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47"/>
      </w:tblGrid>
      <w:tr w:rsidR="005E54BC" w:rsidRPr="00725130" w14:paraId="62BCEA60" w14:textId="77777777" w:rsidTr="00263410">
        <w:trPr>
          <w:trHeight w:val="5284"/>
        </w:trPr>
        <w:tc>
          <w:tcPr>
            <w:tcW w:w="9547" w:type="dxa"/>
          </w:tcPr>
          <w:p w14:paraId="37200718" w14:textId="77777777" w:rsidR="005E54BC" w:rsidRPr="000A1609" w:rsidRDefault="005E54BC" w:rsidP="005E54BC">
            <w:pPr>
              <w:ind w:left="-340"/>
              <w:rPr>
                <w:b/>
                <w:bCs/>
              </w:rPr>
            </w:pPr>
          </w:p>
        </w:tc>
      </w:tr>
      <w:tr w:rsidR="005E54BC" w:rsidRPr="00725130" w14:paraId="4E82B37C" w14:textId="77777777" w:rsidTr="00263410">
        <w:trPr>
          <w:trHeight w:val="2683"/>
        </w:trPr>
        <w:tc>
          <w:tcPr>
            <w:tcW w:w="9547" w:type="dxa"/>
          </w:tcPr>
          <w:p w14:paraId="047849BC" w14:textId="77777777" w:rsidR="005E54BC" w:rsidRPr="00255E2C" w:rsidRDefault="003007FA" w:rsidP="00255E2C">
            <w:pPr>
              <w:pStyle w:val="FrontpageTitle"/>
            </w:pPr>
            <w:sdt>
              <w:sdtPr>
                <w:alias w:val="TITEL"/>
                <w:tag w:val="{&quot;templafy&quot;:{&quot;id&quot;:&quot;0b81d19e-606b-40d1-b858-cdc368243d52&quot;}}"/>
                <w:id w:val="99535050"/>
                <w:placeholder>
                  <w:docPart w:val="20B4F980944949C99DA11D2DC5654384"/>
                </w:placeholder>
              </w:sdtPr>
              <w:sdtEndPr/>
              <w:sdtContent>
                <w:r w:rsidR="00872BD7">
                  <w:t>T</w:t>
                </w:r>
                <w:r w:rsidR="00EB18C1">
                  <w:t xml:space="preserve">he sports political power index </w:t>
                </w:r>
              </w:sdtContent>
            </w:sdt>
            <w:r w:rsidR="00414AB7">
              <w:t xml:space="preserve"> </w:t>
            </w:r>
          </w:p>
          <w:p w14:paraId="15B15125" w14:textId="0A6B17F3" w:rsidR="005E54BC" w:rsidRPr="00725130" w:rsidRDefault="003007FA" w:rsidP="005E54BC">
            <w:pPr>
              <w:pStyle w:val="FrontpageSubtitle"/>
            </w:pPr>
            <w:sdt>
              <w:sdtPr>
                <w:alias w:val="UNDERTITEL"/>
                <w:tag w:val="{&quot;templafy&quot;:{&quot;id&quot;:&quot;25a389ee-ad73-4ca1-ae47-1a1df95b0f2e&quot;}}"/>
                <w:id w:val="-676499656"/>
                <w:placeholder>
                  <w:docPart w:val="A1F9483C5D2E4D4DA862D3E7E00CFE55"/>
                </w:placeholder>
              </w:sdtPr>
              <w:sdtEndPr/>
              <w:sdtContent>
                <w:r w:rsidR="00EB18C1">
                  <w:t>20</w:t>
                </w:r>
                <w:r w:rsidR="004D2013">
                  <w:t>21</w:t>
                </w:r>
                <w:r w:rsidR="00EB18C1">
                  <w:t xml:space="preserve"> - 20</w:t>
                </w:r>
                <w:r w:rsidR="00AB4CC4">
                  <w:t>2</w:t>
                </w:r>
                <w:r w:rsidR="004D2013">
                  <w:t>3</w:t>
                </w:r>
              </w:sdtContent>
            </w:sdt>
            <w:r w:rsidR="00414AB7">
              <w:t xml:space="preserve"> </w:t>
            </w:r>
          </w:p>
        </w:tc>
      </w:tr>
      <w:tr w:rsidR="00B87BB4" w:rsidRPr="00725130" w14:paraId="268B91CC" w14:textId="77777777" w:rsidTr="00263410">
        <w:tc>
          <w:tcPr>
            <w:tcW w:w="9547" w:type="dxa"/>
          </w:tcPr>
          <w:sdt>
            <w:sdtPr>
              <w:alias w:val="Forfatter(e) - Brug blødt linjeskift (Shift+Enter)"/>
              <w:tag w:val="{&quot;templafy&quot;:{&quot;id&quot;:&quot;d2fa5522-60a8-40d2-a2e8-7f6bbbf96c7f&quot;}}"/>
              <w:id w:val="936407940"/>
              <w:placeholder>
                <w:docPart w:val="19623A10C7654EC484B7BD4AB1700978"/>
              </w:placeholder>
            </w:sdtPr>
            <w:sdtEndPr/>
            <w:sdtContent>
              <w:p w14:paraId="072C7AFC" w14:textId="130C9765" w:rsidR="00EB18C1" w:rsidRDefault="00EB18C1" w:rsidP="00EB18C1">
                <w:pPr>
                  <w:pStyle w:val="Forfattere"/>
                  <w:jc w:val="left"/>
                </w:pPr>
                <w:r w:rsidRPr="0075454B">
                  <w:t xml:space="preserve">Poul Broberg, </w:t>
                </w:r>
                <w:hyperlink r:id="rId13" w:history="1">
                  <w:r w:rsidRPr="0075454B">
                    <w:rPr>
                      <w:rStyle w:val="Hyperlink"/>
                    </w:rPr>
                    <w:t>pbr@dif.dk</w:t>
                  </w:r>
                </w:hyperlink>
                <w:r w:rsidRPr="0075454B">
                  <w:t>, Director of Public Affairs</w:t>
                </w:r>
              </w:p>
              <w:p w14:paraId="6518AD6B" w14:textId="7956F9A4" w:rsidR="00FF6D9C" w:rsidRPr="0075454B" w:rsidRDefault="005C5B1E" w:rsidP="00EB18C1">
                <w:pPr>
                  <w:pStyle w:val="Forfattere"/>
                  <w:jc w:val="left"/>
                </w:pPr>
                <w:r>
                  <w:t>Niclas Nyegaard</w:t>
                </w:r>
                <w:r w:rsidR="00FF6D9C" w:rsidRPr="0075454B">
                  <w:t xml:space="preserve">, </w:t>
                </w:r>
                <w:hyperlink r:id="rId14" w:history="1">
                  <w:r w:rsidRPr="00353D32">
                    <w:rPr>
                      <w:rStyle w:val="Hyperlink"/>
                    </w:rPr>
                    <w:t>nnye@dif.dk</w:t>
                  </w:r>
                </w:hyperlink>
                <w:r w:rsidR="00FF6D9C">
                  <w:t xml:space="preserve"> </w:t>
                </w:r>
                <w:r>
                  <w:t>International Trainee</w:t>
                </w:r>
              </w:p>
              <w:p w14:paraId="1C72FB14" w14:textId="77777777" w:rsidR="00AD4EF9" w:rsidRDefault="00EB18C1" w:rsidP="00EB18C1">
                <w:pPr>
                  <w:pStyle w:val="Forfattere"/>
                  <w:jc w:val="left"/>
                </w:pPr>
                <w:r w:rsidRPr="0075454B">
                  <w:t xml:space="preserve">Peter Gottlieb, </w:t>
                </w:r>
                <w:hyperlink r:id="rId15" w:history="1">
                  <w:r w:rsidRPr="0075454B">
                    <w:rPr>
                      <w:rStyle w:val="Hyperlink"/>
                    </w:rPr>
                    <w:t>pgo@dif.dk</w:t>
                  </w:r>
                </w:hyperlink>
                <w:r w:rsidRPr="0075454B">
                  <w:t xml:space="preserve">, Project </w:t>
                </w:r>
                <w:r>
                  <w:t>Manager</w:t>
                </w:r>
                <w:r w:rsidRPr="0075454B">
                  <w:t xml:space="preserve"> </w:t>
                </w:r>
              </w:p>
              <w:p w14:paraId="5AB42C3E" w14:textId="5D969BDB" w:rsidR="00FF6D9C" w:rsidRPr="0075454B" w:rsidRDefault="007A36A0" w:rsidP="00AD4EF9">
                <w:pPr>
                  <w:pStyle w:val="Forfattere"/>
                  <w:jc w:val="left"/>
                </w:pPr>
                <w:r>
                  <w:t>Jonas Hjortdal</w:t>
                </w:r>
                <w:r w:rsidR="00FF6D9C">
                  <w:t xml:space="preserve">, </w:t>
                </w:r>
                <w:hyperlink r:id="rId16" w:history="1">
                  <w:r w:rsidR="00BC2589">
                    <w:rPr>
                      <w:rStyle w:val="Hyperlink"/>
                    </w:rPr>
                    <w:t>johj</w:t>
                  </w:r>
                  <w:r w:rsidR="00FF6D9C" w:rsidRPr="00FE3BDF">
                    <w:rPr>
                      <w:rStyle w:val="Hyperlink"/>
                    </w:rPr>
                    <w:t>@dif.dk</w:t>
                  </w:r>
                </w:hyperlink>
                <w:r w:rsidR="00FF6D9C">
                  <w:t>, Communications Consultant</w:t>
                </w:r>
              </w:p>
              <w:p w14:paraId="78D6D3AB" w14:textId="5647D2E8" w:rsidR="00182041" w:rsidRPr="00725130" w:rsidRDefault="003007FA" w:rsidP="00EB18C1">
                <w:pPr>
                  <w:pStyle w:val="Forfattere"/>
                  <w:jc w:val="left"/>
                </w:pPr>
              </w:p>
            </w:sdtContent>
          </w:sdt>
          <w:p w14:paraId="64832ED2" w14:textId="77777777" w:rsidR="00AD6DDA" w:rsidRPr="00725130" w:rsidRDefault="00AD6DDA" w:rsidP="00182041"/>
          <w:p w14:paraId="17A8171E" w14:textId="77777777" w:rsidR="00AD6DDA" w:rsidRPr="00725130" w:rsidRDefault="003007FA" w:rsidP="00182041">
            <w:sdt>
              <w:sdtPr>
                <w:alias w:val="Dato"/>
                <w:tag w:val="{&quot;templafy&quot;:{&quot;id&quot;:&quot;c7585d47-3336-4824-a075-5e5d83f3e706&quot;}}"/>
                <w:id w:val="-1018226639"/>
                <w:placeholder>
                  <w:docPart w:val="66C0CA898BE94D9093F637A50CC65921"/>
                </w:placeholder>
                <w:showingPlcHdr/>
              </w:sdtPr>
              <w:sdtEndPr/>
              <w:sdtContent>
                <w:r w:rsidR="001A0D22" w:rsidRPr="006968DA">
                  <w:rPr>
                    <w:rStyle w:val="Pladsholdertekst"/>
                  </w:rPr>
                  <w:t xml:space="preserve"> </w:t>
                </w:r>
              </w:sdtContent>
            </w:sdt>
            <w:r w:rsidR="00414AB7">
              <w:t xml:space="preserve"> </w:t>
            </w:r>
          </w:p>
        </w:tc>
      </w:tr>
    </w:tbl>
    <w:p w14:paraId="536505EA" w14:textId="77777777" w:rsidR="005E54BC" w:rsidRPr="00725130" w:rsidRDefault="005E54BC" w:rsidP="007977B0">
      <w:pPr>
        <w:pStyle w:val="Forfattere"/>
      </w:pPr>
    </w:p>
    <w:p w14:paraId="65A0D4CC" w14:textId="77777777" w:rsidR="00F06A80" w:rsidRPr="00725130" w:rsidRDefault="00F06A80" w:rsidP="005E54BC"/>
    <w:p w14:paraId="66107A70" w14:textId="77777777" w:rsidR="00B87BB4" w:rsidRPr="00725130" w:rsidRDefault="00B87BB4" w:rsidP="005E54BC">
      <w:pPr>
        <w:sectPr w:rsidR="00B87BB4" w:rsidRPr="00725130" w:rsidSect="005A08B9">
          <w:headerReference w:type="default" r:id="rId17"/>
          <w:footerReference w:type="default" r:id="rId18"/>
          <w:footerReference w:type="first" r:id="rId19"/>
          <w:pgSz w:w="11906" w:h="16838" w:code="9"/>
          <w:pgMar w:top="1928" w:right="1134" w:bottom="1304" w:left="1134" w:header="363" w:footer="556" w:gutter="0"/>
          <w:cols w:space="708"/>
          <w:docGrid w:linePitch="360"/>
        </w:sectPr>
      </w:pPr>
    </w:p>
    <w:p w14:paraId="2135FCD9" w14:textId="77777777" w:rsidR="00F06A80" w:rsidRPr="003F2341" w:rsidRDefault="003007FA" w:rsidP="0031458F">
      <w:pPr>
        <w:pStyle w:val="KolofonOverskrift"/>
      </w:pPr>
      <w:sdt>
        <w:sdtPr>
          <w:alias w:val="Rapporttitel"/>
          <w:tag w:val="{&quot;templafy&quot;:{&quot;id&quot;:&quot;4ce6ac55-4a1a-4fa4-bab9-3c3067d15cd7&quot;}}"/>
          <w:id w:val="-1593469351"/>
          <w:placeholder>
            <w:docPart w:val="FC3DF88684104E9DB9086390C219039A"/>
          </w:placeholder>
        </w:sdtPr>
        <w:sdtEndPr/>
        <w:sdtContent>
          <w:r w:rsidR="00872BD7">
            <w:t>Report title</w:t>
          </w:r>
        </w:sdtContent>
      </w:sdt>
      <w:r w:rsidR="00414AB7">
        <w:t xml:space="preserve"> </w:t>
      </w:r>
    </w:p>
    <w:p w14:paraId="2F31C25C" w14:textId="12F91E5E" w:rsidR="0031458F" w:rsidRPr="003F2341" w:rsidRDefault="00EB18C1" w:rsidP="0031458F">
      <w:pPr>
        <w:pStyle w:val="KolofonTekst"/>
      </w:pPr>
      <w:r>
        <w:t>The Sports Polit</w:t>
      </w:r>
      <w:r w:rsidR="00605A48">
        <w:t>i</w:t>
      </w:r>
      <w:r>
        <w:t>cal Power Index</w:t>
      </w:r>
      <w:r w:rsidR="0096684F" w:rsidRPr="003F2341">
        <w:t xml:space="preserve"> </w:t>
      </w:r>
    </w:p>
    <w:p w14:paraId="22FA1FBC" w14:textId="3C1C1097" w:rsidR="0031458F" w:rsidRPr="003F2341" w:rsidRDefault="003007FA" w:rsidP="0031458F">
      <w:pPr>
        <w:pStyle w:val="KolofonOverskrift"/>
      </w:pPr>
      <w:sdt>
        <w:sdtPr>
          <w:alias w:val="Forfattere"/>
          <w:tag w:val="{&quot;templafy&quot;:{&quot;id&quot;:&quot;51c4a390-3825-409d-a90b-01679c3b45b4&quot;}}"/>
          <w:id w:val="982041152"/>
          <w:placeholder>
            <w:docPart w:val="804CB3AA4D8B4FCAB05F898A3B7660F5"/>
          </w:placeholder>
        </w:sdtPr>
        <w:sdtEndPr/>
        <w:sdtContent>
          <w:r w:rsidR="00872BD7">
            <w:t>Primary</w:t>
          </w:r>
          <w:r w:rsidR="0096684F">
            <w:t xml:space="preserve"> </w:t>
          </w:r>
          <w:r w:rsidR="00872BD7">
            <w:t>Author</w:t>
          </w:r>
        </w:sdtContent>
      </w:sdt>
      <w:r w:rsidR="00414AB7">
        <w:t xml:space="preserve"> </w:t>
      </w:r>
    </w:p>
    <w:p w14:paraId="70A040BE" w14:textId="2BC5B1DE" w:rsidR="0031458F" w:rsidRPr="003F2341" w:rsidRDefault="004D2013" w:rsidP="0031458F">
      <w:pPr>
        <w:pStyle w:val="KolofonTekst"/>
      </w:pPr>
      <w:r>
        <w:t>Niclas Nyegaard</w:t>
      </w:r>
    </w:p>
    <w:p w14:paraId="4EE0A3DF" w14:textId="77777777" w:rsidR="00D40E67" w:rsidRPr="00414AB7" w:rsidRDefault="003007FA" w:rsidP="00414AB7">
      <w:pPr>
        <w:pStyle w:val="KolofonOverskrift"/>
      </w:pPr>
      <w:sdt>
        <w:sdtPr>
          <w:alias w:val="Udgiver"/>
          <w:tag w:val="{&quot;templafy&quot;:{&quot;id&quot;:&quot;378b92d6-badc-4bea-b7b8-3b9e7a67a10c&quot;}}"/>
          <w:id w:val="524448636"/>
          <w:placeholder>
            <w:docPart w:val="6D6138ADF3A748A49BD2AB94312433D1"/>
          </w:placeholder>
        </w:sdtPr>
        <w:sdtEndPr/>
        <w:sdtContent>
          <w:r w:rsidR="00872BD7">
            <w:t>Publisher</w:t>
          </w:r>
        </w:sdtContent>
      </w:sdt>
      <w:r w:rsidR="00414AB7" w:rsidRPr="00414AB7">
        <w:t xml:space="preserve"> </w:t>
      </w:r>
    </w:p>
    <w:p w14:paraId="1AFB7CC1" w14:textId="77777777" w:rsidR="00137FF8" w:rsidRDefault="00EB18C1">
      <w:pPr>
        <w:pStyle w:val="KolofonTekst"/>
      </w:pPr>
      <w:r>
        <w:t>DIF – NOC &amp; Sport Confederation of Denmark</w:t>
      </w:r>
    </w:p>
    <w:p w14:paraId="3CEDAA51" w14:textId="77777777" w:rsidR="00D40E67" w:rsidRPr="00725130" w:rsidRDefault="00EB18C1" w:rsidP="00D40E67">
      <w:pPr>
        <w:pStyle w:val="KolofonTekst"/>
      </w:pPr>
      <w:r>
        <w:t>House of Sport, Brondby Stadion 20, DK – 2605 Brondby</w:t>
      </w:r>
      <w:r w:rsidR="00414AB7">
        <w:t xml:space="preserve"> </w:t>
      </w:r>
    </w:p>
    <w:p w14:paraId="04ABB3BB" w14:textId="77777777" w:rsidR="00D40E67" w:rsidRPr="00EB18C1" w:rsidRDefault="00D40E67" w:rsidP="00D97DBD">
      <w:pPr>
        <w:pStyle w:val="KolofonTekst"/>
        <w:tabs>
          <w:tab w:val="left" w:pos="284"/>
        </w:tabs>
        <w:rPr>
          <w:lang w:val="fr-FR"/>
        </w:rPr>
      </w:pPr>
      <w:r w:rsidRPr="00EB18C1">
        <w:rPr>
          <w:lang w:val="fr-FR"/>
        </w:rPr>
        <w:t>T:</w:t>
      </w:r>
      <w:r w:rsidR="00D97DBD" w:rsidRPr="00EB18C1">
        <w:rPr>
          <w:lang w:val="fr-FR"/>
        </w:rPr>
        <w:tab/>
      </w:r>
      <w:r w:rsidR="00EB18C1" w:rsidRPr="00EB18C1">
        <w:rPr>
          <w:lang w:val="fr-FR"/>
        </w:rPr>
        <w:t>+45 46262626</w:t>
      </w:r>
    </w:p>
    <w:p w14:paraId="4A1AB94A" w14:textId="77777777" w:rsidR="00D40E67" w:rsidRPr="00EB18C1" w:rsidRDefault="00D40E67" w:rsidP="00D97DBD">
      <w:pPr>
        <w:pStyle w:val="KolofonTekst"/>
        <w:tabs>
          <w:tab w:val="left" w:pos="284"/>
        </w:tabs>
        <w:rPr>
          <w:lang w:val="fr-FR"/>
        </w:rPr>
      </w:pPr>
      <w:r w:rsidRPr="00EB18C1">
        <w:rPr>
          <w:lang w:val="fr-FR"/>
        </w:rPr>
        <w:t>E:</w:t>
      </w:r>
      <w:r w:rsidR="00D97DBD" w:rsidRPr="00EB18C1">
        <w:rPr>
          <w:lang w:val="fr-FR"/>
        </w:rPr>
        <w:tab/>
      </w:r>
      <w:r w:rsidR="00EB18C1" w:rsidRPr="00EB18C1">
        <w:rPr>
          <w:lang w:val="fr-FR"/>
        </w:rPr>
        <w:t>dif</w:t>
      </w:r>
      <w:sdt>
        <w:sdtPr>
          <w:id w:val="-1744409368"/>
          <w:placeholder>
            <w:docPart w:val="531AFAE9D8764892BFDC4F4C855B6ADD"/>
          </w:placeholder>
          <w:temporary/>
          <w:showingPlcHdr/>
        </w:sdtPr>
        <w:sdtEndPr/>
        <w:sdtContent>
          <w:r w:rsidR="008B1FE7" w:rsidRPr="00EB18C1">
            <w:rPr>
              <w:lang w:val="fr-FR"/>
            </w:rPr>
            <w:t>@</w:t>
          </w:r>
        </w:sdtContent>
      </w:sdt>
      <w:r w:rsidR="00EB18C1" w:rsidRPr="00EB18C1">
        <w:rPr>
          <w:lang w:val="fr-FR"/>
        </w:rPr>
        <w:t>dif.dk</w:t>
      </w:r>
    </w:p>
    <w:p w14:paraId="7E433A19" w14:textId="77777777" w:rsidR="00D40E67" w:rsidRPr="00191720" w:rsidRDefault="00D40E67" w:rsidP="00D97DBD">
      <w:pPr>
        <w:pStyle w:val="KolofonTekst"/>
        <w:tabs>
          <w:tab w:val="left" w:pos="284"/>
        </w:tabs>
        <w:rPr>
          <w:lang w:val="fr-FR"/>
        </w:rPr>
      </w:pPr>
      <w:r w:rsidRPr="00191720">
        <w:rPr>
          <w:lang w:val="fr-FR"/>
        </w:rPr>
        <w:t>W:</w:t>
      </w:r>
      <w:r w:rsidR="00D97DBD" w:rsidRPr="00191720">
        <w:rPr>
          <w:lang w:val="fr-FR"/>
        </w:rPr>
        <w:tab/>
      </w:r>
      <w:sdt>
        <w:sdtPr>
          <w:id w:val="-738941467"/>
          <w:placeholder>
            <w:docPart w:val="AFCB3498E8174D959043CB583967FA82"/>
          </w:placeholder>
          <w:temporary/>
          <w:showingPlcHdr/>
        </w:sdtPr>
        <w:sdtEndPr/>
        <w:sdtContent>
          <w:r w:rsidR="008B1FE7" w:rsidRPr="00191720">
            <w:rPr>
              <w:lang w:val="fr-FR"/>
            </w:rPr>
            <w:t>www</w:t>
          </w:r>
        </w:sdtContent>
      </w:sdt>
      <w:r w:rsidR="00EB18C1" w:rsidRPr="00191720">
        <w:rPr>
          <w:lang w:val="fr-FR"/>
        </w:rPr>
        <w:t>.dif.dk</w:t>
      </w:r>
    </w:p>
    <w:p w14:paraId="078B7730" w14:textId="77777777" w:rsidR="00D40E67" w:rsidRPr="005D0E9D" w:rsidRDefault="00D40E67" w:rsidP="00D40E67">
      <w:pPr>
        <w:pStyle w:val="KolofonTekst"/>
      </w:pPr>
    </w:p>
    <w:p w14:paraId="0C6811D5" w14:textId="77777777" w:rsidR="00D40E67" w:rsidRPr="00A8600F" w:rsidRDefault="003007FA" w:rsidP="00A8600F">
      <w:pPr>
        <w:pStyle w:val="KolofonTekst"/>
      </w:pPr>
      <w:sdt>
        <w:sdtPr>
          <w:alias w:val="Disclaimer"/>
          <w:tag w:val="{&quot;templafy&quot;:{&quot;id&quot;:&quot;d41e4aec-4c8e-4a0c-9574-56bc21439f23&quot;}}"/>
          <w:id w:val="-478847977"/>
          <w:placeholder>
            <w:docPart w:val="FF0BC706EFF8456191B0BFC18FFD00BD"/>
          </w:placeholder>
          <w:temporary/>
        </w:sdtPr>
        <w:sdtEndPr/>
        <w:sdtContent>
          <w:r w:rsidR="00872BD7">
            <w:t>Reproduction of this report is only permitted with clear references to the source.</w:t>
          </w:r>
        </w:sdtContent>
      </w:sdt>
      <w:r w:rsidR="00A8600F" w:rsidRPr="00A8600F">
        <w:t xml:space="preserve"> </w:t>
      </w:r>
    </w:p>
    <w:p w14:paraId="4124363A" w14:textId="0CDB90B0" w:rsidR="0031458F" w:rsidRPr="00725130" w:rsidRDefault="00F2366A" w:rsidP="001527A5">
      <w:pPr>
        <w:jc w:val="left"/>
      </w:pPr>
      <w:r w:rsidRPr="005D0E9D">
        <w:br w:type="page"/>
      </w:r>
    </w:p>
    <w:sdt>
      <w:sdtPr>
        <w:rPr>
          <w:rFonts w:eastAsiaTheme="minorHAnsi" w:cstheme="minorBidi"/>
          <w:b w:val="0"/>
          <w:bCs w:val="0"/>
          <w:caps w:val="0"/>
          <w:spacing w:val="0"/>
          <w:sz w:val="19"/>
          <w:szCs w:val="18"/>
          <w:lang w:val="da-DK"/>
        </w:rPr>
        <w:id w:val="-1373531418"/>
        <w:docPartObj>
          <w:docPartGallery w:val="Table of Contents"/>
          <w:docPartUnique/>
        </w:docPartObj>
      </w:sdtPr>
      <w:sdtEndPr>
        <w:rPr>
          <w:lang w:val="en-GB"/>
        </w:rPr>
      </w:sdtEndPr>
      <w:sdtContent>
        <w:p w14:paraId="28DA0A2C" w14:textId="7F650353" w:rsidR="0005465A" w:rsidRDefault="001527A5">
          <w:pPr>
            <w:pStyle w:val="Overskrift"/>
          </w:pPr>
          <w:r>
            <w:rPr>
              <w:lang w:val="da-DK"/>
            </w:rPr>
            <w:t xml:space="preserve">Tabel of content </w:t>
          </w:r>
        </w:p>
        <w:p w14:paraId="76821598" w14:textId="2CDCB147" w:rsidR="00E91F0D" w:rsidRDefault="0005465A">
          <w:pPr>
            <w:pStyle w:val="Indholdsfortegnelse1"/>
            <w:rPr>
              <w:rFonts w:asciiTheme="minorHAnsi" w:eastAsiaTheme="minorEastAsia" w:hAnsiTheme="minorHAnsi"/>
              <w:b w:val="0"/>
              <w:caps w:val="0"/>
              <w:noProof/>
              <w:color w:val="auto"/>
              <w:kern w:val="2"/>
              <w:sz w:val="24"/>
              <w:szCs w:val="24"/>
              <w:lang w:val="da-DK" w:eastAsia="da-DK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59402694" w:history="1">
            <w:r w:rsidR="00E91F0D" w:rsidRPr="00B9506F">
              <w:rPr>
                <w:rStyle w:val="Hyperlink"/>
                <w:noProof/>
              </w:rPr>
              <w:t>Background</w:t>
            </w:r>
            <w:r w:rsidR="00E91F0D">
              <w:rPr>
                <w:noProof/>
                <w:webHidden/>
              </w:rPr>
              <w:tab/>
            </w:r>
            <w:r w:rsidR="00E91F0D">
              <w:rPr>
                <w:noProof/>
                <w:webHidden/>
              </w:rPr>
              <w:fldChar w:fldCharType="begin"/>
            </w:r>
            <w:r w:rsidR="00E91F0D">
              <w:rPr>
                <w:noProof/>
                <w:webHidden/>
              </w:rPr>
              <w:instrText xml:space="preserve"> PAGEREF _Toc159402694 \h </w:instrText>
            </w:r>
            <w:r w:rsidR="00E91F0D">
              <w:rPr>
                <w:noProof/>
                <w:webHidden/>
              </w:rPr>
            </w:r>
            <w:r w:rsidR="00E91F0D">
              <w:rPr>
                <w:noProof/>
                <w:webHidden/>
              </w:rPr>
              <w:fldChar w:fldCharType="separate"/>
            </w:r>
            <w:r w:rsidR="00E91F0D">
              <w:rPr>
                <w:noProof/>
                <w:webHidden/>
              </w:rPr>
              <w:t>4</w:t>
            </w:r>
            <w:r w:rsidR="00E91F0D">
              <w:rPr>
                <w:noProof/>
                <w:webHidden/>
              </w:rPr>
              <w:fldChar w:fldCharType="end"/>
            </w:r>
          </w:hyperlink>
        </w:p>
        <w:p w14:paraId="77835636" w14:textId="64EFF7EA" w:rsidR="00E91F0D" w:rsidRDefault="003007FA">
          <w:pPr>
            <w:pStyle w:val="Indholdsfortegnelse1"/>
            <w:rPr>
              <w:rFonts w:asciiTheme="minorHAnsi" w:eastAsiaTheme="minorEastAsia" w:hAnsiTheme="minorHAnsi"/>
              <w:b w:val="0"/>
              <w:caps w:val="0"/>
              <w:noProof/>
              <w:color w:val="auto"/>
              <w:kern w:val="2"/>
              <w:sz w:val="24"/>
              <w:szCs w:val="24"/>
              <w:lang w:val="da-DK" w:eastAsia="da-DK"/>
              <w14:ligatures w14:val="standardContextual"/>
            </w:rPr>
          </w:pPr>
          <w:hyperlink w:anchor="_Toc159402695" w:history="1">
            <w:r w:rsidR="00E91F0D" w:rsidRPr="00B9506F">
              <w:rPr>
                <w:rStyle w:val="Hyperlink"/>
                <w:noProof/>
              </w:rPr>
              <w:t>purpose</w:t>
            </w:r>
            <w:r w:rsidR="00E91F0D">
              <w:rPr>
                <w:noProof/>
                <w:webHidden/>
              </w:rPr>
              <w:tab/>
            </w:r>
            <w:r w:rsidR="00E91F0D">
              <w:rPr>
                <w:noProof/>
                <w:webHidden/>
              </w:rPr>
              <w:fldChar w:fldCharType="begin"/>
            </w:r>
            <w:r w:rsidR="00E91F0D">
              <w:rPr>
                <w:noProof/>
                <w:webHidden/>
              </w:rPr>
              <w:instrText xml:space="preserve"> PAGEREF _Toc159402695 \h </w:instrText>
            </w:r>
            <w:r w:rsidR="00E91F0D">
              <w:rPr>
                <w:noProof/>
                <w:webHidden/>
              </w:rPr>
            </w:r>
            <w:r w:rsidR="00E91F0D">
              <w:rPr>
                <w:noProof/>
                <w:webHidden/>
              </w:rPr>
              <w:fldChar w:fldCharType="separate"/>
            </w:r>
            <w:r w:rsidR="00E91F0D">
              <w:rPr>
                <w:noProof/>
                <w:webHidden/>
              </w:rPr>
              <w:t>5</w:t>
            </w:r>
            <w:r w:rsidR="00E91F0D">
              <w:rPr>
                <w:noProof/>
                <w:webHidden/>
              </w:rPr>
              <w:fldChar w:fldCharType="end"/>
            </w:r>
          </w:hyperlink>
        </w:p>
        <w:p w14:paraId="048F4856" w14:textId="1E05736E" w:rsidR="00E91F0D" w:rsidRDefault="003007FA">
          <w:pPr>
            <w:pStyle w:val="Indholdsfortegnelse1"/>
            <w:rPr>
              <w:rFonts w:asciiTheme="minorHAnsi" w:eastAsiaTheme="minorEastAsia" w:hAnsiTheme="minorHAnsi"/>
              <w:b w:val="0"/>
              <w:caps w:val="0"/>
              <w:noProof/>
              <w:color w:val="auto"/>
              <w:kern w:val="2"/>
              <w:sz w:val="24"/>
              <w:szCs w:val="24"/>
              <w:lang w:val="da-DK" w:eastAsia="da-DK"/>
              <w14:ligatures w14:val="standardContextual"/>
            </w:rPr>
          </w:pPr>
          <w:hyperlink w:anchor="_Toc159402696" w:history="1">
            <w:r w:rsidR="00E91F0D" w:rsidRPr="00B9506F">
              <w:rPr>
                <w:rStyle w:val="Hyperlink"/>
                <w:noProof/>
              </w:rPr>
              <w:t>Methodology</w:t>
            </w:r>
            <w:r w:rsidR="00E91F0D">
              <w:rPr>
                <w:noProof/>
                <w:webHidden/>
              </w:rPr>
              <w:tab/>
            </w:r>
            <w:r w:rsidR="00E91F0D">
              <w:rPr>
                <w:noProof/>
                <w:webHidden/>
              </w:rPr>
              <w:fldChar w:fldCharType="begin"/>
            </w:r>
            <w:r w:rsidR="00E91F0D">
              <w:rPr>
                <w:noProof/>
                <w:webHidden/>
              </w:rPr>
              <w:instrText xml:space="preserve"> PAGEREF _Toc159402696 \h </w:instrText>
            </w:r>
            <w:r w:rsidR="00E91F0D">
              <w:rPr>
                <w:noProof/>
                <w:webHidden/>
              </w:rPr>
            </w:r>
            <w:r w:rsidR="00E91F0D">
              <w:rPr>
                <w:noProof/>
                <w:webHidden/>
              </w:rPr>
              <w:fldChar w:fldCharType="separate"/>
            </w:r>
            <w:r w:rsidR="00E91F0D">
              <w:rPr>
                <w:noProof/>
                <w:webHidden/>
              </w:rPr>
              <w:t>5</w:t>
            </w:r>
            <w:r w:rsidR="00E91F0D">
              <w:rPr>
                <w:noProof/>
                <w:webHidden/>
              </w:rPr>
              <w:fldChar w:fldCharType="end"/>
            </w:r>
          </w:hyperlink>
        </w:p>
        <w:p w14:paraId="07D6C251" w14:textId="7EC8009F" w:rsidR="00E91F0D" w:rsidRDefault="003007FA">
          <w:pPr>
            <w:pStyle w:val="Indholdsfortegnelse1"/>
            <w:rPr>
              <w:rFonts w:asciiTheme="minorHAnsi" w:eastAsiaTheme="minorEastAsia" w:hAnsiTheme="minorHAnsi"/>
              <w:b w:val="0"/>
              <w:caps w:val="0"/>
              <w:noProof/>
              <w:color w:val="auto"/>
              <w:kern w:val="2"/>
              <w:sz w:val="24"/>
              <w:szCs w:val="24"/>
              <w:lang w:val="da-DK" w:eastAsia="da-DK"/>
              <w14:ligatures w14:val="standardContextual"/>
            </w:rPr>
          </w:pPr>
          <w:hyperlink w:anchor="_Toc159402697" w:history="1">
            <w:r w:rsidR="00E91F0D" w:rsidRPr="00B9506F">
              <w:rPr>
                <w:rStyle w:val="Hyperlink"/>
                <w:noProof/>
              </w:rPr>
              <w:t>Which international federations are included?</w:t>
            </w:r>
            <w:r w:rsidR="00E91F0D">
              <w:rPr>
                <w:noProof/>
                <w:webHidden/>
              </w:rPr>
              <w:tab/>
            </w:r>
            <w:r w:rsidR="00E91F0D">
              <w:rPr>
                <w:noProof/>
                <w:webHidden/>
              </w:rPr>
              <w:fldChar w:fldCharType="begin"/>
            </w:r>
            <w:r w:rsidR="00E91F0D">
              <w:rPr>
                <w:noProof/>
                <w:webHidden/>
              </w:rPr>
              <w:instrText xml:space="preserve"> PAGEREF _Toc159402697 \h </w:instrText>
            </w:r>
            <w:r w:rsidR="00E91F0D">
              <w:rPr>
                <w:noProof/>
                <w:webHidden/>
              </w:rPr>
            </w:r>
            <w:r w:rsidR="00E91F0D">
              <w:rPr>
                <w:noProof/>
                <w:webHidden/>
              </w:rPr>
              <w:fldChar w:fldCharType="separate"/>
            </w:r>
            <w:r w:rsidR="00E91F0D">
              <w:rPr>
                <w:noProof/>
                <w:webHidden/>
              </w:rPr>
              <w:t>6</w:t>
            </w:r>
            <w:r w:rsidR="00E91F0D">
              <w:rPr>
                <w:noProof/>
                <w:webHidden/>
              </w:rPr>
              <w:fldChar w:fldCharType="end"/>
            </w:r>
          </w:hyperlink>
        </w:p>
        <w:p w14:paraId="54E9644F" w14:textId="574C94D2" w:rsidR="00E91F0D" w:rsidRDefault="003007FA">
          <w:pPr>
            <w:pStyle w:val="Indholdsfortegnelse1"/>
            <w:rPr>
              <w:rFonts w:asciiTheme="minorHAnsi" w:eastAsiaTheme="minorEastAsia" w:hAnsiTheme="minorHAnsi"/>
              <w:b w:val="0"/>
              <w:caps w:val="0"/>
              <w:noProof/>
              <w:color w:val="auto"/>
              <w:kern w:val="2"/>
              <w:sz w:val="24"/>
              <w:szCs w:val="24"/>
              <w:lang w:val="da-DK" w:eastAsia="da-DK"/>
              <w14:ligatures w14:val="standardContextual"/>
            </w:rPr>
          </w:pPr>
          <w:hyperlink w:anchor="_Toc159402698" w:history="1">
            <w:r w:rsidR="00E91F0D" w:rsidRPr="00B9506F">
              <w:rPr>
                <w:rStyle w:val="Hyperlink"/>
                <w:rFonts w:eastAsia="Times New Roman" w:cs="Times New Roman"/>
                <w:noProof/>
              </w:rPr>
              <w:t>Executive Boards</w:t>
            </w:r>
            <w:r w:rsidR="00E91F0D">
              <w:rPr>
                <w:noProof/>
                <w:webHidden/>
              </w:rPr>
              <w:tab/>
            </w:r>
            <w:r w:rsidR="00E91F0D">
              <w:rPr>
                <w:noProof/>
                <w:webHidden/>
              </w:rPr>
              <w:fldChar w:fldCharType="begin"/>
            </w:r>
            <w:r w:rsidR="00E91F0D">
              <w:rPr>
                <w:noProof/>
                <w:webHidden/>
              </w:rPr>
              <w:instrText xml:space="preserve"> PAGEREF _Toc159402698 \h </w:instrText>
            </w:r>
            <w:r w:rsidR="00E91F0D">
              <w:rPr>
                <w:noProof/>
                <w:webHidden/>
              </w:rPr>
            </w:r>
            <w:r w:rsidR="00E91F0D">
              <w:rPr>
                <w:noProof/>
                <w:webHidden/>
              </w:rPr>
              <w:fldChar w:fldCharType="separate"/>
            </w:r>
            <w:r w:rsidR="00E91F0D">
              <w:rPr>
                <w:noProof/>
                <w:webHidden/>
              </w:rPr>
              <w:t>7</w:t>
            </w:r>
            <w:r w:rsidR="00E91F0D">
              <w:rPr>
                <w:noProof/>
                <w:webHidden/>
              </w:rPr>
              <w:fldChar w:fldCharType="end"/>
            </w:r>
          </w:hyperlink>
        </w:p>
        <w:p w14:paraId="18B9FE19" w14:textId="268F34D2" w:rsidR="00E91F0D" w:rsidRDefault="003007FA">
          <w:pPr>
            <w:pStyle w:val="Indholdsfortegnelse1"/>
            <w:rPr>
              <w:rFonts w:asciiTheme="minorHAnsi" w:eastAsiaTheme="minorEastAsia" w:hAnsiTheme="minorHAnsi"/>
              <w:b w:val="0"/>
              <w:caps w:val="0"/>
              <w:noProof/>
              <w:color w:val="auto"/>
              <w:kern w:val="2"/>
              <w:sz w:val="24"/>
              <w:szCs w:val="24"/>
              <w:lang w:val="da-DK" w:eastAsia="da-DK"/>
              <w14:ligatures w14:val="standardContextual"/>
            </w:rPr>
          </w:pPr>
          <w:hyperlink w:anchor="_Toc159402699" w:history="1">
            <w:r w:rsidR="00E91F0D" w:rsidRPr="00B9506F">
              <w:rPr>
                <w:rStyle w:val="Hyperlink"/>
                <w:noProof/>
              </w:rPr>
              <w:t>Weighting of international influence BASED ON international representation</w:t>
            </w:r>
            <w:r w:rsidR="00E91F0D">
              <w:rPr>
                <w:noProof/>
                <w:webHidden/>
              </w:rPr>
              <w:tab/>
            </w:r>
            <w:r w:rsidR="00E91F0D">
              <w:rPr>
                <w:noProof/>
                <w:webHidden/>
              </w:rPr>
              <w:fldChar w:fldCharType="begin"/>
            </w:r>
            <w:r w:rsidR="00E91F0D">
              <w:rPr>
                <w:noProof/>
                <w:webHidden/>
              </w:rPr>
              <w:instrText xml:space="preserve"> PAGEREF _Toc159402699 \h </w:instrText>
            </w:r>
            <w:r w:rsidR="00E91F0D">
              <w:rPr>
                <w:noProof/>
                <w:webHidden/>
              </w:rPr>
            </w:r>
            <w:r w:rsidR="00E91F0D">
              <w:rPr>
                <w:noProof/>
                <w:webHidden/>
              </w:rPr>
              <w:fldChar w:fldCharType="separate"/>
            </w:r>
            <w:r w:rsidR="00E91F0D">
              <w:rPr>
                <w:noProof/>
                <w:webHidden/>
              </w:rPr>
              <w:t>8</w:t>
            </w:r>
            <w:r w:rsidR="00E91F0D">
              <w:rPr>
                <w:noProof/>
                <w:webHidden/>
              </w:rPr>
              <w:fldChar w:fldCharType="end"/>
            </w:r>
          </w:hyperlink>
        </w:p>
        <w:p w14:paraId="3255BEEE" w14:textId="189E1BE3" w:rsidR="00E91F0D" w:rsidRDefault="003007FA">
          <w:pPr>
            <w:pStyle w:val="Indholdsfortegnelse1"/>
            <w:rPr>
              <w:rFonts w:asciiTheme="minorHAnsi" w:eastAsiaTheme="minorEastAsia" w:hAnsiTheme="minorHAnsi"/>
              <w:b w:val="0"/>
              <w:caps w:val="0"/>
              <w:noProof/>
              <w:color w:val="auto"/>
              <w:kern w:val="2"/>
              <w:sz w:val="24"/>
              <w:szCs w:val="24"/>
              <w:lang w:val="da-DK" w:eastAsia="da-DK"/>
              <w14:ligatures w14:val="standardContextual"/>
            </w:rPr>
          </w:pPr>
          <w:hyperlink w:anchor="_Toc159402700" w:history="1">
            <w:r w:rsidR="00E91F0D" w:rsidRPr="00B9506F">
              <w:rPr>
                <w:rStyle w:val="Hyperlink"/>
                <w:noProof/>
              </w:rPr>
              <w:t>Methodological considerations</w:t>
            </w:r>
            <w:r w:rsidR="00E91F0D">
              <w:rPr>
                <w:noProof/>
                <w:webHidden/>
              </w:rPr>
              <w:tab/>
            </w:r>
            <w:r w:rsidR="00E91F0D">
              <w:rPr>
                <w:noProof/>
                <w:webHidden/>
              </w:rPr>
              <w:fldChar w:fldCharType="begin"/>
            </w:r>
            <w:r w:rsidR="00E91F0D">
              <w:rPr>
                <w:noProof/>
                <w:webHidden/>
              </w:rPr>
              <w:instrText xml:space="preserve"> PAGEREF _Toc159402700 \h </w:instrText>
            </w:r>
            <w:r w:rsidR="00E91F0D">
              <w:rPr>
                <w:noProof/>
                <w:webHidden/>
              </w:rPr>
            </w:r>
            <w:r w:rsidR="00E91F0D">
              <w:rPr>
                <w:noProof/>
                <w:webHidden/>
              </w:rPr>
              <w:fldChar w:fldCharType="separate"/>
            </w:r>
            <w:r w:rsidR="00E91F0D">
              <w:rPr>
                <w:noProof/>
                <w:webHidden/>
              </w:rPr>
              <w:t>10</w:t>
            </w:r>
            <w:r w:rsidR="00E91F0D">
              <w:rPr>
                <w:noProof/>
                <w:webHidden/>
              </w:rPr>
              <w:fldChar w:fldCharType="end"/>
            </w:r>
          </w:hyperlink>
        </w:p>
        <w:p w14:paraId="1E8A6CA1" w14:textId="38B5229A" w:rsidR="00E91F0D" w:rsidRDefault="003007FA">
          <w:pPr>
            <w:pStyle w:val="Indholdsfortegnelse1"/>
            <w:rPr>
              <w:rFonts w:asciiTheme="minorHAnsi" w:eastAsiaTheme="minorEastAsia" w:hAnsiTheme="minorHAnsi"/>
              <w:b w:val="0"/>
              <w:caps w:val="0"/>
              <w:noProof/>
              <w:color w:val="auto"/>
              <w:kern w:val="2"/>
              <w:sz w:val="24"/>
              <w:szCs w:val="24"/>
              <w:lang w:val="da-DK" w:eastAsia="da-DK"/>
              <w14:ligatures w14:val="standardContextual"/>
            </w:rPr>
          </w:pPr>
          <w:hyperlink w:anchor="_Toc159402701" w:history="1">
            <w:r w:rsidR="00E91F0D" w:rsidRPr="00B9506F">
              <w:rPr>
                <w:rStyle w:val="Hyperlink"/>
                <w:noProof/>
              </w:rPr>
              <w:t>The international power index</w:t>
            </w:r>
            <w:r w:rsidR="00E91F0D">
              <w:rPr>
                <w:noProof/>
                <w:webHidden/>
              </w:rPr>
              <w:tab/>
            </w:r>
            <w:r w:rsidR="00E91F0D">
              <w:rPr>
                <w:noProof/>
                <w:webHidden/>
              </w:rPr>
              <w:fldChar w:fldCharType="begin"/>
            </w:r>
            <w:r w:rsidR="00E91F0D">
              <w:rPr>
                <w:noProof/>
                <w:webHidden/>
              </w:rPr>
              <w:instrText xml:space="preserve"> PAGEREF _Toc159402701 \h </w:instrText>
            </w:r>
            <w:r w:rsidR="00E91F0D">
              <w:rPr>
                <w:noProof/>
                <w:webHidden/>
              </w:rPr>
            </w:r>
            <w:r w:rsidR="00E91F0D">
              <w:rPr>
                <w:noProof/>
                <w:webHidden/>
              </w:rPr>
              <w:fldChar w:fldCharType="separate"/>
            </w:r>
            <w:r w:rsidR="00E91F0D">
              <w:rPr>
                <w:noProof/>
                <w:webHidden/>
              </w:rPr>
              <w:t>11</w:t>
            </w:r>
            <w:r w:rsidR="00E91F0D">
              <w:rPr>
                <w:noProof/>
                <w:webHidden/>
              </w:rPr>
              <w:fldChar w:fldCharType="end"/>
            </w:r>
          </w:hyperlink>
        </w:p>
        <w:p w14:paraId="3F7630DC" w14:textId="1838F524" w:rsidR="00E91F0D" w:rsidRDefault="003007FA">
          <w:pPr>
            <w:pStyle w:val="Indholdsfortegnelse2"/>
            <w:rPr>
              <w:rFonts w:asciiTheme="minorHAnsi" w:eastAsiaTheme="minorEastAsia" w:hAnsiTheme="minorHAnsi"/>
              <w:noProof/>
              <w:color w:val="auto"/>
              <w:kern w:val="2"/>
              <w:sz w:val="24"/>
              <w:szCs w:val="24"/>
              <w:lang w:val="da-DK" w:eastAsia="da-DK"/>
              <w14:ligatures w14:val="standardContextual"/>
            </w:rPr>
          </w:pPr>
          <w:hyperlink w:anchor="_Toc159402702" w:history="1">
            <w:r w:rsidR="00E91F0D" w:rsidRPr="00B9506F">
              <w:rPr>
                <w:rStyle w:val="Hyperlink"/>
                <w:noProof/>
                <w:lang w:val="en-US"/>
              </w:rPr>
              <w:t>The United States still in 1</w:t>
            </w:r>
            <w:r w:rsidR="00E91F0D" w:rsidRPr="00B9506F">
              <w:rPr>
                <w:rStyle w:val="Hyperlink"/>
                <w:noProof/>
                <w:vertAlign w:val="superscript"/>
                <w:lang w:val="en-US"/>
              </w:rPr>
              <w:t>st</w:t>
            </w:r>
            <w:r w:rsidR="00E91F0D" w:rsidRPr="00B9506F">
              <w:rPr>
                <w:rStyle w:val="Hyperlink"/>
                <w:noProof/>
                <w:lang w:val="en-US"/>
              </w:rPr>
              <w:t xml:space="preserve"> place</w:t>
            </w:r>
            <w:r w:rsidR="00E91F0D">
              <w:rPr>
                <w:noProof/>
                <w:webHidden/>
              </w:rPr>
              <w:tab/>
            </w:r>
            <w:r w:rsidR="00E91F0D">
              <w:rPr>
                <w:noProof/>
                <w:webHidden/>
              </w:rPr>
              <w:fldChar w:fldCharType="begin"/>
            </w:r>
            <w:r w:rsidR="00E91F0D">
              <w:rPr>
                <w:noProof/>
                <w:webHidden/>
              </w:rPr>
              <w:instrText xml:space="preserve"> PAGEREF _Toc159402702 \h </w:instrText>
            </w:r>
            <w:r w:rsidR="00E91F0D">
              <w:rPr>
                <w:noProof/>
                <w:webHidden/>
              </w:rPr>
            </w:r>
            <w:r w:rsidR="00E91F0D">
              <w:rPr>
                <w:noProof/>
                <w:webHidden/>
              </w:rPr>
              <w:fldChar w:fldCharType="separate"/>
            </w:r>
            <w:r w:rsidR="00E91F0D">
              <w:rPr>
                <w:noProof/>
                <w:webHidden/>
              </w:rPr>
              <w:t>13</w:t>
            </w:r>
            <w:r w:rsidR="00E91F0D">
              <w:rPr>
                <w:noProof/>
                <w:webHidden/>
              </w:rPr>
              <w:fldChar w:fldCharType="end"/>
            </w:r>
          </w:hyperlink>
        </w:p>
        <w:p w14:paraId="343D2FA1" w14:textId="047A2696" w:rsidR="00E91F0D" w:rsidRDefault="003007FA">
          <w:pPr>
            <w:pStyle w:val="Indholdsfortegnelse2"/>
            <w:rPr>
              <w:rFonts w:asciiTheme="minorHAnsi" w:eastAsiaTheme="minorEastAsia" w:hAnsiTheme="minorHAnsi"/>
              <w:noProof/>
              <w:color w:val="auto"/>
              <w:kern w:val="2"/>
              <w:sz w:val="24"/>
              <w:szCs w:val="24"/>
              <w:lang w:val="da-DK" w:eastAsia="da-DK"/>
              <w14:ligatures w14:val="standardContextual"/>
            </w:rPr>
          </w:pPr>
          <w:hyperlink w:anchor="_Toc159402703" w:history="1">
            <w:r w:rsidR="00E91F0D" w:rsidRPr="00B9506F">
              <w:rPr>
                <w:rStyle w:val="Hyperlink"/>
                <w:noProof/>
                <w:lang w:val="en-US"/>
              </w:rPr>
              <w:t>Notable movements in top 30</w:t>
            </w:r>
            <w:r w:rsidR="00E91F0D">
              <w:rPr>
                <w:noProof/>
                <w:webHidden/>
              </w:rPr>
              <w:tab/>
            </w:r>
            <w:r w:rsidR="00E91F0D">
              <w:rPr>
                <w:noProof/>
                <w:webHidden/>
              </w:rPr>
              <w:fldChar w:fldCharType="begin"/>
            </w:r>
            <w:r w:rsidR="00E91F0D">
              <w:rPr>
                <w:noProof/>
                <w:webHidden/>
              </w:rPr>
              <w:instrText xml:space="preserve"> PAGEREF _Toc159402703 \h </w:instrText>
            </w:r>
            <w:r w:rsidR="00E91F0D">
              <w:rPr>
                <w:noProof/>
                <w:webHidden/>
              </w:rPr>
            </w:r>
            <w:r w:rsidR="00E91F0D">
              <w:rPr>
                <w:noProof/>
                <w:webHidden/>
              </w:rPr>
              <w:fldChar w:fldCharType="separate"/>
            </w:r>
            <w:r w:rsidR="00E91F0D">
              <w:rPr>
                <w:noProof/>
                <w:webHidden/>
              </w:rPr>
              <w:t>13</w:t>
            </w:r>
            <w:r w:rsidR="00E91F0D">
              <w:rPr>
                <w:noProof/>
                <w:webHidden/>
              </w:rPr>
              <w:fldChar w:fldCharType="end"/>
            </w:r>
          </w:hyperlink>
        </w:p>
        <w:p w14:paraId="2A5906CF" w14:textId="27320F88" w:rsidR="00E91F0D" w:rsidRDefault="003007FA">
          <w:pPr>
            <w:pStyle w:val="Indholdsfortegnelse2"/>
            <w:rPr>
              <w:rFonts w:asciiTheme="minorHAnsi" w:eastAsiaTheme="minorEastAsia" w:hAnsiTheme="minorHAnsi"/>
              <w:noProof/>
              <w:color w:val="auto"/>
              <w:kern w:val="2"/>
              <w:sz w:val="24"/>
              <w:szCs w:val="24"/>
              <w:lang w:val="da-DK" w:eastAsia="da-DK"/>
              <w14:ligatures w14:val="standardContextual"/>
            </w:rPr>
          </w:pPr>
          <w:hyperlink w:anchor="_Toc159402704" w:history="1">
            <w:r w:rsidR="00E91F0D" w:rsidRPr="00B9506F">
              <w:rPr>
                <w:rStyle w:val="Hyperlink"/>
                <w:noProof/>
                <w:lang w:val="en-US"/>
              </w:rPr>
              <w:t>Movements in the top 10 over a 10 year period</w:t>
            </w:r>
            <w:r w:rsidR="00E91F0D">
              <w:rPr>
                <w:noProof/>
                <w:webHidden/>
              </w:rPr>
              <w:tab/>
            </w:r>
            <w:r w:rsidR="00E91F0D">
              <w:rPr>
                <w:noProof/>
                <w:webHidden/>
              </w:rPr>
              <w:fldChar w:fldCharType="begin"/>
            </w:r>
            <w:r w:rsidR="00E91F0D">
              <w:rPr>
                <w:noProof/>
                <w:webHidden/>
              </w:rPr>
              <w:instrText xml:space="preserve"> PAGEREF _Toc159402704 \h </w:instrText>
            </w:r>
            <w:r w:rsidR="00E91F0D">
              <w:rPr>
                <w:noProof/>
                <w:webHidden/>
              </w:rPr>
            </w:r>
            <w:r w:rsidR="00E91F0D">
              <w:rPr>
                <w:noProof/>
                <w:webHidden/>
              </w:rPr>
              <w:fldChar w:fldCharType="separate"/>
            </w:r>
            <w:r w:rsidR="00E91F0D">
              <w:rPr>
                <w:noProof/>
                <w:webHidden/>
              </w:rPr>
              <w:t>14</w:t>
            </w:r>
            <w:r w:rsidR="00E91F0D">
              <w:rPr>
                <w:noProof/>
                <w:webHidden/>
              </w:rPr>
              <w:fldChar w:fldCharType="end"/>
            </w:r>
          </w:hyperlink>
        </w:p>
        <w:p w14:paraId="34670C71" w14:textId="613CAAFA" w:rsidR="00E91F0D" w:rsidRDefault="003007FA">
          <w:pPr>
            <w:pStyle w:val="Indholdsfortegnelse1"/>
            <w:rPr>
              <w:rFonts w:asciiTheme="minorHAnsi" w:eastAsiaTheme="minorEastAsia" w:hAnsiTheme="minorHAnsi"/>
              <w:b w:val="0"/>
              <w:caps w:val="0"/>
              <w:noProof/>
              <w:color w:val="auto"/>
              <w:kern w:val="2"/>
              <w:sz w:val="24"/>
              <w:szCs w:val="24"/>
              <w:lang w:val="da-DK" w:eastAsia="da-DK"/>
              <w14:ligatures w14:val="standardContextual"/>
            </w:rPr>
          </w:pPr>
          <w:hyperlink w:anchor="_Toc159402705" w:history="1">
            <w:r w:rsidR="00E91F0D" w:rsidRPr="00B9506F">
              <w:rPr>
                <w:rStyle w:val="Hyperlink"/>
                <w:noProof/>
              </w:rPr>
              <w:t>The European power index</w:t>
            </w:r>
            <w:r w:rsidR="00E91F0D">
              <w:rPr>
                <w:noProof/>
                <w:webHidden/>
              </w:rPr>
              <w:tab/>
            </w:r>
            <w:r w:rsidR="00E91F0D">
              <w:rPr>
                <w:noProof/>
                <w:webHidden/>
              </w:rPr>
              <w:fldChar w:fldCharType="begin"/>
            </w:r>
            <w:r w:rsidR="00E91F0D">
              <w:rPr>
                <w:noProof/>
                <w:webHidden/>
              </w:rPr>
              <w:instrText xml:space="preserve"> PAGEREF _Toc159402705 \h </w:instrText>
            </w:r>
            <w:r w:rsidR="00E91F0D">
              <w:rPr>
                <w:noProof/>
                <w:webHidden/>
              </w:rPr>
            </w:r>
            <w:r w:rsidR="00E91F0D">
              <w:rPr>
                <w:noProof/>
                <w:webHidden/>
              </w:rPr>
              <w:fldChar w:fldCharType="separate"/>
            </w:r>
            <w:r w:rsidR="00E91F0D">
              <w:rPr>
                <w:noProof/>
                <w:webHidden/>
              </w:rPr>
              <w:t>17</w:t>
            </w:r>
            <w:r w:rsidR="00E91F0D">
              <w:rPr>
                <w:noProof/>
                <w:webHidden/>
              </w:rPr>
              <w:fldChar w:fldCharType="end"/>
            </w:r>
          </w:hyperlink>
        </w:p>
        <w:p w14:paraId="70550B56" w14:textId="33899DBC" w:rsidR="00E91F0D" w:rsidRDefault="003007FA">
          <w:pPr>
            <w:pStyle w:val="Indholdsfortegnelse2"/>
            <w:rPr>
              <w:rFonts w:asciiTheme="minorHAnsi" w:eastAsiaTheme="minorEastAsia" w:hAnsiTheme="minorHAnsi"/>
              <w:noProof/>
              <w:color w:val="auto"/>
              <w:kern w:val="2"/>
              <w:sz w:val="24"/>
              <w:szCs w:val="24"/>
              <w:lang w:val="da-DK" w:eastAsia="da-DK"/>
              <w14:ligatures w14:val="standardContextual"/>
            </w:rPr>
          </w:pPr>
          <w:hyperlink w:anchor="_Toc159402706" w:history="1">
            <w:r w:rsidR="00E91F0D" w:rsidRPr="00B9506F">
              <w:rPr>
                <w:rStyle w:val="Hyperlink"/>
                <w:noProof/>
                <w:lang w:val="en-US"/>
              </w:rPr>
              <w:t>Top positions</w:t>
            </w:r>
            <w:r w:rsidR="00E91F0D">
              <w:rPr>
                <w:noProof/>
                <w:webHidden/>
              </w:rPr>
              <w:tab/>
            </w:r>
            <w:r w:rsidR="00E91F0D">
              <w:rPr>
                <w:noProof/>
                <w:webHidden/>
              </w:rPr>
              <w:fldChar w:fldCharType="begin"/>
            </w:r>
            <w:r w:rsidR="00E91F0D">
              <w:rPr>
                <w:noProof/>
                <w:webHidden/>
              </w:rPr>
              <w:instrText xml:space="preserve"> PAGEREF _Toc159402706 \h </w:instrText>
            </w:r>
            <w:r w:rsidR="00E91F0D">
              <w:rPr>
                <w:noProof/>
                <w:webHidden/>
              </w:rPr>
            </w:r>
            <w:r w:rsidR="00E91F0D">
              <w:rPr>
                <w:noProof/>
                <w:webHidden/>
              </w:rPr>
              <w:fldChar w:fldCharType="separate"/>
            </w:r>
            <w:r w:rsidR="00E91F0D">
              <w:rPr>
                <w:noProof/>
                <w:webHidden/>
              </w:rPr>
              <w:t>19</w:t>
            </w:r>
            <w:r w:rsidR="00E91F0D">
              <w:rPr>
                <w:noProof/>
                <w:webHidden/>
              </w:rPr>
              <w:fldChar w:fldCharType="end"/>
            </w:r>
          </w:hyperlink>
        </w:p>
        <w:p w14:paraId="09A0DC9B" w14:textId="040374F9" w:rsidR="00E91F0D" w:rsidRDefault="003007FA">
          <w:pPr>
            <w:pStyle w:val="Indholdsfortegnelse2"/>
            <w:rPr>
              <w:rFonts w:asciiTheme="minorHAnsi" w:eastAsiaTheme="minorEastAsia" w:hAnsiTheme="minorHAnsi"/>
              <w:noProof/>
              <w:color w:val="auto"/>
              <w:kern w:val="2"/>
              <w:sz w:val="24"/>
              <w:szCs w:val="24"/>
              <w:lang w:val="da-DK" w:eastAsia="da-DK"/>
              <w14:ligatures w14:val="standardContextual"/>
            </w:rPr>
          </w:pPr>
          <w:hyperlink w:anchor="_Toc159402707" w:history="1">
            <w:r w:rsidR="00E91F0D" w:rsidRPr="00B9506F">
              <w:rPr>
                <w:rStyle w:val="Hyperlink"/>
                <w:noProof/>
                <w:lang w:val="en-US"/>
              </w:rPr>
              <w:t>Largest growth in European top</w:t>
            </w:r>
            <w:r w:rsidR="00E91F0D">
              <w:rPr>
                <w:noProof/>
                <w:webHidden/>
              </w:rPr>
              <w:tab/>
            </w:r>
            <w:r w:rsidR="00E91F0D">
              <w:rPr>
                <w:noProof/>
                <w:webHidden/>
              </w:rPr>
              <w:fldChar w:fldCharType="begin"/>
            </w:r>
            <w:r w:rsidR="00E91F0D">
              <w:rPr>
                <w:noProof/>
                <w:webHidden/>
              </w:rPr>
              <w:instrText xml:space="preserve"> PAGEREF _Toc159402707 \h </w:instrText>
            </w:r>
            <w:r w:rsidR="00E91F0D">
              <w:rPr>
                <w:noProof/>
                <w:webHidden/>
              </w:rPr>
            </w:r>
            <w:r w:rsidR="00E91F0D">
              <w:rPr>
                <w:noProof/>
                <w:webHidden/>
              </w:rPr>
              <w:fldChar w:fldCharType="separate"/>
            </w:r>
            <w:r w:rsidR="00E91F0D">
              <w:rPr>
                <w:noProof/>
                <w:webHidden/>
              </w:rPr>
              <w:t>19</w:t>
            </w:r>
            <w:r w:rsidR="00E91F0D">
              <w:rPr>
                <w:noProof/>
                <w:webHidden/>
              </w:rPr>
              <w:fldChar w:fldCharType="end"/>
            </w:r>
          </w:hyperlink>
        </w:p>
        <w:p w14:paraId="7B3BCB3F" w14:textId="6AC97E9A" w:rsidR="00E91F0D" w:rsidRDefault="003007FA">
          <w:pPr>
            <w:pStyle w:val="Indholdsfortegnelse2"/>
            <w:rPr>
              <w:rFonts w:asciiTheme="minorHAnsi" w:eastAsiaTheme="minorEastAsia" w:hAnsiTheme="minorHAnsi"/>
              <w:noProof/>
              <w:color w:val="auto"/>
              <w:kern w:val="2"/>
              <w:sz w:val="24"/>
              <w:szCs w:val="24"/>
              <w:lang w:val="da-DK" w:eastAsia="da-DK"/>
              <w14:ligatures w14:val="standardContextual"/>
            </w:rPr>
          </w:pPr>
          <w:hyperlink w:anchor="_Toc159402708" w:history="1">
            <w:r w:rsidR="00E91F0D" w:rsidRPr="00B9506F">
              <w:rPr>
                <w:rStyle w:val="Hyperlink"/>
                <w:noProof/>
                <w:lang w:val="en-US"/>
              </w:rPr>
              <w:t>Notable losses in positions</w:t>
            </w:r>
            <w:r w:rsidR="00E91F0D">
              <w:rPr>
                <w:noProof/>
                <w:webHidden/>
              </w:rPr>
              <w:tab/>
            </w:r>
            <w:r w:rsidR="00E91F0D">
              <w:rPr>
                <w:noProof/>
                <w:webHidden/>
              </w:rPr>
              <w:fldChar w:fldCharType="begin"/>
            </w:r>
            <w:r w:rsidR="00E91F0D">
              <w:rPr>
                <w:noProof/>
                <w:webHidden/>
              </w:rPr>
              <w:instrText xml:space="preserve"> PAGEREF _Toc159402708 \h </w:instrText>
            </w:r>
            <w:r w:rsidR="00E91F0D">
              <w:rPr>
                <w:noProof/>
                <w:webHidden/>
              </w:rPr>
            </w:r>
            <w:r w:rsidR="00E91F0D">
              <w:rPr>
                <w:noProof/>
                <w:webHidden/>
              </w:rPr>
              <w:fldChar w:fldCharType="separate"/>
            </w:r>
            <w:r w:rsidR="00E91F0D">
              <w:rPr>
                <w:noProof/>
                <w:webHidden/>
              </w:rPr>
              <w:t>19</w:t>
            </w:r>
            <w:r w:rsidR="00E91F0D">
              <w:rPr>
                <w:noProof/>
                <w:webHidden/>
              </w:rPr>
              <w:fldChar w:fldCharType="end"/>
            </w:r>
          </w:hyperlink>
        </w:p>
        <w:p w14:paraId="3FF11EC8" w14:textId="380159EA" w:rsidR="00E91F0D" w:rsidRDefault="003007FA">
          <w:pPr>
            <w:pStyle w:val="Indholdsfortegnelse2"/>
            <w:rPr>
              <w:rFonts w:asciiTheme="minorHAnsi" w:eastAsiaTheme="minorEastAsia" w:hAnsiTheme="minorHAnsi"/>
              <w:noProof/>
              <w:color w:val="auto"/>
              <w:kern w:val="2"/>
              <w:sz w:val="24"/>
              <w:szCs w:val="24"/>
              <w:lang w:val="da-DK" w:eastAsia="da-DK"/>
              <w14:ligatures w14:val="standardContextual"/>
            </w:rPr>
          </w:pPr>
          <w:hyperlink w:anchor="_Toc159402709" w:history="1">
            <w:r w:rsidR="00E91F0D" w:rsidRPr="00B9506F">
              <w:rPr>
                <w:rStyle w:val="Hyperlink"/>
                <w:noProof/>
                <w:lang w:val="en-US"/>
              </w:rPr>
              <w:t>Regional European ranking</w:t>
            </w:r>
            <w:r w:rsidR="00E91F0D">
              <w:rPr>
                <w:noProof/>
                <w:webHidden/>
              </w:rPr>
              <w:tab/>
            </w:r>
            <w:r w:rsidR="00E91F0D">
              <w:rPr>
                <w:noProof/>
                <w:webHidden/>
              </w:rPr>
              <w:fldChar w:fldCharType="begin"/>
            </w:r>
            <w:r w:rsidR="00E91F0D">
              <w:rPr>
                <w:noProof/>
                <w:webHidden/>
              </w:rPr>
              <w:instrText xml:space="preserve"> PAGEREF _Toc159402709 \h </w:instrText>
            </w:r>
            <w:r w:rsidR="00E91F0D">
              <w:rPr>
                <w:noProof/>
                <w:webHidden/>
              </w:rPr>
            </w:r>
            <w:r w:rsidR="00E91F0D">
              <w:rPr>
                <w:noProof/>
                <w:webHidden/>
              </w:rPr>
              <w:fldChar w:fldCharType="separate"/>
            </w:r>
            <w:r w:rsidR="00E91F0D">
              <w:rPr>
                <w:noProof/>
                <w:webHidden/>
              </w:rPr>
              <w:t>20</w:t>
            </w:r>
            <w:r w:rsidR="00E91F0D">
              <w:rPr>
                <w:noProof/>
                <w:webHidden/>
              </w:rPr>
              <w:fldChar w:fldCharType="end"/>
            </w:r>
          </w:hyperlink>
        </w:p>
        <w:p w14:paraId="2036B1E7" w14:textId="413352F2" w:rsidR="00E91F0D" w:rsidRDefault="003007FA">
          <w:pPr>
            <w:pStyle w:val="Indholdsfortegnelse1"/>
            <w:rPr>
              <w:rFonts w:asciiTheme="minorHAnsi" w:eastAsiaTheme="minorEastAsia" w:hAnsiTheme="minorHAnsi"/>
              <w:b w:val="0"/>
              <w:caps w:val="0"/>
              <w:noProof/>
              <w:color w:val="auto"/>
              <w:kern w:val="2"/>
              <w:sz w:val="24"/>
              <w:szCs w:val="24"/>
              <w:lang w:val="da-DK" w:eastAsia="da-DK"/>
              <w14:ligatures w14:val="standardContextual"/>
            </w:rPr>
          </w:pPr>
          <w:hyperlink w:anchor="_Toc159402710" w:history="1">
            <w:r w:rsidR="00E91F0D" w:rsidRPr="00B9506F">
              <w:rPr>
                <w:rStyle w:val="Hyperlink"/>
                <w:noProof/>
                <w:lang w:val="en-US"/>
              </w:rPr>
              <w:t>Denmark</w:t>
            </w:r>
            <w:r w:rsidR="00E91F0D">
              <w:rPr>
                <w:noProof/>
                <w:webHidden/>
              </w:rPr>
              <w:tab/>
            </w:r>
            <w:r w:rsidR="00E91F0D">
              <w:rPr>
                <w:noProof/>
                <w:webHidden/>
              </w:rPr>
              <w:fldChar w:fldCharType="begin"/>
            </w:r>
            <w:r w:rsidR="00E91F0D">
              <w:rPr>
                <w:noProof/>
                <w:webHidden/>
              </w:rPr>
              <w:instrText xml:space="preserve"> PAGEREF _Toc159402710 \h </w:instrText>
            </w:r>
            <w:r w:rsidR="00E91F0D">
              <w:rPr>
                <w:noProof/>
                <w:webHidden/>
              </w:rPr>
            </w:r>
            <w:r w:rsidR="00E91F0D">
              <w:rPr>
                <w:noProof/>
                <w:webHidden/>
              </w:rPr>
              <w:fldChar w:fldCharType="separate"/>
            </w:r>
            <w:r w:rsidR="00E91F0D">
              <w:rPr>
                <w:noProof/>
                <w:webHidden/>
              </w:rPr>
              <w:t>22</w:t>
            </w:r>
            <w:r w:rsidR="00E91F0D">
              <w:rPr>
                <w:noProof/>
                <w:webHidden/>
              </w:rPr>
              <w:fldChar w:fldCharType="end"/>
            </w:r>
          </w:hyperlink>
        </w:p>
        <w:p w14:paraId="6D53BD30" w14:textId="2BC1B3AE" w:rsidR="00E91F0D" w:rsidRDefault="003007FA">
          <w:pPr>
            <w:pStyle w:val="Indholdsfortegnelse1"/>
            <w:rPr>
              <w:rFonts w:asciiTheme="minorHAnsi" w:eastAsiaTheme="minorEastAsia" w:hAnsiTheme="minorHAnsi"/>
              <w:b w:val="0"/>
              <w:caps w:val="0"/>
              <w:noProof/>
              <w:color w:val="auto"/>
              <w:kern w:val="2"/>
              <w:sz w:val="24"/>
              <w:szCs w:val="24"/>
              <w:lang w:val="da-DK" w:eastAsia="da-DK"/>
              <w14:ligatures w14:val="standardContextual"/>
            </w:rPr>
          </w:pPr>
          <w:hyperlink w:anchor="_Toc159402711" w:history="1">
            <w:r w:rsidR="00E91F0D" w:rsidRPr="00B9506F">
              <w:rPr>
                <w:rStyle w:val="Hyperlink"/>
                <w:noProof/>
              </w:rPr>
              <w:t>International and europeaen presidents</w:t>
            </w:r>
            <w:r w:rsidR="00E91F0D">
              <w:rPr>
                <w:noProof/>
                <w:webHidden/>
              </w:rPr>
              <w:tab/>
            </w:r>
            <w:r w:rsidR="00E91F0D">
              <w:rPr>
                <w:noProof/>
                <w:webHidden/>
              </w:rPr>
              <w:fldChar w:fldCharType="begin"/>
            </w:r>
            <w:r w:rsidR="00E91F0D">
              <w:rPr>
                <w:noProof/>
                <w:webHidden/>
              </w:rPr>
              <w:instrText xml:space="preserve"> PAGEREF _Toc159402711 \h </w:instrText>
            </w:r>
            <w:r w:rsidR="00E91F0D">
              <w:rPr>
                <w:noProof/>
                <w:webHidden/>
              </w:rPr>
            </w:r>
            <w:r w:rsidR="00E91F0D">
              <w:rPr>
                <w:noProof/>
                <w:webHidden/>
              </w:rPr>
              <w:fldChar w:fldCharType="separate"/>
            </w:r>
            <w:r w:rsidR="00E91F0D">
              <w:rPr>
                <w:noProof/>
                <w:webHidden/>
              </w:rPr>
              <w:t>24</w:t>
            </w:r>
            <w:r w:rsidR="00E91F0D">
              <w:rPr>
                <w:noProof/>
                <w:webHidden/>
              </w:rPr>
              <w:fldChar w:fldCharType="end"/>
            </w:r>
          </w:hyperlink>
        </w:p>
        <w:p w14:paraId="408DC536" w14:textId="1E407F71" w:rsidR="00E91F0D" w:rsidRDefault="003007FA">
          <w:pPr>
            <w:pStyle w:val="Indholdsfortegnelse2"/>
            <w:rPr>
              <w:rFonts w:asciiTheme="minorHAnsi" w:eastAsiaTheme="minorEastAsia" w:hAnsiTheme="minorHAnsi"/>
              <w:noProof/>
              <w:color w:val="auto"/>
              <w:kern w:val="2"/>
              <w:sz w:val="24"/>
              <w:szCs w:val="24"/>
              <w:lang w:val="da-DK" w:eastAsia="da-DK"/>
              <w14:ligatures w14:val="standardContextual"/>
            </w:rPr>
          </w:pPr>
          <w:hyperlink w:anchor="_Toc159402712" w:history="1">
            <w:r w:rsidR="00E91F0D" w:rsidRPr="00B9506F">
              <w:rPr>
                <w:rStyle w:val="Hyperlink"/>
                <w:noProof/>
                <w:lang w:val="en-US"/>
              </w:rPr>
              <w:t>Equality in members and presidents</w:t>
            </w:r>
            <w:r w:rsidR="00E91F0D">
              <w:rPr>
                <w:noProof/>
                <w:webHidden/>
              </w:rPr>
              <w:tab/>
            </w:r>
            <w:r w:rsidR="00E91F0D">
              <w:rPr>
                <w:noProof/>
                <w:webHidden/>
              </w:rPr>
              <w:fldChar w:fldCharType="begin"/>
            </w:r>
            <w:r w:rsidR="00E91F0D">
              <w:rPr>
                <w:noProof/>
                <w:webHidden/>
              </w:rPr>
              <w:instrText xml:space="preserve"> PAGEREF _Toc159402712 \h </w:instrText>
            </w:r>
            <w:r w:rsidR="00E91F0D">
              <w:rPr>
                <w:noProof/>
                <w:webHidden/>
              </w:rPr>
            </w:r>
            <w:r w:rsidR="00E91F0D">
              <w:rPr>
                <w:noProof/>
                <w:webHidden/>
              </w:rPr>
              <w:fldChar w:fldCharType="separate"/>
            </w:r>
            <w:r w:rsidR="00E91F0D">
              <w:rPr>
                <w:noProof/>
                <w:webHidden/>
              </w:rPr>
              <w:t>25</w:t>
            </w:r>
            <w:r w:rsidR="00E91F0D">
              <w:rPr>
                <w:noProof/>
                <w:webHidden/>
              </w:rPr>
              <w:fldChar w:fldCharType="end"/>
            </w:r>
          </w:hyperlink>
        </w:p>
        <w:p w14:paraId="19D37C51" w14:textId="4D18A2A0" w:rsidR="00E91F0D" w:rsidRDefault="003007FA">
          <w:pPr>
            <w:pStyle w:val="Indholdsfortegnelse1"/>
            <w:rPr>
              <w:rFonts w:asciiTheme="minorHAnsi" w:eastAsiaTheme="minorEastAsia" w:hAnsiTheme="minorHAnsi"/>
              <w:b w:val="0"/>
              <w:caps w:val="0"/>
              <w:noProof/>
              <w:color w:val="auto"/>
              <w:kern w:val="2"/>
              <w:sz w:val="24"/>
              <w:szCs w:val="24"/>
              <w:lang w:val="da-DK" w:eastAsia="da-DK"/>
              <w14:ligatures w14:val="standardContextual"/>
            </w:rPr>
          </w:pPr>
          <w:hyperlink w:anchor="_Toc159402713" w:history="1">
            <w:r w:rsidR="00E91F0D" w:rsidRPr="00B9506F">
              <w:rPr>
                <w:rStyle w:val="Hyperlink"/>
                <w:noProof/>
              </w:rPr>
              <w:t>Impact from oil countries in the middle east</w:t>
            </w:r>
            <w:r w:rsidR="00E91F0D">
              <w:rPr>
                <w:noProof/>
                <w:webHidden/>
              </w:rPr>
              <w:tab/>
            </w:r>
            <w:r w:rsidR="00E91F0D">
              <w:rPr>
                <w:noProof/>
                <w:webHidden/>
              </w:rPr>
              <w:fldChar w:fldCharType="begin"/>
            </w:r>
            <w:r w:rsidR="00E91F0D">
              <w:rPr>
                <w:noProof/>
                <w:webHidden/>
              </w:rPr>
              <w:instrText xml:space="preserve"> PAGEREF _Toc159402713 \h </w:instrText>
            </w:r>
            <w:r w:rsidR="00E91F0D">
              <w:rPr>
                <w:noProof/>
                <w:webHidden/>
              </w:rPr>
            </w:r>
            <w:r w:rsidR="00E91F0D">
              <w:rPr>
                <w:noProof/>
                <w:webHidden/>
              </w:rPr>
              <w:fldChar w:fldCharType="separate"/>
            </w:r>
            <w:r w:rsidR="00E91F0D">
              <w:rPr>
                <w:noProof/>
                <w:webHidden/>
              </w:rPr>
              <w:t>26</w:t>
            </w:r>
            <w:r w:rsidR="00E91F0D">
              <w:rPr>
                <w:noProof/>
                <w:webHidden/>
              </w:rPr>
              <w:fldChar w:fldCharType="end"/>
            </w:r>
          </w:hyperlink>
        </w:p>
        <w:p w14:paraId="6154DEC7" w14:textId="6B68A665" w:rsidR="00E91F0D" w:rsidRDefault="003007FA">
          <w:pPr>
            <w:pStyle w:val="Indholdsfortegnelse1"/>
            <w:rPr>
              <w:rFonts w:asciiTheme="minorHAnsi" w:eastAsiaTheme="minorEastAsia" w:hAnsiTheme="minorHAnsi"/>
              <w:b w:val="0"/>
              <w:caps w:val="0"/>
              <w:noProof/>
              <w:color w:val="auto"/>
              <w:kern w:val="2"/>
              <w:sz w:val="24"/>
              <w:szCs w:val="24"/>
              <w:lang w:val="da-DK" w:eastAsia="da-DK"/>
              <w14:ligatures w14:val="standardContextual"/>
            </w:rPr>
          </w:pPr>
          <w:hyperlink w:anchor="_Toc159402714" w:history="1">
            <w:r w:rsidR="00E91F0D" w:rsidRPr="00B9506F">
              <w:rPr>
                <w:rStyle w:val="Hyperlink"/>
                <w:noProof/>
              </w:rPr>
              <w:t>political influence on summer olympic hosting and performance</w:t>
            </w:r>
            <w:r w:rsidR="00E91F0D">
              <w:rPr>
                <w:noProof/>
                <w:webHidden/>
              </w:rPr>
              <w:tab/>
            </w:r>
            <w:r w:rsidR="00E91F0D">
              <w:rPr>
                <w:noProof/>
                <w:webHidden/>
              </w:rPr>
              <w:fldChar w:fldCharType="begin"/>
            </w:r>
            <w:r w:rsidR="00E91F0D">
              <w:rPr>
                <w:noProof/>
                <w:webHidden/>
              </w:rPr>
              <w:instrText xml:space="preserve"> PAGEREF _Toc159402714 \h </w:instrText>
            </w:r>
            <w:r w:rsidR="00E91F0D">
              <w:rPr>
                <w:noProof/>
                <w:webHidden/>
              </w:rPr>
            </w:r>
            <w:r w:rsidR="00E91F0D">
              <w:rPr>
                <w:noProof/>
                <w:webHidden/>
              </w:rPr>
              <w:fldChar w:fldCharType="separate"/>
            </w:r>
            <w:r w:rsidR="00E91F0D">
              <w:rPr>
                <w:noProof/>
                <w:webHidden/>
              </w:rPr>
              <w:t>29</w:t>
            </w:r>
            <w:r w:rsidR="00E91F0D">
              <w:rPr>
                <w:noProof/>
                <w:webHidden/>
              </w:rPr>
              <w:fldChar w:fldCharType="end"/>
            </w:r>
          </w:hyperlink>
        </w:p>
        <w:p w14:paraId="0FF370B5" w14:textId="0DB57256" w:rsidR="00E91F0D" w:rsidRDefault="003007FA">
          <w:pPr>
            <w:pStyle w:val="Indholdsfortegnelse1"/>
            <w:rPr>
              <w:rFonts w:asciiTheme="minorHAnsi" w:eastAsiaTheme="minorEastAsia" w:hAnsiTheme="minorHAnsi"/>
              <w:b w:val="0"/>
              <w:caps w:val="0"/>
              <w:noProof/>
              <w:color w:val="auto"/>
              <w:kern w:val="2"/>
              <w:sz w:val="24"/>
              <w:szCs w:val="24"/>
              <w:lang w:val="da-DK" w:eastAsia="da-DK"/>
              <w14:ligatures w14:val="standardContextual"/>
            </w:rPr>
          </w:pPr>
          <w:hyperlink w:anchor="_Toc159402715" w:history="1">
            <w:r w:rsidR="00E91F0D" w:rsidRPr="00B9506F">
              <w:rPr>
                <w:rStyle w:val="Hyperlink"/>
                <w:noProof/>
                <w:lang w:val="en-US"/>
              </w:rPr>
              <w:t>Conclusion</w:t>
            </w:r>
            <w:r w:rsidR="00E91F0D">
              <w:rPr>
                <w:noProof/>
                <w:webHidden/>
              </w:rPr>
              <w:tab/>
            </w:r>
            <w:r w:rsidR="00E91F0D">
              <w:rPr>
                <w:noProof/>
                <w:webHidden/>
              </w:rPr>
              <w:fldChar w:fldCharType="begin"/>
            </w:r>
            <w:r w:rsidR="00E91F0D">
              <w:rPr>
                <w:noProof/>
                <w:webHidden/>
              </w:rPr>
              <w:instrText xml:space="preserve"> PAGEREF _Toc159402715 \h </w:instrText>
            </w:r>
            <w:r w:rsidR="00E91F0D">
              <w:rPr>
                <w:noProof/>
                <w:webHidden/>
              </w:rPr>
            </w:r>
            <w:r w:rsidR="00E91F0D">
              <w:rPr>
                <w:noProof/>
                <w:webHidden/>
              </w:rPr>
              <w:fldChar w:fldCharType="separate"/>
            </w:r>
            <w:r w:rsidR="00E91F0D">
              <w:rPr>
                <w:noProof/>
                <w:webHidden/>
              </w:rPr>
              <w:t>35</w:t>
            </w:r>
            <w:r w:rsidR="00E91F0D">
              <w:rPr>
                <w:noProof/>
                <w:webHidden/>
              </w:rPr>
              <w:fldChar w:fldCharType="end"/>
            </w:r>
          </w:hyperlink>
        </w:p>
        <w:p w14:paraId="09377F43" w14:textId="5EED1CEE" w:rsidR="00E91F0D" w:rsidRDefault="003007FA">
          <w:pPr>
            <w:pStyle w:val="Indholdsfortegnelse1"/>
            <w:rPr>
              <w:rFonts w:asciiTheme="minorHAnsi" w:eastAsiaTheme="minorEastAsia" w:hAnsiTheme="minorHAnsi"/>
              <w:b w:val="0"/>
              <w:caps w:val="0"/>
              <w:noProof/>
              <w:color w:val="auto"/>
              <w:kern w:val="2"/>
              <w:sz w:val="24"/>
              <w:szCs w:val="24"/>
              <w:lang w:val="da-DK" w:eastAsia="da-DK"/>
              <w14:ligatures w14:val="standardContextual"/>
            </w:rPr>
          </w:pPr>
          <w:hyperlink w:anchor="_Toc159402716" w:history="1">
            <w:r w:rsidR="00E91F0D" w:rsidRPr="00B9506F">
              <w:rPr>
                <w:rStyle w:val="Hyperlink"/>
                <w:noProof/>
                <w:lang w:val="en-US"/>
              </w:rPr>
              <w:t>Important Notes</w:t>
            </w:r>
            <w:r w:rsidR="00E91F0D">
              <w:rPr>
                <w:noProof/>
                <w:webHidden/>
              </w:rPr>
              <w:tab/>
            </w:r>
            <w:r w:rsidR="00E91F0D">
              <w:rPr>
                <w:noProof/>
                <w:webHidden/>
              </w:rPr>
              <w:fldChar w:fldCharType="begin"/>
            </w:r>
            <w:r w:rsidR="00E91F0D">
              <w:rPr>
                <w:noProof/>
                <w:webHidden/>
              </w:rPr>
              <w:instrText xml:space="preserve"> PAGEREF _Toc159402716 \h </w:instrText>
            </w:r>
            <w:r w:rsidR="00E91F0D">
              <w:rPr>
                <w:noProof/>
                <w:webHidden/>
              </w:rPr>
            </w:r>
            <w:r w:rsidR="00E91F0D">
              <w:rPr>
                <w:noProof/>
                <w:webHidden/>
              </w:rPr>
              <w:fldChar w:fldCharType="separate"/>
            </w:r>
            <w:r w:rsidR="00E91F0D">
              <w:rPr>
                <w:noProof/>
                <w:webHidden/>
              </w:rPr>
              <w:t>36</w:t>
            </w:r>
            <w:r w:rsidR="00E91F0D">
              <w:rPr>
                <w:noProof/>
                <w:webHidden/>
              </w:rPr>
              <w:fldChar w:fldCharType="end"/>
            </w:r>
          </w:hyperlink>
        </w:p>
        <w:p w14:paraId="3119E6F6" w14:textId="6ACC0B43" w:rsidR="00E91F0D" w:rsidRDefault="003007FA">
          <w:pPr>
            <w:pStyle w:val="Indholdsfortegnelse1"/>
            <w:rPr>
              <w:rFonts w:asciiTheme="minorHAnsi" w:eastAsiaTheme="minorEastAsia" w:hAnsiTheme="minorHAnsi"/>
              <w:b w:val="0"/>
              <w:caps w:val="0"/>
              <w:noProof/>
              <w:color w:val="auto"/>
              <w:kern w:val="2"/>
              <w:sz w:val="24"/>
              <w:szCs w:val="24"/>
              <w:lang w:val="da-DK" w:eastAsia="da-DK"/>
              <w14:ligatures w14:val="standardContextual"/>
            </w:rPr>
          </w:pPr>
          <w:hyperlink w:anchor="_Toc159402717" w:history="1">
            <w:r w:rsidR="00E91F0D" w:rsidRPr="00B9506F">
              <w:rPr>
                <w:rStyle w:val="Hyperlink"/>
                <w:noProof/>
                <w:lang w:val="en-US"/>
              </w:rPr>
              <w:t>Appendix</w:t>
            </w:r>
            <w:r w:rsidR="00E91F0D">
              <w:rPr>
                <w:noProof/>
                <w:webHidden/>
              </w:rPr>
              <w:tab/>
            </w:r>
            <w:r w:rsidR="00E91F0D">
              <w:rPr>
                <w:noProof/>
                <w:webHidden/>
              </w:rPr>
              <w:fldChar w:fldCharType="begin"/>
            </w:r>
            <w:r w:rsidR="00E91F0D">
              <w:rPr>
                <w:noProof/>
                <w:webHidden/>
              </w:rPr>
              <w:instrText xml:space="preserve"> PAGEREF _Toc159402717 \h </w:instrText>
            </w:r>
            <w:r w:rsidR="00E91F0D">
              <w:rPr>
                <w:noProof/>
                <w:webHidden/>
              </w:rPr>
            </w:r>
            <w:r w:rsidR="00E91F0D">
              <w:rPr>
                <w:noProof/>
                <w:webHidden/>
              </w:rPr>
              <w:fldChar w:fldCharType="separate"/>
            </w:r>
            <w:r w:rsidR="00E91F0D">
              <w:rPr>
                <w:noProof/>
                <w:webHidden/>
              </w:rPr>
              <w:t>37</w:t>
            </w:r>
            <w:r w:rsidR="00E91F0D">
              <w:rPr>
                <w:noProof/>
                <w:webHidden/>
              </w:rPr>
              <w:fldChar w:fldCharType="end"/>
            </w:r>
          </w:hyperlink>
        </w:p>
        <w:p w14:paraId="25412910" w14:textId="49BE38FE" w:rsidR="0031458F" w:rsidRPr="00725130" w:rsidRDefault="0005465A" w:rsidP="00F237D8">
          <w:pPr>
            <w:sectPr w:rsidR="0031458F" w:rsidRPr="00725130" w:rsidSect="005A08B9">
              <w:headerReference w:type="default" r:id="rId20"/>
              <w:footerReference w:type="default" r:id="rId21"/>
              <w:headerReference w:type="first" r:id="rId22"/>
              <w:footerReference w:type="first" r:id="rId23"/>
              <w:pgSz w:w="11906" w:h="16838" w:code="9"/>
              <w:pgMar w:top="2268" w:right="1134" w:bottom="1304" w:left="1134" w:header="709" w:footer="556" w:gutter="0"/>
              <w:cols w:space="708"/>
              <w:docGrid w:linePitch="360"/>
            </w:sectPr>
          </w:pPr>
          <w:r>
            <w:rPr>
              <w:b/>
              <w:bCs/>
            </w:rPr>
            <w:fldChar w:fldCharType="end"/>
          </w:r>
        </w:p>
      </w:sdtContent>
    </w:sdt>
    <w:bookmarkStart w:id="0" w:name="_Toc31280779"/>
    <w:bookmarkStart w:id="1" w:name="_Toc159402694"/>
    <w:p w14:paraId="4FD1040F" w14:textId="2946FA59" w:rsidR="00F9005B" w:rsidRDefault="003007FA" w:rsidP="007C67BC">
      <w:pPr>
        <w:pStyle w:val="Overskrift1"/>
        <w:spacing w:before="0" w:line="360" w:lineRule="auto"/>
        <w:jc w:val="both"/>
      </w:pPr>
      <w:sdt>
        <w:sdtPr>
          <w:alias w:val="OVERSKRIFT"/>
          <w:tag w:val="{&quot;templafy&quot;:{&quot;id&quot;:&quot;08c40caf-66f2-4d94-ae3d-a46775ee910a&quot;}}"/>
          <w:id w:val="175693803"/>
          <w:placeholder>
            <w:docPart w:val="C4A8F5A229634C03AEF2A98F92DE0F31"/>
          </w:placeholder>
        </w:sdtPr>
        <w:sdtEndPr/>
        <w:sdtContent>
          <w:r w:rsidR="00C51870">
            <w:t>Background</w:t>
          </w:r>
        </w:sdtContent>
      </w:sdt>
      <w:bookmarkEnd w:id="0"/>
      <w:bookmarkEnd w:id="1"/>
      <w:r w:rsidR="00414AB7">
        <w:t xml:space="preserve"> </w:t>
      </w:r>
    </w:p>
    <w:p w14:paraId="22FF035F" w14:textId="77777777" w:rsidR="00DF1B7C" w:rsidRPr="00DF1B7C" w:rsidRDefault="00DF1B7C" w:rsidP="007C67BC">
      <w:pPr>
        <w:spacing w:line="360" w:lineRule="auto"/>
      </w:pPr>
    </w:p>
    <w:p w14:paraId="45FFF192" w14:textId="0E6CE08D" w:rsidR="00E23500" w:rsidRPr="00DB01D0" w:rsidRDefault="00E23500" w:rsidP="007C67BC">
      <w:pPr>
        <w:spacing w:line="360" w:lineRule="auto"/>
        <w:rPr>
          <w:sz w:val="24"/>
          <w:szCs w:val="24"/>
        </w:rPr>
      </w:pPr>
      <w:r w:rsidRPr="00DB01D0">
        <w:rPr>
          <w:sz w:val="24"/>
          <w:szCs w:val="24"/>
        </w:rPr>
        <w:t xml:space="preserve">The 2023 publication </w:t>
      </w:r>
      <w:r w:rsidR="008F08B3" w:rsidRPr="00DB01D0">
        <w:rPr>
          <w:sz w:val="24"/>
          <w:szCs w:val="24"/>
        </w:rPr>
        <w:t>is</w:t>
      </w:r>
      <w:r w:rsidR="00D3672D" w:rsidRPr="00DB01D0">
        <w:rPr>
          <w:sz w:val="24"/>
          <w:szCs w:val="24"/>
        </w:rPr>
        <w:t xml:space="preserve"> the sixth edition of the National Olympic Committee and Sports Confed</w:t>
      </w:r>
      <w:r w:rsidR="008F08B3" w:rsidRPr="00DB01D0">
        <w:rPr>
          <w:sz w:val="24"/>
          <w:szCs w:val="24"/>
        </w:rPr>
        <w:t xml:space="preserve">eration of </w:t>
      </w:r>
      <w:r w:rsidR="00D466B2" w:rsidRPr="00DB01D0">
        <w:rPr>
          <w:sz w:val="24"/>
          <w:szCs w:val="24"/>
        </w:rPr>
        <w:t xml:space="preserve">Denmark’s (NOC Denmark) Sports Political Power Index. </w:t>
      </w:r>
      <w:r w:rsidR="00A92A89" w:rsidRPr="00DB01D0">
        <w:rPr>
          <w:sz w:val="24"/>
          <w:szCs w:val="24"/>
        </w:rPr>
        <w:t xml:space="preserve">It </w:t>
      </w:r>
      <w:r w:rsidR="006B0B4C" w:rsidRPr="00DB01D0">
        <w:rPr>
          <w:sz w:val="24"/>
          <w:szCs w:val="24"/>
        </w:rPr>
        <w:t xml:space="preserve">has previously been published in 2013, 2015, </w:t>
      </w:r>
      <w:r w:rsidR="00047404" w:rsidRPr="00DB01D0">
        <w:rPr>
          <w:sz w:val="24"/>
          <w:szCs w:val="24"/>
        </w:rPr>
        <w:t>2017, 2019 and 2021,</w:t>
      </w:r>
      <w:r w:rsidR="001234DC" w:rsidRPr="00DB01D0">
        <w:rPr>
          <w:sz w:val="24"/>
          <w:szCs w:val="24"/>
        </w:rPr>
        <w:t xml:space="preserve"> which means the database now holds information for </w:t>
      </w:r>
      <w:r w:rsidR="001B22A2" w:rsidRPr="00DB01D0">
        <w:rPr>
          <w:sz w:val="24"/>
          <w:szCs w:val="24"/>
        </w:rPr>
        <w:t xml:space="preserve">a whole 10-year period. </w:t>
      </w:r>
      <w:r w:rsidR="00AA49EC" w:rsidRPr="00DB01D0">
        <w:rPr>
          <w:sz w:val="24"/>
          <w:szCs w:val="24"/>
        </w:rPr>
        <w:t xml:space="preserve"> </w:t>
      </w:r>
    </w:p>
    <w:p w14:paraId="530B56D0" w14:textId="11EEB992" w:rsidR="00E23500" w:rsidRPr="00DB01D0" w:rsidRDefault="00942A11" w:rsidP="007C67BC">
      <w:pPr>
        <w:spacing w:line="360" w:lineRule="auto"/>
        <w:rPr>
          <w:sz w:val="24"/>
          <w:szCs w:val="24"/>
        </w:rPr>
      </w:pPr>
      <w:r w:rsidRPr="00DB01D0">
        <w:rPr>
          <w:sz w:val="24"/>
          <w:szCs w:val="24"/>
        </w:rPr>
        <w:t xml:space="preserve">It ranks the political influence that nations have in the field of sports. </w:t>
      </w:r>
      <w:r w:rsidR="00AF17E7" w:rsidRPr="00DB01D0">
        <w:rPr>
          <w:sz w:val="24"/>
          <w:szCs w:val="24"/>
        </w:rPr>
        <w:t>The database has registered the executive committee members of 13</w:t>
      </w:r>
      <w:r w:rsidR="00077763">
        <w:rPr>
          <w:sz w:val="24"/>
          <w:szCs w:val="24"/>
        </w:rPr>
        <w:t>6</w:t>
      </w:r>
      <w:r w:rsidR="00AF17E7" w:rsidRPr="00DB01D0">
        <w:rPr>
          <w:sz w:val="24"/>
          <w:szCs w:val="24"/>
        </w:rPr>
        <w:t xml:space="preserve"> international and European sports federations. </w:t>
      </w:r>
    </w:p>
    <w:p w14:paraId="71B51A1A" w14:textId="3C12AF3C" w:rsidR="00985E0E" w:rsidRPr="00DB01D0" w:rsidRDefault="008F204A" w:rsidP="007C67BC">
      <w:pPr>
        <w:spacing w:line="360" w:lineRule="auto"/>
        <w:rPr>
          <w:sz w:val="24"/>
          <w:szCs w:val="24"/>
        </w:rPr>
      </w:pPr>
      <w:r w:rsidRPr="00DB01D0">
        <w:rPr>
          <w:sz w:val="24"/>
          <w:szCs w:val="24"/>
        </w:rPr>
        <w:t xml:space="preserve">This was originally done in 2013 to provide a baseline </w:t>
      </w:r>
      <w:r w:rsidR="00F44F9F" w:rsidRPr="00DB01D0">
        <w:rPr>
          <w:sz w:val="24"/>
          <w:szCs w:val="24"/>
        </w:rPr>
        <w:t xml:space="preserve">for the comparison </w:t>
      </w:r>
      <w:r w:rsidRPr="00DB01D0">
        <w:rPr>
          <w:sz w:val="24"/>
          <w:szCs w:val="24"/>
        </w:rPr>
        <w:t>o</w:t>
      </w:r>
      <w:r w:rsidR="00F44F9F" w:rsidRPr="00DB01D0">
        <w:rPr>
          <w:sz w:val="24"/>
          <w:szCs w:val="24"/>
        </w:rPr>
        <w:t>f</w:t>
      </w:r>
      <w:r w:rsidRPr="00DB01D0">
        <w:rPr>
          <w:sz w:val="24"/>
          <w:szCs w:val="24"/>
        </w:rPr>
        <w:t xml:space="preserve"> international influence, allowing NOC Denmark to measure the results of its international advocacy work, as outlined in </w:t>
      </w:r>
      <w:r w:rsidR="00024EA7" w:rsidRPr="00DB01D0">
        <w:rPr>
          <w:sz w:val="24"/>
          <w:szCs w:val="24"/>
        </w:rPr>
        <w:t>the committee’s</w:t>
      </w:r>
      <w:r w:rsidRPr="00DB01D0">
        <w:rPr>
          <w:sz w:val="24"/>
          <w:szCs w:val="24"/>
        </w:rPr>
        <w:t xml:space="preserve"> international strategy</w:t>
      </w:r>
      <w:r w:rsidR="00024EA7" w:rsidRPr="00DB01D0">
        <w:rPr>
          <w:sz w:val="24"/>
          <w:szCs w:val="24"/>
        </w:rPr>
        <w:t xml:space="preserve"> from 2013</w:t>
      </w:r>
      <w:r w:rsidRPr="00DB01D0">
        <w:rPr>
          <w:sz w:val="24"/>
          <w:szCs w:val="24"/>
        </w:rPr>
        <w:t xml:space="preserve">. </w:t>
      </w:r>
    </w:p>
    <w:p w14:paraId="20958499" w14:textId="2BB52C33" w:rsidR="00137FF8" w:rsidRPr="00DB01D0" w:rsidRDefault="0071143C" w:rsidP="007C67BC">
      <w:pPr>
        <w:spacing w:line="360" w:lineRule="auto"/>
        <w:rPr>
          <w:rFonts w:eastAsia="Times New Roman" w:cs="Times New Roman"/>
          <w:sz w:val="24"/>
          <w:szCs w:val="24"/>
        </w:rPr>
      </w:pPr>
      <w:r w:rsidRPr="00DB01D0">
        <w:rPr>
          <w:sz w:val="24"/>
          <w:szCs w:val="24"/>
        </w:rPr>
        <w:t>I</w:t>
      </w:r>
      <w:r w:rsidR="008F204A" w:rsidRPr="00DB01D0">
        <w:rPr>
          <w:sz w:val="24"/>
          <w:szCs w:val="24"/>
        </w:rPr>
        <w:t>t was</w:t>
      </w:r>
      <w:r w:rsidRPr="00DB01D0">
        <w:rPr>
          <w:sz w:val="24"/>
          <w:szCs w:val="24"/>
        </w:rPr>
        <w:t xml:space="preserve"> later</w:t>
      </w:r>
      <w:r w:rsidR="008F204A" w:rsidRPr="00DB01D0">
        <w:rPr>
          <w:sz w:val="24"/>
          <w:szCs w:val="24"/>
        </w:rPr>
        <w:t xml:space="preserve"> decided to continue its publication on a bi-annual basis. </w:t>
      </w:r>
      <w:r w:rsidR="008F204A" w:rsidRPr="00DB01D0">
        <w:rPr>
          <w:rFonts w:eastAsia="Times New Roman" w:cs="Times New Roman"/>
          <w:sz w:val="24"/>
          <w:szCs w:val="24"/>
        </w:rPr>
        <w:t xml:space="preserve">After the baseline was published in October 2013, a digital and interactive version followed using Tableau data analysis software that provides a digital approach to counting positions and calculating points using automatic weighting. Countries can use the digital version available on the NOC Denmark website to check their ranking. </w:t>
      </w:r>
    </w:p>
    <w:p w14:paraId="2BA475B3" w14:textId="4B0C7F23" w:rsidR="00314A1C" w:rsidRDefault="00314A1C" w:rsidP="007C67BC">
      <w:pPr>
        <w:spacing w:line="360" w:lineRule="auto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br w:type="page"/>
      </w:r>
    </w:p>
    <w:p w14:paraId="39764EBC" w14:textId="13D873BA" w:rsidR="00314A1C" w:rsidRDefault="00314A1C" w:rsidP="004B1410">
      <w:pPr>
        <w:pStyle w:val="Overskrift1"/>
        <w:spacing w:before="0" w:line="360" w:lineRule="auto"/>
      </w:pPr>
      <w:bookmarkStart w:id="2" w:name="_Toc31280780"/>
      <w:bookmarkStart w:id="3" w:name="_Toc159402695"/>
      <w:r>
        <w:lastRenderedPageBreak/>
        <w:t>purpose</w:t>
      </w:r>
      <w:bookmarkEnd w:id="2"/>
      <w:bookmarkEnd w:id="3"/>
    </w:p>
    <w:p w14:paraId="6C2C12F9" w14:textId="77777777" w:rsidR="00280BC5" w:rsidRPr="00280BC5" w:rsidRDefault="00280BC5" w:rsidP="004B1410">
      <w:pPr>
        <w:spacing w:line="360" w:lineRule="auto"/>
      </w:pPr>
    </w:p>
    <w:p w14:paraId="6C46DC09" w14:textId="041316FD" w:rsidR="006F1AC8" w:rsidRPr="00DB01D0" w:rsidRDefault="006F1AC8" w:rsidP="004B1410">
      <w:pPr>
        <w:spacing w:line="360" w:lineRule="auto"/>
        <w:rPr>
          <w:rStyle w:val="hps"/>
          <w:rFonts w:eastAsia="Times New Roman" w:cs="Times New Roman"/>
          <w:sz w:val="24"/>
          <w:szCs w:val="24"/>
        </w:rPr>
      </w:pPr>
      <w:r w:rsidRPr="00DB01D0">
        <w:rPr>
          <w:rStyle w:val="hps"/>
          <w:rFonts w:eastAsia="Times New Roman" w:cs="Times New Roman"/>
          <w:sz w:val="24"/>
          <w:szCs w:val="24"/>
        </w:rPr>
        <w:t xml:space="preserve">The purpose of the Sports Political Power Index for NOC Denmark </w:t>
      </w:r>
      <w:r w:rsidR="00F44F9F" w:rsidRPr="00DB01D0">
        <w:rPr>
          <w:rStyle w:val="hps"/>
          <w:rFonts w:eastAsia="Times New Roman" w:cs="Times New Roman"/>
          <w:sz w:val="24"/>
          <w:szCs w:val="24"/>
        </w:rPr>
        <w:t>is</w:t>
      </w:r>
      <w:r w:rsidRPr="00DB01D0">
        <w:rPr>
          <w:rStyle w:val="hps"/>
          <w:rFonts w:eastAsia="Times New Roman" w:cs="Times New Roman"/>
          <w:sz w:val="24"/>
          <w:szCs w:val="24"/>
        </w:rPr>
        <w:t xml:space="preserve"> to:  </w:t>
      </w:r>
    </w:p>
    <w:p w14:paraId="757434C3" w14:textId="77777777" w:rsidR="006F1AC8" w:rsidRPr="00DB01D0" w:rsidRDefault="006F1AC8" w:rsidP="004B1410">
      <w:pPr>
        <w:spacing w:line="360" w:lineRule="auto"/>
        <w:rPr>
          <w:rStyle w:val="hps"/>
          <w:rFonts w:eastAsia="Times New Roman" w:cs="Times New Roman"/>
          <w:sz w:val="24"/>
          <w:szCs w:val="24"/>
        </w:rPr>
      </w:pPr>
    </w:p>
    <w:p w14:paraId="06190179" w14:textId="0FC2CAB7" w:rsidR="006F1AC8" w:rsidRPr="00DB01D0" w:rsidRDefault="006F1AC8" w:rsidP="004B1410">
      <w:pPr>
        <w:pStyle w:val="Listeafsnit"/>
        <w:numPr>
          <w:ilvl w:val="0"/>
          <w:numId w:val="16"/>
        </w:numPr>
        <w:spacing w:line="360" w:lineRule="auto"/>
        <w:rPr>
          <w:rStyle w:val="hps"/>
          <w:b/>
          <w:sz w:val="24"/>
          <w:szCs w:val="24"/>
        </w:rPr>
      </w:pPr>
      <w:r w:rsidRPr="00DB01D0">
        <w:rPr>
          <w:rStyle w:val="hps"/>
          <w:sz w:val="24"/>
          <w:szCs w:val="24"/>
        </w:rPr>
        <w:t xml:space="preserve">Provide an overview of </w:t>
      </w:r>
      <w:r w:rsidR="00294E00" w:rsidRPr="00DB01D0">
        <w:rPr>
          <w:rStyle w:val="hps"/>
          <w:sz w:val="24"/>
          <w:szCs w:val="24"/>
        </w:rPr>
        <w:t>Denmark’s</w:t>
      </w:r>
      <w:r w:rsidRPr="00DB01D0">
        <w:rPr>
          <w:rStyle w:val="hps"/>
          <w:sz w:val="24"/>
          <w:szCs w:val="24"/>
        </w:rPr>
        <w:t xml:space="preserve"> position in international sports politics and to gain the ability to assess </w:t>
      </w:r>
      <w:r w:rsidR="00294E00" w:rsidRPr="00DB01D0">
        <w:rPr>
          <w:rStyle w:val="hps"/>
          <w:sz w:val="24"/>
          <w:szCs w:val="24"/>
        </w:rPr>
        <w:t>our</w:t>
      </w:r>
      <w:r w:rsidRPr="00DB01D0">
        <w:rPr>
          <w:rStyle w:val="hps"/>
          <w:sz w:val="24"/>
          <w:szCs w:val="24"/>
        </w:rPr>
        <w:t xml:space="preserve"> relative strengths compared to other </w:t>
      </w:r>
      <w:r w:rsidR="005F564D" w:rsidRPr="00DB01D0">
        <w:rPr>
          <w:rStyle w:val="hps"/>
          <w:sz w:val="24"/>
          <w:szCs w:val="24"/>
        </w:rPr>
        <w:t>countries.</w:t>
      </w:r>
      <w:r w:rsidRPr="00DB01D0">
        <w:rPr>
          <w:rStyle w:val="hps"/>
          <w:sz w:val="24"/>
          <w:szCs w:val="24"/>
        </w:rPr>
        <w:t xml:space="preserve"> </w:t>
      </w:r>
    </w:p>
    <w:p w14:paraId="085A3057" w14:textId="56B99A6F" w:rsidR="006F1AC8" w:rsidRPr="00DB01D0" w:rsidRDefault="006F1AC8" w:rsidP="004B1410">
      <w:pPr>
        <w:pStyle w:val="Listeafsnit"/>
        <w:numPr>
          <w:ilvl w:val="0"/>
          <w:numId w:val="16"/>
        </w:numPr>
        <w:spacing w:line="360" w:lineRule="auto"/>
        <w:rPr>
          <w:rStyle w:val="hps"/>
          <w:b/>
          <w:sz w:val="24"/>
          <w:szCs w:val="24"/>
        </w:rPr>
      </w:pPr>
      <w:r w:rsidRPr="00DB01D0">
        <w:rPr>
          <w:rStyle w:val="hps"/>
          <w:sz w:val="24"/>
          <w:szCs w:val="24"/>
        </w:rPr>
        <w:t>Identify</w:t>
      </w:r>
      <w:r w:rsidR="00294E00" w:rsidRPr="00DB01D0">
        <w:rPr>
          <w:rStyle w:val="hps"/>
          <w:sz w:val="24"/>
          <w:szCs w:val="24"/>
        </w:rPr>
        <w:t xml:space="preserve"> which</w:t>
      </w:r>
      <w:r w:rsidR="00517FBD" w:rsidRPr="00DB01D0">
        <w:rPr>
          <w:rStyle w:val="hps"/>
          <w:sz w:val="24"/>
          <w:szCs w:val="24"/>
        </w:rPr>
        <w:t xml:space="preserve"> </w:t>
      </w:r>
      <w:r w:rsidR="005F564D" w:rsidRPr="00DB01D0">
        <w:rPr>
          <w:rStyle w:val="hps"/>
          <w:sz w:val="24"/>
          <w:szCs w:val="24"/>
        </w:rPr>
        <w:t>countries</w:t>
      </w:r>
      <w:r w:rsidRPr="00DB01D0">
        <w:rPr>
          <w:rStyle w:val="hps"/>
          <w:sz w:val="24"/>
          <w:szCs w:val="24"/>
        </w:rPr>
        <w:t xml:space="preserve"> hold the greatest political influence </w:t>
      </w:r>
      <w:r w:rsidR="0066009C" w:rsidRPr="00DB01D0">
        <w:rPr>
          <w:rStyle w:val="hps"/>
          <w:sz w:val="24"/>
          <w:szCs w:val="24"/>
        </w:rPr>
        <w:t>i</w:t>
      </w:r>
      <w:r w:rsidRPr="00DB01D0">
        <w:rPr>
          <w:rStyle w:val="hps"/>
          <w:sz w:val="24"/>
          <w:szCs w:val="24"/>
        </w:rPr>
        <w:t>n sports in the international arena, to improve the</w:t>
      </w:r>
      <w:r w:rsidR="0066009C" w:rsidRPr="00DB01D0">
        <w:rPr>
          <w:rStyle w:val="hps"/>
          <w:sz w:val="24"/>
          <w:szCs w:val="24"/>
        </w:rPr>
        <w:t xml:space="preserve"> decision making of</w:t>
      </w:r>
      <w:r w:rsidRPr="00DB01D0">
        <w:rPr>
          <w:rStyle w:val="hps"/>
          <w:sz w:val="24"/>
          <w:szCs w:val="24"/>
        </w:rPr>
        <w:t xml:space="preserve"> NOC Denmark</w:t>
      </w:r>
      <w:r w:rsidR="0066009C" w:rsidRPr="00DB01D0">
        <w:rPr>
          <w:rStyle w:val="hps"/>
          <w:sz w:val="24"/>
          <w:szCs w:val="24"/>
        </w:rPr>
        <w:t xml:space="preserve"> </w:t>
      </w:r>
      <w:r w:rsidRPr="00DB01D0">
        <w:rPr>
          <w:rStyle w:val="hps"/>
          <w:sz w:val="24"/>
          <w:szCs w:val="24"/>
        </w:rPr>
        <w:t>and to identify countries that would be advantageous to form alliances with</w:t>
      </w:r>
      <w:r w:rsidR="007F0C4A">
        <w:rPr>
          <w:rStyle w:val="hps"/>
          <w:sz w:val="24"/>
          <w:szCs w:val="24"/>
        </w:rPr>
        <w:t>.</w:t>
      </w:r>
      <w:r w:rsidRPr="00DB01D0">
        <w:rPr>
          <w:rStyle w:val="hps"/>
          <w:sz w:val="24"/>
          <w:szCs w:val="24"/>
        </w:rPr>
        <w:t xml:space="preserve">   </w:t>
      </w:r>
    </w:p>
    <w:p w14:paraId="06FD219F" w14:textId="3DA1F529" w:rsidR="006F1AC8" w:rsidRPr="00DB01D0" w:rsidRDefault="006F1AC8" w:rsidP="004B1410">
      <w:pPr>
        <w:pStyle w:val="Listeafsnit"/>
        <w:numPr>
          <w:ilvl w:val="0"/>
          <w:numId w:val="16"/>
        </w:numPr>
        <w:spacing w:line="360" w:lineRule="auto"/>
        <w:rPr>
          <w:b/>
          <w:sz w:val="24"/>
          <w:szCs w:val="24"/>
        </w:rPr>
      </w:pPr>
      <w:r w:rsidRPr="00DB01D0">
        <w:rPr>
          <w:rStyle w:val="hps"/>
          <w:rFonts w:eastAsia="Times New Roman" w:cs="Times New Roman"/>
          <w:sz w:val="24"/>
          <w:szCs w:val="24"/>
        </w:rPr>
        <w:t>Improve and strengthen</w:t>
      </w:r>
      <w:r w:rsidR="00494C1B" w:rsidRPr="00DB01D0">
        <w:rPr>
          <w:rStyle w:val="hps"/>
          <w:rFonts w:eastAsia="Times New Roman" w:cs="Times New Roman"/>
          <w:sz w:val="24"/>
          <w:szCs w:val="24"/>
        </w:rPr>
        <w:t xml:space="preserve"> the position </w:t>
      </w:r>
      <w:r w:rsidR="009C3FAC" w:rsidRPr="00DB01D0">
        <w:rPr>
          <w:rStyle w:val="hps"/>
          <w:rFonts w:eastAsia="Times New Roman" w:cs="Times New Roman"/>
          <w:sz w:val="24"/>
          <w:szCs w:val="24"/>
        </w:rPr>
        <w:t>of NOC</w:t>
      </w:r>
      <w:r w:rsidRPr="00DB01D0">
        <w:rPr>
          <w:rStyle w:val="hps"/>
          <w:rFonts w:eastAsia="Times New Roman" w:cs="Times New Roman"/>
          <w:sz w:val="24"/>
          <w:szCs w:val="24"/>
        </w:rPr>
        <w:t xml:space="preserve"> Denmark when engaging in discussions on how to seek international influence in sports</w:t>
      </w:r>
      <w:r w:rsidR="00494C1B" w:rsidRPr="00DB01D0">
        <w:rPr>
          <w:rStyle w:val="hps"/>
          <w:rFonts w:eastAsia="Times New Roman" w:cs="Times New Roman"/>
          <w:sz w:val="24"/>
          <w:szCs w:val="24"/>
        </w:rPr>
        <w:t>; and</w:t>
      </w:r>
    </w:p>
    <w:p w14:paraId="37FF8417" w14:textId="35A91BED" w:rsidR="006F1AC8" w:rsidRPr="00DB01D0" w:rsidRDefault="006F1AC8" w:rsidP="004B1410">
      <w:pPr>
        <w:pStyle w:val="Listeafsnit"/>
        <w:numPr>
          <w:ilvl w:val="0"/>
          <w:numId w:val="16"/>
        </w:numPr>
        <w:spacing w:line="360" w:lineRule="auto"/>
        <w:rPr>
          <w:b/>
          <w:sz w:val="24"/>
          <w:szCs w:val="24"/>
        </w:rPr>
      </w:pPr>
      <w:r w:rsidRPr="00DB01D0">
        <w:rPr>
          <w:sz w:val="24"/>
          <w:szCs w:val="24"/>
        </w:rPr>
        <w:t>Identify changes in the balance of sports political power between</w:t>
      </w:r>
      <w:r w:rsidR="00517FBD" w:rsidRPr="00DB01D0">
        <w:rPr>
          <w:sz w:val="24"/>
          <w:szCs w:val="24"/>
        </w:rPr>
        <w:t xml:space="preserve"> </w:t>
      </w:r>
      <w:r w:rsidR="005F564D" w:rsidRPr="00DB01D0">
        <w:rPr>
          <w:sz w:val="24"/>
          <w:szCs w:val="24"/>
        </w:rPr>
        <w:t>countries</w:t>
      </w:r>
      <w:r w:rsidR="009C3FAC" w:rsidRPr="00DB01D0">
        <w:rPr>
          <w:sz w:val="24"/>
          <w:szCs w:val="24"/>
        </w:rPr>
        <w:t xml:space="preserve"> over time. </w:t>
      </w:r>
    </w:p>
    <w:p w14:paraId="17063E2A" w14:textId="7516D823" w:rsidR="000D4391" w:rsidRPr="00DB01D0" w:rsidRDefault="008E6EA7" w:rsidP="004B1410">
      <w:pPr>
        <w:pStyle w:val="Listeafsnit"/>
        <w:numPr>
          <w:ilvl w:val="0"/>
          <w:numId w:val="16"/>
        </w:numPr>
        <w:spacing w:line="360" w:lineRule="auto"/>
        <w:rPr>
          <w:b/>
          <w:sz w:val="24"/>
          <w:szCs w:val="24"/>
        </w:rPr>
      </w:pPr>
      <w:r w:rsidRPr="00DB01D0">
        <w:rPr>
          <w:sz w:val="24"/>
          <w:szCs w:val="24"/>
        </w:rPr>
        <w:t xml:space="preserve">Analyse different variables </w:t>
      </w:r>
      <w:r w:rsidR="00160EC9" w:rsidRPr="00DB01D0">
        <w:rPr>
          <w:sz w:val="24"/>
          <w:szCs w:val="24"/>
        </w:rPr>
        <w:t>and topics relevant to the current sport political discussion</w:t>
      </w:r>
      <w:r w:rsidR="00171B32" w:rsidRPr="00DB01D0">
        <w:rPr>
          <w:sz w:val="24"/>
          <w:szCs w:val="24"/>
        </w:rPr>
        <w:t>.</w:t>
      </w:r>
    </w:p>
    <w:p w14:paraId="23E60DE4" w14:textId="77777777" w:rsidR="00280BC5" w:rsidRPr="0075454B" w:rsidRDefault="00280BC5" w:rsidP="004B1410">
      <w:pPr>
        <w:pStyle w:val="Listeafsnit"/>
        <w:spacing w:line="360" w:lineRule="auto"/>
        <w:ind w:left="360"/>
        <w:rPr>
          <w:rStyle w:val="longtext"/>
          <w:b/>
          <w:sz w:val="22"/>
          <w:szCs w:val="22"/>
        </w:rPr>
      </w:pPr>
    </w:p>
    <w:p w14:paraId="607B2A17" w14:textId="77777777" w:rsidR="006F1AC8" w:rsidRDefault="006F1AC8" w:rsidP="004B1410">
      <w:pPr>
        <w:pStyle w:val="Overskrift1"/>
        <w:spacing w:before="0" w:line="360" w:lineRule="auto"/>
        <w:rPr>
          <w:rStyle w:val="longtext"/>
        </w:rPr>
      </w:pPr>
      <w:bookmarkStart w:id="4" w:name="_Toc441151540"/>
      <w:bookmarkStart w:id="5" w:name="_Toc503528239"/>
      <w:bookmarkStart w:id="6" w:name="_Toc31280781"/>
      <w:bookmarkStart w:id="7" w:name="_Toc159402696"/>
      <w:r w:rsidRPr="0075454B">
        <w:rPr>
          <w:rStyle w:val="longtext"/>
        </w:rPr>
        <w:t>Methodology</w:t>
      </w:r>
      <w:bookmarkEnd w:id="4"/>
      <w:bookmarkEnd w:id="5"/>
      <w:bookmarkEnd w:id="6"/>
      <w:bookmarkEnd w:id="7"/>
      <w:r w:rsidRPr="0075454B">
        <w:rPr>
          <w:rStyle w:val="longtext"/>
        </w:rPr>
        <w:t xml:space="preserve"> </w:t>
      </w:r>
    </w:p>
    <w:p w14:paraId="440FC5C2" w14:textId="77777777" w:rsidR="00280BC5" w:rsidRPr="00280BC5" w:rsidRDefault="00280BC5" w:rsidP="004B1410">
      <w:pPr>
        <w:spacing w:line="360" w:lineRule="auto"/>
      </w:pPr>
    </w:p>
    <w:p w14:paraId="700A95FC" w14:textId="404EFE93" w:rsidR="006F1AC8" w:rsidRPr="00DB01D0" w:rsidRDefault="006F1AC8" w:rsidP="004B1410">
      <w:pPr>
        <w:spacing w:line="360" w:lineRule="auto"/>
        <w:rPr>
          <w:rStyle w:val="longtext"/>
          <w:rFonts w:eastAsia="Times New Roman" w:cs="Times New Roman"/>
          <w:sz w:val="24"/>
          <w:szCs w:val="24"/>
        </w:rPr>
      </w:pPr>
      <w:r w:rsidRPr="00DB01D0">
        <w:rPr>
          <w:rStyle w:val="longtext"/>
          <w:rFonts w:eastAsia="Times New Roman" w:cs="Times New Roman"/>
          <w:sz w:val="24"/>
          <w:szCs w:val="24"/>
        </w:rPr>
        <w:t xml:space="preserve">NOC Denmark strives to ensure that the findings in the current edition of the Sports Political Power Index </w:t>
      </w:r>
      <w:r w:rsidR="009C3FAC" w:rsidRPr="00DB01D0">
        <w:rPr>
          <w:rStyle w:val="longtext"/>
          <w:rFonts w:eastAsia="Times New Roman" w:cs="Times New Roman"/>
          <w:sz w:val="24"/>
          <w:szCs w:val="24"/>
        </w:rPr>
        <w:t>is comparable</w:t>
      </w:r>
      <w:r w:rsidRPr="00DB01D0">
        <w:rPr>
          <w:rStyle w:val="longtext"/>
          <w:rFonts w:eastAsia="Times New Roman" w:cs="Times New Roman"/>
          <w:sz w:val="24"/>
          <w:szCs w:val="24"/>
        </w:rPr>
        <w:t xml:space="preserve"> to the </w:t>
      </w:r>
      <w:r w:rsidR="00171B32" w:rsidRPr="00DB01D0">
        <w:rPr>
          <w:rStyle w:val="longtext"/>
          <w:rFonts w:eastAsia="Times New Roman" w:cs="Times New Roman"/>
          <w:sz w:val="24"/>
          <w:szCs w:val="24"/>
        </w:rPr>
        <w:t>previous</w:t>
      </w:r>
      <w:r w:rsidRPr="00DB01D0">
        <w:rPr>
          <w:rStyle w:val="longtext"/>
          <w:rFonts w:eastAsia="Times New Roman" w:cs="Times New Roman"/>
          <w:sz w:val="24"/>
          <w:szCs w:val="24"/>
        </w:rPr>
        <w:t xml:space="preserve"> reports. </w:t>
      </w:r>
      <w:r w:rsidR="00171B32" w:rsidRPr="00DB01D0">
        <w:rPr>
          <w:rStyle w:val="longtext"/>
          <w:rFonts w:eastAsia="Times New Roman" w:cs="Times New Roman"/>
          <w:sz w:val="24"/>
          <w:szCs w:val="24"/>
        </w:rPr>
        <w:t>T</w:t>
      </w:r>
      <w:r w:rsidRPr="00DB01D0">
        <w:rPr>
          <w:rStyle w:val="longtext"/>
          <w:rFonts w:eastAsia="Times New Roman" w:cs="Times New Roman"/>
          <w:sz w:val="24"/>
          <w:szCs w:val="24"/>
        </w:rPr>
        <w:t xml:space="preserve">he same methodology has </w:t>
      </w:r>
      <w:r w:rsidR="00171B32" w:rsidRPr="00DB01D0">
        <w:rPr>
          <w:rStyle w:val="longtext"/>
          <w:rFonts w:eastAsia="Times New Roman" w:cs="Times New Roman"/>
          <w:sz w:val="24"/>
          <w:szCs w:val="24"/>
        </w:rPr>
        <w:t xml:space="preserve">therefore </w:t>
      </w:r>
      <w:r w:rsidRPr="00DB01D0">
        <w:rPr>
          <w:rStyle w:val="longtext"/>
          <w:rFonts w:eastAsia="Times New Roman" w:cs="Times New Roman"/>
          <w:sz w:val="24"/>
          <w:szCs w:val="24"/>
        </w:rPr>
        <w:t xml:space="preserve">been applied </w:t>
      </w:r>
      <w:r w:rsidR="00B9593C" w:rsidRPr="00DB01D0">
        <w:rPr>
          <w:rStyle w:val="longtext"/>
          <w:rFonts w:eastAsia="Times New Roman" w:cs="Times New Roman"/>
          <w:sz w:val="24"/>
          <w:szCs w:val="24"/>
        </w:rPr>
        <w:t xml:space="preserve">both </w:t>
      </w:r>
      <w:r w:rsidRPr="00DB01D0">
        <w:rPr>
          <w:rStyle w:val="longtext"/>
          <w:rFonts w:eastAsia="Times New Roman" w:cs="Times New Roman"/>
          <w:sz w:val="24"/>
          <w:szCs w:val="24"/>
        </w:rPr>
        <w:t xml:space="preserve">to </w:t>
      </w:r>
      <w:r w:rsidR="00307B05" w:rsidRPr="00DB01D0">
        <w:rPr>
          <w:rStyle w:val="longtext"/>
          <w:rFonts w:eastAsia="Times New Roman" w:cs="Times New Roman"/>
          <w:sz w:val="24"/>
          <w:szCs w:val="24"/>
        </w:rPr>
        <w:t>the</w:t>
      </w:r>
      <w:r w:rsidRPr="00DB01D0">
        <w:rPr>
          <w:rStyle w:val="longtext"/>
          <w:rFonts w:eastAsia="Times New Roman" w:cs="Times New Roman"/>
          <w:sz w:val="24"/>
          <w:szCs w:val="24"/>
        </w:rPr>
        <w:t xml:space="preserve"> collection</w:t>
      </w:r>
      <w:r w:rsidR="00307B05" w:rsidRPr="00DB01D0">
        <w:rPr>
          <w:rStyle w:val="longtext"/>
          <w:rFonts w:eastAsia="Times New Roman" w:cs="Times New Roman"/>
          <w:sz w:val="24"/>
          <w:szCs w:val="24"/>
        </w:rPr>
        <w:t xml:space="preserve"> of data</w:t>
      </w:r>
      <w:r w:rsidRPr="00DB01D0">
        <w:rPr>
          <w:rStyle w:val="longtext"/>
          <w:rFonts w:eastAsia="Times New Roman" w:cs="Times New Roman"/>
          <w:sz w:val="24"/>
          <w:szCs w:val="24"/>
        </w:rPr>
        <w:t xml:space="preserve"> and</w:t>
      </w:r>
      <w:r w:rsidR="00B9593C" w:rsidRPr="00DB01D0">
        <w:rPr>
          <w:rStyle w:val="longtext"/>
          <w:rFonts w:eastAsia="Times New Roman" w:cs="Times New Roman"/>
          <w:sz w:val="24"/>
          <w:szCs w:val="24"/>
        </w:rPr>
        <w:t xml:space="preserve"> t</w:t>
      </w:r>
      <w:r w:rsidR="00307B05" w:rsidRPr="00DB01D0">
        <w:rPr>
          <w:rStyle w:val="longtext"/>
          <w:rFonts w:eastAsia="Times New Roman" w:cs="Times New Roman"/>
          <w:sz w:val="24"/>
          <w:szCs w:val="24"/>
        </w:rPr>
        <w:t>he</w:t>
      </w:r>
      <w:r w:rsidRPr="00DB01D0">
        <w:rPr>
          <w:rStyle w:val="longtext"/>
          <w:rFonts w:eastAsia="Times New Roman" w:cs="Times New Roman"/>
          <w:sz w:val="24"/>
          <w:szCs w:val="24"/>
        </w:rPr>
        <w:t xml:space="preserve"> calculati</w:t>
      </w:r>
      <w:r w:rsidR="00307B05" w:rsidRPr="00DB01D0">
        <w:rPr>
          <w:rStyle w:val="longtext"/>
          <w:rFonts w:eastAsia="Times New Roman" w:cs="Times New Roman"/>
          <w:sz w:val="24"/>
          <w:szCs w:val="24"/>
        </w:rPr>
        <w:t>on of</w:t>
      </w:r>
      <w:r w:rsidRPr="00DB01D0">
        <w:rPr>
          <w:rStyle w:val="longtext"/>
          <w:rFonts w:eastAsia="Times New Roman" w:cs="Times New Roman"/>
          <w:sz w:val="24"/>
          <w:szCs w:val="24"/>
        </w:rPr>
        <w:t xml:space="preserve"> individual country scores. </w:t>
      </w:r>
    </w:p>
    <w:p w14:paraId="6128D862" w14:textId="77777777" w:rsidR="006F1AC8" w:rsidRPr="00DB01D0" w:rsidRDefault="006F1AC8" w:rsidP="004B1410">
      <w:pPr>
        <w:spacing w:line="360" w:lineRule="auto"/>
        <w:rPr>
          <w:rStyle w:val="longtext"/>
          <w:rFonts w:eastAsia="Times New Roman" w:cs="Times New Roman"/>
          <w:sz w:val="24"/>
          <w:szCs w:val="24"/>
        </w:rPr>
      </w:pPr>
    </w:p>
    <w:p w14:paraId="770220E8" w14:textId="552BE9B5" w:rsidR="006F1AC8" w:rsidRDefault="006F1AC8" w:rsidP="004B1410">
      <w:pPr>
        <w:spacing w:line="360" w:lineRule="auto"/>
        <w:rPr>
          <w:rStyle w:val="longtext"/>
          <w:rFonts w:eastAsia="Times New Roman" w:cs="Times New Roman"/>
          <w:sz w:val="24"/>
          <w:szCs w:val="24"/>
        </w:rPr>
      </w:pPr>
      <w:r w:rsidRPr="00DB01D0">
        <w:rPr>
          <w:rStyle w:val="longtext"/>
          <w:rFonts w:eastAsia="Times New Roman" w:cs="Times New Roman"/>
          <w:sz w:val="24"/>
          <w:szCs w:val="24"/>
        </w:rPr>
        <w:t xml:space="preserve">Below is a description of </w:t>
      </w:r>
      <w:r w:rsidR="00F44F9F" w:rsidRPr="00DB01D0">
        <w:rPr>
          <w:rStyle w:val="longtext"/>
          <w:rFonts w:eastAsia="Times New Roman" w:cs="Times New Roman"/>
          <w:sz w:val="24"/>
          <w:szCs w:val="24"/>
        </w:rPr>
        <w:t>the</w:t>
      </w:r>
      <w:r w:rsidRPr="00DB01D0">
        <w:rPr>
          <w:rStyle w:val="longtext"/>
          <w:rFonts w:eastAsia="Times New Roman" w:cs="Times New Roman"/>
          <w:sz w:val="24"/>
          <w:szCs w:val="24"/>
        </w:rPr>
        <w:t xml:space="preserve"> international sports federations </w:t>
      </w:r>
      <w:r w:rsidR="00F44F9F" w:rsidRPr="00DB01D0">
        <w:rPr>
          <w:rStyle w:val="longtext"/>
          <w:rFonts w:eastAsia="Times New Roman" w:cs="Times New Roman"/>
          <w:sz w:val="24"/>
          <w:szCs w:val="24"/>
        </w:rPr>
        <w:t>that have been</w:t>
      </w:r>
      <w:r w:rsidRPr="00DB01D0">
        <w:rPr>
          <w:rStyle w:val="longtext"/>
          <w:rFonts w:eastAsia="Times New Roman" w:cs="Times New Roman"/>
          <w:sz w:val="24"/>
          <w:szCs w:val="24"/>
        </w:rPr>
        <w:t xml:space="preserve"> selected for inclusion in the index</w:t>
      </w:r>
      <w:r w:rsidR="00F44F9F" w:rsidRPr="00DB01D0">
        <w:rPr>
          <w:rStyle w:val="longtext"/>
          <w:rFonts w:eastAsia="Times New Roman" w:cs="Times New Roman"/>
          <w:sz w:val="24"/>
          <w:szCs w:val="24"/>
        </w:rPr>
        <w:t>.</w:t>
      </w:r>
      <w:r w:rsidRPr="00DB01D0">
        <w:rPr>
          <w:rStyle w:val="longtext"/>
          <w:rFonts w:eastAsia="Times New Roman" w:cs="Times New Roman"/>
          <w:sz w:val="24"/>
          <w:szCs w:val="24"/>
        </w:rPr>
        <w:t xml:space="preserve"> </w:t>
      </w:r>
      <w:r w:rsidR="00F44F9F" w:rsidRPr="00DB01D0">
        <w:rPr>
          <w:rStyle w:val="longtext"/>
          <w:rFonts w:eastAsia="Times New Roman" w:cs="Times New Roman"/>
          <w:sz w:val="24"/>
          <w:szCs w:val="24"/>
        </w:rPr>
        <w:t xml:space="preserve">After that, a definition of </w:t>
      </w:r>
      <w:r w:rsidRPr="00DB01D0">
        <w:rPr>
          <w:rStyle w:val="longtext"/>
          <w:rFonts w:eastAsia="Times New Roman" w:cs="Times New Roman"/>
          <w:sz w:val="24"/>
          <w:szCs w:val="24"/>
        </w:rPr>
        <w:t xml:space="preserve">executive committees and what the criteria are for </w:t>
      </w:r>
      <w:r w:rsidR="00F44F9F" w:rsidRPr="00DB01D0">
        <w:rPr>
          <w:rStyle w:val="longtext"/>
          <w:rFonts w:eastAsia="Times New Roman" w:cs="Times New Roman"/>
          <w:sz w:val="24"/>
          <w:szCs w:val="24"/>
        </w:rPr>
        <w:t xml:space="preserve">the </w:t>
      </w:r>
      <w:r w:rsidRPr="00DB01D0">
        <w:rPr>
          <w:rStyle w:val="longtext"/>
          <w:rFonts w:eastAsia="Times New Roman" w:cs="Times New Roman"/>
          <w:sz w:val="24"/>
          <w:szCs w:val="24"/>
        </w:rPr>
        <w:t xml:space="preserve">counting </w:t>
      </w:r>
      <w:r w:rsidR="00F44F9F" w:rsidRPr="00DB01D0">
        <w:rPr>
          <w:rStyle w:val="longtext"/>
          <w:rFonts w:eastAsia="Times New Roman" w:cs="Times New Roman"/>
          <w:sz w:val="24"/>
          <w:szCs w:val="24"/>
        </w:rPr>
        <w:t xml:space="preserve">of </w:t>
      </w:r>
      <w:r w:rsidRPr="00DB01D0">
        <w:rPr>
          <w:rStyle w:val="longtext"/>
          <w:rFonts w:eastAsia="Times New Roman" w:cs="Times New Roman"/>
          <w:sz w:val="24"/>
          <w:szCs w:val="24"/>
        </w:rPr>
        <w:t>members. Lastly, the background for weighting and</w:t>
      </w:r>
      <w:r w:rsidR="00967CC8" w:rsidRPr="00DB01D0">
        <w:rPr>
          <w:rStyle w:val="longtext"/>
          <w:rFonts w:eastAsia="Times New Roman" w:cs="Times New Roman"/>
          <w:sz w:val="24"/>
          <w:szCs w:val="24"/>
        </w:rPr>
        <w:t xml:space="preserve"> </w:t>
      </w:r>
      <w:r w:rsidRPr="00DB01D0">
        <w:rPr>
          <w:rStyle w:val="longtext"/>
          <w:rFonts w:eastAsia="Times New Roman" w:cs="Times New Roman"/>
          <w:sz w:val="24"/>
          <w:szCs w:val="24"/>
        </w:rPr>
        <w:t>it</w:t>
      </w:r>
      <w:r w:rsidR="00967CC8" w:rsidRPr="00DB01D0">
        <w:rPr>
          <w:rStyle w:val="longtext"/>
          <w:rFonts w:eastAsia="Times New Roman" w:cs="Times New Roman"/>
          <w:sz w:val="24"/>
          <w:szCs w:val="24"/>
        </w:rPr>
        <w:t>s</w:t>
      </w:r>
      <w:r w:rsidRPr="00DB01D0">
        <w:rPr>
          <w:rStyle w:val="longtext"/>
          <w:rFonts w:eastAsia="Times New Roman" w:cs="Times New Roman"/>
          <w:sz w:val="24"/>
          <w:szCs w:val="24"/>
        </w:rPr>
        <w:t xml:space="preserve"> appli</w:t>
      </w:r>
      <w:r w:rsidR="00967CC8" w:rsidRPr="00DB01D0">
        <w:rPr>
          <w:rStyle w:val="longtext"/>
          <w:rFonts w:eastAsia="Times New Roman" w:cs="Times New Roman"/>
          <w:sz w:val="24"/>
          <w:szCs w:val="24"/>
        </w:rPr>
        <w:t>cation</w:t>
      </w:r>
      <w:r w:rsidRPr="00DB01D0">
        <w:rPr>
          <w:rStyle w:val="longtext"/>
          <w:rFonts w:eastAsia="Times New Roman" w:cs="Times New Roman"/>
          <w:sz w:val="24"/>
          <w:szCs w:val="24"/>
        </w:rPr>
        <w:t xml:space="preserve"> </w:t>
      </w:r>
      <w:r w:rsidR="00F44F9F" w:rsidRPr="00DB01D0">
        <w:rPr>
          <w:rStyle w:val="longtext"/>
          <w:rFonts w:eastAsia="Times New Roman" w:cs="Times New Roman"/>
          <w:sz w:val="24"/>
          <w:szCs w:val="24"/>
        </w:rPr>
        <w:t>is</w:t>
      </w:r>
      <w:r w:rsidRPr="00DB01D0">
        <w:rPr>
          <w:rStyle w:val="longtext"/>
          <w:rFonts w:eastAsia="Times New Roman" w:cs="Times New Roman"/>
          <w:sz w:val="24"/>
          <w:szCs w:val="24"/>
        </w:rPr>
        <w:t xml:space="preserve"> also explained</w:t>
      </w:r>
      <w:r w:rsidR="00280BC5" w:rsidRPr="00DB01D0">
        <w:rPr>
          <w:rStyle w:val="longtext"/>
          <w:rFonts w:eastAsia="Times New Roman" w:cs="Times New Roman"/>
          <w:sz w:val="24"/>
          <w:szCs w:val="24"/>
        </w:rPr>
        <w:t>.</w:t>
      </w:r>
    </w:p>
    <w:p w14:paraId="7DB72B35" w14:textId="77777777" w:rsidR="007F0C4A" w:rsidRDefault="007F0C4A" w:rsidP="004B1410">
      <w:pPr>
        <w:spacing w:line="360" w:lineRule="auto"/>
        <w:rPr>
          <w:rStyle w:val="longtext"/>
          <w:rFonts w:eastAsia="Times New Roman" w:cs="Times New Roman"/>
          <w:sz w:val="24"/>
          <w:szCs w:val="24"/>
        </w:rPr>
      </w:pPr>
    </w:p>
    <w:p w14:paraId="4F63775A" w14:textId="77777777" w:rsidR="007F0C4A" w:rsidRPr="00DB01D0" w:rsidRDefault="007F0C4A" w:rsidP="004B1410">
      <w:pPr>
        <w:spacing w:line="360" w:lineRule="auto"/>
        <w:rPr>
          <w:rStyle w:val="longtext"/>
          <w:rFonts w:eastAsia="Times New Roman" w:cs="Times New Roman"/>
          <w:sz w:val="24"/>
          <w:szCs w:val="24"/>
        </w:rPr>
      </w:pPr>
    </w:p>
    <w:p w14:paraId="5278409F" w14:textId="77777777" w:rsidR="00280BC5" w:rsidRPr="0075454B" w:rsidRDefault="00280BC5" w:rsidP="004B1410">
      <w:pPr>
        <w:spacing w:line="360" w:lineRule="auto"/>
        <w:rPr>
          <w:rStyle w:val="longtext"/>
          <w:rFonts w:eastAsia="Times New Roman" w:cs="Times New Roman"/>
          <w:sz w:val="22"/>
          <w:szCs w:val="22"/>
        </w:rPr>
      </w:pPr>
    </w:p>
    <w:p w14:paraId="27B56768" w14:textId="035ED0F7" w:rsidR="006F1AC8" w:rsidRDefault="006F1AC8" w:rsidP="004B1410">
      <w:pPr>
        <w:pStyle w:val="Overskrift1"/>
        <w:spacing w:before="0" w:line="360" w:lineRule="auto"/>
        <w:rPr>
          <w:rStyle w:val="longtext"/>
        </w:rPr>
      </w:pPr>
      <w:bookmarkStart w:id="8" w:name="_Toc503528240"/>
      <w:bookmarkStart w:id="9" w:name="_Toc31280782"/>
      <w:bookmarkStart w:id="10" w:name="_Toc159402697"/>
      <w:r w:rsidRPr="0075454B">
        <w:rPr>
          <w:rStyle w:val="longtext"/>
        </w:rPr>
        <w:lastRenderedPageBreak/>
        <w:t>Which international federations are included?</w:t>
      </w:r>
      <w:bookmarkEnd w:id="8"/>
      <w:bookmarkEnd w:id="9"/>
      <w:bookmarkEnd w:id="10"/>
    </w:p>
    <w:p w14:paraId="0CB6AC5C" w14:textId="77777777" w:rsidR="00280BC5" w:rsidRPr="00280BC5" w:rsidRDefault="00280BC5" w:rsidP="004B1410">
      <w:pPr>
        <w:spacing w:line="360" w:lineRule="auto"/>
      </w:pPr>
    </w:p>
    <w:p w14:paraId="754CD5D2" w14:textId="57BEEEA4" w:rsidR="006F1AC8" w:rsidRPr="007F0C4A" w:rsidRDefault="006F1AC8" w:rsidP="004B1410">
      <w:pPr>
        <w:spacing w:line="360" w:lineRule="auto"/>
        <w:rPr>
          <w:rStyle w:val="longtext"/>
          <w:rFonts w:eastAsia="Times New Roman" w:cs="Times New Roman"/>
          <w:sz w:val="24"/>
          <w:szCs w:val="24"/>
        </w:rPr>
      </w:pPr>
      <w:r w:rsidRPr="007F0C4A">
        <w:rPr>
          <w:rStyle w:val="longtext"/>
          <w:rFonts w:eastAsia="Times New Roman" w:cs="Times New Roman"/>
          <w:sz w:val="24"/>
          <w:szCs w:val="24"/>
        </w:rPr>
        <w:t>The Sports Political Power Index measures the international influence of countries based on their positions in 1</w:t>
      </w:r>
      <w:r w:rsidR="00057DA7" w:rsidRPr="007F0C4A">
        <w:rPr>
          <w:rStyle w:val="longtext"/>
          <w:rFonts w:eastAsia="Times New Roman" w:cs="Times New Roman"/>
          <w:sz w:val="24"/>
          <w:szCs w:val="24"/>
        </w:rPr>
        <w:t>3</w:t>
      </w:r>
      <w:r w:rsidR="00436E2C">
        <w:rPr>
          <w:rStyle w:val="longtext"/>
          <w:rFonts w:eastAsia="Times New Roman" w:cs="Times New Roman"/>
          <w:sz w:val="24"/>
          <w:szCs w:val="24"/>
        </w:rPr>
        <w:t>6</w:t>
      </w:r>
      <w:r w:rsidRPr="007F0C4A">
        <w:rPr>
          <w:rStyle w:val="longtext"/>
          <w:rFonts w:eastAsia="Times New Roman" w:cs="Times New Roman"/>
          <w:sz w:val="24"/>
          <w:szCs w:val="24"/>
        </w:rPr>
        <w:t xml:space="preserve"> associations and organisations using the following criteria</w:t>
      </w:r>
      <w:r w:rsidR="007123B4" w:rsidRPr="007F0C4A">
        <w:rPr>
          <w:rStyle w:val="Fodnotehenvisning"/>
          <w:rFonts w:eastAsia="Times New Roman" w:cs="Times New Roman"/>
          <w:sz w:val="24"/>
          <w:szCs w:val="24"/>
        </w:rPr>
        <w:footnoteReference w:id="1"/>
      </w:r>
      <w:r w:rsidRPr="007F0C4A">
        <w:rPr>
          <w:rStyle w:val="longtext"/>
          <w:rFonts w:eastAsia="Times New Roman" w:cs="Times New Roman"/>
          <w:sz w:val="24"/>
          <w:szCs w:val="24"/>
        </w:rPr>
        <w:t xml:space="preserve">:  </w:t>
      </w:r>
    </w:p>
    <w:p w14:paraId="1FB3DFB6" w14:textId="759B8708" w:rsidR="006F1AC8" w:rsidRPr="007F0C4A" w:rsidRDefault="006F1AC8" w:rsidP="004B1410">
      <w:pPr>
        <w:pStyle w:val="Listeafsnit"/>
        <w:numPr>
          <w:ilvl w:val="0"/>
          <w:numId w:val="17"/>
        </w:numPr>
        <w:spacing w:line="360" w:lineRule="auto"/>
        <w:rPr>
          <w:rStyle w:val="longtext"/>
          <w:sz w:val="20"/>
          <w:szCs w:val="20"/>
        </w:rPr>
      </w:pPr>
      <w:r w:rsidRPr="007F0C4A">
        <w:rPr>
          <w:rStyle w:val="longtext"/>
          <w:rFonts w:eastAsia="Times New Roman" w:cs="Times New Roman"/>
          <w:sz w:val="24"/>
          <w:szCs w:val="24"/>
        </w:rPr>
        <w:t>International and European federations that the 6</w:t>
      </w:r>
      <w:r w:rsidR="002F0DFD" w:rsidRPr="007F0C4A">
        <w:rPr>
          <w:rStyle w:val="longtext"/>
          <w:rFonts w:eastAsia="Times New Roman" w:cs="Times New Roman"/>
          <w:sz w:val="24"/>
          <w:szCs w:val="24"/>
        </w:rPr>
        <w:t>2</w:t>
      </w:r>
      <w:r w:rsidRPr="007F0C4A">
        <w:rPr>
          <w:rStyle w:val="longtext"/>
          <w:rFonts w:eastAsia="Times New Roman" w:cs="Times New Roman"/>
          <w:sz w:val="24"/>
          <w:szCs w:val="24"/>
        </w:rPr>
        <w:t xml:space="preserve"> federations in NOC Denmark are members of</w:t>
      </w:r>
    </w:p>
    <w:p w14:paraId="529A1DDC" w14:textId="26BC4B82" w:rsidR="006F1AC8" w:rsidRPr="007F0C4A" w:rsidRDefault="006F1AC8" w:rsidP="004B1410">
      <w:pPr>
        <w:pStyle w:val="Listeafsnit"/>
        <w:numPr>
          <w:ilvl w:val="0"/>
          <w:numId w:val="17"/>
        </w:numPr>
        <w:spacing w:line="360" w:lineRule="auto"/>
        <w:rPr>
          <w:sz w:val="24"/>
          <w:szCs w:val="24"/>
        </w:rPr>
      </w:pPr>
      <w:r w:rsidRPr="007F0C4A">
        <w:rPr>
          <w:rStyle w:val="longtext"/>
          <w:rFonts w:eastAsia="Times New Roman" w:cs="Times New Roman"/>
          <w:sz w:val="24"/>
          <w:szCs w:val="24"/>
        </w:rPr>
        <w:t xml:space="preserve">International and European federations representing an Olympic sport at the International Olympic Committee (IOC) </w:t>
      </w:r>
    </w:p>
    <w:p w14:paraId="7D786B77" w14:textId="77777777" w:rsidR="006F1AC8" w:rsidRPr="007F0C4A" w:rsidRDefault="006F1AC8" w:rsidP="004B1410">
      <w:pPr>
        <w:pStyle w:val="Listeafsnit"/>
        <w:numPr>
          <w:ilvl w:val="0"/>
          <w:numId w:val="17"/>
        </w:numPr>
        <w:spacing w:line="360" w:lineRule="auto"/>
        <w:rPr>
          <w:sz w:val="24"/>
          <w:szCs w:val="24"/>
        </w:rPr>
      </w:pPr>
      <w:r w:rsidRPr="007F0C4A">
        <w:rPr>
          <w:rStyle w:val="longtext"/>
          <w:rFonts w:eastAsia="Times New Roman" w:cs="Times New Roman"/>
          <w:sz w:val="24"/>
          <w:szCs w:val="24"/>
        </w:rPr>
        <w:t>Members of the Association of IOC Recognised International Sport Federation (ARISF)</w:t>
      </w:r>
    </w:p>
    <w:p w14:paraId="0FBFBFAD" w14:textId="4AAC69FA" w:rsidR="006F1AC8" w:rsidRPr="007F0C4A" w:rsidRDefault="006F1AC8" w:rsidP="004B1410">
      <w:pPr>
        <w:pStyle w:val="Listeafsnit"/>
        <w:numPr>
          <w:ilvl w:val="0"/>
          <w:numId w:val="17"/>
        </w:numPr>
        <w:spacing w:line="360" w:lineRule="auto"/>
        <w:rPr>
          <w:sz w:val="24"/>
          <w:szCs w:val="24"/>
        </w:rPr>
      </w:pPr>
      <w:r w:rsidRPr="007F0C4A">
        <w:rPr>
          <w:rStyle w:val="longtext"/>
          <w:rFonts w:eastAsia="Times New Roman" w:cs="Times New Roman"/>
          <w:sz w:val="24"/>
          <w:szCs w:val="24"/>
        </w:rPr>
        <w:t>IOC, the European Olympic Committee (EOC)</w:t>
      </w:r>
      <w:r w:rsidR="002F1334" w:rsidRPr="007F0C4A">
        <w:rPr>
          <w:rStyle w:val="longtext"/>
          <w:rFonts w:eastAsia="Times New Roman" w:cs="Times New Roman"/>
          <w:sz w:val="24"/>
          <w:szCs w:val="24"/>
        </w:rPr>
        <w:t xml:space="preserve">, </w:t>
      </w:r>
      <w:r w:rsidR="00807DFA" w:rsidRPr="007F0C4A">
        <w:rPr>
          <w:rStyle w:val="longtext"/>
          <w:rFonts w:eastAsia="Times New Roman" w:cs="Times New Roman"/>
          <w:sz w:val="24"/>
          <w:szCs w:val="24"/>
        </w:rPr>
        <w:t xml:space="preserve">the International </w:t>
      </w:r>
      <w:r w:rsidR="000D54C3" w:rsidRPr="007F0C4A">
        <w:rPr>
          <w:rStyle w:val="longtext"/>
          <w:rFonts w:eastAsia="Times New Roman" w:cs="Times New Roman"/>
          <w:sz w:val="24"/>
          <w:szCs w:val="24"/>
        </w:rPr>
        <w:t>Paralympic</w:t>
      </w:r>
      <w:r w:rsidR="00807DFA" w:rsidRPr="007F0C4A">
        <w:rPr>
          <w:rStyle w:val="longtext"/>
          <w:rFonts w:eastAsia="Times New Roman" w:cs="Times New Roman"/>
          <w:sz w:val="24"/>
          <w:szCs w:val="24"/>
        </w:rPr>
        <w:t xml:space="preserve"> </w:t>
      </w:r>
      <w:r w:rsidR="000D54C3" w:rsidRPr="007F0C4A">
        <w:rPr>
          <w:rStyle w:val="longtext"/>
          <w:rFonts w:eastAsia="Times New Roman" w:cs="Times New Roman"/>
          <w:sz w:val="24"/>
          <w:szCs w:val="24"/>
        </w:rPr>
        <w:t xml:space="preserve">Committee (IPC), </w:t>
      </w:r>
      <w:r w:rsidRPr="007F0C4A">
        <w:rPr>
          <w:rStyle w:val="longtext"/>
          <w:rFonts w:eastAsia="Times New Roman" w:cs="Times New Roman"/>
          <w:sz w:val="24"/>
          <w:szCs w:val="24"/>
        </w:rPr>
        <w:t>and the Association of</w:t>
      </w:r>
      <w:r w:rsidR="00517FBD" w:rsidRPr="007F0C4A">
        <w:rPr>
          <w:rStyle w:val="longtext"/>
          <w:rFonts w:eastAsia="Times New Roman" w:cs="Times New Roman"/>
          <w:sz w:val="24"/>
          <w:szCs w:val="24"/>
        </w:rPr>
        <w:t xml:space="preserve"> </w:t>
      </w:r>
      <w:r w:rsidR="005F564D" w:rsidRPr="007F0C4A">
        <w:rPr>
          <w:rStyle w:val="longtext"/>
          <w:rFonts w:eastAsia="Times New Roman" w:cs="Times New Roman"/>
          <w:sz w:val="24"/>
          <w:szCs w:val="24"/>
        </w:rPr>
        <w:t>National</w:t>
      </w:r>
      <w:r w:rsidRPr="007F0C4A">
        <w:rPr>
          <w:rStyle w:val="longtext"/>
          <w:rFonts w:eastAsia="Times New Roman" w:cs="Times New Roman"/>
          <w:sz w:val="24"/>
          <w:szCs w:val="24"/>
        </w:rPr>
        <w:t xml:space="preserve"> Olympic Committees (ANOC) </w:t>
      </w:r>
    </w:p>
    <w:p w14:paraId="34B278CD" w14:textId="77777777" w:rsidR="000D54C3" w:rsidRPr="007F0C4A" w:rsidRDefault="000D54C3" w:rsidP="004B1410">
      <w:pPr>
        <w:spacing w:line="360" w:lineRule="auto"/>
        <w:rPr>
          <w:rStyle w:val="longtext"/>
          <w:rFonts w:eastAsia="Times New Roman" w:cs="Times New Roman"/>
          <w:sz w:val="24"/>
          <w:szCs w:val="24"/>
        </w:rPr>
      </w:pPr>
    </w:p>
    <w:p w14:paraId="4A2904AC" w14:textId="5A0CE383" w:rsidR="006F1AC8" w:rsidRPr="007F0C4A" w:rsidRDefault="006F1AC8" w:rsidP="004B1410">
      <w:pPr>
        <w:spacing w:line="360" w:lineRule="auto"/>
        <w:rPr>
          <w:rStyle w:val="longtext"/>
          <w:rFonts w:eastAsia="Times New Roman" w:cs="Times New Roman"/>
          <w:sz w:val="24"/>
          <w:szCs w:val="24"/>
        </w:rPr>
      </w:pPr>
      <w:r w:rsidRPr="007F0C4A">
        <w:rPr>
          <w:rStyle w:val="longtext"/>
          <w:rFonts w:eastAsia="Times New Roman" w:cs="Times New Roman"/>
          <w:sz w:val="24"/>
          <w:szCs w:val="24"/>
        </w:rPr>
        <w:t>Th</w:t>
      </w:r>
      <w:r w:rsidR="00545365" w:rsidRPr="007F0C4A">
        <w:rPr>
          <w:rStyle w:val="longtext"/>
          <w:rFonts w:eastAsia="Times New Roman" w:cs="Times New Roman"/>
          <w:sz w:val="24"/>
          <w:szCs w:val="24"/>
        </w:rPr>
        <w:t>e</w:t>
      </w:r>
      <w:r w:rsidRPr="007F0C4A">
        <w:rPr>
          <w:rStyle w:val="longtext"/>
          <w:rFonts w:eastAsia="Times New Roman" w:cs="Times New Roman"/>
          <w:sz w:val="24"/>
          <w:szCs w:val="24"/>
        </w:rPr>
        <w:t xml:space="preserve"> </w:t>
      </w:r>
      <w:r w:rsidR="00545365" w:rsidRPr="007F0C4A">
        <w:rPr>
          <w:rStyle w:val="longtext"/>
          <w:rFonts w:eastAsia="Times New Roman" w:cs="Times New Roman"/>
          <w:sz w:val="24"/>
          <w:szCs w:val="24"/>
        </w:rPr>
        <w:t xml:space="preserve">idea for the </w:t>
      </w:r>
      <w:r w:rsidRPr="007F0C4A">
        <w:rPr>
          <w:rStyle w:val="longtext"/>
          <w:rFonts w:eastAsia="Times New Roman" w:cs="Times New Roman"/>
          <w:sz w:val="24"/>
          <w:szCs w:val="24"/>
        </w:rPr>
        <w:t xml:space="preserve">index </w:t>
      </w:r>
      <w:r w:rsidR="00545365" w:rsidRPr="007F0C4A">
        <w:rPr>
          <w:rStyle w:val="longtext"/>
          <w:rFonts w:eastAsia="Times New Roman" w:cs="Times New Roman"/>
          <w:sz w:val="24"/>
          <w:szCs w:val="24"/>
        </w:rPr>
        <w:t>arose</w:t>
      </w:r>
      <w:r w:rsidRPr="007F0C4A">
        <w:rPr>
          <w:rStyle w:val="longtext"/>
          <w:rFonts w:eastAsia="Times New Roman" w:cs="Times New Roman"/>
          <w:sz w:val="24"/>
          <w:szCs w:val="24"/>
        </w:rPr>
        <w:t xml:space="preserve"> </w:t>
      </w:r>
      <w:r w:rsidR="00545365" w:rsidRPr="007F0C4A">
        <w:rPr>
          <w:rStyle w:val="longtext"/>
          <w:rFonts w:eastAsia="Times New Roman" w:cs="Times New Roman"/>
          <w:sz w:val="24"/>
          <w:szCs w:val="24"/>
        </w:rPr>
        <w:t>from</w:t>
      </w:r>
      <w:r w:rsidRPr="007F0C4A">
        <w:rPr>
          <w:rStyle w:val="longtext"/>
          <w:rFonts w:eastAsia="Times New Roman" w:cs="Times New Roman"/>
          <w:sz w:val="24"/>
          <w:szCs w:val="24"/>
        </w:rPr>
        <w:t xml:space="preserve"> the interest of NOC Denmark and its 6</w:t>
      </w:r>
      <w:r w:rsidR="002F0DFD" w:rsidRPr="007F0C4A">
        <w:rPr>
          <w:rStyle w:val="longtext"/>
          <w:rFonts w:eastAsia="Times New Roman" w:cs="Times New Roman"/>
          <w:sz w:val="24"/>
          <w:szCs w:val="24"/>
        </w:rPr>
        <w:t>2</w:t>
      </w:r>
      <w:r w:rsidR="00517FBD" w:rsidRPr="007F0C4A">
        <w:rPr>
          <w:rStyle w:val="longtext"/>
          <w:rFonts w:eastAsia="Times New Roman" w:cs="Times New Roman"/>
          <w:sz w:val="24"/>
          <w:szCs w:val="24"/>
        </w:rPr>
        <w:t xml:space="preserve"> </w:t>
      </w:r>
      <w:r w:rsidR="009C3FDF" w:rsidRPr="007F0C4A">
        <w:rPr>
          <w:rStyle w:val="longtext"/>
          <w:rFonts w:eastAsia="Times New Roman" w:cs="Times New Roman"/>
          <w:sz w:val="24"/>
          <w:szCs w:val="24"/>
        </w:rPr>
        <w:t>national</w:t>
      </w:r>
      <w:r w:rsidRPr="007F0C4A">
        <w:rPr>
          <w:rStyle w:val="longtext"/>
          <w:rFonts w:eastAsia="Times New Roman" w:cs="Times New Roman"/>
          <w:sz w:val="24"/>
          <w:szCs w:val="24"/>
        </w:rPr>
        <w:t xml:space="preserve"> sports federations, but every effort has been made to avoid a Denmark-centric approach. Every Olympic sport is represented, as are all members of ARISF, which represents </w:t>
      </w:r>
      <w:r w:rsidR="009F4AED" w:rsidRPr="007F0C4A">
        <w:rPr>
          <w:rStyle w:val="longtext"/>
          <w:rFonts w:eastAsia="Times New Roman" w:cs="Times New Roman"/>
          <w:sz w:val="24"/>
          <w:szCs w:val="24"/>
        </w:rPr>
        <w:t>42</w:t>
      </w:r>
      <w:r w:rsidRPr="007F0C4A">
        <w:rPr>
          <w:rStyle w:val="longtext"/>
          <w:rFonts w:eastAsia="Times New Roman" w:cs="Times New Roman"/>
          <w:sz w:val="24"/>
          <w:szCs w:val="24"/>
        </w:rPr>
        <w:t xml:space="preserve"> sports</w:t>
      </w:r>
      <w:r w:rsidR="006D09D9" w:rsidRPr="007F0C4A">
        <w:rPr>
          <w:rStyle w:val="longtext"/>
          <w:rFonts w:eastAsia="Times New Roman" w:cs="Times New Roman"/>
          <w:sz w:val="24"/>
          <w:szCs w:val="24"/>
        </w:rPr>
        <w:t>,</w:t>
      </w:r>
      <w:r w:rsidRPr="007F0C4A">
        <w:rPr>
          <w:rStyle w:val="longtext"/>
          <w:rFonts w:eastAsia="Times New Roman" w:cs="Times New Roman"/>
          <w:sz w:val="24"/>
          <w:szCs w:val="24"/>
        </w:rPr>
        <w:t xml:space="preserve"> and has achieved a sustained dialogue with the IOC through membership. Their members also</w:t>
      </w:r>
      <w:r w:rsidR="006D09D9" w:rsidRPr="007F0C4A">
        <w:rPr>
          <w:rStyle w:val="longtext"/>
          <w:rFonts w:eastAsia="Times New Roman" w:cs="Times New Roman"/>
          <w:sz w:val="24"/>
          <w:szCs w:val="24"/>
        </w:rPr>
        <w:t xml:space="preserve"> constitute</w:t>
      </w:r>
      <w:r w:rsidRPr="007F0C4A">
        <w:rPr>
          <w:rStyle w:val="longtext"/>
          <w:rFonts w:eastAsia="Times New Roman" w:cs="Times New Roman"/>
          <w:sz w:val="24"/>
          <w:szCs w:val="24"/>
        </w:rPr>
        <w:t xml:space="preserve"> a meaningful representation of the major international sports.</w:t>
      </w:r>
    </w:p>
    <w:p w14:paraId="22A51680" w14:textId="26A06CA6" w:rsidR="006F1AC8" w:rsidRPr="007F0C4A" w:rsidRDefault="006F1AC8" w:rsidP="004B1410">
      <w:pPr>
        <w:spacing w:line="360" w:lineRule="auto"/>
        <w:rPr>
          <w:rStyle w:val="longtext"/>
          <w:rFonts w:eastAsia="Times New Roman" w:cs="Times New Roman"/>
          <w:sz w:val="24"/>
          <w:szCs w:val="24"/>
        </w:rPr>
      </w:pPr>
      <w:r w:rsidRPr="007F0C4A">
        <w:rPr>
          <w:rStyle w:val="longtext"/>
          <w:rFonts w:eastAsia="Times New Roman" w:cs="Times New Roman"/>
          <w:sz w:val="24"/>
          <w:szCs w:val="24"/>
        </w:rPr>
        <w:t>In addition to international sports federations, the index also includes IOC members and the executive boards of the IOC, EOC</w:t>
      </w:r>
      <w:r w:rsidR="00150F15" w:rsidRPr="007F0C4A">
        <w:rPr>
          <w:rStyle w:val="longtext"/>
          <w:rFonts w:eastAsia="Times New Roman" w:cs="Times New Roman"/>
          <w:sz w:val="24"/>
          <w:szCs w:val="24"/>
        </w:rPr>
        <w:t xml:space="preserve">, </w:t>
      </w:r>
      <w:r w:rsidR="004D74D5">
        <w:rPr>
          <w:rStyle w:val="longtext"/>
          <w:rFonts w:eastAsia="Times New Roman" w:cs="Times New Roman"/>
          <w:sz w:val="24"/>
          <w:szCs w:val="24"/>
        </w:rPr>
        <w:t>IPC</w:t>
      </w:r>
      <w:r w:rsidRPr="007F0C4A">
        <w:rPr>
          <w:rStyle w:val="longtext"/>
          <w:rFonts w:eastAsia="Times New Roman" w:cs="Times New Roman"/>
          <w:sz w:val="24"/>
          <w:szCs w:val="24"/>
        </w:rPr>
        <w:t xml:space="preserve"> and ANOC. The Olympic Games are by far the </w:t>
      </w:r>
      <w:r w:rsidR="007A5C6C" w:rsidRPr="007F0C4A">
        <w:rPr>
          <w:rStyle w:val="longtext"/>
          <w:rFonts w:eastAsia="Times New Roman" w:cs="Times New Roman"/>
          <w:sz w:val="24"/>
          <w:szCs w:val="24"/>
        </w:rPr>
        <w:t>largest</w:t>
      </w:r>
      <w:r w:rsidRPr="007F0C4A">
        <w:rPr>
          <w:rStyle w:val="longtext"/>
          <w:rFonts w:eastAsia="Times New Roman" w:cs="Times New Roman"/>
          <w:sz w:val="24"/>
          <w:szCs w:val="24"/>
        </w:rPr>
        <w:t xml:space="preserve"> sporting event, which is why the IOC plays a defining role in shaping the framework for international sports activities, including funding, media exposure and political impact. Consequently, the IOC is included in this index despite its lack of a federal structure. </w:t>
      </w:r>
    </w:p>
    <w:p w14:paraId="765C0BB1" w14:textId="532888BD" w:rsidR="00617434" w:rsidRPr="007F0C4A" w:rsidRDefault="00C019FF" w:rsidP="004B1410">
      <w:pPr>
        <w:spacing w:line="360" w:lineRule="auto"/>
        <w:rPr>
          <w:rStyle w:val="longtext"/>
          <w:rFonts w:eastAsia="Times New Roman" w:cs="Times New Roman"/>
          <w:sz w:val="24"/>
          <w:szCs w:val="24"/>
        </w:rPr>
      </w:pPr>
      <w:r w:rsidRPr="007F0C4A">
        <w:rPr>
          <w:rStyle w:val="longtext"/>
          <w:rFonts w:eastAsia="Times New Roman" w:cs="Times New Roman"/>
          <w:sz w:val="24"/>
          <w:szCs w:val="24"/>
        </w:rPr>
        <w:t xml:space="preserve">The following sports are organized in the Danish </w:t>
      </w:r>
      <w:r w:rsidR="002730C5" w:rsidRPr="007F0C4A">
        <w:rPr>
          <w:rStyle w:val="longtext"/>
          <w:rFonts w:eastAsia="Times New Roman" w:cs="Times New Roman"/>
          <w:sz w:val="24"/>
          <w:szCs w:val="24"/>
        </w:rPr>
        <w:t>NOC but</w:t>
      </w:r>
      <w:r w:rsidR="00617434" w:rsidRPr="007F0C4A">
        <w:rPr>
          <w:rStyle w:val="longtext"/>
          <w:rFonts w:eastAsia="Times New Roman" w:cs="Times New Roman"/>
          <w:sz w:val="24"/>
          <w:szCs w:val="24"/>
        </w:rPr>
        <w:t xml:space="preserve"> are not on the Olympic program or members of ARISF: </w:t>
      </w:r>
      <w:r w:rsidR="002048F1" w:rsidRPr="007F0C4A">
        <w:rPr>
          <w:rStyle w:val="longtext"/>
          <w:rFonts w:eastAsia="Times New Roman" w:cs="Times New Roman"/>
          <w:sz w:val="24"/>
          <w:szCs w:val="24"/>
        </w:rPr>
        <w:t xml:space="preserve">Workers and Amateurs Sports, </w:t>
      </w:r>
      <w:r w:rsidR="00CC2B8B" w:rsidRPr="007F0C4A">
        <w:rPr>
          <w:rStyle w:val="longtext"/>
          <w:rFonts w:eastAsia="Times New Roman" w:cs="Times New Roman"/>
          <w:sz w:val="24"/>
          <w:szCs w:val="24"/>
        </w:rPr>
        <w:t>D</w:t>
      </w:r>
      <w:r w:rsidR="00E75ABD" w:rsidRPr="007F0C4A">
        <w:rPr>
          <w:rStyle w:val="longtext"/>
          <w:rFonts w:eastAsia="Times New Roman" w:cs="Times New Roman"/>
          <w:sz w:val="24"/>
          <w:szCs w:val="24"/>
        </w:rPr>
        <w:t xml:space="preserve">art, </w:t>
      </w:r>
      <w:r w:rsidR="00CC2B8B" w:rsidRPr="007F0C4A">
        <w:rPr>
          <w:rStyle w:val="longtext"/>
          <w:rFonts w:eastAsia="Times New Roman" w:cs="Times New Roman"/>
          <w:sz w:val="24"/>
          <w:szCs w:val="24"/>
        </w:rPr>
        <w:t>N</w:t>
      </w:r>
      <w:r w:rsidR="007C5F4B" w:rsidRPr="007F0C4A">
        <w:rPr>
          <w:rStyle w:val="longtext"/>
          <w:rFonts w:eastAsia="Times New Roman" w:cs="Times New Roman"/>
          <w:sz w:val="24"/>
          <w:szCs w:val="24"/>
        </w:rPr>
        <w:t>inepin</w:t>
      </w:r>
      <w:r w:rsidR="000D4C31" w:rsidRPr="007F0C4A">
        <w:rPr>
          <w:rStyle w:val="longtext"/>
          <w:rFonts w:eastAsia="Times New Roman" w:cs="Times New Roman"/>
          <w:sz w:val="24"/>
          <w:szCs w:val="24"/>
        </w:rPr>
        <w:t xml:space="preserve"> bowling, </w:t>
      </w:r>
      <w:r w:rsidR="003A4F3E" w:rsidRPr="007F0C4A">
        <w:rPr>
          <w:rStyle w:val="longtext"/>
          <w:rFonts w:eastAsia="Times New Roman" w:cs="Times New Roman"/>
          <w:sz w:val="24"/>
          <w:szCs w:val="24"/>
        </w:rPr>
        <w:t xml:space="preserve">Christian </w:t>
      </w:r>
      <w:r w:rsidR="00407101" w:rsidRPr="007F0C4A">
        <w:rPr>
          <w:rStyle w:val="longtext"/>
          <w:rFonts w:eastAsia="Times New Roman" w:cs="Times New Roman"/>
          <w:sz w:val="24"/>
          <w:szCs w:val="24"/>
        </w:rPr>
        <w:t xml:space="preserve">Sports </w:t>
      </w:r>
      <w:r w:rsidR="00EC4BC7" w:rsidRPr="007F0C4A">
        <w:rPr>
          <w:rStyle w:val="longtext"/>
          <w:rFonts w:eastAsia="Times New Roman" w:cs="Times New Roman"/>
          <w:sz w:val="24"/>
          <w:szCs w:val="24"/>
        </w:rPr>
        <w:t>for young men</w:t>
      </w:r>
      <w:r w:rsidR="003A4F3E" w:rsidRPr="007F0C4A">
        <w:rPr>
          <w:rStyle w:val="longtext"/>
          <w:rFonts w:eastAsia="Times New Roman" w:cs="Times New Roman"/>
          <w:sz w:val="24"/>
          <w:szCs w:val="24"/>
        </w:rPr>
        <w:t xml:space="preserve">, </w:t>
      </w:r>
      <w:r w:rsidR="005C2B84" w:rsidRPr="007F0C4A">
        <w:rPr>
          <w:rStyle w:val="longtext"/>
          <w:rFonts w:eastAsia="Times New Roman" w:cs="Times New Roman"/>
          <w:sz w:val="24"/>
          <w:szCs w:val="24"/>
        </w:rPr>
        <w:t>Military Sports</w:t>
      </w:r>
      <w:r w:rsidR="00EC4BC7" w:rsidRPr="007F0C4A">
        <w:rPr>
          <w:rStyle w:val="longtext"/>
          <w:rFonts w:eastAsia="Times New Roman" w:cs="Times New Roman"/>
          <w:sz w:val="24"/>
          <w:szCs w:val="24"/>
        </w:rPr>
        <w:t>, Minigolf</w:t>
      </w:r>
      <w:r w:rsidR="00A94A5E" w:rsidRPr="007F0C4A">
        <w:rPr>
          <w:rStyle w:val="longtext"/>
          <w:rFonts w:eastAsia="Times New Roman" w:cs="Times New Roman"/>
          <w:sz w:val="24"/>
          <w:szCs w:val="24"/>
        </w:rPr>
        <w:t xml:space="preserve"> and Powerlifting. </w:t>
      </w:r>
    </w:p>
    <w:p w14:paraId="08A1938D" w14:textId="21CB37B4" w:rsidR="00280BC5" w:rsidRDefault="006F1AC8" w:rsidP="004B1410">
      <w:pPr>
        <w:spacing w:line="360" w:lineRule="auto"/>
        <w:rPr>
          <w:rStyle w:val="longtext"/>
          <w:rFonts w:eastAsia="Times New Roman" w:cs="Times New Roman"/>
          <w:sz w:val="24"/>
          <w:szCs w:val="24"/>
        </w:rPr>
      </w:pPr>
      <w:r w:rsidRPr="007F0C4A">
        <w:rPr>
          <w:rStyle w:val="longtext"/>
          <w:rFonts w:eastAsia="Times New Roman" w:cs="Times New Roman"/>
          <w:sz w:val="24"/>
          <w:szCs w:val="24"/>
        </w:rPr>
        <w:lastRenderedPageBreak/>
        <w:t>Although their presence is reason for methodical reservations with regard to the report</w:t>
      </w:r>
      <w:r w:rsidR="00EE11C1" w:rsidRPr="007F0C4A">
        <w:rPr>
          <w:rStyle w:val="longtext"/>
          <w:rFonts w:eastAsia="Times New Roman" w:cs="Times New Roman"/>
          <w:sz w:val="24"/>
          <w:szCs w:val="24"/>
        </w:rPr>
        <w:t>’s relevance to other</w:t>
      </w:r>
      <w:r w:rsidR="00517FBD" w:rsidRPr="007F0C4A">
        <w:rPr>
          <w:rStyle w:val="longtext"/>
          <w:rFonts w:eastAsia="Times New Roman" w:cs="Times New Roman"/>
          <w:sz w:val="24"/>
          <w:szCs w:val="24"/>
        </w:rPr>
        <w:t xml:space="preserve"> </w:t>
      </w:r>
      <w:r w:rsidR="009C3FDF" w:rsidRPr="007F0C4A">
        <w:rPr>
          <w:rStyle w:val="longtext"/>
          <w:rFonts w:eastAsia="Times New Roman" w:cs="Times New Roman"/>
          <w:sz w:val="24"/>
          <w:szCs w:val="24"/>
        </w:rPr>
        <w:t>countries</w:t>
      </w:r>
      <w:r w:rsidRPr="007F0C4A">
        <w:rPr>
          <w:rStyle w:val="longtext"/>
          <w:rFonts w:eastAsia="Times New Roman" w:cs="Times New Roman"/>
          <w:sz w:val="24"/>
          <w:szCs w:val="24"/>
        </w:rPr>
        <w:t>, they have nevertheless been included because Danish</w:t>
      </w:r>
      <w:r w:rsidR="00084022" w:rsidRPr="007F0C4A">
        <w:rPr>
          <w:rStyle w:val="longtext"/>
          <w:rFonts w:eastAsia="Times New Roman" w:cs="Times New Roman"/>
          <w:sz w:val="24"/>
          <w:szCs w:val="24"/>
        </w:rPr>
        <w:t xml:space="preserve"> sports politicians</w:t>
      </w:r>
      <w:r w:rsidRPr="007F0C4A">
        <w:rPr>
          <w:rStyle w:val="longtext"/>
          <w:rFonts w:eastAsia="Times New Roman" w:cs="Times New Roman"/>
          <w:sz w:val="24"/>
          <w:szCs w:val="24"/>
        </w:rPr>
        <w:t xml:space="preserve"> can be elected </w:t>
      </w:r>
      <w:r w:rsidR="00317432" w:rsidRPr="007F0C4A">
        <w:rPr>
          <w:rStyle w:val="longtext"/>
          <w:rFonts w:eastAsia="Times New Roman" w:cs="Times New Roman"/>
          <w:sz w:val="24"/>
          <w:szCs w:val="24"/>
        </w:rPr>
        <w:t>to</w:t>
      </w:r>
      <w:r w:rsidRPr="007F0C4A">
        <w:rPr>
          <w:rStyle w:val="longtext"/>
          <w:rFonts w:eastAsia="Times New Roman" w:cs="Times New Roman"/>
          <w:sz w:val="24"/>
          <w:szCs w:val="24"/>
        </w:rPr>
        <w:t xml:space="preserve"> </w:t>
      </w:r>
      <w:r w:rsidR="006D09D9" w:rsidRPr="007F0C4A">
        <w:rPr>
          <w:rStyle w:val="longtext"/>
          <w:rFonts w:eastAsia="Times New Roman" w:cs="Times New Roman"/>
          <w:sz w:val="24"/>
          <w:szCs w:val="24"/>
        </w:rPr>
        <w:t xml:space="preserve">their </w:t>
      </w:r>
      <w:r w:rsidRPr="007F0C4A">
        <w:rPr>
          <w:rStyle w:val="longtext"/>
          <w:rFonts w:eastAsia="Times New Roman" w:cs="Times New Roman"/>
          <w:sz w:val="24"/>
          <w:szCs w:val="24"/>
        </w:rPr>
        <w:t>executive boards.</w:t>
      </w:r>
      <w:bookmarkStart w:id="11" w:name="_Toc433114034"/>
      <w:bookmarkStart w:id="12" w:name="_Toc441151542"/>
    </w:p>
    <w:p w14:paraId="04A91F59" w14:textId="77777777" w:rsidR="000B5B59" w:rsidRPr="007F0C4A" w:rsidRDefault="000B5B59" w:rsidP="004B1410">
      <w:pPr>
        <w:spacing w:line="360" w:lineRule="auto"/>
        <w:rPr>
          <w:rStyle w:val="longtext"/>
          <w:rFonts w:eastAsia="Times New Roman" w:cs="Times New Roman"/>
          <w:sz w:val="24"/>
          <w:szCs w:val="24"/>
        </w:rPr>
      </w:pPr>
    </w:p>
    <w:p w14:paraId="3059C7DF" w14:textId="51A69156" w:rsidR="006F1AC8" w:rsidRPr="0075454B" w:rsidRDefault="006F1AC8" w:rsidP="004B1410">
      <w:pPr>
        <w:pStyle w:val="Overskrift1"/>
        <w:spacing w:before="0" w:line="360" w:lineRule="auto"/>
        <w:rPr>
          <w:rFonts w:eastAsia="Times New Roman" w:cs="Times New Roman"/>
        </w:rPr>
      </w:pPr>
      <w:bookmarkStart w:id="13" w:name="_Toc503528241"/>
      <w:bookmarkStart w:id="14" w:name="_Toc31280783"/>
      <w:bookmarkStart w:id="15" w:name="_Toc159402698"/>
      <w:r w:rsidRPr="0075454B">
        <w:rPr>
          <w:rFonts w:eastAsia="Times New Roman" w:cs="Times New Roman"/>
        </w:rPr>
        <w:t>Executive Boards</w:t>
      </w:r>
      <w:bookmarkEnd w:id="11"/>
      <w:bookmarkEnd w:id="12"/>
      <w:bookmarkEnd w:id="13"/>
      <w:bookmarkEnd w:id="14"/>
      <w:bookmarkEnd w:id="15"/>
    </w:p>
    <w:p w14:paraId="650E9454" w14:textId="77777777" w:rsidR="00280BC5" w:rsidRDefault="00280BC5" w:rsidP="004B1410">
      <w:pPr>
        <w:spacing w:line="360" w:lineRule="auto"/>
        <w:rPr>
          <w:rFonts w:eastAsia="Times New Roman" w:cs="Times New Roman"/>
          <w:sz w:val="22"/>
          <w:szCs w:val="22"/>
        </w:rPr>
      </w:pPr>
    </w:p>
    <w:p w14:paraId="7F558F19" w14:textId="378E3185" w:rsidR="006F1AC8" w:rsidRPr="007F0C4A" w:rsidRDefault="006F1AC8" w:rsidP="004B1410">
      <w:pPr>
        <w:spacing w:line="360" w:lineRule="auto"/>
        <w:rPr>
          <w:rFonts w:eastAsia="Times New Roman" w:cs="Times New Roman"/>
          <w:sz w:val="24"/>
          <w:szCs w:val="24"/>
        </w:rPr>
      </w:pPr>
      <w:r w:rsidRPr="007F0C4A">
        <w:rPr>
          <w:rFonts w:eastAsia="Times New Roman" w:cs="Times New Roman"/>
          <w:sz w:val="24"/>
          <w:szCs w:val="24"/>
        </w:rPr>
        <w:t>Executive boards hold the basic power in international and European federations, making them a relevant factor when measuring a country’s political power in sports. This report lists the</w:t>
      </w:r>
      <w:r w:rsidR="00517FBD" w:rsidRPr="007F0C4A">
        <w:rPr>
          <w:rFonts w:eastAsia="Times New Roman" w:cs="Times New Roman"/>
          <w:sz w:val="24"/>
          <w:szCs w:val="24"/>
        </w:rPr>
        <w:t xml:space="preserve"> </w:t>
      </w:r>
      <w:r w:rsidR="009C3FDF" w:rsidRPr="007F0C4A">
        <w:rPr>
          <w:rFonts w:eastAsia="Times New Roman" w:cs="Times New Roman"/>
          <w:sz w:val="24"/>
          <w:szCs w:val="24"/>
        </w:rPr>
        <w:t xml:space="preserve">Nationality </w:t>
      </w:r>
      <w:r w:rsidRPr="007F0C4A">
        <w:rPr>
          <w:rFonts w:eastAsia="Times New Roman" w:cs="Times New Roman"/>
          <w:sz w:val="24"/>
          <w:szCs w:val="24"/>
        </w:rPr>
        <w:t xml:space="preserve">of board members and weights their influence, as explained below. The two criteria used to select them were that they had to be: 1) a member of the executive board or highest governing body of the federation and 2) entitled to vote in said body.  </w:t>
      </w:r>
    </w:p>
    <w:p w14:paraId="105FB12A" w14:textId="77777777" w:rsidR="006F1AC8" w:rsidRPr="007F0C4A" w:rsidRDefault="006F1AC8" w:rsidP="004B1410">
      <w:pPr>
        <w:spacing w:line="360" w:lineRule="auto"/>
        <w:rPr>
          <w:rFonts w:eastAsia="Times New Roman" w:cs="Times New Roman"/>
          <w:sz w:val="24"/>
          <w:szCs w:val="24"/>
        </w:rPr>
      </w:pPr>
    </w:p>
    <w:p w14:paraId="421C4E22" w14:textId="30CE4EFC" w:rsidR="006F1AC8" w:rsidRPr="007F0C4A" w:rsidRDefault="006F1AC8" w:rsidP="004B1410">
      <w:pPr>
        <w:spacing w:line="360" w:lineRule="auto"/>
        <w:rPr>
          <w:rFonts w:eastAsia="Times New Roman" w:cs="Times New Roman"/>
          <w:sz w:val="24"/>
          <w:szCs w:val="24"/>
        </w:rPr>
      </w:pPr>
      <w:r w:rsidRPr="007F0C4A">
        <w:rPr>
          <w:rFonts w:eastAsia="Times New Roman" w:cs="Times New Roman"/>
          <w:sz w:val="24"/>
          <w:szCs w:val="24"/>
        </w:rPr>
        <w:t>IOC members are assumed to have the ability to influence international sports policy and their</w:t>
      </w:r>
      <w:r w:rsidR="00517FBD" w:rsidRPr="007F0C4A">
        <w:rPr>
          <w:rFonts w:eastAsia="Times New Roman" w:cs="Times New Roman"/>
          <w:sz w:val="24"/>
          <w:szCs w:val="24"/>
        </w:rPr>
        <w:t xml:space="preserve"> </w:t>
      </w:r>
      <w:r w:rsidR="009C3FDF" w:rsidRPr="007F0C4A">
        <w:rPr>
          <w:rFonts w:eastAsia="Times New Roman" w:cs="Times New Roman"/>
          <w:sz w:val="24"/>
          <w:szCs w:val="24"/>
        </w:rPr>
        <w:t>nationalities</w:t>
      </w:r>
      <w:r w:rsidRPr="007F0C4A">
        <w:rPr>
          <w:rFonts w:eastAsia="Times New Roman" w:cs="Times New Roman"/>
          <w:sz w:val="24"/>
          <w:szCs w:val="24"/>
        </w:rPr>
        <w:t xml:space="preserve"> are listed in the ranking. Likewise, the</w:t>
      </w:r>
      <w:r w:rsidR="00517FBD" w:rsidRPr="007F0C4A">
        <w:rPr>
          <w:rFonts w:eastAsia="Times New Roman" w:cs="Times New Roman"/>
          <w:sz w:val="24"/>
          <w:szCs w:val="24"/>
        </w:rPr>
        <w:t xml:space="preserve"> </w:t>
      </w:r>
      <w:r w:rsidR="009C3FDF" w:rsidRPr="007F0C4A">
        <w:rPr>
          <w:rFonts w:eastAsia="Times New Roman" w:cs="Times New Roman"/>
          <w:sz w:val="24"/>
          <w:szCs w:val="24"/>
        </w:rPr>
        <w:t>nationality</w:t>
      </w:r>
      <w:r w:rsidRPr="007F0C4A">
        <w:rPr>
          <w:rFonts w:eastAsia="Times New Roman" w:cs="Times New Roman"/>
          <w:sz w:val="24"/>
          <w:szCs w:val="24"/>
        </w:rPr>
        <w:t xml:space="preserve"> of executive board members and the presidents are also shown. </w:t>
      </w:r>
    </w:p>
    <w:p w14:paraId="52EE38D4" w14:textId="095F0FB9" w:rsidR="006F1AC8" w:rsidRPr="007F0C4A" w:rsidRDefault="006F1AC8" w:rsidP="004B1410">
      <w:pPr>
        <w:spacing w:line="360" w:lineRule="auto"/>
        <w:rPr>
          <w:rFonts w:eastAsia="Times New Roman" w:cs="Times New Roman"/>
          <w:sz w:val="24"/>
          <w:szCs w:val="24"/>
        </w:rPr>
      </w:pPr>
      <w:r w:rsidRPr="007F0C4A">
        <w:rPr>
          <w:rStyle w:val="hps"/>
          <w:rFonts w:eastAsia="Times New Roman" w:cs="Times New Roman"/>
          <w:sz w:val="24"/>
          <w:szCs w:val="24"/>
        </w:rPr>
        <w:t>Most of</w:t>
      </w:r>
      <w:r w:rsidRPr="007F0C4A">
        <w:rPr>
          <w:rFonts w:eastAsia="Times New Roman" w:cs="Times New Roman"/>
          <w:sz w:val="24"/>
          <w:szCs w:val="24"/>
        </w:rPr>
        <w:t xml:space="preserve"> </w:t>
      </w:r>
      <w:r w:rsidRPr="007F0C4A">
        <w:rPr>
          <w:rStyle w:val="hps"/>
          <w:rFonts w:eastAsia="Times New Roman" w:cs="Times New Roman"/>
          <w:sz w:val="24"/>
          <w:szCs w:val="24"/>
        </w:rPr>
        <w:t>the boards selected for the federations</w:t>
      </w:r>
      <w:r w:rsidRPr="007F0C4A">
        <w:rPr>
          <w:rFonts w:eastAsia="Times New Roman" w:cs="Times New Roman"/>
          <w:sz w:val="24"/>
          <w:szCs w:val="24"/>
        </w:rPr>
        <w:t xml:space="preserve"> </w:t>
      </w:r>
      <w:r w:rsidRPr="007F0C4A">
        <w:rPr>
          <w:rStyle w:val="hps"/>
          <w:rFonts w:eastAsia="Times New Roman" w:cs="Times New Roman"/>
          <w:sz w:val="24"/>
          <w:szCs w:val="24"/>
        </w:rPr>
        <w:t>concerned are denoted as</w:t>
      </w:r>
      <w:r w:rsidRPr="007F0C4A">
        <w:rPr>
          <w:rFonts w:eastAsia="Times New Roman" w:cs="Times New Roman"/>
          <w:sz w:val="24"/>
          <w:szCs w:val="24"/>
        </w:rPr>
        <w:t xml:space="preserve"> </w:t>
      </w:r>
      <w:r w:rsidRPr="007F0C4A">
        <w:rPr>
          <w:rStyle w:val="hps"/>
          <w:rFonts w:eastAsia="Times New Roman" w:cs="Times New Roman"/>
          <w:i/>
          <w:sz w:val="24"/>
          <w:szCs w:val="24"/>
        </w:rPr>
        <w:t>executive</w:t>
      </w:r>
      <w:r w:rsidRPr="007F0C4A">
        <w:rPr>
          <w:rFonts w:eastAsia="Times New Roman" w:cs="Times New Roman"/>
          <w:i/>
          <w:sz w:val="24"/>
          <w:szCs w:val="24"/>
        </w:rPr>
        <w:t xml:space="preserve"> </w:t>
      </w:r>
      <w:r w:rsidRPr="007F0C4A">
        <w:rPr>
          <w:rStyle w:val="hps"/>
          <w:rFonts w:eastAsia="Times New Roman" w:cs="Times New Roman"/>
          <w:i/>
          <w:sz w:val="24"/>
          <w:szCs w:val="24"/>
        </w:rPr>
        <w:t>boards</w:t>
      </w:r>
      <w:r w:rsidRPr="007F0C4A">
        <w:rPr>
          <w:rFonts w:eastAsia="Times New Roman" w:cs="Times New Roman"/>
          <w:sz w:val="24"/>
          <w:szCs w:val="24"/>
        </w:rPr>
        <w:t xml:space="preserve"> </w:t>
      </w:r>
      <w:r w:rsidRPr="007F0C4A">
        <w:rPr>
          <w:rStyle w:val="hps"/>
          <w:rFonts w:eastAsia="Times New Roman" w:cs="Times New Roman"/>
          <w:sz w:val="24"/>
          <w:szCs w:val="24"/>
        </w:rPr>
        <w:t>or</w:t>
      </w:r>
      <w:r w:rsidRPr="007F0C4A">
        <w:rPr>
          <w:rFonts w:eastAsia="Times New Roman" w:cs="Times New Roman"/>
          <w:sz w:val="24"/>
          <w:szCs w:val="24"/>
        </w:rPr>
        <w:t xml:space="preserve"> </w:t>
      </w:r>
      <w:r w:rsidRPr="007F0C4A">
        <w:rPr>
          <w:rStyle w:val="hps"/>
          <w:rFonts w:eastAsia="Times New Roman" w:cs="Times New Roman"/>
          <w:i/>
          <w:sz w:val="24"/>
          <w:szCs w:val="24"/>
        </w:rPr>
        <w:t>executive committees</w:t>
      </w:r>
      <w:r w:rsidRPr="007F0C4A">
        <w:rPr>
          <w:rFonts w:eastAsia="Times New Roman" w:cs="Times New Roman"/>
          <w:sz w:val="24"/>
          <w:szCs w:val="24"/>
        </w:rPr>
        <w:t xml:space="preserve">. When </w:t>
      </w:r>
      <w:r w:rsidRPr="007F0C4A">
        <w:rPr>
          <w:rStyle w:val="hps"/>
          <w:rFonts w:eastAsia="Times New Roman" w:cs="Times New Roman"/>
          <w:sz w:val="24"/>
          <w:szCs w:val="24"/>
        </w:rPr>
        <w:t>official documents</w:t>
      </w:r>
      <w:r w:rsidRPr="007F0C4A">
        <w:rPr>
          <w:rFonts w:eastAsia="Times New Roman" w:cs="Times New Roman"/>
          <w:sz w:val="24"/>
          <w:szCs w:val="24"/>
        </w:rPr>
        <w:t xml:space="preserve"> </w:t>
      </w:r>
      <w:r w:rsidRPr="007F0C4A">
        <w:rPr>
          <w:rStyle w:val="hps"/>
          <w:rFonts w:eastAsia="Times New Roman" w:cs="Times New Roman"/>
          <w:sz w:val="24"/>
          <w:szCs w:val="24"/>
        </w:rPr>
        <w:t>on a federation’s website</w:t>
      </w:r>
      <w:r w:rsidRPr="007F0C4A">
        <w:rPr>
          <w:rFonts w:eastAsia="Times New Roman" w:cs="Times New Roman"/>
          <w:sz w:val="24"/>
          <w:szCs w:val="24"/>
        </w:rPr>
        <w:t xml:space="preserve"> do not clearly state this information, e.g., </w:t>
      </w:r>
      <w:r w:rsidRPr="007F0C4A">
        <w:rPr>
          <w:rStyle w:val="hps"/>
          <w:rFonts w:eastAsia="Times New Roman" w:cs="Times New Roman"/>
          <w:sz w:val="24"/>
          <w:szCs w:val="24"/>
        </w:rPr>
        <w:t>if honorary</w:t>
      </w:r>
      <w:r w:rsidRPr="007F0C4A">
        <w:rPr>
          <w:rFonts w:eastAsia="Times New Roman" w:cs="Times New Roman"/>
          <w:sz w:val="24"/>
          <w:szCs w:val="24"/>
        </w:rPr>
        <w:t xml:space="preserve"> </w:t>
      </w:r>
      <w:r w:rsidRPr="007F0C4A">
        <w:rPr>
          <w:rStyle w:val="hps"/>
          <w:rFonts w:eastAsia="Times New Roman" w:cs="Times New Roman"/>
          <w:sz w:val="24"/>
          <w:szCs w:val="24"/>
        </w:rPr>
        <w:t>members</w:t>
      </w:r>
      <w:r w:rsidRPr="007F0C4A">
        <w:rPr>
          <w:rFonts w:eastAsia="Times New Roman" w:cs="Times New Roman"/>
          <w:sz w:val="24"/>
          <w:szCs w:val="24"/>
        </w:rPr>
        <w:t xml:space="preserve"> </w:t>
      </w:r>
      <w:r w:rsidRPr="007F0C4A">
        <w:rPr>
          <w:rStyle w:val="hps"/>
          <w:rFonts w:eastAsia="Times New Roman" w:cs="Times New Roman"/>
          <w:sz w:val="24"/>
          <w:szCs w:val="24"/>
        </w:rPr>
        <w:t>or</w:t>
      </w:r>
      <w:r w:rsidRPr="007F0C4A">
        <w:rPr>
          <w:rFonts w:eastAsia="Times New Roman" w:cs="Times New Roman"/>
          <w:sz w:val="24"/>
          <w:szCs w:val="24"/>
        </w:rPr>
        <w:t xml:space="preserve"> </w:t>
      </w:r>
      <w:r w:rsidRPr="007F0C4A">
        <w:rPr>
          <w:rStyle w:val="hps"/>
          <w:rFonts w:eastAsia="Times New Roman" w:cs="Times New Roman"/>
          <w:sz w:val="24"/>
          <w:szCs w:val="24"/>
        </w:rPr>
        <w:t>the secretary general is</w:t>
      </w:r>
      <w:r w:rsidRPr="007F0C4A">
        <w:rPr>
          <w:rFonts w:eastAsia="Times New Roman" w:cs="Times New Roman"/>
          <w:sz w:val="24"/>
          <w:szCs w:val="24"/>
        </w:rPr>
        <w:t xml:space="preserve"> </w:t>
      </w:r>
      <w:r w:rsidRPr="007F0C4A">
        <w:rPr>
          <w:rStyle w:val="hps"/>
          <w:rFonts w:eastAsia="Times New Roman" w:cs="Times New Roman"/>
          <w:sz w:val="24"/>
          <w:szCs w:val="24"/>
        </w:rPr>
        <w:t>entitled to vote</w:t>
      </w:r>
      <w:r w:rsidRPr="007F0C4A">
        <w:rPr>
          <w:rFonts w:eastAsia="Times New Roman" w:cs="Times New Roman"/>
          <w:sz w:val="24"/>
          <w:szCs w:val="24"/>
        </w:rPr>
        <w:t xml:space="preserve">, some of the </w:t>
      </w:r>
      <w:r w:rsidRPr="007F0C4A">
        <w:rPr>
          <w:rStyle w:val="hps"/>
          <w:rFonts w:eastAsia="Times New Roman" w:cs="Times New Roman"/>
          <w:sz w:val="24"/>
          <w:szCs w:val="24"/>
        </w:rPr>
        <w:t>federations have been</w:t>
      </w:r>
      <w:r w:rsidRPr="007F0C4A">
        <w:rPr>
          <w:rFonts w:eastAsia="Times New Roman" w:cs="Times New Roman"/>
          <w:sz w:val="24"/>
          <w:szCs w:val="24"/>
        </w:rPr>
        <w:t xml:space="preserve"> </w:t>
      </w:r>
      <w:r w:rsidRPr="007F0C4A">
        <w:rPr>
          <w:rStyle w:val="hps"/>
          <w:rFonts w:eastAsia="Times New Roman" w:cs="Times New Roman"/>
          <w:sz w:val="24"/>
          <w:szCs w:val="24"/>
        </w:rPr>
        <w:t>contacted.</w:t>
      </w:r>
      <w:r w:rsidRPr="007F0C4A">
        <w:rPr>
          <w:rFonts w:eastAsia="Times New Roman" w:cs="Times New Roman"/>
          <w:sz w:val="24"/>
          <w:szCs w:val="24"/>
        </w:rPr>
        <w:t xml:space="preserve"> Minor deviations may </w:t>
      </w:r>
      <w:r w:rsidR="00BA7F42" w:rsidRPr="007F0C4A">
        <w:rPr>
          <w:rFonts w:eastAsia="Times New Roman" w:cs="Times New Roman"/>
          <w:sz w:val="24"/>
          <w:szCs w:val="24"/>
        </w:rPr>
        <w:t>exist</w:t>
      </w:r>
      <w:r w:rsidR="00896691" w:rsidRPr="007F0C4A">
        <w:rPr>
          <w:rFonts w:eastAsia="Times New Roman" w:cs="Times New Roman"/>
          <w:sz w:val="24"/>
          <w:szCs w:val="24"/>
        </w:rPr>
        <w:t xml:space="preserve"> </w:t>
      </w:r>
      <w:r w:rsidRPr="007F0C4A">
        <w:rPr>
          <w:rFonts w:eastAsia="Times New Roman" w:cs="Times New Roman"/>
          <w:sz w:val="24"/>
          <w:szCs w:val="24"/>
        </w:rPr>
        <w:t xml:space="preserve">due to the lack of clarity in the rules of some </w:t>
      </w:r>
      <w:r w:rsidRPr="007F0C4A">
        <w:rPr>
          <w:rStyle w:val="hps"/>
          <w:rFonts w:eastAsia="Times New Roman" w:cs="Times New Roman"/>
          <w:sz w:val="24"/>
          <w:szCs w:val="24"/>
        </w:rPr>
        <w:t>federations</w:t>
      </w:r>
      <w:r w:rsidRPr="007F0C4A">
        <w:rPr>
          <w:rFonts w:eastAsia="Times New Roman" w:cs="Times New Roman"/>
          <w:sz w:val="24"/>
          <w:szCs w:val="24"/>
        </w:rPr>
        <w:t>.</w:t>
      </w:r>
    </w:p>
    <w:p w14:paraId="18070BFD" w14:textId="78018EC7" w:rsidR="006F1AC8" w:rsidRPr="007F0C4A" w:rsidRDefault="00F82204" w:rsidP="004B1410">
      <w:pPr>
        <w:spacing w:line="360" w:lineRule="auto"/>
        <w:rPr>
          <w:rFonts w:eastAsia="Times New Roman" w:cs="Times New Roman"/>
          <w:sz w:val="24"/>
          <w:szCs w:val="24"/>
        </w:rPr>
      </w:pPr>
      <w:r w:rsidRPr="007F0C4A">
        <w:rPr>
          <w:rFonts w:eastAsia="Times New Roman" w:cs="Times New Roman"/>
          <w:sz w:val="24"/>
          <w:szCs w:val="24"/>
        </w:rPr>
        <w:t xml:space="preserve">Data for this addition </w:t>
      </w:r>
      <w:r w:rsidR="005B14C2" w:rsidRPr="007F0C4A">
        <w:rPr>
          <w:rFonts w:eastAsia="Times New Roman" w:cs="Times New Roman"/>
          <w:sz w:val="24"/>
          <w:szCs w:val="24"/>
        </w:rPr>
        <w:t>reflects</w:t>
      </w:r>
      <w:r w:rsidR="00092739" w:rsidRPr="007F0C4A">
        <w:rPr>
          <w:rFonts w:eastAsia="Times New Roman" w:cs="Times New Roman"/>
          <w:sz w:val="24"/>
          <w:szCs w:val="24"/>
        </w:rPr>
        <w:t xml:space="preserve"> </w:t>
      </w:r>
      <w:r w:rsidR="00502DC4" w:rsidRPr="007F0C4A">
        <w:rPr>
          <w:rFonts w:eastAsia="Times New Roman" w:cs="Times New Roman"/>
          <w:sz w:val="24"/>
          <w:szCs w:val="24"/>
        </w:rPr>
        <w:t xml:space="preserve">on </w:t>
      </w:r>
      <w:r w:rsidR="00076142" w:rsidRPr="007F0C4A">
        <w:rPr>
          <w:rFonts w:eastAsia="Times New Roman" w:cs="Times New Roman"/>
          <w:sz w:val="24"/>
          <w:szCs w:val="24"/>
        </w:rPr>
        <w:t xml:space="preserve">the </w:t>
      </w:r>
      <w:r w:rsidR="00F94B16" w:rsidRPr="007F0C4A">
        <w:rPr>
          <w:rFonts w:eastAsia="Times New Roman" w:cs="Times New Roman"/>
          <w:sz w:val="24"/>
          <w:szCs w:val="24"/>
        </w:rPr>
        <w:t>month</w:t>
      </w:r>
      <w:r w:rsidR="00076142" w:rsidRPr="007F0C4A">
        <w:rPr>
          <w:rFonts w:eastAsia="Times New Roman" w:cs="Times New Roman"/>
          <w:sz w:val="24"/>
          <w:szCs w:val="24"/>
        </w:rPr>
        <w:t xml:space="preserve"> of </w:t>
      </w:r>
      <w:r w:rsidR="00F338CE" w:rsidRPr="007F0C4A">
        <w:rPr>
          <w:rFonts w:eastAsia="Times New Roman" w:cs="Times New Roman"/>
          <w:sz w:val="24"/>
          <w:szCs w:val="24"/>
        </w:rPr>
        <w:t>September</w:t>
      </w:r>
      <w:r w:rsidR="00285C02" w:rsidRPr="007F0C4A">
        <w:rPr>
          <w:rFonts w:eastAsia="Times New Roman" w:cs="Times New Roman"/>
          <w:sz w:val="24"/>
          <w:szCs w:val="24"/>
        </w:rPr>
        <w:t xml:space="preserve"> and October</w:t>
      </w:r>
      <w:r w:rsidR="00F338CE" w:rsidRPr="007F0C4A">
        <w:rPr>
          <w:rFonts w:eastAsia="Times New Roman" w:cs="Times New Roman"/>
          <w:sz w:val="24"/>
          <w:szCs w:val="24"/>
        </w:rPr>
        <w:t xml:space="preserve"> 2023, </w:t>
      </w:r>
      <w:r w:rsidR="004E2C04" w:rsidRPr="007F0C4A">
        <w:rPr>
          <w:rFonts w:eastAsia="Times New Roman" w:cs="Times New Roman"/>
          <w:sz w:val="24"/>
          <w:szCs w:val="24"/>
        </w:rPr>
        <w:t>which</w:t>
      </w:r>
      <w:r w:rsidR="00076142" w:rsidRPr="007F0C4A">
        <w:rPr>
          <w:rFonts w:eastAsia="Times New Roman" w:cs="Times New Roman"/>
          <w:sz w:val="24"/>
          <w:szCs w:val="24"/>
        </w:rPr>
        <w:t xml:space="preserve"> is</w:t>
      </w:r>
      <w:r w:rsidR="00B50679" w:rsidRPr="007F0C4A">
        <w:rPr>
          <w:rFonts w:eastAsia="Times New Roman" w:cs="Times New Roman"/>
          <w:sz w:val="24"/>
          <w:szCs w:val="24"/>
        </w:rPr>
        <w:t xml:space="preserve"> being</w:t>
      </w:r>
      <w:r w:rsidR="004E2C04" w:rsidRPr="007F0C4A">
        <w:rPr>
          <w:rFonts w:eastAsia="Times New Roman" w:cs="Times New Roman"/>
          <w:sz w:val="24"/>
          <w:szCs w:val="24"/>
        </w:rPr>
        <w:t xml:space="preserve"> </w:t>
      </w:r>
      <w:r w:rsidR="00C83C2D" w:rsidRPr="007F0C4A">
        <w:rPr>
          <w:rFonts w:eastAsia="Times New Roman" w:cs="Times New Roman"/>
          <w:sz w:val="24"/>
          <w:szCs w:val="24"/>
        </w:rPr>
        <w:t>compared</w:t>
      </w:r>
      <w:r w:rsidR="004E2C04" w:rsidRPr="007F0C4A">
        <w:rPr>
          <w:rFonts w:eastAsia="Times New Roman" w:cs="Times New Roman"/>
          <w:sz w:val="24"/>
          <w:szCs w:val="24"/>
        </w:rPr>
        <w:t xml:space="preserve"> to</w:t>
      </w:r>
      <w:r w:rsidR="00285C02" w:rsidRPr="007F0C4A">
        <w:rPr>
          <w:rFonts w:eastAsia="Times New Roman" w:cs="Times New Roman"/>
          <w:sz w:val="24"/>
          <w:szCs w:val="24"/>
        </w:rPr>
        <w:t xml:space="preserve"> December in 2021, </w:t>
      </w:r>
      <w:r w:rsidR="006F1AC8" w:rsidRPr="007F0C4A">
        <w:rPr>
          <w:rFonts w:eastAsia="Times New Roman" w:cs="Times New Roman"/>
          <w:sz w:val="24"/>
          <w:szCs w:val="24"/>
        </w:rPr>
        <w:t>September and October</w:t>
      </w:r>
      <w:r w:rsidR="004E2C04" w:rsidRPr="007F0C4A">
        <w:rPr>
          <w:rFonts w:eastAsia="Times New Roman" w:cs="Times New Roman"/>
          <w:sz w:val="24"/>
          <w:szCs w:val="24"/>
        </w:rPr>
        <w:t xml:space="preserve"> in</w:t>
      </w:r>
      <w:r w:rsidR="006F1AC8" w:rsidRPr="007F0C4A">
        <w:rPr>
          <w:rFonts w:eastAsia="Times New Roman" w:cs="Times New Roman"/>
          <w:sz w:val="24"/>
          <w:szCs w:val="24"/>
        </w:rPr>
        <w:t xml:space="preserve"> 201</w:t>
      </w:r>
      <w:r w:rsidR="00882054" w:rsidRPr="007F0C4A">
        <w:rPr>
          <w:rFonts w:eastAsia="Times New Roman" w:cs="Times New Roman"/>
          <w:sz w:val="24"/>
          <w:szCs w:val="24"/>
        </w:rPr>
        <w:t xml:space="preserve">9, September and October </w:t>
      </w:r>
      <w:r w:rsidR="00ED52DF" w:rsidRPr="007F0C4A">
        <w:rPr>
          <w:rFonts w:eastAsia="Times New Roman" w:cs="Times New Roman"/>
          <w:sz w:val="24"/>
          <w:szCs w:val="24"/>
        </w:rPr>
        <w:t>2017</w:t>
      </w:r>
      <w:r w:rsidR="004E2C04" w:rsidRPr="007F0C4A">
        <w:rPr>
          <w:rFonts w:eastAsia="Times New Roman" w:cs="Times New Roman"/>
          <w:sz w:val="24"/>
          <w:szCs w:val="24"/>
        </w:rPr>
        <w:t>,</w:t>
      </w:r>
      <w:r w:rsidR="006F1AC8" w:rsidRPr="007F0C4A">
        <w:rPr>
          <w:rFonts w:eastAsia="Times New Roman" w:cs="Times New Roman"/>
          <w:sz w:val="24"/>
          <w:szCs w:val="24"/>
        </w:rPr>
        <w:t xml:space="preserve"> August to October</w:t>
      </w:r>
      <w:r w:rsidR="004E2C04" w:rsidRPr="007F0C4A">
        <w:rPr>
          <w:rFonts w:eastAsia="Times New Roman" w:cs="Times New Roman"/>
          <w:sz w:val="24"/>
          <w:szCs w:val="24"/>
        </w:rPr>
        <w:t xml:space="preserve"> in</w:t>
      </w:r>
      <w:r w:rsidR="006F1AC8" w:rsidRPr="007F0C4A">
        <w:rPr>
          <w:rFonts w:eastAsia="Times New Roman" w:cs="Times New Roman"/>
          <w:sz w:val="24"/>
          <w:szCs w:val="24"/>
        </w:rPr>
        <w:t xml:space="preserve"> 2015 </w:t>
      </w:r>
      <w:r w:rsidR="004E2C04" w:rsidRPr="007F0C4A">
        <w:rPr>
          <w:rFonts w:eastAsia="Times New Roman" w:cs="Times New Roman"/>
          <w:sz w:val="24"/>
          <w:szCs w:val="24"/>
        </w:rPr>
        <w:t>and</w:t>
      </w:r>
      <w:r w:rsidR="006F1AC8" w:rsidRPr="007F0C4A">
        <w:rPr>
          <w:rFonts w:eastAsia="Times New Roman" w:cs="Times New Roman"/>
          <w:sz w:val="24"/>
          <w:szCs w:val="24"/>
        </w:rPr>
        <w:t xml:space="preserve"> May to July</w:t>
      </w:r>
      <w:r w:rsidR="004E2C04" w:rsidRPr="007F0C4A">
        <w:rPr>
          <w:rFonts w:eastAsia="Times New Roman" w:cs="Times New Roman"/>
          <w:sz w:val="24"/>
          <w:szCs w:val="24"/>
        </w:rPr>
        <w:t xml:space="preserve"> in</w:t>
      </w:r>
      <w:r w:rsidR="006F1AC8" w:rsidRPr="007F0C4A">
        <w:rPr>
          <w:rFonts w:eastAsia="Times New Roman" w:cs="Times New Roman"/>
          <w:sz w:val="24"/>
          <w:szCs w:val="24"/>
        </w:rPr>
        <w:t xml:space="preserve"> 2013 for the first report.  </w:t>
      </w:r>
    </w:p>
    <w:p w14:paraId="60CDE3EC" w14:textId="43DAF765" w:rsidR="006B03C3" w:rsidRPr="007F0C4A" w:rsidRDefault="006B03C3" w:rsidP="004B1410">
      <w:pPr>
        <w:spacing w:line="360" w:lineRule="auto"/>
        <w:rPr>
          <w:rFonts w:eastAsia="Times New Roman" w:cs="Times New Roman"/>
          <w:sz w:val="24"/>
          <w:szCs w:val="24"/>
        </w:rPr>
      </w:pPr>
      <w:r w:rsidRPr="007F0C4A">
        <w:rPr>
          <w:rFonts w:eastAsia="Times New Roman" w:cs="Times New Roman"/>
          <w:sz w:val="24"/>
          <w:szCs w:val="24"/>
        </w:rPr>
        <w:t>It is therefore possible that some federation</w:t>
      </w:r>
      <w:r w:rsidR="00E42B7D" w:rsidRPr="007F0C4A">
        <w:rPr>
          <w:rFonts w:eastAsia="Times New Roman" w:cs="Times New Roman"/>
          <w:sz w:val="24"/>
          <w:szCs w:val="24"/>
        </w:rPr>
        <w:t>s</w:t>
      </w:r>
      <w:r w:rsidRPr="007F0C4A">
        <w:rPr>
          <w:rFonts w:eastAsia="Times New Roman" w:cs="Times New Roman"/>
          <w:sz w:val="24"/>
          <w:szCs w:val="24"/>
        </w:rPr>
        <w:t xml:space="preserve"> have held a general assembly and chosen a new board </w:t>
      </w:r>
      <w:r w:rsidR="00E42B7D" w:rsidRPr="007F0C4A">
        <w:rPr>
          <w:rFonts w:eastAsia="Times New Roman" w:cs="Times New Roman"/>
          <w:sz w:val="24"/>
          <w:szCs w:val="24"/>
        </w:rPr>
        <w:t xml:space="preserve">in 2023 after the data has been collected. </w:t>
      </w:r>
    </w:p>
    <w:p w14:paraId="0DE2789A" w14:textId="77777777" w:rsidR="00280BC5" w:rsidRPr="0075454B" w:rsidRDefault="00280BC5" w:rsidP="004B1410">
      <w:pPr>
        <w:spacing w:line="360" w:lineRule="auto"/>
        <w:rPr>
          <w:rFonts w:eastAsia="Times New Roman" w:cs="Times New Roman"/>
          <w:sz w:val="22"/>
          <w:szCs w:val="22"/>
        </w:rPr>
      </w:pPr>
    </w:p>
    <w:p w14:paraId="61639CC2" w14:textId="77777777" w:rsidR="006F1AC8" w:rsidRDefault="006F1AC8" w:rsidP="004B1410">
      <w:pPr>
        <w:pStyle w:val="Overskrift1"/>
        <w:spacing w:before="0" w:line="360" w:lineRule="auto"/>
        <w:rPr>
          <w:rStyle w:val="hps"/>
        </w:rPr>
      </w:pPr>
      <w:bookmarkStart w:id="16" w:name="_Toc433114035"/>
      <w:bookmarkStart w:id="17" w:name="_Toc441151543"/>
      <w:bookmarkStart w:id="18" w:name="_Toc503528242"/>
      <w:bookmarkStart w:id="19" w:name="_Toc31280784"/>
      <w:bookmarkStart w:id="20" w:name="_Toc159402699"/>
      <w:r w:rsidRPr="0075454B">
        <w:rPr>
          <w:rStyle w:val="hps"/>
        </w:rPr>
        <w:lastRenderedPageBreak/>
        <w:t>Weighting</w:t>
      </w:r>
      <w:r w:rsidRPr="0075454B">
        <w:rPr>
          <w:rStyle w:val="longtext"/>
        </w:rPr>
        <w:t xml:space="preserve"> </w:t>
      </w:r>
      <w:r w:rsidRPr="0075454B">
        <w:rPr>
          <w:rStyle w:val="hps"/>
        </w:rPr>
        <w:t xml:space="preserve">of international influence </w:t>
      </w:r>
      <w:r>
        <w:rPr>
          <w:rStyle w:val="hps"/>
        </w:rPr>
        <w:t>BASED ON</w:t>
      </w:r>
      <w:r w:rsidRPr="0075454B">
        <w:rPr>
          <w:rStyle w:val="hps"/>
        </w:rPr>
        <w:t xml:space="preserve"> international representation</w:t>
      </w:r>
      <w:bookmarkEnd w:id="16"/>
      <w:bookmarkEnd w:id="17"/>
      <w:bookmarkEnd w:id="18"/>
      <w:bookmarkEnd w:id="19"/>
      <w:bookmarkEnd w:id="20"/>
    </w:p>
    <w:p w14:paraId="52B3182B" w14:textId="77777777" w:rsidR="00280BC5" w:rsidRPr="00280BC5" w:rsidRDefault="00280BC5" w:rsidP="004B1410">
      <w:pPr>
        <w:spacing w:line="360" w:lineRule="auto"/>
      </w:pPr>
    </w:p>
    <w:p w14:paraId="4581B2FD" w14:textId="0196859A" w:rsidR="006F1AC8" w:rsidRPr="007F0C4A" w:rsidRDefault="006F1AC8" w:rsidP="004B1410">
      <w:pPr>
        <w:spacing w:line="360" w:lineRule="auto"/>
        <w:rPr>
          <w:rStyle w:val="hps"/>
          <w:rFonts w:eastAsia="Times New Roman" w:cs="Times New Roman"/>
          <w:sz w:val="24"/>
          <w:szCs w:val="24"/>
        </w:rPr>
      </w:pPr>
      <w:r w:rsidRPr="007F0C4A">
        <w:rPr>
          <w:rStyle w:val="hps"/>
          <w:rFonts w:eastAsia="Times New Roman" w:cs="Times New Roman"/>
          <w:sz w:val="24"/>
          <w:szCs w:val="24"/>
        </w:rPr>
        <w:t>To create a realistic picture of the relative power of a country in international sport</w:t>
      </w:r>
      <w:r w:rsidR="00BB0926" w:rsidRPr="007F0C4A">
        <w:rPr>
          <w:rStyle w:val="hps"/>
          <w:rFonts w:eastAsia="Times New Roman" w:cs="Times New Roman"/>
          <w:sz w:val="24"/>
          <w:szCs w:val="24"/>
        </w:rPr>
        <w:t>s</w:t>
      </w:r>
      <w:r w:rsidRPr="007F0C4A">
        <w:rPr>
          <w:rStyle w:val="hps"/>
          <w:rFonts w:eastAsia="Times New Roman" w:cs="Times New Roman"/>
          <w:sz w:val="24"/>
          <w:szCs w:val="24"/>
        </w:rPr>
        <w:t>, this report recognises that having an IOC member is of greater value than having an executive board member in a small European sports federation. To produce a relevant ranking of the influence of countries, the Sports Political Power Index operates with a weighting scale for international positions, but the exact weighting will always be open to judgment. A more</w:t>
      </w:r>
      <w:r w:rsidRPr="007F0C4A">
        <w:rPr>
          <w:rStyle w:val="longtext"/>
          <w:rFonts w:eastAsia="Times New Roman" w:cs="Times New Roman"/>
          <w:sz w:val="24"/>
          <w:szCs w:val="24"/>
        </w:rPr>
        <w:t xml:space="preserve"> </w:t>
      </w:r>
      <w:r w:rsidRPr="007F0C4A">
        <w:rPr>
          <w:rStyle w:val="hps"/>
          <w:rFonts w:eastAsia="Times New Roman" w:cs="Times New Roman"/>
          <w:sz w:val="24"/>
          <w:szCs w:val="24"/>
        </w:rPr>
        <w:t>accurate assessment requires qualitative studies</w:t>
      </w:r>
      <w:r w:rsidRPr="007F0C4A">
        <w:rPr>
          <w:rStyle w:val="longtext"/>
          <w:rFonts w:eastAsia="Times New Roman" w:cs="Times New Roman"/>
          <w:sz w:val="24"/>
          <w:szCs w:val="24"/>
        </w:rPr>
        <w:t xml:space="preserve"> </w:t>
      </w:r>
      <w:r w:rsidRPr="007F0C4A">
        <w:rPr>
          <w:rStyle w:val="hps"/>
          <w:rFonts w:eastAsia="Times New Roman" w:cs="Times New Roman"/>
          <w:sz w:val="24"/>
          <w:szCs w:val="24"/>
        </w:rPr>
        <w:t>of</w:t>
      </w:r>
      <w:r w:rsidRPr="007F0C4A">
        <w:rPr>
          <w:rStyle w:val="longtext"/>
          <w:rFonts w:eastAsia="Times New Roman" w:cs="Times New Roman"/>
          <w:sz w:val="24"/>
          <w:szCs w:val="24"/>
        </w:rPr>
        <w:t xml:space="preserve"> </w:t>
      </w:r>
      <w:r w:rsidRPr="007F0C4A">
        <w:rPr>
          <w:rStyle w:val="hps"/>
          <w:rFonts w:eastAsia="Times New Roman" w:cs="Times New Roman"/>
          <w:sz w:val="24"/>
          <w:szCs w:val="24"/>
        </w:rPr>
        <w:t>all</w:t>
      </w:r>
      <w:r w:rsidRPr="007F0C4A">
        <w:rPr>
          <w:rStyle w:val="longtext"/>
          <w:rFonts w:eastAsia="Times New Roman" w:cs="Times New Roman"/>
          <w:sz w:val="24"/>
          <w:szCs w:val="24"/>
        </w:rPr>
        <w:t xml:space="preserve"> </w:t>
      </w:r>
      <w:r w:rsidRPr="007F0C4A">
        <w:rPr>
          <w:rStyle w:val="hps"/>
          <w:rFonts w:eastAsia="Times New Roman" w:cs="Times New Roman"/>
          <w:sz w:val="24"/>
          <w:szCs w:val="24"/>
        </w:rPr>
        <w:t>federations and</w:t>
      </w:r>
      <w:r w:rsidRPr="007F0C4A">
        <w:rPr>
          <w:rStyle w:val="longtext"/>
          <w:rFonts w:eastAsia="Times New Roman" w:cs="Times New Roman"/>
          <w:sz w:val="24"/>
          <w:szCs w:val="24"/>
        </w:rPr>
        <w:t xml:space="preserve"> </w:t>
      </w:r>
      <w:r w:rsidRPr="007F0C4A">
        <w:rPr>
          <w:rStyle w:val="hps"/>
          <w:rFonts w:eastAsia="Times New Roman" w:cs="Times New Roman"/>
          <w:sz w:val="24"/>
          <w:szCs w:val="24"/>
        </w:rPr>
        <w:t>an analysis of</w:t>
      </w:r>
      <w:r w:rsidRPr="007F0C4A">
        <w:rPr>
          <w:rStyle w:val="longtext"/>
          <w:rFonts w:eastAsia="Times New Roman" w:cs="Times New Roman"/>
          <w:sz w:val="24"/>
          <w:szCs w:val="24"/>
        </w:rPr>
        <w:t xml:space="preserve"> </w:t>
      </w:r>
      <w:r w:rsidRPr="007F0C4A">
        <w:rPr>
          <w:rStyle w:val="hps"/>
          <w:rFonts w:eastAsia="Times New Roman" w:cs="Times New Roman"/>
          <w:sz w:val="24"/>
          <w:szCs w:val="24"/>
        </w:rPr>
        <w:t>their supposed</w:t>
      </w:r>
      <w:r w:rsidRPr="007F0C4A">
        <w:rPr>
          <w:rStyle w:val="longtext"/>
          <w:rFonts w:eastAsia="Times New Roman" w:cs="Times New Roman"/>
          <w:sz w:val="24"/>
          <w:szCs w:val="24"/>
        </w:rPr>
        <w:t xml:space="preserve"> </w:t>
      </w:r>
      <w:r w:rsidRPr="007F0C4A">
        <w:rPr>
          <w:rStyle w:val="hps"/>
          <w:rFonts w:eastAsia="Times New Roman" w:cs="Times New Roman"/>
          <w:sz w:val="24"/>
          <w:szCs w:val="24"/>
        </w:rPr>
        <w:t>influence.</w:t>
      </w:r>
    </w:p>
    <w:p w14:paraId="0DBFD87F" w14:textId="1D409D1A" w:rsidR="00280BC5" w:rsidRPr="007F0C4A" w:rsidRDefault="006F1AC8" w:rsidP="004B1410">
      <w:pPr>
        <w:spacing w:line="360" w:lineRule="auto"/>
        <w:rPr>
          <w:rStyle w:val="hps"/>
          <w:rFonts w:eastAsia="Times New Roman" w:cs="Times New Roman"/>
          <w:sz w:val="24"/>
          <w:szCs w:val="24"/>
        </w:rPr>
      </w:pPr>
      <w:r w:rsidRPr="007F0C4A">
        <w:rPr>
          <w:rStyle w:val="hps"/>
          <w:rFonts w:eastAsia="Times New Roman" w:cs="Times New Roman"/>
          <w:sz w:val="24"/>
          <w:szCs w:val="24"/>
        </w:rPr>
        <w:t xml:space="preserve">However, in preparing this study, NOC Denmark decided to use the following weighting system to analyse the data collected: 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6941"/>
        <w:gridCol w:w="2687"/>
      </w:tblGrid>
      <w:tr w:rsidR="007F0C4A" w14:paraId="11E399AC" w14:textId="77777777" w:rsidTr="00621C6C">
        <w:tc>
          <w:tcPr>
            <w:tcW w:w="6941" w:type="dxa"/>
          </w:tcPr>
          <w:p w14:paraId="7B4D2F7F" w14:textId="374FA4FB" w:rsidR="007F0C4A" w:rsidRPr="007F0C4A" w:rsidRDefault="007F0C4A" w:rsidP="006F1AC8">
            <w:pPr>
              <w:spacing w:line="360" w:lineRule="auto"/>
              <w:rPr>
                <w:rStyle w:val="hps"/>
                <w:rFonts w:eastAsia="Times New Roman" w:cs="Times New Roman"/>
                <w:b/>
                <w:bCs/>
                <w:sz w:val="22"/>
                <w:szCs w:val="22"/>
              </w:rPr>
            </w:pPr>
            <w:r>
              <w:rPr>
                <w:rStyle w:val="hps"/>
                <w:rFonts w:eastAsia="Times New Roman" w:cs="Times New Roman"/>
                <w:b/>
                <w:bCs/>
                <w:sz w:val="22"/>
                <w:szCs w:val="22"/>
              </w:rPr>
              <w:t>Position</w:t>
            </w:r>
          </w:p>
        </w:tc>
        <w:tc>
          <w:tcPr>
            <w:tcW w:w="2687" w:type="dxa"/>
          </w:tcPr>
          <w:p w14:paraId="5B24126C" w14:textId="7DBB0F02" w:rsidR="007F0C4A" w:rsidRPr="007F0C4A" w:rsidRDefault="007F0C4A" w:rsidP="006F1AC8">
            <w:pPr>
              <w:spacing w:line="360" w:lineRule="auto"/>
              <w:rPr>
                <w:rStyle w:val="hps"/>
                <w:rFonts w:eastAsia="Times New Roman" w:cs="Times New Roman"/>
                <w:b/>
                <w:bCs/>
                <w:sz w:val="22"/>
                <w:szCs w:val="22"/>
              </w:rPr>
            </w:pPr>
            <w:r>
              <w:rPr>
                <w:rStyle w:val="hps"/>
                <w:rFonts w:eastAsia="Times New Roman" w:cs="Times New Roman"/>
                <w:b/>
                <w:bCs/>
                <w:sz w:val="22"/>
                <w:szCs w:val="22"/>
              </w:rPr>
              <w:t>Weighting (1-10)</w:t>
            </w:r>
          </w:p>
        </w:tc>
      </w:tr>
      <w:tr w:rsidR="007F0C4A" w14:paraId="396A84D1" w14:textId="77777777" w:rsidTr="00621C6C">
        <w:tc>
          <w:tcPr>
            <w:tcW w:w="6941" w:type="dxa"/>
          </w:tcPr>
          <w:p w14:paraId="638B0631" w14:textId="12FC6099" w:rsidR="007F0C4A" w:rsidRDefault="007F0C4A" w:rsidP="006F1AC8">
            <w:pPr>
              <w:spacing w:line="360" w:lineRule="auto"/>
              <w:rPr>
                <w:rStyle w:val="hps"/>
                <w:rFonts w:eastAsia="Times New Roman" w:cs="Times New Roman"/>
                <w:sz w:val="22"/>
                <w:szCs w:val="22"/>
              </w:rPr>
            </w:pPr>
            <w:r>
              <w:rPr>
                <w:rStyle w:val="hps"/>
                <w:rFonts w:eastAsia="Times New Roman" w:cs="Times New Roman"/>
                <w:sz w:val="22"/>
                <w:szCs w:val="22"/>
              </w:rPr>
              <w:t>President of the IOC</w:t>
            </w:r>
          </w:p>
        </w:tc>
        <w:tc>
          <w:tcPr>
            <w:tcW w:w="2687" w:type="dxa"/>
          </w:tcPr>
          <w:p w14:paraId="6779742B" w14:textId="79C1E49B" w:rsidR="007F0C4A" w:rsidRDefault="007F0C4A" w:rsidP="006F1AC8">
            <w:pPr>
              <w:spacing w:line="360" w:lineRule="auto"/>
              <w:rPr>
                <w:rStyle w:val="hps"/>
                <w:rFonts w:eastAsia="Times New Roman" w:cs="Times New Roman"/>
                <w:sz w:val="22"/>
                <w:szCs w:val="22"/>
              </w:rPr>
            </w:pPr>
            <w:r>
              <w:rPr>
                <w:rStyle w:val="hps"/>
                <w:rFonts w:eastAsia="Times New Roman" w:cs="Times New Roman"/>
                <w:sz w:val="22"/>
                <w:szCs w:val="22"/>
              </w:rPr>
              <w:t>Factor 10</w:t>
            </w:r>
          </w:p>
        </w:tc>
      </w:tr>
      <w:tr w:rsidR="007F0C4A" w14:paraId="038B1582" w14:textId="77777777" w:rsidTr="00621C6C">
        <w:tc>
          <w:tcPr>
            <w:tcW w:w="6941" w:type="dxa"/>
          </w:tcPr>
          <w:p w14:paraId="264D99E6" w14:textId="0BB08EAB" w:rsidR="007F0C4A" w:rsidRDefault="007F0C4A" w:rsidP="006F1AC8">
            <w:pPr>
              <w:spacing w:line="360" w:lineRule="auto"/>
              <w:rPr>
                <w:rStyle w:val="hps"/>
                <w:rFonts w:eastAsia="Times New Roman" w:cs="Times New Roman"/>
                <w:sz w:val="22"/>
                <w:szCs w:val="22"/>
              </w:rPr>
            </w:pPr>
            <w:r>
              <w:rPr>
                <w:rStyle w:val="hps"/>
                <w:rFonts w:eastAsia="Times New Roman" w:cs="Times New Roman"/>
                <w:sz w:val="22"/>
                <w:szCs w:val="22"/>
              </w:rPr>
              <w:t xml:space="preserve">Member of the IOC </w:t>
            </w:r>
          </w:p>
        </w:tc>
        <w:tc>
          <w:tcPr>
            <w:tcW w:w="2687" w:type="dxa"/>
          </w:tcPr>
          <w:p w14:paraId="0A15DB4F" w14:textId="541C44BF" w:rsidR="007F0C4A" w:rsidRDefault="007F0C4A" w:rsidP="006F1AC8">
            <w:pPr>
              <w:spacing w:line="360" w:lineRule="auto"/>
              <w:rPr>
                <w:rStyle w:val="hps"/>
                <w:rFonts w:eastAsia="Times New Roman" w:cs="Times New Roman"/>
                <w:sz w:val="22"/>
                <w:szCs w:val="22"/>
              </w:rPr>
            </w:pPr>
            <w:r>
              <w:rPr>
                <w:rStyle w:val="hps"/>
                <w:rFonts w:eastAsia="Times New Roman" w:cs="Times New Roman"/>
                <w:sz w:val="22"/>
                <w:szCs w:val="22"/>
              </w:rPr>
              <w:t xml:space="preserve">Factor </w:t>
            </w:r>
            <w:r w:rsidR="005F785D">
              <w:rPr>
                <w:rStyle w:val="hps"/>
                <w:rFonts w:eastAsia="Times New Roman" w:cs="Times New Roman"/>
                <w:sz w:val="22"/>
                <w:szCs w:val="22"/>
              </w:rPr>
              <w:t>6</w:t>
            </w:r>
          </w:p>
        </w:tc>
      </w:tr>
      <w:tr w:rsidR="005F785D" w14:paraId="7A25EBA7" w14:textId="77777777" w:rsidTr="00621C6C">
        <w:tc>
          <w:tcPr>
            <w:tcW w:w="6941" w:type="dxa"/>
          </w:tcPr>
          <w:p w14:paraId="53C21634" w14:textId="2AEF741E" w:rsidR="005F785D" w:rsidRPr="0061364D" w:rsidRDefault="005F785D" w:rsidP="005F785D">
            <w:pPr>
              <w:spacing w:line="360" w:lineRule="auto"/>
              <w:rPr>
                <w:rStyle w:val="hps"/>
                <w:rFonts w:eastAsia="Times New Roman" w:cs="Times New Roman"/>
                <w:i/>
                <w:iCs/>
                <w:sz w:val="22"/>
                <w:szCs w:val="22"/>
              </w:rPr>
            </w:pPr>
            <w:r w:rsidRPr="0061364D">
              <w:rPr>
                <w:rStyle w:val="hps"/>
                <w:rFonts w:eastAsia="Times New Roman" w:cs="Times New Roman"/>
                <w:i/>
                <w:iCs/>
                <w:sz w:val="22"/>
                <w:szCs w:val="22"/>
              </w:rPr>
              <w:t>Member of the IOC Executive Board</w:t>
            </w:r>
          </w:p>
        </w:tc>
        <w:tc>
          <w:tcPr>
            <w:tcW w:w="2687" w:type="dxa"/>
          </w:tcPr>
          <w:p w14:paraId="57DAA62D" w14:textId="38810E7B" w:rsidR="0061364D" w:rsidRPr="0061364D" w:rsidRDefault="00D20912" w:rsidP="005F785D">
            <w:pPr>
              <w:spacing w:line="360" w:lineRule="auto"/>
              <w:rPr>
                <w:rStyle w:val="hps"/>
                <w:rFonts w:eastAsia="Times New Roman" w:cs="Times New Roman"/>
                <w:i/>
                <w:iCs/>
                <w:sz w:val="22"/>
                <w:szCs w:val="22"/>
              </w:rPr>
            </w:pPr>
            <w:r>
              <w:rPr>
                <w:rStyle w:val="hps"/>
                <w:rFonts w:eastAsia="Times New Roman" w:cs="Times New Roman"/>
                <w:i/>
                <w:iCs/>
                <w:sz w:val="22"/>
                <w:szCs w:val="22"/>
              </w:rPr>
              <w:t>Extra factor</w:t>
            </w:r>
            <w:r w:rsidR="00AE7C93">
              <w:rPr>
                <w:rStyle w:val="hps"/>
                <w:rFonts w:eastAsia="Times New Roman" w:cs="Times New Roman"/>
                <w:i/>
                <w:iCs/>
                <w:sz w:val="22"/>
                <w:szCs w:val="22"/>
              </w:rPr>
              <w:t xml:space="preserve"> 2 </w:t>
            </w:r>
          </w:p>
        </w:tc>
      </w:tr>
      <w:tr w:rsidR="005F785D" w14:paraId="6CEA188D" w14:textId="77777777" w:rsidTr="00621C6C">
        <w:tc>
          <w:tcPr>
            <w:tcW w:w="6941" w:type="dxa"/>
          </w:tcPr>
          <w:p w14:paraId="43914BEC" w14:textId="172305C6" w:rsidR="005F785D" w:rsidRDefault="005F785D" w:rsidP="005F785D">
            <w:pPr>
              <w:spacing w:line="360" w:lineRule="auto"/>
              <w:rPr>
                <w:rStyle w:val="hps"/>
                <w:rFonts w:eastAsia="Times New Roman" w:cs="Times New Roman"/>
                <w:sz w:val="22"/>
                <w:szCs w:val="22"/>
              </w:rPr>
            </w:pPr>
            <w:r>
              <w:rPr>
                <w:rStyle w:val="hps"/>
                <w:rFonts w:eastAsia="Times New Roman" w:cs="Times New Roman"/>
                <w:sz w:val="22"/>
                <w:szCs w:val="22"/>
              </w:rPr>
              <w:t>President of the EOC</w:t>
            </w:r>
          </w:p>
        </w:tc>
        <w:tc>
          <w:tcPr>
            <w:tcW w:w="2687" w:type="dxa"/>
          </w:tcPr>
          <w:p w14:paraId="381A8842" w14:textId="1FC49E06" w:rsidR="005F785D" w:rsidRDefault="005F785D" w:rsidP="005F785D">
            <w:pPr>
              <w:spacing w:line="360" w:lineRule="auto"/>
              <w:rPr>
                <w:rStyle w:val="hps"/>
                <w:rFonts w:eastAsia="Times New Roman" w:cs="Times New Roman"/>
                <w:sz w:val="22"/>
                <w:szCs w:val="22"/>
              </w:rPr>
            </w:pPr>
            <w:r>
              <w:rPr>
                <w:rStyle w:val="hps"/>
                <w:rFonts w:eastAsia="Times New Roman" w:cs="Times New Roman"/>
                <w:sz w:val="22"/>
                <w:szCs w:val="22"/>
              </w:rPr>
              <w:t>Factor 7</w:t>
            </w:r>
          </w:p>
        </w:tc>
      </w:tr>
      <w:tr w:rsidR="005F785D" w14:paraId="32FA3FFA" w14:textId="77777777" w:rsidTr="00621C6C">
        <w:tc>
          <w:tcPr>
            <w:tcW w:w="6941" w:type="dxa"/>
          </w:tcPr>
          <w:p w14:paraId="6AF6A3D0" w14:textId="14DDF9A4" w:rsidR="005F785D" w:rsidRDefault="005F785D" w:rsidP="005F785D">
            <w:pPr>
              <w:spacing w:line="360" w:lineRule="auto"/>
              <w:rPr>
                <w:rStyle w:val="hps"/>
                <w:rFonts w:eastAsia="Times New Roman" w:cs="Times New Roman"/>
                <w:sz w:val="22"/>
                <w:szCs w:val="22"/>
              </w:rPr>
            </w:pPr>
            <w:r>
              <w:rPr>
                <w:rStyle w:val="hps"/>
                <w:rFonts w:eastAsia="Times New Roman" w:cs="Times New Roman"/>
                <w:sz w:val="22"/>
                <w:szCs w:val="22"/>
              </w:rPr>
              <w:t>Member of the EOC</w:t>
            </w:r>
          </w:p>
        </w:tc>
        <w:tc>
          <w:tcPr>
            <w:tcW w:w="2687" w:type="dxa"/>
          </w:tcPr>
          <w:p w14:paraId="12F7440C" w14:textId="4CAF0364" w:rsidR="005F785D" w:rsidRDefault="005F785D" w:rsidP="005F785D">
            <w:pPr>
              <w:spacing w:line="360" w:lineRule="auto"/>
              <w:rPr>
                <w:rStyle w:val="hps"/>
                <w:rFonts w:eastAsia="Times New Roman" w:cs="Times New Roman"/>
                <w:sz w:val="22"/>
                <w:szCs w:val="22"/>
              </w:rPr>
            </w:pPr>
            <w:r>
              <w:rPr>
                <w:rStyle w:val="hps"/>
                <w:rFonts w:eastAsia="Times New Roman" w:cs="Times New Roman"/>
                <w:sz w:val="22"/>
                <w:szCs w:val="22"/>
              </w:rPr>
              <w:t>Factor 5</w:t>
            </w:r>
          </w:p>
        </w:tc>
      </w:tr>
      <w:tr w:rsidR="005F785D" w14:paraId="593C6CA2" w14:textId="77777777" w:rsidTr="00621C6C">
        <w:tc>
          <w:tcPr>
            <w:tcW w:w="6941" w:type="dxa"/>
          </w:tcPr>
          <w:p w14:paraId="31E7EE44" w14:textId="75E2F9CD" w:rsidR="005F785D" w:rsidRDefault="005F785D" w:rsidP="005F785D">
            <w:pPr>
              <w:spacing w:line="360" w:lineRule="auto"/>
              <w:rPr>
                <w:rStyle w:val="hps"/>
                <w:rFonts w:eastAsia="Times New Roman" w:cs="Times New Roman"/>
                <w:sz w:val="22"/>
                <w:szCs w:val="22"/>
              </w:rPr>
            </w:pPr>
            <w:r>
              <w:rPr>
                <w:rStyle w:val="hps"/>
                <w:rFonts w:eastAsia="Times New Roman" w:cs="Times New Roman"/>
                <w:sz w:val="22"/>
                <w:szCs w:val="22"/>
              </w:rPr>
              <w:t>President of ANOC</w:t>
            </w:r>
          </w:p>
        </w:tc>
        <w:tc>
          <w:tcPr>
            <w:tcW w:w="2687" w:type="dxa"/>
          </w:tcPr>
          <w:p w14:paraId="29AC7CCC" w14:textId="3CD7E123" w:rsidR="005F785D" w:rsidRDefault="005F785D" w:rsidP="005F785D">
            <w:pPr>
              <w:spacing w:line="360" w:lineRule="auto"/>
              <w:rPr>
                <w:rStyle w:val="hps"/>
                <w:rFonts w:eastAsia="Times New Roman" w:cs="Times New Roman"/>
                <w:sz w:val="22"/>
                <w:szCs w:val="22"/>
              </w:rPr>
            </w:pPr>
            <w:r>
              <w:rPr>
                <w:rStyle w:val="hps"/>
                <w:rFonts w:eastAsia="Times New Roman" w:cs="Times New Roman"/>
                <w:sz w:val="22"/>
                <w:szCs w:val="22"/>
              </w:rPr>
              <w:t>Factor 7</w:t>
            </w:r>
          </w:p>
        </w:tc>
      </w:tr>
      <w:tr w:rsidR="005F785D" w14:paraId="7349F45C" w14:textId="77777777" w:rsidTr="00621C6C">
        <w:tc>
          <w:tcPr>
            <w:tcW w:w="6941" w:type="dxa"/>
          </w:tcPr>
          <w:p w14:paraId="1A5D9CC5" w14:textId="0757AECB" w:rsidR="005F785D" w:rsidRDefault="005F785D" w:rsidP="005F785D">
            <w:pPr>
              <w:spacing w:line="360" w:lineRule="auto"/>
              <w:rPr>
                <w:rStyle w:val="hps"/>
                <w:rFonts w:eastAsia="Times New Roman" w:cs="Times New Roman"/>
                <w:sz w:val="22"/>
                <w:szCs w:val="22"/>
              </w:rPr>
            </w:pPr>
            <w:r>
              <w:rPr>
                <w:rStyle w:val="hps"/>
                <w:rFonts w:eastAsia="Times New Roman" w:cs="Times New Roman"/>
                <w:sz w:val="22"/>
                <w:szCs w:val="22"/>
              </w:rPr>
              <w:t>Member of ANOC</w:t>
            </w:r>
          </w:p>
        </w:tc>
        <w:tc>
          <w:tcPr>
            <w:tcW w:w="2687" w:type="dxa"/>
          </w:tcPr>
          <w:p w14:paraId="1453F0CF" w14:textId="6B3175AA" w:rsidR="005F785D" w:rsidRDefault="005F785D" w:rsidP="005F785D">
            <w:pPr>
              <w:spacing w:line="360" w:lineRule="auto"/>
              <w:rPr>
                <w:rStyle w:val="hps"/>
                <w:rFonts w:eastAsia="Times New Roman" w:cs="Times New Roman"/>
                <w:sz w:val="22"/>
                <w:szCs w:val="22"/>
              </w:rPr>
            </w:pPr>
            <w:r>
              <w:rPr>
                <w:rStyle w:val="hps"/>
                <w:rFonts w:eastAsia="Times New Roman" w:cs="Times New Roman"/>
                <w:sz w:val="22"/>
                <w:szCs w:val="22"/>
              </w:rPr>
              <w:t>Factor 6</w:t>
            </w:r>
          </w:p>
        </w:tc>
      </w:tr>
      <w:tr w:rsidR="005F785D" w14:paraId="7DBD95E9" w14:textId="77777777" w:rsidTr="00621C6C">
        <w:tc>
          <w:tcPr>
            <w:tcW w:w="6941" w:type="dxa"/>
          </w:tcPr>
          <w:p w14:paraId="3A6F4AAE" w14:textId="3F1C0658" w:rsidR="005F785D" w:rsidRDefault="005F785D" w:rsidP="005F785D">
            <w:pPr>
              <w:spacing w:line="360" w:lineRule="auto"/>
              <w:rPr>
                <w:rStyle w:val="hps"/>
                <w:rFonts w:eastAsia="Times New Roman" w:cs="Times New Roman"/>
                <w:sz w:val="22"/>
                <w:szCs w:val="22"/>
              </w:rPr>
            </w:pPr>
            <w:r>
              <w:rPr>
                <w:rStyle w:val="hps"/>
                <w:rFonts w:eastAsia="Times New Roman" w:cs="Times New Roman"/>
                <w:sz w:val="22"/>
                <w:szCs w:val="22"/>
              </w:rPr>
              <w:t>President of FIFA</w:t>
            </w:r>
          </w:p>
        </w:tc>
        <w:tc>
          <w:tcPr>
            <w:tcW w:w="2687" w:type="dxa"/>
          </w:tcPr>
          <w:p w14:paraId="5A90BD5E" w14:textId="0FFB9606" w:rsidR="005F785D" w:rsidRDefault="005F785D" w:rsidP="005F785D">
            <w:pPr>
              <w:spacing w:line="360" w:lineRule="auto"/>
              <w:rPr>
                <w:rStyle w:val="hps"/>
                <w:rFonts w:eastAsia="Times New Roman" w:cs="Times New Roman"/>
                <w:sz w:val="22"/>
                <w:szCs w:val="22"/>
              </w:rPr>
            </w:pPr>
            <w:r>
              <w:rPr>
                <w:rStyle w:val="hps"/>
                <w:rFonts w:eastAsia="Times New Roman" w:cs="Times New Roman"/>
                <w:sz w:val="22"/>
                <w:szCs w:val="22"/>
              </w:rPr>
              <w:t>Factor 9</w:t>
            </w:r>
          </w:p>
        </w:tc>
      </w:tr>
      <w:tr w:rsidR="005F785D" w14:paraId="703F6FCF" w14:textId="77777777" w:rsidTr="00621C6C">
        <w:tc>
          <w:tcPr>
            <w:tcW w:w="6941" w:type="dxa"/>
          </w:tcPr>
          <w:p w14:paraId="1CE14C3E" w14:textId="77E6AF2B" w:rsidR="005F785D" w:rsidRDefault="005F785D" w:rsidP="005F785D">
            <w:pPr>
              <w:spacing w:line="360" w:lineRule="auto"/>
              <w:rPr>
                <w:rStyle w:val="hps"/>
                <w:rFonts w:eastAsia="Times New Roman" w:cs="Times New Roman"/>
                <w:sz w:val="22"/>
                <w:szCs w:val="22"/>
              </w:rPr>
            </w:pPr>
            <w:r>
              <w:rPr>
                <w:rStyle w:val="hps"/>
                <w:rFonts w:eastAsia="Times New Roman" w:cs="Times New Roman"/>
                <w:sz w:val="22"/>
                <w:szCs w:val="22"/>
              </w:rPr>
              <w:t>Member of FIFA</w:t>
            </w:r>
          </w:p>
        </w:tc>
        <w:tc>
          <w:tcPr>
            <w:tcW w:w="2687" w:type="dxa"/>
          </w:tcPr>
          <w:p w14:paraId="0A36B80D" w14:textId="3CA6A881" w:rsidR="005F785D" w:rsidRDefault="005F785D" w:rsidP="005F785D">
            <w:pPr>
              <w:spacing w:line="360" w:lineRule="auto"/>
              <w:rPr>
                <w:rStyle w:val="hps"/>
                <w:rFonts w:eastAsia="Times New Roman" w:cs="Times New Roman"/>
                <w:sz w:val="22"/>
                <w:szCs w:val="22"/>
              </w:rPr>
            </w:pPr>
            <w:r>
              <w:rPr>
                <w:rStyle w:val="hps"/>
                <w:rFonts w:eastAsia="Times New Roman" w:cs="Times New Roman"/>
                <w:sz w:val="22"/>
                <w:szCs w:val="22"/>
              </w:rPr>
              <w:t>Factor 7</w:t>
            </w:r>
          </w:p>
        </w:tc>
      </w:tr>
      <w:tr w:rsidR="005F785D" w14:paraId="12EBE150" w14:textId="77777777" w:rsidTr="00621C6C">
        <w:tc>
          <w:tcPr>
            <w:tcW w:w="6941" w:type="dxa"/>
          </w:tcPr>
          <w:p w14:paraId="00BFD811" w14:textId="04E1157C" w:rsidR="005F785D" w:rsidRDefault="005F785D" w:rsidP="005F785D">
            <w:pPr>
              <w:spacing w:line="360" w:lineRule="auto"/>
              <w:rPr>
                <w:rStyle w:val="hps"/>
                <w:rFonts w:eastAsia="Times New Roman" w:cs="Times New Roman"/>
                <w:sz w:val="22"/>
                <w:szCs w:val="22"/>
              </w:rPr>
            </w:pPr>
            <w:r>
              <w:rPr>
                <w:rStyle w:val="hps"/>
                <w:rFonts w:eastAsia="Times New Roman" w:cs="Times New Roman"/>
                <w:sz w:val="22"/>
                <w:szCs w:val="22"/>
              </w:rPr>
              <w:t>President UEFA</w:t>
            </w:r>
          </w:p>
        </w:tc>
        <w:tc>
          <w:tcPr>
            <w:tcW w:w="2687" w:type="dxa"/>
          </w:tcPr>
          <w:p w14:paraId="5AD0AF8F" w14:textId="7252C0B0" w:rsidR="005F785D" w:rsidRDefault="005F785D" w:rsidP="005F785D">
            <w:pPr>
              <w:spacing w:line="360" w:lineRule="auto"/>
              <w:rPr>
                <w:rStyle w:val="hps"/>
                <w:rFonts w:eastAsia="Times New Roman" w:cs="Times New Roman"/>
                <w:sz w:val="22"/>
                <w:szCs w:val="22"/>
              </w:rPr>
            </w:pPr>
            <w:r>
              <w:rPr>
                <w:rStyle w:val="hps"/>
                <w:rFonts w:eastAsia="Times New Roman" w:cs="Times New Roman"/>
                <w:sz w:val="22"/>
                <w:szCs w:val="22"/>
              </w:rPr>
              <w:t>Factor 6</w:t>
            </w:r>
          </w:p>
        </w:tc>
      </w:tr>
      <w:tr w:rsidR="005F785D" w14:paraId="622999CA" w14:textId="77777777" w:rsidTr="00621C6C">
        <w:tc>
          <w:tcPr>
            <w:tcW w:w="6941" w:type="dxa"/>
          </w:tcPr>
          <w:p w14:paraId="3879EEFA" w14:textId="209A4B0A" w:rsidR="005F785D" w:rsidRDefault="005F785D" w:rsidP="005F785D">
            <w:pPr>
              <w:spacing w:line="360" w:lineRule="auto"/>
              <w:rPr>
                <w:rStyle w:val="hps"/>
                <w:rFonts w:eastAsia="Times New Roman" w:cs="Times New Roman"/>
                <w:sz w:val="22"/>
                <w:szCs w:val="22"/>
              </w:rPr>
            </w:pPr>
            <w:r>
              <w:rPr>
                <w:rStyle w:val="hps"/>
                <w:rFonts w:eastAsia="Times New Roman" w:cs="Times New Roman"/>
                <w:sz w:val="22"/>
                <w:szCs w:val="22"/>
              </w:rPr>
              <w:t>Member of UEFA</w:t>
            </w:r>
          </w:p>
        </w:tc>
        <w:tc>
          <w:tcPr>
            <w:tcW w:w="2687" w:type="dxa"/>
          </w:tcPr>
          <w:p w14:paraId="38D1C2C4" w14:textId="2AB8F74D" w:rsidR="005F785D" w:rsidRDefault="005F785D" w:rsidP="005F785D">
            <w:pPr>
              <w:spacing w:line="360" w:lineRule="auto"/>
              <w:rPr>
                <w:rStyle w:val="hps"/>
                <w:rFonts w:eastAsia="Times New Roman" w:cs="Times New Roman"/>
                <w:sz w:val="22"/>
                <w:szCs w:val="22"/>
              </w:rPr>
            </w:pPr>
            <w:r>
              <w:rPr>
                <w:rStyle w:val="hps"/>
                <w:rFonts w:eastAsia="Times New Roman" w:cs="Times New Roman"/>
                <w:sz w:val="22"/>
                <w:szCs w:val="22"/>
              </w:rPr>
              <w:t>Factor 4</w:t>
            </w:r>
          </w:p>
        </w:tc>
      </w:tr>
      <w:tr w:rsidR="005F785D" w14:paraId="3630A80A" w14:textId="77777777" w:rsidTr="00621C6C">
        <w:tc>
          <w:tcPr>
            <w:tcW w:w="6941" w:type="dxa"/>
          </w:tcPr>
          <w:p w14:paraId="3D90BF34" w14:textId="2E7B5B0D" w:rsidR="005F785D" w:rsidRDefault="005F785D" w:rsidP="005F785D">
            <w:pPr>
              <w:spacing w:line="360" w:lineRule="auto"/>
              <w:rPr>
                <w:rStyle w:val="hps"/>
                <w:rFonts w:eastAsia="Times New Roman" w:cs="Times New Roman"/>
                <w:sz w:val="22"/>
                <w:szCs w:val="22"/>
              </w:rPr>
            </w:pPr>
            <w:r>
              <w:rPr>
                <w:rStyle w:val="hps"/>
                <w:rFonts w:eastAsia="Times New Roman" w:cs="Times New Roman"/>
                <w:sz w:val="22"/>
                <w:szCs w:val="22"/>
              </w:rPr>
              <w:t>President of an international Olympic federation</w:t>
            </w:r>
          </w:p>
        </w:tc>
        <w:tc>
          <w:tcPr>
            <w:tcW w:w="2687" w:type="dxa"/>
          </w:tcPr>
          <w:p w14:paraId="75040494" w14:textId="4D60D1F8" w:rsidR="005F785D" w:rsidRDefault="005F785D" w:rsidP="005F785D">
            <w:pPr>
              <w:spacing w:line="360" w:lineRule="auto"/>
              <w:rPr>
                <w:rStyle w:val="hps"/>
                <w:rFonts w:eastAsia="Times New Roman" w:cs="Times New Roman"/>
                <w:sz w:val="22"/>
                <w:szCs w:val="22"/>
              </w:rPr>
            </w:pPr>
            <w:r>
              <w:rPr>
                <w:rStyle w:val="hps"/>
                <w:rFonts w:eastAsia="Times New Roman" w:cs="Times New Roman"/>
                <w:sz w:val="22"/>
                <w:szCs w:val="22"/>
              </w:rPr>
              <w:t>Factor 8</w:t>
            </w:r>
          </w:p>
        </w:tc>
      </w:tr>
      <w:tr w:rsidR="005F785D" w14:paraId="44216FE5" w14:textId="77777777" w:rsidTr="00621C6C">
        <w:tc>
          <w:tcPr>
            <w:tcW w:w="6941" w:type="dxa"/>
          </w:tcPr>
          <w:p w14:paraId="3FF69CBD" w14:textId="6C8CE754" w:rsidR="005F785D" w:rsidRDefault="005F785D" w:rsidP="005F785D">
            <w:pPr>
              <w:spacing w:line="360" w:lineRule="auto"/>
              <w:rPr>
                <w:rStyle w:val="hps"/>
                <w:rFonts w:eastAsia="Times New Roman" w:cs="Times New Roman"/>
                <w:sz w:val="22"/>
                <w:szCs w:val="22"/>
              </w:rPr>
            </w:pPr>
            <w:r>
              <w:rPr>
                <w:rStyle w:val="hps"/>
                <w:rFonts w:eastAsia="Times New Roman" w:cs="Times New Roman"/>
                <w:sz w:val="22"/>
                <w:szCs w:val="22"/>
              </w:rPr>
              <w:t>Member of an international Olympic federation</w:t>
            </w:r>
          </w:p>
        </w:tc>
        <w:tc>
          <w:tcPr>
            <w:tcW w:w="2687" w:type="dxa"/>
          </w:tcPr>
          <w:p w14:paraId="72E7DD4B" w14:textId="74AC4BDF" w:rsidR="005F785D" w:rsidRDefault="005F785D" w:rsidP="005F785D">
            <w:pPr>
              <w:spacing w:line="360" w:lineRule="auto"/>
              <w:rPr>
                <w:rStyle w:val="hps"/>
                <w:rFonts w:eastAsia="Times New Roman" w:cs="Times New Roman"/>
                <w:sz w:val="22"/>
                <w:szCs w:val="22"/>
              </w:rPr>
            </w:pPr>
            <w:r>
              <w:rPr>
                <w:rStyle w:val="hps"/>
                <w:rFonts w:eastAsia="Times New Roman" w:cs="Times New Roman"/>
                <w:sz w:val="22"/>
                <w:szCs w:val="22"/>
              </w:rPr>
              <w:t>Factor 6</w:t>
            </w:r>
          </w:p>
        </w:tc>
      </w:tr>
      <w:tr w:rsidR="005F785D" w14:paraId="2D7B54C1" w14:textId="77777777" w:rsidTr="00621C6C">
        <w:tc>
          <w:tcPr>
            <w:tcW w:w="6941" w:type="dxa"/>
          </w:tcPr>
          <w:p w14:paraId="312ACA6D" w14:textId="797B0BDB" w:rsidR="005F785D" w:rsidRDefault="005F785D" w:rsidP="005F785D">
            <w:pPr>
              <w:spacing w:line="360" w:lineRule="auto"/>
              <w:rPr>
                <w:rStyle w:val="hps"/>
                <w:rFonts w:eastAsia="Times New Roman" w:cs="Times New Roman"/>
                <w:sz w:val="22"/>
                <w:szCs w:val="22"/>
              </w:rPr>
            </w:pPr>
            <w:r>
              <w:rPr>
                <w:rStyle w:val="hps"/>
                <w:rFonts w:eastAsia="Times New Roman" w:cs="Times New Roman"/>
                <w:sz w:val="22"/>
                <w:szCs w:val="22"/>
              </w:rPr>
              <w:t>President of a European Olympic federation</w:t>
            </w:r>
          </w:p>
        </w:tc>
        <w:tc>
          <w:tcPr>
            <w:tcW w:w="2687" w:type="dxa"/>
          </w:tcPr>
          <w:p w14:paraId="51A47723" w14:textId="0D39D872" w:rsidR="005F785D" w:rsidRDefault="005F785D" w:rsidP="005F785D">
            <w:pPr>
              <w:spacing w:line="360" w:lineRule="auto"/>
              <w:rPr>
                <w:rStyle w:val="hps"/>
                <w:rFonts w:eastAsia="Times New Roman" w:cs="Times New Roman"/>
                <w:sz w:val="22"/>
                <w:szCs w:val="22"/>
              </w:rPr>
            </w:pPr>
            <w:r>
              <w:rPr>
                <w:rStyle w:val="hps"/>
                <w:rFonts w:eastAsia="Times New Roman" w:cs="Times New Roman"/>
                <w:sz w:val="22"/>
                <w:szCs w:val="22"/>
              </w:rPr>
              <w:t>Factor 5</w:t>
            </w:r>
          </w:p>
        </w:tc>
      </w:tr>
      <w:tr w:rsidR="005F785D" w14:paraId="1C5F447D" w14:textId="77777777" w:rsidTr="00621C6C">
        <w:tc>
          <w:tcPr>
            <w:tcW w:w="6941" w:type="dxa"/>
          </w:tcPr>
          <w:p w14:paraId="49ABB010" w14:textId="56012DB3" w:rsidR="005F785D" w:rsidRDefault="005F785D" w:rsidP="005F785D">
            <w:pPr>
              <w:spacing w:line="360" w:lineRule="auto"/>
              <w:rPr>
                <w:rStyle w:val="hps"/>
                <w:rFonts w:eastAsia="Times New Roman" w:cs="Times New Roman"/>
                <w:sz w:val="22"/>
                <w:szCs w:val="22"/>
              </w:rPr>
            </w:pPr>
            <w:r>
              <w:rPr>
                <w:rStyle w:val="hps"/>
                <w:rFonts w:eastAsia="Times New Roman" w:cs="Times New Roman"/>
                <w:sz w:val="22"/>
                <w:szCs w:val="22"/>
              </w:rPr>
              <w:t>Member of a European Olympic federation</w:t>
            </w:r>
          </w:p>
        </w:tc>
        <w:tc>
          <w:tcPr>
            <w:tcW w:w="2687" w:type="dxa"/>
          </w:tcPr>
          <w:p w14:paraId="5A8E339F" w14:textId="26016D7B" w:rsidR="005F785D" w:rsidRDefault="005F785D" w:rsidP="005F785D">
            <w:pPr>
              <w:spacing w:line="360" w:lineRule="auto"/>
              <w:rPr>
                <w:rStyle w:val="hps"/>
                <w:rFonts w:eastAsia="Times New Roman" w:cs="Times New Roman"/>
                <w:sz w:val="22"/>
                <w:szCs w:val="22"/>
              </w:rPr>
            </w:pPr>
            <w:r>
              <w:rPr>
                <w:rStyle w:val="hps"/>
                <w:rFonts w:eastAsia="Times New Roman" w:cs="Times New Roman"/>
                <w:sz w:val="22"/>
                <w:szCs w:val="22"/>
              </w:rPr>
              <w:t>Factor 3</w:t>
            </w:r>
          </w:p>
        </w:tc>
      </w:tr>
      <w:tr w:rsidR="005F785D" w14:paraId="040419FB" w14:textId="77777777" w:rsidTr="00621C6C">
        <w:tc>
          <w:tcPr>
            <w:tcW w:w="6941" w:type="dxa"/>
          </w:tcPr>
          <w:p w14:paraId="68F7A4CB" w14:textId="0A8D3CA1" w:rsidR="005F785D" w:rsidRDefault="005F785D" w:rsidP="005F785D">
            <w:pPr>
              <w:spacing w:line="360" w:lineRule="auto"/>
              <w:rPr>
                <w:rStyle w:val="hps"/>
                <w:rFonts w:eastAsia="Times New Roman" w:cs="Times New Roman"/>
                <w:sz w:val="22"/>
                <w:szCs w:val="22"/>
              </w:rPr>
            </w:pPr>
            <w:r>
              <w:rPr>
                <w:rStyle w:val="hps"/>
                <w:rFonts w:eastAsia="Times New Roman" w:cs="Times New Roman"/>
                <w:sz w:val="22"/>
                <w:szCs w:val="22"/>
              </w:rPr>
              <w:lastRenderedPageBreak/>
              <w:t>President of an international non-Olympic federation</w:t>
            </w:r>
          </w:p>
        </w:tc>
        <w:tc>
          <w:tcPr>
            <w:tcW w:w="2687" w:type="dxa"/>
          </w:tcPr>
          <w:p w14:paraId="7F79F049" w14:textId="4CC9351F" w:rsidR="005F785D" w:rsidRDefault="005F785D" w:rsidP="005F785D">
            <w:pPr>
              <w:spacing w:line="360" w:lineRule="auto"/>
              <w:rPr>
                <w:rStyle w:val="hps"/>
                <w:rFonts w:eastAsia="Times New Roman" w:cs="Times New Roman"/>
                <w:sz w:val="22"/>
                <w:szCs w:val="22"/>
              </w:rPr>
            </w:pPr>
            <w:r>
              <w:rPr>
                <w:rStyle w:val="hps"/>
                <w:rFonts w:eastAsia="Times New Roman" w:cs="Times New Roman"/>
                <w:sz w:val="22"/>
                <w:szCs w:val="22"/>
              </w:rPr>
              <w:t>Factor 4</w:t>
            </w:r>
          </w:p>
        </w:tc>
      </w:tr>
      <w:tr w:rsidR="005F785D" w14:paraId="55560416" w14:textId="77777777" w:rsidTr="00621C6C">
        <w:tc>
          <w:tcPr>
            <w:tcW w:w="6941" w:type="dxa"/>
          </w:tcPr>
          <w:p w14:paraId="7BD98834" w14:textId="0CDCDB48" w:rsidR="005F785D" w:rsidRDefault="005F785D" w:rsidP="005F785D">
            <w:pPr>
              <w:spacing w:line="360" w:lineRule="auto"/>
              <w:rPr>
                <w:rStyle w:val="hps"/>
                <w:rFonts w:eastAsia="Times New Roman" w:cs="Times New Roman"/>
                <w:sz w:val="22"/>
                <w:szCs w:val="22"/>
              </w:rPr>
            </w:pPr>
            <w:r>
              <w:rPr>
                <w:rStyle w:val="hps"/>
                <w:rFonts w:eastAsia="Times New Roman" w:cs="Times New Roman"/>
                <w:sz w:val="22"/>
                <w:szCs w:val="22"/>
              </w:rPr>
              <w:t>Member of an international non-Olympic federation</w:t>
            </w:r>
          </w:p>
        </w:tc>
        <w:tc>
          <w:tcPr>
            <w:tcW w:w="2687" w:type="dxa"/>
          </w:tcPr>
          <w:p w14:paraId="634B284D" w14:textId="334541D2" w:rsidR="005F785D" w:rsidRDefault="005F785D" w:rsidP="005F785D">
            <w:pPr>
              <w:spacing w:line="360" w:lineRule="auto"/>
              <w:rPr>
                <w:rStyle w:val="hps"/>
                <w:rFonts w:eastAsia="Times New Roman" w:cs="Times New Roman"/>
                <w:sz w:val="22"/>
                <w:szCs w:val="22"/>
              </w:rPr>
            </w:pPr>
            <w:r>
              <w:rPr>
                <w:rStyle w:val="hps"/>
                <w:rFonts w:eastAsia="Times New Roman" w:cs="Times New Roman"/>
                <w:sz w:val="22"/>
                <w:szCs w:val="22"/>
              </w:rPr>
              <w:t>Factor 2</w:t>
            </w:r>
          </w:p>
        </w:tc>
      </w:tr>
      <w:tr w:rsidR="005F785D" w14:paraId="7D1FDF74" w14:textId="77777777" w:rsidTr="00621C6C">
        <w:tc>
          <w:tcPr>
            <w:tcW w:w="6941" w:type="dxa"/>
          </w:tcPr>
          <w:p w14:paraId="14082830" w14:textId="11FC1589" w:rsidR="005F785D" w:rsidRDefault="005F785D" w:rsidP="005F785D">
            <w:pPr>
              <w:spacing w:line="360" w:lineRule="auto"/>
              <w:rPr>
                <w:rStyle w:val="hps"/>
                <w:rFonts w:eastAsia="Times New Roman" w:cs="Times New Roman"/>
                <w:sz w:val="22"/>
                <w:szCs w:val="22"/>
              </w:rPr>
            </w:pPr>
            <w:r>
              <w:rPr>
                <w:rStyle w:val="hps"/>
                <w:rFonts w:eastAsia="Times New Roman" w:cs="Times New Roman"/>
                <w:sz w:val="22"/>
                <w:szCs w:val="22"/>
              </w:rPr>
              <w:t>President of a European non-Olympic federation</w:t>
            </w:r>
          </w:p>
        </w:tc>
        <w:tc>
          <w:tcPr>
            <w:tcW w:w="2687" w:type="dxa"/>
          </w:tcPr>
          <w:p w14:paraId="17FA6C77" w14:textId="149D16B3" w:rsidR="005F785D" w:rsidRDefault="005F785D" w:rsidP="005F785D">
            <w:pPr>
              <w:spacing w:line="360" w:lineRule="auto"/>
              <w:rPr>
                <w:rStyle w:val="hps"/>
                <w:rFonts w:eastAsia="Times New Roman" w:cs="Times New Roman"/>
                <w:sz w:val="22"/>
                <w:szCs w:val="22"/>
              </w:rPr>
            </w:pPr>
            <w:r>
              <w:rPr>
                <w:rStyle w:val="hps"/>
                <w:rFonts w:eastAsia="Times New Roman" w:cs="Times New Roman"/>
                <w:sz w:val="22"/>
                <w:szCs w:val="22"/>
              </w:rPr>
              <w:t>Factor 2</w:t>
            </w:r>
          </w:p>
        </w:tc>
      </w:tr>
      <w:tr w:rsidR="005F785D" w14:paraId="07ECD200" w14:textId="77777777" w:rsidTr="00621C6C">
        <w:tc>
          <w:tcPr>
            <w:tcW w:w="6941" w:type="dxa"/>
          </w:tcPr>
          <w:p w14:paraId="58E463C5" w14:textId="5F0AD630" w:rsidR="005F785D" w:rsidRDefault="005F785D" w:rsidP="005F785D">
            <w:pPr>
              <w:spacing w:line="360" w:lineRule="auto"/>
              <w:rPr>
                <w:rStyle w:val="hps"/>
                <w:rFonts w:eastAsia="Times New Roman" w:cs="Times New Roman"/>
                <w:sz w:val="22"/>
                <w:szCs w:val="22"/>
              </w:rPr>
            </w:pPr>
            <w:r>
              <w:rPr>
                <w:rStyle w:val="hps"/>
                <w:rFonts w:eastAsia="Times New Roman" w:cs="Times New Roman"/>
                <w:sz w:val="22"/>
                <w:szCs w:val="22"/>
              </w:rPr>
              <w:t>Member of a European non-Olympic federation</w:t>
            </w:r>
          </w:p>
        </w:tc>
        <w:tc>
          <w:tcPr>
            <w:tcW w:w="2687" w:type="dxa"/>
          </w:tcPr>
          <w:p w14:paraId="4CD44F23" w14:textId="631A2230" w:rsidR="005F785D" w:rsidRDefault="005F785D" w:rsidP="005F785D">
            <w:pPr>
              <w:spacing w:line="360" w:lineRule="auto"/>
              <w:rPr>
                <w:rStyle w:val="hps"/>
                <w:rFonts w:eastAsia="Times New Roman" w:cs="Times New Roman"/>
                <w:sz w:val="22"/>
                <w:szCs w:val="22"/>
              </w:rPr>
            </w:pPr>
            <w:r>
              <w:rPr>
                <w:rStyle w:val="hps"/>
                <w:rFonts w:eastAsia="Times New Roman" w:cs="Times New Roman"/>
                <w:sz w:val="22"/>
                <w:szCs w:val="22"/>
              </w:rPr>
              <w:t>Factor 1</w:t>
            </w:r>
          </w:p>
        </w:tc>
      </w:tr>
    </w:tbl>
    <w:p w14:paraId="460261DA" w14:textId="77777777" w:rsidR="006F1AC8" w:rsidRPr="00707125" w:rsidRDefault="006F1AC8" w:rsidP="006F1AC8">
      <w:pPr>
        <w:jc w:val="left"/>
        <w:rPr>
          <w:sz w:val="18"/>
        </w:rPr>
      </w:pPr>
    </w:p>
    <w:p w14:paraId="295CFD09" w14:textId="77777777" w:rsidR="005F785D" w:rsidRDefault="005F785D" w:rsidP="004B1410">
      <w:pPr>
        <w:spacing w:line="360" w:lineRule="auto"/>
        <w:rPr>
          <w:rStyle w:val="longtext"/>
          <w:rFonts w:eastAsia="Times New Roman" w:cs="Times New Roman"/>
          <w:sz w:val="24"/>
          <w:szCs w:val="24"/>
        </w:rPr>
      </w:pPr>
    </w:p>
    <w:p w14:paraId="6470CA20" w14:textId="33679F74" w:rsidR="006F1AC8" w:rsidRPr="00095451" w:rsidRDefault="006F1AC8" w:rsidP="004B1410">
      <w:pPr>
        <w:spacing w:line="360" w:lineRule="auto"/>
        <w:rPr>
          <w:rFonts w:eastAsia="Times New Roman" w:cs="Times New Roman"/>
          <w:sz w:val="24"/>
          <w:szCs w:val="24"/>
        </w:rPr>
      </w:pPr>
      <w:r w:rsidRPr="00095451">
        <w:rPr>
          <w:rStyle w:val="longtext"/>
          <w:rFonts w:eastAsia="Times New Roman" w:cs="Times New Roman"/>
          <w:sz w:val="24"/>
          <w:szCs w:val="24"/>
        </w:rPr>
        <w:t>The following criteria were applied to the weighting process:</w:t>
      </w:r>
    </w:p>
    <w:p w14:paraId="560716F9" w14:textId="0AD1C0C2" w:rsidR="006F1AC8" w:rsidRPr="00095451" w:rsidRDefault="006F1AC8" w:rsidP="004B1410">
      <w:pPr>
        <w:pStyle w:val="Listeafsnit"/>
        <w:numPr>
          <w:ilvl w:val="0"/>
          <w:numId w:val="18"/>
        </w:numPr>
        <w:spacing w:line="360" w:lineRule="auto"/>
        <w:rPr>
          <w:rFonts w:eastAsia="Times New Roman" w:cs="Times New Roman"/>
          <w:sz w:val="24"/>
          <w:szCs w:val="24"/>
        </w:rPr>
      </w:pPr>
      <w:r w:rsidRPr="00095451">
        <w:rPr>
          <w:rStyle w:val="longtext"/>
          <w:rFonts w:eastAsia="Times New Roman" w:cs="Times New Roman"/>
          <w:sz w:val="24"/>
          <w:szCs w:val="24"/>
        </w:rPr>
        <w:t xml:space="preserve">Due to the assumption that federations with Olympic status have more power than non-Olympic </w:t>
      </w:r>
      <w:r w:rsidR="007373CE" w:rsidRPr="00095451">
        <w:rPr>
          <w:rStyle w:val="longtext"/>
          <w:rFonts w:eastAsia="Times New Roman" w:cs="Times New Roman"/>
          <w:sz w:val="24"/>
          <w:szCs w:val="24"/>
        </w:rPr>
        <w:t>federations</w:t>
      </w:r>
      <w:r w:rsidRPr="00095451">
        <w:rPr>
          <w:rStyle w:val="longtext"/>
          <w:rFonts w:eastAsia="Times New Roman" w:cs="Times New Roman"/>
          <w:sz w:val="24"/>
          <w:szCs w:val="24"/>
        </w:rPr>
        <w:t xml:space="preserve"> </w:t>
      </w:r>
      <w:r w:rsidR="007373CE" w:rsidRPr="00095451">
        <w:rPr>
          <w:rStyle w:val="longtext"/>
          <w:rFonts w:eastAsia="Times New Roman" w:cs="Times New Roman"/>
          <w:sz w:val="24"/>
          <w:szCs w:val="24"/>
        </w:rPr>
        <w:t>in terms of</w:t>
      </w:r>
      <w:r w:rsidRPr="00095451">
        <w:rPr>
          <w:rStyle w:val="longtext"/>
          <w:rFonts w:eastAsia="Times New Roman" w:cs="Times New Roman"/>
          <w:sz w:val="24"/>
          <w:szCs w:val="24"/>
        </w:rPr>
        <w:t xml:space="preserve"> funding and media exposure, the former are weighted higher</w:t>
      </w:r>
      <w:r w:rsidR="00280BC5" w:rsidRPr="00095451">
        <w:rPr>
          <w:rStyle w:val="longtext"/>
          <w:rFonts w:eastAsia="Times New Roman" w:cs="Times New Roman"/>
          <w:sz w:val="24"/>
          <w:szCs w:val="24"/>
        </w:rPr>
        <w:t>.</w:t>
      </w:r>
    </w:p>
    <w:p w14:paraId="69093721" w14:textId="711271D6" w:rsidR="006F1AC8" w:rsidRPr="00095451" w:rsidRDefault="006F1AC8" w:rsidP="004B1410">
      <w:pPr>
        <w:pStyle w:val="Listeafsnit"/>
        <w:numPr>
          <w:ilvl w:val="0"/>
          <w:numId w:val="18"/>
        </w:numPr>
        <w:spacing w:line="360" w:lineRule="auto"/>
        <w:rPr>
          <w:rFonts w:eastAsia="Times New Roman" w:cs="Times New Roman"/>
          <w:sz w:val="24"/>
          <w:szCs w:val="24"/>
        </w:rPr>
      </w:pPr>
      <w:r w:rsidRPr="00095451">
        <w:rPr>
          <w:rStyle w:val="longtext"/>
          <w:rFonts w:eastAsia="Times New Roman" w:cs="Times New Roman"/>
          <w:sz w:val="24"/>
          <w:szCs w:val="24"/>
        </w:rPr>
        <w:t>Due to the assumption that the greater the economic turnover, the more the influence gained, international federations are weighted higher than European federations</w:t>
      </w:r>
      <w:r w:rsidR="008374DE" w:rsidRPr="00095451">
        <w:rPr>
          <w:rStyle w:val="longtext"/>
          <w:rFonts w:eastAsia="Times New Roman" w:cs="Times New Roman"/>
          <w:sz w:val="24"/>
          <w:szCs w:val="24"/>
        </w:rPr>
        <w:t>.</w:t>
      </w:r>
    </w:p>
    <w:p w14:paraId="2194E3AD" w14:textId="63FBB233" w:rsidR="006F1AC8" w:rsidRPr="00095451" w:rsidRDefault="006F1AC8" w:rsidP="004B1410">
      <w:pPr>
        <w:pStyle w:val="Listeafsnit"/>
        <w:numPr>
          <w:ilvl w:val="0"/>
          <w:numId w:val="18"/>
        </w:numPr>
        <w:spacing w:line="360" w:lineRule="auto"/>
        <w:rPr>
          <w:rFonts w:eastAsia="Times New Roman" w:cs="Times New Roman"/>
          <w:sz w:val="24"/>
          <w:szCs w:val="24"/>
        </w:rPr>
      </w:pPr>
      <w:r w:rsidRPr="00095451">
        <w:rPr>
          <w:rStyle w:val="longtext"/>
          <w:rFonts w:eastAsia="Times New Roman" w:cs="Times New Roman"/>
          <w:sz w:val="24"/>
          <w:szCs w:val="24"/>
        </w:rPr>
        <w:t xml:space="preserve">Due to the assumption that media-related interest is greater in international federations than European </w:t>
      </w:r>
      <w:r w:rsidR="007373CE" w:rsidRPr="00095451">
        <w:rPr>
          <w:rStyle w:val="longtext"/>
          <w:rFonts w:eastAsia="Times New Roman" w:cs="Times New Roman"/>
          <w:sz w:val="24"/>
          <w:szCs w:val="24"/>
        </w:rPr>
        <w:t>federations</w:t>
      </w:r>
      <w:r w:rsidRPr="00095451">
        <w:rPr>
          <w:rStyle w:val="longtext"/>
          <w:rFonts w:eastAsia="Times New Roman" w:cs="Times New Roman"/>
          <w:sz w:val="24"/>
          <w:szCs w:val="24"/>
        </w:rPr>
        <w:t>, and that more media interest indicates greater power, international federations are weighted higher</w:t>
      </w:r>
      <w:r w:rsidR="008374DE" w:rsidRPr="00095451">
        <w:rPr>
          <w:rStyle w:val="longtext"/>
          <w:rFonts w:eastAsia="Times New Roman" w:cs="Times New Roman"/>
          <w:sz w:val="24"/>
          <w:szCs w:val="24"/>
        </w:rPr>
        <w:t>.</w:t>
      </w:r>
    </w:p>
    <w:p w14:paraId="67EF32E5" w14:textId="124553E6" w:rsidR="006F1AC8" w:rsidRPr="00095451" w:rsidRDefault="006F1AC8" w:rsidP="004B1410">
      <w:pPr>
        <w:pStyle w:val="Listeafsnit"/>
        <w:numPr>
          <w:ilvl w:val="0"/>
          <w:numId w:val="18"/>
        </w:numPr>
        <w:spacing w:line="360" w:lineRule="auto"/>
        <w:rPr>
          <w:rFonts w:eastAsia="Times New Roman" w:cs="Times New Roman"/>
          <w:sz w:val="24"/>
          <w:szCs w:val="24"/>
        </w:rPr>
      </w:pPr>
      <w:r w:rsidRPr="00095451">
        <w:rPr>
          <w:rStyle w:val="longtext"/>
          <w:rFonts w:eastAsia="Times New Roman" w:cs="Times New Roman"/>
          <w:sz w:val="24"/>
          <w:szCs w:val="24"/>
        </w:rPr>
        <w:t>As international federations represent more active members than European federations, the former are weighted higher</w:t>
      </w:r>
      <w:r w:rsidR="00004492" w:rsidRPr="00095451">
        <w:rPr>
          <w:rStyle w:val="longtext"/>
          <w:rFonts w:eastAsia="Times New Roman" w:cs="Times New Roman"/>
          <w:sz w:val="24"/>
          <w:szCs w:val="24"/>
        </w:rPr>
        <w:t>; and</w:t>
      </w:r>
      <w:r w:rsidRPr="00095451" w:rsidDel="0018580E">
        <w:rPr>
          <w:rStyle w:val="longtext"/>
          <w:rFonts w:eastAsia="Times New Roman" w:cs="Times New Roman"/>
          <w:sz w:val="24"/>
          <w:szCs w:val="24"/>
        </w:rPr>
        <w:t xml:space="preserve"> </w:t>
      </w:r>
    </w:p>
    <w:p w14:paraId="5E806D3B" w14:textId="768280DA" w:rsidR="006F1AC8" w:rsidRPr="00095451" w:rsidRDefault="006F1AC8" w:rsidP="004B1410">
      <w:pPr>
        <w:pStyle w:val="Listeafsnit"/>
        <w:numPr>
          <w:ilvl w:val="0"/>
          <w:numId w:val="18"/>
        </w:numPr>
        <w:spacing w:line="360" w:lineRule="auto"/>
        <w:rPr>
          <w:rStyle w:val="longtext"/>
          <w:rFonts w:eastAsia="Times New Roman" w:cs="Times New Roman"/>
          <w:sz w:val="24"/>
          <w:szCs w:val="24"/>
        </w:rPr>
      </w:pPr>
      <w:r w:rsidRPr="00095451">
        <w:rPr>
          <w:rStyle w:val="longtext"/>
          <w:rFonts w:eastAsia="Times New Roman" w:cs="Times New Roman"/>
          <w:sz w:val="24"/>
          <w:szCs w:val="24"/>
        </w:rPr>
        <w:t xml:space="preserve">Due to the assumption that international federations have a greater political impact than European </w:t>
      </w:r>
      <w:r w:rsidR="007373CE" w:rsidRPr="00095451">
        <w:rPr>
          <w:rStyle w:val="longtext"/>
          <w:rFonts w:eastAsia="Times New Roman" w:cs="Times New Roman"/>
          <w:sz w:val="24"/>
          <w:szCs w:val="24"/>
        </w:rPr>
        <w:t>federations</w:t>
      </w:r>
      <w:r w:rsidRPr="00095451">
        <w:rPr>
          <w:rStyle w:val="longtext"/>
          <w:rFonts w:eastAsia="Times New Roman" w:cs="Times New Roman"/>
          <w:sz w:val="24"/>
          <w:szCs w:val="24"/>
        </w:rPr>
        <w:t>, the former are weighted higher</w:t>
      </w:r>
      <w:r w:rsidR="00004492" w:rsidRPr="00095451">
        <w:rPr>
          <w:rStyle w:val="longtext"/>
          <w:rFonts w:eastAsia="Times New Roman" w:cs="Times New Roman"/>
          <w:sz w:val="24"/>
          <w:szCs w:val="24"/>
        </w:rPr>
        <w:t>.</w:t>
      </w:r>
      <w:r w:rsidRPr="00095451" w:rsidDel="0018580E">
        <w:rPr>
          <w:rStyle w:val="longtext"/>
          <w:rFonts w:eastAsia="Times New Roman" w:cs="Times New Roman"/>
          <w:sz w:val="24"/>
          <w:szCs w:val="24"/>
        </w:rPr>
        <w:t xml:space="preserve"> </w:t>
      </w:r>
    </w:p>
    <w:p w14:paraId="0458FA64" w14:textId="76099139" w:rsidR="000A0DC7" w:rsidRPr="00095451" w:rsidRDefault="00782E57" w:rsidP="004B1410">
      <w:pPr>
        <w:pStyle w:val="Listeafsnit"/>
        <w:numPr>
          <w:ilvl w:val="0"/>
          <w:numId w:val="18"/>
        </w:numPr>
        <w:spacing w:line="360" w:lineRule="auto"/>
        <w:rPr>
          <w:rFonts w:eastAsia="Times New Roman" w:cs="Times New Roman"/>
          <w:sz w:val="24"/>
          <w:szCs w:val="24"/>
        </w:rPr>
      </w:pPr>
      <w:r w:rsidRPr="00095451">
        <w:rPr>
          <w:rStyle w:val="longtext"/>
          <w:rFonts w:eastAsia="Times New Roman" w:cs="Times New Roman"/>
          <w:sz w:val="24"/>
          <w:szCs w:val="24"/>
        </w:rPr>
        <w:t>Since</w:t>
      </w:r>
      <w:r w:rsidR="000A0DC7" w:rsidRPr="00095451">
        <w:rPr>
          <w:rStyle w:val="longtext"/>
          <w:rFonts w:eastAsia="Times New Roman" w:cs="Times New Roman"/>
          <w:sz w:val="24"/>
          <w:szCs w:val="24"/>
        </w:rPr>
        <w:t xml:space="preserve"> soccer is widely </w:t>
      </w:r>
      <w:r w:rsidR="00DF5E00" w:rsidRPr="00095451">
        <w:rPr>
          <w:rStyle w:val="longtext"/>
          <w:rFonts w:eastAsia="Times New Roman" w:cs="Times New Roman"/>
          <w:sz w:val="24"/>
          <w:szCs w:val="24"/>
        </w:rPr>
        <w:t>regarded as the most popular sport in the world, FIFA and UEFA</w:t>
      </w:r>
      <w:r w:rsidR="00794580" w:rsidRPr="00095451">
        <w:rPr>
          <w:rStyle w:val="longtext"/>
          <w:rFonts w:eastAsia="Times New Roman" w:cs="Times New Roman"/>
          <w:sz w:val="24"/>
          <w:szCs w:val="24"/>
        </w:rPr>
        <w:t xml:space="preserve"> are rated higher than </w:t>
      </w:r>
      <w:r w:rsidRPr="00095451">
        <w:rPr>
          <w:rStyle w:val="longtext"/>
          <w:rFonts w:eastAsia="Times New Roman" w:cs="Times New Roman"/>
          <w:sz w:val="24"/>
          <w:szCs w:val="24"/>
        </w:rPr>
        <w:t>similar international and European federations.</w:t>
      </w:r>
    </w:p>
    <w:p w14:paraId="561DE164" w14:textId="77777777" w:rsidR="00A57583" w:rsidRDefault="00A57583" w:rsidP="004B1410">
      <w:pPr>
        <w:spacing w:line="360" w:lineRule="auto"/>
        <w:rPr>
          <w:rStyle w:val="longtext"/>
          <w:rFonts w:eastAsia="Times New Roman" w:cs="Times New Roman"/>
          <w:sz w:val="24"/>
          <w:szCs w:val="24"/>
        </w:rPr>
      </w:pPr>
    </w:p>
    <w:p w14:paraId="032DD2D8" w14:textId="6EAF4CB0" w:rsidR="006F1AC8" w:rsidRDefault="006F1AC8" w:rsidP="004B1410">
      <w:pPr>
        <w:spacing w:line="360" w:lineRule="auto"/>
        <w:rPr>
          <w:rStyle w:val="longtext"/>
          <w:rFonts w:eastAsia="Times New Roman" w:cs="Times New Roman"/>
          <w:sz w:val="24"/>
          <w:szCs w:val="24"/>
        </w:rPr>
      </w:pPr>
      <w:r w:rsidRPr="00095451">
        <w:rPr>
          <w:rStyle w:val="longtext"/>
          <w:rFonts w:eastAsia="Times New Roman" w:cs="Times New Roman"/>
          <w:sz w:val="24"/>
          <w:szCs w:val="24"/>
        </w:rPr>
        <w:t>Readers are encouraged to actively debate the weighting, which should not be seen as infallible</w:t>
      </w:r>
      <w:r w:rsidR="00B51437" w:rsidRPr="00095451">
        <w:rPr>
          <w:rStyle w:val="longtext"/>
          <w:rFonts w:eastAsia="Times New Roman" w:cs="Times New Roman"/>
          <w:sz w:val="24"/>
          <w:szCs w:val="24"/>
        </w:rPr>
        <w:t>,</w:t>
      </w:r>
      <w:r w:rsidRPr="00095451">
        <w:rPr>
          <w:rStyle w:val="longtext"/>
          <w:rFonts w:eastAsia="Times New Roman" w:cs="Times New Roman"/>
          <w:sz w:val="24"/>
          <w:szCs w:val="24"/>
        </w:rPr>
        <w:t xml:space="preserve"> but rather as a tool that allows the estimation of a</w:t>
      </w:r>
      <w:r w:rsidR="00517FBD" w:rsidRPr="00095451">
        <w:rPr>
          <w:rStyle w:val="longtext"/>
          <w:rFonts w:eastAsia="Times New Roman" w:cs="Times New Roman"/>
          <w:sz w:val="24"/>
          <w:szCs w:val="24"/>
        </w:rPr>
        <w:t xml:space="preserve"> country</w:t>
      </w:r>
      <w:r w:rsidRPr="00095451">
        <w:rPr>
          <w:rStyle w:val="longtext"/>
          <w:rFonts w:eastAsia="Times New Roman" w:cs="Times New Roman"/>
          <w:sz w:val="24"/>
          <w:szCs w:val="24"/>
        </w:rPr>
        <w:t>’s power, providing a quantitative basis to qualify the discussion of political power in sports.</w:t>
      </w:r>
    </w:p>
    <w:p w14:paraId="0555117B" w14:textId="77777777" w:rsidR="000B5B59" w:rsidRPr="00095451" w:rsidRDefault="000B5B59" w:rsidP="004B1410">
      <w:pPr>
        <w:spacing w:line="360" w:lineRule="auto"/>
        <w:rPr>
          <w:rStyle w:val="longtext"/>
          <w:rFonts w:eastAsia="Times New Roman" w:cs="Times New Roman"/>
          <w:sz w:val="24"/>
          <w:szCs w:val="24"/>
        </w:rPr>
      </w:pPr>
    </w:p>
    <w:p w14:paraId="05670E0A" w14:textId="77777777" w:rsidR="00C67E56" w:rsidRDefault="00C67E56" w:rsidP="004B1410">
      <w:pPr>
        <w:spacing w:line="360" w:lineRule="auto"/>
        <w:rPr>
          <w:rFonts w:eastAsia="Times New Roman" w:cs="Times New Roman"/>
          <w:sz w:val="22"/>
          <w:szCs w:val="22"/>
        </w:rPr>
      </w:pPr>
    </w:p>
    <w:p w14:paraId="48B59DBA" w14:textId="77777777" w:rsidR="00095451" w:rsidRDefault="00095451" w:rsidP="004B1410">
      <w:pPr>
        <w:spacing w:line="360" w:lineRule="auto"/>
        <w:rPr>
          <w:rFonts w:eastAsia="Times New Roman" w:cs="Times New Roman"/>
          <w:sz w:val="22"/>
          <w:szCs w:val="22"/>
        </w:rPr>
      </w:pPr>
    </w:p>
    <w:p w14:paraId="0FFE5641" w14:textId="33D7D9E1" w:rsidR="006F1AC8" w:rsidRDefault="006F1AC8" w:rsidP="004B1410">
      <w:pPr>
        <w:pStyle w:val="Overskrift1"/>
        <w:spacing w:before="0" w:line="360" w:lineRule="auto"/>
        <w:rPr>
          <w:rStyle w:val="longtext"/>
        </w:rPr>
      </w:pPr>
      <w:bookmarkStart w:id="21" w:name="_Toc441151544"/>
      <w:bookmarkStart w:id="22" w:name="_Toc503528243"/>
      <w:bookmarkStart w:id="23" w:name="_Toc31280785"/>
      <w:bookmarkStart w:id="24" w:name="_Toc159402700"/>
      <w:r w:rsidRPr="0075454B">
        <w:rPr>
          <w:rStyle w:val="longtext"/>
        </w:rPr>
        <w:lastRenderedPageBreak/>
        <w:t>Methodological considerations</w:t>
      </w:r>
      <w:bookmarkEnd w:id="21"/>
      <w:bookmarkEnd w:id="22"/>
      <w:bookmarkEnd w:id="23"/>
      <w:bookmarkEnd w:id="24"/>
    </w:p>
    <w:p w14:paraId="7ADE3B27" w14:textId="77777777" w:rsidR="00C67E56" w:rsidRPr="00C67E56" w:rsidRDefault="00C67E56" w:rsidP="004B1410">
      <w:pPr>
        <w:spacing w:line="360" w:lineRule="auto"/>
      </w:pPr>
    </w:p>
    <w:p w14:paraId="2B3FAE6B" w14:textId="5CB4DDEE" w:rsidR="006F1AC8" w:rsidRPr="00095451" w:rsidRDefault="006F1AC8" w:rsidP="004B1410">
      <w:pPr>
        <w:spacing w:line="360" w:lineRule="auto"/>
        <w:rPr>
          <w:sz w:val="24"/>
          <w:szCs w:val="24"/>
        </w:rPr>
      </w:pPr>
      <w:r w:rsidRPr="00095451">
        <w:rPr>
          <w:sz w:val="24"/>
          <w:szCs w:val="24"/>
        </w:rPr>
        <w:t xml:space="preserve">A precise repetition of the data collection process used in 2013 </w:t>
      </w:r>
      <w:r w:rsidR="00ED5FD2" w:rsidRPr="00095451">
        <w:rPr>
          <w:sz w:val="24"/>
          <w:szCs w:val="24"/>
        </w:rPr>
        <w:t>is</w:t>
      </w:r>
      <w:r w:rsidRPr="00095451">
        <w:rPr>
          <w:sz w:val="24"/>
          <w:szCs w:val="24"/>
        </w:rPr>
        <w:t xml:space="preserve"> complicated by the fact that the rules applied </w:t>
      </w:r>
      <w:r w:rsidR="00B51437" w:rsidRPr="00095451">
        <w:rPr>
          <w:sz w:val="24"/>
          <w:szCs w:val="24"/>
        </w:rPr>
        <w:t>at that time</w:t>
      </w:r>
      <w:r w:rsidRPr="00095451">
        <w:rPr>
          <w:sz w:val="24"/>
          <w:szCs w:val="24"/>
        </w:rPr>
        <w:t xml:space="preserve"> </w:t>
      </w:r>
      <w:r w:rsidR="00943A76" w:rsidRPr="00095451">
        <w:rPr>
          <w:sz w:val="24"/>
          <w:szCs w:val="24"/>
        </w:rPr>
        <w:t>is</w:t>
      </w:r>
      <w:r w:rsidRPr="00095451">
        <w:rPr>
          <w:sz w:val="24"/>
          <w:szCs w:val="24"/>
        </w:rPr>
        <w:t xml:space="preserve"> difficult to follow primarily due to two circumstances: </w:t>
      </w:r>
    </w:p>
    <w:p w14:paraId="45130F32" w14:textId="0911ACA4" w:rsidR="006F1AC8" w:rsidRPr="00095451" w:rsidRDefault="006F1AC8" w:rsidP="004B1410">
      <w:pPr>
        <w:pStyle w:val="Listeafsnit"/>
        <w:numPr>
          <w:ilvl w:val="0"/>
          <w:numId w:val="19"/>
        </w:numPr>
        <w:spacing w:line="360" w:lineRule="auto"/>
        <w:rPr>
          <w:sz w:val="24"/>
          <w:szCs w:val="24"/>
        </w:rPr>
      </w:pPr>
      <w:r w:rsidRPr="00095451">
        <w:rPr>
          <w:sz w:val="24"/>
          <w:szCs w:val="24"/>
        </w:rPr>
        <w:t>The number of members in some federations</w:t>
      </w:r>
      <w:r w:rsidR="00B51437" w:rsidRPr="00095451">
        <w:rPr>
          <w:sz w:val="24"/>
          <w:szCs w:val="24"/>
        </w:rPr>
        <w:t>’</w:t>
      </w:r>
      <w:r w:rsidRPr="00095451">
        <w:rPr>
          <w:sz w:val="24"/>
          <w:szCs w:val="24"/>
        </w:rPr>
        <w:t xml:space="preserve"> executive committee </w:t>
      </w:r>
      <w:r w:rsidR="00B00E1E" w:rsidRPr="00095451">
        <w:rPr>
          <w:sz w:val="24"/>
          <w:szCs w:val="24"/>
        </w:rPr>
        <w:t>can change</w:t>
      </w:r>
      <w:r w:rsidRPr="00095451">
        <w:rPr>
          <w:sz w:val="24"/>
          <w:szCs w:val="24"/>
        </w:rPr>
        <w:t xml:space="preserve">. </w:t>
      </w:r>
    </w:p>
    <w:p w14:paraId="73ECC9A8" w14:textId="124F34AE" w:rsidR="006F1AC8" w:rsidRPr="00095451" w:rsidRDefault="00B44F88" w:rsidP="004B1410">
      <w:pPr>
        <w:pStyle w:val="Listeafsnit"/>
        <w:numPr>
          <w:ilvl w:val="0"/>
          <w:numId w:val="19"/>
        </w:numPr>
        <w:spacing w:line="360" w:lineRule="auto"/>
        <w:rPr>
          <w:sz w:val="24"/>
          <w:szCs w:val="24"/>
        </w:rPr>
      </w:pPr>
      <w:r w:rsidRPr="00095451">
        <w:rPr>
          <w:sz w:val="24"/>
          <w:szCs w:val="24"/>
        </w:rPr>
        <w:t xml:space="preserve">The </w:t>
      </w:r>
      <w:r w:rsidR="00B51437" w:rsidRPr="00095451">
        <w:rPr>
          <w:sz w:val="24"/>
          <w:szCs w:val="24"/>
        </w:rPr>
        <w:t>structure</w:t>
      </w:r>
      <w:r w:rsidR="00383A77" w:rsidRPr="00095451">
        <w:rPr>
          <w:sz w:val="24"/>
          <w:szCs w:val="24"/>
        </w:rPr>
        <w:t xml:space="preserve"> of the Olympic sport</w:t>
      </w:r>
      <w:r w:rsidR="00B51437" w:rsidRPr="00095451">
        <w:rPr>
          <w:sz w:val="24"/>
          <w:szCs w:val="24"/>
        </w:rPr>
        <w:t>s</w:t>
      </w:r>
      <w:r w:rsidR="00383A77" w:rsidRPr="00095451">
        <w:rPr>
          <w:sz w:val="24"/>
          <w:szCs w:val="24"/>
        </w:rPr>
        <w:t xml:space="preserve"> program </w:t>
      </w:r>
      <w:r w:rsidR="00B00E1E" w:rsidRPr="00095451">
        <w:rPr>
          <w:sz w:val="24"/>
          <w:szCs w:val="24"/>
        </w:rPr>
        <w:t>can change</w:t>
      </w:r>
      <w:r w:rsidR="00383A77" w:rsidRPr="00095451">
        <w:rPr>
          <w:sz w:val="24"/>
          <w:szCs w:val="24"/>
        </w:rPr>
        <w:t>, and</w:t>
      </w:r>
      <w:r w:rsidR="005C013C" w:rsidRPr="00095451">
        <w:rPr>
          <w:sz w:val="24"/>
          <w:szCs w:val="24"/>
        </w:rPr>
        <w:t xml:space="preserve"> the number and </w:t>
      </w:r>
      <w:r w:rsidR="00B51437" w:rsidRPr="00095451">
        <w:rPr>
          <w:sz w:val="24"/>
          <w:szCs w:val="24"/>
        </w:rPr>
        <w:t>structure</w:t>
      </w:r>
      <w:r w:rsidR="005C013C" w:rsidRPr="00095451">
        <w:rPr>
          <w:sz w:val="24"/>
          <w:szCs w:val="24"/>
        </w:rPr>
        <w:t xml:space="preserve"> of</w:t>
      </w:r>
      <w:r w:rsidR="00383A77" w:rsidRPr="00095451">
        <w:rPr>
          <w:sz w:val="24"/>
          <w:szCs w:val="24"/>
        </w:rPr>
        <w:t xml:space="preserve"> </w:t>
      </w:r>
      <w:r w:rsidR="00B51437" w:rsidRPr="00095451">
        <w:rPr>
          <w:sz w:val="24"/>
          <w:szCs w:val="24"/>
        </w:rPr>
        <w:t xml:space="preserve">the </w:t>
      </w:r>
      <w:r w:rsidR="00383A77" w:rsidRPr="00095451">
        <w:rPr>
          <w:sz w:val="24"/>
          <w:szCs w:val="24"/>
        </w:rPr>
        <w:t>Olympic Federations</w:t>
      </w:r>
      <w:r w:rsidR="005C013C" w:rsidRPr="00095451">
        <w:rPr>
          <w:sz w:val="24"/>
          <w:szCs w:val="24"/>
        </w:rPr>
        <w:t xml:space="preserve"> </w:t>
      </w:r>
      <w:r w:rsidR="00B00E1E" w:rsidRPr="00095451">
        <w:rPr>
          <w:sz w:val="24"/>
          <w:szCs w:val="24"/>
        </w:rPr>
        <w:t xml:space="preserve">also </w:t>
      </w:r>
      <w:r w:rsidR="005C013C" w:rsidRPr="00095451">
        <w:rPr>
          <w:sz w:val="24"/>
          <w:szCs w:val="24"/>
        </w:rPr>
        <w:t>change</w:t>
      </w:r>
      <w:r w:rsidR="00B00E1E" w:rsidRPr="00095451">
        <w:rPr>
          <w:sz w:val="24"/>
          <w:szCs w:val="24"/>
        </w:rPr>
        <w:t>s</w:t>
      </w:r>
      <w:r w:rsidR="005C013C" w:rsidRPr="00095451">
        <w:rPr>
          <w:sz w:val="24"/>
          <w:szCs w:val="24"/>
        </w:rPr>
        <w:t xml:space="preserve"> accordingly.</w:t>
      </w:r>
      <w:r w:rsidR="00383A77" w:rsidRPr="00095451">
        <w:rPr>
          <w:sz w:val="24"/>
          <w:szCs w:val="24"/>
        </w:rPr>
        <w:t xml:space="preserve"> </w:t>
      </w:r>
      <w:r w:rsidR="00B10EE3">
        <w:rPr>
          <w:sz w:val="24"/>
          <w:szCs w:val="24"/>
        </w:rPr>
        <w:t>For example</w:t>
      </w:r>
      <w:r w:rsidR="007B7F6F">
        <w:rPr>
          <w:sz w:val="24"/>
          <w:szCs w:val="24"/>
        </w:rPr>
        <w:t xml:space="preserve">, </w:t>
      </w:r>
      <w:r w:rsidR="00D10DD1">
        <w:rPr>
          <w:sz w:val="24"/>
          <w:szCs w:val="24"/>
        </w:rPr>
        <w:t xml:space="preserve">breaking, sport climbing, </w:t>
      </w:r>
      <w:r w:rsidR="001604DC">
        <w:rPr>
          <w:sz w:val="24"/>
          <w:szCs w:val="24"/>
        </w:rPr>
        <w:t>skateboarding,</w:t>
      </w:r>
      <w:r w:rsidR="00D10DD1">
        <w:rPr>
          <w:sz w:val="24"/>
          <w:szCs w:val="24"/>
        </w:rPr>
        <w:t xml:space="preserve"> and surfing </w:t>
      </w:r>
      <w:r w:rsidR="007B7F6F">
        <w:rPr>
          <w:sz w:val="24"/>
          <w:szCs w:val="24"/>
        </w:rPr>
        <w:t xml:space="preserve">have </w:t>
      </w:r>
      <w:r w:rsidR="00D10DD1">
        <w:rPr>
          <w:sz w:val="24"/>
          <w:szCs w:val="24"/>
        </w:rPr>
        <w:t xml:space="preserve">been added to the 2024 Olympics in Paris, and </w:t>
      </w:r>
      <w:r w:rsidR="009D4865">
        <w:rPr>
          <w:sz w:val="24"/>
          <w:szCs w:val="24"/>
        </w:rPr>
        <w:t>their federations are therefore included in this power index.</w:t>
      </w:r>
    </w:p>
    <w:p w14:paraId="1FA97D16" w14:textId="77777777" w:rsidR="002E4F73" w:rsidRPr="00095451" w:rsidRDefault="002E4F73" w:rsidP="004B1410">
      <w:pPr>
        <w:pStyle w:val="Listeafsnit"/>
        <w:spacing w:line="360" w:lineRule="auto"/>
        <w:rPr>
          <w:sz w:val="24"/>
          <w:szCs w:val="24"/>
        </w:rPr>
      </w:pPr>
    </w:p>
    <w:p w14:paraId="690142D6" w14:textId="157468F3" w:rsidR="002E4F73" w:rsidRPr="00095451" w:rsidRDefault="002E4F73" w:rsidP="004B1410">
      <w:pPr>
        <w:spacing w:line="360" w:lineRule="auto"/>
        <w:rPr>
          <w:sz w:val="24"/>
          <w:szCs w:val="24"/>
        </w:rPr>
      </w:pPr>
      <w:r w:rsidRPr="00095451">
        <w:rPr>
          <w:sz w:val="24"/>
          <w:szCs w:val="24"/>
        </w:rPr>
        <w:t xml:space="preserve">It is therefore not </w:t>
      </w:r>
      <w:r w:rsidR="00474F40" w:rsidRPr="00095451">
        <w:rPr>
          <w:sz w:val="24"/>
          <w:szCs w:val="24"/>
        </w:rPr>
        <w:t>accurate</w:t>
      </w:r>
      <w:r w:rsidR="00386322" w:rsidRPr="00095451">
        <w:rPr>
          <w:sz w:val="24"/>
          <w:szCs w:val="24"/>
        </w:rPr>
        <w:t xml:space="preserve"> to compare a single country</w:t>
      </w:r>
      <w:r w:rsidR="009A2896" w:rsidRPr="00095451">
        <w:rPr>
          <w:sz w:val="24"/>
          <w:szCs w:val="24"/>
        </w:rPr>
        <w:t xml:space="preserve">’s point differential from previous reports. A such comparison </w:t>
      </w:r>
      <w:r w:rsidR="00474F40" w:rsidRPr="00095451">
        <w:rPr>
          <w:sz w:val="24"/>
          <w:szCs w:val="24"/>
        </w:rPr>
        <w:t>is more accurate</w:t>
      </w:r>
      <w:r w:rsidR="00857459" w:rsidRPr="00095451">
        <w:rPr>
          <w:sz w:val="24"/>
          <w:szCs w:val="24"/>
        </w:rPr>
        <w:t xml:space="preserve"> comparing the country's change in overall position </w:t>
      </w:r>
      <w:r w:rsidR="00474F40" w:rsidRPr="00095451">
        <w:rPr>
          <w:sz w:val="24"/>
          <w:szCs w:val="24"/>
        </w:rPr>
        <w:t>compared to the other countries</w:t>
      </w:r>
      <w:r w:rsidR="00F4435D" w:rsidRPr="00095451">
        <w:rPr>
          <w:sz w:val="24"/>
          <w:szCs w:val="24"/>
        </w:rPr>
        <w:t xml:space="preserve"> and will therefore be used in this reports analysis. </w:t>
      </w:r>
      <w:r w:rsidR="00474F40" w:rsidRPr="00095451">
        <w:rPr>
          <w:sz w:val="24"/>
          <w:szCs w:val="24"/>
        </w:rPr>
        <w:t xml:space="preserve"> </w:t>
      </w:r>
    </w:p>
    <w:p w14:paraId="4B76CF81" w14:textId="77777777" w:rsidR="002E4F73" w:rsidRDefault="002E4F73" w:rsidP="006F1AC8">
      <w:pPr>
        <w:spacing w:line="360" w:lineRule="auto"/>
        <w:rPr>
          <w:sz w:val="22"/>
          <w:szCs w:val="22"/>
        </w:rPr>
      </w:pPr>
    </w:p>
    <w:p w14:paraId="1E410C66" w14:textId="77777777" w:rsidR="005C013C" w:rsidRDefault="005C013C">
      <w:pPr>
        <w:jc w:val="left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3687BF39" w14:textId="77777777" w:rsidR="008776ED" w:rsidRPr="008776ED" w:rsidRDefault="008776ED" w:rsidP="004B1410">
      <w:pPr>
        <w:pStyle w:val="Overskrift1"/>
        <w:spacing w:before="0" w:line="360" w:lineRule="auto"/>
        <w:rPr>
          <w:rStyle w:val="Overskrift1Tegn"/>
          <w:b/>
          <w:bCs/>
          <w:caps/>
        </w:rPr>
      </w:pPr>
      <w:bookmarkStart w:id="25" w:name="_Toc159402701"/>
      <w:bookmarkStart w:id="26" w:name="_Toc433114036"/>
      <w:bookmarkStart w:id="27" w:name="_Toc441151545"/>
      <w:bookmarkStart w:id="28" w:name="_Toc503528244"/>
      <w:bookmarkStart w:id="29" w:name="_Toc31280786"/>
      <w:r w:rsidRPr="008776ED">
        <w:rPr>
          <w:rStyle w:val="Overskrift1Tegn"/>
          <w:b/>
          <w:bCs/>
          <w:caps/>
        </w:rPr>
        <w:lastRenderedPageBreak/>
        <w:t>The international power index</w:t>
      </w:r>
      <w:bookmarkEnd w:id="25"/>
    </w:p>
    <w:p w14:paraId="10BFBD36" w14:textId="77777777" w:rsidR="008776ED" w:rsidRDefault="008776ED" w:rsidP="004B1410">
      <w:pPr>
        <w:spacing w:line="360" w:lineRule="auto"/>
        <w:jc w:val="left"/>
        <w:rPr>
          <w:rStyle w:val="Overskrift1Tegn"/>
        </w:rPr>
      </w:pPr>
    </w:p>
    <w:p w14:paraId="26CA6961" w14:textId="77777777" w:rsidR="008776ED" w:rsidRPr="004B1410" w:rsidRDefault="008776ED" w:rsidP="004B1410">
      <w:pPr>
        <w:spacing w:line="360" w:lineRule="auto"/>
        <w:rPr>
          <w:rStyle w:val="Overskrift1Tegn"/>
          <w:sz w:val="28"/>
          <w:szCs w:val="32"/>
        </w:rPr>
      </w:pPr>
      <w:r w:rsidRPr="004B1410">
        <w:rPr>
          <w:sz w:val="24"/>
          <w:szCs w:val="24"/>
        </w:rPr>
        <w:t>The International Power Index is calculated by every country’s position in international federations. European countries position in the European federations are not included in this calculation.</w:t>
      </w:r>
    </w:p>
    <w:p w14:paraId="3E3980E2" w14:textId="77777777" w:rsidR="008776ED" w:rsidRDefault="008776ED" w:rsidP="008776ED">
      <w:pPr>
        <w:jc w:val="left"/>
        <w:rPr>
          <w:rStyle w:val="Overskrift1Tegn"/>
        </w:rPr>
      </w:pPr>
    </w:p>
    <w:tbl>
      <w:tblPr>
        <w:tblStyle w:val="Tabel-Gitter"/>
        <w:tblW w:w="9740" w:type="dxa"/>
        <w:tblLayout w:type="fixed"/>
        <w:tblLook w:val="04A0" w:firstRow="1" w:lastRow="0" w:firstColumn="1" w:lastColumn="0" w:noHBand="0" w:noVBand="1"/>
      </w:tblPr>
      <w:tblGrid>
        <w:gridCol w:w="562"/>
        <w:gridCol w:w="2552"/>
        <w:gridCol w:w="709"/>
        <w:gridCol w:w="2693"/>
        <w:gridCol w:w="567"/>
        <w:gridCol w:w="2657"/>
      </w:tblGrid>
      <w:tr w:rsidR="00540ACB" w14:paraId="4DC5C16E" w14:textId="77777777" w:rsidTr="00773B23">
        <w:tc>
          <w:tcPr>
            <w:tcW w:w="562" w:type="dxa"/>
          </w:tcPr>
          <w:p w14:paraId="3F12455A" w14:textId="3B8BD608" w:rsidR="00540ACB" w:rsidRPr="00540ACB" w:rsidRDefault="00540ACB" w:rsidP="00540ACB">
            <w:pPr>
              <w:spacing w:line="360" w:lineRule="auto"/>
              <w:jc w:val="center"/>
              <w:rPr>
                <w:b/>
                <w:bCs/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br w:type="page"/>
            </w:r>
            <w:r w:rsidRPr="00540ACB">
              <w:rPr>
                <w:b/>
                <w:bCs/>
                <w:sz w:val="18"/>
                <w:lang w:val="en-US"/>
              </w:rPr>
              <w:t>1</w:t>
            </w:r>
          </w:p>
        </w:tc>
        <w:tc>
          <w:tcPr>
            <w:tcW w:w="2552" w:type="dxa"/>
          </w:tcPr>
          <w:p w14:paraId="3AFB7313" w14:textId="2A8A6D71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United States (324) </w:t>
            </w:r>
            <w:r w:rsidRPr="00540ACB">
              <w:rPr>
                <w:i/>
                <w:iCs/>
                <w:sz w:val="18"/>
                <w:lang w:val="en-US"/>
              </w:rPr>
              <w:t>(1)</w:t>
            </w:r>
          </w:p>
        </w:tc>
        <w:tc>
          <w:tcPr>
            <w:tcW w:w="709" w:type="dxa"/>
          </w:tcPr>
          <w:p w14:paraId="5B7A7086" w14:textId="4C4F3FB5" w:rsidR="00540ACB" w:rsidRPr="00540ACB" w:rsidRDefault="00540ACB" w:rsidP="00540ACB">
            <w:pPr>
              <w:spacing w:line="360" w:lineRule="auto"/>
              <w:jc w:val="center"/>
              <w:rPr>
                <w:b/>
                <w:bCs/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55</w:t>
            </w:r>
          </w:p>
        </w:tc>
        <w:tc>
          <w:tcPr>
            <w:tcW w:w="2693" w:type="dxa"/>
          </w:tcPr>
          <w:p w14:paraId="033BAF9B" w14:textId="552F3B52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Cuba (27) </w:t>
            </w:r>
            <w:r w:rsidRPr="00540ACB">
              <w:rPr>
                <w:i/>
                <w:iCs/>
                <w:sz w:val="18"/>
                <w:lang w:val="en-US"/>
              </w:rPr>
              <w:t>(35)</w:t>
            </w:r>
          </w:p>
        </w:tc>
        <w:tc>
          <w:tcPr>
            <w:tcW w:w="567" w:type="dxa"/>
          </w:tcPr>
          <w:p w14:paraId="23CC8881" w14:textId="74567992" w:rsidR="00540ACB" w:rsidRPr="00540ACB" w:rsidRDefault="00540ACB" w:rsidP="00540ACB">
            <w:pPr>
              <w:spacing w:line="360" w:lineRule="auto"/>
              <w:jc w:val="left"/>
              <w:rPr>
                <w:b/>
                <w:bCs/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108</w:t>
            </w:r>
          </w:p>
        </w:tc>
        <w:tc>
          <w:tcPr>
            <w:tcW w:w="2657" w:type="dxa"/>
          </w:tcPr>
          <w:p w14:paraId="789D835F" w14:textId="197624E1" w:rsidR="00540ACB" w:rsidRPr="00540ACB" w:rsidRDefault="00540ACB" w:rsidP="00540ACB">
            <w:pPr>
              <w:spacing w:line="360" w:lineRule="auto"/>
              <w:jc w:val="left"/>
              <w:rPr>
                <w:b/>
                <w:bCs/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Georgia (8) </w:t>
            </w:r>
            <w:r w:rsidRPr="00540ACB">
              <w:rPr>
                <w:i/>
                <w:iCs/>
                <w:sz w:val="18"/>
                <w:lang w:val="en-US"/>
              </w:rPr>
              <w:t>(100)</w:t>
            </w:r>
          </w:p>
        </w:tc>
      </w:tr>
      <w:tr w:rsidR="00540ACB" w14:paraId="6223F355" w14:textId="77777777" w:rsidTr="00773B23">
        <w:tc>
          <w:tcPr>
            <w:tcW w:w="562" w:type="dxa"/>
          </w:tcPr>
          <w:p w14:paraId="369A84C9" w14:textId="710A9412" w:rsidR="00540ACB" w:rsidRPr="00540ACB" w:rsidRDefault="00540ACB" w:rsidP="00540ACB">
            <w:pPr>
              <w:spacing w:line="360" w:lineRule="auto"/>
              <w:jc w:val="center"/>
              <w:rPr>
                <w:b/>
                <w:bCs/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2</w:t>
            </w:r>
          </w:p>
        </w:tc>
        <w:tc>
          <w:tcPr>
            <w:tcW w:w="2552" w:type="dxa"/>
          </w:tcPr>
          <w:p w14:paraId="60E4D51B" w14:textId="41D53D98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Australia (236) </w:t>
            </w:r>
            <w:r w:rsidRPr="00540ACB">
              <w:rPr>
                <w:i/>
                <w:iCs/>
                <w:sz w:val="18"/>
                <w:lang w:val="en-US"/>
              </w:rPr>
              <w:t>(3)</w:t>
            </w:r>
          </w:p>
        </w:tc>
        <w:tc>
          <w:tcPr>
            <w:tcW w:w="709" w:type="dxa"/>
          </w:tcPr>
          <w:p w14:paraId="45D04E97" w14:textId="626512BB" w:rsidR="00540ACB" w:rsidRPr="00540ACB" w:rsidRDefault="00540ACB" w:rsidP="00540ACB">
            <w:pPr>
              <w:spacing w:line="360" w:lineRule="auto"/>
              <w:jc w:val="center"/>
              <w:rPr>
                <w:b/>
                <w:bCs/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-</w:t>
            </w:r>
          </w:p>
        </w:tc>
        <w:tc>
          <w:tcPr>
            <w:tcW w:w="2693" w:type="dxa"/>
          </w:tcPr>
          <w:p w14:paraId="6363D244" w14:textId="5B96D680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Philippines (27) </w:t>
            </w:r>
            <w:r w:rsidRPr="00540ACB">
              <w:rPr>
                <w:i/>
                <w:iCs/>
                <w:sz w:val="18"/>
                <w:lang w:val="en-US"/>
              </w:rPr>
              <w:t>(56)</w:t>
            </w:r>
          </w:p>
        </w:tc>
        <w:tc>
          <w:tcPr>
            <w:tcW w:w="567" w:type="dxa"/>
          </w:tcPr>
          <w:p w14:paraId="07866BA0" w14:textId="2866D19D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-</w:t>
            </w:r>
          </w:p>
        </w:tc>
        <w:tc>
          <w:tcPr>
            <w:tcW w:w="2657" w:type="dxa"/>
          </w:tcPr>
          <w:p w14:paraId="4ADB8256" w14:textId="69D26867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Iraq (8) </w:t>
            </w:r>
            <w:r w:rsidRPr="00540ACB">
              <w:rPr>
                <w:i/>
                <w:iCs/>
                <w:sz w:val="18"/>
                <w:lang w:val="en-US"/>
              </w:rPr>
              <w:t>(113)</w:t>
            </w:r>
          </w:p>
        </w:tc>
      </w:tr>
      <w:tr w:rsidR="00540ACB" w:rsidRPr="006376B8" w14:paraId="3E9326F9" w14:textId="77777777" w:rsidTr="00773B23">
        <w:tc>
          <w:tcPr>
            <w:tcW w:w="562" w:type="dxa"/>
          </w:tcPr>
          <w:p w14:paraId="183AF8C5" w14:textId="30FA4B6D" w:rsidR="00540ACB" w:rsidRPr="00540ACB" w:rsidRDefault="00540ACB" w:rsidP="00540ACB">
            <w:pPr>
              <w:spacing w:line="360" w:lineRule="auto"/>
              <w:jc w:val="center"/>
              <w:rPr>
                <w:b/>
                <w:bCs/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3</w:t>
            </w:r>
          </w:p>
        </w:tc>
        <w:tc>
          <w:tcPr>
            <w:tcW w:w="2552" w:type="dxa"/>
          </w:tcPr>
          <w:p w14:paraId="29665ED5" w14:textId="7D44E878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France (234) </w:t>
            </w:r>
            <w:r w:rsidRPr="00540ACB">
              <w:rPr>
                <w:i/>
                <w:iCs/>
                <w:sz w:val="18"/>
                <w:lang w:val="en-US"/>
              </w:rPr>
              <w:t>(2)</w:t>
            </w:r>
          </w:p>
        </w:tc>
        <w:tc>
          <w:tcPr>
            <w:tcW w:w="709" w:type="dxa"/>
          </w:tcPr>
          <w:p w14:paraId="5750CCDF" w14:textId="5DD2004E" w:rsidR="00540ACB" w:rsidRPr="00540ACB" w:rsidRDefault="00540ACB" w:rsidP="00540ACB">
            <w:pPr>
              <w:spacing w:line="360" w:lineRule="auto"/>
              <w:jc w:val="center"/>
              <w:rPr>
                <w:b/>
                <w:bCs/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-</w:t>
            </w:r>
          </w:p>
        </w:tc>
        <w:tc>
          <w:tcPr>
            <w:tcW w:w="2693" w:type="dxa"/>
          </w:tcPr>
          <w:p w14:paraId="51D06964" w14:textId="4DA337C4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da-DK"/>
              </w:rPr>
            </w:pPr>
            <w:r w:rsidRPr="00540ACB">
              <w:rPr>
                <w:sz w:val="18"/>
                <w:lang w:val="en-US"/>
              </w:rPr>
              <w:t xml:space="preserve">Uruguay (27) </w:t>
            </w:r>
            <w:r w:rsidRPr="00540ACB">
              <w:rPr>
                <w:i/>
                <w:iCs/>
                <w:sz w:val="18"/>
                <w:lang w:val="en-US"/>
              </w:rPr>
              <w:t>(48)</w:t>
            </w:r>
          </w:p>
        </w:tc>
        <w:tc>
          <w:tcPr>
            <w:tcW w:w="567" w:type="dxa"/>
          </w:tcPr>
          <w:p w14:paraId="43680E20" w14:textId="3CA7AFA4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-</w:t>
            </w:r>
          </w:p>
        </w:tc>
        <w:tc>
          <w:tcPr>
            <w:tcW w:w="2657" w:type="dxa"/>
          </w:tcPr>
          <w:p w14:paraId="09F2B194" w14:textId="02BBFAAD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Malta (8) </w:t>
            </w:r>
            <w:r w:rsidRPr="00540ACB">
              <w:rPr>
                <w:i/>
                <w:iCs/>
                <w:sz w:val="18"/>
                <w:lang w:val="en-US"/>
              </w:rPr>
              <w:t>(113)</w:t>
            </w:r>
          </w:p>
        </w:tc>
      </w:tr>
      <w:tr w:rsidR="00540ACB" w14:paraId="035794F4" w14:textId="77777777" w:rsidTr="00773B23">
        <w:trPr>
          <w:trHeight w:val="190"/>
        </w:trPr>
        <w:tc>
          <w:tcPr>
            <w:tcW w:w="562" w:type="dxa"/>
          </w:tcPr>
          <w:p w14:paraId="2E4AFEBE" w14:textId="2797857E" w:rsidR="00540ACB" w:rsidRPr="00540ACB" w:rsidRDefault="00540ACB" w:rsidP="00540ACB">
            <w:pPr>
              <w:spacing w:line="360" w:lineRule="auto"/>
              <w:jc w:val="center"/>
              <w:rPr>
                <w:b/>
                <w:bCs/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4</w:t>
            </w:r>
          </w:p>
        </w:tc>
        <w:tc>
          <w:tcPr>
            <w:tcW w:w="2552" w:type="dxa"/>
          </w:tcPr>
          <w:p w14:paraId="0E1B822A" w14:textId="55B2E7F2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Italy (222) </w:t>
            </w:r>
            <w:r w:rsidRPr="00540ACB">
              <w:rPr>
                <w:i/>
                <w:iCs/>
                <w:sz w:val="18"/>
                <w:lang w:val="en-US"/>
              </w:rPr>
              <w:t>(5)</w:t>
            </w:r>
          </w:p>
        </w:tc>
        <w:tc>
          <w:tcPr>
            <w:tcW w:w="709" w:type="dxa"/>
          </w:tcPr>
          <w:p w14:paraId="505D2F24" w14:textId="7EC1953A" w:rsidR="00540ACB" w:rsidRPr="00540ACB" w:rsidRDefault="00540ACB" w:rsidP="00540ACB">
            <w:pPr>
              <w:spacing w:line="360" w:lineRule="auto"/>
              <w:jc w:val="center"/>
              <w:rPr>
                <w:b/>
                <w:bCs/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58</w:t>
            </w:r>
          </w:p>
        </w:tc>
        <w:tc>
          <w:tcPr>
            <w:tcW w:w="2693" w:type="dxa"/>
          </w:tcPr>
          <w:p w14:paraId="21E66686" w14:textId="479C4966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da-DK"/>
              </w:rPr>
            </w:pPr>
            <w:r w:rsidRPr="00540ACB">
              <w:rPr>
                <w:sz w:val="18"/>
                <w:lang w:val="en-US"/>
              </w:rPr>
              <w:t xml:space="preserve">Chile (26) </w:t>
            </w:r>
            <w:r w:rsidRPr="00540ACB">
              <w:rPr>
                <w:i/>
                <w:iCs/>
                <w:sz w:val="18"/>
                <w:lang w:val="en-US"/>
              </w:rPr>
              <w:t>(57)</w:t>
            </w:r>
          </w:p>
        </w:tc>
        <w:tc>
          <w:tcPr>
            <w:tcW w:w="567" w:type="dxa"/>
          </w:tcPr>
          <w:p w14:paraId="1EF7F27B" w14:textId="346CA999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-</w:t>
            </w:r>
          </w:p>
        </w:tc>
        <w:tc>
          <w:tcPr>
            <w:tcW w:w="2657" w:type="dxa"/>
          </w:tcPr>
          <w:p w14:paraId="291E1D52" w14:textId="3C88C1C4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Mozambique (8) </w:t>
            </w:r>
            <w:r w:rsidRPr="00540ACB">
              <w:rPr>
                <w:i/>
                <w:iCs/>
                <w:sz w:val="18"/>
                <w:lang w:val="en-US"/>
              </w:rPr>
              <w:t>(113)</w:t>
            </w:r>
          </w:p>
        </w:tc>
      </w:tr>
      <w:tr w:rsidR="00540ACB" w14:paraId="5F016E37" w14:textId="77777777" w:rsidTr="00773B23">
        <w:tc>
          <w:tcPr>
            <w:tcW w:w="562" w:type="dxa"/>
          </w:tcPr>
          <w:p w14:paraId="51FA1707" w14:textId="38702FEC" w:rsidR="00540ACB" w:rsidRPr="00540ACB" w:rsidRDefault="00540ACB" w:rsidP="00540ACB">
            <w:pPr>
              <w:spacing w:line="360" w:lineRule="auto"/>
              <w:jc w:val="center"/>
              <w:rPr>
                <w:b/>
                <w:bCs/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5</w:t>
            </w:r>
          </w:p>
        </w:tc>
        <w:tc>
          <w:tcPr>
            <w:tcW w:w="2552" w:type="dxa"/>
          </w:tcPr>
          <w:p w14:paraId="02523ED7" w14:textId="566AE8A7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Great Britain (189) </w:t>
            </w:r>
            <w:r w:rsidRPr="00540ACB">
              <w:rPr>
                <w:i/>
                <w:iCs/>
                <w:sz w:val="18"/>
                <w:lang w:val="en-US"/>
              </w:rPr>
              <w:t>(4)</w:t>
            </w:r>
          </w:p>
        </w:tc>
        <w:tc>
          <w:tcPr>
            <w:tcW w:w="709" w:type="dxa"/>
          </w:tcPr>
          <w:p w14:paraId="284162AC" w14:textId="77E4A32D" w:rsidR="00540ACB" w:rsidRPr="00540ACB" w:rsidRDefault="00540ACB" w:rsidP="00540ACB">
            <w:pPr>
              <w:spacing w:line="360" w:lineRule="auto"/>
              <w:jc w:val="center"/>
              <w:rPr>
                <w:b/>
                <w:bCs/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-</w:t>
            </w:r>
          </w:p>
        </w:tc>
        <w:tc>
          <w:tcPr>
            <w:tcW w:w="2693" w:type="dxa"/>
          </w:tcPr>
          <w:p w14:paraId="6F732C89" w14:textId="6CEC8211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Fiji (26) </w:t>
            </w:r>
            <w:r w:rsidRPr="00540ACB">
              <w:rPr>
                <w:i/>
                <w:iCs/>
                <w:sz w:val="18"/>
                <w:lang w:val="en-US"/>
              </w:rPr>
              <w:t>(46)</w:t>
            </w:r>
          </w:p>
        </w:tc>
        <w:tc>
          <w:tcPr>
            <w:tcW w:w="567" w:type="dxa"/>
          </w:tcPr>
          <w:p w14:paraId="308082A0" w14:textId="5ADF8F78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-</w:t>
            </w:r>
          </w:p>
        </w:tc>
        <w:tc>
          <w:tcPr>
            <w:tcW w:w="2657" w:type="dxa"/>
          </w:tcPr>
          <w:p w14:paraId="4D1FFB88" w14:textId="2181AB0E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Niger (8) </w:t>
            </w:r>
            <w:r w:rsidRPr="00540ACB">
              <w:rPr>
                <w:i/>
                <w:iCs/>
                <w:sz w:val="18"/>
                <w:lang w:val="en-US"/>
              </w:rPr>
              <w:t>(113)</w:t>
            </w:r>
          </w:p>
        </w:tc>
      </w:tr>
      <w:tr w:rsidR="00540ACB" w14:paraId="5753AE74" w14:textId="77777777" w:rsidTr="00773B23">
        <w:tc>
          <w:tcPr>
            <w:tcW w:w="562" w:type="dxa"/>
          </w:tcPr>
          <w:p w14:paraId="54EE1DB4" w14:textId="461CE855" w:rsidR="00540ACB" w:rsidRPr="00540ACB" w:rsidRDefault="00540ACB" w:rsidP="00540ACB">
            <w:pPr>
              <w:spacing w:line="360" w:lineRule="auto"/>
              <w:jc w:val="center"/>
              <w:rPr>
                <w:b/>
                <w:bCs/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6</w:t>
            </w:r>
          </w:p>
        </w:tc>
        <w:tc>
          <w:tcPr>
            <w:tcW w:w="2552" w:type="dxa"/>
          </w:tcPr>
          <w:p w14:paraId="4DF6678B" w14:textId="39704483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Japan (185) </w:t>
            </w:r>
            <w:r w:rsidRPr="00540ACB">
              <w:rPr>
                <w:i/>
                <w:iCs/>
                <w:sz w:val="18"/>
                <w:lang w:val="en-US"/>
              </w:rPr>
              <w:t>(6)</w:t>
            </w:r>
          </w:p>
        </w:tc>
        <w:tc>
          <w:tcPr>
            <w:tcW w:w="709" w:type="dxa"/>
          </w:tcPr>
          <w:p w14:paraId="00EF2195" w14:textId="7D1B5C6F" w:rsidR="00540ACB" w:rsidRPr="00540ACB" w:rsidRDefault="00540ACB" w:rsidP="00540ACB">
            <w:pPr>
              <w:spacing w:line="360" w:lineRule="auto"/>
              <w:jc w:val="center"/>
              <w:rPr>
                <w:b/>
                <w:bCs/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-</w:t>
            </w:r>
          </w:p>
        </w:tc>
        <w:tc>
          <w:tcPr>
            <w:tcW w:w="2693" w:type="dxa"/>
          </w:tcPr>
          <w:p w14:paraId="70E7FBAF" w14:textId="6CD3BD4D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Kazakhstan (26) </w:t>
            </w:r>
            <w:r w:rsidRPr="00540ACB">
              <w:rPr>
                <w:i/>
                <w:iCs/>
                <w:sz w:val="18"/>
                <w:lang w:val="en-US"/>
              </w:rPr>
              <w:t>(44)</w:t>
            </w:r>
          </w:p>
        </w:tc>
        <w:tc>
          <w:tcPr>
            <w:tcW w:w="567" w:type="dxa"/>
          </w:tcPr>
          <w:p w14:paraId="0EAF6F60" w14:textId="5DB848E3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-</w:t>
            </w:r>
          </w:p>
        </w:tc>
        <w:tc>
          <w:tcPr>
            <w:tcW w:w="2657" w:type="dxa"/>
          </w:tcPr>
          <w:p w14:paraId="7B506C32" w14:textId="4B504B7B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Panama (8) </w:t>
            </w:r>
            <w:r w:rsidRPr="00540ACB">
              <w:rPr>
                <w:i/>
                <w:iCs/>
                <w:sz w:val="18"/>
                <w:lang w:val="en-US"/>
              </w:rPr>
              <w:t>(64)</w:t>
            </w:r>
          </w:p>
        </w:tc>
      </w:tr>
      <w:tr w:rsidR="00540ACB" w14:paraId="78951257" w14:textId="77777777" w:rsidTr="00773B23">
        <w:tc>
          <w:tcPr>
            <w:tcW w:w="562" w:type="dxa"/>
          </w:tcPr>
          <w:p w14:paraId="40586E62" w14:textId="79E85938" w:rsidR="00540ACB" w:rsidRPr="00540ACB" w:rsidRDefault="00540ACB" w:rsidP="00540ACB">
            <w:pPr>
              <w:spacing w:line="360" w:lineRule="auto"/>
              <w:jc w:val="center"/>
              <w:rPr>
                <w:b/>
                <w:bCs/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7</w:t>
            </w:r>
          </w:p>
        </w:tc>
        <w:tc>
          <w:tcPr>
            <w:tcW w:w="2552" w:type="dxa"/>
          </w:tcPr>
          <w:p w14:paraId="1B8F8211" w14:textId="47F03573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Canada (177) </w:t>
            </w:r>
            <w:r w:rsidRPr="00540ACB">
              <w:rPr>
                <w:i/>
                <w:iCs/>
                <w:sz w:val="18"/>
                <w:lang w:val="en-US"/>
              </w:rPr>
              <w:t>(10)</w:t>
            </w:r>
          </w:p>
        </w:tc>
        <w:tc>
          <w:tcPr>
            <w:tcW w:w="709" w:type="dxa"/>
          </w:tcPr>
          <w:p w14:paraId="6B7D7F32" w14:textId="4A551849" w:rsidR="00540ACB" w:rsidRPr="00540ACB" w:rsidRDefault="00540ACB" w:rsidP="00540ACB">
            <w:pPr>
              <w:spacing w:line="360" w:lineRule="auto"/>
              <w:jc w:val="center"/>
              <w:rPr>
                <w:b/>
                <w:bCs/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-</w:t>
            </w:r>
          </w:p>
        </w:tc>
        <w:tc>
          <w:tcPr>
            <w:tcW w:w="2693" w:type="dxa"/>
          </w:tcPr>
          <w:p w14:paraId="488583C5" w14:textId="1256F431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Puerto Rico (26) </w:t>
            </w:r>
            <w:r w:rsidRPr="00540ACB">
              <w:rPr>
                <w:i/>
                <w:iCs/>
                <w:sz w:val="18"/>
                <w:lang w:val="en-US"/>
              </w:rPr>
              <w:t>(46)</w:t>
            </w:r>
          </w:p>
        </w:tc>
        <w:tc>
          <w:tcPr>
            <w:tcW w:w="567" w:type="dxa"/>
          </w:tcPr>
          <w:p w14:paraId="451CF7E7" w14:textId="10C6D8D2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-</w:t>
            </w:r>
          </w:p>
        </w:tc>
        <w:tc>
          <w:tcPr>
            <w:tcW w:w="2657" w:type="dxa"/>
          </w:tcPr>
          <w:p w14:paraId="035F42DF" w14:textId="2A210886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Syria (8) </w:t>
            </w:r>
            <w:r w:rsidRPr="00540ACB">
              <w:rPr>
                <w:i/>
                <w:iCs/>
                <w:sz w:val="18"/>
                <w:lang w:val="en-US"/>
              </w:rPr>
              <w:t>(94)</w:t>
            </w:r>
          </w:p>
        </w:tc>
      </w:tr>
      <w:tr w:rsidR="00540ACB" w:rsidRPr="00E2580F" w14:paraId="7FD2BF1C" w14:textId="77777777" w:rsidTr="00773B23">
        <w:tc>
          <w:tcPr>
            <w:tcW w:w="562" w:type="dxa"/>
          </w:tcPr>
          <w:p w14:paraId="09ED8FB1" w14:textId="4587FD6A" w:rsidR="00540ACB" w:rsidRPr="00540ACB" w:rsidRDefault="00540ACB" w:rsidP="00540ACB">
            <w:pPr>
              <w:spacing w:line="360" w:lineRule="auto"/>
              <w:jc w:val="center"/>
              <w:rPr>
                <w:b/>
                <w:bCs/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8</w:t>
            </w:r>
          </w:p>
        </w:tc>
        <w:tc>
          <w:tcPr>
            <w:tcW w:w="2552" w:type="dxa"/>
          </w:tcPr>
          <w:p w14:paraId="79AE24FB" w14:textId="798832EC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China (162) </w:t>
            </w:r>
            <w:r w:rsidRPr="00540ACB">
              <w:rPr>
                <w:i/>
                <w:iCs/>
                <w:sz w:val="18"/>
                <w:lang w:val="en-US"/>
              </w:rPr>
              <w:t>(7)</w:t>
            </w:r>
          </w:p>
        </w:tc>
        <w:tc>
          <w:tcPr>
            <w:tcW w:w="709" w:type="dxa"/>
          </w:tcPr>
          <w:p w14:paraId="28CDAD6B" w14:textId="7010B7DE" w:rsidR="00540ACB" w:rsidRPr="00540ACB" w:rsidRDefault="00540ACB" w:rsidP="00540ACB">
            <w:pPr>
              <w:spacing w:line="360" w:lineRule="auto"/>
              <w:jc w:val="center"/>
              <w:rPr>
                <w:b/>
                <w:bCs/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-</w:t>
            </w:r>
          </w:p>
        </w:tc>
        <w:tc>
          <w:tcPr>
            <w:tcW w:w="2693" w:type="dxa"/>
          </w:tcPr>
          <w:p w14:paraId="75829BA3" w14:textId="32668CF3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Taiwan (26) </w:t>
            </w:r>
            <w:r w:rsidRPr="00540ACB">
              <w:rPr>
                <w:i/>
                <w:iCs/>
                <w:sz w:val="18"/>
                <w:lang w:val="en-US"/>
              </w:rPr>
              <w:t>(66)</w:t>
            </w:r>
          </w:p>
        </w:tc>
        <w:tc>
          <w:tcPr>
            <w:tcW w:w="567" w:type="dxa"/>
          </w:tcPr>
          <w:p w14:paraId="2E99BE24" w14:textId="055CAE31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115</w:t>
            </w:r>
          </w:p>
        </w:tc>
        <w:tc>
          <w:tcPr>
            <w:tcW w:w="2657" w:type="dxa"/>
          </w:tcPr>
          <w:p w14:paraId="5B2043B8" w14:textId="5CDD8DC0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Laos (7) </w:t>
            </w:r>
            <w:r w:rsidRPr="00540ACB">
              <w:rPr>
                <w:i/>
                <w:iCs/>
                <w:sz w:val="18"/>
                <w:lang w:val="en-US"/>
              </w:rPr>
              <w:t>(-)</w:t>
            </w:r>
          </w:p>
        </w:tc>
      </w:tr>
      <w:tr w:rsidR="00540ACB" w14:paraId="24C74A5C" w14:textId="77777777" w:rsidTr="00773B23">
        <w:tc>
          <w:tcPr>
            <w:tcW w:w="562" w:type="dxa"/>
          </w:tcPr>
          <w:p w14:paraId="52FA8A22" w14:textId="58ABDF34" w:rsidR="00540ACB" w:rsidRPr="00540ACB" w:rsidRDefault="00540ACB" w:rsidP="00540ACB">
            <w:pPr>
              <w:spacing w:line="360" w:lineRule="auto"/>
              <w:jc w:val="center"/>
              <w:rPr>
                <w:b/>
                <w:bCs/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9</w:t>
            </w:r>
          </w:p>
        </w:tc>
        <w:tc>
          <w:tcPr>
            <w:tcW w:w="2552" w:type="dxa"/>
          </w:tcPr>
          <w:p w14:paraId="70922905" w14:textId="65986279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Germany (157) </w:t>
            </w:r>
            <w:r w:rsidRPr="00540ACB">
              <w:rPr>
                <w:i/>
                <w:iCs/>
                <w:sz w:val="18"/>
                <w:lang w:val="en-US"/>
              </w:rPr>
              <w:t>(8)</w:t>
            </w:r>
          </w:p>
        </w:tc>
        <w:tc>
          <w:tcPr>
            <w:tcW w:w="709" w:type="dxa"/>
          </w:tcPr>
          <w:p w14:paraId="323C8985" w14:textId="76BDEA74" w:rsidR="00540ACB" w:rsidRPr="00540ACB" w:rsidRDefault="00540ACB" w:rsidP="00540ACB">
            <w:pPr>
              <w:spacing w:line="360" w:lineRule="auto"/>
              <w:jc w:val="center"/>
              <w:rPr>
                <w:b/>
                <w:bCs/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63</w:t>
            </w:r>
          </w:p>
        </w:tc>
        <w:tc>
          <w:tcPr>
            <w:tcW w:w="2693" w:type="dxa"/>
          </w:tcPr>
          <w:p w14:paraId="577491F3" w14:textId="7BEAD407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Israel (25) </w:t>
            </w:r>
            <w:r w:rsidRPr="00540ACB">
              <w:rPr>
                <w:i/>
                <w:iCs/>
                <w:sz w:val="18"/>
                <w:lang w:val="en-US"/>
              </w:rPr>
              <w:t>(69)</w:t>
            </w:r>
          </w:p>
        </w:tc>
        <w:tc>
          <w:tcPr>
            <w:tcW w:w="567" w:type="dxa"/>
          </w:tcPr>
          <w:p w14:paraId="2E1000ED" w14:textId="5C49319D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-</w:t>
            </w:r>
          </w:p>
        </w:tc>
        <w:tc>
          <w:tcPr>
            <w:tcW w:w="2657" w:type="dxa"/>
          </w:tcPr>
          <w:p w14:paraId="37006249" w14:textId="6CE7A96C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Sierra Leone (7) </w:t>
            </w:r>
            <w:r w:rsidRPr="00540ACB">
              <w:rPr>
                <w:i/>
                <w:iCs/>
                <w:sz w:val="18"/>
                <w:lang w:val="en-US"/>
              </w:rPr>
              <w:t>(107)</w:t>
            </w:r>
          </w:p>
        </w:tc>
      </w:tr>
      <w:tr w:rsidR="00540ACB" w14:paraId="120468A4" w14:textId="77777777" w:rsidTr="00773B23">
        <w:tc>
          <w:tcPr>
            <w:tcW w:w="562" w:type="dxa"/>
          </w:tcPr>
          <w:p w14:paraId="0C7C7BF9" w14:textId="679CFDFD" w:rsidR="00540ACB" w:rsidRPr="00540ACB" w:rsidRDefault="00540ACB" w:rsidP="00540ACB">
            <w:pPr>
              <w:spacing w:line="360" w:lineRule="auto"/>
              <w:jc w:val="center"/>
              <w:rPr>
                <w:b/>
                <w:bCs/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10</w:t>
            </w:r>
          </w:p>
        </w:tc>
        <w:tc>
          <w:tcPr>
            <w:tcW w:w="2552" w:type="dxa"/>
          </w:tcPr>
          <w:p w14:paraId="1EACBD0D" w14:textId="0BC89A35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Spain (146) </w:t>
            </w:r>
            <w:r w:rsidRPr="00540ACB">
              <w:rPr>
                <w:i/>
                <w:iCs/>
                <w:sz w:val="18"/>
                <w:lang w:val="en-US"/>
              </w:rPr>
              <w:t>(11)</w:t>
            </w:r>
          </w:p>
        </w:tc>
        <w:tc>
          <w:tcPr>
            <w:tcW w:w="709" w:type="dxa"/>
          </w:tcPr>
          <w:p w14:paraId="63DD5B09" w14:textId="426FB2E4" w:rsidR="00540ACB" w:rsidRPr="00540ACB" w:rsidRDefault="00540ACB" w:rsidP="00540ACB">
            <w:pPr>
              <w:spacing w:line="360" w:lineRule="auto"/>
              <w:jc w:val="center"/>
              <w:rPr>
                <w:b/>
                <w:bCs/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64</w:t>
            </w:r>
          </w:p>
        </w:tc>
        <w:tc>
          <w:tcPr>
            <w:tcW w:w="2693" w:type="dxa"/>
          </w:tcPr>
          <w:p w14:paraId="3DFA54C4" w14:textId="6265D982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Belarus (24) </w:t>
            </w:r>
            <w:r w:rsidRPr="00540ACB">
              <w:rPr>
                <w:i/>
                <w:iCs/>
                <w:sz w:val="18"/>
                <w:lang w:val="en-US"/>
              </w:rPr>
              <w:t>(75)</w:t>
            </w:r>
          </w:p>
        </w:tc>
        <w:tc>
          <w:tcPr>
            <w:tcW w:w="567" w:type="dxa"/>
          </w:tcPr>
          <w:p w14:paraId="4792BDA4" w14:textId="20A6512A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-</w:t>
            </w:r>
          </w:p>
        </w:tc>
        <w:tc>
          <w:tcPr>
            <w:tcW w:w="2657" w:type="dxa"/>
          </w:tcPr>
          <w:p w14:paraId="63821FA2" w14:textId="1F5C4F01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Turks and Caicos Islands (7) </w:t>
            </w:r>
            <w:r w:rsidRPr="00540ACB">
              <w:rPr>
                <w:i/>
                <w:iCs/>
                <w:sz w:val="18"/>
                <w:lang w:val="en-US"/>
              </w:rPr>
              <w:t>(107)</w:t>
            </w:r>
          </w:p>
        </w:tc>
      </w:tr>
      <w:tr w:rsidR="00540ACB" w14:paraId="2F799926" w14:textId="77777777" w:rsidTr="00773B23">
        <w:tc>
          <w:tcPr>
            <w:tcW w:w="562" w:type="dxa"/>
          </w:tcPr>
          <w:p w14:paraId="4E2F0670" w14:textId="10140C2D" w:rsidR="00540ACB" w:rsidRPr="00540ACB" w:rsidRDefault="00540ACB" w:rsidP="00540ACB">
            <w:pPr>
              <w:spacing w:line="360" w:lineRule="auto"/>
              <w:jc w:val="center"/>
              <w:rPr>
                <w:b/>
                <w:bCs/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11</w:t>
            </w:r>
          </w:p>
        </w:tc>
        <w:tc>
          <w:tcPr>
            <w:tcW w:w="2552" w:type="dxa"/>
          </w:tcPr>
          <w:p w14:paraId="7D16CCA0" w14:textId="32FDFBF3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South Korea (126) </w:t>
            </w:r>
            <w:r w:rsidRPr="00540ACB">
              <w:rPr>
                <w:i/>
                <w:iCs/>
                <w:sz w:val="18"/>
                <w:lang w:val="en-US"/>
              </w:rPr>
              <w:t>(17)</w:t>
            </w:r>
          </w:p>
        </w:tc>
        <w:tc>
          <w:tcPr>
            <w:tcW w:w="709" w:type="dxa"/>
          </w:tcPr>
          <w:p w14:paraId="6EB52370" w14:textId="19AEBB44" w:rsidR="00540ACB" w:rsidRPr="00540ACB" w:rsidRDefault="00540ACB" w:rsidP="00540ACB">
            <w:pPr>
              <w:spacing w:line="360" w:lineRule="auto"/>
              <w:jc w:val="center"/>
              <w:rPr>
                <w:b/>
                <w:bCs/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-</w:t>
            </w:r>
          </w:p>
        </w:tc>
        <w:tc>
          <w:tcPr>
            <w:tcW w:w="2693" w:type="dxa"/>
          </w:tcPr>
          <w:p w14:paraId="361D6FB5" w14:textId="0B25733A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Kuwait (24) </w:t>
            </w:r>
            <w:r w:rsidRPr="00540ACB">
              <w:rPr>
                <w:i/>
                <w:iCs/>
                <w:sz w:val="18"/>
                <w:lang w:val="en-US"/>
              </w:rPr>
              <w:t>(53)</w:t>
            </w:r>
          </w:p>
        </w:tc>
        <w:tc>
          <w:tcPr>
            <w:tcW w:w="567" w:type="dxa"/>
          </w:tcPr>
          <w:p w14:paraId="22533B83" w14:textId="51DF6D9A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-</w:t>
            </w:r>
          </w:p>
        </w:tc>
        <w:tc>
          <w:tcPr>
            <w:tcW w:w="2657" w:type="dxa"/>
          </w:tcPr>
          <w:p w14:paraId="6E1ED260" w14:textId="599C7217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Vanuatu (7) </w:t>
            </w:r>
            <w:r w:rsidRPr="00540ACB">
              <w:rPr>
                <w:i/>
                <w:iCs/>
                <w:sz w:val="18"/>
                <w:lang w:val="en-US"/>
              </w:rPr>
              <w:t>(107)</w:t>
            </w:r>
          </w:p>
        </w:tc>
      </w:tr>
      <w:tr w:rsidR="00540ACB" w:rsidRPr="00D521AE" w14:paraId="62AC726F" w14:textId="77777777" w:rsidTr="00773B23">
        <w:tc>
          <w:tcPr>
            <w:tcW w:w="562" w:type="dxa"/>
          </w:tcPr>
          <w:p w14:paraId="66F50C69" w14:textId="45DCE71C" w:rsidR="00540ACB" w:rsidRPr="00540ACB" w:rsidRDefault="00540ACB" w:rsidP="00540ACB">
            <w:pPr>
              <w:spacing w:line="360" w:lineRule="auto"/>
              <w:jc w:val="center"/>
              <w:rPr>
                <w:b/>
                <w:bCs/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12</w:t>
            </w:r>
          </w:p>
        </w:tc>
        <w:tc>
          <w:tcPr>
            <w:tcW w:w="2552" w:type="dxa"/>
          </w:tcPr>
          <w:p w14:paraId="61EA0E88" w14:textId="4453251F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New Zealand (121) </w:t>
            </w:r>
            <w:r w:rsidRPr="00540ACB">
              <w:rPr>
                <w:i/>
                <w:iCs/>
                <w:sz w:val="18"/>
                <w:lang w:val="en-US"/>
              </w:rPr>
              <w:t>(12)</w:t>
            </w:r>
          </w:p>
        </w:tc>
        <w:tc>
          <w:tcPr>
            <w:tcW w:w="709" w:type="dxa"/>
          </w:tcPr>
          <w:p w14:paraId="6B3C50F1" w14:textId="2B0FF06E" w:rsidR="00540ACB" w:rsidRPr="00540ACB" w:rsidRDefault="00540ACB" w:rsidP="00540ACB">
            <w:pPr>
              <w:spacing w:line="360" w:lineRule="auto"/>
              <w:jc w:val="center"/>
              <w:rPr>
                <w:b/>
                <w:bCs/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66</w:t>
            </w:r>
          </w:p>
        </w:tc>
        <w:tc>
          <w:tcPr>
            <w:tcW w:w="2693" w:type="dxa"/>
          </w:tcPr>
          <w:p w14:paraId="03FA3014" w14:textId="718CAD82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Peru (22) </w:t>
            </w:r>
            <w:r w:rsidRPr="00540ACB">
              <w:rPr>
                <w:i/>
                <w:iCs/>
                <w:sz w:val="18"/>
                <w:lang w:val="en-US"/>
              </w:rPr>
              <w:t>(63)</w:t>
            </w:r>
          </w:p>
        </w:tc>
        <w:tc>
          <w:tcPr>
            <w:tcW w:w="567" w:type="dxa"/>
          </w:tcPr>
          <w:p w14:paraId="301332ED" w14:textId="59FD83E3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119</w:t>
            </w:r>
          </w:p>
        </w:tc>
        <w:tc>
          <w:tcPr>
            <w:tcW w:w="2657" w:type="dxa"/>
          </w:tcPr>
          <w:p w14:paraId="6B9588C2" w14:textId="7DF8ACF6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Andorra (6) </w:t>
            </w:r>
            <w:r w:rsidRPr="00540ACB">
              <w:rPr>
                <w:i/>
                <w:iCs/>
                <w:sz w:val="18"/>
                <w:lang w:val="en-US"/>
              </w:rPr>
              <w:t>(-)</w:t>
            </w:r>
          </w:p>
        </w:tc>
      </w:tr>
      <w:tr w:rsidR="00540ACB" w14:paraId="1B4A624C" w14:textId="77777777" w:rsidTr="00773B23">
        <w:tc>
          <w:tcPr>
            <w:tcW w:w="562" w:type="dxa"/>
          </w:tcPr>
          <w:p w14:paraId="0CAF0530" w14:textId="37CA3675" w:rsidR="00540ACB" w:rsidRPr="00540ACB" w:rsidRDefault="00540ACB" w:rsidP="00540ACB">
            <w:pPr>
              <w:spacing w:line="360" w:lineRule="auto"/>
              <w:jc w:val="center"/>
              <w:rPr>
                <w:b/>
                <w:bCs/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13</w:t>
            </w:r>
          </w:p>
        </w:tc>
        <w:tc>
          <w:tcPr>
            <w:tcW w:w="2552" w:type="dxa"/>
          </w:tcPr>
          <w:p w14:paraId="3166B564" w14:textId="58077083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Sweden (116) </w:t>
            </w:r>
            <w:r w:rsidRPr="00540ACB">
              <w:rPr>
                <w:i/>
                <w:iCs/>
                <w:sz w:val="18"/>
                <w:lang w:val="en-US"/>
              </w:rPr>
              <w:t>(15)</w:t>
            </w:r>
          </w:p>
        </w:tc>
        <w:tc>
          <w:tcPr>
            <w:tcW w:w="709" w:type="dxa"/>
          </w:tcPr>
          <w:p w14:paraId="4C498496" w14:textId="75A9F5FF" w:rsidR="00540ACB" w:rsidRPr="00540ACB" w:rsidRDefault="00540ACB" w:rsidP="00540ACB">
            <w:pPr>
              <w:spacing w:line="360" w:lineRule="auto"/>
              <w:jc w:val="center"/>
              <w:rPr>
                <w:b/>
                <w:bCs/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-</w:t>
            </w:r>
          </w:p>
        </w:tc>
        <w:tc>
          <w:tcPr>
            <w:tcW w:w="2693" w:type="dxa"/>
          </w:tcPr>
          <w:p w14:paraId="3B703E5E" w14:textId="3F34D83C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Senegal (22) </w:t>
            </w:r>
            <w:r w:rsidRPr="00540ACB">
              <w:rPr>
                <w:i/>
                <w:iCs/>
                <w:sz w:val="18"/>
                <w:lang w:val="en-US"/>
              </w:rPr>
              <w:t>(66)</w:t>
            </w:r>
          </w:p>
        </w:tc>
        <w:tc>
          <w:tcPr>
            <w:tcW w:w="567" w:type="dxa"/>
          </w:tcPr>
          <w:p w14:paraId="5C1567C0" w14:textId="7978AE77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-</w:t>
            </w:r>
          </w:p>
        </w:tc>
        <w:tc>
          <w:tcPr>
            <w:tcW w:w="2657" w:type="dxa"/>
          </w:tcPr>
          <w:p w14:paraId="3C3A1528" w14:textId="5195E4F9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Bangladesh (6) </w:t>
            </w:r>
            <w:r w:rsidRPr="00540ACB">
              <w:rPr>
                <w:i/>
                <w:iCs/>
                <w:sz w:val="18"/>
                <w:lang w:val="en-US"/>
              </w:rPr>
              <w:t>(98)</w:t>
            </w:r>
          </w:p>
        </w:tc>
      </w:tr>
      <w:tr w:rsidR="00540ACB" w14:paraId="2A2466E2" w14:textId="77777777" w:rsidTr="00773B23">
        <w:tc>
          <w:tcPr>
            <w:tcW w:w="562" w:type="dxa"/>
          </w:tcPr>
          <w:p w14:paraId="0FA9AB05" w14:textId="421BA095" w:rsidR="00540ACB" w:rsidRPr="00540ACB" w:rsidRDefault="00540ACB" w:rsidP="00540ACB">
            <w:pPr>
              <w:spacing w:line="360" w:lineRule="auto"/>
              <w:jc w:val="center"/>
              <w:rPr>
                <w:b/>
                <w:bCs/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14</w:t>
            </w:r>
          </w:p>
        </w:tc>
        <w:tc>
          <w:tcPr>
            <w:tcW w:w="2552" w:type="dxa"/>
          </w:tcPr>
          <w:p w14:paraId="7B129523" w14:textId="5EBC9AA4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Brazil (99) </w:t>
            </w:r>
            <w:r w:rsidRPr="00540ACB">
              <w:rPr>
                <w:i/>
                <w:iCs/>
                <w:sz w:val="18"/>
                <w:lang w:val="en-US"/>
              </w:rPr>
              <w:t>(23)</w:t>
            </w:r>
          </w:p>
        </w:tc>
        <w:tc>
          <w:tcPr>
            <w:tcW w:w="709" w:type="dxa"/>
          </w:tcPr>
          <w:p w14:paraId="12F05402" w14:textId="0D53CA68" w:rsidR="00540ACB" w:rsidRPr="00540ACB" w:rsidRDefault="00540ACB" w:rsidP="00540ACB">
            <w:pPr>
              <w:spacing w:line="360" w:lineRule="auto"/>
              <w:jc w:val="center"/>
              <w:rPr>
                <w:b/>
                <w:bCs/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68</w:t>
            </w:r>
          </w:p>
        </w:tc>
        <w:tc>
          <w:tcPr>
            <w:tcW w:w="2693" w:type="dxa"/>
          </w:tcPr>
          <w:p w14:paraId="28D3809C" w14:textId="30A30EB3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Mali (21) </w:t>
            </w:r>
            <w:r w:rsidRPr="00540ACB">
              <w:rPr>
                <w:i/>
                <w:iCs/>
                <w:sz w:val="18"/>
                <w:lang w:val="en-US"/>
              </w:rPr>
              <w:t>(52)</w:t>
            </w:r>
          </w:p>
        </w:tc>
        <w:tc>
          <w:tcPr>
            <w:tcW w:w="567" w:type="dxa"/>
          </w:tcPr>
          <w:p w14:paraId="54F996C5" w14:textId="5FC08D37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-</w:t>
            </w:r>
          </w:p>
        </w:tc>
        <w:tc>
          <w:tcPr>
            <w:tcW w:w="2657" w:type="dxa"/>
          </w:tcPr>
          <w:p w14:paraId="0619E2F4" w14:textId="1EE8BE8C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Barbados (6) </w:t>
            </w:r>
            <w:r w:rsidRPr="00540ACB">
              <w:rPr>
                <w:i/>
                <w:iCs/>
                <w:sz w:val="18"/>
                <w:lang w:val="en-US"/>
              </w:rPr>
              <w:t>(113)</w:t>
            </w:r>
          </w:p>
        </w:tc>
      </w:tr>
      <w:tr w:rsidR="00540ACB" w:rsidRPr="00D521AE" w14:paraId="366D8013" w14:textId="77777777" w:rsidTr="00773B23">
        <w:tc>
          <w:tcPr>
            <w:tcW w:w="562" w:type="dxa"/>
          </w:tcPr>
          <w:p w14:paraId="518BC770" w14:textId="526F0A6E" w:rsidR="00540ACB" w:rsidRPr="00540ACB" w:rsidRDefault="00540ACB" w:rsidP="00540ACB">
            <w:pPr>
              <w:spacing w:line="360" w:lineRule="auto"/>
              <w:jc w:val="center"/>
              <w:rPr>
                <w:b/>
                <w:bCs/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-</w:t>
            </w:r>
          </w:p>
        </w:tc>
        <w:tc>
          <w:tcPr>
            <w:tcW w:w="2552" w:type="dxa"/>
          </w:tcPr>
          <w:p w14:paraId="7A6EFDA2" w14:textId="78C307FD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South Africa (99) </w:t>
            </w:r>
            <w:r w:rsidRPr="00540ACB">
              <w:rPr>
                <w:i/>
                <w:iCs/>
                <w:sz w:val="18"/>
                <w:lang w:val="en-US"/>
              </w:rPr>
              <w:t>(20)</w:t>
            </w:r>
          </w:p>
        </w:tc>
        <w:tc>
          <w:tcPr>
            <w:tcW w:w="709" w:type="dxa"/>
          </w:tcPr>
          <w:p w14:paraId="0F0529EA" w14:textId="0DDD5639" w:rsidR="00540ACB" w:rsidRPr="00540ACB" w:rsidRDefault="00540ACB" w:rsidP="00540ACB">
            <w:pPr>
              <w:spacing w:line="360" w:lineRule="auto"/>
              <w:jc w:val="center"/>
              <w:rPr>
                <w:b/>
                <w:bCs/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69</w:t>
            </w:r>
          </w:p>
        </w:tc>
        <w:tc>
          <w:tcPr>
            <w:tcW w:w="2693" w:type="dxa"/>
          </w:tcPr>
          <w:p w14:paraId="5425A570" w14:textId="0D54739D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Cameroon (20) </w:t>
            </w:r>
            <w:r w:rsidRPr="00540ACB">
              <w:rPr>
                <w:i/>
                <w:iCs/>
                <w:sz w:val="18"/>
                <w:lang w:val="en-US"/>
              </w:rPr>
              <w:t>(57)</w:t>
            </w:r>
          </w:p>
        </w:tc>
        <w:tc>
          <w:tcPr>
            <w:tcW w:w="567" w:type="dxa"/>
          </w:tcPr>
          <w:p w14:paraId="434892B4" w14:textId="7531CF39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-</w:t>
            </w:r>
          </w:p>
        </w:tc>
        <w:tc>
          <w:tcPr>
            <w:tcW w:w="2657" w:type="dxa"/>
          </w:tcPr>
          <w:p w14:paraId="5230D523" w14:textId="6030DC98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Bermuda (6) </w:t>
            </w:r>
            <w:r w:rsidRPr="00540ACB">
              <w:rPr>
                <w:i/>
                <w:iCs/>
                <w:sz w:val="18"/>
                <w:lang w:val="en-US"/>
              </w:rPr>
              <w:t>(-)</w:t>
            </w:r>
          </w:p>
        </w:tc>
      </w:tr>
      <w:tr w:rsidR="00540ACB" w:rsidRPr="00D521AE" w14:paraId="20C1BC5E" w14:textId="77777777" w:rsidTr="00773B23">
        <w:tc>
          <w:tcPr>
            <w:tcW w:w="562" w:type="dxa"/>
          </w:tcPr>
          <w:p w14:paraId="21D72302" w14:textId="02A8B0D5" w:rsidR="00540ACB" w:rsidRPr="00540ACB" w:rsidRDefault="00540ACB" w:rsidP="00540ACB">
            <w:pPr>
              <w:spacing w:line="360" w:lineRule="auto"/>
              <w:jc w:val="center"/>
              <w:rPr>
                <w:b/>
                <w:bCs/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16</w:t>
            </w:r>
          </w:p>
        </w:tc>
        <w:tc>
          <w:tcPr>
            <w:tcW w:w="2552" w:type="dxa"/>
          </w:tcPr>
          <w:p w14:paraId="5566CFDA" w14:textId="0C867EB9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Russia (96) </w:t>
            </w:r>
            <w:r w:rsidRPr="00540ACB">
              <w:rPr>
                <w:i/>
                <w:iCs/>
                <w:sz w:val="18"/>
                <w:lang w:val="en-US"/>
              </w:rPr>
              <w:t>(9)</w:t>
            </w:r>
          </w:p>
        </w:tc>
        <w:tc>
          <w:tcPr>
            <w:tcW w:w="709" w:type="dxa"/>
          </w:tcPr>
          <w:p w14:paraId="6440CD03" w14:textId="1EBECFBE" w:rsidR="00540ACB" w:rsidRPr="00540ACB" w:rsidRDefault="00540ACB" w:rsidP="00540ACB">
            <w:pPr>
              <w:spacing w:line="360" w:lineRule="auto"/>
              <w:jc w:val="center"/>
              <w:rPr>
                <w:b/>
                <w:bCs/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-</w:t>
            </w:r>
          </w:p>
        </w:tc>
        <w:tc>
          <w:tcPr>
            <w:tcW w:w="2693" w:type="dxa"/>
          </w:tcPr>
          <w:p w14:paraId="2505DEBB" w14:textId="0E0ECBD3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Kenya (20) </w:t>
            </w:r>
            <w:r w:rsidRPr="00540ACB">
              <w:rPr>
                <w:i/>
                <w:iCs/>
                <w:sz w:val="18"/>
                <w:lang w:val="en-US"/>
              </w:rPr>
              <w:t>(69)</w:t>
            </w:r>
          </w:p>
        </w:tc>
        <w:tc>
          <w:tcPr>
            <w:tcW w:w="567" w:type="dxa"/>
          </w:tcPr>
          <w:p w14:paraId="6D3E8253" w14:textId="78E52FE2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-</w:t>
            </w:r>
          </w:p>
        </w:tc>
        <w:tc>
          <w:tcPr>
            <w:tcW w:w="2657" w:type="dxa"/>
          </w:tcPr>
          <w:p w14:paraId="121A948E" w14:textId="1CF23A8A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Bhutan (6) </w:t>
            </w:r>
            <w:r w:rsidRPr="00540ACB">
              <w:rPr>
                <w:i/>
                <w:iCs/>
                <w:sz w:val="18"/>
                <w:lang w:val="en-US"/>
              </w:rPr>
              <w:t>(113)</w:t>
            </w:r>
          </w:p>
        </w:tc>
      </w:tr>
      <w:tr w:rsidR="00540ACB" w14:paraId="5D96787C" w14:textId="77777777" w:rsidTr="00773B23">
        <w:tc>
          <w:tcPr>
            <w:tcW w:w="562" w:type="dxa"/>
          </w:tcPr>
          <w:p w14:paraId="43641F24" w14:textId="413007E3" w:rsidR="00540ACB" w:rsidRPr="00540ACB" w:rsidRDefault="00540ACB" w:rsidP="00540ACB">
            <w:pPr>
              <w:spacing w:line="360" w:lineRule="auto"/>
              <w:jc w:val="center"/>
              <w:rPr>
                <w:b/>
                <w:bCs/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17</w:t>
            </w:r>
          </w:p>
        </w:tc>
        <w:tc>
          <w:tcPr>
            <w:tcW w:w="2552" w:type="dxa"/>
          </w:tcPr>
          <w:p w14:paraId="730B7C5F" w14:textId="49FFA905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Switzerland (94) </w:t>
            </w:r>
            <w:r w:rsidRPr="00540ACB">
              <w:rPr>
                <w:i/>
                <w:iCs/>
                <w:sz w:val="18"/>
                <w:lang w:val="en-US"/>
              </w:rPr>
              <w:t>(12)</w:t>
            </w:r>
          </w:p>
        </w:tc>
        <w:tc>
          <w:tcPr>
            <w:tcW w:w="709" w:type="dxa"/>
          </w:tcPr>
          <w:p w14:paraId="1AAF2F9E" w14:textId="65AED4CB" w:rsidR="00540ACB" w:rsidRPr="00540ACB" w:rsidRDefault="00540ACB" w:rsidP="00540ACB">
            <w:pPr>
              <w:spacing w:line="360" w:lineRule="auto"/>
              <w:jc w:val="center"/>
              <w:rPr>
                <w:b/>
                <w:bCs/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-</w:t>
            </w:r>
          </w:p>
        </w:tc>
        <w:tc>
          <w:tcPr>
            <w:tcW w:w="2693" w:type="dxa"/>
          </w:tcPr>
          <w:p w14:paraId="4DC2717A" w14:textId="7F59DDB0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Lithuania (20) </w:t>
            </w:r>
            <w:r w:rsidRPr="00540ACB">
              <w:rPr>
                <w:i/>
                <w:iCs/>
                <w:sz w:val="18"/>
                <w:lang w:val="en-US"/>
              </w:rPr>
              <w:t>(84)</w:t>
            </w:r>
          </w:p>
        </w:tc>
        <w:tc>
          <w:tcPr>
            <w:tcW w:w="567" w:type="dxa"/>
          </w:tcPr>
          <w:p w14:paraId="37882E30" w14:textId="0AB08C4F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-</w:t>
            </w:r>
          </w:p>
        </w:tc>
        <w:tc>
          <w:tcPr>
            <w:tcW w:w="2657" w:type="dxa"/>
          </w:tcPr>
          <w:p w14:paraId="7E60AB3E" w14:textId="490EAB87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Bolivia (6) </w:t>
            </w:r>
            <w:r w:rsidRPr="00540ACB">
              <w:rPr>
                <w:i/>
                <w:iCs/>
                <w:sz w:val="18"/>
                <w:lang w:val="en-US"/>
              </w:rPr>
              <w:t>(113)</w:t>
            </w:r>
          </w:p>
        </w:tc>
      </w:tr>
      <w:tr w:rsidR="00540ACB" w14:paraId="69390040" w14:textId="77777777" w:rsidTr="00773B23">
        <w:tc>
          <w:tcPr>
            <w:tcW w:w="562" w:type="dxa"/>
          </w:tcPr>
          <w:p w14:paraId="70991CC3" w14:textId="22C92F7A" w:rsidR="00540ACB" w:rsidRPr="00540ACB" w:rsidRDefault="00540ACB" w:rsidP="00540ACB">
            <w:pPr>
              <w:spacing w:line="360" w:lineRule="auto"/>
              <w:jc w:val="center"/>
              <w:rPr>
                <w:b/>
                <w:bCs/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18</w:t>
            </w:r>
          </w:p>
        </w:tc>
        <w:tc>
          <w:tcPr>
            <w:tcW w:w="2552" w:type="dxa"/>
          </w:tcPr>
          <w:p w14:paraId="3CF15E60" w14:textId="7A3FF848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Egypt (89) </w:t>
            </w:r>
            <w:r w:rsidRPr="00540ACB">
              <w:rPr>
                <w:i/>
                <w:iCs/>
                <w:sz w:val="18"/>
                <w:lang w:val="en-US"/>
              </w:rPr>
              <w:t>(14)</w:t>
            </w:r>
          </w:p>
        </w:tc>
        <w:tc>
          <w:tcPr>
            <w:tcW w:w="709" w:type="dxa"/>
          </w:tcPr>
          <w:p w14:paraId="12BE5455" w14:textId="3A010A1A" w:rsidR="00540ACB" w:rsidRPr="00540ACB" w:rsidRDefault="00540ACB" w:rsidP="00540ACB">
            <w:pPr>
              <w:spacing w:line="360" w:lineRule="auto"/>
              <w:jc w:val="center"/>
              <w:rPr>
                <w:b/>
                <w:bCs/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-</w:t>
            </w:r>
          </w:p>
        </w:tc>
        <w:tc>
          <w:tcPr>
            <w:tcW w:w="2693" w:type="dxa"/>
          </w:tcPr>
          <w:p w14:paraId="2AB5F0FC" w14:textId="30E83FA3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Tunisia (20) </w:t>
            </w:r>
            <w:r w:rsidRPr="00540ACB">
              <w:rPr>
                <w:i/>
                <w:iCs/>
                <w:sz w:val="18"/>
                <w:lang w:val="en-US"/>
              </w:rPr>
              <w:t>(57)</w:t>
            </w:r>
          </w:p>
        </w:tc>
        <w:tc>
          <w:tcPr>
            <w:tcW w:w="567" w:type="dxa"/>
          </w:tcPr>
          <w:p w14:paraId="20EABE8D" w14:textId="5BAA47A8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-</w:t>
            </w:r>
          </w:p>
        </w:tc>
        <w:tc>
          <w:tcPr>
            <w:tcW w:w="2657" w:type="dxa"/>
          </w:tcPr>
          <w:p w14:paraId="689CFA3E" w14:textId="46E7D3B3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Burkina Faso (6) </w:t>
            </w:r>
            <w:r w:rsidRPr="00540ACB">
              <w:rPr>
                <w:i/>
                <w:iCs/>
                <w:sz w:val="18"/>
                <w:lang w:val="en-US"/>
              </w:rPr>
              <w:t>(113)</w:t>
            </w:r>
          </w:p>
        </w:tc>
      </w:tr>
      <w:tr w:rsidR="00540ACB" w14:paraId="5AAAB82E" w14:textId="77777777" w:rsidTr="00773B23">
        <w:tc>
          <w:tcPr>
            <w:tcW w:w="562" w:type="dxa"/>
          </w:tcPr>
          <w:p w14:paraId="4ACB8E63" w14:textId="1A58CF6E" w:rsidR="00540ACB" w:rsidRPr="00540ACB" w:rsidRDefault="00540ACB" w:rsidP="00540ACB">
            <w:pPr>
              <w:spacing w:line="360" w:lineRule="auto"/>
              <w:jc w:val="center"/>
              <w:rPr>
                <w:b/>
                <w:bCs/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19</w:t>
            </w:r>
          </w:p>
        </w:tc>
        <w:tc>
          <w:tcPr>
            <w:tcW w:w="2552" w:type="dxa"/>
          </w:tcPr>
          <w:p w14:paraId="7E223E75" w14:textId="7B67728C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Argentina (82) </w:t>
            </w:r>
            <w:r w:rsidRPr="00540ACB">
              <w:rPr>
                <w:i/>
                <w:iCs/>
                <w:sz w:val="18"/>
                <w:lang w:val="en-US"/>
              </w:rPr>
              <w:t>(18)</w:t>
            </w:r>
          </w:p>
        </w:tc>
        <w:tc>
          <w:tcPr>
            <w:tcW w:w="709" w:type="dxa"/>
          </w:tcPr>
          <w:p w14:paraId="02C30E30" w14:textId="50150AB3" w:rsidR="00540ACB" w:rsidRPr="00540ACB" w:rsidRDefault="00540ACB" w:rsidP="00540ACB">
            <w:pPr>
              <w:spacing w:line="360" w:lineRule="auto"/>
              <w:jc w:val="center"/>
              <w:rPr>
                <w:b/>
                <w:bCs/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-</w:t>
            </w:r>
          </w:p>
        </w:tc>
        <w:tc>
          <w:tcPr>
            <w:tcW w:w="2693" w:type="dxa"/>
          </w:tcPr>
          <w:p w14:paraId="1003E856" w14:textId="3E116946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Uganda (20) </w:t>
            </w:r>
            <w:r w:rsidRPr="00540ACB">
              <w:rPr>
                <w:i/>
                <w:iCs/>
                <w:sz w:val="18"/>
                <w:lang w:val="en-US"/>
              </w:rPr>
              <w:t>(69)</w:t>
            </w:r>
          </w:p>
        </w:tc>
        <w:tc>
          <w:tcPr>
            <w:tcW w:w="567" w:type="dxa"/>
          </w:tcPr>
          <w:p w14:paraId="00F4D4C2" w14:textId="55F71CE2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-</w:t>
            </w:r>
          </w:p>
        </w:tc>
        <w:tc>
          <w:tcPr>
            <w:tcW w:w="2657" w:type="dxa"/>
          </w:tcPr>
          <w:p w14:paraId="4B92D2B8" w14:textId="415CD42C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Burundi (6) </w:t>
            </w:r>
            <w:r w:rsidRPr="00540ACB">
              <w:rPr>
                <w:i/>
                <w:iCs/>
                <w:sz w:val="18"/>
                <w:lang w:val="en-US"/>
              </w:rPr>
              <w:t>(113)</w:t>
            </w:r>
          </w:p>
        </w:tc>
      </w:tr>
      <w:tr w:rsidR="00540ACB" w14:paraId="437184DB" w14:textId="77777777" w:rsidTr="00773B23">
        <w:tc>
          <w:tcPr>
            <w:tcW w:w="562" w:type="dxa"/>
          </w:tcPr>
          <w:p w14:paraId="6268B21F" w14:textId="5CCD35C7" w:rsidR="00540ACB" w:rsidRPr="00540ACB" w:rsidRDefault="00540ACB" w:rsidP="00540ACB">
            <w:pPr>
              <w:spacing w:line="360" w:lineRule="auto"/>
              <w:jc w:val="center"/>
              <w:rPr>
                <w:b/>
                <w:bCs/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20</w:t>
            </w:r>
          </w:p>
        </w:tc>
        <w:tc>
          <w:tcPr>
            <w:tcW w:w="2552" w:type="dxa"/>
          </w:tcPr>
          <w:p w14:paraId="6586414D" w14:textId="37F81BE9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Finland (78) </w:t>
            </w:r>
            <w:r w:rsidRPr="00540ACB">
              <w:rPr>
                <w:i/>
                <w:iCs/>
                <w:sz w:val="18"/>
                <w:lang w:val="en-US"/>
              </w:rPr>
              <w:t>(18)</w:t>
            </w:r>
          </w:p>
        </w:tc>
        <w:tc>
          <w:tcPr>
            <w:tcW w:w="709" w:type="dxa"/>
          </w:tcPr>
          <w:p w14:paraId="6A841258" w14:textId="55C3A86A" w:rsidR="00540ACB" w:rsidRPr="00540ACB" w:rsidRDefault="00540ACB" w:rsidP="00540ACB">
            <w:pPr>
              <w:spacing w:line="360" w:lineRule="auto"/>
              <w:jc w:val="center"/>
              <w:rPr>
                <w:b/>
                <w:bCs/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-</w:t>
            </w:r>
          </w:p>
        </w:tc>
        <w:tc>
          <w:tcPr>
            <w:tcW w:w="2693" w:type="dxa"/>
          </w:tcPr>
          <w:p w14:paraId="67C09EF8" w14:textId="5D74D555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Zimbabwe (20) </w:t>
            </w:r>
            <w:r w:rsidRPr="00540ACB">
              <w:rPr>
                <w:i/>
                <w:iCs/>
                <w:sz w:val="18"/>
                <w:lang w:val="en-US"/>
              </w:rPr>
              <w:t>(78)</w:t>
            </w:r>
          </w:p>
        </w:tc>
        <w:tc>
          <w:tcPr>
            <w:tcW w:w="567" w:type="dxa"/>
          </w:tcPr>
          <w:p w14:paraId="639F8A9A" w14:textId="51B345F7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-</w:t>
            </w:r>
          </w:p>
        </w:tc>
        <w:tc>
          <w:tcPr>
            <w:tcW w:w="2657" w:type="dxa"/>
          </w:tcPr>
          <w:p w14:paraId="7A950F1B" w14:textId="5ED13C6C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Cabo Verde (6) </w:t>
            </w:r>
            <w:r w:rsidRPr="00540ACB">
              <w:rPr>
                <w:i/>
                <w:iCs/>
                <w:sz w:val="18"/>
                <w:lang w:val="en-US"/>
              </w:rPr>
              <w:t>(100)</w:t>
            </w:r>
          </w:p>
        </w:tc>
      </w:tr>
      <w:tr w:rsidR="00540ACB" w14:paraId="5E0573FC" w14:textId="77777777" w:rsidTr="00773B23">
        <w:tc>
          <w:tcPr>
            <w:tcW w:w="562" w:type="dxa"/>
          </w:tcPr>
          <w:p w14:paraId="75029DBF" w14:textId="7806B7B6" w:rsidR="00540ACB" w:rsidRPr="00540ACB" w:rsidRDefault="00540ACB" w:rsidP="00540ACB">
            <w:pPr>
              <w:spacing w:line="360" w:lineRule="auto"/>
              <w:jc w:val="center"/>
              <w:rPr>
                <w:b/>
                <w:bCs/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21</w:t>
            </w:r>
          </w:p>
        </w:tc>
        <w:tc>
          <w:tcPr>
            <w:tcW w:w="2552" w:type="dxa"/>
          </w:tcPr>
          <w:p w14:paraId="006AA093" w14:textId="2DFDDE6F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Hungary (75) </w:t>
            </w:r>
            <w:r w:rsidRPr="00540ACB">
              <w:rPr>
                <w:i/>
                <w:iCs/>
                <w:sz w:val="18"/>
                <w:lang w:val="en-US"/>
              </w:rPr>
              <w:t>(28)</w:t>
            </w:r>
          </w:p>
        </w:tc>
        <w:tc>
          <w:tcPr>
            <w:tcW w:w="709" w:type="dxa"/>
          </w:tcPr>
          <w:p w14:paraId="159EE85E" w14:textId="7BBBCCDB" w:rsidR="00540ACB" w:rsidRPr="00540ACB" w:rsidRDefault="00540ACB" w:rsidP="00540ACB">
            <w:pPr>
              <w:spacing w:line="360" w:lineRule="auto"/>
              <w:jc w:val="center"/>
              <w:rPr>
                <w:b/>
                <w:bCs/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75</w:t>
            </w:r>
          </w:p>
        </w:tc>
        <w:tc>
          <w:tcPr>
            <w:tcW w:w="2693" w:type="dxa"/>
          </w:tcPr>
          <w:p w14:paraId="0C452423" w14:textId="46A7F1D0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Afghanistan (18) </w:t>
            </w:r>
            <w:r w:rsidRPr="00540ACB">
              <w:rPr>
                <w:i/>
                <w:iCs/>
                <w:sz w:val="18"/>
                <w:lang w:val="en-US"/>
              </w:rPr>
              <w:t>(84)</w:t>
            </w:r>
          </w:p>
        </w:tc>
        <w:tc>
          <w:tcPr>
            <w:tcW w:w="567" w:type="dxa"/>
          </w:tcPr>
          <w:p w14:paraId="5388045B" w14:textId="48900BDE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-</w:t>
            </w:r>
          </w:p>
        </w:tc>
        <w:tc>
          <w:tcPr>
            <w:tcW w:w="2657" w:type="dxa"/>
          </w:tcPr>
          <w:p w14:paraId="241BEAA5" w14:textId="576FAE65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Cayman Islands (6) </w:t>
            </w:r>
            <w:r w:rsidRPr="00540ACB">
              <w:rPr>
                <w:i/>
                <w:iCs/>
                <w:sz w:val="18"/>
                <w:lang w:val="en-US"/>
              </w:rPr>
              <w:t>(-)</w:t>
            </w:r>
          </w:p>
        </w:tc>
      </w:tr>
      <w:tr w:rsidR="00540ACB" w:rsidRPr="009729EF" w14:paraId="79008A7D" w14:textId="77777777" w:rsidTr="00773B23">
        <w:tc>
          <w:tcPr>
            <w:tcW w:w="562" w:type="dxa"/>
          </w:tcPr>
          <w:p w14:paraId="123F85A8" w14:textId="08E790ED" w:rsidR="00540ACB" w:rsidRPr="00540ACB" w:rsidRDefault="00540ACB" w:rsidP="00540ACB">
            <w:pPr>
              <w:spacing w:line="360" w:lineRule="auto"/>
              <w:jc w:val="center"/>
              <w:rPr>
                <w:b/>
                <w:bCs/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22</w:t>
            </w:r>
          </w:p>
        </w:tc>
        <w:tc>
          <w:tcPr>
            <w:tcW w:w="2552" w:type="dxa"/>
          </w:tcPr>
          <w:p w14:paraId="29F74238" w14:textId="064FEB52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Czech Republic (74) </w:t>
            </w:r>
            <w:r w:rsidRPr="00540ACB">
              <w:rPr>
                <w:i/>
                <w:iCs/>
                <w:sz w:val="18"/>
                <w:lang w:val="en-US"/>
              </w:rPr>
              <w:t>(26)</w:t>
            </w:r>
          </w:p>
        </w:tc>
        <w:tc>
          <w:tcPr>
            <w:tcW w:w="709" w:type="dxa"/>
          </w:tcPr>
          <w:p w14:paraId="0DB41D10" w14:textId="72FD2E1D" w:rsidR="00540ACB" w:rsidRPr="00540ACB" w:rsidRDefault="00540ACB" w:rsidP="00540ACB">
            <w:pPr>
              <w:spacing w:line="360" w:lineRule="auto"/>
              <w:jc w:val="center"/>
              <w:rPr>
                <w:b/>
                <w:bCs/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-</w:t>
            </w:r>
          </w:p>
        </w:tc>
        <w:tc>
          <w:tcPr>
            <w:tcW w:w="2693" w:type="dxa"/>
          </w:tcPr>
          <w:p w14:paraId="51CBA390" w14:textId="07F7C96A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Guatemala (18) </w:t>
            </w:r>
            <w:r w:rsidRPr="00540ACB">
              <w:rPr>
                <w:i/>
                <w:iCs/>
                <w:sz w:val="18"/>
                <w:lang w:val="en-US"/>
              </w:rPr>
              <w:t>(78)</w:t>
            </w:r>
          </w:p>
        </w:tc>
        <w:tc>
          <w:tcPr>
            <w:tcW w:w="567" w:type="dxa"/>
          </w:tcPr>
          <w:p w14:paraId="0C4EA05C" w14:textId="58881F88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-</w:t>
            </w:r>
          </w:p>
        </w:tc>
        <w:tc>
          <w:tcPr>
            <w:tcW w:w="2657" w:type="dxa"/>
          </w:tcPr>
          <w:p w14:paraId="3F6AA31E" w14:textId="08BC3C68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Djibouti (6) </w:t>
            </w:r>
            <w:r w:rsidRPr="00540ACB">
              <w:rPr>
                <w:i/>
                <w:iCs/>
                <w:sz w:val="18"/>
                <w:lang w:val="en-US"/>
              </w:rPr>
              <w:t>(84)</w:t>
            </w:r>
          </w:p>
        </w:tc>
      </w:tr>
      <w:tr w:rsidR="00540ACB" w14:paraId="108E024C" w14:textId="77777777" w:rsidTr="00773B23">
        <w:tc>
          <w:tcPr>
            <w:tcW w:w="562" w:type="dxa"/>
          </w:tcPr>
          <w:p w14:paraId="24CDE063" w14:textId="3EA95DE4" w:rsidR="00540ACB" w:rsidRPr="00540ACB" w:rsidRDefault="00540ACB" w:rsidP="00540ACB">
            <w:pPr>
              <w:spacing w:line="360" w:lineRule="auto"/>
              <w:jc w:val="center"/>
              <w:rPr>
                <w:b/>
                <w:bCs/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23</w:t>
            </w:r>
          </w:p>
        </w:tc>
        <w:tc>
          <w:tcPr>
            <w:tcW w:w="2552" w:type="dxa"/>
          </w:tcPr>
          <w:p w14:paraId="0925FCED" w14:textId="157BAA8A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Austria (72) </w:t>
            </w:r>
            <w:r w:rsidRPr="00540ACB">
              <w:rPr>
                <w:i/>
                <w:iCs/>
                <w:sz w:val="18"/>
                <w:lang w:val="en-US"/>
              </w:rPr>
              <w:t>(31)</w:t>
            </w:r>
          </w:p>
        </w:tc>
        <w:tc>
          <w:tcPr>
            <w:tcW w:w="709" w:type="dxa"/>
          </w:tcPr>
          <w:p w14:paraId="1164C41A" w14:textId="69F78F59" w:rsidR="00540ACB" w:rsidRPr="00540ACB" w:rsidRDefault="00540ACB" w:rsidP="00540ACB">
            <w:pPr>
              <w:spacing w:line="360" w:lineRule="auto"/>
              <w:jc w:val="center"/>
              <w:rPr>
                <w:b/>
                <w:bCs/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-</w:t>
            </w:r>
          </w:p>
        </w:tc>
        <w:tc>
          <w:tcPr>
            <w:tcW w:w="2693" w:type="dxa"/>
          </w:tcPr>
          <w:p w14:paraId="61C3CF2B" w14:textId="00E27290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Indonesia (18) </w:t>
            </w:r>
            <w:r w:rsidRPr="00540ACB">
              <w:rPr>
                <w:i/>
                <w:iCs/>
                <w:sz w:val="18"/>
                <w:lang w:val="en-US"/>
              </w:rPr>
              <w:t>(57)</w:t>
            </w:r>
          </w:p>
        </w:tc>
        <w:tc>
          <w:tcPr>
            <w:tcW w:w="567" w:type="dxa"/>
          </w:tcPr>
          <w:p w14:paraId="2FEF8787" w14:textId="7CB9718F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-</w:t>
            </w:r>
          </w:p>
        </w:tc>
        <w:tc>
          <w:tcPr>
            <w:tcW w:w="2657" w:type="dxa"/>
          </w:tcPr>
          <w:p w14:paraId="132F16E5" w14:textId="37838DBA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Estonia (6) </w:t>
            </w:r>
            <w:r w:rsidRPr="00540ACB">
              <w:rPr>
                <w:i/>
                <w:iCs/>
                <w:sz w:val="18"/>
                <w:lang w:val="en-US"/>
              </w:rPr>
              <w:t>(146)</w:t>
            </w:r>
          </w:p>
        </w:tc>
      </w:tr>
      <w:tr w:rsidR="00540ACB" w14:paraId="499AC9D1" w14:textId="77777777" w:rsidTr="00773B23">
        <w:tc>
          <w:tcPr>
            <w:tcW w:w="562" w:type="dxa"/>
          </w:tcPr>
          <w:p w14:paraId="32FACC71" w14:textId="6D617092" w:rsidR="00540ACB" w:rsidRPr="00540ACB" w:rsidRDefault="00540ACB" w:rsidP="00540ACB">
            <w:pPr>
              <w:spacing w:line="360" w:lineRule="auto"/>
              <w:jc w:val="center"/>
              <w:rPr>
                <w:b/>
                <w:bCs/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-</w:t>
            </w:r>
          </w:p>
        </w:tc>
        <w:tc>
          <w:tcPr>
            <w:tcW w:w="2552" w:type="dxa"/>
          </w:tcPr>
          <w:p w14:paraId="5A81D2AE" w14:textId="05308B16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Netherlands (72) </w:t>
            </w:r>
            <w:r w:rsidRPr="00540ACB">
              <w:rPr>
                <w:i/>
                <w:iCs/>
                <w:sz w:val="18"/>
                <w:lang w:val="en-US"/>
              </w:rPr>
              <w:t>(15)</w:t>
            </w:r>
          </w:p>
        </w:tc>
        <w:tc>
          <w:tcPr>
            <w:tcW w:w="709" w:type="dxa"/>
          </w:tcPr>
          <w:p w14:paraId="417C4FED" w14:textId="6CA488DC" w:rsidR="00540ACB" w:rsidRPr="00540ACB" w:rsidRDefault="00540ACB" w:rsidP="00540ACB">
            <w:pPr>
              <w:spacing w:line="360" w:lineRule="auto"/>
              <w:jc w:val="center"/>
              <w:rPr>
                <w:b/>
                <w:bCs/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-</w:t>
            </w:r>
          </w:p>
        </w:tc>
        <w:tc>
          <w:tcPr>
            <w:tcW w:w="2693" w:type="dxa"/>
          </w:tcPr>
          <w:p w14:paraId="59131475" w14:textId="0AC1223C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Palau (18) </w:t>
            </w:r>
            <w:r w:rsidRPr="00540ACB">
              <w:rPr>
                <w:i/>
                <w:iCs/>
                <w:sz w:val="18"/>
                <w:lang w:val="en-US"/>
              </w:rPr>
              <w:t>(84)</w:t>
            </w:r>
          </w:p>
        </w:tc>
        <w:tc>
          <w:tcPr>
            <w:tcW w:w="567" w:type="dxa"/>
          </w:tcPr>
          <w:p w14:paraId="4C04B2C8" w14:textId="11DF3861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-</w:t>
            </w:r>
          </w:p>
        </w:tc>
        <w:tc>
          <w:tcPr>
            <w:tcW w:w="2657" w:type="dxa"/>
          </w:tcPr>
          <w:p w14:paraId="6B4B7A2C" w14:textId="1B39C609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Ethiopia (6) </w:t>
            </w:r>
            <w:r w:rsidRPr="00540ACB">
              <w:rPr>
                <w:i/>
                <w:iCs/>
                <w:sz w:val="18"/>
                <w:lang w:val="en-US"/>
              </w:rPr>
              <w:t>(100)</w:t>
            </w:r>
          </w:p>
        </w:tc>
      </w:tr>
      <w:tr w:rsidR="00540ACB" w14:paraId="4A8B24DE" w14:textId="77777777" w:rsidTr="00773B23">
        <w:tc>
          <w:tcPr>
            <w:tcW w:w="562" w:type="dxa"/>
          </w:tcPr>
          <w:p w14:paraId="523D3D0D" w14:textId="47CCB517" w:rsidR="00540ACB" w:rsidRPr="00540ACB" w:rsidRDefault="00540ACB" w:rsidP="00540ACB">
            <w:pPr>
              <w:spacing w:line="360" w:lineRule="auto"/>
              <w:jc w:val="center"/>
              <w:rPr>
                <w:b/>
                <w:bCs/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25</w:t>
            </w:r>
          </w:p>
        </w:tc>
        <w:tc>
          <w:tcPr>
            <w:tcW w:w="2552" w:type="dxa"/>
          </w:tcPr>
          <w:p w14:paraId="125C0BAB" w14:textId="4A7B2ADE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>Qatar (6</w:t>
            </w:r>
            <w:r w:rsidR="00AA515A">
              <w:rPr>
                <w:sz w:val="18"/>
                <w:lang w:val="en-US"/>
              </w:rPr>
              <w:t>7</w:t>
            </w:r>
            <w:r w:rsidRPr="00540ACB">
              <w:rPr>
                <w:sz w:val="18"/>
                <w:lang w:val="en-US"/>
              </w:rPr>
              <w:t xml:space="preserve">) </w:t>
            </w:r>
            <w:r w:rsidRPr="00540ACB">
              <w:rPr>
                <w:i/>
                <w:iCs/>
                <w:sz w:val="18"/>
                <w:lang w:val="en-US"/>
              </w:rPr>
              <w:t>(33)</w:t>
            </w:r>
          </w:p>
        </w:tc>
        <w:tc>
          <w:tcPr>
            <w:tcW w:w="709" w:type="dxa"/>
          </w:tcPr>
          <w:p w14:paraId="703860D5" w14:textId="663495B9" w:rsidR="00540ACB" w:rsidRPr="00540ACB" w:rsidRDefault="00540ACB" w:rsidP="00540ACB">
            <w:pPr>
              <w:spacing w:line="360" w:lineRule="auto"/>
              <w:jc w:val="center"/>
              <w:rPr>
                <w:b/>
                <w:bCs/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-</w:t>
            </w:r>
          </w:p>
        </w:tc>
        <w:tc>
          <w:tcPr>
            <w:tcW w:w="2693" w:type="dxa"/>
          </w:tcPr>
          <w:p w14:paraId="3DE7B0AF" w14:textId="3D88A3C5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Venezuela (18) </w:t>
            </w:r>
            <w:r w:rsidRPr="00540ACB">
              <w:rPr>
                <w:i/>
                <w:iCs/>
                <w:sz w:val="18"/>
                <w:lang w:val="en-US"/>
              </w:rPr>
              <w:t>(78)</w:t>
            </w:r>
          </w:p>
        </w:tc>
        <w:tc>
          <w:tcPr>
            <w:tcW w:w="567" w:type="dxa"/>
          </w:tcPr>
          <w:p w14:paraId="7C71F33A" w14:textId="105F6F49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-</w:t>
            </w:r>
          </w:p>
        </w:tc>
        <w:tc>
          <w:tcPr>
            <w:tcW w:w="2657" w:type="dxa"/>
          </w:tcPr>
          <w:p w14:paraId="3A8CE71D" w14:textId="16BC9C39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Gambia (6) </w:t>
            </w:r>
            <w:r w:rsidRPr="00540ACB">
              <w:rPr>
                <w:i/>
                <w:iCs/>
                <w:sz w:val="18"/>
                <w:lang w:val="en-US"/>
              </w:rPr>
              <w:t>(94)</w:t>
            </w:r>
          </w:p>
        </w:tc>
      </w:tr>
      <w:tr w:rsidR="00540ACB" w14:paraId="35D02C7C" w14:textId="77777777" w:rsidTr="00773B23">
        <w:tc>
          <w:tcPr>
            <w:tcW w:w="562" w:type="dxa"/>
          </w:tcPr>
          <w:p w14:paraId="5712309D" w14:textId="19C2B666" w:rsidR="00540ACB" w:rsidRPr="00540ACB" w:rsidRDefault="00540ACB" w:rsidP="00540ACB">
            <w:pPr>
              <w:spacing w:line="360" w:lineRule="auto"/>
              <w:jc w:val="center"/>
              <w:rPr>
                <w:b/>
                <w:bCs/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26</w:t>
            </w:r>
          </w:p>
        </w:tc>
        <w:tc>
          <w:tcPr>
            <w:tcW w:w="2552" w:type="dxa"/>
          </w:tcPr>
          <w:p w14:paraId="6FDFDA50" w14:textId="62AA45C8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Norway (66) </w:t>
            </w:r>
            <w:r w:rsidRPr="00540ACB">
              <w:rPr>
                <w:i/>
                <w:iCs/>
                <w:sz w:val="18"/>
                <w:lang w:val="en-US"/>
              </w:rPr>
              <w:t>(24)</w:t>
            </w:r>
          </w:p>
        </w:tc>
        <w:tc>
          <w:tcPr>
            <w:tcW w:w="709" w:type="dxa"/>
          </w:tcPr>
          <w:p w14:paraId="79C722C0" w14:textId="7C6FD153" w:rsidR="00540ACB" w:rsidRPr="00540ACB" w:rsidRDefault="00540ACB" w:rsidP="00540ACB">
            <w:pPr>
              <w:spacing w:line="360" w:lineRule="auto"/>
              <w:jc w:val="center"/>
              <w:rPr>
                <w:b/>
                <w:bCs/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80</w:t>
            </w:r>
          </w:p>
        </w:tc>
        <w:tc>
          <w:tcPr>
            <w:tcW w:w="2693" w:type="dxa"/>
          </w:tcPr>
          <w:p w14:paraId="678D0AF8" w14:textId="66B7A458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Cyprus (17) </w:t>
            </w:r>
            <w:r w:rsidRPr="00540ACB">
              <w:rPr>
                <w:i/>
                <w:iCs/>
                <w:sz w:val="18"/>
                <w:lang w:val="en-US"/>
              </w:rPr>
              <w:t>(78)</w:t>
            </w:r>
          </w:p>
        </w:tc>
        <w:tc>
          <w:tcPr>
            <w:tcW w:w="567" w:type="dxa"/>
          </w:tcPr>
          <w:p w14:paraId="28EAC99A" w14:textId="684633D7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-</w:t>
            </w:r>
          </w:p>
        </w:tc>
        <w:tc>
          <w:tcPr>
            <w:tcW w:w="2657" w:type="dxa"/>
          </w:tcPr>
          <w:p w14:paraId="5244D5F0" w14:textId="70982B7F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Gibraltar (6) </w:t>
            </w:r>
            <w:r w:rsidRPr="00540ACB">
              <w:rPr>
                <w:i/>
                <w:iCs/>
                <w:sz w:val="18"/>
                <w:lang w:val="en-US"/>
              </w:rPr>
              <w:t>(-)</w:t>
            </w:r>
          </w:p>
        </w:tc>
      </w:tr>
      <w:tr w:rsidR="00540ACB" w:rsidRPr="009729EF" w14:paraId="736C74BE" w14:textId="77777777" w:rsidTr="00773B23">
        <w:tc>
          <w:tcPr>
            <w:tcW w:w="562" w:type="dxa"/>
          </w:tcPr>
          <w:p w14:paraId="0E4751CA" w14:textId="0BB25FF2" w:rsidR="00540ACB" w:rsidRPr="00540ACB" w:rsidRDefault="00540ACB" w:rsidP="00540ACB">
            <w:pPr>
              <w:spacing w:line="360" w:lineRule="auto"/>
              <w:jc w:val="center"/>
              <w:rPr>
                <w:b/>
                <w:bCs/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lastRenderedPageBreak/>
              <w:t>-</w:t>
            </w:r>
          </w:p>
        </w:tc>
        <w:tc>
          <w:tcPr>
            <w:tcW w:w="2552" w:type="dxa"/>
          </w:tcPr>
          <w:p w14:paraId="61196376" w14:textId="7F29D23B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United Arab Emirates (66) </w:t>
            </w:r>
            <w:r w:rsidRPr="00540ACB">
              <w:rPr>
                <w:i/>
                <w:iCs/>
                <w:sz w:val="18"/>
                <w:lang w:val="en-US"/>
              </w:rPr>
              <w:t>(36)</w:t>
            </w:r>
          </w:p>
        </w:tc>
        <w:tc>
          <w:tcPr>
            <w:tcW w:w="709" w:type="dxa"/>
          </w:tcPr>
          <w:p w14:paraId="26097EBC" w14:textId="16A492F7" w:rsidR="00540ACB" w:rsidRPr="00540ACB" w:rsidRDefault="00540ACB" w:rsidP="00540ACB">
            <w:pPr>
              <w:spacing w:line="360" w:lineRule="auto"/>
              <w:jc w:val="center"/>
              <w:rPr>
                <w:b/>
                <w:bCs/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81</w:t>
            </w:r>
          </w:p>
        </w:tc>
        <w:tc>
          <w:tcPr>
            <w:tcW w:w="2693" w:type="dxa"/>
          </w:tcPr>
          <w:p w14:paraId="554FB61B" w14:textId="159EF0C8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Ghana (16) </w:t>
            </w:r>
            <w:r w:rsidRPr="00540ACB">
              <w:rPr>
                <w:i/>
                <w:iCs/>
                <w:sz w:val="18"/>
                <w:lang w:val="en-US"/>
              </w:rPr>
              <w:t>(69)</w:t>
            </w:r>
          </w:p>
        </w:tc>
        <w:tc>
          <w:tcPr>
            <w:tcW w:w="567" w:type="dxa"/>
          </w:tcPr>
          <w:p w14:paraId="6E0A1268" w14:textId="3070D1E3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-</w:t>
            </w:r>
          </w:p>
        </w:tc>
        <w:tc>
          <w:tcPr>
            <w:tcW w:w="2657" w:type="dxa"/>
          </w:tcPr>
          <w:p w14:paraId="13710F81" w14:textId="2F5F1EC1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Guam (6) </w:t>
            </w:r>
            <w:r w:rsidRPr="00540ACB">
              <w:rPr>
                <w:i/>
                <w:iCs/>
                <w:sz w:val="18"/>
                <w:lang w:val="en-US"/>
              </w:rPr>
              <w:t>(113)</w:t>
            </w:r>
          </w:p>
        </w:tc>
      </w:tr>
      <w:tr w:rsidR="00540ACB" w14:paraId="1815A304" w14:textId="77777777" w:rsidTr="00773B23">
        <w:tc>
          <w:tcPr>
            <w:tcW w:w="562" w:type="dxa"/>
          </w:tcPr>
          <w:p w14:paraId="22C795A9" w14:textId="77B0157C" w:rsidR="00540ACB" w:rsidRPr="00540ACB" w:rsidRDefault="00540ACB" w:rsidP="00540ACB">
            <w:pPr>
              <w:spacing w:line="360" w:lineRule="auto"/>
              <w:jc w:val="center"/>
              <w:rPr>
                <w:b/>
                <w:bCs/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28</w:t>
            </w:r>
          </w:p>
        </w:tc>
        <w:tc>
          <w:tcPr>
            <w:tcW w:w="2552" w:type="dxa"/>
          </w:tcPr>
          <w:p w14:paraId="5DC538F4" w14:textId="47FF178D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Mexico (65) </w:t>
            </w:r>
            <w:r w:rsidRPr="00540ACB">
              <w:rPr>
                <w:i/>
                <w:iCs/>
                <w:sz w:val="18"/>
                <w:lang w:val="en-US"/>
              </w:rPr>
              <w:t>(24)</w:t>
            </w:r>
          </w:p>
        </w:tc>
        <w:tc>
          <w:tcPr>
            <w:tcW w:w="709" w:type="dxa"/>
          </w:tcPr>
          <w:p w14:paraId="7226CA32" w14:textId="05779ACA" w:rsidR="00540ACB" w:rsidRPr="00540ACB" w:rsidRDefault="00540ACB" w:rsidP="00540ACB">
            <w:pPr>
              <w:spacing w:line="360" w:lineRule="auto"/>
              <w:jc w:val="center"/>
              <w:rPr>
                <w:b/>
                <w:bCs/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-</w:t>
            </w:r>
          </w:p>
        </w:tc>
        <w:tc>
          <w:tcPr>
            <w:tcW w:w="2693" w:type="dxa"/>
          </w:tcPr>
          <w:p w14:paraId="5527CD09" w14:textId="5A759199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Montenegro (16) </w:t>
            </w:r>
            <w:r w:rsidRPr="00540ACB">
              <w:rPr>
                <w:i/>
                <w:iCs/>
                <w:sz w:val="18"/>
                <w:lang w:val="en-US"/>
              </w:rPr>
              <w:t>(107)</w:t>
            </w:r>
          </w:p>
        </w:tc>
        <w:tc>
          <w:tcPr>
            <w:tcW w:w="567" w:type="dxa"/>
          </w:tcPr>
          <w:p w14:paraId="72F1A942" w14:textId="4A49AAA7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-</w:t>
            </w:r>
          </w:p>
        </w:tc>
        <w:tc>
          <w:tcPr>
            <w:tcW w:w="2657" w:type="dxa"/>
          </w:tcPr>
          <w:p w14:paraId="3BF744C2" w14:textId="24895ABE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Honduras (6) </w:t>
            </w:r>
            <w:r w:rsidRPr="00540ACB">
              <w:rPr>
                <w:i/>
                <w:iCs/>
                <w:sz w:val="18"/>
                <w:lang w:val="en-US"/>
              </w:rPr>
              <w:t>(-)</w:t>
            </w:r>
          </w:p>
        </w:tc>
      </w:tr>
      <w:tr w:rsidR="00540ACB" w14:paraId="2FE3A449" w14:textId="77777777" w:rsidTr="00773B23">
        <w:tc>
          <w:tcPr>
            <w:tcW w:w="562" w:type="dxa"/>
          </w:tcPr>
          <w:p w14:paraId="111B9072" w14:textId="58056B33" w:rsidR="00540ACB" w:rsidRPr="00540ACB" w:rsidRDefault="00540ACB" w:rsidP="00540ACB">
            <w:pPr>
              <w:spacing w:line="360" w:lineRule="auto"/>
              <w:jc w:val="center"/>
              <w:rPr>
                <w:b/>
                <w:bCs/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29</w:t>
            </w:r>
          </w:p>
        </w:tc>
        <w:tc>
          <w:tcPr>
            <w:tcW w:w="2552" w:type="dxa"/>
          </w:tcPr>
          <w:p w14:paraId="69811D88" w14:textId="6D86708F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Poland (64) </w:t>
            </w:r>
            <w:r w:rsidRPr="00540ACB">
              <w:rPr>
                <w:i/>
                <w:iCs/>
                <w:sz w:val="18"/>
                <w:lang w:val="en-US"/>
              </w:rPr>
              <w:t>(30)</w:t>
            </w:r>
          </w:p>
        </w:tc>
        <w:tc>
          <w:tcPr>
            <w:tcW w:w="709" w:type="dxa"/>
          </w:tcPr>
          <w:p w14:paraId="1956EC7C" w14:textId="60D91EEA" w:rsidR="00540ACB" w:rsidRPr="00540ACB" w:rsidRDefault="00540ACB" w:rsidP="00540ACB">
            <w:pPr>
              <w:spacing w:line="360" w:lineRule="auto"/>
              <w:jc w:val="center"/>
              <w:rPr>
                <w:b/>
                <w:bCs/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83</w:t>
            </w:r>
          </w:p>
        </w:tc>
        <w:tc>
          <w:tcPr>
            <w:tcW w:w="2693" w:type="dxa"/>
          </w:tcPr>
          <w:p w14:paraId="36BB111D" w14:textId="53905CBB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Aruba (14) </w:t>
            </w:r>
            <w:r w:rsidRPr="00540ACB">
              <w:rPr>
                <w:i/>
                <w:iCs/>
                <w:sz w:val="18"/>
                <w:lang w:val="en-US"/>
              </w:rPr>
              <w:t>(113)</w:t>
            </w:r>
          </w:p>
        </w:tc>
        <w:tc>
          <w:tcPr>
            <w:tcW w:w="567" w:type="dxa"/>
          </w:tcPr>
          <w:p w14:paraId="418C44A0" w14:textId="600E0955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-</w:t>
            </w:r>
          </w:p>
        </w:tc>
        <w:tc>
          <w:tcPr>
            <w:tcW w:w="2657" w:type="dxa"/>
          </w:tcPr>
          <w:p w14:paraId="3D3185B7" w14:textId="3E4814AE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Iceland (6) </w:t>
            </w:r>
            <w:r w:rsidRPr="00540ACB">
              <w:rPr>
                <w:i/>
                <w:iCs/>
                <w:sz w:val="18"/>
                <w:lang w:val="en-US"/>
              </w:rPr>
              <w:t>(149)</w:t>
            </w:r>
          </w:p>
        </w:tc>
      </w:tr>
      <w:tr w:rsidR="00540ACB" w14:paraId="0B32111C" w14:textId="77777777" w:rsidTr="00773B23">
        <w:tc>
          <w:tcPr>
            <w:tcW w:w="562" w:type="dxa"/>
          </w:tcPr>
          <w:p w14:paraId="4B224016" w14:textId="487A745E" w:rsidR="00540ACB" w:rsidRPr="00540ACB" w:rsidRDefault="00540ACB" w:rsidP="00540ACB">
            <w:pPr>
              <w:spacing w:line="360" w:lineRule="auto"/>
              <w:jc w:val="center"/>
              <w:rPr>
                <w:b/>
                <w:bCs/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-</w:t>
            </w:r>
          </w:p>
        </w:tc>
        <w:tc>
          <w:tcPr>
            <w:tcW w:w="2552" w:type="dxa"/>
          </w:tcPr>
          <w:p w14:paraId="7C017557" w14:textId="51E5040F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Turkey (64) </w:t>
            </w:r>
            <w:r w:rsidRPr="00540ACB">
              <w:rPr>
                <w:i/>
                <w:iCs/>
                <w:sz w:val="18"/>
                <w:lang w:val="en-US"/>
              </w:rPr>
              <w:t>(26)</w:t>
            </w:r>
          </w:p>
        </w:tc>
        <w:tc>
          <w:tcPr>
            <w:tcW w:w="709" w:type="dxa"/>
          </w:tcPr>
          <w:p w14:paraId="5EFF7347" w14:textId="0DB73766" w:rsidR="00540ACB" w:rsidRPr="00540ACB" w:rsidRDefault="00540ACB" w:rsidP="00540ACB">
            <w:pPr>
              <w:spacing w:line="360" w:lineRule="auto"/>
              <w:jc w:val="center"/>
              <w:rPr>
                <w:b/>
                <w:bCs/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-</w:t>
            </w:r>
          </w:p>
        </w:tc>
        <w:tc>
          <w:tcPr>
            <w:tcW w:w="2693" w:type="dxa"/>
          </w:tcPr>
          <w:p w14:paraId="08F6618F" w14:textId="2CFAF026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Azerbaijan (14) </w:t>
            </w:r>
            <w:r w:rsidRPr="00540ACB">
              <w:rPr>
                <w:i/>
                <w:iCs/>
                <w:sz w:val="18"/>
                <w:lang w:val="en-US"/>
              </w:rPr>
              <w:t>(78)</w:t>
            </w:r>
          </w:p>
        </w:tc>
        <w:tc>
          <w:tcPr>
            <w:tcW w:w="567" w:type="dxa"/>
          </w:tcPr>
          <w:p w14:paraId="6F095A9A" w14:textId="540B4E03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-</w:t>
            </w:r>
          </w:p>
        </w:tc>
        <w:tc>
          <w:tcPr>
            <w:tcW w:w="2657" w:type="dxa"/>
          </w:tcPr>
          <w:p w14:paraId="54E5B3DD" w14:textId="7058CF68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Kyrgyzstan (6) </w:t>
            </w:r>
            <w:r w:rsidRPr="00540ACB">
              <w:rPr>
                <w:i/>
                <w:iCs/>
                <w:sz w:val="18"/>
                <w:lang w:val="en-US"/>
              </w:rPr>
              <w:t>(113)</w:t>
            </w:r>
          </w:p>
        </w:tc>
      </w:tr>
      <w:tr w:rsidR="00540ACB" w14:paraId="2FBD8278" w14:textId="77777777" w:rsidTr="00773B23">
        <w:tc>
          <w:tcPr>
            <w:tcW w:w="562" w:type="dxa"/>
          </w:tcPr>
          <w:p w14:paraId="1AC72143" w14:textId="66D0A4DE" w:rsidR="00540ACB" w:rsidRPr="00540ACB" w:rsidRDefault="00540ACB" w:rsidP="00540ACB">
            <w:pPr>
              <w:spacing w:line="360" w:lineRule="auto"/>
              <w:jc w:val="center"/>
              <w:rPr>
                <w:b/>
                <w:bCs/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31</w:t>
            </w:r>
          </w:p>
        </w:tc>
        <w:tc>
          <w:tcPr>
            <w:tcW w:w="2552" w:type="dxa"/>
          </w:tcPr>
          <w:p w14:paraId="6453C2C2" w14:textId="7275945D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Greece (62) </w:t>
            </w:r>
            <w:r w:rsidRPr="00540ACB">
              <w:rPr>
                <w:i/>
                <w:iCs/>
                <w:sz w:val="18"/>
                <w:lang w:val="en-US"/>
              </w:rPr>
              <w:t>(22)</w:t>
            </w:r>
          </w:p>
        </w:tc>
        <w:tc>
          <w:tcPr>
            <w:tcW w:w="709" w:type="dxa"/>
          </w:tcPr>
          <w:p w14:paraId="7C6367E3" w14:textId="0A83D440" w:rsidR="00540ACB" w:rsidRPr="00540ACB" w:rsidRDefault="00540ACB" w:rsidP="00540ACB">
            <w:pPr>
              <w:spacing w:line="360" w:lineRule="auto"/>
              <w:jc w:val="center"/>
              <w:rPr>
                <w:b/>
                <w:bCs/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-</w:t>
            </w:r>
          </w:p>
        </w:tc>
        <w:tc>
          <w:tcPr>
            <w:tcW w:w="2693" w:type="dxa"/>
          </w:tcPr>
          <w:p w14:paraId="0C956063" w14:textId="00FE35DC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da-DK"/>
              </w:rPr>
              <w:t xml:space="preserve">Côte d’Ivoire (14) </w:t>
            </w:r>
            <w:r w:rsidRPr="00540ACB">
              <w:rPr>
                <w:i/>
                <w:iCs/>
                <w:sz w:val="18"/>
                <w:lang w:val="da-DK"/>
              </w:rPr>
              <w:t>(113)</w:t>
            </w:r>
          </w:p>
        </w:tc>
        <w:tc>
          <w:tcPr>
            <w:tcW w:w="567" w:type="dxa"/>
          </w:tcPr>
          <w:p w14:paraId="599F5F40" w14:textId="428B8E31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-</w:t>
            </w:r>
          </w:p>
        </w:tc>
        <w:tc>
          <w:tcPr>
            <w:tcW w:w="2657" w:type="dxa"/>
          </w:tcPr>
          <w:p w14:paraId="5215F74F" w14:textId="2B4D732A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Liechtenstein (6) </w:t>
            </w:r>
            <w:r w:rsidRPr="00540ACB">
              <w:rPr>
                <w:i/>
                <w:iCs/>
                <w:sz w:val="18"/>
                <w:lang w:val="en-US"/>
              </w:rPr>
              <w:t>(113)</w:t>
            </w:r>
          </w:p>
        </w:tc>
      </w:tr>
      <w:tr w:rsidR="00540ACB" w:rsidRPr="00E2580F" w14:paraId="50664832" w14:textId="77777777" w:rsidTr="00773B23">
        <w:tc>
          <w:tcPr>
            <w:tcW w:w="562" w:type="dxa"/>
          </w:tcPr>
          <w:p w14:paraId="1442F73C" w14:textId="3E820312" w:rsidR="00540ACB" w:rsidRPr="00540ACB" w:rsidRDefault="00540ACB" w:rsidP="00540ACB">
            <w:pPr>
              <w:spacing w:line="360" w:lineRule="auto"/>
              <w:jc w:val="center"/>
              <w:rPr>
                <w:b/>
                <w:bCs/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32</w:t>
            </w:r>
          </w:p>
        </w:tc>
        <w:tc>
          <w:tcPr>
            <w:tcW w:w="2552" w:type="dxa"/>
          </w:tcPr>
          <w:p w14:paraId="681370C4" w14:textId="0C6FCAEE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Belgium (56) </w:t>
            </w:r>
            <w:r w:rsidRPr="00540ACB">
              <w:rPr>
                <w:i/>
                <w:iCs/>
                <w:sz w:val="18"/>
                <w:lang w:val="en-US"/>
              </w:rPr>
              <w:t>(31)</w:t>
            </w:r>
          </w:p>
        </w:tc>
        <w:tc>
          <w:tcPr>
            <w:tcW w:w="709" w:type="dxa"/>
          </w:tcPr>
          <w:p w14:paraId="4CDA0357" w14:textId="2C8C1F72" w:rsidR="00540ACB" w:rsidRPr="00540ACB" w:rsidRDefault="00540ACB" w:rsidP="00540ACB">
            <w:pPr>
              <w:spacing w:line="360" w:lineRule="auto"/>
              <w:jc w:val="center"/>
              <w:rPr>
                <w:b/>
                <w:bCs/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-</w:t>
            </w:r>
          </w:p>
        </w:tc>
        <w:tc>
          <w:tcPr>
            <w:tcW w:w="2693" w:type="dxa"/>
          </w:tcPr>
          <w:p w14:paraId="62BF0F46" w14:textId="727A8EC0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da-DK"/>
              </w:rPr>
              <w:t xml:space="preserve">Jordan (14) </w:t>
            </w:r>
            <w:r w:rsidRPr="00540ACB">
              <w:rPr>
                <w:i/>
                <w:iCs/>
                <w:sz w:val="18"/>
                <w:lang w:val="da-DK"/>
              </w:rPr>
              <w:t>(84)</w:t>
            </w:r>
          </w:p>
        </w:tc>
        <w:tc>
          <w:tcPr>
            <w:tcW w:w="567" w:type="dxa"/>
          </w:tcPr>
          <w:p w14:paraId="56B9D522" w14:textId="7AA2FD48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-</w:t>
            </w:r>
          </w:p>
        </w:tc>
        <w:tc>
          <w:tcPr>
            <w:tcW w:w="2657" w:type="dxa"/>
          </w:tcPr>
          <w:p w14:paraId="323257FD" w14:textId="5CCA3EC0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Madagascar (6) </w:t>
            </w:r>
            <w:r w:rsidRPr="00540ACB">
              <w:rPr>
                <w:i/>
                <w:iCs/>
                <w:sz w:val="18"/>
                <w:lang w:val="en-US"/>
              </w:rPr>
              <w:t>(113)</w:t>
            </w:r>
          </w:p>
        </w:tc>
      </w:tr>
      <w:tr w:rsidR="00540ACB" w14:paraId="6824E14D" w14:textId="77777777" w:rsidTr="00773B23">
        <w:tc>
          <w:tcPr>
            <w:tcW w:w="562" w:type="dxa"/>
          </w:tcPr>
          <w:p w14:paraId="7EEC8458" w14:textId="1604E5A8" w:rsidR="00540ACB" w:rsidRPr="00540ACB" w:rsidRDefault="00540ACB" w:rsidP="00540ACB">
            <w:pPr>
              <w:spacing w:line="360" w:lineRule="auto"/>
              <w:jc w:val="center"/>
              <w:rPr>
                <w:b/>
                <w:bCs/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33</w:t>
            </w:r>
          </w:p>
        </w:tc>
        <w:tc>
          <w:tcPr>
            <w:tcW w:w="2552" w:type="dxa"/>
          </w:tcPr>
          <w:p w14:paraId="529E3089" w14:textId="5A0B4E63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Romania (55) </w:t>
            </w:r>
            <w:r w:rsidRPr="00540ACB">
              <w:rPr>
                <w:i/>
                <w:iCs/>
                <w:sz w:val="18"/>
                <w:lang w:val="en-US"/>
              </w:rPr>
              <w:t>(39)</w:t>
            </w:r>
          </w:p>
        </w:tc>
        <w:tc>
          <w:tcPr>
            <w:tcW w:w="709" w:type="dxa"/>
          </w:tcPr>
          <w:p w14:paraId="19B8C852" w14:textId="5020052F" w:rsidR="00540ACB" w:rsidRPr="00540ACB" w:rsidRDefault="00540ACB" w:rsidP="00540ACB">
            <w:pPr>
              <w:spacing w:line="360" w:lineRule="auto"/>
              <w:jc w:val="center"/>
              <w:rPr>
                <w:b/>
                <w:bCs/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-</w:t>
            </w:r>
          </w:p>
        </w:tc>
        <w:tc>
          <w:tcPr>
            <w:tcW w:w="2693" w:type="dxa"/>
          </w:tcPr>
          <w:p w14:paraId="60E9AF61" w14:textId="2FC2C4E7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Monaco (14) </w:t>
            </w:r>
            <w:r w:rsidRPr="00540ACB">
              <w:rPr>
                <w:i/>
                <w:iCs/>
                <w:sz w:val="18"/>
                <w:lang w:val="en-US"/>
              </w:rPr>
              <w:t>(78)</w:t>
            </w:r>
          </w:p>
        </w:tc>
        <w:tc>
          <w:tcPr>
            <w:tcW w:w="567" w:type="dxa"/>
          </w:tcPr>
          <w:p w14:paraId="7FFA01EA" w14:textId="0A5F296F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-</w:t>
            </w:r>
          </w:p>
        </w:tc>
        <w:tc>
          <w:tcPr>
            <w:tcW w:w="2657" w:type="dxa"/>
          </w:tcPr>
          <w:p w14:paraId="35285A81" w14:textId="4B316A5F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Malawi (6) </w:t>
            </w:r>
            <w:r w:rsidRPr="00540ACB">
              <w:rPr>
                <w:i/>
                <w:iCs/>
                <w:sz w:val="18"/>
                <w:lang w:val="en-US"/>
              </w:rPr>
              <w:t>(-)</w:t>
            </w:r>
          </w:p>
        </w:tc>
      </w:tr>
      <w:tr w:rsidR="00540ACB" w14:paraId="3B121073" w14:textId="77777777" w:rsidTr="00773B23">
        <w:tc>
          <w:tcPr>
            <w:tcW w:w="562" w:type="dxa"/>
          </w:tcPr>
          <w:p w14:paraId="69E42A07" w14:textId="1324134E" w:rsidR="00540ACB" w:rsidRPr="00540ACB" w:rsidRDefault="00540ACB" w:rsidP="00540ACB">
            <w:pPr>
              <w:spacing w:line="360" w:lineRule="auto"/>
              <w:jc w:val="center"/>
              <w:rPr>
                <w:b/>
                <w:bCs/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34</w:t>
            </w:r>
          </w:p>
        </w:tc>
        <w:tc>
          <w:tcPr>
            <w:tcW w:w="2552" w:type="dxa"/>
          </w:tcPr>
          <w:p w14:paraId="712D2D53" w14:textId="66873114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Thailand (54) </w:t>
            </w:r>
            <w:r w:rsidRPr="00540ACB">
              <w:rPr>
                <w:i/>
                <w:iCs/>
                <w:sz w:val="18"/>
                <w:lang w:val="en-US"/>
              </w:rPr>
              <w:t>(41)</w:t>
            </w:r>
          </w:p>
        </w:tc>
        <w:tc>
          <w:tcPr>
            <w:tcW w:w="709" w:type="dxa"/>
          </w:tcPr>
          <w:p w14:paraId="6D30C0BC" w14:textId="2D06F5AF" w:rsidR="00540ACB" w:rsidRPr="00540ACB" w:rsidRDefault="00540ACB" w:rsidP="00540ACB">
            <w:pPr>
              <w:spacing w:line="360" w:lineRule="auto"/>
              <w:jc w:val="center"/>
              <w:rPr>
                <w:b/>
                <w:bCs/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-</w:t>
            </w:r>
          </w:p>
        </w:tc>
        <w:tc>
          <w:tcPr>
            <w:tcW w:w="2693" w:type="dxa"/>
          </w:tcPr>
          <w:p w14:paraId="025EE89B" w14:textId="0978A639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Mongolia (14) </w:t>
            </w:r>
            <w:r w:rsidRPr="00540ACB">
              <w:rPr>
                <w:i/>
                <w:iCs/>
                <w:sz w:val="18"/>
                <w:lang w:val="en-US"/>
              </w:rPr>
              <w:t>(75)</w:t>
            </w:r>
          </w:p>
        </w:tc>
        <w:tc>
          <w:tcPr>
            <w:tcW w:w="567" w:type="dxa"/>
          </w:tcPr>
          <w:p w14:paraId="0E0E42FA" w14:textId="76A0A939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-</w:t>
            </w:r>
          </w:p>
        </w:tc>
        <w:tc>
          <w:tcPr>
            <w:tcW w:w="2657" w:type="dxa"/>
          </w:tcPr>
          <w:p w14:paraId="542C1AEE" w14:textId="7CFE08AA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Micronesia (6) </w:t>
            </w:r>
            <w:r w:rsidRPr="00540ACB">
              <w:rPr>
                <w:i/>
                <w:iCs/>
                <w:sz w:val="18"/>
                <w:lang w:val="en-US"/>
              </w:rPr>
              <w:t>(-)</w:t>
            </w:r>
          </w:p>
        </w:tc>
      </w:tr>
      <w:tr w:rsidR="00540ACB" w14:paraId="0D49E2E4" w14:textId="77777777" w:rsidTr="00773B23">
        <w:tc>
          <w:tcPr>
            <w:tcW w:w="562" w:type="dxa"/>
          </w:tcPr>
          <w:p w14:paraId="3F0DEC83" w14:textId="5319A7BC" w:rsidR="00540ACB" w:rsidRPr="00540ACB" w:rsidRDefault="00540ACB" w:rsidP="00540ACB">
            <w:pPr>
              <w:spacing w:line="360" w:lineRule="auto"/>
              <w:jc w:val="center"/>
              <w:rPr>
                <w:b/>
                <w:bCs/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35</w:t>
            </w:r>
          </w:p>
        </w:tc>
        <w:tc>
          <w:tcPr>
            <w:tcW w:w="2552" w:type="dxa"/>
          </w:tcPr>
          <w:p w14:paraId="1437242D" w14:textId="59A26DFF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Morocco (51) </w:t>
            </w:r>
            <w:r w:rsidRPr="00540ACB">
              <w:rPr>
                <w:i/>
                <w:iCs/>
                <w:sz w:val="18"/>
                <w:lang w:val="en-US"/>
              </w:rPr>
              <w:t>(28)</w:t>
            </w:r>
          </w:p>
        </w:tc>
        <w:tc>
          <w:tcPr>
            <w:tcW w:w="709" w:type="dxa"/>
          </w:tcPr>
          <w:p w14:paraId="227389DF" w14:textId="303A516A" w:rsidR="00540ACB" w:rsidRPr="00540ACB" w:rsidRDefault="00540ACB" w:rsidP="00540ACB">
            <w:pPr>
              <w:spacing w:line="360" w:lineRule="auto"/>
              <w:jc w:val="center"/>
              <w:rPr>
                <w:b/>
                <w:bCs/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-</w:t>
            </w:r>
          </w:p>
        </w:tc>
        <w:tc>
          <w:tcPr>
            <w:tcW w:w="2693" w:type="dxa"/>
          </w:tcPr>
          <w:p w14:paraId="457CFA57" w14:textId="115CC047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Pakistan (14) </w:t>
            </w:r>
            <w:r w:rsidRPr="00540ACB">
              <w:rPr>
                <w:i/>
                <w:iCs/>
                <w:sz w:val="18"/>
                <w:lang w:val="en-US"/>
              </w:rPr>
              <w:t>(78)</w:t>
            </w:r>
          </w:p>
        </w:tc>
        <w:tc>
          <w:tcPr>
            <w:tcW w:w="567" w:type="dxa"/>
          </w:tcPr>
          <w:p w14:paraId="669CBCA3" w14:textId="4505E420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-</w:t>
            </w:r>
          </w:p>
        </w:tc>
        <w:tc>
          <w:tcPr>
            <w:tcW w:w="2657" w:type="dxa"/>
          </w:tcPr>
          <w:p w14:paraId="25FD9BAC" w14:textId="37C2A757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Nauru (6) </w:t>
            </w:r>
            <w:r w:rsidRPr="00540ACB">
              <w:rPr>
                <w:i/>
                <w:iCs/>
                <w:sz w:val="18"/>
                <w:lang w:val="en-US"/>
              </w:rPr>
              <w:t>(113)</w:t>
            </w:r>
          </w:p>
        </w:tc>
      </w:tr>
      <w:tr w:rsidR="00540ACB" w14:paraId="0A314AFC" w14:textId="77777777" w:rsidTr="00773B23">
        <w:tc>
          <w:tcPr>
            <w:tcW w:w="562" w:type="dxa"/>
          </w:tcPr>
          <w:p w14:paraId="6691EA4A" w14:textId="60D0632A" w:rsidR="00540ACB" w:rsidRPr="00540ACB" w:rsidRDefault="00540ACB" w:rsidP="00540ACB">
            <w:pPr>
              <w:spacing w:line="360" w:lineRule="auto"/>
              <w:jc w:val="center"/>
              <w:rPr>
                <w:b/>
                <w:bCs/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36</w:t>
            </w:r>
          </w:p>
        </w:tc>
        <w:tc>
          <w:tcPr>
            <w:tcW w:w="2552" w:type="dxa"/>
          </w:tcPr>
          <w:p w14:paraId="06D61232" w14:textId="026E5A4D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Denmark (48) </w:t>
            </w:r>
            <w:r w:rsidRPr="00540ACB">
              <w:rPr>
                <w:i/>
                <w:iCs/>
                <w:sz w:val="18"/>
                <w:lang w:val="en-US"/>
              </w:rPr>
              <w:t>(34)</w:t>
            </w:r>
          </w:p>
        </w:tc>
        <w:tc>
          <w:tcPr>
            <w:tcW w:w="709" w:type="dxa"/>
          </w:tcPr>
          <w:p w14:paraId="5D84BE8F" w14:textId="12C343F2" w:rsidR="00540ACB" w:rsidRPr="00540ACB" w:rsidRDefault="00540ACB" w:rsidP="00540ACB">
            <w:pPr>
              <w:spacing w:line="360" w:lineRule="auto"/>
              <w:jc w:val="center"/>
              <w:rPr>
                <w:b/>
                <w:bCs/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-</w:t>
            </w:r>
          </w:p>
        </w:tc>
        <w:tc>
          <w:tcPr>
            <w:tcW w:w="2693" w:type="dxa"/>
          </w:tcPr>
          <w:p w14:paraId="488F6F35" w14:textId="2424C3AC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Slovakia (14) </w:t>
            </w:r>
            <w:r w:rsidRPr="00540ACB">
              <w:rPr>
                <w:i/>
                <w:iCs/>
                <w:sz w:val="18"/>
                <w:lang w:val="en-US"/>
              </w:rPr>
              <w:t>(149)</w:t>
            </w:r>
          </w:p>
        </w:tc>
        <w:tc>
          <w:tcPr>
            <w:tcW w:w="567" w:type="dxa"/>
          </w:tcPr>
          <w:p w14:paraId="41AA1660" w14:textId="30B9363F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-</w:t>
            </w:r>
          </w:p>
        </w:tc>
        <w:tc>
          <w:tcPr>
            <w:tcW w:w="2657" w:type="dxa"/>
          </w:tcPr>
          <w:p w14:paraId="35293DB6" w14:textId="07B54E32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Oman (6) </w:t>
            </w:r>
            <w:r w:rsidRPr="00540ACB">
              <w:rPr>
                <w:i/>
                <w:iCs/>
                <w:sz w:val="18"/>
                <w:lang w:val="en-US"/>
              </w:rPr>
              <w:t>(113)</w:t>
            </w:r>
          </w:p>
        </w:tc>
      </w:tr>
      <w:tr w:rsidR="00540ACB" w14:paraId="095F3D9E" w14:textId="77777777" w:rsidTr="00773B23">
        <w:tc>
          <w:tcPr>
            <w:tcW w:w="562" w:type="dxa"/>
          </w:tcPr>
          <w:p w14:paraId="20164D30" w14:textId="0CF05663" w:rsidR="00540ACB" w:rsidRPr="00540ACB" w:rsidRDefault="00540ACB" w:rsidP="00540ACB">
            <w:pPr>
              <w:spacing w:line="360" w:lineRule="auto"/>
              <w:jc w:val="center"/>
              <w:rPr>
                <w:b/>
                <w:bCs/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37</w:t>
            </w:r>
          </w:p>
        </w:tc>
        <w:tc>
          <w:tcPr>
            <w:tcW w:w="2552" w:type="dxa"/>
          </w:tcPr>
          <w:p w14:paraId="129BE14A" w14:textId="4F8BAA5B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India (46) </w:t>
            </w:r>
            <w:r w:rsidRPr="00540ACB">
              <w:rPr>
                <w:i/>
                <w:iCs/>
                <w:sz w:val="18"/>
                <w:lang w:val="en-US"/>
              </w:rPr>
              <w:t>(21)</w:t>
            </w:r>
          </w:p>
        </w:tc>
        <w:tc>
          <w:tcPr>
            <w:tcW w:w="709" w:type="dxa"/>
          </w:tcPr>
          <w:p w14:paraId="011E85DD" w14:textId="4AF33D1F" w:rsidR="00540ACB" w:rsidRPr="00540ACB" w:rsidRDefault="00540ACB" w:rsidP="00540ACB">
            <w:pPr>
              <w:spacing w:line="360" w:lineRule="auto"/>
              <w:jc w:val="center"/>
              <w:rPr>
                <w:b/>
                <w:bCs/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-</w:t>
            </w:r>
          </w:p>
        </w:tc>
        <w:tc>
          <w:tcPr>
            <w:tcW w:w="2693" w:type="dxa"/>
          </w:tcPr>
          <w:p w14:paraId="0B0228AF" w14:textId="78FF027A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Trinidad and Tobago (14) </w:t>
            </w:r>
            <w:r w:rsidRPr="00540ACB">
              <w:rPr>
                <w:i/>
                <w:iCs/>
                <w:sz w:val="18"/>
                <w:lang w:val="en-US"/>
              </w:rPr>
              <w:t>(84)</w:t>
            </w:r>
          </w:p>
        </w:tc>
        <w:tc>
          <w:tcPr>
            <w:tcW w:w="567" w:type="dxa"/>
          </w:tcPr>
          <w:p w14:paraId="6CDF7A4B" w14:textId="5B9EAEE9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-</w:t>
            </w:r>
          </w:p>
        </w:tc>
        <w:tc>
          <w:tcPr>
            <w:tcW w:w="2657" w:type="dxa"/>
          </w:tcPr>
          <w:p w14:paraId="546387D8" w14:textId="7BC64B65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South Sudan (6) </w:t>
            </w:r>
            <w:r w:rsidRPr="00540ACB">
              <w:rPr>
                <w:i/>
                <w:iCs/>
                <w:sz w:val="18"/>
                <w:lang w:val="en-US"/>
              </w:rPr>
              <w:t>(-)</w:t>
            </w:r>
            <w:r w:rsidRPr="00540ACB">
              <w:rPr>
                <w:sz w:val="18"/>
                <w:lang w:val="en-US"/>
              </w:rPr>
              <w:t xml:space="preserve"> </w:t>
            </w:r>
          </w:p>
        </w:tc>
      </w:tr>
      <w:tr w:rsidR="00540ACB" w14:paraId="0A5EBDBC" w14:textId="77777777" w:rsidTr="00773B23">
        <w:tc>
          <w:tcPr>
            <w:tcW w:w="562" w:type="dxa"/>
          </w:tcPr>
          <w:p w14:paraId="25CB8934" w14:textId="2A1624DB" w:rsidR="00540ACB" w:rsidRPr="00540ACB" w:rsidRDefault="00540ACB" w:rsidP="00540ACB">
            <w:pPr>
              <w:spacing w:line="360" w:lineRule="auto"/>
              <w:jc w:val="center"/>
              <w:rPr>
                <w:b/>
                <w:bCs/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-</w:t>
            </w:r>
          </w:p>
        </w:tc>
        <w:tc>
          <w:tcPr>
            <w:tcW w:w="2552" w:type="dxa"/>
          </w:tcPr>
          <w:p w14:paraId="0C5B4937" w14:textId="7DBE9AC2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Ireland (46) </w:t>
            </w:r>
            <w:r w:rsidRPr="00540ACB">
              <w:rPr>
                <w:i/>
                <w:iCs/>
                <w:sz w:val="18"/>
                <w:lang w:val="en-US"/>
              </w:rPr>
              <w:t>(49)</w:t>
            </w:r>
          </w:p>
        </w:tc>
        <w:tc>
          <w:tcPr>
            <w:tcW w:w="709" w:type="dxa"/>
          </w:tcPr>
          <w:p w14:paraId="251474BC" w14:textId="0DA72931" w:rsidR="00540ACB" w:rsidRPr="00540ACB" w:rsidRDefault="00540ACB" w:rsidP="00540ACB">
            <w:pPr>
              <w:spacing w:line="360" w:lineRule="auto"/>
              <w:jc w:val="center"/>
              <w:rPr>
                <w:b/>
                <w:bCs/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-</w:t>
            </w:r>
          </w:p>
        </w:tc>
        <w:tc>
          <w:tcPr>
            <w:tcW w:w="2693" w:type="dxa"/>
          </w:tcPr>
          <w:p w14:paraId="1CCF1B27" w14:textId="22D64D5B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Uzbekistan (14) </w:t>
            </w:r>
            <w:r w:rsidRPr="00540ACB">
              <w:rPr>
                <w:i/>
                <w:iCs/>
                <w:sz w:val="18"/>
                <w:lang w:val="en-US"/>
              </w:rPr>
              <w:t>(69)</w:t>
            </w:r>
          </w:p>
        </w:tc>
        <w:tc>
          <w:tcPr>
            <w:tcW w:w="567" w:type="dxa"/>
          </w:tcPr>
          <w:p w14:paraId="50516C40" w14:textId="63AE489E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-</w:t>
            </w:r>
          </w:p>
        </w:tc>
        <w:tc>
          <w:tcPr>
            <w:tcW w:w="2657" w:type="dxa"/>
          </w:tcPr>
          <w:p w14:paraId="5EB2BF38" w14:textId="0BB99972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Rwanda (6) </w:t>
            </w:r>
            <w:r w:rsidRPr="00540ACB">
              <w:rPr>
                <w:i/>
                <w:iCs/>
                <w:sz w:val="18"/>
                <w:lang w:val="en-US"/>
              </w:rPr>
              <w:t>(100)</w:t>
            </w:r>
          </w:p>
        </w:tc>
      </w:tr>
      <w:tr w:rsidR="00540ACB" w14:paraId="2613C57C" w14:textId="77777777" w:rsidTr="00773B23">
        <w:tc>
          <w:tcPr>
            <w:tcW w:w="562" w:type="dxa"/>
          </w:tcPr>
          <w:p w14:paraId="6FA18878" w14:textId="438C97EC" w:rsidR="00540ACB" w:rsidRPr="00540ACB" w:rsidRDefault="00540ACB" w:rsidP="00540ACB">
            <w:pPr>
              <w:spacing w:line="360" w:lineRule="auto"/>
              <w:jc w:val="center"/>
              <w:rPr>
                <w:b/>
                <w:bCs/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39</w:t>
            </w:r>
          </w:p>
        </w:tc>
        <w:tc>
          <w:tcPr>
            <w:tcW w:w="2552" w:type="dxa"/>
          </w:tcPr>
          <w:p w14:paraId="22FD661F" w14:textId="20021659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Colombia (41) </w:t>
            </w:r>
            <w:r w:rsidRPr="00540ACB">
              <w:rPr>
                <w:i/>
                <w:iCs/>
                <w:sz w:val="18"/>
                <w:lang w:val="en-US"/>
              </w:rPr>
              <w:t>(42)</w:t>
            </w:r>
          </w:p>
        </w:tc>
        <w:tc>
          <w:tcPr>
            <w:tcW w:w="709" w:type="dxa"/>
          </w:tcPr>
          <w:p w14:paraId="6E4376EB" w14:textId="66CFC242" w:rsidR="00540ACB" w:rsidRPr="00540ACB" w:rsidRDefault="00540ACB" w:rsidP="00540ACB">
            <w:pPr>
              <w:spacing w:line="360" w:lineRule="auto"/>
              <w:jc w:val="center"/>
              <w:rPr>
                <w:b/>
                <w:bCs/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93</w:t>
            </w:r>
          </w:p>
        </w:tc>
        <w:tc>
          <w:tcPr>
            <w:tcW w:w="2693" w:type="dxa"/>
          </w:tcPr>
          <w:p w14:paraId="2D361666" w14:textId="2D9F2A09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Bahamas (12) </w:t>
            </w:r>
            <w:r w:rsidRPr="00540ACB">
              <w:rPr>
                <w:i/>
                <w:iCs/>
                <w:sz w:val="18"/>
                <w:lang w:val="en-US"/>
              </w:rPr>
              <w:t>(84)</w:t>
            </w:r>
          </w:p>
        </w:tc>
        <w:tc>
          <w:tcPr>
            <w:tcW w:w="567" w:type="dxa"/>
          </w:tcPr>
          <w:p w14:paraId="0F0618CE" w14:textId="343E6AEC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-</w:t>
            </w:r>
          </w:p>
        </w:tc>
        <w:tc>
          <w:tcPr>
            <w:tcW w:w="2657" w:type="dxa"/>
          </w:tcPr>
          <w:p w14:paraId="77F250D4" w14:textId="534AAB9E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Seychelles (6) </w:t>
            </w:r>
            <w:r w:rsidRPr="00540ACB">
              <w:rPr>
                <w:i/>
                <w:iCs/>
                <w:sz w:val="18"/>
                <w:lang w:val="en-US"/>
              </w:rPr>
              <w:t>(113)</w:t>
            </w:r>
          </w:p>
        </w:tc>
      </w:tr>
      <w:tr w:rsidR="00540ACB" w14:paraId="1495D94E" w14:textId="77777777" w:rsidTr="00773B23">
        <w:tc>
          <w:tcPr>
            <w:tcW w:w="562" w:type="dxa"/>
          </w:tcPr>
          <w:p w14:paraId="5F8BF23F" w14:textId="7DF6A752" w:rsidR="00540ACB" w:rsidRPr="00540ACB" w:rsidRDefault="00540ACB" w:rsidP="00540ACB">
            <w:pPr>
              <w:spacing w:line="360" w:lineRule="auto"/>
              <w:jc w:val="center"/>
              <w:rPr>
                <w:b/>
                <w:bCs/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40</w:t>
            </w:r>
          </w:p>
        </w:tc>
        <w:tc>
          <w:tcPr>
            <w:tcW w:w="2552" w:type="dxa"/>
          </w:tcPr>
          <w:p w14:paraId="16D950AD" w14:textId="4C8B8D43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Algeria (40) </w:t>
            </w:r>
            <w:r w:rsidRPr="00540ACB">
              <w:rPr>
                <w:i/>
                <w:iCs/>
                <w:sz w:val="18"/>
                <w:lang w:val="en-US"/>
              </w:rPr>
              <w:t>(38)</w:t>
            </w:r>
          </w:p>
        </w:tc>
        <w:tc>
          <w:tcPr>
            <w:tcW w:w="709" w:type="dxa"/>
          </w:tcPr>
          <w:p w14:paraId="29F8C501" w14:textId="2CFB32F8" w:rsidR="00540ACB" w:rsidRPr="00540ACB" w:rsidRDefault="00540ACB" w:rsidP="00540ACB">
            <w:pPr>
              <w:spacing w:line="360" w:lineRule="auto"/>
              <w:jc w:val="center"/>
              <w:rPr>
                <w:b/>
                <w:bCs/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-</w:t>
            </w:r>
          </w:p>
        </w:tc>
        <w:tc>
          <w:tcPr>
            <w:tcW w:w="2693" w:type="dxa"/>
          </w:tcPr>
          <w:p w14:paraId="47AA8E21" w14:textId="7A14D0F6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Cook Islands (12) </w:t>
            </w:r>
            <w:r w:rsidRPr="00540ACB">
              <w:rPr>
                <w:i/>
                <w:iCs/>
                <w:sz w:val="18"/>
                <w:lang w:val="en-US"/>
              </w:rPr>
              <w:t>(-)</w:t>
            </w:r>
          </w:p>
        </w:tc>
        <w:tc>
          <w:tcPr>
            <w:tcW w:w="567" w:type="dxa"/>
          </w:tcPr>
          <w:p w14:paraId="751B6EDD" w14:textId="49ECD7AF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-</w:t>
            </w:r>
          </w:p>
        </w:tc>
        <w:tc>
          <w:tcPr>
            <w:tcW w:w="2657" w:type="dxa"/>
          </w:tcPr>
          <w:p w14:paraId="3878FD30" w14:textId="141E06B1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Sudan (6) </w:t>
            </w:r>
            <w:r w:rsidRPr="00540ACB">
              <w:rPr>
                <w:i/>
                <w:iCs/>
                <w:sz w:val="18"/>
                <w:lang w:val="en-US"/>
              </w:rPr>
              <w:t>(113)</w:t>
            </w:r>
          </w:p>
        </w:tc>
      </w:tr>
      <w:tr w:rsidR="00540ACB" w:rsidRPr="002C5BFB" w14:paraId="335A5DCE" w14:textId="77777777" w:rsidTr="00773B23">
        <w:tc>
          <w:tcPr>
            <w:tcW w:w="562" w:type="dxa"/>
          </w:tcPr>
          <w:p w14:paraId="53BE4805" w14:textId="3B626925" w:rsidR="00540ACB" w:rsidRPr="00540ACB" w:rsidRDefault="00540ACB" w:rsidP="00540ACB">
            <w:pPr>
              <w:spacing w:line="360" w:lineRule="auto"/>
              <w:jc w:val="center"/>
              <w:rPr>
                <w:b/>
                <w:bCs/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41</w:t>
            </w:r>
          </w:p>
        </w:tc>
        <w:tc>
          <w:tcPr>
            <w:tcW w:w="2552" w:type="dxa"/>
          </w:tcPr>
          <w:p w14:paraId="45DDDAFB" w14:textId="4B70D39C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Malaysia (39) </w:t>
            </w:r>
            <w:r w:rsidRPr="00540ACB">
              <w:rPr>
                <w:i/>
                <w:iCs/>
                <w:sz w:val="18"/>
                <w:lang w:val="en-US"/>
              </w:rPr>
              <w:t>(53)</w:t>
            </w:r>
          </w:p>
        </w:tc>
        <w:tc>
          <w:tcPr>
            <w:tcW w:w="709" w:type="dxa"/>
          </w:tcPr>
          <w:p w14:paraId="6B26AFFD" w14:textId="4F24EF06" w:rsidR="00540ACB" w:rsidRPr="00540ACB" w:rsidRDefault="00540ACB" w:rsidP="00540ACB">
            <w:pPr>
              <w:spacing w:line="360" w:lineRule="auto"/>
              <w:jc w:val="center"/>
              <w:rPr>
                <w:b/>
                <w:bCs/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-</w:t>
            </w:r>
          </w:p>
        </w:tc>
        <w:tc>
          <w:tcPr>
            <w:tcW w:w="2693" w:type="dxa"/>
          </w:tcPr>
          <w:p w14:paraId="463A70D3" w14:textId="352F7F45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Hong Kong (12) </w:t>
            </w:r>
            <w:r w:rsidRPr="00540ACB">
              <w:rPr>
                <w:i/>
                <w:iCs/>
                <w:sz w:val="18"/>
                <w:lang w:val="en-US"/>
              </w:rPr>
              <w:t>(94)</w:t>
            </w:r>
          </w:p>
        </w:tc>
        <w:tc>
          <w:tcPr>
            <w:tcW w:w="567" w:type="dxa"/>
          </w:tcPr>
          <w:p w14:paraId="4B07287E" w14:textId="78061A3C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-</w:t>
            </w:r>
          </w:p>
        </w:tc>
        <w:tc>
          <w:tcPr>
            <w:tcW w:w="2657" w:type="dxa"/>
          </w:tcPr>
          <w:p w14:paraId="6CA93B71" w14:textId="58339355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St. Vincent and the Grenadines (6) </w:t>
            </w:r>
            <w:r w:rsidRPr="00540ACB">
              <w:rPr>
                <w:i/>
                <w:iCs/>
                <w:sz w:val="18"/>
                <w:lang w:val="en-US"/>
              </w:rPr>
              <w:t>(113)</w:t>
            </w:r>
          </w:p>
        </w:tc>
      </w:tr>
      <w:tr w:rsidR="00540ACB" w14:paraId="35A6AA5B" w14:textId="77777777" w:rsidTr="00773B23">
        <w:tc>
          <w:tcPr>
            <w:tcW w:w="562" w:type="dxa"/>
          </w:tcPr>
          <w:p w14:paraId="2CCD7623" w14:textId="453839EA" w:rsidR="00540ACB" w:rsidRPr="00540ACB" w:rsidRDefault="00540ACB" w:rsidP="00540ACB">
            <w:pPr>
              <w:spacing w:line="360" w:lineRule="auto"/>
              <w:jc w:val="center"/>
              <w:rPr>
                <w:b/>
                <w:bCs/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42</w:t>
            </w:r>
          </w:p>
        </w:tc>
        <w:tc>
          <w:tcPr>
            <w:tcW w:w="2552" w:type="dxa"/>
          </w:tcPr>
          <w:p w14:paraId="6139EF6F" w14:textId="7B45F118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Serbia (36) </w:t>
            </w:r>
            <w:r w:rsidRPr="00540ACB">
              <w:rPr>
                <w:i/>
                <w:iCs/>
                <w:sz w:val="18"/>
                <w:lang w:val="en-US"/>
              </w:rPr>
              <w:t>(57)</w:t>
            </w:r>
          </w:p>
        </w:tc>
        <w:tc>
          <w:tcPr>
            <w:tcW w:w="709" w:type="dxa"/>
          </w:tcPr>
          <w:p w14:paraId="06A3638C" w14:textId="22A7402C" w:rsidR="00540ACB" w:rsidRPr="00540ACB" w:rsidRDefault="00540ACB" w:rsidP="00540ACB">
            <w:pPr>
              <w:spacing w:line="360" w:lineRule="auto"/>
              <w:jc w:val="center"/>
              <w:rPr>
                <w:b/>
                <w:bCs/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-</w:t>
            </w:r>
          </w:p>
        </w:tc>
        <w:tc>
          <w:tcPr>
            <w:tcW w:w="2693" w:type="dxa"/>
          </w:tcPr>
          <w:p w14:paraId="452EACC1" w14:textId="3DFF1D99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Jamaica (12) </w:t>
            </w:r>
            <w:r w:rsidRPr="00540ACB">
              <w:rPr>
                <w:i/>
                <w:iCs/>
                <w:sz w:val="18"/>
                <w:lang w:val="en-US"/>
              </w:rPr>
              <w:t>(100)</w:t>
            </w:r>
          </w:p>
        </w:tc>
        <w:tc>
          <w:tcPr>
            <w:tcW w:w="567" w:type="dxa"/>
          </w:tcPr>
          <w:p w14:paraId="2AA6391D" w14:textId="7187D7F2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-</w:t>
            </w:r>
          </w:p>
        </w:tc>
        <w:tc>
          <w:tcPr>
            <w:tcW w:w="2657" w:type="dxa"/>
          </w:tcPr>
          <w:p w14:paraId="45E9CE93" w14:textId="1E2D84CB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Zambia (6) </w:t>
            </w:r>
            <w:r w:rsidRPr="00540ACB">
              <w:rPr>
                <w:i/>
                <w:iCs/>
                <w:sz w:val="18"/>
                <w:lang w:val="en-US"/>
              </w:rPr>
              <w:t>(113)</w:t>
            </w:r>
          </w:p>
        </w:tc>
      </w:tr>
      <w:tr w:rsidR="00540ACB" w14:paraId="51A128B8" w14:textId="77777777" w:rsidTr="00773B23">
        <w:tc>
          <w:tcPr>
            <w:tcW w:w="562" w:type="dxa"/>
          </w:tcPr>
          <w:p w14:paraId="55E22D70" w14:textId="287BE407" w:rsidR="00540ACB" w:rsidRPr="00540ACB" w:rsidRDefault="00540ACB" w:rsidP="00540ACB">
            <w:pPr>
              <w:spacing w:line="360" w:lineRule="auto"/>
              <w:jc w:val="center"/>
              <w:rPr>
                <w:b/>
                <w:bCs/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43</w:t>
            </w:r>
          </w:p>
        </w:tc>
        <w:tc>
          <w:tcPr>
            <w:tcW w:w="2552" w:type="dxa"/>
          </w:tcPr>
          <w:p w14:paraId="60F60D5C" w14:textId="592B92B3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Costa Rica (35) </w:t>
            </w:r>
            <w:r w:rsidRPr="00540ACB">
              <w:rPr>
                <w:i/>
                <w:iCs/>
                <w:sz w:val="18"/>
                <w:lang w:val="en-US"/>
              </w:rPr>
              <w:t>(66)</w:t>
            </w:r>
          </w:p>
        </w:tc>
        <w:tc>
          <w:tcPr>
            <w:tcW w:w="709" w:type="dxa"/>
          </w:tcPr>
          <w:p w14:paraId="5A6B5CEF" w14:textId="78A64E3D" w:rsidR="00540ACB" w:rsidRPr="00540ACB" w:rsidRDefault="00540ACB" w:rsidP="00540ACB">
            <w:pPr>
              <w:spacing w:line="360" w:lineRule="auto"/>
              <w:jc w:val="center"/>
              <w:rPr>
                <w:b/>
                <w:bCs/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-</w:t>
            </w:r>
          </w:p>
        </w:tc>
        <w:tc>
          <w:tcPr>
            <w:tcW w:w="2693" w:type="dxa"/>
          </w:tcPr>
          <w:p w14:paraId="63D926D9" w14:textId="6F50D769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Lesotho (12) </w:t>
            </w:r>
            <w:r w:rsidRPr="00540ACB">
              <w:rPr>
                <w:i/>
                <w:iCs/>
                <w:sz w:val="18"/>
                <w:lang w:val="en-US"/>
              </w:rPr>
              <w:t>(113)</w:t>
            </w:r>
          </w:p>
        </w:tc>
        <w:tc>
          <w:tcPr>
            <w:tcW w:w="567" w:type="dxa"/>
          </w:tcPr>
          <w:p w14:paraId="1CB42D7F" w14:textId="33284B3A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151</w:t>
            </w:r>
          </w:p>
        </w:tc>
        <w:tc>
          <w:tcPr>
            <w:tcW w:w="2657" w:type="dxa"/>
          </w:tcPr>
          <w:p w14:paraId="474232BC" w14:textId="00088948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Iran (4) </w:t>
            </w:r>
            <w:r w:rsidRPr="00540ACB">
              <w:rPr>
                <w:i/>
                <w:iCs/>
                <w:sz w:val="18"/>
                <w:lang w:val="en-US"/>
              </w:rPr>
              <w:t>(113)</w:t>
            </w:r>
          </w:p>
        </w:tc>
      </w:tr>
      <w:tr w:rsidR="00540ACB" w14:paraId="6F76EDC2" w14:textId="77777777" w:rsidTr="00773B23">
        <w:tc>
          <w:tcPr>
            <w:tcW w:w="562" w:type="dxa"/>
          </w:tcPr>
          <w:p w14:paraId="2EA3ED31" w14:textId="7B1F667F" w:rsidR="00540ACB" w:rsidRPr="00540ACB" w:rsidRDefault="00540ACB" w:rsidP="00540ACB">
            <w:pPr>
              <w:spacing w:line="360" w:lineRule="auto"/>
              <w:jc w:val="center"/>
              <w:rPr>
                <w:b/>
                <w:bCs/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-</w:t>
            </w:r>
          </w:p>
        </w:tc>
        <w:tc>
          <w:tcPr>
            <w:tcW w:w="2552" w:type="dxa"/>
          </w:tcPr>
          <w:p w14:paraId="61CF3C2D" w14:textId="272A6416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Nigeria (35) </w:t>
            </w:r>
            <w:r w:rsidRPr="00540ACB">
              <w:rPr>
                <w:i/>
                <w:iCs/>
                <w:sz w:val="18"/>
                <w:lang w:val="en-US"/>
              </w:rPr>
              <w:t>(39)</w:t>
            </w:r>
          </w:p>
        </w:tc>
        <w:tc>
          <w:tcPr>
            <w:tcW w:w="709" w:type="dxa"/>
          </w:tcPr>
          <w:p w14:paraId="66448035" w14:textId="7B09D00D" w:rsidR="00540ACB" w:rsidRPr="00540ACB" w:rsidRDefault="00540ACB" w:rsidP="00540ACB">
            <w:pPr>
              <w:spacing w:line="360" w:lineRule="auto"/>
              <w:jc w:val="center"/>
              <w:rPr>
                <w:b/>
                <w:bCs/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-</w:t>
            </w:r>
          </w:p>
        </w:tc>
        <w:tc>
          <w:tcPr>
            <w:tcW w:w="2693" w:type="dxa"/>
          </w:tcPr>
          <w:p w14:paraId="6CF766BD" w14:textId="304A55CB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Papua New Guinea (12) </w:t>
            </w:r>
            <w:r w:rsidRPr="00540ACB">
              <w:rPr>
                <w:i/>
                <w:iCs/>
                <w:sz w:val="18"/>
                <w:lang w:val="en-US"/>
              </w:rPr>
              <w:t>(113)</w:t>
            </w:r>
          </w:p>
        </w:tc>
        <w:tc>
          <w:tcPr>
            <w:tcW w:w="567" w:type="dxa"/>
          </w:tcPr>
          <w:p w14:paraId="6A2D59AB" w14:textId="1CDAF2CC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-</w:t>
            </w:r>
          </w:p>
        </w:tc>
        <w:tc>
          <w:tcPr>
            <w:tcW w:w="2657" w:type="dxa"/>
          </w:tcPr>
          <w:p w14:paraId="68D5DC72" w14:textId="3FE50816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North Macedonia (4) </w:t>
            </w:r>
            <w:r w:rsidRPr="00540ACB">
              <w:rPr>
                <w:i/>
                <w:iCs/>
                <w:sz w:val="18"/>
                <w:lang w:val="en-US"/>
              </w:rPr>
              <w:t>(-)</w:t>
            </w:r>
          </w:p>
        </w:tc>
      </w:tr>
      <w:tr w:rsidR="00540ACB" w14:paraId="6A5F53A6" w14:textId="77777777" w:rsidTr="00773B23">
        <w:tc>
          <w:tcPr>
            <w:tcW w:w="562" w:type="dxa"/>
          </w:tcPr>
          <w:p w14:paraId="408C1E58" w14:textId="1190BB8B" w:rsidR="00540ACB" w:rsidRPr="00540ACB" w:rsidRDefault="00540ACB" w:rsidP="00540ACB">
            <w:pPr>
              <w:spacing w:line="360" w:lineRule="auto"/>
              <w:jc w:val="center"/>
              <w:rPr>
                <w:b/>
                <w:bCs/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-</w:t>
            </w:r>
          </w:p>
        </w:tc>
        <w:tc>
          <w:tcPr>
            <w:tcW w:w="2552" w:type="dxa"/>
          </w:tcPr>
          <w:p w14:paraId="5A74DAFA" w14:textId="19EB2254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Saudi Arabia (35) </w:t>
            </w:r>
            <w:r w:rsidRPr="00540ACB">
              <w:rPr>
                <w:i/>
                <w:iCs/>
                <w:sz w:val="18"/>
                <w:lang w:val="en-US"/>
              </w:rPr>
              <w:t>(100)</w:t>
            </w:r>
          </w:p>
        </w:tc>
        <w:tc>
          <w:tcPr>
            <w:tcW w:w="709" w:type="dxa"/>
          </w:tcPr>
          <w:p w14:paraId="50018DD3" w14:textId="08A1A2E4" w:rsidR="00540ACB" w:rsidRPr="00540ACB" w:rsidRDefault="00540ACB" w:rsidP="00540ACB">
            <w:pPr>
              <w:spacing w:line="360" w:lineRule="auto"/>
              <w:jc w:val="center"/>
              <w:rPr>
                <w:b/>
                <w:bCs/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-</w:t>
            </w:r>
          </w:p>
        </w:tc>
        <w:tc>
          <w:tcPr>
            <w:tcW w:w="2693" w:type="dxa"/>
          </w:tcPr>
          <w:p w14:paraId="66AAABCB" w14:textId="6A13D451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Sao Tome and Principe (12) </w:t>
            </w:r>
            <w:r w:rsidRPr="00540ACB">
              <w:rPr>
                <w:i/>
                <w:iCs/>
                <w:sz w:val="18"/>
                <w:lang w:val="en-US"/>
              </w:rPr>
              <w:t>(84)</w:t>
            </w:r>
          </w:p>
        </w:tc>
        <w:tc>
          <w:tcPr>
            <w:tcW w:w="567" w:type="dxa"/>
          </w:tcPr>
          <w:p w14:paraId="3C8D8A46" w14:textId="434F8E0C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153</w:t>
            </w:r>
          </w:p>
        </w:tc>
        <w:tc>
          <w:tcPr>
            <w:tcW w:w="2657" w:type="dxa"/>
          </w:tcPr>
          <w:p w14:paraId="1CFE7F1E" w14:textId="21015D1A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Faroe Islands (3) </w:t>
            </w:r>
            <w:r w:rsidRPr="00540ACB">
              <w:rPr>
                <w:i/>
                <w:iCs/>
                <w:sz w:val="18"/>
                <w:lang w:val="en-US"/>
              </w:rPr>
              <w:t>(-)</w:t>
            </w:r>
          </w:p>
        </w:tc>
      </w:tr>
      <w:tr w:rsidR="00540ACB" w14:paraId="50B2450C" w14:textId="77777777" w:rsidTr="00773B23">
        <w:tc>
          <w:tcPr>
            <w:tcW w:w="562" w:type="dxa"/>
          </w:tcPr>
          <w:p w14:paraId="6618F885" w14:textId="376B166C" w:rsidR="00540ACB" w:rsidRPr="00540ACB" w:rsidRDefault="00540ACB" w:rsidP="00540ACB">
            <w:pPr>
              <w:spacing w:line="360" w:lineRule="auto"/>
              <w:jc w:val="center"/>
              <w:rPr>
                <w:b/>
                <w:bCs/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46</w:t>
            </w:r>
          </w:p>
        </w:tc>
        <w:tc>
          <w:tcPr>
            <w:tcW w:w="2552" w:type="dxa"/>
          </w:tcPr>
          <w:p w14:paraId="6702F1C3" w14:textId="3EB1C7AE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Ukraine (32) </w:t>
            </w:r>
            <w:r w:rsidRPr="00540ACB">
              <w:rPr>
                <w:i/>
                <w:iCs/>
                <w:sz w:val="18"/>
                <w:lang w:val="en-US"/>
              </w:rPr>
              <w:t>(45)</w:t>
            </w:r>
          </w:p>
        </w:tc>
        <w:tc>
          <w:tcPr>
            <w:tcW w:w="709" w:type="dxa"/>
          </w:tcPr>
          <w:p w14:paraId="7701B1CF" w14:textId="32095A96" w:rsidR="00540ACB" w:rsidRPr="00540ACB" w:rsidRDefault="00540ACB" w:rsidP="00540ACB">
            <w:pPr>
              <w:spacing w:line="360" w:lineRule="auto"/>
              <w:jc w:val="center"/>
              <w:rPr>
                <w:b/>
                <w:bCs/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100</w:t>
            </w:r>
          </w:p>
        </w:tc>
        <w:tc>
          <w:tcPr>
            <w:tcW w:w="2693" w:type="dxa"/>
          </w:tcPr>
          <w:p w14:paraId="170F4897" w14:textId="0939DEB2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>Lebanon (10) (</w:t>
            </w:r>
            <w:r w:rsidRPr="00540ACB">
              <w:rPr>
                <w:i/>
                <w:iCs/>
                <w:sz w:val="18"/>
                <w:lang w:val="en-US"/>
              </w:rPr>
              <w:t>94)</w:t>
            </w:r>
          </w:p>
        </w:tc>
        <w:tc>
          <w:tcPr>
            <w:tcW w:w="567" w:type="dxa"/>
          </w:tcPr>
          <w:p w14:paraId="40607C08" w14:textId="6BF50DBA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154</w:t>
            </w:r>
          </w:p>
        </w:tc>
        <w:tc>
          <w:tcPr>
            <w:tcW w:w="2657" w:type="dxa"/>
          </w:tcPr>
          <w:p w14:paraId="50831B11" w14:textId="6A5A3E78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Botswana (2) </w:t>
            </w:r>
            <w:r w:rsidRPr="00540ACB">
              <w:rPr>
                <w:i/>
                <w:iCs/>
                <w:sz w:val="18"/>
                <w:lang w:val="en-US"/>
              </w:rPr>
              <w:t>(-)</w:t>
            </w:r>
          </w:p>
        </w:tc>
      </w:tr>
      <w:tr w:rsidR="00540ACB" w14:paraId="5C055047" w14:textId="77777777" w:rsidTr="00773B23">
        <w:tc>
          <w:tcPr>
            <w:tcW w:w="562" w:type="dxa"/>
          </w:tcPr>
          <w:p w14:paraId="620FD073" w14:textId="6E4A0391" w:rsidR="00540ACB" w:rsidRPr="00540ACB" w:rsidRDefault="00540ACB" w:rsidP="00540ACB">
            <w:pPr>
              <w:spacing w:line="360" w:lineRule="auto"/>
              <w:jc w:val="center"/>
              <w:rPr>
                <w:b/>
                <w:bCs/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47</w:t>
            </w:r>
          </w:p>
        </w:tc>
        <w:tc>
          <w:tcPr>
            <w:tcW w:w="2552" w:type="dxa"/>
          </w:tcPr>
          <w:p w14:paraId="13BCA59F" w14:textId="1711DE0B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Paraguay (31) </w:t>
            </w:r>
            <w:r w:rsidRPr="00540ACB">
              <w:rPr>
                <w:i/>
                <w:iCs/>
                <w:sz w:val="18"/>
                <w:lang w:val="en-US"/>
              </w:rPr>
              <w:t>(43)</w:t>
            </w:r>
          </w:p>
        </w:tc>
        <w:tc>
          <w:tcPr>
            <w:tcW w:w="709" w:type="dxa"/>
          </w:tcPr>
          <w:p w14:paraId="472A7012" w14:textId="0258A109" w:rsidR="00540ACB" w:rsidRPr="00540ACB" w:rsidRDefault="00540ACB" w:rsidP="00540ACB">
            <w:pPr>
              <w:spacing w:line="360" w:lineRule="auto"/>
              <w:jc w:val="center"/>
              <w:rPr>
                <w:b/>
                <w:bCs/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-</w:t>
            </w:r>
          </w:p>
        </w:tc>
        <w:tc>
          <w:tcPr>
            <w:tcW w:w="2693" w:type="dxa"/>
          </w:tcPr>
          <w:p w14:paraId="421A3BEE" w14:textId="6AC712D3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Luxembourg (10) </w:t>
            </w:r>
            <w:r w:rsidRPr="00540ACB">
              <w:rPr>
                <w:i/>
                <w:iCs/>
                <w:sz w:val="18"/>
                <w:lang w:val="en-US"/>
              </w:rPr>
              <w:t xml:space="preserve">(84) </w:t>
            </w:r>
          </w:p>
        </w:tc>
        <w:tc>
          <w:tcPr>
            <w:tcW w:w="567" w:type="dxa"/>
          </w:tcPr>
          <w:p w14:paraId="0379E7B1" w14:textId="55DE71C5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-</w:t>
            </w:r>
          </w:p>
        </w:tc>
        <w:tc>
          <w:tcPr>
            <w:tcW w:w="2657" w:type="dxa"/>
          </w:tcPr>
          <w:p w14:paraId="76BA16B0" w14:textId="3ACDBF80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Central African Republic (2) </w:t>
            </w:r>
            <w:r w:rsidRPr="00540ACB">
              <w:rPr>
                <w:i/>
                <w:iCs/>
                <w:sz w:val="18"/>
                <w:lang w:val="en-US"/>
              </w:rPr>
              <w:t>(146)</w:t>
            </w:r>
          </w:p>
        </w:tc>
      </w:tr>
      <w:tr w:rsidR="00540ACB" w14:paraId="1C438BE5" w14:textId="77777777" w:rsidTr="00773B23">
        <w:tc>
          <w:tcPr>
            <w:tcW w:w="562" w:type="dxa"/>
          </w:tcPr>
          <w:p w14:paraId="52E594D3" w14:textId="4A32B200" w:rsidR="00540ACB" w:rsidRPr="00540ACB" w:rsidRDefault="00540ACB" w:rsidP="00540ACB">
            <w:pPr>
              <w:spacing w:line="360" w:lineRule="auto"/>
              <w:jc w:val="center"/>
              <w:rPr>
                <w:b/>
                <w:bCs/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-</w:t>
            </w:r>
          </w:p>
        </w:tc>
        <w:tc>
          <w:tcPr>
            <w:tcW w:w="2552" w:type="dxa"/>
          </w:tcPr>
          <w:p w14:paraId="4C8B451C" w14:textId="54EC7047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Portugal (31) </w:t>
            </w:r>
            <w:r w:rsidRPr="00540ACB">
              <w:rPr>
                <w:i/>
                <w:iCs/>
                <w:sz w:val="18"/>
                <w:lang w:val="en-US"/>
              </w:rPr>
              <w:t>(49)</w:t>
            </w:r>
          </w:p>
        </w:tc>
        <w:tc>
          <w:tcPr>
            <w:tcW w:w="709" w:type="dxa"/>
          </w:tcPr>
          <w:p w14:paraId="15E71093" w14:textId="3E8EEEFE" w:rsidR="00540ACB" w:rsidRPr="00540ACB" w:rsidRDefault="00540ACB" w:rsidP="00540ACB">
            <w:pPr>
              <w:spacing w:line="360" w:lineRule="auto"/>
              <w:jc w:val="center"/>
              <w:rPr>
                <w:b/>
                <w:bCs/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-</w:t>
            </w:r>
          </w:p>
        </w:tc>
        <w:tc>
          <w:tcPr>
            <w:tcW w:w="2693" w:type="dxa"/>
          </w:tcPr>
          <w:p w14:paraId="5C73A33A" w14:textId="42FE55E7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Mauritius (10) </w:t>
            </w:r>
            <w:r w:rsidRPr="00540ACB">
              <w:rPr>
                <w:i/>
                <w:iCs/>
                <w:sz w:val="18"/>
                <w:lang w:val="en-US"/>
              </w:rPr>
              <w:t>(146)</w:t>
            </w:r>
          </w:p>
        </w:tc>
        <w:tc>
          <w:tcPr>
            <w:tcW w:w="567" w:type="dxa"/>
          </w:tcPr>
          <w:p w14:paraId="5B49E161" w14:textId="5138F400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-</w:t>
            </w:r>
          </w:p>
        </w:tc>
        <w:tc>
          <w:tcPr>
            <w:tcW w:w="2657" w:type="dxa"/>
          </w:tcPr>
          <w:p w14:paraId="3C582300" w14:textId="362E442A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Congo (2) </w:t>
            </w:r>
            <w:r w:rsidRPr="00540ACB">
              <w:rPr>
                <w:i/>
                <w:iCs/>
                <w:sz w:val="18"/>
                <w:lang w:val="en-US"/>
              </w:rPr>
              <w:t>(-)</w:t>
            </w:r>
          </w:p>
        </w:tc>
      </w:tr>
      <w:tr w:rsidR="00540ACB" w14:paraId="05A2D31F" w14:textId="77777777" w:rsidTr="00773B23">
        <w:tc>
          <w:tcPr>
            <w:tcW w:w="562" w:type="dxa"/>
          </w:tcPr>
          <w:p w14:paraId="665AA250" w14:textId="362D0FB6" w:rsidR="00540ACB" w:rsidRPr="00540ACB" w:rsidRDefault="00540ACB" w:rsidP="00540ACB">
            <w:pPr>
              <w:spacing w:line="360" w:lineRule="auto"/>
              <w:jc w:val="center"/>
              <w:rPr>
                <w:b/>
                <w:bCs/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49</w:t>
            </w:r>
          </w:p>
        </w:tc>
        <w:tc>
          <w:tcPr>
            <w:tcW w:w="2552" w:type="dxa"/>
          </w:tcPr>
          <w:p w14:paraId="3E11B3E6" w14:textId="6D50E179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Bulgaria (30) </w:t>
            </w:r>
            <w:r w:rsidRPr="00540ACB">
              <w:rPr>
                <w:i/>
                <w:iCs/>
                <w:sz w:val="18"/>
                <w:lang w:val="en-US"/>
              </w:rPr>
              <w:t>(37)</w:t>
            </w:r>
          </w:p>
        </w:tc>
        <w:tc>
          <w:tcPr>
            <w:tcW w:w="709" w:type="dxa"/>
          </w:tcPr>
          <w:p w14:paraId="482F5A6B" w14:textId="7C570D4C" w:rsidR="00540ACB" w:rsidRPr="00540ACB" w:rsidRDefault="00540ACB" w:rsidP="00540ACB">
            <w:pPr>
              <w:spacing w:line="360" w:lineRule="auto"/>
              <w:jc w:val="center"/>
              <w:rPr>
                <w:b/>
                <w:bCs/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-</w:t>
            </w:r>
          </w:p>
        </w:tc>
        <w:tc>
          <w:tcPr>
            <w:tcW w:w="2693" w:type="dxa"/>
          </w:tcPr>
          <w:p w14:paraId="5BAC88DF" w14:textId="26C96A9F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Moldova (10) </w:t>
            </w:r>
            <w:r w:rsidRPr="00540ACB">
              <w:rPr>
                <w:i/>
                <w:iCs/>
                <w:sz w:val="18"/>
                <w:lang w:val="en-US"/>
              </w:rPr>
              <w:t>(-)</w:t>
            </w:r>
          </w:p>
        </w:tc>
        <w:tc>
          <w:tcPr>
            <w:tcW w:w="567" w:type="dxa"/>
          </w:tcPr>
          <w:p w14:paraId="050BB03A" w14:textId="264E9B56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-</w:t>
            </w:r>
          </w:p>
        </w:tc>
        <w:tc>
          <w:tcPr>
            <w:tcW w:w="2657" w:type="dxa"/>
          </w:tcPr>
          <w:p w14:paraId="2C74530D" w14:textId="0245E55B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Namibia (2) </w:t>
            </w:r>
            <w:r w:rsidRPr="00540ACB">
              <w:rPr>
                <w:i/>
                <w:iCs/>
                <w:sz w:val="18"/>
                <w:lang w:val="en-US"/>
              </w:rPr>
              <w:t>(149)</w:t>
            </w:r>
          </w:p>
        </w:tc>
      </w:tr>
      <w:tr w:rsidR="00540ACB" w14:paraId="7BF41C83" w14:textId="77777777" w:rsidTr="00773B23">
        <w:tc>
          <w:tcPr>
            <w:tcW w:w="562" w:type="dxa"/>
          </w:tcPr>
          <w:p w14:paraId="528A04FB" w14:textId="17E1A18B" w:rsidR="00540ACB" w:rsidRPr="00540ACB" w:rsidRDefault="00540ACB" w:rsidP="00540ACB">
            <w:pPr>
              <w:spacing w:line="360" w:lineRule="auto"/>
              <w:jc w:val="center"/>
              <w:rPr>
                <w:b/>
                <w:bCs/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-</w:t>
            </w:r>
          </w:p>
        </w:tc>
        <w:tc>
          <w:tcPr>
            <w:tcW w:w="2552" w:type="dxa"/>
          </w:tcPr>
          <w:p w14:paraId="13EDFE48" w14:textId="67C9E3F3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Singapore (30) </w:t>
            </w:r>
            <w:r w:rsidRPr="00540ACB">
              <w:rPr>
                <w:i/>
                <w:iCs/>
                <w:sz w:val="18"/>
                <w:lang w:val="en-US"/>
              </w:rPr>
              <w:t>(75)</w:t>
            </w:r>
          </w:p>
        </w:tc>
        <w:tc>
          <w:tcPr>
            <w:tcW w:w="709" w:type="dxa"/>
          </w:tcPr>
          <w:p w14:paraId="2C40D59E" w14:textId="34EF6B23" w:rsidR="00540ACB" w:rsidRPr="00540ACB" w:rsidRDefault="00540ACB" w:rsidP="00540ACB">
            <w:pPr>
              <w:spacing w:line="360" w:lineRule="auto"/>
              <w:jc w:val="center"/>
              <w:rPr>
                <w:b/>
                <w:bCs/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104</w:t>
            </w:r>
          </w:p>
        </w:tc>
        <w:tc>
          <w:tcPr>
            <w:tcW w:w="2693" w:type="dxa"/>
          </w:tcPr>
          <w:p w14:paraId="4E4FD07C" w14:textId="4755D339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Bahrain (9) </w:t>
            </w:r>
            <w:r w:rsidRPr="00540ACB">
              <w:rPr>
                <w:i/>
                <w:iCs/>
                <w:sz w:val="18"/>
                <w:lang w:val="en-US"/>
              </w:rPr>
              <w:t>(107)</w:t>
            </w:r>
          </w:p>
        </w:tc>
        <w:tc>
          <w:tcPr>
            <w:tcW w:w="567" w:type="dxa"/>
          </w:tcPr>
          <w:p w14:paraId="66FE06D4" w14:textId="6BA682FE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-</w:t>
            </w:r>
          </w:p>
        </w:tc>
        <w:tc>
          <w:tcPr>
            <w:tcW w:w="2657" w:type="dxa"/>
          </w:tcPr>
          <w:p w14:paraId="3A58CE6E" w14:textId="022C82CC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Nepal (2) </w:t>
            </w:r>
            <w:r w:rsidRPr="00540ACB">
              <w:rPr>
                <w:i/>
                <w:iCs/>
                <w:sz w:val="18"/>
                <w:lang w:val="en-US"/>
              </w:rPr>
              <w:t>(-)</w:t>
            </w:r>
          </w:p>
        </w:tc>
      </w:tr>
      <w:tr w:rsidR="00540ACB" w14:paraId="5A4AC1B9" w14:textId="77777777" w:rsidTr="00773B23">
        <w:tc>
          <w:tcPr>
            <w:tcW w:w="562" w:type="dxa"/>
          </w:tcPr>
          <w:p w14:paraId="5EF6C387" w14:textId="73A0FF33" w:rsidR="00540ACB" w:rsidRPr="00540ACB" w:rsidRDefault="00540ACB" w:rsidP="00540ACB">
            <w:pPr>
              <w:spacing w:line="360" w:lineRule="auto"/>
              <w:jc w:val="center"/>
              <w:rPr>
                <w:b/>
                <w:bCs/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51</w:t>
            </w:r>
          </w:p>
        </w:tc>
        <w:tc>
          <w:tcPr>
            <w:tcW w:w="2552" w:type="dxa"/>
          </w:tcPr>
          <w:p w14:paraId="3BB7E849" w14:textId="68244F49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Slovenia (29) </w:t>
            </w:r>
            <w:r w:rsidRPr="00540ACB">
              <w:rPr>
                <w:i/>
                <w:iCs/>
                <w:sz w:val="18"/>
                <w:lang w:val="en-US"/>
              </w:rPr>
              <w:t>(64)</w:t>
            </w:r>
          </w:p>
        </w:tc>
        <w:tc>
          <w:tcPr>
            <w:tcW w:w="709" w:type="dxa"/>
          </w:tcPr>
          <w:p w14:paraId="195714FC" w14:textId="03BD3F7B" w:rsidR="00540ACB" w:rsidRPr="00540ACB" w:rsidRDefault="00540ACB" w:rsidP="00540ACB">
            <w:pPr>
              <w:spacing w:line="360" w:lineRule="auto"/>
              <w:jc w:val="center"/>
              <w:rPr>
                <w:b/>
                <w:bCs/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-</w:t>
            </w:r>
          </w:p>
        </w:tc>
        <w:tc>
          <w:tcPr>
            <w:tcW w:w="2693" w:type="dxa"/>
          </w:tcPr>
          <w:p w14:paraId="3CCCC091" w14:textId="3DDAF84E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Benin (9) </w:t>
            </w:r>
            <w:r w:rsidRPr="00540ACB">
              <w:rPr>
                <w:i/>
                <w:iCs/>
                <w:sz w:val="18"/>
                <w:lang w:val="en-US"/>
              </w:rPr>
              <w:t>(107)</w:t>
            </w:r>
          </w:p>
        </w:tc>
        <w:tc>
          <w:tcPr>
            <w:tcW w:w="567" w:type="dxa"/>
          </w:tcPr>
          <w:p w14:paraId="16045D49" w14:textId="5B4A5553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-</w:t>
            </w:r>
          </w:p>
        </w:tc>
        <w:tc>
          <w:tcPr>
            <w:tcW w:w="2657" w:type="dxa"/>
          </w:tcPr>
          <w:p w14:paraId="407B6E7E" w14:textId="31F0AEEC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Sri Lanka (2) </w:t>
            </w:r>
            <w:r w:rsidRPr="00540ACB">
              <w:rPr>
                <w:i/>
                <w:iCs/>
                <w:sz w:val="18"/>
                <w:lang w:val="en-US"/>
              </w:rPr>
              <w:t>(113)</w:t>
            </w:r>
          </w:p>
        </w:tc>
      </w:tr>
      <w:tr w:rsidR="00540ACB" w14:paraId="3DEFB8D3" w14:textId="77777777" w:rsidTr="00773B23">
        <w:tc>
          <w:tcPr>
            <w:tcW w:w="562" w:type="dxa"/>
          </w:tcPr>
          <w:p w14:paraId="00F6A9E8" w14:textId="5BEEF5B2" w:rsidR="00540ACB" w:rsidRPr="00540ACB" w:rsidRDefault="00540ACB" w:rsidP="00540ACB">
            <w:pPr>
              <w:spacing w:line="360" w:lineRule="auto"/>
              <w:jc w:val="center"/>
              <w:rPr>
                <w:b/>
                <w:bCs/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52</w:t>
            </w:r>
          </w:p>
        </w:tc>
        <w:tc>
          <w:tcPr>
            <w:tcW w:w="2552" w:type="dxa"/>
          </w:tcPr>
          <w:p w14:paraId="11E0D8A4" w14:textId="3ADF3189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Croatia (28) </w:t>
            </w:r>
            <w:r w:rsidRPr="00540ACB">
              <w:rPr>
                <w:i/>
                <w:iCs/>
                <w:sz w:val="18"/>
                <w:lang w:val="en-US"/>
              </w:rPr>
              <w:t>(49)</w:t>
            </w:r>
          </w:p>
        </w:tc>
        <w:tc>
          <w:tcPr>
            <w:tcW w:w="709" w:type="dxa"/>
          </w:tcPr>
          <w:p w14:paraId="79E3B742" w14:textId="7A0968DC" w:rsidR="00540ACB" w:rsidRPr="00540ACB" w:rsidRDefault="00540ACB" w:rsidP="00540ACB">
            <w:pPr>
              <w:spacing w:line="360" w:lineRule="auto"/>
              <w:jc w:val="center"/>
              <w:rPr>
                <w:b/>
                <w:bCs/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-</w:t>
            </w:r>
          </w:p>
        </w:tc>
        <w:tc>
          <w:tcPr>
            <w:tcW w:w="2693" w:type="dxa"/>
          </w:tcPr>
          <w:p w14:paraId="2FFA66B6" w14:textId="2566C3EA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Ecuador (9) </w:t>
            </w:r>
            <w:r w:rsidRPr="00540ACB">
              <w:rPr>
                <w:i/>
                <w:iCs/>
                <w:sz w:val="18"/>
                <w:lang w:val="en-US"/>
              </w:rPr>
              <w:t>(62)</w:t>
            </w:r>
          </w:p>
        </w:tc>
        <w:tc>
          <w:tcPr>
            <w:tcW w:w="567" w:type="dxa"/>
          </w:tcPr>
          <w:p w14:paraId="34431C6D" w14:textId="4C4309B1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-</w:t>
            </w:r>
          </w:p>
        </w:tc>
        <w:tc>
          <w:tcPr>
            <w:tcW w:w="2657" w:type="dxa"/>
          </w:tcPr>
          <w:p w14:paraId="0DA63FF1" w14:textId="65E727BF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Virgin Islands (US) (2) </w:t>
            </w:r>
            <w:r w:rsidRPr="00540ACB">
              <w:rPr>
                <w:i/>
                <w:iCs/>
                <w:sz w:val="18"/>
                <w:lang w:val="en-US"/>
              </w:rPr>
              <w:t>(113)</w:t>
            </w:r>
          </w:p>
        </w:tc>
      </w:tr>
      <w:tr w:rsidR="00540ACB" w14:paraId="4D9915E0" w14:textId="77777777" w:rsidTr="00773B23">
        <w:tc>
          <w:tcPr>
            <w:tcW w:w="562" w:type="dxa"/>
          </w:tcPr>
          <w:p w14:paraId="309239F0" w14:textId="6A13954D" w:rsidR="00540ACB" w:rsidRPr="00540ACB" w:rsidRDefault="00540ACB" w:rsidP="00540ACB">
            <w:pPr>
              <w:spacing w:line="360" w:lineRule="auto"/>
              <w:jc w:val="center"/>
              <w:rPr>
                <w:b/>
                <w:bCs/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-</w:t>
            </w:r>
          </w:p>
        </w:tc>
        <w:tc>
          <w:tcPr>
            <w:tcW w:w="2552" w:type="dxa"/>
          </w:tcPr>
          <w:p w14:paraId="74C58A5F" w14:textId="7EBE4754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Dominican Republic (28) </w:t>
            </w:r>
            <w:r w:rsidRPr="00540ACB">
              <w:rPr>
                <w:i/>
                <w:iCs/>
                <w:sz w:val="18"/>
                <w:lang w:val="en-US"/>
              </w:rPr>
              <w:t>(69)</w:t>
            </w:r>
          </w:p>
        </w:tc>
        <w:tc>
          <w:tcPr>
            <w:tcW w:w="709" w:type="dxa"/>
          </w:tcPr>
          <w:p w14:paraId="595A44B6" w14:textId="3796D56F" w:rsidR="00540ACB" w:rsidRPr="00540ACB" w:rsidRDefault="00540ACB" w:rsidP="00540ACB">
            <w:pPr>
              <w:spacing w:line="360" w:lineRule="auto"/>
              <w:jc w:val="center"/>
              <w:rPr>
                <w:b/>
                <w:bCs/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-</w:t>
            </w:r>
          </w:p>
        </w:tc>
        <w:tc>
          <w:tcPr>
            <w:tcW w:w="2693" w:type="dxa"/>
          </w:tcPr>
          <w:p w14:paraId="770AF106" w14:textId="4149C125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San Marino (9) </w:t>
            </w:r>
            <w:r w:rsidRPr="00540ACB">
              <w:rPr>
                <w:i/>
                <w:iCs/>
                <w:sz w:val="18"/>
                <w:lang w:val="en-US"/>
              </w:rPr>
              <w:t>(100)</w:t>
            </w:r>
          </w:p>
        </w:tc>
        <w:tc>
          <w:tcPr>
            <w:tcW w:w="567" w:type="dxa"/>
          </w:tcPr>
          <w:p w14:paraId="79CD7D7E" w14:textId="77777777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</w:p>
        </w:tc>
        <w:tc>
          <w:tcPr>
            <w:tcW w:w="2657" w:type="dxa"/>
          </w:tcPr>
          <w:p w14:paraId="5B5456F7" w14:textId="77777777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</w:p>
        </w:tc>
      </w:tr>
      <w:tr w:rsidR="00540ACB" w14:paraId="595A284D" w14:textId="77777777" w:rsidTr="00773B23">
        <w:tc>
          <w:tcPr>
            <w:tcW w:w="562" w:type="dxa"/>
          </w:tcPr>
          <w:p w14:paraId="04E90B8B" w14:textId="613DF4EC" w:rsidR="00540ACB" w:rsidRPr="00540ACB" w:rsidRDefault="00540ACB" w:rsidP="00540ACB">
            <w:pPr>
              <w:spacing w:line="360" w:lineRule="auto"/>
              <w:jc w:val="center"/>
              <w:rPr>
                <w:b/>
                <w:bCs/>
                <w:sz w:val="18"/>
                <w:lang w:val="en-US"/>
              </w:rPr>
            </w:pPr>
            <w:r w:rsidRPr="00540ACB">
              <w:rPr>
                <w:b/>
                <w:bCs/>
                <w:sz w:val="18"/>
                <w:lang w:val="en-US"/>
              </w:rPr>
              <w:t>-</w:t>
            </w:r>
          </w:p>
        </w:tc>
        <w:tc>
          <w:tcPr>
            <w:tcW w:w="2552" w:type="dxa"/>
          </w:tcPr>
          <w:p w14:paraId="7B6C8CD0" w14:textId="47F5386D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  <w:r w:rsidRPr="00540ACB">
              <w:rPr>
                <w:sz w:val="18"/>
                <w:lang w:val="en-US"/>
              </w:rPr>
              <w:t xml:space="preserve">Latvia (28) </w:t>
            </w:r>
            <w:r w:rsidRPr="00540ACB">
              <w:rPr>
                <w:i/>
                <w:iCs/>
                <w:sz w:val="18"/>
                <w:lang w:val="en-US"/>
              </w:rPr>
              <w:t>(84)</w:t>
            </w:r>
          </w:p>
        </w:tc>
        <w:tc>
          <w:tcPr>
            <w:tcW w:w="709" w:type="dxa"/>
          </w:tcPr>
          <w:p w14:paraId="0E63060B" w14:textId="77777777" w:rsidR="00540ACB" w:rsidRPr="00540ACB" w:rsidRDefault="00540ACB" w:rsidP="00540ACB">
            <w:pPr>
              <w:spacing w:line="360" w:lineRule="auto"/>
              <w:jc w:val="center"/>
              <w:rPr>
                <w:b/>
                <w:bCs/>
                <w:sz w:val="18"/>
                <w:lang w:val="en-US"/>
              </w:rPr>
            </w:pPr>
          </w:p>
        </w:tc>
        <w:tc>
          <w:tcPr>
            <w:tcW w:w="2693" w:type="dxa"/>
          </w:tcPr>
          <w:p w14:paraId="07EB9EDA" w14:textId="77777777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</w:p>
        </w:tc>
        <w:tc>
          <w:tcPr>
            <w:tcW w:w="567" w:type="dxa"/>
          </w:tcPr>
          <w:p w14:paraId="7539D647" w14:textId="77777777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</w:p>
        </w:tc>
        <w:tc>
          <w:tcPr>
            <w:tcW w:w="2657" w:type="dxa"/>
          </w:tcPr>
          <w:p w14:paraId="46DE4DC4" w14:textId="77777777" w:rsidR="00540ACB" w:rsidRPr="00540ACB" w:rsidRDefault="00540ACB" w:rsidP="00540ACB">
            <w:pPr>
              <w:spacing w:line="360" w:lineRule="auto"/>
              <w:jc w:val="left"/>
              <w:rPr>
                <w:sz w:val="18"/>
                <w:lang w:val="en-US"/>
              </w:rPr>
            </w:pPr>
          </w:p>
        </w:tc>
      </w:tr>
    </w:tbl>
    <w:p w14:paraId="10D5E29E" w14:textId="06AD3E4A" w:rsidR="005D484E" w:rsidRPr="00B716AD" w:rsidRDefault="00135E3D" w:rsidP="005D484E">
      <w:pPr>
        <w:rPr>
          <w:i/>
          <w:iCs/>
          <w:sz w:val="18"/>
          <w:szCs w:val="16"/>
          <w:lang w:val="en-US"/>
        </w:rPr>
      </w:pPr>
      <w:r w:rsidRPr="00B716AD">
        <w:rPr>
          <w:i/>
          <w:iCs/>
          <w:sz w:val="18"/>
          <w:szCs w:val="16"/>
          <w:lang w:val="en-US"/>
        </w:rPr>
        <w:t xml:space="preserve">First </w:t>
      </w:r>
      <w:r w:rsidR="00B716AD" w:rsidRPr="00B716AD">
        <w:rPr>
          <w:i/>
          <w:iCs/>
          <w:sz w:val="18"/>
          <w:szCs w:val="16"/>
          <w:lang w:val="en-US"/>
        </w:rPr>
        <w:t>bracket is the total points in the 2023 index, second bracket is the countries position in the 2021 index.</w:t>
      </w:r>
    </w:p>
    <w:p w14:paraId="1D3C803A" w14:textId="77777777" w:rsidR="005D484E" w:rsidRDefault="005D484E">
      <w:pPr>
        <w:jc w:val="left"/>
        <w:rPr>
          <w:rFonts w:eastAsiaTheme="majorEastAsia" w:cstheme="majorBidi"/>
          <w:b/>
          <w:bCs/>
          <w:caps/>
          <w:spacing w:val="10"/>
          <w:sz w:val="20"/>
          <w:szCs w:val="26"/>
          <w:lang w:val="en-US"/>
        </w:rPr>
      </w:pPr>
      <w:r>
        <w:rPr>
          <w:lang w:val="en-US"/>
        </w:rPr>
        <w:br w:type="page"/>
      </w:r>
    </w:p>
    <w:p w14:paraId="22591388" w14:textId="786386EF" w:rsidR="008776ED" w:rsidRPr="00F76589" w:rsidRDefault="008776ED" w:rsidP="004069A2">
      <w:pPr>
        <w:pStyle w:val="Overskrift2"/>
        <w:spacing w:before="0" w:line="360" w:lineRule="auto"/>
        <w:jc w:val="both"/>
        <w:rPr>
          <w:lang w:val="en-US"/>
        </w:rPr>
      </w:pPr>
      <w:bookmarkStart w:id="30" w:name="_Toc159402702"/>
      <w:r w:rsidRPr="00F76589">
        <w:rPr>
          <w:lang w:val="en-US"/>
        </w:rPr>
        <w:lastRenderedPageBreak/>
        <w:t>The United States still in 1</w:t>
      </w:r>
      <w:r w:rsidRPr="00F76589">
        <w:rPr>
          <w:vertAlign w:val="superscript"/>
          <w:lang w:val="en-US"/>
        </w:rPr>
        <w:t>st</w:t>
      </w:r>
      <w:r w:rsidRPr="00F76589">
        <w:rPr>
          <w:lang w:val="en-US"/>
        </w:rPr>
        <w:t xml:space="preserve"> place</w:t>
      </w:r>
      <w:bookmarkEnd w:id="30"/>
    </w:p>
    <w:p w14:paraId="4E4F1894" w14:textId="77777777" w:rsidR="008776ED" w:rsidRPr="00F76589" w:rsidRDefault="008776ED" w:rsidP="004069A2">
      <w:pPr>
        <w:spacing w:line="360" w:lineRule="auto"/>
        <w:rPr>
          <w:sz w:val="18"/>
          <w:szCs w:val="16"/>
          <w:lang w:val="en-US"/>
        </w:rPr>
      </w:pPr>
    </w:p>
    <w:p w14:paraId="4B6ECD3E" w14:textId="2C4F839A" w:rsidR="008776ED" w:rsidRPr="00A47FAE" w:rsidRDefault="008776ED" w:rsidP="004069A2">
      <w:pPr>
        <w:spacing w:line="360" w:lineRule="auto"/>
        <w:rPr>
          <w:sz w:val="24"/>
          <w:szCs w:val="24"/>
          <w:lang w:val="en-US"/>
        </w:rPr>
      </w:pPr>
      <w:r w:rsidRPr="00A47FAE">
        <w:rPr>
          <w:sz w:val="24"/>
          <w:szCs w:val="24"/>
          <w:lang w:val="en-US"/>
        </w:rPr>
        <w:t xml:space="preserve">The United States is ranked as the number one country in this year’s International Power Index </w:t>
      </w:r>
      <w:r w:rsidR="005C11FF">
        <w:rPr>
          <w:sz w:val="24"/>
          <w:szCs w:val="24"/>
          <w:lang w:val="en-US"/>
        </w:rPr>
        <w:t>for the fifth consecutive time</w:t>
      </w:r>
      <w:r w:rsidRPr="00A47FAE">
        <w:rPr>
          <w:sz w:val="24"/>
          <w:szCs w:val="24"/>
          <w:lang w:val="en-US"/>
        </w:rPr>
        <w:t>.</w:t>
      </w:r>
      <w:r w:rsidR="00466C93">
        <w:rPr>
          <w:sz w:val="24"/>
          <w:szCs w:val="24"/>
          <w:lang w:val="en-US"/>
        </w:rPr>
        <w:t xml:space="preserve"> The</w:t>
      </w:r>
      <w:r w:rsidRPr="00A47FAE">
        <w:rPr>
          <w:sz w:val="24"/>
          <w:szCs w:val="24"/>
          <w:lang w:val="en-US"/>
        </w:rPr>
        <w:t xml:space="preserve"> USA has </w:t>
      </w:r>
      <w:r w:rsidR="00466C93">
        <w:rPr>
          <w:sz w:val="24"/>
          <w:szCs w:val="24"/>
          <w:lang w:val="en-US"/>
        </w:rPr>
        <w:t xml:space="preserve">widened its lead over </w:t>
      </w:r>
      <w:r w:rsidRPr="00A47FAE">
        <w:rPr>
          <w:sz w:val="24"/>
          <w:szCs w:val="24"/>
          <w:lang w:val="en-US"/>
        </w:rPr>
        <w:t>the second position</w:t>
      </w:r>
      <w:r w:rsidR="00466C93">
        <w:rPr>
          <w:sz w:val="24"/>
          <w:szCs w:val="24"/>
          <w:lang w:val="en-US"/>
        </w:rPr>
        <w:t>, increasing</w:t>
      </w:r>
      <w:r w:rsidRPr="00A47FAE">
        <w:rPr>
          <w:sz w:val="24"/>
          <w:szCs w:val="24"/>
          <w:lang w:val="en-US"/>
        </w:rPr>
        <w:t xml:space="preserve"> from 45 points in 2021 </w:t>
      </w:r>
      <w:r w:rsidR="003A52F9">
        <w:rPr>
          <w:sz w:val="24"/>
          <w:szCs w:val="24"/>
          <w:lang w:val="en-US"/>
        </w:rPr>
        <w:t xml:space="preserve">to 75 points in 2019 and </w:t>
      </w:r>
      <w:r w:rsidRPr="00A47FAE">
        <w:rPr>
          <w:sz w:val="24"/>
          <w:szCs w:val="24"/>
          <w:lang w:val="en-US"/>
        </w:rPr>
        <w:t xml:space="preserve">88 points in 2023. </w:t>
      </w:r>
      <w:r w:rsidR="00720863">
        <w:rPr>
          <w:sz w:val="24"/>
          <w:szCs w:val="24"/>
          <w:lang w:val="en-US"/>
        </w:rPr>
        <w:t xml:space="preserve">Consequently the USA maintains </w:t>
      </w:r>
      <w:r w:rsidRPr="00A47FAE">
        <w:rPr>
          <w:sz w:val="24"/>
          <w:szCs w:val="24"/>
          <w:lang w:val="en-US"/>
        </w:rPr>
        <w:t xml:space="preserve">a strong </w:t>
      </w:r>
      <w:r w:rsidR="00720863">
        <w:rPr>
          <w:sz w:val="24"/>
          <w:szCs w:val="24"/>
          <w:lang w:val="en-US"/>
        </w:rPr>
        <w:t>grip</w:t>
      </w:r>
      <w:r w:rsidRPr="00A47FAE">
        <w:rPr>
          <w:sz w:val="24"/>
          <w:szCs w:val="24"/>
          <w:lang w:val="en-US"/>
        </w:rPr>
        <w:t xml:space="preserve"> on the top position </w:t>
      </w:r>
      <w:r w:rsidR="00031A2E">
        <w:rPr>
          <w:sz w:val="24"/>
          <w:szCs w:val="24"/>
          <w:lang w:val="en-US"/>
        </w:rPr>
        <w:t>as it moves</w:t>
      </w:r>
      <w:r w:rsidRPr="00A47FAE">
        <w:rPr>
          <w:sz w:val="24"/>
          <w:szCs w:val="24"/>
          <w:lang w:val="en-US"/>
        </w:rPr>
        <w:t xml:space="preserve"> towards the Olympic Games in Los Angeles in 2028. </w:t>
      </w:r>
    </w:p>
    <w:p w14:paraId="74C49771" w14:textId="4E06CB60" w:rsidR="008776ED" w:rsidRDefault="008776ED" w:rsidP="004069A2">
      <w:pPr>
        <w:spacing w:line="360" w:lineRule="auto"/>
        <w:rPr>
          <w:sz w:val="24"/>
          <w:szCs w:val="24"/>
          <w:lang w:val="en-US"/>
        </w:rPr>
      </w:pPr>
      <w:r w:rsidRPr="00A47FAE">
        <w:rPr>
          <w:sz w:val="24"/>
          <w:szCs w:val="24"/>
          <w:lang w:val="en-US"/>
        </w:rPr>
        <w:t xml:space="preserve">The gap between USA and Australia in the second place </w:t>
      </w:r>
      <w:r w:rsidR="00031A2E">
        <w:rPr>
          <w:sz w:val="24"/>
          <w:szCs w:val="24"/>
          <w:lang w:val="en-US"/>
        </w:rPr>
        <w:t>is equivalent</w:t>
      </w:r>
      <w:r w:rsidRPr="00A47FAE">
        <w:rPr>
          <w:sz w:val="24"/>
          <w:szCs w:val="24"/>
          <w:lang w:val="en-US"/>
        </w:rPr>
        <w:t xml:space="preserve"> to the total points of Egypt</w:t>
      </w:r>
      <w:r w:rsidR="00031A2E">
        <w:rPr>
          <w:sz w:val="24"/>
          <w:szCs w:val="24"/>
          <w:lang w:val="en-US"/>
        </w:rPr>
        <w:t xml:space="preserve">, which </w:t>
      </w:r>
      <w:r w:rsidRPr="00A47FAE">
        <w:rPr>
          <w:sz w:val="24"/>
          <w:szCs w:val="24"/>
          <w:lang w:val="en-US"/>
        </w:rPr>
        <w:t>ranks 18</w:t>
      </w:r>
      <w:r w:rsidRPr="00A47FAE">
        <w:rPr>
          <w:sz w:val="24"/>
          <w:szCs w:val="24"/>
          <w:vertAlign w:val="superscript"/>
          <w:lang w:val="en-US"/>
        </w:rPr>
        <w:t>th</w:t>
      </w:r>
      <w:r w:rsidRPr="00A47FAE">
        <w:rPr>
          <w:sz w:val="24"/>
          <w:szCs w:val="24"/>
          <w:lang w:val="en-US"/>
        </w:rPr>
        <w:t xml:space="preserve"> in the Power Index. It is worth noticing that the top three countries in the index </w:t>
      </w:r>
      <w:r w:rsidR="00143FD9">
        <w:rPr>
          <w:sz w:val="24"/>
          <w:szCs w:val="24"/>
          <w:lang w:val="en-US"/>
        </w:rPr>
        <w:t>will host</w:t>
      </w:r>
      <w:r w:rsidRPr="00A47FAE">
        <w:rPr>
          <w:sz w:val="24"/>
          <w:szCs w:val="24"/>
          <w:lang w:val="en-US"/>
        </w:rPr>
        <w:t xml:space="preserve"> the next three Olympic Games (Paris; 2024, Los Angeles 2028; Brisbane 2032). </w:t>
      </w:r>
    </w:p>
    <w:p w14:paraId="6209B450" w14:textId="77777777" w:rsidR="004069A2" w:rsidRPr="00A47FAE" w:rsidRDefault="004069A2" w:rsidP="004069A2">
      <w:pPr>
        <w:spacing w:line="360" w:lineRule="auto"/>
        <w:rPr>
          <w:sz w:val="22"/>
          <w:szCs w:val="22"/>
          <w:lang w:val="en-US"/>
        </w:rPr>
      </w:pPr>
    </w:p>
    <w:p w14:paraId="34F2B4AD" w14:textId="77777777" w:rsidR="008776ED" w:rsidRPr="00FC5A47" w:rsidRDefault="008776ED" w:rsidP="004069A2">
      <w:pPr>
        <w:spacing w:line="360" w:lineRule="auto"/>
        <w:rPr>
          <w:sz w:val="22"/>
          <w:szCs w:val="22"/>
          <w:lang w:val="en-US"/>
        </w:rPr>
      </w:pPr>
    </w:p>
    <w:p w14:paraId="44121645" w14:textId="77777777" w:rsidR="008776ED" w:rsidRPr="00F76589" w:rsidRDefault="008776ED" w:rsidP="004069A2">
      <w:pPr>
        <w:pStyle w:val="Overskrift2"/>
        <w:spacing w:before="0" w:line="360" w:lineRule="auto"/>
        <w:jc w:val="both"/>
        <w:rPr>
          <w:lang w:val="en-US"/>
        </w:rPr>
      </w:pPr>
      <w:bookmarkStart w:id="31" w:name="_Toc159402703"/>
      <w:r>
        <w:rPr>
          <w:lang w:val="en-US"/>
        </w:rPr>
        <w:t>Notable movements in top 30</w:t>
      </w:r>
      <w:bookmarkEnd w:id="31"/>
    </w:p>
    <w:p w14:paraId="04ED265E" w14:textId="77777777" w:rsidR="008776ED" w:rsidRPr="00F76589" w:rsidRDefault="008776ED" w:rsidP="004069A2">
      <w:pPr>
        <w:spacing w:line="360" w:lineRule="auto"/>
        <w:rPr>
          <w:sz w:val="18"/>
          <w:szCs w:val="16"/>
          <w:lang w:val="en-US"/>
        </w:rPr>
      </w:pPr>
    </w:p>
    <w:p w14:paraId="18E59AB3" w14:textId="0E53C89C" w:rsidR="008776ED" w:rsidRPr="00887850" w:rsidRDefault="008776ED" w:rsidP="004069A2">
      <w:pPr>
        <w:spacing w:line="360" w:lineRule="auto"/>
        <w:rPr>
          <w:sz w:val="24"/>
          <w:szCs w:val="24"/>
          <w:lang w:val="en-US"/>
        </w:rPr>
      </w:pPr>
      <w:r w:rsidRPr="00887850">
        <w:rPr>
          <w:sz w:val="24"/>
          <w:szCs w:val="24"/>
          <w:lang w:val="en-US"/>
        </w:rPr>
        <w:t xml:space="preserve">The </w:t>
      </w:r>
      <w:r w:rsidR="00CD48E8">
        <w:rPr>
          <w:sz w:val="24"/>
          <w:szCs w:val="24"/>
          <w:lang w:val="en-US"/>
        </w:rPr>
        <w:t xml:space="preserve">most significant movement </w:t>
      </w:r>
      <w:r w:rsidRPr="00887850">
        <w:rPr>
          <w:sz w:val="24"/>
          <w:szCs w:val="24"/>
          <w:lang w:val="en-US"/>
        </w:rPr>
        <w:t>in the top 10 is Canada</w:t>
      </w:r>
      <w:r w:rsidR="00CD48E8">
        <w:rPr>
          <w:sz w:val="24"/>
          <w:szCs w:val="24"/>
          <w:lang w:val="en-US"/>
        </w:rPr>
        <w:t xml:space="preserve">, which has climbed </w:t>
      </w:r>
      <w:r w:rsidRPr="00887850">
        <w:rPr>
          <w:sz w:val="24"/>
          <w:szCs w:val="24"/>
          <w:lang w:val="en-US"/>
        </w:rPr>
        <w:t>three places from 10</w:t>
      </w:r>
      <w:r w:rsidR="00103241" w:rsidRPr="00103241">
        <w:rPr>
          <w:sz w:val="24"/>
          <w:szCs w:val="24"/>
          <w:vertAlign w:val="superscript"/>
          <w:lang w:val="en-US"/>
        </w:rPr>
        <w:t>th</w:t>
      </w:r>
      <w:r w:rsidR="00103241">
        <w:rPr>
          <w:sz w:val="24"/>
          <w:szCs w:val="24"/>
          <w:lang w:val="en-US"/>
        </w:rPr>
        <w:t xml:space="preserve"> </w:t>
      </w:r>
      <w:r w:rsidRPr="00887850">
        <w:rPr>
          <w:sz w:val="24"/>
          <w:szCs w:val="24"/>
          <w:lang w:val="en-US"/>
        </w:rPr>
        <w:t>to 7</w:t>
      </w:r>
      <w:r w:rsidR="00103241" w:rsidRPr="00103241">
        <w:rPr>
          <w:sz w:val="24"/>
          <w:szCs w:val="24"/>
          <w:vertAlign w:val="superscript"/>
          <w:lang w:val="en-US"/>
        </w:rPr>
        <w:t>th</w:t>
      </w:r>
      <w:r w:rsidRPr="00887850">
        <w:rPr>
          <w:sz w:val="24"/>
          <w:szCs w:val="24"/>
          <w:lang w:val="en-US"/>
        </w:rPr>
        <w:t xml:space="preserve">. No other country in the top 10 has moved more than one spot up or down. </w:t>
      </w:r>
    </w:p>
    <w:p w14:paraId="3B6C817F" w14:textId="3E737045" w:rsidR="008776ED" w:rsidRPr="00887850" w:rsidRDefault="008776ED" w:rsidP="004069A2">
      <w:pPr>
        <w:spacing w:line="360" w:lineRule="auto"/>
        <w:rPr>
          <w:sz w:val="24"/>
          <w:szCs w:val="24"/>
          <w:lang w:val="en-US"/>
        </w:rPr>
      </w:pPr>
      <w:r w:rsidRPr="00887850">
        <w:rPr>
          <w:sz w:val="24"/>
          <w:szCs w:val="24"/>
          <w:lang w:val="en-US"/>
        </w:rPr>
        <w:t xml:space="preserve">Qatar and United Arab Emirates has made the </w:t>
      </w:r>
      <w:r w:rsidR="00103241">
        <w:rPr>
          <w:sz w:val="24"/>
          <w:szCs w:val="24"/>
          <w:lang w:val="en-US"/>
        </w:rPr>
        <w:t>most substantial</w:t>
      </w:r>
      <w:r w:rsidRPr="00887850">
        <w:rPr>
          <w:sz w:val="24"/>
          <w:szCs w:val="24"/>
          <w:lang w:val="en-US"/>
        </w:rPr>
        <w:t xml:space="preserve"> jumps from 2021 to 2023</w:t>
      </w:r>
      <w:r w:rsidR="00ED3FE0">
        <w:rPr>
          <w:sz w:val="24"/>
          <w:szCs w:val="24"/>
          <w:lang w:val="en-US"/>
        </w:rPr>
        <w:t>, moving up</w:t>
      </w:r>
      <w:r w:rsidRPr="00887850">
        <w:rPr>
          <w:sz w:val="24"/>
          <w:szCs w:val="24"/>
          <w:lang w:val="en-US"/>
        </w:rPr>
        <w:t xml:space="preserve"> 10 </w:t>
      </w:r>
      <w:r w:rsidR="00CB51E2">
        <w:rPr>
          <w:sz w:val="24"/>
          <w:szCs w:val="24"/>
          <w:lang w:val="en-US"/>
        </w:rPr>
        <w:t xml:space="preserve">and 8 </w:t>
      </w:r>
      <w:r w:rsidRPr="00887850">
        <w:rPr>
          <w:sz w:val="24"/>
          <w:szCs w:val="24"/>
          <w:lang w:val="en-US"/>
        </w:rPr>
        <w:t xml:space="preserve">places. Qatar has </w:t>
      </w:r>
      <w:r w:rsidR="00ED3FE0">
        <w:rPr>
          <w:sz w:val="24"/>
          <w:szCs w:val="24"/>
          <w:lang w:val="en-US"/>
        </w:rPr>
        <w:t>risen</w:t>
      </w:r>
      <w:r w:rsidRPr="00887850">
        <w:rPr>
          <w:sz w:val="24"/>
          <w:szCs w:val="24"/>
          <w:lang w:val="en-US"/>
        </w:rPr>
        <w:t xml:space="preserve"> from 33</w:t>
      </w:r>
      <w:r w:rsidR="00ED3FE0" w:rsidRPr="00ED3FE0">
        <w:rPr>
          <w:sz w:val="24"/>
          <w:szCs w:val="24"/>
          <w:vertAlign w:val="superscript"/>
          <w:lang w:val="en-US"/>
        </w:rPr>
        <w:t>rd</w:t>
      </w:r>
      <w:r w:rsidRPr="00887850">
        <w:rPr>
          <w:sz w:val="24"/>
          <w:szCs w:val="24"/>
          <w:lang w:val="en-US"/>
        </w:rPr>
        <w:t xml:space="preserve"> to 2</w:t>
      </w:r>
      <w:r w:rsidR="00CB51E2">
        <w:rPr>
          <w:sz w:val="24"/>
          <w:szCs w:val="24"/>
          <w:lang w:val="en-US"/>
        </w:rPr>
        <w:t>5</w:t>
      </w:r>
      <w:r w:rsidR="00ED3FE0" w:rsidRPr="00ED3FE0">
        <w:rPr>
          <w:sz w:val="24"/>
          <w:szCs w:val="24"/>
          <w:vertAlign w:val="superscript"/>
          <w:lang w:val="en-US"/>
        </w:rPr>
        <w:t>rd</w:t>
      </w:r>
      <w:r w:rsidRPr="00887850">
        <w:rPr>
          <w:sz w:val="24"/>
          <w:szCs w:val="24"/>
          <w:lang w:val="en-US"/>
        </w:rPr>
        <w:t xml:space="preserve"> while United Arab Emirates has jumped from 36</w:t>
      </w:r>
      <w:r w:rsidR="004370BF" w:rsidRPr="004370BF">
        <w:rPr>
          <w:sz w:val="24"/>
          <w:szCs w:val="24"/>
          <w:vertAlign w:val="superscript"/>
          <w:lang w:val="en-US"/>
        </w:rPr>
        <w:t>th</w:t>
      </w:r>
      <w:r w:rsidRPr="00887850">
        <w:rPr>
          <w:sz w:val="24"/>
          <w:szCs w:val="24"/>
          <w:lang w:val="en-US"/>
        </w:rPr>
        <w:t xml:space="preserve"> to 26</w:t>
      </w:r>
      <w:r w:rsidR="004370BF" w:rsidRPr="004370BF">
        <w:rPr>
          <w:sz w:val="24"/>
          <w:szCs w:val="24"/>
          <w:vertAlign w:val="superscript"/>
          <w:lang w:val="en-US"/>
        </w:rPr>
        <w:t>th</w:t>
      </w:r>
      <w:r w:rsidRPr="00887850">
        <w:rPr>
          <w:sz w:val="24"/>
          <w:szCs w:val="24"/>
          <w:lang w:val="en-US"/>
        </w:rPr>
        <w:t>.</w:t>
      </w:r>
    </w:p>
    <w:p w14:paraId="4CB0AF04" w14:textId="4E232F9D" w:rsidR="008776ED" w:rsidRPr="00887850" w:rsidRDefault="008776ED" w:rsidP="004069A2">
      <w:pPr>
        <w:spacing w:line="360" w:lineRule="auto"/>
        <w:rPr>
          <w:sz w:val="24"/>
          <w:szCs w:val="24"/>
          <w:lang w:val="en-US"/>
        </w:rPr>
      </w:pPr>
      <w:r w:rsidRPr="00887850">
        <w:rPr>
          <w:sz w:val="24"/>
          <w:szCs w:val="24"/>
          <w:lang w:val="en-US"/>
        </w:rPr>
        <w:t>Brazil is a close third moving up 9 places from 23</w:t>
      </w:r>
      <w:r w:rsidR="004370BF" w:rsidRPr="004370BF">
        <w:rPr>
          <w:sz w:val="24"/>
          <w:szCs w:val="24"/>
          <w:vertAlign w:val="superscript"/>
          <w:lang w:val="en-US"/>
        </w:rPr>
        <w:t>rd</w:t>
      </w:r>
      <w:r w:rsidRPr="00887850">
        <w:rPr>
          <w:sz w:val="24"/>
          <w:szCs w:val="24"/>
          <w:lang w:val="en-US"/>
        </w:rPr>
        <w:t xml:space="preserve"> to 14</w:t>
      </w:r>
      <w:r w:rsidR="004370BF" w:rsidRPr="004370BF">
        <w:rPr>
          <w:sz w:val="24"/>
          <w:szCs w:val="24"/>
          <w:vertAlign w:val="superscript"/>
          <w:lang w:val="en-US"/>
        </w:rPr>
        <w:t>th</w:t>
      </w:r>
      <w:r w:rsidRPr="00887850">
        <w:rPr>
          <w:sz w:val="24"/>
          <w:szCs w:val="24"/>
          <w:lang w:val="en-US"/>
        </w:rPr>
        <w:t>.</w:t>
      </w:r>
    </w:p>
    <w:p w14:paraId="31370A0A" w14:textId="77777777" w:rsidR="008776ED" w:rsidRDefault="008776ED" w:rsidP="004069A2">
      <w:pPr>
        <w:spacing w:line="360" w:lineRule="auto"/>
        <w:rPr>
          <w:sz w:val="24"/>
          <w:szCs w:val="24"/>
          <w:lang w:val="en-US"/>
        </w:rPr>
      </w:pPr>
    </w:p>
    <w:p w14:paraId="2788F674" w14:textId="01694A70" w:rsidR="008776ED" w:rsidRPr="00887850" w:rsidRDefault="008776ED" w:rsidP="004069A2">
      <w:pPr>
        <w:spacing w:line="36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India has</w:t>
      </w:r>
      <w:r w:rsidR="004370BF">
        <w:rPr>
          <w:sz w:val="24"/>
          <w:szCs w:val="24"/>
          <w:lang w:val="en-US"/>
        </w:rPr>
        <w:t xml:space="preserve"> </w:t>
      </w:r>
      <w:r w:rsidR="001161F6">
        <w:rPr>
          <w:sz w:val="24"/>
          <w:szCs w:val="24"/>
          <w:lang w:val="en-US"/>
        </w:rPr>
        <w:t xml:space="preserve">experienced the most significant decrease </w:t>
      </w:r>
      <w:r>
        <w:rPr>
          <w:sz w:val="24"/>
          <w:szCs w:val="24"/>
          <w:lang w:val="en-US"/>
        </w:rPr>
        <w:t>in positioning</w:t>
      </w:r>
      <w:r w:rsidR="001161F6">
        <w:rPr>
          <w:sz w:val="24"/>
          <w:szCs w:val="24"/>
          <w:lang w:val="en-US"/>
        </w:rPr>
        <w:t xml:space="preserve">, dropping </w:t>
      </w:r>
      <w:r>
        <w:rPr>
          <w:sz w:val="24"/>
          <w:szCs w:val="24"/>
          <w:lang w:val="en-US"/>
        </w:rPr>
        <w:t>from 21</w:t>
      </w:r>
      <w:r w:rsidRPr="0071396D">
        <w:rPr>
          <w:sz w:val="24"/>
          <w:szCs w:val="24"/>
          <w:vertAlign w:val="superscript"/>
          <w:lang w:val="en-US"/>
        </w:rPr>
        <w:t>st</w:t>
      </w:r>
      <w:r>
        <w:rPr>
          <w:sz w:val="24"/>
          <w:szCs w:val="24"/>
          <w:lang w:val="en-US"/>
        </w:rPr>
        <w:t xml:space="preserve"> to 37</w:t>
      </w:r>
      <w:r w:rsidRPr="0071396D">
        <w:rPr>
          <w:sz w:val="24"/>
          <w:szCs w:val="24"/>
          <w:vertAlign w:val="superscript"/>
          <w:lang w:val="en-US"/>
        </w:rPr>
        <w:t>th</w:t>
      </w:r>
      <w:r w:rsidR="001161F6">
        <w:rPr>
          <w:sz w:val="24"/>
          <w:szCs w:val="24"/>
          <w:lang w:val="en-US"/>
        </w:rPr>
        <w:t xml:space="preserve">, </w:t>
      </w:r>
      <w:r>
        <w:rPr>
          <w:sz w:val="24"/>
          <w:szCs w:val="24"/>
          <w:lang w:val="en-US"/>
        </w:rPr>
        <w:t xml:space="preserve">losing a total of 16 positions. </w:t>
      </w:r>
      <w:r w:rsidRPr="00887850">
        <w:rPr>
          <w:sz w:val="24"/>
          <w:szCs w:val="24"/>
          <w:lang w:val="en-US"/>
        </w:rPr>
        <w:t xml:space="preserve">The Netherlands has </w:t>
      </w:r>
      <w:r>
        <w:rPr>
          <w:sz w:val="24"/>
          <w:szCs w:val="24"/>
          <w:lang w:val="en-US"/>
        </w:rPr>
        <w:t xml:space="preserve">also seen a </w:t>
      </w:r>
      <w:r w:rsidR="001161F6">
        <w:rPr>
          <w:sz w:val="24"/>
          <w:szCs w:val="24"/>
          <w:lang w:val="en-US"/>
        </w:rPr>
        <w:t>significant</w:t>
      </w:r>
      <w:r w:rsidRPr="00887850">
        <w:rPr>
          <w:sz w:val="24"/>
          <w:szCs w:val="24"/>
          <w:lang w:val="en-US"/>
        </w:rPr>
        <w:t xml:space="preserve"> decrease in positioning going from 15</w:t>
      </w:r>
      <w:r w:rsidR="00890301" w:rsidRPr="00890301">
        <w:rPr>
          <w:sz w:val="24"/>
          <w:szCs w:val="24"/>
          <w:vertAlign w:val="superscript"/>
          <w:lang w:val="en-US"/>
        </w:rPr>
        <w:t>th</w:t>
      </w:r>
      <w:r w:rsidRPr="00887850">
        <w:rPr>
          <w:sz w:val="24"/>
          <w:szCs w:val="24"/>
          <w:lang w:val="en-US"/>
        </w:rPr>
        <w:t xml:space="preserve"> to 24</w:t>
      </w:r>
      <w:r w:rsidR="00890301" w:rsidRPr="00890301">
        <w:rPr>
          <w:sz w:val="24"/>
          <w:szCs w:val="24"/>
          <w:vertAlign w:val="superscript"/>
          <w:lang w:val="en-US"/>
        </w:rPr>
        <w:t>th</w:t>
      </w:r>
      <w:r w:rsidRPr="00887850">
        <w:rPr>
          <w:sz w:val="24"/>
          <w:szCs w:val="24"/>
          <w:lang w:val="en-US"/>
        </w:rPr>
        <w:t xml:space="preserve"> in this year’s index. Russia has also </w:t>
      </w:r>
      <w:r w:rsidR="00890301">
        <w:rPr>
          <w:sz w:val="24"/>
          <w:szCs w:val="24"/>
          <w:lang w:val="en-US"/>
        </w:rPr>
        <w:t>experienced</w:t>
      </w:r>
      <w:r w:rsidRPr="00887850">
        <w:rPr>
          <w:sz w:val="24"/>
          <w:szCs w:val="24"/>
          <w:lang w:val="en-US"/>
        </w:rPr>
        <w:t xml:space="preserve"> a </w:t>
      </w:r>
      <w:r w:rsidR="00890301">
        <w:rPr>
          <w:sz w:val="24"/>
          <w:szCs w:val="24"/>
          <w:lang w:val="en-US"/>
        </w:rPr>
        <w:t>notable</w:t>
      </w:r>
      <w:r w:rsidRPr="00887850">
        <w:rPr>
          <w:sz w:val="24"/>
          <w:szCs w:val="24"/>
          <w:lang w:val="en-US"/>
        </w:rPr>
        <w:t xml:space="preserve"> decrease </w:t>
      </w:r>
      <w:r w:rsidR="00890301">
        <w:rPr>
          <w:sz w:val="24"/>
          <w:szCs w:val="24"/>
          <w:lang w:val="en-US"/>
        </w:rPr>
        <w:t>dropping</w:t>
      </w:r>
      <w:r w:rsidRPr="00887850">
        <w:rPr>
          <w:sz w:val="24"/>
          <w:szCs w:val="24"/>
          <w:lang w:val="en-US"/>
        </w:rPr>
        <w:t xml:space="preserve"> 7 places going from 9</w:t>
      </w:r>
      <w:r w:rsidR="00890301" w:rsidRPr="00890301">
        <w:rPr>
          <w:sz w:val="24"/>
          <w:szCs w:val="24"/>
          <w:vertAlign w:val="superscript"/>
          <w:lang w:val="en-US"/>
        </w:rPr>
        <w:t>th</w:t>
      </w:r>
      <w:r w:rsidR="00890301">
        <w:rPr>
          <w:sz w:val="24"/>
          <w:szCs w:val="24"/>
          <w:lang w:val="en-US"/>
        </w:rPr>
        <w:t xml:space="preserve"> </w:t>
      </w:r>
      <w:r w:rsidRPr="00887850">
        <w:rPr>
          <w:sz w:val="24"/>
          <w:szCs w:val="24"/>
          <w:lang w:val="en-US"/>
        </w:rPr>
        <w:t>to 16</w:t>
      </w:r>
      <w:r w:rsidR="00890301" w:rsidRPr="00890301">
        <w:rPr>
          <w:sz w:val="24"/>
          <w:szCs w:val="24"/>
          <w:vertAlign w:val="superscript"/>
          <w:lang w:val="en-US"/>
        </w:rPr>
        <w:t>th</w:t>
      </w:r>
      <w:r w:rsidRPr="00887850">
        <w:rPr>
          <w:sz w:val="24"/>
          <w:szCs w:val="24"/>
          <w:lang w:val="en-US"/>
        </w:rPr>
        <w:t xml:space="preserve">. </w:t>
      </w:r>
    </w:p>
    <w:p w14:paraId="4C638B4B" w14:textId="1CB23F93" w:rsidR="008776ED" w:rsidRDefault="008776ED" w:rsidP="004069A2">
      <w:pPr>
        <w:spacing w:line="360" w:lineRule="auto"/>
        <w:rPr>
          <w:sz w:val="24"/>
          <w:szCs w:val="24"/>
          <w:lang w:val="en-US"/>
        </w:rPr>
      </w:pPr>
      <w:r w:rsidRPr="00887850">
        <w:rPr>
          <w:sz w:val="24"/>
          <w:szCs w:val="24"/>
          <w:lang w:val="en-US"/>
        </w:rPr>
        <w:t>Switzerland has moved down 5 places from 12</w:t>
      </w:r>
      <w:r w:rsidR="00915D09" w:rsidRPr="00915D09">
        <w:rPr>
          <w:sz w:val="24"/>
          <w:szCs w:val="24"/>
          <w:vertAlign w:val="superscript"/>
          <w:lang w:val="en-US"/>
        </w:rPr>
        <w:t>th</w:t>
      </w:r>
      <w:r w:rsidRPr="00887850">
        <w:rPr>
          <w:sz w:val="24"/>
          <w:szCs w:val="24"/>
          <w:lang w:val="en-US"/>
        </w:rPr>
        <w:t xml:space="preserve"> to 17</w:t>
      </w:r>
      <w:r w:rsidR="00915D09" w:rsidRPr="00915D09">
        <w:rPr>
          <w:sz w:val="24"/>
          <w:szCs w:val="24"/>
          <w:vertAlign w:val="superscript"/>
          <w:lang w:val="en-US"/>
        </w:rPr>
        <w:t>th</w:t>
      </w:r>
      <w:r w:rsidRPr="00887850">
        <w:rPr>
          <w:sz w:val="24"/>
          <w:szCs w:val="24"/>
          <w:lang w:val="en-US"/>
        </w:rPr>
        <w:t>, and Egypt, Mexico and Turkey have all lost 4 places.</w:t>
      </w:r>
    </w:p>
    <w:p w14:paraId="6AB0AE05" w14:textId="47DA7759" w:rsidR="00EA1DDB" w:rsidRPr="00F76589" w:rsidRDefault="00EA1DDB" w:rsidP="004069A2">
      <w:pPr>
        <w:pStyle w:val="Overskrift2"/>
        <w:spacing w:before="0" w:line="360" w:lineRule="auto"/>
        <w:jc w:val="both"/>
        <w:rPr>
          <w:lang w:val="en-US"/>
        </w:rPr>
      </w:pPr>
      <w:bookmarkStart w:id="32" w:name="_Toc159402704"/>
      <w:r>
        <w:rPr>
          <w:lang w:val="en-US"/>
        </w:rPr>
        <w:lastRenderedPageBreak/>
        <w:t>Movements in the top 10 over a 10 year period</w:t>
      </w:r>
      <w:bookmarkEnd w:id="32"/>
    </w:p>
    <w:p w14:paraId="1710EAB5" w14:textId="77777777" w:rsidR="00EA1DDB" w:rsidRPr="00F76589" w:rsidRDefault="00EA1DDB" w:rsidP="004069A2">
      <w:pPr>
        <w:spacing w:line="360" w:lineRule="auto"/>
        <w:rPr>
          <w:sz w:val="18"/>
          <w:szCs w:val="16"/>
          <w:lang w:val="en-US"/>
        </w:rPr>
      </w:pPr>
    </w:p>
    <w:p w14:paraId="1D07821B" w14:textId="6515DDD9" w:rsidR="008776ED" w:rsidRDefault="008776ED" w:rsidP="004069A2">
      <w:pPr>
        <w:spacing w:line="360" w:lineRule="auto"/>
        <w:rPr>
          <w:sz w:val="24"/>
          <w:szCs w:val="24"/>
        </w:rPr>
      </w:pPr>
      <w:r w:rsidRPr="00C00F4E">
        <w:rPr>
          <w:sz w:val="24"/>
          <w:szCs w:val="24"/>
        </w:rPr>
        <w:t xml:space="preserve">With this year’s report marking the 10-year anniversary of NOC Denmark’s Sports Political Power Index, we have </w:t>
      </w:r>
      <w:r w:rsidR="00655EE0">
        <w:rPr>
          <w:sz w:val="24"/>
          <w:szCs w:val="24"/>
        </w:rPr>
        <w:t>examined</w:t>
      </w:r>
      <w:r w:rsidRPr="00C00F4E">
        <w:rPr>
          <w:sz w:val="24"/>
          <w:szCs w:val="24"/>
        </w:rPr>
        <w:t xml:space="preserve"> the movements in top 10 over a 10-year period to have a closer look at interesting </w:t>
      </w:r>
      <w:r w:rsidR="00655EE0">
        <w:rPr>
          <w:sz w:val="24"/>
          <w:szCs w:val="24"/>
        </w:rPr>
        <w:t>developments</w:t>
      </w:r>
      <w:r w:rsidRPr="00C00F4E">
        <w:rPr>
          <w:sz w:val="24"/>
          <w:szCs w:val="24"/>
        </w:rPr>
        <w:t xml:space="preserve"> </w:t>
      </w:r>
      <w:r w:rsidR="00655EE0">
        <w:rPr>
          <w:sz w:val="24"/>
          <w:szCs w:val="24"/>
        </w:rPr>
        <w:t>during</w:t>
      </w:r>
      <w:r w:rsidRPr="00C00F4E">
        <w:rPr>
          <w:sz w:val="24"/>
          <w:szCs w:val="24"/>
        </w:rPr>
        <w:t xml:space="preserve"> that time. </w:t>
      </w:r>
    </w:p>
    <w:p w14:paraId="4416F89C" w14:textId="77777777" w:rsidR="008776ED" w:rsidRDefault="008776ED" w:rsidP="008776ED">
      <w:pPr>
        <w:spacing w:line="360" w:lineRule="auto"/>
        <w:jc w:val="left"/>
        <w:rPr>
          <w:sz w:val="24"/>
          <w:szCs w:val="24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97"/>
        <w:gridCol w:w="1783"/>
        <w:gridCol w:w="1471"/>
        <w:gridCol w:w="1471"/>
        <w:gridCol w:w="1471"/>
        <w:gridCol w:w="1476"/>
        <w:gridCol w:w="1459"/>
      </w:tblGrid>
      <w:tr w:rsidR="009D7F77" w14:paraId="48F00F27" w14:textId="77777777" w:rsidTr="00773B23">
        <w:tc>
          <w:tcPr>
            <w:tcW w:w="279" w:type="dxa"/>
          </w:tcPr>
          <w:p w14:paraId="404C585B" w14:textId="77777777" w:rsidR="008776ED" w:rsidRPr="00FC5A47" w:rsidRDefault="008776ED" w:rsidP="004E7DF8">
            <w:pPr>
              <w:spacing w:line="360" w:lineRule="auto"/>
              <w:jc w:val="left"/>
              <w:rPr>
                <w:sz w:val="22"/>
                <w:szCs w:val="22"/>
                <w:lang w:val="en-US"/>
              </w:rPr>
            </w:pPr>
          </w:p>
        </w:tc>
        <w:tc>
          <w:tcPr>
            <w:tcW w:w="1833" w:type="dxa"/>
          </w:tcPr>
          <w:p w14:paraId="4BE6732D" w14:textId="77777777" w:rsidR="008776ED" w:rsidRPr="008E606A" w:rsidRDefault="008776ED" w:rsidP="004E7DF8">
            <w:pPr>
              <w:spacing w:line="360" w:lineRule="auto"/>
              <w:jc w:val="left"/>
              <w:rPr>
                <w:b/>
                <w:bCs/>
                <w:sz w:val="22"/>
                <w:szCs w:val="22"/>
                <w:lang w:val="da-DK"/>
              </w:rPr>
            </w:pPr>
            <w:r w:rsidRPr="008E606A">
              <w:rPr>
                <w:b/>
                <w:bCs/>
                <w:sz w:val="22"/>
                <w:szCs w:val="22"/>
                <w:lang w:val="da-DK"/>
              </w:rPr>
              <w:t>2</w:t>
            </w:r>
            <w:r w:rsidRPr="008E606A">
              <w:rPr>
                <w:b/>
                <w:bCs/>
                <w:sz w:val="22"/>
                <w:szCs w:val="22"/>
              </w:rPr>
              <w:t>023</w:t>
            </w:r>
          </w:p>
        </w:tc>
        <w:tc>
          <w:tcPr>
            <w:tcW w:w="1504" w:type="dxa"/>
          </w:tcPr>
          <w:p w14:paraId="62DD5033" w14:textId="77777777" w:rsidR="008776ED" w:rsidRPr="008E606A" w:rsidRDefault="008776ED" w:rsidP="004E7DF8">
            <w:pPr>
              <w:spacing w:line="360" w:lineRule="auto"/>
              <w:jc w:val="left"/>
              <w:rPr>
                <w:b/>
                <w:bCs/>
                <w:sz w:val="22"/>
                <w:szCs w:val="22"/>
                <w:lang w:val="da-DK"/>
              </w:rPr>
            </w:pPr>
            <w:r w:rsidRPr="008E606A">
              <w:rPr>
                <w:b/>
                <w:bCs/>
                <w:sz w:val="22"/>
                <w:szCs w:val="22"/>
                <w:lang w:val="da-DK"/>
              </w:rPr>
              <w:t>2</w:t>
            </w:r>
            <w:r w:rsidRPr="008E606A">
              <w:rPr>
                <w:b/>
                <w:bCs/>
                <w:sz w:val="22"/>
                <w:szCs w:val="22"/>
              </w:rPr>
              <w:t>021</w:t>
            </w:r>
          </w:p>
        </w:tc>
        <w:tc>
          <w:tcPr>
            <w:tcW w:w="1505" w:type="dxa"/>
          </w:tcPr>
          <w:p w14:paraId="5F5A9FF9" w14:textId="77777777" w:rsidR="008776ED" w:rsidRPr="008E606A" w:rsidRDefault="008776ED" w:rsidP="004E7DF8">
            <w:pPr>
              <w:spacing w:line="360" w:lineRule="auto"/>
              <w:jc w:val="left"/>
              <w:rPr>
                <w:b/>
                <w:bCs/>
                <w:sz w:val="22"/>
                <w:szCs w:val="22"/>
                <w:lang w:val="da-DK"/>
              </w:rPr>
            </w:pPr>
            <w:r w:rsidRPr="008E606A">
              <w:rPr>
                <w:b/>
                <w:bCs/>
                <w:sz w:val="22"/>
                <w:szCs w:val="22"/>
                <w:lang w:val="da-DK"/>
              </w:rPr>
              <w:t>2</w:t>
            </w:r>
            <w:r w:rsidRPr="008E606A">
              <w:rPr>
                <w:b/>
                <w:bCs/>
                <w:sz w:val="22"/>
                <w:szCs w:val="22"/>
              </w:rPr>
              <w:t>019</w:t>
            </w:r>
          </w:p>
        </w:tc>
        <w:tc>
          <w:tcPr>
            <w:tcW w:w="1505" w:type="dxa"/>
          </w:tcPr>
          <w:p w14:paraId="32B7FF6E" w14:textId="77777777" w:rsidR="008776ED" w:rsidRPr="008E606A" w:rsidRDefault="008776ED" w:rsidP="004E7DF8">
            <w:pPr>
              <w:spacing w:line="360" w:lineRule="auto"/>
              <w:jc w:val="left"/>
              <w:rPr>
                <w:b/>
                <w:bCs/>
                <w:sz w:val="22"/>
                <w:szCs w:val="22"/>
                <w:lang w:val="da-DK"/>
              </w:rPr>
            </w:pPr>
            <w:r w:rsidRPr="008E606A">
              <w:rPr>
                <w:b/>
                <w:bCs/>
                <w:sz w:val="22"/>
                <w:szCs w:val="22"/>
                <w:lang w:val="da-DK"/>
              </w:rPr>
              <w:t>2</w:t>
            </w:r>
            <w:r w:rsidRPr="008E606A">
              <w:rPr>
                <w:b/>
                <w:bCs/>
                <w:sz w:val="22"/>
                <w:szCs w:val="22"/>
              </w:rPr>
              <w:t>017</w:t>
            </w:r>
          </w:p>
        </w:tc>
        <w:tc>
          <w:tcPr>
            <w:tcW w:w="1510" w:type="dxa"/>
          </w:tcPr>
          <w:p w14:paraId="57CEEEFC" w14:textId="77777777" w:rsidR="008776ED" w:rsidRPr="008E606A" w:rsidRDefault="008776ED" w:rsidP="004E7DF8">
            <w:pPr>
              <w:spacing w:line="360" w:lineRule="auto"/>
              <w:jc w:val="left"/>
              <w:rPr>
                <w:b/>
                <w:bCs/>
                <w:sz w:val="22"/>
                <w:szCs w:val="22"/>
                <w:lang w:val="da-DK"/>
              </w:rPr>
            </w:pPr>
            <w:r w:rsidRPr="008E606A">
              <w:rPr>
                <w:b/>
                <w:bCs/>
                <w:sz w:val="22"/>
                <w:szCs w:val="22"/>
                <w:lang w:val="da-DK"/>
              </w:rPr>
              <w:t>2</w:t>
            </w:r>
            <w:r w:rsidRPr="008E606A">
              <w:rPr>
                <w:b/>
                <w:bCs/>
                <w:sz w:val="22"/>
                <w:szCs w:val="22"/>
              </w:rPr>
              <w:t>015</w:t>
            </w:r>
          </w:p>
        </w:tc>
        <w:tc>
          <w:tcPr>
            <w:tcW w:w="1492" w:type="dxa"/>
          </w:tcPr>
          <w:p w14:paraId="38B31316" w14:textId="77777777" w:rsidR="008776ED" w:rsidRPr="008E606A" w:rsidRDefault="008776ED" w:rsidP="004E7DF8">
            <w:pPr>
              <w:spacing w:line="360" w:lineRule="auto"/>
              <w:jc w:val="left"/>
              <w:rPr>
                <w:b/>
                <w:bCs/>
                <w:sz w:val="22"/>
                <w:szCs w:val="22"/>
                <w:lang w:val="da-DK"/>
              </w:rPr>
            </w:pPr>
            <w:r w:rsidRPr="008E606A">
              <w:rPr>
                <w:b/>
                <w:bCs/>
                <w:sz w:val="22"/>
                <w:szCs w:val="22"/>
                <w:lang w:val="da-DK"/>
              </w:rPr>
              <w:t>2</w:t>
            </w:r>
            <w:r w:rsidRPr="008E606A">
              <w:rPr>
                <w:b/>
                <w:bCs/>
                <w:sz w:val="22"/>
                <w:szCs w:val="22"/>
              </w:rPr>
              <w:t>013</w:t>
            </w:r>
          </w:p>
        </w:tc>
      </w:tr>
      <w:tr w:rsidR="009D7F77" w14:paraId="0C23621E" w14:textId="77777777" w:rsidTr="00773B23">
        <w:tc>
          <w:tcPr>
            <w:tcW w:w="279" w:type="dxa"/>
          </w:tcPr>
          <w:p w14:paraId="3C82350B" w14:textId="77777777" w:rsidR="008776ED" w:rsidRPr="00A551C4" w:rsidRDefault="008776ED" w:rsidP="004E7DF8">
            <w:pPr>
              <w:spacing w:line="360" w:lineRule="auto"/>
              <w:jc w:val="left"/>
              <w:rPr>
                <w:b/>
                <w:bCs/>
                <w:sz w:val="22"/>
                <w:szCs w:val="22"/>
                <w:lang w:val="da-DK"/>
              </w:rPr>
            </w:pPr>
            <w:r w:rsidRPr="00A551C4">
              <w:rPr>
                <w:b/>
                <w:bCs/>
                <w:sz w:val="22"/>
                <w:szCs w:val="22"/>
                <w:lang w:val="da-DK"/>
              </w:rPr>
              <w:t>1</w:t>
            </w:r>
          </w:p>
        </w:tc>
        <w:tc>
          <w:tcPr>
            <w:tcW w:w="1833" w:type="dxa"/>
          </w:tcPr>
          <w:p w14:paraId="6A39B3B8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USA</w:t>
            </w:r>
          </w:p>
        </w:tc>
        <w:tc>
          <w:tcPr>
            <w:tcW w:w="1504" w:type="dxa"/>
          </w:tcPr>
          <w:p w14:paraId="42B09A0C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USA</w:t>
            </w:r>
          </w:p>
        </w:tc>
        <w:tc>
          <w:tcPr>
            <w:tcW w:w="1505" w:type="dxa"/>
          </w:tcPr>
          <w:p w14:paraId="0C129009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USA</w:t>
            </w:r>
          </w:p>
        </w:tc>
        <w:tc>
          <w:tcPr>
            <w:tcW w:w="1505" w:type="dxa"/>
          </w:tcPr>
          <w:p w14:paraId="3F2C5C4C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USA</w:t>
            </w:r>
          </w:p>
        </w:tc>
        <w:tc>
          <w:tcPr>
            <w:tcW w:w="1510" w:type="dxa"/>
          </w:tcPr>
          <w:p w14:paraId="23DD9DD6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USA</w:t>
            </w:r>
          </w:p>
        </w:tc>
        <w:tc>
          <w:tcPr>
            <w:tcW w:w="1492" w:type="dxa"/>
          </w:tcPr>
          <w:p w14:paraId="07FCE680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USA</w:t>
            </w:r>
          </w:p>
        </w:tc>
      </w:tr>
      <w:tr w:rsidR="009D7F77" w14:paraId="7DDD79F1" w14:textId="77777777" w:rsidTr="00773B23">
        <w:tc>
          <w:tcPr>
            <w:tcW w:w="279" w:type="dxa"/>
          </w:tcPr>
          <w:p w14:paraId="4477D36B" w14:textId="77777777" w:rsidR="008776ED" w:rsidRPr="00A551C4" w:rsidRDefault="008776ED" w:rsidP="004E7DF8">
            <w:pPr>
              <w:spacing w:line="360" w:lineRule="auto"/>
              <w:jc w:val="left"/>
              <w:rPr>
                <w:b/>
                <w:bCs/>
                <w:sz w:val="22"/>
                <w:szCs w:val="22"/>
                <w:lang w:val="da-DK"/>
              </w:rPr>
            </w:pPr>
            <w:r w:rsidRPr="00A551C4">
              <w:rPr>
                <w:b/>
                <w:bCs/>
                <w:sz w:val="22"/>
                <w:szCs w:val="22"/>
                <w:lang w:val="da-DK"/>
              </w:rPr>
              <w:t>2</w:t>
            </w:r>
          </w:p>
        </w:tc>
        <w:tc>
          <w:tcPr>
            <w:tcW w:w="1833" w:type="dxa"/>
          </w:tcPr>
          <w:p w14:paraId="43F68464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Australia</w:t>
            </w:r>
          </w:p>
        </w:tc>
        <w:tc>
          <w:tcPr>
            <w:tcW w:w="1504" w:type="dxa"/>
          </w:tcPr>
          <w:p w14:paraId="6341C5F8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France</w:t>
            </w:r>
          </w:p>
        </w:tc>
        <w:tc>
          <w:tcPr>
            <w:tcW w:w="1505" w:type="dxa"/>
          </w:tcPr>
          <w:p w14:paraId="6D54AC88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France</w:t>
            </w:r>
          </w:p>
        </w:tc>
        <w:tc>
          <w:tcPr>
            <w:tcW w:w="1505" w:type="dxa"/>
          </w:tcPr>
          <w:p w14:paraId="646BDDC2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Italy</w:t>
            </w:r>
          </w:p>
        </w:tc>
        <w:tc>
          <w:tcPr>
            <w:tcW w:w="1510" w:type="dxa"/>
          </w:tcPr>
          <w:p w14:paraId="19273B2A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Italy</w:t>
            </w:r>
          </w:p>
        </w:tc>
        <w:tc>
          <w:tcPr>
            <w:tcW w:w="1492" w:type="dxa"/>
          </w:tcPr>
          <w:p w14:paraId="11156C03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Italy</w:t>
            </w:r>
          </w:p>
        </w:tc>
      </w:tr>
      <w:tr w:rsidR="009D7F77" w14:paraId="5C3AAAD9" w14:textId="77777777" w:rsidTr="00773B23">
        <w:tc>
          <w:tcPr>
            <w:tcW w:w="279" w:type="dxa"/>
          </w:tcPr>
          <w:p w14:paraId="349BFE00" w14:textId="77777777" w:rsidR="008776ED" w:rsidRPr="00A551C4" w:rsidRDefault="008776ED" w:rsidP="004E7DF8">
            <w:pPr>
              <w:spacing w:line="360" w:lineRule="auto"/>
              <w:jc w:val="left"/>
              <w:rPr>
                <w:b/>
                <w:bCs/>
                <w:sz w:val="22"/>
                <w:szCs w:val="22"/>
                <w:lang w:val="da-DK"/>
              </w:rPr>
            </w:pPr>
            <w:r w:rsidRPr="00A551C4">
              <w:rPr>
                <w:b/>
                <w:bCs/>
                <w:sz w:val="22"/>
                <w:szCs w:val="22"/>
                <w:lang w:val="da-DK"/>
              </w:rPr>
              <w:t>3</w:t>
            </w:r>
          </w:p>
        </w:tc>
        <w:tc>
          <w:tcPr>
            <w:tcW w:w="1833" w:type="dxa"/>
          </w:tcPr>
          <w:p w14:paraId="5F6C0BC2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France</w:t>
            </w:r>
          </w:p>
        </w:tc>
        <w:tc>
          <w:tcPr>
            <w:tcW w:w="1504" w:type="dxa"/>
          </w:tcPr>
          <w:p w14:paraId="4F0BEF70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Australia</w:t>
            </w:r>
          </w:p>
        </w:tc>
        <w:tc>
          <w:tcPr>
            <w:tcW w:w="1505" w:type="dxa"/>
          </w:tcPr>
          <w:p w14:paraId="17ED6CFD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Great Britain</w:t>
            </w:r>
          </w:p>
        </w:tc>
        <w:tc>
          <w:tcPr>
            <w:tcW w:w="1505" w:type="dxa"/>
          </w:tcPr>
          <w:p w14:paraId="0A7ADC76" w14:textId="080F9D72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Russia</w:t>
            </w:r>
            <w:r w:rsidR="00305FC0">
              <w:rPr>
                <w:sz w:val="20"/>
                <w:szCs w:val="20"/>
                <w:lang w:val="en-US"/>
              </w:rPr>
              <w:t xml:space="preserve"> (2)</w:t>
            </w:r>
          </w:p>
        </w:tc>
        <w:tc>
          <w:tcPr>
            <w:tcW w:w="1510" w:type="dxa"/>
          </w:tcPr>
          <w:p w14:paraId="26685756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France</w:t>
            </w:r>
          </w:p>
        </w:tc>
        <w:tc>
          <w:tcPr>
            <w:tcW w:w="1492" w:type="dxa"/>
          </w:tcPr>
          <w:p w14:paraId="0BEB4820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France</w:t>
            </w:r>
          </w:p>
        </w:tc>
      </w:tr>
      <w:tr w:rsidR="009D7F77" w14:paraId="6C1AADAA" w14:textId="77777777" w:rsidTr="00773B23">
        <w:tc>
          <w:tcPr>
            <w:tcW w:w="279" w:type="dxa"/>
          </w:tcPr>
          <w:p w14:paraId="51B91BA6" w14:textId="77777777" w:rsidR="008776ED" w:rsidRPr="00A551C4" w:rsidRDefault="008776ED" w:rsidP="004E7DF8">
            <w:pPr>
              <w:spacing w:line="360" w:lineRule="auto"/>
              <w:jc w:val="left"/>
              <w:rPr>
                <w:b/>
                <w:bCs/>
                <w:sz w:val="22"/>
                <w:szCs w:val="22"/>
                <w:lang w:val="da-DK"/>
              </w:rPr>
            </w:pPr>
            <w:r w:rsidRPr="00A551C4">
              <w:rPr>
                <w:b/>
                <w:bCs/>
                <w:sz w:val="22"/>
                <w:szCs w:val="22"/>
                <w:lang w:val="da-DK"/>
              </w:rPr>
              <w:t>4</w:t>
            </w:r>
          </w:p>
        </w:tc>
        <w:tc>
          <w:tcPr>
            <w:tcW w:w="1833" w:type="dxa"/>
          </w:tcPr>
          <w:p w14:paraId="4566A0D2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Italy</w:t>
            </w:r>
          </w:p>
        </w:tc>
        <w:tc>
          <w:tcPr>
            <w:tcW w:w="1504" w:type="dxa"/>
          </w:tcPr>
          <w:p w14:paraId="0D347940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Great Britain</w:t>
            </w:r>
          </w:p>
        </w:tc>
        <w:tc>
          <w:tcPr>
            <w:tcW w:w="1505" w:type="dxa"/>
          </w:tcPr>
          <w:p w14:paraId="311C4160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Italy</w:t>
            </w:r>
          </w:p>
        </w:tc>
        <w:tc>
          <w:tcPr>
            <w:tcW w:w="1505" w:type="dxa"/>
          </w:tcPr>
          <w:p w14:paraId="2404D166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France</w:t>
            </w:r>
          </w:p>
        </w:tc>
        <w:tc>
          <w:tcPr>
            <w:tcW w:w="1510" w:type="dxa"/>
          </w:tcPr>
          <w:p w14:paraId="67E20181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Great Britain</w:t>
            </w:r>
          </w:p>
        </w:tc>
        <w:tc>
          <w:tcPr>
            <w:tcW w:w="1492" w:type="dxa"/>
          </w:tcPr>
          <w:p w14:paraId="6460AEB1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Great Britain</w:t>
            </w:r>
          </w:p>
        </w:tc>
      </w:tr>
      <w:tr w:rsidR="009D7F77" w14:paraId="49EA4D87" w14:textId="77777777" w:rsidTr="00773B23">
        <w:tc>
          <w:tcPr>
            <w:tcW w:w="279" w:type="dxa"/>
          </w:tcPr>
          <w:p w14:paraId="56854C24" w14:textId="77777777" w:rsidR="008776ED" w:rsidRPr="00A551C4" w:rsidRDefault="008776ED" w:rsidP="004E7DF8">
            <w:pPr>
              <w:spacing w:line="360" w:lineRule="auto"/>
              <w:jc w:val="left"/>
              <w:rPr>
                <w:b/>
                <w:bCs/>
                <w:sz w:val="22"/>
                <w:szCs w:val="22"/>
                <w:lang w:val="da-DK"/>
              </w:rPr>
            </w:pPr>
            <w:r w:rsidRPr="00A551C4">
              <w:rPr>
                <w:b/>
                <w:bCs/>
                <w:sz w:val="22"/>
                <w:szCs w:val="22"/>
                <w:lang w:val="da-DK"/>
              </w:rPr>
              <w:t>5</w:t>
            </w:r>
          </w:p>
        </w:tc>
        <w:tc>
          <w:tcPr>
            <w:tcW w:w="1833" w:type="dxa"/>
          </w:tcPr>
          <w:p w14:paraId="52C6E4CF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Great Britain</w:t>
            </w:r>
          </w:p>
        </w:tc>
        <w:tc>
          <w:tcPr>
            <w:tcW w:w="1504" w:type="dxa"/>
          </w:tcPr>
          <w:p w14:paraId="3344A9F9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Italy</w:t>
            </w:r>
          </w:p>
        </w:tc>
        <w:tc>
          <w:tcPr>
            <w:tcW w:w="1505" w:type="dxa"/>
          </w:tcPr>
          <w:p w14:paraId="6C3987F3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Germany</w:t>
            </w:r>
          </w:p>
        </w:tc>
        <w:tc>
          <w:tcPr>
            <w:tcW w:w="1505" w:type="dxa"/>
          </w:tcPr>
          <w:p w14:paraId="762174F4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Great Britain</w:t>
            </w:r>
          </w:p>
        </w:tc>
        <w:tc>
          <w:tcPr>
            <w:tcW w:w="1510" w:type="dxa"/>
          </w:tcPr>
          <w:p w14:paraId="7C90A242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Germany</w:t>
            </w:r>
          </w:p>
        </w:tc>
        <w:tc>
          <w:tcPr>
            <w:tcW w:w="1492" w:type="dxa"/>
          </w:tcPr>
          <w:p w14:paraId="53ADB44A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Australia</w:t>
            </w:r>
          </w:p>
        </w:tc>
      </w:tr>
      <w:tr w:rsidR="009D7F77" w14:paraId="5A60F82E" w14:textId="77777777" w:rsidTr="00773B23">
        <w:tc>
          <w:tcPr>
            <w:tcW w:w="279" w:type="dxa"/>
          </w:tcPr>
          <w:p w14:paraId="3CAD1B4B" w14:textId="77777777" w:rsidR="008776ED" w:rsidRPr="00A551C4" w:rsidRDefault="008776ED" w:rsidP="004E7DF8">
            <w:pPr>
              <w:spacing w:line="360" w:lineRule="auto"/>
              <w:jc w:val="left"/>
              <w:rPr>
                <w:b/>
                <w:bCs/>
                <w:sz w:val="22"/>
                <w:szCs w:val="22"/>
                <w:lang w:val="da-DK"/>
              </w:rPr>
            </w:pPr>
            <w:r w:rsidRPr="00A551C4">
              <w:rPr>
                <w:b/>
                <w:bCs/>
                <w:sz w:val="22"/>
                <w:szCs w:val="22"/>
                <w:lang w:val="da-DK"/>
              </w:rPr>
              <w:t>6</w:t>
            </w:r>
          </w:p>
        </w:tc>
        <w:tc>
          <w:tcPr>
            <w:tcW w:w="1833" w:type="dxa"/>
          </w:tcPr>
          <w:p w14:paraId="57FCF19F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Japan</w:t>
            </w:r>
          </w:p>
        </w:tc>
        <w:tc>
          <w:tcPr>
            <w:tcW w:w="1504" w:type="dxa"/>
          </w:tcPr>
          <w:p w14:paraId="1DCE57C0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Japan</w:t>
            </w:r>
          </w:p>
        </w:tc>
        <w:tc>
          <w:tcPr>
            <w:tcW w:w="1505" w:type="dxa"/>
          </w:tcPr>
          <w:p w14:paraId="10092550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Australia</w:t>
            </w:r>
          </w:p>
        </w:tc>
        <w:tc>
          <w:tcPr>
            <w:tcW w:w="1505" w:type="dxa"/>
          </w:tcPr>
          <w:p w14:paraId="49E92941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Germany</w:t>
            </w:r>
          </w:p>
        </w:tc>
        <w:tc>
          <w:tcPr>
            <w:tcW w:w="1510" w:type="dxa"/>
          </w:tcPr>
          <w:p w14:paraId="10E08F7D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Canada</w:t>
            </w:r>
          </w:p>
        </w:tc>
        <w:tc>
          <w:tcPr>
            <w:tcW w:w="1492" w:type="dxa"/>
          </w:tcPr>
          <w:p w14:paraId="11ED5EF8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Spain</w:t>
            </w:r>
          </w:p>
        </w:tc>
      </w:tr>
      <w:tr w:rsidR="009D7F77" w14:paraId="713795E7" w14:textId="77777777" w:rsidTr="00773B23">
        <w:tc>
          <w:tcPr>
            <w:tcW w:w="279" w:type="dxa"/>
          </w:tcPr>
          <w:p w14:paraId="551DDD5E" w14:textId="77777777" w:rsidR="008776ED" w:rsidRPr="00A551C4" w:rsidRDefault="008776ED" w:rsidP="004E7DF8">
            <w:pPr>
              <w:spacing w:line="360" w:lineRule="auto"/>
              <w:jc w:val="left"/>
              <w:rPr>
                <w:b/>
                <w:bCs/>
                <w:sz w:val="22"/>
                <w:szCs w:val="22"/>
                <w:lang w:val="da-DK"/>
              </w:rPr>
            </w:pPr>
            <w:r w:rsidRPr="00A551C4">
              <w:rPr>
                <w:b/>
                <w:bCs/>
                <w:sz w:val="22"/>
                <w:szCs w:val="22"/>
                <w:lang w:val="da-DK"/>
              </w:rPr>
              <w:t>7</w:t>
            </w:r>
          </w:p>
        </w:tc>
        <w:tc>
          <w:tcPr>
            <w:tcW w:w="1833" w:type="dxa"/>
          </w:tcPr>
          <w:p w14:paraId="75C2451F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Canada</w:t>
            </w:r>
          </w:p>
        </w:tc>
        <w:tc>
          <w:tcPr>
            <w:tcW w:w="1504" w:type="dxa"/>
          </w:tcPr>
          <w:p w14:paraId="38E2BEA2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China</w:t>
            </w:r>
          </w:p>
        </w:tc>
        <w:tc>
          <w:tcPr>
            <w:tcW w:w="1505" w:type="dxa"/>
          </w:tcPr>
          <w:p w14:paraId="6DB816CE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Russia</w:t>
            </w:r>
          </w:p>
        </w:tc>
        <w:tc>
          <w:tcPr>
            <w:tcW w:w="1505" w:type="dxa"/>
          </w:tcPr>
          <w:p w14:paraId="4A4FC164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Japan</w:t>
            </w:r>
          </w:p>
        </w:tc>
        <w:tc>
          <w:tcPr>
            <w:tcW w:w="1510" w:type="dxa"/>
          </w:tcPr>
          <w:p w14:paraId="70BAEA2C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Spain</w:t>
            </w:r>
          </w:p>
        </w:tc>
        <w:tc>
          <w:tcPr>
            <w:tcW w:w="1492" w:type="dxa"/>
          </w:tcPr>
          <w:p w14:paraId="4DB699D0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Switzerland</w:t>
            </w:r>
          </w:p>
        </w:tc>
      </w:tr>
      <w:tr w:rsidR="009D7F77" w14:paraId="3BE2AE9F" w14:textId="77777777" w:rsidTr="00773B23">
        <w:tc>
          <w:tcPr>
            <w:tcW w:w="279" w:type="dxa"/>
          </w:tcPr>
          <w:p w14:paraId="7C7EBAD9" w14:textId="77777777" w:rsidR="008776ED" w:rsidRPr="00A551C4" w:rsidRDefault="008776ED" w:rsidP="004E7DF8">
            <w:pPr>
              <w:spacing w:line="360" w:lineRule="auto"/>
              <w:jc w:val="left"/>
              <w:rPr>
                <w:b/>
                <w:bCs/>
                <w:sz w:val="22"/>
                <w:szCs w:val="22"/>
                <w:lang w:val="da-DK"/>
              </w:rPr>
            </w:pPr>
            <w:r w:rsidRPr="00A551C4">
              <w:rPr>
                <w:b/>
                <w:bCs/>
                <w:sz w:val="22"/>
                <w:szCs w:val="22"/>
                <w:lang w:val="da-DK"/>
              </w:rPr>
              <w:t>8</w:t>
            </w:r>
          </w:p>
        </w:tc>
        <w:tc>
          <w:tcPr>
            <w:tcW w:w="1833" w:type="dxa"/>
          </w:tcPr>
          <w:p w14:paraId="24D30175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China</w:t>
            </w:r>
          </w:p>
        </w:tc>
        <w:tc>
          <w:tcPr>
            <w:tcW w:w="1504" w:type="dxa"/>
          </w:tcPr>
          <w:p w14:paraId="4DEBAB43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Germany</w:t>
            </w:r>
          </w:p>
        </w:tc>
        <w:tc>
          <w:tcPr>
            <w:tcW w:w="1505" w:type="dxa"/>
          </w:tcPr>
          <w:p w14:paraId="6516074C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Japan</w:t>
            </w:r>
          </w:p>
        </w:tc>
        <w:tc>
          <w:tcPr>
            <w:tcW w:w="1505" w:type="dxa"/>
          </w:tcPr>
          <w:p w14:paraId="1922E646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Canada</w:t>
            </w:r>
          </w:p>
        </w:tc>
        <w:tc>
          <w:tcPr>
            <w:tcW w:w="1510" w:type="dxa"/>
          </w:tcPr>
          <w:p w14:paraId="6AE8C1FA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Russia</w:t>
            </w:r>
          </w:p>
        </w:tc>
        <w:tc>
          <w:tcPr>
            <w:tcW w:w="1492" w:type="dxa"/>
          </w:tcPr>
          <w:p w14:paraId="7E6676A6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Russia</w:t>
            </w:r>
          </w:p>
        </w:tc>
      </w:tr>
      <w:tr w:rsidR="009D7F77" w14:paraId="75E43A86" w14:textId="77777777" w:rsidTr="00773B23">
        <w:tc>
          <w:tcPr>
            <w:tcW w:w="279" w:type="dxa"/>
          </w:tcPr>
          <w:p w14:paraId="0251EE65" w14:textId="77777777" w:rsidR="008776ED" w:rsidRPr="00A551C4" w:rsidRDefault="008776ED" w:rsidP="004E7DF8">
            <w:pPr>
              <w:spacing w:line="360" w:lineRule="auto"/>
              <w:jc w:val="left"/>
              <w:rPr>
                <w:b/>
                <w:bCs/>
                <w:sz w:val="22"/>
                <w:szCs w:val="22"/>
                <w:lang w:val="da-DK"/>
              </w:rPr>
            </w:pPr>
            <w:r w:rsidRPr="00A551C4">
              <w:rPr>
                <w:b/>
                <w:bCs/>
                <w:sz w:val="22"/>
                <w:szCs w:val="22"/>
                <w:lang w:val="da-DK"/>
              </w:rPr>
              <w:t>9</w:t>
            </w:r>
          </w:p>
        </w:tc>
        <w:tc>
          <w:tcPr>
            <w:tcW w:w="1833" w:type="dxa"/>
          </w:tcPr>
          <w:p w14:paraId="1C3349FF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Germany</w:t>
            </w:r>
          </w:p>
        </w:tc>
        <w:tc>
          <w:tcPr>
            <w:tcW w:w="1504" w:type="dxa"/>
          </w:tcPr>
          <w:p w14:paraId="76AA830B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Russia</w:t>
            </w:r>
          </w:p>
        </w:tc>
        <w:tc>
          <w:tcPr>
            <w:tcW w:w="1505" w:type="dxa"/>
          </w:tcPr>
          <w:p w14:paraId="067231D0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Canada</w:t>
            </w:r>
          </w:p>
        </w:tc>
        <w:tc>
          <w:tcPr>
            <w:tcW w:w="1505" w:type="dxa"/>
          </w:tcPr>
          <w:p w14:paraId="65EDB2EE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Australia</w:t>
            </w:r>
          </w:p>
        </w:tc>
        <w:tc>
          <w:tcPr>
            <w:tcW w:w="1510" w:type="dxa"/>
          </w:tcPr>
          <w:p w14:paraId="6AF64168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China</w:t>
            </w:r>
          </w:p>
        </w:tc>
        <w:tc>
          <w:tcPr>
            <w:tcW w:w="1492" w:type="dxa"/>
          </w:tcPr>
          <w:p w14:paraId="043810AC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Germany</w:t>
            </w:r>
          </w:p>
        </w:tc>
      </w:tr>
      <w:tr w:rsidR="009D7F77" w14:paraId="16C9EDC9" w14:textId="77777777" w:rsidTr="00773B23">
        <w:tc>
          <w:tcPr>
            <w:tcW w:w="279" w:type="dxa"/>
          </w:tcPr>
          <w:p w14:paraId="4FA60EAE" w14:textId="77777777" w:rsidR="008776ED" w:rsidRPr="00A551C4" w:rsidRDefault="008776ED" w:rsidP="004E7DF8">
            <w:pPr>
              <w:spacing w:line="360" w:lineRule="auto"/>
              <w:jc w:val="left"/>
              <w:rPr>
                <w:b/>
                <w:bCs/>
                <w:sz w:val="22"/>
                <w:szCs w:val="22"/>
                <w:lang w:val="da-DK"/>
              </w:rPr>
            </w:pPr>
            <w:r w:rsidRPr="00A551C4">
              <w:rPr>
                <w:b/>
                <w:bCs/>
                <w:sz w:val="22"/>
                <w:szCs w:val="22"/>
                <w:lang w:val="da-DK"/>
              </w:rPr>
              <w:t>10</w:t>
            </w:r>
          </w:p>
        </w:tc>
        <w:tc>
          <w:tcPr>
            <w:tcW w:w="1833" w:type="dxa"/>
          </w:tcPr>
          <w:p w14:paraId="308E078C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Spain</w:t>
            </w:r>
          </w:p>
        </w:tc>
        <w:tc>
          <w:tcPr>
            <w:tcW w:w="1504" w:type="dxa"/>
          </w:tcPr>
          <w:p w14:paraId="53C453A2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Canada</w:t>
            </w:r>
          </w:p>
        </w:tc>
        <w:tc>
          <w:tcPr>
            <w:tcW w:w="1505" w:type="dxa"/>
          </w:tcPr>
          <w:p w14:paraId="2DC95C86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China</w:t>
            </w:r>
          </w:p>
        </w:tc>
        <w:tc>
          <w:tcPr>
            <w:tcW w:w="1505" w:type="dxa"/>
          </w:tcPr>
          <w:p w14:paraId="20EF3F06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China</w:t>
            </w:r>
          </w:p>
        </w:tc>
        <w:tc>
          <w:tcPr>
            <w:tcW w:w="1510" w:type="dxa"/>
          </w:tcPr>
          <w:p w14:paraId="15518174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Australia</w:t>
            </w:r>
          </w:p>
        </w:tc>
        <w:tc>
          <w:tcPr>
            <w:tcW w:w="1492" w:type="dxa"/>
          </w:tcPr>
          <w:p w14:paraId="72E0026C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China</w:t>
            </w:r>
          </w:p>
        </w:tc>
      </w:tr>
      <w:tr w:rsidR="009D7F77" w14:paraId="2808D110" w14:textId="77777777" w:rsidTr="00773B23">
        <w:tc>
          <w:tcPr>
            <w:tcW w:w="279" w:type="dxa"/>
          </w:tcPr>
          <w:p w14:paraId="5BB3F7EF" w14:textId="77777777" w:rsidR="008776ED" w:rsidRPr="00A551C4" w:rsidRDefault="008776ED" w:rsidP="004E7DF8">
            <w:pPr>
              <w:spacing w:line="360" w:lineRule="auto"/>
              <w:jc w:val="left"/>
              <w:rPr>
                <w:b/>
                <w:bCs/>
                <w:sz w:val="22"/>
                <w:szCs w:val="22"/>
                <w:lang w:val="da-DK"/>
              </w:rPr>
            </w:pPr>
            <w:r w:rsidRPr="00A551C4">
              <w:rPr>
                <w:b/>
                <w:bCs/>
                <w:sz w:val="22"/>
                <w:szCs w:val="22"/>
                <w:lang w:val="da-DK"/>
              </w:rPr>
              <w:t>11</w:t>
            </w:r>
          </w:p>
        </w:tc>
        <w:tc>
          <w:tcPr>
            <w:tcW w:w="1833" w:type="dxa"/>
          </w:tcPr>
          <w:p w14:paraId="223B6358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South Korea</w:t>
            </w:r>
          </w:p>
        </w:tc>
        <w:tc>
          <w:tcPr>
            <w:tcW w:w="1504" w:type="dxa"/>
          </w:tcPr>
          <w:p w14:paraId="5B5EE070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Spain</w:t>
            </w:r>
          </w:p>
        </w:tc>
        <w:tc>
          <w:tcPr>
            <w:tcW w:w="1505" w:type="dxa"/>
          </w:tcPr>
          <w:p w14:paraId="61D50EBD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Spain</w:t>
            </w:r>
          </w:p>
        </w:tc>
        <w:tc>
          <w:tcPr>
            <w:tcW w:w="1505" w:type="dxa"/>
          </w:tcPr>
          <w:p w14:paraId="45A351A2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Spain</w:t>
            </w:r>
          </w:p>
        </w:tc>
        <w:tc>
          <w:tcPr>
            <w:tcW w:w="1510" w:type="dxa"/>
          </w:tcPr>
          <w:p w14:paraId="257FA00D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Japan</w:t>
            </w:r>
          </w:p>
        </w:tc>
        <w:tc>
          <w:tcPr>
            <w:tcW w:w="1492" w:type="dxa"/>
          </w:tcPr>
          <w:p w14:paraId="2C2BD14A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Canada</w:t>
            </w:r>
          </w:p>
        </w:tc>
      </w:tr>
      <w:tr w:rsidR="009D7F77" w14:paraId="6BF603D4" w14:textId="77777777" w:rsidTr="00773B23">
        <w:tc>
          <w:tcPr>
            <w:tcW w:w="279" w:type="dxa"/>
          </w:tcPr>
          <w:p w14:paraId="754909BB" w14:textId="77777777" w:rsidR="008776ED" w:rsidRPr="00A551C4" w:rsidRDefault="008776ED" w:rsidP="004E7DF8">
            <w:pPr>
              <w:spacing w:line="360" w:lineRule="auto"/>
              <w:jc w:val="left"/>
              <w:rPr>
                <w:b/>
                <w:bCs/>
                <w:sz w:val="22"/>
                <w:szCs w:val="22"/>
                <w:lang w:val="da-DK"/>
              </w:rPr>
            </w:pPr>
            <w:r w:rsidRPr="00A551C4">
              <w:rPr>
                <w:b/>
                <w:bCs/>
                <w:sz w:val="22"/>
                <w:szCs w:val="22"/>
                <w:lang w:val="da-DK"/>
              </w:rPr>
              <w:t>12</w:t>
            </w:r>
          </w:p>
        </w:tc>
        <w:tc>
          <w:tcPr>
            <w:tcW w:w="1833" w:type="dxa"/>
          </w:tcPr>
          <w:p w14:paraId="0E07509C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New Zealand</w:t>
            </w:r>
          </w:p>
        </w:tc>
        <w:tc>
          <w:tcPr>
            <w:tcW w:w="1504" w:type="dxa"/>
          </w:tcPr>
          <w:p w14:paraId="49AC25F2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New Zealand</w:t>
            </w:r>
          </w:p>
        </w:tc>
        <w:tc>
          <w:tcPr>
            <w:tcW w:w="1505" w:type="dxa"/>
          </w:tcPr>
          <w:p w14:paraId="6C38945F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Switzerland</w:t>
            </w:r>
          </w:p>
        </w:tc>
        <w:tc>
          <w:tcPr>
            <w:tcW w:w="1505" w:type="dxa"/>
          </w:tcPr>
          <w:p w14:paraId="51A0EA16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Switzerland</w:t>
            </w:r>
          </w:p>
        </w:tc>
        <w:tc>
          <w:tcPr>
            <w:tcW w:w="1510" w:type="dxa"/>
          </w:tcPr>
          <w:p w14:paraId="25412549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Switzerland</w:t>
            </w:r>
          </w:p>
        </w:tc>
        <w:tc>
          <w:tcPr>
            <w:tcW w:w="1492" w:type="dxa"/>
          </w:tcPr>
          <w:p w14:paraId="4F402C72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Japan</w:t>
            </w:r>
          </w:p>
        </w:tc>
      </w:tr>
      <w:tr w:rsidR="009D7F77" w14:paraId="27FB7E4D" w14:textId="77777777" w:rsidTr="00773B23">
        <w:tc>
          <w:tcPr>
            <w:tcW w:w="279" w:type="dxa"/>
          </w:tcPr>
          <w:p w14:paraId="57FDC3DD" w14:textId="77777777" w:rsidR="008776ED" w:rsidRPr="00A551C4" w:rsidRDefault="008776ED" w:rsidP="004E7DF8">
            <w:pPr>
              <w:spacing w:line="360" w:lineRule="auto"/>
              <w:jc w:val="left"/>
              <w:rPr>
                <w:b/>
                <w:bCs/>
                <w:sz w:val="22"/>
                <w:szCs w:val="22"/>
                <w:lang w:val="da-DK"/>
              </w:rPr>
            </w:pPr>
            <w:r w:rsidRPr="00A551C4">
              <w:rPr>
                <w:b/>
                <w:bCs/>
                <w:sz w:val="22"/>
                <w:szCs w:val="22"/>
                <w:lang w:val="da-DK"/>
              </w:rPr>
              <w:t>13</w:t>
            </w:r>
          </w:p>
        </w:tc>
        <w:tc>
          <w:tcPr>
            <w:tcW w:w="1833" w:type="dxa"/>
          </w:tcPr>
          <w:p w14:paraId="3D4FEC32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Sweden</w:t>
            </w:r>
          </w:p>
        </w:tc>
        <w:tc>
          <w:tcPr>
            <w:tcW w:w="1504" w:type="dxa"/>
          </w:tcPr>
          <w:p w14:paraId="3E251E1E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Switzerland (12)</w:t>
            </w:r>
            <w:r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505" w:type="dxa"/>
          </w:tcPr>
          <w:p w14:paraId="31014A94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Netherlands (12)</w:t>
            </w:r>
          </w:p>
        </w:tc>
        <w:tc>
          <w:tcPr>
            <w:tcW w:w="1505" w:type="dxa"/>
          </w:tcPr>
          <w:p w14:paraId="1996D5E7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New Zealand</w:t>
            </w:r>
          </w:p>
        </w:tc>
        <w:tc>
          <w:tcPr>
            <w:tcW w:w="1510" w:type="dxa"/>
          </w:tcPr>
          <w:p w14:paraId="4A98B2FE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New Zealand</w:t>
            </w:r>
          </w:p>
        </w:tc>
        <w:tc>
          <w:tcPr>
            <w:tcW w:w="1492" w:type="dxa"/>
          </w:tcPr>
          <w:p w14:paraId="5F179D54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Sweden</w:t>
            </w:r>
          </w:p>
        </w:tc>
      </w:tr>
      <w:tr w:rsidR="009D7F77" w14:paraId="07936039" w14:textId="77777777" w:rsidTr="00773B23">
        <w:tc>
          <w:tcPr>
            <w:tcW w:w="279" w:type="dxa"/>
          </w:tcPr>
          <w:p w14:paraId="76292131" w14:textId="77777777" w:rsidR="008776ED" w:rsidRPr="00A551C4" w:rsidRDefault="008776ED" w:rsidP="004E7DF8">
            <w:pPr>
              <w:spacing w:line="360" w:lineRule="auto"/>
              <w:jc w:val="left"/>
              <w:rPr>
                <w:b/>
                <w:bCs/>
                <w:sz w:val="22"/>
                <w:szCs w:val="22"/>
                <w:lang w:val="da-DK"/>
              </w:rPr>
            </w:pPr>
            <w:r w:rsidRPr="00A551C4">
              <w:rPr>
                <w:b/>
                <w:bCs/>
                <w:sz w:val="22"/>
                <w:szCs w:val="22"/>
                <w:lang w:val="da-DK"/>
              </w:rPr>
              <w:t>14</w:t>
            </w:r>
          </w:p>
        </w:tc>
        <w:tc>
          <w:tcPr>
            <w:tcW w:w="1833" w:type="dxa"/>
          </w:tcPr>
          <w:p w14:paraId="22EB511C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Brazil</w:t>
            </w:r>
          </w:p>
        </w:tc>
        <w:tc>
          <w:tcPr>
            <w:tcW w:w="1504" w:type="dxa"/>
          </w:tcPr>
          <w:p w14:paraId="38935FD6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Egypt</w:t>
            </w:r>
          </w:p>
        </w:tc>
        <w:tc>
          <w:tcPr>
            <w:tcW w:w="1505" w:type="dxa"/>
          </w:tcPr>
          <w:p w14:paraId="08D06538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New Zealand</w:t>
            </w:r>
          </w:p>
        </w:tc>
        <w:tc>
          <w:tcPr>
            <w:tcW w:w="1505" w:type="dxa"/>
          </w:tcPr>
          <w:p w14:paraId="3DC7CBF8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Netherlands</w:t>
            </w:r>
          </w:p>
        </w:tc>
        <w:tc>
          <w:tcPr>
            <w:tcW w:w="1510" w:type="dxa"/>
          </w:tcPr>
          <w:p w14:paraId="34E8AC88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Egypt</w:t>
            </w:r>
          </w:p>
        </w:tc>
        <w:tc>
          <w:tcPr>
            <w:tcW w:w="1492" w:type="dxa"/>
          </w:tcPr>
          <w:p w14:paraId="5D2FA32A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Egypt</w:t>
            </w:r>
          </w:p>
        </w:tc>
      </w:tr>
      <w:tr w:rsidR="009D7F77" w14:paraId="3240D22E" w14:textId="77777777" w:rsidTr="00773B23">
        <w:tc>
          <w:tcPr>
            <w:tcW w:w="279" w:type="dxa"/>
          </w:tcPr>
          <w:p w14:paraId="3BDF15A4" w14:textId="77777777" w:rsidR="008776ED" w:rsidRPr="00A551C4" w:rsidRDefault="008776ED" w:rsidP="004E7DF8">
            <w:pPr>
              <w:spacing w:line="360" w:lineRule="auto"/>
              <w:jc w:val="left"/>
              <w:rPr>
                <w:b/>
                <w:bCs/>
                <w:sz w:val="22"/>
                <w:szCs w:val="22"/>
                <w:lang w:val="da-DK"/>
              </w:rPr>
            </w:pPr>
            <w:r w:rsidRPr="00A551C4">
              <w:rPr>
                <w:b/>
                <w:bCs/>
                <w:sz w:val="22"/>
                <w:szCs w:val="22"/>
                <w:lang w:val="da-DK"/>
              </w:rPr>
              <w:t>15</w:t>
            </w:r>
          </w:p>
        </w:tc>
        <w:tc>
          <w:tcPr>
            <w:tcW w:w="1833" w:type="dxa"/>
          </w:tcPr>
          <w:p w14:paraId="784E117C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South Africa</w:t>
            </w:r>
          </w:p>
        </w:tc>
        <w:tc>
          <w:tcPr>
            <w:tcW w:w="1504" w:type="dxa"/>
          </w:tcPr>
          <w:p w14:paraId="6601CB3D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Netherlands</w:t>
            </w:r>
          </w:p>
        </w:tc>
        <w:tc>
          <w:tcPr>
            <w:tcW w:w="1505" w:type="dxa"/>
          </w:tcPr>
          <w:p w14:paraId="6DDED37A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Egypt</w:t>
            </w:r>
          </w:p>
        </w:tc>
        <w:tc>
          <w:tcPr>
            <w:tcW w:w="1505" w:type="dxa"/>
          </w:tcPr>
          <w:p w14:paraId="1863D3E0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South Korea</w:t>
            </w:r>
          </w:p>
        </w:tc>
        <w:tc>
          <w:tcPr>
            <w:tcW w:w="1510" w:type="dxa"/>
          </w:tcPr>
          <w:p w14:paraId="48C40939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Turkey (14)</w:t>
            </w:r>
          </w:p>
        </w:tc>
        <w:tc>
          <w:tcPr>
            <w:tcW w:w="1492" w:type="dxa"/>
          </w:tcPr>
          <w:p w14:paraId="23A2A92C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South Korea</w:t>
            </w:r>
          </w:p>
        </w:tc>
      </w:tr>
      <w:tr w:rsidR="009D7F77" w14:paraId="5C558290" w14:textId="77777777" w:rsidTr="00773B23">
        <w:tc>
          <w:tcPr>
            <w:tcW w:w="279" w:type="dxa"/>
          </w:tcPr>
          <w:p w14:paraId="7BCBF657" w14:textId="77777777" w:rsidR="008776ED" w:rsidRPr="00A551C4" w:rsidRDefault="008776ED" w:rsidP="004E7DF8">
            <w:pPr>
              <w:spacing w:line="360" w:lineRule="auto"/>
              <w:jc w:val="left"/>
              <w:rPr>
                <w:b/>
                <w:bCs/>
                <w:sz w:val="22"/>
                <w:szCs w:val="22"/>
                <w:lang w:val="da-DK"/>
              </w:rPr>
            </w:pPr>
            <w:r w:rsidRPr="00A551C4">
              <w:rPr>
                <w:b/>
                <w:bCs/>
                <w:sz w:val="22"/>
                <w:szCs w:val="22"/>
                <w:lang w:val="da-DK"/>
              </w:rPr>
              <w:t>16</w:t>
            </w:r>
          </w:p>
        </w:tc>
        <w:tc>
          <w:tcPr>
            <w:tcW w:w="1833" w:type="dxa"/>
          </w:tcPr>
          <w:p w14:paraId="5AB65A52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Russia</w:t>
            </w:r>
          </w:p>
        </w:tc>
        <w:tc>
          <w:tcPr>
            <w:tcW w:w="1504" w:type="dxa"/>
          </w:tcPr>
          <w:p w14:paraId="20B3D93A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Sweden (15)</w:t>
            </w:r>
          </w:p>
        </w:tc>
        <w:tc>
          <w:tcPr>
            <w:tcW w:w="1505" w:type="dxa"/>
          </w:tcPr>
          <w:p w14:paraId="2EA14CF4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Argentina</w:t>
            </w:r>
          </w:p>
        </w:tc>
        <w:tc>
          <w:tcPr>
            <w:tcW w:w="1505" w:type="dxa"/>
          </w:tcPr>
          <w:p w14:paraId="7D120008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Argentina</w:t>
            </w:r>
          </w:p>
        </w:tc>
        <w:tc>
          <w:tcPr>
            <w:tcW w:w="1510" w:type="dxa"/>
          </w:tcPr>
          <w:p w14:paraId="3698397A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Sweden</w:t>
            </w:r>
          </w:p>
        </w:tc>
        <w:tc>
          <w:tcPr>
            <w:tcW w:w="1492" w:type="dxa"/>
          </w:tcPr>
          <w:p w14:paraId="08E1DFDB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Brazil</w:t>
            </w:r>
          </w:p>
        </w:tc>
      </w:tr>
      <w:tr w:rsidR="009D7F77" w14:paraId="1A4062EC" w14:textId="77777777" w:rsidTr="00773B23">
        <w:tc>
          <w:tcPr>
            <w:tcW w:w="279" w:type="dxa"/>
          </w:tcPr>
          <w:p w14:paraId="577EBC62" w14:textId="77777777" w:rsidR="008776ED" w:rsidRPr="00A551C4" w:rsidRDefault="008776ED" w:rsidP="004E7DF8">
            <w:pPr>
              <w:spacing w:line="360" w:lineRule="auto"/>
              <w:jc w:val="left"/>
              <w:rPr>
                <w:b/>
                <w:bCs/>
                <w:sz w:val="22"/>
                <w:szCs w:val="22"/>
                <w:lang w:val="da-DK"/>
              </w:rPr>
            </w:pPr>
            <w:r w:rsidRPr="00A551C4">
              <w:rPr>
                <w:b/>
                <w:bCs/>
                <w:sz w:val="22"/>
                <w:szCs w:val="22"/>
                <w:lang w:val="da-DK"/>
              </w:rPr>
              <w:t>17</w:t>
            </w:r>
          </w:p>
        </w:tc>
        <w:tc>
          <w:tcPr>
            <w:tcW w:w="1833" w:type="dxa"/>
          </w:tcPr>
          <w:p w14:paraId="340DCEEC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Switzerland</w:t>
            </w:r>
          </w:p>
        </w:tc>
        <w:tc>
          <w:tcPr>
            <w:tcW w:w="1504" w:type="dxa"/>
          </w:tcPr>
          <w:p w14:paraId="10C80CFA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South Korea</w:t>
            </w:r>
          </w:p>
        </w:tc>
        <w:tc>
          <w:tcPr>
            <w:tcW w:w="1505" w:type="dxa"/>
          </w:tcPr>
          <w:p w14:paraId="65A6931B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South Korea</w:t>
            </w:r>
          </w:p>
        </w:tc>
        <w:tc>
          <w:tcPr>
            <w:tcW w:w="1505" w:type="dxa"/>
          </w:tcPr>
          <w:p w14:paraId="42666D2B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Egypt</w:t>
            </w:r>
          </w:p>
        </w:tc>
        <w:tc>
          <w:tcPr>
            <w:tcW w:w="1510" w:type="dxa"/>
          </w:tcPr>
          <w:p w14:paraId="6E76D5D9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South Korea</w:t>
            </w:r>
          </w:p>
        </w:tc>
        <w:tc>
          <w:tcPr>
            <w:tcW w:w="1492" w:type="dxa"/>
          </w:tcPr>
          <w:p w14:paraId="5FF6CDC2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New Zealand</w:t>
            </w:r>
          </w:p>
        </w:tc>
      </w:tr>
      <w:tr w:rsidR="009D7F77" w14:paraId="42931AD6" w14:textId="77777777" w:rsidTr="00773B23">
        <w:tc>
          <w:tcPr>
            <w:tcW w:w="279" w:type="dxa"/>
          </w:tcPr>
          <w:p w14:paraId="331FAA3D" w14:textId="77777777" w:rsidR="008776ED" w:rsidRPr="00A551C4" w:rsidRDefault="008776ED" w:rsidP="004E7DF8">
            <w:pPr>
              <w:spacing w:line="360" w:lineRule="auto"/>
              <w:jc w:val="left"/>
              <w:rPr>
                <w:b/>
                <w:bCs/>
                <w:sz w:val="22"/>
                <w:szCs w:val="22"/>
                <w:lang w:val="da-DK"/>
              </w:rPr>
            </w:pPr>
            <w:r w:rsidRPr="00A551C4">
              <w:rPr>
                <w:b/>
                <w:bCs/>
                <w:sz w:val="22"/>
                <w:szCs w:val="22"/>
                <w:lang w:val="da-DK"/>
              </w:rPr>
              <w:t>18</w:t>
            </w:r>
          </w:p>
        </w:tc>
        <w:tc>
          <w:tcPr>
            <w:tcW w:w="1833" w:type="dxa"/>
          </w:tcPr>
          <w:p w14:paraId="60D2A9F8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Egypt</w:t>
            </w:r>
          </w:p>
        </w:tc>
        <w:tc>
          <w:tcPr>
            <w:tcW w:w="1504" w:type="dxa"/>
          </w:tcPr>
          <w:p w14:paraId="0CCF77B2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Argentina</w:t>
            </w:r>
          </w:p>
        </w:tc>
        <w:tc>
          <w:tcPr>
            <w:tcW w:w="1505" w:type="dxa"/>
          </w:tcPr>
          <w:p w14:paraId="0E2FB106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Sweden (17)</w:t>
            </w:r>
          </w:p>
        </w:tc>
        <w:tc>
          <w:tcPr>
            <w:tcW w:w="1505" w:type="dxa"/>
          </w:tcPr>
          <w:p w14:paraId="56A6DFFC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Sweden</w:t>
            </w:r>
          </w:p>
        </w:tc>
        <w:tc>
          <w:tcPr>
            <w:tcW w:w="1510" w:type="dxa"/>
          </w:tcPr>
          <w:p w14:paraId="5AEBB836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Belgium</w:t>
            </w:r>
          </w:p>
        </w:tc>
        <w:tc>
          <w:tcPr>
            <w:tcW w:w="1492" w:type="dxa"/>
          </w:tcPr>
          <w:p w14:paraId="2006DE83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Argentina</w:t>
            </w:r>
          </w:p>
        </w:tc>
      </w:tr>
      <w:tr w:rsidR="009D7F77" w14:paraId="02169C66" w14:textId="77777777" w:rsidTr="00773B23">
        <w:tc>
          <w:tcPr>
            <w:tcW w:w="279" w:type="dxa"/>
          </w:tcPr>
          <w:p w14:paraId="20795604" w14:textId="77777777" w:rsidR="008776ED" w:rsidRPr="00A551C4" w:rsidRDefault="008776ED" w:rsidP="004E7DF8">
            <w:pPr>
              <w:spacing w:line="360" w:lineRule="auto"/>
              <w:jc w:val="left"/>
              <w:rPr>
                <w:b/>
                <w:bCs/>
                <w:sz w:val="22"/>
                <w:szCs w:val="22"/>
                <w:lang w:val="da-DK"/>
              </w:rPr>
            </w:pPr>
            <w:r w:rsidRPr="00A551C4">
              <w:rPr>
                <w:b/>
                <w:bCs/>
                <w:sz w:val="22"/>
                <w:szCs w:val="22"/>
                <w:lang w:val="da-DK"/>
              </w:rPr>
              <w:t>19</w:t>
            </w:r>
          </w:p>
        </w:tc>
        <w:tc>
          <w:tcPr>
            <w:tcW w:w="1833" w:type="dxa"/>
          </w:tcPr>
          <w:p w14:paraId="69E59BDC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Argentina</w:t>
            </w:r>
          </w:p>
        </w:tc>
        <w:tc>
          <w:tcPr>
            <w:tcW w:w="1504" w:type="dxa"/>
          </w:tcPr>
          <w:p w14:paraId="289940E8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Finland (18)</w:t>
            </w:r>
          </w:p>
        </w:tc>
        <w:tc>
          <w:tcPr>
            <w:tcW w:w="1505" w:type="dxa"/>
          </w:tcPr>
          <w:p w14:paraId="1A5BD309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Brazil</w:t>
            </w:r>
          </w:p>
        </w:tc>
        <w:tc>
          <w:tcPr>
            <w:tcW w:w="1505" w:type="dxa"/>
          </w:tcPr>
          <w:p w14:paraId="4FBBB013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Finland</w:t>
            </w:r>
          </w:p>
        </w:tc>
        <w:tc>
          <w:tcPr>
            <w:tcW w:w="1510" w:type="dxa"/>
          </w:tcPr>
          <w:p w14:paraId="6E5E9E65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Brazil (18)</w:t>
            </w:r>
          </w:p>
        </w:tc>
        <w:tc>
          <w:tcPr>
            <w:tcW w:w="1492" w:type="dxa"/>
          </w:tcPr>
          <w:p w14:paraId="3EEF6C32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Mexico</w:t>
            </w:r>
          </w:p>
        </w:tc>
      </w:tr>
      <w:tr w:rsidR="009D7F77" w14:paraId="4E9D80FC" w14:textId="77777777" w:rsidTr="00773B23">
        <w:tc>
          <w:tcPr>
            <w:tcW w:w="279" w:type="dxa"/>
          </w:tcPr>
          <w:p w14:paraId="387AAD8D" w14:textId="77777777" w:rsidR="008776ED" w:rsidRPr="00A551C4" w:rsidRDefault="008776ED" w:rsidP="004E7DF8">
            <w:pPr>
              <w:spacing w:line="360" w:lineRule="auto"/>
              <w:jc w:val="left"/>
              <w:rPr>
                <w:b/>
                <w:bCs/>
                <w:sz w:val="22"/>
                <w:szCs w:val="22"/>
                <w:lang w:val="da-DK"/>
              </w:rPr>
            </w:pPr>
            <w:r w:rsidRPr="00A551C4">
              <w:rPr>
                <w:b/>
                <w:bCs/>
                <w:sz w:val="22"/>
                <w:szCs w:val="22"/>
                <w:lang w:val="da-DK"/>
              </w:rPr>
              <w:t>20</w:t>
            </w:r>
          </w:p>
        </w:tc>
        <w:tc>
          <w:tcPr>
            <w:tcW w:w="1833" w:type="dxa"/>
          </w:tcPr>
          <w:p w14:paraId="5560D26A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Finland</w:t>
            </w:r>
          </w:p>
        </w:tc>
        <w:tc>
          <w:tcPr>
            <w:tcW w:w="1504" w:type="dxa"/>
          </w:tcPr>
          <w:p w14:paraId="7E751554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South Africa</w:t>
            </w:r>
          </w:p>
        </w:tc>
        <w:tc>
          <w:tcPr>
            <w:tcW w:w="1505" w:type="dxa"/>
          </w:tcPr>
          <w:p w14:paraId="6CC03C23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Finland</w:t>
            </w:r>
          </w:p>
        </w:tc>
        <w:tc>
          <w:tcPr>
            <w:tcW w:w="1505" w:type="dxa"/>
          </w:tcPr>
          <w:p w14:paraId="25CFF80A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Brazil</w:t>
            </w:r>
          </w:p>
        </w:tc>
        <w:tc>
          <w:tcPr>
            <w:tcW w:w="1510" w:type="dxa"/>
          </w:tcPr>
          <w:p w14:paraId="366B4BB5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Mexico</w:t>
            </w:r>
          </w:p>
        </w:tc>
        <w:tc>
          <w:tcPr>
            <w:tcW w:w="1492" w:type="dxa"/>
          </w:tcPr>
          <w:p w14:paraId="4D4441CF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Hungary</w:t>
            </w:r>
          </w:p>
        </w:tc>
      </w:tr>
      <w:tr w:rsidR="009D7F77" w14:paraId="6DB9744F" w14:textId="77777777" w:rsidTr="00773B23">
        <w:tc>
          <w:tcPr>
            <w:tcW w:w="279" w:type="dxa"/>
          </w:tcPr>
          <w:p w14:paraId="0B6A14C6" w14:textId="77777777" w:rsidR="008776ED" w:rsidRPr="00A551C4" w:rsidRDefault="008776ED" w:rsidP="004E7DF8">
            <w:pPr>
              <w:spacing w:line="360" w:lineRule="auto"/>
              <w:jc w:val="left"/>
              <w:rPr>
                <w:b/>
                <w:bCs/>
                <w:sz w:val="22"/>
                <w:szCs w:val="22"/>
                <w:lang w:val="da-DK"/>
              </w:rPr>
            </w:pPr>
            <w:r w:rsidRPr="00A551C4">
              <w:rPr>
                <w:b/>
                <w:bCs/>
                <w:sz w:val="22"/>
                <w:szCs w:val="22"/>
                <w:lang w:val="da-DK"/>
              </w:rPr>
              <w:lastRenderedPageBreak/>
              <w:t>21</w:t>
            </w:r>
          </w:p>
        </w:tc>
        <w:tc>
          <w:tcPr>
            <w:tcW w:w="1833" w:type="dxa"/>
          </w:tcPr>
          <w:p w14:paraId="7FAB9F81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Hungary</w:t>
            </w:r>
          </w:p>
        </w:tc>
        <w:tc>
          <w:tcPr>
            <w:tcW w:w="1504" w:type="dxa"/>
          </w:tcPr>
          <w:p w14:paraId="7613252D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India</w:t>
            </w:r>
          </w:p>
        </w:tc>
        <w:tc>
          <w:tcPr>
            <w:tcW w:w="1505" w:type="dxa"/>
          </w:tcPr>
          <w:p w14:paraId="57861F5D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Denmark</w:t>
            </w:r>
          </w:p>
        </w:tc>
        <w:tc>
          <w:tcPr>
            <w:tcW w:w="1505" w:type="dxa"/>
          </w:tcPr>
          <w:p w14:paraId="4F6E21E7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Mexico</w:t>
            </w:r>
          </w:p>
        </w:tc>
        <w:tc>
          <w:tcPr>
            <w:tcW w:w="1510" w:type="dxa"/>
          </w:tcPr>
          <w:p w14:paraId="4F178311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Netherlands (20)</w:t>
            </w:r>
          </w:p>
        </w:tc>
        <w:tc>
          <w:tcPr>
            <w:tcW w:w="1492" w:type="dxa"/>
          </w:tcPr>
          <w:p w14:paraId="540C0F72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Netherlands (20)</w:t>
            </w:r>
          </w:p>
        </w:tc>
      </w:tr>
      <w:tr w:rsidR="009D7F77" w14:paraId="09F2A9D0" w14:textId="77777777" w:rsidTr="00773B23">
        <w:tc>
          <w:tcPr>
            <w:tcW w:w="279" w:type="dxa"/>
          </w:tcPr>
          <w:p w14:paraId="7EAFEA1D" w14:textId="77777777" w:rsidR="008776ED" w:rsidRPr="00A551C4" w:rsidRDefault="008776ED" w:rsidP="004E7DF8">
            <w:pPr>
              <w:spacing w:line="360" w:lineRule="auto"/>
              <w:jc w:val="left"/>
              <w:rPr>
                <w:b/>
                <w:bCs/>
                <w:sz w:val="22"/>
                <w:szCs w:val="22"/>
                <w:lang w:val="da-DK"/>
              </w:rPr>
            </w:pPr>
            <w:r w:rsidRPr="00A551C4">
              <w:rPr>
                <w:b/>
                <w:bCs/>
                <w:sz w:val="22"/>
                <w:szCs w:val="22"/>
                <w:lang w:val="da-DK"/>
              </w:rPr>
              <w:t>22</w:t>
            </w:r>
          </w:p>
        </w:tc>
        <w:tc>
          <w:tcPr>
            <w:tcW w:w="1833" w:type="dxa"/>
          </w:tcPr>
          <w:p w14:paraId="3DB55EA2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Czech Republic</w:t>
            </w:r>
          </w:p>
        </w:tc>
        <w:tc>
          <w:tcPr>
            <w:tcW w:w="1504" w:type="dxa"/>
          </w:tcPr>
          <w:p w14:paraId="71FC4FAE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Greece</w:t>
            </w:r>
          </w:p>
        </w:tc>
        <w:tc>
          <w:tcPr>
            <w:tcW w:w="1505" w:type="dxa"/>
          </w:tcPr>
          <w:p w14:paraId="7789B673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Thailand (21)</w:t>
            </w:r>
          </w:p>
        </w:tc>
        <w:tc>
          <w:tcPr>
            <w:tcW w:w="1505" w:type="dxa"/>
          </w:tcPr>
          <w:p w14:paraId="79295DDF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Hungary</w:t>
            </w:r>
          </w:p>
        </w:tc>
        <w:tc>
          <w:tcPr>
            <w:tcW w:w="1510" w:type="dxa"/>
          </w:tcPr>
          <w:p w14:paraId="43033D35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Hungary</w:t>
            </w:r>
          </w:p>
        </w:tc>
        <w:tc>
          <w:tcPr>
            <w:tcW w:w="1492" w:type="dxa"/>
          </w:tcPr>
          <w:p w14:paraId="6E4FE435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Finland</w:t>
            </w:r>
          </w:p>
        </w:tc>
      </w:tr>
      <w:tr w:rsidR="009D7F77" w14:paraId="4F3E8932" w14:textId="77777777" w:rsidTr="00773B23">
        <w:tc>
          <w:tcPr>
            <w:tcW w:w="279" w:type="dxa"/>
          </w:tcPr>
          <w:p w14:paraId="3D693B0C" w14:textId="77777777" w:rsidR="008776ED" w:rsidRPr="00A551C4" w:rsidRDefault="008776ED" w:rsidP="004E7DF8">
            <w:pPr>
              <w:spacing w:line="360" w:lineRule="auto"/>
              <w:jc w:val="left"/>
              <w:rPr>
                <w:b/>
                <w:bCs/>
                <w:sz w:val="22"/>
                <w:szCs w:val="22"/>
                <w:lang w:val="da-DK"/>
              </w:rPr>
            </w:pPr>
            <w:r w:rsidRPr="00A551C4">
              <w:rPr>
                <w:b/>
                <w:bCs/>
                <w:sz w:val="22"/>
                <w:szCs w:val="22"/>
                <w:lang w:val="da-DK"/>
              </w:rPr>
              <w:t>23</w:t>
            </w:r>
          </w:p>
        </w:tc>
        <w:tc>
          <w:tcPr>
            <w:tcW w:w="1833" w:type="dxa"/>
          </w:tcPr>
          <w:p w14:paraId="090B14D4" w14:textId="2013BD83" w:rsidR="008776ED" w:rsidRPr="008F3A77" w:rsidRDefault="00CB51E2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Austria</w:t>
            </w:r>
          </w:p>
        </w:tc>
        <w:tc>
          <w:tcPr>
            <w:tcW w:w="1504" w:type="dxa"/>
          </w:tcPr>
          <w:p w14:paraId="092AB7D9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Brazil</w:t>
            </w:r>
          </w:p>
        </w:tc>
        <w:tc>
          <w:tcPr>
            <w:tcW w:w="1505" w:type="dxa"/>
          </w:tcPr>
          <w:p w14:paraId="46DBC777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South Africa</w:t>
            </w:r>
          </w:p>
        </w:tc>
        <w:tc>
          <w:tcPr>
            <w:tcW w:w="1505" w:type="dxa"/>
          </w:tcPr>
          <w:p w14:paraId="787FEC94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Belgium</w:t>
            </w:r>
          </w:p>
        </w:tc>
        <w:tc>
          <w:tcPr>
            <w:tcW w:w="1510" w:type="dxa"/>
          </w:tcPr>
          <w:p w14:paraId="5EA3ED7D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Finland</w:t>
            </w:r>
          </w:p>
        </w:tc>
        <w:tc>
          <w:tcPr>
            <w:tcW w:w="1492" w:type="dxa"/>
          </w:tcPr>
          <w:p w14:paraId="51DABAD6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Turkey</w:t>
            </w:r>
          </w:p>
        </w:tc>
      </w:tr>
      <w:tr w:rsidR="009D7F77" w14:paraId="60A003AF" w14:textId="77777777" w:rsidTr="00773B23">
        <w:tc>
          <w:tcPr>
            <w:tcW w:w="279" w:type="dxa"/>
          </w:tcPr>
          <w:p w14:paraId="2D221AC2" w14:textId="77777777" w:rsidR="008776ED" w:rsidRPr="00A551C4" w:rsidRDefault="008776ED" w:rsidP="004E7DF8">
            <w:pPr>
              <w:spacing w:line="360" w:lineRule="auto"/>
              <w:jc w:val="left"/>
              <w:rPr>
                <w:b/>
                <w:bCs/>
                <w:sz w:val="22"/>
                <w:szCs w:val="22"/>
                <w:lang w:val="da-DK"/>
              </w:rPr>
            </w:pPr>
            <w:r w:rsidRPr="00A551C4">
              <w:rPr>
                <w:b/>
                <w:bCs/>
                <w:sz w:val="22"/>
                <w:szCs w:val="22"/>
                <w:lang w:val="da-DK"/>
              </w:rPr>
              <w:t>24</w:t>
            </w:r>
          </w:p>
        </w:tc>
        <w:tc>
          <w:tcPr>
            <w:tcW w:w="1833" w:type="dxa"/>
          </w:tcPr>
          <w:p w14:paraId="106944EB" w14:textId="0649C1F2" w:rsidR="008776ED" w:rsidRPr="008F3A77" w:rsidRDefault="00CB51E2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Netherlands (23)</w:t>
            </w:r>
          </w:p>
        </w:tc>
        <w:tc>
          <w:tcPr>
            <w:tcW w:w="1504" w:type="dxa"/>
          </w:tcPr>
          <w:p w14:paraId="3185A6F1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Mexico</w:t>
            </w:r>
          </w:p>
        </w:tc>
        <w:tc>
          <w:tcPr>
            <w:tcW w:w="1505" w:type="dxa"/>
          </w:tcPr>
          <w:p w14:paraId="6F622E89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India</w:t>
            </w:r>
          </w:p>
        </w:tc>
        <w:tc>
          <w:tcPr>
            <w:tcW w:w="1505" w:type="dxa"/>
          </w:tcPr>
          <w:p w14:paraId="24A02672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Denmark (23)</w:t>
            </w:r>
          </w:p>
        </w:tc>
        <w:tc>
          <w:tcPr>
            <w:tcW w:w="1510" w:type="dxa"/>
          </w:tcPr>
          <w:p w14:paraId="2EEFB3D0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Greece (23)</w:t>
            </w:r>
          </w:p>
        </w:tc>
        <w:tc>
          <w:tcPr>
            <w:tcW w:w="1492" w:type="dxa"/>
          </w:tcPr>
          <w:p w14:paraId="3CD20895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Belgium</w:t>
            </w:r>
          </w:p>
        </w:tc>
      </w:tr>
      <w:tr w:rsidR="009D7F77" w14:paraId="005511A2" w14:textId="77777777" w:rsidTr="00773B23">
        <w:tc>
          <w:tcPr>
            <w:tcW w:w="279" w:type="dxa"/>
          </w:tcPr>
          <w:p w14:paraId="75BA3C51" w14:textId="77777777" w:rsidR="008776ED" w:rsidRPr="00A551C4" w:rsidRDefault="008776ED" w:rsidP="004E7DF8">
            <w:pPr>
              <w:spacing w:line="360" w:lineRule="auto"/>
              <w:jc w:val="left"/>
              <w:rPr>
                <w:b/>
                <w:bCs/>
                <w:sz w:val="22"/>
                <w:szCs w:val="22"/>
                <w:lang w:val="da-DK"/>
              </w:rPr>
            </w:pPr>
            <w:r w:rsidRPr="00A551C4">
              <w:rPr>
                <w:b/>
                <w:bCs/>
                <w:sz w:val="22"/>
                <w:szCs w:val="22"/>
                <w:lang w:val="da-DK"/>
              </w:rPr>
              <w:t>25</w:t>
            </w:r>
          </w:p>
        </w:tc>
        <w:tc>
          <w:tcPr>
            <w:tcW w:w="1833" w:type="dxa"/>
          </w:tcPr>
          <w:p w14:paraId="04A8F746" w14:textId="104E3201" w:rsidR="008776ED" w:rsidRPr="008F3A77" w:rsidRDefault="00CB51E2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Qatar</w:t>
            </w:r>
          </w:p>
        </w:tc>
        <w:tc>
          <w:tcPr>
            <w:tcW w:w="1504" w:type="dxa"/>
          </w:tcPr>
          <w:p w14:paraId="6122F80B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Norway (24)</w:t>
            </w:r>
          </w:p>
        </w:tc>
        <w:tc>
          <w:tcPr>
            <w:tcW w:w="1505" w:type="dxa"/>
          </w:tcPr>
          <w:p w14:paraId="1592A001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Norway</w:t>
            </w:r>
          </w:p>
        </w:tc>
        <w:tc>
          <w:tcPr>
            <w:tcW w:w="1505" w:type="dxa"/>
          </w:tcPr>
          <w:p w14:paraId="35111052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Norway (23)</w:t>
            </w:r>
          </w:p>
        </w:tc>
        <w:tc>
          <w:tcPr>
            <w:tcW w:w="1510" w:type="dxa"/>
          </w:tcPr>
          <w:p w14:paraId="6AABD7FA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Denmark</w:t>
            </w:r>
          </w:p>
        </w:tc>
        <w:tc>
          <w:tcPr>
            <w:tcW w:w="1492" w:type="dxa"/>
          </w:tcPr>
          <w:p w14:paraId="5D8988E1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Thailand</w:t>
            </w:r>
          </w:p>
        </w:tc>
      </w:tr>
      <w:tr w:rsidR="009D7F77" w14:paraId="1E23EA14" w14:textId="77777777" w:rsidTr="00773B23">
        <w:tc>
          <w:tcPr>
            <w:tcW w:w="279" w:type="dxa"/>
          </w:tcPr>
          <w:p w14:paraId="5A922AEC" w14:textId="77777777" w:rsidR="008776ED" w:rsidRPr="00A551C4" w:rsidRDefault="008776ED" w:rsidP="004E7DF8">
            <w:pPr>
              <w:spacing w:line="360" w:lineRule="auto"/>
              <w:jc w:val="left"/>
              <w:rPr>
                <w:b/>
                <w:bCs/>
                <w:sz w:val="22"/>
                <w:szCs w:val="22"/>
                <w:lang w:val="da-DK"/>
              </w:rPr>
            </w:pPr>
            <w:r w:rsidRPr="00A551C4">
              <w:rPr>
                <w:b/>
                <w:bCs/>
                <w:sz w:val="22"/>
                <w:szCs w:val="22"/>
                <w:lang w:val="da-DK"/>
              </w:rPr>
              <w:t>26</w:t>
            </w:r>
          </w:p>
        </w:tc>
        <w:tc>
          <w:tcPr>
            <w:tcW w:w="1833" w:type="dxa"/>
          </w:tcPr>
          <w:p w14:paraId="34858CFB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Norway</w:t>
            </w:r>
          </w:p>
        </w:tc>
        <w:tc>
          <w:tcPr>
            <w:tcW w:w="1504" w:type="dxa"/>
          </w:tcPr>
          <w:p w14:paraId="027E5AF8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Czech Republic</w:t>
            </w:r>
          </w:p>
        </w:tc>
        <w:tc>
          <w:tcPr>
            <w:tcW w:w="1505" w:type="dxa"/>
          </w:tcPr>
          <w:p w14:paraId="44749125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Belgium</w:t>
            </w:r>
          </w:p>
        </w:tc>
        <w:tc>
          <w:tcPr>
            <w:tcW w:w="1505" w:type="dxa"/>
          </w:tcPr>
          <w:p w14:paraId="46F102FF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Morocco</w:t>
            </w:r>
          </w:p>
        </w:tc>
        <w:tc>
          <w:tcPr>
            <w:tcW w:w="1510" w:type="dxa"/>
          </w:tcPr>
          <w:p w14:paraId="270CD737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Kuwait (25)</w:t>
            </w:r>
          </w:p>
        </w:tc>
        <w:tc>
          <w:tcPr>
            <w:tcW w:w="1492" w:type="dxa"/>
          </w:tcPr>
          <w:p w14:paraId="32A92602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Poland</w:t>
            </w:r>
          </w:p>
        </w:tc>
      </w:tr>
      <w:tr w:rsidR="009D7F77" w14:paraId="7B9D3FEB" w14:textId="77777777" w:rsidTr="00773B23">
        <w:tc>
          <w:tcPr>
            <w:tcW w:w="279" w:type="dxa"/>
          </w:tcPr>
          <w:p w14:paraId="62D7C274" w14:textId="77777777" w:rsidR="008776ED" w:rsidRPr="00A551C4" w:rsidRDefault="008776ED" w:rsidP="004E7DF8">
            <w:pPr>
              <w:spacing w:line="360" w:lineRule="auto"/>
              <w:jc w:val="left"/>
              <w:rPr>
                <w:b/>
                <w:bCs/>
                <w:sz w:val="22"/>
                <w:szCs w:val="22"/>
                <w:lang w:val="da-DK"/>
              </w:rPr>
            </w:pPr>
            <w:r w:rsidRPr="00A551C4">
              <w:rPr>
                <w:b/>
                <w:bCs/>
                <w:sz w:val="22"/>
                <w:szCs w:val="22"/>
                <w:lang w:val="da-DK"/>
              </w:rPr>
              <w:t>27</w:t>
            </w:r>
          </w:p>
        </w:tc>
        <w:tc>
          <w:tcPr>
            <w:tcW w:w="1833" w:type="dxa"/>
          </w:tcPr>
          <w:p w14:paraId="0A4BB708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UAE (26)</w:t>
            </w:r>
          </w:p>
        </w:tc>
        <w:tc>
          <w:tcPr>
            <w:tcW w:w="1504" w:type="dxa"/>
          </w:tcPr>
          <w:p w14:paraId="15B96E0C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Turkey (26)</w:t>
            </w:r>
          </w:p>
        </w:tc>
        <w:tc>
          <w:tcPr>
            <w:tcW w:w="1505" w:type="dxa"/>
          </w:tcPr>
          <w:p w14:paraId="05BF886C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Mexico (26)</w:t>
            </w:r>
          </w:p>
        </w:tc>
        <w:tc>
          <w:tcPr>
            <w:tcW w:w="1505" w:type="dxa"/>
          </w:tcPr>
          <w:p w14:paraId="1FE14458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South Africa (26)</w:t>
            </w:r>
          </w:p>
        </w:tc>
        <w:tc>
          <w:tcPr>
            <w:tcW w:w="1510" w:type="dxa"/>
          </w:tcPr>
          <w:p w14:paraId="2007A4C9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Poland (25)</w:t>
            </w:r>
          </w:p>
        </w:tc>
        <w:tc>
          <w:tcPr>
            <w:tcW w:w="1492" w:type="dxa"/>
          </w:tcPr>
          <w:p w14:paraId="60496B10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Norway</w:t>
            </w:r>
          </w:p>
        </w:tc>
      </w:tr>
      <w:tr w:rsidR="009D7F77" w14:paraId="560F0225" w14:textId="77777777" w:rsidTr="00773B23">
        <w:tc>
          <w:tcPr>
            <w:tcW w:w="279" w:type="dxa"/>
          </w:tcPr>
          <w:p w14:paraId="5AAA04EB" w14:textId="77777777" w:rsidR="008776ED" w:rsidRPr="00A551C4" w:rsidRDefault="008776ED" w:rsidP="004E7DF8">
            <w:pPr>
              <w:spacing w:line="360" w:lineRule="auto"/>
              <w:jc w:val="left"/>
              <w:rPr>
                <w:b/>
                <w:bCs/>
                <w:sz w:val="22"/>
                <w:szCs w:val="22"/>
                <w:lang w:val="da-DK"/>
              </w:rPr>
            </w:pPr>
            <w:r w:rsidRPr="00A551C4">
              <w:rPr>
                <w:b/>
                <w:bCs/>
                <w:sz w:val="22"/>
                <w:szCs w:val="22"/>
                <w:lang w:val="da-DK"/>
              </w:rPr>
              <w:t>28</w:t>
            </w:r>
          </w:p>
        </w:tc>
        <w:tc>
          <w:tcPr>
            <w:tcW w:w="1833" w:type="dxa"/>
          </w:tcPr>
          <w:p w14:paraId="478B9099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Mexico</w:t>
            </w:r>
          </w:p>
        </w:tc>
        <w:tc>
          <w:tcPr>
            <w:tcW w:w="1504" w:type="dxa"/>
          </w:tcPr>
          <w:p w14:paraId="503726A1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Hungary</w:t>
            </w:r>
          </w:p>
        </w:tc>
        <w:tc>
          <w:tcPr>
            <w:tcW w:w="1505" w:type="dxa"/>
          </w:tcPr>
          <w:p w14:paraId="6ED1E1A7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Hungary</w:t>
            </w:r>
          </w:p>
        </w:tc>
        <w:tc>
          <w:tcPr>
            <w:tcW w:w="1505" w:type="dxa"/>
          </w:tcPr>
          <w:p w14:paraId="04CAA47B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India</w:t>
            </w:r>
          </w:p>
        </w:tc>
        <w:tc>
          <w:tcPr>
            <w:tcW w:w="1510" w:type="dxa"/>
          </w:tcPr>
          <w:p w14:paraId="6D14A9DE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Qatar (25)</w:t>
            </w:r>
          </w:p>
        </w:tc>
        <w:tc>
          <w:tcPr>
            <w:tcW w:w="1492" w:type="dxa"/>
          </w:tcPr>
          <w:p w14:paraId="4CC5A9C6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Kuwait</w:t>
            </w:r>
          </w:p>
        </w:tc>
      </w:tr>
      <w:tr w:rsidR="009D7F77" w14:paraId="51840372" w14:textId="77777777" w:rsidTr="00773B23">
        <w:tc>
          <w:tcPr>
            <w:tcW w:w="279" w:type="dxa"/>
          </w:tcPr>
          <w:p w14:paraId="18D230E4" w14:textId="77777777" w:rsidR="008776ED" w:rsidRPr="00A551C4" w:rsidRDefault="008776ED" w:rsidP="004E7DF8">
            <w:pPr>
              <w:spacing w:line="360" w:lineRule="auto"/>
              <w:jc w:val="left"/>
              <w:rPr>
                <w:b/>
                <w:bCs/>
                <w:sz w:val="22"/>
                <w:szCs w:val="22"/>
                <w:lang w:val="da-DK"/>
              </w:rPr>
            </w:pPr>
            <w:r w:rsidRPr="00A551C4">
              <w:rPr>
                <w:b/>
                <w:bCs/>
                <w:sz w:val="22"/>
                <w:szCs w:val="22"/>
                <w:lang w:val="da-DK"/>
              </w:rPr>
              <w:t>29</w:t>
            </w:r>
          </w:p>
        </w:tc>
        <w:tc>
          <w:tcPr>
            <w:tcW w:w="1833" w:type="dxa"/>
          </w:tcPr>
          <w:p w14:paraId="52AA6070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Poland </w:t>
            </w:r>
          </w:p>
        </w:tc>
        <w:tc>
          <w:tcPr>
            <w:tcW w:w="1504" w:type="dxa"/>
          </w:tcPr>
          <w:p w14:paraId="6D4278B5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Morocco (28)</w:t>
            </w:r>
          </w:p>
        </w:tc>
        <w:tc>
          <w:tcPr>
            <w:tcW w:w="1505" w:type="dxa"/>
          </w:tcPr>
          <w:p w14:paraId="2A1DB7A8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Qatar (28)</w:t>
            </w:r>
          </w:p>
        </w:tc>
        <w:tc>
          <w:tcPr>
            <w:tcW w:w="1505" w:type="dxa"/>
          </w:tcPr>
          <w:p w14:paraId="511B8444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Turkey (28)</w:t>
            </w:r>
          </w:p>
        </w:tc>
        <w:tc>
          <w:tcPr>
            <w:tcW w:w="1510" w:type="dxa"/>
          </w:tcPr>
          <w:p w14:paraId="27AE158C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Argentina</w:t>
            </w:r>
          </w:p>
        </w:tc>
        <w:tc>
          <w:tcPr>
            <w:tcW w:w="1492" w:type="dxa"/>
          </w:tcPr>
          <w:p w14:paraId="5C7D6477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Austria</w:t>
            </w:r>
          </w:p>
        </w:tc>
      </w:tr>
      <w:tr w:rsidR="008776ED" w14:paraId="6CF16E03" w14:textId="77777777" w:rsidTr="00773B23">
        <w:tc>
          <w:tcPr>
            <w:tcW w:w="279" w:type="dxa"/>
          </w:tcPr>
          <w:p w14:paraId="5084FA90" w14:textId="77777777" w:rsidR="008776ED" w:rsidRPr="00A551C4" w:rsidRDefault="008776ED" w:rsidP="004E7DF8">
            <w:pPr>
              <w:spacing w:line="360" w:lineRule="auto"/>
              <w:jc w:val="left"/>
              <w:rPr>
                <w:b/>
                <w:bCs/>
                <w:sz w:val="22"/>
                <w:szCs w:val="22"/>
                <w:lang w:val="da-DK"/>
              </w:rPr>
            </w:pPr>
            <w:r w:rsidRPr="00A551C4">
              <w:rPr>
                <w:b/>
                <w:bCs/>
                <w:sz w:val="22"/>
                <w:szCs w:val="22"/>
                <w:lang w:val="da-DK"/>
              </w:rPr>
              <w:t>30</w:t>
            </w:r>
          </w:p>
        </w:tc>
        <w:tc>
          <w:tcPr>
            <w:tcW w:w="1833" w:type="dxa"/>
          </w:tcPr>
          <w:p w14:paraId="188D5176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Turkey (29)</w:t>
            </w:r>
          </w:p>
        </w:tc>
        <w:tc>
          <w:tcPr>
            <w:tcW w:w="1504" w:type="dxa"/>
          </w:tcPr>
          <w:p w14:paraId="007AEBF8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Poland</w:t>
            </w:r>
          </w:p>
        </w:tc>
        <w:tc>
          <w:tcPr>
            <w:tcW w:w="1505" w:type="dxa"/>
          </w:tcPr>
          <w:p w14:paraId="06BB433E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Colombia</w:t>
            </w:r>
          </w:p>
        </w:tc>
        <w:tc>
          <w:tcPr>
            <w:tcW w:w="1505" w:type="dxa"/>
          </w:tcPr>
          <w:p w14:paraId="590F5333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Colombia</w:t>
            </w:r>
          </w:p>
        </w:tc>
        <w:tc>
          <w:tcPr>
            <w:tcW w:w="1510" w:type="dxa"/>
          </w:tcPr>
          <w:p w14:paraId="3BF7C147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Malaysia</w:t>
            </w:r>
          </w:p>
        </w:tc>
        <w:tc>
          <w:tcPr>
            <w:tcW w:w="1492" w:type="dxa"/>
          </w:tcPr>
          <w:p w14:paraId="2ABE989C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Qatar (29)</w:t>
            </w:r>
          </w:p>
        </w:tc>
      </w:tr>
      <w:tr w:rsidR="009D7F77" w14:paraId="1770F541" w14:textId="77777777" w:rsidTr="00773B23">
        <w:tc>
          <w:tcPr>
            <w:tcW w:w="279" w:type="dxa"/>
          </w:tcPr>
          <w:p w14:paraId="05166506" w14:textId="77777777" w:rsidR="008776ED" w:rsidRDefault="008776ED" w:rsidP="004E7DF8">
            <w:pPr>
              <w:spacing w:line="360" w:lineRule="auto"/>
              <w:jc w:val="left"/>
              <w:rPr>
                <w:sz w:val="22"/>
                <w:szCs w:val="22"/>
                <w:lang w:val="da-DK"/>
              </w:rPr>
            </w:pPr>
          </w:p>
        </w:tc>
        <w:tc>
          <w:tcPr>
            <w:tcW w:w="1833" w:type="dxa"/>
          </w:tcPr>
          <w:p w14:paraId="472E5B70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**(36) </w:t>
            </w:r>
            <w:r w:rsidRPr="008F3A77">
              <w:rPr>
                <w:sz w:val="20"/>
                <w:szCs w:val="20"/>
                <w:lang w:val="en-US"/>
              </w:rPr>
              <w:t>Denmark</w:t>
            </w:r>
          </w:p>
        </w:tc>
        <w:tc>
          <w:tcPr>
            <w:tcW w:w="1504" w:type="dxa"/>
          </w:tcPr>
          <w:p w14:paraId="5876C3BC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(34) Denmark</w:t>
            </w:r>
          </w:p>
        </w:tc>
        <w:tc>
          <w:tcPr>
            <w:tcW w:w="1505" w:type="dxa"/>
          </w:tcPr>
          <w:p w14:paraId="5F3FDA49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</w:p>
        </w:tc>
        <w:tc>
          <w:tcPr>
            <w:tcW w:w="1505" w:type="dxa"/>
          </w:tcPr>
          <w:p w14:paraId="2FA61E4D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</w:p>
        </w:tc>
        <w:tc>
          <w:tcPr>
            <w:tcW w:w="1510" w:type="dxa"/>
          </w:tcPr>
          <w:p w14:paraId="12E54C83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</w:p>
        </w:tc>
        <w:tc>
          <w:tcPr>
            <w:tcW w:w="1492" w:type="dxa"/>
          </w:tcPr>
          <w:p w14:paraId="01B4FD95" w14:textId="77777777" w:rsidR="008776ED" w:rsidRPr="008F3A77" w:rsidRDefault="008776ED" w:rsidP="004E7DF8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8F3A77">
              <w:rPr>
                <w:sz w:val="20"/>
                <w:szCs w:val="20"/>
                <w:lang w:val="en-US"/>
              </w:rPr>
              <w:t>(33) Denmark</w:t>
            </w:r>
          </w:p>
        </w:tc>
      </w:tr>
    </w:tbl>
    <w:p w14:paraId="637D73F6" w14:textId="77777777" w:rsidR="008776ED" w:rsidRPr="006C0391" w:rsidRDefault="008776ED" w:rsidP="008776ED">
      <w:pPr>
        <w:jc w:val="left"/>
        <w:rPr>
          <w:i/>
          <w:iCs/>
          <w:sz w:val="18"/>
          <w:lang w:val="en-US"/>
        </w:rPr>
      </w:pPr>
      <w:r>
        <w:rPr>
          <w:i/>
          <w:iCs/>
          <w:sz w:val="18"/>
          <w:lang w:val="en-US"/>
        </w:rPr>
        <w:t>*Number next to country represents equality in points with country above</w:t>
      </w:r>
      <w:r>
        <w:rPr>
          <w:i/>
          <w:iCs/>
          <w:sz w:val="18"/>
          <w:lang w:val="en-US"/>
        </w:rPr>
        <w:br/>
        <w:t>**Denmark’s ranking is included in 2023, 2021 and 2013 where they were placed outside top 30</w:t>
      </w:r>
    </w:p>
    <w:p w14:paraId="5ED6A1CC" w14:textId="77777777" w:rsidR="008776ED" w:rsidRPr="00F040F8" w:rsidRDefault="008776ED" w:rsidP="008776ED">
      <w:pPr>
        <w:spacing w:line="360" w:lineRule="auto"/>
        <w:jc w:val="left"/>
        <w:rPr>
          <w:sz w:val="24"/>
          <w:szCs w:val="24"/>
          <w:lang w:val="en-US"/>
        </w:rPr>
      </w:pPr>
    </w:p>
    <w:p w14:paraId="6B09EB7E" w14:textId="0083899D" w:rsidR="008776ED" w:rsidRDefault="008776ED" w:rsidP="004069A2">
      <w:pPr>
        <w:spacing w:line="360" w:lineRule="auto"/>
        <w:rPr>
          <w:sz w:val="24"/>
          <w:szCs w:val="24"/>
        </w:rPr>
      </w:pPr>
      <w:r w:rsidRPr="00C00F4E">
        <w:rPr>
          <w:sz w:val="24"/>
          <w:szCs w:val="24"/>
        </w:rPr>
        <w:t>Only 12 countries have placed in the top 10 in 6 indexes over the 10-year period. With Switzerland making the top 10 only once in 2013</w:t>
      </w:r>
      <w:r w:rsidR="0001569A">
        <w:rPr>
          <w:sz w:val="24"/>
          <w:szCs w:val="24"/>
        </w:rPr>
        <w:t>,</w:t>
      </w:r>
      <w:r w:rsidRPr="00C00F4E">
        <w:rPr>
          <w:sz w:val="24"/>
          <w:szCs w:val="24"/>
        </w:rPr>
        <w:t xml:space="preserve"> </w:t>
      </w:r>
      <w:r w:rsidR="00B3492C" w:rsidRPr="00C00F4E">
        <w:rPr>
          <w:sz w:val="24"/>
          <w:szCs w:val="24"/>
        </w:rPr>
        <w:t>the</w:t>
      </w:r>
      <w:r w:rsidRPr="00C00F4E">
        <w:rPr>
          <w:sz w:val="24"/>
          <w:szCs w:val="24"/>
        </w:rPr>
        <w:t xml:space="preserve"> international sports political top </w:t>
      </w:r>
      <w:r w:rsidR="00B3492C">
        <w:rPr>
          <w:sz w:val="24"/>
          <w:szCs w:val="24"/>
        </w:rPr>
        <w:t xml:space="preserve">consistently features the same </w:t>
      </w:r>
      <w:r w:rsidRPr="00C00F4E">
        <w:rPr>
          <w:sz w:val="24"/>
          <w:szCs w:val="24"/>
        </w:rPr>
        <w:t>countries. A total of 7 countries have made the top 10 in all 6 indexes (United States, China, France, Germany, Great Britain, Italy, and Australi</w:t>
      </w:r>
      <w:r w:rsidR="00B3492C">
        <w:rPr>
          <w:sz w:val="24"/>
          <w:szCs w:val="24"/>
        </w:rPr>
        <w:t>a</w:t>
      </w:r>
      <w:r w:rsidRPr="00C00F4E">
        <w:rPr>
          <w:sz w:val="24"/>
          <w:szCs w:val="24"/>
        </w:rPr>
        <w:t xml:space="preserve">). </w:t>
      </w:r>
    </w:p>
    <w:p w14:paraId="769C3F8D" w14:textId="26A666A3" w:rsidR="008776ED" w:rsidRDefault="008776ED" w:rsidP="004069A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Canada has </w:t>
      </w:r>
      <w:r w:rsidR="00C82125">
        <w:rPr>
          <w:sz w:val="24"/>
          <w:szCs w:val="24"/>
        </w:rPr>
        <w:t>consistently been in the top 10 since</w:t>
      </w:r>
      <w:r>
        <w:rPr>
          <w:sz w:val="24"/>
          <w:szCs w:val="24"/>
        </w:rPr>
        <w:t xml:space="preserve"> 2015</w:t>
      </w:r>
      <w:r w:rsidR="00C82125">
        <w:rPr>
          <w:sz w:val="24"/>
          <w:szCs w:val="24"/>
        </w:rPr>
        <w:t xml:space="preserve">, peaking in </w:t>
      </w:r>
      <w:r w:rsidR="00553B7C">
        <w:rPr>
          <w:sz w:val="24"/>
          <w:szCs w:val="24"/>
        </w:rPr>
        <w:t>2015 with a 6</w:t>
      </w:r>
      <w:r w:rsidR="00553B7C" w:rsidRPr="00553B7C">
        <w:rPr>
          <w:sz w:val="24"/>
          <w:szCs w:val="24"/>
          <w:vertAlign w:val="superscript"/>
        </w:rPr>
        <w:t>th</w:t>
      </w:r>
      <w:r w:rsidR="00553B7C">
        <w:rPr>
          <w:sz w:val="24"/>
          <w:szCs w:val="24"/>
        </w:rPr>
        <w:t xml:space="preserve"> </w:t>
      </w:r>
      <w:r w:rsidR="00514A74">
        <w:rPr>
          <w:sz w:val="24"/>
          <w:szCs w:val="24"/>
        </w:rPr>
        <w:t>place.</w:t>
      </w:r>
      <w:r>
        <w:rPr>
          <w:sz w:val="24"/>
          <w:szCs w:val="24"/>
        </w:rPr>
        <w:t xml:space="preserve"> The only year Canada </w:t>
      </w:r>
      <w:r w:rsidR="00553B7C">
        <w:rPr>
          <w:sz w:val="24"/>
          <w:szCs w:val="24"/>
        </w:rPr>
        <w:t>didn’t</w:t>
      </w:r>
      <w:r>
        <w:rPr>
          <w:sz w:val="24"/>
          <w:szCs w:val="24"/>
        </w:rPr>
        <w:t xml:space="preserve"> ma</w:t>
      </w:r>
      <w:r w:rsidR="00553B7C">
        <w:rPr>
          <w:sz w:val="24"/>
          <w:szCs w:val="24"/>
        </w:rPr>
        <w:t>k</w:t>
      </w:r>
      <w:r>
        <w:rPr>
          <w:sz w:val="24"/>
          <w:szCs w:val="24"/>
        </w:rPr>
        <w:t>e the top 10 was in 2013 whe</w:t>
      </w:r>
      <w:r w:rsidR="00553B7C">
        <w:rPr>
          <w:sz w:val="24"/>
          <w:szCs w:val="24"/>
        </w:rPr>
        <w:t>n</w:t>
      </w:r>
      <w:r>
        <w:rPr>
          <w:sz w:val="24"/>
          <w:szCs w:val="24"/>
        </w:rPr>
        <w:t xml:space="preserve"> they placed 11</w:t>
      </w:r>
      <w:r w:rsidRPr="0072072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. </w:t>
      </w:r>
    </w:p>
    <w:p w14:paraId="275E3087" w14:textId="77777777" w:rsidR="001521A5" w:rsidRDefault="008776ED" w:rsidP="004069A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Russia has also made the index 5 times</w:t>
      </w:r>
      <w:r w:rsidR="00553B7C">
        <w:rPr>
          <w:sz w:val="24"/>
          <w:szCs w:val="24"/>
        </w:rPr>
        <w:t>, reaching</w:t>
      </w:r>
      <w:r>
        <w:rPr>
          <w:sz w:val="24"/>
          <w:szCs w:val="24"/>
        </w:rPr>
        <w:t xml:space="preserve"> </w:t>
      </w:r>
      <w:r w:rsidR="00514A74">
        <w:rPr>
          <w:sz w:val="24"/>
          <w:szCs w:val="24"/>
        </w:rPr>
        <w:t>its highest rank in 2017</w:t>
      </w:r>
      <w:r>
        <w:rPr>
          <w:sz w:val="24"/>
          <w:szCs w:val="24"/>
        </w:rPr>
        <w:t xml:space="preserve"> with a 2</w:t>
      </w:r>
      <w:r w:rsidRPr="00F36786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place. Russia’s only placement outside top 10 </w:t>
      </w:r>
      <w:r w:rsidR="00514A74">
        <w:rPr>
          <w:sz w:val="24"/>
          <w:szCs w:val="24"/>
        </w:rPr>
        <w:t>is</w:t>
      </w:r>
      <w:r>
        <w:rPr>
          <w:sz w:val="24"/>
          <w:szCs w:val="24"/>
        </w:rPr>
        <w:t xml:space="preserve"> in this year’s index with a </w:t>
      </w:r>
      <w:r w:rsidR="001521A5">
        <w:rPr>
          <w:sz w:val="24"/>
          <w:szCs w:val="24"/>
        </w:rPr>
        <w:t>position</w:t>
      </w:r>
      <w:r>
        <w:rPr>
          <w:sz w:val="24"/>
          <w:szCs w:val="24"/>
        </w:rPr>
        <w:t xml:space="preserve"> at number 16. </w:t>
      </w:r>
      <w:r w:rsidR="001521A5">
        <w:rPr>
          <w:sz w:val="24"/>
          <w:szCs w:val="24"/>
        </w:rPr>
        <w:t>This represents a drop of 7 places, which may be explained by some federations suspending Russians from their executive boards after the invasion of Ukraine in 2022.</w:t>
      </w:r>
    </w:p>
    <w:p w14:paraId="7FC84750" w14:textId="0B916887" w:rsidR="008776ED" w:rsidRDefault="008776ED" w:rsidP="004069A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Japan has consistently </w:t>
      </w:r>
      <w:r w:rsidR="001521A5">
        <w:rPr>
          <w:sz w:val="24"/>
          <w:szCs w:val="24"/>
        </w:rPr>
        <w:t>secured</w:t>
      </w:r>
      <w:r>
        <w:rPr>
          <w:sz w:val="24"/>
          <w:szCs w:val="24"/>
        </w:rPr>
        <w:t xml:space="preserve"> 8</w:t>
      </w:r>
      <w:r w:rsidRPr="004A0C02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in the last four indexes while placing 11</w:t>
      </w:r>
      <w:r w:rsidRPr="006373C4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in 2015 and 12</w:t>
      </w:r>
      <w:r w:rsidRPr="006373C4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in 2013. </w:t>
      </w:r>
    </w:p>
    <w:p w14:paraId="4164BC80" w14:textId="29C47E50" w:rsidR="008776ED" w:rsidRDefault="008776ED" w:rsidP="004069A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Spain has placed in the top 10 in 2023, 2015 and 2013 </w:t>
      </w:r>
      <w:r w:rsidR="001F6DC6">
        <w:rPr>
          <w:sz w:val="24"/>
          <w:szCs w:val="24"/>
        </w:rPr>
        <w:t>peaking</w:t>
      </w:r>
      <w:r>
        <w:rPr>
          <w:sz w:val="24"/>
          <w:szCs w:val="24"/>
        </w:rPr>
        <w:t xml:space="preserve"> with an 8</w:t>
      </w:r>
      <w:r w:rsidRPr="00694AE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place in 2013. In 2021, 2019 and 2017 Spain was placed 11</w:t>
      </w:r>
      <w:r w:rsidRPr="00F34BD1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. </w:t>
      </w:r>
    </w:p>
    <w:p w14:paraId="50A05ED4" w14:textId="77777777" w:rsidR="008776ED" w:rsidRDefault="008776ED" w:rsidP="004069A2">
      <w:pPr>
        <w:spacing w:line="360" w:lineRule="auto"/>
        <w:rPr>
          <w:sz w:val="24"/>
          <w:szCs w:val="24"/>
        </w:rPr>
      </w:pPr>
    </w:p>
    <w:p w14:paraId="11F6C659" w14:textId="1787A618" w:rsidR="00EA1DDB" w:rsidRDefault="001F6DC6" w:rsidP="004069A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In</w:t>
      </w:r>
      <w:r w:rsidR="008776ED">
        <w:rPr>
          <w:sz w:val="24"/>
          <w:szCs w:val="24"/>
        </w:rPr>
        <w:t xml:space="preserve"> conclus</w:t>
      </w:r>
      <w:r w:rsidR="00895AF1">
        <w:rPr>
          <w:sz w:val="24"/>
          <w:szCs w:val="24"/>
        </w:rPr>
        <w:t>ion, the</w:t>
      </w:r>
      <w:r w:rsidR="008776ED">
        <w:rPr>
          <w:sz w:val="24"/>
          <w:szCs w:val="24"/>
        </w:rPr>
        <w:t xml:space="preserve"> same 11 countries have dominated the international power index. If you exclude Russia’s 16</w:t>
      </w:r>
      <w:r w:rsidR="008776ED" w:rsidRPr="00DE2355">
        <w:rPr>
          <w:sz w:val="24"/>
          <w:szCs w:val="24"/>
          <w:vertAlign w:val="superscript"/>
        </w:rPr>
        <w:t>th</w:t>
      </w:r>
      <w:r w:rsidR="008776ED">
        <w:rPr>
          <w:sz w:val="24"/>
          <w:szCs w:val="24"/>
        </w:rPr>
        <w:t xml:space="preserve"> place in this year’s index, Australia, China, France, Germany, Great Britain, Italy, United States, Canada, Russia, Japan, and Spain have consistently </w:t>
      </w:r>
      <w:r w:rsidR="00895AF1">
        <w:rPr>
          <w:sz w:val="24"/>
          <w:szCs w:val="24"/>
        </w:rPr>
        <w:t>occupied</w:t>
      </w:r>
      <w:r w:rsidR="008776ED">
        <w:rPr>
          <w:sz w:val="24"/>
          <w:szCs w:val="24"/>
        </w:rPr>
        <w:t xml:space="preserve"> the top spots in every index</w:t>
      </w:r>
      <w:r w:rsidR="00B615DC">
        <w:rPr>
          <w:sz w:val="24"/>
          <w:szCs w:val="24"/>
        </w:rPr>
        <w:t xml:space="preserve"> over</w:t>
      </w:r>
      <w:r w:rsidR="008776ED">
        <w:rPr>
          <w:sz w:val="24"/>
          <w:szCs w:val="24"/>
        </w:rPr>
        <w:t xml:space="preserve"> the past 10 years. </w:t>
      </w:r>
    </w:p>
    <w:p w14:paraId="3362CD2C" w14:textId="4393A391" w:rsidR="008776ED" w:rsidRDefault="008776ED" w:rsidP="004069A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49873C14" w14:textId="77777777" w:rsidR="00EA1DDB" w:rsidRDefault="00EA1DDB">
      <w:pPr>
        <w:jc w:val="left"/>
        <w:rPr>
          <w:rStyle w:val="Overskrift1Tegn"/>
          <w:sz w:val="24"/>
        </w:rPr>
      </w:pPr>
      <w:r>
        <w:rPr>
          <w:rStyle w:val="Overskrift1Tegn"/>
          <w:sz w:val="24"/>
        </w:rPr>
        <w:br w:type="page"/>
      </w:r>
    </w:p>
    <w:p w14:paraId="10D07442" w14:textId="30FF3454" w:rsidR="008776ED" w:rsidRPr="00090DCB" w:rsidRDefault="008776ED" w:rsidP="004069A2">
      <w:pPr>
        <w:spacing w:line="360" w:lineRule="auto"/>
        <w:rPr>
          <w:rStyle w:val="Overskrift1Tegn"/>
          <w:sz w:val="24"/>
        </w:rPr>
      </w:pPr>
      <w:bookmarkStart w:id="33" w:name="_Toc159402705"/>
      <w:r w:rsidRPr="00090DCB">
        <w:rPr>
          <w:rStyle w:val="Overskrift1Tegn"/>
          <w:sz w:val="24"/>
        </w:rPr>
        <w:lastRenderedPageBreak/>
        <w:t xml:space="preserve">The </w:t>
      </w:r>
      <w:r>
        <w:rPr>
          <w:rStyle w:val="Overskrift1Tegn"/>
          <w:sz w:val="24"/>
        </w:rPr>
        <w:t>European</w:t>
      </w:r>
      <w:r w:rsidRPr="00090DCB">
        <w:rPr>
          <w:rStyle w:val="Overskrift1Tegn"/>
          <w:sz w:val="24"/>
        </w:rPr>
        <w:t xml:space="preserve"> power index</w:t>
      </w:r>
      <w:bookmarkEnd w:id="33"/>
    </w:p>
    <w:p w14:paraId="2808D288" w14:textId="77777777" w:rsidR="008776ED" w:rsidRDefault="008776ED" w:rsidP="004069A2">
      <w:pPr>
        <w:spacing w:line="360" w:lineRule="auto"/>
        <w:rPr>
          <w:rStyle w:val="Overskrift1Tegn"/>
        </w:rPr>
      </w:pPr>
    </w:p>
    <w:p w14:paraId="75817AFA" w14:textId="514CA0B0" w:rsidR="008776ED" w:rsidRPr="005B6AB7" w:rsidRDefault="008776ED" w:rsidP="004069A2">
      <w:pPr>
        <w:spacing w:line="360" w:lineRule="auto"/>
        <w:rPr>
          <w:sz w:val="24"/>
          <w:szCs w:val="24"/>
        </w:rPr>
      </w:pPr>
      <w:r w:rsidRPr="005B6AB7">
        <w:rPr>
          <w:sz w:val="24"/>
          <w:szCs w:val="24"/>
        </w:rPr>
        <w:t xml:space="preserve">The European Power Index is calculated </w:t>
      </w:r>
      <w:r w:rsidR="00F604DD">
        <w:rPr>
          <w:sz w:val="24"/>
          <w:szCs w:val="24"/>
        </w:rPr>
        <w:t>on the position of each</w:t>
      </w:r>
      <w:r w:rsidRPr="005B6AB7">
        <w:rPr>
          <w:sz w:val="24"/>
          <w:szCs w:val="24"/>
        </w:rPr>
        <w:t xml:space="preserve"> European country</w:t>
      </w:r>
      <w:r w:rsidR="00F604DD">
        <w:rPr>
          <w:sz w:val="24"/>
          <w:szCs w:val="24"/>
        </w:rPr>
        <w:t xml:space="preserve"> in both </w:t>
      </w:r>
      <w:r w:rsidRPr="005B6AB7">
        <w:rPr>
          <w:sz w:val="24"/>
          <w:szCs w:val="24"/>
        </w:rPr>
        <w:t xml:space="preserve">international and European federations. </w:t>
      </w:r>
      <w:r w:rsidR="00093879">
        <w:rPr>
          <w:sz w:val="24"/>
          <w:szCs w:val="24"/>
        </w:rPr>
        <w:t>T</w:t>
      </w:r>
      <w:r w:rsidRPr="005B6AB7">
        <w:rPr>
          <w:sz w:val="24"/>
          <w:szCs w:val="24"/>
        </w:rPr>
        <w:t>herefore</w:t>
      </w:r>
      <w:r w:rsidR="00093879">
        <w:rPr>
          <w:sz w:val="24"/>
          <w:szCs w:val="24"/>
        </w:rPr>
        <w:t xml:space="preserve">, it is </w:t>
      </w:r>
      <w:r w:rsidRPr="005B6AB7">
        <w:rPr>
          <w:sz w:val="24"/>
          <w:szCs w:val="24"/>
        </w:rPr>
        <w:t xml:space="preserve">incorrect to </w:t>
      </w:r>
      <w:r w:rsidR="00093879">
        <w:rPr>
          <w:sz w:val="24"/>
          <w:szCs w:val="24"/>
        </w:rPr>
        <w:t xml:space="preserve">directly </w:t>
      </w:r>
      <w:r w:rsidRPr="005B6AB7">
        <w:rPr>
          <w:sz w:val="24"/>
          <w:szCs w:val="24"/>
        </w:rPr>
        <w:t>compare</w:t>
      </w:r>
      <w:r w:rsidR="00093879">
        <w:rPr>
          <w:sz w:val="24"/>
          <w:szCs w:val="24"/>
        </w:rPr>
        <w:t xml:space="preserve"> the points and rankings from these datasets to the international power index.</w:t>
      </w:r>
    </w:p>
    <w:p w14:paraId="0357C548" w14:textId="77777777" w:rsidR="008776ED" w:rsidRDefault="008776ED" w:rsidP="008776ED">
      <w:pPr>
        <w:rPr>
          <w:sz w:val="22"/>
          <w:szCs w:val="22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560"/>
        <w:gridCol w:w="4238"/>
        <w:gridCol w:w="456"/>
        <w:gridCol w:w="4374"/>
      </w:tblGrid>
      <w:tr w:rsidR="008776ED" w14:paraId="77FD3D9A" w14:textId="77777777" w:rsidTr="00773B23">
        <w:tc>
          <w:tcPr>
            <w:tcW w:w="561" w:type="dxa"/>
          </w:tcPr>
          <w:p w14:paraId="59380364" w14:textId="77777777" w:rsidR="008776ED" w:rsidRPr="000C495F" w:rsidRDefault="008776ED" w:rsidP="00A802D2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  <w:r w:rsidRPr="000C495F">
              <w:rPr>
                <w:b/>
                <w:bCs/>
                <w:lang w:val="en-US"/>
              </w:rPr>
              <w:t>1</w:t>
            </w:r>
          </w:p>
        </w:tc>
        <w:tc>
          <w:tcPr>
            <w:tcW w:w="4238" w:type="dxa"/>
          </w:tcPr>
          <w:p w14:paraId="54E701EC" w14:textId="6D983E0A" w:rsidR="008776ED" w:rsidRDefault="008776ED" w:rsidP="00A802D2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France (31</w:t>
            </w:r>
            <w:r w:rsidR="001165CA">
              <w:rPr>
                <w:lang w:val="en-US"/>
              </w:rPr>
              <w:t>7</w:t>
            </w:r>
            <w:r>
              <w:rPr>
                <w:lang w:val="en-US"/>
              </w:rPr>
              <w:t>)</w:t>
            </w:r>
          </w:p>
        </w:tc>
        <w:tc>
          <w:tcPr>
            <w:tcW w:w="455" w:type="dxa"/>
          </w:tcPr>
          <w:p w14:paraId="3D419878" w14:textId="77777777" w:rsidR="008776ED" w:rsidRPr="000C495F" w:rsidRDefault="008776ED" w:rsidP="00A802D2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26</w:t>
            </w:r>
          </w:p>
        </w:tc>
        <w:tc>
          <w:tcPr>
            <w:tcW w:w="4374" w:type="dxa"/>
          </w:tcPr>
          <w:p w14:paraId="1883165A" w14:textId="77777777" w:rsidR="008776ED" w:rsidRDefault="008776ED" w:rsidP="00A802D2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Bulgaria (51)</w:t>
            </w:r>
          </w:p>
        </w:tc>
      </w:tr>
      <w:tr w:rsidR="008776ED" w14:paraId="30D9F178" w14:textId="77777777" w:rsidTr="00773B23">
        <w:tc>
          <w:tcPr>
            <w:tcW w:w="561" w:type="dxa"/>
          </w:tcPr>
          <w:p w14:paraId="49314504" w14:textId="77777777" w:rsidR="008776ED" w:rsidRPr="000C495F" w:rsidRDefault="008776ED" w:rsidP="00A802D2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  <w:r w:rsidRPr="000C495F">
              <w:rPr>
                <w:b/>
                <w:bCs/>
                <w:lang w:val="en-US"/>
              </w:rPr>
              <w:t>2</w:t>
            </w:r>
          </w:p>
        </w:tc>
        <w:tc>
          <w:tcPr>
            <w:tcW w:w="4238" w:type="dxa"/>
          </w:tcPr>
          <w:p w14:paraId="02317EE7" w14:textId="77777777" w:rsidR="008776ED" w:rsidRDefault="008776ED" w:rsidP="00A802D2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Italy (298)</w:t>
            </w:r>
          </w:p>
        </w:tc>
        <w:tc>
          <w:tcPr>
            <w:tcW w:w="455" w:type="dxa"/>
          </w:tcPr>
          <w:p w14:paraId="3FDE0C3B" w14:textId="77777777" w:rsidR="008776ED" w:rsidRPr="000C495F" w:rsidRDefault="008776ED" w:rsidP="00A802D2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  <w:r w:rsidRPr="000C495F">
              <w:rPr>
                <w:b/>
                <w:bCs/>
                <w:lang w:val="en-US"/>
              </w:rPr>
              <w:t>2</w:t>
            </w:r>
            <w:r>
              <w:rPr>
                <w:b/>
                <w:bCs/>
                <w:lang w:val="en-US"/>
              </w:rPr>
              <w:t>7</w:t>
            </w:r>
          </w:p>
        </w:tc>
        <w:tc>
          <w:tcPr>
            <w:tcW w:w="4374" w:type="dxa"/>
          </w:tcPr>
          <w:p w14:paraId="448802A3" w14:textId="77777777" w:rsidR="008776ED" w:rsidRDefault="008776ED" w:rsidP="00A802D2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Ukraine (43)</w:t>
            </w:r>
          </w:p>
        </w:tc>
      </w:tr>
      <w:tr w:rsidR="008776ED" w14:paraId="2262DA81" w14:textId="77777777" w:rsidTr="00773B23">
        <w:tc>
          <w:tcPr>
            <w:tcW w:w="561" w:type="dxa"/>
          </w:tcPr>
          <w:p w14:paraId="341162A9" w14:textId="77777777" w:rsidR="008776ED" w:rsidRPr="000C495F" w:rsidRDefault="008776ED" w:rsidP="00A802D2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  <w:r w:rsidRPr="000C495F">
              <w:rPr>
                <w:b/>
                <w:bCs/>
                <w:lang w:val="en-US"/>
              </w:rPr>
              <w:t>3</w:t>
            </w:r>
          </w:p>
        </w:tc>
        <w:tc>
          <w:tcPr>
            <w:tcW w:w="4238" w:type="dxa"/>
          </w:tcPr>
          <w:p w14:paraId="1A02AD9C" w14:textId="77777777" w:rsidR="008776ED" w:rsidRDefault="008776ED" w:rsidP="00A802D2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Germany (238)</w:t>
            </w:r>
          </w:p>
        </w:tc>
        <w:tc>
          <w:tcPr>
            <w:tcW w:w="455" w:type="dxa"/>
          </w:tcPr>
          <w:p w14:paraId="73CB06B2" w14:textId="77777777" w:rsidR="008776ED" w:rsidRPr="000C495F" w:rsidRDefault="008776ED" w:rsidP="00A802D2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28</w:t>
            </w:r>
          </w:p>
        </w:tc>
        <w:tc>
          <w:tcPr>
            <w:tcW w:w="4374" w:type="dxa"/>
          </w:tcPr>
          <w:p w14:paraId="4ECCD060" w14:textId="77777777" w:rsidR="008776ED" w:rsidRDefault="008776ED" w:rsidP="00A802D2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Latvia (35)</w:t>
            </w:r>
          </w:p>
        </w:tc>
      </w:tr>
      <w:tr w:rsidR="008776ED" w14:paraId="660BF535" w14:textId="77777777" w:rsidTr="00773B23">
        <w:tc>
          <w:tcPr>
            <w:tcW w:w="561" w:type="dxa"/>
          </w:tcPr>
          <w:p w14:paraId="4565425B" w14:textId="77777777" w:rsidR="008776ED" w:rsidRPr="000C495F" w:rsidRDefault="008776ED" w:rsidP="00A802D2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4</w:t>
            </w:r>
          </w:p>
        </w:tc>
        <w:tc>
          <w:tcPr>
            <w:tcW w:w="4238" w:type="dxa"/>
          </w:tcPr>
          <w:p w14:paraId="58AF7F70" w14:textId="77777777" w:rsidR="008776ED" w:rsidRDefault="008776ED" w:rsidP="00A802D2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Great Britain (236)</w:t>
            </w:r>
          </w:p>
        </w:tc>
        <w:tc>
          <w:tcPr>
            <w:tcW w:w="455" w:type="dxa"/>
          </w:tcPr>
          <w:p w14:paraId="5FB8D87B" w14:textId="77777777" w:rsidR="008776ED" w:rsidRPr="000C495F" w:rsidRDefault="008776ED" w:rsidP="00A802D2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29</w:t>
            </w:r>
          </w:p>
        </w:tc>
        <w:tc>
          <w:tcPr>
            <w:tcW w:w="4374" w:type="dxa"/>
          </w:tcPr>
          <w:p w14:paraId="5155DCFF" w14:textId="77777777" w:rsidR="008776ED" w:rsidRDefault="008776ED" w:rsidP="00A802D2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Iceland (32)</w:t>
            </w:r>
          </w:p>
        </w:tc>
      </w:tr>
      <w:tr w:rsidR="008776ED" w14:paraId="4A0AF006" w14:textId="77777777" w:rsidTr="00773B23">
        <w:tc>
          <w:tcPr>
            <w:tcW w:w="561" w:type="dxa"/>
          </w:tcPr>
          <w:p w14:paraId="73CAD289" w14:textId="77777777" w:rsidR="008776ED" w:rsidRPr="000C495F" w:rsidRDefault="008776ED" w:rsidP="00A802D2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5</w:t>
            </w:r>
          </w:p>
        </w:tc>
        <w:tc>
          <w:tcPr>
            <w:tcW w:w="4238" w:type="dxa"/>
          </w:tcPr>
          <w:p w14:paraId="46FBBB45" w14:textId="77777777" w:rsidR="008776ED" w:rsidRDefault="008776ED" w:rsidP="00A802D2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Spain (197)</w:t>
            </w:r>
          </w:p>
        </w:tc>
        <w:tc>
          <w:tcPr>
            <w:tcW w:w="455" w:type="dxa"/>
          </w:tcPr>
          <w:p w14:paraId="424C1651" w14:textId="77777777" w:rsidR="008776ED" w:rsidRPr="000C495F" w:rsidRDefault="008776ED" w:rsidP="00A802D2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30</w:t>
            </w:r>
          </w:p>
        </w:tc>
        <w:tc>
          <w:tcPr>
            <w:tcW w:w="4374" w:type="dxa"/>
          </w:tcPr>
          <w:p w14:paraId="7C00E981" w14:textId="621C6AAC" w:rsidR="008776ED" w:rsidRDefault="008776ED" w:rsidP="00A802D2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Lithuania (3</w:t>
            </w:r>
            <w:r w:rsidR="001165CA">
              <w:rPr>
                <w:lang w:val="en-US"/>
              </w:rPr>
              <w:t>0</w:t>
            </w:r>
            <w:r>
              <w:rPr>
                <w:lang w:val="en-US"/>
              </w:rPr>
              <w:t>)</w:t>
            </w:r>
          </w:p>
        </w:tc>
      </w:tr>
      <w:tr w:rsidR="008776ED" w14:paraId="62D1C4CC" w14:textId="77777777" w:rsidTr="00773B23">
        <w:tc>
          <w:tcPr>
            <w:tcW w:w="561" w:type="dxa"/>
          </w:tcPr>
          <w:p w14:paraId="20A70141" w14:textId="77777777" w:rsidR="008776ED" w:rsidRPr="000C495F" w:rsidRDefault="008776ED" w:rsidP="00A802D2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6</w:t>
            </w:r>
          </w:p>
        </w:tc>
        <w:tc>
          <w:tcPr>
            <w:tcW w:w="4238" w:type="dxa"/>
          </w:tcPr>
          <w:p w14:paraId="41E7E3BE" w14:textId="0E5DAD0A" w:rsidR="008776ED" w:rsidRDefault="008776ED" w:rsidP="00A802D2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Sweden (16</w:t>
            </w:r>
            <w:r w:rsidR="001165CA">
              <w:rPr>
                <w:lang w:val="en-US"/>
              </w:rPr>
              <w:t>3</w:t>
            </w:r>
            <w:r>
              <w:rPr>
                <w:lang w:val="en-US"/>
              </w:rPr>
              <w:t>)</w:t>
            </w:r>
          </w:p>
        </w:tc>
        <w:tc>
          <w:tcPr>
            <w:tcW w:w="455" w:type="dxa"/>
          </w:tcPr>
          <w:p w14:paraId="7818D4A6" w14:textId="66921780" w:rsidR="008776ED" w:rsidRPr="000C495F" w:rsidRDefault="001165CA" w:rsidP="00A802D2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</w:t>
            </w:r>
          </w:p>
        </w:tc>
        <w:tc>
          <w:tcPr>
            <w:tcW w:w="4374" w:type="dxa"/>
          </w:tcPr>
          <w:p w14:paraId="6BA2E255" w14:textId="77777777" w:rsidR="008776ED" w:rsidRDefault="008776ED" w:rsidP="00A802D2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Cyprus (30)</w:t>
            </w:r>
          </w:p>
        </w:tc>
      </w:tr>
      <w:tr w:rsidR="008776ED" w14:paraId="7E0291A4" w14:textId="77777777" w:rsidTr="00773B23">
        <w:tc>
          <w:tcPr>
            <w:tcW w:w="561" w:type="dxa"/>
          </w:tcPr>
          <w:p w14:paraId="2477B1EF" w14:textId="77777777" w:rsidR="008776ED" w:rsidRPr="000C495F" w:rsidRDefault="008776ED" w:rsidP="00A802D2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7</w:t>
            </w:r>
          </w:p>
        </w:tc>
        <w:tc>
          <w:tcPr>
            <w:tcW w:w="4238" w:type="dxa"/>
          </w:tcPr>
          <w:p w14:paraId="1EF1DFEA" w14:textId="70092908" w:rsidR="008776ED" w:rsidRDefault="00AD004B" w:rsidP="00A802D2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Russia (129)</w:t>
            </w:r>
          </w:p>
        </w:tc>
        <w:tc>
          <w:tcPr>
            <w:tcW w:w="455" w:type="dxa"/>
          </w:tcPr>
          <w:p w14:paraId="4027CF6D" w14:textId="77777777" w:rsidR="008776ED" w:rsidRPr="000C495F" w:rsidRDefault="008776ED" w:rsidP="00A802D2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32</w:t>
            </w:r>
          </w:p>
        </w:tc>
        <w:tc>
          <w:tcPr>
            <w:tcW w:w="4374" w:type="dxa"/>
          </w:tcPr>
          <w:p w14:paraId="524D6402" w14:textId="16A699B1" w:rsidR="008776ED" w:rsidRDefault="008776ED" w:rsidP="00A802D2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Slovakia (2</w:t>
            </w:r>
            <w:r w:rsidR="00B95871">
              <w:rPr>
                <w:lang w:val="en-US"/>
              </w:rPr>
              <w:t>7</w:t>
            </w:r>
            <w:r>
              <w:rPr>
                <w:lang w:val="en-US"/>
              </w:rPr>
              <w:t>)</w:t>
            </w:r>
          </w:p>
        </w:tc>
      </w:tr>
      <w:tr w:rsidR="008776ED" w14:paraId="18D908D6" w14:textId="77777777" w:rsidTr="00773B23">
        <w:tc>
          <w:tcPr>
            <w:tcW w:w="561" w:type="dxa"/>
          </w:tcPr>
          <w:p w14:paraId="439A3684" w14:textId="77777777" w:rsidR="008776ED" w:rsidRPr="000C495F" w:rsidRDefault="008776ED" w:rsidP="00A802D2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8</w:t>
            </w:r>
          </w:p>
        </w:tc>
        <w:tc>
          <w:tcPr>
            <w:tcW w:w="4238" w:type="dxa"/>
          </w:tcPr>
          <w:p w14:paraId="0E2A3C33" w14:textId="2FBB0873" w:rsidR="008776ED" w:rsidRDefault="00AD004B" w:rsidP="00A802D2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Netherlands (127)</w:t>
            </w:r>
          </w:p>
        </w:tc>
        <w:tc>
          <w:tcPr>
            <w:tcW w:w="455" w:type="dxa"/>
          </w:tcPr>
          <w:p w14:paraId="055426A1" w14:textId="4A93A5EA" w:rsidR="008776ED" w:rsidRPr="000C495F" w:rsidRDefault="00B95871" w:rsidP="00A802D2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</w:t>
            </w:r>
          </w:p>
        </w:tc>
        <w:tc>
          <w:tcPr>
            <w:tcW w:w="4374" w:type="dxa"/>
          </w:tcPr>
          <w:p w14:paraId="085AA783" w14:textId="77777777" w:rsidR="008776ED" w:rsidRDefault="008776ED" w:rsidP="00A802D2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Belarus (27)</w:t>
            </w:r>
          </w:p>
        </w:tc>
      </w:tr>
      <w:tr w:rsidR="008776ED" w14:paraId="2D9814CC" w14:textId="77777777" w:rsidTr="00773B23">
        <w:tc>
          <w:tcPr>
            <w:tcW w:w="561" w:type="dxa"/>
          </w:tcPr>
          <w:p w14:paraId="5934AEB7" w14:textId="77777777" w:rsidR="008776ED" w:rsidRPr="000C495F" w:rsidRDefault="008776ED" w:rsidP="00A802D2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9</w:t>
            </w:r>
          </w:p>
        </w:tc>
        <w:tc>
          <w:tcPr>
            <w:tcW w:w="4238" w:type="dxa"/>
          </w:tcPr>
          <w:p w14:paraId="551F8C6E" w14:textId="77777777" w:rsidR="008776ED" w:rsidRDefault="008776ED" w:rsidP="00A802D2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Switzerland (124)</w:t>
            </w:r>
          </w:p>
        </w:tc>
        <w:tc>
          <w:tcPr>
            <w:tcW w:w="455" w:type="dxa"/>
          </w:tcPr>
          <w:p w14:paraId="365B2BA8" w14:textId="77777777" w:rsidR="008776ED" w:rsidRPr="000C495F" w:rsidRDefault="008776ED" w:rsidP="00A802D2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34</w:t>
            </w:r>
          </w:p>
        </w:tc>
        <w:tc>
          <w:tcPr>
            <w:tcW w:w="4374" w:type="dxa"/>
          </w:tcPr>
          <w:p w14:paraId="62A6A1BF" w14:textId="77777777" w:rsidR="008776ED" w:rsidRDefault="008776ED" w:rsidP="00A802D2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Kazakhstan (26)</w:t>
            </w:r>
          </w:p>
        </w:tc>
      </w:tr>
      <w:tr w:rsidR="008776ED" w14:paraId="24442288" w14:textId="77777777" w:rsidTr="00773B23">
        <w:tc>
          <w:tcPr>
            <w:tcW w:w="561" w:type="dxa"/>
          </w:tcPr>
          <w:p w14:paraId="3E62ABFA" w14:textId="77777777" w:rsidR="008776ED" w:rsidRPr="000C495F" w:rsidRDefault="008776ED" w:rsidP="00A802D2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10</w:t>
            </w:r>
          </w:p>
        </w:tc>
        <w:tc>
          <w:tcPr>
            <w:tcW w:w="4238" w:type="dxa"/>
          </w:tcPr>
          <w:p w14:paraId="6A6C75CD" w14:textId="77777777" w:rsidR="008776ED" w:rsidRDefault="008776ED" w:rsidP="00A802D2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Hungary (110)</w:t>
            </w:r>
          </w:p>
        </w:tc>
        <w:tc>
          <w:tcPr>
            <w:tcW w:w="455" w:type="dxa"/>
          </w:tcPr>
          <w:p w14:paraId="5DF02D76" w14:textId="77777777" w:rsidR="008776ED" w:rsidRPr="000C495F" w:rsidRDefault="008776ED" w:rsidP="00A802D2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35</w:t>
            </w:r>
          </w:p>
        </w:tc>
        <w:tc>
          <w:tcPr>
            <w:tcW w:w="4374" w:type="dxa"/>
          </w:tcPr>
          <w:p w14:paraId="620CE899" w14:textId="77777777" w:rsidR="008776ED" w:rsidRDefault="008776ED" w:rsidP="00A802D2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Georgia (24) </w:t>
            </w:r>
          </w:p>
        </w:tc>
      </w:tr>
      <w:tr w:rsidR="008776ED" w14:paraId="70F63121" w14:textId="77777777" w:rsidTr="00773B23">
        <w:tc>
          <w:tcPr>
            <w:tcW w:w="561" w:type="dxa"/>
          </w:tcPr>
          <w:p w14:paraId="64ED72ED" w14:textId="77777777" w:rsidR="008776ED" w:rsidRPr="000C495F" w:rsidRDefault="008776ED" w:rsidP="00A802D2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11</w:t>
            </w:r>
          </w:p>
        </w:tc>
        <w:tc>
          <w:tcPr>
            <w:tcW w:w="4238" w:type="dxa"/>
          </w:tcPr>
          <w:p w14:paraId="045EDECB" w14:textId="1B5ACA1C" w:rsidR="008776ED" w:rsidRDefault="008776ED" w:rsidP="00A802D2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Norway (10</w:t>
            </w:r>
            <w:r w:rsidR="00B95871">
              <w:rPr>
                <w:lang w:val="en-US"/>
              </w:rPr>
              <w:t>2</w:t>
            </w:r>
            <w:r>
              <w:rPr>
                <w:lang w:val="en-US"/>
              </w:rPr>
              <w:t>)</w:t>
            </w:r>
          </w:p>
        </w:tc>
        <w:tc>
          <w:tcPr>
            <w:tcW w:w="455" w:type="dxa"/>
          </w:tcPr>
          <w:p w14:paraId="4695CC6A" w14:textId="77777777" w:rsidR="008776ED" w:rsidRPr="000C495F" w:rsidRDefault="008776ED" w:rsidP="00A802D2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36</w:t>
            </w:r>
          </w:p>
        </w:tc>
        <w:tc>
          <w:tcPr>
            <w:tcW w:w="4374" w:type="dxa"/>
          </w:tcPr>
          <w:p w14:paraId="7BCFE0F6" w14:textId="77777777" w:rsidR="008776ED" w:rsidRDefault="008776ED" w:rsidP="00A802D2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Luxembourg (19)</w:t>
            </w:r>
          </w:p>
        </w:tc>
      </w:tr>
      <w:tr w:rsidR="008776ED" w14:paraId="4963F245" w14:textId="77777777" w:rsidTr="00773B23">
        <w:tc>
          <w:tcPr>
            <w:tcW w:w="561" w:type="dxa"/>
          </w:tcPr>
          <w:p w14:paraId="2FC7B141" w14:textId="77777777" w:rsidR="008776ED" w:rsidRPr="000C495F" w:rsidRDefault="008776ED" w:rsidP="00A802D2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12</w:t>
            </w:r>
          </w:p>
        </w:tc>
        <w:tc>
          <w:tcPr>
            <w:tcW w:w="4238" w:type="dxa"/>
          </w:tcPr>
          <w:p w14:paraId="1AE7E49B" w14:textId="77777777" w:rsidR="008776ED" w:rsidRDefault="008776ED" w:rsidP="00A802D2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Austria (101)</w:t>
            </w:r>
          </w:p>
        </w:tc>
        <w:tc>
          <w:tcPr>
            <w:tcW w:w="455" w:type="dxa"/>
          </w:tcPr>
          <w:p w14:paraId="4D39C78E" w14:textId="77777777" w:rsidR="008776ED" w:rsidRPr="000C495F" w:rsidRDefault="008776ED" w:rsidP="00A802D2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37</w:t>
            </w:r>
          </w:p>
        </w:tc>
        <w:tc>
          <w:tcPr>
            <w:tcW w:w="4374" w:type="dxa"/>
          </w:tcPr>
          <w:p w14:paraId="3CA963BC" w14:textId="77777777" w:rsidR="008776ED" w:rsidRDefault="008776ED" w:rsidP="00A802D2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Malta (17)</w:t>
            </w:r>
          </w:p>
        </w:tc>
      </w:tr>
      <w:tr w:rsidR="008776ED" w14:paraId="2BB11CFA" w14:textId="77777777" w:rsidTr="00773B23">
        <w:tc>
          <w:tcPr>
            <w:tcW w:w="561" w:type="dxa"/>
          </w:tcPr>
          <w:p w14:paraId="1A522C24" w14:textId="77777777" w:rsidR="008776ED" w:rsidRPr="000C495F" w:rsidRDefault="008776ED" w:rsidP="00A802D2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13</w:t>
            </w:r>
          </w:p>
        </w:tc>
        <w:tc>
          <w:tcPr>
            <w:tcW w:w="4238" w:type="dxa"/>
          </w:tcPr>
          <w:p w14:paraId="5D742A35" w14:textId="77777777" w:rsidR="008776ED" w:rsidRDefault="008776ED" w:rsidP="00A802D2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Greece (97)</w:t>
            </w:r>
          </w:p>
        </w:tc>
        <w:tc>
          <w:tcPr>
            <w:tcW w:w="455" w:type="dxa"/>
          </w:tcPr>
          <w:p w14:paraId="4C8417E2" w14:textId="77777777" w:rsidR="008776ED" w:rsidRPr="000C495F" w:rsidRDefault="008776ED" w:rsidP="00A802D2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38</w:t>
            </w:r>
          </w:p>
        </w:tc>
        <w:tc>
          <w:tcPr>
            <w:tcW w:w="4374" w:type="dxa"/>
          </w:tcPr>
          <w:p w14:paraId="029510C6" w14:textId="77777777" w:rsidR="008776ED" w:rsidRDefault="008776ED" w:rsidP="00A802D2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Montenegro (16)</w:t>
            </w:r>
          </w:p>
        </w:tc>
      </w:tr>
      <w:tr w:rsidR="008776ED" w14:paraId="72251B8C" w14:textId="77777777" w:rsidTr="00773B23">
        <w:tc>
          <w:tcPr>
            <w:tcW w:w="561" w:type="dxa"/>
          </w:tcPr>
          <w:p w14:paraId="44B15A45" w14:textId="77777777" w:rsidR="008776ED" w:rsidRPr="000C495F" w:rsidRDefault="008776ED" w:rsidP="00A802D2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14</w:t>
            </w:r>
          </w:p>
        </w:tc>
        <w:tc>
          <w:tcPr>
            <w:tcW w:w="4238" w:type="dxa"/>
          </w:tcPr>
          <w:p w14:paraId="62E0E36E" w14:textId="77777777" w:rsidR="008776ED" w:rsidRDefault="008776ED" w:rsidP="00A802D2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Czech Republic (96)</w:t>
            </w:r>
          </w:p>
        </w:tc>
        <w:tc>
          <w:tcPr>
            <w:tcW w:w="455" w:type="dxa"/>
          </w:tcPr>
          <w:p w14:paraId="6881CF0C" w14:textId="77777777" w:rsidR="008776ED" w:rsidRPr="000C495F" w:rsidRDefault="008776ED" w:rsidP="00A802D2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39</w:t>
            </w:r>
          </w:p>
        </w:tc>
        <w:tc>
          <w:tcPr>
            <w:tcW w:w="4374" w:type="dxa"/>
          </w:tcPr>
          <w:p w14:paraId="56F0E243" w14:textId="77777777" w:rsidR="008776ED" w:rsidRDefault="008776ED" w:rsidP="00A802D2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Estonia (15)</w:t>
            </w:r>
          </w:p>
        </w:tc>
      </w:tr>
      <w:tr w:rsidR="008776ED" w14:paraId="08B82153" w14:textId="77777777" w:rsidTr="00773B23">
        <w:tc>
          <w:tcPr>
            <w:tcW w:w="561" w:type="dxa"/>
          </w:tcPr>
          <w:p w14:paraId="149EC9B1" w14:textId="0A9636D0" w:rsidR="008776ED" w:rsidRPr="000C495F" w:rsidRDefault="00572AC0" w:rsidP="00A802D2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</w:t>
            </w:r>
          </w:p>
        </w:tc>
        <w:tc>
          <w:tcPr>
            <w:tcW w:w="4238" w:type="dxa"/>
          </w:tcPr>
          <w:p w14:paraId="2AAC3A48" w14:textId="77777777" w:rsidR="008776ED" w:rsidRDefault="008776ED" w:rsidP="00A802D2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Finland (96)</w:t>
            </w:r>
          </w:p>
        </w:tc>
        <w:tc>
          <w:tcPr>
            <w:tcW w:w="455" w:type="dxa"/>
          </w:tcPr>
          <w:p w14:paraId="2C44B1BA" w14:textId="77777777" w:rsidR="008776ED" w:rsidRPr="000C495F" w:rsidRDefault="008776ED" w:rsidP="00A802D2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40</w:t>
            </w:r>
          </w:p>
        </w:tc>
        <w:tc>
          <w:tcPr>
            <w:tcW w:w="4374" w:type="dxa"/>
          </w:tcPr>
          <w:p w14:paraId="6262F0AE" w14:textId="77777777" w:rsidR="008776ED" w:rsidRDefault="008776ED" w:rsidP="00A802D2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Monaco (14)</w:t>
            </w:r>
          </w:p>
        </w:tc>
      </w:tr>
      <w:tr w:rsidR="008776ED" w14:paraId="4FBF4BB5" w14:textId="77777777" w:rsidTr="00773B23">
        <w:tc>
          <w:tcPr>
            <w:tcW w:w="561" w:type="dxa"/>
          </w:tcPr>
          <w:p w14:paraId="1AE32607" w14:textId="157B3C0F" w:rsidR="008776ED" w:rsidRPr="000C495F" w:rsidRDefault="00572AC0" w:rsidP="00A802D2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</w:t>
            </w:r>
          </w:p>
        </w:tc>
        <w:tc>
          <w:tcPr>
            <w:tcW w:w="4238" w:type="dxa"/>
          </w:tcPr>
          <w:p w14:paraId="173688DA" w14:textId="77777777" w:rsidR="008776ED" w:rsidRDefault="008776ED" w:rsidP="00A802D2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Turkey (96)</w:t>
            </w:r>
          </w:p>
        </w:tc>
        <w:tc>
          <w:tcPr>
            <w:tcW w:w="455" w:type="dxa"/>
          </w:tcPr>
          <w:p w14:paraId="222CD06A" w14:textId="77777777" w:rsidR="008776ED" w:rsidRPr="000C495F" w:rsidRDefault="008776ED" w:rsidP="00A802D2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41</w:t>
            </w:r>
          </w:p>
        </w:tc>
        <w:tc>
          <w:tcPr>
            <w:tcW w:w="4374" w:type="dxa"/>
          </w:tcPr>
          <w:p w14:paraId="2C443558" w14:textId="77777777" w:rsidR="008776ED" w:rsidRDefault="008776ED" w:rsidP="00A802D2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Andorra (11)</w:t>
            </w:r>
          </w:p>
        </w:tc>
      </w:tr>
      <w:tr w:rsidR="008776ED" w14:paraId="6727C768" w14:textId="77777777" w:rsidTr="00773B23">
        <w:tc>
          <w:tcPr>
            <w:tcW w:w="561" w:type="dxa"/>
          </w:tcPr>
          <w:p w14:paraId="78C83751" w14:textId="77777777" w:rsidR="008776ED" w:rsidRPr="000C495F" w:rsidRDefault="008776ED" w:rsidP="00A802D2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17</w:t>
            </w:r>
          </w:p>
        </w:tc>
        <w:tc>
          <w:tcPr>
            <w:tcW w:w="4238" w:type="dxa"/>
          </w:tcPr>
          <w:p w14:paraId="33FF1317" w14:textId="3EE2E8AB" w:rsidR="008776ED" w:rsidRDefault="008776ED" w:rsidP="00A802D2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Belgium (9</w:t>
            </w:r>
            <w:r w:rsidR="001165CA">
              <w:rPr>
                <w:lang w:val="en-US"/>
              </w:rPr>
              <w:t>3</w:t>
            </w:r>
            <w:r>
              <w:rPr>
                <w:lang w:val="en-US"/>
              </w:rPr>
              <w:t>)</w:t>
            </w:r>
          </w:p>
        </w:tc>
        <w:tc>
          <w:tcPr>
            <w:tcW w:w="455" w:type="dxa"/>
          </w:tcPr>
          <w:p w14:paraId="5B8C2C26" w14:textId="77777777" w:rsidR="008776ED" w:rsidRPr="000C495F" w:rsidRDefault="008776ED" w:rsidP="00A802D2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42</w:t>
            </w:r>
          </w:p>
        </w:tc>
        <w:tc>
          <w:tcPr>
            <w:tcW w:w="4374" w:type="dxa"/>
          </w:tcPr>
          <w:p w14:paraId="2B86A2FE" w14:textId="77777777" w:rsidR="008776ED" w:rsidRDefault="008776ED" w:rsidP="00A802D2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Moldova (10)</w:t>
            </w:r>
          </w:p>
        </w:tc>
      </w:tr>
      <w:tr w:rsidR="008776ED" w14:paraId="19C1B9A1" w14:textId="77777777" w:rsidTr="00773B23">
        <w:tc>
          <w:tcPr>
            <w:tcW w:w="561" w:type="dxa"/>
          </w:tcPr>
          <w:p w14:paraId="7C19D883" w14:textId="77777777" w:rsidR="008776ED" w:rsidRPr="000C495F" w:rsidRDefault="008776ED" w:rsidP="00A802D2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18</w:t>
            </w:r>
          </w:p>
        </w:tc>
        <w:tc>
          <w:tcPr>
            <w:tcW w:w="4238" w:type="dxa"/>
          </w:tcPr>
          <w:p w14:paraId="069423D6" w14:textId="77777777" w:rsidR="008776ED" w:rsidRDefault="008776ED" w:rsidP="00A802D2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Portugal (90)</w:t>
            </w:r>
          </w:p>
        </w:tc>
        <w:tc>
          <w:tcPr>
            <w:tcW w:w="455" w:type="dxa"/>
          </w:tcPr>
          <w:p w14:paraId="7C2F8129" w14:textId="77777777" w:rsidR="008776ED" w:rsidRPr="000C495F" w:rsidRDefault="008776ED" w:rsidP="00A802D2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43</w:t>
            </w:r>
          </w:p>
        </w:tc>
        <w:tc>
          <w:tcPr>
            <w:tcW w:w="4374" w:type="dxa"/>
          </w:tcPr>
          <w:p w14:paraId="457AF97B" w14:textId="77777777" w:rsidR="008776ED" w:rsidRDefault="008776ED" w:rsidP="00A802D2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Gibraltar (6)</w:t>
            </w:r>
          </w:p>
        </w:tc>
      </w:tr>
      <w:tr w:rsidR="008776ED" w14:paraId="1F353AED" w14:textId="77777777" w:rsidTr="00773B23">
        <w:tc>
          <w:tcPr>
            <w:tcW w:w="561" w:type="dxa"/>
          </w:tcPr>
          <w:p w14:paraId="37FB1614" w14:textId="77777777" w:rsidR="008776ED" w:rsidRPr="000C495F" w:rsidRDefault="008776ED" w:rsidP="00A802D2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19</w:t>
            </w:r>
          </w:p>
        </w:tc>
        <w:tc>
          <w:tcPr>
            <w:tcW w:w="4238" w:type="dxa"/>
          </w:tcPr>
          <w:p w14:paraId="368AC6C5" w14:textId="77777777" w:rsidR="008776ED" w:rsidRDefault="008776ED" w:rsidP="00A802D2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Romania (88)</w:t>
            </w:r>
          </w:p>
        </w:tc>
        <w:tc>
          <w:tcPr>
            <w:tcW w:w="455" w:type="dxa"/>
          </w:tcPr>
          <w:p w14:paraId="04F854AD" w14:textId="11464E71" w:rsidR="008776ED" w:rsidRPr="000C495F" w:rsidRDefault="00BA6F34" w:rsidP="00A802D2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</w:t>
            </w:r>
          </w:p>
        </w:tc>
        <w:tc>
          <w:tcPr>
            <w:tcW w:w="4374" w:type="dxa"/>
          </w:tcPr>
          <w:p w14:paraId="45D533E9" w14:textId="77777777" w:rsidR="008776ED" w:rsidRDefault="008776ED" w:rsidP="00A802D2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Grenada (6) </w:t>
            </w:r>
          </w:p>
        </w:tc>
      </w:tr>
      <w:tr w:rsidR="008776ED" w14:paraId="2F22247B" w14:textId="77777777" w:rsidTr="00773B23">
        <w:tc>
          <w:tcPr>
            <w:tcW w:w="561" w:type="dxa"/>
          </w:tcPr>
          <w:p w14:paraId="5822624C" w14:textId="77777777" w:rsidR="008776ED" w:rsidRPr="000C495F" w:rsidRDefault="008776ED" w:rsidP="00A802D2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20</w:t>
            </w:r>
          </w:p>
        </w:tc>
        <w:tc>
          <w:tcPr>
            <w:tcW w:w="4238" w:type="dxa"/>
          </w:tcPr>
          <w:p w14:paraId="3A21F366" w14:textId="77777777" w:rsidR="008776ED" w:rsidRDefault="008776ED" w:rsidP="00A802D2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Poland (84)</w:t>
            </w:r>
          </w:p>
        </w:tc>
        <w:tc>
          <w:tcPr>
            <w:tcW w:w="455" w:type="dxa"/>
          </w:tcPr>
          <w:p w14:paraId="43835836" w14:textId="46138DB2" w:rsidR="008776ED" w:rsidRPr="000C495F" w:rsidRDefault="00BA6F34" w:rsidP="00A802D2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</w:t>
            </w:r>
          </w:p>
        </w:tc>
        <w:tc>
          <w:tcPr>
            <w:tcW w:w="4374" w:type="dxa"/>
          </w:tcPr>
          <w:p w14:paraId="20DBE663" w14:textId="77777777" w:rsidR="008776ED" w:rsidRDefault="008776ED" w:rsidP="00A802D2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Liechtenstein (6)</w:t>
            </w:r>
          </w:p>
        </w:tc>
      </w:tr>
      <w:tr w:rsidR="008776ED" w14:paraId="5E721E56" w14:textId="77777777" w:rsidTr="00773B23">
        <w:tc>
          <w:tcPr>
            <w:tcW w:w="561" w:type="dxa"/>
          </w:tcPr>
          <w:p w14:paraId="4BDE4538" w14:textId="77777777" w:rsidR="008776ED" w:rsidRPr="000C495F" w:rsidRDefault="008776ED" w:rsidP="00A802D2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21</w:t>
            </w:r>
          </w:p>
        </w:tc>
        <w:tc>
          <w:tcPr>
            <w:tcW w:w="4238" w:type="dxa"/>
          </w:tcPr>
          <w:p w14:paraId="29125A93" w14:textId="77777777" w:rsidR="008776ED" w:rsidRDefault="008776ED" w:rsidP="00A802D2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Denmark (83)</w:t>
            </w:r>
          </w:p>
        </w:tc>
        <w:tc>
          <w:tcPr>
            <w:tcW w:w="455" w:type="dxa"/>
          </w:tcPr>
          <w:p w14:paraId="40297C17" w14:textId="77777777" w:rsidR="008776ED" w:rsidRPr="000C495F" w:rsidRDefault="008776ED" w:rsidP="00A802D2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46</w:t>
            </w:r>
          </w:p>
        </w:tc>
        <w:tc>
          <w:tcPr>
            <w:tcW w:w="4374" w:type="dxa"/>
          </w:tcPr>
          <w:p w14:paraId="128A4B29" w14:textId="77777777" w:rsidR="008776ED" w:rsidRDefault="008776ED" w:rsidP="00A802D2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Albania (4)</w:t>
            </w:r>
          </w:p>
        </w:tc>
      </w:tr>
      <w:tr w:rsidR="008776ED" w14:paraId="64DDAA40" w14:textId="77777777" w:rsidTr="00773B23">
        <w:tc>
          <w:tcPr>
            <w:tcW w:w="561" w:type="dxa"/>
          </w:tcPr>
          <w:p w14:paraId="5B02BD28" w14:textId="77777777" w:rsidR="008776ED" w:rsidRPr="000C495F" w:rsidRDefault="008776ED" w:rsidP="00A802D2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22</w:t>
            </w:r>
          </w:p>
        </w:tc>
        <w:tc>
          <w:tcPr>
            <w:tcW w:w="4238" w:type="dxa"/>
          </w:tcPr>
          <w:p w14:paraId="131F814C" w14:textId="4CFAA7D7" w:rsidR="008776ED" w:rsidRDefault="008776ED" w:rsidP="00A802D2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Ireland (6</w:t>
            </w:r>
            <w:r w:rsidR="00B95871">
              <w:rPr>
                <w:lang w:val="en-US"/>
              </w:rPr>
              <w:t>7</w:t>
            </w:r>
            <w:r>
              <w:rPr>
                <w:lang w:val="en-US"/>
              </w:rPr>
              <w:t>)</w:t>
            </w:r>
          </w:p>
        </w:tc>
        <w:tc>
          <w:tcPr>
            <w:tcW w:w="455" w:type="dxa"/>
          </w:tcPr>
          <w:p w14:paraId="3AB00B50" w14:textId="65793BD4" w:rsidR="008776ED" w:rsidRPr="000C495F" w:rsidRDefault="00BA6F34" w:rsidP="00A802D2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</w:t>
            </w:r>
          </w:p>
        </w:tc>
        <w:tc>
          <w:tcPr>
            <w:tcW w:w="4374" w:type="dxa"/>
          </w:tcPr>
          <w:p w14:paraId="0EAED994" w14:textId="77777777" w:rsidR="008776ED" w:rsidRDefault="008776ED" w:rsidP="00A802D2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North Macedonia (4)</w:t>
            </w:r>
          </w:p>
        </w:tc>
      </w:tr>
      <w:tr w:rsidR="008776ED" w14:paraId="6CAD635F" w14:textId="77777777" w:rsidTr="00773B23">
        <w:tc>
          <w:tcPr>
            <w:tcW w:w="561" w:type="dxa"/>
          </w:tcPr>
          <w:p w14:paraId="26D94EE4" w14:textId="391DB548" w:rsidR="008776ED" w:rsidRPr="000C495F" w:rsidRDefault="00B95871" w:rsidP="00A802D2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</w:t>
            </w:r>
          </w:p>
        </w:tc>
        <w:tc>
          <w:tcPr>
            <w:tcW w:w="4238" w:type="dxa"/>
          </w:tcPr>
          <w:p w14:paraId="79B43B0B" w14:textId="77777777" w:rsidR="008776ED" w:rsidRDefault="008776ED" w:rsidP="00A802D2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Croatia (67)</w:t>
            </w:r>
          </w:p>
        </w:tc>
        <w:tc>
          <w:tcPr>
            <w:tcW w:w="455" w:type="dxa"/>
          </w:tcPr>
          <w:p w14:paraId="124A1A5F" w14:textId="77777777" w:rsidR="008776ED" w:rsidRPr="000C495F" w:rsidRDefault="008776ED" w:rsidP="00A802D2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48</w:t>
            </w:r>
          </w:p>
        </w:tc>
        <w:tc>
          <w:tcPr>
            <w:tcW w:w="4374" w:type="dxa"/>
          </w:tcPr>
          <w:p w14:paraId="3FE26E47" w14:textId="77777777" w:rsidR="008776ED" w:rsidRDefault="008776ED" w:rsidP="00A802D2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Faroe Islands (3)</w:t>
            </w:r>
          </w:p>
        </w:tc>
      </w:tr>
      <w:tr w:rsidR="008776ED" w14:paraId="3994937D" w14:textId="77777777" w:rsidTr="00773B23">
        <w:tc>
          <w:tcPr>
            <w:tcW w:w="561" w:type="dxa"/>
          </w:tcPr>
          <w:p w14:paraId="52CA1B96" w14:textId="77777777" w:rsidR="008776ED" w:rsidRPr="000C495F" w:rsidRDefault="008776ED" w:rsidP="00A802D2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24</w:t>
            </w:r>
          </w:p>
        </w:tc>
        <w:tc>
          <w:tcPr>
            <w:tcW w:w="4238" w:type="dxa"/>
          </w:tcPr>
          <w:p w14:paraId="2E912EDF" w14:textId="77777777" w:rsidR="008776ED" w:rsidRDefault="008776ED" w:rsidP="00A802D2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Serbia (65)</w:t>
            </w:r>
          </w:p>
        </w:tc>
        <w:tc>
          <w:tcPr>
            <w:tcW w:w="455" w:type="dxa"/>
          </w:tcPr>
          <w:p w14:paraId="12BFF1A3" w14:textId="77777777" w:rsidR="008776ED" w:rsidRPr="000C495F" w:rsidRDefault="008776ED" w:rsidP="00A802D2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49</w:t>
            </w:r>
          </w:p>
        </w:tc>
        <w:tc>
          <w:tcPr>
            <w:tcW w:w="4374" w:type="dxa"/>
          </w:tcPr>
          <w:p w14:paraId="68A5BEC6" w14:textId="77777777" w:rsidR="008776ED" w:rsidRDefault="008776ED" w:rsidP="00A802D2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Armenia (1)</w:t>
            </w:r>
          </w:p>
        </w:tc>
      </w:tr>
      <w:tr w:rsidR="008776ED" w14:paraId="6890F1BF" w14:textId="77777777" w:rsidTr="00773B23">
        <w:tc>
          <w:tcPr>
            <w:tcW w:w="561" w:type="dxa"/>
          </w:tcPr>
          <w:p w14:paraId="13EAE8EC" w14:textId="77777777" w:rsidR="008776ED" w:rsidRPr="000C495F" w:rsidRDefault="008776ED" w:rsidP="00A802D2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25</w:t>
            </w:r>
          </w:p>
        </w:tc>
        <w:tc>
          <w:tcPr>
            <w:tcW w:w="4238" w:type="dxa"/>
          </w:tcPr>
          <w:p w14:paraId="35F6564A" w14:textId="77777777" w:rsidR="008776ED" w:rsidRDefault="008776ED" w:rsidP="00A802D2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Slovenia (63)</w:t>
            </w:r>
          </w:p>
        </w:tc>
        <w:tc>
          <w:tcPr>
            <w:tcW w:w="455" w:type="dxa"/>
          </w:tcPr>
          <w:p w14:paraId="46592355" w14:textId="77777777" w:rsidR="008776ED" w:rsidRPr="000C495F" w:rsidRDefault="008776ED" w:rsidP="00A802D2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4374" w:type="dxa"/>
          </w:tcPr>
          <w:p w14:paraId="64AD5489" w14:textId="77777777" w:rsidR="008776ED" w:rsidRDefault="008776ED" w:rsidP="00A802D2">
            <w:pPr>
              <w:spacing w:line="360" w:lineRule="auto"/>
              <w:rPr>
                <w:lang w:val="en-US"/>
              </w:rPr>
            </w:pPr>
          </w:p>
        </w:tc>
      </w:tr>
    </w:tbl>
    <w:p w14:paraId="1B970E65" w14:textId="77777777" w:rsidR="008776ED" w:rsidRDefault="008776ED" w:rsidP="008776ED">
      <w:pPr>
        <w:spacing w:line="360" w:lineRule="auto"/>
        <w:rPr>
          <w:sz w:val="24"/>
          <w:szCs w:val="24"/>
          <w:lang w:val="en-US"/>
        </w:rPr>
      </w:pPr>
    </w:p>
    <w:p w14:paraId="5A21D270" w14:textId="77777777" w:rsidR="00E47F75" w:rsidRDefault="008776ED" w:rsidP="004069A2">
      <w:pPr>
        <w:spacing w:line="36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lastRenderedPageBreak/>
        <w:t xml:space="preserve">As we </w:t>
      </w:r>
      <w:r w:rsidR="00A87133">
        <w:rPr>
          <w:sz w:val="24"/>
          <w:szCs w:val="24"/>
          <w:lang w:val="en-US"/>
        </w:rPr>
        <w:t>include both international and European federations in this</w:t>
      </w:r>
      <w:r w:rsidR="005C15C5">
        <w:rPr>
          <w:sz w:val="24"/>
          <w:szCs w:val="24"/>
          <w:lang w:val="en-US"/>
        </w:rPr>
        <w:t xml:space="preserve"> European ranking in the report, the data found on our website </w:t>
      </w:r>
      <w:hyperlink r:id="rId24" w:history="1">
        <w:r w:rsidRPr="002F5440">
          <w:rPr>
            <w:rStyle w:val="Hyperlink"/>
            <w:sz w:val="24"/>
            <w:szCs w:val="24"/>
            <w:lang w:val="en-US"/>
          </w:rPr>
          <w:t>www.dif.dk/idraetten-i-tal/magtbarometer</w:t>
        </w:r>
      </w:hyperlink>
      <w:r>
        <w:rPr>
          <w:sz w:val="24"/>
          <w:szCs w:val="24"/>
          <w:lang w:val="en-US"/>
        </w:rPr>
        <w:t xml:space="preserve"> will differ</w:t>
      </w:r>
      <w:r w:rsidR="005C15C5">
        <w:rPr>
          <w:sz w:val="24"/>
          <w:szCs w:val="24"/>
          <w:lang w:val="en-US"/>
        </w:rPr>
        <w:t>.</w:t>
      </w:r>
      <w:r>
        <w:rPr>
          <w:sz w:val="24"/>
          <w:szCs w:val="24"/>
          <w:lang w:val="en-US"/>
        </w:rPr>
        <w:t xml:space="preserve"> The presented European data on the website is calculated only </w:t>
      </w:r>
      <w:r w:rsidR="00FD37A8">
        <w:rPr>
          <w:sz w:val="24"/>
          <w:szCs w:val="24"/>
          <w:lang w:val="en-US"/>
        </w:rPr>
        <w:t xml:space="preserve">with </w:t>
      </w:r>
      <w:r>
        <w:rPr>
          <w:sz w:val="24"/>
          <w:szCs w:val="24"/>
          <w:lang w:val="en-US"/>
        </w:rPr>
        <w:t xml:space="preserve">European federations. </w:t>
      </w:r>
      <w:r w:rsidR="00FD37A8">
        <w:rPr>
          <w:sz w:val="24"/>
          <w:szCs w:val="24"/>
          <w:lang w:val="en-US"/>
        </w:rPr>
        <w:t>Therefore, i</w:t>
      </w:r>
      <w:r>
        <w:rPr>
          <w:sz w:val="24"/>
          <w:szCs w:val="24"/>
          <w:lang w:val="en-US"/>
        </w:rPr>
        <w:t xml:space="preserve">t is inaccurate to use data </w:t>
      </w:r>
      <w:r w:rsidR="00FD37A8">
        <w:rPr>
          <w:sz w:val="24"/>
          <w:szCs w:val="24"/>
          <w:lang w:val="en-US"/>
        </w:rPr>
        <w:t>from</w:t>
      </w:r>
      <w:r>
        <w:rPr>
          <w:sz w:val="24"/>
          <w:szCs w:val="24"/>
          <w:lang w:val="en-US"/>
        </w:rPr>
        <w:t xml:space="preserve"> the website when comparing rankings from year to year. </w:t>
      </w:r>
    </w:p>
    <w:p w14:paraId="0D1002A6" w14:textId="6465A5A3" w:rsidR="008776ED" w:rsidRDefault="008776ED" w:rsidP="004069A2">
      <w:pPr>
        <w:spacing w:line="36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Th</w:t>
      </w:r>
      <w:r w:rsidR="00E47F75">
        <w:rPr>
          <w:sz w:val="24"/>
          <w:szCs w:val="24"/>
          <w:lang w:val="en-US"/>
        </w:rPr>
        <w:t>e</w:t>
      </w:r>
      <w:r>
        <w:rPr>
          <w:sz w:val="24"/>
          <w:szCs w:val="24"/>
          <w:lang w:val="en-US"/>
        </w:rPr>
        <w:t xml:space="preserve"> comparison below is made by comparing this year’s data to the data in the 2021 r</w:t>
      </w:r>
      <w:r w:rsidR="00E47F75">
        <w:rPr>
          <w:sz w:val="24"/>
          <w:szCs w:val="24"/>
          <w:lang w:val="en-US"/>
        </w:rPr>
        <w:t>eport</w:t>
      </w:r>
      <w:r>
        <w:rPr>
          <w:sz w:val="24"/>
          <w:szCs w:val="24"/>
          <w:lang w:val="en-US"/>
        </w:rPr>
        <w:t xml:space="preserve">. </w:t>
      </w:r>
    </w:p>
    <w:p w14:paraId="3A42587F" w14:textId="77777777" w:rsidR="008776ED" w:rsidRDefault="008776ED" w:rsidP="008776ED">
      <w:pPr>
        <w:spacing w:line="360" w:lineRule="auto"/>
        <w:rPr>
          <w:sz w:val="24"/>
          <w:szCs w:val="24"/>
          <w:lang w:val="en-US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413"/>
        <w:gridCol w:w="3401"/>
        <w:gridCol w:w="1418"/>
        <w:gridCol w:w="3396"/>
      </w:tblGrid>
      <w:tr w:rsidR="008776ED" w14:paraId="14EC36C9" w14:textId="77777777" w:rsidTr="00773B23">
        <w:tc>
          <w:tcPr>
            <w:tcW w:w="1413" w:type="dxa"/>
          </w:tcPr>
          <w:p w14:paraId="1E49D0D6" w14:textId="77777777" w:rsidR="008776ED" w:rsidRPr="00E3092D" w:rsidRDefault="008776ED" w:rsidP="00773B23">
            <w:pPr>
              <w:spacing w:line="360" w:lineRule="auto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Rank 2023</w:t>
            </w:r>
          </w:p>
        </w:tc>
        <w:tc>
          <w:tcPr>
            <w:tcW w:w="3401" w:type="dxa"/>
          </w:tcPr>
          <w:p w14:paraId="10DD6D46" w14:textId="77777777" w:rsidR="008776ED" w:rsidRPr="006E6A81" w:rsidRDefault="008776ED" w:rsidP="00773B23">
            <w:pPr>
              <w:spacing w:line="360" w:lineRule="auto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Countries</w:t>
            </w:r>
          </w:p>
        </w:tc>
        <w:tc>
          <w:tcPr>
            <w:tcW w:w="1418" w:type="dxa"/>
          </w:tcPr>
          <w:p w14:paraId="19B5CD81" w14:textId="77777777" w:rsidR="008776ED" w:rsidRPr="006E6A81" w:rsidRDefault="008776ED" w:rsidP="00773B23">
            <w:pPr>
              <w:spacing w:line="360" w:lineRule="auto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Rank 2021</w:t>
            </w:r>
          </w:p>
        </w:tc>
        <w:tc>
          <w:tcPr>
            <w:tcW w:w="3396" w:type="dxa"/>
          </w:tcPr>
          <w:p w14:paraId="6E9994BE" w14:textId="77777777" w:rsidR="008776ED" w:rsidRPr="006E6A81" w:rsidRDefault="008776ED" w:rsidP="00773B23">
            <w:pPr>
              <w:spacing w:line="360" w:lineRule="auto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Countries</w:t>
            </w:r>
          </w:p>
        </w:tc>
      </w:tr>
      <w:tr w:rsidR="008776ED" w14:paraId="44BC78FC" w14:textId="77777777" w:rsidTr="00773B23">
        <w:tc>
          <w:tcPr>
            <w:tcW w:w="1413" w:type="dxa"/>
          </w:tcPr>
          <w:p w14:paraId="44FE76F0" w14:textId="77777777" w:rsidR="008776ED" w:rsidRPr="00E3092D" w:rsidRDefault="008776ED" w:rsidP="00773B23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0C495F">
              <w:rPr>
                <w:b/>
                <w:bCs/>
                <w:lang w:val="en-US"/>
              </w:rPr>
              <w:t>1</w:t>
            </w:r>
          </w:p>
        </w:tc>
        <w:tc>
          <w:tcPr>
            <w:tcW w:w="3401" w:type="dxa"/>
          </w:tcPr>
          <w:p w14:paraId="7125BEAF" w14:textId="77777777" w:rsidR="008776ED" w:rsidRPr="006E6A81" w:rsidRDefault="008776ED" w:rsidP="00773B23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6E6A81">
              <w:rPr>
                <w:sz w:val="22"/>
                <w:szCs w:val="22"/>
                <w:lang w:val="en-US"/>
              </w:rPr>
              <w:t>France</w:t>
            </w:r>
          </w:p>
        </w:tc>
        <w:tc>
          <w:tcPr>
            <w:tcW w:w="1418" w:type="dxa"/>
          </w:tcPr>
          <w:p w14:paraId="5011362F" w14:textId="77777777" w:rsidR="008776ED" w:rsidRPr="00A247F8" w:rsidRDefault="008776ED" w:rsidP="00773B2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3396" w:type="dxa"/>
          </w:tcPr>
          <w:p w14:paraId="3F589798" w14:textId="77777777" w:rsidR="008776ED" w:rsidRPr="00E3092D" w:rsidRDefault="008776ED" w:rsidP="00773B23">
            <w:pPr>
              <w:spacing w:line="36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France</w:t>
            </w:r>
          </w:p>
        </w:tc>
      </w:tr>
      <w:tr w:rsidR="008776ED" w14:paraId="73C71BB9" w14:textId="77777777" w:rsidTr="00773B23">
        <w:tc>
          <w:tcPr>
            <w:tcW w:w="1413" w:type="dxa"/>
          </w:tcPr>
          <w:p w14:paraId="0D7A426D" w14:textId="77777777" w:rsidR="008776ED" w:rsidRPr="00E3092D" w:rsidRDefault="008776ED" w:rsidP="00773B23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0C495F">
              <w:rPr>
                <w:b/>
                <w:bCs/>
                <w:lang w:val="en-US"/>
              </w:rPr>
              <w:t>2</w:t>
            </w:r>
          </w:p>
        </w:tc>
        <w:tc>
          <w:tcPr>
            <w:tcW w:w="3401" w:type="dxa"/>
          </w:tcPr>
          <w:p w14:paraId="26531223" w14:textId="77777777" w:rsidR="008776ED" w:rsidRPr="006E6A81" w:rsidRDefault="008776ED" w:rsidP="00773B23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6E6A81">
              <w:rPr>
                <w:sz w:val="22"/>
                <w:szCs w:val="22"/>
                <w:lang w:val="en-US"/>
              </w:rPr>
              <w:t xml:space="preserve">Italy </w:t>
            </w:r>
          </w:p>
        </w:tc>
        <w:tc>
          <w:tcPr>
            <w:tcW w:w="1418" w:type="dxa"/>
          </w:tcPr>
          <w:p w14:paraId="5BEB8794" w14:textId="77777777" w:rsidR="008776ED" w:rsidRPr="00A247F8" w:rsidRDefault="008776ED" w:rsidP="00773B2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3396" w:type="dxa"/>
          </w:tcPr>
          <w:p w14:paraId="75BD21D0" w14:textId="77777777" w:rsidR="008776ED" w:rsidRPr="00E3092D" w:rsidRDefault="008776ED" w:rsidP="00773B23">
            <w:pPr>
              <w:spacing w:line="36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Italy</w:t>
            </w:r>
          </w:p>
        </w:tc>
      </w:tr>
      <w:tr w:rsidR="008776ED" w14:paraId="1C505050" w14:textId="77777777" w:rsidTr="00773B23">
        <w:tc>
          <w:tcPr>
            <w:tcW w:w="1413" w:type="dxa"/>
          </w:tcPr>
          <w:p w14:paraId="387F8F74" w14:textId="77777777" w:rsidR="008776ED" w:rsidRPr="00E3092D" w:rsidRDefault="008776ED" w:rsidP="00773B23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0C495F">
              <w:rPr>
                <w:b/>
                <w:bCs/>
                <w:lang w:val="en-US"/>
              </w:rPr>
              <w:t>3</w:t>
            </w:r>
          </w:p>
        </w:tc>
        <w:tc>
          <w:tcPr>
            <w:tcW w:w="3401" w:type="dxa"/>
          </w:tcPr>
          <w:p w14:paraId="10AF29BD" w14:textId="77777777" w:rsidR="008776ED" w:rsidRPr="006E6A81" w:rsidRDefault="008776ED" w:rsidP="00773B23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6E6A81">
              <w:rPr>
                <w:sz w:val="22"/>
                <w:szCs w:val="22"/>
                <w:lang w:val="en-US"/>
              </w:rPr>
              <w:t xml:space="preserve">Germany </w:t>
            </w:r>
          </w:p>
        </w:tc>
        <w:tc>
          <w:tcPr>
            <w:tcW w:w="1418" w:type="dxa"/>
          </w:tcPr>
          <w:p w14:paraId="2AE0EDE9" w14:textId="77777777" w:rsidR="008776ED" w:rsidRPr="00A247F8" w:rsidRDefault="008776ED" w:rsidP="00773B2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3</w:t>
            </w:r>
          </w:p>
        </w:tc>
        <w:tc>
          <w:tcPr>
            <w:tcW w:w="3396" w:type="dxa"/>
          </w:tcPr>
          <w:p w14:paraId="1213CA9B" w14:textId="77777777" w:rsidR="008776ED" w:rsidRPr="00E3092D" w:rsidRDefault="008776ED" w:rsidP="00773B23">
            <w:pPr>
              <w:spacing w:line="36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Great Britain</w:t>
            </w:r>
          </w:p>
        </w:tc>
      </w:tr>
      <w:tr w:rsidR="008776ED" w14:paraId="4CB7426E" w14:textId="77777777" w:rsidTr="00773B23">
        <w:tc>
          <w:tcPr>
            <w:tcW w:w="1413" w:type="dxa"/>
          </w:tcPr>
          <w:p w14:paraId="5025C2C9" w14:textId="77777777" w:rsidR="008776ED" w:rsidRPr="00E3092D" w:rsidRDefault="008776ED" w:rsidP="00773B23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b/>
                <w:bCs/>
                <w:lang w:val="en-US"/>
              </w:rPr>
              <w:t>4</w:t>
            </w:r>
          </w:p>
        </w:tc>
        <w:tc>
          <w:tcPr>
            <w:tcW w:w="3401" w:type="dxa"/>
          </w:tcPr>
          <w:p w14:paraId="53AE7BED" w14:textId="77777777" w:rsidR="008776ED" w:rsidRPr="006E6A81" w:rsidRDefault="008776ED" w:rsidP="00773B23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6E6A81">
              <w:rPr>
                <w:sz w:val="22"/>
                <w:szCs w:val="22"/>
                <w:lang w:val="en-US"/>
              </w:rPr>
              <w:t xml:space="preserve">Great Britain </w:t>
            </w:r>
          </w:p>
        </w:tc>
        <w:tc>
          <w:tcPr>
            <w:tcW w:w="1418" w:type="dxa"/>
          </w:tcPr>
          <w:p w14:paraId="67D503F1" w14:textId="77777777" w:rsidR="008776ED" w:rsidRPr="00A247F8" w:rsidRDefault="008776ED" w:rsidP="00773B2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4</w:t>
            </w:r>
          </w:p>
        </w:tc>
        <w:tc>
          <w:tcPr>
            <w:tcW w:w="3396" w:type="dxa"/>
          </w:tcPr>
          <w:p w14:paraId="72053460" w14:textId="77777777" w:rsidR="008776ED" w:rsidRPr="00E3092D" w:rsidRDefault="008776ED" w:rsidP="00773B23">
            <w:pPr>
              <w:spacing w:line="36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Germany</w:t>
            </w:r>
          </w:p>
        </w:tc>
      </w:tr>
      <w:tr w:rsidR="008776ED" w14:paraId="5CB015B0" w14:textId="77777777" w:rsidTr="00773B23">
        <w:tc>
          <w:tcPr>
            <w:tcW w:w="1413" w:type="dxa"/>
          </w:tcPr>
          <w:p w14:paraId="2D7C6408" w14:textId="77777777" w:rsidR="008776ED" w:rsidRPr="00E3092D" w:rsidRDefault="008776ED" w:rsidP="00773B23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b/>
                <w:bCs/>
                <w:lang w:val="en-US"/>
              </w:rPr>
              <w:t>5</w:t>
            </w:r>
          </w:p>
        </w:tc>
        <w:tc>
          <w:tcPr>
            <w:tcW w:w="3401" w:type="dxa"/>
          </w:tcPr>
          <w:p w14:paraId="18165A3B" w14:textId="77777777" w:rsidR="008776ED" w:rsidRPr="006E6A81" w:rsidRDefault="008776ED" w:rsidP="00773B23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6E6A81">
              <w:rPr>
                <w:sz w:val="22"/>
                <w:szCs w:val="22"/>
                <w:lang w:val="en-US"/>
              </w:rPr>
              <w:t>Spain</w:t>
            </w:r>
          </w:p>
        </w:tc>
        <w:tc>
          <w:tcPr>
            <w:tcW w:w="1418" w:type="dxa"/>
          </w:tcPr>
          <w:p w14:paraId="2C903C50" w14:textId="77777777" w:rsidR="008776ED" w:rsidRPr="00A247F8" w:rsidRDefault="008776ED" w:rsidP="00773B2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5</w:t>
            </w:r>
          </w:p>
        </w:tc>
        <w:tc>
          <w:tcPr>
            <w:tcW w:w="3396" w:type="dxa"/>
          </w:tcPr>
          <w:p w14:paraId="3466895A" w14:textId="77777777" w:rsidR="008776ED" w:rsidRPr="00E3092D" w:rsidRDefault="008776ED" w:rsidP="00773B23">
            <w:pPr>
              <w:spacing w:line="36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Russia</w:t>
            </w:r>
          </w:p>
        </w:tc>
      </w:tr>
      <w:tr w:rsidR="008776ED" w14:paraId="7193AC22" w14:textId="77777777" w:rsidTr="00773B23">
        <w:tc>
          <w:tcPr>
            <w:tcW w:w="1413" w:type="dxa"/>
          </w:tcPr>
          <w:p w14:paraId="6A3CF287" w14:textId="77777777" w:rsidR="008776ED" w:rsidRPr="00E3092D" w:rsidRDefault="008776ED" w:rsidP="00773B23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b/>
                <w:bCs/>
                <w:lang w:val="en-US"/>
              </w:rPr>
              <w:t>6</w:t>
            </w:r>
          </w:p>
        </w:tc>
        <w:tc>
          <w:tcPr>
            <w:tcW w:w="3401" w:type="dxa"/>
          </w:tcPr>
          <w:p w14:paraId="3F310CF8" w14:textId="77777777" w:rsidR="008776ED" w:rsidRPr="006E6A81" w:rsidRDefault="008776ED" w:rsidP="00773B23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6E6A81">
              <w:rPr>
                <w:sz w:val="22"/>
                <w:szCs w:val="22"/>
                <w:lang w:val="en-US"/>
              </w:rPr>
              <w:t xml:space="preserve">Sweden </w:t>
            </w:r>
          </w:p>
        </w:tc>
        <w:tc>
          <w:tcPr>
            <w:tcW w:w="1418" w:type="dxa"/>
          </w:tcPr>
          <w:p w14:paraId="57CB5D76" w14:textId="77777777" w:rsidR="008776ED" w:rsidRPr="00A247F8" w:rsidRDefault="008776ED" w:rsidP="00773B2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6</w:t>
            </w:r>
          </w:p>
        </w:tc>
        <w:tc>
          <w:tcPr>
            <w:tcW w:w="3396" w:type="dxa"/>
          </w:tcPr>
          <w:p w14:paraId="2FCD49C4" w14:textId="77777777" w:rsidR="008776ED" w:rsidRPr="00E3092D" w:rsidRDefault="008776ED" w:rsidP="00773B23">
            <w:pPr>
              <w:spacing w:line="36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Spain</w:t>
            </w:r>
          </w:p>
        </w:tc>
      </w:tr>
      <w:tr w:rsidR="008776ED" w14:paraId="6500D2C0" w14:textId="77777777" w:rsidTr="00773B23">
        <w:tc>
          <w:tcPr>
            <w:tcW w:w="1413" w:type="dxa"/>
          </w:tcPr>
          <w:p w14:paraId="493F7C94" w14:textId="77777777" w:rsidR="008776ED" w:rsidRPr="00E3092D" w:rsidRDefault="008776ED" w:rsidP="00773B23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b/>
                <w:bCs/>
                <w:lang w:val="en-US"/>
              </w:rPr>
              <w:t>7</w:t>
            </w:r>
          </w:p>
        </w:tc>
        <w:tc>
          <w:tcPr>
            <w:tcW w:w="3401" w:type="dxa"/>
          </w:tcPr>
          <w:p w14:paraId="239B06B8" w14:textId="7CEA5B8C" w:rsidR="008776ED" w:rsidRPr="006E6A81" w:rsidRDefault="00D75122" w:rsidP="00773B23">
            <w:pPr>
              <w:spacing w:line="36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Russia</w:t>
            </w:r>
          </w:p>
        </w:tc>
        <w:tc>
          <w:tcPr>
            <w:tcW w:w="1418" w:type="dxa"/>
          </w:tcPr>
          <w:p w14:paraId="0D5D893A" w14:textId="77777777" w:rsidR="008776ED" w:rsidRPr="00A247F8" w:rsidRDefault="008776ED" w:rsidP="00773B2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7</w:t>
            </w:r>
          </w:p>
        </w:tc>
        <w:tc>
          <w:tcPr>
            <w:tcW w:w="3396" w:type="dxa"/>
          </w:tcPr>
          <w:p w14:paraId="58663B61" w14:textId="77777777" w:rsidR="008776ED" w:rsidRPr="00E3092D" w:rsidRDefault="008776ED" w:rsidP="00773B23">
            <w:pPr>
              <w:spacing w:line="36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Netherlands</w:t>
            </w:r>
          </w:p>
        </w:tc>
      </w:tr>
      <w:tr w:rsidR="008776ED" w14:paraId="3F224F76" w14:textId="77777777" w:rsidTr="00773B23">
        <w:tc>
          <w:tcPr>
            <w:tcW w:w="1413" w:type="dxa"/>
          </w:tcPr>
          <w:p w14:paraId="6BA1F9C5" w14:textId="77777777" w:rsidR="008776ED" w:rsidRPr="00E3092D" w:rsidRDefault="008776ED" w:rsidP="00773B23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b/>
                <w:bCs/>
                <w:lang w:val="en-US"/>
              </w:rPr>
              <w:t>8</w:t>
            </w:r>
          </w:p>
        </w:tc>
        <w:tc>
          <w:tcPr>
            <w:tcW w:w="3401" w:type="dxa"/>
          </w:tcPr>
          <w:p w14:paraId="3FF7FB98" w14:textId="4913D4CB" w:rsidR="008776ED" w:rsidRPr="006E6A81" w:rsidRDefault="00D75122" w:rsidP="00773B23">
            <w:pPr>
              <w:spacing w:line="36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Netherlands</w:t>
            </w:r>
            <w:r w:rsidR="008776ED" w:rsidRPr="006E6A81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418" w:type="dxa"/>
          </w:tcPr>
          <w:p w14:paraId="277BC7F8" w14:textId="77777777" w:rsidR="008776ED" w:rsidRPr="00A247F8" w:rsidRDefault="008776ED" w:rsidP="00773B2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8</w:t>
            </w:r>
          </w:p>
        </w:tc>
        <w:tc>
          <w:tcPr>
            <w:tcW w:w="3396" w:type="dxa"/>
          </w:tcPr>
          <w:p w14:paraId="52B32F16" w14:textId="77777777" w:rsidR="008776ED" w:rsidRPr="00E3092D" w:rsidRDefault="008776ED" w:rsidP="00773B23">
            <w:pPr>
              <w:spacing w:line="36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Sweden</w:t>
            </w:r>
          </w:p>
        </w:tc>
      </w:tr>
      <w:tr w:rsidR="008776ED" w14:paraId="102FEBF2" w14:textId="77777777" w:rsidTr="00773B23">
        <w:tc>
          <w:tcPr>
            <w:tcW w:w="1413" w:type="dxa"/>
          </w:tcPr>
          <w:p w14:paraId="224F2DFF" w14:textId="77777777" w:rsidR="008776ED" w:rsidRPr="00E3092D" w:rsidRDefault="008776ED" w:rsidP="00773B23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b/>
                <w:bCs/>
                <w:lang w:val="en-US"/>
              </w:rPr>
              <w:t>9</w:t>
            </w:r>
          </w:p>
        </w:tc>
        <w:tc>
          <w:tcPr>
            <w:tcW w:w="3401" w:type="dxa"/>
          </w:tcPr>
          <w:p w14:paraId="52A45817" w14:textId="77777777" w:rsidR="008776ED" w:rsidRPr="006E6A81" w:rsidRDefault="008776ED" w:rsidP="00773B23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6E6A81">
              <w:rPr>
                <w:sz w:val="22"/>
                <w:szCs w:val="22"/>
                <w:lang w:val="en-US"/>
              </w:rPr>
              <w:t>Switzerland</w:t>
            </w:r>
          </w:p>
        </w:tc>
        <w:tc>
          <w:tcPr>
            <w:tcW w:w="1418" w:type="dxa"/>
          </w:tcPr>
          <w:p w14:paraId="05D45D00" w14:textId="77777777" w:rsidR="008776ED" w:rsidRPr="00A247F8" w:rsidRDefault="008776ED" w:rsidP="00773B2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9</w:t>
            </w:r>
          </w:p>
        </w:tc>
        <w:tc>
          <w:tcPr>
            <w:tcW w:w="3396" w:type="dxa"/>
          </w:tcPr>
          <w:p w14:paraId="3F007908" w14:textId="77777777" w:rsidR="008776ED" w:rsidRPr="00E3092D" w:rsidRDefault="008776ED" w:rsidP="00773B23">
            <w:pPr>
              <w:spacing w:line="36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Switzerland</w:t>
            </w:r>
          </w:p>
        </w:tc>
      </w:tr>
      <w:tr w:rsidR="008776ED" w14:paraId="7DA9C90D" w14:textId="77777777" w:rsidTr="00773B23">
        <w:tc>
          <w:tcPr>
            <w:tcW w:w="1413" w:type="dxa"/>
          </w:tcPr>
          <w:p w14:paraId="197B53B2" w14:textId="77777777" w:rsidR="008776ED" w:rsidRPr="00E3092D" w:rsidRDefault="008776ED" w:rsidP="00773B23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b/>
                <w:bCs/>
                <w:lang w:val="en-US"/>
              </w:rPr>
              <w:t>10</w:t>
            </w:r>
          </w:p>
        </w:tc>
        <w:tc>
          <w:tcPr>
            <w:tcW w:w="3401" w:type="dxa"/>
          </w:tcPr>
          <w:p w14:paraId="2B4690A8" w14:textId="77777777" w:rsidR="008776ED" w:rsidRPr="006E6A81" w:rsidRDefault="008776ED" w:rsidP="00773B23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6E6A81">
              <w:rPr>
                <w:sz w:val="22"/>
                <w:szCs w:val="22"/>
                <w:lang w:val="en-US"/>
              </w:rPr>
              <w:t xml:space="preserve">Hungary </w:t>
            </w:r>
          </w:p>
        </w:tc>
        <w:tc>
          <w:tcPr>
            <w:tcW w:w="1418" w:type="dxa"/>
          </w:tcPr>
          <w:p w14:paraId="4D285153" w14:textId="77777777" w:rsidR="008776ED" w:rsidRPr="00A247F8" w:rsidRDefault="008776ED" w:rsidP="00773B2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10</w:t>
            </w:r>
          </w:p>
        </w:tc>
        <w:tc>
          <w:tcPr>
            <w:tcW w:w="3396" w:type="dxa"/>
          </w:tcPr>
          <w:p w14:paraId="1EC4C442" w14:textId="77777777" w:rsidR="008776ED" w:rsidRPr="00E3092D" w:rsidRDefault="008776ED" w:rsidP="00773B23">
            <w:pPr>
              <w:spacing w:line="36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Greece</w:t>
            </w:r>
          </w:p>
        </w:tc>
      </w:tr>
      <w:tr w:rsidR="008776ED" w14:paraId="09E52CB0" w14:textId="77777777" w:rsidTr="00773B23">
        <w:tc>
          <w:tcPr>
            <w:tcW w:w="1413" w:type="dxa"/>
          </w:tcPr>
          <w:p w14:paraId="7592F6F3" w14:textId="77777777" w:rsidR="008776ED" w:rsidRPr="00E3092D" w:rsidRDefault="008776ED" w:rsidP="00773B23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b/>
                <w:bCs/>
                <w:lang w:val="en-US"/>
              </w:rPr>
              <w:t>11</w:t>
            </w:r>
          </w:p>
        </w:tc>
        <w:tc>
          <w:tcPr>
            <w:tcW w:w="3401" w:type="dxa"/>
          </w:tcPr>
          <w:p w14:paraId="2218B29A" w14:textId="77777777" w:rsidR="008776ED" w:rsidRPr="006E6A81" w:rsidRDefault="008776ED" w:rsidP="00773B23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6E6A81">
              <w:rPr>
                <w:sz w:val="22"/>
                <w:szCs w:val="22"/>
                <w:lang w:val="en-US"/>
              </w:rPr>
              <w:t xml:space="preserve">Norway </w:t>
            </w:r>
          </w:p>
        </w:tc>
        <w:tc>
          <w:tcPr>
            <w:tcW w:w="1418" w:type="dxa"/>
          </w:tcPr>
          <w:p w14:paraId="28888E32" w14:textId="77777777" w:rsidR="008776ED" w:rsidRPr="00A247F8" w:rsidRDefault="008776ED" w:rsidP="00773B2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11</w:t>
            </w:r>
          </w:p>
        </w:tc>
        <w:tc>
          <w:tcPr>
            <w:tcW w:w="3396" w:type="dxa"/>
          </w:tcPr>
          <w:p w14:paraId="19C3DC3F" w14:textId="77777777" w:rsidR="008776ED" w:rsidRPr="00E3092D" w:rsidRDefault="008776ED" w:rsidP="00773B23">
            <w:pPr>
              <w:spacing w:line="36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Turkey</w:t>
            </w:r>
          </w:p>
        </w:tc>
      </w:tr>
      <w:tr w:rsidR="008776ED" w14:paraId="61A531BC" w14:textId="77777777" w:rsidTr="00773B23">
        <w:tc>
          <w:tcPr>
            <w:tcW w:w="1413" w:type="dxa"/>
          </w:tcPr>
          <w:p w14:paraId="37F02093" w14:textId="77777777" w:rsidR="008776ED" w:rsidRPr="00E3092D" w:rsidRDefault="008776ED" w:rsidP="00773B23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b/>
                <w:bCs/>
                <w:lang w:val="en-US"/>
              </w:rPr>
              <w:t>12</w:t>
            </w:r>
          </w:p>
        </w:tc>
        <w:tc>
          <w:tcPr>
            <w:tcW w:w="3401" w:type="dxa"/>
          </w:tcPr>
          <w:p w14:paraId="121E6991" w14:textId="77777777" w:rsidR="008776ED" w:rsidRPr="006E6A81" w:rsidRDefault="008776ED" w:rsidP="00773B23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6E6A81">
              <w:rPr>
                <w:sz w:val="22"/>
                <w:szCs w:val="22"/>
                <w:lang w:val="en-US"/>
              </w:rPr>
              <w:t xml:space="preserve">Austria </w:t>
            </w:r>
          </w:p>
        </w:tc>
        <w:tc>
          <w:tcPr>
            <w:tcW w:w="1418" w:type="dxa"/>
          </w:tcPr>
          <w:p w14:paraId="33C4A210" w14:textId="77777777" w:rsidR="008776ED" w:rsidRPr="00A247F8" w:rsidRDefault="008776ED" w:rsidP="00773B2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12</w:t>
            </w:r>
          </w:p>
        </w:tc>
        <w:tc>
          <w:tcPr>
            <w:tcW w:w="3396" w:type="dxa"/>
          </w:tcPr>
          <w:p w14:paraId="198A171B" w14:textId="77777777" w:rsidR="008776ED" w:rsidRPr="00E3092D" w:rsidRDefault="008776ED" w:rsidP="00773B23">
            <w:pPr>
              <w:spacing w:line="36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Finland</w:t>
            </w:r>
          </w:p>
        </w:tc>
      </w:tr>
      <w:tr w:rsidR="008776ED" w14:paraId="6E28B44D" w14:textId="77777777" w:rsidTr="00773B23">
        <w:tc>
          <w:tcPr>
            <w:tcW w:w="1413" w:type="dxa"/>
          </w:tcPr>
          <w:p w14:paraId="1971EBB7" w14:textId="77777777" w:rsidR="008776ED" w:rsidRPr="00E3092D" w:rsidRDefault="008776ED" w:rsidP="00773B23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b/>
                <w:bCs/>
                <w:lang w:val="en-US"/>
              </w:rPr>
              <w:t>13</w:t>
            </w:r>
          </w:p>
        </w:tc>
        <w:tc>
          <w:tcPr>
            <w:tcW w:w="3401" w:type="dxa"/>
          </w:tcPr>
          <w:p w14:paraId="426C8CF8" w14:textId="77777777" w:rsidR="008776ED" w:rsidRPr="006E6A81" w:rsidRDefault="008776ED" w:rsidP="00773B23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6E6A81">
              <w:rPr>
                <w:sz w:val="22"/>
                <w:szCs w:val="22"/>
                <w:lang w:val="en-US"/>
              </w:rPr>
              <w:t xml:space="preserve">Greece </w:t>
            </w:r>
          </w:p>
        </w:tc>
        <w:tc>
          <w:tcPr>
            <w:tcW w:w="1418" w:type="dxa"/>
          </w:tcPr>
          <w:p w14:paraId="5968D67E" w14:textId="77777777" w:rsidR="008776ED" w:rsidRPr="00A247F8" w:rsidRDefault="008776ED" w:rsidP="00773B2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13</w:t>
            </w:r>
          </w:p>
        </w:tc>
        <w:tc>
          <w:tcPr>
            <w:tcW w:w="3396" w:type="dxa"/>
          </w:tcPr>
          <w:p w14:paraId="25F975CB" w14:textId="77777777" w:rsidR="008776ED" w:rsidRPr="00E3092D" w:rsidRDefault="008776ED" w:rsidP="00773B23">
            <w:pPr>
              <w:spacing w:line="36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Hungary</w:t>
            </w:r>
          </w:p>
        </w:tc>
      </w:tr>
      <w:tr w:rsidR="008776ED" w14:paraId="600C90D8" w14:textId="77777777" w:rsidTr="00773B23">
        <w:tc>
          <w:tcPr>
            <w:tcW w:w="1413" w:type="dxa"/>
          </w:tcPr>
          <w:p w14:paraId="2A99D9B9" w14:textId="77777777" w:rsidR="008776ED" w:rsidRPr="00E3092D" w:rsidRDefault="008776ED" w:rsidP="00773B23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b/>
                <w:bCs/>
                <w:lang w:val="en-US"/>
              </w:rPr>
              <w:t>14</w:t>
            </w:r>
          </w:p>
        </w:tc>
        <w:tc>
          <w:tcPr>
            <w:tcW w:w="3401" w:type="dxa"/>
          </w:tcPr>
          <w:p w14:paraId="6B424979" w14:textId="77777777" w:rsidR="008776ED" w:rsidRPr="006E6A81" w:rsidRDefault="008776ED" w:rsidP="00773B23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6E6A81">
              <w:rPr>
                <w:sz w:val="22"/>
                <w:szCs w:val="22"/>
                <w:lang w:val="en-US"/>
              </w:rPr>
              <w:t xml:space="preserve">Czech Republic </w:t>
            </w:r>
          </w:p>
        </w:tc>
        <w:tc>
          <w:tcPr>
            <w:tcW w:w="1418" w:type="dxa"/>
          </w:tcPr>
          <w:p w14:paraId="69099ACB" w14:textId="77777777" w:rsidR="008776ED" w:rsidRPr="00A247F8" w:rsidRDefault="008776ED" w:rsidP="00773B2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14</w:t>
            </w:r>
          </w:p>
        </w:tc>
        <w:tc>
          <w:tcPr>
            <w:tcW w:w="3396" w:type="dxa"/>
          </w:tcPr>
          <w:p w14:paraId="3084570E" w14:textId="77777777" w:rsidR="008776ED" w:rsidRPr="00E3092D" w:rsidRDefault="008776ED" w:rsidP="00773B23">
            <w:pPr>
              <w:spacing w:line="36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Denmark</w:t>
            </w:r>
          </w:p>
        </w:tc>
      </w:tr>
      <w:tr w:rsidR="008776ED" w14:paraId="2CDF96C4" w14:textId="77777777" w:rsidTr="00773B23">
        <w:tc>
          <w:tcPr>
            <w:tcW w:w="1413" w:type="dxa"/>
          </w:tcPr>
          <w:p w14:paraId="5D1DA9B9" w14:textId="77777777" w:rsidR="008776ED" w:rsidRPr="00E3092D" w:rsidRDefault="008776ED" w:rsidP="00773B23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b/>
                <w:bCs/>
                <w:lang w:val="en-US"/>
              </w:rPr>
              <w:t>14</w:t>
            </w:r>
          </w:p>
        </w:tc>
        <w:tc>
          <w:tcPr>
            <w:tcW w:w="3401" w:type="dxa"/>
          </w:tcPr>
          <w:p w14:paraId="560516B1" w14:textId="77777777" w:rsidR="008776ED" w:rsidRPr="006E6A81" w:rsidRDefault="008776ED" w:rsidP="00773B23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6E6A81">
              <w:rPr>
                <w:sz w:val="22"/>
                <w:szCs w:val="22"/>
                <w:lang w:val="en-US"/>
              </w:rPr>
              <w:t>Finland</w:t>
            </w:r>
          </w:p>
        </w:tc>
        <w:tc>
          <w:tcPr>
            <w:tcW w:w="1418" w:type="dxa"/>
          </w:tcPr>
          <w:p w14:paraId="1C446124" w14:textId="77777777" w:rsidR="008776ED" w:rsidRPr="00A247F8" w:rsidRDefault="008776ED" w:rsidP="00773B2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15</w:t>
            </w:r>
          </w:p>
        </w:tc>
        <w:tc>
          <w:tcPr>
            <w:tcW w:w="3396" w:type="dxa"/>
          </w:tcPr>
          <w:p w14:paraId="064F5795" w14:textId="77777777" w:rsidR="008776ED" w:rsidRPr="00E3092D" w:rsidRDefault="008776ED" w:rsidP="00773B23">
            <w:pPr>
              <w:spacing w:line="36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Poland</w:t>
            </w:r>
          </w:p>
        </w:tc>
      </w:tr>
      <w:tr w:rsidR="008776ED" w14:paraId="5511C706" w14:textId="77777777" w:rsidTr="00773B23">
        <w:tc>
          <w:tcPr>
            <w:tcW w:w="1413" w:type="dxa"/>
          </w:tcPr>
          <w:p w14:paraId="18A7BA6B" w14:textId="77777777" w:rsidR="008776ED" w:rsidRPr="00E3092D" w:rsidRDefault="008776ED" w:rsidP="00773B23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b/>
                <w:bCs/>
                <w:lang w:val="en-US"/>
              </w:rPr>
              <w:t>14</w:t>
            </w:r>
          </w:p>
        </w:tc>
        <w:tc>
          <w:tcPr>
            <w:tcW w:w="3401" w:type="dxa"/>
          </w:tcPr>
          <w:p w14:paraId="75A74CD8" w14:textId="77777777" w:rsidR="008776ED" w:rsidRPr="006E6A81" w:rsidRDefault="008776ED" w:rsidP="00773B23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6E6A81">
              <w:rPr>
                <w:sz w:val="22"/>
                <w:szCs w:val="22"/>
                <w:lang w:val="en-US"/>
              </w:rPr>
              <w:t xml:space="preserve">Turkey </w:t>
            </w:r>
          </w:p>
        </w:tc>
        <w:tc>
          <w:tcPr>
            <w:tcW w:w="1418" w:type="dxa"/>
          </w:tcPr>
          <w:p w14:paraId="2E3C0098" w14:textId="77777777" w:rsidR="008776ED" w:rsidRPr="00A247F8" w:rsidRDefault="008776ED" w:rsidP="00773B2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16</w:t>
            </w:r>
          </w:p>
        </w:tc>
        <w:tc>
          <w:tcPr>
            <w:tcW w:w="3396" w:type="dxa"/>
          </w:tcPr>
          <w:p w14:paraId="4EEF8017" w14:textId="77777777" w:rsidR="008776ED" w:rsidRPr="00E3092D" w:rsidRDefault="008776ED" w:rsidP="00773B23">
            <w:pPr>
              <w:spacing w:line="36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Norway</w:t>
            </w:r>
          </w:p>
        </w:tc>
      </w:tr>
      <w:tr w:rsidR="008776ED" w14:paraId="2936AEC0" w14:textId="77777777" w:rsidTr="00773B23">
        <w:tc>
          <w:tcPr>
            <w:tcW w:w="1413" w:type="dxa"/>
          </w:tcPr>
          <w:p w14:paraId="260D14C3" w14:textId="77777777" w:rsidR="008776ED" w:rsidRPr="00E3092D" w:rsidRDefault="008776ED" w:rsidP="00773B23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b/>
                <w:bCs/>
                <w:lang w:val="en-US"/>
              </w:rPr>
              <w:t>17</w:t>
            </w:r>
          </w:p>
        </w:tc>
        <w:tc>
          <w:tcPr>
            <w:tcW w:w="3401" w:type="dxa"/>
          </w:tcPr>
          <w:p w14:paraId="5EE23FAD" w14:textId="77777777" w:rsidR="008776ED" w:rsidRPr="006E6A81" w:rsidRDefault="008776ED" w:rsidP="00773B23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6E6A81">
              <w:rPr>
                <w:sz w:val="22"/>
                <w:szCs w:val="22"/>
                <w:lang w:val="en-US"/>
              </w:rPr>
              <w:t>Belgium</w:t>
            </w:r>
          </w:p>
        </w:tc>
        <w:tc>
          <w:tcPr>
            <w:tcW w:w="1418" w:type="dxa"/>
          </w:tcPr>
          <w:p w14:paraId="28B1AA96" w14:textId="77777777" w:rsidR="008776ED" w:rsidRPr="00A247F8" w:rsidRDefault="008776ED" w:rsidP="00773B2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17</w:t>
            </w:r>
          </w:p>
        </w:tc>
        <w:tc>
          <w:tcPr>
            <w:tcW w:w="3396" w:type="dxa"/>
          </w:tcPr>
          <w:p w14:paraId="42EA150F" w14:textId="77777777" w:rsidR="008776ED" w:rsidRPr="00E3092D" w:rsidRDefault="008776ED" w:rsidP="00773B23">
            <w:pPr>
              <w:spacing w:line="36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Austria</w:t>
            </w:r>
          </w:p>
        </w:tc>
      </w:tr>
      <w:tr w:rsidR="008776ED" w14:paraId="109C8400" w14:textId="77777777" w:rsidTr="00773B23">
        <w:tc>
          <w:tcPr>
            <w:tcW w:w="1413" w:type="dxa"/>
          </w:tcPr>
          <w:p w14:paraId="31DACE79" w14:textId="77777777" w:rsidR="008776ED" w:rsidRPr="00E3092D" w:rsidRDefault="008776ED" w:rsidP="00773B23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b/>
                <w:bCs/>
                <w:lang w:val="en-US"/>
              </w:rPr>
              <w:t>18</w:t>
            </w:r>
          </w:p>
        </w:tc>
        <w:tc>
          <w:tcPr>
            <w:tcW w:w="3401" w:type="dxa"/>
          </w:tcPr>
          <w:p w14:paraId="322FBFD0" w14:textId="77777777" w:rsidR="008776ED" w:rsidRPr="006E6A81" w:rsidRDefault="008776ED" w:rsidP="00773B23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6E6A81">
              <w:rPr>
                <w:sz w:val="22"/>
                <w:szCs w:val="22"/>
                <w:lang w:val="en-US"/>
              </w:rPr>
              <w:t xml:space="preserve">Portugal </w:t>
            </w:r>
          </w:p>
        </w:tc>
        <w:tc>
          <w:tcPr>
            <w:tcW w:w="1418" w:type="dxa"/>
          </w:tcPr>
          <w:p w14:paraId="6CDE6FD1" w14:textId="77777777" w:rsidR="008776ED" w:rsidRPr="00A247F8" w:rsidRDefault="008776ED" w:rsidP="00773B23">
            <w:pPr>
              <w:spacing w:line="360" w:lineRule="auto"/>
              <w:jc w:val="center"/>
              <w:rPr>
                <w:rFonts w:ascii="Cambria" w:hAnsi="Cambria"/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18</w:t>
            </w:r>
          </w:p>
        </w:tc>
        <w:tc>
          <w:tcPr>
            <w:tcW w:w="3396" w:type="dxa"/>
          </w:tcPr>
          <w:p w14:paraId="2C749C4A" w14:textId="77777777" w:rsidR="008776ED" w:rsidRPr="00E3092D" w:rsidRDefault="008776ED" w:rsidP="00773B23">
            <w:pPr>
              <w:spacing w:line="36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Czech Republic</w:t>
            </w:r>
          </w:p>
        </w:tc>
      </w:tr>
      <w:tr w:rsidR="008776ED" w14:paraId="6C5CA925" w14:textId="77777777" w:rsidTr="00773B23">
        <w:tc>
          <w:tcPr>
            <w:tcW w:w="1413" w:type="dxa"/>
          </w:tcPr>
          <w:p w14:paraId="5F80A18E" w14:textId="77777777" w:rsidR="008776ED" w:rsidRPr="00E3092D" w:rsidRDefault="008776ED" w:rsidP="00773B23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b/>
                <w:bCs/>
                <w:lang w:val="en-US"/>
              </w:rPr>
              <w:t>19</w:t>
            </w:r>
          </w:p>
        </w:tc>
        <w:tc>
          <w:tcPr>
            <w:tcW w:w="3401" w:type="dxa"/>
          </w:tcPr>
          <w:p w14:paraId="64C2AF35" w14:textId="77777777" w:rsidR="008776ED" w:rsidRPr="006E6A81" w:rsidRDefault="008776ED" w:rsidP="00773B23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6E6A81">
              <w:rPr>
                <w:sz w:val="22"/>
                <w:szCs w:val="22"/>
                <w:lang w:val="en-US"/>
              </w:rPr>
              <w:t>Romania</w:t>
            </w:r>
          </w:p>
        </w:tc>
        <w:tc>
          <w:tcPr>
            <w:tcW w:w="1418" w:type="dxa"/>
          </w:tcPr>
          <w:p w14:paraId="1BC8704E" w14:textId="77777777" w:rsidR="008776ED" w:rsidRPr="00A247F8" w:rsidRDefault="008776ED" w:rsidP="00773B2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19</w:t>
            </w:r>
          </w:p>
        </w:tc>
        <w:tc>
          <w:tcPr>
            <w:tcW w:w="3396" w:type="dxa"/>
          </w:tcPr>
          <w:p w14:paraId="738910F6" w14:textId="77777777" w:rsidR="008776ED" w:rsidRPr="00E3092D" w:rsidRDefault="008776ED" w:rsidP="00773B23">
            <w:pPr>
              <w:spacing w:line="36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Belgium</w:t>
            </w:r>
          </w:p>
        </w:tc>
      </w:tr>
      <w:tr w:rsidR="008776ED" w14:paraId="1D96C1E5" w14:textId="77777777" w:rsidTr="00773B23">
        <w:tc>
          <w:tcPr>
            <w:tcW w:w="1413" w:type="dxa"/>
          </w:tcPr>
          <w:p w14:paraId="39D1F358" w14:textId="77777777" w:rsidR="008776ED" w:rsidRPr="00E3092D" w:rsidRDefault="008776ED" w:rsidP="00773B23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b/>
                <w:bCs/>
                <w:lang w:val="en-US"/>
              </w:rPr>
              <w:t>20</w:t>
            </w:r>
          </w:p>
        </w:tc>
        <w:tc>
          <w:tcPr>
            <w:tcW w:w="3401" w:type="dxa"/>
          </w:tcPr>
          <w:p w14:paraId="46713708" w14:textId="77777777" w:rsidR="008776ED" w:rsidRPr="006E6A81" w:rsidRDefault="008776ED" w:rsidP="00773B23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6E6A81">
              <w:rPr>
                <w:sz w:val="22"/>
                <w:szCs w:val="22"/>
                <w:lang w:val="en-US"/>
              </w:rPr>
              <w:t xml:space="preserve">Poland </w:t>
            </w:r>
          </w:p>
        </w:tc>
        <w:tc>
          <w:tcPr>
            <w:tcW w:w="1418" w:type="dxa"/>
          </w:tcPr>
          <w:p w14:paraId="0059135D" w14:textId="77777777" w:rsidR="008776ED" w:rsidRPr="00A247F8" w:rsidRDefault="008776ED" w:rsidP="00773B2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19</w:t>
            </w:r>
          </w:p>
        </w:tc>
        <w:tc>
          <w:tcPr>
            <w:tcW w:w="3396" w:type="dxa"/>
          </w:tcPr>
          <w:p w14:paraId="74488803" w14:textId="77777777" w:rsidR="008776ED" w:rsidRPr="00E3092D" w:rsidRDefault="008776ED" w:rsidP="00773B23">
            <w:pPr>
              <w:spacing w:line="36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Romania</w:t>
            </w:r>
          </w:p>
        </w:tc>
      </w:tr>
    </w:tbl>
    <w:p w14:paraId="000BC800" w14:textId="4A71AC00" w:rsidR="008776ED" w:rsidRDefault="008776ED" w:rsidP="004069A2">
      <w:pPr>
        <w:pStyle w:val="Overskrift2"/>
        <w:spacing w:before="0" w:line="360" w:lineRule="auto"/>
        <w:jc w:val="both"/>
        <w:rPr>
          <w:lang w:val="en-US"/>
        </w:rPr>
      </w:pPr>
      <w:bookmarkStart w:id="34" w:name="_Toc159402706"/>
      <w:r>
        <w:rPr>
          <w:lang w:val="en-US"/>
        </w:rPr>
        <w:lastRenderedPageBreak/>
        <w:t>Top positions</w:t>
      </w:r>
      <w:bookmarkEnd w:id="34"/>
    </w:p>
    <w:p w14:paraId="5F045255" w14:textId="77777777" w:rsidR="008776ED" w:rsidRDefault="008776ED" w:rsidP="004069A2">
      <w:pPr>
        <w:pStyle w:val="Heading1udenafstandfr"/>
        <w:spacing w:line="360" w:lineRule="auto"/>
        <w:jc w:val="both"/>
        <w:rPr>
          <w:lang w:val="en-US"/>
        </w:rPr>
      </w:pPr>
    </w:p>
    <w:p w14:paraId="43D778C5" w14:textId="77E06769" w:rsidR="008776ED" w:rsidRDefault="008776ED" w:rsidP="004069A2">
      <w:pPr>
        <w:spacing w:line="36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France and Italy have maintained their top positions in this year</w:t>
      </w:r>
      <w:r w:rsidR="00502752">
        <w:rPr>
          <w:sz w:val="24"/>
          <w:szCs w:val="24"/>
          <w:lang w:val="en-US"/>
        </w:rPr>
        <w:t>’s</w:t>
      </w:r>
      <w:r>
        <w:rPr>
          <w:sz w:val="24"/>
          <w:szCs w:val="24"/>
          <w:lang w:val="en-US"/>
        </w:rPr>
        <w:t xml:space="preserve"> European rankings. The two countries are firmly </w:t>
      </w:r>
      <w:r w:rsidR="0094280C">
        <w:rPr>
          <w:sz w:val="24"/>
          <w:szCs w:val="24"/>
          <w:lang w:val="en-US"/>
        </w:rPr>
        <w:t xml:space="preserve">placed </w:t>
      </w:r>
      <w:r>
        <w:rPr>
          <w:sz w:val="24"/>
          <w:szCs w:val="24"/>
          <w:lang w:val="en-US"/>
        </w:rPr>
        <w:t xml:space="preserve">at the top with a </w:t>
      </w:r>
      <w:r w:rsidR="0094280C">
        <w:rPr>
          <w:sz w:val="24"/>
          <w:szCs w:val="24"/>
          <w:lang w:val="en-US"/>
        </w:rPr>
        <w:t>significant</w:t>
      </w:r>
      <w:r>
        <w:rPr>
          <w:sz w:val="24"/>
          <w:szCs w:val="24"/>
          <w:lang w:val="en-US"/>
        </w:rPr>
        <w:t xml:space="preserve"> gap of </w:t>
      </w:r>
      <w:r w:rsidR="00D75122">
        <w:rPr>
          <w:sz w:val="24"/>
          <w:szCs w:val="24"/>
          <w:lang w:val="en-US"/>
        </w:rPr>
        <w:t>79</w:t>
      </w:r>
      <w:r>
        <w:rPr>
          <w:sz w:val="24"/>
          <w:szCs w:val="24"/>
          <w:lang w:val="en-US"/>
        </w:rPr>
        <w:t xml:space="preserve"> and 60 points to Germany in the third spot.</w:t>
      </w:r>
    </w:p>
    <w:p w14:paraId="3C4108A4" w14:textId="77777777" w:rsidR="008776ED" w:rsidRDefault="008776ED" w:rsidP="004069A2">
      <w:pPr>
        <w:spacing w:line="360" w:lineRule="auto"/>
        <w:rPr>
          <w:sz w:val="24"/>
          <w:szCs w:val="24"/>
          <w:lang w:val="en-US"/>
        </w:rPr>
      </w:pPr>
    </w:p>
    <w:p w14:paraId="25F544B6" w14:textId="24C9E72E" w:rsidR="008776ED" w:rsidRDefault="008776ED" w:rsidP="004069A2">
      <w:pPr>
        <w:spacing w:line="36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Russia, </w:t>
      </w:r>
      <w:r w:rsidR="0094280C">
        <w:rPr>
          <w:sz w:val="24"/>
          <w:szCs w:val="24"/>
          <w:lang w:val="en-US"/>
        </w:rPr>
        <w:t>much</w:t>
      </w:r>
      <w:r>
        <w:rPr>
          <w:sz w:val="24"/>
          <w:szCs w:val="24"/>
          <w:lang w:val="en-US"/>
        </w:rPr>
        <w:t xml:space="preserve"> like in the international power index, </w:t>
      </w:r>
      <w:r w:rsidR="0094280C">
        <w:rPr>
          <w:sz w:val="24"/>
          <w:szCs w:val="24"/>
          <w:lang w:val="en-US"/>
        </w:rPr>
        <w:t xml:space="preserve">has </w:t>
      </w:r>
      <w:r>
        <w:rPr>
          <w:sz w:val="24"/>
          <w:szCs w:val="24"/>
          <w:lang w:val="en-US"/>
        </w:rPr>
        <w:t xml:space="preserve">dropped </w:t>
      </w:r>
      <w:r w:rsidR="0094280C">
        <w:rPr>
          <w:sz w:val="24"/>
          <w:szCs w:val="24"/>
          <w:lang w:val="en-US"/>
        </w:rPr>
        <w:t>a few</w:t>
      </w:r>
      <w:r>
        <w:rPr>
          <w:sz w:val="24"/>
          <w:szCs w:val="24"/>
          <w:lang w:val="en-US"/>
        </w:rPr>
        <w:t xml:space="preserve"> places in this year’s rankings. In the European ranking</w:t>
      </w:r>
      <w:r w:rsidR="00F6028D">
        <w:rPr>
          <w:sz w:val="24"/>
          <w:szCs w:val="24"/>
          <w:lang w:val="en-US"/>
        </w:rPr>
        <w:t>,</w:t>
      </w:r>
      <w:r>
        <w:rPr>
          <w:sz w:val="24"/>
          <w:szCs w:val="24"/>
          <w:lang w:val="en-US"/>
        </w:rPr>
        <w:t xml:space="preserve"> they have managed to only drop </w:t>
      </w:r>
      <w:r w:rsidR="00481567">
        <w:rPr>
          <w:sz w:val="24"/>
          <w:szCs w:val="24"/>
          <w:lang w:val="en-US"/>
        </w:rPr>
        <w:t>2</w:t>
      </w:r>
      <w:r>
        <w:rPr>
          <w:sz w:val="24"/>
          <w:szCs w:val="24"/>
          <w:lang w:val="en-US"/>
        </w:rPr>
        <w:t xml:space="preserve"> spots, but</w:t>
      </w:r>
      <w:r w:rsidR="00F6028D">
        <w:rPr>
          <w:sz w:val="24"/>
          <w:szCs w:val="24"/>
          <w:lang w:val="en-US"/>
        </w:rPr>
        <w:t xml:space="preserve"> it is</w:t>
      </w:r>
      <w:r>
        <w:rPr>
          <w:sz w:val="24"/>
          <w:szCs w:val="24"/>
          <w:lang w:val="en-US"/>
        </w:rPr>
        <w:t xml:space="preserve"> still enough to exit the top 5. </w:t>
      </w:r>
    </w:p>
    <w:p w14:paraId="4D59B862" w14:textId="0782C719" w:rsidR="008776ED" w:rsidRDefault="008776ED" w:rsidP="004069A2">
      <w:pPr>
        <w:spacing w:line="36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The top 5 consist of France, Italy, Germany, Great Britain, and Spain. All 5 countries are</w:t>
      </w:r>
      <w:r w:rsidR="00F6028D">
        <w:rPr>
          <w:sz w:val="24"/>
          <w:szCs w:val="24"/>
          <w:lang w:val="en-US"/>
        </w:rPr>
        <w:t>,</w:t>
      </w:r>
      <w:r>
        <w:rPr>
          <w:sz w:val="24"/>
          <w:szCs w:val="24"/>
          <w:lang w:val="en-US"/>
        </w:rPr>
        <w:t xml:space="preserve"> as previously noted</w:t>
      </w:r>
      <w:r w:rsidR="00F6028D">
        <w:rPr>
          <w:sz w:val="24"/>
          <w:szCs w:val="24"/>
          <w:lang w:val="en-US"/>
        </w:rPr>
        <w:t>,</w:t>
      </w:r>
      <w:r>
        <w:rPr>
          <w:sz w:val="24"/>
          <w:szCs w:val="24"/>
          <w:lang w:val="en-US"/>
        </w:rPr>
        <w:t xml:space="preserve"> part of the 11 most powerful countries in the international power index. </w:t>
      </w:r>
    </w:p>
    <w:p w14:paraId="06035F46" w14:textId="77777777" w:rsidR="008776ED" w:rsidRDefault="008776ED" w:rsidP="004069A2">
      <w:pPr>
        <w:spacing w:line="360" w:lineRule="auto"/>
        <w:rPr>
          <w:sz w:val="24"/>
          <w:szCs w:val="24"/>
          <w:lang w:val="en-US"/>
        </w:rPr>
      </w:pPr>
    </w:p>
    <w:p w14:paraId="4A6AA179" w14:textId="77777777" w:rsidR="008776ED" w:rsidRDefault="008776ED" w:rsidP="004069A2">
      <w:pPr>
        <w:pStyle w:val="Overskrift2"/>
        <w:spacing w:before="0" w:line="360" w:lineRule="auto"/>
        <w:jc w:val="both"/>
        <w:rPr>
          <w:lang w:val="en-US"/>
        </w:rPr>
      </w:pPr>
      <w:bookmarkStart w:id="35" w:name="_Toc159402707"/>
      <w:r w:rsidRPr="0005465A">
        <w:rPr>
          <w:lang w:val="en-US"/>
        </w:rPr>
        <w:t>Largest growth in Europe</w:t>
      </w:r>
      <w:r>
        <w:rPr>
          <w:lang w:val="en-US"/>
        </w:rPr>
        <w:t>an top</w:t>
      </w:r>
      <w:bookmarkEnd w:id="35"/>
    </w:p>
    <w:p w14:paraId="77C17CC4" w14:textId="77777777" w:rsidR="008776ED" w:rsidRDefault="008776ED" w:rsidP="004069A2">
      <w:pPr>
        <w:spacing w:line="360" w:lineRule="auto"/>
        <w:rPr>
          <w:lang w:val="en-US"/>
        </w:rPr>
      </w:pPr>
    </w:p>
    <w:p w14:paraId="54DC54ED" w14:textId="0EECADAA" w:rsidR="008776ED" w:rsidRDefault="008776ED" w:rsidP="004069A2">
      <w:pPr>
        <w:spacing w:line="36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Norway and Austria have made the </w:t>
      </w:r>
      <w:r w:rsidR="00B024C1">
        <w:rPr>
          <w:sz w:val="24"/>
          <w:szCs w:val="24"/>
          <w:lang w:val="en-US"/>
        </w:rPr>
        <w:t>most significant</w:t>
      </w:r>
      <w:r>
        <w:rPr>
          <w:sz w:val="24"/>
          <w:szCs w:val="24"/>
          <w:lang w:val="en-US"/>
        </w:rPr>
        <w:t xml:space="preserve"> improvement</w:t>
      </w:r>
      <w:r w:rsidR="00B024C1">
        <w:rPr>
          <w:sz w:val="24"/>
          <w:szCs w:val="24"/>
          <w:lang w:val="en-US"/>
        </w:rPr>
        <w:t>s</w:t>
      </w:r>
      <w:r>
        <w:rPr>
          <w:sz w:val="24"/>
          <w:szCs w:val="24"/>
          <w:lang w:val="en-US"/>
        </w:rPr>
        <w:t xml:space="preserve"> in positions in this year’s index. They both jump 5 places</w:t>
      </w:r>
      <w:r w:rsidR="00B024C1">
        <w:rPr>
          <w:sz w:val="24"/>
          <w:szCs w:val="24"/>
          <w:lang w:val="en-US"/>
        </w:rPr>
        <w:t>,</w:t>
      </w:r>
      <w:r>
        <w:rPr>
          <w:sz w:val="24"/>
          <w:szCs w:val="24"/>
          <w:lang w:val="en-US"/>
        </w:rPr>
        <w:t xml:space="preserve"> placing Norway at number 11 and Austria at number 12. </w:t>
      </w:r>
    </w:p>
    <w:p w14:paraId="23B2ED54" w14:textId="04C76BE1" w:rsidR="008776ED" w:rsidRPr="00D66813" w:rsidRDefault="008776ED" w:rsidP="004069A2">
      <w:pPr>
        <w:spacing w:line="36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Czech Republic has increased its positioning with 4 places</w:t>
      </w:r>
      <w:r w:rsidR="00470F94">
        <w:rPr>
          <w:sz w:val="24"/>
          <w:szCs w:val="24"/>
          <w:lang w:val="en-US"/>
        </w:rPr>
        <w:t>,</w:t>
      </w:r>
      <w:r>
        <w:rPr>
          <w:sz w:val="24"/>
          <w:szCs w:val="24"/>
          <w:lang w:val="en-US"/>
        </w:rPr>
        <w:t xml:space="preserve"> coming in at 14</w:t>
      </w:r>
      <w:r w:rsidRPr="00021945">
        <w:rPr>
          <w:sz w:val="24"/>
          <w:szCs w:val="24"/>
          <w:vertAlign w:val="superscript"/>
          <w:lang w:val="en-US"/>
        </w:rPr>
        <w:t>th</w:t>
      </w:r>
      <w:r>
        <w:rPr>
          <w:sz w:val="24"/>
          <w:szCs w:val="24"/>
          <w:lang w:val="en-US"/>
        </w:rPr>
        <w:t xml:space="preserve"> in this year’s index. Hungary has entered the top 10 with an improvement of 3 places, and Sweden has </w:t>
      </w:r>
      <w:r w:rsidR="00470F94">
        <w:rPr>
          <w:sz w:val="24"/>
          <w:szCs w:val="24"/>
          <w:lang w:val="en-US"/>
        </w:rPr>
        <w:t>positioned</w:t>
      </w:r>
      <w:r>
        <w:rPr>
          <w:sz w:val="24"/>
          <w:szCs w:val="24"/>
          <w:lang w:val="en-US"/>
        </w:rPr>
        <w:t xml:space="preserve"> itself just outside the top 5</w:t>
      </w:r>
      <w:r w:rsidR="00C52F66">
        <w:rPr>
          <w:sz w:val="24"/>
          <w:szCs w:val="24"/>
          <w:lang w:val="en-US"/>
        </w:rPr>
        <w:t>,</w:t>
      </w:r>
      <w:r>
        <w:rPr>
          <w:sz w:val="24"/>
          <w:szCs w:val="24"/>
          <w:lang w:val="en-US"/>
        </w:rPr>
        <w:t xml:space="preserve"> gaining 2 places up to number 6. There is still a </w:t>
      </w:r>
      <w:r w:rsidR="00C52F66">
        <w:rPr>
          <w:sz w:val="24"/>
          <w:szCs w:val="24"/>
          <w:lang w:val="en-US"/>
        </w:rPr>
        <w:t>considerable</w:t>
      </w:r>
      <w:r>
        <w:rPr>
          <w:sz w:val="24"/>
          <w:szCs w:val="24"/>
          <w:lang w:val="en-US"/>
        </w:rPr>
        <w:t xml:space="preserve"> gap between Sweden in 6</w:t>
      </w:r>
      <w:r w:rsidRPr="00A9037D">
        <w:rPr>
          <w:sz w:val="24"/>
          <w:szCs w:val="24"/>
          <w:vertAlign w:val="superscript"/>
          <w:lang w:val="en-US"/>
        </w:rPr>
        <w:t>th</w:t>
      </w:r>
      <w:r>
        <w:rPr>
          <w:sz w:val="24"/>
          <w:szCs w:val="24"/>
          <w:lang w:val="en-US"/>
        </w:rPr>
        <w:t xml:space="preserve"> and Spain in 5</w:t>
      </w:r>
      <w:r w:rsidRPr="00A9037D">
        <w:rPr>
          <w:sz w:val="24"/>
          <w:szCs w:val="24"/>
          <w:vertAlign w:val="superscript"/>
          <w:lang w:val="en-US"/>
        </w:rPr>
        <w:t>th</w:t>
      </w:r>
      <w:r>
        <w:rPr>
          <w:sz w:val="24"/>
          <w:szCs w:val="24"/>
          <w:lang w:val="en-US"/>
        </w:rPr>
        <w:t xml:space="preserve"> at 33 points.</w:t>
      </w:r>
    </w:p>
    <w:p w14:paraId="22477234" w14:textId="77777777" w:rsidR="008776ED" w:rsidRDefault="008776ED" w:rsidP="004069A2">
      <w:pPr>
        <w:spacing w:line="360" w:lineRule="auto"/>
        <w:rPr>
          <w:sz w:val="24"/>
          <w:szCs w:val="24"/>
          <w:lang w:val="en-US"/>
        </w:rPr>
      </w:pPr>
    </w:p>
    <w:p w14:paraId="29F501B2" w14:textId="77777777" w:rsidR="008776ED" w:rsidRPr="0005465A" w:rsidRDefault="008776ED" w:rsidP="004069A2">
      <w:pPr>
        <w:pStyle w:val="Overskrift2"/>
        <w:spacing w:before="0" w:line="360" w:lineRule="auto"/>
        <w:jc w:val="both"/>
        <w:rPr>
          <w:lang w:val="en-US"/>
        </w:rPr>
      </w:pPr>
      <w:bookmarkStart w:id="36" w:name="_Toc159402708"/>
      <w:r w:rsidRPr="0005465A">
        <w:rPr>
          <w:lang w:val="en-US"/>
        </w:rPr>
        <w:t xml:space="preserve">Notable losses in </w:t>
      </w:r>
      <w:r>
        <w:rPr>
          <w:lang w:val="en-US"/>
        </w:rPr>
        <w:t>positions</w:t>
      </w:r>
      <w:bookmarkEnd w:id="36"/>
      <w:r w:rsidRPr="0005465A">
        <w:rPr>
          <w:lang w:val="en-US"/>
        </w:rPr>
        <w:t xml:space="preserve"> </w:t>
      </w:r>
    </w:p>
    <w:p w14:paraId="374EC41C" w14:textId="77777777" w:rsidR="008776ED" w:rsidRDefault="008776ED" w:rsidP="004069A2">
      <w:pPr>
        <w:spacing w:line="360" w:lineRule="auto"/>
        <w:rPr>
          <w:sz w:val="24"/>
          <w:szCs w:val="24"/>
          <w:lang w:val="en-US"/>
        </w:rPr>
      </w:pPr>
    </w:p>
    <w:p w14:paraId="63C633B9" w14:textId="313E4147" w:rsidR="008776ED" w:rsidRDefault="008776ED" w:rsidP="004069A2">
      <w:pPr>
        <w:spacing w:line="36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Denmark has </w:t>
      </w:r>
      <w:r w:rsidR="00C52F66">
        <w:rPr>
          <w:sz w:val="24"/>
          <w:szCs w:val="24"/>
          <w:lang w:val="en-US"/>
        </w:rPr>
        <w:t>experienced</w:t>
      </w:r>
      <w:r>
        <w:rPr>
          <w:sz w:val="24"/>
          <w:szCs w:val="24"/>
          <w:lang w:val="en-US"/>
        </w:rPr>
        <w:t xml:space="preserve"> the </w:t>
      </w:r>
      <w:r w:rsidR="00C52F66">
        <w:rPr>
          <w:sz w:val="24"/>
          <w:szCs w:val="24"/>
          <w:lang w:val="en-US"/>
        </w:rPr>
        <w:t>most significant</w:t>
      </w:r>
      <w:r>
        <w:rPr>
          <w:sz w:val="24"/>
          <w:szCs w:val="24"/>
          <w:lang w:val="en-US"/>
        </w:rPr>
        <w:t xml:space="preserve"> decrease in overall positioning. Denmark was placed 14</w:t>
      </w:r>
      <w:r w:rsidRPr="00A15322">
        <w:rPr>
          <w:sz w:val="24"/>
          <w:szCs w:val="24"/>
          <w:vertAlign w:val="superscript"/>
          <w:lang w:val="en-US"/>
        </w:rPr>
        <w:t>th</w:t>
      </w:r>
      <w:r>
        <w:rPr>
          <w:sz w:val="24"/>
          <w:szCs w:val="24"/>
          <w:lang w:val="en-US"/>
        </w:rPr>
        <w:t xml:space="preserve"> in the last European Index and falls out of the top 20 in this year’s index</w:t>
      </w:r>
      <w:r w:rsidR="00BC19CD">
        <w:rPr>
          <w:sz w:val="24"/>
          <w:szCs w:val="24"/>
          <w:lang w:val="en-US"/>
        </w:rPr>
        <w:t>,</w:t>
      </w:r>
      <w:r>
        <w:rPr>
          <w:sz w:val="24"/>
          <w:szCs w:val="24"/>
          <w:lang w:val="en-US"/>
        </w:rPr>
        <w:t xml:space="preserve"> landing at 21. </w:t>
      </w:r>
    </w:p>
    <w:p w14:paraId="45BB19F9" w14:textId="48D94D52" w:rsidR="008776ED" w:rsidRDefault="008776ED" w:rsidP="004069A2">
      <w:pPr>
        <w:spacing w:line="36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Poland has lost 5 places</w:t>
      </w:r>
      <w:r w:rsidR="00BC19CD">
        <w:rPr>
          <w:sz w:val="24"/>
          <w:szCs w:val="24"/>
          <w:lang w:val="en-US"/>
        </w:rPr>
        <w:t>,</w:t>
      </w:r>
      <w:r>
        <w:rPr>
          <w:sz w:val="24"/>
          <w:szCs w:val="24"/>
          <w:lang w:val="en-US"/>
        </w:rPr>
        <w:t xml:space="preserve"> going from 15</w:t>
      </w:r>
      <w:r w:rsidRPr="00665A5F">
        <w:rPr>
          <w:sz w:val="24"/>
          <w:szCs w:val="24"/>
          <w:vertAlign w:val="superscript"/>
          <w:lang w:val="en-US"/>
        </w:rPr>
        <w:t>th</w:t>
      </w:r>
      <w:r>
        <w:rPr>
          <w:sz w:val="24"/>
          <w:szCs w:val="24"/>
          <w:lang w:val="en-US"/>
        </w:rPr>
        <w:t xml:space="preserve"> to 20</w:t>
      </w:r>
      <w:r w:rsidRPr="00665A5F">
        <w:rPr>
          <w:sz w:val="24"/>
          <w:szCs w:val="24"/>
          <w:vertAlign w:val="superscript"/>
          <w:lang w:val="en-US"/>
        </w:rPr>
        <w:t>th</w:t>
      </w:r>
      <w:r>
        <w:rPr>
          <w:sz w:val="24"/>
          <w:szCs w:val="24"/>
          <w:lang w:val="en-US"/>
        </w:rPr>
        <w:t xml:space="preserve">, while Turkey, Finland, </w:t>
      </w:r>
      <w:r w:rsidR="00BE15AA">
        <w:rPr>
          <w:sz w:val="24"/>
          <w:szCs w:val="24"/>
          <w:lang w:val="en-US"/>
        </w:rPr>
        <w:t xml:space="preserve">and </w:t>
      </w:r>
      <w:r>
        <w:rPr>
          <w:sz w:val="24"/>
          <w:szCs w:val="24"/>
          <w:lang w:val="en-US"/>
        </w:rPr>
        <w:t>Greece</w:t>
      </w:r>
      <w:r w:rsidR="00BE15AA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all lost 3 places. </w:t>
      </w:r>
    </w:p>
    <w:p w14:paraId="63C5CDA1" w14:textId="77777777" w:rsidR="008776ED" w:rsidRPr="0005465A" w:rsidRDefault="008776ED" w:rsidP="004069A2">
      <w:pPr>
        <w:pStyle w:val="Overskrift2"/>
        <w:spacing w:before="0" w:line="360" w:lineRule="auto"/>
        <w:jc w:val="both"/>
        <w:rPr>
          <w:lang w:val="en-US"/>
        </w:rPr>
      </w:pPr>
      <w:bookmarkStart w:id="37" w:name="_Toc159402709"/>
      <w:r>
        <w:rPr>
          <w:lang w:val="en-US"/>
        </w:rPr>
        <w:lastRenderedPageBreak/>
        <w:t>Regional European ranking</w:t>
      </w:r>
      <w:bookmarkEnd w:id="37"/>
    </w:p>
    <w:p w14:paraId="366E8F34" w14:textId="672474CC" w:rsidR="008776ED" w:rsidRDefault="008776ED" w:rsidP="004069A2">
      <w:pPr>
        <w:spacing w:line="36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To map out the distribution between the different countries in Europe</w:t>
      </w:r>
      <w:r w:rsidR="00BC19CD">
        <w:rPr>
          <w:sz w:val="24"/>
          <w:szCs w:val="24"/>
          <w:lang w:val="en-US"/>
        </w:rPr>
        <w:t>,</w:t>
      </w:r>
      <w:r>
        <w:rPr>
          <w:sz w:val="24"/>
          <w:szCs w:val="24"/>
          <w:lang w:val="en-US"/>
        </w:rPr>
        <w:t xml:space="preserve"> we have divided the countries into four regions and mapped out the total points. The data uses the points from the International Power index.</w:t>
      </w:r>
    </w:p>
    <w:p w14:paraId="4A787F14" w14:textId="77777777" w:rsidR="008776ED" w:rsidRDefault="008776ED" w:rsidP="008776ED">
      <w:pPr>
        <w:spacing w:line="360" w:lineRule="auto"/>
        <w:rPr>
          <w:sz w:val="24"/>
          <w:szCs w:val="24"/>
          <w:lang w:val="en-US"/>
        </w:rPr>
      </w:pPr>
    </w:p>
    <w:tbl>
      <w:tblPr>
        <w:tblStyle w:val="Tabel-Gitter"/>
        <w:tblW w:w="9628" w:type="dxa"/>
        <w:tblLayout w:type="fixed"/>
        <w:tblLook w:val="04A0" w:firstRow="1" w:lastRow="0" w:firstColumn="1" w:lastColumn="0" w:noHBand="0" w:noVBand="1"/>
      </w:tblPr>
      <w:tblGrid>
        <w:gridCol w:w="1555"/>
        <w:gridCol w:w="850"/>
        <w:gridCol w:w="1418"/>
        <w:gridCol w:w="850"/>
        <w:gridCol w:w="1701"/>
        <w:gridCol w:w="851"/>
        <w:gridCol w:w="1559"/>
        <w:gridCol w:w="844"/>
      </w:tblGrid>
      <w:tr w:rsidR="008776ED" w14:paraId="3A93575F" w14:textId="77777777" w:rsidTr="00773B23">
        <w:tc>
          <w:tcPr>
            <w:tcW w:w="1555" w:type="dxa"/>
          </w:tcPr>
          <w:p w14:paraId="0BAFFD28" w14:textId="77777777" w:rsidR="008776ED" w:rsidRPr="00480E27" w:rsidRDefault="008776ED" w:rsidP="00773B23">
            <w:pPr>
              <w:tabs>
                <w:tab w:val="left" w:pos="3225"/>
              </w:tabs>
              <w:spacing w:line="360" w:lineRule="auto"/>
              <w:rPr>
                <w:b/>
                <w:bCs/>
                <w:sz w:val="18"/>
                <w:lang w:val="en-US"/>
              </w:rPr>
            </w:pPr>
            <w:r w:rsidRPr="00480E27">
              <w:rPr>
                <w:b/>
                <w:bCs/>
                <w:sz w:val="18"/>
                <w:lang w:val="en-US"/>
              </w:rPr>
              <w:t>South Europe</w:t>
            </w:r>
          </w:p>
        </w:tc>
        <w:tc>
          <w:tcPr>
            <w:tcW w:w="850" w:type="dxa"/>
          </w:tcPr>
          <w:p w14:paraId="798FA7AB" w14:textId="77777777" w:rsidR="008776ED" w:rsidRPr="00480E27" w:rsidRDefault="008776ED" w:rsidP="00773B23">
            <w:pPr>
              <w:tabs>
                <w:tab w:val="left" w:pos="3225"/>
              </w:tabs>
              <w:spacing w:line="360" w:lineRule="auto"/>
              <w:rPr>
                <w:b/>
                <w:bCs/>
                <w:sz w:val="18"/>
                <w:lang w:val="en-US"/>
              </w:rPr>
            </w:pPr>
            <w:r w:rsidRPr="00480E27">
              <w:rPr>
                <w:b/>
                <w:bCs/>
                <w:sz w:val="18"/>
                <w:lang w:val="en-US"/>
              </w:rPr>
              <w:t>Points</w:t>
            </w:r>
          </w:p>
        </w:tc>
        <w:tc>
          <w:tcPr>
            <w:tcW w:w="1418" w:type="dxa"/>
          </w:tcPr>
          <w:p w14:paraId="1720378C" w14:textId="77777777" w:rsidR="008776ED" w:rsidRPr="00480E27" w:rsidRDefault="008776ED" w:rsidP="00773B23">
            <w:pPr>
              <w:tabs>
                <w:tab w:val="left" w:pos="3225"/>
              </w:tabs>
              <w:spacing w:line="360" w:lineRule="auto"/>
              <w:rPr>
                <w:b/>
                <w:bCs/>
                <w:sz w:val="18"/>
                <w:lang w:val="en-US"/>
              </w:rPr>
            </w:pPr>
            <w:r w:rsidRPr="00480E27">
              <w:rPr>
                <w:b/>
                <w:bCs/>
                <w:sz w:val="18"/>
                <w:lang w:val="en-US"/>
              </w:rPr>
              <w:t>East Europe</w:t>
            </w:r>
          </w:p>
        </w:tc>
        <w:tc>
          <w:tcPr>
            <w:tcW w:w="850" w:type="dxa"/>
          </w:tcPr>
          <w:p w14:paraId="49FFA30A" w14:textId="77777777" w:rsidR="008776ED" w:rsidRPr="00480E27" w:rsidRDefault="008776ED" w:rsidP="00773B23">
            <w:pPr>
              <w:tabs>
                <w:tab w:val="left" w:pos="3225"/>
              </w:tabs>
              <w:spacing w:line="360" w:lineRule="auto"/>
              <w:rPr>
                <w:b/>
                <w:bCs/>
                <w:sz w:val="18"/>
                <w:lang w:val="en-US"/>
              </w:rPr>
            </w:pPr>
            <w:r w:rsidRPr="00480E27">
              <w:rPr>
                <w:b/>
                <w:bCs/>
                <w:sz w:val="18"/>
                <w:lang w:val="en-US"/>
              </w:rPr>
              <w:t>Points</w:t>
            </w:r>
          </w:p>
        </w:tc>
        <w:tc>
          <w:tcPr>
            <w:tcW w:w="1701" w:type="dxa"/>
          </w:tcPr>
          <w:p w14:paraId="6F1EA4C6" w14:textId="77777777" w:rsidR="008776ED" w:rsidRPr="00480E27" w:rsidRDefault="008776ED" w:rsidP="00773B23">
            <w:pPr>
              <w:tabs>
                <w:tab w:val="left" w:pos="3225"/>
              </w:tabs>
              <w:spacing w:line="360" w:lineRule="auto"/>
              <w:rPr>
                <w:b/>
                <w:bCs/>
                <w:sz w:val="18"/>
                <w:lang w:val="en-US"/>
              </w:rPr>
            </w:pPr>
            <w:r w:rsidRPr="00480E27">
              <w:rPr>
                <w:b/>
                <w:bCs/>
                <w:sz w:val="18"/>
                <w:lang w:val="en-US"/>
              </w:rPr>
              <w:t>West Europe</w:t>
            </w:r>
          </w:p>
        </w:tc>
        <w:tc>
          <w:tcPr>
            <w:tcW w:w="851" w:type="dxa"/>
          </w:tcPr>
          <w:p w14:paraId="05A44096" w14:textId="77777777" w:rsidR="008776ED" w:rsidRPr="00480E27" w:rsidRDefault="008776ED" w:rsidP="00773B23">
            <w:pPr>
              <w:tabs>
                <w:tab w:val="left" w:pos="3225"/>
              </w:tabs>
              <w:spacing w:line="360" w:lineRule="auto"/>
              <w:rPr>
                <w:b/>
                <w:bCs/>
                <w:sz w:val="18"/>
                <w:lang w:val="en-US"/>
              </w:rPr>
            </w:pPr>
            <w:r w:rsidRPr="00480E27">
              <w:rPr>
                <w:b/>
                <w:bCs/>
                <w:sz w:val="18"/>
                <w:lang w:val="en-US"/>
              </w:rPr>
              <w:t>Points</w:t>
            </w:r>
          </w:p>
        </w:tc>
        <w:tc>
          <w:tcPr>
            <w:tcW w:w="1559" w:type="dxa"/>
          </w:tcPr>
          <w:p w14:paraId="094E6953" w14:textId="77777777" w:rsidR="008776ED" w:rsidRPr="00480E27" w:rsidRDefault="008776ED" w:rsidP="00773B23">
            <w:pPr>
              <w:tabs>
                <w:tab w:val="left" w:pos="3225"/>
              </w:tabs>
              <w:spacing w:line="360" w:lineRule="auto"/>
              <w:rPr>
                <w:b/>
                <w:bCs/>
                <w:sz w:val="18"/>
                <w:lang w:val="en-US"/>
              </w:rPr>
            </w:pPr>
            <w:r w:rsidRPr="00480E27">
              <w:rPr>
                <w:b/>
                <w:bCs/>
                <w:sz w:val="18"/>
                <w:lang w:val="en-US"/>
              </w:rPr>
              <w:t>North Europe</w:t>
            </w:r>
          </w:p>
        </w:tc>
        <w:tc>
          <w:tcPr>
            <w:tcW w:w="844" w:type="dxa"/>
          </w:tcPr>
          <w:p w14:paraId="202B5CC9" w14:textId="77777777" w:rsidR="008776ED" w:rsidRPr="00480E27" w:rsidRDefault="008776ED" w:rsidP="00773B23">
            <w:pPr>
              <w:tabs>
                <w:tab w:val="left" w:pos="3225"/>
              </w:tabs>
              <w:spacing w:line="360" w:lineRule="auto"/>
              <w:rPr>
                <w:b/>
                <w:bCs/>
                <w:sz w:val="18"/>
                <w:lang w:val="en-US"/>
              </w:rPr>
            </w:pPr>
            <w:r w:rsidRPr="00480E27">
              <w:rPr>
                <w:b/>
                <w:bCs/>
                <w:sz w:val="18"/>
                <w:lang w:val="en-US"/>
              </w:rPr>
              <w:t>Points</w:t>
            </w:r>
          </w:p>
        </w:tc>
      </w:tr>
      <w:tr w:rsidR="008776ED" w14:paraId="0BE16E87" w14:textId="77777777" w:rsidTr="00773B23">
        <w:tc>
          <w:tcPr>
            <w:tcW w:w="1555" w:type="dxa"/>
          </w:tcPr>
          <w:p w14:paraId="418BB4DF" w14:textId="77777777" w:rsidR="008776ED" w:rsidRPr="00CE5373" w:rsidRDefault="008776ED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 w:rsidRPr="00CE5373">
              <w:rPr>
                <w:sz w:val="20"/>
                <w:szCs w:val="20"/>
                <w:lang w:val="en-US"/>
              </w:rPr>
              <w:t>Portugal</w:t>
            </w:r>
          </w:p>
        </w:tc>
        <w:tc>
          <w:tcPr>
            <w:tcW w:w="850" w:type="dxa"/>
          </w:tcPr>
          <w:p w14:paraId="27A6B54A" w14:textId="4CDDE4B5" w:rsidR="008776ED" w:rsidRPr="00CE5373" w:rsidRDefault="00E54618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90</w:t>
            </w:r>
          </w:p>
        </w:tc>
        <w:tc>
          <w:tcPr>
            <w:tcW w:w="1418" w:type="dxa"/>
          </w:tcPr>
          <w:p w14:paraId="4185AF66" w14:textId="77777777" w:rsidR="008776ED" w:rsidRPr="00CE5373" w:rsidRDefault="008776ED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 w:rsidRPr="00CE5373">
              <w:rPr>
                <w:sz w:val="20"/>
                <w:szCs w:val="20"/>
                <w:lang w:val="en-US"/>
              </w:rPr>
              <w:t>Belarus</w:t>
            </w:r>
          </w:p>
        </w:tc>
        <w:tc>
          <w:tcPr>
            <w:tcW w:w="850" w:type="dxa"/>
          </w:tcPr>
          <w:p w14:paraId="40A6BBE3" w14:textId="4FFE4DEA" w:rsidR="008776ED" w:rsidRPr="00CE5373" w:rsidRDefault="00447FBE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27</w:t>
            </w:r>
          </w:p>
        </w:tc>
        <w:tc>
          <w:tcPr>
            <w:tcW w:w="1701" w:type="dxa"/>
          </w:tcPr>
          <w:p w14:paraId="5782D984" w14:textId="77777777" w:rsidR="008776ED" w:rsidRPr="00CE5373" w:rsidRDefault="008776ED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 w:rsidRPr="00CE5373">
              <w:rPr>
                <w:sz w:val="20"/>
                <w:szCs w:val="20"/>
                <w:lang w:val="en-US"/>
              </w:rPr>
              <w:t>Austria</w:t>
            </w:r>
          </w:p>
        </w:tc>
        <w:tc>
          <w:tcPr>
            <w:tcW w:w="851" w:type="dxa"/>
          </w:tcPr>
          <w:p w14:paraId="51DF85ED" w14:textId="03111A86" w:rsidR="008776ED" w:rsidRPr="00CE5373" w:rsidRDefault="00447FBE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101</w:t>
            </w:r>
          </w:p>
        </w:tc>
        <w:tc>
          <w:tcPr>
            <w:tcW w:w="1559" w:type="dxa"/>
          </w:tcPr>
          <w:p w14:paraId="0721C14C" w14:textId="77777777" w:rsidR="008776ED" w:rsidRPr="00CE5373" w:rsidRDefault="008776ED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 w:rsidRPr="00CE5373">
              <w:rPr>
                <w:sz w:val="20"/>
                <w:szCs w:val="20"/>
                <w:lang w:val="en-US"/>
              </w:rPr>
              <w:t>Denmark</w:t>
            </w:r>
          </w:p>
        </w:tc>
        <w:tc>
          <w:tcPr>
            <w:tcW w:w="844" w:type="dxa"/>
          </w:tcPr>
          <w:p w14:paraId="35013F2D" w14:textId="4F13BF8B" w:rsidR="008776ED" w:rsidRPr="00CE5373" w:rsidRDefault="00447FBE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83</w:t>
            </w:r>
          </w:p>
        </w:tc>
      </w:tr>
      <w:tr w:rsidR="008776ED" w14:paraId="0F51FEC6" w14:textId="77777777" w:rsidTr="00773B23">
        <w:tc>
          <w:tcPr>
            <w:tcW w:w="1555" w:type="dxa"/>
          </w:tcPr>
          <w:p w14:paraId="6259E7F7" w14:textId="77777777" w:rsidR="008776ED" w:rsidRPr="00CE5373" w:rsidRDefault="008776ED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 w:rsidRPr="00CE5373">
              <w:rPr>
                <w:sz w:val="20"/>
                <w:szCs w:val="20"/>
                <w:lang w:val="en-US"/>
              </w:rPr>
              <w:t>Spain</w:t>
            </w:r>
          </w:p>
        </w:tc>
        <w:tc>
          <w:tcPr>
            <w:tcW w:w="850" w:type="dxa"/>
          </w:tcPr>
          <w:p w14:paraId="2E24CE0A" w14:textId="19C59431" w:rsidR="008776ED" w:rsidRPr="00CE5373" w:rsidRDefault="008776ED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 w:rsidRPr="00CE5373">
              <w:rPr>
                <w:sz w:val="20"/>
                <w:szCs w:val="20"/>
                <w:lang w:val="en-US"/>
              </w:rPr>
              <w:t>1</w:t>
            </w:r>
            <w:r w:rsidR="00E54618">
              <w:rPr>
                <w:sz w:val="20"/>
                <w:szCs w:val="20"/>
                <w:lang w:val="en-US"/>
              </w:rPr>
              <w:t>97</w:t>
            </w:r>
          </w:p>
        </w:tc>
        <w:tc>
          <w:tcPr>
            <w:tcW w:w="1418" w:type="dxa"/>
          </w:tcPr>
          <w:p w14:paraId="55013145" w14:textId="77777777" w:rsidR="008776ED" w:rsidRPr="00CE5373" w:rsidRDefault="008776ED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 w:rsidRPr="00CE5373">
              <w:rPr>
                <w:sz w:val="20"/>
                <w:szCs w:val="20"/>
                <w:lang w:val="en-US"/>
              </w:rPr>
              <w:t>Bulgaria</w:t>
            </w:r>
          </w:p>
        </w:tc>
        <w:tc>
          <w:tcPr>
            <w:tcW w:w="850" w:type="dxa"/>
          </w:tcPr>
          <w:p w14:paraId="29CC0387" w14:textId="39A17D3F" w:rsidR="008776ED" w:rsidRPr="00CE5373" w:rsidRDefault="00447FBE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51</w:t>
            </w:r>
          </w:p>
        </w:tc>
        <w:tc>
          <w:tcPr>
            <w:tcW w:w="1701" w:type="dxa"/>
          </w:tcPr>
          <w:p w14:paraId="12B01542" w14:textId="77777777" w:rsidR="008776ED" w:rsidRPr="00CE5373" w:rsidRDefault="008776ED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 w:rsidRPr="00CE5373">
              <w:rPr>
                <w:sz w:val="20"/>
                <w:szCs w:val="20"/>
                <w:lang w:val="en-US"/>
              </w:rPr>
              <w:t>Belgium</w:t>
            </w:r>
          </w:p>
        </w:tc>
        <w:tc>
          <w:tcPr>
            <w:tcW w:w="851" w:type="dxa"/>
          </w:tcPr>
          <w:p w14:paraId="082C35D5" w14:textId="43D89967" w:rsidR="008776ED" w:rsidRPr="00CE5373" w:rsidRDefault="00447FBE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95</w:t>
            </w:r>
          </w:p>
        </w:tc>
        <w:tc>
          <w:tcPr>
            <w:tcW w:w="1559" w:type="dxa"/>
          </w:tcPr>
          <w:p w14:paraId="2319F057" w14:textId="77777777" w:rsidR="008776ED" w:rsidRPr="00CE5373" w:rsidRDefault="008776ED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 w:rsidRPr="00CE5373">
              <w:rPr>
                <w:sz w:val="20"/>
                <w:szCs w:val="20"/>
                <w:lang w:val="en-US"/>
              </w:rPr>
              <w:t>Estonia</w:t>
            </w:r>
          </w:p>
        </w:tc>
        <w:tc>
          <w:tcPr>
            <w:tcW w:w="844" w:type="dxa"/>
          </w:tcPr>
          <w:p w14:paraId="352609C8" w14:textId="44772CAA" w:rsidR="008776ED" w:rsidRPr="00CE5373" w:rsidRDefault="00447FBE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</w:tr>
      <w:tr w:rsidR="008776ED" w14:paraId="1686A0CE" w14:textId="77777777" w:rsidTr="00773B23">
        <w:tc>
          <w:tcPr>
            <w:tcW w:w="1555" w:type="dxa"/>
          </w:tcPr>
          <w:p w14:paraId="57A79F7C" w14:textId="77777777" w:rsidR="008776ED" w:rsidRPr="00CE5373" w:rsidRDefault="008776ED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 w:rsidRPr="00CE5373">
              <w:rPr>
                <w:sz w:val="20"/>
                <w:szCs w:val="20"/>
                <w:lang w:val="en-US"/>
              </w:rPr>
              <w:t>Gibraltar</w:t>
            </w:r>
          </w:p>
        </w:tc>
        <w:tc>
          <w:tcPr>
            <w:tcW w:w="850" w:type="dxa"/>
          </w:tcPr>
          <w:p w14:paraId="549E42AB" w14:textId="77777777" w:rsidR="008776ED" w:rsidRPr="00CE5373" w:rsidRDefault="008776ED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 w:rsidRPr="00CE5373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418" w:type="dxa"/>
          </w:tcPr>
          <w:p w14:paraId="5670862B" w14:textId="77777777" w:rsidR="008776ED" w:rsidRPr="00CE5373" w:rsidRDefault="008776ED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 w:rsidRPr="00CE5373">
              <w:rPr>
                <w:sz w:val="20"/>
                <w:szCs w:val="20"/>
                <w:lang w:val="en-US"/>
              </w:rPr>
              <w:t>Czech Republic</w:t>
            </w:r>
          </w:p>
        </w:tc>
        <w:tc>
          <w:tcPr>
            <w:tcW w:w="850" w:type="dxa"/>
          </w:tcPr>
          <w:p w14:paraId="35D7F69D" w14:textId="57607805" w:rsidR="008776ED" w:rsidRPr="00CE5373" w:rsidRDefault="00447FBE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96</w:t>
            </w:r>
          </w:p>
        </w:tc>
        <w:tc>
          <w:tcPr>
            <w:tcW w:w="1701" w:type="dxa"/>
          </w:tcPr>
          <w:p w14:paraId="391CBA74" w14:textId="77777777" w:rsidR="008776ED" w:rsidRPr="00CE5373" w:rsidRDefault="008776ED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 w:rsidRPr="00CE5373">
              <w:rPr>
                <w:sz w:val="20"/>
                <w:szCs w:val="20"/>
                <w:lang w:val="en-US"/>
              </w:rPr>
              <w:t>France</w:t>
            </w:r>
          </w:p>
        </w:tc>
        <w:tc>
          <w:tcPr>
            <w:tcW w:w="851" w:type="dxa"/>
          </w:tcPr>
          <w:p w14:paraId="1E29D0AE" w14:textId="6063D879" w:rsidR="008776ED" w:rsidRPr="00CE5373" w:rsidRDefault="00447FBE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318</w:t>
            </w:r>
          </w:p>
        </w:tc>
        <w:tc>
          <w:tcPr>
            <w:tcW w:w="1559" w:type="dxa"/>
          </w:tcPr>
          <w:p w14:paraId="45376333" w14:textId="77777777" w:rsidR="008776ED" w:rsidRPr="00CE5373" w:rsidRDefault="008776ED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 w:rsidRPr="00CE5373">
              <w:rPr>
                <w:sz w:val="20"/>
                <w:szCs w:val="20"/>
                <w:lang w:val="en-US"/>
              </w:rPr>
              <w:t>Faroe Islands</w:t>
            </w:r>
          </w:p>
        </w:tc>
        <w:tc>
          <w:tcPr>
            <w:tcW w:w="844" w:type="dxa"/>
          </w:tcPr>
          <w:p w14:paraId="78E57A02" w14:textId="77777777" w:rsidR="008776ED" w:rsidRPr="00CE5373" w:rsidRDefault="008776ED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 w:rsidRPr="00CE5373">
              <w:rPr>
                <w:sz w:val="20"/>
                <w:szCs w:val="20"/>
                <w:lang w:val="en-US"/>
              </w:rPr>
              <w:t>3</w:t>
            </w:r>
          </w:p>
        </w:tc>
      </w:tr>
      <w:tr w:rsidR="008776ED" w14:paraId="24BA46B8" w14:textId="77777777" w:rsidTr="00773B23">
        <w:tc>
          <w:tcPr>
            <w:tcW w:w="1555" w:type="dxa"/>
          </w:tcPr>
          <w:p w14:paraId="45D3BEE6" w14:textId="77777777" w:rsidR="008776ED" w:rsidRPr="00CE5373" w:rsidRDefault="008776ED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 w:rsidRPr="00CE5373">
              <w:rPr>
                <w:sz w:val="20"/>
                <w:szCs w:val="20"/>
                <w:lang w:val="en-US"/>
              </w:rPr>
              <w:t>Andorra</w:t>
            </w:r>
          </w:p>
        </w:tc>
        <w:tc>
          <w:tcPr>
            <w:tcW w:w="850" w:type="dxa"/>
          </w:tcPr>
          <w:p w14:paraId="674F6301" w14:textId="2BDB0015" w:rsidR="008776ED" w:rsidRPr="00CE5373" w:rsidRDefault="00E54618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1418" w:type="dxa"/>
          </w:tcPr>
          <w:p w14:paraId="6B961B51" w14:textId="77777777" w:rsidR="008776ED" w:rsidRPr="00CE5373" w:rsidRDefault="008776ED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 w:rsidRPr="00CE5373">
              <w:rPr>
                <w:sz w:val="20"/>
                <w:szCs w:val="20"/>
                <w:lang w:val="en-US"/>
              </w:rPr>
              <w:t>Hungary</w:t>
            </w:r>
          </w:p>
        </w:tc>
        <w:tc>
          <w:tcPr>
            <w:tcW w:w="850" w:type="dxa"/>
          </w:tcPr>
          <w:p w14:paraId="78A2D939" w14:textId="15184F00" w:rsidR="008776ED" w:rsidRPr="00CE5373" w:rsidRDefault="00447FBE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110</w:t>
            </w:r>
          </w:p>
        </w:tc>
        <w:tc>
          <w:tcPr>
            <w:tcW w:w="1701" w:type="dxa"/>
          </w:tcPr>
          <w:p w14:paraId="1A746801" w14:textId="77777777" w:rsidR="008776ED" w:rsidRPr="00CE5373" w:rsidRDefault="008776ED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 w:rsidRPr="00CE5373">
              <w:rPr>
                <w:sz w:val="20"/>
                <w:szCs w:val="20"/>
                <w:lang w:val="en-US"/>
              </w:rPr>
              <w:t>Germany</w:t>
            </w:r>
          </w:p>
        </w:tc>
        <w:tc>
          <w:tcPr>
            <w:tcW w:w="851" w:type="dxa"/>
          </w:tcPr>
          <w:p w14:paraId="7EC6B16C" w14:textId="68E27A4E" w:rsidR="008776ED" w:rsidRPr="00CE5373" w:rsidRDefault="00447FBE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238</w:t>
            </w:r>
          </w:p>
        </w:tc>
        <w:tc>
          <w:tcPr>
            <w:tcW w:w="1559" w:type="dxa"/>
          </w:tcPr>
          <w:p w14:paraId="27916BE1" w14:textId="77777777" w:rsidR="008776ED" w:rsidRPr="00CE5373" w:rsidRDefault="008776ED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 w:rsidRPr="00CE5373">
              <w:rPr>
                <w:sz w:val="20"/>
                <w:szCs w:val="20"/>
                <w:lang w:val="en-US"/>
              </w:rPr>
              <w:t>Finland</w:t>
            </w:r>
          </w:p>
        </w:tc>
        <w:tc>
          <w:tcPr>
            <w:tcW w:w="844" w:type="dxa"/>
          </w:tcPr>
          <w:p w14:paraId="10E46318" w14:textId="0C3D8C09" w:rsidR="008776ED" w:rsidRPr="00CE5373" w:rsidRDefault="00447FBE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96</w:t>
            </w:r>
          </w:p>
        </w:tc>
      </w:tr>
      <w:tr w:rsidR="008776ED" w14:paraId="3843AEA3" w14:textId="77777777" w:rsidTr="00773B23">
        <w:tc>
          <w:tcPr>
            <w:tcW w:w="1555" w:type="dxa"/>
          </w:tcPr>
          <w:p w14:paraId="1937C0C3" w14:textId="77777777" w:rsidR="008776ED" w:rsidRPr="00CE5373" w:rsidRDefault="008776ED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 w:rsidRPr="00CE5373">
              <w:rPr>
                <w:sz w:val="20"/>
                <w:szCs w:val="20"/>
                <w:lang w:val="en-US"/>
              </w:rPr>
              <w:t>Italy</w:t>
            </w:r>
          </w:p>
        </w:tc>
        <w:tc>
          <w:tcPr>
            <w:tcW w:w="850" w:type="dxa"/>
          </w:tcPr>
          <w:p w14:paraId="0AEAA9FF" w14:textId="4BC834FA" w:rsidR="008776ED" w:rsidRPr="00CE5373" w:rsidRDefault="008776ED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 w:rsidRPr="00CE5373">
              <w:rPr>
                <w:sz w:val="20"/>
                <w:szCs w:val="20"/>
                <w:lang w:val="en-US"/>
              </w:rPr>
              <w:t>2</w:t>
            </w:r>
            <w:r w:rsidR="00E54618">
              <w:rPr>
                <w:sz w:val="20"/>
                <w:szCs w:val="20"/>
                <w:lang w:val="en-US"/>
              </w:rPr>
              <w:t>98</w:t>
            </w:r>
          </w:p>
        </w:tc>
        <w:tc>
          <w:tcPr>
            <w:tcW w:w="1418" w:type="dxa"/>
          </w:tcPr>
          <w:p w14:paraId="6788551B" w14:textId="77777777" w:rsidR="008776ED" w:rsidRPr="00CE5373" w:rsidRDefault="008776ED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 w:rsidRPr="00CE5373">
              <w:rPr>
                <w:sz w:val="20"/>
                <w:szCs w:val="20"/>
                <w:lang w:val="en-US"/>
              </w:rPr>
              <w:t>Poland</w:t>
            </w:r>
          </w:p>
        </w:tc>
        <w:tc>
          <w:tcPr>
            <w:tcW w:w="850" w:type="dxa"/>
          </w:tcPr>
          <w:p w14:paraId="7435D2DC" w14:textId="3BB5B2AF" w:rsidR="008776ED" w:rsidRPr="00CE5373" w:rsidRDefault="00447FBE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84</w:t>
            </w:r>
          </w:p>
        </w:tc>
        <w:tc>
          <w:tcPr>
            <w:tcW w:w="1701" w:type="dxa"/>
          </w:tcPr>
          <w:p w14:paraId="4FE72AE5" w14:textId="77777777" w:rsidR="008776ED" w:rsidRPr="00CE5373" w:rsidRDefault="008776ED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 w:rsidRPr="00CE5373">
              <w:rPr>
                <w:sz w:val="20"/>
                <w:szCs w:val="20"/>
                <w:lang w:val="en-US"/>
              </w:rPr>
              <w:t>Liechtenstein</w:t>
            </w:r>
          </w:p>
        </w:tc>
        <w:tc>
          <w:tcPr>
            <w:tcW w:w="851" w:type="dxa"/>
          </w:tcPr>
          <w:p w14:paraId="72657F76" w14:textId="65E73CA3" w:rsidR="008776ED" w:rsidRPr="00CE5373" w:rsidRDefault="00447FBE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559" w:type="dxa"/>
          </w:tcPr>
          <w:p w14:paraId="3AD7BDC4" w14:textId="77777777" w:rsidR="008776ED" w:rsidRPr="00CE5373" w:rsidRDefault="008776ED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 w:rsidRPr="00CE5373">
              <w:rPr>
                <w:sz w:val="20"/>
                <w:szCs w:val="20"/>
                <w:lang w:val="en-US"/>
              </w:rPr>
              <w:t>Iceland</w:t>
            </w:r>
          </w:p>
        </w:tc>
        <w:tc>
          <w:tcPr>
            <w:tcW w:w="844" w:type="dxa"/>
          </w:tcPr>
          <w:p w14:paraId="0197D143" w14:textId="16C54451" w:rsidR="008776ED" w:rsidRPr="00CE5373" w:rsidRDefault="00BC59DF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32</w:t>
            </w:r>
          </w:p>
        </w:tc>
      </w:tr>
      <w:tr w:rsidR="008776ED" w14:paraId="5277EA48" w14:textId="77777777" w:rsidTr="00773B23">
        <w:tc>
          <w:tcPr>
            <w:tcW w:w="1555" w:type="dxa"/>
          </w:tcPr>
          <w:p w14:paraId="178F7F02" w14:textId="77777777" w:rsidR="008776ED" w:rsidRPr="00CE5373" w:rsidRDefault="008776ED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 w:rsidRPr="00CE5373">
              <w:rPr>
                <w:sz w:val="20"/>
                <w:szCs w:val="20"/>
                <w:lang w:val="en-US"/>
              </w:rPr>
              <w:t>Slovenia</w:t>
            </w:r>
          </w:p>
        </w:tc>
        <w:tc>
          <w:tcPr>
            <w:tcW w:w="850" w:type="dxa"/>
          </w:tcPr>
          <w:p w14:paraId="77081BDB" w14:textId="0F1EE3DC" w:rsidR="008776ED" w:rsidRPr="00CE5373" w:rsidRDefault="00E54618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63</w:t>
            </w:r>
          </w:p>
        </w:tc>
        <w:tc>
          <w:tcPr>
            <w:tcW w:w="1418" w:type="dxa"/>
          </w:tcPr>
          <w:p w14:paraId="0D21A03D" w14:textId="77777777" w:rsidR="008776ED" w:rsidRPr="00CE5373" w:rsidRDefault="008776ED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 w:rsidRPr="00CE5373">
              <w:rPr>
                <w:sz w:val="20"/>
                <w:szCs w:val="20"/>
                <w:lang w:val="en-US"/>
              </w:rPr>
              <w:t>Moldova</w:t>
            </w:r>
          </w:p>
        </w:tc>
        <w:tc>
          <w:tcPr>
            <w:tcW w:w="850" w:type="dxa"/>
          </w:tcPr>
          <w:p w14:paraId="5E0D0B6A" w14:textId="164ECA75" w:rsidR="008776ED" w:rsidRPr="00CE5373" w:rsidRDefault="00447FBE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701" w:type="dxa"/>
          </w:tcPr>
          <w:p w14:paraId="357BD7BF" w14:textId="77777777" w:rsidR="008776ED" w:rsidRPr="00CE5373" w:rsidRDefault="008776ED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 w:rsidRPr="00CE5373">
              <w:rPr>
                <w:sz w:val="20"/>
                <w:szCs w:val="20"/>
                <w:lang w:val="en-US"/>
              </w:rPr>
              <w:t>Luxembourg</w:t>
            </w:r>
          </w:p>
        </w:tc>
        <w:tc>
          <w:tcPr>
            <w:tcW w:w="851" w:type="dxa"/>
          </w:tcPr>
          <w:p w14:paraId="6B1085FD" w14:textId="341152DD" w:rsidR="008776ED" w:rsidRPr="00CE5373" w:rsidRDefault="00447FBE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19</w:t>
            </w:r>
          </w:p>
        </w:tc>
        <w:tc>
          <w:tcPr>
            <w:tcW w:w="1559" w:type="dxa"/>
          </w:tcPr>
          <w:p w14:paraId="73F11F50" w14:textId="77777777" w:rsidR="008776ED" w:rsidRPr="00CE5373" w:rsidRDefault="008776ED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 w:rsidRPr="00CE5373">
              <w:rPr>
                <w:sz w:val="20"/>
                <w:szCs w:val="20"/>
                <w:lang w:val="en-US"/>
              </w:rPr>
              <w:t>Ireland</w:t>
            </w:r>
          </w:p>
        </w:tc>
        <w:tc>
          <w:tcPr>
            <w:tcW w:w="844" w:type="dxa"/>
          </w:tcPr>
          <w:p w14:paraId="044B2931" w14:textId="063BB2DC" w:rsidR="008776ED" w:rsidRPr="00CE5373" w:rsidRDefault="00BC59DF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68</w:t>
            </w:r>
          </w:p>
        </w:tc>
      </w:tr>
      <w:tr w:rsidR="008776ED" w14:paraId="5955892E" w14:textId="77777777" w:rsidTr="00773B23">
        <w:tc>
          <w:tcPr>
            <w:tcW w:w="1555" w:type="dxa"/>
          </w:tcPr>
          <w:p w14:paraId="5D63AFCF" w14:textId="77777777" w:rsidR="008776ED" w:rsidRPr="00CE5373" w:rsidRDefault="008776ED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 w:rsidRPr="00CE5373">
              <w:rPr>
                <w:sz w:val="20"/>
                <w:szCs w:val="20"/>
                <w:lang w:val="en-US"/>
              </w:rPr>
              <w:t>Croatia</w:t>
            </w:r>
          </w:p>
        </w:tc>
        <w:tc>
          <w:tcPr>
            <w:tcW w:w="850" w:type="dxa"/>
          </w:tcPr>
          <w:p w14:paraId="545C885E" w14:textId="5AAA1896" w:rsidR="008776ED" w:rsidRPr="00CE5373" w:rsidRDefault="00E54618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67</w:t>
            </w:r>
          </w:p>
        </w:tc>
        <w:tc>
          <w:tcPr>
            <w:tcW w:w="1418" w:type="dxa"/>
          </w:tcPr>
          <w:p w14:paraId="7CE854C3" w14:textId="77777777" w:rsidR="008776ED" w:rsidRPr="00CE5373" w:rsidRDefault="008776ED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 w:rsidRPr="00CE5373">
              <w:rPr>
                <w:sz w:val="20"/>
                <w:szCs w:val="20"/>
                <w:lang w:val="en-US"/>
              </w:rPr>
              <w:t>Romania</w:t>
            </w:r>
          </w:p>
        </w:tc>
        <w:tc>
          <w:tcPr>
            <w:tcW w:w="850" w:type="dxa"/>
          </w:tcPr>
          <w:p w14:paraId="7808BC24" w14:textId="60585F58" w:rsidR="008776ED" w:rsidRPr="00CE5373" w:rsidRDefault="00447FBE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88</w:t>
            </w:r>
          </w:p>
        </w:tc>
        <w:tc>
          <w:tcPr>
            <w:tcW w:w="1701" w:type="dxa"/>
          </w:tcPr>
          <w:p w14:paraId="0226A24D" w14:textId="77777777" w:rsidR="008776ED" w:rsidRPr="00CE5373" w:rsidRDefault="008776ED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 w:rsidRPr="00CE5373">
              <w:rPr>
                <w:sz w:val="20"/>
                <w:szCs w:val="20"/>
                <w:lang w:val="en-US"/>
              </w:rPr>
              <w:t>Monaco</w:t>
            </w:r>
          </w:p>
        </w:tc>
        <w:tc>
          <w:tcPr>
            <w:tcW w:w="851" w:type="dxa"/>
          </w:tcPr>
          <w:p w14:paraId="1F2D02C5" w14:textId="3B48D22F" w:rsidR="008776ED" w:rsidRPr="00CE5373" w:rsidRDefault="008776ED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 w:rsidRPr="00CE5373">
              <w:rPr>
                <w:sz w:val="20"/>
                <w:szCs w:val="20"/>
                <w:lang w:val="en-US"/>
              </w:rPr>
              <w:t>1</w:t>
            </w:r>
            <w:r w:rsidR="00447FBE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559" w:type="dxa"/>
          </w:tcPr>
          <w:p w14:paraId="1CD00C26" w14:textId="77777777" w:rsidR="008776ED" w:rsidRPr="00CE5373" w:rsidRDefault="008776ED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 w:rsidRPr="00CE5373">
              <w:rPr>
                <w:sz w:val="20"/>
                <w:szCs w:val="20"/>
                <w:lang w:val="en-US"/>
              </w:rPr>
              <w:t>Latvia</w:t>
            </w:r>
          </w:p>
        </w:tc>
        <w:tc>
          <w:tcPr>
            <w:tcW w:w="844" w:type="dxa"/>
          </w:tcPr>
          <w:p w14:paraId="746ECA58" w14:textId="782F708A" w:rsidR="008776ED" w:rsidRPr="00CE5373" w:rsidRDefault="00BC59DF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35</w:t>
            </w:r>
          </w:p>
        </w:tc>
      </w:tr>
      <w:tr w:rsidR="008776ED" w14:paraId="19E9E0E9" w14:textId="77777777" w:rsidTr="00773B23">
        <w:tc>
          <w:tcPr>
            <w:tcW w:w="1555" w:type="dxa"/>
          </w:tcPr>
          <w:p w14:paraId="417C8340" w14:textId="77777777" w:rsidR="008776ED" w:rsidRPr="00CE5373" w:rsidRDefault="008776ED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 w:rsidRPr="00CE5373">
              <w:rPr>
                <w:sz w:val="20"/>
                <w:szCs w:val="20"/>
                <w:lang w:val="en-US"/>
              </w:rPr>
              <w:t>Serbia</w:t>
            </w:r>
          </w:p>
        </w:tc>
        <w:tc>
          <w:tcPr>
            <w:tcW w:w="850" w:type="dxa"/>
          </w:tcPr>
          <w:p w14:paraId="60C40A69" w14:textId="72C864B4" w:rsidR="008776ED" w:rsidRPr="00CE5373" w:rsidRDefault="00447FBE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65</w:t>
            </w:r>
          </w:p>
        </w:tc>
        <w:tc>
          <w:tcPr>
            <w:tcW w:w="1418" w:type="dxa"/>
          </w:tcPr>
          <w:p w14:paraId="5BD04804" w14:textId="77777777" w:rsidR="008776ED" w:rsidRPr="00CE5373" w:rsidRDefault="008776ED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 w:rsidRPr="00CE5373">
              <w:rPr>
                <w:sz w:val="20"/>
                <w:szCs w:val="20"/>
                <w:lang w:val="en-US"/>
              </w:rPr>
              <w:t>Russia</w:t>
            </w:r>
          </w:p>
        </w:tc>
        <w:tc>
          <w:tcPr>
            <w:tcW w:w="850" w:type="dxa"/>
          </w:tcPr>
          <w:p w14:paraId="6067B48B" w14:textId="47D0C94F" w:rsidR="008776ED" w:rsidRPr="00CE5373" w:rsidRDefault="00447FBE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129</w:t>
            </w:r>
          </w:p>
        </w:tc>
        <w:tc>
          <w:tcPr>
            <w:tcW w:w="1701" w:type="dxa"/>
          </w:tcPr>
          <w:p w14:paraId="05861257" w14:textId="77777777" w:rsidR="008776ED" w:rsidRPr="00CE5373" w:rsidRDefault="008776ED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 w:rsidRPr="00CE5373">
              <w:rPr>
                <w:sz w:val="20"/>
                <w:szCs w:val="20"/>
                <w:lang w:val="en-US"/>
              </w:rPr>
              <w:t>Netherlands</w:t>
            </w:r>
          </w:p>
        </w:tc>
        <w:tc>
          <w:tcPr>
            <w:tcW w:w="851" w:type="dxa"/>
          </w:tcPr>
          <w:p w14:paraId="037A3EEB" w14:textId="7E1A85F2" w:rsidR="008776ED" w:rsidRPr="00CE5373" w:rsidRDefault="00447FBE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 w:rsidR="00F043B7">
              <w:rPr>
                <w:sz w:val="20"/>
                <w:szCs w:val="20"/>
                <w:lang w:val="en-US"/>
              </w:rPr>
              <w:t>27</w:t>
            </w:r>
          </w:p>
        </w:tc>
        <w:tc>
          <w:tcPr>
            <w:tcW w:w="1559" w:type="dxa"/>
          </w:tcPr>
          <w:p w14:paraId="03CC7067" w14:textId="77777777" w:rsidR="008776ED" w:rsidRPr="00CE5373" w:rsidRDefault="008776ED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 w:rsidRPr="00CE5373">
              <w:rPr>
                <w:sz w:val="20"/>
                <w:szCs w:val="20"/>
                <w:lang w:val="en-US"/>
              </w:rPr>
              <w:t>Lithuania</w:t>
            </w:r>
          </w:p>
        </w:tc>
        <w:tc>
          <w:tcPr>
            <w:tcW w:w="844" w:type="dxa"/>
          </w:tcPr>
          <w:p w14:paraId="5500C747" w14:textId="58332435" w:rsidR="008776ED" w:rsidRPr="00CE5373" w:rsidRDefault="00BC59DF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31</w:t>
            </w:r>
          </w:p>
        </w:tc>
      </w:tr>
      <w:tr w:rsidR="008776ED" w14:paraId="310A45D0" w14:textId="77777777" w:rsidTr="00773B23">
        <w:tc>
          <w:tcPr>
            <w:tcW w:w="1555" w:type="dxa"/>
          </w:tcPr>
          <w:p w14:paraId="3C66169F" w14:textId="77777777" w:rsidR="008776ED" w:rsidRPr="00CE5373" w:rsidRDefault="008776ED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 w:rsidRPr="00CE5373">
              <w:rPr>
                <w:sz w:val="20"/>
                <w:szCs w:val="20"/>
                <w:lang w:val="en-US"/>
              </w:rPr>
              <w:t>Montenegro</w:t>
            </w:r>
          </w:p>
        </w:tc>
        <w:tc>
          <w:tcPr>
            <w:tcW w:w="850" w:type="dxa"/>
          </w:tcPr>
          <w:p w14:paraId="337EB2A5" w14:textId="7F5ABD03" w:rsidR="008776ED" w:rsidRPr="00CE5373" w:rsidRDefault="00447FBE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1418" w:type="dxa"/>
          </w:tcPr>
          <w:p w14:paraId="1E983876" w14:textId="77777777" w:rsidR="008776ED" w:rsidRPr="00CE5373" w:rsidRDefault="008776ED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 w:rsidRPr="00CE5373">
              <w:rPr>
                <w:sz w:val="20"/>
                <w:szCs w:val="20"/>
                <w:lang w:val="en-US"/>
              </w:rPr>
              <w:t>Slovakia</w:t>
            </w:r>
          </w:p>
        </w:tc>
        <w:tc>
          <w:tcPr>
            <w:tcW w:w="850" w:type="dxa"/>
          </w:tcPr>
          <w:p w14:paraId="50BADC82" w14:textId="54BDBFEF" w:rsidR="008776ED" w:rsidRPr="00CE5373" w:rsidRDefault="00447FBE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28</w:t>
            </w:r>
          </w:p>
        </w:tc>
        <w:tc>
          <w:tcPr>
            <w:tcW w:w="1701" w:type="dxa"/>
          </w:tcPr>
          <w:p w14:paraId="2BAA58AB" w14:textId="77777777" w:rsidR="008776ED" w:rsidRPr="00CE5373" w:rsidRDefault="008776ED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 w:rsidRPr="00CE5373">
              <w:rPr>
                <w:sz w:val="20"/>
                <w:szCs w:val="20"/>
                <w:lang w:val="en-US"/>
              </w:rPr>
              <w:t>Switzerland</w:t>
            </w:r>
          </w:p>
        </w:tc>
        <w:tc>
          <w:tcPr>
            <w:tcW w:w="851" w:type="dxa"/>
          </w:tcPr>
          <w:p w14:paraId="4118721C" w14:textId="7D210E1D" w:rsidR="008776ED" w:rsidRPr="00CE5373" w:rsidRDefault="00447FBE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124</w:t>
            </w:r>
          </w:p>
        </w:tc>
        <w:tc>
          <w:tcPr>
            <w:tcW w:w="1559" w:type="dxa"/>
          </w:tcPr>
          <w:p w14:paraId="61DE7BC7" w14:textId="77777777" w:rsidR="008776ED" w:rsidRPr="00CE5373" w:rsidRDefault="008776ED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 w:rsidRPr="00CE5373">
              <w:rPr>
                <w:sz w:val="20"/>
                <w:szCs w:val="20"/>
                <w:lang w:val="en-US"/>
              </w:rPr>
              <w:t>Norway</w:t>
            </w:r>
          </w:p>
        </w:tc>
        <w:tc>
          <w:tcPr>
            <w:tcW w:w="844" w:type="dxa"/>
          </w:tcPr>
          <w:p w14:paraId="2F3F78CE" w14:textId="6F94D54E" w:rsidR="008776ED" w:rsidRPr="00CE5373" w:rsidRDefault="00BC59DF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103</w:t>
            </w:r>
          </w:p>
        </w:tc>
      </w:tr>
      <w:tr w:rsidR="008776ED" w14:paraId="6EBEA036" w14:textId="77777777" w:rsidTr="00773B23">
        <w:tc>
          <w:tcPr>
            <w:tcW w:w="1555" w:type="dxa"/>
          </w:tcPr>
          <w:p w14:paraId="72250145" w14:textId="77777777" w:rsidR="008776ED" w:rsidRPr="00CE5373" w:rsidRDefault="008776ED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 w:rsidRPr="00CE5373">
              <w:rPr>
                <w:sz w:val="20"/>
                <w:szCs w:val="20"/>
                <w:lang w:val="en-US"/>
              </w:rPr>
              <w:t>North Macedonia</w:t>
            </w:r>
          </w:p>
        </w:tc>
        <w:tc>
          <w:tcPr>
            <w:tcW w:w="850" w:type="dxa"/>
          </w:tcPr>
          <w:p w14:paraId="10AEA390" w14:textId="77777777" w:rsidR="008776ED" w:rsidRPr="00CE5373" w:rsidRDefault="008776ED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 w:rsidRPr="00CE5373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418" w:type="dxa"/>
          </w:tcPr>
          <w:p w14:paraId="16C58995" w14:textId="77777777" w:rsidR="008776ED" w:rsidRPr="00CE5373" w:rsidRDefault="008776ED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 w:rsidRPr="00CE5373">
              <w:rPr>
                <w:sz w:val="20"/>
                <w:szCs w:val="20"/>
                <w:lang w:val="en-US"/>
              </w:rPr>
              <w:t>Ukraine</w:t>
            </w:r>
          </w:p>
        </w:tc>
        <w:tc>
          <w:tcPr>
            <w:tcW w:w="850" w:type="dxa"/>
          </w:tcPr>
          <w:p w14:paraId="333BCA6F" w14:textId="1B17991E" w:rsidR="008776ED" w:rsidRPr="00CE5373" w:rsidRDefault="00447FBE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43</w:t>
            </w:r>
          </w:p>
        </w:tc>
        <w:tc>
          <w:tcPr>
            <w:tcW w:w="1701" w:type="dxa"/>
          </w:tcPr>
          <w:p w14:paraId="17D1CBBC" w14:textId="77777777" w:rsidR="008776ED" w:rsidRPr="00CE5373" w:rsidRDefault="008776ED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6681A2BE" w14:textId="77777777" w:rsidR="008776ED" w:rsidRPr="00CE5373" w:rsidRDefault="008776ED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164D3CC0" w14:textId="77777777" w:rsidR="008776ED" w:rsidRPr="00CE5373" w:rsidRDefault="008776ED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 w:rsidRPr="00CE5373">
              <w:rPr>
                <w:sz w:val="20"/>
                <w:szCs w:val="20"/>
                <w:lang w:val="en-US"/>
              </w:rPr>
              <w:t>Sweden</w:t>
            </w:r>
          </w:p>
        </w:tc>
        <w:tc>
          <w:tcPr>
            <w:tcW w:w="844" w:type="dxa"/>
          </w:tcPr>
          <w:p w14:paraId="2C20508B" w14:textId="251F942B" w:rsidR="008776ED" w:rsidRPr="00CE5373" w:rsidRDefault="00BC59DF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164</w:t>
            </w:r>
          </w:p>
        </w:tc>
      </w:tr>
      <w:tr w:rsidR="008776ED" w14:paraId="3595A772" w14:textId="77777777" w:rsidTr="00773B23">
        <w:tc>
          <w:tcPr>
            <w:tcW w:w="1555" w:type="dxa"/>
          </w:tcPr>
          <w:p w14:paraId="22152EE8" w14:textId="77777777" w:rsidR="008776ED" w:rsidRPr="00CE5373" w:rsidRDefault="008776ED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 w:rsidRPr="00CE5373">
              <w:rPr>
                <w:sz w:val="20"/>
                <w:szCs w:val="20"/>
                <w:lang w:val="en-US"/>
              </w:rPr>
              <w:t>Albania</w:t>
            </w:r>
          </w:p>
        </w:tc>
        <w:tc>
          <w:tcPr>
            <w:tcW w:w="850" w:type="dxa"/>
          </w:tcPr>
          <w:p w14:paraId="21B5345A" w14:textId="4D834693" w:rsidR="008776ED" w:rsidRPr="00CE5373" w:rsidRDefault="00447FBE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418" w:type="dxa"/>
          </w:tcPr>
          <w:p w14:paraId="3FA631C5" w14:textId="77777777" w:rsidR="008776ED" w:rsidRPr="00CE5373" w:rsidRDefault="008776ED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 w:rsidRPr="00CE5373">
              <w:rPr>
                <w:sz w:val="20"/>
                <w:szCs w:val="20"/>
                <w:lang w:val="en-US"/>
              </w:rPr>
              <w:t>Armenia</w:t>
            </w:r>
          </w:p>
        </w:tc>
        <w:tc>
          <w:tcPr>
            <w:tcW w:w="850" w:type="dxa"/>
          </w:tcPr>
          <w:p w14:paraId="65D01A92" w14:textId="77777777" w:rsidR="008776ED" w:rsidRPr="00CE5373" w:rsidRDefault="008776ED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 w:rsidRPr="00CE537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701" w:type="dxa"/>
          </w:tcPr>
          <w:p w14:paraId="7B98423B" w14:textId="77777777" w:rsidR="008776ED" w:rsidRPr="00CE5373" w:rsidRDefault="008776ED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1B31C08E" w14:textId="77777777" w:rsidR="008776ED" w:rsidRPr="00CE5373" w:rsidRDefault="008776ED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5EB4C972" w14:textId="77777777" w:rsidR="008776ED" w:rsidRPr="00CE5373" w:rsidRDefault="008776ED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 w:rsidRPr="00CE5373">
              <w:rPr>
                <w:sz w:val="20"/>
                <w:szCs w:val="20"/>
                <w:lang w:val="en-US"/>
              </w:rPr>
              <w:t>Great Britain</w:t>
            </w:r>
          </w:p>
        </w:tc>
        <w:tc>
          <w:tcPr>
            <w:tcW w:w="844" w:type="dxa"/>
          </w:tcPr>
          <w:p w14:paraId="58A10DA7" w14:textId="0C31B582" w:rsidR="008776ED" w:rsidRPr="00CE5373" w:rsidRDefault="00BC59DF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236</w:t>
            </w:r>
          </w:p>
        </w:tc>
      </w:tr>
      <w:tr w:rsidR="008776ED" w14:paraId="23890604" w14:textId="77777777" w:rsidTr="00773B23">
        <w:tc>
          <w:tcPr>
            <w:tcW w:w="1555" w:type="dxa"/>
          </w:tcPr>
          <w:p w14:paraId="494589D8" w14:textId="77777777" w:rsidR="008776ED" w:rsidRPr="00CE5373" w:rsidRDefault="008776ED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 w:rsidRPr="00CE5373">
              <w:rPr>
                <w:sz w:val="20"/>
                <w:szCs w:val="20"/>
                <w:lang w:val="en-US"/>
              </w:rPr>
              <w:t>Grenada</w:t>
            </w:r>
          </w:p>
        </w:tc>
        <w:tc>
          <w:tcPr>
            <w:tcW w:w="850" w:type="dxa"/>
          </w:tcPr>
          <w:p w14:paraId="0BC5FD9C" w14:textId="77777777" w:rsidR="008776ED" w:rsidRPr="00CE5373" w:rsidRDefault="008776ED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 w:rsidRPr="00CE5373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418" w:type="dxa"/>
          </w:tcPr>
          <w:p w14:paraId="459F10DB" w14:textId="77777777" w:rsidR="008776ED" w:rsidRPr="00CE5373" w:rsidRDefault="008776ED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 w:rsidRPr="00CE5373">
              <w:rPr>
                <w:sz w:val="20"/>
                <w:szCs w:val="20"/>
                <w:lang w:val="en-US"/>
              </w:rPr>
              <w:t>Georgia</w:t>
            </w:r>
          </w:p>
        </w:tc>
        <w:tc>
          <w:tcPr>
            <w:tcW w:w="850" w:type="dxa"/>
          </w:tcPr>
          <w:p w14:paraId="02566A78" w14:textId="07715698" w:rsidR="008776ED" w:rsidRPr="00CE5373" w:rsidRDefault="00447FBE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</w:t>
            </w:r>
          </w:p>
        </w:tc>
        <w:tc>
          <w:tcPr>
            <w:tcW w:w="1701" w:type="dxa"/>
          </w:tcPr>
          <w:p w14:paraId="483F26F4" w14:textId="77777777" w:rsidR="008776ED" w:rsidRPr="00CE5373" w:rsidRDefault="008776ED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39C642AC" w14:textId="77777777" w:rsidR="008776ED" w:rsidRPr="00CE5373" w:rsidRDefault="008776ED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05F89DC6" w14:textId="77777777" w:rsidR="008776ED" w:rsidRPr="00CE5373" w:rsidRDefault="008776ED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844" w:type="dxa"/>
          </w:tcPr>
          <w:p w14:paraId="2DC96DE0" w14:textId="77777777" w:rsidR="008776ED" w:rsidRPr="00CE5373" w:rsidRDefault="008776ED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</w:p>
        </w:tc>
      </w:tr>
      <w:tr w:rsidR="008776ED" w14:paraId="5E866B9C" w14:textId="77777777" w:rsidTr="00773B23">
        <w:tc>
          <w:tcPr>
            <w:tcW w:w="1555" w:type="dxa"/>
          </w:tcPr>
          <w:p w14:paraId="5AB8808C" w14:textId="77777777" w:rsidR="008776ED" w:rsidRPr="00CE5373" w:rsidRDefault="008776ED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 w:rsidRPr="00CE5373">
              <w:rPr>
                <w:sz w:val="20"/>
                <w:szCs w:val="20"/>
                <w:lang w:val="en-US"/>
              </w:rPr>
              <w:t>Greece</w:t>
            </w:r>
          </w:p>
        </w:tc>
        <w:tc>
          <w:tcPr>
            <w:tcW w:w="850" w:type="dxa"/>
          </w:tcPr>
          <w:p w14:paraId="7328646E" w14:textId="33BD6DF4" w:rsidR="008776ED" w:rsidRPr="00CE5373" w:rsidRDefault="00447FBE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97</w:t>
            </w:r>
          </w:p>
        </w:tc>
        <w:tc>
          <w:tcPr>
            <w:tcW w:w="1418" w:type="dxa"/>
          </w:tcPr>
          <w:p w14:paraId="6FA1CD8A" w14:textId="77777777" w:rsidR="008776ED" w:rsidRPr="00CE5373" w:rsidRDefault="008776ED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 w:rsidRPr="00CE5373">
              <w:rPr>
                <w:sz w:val="20"/>
                <w:szCs w:val="20"/>
                <w:lang w:val="en-US"/>
              </w:rPr>
              <w:t>Kazakhstan</w:t>
            </w:r>
          </w:p>
        </w:tc>
        <w:tc>
          <w:tcPr>
            <w:tcW w:w="850" w:type="dxa"/>
          </w:tcPr>
          <w:p w14:paraId="2D571175" w14:textId="77777777" w:rsidR="008776ED" w:rsidRPr="00CE5373" w:rsidRDefault="008776ED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 w:rsidRPr="00CE5373">
              <w:rPr>
                <w:sz w:val="20"/>
                <w:szCs w:val="20"/>
                <w:lang w:val="en-US"/>
              </w:rPr>
              <w:t>26</w:t>
            </w:r>
          </w:p>
        </w:tc>
        <w:tc>
          <w:tcPr>
            <w:tcW w:w="1701" w:type="dxa"/>
          </w:tcPr>
          <w:p w14:paraId="004585C2" w14:textId="77777777" w:rsidR="008776ED" w:rsidRPr="00CE5373" w:rsidRDefault="008776ED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06290533" w14:textId="77777777" w:rsidR="008776ED" w:rsidRPr="00CE5373" w:rsidRDefault="008776ED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6EB91EF6" w14:textId="77777777" w:rsidR="008776ED" w:rsidRPr="00CE5373" w:rsidRDefault="008776ED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844" w:type="dxa"/>
          </w:tcPr>
          <w:p w14:paraId="4EE5BCBD" w14:textId="77777777" w:rsidR="008776ED" w:rsidRPr="00CE5373" w:rsidRDefault="008776ED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</w:p>
        </w:tc>
      </w:tr>
      <w:tr w:rsidR="008776ED" w14:paraId="2325C97B" w14:textId="77777777" w:rsidTr="00773B23">
        <w:tc>
          <w:tcPr>
            <w:tcW w:w="1555" w:type="dxa"/>
          </w:tcPr>
          <w:p w14:paraId="65DB2E6A" w14:textId="77777777" w:rsidR="008776ED" w:rsidRPr="00CE5373" w:rsidRDefault="008776ED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 w:rsidRPr="00CE5373">
              <w:rPr>
                <w:sz w:val="20"/>
                <w:szCs w:val="20"/>
                <w:lang w:val="en-US"/>
              </w:rPr>
              <w:t>Turkey</w:t>
            </w:r>
          </w:p>
        </w:tc>
        <w:tc>
          <w:tcPr>
            <w:tcW w:w="850" w:type="dxa"/>
          </w:tcPr>
          <w:p w14:paraId="2490842F" w14:textId="46CE8080" w:rsidR="008776ED" w:rsidRPr="00CE5373" w:rsidRDefault="00447FBE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96</w:t>
            </w:r>
          </w:p>
        </w:tc>
        <w:tc>
          <w:tcPr>
            <w:tcW w:w="1418" w:type="dxa"/>
          </w:tcPr>
          <w:p w14:paraId="572BB339" w14:textId="77777777" w:rsidR="008776ED" w:rsidRPr="00CE5373" w:rsidRDefault="008776ED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42877BBB" w14:textId="77777777" w:rsidR="008776ED" w:rsidRPr="00CE5373" w:rsidRDefault="008776ED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62A28F98" w14:textId="77777777" w:rsidR="008776ED" w:rsidRPr="00CE5373" w:rsidRDefault="008776ED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116BB22F" w14:textId="77777777" w:rsidR="008776ED" w:rsidRPr="00CE5373" w:rsidRDefault="008776ED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6B9F6121" w14:textId="77777777" w:rsidR="008776ED" w:rsidRPr="00CE5373" w:rsidRDefault="008776ED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844" w:type="dxa"/>
          </w:tcPr>
          <w:p w14:paraId="5C5E27B2" w14:textId="77777777" w:rsidR="008776ED" w:rsidRPr="00CE5373" w:rsidRDefault="008776ED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</w:p>
        </w:tc>
      </w:tr>
      <w:tr w:rsidR="008776ED" w14:paraId="0109F0F4" w14:textId="77777777" w:rsidTr="00773B23">
        <w:tc>
          <w:tcPr>
            <w:tcW w:w="1555" w:type="dxa"/>
          </w:tcPr>
          <w:p w14:paraId="7BAF4A26" w14:textId="77777777" w:rsidR="008776ED" w:rsidRPr="00CE5373" w:rsidRDefault="008776ED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 w:rsidRPr="00CE5373">
              <w:rPr>
                <w:sz w:val="20"/>
                <w:szCs w:val="20"/>
                <w:lang w:val="en-US"/>
              </w:rPr>
              <w:t>Malta</w:t>
            </w:r>
          </w:p>
        </w:tc>
        <w:tc>
          <w:tcPr>
            <w:tcW w:w="850" w:type="dxa"/>
          </w:tcPr>
          <w:p w14:paraId="0EBC852D" w14:textId="1F9185D8" w:rsidR="008776ED" w:rsidRPr="00CE5373" w:rsidRDefault="00447FBE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17</w:t>
            </w:r>
          </w:p>
        </w:tc>
        <w:tc>
          <w:tcPr>
            <w:tcW w:w="1418" w:type="dxa"/>
          </w:tcPr>
          <w:p w14:paraId="714DBC14" w14:textId="77777777" w:rsidR="008776ED" w:rsidRPr="00CE5373" w:rsidRDefault="008776ED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4E3535F7" w14:textId="77777777" w:rsidR="008776ED" w:rsidRPr="00CE5373" w:rsidRDefault="008776ED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6A641161" w14:textId="77777777" w:rsidR="008776ED" w:rsidRPr="00CE5373" w:rsidRDefault="008776ED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1BFBAF7A" w14:textId="77777777" w:rsidR="008776ED" w:rsidRPr="00CE5373" w:rsidRDefault="008776ED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21878AC1" w14:textId="77777777" w:rsidR="008776ED" w:rsidRPr="00CE5373" w:rsidRDefault="008776ED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844" w:type="dxa"/>
          </w:tcPr>
          <w:p w14:paraId="67E2C0C3" w14:textId="77777777" w:rsidR="008776ED" w:rsidRPr="00CE5373" w:rsidRDefault="008776ED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</w:p>
        </w:tc>
      </w:tr>
      <w:tr w:rsidR="008776ED" w14:paraId="6F6A8BA4" w14:textId="77777777" w:rsidTr="00773B23">
        <w:tc>
          <w:tcPr>
            <w:tcW w:w="1555" w:type="dxa"/>
          </w:tcPr>
          <w:p w14:paraId="756D7AA2" w14:textId="77777777" w:rsidR="008776ED" w:rsidRPr="00CE5373" w:rsidRDefault="008776ED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 w:rsidRPr="00CE5373">
              <w:rPr>
                <w:sz w:val="20"/>
                <w:szCs w:val="20"/>
                <w:lang w:val="en-US"/>
              </w:rPr>
              <w:t>Cyprus</w:t>
            </w:r>
          </w:p>
        </w:tc>
        <w:tc>
          <w:tcPr>
            <w:tcW w:w="850" w:type="dxa"/>
          </w:tcPr>
          <w:p w14:paraId="04068953" w14:textId="41F10F6A" w:rsidR="008776ED" w:rsidRPr="00CE5373" w:rsidRDefault="00447FBE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1418" w:type="dxa"/>
          </w:tcPr>
          <w:p w14:paraId="09CEE689" w14:textId="77777777" w:rsidR="008776ED" w:rsidRPr="00CE5373" w:rsidRDefault="008776ED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616EBDC8" w14:textId="77777777" w:rsidR="008776ED" w:rsidRPr="00CE5373" w:rsidRDefault="008776ED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70737B58" w14:textId="77777777" w:rsidR="008776ED" w:rsidRPr="00CE5373" w:rsidRDefault="008776ED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194FC912" w14:textId="77777777" w:rsidR="008776ED" w:rsidRPr="00CE5373" w:rsidRDefault="008776ED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24E172CF" w14:textId="77777777" w:rsidR="008776ED" w:rsidRPr="00CE5373" w:rsidRDefault="008776ED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844" w:type="dxa"/>
          </w:tcPr>
          <w:p w14:paraId="77FE3CAC" w14:textId="77777777" w:rsidR="008776ED" w:rsidRPr="00CE5373" w:rsidRDefault="008776ED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</w:p>
        </w:tc>
      </w:tr>
      <w:tr w:rsidR="008776ED" w14:paraId="1687F2A6" w14:textId="77777777" w:rsidTr="00773B23">
        <w:tc>
          <w:tcPr>
            <w:tcW w:w="1555" w:type="dxa"/>
          </w:tcPr>
          <w:p w14:paraId="657C07D7" w14:textId="77777777" w:rsidR="008776ED" w:rsidRPr="00725B49" w:rsidRDefault="008776ED" w:rsidP="00773B23">
            <w:pPr>
              <w:tabs>
                <w:tab w:val="left" w:pos="3225"/>
              </w:tabs>
              <w:spacing w:line="360" w:lineRule="auto"/>
              <w:rPr>
                <w:b/>
                <w:bCs/>
                <w:sz w:val="18"/>
                <w:lang w:val="en-US"/>
              </w:rPr>
            </w:pPr>
            <w:r>
              <w:rPr>
                <w:b/>
                <w:bCs/>
                <w:sz w:val="18"/>
                <w:lang w:val="en-US"/>
              </w:rPr>
              <w:t>Total</w:t>
            </w:r>
          </w:p>
        </w:tc>
        <w:tc>
          <w:tcPr>
            <w:tcW w:w="850" w:type="dxa"/>
          </w:tcPr>
          <w:p w14:paraId="6245A748" w14:textId="77777777" w:rsidR="008776ED" w:rsidRPr="00CE5373" w:rsidRDefault="008776ED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1067</w:t>
            </w:r>
          </w:p>
        </w:tc>
        <w:tc>
          <w:tcPr>
            <w:tcW w:w="1418" w:type="dxa"/>
          </w:tcPr>
          <w:p w14:paraId="252F6FBE" w14:textId="77777777" w:rsidR="008776ED" w:rsidRPr="00725B49" w:rsidRDefault="008776ED" w:rsidP="00773B23">
            <w:pPr>
              <w:tabs>
                <w:tab w:val="left" w:pos="3225"/>
              </w:tabs>
              <w:spacing w:line="360" w:lineRule="auto"/>
              <w:rPr>
                <w:b/>
                <w:bCs/>
                <w:sz w:val="18"/>
                <w:lang w:val="en-US"/>
              </w:rPr>
            </w:pPr>
            <w:r>
              <w:rPr>
                <w:b/>
                <w:bCs/>
                <w:sz w:val="18"/>
                <w:lang w:val="en-US"/>
              </w:rPr>
              <w:t>Total</w:t>
            </w:r>
          </w:p>
        </w:tc>
        <w:tc>
          <w:tcPr>
            <w:tcW w:w="850" w:type="dxa"/>
          </w:tcPr>
          <w:p w14:paraId="27DE85CC" w14:textId="47602EE3" w:rsidR="008776ED" w:rsidRPr="00CE5373" w:rsidRDefault="008776ED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71</w:t>
            </w:r>
            <w:r w:rsidR="00BD6731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701" w:type="dxa"/>
          </w:tcPr>
          <w:p w14:paraId="1EBF9850" w14:textId="77777777" w:rsidR="008776ED" w:rsidRPr="00725B49" w:rsidRDefault="008776ED" w:rsidP="00773B23">
            <w:pPr>
              <w:tabs>
                <w:tab w:val="left" w:pos="3225"/>
              </w:tabs>
              <w:spacing w:line="360" w:lineRule="auto"/>
              <w:rPr>
                <w:b/>
                <w:bCs/>
                <w:sz w:val="18"/>
                <w:lang w:val="en-US"/>
              </w:rPr>
            </w:pPr>
            <w:r>
              <w:rPr>
                <w:b/>
                <w:bCs/>
                <w:sz w:val="18"/>
                <w:lang w:val="en-US"/>
              </w:rPr>
              <w:t>Total</w:t>
            </w:r>
          </w:p>
        </w:tc>
        <w:tc>
          <w:tcPr>
            <w:tcW w:w="851" w:type="dxa"/>
          </w:tcPr>
          <w:p w14:paraId="3742E731" w14:textId="0273BE37" w:rsidR="008776ED" w:rsidRPr="00CE5373" w:rsidRDefault="008776ED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  <w:r w:rsidR="00BD6731">
              <w:rPr>
                <w:sz w:val="20"/>
                <w:szCs w:val="20"/>
                <w:lang w:val="en-US"/>
              </w:rPr>
              <w:t>39</w:t>
            </w:r>
          </w:p>
        </w:tc>
        <w:tc>
          <w:tcPr>
            <w:tcW w:w="1559" w:type="dxa"/>
          </w:tcPr>
          <w:p w14:paraId="1CAC0A23" w14:textId="77777777" w:rsidR="008776ED" w:rsidRPr="00725B49" w:rsidRDefault="008776ED" w:rsidP="00773B23">
            <w:pPr>
              <w:tabs>
                <w:tab w:val="left" w:pos="3225"/>
              </w:tabs>
              <w:spacing w:line="360" w:lineRule="auto"/>
              <w:rPr>
                <w:b/>
                <w:bCs/>
                <w:sz w:val="18"/>
                <w:lang w:val="en-US"/>
              </w:rPr>
            </w:pPr>
            <w:r>
              <w:rPr>
                <w:b/>
                <w:bCs/>
                <w:sz w:val="18"/>
                <w:lang w:val="en-US"/>
              </w:rPr>
              <w:t>Total</w:t>
            </w:r>
          </w:p>
        </w:tc>
        <w:tc>
          <w:tcPr>
            <w:tcW w:w="844" w:type="dxa"/>
          </w:tcPr>
          <w:p w14:paraId="0F0D9132" w14:textId="65DCD25A" w:rsidR="008776ED" w:rsidRPr="00CE5373" w:rsidRDefault="008776ED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86</w:t>
            </w:r>
            <w:r w:rsidR="00BD6731">
              <w:rPr>
                <w:sz w:val="20"/>
                <w:szCs w:val="20"/>
                <w:lang w:val="en-US"/>
              </w:rPr>
              <w:t>3</w:t>
            </w:r>
          </w:p>
        </w:tc>
      </w:tr>
      <w:tr w:rsidR="008776ED" w14:paraId="50F48D8F" w14:textId="77777777" w:rsidTr="00773B23">
        <w:tc>
          <w:tcPr>
            <w:tcW w:w="1555" w:type="dxa"/>
          </w:tcPr>
          <w:p w14:paraId="787488B8" w14:textId="77777777" w:rsidR="008776ED" w:rsidRDefault="008776ED" w:rsidP="00773B23">
            <w:pPr>
              <w:tabs>
                <w:tab w:val="left" w:pos="3225"/>
              </w:tabs>
              <w:spacing w:line="360" w:lineRule="auto"/>
              <w:rPr>
                <w:b/>
                <w:bCs/>
                <w:sz w:val="18"/>
                <w:lang w:val="en-US"/>
              </w:rPr>
            </w:pPr>
            <w:r>
              <w:rPr>
                <w:b/>
                <w:bCs/>
                <w:sz w:val="18"/>
                <w:lang w:val="en-US"/>
              </w:rPr>
              <w:t>Per country</w:t>
            </w:r>
          </w:p>
        </w:tc>
        <w:tc>
          <w:tcPr>
            <w:tcW w:w="850" w:type="dxa"/>
          </w:tcPr>
          <w:p w14:paraId="29ADE073" w14:textId="77777777" w:rsidR="008776ED" w:rsidRPr="00CE5373" w:rsidRDefault="008776ED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67</w:t>
            </w:r>
          </w:p>
        </w:tc>
        <w:tc>
          <w:tcPr>
            <w:tcW w:w="1418" w:type="dxa"/>
          </w:tcPr>
          <w:p w14:paraId="0E885AF2" w14:textId="77777777" w:rsidR="008776ED" w:rsidRDefault="008776ED" w:rsidP="00773B23">
            <w:pPr>
              <w:tabs>
                <w:tab w:val="left" w:pos="3225"/>
              </w:tabs>
              <w:spacing w:line="360" w:lineRule="auto"/>
              <w:rPr>
                <w:b/>
                <w:bCs/>
                <w:sz w:val="18"/>
                <w:lang w:val="en-US"/>
              </w:rPr>
            </w:pPr>
            <w:r>
              <w:rPr>
                <w:b/>
                <w:bCs/>
                <w:sz w:val="18"/>
                <w:lang w:val="en-US"/>
              </w:rPr>
              <w:t>Per country</w:t>
            </w:r>
          </w:p>
        </w:tc>
        <w:tc>
          <w:tcPr>
            <w:tcW w:w="850" w:type="dxa"/>
          </w:tcPr>
          <w:p w14:paraId="2015AE1D" w14:textId="77777777" w:rsidR="008776ED" w:rsidRPr="00CE5373" w:rsidRDefault="008776ED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51</w:t>
            </w:r>
          </w:p>
        </w:tc>
        <w:tc>
          <w:tcPr>
            <w:tcW w:w="1701" w:type="dxa"/>
          </w:tcPr>
          <w:p w14:paraId="7AC54AD9" w14:textId="77777777" w:rsidR="008776ED" w:rsidRDefault="008776ED" w:rsidP="00773B23">
            <w:pPr>
              <w:tabs>
                <w:tab w:val="left" w:pos="3225"/>
              </w:tabs>
              <w:spacing w:line="360" w:lineRule="auto"/>
              <w:rPr>
                <w:b/>
                <w:bCs/>
                <w:sz w:val="18"/>
                <w:lang w:val="en-US"/>
              </w:rPr>
            </w:pPr>
            <w:r>
              <w:rPr>
                <w:b/>
                <w:bCs/>
                <w:sz w:val="18"/>
                <w:lang w:val="en-US"/>
              </w:rPr>
              <w:t>Per country</w:t>
            </w:r>
          </w:p>
        </w:tc>
        <w:tc>
          <w:tcPr>
            <w:tcW w:w="851" w:type="dxa"/>
          </w:tcPr>
          <w:p w14:paraId="7DD56F7F" w14:textId="2942A4EC" w:rsidR="008776ED" w:rsidRPr="00CE5373" w:rsidRDefault="008776ED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</w:t>
            </w:r>
            <w:r w:rsidR="00BD6731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559" w:type="dxa"/>
          </w:tcPr>
          <w:p w14:paraId="00236755" w14:textId="77777777" w:rsidR="008776ED" w:rsidRDefault="008776ED" w:rsidP="00773B23">
            <w:pPr>
              <w:tabs>
                <w:tab w:val="left" w:pos="3225"/>
              </w:tabs>
              <w:spacing w:line="360" w:lineRule="auto"/>
              <w:rPr>
                <w:b/>
                <w:bCs/>
                <w:sz w:val="18"/>
                <w:lang w:val="en-US"/>
              </w:rPr>
            </w:pPr>
            <w:r>
              <w:rPr>
                <w:b/>
                <w:bCs/>
                <w:sz w:val="18"/>
                <w:lang w:val="en-US"/>
              </w:rPr>
              <w:t>Per country</w:t>
            </w:r>
          </w:p>
        </w:tc>
        <w:tc>
          <w:tcPr>
            <w:tcW w:w="844" w:type="dxa"/>
          </w:tcPr>
          <w:p w14:paraId="693FD5A8" w14:textId="4C3ED172" w:rsidR="008776ED" w:rsidRPr="00CE5373" w:rsidRDefault="008776ED" w:rsidP="00773B23">
            <w:pPr>
              <w:tabs>
                <w:tab w:val="left" w:pos="3225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  <w:r w:rsidR="00BD6731">
              <w:rPr>
                <w:sz w:val="20"/>
                <w:szCs w:val="20"/>
                <w:lang w:val="en-US"/>
              </w:rPr>
              <w:t>8</w:t>
            </w:r>
          </w:p>
        </w:tc>
      </w:tr>
    </w:tbl>
    <w:p w14:paraId="50E79505" w14:textId="77777777" w:rsidR="008776ED" w:rsidRDefault="008776ED" w:rsidP="008776ED">
      <w:pPr>
        <w:tabs>
          <w:tab w:val="left" w:pos="3225"/>
        </w:tabs>
        <w:spacing w:line="360" w:lineRule="auto"/>
        <w:rPr>
          <w:sz w:val="24"/>
          <w:szCs w:val="24"/>
          <w:lang w:val="en-US"/>
        </w:rPr>
      </w:pPr>
    </w:p>
    <w:p w14:paraId="5F4CB423" w14:textId="28C65EBB" w:rsidR="008776ED" w:rsidRDefault="008776ED" w:rsidP="004069A2">
      <w:pPr>
        <w:tabs>
          <w:tab w:val="left" w:pos="3225"/>
        </w:tabs>
        <w:spacing w:line="36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It is clear the </w:t>
      </w:r>
      <w:r w:rsidR="00D20C7E">
        <w:rPr>
          <w:sz w:val="24"/>
          <w:szCs w:val="24"/>
          <w:lang w:val="en-US"/>
        </w:rPr>
        <w:t xml:space="preserve">that </w:t>
      </w:r>
      <w:r>
        <w:rPr>
          <w:sz w:val="24"/>
          <w:szCs w:val="24"/>
          <w:lang w:val="en-US"/>
        </w:rPr>
        <w:t>West</w:t>
      </w:r>
      <w:r w:rsidR="00D20C7E">
        <w:rPr>
          <w:sz w:val="24"/>
          <w:szCs w:val="24"/>
          <w:lang w:val="en-US"/>
        </w:rPr>
        <w:t>ern</w:t>
      </w:r>
      <w:r>
        <w:rPr>
          <w:sz w:val="24"/>
          <w:szCs w:val="24"/>
          <w:lang w:val="en-US"/>
        </w:rPr>
        <w:t xml:space="preserve"> Europe holds the most points in all of Europe. Even though it has the </w:t>
      </w:r>
      <w:r w:rsidR="0025073B">
        <w:rPr>
          <w:sz w:val="24"/>
          <w:szCs w:val="24"/>
          <w:lang w:val="en-US"/>
        </w:rPr>
        <w:t>fewest</w:t>
      </w:r>
      <w:r>
        <w:rPr>
          <w:sz w:val="24"/>
          <w:szCs w:val="24"/>
          <w:lang w:val="en-US"/>
        </w:rPr>
        <w:t xml:space="preserve"> number of countries</w:t>
      </w:r>
      <w:r w:rsidR="0025073B">
        <w:rPr>
          <w:sz w:val="24"/>
          <w:szCs w:val="24"/>
          <w:lang w:val="en-US"/>
        </w:rPr>
        <w:t>,</w:t>
      </w:r>
      <w:r>
        <w:rPr>
          <w:sz w:val="24"/>
          <w:szCs w:val="24"/>
          <w:lang w:val="en-US"/>
        </w:rPr>
        <w:t xml:space="preserve"> it still has the second</w:t>
      </w:r>
      <w:r w:rsidR="0025073B">
        <w:rPr>
          <w:sz w:val="24"/>
          <w:szCs w:val="24"/>
          <w:lang w:val="en-US"/>
        </w:rPr>
        <w:t xml:space="preserve">-highest </w:t>
      </w:r>
      <w:r>
        <w:rPr>
          <w:sz w:val="24"/>
          <w:szCs w:val="24"/>
          <w:lang w:val="en-US"/>
        </w:rPr>
        <w:t xml:space="preserve">total amount of points. Its average point per country </w:t>
      </w:r>
      <w:r w:rsidR="0046274D">
        <w:rPr>
          <w:sz w:val="24"/>
          <w:szCs w:val="24"/>
          <w:lang w:val="en-US"/>
        </w:rPr>
        <w:t>is</w:t>
      </w:r>
      <w:r>
        <w:rPr>
          <w:sz w:val="24"/>
          <w:szCs w:val="24"/>
          <w:lang w:val="en-US"/>
        </w:rPr>
        <w:t xml:space="preserve"> also significantly higher than </w:t>
      </w:r>
      <w:r w:rsidR="0046274D">
        <w:rPr>
          <w:sz w:val="24"/>
          <w:szCs w:val="24"/>
          <w:lang w:val="en-US"/>
        </w:rPr>
        <w:t xml:space="preserve">in </w:t>
      </w:r>
      <w:r>
        <w:rPr>
          <w:sz w:val="24"/>
          <w:szCs w:val="24"/>
          <w:lang w:val="en-US"/>
        </w:rPr>
        <w:t xml:space="preserve">the other regions </w:t>
      </w:r>
      <w:r w:rsidR="0046274D">
        <w:rPr>
          <w:sz w:val="24"/>
          <w:szCs w:val="24"/>
          <w:lang w:val="en-US"/>
        </w:rPr>
        <w:t>of</w:t>
      </w:r>
      <w:r>
        <w:rPr>
          <w:sz w:val="24"/>
          <w:szCs w:val="24"/>
          <w:lang w:val="en-US"/>
        </w:rPr>
        <w:t xml:space="preserve"> Europe. </w:t>
      </w:r>
    </w:p>
    <w:p w14:paraId="604B264A" w14:textId="7338ADB3" w:rsidR="008776ED" w:rsidRDefault="008776ED" w:rsidP="004069A2">
      <w:pPr>
        <w:tabs>
          <w:tab w:val="left" w:pos="3225"/>
        </w:tabs>
        <w:spacing w:line="36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lastRenderedPageBreak/>
        <w:t xml:space="preserve">The same principle has been </w:t>
      </w:r>
      <w:r w:rsidR="0046274D">
        <w:rPr>
          <w:sz w:val="24"/>
          <w:szCs w:val="24"/>
          <w:lang w:val="en-US"/>
        </w:rPr>
        <w:t xml:space="preserve">applied to only </w:t>
      </w:r>
      <w:r>
        <w:rPr>
          <w:sz w:val="24"/>
          <w:szCs w:val="24"/>
          <w:lang w:val="en-US"/>
        </w:rPr>
        <w:t>the Scandinavian countries:</w:t>
      </w:r>
    </w:p>
    <w:p w14:paraId="3E08DF3E" w14:textId="77777777" w:rsidR="008776ED" w:rsidRDefault="008776ED" w:rsidP="008776ED">
      <w:pPr>
        <w:jc w:val="left"/>
        <w:rPr>
          <w:lang w:val="en-US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8776ED" w14:paraId="5734754A" w14:textId="77777777" w:rsidTr="00773B23">
        <w:tc>
          <w:tcPr>
            <w:tcW w:w="4814" w:type="dxa"/>
          </w:tcPr>
          <w:p w14:paraId="756918C0" w14:textId="77777777" w:rsidR="008776ED" w:rsidRPr="00E63253" w:rsidRDefault="008776ED" w:rsidP="00A802D2">
            <w:pPr>
              <w:spacing w:line="360" w:lineRule="auto"/>
              <w:jc w:val="left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Scandinavia</w:t>
            </w:r>
          </w:p>
        </w:tc>
        <w:tc>
          <w:tcPr>
            <w:tcW w:w="4814" w:type="dxa"/>
          </w:tcPr>
          <w:p w14:paraId="5BE765AD" w14:textId="77777777" w:rsidR="008776ED" w:rsidRPr="00E63253" w:rsidRDefault="008776ED" w:rsidP="00A802D2">
            <w:pPr>
              <w:spacing w:line="360" w:lineRule="auto"/>
              <w:jc w:val="left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Points</w:t>
            </w:r>
          </w:p>
        </w:tc>
      </w:tr>
      <w:tr w:rsidR="008776ED" w14:paraId="043B0B8E" w14:textId="77777777" w:rsidTr="00773B23">
        <w:tc>
          <w:tcPr>
            <w:tcW w:w="4814" w:type="dxa"/>
          </w:tcPr>
          <w:p w14:paraId="128470C0" w14:textId="77777777" w:rsidR="008776ED" w:rsidRPr="00CE5373" w:rsidRDefault="008776ED" w:rsidP="00A802D2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CE5373">
              <w:rPr>
                <w:sz w:val="20"/>
                <w:szCs w:val="20"/>
                <w:lang w:val="en-US"/>
              </w:rPr>
              <w:t>Denmark</w:t>
            </w:r>
          </w:p>
        </w:tc>
        <w:tc>
          <w:tcPr>
            <w:tcW w:w="4814" w:type="dxa"/>
          </w:tcPr>
          <w:p w14:paraId="7DE6398F" w14:textId="77777777" w:rsidR="008776ED" w:rsidRPr="00CE5373" w:rsidRDefault="008776ED" w:rsidP="00A802D2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83</w:t>
            </w:r>
          </w:p>
        </w:tc>
      </w:tr>
      <w:tr w:rsidR="008776ED" w14:paraId="5D09B37D" w14:textId="77777777" w:rsidTr="00773B23">
        <w:tc>
          <w:tcPr>
            <w:tcW w:w="4814" w:type="dxa"/>
          </w:tcPr>
          <w:p w14:paraId="6836E993" w14:textId="77777777" w:rsidR="008776ED" w:rsidRPr="00CE5373" w:rsidRDefault="008776ED" w:rsidP="00A802D2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CE5373">
              <w:rPr>
                <w:sz w:val="20"/>
                <w:szCs w:val="20"/>
                <w:lang w:val="en-US"/>
              </w:rPr>
              <w:t>Faroe Islands</w:t>
            </w:r>
          </w:p>
        </w:tc>
        <w:tc>
          <w:tcPr>
            <w:tcW w:w="4814" w:type="dxa"/>
          </w:tcPr>
          <w:p w14:paraId="1DABA5F0" w14:textId="77777777" w:rsidR="008776ED" w:rsidRPr="00CE5373" w:rsidRDefault="008776ED" w:rsidP="00A802D2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CE5373">
              <w:rPr>
                <w:sz w:val="20"/>
                <w:szCs w:val="20"/>
                <w:lang w:val="en-US"/>
              </w:rPr>
              <w:t>3</w:t>
            </w:r>
          </w:p>
        </w:tc>
      </w:tr>
      <w:tr w:rsidR="008776ED" w14:paraId="06E3B667" w14:textId="77777777" w:rsidTr="00773B23">
        <w:tc>
          <w:tcPr>
            <w:tcW w:w="4814" w:type="dxa"/>
          </w:tcPr>
          <w:p w14:paraId="5837B14E" w14:textId="77777777" w:rsidR="008776ED" w:rsidRPr="00CE5373" w:rsidRDefault="008776ED" w:rsidP="00A802D2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CE5373">
              <w:rPr>
                <w:sz w:val="20"/>
                <w:szCs w:val="20"/>
                <w:lang w:val="en-US"/>
              </w:rPr>
              <w:t>Finland</w:t>
            </w:r>
          </w:p>
        </w:tc>
        <w:tc>
          <w:tcPr>
            <w:tcW w:w="4814" w:type="dxa"/>
          </w:tcPr>
          <w:p w14:paraId="6B99D094" w14:textId="77777777" w:rsidR="008776ED" w:rsidRPr="00CE5373" w:rsidRDefault="008776ED" w:rsidP="00A802D2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96</w:t>
            </w:r>
          </w:p>
        </w:tc>
      </w:tr>
      <w:tr w:rsidR="008776ED" w14:paraId="27E2E0BF" w14:textId="77777777" w:rsidTr="00773B23">
        <w:tc>
          <w:tcPr>
            <w:tcW w:w="4814" w:type="dxa"/>
          </w:tcPr>
          <w:p w14:paraId="68D951FA" w14:textId="77777777" w:rsidR="008776ED" w:rsidRPr="00CE5373" w:rsidRDefault="008776ED" w:rsidP="00A802D2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CE5373">
              <w:rPr>
                <w:sz w:val="20"/>
                <w:szCs w:val="20"/>
                <w:lang w:val="en-US"/>
              </w:rPr>
              <w:t>Iceland</w:t>
            </w:r>
          </w:p>
        </w:tc>
        <w:tc>
          <w:tcPr>
            <w:tcW w:w="4814" w:type="dxa"/>
          </w:tcPr>
          <w:p w14:paraId="742AC560" w14:textId="77777777" w:rsidR="008776ED" w:rsidRPr="00CE5373" w:rsidRDefault="008776ED" w:rsidP="00A802D2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32</w:t>
            </w:r>
          </w:p>
        </w:tc>
      </w:tr>
      <w:tr w:rsidR="008776ED" w14:paraId="24253592" w14:textId="77777777" w:rsidTr="00773B23">
        <w:tc>
          <w:tcPr>
            <w:tcW w:w="4814" w:type="dxa"/>
          </w:tcPr>
          <w:p w14:paraId="45D4D661" w14:textId="77777777" w:rsidR="008776ED" w:rsidRPr="00CE5373" w:rsidRDefault="008776ED" w:rsidP="00A802D2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CE5373">
              <w:rPr>
                <w:sz w:val="20"/>
                <w:szCs w:val="20"/>
                <w:lang w:val="en-US"/>
              </w:rPr>
              <w:t>Norway</w:t>
            </w:r>
          </w:p>
        </w:tc>
        <w:tc>
          <w:tcPr>
            <w:tcW w:w="4814" w:type="dxa"/>
          </w:tcPr>
          <w:p w14:paraId="11311CA9" w14:textId="7008E8F7" w:rsidR="008776ED" w:rsidRPr="00CE5373" w:rsidRDefault="008776ED" w:rsidP="00A802D2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  <w:r w:rsidR="003831C5">
              <w:rPr>
                <w:sz w:val="20"/>
                <w:szCs w:val="20"/>
                <w:lang w:val="en-US"/>
              </w:rPr>
              <w:t>2</w:t>
            </w:r>
          </w:p>
        </w:tc>
      </w:tr>
      <w:tr w:rsidR="008776ED" w14:paraId="732DB941" w14:textId="77777777" w:rsidTr="00773B23">
        <w:tc>
          <w:tcPr>
            <w:tcW w:w="4814" w:type="dxa"/>
          </w:tcPr>
          <w:p w14:paraId="4284E207" w14:textId="77777777" w:rsidR="008776ED" w:rsidRPr="00CE5373" w:rsidRDefault="008776ED" w:rsidP="00A802D2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 w:rsidRPr="00CE5373">
              <w:rPr>
                <w:sz w:val="20"/>
                <w:szCs w:val="20"/>
                <w:lang w:val="en-US"/>
              </w:rPr>
              <w:t>Sweden</w:t>
            </w:r>
          </w:p>
        </w:tc>
        <w:tc>
          <w:tcPr>
            <w:tcW w:w="4814" w:type="dxa"/>
          </w:tcPr>
          <w:p w14:paraId="7EE00506" w14:textId="229ADF0A" w:rsidR="008776ED" w:rsidRPr="00CE5373" w:rsidRDefault="008776ED" w:rsidP="00A802D2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</w:t>
            </w:r>
            <w:r w:rsidR="00824428">
              <w:rPr>
                <w:sz w:val="20"/>
                <w:szCs w:val="20"/>
                <w:lang w:val="en-US"/>
              </w:rPr>
              <w:t>3</w:t>
            </w:r>
          </w:p>
        </w:tc>
      </w:tr>
      <w:tr w:rsidR="008776ED" w14:paraId="5D931574" w14:textId="77777777" w:rsidTr="00773B23">
        <w:tc>
          <w:tcPr>
            <w:tcW w:w="4814" w:type="dxa"/>
          </w:tcPr>
          <w:p w14:paraId="3C28D90A" w14:textId="77777777" w:rsidR="008776ED" w:rsidRPr="00CE5373" w:rsidRDefault="008776ED" w:rsidP="00A802D2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</w:p>
        </w:tc>
        <w:tc>
          <w:tcPr>
            <w:tcW w:w="4814" w:type="dxa"/>
          </w:tcPr>
          <w:p w14:paraId="061B3A2A" w14:textId="77777777" w:rsidR="008776ED" w:rsidRPr="00CE5373" w:rsidRDefault="008776ED" w:rsidP="00A802D2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</w:p>
        </w:tc>
      </w:tr>
      <w:tr w:rsidR="008776ED" w14:paraId="79DB2C0B" w14:textId="77777777" w:rsidTr="00773B23">
        <w:tc>
          <w:tcPr>
            <w:tcW w:w="4814" w:type="dxa"/>
          </w:tcPr>
          <w:p w14:paraId="6EAAE5D2" w14:textId="77777777" w:rsidR="008776ED" w:rsidRPr="00E63253" w:rsidRDefault="008776ED" w:rsidP="00A802D2">
            <w:pPr>
              <w:spacing w:line="360" w:lineRule="auto"/>
              <w:jc w:val="left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Total</w:t>
            </w:r>
          </w:p>
        </w:tc>
        <w:tc>
          <w:tcPr>
            <w:tcW w:w="4814" w:type="dxa"/>
          </w:tcPr>
          <w:p w14:paraId="2D3F8B99" w14:textId="79C5F2B8" w:rsidR="008776ED" w:rsidRPr="00CE5373" w:rsidRDefault="008776ED" w:rsidP="00A802D2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  <w:r w:rsidR="00824428">
              <w:rPr>
                <w:sz w:val="20"/>
                <w:szCs w:val="20"/>
                <w:lang w:val="en-US"/>
              </w:rPr>
              <w:t>79</w:t>
            </w:r>
          </w:p>
        </w:tc>
      </w:tr>
      <w:tr w:rsidR="008776ED" w14:paraId="18957414" w14:textId="77777777" w:rsidTr="00773B23">
        <w:tc>
          <w:tcPr>
            <w:tcW w:w="4814" w:type="dxa"/>
          </w:tcPr>
          <w:p w14:paraId="68359C6D" w14:textId="6DAE35BB" w:rsidR="008776ED" w:rsidRDefault="008776ED" w:rsidP="00A802D2">
            <w:pPr>
              <w:spacing w:line="360" w:lineRule="auto"/>
              <w:jc w:val="left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Per country </w:t>
            </w:r>
          </w:p>
        </w:tc>
        <w:tc>
          <w:tcPr>
            <w:tcW w:w="4814" w:type="dxa"/>
          </w:tcPr>
          <w:p w14:paraId="6BBEFA4E" w14:textId="77777777" w:rsidR="008776ED" w:rsidRPr="00CE5373" w:rsidRDefault="008776ED" w:rsidP="00A802D2">
            <w:pPr>
              <w:spacing w:line="360" w:lineRule="auto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80</w:t>
            </w:r>
          </w:p>
        </w:tc>
      </w:tr>
    </w:tbl>
    <w:p w14:paraId="677FA9A0" w14:textId="77777777" w:rsidR="008776ED" w:rsidRDefault="008776ED" w:rsidP="008776ED">
      <w:pPr>
        <w:jc w:val="left"/>
        <w:rPr>
          <w:lang w:val="en-US"/>
        </w:rPr>
      </w:pPr>
    </w:p>
    <w:p w14:paraId="0A9CF99E" w14:textId="020A4768" w:rsidR="008776ED" w:rsidRPr="00E5306A" w:rsidRDefault="008776ED" w:rsidP="004069A2">
      <w:pPr>
        <w:spacing w:line="36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Scandinavia as a group ranks second in points per country </w:t>
      </w:r>
      <w:r w:rsidR="005038A6">
        <w:rPr>
          <w:sz w:val="24"/>
          <w:szCs w:val="24"/>
          <w:lang w:val="en-US"/>
        </w:rPr>
        <w:t>compared to</w:t>
      </w:r>
      <w:r>
        <w:rPr>
          <w:sz w:val="24"/>
          <w:szCs w:val="24"/>
          <w:lang w:val="en-US"/>
        </w:rPr>
        <w:t xml:space="preserve"> all the regions in Europe. </w:t>
      </w:r>
    </w:p>
    <w:p w14:paraId="59660164" w14:textId="77777777" w:rsidR="00D40EB4" w:rsidRDefault="00D40EB4">
      <w:pPr>
        <w:jc w:val="left"/>
        <w:rPr>
          <w:rStyle w:val="Overskrift1Tegn"/>
        </w:rPr>
      </w:pPr>
    </w:p>
    <w:p w14:paraId="2A03BA20" w14:textId="77777777" w:rsidR="00EA1DDB" w:rsidRDefault="00EA1DDB">
      <w:pPr>
        <w:jc w:val="left"/>
        <w:rPr>
          <w:rFonts w:eastAsiaTheme="majorEastAsia" w:cstheme="majorBidi"/>
          <w:b/>
          <w:bCs/>
          <w:caps/>
          <w:spacing w:val="10"/>
          <w:sz w:val="26"/>
          <w:szCs w:val="28"/>
          <w:lang w:val="en-US"/>
        </w:rPr>
      </w:pPr>
      <w:r>
        <w:rPr>
          <w:lang w:val="en-US"/>
        </w:rPr>
        <w:br w:type="page"/>
      </w:r>
    </w:p>
    <w:p w14:paraId="5120C192" w14:textId="2DDD9E04" w:rsidR="00D40EB4" w:rsidRPr="005B01B9" w:rsidRDefault="00D40EB4" w:rsidP="00D40EB4">
      <w:pPr>
        <w:pStyle w:val="Overskrift1"/>
        <w:rPr>
          <w:sz w:val="22"/>
          <w:szCs w:val="22"/>
        </w:rPr>
      </w:pPr>
      <w:bookmarkStart w:id="38" w:name="_Toc159402710"/>
      <w:r w:rsidRPr="00A23A9F">
        <w:rPr>
          <w:lang w:val="en-US"/>
        </w:rPr>
        <w:lastRenderedPageBreak/>
        <w:t>Denmark</w:t>
      </w:r>
      <w:bookmarkEnd w:id="38"/>
      <w:r w:rsidRPr="00A23A9F">
        <w:rPr>
          <w:lang w:val="en-US"/>
        </w:rPr>
        <w:t xml:space="preserve"> </w:t>
      </w:r>
    </w:p>
    <w:p w14:paraId="70AEE390" w14:textId="77777777" w:rsidR="00D40EB4" w:rsidRPr="00A77EEC" w:rsidRDefault="00D40EB4" w:rsidP="00D40EB4">
      <w:pPr>
        <w:rPr>
          <w:b/>
          <w:bCs/>
          <w:lang w:val="en-US"/>
        </w:rPr>
      </w:pPr>
    </w:p>
    <w:p w14:paraId="005D103D" w14:textId="511A3893" w:rsidR="00D40EB4" w:rsidRDefault="00D40EB4" w:rsidP="004069A2">
      <w:pPr>
        <w:spacing w:line="36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Denmark has consistently </w:t>
      </w:r>
      <w:r w:rsidR="00CF5C5C">
        <w:rPr>
          <w:sz w:val="24"/>
          <w:szCs w:val="24"/>
          <w:lang w:val="en-US"/>
        </w:rPr>
        <w:t xml:space="preserve">experienced </w:t>
      </w:r>
      <w:r>
        <w:rPr>
          <w:sz w:val="24"/>
          <w:szCs w:val="24"/>
          <w:lang w:val="en-US"/>
        </w:rPr>
        <w:t>a d</w:t>
      </w:r>
      <w:r w:rsidR="00CF5C5C">
        <w:rPr>
          <w:sz w:val="24"/>
          <w:szCs w:val="24"/>
          <w:lang w:val="en-US"/>
        </w:rPr>
        <w:t xml:space="preserve">ecline </w:t>
      </w:r>
      <w:r>
        <w:rPr>
          <w:sz w:val="24"/>
          <w:szCs w:val="24"/>
          <w:lang w:val="en-US"/>
        </w:rPr>
        <w:t xml:space="preserve">in </w:t>
      </w:r>
      <w:r w:rsidR="000C0D36">
        <w:rPr>
          <w:sz w:val="24"/>
          <w:szCs w:val="24"/>
          <w:lang w:val="en-US"/>
        </w:rPr>
        <w:t>its overall</w:t>
      </w:r>
      <w:r>
        <w:rPr>
          <w:sz w:val="24"/>
          <w:szCs w:val="24"/>
          <w:lang w:val="en-US"/>
        </w:rPr>
        <w:t xml:space="preserve"> position in European and International positions since 2017. Denmark h</w:t>
      </w:r>
      <w:r w:rsidR="000C0D36">
        <w:rPr>
          <w:sz w:val="24"/>
          <w:szCs w:val="24"/>
          <w:lang w:val="en-US"/>
        </w:rPr>
        <w:t>eld</w:t>
      </w:r>
      <w:r>
        <w:rPr>
          <w:sz w:val="24"/>
          <w:szCs w:val="24"/>
          <w:lang w:val="en-US"/>
        </w:rPr>
        <w:t xml:space="preserve"> a total of 34 positions in 2017, 29 in 2019, and 22 in 2021. Denmark has once again lost positions landing at 21 for this year’s index. </w:t>
      </w:r>
    </w:p>
    <w:p w14:paraId="0D44B0A1" w14:textId="33652076" w:rsidR="00D40EB4" w:rsidRDefault="00D40EB4" w:rsidP="004069A2">
      <w:pPr>
        <w:spacing w:line="36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The most significant loss is the </w:t>
      </w:r>
      <w:r w:rsidR="000878E8">
        <w:rPr>
          <w:sz w:val="24"/>
          <w:szCs w:val="24"/>
          <w:lang w:val="en-US"/>
        </w:rPr>
        <w:t>loss</w:t>
      </w:r>
      <w:r>
        <w:rPr>
          <w:sz w:val="24"/>
          <w:szCs w:val="24"/>
          <w:lang w:val="en-US"/>
        </w:rPr>
        <w:t xml:space="preserve"> of an IOC member</w:t>
      </w:r>
      <w:r w:rsidR="000878E8">
        <w:rPr>
          <w:sz w:val="24"/>
          <w:szCs w:val="24"/>
          <w:lang w:val="en-US"/>
        </w:rPr>
        <w:t>,</w:t>
      </w:r>
      <w:r>
        <w:rPr>
          <w:sz w:val="24"/>
          <w:szCs w:val="24"/>
          <w:lang w:val="en-US"/>
        </w:rPr>
        <w:t xml:space="preserve"> as Poul Erik Høyer decided to end his 8-year period in the beginning of 2022 </w:t>
      </w:r>
      <w:r w:rsidR="000878E8">
        <w:rPr>
          <w:sz w:val="24"/>
          <w:szCs w:val="24"/>
          <w:lang w:val="en-US"/>
        </w:rPr>
        <w:t>due to</w:t>
      </w:r>
      <w:r>
        <w:rPr>
          <w:sz w:val="24"/>
          <w:szCs w:val="24"/>
          <w:lang w:val="en-US"/>
        </w:rPr>
        <w:t xml:space="preserve"> personal reasons. </w:t>
      </w:r>
    </w:p>
    <w:p w14:paraId="1F38DA5F" w14:textId="2CD00963" w:rsidR="00D40EB4" w:rsidRDefault="00D40EB4" w:rsidP="004069A2">
      <w:pPr>
        <w:spacing w:line="36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Denmark’s position as number 36 in this year</w:t>
      </w:r>
      <w:r w:rsidR="00697A23">
        <w:rPr>
          <w:sz w:val="24"/>
          <w:szCs w:val="24"/>
          <w:lang w:val="en-US"/>
        </w:rPr>
        <w:t>’</w:t>
      </w:r>
      <w:r>
        <w:rPr>
          <w:sz w:val="24"/>
          <w:szCs w:val="24"/>
          <w:lang w:val="en-US"/>
        </w:rPr>
        <w:t>s International Power index is the lowest in the 10-year period the data has been collected. Denmark’s position in the past 6 indexes was:</w:t>
      </w:r>
    </w:p>
    <w:p w14:paraId="631E341C" w14:textId="77777777" w:rsidR="00D40EB4" w:rsidRDefault="00D40EB4" w:rsidP="004069A2">
      <w:pPr>
        <w:spacing w:line="36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2013: 33</w:t>
      </w:r>
    </w:p>
    <w:p w14:paraId="18C1FD50" w14:textId="77777777" w:rsidR="00D40EB4" w:rsidRDefault="00D40EB4" w:rsidP="004069A2">
      <w:pPr>
        <w:spacing w:line="36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2015: 25</w:t>
      </w:r>
    </w:p>
    <w:p w14:paraId="651FADD8" w14:textId="77777777" w:rsidR="00D40EB4" w:rsidRDefault="00D40EB4" w:rsidP="004069A2">
      <w:pPr>
        <w:spacing w:line="36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2017: 23</w:t>
      </w:r>
    </w:p>
    <w:p w14:paraId="0B5D11C3" w14:textId="77777777" w:rsidR="00D40EB4" w:rsidRDefault="00D40EB4" w:rsidP="004069A2">
      <w:pPr>
        <w:spacing w:line="36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2019: 21</w:t>
      </w:r>
    </w:p>
    <w:p w14:paraId="0C7F1499" w14:textId="77777777" w:rsidR="00D40EB4" w:rsidRDefault="00D40EB4" w:rsidP="004069A2">
      <w:pPr>
        <w:spacing w:line="36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2021: 34</w:t>
      </w:r>
    </w:p>
    <w:p w14:paraId="0245F240" w14:textId="77777777" w:rsidR="00D40EB4" w:rsidRDefault="00D40EB4" w:rsidP="004069A2">
      <w:pPr>
        <w:spacing w:line="36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2023: 36</w:t>
      </w:r>
    </w:p>
    <w:p w14:paraId="506B2B5C" w14:textId="77777777" w:rsidR="00D40EB4" w:rsidRDefault="00D40EB4" w:rsidP="004069A2">
      <w:pPr>
        <w:spacing w:line="360" w:lineRule="auto"/>
        <w:rPr>
          <w:sz w:val="24"/>
          <w:szCs w:val="24"/>
          <w:lang w:val="en-US"/>
        </w:rPr>
      </w:pPr>
    </w:p>
    <w:p w14:paraId="3A6B4569" w14:textId="0DCD90EA" w:rsidR="00D40EB4" w:rsidRDefault="00D40EB4" w:rsidP="004069A2">
      <w:pPr>
        <w:spacing w:line="36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Denmark also </w:t>
      </w:r>
      <w:r w:rsidR="00DA6344">
        <w:rPr>
          <w:sz w:val="24"/>
          <w:szCs w:val="24"/>
          <w:lang w:val="en-US"/>
        </w:rPr>
        <w:t>experienced</w:t>
      </w:r>
      <w:r>
        <w:rPr>
          <w:sz w:val="24"/>
          <w:szCs w:val="24"/>
          <w:lang w:val="en-US"/>
        </w:rPr>
        <w:t xml:space="preserve"> a </w:t>
      </w:r>
      <w:r w:rsidR="00DA6344">
        <w:rPr>
          <w:sz w:val="24"/>
          <w:szCs w:val="24"/>
          <w:lang w:val="en-US"/>
        </w:rPr>
        <w:t>significant</w:t>
      </w:r>
      <w:r>
        <w:rPr>
          <w:sz w:val="24"/>
          <w:szCs w:val="24"/>
          <w:lang w:val="en-US"/>
        </w:rPr>
        <w:t xml:space="preserve"> drop in positions in the European index</w:t>
      </w:r>
      <w:r w:rsidR="00DA6344">
        <w:rPr>
          <w:sz w:val="24"/>
          <w:szCs w:val="24"/>
          <w:lang w:val="en-US"/>
        </w:rPr>
        <w:t>,</w:t>
      </w:r>
      <w:r>
        <w:rPr>
          <w:sz w:val="24"/>
          <w:szCs w:val="24"/>
          <w:lang w:val="en-US"/>
        </w:rPr>
        <w:t xml:space="preserve"> going from 14</w:t>
      </w:r>
      <w:r w:rsidRPr="00FE2B8E">
        <w:rPr>
          <w:sz w:val="24"/>
          <w:szCs w:val="24"/>
          <w:vertAlign w:val="superscript"/>
          <w:lang w:val="en-US"/>
        </w:rPr>
        <w:t>th</w:t>
      </w:r>
      <w:r>
        <w:rPr>
          <w:sz w:val="24"/>
          <w:szCs w:val="24"/>
          <w:lang w:val="en-US"/>
        </w:rPr>
        <w:t xml:space="preserve"> in 2021 to 21</w:t>
      </w:r>
      <w:r w:rsidRPr="0004081C">
        <w:rPr>
          <w:sz w:val="24"/>
          <w:szCs w:val="24"/>
          <w:vertAlign w:val="superscript"/>
          <w:lang w:val="en-US"/>
        </w:rPr>
        <w:t>st</w:t>
      </w:r>
      <w:r>
        <w:rPr>
          <w:sz w:val="24"/>
          <w:szCs w:val="24"/>
          <w:lang w:val="en-US"/>
        </w:rPr>
        <w:t xml:space="preserve"> in this year’s index. On the positive side</w:t>
      </w:r>
      <w:r w:rsidR="00DA6344">
        <w:rPr>
          <w:sz w:val="24"/>
          <w:szCs w:val="24"/>
          <w:lang w:val="en-US"/>
        </w:rPr>
        <w:t>,</w:t>
      </w:r>
      <w:r>
        <w:rPr>
          <w:sz w:val="24"/>
          <w:szCs w:val="24"/>
          <w:lang w:val="en-US"/>
        </w:rPr>
        <w:t xml:space="preserve"> Denmark</w:t>
      </w:r>
      <w:r w:rsidR="00BE6678">
        <w:rPr>
          <w:sz w:val="24"/>
          <w:szCs w:val="24"/>
          <w:lang w:val="en-US"/>
        </w:rPr>
        <w:t>,</w:t>
      </w:r>
      <w:r>
        <w:rPr>
          <w:sz w:val="24"/>
          <w:szCs w:val="24"/>
          <w:lang w:val="en-US"/>
        </w:rPr>
        <w:t xml:space="preserve"> as a part of Scandinavia</w:t>
      </w:r>
      <w:r w:rsidR="00BE6678">
        <w:rPr>
          <w:sz w:val="24"/>
          <w:szCs w:val="24"/>
          <w:lang w:val="en-US"/>
        </w:rPr>
        <w:t>, appears to be a</w:t>
      </w:r>
      <w:r>
        <w:rPr>
          <w:sz w:val="24"/>
          <w:szCs w:val="24"/>
          <w:lang w:val="en-US"/>
        </w:rPr>
        <w:t xml:space="preserve"> strong factor among the European regions. </w:t>
      </w:r>
    </w:p>
    <w:p w14:paraId="4052A795" w14:textId="7EB9D3F5" w:rsidR="00D40EB4" w:rsidRDefault="00D40EB4" w:rsidP="004069A2">
      <w:pPr>
        <w:spacing w:line="36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Denmark highest scoring position in the Power Index is the presidency in the </w:t>
      </w:r>
      <w:r w:rsidR="00BE6678">
        <w:rPr>
          <w:sz w:val="24"/>
          <w:szCs w:val="24"/>
          <w:lang w:val="en-US"/>
        </w:rPr>
        <w:t>I</w:t>
      </w:r>
      <w:r>
        <w:rPr>
          <w:sz w:val="24"/>
          <w:szCs w:val="24"/>
          <w:lang w:val="en-US"/>
        </w:rPr>
        <w:t xml:space="preserve">nternational </w:t>
      </w:r>
      <w:r w:rsidR="00BE6678">
        <w:rPr>
          <w:sz w:val="24"/>
          <w:szCs w:val="24"/>
          <w:lang w:val="en-US"/>
        </w:rPr>
        <w:t>B</w:t>
      </w:r>
      <w:r>
        <w:rPr>
          <w:sz w:val="24"/>
          <w:szCs w:val="24"/>
          <w:lang w:val="en-US"/>
        </w:rPr>
        <w:t xml:space="preserve">adminton </w:t>
      </w:r>
      <w:r w:rsidR="00BE6678">
        <w:rPr>
          <w:sz w:val="24"/>
          <w:szCs w:val="24"/>
          <w:lang w:val="en-US"/>
        </w:rPr>
        <w:t>F</w:t>
      </w:r>
      <w:r>
        <w:rPr>
          <w:sz w:val="24"/>
          <w:szCs w:val="24"/>
          <w:lang w:val="en-US"/>
        </w:rPr>
        <w:t>ederation</w:t>
      </w:r>
      <w:r w:rsidR="00B05CAC">
        <w:rPr>
          <w:sz w:val="24"/>
          <w:szCs w:val="24"/>
          <w:lang w:val="en-US"/>
        </w:rPr>
        <w:t>,</w:t>
      </w:r>
      <w:r>
        <w:rPr>
          <w:sz w:val="24"/>
          <w:szCs w:val="24"/>
          <w:lang w:val="en-US"/>
        </w:rPr>
        <w:t xml:space="preserve"> gaining 8 points. </w:t>
      </w:r>
      <w:r w:rsidR="00B05CAC">
        <w:rPr>
          <w:sz w:val="24"/>
          <w:szCs w:val="24"/>
          <w:lang w:val="en-US"/>
        </w:rPr>
        <w:t>Additionally,</w:t>
      </w:r>
      <w:r>
        <w:rPr>
          <w:sz w:val="24"/>
          <w:szCs w:val="24"/>
          <w:lang w:val="en-US"/>
        </w:rPr>
        <w:t xml:space="preserve"> Denmark </w:t>
      </w:r>
      <w:r w:rsidR="00B05CAC">
        <w:rPr>
          <w:sz w:val="24"/>
          <w:szCs w:val="24"/>
          <w:lang w:val="en-US"/>
        </w:rPr>
        <w:t>holds</w:t>
      </w:r>
      <w:r>
        <w:rPr>
          <w:sz w:val="24"/>
          <w:szCs w:val="24"/>
          <w:lang w:val="en-US"/>
        </w:rPr>
        <w:t xml:space="preserve"> the presidency in </w:t>
      </w:r>
      <w:r w:rsidR="00B05CAC">
        <w:rPr>
          <w:sz w:val="24"/>
          <w:szCs w:val="24"/>
          <w:lang w:val="en-US"/>
        </w:rPr>
        <w:t xml:space="preserve">the </w:t>
      </w:r>
      <w:r>
        <w:rPr>
          <w:sz w:val="24"/>
          <w:szCs w:val="24"/>
          <w:lang w:val="en-US"/>
        </w:rPr>
        <w:t xml:space="preserve">International Minigolf </w:t>
      </w:r>
      <w:r w:rsidR="00B05CAC">
        <w:rPr>
          <w:sz w:val="24"/>
          <w:szCs w:val="24"/>
          <w:lang w:val="en-US"/>
        </w:rPr>
        <w:t>F</w:t>
      </w:r>
      <w:r>
        <w:rPr>
          <w:sz w:val="24"/>
          <w:szCs w:val="24"/>
          <w:lang w:val="en-US"/>
        </w:rPr>
        <w:t xml:space="preserve">ederation and the European ESY </w:t>
      </w:r>
      <w:r w:rsidR="00B05CAC">
        <w:rPr>
          <w:sz w:val="24"/>
          <w:szCs w:val="24"/>
          <w:lang w:val="en-US"/>
        </w:rPr>
        <w:t>F</w:t>
      </w:r>
      <w:r>
        <w:rPr>
          <w:sz w:val="24"/>
          <w:szCs w:val="24"/>
          <w:lang w:val="en-US"/>
        </w:rPr>
        <w:t>ederation.</w:t>
      </w:r>
    </w:p>
    <w:p w14:paraId="2FDDC237" w14:textId="77777777" w:rsidR="00412F4D" w:rsidRDefault="00412F4D" w:rsidP="004069A2">
      <w:pPr>
        <w:spacing w:line="360" w:lineRule="auto"/>
        <w:rPr>
          <w:sz w:val="24"/>
          <w:szCs w:val="24"/>
          <w:lang w:val="en-US"/>
        </w:rPr>
      </w:pPr>
    </w:p>
    <w:p w14:paraId="5A8461DF" w14:textId="77777777" w:rsidR="00412F4D" w:rsidRDefault="00412F4D" w:rsidP="004069A2">
      <w:pPr>
        <w:spacing w:line="360" w:lineRule="auto"/>
        <w:rPr>
          <w:sz w:val="24"/>
          <w:szCs w:val="24"/>
          <w:lang w:val="en-US"/>
        </w:rPr>
      </w:pPr>
    </w:p>
    <w:p w14:paraId="0277C5DD" w14:textId="77777777" w:rsidR="00412F4D" w:rsidRDefault="00412F4D" w:rsidP="004069A2">
      <w:pPr>
        <w:spacing w:line="360" w:lineRule="auto"/>
        <w:rPr>
          <w:sz w:val="24"/>
          <w:szCs w:val="24"/>
          <w:lang w:val="en-US"/>
        </w:rPr>
      </w:pPr>
    </w:p>
    <w:p w14:paraId="085DAFC4" w14:textId="77777777" w:rsidR="00412F4D" w:rsidRDefault="00412F4D" w:rsidP="004069A2">
      <w:pPr>
        <w:spacing w:line="360" w:lineRule="auto"/>
        <w:rPr>
          <w:sz w:val="24"/>
          <w:szCs w:val="24"/>
          <w:lang w:val="en-US"/>
        </w:rPr>
      </w:pPr>
    </w:p>
    <w:p w14:paraId="42FF52B3" w14:textId="77777777" w:rsidR="00412F4D" w:rsidRDefault="00412F4D" w:rsidP="004069A2">
      <w:pPr>
        <w:spacing w:line="360" w:lineRule="auto"/>
        <w:rPr>
          <w:sz w:val="24"/>
          <w:szCs w:val="24"/>
          <w:lang w:val="en-US"/>
        </w:rPr>
      </w:pPr>
    </w:p>
    <w:p w14:paraId="2DDDAE31" w14:textId="77777777" w:rsidR="00412F4D" w:rsidRDefault="00412F4D" w:rsidP="004069A2">
      <w:pPr>
        <w:spacing w:line="360" w:lineRule="auto"/>
        <w:rPr>
          <w:sz w:val="24"/>
          <w:szCs w:val="24"/>
          <w:lang w:val="en-US"/>
        </w:rPr>
      </w:pPr>
    </w:p>
    <w:p w14:paraId="3DF3E22F" w14:textId="7FCB1B27" w:rsidR="00D40EB4" w:rsidRDefault="00D40EB4" w:rsidP="004069A2">
      <w:pPr>
        <w:spacing w:line="36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lastRenderedPageBreak/>
        <w:t xml:space="preserve">Denmark positions </w:t>
      </w:r>
      <w:r w:rsidR="00E34E4F">
        <w:rPr>
          <w:sz w:val="24"/>
          <w:szCs w:val="24"/>
          <w:lang w:val="en-US"/>
        </w:rPr>
        <w:t>are</w:t>
      </w:r>
      <w:r>
        <w:rPr>
          <w:sz w:val="24"/>
          <w:szCs w:val="24"/>
          <w:lang w:val="en-US"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6941"/>
        <w:gridCol w:w="2687"/>
      </w:tblGrid>
      <w:tr w:rsidR="00D40EB4" w14:paraId="1784C163" w14:textId="77777777" w:rsidTr="00773B23">
        <w:tc>
          <w:tcPr>
            <w:tcW w:w="6941" w:type="dxa"/>
          </w:tcPr>
          <w:p w14:paraId="503903DC" w14:textId="77777777" w:rsidR="00D40EB4" w:rsidRPr="001C7B2A" w:rsidRDefault="00D40EB4" w:rsidP="00773B23">
            <w:pPr>
              <w:spacing w:line="360" w:lineRule="auto"/>
              <w:rPr>
                <w:b/>
                <w:bCs/>
                <w:sz w:val="24"/>
                <w:szCs w:val="24"/>
                <w:lang w:val="en-US"/>
              </w:rPr>
            </w:pPr>
            <w:r w:rsidRPr="001C7B2A">
              <w:rPr>
                <w:b/>
                <w:bCs/>
                <w:sz w:val="24"/>
                <w:szCs w:val="24"/>
                <w:lang w:val="en-US"/>
              </w:rPr>
              <w:t>European Olympic federation members:</w:t>
            </w:r>
          </w:p>
        </w:tc>
        <w:tc>
          <w:tcPr>
            <w:tcW w:w="2687" w:type="dxa"/>
          </w:tcPr>
          <w:p w14:paraId="3655E025" w14:textId="77777777" w:rsidR="00D40EB4" w:rsidRDefault="00D40EB4" w:rsidP="00773B23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</w:t>
            </w:r>
          </w:p>
        </w:tc>
      </w:tr>
      <w:tr w:rsidR="00D40EB4" w14:paraId="54BD0B76" w14:textId="77777777" w:rsidTr="00773B23">
        <w:tc>
          <w:tcPr>
            <w:tcW w:w="6941" w:type="dxa"/>
          </w:tcPr>
          <w:p w14:paraId="5AFBB38D" w14:textId="77777777" w:rsidR="00D40EB4" w:rsidRPr="001C7B2A" w:rsidRDefault="00D40EB4" w:rsidP="00773B23">
            <w:pPr>
              <w:spacing w:line="360" w:lineRule="auto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European non-Olympic federation members:</w:t>
            </w:r>
          </w:p>
        </w:tc>
        <w:tc>
          <w:tcPr>
            <w:tcW w:w="2687" w:type="dxa"/>
          </w:tcPr>
          <w:p w14:paraId="05241818" w14:textId="77777777" w:rsidR="00D40EB4" w:rsidRDefault="00D40EB4" w:rsidP="00773B23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D40EB4" w14:paraId="3645C465" w14:textId="77777777" w:rsidTr="00773B23">
        <w:tc>
          <w:tcPr>
            <w:tcW w:w="6941" w:type="dxa"/>
          </w:tcPr>
          <w:p w14:paraId="736D974A" w14:textId="77777777" w:rsidR="00D40EB4" w:rsidRPr="00735861" w:rsidRDefault="00D40EB4" w:rsidP="00773B23">
            <w:pPr>
              <w:spacing w:line="360" w:lineRule="auto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European non-Olympic federation presidents:</w:t>
            </w:r>
          </w:p>
        </w:tc>
        <w:tc>
          <w:tcPr>
            <w:tcW w:w="2687" w:type="dxa"/>
          </w:tcPr>
          <w:p w14:paraId="4E51E187" w14:textId="77777777" w:rsidR="00D40EB4" w:rsidRDefault="00D40EB4" w:rsidP="00773B23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D40EB4" w14:paraId="35208084" w14:textId="77777777" w:rsidTr="00773B23">
        <w:tc>
          <w:tcPr>
            <w:tcW w:w="6941" w:type="dxa"/>
          </w:tcPr>
          <w:p w14:paraId="2D8C340E" w14:textId="77777777" w:rsidR="00D40EB4" w:rsidRPr="007C1D13" w:rsidRDefault="00D40EB4" w:rsidP="00773B23">
            <w:pPr>
              <w:spacing w:line="360" w:lineRule="auto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 xml:space="preserve">International Olympic federation members: </w:t>
            </w:r>
          </w:p>
        </w:tc>
        <w:tc>
          <w:tcPr>
            <w:tcW w:w="2687" w:type="dxa"/>
          </w:tcPr>
          <w:p w14:paraId="76B5BCFF" w14:textId="77777777" w:rsidR="00D40EB4" w:rsidRDefault="00D40EB4" w:rsidP="00773B23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</w:tr>
      <w:tr w:rsidR="00D40EB4" w14:paraId="4AFF0B83" w14:textId="77777777" w:rsidTr="00773B23">
        <w:tc>
          <w:tcPr>
            <w:tcW w:w="6941" w:type="dxa"/>
          </w:tcPr>
          <w:p w14:paraId="3AEF27C9" w14:textId="77777777" w:rsidR="00D40EB4" w:rsidRPr="003102D6" w:rsidRDefault="00D40EB4" w:rsidP="00773B23">
            <w:pPr>
              <w:spacing w:line="360" w:lineRule="auto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International non-Olympic federation members:</w:t>
            </w:r>
          </w:p>
        </w:tc>
        <w:tc>
          <w:tcPr>
            <w:tcW w:w="2687" w:type="dxa"/>
          </w:tcPr>
          <w:p w14:paraId="03D63013" w14:textId="77777777" w:rsidR="00D40EB4" w:rsidRDefault="00D40EB4" w:rsidP="00773B23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D40EB4" w14:paraId="2C7E3A74" w14:textId="77777777" w:rsidTr="00773B23">
        <w:tc>
          <w:tcPr>
            <w:tcW w:w="6941" w:type="dxa"/>
          </w:tcPr>
          <w:p w14:paraId="35698CCA" w14:textId="77777777" w:rsidR="00D40EB4" w:rsidRDefault="00D40EB4" w:rsidP="00773B23">
            <w:pPr>
              <w:spacing w:line="360" w:lineRule="auto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International Olympic federation presidents:</w:t>
            </w:r>
          </w:p>
        </w:tc>
        <w:tc>
          <w:tcPr>
            <w:tcW w:w="2687" w:type="dxa"/>
          </w:tcPr>
          <w:p w14:paraId="2D4ADFF3" w14:textId="77777777" w:rsidR="00D40EB4" w:rsidRDefault="00D40EB4" w:rsidP="00773B23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D40EB4" w14:paraId="348D1CEC" w14:textId="77777777" w:rsidTr="00773B23">
        <w:tc>
          <w:tcPr>
            <w:tcW w:w="6941" w:type="dxa"/>
          </w:tcPr>
          <w:p w14:paraId="0195516E" w14:textId="77777777" w:rsidR="00D40EB4" w:rsidRDefault="00D40EB4" w:rsidP="00773B23">
            <w:pPr>
              <w:spacing w:line="360" w:lineRule="auto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 xml:space="preserve">International non-Olympic federation presidents: </w:t>
            </w:r>
          </w:p>
        </w:tc>
        <w:tc>
          <w:tcPr>
            <w:tcW w:w="2687" w:type="dxa"/>
          </w:tcPr>
          <w:p w14:paraId="5861A1E8" w14:textId="77777777" w:rsidR="00D40EB4" w:rsidRDefault="00D40EB4" w:rsidP="00773B23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D40EB4" w14:paraId="1FE8C959" w14:textId="77777777" w:rsidTr="00773B23">
        <w:tc>
          <w:tcPr>
            <w:tcW w:w="6941" w:type="dxa"/>
          </w:tcPr>
          <w:p w14:paraId="249B4E4C" w14:textId="77777777" w:rsidR="00D40EB4" w:rsidRDefault="00D40EB4" w:rsidP="00773B23">
            <w:pPr>
              <w:spacing w:line="360" w:lineRule="auto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UEFA Executive Committee members:</w:t>
            </w:r>
          </w:p>
        </w:tc>
        <w:tc>
          <w:tcPr>
            <w:tcW w:w="2687" w:type="dxa"/>
          </w:tcPr>
          <w:p w14:paraId="751774CD" w14:textId="77777777" w:rsidR="00D40EB4" w:rsidRDefault="00D40EB4" w:rsidP="00773B23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</w:tbl>
    <w:p w14:paraId="156ECFC1" w14:textId="77777777" w:rsidR="00B77A08" w:rsidRDefault="00B77A08">
      <w:pPr>
        <w:jc w:val="left"/>
        <w:rPr>
          <w:rStyle w:val="Overskrift1Tegn"/>
        </w:rPr>
      </w:pPr>
    </w:p>
    <w:p w14:paraId="5FA0BF32" w14:textId="77777777" w:rsidR="00B77A08" w:rsidRDefault="00B77A08">
      <w:pPr>
        <w:jc w:val="left"/>
        <w:rPr>
          <w:rStyle w:val="Overskrift1Tegn"/>
        </w:rPr>
      </w:pPr>
    </w:p>
    <w:p w14:paraId="0C45C7BB" w14:textId="77777777" w:rsidR="00EA1DDB" w:rsidRDefault="00EA1DDB">
      <w:pPr>
        <w:jc w:val="left"/>
        <w:rPr>
          <w:rFonts w:eastAsiaTheme="majorEastAsia" w:cstheme="majorBidi"/>
          <w:b/>
          <w:bCs/>
          <w:caps/>
          <w:spacing w:val="10"/>
          <w:sz w:val="26"/>
          <w:szCs w:val="28"/>
        </w:rPr>
      </w:pPr>
      <w:r>
        <w:br w:type="page"/>
      </w:r>
    </w:p>
    <w:p w14:paraId="040D9CAF" w14:textId="7A1B818C" w:rsidR="00B77A08" w:rsidRDefault="00B77A08" w:rsidP="00B77A08">
      <w:pPr>
        <w:pStyle w:val="Heading1udenafstandfr"/>
      </w:pPr>
      <w:bookmarkStart w:id="39" w:name="_Toc159402711"/>
      <w:r>
        <w:lastRenderedPageBreak/>
        <w:t>International and europeaen presidents</w:t>
      </w:r>
      <w:bookmarkEnd w:id="39"/>
    </w:p>
    <w:p w14:paraId="1940917C" w14:textId="77777777" w:rsidR="00B77A08" w:rsidRDefault="00B77A08" w:rsidP="00B77A08">
      <w:pPr>
        <w:pStyle w:val="Heading1udenafstandfr"/>
      </w:pPr>
    </w:p>
    <w:p w14:paraId="4A768A20" w14:textId="024D02A6" w:rsidR="00B77A08" w:rsidRPr="004069A2" w:rsidRDefault="00B77A08" w:rsidP="004069A2">
      <w:pPr>
        <w:spacing w:line="360" w:lineRule="auto"/>
        <w:rPr>
          <w:sz w:val="24"/>
          <w:szCs w:val="24"/>
        </w:rPr>
      </w:pPr>
      <w:r w:rsidRPr="004069A2">
        <w:rPr>
          <w:sz w:val="24"/>
          <w:szCs w:val="24"/>
        </w:rPr>
        <w:t>This report includes data from 13</w:t>
      </w:r>
      <w:r w:rsidR="00C65C10">
        <w:rPr>
          <w:sz w:val="24"/>
          <w:szCs w:val="24"/>
        </w:rPr>
        <w:t>3</w:t>
      </w:r>
      <w:r w:rsidRPr="004069A2">
        <w:rPr>
          <w:sz w:val="24"/>
          <w:szCs w:val="24"/>
        </w:rPr>
        <w:t xml:space="preserve"> federations</w:t>
      </w:r>
      <w:r w:rsidR="007376EA">
        <w:rPr>
          <w:sz w:val="24"/>
          <w:szCs w:val="24"/>
        </w:rPr>
        <w:t>, divided</w:t>
      </w:r>
      <w:r w:rsidRPr="004069A2">
        <w:rPr>
          <w:sz w:val="24"/>
          <w:szCs w:val="24"/>
        </w:rPr>
        <w:t xml:space="preserve"> between 8</w:t>
      </w:r>
      <w:r w:rsidR="000828E0">
        <w:rPr>
          <w:sz w:val="24"/>
          <w:szCs w:val="24"/>
        </w:rPr>
        <w:t>8</w:t>
      </w:r>
      <w:r w:rsidRPr="004069A2">
        <w:rPr>
          <w:sz w:val="24"/>
          <w:szCs w:val="24"/>
        </w:rPr>
        <w:t xml:space="preserve"> international federations and 4</w:t>
      </w:r>
      <w:r w:rsidR="00674C80">
        <w:rPr>
          <w:sz w:val="24"/>
          <w:szCs w:val="24"/>
        </w:rPr>
        <w:t>5</w:t>
      </w:r>
      <w:r w:rsidRPr="004069A2">
        <w:rPr>
          <w:sz w:val="24"/>
          <w:szCs w:val="24"/>
        </w:rPr>
        <w:t xml:space="preserve"> European federations.</w:t>
      </w:r>
      <w:r w:rsidR="00CA4AD1" w:rsidRPr="004069A2">
        <w:rPr>
          <w:sz w:val="24"/>
          <w:szCs w:val="24"/>
        </w:rPr>
        <w:t xml:space="preserve"> </w:t>
      </w:r>
      <w:r w:rsidRPr="004069A2">
        <w:rPr>
          <w:sz w:val="24"/>
          <w:szCs w:val="24"/>
        </w:rPr>
        <w:t xml:space="preserve">The distribution between countries </w:t>
      </w:r>
      <w:r w:rsidR="007376EA">
        <w:rPr>
          <w:sz w:val="24"/>
          <w:szCs w:val="24"/>
        </w:rPr>
        <w:t xml:space="preserve">and presidents is </w:t>
      </w:r>
      <w:r w:rsidR="00CA4AD1" w:rsidRPr="004069A2">
        <w:rPr>
          <w:sz w:val="24"/>
          <w:szCs w:val="24"/>
        </w:rPr>
        <w:t>quite</w:t>
      </w:r>
      <w:r w:rsidRPr="004069A2">
        <w:rPr>
          <w:sz w:val="24"/>
          <w:szCs w:val="24"/>
        </w:rPr>
        <w:t xml:space="preserve"> balanced</w:t>
      </w:r>
      <w:r w:rsidR="00940384">
        <w:rPr>
          <w:sz w:val="24"/>
          <w:szCs w:val="24"/>
        </w:rPr>
        <w:t>, with a</w:t>
      </w:r>
      <w:r w:rsidRPr="004069A2">
        <w:rPr>
          <w:sz w:val="24"/>
          <w:szCs w:val="24"/>
        </w:rPr>
        <w:t xml:space="preserve"> total of 4</w:t>
      </w:r>
      <w:r w:rsidR="007B5CD3">
        <w:rPr>
          <w:sz w:val="24"/>
          <w:szCs w:val="24"/>
        </w:rPr>
        <w:t>1</w:t>
      </w:r>
      <w:r w:rsidRPr="004069A2">
        <w:rPr>
          <w:sz w:val="24"/>
          <w:szCs w:val="24"/>
        </w:rPr>
        <w:t xml:space="preserve"> countries hav</w:t>
      </w:r>
      <w:r w:rsidR="00940384">
        <w:rPr>
          <w:sz w:val="24"/>
          <w:szCs w:val="24"/>
        </w:rPr>
        <w:t>ing</w:t>
      </w:r>
      <w:r w:rsidRPr="004069A2">
        <w:rPr>
          <w:sz w:val="24"/>
          <w:szCs w:val="24"/>
        </w:rPr>
        <w:t xml:space="preserve"> at least one international presidential </w:t>
      </w:r>
      <w:r w:rsidR="004D104F">
        <w:rPr>
          <w:sz w:val="24"/>
          <w:szCs w:val="24"/>
        </w:rPr>
        <w:t>position</w:t>
      </w:r>
      <w:r w:rsidR="00940384">
        <w:rPr>
          <w:sz w:val="24"/>
          <w:szCs w:val="24"/>
        </w:rPr>
        <w:t>.</w:t>
      </w:r>
      <w:r w:rsidRPr="004069A2">
        <w:rPr>
          <w:sz w:val="24"/>
          <w:szCs w:val="24"/>
        </w:rPr>
        <w:t xml:space="preserve"> </w:t>
      </w:r>
      <w:r w:rsidR="00940384">
        <w:rPr>
          <w:sz w:val="24"/>
          <w:szCs w:val="24"/>
        </w:rPr>
        <w:t>Great</w:t>
      </w:r>
      <w:r w:rsidRPr="004069A2">
        <w:rPr>
          <w:sz w:val="24"/>
          <w:szCs w:val="24"/>
        </w:rPr>
        <w:t xml:space="preserve"> Britain top</w:t>
      </w:r>
      <w:r w:rsidR="00940384">
        <w:rPr>
          <w:sz w:val="24"/>
          <w:szCs w:val="24"/>
        </w:rPr>
        <w:t>s</w:t>
      </w:r>
      <w:r w:rsidRPr="004069A2">
        <w:rPr>
          <w:sz w:val="24"/>
          <w:szCs w:val="24"/>
        </w:rPr>
        <w:t xml:space="preserve"> the list with 7 total. Only 4 countries have 5 or more presidents (France (6), Italy (6), Germany (5)).</w:t>
      </w:r>
    </w:p>
    <w:p w14:paraId="409DBC60" w14:textId="77777777" w:rsidR="00B77A08" w:rsidRDefault="00B77A08" w:rsidP="00B77A08">
      <w:pPr>
        <w:rPr>
          <w:sz w:val="22"/>
          <w:szCs w:val="22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397"/>
        <w:gridCol w:w="6231"/>
      </w:tblGrid>
      <w:tr w:rsidR="00B77A08" w14:paraId="700DBAFD" w14:textId="77777777" w:rsidTr="00773B23">
        <w:tc>
          <w:tcPr>
            <w:tcW w:w="3397" w:type="dxa"/>
          </w:tcPr>
          <w:p w14:paraId="7E50850A" w14:textId="77777777" w:rsidR="00B77A08" w:rsidRPr="00C119CA" w:rsidRDefault="00B77A08" w:rsidP="00773B2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Number of presidents (INT)</w:t>
            </w:r>
          </w:p>
        </w:tc>
        <w:tc>
          <w:tcPr>
            <w:tcW w:w="6231" w:type="dxa"/>
          </w:tcPr>
          <w:p w14:paraId="720CCC7D" w14:textId="77777777" w:rsidR="00B77A08" w:rsidRPr="00C119CA" w:rsidRDefault="00B77A08" w:rsidP="00773B2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Countries</w:t>
            </w:r>
          </w:p>
        </w:tc>
      </w:tr>
      <w:tr w:rsidR="00B77A08" w14:paraId="6BB5B5F8" w14:textId="77777777" w:rsidTr="00773B23">
        <w:tc>
          <w:tcPr>
            <w:tcW w:w="3397" w:type="dxa"/>
          </w:tcPr>
          <w:p w14:paraId="59CB652F" w14:textId="77777777" w:rsidR="00B77A08" w:rsidRDefault="00B77A08" w:rsidP="00773B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6231" w:type="dxa"/>
          </w:tcPr>
          <w:p w14:paraId="6AF59DDA" w14:textId="2F35217A" w:rsidR="00B77A08" w:rsidRDefault="00000318" w:rsidP="00773B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Great Britain</w:t>
            </w:r>
          </w:p>
        </w:tc>
      </w:tr>
      <w:tr w:rsidR="00B77A08" w14:paraId="2300E5B9" w14:textId="77777777" w:rsidTr="00773B23">
        <w:tc>
          <w:tcPr>
            <w:tcW w:w="3397" w:type="dxa"/>
          </w:tcPr>
          <w:p w14:paraId="3512DC03" w14:textId="77777777" w:rsidR="00B77A08" w:rsidRDefault="00B77A08" w:rsidP="00773B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6231" w:type="dxa"/>
          </w:tcPr>
          <w:p w14:paraId="2F8F2EBD" w14:textId="6E1DCA37" w:rsidR="00B77A08" w:rsidRDefault="004E69E5" w:rsidP="00773B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France</w:t>
            </w:r>
            <w:r w:rsidR="00AC54B0">
              <w:rPr>
                <w:sz w:val="22"/>
                <w:szCs w:val="22"/>
              </w:rPr>
              <w:t>, Italy,</w:t>
            </w:r>
          </w:p>
        </w:tc>
      </w:tr>
      <w:tr w:rsidR="00B77A08" w14:paraId="737720D1" w14:textId="77777777" w:rsidTr="00773B23">
        <w:tc>
          <w:tcPr>
            <w:tcW w:w="3397" w:type="dxa"/>
          </w:tcPr>
          <w:p w14:paraId="7479B49C" w14:textId="77777777" w:rsidR="00B77A08" w:rsidRDefault="00B77A08" w:rsidP="00773B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6231" w:type="dxa"/>
          </w:tcPr>
          <w:p w14:paraId="7C12ACAB" w14:textId="4F758835" w:rsidR="00B77A08" w:rsidRDefault="004E69E5" w:rsidP="00773B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Germany</w:t>
            </w:r>
          </w:p>
        </w:tc>
      </w:tr>
      <w:tr w:rsidR="00B77A08" w14:paraId="1636B727" w14:textId="77777777" w:rsidTr="00773B23">
        <w:tc>
          <w:tcPr>
            <w:tcW w:w="3397" w:type="dxa"/>
          </w:tcPr>
          <w:p w14:paraId="3C32E624" w14:textId="77777777" w:rsidR="00B77A08" w:rsidRDefault="00B77A08" w:rsidP="00773B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231" w:type="dxa"/>
          </w:tcPr>
          <w:p w14:paraId="07B3C26E" w14:textId="67E524DF" w:rsidR="00B77A08" w:rsidRDefault="008E7D0B" w:rsidP="00773B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Brazil</w:t>
            </w:r>
            <w:r w:rsidR="0043323A">
              <w:rPr>
                <w:sz w:val="22"/>
                <w:szCs w:val="22"/>
              </w:rPr>
              <w:t>, Sweden, Switzerland</w:t>
            </w:r>
            <w:r w:rsidR="00CC1C3E">
              <w:rPr>
                <w:sz w:val="22"/>
                <w:szCs w:val="22"/>
              </w:rPr>
              <w:t>, United States</w:t>
            </w:r>
          </w:p>
        </w:tc>
      </w:tr>
      <w:tr w:rsidR="00B77A08" w14:paraId="3C7B5FE5" w14:textId="77777777" w:rsidTr="00773B23">
        <w:tc>
          <w:tcPr>
            <w:tcW w:w="3397" w:type="dxa"/>
          </w:tcPr>
          <w:p w14:paraId="4C1D07B1" w14:textId="77777777" w:rsidR="00B77A08" w:rsidRDefault="00B77A08" w:rsidP="00773B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231" w:type="dxa"/>
          </w:tcPr>
          <w:p w14:paraId="10BCF7CE" w14:textId="4DB87F3E" w:rsidR="00B77A08" w:rsidRDefault="008E7D0B" w:rsidP="00773B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China, </w:t>
            </w:r>
            <w:r w:rsidR="00511F40">
              <w:rPr>
                <w:sz w:val="22"/>
                <w:szCs w:val="22"/>
              </w:rPr>
              <w:t>Russia</w:t>
            </w:r>
          </w:p>
        </w:tc>
      </w:tr>
      <w:tr w:rsidR="00B77A08" w14:paraId="03D9F074" w14:textId="77777777" w:rsidTr="00773B23">
        <w:tc>
          <w:tcPr>
            <w:tcW w:w="3397" w:type="dxa"/>
          </w:tcPr>
          <w:p w14:paraId="641AA7A9" w14:textId="77777777" w:rsidR="00B77A08" w:rsidRDefault="00B77A08" w:rsidP="00773B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231" w:type="dxa"/>
          </w:tcPr>
          <w:p w14:paraId="6D9EE591" w14:textId="6DC1BDBE" w:rsidR="00B77A08" w:rsidRDefault="00EB53A5" w:rsidP="00773B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Argentina</w:t>
            </w:r>
            <w:r w:rsidR="008E7D0B">
              <w:rPr>
                <w:sz w:val="22"/>
                <w:szCs w:val="22"/>
              </w:rPr>
              <w:t>, Canada</w:t>
            </w:r>
            <w:r w:rsidR="00B24CDD">
              <w:rPr>
                <w:sz w:val="22"/>
                <w:szCs w:val="22"/>
              </w:rPr>
              <w:t>, Denmark</w:t>
            </w:r>
            <w:r w:rsidR="00000318">
              <w:rPr>
                <w:sz w:val="22"/>
                <w:szCs w:val="22"/>
              </w:rPr>
              <w:t xml:space="preserve">, Greece, Ireland, </w:t>
            </w:r>
            <w:r w:rsidR="00AC54B0">
              <w:rPr>
                <w:sz w:val="22"/>
                <w:szCs w:val="22"/>
              </w:rPr>
              <w:t xml:space="preserve">Japan, Kuwait, Mexico, </w:t>
            </w:r>
            <w:r w:rsidR="00511F40">
              <w:rPr>
                <w:sz w:val="22"/>
                <w:szCs w:val="22"/>
              </w:rPr>
              <w:t>Qatar</w:t>
            </w:r>
            <w:r w:rsidR="0043323A">
              <w:rPr>
                <w:sz w:val="22"/>
                <w:szCs w:val="22"/>
              </w:rPr>
              <w:t>, South Korea, Spain</w:t>
            </w:r>
          </w:p>
        </w:tc>
      </w:tr>
      <w:tr w:rsidR="00B77A08" w14:paraId="6958BB5C" w14:textId="77777777" w:rsidTr="00773B23">
        <w:tc>
          <w:tcPr>
            <w:tcW w:w="3397" w:type="dxa"/>
          </w:tcPr>
          <w:p w14:paraId="5AEA4085" w14:textId="77777777" w:rsidR="00B77A08" w:rsidRDefault="00B77A08" w:rsidP="00773B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231" w:type="dxa"/>
          </w:tcPr>
          <w:p w14:paraId="67BA18DD" w14:textId="051B6468" w:rsidR="00B77A08" w:rsidRDefault="00EB53A5" w:rsidP="00773B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Australia, Austr</w:t>
            </w:r>
            <w:r w:rsidR="008E7D0B">
              <w:rPr>
                <w:sz w:val="22"/>
                <w:szCs w:val="22"/>
              </w:rPr>
              <w:t>ia, Belgium, Chile</w:t>
            </w:r>
            <w:r w:rsidR="00B24CDD">
              <w:rPr>
                <w:sz w:val="22"/>
                <w:szCs w:val="22"/>
              </w:rPr>
              <w:t xml:space="preserve">, Czech Republic, Egypt, Estonia, Fiji, </w:t>
            </w:r>
            <w:r w:rsidR="00000318">
              <w:rPr>
                <w:sz w:val="22"/>
                <w:szCs w:val="22"/>
              </w:rPr>
              <w:t>Iraq,</w:t>
            </w:r>
            <w:r w:rsidR="00AC54B0">
              <w:rPr>
                <w:sz w:val="22"/>
                <w:szCs w:val="22"/>
              </w:rPr>
              <w:t xml:space="preserve"> Latvia, Luxembourg, Netherlands, New Zealand,</w:t>
            </w:r>
            <w:r w:rsidR="00511F40">
              <w:rPr>
                <w:sz w:val="22"/>
                <w:szCs w:val="22"/>
              </w:rPr>
              <w:t xml:space="preserve"> Norway, Por</w:t>
            </w:r>
            <w:r w:rsidR="008F3660">
              <w:rPr>
                <w:sz w:val="22"/>
                <w:szCs w:val="22"/>
              </w:rPr>
              <w:t>tugal, Serbia, Singapore,</w:t>
            </w:r>
            <w:r w:rsidR="00CC1C3E">
              <w:rPr>
                <w:sz w:val="22"/>
                <w:szCs w:val="22"/>
              </w:rPr>
              <w:t xml:space="preserve"> Thailand, United Arab Emirates</w:t>
            </w:r>
          </w:p>
        </w:tc>
      </w:tr>
    </w:tbl>
    <w:p w14:paraId="0C18B9E7" w14:textId="77777777" w:rsidR="00B77A08" w:rsidRDefault="00B77A08" w:rsidP="00B77A08">
      <w:pPr>
        <w:rPr>
          <w:sz w:val="22"/>
          <w:szCs w:val="22"/>
        </w:rPr>
      </w:pPr>
    </w:p>
    <w:p w14:paraId="2BA0819A" w14:textId="4AECFE15" w:rsidR="00B77A08" w:rsidRPr="004069A2" w:rsidRDefault="00B77A08" w:rsidP="00B77A08">
      <w:pPr>
        <w:spacing w:line="360" w:lineRule="auto"/>
        <w:rPr>
          <w:sz w:val="24"/>
          <w:szCs w:val="24"/>
        </w:rPr>
      </w:pPr>
      <w:r w:rsidRPr="004069A2">
        <w:rPr>
          <w:sz w:val="24"/>
          <w:szCs w:val="24"/>
        </w:rPr>
        <w:t xml:space="preserve">If you distribute the presidents </w:t>
      </w:r>
      <w:r w:rsidR="00A82E00">
        <w:rPr>
          <w:sz w:val="24"/>
          <w:szCs w:val="24"/>
        </w:rPr>
        <w:t xml:space="preserve">based on the </w:t>
      </w:r>
      <w:r w:rsidRPr="004069A2">
        <w:rPr>
          <w:sz w:val="24"/>
          <w:szCs w:val="24"/>
        </w:rPr>
        <w:t xml:space="preserve">continent there are </w:t>
      </w:r>
      <w:r w:rsidR="00A82E00">
        <w:rPr>
          <w:sz w:val="24"/>
          <w:szCs w:val="24"/>
        </w:rPr>
        <w:t xml:space="preserve">located </w:t>
      </w:r>
      <w:r w:rsidRPr="004069A2">
        <w:rPr>
          <w:sz w:val="24"/>
          <w:szCs w:val="24"/>
        </w:rPr>
        <w:t>in</w:t>
      </w:r>
      <w:r w:rsidR="00A82E00">
        <w:rPr>
          <w:sz w:val="24"/>
          <w:szCs w:val="24"/>
        </w:rPr>
        <w:t>,</w:t>
      </w:r>
      <w:r w:rsidRPr="004069A2">
        <w:rPr>
          <w:sz w:val="24"/>
          <w:szCs w:val="24"/>
        </w:rPr>
        <w:t xml:space="preserve"> it is clear that Europa has </w:t>
      </w:r>
      <w:r w:rsidR="00EC0A62">
        <w:rPr>
          <w:sz w:val="24"/>
          <w:szCs w:val="24"/>
        </w:rPr>
        <w:t>the</w:t>
      </w:r>
      <w:r w:rsidRPr="004069A2">
        <w:rPr>
          <w:sz w:val="24"/>
          <w:szCs w:val="24"/>
        </w:rPr>
        <w:t xml:space="preserve"> vast majority of the presidents.</w:t>
      </w:r>
    </w:p>
    <w:p w14:paraId="4798AAA4" w14:textId="77777777" w:rsidR="00B77A08" w:rsidRDefault="00B77A08" w:rsidP="00B77A08">
      <w:pPr>
        <w:rPr>
          <w:sz w:val="22"/>
          <w:szCs w:val="22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397"/>
        <w:gridCol w:w="6231"/>
      </w:tblGrid>
      <w:tr w:rsidR="00B77A08" w14:paraId="235ED28B" w14:textId="77777777" w:rsidTr="00773B23">
        <w:tc>
          <w:tcPr>
            <w:tcW w:w="3397" w:type="dxa"/>
          </w:tcPr>
          <w:p w14:paraId="46D72A2C" w14:textId="77777777" w:rsidR="00B77A08" w:rsidRPr="008C1A7A" w:rsidRDefault="00B77A08" w:rsidP="00773B2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Continent</w:t>
            </w:r>
          </w:p>
        </w:tc>
        <w:tc>
          <w:tcPr>
            <w:tcW w:w="6231" w:type="dxa"/>
          </w:tcPr>
          <w:p w14:paraId="4779B698" w14:textId="77777777" w:rsidR="00B77A08" w:rsidRPr="008C1A7A" w:rsidRDefault="00B77A08" w:rsidP="00773B2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Number of presidents (INT)</w:t>
            </w:r>
          </w:p>
        </w:tc>
      </w:tr>
      <w:tr w:rsidR="00B77A08" w14:paraId="1329239E" w14:textId="77777777" w:rsidTr="00773B23">
        <w:tc>
          <w:tcPr>
            <w:tcW w:w="3397" w:type="dxa"/>
          </w:tcPr>
          <w:p w14:paraId="07BFD280" w14:textId="77777777" w:rsidR="00B77A08" w:rsidRDefault="00B77A08" w:rsidP="00773B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Africa</w:t>
            </w:r>
          </w:p>
        </w:tc>
        <w:tc>
          <w:tcPr>
            <w:tcW w:w="6231" w:type="dxa"/>
          </w:tcPr>
          <w:p w14:paraId="64FB2E39" w14:textId="77777777" w:rsidR="00B77A08" w:rsidRDefault="00B77A08" w:rsidP="00773B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B77A08" w14:paraId="532E08DE" w14:textId="77777777" w:rsidTr="00773B23">
        <w:tc>
          <w:tcPr>
            <w:tcW w:w="3397" w:type="dxa"/>
          </w:tcPr>
          <w:p w14:paraId="2C480EE2" w14:textId="77777777" w:rsidR="00B77A08" w:rsidRDefault="00B77A08" w:rsidP="00773B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Asia</w:t>
            </w:r>
          </w:p>
        </w:tc>
        <w:tc>
          <w:tcPr>
            <w:tcW w:w="6231" w:type="dxa"/>
          </w:tcPr>
          <w:p w14:paraId="636FCD90" w14:textId="77777777" w:rsidR="00B77A08" w:rsidRDefault="00B77A08" w:rsidP="00773B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</w:tr>
      <w:tr w:rsidR="00B77A08" w14:paraId="77F3329B" w14:textId="77777777" w:rsidTr="00773B23">
        <w:tc>
          <w:tcPr>
            <w:tcW w:w="3397" w:type="dxa"/>
          </w:tcPr>
          <w:p w14:paraId="28171AA5" w14:textId="77777777" w:rsidR="00B77A08" w:rsidRDefault="00B77A08" w:rsidP="00773B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Europe</w:t>
            </w:r>
          </w:p>
        </w:tc>
        <w:tc>
          <w:tcPr>
            <w:tcW w:w="6231" w:type="dxa"/>
          </w:tcPr>
          <w:p w14:paraId="1965F84C" w14:textId="5191DC3A" w:rsidR="00B77A08" w:rsidRDefault="00B77A08" w:rsidP="00773B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FF6A24">
              <w:rPr>
                <w:sz w:val="22"/>
                <w:szCs w:val="22"/>
              </w:rPr>
              <w:t>4</w:t>
            </w:r>
          </w:p>
        </w:tc>
      </w:tr>
      <w:tr w:rsidR="00B77A08" w14:paraId="1CDDF06F" w14:textId="77777777" w:rsidTr="00773B23">
        <w:tc>
          <w:tcPr>
            <w:tcW w:w="3397" w:type="dxa"/>
          </w:tcPr>
          <w:p w14:paraId="47E94A96" w14:textId="77777777" w:rsidR="00B77A08" w:rsidRDefault="00B77A08" w:rsidP="00773B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North America</w:t>
            </w:r>
          </w:p>
        </w:tc>
        <w:tc>
          <w:tcPr>
            <w:tcW w:w="6231" w:type="dxa"/>
          </w:tcPr>
          <w:p w14:paraId="5BDF3415" w14:textId="77777777" w:rsidR="00B77A08" w:rsidRDefault="00B77A08" w:rsidP="00773B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B77A08" w14:paraId="16B2A006" w14:textId="77777777" w:rsidTr="00773B23">
        <w:trPr>
          <w:trHeight w:val="58"/>
        </w:trPr>
        <w:tc>
          <w:tcPr>
            <w:tcW w:w="3397" w:type="dxa"/>
          </w:tcPr>
          <w:p w14:paraId="095D8DE5" w14:textId="77777777" w:rsidR="00B77A08" w:rsidRDefault="00B77A08" w:rsidP="00773B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Oceania</w:t>
            </w:r>
          </w:p>
        </w:tc>
        <w:tc>
          <w:tcPr>
            <w:tcW w:w="6231" w:type="dxa"/>
          </w:tcPr>
          <w:p w14:paraId="65194D2D" w14:textId="77777777" w:rsidR="00B77A08" w:rsidRDefault="00B77A08" w:rsidP="00773B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B77A08" w14:paraId="40AD99B0" w14:textId="77777777" w:rsidTr="00773B23">
        <w:tc>
          <w:tcPr>
            <w:tcW w:w="3397" w:type="dxa"/>
          </w:tcPr>
          <w:p w14:paraId="5DB1D680" w14:textId="77777777" w:rsidR="00B77A08" w:rsidRDefault="00B77A08" w:rsidP="00773B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South America</w:t>
            </w:r>
          </w:p>
        </w:tc>
        <w:tc>
          <w:tcPr>
            <w:tcW w:w="6231" w:type="dxa"/>
          </w:tcPr>
          <w:p w14:paraId="0A7EE1EB" w14:textId="77777777" w:rsidR="00B77A08" w:rsidRDefault="00B77A08" w:rsidP="00773B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</w:tbl>
    <w:p w14:paraId="5EEDB9F2" w14:textId="77777777" w:rsidR="00B77A08" w:rsidRDefault="00B77A08" w:rsidP="00B77A08">
      <w:pPr>
        <w:rPr>
          <w:sz w:val="22"/>
          <w:szCs w:val="22"/>
        </w:rPr>
      </w:pPr>
    </w:p>
    <w:p w14:paraId="61035DEA" w14:textId="6D83BD6B" w:rsidR="00B77A08" w:rsidRPr="004069A2" w:rsidRDefault="00B77A08" w:rsidP="00B77A08">
      <w:pPr>
        <w:spacing w:line="360" w:lineRule="auto"/>
        <w:rPr>
          <w:sz w:val="24"/>
          <w:szCs w:val="24"/>
        </w:rPr>
      </w:pPr>
      <w:r w:rsidRPr="004069A2">
        <w:rPr>
          <w:sz w:val="24"/>
          <w:szCs w:val="24"/>
        </w:rPr>
        <w:t xml:space="preserve">An interesting point is that four of the top five countries </w:t>
      </w:r>
      <w:r w:rsidR="00EC0A62">
        <w:rPr>
          <w:sz w:val="24"/>
          <w:szCs w:val="24"/>
        </w:rPr>
        <w:t>in</w:t>
      </w:r>
      <w:r w:rsidRPr="004069A2">
        <w:rPr>
          <w:sz w:val="24"/>
          <w:szCs w:val="24"/>
        </w:rPr>
        <w:t xml:space="preserve"> the </w:t>
      </w:r>
      <w:r w:rsidR="00642660">
        <w:rPr>
          <w:sz w:val="24"/>
          <w:szCs w:val="24"/>
        </w:rPr>
        <w:t xml:space="preserve">international </w:t>
      </w:r>
      <w:r w:rsidRPr="004069A2">
        <w:rPr>
          <w:sz w:val="24"/>
          <w:szCs w:val="24"/>
        </w:rPr>
        <w:t>power index ha</w:t>
      </w:r>
      <w:r w:rsidR="00642660">
        <w:rPr>
          <w:sz w:val="24"/>
          <w:szCs w:val="24"/>
        </w:rPr>
        <w:t>ve</w:t>
      </w:r>
      <w:r w:rsidRPr="004069A2">
        <w:rPr>
          <w:sz w:val="24"/>
          <w:szCs w:val="24"/>
        </w:rPr>
        <w:t xml:space="preserve"> 4 or more presidents except Australia, which has only 1. </w:t>
      </w:r>
    </w:p>
    <w:p w14:paraId="5936D484" w14:textId="77777777" w:rsidR="00B77A08" w:rsidRPr="004069A2" w:rsidRDefault="00B77A08" w:rsidP="00B77A08">
      <w:pPr>
        <w:spacing w:line="360" w:lineRule="auto"/>
        <w:rPr>
          <w:sz w:val="24"/>
          <w:szCs w:val="24"/>
        </w:rPr>
      </w:pPr>
    </w:p>
    <w:p w14:paraId="2783A51F" w14:textId="6E7AF0B8" w:rsidR="00B77A08" w:rsidRPr="004069A2" w:rsidRDefault="00B77A08" w:rsidP="00B77A08">
      <w:pPr>
        <w:spacing w:line="360" w:lineRule="auto"/>
        <w:rPr>
          <w:sz w:val="24"/>
          <w:szCs w:val="24"/>
        </w:rPr>
      </w:pPr>
      <w:r w:rsidRPr="004069A2">
        <w:rPr>
          <w:sz w:val="24"/>
          <w:szCs w:val="24"/>
        </w:rPr>
        <w:t>In the European federations</w:t>
      </w:r>
      <w:r w:rsidR="00642660">
        <w:rPr>
          <w:sz w:val="24"/>
          <w:szCs w:val="24"/>
        </w:rPr>
        <w:t>,</w:t>
      </w:r>
      <w:r w:rsidRPr="004069A2">
        <w:rPr>
          <w:sz w:val="24"/>
          <w:szCs w:val="24"/>
        </w:rPr>
        <w:t xml:space="preserve"> the 4</w:t>
      </w:r>
      <w:r w:rsidR="005E5838">
        <w:rPr>
          <w:sz w:val="24"/>
          <w:szCs w:val="24"/>
        </w:rPr>
        <w:t>5</w:t>
      </w:r>
      <w:r w:rsidRPr="004069A2">
        <w:rPr>
          <w:sz w:val="24"/>
          <w:szCs w:val="24"/>
        </w:rPr>
        <w:t xml:space="preserve"> presidents are split </w:t>
      </w:r>
      <w:r w:rsidR="00642660">
        <w:rPr>
          <w:sz w:val="24"/>
          <w:szCs w:val="24"/>
        </w:rPr>
        <w:t>among</w:t>
      </w:r>
      <w:r w:rsidRPr="004069A2">
        <w:rPr>
          <w:sz w:val="24"/>
          <w:szCs w:val="24"/>
        </w:rPr>
        <w:t xml:space="preserve"> 2</w:t>
      </w:r>
      <w:r w:rsidR="001A5683">
        <w:rPr>
          <w:sz w:val="24"/>
          <w:szCs w:val="24"/>
        </w:rPr>
        <w:t>4</w:t>
      </w:r>
      <w:r w:rsidRPr="004069A2">
        <w:rPr>
          <w:sz w:val="24"/>
          <w:szCs w:val="24"/>
        </w:rPr>
        <w:t xml:space="preserve"> countries</w:t>
      </w:r>
      <w:r w:rsidR="00642660">
        <w:rPr>
          <w:sz w:val="24"/>
          <w:szCs w:val="24"/>
        </w:rPr>
        <w:t>,</w:t>
      </w:r>
      <w:r w:rsidRPr="004069A2">
        <w:rPr>
          <w:sz w:val="24"/>
          <w:szCs w:val="24"/>
        </w:rPr>
        <w:t xml:space="preserve"> with Italy topping the list with 6. Netherlands is </w:t>
      </w:r>
      <w:r w:rsidR="002A5FE6">
        <w:rPr>
          <w:sz w:val="24"/>
          <w:szCs w:val="24"/>
        </w:rPr>
        <w:t xml:space="preserve">the </w:t>
      </w:r>
      <w:r w:rsidRPr="004069A2">
        <w:rPr>
          <w:sz w:val="24"/>
          <w:szCs w:val="24"/>
        </w:rPr>
        <w:t xml:space="preserve">only other country with </w:t>
      </w:r>
      <w:r w:rsidR="00B40C88">
        <w:rPr>
          <w:sz w:val="24"/>
          <w:szCs w:val="24"/>
        </w:rPr>
        <w:t>4</w:t>
      </w:r>
      <w:r w:rsidRPr="004069A2">
        <w:rPr>
          <w:sz w:val="24"/>
          <w:szCs w:val="24"/>
        </w:rPr>
        <w:t xml:space="preserve"> or more presidents. </w:t>
      </w:r>
    </w:p>
    <w:p w14:paraId="5693DF3E" w14:textId="77777777" w:rsidR="00B77A08" w:rsidRPr="005C7EB6" w:rsidRDefault="00B77A08" w:rsidP="00B77A08">
      <w:pPr>
        <w:rPr>
          <w:rStyle w:val="Overskrift1Tegn"/>
          <w:b w:val="0"/>
          <w:bCs w:val="0"/>
          <w:sz w:val="24"/>
          <w:szCs w:val="24"/>
          <w:lang w:val="en-US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397"/>
        <w:gridCol w:w="6231"/>
      </w:tblGrid>
      <w:tr w:rsidR="00B77A08" w:rsidRPr="00C119CA" w14:paraId="518712F4" w14:textId="77777777" w:rsidTr="00773B23">
        <w:tc>
          <w:tcPr>
            <w:tcW w:w="3397" w:type="dxa"/>
          </w:tcPr>
          <w:p w14:paraId="01E83EBF" w14:textId="77CB8CB6" w:rsidR="00B77A08" w:rsidRPr="00C119CA" w:rsidRDefault="00B77A08" w:rsidP="00773B2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Number of presidents (</w:t>
            </w:r>
            <w:r w:rsidR="00674A54">
              <w:rPr>
                <w:b/>
                <w:bCs/>
                <w:sz w:val="22"/>
                <w:szCs w:val="22"/>
              </w:rPr>
              <w:t>EU</w:t>
            </w:r>
            <w:r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6231" w:type="dxa"/>
          </w:tcPr>
          <w:p w14:paraId="45BBD27E" w14:textId="77777777" w:rsidR="00B77A08" w:rsidRPr="00C119CA" w:rsidRDefault="00B77A08" w:rsidP="00773B2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Countries</w:t>
            </w:r>
          </w:p>
        </w:tc>
      </w:tr>
      <w:tr w:rsidR="00B77A08" w14:paraId="701AC031" w14:textId="77777777" w:rsidTr="00773B23">
        <w:tc>
          <w:tcPr>
            <w:tcW w:w="3397" w:type="dxa"/>
          </w:tcPr>
          <w:p w14:paraId="45EEE9B1" w14:textId="77777777" w:rsidR="00B77A08" w:rsidRDefault="00B77A08" w:rsidP="00773B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6231" w:type="dxa"/>
          </w:tcPr>
          <w:p w14:paraId="7987F6FA" w14:textId="2F1FE980" w:rsidR="00B77A08" w:rsidRDefault="00CB1FB6" w:rsidP="00773B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Italy</w:t>
            </w:r>
          </w:p>
        </w:tc>
      </w:tr>
      <w:tr w:rsidR="00B77A08" w14:paraId="327C461C" w14:textId="77777777" w:rsidTr="00773B23">
        <w:tc>
          <w:tcPr>
            <w:tcW w:w="3397" w:type="dxa"/>
          </w:tcPr>
          <w:p w14:paraId="4D4BFCE1" w14:textId="4C541D49" w:rsidR="00B77A08" w:rsidRDefault="00CB1FB6" w:rsidP="00773B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231" w:type="dxa"/>
          </w:tcPr>
          <w:p w14:paraId="77311EEC" w14:textId="50CCA03C" w:rsidR="00B77A08" w:rsidRDefault="00CB1FB6" w:rsidP="00773B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Netherlands</w:t>
            </w:r>
          </w:p>
        </w:tc>
      </w:tr>
      <w:tr w:rsidR="00B77A08" w14:paraId="0623252C" w14:textId="77777777" w:rsidTr="00773B23">
        <w:tc>
          <w:tcPr>
            <w:tcW w:w="3397" w:type="dxa"/>
          </w:tcPr>
          <w:p w14:paraId="649A7C1B" w14:textId="77777777" w:rsidR="00B77A08" w:rsidRDefault="00B77A08" w:rsidP="00773B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231" w:type="dxa"/>
          </w:tcPr>
          <w:p w14:paraId="15981325" w14:textId="0D6F6862" w:rsidR="00B77A08" w:rsidRDefault="00E0379B" w:rsidP="00773B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Belgium</w:t>
            </w:r>
            <w:r w:rsidR="001A5683">
              <w:rPr>
                <w:sz w:val="22"/>
                <w:szCs w:val="22"/>
              </w:rPr>
              <w:t>, Portugal, Spain</w:t>
            </w:r>
          </w:p>
        </w:tc>
      </w:tr>
      <w:tr w:rsidR="00B77A08" w14:paraId="0E326F2A" w14:textId="77777777" w:rsidTr="00773B23">
        <w:tc>
          <w:tcPr>
            <w:tcW w:w="3397" w:type="dxa"/>
          </w:tcPr>
          <w:p w14:paraId="0D55BB57" w14:textId="77777777" w:rsidR="00B77A08" w:rsidRDefault="00B77A08" w:rsidP="00773B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231" w:type="dxa"/>
          </w:tcPr>
          <w:p w14:paraId="2D00AE7B" w14:textId="7CC1C000" w:rsidR="00B77A08" w:rsidRDefault="00E0379B" w:rsidP="00773B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France, Great Britain, Greece, Hungary</w:t>
            </w:r>
            <w:r w:rsidR="00CB1FB6">
              <w:rPr>
                <w:sz w:val="22"/>
                <w:szCs w:val="22"/>
              </w:rPr>
              <w:t xml:space="preserve">, </w:t>
            </w:r>
            <w:r w:rsidR="001A5683">
              <w:rPr>
                <w:sz w:val="22"/>
                <w:szCs w:val="22"/>
              </w:rPr>
              <w:t>Poland, Slovenia,</w:t>
            </w:r>
          </w:p>
        </w:tc>
      </w:tr>
      <w:tr w:rsidR="00B77A08" w14:paraId="7C582AA6" w14:textId="77777777" w:rsidTr="00773B23">
        <w:tc>
          <w:tcPr>
            <w:tcW w:w="3397" w:type="dxa"/>
          </w:tcPr>
          <w:p w14:paraId="3FDF66DD" w14:textId="77777777" w:rsidR="00B77A08" w:rsidRDefault="00B77A08" w:rsidP="00773B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231" w:type="dxa"/>
          </w:tcPr>
          <w:p w14:paraId="787A067F" w14:textId="4B028DED" w:rsidR="00B77A08" w:rsidRDefault="00B77A08" w:rsidP="00E037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Andorra, </w:t>
            </w:r>
            <w:r w:rsidR="0041746E">
              <w:rPr>
                <w:sz w:val="22"/>
                <w:szCs w:val="22"/>
              </w:rPr>
              <w:t xml:space="preserve">Austria, </w:t>
            </w:r>
            <w:r>
              <w:rPr>
                <w:sz w:val="22"/>
                <w:szCs w:val="22"/>
              </w:rPr>
              <w:t xml:space="preserve">Azerbaijan*, </w:t>
            </w:r>
            <w:r w:rsidR="0041746E">
              <w:rPr>
                <w:sz w:val="22"/>
                <w:szCs w:val="22"/>
              </w:rPr>
              <w:t>Croatia,</w:t>
            </w:r>
            <w:r w:rsidR="00674A54">
              <w:rPr>
                <w:sz w:val="22"/>
                <w:szCs w:val="22"/>
              </w:rPr>
              <w:t xml:space="preserve"> Czech Republic, Denmark, Germany, Iceland, Moldova, Norway, Romania, Serbia, Sweden</w:t>
            </w:r>
          </w:p>
        </w:tc>
      </w:tr>
    </w:tbl>
    <w:p w14:paraId="5D690D87" w14:textId="77777777" w:rsidR="00B77A08" w:rsidRDefault="00B77A08" w:rsidP="00B77A08">
      <w:pPr>
        <w:rPr>
          <w:sz w:val="18"/>
        </w:rPr>
      </w:pPr>
      <w:r>
        <w:rPr>
          <w:sz w:val="18"/>
        </w:rPr>
        <w:t>*NOC Denmark recognize Azerbaijan as a part of the Asian continent, but they are included in this section because of their president in the European Gymnastic Federation.</w:t>
      </w:r>
    </w:p>
    <w:p w14:paraId="2238CB30" w14:textId="330AFE4B" w:rsidR="00B77A08" w:rsidRDefault="00B77A08" w:rsidP="00B77A08">
      <w:pPr>
        <w:rPr>
          <w:sz w:val="18"/>
        </w:rPr>
      </w:pPr>
    </w:p>
    <w:p w14:paraId="55793032" w14:textId="77777777" w:rsidR="00B77A08" w:rsidRDefault="00B77A08" w:rsidP="00B77A08">
      <w:pPr>
        <w:jc w:val="left"/>
        <w:rPr>
          <w:rStyle w:val="Overskrift1Tegn"/>
        </w:rPr>
      </w:pPr>
    </w:p>
    <w:p w14:paraId="38A6AB55" w14:textId="77777777" w:rsidR="00B77A08" w:rsidRDefault="00B77A08" w:rsidP="00B77A08">
      <w:pPr>
        <w:jc w:val="left"/>
        <w:rPr>
          <w:rStyle w:val="Overskrift1Tegn"/>
        </w:rPr>
      </w:pPr>
    </w:p>
    <w:p w14:paraId="305EB303" w14:textId="707C8C0D" w:rsidR="00EA1DDB" w:rsidRPr="0005465A" w:rsidRDefault="00BC0FE0" w:rsidP="004069A2">
      <w:pPr>
        <w:pStyle w:val="Overskrift2"/>
        <w:spacing w:before="0" w:line="360" w:lineRule="auto"/>
        <w:jc w:val="both"/>
        <w:rPr>
          <w:lang w:val="en-US"/>
        </w:rPr>
      </w:pPr>
      <w:bookmarkStart w:id="40" w:name="_Toc159402712"/>
      <w:r>
        <w:rPr>
          <w:lang w:val="en-US"/>
        </w:rPr>
        <w:t>E</w:t>
      </w:r>
      <w:r w:rsidR="00EA1DDB">
        <w:rPr>
          <w:lang w:val="en-US"/>
        </w:rPr>
        <w:t>quality in members and presidents</w:t>
      </w:r>
      <w:bookmarkEnd w:id="40"/>
    </w:p>
    <w:p w14:paraId="41A37FA6" w14:textId="77777777" w:rsidR="00B77A08" w:rsidRDefault="00B77A08" w:rsidP="004069A2">
      <w:pPr>
        <w:spacing w:line="360" w:lineRule="auto"/>
        <w:rPr>
          <w:rStyle w:val="Overskrift1Tegn"/>
        </w:rPr>
      </w:pPr>
    </w:p>
    <w:p w14:paraId="3864E1A4" w14:textId="60E8A4CA" w:rsidR="00B77A08" w:rsidRPr="008776ED" w:rsidRDefault="00B77A08" w:rsidP="004069A2">
      <w:pPr>
        <w:spacing w:line="360" w:lineRule="auto"/>
        <w:rPr>
          <w:sz w:val="24"/>
          <w:szCs w:val="24"/>
        </w:rPr>
      </w:pPr>
      <w:r w:rsidRPr="008776ED">
        <w:rPr>
          <w:sz w:val="24"/>
          <w:szCs w:val="24"/>
        </w:rPr>
        <w:t>The data includes the positions of 13</w:t>
      </w:r>
      <w:r w:rsidR="00183D56">
        <w:rPr>
          <w:sz w:val="24"/>
          <w:szCs w:val="24"/>
        </w:rPr>
        <w:t>3</w:t>
      </w:r>
      <w:r w:rsidRPr="008776ED">
        <w:rPr>
          <w:sz w:val="24"/>
          <w:szCs w:val="24"/>
        </w:rPr>
        <w:t xml:space="preserve"> international and European federations</w:t>
      </w:r>
      <w:r w:rsidR="00B4158C">
        <w:rPr>
          <w:sz w:val="24"/>
          <w:szCs w:val="24"/>
        </w:rPr>
        <w:t xml:space="preserve">, totalling </w:t>
      </w:r>
      <w:r w:rsidRPr="008776ED">
        <w:rPr>
          <w:sz w:val="24"/>
          <w:szCs w:val="24"/>
        </w:rPr>
        <w:t>1.7</w:t>
      </w:r>
      <w:r w:rsidR="002A535F">
        <w:rPr>
          <w:sz w:val="24"/>
          <w:szCs w:val="24"/>
        </w:rPr>
        <w:t>36</w:t>
      </w:r>
      <w:r w:rsidRPr="008776ED">
        <w:rPr>
          <w:sz w:val="24"/>
          <w:szCs w:val="24"/>
        </w:rPr>
        <w:t xml:space="preserve"> individuals in elected positions.</w:t>
      </w:r>
    </w:p>
    <w:p w14:paraId="290A0EE0" w14:textId="65AD2392" w:rsidR="009D7F77" w:rsidRDefault="00B77A08" w:rsidP="004069A2">
      <w:pPr>
        <w:spacing w:line="360" w:lineRule="auto"/>
        <w:rPr>
          <w:sz w:val="24"/>
          <w:szCs w:val="24"/>
        </w:rPr>
      </w:pPr>
      <w:r w:rsidRPr="008776ED">
        <w:rPr>
          <w:sz w:val="24"/>
          <w:szCs w:val="24"/>
        </w:rPr>
        <w:t>Out of the 13</w:t>
      </w:r>
      <w:r w:rsidR="002A535F">
        <w:rPr>
          <w:sz w:val="24"/>
          <w:szCs w:val="24"/>
        </w:rPr>
        <w:t>3</w:t>
      </w:r>
      <w:r w:rsidRPr="008776ED">
        <w:rPr>
          <w:sz w:val="24"/>
          <w:szCs w:val="24"/>
        </w:rPr>
        <w:t xml:space="preserve"> presidents in both the international and European federations, only 9 of them are female. That means that 93,</w:t>
      </w:r>
      <w:r w:rsidR="00232DEB">
        <w:rPr>
          <w:sz w:val="24"/>
          <w:szCs w:val="24"/>
        </w:rPr>
        <w:t>2</w:t>
      </w:r>
      <w:r w:rsidRPr="008776ED">
        <w:rPr>
          <w:sz w:val="24"/>
          <w:szCs w:val="24"/>
        </w:rPr>
        <w:t xml:space="preserve"> % of all the presidents are male, while only 6,</w:t>
      </w:r>
      <w:r w:rsidR="00232DEB">
        <w:rPr>
          <w:sz w:val="24"/>
          <w:szCs w:val="24"/>
        </w:rPr>
        <w:t>8</w:t>
      </w:r>
      <w:r w:rsidRPr="008776ED">
        <w:rPr>
          <w:sz w:val="24"/>
          <w:szCs w:val="24"/>
        </w:rPr>
        <w:t xml:space="preserve"> % are female.</w:t>
      </w:r>
    </w:p>
    <w:p w14:paraId="11311E5B" w14:textId="697496B0" w:rsidR="00B77A08" w:rsidRPr="008776ED" w:rsidRDefault="00B77A08" w:rsidP="004069A2">
      <w:pPr>
        <w:spacing w:line="360" w:lineRule="auto"/>
        <w:rPr>
          <w:sz w:val="24"/>
          <w:szCs w:val="24"/>
        </w:rPr>
      </w:pPr>
      <w:r w:rsidRPr="008776ED">
        <w:rPr>
          <w:sz w:val="24"/>
          <w:szCs w:val="24"/>
        </w:rPr>
        <w:t>Two of the female presidents are in the 4</w:t>
      </w:r>
      <w:r w:rsidR="00674C80">
        <w:rPr>
          <w:sz w:val="24"/>
          <w:szCs w:val="24"/>
        </w:rPr>
        <w:t>5</w:t>
      </w:r>
      <w:r w:rsidRPr="008776ED">
        <w:rPr>
          <w:sz w:val="24"/>
          <w:szCs w:val="24"/>
        </w:rPr>
        <w:t xml:space="preserve"> European federations making 95,</w:t>
      </w:r>
      <w:r w:rsidR="00DF3B30">
        <w:rPr>
          <w:sz w:val="24"/>
          <w:szCs w:val="24"/>
        </w:rPr>
        <w:t>6</w:t>
      </w:r>
      <w:r w:rsidRPr="008776ED">
        <w:rPr>
          <w:sz w:val="24"/>
          <w:szCs w:val="24"/>
        </w:rPr>
        <w:t xml:space="preserve"> % of the European presidents male. In the international federations the percentage is </w:t>
      </w:r>
      <w:r w:rsidR="00C65C10">
        <w:rPr>
          <w:sz w:val="24"/>
          <w:szCs w:val="24"/>
        </w:rPr>
        <w:t>8</w:t>
      </w:r>
      <w:r w:rsidRPr="008776ED">
        <w:rPr>
          <w:sz w:val="24"/>
          <w:szCs w:val="24"/>
        </w:rPr>
        <w:t>%</w:t>
      </w:r>
      <w:r w:rsidR="00C65C10">
        <w:rPr>
          <w:sz w:val="24"/>
          <w:szCs w:val="24"/>
        </w:rPr>
        <w:t xml:space="preserve"> to </w:t>
      </w:r>
      <w:r w:rsidRPr="008776ED">
        <w:rPr>
          <w:sz w:val="24"/>
          <w:szCs w:val="24"/>
        </w:rPr>
        <w:t xml:space="preserve">92%. </w:t>
      </w:r>
      <w:r w:rsidRPr="008776ED">
        <w:rPr>
          <w:sz w:val="24"/>
          <w:szCs w:val="24"/>
        </w:rPr>
        <w:br/>
      </w:r>
    </w:p>
    <w:p w14:paraId="2466515E" w14:textId="72D7BC01" w:rsidR="00B77A08" w:rsidRPr="008776ED" w:rsidRDefault="00B77A08" w:rsidP="004069A2">
      <w:pPr>
        <w:spacing w:line="360" w:lineRule="auto"/>
        <w:rPr>
          <w:sz w:val="24"/>
          <w:szCs w:val="24"/>
        </w:rPr>
      </w:pPr>
      <w:r w:rsidRPr="008776ED">
        <w:rPr>
          <w:sz w:val="24"/>
          <w:szCs w:val="24"/>
        </w:rPr>
        <w:t>Th</w:t>
      </w:r>
      <w:r w:rsidR="0053271A">
        <w:rPr>
          <w:sz w:val="24"/>
          <w:szCs w:val="24"/>
        </w:rPr>
        <w:t xml:space="preserve">is </w:t>
      </w:r>
      <w:r w:rsidRPr="008776ED">
        <w:rPr>
          <w:sz w:val="24"/>
          <w:szCs w:val="24"/>
        </w:rPr>
        <w:t xml:space="preserve">data it not unique when compared to the previous years; 94/6 % in 2017, 95/5 % in 2019 and 92,6/7,4 % in 2021. The data in 2013 and 2015 did not include gender. </w:t>
      </w:r>
    </w:p>
    <w:p w14:paraId="044C417E" w14:textId="77777777" w:rsidR="00B77A08" w:rsidRPr="008776ED" w:rsidRDefault="00B77A08" w:rsidP="004069A2">
      <w:pPr>
        <w:spacing w:line="360" w:lineRule="auto"/>
        <w:rPr>
          <w:sz w:val="24"/>
          <w:szCs w:val="24"/>
        </w:rPr>
      </w:pPr>
    </w:p>
    <w:p w14:paraId="7C79370B" w14:textId="7F20A75D" w:rsidR="00B77A08" w:rsidRDefault="00B77A08" w:rsidP="004069A2">
      <w:pPr>
        <w:spacing w:line="360" w:lineRule="auto"/>
        <w:rPr>
          <w:sz w:val="24"/>
          <w:szCs w:val="24"/>
        </w:rPr>
      </w:pPr>
      <w:bookmarkStart w:id="41" w:name="OLE_LINK1"/>
      <w:r w:rsidRPr="008776ED">
        <w:rPr>
          <w:sz w:val="24"/>
          <w:szCs w:val="24"/>
        </w:rPr>
        <w:t>The difference between genders in all the positions is slightly more balanced</w:t>
      </w:r>
      <w:r w:rsidR="00941D85">
        <w:rPr>
          <w:sz w:val="24"/>
          <w:szCs w:val="24"/>
        </w:rPr>
        <w:t>,</w:t>
      </w:r>
      <w:r w:rsidRPr="008776ED">
        <w:rPr>
          <w:sz w:val="24"/>
          <w:szCs w:val="24"/>
        </w:rPr>
        <w:t xml:space="preserve"> with 2</w:t>
      </w:r>
      <w:r w:rsidR="00C65C10">
        <w:rPr>
          <w:sz w:val="24"/>
          <w:szCs w:val="24"/>
        </w:rPr>
        <w:t>4,8</w:t>
      </w:r>
      <w:r w:rsidRPr="008776ED">
        <w:rPr>
          <w:sz w:val="24"/>
          <w:szCs w:val="24"/>
        </w:rPr>
        <w:t xml:space="preserve"> % of the total positions being </w:t>
      </w:r>
      <w:r w:rsidR="00941D85">
        <w:rPr>
          <w:sz w:val="24"/>
          <w:szCs w:val="24"/>
        </w:rPr>
        <w:t xml:space="preserve">held by </w:t>
      </w:r>
      <w:r w:rsidRPr="008776ED">
        <w:rPr>
          <w:sz w:val="24"/>
          <w:szCs w:val="24"/>
        </w:rPr>
        <w:t>female</w:t>
      </w:r>
      <w:r w:rsidR="00941D85">
        <w:rPr>
          <w:sz w:val="24"/>
          <w:szCs w:val="24"/>
        </w:rPr>
        <w:t>s</w:t>
      </w:r>
      <w:r w:rsidRPr="008776ED">
        <w:rPr>
          <w:sz w:val="24"/>
          <w:szCs w:val="24"/>
        </w:rPr>
        <w:t>. This number has consistently increased from 17% in 2017</w:t>
      </w:r>
      <w:r w:rsidR="00BC0A36">
        <w:rPr>
          <w:sz w:val="24"/>
          <w:szCs w:val="24"/>
        </w:rPr>
        <w:t>,</w:t>
      </w:r>
      <w:r w:rsidRPr="008776ED">
        <w:rPr>
          <w:sz w:val="24"/>
          <w:szCs w:val="24"/>
        </w:rPr>
        <w:t xml:space="preserve"> to 20 </w:t>
      </w:r>
      <w:r w:rsidR="004106FE">
        <w:rPr>
          <w:sz w:val="24"/>
          <w:szCs w:val="24"/>
        </w:rPr>
        <w:t>%</w:t>
      </w:r>
      <w:r w:rsidRPr="008776ED">
        <w:rPr>
          <w:sz w:val="24"/>
          <w:szCs w:val="24"/>
        </w:rPr>
        <w:t xml:space="preserve"> in 2019</w:t>
      </w:r>
      <w:r w:rsidR="00BC0A36">
        <w:rPr>
          <w:sz w:val="24"/>
          <w:szCs w:val="24"/>
        </w:rPr>
        <w:t>,</w:t>
      </w:r>
      <w:r w:rsidRPr="008776ED">
        <w:rPr>
          <w:sz w:val="24"/>
          <w:szCs w:val="24"/>
        </w:rPr>
        <w:t xml:space="preserve"> and 23 % in 2021. </w:t>
      </w:r>
      <w:bookmarkEnd w:id="41"/>
    </w:p>
    <w:p w14:paraId="1D84A385" w14:textId="77777777" w:rsidR="00574A6A" w:rsidRDefault="00574A6A" w:rsidP="004069A2">
      <w:pPr>
        <w:spacing w:line="360" w:lineRule="auto"/>
        <w:rPr>
          <w:sz w:val="24"/>
          <w:szCs w:val="24"/>
        </w:rPr>
      </w:pPr>
    </w:p>
    <w:p w14:paraId="7D8A76E6" w14:textId="77777777" w:rsidR="00574A6A" w:rsidRPr="008776ED" w:rsidRDefault="00574A6A" w:rsidP="004069A2">
      <w:pPr>
        <w:spacing w:line="360" w:lineRule="auto"/>
        <w:rPr>
          <w:rStyle w:val="Overskrift1Tegn"/>
          <w:rFonts w:eastAsiaTheme="minorHAnsi" w:cstheme="minorBidi"/>
          <w:b w:val="0"/>
          <w:bCs w:val="0"/>
          <w:caps w:val="0"/>
          <w:spacing w:val="0"/>
          <w:sz w:val="24"/>
          <w:szCs w:val="24"/>
        </w:rPr>
      </w:pPr>
    </w:p>
    <w:p w14:paraId="180601A9" w14:textId="77777777" w:rsidR="00070951" w:rsidRDefault="00070951">
      <w:pPr>
        <w:jc w:val="left"/>
        <w:rPr>
          <w:rStyle w:val="Overskrift1Tegn"/>
        </w:rPr>
      </w:pPr>
    </w:p>
    <w:p w14:paraId="405573D9" w14:textId="5F38E808" w:rsidR="00070951" w:rsidRDefault="00070951" w:rsidP="00070951">
      <w:pPr>
        <w:jc w:val="left"/>
        <w:rPr>
          <w:rStyle w:val="Overskrift1Tegn"/>
        </w:rPr>
      </w:pPr>
      <w:bookmarkStart w:id="42" w:name="_Toc159402713"/>
      <w:r>
        <w:rPr>
          <w:rStyle w:val="Overskrift1Tegn"/>
        </w:rPr>
        <w:lastRenderedPageBreak/>
        <w:t>Impact from oil countries in the middle east</w:t>
      </w:r>
      <w:bookmarkEnd w:id="42"/>
      <w:r w:rsidR="00EA1DDB">
        <w:rPr>
          <w:rStyle w:val="Overskrift1Tegn"/>
        </w:rPr>
        <w:br/>
      </w:r>
    </w:p>
    <w:p w14:paraId="294A1F01" w14:textId="75952492" w:rsidR="00070951" w:rsidRPr="00887850" w:rsidRDefault="00070951" w:rsidP="004069A2">
      <w:pPr>
        <w:spacing w:line="360" w:lineRule="auto"/>
        <w:rPr>
          <w:sz w:val="24"/>
          <w:szCs w:val="24"/>
        </w:rPr>
      </w:pPr>
      <w:r w:rsidRPr="00887850">
        <w:rPr>
          <w:sz w:val="24"/>
          <w:szCs w:val="24"/>
        </w:rPr>
        <w:t xml:space="preserve">Saudi Arabia, UAE and Qatar have played </w:t>
      </w:r>
      <w:r w:rsidR="005B3362">
        <w:rPr>
          <w:sz w:val="24"/>
          <w:szCs w:val="24"/>
        </w:rPr>
        <w:t>significant</w:t>
      </w:r>
      <w:r w:rsidRPr="00887850">
        <w:rPr>
          <w:sz w:val="24"/>
          <w:szCs w:val="24"/>
        </w:rPr>
        <w:t xml:space="preserve"> role</w:t>
      </w:r>
      <w:r w:rsidR="005B3362">
        <w:rPr>
          <w:sz w:val="24"/>
          <w:szCs w:val="24"/>
        </w:rPr>
        <w:t>s</w:t>
      </w:r>
      <w:r w:rsidRPr="00887850">
        <w:rPr>
          <w:sz w:val="24"/>
          <w:szCs w:val="24"/>
        </w:rPr>
        <w:t xml:space="preserve"> in international sports politics over the past years. Therefore, it was </w:t>
      </w:r>
      <w:r w:rsidR="002444CC">
        <w:rPr>
          <w:sz w:val="24"/>
          <w:szCs w:val="24"/>
        </w:rPr>
        <w:t>deemed</w:t>
      </w:r>
      <w:r w:rsidRPr="00887850">
        <w:rPr>
          <w:sz w:val="24"/>
          <w:szCs w:val="24"/>
        </w:rPr>
        <w:t xml:space="preserve"> relevant in this year’s power index to examine the countrie</w:t>
      </w:r>
      <w:r w:rsidR="005B3362">
        <w:rPr>
          <w:sz w:val="24"/>
          <w:szCs w:val="24"/>
        </w:rPr>
        <w:t>s’</w:t>
      </w:r>
      <w:r w:rsidRPr="00887850">
        <w:rPr>
          <w:sz w:val="24"/>
          <w:szCs w:val="24"/>
        </w:rPr>
        <w:t xml:space="preserve"> elected positions in international federations. </w:t>
      </w:r>
    </w:p>
    <w:p w14:paraId="1B9434AB" w14:textId="77777777" w:rsidR="00070951" w:rsidRDefault="00070951" w:rsidP="00070951">
      <w:pPr>
        <w:spacing w:line="360" w:lineRule="auto"/>
        <w:jc w:val="left"/>
        <w:rPr>
          <w:sz w:val="22"/>
          <w:szCs w:val="22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980"/>
        <w:gridCol w:w="1276"/>
        <w:gridCol w:w="1275"/>
        <w:gridCol w:w="1276"/>
        <w:gridCol w:w="1276"/>
        <w:gridCol w:w="1276"/>
        <w:gridCol w:w="1269"/>
      </w:tblGrid>
      <w:tr w:rsidR="00070951" w14:paraId="11AAC35A" w14:textId="77777777" w:rsidTr="00773B23">
        <w:tc>
          <w:tcPr>
            <w:tcW w:w="1980" w:type="dxa"/>
          </w:tcPr>
          <w:p w14:paraId="1FB54CA7" w14:textId="77777777" w:rsidR="00070951" w:rsidRPr="00C57E03" w:rsidRDefault="00070951" w:rsidP="00773B23">
            <w:pPr>
              <w:spacing w:line="360" w:lineRule="auto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094A75EB" w14:textId="77777777" w:rsidR="00070951" w:rsidRPr="00C57E03" w:rsidRDefault="00070951" w:rsidP="00773B23">
            <w:pPr>
              <w:spacing w:line="360" w:lineRule="auto"/>
              <w:jc w:val="left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C57E03">
              <w:rPr>
                <w:b/>
                <w:bCs/>
                <w:sz w:val="22"/>
                <w:szCs w:val="22"/>
              </w:rPr>
              <w:t>2013</w:t>
            </w:r>
          </w:p>
        </w:tc>
        <w:tc>
          <w:tcPr>
            <w:tcW w:w="1275" w:type="dxa"/>
          </w:tcPr>
          <w:p w14:paraId="089A6448" w14:textId="77777777" w:rsidR="00070951" w:rsidRPr="00C57E03" w:rsidRDefault="00070951" w:rsidP="00773B23">
            <w:pPr>
              <w:spacing w:line="360" w:lineRule="auto"/>
              <w:jc w:val="left"/>
              <w:rPr>
                <w:b/>
                <w:bCs/>
                <w:sz w:val="22"/>
                <w:szCs w:val="22"/>
              </w:rPr>
            </w:pPr>
            <w:r w:rsidRPr="00C57E03">
              <w:rPr>
                <w:b/>
                <w:bCs/>
                <w:sz w:val="22"/>
                <w:szCs w:val="22"/>
              </w:rPr>
              <w:t>2015</w:t>
            </w:r>
          </w:p>
        </w:tc>
        <w:tc>
          <w:tcPr>
            <w:tcW w:w="1276" w:type="dxa"/>
          </w:tcPr>
          <w:p w14:paraId="2605E291" w14:textId="77777777" w:rsidR="00070951" w:rsidRPr="00C57E03" w:rsidRDefault="00070951" w:rsidP="00773B23">
            <w:pPr>
              <w:spacing w:line="360" w:lineRule="auto"/>
              <w:jc w:val="left"/>
              <w:rPr>
                <w:b/>
                <w:bCs/>
                <w:sz w:val="22"/>
                <w:szCs w:val="22"/>
              </w:rPr>
            </w:pPr>
            <w:r w:rsidRPr="00C57E03">
              <w:rPr>
                <w:b/>
                <w:bCs/>
                <w:sz w:val="22"/>
                <w:szCs w:val="22"/>
              </w:rPr>
              <w:t>2017</w:t>
            </w:r>
          </w:p>
        </w:tc>
        <w:tc>
          <w:tcPr>
            <w:tcW w:w="1276" w:type="dxa"/>
          </w:tcPr>
          <w:p w14:paraId="4AD1A84C" w14:textId="77777777" w:rsidR="00070951" w:rsidRPr="00C57E03" w:rsidRDefault="00070951" w:rsidP="00773B23">
            <w:pPr>
              <w:spacing w:line="360" w:lineRule="auto"/>
              <w:jc w:val="left"/>
              <w:rPr>
                <w:b/>
                <w:bCs/>
                <w:sz w:val="22"/>
                <w:szCs w:val="22"/>
              </w:rPr>
            </w:pPr>
            <w:r w:rsidRPr="00C57E03">
              <w:rPr>
                <w:b/>
                <w:bCs/>
                <w:sz w:val="22"/>
                <w:szCs w:val="22"/>
              </w:rPr>
              <w:t>2019</w:t>
            </w:r>
          </w:p>
        </w:tc>
        <w:tc>
          <w:tcPr>
            <w:tcW w:w="1276" w:type="dxa"/>
          </w:tcPr>
          <w:p w14:paraId="68323A5B" w14:textId="77777777" w:rsidR="00070951" w:rsidRPr="00C57E03" w:rsidRDefault="00070951" w:rsidP="00773B23">
            <w:pPr>
              <w:spacing w:line="360" w:lineRule="auto"/>
              <w:jc w:val="left"/>
              <w:rPr>
                <w:b/>
                <w:bCs/>
                <w:sz w:val="22"/>
                <w:szCs w:val="22"/>
              </w:rPr>
            </w:pPr>
            <w:r w:rsidRPr="00C57E03">
              <w:rPr>
                <w:b/>
                <w:bCs/>
                <w:sz w:val="22"/>
                <w:szCs w:val="22"/>
              </w:rPr>
              <w:t>2021</w:t>
            </w:r>
          </w:p>
        </w:tc>
        <w:tc>
          <w:tcPr>
            <w:tcW w:w="1269" w:type="dxa"/>
          </w:tcPr>
          <w:p w14:paraId="69F5B196" w14:textId="77777777" w:rsidR="00070951" w:rsidRPr="00C57E03" w:rsidRDefault="00070951" w:rsidP="00773B23">
            <w:pPr>
              <w:spacing w:line="360" w:lineRule="auto"/>
              <w:jc w:val="left"/>
              <w:rPr>
                <w:b/>
                <w:bCs/>
                <w:sz w:val="22"/>
                <w:szCs w:val="22"/>
              </w:rPr>
            </w:pPr>
            <w:r w:rsidRPr="00C57E03">
              <w:rPr>
                <w:b/>
                <w:bCs/>
                <w:sz w:val="22"/>
                <w:szCs w:val="22"/>
              </w:rPr>
              <w:t>2023</w:t>
            </w:r>
          </w:p>
        </w:tc>
      </w:tr>
      <w:tr w:rsidR="00070951" w14:paraId="18C67B19" w14:textId="77777777" w:rsidTr="00773B23">
        <w:tc>
          <w:tcPr>
            <w:tcW w:w="1980" w:type="dxa"/>
          </w:tcPr>
          <w:p w14:paraId="5F1510D6" w14:textId="77777777" w:rsidR="00070951" w:rsidRPr="00C57E03" w:rsidRDefault="00070951" w:rsidP="00773B23">
            <w:pPr>
              <w:spacing w:line="360" w:lineRule="auto"/>
              <w:jc w:val="left"/>
              <w:rPr>
                <w:b/>
                <w:bCs/>
                <w:sz w:val="22"/>
                <w:szCs w:val="22"/>
              </w:rPr>
            </w:pPr>
            <w:r w:rsidRPr="00C57E03">
              <w:rPr>
                <w:b/>
                <w:bCs/>
                <w:sz w:val="22"/>
                <w:szCs w:val="22"/>
              </w:rPr>
              <w:t>Qatar</w:t>
            </w:r>
          </w:p>
        </w:tc>
        <w:tc>
          <w:tcPr>
            <w:tcW w:w="1276" w:type="dxa"/>
          </w:tcPr>
          <w:p w14:paraId="4633C3F9" w14:textId="77777777" w:rsidR="00070951" w:rsidRDefault="00070951" w:rsidP="00773B23">
            <w:pPr>
              <w:spacing w:line="36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275" w:type="dxa"/>
          </w:tcPr>
          <w:p w14:paraId="4AF20651" w14:textId="77777777" w:rsidR="00070951" w:rsidRDefault="00070951" w:rsidP="00773B23">
            <w:pPr>
              <w:spacing w:line="36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276" w:type="dxa"/>
          </w:tcPr>
          <w:p w14:paraId="41E9299E" w14:textId="77777777" w:rsidR="00070951" w:rsidRDefault="00070951" w:rsidP="00773B23">
            <w:pPr>
              <w:spacing w:line="36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276" w:type="dxa"/>
          </w:tcPr>
          <w:p w14:paraId="28EE6439" w14:textId="77777777" w:rsidR="00070951" w:rsidRDefault="00070951" w:rsidP="00773B23">
            <w:pPr>
              <w:spacing w:line="36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276" w:type="dxa"/>
          </w:tcPr>
          <w:p w14:paraId="5C879FAB" w14:textId="17BA187D" w:rsidR="00070951" w:rsidRDefault="00070951" w:rsidP="00773B23">
            <w:pPr>
              <w:spacing w:line="36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8C5DD1">
              <w:rPr>
                <w:sz w:val="22"/>
                <w:szCs w:val="22"/>
              </w:rPr>
              <w:t>3</w:t>
            </w:r>
          </w:p>
        </w:tc>
        <w:tc>
          <w:tcPr>
            <w:tcW w:w="1269" w:type="dxa"/>
          </w:tcPr>
          <w:p w14:paraId="5A054F77" w14:textId="0D6ABC20" w:rsidR="00070951" w:rsidRDefault="00070951" w:rsidP="00773B23">
            <w:pPr>
              <w:spacing w:line="36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633C4F">
              <w:rPr>
                <w:sz w:val="22"/>
                <w:szCs w:val="22"/>
              </w:rPr>
              <w:t>5</w:t>
            </w:r>
          </w:p>
        </w:tc>
      </w:tr>
      <w:tr w:rsidR="00070951" w14:paraId="75037237" w14:textId="77777777" w:rsidTr="00773B23">
        <w:tc>
          <w:tcPr>
            <w:tcW w:w="1980" w:type="dxa"/>
          </w:tcPr>
          <w:p w14:paraId="116D3305" w14:textId="77777777" w:rsidR="00070951" w:rsidRPr="00C57E03" w:rsidRDefault="00070951" w:rsidP="00773B23">
            <w:pPr>
              <w:spacing w:line="360" w:lineRule="auto"/>
              <w:jc w:val="left"/>
              <w:rPr>
                <w:b/>
                <w:bCs/>
                <w:sz w:val="22"/>
                <w:szCs w:val="22"/>
              </w:rPr>
            </w:pPr>
            <w:r w:rsidRPr="00C57E03">
              <w:rPr>
                <w:b/>
                <w:bCs/>
                <w:sz w:val="22"/>
                <w:szCs w:val="22"/>
              </w:rPr>
              <w:t>Saudi Arabia</w:t>
            </w:r>
          </w:p>
        </w:tc>
        <w:tc>
          <w:tcPr>
            <w:tcW w:w="1276" w:type="dxa"/>
          </w:tcPr>
          <w:p w14:paraId="254AFE7D" w14:textId="77777777" w:rsidR="00070951" w:rsidRDefault="00070951" w:rsidP="00773B23">
            <w:pPr>
              <w:spacing w:line="36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1275" w:type="dxa"/>
          </w:tcPr>
          <w:p w14:paraId="4911D9AD" w14:textId="77777777" w:rsidR="00070951" w:rsidRDefault="00070951" w:rsidP="00773B23">
            <w:pPr>
              <w:spacing w:line="36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</w:p>
        </w:tc>
        <w:tc>
          <w:tcPr>
            <w:tcW w:w="1276" w:type="dxa"/>
          </w:tcPr>
          <w:p w14:paraId="4CD89AA3" w14:textId="77777777" w:rsidR="00070951" w:rsidRDefault="00070951" w:rsidP="00773B23">
            <w:pPr>
              <w:spacing w:line="36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1276" w:type="dxa"/>
          </w:tcPr>
          <w:p w14:paraId="2CB1426C" w14:textId="77777777" w:rsidR="00070951" w:rsidRDefault="00070951" w:rsidP="00773B23">
            <w:pPr>
              <w:spacing w:line="36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</w:p>
        </w:tc>
        <w:tc>
          <w:tcPr>
            <w:tcW w:w="1276" w:type="dxa"/>
          </w:tcPr>
          <w:p w14:paraId="274DEF98" w14:textId="77777777" w:rsidR="00070951" w:rsidRDefault="00070951" w:rsidP="00773B23">
            <w:pPr>
              <w:spacing w:line="36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69" w:type="dxa"/>
          </w:tcPr>
          <w:p w14:paraId="73ED6332" w14:textId="77777777" w:rsidR="00070951" w:rsidRDefault="00070951" w:rsidP="00773B23">
            <w:pPr>
              <w:spacing w:line="36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</w:tr>
      <w:tr w:rsidR="00070951" w14:paraId="66D39E1C" w14:textId="77777777" w:rsidTr="00773B23">
        <w:tc>
          <w:tcPr>
            <w:tcW w:w="1980" w:type="dxa"/>
          </w:tcPr>
          <w:p w14:paraId="2041AE54" w14:textId="77777777" w:rsidR="00070951" w:rsidRPr="00C57E03" w:rsidRDefault="00070951" w:rsidP="00773B23">
            <w:pPr>
              <w:spacing w:line="360" w:lineRule="auto"/>
              <w:jc w:val="left"/>
              <w:rPr>
                <w:b/>
                <w:bCs/>
                <w:sz w:val="22"/>
                <w:szCs w:val="22"/>
              </w:rPr>
            </w:pPr>
            <w:r w:rsidRPr="00C57E03">
              <w:rPr>
                <w:b/>
                <w:bCs/>
                <w:sz w:val="22"/>
                <w:szCs w:val="22"/>
              </w:rPr>
              <w:t>UAE</w:t>
            </w:r>
          </w:p>
        </w:tc>
        <w:tc>
          <w:tcPr>
            <w:tcW w:w="1276" w:type="dxa"/>
          </w:tcPr>
          <w:p w14:paraId="12C99A38" w14:textId="77777777" w:rsidR="00070951" w:rsidRDefault="00070951" w:rsidP="00773B23">
            <w:pPr>
              <w:spacing w:line="36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1275" w:type="dxa"/>
          </w:tcPr>
          <w:p w14:paraId="5B2E17AE" w14:textId="77777777" w:rsidR="00070951" w:rsidRDefault="00070951" w:rsidP="00773B23">
            <w:pPr>
              <w:spacing w:line="36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</w:p>
        </w:tc>
        <w:tc>
          <w:tcPr>
            <w:tcW w:w="1276" w:type="dxa"/>
          </w:tcPr>
          <w:p w14:paraId="124F570A" w14:textId="77777777" w:rsidR="00070951" w:rsidRDefault="00070951" w:rsidP="00773B23">
            <w:pPr>
              <w:spacing w:line="36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276" w:type="dxa"/>
          </w:tcPr>
          <w:p w14:paraId="08CAD288" w14:textId="77777777" w:rsidR="00070951" w:rsidRDefault="00070951" w:rsidP="00773B23">
            <w:pPr>
              <w:spacing w:line="36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1276" w:type="dxa"/>
          </w:tcPr>
          <w:p w14:paraId="67FB7236" w14:textId="22B1E5B9" w:rsidR="00070951" w:rsidRDefault="00070951" w:rsidP="00773B23">
            <w:pPr>
              <w:spacing w:line="36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3007FA">
              <w:rPr>
                <w:sz w:val="22"/>
                <w:szCs w:val="22"/>
              </w:rPr>
              <w:t>6</w:t>
            </w:r>
          </w:p>
        </w:tc>
        <w:tc>
          <w:tcPr>
            <w:tcW w:w="1269" w:type="dxa"/>
          </w:tcPr>
          <w:p w14:paraId="34597469" w14:textId="77777777" w:rsidR="00070951" w:rsidRDefault="00070951" w:rsidP="00773B23">
            <w:pPr>
              <w:spacing w:line="36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</w:tr>
    </w:tbl>
    <w:p w14:paraId="5F657A54" w14:textId="77777777" w:rsidR="00070951" w:rsidRPr="0081019D" w:rsidRDefault="00070951" w:rsidP="00070951">
      <w:pPr>
        <w:spacing w:line="360" w:lineRule="auto"/>
        <w:jc w:val="left"/>
        <w:rPr>
          <w:i/>
          <w:iCs/>
          <w:sz w:val="18"/>
        </w:rPr>
      </w:pPr>
      <w:r>
        <w:rPr>
          <w:i/>
          <w:iCs/>
          <w:sz w:val="18"/>
        </w:rPr>
        <w:t>Each country’s position in the given year.</w:t>
      </w:r>
    </w:p>
    <w:p w14:paraId="5312C068" w14:textId="77777777" w:rsidR="00070951" w:rsidRDefault="00070951" w:rsidP="00070951">
      <w:pPr>
        <w:spacing w:line="360" w:lineRule="auto"/>
        <w:jc w:val="left"/>
        <w:rPr>
          <w:sz w:val="22"/>
          <w:szCs w:val="22"/>
        </w:rPr>
      </w:pPr>
    </w:p>
    <w:p w14:paraId="116C3219" w14:textId="4CAB5A95" w:rsidR="00070951" w:rsidRPr="004069A2" w:rsidRDefault="00070951" w:rsidP="004069A2">
      <w:pPr>
        <w:spacing w:line="360" w:lineRule="auto"/>
        <w:rPr>
          <w:sz w:val="24"/>
          <w:szCs w:val="24"/>
        </w:rPr>
      </w:pPr>
      <w:r w:rsidRPr="004069A2">
        <w:rPr>
          <w:sz w:val="24"/>
          <w:szCs w:val="24"/>
        </w:rPr>
        <w:t xml:space="preserve">All three countries have </w:t>
      </w:r>
      <w:r w:rsidR="00A0720F">
        <w:rPr>
          <w:sz w:val="24"/>
          <w:szCs w:val="24"/>
        </w:rPr>
        <w:t xml:space="preserve">experienced a significant </w:t>
      </w:r>
      <w:r w:rsidRPr="004069A2">
        <w:rPr>
          <w:sz w:val="24"/>
          <w:szCs w:val="24"/>
        </w:rPr>
        <w:t xml:space="preserve">increase in overall </w:t>
      </w:r>
      <w:r w:rsidR="00C04A3F">
        <w:rPr>
          <w:sz w:val="24"/>
          <w:szCs w:val="24"/>
        </w:rPr>
        <w:t>ranking</w:t>
      </w:r>
      <w:r w:rsidRPr="004069A2">
        <w:rPr>
          <w:sz w:val="24"/>
          <w:szCs w:val="24"/>
        </w:rPr>
        <w:t xml:space="preserve"> from 2021 to 2023. </w:t>
      </w:r>
    </w:p>
    <w:p w14:paraId="7ECA942A" w14:textId="68F2E3AD" w:rsidR="00070951" w:rsidRDefault="00070951" w:rsidP="004069A2">
      <w:pPr>
        <w:spacing w:line="360" w:lineRule="auto"/>
        <w:rPr>
          <w:sz w:val="24"/>
          <w:szCs w:val="24"/>
        </w:rPr>
      </w:pPr>
      <w:r w:rsidRPr="004069A2">
        <w:rPr>
          <w:sz w:val="24"/>
          <w:szCs w:val="24"/>
        </w:rPr>
        <w:t>Saudi Arabia ha</w:t>
      </w:r>
      <w:r w:rsidR="00A0720F">
        <w:rPr>
          <w:sz w:val="24"/>
          <w:szCs w:val="24"/>
        </w:rPr>
        <w:t>s</w:t>
      </w:r>
      <w:r w:rsidRPr="004069A2">
        <w:rPr>
          <w:sz w:val="24"/>
          <w:szCs w:val="24"/>
        </w:rPr>
        <w:t xml:space="preserve"> seen the </w:t>
      </w:r>
      <w:r w:rsidR="00A0720F">
        <w:rPr>
          <w:sz w:val="24"/>
          <w:szCs w:val="24"/>
        </w:rPr>
        <w:t>most substantial</w:t>
      </w:r>
      <w:r w:rsidRPr="004069A2">
        <w:rPr>
          <w:sz w:val="24"/>
          <w:szCs w:val="24"/>
        </w:rPr>
        <w:t xml:space="preserve"> increase in overall positioning</w:t>
      </w:r>
      <w:r w:rsidR="00CD6E35">
        <w:rPr>
          <w:sz w:val="24"/>
          <w:szCs w:val="24"/>
        </w:rPr>
        <w:t>, jumping up 57 places in the standings</w:t>
      </w:r>
      <w:r w:rsidRPr="004069A2">
        <w:rPr>
          <w:sz w:val="24"/>
          <w:szCs w:val="24"/>
        </w:rPr>
        <w:t xml:space="preserve"> from 2021 to 2023</w:t>
      </w:r>
      <w:r w:rsidR="00CD6E35">
        <w:rPr>
          <w:sz w:val="24"/>
          <w:szCs w:val="24"/>
        </w:rPr>
        <w:t>.</w:t>
      </w:r>
      <w:r w:rsidRPr="004069A2">
        <w:rPr>
          <w:sz w:val="24"/>
          <w:szCs w:val="24"/>
        </w:rPr>
        <w:t xml:space="preserve"> Th</w:t>
      </w:r>
      <w:r w:rsidR="00CD6E35">
        <w:rPr>
          <w:sz w:val="24"/>
          <w:szCs w:val="24"/>
        </w:rPr>
        <w:t>is</w:t>
      </w:r>
      <w:r w:rsidRPr="004069A2">
        <w:rPr>
          <w:sz w:val="24"/>
          <w:szCs w:val="24"/>
        </w:rPr>
        <w:t xml:space="preserve"> jump is mostly</w:t>
      </w:r>
      <w:r w:rsidR="00275069">
        <w:rPr>
          <w:sz w:val="24"/>
          <w:szCs w:val="24"/>
        </w:rPr>
        <w:t xml:space="preserve"> caused</w:t>
      </w:r>
      <w:r w:rsidRPr="004069A2">
        <w:rPr>
          <w:sz w:val="24"/>
          <w:szCs w:val="24"/>
        </w:rPr>
        <w:t xml:space="preserve"> by Saudi Arabia having a</w:t>
      </w:r>
      <w:r w:rsidR="00A07A5E">
        <w:rPr>
          <w:sz w:val="24"/>
          <w:szCs w:val="24"/>
        </w:rPr>
        <w:t xml:space="preserve"> new</w:t>
      </w:r>
      <w:r w:rsidRPr="004069A2">
        <w:rPr>
          <w:sz w:val="24"/>
          <w:szCs w:val="24"/>
        </w:rPr>
        <w:t xml:space="preserve"> IOC member in Princess Reema Bander Al-Saud and a FIFA-member in Yasser El Mesehal</w:t>
      </w:r>
      <w:r w:rsidR="00A07A5E">
        <w:rPr>
          <w:sz w:val="24"/>
          <w:szCs w:val="24"/>
        </w:rPr>
        <w:t>,</w:t>
      </w:r>
      <w:r w:rsidRPr="004069A2">
        <w:rPr>
          <w:sz w:val="24"/>
          <w:szCs w:val="24"/>
        </w:rPr>
        <w:t xml:space="preserve"> giving a total of 13 points. Saudi Arabia have also increased the total amount of positions from 2 to 7.</w:t>
      </w:r>
    </w:p>
    <w:p w14:paraId="71DCFA2A" w14:textId="5E0A8E7E" w:rsidR="00C04A3F" w:rsidRPr="004069A2" w:rsidRDefault="00C04A3F" w:rsidP="004069A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Qatar and UAE have also made a </w:t>
      </w:r>
      <w:r w:rsidR="00A07A5E">
        <w:rPr>
          <w:sz w:val="24"/>
          <w:szCs w:val="24"/>
        </w:rPr>
        <w:t>significant</w:t>
      </w:r>
      <w:r>
        <w:rPr>
          <w:sz w:val="24"/>
          <w:szCs w:val="24"/>
        </w:rPr>
        <w:t xml:space="preserve"> increase in ranking from 2021 to 2023. </w:t>
      </w:r>
      <w:r w:rsidR="006C45B2">
        <w:rPr>
          <w:sz w:val="24"/>
          <w:szCs w:val="24"/>
        </w:rPr>
        <w:t xml:space="preserve">Both countries </w:t>
      </w:r>
      <w:r w:rsidR="00DB13D9">
        <w:rPr>
          <w:sz w:val="24"/>
          <w:szCs w:val="24"/>
        </w:rPr>
        <w:t>have entered</w:t>
      </w:r>
      <w:r w:rsidR="006C45B2">
        <w:rPr>
          <w:sz w:val="24"/>
          <w:szCs w:val="24"/>
        </w:rPr>
        <w:t xml:space="preserve"> the top 30</w:t>
      </w:r>
      <w:r w:rsidR="00DB13D9">
        <w:rPr>
          <w:sz w:val="24"/>
          <w:szCs w:val="24"/>
        </w:rPr>
        <w:t>,</w:t>
      </w:r>
      <w:r w:rsidR="006C45B2">
        <w:rPr>
          <w:sz w:val="24"/>
          <w:szCs w:val="24"/>
        </w:rPr>
        <w:t xml:space="preserve"> with Qatar </w:t>
      </w:r>
      <w:r w:rsidR="00DB13D9">
        <w:rPr>
          <w:sz w:val="24"/>
          <w:szCs w:val="24"/>
        </w:rPr>
        <w:t>moving up</w:t>
      </w:r>
      <w:r w:rsidR="006C45B2">
        <w:rPr>
          <w:sz w:val="24"/>
          <w:szCs w:val="24"/>
        </w:rPr>
        <w:t xml:space="preserve"> </w:t>
      </w:r>
      <w:r w:rsidR="00D903EA">
        <w:rPr>
          <w:sz w:val="24"/>
          <w:szCs w:val="24"/>
        </w:rPr>
        <w:t>8</w:t>
      </w:r>
      <w:r w:rsidR="006C45B2">
        <w:rPr>
          <w:sz w:val="24"/>
          <w:szCs w:val="24"/>
        </w:rPr>
        <w:t xml:space="preserve"> places up to number </w:t>
      </w:r>
      <w:r w:rsidR="000302EF">
        <w:rPr>
          <w:sz w:val="24"/>
          <w:szCs w:val="24"/>
        </w:rPr>
        <w:t>25</w:t>
      </w:r>
      <w:r w:rsidR="006C45B2">
        <w:rPr>
          <w:sz w:val="24"/>
          <w:szCs w:val="24"/>
        </w:rPr>
        <w:t xml:space="preserve">, and UAE </w:t>
      </w:r>
      <w:r w:rsidR="00DB13D9">
        <w:rPr>
          <w:sz w:val="24"/>
          <w:szCs w:val="24"/>
        </w:rPr>
        <w:t xml:space="preserve">moving up </w:t>
      </w:r>
      <w:r w:rsidR="006C04ED">
        <w:rPr>
          <w:sz w:val="24"/>
          <w:szCs w:val="24"/>
        </w:rPr>
        <w:t>7 places up to number 26.</w:t>
      </w:r>
    </w:p>
    <w:p w14:paraId="3CA2FA1B" w14:textId="766D00FB" w:rsidR="00070951" w:rsidRDefault="00070951" w:rsidP="004069A2">
      <w:pPr>
        <w:spacing w:line="360" w:lineRule="auto"/>
        <w:rPr>
          <w:sz w:val="24"/>
          <w:szCs w:val="24"/>
        </w:rPr>
      </w:pPr>
      <w:r w:rsidRPr="004069A2">
        <w:rPr>
          <w:sz w:val="24"/>
          <w:szCs w:val="24"/>
        </w:rPr>
        <w:t xml:space="preserve">Qatar has increased its total </w:t>
      </w:r>
      <w:r w:rsidR="00470899">
        <w:rPr>
          <w:sz w:val="24"/>
          <w:szCs w:val="24"/>
        </w:rPr>
        <w:t xml:space="preserve">elected </w:t>
      </w:r>
      <w:r w:rsidRPr="004069A2">
        <w:rPr>
          <w:sz w:val="24"/>
          <w:szCs w:val="24"/>
        </w:rPr>
        <w:t>positions from 11 to 1</w:t>
      </w:r>
      <w:r w:rsidR="00EB4760">
        <w:rPr>
          <w:sz w:val="24"/>
          <w:szCs w:val="24"/>
        </w:rPr>
        <w:t>4</w:t>
      </w:r>
      <w:r w:rsidRPr="004069A2">
        <w:rPr>
          <w:sz w:val="24"/>
          <w:szCs w:val="24"/>
        </w:rPr>
        <w:t xml:space="preserve">, while UAE has increased from 10 to 18. </w:t>
      </w:r>
    </w:p>
    <w:p w14:paraId="14D2CC70" w14:textId="5437B02A" w:rsidR="009B56ED" w:rsidRDefault="003D6630" w:rsidP="004069A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T</w:t>
      </w:r>
      <w:r w:rsidR="008F150D">
        <w:rPr>
          <w:sz w:val="24"/>
          <w:szCs w:val="24"/>
        </w:rPr>
        <w:t>he following tables shows the three countries positions in the power index:</w:t>
      </w:r>
    </w:p>
    <w:p w14:paraId="510F64CB" w14:textId="77777777" w:rsidR="003D6630" w:rsidRDefault="003D6630" w:rsidP="004069A2">
      <w:pPr>
        <w:spacing w:line="360" w:lineRule="auto"/>
        <w:rPr>
          <w:sz w:val="24"/>
          <w:szCs w:val="24"/>
        </w:rPr>
      </w:pPr>
    </w:p>
    <w:p w14:paraId="52C4F4EC" w14:textId="77777777" w:rsidR="003F2C40" w:rsidRDefault="003F2C40" w:rsidP="004069A2">
      <w:pPr>
        <w:spacing w:line="360" w:lineRule="auto"/>
        <w:rPr>
          <w:sz w:val="24"/>
          <w:szCs w:val="24"/>
        </w:rPr>
      </w:pPr>
    </w:p>
    <w:p w14:paraId="4311AA81" w14:textId="77777777" w:rsidR="00867AB6" w:rsidRDefault="00867AB6" w:rsidP="004069A2">
      <w:pPr>
        <w:spacing w:line="360" w:lineRule="auto"/>
        <w:rPr>
          <w:sz w:val="24"/>
          <w:szCs w:val="24"/>
        </w:rPr>
      </w:pPr>
    </w:p>
    <w:tbl>
      <w:tblPr>
        <w:tblStyle w:val="Tabel-Gitter"/>
        <w:tblW w:w="9067" w:type="dxa"/>
        <w:tblLook w:val="04A0" w:firstRow="1" w:lastRow="0" w:firstColumn="1" w:lastColumn="0" w:noHBand="0" w:noVBand="1"/>
      </w:tblPr>
      <w:tblGrid>
        <w:gridCol w:w="3114"/>
        <w:gridCol w:w="1276"/>
        <w:gridCol w:w="1984"/>
        <w:gridCol w:w="1559"/>
        <w:gridCol w:w="1134"/>
      </w:tblGrid>
      <w:tr w:rsidR="00F06617" w14:paraId="5BDBE342" w14:textId="77777777" w:rsidTr="00F06617">
        <w:tc>
          <w:tcPr>
            <w:tcW w:w="3114" w:type="dxa"/>
          </w:tcPr>
          <w:p w14:paraId="26537BF9" w14:textId="77777777" w:rsidR="00F06617" w:rsidRPr="003F2C40" w:rsidRDefault="00F06617" w:rsidP="00D835BE">
            <w:pPr>
              <w:rPr>
                <w:b/>
                <w:bCs/>
                <w:sz w:val="20"/>
                <w:szCs w:val="20"/>
              </w:rPr>
            </w:pPr>
            <w:r w:rsidRPr="003F2C40">
              <w:rPr>
                <w:b/>
                <w:bCs/>
                <w:sz w:val="20"/>
                <w:szCs w:val="20"/>
              </w:rPr>
              <w:lastRenderedPageBreak/>
              <w:t>Saudi Arabia:</w:t>
            </w:r>
          </w:p>
        </w:tc>
        <w:tc>
          <w:tcPr>
            <w:tcW w:w="1276" w:type="dxa"/>
          </w:tcPr>
          <w:p w14:paraId="6BC7C37D" w14:textId="77777777" w:rsidR="00F06617" w:rsidRPr="003F2C40" w:rsidRDefault="00F06617" w:rsidP="00D835BE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69A38FEA" w14:textId="77777777" w:rsidR="00F06617" w:rsidRPr="003F2C40" w:rsidRDefault="00F06617" w:rsidP="00D835BE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2D4E770" w14:textId="77777777" w:rsidR="00F06617" w:rsidRPr="003F2C40" w:rsidRDefault="00F06617" w:rsidP="00D835B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7CBF8EF2" w14:textId="77777777" w:rsidR="00F06617" w:rsidRPr="003F2C40" w:rsidRDefault="00F06617" w:rsidP="00D835BE">
            <w:pPr>
              <w:rPr>
                <w:sz w:val="20"/>
                <w:szCs w:val="20"/>
              </w:rPr>
            </w:pPr>
          </w:p>
        </w:tc>
      </w:tr>
      <w:tr w:rsidR="00F06617" w14:paraId="6F638AEC" w14:textId="77777777" w:rsidTr="00F06617">
        <w:tc>
          <w:tcPr>
            <w:tcW w:w="3114" w:type="dxa"/>
          </w:tcPr>
          <w:p w14:paraId="1DAA32DF" w14:textId="77777777" w:rsidR="00F06617" w:rsidRPr="003F2C40" w:rsidRDefault="00F06617" w:rsidP="00D835BE">
            <w:pPr>
              <w:rPr>
                <w:sz w:val="20"/>
                <w:szCs w:val="20"/>
              </w:rPr>
            </w:pPr>
            <w:r w:rsidRPr="003F2C40">
              <w:rPr>
                <w:sz w:val="20"/>
                <w:szCs w:val="20"/>
              </w:rPr>
              <w:t>FIFA</w:t>
            </w:r>
          </w:p>
        </w:tc>
        <w:tc>
          <w:tcPr>
            <w:tcW w:w="1276" w:type="dxa"/>
          </w:tcPr>
          <w:p w14:paraId="256E4AF6" w14:textId="77777777" w:rsidR="00F06617" w:rsidRPr="003F2C40" w:rsidRDefault="00F06617" w:rsidP="00D835BE">
            <w:pPr>
              <w:rPr>
                <w:sz w:val="20"/>
                <w:szCs w:val="20"/>
              </w:rPr>
            </w:pPr>
            <w:r w:rsidRPr="003F2C40">
              <w:rPr>
                <w:sz w:val="20"/>
                <w:szCs w:val="20"/>
              </w:rPr>
              <w:t>Member</w:t>
            </w:r>
          </w:p>
        </w:tc>
        <w:tc>
          <w:tcPr>
            <w:tcW w:w="1984" w:type="dxa"/>
          </w:tcPr>
          <w:p w14:paraId="133E90D1" w14:textId="77777777" w:rsidR="00F06617" w:rsidRPr="003F2C40" w:rsidRDefault="00F06617" w:rsidP="00D835BE">
            <w:pPr>
              <w:jc w:val="left"/>
              <w:rPr>
                <w:sz w:val="20"/>
                <w:szCs w:val="20"/>
              </w:rPr>
            </w:pPr>
            <w:r w:rsidRPr="003F2C40">
              <w:rPr>
                <w:sz w:val="20"/>
                <w:szCs w:val="20"/>
              </w:rPr>
              <w:t>Yasser Al Mesehal</w:t>
            </w:r>
          </w:p>
        </w:tc>
        <w:tc>
          <w:tcPr>
            <w:tcW w:w="1559" w:type="dxa"/>
          </w:tcPr>
          <w:p w14:paraId="62466669" w14:textId="77777777" w:rsidR="00F06617" w:rsidRPr="003F2C40" w:rsidRDefault="00F06617" w:rsidP="00D835BE">
            <w:pPr>
              <w:rPr>
                <w:sz w:val="20"/>
                <w:szCs w:val="20"/>
              </w:rPr>
            </w:pPr>
            <w:r w:rsidRPr="003F2C40">
              <w:rPr>
                <w:sz w:val="20"/>
                <w:szCs w:val="20"/>
              </w:rPr>
              <w:t>Olympic</w:t>
            </w:r>
          </w:p>
        </w:tc>
        <w:tc>
          <w:tcPr>
            <w:tcW w:w="1134" w:type="dxa"/>
          </w:tcPr>
          <w:p w14:paraId="41D3A4BC" w14:textId="77777777" w:rsidR="00F06617" w:rsidRPr="003F2C40" w:rsidRDefault="00F06617" w:rsidP="00D835BE">
            <w:pPr>
              <w:rPr>
                <w:sz w:val="20"/>
                <w:szCs w:val="20"/>
              </w:rPr>
            </w:pPr>
            <w:r w:rsidRPr="003F2C40">
              <w:rPr>
                <w:sz w:val="20"/>
                <w:szCs w:val="20"/>
              </w:rPr>
              <w:t>7 points</w:t>
            </w:r>
          </w:p>
        </w:tc>
      </w:tr>
      <w:tr w:rsidR="00F06617" w14:paraId="5F24FDAD" w14:textId="77777777" w:rsidTr="00F06617">
        <w:tc>
          <w:tcPr>
            <w:tcW w:w="3114" w:type="dxa"/>
          </w:tcPr>
          <w:p w14:paraId="58D57CA3" w14:textId="77777777" w:rsidR="00F06617" w:rsidRPr="003F2C40" w:rsidRDefault="00F06617" w:rsidP="00D835BE">
            <w:pPr>
              <w:rPr>
                <w:sz w:val="20"/>
                <w:szCs w:val="20"/>
              </w:rPr>
            </w:pPr>
            <w:r w:rsidRPr="003F2C40">
              <w:rPr>
                <w:sz w:val="20"/>
                <w:szCs w:val="20"/>
              </w:rPr>
              <w:t>IOC</w:t>
            </w:r>
          </w:p>
        </w:tc>
        <w:tc>
          <w:tcPr>
            <w:tcW w:w="1276" w:type="dxa"/>
          </w:tcPr>
          <w:p w14:paraId="111B71A1" w14:textId="77777777" w:rsidR="00F06617" w:rsidRPr="003F2C40" w:rsidRDefault="00F06617" w:rsidP="00D835BE">
            <w:pPr>
              <w:rPr>
                <w:sz w:val="20"/>
                <w:szCs w:val="20"/>
              </w:rPr>
            </w:pPr>
            <w:r w:rsidRPr="003F2C40">
              <w:rPr>
                <w:sz w:val="20"/>
                <w:szCs w:val="20"/>
              </w:rPr>
              <w:t>Member</w:t>
            </w:r>
          </w:p>
        </w:tc>
        <w:tc>
          <w:tcPr>
            <w:tcW w:w="1984" w:type="dxa"/>
          </w:tcPr>
          <w:p w14:paraId="64E2DCFE" w14:textId="77777777" w:rsidR="00F06617" w:rsidRPr="003F2C40" w:rsidRDefault="00F06617" w:rsidP="00D835BE">
            <w:pPr>
              <w:jc w:val="left"/>
              <w:rPr>
                <w:sz w:val="20"/>
                <w:szCs w:val="20"/>
              </w:rPr>
            </w:pPr>
            <w:r w:rsidRPr="003F2C40">
              <w:rPr>
                <w:sz w:val="20"/>
                <w:szCs w:val="20"/>
              </w:rPr>
              <w:t>Princess Reema Bander Al-Saud</w:t>
            </w:r>
          </w:p>
        </w:tc>
        <w:tc>
          <w:tcPr>
            <w:tcW w:w="1559" w:type="dxa"/>
          </w:tcPr>
          <w:p w14:paraId="6E44DC41" w14:textId="77777777" w:rsidR="00F06617" w:rsidRPr="003F2C40" w:rsidRDefault="00F06617" w:rsidP="00D835BE">
            <w:pPr>
              <w:rPr>
                <w:sz w:val="20"/>
                <w:szCs w:val="20"/>
              </w:rPr>
            </w:pPr>
            <w:r w:rsidRPr="003F2C40">
              <w:rPr>
                <w:sz w:val="20"/>
                <w:szCs w:val="20"/>
              </w:rPr>
              <w:t>Olympic</w:t>
            </w:r>
          </w:p>
        </w:tc>
        <w:tc>
          <w:tcPr>
            <w:tcW w:w="1134" w:type="dxa"/>
          </w:tcPr>
          <w:p w14:paraId="62C29D9A" w14:textId="77777777" w:rsidR="00F06617" w:rsidRPr="003F2C40" w:rsidRDefault="00F06617" w:rsidP="00D835BE">
            <w:pPr>
              <w:rPr>
                <w:sz w:val="20"/>
                <w:szCs w:val="20"/>
              </w:rPr>
            </w:pPr>
            <w:r w:rsidRPr="003F2C40">
              <w:rPr>
                <w:sz w:val="20"/>
                <w:szCs w:val="20"/>
              </w:rPr>
              <w:t>6 points</w:t>
            </w:r>
          </w:p>
        </w:tc>
      </w:tr>
      <w:tr w:rsidR="00F06617" w14:paraId="2046F862" w14:textId="77777777" w:rsidTr="00F06617">
        <w:tc>
          <w:tcPr>
            <w:tcW w:w="3114" w:type="dxa"/>
          </w:tcPr>
          <w:p w14:paraId="2924C2CC" w14:textId="77777777" w:rsidR="00F06617" w:rsidRPr="003F2C40" w:rsidRDefault="00F06617" w:rsidP="00D835BE">
            <w:pPr>
              <w:rPr>
                <w:sz w:val="20"/>
                <w:szCs w:val="20"/>
              </w:rPr>
            </w:pPr>
            <w:r w:rsidRPr="003F2C40">
              <w:rPr>
                <w:sz w:val="20"/>
                <w:szCs w:val="20"/>
              </w:rPr>
              <w:t>International Equestrian Federation</w:t>
            </w:r>
          </w:p>
        </w:tc>
        <w:tc>
          <w:tcPr>
            <w:tcW w:w="1276" w:type="dxa"/>
          </w:tcPr>
          <w:p w14:paraId="0251C3A3" w14:textId="77777777" w:rsidR="00F06617" w:rsidRPr="003F2C40" w:rsidRDefault="00F06617" w:rsidP="00D835BE">
            <w:pPr>
              <w:rPr>
                <w:sz w:val="20"/>
                <w:szCs w:val="20"/>
              </w:rPr>
            </w:pPr>
            <w:r w:rsidRPr="003F2C40">
              <w:rPr>
                <w:sz w:val="20"/>
                <w:szCs w:val="20"/>
              </w:rPr>
              <w:t>Member</w:t>
            </w:r>
          </w:p>
        </w:tc>
        <w:tc>
          <w:tcPr>
            <w:tcW w:w="1984" w:type="dxa"/>
          </w:tcPr>
          <w:p w14:paraId="15CAE82F" w14:textId="77777777" w:rsidR="00F06617" w:rsidRPr="003F2C40" w:rsidRDefault="00F06617" w:rsidP="00D835BE">
            <w:pPr>
              <w:jc w:val="left"/>
              <w:rPr>
                <w:sz w:val="20"/>
                <w:szCs w:val="20"/>
              </w:rPr>
            </w:pPr>
            <w:r w:rsidRPr="003F2C40">
              <w:rPr>
                <w:sz w:val="20"/>
                <w:szCs w:val="20"/>
              </w:rPr>
              <w:t>Sami Alduhami</w:t>
            </w:r>
          </w:p>
        </w:tc>
        <w:tc>
          <w:tcPr>
            <w:tcW w:w="1559" w:type="dxa"/>
          </w:tcPr>
          <w:p w14:paraId="243A0DBF" w14:textId="77777777" w:rsidR="00F06617" w:rsidRPr="003F2C40" w:rsidRDefault="00F06617" w:rsidP="00D835BE">
            <w:pPr>
              <w:rPr>
                <w:sz w:val="20"/>
                <w:szCs w:val="20"/>
              </w:rPr>
            </w:pPr>
            <w:r w:rsidRPr="003F2C40">
              <w:rPr>
                <w:sz w:val="20"/>
                <w:szCs w:val="20"/>
              </w:rPr>
              <w:t>Olympic</w:t>
            </w:r>
          </w:p>
        </w:tc>
        <w:tc>
          <w:tcPr>
            <w:tcW w:w="1134" w:type="dxa"/>
          </w:tcPr>
          <w:p w14:paraId="622E2B7B" w14:textId="77777777" w:rsidR="00F06617" w:rsidRPr="003F2C40" w:rsidRDefault="00F06617" w:rsidP="00D835BE">
            <w:pPr>
              <w:rPr>
                <w:sz w:val="20"/>
                <w:szCs w:val="20"/>
              </w:rPr>
            </w:pPr>
            <w:r w:rsidRPr="003F2C40">
              <w:rPr>
                <w:sz w:val="20"/>
                <w:szCs w:val="20"/>
              </w:rPr>
              <w:t>6 points</w:t>
            </w:r>
          </w:p>
        </w:tc>
      </w:tr>
      <w:tr w:rsidR="00194AC0" w14:paraId="2CB76716" w14:textId="77777777" w:rsidTr="00F06617">
        <w:tc>
          <w:tcPr>
            <w:tcW w:w="3114" w:type="dxa"/>
          </w:tcPr>
          <w:p w14:paraId="5DB39440" w14:textId="265A052A" w:rsidR="00194AC0" w:rsidRPr="003F2C40" w:rsidRDefault="00194AC0" w:rsidP="00194AC0">
            <w:pPr>
              <w:rPr>
                <w:sz w:val="20"/>
                <w:szCs w:val="20"/>
              </w:rPr>
            </w:pPr>
            <w:r w:rsidRPr="003F2C40">
              <w:rPr>
                <w:sz w:val="20"/>
                <w:szCs w:val="20"/>
              </w:rPr>
              <w:t>World Triathlon</w:t>
            </w:r>
          </w:p>
        </w:tc>
        <w:tc>
          <w:tcPr>
            <w:tcW w:w="1276" w:type="dxa"/>
          </w:tcPr>
          <w:p w14:paraId="4D4B547C" w14:textId="6684D401" w:rsidR="00194AC0" w:rsidRPr="003F2C40" w:rsidRDefault="00194AC0" w:rsidP="00194AC0">
            <w:pPr>
              <w:rPr>
                <w:sz w:val="20"/>
                <w:szCs w:val="20"/>
              </w:rPr>
            </w:pPr>
            <w:r w:rsidRPr="003F2C40">
              <w:rPr>
                <w:sz w:val="20"/>
                <w:szCs w:val="20"/>
              </w:rPr>
              <w:t>Member</w:t>
            </w:r>
          </w:p>
        </w:tc>
        <w:tc>
          <w:tcPr>
            <w:tcW w:w="1984" w:type="dxa"/>
          </w:tcPr>
          <w:p w14:paraId="5DF4EED7" w14:textId="10C6099A" w:rsidR="00194AC0" w:rsidRPr="003F2C40" w:rsidRDefault="00194AC0" w:rsidP="00194AC0">
            <w:pPr>
              <w:jc w:val="left"/>
              <w:rPr>
                <w:sz w:val="20"/>
                <w:szCs w:val="20"/>
              </w:rPr>
            </w:pPr>
            <w:r w:rsidRPr="003F2C40">
              <w:rPr>
                <w:sz w:val="20"/>
                <w:szCs w:val="20"/>
              </w:rPr>
              <w:t>Prince Fahad Bin Jalawi Al Saud</w:t>
            </w:r>
          </w:p>
        </w:tc>
        <w:tc>
          <w:tcPr>
            <w:tcW w:w="1559" w:type="dxa"/>
          </w:tcPr>
          <w:p w14:paraId="187B871F" w14:textId="186B0741" w:rsidR="00194AC0" w:rsidRPr="003F2C40" w:rsidRDefault="00194AC0" w:rsidP="00194AC0">
            <w:pPr>
              <w:rPr>
                <w:sz w:val="20"/>
                <w:szCs w:val="20"/>
              </w:rPr>
            </w:pPr>
            <w:r w:rsidRPr="003F2C40">
              <w:rPr>
                <w:sz w:val="20"/>
                <w:szCs w:val="20"/>
              </w:rPr>
              <w:t>Olympic</w:t>
            </w:r>
          </w:p>
        </w:tc>
        <w:tc>
          <w:tcPr>
            <w:tcW w:w="1134" w:type="dxa"/>
          </w:tcPr>
          <w:p w14:paraId="55FB8202" w14:textId="5D0205D4" w:rsidR="00194AC0" w:rsidRPr="003F2C40" w:rsidRDefault="00194AC0" w:rsidP="00194AC0">
            <w:pPr>
              <w:rPr>
                <w:sz w:val="20"/>
                <w:szCs w:val="20"/>
              </w:rPr>
            </w:pPr>
            <w:r w:rsidRPr="003F2C40">
              <w:rPr>
                <w:sz w:val="20"/>
                <w:szCs w:val="20"/>
              </w:rPr>
              <w:t>6 points</w:t>
            </w:r>
          </w:p>
        </w:tc>
      </w:tr>
      <w:tr w:rsidR="00194AC0" w14:paraId="13995396" w14:textId="77777777" w:rsidTr="00F06617">
        <w:tc>
          <w:tcPr>
            <w:tcW w:w="3114" w:type="dxa"/>
          </w:tcPr>
          <w:p w14:paraId="12FA8119" w14:textId="31A67F37" w:rsidR="00194AC0" w:rsidRPr="003F2C40" w:rsidRDefault="00194AC0" w:rsidP="00194AC0">
            <w:pPr>
              <w:rPr>
                <w:sz w:val="20"/>
                <w:szCs w:val="20"/>
              </w:rPr>
            </w:pPr>
            <w:r w:rsidRPr="003F2C40">
              <w:rPr>
                <w:sz w:val="20"/>
                <w:szCs w:val="20"/>
              </w:rPr>
              <w:t>International Weightlifting Federation</w:t>
            </w:r>
          </w:p>
        </w:tc>
        <w:tc>
          <w:tcPr>
            <w:tcW w:w="1276" w:type="dxa"/>
          </w:tcPr>
          <w:p w14:paraId="2F376836" w14:textId="5B6B3BB8" w:rsidR="00194AC0" w:rsidRPr="003F2C40" w:rsidRDefault="00194AC0" w:rsidP="00194AC0">
            <w:pPr>
              <w:rPr>
                <w:sz w:val="20"/>
                <w:szCs w:val="20"/>
              </w:rPr>
            </w:pPr>
            <w:r w:rsidRPr="003F2C40">
              <w:rPr>
                <w:sz w:val="20"/>
                <w:szCs w:val="20"/>
              </w:rPr>
              <w:t>Member</w:t>
            </w:r>
          </w:p>
        </w:tc>
        <w:tc>
          <w:tcPr>
            <w:tcW w:w="1984" w:type="dxa"/>
          </w:tcPr>
          <w:p w14:paraId="7BA5A812" w14:textId="3BDEDA69" w:rsidR="00194AC0" w:rsidRPr="003F2C40" w:rsidRDefault="00194AC0" w:rsidP="00194AC0">
            <w:pPr>
              <w:jc w:val="left"/>
              <w:rPr>
                <w:sz w:val="20"/>
                <w:szCs w:val="20"/>
              </w:rPr>
            </w:pPr>
            <w:r w:rsidRPr="003F2C40">
              <w:rPr>
                <w:sz w:val="20"/>
                <w:szCs w:val="20"/>
              </w:rPr>
              <w:t>Mohammed Ahmed Alharbi</w:t>
            </w:r>
          </w:p>
        </w:tc>
        <w:tc>
          <w:tcPr>
            <w:tcW w:w="1559" w:type="dxa"/>
          </w:tcPr>
          <w:p w14:paraId="1D2DAD2F" w14:textId="6F6DBC71" w:rsidR="00194AC0" w:rsidRPr="003F2C40" w:rsidRDefault="00194AC0" w:rsidP="00194AC0">
            <w:pPr>
              <w:rPr>
                <w:sz w:val="20"/>
                <w:szCs w:val="20"/>
              </w:rPr>
            </w:pPr>
            <w:r w:rsidRPr="003F2C40">
              <w:rPr>
                <w:sz w:val="20"/>
                <w:szCs w:val="20"/>
              </w:rPr>
              <w:t>Olympic</w:t>
            </w:r>
          </w:p>
        </w:tc>
        <w:tc>
          <w:tcPr>
            <w:tcW w:w="1134" w:type="dxa"/>
          </w:tcPr>
          <w:p w14:paraId="7C599440" w14:textId="5FE33422" w:rsidR="00194AC0" w:rsidRPr="003F2C40" w:rsidRDefault="00194AC0" w:rsidP="00194AC0">
            <w:pPr>
              <w:rPr>
                <w:sz w:val="20"/>
                <w:szCs w:val="20"/>
              </w:rPr>
            </w:pPr>
            <w:r w:rsidRPr="003F2C40">
              <w:rPr>
                <w:sz w:val="20"/>
                <w:szCs w:val="20"/>
              </w:rPr>
              <w:t>6 points</w:t>
            </w:r>
          </w:p>
        </w:tc>
      </w:tr>
      <w:tr w:rsidR="00194AC0" w14:paraId="3F418C93" w14:textId="77777777" w:rsidTr="00F06617">
        <w:tc>
          <w:tcPr>
            <w:tcW w:w="3114" w:type="dxa"/>
          </w:tcPr>
          <w:p w14:paraId="7C28708A" w14:textId="2A53EA93" w:rsidR="00194AC0" w:rsidRPr="003F2C40" w:rsidRDefault="00194AC0" w:rsidP="00194AC0">
            <w:pPr>
              <w:rPr>
                <w:sz w:val="20"/>
                <w:szCs w:val="20"/>
              </w:rPr>
            </w:pPr>
            <w:r w:rsidRPr="003F2C40">
              <w:rPr>
                <w:sz w:val="20"/>
                <w:szCs w:val="20"/>
              </w:rPr>
              <w:t>World Karate Federation</w:t>
            </w:r>
          </w:p>
        </w:tc>
        <w:tc>
          <w:tcPr>
            <w:tcW w:w="1276" w:type="dxa"/>
          </w:tcPr>
          <w:p w14:paraId="3672502D" w14:textId="705AC44B" w:rsidR="00194AC0" w:rsidRPr="003F2C40" w:rsidRDefault="00194AC0" w:rsidP="00194AC0">
            <w:pPr>
              <w:rPr>
                <w:sz w:val="20"/>
                <w:szCs w:val="20"/>
              </w:rPr>
            </w:pPr>
            <w:r w:rsidRPr="003F2C40">
              <w:rPr>
                <w:sz w:val="20"/>
                <w:szCs w:val="20"/>
              </w:rPr>
              <w:t>Member</w:t>
            </w:r>
          </w:p>
        </w:tc>
        <w:tc>
          <w:tcPr>
            <w:tcW w:w="1984" w:type="dxa"/>
          </w:tcPr>
          <w:p w14:paraId="5A7A9381" w14:textId="6529689B" w:rsidR="00194AC0" w:rsidRPr="003F2C40" w:rsidRDefault="00194AC0" w:rsidP="00194AC0">
            <w:pPr>
              <w:jc w:val="left"/>
              <w:rPr>
                <w:sz w:val="20"/>
                <w:szCs w:val="20"/>
              </w:rPr>
            </w:pPr>
            <w:r w:rsidRPr="003F2C40">
              <w:rPr>
                <w:sz w:val="20"/>
                <w:szCs w:val="20"/>
              </w:rPr>
              <w:t>Ibrahim Al Gannas</w:t>
            </w:r>
          </w:p>
        </w:tc>
        <w:tc>
          <w:tcPr>
            <w:tcW w:w="1559" w:type="dxa"/>
          </w:tcPr>
          <w:p w14:paraId="2B79AECE" w14:textId="009EE9CA" w:rsidR="00194AC0" w:rsidRPr="003F2C40" w:rsidRDefault="00194AC0" w:rsidP="00194AC0">
            <w:pPr>
              <w:rPr>
                <w:sz w:val="20"/>
                <w:szCs w:val="20"/>
              </w:rPr>
            </w:pPr>
            <w:r w:rsidRPr="003F2C40">
              <w:rPr>
                <w:sz w:val="20"/>
                <w:szCs w:val="20"/>
              </w:rPr>
              <w:t>Non-Olympic</w:t>
            </w:r>
          </w:p>
        </w:tc>
        <w:tc>
          <w:tcPr>
            <w:tcW w:w="1134" w:type="dxa"/>
          </w:tcPr>
          <w:p w14:paraId="7633E0BC" w14:textId="6B7B97F0" w:rsidR="00194AC0" w:rsidRPr="003F2C40" w:rsidRDefault="00194AC0" w:rsidP="00194AC0">
            <w:pPr>
              <w:rPr>
                <w:sz w:val="20"/>
                <w:szCs w:val="20"/>
              </w:rPr>
            </w:pPr>
            <w:r w:rsidRPr="003F2C40">
              <w:rPr>
                <w:sz w:val="20"/>
                <w:szCs w:val="20"/>
              </w:rPr>
              <w:t>2 points</w:t>
            </w:r>
          </w:p>
        </w:tc>
      </w:tr>
      <w:tr w:rsidR="00194AC0" w14:paraId="14F680FA" w14:textId="77777777" w:rsidTr="00F06617">
        <w:tc>
          <w:tcPr>
            <w:tcW w:w="3114" w:type="dxa"/>
          </w:tcPr>
          <w:p w14:paraId="50BABC0B" w14:textId="7F80BCCF" w:rsidR="00194AC0" w:rsidRPr="003F2C40" w:rsidRDefault="00194AC0" w:rsidP="00194AC0">
            <w:pPr>
              <w:rPr>
                <w:sz w:val="20"/>
                <w:szCs w:val="20"/>
              </w:rPr>
            </w:pPr>
            <w:r w:rsidRPr="003F2C40">
              <w:rPr>
                <w:sz w:val="20"/>
                <w:szCs w:val="20"/>
              </w:rPr>
              <w:t>International Federation of Muaythai Associations</w:t>
            </w:r>
          </w:p>
        </w:tc>
        <w:tc>
          <w:tcPr>
            <w:tcW w:w="1276" w:type="dxa"/>
          </w:tcPr>
          <w:p w14:paraId="26CCC744" w14:textId="08D848DD" w:rsidR="00194AC0" w:rsidRPr="003F2C40" w:rsidRDefault="00194AC0" w:rsidP="00194AC0">
            <w:pPr>
              <w:rPr>
                <w:sz w:val="20"/>
                <w:szCs w:val="20"/>
              </w:rPr>
            </w:pPr>
            <w:r w:rsidRPr="003F2C40">
              <w:rPr>
                <w:sz w:val="20"/>
                <w:szCs w:val="20"/>
              </w:rPr>
              <w:t>Member</w:t>
            </w:r>
          </w:p>
        </w:tc>
        <w:tc>
          <w:tcPr>
            <w:tcW w:w="1984" w:type="dxa"/>
          </w:tcPr>
          <w:p w14:paraId="19054A4E" w14:textId="6C6FFCE8" w:rsidR="00194AC0" w:rsidRPr="003F2C40" w:rsidRDefault="00194AC0" w:rsidP="00194AC0">
            <w:pPr>
              <w:jc w:val="left"/>
              <w:rPr>
                <w:sz w:val="20"/>
                <w:szCs w:val="20"/>
              </w:rPr>
            </w:pPr>
            <w:r w:rsidRPr="003F2C40">
              <w:rPr>
                <w:sz w:val="20"/>
                <w:szCs w:val="20"/>
              </w:rPr>
              <w:t>Prince Fahad Bin Mansour bin Saad Bin Saud al Saud</w:t>
            </w:r>
          </w:p>
        </w:tc>
        <w:tc>
          <w:tcPr>
            <w:tcW w:w="1559" w:type="dxa"/>
          </w:tcPr>
          <w:p w14:paraId="7B005A90" w14:textId="1F463A15" w:rsidR="00194AC0" w:rsidRPr="003F2C40" w:rsidRDefault="00194AC0" w:rsidP="00194AC0">
            <w:pPr>
              <w:rPr>
                <w:sz w:val="20"/>
                <w:szCs w:val="20"/>
              </w:rPr>
            </w:pPr>
            <w:r w:rsidRPr="003F2C40">
              <w:rPr>
                <w:sz w:val="20"/>
                <w:szCs w:val="20"/>
              </w:rPr>
              <w:t>Non-Olympic</w:t>
            </w:r>
          </w:p>
        </w:tc>
        <w:tc>
          <w:tcPr>
            <w:tcW w:w="1134" w:type="dxa"/>
          </w:tcPr>
          <w:p w14:paraId="579F4A69" w14:textId="642EFD63" w:rsidR="00194AC0" w:rsidRPr="003F2C40" w:rsidRDefault="00194AC0" w:rsidP="00194AC0">
            <w:pPr>
              <w:rPr>
                <w:sz w:val="20"/>
                <w:szCs w:val="20"/>
              </w:rPr>
            </w:pPr>
            <w:r w:rsidRPr="003F2C40">
              <w:rPr>
                <w:sz w:val="20"/>
                <w:szCs w:val="20"/>
              </w:rPr>
              <w:t>2 points</w:t>
            </w:r>
          </w:p>
        </w:tc>
      </w:tr>
    </w:tbl>
    <w:p w14:paraId="6D968413" w14:textId="77777777" w:rsidR="003F2C40" w:rsidRDefault="003F2C40" w:rsidP="00F06617"/>
    <w:p w14:paraId="50F2A6B0" w14:textId="77777777" w:rsidR="00F06617" w:rsidRDefault="00F06617" w:rsidP="00F06617"/>
    <w:tbl>
      <w:tblPr>
        <w:tblStyle w:val="Tabel-Gitter"/>
        <w:tblW w:w="9067" w:type="dxa"/>
        <w:tblLook w:val="04A0" w:firstRow="1" w:lastRow="0" w:firstColumn="1" w:lastColumn="0" w:noHBand="0" w:noVBand="1"/>
      </w:tblPr>
      <w:tblGrid>
        <w:gridCol w:w="3114"/>
        <w:gridCol w:w="1292"/>
        <w:gridCol w:w="1968"/>
        <w:gridCol w:w="1559"/>
        <w:gridCol w:w="1134"/>
      </w:tblGrid>
      <w:tr w:rsidR="00F06617" w14:paraId="519063C5" w14:textId="77777777" w:rsidTr="00F06617">
        <w:tc>
          <w:tcPr>
            <w:tcW w:w="3114" w:type="dxa"/>
          </w:tcPr>
          <w:p w14:paraId="20B79BB7" w14:textId="77777777" w:rsidR="00F06617" w:rsidRPr="003F2C40" w:rsidRDefault="00F06617" w:rsidP="00D835BE">
            <w:pPr>
              <w:jc w:val="left"/>
              <w:rPr>
                <w:b/>
                <w:bCs/>
                <w:sz w:val="20"/>
                <w:szCs w:val="20"/>
                <w:lang w:val="en-US"/>
              </w:rPr>
            </w:pPr>
            <w:r w:rsidRPr="003F2C40">
              <w:rPr>
                <w:b/>
                <w:bCs/>
                <w:sz w:val="20"/>
                <w:szCs w:val="20"/>
                <w:lang w:val="en-US"/>
              </w:rPr>
              <w:t>Qatar:</w:t>
            </w:r>
          </w:p>
        </w:tc>
        <w:tc>
          <w:tcPr>
            <w:tcW w:w="1292" w:type="dxa"/>
          </w:tcPr>
          <w:p w14:paraId="3EDD7613" w14:textId="77777777" w:rsidR="00F06617" w:rsidRPr="003F2C40" w:rsidRDefault="00F06617" w:rsidP="00D835BE">
            <w:pPr>
              <w:jc w:val="left"/>
              <w:rPr>
                <w:sz w:val="20"/>
                <w:szCs w:val="20"/>
                <w:lang w:val="en-US"/>
              </w:rPr>
            </w:pPr>
          </w:p>
        </w:tc>
        <w:tc>
          <w:tcPr>
            <w:tcW w:w="1968" w:type="dxa"/>
          </w:tcPr>
          <w:p w14:paraId="51079264" w14:textId="77777777" w:rsidR="00F06617" w:rsidRPr="003F2C40" w:rsidRDefault="00F06617" w:rsidP="00D835BE">
            <w:pPr>
              <w:jc w:val="left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2A87D7DA" w14:textId="77777777" w:rsidR="00F06617" w:rsidRPr="003F2C40" w:rsidRDefault="00F06617" w:rsidP="00D835BE">
            <w:pPr>
              <w:jc w:val="left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387091A6" w14:textId="77777777" w:rsidR="00F06617" w:rsidRPr="003F2C40" w:rsidRDefault="00F06617" w:rsidP="00D835BE">
            <w:pPr>
              <w:jc w:val="left"/>
              <w:rPr>
                <w:sz w:val="20"/>
                <w:szCs w:val="20"/>
                <w:lang w:val="en-US"/>
              </w:rPr>
            </w:pPr>
          </w:p>
        </w:tc>
      </w:tr>
      <w:tr w:rsidR="00F06617" w14:paraId="664E63E8" w14:textId="77777777" w:rsidTr="00F06617">
        <w:tc>
          <w:tcPr>
            <w:tcW w:w="3114" w:type="dxa"/>
          </w:tcPr>
          <w:p w14:paraId="2B506DEF" w14:textId="77777777" w:rsidR="00F06617" w:rsidRPr="003F2C40" w:rsidRDefault="00F06617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FIBA Basketball</w:t>
            </w:r>
          </w:p>
        </w:tc>
        <w:tc>
          <w:tcPr>
            <w:tcW w:w="1292" w:type="dxa"/>
          </w:tcPr>
          <w:p w14:paraId="47963CD8" w14:textId="77777777" w:rsidR="00F06617" w:rsidRPr="003F2C40" w:rsidRDefault="00F06617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President</w:t>
            </w:r>
          </w:p>
        </w:tc>
        <w:tc>
          <w:tcPr>
            <w:tcW w:w="1968" w:type="dxa"/>
          </w:tcPr>
          <w:p w14:paraId="69A90E32" w14:textId="77777777" w:rsidR="00F06617" w:rsidRPr="003F2C40" w:rsidRDefault="00F06617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Sheikh Saud Ali Al Thani</w:t>
            </w:r>
          </w:p>
        </w:tc>
        <w:tc>
          <w:tcPr>
            <w:tcW w:w="1559" w:type="dxa"/>
          </w:tcPr>
          <w:p w14:paraId="15928B4E" w14:textId="77777777" w:rsidR="00F06617" w:rsidRPr="003F2C40" w:rsidRDefault="00F06617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Olympic</w:t>
            </w:r>
          </w:p>
        </w:tc>
        <w:tc>
          <w:tcPr>
            <w:tcW w:w="1134" w:type="dxa"/>
          </w:tcPr>
          <w:p w14:paraId="31F6DB78" w14:textId="77777777" w:rsidR="00F06617" w:rsidRPr="003F2C40" w:rsidRDefault="00F06617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8 points</w:t>
            </w:r>
          </w:p>
        </w:tc>
      </w:tr>
      <w:tr w:rsidR="00F06617" w14:paraId="1F2EC602" w14:textId="77777777" w:rsidTr="00F06617">
        <w:tc>
          <w:tcPr>
            <w:tcW w:w="3114" w:type="dxa"/>
          </w:tcPr>
          <w:p w14:paraId="685BA8E6" w14:textId="77777777" w:rsidR="00F06617" w:rsidRPr="003F2C40" w:rsidRDefault="00F06617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FIFA</w:t>
            </w:r>
          </w:p>
        </w:tc>
        <w:tc>
          <w:tcPr>
            <w:tcW w:w="1292" w:type="dxa"/>
          </w:tcPr>
          <w:p w14:paraId="1F6B75CB" w14:textId="77777777" w:rsidR="00F06617" w:rsidRPr="003F2C40" w:rsidRDefault="00F06617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Member</w:t>
            </w:r>
          </w:p>
        </w:tc>
        <w:tc>
          <w:tcPr>
            <w:tcW w:w="1968" w:type="dxa"/>
          </w:tcPr>
          <w:p w14:paraId="7892B858" w14:textId="77777777" w:rsidR="00F06617" w:rsidRPr="003F2C40" w:rsidRDefault="00F06617" w:rsidP="00D835BE">
            <w:pPr>
              <w:jc w:val="left"/>
              <w:rPr>
                <w:sz w:val="20"/>
                <w:szCs w:val="20"/>
                <w:lang w:val="da-DK"/>
              </w:rPr>
            </w:pPr>
            <w:r w:rsidRPr="003F2C40">
              <w:rPr>
                <w:sz w:val="20"/>
                <w:szCs w:val="20"/>
                <w:lang w:val="da-DK"/>
              </w:rPr>
              <w:t>Sheik Hamad Khalifa Al Thani</w:t>
            </w:r>
          </w:p>
        </w:tc>
        <w:tc>
          <w:tcPr>
            <w:tcW w:w="1559" w:type="dxa"/>
          </w:tcPr>
          <w:p w14:paraId="2FB712BD" w14:textId="77777777" w:rsidR="00F06617" w:rsidRPr="003F2C40" w:rsidRDefault="00F06617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Olympic</w:t>
            </w:r>
          </w:p>
        </w:tc>
        <w:tc>
          <w:tcPr>
            <w:tcW w:w="1134" w:type="dxa"/>
          </w:tcPr>
          <w:p w14:paraId="1D569F6C" w14:textId="77777777" w:rsidR="00F06617" w:rsidRPr="003F2C40" w:rsidRDefault="00F06617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7 points</w:t>
            </w:r>
          </w:p>
        </w:tc>
      </w:tr>
      <w:tr w:rsidR="00F06617" w:rsidRPr="006E2AA6" w14:paraId="75829996" w14:textId="77777777" w:rsidTr="00F06617">
        <w:tc>
          <w:tcPr>
            <w:tcW w:w="3114" w:type="dxa"/>
          </w:tcPr>
          <w:p w14:paraId="606EF10C" w14:textId="77777777" w:rsidR="00F06617" w:rsidRPr="003F2C40" w:rsidRDefault="00F06617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IOC</w:t>
            </w:r>
          </w:p>
        </w:tc>
        <w:tc>
          <w:tcPr>
            <w:tcW w:w="1292" w:type="dxa"/>
          </w:tcPr>
          <w:p w14:paraId="1B224DA7" w14:textId="77777777" w:rsidR="00F06617" w:rsidRPr="003F2C40" w:rsidRDefault="00F06617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Member</w:t>
            </w:r>
          </w:p>
        </w:tc>
        <w:tc>
          <w:tcPr>
            <w:tcW w:w="1968" w:type="dxa"/>
          </w:tcPr>
          <w:p w14:paraId="0E09AF8D" w14:textId="77777777" w:rsidR="00F06617" w:rsidRPr="003F2C40" w:rsidRDefault="00F06617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Amir Sheikh Tamim Bin Hamas Al-Thani</w:t>
            </w:r>
          </w:p>
        </w:tc>
        <w:tc>
          <w:tcPr>
            <w:tcW w:w="1559" w:type="dxa"/>
          </w:tcPr>
          <w:p w14:paraId="24A06A53" w14:textId="77777777" w:rsidR="00F06617" w:rsidRPr="003F2C40" w:rsidRDefault="00F06617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Olympic</w:t>
            </w:r>
          </w:p>
        </w:tc>
        <w:tc>
          <w:tcPr>
            <w:tcW w:w="1134" w:type="dxa"/>
          </w:tcPr>
          <w:p w14:paraId="391BAB2C" w14:textId="77777777" w:rsidR="00F06617" w:rsidRPr="003F2C40" w:rsidRDefault="00F06617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6 points</w:t>
            </w:r>
          </w:p>
        </w:tc>
      </w:tr>
      <w:tr w:rsidR="00F06617" w:rsidRPr="006E2AA6" w14:paraId="63FA464A" w14:textId="77777777" w:rsidTr="00F06617">
        <w:tc>
          <w:tcPr>
            <w:tcW w:w="3114" w:type="dxa"/>
          </w:tcPr>
          <w:p w14:paraId="2E4B1132" w14:textId="77777777" w:rsidR="00F06617" w:rsidRPr="003F2C40" w:rsidRDefault="00F06617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ANOC Executive Council</w:t>
            </w:r>
          </w:p>
        </w:tc>
        <w:tc>
          <w:tcPr>
            <w:tcW w:w="1292" w:type="dxa"/>
          </w:tcPr>
          <w:p w14:paraId="10DF6ED4" w14:textId="77777777" w:rsidR="00F06617" w:rsidRPr="003F2C40" w:rsidRDefault="00F06617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Member</w:t>
            </w:r>
          </w:p>
        </w:tc>
        <w:tc>
          <w:tcPr>
            <w:tcW w:w="1968" w:type="dxa"/>
          </w:tcPr>
          <w:p w14:paraId="66AB6F50" w14:textId="77777777" w:rsidR="00F06617" w:rsidRPr="003F2C40" w:rsidRDefault="00F06617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H. E. Sheikh Joaan Al Thani</w:t>
            </w:r>
          </w:p>
        </w:tc>
        <w:tc>
          <w:tcPr>
            <w:tcW w:w="1559" w:type="dxa"/>
          </w:tcPr>
          <w:p w14:paraId="59DA4805" w14:textId="77777777" w:rsidR="00F06617" w:rsidRPr="003F2C40" w:rsidRDefault="00F06617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Olympic</w:t>
            </w:r>
          </w:p>
        </w:tc>
        <w:tc>
          <w:tcPr>
            <w:tcW w:w="1134" w:type="dxa"/>
          </w:tcPr>
          <w:p w14:paraId="2609E09A" w14:textId="77777777" w:rsidR="00F06617" w:rsidRPr="003F2C40" w:rsidRDefault="00F06617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6 points</w:t>
            </w:r>
          </w:p>
        </w:tc>
      </w:tr>
      <w:tr w:rsidR="00F06617" w:rsidRPr="006E2AA6" w14:paraId="533C59BA" w14:textId="77777777" w:rsidTr="00F06617">
        <w:tc>
          <w:tcPr>
            <w:tcW w:w="3114" w:type="dxa"/>
          </w:tcPr>
          <w:p w14:paraId="136776A1" w14:textId="77777777" w:rsidR="00F06617" w:rsidRPr="003F2C40" w:rsidRDefault="00F06617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World Athletics</w:t>
            </w:r>
          </w:p>
        </w:tc>
        <w:tc>
          <w:tcPr>
            <w:tcW w:w="1292" w:type="dxa"/>
          </w:tcPr>
          <w:p w14:paraId="033EA7A1" w14:textId="77777777" w:rsidR="00F06617" w:rsidRPr="003F2C40" w:rsidRDefault="00F06617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Member</w:t>
            </w:r>
          </w:p>
        </w:tc>
        <w:tc>
          <w:tcPr>
            <w:tcW w:w="1968" w:type="dxa"/>
          </w:tcPr>
          <w:p w14:paraId="15B17441" w14:textId="77777777" w:rsidR="00F06617" w:rsidRPr="003F2C40" w:rsidRDefault="00F06617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Jumaan Al Hamad</w:t>
            </w:r>
          </w:p>
        </w:tc>
        <w:tc>
          <w:tcPr>
            <w:tcW w:w="1559" w:type="dxa"/>
          </w:tcPr>
          <w:p w14:paraId="53C58DE6" w14:textId="77777777" w:rsidR="00F06617" w:rsidRPr="003F2C40" w:rsidRDefault="00F06617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 xml:space="preserve">Olympic </w:t>
            </w:r>
          </w:p>
        </w:tc>
        <w:tc>
          <w:tcPr>
            <w:tcW w:w="1134" w:type="dxa"/>
          </w:tcPr>
          <w:p w14:paraId="5CE18872" w14:textId="77777777" w:rsidR="00F06617" w:rsidRPr="003F2C40" w:rsidRDefault="00F06617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6 points</w:t>
            </w:r>
          </w:p>
        </w:tc>
      </w:tr>
      <w:tr w:rsidR="00F06617" w:rsidRPr="006E2AA6" w14:paraId="520E22B1" w14:textId="77777777" w:rsidTr="00F06617">
        <w:tc>
          <w:tcPr>
            <w:tcW w:w="3114" w:type="dxa"/>
          </w:tcPr>
          <w:p w14:paraId="4D4B0604" w14:textId="77777777" w:rsidR="00F06617" w:rsidRPr="003F2C40" w:rsidRDefault="00F06617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International Table Tennis Federation</w:t>
            </w:r>
          </w:p>
        </w:tc>
        <w:tc>
          <w:tcPr>
            <w:tcW w:w="1292" w:type="dxa"/>
          </w:tcPr>
          <w:p w14:paraId="5232B24D" w14:textId="77777777" w:rsidR="00F06617" w:rsidRPr="003F2C40" w:rsidRDefault="00F06617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Member</w:t>
            </w:r>
          </w:p>
        </w:tc>
        <w:tc>
          <w:tcPr>
            <w:tcW w:w="1968" w:type="dxa"/>
          </w:tcPr>
          <w:p w14:paraId="7DEF0E8F" w14:textId="77777777" w:rsidR="00F06617" w:rsidRPr="003F2C40" w:rsidRDefault="00F06617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Khalil Al-Mohannadi</w:t>
            </w:r>
          </w:p>
        </w:tc>
        <w:tc>
          <w:tcPr>
            <w:tcW w:w="1559" w:type="dxa"/>
          </w:tcPr>
          <w:p w14:paraId="570E74F1" w14:textId="77777777" w:rsidR="00F06617" w:rsidRPr="003F2C40" w:rsidRDefault="00F06617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Olympic</w:t>
            </w:r>
          </w:p>
        </w:tc>
        <w:tc>
          <w:tcPr>
            <w:tcW w:w="1134" w:type="dxa"/>
          </w:tcPr>
          <w:p w14:paraId="60A91817" w14:textId="77777777" w:rsidR="00F06617" w:rsidRPr="003F2C40" w:rsidRDefault="00F06617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6 points</w:t>
            </w:r>
          </w:p>
        </w:tc>
      </w:tr>
      <w:tr w:rsidR="00F06617" w14:paraId="46974FBC" w14:textId="77777777" w:rsidTr="00F06617">
        <w:tc>
          <w:tcPr>
            <w:tcW w:w="3114" w:type="dxa"/>
          </w:tcPr>
          <w:p w14:paraId="0355AF34" w14:textId="77777777" w:rsidR="00F06617" w:rsidRPr="003F2C40" w:rsidRDefault="00F06617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International Gymnastics Federation</w:t>
            </w:r>
          </w:p>
        </w:tc>
        <w:tc>
          <w:tcPr>
            <w:tcW w:w="1292" w:type="dxa"/>
          </w:tcPr>
          <w:p w14:paraId="092F1BA3" w14:textId="77777777" w:rsidR="00F06617" w:rsidRPr="003F2C40" w:rsidRDefault="00F06617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Member</w:t>
            </w:r>
          </w:p>
        </w:tc>
        <w:tc>
          <w:tcPr>
            <w:tcW w:w="1968" w:type="dxa"/>
          </w:tcPr>
          <w:p w14:paraId="6F43E31A" w14:textId="77777777" w:rsidR="00F06617" w:rsidRPr="003F2C40" w:rsidRDefault="00F06617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Amir Sheikh Tamim Bin Hamas Al-Thani</w:t>
            </w:r>
          </w:p>
        </w:tc>
        <w:tc>
          <w:tcPr>
            <w:tcW w:w="1559" w:type="dxa"/>
          </w:tcPr>
          <w:p w14:paraId="1A6C40B4" w14:textId="77777777" w:rsidR="00F06617" w:rsidRPr="003F2C40" w:rsidRDefault="00F06617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Olympic</w:t>
            </w:r>
          </w:p>
        </w:tc>
        <w:tc>
          <w:tcPr>
            <w:tcW w:w="1134" w:type="dxa"/>
          </w:tcPr>
          <w:p w14:paraId="45FAEE5D" w14:textId="77777777" w:rsidR="00F06617" w:rsidRPr="003F2C40" w:rsidRDefault="00F06617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6 points</w:t>
            </w:r>
          </w:p>
        </w:tc>
      </w:tr>
      <w:tr w:rsidR="00F06617" w14:paraId="60D7A027" w14:textId="77777777" w:rsidTr="00F06617">
        <w:tc>
          <w:tcPr>
            <w:tcW w:w="3114" w:type="dxa"/>
          </w:tcPr>
          <w:p w14:paraId="35DAB2FE" w14:textId="77777777" w:rsidR="00F06617" w:rsidRPr="003F2C40" w:rsidRDefault="00F06617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World Aquatics</w:t>
            </w:r>
          </w:p>
        </w:tc>
        <w:tc>
          <w:tcPr>
            <w:tcW w:w="1292" w:type="dxa"/>
          </w:tcPr>
          <w:p w14:paraId="22118FFE" w14:textId="77777777" w:rsidR="00F06617" w:rsidRPr="003F2C40" w:rsidRDefault="00F06617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Member</w:t>
            </w:r>
          </w:p>
        </w:tc>
        <w:tc>
          <w:tcPr>
            <w:tcW w:w="1968" w:type="dxa"/>
          </w:tcPr>
          <w:p w14:paraId="16CDD553" w14:textId="77777777" w:rsidR="00F06617" w:rsidRPr="003F2C40" w:rsidRDefault="00F06617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Khaleel Al Jabir</w:t>
            </w:r>
          </w:p>
        </w:tc>
        <w:tc>
          <w:tcPr>
            <w:tcW w:w="1559" w:type="dxa"/>
          </w:tcPr>
          <w:p w14:paraId="717D80A7" w14:textId="77777777" w:rsidR="00F06617" w:rsidRPr="003F2C40" w:rsidRDefault="00F06617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Olympic</w:t>
            </w:r>
          </w:p>
        </w:tc>
        <w:tc>
          <w:tcPr>
            <w:tcW w:w="1134" w:type="dxa"/>
          </w:tcPr>
          <w:p w14:paraId="76BD8D03" w14:textId="77777777" w:rsidR="00F06617" w:rsidRPr="003F2C40" w:rsidRDefault="00F06617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6 points</w:t>
            </w:r>
          </w:p>
        </w:tc>
      </w:tr>
      <w:tr w:rsidR="00F06617" w14:paraId="091B7588" w14:textId="77777777" w:rsidTr="00F06617">
        <w:tc>
          <w:tcPr>
            <w:tcW w:w="3114" w:type="dxa"/>
          </w:tcPr>
          <w:p w14:paraId="4B27DFF1" w14:textId="77777777" w:rsidR="00F06617" w:rsidRPr="003F2C40" w:rsidRDefault="00F06617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World Confederation of Billiards Sports</w:t>
            </w:r>
          </w:p>
        </w:tc>
        <w:tc>
          <w:tcPr>
            <w:tcW w:w="1292" w:type="dxa"/>
          </w:tcPr>
          <w:p w14:paraId="53C71058" w14:textId="77777777" w:rsidR="00F06617" w:rsidRPr="003F2C40" w:rsidRDefault="00F06617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President</w:t>
            </w:r>
          </w:p>
        </w:tc>
        <w:tc>
          <w:tcPr>
            <w:tcW w:w="1968" w:type="dxa"/>
          </w:tcPr>
          <w:p w14:paraId="16CADA1C" w14:textId="77777777" w:rsidR="00F06617" w:rsidRPr="003F2C40" w:rsidRDefault="00F06617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Mubarak Al-Khayarin</w:t>
            </w:r>
          </w:p>
        </w:tc>
        <w:tc>
          <w:tcPr>
            <w:tcW w:w="1559" w:type="dxa"/>
          </w:tcPr>
          <w:p w14:paraId="7F1E2B5A" w14:textId="77777777" w:rsidR="00F06617" w:rsidRPr="003F2C40" w:rsidRDefault="00F06617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Non-Olympic</w:t>
            </w:r>
          </w:p>
        </w:tc>
        <w:tc>
          <w:tcPr>
            <w:tcW w:w="1134" w:type="dxa"/>
          </w:tcPr>
          <w:p w14:paraId="43720AF7" w14:textId="77777777" w:rsidR="00F06617" w:rsidRPr="003F2C40" w:rsidRDefault="00F06617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4 points</w:t>
            </w:r>
          </w:p>
        </w:tc>
      </w:tr>
      <w:tr w:rsidR="00F06617" w14:paraId="1C72D903" w14:textId="77777777" w:rsidTr="00F06617">
        <w:tc>
          <w:tcPr>
            <w:tcW w:w="3114" w:type="dxa"/>
          </w:tcPr>
          <w:p w14:paraId="7D78A70A" w14:textId="3BFAB0D2" w:rsidR="00F06617" w:rsidRPr="003F2C40" w:rsidRDefault="006751AD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UEFA</w:t>
            </w:r>
          </w:p>
        </w:tc>
        <w:tc>
          <w:tcPr>
            <w:tcW w:w="1292" w:type="dxa"/>
          </w:tcPr>
          <w:p w14:paraId="18AD1329" w14:textId="375FB0C1" w:rsidR="00F06617" w:rsidRPr="003F2C40" w:rsidRDefault="006751AD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Member</w:t>
            </w:r>
          </w:p>
        </w:tc>
        <w:tc>
          <w:tcPr>
            <w:tcW w:w="1968" w:type="dxa"/>
          </w:tcPr>
          <w:p w14:paraId="42C4CE5B" w14:textId="5BD834D2" w:rsidR="00F06617" w:rsidRPr="003F2C40" w:rsidRDefault="006751AD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Nasser Al-Khelaifi</w:t>
            </w:r>
          </w:p>
        </w:tc>
        <w:tc>
          <w:tcPr>
            <w:tcW w:w="1559" w:type="dxa"/>
          </w:tcPr>
          <w:p w14:paraId="132D5752" w14:textId="7751241D" w:rsidR="00F06617" w:rsidRPr="003F2C40" w:rsidRDefault="006751AD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Olympic</w:t>
            </w:r>
          </w:p>
        </w:tc>
        <w:tc>
          <w:tcPr>
            <w:tcW w:w="1134" w:type="dxa"/>
          </w:tcPr>
          <w:p w14:paraId="4D7BAB99" w14:textId="5558899D" w:rsidR="00F06617" w:rsidRPr="003F2C40" w:rsidRDefault="006751AD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4 points</w:t>
            </w:r>
          </w:p>
        </w:tc>
      </w:tr>
      <w:tr w:rsidR="00E840ED" w14:paraId="79BBF770" w14:textId="77777777" w:rsidTr="00F06617">
        <w:tc>
          <w:tcPr>
            <w:tcW w:w="3114" w:type="dxa"/>
          </w:tcPr>
          <w:p w14:paraId="7CFC060D" w14:textId="5E997611" w:rsidR="00E840ED" w:rsidRPr="003F2C40" w:rsidRDefault="00E840ED" w:rsidP="00E840ED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International School Sport Federation</w:t>
            </w:r>
          </w:p>
        </w:tc>
        <w:tc>
          <w:tcPr>
            <w:tcW w:w="1292" w:type="dxa"/>
          </w:tcPr>
          <w:p w14:paraId="6B81293D" w14:textId="40535613" w:rsidR="00E840ED" w:rsidRPr="003F2C40" w:rsidRDefault="00E840ED" w:rsidP="00E840ED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Member</w:t>
            </w:r>
          </w:p>
        </w:tc>
        <w:tc>
          <w:tcPr>
            <w:tcW w:w="1968" w:type="dxa"/>
          </w:tcPr>
          <w:p w14:paraId="55180790" w14:textId="5819DFF5" w:rsidR="00E840ED" w:rsidRPr="003F2C40" w:rsidRDefault="00E840ED" w:rsidP="00E840ED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Abdulrahman Al-Muftah</w:t>
            </w:r>
          </w:p>
        </w:tc>
        <w:tc>
          <w:tcPr>
            <w:tcW w:w="1559" w:type="dxa"/>
          </w:tcPr>
          <w:p w14:paraId="15E709A3" w14:textId="73B197A9" w:rsidR="00E840ED" w:rsidRPr="003F2C40" w:rsidRDefault="00E840ED" w:rsidP="00E840ED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Non-Olympic</w:t>
            </w:r>
          </w:p>
        </w:tc>
        <w:tc>
          <w:tcPr>
            <w:tcW w:w="1134" w:type="dxa"/>
          </w:tcPr>
          <w:p w14:paraId="5B698263" w14:textId="7F14308B" w:rsidR="00E840ED" w:rsidRPr="003F2C40" w:rsidRDefault="00E840ED" w:rsidP="00E840ED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2 points</w:t>
            </w:r>
          </w:p>
        </w:tc>
      </w:tr>
      <w:tr w:rsidR="00E840ED" w14:paraId="615D51C5" w14:textId="77777777" w:rsidTr="00F06617">
        <w:tc>
          <w:tcPr>
            <w:tcW w:w="3114" w:type="dxa"/>
          </w:tcPr>
          <w:p w14:paraId="3B107DF9" w14:textId="449731F7" w:rsidR="00E840ED" w:rsidRPr="003F2C40" w:rsidRDefault="00E840ED" w:rsidP="00E840ED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International Military Sports Council</w:t>
            </w:r>
          </w:p>
        </w:tc>
        <w:tc>
          <w:tcPr>
            <w:tcW w:w="1292" w:type="dxa"/>
          </w:tcPr>
          <w:p w14:paraId="02BD7DB9" w14:textId="7764B91A" w:rsidR="00E840ED" w:rsidRPr="003F2C40" w:rsidRDefault="00E840ED" w:rsidP="00E840ED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Member</w:t>
            </w:r>
          </w:p>
        </w:tc>
        <w:tc>
          <w:tcPr>
            <w:tcW w:w="1968" w:type="dxa"/>
          </w:tcPr>
          <w:p w14:paraId="3A8CC187" w14:textId="6E1E1B9F" w:rsidR="00E840ED" w:rsidRPr="003F2C40" w:rsidRDefault="00E840ED" w:rsidP="00E840ED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Rashid Mahboob Al-Dosari</w:t>
            </w:r>
          </w:p>
        </w:tc>
        <w:tc>
          <w:tcPr>
            <w:tcW w:w="1559" w:type="dxa"/>
          </w:tcPr>
          <w:p w14:paraId="44E92F09" w14:textId="1416824C" w:rsidR="00E840ED" w:rsidRPr="003F2C40" w:rsidRDefault="00E840ED" w:rsidP="00E840ED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Non-Olympic</w:t>
            </w:r>
          </w:p>
        </w:tc>
        <w:tc>
          <w:tcPr>
            <w:tcW w:w="1134" w:type="dxa"/>
          </w:tcPr>
          <w:p w14:paraId="40BE58B1" w14:textId="3E9167DD" w:rsidR="00E840ED" w:rsidRPr="003F2C40" w:rsidRDefault="00E840ED" w:rsidP="00E840ED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2 points</w:t>
            </w:r>
          </w:p>
        </w:tc>
      </w:tr>
      <w:tr w:rsidR="00E840ED" w14:paraId="225E16B6" w14:textId="77777777" w:rsidTr="00F06617">
        <w:tc>
          <w:tcPr>
            <w:tcW w:w="3114" w:type="dxa"/>
          </w:tcPr>
          <w:p w14:paraId="5416D9BE" w14:textId="6B4A6359" w:rsidR="00E840ED" w:rsidRPr="003F2C40" w:rsidRDefault="00E840ED" w:rsidP="00E840ED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Fédération Internationale de Motocyclisme</w:t>
            </w:r>
          </w:p>
        </w:tc>
        <w:tc>
          <w:tcPr>
            <w:tcW w:w="1292" w:type="dxa"/>
          </w:tcPr>
          <w:p w14:paraId="0BAC2C70" w14:textId="1FD233E9" w:rsidR="00E840ED" w:rsidRPr="003F2C40" w:rsidRDefault="00E840ED" w:rsidP="00E840ED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Member</w:t>
            </w:r>
          </w:p>
        </w:tc>
        <w:tc>
          <w:tcPr>
            <w:tcW w:w="1968" w:type="dxa"/>
          </w:tcPr>
          <w:p w14:paraId="67317311" w14:textId="5E1E3EBF" w:rsidR="00E840ED" w:rsidRPr="003F2C40" w:rsidRDefault="00E840ED" w:rsidP="00E840ED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Abdulrahman Al Mannai</w:t>
            </w:r>
          </w:p>
        </w:tc>
        <w:tc>
          <w:tcPr>
            <w:tcW w:w="1559" w:type="dxa"/>
          </w:tcPr>
          <w:p w14:paraId="6F183DB9" w14:textId="4959FBB4" w:rsidR="00E840ED" w:rsidRPr="003F2C40" w:rsidRDefault="00E840ED" w:rsidP="00E840ED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Non-Olympic</w:t>
            </w:r>
          </w:p>
        </w:tc>
        <w:tc>
          <w:tcPr>
            <w:tcW w:w="1134" w:type="dxa"/>
          </w:tcPr>
          <w:p w14:paraId="1004C74A" w14:textId="1C1A0BD3" w:rsidR="00E840ED" w:rsidRPr="003F2C40" w:rsidRDefault="00E840ED" w:rsidP="00E840ED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2 points</w:t>
            </w:r>
          </w:p>
        </w:tc>
      </w:tr>
      <w:tr w:rsidR="00E840ED" w14:paraId="34C53F86" w14:textId="77777777" w:rsidTr="00F06617">
        <w:tc>
          <w:tcPr>
            <w:tcW w:w="3114" w:type="dxa"/>
          </w:tcPr>
          <w:p w14:paraId="6CB81298" w14:textId="2E44528E" w:rsidR="00E840ED" w:rsidRPr="003F2C40" w:rsidRDefault="00E840ED" w:rsidP="00E840ED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International Chess Federation</w:t>
            </w:r>
          </w:p>
        </w:tc>
        <w:tc>
          <w:tcPr>
            <w:tcW w:w="1292" w:type="dxa"/>
          </w:tcPr>
          <w:p w14:paraId="6CAE522B" w14:textId="0E1FCE35" w:rsidR="00E840ED" w:rsidRPr="003F2C40" w:rsidRDefault="00E840ED" w:rsidP="00E840ED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Member</w:t>
            </w:r>
          </w:p>
        </w:tc>
        <w:tc>
          <w:tcPr>
            <w:tcW w:w="1968" w:type="dxa"/>
          </w:tcPr>
          <w:p w14:paraId="76932CAF" w14:textId="753678B4" w:rsidR="00E840ED" w:rsidRPr="003F2C40" w:rsidRDefault="00E840ED" w:rsidP="00E840ED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Chen Zhu</w:t>
            </w:r>
          </w:p>
        </w:tc>
        <w:tc>
          <w:tcPr>
            <w:tcW w:w="1559" w:type="dxa"/>
          </w:tcPr>
          <w:p w14:paraId="07263987" w14:textId="45C18D19" w:rsidR="00E840ED" w:rsidRPr="003F2C40" w:rsidRDefault="00E840ED" w:rsidP="00E840ED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Non-Olympic</w:t>
            </w:r>
          </w:p>
        </w:tc>
        <w:tc>
          <w:tcPr>
            <w:tcW w:w="1134" w:type="dxa"/>
          </w:tcPr>
          <w:p w14:paraId="60799E92" w14:textId="2D4ECDBA" w:rsidR="00E840ED" w:rsidRPr="003F2C40" w:rsidRDefault="00E840ED" w:rsidP="00E840ED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2 points</w:t>
            </w:r>
          </w:p>
        </w:tc>
      </w:tr>
    </w:tbl>
    <w:p w14:paraId="16EAAE34" w14:textId="77777777" w:rsidR="00E840ED" w:rsidRDefault="00E840ED" w:rsidP="004069A2">
      <w:pPr>
        <w:spacing w:line="360" w:lineRule="auto"/>
        <w:rPr>
          <w:rStyle w:val="Overskrift1Tegn"/>
          <w:sz w:val="24"/>
          <w:szCs w:val="24"/>
        </w:rPr>
      </w:pPr>
    </w:p>
    <w:p w14:paraId="1A271E66" w14:textId="77777777" w:rsidR="003F2C40" w:rsidRDefault="003F2C40" w:rsidP="004069A2">
      <w:pPr>
        <w:spacing w:line="360" w:lineRule="auto"/>
        <w:rPr>
          <w:rStyle w:val="Overskrift1Tegn"/>
          <w:sz w:val="24"/>
          <w:szCs w:val="24"/>
        </w:rPr>
      </w:pPr>
    </w:p>
    <w:p w14:paraId="7CF00060" w14:textId="77777777" w:rsidR="00867AB6" w:rsidRDefault="00867AB6" w:rsidP="004069A2">
      <w:pPr>
        <w:spacing w:line="360" w:lineRule="auto"/>
        <w:rPr>
          <w:rStyle w:val="Overskrift1Tegn"/>
          <w:sz w:val="24"/>
          <w:szCs w:val="24"/>
        </w:rPr>
      </w:pPr>
    </w:p>
    <w:p w14:paraId="3DF39889" w14:textId="77777777" w:rsidR="003F2C40" w:rsidRDefault="003F2C40" w:rsidP="004069A2">
      <w:pPr>
        <w:spacing w:line="360" w:lineRule="auto"/>
        <w:rPr>
          <w:rStyle w:val="Overskrift1Tegn"/>
          <w:sz w:val="24"/>
          <w:szCs w:val="24"/>
        </w:rPr>
      </w:pPr>
    </w:p>
    <w:tbl>
      <w:tblPr>
        <w:tblStyle w:val="Tabel-Gitter"/>
        <w:tblW w:w="9067" w:type="dxa"/>
        <w:tblLook w:val="04A0" w:firstRow="1" w:lastRow="0" w:firstColumn="1" w:lastColumn="0" w:noHBand="0" w:noVBand="1"/>
      </w:tblPr>
      <w:tblGrid>
        <w:gridCol w:w="3256"/>
        <w:gridCol w:w="1150"/>
        <w:gridCol w:w="1968"/>
        <w:gridCol w:w="1559"/>
        <w:gridCol w:w="1134"/>
      </w:tblGrid>
      <w:tr w:rsidR="00E840ED" w:rsidRPr="00F06617" w14:paraId="0ED90F75" w14:textId="77777777" w:rsidTr="00D835BE">
        <w:tc>
          <w:tcPr>
            <w:tcW w:w="3256" w:type="dxa"/>
          </w:tcPr>
          <w:p w14:paraId="31F5E004" w14:textId="77777777" w:rsidR="00E840ED" w:rsidRPr="003F2C40" w:rsidRDefault="00E840ED" w:rsidP="00D835BE">
            <w:pPr>
              <w:jc w:val="left"/>
              <w:rPr>
                <w:b/>
                <w:bCs/>
                <w:sz w:val="20"/>
                <w:szCs w:val="20"/>
                <w:lang w:val="en-US"/>
              </w:rPr>
            </w:pPr>
            <w:r w:rsidRPr="003F2C40">
              <w:rPr>
                <w:b/>
                <w:bCs/>
                <w:sz w:val="20"/>
                <w:szCs w:val="20"/>
                <w:lang w:val="en-US"/>
              </w:rPr>
              <w:lastRenderedPageBreak/>
              <w:t>United Arab Emirates:</w:t>
            </w:r>
          </w:p>
        </w:tc>
        <w:tc>
          <w:tcPr>
            <w:tcW w:w="1150" w:type="dxa"/>
          </w:tcPr>
          <w:p w14:paraId="409FC2BC" w14:textId="77777777" w:rsidR="00E840ED" w:rsidRPr="003F2C40" w:rsidRDefault="00E840ED" w:rsidP="00D835BE">
            <w:pPr>
              <w:jc w:val="left"/>
              <w:rPr>
                <w:sz w:val="20"/>
                <w:szCs w:val="20"/>
                <w:lang w:val="en-US"/>
              </w:rPr>
            </w:pPr>
          </w:p>
        </w:tc>
        <w:tc>
          <w:tcPr>
            <w:tcW w:w="1968" w:type="dxa"/>
          </w:tcPr>
          <w:p w14:paraId="4BFE7280" w14:textId="77777777" w:rsidR="00E840ED" w:rsidRPr="003F2C40" w:rsidRDefault="00E840ED" w:rsidP="00D835BE">
            <w:pPr>
              <w:jc w:val="left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7B7B67EC" w14:textId="77777777" w:rsidR="00E840ED" w:rsidRPr="003F2C40" w:rsidRDefault="00E840ED" w:rsidP="00D835BE">
            <w:pPr>
              <w:jc w:val="left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484EB741" w14:textId="77777777" w:rsidR="00E840ED" w:rsidRPr="003F2C40" w:rsidRDefault="00E840ED" w:rsidP="00D835BE">
            <w:pPr>
              <w:jc w:val="left"/>
              <w:rPr>
                <w:sz w:val="20"/>
                <w:szCs w:val="20"/>
                <w:lang w:val="en-US"/>
              </w:rPr>
            </w:pPr>
          </w:p>
        </w:tc>
      </w:tr>
      <w:tr w:rsidR="00E840ED" w:rsidRPr="00F06617" w14:paraId="490A0F8C" w14:textId="77777777" w:rsidTr="00D835BE">
        <w:tc>
          <w:tcPr>
            <w:tcW w:w="3256" w:type="dxa"/>
          </w:tcPr>
          <w:p w14:paraId="3832C2FC" w14:textId="77777777" w:rsidR="00E840ED" w:rsidRPr="003F2C40" w:rsidRDefault="00E840ED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Union Cycliste Internationale (UCI)</w:t>
            </w:r>
          </w:p>
        </w:tc>
        <w:tc>
          <w:tcPr>
            <w:tcW w:w="1150" w:type="dxa"/>
          </w:tcPr>
          <w:p w14:paraId="0E6F2254" w14:textId="77777777" w:rsidR="00E840ED" w:rsidRPr="003F2C40" w:rsidRDefault="00E840ED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Member</w:t>
            </w:r>
          </w:p>
        </w:tc>
        <w:tc>
          <w:tcPr>
            <w:tcW w:w="1968" w:type="dxa"/>
          </w:tcPr>
          <w:p w14:paraId="5884AFC1" w14:textId="77777777" w:rsidR="00E840ED" w:rsidRPr="003F2C40" w:rsidRDefault="00E840ED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Osama Ahmed Abdullah Al Shafar</w:t>
            </w:r>
          </w:p>
        </w:tc>
        <w:tc>
          <w:tcPr>
            <w:tcW w:w="1559" w:type="dxa"/>
          </w:tcPr>
          <w:p w14:paraId="755764A3" w14:textId="77777777" w:rsidR="00E840ED" w:rsidRPr="003F2C40" w:rsidRDefault="00E840ED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Olympic</w:t>
            </w:r>
          </w:p>
        </w:tc>
        <w:tc>
          <w:tcPr>
            <w:tcW w:w="1134" w:type="dxa"/>
          </w:tcPr>
          <w:p w14:paraId="34BCC623" w14:textId="77777777" w:rsidR="00E840ED" w:rsidRPr="003F2C40" w:rsidRDefault="00E840ED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6 points</w:t>
            </w:r>
          </w:p>
        </w:tc>
      </w:tr>
      <w:tr w:rsidR="00E840ED" w:rsidRPr="00F06617" w14:paraId="34A11EA6" w14:textId="77777777" w:rsidTr="00D835BE">
        <w:tc>
          <w:tcPr>
            <w:tcW w:w="3256" w:type="dxa"/>
          </w:tcPr>
          <w:p w14:paraId="220337BE" w14:textId="77777777" w:rsidR="00E840ED" w:rsidRPr="003F2C40" w:rsidRDefault="00E840ED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International Fencing Federation</w:t>
            </w:r>
          </w:p>
        </w:tc>
        <w:tc>
          <w:tcPr>
            <w:tcW w:w="1150" w:type="dxa"/>
          </w:tcPr>
          <w:p w14:paraId="707E2B3E" w14:textId="77777777" w:rsidR="00E840ED" w:rsidRPr="003F2C40" w:rsidRDefault="00E840ED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Member</w:t>
            </w:r>
          </w:p>
        </w:tc>
        <w:tc>
          <w:tcPr>
            <w:tcW w:w="1968" w:type="dxa"/>
          </w:tcPr>
          <w:p w14:paraId="334DE4B5" w14:textId="77777777" w:rsidR="00E840ED" w:rsidRPr="003F2C40" w:rsidRDefault="00E840ED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H. H. Engr. Sheik Salem Bin Sultan Alqasimi</w:t>
            </w:r>
          </w:p>
        </w:tc>
        <w:tc>
          <w:tcPr>
            <w:tcW w:w="1559" w:type="dxa"/>
          </w:tcPr>
          <w:p w14:paraId="4E4BBEE8" w14:textId="77777777" w:rsidR="00E840ED" w:rsidRPr="003F2C40" w:rsidRDefault="00E840ED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Olympic</w:t>
            </w:r>
          </w:p>
        </w:tc>
        <w:tc>
          <w:tcPr>
            <w:tcW w:w="1134" w:type="dxa"/>
          </w:tcPr>
          <w:p w14:paraId="4AE7AB3D" w14:textId="77777777" w:rsidR="00E840ED" w:rsidRPr="003F2C40" w:rsidRDefault="00E840ED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6 points</w:t>
            </w:r>
          </w:p>
        </w:tc>
      </w:tr>
      <w:tr w:rsidR="00E840ED" w:rsidRPr="00F06617" w14:paraId="5BEA4083" w14:textId="77777777" w:rsidTr="00D835BE">
        <w:tc>
          <w:tcPr>
            <w:tcW w:w="3256" w:type="dxa"/>
          </w:tcPr>
          <w:p w14:paraId="242197D4" w14:textId="77777777" w:rsidR="00E840ED" w:rsidRPr="003F2C40" w:rsidRDefault="00E840ED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International Paralympic Committee</w:t>
            </w:r>
          </w:p>
        </w:tc>
        <w:tc>
          <w:tcPr>
            <w:tcW w:w="1150" w:type="dxa"/>
          </w:tcPr>
          <w:p w14:paraId="37CA6B78" w14:textId="77777777" w:rsidR="00E840ED" w:rsidRPr="003F2C40" w:rsidRDefault="00E840ED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Member</w:t>
            </w:r>
          </w:p>
        </w:tc>
        <w:tc>
          <w:tcPr>
            <w:tcW w:w="1968" w:type="dxa"/>
          </w:tcPr>
          <w:p w14:paraId="6B89B10F" w14:textId="77777777" w:rsidR="00E840ED" w:rsidRPr="003F2C40" w:rsidRDefault="00E840ED" w:rsidP="00D835BE">
            <w:pPr>
              <w:jc w:val="left"/>
              <w:rPr>
                <w:sz w:val="20"/>
                <w:szCs w:val="20"/>
                <w:lang w:val="da-DK"/>
              </w:rPr>
            </w:pPr>
            <w:r w:rsidRPr="003F2C40">
              <w:rPr>
                <w:sz w:val="20"/>
                <w:szCs w:val="20"/>
                <w:lang w:val="da-DK"/>
              </w:rPr>
              <w:t>Mohammed Mohammed Fadel Al Hameli</w:t>
            </w:r>
          </w:p>
        </w:tc>
        <w:tc>
          <w:tcPr>
            <w:tcW w:w="1559" w:type="dxa"/>
          </w:tcPr>
          <w:p w14:paraId="1C5A7DD1" w14:textId="77777777" w:rsidR="00E840ED" w:rsidRPr="003F2C40" w:rsidRDefault="00E840ED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Olympic</w:t>
            </w:r>
          </w:p>
        </w:tc>
        <w:tc>
          <w:tcPr>
            <w:tcW w:w="1134" w:type="dxa"/>
          </w:tcPr>
          <w:p w14:paraId="56998E05" w14:textId="77777777" w:rsidR="00E840ED" w:rsidRPr="003F2C40" w:rsidRDefault="00E840ED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6 points</w:t>
            </w:r>
          </w:p>
        </w:tc>
      </w:tr>
      <w:tr w:rsidR="00E840ED" w:rsidRPr="00F06617" w14:paraId="3BEF1268" w14:textId="77777777" w:rsidTr="00D835BE">
        <w:tc>
          <w:tcPr>
            <w:tcW w:w="3256" w:type="dxa"/>
          </w:tcPr>
          <w:p w14:paraId="44B9D49B" w14:textId="77777777" w:rsidR="00E840ED" w:rsidRPr="003F2C40" w:rsidRDefault="00E840ED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International Paralympic Committee</w:t>
            </w:r>
          </w:p>
        </w:tc>
        <w:tc>
          <w:tcPr>
            <w:tcW w:w="1150" w:type="dxa"/>
          </w:tcPr>
          <w:p w14:paraId="281E112E" w14:textId="77777777" w:rsidR="00E840ED" w:rsidRPr="003F2C40" w:rsidRDefault="00E840ED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Member</w:t>
            </w:r>
          </w:p>
        </w:tc>
        <w:tc>
          <w:tcPr>
            <w:tcW w:w="1968" w:type="dxa"/>
          </w:tcPr>
          <w:p w14:paraId="2485E781" w14:textId="77777777" w:rsidR="00E840ED" w:rsidRPr="003F2C40" w:rsidRDefault="00E840ED" w:rsidP="00D835BE">
            <w:pPr>
              <w:jc w:val="left"/>
              <w:rPr>
                <w:sz w:val="20"/>
                <w:szCs w:val="20"/>
                <w:lang w:val="da-DK"/>
              </w:rPr>
            </w:pPr>
            <w:r w:rsidRPr="003F2C40">
              <w:rPr>
                <w:sz w:val="20"/>
                <w:szCs w:val="20"/>
                <w:lang w:val="en-US"/>
              </w:rPr>
              <w:t>Majid Rashed</w:t>
            </w:r>
          </w:p>
        </w:tc>
        <w:tc>
          <w:tcPr>
            <w:tcW w:w="1559" w:type="dxa"/>
          </w:tcPr>
          <w:p w14:paraId="400F18E1" w14:textId="77777777" w:rsidR="00E840ED" w:rsidRPr="003F2C40" w:rsidRDefault="00E840ED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Olympic</w:t>
            </w:r>
          </w:p>
        </w:tc>
        <w:tc>
          <w:tcPr>
            <w:tcW w:w="1134" w:type="dxa"/>
          </w:tcPr>
          <w:p w14:paraId="1E3A417D" w14:textId="77777777" w:rsidR="00E840ED" w:rsidRPr="003F2C40" w:rsidRDefault="00E840ED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6 points</w:t>
            </w:r>
          </w:p>
        </w:tc>
      </w:tr>
      <w:tr w:rsidR="00E840ED" w:rsidRPr="00F06617" w14:paraId="24CFEEDA" w14:textId="77777777" w:rsidTr="00D835BE">
        <w:tc>
          <w:tcPr>
            <w:tcW w:w="3256" w:type="dxa"/>
          </w:tcPr>
          <w:p w14:paraId="5DA1E9E2" w14:textId="77777777" w:rsidR="00E840ED" w:rsidRPr="003F2C40" w:rsidRDefault="00E840ED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International Judo Federation</w:t>
            </w:r>
          </w:p>
        </w:tc>
        <w:tc>
          <w:tcPr>
            <w:tcW w:w="1150" w:type="dxa"/>
          </w:tcPr>
          <w:p w14:paraId="27967598" w14:textId="77777777" w:rsidR="00E840ED" w:rsidRPr="003F2C40" w:rsidRDefault="00E840ED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Member</w:t>
            </w:r>
          </w:p>
        </w:tc>
        <w:tc>
          <w:tcPr>
            <w:tcW w:w="1968" w:type="dxa"/>
          </w:tcPr>
          <w:p w14:paraId="522A10AC" w14:textId="77777777" w:rsidR="00E840ED" w:rsidRPr="003F2C40" w:rsidRDefault="00E840ED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Naser Al Tamimi</w:t>
            </w:r>
          </w:p>
        </w:tc>
        <w:tc>
          <w:tcPr>
            <w:tcW w:w="1559" w:type="dxa"/>
          </w:tcPr>
          <w:p w14:paraId="32CE8920" w14:textId="77777777" w:rsidR="00E840ED" w:rsidRPr="003F2C40" w:rsidRDefault="00E840ED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Olympic</w:t>
            </w:r>
          </w:p>
        </w:tc>
        <w:tc>
          <w:tcPr>
            <w:tcW w:w="1134" w:type="dxa"/>
          </w:tcPr>
          <w:p w14:paraId="386F6705" w14:textId="77777777" w:rsidR="00E840ED" w:rsidRPr="003F2C40" w:rsidRDefault="00E840ED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6 points</w:t>
            </w:r>
          </w:p>
        </w:tc>
      </w:tr>
      <w:tr w:rsidR="00E840ED" w:rsidRPr="00F06617" w14:paraId="2A9D8FB5" w14:textId="77777777" w:rsidTr="00D835BE">
        <w:tc>
          <w:tcPr>
            <w:tcW w:w="3256" w:type="dxa"/>
          </w:tcPr>
          <w:p w14:paraId="580AF856" w14:textId="77777777" w:rsidR="00E840ED" w:rsidRPr="003F2C40" w:rsidRDefault="00E840ED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World Taekwondo</w:t>
            </w:r>
          </w:p>
        </w:tc>
        <w:tc>
          <w:tcPr>
            <w:tcW w:w="1150" w:type="dxa"/>
          </w:tcPr>
          <w:p w14:paraId="37E5DE99" w14:textId="77777777" w:rsidR="00E840ED" w:rsidRPr="003F2C40" w:rsidRDefault="00E840ED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Member</w:t>
            </w:r>
          </w:p>
        </w:tc>
        <w:tc>
          <w:tcPr>
            <w:tcW w:w="1968" w:type="dxa"/>
          </w:tcPr>
          <w:p w14:paraId="089967E1" w14:textId="77777777" w:rsidR="00E840ED" w:rsidRPr="003F2C40" w:rsidRDefault="00E840ED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Ahmed Hamdan Alzeyoudi</w:t>
            </w:r>
          </w:p>
        </w:tc>
        <w:tc>
          <w:tcPr>
            <w:tcW w:w="1559" w:type="dxa"/>
          </w:tcPr>
          <w:p w14:paraId="0032E37B" w14:textId="77777777" w:rsidR="00E840ED" w:rsidRPr="003F2C40" w:rsidRDefault="00E840ED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Olympic</w:t>
            </w:r>
          </w:p>
        </w:tc>
        <w:tc>
          <w:tcPr>
            <w:tcW w:w="1134" w:type="dxa"/>
          </w:tcPr>
          <w:p w14:paraId="3B4D96C3" w14:textId="77777777" w:rsidR="00E840ED" w:rsidRPr="003F2C40" w:rsidRDefault="00E840ED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6 points</w:t>
            </w:r>
          </w:p>
        </w:tc>
      </w:tr>
      <w:tr w:rsidR="00E840ED" w:rsidRPr="00F06617" w14:paraId="39CDF544" w14:textId="77777777" w:rsidTr="00D835BE">
        <w:tc>
          <w:tcPr>
            <w:tcW w:w="3256" w:type="dxa"/>
          </w:tcPr>
          <w:p w14:paraId="799EE4F2" w14:textId="77777777" w:rsidR="00E840ED" w:rsidRPr="003F2C40" w:rsidRDefault="00E840ED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World Taekwondo</w:t>
            </w:r>
          </w:p>
        </w:tc>
        <w:tc>
          <w:tcPr>
            <w:tcW w:w="1150" w:type="dxa"/>
          </w:tcPr>
          <w:p w14:paraId="5FC22215" w14:textId="77777777" w:rsidR="00E840ED" w:rsidRPr="003F2C40" w:rsidRDefault="00E840ED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Member</w:t>
            </w:r>
          </w:p>
        </w:tc>
        <w:tc>
          <w:tcPr>
            <w:tcW w:w="1968" w:type="dxa"/>
          </w:tcPr>
          <w:p w14:paraId="35A2575F" w14:textId="77777777" w:rsidR="00E840ED" w:rsidRPr="003F2C40" w:rsidRDefault="00E840ED" w:rsidP="00D835BE">
            <w:pPr>
              <w:jc w:val="left"/>
              <w:rPr>
                <w:sz w:val="20"/>
                <w:szCs w:val="20"/>
                <w:lang w:val="da-DK"/>
              </w:rPr>
            </w:pPr>
            <w:r w:rsidRPr="003F2C40">
              <w:rPr>
                <w:sz w:val="20"/>
                <w:szCs w:val="20"/>
                <w:lang w:val="en-US"/>
              </w:rPr>
              <w:t>H. H. Sheika Jameela Al Qasimi</w:t>
            </w:r>
          </w:p>
        </w:tc>
        <w:tc>
          <w:tcPr>
            <w:tcW w:w="1559" w:type="dxa"/>
          </w:tcPr>
          <w:p w14:paraId="2FFEA5E3" w14:textId="77777777" w:rsidR="00E840ED" w:rsidRPr="003F2C40" w:rsidRDefault="00E840ED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Olympic</w:t>
            </w:r>
          </w:p>
        </w:tc>
        <w:tc>
          <w:tcPr>
            <w:tcW w:w="1134" w:type="dxa"/>
          </w:tcPr>
          <w:p w14:paraId="572ECF27" w14:textId="77777777" w:rsidR="00E840ED" w:rsidRPr="003F2C40" w:rsidRDefault="00E840ED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6 points</w:t>
            </w:r>
          </w:p>
        </w:tc>
      </w:tr>
      <w:tr w:rsidR="00E840ED" w:rsidRPr="00F06617" w14:paraId="01A0E6F6" w14:textId="77777777" w:rsidTr="00D835BE">
        <w:tc>
          <w:tcPr>
            <w:tcW w:w="3256" w:type="dxa"/>
          </w:tcPr>
          <w:p w14:paraId="2D471356" w14:textId="77777777" w:rsidR="00E840ED" w:rsidRPr="003F2C40" w:rsidRDefault="00E840ED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Fédération Internationale de l’Automobile</w:t>
            </w:r>
          </w:p>
        </w:tc>
        <w:tc>
          <w:tcPr>
            <w:tcW w:w="1150" w:type="dxa"/>
          </w:tcPr>
          <w:p w14:paraId="1ABD97B8" w14:textId="77777777" w:rsidR="00E840ED" w:rsidRPr="003F2C40" w:rsidRDefault="00E840ED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President</w:t>
            </w:r>
          </w:p>
        </w:tc>
        <w:tc>
          <w:tcPr>
            <w:tcW w:w="1968" w:type="dxa"/>
          </w:tcPr>
          <w:p w14:paraId="767240A3" w14:textId="77777777" w:rsidR="00E840ED" w:rsidRPr="003F2C40" w:rsidRDefault="00E840ED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Mohammed Ben Sulayem</w:t>
            </w:r>
          </w:p>
        </w:tc>
        <w:tc>
          <w:tcPr>
            <w:tcW w:w="1559" w:type="dxa"/>
          </w:tcPr>
          <w:p w14:paraId="1826A268" w14:textId="77777777" w:rsidR="00E840ED" w:rsidRPr="003F2C40" w:rsidRDefault="00E840ED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Non-Olympic</w:t>
            </w:r>
          </w:p>
        </w:tc>
        <w:tc>
          <w:tcPr>
            <w:tcW w:w="1134" w:type="dxa"/>
          </w:tcPr>
          <w:p w14:paraId="1D31268E" w14:textId="77777777" w:rsidR="00E840ED" w:rsidRPr="003F2C40" w:rsidRDefault="00E840ED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4 points</w:t>
            </w:r>
          </w:p>
        </w:tc>
      </w:tr>
      <w:tr w:rsidR="00E840ED" w:rsidRPr="00F06617" w14:paraId="3CCD3F90" w14:textId="77777777" w:rsidTr="00D835BE">
        <w:tc>
          <w:tcPr>
            <w:tcW w:w="3256" w:type="dxa"/>
          </w:tcPr>
          <w:p w14:paraId="14C928E3" w14:textId="77777777" w:rsidR="00E840ED" w:rsidRPr="003F2C40" w:rsidRDefault="00E840ED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World Karate Federation</w:t>
            </w:r>
          </w:p>
        </w:tc>
        <w:tc>
          <w:tcPr>
            <w:tcW w:w="1150" w:type="dxa"/>
          </w:tcPr>
          <w:p w14:paraId="043244D1" w14:textId="77777777" w:rsidR="00E840ED" w:rsidRPr="003F2C40" w:rsidRDefault="00E840ED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Member</w:t>
            </w:r>
          </w:p>
        </w:tc>
        <w:tc>
          <w:tcPr>
            <w:tcW w:w="1968" w:type="dxa"/>
          </w:tcPr>
          <w:p w14:paraId="1786B552" w14:textId="77777777" w:rsidR="00E840ED" w:rsidRPr="003F2C40" w:rsidRDefault="00E840ED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Nasser Alrazooqi</w:t>
            </w:r>
          </w:p>
        </w:tc>
        <w:tc>
          <w:tcPr>
            <w:tcW w:w="1559" w:type="dxa"/>
          </w:tcPr>
          <w:p w14:paraId="25E6CD24" w14:textId="77777777" w:rsidR="00E840ED" w:rsidRPr="003F2C40" w:rsidRDefault="00E840ED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Non-Olympic</w:t>
            </w:r>
          </w:p>
        </w:tc>
        <w:tc>
          <w:tcPr>
            <w:tcW w:w="1134" w:type="dxa"/>
          </w:tcPr>
          <w:p w14:paraId="22589EB5" w14:textId="77777777" w:rsidR="00E840ED" w:rsidRPr="003F2C40" w:rsidRDefault="00E840ED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2 points</w:t>
            </w:r>
          </w:p>
        </w:tc>
      </w:tr>
      <w:tr w:rsidR="00E840ED" w:rsidRPr="00F06617" w14:paraId="3DAE67BE" w14:textId="77777777" w:rsidTr="00D835BE">
        <w:tc>
          <w:tcPr>
            <w:tcW w:w="3256" w:type="dxa"/>
          </w:tcPr>
          <w:p w14:paraId="290C432E" w14:textId="77777777" w:rsidR="00E840ED" w:rsidRPr="003F2C40" w:rsidRDefault="00E840ED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World Karate Federation</w:t>
            </w:r>
          </w:p>
        </w:tc>
        <w:tc>
          <w:tcPr>
            <w:tcW w:w="1150" w:type="dxa"/>
          </w:tcPr>
          <w:p w14:paraId="5679FEFF" w14:textId="77777777" w:rsidR="00E840ED" w:rsidRPr="003F2C40" w:rsidRDefault="00E840ED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Member</w:t>
            </w:r>
          </w:p>
        </w:tc>
        <w:tc>
          <w:tcPr>
            <w:tcW w:w="1968" w:type="dxa"/>
          </w:tcPr>
          <w:p w14:paraId="21385AD3" w14:textId="77777777" w:rsidR="00E840ED" w:rsidRPr="003F2C40" w:rsidRDefault="00E840ED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Rashid Al Ali</w:t>
            </w:r>
          </w:p>
        </w:tc>
        <w:tc>
          <w:tcPr>
            <w:tcW w:w="1559" w:type="dxa"/>
          </w:tcPr>
          <w:p w14:paraId="0A01107F" w14:textId="77777777" w:rsidR="00E840ED" w:rsidRPr="003F2C40" w:rsidRDefault="00E840ED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Non-Olympic</w:t>
            </w:r>
          </w:p>
        </w:tc>
        <w:tc>
          <w:tcPr>
            <w:tcW w:w="1134" w:type="dxa"/>
          </w:tcPr>
          <w:p w14:paraId="65E28252" w14:textId="77777777" w:rsidR="00E840ED" w:rsidRPr="003F2C40" w:rsidRDefault="00E840ED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2 points</w:t>
            </w:r>
          </w:p>
        </w:tc>
      </w:tr>
      <w:tr w:rsidR="00E840ED" w:rsidRPr="00F06617" w14:paraId="368351D2" w14:textId="77777777" w:rsidTr="00D835BE">
        <w:tc>
          <w:tcPr>
            <w:tcW w:w="3256" w:type="dxa"/>
          </w:tcPr>
          <w:p w14:paraId="66CEC9B3" w14:textId="77777777" w:rsidR="00E840ED" w:rsidRPr="003F2C40" w:rsidRDefault="00E840ED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World Association of Kickboxing Organizations</w:t>
            </w:r>
          </w:p>
        </w:tc>
        <w:tc>
          <w:tcPr>
            <w:tcW w:w="1150" w:type="dxa"/>
          </w:tcPr>
          <w:p w14:paraId="261CC487" w14:textId="77777777" w:rsidR="00E840ED" w:rsidRPr="003F2C40" w:rsidRDefault="00E840ED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Member</w:t>
            </w:r>
          </w:p>
        </w:tc>
        <w:tc>
          <w:tcPr>
            <w:tcW w:w="1968" w:type="dxa"/>
          </w:tcPr>
          <w:p w14:paraId="38AC231E" w14:textId="77777777" w:rsidR="00E840ED" w:rsidRPr="003F2C40" w:rsidRDefault="00E840ED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Ali Ali Haji Mohamed Khoori</w:t>
            </w:r>
          </w:p>
        </w:tc>
        <w:tc>
          <w:tcPr>
            <w:tcW w:w="1559" w:type="dxa"/>
          </w:tcPr>
          <w:p w14:paraId="3ECC18F4" w14:textId="77777777" w:rsidR="00E840ED" w:rsidRPr="003F2C40" w:rsidRDefault="00E840ED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Non-Olympic</w:t>
            </w:r>
          </w:p>
        </w:tc>
        <w:tc>
          <w:tcPr>
            <w:tcW w:w="1134" w:type="dxa"/>
          </w:tcPr>
          <w:p w14:paraId="36E6276D" w14:textId="77777777" w:rsidR="00E840ED" w:rsidRPr="003F2C40" w:rsidRDefault="00E840ED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2 points</w:t>
            </w:r>
          </w:p>
        </w:tc>
      </w:tr>
      <w:tr w:rsidR="00E840ED" w:rsidRPr="00F06617" w14:paraId="29FF8B6C" w14:textId="77777777" w:rsidTr="00D835BE">
        <w:tc>
          <w:tcPr>
            <w:tcW w:w="3256" w:type="dxa"/>
          </w:tcPr>
          <w:p w14:paraId="66E6BB3B" w14:textId="77777777" w:rsidR="00E840ED" w:rsidRPr="003F2C40" w:rsidRDefault="00E840ED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International Chess Federation</w:t>
            </w:r>
          </w:p>
        </w:tc>
        <w:tc>
          <w:tcPr>
            <w:tcW w:w="1150" w:type="dxa"/>
          </w:tcPr>
          <w:p w14:paraId="3CA9AD63" w14:textId="77777777" w:rsidR="00E840ED" w:rsidRPr="003F2C40" w:rsidRDefault="00E840ED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Member</w:t>
            </w:r>
          </w:p>
        </w:tc>
        <w:tc>
          <w:tcPr>
            <w:tcW w:w="1968" w:type="dxa"/>
          </w:tcPr>
          <w:p w14:paraId="546D7878" w14:textId="77777777" w:rsidR="00E840ED" w:rsidRPr="003F2C40" w:rsidRDefault="00E840ED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Sheikh Saud Bin Abdulaziz Al Mualla</w:t>
            </w:r>
          </w:p>
        </w:tc>
        <w:tc>
          <w:tcPr>
            <w:tcW w:w="1559" w:type="dxa"/>
          </w:tcPr>
          <w:p w14:paraId="06B374B4" w14:textId="77777777" w:rsidR="00E840ED" w:rsidRPr="003F2C40" w:rsidRDefault="00E840ED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Non-Olympic</w:t>
            </w:r>
          </w:p>
        </w:tc>
        <w:tc>
          <w:tcPr>
            <w:tcW w:w="1134" w:type="dxa"/>
          </w:tcPr>
          <w:p w14:paraId="2D90E074" w14:textId="77777777" w:rsidR="00E840ED" w:rsidRPr="003F2C40" w:rsidRDefault="00E840ED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2 points</w:t>
            </w:r>
          </w:p>
        </w:tc>
      </w:tr>
      <w:tr w:rsidR="00E840ED" w:rsidRPr="00F06617" w14:paraId="4102519F" w14:textId="77777777" w:rsidTr="00D835BE">
        <w:tc>
          <w:tcPr>
            <w:tcW w:w="3256" w:type="dxa"/>
          </w:tcPr>
          <w:p w14:paraId="4B947A70" w14:textId="77777777" w:rsidR="00E840ED" w:rsidRPr="003F2C40" w:rsidRDefault="00E840ED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International Chess Federation</w:t>
            </w:r>
          </w:p>
        </w:tc>
        <w:tc>
          <w:tcPr>
            <w:tcW w:w="1150" w:type="dxa"/>
          </w:tcPr>
          <w:p w14:paraId="1A29EA1D" w14:textId="77777777" w:rsidR="00E840ED" w:rsidRPr="003F2C40" w:rsidRDefault="00E840ED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Member</w:t>
            </w:r>
          </w:p>
        </w:tc>
        <w:tc>
          <w:tcPr>
            <w:tcW w:w="1968" w:type="dxa"/>
          </w:tcPr>
          <w:p w14:paraId="550722B1" w14:textId="77777777" w:rsidR="00E840ED" w:rsidRPr="003F2C40" w:rsidRDefault="00E840ED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Sheikh Sultan Bin Khalifa Nehyan</w:t>
            </w:r>
          </w:p>
        </w:tc>
        <w:tc>
          <w:tcPr>
            <w:tcW w:w="1559" w:type="dxa"/>
          </w:tcPr>
          <w:p w14:paraId="0DCAB712" w14:textId="77777777" w:rsidR="00E840ED" w:rsidRPr="003F2C40" w:rsidRDefault="00E840ED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Non-Olympic</w:t>
            </w:r>
          </w:p>
        </w:tc>
        <w:tc>
          <w:tcPr>
            <w:tcW w:w="1134" w:type="dxa"/>
          </w:tcPr>
          <w:p w14:paraId="34DDEE0E" w14:textId="77777777" w:rsidR="00E840ED" w:rsidRPr="003F2C40" w:rsidRDefault="00E840ED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2 points</w:t>
            </w:r>
          </w:p>
        </w:tc>
      </w:tr>
      <w:tr w:rsidR="00E840ED" w:rsidRPr="00F06617" w14:paraId="533B675A" w14:textId="77777777" w:rsidTr="00D835BE">
        <w:tc>
          <w:tcPr>
            <w:tcW w:w="3256" w:type="dxa"/>
          </w:tcPr>
          <w:p w14:paraId="110225FE" w14:textId="77777777" w:rsidR="00E840ED" w:rsidRPr="003F2C40" w:rsidRDefault="00E840ED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</w:rPr>
              <w:t>International Federation of Muaythai Associations</w:t>
            </w:r>
          </w:p>
        </w:tc>
        <w:tc>
          <w:tcPr>
            <w:tcW w:w="1150" w:type="dxa"/>
          </w:tcPr>
          <w:p w14:paraId="1A7843F6" w14:textId="77777777" w:rsidR="00E840ED" w:rsidRPr="003F2C40" w:rsidRDefault="00E840ED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</w:rPr>
              <w:t>Member</w:t>
            </w:r>
          </w:p>
        </w:tc>
        <w:tc>
          <w:tcPr>
            <w:tcW w:w="1968" w:type="dxa"/>
          </w:tcPr>
          <w:p w14:paraId="12D4012C" w14:textId="77777777" w:rsidR="00E840ED" w:rsidRPr="003F2C40" w:rsidRDefault="00E840ED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Abdullah Saeed Amer Al Neyadi</w:t>
            </w:r>
          </w:p>
        </w:tc>
        <w:tc>
          <w:tcPr>
            <w:tcW w:w="1559" w:type="dxa"/>
          </w:tcPr>
          <w:p w14:paraId="6A3DAF6D" w14:textId="77777777" w:rsidR="00E840ED" w:rsidRPr="003F2C40" w:rsidRDefault="00E840ED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</w:rPr>
              <w:t>Non-Olympic</w:t>
            </w:r>
          </w:p>
        </w:tc>
        <w:tc>
          <w:tcPr>
            <w:tcW w:w="1134" w:type="dxa"/>
          </w:tcPr>
          <w:p w14:paraId="5B7FDC83" w14:textId="77777777" w:rsidR="00E840ED" w:rsidRPr="003F2C40" w:rsidRDefault="00E840ED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</w:rPr>
              <w:t>2 points</w:t>
            </w:r>
          </w:p>
        </w:tc>
      </w:tr>
      <w:tr w:rsidR="00E840ED" w:rsidRPr="00F06617" w14:paraId="68012BB9" w14:textId="77777777" w:rsidTr="00D835BE">
        <w:tc>
          <w:tcPr>
            <w:tcW w:w="3256" w:type="dxa"/>
          </w:tcPr>
          <w:p w14:paraId="28F8D8C4" w14:textId="77777777" w:rsidR="00E840ED" w:rsidRPr="003F2C40" w:rsidRDefault="00E840ED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</w:rPr>
              <w:t>International Federation of Muaythai Associations</w:t>
            </w:r>
          </w:p>
        </w:tc>
        <w:tc>
          <w:tcPr>
            <w:tcW w:w="1150" w:type="dxa"/>
          </w:tcPr>
          <w:p w14:paraId="6DA08E59" w14:textId="77777777" w:rsidR="00E840ED" w:rsidRPr="003F2C40" w:rsidRDefault="00E840ED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</w:rPr>
              <w:t>Member</w:t>
            </w:r>
          </w:p>
        </w:tc>
        <w:tc>
          <w:tcPr>
            <w:tcW w:w="1968" w:type="dxa"/>
          </w:tcPr>
          <w:p w14:paraId="4381E08C" w14:textId="77777777" w:rsidR="00E840ED" w:rsidRPr="003F2C40" w:rsidRDefault="00E840ED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Tareq Almhairi</w:t>
            </w:r>
          </w:p>
        </w:tc>
        <w:tc>
          <w:tcPr>
            <w:tcW w:w="1559" w:type="dxa"/>
          </w:tcPr>
          <w:p w14:paraId="68902A35" w14:textId="77777777" w:rsidR="00E840ED" w:rsidRPr="003F2C40" w:rsidRDefault="00E840ED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</w:rPr>
              <w:t>Non-Olympic</w:t>
            </w:r>
          </w:p>
        </w:tc>
        <w:tc>
          <w:tcPr>
            <w:tcW w:w="1134" w:type="dxa"/>
          </w:tcPr>
          <w:p w14:paraId="7DB01ACD" w14:textId="77777777" w:rsidR="00E840ED" w:rsidRPr="003F2C40" w:rsidRDefault="00E840ED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</w:rPr>
              <w:t>2 points</w:t>
            </w:r>
          </w:p>
        </w:tc>
      </w:tr>
      <w:tr w:rsidR="00E840ED" w:rsidRPr="00F06617" w14:paraId="52068835" w14:textId="77777777" w:rsidTr="00D835BE">
        <w:tc>
          <w:tcPr>
            <w:tcW w:w="3256" w:type="dxa"/>
          </w:tcPr>
          <w:p w14:paraId="0FF73ECA" w14:textId="77777777" w:rsidR="00E840ED" w:rsidRPr="003F2C40" w:rsidRDefault="00E840ED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International University Sports Federation</w:t>
            </w:r>
          </w:p>
        </w:tc>
        <w:tc>
          <w:tcPr>
            <w:tcW w:w="1150" w:type="dxa"/>
          </w:tcPr>
          <w:p w14:paraId="1B30720C" w14:textId="77777777" w:rsidR="00E840ED" w:rsidRPr="003F2C40" w:rsidRDefault="00E840ED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Member</w:t>
            </w:r>
          </w:p>
        </w:tc>
        <w:tc>
          <w:tcPr>
            <w:tcW w:w="1968" w:type="dxa"/>
          </w:tcPr>
          <w:p w14:paraId="2C9405B6" w14:textId="77777777" w:rsidR="00E840ED" w:rsidRPr="003F2C40" w:rsidRDefault="00E840ED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Ali Massari Al Dhaheri</w:t>
            </w:r>
          </w:p>
        </w:tc>
        <w:tc>
          <w:tcPr>
            <w:tcW w:w="1559" w:type="dxa"/>
          </w:tcPr>
          <w:p w14:paraId="45ABD84E" w14:textId="77777777" w:rsidR="00E840ED" w:rsidRPr="003F2C40" w:rsidRDefault="00E840ED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Non-Olympic</w:t>
            </w:r>
          </w:p>
        </w:tc>
        <w:tc>
          <w:tcPr>
            <w:tcW w:w="1134" w:type="dxa"/>
          </w:tcPr>
          <w:p w14:paraId="6C960339" w14:textId="77777777" w:rsidR="00E840ED" w:rsidRPr="003F2C40" w:rsidRDefault="00E840ED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2 points</w:t>
            </w:r>
          </w:p>
        </w:tc>
      </w:tr>
      <w:tr w:rsidR="00E840ED" w:rsidRPr="00F06617" w14:paraId="7345B318" w14:textId="77777777" w:rsidTr="00D835BE">
        <w:tc>
          <w:tcPr>
            <w:tcW w:w="3256" w:type="dxa"/>
          </w:tcPr>
          <w:p w14:paraId="5FA445AC" w14:textId="77777777" w:rsidR="00E840ED" w:rsidRPr="003F2C40" w:rsidRDefault="00E840ED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 xml:space="preserve">Ju-jitsu International Federation </w:t>
            </w:r>
          </w:p>
        </w:tc>
        <w:tc>
          <w:tcPr>
            <w:tcW w:w="1150" w:type="dxa"/>
          </w:tcPr>
          <w:p w14:paraId="3C11D151" w14:textId="77777777" w:rsidR="00E840ED" w:rsidRPr="003F2C40" w:rsidRDefault="00E840ED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Member</w:t>
            </w:r>
          </w:p>
        </w:tc>
        <w:tc>
          <w:tcPr>
            <w:tcW w:w="1968" w:type="dxa"/>
          </w:tcPr>
          <w:p w14:paraId="1297F79B" w14:textId="77777777" w:rsidR="00E840ED" w:rsidRPr="003F2C40" w:rsidRDefault="00E840ED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Faisal Alkitbe</w:t>
            </w:r>
          </w:p>
        </w:tc>
        <w:tc>
          <w:tcPr>
            <w:tcW w:w="1559" w:type="dxa"/>
          </w:tcPr>
          <w:p w14:paraId="6B02AD5A" w14:textId="77777777" w:rsidR="00E840ED" w:rsidRPr="003F2C40" w:rsidRDefault="00E840ED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Non-Olympic</w:t>
            </w:r>
          </w:p>
        </w:tc>
        <w:tc>
          <w:tcPr>
            <w:tcW w:w="1134" w:type="dxa"/>
          </w:tcPr>
          <w:p w14:paraId="60C150CD" w14:textId="77777777" w:rsidR="00E840ED" w:rsidRPr="003F2C40" w:rsidRDefault="00E840ED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2 points</w:t>
            </w:r>
          </w:p>
        </w:tc>
      </w:tr>
      <w:tr w:rsidR="00E840ED" w:rsidRPr="00F06617" w14:paraId="547AB365" w14:textId="77777777" w:rsidTr="00D835BE">
        <w:tc>
          <w:tcPr>
            <w:tcW w:w="3256" w:type="dxa"/>
          </w:tcPr>
          <w:p w14:paraId="53F48BC4" w14:textId="77777777" w:rsidR="00E840ED" w:rsidRPr="003F2C40" w:rsidRDefault="00E840ED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 xml:space="preserve">Ju-jitsu International Federation </w:t>
            </w:r>
          </w:p>
        </w:tc>
        <w:tc>
          <w:tcPr>
            <w:tcW w:w="1150" w:type="dxa"/>
          </w:tcPr>
          <w:p w14:paraId="67A2B558" w14:textId="77777777" w:rsidR="00E840ED" w:rsidRPr="003F2C40" w:rsidRDefault="00E840ED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Member</w:t>
            </w:r>
          </w:p>
        </w:tc>
        <w:tc>
          <w:tcPr>
            <w:tcW w:w="1968" w:type="dxa"/>
          </w:tcPr>
          <w:p w14:paraId="6813D452" w14:textId="77777777" w:rsidR="00E840ED" w:rsidRPr="003F2C40" w:rsidRDefault="00E840ED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da-DK"/>
              </w:rPr>
              <w:t>Abdulmunem Alsayed M. Al Hashmi</w:t>
            </w:r>
          </w:p>
        </w:tc>
        <w:tc>
          <w:tcPr>
            <w:tcW w:w="1559" w:type="dxa"/>
          </w:tcPr>
          <w:p w14:paraId="5BC54872" w14:textId="77777777" w:rsidR="00E840ED" w:rsidRPr="003F2C40" w:rsidRDefault="00E840ED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Non-Olympic</w:t>
            </w:r>
          </w:p>
        </w:tc>
        <w:tc>
          <w:tcPr>
            <w:tcW w:w="1134" w:type="dxa"/>
          </w:tcPr>
          <w:p w14:paraId="3A792484" w14:textId="77777777" w:rsidR="00E840ED" w:rsidRPr="003F2C40" w:rsidRDefault="00E840ED" w:rsidP="00D835BE">
            <w:pPr>
              <w:jc w:val="left"/>
              <w:rPr>
                <w:sz w:val="20"/>
                <w:szCs w:val="20"/>
                <w:lang w:val="en-US"/>
              </w:rPr>
            </w:pPr>
            <w:r w:rsidRPr="003F2C40">
              <w:rPr>
                <w:sz w:val="20"/>
                <w:szCs w:val="20"/>
                <w:lang w:val="en-US"/>
              </w:rPr>
              <w:t>2 points</w:t>
            </w:r>
          </w:p>
        </w:tc>
      </w:tr>
    </w:tbl>
    <w:p w14:paraId="7F7057A5" w14:textId="77777777" w:rsidR="00E840ED" w:rsidRDefault="00E840ED" w:rsidP="004069A2">
      <w:pPr>
        <w:spacing w:line="360" w:lineRule="auto"/>
        <w:rPr>
          <w:rStyle w:val="Overskrift1Tegn"/>
          <w:sz w:val="24"/>
          <w:szCs w:val="24"/>
        </w:rPr>
      </w:pPr>
    </w:p>
    <w:p w14:paraId="0923E627" w14:textId="77777777" w:rsidR="003D6630" w:rsidRDefault="003D6630" w:rsidP="004069A2">
      <w:pPr>
        <w:spacing w:line="360" w:lineRule="auto"/>
        <w:rPr>
          <w:rStyle w:val="Overskrift1Tegn"/>
          <w:sz w:val="24"/>
          <w:szCs w:val="24"/>
        </w:rPr>
      </w:pPr>
    </w:p>
    <w:p w14:paraId="4B65345D" w14:textId="77777777" w:rsidR="003F2C40" w:rsidRDefault="003F2C40">
      <w:pPr>
        <w:jc w:val="left"/>
        <w:rPr>
          <w:rStyle w:val="Overskrift1Tegn"/>
          <w:sz w:val="24"/>
          <w:szCs w:val="24"/>
        </w:rPr>
      </w:pPr>
      <w:r>
        <w:rPr>
          <w:rStyle w:val="Overskrift1Tegn"/>
          <w:sz w:val="24"/>
          <w:szCs w:val="24"/>
        </w:rPr>
        <w:br w:type="page"/>
      </w:r>
    </w:p>
    <w:p w14:paraId="5D059372" w14:textId="1A4E5D7D" w:rsidR="004736A9" w:rsidRPr="00C00F4E" w:rsidRDefault="00754217" w:rsidP="004069A2">
      <w:pPr>
        <w:spacing w:line="360" w:lineRule="auto"/>
        <w:rPr>
          <w:rStyle w:val="Overskrift1Tegn"/>
          <w:sz w:val="24"/>
          <w:szCs w:val="24"/>
        </w:rPr>
      </w:pPr>
      <w:bookmarkStart w:id="43" w:name="_Toc159402714"/>
      <w:r>
        <w:rPr>
          <w:rStyle w:val="Overskrift1Tegn"/>
          <w:sz w:val="24"/>
          <w:szCs w:val="24"/>
        </w:rPr>
        <w:lastRenderedPageBreak/>
        <w:t>polit</w:t>
      </w:r>
      <w:r w:rsidR="009D0547">
        <w:rPr>
          <w:rStyle w:val="Overskrift1Tegn"/>
          <w:sz w:val="24"/>
          <w:szCs w:val="24"/>
        </w:rPr>
        <w:t>ic</w:t>
      </w:r>
      <w:r w:rsidR="002F59F7">
        <w:rPr>
          <w:rStyle w:val="Overskrift1Tegn"/>
          <w:sz w:val="24"/>
          <w:szCs w:val="24"/>
        </w:rPr>
        <w:t xml:space="preserve">al </w:t>
      </w:r>
      <w:r>
        <w:rPr>
          <w:rStyle w:val="Overskrift1Tegn"/>
          <w:sz w:val="24"/>
          <w:szCs w:val="24"/>
        </w:rPr>
        <w:t xml:space="preserve">influence </w:t>
      </w:r>
      <w:r w:rsidR="002F59F7">
        <w:rPr>
          <w:rStyle w:val="Overskrift1Tegn"/>
          <w:sz w:val="24"/>
          <w:szCs w:val="24"/>
        </w:rPr>
        <w:t>on</w:t>
      </w:r>
      <w:r w:rsidR="009D0547">
        <w:rPr>
          <w:rStyle w:val="Overskrift1Tegn"/>
          <w:sz w:val="24"/>
          <w:szCs w:val="24"/>
        </w:rPr>
        <w:t xml:space="preserve"> summer olympic</w:t>
      </w:r>
      <w:r w:rsidR="002F59F7">
        <w:rPr>
          <w:rStyle w:val="Overskrift1Tegn"/>
          <w:sz w:val="24"/>
          <w:szCs w:val="24"/>
        </w:rPr>
        <w:t xml:space="preserve"> hosting and performance</w:t>
      </w:r>
      <w:bookmarkEnd w:id="43"/>
    </w:p>
    <w:p w14:paraId="2997841A" w14:textId="77777777" w:rsidR="004069A2" w:rsidRDefault="004069A2" w:rsidP="004069A2">
      <w:pPr>
        <w:spacing w:line="360" w:lineRule="auto"/>
        <w:rPr>
          <w:sz w:val="24"/>
          <w:szCs w:val="24"/>
        </w:rPr>
      </w:pPr>
    </w:p>
    <w:p w14:paraId="687FA0CF" w14:textId="551CC62D" w:rsidR="004736A9" w:rsidRDefault="00E44DC2" w:rsidP="004069A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There </w:t>
      </w:r>
      <w:r w:rsidR="006D3AFF">
        <w:rPr>
          <w:sz w:val="24"/>
          <w:szCs w:val="24"/>
        </w:rPr>
        <w:t>has</w:t>
      </w:r>
      <w:r>
        <w:rPr>
          <w:sz w:val="24"/>
          <w:szCs w:val="24"/>
        </w:rPr>
        <w:t xml:space="preserve"> been a total of 29 summer Olympics held in the modern Olympic </w:t>
      </w:r>
      <w:r w:rsidR="00356278">
        <w:rPr>
          <w:sz w:val="24"/>
          <w:szCs w:val="24"/>
        </w:rPr>
        <w:t>era. The next three host cities have also been announced</w:t>
      </w:r>
      <w:r w:rsidR="00226E10">
        <w:rPr>
          <w:sz w:val="24"/>
          <w:szCs w:val="24"/>
        </w:rPr>
        <w:t>,</w:t>
      </w:r>
      <w:r w:rsidR="00356278">
        <w:rPr>
          <w:sz w:val="24"/>
          <w:szCs w:val="24"/>
        </w:rPr>
        <w:t xml:space="preserve"> </w:t>
      </w:r>
      <w:r w:rsidR="0063678A">
        <w:rPr>
          <w:sz w:val="24"/>
          <w:szCs w:val="24"/>
        </w:rPr>
        <w:t>meaning that we</w:t>
      </w:r>
      <w:r w:rsidR="00226E10">
        <w:rPr>
          <w:sz w:val="24"/>
          <w:szCs w:val="24"/>
        </w:rPr>
        <w:t xml:space="preserve"> now</w:t>
      </w:r>
      <w:r w:rsidR="0063678A">
        <w:rPr>
          <w:sz w:val="24"/>
          <w:szCs w:val="24"/>
        </w:rPr>
        <w:t xml:space="preserve"> </w:t>
      </w:r>
      <w:r w:rsidR="000D57E2">
        <w:rPr>
          <w:sz w:val="24"/>
          <w:szCs w:val="24"/>
        </w:rPr>
        <w:t>have a total of 32 host cities from 2032 back to 1896</w:t>
      </w:r>
      <w:r w:rsidR="00F61539">
        <w:rPr>
          <w:sz w:val="24"/>
          <w:szCs w:val="24"/>
        </w:rPr>
        <w:t xml:space="preserve">. </w:t>
      </w:r>
    </w:p>
    <w:p w14:paraId="1C3FBFA8" w14:textId="08F6FB17" w:rsidR="00F61539" w:rsidRDefault="00C971C0" w:rsidP="004069A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We have mapped out which summer Olympic games have been held in one of </w:t>
      </w:r>
      <w:r w:rsidR="00AC46E4">
        <w:rPr>
          <w:sz w:val="24"/>
          <w:szCs w:val="24"/>
        </w:rPr>
        <w:t xml:space="preserve">11 most </w:t>
      </w:r>
      <w:r w:rsidR="002015D5">
        <w:rPr>
          <w:sz w:val="24"/>
          <w:szCs w:val="24"/>
        </w:rPr>
        <w:t>political</w:t>
      </w:r>
      <w:r w:rsidR="0051730F">
        <w:rPr>
          <w:sz w:val="24"/>
          <w:szCs w:val="24"/>
        </w:rPr>
        <w:t>ly</w:t>
      </w:r>
      <w:r w:rsidR="002015D5">
        <w:rPr>
          <w:sz w:val="24"/>
          <w:szCs w:val="24"/>
        </w:rPr>
        <w:t xml:space="preserve"> </w:t>
      </w:r>
      <w:r w:rsidR="00AC46E4">
        <w:rPr>
          <w:sz w:val="24"/>
          <w:szCs w:val="24"/>
        </w:rPr>
        <w:t>powerful countries as mentioned in the previous section.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696"/>
        <w:gridCol w:w="5954"/>
        <w:gridCol w:w="1978"/>
      </w:tblGrid>
      <w:tr w:rsidR="00B51BA1" w14:paraId="715C4607" w14:textId="77777777" w:rsidTr="00325E7F">
        <w:tc>
          <w:tcPr>
            <w:tcW w:w="1696" w:type="dxa"/>
          </w:tcPr>
          <w:p w14:paraId="19C5630E" w14:textId="073E6302" w:rsidR="00B51BA1" w:rsidRPr="00B51BA1" w:rsidRDefault="00B51BA1" w:rsidP="004736A9">
            <w:pPr>
              <w:spacing w:line="360" w:lineRule="auto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Country:</w:t>
            </w:r>
          </w:p>
        </w:tc>
        <w:tc>
          <w:tcPr>
            <w:tcW w:w="5954" w:type="dxa"/>
          </w:tcPr>
          <w:p w14:paraId="4475C2D0" w14:textId="0BFE429F" w:rsidR="00B51BA1" w:rsidRPr="00B51BA1" w:rsidRDefault="00B51BA1" w:rsidP="004736A9">
            <w:pPr>
              <w:spacing w:line="360" w:lineRule="auto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Olympic games:</w:t>
            </w:r>
          </w:p>
        </w:tc>
        <w:tc>
          <w:tcPr>
            <w:tcW w:w="1978" w:type="dxa"/>
          </w:tcPr>
          <w:p w14:paraId="74BF7E46" w14:textId="62B60DA8" w:rsidR="00B51BA1" w:rsidRPr="00B51BA1" w:rsidRDefault="00B51BA1" w:rsidP="004736A9">
            <w:pPr>
              <w:spacing w:line="360" w:lineRule="auto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Total:</w:t>
            </w:r>
          </w:p>
        </w:tc>
      </w:tr>
      <w:tr w:rsidR="00B51BA1" w14:paraId="06CE39BB" w14:textId="77777777" w:rsidTr="00325E7F">
        <w:tc>
          <w:tcPr>
            <w:tcW w:w="1696" w:type="dxa"/>
          </w:tcPr>
          <w:p w14:paraId="7BF76B75" w14:textId="4E3A01B9" w:rsidR="00B51BA1" w:rsidRDefault="004F0990" w:rsidP="004736A9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Australia</w:t>
            </w:r>
          </w:p>
        </w:tc>
        <w:tc>
          <w:tcPr>
            <w:tcW w:w="5954" w:type="dxa"/>
          </w:tcPr>
          <w:p w14:paraId="5DE25D84" w14:textId="6019A9AB" w:rsidR="00B51BA1" w:rsidRDefault="006D133E" w:rsidP="004736A9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2032 (Brisbane), </w:t>
            </w:r>
            <w:r w:rsidR="000A0006">
              <w:rPr>
                <w:sz w:val="24"/>
                <w:szCs w:val="24"/>
              </w:rPr>
              <w:t>2000 (Sydney)</w:t>
            </w:r>
            <w:r w:rsidR="00B650AF">
              <w:rPr>
                <w:sz w:val="24"/>
                <w:szCs w:val="24"/>
              </w:rPr>
              <w:t>,</w:t>
            </w:r>
            <w:r w:rsidR="00325E7F">
              <w:rPr>
                <w:sz w:val="24"/>
                <w:szCs w:val="24"/>
              </w:rPr>
              <w:t xml:space="preserve"> 1956 (Melbourne)</w:t>
            </w:r>
          </w:p>
        </w:tc>
        <w:tc>
          <w:tcPr>
            <w:tcW w:w="1978" w:type="dxa"/>
          </w:tcPr>
          <w:p w14:paraId="502A6E17" w14:textId="649907D6" w:rsidR="00B51BA1" w:rsidRDefault="00325E7F" w:rsidP="00325E7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7852F3" w14:paraId="4D9B66D2" w14:textId="77777777" w:rsidTr="00325E7F">
        <w:tc>
          <w:tcPr>
            <w:tcW w:w="1696" w:type="dxa"/>
          </w:tcPr>
          <w:p w14:paraId="30897873" w14:textId="61AD35EF" w:rsidR="007852F3" w:rsidRDefault="007852F3" w:rsidP="007852F3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Canada</w:t>
            </w:r>
          </w:p>
        </w:tc>
        <w:tc>
          <w:tcPr>
            <w:tcW w:w="5954" w:type="dxa"/>
          </w:tcPr>
          <w:p w14:paraId="24DEB27D" w14:textId="4CFAF747" w:rsidR="007852F3" w:rsidRDefault="007852F3" w:rsidP="007852F3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1976 (Montreal)</w:t>
            </w:r>
          </w:p>
        </w:tc>
        <w:tc>
          <w:tcPr>
            <w:tcW w:w="1978" w:type="dxa"/>
          </w:tcPr>
          <w:p w14:paraId="0E722FAB" w14:textId="52ED4D63" w:rsidR="007852F3" w:rsidRDefault="007852F3" w:rsidP="007852F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852F3" w14:paraId="0DFD26B8" w14:textId="77777777" w:rsidTr="00325E7F">
        <w:tc>
          <w:tcPr>
            <w:tcW w:w="1696" w:type="dxa"/>
          </w:tcPr>
          <w:p w14:paraId="5DC46CDD" w14:textId="4E557482" w:rsidR="007852F3" w:rsidRDefault="007852F3" w:rsidP="007852F3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China</w:t>
            </w:r>
          </w:p>
        </w:tc>
        <w:tc>
          <w:tcPr>
            <w:tcW w:w="5954" w:type="dxa"/>
          </w:tcPr>
          <w:p w14:paraId="53914DAD" w14:textId="3F6381AF" w:rsidR="007852F3" w:rsidRDefault="007852F3" w:rsidP="007852F3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2008 (Beijing)</w:t>
            </w:r>
          </w:p>
        </w:tc>
        <w:tc>
          <w:tcPr>
            <w:tcW w:w="1978" w:type="dxa"/>
          </w:tcPr>
          <w:p w14:paraId="085DB533" w14:textId="6772E3F9" w:rsidR="007852F3" w:rsidRDefault="007852F3" w:rsidP="007852F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852F3" w14:paraId="569F140A" w14:textId="77777777" w:rsidTr="00325E7F">
        <w:tc>
          <w:tcPr>
            <w:tcW w:w="1696" w:type="dxa"/>
          </w:tcPr>
          <w:p w14:paraId="43C3155E" w14:textId="3DA0B9A6" w:rsidR="007852F3" w:rsidRDefault="007852F3" w:rsidP="007852F3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France</w:t>
            </w:r>
          </w:p>
        </w:tc>
        <w:tc>
          <w:tcPr>
            <w:tcW w:w="5954" w:type="dxa"/>
          </w:tcPr>
          <w:p w14:paraId="2E179DA7" w14:textId="59FEE840" w:rsidR="007852F3" w:rsidRDefault="007852F3" w:rsidP="007852F3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(Paris), 1924 (Paris), 1900 (Paris)</w:t>
            </w:r>
          </w:p>
        </w:tc>
        <w:tc>
          <w:tcPr>
            <w:tcW w:w="1978" w:type="dxa"/>
          </w:tcPr>
          <w:p w14:paraId="5B07D5B9" w14:textId="2320BC03" w:rsidR="007852F3" w:rsidRDefault="007852F3" w:rsidP="007852F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7852F3" w14:paraId="02119B23" w14:textId="77777777" w:rsidTr="00325E7F">
        <w:tc>
          <w:tcPr>
            <w:tcW w:w="1696" w:type="dxa"/>
          </w:tcPr>
          <w:p w14:paraId="2FD0AACF" w14:textId="39D993FC" w:rsidR="007852F3" w:rsidRDefault="007852F3" w:rsidP="007852F3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Germany</w:t>
            </w:r>
          </w:p>
        </w:tc>
        <w:tc>
          <w:tcPr>
            <w:tcW w:w="5954" w:type="dxa"/>
          </w:tcPr>
          <w:p w14:paraId="7335A59B" w14:textId="0B7C6553" w:rsidR="007852F3" w:rsidRDefault="007852F3" w:rsidP="007852F3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1972 (Münich), 1936 (Berlin)</w:t>
            </w:r>
          </w:p>
        </w:tc>
        <w:tc>
          <w:tcPr>
            <w:tcW w:w="1978" w:type="dxa"/>
          </w:tcPr>
          <w:p w14:paraId="6C1F266A" w14:textId="390008F5" w:rsidR="007852F3" w:rsidRDefault="007852F3" w:rsidP="007852F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7852F3" w14:paraId="026E2B63" w14:textId="77777777" w:rsidTr="00325E7F">
        <w:tc>
          <w:tcPr>
            <w:tcW w:w="1696" w:type="dxa"/>
          </w:tcPr>
          <w:p w14:paraId="78792D1B" w14:textId="51647AF1" w:rsidR="007852F3" w:rsidRDefault="007852F3" w:rsidP="007852F3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Great Britain</w:t>
            </w:r>
          </w:p>
        </w:tc>
        <w:tc>
          <w:tcPr>
            <w:tcW w:w="5954" w:type="dxa"/>
          </w:tcPr>
          <w:p w14:paraId="5BC46922" w14:textId="16CD4486" w:rsidR="007852F3" w:rsidRDefault="007852F3" w:rsidP="007852F3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(London), 1948 (London), 1908 (London)</w:t>
            </w:r>
          </w:p>
        </w:tc>
        <w:tc>
          <w:tcPr>
            <w:tcW w:w="1978" w:type="dxa"/>
          </w:tcPr>
          <w:p w14:paraId="190225BB" w14:textId="5BCA7B68" w:rsidR="007852F3" w:rsidRDefault="007852F3" w:rsidP="007852F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7852F3" w14:paraId="22929584" w14:textId="77777777" w:rsidTr="00325E7F">
        <w:tc>
          <w:tcPr>
            <w:tcW w:w="1696" w:type="dxa"/>
          </w:tcPr>
          <w:p w14:paraId="57832E22" w14:textId="01ED1D80" w:rsidR="007852F3" w:rsidRDefault="007852F3" w:rsidP="007852F3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Italy</w:t>
            </w:r>
          </w:p>
        </w:tc>
        <w:tc>
          <w:tcPr>
            <w:tcW w:w="5954" w:type="dxa"/>
          </w:tcPr>
          <w:p w14:paraId="5E8DBEE5" w14:textId="00916D61" w:rsidR="007852F3" w:rsidRDefault="007852F3" w:rsidP="007852F3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1960 (Rome)</w:t>
            </w:r>
          </w:p>
        </w:tc>
        <w:tc>
          <w:tcPr>
            <w:tcW w:w="1978" w:type="dxa"/>
          </w:tcPr>
          <w:p w14:paraId="7EE14149" w14:textId="661DC65B" w:rsidR="007852F3" w:rsidRDefault="007852F3" w:rsidP="007852F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852F3" w14:paraId="7149000D" w14:textId="77777777" w:rsidTr="00325E7F">
        <w:tc>
          <w:tcPr>
            <w:tcW w:w="1696" w:type="dxa"/>
          </w:tcPr>
          <w:p w14:paraId="6C7EB680" w14:textId="099FA8A2" w:rsidR="007852F3" w:rsidRDefault="007852F3" w:rsidP="007852F3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Japan</w:t>
            </w:r>
          </w:p>
        </w:tc>
        <w:tc>
          <w:tcPr>
            <w:tcW w:w="5954" w:type="dxa"/>
          </w:tcPr>
          <w:p w14:paraId="542C4CA0" w14:textId="4D150FE4" w:rsidR="007852F3" w:rsidRDefault="007852F3" w:rsidP="007852F3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(Tokyo), 1964 (Tokyo)</w:t>
            </w:r>
          </w:p>
        </w:tc>
        <w:tc>
          <w:tcPr>
            <w:tcW w:w="1978" w:type="dxa"/>
          </w:tcPr>
          <w:p w14:paraId="42848758" w14:textId="3C0F6AC8" w:rsidR="007852F3" w:rsidRDefault="007852F3" w:rsidP="007852F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7852F3" w14:paraId="4562ECF7" w14:textId="77777777" w:rsidTr="00325E7F">
        <w:tc>
          <w:tcPr>
            <w:tcW w:w="1696" w:type="dxa"/>
          </w:tcPr>
          <w:p w14:paraId="49A427D6" w14:textId="0A586304" w:rsidR="007852F3" w:rsidRDefault="007852F3" w:rsidP="007852F3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Russia</w:t>
            </w:r>
          </w:p>
        </w:tc>
        <w:tc>
          <w:tcPr>
            <w:tcW w:w="5954" w:type="dxa"/>
          </w:tcPr>
          <w:p w14:paraId="39990CEB" w14:textId="6030C49D" w:rsidR="007852F3" w:rsidRDefault="007852F3" w:rsidP="007852F3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1980 (Moscow)</w:t>
            </w:r>
          </w:p>
        </w:tc>
        <w:tc>
          <w:tcPr>
            <w:tcW w:w="1978" w:type="dxa"/>
          </w:tcPr>
          <w:p w14:paraId="3F91547C" w14:textId="25AD146E" w:rsidR="007852F3" w:rsidRDefault="007852F3" w:rsidP="007852F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852F3" w14:paraId="647BC94C" w14:textId="77777777" w:rsidTr="00325E7F">
        <w:tc>
          <w:tcPr>
            <w:tcW w:w="1696" w:type="dxa"/>
          </w:tcPr>
          <w:p w14:paraId="796298C4" w14:textId="34B31AD9" w:rsidR="007852F3" w:rsidRDefault="007852F3" w:rsidP="007852F3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Spain</w:t>
            </w:r>
          </w:p>
        </w:tc>
        <w:tc>
          <w:tcPr>
            <w:tcW w:w="5954" w:type="dxa"/>
          </w:tcPr>
          <w:p w14:paraId="568B9BAD" w14:textId="5619C103" w:rsidR="007852F3" w:rsidRDefault="007852F3" w:rsidP="007852F3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1992 (Barcelona)</w:t>
            </w:r>
          </w:p>
        </w:tc>
        <w:tc>
          <w:tcPr>
            <w:tcW w:w="1978" w:type="dxa"/>
          </w:tcPr>
          <w:p w14:paraId="44E01B15" w14:textId="350E6330" w:rsidR="007852F3" w:rsidRDefault="007852F3" w:rsidP="007852F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852F3" w14:paraId="28F40485" w14:textId="77777777" w:rsidTr="00325E7F">
        <w:tc>
          <w:tcPr>
            <w:tcW w:w="1696" w:type="dxa"/>
          </w:tcPr>
          <w:p w14:paraId="6950901C" w14:textId="7F92F454" w:rsidR="007852F3" w:rsidRDefault="007852F3" w:rsidP="007852F3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United States</w:t>
            </w:r>
          </w:p>
        </w:tc>
        <w:tc>
          <w:tcPr>
            <w:tcW w:w="5954" w:type="dxa"/>
          </w:tcPr>
          <w:p w14:paraId="52B56826" w14:textId="43B44309" w:rsidR="007852F3" w:rsidRDefault="007852F3" w:rsidP="007852F3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 (LA), 1996 (Atlanta), 1984 (LA), 1932 (LA), 1904 (St. Louis)</w:t>
            </w:r>
          </w:p>
        </w:tc>
        <w:tc>
          <w:tcPr>
            <w:tcW w:w="1978" w:type="dxa"/>
          </w:tcPr>
          <w:p w14:paraId="14695BD0" w14:textId="757C884F" w:rsidR="007852F3" w:rsidRDefault="007852F3" w:rsidP="007852F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14:paraId="2C8AFDD0" w14:textId="77777777" w:rsidR="00E2486B" w:rsidRDefault="00E2486B" w:rsidP="004069A2">
      <w:pPr>
        <w:spacing w:line="360" w:lineRule="auto"/>
        <w:rPr>
          <w:sz w:val="24"/>
          <w:szCs w:val="24"/>
        </w:rPr>
      </w:pPr>
    </w:p>
    <w:p w14:paraId="2A454DEB" w14:textId="70815446" w:rsidR="004736A9" w:rsidRDefault="00772845" w:rsidP="004069A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23 of the 32</w:t>
      </w:r>
      <w:r w:rsidR="007852F3">
        <w:rPr>
          <w:sz w:val="24"/>
          <w:szCs w:val="24"/>
        </w:rPr>
        <w:t xml:space="preserve"> known host cities has been in one of the </w:t>
      </w:r>
      <w:r w:rsidR="002015D5">
        <w:rPr>
          <w:sz w:val="24"/>
          <w:szCs w:val="24"/>
        </w:rPr>
        <w:t>11 countries</w:t>
      </w:r>
      <w:r w:rsidR="00143E3F">
        <w:rPr>
          <w:sz w:val="24"/>
          <w:szCs w:val="24"/>
        </w:rPr>
        <w:t>,</w:t>
      </w:r>
      <w:r w:rsidR="002015D5">
        <w:rPr>
          <w:sz w:val="24"/>
          <w:szCs w:val="24"/>
        </w:rPr>
        <w:t xml:space="preserve"> which corresponds to 72 %. </w:t>
      </w:r>
      <w:r w:rsidR="004B73B0">
        <w:rPr>
          <w:sz w:val="24"/>
          <w:szCs w:val="24"/>
        </w:rPr>
        <w:t>The only other country to have held the Summer Olympics more than once is Gree</w:t>
      </w:r>
      <w:r w:rsidR="00001B04">
        <w:rPr>
          <w:sz w:val="24"/>
          <w:szCs w:val="24"/>
        </w:rPr>
        <w:t>ce (Athens 1896 and 2004)</w:t>
      </w:r>
      <w:r w:rsidR="00B13E70">
        <w:rPr>
          <w:sz w:val="24"/>
          <w:szCs w:val="24"/>
        </w:rPr>
        <w:t>.</w:t>
      </w:r>
    </w:p>
    <w:p w14:paraId="4036BB4D" w14:textId="77777777" w:rsidR="003D6630" w:rsidRDefault="00B13E70" w:rsidP="004069A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The remaining games </w:t>
      </w:r>
      <w:r w:rsidR="008E4923">
        <w:rPr>
          <w:sz w:val="24"/>
          <w:szCs w:val="24"/>
        </w:rPr>
        <w:t>are</w:t>
      </w:r>
      <w:r>
        <w:rPr>
          <w:sz w:val="24"/>
          <w:szCs w:val="24"/>
        </w:rPr>
        <w:t>; Rio 2016, Seoul 1988, 1968</w:t>
      </w:r>
      <w:r w:rsidR="00564DA2">
        <w:rPr>
          <w:sz w:val="24"/>
          <w:szCs w:val="24"/>
        </w:rPr>
        <w:t xml:space="preserve"> Mexico City, 1952 Helsinki, 1928 Amsterdam, 1920 Antwerp and 1912 Stockholm. </w:t>
      </w:r>
    </w:p>
    <w:p w14:paraId="0E0D9751" w14:textId="4EE8489E" w:rsidR="00115609" w:rsidRDefault="00E5094D" w:rsidP="004069A2">
      <w:pPr>
        <w:spacing w:line="36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lastRenderedPageBreak/>
        <w:t xml:space="preserve">We have also </w:t>
      </w:r>
      <w:r w:rsidR="00D45BB5">
        <w:rPr>
          <w:sz w:val="24"/>
          <w:szCs w:val="24"/>
          <w:lang w:val="en-US"/>
        </w:rPr>
        <w:t xml:space="preserve">looked at the total amount of medals at each </w:t>
      </w:r>
      <w:r w:rsidR="00296A1C">
        <w:rPr>
          <w:sz w:val="24"/>
          <w:szCs w:val="24"/>
          <w:lang w:val="en-US"/>
        </w:rPr>
        <w:t xml:space="preserve">of the past three Summer Olympics to compare them with the </w:t>
      </w:r>
      <w:r w:rsidR="00522D13">
        <w:rPr>
          <w:sz w:val="24"/>
          <w:szCs w:val="24"/>
          <w:lang w:val="en-US"/>
        </w:rPr>
        <w:t xml:space="preserve">data in the closest </w:t>
      </w:r>
      <w:r w:rsidR="00115609">
        <w:rPr>
          <w:sz w:val="24"/>
          <w:szCs w:val="24"/>
          <w:lang w:val="en-US"/>
        </w:rPr>
        <w:t xml:space="preserve">previous </w:t>
      </w:r>
      <w:r w:rsidR="00522D13">
        <w:rPr>
          <w:sz w:val="24"/>
          <w:szCs w:val="24"/>
          <w:lang w:val="en-US"/>
        </w:rPr>
        <w:t>Sport Political Power Index made.</w:t>
      </w:r>
      <w:r w:rsidR="00494FAF">
        <w:rPr>
          <w:sz w:val="24"/>
          <w:szCs w:val="24"/>
          <w:lang w:val="en-US"/>
        </w:rPr>
        <w:t xml:space="preserve"> </w:t>
      </w:r>
      <w:r w:rsidR="00115609">
        <w:rPr>
          <w:sz w:val="24"/>
          <w:szCs w:val="24"/>
          <w:lang w:val="en-US"/>
        </w:rPr>
        <w:t>We have compared the 2012 games to the 2013 Power Index</w:t>
      </w:r>
      <w:r w:rsidR="00941B7F">
        <w:rPr>
          <w:sz w:val="24"/>
          <w:szCs w:val="24"/>
          <w:lang w:val="en-US"/>
        </w:rPr>
        <w:t>, as it is the earliest available</w:t>
      </w:r>
      <w:r w:rsidR="008E4923">
        <w:rPr>
          <w:sz w:val="24"/>
          <w:szCs w:val="24"/>
          <w:lang w:val="en-US"/>
        </w:rPr>
        <w:t xml:space="preserve"> data</w:t>
      </w:r>
      <w:r w:rsidR="00941B7F">
        <w:rPr>
          <w:sz w:val="24"/>
          <w:szCs w:val="24"/>
          <w:lang w:val="en-US"/>
        </w:rPr>
        <w:t xml:space="preserve">. </w:t>
      </w:r>
    </w:p>
    <w:p w14:paraId="00F4C110" w14:textId="21B8F9DB" w:rsidR="006F366D" w:rsidRDefault="00494FAF" w:rsidP="004069A2">
      <w:pPr>
        <w:spacing w:line="36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We have i</w:t>
      </w:r>
      <w:r w:rsidR="00776F09">
        <w:rPr>
          <w:sz w:val="24"/>
          <w:szCs w:val="24"/>
          <w:lang w:val="en-US"/>
        </w:rPr>
        <w:t>ncluded</w:t>
      </w:r>
      <w:r w:rsidR="00C66C54">
        <w:rPr>
          <w:sz w:val="24"/>
          <w:szCs w:val="24"/>
          <w:lang w:val="en-US"/>
        </w:rPr>
        <w:t xml:space="preserve"> countries that have won</w:t>
      </w:r>
      <w:r w:rsidR="00057B85">
        <w:rPr>
          <w:sz w:val="24"/>
          <w:szCs w:val="24"/>
          <w:lang w:val="en-US"/>
        </w:rPr>
        <w:t xml:space="preserve"> more than 11 medals total, which corresponds to about </w:t>
      </w:r>
      <w:r w:rsidR="00776F09">
        <w:rPr>
          <w:sz w:val="24"/>
          <w:szCs w:val="24"/>
          <w:lang w:val="en-US"/>
        </w:rPr>
        <w:t>top 20 countries</w:t>
      </w:r>
      <w:r w:rsidR="00626698">
        <w:rPr>
          <w:sz w:val="24"/>
          <w:szCs w:val="24"/>
          <w:lang w:val="en-US"/>
        </w:rPr>
        <w:t xml:space="preserve"> </w:t>
      </w:r>
      <w:r w:rsidR="00503F00">
        <w:rPr>
          <w:sz w:val="24"/>
          <w:szCs w:val="24"/>
          <w:lang w:val="en-US"/>
        </w:rPr>
        <w:t xml:space="preserve">in the </w:t>
      </w:r>
      <w:r w:rsidR="00626698">
        <w:rPr>
          <w:sz w:val="24"/>
          <w:szCs w:val="24"/>
          <w:lang w:val="en-US"/>
        </w:rPr>
        <w:t>game</w:t>
      </w:r>
      <w:r w:rsidR="00503F00">
        <w:rPr>
          <w:sz w:val="24"/>
          <w:szCs w:val="24"/>
          <w:lang w:val="en-US"/>
        </w:rPr>
        <w:t>s</w:t>
      </w:r>
      <w:r w:rsidR="00B13677">
        <w:rPr>
          <w:sz w:val="24"/>
          <w:szCs w:val="24"/>
          <w:lang w:val="en-US"/>
        </w:rPr>
        <w:t xml:space="preserve">. </w:t>
      </w:r>
    </w:p>
    <w:p w14:paraId="4D462998" w14:textId="77777777" w:rsidR="00E2486B" w:rsidRDefault="00E2486B">
      <w:pPr>
        <w:jc w:val="left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br w:type="page"/>
      </w:r>
    </w:p>
    <w:p w14:paraId="03B2EADC" w14:textId="4A662FD7" w:rsidR="00057B85" w:rsidRPr="00057B85" w:rsidRDefault="00057B85" w:rsidP="006F366D">
      <w:pPr>
        <w:spacing w:line="360" w:lineRule="auto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lastRenderedPageBreak/>
        <w:t xml:space="preserve">2012 Olympics: London </w:t>
      </w:r>
      <w:r w:rsidR="00941B7F">
        <w:rPr>
          <w:b/>
          <w:bCs/>
          <w:sz w:val="24"/>
          <w:szCs w:val="24"/>
          <w:lang w:val="en-US"/>
        </w:rPr>
        <w:t>- C</w:t>
      </w:r>
      <w:r>
        <w:rPr>
          <w:b/>
          <w:bCs/>
          <w:sz w:val="24"/>
          <w:szCs w:val="24"/>
          <w:lang w:val="en-US"/>
        </w:rPr>
        <w:t xml:space="preserve">ompared </w:t>
      </w:r>
      <w:r w:rsidR="002621A1">
        <w:rPr>
          <w:b/>
          <w:bCs/>
          <w:sz w:val="24"/>
          <w:szCs w:val="24"/>
          <w:lang w:val="en-US"/>
        </w:rPr>
        <w:t>to the 2013 Power Index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696"/>
        <w:gridCol w:w="5103"/>
        <w:gridCol w:w="2829"/>
      </w:tblGrid>
      <w:tr w:rsidR="00B13677" w:rsidRPr="00B13677" w14:paraId="4173BE5A" w14:textId="77777777" w:rsidTr="00535217">
        <w:tc>
          <w:tcPr>
            <w:tcW w:w="1696" w:type="dxa"/>
          </w:tcPr>
          <w:p w14:paraId="1D9D14B5" w14:textId="4E7BC132" w:rsidR="00B13677" w:rsidRPr="00FF6C7A" w:rsidRDefault="00B13677" w:rsidP="006F366D">
            <w:pPr>
              <w:spacing w:line="360" w:lineRule="auto"/>
              <w:rPr>
                <w:b/>
                <w:bCs/>
                <w:sz w:val="22"/>
                <w:szCs w:val="22"/>
                <w:lang w:val="en-US"/>
              </w:rPr>
            </w:pPr>
            <w:r w:rsidRPr="00FF6C7A">
              <w:rPr>
                <w:b/>
                <w:bCs/>
                <w:sz w:val="22"/>
                <w:szCs w:val="22"/>
                <w:lang w:val="en-US"/>
              </w:rPr>
              <w:t>Medal rank:</w:t>
            </w:r>
          </w:p>
        </w:tc>
        <w:tc>
          <w:tcPr>
            <w:tcW w:w="5103" w:type="dxa"/>
          </w:tcPr>
          <w:p w14:paraId="2E30307B" w14:textId="6CB59673" w:rsidR="00B13677" w:rsidRPr="00FF6C7A" w:rsidRDefault="00B13677" w:rsidP="006F366D">
            <w:pPr>
              <w:spacing w:line="360" w:lineRule="auto"/>
              <w:rPr>
                <w:b/>
                <w:bCs/>
                <w:sz w:val="22"/>
                <w:szCs w:val="22"/>
                <w:lang w:val="en-US"/>
              </w:rPr>
            </w:pPr>
            <w:r w:rsidRPr="00FF6C7A">
              <w:rPr>
                <w:b/>
                <w:bCs/>
                <w:sz w:val="22"/>
                <w:szCs w:val="22"/>
                <w:lang w:val="en-US"/>
              </w:rPr>
              <w:t>Country:</w:t>
            </w:r>
          </w:p>
        </w:tc>
        <w:tc>
          <w:tcPr>
            <w:tcW w:w="2829" w:type="dxa"/>
          </w:tcPr>
          <w:p w14:paraId="09C0B887" w14:textId="46528A49" w:rsidR="00B13677" w:rsidRPr="00FF6C7A" w:rsidRDefault="00B13677" w:rsidP="006F366D">
            <w:pPr>
              <w:spacing w:line="360" w:lineRule="auto"/>
              <w:rPr>
                <w:b/>
                <w:bCs/>
                <w:sz w:val="22"/>
                <w:szCs w:val="22"/>
                <w:lang w:val="en-US"/>
              </w:rPr>
            </w:pPr>
            <w:r w:rsidRPr="00FF6C7A">
              <w:rPr>
                <w:b/>
                <w:bCs/>
                <w:sz w:val="22"/>
                <w:szCs w:val="22"/>
                <w:lang w:val="en-US"/>
              </w:rPr>
              <w:t xml:space="preserve">Power </w:t>
            </w:r>
            <w:r w:rsidR="00535217" w:rsidRPr="00FF6C7A">
              <w:rPr>
                <w:b/>
                <w:bCs/>
                <w:sz w:val="22"/>
                <w:szCs w:val="22"/>
                <w:lang w:val="en-US"/>
              </w:rPr>
              <w:t>Index rank:</w:t>
            </w:r>
          </w:p>
        </w:tc>
      </w:tr>
      <w:tr w:rsidR="00B13677" w:rsidRPr="00B13677" w14:paraId="5D5D3122" w14:textId="77777777" w:rsidTr="00535217">
        <w:tc>
          <w:tcPr>
            <w:tcW w:w="1696" w:type="dxa"/>
          </w:tcPr>
          <w:p w14:paraId="105A5C17" w14:textId="13760EC6" w:rsidR="00B13677" w:rsidRPr="00FF6C7A" w:rsidRDefault="00B13677" w:rsidP="00B13677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FF6C7A">
              <w:rPr>
                <w:b/>
                <w:bCs/>
                <w:sz w:val="22"/>
                <w:szCs w:val="22"/>
                <w:lang w:val="en-US"/>
              </w:rPr>
              <w:t>1</w:t>
            </w:r>
            <w:r w:rsidR="00DC764F" w:rsidRPr="00FF6C7A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1C45C9" w:rsidRPr="00FF6C7A">
              <w:rPr>
                <w:b/>
                <w:bCs/>
                <w:sz w:val="22"/>
                <w:szCs w:val="22"/>
                <w:lang w:val="en-US"/>
              </w:rPr>
              <w:t>(1</w:t>
            </w:r>
            <w:r w:rsidR="00F9343A" w:rsidRPr="00FF6C7A">
              <w:rPr>
                <w:b/>
                <w:bCs/>
                <w:sz w:val="22"/>
                <w:szCs w:val="22"/>
                <w:lang w:val="en-US"/>
              </w:rPr>
              <w:t>04</w:t>
            </w:r>
            <w:r w:rsidR="001C45C9" w:rsidRPr="00FF6C7A">
              <w:rPr>
                <w:b/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5103" w:type="dxa"/>
          </w:tcPr>
          <w:p w14:paraId="758B8637" w14:textId="008E75B6" w:rsidR="00B13677" w:rsidRPr="00FF6C7A" w:rsidRDefault="00535217" w:rsidP="006F366D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FF6C7A">
              <w:rPr>
                <w:sz w:val="22"/>
                <w:szCs w:val="22"/>
                <w:lang w:val="en-US"/>
              </w:rPr>
              <w:t>United States</w:t>
            </w:r>
            <w:r w:rsidR="00521450" w:rsidRPr="00FF6C7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2829" w:type="dxa"/>
          </w:tcPr>
          <w:p w14:paraId="04A8DE1A" w14:textId="38361580" w:rsidR="00B13677" w:rsidRPr="00FF6C7A" w:rsidRDefault="00626698" w:rsidP="00626698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FF6C7A">
              <w:rPr>
                <w:b/>
                <w:bCs/>
                <w:sz w:val="22"/>
                <w:szCs w:val="22"/>
                <w:lang w:val="en-US"/>
              </w:rPr>
              <w:t>1</w:t>
            </w:r>
          </w:p>
        </w:tc>
      </w:tr>
      <w:tr w:rsidR="00B13677" w:rsidRPr="00B13677" w14:paraId="0DAAD57A" w14:textId="77777777" w:rsidTr="00535217">
        <w:tc>
          <w:tcPr>
            <w:tcW w:w="1696" w:type="dxa"/>
          </w:tcPr>
          <w:p w14:paraId="5B32CD33" w14:textId="42312006" w:rsidR="00B13677" w:rsidRPr="00FF6C7A" w:rsidRDefault="00B13677" w:rsidP="00B13677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FF6C7A">
              <w:rPr>
                <w:b/>
                <w:bCs/>
                <w:sz w:val="22"/>
                <w:szCs w:val="22"/>
                <w:lang w:val="en-US"/>
              </w:rPr>
              <w:t>2</w:t>
            </w:r>
            <w:r w:rsidR="001C45C9" w:rsidRPr="00FF6C7A">
              <w:rPr>
                <w:b/>
                <w:bCs/>
                <w:sz w:val="22"/>
                <w:szCs w:val="22"/>
                <w:lang w:val="en-US"/>
              </w:rPr>
              <w:t xml:space="preserve"> (</w:t>
            </w:r>
            <w:r w:rsidR="00F9343A" w:rsidRPr="00FF6C7A">
              <w:rPr>
                <w:b/>
                <w:bCs/>
                <w:sz w:val="22"/>
                <w:szCs w:val="22"/>
                <w:lang w:val="en-US"/>
              </w:rPr>
              <w:t>92</w:t>
            </w:r>
            <w:r w:rsidR="001C45C9" w:rsidRPr="00FF6C7A">
              <w:rPr>
                <w:b/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5103" w:type="dxa"/>
          </w:tcPr>
          <w:p w14:paraId="46F7144A" w14:textId="5D5B0BE2" w:rsidR="00B13677" w:rsidRPr="00FF6C7A" w:rsidRDefault="00535217" w:rsidP="006F366D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FF6C7A">
              <w:rPr>
                <w:sz w:val="22"/>
                <w:szCs w:val="22"/>
                <w:lang w:val="en-US"/>
              </w:rPr>
              <w:t>China</w:t>
            </w:r>
            <w:r w:rsidR="00521450" w:rsidRPr="00FF6C7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2829" w:type="dxa"/>
          </w:tcPr>
          <w:p w14:paraId="0FD230E7" w14:textId="2440E8FF" w:rsidR="00B13677" w:rsidRPr="00FF6C7A" w:rsidRDefault="00626698" w:rsidP="00626698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FF6C7A">
              <w:rPr>
                <w:b/>
                <w:bCs/>
                <w:sz w:val="22"/>
                <w:szCs w:val="22"/>
                <w:lang w:val="en-US"/>
              </w:rPr>
              <w:t>10</w:t>
            </w:r>
          </w:p>
        </w:tc>
      </w:tr>
      <w:tr w:rsidR="00B13677" w:rsidRPr="00B13677" w14:paraId="44102BEB" w14:textId="77777777" w:rsidTr="00535217">
        <w:tc>
          <w:tcPr>
            <w:tcW w:w="1696" w:type="dxa"/>
          </w:tcPr>
          <w:p w14:paraId="6DCC6EB4" w14:textId="3184EC70" w:rsidR="00B13677" w:rsidRPr="00FF6C7A" w:rsidRDefault="001C45C9" w:rsidP="00B13677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FF6C7A">
              <w:rPr>
                <w:b/>
                <w:bCs/>
                <w:sz w:val="22"/>
                <w:szCs w:val="22"/>
                <w:lang w:val="en-US"/>
              </w:rPr>
              <w:t>3 (</w:t>
            </w:r>
            <w:r w:rsidR="00F9343A" w:rsidRPr="00FF6C7A">
              <w:rPr>
                <w:b/>
                <w:bCs/>
                <w:sz w:val="22"/>
                <w:szCs w:val="22"/>
                <w:lang w:val="en-US"/>
              </w:rPr>
              <w:t>66</w:t>
            </w:r>
            <w:r w:rsidRPr="00FF6C7A">
              <w:rPr>
                <w:b/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5103" w:type="dxa"/>
          </w:tcPr>
          <w:p w14:paraId="56BFD0DF" w14:textId="3234E97D" w:rsidR="00B13677" w:rsidRPr="00FF6C7A" w:rsidRDefault="00535217" w:rsidP="006F366D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FF6C7A">
              <w:rPr>
                <w:sz w:val="22"/>
                <w:szCs w:val="22"/>
                <w:lang w:val="en-US"/>
              </w:rPr>
              <w:t>Russia</w:t>
            </w:r>
            <w:r w:rsidR="00521450" w:rsidRPr="00FF6C7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2829" w:type="dxa"/>
          </w:tcPr>
          <w:p w14:paraId="17BCE0FE" w14:textId="3E75C619" w:rsidR="00B13677" w:rsidRPr="00FF6C7A" w:rsidRDefault="00626698" w:rsidP="00626698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FF6C7A">
              <w:rPr>
                <w:b/>
                <w:bCs/>
                <w:sz w:val="22"/>
                <w:szCs w:val="22"/>
                <w:lang w:val="en-US"/>
              </w:rPr>
              <w:t>8</w:t>
            </w:r>
          </w:p>
        </w:tc>
      </w:tr>
      <w:tr w:rsidR="00B13677" w:rsidRPr="00B13677" w14:paraId="5A5F71AB" w14:textId="77777777" w:rsidTr="00535217">
        <w:tc>
          <w:tcPr>
            <w:tcW w:w="1696" w:type="dxa"/>
          </w:tcPr>
          <w:p w14:paraId="3B71A053" w14:textId="6B05B2F1" w:rsidR="00B13677" w:rsidRPr="00FF6C7A" w:rsidRDefault="001C45C9" w:rsidP="00B13677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FF6C7A">
              <w:rPr>
                <w:b/>
                <w:bCs/>
                <w:sz w:val="22"/>
                <w:szCs w:val="22"/>
                <w:lang w:val="en-US"/>
              </w:rPr>
              <w:t>4 (</w:t>
            </w:r>
            <w:r w:rsidR="00F9343A" w:rsidRPr="00FF6C7A">
              <w:rPr>
                <w:b/>
                <w:bCs/>
                <w:sz w:val="22"/>
                <w:szCs w:val="22"/>
                <w:lang w:val="en-US"/>
              </w:rPr>
              <w:t>65</w:t>
            </w:r>
            <w:r w:rsidRPr="00FF6C7A">
              <w:rPr>
                <w:b/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5103" w:type="dxa"/>
          </w:tcPr>
          <w:p w14:paraId="112074B6" w14:textId="46D61373" w:rsidR="00B13677" w:rsidRPr="00FF6C7A" w:rsidRDefault="00535217" w:rsidP="006F366D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FF6C7A">
              <w:rPr>
                <w:sz w:val="22"/>
                <w:szCs w:val="22"/>
                <w:lang w:val="en-US"/>
              </w:rPr>
              <w:t>Great Britain</w:t>
            </w:r>
            <w:r w:rsidR="00521450" w:rsidRPr="00FF6C7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2829" w:type="dxa"/>
          </w:tcPr>
          <w:p w14:paraId="252A1474" w14:textId="27BCAE2C" w:rsidR="00B13677" w:rsidRPr="00FF6C7A" w:rsidRDefault="00626698" w:rsidP="00626698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FF6C7A">
              <w:rPr>
                <w:b/>
                <w:bCs/>
                <w:sz w:val="22"/>
                <w:szCs w:val="22"/>
                <w:lang w:val="en-US"/>
              </w:rPr>
              <w:t>3</w:t>
            </w:r>
          </w:p>
        </w:tc>
      </w:tr>
      <w:tr w:rsidR="00535217" w:rsidRPr="00B13677" w14:paraId="6DDF4F58" w14:textId="77777777" w:rsidTr="00535217">
        <w:tc>
          <w:tcPr>
            <w:tcW w:w="1696" w:type="dxa"/>
          </w:tcPr>
          <w:p w14:paraId="44CC4B3A" w14:textId="4A81A3FC" w:rsidR="00535217" w:rsidRPr="00FF6C7A" w:rsidRDefault="001C45C9" w:rsidP="00B13677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FF6C7A">
              <w:rPr>
                <w:b/>
                <w:bCs/>
                <w:sz w:val="22"/>
                <w:szCs w:val="22"/>
                <w:lang w:val="en-US"/>
              </w:rPr>
              <w:t>5 (</w:t>
            </w:r>
            <w:r w:rsidR="00F9343A" w:rsidRPr="00FF6C7A">
              <w:rPr>
                <w:b/>
                <w:bCs/>
                <w:sz w:val="22"/>
                <w:szCs w:val="22"/>
                <w:lang w:val="en-US"/>
              </w:rPr>
              <w:t>44</w:t>
            </w:r>
            <w:r w:rsidR="00025D8E" w:rsidRPr="00FF6C7A">
              <w:rPr>
                <w:b/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5103" w:type="dxa"/>
          </w:tcPr>
          <w:p w14:paraId="6C6EC8DC" w14:textId="052D3826" w:rsidR="00535217" w:rsidRPr="00FF6C7A" w:rsidRDefault="00535217" w:rsidP="006F366D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FF6C7A">
              <w:rPr>
                <w:sz w:val="22"/>
                <w:szCs w:val="22"/>
                <w:lang w:val="en-US"/>
              </w:rPr>
              <w:t>Germany</w:t>
            </w:r>
            <w:r w:rsidR="00521450" w:rsidRPr="00FF6C7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2829" w:type="dxa"/>
          </w:tcPr>
          <w:p w14:paraId="711C8320" w14:textId="1673A029" w:rsidR="00535217" w:rsidRPr="00FF6C7A" w:rsidRDefault="00626698" w:rsidP="00626698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FF6C7A">
              <w:rPr>
                <w:b/>
                <w:bCs/>
                <w:sz w:val="22"/>
                <w:szCs w:val="22"/>
                <w:lang w:val="en-US"/>
              </w:rPr>
              <w:t>9</w:t>
            </w:r>
          </w:p>
        </w:tc>
      </w:tr>
      <w:tr w:rsidR="00535217" w:rsidRPr="00B13677" w14:paraId="3C090B03" w14:textId="77777777" w:rsidTr="00535217">
        <w:tc>
          <w:tcPr>
            <w:tcW w:w="1696" w:type="dxa"/>
          </w:tcPr>
          <w:p w14:paraId="0C17835A" w14:textId="3771A2B3" w:rsidR="00535217" w:rsidRPr="00FF6C7A" w:rsidRDefault="00025D8E" w:rsidP="00B13677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FF6C7A">
              <w:rPr>
                <w:b/>
                <w:bCs/>
                <w:sz w:val="22"/>
                <w:szCs w:val="22"/>
                <w:lang w:val="en-US"/>
              </w:rPr>
              <w:t>6 (</w:t>
            </w:r>
            <w:r w:rsidR="00F9343A" w:rsidRPr="00FF6C7A">
              <w:rPr>
                <w:b/>
                <w:bCs/>
                <w:sz w:val="22"/>
                <w:szCs w:val="22"/>
                <w:lang w:val="en-US"/>
              </w:rPr>
              <w:t>38</w:t>
            </w:r>
            <w:r w:rsidRPr="00FF6C7A">
              <w:rPr>
                <w:b/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5103" w:type="dxa"/>
          </w:tcPr>
          <w:p w14:paraId="7D16C405" w14:textId="31BC4AA5" w:rsidR="00535217" w:rsidRPr="00FF6C7A" w:rsidRDefault="00535217" w:rsidP="006F366D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FF6C7A">
              <w:rPr>
                <w:sz w:val="22"/>
                <w:szCs w:val="22"/>
                <w:lang w:val="en-US"/>
              </w:rPr>
              <w:t>Japan</w:t>
            </w:r>
            <w:r w:rsidR="00521450" w:rsidRPr="00FF6C7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2829" w:type="dxa"/>
          </w:tcPr>
          <w:p w14:paraId="6D6AFA16" w14:textId="78E1AFB6" w:rsidR="00535217" w:rsidRPr="00FF6C7A" w:rsidRDefault="00626698" w:rsidP="00626698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FF6C7A">
              <w:rPr>
                <w:b/>
                <w:bCs/>
                <w:sz w:val="22"/>
                <w:szCs w:val="22"/>
                <w:lang w:val="en-US"/>
              </w:rPr>
              <w:t>12</w:t>
            </w:r>
          </w:p>
        </w:tc>
      </w:tr>
      <w:tr w:rsidR="00535217" w:rsidRPr="00B13677" w14:paraId="1A38E287" w14:textId="77777777" w:rsidTr="00535217">
        <w:tc>
          <w:tcPr>
            <w:tcW w:w="1696" w:type="dxa"/>
          </w:tcPr>
          <w:p w14:paraId="4EE5CCFA" w14:textId="69257CCA" w:rsidR="00535217" w:rsidRPr="00FF6C7A" w:rsidRDefault="00025D8E" w:rsidP="00B13677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FF6C7A">
              <w:rPr>
                <w:b/>
                <w:bCs/>
                <w:sz w:val="22"/>
                <w:szCs w:val="22"/>
                <w:lang w:val="en-US"/>
              </w:rPr>
              <w:t>7</w:t>
            </w:r>
            <w:r w:rsidR="00F9343A" w:rsidRPr="00FF6C7A">
              <w:rPr>
                <w:b/>
                <w:bCs/>
                <w:sz w:val="22"/>
                <w:szCs w:val="22"/>
                <w:lang w:val="en-US"/>
              </w:rPr>
              <w:t xml:space="preserve"> (35)</w:t>
            </w:r>
          </w:p>
        </w:tc>
        <w:tc>
          <w:tcPr>
            <w:tcW w:w="5103" w:type="dxa"/>
          </w:tcPr>
          <w:p w14:paraId="60F57905" w14:textId="68823418" w:rsidR="00535217" w:rsidRPr="00FF6C7A" w:rsidRDefault="00535217" w:rsidP="006F366D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FF6C7A">
              <w:rPr>
                <w:sz w:val="22"/>
                <w:szCs w:val="22"/>
                <w:lang w:val="en-US"/>
              </w:rPr>
              <w:t>France</w:t>
            </w:r>
            <w:r w:rsidR="00521450" w:rsidRPr="00FF6C7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2829" w:type="dxa"/>
          </w:tcPr>
          <w:p w14:paraId="4430ABBA" w14:textId="63EB044A" w:rsidR="00535217" w:rsidRPr="00FF6C7A" w:rsidRDefault="00F66819" w:rsidP="00626698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FF6C7A">
              <w:rPr>
                <w:b/>
                <w:bCs/>
                <w:sz w:val="22"/>
                <w:szCs w:val="22"/>
                <w:lang w:val="en-US"/>
              </w:rPr>
              <w:t>3</w:t>
            </w:r>
          </w:p>
        </w:tc>
      </w:tr>
      <w:tr w:rsidR="00535217" w:rsidRPr="00B13677" w14:paraId="71180ABA" w14:textId="77777777" w:rsidTr="00535217">
        <w:tc>
          <w:tcPr>
            <w:tcW w:w="1696" w:type="dxa"/>
          </w:tcPr>
          <w:p w14:paraId="42C49F96" w14:textId="30E6B4FE" w:rsidR="00535217" w:rsidRPr="00FF6C7A" w:rsidRDefault="00F9343A" w:rsidP="00B13677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FF6C7A">
              <w:rPr>
                <w:b/>
                <w:bCs/>
                <w:sz w:val="22"/>
                <w:szCs w:val="22"/>
                <w:lang w:val="en-US"/>
              </w:rPr>
              <w:t>7 (35)</w:t>
            </w:r>
          </w:p>
        </w:tc>
        <w:tc>
          <w:tcPr>
            <w:tcW w:w="5103" w:type="dxa"/>
          </w:tcPr>
          <w:p w14:paraId="0C2B04C1" w14:textId="5077FBEF" w:rsidR="00535217" w:rsidRPr="00FF6C7A" w:rsidRDefault="00535217" w:rsidP="006F366D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FF6C7A">
              <w:rPr>
                <w:sz w:val="22"/>
                <w:szCs w:val="22"/>
                <w:lang w:val="en-US"/>
              </w:rPr>
              <w:t>Australia</w:t>
            </w:r>
            <w:r w:rsidR="00521450" w:rsidRPr="00FF6C7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2829" w:type="dxa"/>
          </w:tcPr>
          <w:p w14:paraId="6962099F" w14:textId="699FB2BC" w:rsidR="00535217" w:rsidRPr="00FF6C7A" w:rsidRDefault="00F66819" w:rsidP="00626698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FF6C7A">
              <w:rPr>
                <w:b/>
                <w:bCs/>
                <w:sz w:val="22"/>
                <w:szCs w:val="22"/>
                <w:lang w:val="en-US"/>
              </w:rPr>
              <w:t>5</w:t>
            </w:r>
          </w:p>
        </w:tc>
      </w:tr>
      <w:tr w:rsidR="00535217" w:rsidRPr="00B13677" w14:paraId="2A177778" w14:textId="77777777" w:rsidTr="00535217">
        <w:tc>
          <w:tcPr>
            <w:tcW w:w="1696" w:type="dxa"/>
          </w:tcPr>
          <w:p w14:paraId="6E034E09" w14:textId="27558678" w:rsidR="00535217" w:rsidRPr="00FF6C7A" w:rsidRDefault="00404F39" w:rsidP="00B13677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FF6C7A">
              <w:rPr>
                <w:b/>
                <w:bCs/>
                <w:sz w:val="22"/>
                <w:szCs w:val="22"/>
                <w:lang w:val="en-US"/>
              </w:rPr>
              <w:t>9 (30)</w:t>
            </w:r>
          </w:p>
        </w:tc>
        <w:tc>
          <w:tcPr>
            <w:tcW w:w="5103" w:type="dxa"/>
          </w:tcPr>
          <w:p w14:paraId="0FD5ACED" w14:textId="661CAE95" w:rsidR="00535217" w:rsidRPr="00FF6C7A" w:rsidRDefault="00535217" w:rsidP="006F366D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FF6C7A">
              <w:rPr>
                <w:sz w:val="22"/>
                <w:szCs w:val="22"/>
                <w:lang w:val="en-US"/>
              </w:rPr>
              <w:t>South Korea</w:t>
            </w:r>
          </w:p>
        </w:tc>
        <w:tc>
          <w:tcPr>
            <w:tcW w:w="2829" w:type="dxa"/>
          </w:tcPr>
          <w:p w14:paraId="1357CB1B" w14:textId="745DCE07" w:rsidR="00535217" w:rsidRPr="00FF6C7A" w:rsidRDefault="00F66819" w:rsidP="00626698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FF6C7A">
              <w:rPr>
                <w:b/>
                <w:bCs/>
                <w:sz w:val="22"/>
                <w:szCs w:val="22"/>
                <w:lang w:val="en-US"/>
              </w:rPr>
              <w:t>15</w:t>
            </w:r>
          </w:p>
        </w:tc>
      </w:tr>
      <w:tr w:rsidR="00535217" w:rsidRPr="00B13677" w14:paraId="0C48AA1D" w14:textId="77777777" w:rsidTr="00535217">
        <w:tc>
          <w:tcPr>
            <w:tcW w:w="1696" w:type="dxa"/>
          </w:tcPr>
          <w:p w14:paraId="34852398" w14:textId="0A8DD34D" w:rsidR="00535217" w:rsidRPr="00FF6C7A" w:rsidRDefault="00404F39" w:rsidP="00B13677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FF6C7A">
              <w:rPr>
                <w:b/>
                <w:bCs/>
                <w:sz w:val="22"/>
                <w:szCs w:val="22"/>
                <w:lang w:val="en-US"/>
              </w:rPr>
              <w:t>10 (28)</w:t>
            </w:r>
          </w:p>
        </w:tc>
        <w:tc>
          <w:tcPr>
            <w:tcW w:w="5103" w:type="dxa"/>
          </w:tcPr>
          <w:p w14:paraId="72B345EC" w14:textId="22642A15" w:rsidR="00535217" w:rsidRPr="00FF6C7A" w:rsidRDefault="00DC764F" w:rsidP="006F366D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FF6C7A">
              <w:rPr>
                <w:sz w:val="22"/>
                <w:szCs w:val="22"/>
                <w:lang w:val="en-US"/>
              </w:rPr>
              <w:t>Italy</w:t>
            </w:r>
            <w:r w:rsidR="00521450" w:rsidRPr="00FF6C7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2829" w:type="dxa"/>
          </w:tcPr>
          <w:p w14:paraId="628E686B" w14:textId="124DE69B" w:rsidR="00535217" w:rsidRPr="00FF6C7A" w:rsidRDefault="00F66819" w:rsidP="00626698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FF6C7A">
              <w:rPr>
                <w:b/>
                <w:bCs/>
                <w:sz w:val="22"/>
                <w:szCs w:val="22"/>
                <w:lang w:val="en-US"/>
              </w:rPr>
              <w:t>2</w:t>
            </w:r>
          </w:p>
        </w:tc>
      </w:tr>
      <w:tr w:rsidR="00DC764F" w:rsidRPr="00B13677" w14:paraId="71B16CE1" w14:textId="77777777" w:rsidTr="00535217">
        <w:tc>
          <w:tcPr>
            <w:tcW w:w="1696" w:type="dxa"/>
          </w:tcPr>
          <w:p w14:paraId="326D8F95" w14:textId="6004B46E" w:rsidR="00DC764F" w:rsidRPr="00FF6C7A" w:rsidRDefault="00404F39" w:rsidP="00B13677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FF6C7A">
              <w:rPr>
                <w:b/>
                <w:bCs/>
                <w:sz w:val="22"/>
                <w:szCs w:val="22"/>
                <w:lang w:val="en-US"/>
              </w:rPr>
              <w:t>11 (20)</w:t>
            </w:r>
          </w:p>
        </w:tc>
        <w:tc>
          <w:tcPr>
            <w:tcW w:w="5103" w:type="dxa"/>
          </w:tcPr>
          <w:p w14:paraId="302A1102" w14:textId="3162750E" w:rsidR="00DC764F" w:rsidRPr="00FF6C7A" w:rsidRDefault="00DC764F" w:rsidP="006F366D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FF6C7A">
              <w:rPr>
                <w:sz w:val="22"/>
                <w:szCs w:val="22"/>
                <w:lang w:val="en-US"/>
              </w:rPr>
              <w:t>Netherlands</w:t>
            </w:r>
          </w:p>
        </w:tc>
        <w:tc>
          <w:tcPr>
            <w:tcW w:w="2829" w:type="dxa"/>
          </w:tcPr>
          <w:p w14:paraId="58DB5750" w14:textId="61028615" w:rsidR="00DC764F" w:rsidRPr="00FF6C7A" w:rsidRDefault="00F66819" w:rsidP="00626698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FF6C7A">
              <w:rPr>
                <w:b/>
                <w:bCs/>
                <w:sz w:val="22"/>
                <w:szCs w:val="22"/>
                <w:lang w:val="en-US"/>
              </w:rPr>
              <w:t>20</w:t>
            </w:r>
          </w:p>
        </w:tc>
      </w:tr>
      <w:tr w:rsidR="00DC764F" w:rsidRPr="00B13677" w14:paraId="49A16220" w14:textId="77777777" w:rsidTr="00535217">
        <w:tc>
          <w:tcPr>
            <w:tcW w:w="1696" w:type="dxa"/>
          </w:tcPr>
          <w:p w14:paraId="0BACE568" w14:textId="5FA7044E" w:rsidR="00DC764F" w:rsidRPr="00FF6C7A" w:rsidRDefault="00404F39" w:rsidP="00B13677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FF6C7A">
              <w:rPr>
                <w:b/>
                <w:bCs/>
                <w:sz w:val="22"/>
                <w:szCs w:val="22"/>
                <w:lang w:val="en-US"/>
              </w:rPr>
              <w:t>11 (20)</w:t>
            </w:r>
          </w:p>
        </w:tc>
        <w:tc>
          <w:tcPr>
            <w:tcW w:w="5103" w:type="dxa"/>
          </w:tcPr>
          <w:p w14:paraId="02E98893" w14:textId="63E474A1" w:rsidR="00DC764F" w:rsidRPr="00FF6C7A" w:rsidRDefault="00DC764F" w:rsidP="006F366D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FF6C7A">
              <w:rPr>
                <w:sz w:val="22"/>
                <w:szCs w:val="22"/>
                <w:lang w:val="en-US"/>
              </w:rPr>
              <w:t>Spain</w:t>
            </w:r>
            <w:r w:rsidR="00521450" w:rsidRPr="00FF6C7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2829" w:type="dxa"/>
          </w:tcPr>
          <w:p w14:paraId="542925F1" w14:textId="220E2F6D" w:rsidR="00DC764F" w:rsidRPr="00FF6C7A" w:rsidRDefault="00F66819" w:rsidP="00626698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FF6C7A">
              <w:rPr>
                <w:b/>
                <w:bCs/>
                <w:sz w:val="22"/>
                <w:szCs w:val="22"/>
                <w:lang w:val="en-US"/>
              </w:rPr>
              <w:t>6</w:t>
            </w:r>
          </w:p>
        </w:tc>
      </w:tr>
      <w:tr w:rsidR="00DC764F" w:rsidRPr="00B13677" w14:paraId="5BDE87FB" w14:textId="77777777" w:rsidTr="00535217">
        <w:tc>
          <w:tcPr>
            <w:tcW w:w="1696" w:type="dxa"/>
          </w:tcPr>
          <w:p w14:paraId="67F14A30" w14:textId="16A46633" w:rsidR="00DC764F" w:rsidRPr="00FF6C7A" w:rsidRDefault="00404F39" w:rsidP="00B13677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FF6C7A">
              <w:rPr>
                <w:b/>
                <w:bCs/>
                <w:sz w:val="22"/>
                <w:szCs w:val="22"/>
                <w:lang w:val="en-US"/>
              </w:rPr>
              <w:t>13 (19)</w:t>
            </w:r>
          </w:p>
        </w:tc>
        <w:tc>
          <w:tcPr>
            <w:tcW w:w="5103" w:type="dxa"/>
          </w:tcPr>
          <w:p w14:paraId="2EB81417" w14:textId="2E1260C7" w:rsidR="00DC764F" w:rsidRPr="00FF6C7A" w:rsidRDefault="00DC764F" w:rsidP="006F366D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FF6C7A">
              <w:rPr>
                <w:sz w:val="22"/>
                <w:szCs w:val="22"/>
                <w:lang w:val="en-US"/>
              </w:rPr>
              <w:t>Ukraine</w:t>
            </w:r>
          </w:p>
        </w:tc>
        <w:tc>
          <w:tcPr>
            <w:tcW w:w="2829" w:type="dxa"/>
          </w:tcPr>
          <w:p w14:paraId="66E78B79" w14:textId="27D6BE44" w:rsidR="00DC764F" w:rsidRPr="00FF6C7A" w:rsidRDefault="00F66819" w:rsidP="00626698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FF6C7A">
              <w:rPr>
                <w:b/>
                <w:bCs/>
                <w:sz w:val="22"/>
                <w:szCs w:val="22"/>
                <w:lang w:val="en-US"/>
              </w:rPr>
              <w:t>36</w:t>
            </w:r>
          </w:p>
        </w:tc>
      </w:tr>
      <w:tr w:rsidR="00DC764F" w:rsidRPr="00B13677" w14:paraId="1AEE2A16" w14:textId="77777777" w:rsidTr="00535217">
        <w:tc>
          <w:tcPr>
            <w:tcW w:w="1696" w:type="dxa"/>
          </w:tcPr>
          <w:p w14:paraId="52AB02B5" w14:textId="59279ED8" w:rsidR="00DC764F" w:rsidRPr="00FF6C7A" w:rsidRDefault="00404F39" w:rsidP="00B13677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FF6C7A">
              <w:rPr>
                <w:b/>
                <w:bCs/>
                <w:sz w:val="22"/>
                <w:szCs w:val="22"/>
                <w:lang w:val="en-US"/>
              </w:rPr>
              <w:t>14 (18)</w:t>
            </w:r>
          </w:p>
        </w:tc>
        <w:tc>
          <w:tcPr>
            <w:tcW w:w="5103" w:type="dxa"/>
          </w:tcPr>
          <w:p w14:paraId="0593C0B6" w14:textId="7D3EE189" w:rsidR="00DC764F" w:rsidRPr="00FF6C7A" w:rsidRDefault="00DC764F" w:rsidP="006F366D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FF6C7A">
              <w:rPr>
                <w:sz w:val="22"/>
                <w:szCs w:val="22"/>
                <w:lang w:val="en-US"/>
              </w:rPr>
              <w:t>Hungary</w:t>
            </w:r>
          </w:p>
        </w:tc>
        <w:tc>
          <w:tcPr>
            <w:tcW w:w="2829" w:type="dxa"/>
          </w:tcPr>
          <w:p w14:paraId="1054A943" w14:textId="11882943" w:rsidR="00DC764F" w:rsidRPr="00FF6C7A" w:rsidRDefault="00F66819" w:rsidP="00626698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FF6C7A">
              <w:rPr>
                <w:b/>
                <w:bCs/>
                <w:sz w:val="22"/>
                <w:szCs w:val="22"/>
                <w:lang w:val="en-US"/>
              </w:rPr>
              <w:t>20</w:t>
            </w:r>
          </w:p>
        </w:tc>
      </w:tr>
      <w:tr w:rsidR="00DC764F" w:rsidRPr="00B13677" w14:paraId="2660EBB4" w14:textId="77777777" w:rsidTr="00535217">
        <w:tc>
          <w:tcPr>
            <w:tcW w:w="1696" w:type="dxa"/>
          </w:tcPr>
          <w:p w14:paraId="6DCCAE0F" w14:textId="4FFC7F6C" w:rsidR="00DC764F" w:rsidRPr="00FF6C7A" w:rsidRDefault="00404F39" w:rsidP="00B13677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FF6C7A">
              <w:rPr>
                <w:b/>
                <w:bCs/>
                <w:sz w:val="22"/>
                <w:szCs w:val="22"/>
                <w:lang w:val="en-US"/>
              </w:rPr>
              <w:t>14 (18)</w:t>
            </w:r>
          </w:p>
        </w:tc>
        <w:tc>
          <w:tcPr>
            <w:tcW w:w="5103" w:type="dxa"/>
          </w:tcPr>
          <w:p w14:paraId="603E6551" w14:textId="74D98E32" w:rsidR="00DC764F" w:rsidRPr="00FF6C7A" w:rsidRDefault="00DC764F" w:rsidP="006F366D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FF6C7A">
              <w:rPr>
                <w:sz w:val="22"/>
                <w:szCs w:val="22"/>
                <w:lang w:val="en-US"/>
              </w:rPr>
              <w:t>Canada</w:t>
            </w:r>
            <w:r w:rsidR="00521450" w:rsidRPr="00FF6C7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2829" w:type="dxa"/>
          </w:tcPr>
          <w:p w14:paraId="54C1B59B" w14:textId="1F169131" w:rsidR="00DC764F" w:rsidRPr="00FF6C7A" w:rsidRDefault="00F66819" w:rsidP="00626698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FF6C7A">
              <w:rPr>
                <w:b/>
                <w:bCs/>
                <w:sz w:val="22"/>
                <w:szCs w:val="22"/>
                <w:lang w:val="en-US"/>
              </w:rPr>
              <w:t>11</w:t>
            </w:r>
          </w:p>
        </w:tc>
      </w:tr>
      <w:tr w:rsidR="00DC764F" w:rsidRPr="00B13677" w14:paraId="20EC9E8D" w14:textId="77777777" w:rsidTr="00535217">
        <w:tc>
          <w:tcPr>
            <w:tcW w:w="1696" w:type="dxa"/>
          </w:tcPr>
          <w:p w14:paraId="5BD72253" w14:textId="7F219BBC" w:rsidR="00DC764F" w:rsidRPr="00FF6C7A" w:rsidRDefault="006B315B" w:rsidP="00B13677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FF6C7A">
              <w:rPr>
                <w:b/>
                <w:bCs/>
                <w:sz w:val="22"/>
                <w:szCs w:val="22"/>
                <w:lang w:val="en-US"/>
              </w:rPr>
              <w:t>16 (17)</w:t>
            </w:r>
          </w:p>
        </w:tc>
        <w:tc>
          <w:tcPr>
            <w:tcW w:w="5103" w:type="dxa"/>
          </w:tcPr>
          <w:p w14:paraId="674CB7B2" w14:textId="135115A3" w:rsidR="00DC764F" w:rsidRPr="00FF6C7A" w:rsidRDefault="00DC764F" w:rsidP="006F366D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FF6C7A">
              <w:rPr>
                <w:sz w:val="22"/>
                <w:szCs w:val="22"/>
                <w:lang w:val="en-US"/>
              </w:rPr>
              <w:t>Brazil</w:t>
            </w:r>
          </w:p>
        </w:tc>
        <w:tc>
          <w:tcPr>
            <w:tcW w:w="2829" w:type="dxa"/>
          </w:tcPr>
          <w:p w14:paraId="053016F0" w14:textId="76953396" w:rsidR="00DC764F" w:rsidRPr="00FF6C7A" w:rsidRDefault="00F66819" w:rsidP="00626698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FF6C7A">
              <w:rPr>
                <w:b/>
                <w:bCs/>
                <w:sz w:val="22"/>
                <w:szCs w:val="22"/>
                <w:lang w:val="en-US"/>
              </w:rPr>
              <w:t>16</w:t>
            </w:r>
          </w:p>
        </w:tc>
      </w:tr>
      <w:tr w:rsidR="00DC764F" w:rsidRPr="00B13677" w14:paraId="7EDEF37B" w14:textId="77777777" w:rsidTr="00535217">
        <w:tc>
          <w:tcPr>
            <w:tcW w:w="1696" w:type="dxa"/>
          </w:tcPr>
          <w:p w14:paraId="5012FDD5" w14:textId="45E66529" w:rsidR="00DC764F" w:rsidRPr="00FF6C7A" w:rsidRDefault="006B315B" w:rsidP="00B13677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FF6C7A">
              <w:rPr>
                <w:b/>
                <w:bCs/>
                <w:sz w:val="22"/>
                <w:szCs w:val="22"/>
                <w:lang w:val="en-US"/>
              </w:rPr>
              <w:t>17 (15)</w:t>
            </w:r>
          </w:p>
        </w:tc>
        <w:tc>
          <w:tcPr>
            <w:tcW w:w="5103" w:type="dxa"/>
          </w:tcPr>
          <w:p w14:paraId="03A0B1E5" w14:textId="1416DE91" w:rsidR="00DC764F" w:rsidRPr="00FF6C7A" w:rsidRDefault="00DC764F" w:rsidP="006F366D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FF6C7A">
              <w:rPr>
                <w:sz w:val="22"/>
                <w:szCs w:val="22"/>
                <w:lang w:val="en-US"/>
              </w:rPr>
              <w:t>Cuba</w:t>
            </w:r>
          </w:p>
        </w:tc>
        <w:tc>
          <w:tcPr>
            <w:tcW w:w="2829" w:type="dxa"/>
          </w:tcPr>
          <w:p w14:paraId="46D545AE" w14:textId="3F531B42" w:rsidR="00DC764F" w:rsidRPr="00FF6C7A" w:rsidRDefault="00F66819" w:rsidP="00626698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FF6C7A">
              <w:rPr>
                <w:b/>
                <w:bCs/>
                <w:sz w:val="22"/>
                <w:szCs w:val="22"/>
                <w:lang w:val="en-US"/>
              </w:rPr>
              <w:t>42</w:t>
            </w:r>
          </w:p>
        </w:tc>
      </w:tr>
      <w:tr w:rsidR="00DC764F" w:rsidRPr="00B13677" w14:paraId="387529C5" w14:textId="77777777" w:rsidTr="00535217">
        <w:tc>
          <w:tcPr>
            <w:tcW w:w="1696" w:type="dxa"/>
          </w:tcPr>
          <w:p w14:paraId="768934F1" w14:textId="04DDE7E7" w:rsidR="00DC764F" w:rsidRPr="00FF6C7A" w:rsidRDefault="006B315B" w:rsidP="00B13677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FF6C7A">
              <w:rPr>
                <w:b/>
                <w:bCs/>
                <w:sz w:val="22"/>
                <w:szCs w:val="22"/>
                <w:lang w:val="en-US"/>
              </w:rPr>
              <w:t>18 (13)</w:t>
            </w:r>
          </w:p>
        </w:tc>
        <w:tc>
          <w:tcPr>
            <w:tcW w:w="5103" w:type="dxa"/>
          </w:tcPr>
          <w:p w14:paraId="08C0EC2D" w14:textId="76974D2B" w:rsidR="00DC764F" w:rsidRPr="00FF6C7A" w:rsidRDefault="00DC764F" w:rsidP="006F366D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FF6C7A">
              <w:rPr>
                <w:sz w:val="22"/>
                <w:szCs w:val="22"/>
                <w:lang w:val="en-US"/>
              </w:rPr>
              <w:t>Iran</w:t>
            </w:r>
          </w:p>
        </w:tc>
        <w:tc>
          <w:tcPr>
            <w:tcW w:w="2829" w:type="dxa"/>
          </w:tcPr>
          <w:p w14:paraId="6C31401B" w14:textId="4F53A508" w:rsidR="00DC764F" w:rsidRPr="00FF6C7A" w:rsidRDefault="00F66819" w:rsidP="00626698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FF6C7A">
              <w:rPr>
                <w:b/>
                <w:bCs/>
                <w:sz w:val="22"/>
                <w:szCs w:val="22"/>
                <w:lang w:val="en-US"/>
              </w:rPr>
              <w:t>81</w:t>
            </w:r>
          </w:p>
        </w:tc>
      </w:tr>
      <w:tr w:rsidR="00DC764F" w:rsidRPr="00B13677" w14:paraId="3E8412AF" w14:textId="77777777" w:rsidTr="00535217">
        <w:tc>
          <w:tcPr>
            <w:tcW w:w="1696" w:type="dxa"/>
          </w:tcPr>
          <w:p w14:paraId="7CDA2EF1" w14:textId="20ADF84A" w:rsidR="00DC764F" w:rsidRPr="00FF6C7A" w:rsidRDefault="006B315B" w:rsidP="00B13677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FF6C7A">
              <w:rPr>
                <w:b/>
                <w:bCs/>
                <w:sz w:val="22"/>
                <w:szCs w:val="22"/>
                <w:lang w:val="en-US"/>
              </w:rPr>
              <w:t>18 (13)</w:t>
            </w:r>
          </w:p>
        </w:tc>
        <w:tc>
          <w:tcPr>
            <w:tcW w:w="5103" w:type="dxa"/>
          </w:tcPr>
          <w:p w14:paraId="5947D21A" w14:textId="78EE30CC" w:rsidR="00DC764F" w:rsidRPr="00FF6C7A" w:rsidRDefault="00DC764F" w:rsidP="006F366D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FF6C7A">
              <w:rPr>
                <w:sz w:val="22"/>
                <w:szCs w:val="22"/>
                <w:lang w:val="en-US"/>
              </w:rPr>
              <w:t>New Zealand</w:t>
            </w:r>
          </w:p>
        </w:tc>
        <w:tc>
          <w:tcPr>
            <w:tcW w:w="2829" w:type="dxa"/>
          </w:tcPr>
          <w:p w14:paraId="335427B5" w14:textId="2D772BDF" w:rsidR="00DC764F" w:rsidRPr="00FF6C7A" w:rsidRDefault="00C66C54" w:rsidP="00626698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FF6C7A">
              <w:rPr>
                <w:b/>
                <w:bCs/>
                <w:sz w:val="22"/>
                <w:szCs w:val="22"/>
                <w:lang w:val="en-US"/>
              </w:rPr>
              <w:t>17</w:t>
            </w:r>
          </w:p>
        </w:tc>
      </w:tr>
      <w:tr w:rsidR="00DC764F" w:rsidRPr="00B13677" w14:paraId="4817C58C" w14:textId="77777777" w:rsidTr="00535217">
        <w:tc>
          <w:tcPr>
            <w:tcW w:w="1696" w:type="dxa"/>
          </w:tcPr>
          <w:p w14:paraId="57EE9F47" w14:textId="0E51FF22" w:rsidR="00DC764F" w:rsidRPr="00FF6C7A" w:rsidRDefault="006B315B" w:rsidP="00B13677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FF6C7A">
              <w:rPr>
                <w:b/>
                <w:bCs/>
                <w:sz w:val="22"/>
                <w:szCs w:val="22"/>
                <w:lang w:val="en-US"/>
              </w:rPr>
              <w:t>18 (13)</w:t>
            </w:r>
          </w:p>
        </w:tc>
        <w:tc>
          <w:tcPr>
            <w:tcW w:w="5103" w:type="dxa"/>
          </w:tcPr>
          <w:p w14:paraId="78615C81" w14:textId="2F8B8AD9" w:rsidR="00DC764F" w:rsidRPr="00FF6C7A" w:rsidRDefault="00DC764F" w:rsidP="006F366D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FF6C7A">
              <w:rPr>
                <w:sz w:val="22"/>
                <w:szCs w:val="22"/>
                <w:lang w:val="en-US"/>
              </w:rPr>
              <w:t>Jamaica</w:t>
            </w:r>
          </w:p>
        </w:tc>
        <w:tc>
          <w:tcPr>
            <w:tcW w:w="2829" w:type="dxa"/>
          </w:tcPr>
          <w:p w14:paraId="4A26A86A" w14:textId="57F2601E" w:rsidR="00DC764F" w:rsidRPr="00FF6C7A" w:rsidRDefault="00C66C54" w:rsidP="00626698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FF6C7A">
              <w:rPr>
                <w:b/>
                <w:bCs/>
                <w:sz w:val="22"/>
                <w:szCs w:val="22"/>
                <w:lang w:val="en-US"/>
              </w:rPr>
              <w:t>91</w:t>
            </w:r>
          </w:p>
        </w:tc>
      </w:tr>
      <w:tr w:rsidR="00DC764F" w:rsidRPr="00B13677" w14:paraId="4D02D6FC" w14:textId="77777777" w:rsidTr="00535217">
        <w:tc>
          <w:tcPr>
            <w:tcW w:w="1696" w:type="dxa"/>
          </w:tcPr>
          <w:p w14:paraId="0A808629" w14:textId="7E198FBB" w:rsidR="00DC764F" w:rsidRPr="00FF6C7A" w:rsidRDefault="00776F09" w:rsidP="00B13677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FF6C7A">
              <w:rPr>
                <w:b/>
                <w:bCs/>
                <w:sz w:val="22"/>
                <w:szCs w:val="22"/>
                <w:lang w:val="en-US"/>
              </w:rPr>
              <w:t>18 (13)</w:t>
            </w:r>
          </w:p>
        </w:tc>
        <w:tc>
          <w:tcPr>
            <w:tcW w:w="5103" w:type="dxa"/>
          </w:tcPr>
          <w:p w14:paraId="7FA7785B" w14:textId="4F44F795" w:rsidR="00DC764F" w:rsidRPr="00FF6C7A" w:rsidRDefault="00DC764F" w:rsidP="006F366D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FF6C7A">
              <w:rPr>
                <w:sz w:val="22"/>
                <w:szCs w:val="22"/>
                <w:lang w:val="en-US"/>
              </w:rPr>
              <w:t>Kenya</w:t>
            </w:r>
          </w:p>
        </w:tc>
        <w:tc>
          <w:tcPr>
            <w:tcW w:w="2829" w:type="dxa"/>
          </w:tcPr>
          <w:p w14:paraId="56C1345E" w14:textId="284112FB" w:rsidR="00DC764F" w:rsidRPr="00FF6C7A" w:rsidRDefault="00C66C54" w:rsidP="00626698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FF6C7A">
              <w:rPr>
                <w:b/>
                <w:bCs/>
                <w:sz w:val="22"/>
                <w:szCs w:val="22"/>
                <w:lang w:val="en-US"/>
              </w:rPr>
              <w:t>63</w:t>
            </w:r>
          </w:p>
        </w:tc>
      </w:tr>
    </w:tbl>
    <w:p w14:paraId="1C2A84AB" w14:textId="6D98F614" w:rsidR="00B13677" w:rsidRPr="00851555" w:rsidRDefault="00635CC3" w:rsidP="006F366D">
      <w:pPr>
        <w:spacing w:line="360" w:lineRule="auto"/>
        <w:rPr>
          <w:i/>
          <w:iCs/>
          <w:sz w:val="18"/>
          <w:lang w:val="en-US"/>
        </w:rPr>
      </w:pPr>
      <w:r w:rsidRPr="00851555">
        <w:rPr>
          <w:i/>
          <w:iCs/>
          <w:sz w:val="18"/>
          <w:lang w:val="en-US"/>
        </w:rPr>
        <w:t>*</w:t>
      </w:r>
      <w:r w:rsidR="00851555" w:rsidRPr="00851555">
        <w:rPr>
          <w:i/>
          <w:iCs/>
          <w:sz w:val="18"/>
          <w:lang w:val="en-US"/>
        </w:rPr>
        <w:t>One of the 11 most powerful countries over the last 10 years.</w:t>
      </w:r>
    </w:p>
    <w:p w14:paraId="1A61828D" w14:textId="77777777" w:rsidR="00522D13" w:rsidRDefault="00522D13" w:rsidP="006F366D">
      <w:pPr>
        <w:spacing w:line="360" w:lineRule="auto"/>
        <w:rPr>
          <w:sz w:val="24"/>
          <w:szCs w:val="24"/>
          <w:lang w:val="en-US"/>
        </w:rPr>
      </w:pPr>
    </w:p>
    <w:p w14:paraId="41E7669A" w14:textId="77777777" w:rsidR="00E2486B" w:rsidRDefault="00E2486B">
      <w:pPr>
        <w:jc w:val="left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br w:type="page"/>
      </w:r>
    </w:p>
    <w:p w14:paraId="489F3C48" w14:textId="46E7B3BE" w:rsidR="006F366D" w:rsidRPr="00F72E24" w:rsidRDefault="00F72E24" w:rsidP="006F366D">
      <w:pPr>
        <w:spacing w:line="360" w:lineRule="auto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lastRenderedPageBreak/>
        <w:t xml:space="preserve">2016 Olympics: Rio – Compared to </w:t>
      </w:r>
      <w:r w:rsidR="00941B7F">
        <w:rPr>
          <w:b/>
          <w:bCs/>
          <w:sz w:val="24"/>
          <w:szCs w:val="24"/>
          <w:lang w:val="en-US"/>
        </w:rPr>
        <w:t>2015 Power Index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696"/>
        <w:gridCol w:w="5103"/>
        <w:gridCol w:w="2829"/>
      </w:tblGrid>
      <w:tr w:rsidR="002621A1" w:rsidRPr="00B13677" w14:paraId="27086FCF" w14:textId="77777777" w:rsidTr="00773B23">
        <w:tc>
          <w:tcPr>
            <w:tcW w:w="1696" w:type="dxa"/>
          </w:tcPr>
          <w:p w14:paraId="4B478FC7" w14:textId="77777777" w:rsidR="002621A1" w:rsidRPr="00E40B1C" w:rsidRDefault="002621A1" w:rsidP="00773B23">
            <w:pPr>
              <w:spacing w:line="360" w:lineRule="auto"/>
              <w:rPr>
                <w:b/>
                <w:bCs/>
                <w:sz w:val="22"/>
                <w:szCs w:val="22"/>
                <w:lang w:val="en-US"/>
              </w:rPr>
            </w:pPr>
            <w:r w:rsidRPr="00E40B1C">
              <w:rPr>
                <w:b/>
                <w:bCs/>
                <w:sz w:val="22"/>
                <w:szCs w:val="22"/>
                <w:lang w:val="en-US"/>
              </w:rPr>
              <w:t>Medal rank:</w:t>
            </w:r>
          </w:p>
        </w:tc>
        <w:tc>
          <w:tcPr>
            <w:tcW w:w="5103" w:type="dxa"/>
          </w:tcPr>
          <w:p w14:paraId="1363A940" w14:textId="77777777" w:rsidR="002621A1" w:rsidRPr="00E40B1C" w:rsidRDefault="002621A1" w:rsidP="00773B23">
            <w:pPr>
              <w:spacing w:line="360" w:lineRule="auto"/>
              <w:rPr>
                <w:b/>
                <w:bCs/>
                <w:sz w:val="22"/>
                <w:szCs w:val="22"/>
                <w:lang w:val="en-US"/>
              </w:rPr>
            </w:pPr>
            <w:r w:rsidRPr="00E40B1C">
              <w:rPr>
                <w:b/>
                <w:bCs/>
                <w:sz w:val="22"/>
                <w:szCs w:val="22"/>
                <w:lang w:val="en-US"/>
              </w:rPr>
              <w:t>Country:</w:t>
            </w:r>
          </w:p>
        </w:tc>
        <w:tc>
          <w:tcPr>
            <w:tcW w:w="2829" w:type="dxa"/>
          </w:tcPr>
          <w:p w14:paraId="7160BB90" w14:textId="77777777" w:rsidR="002621A1" w:rsidRPr="00E40B1C" w:rsidRDefault="002621A1" w:rsidP="00773B23">
            <w:pPr>
              <w:spacing w:line="360" w:lineRule="auto"/>
              <w:rPr>
                <w:b/>
                <w:bCs/>
                <w:sz w:val="22"/>
                <w:szCs w:val="22"/>
                <w:lang w:val="en-US"/>
              </w:rPr>
            </w:pPr>
            <w:r w:rsidRPr="00E40B1C">
              <w:rPr>
                <w:b/>
                <w:bCs/>
                <w:sz w:val="22"/>
                <w:szCs w:val="22"/>
                <w:lang w:val="en-US"/>
              </w:rPr>
              <w:t>Power Index rank:</w:t>
            </w:r>
          </w:p>
        </w:tc>
      </w:tr>
      <w:tr w:rsidR="002621A1" w:rsidRPr="00B13677" w14:paraId="2E74876B" w14:textId="77777777" w:rsidTr="00773B23">
        <w:tc>
          <w:tcPr>
            <w:tcW w:w="1696" w:type="dxa"/>
          </w:tcPr>
          <w:p w14:paraId="09B632A4" w14:textId="17CD14C6" w:rsidR="002621A1" w:rsidRPr="00E40B1C" w:rsidRDefault="002621A1" w:rsidP="00773B2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E40B1C">
              <w:rPr>
                <w:b/>
                <w:bCs/>
                <w:sz w:val="22"/>
                <w:szCs w:val="22"/>
                <w:lang w:val="en-US"/>
              </w:rPr>
              <w:t>1 (1</w:t>
            </w:r>
            <w:r w:rsidR="0008004C" w:rsidRPr="00E40B1C">
              <w:rPr>
                <w:b/>
                <w:bCs/>
                <w:sz w:val="22"/>
                <w:szCs w:val="22"/>
                <w:lang w:val="en-US"/>
              </w:rPr>
              <w:t>21</w:t>
            </w:r>
            <w:r w:rsidRPr="00E40B1C">
              <w:rPr>
                <w:b/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5103" w:type="dxa"/>
          </w:tcPr>
          <w:p w14:paraId="2DC17A45" w14:textId="65E3B70B" w:rsidR="002621A1" w:rsidRPr="00E40B1C" w:rsidRDefault="002621A1" w:rsidP="00773B23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E40B1C">
              <w:rPr>
                <w:sz w:val="22"/>
                <w:szCs w:val="22"/>
                <w:lang w:val="en-US"/>
              </w:rPr>
              <w:t>United States</w:t>
            </w:r>
            <w:r w:rsidR="00404000" w:rsidRPr="00E40B1C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2829" w:type="dxa"/>
          </w:tcPr>
          <w:p w14:paraId="727C87D9" w14:textId="3575B59C" w:rsidR="002621A1" w:rsidRPr="00E40B1C" w:rsidRDefault="00115EA1" w:rsidP="00773B2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E40B1C">
              <w:rPr>
                <w:b/>
                <w:bCs/>
                <w:sz w:val="22"/>
                <w:szCs w:val="22"/>
                <w:lang w:val="en-US"/>
              </w:rPr>
              <w:t>1</w:t>
            </w:r>
          </w:p>
        </w:tc>
      </w:tr>
      <w:tr w:rsidR="002621A1" w:rsidRPr="00B13677" w14:paraId="56D0C5AF" w14:textId="77777777" w:rsidTr="00773B23">
        <w:tc>
          <w:tcPr>
            <w:tcW w:w="1696" w:type="dxa"/>
          </w:tcPr>
          <w:p w14:paraId="477BE9D0" w14:textId="59D54E7A" w:rsidR="002621A1" w:rsidRPr="00E40B1C" w:rsidRDefault="002621A1" w:rsidP="00773B2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E40B1C">
              <w:rPr>
                <w:b/>
                <w:bCs/>
                <w:sz w:val="22"/>
                <w:szCs w:val="22"/>
                <w:lang w:val="en-US"/>
              </w:rPr>
              <w:t>2 (</w:t>
            </w:r>
            <w:r w:rsidR="0008004C" w:rsidRPr="00E40B1C">
              <w:rPr>
                <w:b/>
                <w:bCs/>
                <w:sz w:val="22"/>
                <w:szCs w:val="22"/>
                <w:lang w:val="en-US"/>
              </w:rPr>
              <w:t>70</w:t>
            </w:r>
            <w:r w:rsidRPr="00E40B1C">
              <w:rPr>
                <w:b/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5103" w:type="dxa"/>
          </w:tcPr>
          <w:p w14:paraId="77C5B783" w14:textId="170DDDA5" w:rsidR="002621A1" w:rsidRPr="00E40B1C" w:rsidRDefault="002621A1" w:rsidP="00773B23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E40B1C">
              <w:rPr>
                <w:sz w:val="22"/>
                <w:szCs w:val="22"/>
                <w:lang w:val="en-US"/>
              </w:rPr>
              <w:t>China</w:t>
            </w:r>
            <w:r w:rsidR="00404000" w:rsidRPr="00E40B1C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2829" w:type="dxa"/>
          </w:tcPr>
          <w:p w14:paraId="771E0C74" w14:textId="135A198D" w:rsidR="002621A1" w:rsidRPr="00E40B1C" w:rsidRDefault="00115EA1" w:rsidP="00773B2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E40B1C">
              <w:rPr>
                <w:b/>
                <w:bCs/>
                <w:sz w:val="22"/>
                <w:szCs w:val="22"/>
                <w:lang w:val="en-US"/>
              </w:rPr>
              <w:t>9</w:t>
            </w:r>
          </w:p>
        </w:tc>
      </w:tr>
      <w:tr w:rsidR="002621A1" w:rsidRPr="00B13677" w14:paraId="4133DEE8" w14:textId="77777777" w:rsidTr="00773B23">
        <w:tc>
          <w:tcPr>
            <w:tcW w:w="1696" w:type="dxa"/>
          </w:tcPr>
          <w:p w14:paraId="223CBB0B" w14:textId="56B91579" w:rsidR="002621A1" w:rsidRPr="00E40B1C" w:rsidRDefault="002621A1" w:rsidP="00773B2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E40B1C">
              <w:rPr>
                <w:b/>
                <w:bCs/>
                <w:sz w:val="22"/>
                <w:szCs w:val="22"/>
                <w:lang w:val="en-US"/>
              </w:rPr>
              <w:t>3 (</w:t>
            </w:r>
            <w:r w:rsidR="0008004C" w:rsidRPr="00E40B1C">
              <w:rPr>
                <w:b/>
                <w:bCs/>
                <w:sz w:val="22"/>
                <w:szCs w:val="22"/>
                <w:lang w:val="en-US"/>
              </w:rPr>
              <w:t>67</w:t>
            </w:r>
            <w:r w:rsidRPr="00E40B1C">
              <w:rPr>
                <w:b/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5103" w:type="dxa"/>
          </w:tcPr>
          <w:p w14:paraId="0EE06120" w14:textId="7F92AAF6" w:rsidR="002621A1" w:rsidRPr="00E40B1C" w:rsidRDefault="00EC5C2C" w:rsidP="00773B23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E40B1C">
              <w:rPr>
                <w:sz w:val="22"/>
                <w:szCs w:val="22"/>
                <w:lang w:val="en-US"/>
              </w:rPr>
              <w:t>Great Britain</w:t>
            </w:r>
            <w:r w:rsidR="00404000" w:rsidRPr="00E40B1C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2829" w:type="dxa"/>
          </w:tcPr>
          <w:p w14:paraId="50FAD114" w14:textId="24D3C715" w:rsidR="002621A1" w:rsidRPr="00E40B1C" w:rsidRDefault="00115EA1" w:rsidP="00773B2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E40B1C">
              <w:rPr>
                <w:b/>
                <w:bCs/>
                <w:sz w:val="22"/>
                <w:szCs w:val="22"/>
                <w:lang w:val="en-US"/>
              </w:rPr>
              <w:t>4</w:t>
            </w:r>
          </w:p>
        </w:tc>
      </w:tr>
      <w:tr w:rsidR="002621A1" w:rsidRPr="00B13677" w14:paraId="1B245EE2" w14:textId="77777777" w:rsidTr="00773B23">
        <w:tc>
          <w:tcPr>
            <w:tcW w:w="1696" w:type="dxa"/>
          </w:tcPr>
          <w:p w14:paraId="7DFB40AC" w14:textId="34B1430F" w:rsidR="002621A1" w:rsidRPr="00E40B1C" w:rsidRDefault="002621A1" w:rsidP="00773B2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E40B1C">
              <w:rPr>
                <w:b/>
                <w:bCs/>
                <w:sz w:val="22"/>
                <w:szCs w:val="22"/>
                <w:lang w:val="en-US"/>
              </w:rPr>
              <w:t>4 (</w:t>
            </w:r>
            <w:r w:rsidR="0008004C" w:rsidRPr="00E40B1C">
              <w:rPr>
                <w:b/>
                <w:bCs/>
                <w:sz w:val="22"/>
                <w:szCs w:val="22"/>
                <w:lang w:val="en-US"/>
              </w:rPr>
              <w:t>56</w:t>
            </w:r>
            <w:r w:rsidRPr="00E40B1C">
              <w:rPr>
                <w:b/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5103" w:type="dxa"/>
          </w:tcPr>
          <w:p w14:paraId="2AECF0E2" w14:textId="58D9E466" w:rsidR="002621A1" w:rsidRPr="00E40B1C" w:rsidRDefault="00EC5C2C" w:rsidP="00773B23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E40B1C">
              <w:rPr>
                <w:sz w:val="22"/>
                <w:szCs w:val="22"/>
                <w:lang w:val="en-US"/>
              </w:rPr>
              <w:t>Russia</w:t>
            </w:r>
            <w:r w:rsidR="00404000" w:rsidRPr="00E40B1C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2829" w:type="dxa"/>
          </w:tcPr>
          <w:p w14:paraId="5EE1E53E" w14:textId="23183C26" w:rsidR="002621A1" w:rsidRPr="00E40B1C" w:rsidRDefault="00115EA1" w:rsidP="00773B2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E40B1C">
              <w:rPr>
                <w:b/>
                <w:bCs/>
                <w:sz w:val="22"/>
                <w:szCs w:val="22"/>
                <w:lang w:val="en-US"/>
              </w:rPr>
              <w:t>8</w:t>
            </w:r>
          </w:p>
        </w:tc>
      </w:tr>
      <w:tr w:rsidR="002621A1" w:rsidRPr="00B13677" w14:paraId="4341427C" w14:textId="77777777" w:rsidTr="00773B23">
        <w:tc>
          <w:tcPr>
            <w:tcW w:w="1696" w:type="dxa"/>
          </w:tcPr>
          <w:p w14:paraId="5D58B208" w14:textId="4CA9865F" w:rsidR="002621A1" w:rsidRPr="00E40B1C" w:rsidRDefault="002621A1" w:rsidP="00773B2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E40B1C">
              <w:rPr>
                <w:b/>
                <w:bCs/>
                <w:sz w:val="22"/>
                <w:szCs w:val="22"/>
                <w:lang w:val="en-US"/>
              </w:rPr>
              <w:t>5 (4</w:t>
            </w:r>
            <w:r w:rsidR="0008004C" w:rsidRPr="00E40B1C">
              <w:rPr>
                <w:b/>
                <w:bCs/>
                <w:sz w:val="22"/>
                <w:szCs w:val="22"/>
                <w:lang w:val="en-US"/>
              </w:rPr>
              <w:t>2</w:t>
            </w:r>
            <w:r w:rsidRPr="00E40B1C">
              <w:rPr>
                <w:b/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5103" w:type="dxa"/>
          </w:tcPr>
          <w:p w14:paraId="2EB2C402" w14:textId="3637EFF2" w:rsidR="002621A1" w:rsidRPr="00E40B1C" w:rsidRDefault="00EC5C2C" w:rsidP="00773B23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E40B1C">
              <w:rPr>
                <w:sz w:val="22"/>
                <w:szCs w:val="22"/>
                <w:lang w:val="en-US"/>
              </w:rPr>
              <w:t>Germany</w:t>
            </w:r>
            <w:r w:rsidR="00404000" w:rsidRPr="00E40B1C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2829" w:type="dxa"/>
          </w:tcPr>
          <w:p w14:paraId="1B16582C" w14:textId="4F36C6B3" w:rsidR="002621A1" w:rsidRPr="00E40B1C" w:rsidRDefault="00115EA1" w:rsidP="00773B2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E40B1C">
              <w:rPr>
                <w:b/>
                <w:bCs/>
                <w:sz w:val="22"/>
                <w:szCs w:val="22"/>
                <w:lang w:val="en-US"/>
              </w:rPr>
              <w:t>5</w:t>
            </w:r>
          </w:p>
        </w:tc>
      </w:tr>
      <w:tr w:rsidR="002621A1" w:rsidRPr="00B13677" w14:paraId="2E55EC3D" w14:textId="77777777" w:rsidTr="00773B23">
        <w:tc>
          <w:tcPr>
            <w:tcW w:w="1696" w:type="dxa"/>
          </w:tcPr>
          <w:p w14:paraId="39A07939" w14:textId="68A1AE5A" w:rsidR="002621A1" w:rsidRPr="00E40B1C" w:rsidRDefault="0008004C" w:rsidP="00773B2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E40B1C">
              <w:rPr>
                <w:b/>
                <w:bCs/>
                <w:sz w:val="22"/>
                <w:szCs w:val="22"/>
                <w:lang w:val="en-US"/>
              </w:rPr>
              <w:t>5</w:t>
            </w:r>
            <w:r w:rsidR="002621A1" w:rsidRPr="00E40B1C">
              <w:rPr>
                <w:b/>
                <w:bCs/>
                <w:sz w:val="22"/>
                <w:szCs w:val="22"/>
                <w:lang w:val="en-US"/>
              </w:rPr>
              <w:t xml:space="preserve"> (</w:t>
            </w:r>
            <w:r w:rsidRPr="00E40B1C">
              <w:rPr>
                <w:b/>
                <w:bCs/>
                <w:sz w:val="22"/>
                <w:szCs w:val="22"/>
                <w:lang w:val="en-US"/>
              </w:rPr>
              <w:t>42</w:t>
            </w:r>
            <w:r w:rsidR="002621A1" w:rsidRPr="00E40B1C">
              <w:rPr>
                <w:b/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5103" w:type="dxa"/>
          </w:tcPr>
          <w:p w14:paraId="5C5741F1" w14:textId="5B001527" w:rsidR="002621A1" w:rsidRPr="00E40B1C" w:rsidRDefault="00EC5C2C" w:rsidP="00773B23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E40B1C">
              <w:rPr>
                <w:sz w:val="22"/>
                <w:szCs w:val="22"/>
                <w:lang w:val="en-US"/>
              </w:rPr>
              <w:t>France</w:t>
            </w:r>
            <w:r w:rsidR="00404000" w:rsidRPr="00E40B1C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2829" w:type="dxa"/>
          </w:tcPr>
          <w:p w14:paraId="1A89AA45" w14:textId="55A41848" w:rsidR="002621A1" w:rsidRPr="00E40B1C" w:rsidRDefault="00115EA1" w:rsidP="00773B2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E40B1C">
              <w:rPr>
                <w:b/>
                <w:bCs/>
                <w:sz w:val="22"/>
                <w:szCs w:val="22"/>
                <w:lang w:val="en-US"/>
              </w:rPr>
              <w:t>3</w:t>
            </w:r>
          </w:p>
        </w:tc>
      </w:tr>
      <w:tr w:rsidR="002621A1" w:rsidRPr="00B13677" w14:paraId="4C501643" w14:textId="77777777" w:rsidTr="00773B23">
        <w:tc>
          <w:tcPr>
            <w:tcW w:w="1696" w:type="dxa"/>
          </w:tcPr>
          <w:p w14:paraId="3154AB77" w14:textId="47F99019" w:rsidR="002621A1" w:rsidRPr="00E40B1C" w:rsidRDefault="00D103B2" w:rsidP="00773B2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E40B1C">
              <w:rPr>
                <w:b/>
                <w:bCs/>
                <w:sz w:val="22"/>
                <w:szCs w:val="22"/>
                <w:lang w:val="en-US"/>
              </w:rPr>
              <w:t>7</w:t>
            </w:r>
            <w:r w:rsidR="002621A1" w:rsidRPr="00E40B1C">
              <w:rPr>
                <w:b/>
                <w:bCs/>
                <w:sz w:val="22"/>
                <w:szCs w:val="22"/>
                <w:lang w:val="en-US"/>
              </w:rPr>
              <w:t xml:space="preserve"> (</w:t>
            </w:r>
            <w:r w:rsidR="0015106C" w:rsidRPr="00E40B1C">
              <w:rPr>
                <w:b/>
                <w:bCs/>
                <w:sz w:val="22"/>
                <w:szCs w:val="22"/>
                <w:lang w:val="en-US"/>
              </w:rPr>
              <w:t>41</w:t>
            </w:r>
            <w:r w:rsidR="002621A1" w:rsidRPr="00E40B1C">
              <w:rPr>
                <w:b/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5103" w:type="dxa"/>
          </w:tcPr>
          <w:p w14:paraId="1842BCC4" w14:textId="107E5B21" w:rsidR="002621A1" w:rsidRPr="00E40B1C" w:rsidRDefault="00EC5C2C" w:rsidP="00773B23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E40B1C">
              <w:rPr>
                <w:sz w:val="22"/>
                <w:szCs w:val="22"/>
                <w:lang w:val="en-US"/>
              </w:rPr>
              <w:t>Japan</w:t>
            </w:r>
            <w:r w:rsidR="00404000" w:rsidRPr="00E40B1C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2829" w:type="dxa"/>
          </w:tcPr>
          <w:p w14:paraId="53505816" w14:textId="024EEF66" w:rsidR="002621A1" w:rsidRPr="00E40B1C" w:rsidRDefault="00115EA1" w:rsidP="00773B2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E40B1C">
              <w:rPr>
                <w:b/>
                <w:bCs/>
                <w:sz w:val="22"/>
                <w:szCs w:val="22"/>
                <w:lang w:val="en-US"/>
              </w:rPr>
              <w:t>11</w:t>
            </w:r>
          </w:p>
        </w:tc>
      </w:tr>
      <w:tr w:rsidR="002621A1" w:rsidRPr="00B13677" w14:paraId="29686453" w14:textId="77777777" w:rsidTr="00773B23">
        <w:tc>
          <w:tcPr>
            <w:tcW w:w="1696" w:type="dxa"/>
          </w:tcPr>
          <w:p w14:paraId="3772F31D" w14:textId="5B5CC799" w:rsidR="002621A1" w:rsidRPr="00E40B1C" w:rsidRDefault="00D103B2" w:rsidP="00773B2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E40B1C">
              <w:rPr>
                <w:b/>
                <w:bCs/>
                <w:sz w:val="22"/>
                <w:szCs w:val="22"/>
                <w:lang w:val="en-US"/>
              </w:rPr>
              <w:t>8</w:t>
            </w:r>
            <w:r w:rsidR="002621A1" w:rsidRPr="00E40B1C">
              <w:rPr>
                <w:b/>
                <w:bCs/>
                <w:sz w:val="22"/>
                <w:szCs w:val="22"/>
                <w:lang w:val="en-US"/>
              </w:rPr>
              <w:t xml:space="preserve"> (</w:t>
            </w:r>
            <w:r w:rsidR="0015106C" w:rsidRPr="00E40B1C">
              <w:rPr>
                <w:b/>
                <w:bCs/>
                <w:sz w:val="22"/>
                <w:szCs w:val="22"/>
                <w:lang w:val="en-US"/>
              </w:rPr>
              <w:t>29</w:t>
            </w:r>
            <w:r w:rsidR="002621A1" w:rsidRPr="00E40B1C">
              <w:rPr>
                <w:b/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5103" w:type="dxa"/>
          </w:tcPr>
          <w:p w14:paraId="4FE57328" w14:textId="3963B2DE" w:rsidR="002621A1" w:rsidRPr="00E40B1C" w:rsidRDefault="002621A1" w:rsidP="00773B23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E40B1C">
              <w:rPr>
                <w:sz w:val="22"/>
                <w:szCs w:val="22"/>
                <w:lang w:val="en-US"/>
              </w:rPr>
              <w:t>Australia</w:t>
            </w:r>
            <w:r w:rsidR="00404000" w:rsidRPr="00E40B1C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2829" w:type="dxa"/>
          </w:tcPr>
          <w:p w14:paraId="307F9448" w14:textId="5991F62C" w:rsidR="002621A1" w:rsidRPr="00E40B1C" w:rsidRDefault="00115EA1" w:rsidP="00773B2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E40B1C">
              <w:rPr>
                <w:b/>
                <w:bCs/>
                <w:sz w:val="22"/>
                <w:szCs w:val="22"/>
                <w:lang w:val="en-US"/>
              </w:rPr>
              <w:t>10</w:t>
            </w:r>
          </w:p>
        </w:tc>
      </w:tr>
      <w:tr w:rsidR="002621A1" w:rsidRPr="00B13677" w14:paraId="12FF95CE" w14:textId="77777777" w:rsidTr="00773B23">
        <w:tc>
          <w:tcPr>
            <w:tcW w:w="1696" w:type="dxa"/>
          </w:tcPr>
          <w:p w14:paraId="24DD99A6" w14:textId="7160FE00" w:rsidR="002621A1" w:rsidRPr="00E40B1C" w:rsidRDefault="00D103B2" w:rsidP="00773B2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E40B1C">
              <w:rPr>
                <w:b/>
                <w:bCs/>
                <w:sz w:val="22"/>
                <w:szCs w:val="22"/>
                <w:lang w:val="en-US"/>
              </w:rPr>
              <w:t>9</w:t>
            </w:r>
            <w:r w:rsidR="002621A1" w:rsidRPr="00E40B1C">
              <w:rPr>
                <w:b/>
                <w:bCs/>
                <w:sz w:val="22"/>
                <w:szCs w:val="22"/>
                <w:lang w:val="en-US"/>
              </w:rPr>
              <w:t xml:space="preserve"> (</w:t>
            </w:r>
            <w:r w:rsidR="0015106C" w:rsidRPr="00E40B1C">
              <w:rPr>
                <w:b/>
                <w:bCs/>
                <w:sz w:val="22"/>
                <w:szCs w:val="22"/>
                <w:lang w:val="en-US"/>
              </w:rPr>
              <w:t>28</w:t>
            </w:r>
            <w:r w:rsidR="002621A1" w:rsidRPr="00E40B1C">
              <w:rPr>
                <w:b/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5103" w:type="dxa"/>
          </w:tcPr>
          <w:p w14:paraId="645C3272" w14:textId="49AB01F6" w:rsidR="002621A1" w:rsidRPr="00E40B1C" w:rsidRDefault="00EC5C2C" w:rsidP="00773B23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E40B1C">
              <w:rPr>
                <w:sz w:val="22"/>
                <w:szCs w:val="22"/>
                <w:lang w:val="en-US"/>
              </w:rPr>
              <w:t>Italy</w:t>
            </w:r>
            <w:r w:rsidR="00404000" w:rsidRPr="00E40B1C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2829" w:type="dxa"/>
          </w:tcPr>
          <w:p w14:paraId="400821A5" w14:textId="27AAAFDA" w:rsidR="002621A1" w:rsidRPr="00E40B1C" w:rsidRDefault="00115EA1" w:rsidP="00773B2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E40B1C">
              <w:rPr>
                <w:b/>
                <w:bCs/>
                <w:sz w:val="22"/>
                <w:szCs w:val="22"/>
                <w:lang w:val="en-US"/>
              </w:rPr>
              <w:t>2</w:t>
            </w:r>
          </w:p>
        </w:tc>
      </w:tr>
      <w:tr w:rsidR="002621A1" w:rsidRPr="00B13677" w14:paraId="6F5257B3" w14:textId="77777777" w:rsidTr="00773B23">
        <w:tc>
          <w:tcPr>
            <w:tcW w:w="1696" w:type="dxa"/>
          </w:tcPr>
          <w:p w14:paraId="7222B1A9" w14:textId="3A16F2B1" w:rsidR="002621A1" w:rsidRPr="00E40B1C" w:rsidRDefault="002621A1" w:rsidP="00773B2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E40B1C">
              <w:rPr>
                <w:b/>
                <w:bCs/>
                <w:sz w:val="22"/>
                <w:szCs w:val="22"/>
                <w:lang w:val="en-US"/>
              </w:rPr>
              <w:t>10 (2</w:t>
            </w:r>
            <w:r w:rsidR="0015106C" w:rsidRPr="00E40B1C">
              <w:rPr>
                <w:b/>
                <w:bCs/>
                <w:sz w:val="22"/>
                <w:szCs w:val="22"/>
                <w:lang w:val="en-US"/>
              </w:rPr>
              <w:t>2</w:t>
            </w:r>
            <w:r w:rsidRPr="00E40B1C">
              <w:rPr>
                <w:b/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5103" w:type="dxa"/>
          </w:tcPr>
          <w:p w14:paraId="38069895" w14:textId="39F6D94D" w:rsidR="002621A1" w:rsidRPr="00E40B1C" w:rsidRDefault="00EC5C2C" w:rsidP="00773B23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E40B1C">
              <w:rPr>
                <w:sz w:val="22"/>
                <w:szCs w:val="22"/>
                <w:lang w:val="en-US"/>
              </w:rPr>
              <w:t>Canada</w:t>
            </w:r>
            <w:r w:rsidR="00404000" w:rsidRPr="00E40B1C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2829" w:type="dxa"/>
          </w:tcPr>
          <w:p w14:paraId="70184D17" w14:textId="41BC3CE6" w:rsidR="002621A1" w:rsidRPr="00E40B1C" w:rsidRDefault="00115EA1" w:rsidP="00773B2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E40B1C">
              <w:rPr>
                <w:b/>
                <w:bCs/>
                <w:sz w:val="22"/>
                <w:szCs w:val="22"/>
                <w:lang w:val="en-US"/>
              </w:rPr>
              <w:t>6</w:t>
            </w:r>
          </w:p>
        </w:tc>
      </w:tr>
      <w:tr w:rsidR="002621A1" w:rsidRPr="00B13677" w14:paraId="65A4C11B" w14:textId="77777777" w:rsidTr="00773B23">
        <w:tc>
          <w:tcPr>
            <w:tcW w:w="1696" w:type="dxa"/>
          </w:tcPr>
          <w:p w14:paraId="44FB610B" w14:textId="06D293EC" w:rsidR="002621A1" w:rsidRPr="00E40B1C" w:rsidRDefault="002621A1" w:rsidP="00773B2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E40B1C">
              <w:rPr>
                <w:b/>
                <w:bCs/>
                <w:sz w:val="22"/>
                <w:szCs w:val="22"/>
                <w:lang w:val="en-US"/>
              </w:rPr>
              <w:t>11 (2</w:t>
            </w:r>
            <w:r w:rsidR="0015106C" w:rsidRPr="00E40B1C">
              <w:rPr>
                <w:b/>
                <w:bCs/>
                <w:sz w:val="22"/>
                <w:szCs w:val="22"/>
                <w:lang w:val="en-US"/>
              </w:rPr>
              <w:t>1</w:t>
            </w:r>
            <w:r w:rsidRPr="00E40B1C">
              <w:rPr>
                <w:b/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5103" w:type="dxa"/>
          </w:tcPr>
          <w:p w14:paraId="7AC6B5F0" w14:textId="1C0A037D" w:rsidR="002621A1" w:rsidRPr="00E40B1C" w:rsidRDefault="00EC5C2C" w:rsidP="00773B23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E40B1C">
              <w:rPr>
                <w:sz w:val="22"/>
                <w:szCs w:val="22"/>
                <w:lang w:val="en-US"/>
              </w:rPr>
              <w:t>South Korea</w:t>
            </w:r>
          </w:p>
        </w:tc>
        <w:tc>
          <w:tcPr>
            <w:tcW w:w="2829" w:type="dxa"/>
          </w:tcPr>
          <w:p w14:paraId="343EBB50" w14:textId="4E52092C" w:rsidR="002621A1" w:rsidRPr="00E40B1C" w:rsidRDefault="00115EA1" w:rsidP="00773B2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E40B1C">
              <w:rPr>
                <w:b/>
                <w:bCs/>
                <w:sz w:val="22"/>
                <w:szCs w:val="22"/>
                <w:lang w:val="en-US"/>
              </w:rPr>
              <w:t>17</w:t>
            </w:r>
          </w:p>
        </w:tc>
      </w:tr>
      <w:tr w:rsidR="002621A1" w:rsidRPr="00B13677" w14:paraId="17A6D98C" w14:textId="77777777" w:rsidTr="00773B23">
        <w:tc>
          <w:tcPr>
            <w:tcW w:w="1696" w:type="dxa"/>
          </w:tcPr>
          <w:p w14:paraId="7C9108DD" w14:textId="067DCA94" w:rsidR="002621A1" w:rsidRPr="00E40B1C" w:rsidRDefault="002621A1" w:rsidP="00773B2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E40B1C">
              <w:rPr>
                <w:b/>
                <w:bCs/>
                <w:sz w:val="22"/>
                <w:szCs w:val="22"/>
                <w:lang w:val="en-US"/>
              </w:rPr>
              <w:t>1</w:t>
            </w:r>
            <w:r w:rsidR="0015106C" w:rsidRPr="00E40B1C">
              <w:rPr>
                <w:b/>
                <w:bCs/>
                <w:sz w:val="22"/>
                <w:szCs w:val="22"/>
                <w:lang w:val="en-US"/>
              </w:rPr>
              <w:t>2</w:t>
            </w:r>
            <w:r w:rsidRPr="00E40B1C">
              <w:rPr>
                <w:b/>
                <w:bCs/>
                <w:sz w:val="22"/>
                <w:szCs w:val="22"/>
                <w:lang w:val="en-US"/>
              </w:rPr>
              <w:t xml:space="preserve"> (</w:t>
            </w:r>
            <w:r w:rsidR="0015106C" w:rsidRPr="00E40B1C">
              <w:rPr>
                <w:b/>
                <w:bCs/>
                <w:sz w:val="22"/>
                <w:szCs w:val="22"/>
                <w:lang w:val="en-US"/>
              </w:rPr>
              <w:t>19</w:t>
            </w:r>
            <w:r w:rsidRPr="00E40B1C">
              <w:rPr>
                <w:b/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5103" w:type="dxa"/>
          </w:tcPr>
          <w:p w14:paraId="630E013E" w14:textId="68E47B8A" w:rsidR="002621A1" w:rsidRPr="00E40B1C" w:rsidRDefault="00EC5C2C" w:rsidP="00773B23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E40B1C">
              <w:rPr>
                <w:sz w:val="22"/>
                <w:szCs w:val="22"/>
                <w:lang w:val="en-US"/>
              </w:rPr>
              <w:t>Netherlands</w:t>
            </w:r>
          </w:p>
        </w:tc>
        <w:tc>
          <w:tcPr>
            <w:tcW w:w="2829" w:type="dxa"/>
          </w:tcPr>
          <w:p w14:paraId="2B528436" w14:textId="592C8B1B" w:rsidR="002621A1" w:rsidRPr="00E40B1C" w:rsidRDefault="00115EA1" w:rsidP="00773B2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E40B1C">
              <w:rPr>
                <w:b/>
                <w:bCs/>
                <w:sz w:val="22"/>
                <w:szCs w:val="22"/>
                <w:lang w:val="en-US"/>
              </w:rPr>
              <w:t>20</w:t>
            </w:r>
          </w:p>
        </w:tc>
      </w:tr>
      <w:tr w:rsidR="002621A1" w:rsidRPr="00B13677" w14:paraId="5927B24A" w14:textId="77777777" w:rsidTr="00773B23">
        <w:tc>
          <w:tcPr>
            <w:tcW w:w="1696" w:type="dxa"/>
          </w:tcPr>
          <w:p w14:paraId="76F47FBC" w14:textId="38F9B554" w:rsidR="002621A1" w:rsidRPr="00E40B1C" w:rsidRDefault="002621A1" w:rsidP="00773B2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E40B1C">
              <w:rPr>
                <w:b/>
                <w:bCs/>
                <w:sz w:val="22"/>
                <w:szCs w:val="22"/>
                <w:lang w:val="en-US"/>
              </w:rPr>
              <w:t>1</w:t>
            </w:r>
            <w:r w:rsidR="007326A6" w:rsidRPr="00E40B1C">
              <w:rPr>
                <w:b/>
                <w:bCs/>
                <w:sz w:val="22"/>
                <w:szCs w:val="22"/>
                <w:lang w:val="en-US"/>
              </w:rPr>
              <w:t xml:space="preserve">2 </w:t>
            </w:r>
            <w:r w:rsidRPr="00E40B1C">
              <w:rPr>
                <w:b/>
                <w:bCs/>
                <w:sz w:val="22"/>
                <w:szCs w:val="22"/>
                <w:lang w:val="en-US"/>
              </w:rPr>
              <w:t>(1</w:t>
            </w:r>
            <w:r w:rsidR="0015106C" w:rsidRPr="00E40B1C">
              <w:rPr>
                <w:b/>
                <w:bCs/>
                <w:sz w:val="22"/>
                <w:szCs w:val="22"/>
                <w:lang w:val="en-US"/>
              </w:rPr>
              <w:t>9</w:t>
            </w:r>
            <w:r w:rsidRPr="00E40B1C">
              <w:rPr>
                <w:b/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5103" w:type="dxa"/>
          </w:tcPr>
          <w:p w14:paraId="1CD55220" w14:textId="37150CE9" w:rsidR="002621A1" w:rsidRPr="00E40B1C" w:rsidRDefault="00EC5C2C" w:rsidP="00773B23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E40B1C">
              <w:rPr>
                <w:sz w:val="22"/>
                <w:szCs w:val="22"/>
                <w:lang w:val="en-US"/>
              </w:rPr>
              <w:t>Brazil</w:t>
            </w:r>
          </w:p>
        </w:tc>
        <w:tc>
          <w:tcPr>
            <w:tcW w:w="2829" w:type="dxa"/>
          </w:tcPr>
          <w:p w14:paraId="3EBC4ECC" w14:textId="32A21998" w:rsidR="002621A1" w:rsidRPr="00E40B1C" w:rsidRDefault="00115EA1" w:rsidP="00773B2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E40B1C">
              <w:rPr>
                <w:b/>
                <w:bCs/>
                <w:sz w:val="22"/>
                <w:szCs w:val="22"/>
                <w:lang w:val="en-US"/>
              </w:rPr>
              <w:t>18</w:t>
            </w:r>
          </w:p>
        </w:tc>
      </w:tr>
      <w:tr w:rsidR="002621A1" w:rsidRPr="00B13677" w14:paraId="7F6296F6" w14:textId="77777777" w:rsidTr="00773B23">
        <w:tc>
          <w:tcPr>
            <w:tcW w:w="1696" w:type="dxa"/>
          </w:tcPr>
          <w:p w14:paraId="62EF93FA" w14:textId="7FAC94B6" w:rsidR="002621A1" w:rsidRPr="00E40B1C" w:rsidRDefault="002621A1" w:rsidP="00773B2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E40B1C">
              <w:rPr>
                <w:b/>
                <w:bCs/>
                <w:sz w:val="22"/>
                <w:szCs w:val="22"/>
                <w:lang w:val="en-US"/>
              </w:rPr>
              <w:t>14 (</w:t>
            </w:r>
            <w:r w:rsidR="007326A6" w:rsidRPr="00E40B1C">
              <w:rPr>
                <w:b/>
                <w:bCs/>
                <w:sz w:val="22"/>
                <w:szCs w:val="22"/>
                <w:lang w:val="en-US"/>
              </w:rPr>
              <w:t>18</w:t>
            </w:r>
            <w:r w:rsidRPr="00E40B1C">
              <w:rPr>
                <w:b/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5103" w:type="dxa"/>
          </w:tcPr>
          <w:p w14:paraId="1C0CC885" w14:textId="705CF57E" w:rsidR="002621A1" w:rsidRPr="00E40B1C" w:rsidRDefault="00EC5C2C" w:rsidP="00773B23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E40B1C">
              <w:rPr>
                <w:sz w:val="22"/>
                <w:szCs w:val="22"/>
                <w:lang w:val="en-US"/>
              </w:rPr>
              <w:t>New Zealand</w:t>
            </w:r>
          </w:p>
        </w:tc>
        <w:tc>
          <w:tcPr>
            <w:tcW w:w="2829" w:type="dxa"/>
          </w:tcPr>
          <w:p w14:paraId="317562F8" w14:textId="27066954" w:rsidR="002621A1" w:rsidRPr="00E40B1C" w:rsidRDefault="00115EA1" w:rsidP="00773B2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E40B1C">
              <w:rPr>
                <w:b/>
                <w:bCs/>
                <w:sz w:val="22"/>
                <w:szCs w:val="22"/>
                <w:lang w:val="en-US"/>
              </w:rPr>
              <w:t>13</w:t>
            </w:r>
          </w:p>
        </w:tc>
      </w:tr>
      <w:tr w:rsidR="002621A1" w:rsidRPr="00B13677" w14:paraId="709A9464" w14:textId="77777777" w:rsidTr="00773B23">
        <w:tc>
          <w:tcPr>
            <w:tcW w:w="1696" w:type="dxa"/>
          </w:tcPr>
          <w:p w14:paraId="04465787" w14:textId="70D5DA91" w:rsidR="002621A1" w:rsidRPr="00E40B1C" w:rsidRDefault="002621A1" w:rsidP="00773B2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E40B1C">
              <w:rPr>
                <w:b/>
                <w:bCs/>
                <w:sz w:val="22"/>
                <w:szCs w:val="22"/>
                <w:lang w:val="en-US"/>
              </w:rPr>
              <w:t>1</w:t>
            </w:r>
            <w:r w:rsidR="007326A6" w:rsidRPr="00E40B1C">
              <w:rPr>
                <w:b/>
                <w:bCs/>
                <w:sz w:val="22"/>
                <w:szCs w:val="22"/>
                <w:lang w:val="en-US"/>
              </w:rPr>
              <w:t>4</w:t>
            </w:r>
            <w:r w:rsidRPr="00E40B1C">
              <w:rPr>
                <w:b/>
                <w:bCs/>
                <w:sz w:val="22"/>
                <w:szCs w:val="22"/>
                <w:lang w:val="en-US"/>
              </w:rPr>
              <w:t xml:space="preserve"> (18)</w:t>
            </w:r>
          </w:p>
        </w:tc>
        <w:tc>
          <w:tcPr>
            <w:tcW w:w="5103" w:type="dxa"/>
          </w:tcPr>
          <w:p w14:paraId="199888C6" w14:textId="5A1D0290" w:rsidR="002621A1" w:rsidRPr="00E40B1C" w:rsidRDefault="00EC5C2C" w:rsidP="00773B23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E40B1C">
              <w:rPr>
                <w:sz w:val="22"/>
                <w:szCs w:val="22"/>
                <w:lang w:val="en-US"/>
              </w:rPr>
              <w:t>Azerbaijan</w:t>
            </w:r>
          </w:p>
        </w:tc>
        <w:tc>
          <w:tcPr>
            <w:tcW w:w="2829" w:type="dxa"/>
          </w:tcPr>
          <w:p w14:paraId="0BC3C649" w14:textId="719F70EC" w:rsidR="002621A1" w:rsidRPr="00E40B1C" w:rsidRDefault="00115EA1" w:rsidP="00773B2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E40B1C">
              <w:rPr>
                <w:b/>
                <w:bCs/>
                <w:sz w:val="22"/>
                <w:szCs w:val="22"/>
                <w:lang w:val="en-US"/>
              </w:rPr>
              <w:t>66</w:t>
            </w:r>
          </w:p>
        </w:tc>
      </w:tr>
      <w:tr w:rsidR="008F6378" w:rsidRPr="00B13677" w14:paraId="636FB8E9" w14:textId="77777777" w:rsidTr="00773B23">
        <w:tc>
          <w:tcPr>
            <w:tcW w:w="1696" w:type="dxa"/>
          </w:tcPr>
          <w:p w14:paraId="3637A2A1" w14:textId="0F9900F9" w:rsidR="008F6378" w:rsidRPr="00E40B1C" w:rsidRDefault="006D685A" w:rsidP="00773B2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E40B1C">
              <w:rPr>
                <w:b/>
                <w:bCs/>
                <w:sz w:val="22"/>
                <w:szCs w:val="22"/>
                <w:lang w:val="en-US"/>
              </w:rPr>
              <w:t>16 (17)</w:t>
            </w:r>
          </w:p>
        </w:tc>
        <w:tc>
          <w:tcPr>
            <w:tcW w:w="5103" w:type="dxa"/>
          </w:tcPr>
          <w:p w14:paraId="0F66C532" w14:textId="53D93B75" w:rsidR="008F6378" w:rsidRPr="00E40B1C" w:rsidRDefault="008F6378" w:rsidP="00773B23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E40B1C">
              <w:rPr>
                <w:sz w:val="22"/>
                <w:szCs w:val="22"/>
                <w:lang w:val="en-US"/>
              </w:rPr>
              <w:t>Spain</w:t>
            </w:r>
            <w:r w:rsidR="00404000" w:rsidRPr="00E40B1C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2829" w:type="dxa"/>
          </w:tcPr>
          <w:p w14:paraId="74A7C64F" w14:textId="40C43838" w:rsidR="008F6378" w:rsidRPr="00E40B1C" w:rsidRDefault="00C20935" w:rsidP="00773B2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E40B1C">
              <w:rPr>
                <w:b/>
                <w:bCs/>
                <w:sz w:val="22"/>
                <w:szCs w:val="22"/>
                <w:lang w:val="en-US"/>
              </w:rPr>
              <w:t>7</w:t>
            </w:r>
          </w:p>
        </w:tc>
      </w:tr>
      <w:tr w:rsidR="002621A1" w:rsidRPr="00B13677" w14:paraId="174DB858" w14:textId="77777777" w:rsidTr="00773B23">
        <w:tc>
          <w:tcPr>
            <w:tcW w:w="1696" w:type="dxa"/>
          </w:tcPr>
          <w:p w14:paraId="753BB12B" w14:textId="77777777" w:rsidR="002621A1" w:rsidRPr="00E40B1C" w:rsidRDefault="002621A1" w:rsidP="00773B2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E40B1C">
              <w:rPr>
                <w:b/>
                <w:bCs/>
                <w:sz w:val="22"/>
                <w:szCs w:val="22"/>
                <w:lang w:val="en-US"/>
              </w:rPr>
              <w:t>16 (17)</w:t>
            </w:r>
          </w:p>
        </w:tc>
        <w:tc>
          <w:tcPr>
            <w:tcW w:w="5103" w:type="dxa"/>
          </w:tcPr>
          <w:p w14:paraId="0E08ADBE" w14:textId="4597BCE4" w:rsidR="002621A1" w:rsidRPr="00E40B1C" w:rsidRDefault="00EC5C2C" w:rsidP="00773B23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E40B1C">
              <w:rPr>
                <w:sz w:val="22"/>
                <w:szCs w:val="22"/>
                <w:lang w:val="en-US"/>
              </w:rPr>
              <w:t>Kazak</w:t>
            </w:r>
            <w:r w:rsidR="00F70A8A" w:rsidRPr="00E40B1C">
              <w:rPr>
                <w:sz w:val="22"/>
                <w:szCs w:val="22"/>
                <w:lang w:val="en-US"/>
              </w:rPr>
              <w:t>hstan</w:t>
            </w:r>
          </w:p>
        </w:tc>
        <w:tc>
          <w:tcPr>
            <w:tcW w:w="2829" w:type="dxa"/>
          </w:tcPr>
          <w:p w14:paraId="7DFE13E2" w14:textId="2EF032FB" w:rsidR="002621A1" w:rsidRPr="00E40B1C" w:rsidRDefault="00115EA1" w:rsidP="00773B2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E40B1C">
              <w:rPr>
                <w:b/>
                <w:bCs/>
                <w:sz w:val="22"/>
                <w:szCs w:val="22"/>
                <w:lang w:val="en-US"/>
              </w:rPr>
              <w:t>36</w:t>
            </w:r>
          </w:p>
        </w:tc>
      </w:tr>
      <w:tr w:rsidR="002621A1" w:rsidRPr="00B13677" w14:paraId="1DDBDAF3" w14:textId="77777777" w:rsidTr="00773B23">
        <w:tc>
          <w:tcPr>
            <w:tcW w:w="1696" w:type="dxa"/>
          </w:tcPr>
          <w:p w14:paraId="1BA5C989" w14:textId="456A4CF4" w:rsidR="002621A1" w:rsidRPr="00E40B1C" w:rsidRDefault="002621A1" w:rsidP="00773B2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E40B1C">
              <w:rPr>
                <w:b/>
                <w:bCs/>
                <w:sz w:val="22"/>
                <w:szCs w:val="22"/>
                <w:lang w:val="en-US"/>
              </w:rPr>
              <w:t>1</w:t>
            </w:r>
            <w:r w:rsidR="006D685A" w:rsidRPr="00E40B1C">
              <w:rPr>
                <w:b/>
                <w:bCs/>
                <w:sz w:val="22"/>
                <w:szCs w:val="22"/>
                <w:lang w:val="en-US"/>
              </w:rPr>
              <w:t>8</w:t>
            </w:r>
            <w:r w:rsidRPr="00E40B1C">
              <w:rPr>
                <w:b/>
                <w:bCs/>
                <w:sz w:val="22"/>
                <w:szCs w:val="22"/>
                <w:lang w:val="en-US"/>
              </w:rPr>
              <w:t xml:space="preserve"> (1</w:t>
            </w:r>
            <w:r w:rsidR="006D685A" w:rsidRPr="00E40B1C">
              <w:rPr>
                <w:b/>
                <w:bCs/>
                <w:sz w:val="22"/>
                <w:szCs w:val="22"/>
                <w:lang w:val="en-US"/>
              </w:rPr>
              <w:t>5</w:t>
            </w:r>
            <w:r w:rsidRPr="00E40B1C">
              <w:rPr>
                <w:b/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5103" w:type="dxa"/>
          </w:tcPr>
          <w:p w14:paraId="42313DC6" w14:textId="03B03819" w:rsidR="002621A1" w:rsidRPr="00E40B1C" w:rsidRDefault="00F70A8A" w:rsidP="00773B23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E40B1C">
              <w:rPr>
                <w:sz w:val="22"/>
                <w:szCs w:val="22"/>
                <w:lang w:val="en-US"/>
              </w:rPr>
              <w:t>Hungary</w:t>
            </w:r>
          </w:p>
        </w:tc>
        <w:tc>
          <w:tcPr>
            <w:tcW w:w="2829" w:type="dxa"/>
          </w:tcPr>
          <w:p w14:paraId="761BA6D3" w14:textId="1C3CDF6A" w:rsidR="002621A1" w:rsidRPr="00E40B1C" w:rsidRDefault="00115EA1" w:rsidP="00773B2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E40B1C">
              <w:rPr>
                <w:b/>
                <w:bCs/>
                <w:sz w:val="22"/>
                <w:szCs w:val="22"/>
                <w:lang w:val="en-US"/>
              </w:rPr>
              <w:t>22</w:t>
            </w:r>
          </w:p>
        </w:tc>
      </w:tr>
      <w:tr w:rsidR="002621A1" w:rsidRPr="00B13677" w14:paraId="5DE3B94D" w14:textId="77777777" w:rsidTr="00773B23">
        <w:tc>
          <w:tcPr>
            <w:tcW w:w="1696" w:type="dxa"/>
          </w:tcPr>
          <w:p w14:paraId="166B5E24" w14:textId="7EEB68FD" w:rsidR="002621A1" w:rsidRPr="00E40B1C" w:rsidRDefault="002621A1" w:rsidP="00773B2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E40B1C">
              <w:rPr>
                <w:b/>
                <w:bCs/>
                <w:sz w:val="22"/>
                <w:szCs w:val="22"/>
                <w:lang w:val="en-US"/>
              </w:rPr>
              <w:t>18 (1</w:t>
            </w:r>
            <w:r w:rsidR="006D685A" w:rsidRPr="00E40B1C">
              <w:rPr>
                <w:b/>
                <w:bCs/>
                <w:sz w:val="22"/>
                <w:szCs w:val="22"/>
                <w:lang w:val="en-US"/>
              </w:rPr>
              <w:t>5</w:t>
            </w:r>
            <w:r w:rsidRPr="00E40B1C">
              <w:rPr>
                <w:b/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5103" w:type="dxa"/>
          </w:tcPr>
          <w:p w14:paraId="300757F5" w14:textId="61839621" w:rsidR="002621A1" w:rsidRPr="00E40B1C" w:rsidRDefault="00F70A8A" w:rsidP="00773B23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E40B1C">
              <w:rPr>
                <w:sz w:val="22"/>
                <w:szCs w:val="22"/>
                <w:lang w:val="en-US"/>
              </w:rPr>
              <w:t>Denmark</w:t>
            </w:r>
          </w:p>
        </w:tc>
        <w:tc>
          <w:tcPr>
            <w:tcW w:w="2829" w:type="dxa"/>
          </w:tcPr>
          <w:p w14:paraId="24C6136B" w14:textId="18F53248" w:rsidR="002621A1" w:rsidRPr="00E40B1C" w:rsidRDefault="0012535B" w:rsidP="00773B2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E40B1C">
              <w:rPr>
                <w:b/>
                <w:bCs/>
                <w:sz w:val="22"/>
                <w:szCs w:val="22"/>
                <w:lang w:val="en-US"/>
              </w:rPr>
              <w:t>25</w:t>
            </w:r>
          </w:p>
        </w:tc>
      </w:tr>
      <w:tr w:rsidR="002621A1" w:rsidRPr="00B13677" w14:paraId="639BF88C" w14:textId="77777777" w:rsidTr="00773B23">
        <w:tc>
          <w:tcPr>
            <w:tcW w:w="1696" w:type="dxa"/>
          </w:tcPr>
          <w:p w14:paraId="0448991E" w14:textId="7397E876" w:rsidR="002621A1" w:rsidRPr="00E40B1C" w:rsidRDefault="006D685A" w:rsidP="00773B2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E40B1C">
              <w:rPr>
                <w:b/>
                <w:bCs/>
                <w:sz w:val="22"/>
                <w:szCs w:val="22"/>
                <w:lang w:val="en-US"/>
              </w:rPr>
              <w:t>20</w:t>
            </w:r>
            <w:r w:rsidR="002621A1" w:rsidRPr="00E40B1C">
              <w:rPr>
                <w:b/>
                <w:bCs/>
                <w:sz w:val="22"/>
                <w:szCs w:val="22"/>
                <w:lang w:val="en-US"/>
              </w:rPr>
              <w:t xml:space="preserve"> (</w:t>
            </w:r>
            <w:r w:rsidR="005A5D97" w:rsidRPr="00E40B1C">
              <w:rPr>
                <w:b/>
                <w:bCs/>
                <w:sz w:val="22"/>
                <w:szCs w:val="22"/>
                <w:lang w:val="en-US"/>
              </w:rPr>
              <w:t>13</w:t>
            </w:r>
            <w:r w:rsidR="002621A1" w:rsidRPr="00E40B1C">
              <w:rPr>
                <w:b/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5103" w:type="dxa"/>
          </w:tcPr>
          <w:p w14:paraId="7026B4B7" w14:textId="7D06B412" w:rsidR="002621A1" w:rsidRPr="00E40B1C" w:rsidRDefault="00F70A8A" w:rsidP="00773B23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E40B1C">
              <w:rPr>
                <w:sz w:val="22"/>
                <w:szCs w:val="22"/>
                <w:lang w:val="en-US"/>
              </w:rPr>
              <w:t>Kenya</w:t>
            </w:r>
          </w:p>
        </w:tc>
        <w:tc>
          <w:tcPr>
            <w:tcW w:w="2829" w:type="dxa"/>
          </w:tcPr>
          <w:p w14:paraId="17EFBFC0" w14:textId="0816D439" w:rsidR="002621A1" w:rsidRPr="00E40B1C" w:rsidRDefault="0012535B" w:rsidP="00773B2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E40B1C">
              <w:rPr>
                <w:b/>
                <w:bCs/>
                <w:sz w:val="22"/>
                <w:szCs w:val="22"/>
                <w:lang w:val="en-US"/>
              </w:rPr>
              <w:t>47</w:t>
            </w:r>
          </w:p>
        </w:tc>
      </w:tr>
      <w:tr w:rsidR="002621A1" w:rsidRPr="00B13677" w14:paraId="05EF5167" w14:textId="77777777" w:rsidTr="00773B23">
        <w:tc>
          <w:tcPr>
            <w:tcW w:w="1696" w:type="dxa"/>
          </w:tcPr>
          <w:p w14:paraId="719AFDDB" w14:textId="7CF312EC" w:rsidR="002621A1" w:rsidRPr="00E40B1C" w:rsidRDefault="005A5D97" w:rsidP="00773B2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E40B1C">
              <w:rPr>
                <w:b/>
                <w:bCs/>
                <w:sz w:val="22"/>
                <w:szCs w:val="22"/>
                <w:lang w:val="en-US"/>
              </w:rPr>
              <w:t>20</w:t>
            </w:r>
            <w:r w:rsidR="002621A1" w:rsidRPr="00E40B1C">
              <w:rPr>
                <w:b/>
                <w:bCs/>
                <w:sz w:val="22"/>
                <w:szCs w:val="22"/>
                <w:lang w:val="en-US"/>
              </w:rPr>
              <w:t xml:space="preserve"> (13)</w:t>
            </w:r>
          </w:p>
        </w:tc>
        <w:tc>
          <w:tcPr>
            <w:tcW w:w="5103" w:type="dxa"/>
          </w:tcPr>
          <w:p w14:paraId="6209A315" w14:textId="5FD3FEB6" w:rsidR="002621A1" w:rsidRPr="00E40B1C" w:rsidRDefault="00F70A8A" w:rsidP="00773B23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E40B1C">
              <w:rPr>
                <w:sz w:val="22"/>
                <w:szCs w:val="22"/>
                <w:lang w:val="en-US"/>
              </w:rPr>
              <w:t>Uzbekistan</w:t>
            </w:r>
          </w:p>
        </w:tc>
        <w:tc>
          <w:tcPr>
            <w:tcW w:w="2829" w:type="dxa"/>
          </w:tcPr>
          <w:p w14:paraId="26C24575" w14:textId="0D2BF6D9" w:rsidR="002621A1" w:rsidRPr="00E40B1C" w:rsidRDefault="0012535B" w:rsidP="00773B2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E40B1C">
              <w:rPr>
                <w:b/>
                <w:bCs/>
                <w:sz w:val="22"/>
                <w:szCs w:val="22"/>
                <w:lang w:val="en-US"/>
              </w:rPr>
              <w:t>80</w:t>
            </w:r>
          </w:p>
        </w:tc>
      </w:tr>
    </w:tbl>
    <w:p w14:paraId="1FD87C36" w14:textId="0D30A6F0" w:rsidR="006F366D" w:rsidRPr="00851555" w:rsidRDefault="00851555" w:rsidP="006F366D">
      <w:pPr>
        <w:spacing w:line="360" w:lineRule="auto"/>
        <w:rPr>
          <w:i/>
          <w:iCs/>
          <w:sz w:val="18"/>
          <w:lang w:val="en-US"/>
        </w:rPr>
      </w:pPr>
      <w:r w:rsidRPr="00851555">
        <w:rPr>
          <w:i/>
          <w:iCs/>
          <w:sz w:val="18"/>
          <w:lang w:val="en-US"/>
        </w:rPr>
        <w:t>*One of the 11 most powerful countries over the last 10 years.</w:t>
      </w:r>
    </w:p>
    <w:p w14:paraId="127429EE" w14:textId="77777777" w:rsidR="005A77D9" w:rsidRDefault="005A77D9">
      <w:pPr>
        <w:jc w:val="left"/>
        <w:rPr>
          <w:sz w:val="24"/>
          <w:szCs w:val="24"/>
          <w:lang w:val="en-US"/>
        </w:rPr>
      </w:pPr>
    </w:p>
    <w:p w14:paraId="349511B6" w14:textId="77777777" w:rsidR="003D6630" w:rsidRDefault="003D6630">
      <w:pPr>
        <w:jc w:val="left"/>
        <w:rPr>
          <w:sz w:val="24"/>
          <w:szCs w:val="24"/>
          <w:lang w:val="en-US"/>
        </w:rPr>
      </w:pPr>
    </w:p>
    <w:p w14:paraId="1D210D37" w14:textId="77777777" w:rsidR="003D6630" w:rsidRDefault="003D6630">
      <w:pPr>
        <w:jc w:val="left"/>
        <w:rPr>
          <w:sz w:val="24"/>
          <w:szCs w:val="24"/>
          <w:lang w:val="en-US"/>
        </w:rPr>
      </w:pPr>
    </w:p>
    <w:p w14:paraId="4EADD4BA" w14:textId="77777777" w:rsidR="003D6630" w:rsidRDefault="003D6630">
      <w:pPr>
        <w:jc w:val="left"/>
        <w:rPr>
          <w:sz w:val="24"/>
          <w:szCs w:val="24"/>
          <w:lang w:val="en-US"/>
        </w:rPr>
      </w:pPr>
    </w:p>
    <w:p w14:paraId="30400E8E" w14:textId="77777777" w:rsidR="00E2486B" w:rsidRDefault="00E2486B">
      <w:pPr>
        <w:jc w:val="left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br w:type="page"/>
      </w:r>
    </w:p>
    <w:p w14:paraId="3D6F8004" w14:textId="6094319C" w:rsidR="005A77D9" w:rsidRPr="00F72E24" w:rsidRDefault="005A77D9" w:rsidP="005A77D9">
      <w:pPr>
        <w:spacing w:line="360" w:lineRule="auto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lastRenderedPageBreak/>
        <w:t>2020 Olympics: Tokyo – Compared to 2019 Power Index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696"/>
        <w:gridCol w:w="5103"/>
        <w:gridCol w:w="2829"/>
      </w:tblGrid>
      <w:tr w:rsidR="005A77D9" w:rsidRPr="00B13677" w14:paraId="299BDFC1" w14:textId="77777777" w:rsidTr="00773B23">
        <w:tc>
          <w:tcPr>
            <w:tcW w:w="1696" w:type="dxa"/>
          </w:tcPr>
          <w:p w14:paraId="798EF1B7" w14:textId="77777777" w:rsidR="005A77D9" w:rsidRPr="00E40B1C" w:rsidRDefault="005A77D9" w:rsidP="00773B23">
            <w:pPr>
              <w:spacing w:line="360" w:lineRule="auto"/>
              <w:rPr>
                <w:b/>
                <w:bCs/>
                <w:sz w:val="22"/>
                <w:szCs w:val="22"/>
                <w:lang w:val="en-US"/>
              </w:rPr>
            </w:pPr>
            <w:r w:rsidRPr="00E40B1C">
              <w:rPr>
                <w:b/>
                <w:bCs/>
                <w:sz w:val="22"/>
                <w:szCs w:val="22"/>
                <w:lang w:val="en-US"/>
              </w:rPr>
              <w:t>Medal rank:</w:t>
            </w:r>
          </w:p>
        </w:tc>
        <w:tc>
          <w:tcPr>
            <w:tcW w:w="5103" w:type="dxa"/>
          </w:tcPr>
          <w:p w14:paraId="7BDBF8A1" w14:textId="77777777" w:rsidR="005A77D9" w:rsidRPr="00E40B1C" w:rsidRDefault="005A77D9" w:rsidP="00773B23">
            <w:pPr>
              <w:spacing w:line="360" w:lineRule="auto"/>
              <w:rPr>
                <w:b/>
                <w:bCs/>
                <w:sz w:val="22"/>
                <w:szCs w:val="22"/>
                <w:lang w:val="en-US"/>
              </w:rPr>
            </w:pPr>
            <w:r w:rsidRPr="00E40B1C">
              <w:rPr>
                <w:b/>
                <w:bCs/>
                <w:sz w:val="22"/>
                <w:szCs w:val="22"/>
                <w:lang w:val="en-US"/>
              </w:rPr>
              <w:t>Country:</w:t>
            </w:r>
          </w:p>
        </w:tc>
        <w:tc>
          <w:tcPr>
            <w:tcW w:w="2829" w:type="dxa"/>
          </w:tcPr>
          <w:p w14:paraId="40DE4222" w14:textId="77777777" w:rsidR="005A77D9" w:rsidRPr="00E40B1C" w:rsidRDefault="005A77D9" w:rsidP="00773B23">
            <w:pPr>
              <w:spacing w:line="360" w:lineRule="auto"/>
              <w:rPr>
                <w:b/>
                <w:bCs/>
                <w:sz w:val="22"/>
                <w:szCs w:val="22"/>
                <w:lang w:val="en-US"/>
              </w:rPr>
            </w:pPr>
            <w:r w:rsidRPr="00E40B1C">
              <w:rPr>
                <w:b/>
                <w:bCs/>
                <w:sz w:val="22"/>
                <w:szCs w:val="22"/>
                <w:lang w:val="en-US"/>
              </w:rPr>
              <w:t>Power Index rank:</w:t>
            </w:r>
          </w:p>
        </w:tc>
      </w:tr>
      <w:tr w:rsidR="005A77D9" w:rsidRPr="00B13677" w14:paraId="3EFC3273" w14:textId="77777777" w:rsidTr="00773B23">
        <w:tc>
          <w:tcPr>
            <w:tcW w:w="1696" w:type="dxa"/>
          </w:tcPr>
          <w:p w14:paraId="5BE3BAF0" w14:textId="269AA828" w:rsidR="005A77D9" w:rsidRPr="00E40B1C" w:rsidRDefault="005A77D9" w:rsidP="00773B2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E40B1C">
              <w:rPr>
                <w:b/>
                <w:bCs/>
                <w:sz w:val="22"/>
                <w:szCs w:val="22"/>
                <w:lang w:val="en-US"/>
              </w:rPr>
              <w:t>1 (1</w:t>
            </w:r>
            <w:r w:rsidR="009F0F95" w:rsidRPr="00E40B1C">
              <w:rPr>
                <w:b/>
                <w:bCs/>
                <w:sz w:val="22"/>
                <w:szCs w:val="22"/>
                <w:lang w:val="en-US"/>
              </w:rPr>
              <w:t>13</w:t>
            </w:r>
            <w:r w:rsidRPr="00E40B1C">
              <w:rPr>
                <w:b/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5103" w:type="dxa"/>
          </w:tcPr>
          <w:p w14:paraId="4A87827F" w14:textId="0C75FCAA" w:rsidR="005A77D9" w:rsidRPr="00E40B1C" w:rsidRDefault="005A77D9" w:rsidP="00773B23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E40B1C">
              <w:rPr>
                <w:sz w:val="22"/>
                <w:szCs w:val="22"/>
                <w:lang w:val="en-US"/>
              </w:rPr>
              <w:t>United States</w:t>
            </w:r>
            <w:r w:rsidR="00CC2D16" w:rsidRPr="00E40B1C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2829" w:type="dxa"/>
          </w:tcPr>
          <w:p w14:paraId="4BA61EE6" w14:textId="77777777" w:rsidR="005A77D9" w:rsidRPr="00E40B1C" w:rsidRDefault="005A77D9" w:rsidP="00773B2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E40B1C">
              <w:rPr>
                <w:b/>
                <w:bCs/>
                <w:sz w:val="22"/>
                <w:szCs w:val="22"/>
                <w:lang w:val="en-US"/>
              </w:rPr>
              <w:t>1</w:t>
            </w:r>
          </w:p>
        </w:tc>
      </w:tr>
      <w:tr w:rsidR="005A77D9" w:rsidRPr="00B13677" w14:paraId="683284AB" w14:textId="77777777" w:rsidTr="00773B23">
        <w:tc>
          <w:tcPr>
            <w:tcW w:w="1696" w:type="dxa"/>
          </w:tcPr>
          <w:p w14:paraId="6C2837E5" w14:textId="3DF09CC2" w:rsidR="005A77D9" w:rsidRPr="00E40B1C" w:rsidRDefault="005A77D9" w:rsidP="00773B2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E40B1C">
              <w:rPr>
                <w:b/>
                <w:bCs/>
                <w:sz w:val="22"/>
                <w:szCs w:val="22"/>
                <w:lang w:val="en-US"/>
              </w:rPr>
              <w:t>2 (</w:t>
            </w:r>
            <w:r w:rsidR="009F0F95" w:rsidRPr="00E40B1C">
              <w:rPr>
                <w:b/>
                <w:bCs/>
                <w:sz w:val="22"/>
                <w:szCs w:val="22"/>
                <w:lang w:val="en-US"/>
              </w:rPr>
              <w:t>89</w:t>
            </w:r>
            <w:r w:rsidRPr="00E40B1C">
              <w:rPr>
                <w:b/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5103" w:type="dxa"/>
          </w:tcPr>
          <w:p w14:paraId="5DF54F64" w14:textId="2B702615" w:rsidR="005A77D9" w:rsidRPr="00E40B1C" w:rsidRDefault="005A77D9" w:rsidP="00773B23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E40B1C">
              <w:rPr>
                <w:sz w:val="22"/>
                <w:szCs w:val="22"/>
                <w:lang w:val="en-US"/>
              </w:rPr>
              <w:t>China</w:t>
            </w:r>
            <w:r w:rsidR="00CC2D16" w:rsidRPr="00E40B1C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2829" w:type="dxa"/>
          </w:tcPr>
          <w:p w14:paraId="26F38B44" w14:textId="45A65B74" w:rsidR="005A77D9" w:rsidRPr="00E40B1C" w:rsidRDefault="00261E30" w:rsidP="00773B2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E40B1C">
              <w:rPr>
                <w:b/>
                <w:bCs/>
                <w:sz w:val="22"/>
                <w:szCs w:val="22"/>
                <w:lang w:val="en-US"/>
              </w:rPr>
              <w:t>10</w:t>
            </w:r>
          </w:p>
        </w:tc>
      </w:tr>
      <w:tr w:rsidR="005A77D9" w:rsidRPr="00B13677" w14:paraId="56F6D731" w14:textId="77777777" w:rsidTr="00773B23">
        <w:tc>
          <w:tcPr>
            <w:tcW w:w="1696" w:type="dxa"/>
          </w:tcPr>
          <w:p w14:paraId="75189392" w14:textId="60751EB7" w:rsidR="005A77D9" w:rsidRPr="00E40B1C" w:rsidRDefault="005A77D9" w:rsidP="00773B2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E40B1C">
              <w:rPr>
                <w:b/>
                <w:bCs/>
                <w:sz w:val="22"/>
                <w:szCs w:val="22"/>
                <w:lang w:val="en-US"/>
              </w:rPr>
              <w:t>3 (</w:t>
            </w:r>
            <w:r w:rsidR="009F0F95" w:rsidRPr="00E40B1C">
              <w:rPr>
                <w:b/>
                <w:bCs/>
                <w:sz w:val="22"/>
                <w:szCs w:val="22"/>
                <w:lang w:val="en-US"/>
              </w:rPr>
              <w:t>71</w:t>
            </w:r>
            <w:r w:rsidRPr="00E40B1C">
              <w:rPr>
                <w:b/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5103" w:type="dxa"/>
          </w:tcPr>
          <w:p w14:paraId="4AE2471E" w14:textId="7E085DA4" w:rsidR="005A77D9" w:rsidRPr="00E40B1C" w:rsidRDefault="00E23CE4" w:rsidP="00773B23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E40B1C">
              <w:rPr>
                <w:sz w:val="22"/>
                <w:szCs w:val="22"/>
                <w:lang w:val="en-US"/>
              </w:rPr>
              <w:t>Russia</w:t>
            </w:r>
            <w:r w:rsidR="00CC2D16" w:rsidRPr="00E40B1C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2829" w:type="dxa"/>
          </w:tcPr>
          <w:p w14:paraId="65CF2622" w14:textId="79A1B8D2" w:rsidR="005A77D9" w:rsidRPr="00E40B1C" w:rsidRDefault="00261E30" w:rsidP="00773B2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E40B1C">
              <w:rPr>
                <w:b/>
                <w:bCs/>
                <w:sz w:val="22"/>
                <w:szCs w:val="22"/>
                <w:lang w:val="en-US"/>
              </w:rPr>
              <w:t>7</w:t>
            </w:r>
          </w:p>
        </w:tc>
      </w:tr>
      <w:tr w:rsidR="005A77D9" w:rsidRPr="00B13677" w14:paraId="109D33FD" w14:textId="77777777" w:rsidTr="00773B23">
        <w:tc>
          <w:tcPr>
            <w:tcW w:w="1696" w:type="dxa"/>
          </w:tcPr>
          <w:p w14:paraId="56AA61C5" w14:textId="02D9F5DB" w:rsidR="005A77D9" w:rsidRPr="00E40B1C" w:rsidRDefault="005A77D9" w:rsidP="00773B2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E40B1C">
              <w:rPr>
                <w:b/>
                <w:bCs/>
                <w:sz w:val="22"/>
                <w:szCs w:val="22"/>
                <w:lang w:val="en-US"/>
              </w:rPr>
              <w:t>4 (</w:t>
            </w:r>
            <w:r w:rsidR="009F0F95" w:rsidRPr="00E40B1C">
              <w:rPr>
                <w:b/>
                <w:bCs/>
                <w:sz w:val="22"/>
                <w:szCs w:val="22"/>
                <w:lang w:val="en-US"/>
              </w:rPr>
              <w:t>64</w:t>
            </w:r>
            <w:r w:rsidRPr="00E40B1C">
              <w:rPr>
                <w:b/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5103" w:type="dxa"/>
          </w:tcPr>
          <w:p w14:paraId="61759CC7" w14:textId="33368E48" w:rsidR="005A77D9" w:rsidRPr="00E40B1C" w:rsidRDefault="00E23CE4" w:rsidP="00773B23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E40B1C">
              <w:rPr>
                <w:sz w:val="22"/>
                <w:szCs w:val="22"/>
                <w:lang w:val="en-US"/>
              </w:rPr>
              <w:t>Great Britain</w:t>
            </w:r>
            <w:r w:rsidR="00CC2D16" w:rsidRPr="00E40B1C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2829" w:type="dxa"/>
          </w:tcPr>
          <w:p w14:paraId="780C72CE" w14:textId="6BEBE3E9" w:rsidR="005A77D9" w:rsidRPr="00E40B1C" w:rsidRDefault="00261E30" w:rsidP="00773B2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E40B1C">
              <w:rPr>
                <w:b/>
                <w:bCs/>
                <w:sz w:val="22"/>
                <w:szCs w:val="22"/>
                <w:lang w:val="en-US"/>
              </w:rPr>
              <w:t>3</w:t>
            </w:r>
          </w:p>
        </w:tc>
      </w:tr>
      <w:tr w:rsidR="005A77D9" w:rsidRPr="00B13677" w14:paraId="4F71EF52" w14:textId="77777777" w:rsidTr="00773B23">
        <w:tc>
          <w:tcPr>
            <w:tcW w:w="1696" w:type="dxa"/>
          </w:tcPr>
          <w:p w14:paraId="79E01ACB" w14:textId="2E38D830" w:rsidR="005A77D9" w:rsidRPr="00E40B1C" w:rsidRDefault="005A77D9" w:rsidP="00773B2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E40B1C">
              <w:rPr>
                <w:b/>
                <w:bCs/>
                <w:sz w:val="22"/>
                <w:szCs w:val="22"/>
                <w:lang w:val="en-US"/>
              </w:rPr>
              <w:t>5 (</w:t>
            </w:r>
            <w:r w:rsidR="009F0F95" w:rsidRPr="00E40B1C">
              <w:rPr>
                <w:b/>
                <w:bCs/>
                <w:sz w:val="22"/>
                <w:szCs w:val="22"/>
                <w:lang w:val="en-US"/>
              </w:rPr>
              <w:t>58</w:t>
            </w:r>
            <w:r w:rsidRPr="00E40B1C">
              <w:rPr>
                <w:b/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5103" w:type="dxa"/>
          </w:tcPr>
          <w:p w14:paraId="2570CC31" w14:textId="19609D20" w:rsidR="005A77D9" w:rsidRPr="00E40B1C" w:rsidRDefault="00E23CE4" w:rsidP="00773B23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E40B1C">
              <w:rPr>
                <w:sz w:val="22"/>
                <w:szCs w:val="22"/>
                <w:lang w:val="en-US"/>
              </w:rPr>
              <w:t>Japan</w:t>
            </w:r>
            <w:r w:rsidR="00CC2D16" w:rsidRPr="00E40B1C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2829" w:type="dxa"/>
          </w:tcPr>
          <w:p w14:paraId="735643BF" w14:textId="391A3641" w:rsidR="005A77D9" w:rsidRPr="00E40B1C" w:rsidRDefault="00261E30" w:rsidP="00773B2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E40B1C">
              <w:rPr>
                <w:b/>
                <w:bCs/>
                <w:sz w:val="22"/>
                <w:szCs w:val="22"/>
                <w:lang w:val="en-US"/>
              </w:rPr>
              <w:t>8</w:t>
            </w:r>
          </w:p>
        </w:tc>
      </w:tr>
      <w:tr w:rsidR="005A77D9" w:rsidRPr="00B13677" w14:paraId="209C66AA" w14:textId="77777777" w:rsidTr="00773B23">
        <w:tc>
          <w:tcPr>
            <w:tcW w:w="1696" w:type="dxa"/>
          </w:tcPr>
          <w:p w14:paraId="60F6FD38" w14:textId="7F83DE69" w:rsidR="005A77D9" w:rsidRPr="00E40B1C" w:rsidRDefault="005A77D9" w:rsidP="00773B2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E40B1C">
              <w:rPr>
                <w:b/>
                <w:bCs/>
                <w:sz w:val="22"/>
                <w:szCs w:val="22"/>
                <w:lang w:val="en-US"/>
              </w:rPr>
              <w:t>5 (</w:t>
            </w:r>
            <w:r w:rsidR="009F0F95" w:rsidRPr="00E40B1C">
              <w:rPr>
                <w:b/>
                <w:bCs/>
                <w:sz w:val="22"/>
                <w:szCs w:val="22"/>
                <w:lang w:val="en-US"/>
              </w:rPr>
              <w:t>46</w:t>
            </w:r>
            <w:r w:rsidRPr="00E40B1C">
              <w:rPr>
                <w:b/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5103" w:type="dxa"/>
          </w:tcPr>
          <w:p w14:paraId="7E5D44C7" w14:textId="4E658634" w:rsidR="005A77D9" w:rsidRPr="00E40B1C" w:rsidRDefault="00E23CE4" w:rsidP="00773B23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E40B1C">
              <w:rPr>
                <w:sz w:val="22"/>
                <w:szCs w:val="22"/>
                <w:lang w:val="en-US"/>
              </w:rPr>
              <w:t>Australia</w:t>
            </w:r>
            <w:r w:rsidR="00CC2D16" w:rsidRPr="00E40B1C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2829" w:type="dxa"/>
          </w:tcPr>
          <w:p w14:paraId="5B2474A9" w14:textId="7EA6684D" w:rsidR="005A77D9" w:rsidRPr="00E40B1C" w:rsidRDefault="00261E30" w:rsidP="00773B2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E40B1C">
              <w:rPr>
                <w:b/>
                <w:bCs/>
                <w:sz w:val="22"/>
                <w:szCs w:val="22"/>
                <w:lang w:val="en-US"/>
              </w:rPr>
              <w:t>6</w:t>
            </w:r>
          </w:p>
        </w:tc>
      </w:tr>
      <w:tr w:rsidR="005A77D9" w:rsidRPr="00B13677" w14:paraId="71D26036" w14:textId="77777777" w:rsidTr="00773B23">
        <w:tc>
          <w:tcPr>
            <w:tcW w:w="1696" w:type="dxa"/>
          </w:tcPr>
          <w:p w14:paraId="2B1B577C" w14:textId="0F264A95" w:rsidR="005A77D9" w:rsidRPr="00E40B1C" w:rsidRDefault="005A77D9" w:rsidP="00773B2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E40B1C">
              <w:rPr>
                <w:b/>
                <w:bCs/>
                <w:sz w:val="22"/>
                <w:szCs w:val="22"/>
                <w:lang w:val="en-US"/>
              </w:rPr>
              <w:t>6 (4</w:t>
            </w:r>
            <w:r w:rsidR="009F0F95" w:rsidRPr="00E40B1C">
              <w:rPr>
                <w:b/>
                <w:bCs/>
                <w:sz w:val="22"/>
                <w:szCs w:val="22"/>
                <w:lang w:val="en-US"/>
              </w:rPr>
              <w:t>0</w:t>
            </w:r>
            <w:r w:rsidRPr="00E40B1C">
              <w:rPr>
                <w:b/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5103" w:type="dxa"/>
          </w:tcPr>
          <w:p w14:paraId="52F7EDB6" w14:textId="6C44FA6E" w:rsidR="005A77D9" w:rsidRPr="00E40B1C" w:rsidRDefault="00E23CE4" w:rsidP="00773B23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E40B1C">
              <w:rPr>
                <w:sz w:val="22"/>
                <w:szCs w:val="22"/>
                <w:lang w:val="en-US"/>
              </w:rPr>
              <w:t>Italy</w:t>
            </w:r>
            <w:r w:rsidR="00CC2D16" w:rsidRPr="00E40B1C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2829" w:type="dxa"/>
          </w:tcPr>
          <w:p w14:paraId="0C674BC4" w14:textId="7A3F0714" w:rsidR="005A77D9" w:rsidRPr="00E40B1C" w:rsidRDefault="00261E30" w:rsidP="00773B2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E40B1C">
              <w:rPr>
                <w:b/>
                <w:bCs/>
                <w:sz w:val="22"/>
                <w:szCs w:val="22"/>
                <w:lang w:val="en-US"/>
              </w:rPr>
              <w:t>4</w:t>
            </w:r>
          </w:p>
        </w:tc>
      </w:tr>
      <w:tr w:rsidR="005A77D9" w:rsidRPr="00B13677" w14:paraId="0E893557" w14:textId="77777777" w:rsidTr="00773B23">
        <w:tc>
          <w:tcPr>
            <w:tcW w:w="1696" w:type="dxa"/>
          </w:tcPr>
          <w:p w14:paraId="2EC1F8CC" w14:textId="0CF94BD1" w:rsidR="005A77D9" w:rsidRPr="00E40B1C" w:rsidRDefault="005A77D9" w:rsidP="00773B2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E40B1C">
              <w:rPr>
                <w:b/>
                <w:bCs/>
                <w:sz w:val="22"/>
                <w:szCs w:val="22"/>
                <w:lang w:val="en-US"/>
              </w:rPr>
              <w:t>7 (</w:t>
            </w:r>
            <w:r w:rsidR="009F0F95" w:rsidRPr="00E40B1C">
              <w:rPr>
                <w:b/>
                <w:bCs/>
                <w:sz w:val="22"/>
                <w:szCs w:val="22"/>
                <w:lang w:val="en-US"/>
              </w:rPr>
              <w:t>37</w:t>
            </w:r>
            <w:r w:rsidRPr="00E40B1C">
              <w:rPr>
                <w:b/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5103" w:type="dxa"/>
          </w:tcPr>
          <w:p w14:paraId="62726347" w14:textId="0DDB752E" w:rsidR="005A77D9" w:rsidRPr="00E40B1C" w:rsidRDefault="00E23CE4" w:rsidP="00773B23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E40B1C">
              <w:rPr>
                <w:sz w:val="22"/>
                <w:szCs w:val="22"/>
                <w:lang w:val="en-US"/>
              </w:rPr>
              <w:t>Germany</w:t>
            </w:r>
            <w:r w:rsidR="00CC2D16" w:rsidRPr="00E40B1C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2829" w:type="dxa"/>
          </w:tcPr>
          <w:p w14:paraId="59578B56" w14:textId="4CC9E400" w:rsidR="005A77D9" w:rsidRPr="00E40B1C" w:rsidRDefault="00261E30" w:rsidP="00773B2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E40B1C">
              <w:rPr>
                <w:b/>
                <w:bCs/>
                <w:sz w:val="22"/>
                <w:szCs w:val="22"/>
                <w:lang w:val="en-US"/>
              </w:rPr>
              <w:t>5</w:t>
            </w:r>
          </w:p>
        </w:tc>
      </w:tr>
      <w:tr w:rsidR="005A77D9" w:rsidRPr="00B13677" w14:paraId="661F17A1" w14:textId="77777777" w:rsidTr="00773B23">
        <w:tc>
          <w:tcPr>
            <w:tcW w:w="1696" w:type="dxa"/>
          </w:tcPr>
          <w:p w14:paraId="40D00EF1" w14:textId="47861CF8" w:rsidR="005A77D9" w:rsidRPr="00E40B1C" w:rsidRDefault="005A77D9" w:rsidP="00773B2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E40B1C">
              <w:rPr>
                <w:b/>
                <w:bCs/>
                <w:sz w:val="22"/>
                <w:szCs w:val="22"/>
                <w:lang w:val="en-US"/>
              </w:rPr>
              <w:t>9 (</w:t>
            </w:r>
            <w:r w:rsidR="00D103B2" w:rsidRPr="00E40B1C">
              <w:rPr>
                <w:b/>
                <w:bCs/>
                <w:sz w:val="22"/>
                <w:szCs w:val="22"/>
                <w:lang w:val="en-US"/>
              </w:rPr>
              <w:t>36</w:t>
            </w:r>
            <w:r w:rsidRPr="00E40B1C">
              <w:rPr>
                <w:b/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5103" w:type="dxa"/>
          </w:tcPr>
          <w:p w14:paraId="08DA0035" w14:textId="07D479A0" w:rsidR="005A77D9" w:rsidRPr="00E40B1C" w:rsidRDefault="00E23CE4" w:rsidP="00773B23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E40B1C">
              <w:rPr>
                <w:sz w:val="22"/>
                <w:szCs w:val="22"/>
                <w:lang w:val="en-US"/>
              </w:rPr>
              <w:t>Netherlands</w:t>
            </w:r>
          </w:p>
        </w:tc>
        <w:tc>
          <w:tcPr>
            <w:tcW w:w="2829" w:type="dxa"/>
          </w:tcPr>
          <w:p w14:paraId="2E469DC3" w14:textId="3E4A56E8" w:rsidR="005A77D9" w:rsidRPr="00E40B1C" w:rsidRDefault="00261E30" w:rsidP="00773B2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E40B1C">
              <w:rPr>
                <w:b/>
                <w:bCs/>
                <w:sz w:val="22"/>
                <w:szCs w:val="22"/>
                <w:lang w:val="en-US"/>
              </w:rPr>
              <w:t>13</w:t>
            </w:r>
          </w:p>
        </w:tc>
      </w:tr>
      <w:tr w:rsidR="005A77D9" w:rsidRPr="00B13677" w14:paraId="3AAF7BD4" w14:textId="77777777" w:rsidTr="00773B23">
        <w:tc>
          <w:tcPr>
            <w:tcW w:w="1696" w:type="dxa"/>
          </w:tcPr>
          <w:p w14:paraId="51DA7ADE" w14:textId="4D29FED9" w:rsidR="005A77D9" w:rsidRPr="00E40B1C" w:rsidRDefault="005A77D9" w:rsidP="00773B2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E40B1C">
              <w:rPr>
                <w:b/>
                <w:bCs/>
                <w:sz w:val="22"/>
                <w:szCs w:val="22"/>
                <w:lang w:val="en-US"/>
              </w:rPr>
              <w:t>10 (</w:t>
            </w:r>
            <w:r w:rsidR="00BC6331" w:rsidRPr="00E40B1C">
              <w:rPr>
                <w:b/>
                <w:bCs/>
                <w:sz w:val="22"/>
                <w:szCs w:val="22"/>
                <w:lang w:val="en-US"/>
              </w:rPr>
              <w:t>33</w:t>
            </w:r>
            <w:r w:rsidRPr="00E40B1C">
              <w:rPr>
                <w:b/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5103" w:type="dxa"/>
          </w:tcPr>
          <w:p w14:paraId="45A86865" w14:textId="50221797" w:rsidR="005A77D9" w:rsidRPr="00E40B1C" w:rsidRDefault="00E23CE4" w:rsidP="00773B23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E40B1C">
              <w:rPr>
                <w:sz w:val="22"/>
                <w:szCs w:val="22"/>
                <w:lang w:val="en-US"/>
              </w:rPr>
              <w:t>France</w:t>
            </w:r>
            <w:r w:rsidR="00CC2D16" w:rsidRPr="00E40B1C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2829" w:type="dxa"/>
          </w:tcPr>
          <w:p w14:paraId="68B9CB0C" w14:textId="3E9D41E5" w:rsidR="005A77D9" w:rsidRPr="00E40B1C" w:rsidRDefault="00261E30" w:rsidP="00773B2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E40B1C">
              <w:rPr>
                <w:b/>
                <w:bCs/>
                <w:sz w:val="22"/>
                <w:szCs w:val="22"/>
                <w:lang w:val="en-US"/>
              </w:rPr>
              <w:t>2</w:t>
            </w:r>
          </w:p>
        </w:tc>
      </w:tr>
      <w:tr w:rsidR="005A77D9" w:rsidRPr="00B13677" w14:paraId="74DE63B7" w14:textId="77777777" w:rsidTr="00773B23">
        <w:tc>
          <w:tcPr>
            <w:tcW w:w="1696" w:type="dxa"/>
          </w:tcPr>
          <w:p w14:paraId="792E4024" w14:textId="2E42EA3D" w:rsidR="005A77D9" w:rsidRPr="00E40B1C" w:rsidRDefault="005A77D9" w:rsidP="00773B2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E40B1C">
              <w:rPr>
                <w:b/>
                <w:bCs/>
                <w:sz w:val="22"/>
                <w:szCs w:val="22"/>
                <w:lang w:val="en-US"/>
              </w:rPr>
              <w:t>11 (2</w:t>
            </w:r>
            <w:r w:rsidR="00BC6331" w:rsidRPr="00E40B1C">
              <w:rPr>
                <w:b/>
                <w:bCs/>
                <w:sz w:val="22"/>
                <w:szCs w:val="22"/>
                <w:lang w:val="en-US"/>
              </w:rPr>
              <w:t>4</w:t>
            </w:r>
            <w:r w:rsidRPr="00E40B1C">
              <w:rPr>
                <w:b/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5103" w:type="dxa"/>
          </w:tcPr>
          <w:p w14:paraId="7E5F93E5" w14:textId="2F7050E1" w:rsidR="005A77D9" w:rsidRPr="00E40B1C" w:rsidRDefault="00E23CE4" w:rsidP="00773B23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E40B1C">
              <w:rPr>
                <w:sz w:val="22"/>
                <w:szCs w:val="22"/>
                <w:lang w:val="en-US"/>
              </w:rPr>
              <w:t>Canada</w:t>
            </w:r>
            <w:r w:rsidR="00CC2D16" w:rsidRPr="00E40B1C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2829" w:type="dxa"/>
          </w:tcPr>
          <w:p w14:paraId="33B9AAE8" w14:textId="440FDC50" w:rsidR="005A77D9" w:rsidRPr="00E40B1C" w:rsidRDefault="00261E30" w:rsidP="00773B2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E40B1C">
              <w:rPr>
                <w:b/>
                <w:bCs/>
                <w:sz w:val="22"/>
                <w:szCs w:val="22"/>
                <w:lang w:val="en-US"/>
              </w:rPr>
              <w:t>9</w:t>
            </w:r>
          </w:p>
        </w:tc>
      </w:tr>
      <w:tr w:rsidR="005A77D9" w:rsidRPr="00B13677" w14:paraId="18A27681" w14:textId="77777777" w:rsidTr="00773B23">
        <w:tc>
          <w:tcPr>
            <w:tcW w:w="1696" w:type="dxa"/>
          </w:tcPr>
          <w:p w14:paraId="12A450BB" w14:textId="431207DD" w:rsidR="005A77D9" w:rsidRPr="00E40B1C" w:rsidRDefault="005A77D9" w:rsidP="00773B2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E40B1C">
              <w:rPr>
                <w:b/>
                <w:bCs/>
                <w:sz w:val="22"/>
                <w:szCs w:val="22"/>
                <w:lang w:val="en-US"/>
              </w:rPr>
              <w:t>12 (</w:t>
            </w:r>
            <w:r w:rsidR="00BC6331" w:rsidRPr="00E40B1C">
              <w:rPr>
                <w:b/>
                <w:bCs/>
                <w:sz w:val="22"/>
                <w:szCs w:val="22"/>
                <w:lang w:val="en-US"/>
              </w:rPr>
              <w:t>21</w:t>
            </w:r>
            <w:r w:rsidRPr="00E40B1C">
              <w:rPr>
                <w:b/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5103" w:type="dxa"/>
          </w:tcPr>
          <w:p w14:paraId="44B9C31E" w14:textId="03D4E40B" w:rsidR="005A77D9" w:rsidRPr="00E40B1C" w:rsidRDefault="00E23CE4" w:rsidP="00773B23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E40B1C">
              <w:rPr>
                <w:sz w:val="22"/>
                <w:szCs w:val="22"/>
                <w:lang w:val="en-US"/>
              </w:rPr>
              <w:t>Brazil</w:t>
            </w:r>
          </w:p>
        </w:tc>
        <w:tc>
          <w:tcPr>
            <w:tcW w:w="2829" w:type="dxa"/>
          </w:tcPr>
          <w:p w14:paraId="257F1DAF" w14:textId="3E8C4D72" w:rsidR="005A77D9" w:rsidRPr="00E40B1C" w:rsidRDefault="00261E30" w:rsidP="00773B2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E40B1C">
              <w:rPr>
                <w:b/>
                <w:bCs/>
                <w:sz w:val="22"/>
                <w:szCs w:val="22"/>
                <w:lang w:val="en-US"/>
              </w:rPr>
              <w:t>19</w:t>
            </w:r>
          </w:p>
        </w:tc>
      </w:tr>
      <w:tr w:rsidR="005A77D9" w:rsidRPr="00B13677" w14:paraId="425AF686" w14:textId="77777777" w:rsidTr="00773B23">
        <w:tc>
          <w:tcPr>
            <w:tcW w:w="1696" w:type="dxa"/>
          </w:tcPr>
          <w:p w14:paraId="2BA8E19F" w14:textId="422CA29C" w:rsidR="005A77D9" w:rsidRPr="00E40B1C" w:rsidRDefault="005A77D9" w:rsidP="00773B2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E40B1C">
              <w:rPr>
                <w:b/>
                <w:bCs/>
                <w:sz w:val="22"/>
                <w:szCs w:val="22"/>
                <w:lang w:val="en-US"/>
              </w:rPr>
              <w:t>1</w:t>
            </w:r>
            <w:r w:rsidR="00BC6331" w:rsidRPr="00E40B1C">
              <w:rPr>
                <w:b/>
                <w:bCs/>
                <w:sz w:val="22"/>
                <w:szCs w:val="22"/>
                <w:lang w:val="en-US"/>
              </w:rPr>
              <w:t>3</w:t>
            </w:r>
            <w:r w:rsidRPr="00E40B1C">
              <w:rPr>
                <w:b/>
                <w:bCs/>
                <w:sz w:val="22"/>
                <w:szCs w:val="22"/>
                <w:lang w:val="en-US"/>
              </w:rPr>
              <w:t xml:space="preserve"> (</w:t>
            </w:r>
            <w:r w:rsidR="00BC6331" w:rsidRPr="00E40B1C">
              <w:rPr>
                <w:b/>
                <w:bCs/>
                <w:sz w:val="22"/>
                <w:szCs w:val="22"/>
                <w:lang w:val="en-US"/>
              </w:rPr>
              <w:t>20</w:t>
            </w:r>
            <w:r w:rsidRPr="00E40B1C">
              <w:rPr>
                <w:b/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5103" w:type="dxa"/>
          </w:tcPr>
          <w:p w14:paraId="08E4516E" w14:textId="5399B002" w:rsidR="005A77D9" w:rsidRPr="00E40B1C" w:rsidRDefault="00E23CE4" w:rsidP="00773B23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E40B1C">
              <w:rPr>
                <w:sz w:val="22"/>
                <w:szCs w:val="22"/>
                <w:lang w:val="en-US"/>
              </w:rPr>
              <w:t>New Zealand</w:t>
            </w:r>
          </w:p>
        </w:tc>
        <w:tc>
          <w:tcPr>
            <w:tcW w:w="2829" w:type="dxa"/>
          </w:tcPr>
          <w:p w14:paraId="3A149312" w14:textId="5AAB721C" w:rsidR="005A77D9" w:rsidRPr="00E40B1C" w:rsidRDefault="005A77D9" w:rsidP="00773B2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E40B1C">
              <w:rPr>
                <w:b/>
                <w:bCs/>
                <w:sz w:val="22"/>
                <w:szCs w:val="22"/>
                <w:lang w:val="en-US"/>
              </w:rPr>
              <w:t>1</w:t>
            </w:r>
            <w:r w:rsidR="00261E30" w:rsidRPr="00E40B1C">
              <w:rPr>
                <w:b/>
                <w:bCs/>
                <w:sz w:val="22"/>
                <w:szCs w:val="22"/>
                <w:lang w:val="en-US"/>
              </w:rPr>
              <w:t>4</w:t>
            </w:r>
          </w:p>
        </w:tc>
      </w:tr>
      <w:tr w:rsidR="005A77D9" w:rsidRPr="00B13677" w14:paraId="2F845D63" w14:textId="77777777" w:rsidTr="00773B23">
        <w:tc>
          <w:tcPr>
            <w:tcW w:w="1696" w:type="dxa"/>
          </w:tcPr>
          <w:p w14:paraId="36B05C7B" w14:textId="09811B80" w:rsidR="005A77D9" w:rsidRPr="00E40B1C" w:rsidRDefault="005A77D9" w:rsidP="00773B2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E40B1C">
              <w:rPr>
                <w:b/>
                <w:bCs/>
                <w:sz w:val="22"/>
                <w:szCs w:val="22"/>
                <w:lang w:val="en-US"/>
              </w:rPr>
              <w:t>1</w:t>
            </w:r>
            <w:r w:rsidR="00BC6331" w:rsidRPr="00E40B1C">
              <w:rPr>
                <w:b/>
                <w:bCs/>
                <w:sz w:val="22"/>
                <w:szCs w:val="22"/>
                <w:lang w:val="en-US"/>
              </w:rPr>
              <w:t>3</w:t>
            </w:r>
            <w:r w:rsidRPr="00E40B1C">
              <w:rPr>
                <w:b/>
                <w:bCs/>
                <w:sz w:val="22"/>
                <w:szCs w:val="22"/>
                <w:lang w:val="en-US"/>
              </w:rPr>
              <w:t xml:space="preserve"> (</w:t>
            </w:r>
            <w:r w:rsidR="00BC6331" w:rsidRPr="00E40B1C">
              <w:rPr>
                <w:b/>
                <w:bCs/>
                <w:sz w:val="22"/>
                <w:szCs w:val="22"/>
                <w:lang w:val="en-US"/>
              </w:rPr>
              <w:t>20</w:t>
            </w:r>
            <w:r w:rsidRPr="00E40B1C">
              <w:rPr>
                <w:b/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5103" w:type="dxa"/>
          </w:tcPr>
          <w:p w14:paraId="26D8A072" w14:textId="296DF7E7" w:rsidR="005A77D9" w:rsidRPr="00E40B1C" w:rsidRDefault="00E23CE4" w:rsidP="00773B23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E40B1C">
              <w:rPr>
                <w:sz w:val="22"/>
                <w:szCs w:val="22"/>
                <w:lang w:val="en-US"/>
              </w:rPr>
              <w:t>Hungary</w:t>
            </w:r>
          </w:p>
        </w:tc>
        <w:tc>
          <w:tcPr>
            <w:tcW w:w="2829" w:type="dxa"/>
          </w:tcPr>
          <w:p w14:paraId="5F8FED02" w14:textId="1135319D" w:rsidR="005A77D9" w:rsidRPr="00E40B1C" w:rsidRDefault="00261E30" w:rsidP="00773B2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E40B1C">
              <w:rPr>
                <w:b/>
                <w:bCs/>
                <w:sz w:val="22"/>
                <w:szCs w:val="22"/>
                <w:lang w:val="en-US"/>
              </w:rPr>
              <w:t>28</w:t>
            </w:r>
          </w:p>
        </w:tc>
      </w:tr>
      <w:tr w:rsidR="005A77D9" w:rsidRPr="00B13677" w14:paraId="418E6016" w14:textId="77777777" w:rsidTr="00773B23">
        <w:tc>
          <w:tcPr>
            <w:tcW w:w="1696" w:type="dxa"/>
          </w:tcPr>
          <w:p w14:paraId="03FF7BE1" w14:textId="49D85CB8" w:rsidR="005A77D9" w:rsidRPr="00E40B1C" w:rsidRDefault="005A77D9" w:rsidP="00773B2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E40B1C">
              <w:rPr>
                <w:b/>
                <w:bCs/>
                <w:sz w:val="22"/>
                <w:szCs w:val="22"/>
                <w:lang w:val="en-US"/>
              </w:rPr>
              <w:t>1</w:t>
            </w:r>
            <w:r w:rsidR="00BC6331" w:rsidRPr="00E40B1C">
              <w:rPr>
                <w:b/>
                <w:bCs/>
                <w:sz w:val="22"/>
                <w:szCs w:val="22"/>
                <w:lang w:val="en-US"/>
              </w:rPr>
              <w:t>3</w:t>
            </w:r>
            <w:r w:rsidRPr="00E40B1C">
              <w:rPr>
                <w:b/>
                <w:bCs/>
                <w:sz w:val="22"/>
                <w:szCs w:val="22"/>
                <w:lang w:val="en-US"/>
              </w:rPr>
              <w:t xml:space="preserve"> (</w:t>
            </w:r>
            <w:r w:rsidR="00BC6331" w:rsidRPr="00E40B1C">
              <w:rPr>
                <w:b/>
                <w:bCs/>
                <w:sz w:val="22"/>
                <w:szCs w:val="22"/>
                <w:lang w:val="en-US"/>
              </w:rPr>
              <w:t>20</w:t>
            </w:r>
            <w:r w:rsidRPr="00E40B1C">
              <w:rPr>
                <w:b/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5103" w:type="dxa"/>
          </w:tcPr>
          <w:p w14:paraId="7B402334" w14:textId="349675B9" w:rsidR="005A77D9" w:rsidRPr="00E40B1C" w:rsidRDefault="00E23CE4" w:rsidP="00773B23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E40B1C">
              <w:rPr>
                <w:sz w:val="22"/>
                <w:szCs w:val="22"/>
                <w:lang w:val="en-US"/>
              </w:rPr>
              <w:t>South Korea</w:t>
            </w:r>
          </w:p>
        </w:tc>
        <w:tc>
          <w:tcPr>
            <w:tcW w:w="2829" w:type="dxa"/>
          </w:tcPr>
          <w:p w14:paraId="66937222" w14:textId="352C0725" w:rsidR="005A77D9" w:rsidRPr="00E40B1C" w:rsidRDefault="00261E30" w:rsidP="00773B2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E40B1C">
              <w:rPr>
                <w:b/>
                <w:bCs/>
                <w:sz w:val="22"/>
                <w:szCs w:val="22"/>
                <w:lang w:val="en-US"/>
              </w:rPr>
              <w:t>17</w:t>
            </w:r>
          </w:p>
        </w:tc>
      </w:tr>
      <w:tr w:rsidR="005A77D9" w:rsidRPr="00B13677" w14:paraId="7BF108E3" w14:textId="77777777" w:rsidTr="00773B23">
        <w:tc>
          <w:tcPr>
            <w:tcW w:w="1696" w:type="dxa"/>
          </w:tcPr>
          <w:p w14:paraId="0E090EC0" w14:textId="5D9C51F2" w:rsidR="005A77D9" w:rsidRPr="00E40B1C" w:rsidRDefault="005A77D9" w:rsidP="00773B2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E40B1C">
              <w:rPr>
                <w:b/>
                <w:bCs/>
                <w:sz w:val="22"/>
                <w:szCs w:val="22"/>
                <w:lang w:val="en-US"/>
              </w:rPr>
              <w:t>16 (</w:t>
            </w:r>
            <w:r w:rsidR="007A0866" w:rsidRPr="00E40B1C">
              <w:rPr>
                <w:b/>
                <w:bCs/>
                <w:sz w:val="22"/>
                <w:szCs w:val="22"/>
                <w:lang w:val="en-US"/>
              </w:rPr>
              <w:t>19</w:t>
            </w:r>
            <w:r w:rsidRPr="00E40B1C">
              <w:rPr>
                <w:b/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5103" w:type="dxa"/>
          </w:tcPr>
          <w:p w14:paraId="0C879EAA" w14:textId="752C9B0A" w:rsidR="005A77D9" w:rsidRPr="00E40B1C" w:rsidRDefault="00E23CE4" w:rsidP="00773B23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E40B1C">
              <w:rPr>
                <w:sz w:val="22"/>
                <w:szCs w:val="22"/>
                <w:lang w:val="en-US"/>
              </w:rPr>
              <w:t>Ukraine</w:t>
            </w:r>
          </w:p>
        </w:tc>
        <w:tc>
          <w:tcPr>
            <w:tcW w:w="2829" w:type="dxa"/>
          </w:tcPr>
          <w:p w14:paraId="49DE9B1A" w14:textId="38D5AE0A" w:rsidR="005A77D9" w:rsidRPr="00E40B1C" w:rsidRDefault="00261E30" w:rsidP="00773B2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E40B1C">
              <w:rPr>
                <w:b/>
                <w:bCs/>
                <w:sz w:val="22"/>
                <w:szCs w:val="22"/>
                <w:lang w:val="en-US"/>
              </w:rPr>
              <w:t>53</w:t>
            </w:r>
          </w:p>
        </w:tc>
      </w:tr>
      <w:tr w:rsidR="005A77D9" w:rsidRPr="00B13677" w14:paraId="11D09883" w14:textId="77777777" w:rsidTr="00773B23">
        <w:tc>
          <w:tcPr>
            <w:tcW w:w="1696" w:type="dxa"/>
          </w:tcPr>
          <w:p w14:paraId="68EEE180" w14:textId="4F363ECD" w:rsidR="005A77D9" w:rsidRPr="00E40B1C" w:rsidRDefault="005A77D9" w:rsidP="00773B2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E40B1C">
              <w:rPr>
                <w:b/>
                <w:bCs/>
                <w:sz w:val="22"/>
                <w:szCs w:val="22"/>
                <w:lang w:val="en-US"/>
              </w:rPr>
              <w:t>1</w:t>
            </w:r>
            <w:r w:rsidR="00BC6331" w:rsidRPr="00E40B1C">
              <w:rPr>
                <w:b/>
                <w:bCs/>
                <w:sz w:val="22"/>
                <w:szCs w:val="22"/>
                <w:lang w:val="en-US"/>
              </w:rPr>
              <w:t>7</w:t>
            </w:r>
            <w:r w:rsidRPr="00E40B1C">
              <w:rPr>
                <w:b/>
                <w:bCs/>
                <w:sz w:val="22"/>
                <w:szCs w:val="22"/>
                <w:lang w:val="en-US"/>
              </w:rPr>
              <w:t xml:space="preserve"> (</w:t>
            </w:r>
            <w:r w:rsidR="007A0866" w:rsidRPr="00E40B1C">
              <w:rPr>
                <w:b/>
                <w:bCs/>
                <w:sz w:val="22"/>
                <w:szCs w:val="22"/>
                <w:lang w:val="en-US"/>
              </w:rPr>
              <w:t>17</w:t>
            </w:r>
            <w:r w:rsidRPr="00E40B1C">
              <w:rPr>
                <w:b/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5103" w:type="dxa"/>
          </w:tcPr>
          <w:p w14:paraId="2F4DE137" w14:textId="3AD06979" w:rsidR="005A77D9" w:rsidRPr="00E40B1C" w:rsidRDefault="00E23CE4" w:rsidP="00773B23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E40B1C">
              <w:rPr>
                <w:sz w:val="22"/>
                <w:szCs w:val="22"/>
                <w:lang w:val="en-US"/>
              </w:rPr>
              <w:t>Spain</w:t>
            </w:r>
            <w:r w:rsidR="00CC2D16" w:rsidRPr="00E40B1C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2829" w:type="dxa"/>
          </w:tcPr>
          <w:p w14:paraId="59C5BC2B" w14:textId="61075A69" w:rsidR="005A77D9" w:rsidRPr="00E40B1C" w:rsidRDefault="00261E30" w:rsidP="00773B2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E40B1C">
              <w:rPr>
                <w:b/>
                <w:bCs/>
                <w:sz w:val="22"/>
                <w:szCs w:val="22"/>
                <w:lang w:val="en-US"/>
              </w:rPr>
              <w:t>11</w:t>
            </w:r>
          </w:p>
        </w:tc>
      </w:tr>
      <w:tr w:rsidR="005A77D9" w:rsidRPr="00B13677" w14:paraId="2F1C3733" w14:textId="77777777" w:rsidTr="00773B23">
        <w:tc>
          <w:tcPr>
            <w:tcW w:w="1696" w:type="dxa"/>
          </w:tcPr>
          <w:p w14:paraId="0A7799BB" w14:textId="77777777" w:rsidR="005A77D9" w:rsidRPr="00E40B1C" w:rsidRDefault="005A77D9" w:rsidP="00773B2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E40B1C">
              <w:rPr>
                <w:b/>
                <w:bCs/>
                <w:sz w:val="22"/>
                <w:szCs w:val="22"/>
                <w:lang w:val="en-US"/>
              </w:rPr>
              <w:t>18 (15)</w:t>
            </w:r>
          </w:p>
        </w:tc>
        <w:tc>
          <w:tcPr>
            <w:tcW w:w="5103" w:type="dxa"/>
          </w:tcPr>
          <w:p w14:paraId="295160FE" w14:textId="36BB63D5" w:rsidR="005A77D9" w:rsidRPr="00E40B1C" w:rsidRDefault="00E23CE4" w:rsidP="00773B23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E40B1C">
              <w:rPr>
                <w:sz w:val="22"/>
                <w:szCs w:val="22"/>
                <w:lang w:val="en-US"/>
              </w:rPr>
              <w:t>Cuba</w:t>
            </w:r>
          </w:p>
        </w:tc>
        <w:tc>
          <w:tcPr>
            <w:tcW w:w="2829" w:type="dxa"/>
          </w:tcPr>
          <w:p w14:paraId="3202C3BF" w14:textId="2364238F" w:rsidR="005A77D9" w:rsidRPr="00E40B1C" w:rsidRDefault="00261E30" w:rsidP="00773B2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E40B1C">
              <w:rPr>
                <w:b/>
                <w:bCs/>
                <w:sz w:val="22"/>
                <w:szCs w:val="22"/>
                <w:lang w:val="en-US"/>
              </w:rPr>
              <w:t>36</w:t>
            </w:r>
          </w:p>
        </w:tc>
      </w:tr>
      <w:tr w:rsidR="005A77D9" w:rsidRPr="00B13677" w14:paraId="692026CD" w14:textId="77777777" w:rsidTr="00773B23">
        <w:tc>
          <w:tcPr>
            <w:tcW w:w="1696" w:type="dxa"/>
          </w:tcPr>
          <w:p w14:paraId="687E7DEF" w14:textId="02248559" w:rsidR="005A77D9" w:rsidRPr="00E40B1C" w:rsidRDefault="005A77D9" w:rsidP="00773B2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E40B1C">
              <w:rPr>
                <w:b/>
                <w:bCs/>
                <w:sz w:val="22"/>
                <w:szCs w:val="22"/>
                <w:lang w:val="en-US"/>
              </w:rPr>
              <w:t>1</w:t>
            </w:r>
            <w:r w:rsidR="00BC6331" w:rsidRPr="00E40B1C">
              <w:rPr>
                <w:b/>
                <w:bCs/>
                <w:sz w:val="22"/>
                <w:szCs w:val="22"/>
                <w:lang w:val="en-US"/>
              </w:rPr>
              <w:t>9</w:t>
            </w:r>
            <w:r w:rsidRPr="00E40B1C">
              <w:rPr>
                <w:b/>
                <w:bCs/>
                <w:sz w:val="22"/>
                <w:szCs w:val="22"/>
                <w:lang w:val="en-US"/>
              </w:rPr>
              <w:t xml:space="preserve"> (1</w:t>
            </w:r>
            <w:r w:rsidR="007A0866" w:rsidRPr="00E40B1C">
              <w:rPr>
                <w:b/>
                <w:bCs/>
                <w:sz w:val="22"/>
                <w:szCs w:val="22"/>
                <w:lang w:val="en-US"/>
              </w:rPr>
              <w:t>4</w:t>
            </w:r>
            <w:r w:rsidRPr="00E40B1C">
              <w:rPr>
                <w:b/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5103" w:type="dxa"/>
          </w:tcPr>
          <w:p w14:paraId="57B234EE" w14:textId="0D18F70F" w:rsidR="005A77D9" w:rsidRPr="00E40B1C" w:rsidRDefault="00E23CE4" w:rsidP="00773B23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E40B1C">
              <w:rPr>
                <w:sz w:val="22"/>
                <w:szCs w:val="22"/>
                <w:lang w:val="en-US"/>
              </w:rPr>
              <w:t>Poland</w:t>
            </w:r>
          </w:p>
        </w:tc>
        <w:tc>
          <w:tcPr>
            <w:tcW w:w="2829" w:type="dxa"/>
          </w:tcPr>
          <w:p w14:paraId="6AA57902" w14:textId="32DD61AD" w:rsidR="005A77D9" w:rsidRPr="00E40B1C" w:rsidRDefault="00261E30" w:rsidP="00773B2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E40B1C">
              <w:rPr>
                <w:b/>
                <w:bCs/>
                <w:sz w:val="22"/>
                <w:szCs w:val="22"/>
                <w:lang w:val="en-US"/>
              </w:rPr>
              <w:t>45</w:t>
            </w:r>
          </w:p>
        </w:tc>
      </w:tr>
      <w:tr w:rsidR="005A77D9" w:rsidRPr="00B13677" w14:paraId="1380586E" w14:textId="77777777" w:rsidTr="00773B23">
        <w:tc>
          <w:tcPr>
            <w:tcW w:w="1696" w:type="dxa"/>
          </w:tcPr>
          <w:p w14:paraId="117D87F4" w14:textId="77777777" w:rsidR="005A77D9" w:rsidRPr="00E40B1C" w:rsidRDefault="005A77D9" w:rsidP="00773B2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E40B1C">
              <w:rPr>
                <w:b/>
                <w:bCs/>
                <w:sz w:val="22"/>
                <w:szCs w:val="22"/>
                <w:lang w:val="en-US"/>
              </w:rPr>
              <w:t>20 (13)</w:t>
            </w:r>
          </w:p>
        </w:tc>
        <w:tc>
          <w:tcPr>
            <w:tcW w:w="5103" w:type="dxa"/>
          </w:tcPr>
          <w:p w14:paraId="17D54A53" w14:textId="6BAC7E2F" w:rsidR="005A77D9" w:rsidRPr="00E40B1C" w:rsidRDefault="00E23CE4" w:rsidP="00773B23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E40B1C">
              <w:rPr>
                <w:sz w:val="22"/>
                <w:szCs w:val="22"/>
                <w:lang w:val="en-US"/>
              </w:rPr>
              <w:t>Switzerland</w:t>
            </w:r>
          </w:p>
        </w:tc>
        <w:tc>
          <w:tcPr>
            <w:tcW w:w="2829" w:type="dxa"/>
          </w:tcPr>
          <w:p w14:paraId="6C910BD8" w14:textId="3E6F84CB" w:rsidR="005A77D9" w:rsidRPr="00E40B1C" w:rsidRDefault="00C3182F" w:rsidP="00773B2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E40B1C">
              <w:rPr>
                <w:b/>
                <w:bCs/>
                <w:sz w:val="22"/>
                <w:szCs w:val="22"/>
                <w:lang w:val="en-US"/>
              </w:rPr>
              <w:t>12</w:t>
            </w:r>
          </w:p>
        </w:tc>
      </w:tr>
      <w:tr w:rsidR="005A77D9" w:rsidRPr="00B13677" w14:paraId="10A26880" w14:textId="77777777" w:rsidTr="00773B23">
        <w:tc>
          <w:tcPr>
            <w:tcW w:w="1696" w:type="dxa"/>
          </w:tcPr>
          <w:p w14:paraId="3DCD2A49" w14:textId="566D2832" w:rsidR="005A77D9" w:rsidRPr="00E40B1C" w:rsidRDefault="005A77D9" w:rsidP="00773B2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E40B1C">
              <w:rPr>
                <w:b/>
                <w:bCs/>
                <w:sz w:val="22"/>
                <w:szCs w:val="22"/>
                <w:lang w:val="en-US"/>
              </w:rPr>
              <w:t>2</w:t>
            </w:r>
            <w:r w:rsidR="007A0866" w:rsidRPr="00E40B1C">
              <w:rPr>
                <w:b/>
                <w:bCs/>
                <w:sz w:val="22"/>
                <w:szCs w:val="22"/>
                <w:lang w:val="en-US"/>
              </w:rPr>
              <w:t>0</w:t>
            </w:r>
            <w:r w:rsidRPr="00E40B1C">
              <w:rPr>
                <w:b/>
                <w:bCs/>
                <w:sz w:val="22"/>
                <w:szCs w:val="22"/>
                <w:lang w:val="en-US"/>
              </w:rPr>
              <w:t xml:space="preserve"> (13)</w:t>
            </w:r>
          </w:p>
        </w:tc>
        <w:tc>
          <w:tcPr>
            <w:tcW w:w="5103" w:type="dxa"/>
          </w:tcPr>
          <w:p w14:paraId="02DC0073" w14:textId="59E4B9BB" w:rsidR="005A77D9" w:rsidRPr="00E40B1C" w:rsidRDefault="00E23CE4" w:rsidP="00773B23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E40B1C">
              <w:rPr>
                <w:sz w:val="22"/>
                <w:szCs w:val="22"/>
                <w:lang w:val="en-US"/>
              </w:rPr>
              <w:t>Turkey</w:t>
            </w:r>
          </w:p>
        </w:tc>
        <w:tc>
          <w:tcPr>
            <w:tcW w:w="2829" w:type="dxa"/>
          </w:tcPr>
          <w:p w14:paraId="4D09EBA8" w14:textId="78E8A2CF" w:rsidR="005A77D9" w:rsidRPr="00E40B1C" w:rsidRDefault="00C3182F" w:rsidP="00773B2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E40B1C">
              <w:rPr>
                <w:b/>
                <w:bCs/>
                <w:sz w:val="22"/>
                <w:szCs w:val="22"/>
                <w:lang w:val="en-US"/>
              </w:rPr>
              <w:t>31</w:t>
            </w:r>
          </w:p>
        </w:tc>
      </w:tr>
      <w:tr w:rsidR="00E23CE4" w:rsidRPr="00B13677" w14:paraId="0394BC75" w14:textId="77777777" w:rsidTr="00773B23">
        <w:tc>
          <w:tcPr>
            <w:tcW w:w="1696" w:type="dxa"/>
          </w:tcPr>
          <w:p w14:paraId="6E023862" w14:textId="27DBE7CA" w:rsidR="00E23CE4" w:rsidRPr="00E40B1C" w:rsidRDefault="00BC6331" w:rsidP="00773B2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E40B1C">
              <w:rPr>
                <w:b/>
                <w:bCs/>
                <w:sz w:val="22"/>
                <w:szCs w:val="22"/>
                <w:lang w:val="en-US"/>
              </w:rPr>
              <w:t>22</w:t>
            </w:r>
            <w:r w:rsidR="007A0866" w:rsidRPr="00E40B1C">
              <w:rPr>
                <w:b/>
                <w:bCs/>
                <w:sz w:val="22"/>
                <w:szCs w:val="22"/>
                <w:lang w:val="en-US"/>
              </w:rPr>
              <w:t xml:space="preserve"> (12)</w:t>
            </w:r>
          </w:p>
        </w:tc>
        <w:tc>
          <w:tcPr>
            <w:tcW w:w="5103" w:type="dxa"/>
          </w:tcPr>
          <w:p w14:paraId="6639EFC0" w14:textId="556023C8" w:rsidR="00E23CE4" w:rsidRPr="00E40B1C" w:rsidRDefault="00E23CE4" w:rsidP="00773B23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E40B1C">
              <w:rPr>
                <w:sz w:val="22"/>
                <w:szCs w:val="22"/>
                <w:lang w:val="en-US"/>
              </w:rPr>
              <w:t>Tai</w:t>
            </w:r>
            <w:r w:rsidR="002053C5" w:rsidRPr="00E40B1C">
              <w:rPr>
                <w:sz w:val="22"/>
                <w:szCs w:val="22"/>
                <w:lang w:val="en-US"/>
              </w:rPr>
              <w:t>wan</w:t>
            </w:r>
          </w:p>
        </w:tc>
        <w:tc>
          <w:tcPr>
            <w:tcW w:w="2829" w:type="dxa"/>
          </w:tcPr>
          <w:p w14:paraId="57AF852C" w14:textId="5D9CDCE6" w:rsidR="00E23CE4" w:rsidRPr="00E40B1C" w:rsidRDefault="00C3182F" w:rsidP="00773B2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E40B1C">
              <w:rPr>
                <w:b/>
                <w:bCs/>
                <w:sz w:val="22"/>
                <w:szCs w:val="22"/>
                <w:lang w:val="en-US"/>
              </w:rPr>
              <w:t>51</w:t>
            </w:r>
          </w:p>
        </w:tc>
      </w:tr>
    </w:tbl>
    <w:p w14:paraId="32F452B4" w14:textId="77777777" w:rsidR="00851555" w:rsidRPr="00851555" w:rsidRDefault="00851555" w:rsidP="00851555">
      <w:pPr>
        <w:spacing w:line="360" w:lineRule="auto"/>
        <w:rPr>
          <w:i/>
          <w:iCs/>
          <w:sz w:val="18"/>
          <w:lang w:val="en-US"/>
        </w:rPr>
      </w:pPr>
      <w:r w:rsidRPr="00851555">
        <w:rPr>
          <w:i/>
          <w:iCs/>
          <w:sz w:val="18"/>
          <w:lang w:val="en-US"/>
        </w:rPr>
        <w:t>*One of the 11 most powerful countries over the last 10 years.</w:t>
      </w:r>
    </w:p>
    <w:p w14:paraId="6F0FADB6" w14:textId="6774C3BE" w:rsidR="00074BFB" w:rsidRDefault="00074BFB">
      <w:pPr>
        <w:jc w:val="left"/>
        <w:rPr>
          <w:rFonts w:eastAsiaTheme="majorEastAsia" w:cstheme="majorBidi"/>
          <w:b/>
          <w:bCs/>
          <w:sz w:val="24"/>
          <w:szCs w:val="24"/>
          <w:lang w:val="en-US"/>
        </w:rPr>
      </w:pPr>
    </w:p>
    <w:p w14:paraId="22214BD9" w14:textId="77777777" w:rsidR="00851555" w:rsidRDefault="00851555">
      <w:pPr>
        <w:jc w:val="left"/>
        <w:rPr>
          <w:rFonts w:eastAsiaTheme="majorEastAsia" w:cstheme="majorBidi"/>
          <w:b/>
          <w:bCs/>
          <w:sz w:val="24"/>
          <w:szCs w:val="24"/>
          <w:lang w:val="en-US"/>
        </w:rPr>
      </w:pPr>
    </w:p>
    <w:p w14:paraId="3D6C2FCD" w14:textId="77777777" w:rsidR="00E2486B" w:rsidRDefault="00E2486B" w:rsidP="004069A2">
      <w:pPr>
        <w:spacing w:line="360" w:lineRule="auto"/>
        <w:rPr>
          <w:sz w:val="24"/>
          <w:szCs w:val="24"/>
          <w:lang w:val="en-US"/>
        </w:rPr>
      </w:pPr>
    </w:p>
    <w:p w14:paraId="67D86DFC" w14:textId="17E4BE7B" w:rsidR="00AA6487" w:rsidRDefault="00635CC3" w:rsidP="004069A2">
      <w:pPr>
        <w:spacing w:line="36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lastRenderedPageBreak/>
        <w:t xml:space="preserve">These tables show that </w:t>
      </w:r>
      <w:r w:rsidR="000B27C7">
        <w:rPr>
          <w:sz w:val="24"/>
          <w:szCs w:val="24"/>
          <w:lang w:val="en-US"/>
        </w:rPr>
        <w:t xml:space="preserve">the 11 most powerful </w:t>
      </w:r>
      <w:r w:rsidR="00380E53">
        <w:rPr>
          <w:sz w:val="24"/>
          <w:szCs w:val="24"/>
          <w:lang w:val="en-US"/>
        </w:rPr>
        <w:t xml:space="preserve">countries in the Power Index over the last 10 years also performs well in </w:t>
      </w:r>
      <w:r w:rsidR="0020410F">
        <w:rPr>
          <w:sz w:val="24"/>
          <w:szCs w:val="24"/>
          <w:lang w:val="en-US"/>
        </w:rPr>
        <w:t>the Olympics.</w:t>
      </w:r>
      <w:r w:rsidR="000573A7">
        <w:rPr>
          <w:sz w:val="24"/>
          <w:szCs w:val="24"/>
          <w:lang w:val="en-US"/>
        </w:rPr>
        <w:t xml:space="preserve"> South Korea </w:t>
      </w:r>
      <w:r w:rsidR="00A70CF6">
        <w:rPr>
          <w:sz w:val="24"/>
          <w:szCs w:val="24"/>
          <w:lang w:val="en-US"/>
        </w:rPr>
        <w:t>and Netherlands are the only two countries to enter the top 10 in most medals without being one of 11 powerful countries</w:t>
      </w:r>
      <w:r w:rsidR="00305B37">
        <w:rPr>
          <w:sz w:val="24"/>
          <w:szCs w:val="24"/>
          <w:lang w:val="en-US"/>
        </w:rPr>
        <w:t>. South Korea did it in 2012</w:t>
      </w:r>
      <w:r w:rsidR="006972BE">
        <w:rPr>
          <w:sz w:val="24"/>
          <w:szCs w:val="24"/>
          <w:lang w:val="en-US"/>
        </w:rPr>
        <w:t>,</w:t>
      </w:r>
      <w:r w:rsidR="00305B37">
        <w:rPr>
          <w:sz w:val="24"/>
          <w:szCs w:val="24"/>
          <w:lang w:val="en-US"/>
        </w:rPr>
        <w:t xml:space="preserve"> where they placed 15</w:t>
      </w:r>
      <w:r w:rsidR="00305B37" w:rsidRPr="00305B37">
        <w:rPr>
          <w:sz w:val="24"/>
          <w:szCs w:val="24"/>
          <w:vertAlign w:val="superscript"/>
          <w:lang w:val="en-US"/>
        </w:rPr>
        <w:t>th</w:t>
      </w:r>
      <w:r w:rsidR="00305B37">
        <w:rPr>
          <w:sz w:val="24"/>
          <w:szCs w:val="24"/>
          <w:lang w:val="en-US"/>
        </w:rPr>
        <w:t xml:space="preserve"> in the 2013 Power Index</w:t>
      </w:r>
      <w:r w:rsidR="00DE64AE">
        <w:rPr>
          <w:sz w:val="24"/>
          <w:szCs w:val="24"/>
          <w:lang w:val="en-US"/>
        </w:rPr>
        <w:t>,</w:t>
      </w:r>
      <w:r w:rsidR="00305B37">
        <w:rPr>
          <w:sz w:val="24"/>
          <w:szCs w:val="24"/>
          <w:lang w:val="en-US"/>
        </w:rPr>
        <w:t xml:space="preserve"> and Netherlands did it in 2020</w:t>
      </w:r>
      <w:r w:rsidR="00DE64AE">
        <w:rPr>
          <w:sz w:val="24"/>
          <w:szCs w:val="24"/>
          <w:lang w:val="en-US"/>
        </w:rPr>
        <w:t>,</w:t>
      </w:r>
      <w:r w:rsidR="00305B37">
        <w:rPr>
          <w:sz w:val="24"/>
          <w:szCs w:val="24"/>
          <w:lang w:val="en-US"/>
        </w:rPr>
        <w:t xml:space="preserve"> where they placed 13</w:t>
      </w:r>
      <w:r w:rsidR="00305B37" w:rsidRPr="00305B37">
        <w:rPr>
          <w:sz w:val="24"/>
          <w:szCs w:val="24"/>
          <w:vertAlign w:val="superscript"/>
          <w:lang w:val="en-US"/>
        </w:rPr>
        <w:t>th</w:t>
      </w:r>
      <w:r w:rsidR="00305B37">
        <w:rPr>
          <w:sz w:val="24"/>
          <w:szCs w:val="24"/>
          <w:lang w:val="en-US"/>
        </w:rPr>
        <w:t xml:space="preserve"> in the 2019 Power Index. </w:t>
      </w:r>
    </w:p>
    <w:p w14:paraId="27D93FDE" w14:textId="2CDE92E0" w:rsidR="009D4931" w:rsidRDefault="00AA6487" w:rsidP="004069A2">
      <w:pPr>
        <w:spacing w:line="36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Spain is the only country </w:t>
      </w:r>
      <w:r w:rsidR="00DE64AE">
        <w:rPr>
          <w:sz w:val="24"/>
          <w:szCs w:val="24"/>
          <w:lang w:val="en-US"/>
        </w:rPr>
        <w:t>among</w:t>
      </w:r>
      <w:r>
        <w:rPr>
          <w:sz w:val="24"/>
          <w:szCs w:val="24"/>
          <w:lang w:val="en-US"/>
        </w:rPr>
        <w:t xml:space="preserve"> the 11 to not make the top 10 in total medals </w:t>
      </w:r>
      <w:r w:rsidR="00883792">
        <w:rPr>
          <w:sz w:val="24"/>
          <w:szCs w:val="24"/>
          <w:lang w:val="en-US"/>
        </w:rPr>
        <w:t>in one of the previous three Olympic games, while Canada only made i</w:t>
      </w:r>
      <w:r w:rsidR="00E254AF">
        <w:rPr>
          <w:sz w:val="24"/>
          <w:szCs w:val="24"/>
          <w:lang w:val="en-US"/>
        </w:rPr>
        <w:t>t in the 2016 games in Rio.</w:t>
      </w:r>
    </w:p>
    <w:p w14:paraId="4125608B" w14:textId="029F1D49" w:rsidR="00AA6487" w:rsidRDefault="009D4931" w:rsidP="004069A2">
      <w:pPr>
        <w:spacing w:line="36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Spain and Canada also placed the lowest of the 11 countries in all three games</w:t>
      </w:r>
      <w:r w:rsidR="00EF5C07">
        <w:rPr>
          <w:sz w:val="24"/>
          <w:szCs w:val="24"/>
          <w:lang w:val="en-US"/>
        </w:rPr>
        <w:t>,</w:t>
      </w:r>
      <w:r>
        <w:rPr>
          <w:sz w:val="24"/>
          <w:szCs w:val="24"/>
          <w:lang w:val="en-US"/>
        </w:rPr>
        <w:t xml:space="preserve"> with Canada being 14</w:t>
      </w:r>
      <w:r w:rsidRPr="009D4931">
        <w:rPr>
          <w:sz w:val="24"/>
          <w:szCs w:val="24"/>
          <w:vertAlign w:val="superscript"/>
          <w:lang w:val="en-US"/>
        </w:rPr>
        <w:t>th</w:t>
      </w:r>
      <w:r>
        <w:rPr>
          <w:sz w:val="24"/>
          <w:szCs w:val="24"/>
          <w:lang w:val="en-US"/>
        </w:rPr>
        <w:t xml:space="preserve"> in 2012, Spain being 16</w:t>
      </w:r>
      <w:r w:rsidRPr="009D4931">
        <w:rPr>
          <w:sz w:val="24"/>
          <w:szCs w:val="24"/>
          <w:vertAlign w:val="superscript"/>
          <w:lang w:val="en-US"/>
        </w:rPr>
        <w:t>th</w:t>
      </w:r>
      <w:r>
        <w:rPr>
          <w:sz w:val="24"/>
          <w:szCs w:val="24"/>
          <w:lang w:val="en-US"/>
        </w:rPr>
        <w:t xml:space="preserve"> 2016 and 17</w:t>
      </w:r>
      <w:r w:rsidRPr="009D4931">
        <w:rPr>
          <w:sz w:val="24"/>
          <w:szCs w:val="24"/>
          <w:vertAlign w:val="superscript"/>
          <w:lang w:val="en-US"/>
        </w:rPr>
        <w:t>th</w:t>
      </w:r>
      <w:r>
        <w:rPr>
          <w:sz w:val="24"/>
          <w:szCs w:val="24"/>
          <w:lang w:val="en-US"/>
        </w:rPr>
        <w:t xml:space="preserve"> in 2020.</w:t>
      </w:r>
      <w:r w:rsidR="00AA6487">
        <w:rPr>
          <w:sz w:val="24"/>
          <w:szCs w:val="24"/>
          <w:lang w:val="en-US"/>
        </w:rPr>
        <w:t xml:space="preserve"> </w:t>
      </w:r>
    </w:p>
    <w:p w14:paraId="7FB9B369" w14:textId="77777777" w:rsidR="00D22941" w:rsidRDefault="00D22941" w:rsidP="004069A2">
      <w:pPr>
        <w:spacing w:line="360" w:lineRule="auto"/>
        <w:rPr>
          <w:sz w:val="24"/>
          <w:szCs w:val="24"/>
          <w:lang w:val="en-US"/>
        </w:rPr>
      </w:pPr>
    </w:p>
    <w:p w14:paraId="224C35C8" w14:textId="421A4273" w:rsidR="00B42236" w:rsidRDefault="00D22941" w:rsidP="004069A2">
      <w:pPr>
        <w:spacing w:line="36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When you look outside the top 10 </w:t>
      </w:r>
      <w:r w:rsidR="00C94A5A">
        <w:rPr>
          <w:sz w:val="24"/>
          <w:szCs w:val="24"/>
          <w:lang w:val="en-US"/>
        </w:rPr>
        <w:t>there</w:t>
      </w:r>
      <w:r w:rsidR="00C238EF">
        <w:rPr>
          <w:sz w:val="24"/>
          <w:szCs w:val="24"/>
          <w:lang w:val="en-US"/>
        </w:rPr>
        <w:t>,</w:t>
      </w:r>
      <w:r>
        <w:rPr>
          <w:sz w:val="24"/>
          <w:szCs w:val="24"/>
          <w:lang w:val="en-US"/>
        </w:rPr>
        <w:t xml:space="preserve"> are no </w:t>
      </w:r>
      <w:r w:rsidR="00C94A5A">
        <w:rPr>
          <w:sz w:val="24"/>
          <w:szCs w:val="24"/>
          <w:lang w:val="en-US"/>
        </w:rPr>
        <w:t xml:space="preserve">correlation between the medal ranking and the Power Index ranking. The further down the medal rankings you go, the </w:t>
      </w:r>
      <w:r w:rsidR="005F0DBF">
        <w:rPr>
          <w:sz w:val="24"/>
          <w:szCs w:val="24"/>
          <w:lang w:val="en-US"/>
        </w:rPr>
        <w:t>more mixed the</w:t>
      </w:r>
      <w:r w:rsidR="006A295A">
        <w:rPr>
          <w:sz w:val="24"/>
          <w:szCs w:val="24"/>
          <w:lang w:val="en-US"/>
        </w:rPr>
        <w:t xml:space="preserve"> </w:t>
      </w:r>
      <w:r w:rsidR="005F0DBF">
        <w:rPr>
          <w:sz w:val="24"/>
          <w:szCs w:val="24"/>
          <w:lang w:val="en-US"/>
        </w:rPr>
        <w:t xml:space="preserve">corresponding Power Index ranking gets. </w:t>
      </w:r>
    </w:p>
    <w:p w14:paraId="6D667B76" w14:textId="069B014E" w:rsidR="00B80AE4" w:rsidRDefault="00B80AE4">
      <w:pPr>
        <w:jc w:val="lef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br w:type="page"/>
      </w:r>
    </w:p>
    <w:p w14:paraId="7FB025CC" w14:textId="77777777" w:rsidR="00B80AE4" w:rsidRDefault="00B80AE4" w:rsidP="00B80AE4">
      <w:pPr>
        <w:pStyle w:val="Overskrift1"/>
        <w:rPr>
          <w:lang w:val="en-US"/>
        </w:rPr>
      </w:pPr>
      <w:bookmarkStart w:id="44" w:name="_Toc159402715"/>
      <w:r w:rsidRPr="00360E2B">
        <w:rPr>
          <w:lang w:val="en-US"/>
        </w:rPr>
        <w:lastRenderedPageBreak/>
        <w:t>Conclusion</w:t>
      </w:r>
      <w:bookmarkEnd w:id="44"/>
      <w:r w:rsidRPr="00360E2B">
        <w:rPr>
          <w:lang w:val="en-US"/>
        </w:rPr>
        <w:t xml:space="preserve"> </w:t>
      </w:r>
    </w:p>
    <w:p w14:paraId="23A70FD4" w14:textId="77777777" w:rsidR="00B80AE4" w:rsidRPr="00A7676A" w:rsidRDefault="00B80AE4" w:rsidP="00B80AE4">
      <w:pPr>
        <w:rPr>
          <w:lang w:val="en-US"/>
        </w:rPr>
      </w:pPr>
    </w:p>
    <w:p w14:paraId="5B16F049" w14:textId="2D69F7F6" w:rsidR="00B80AE4" w:rsidRPr="006C04ED" w:rsidRDefault="00B80AE4" w:rsidP="00B80AE4">
      <w:pPr>
        <w:pStyle w:val="Listeafsnit"/>
        <w:numPr>
          <w:ilvl w:val="0"/>
          <w:numId w:val="25"/>
        </w:numPr>
        <w:spacing w:line="36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USA remains</w:t>
      </w:r>
      <w:r w:rsidR="000F708B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the most powerful country for the sixth time in a row.</w:t>
      </w:r>
    </w:p>
    <w:p w14:paraId="1A0D0A2C" w14:textId="44287EEC" w:rsidR="00B80AE4" w:rsidRDefault="00B80AE4" w:rsidP="00B80AE4">
      <w:pPr>
        <w:pStyle w:val="Listeafsnit"/>
        <w:numPr>
          <w:ilvl w:val="0"/>
          <w:numId w:val="25"/>
        </w:numPr>
        <w:spacing w:line="36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Russia has </w:t>
      </w:r>
      <w:r w:rsidR="000F708B">
        <w:rPr>
          <w:sz w:val="24"/>
          <w:szCs w:val="24"/>
          <w:lang w:val="en-US"/>
        </w:rPr>
        <w:t>experienced</w:t>
      </w:r>
      <w:r>
        <w:rPr>
          <w:sz w:val="24"/>
          <w:szCs w:val="24"/>
          <w:lang w:val="en-US"/>
        </w:rPr>
        <w:t xml:space="preserve"> a </w:t>
      </w:r>
      <w:r w:rsidR="00EF0FC4">
        <w:rPr>
          <w:sz w:val="24"/>
          <w:szCs w:val="24"/>
          <w:lang w:val="en-US"/>
        </w:rPr>
        <w:t>significant decline</w:t>
      </w:r>
      <w:r>
        <w:rPr>
          <w:sz w:val="24"/>
          <w:szCs w:val="24"/>
          <w:lang w:val="en-US"/>
        </w:rPr>
        <w:t xml:space="preserve"> in both international and European</w:t>
      </w:r>
      <w:r w:rsidR="00EF0FC4">
        <w:rPr>
          <w:sz w:val="24"/>
          <w:szCs w:val="24"/>
          <w:lang w:val="en-US"/>
        </w:rPr>
        <w:t xml:space="preserve"> rankings</w:t>
      </w:r>
      <w:r>
        <w:rPr>
          <w:sz w:val="24"/>
          <w:szCs w:val="24"/>
          <w:lang w:val="en-US"/>
        </w:rPr>
        <w:t>.</w:t>
      </w:r>
    </w:p>
    <w:p w14:paraId="014BF1CF" w14:textId="77777777" w:rsidR="00B80AE4" w:rsidRDefault="00B80AE4" w:rsidP="00B80AE4">
      <w:pPr>
        <w:pStyle w:val="Listeafsnit"/>
        <w:numPr>
          <w:ilvl w:val="0"/>
          <w:numId w:val="25"/>
        </w:numPr>
        <w:spacing w:line="36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Australia, Canada, Cina, France, Germany, Great Britain, Italy, Japan, Russia, Spain, and USA have dominated the international index over the past 10 years.</w:t>
      </w:r>
    </w:p>
    <w:p w14:paraId="49E86CB7" w14:textId="6A0D7B63" w:rsidR="0005438D" w:rsidRDefault="0005438D" w:rsidP="00B80AE4">
      <w:pPr>
        <w:pStyle w:val="Listeafsnit"/>
        <w:numPr>
          <w:ilvl w:val="0"/>
          <w:numId w:val="25"/>
        </w:numPr>
        <w:spacing w:line="36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Qatar, Saudi Arabia and UAE have all increased their positions internationally.</w:t>
      </w:r>
    </w:p>
    <w:p w14:paraId="59885209" w14:textId="25A66DA0" w:rsidR="00B80AE4" w:rsidRDefault="00B80AE4" w:rsidP="00B80AE4">
      <w:pPr>
        <w:pStyle w:val="Listeafsnit"/>
        <w:numPr>
          <w:ilvl w:val="0"/>
          <w:numId w:val="25"/>
        </w:numPr>
        <w:spacing w:line="36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France and Italy remain strong at </w:t>
      </w:r>
      <w:r w:rsidR="00001A79">
        <w:rPr>
          <w:sz w:val="24"/>
          <w:szCs w:val="24"/>
          <w:lang w:val="en-US"/>
        </w:rPr>
        <w:t xml:space="preserve">the </w:t>
      </w:r>
      <w:r>
        <w:rPr>
          <w:sz w:val="24"/>
          <w:szCs w:val="24"/>
          <w:lang w:val="en-US"/>
        </w:rPr>
        <w:t>top of the European index.</w:t>
      </w:r>
    </w:p>
    <w:p w14:paraId="5DC01A2E" w14:textId="7DC92CC6" w:rsidR="00B80AE4" w:rsidRDefault="00B80AE4" w:rsidP="00B80AE4">
      <w:pPr>
        <w:pStyle w:val="Listeafsnit"/>
        <w:numPr>
          <w:ilvl w:val="0"/>
          <w:numId w:val="25"/>
        </w:numPr>
        <w:spacing w:line="36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West</w:t>
      </w:r>
      <w:r w:rsidR="00001A79">
        <w:rPr>
          <w:sz w:val="24"/>
          <w:szCs w:val="24"/>
          <w:lang w:val="en-US"/>
        </w:rPr>
        <w:t>ern</w:t>
      </w:r>
      <w:r>
        <w:rPr>
          <w:sz w:val="24"/>
          <w:szCs w:val="24"/>
          <w:lang w:val="en-US"/>
        </w:rPr>
        <w:t xml:space="preserve"> Europe is the most powerful region in Europe</w:t>
      </w:r>
      <w:r w:rsidR="00001A79">
        <w:rPr>
          <w:sz w:val="24"/>
          <w:szCs w:val="24"/>
          <w:lang w:val="en-US"/>
        </w:rPr>
        <w:t>,</w:t>
      </w:r>
      <w:r>
        <w:rPr>
          <w:sz w:val="24"/>
          <w:szCs w:val="24"/>
          <w:lang w:val="en-US"/>
        </w:rPr>
        <w:t xml:space="preserve"> both in total points and points per country, while Scandinavia places second in points per country.</w:t>
      </w:r>
    </w:p>
    <w:p w14:paraId="2DB94621" w14:textId="392340BF" w:rsidR="00B80AE4" w:rsidRDefault="00B80AE4" w:rsidP="00B80AE4">
      <w:pPr>
        <w:pStyle w:val="Listeafsnit"/>
        <w:numPr>
          <w:ilvl w:val="0"/>
          <w:numId w:val="25"/>
        </w:numPr>
        <w:spacing w:line="36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Denmark has seen a contin</w:t>
      </w:r>
      <w:r w:rsidR="00001A79">
        <w:rPr>
          <w:sz w:val="24"/>
          <w:szCs w:val="24"/>
          <w:lang w:val="en-US"/>
        </w:rPr>
        <w:t>uous</w:t>
      </w:r>
      <w:r>
        <w:rPr>
          <w:sz w:val="24"/>
          <w:szCs w:val="24"/>
          <w:lang w:val="en-US"/>
        </w:rPr>
        <w:t xml:space="preserve"> drop in positions since 2019</w:t>
      </w:r>
      <w:r w:rsidR="009B3542">
        <w:rPr>
          <w:sz w:val="24"/>
          <w:szCs w:val="24"/>
          <w:lang w:val="en-US"/>
        </w:rPr>
        <w:t>, reaching its lowest ranking ever in this year’s international</w:t>
      </w:r>
      <w:r>
        <w:rPr>
          <w:sz w:val="24"/>
          <w:szCs w:val="24"/>
          <w:lang w:val="en-US"/>
        </w:rPr>
        <w:t xml:space="preserve"> index.</w:t>
      </w:r>
    </w:p>
    <w:p w14:paraId="37C43DA6" w14:textId="086F0821" w:rsidR="00B80AE4" w:rsidRDefault="00B80AE4" w:rsidP="00B80AE4">
      <w:pPr>
        <w:pStyle w:val="Listeafsnit"/>
        <w:numPr>
          <w:ilvl w:val="0"/>
          <w:numId w:val="25"/>
        </w:numPr>
        <w:spacing w:line="36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There is a </w:t>
      </w:r>
      <w:r w:rsidR="00B53678">
        <w:rPr>
          <w:sz w:val="24"/>
          <w:szCs w:val="24"/>
          <w:lang w:val="en-US"/>
        </w:rPr>
        <w:t>significant</w:t>
      </w:r>
      <w:r>
        <w:rPr>
          <w:sz w:val="24"/>
          <w:szCs w:val="24"/>
          <w:lang w:val="en-US"/>
        </w:rPr>
        <w:t xml:space="preserve"> inequality in male</w:t>
      </w:r>
      <w:r w:rsidR="00B53678">
        <w:rPr>
          <w:sz w:val="24"/>
          <w:szCs w:val="24"/>
          <w:lang w:val="en-US"/>
        </w:rPr>
        <w:t>-</w:t>
      </w:r>
      <w:r>
        <w:rPr>
          <w:sz w:val="24"/>
          <w:szCs w:val="24"/>
          <w:lang w:val="en-US"/>
        </w:rPr>
        <w:t>to</w:t>
      </w:r>
      <w:r w:rsidR="00B53678">
        <w:rPr>
          <w:sz w:val="24"/>
          <w:szCs w:val="24"/>
          <w:lang w:val="en-US"/>
        </w:rPr>
        <w:t>-</w:t>
      </w:r>
      <w:r>
        <w:rPr>
          <w:sz w:val="24"/>
          <w:szCs w:val="24"/>
          <w:lang w:val="en-US"/>
        </w:rPr>
        <w:t xml:space="preserve">female ratio </w:t>
      </w:r>
      <w:r w:rsidR="00B53678">
        <w:rPr>
          <w:sz w:val="24"/>
          <w:szCs w:val="24"/>
          <w:lang w:val="en-US"/>
        </w:rPr>
        <w:t xml:space="preserve">among </w:t>
      </w:r>
      <w:r>
        <w:rPr>
          <w:sz w:val="24"/>
          <w:szCs w:val="24"/>
          <w:lang w:val="en-US"/>
        </w:rPr>
        <w:t xml:space="preserve">the elected members, especially in the presidencies. </w:t>
      </w:r>
    </w:p>
    <w:p w14:paraId="7E7DE517" w14:textId="078B7131" w:rsidR="00B80AE4" w:rsidRDefault="00B80AE4" w:rsidP="00B80AE4">
      <w:pPr>
        <w:pStyle w:val="Listeafsnit"/>
        <w:numPr>
          <w:ilvl w:val="0"/>
          <w:numId w:val="25"/>
        </w:numPr>
        <w:spacing w:line="36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No country dominates the presidencies</w:t>
      </w:r>
      <w:r w:rsidR="00B53678">
        <w:rPr>
          <w:sz w:val="24"/>
          <w:szCs w:val="24"/>
          <w:lang w:val="en-US"/>
        </w:rPr>
        <w:t>,</w:t>
      </w:r>
      <w:r>
        <w:rPr>
          <w:sz w:val="24"/>
          <w:szCs w:val="24"/>
          <w:lang w:val="en-US"/>
        </w:rPr>
        <w:t xml:space="preserve"> with Great Britain topping the list with 7.</w:t>
      </w:r>
    </w:p>
    <w:p w14:paraId="3ECA90C0" w14:textId="77777777" w:rsidR="00B80AE4" w:rsidRDefault="00B80AE4" w:rsidP="00B80AE4">
      <w:pPr>
        <w:pStyle w:val="Listeafsnit"/>
        <w:numPr>
          <w:ilvl w:val="0"/>
          <w:numId w:val="25"/>
        </w:numPr>
        <w:spacing w:line="36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72 % of the modern Summer Olympic games have been held in one of the 11 most powerful countries.</w:t>
      </w:r>
    </w:p>
    <w:p w14:paraId="7C1FF714" w14:textId="1B7B7D1B" w:rsidR="00B80AE4" w:rsidRDefault="00B80AE4" w:rsidP="00B80AE4">
      <w:pPr>
        <w:pStyle w:val="Listeafsnit"/>
        <w:numPr>
          <w:ilvl w:val="0"/>
          <w:numId w:val="25"/>
        </w:numPr>
        <w:spacing w:line="36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There is a tendency </w:t>
      </w:r>
      <w:r w:rsidR="004E7640">
        <w:rPr>
          <w:sz w:val="24"/>
          <w:szCs w:val="24"/>
          <w:lang w:val="en-US"/>
        </w:rPr>
        <w:t>for</w:t>
      </w:r>
      <w:r>
        <w:rPr>
          <w:sz w:val="24"/>
          <w:szCs w:val="24"/>
          <w:lang w:val="en-US"/>
        </w:rPr>
        <w:t xml:space="preserve"> the most powerful countries in the giving index </w:t>
      </w:r>
      <w:r w:rsidR="004E7640">
        <w:rPr>
          <w:sz w:val="24"/>
          <w:szCs w:val="24"/>
          <w:lang w:val="en-US"/>
        </w:rPr>
        <w:t>to win</w:t>
      </w:r>
      <w:r>
        <w:rPr>
          <w:sz w:val="24"/>
          <w:szCs w:val="24"/>
          <w:lang w:val="en-US"/>
        </w:rPr>
        <w:t xml:space="preserve"> the most medals in the closest Summer Olympic.</w:t>
      </w:r>
    </w:p>
    <w:p w14:paraId="038DC11E" w14:textId="77777777" w:rsidR="00B80AE4" w:rsidRPr="00FC5A47" w:rsidRDefault="00B80AE4" w:rsidP="004069A2">
      <w:pPr>
        <w:spacing w:line="360" w:lineRule="auto"/>
        <w:rPr>
          <w:sz w:val="22"/>
          <w:szCs w:val="22"/>
          <w:lang w:val="en-US"/>
        </w:rPr>
      </w:pPr>
    </w:p>
    <w:p w14:paraId="555E88FD" w14:textId="77777777" w:rsidR="00A95D10" w:rsidRDefault="00A95D10" w:rsidP="00610E43">
      <w:pPr>
        <w:jc w:val="left"/>
        <w:rPr>
          <w:sz w:val="22"/>
          <w:szCs w:val="22"/>
          <w:lang w:val="en-US"/>
        </w:rPr>
      </w:pPr>
    </w:p>
    <w:p w14:paraId="7E2F4E6C" w14:textId="41FCC278" w:rsidR="00B0631F" w:rsidRDefault="00B0631F" w:rsidP="00626FC7">
      <w:pPr>
        <w:rPr>
          <w:rStyle w:val="Overskrift1Tegn"/>
          <w:b w:val="0"/>
          <w:bCs w:val="0"/>
          <w:sz w:val="24"/>
          <w:szCs w:val="24"/>
          <w:lang w:val="en-US"/>
        </w:rPr>
      </w:pPr>
    </w:p>
    <w:p w14:paraId="78DE5A07" w14:textId="77777777" w:rsidR="00432F77" w:rsidRDefault="00432F77" w:rsidP="00F21FC0">
      <w:pPr>
        <w:rPr>
          <w:lang w:val="en-US"/>
        </w:rPr>
      </w:pPr>
    </w:p>
    <w:p w14:paraId="3B0A8F74" w14:textId="77777777" w:rsidR="00432F77" w:rsidRDefault="00432F77" w:rsidP="00F21FC0">
      <w:pPr>
        <w:rPr>
          <w:lang w:val="en-US"/>
        </w:rPr>
      </w:pPr>
    </w:p>
    <w:p w14:paraId="0BE00EB5" w14:textId="77777777" w:rsidR="00E5306A" w:rsidRDefault="00E5306A">
      <w:pPr>
        <w:jc w:val="left"/>
        <w:rPr>
          <w:lang w:val="en-US"/>
        </w:rPr>
      </w:pPr>
    </w:p>
    <w:p w14:paraId="242F6314" w14:textId="77777777" w:rsidR="00E5306A" w:rsidRDefault="00E5306A">
      <w:pPr>
        <w:jc w:val="left"/>
        <w:rPr>
          <w:lang w:val="en-US"/>
        </w:rPr>
      </w:pPr>
    </w:p>
    <w:p w14:paraId="7D928651" w14:textId="77777777" w:rsidR="00E5306A" w:rsidRDefault="00E5306A">
      <w:pPr>
        <w:jc w:val="left"/>
        <w:rPr>
          <w:lang w:val="en-US"/>
        </w:rPr>
      </w:pPr>
    </w:p>
    <w:p w14:paraId="44A6BCB6" w14:textId="77777777" w:rsidR="00E5306A" w:rsidRDefault="00E5306A">
      <w:pPr>
        <w:jc w:val="left"/>
        <w:rPr>
          <w:lang w:val="en-US"/>
        </w:rPr>
      </w:pPr>
    </w:p>
    <w:p w14:paraId="21340CAB" w14:textId="77777777" w:rsidR="00E5306A" w:rsidRDefault="00E5306A">
      <w:pPr>
        <w:jc w:val="left"/>
        <w:rPr>
          <w:lang w:val="en-US"/>
        </w:rPr>
      </w:pPr>
    </w:p>
    <w:p w14:paraId="04B711F2" w14:textId="77777777" w:rsidR="00E5306A" w:rsidRDefault="00E5306A">
      <w:pPr>
        <w:jc w:val="left"/>
        <w:rPr>
          <w:rFonts w:eastAsiaTheme="majorEastAsia" w:cstheme="majorBidi"/>
          <w:b/>
          <w:bCs/>
          <w:caps/>
          <w:spacing w:val="10"/>
          <w:sz w:val="26"/>
          <w:szCs w:val="28"/>
          <w:lang w:val="en-US"/>
        </w:rPr>
      </w:pPr>
    </w:p>
    <w:p w14:paraId="0ED068BC" w14:textId="699CD74B" w:rsidR="00A53223" w:rsidRDefault="00A53223" w:rsidP="0082346A">
      <w:pPr>
        <w:rPr>
          <w:lang w:val="en-US"/>
        </w:rPr>
      </w:pPr>
    </w:p>
    <w:p w14:paraId="71A09637" w14:textId="7CAB6CB4" w:rsidR="0082346A" w:rsidRPr="0005465A" w:rsidRDefault="0082346A" w:rsidP="00A2731B">
      <w:pPr>
        <w:pStyle w:val="Heading1udenafstandfr"/>
        <w:rPr>
          <w:lang w:val="en-US"/>
        </w:rPr>
      </w:pPr>
      <w:bookmarkStart w:id="45" w:name="_Toc159402716"/>
      <w:bookmarkEnd w:id="26"/>
      <w:bookmarkEnd w:id="27"/>
      <w:bookmarkEnd w:id="28"/>
      <w:bookmarkEnd w:id="29"/>
      <w:r>
        <w:rPr>
          <w:lang w:val="en-US"/>
        </w:rPr>
        <w:lastRenderedPageBreak/>
        <w:t>Important No</w:t>
      </w:r>
      <w:r w:rsidR="00A2731B">
        <w:rPr>
          <w:lang w:val="en-US"/>
        </w:rPr>
        <w:t>tes</w:t>
      </w:r>
      <w:bookmarkEnd w:id="45"/>
      <w:r w:rsidRPr="0005465A">
        <w:rPr>
          <w:lang w:val="en-US"/>
        </w:rPr>
        <w:t xml:space="preserve"> </w:t>
      </w:r>
    </w:p>
    <w:p w14:paraId="38AFB0CC" w14:textId="77777777" w:rsidR="0082346A" w:rsidRDefault="0082346A" w:rsidP="0082346A">
      <w:pPr>
        <w:spacing w:line="360" w:lineRule="auto"/>
        <w:rPr>
          <w:sz w:val="24"/>
          <w:szCs w:val="24"/>
          <w:lang w:val="en-US"/>
        </w:rPr>
      </w:pPr>
    </w:p>
    <w:p w14:paraId="20C30255" w14:textId="4B2AFC0D" w:rsidR="009A5BCD" w:rsidRPr="009A5BCD" w:rsidRDefault="00A2731B" w:rsidP="004069A2">
      <w:pPr>
        <w:pStyle w:val="Listeafsnit"/>
        <w:numPr>
          <w:ilvl w:val="0"/>
          <w:numId w:val="27"/>
        </w:numPr>
        <w:spacing w:line="360" w:lineRule="auto"/>
        <w:rPr>
          <w:rFonts w:eastAsiaTheme="majorEastAsia" w:cstheme="majorBidi"/>
          <w:b/>
          <w:bCs/>
          <w:caps/>
          <w:spacing w:val="10"/>
          <w:sz w:val="26"/>
          <w:szCs w:val="28"/>
        </w:rPr>
      </w:pPr>
      <w:r>
        <w:rPr>
          <w:sz w:val="24"/>
          <w:szCs w:val="24"/>
          <w:lang w:val="en-US"/>
        </w:rPr>
        <w:t>This year</w:t>
      </w:r>
      <w:r w:rsidR="006969D2">
        <w:rPr>
          <w:sz w:val="24"/>
          <w:szCs w:val="24"/>
          <w:lang w:val="en-US"/>
        </w:rPr>
        <w:t>’</w:t>
      </w:r>
      <w:r>
        <w:rPr>
          <w:sz w:val="24"/>
          <w:szCs w:val="24"/>
          <w:lang w:val="en-US"/>
        </w:rPr>
        <w:t>s data was collected from September to December 2023. It is therefore poss</w:t>
      </w:r>
      <w:r w:rsidR="006969D2">
        <w:rPr>
          <w:sz w:val="24"/>
          <w:szCs w:val="24"/>
          <w:lang w:val="en-US"/>
        </w:rPr>
        <w:t xml:space="preserve">ible that some federations held their general assembly after </w:t>
      </w:r>
      <w:r w:rsidR="009A5BCD">
        <w:rPr>
          <w:sz w:val="24"/>
          <w:szCs w:val="24"/>
          <w:lang w:val="en-US"/>
        </w:rPr>
        <w:t>their data was collected.</w:t>
      </w:r>
    </w:p>
    <w:p w14:paraId="0BA8D6DA" w14:textId="0371C10E" w:rsidR="00CE2DD1" w:rsidRPr="00CE2DD1" w:rsidRDefault="009A5BCD" w:rsidP="004069A2">
      <w:pPr>
        <w:pStyle w:val="Listeafsnit"/>
        <w:numPr>
          <w:ilvl w:val="0"/>
          <w:numId w:val="27"/>
        </w:numPr>
        <w:spacing w:line="360" w:lineRule="auto"/>
        <w:rPr>
          <w:rFonts w:eastAsiaTheme="majorEastAsia" w:cstheme="majorBidi"/>
          <w:b/>
          <w:bCs/>
          <w:caps/>
          <w:spacing w:val="10"/>
          <w:sz w:val="26"/>
          <w:szCs w:val="28"/>
        </w:rPr>
      </w:pPr>
      <w:r>
        <w:rPr>
          <w:sz w:val="24"/>
          <w:szCs w:val="24"/>
          <w:lang w:val="en-US"/>
        </w:rPr>
        <w:t xml:space="preserve">Due to </w:t>
      </w:r>
      <w:r w:rsidR="00E8190B">
        <w:rPr>
          <w:sz w:val="24"/>
          <w:szCs w:val="24"/>
          <w:lang w:val="en-US"/>
        </w:rPr>
        <w:t>withdrawal of re</w:t>
      </w:r>
      <w:r w:rsidR="0036022E">
        <w:rPr>
          <w:sz w:val="24"/>
          <w:szCs w:val="24"/>
          <w:lang w:val="en-US"/>
        </w:rPr>
        <w:t>cognition to IBA as the International Boxing federation by IOC, no boxing federation data was included in the data.</w:t>
      </w:r>
    </w:p>
    <w:p w14:paraId="0BC2C0A5" w14:textId="02749680" w:rsidR="00425935" w:rsidRPr="00613E93" w:rsidRDefault="00613E93" w:rsidP="005D7947">
      <w:pPr>
        <w:pStyle w:val="Listeafsnit"/>
        <w:numPr>
          <w:ilvl w:val="0"/>
          <w:numId w:val="27"/>
        </w:numPr>
        <w:spacing w:line="360" w:lineRule="auto"/>
        <w:rPr>
          <w:rFonts w:eastAsiaTheme="majorEastAsia" w:cstheme="majorBidi"/>
          <w:b/>
          <w:bCs/>
          <w:caps/>
          <w:spacing w:val="10"/>
          <w:sz w:val="26"/>
          <w:szCs w:val="28"/>
        </w:rPr>
      </w:pPr>
      <w:r w:rsidRPr="00613E93">
        <w:rPr>
          <w:sz w:val="24"/>
          <w:szCs w:val="24"/>
          <w:lang w:val="en-US"/>
        </w:rPr>
        <w:t>The international data from the p</w:t>
      </w:r>
      <w:r w:rsidR="00CE2DD1" w:rsidRPr="00613E93">
        <w:rPr>
          <w:sz w:val="24"/>
          <w:szCs w:val="24"/>
          <w:lang w:val="en-US"/>
        </w:rPr>
        <w:t xml:space="preserve">revious year’s </w:t>
      </w:r>
      <w:r w:rsidRPr="00613E93">
        <w:rPr>
          <w:sz w:val="24"/>
          <w:szCs w:val="24"/>
          <w:lang w:val="en-US"/>
        </w:rPr>
        <w:t xml:space="preserve">was collected from </w:t>
      </w:r>
      <w:hyperlink r:id="rId25" w:history="1">
        <w:r w:rsidR="004638D1" w:rsidRPr="00613E93">
          <w:rPr>
            <w:rStyle w:val="Hyperlink"/>
            <w:sz w:val="24"/>
            <w:szCs w:val="24"/>
            <w:lang w:val="en-US"/>
          </w:rPr>
          <w:t>www.dif.dk/idraetten-i-tal/magtbarometer</w:t>
        </w:r>
      </w:hyperlink>
      <w:r w:rsidR="002326E3">
        <w:rPr>
          <w:sz w:val="24"/>
          <w:szCs w:val="24"/>
          <w:lang w:val="en-US"/>
        </w:rPr>
        <w:t>,</w:t>
      </w:r>
      <w:r w:rsidR="004638D1" w:rsidRPr="00613E93">
        <w:rPr>
          <w:sz w:val="24"/>
          <w:szCs w:val="24"/>
          <w:lang w:val="en-US"/>
        </w:rPr>
        <w:t xml:space="preserve"> </w:t>
      </w:r>
      <w:r w:rsidR="00CE2DD1" w:rsidRPr="00613E93">
        <w:rPr>
          <w:sz w:val="24"/>
          <w:szCs w:val="24"/>
          <w:lang w:val="en-US"/>
        </w:rPr>
        <w:t xml:space="preserve">as </w:t>
      </w:r>
      <w:r w:rsidR="00252E49" w:rsidRPr="00613E93">
        <w:rPr>
          <w:sz w:val="24"/>
          <w:szCs w:val="24"/>
          <w:lang w:val="en-US"/>
        </w:rPr>
        <w:t>it</w:t>
      </w:r>
      <w:r w:rsidR="004638D1" w:rsidRPr="00613E93">
        <w:rPr>
          <w:sz w:val="24"/>
          <w:szCs w:val="24"/>
          <w:lang w:val="en-US"/>
        </w:rPr>
        <w:t xml:space="preserve"> is more updated than previous reports</w:t>
      </w:r>
      <w:r w:rsidR="00425935" w:rsidRPr="00613E93">
        <w:rPr>
          <w:sz w:val="24"/>
          <w:szCs w:val="24"/>
          <w:lang w:val="en-US"/>
        </w:rPr>
        <w:t>.</w:t>
      </w:r>
    </w:p>
    <w:p w14:paraId="547E2199" w14:textId="3AE5FB87" w:rsidR="002326E3" w:rsidRPr="002326E3" w:rsidRDefault="002326E3" w:rsidP="004069A2">
      <w:pPr>
        <w:pStyle w:val="Listeafsnit"/>
        <w:numPr>
          <w:ilvl w:val="0"/>
          <w:numId w:val="27"/>
        </w:numPr>
        <w:spacing w:line="360" w:lineRule="auto"/>
        <w:rPr>
          <w:rFonts w:eastAsiaTheme="majorEastAsia" w:cstheme="majorBidi"/>
          <w:b/>
          <w:bCs/>
          <w:caps/>
          <w:spacing w:val="10"/>
          <w:sz w:val="26"/>
          <w:szCs w:val="28"/>
        </w:rPr>
      </w:pPr>
      <w:r>
        <w:rPr>
          <w:sz w:val="24"/>
          <w:szCs w:val="24"/>
        </w:rPr>
        <w:t xml:space="preserve">The European data from the </w:t>
      </w:r>
      <w:r w:rsidR="0073599D">
        <w:rPr>
          <w:sz w:val="24"/>
          <w:szCs w:val="24"/>
        </w:rPr>
        <w:t>previous</w:t>
      </w:r>
      <w:r>
        <w:rPr>
          <w:sz w:val="24"/>
          <w:szCs w:val="24"/>
          <w:lang w:val="en-US"/>
        </w:rPr>
        <w:t xml:space="preserve"> </w:t>
      </w:r>
      <w:r w:rsidR="0073599D">
        <w:rPr>
          <w:sz w:val="24"/>
          <w:szCs w:val="24"/>
          <w:lang w:val="en-US"/>
        </w:rPr>
        <w:t xml:space="preserve">year was collected from previous Sport Political Power Index reports, as the </w:t>
      </w:r>
      <w:r w:rsidR="00C72BDC">
        <w:rPr>
          <w:sz w:val="24"/>
          <w:szCs w:val="24"/>
          <w:lang w:val="en-US"/>
        </w:rPr>
        <w:t>European data on the website excludes points form international federations.</w:t>
      </w:r>
    </w:p>
    <w:p w14:paraId="6244BB03" w14:textId="583E94F3" w:rsidR="00361AE8" w:rsidRDefault="001F16EC" w:rsidP="00361AE8">
      <w:pPr>
        <w:pStyle w:val="Listeafsnit"/>
        <w:numPr>
          <w:ilvl w:val="0"/>
          <w:numId w:val="27"/>
        </w:numPr>
        <w:spacing w:line="360" w:lineRule="auto"/>
        <w:rPr>
          <w:sz w:val="24"/>
          <w:szCs w:val="24"/>
          <w:lang w:val="en-US"/>
        </w:rPr>
      </w:pPr>
      <w:r w:rsidRPr="003367BA">
        <w:rPr>
          <w:sz w:val="24"/>
          <w:szCs w:val="24"/>
          <w:lang w:val="en-US"/>
        </w:rPr>
        <w:t xml:space="preserve">The weighting system </w:t>
      </w:r>
      <w:r w:rsidR="00C72BDC" w:rsidRPr="003367BA">
        <w:rPr>
          <w:sz w:val="24"/>
          <w:szCs w:val="24"/>
          <w:lang w:val="en-US"/>
        </w:rPr>
        <w:t>assigns</w:t>
      </w:r>
      <w:r w:rsidR="00FD58C2" w:rsidRPr="003367BA">
        <w:rPr>
          <w:sz w:val="24"/>
          <w:szCs w:val="24"/>
          <w:lang w:val="en-US"/>
        </w:rPr>
        <w:t xml:space="preserve"> points to the individual person elected </w:t>
      </w:r>
      <w:r w:rsidR="00FF1370" w:rsidRPr="003367BA">
        <w:rPr>
          <w:sz w:val="24"/>
          <w:szCs w:val="24"/>
          <w:lang w:val="en-US"/>
        </w:rPr>
        <w:t>to</w:t>
      </w:r>
      <w:r w:rsidR="00FD58C2" w:rsidRPr="003367BA">
        <w:rPr>
          <w:sz w:val="24"/>
          <w:szCs w:val="24"/>
          <w:lang w:val="en-US"/>
        </w:rPr>
        <w:t xml:space="preserve"> the federation and </w:t>
      </w:r>
      <w:r w:rsidR="00C72BDC" w:rsidRPr="003367BA">
        <w:rPr>
          <w:sz w:val="24"/>
          <w:szCs w:val="24"/>
          <w:lang w:val="en-US"/>
        </w:rPr>
        <w:t xml:space="preserve">not </w:t>
      </w:r>
      <w:r w:rsidR="00FF1370" w:rsidRPr="003367BA">
        <w:rPr>
          <w:sz w:val="24"/>
          <w:szCs w:val="24"/>
          <w:lang w:val="en-US"/>
        </w:rPr>
        <w:t xml:space="preserve">to the federation as a hole. A European federation </w:t>
      </w:r>
      <w:r w:rsidR="001A48B9" w:rsidRPr="003367BA">
        <w:rPr>
          <w:sz w:val="24"/>
          <w:szCs w:val="24"/>
          <w:lang w:val="en-US"/>
        </w:rPr>
        <w:t xml:space="preserve">with 10 executive members will therefore be worth more total points than a federation </w:t>
      </w:r>
      <w:r w:rsidR="008C0FCD" w:rsidRPr="003367BA">
        <w:rPr>
          <w:sz w:val="24"/>
          <w:szCs w:val="24"/>
          <w:lang w:val="en-US"/>
        </w:rPr>
        <w:t>with 5 total members</w:t>
      </w:r>
      <w:r w:rsidR="003367BA" w:rsidRPr="003367BA">
        <w:rPr>
          <w:sz w:val="24"/>
          <w:szCs w:val="24"/>
          <w:lang w:val="en-US"/>
        </w:rPr>
        <w:t>.</w:t>
      </w:r>
    </w:p>
    <w:p w14:paraId="73E51719" w14:textId="77777777" w:rsidR="00361AE8" w:rsidRDefault="00361AE8">
      <w:pPr>
        <w:jc w:val="lef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br w:type="page"/>
      </w:r>
    </w:p>
    <w:p w14:paraId="3F06104B" w14:textId="67E11140" w:rsidR="00361AE8" w:rsidRDefault="00361AE8" w:rsidP="00361AE8">
      <w:pPr>
        <w:pStyle w:val="Overskrift1"/>
        <w:rPr>
          <w:lang w:val="en-US"/>
        </w:rPr>
      </w:pPr>
      <w:bookmarkStart w:id="46" w:name="_Toc159402717"/>
      <w:r>
        <w:rPr>
          <w:lang w:val="en-US"/>
        </w:rPr>
        <w:lastRenderedPageBreak/>
        <w:t>Appendix</w:t>
      </w:r>
      <w:bookmarkEnd w:id="46"/>
      <w:r w:rsidRPr="00360E2B">
        <w:rPr>
          <w:lang w:val="en-US"/>
        </w:rPr>
        <w:t xml:space="preserve"> </w:t>
      </w:r>
    </w:p>
    <w:p w14:paraId="66ABF492" w14:textId="77777777" w:rsidR="00361AE8" w:rsidRPr="00A7676A" w:rsidRDefault="00361AE8" w:rsidP="00361AE8">
      <w:pPr>
        <w:rPr>
          <w:lang w:val="en-US"/>
        </w:rPr>
      </w:pPr>
    </w:p>
    <w:p w14:paraId="0BB0C23B" w14:textId="1D421B84" w:rsidR="00A53223" w:rsidRPr="00A53223" w:rsidRDefault="00A53223" w:rsidP="00A53223">
      <w:pPr>
        <w:rPr>
          <w:lang w:val="en-US"/>
        </w:rPr>
      </w:pPr>
    </w:p>
    <w:p w14:paraId="36ACDC5D" w14:textId="5DA16817" w:rsidR="006F246A" w:rsidRDefault="00361AE8" w:rsidP="006F246A">
      <w:pPr>
        <w:spacing w:line="36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A total of 133</w:t>
      </w:r>
      <w:r w:rsidR="001A7FA7">
        <w:rPr>
          <w:sz w:val="24"/>
          <w:szCs w:val="24"/>
          <w:lang w:val="en-US"/>
        </w:rPr>
        <w:t xml:space="preserve"> federations are included in this year’s index. The </w:t>
      </w:r>
      <w:r w:rsidR="00C22509">
        <w:rPr>
          <w:sz w:val="24"/>
          <w:szCs w:val="24"/>
          <w:lang w:val="en-US"/>
        </w:rPr>
        <w:t>sports are represented with their international and European federations</w:t>
      </w:r>
      <w:r w:rsidR="00E92CC1">
        <w:rPr>
          <w:sz w:val="24"/>
          <w:szCs w:val="24"/>
          <w:lang w:val="en-US"/>
        </w:rPr>
        <w:t>. F</w:t>
      </w:r>
      <w:r w:rsidR="00C22509">
        <w:rPr>
          <w:sz w:val="24"/>
          <w:szCs w:val="24"/>
          <w:lang w:val="en-US"/>
        </w:rPr>
        <w:t xml:space="preserve">or some sports only the </w:t>
      </w:r>
      <w:r w:rsidR="001D2ECE">
        <w:rPr>
          <w:sz w:val="24"/>
          <w:szCs w:val="24"/>
          <w:lang w:val="en-US"/>
        </w:rPr>
        <w:t>international</w:t>
      </w:r>
      <w:r w:rsidR="00C22509">
        <w:rPr>
          <w:sz w:val="24"/>
          <w:szCs w:val="24"/>
          <w:lang w:val="en-US"/>
        </w:rPr>
        <w:t xml:space="preserve"> federation qualify for the index </w:t>
      </w:r>
      <w:r w:rsidR="00606A14">
        <w:rPr>
          <w:sz w:val="24"/>
          <w:szCs w:val="24"/>
          <w:lang w:val="en-US"/>
        </w:rPr>
        <w:t xml:space="preserve">cf. </w:t>
      </w:r>
      <w:r w:rsidR="003D79BB">
        <w:rPr>
          <w:sz w:val="24"/>
          <w:szCs w:val="24"/>
          <w:lang w:val="en-US"/>
        </w:rPr>
        <w:t xml:space="preserve">the </w:t>
      </w:r>
      <w:r w:rsidR="001D2ECE">
        <w:rPr>
          <w:sz w:val="24"/>
          <w:szCs w:val="24"/>
          <w:lang w:val="en-US"/>
        </w:rPr>
        <w:t>methodology</w:t>
      </w:r>
      <w:r w:rsidR="00E92CC1">
        <w:rPr>
          <w:sz w:val="24"/>
          <w:szCs w:val="24"/>
          <w:lang w:val="en-US"/>
        </w:rPr>
        <w:t xml:space="preserve">. Some sports </w:t>
      </w:r>
      <w:r w:rsidR="00E45022">
        <w:rPr>
          <w:sz w:val="24"/>
          <w:szCs w:val="24"/>
          <w:lang w:val="en-US"/>
        </w:rPr>
        <w:t>do</w:t>
      </w:r>
      <w:r w:rsidR="00E92CC1">
        <w:rPr>
          <w:sz w:val="24"/>
          <w:szCs w:val="24"/>
          <w:lang w:val="en-US"/>
        </w:rPr>
        <w:t xml:space="preserve"> not have a</w:t>
      </w:r>
      <w:r w:rsidR="00F42AD4">
        <w:rPr>
          <w:sz w:val="24"/>
          <w:szCs w:val="24"/>
          <w:lang w:val="en-US"/>
        </w:rPr>
        <w:t xml:space="preserve"> European federation even though the methodology qualifies for inclusion. </w:t>
      </w:r>
    </w:p>
    <w:p w14:paraId="0642E997" w14:textId="11FBB210" w:rsidR="0067092C" w:rsidRDefault="0067092C" w:rsidP="006F246A">
      <w:pPr>
        <w:spacing w:line="36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No International or European boxing federation have been included </w:t>
      </w:r>
      <w:r w:rsidR="00E45022">
        <w:rPr>
          <w:sz w:val="24"/>
          <w:szCs w:val="24"/>
          <w:lang w:val="en-US"/>
        </w:rPr>
        <w:t>because</w:t>
      </w:r>
      <w:r>
        <w:rPr>
          <w:sz w:val="24"/>
          <w:szCs w:val="24"/>
          <w:lang w:val="en-US"/>
        </w:rPr>
        <w:t xml:space="preserve"> IOC </w:t>
      </w:r>
      <w:r w:rsidR="007C13A7">
        <w:rPr>
          <w:sz w:val="24"/>
          <w:szCs w:val="24"/>
          <w:lang w:val="en-US"/>
        </w:rPr>
        <w:t xml:space="preserve">for now doesn’t recognize any federations. </w:t>
      </w:r>
    </w:p>
    <w:p w14:paraId="6221593D" w14:textId="72674C7B" w:rsidR="00E45022" w:rsidRDefault="00E45022" w:rsidP="006F246A">
      <w:pPr>
        <w:spacing w:line="36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The included </w:t>
      </w:r>
      <w:r w:rsidR="00D22BA3">
        <w:rPr>
          <w:sz w:val="24"/>
          <w:szCs w:val="24"/>
          <w:lang w:val="en-US"/>
        </w:rPr>
        <w:t xml:space="preserve">federations </w:t>
      </w:r>
      <w:r>
        <w:rPr>
          <w:sz w:val="24"/>
          <w:szCs w:val="24"/>
          <w:lang w:val="en-US"/>
        </w:rPr>
        <w:t xml:space="preserve">are: </w:t>
      </w:r>
    </w:p>
    <w:p w14:paraId="2EAF643E" w14:textId="2A799A4E" w:rsidR="001E0B1F" w:rsidRDefault="001E0B1F" w:rsidP="006F246A">
      <w:pPr>
        <w:spacing w:line="36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American Football (INT)</w:t>
      </w:r>
      <w:r w:rsidR="001D2ECE">
        <w:rPr>
          <w:sz w:val="24"/>
          <w:szCs w:val="24"/>
          <w:lang w:val="en-US"/>
        </w:rPr>
        <w:t xml:space="preserve">, </w:t>
      </w:r>
      <w:r w:rsidR="00432725">
        <w:rPr>
          <w:sz w:val="24"/>
          <w:szCs w:val="24"/>
          <w:lang w:val="en-US"/>
        </w:rPr>
        <w:t xml:space="preserve">Athletics/Running/Walking (INT &amp; EU), Automobile (INT), </w:t>
      </w:r>
      <w:r w:rsidR="006D7F8E">
        <w:rPr>
          <w:sz w:val="24"/>
          <w:szCs w:val="24"/>
          <w:lang w:val="en-US"/>
        </w:rPr>
        <w:t xml:space="preserve">Badminton (INT &amp; EU), Bandy (INT), Baseball/Softball (INT &amp; EU), Basque Pelota (INT), Billard (INT &amp; EU), </w:t>
      </w:r>
      <w:r w:rsidR="007C75A1">
        <w:rPr>
          <w:sz w:val="24"/>
          <w:szCs w:val="24"/>
          <w:lang w:val="en-US"/>
        </w:rPr>
        <w:t xml:space="preserve">Mountaineering (INT9, Bob and Skeleton (INT), Table Tennis (INT &amp; EU), </w:t>
      </w:r>
      <w:r w:rsidR="00C66C3A">
        <w:rPr>
          <w:sz w:val="24"/>
          <w:szCs w:val="24"/>
          <w:lang w:val="en-US"/>
        </w:rPr>
        <w:t>Bowling (INT &amp; EU), Bridge (INT), Olympic Wrestling (INT), Archery (INT &amp; EU), Cheerleading (INT), Cricket (INT), Curling (INT), Cycling (INT &amp; EU), Dance Sport (</w:t>
      </w:r>
      <w:r w:rsidR="00B80A8B">
        <w:rPr>
          <w:sz w:val="24"/>
          <w:szCs w:val="24"/>
          <w:lang w:val="en-US"/>
        </w:rPr>
        <w:t xml:space="preserve">INT &amp; EU), Dart (INT &amp; EU), EOC, ANOC, </w:t>
      </w:r>
      <w:r w:rsidR="004F7D00">
        <w:rPr>
          <w:sz w:val="24"/>
          <w:szCs w:val="24"/>
          <w:lang w:val="en-US"/>
        </w:rPr>
        <w:t>Parachuting (INT &amp; EU), Floorball (INT), Soccer (</w:t>
      </w:r>
      <w:r w:rsidR="005C23DC">
        <w:rPr>
          <w:sz w:val="24"/>
          <w:szCs w:val="24"/>
          <w:lang w:val="en-US"/>
        </w:rPr>
        <w:t>INT &amp; EU), Fencing (INT &amp; EU), Golf (INT &amp; EU), Gymnastics (INT &amp; EU), IPC (INT &amp; EU), Hockey (INT &amp; EU),</w:t>
      </w:r>
      <w:r w:rsidR="00F018F8">
        <w:rPr>
          <w:sz w:val="24"/>
          <w:szCs w:val="24"/>
          <w:lang w:val="en-US"/>
        </w:rPr>
        <w:t xml:space="preserve"> Handball (INT &amp; EU), IOC, Ice hockey (INT), Icestock</w:t>
      </w:r>
      <w:r w:rsidR="0062699C">
        <w:rPr>
          <w:sz w:val="24"/>
          <w:szCs w:val="24"/>
          <w:lang w:val="en-US"/>
        </w:rPr>
        <w:t>s</w:t>
      </w:r>
      <w:r w:rsidR="00F018F8">
        <w:rPr>
          <w:sz w:val="24"/>
          <w:szCs w:val="24"/>
          <w:lang w:val="en-US"/>
        </w:rPr>
        <w:t>port</w:t>
      </w:r>
      <w:r w:rsidR="0062699C">
        <w:rPr>
          <w:sz w:val="24"/>
          <w:szCs w:val="24"/>
          <w:lang w:val="en-US"/>
        </w:rPr>
        <w:t xml:space="preserve"> (INT), Judo (INT &amp; EU), Ju-jitsu (INT &amp; EU), </w:t>
      </w:r>
      <w:r w:rsidR="00736C97">
        <w:rPr>
          <w:sz w:val="24"/>
          <w:szCs w:val="24"/>
          <w:lang w:val="en-US"/>
        </w:rPr>
        <w:t xml:space="preserve">Canoe/Kajak (INT &amp; EU), Karate (INT &amp; EU), Ninepin (INT), </w:t>
      </w:r>
      <w:r w:rsidR="00946679">
        <w:rPr>
          <w:sz w:val="24"/>
          <w:szCs w:val="24"/>
          <w:lang w:val="en-US"/>
        </w:rPr>
        <w:t xml:space="preserve">Kickboxing (INT &amp; EU), Korfball (INT &amp; EU), Luge (INT), </w:t>
      </w:r>
      <w:r w:rsidR="00CC6B7F">
        <w:rPr>
          <w:sz w:val="24"/>
          <w:szCs w:val="24"/>
          <w:lang w:val="en-US"/>
        </w:rPr>
        <w:t xml:space="preserve">Lacrosse (INT &amp; EU), Lifesaving (INT), </w:t>
      </w:r>
      <w:r w:rsidR="005400E7">
        <w:rPr>
          <w:sz w:val="24"/>
          <w:szCs w:val="24"/>
          <w:lang w:val="en-US"/>
        </w:rPr>
        <w:t xml:space="preserve">Many Sports </w:t>
      </w:r>
      <w:r w:rsidR="00A337A6">
        <w:rPr>
          <w:sz w:val="24"/>
          <w:szCs w:val="24"/>
          <w:lang w:val="en-US"/>
        </w:rPr>
        <w:t>– Workers and Amateurs (INT)</w:t>
      </w:r>
      <w:r w:rsidR="005400E7">
        <w:rPr>
          <w:sz w:val="24"/>
          <w:szCs w:val="24"/>
          <w:lang w:val="en-US"/>
        </w:rPr>
        <w:t xml:space="preserve">, </w:t>
      </w:r>
      <w:r w:rsidR="00A337A6">
        <w:rPr>
          <w:sz w:val="24"/>
          <w:szCs w:val="24"/>
          <w:lang w:val="en-US"/>
        </w:rPr>
        <w:t xml:space="preserve">Many Sports </w:t>
      </w:r>
      <w:r w:rsidR="000720B6">
        <w:rPr>
          <w:sz w:val="24"/>
          <w:szCs w:val="24"/>
          <w:lang w:val="en-US"/>
        </w:rPr>
        <w:t>–</w:t>
      </w:r>
      <w:r w:rsidR="00A337A6">
        <w:rPr>
          <w:sz w:val="24"/>
          <w:szCs w:val="24"/>
          <w:lang w:val="en-US"/>
        </w:rPr>
        <w:t xml:space="preserve"> </w:t>
      </w:r>
      <w:r w:rsidR="000720B6">
        <w:rPr>
          <w:sz w:val="24"/>
          <w:szCs w:val="24"/>
          <w:lang w:val="en-US"/>
        </w:rPr>
        <w:t xml:space="preserve">ISF (INT &amp; EU), Many Sports </w:t>
      </w:r>
      <w:r w:rsidR="00426A97">
        <w:rPr>
          <w:sz w:val="24"/>
          <w:szCs w:val="24"/>
          <w:lang w:val="en-US"/>
        </w:rPr>
        <w:t>–</w:t>
      </w:r>
      <w:r w:rsidR="000720B6">
        <w:rPr>
          <w:sz w:val="24"/>
          <w:szCs w:val="24"/>
          <w:lang w:val="en-US"/>
        </w:rPr>
        <w:t xml:space="preserve"> </w:t>
      </w:r>
      <w:r w:rsidR="00426A97">
        <w:rPr>
          <w:sz w:val="24"/>
          <w:szCs w:val="24"/>
          <w:lang w:val="en-US"/>
        </w:rPr>
        <w:t>Military (INT), Minigolf (INT &amp; EU), Modern Pentathlon (INT), Motorcycling (EU), Motorsport (2 wheel/BMX) (INT)</w:t>
      </w:r>
      <w:r w:rsidR="00731C34">
        <w:rPr>
          <w:sz w:val="24"/>
          <w:szCs w:val="24"/>
          <w:lang w:val="en-US"/>
        </w:rPr>
        <w:t>, Netball (INT), Orienteering (INT), Pétanque (</w:t>
      </w:r>
      <w:r w:rsidR="0023079A">
        <w:rPr>
          <w:sz w:val="24"/>
          <w:szCs w:val="24"/>
          <w:lang w:val="en-US"/>
        </w:rPr>
        <w:t xml:space="preserve">INT &amp; EU), Polo (INT), Racquetball </w:t>
      </w:r>
      <w:r w:rsidR="00BD7CB0">
        <w:rPr>
          <w:sz w:val="24"/>
          <w:szCs w:val="24"/>
          <w:lang w:val="en-US"/>
        </w:rPr>
        <w:t xml:space="preserve">(INT), Rafting (INT), Equestrian (INT &amp; EU), </w:t>
      </w:r>
      <w:r w:rsidR="00C06545">
        <w:rPr>
          <w:sz w:val="24"/>
          <w:szCs w:val="24"/>
          <w:lang w:val="en-US"/>
        </w:rPr>
        <w:t xml:space="preserve">Rowing (INT), Rugby (INT &amp; EU), Roller Skating (INT &amp; EU), </w:t>
      </w:r>
      <w:r w:rsidR="00BD10AF">
        <w:rPr>
          <w:sz w:val="24"/>
          <w:szCs w:val="24"/>
          <w:lang w:val="en-US"/>
        </w:rPr>
        <w:t>Sambo (INT), Sailing (INT &amp; EU), Ski Mountaineering (</w:t>
      </w:r>
      <w:r w:rsidR="00B645B2">
        <w:rPr>
          <w:sz w:val="24"/>
          <w:szCs w:val="24"/>
          <w:lang w:val="en-US"/>
        </w:rPr>
        <w:t xml:space="preserve">INT), Skiing (INT), Biathlon (INT), Shooting (INT &amp; EU), </w:t>
      </w:r>
      <w:r w:rsidR="00EE11C9">
        <w:rPr>
          <w:sz w:val="24"/>
          <w:szCs w:val="24"/>
          <w:lang w:val="en-US"/>
        </w:rPr>
        <w:t xml:space="preserve">Skatin (INT), Powerboating (INT), Diving (INT &amp; EU), </w:t>
      </w:r>
      <w:r w:rsidR="0051690A">
        <w:rPr>
          <w:sz w:val="24"/>
          <w:szCs w:val="24"/>
          <w:lang w:val="en-US"/>
        </w:rPr>
        <w:t>Sports Climbing (INT), Squash (INT &amp; EU), Powerlifting (INT &amp; EU), Sumo (INT), Surfing/SUP (INT &amp; EU),</w:t>
      </w:r>
      <w:r w:rsidR="000E325B">
        <w:rPr>
          <w:sz w:val="24"/>
          <w:szCs w:val="24"/>
          <w:lang w:val="en-US"/>
        </w:rPr>
        <w:t xml:space="preserve"> Water Sports (INT &amp; EU), Taekwondo (INT &amp; EU), Chess (INT), </w:t>
      </w:r>
      <w:r w:rsidR="000B7E4E">
        <w:rPr>
          <w:sz w:val="24"/>
          <w:szCs w:val="24"/>
          <w:lang w:val="en-US"/>
        </w:rPr>
        <w:t xml:space="preserve">Tennis (INT &amp; EU), </w:t>
      </w:r>
      <w:r w:rsidR="000B7E4E">
        <w:rPr>
          <w:sz w:val="24"/>
          <w:szCs w:val="24"/>
          <w:lang w:val="en-US"/>
        </w:rPr>
        <w:lastRenderedPageBreak/>
        <w:t xml:space="preserve">Muay Thai (INT), Tug of War (INT), </w:t>
      </w:r>
      <w:r w:rsidR="004C1DFE">
        <w:rPr>
          <w:sz w:val="24"/>
          <w:szCs w:val="24"/>
          <w:lang w:val="en-US"/>
        </w:rPr>
        <w:t xml:space="preserve">Triathlon (INT &amp; EU), University Sports (INT), Waterski/Wakeboard (INT), Volleyball (INT &amp; EU), </w:t>
      </w:r>
      <w:r w:rsidR="00D0402F">
        <w:rPr>
          <w:sz w:val="24"/>
          <w:szCs w:val="24"/>
          <w:lang w:val="en-US"/>
        </w:rPr>
        <w:t>Weitghlifting (INT &amp; EU), Wushu (INT)</w:t>
      </w:r>
    </w:p>
    <w:p w14:paraId="6CFFD094" w14:textId="77777777" w:rsidR="004162ED" w:rsidRDefault="004162ED" w:rsidP="006F246A">
      <w:pPr>
        <w:spacing w:line="360" w:lineRule="auto"/>
        <w:rPr>
          <w:sz w:val="24"/>
          <w:szCs w:val="24"/>
          <w:lang w:val="en-US"/>
        </w:rPr>
      </w:pPr>
    </w:p>
    <w:p w14:paraId="54B6F9FA" w14:textId="1AE97CC2" w:rsidR="004162ED" w:rsidRDefault="004162ED" w:rsidP="006F246A">
      <w:pPr>
        <w:spacing w:line="36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The following </w:t>
      </w:r>
      <w:r w:rsidR="00F66D77">
        <w:rPr>
          <w:sz w:val="24"/>
          <w:szCs w:val="24"/>
          <w:lang w:val="en-US"/>
        </w:rPr>
        <w:t xml:space="preserve">21 </w:t>
      </w:r>
      <w:r>
        <w:rPr>
          <w:sz w:val="24"/>
          <w:szCs w:val="24"/>
          <w:lang w:val="en-US"/>
        </w:rPr>
        <w:t>federations are n</w:t>
      </w:r>
      <w:r w:rsidR="0020602A">
        <w:rPr>
          <w:sz w:val="24"/>
          <w:szCs w:val="24"/>
          <w:lang w:val="en-US"/>
        </w:rPr>
        <w:t>ew inclusions to the 2023 index:</w:t>
      </w:r>
    </w:p>
    <w:p w14:paraId="25479A2C" w14:textId="0BAA4E8A" w:rsidR="0020602A" w:rsidRDefault="007802E7" w:rsidP="006F246A">
      <w:pPr>
        <w:spacing w:line="36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Federation Internationale de l’Automobile</w:t>
      </w:r>
      <w:r w:rsidR="00421C5E">
        <w:rPr>
          <w:sz w:val="24"/>
          <w:szCs w:val="24"/>
          <w:lang w:val="en-US"/>
        </w:rPr>
        <w:t xml:space="preserve"> (</w:t>
      </w:r>
      <w:r w:rsidR="0020602A">
        <w:rPr>
          <w:sz w:val="24"/>
          <w:szCs w:val="24"/>
          <w:lang w:val="en-US"/>
        </w:rPr>
        <w:t>Automobile</w:t>
      </w:r>
      <w:r w:rsidR="00421C5E">
        <w:rPr>
          <w:sz w:val="24"/>
          <w:szCs w:val="24"/>
          <w:lang w:val="en-US"/>
        </w:rPr>
        <w:t>,</w:t>
      </w:r>
      <w:r w:rsidR="0020602A">
        <w:rPr>
          <w:sz w:val="24"/>
          <w:szCs w:val="24"/>
          <w:lang w:val="en-US"/>
        </w:rPr>
        <w:t xml:space="preserve"> INT), </w:t>
      </w:r>
      <w:r w:rsidR="008377C2">
        <w:rPr>
          <w:sz w:val="24"/>
          <w:szCs w:val="24"/>
          <w:lang w:val="en-US"/>
        </w:rPr>
        <w:t>World Baseball Softball Confederation Europe (</w:t>
      </w:r>
      <w:r w:rsidR="0020602A">
        <w:rPr>
          <w:sz w:val="24"/>
          <w:szCs w:val="24"/>
          <w:lang w:val="en-US"/>
        </w:rPr>
        <w:t>Baseball/Softball</w:t>
      </w:r>
      <w:r w:rsidR="00251B4C">
        <w:rPr>
          <w:sz w:val="24"/>
          <w:szCs w:val="24"/>
          <w:lang w:val="en-US"/>
        </w:rPr>
        <w:t>,</w:t>
      </w:r>
      <w:r w:rsidR="0020602A">
        <w:rPr>
          <w:sz w:val="24"/>
          <w:szCs w:val="24"/>
          <w:lang w:val="en-US"/>
        </w:rPr>
        <w:t xml:space="preserve"> EU), </w:t>
      </w:r>
      <w:r w:rsidR="00EA35B8">
        <w:rPr>
          <w:sz w:val="24"/>
          <w:szCs w:val="24"/>
          <w:lang w:val="en-US"/>
        </w:rPr>
        <w:t>International Bobsleigh &amp; Skeleton Federation (</w:t>
      </w:r>
      <w:r w:rsidR="0020602A">
        <w:rPr>
          <w:sz w:val="24"/>
          <w:szCs w:val="24"/>
          <w:lang w:val="en-US"/>
        </w:rPr>
        <w:t>Bob and Skeleton</w:t>
      </w:r>
      <w:r w:rsidR="00251B4C">
        <w:rPr>
          <w:sz w:val="24"/>
          <w:szCs w:val="24"/>
          <w:lang w:val="en-US"/>
        </w:rPr>
        <w:t>,</w:t>
      </w:r>
      <w:r w:rsidR="0020602A">
        <w:rPr>
          <w:sz w:val="24"/>
          <w:szCs w:val="24"/>
          <w:lang w:val="en-US"/>
        </w:rPr>
        <w:t xml:space="preserve"> INT), </w:t>
      </w:r>
      <w:r w:rsidR="007F3548">
        <w:rPr>
          <w:sz w:val="24"/>
          <w:szCs w:val="24"/>
          <w:lang w:val="en-US"/>
        </w:rPr>
        <w:t>International Cheer Union (</w:t>
      </w:r>
      <w:r w:rsidR="0020602A">
        <w:rPr>
          <w:sz w:val="24"/>
          <w:szCs w:val="24"/>
          <w:lang w:val="en-US"/>
        </w:rPr>
        <w:t>Cheerleading</w:t>
      </w:r>
      <w:r w:rsidR="00251B4C">
        <w:rPr>
          <w:sz w:val="24"/>
          <w:szCs w:val="24"/>
          <w:lang w:val="en-US"/>
        </w:rPr>
        <w:t>,</w:t>
      </w:r>
      <w:r w:rsidR="0020602A">
        <w:rPr>
          <w:sz w:val="24"/>
          <w:szCs w:val="24"/>
          <w:lang w:val="en-US"/>
        </w:rPr>
        <w:t xml:space="preserve"> INT), </w:t>
      </w:r>
      <w:r w:rsidR="00A55211">
        <w:rPr>
          <w:sz w:val="24"/>
          <w:szCs w:val="24"/>
          <w:lang w:val="en-US"/>
        </w:rPr>
        <w:t>International Cricket Council (</w:t>
      </w:r>
      <w:r w:rsidR="0020602A">
        <w:rPr>
          <w:sz w:val="24"/>
          <w:szCs w:val="24"/>
          <w:lang w:val="en-US"/>
        </w:rPr>
        <w:t>Cricket</w:t>
      </w:r>
      <w:r w:rsidR="00251B4C">
        <w:rPr>
          <w:sz w:val="24"/>
          <w:szCs w:val="24"/>
          <w:lang w:val="en-US"/>
        </w:rPr>
        <w:t>,</w:t>
      </w:r>
      <w:r w:rsidR="0020602A">
        <w:rPr>
          <w:sz w:val="24"/>
          <w:szCs w:val="24"/>
          <w:lang w:val="en-US"/>
        </w:rPr>
        <w:t xml:space="preserve"> INT), </w:t>
      </w:r>
      <w:r w:rsidR="00A55211">
        <w:rPr>
          <w:sz w:val="24"/>
          <w:szCs w:val="24"/>
          <w:lang w:val="en-US"/>
        </w:rPr>
        <w:t>Dance Sport Europe (</w:t>
      </w:r>
      <w:r w:rsidR="005D3D66">
        <w:rPr>
          <w:sz w:val="24"/>
          <w:szCs w:val="24"/>
          <w:lang w:val="en-US"/>
        </w:rPr>
        <w:t>Dance Sport</w:t>
      </w:r>
      <w:r w:rsidR="00251B4C">
        <w:rPr>
          <w:sz w:val="24"/>
          <w:szCs w:val="24"/>
          <w:lang w:val="en-US"/>
        </w:rPr>
        <w:t>,</w:t>
      </w:r>
      <w:r w:rsidR="005D3D66">
        <w:rPr>
          <w:sz w:val="24"/>
          <w:szCs w:val="24"/>
          <w:lang w:val="en-US"/>
        </w:rPr>
        <w:t xml:space="preserve"> EU), </w:t>
      </w:r>
      <w:r w:rsidR="00D83FD7">
        <w:rPr>
          <w:sz w:val="24"/>
          <w:szCs w:val="24"/>
          <w:lang w:val="en-US"/>
        </w:rPr>
        <w:t>World Air Sport Federation (</w:t>
      </w:r>
      <w:r w:rsidR="005D3D66">
        <w:rPr>
          <w:sz w:val="24"/>
          <w:szCs w:val="24"/>
          <w:lang w:val="en-US"/>
        </w:rPr>
        <w:t>Parachuting</w:t>
      </w:r>
      <w:r w:rsidR="00251B4C">
        <w:rPr>
          <w:sz w:val="24"/>
          <w:szCs w:val="24"/>
          <w:lang w:val="en-US"/>
        </w:rPr>
        <w:t>,</w:t>
      </w:r>
      <w:r w:rsidR="007B0A7D">
        <w:rPr>
          <w:sz w:val="24"/>
          <w:szCs w:val="24"/>
          <w:lang w:val="en-US"/>
        </w:rPr>
        <w:t xml:space="preserve"> </w:t>
      </w:r>
      <w:r w:rsidR="005D3D66">
        <w:rPr>
          <w:sz w:val="24"/>
          <w:szCs w:val="24"/>
          <w:lang w:val="en-US"/>
        </w:rPr>
        <w:t xml:space="preserve">EU), </w:t>
      </w:r>
      <w:r w:rsidR="00251B4C">
        <w:rPr>
          <w:sz w:val="24"/>
          <w:szCs w:val="24"/>
          <w:lang w:val="en-US"/>
        </w:rPr>
        <w:t>International Golf Federation (</w:t>
      </w:r>
      <w:r w:rsidR="005D3D66">
        <w:rPr>
          <w:sz w:val="24"/>
          <w:szCs w:val="24"/>
          <w:lang w:val="en-US"/>
        </w:rPr>
        <w:t>Golf</w:t>
      </w:r>
      <w:r w:rsidR="00251B4C">
        <w:rPr>
          <w:sz w:val="24"/>
          <w:szCs w:val="24"/>
          <w:lang w:val="en-US"/>
        </w:rPr>
        <w:t>,</w:t>
      </w:r>
      <w:r w:rsidR="005D3D66">
        <w:rPr>
          <w:sz w:val="24"/>
          <w:szCs w:val="24"/>
          <w:lang w:val="en-US"/>
        </w:rPr>
        <w:t xml:space="preserve"> INT), </w:t>
      </w:r>
      <w:r w:rsidR="007B0A7D">
        <w:rPr>
          <w:sz w:val="24"/>
          <w:szCs w:val="24"/>
          <w:lang w:val="en-US"/>
        </w:rPr>
        <w:t>International Federation Icestocksport (</w:t>
      </w:r>
      <w:r w:rsidR="003805B6">
        <w:rPr>
          <w:sz w:val="24"/>
          <w:szCs w:val="24"/>
          <w:lang w:val="en-US"/>
        </w:rPr>
        <w:t>Icestocksport</w:t>
      </w:r>
      <w:r w:rsidR="007B0A7D">
        <w:rPr>
          <w:sz w:val="24"/>
          <w:szCs w:val="24"/>
          <w:lang w:val="en-US"/>
        </w:rPr>
        <w:t xml:space="preserve">, </w:t>
      </w:r>
      <w:r w:rsidR="003805B6">
        <w:rPr>
          <w:sz w:val="24"/>
          <w:szCs w:val="24"/>
          <w:lang w:val="en-US"/>
        </w:rPr>
        <w:t xml:space="preserve">INT), </w:t>
      </w:r>
      <w:r w:rsidR="009D563A">
        <w:rPr>
          <w:sz w:val="24"/>
          <w:szCs w:val="24"/>
          <w:lang w:val="en-US"/>
        </w:rPr>
        <w:t>European Kickboxing Organization (</w:t>
      </w:r>
      <w:r w:rsidR="00F66D77">
        <w:rPr>
          <w:sz w:val="24"/>
          <w:szCs w:val="24"/>
          <w:lang w:val="en-US"/>
        </w:rPr>
        <w:t>Kickboxing</w:t>
      </w:r>
      <w:r w:rsidR="009D563A">
        <w:rPr>
          <w:sz w:val="24"/>
          <w:szCs w:val="24"/>
          <w:lang w:val="en-US"/>
        </w:rPr>
        <w:t xml:space="preserve">, </w:t>
      </w:r>
      <w:r w:rsidR="00F66D77">
        <w:rPr>
          <w:sz w:val="24"/>
          <w:szCs w:val="24"/>
          <w:lang w:val="en-US"/>
        </w:rPr>
        <w:t xml:space="preserve">EU), </w:t>
      </w:r>
      <w:r w:rsidR="00C54807">
        <w:rPr>
          <w:sz w:val="24"/>
          <w:szCs w:val="24"/>
          <w:lang w:val="en-US"/>
        </w:rPr>
        <w:t>International Luge Federation (</w:t>
      </w:r>
      <w:r w:rsidR="00F66D77">
        <w:rPr>
          <w:sz w:val="24"/>
          <w:szCs w:val="24"/>
          <w:lang w:val="en-US"/>
        </w:rPr>
        <w:t>Luge</w:t>
      </w:r>
      <w:r w:rsidR="00C54807">
        <w:rPr>
          <w:sz w:val="24"/>
          <w:szCs w:val="24"/>
          <w:lang w:val="en-US"/>
        </w:rPr>
        <w:t xml:space="preserve">, </w:t>
      </w:r>
      <w:r w:rsidR="00F66D77">
        <w:rPr>
          <w:sz w:val="24"/>
          <w:szCs w:val="24"/>
          <w:lang w:val="en-US"/>
        </w:rPr>
        <w:t xml:space="preserve">INT), </w:t>
      </w:r>
      <w:r w:rsidR="00C54807">
        <w:rPr>
          <w:sz w:val="24"/>
          <w:szCs w:val="24"/>
          <w:lang w:val="en-US"/>
        </w:rPr>
        <w:t>World Lacrosse (</w:t>
      </w:r>
      <w:r w:rsidR="00F66D77">
        <w:rPr>
          <w:sz w:val="24"/>
          <w:szCs w:val="24"/>
          <w:lang w:val="en-US"/>
        </w:rPr>
        <w:t>Lacrosse</w:t>
      </w:r>
      <w:r w:rsidR="00C4212E">
        <w:rPr>
          <w:sz w:val="24"/>
          <w:szCs w:val="24"/>
          <w:lang w:val="en-US"/>
        </w:rPr>
        <w:t xml:space="preserve">, </w:t>
      </w:r>
      <w:r w:rsidR="00F66D77">
        <w:rPr>
          <w:sz w:val="24"/>
          <w:szCs w:val="24"/>
          <w:lang w:val="en-US"/>
        </w:rPr>
        <w:t>INT</w:t>
      </w:r>
      <w:r w:rsidR="00C4212E">
        <w:rPr>
          <w:sz w:val="24"/>
          <w:szCs w:val="24"/>
          <w:lang w:val="en-US"/>
        </w:rPr>
        <w:t>), European Lacrosse (Lacrosse,</w:t>
      </w:r>
      <w:r w:rsidR="00F66D77">
        <w:rPr>
          <w:sz w:val="24"/>
          <w:szCs w:val="24"/>
          <w:lang w:val="en-US"/>
        </w:rPr>
        <w:t xml:space="preserve"> EU), </w:t>
      </w:r>
      <w:r w:rsidR="008F7700">
        <w:rPr>
          <w:sz w:val="24"/>
          <w:szCs w:val="24"/>
          <w:lang w:val="en-US"/>
        </w:rPr>
        <w:t>European Motorcycling Union, (</w:t>
      </w:r>
      <w:r w:rsidR="005C1A64">
        <w:rPr>
          <w:sz w:val="24"/>
          <w:szCs w:val="24"/>
          <w:lang w:val="en-US"/>
        </w:rPr>
        <w:t>Motorcycling</w:t>
      </w:r>
      <w:r w:rsidR="008F7700">
        <w:rPr>
          <w:sz w:val="24"/>
          <w:szCs w:val="24"/>
          <w:lang w:val="en-US"/>
        </w:rPr>
        <w:t xml:space="preserve">, </w:t>
      </w:r>
      <w:r w:rsidR="005C1A64">
        <w:rPr>
          <w:sz w:val="24"/>
          <w:szCs w:val="24"/>
          <w:lang w:val="en-US"/>
        </w:rPr>
        <w:t xml:space="preserve">EU), </w:t>
      </w:r>
      <w:r w:rsidR="00FC0309">
        <w:rPr>
          <w:sz w:val="24"/>
          <w:szCs w:val="24"/>
          <w:lang w:val="en-US"/>
        </w:rPr>
        <w:t>International Rafting Federation (</w:t>
      </w:r>
      <w:r w:rsidR="005C1A64">
        <w:rPr>
          <w:sz w:val="24"/>
          <w:szCs w:val="24"/>
          <w:lang w:val="en-US"/>
        </w:rPr>
        <w:t>Rafting</w:t>
      </w:r>
      <w:r w:rsidR="00FC0309">
        <w:rPr>
          <w:sz w:val="24"/>
          <w:szCs w:val="24"/>
          <w:lang w:val="en-US"/>
        </w:rPr>
        <w:t xml:space="preserve">, </w:t>
      </w:r>
      <w:r w:rsidR="005C1A64">
        <w:rPr>
          <w:sz w:val="24"/>
          <w:szCs w:val="24"/>
          <w:lang w:val="en-US"/>
        </w:rPr>
        <w:t xml:space="preserve">INT), </w:t>
      </w:r>
      <w:r w:rsidR="00514B4B">
        <w:rPr>
          <w:sz w:val="24"/>
          <w:szCs w:val="24"/>
          <w:lang w:val="en-US"/>
        </w:rPr>
        <w:t>International Sambo Federation (</w:t>
      </w:r>
      <w:r w:rsidR="005C1A64">
        <w:rPr>
          <w:sz w:val="24"/>
          <w:szCs w:val="24"/>
          <w:lang w:val="en-US"/>
        </w:rPr>
        <w:t>Sambo</w:t>
      </w:r>
      <w:r w:rsidR="00514B4B">
        <w:rPr>
          <w:sz w:val="24"/>
          <w:szCs w:val="24"/>
          <w:lang w:val="en-US"/>
        </w:rPr>
        <w:t xml:space="preserve">, </w:t>
      </w:r>
      <w:r w:rsidR="005C1A64">
        <w:rPr>
          <w:sz w:val="24"/>
          <w:szCs w:val="24"/>
          <w:lang w:val="en-US"/>
        </w:rPr>
        <w:t xml:space="preserve">INT), </w:t>
      </w:r>
      <w:r w:rsidR="000234DC">
        <w:rPr>
          <w:sz w:val="24"/>
          <w:szCs w:val="24"/>
          <w:lang w:val="en-US"/>
        </w:rPr>
        <w:t>International Ski Mountaineering Federation (</w:t>
      </w:r>
      <w:r w:rsidR="005C1A64">
        <w:rPr>
          <w:sz w:val="24"/>
          <w:szCs w:val="24"/>
          <w:lang w:val="en-US"/>
        </w:rPr>
        <w:t>Ski Mountaineering</w:t>
      </w:r>
      <w:r w:rsidR="000234DC">
        <w:rPr>
          <w:sz w:val="24"/>
          <w:szCs w:val="24"/>
          <w:lang w:val="en-US"/>
        </w:rPr>
        <w:t xml:space="preserve">, </w:t>
      </w:r>
      <w:r w:rsidR="005C1A64">
        <w:rPr>
          <w:sz w:val="24"/>
          <w:szCs w:val="24"/>
          <w:lang w:val="en-US"/>
        </w:rPr>
        <w:t>INT)</w:t>
      </w:r>
      <w:r w:rsidR="000E04E8">
        <w:rPr>
          <w:sz w:val="24"/>
          <w:szCs w:val="24"/>
          <w:lang w:val="en-US"/>
        </w:rPr>
        <w:t xml:space="preserve">, </w:t>
      </w:r>
      <w:r w:rsidR="00BD31C9">
        <w:rPr>
          <w:sz w:val="24"/>
          <w:szCs w:val="24"/>
          <w:lang w:val="en-US"/>
        </w:rPr>
        <w:t>International Biathlon Federation (</w:t>
      </w:r>
      <w:r w:rsidR="000E04E8">
        <w:rPr>
          <w:sz w:val="24"/>
          <w:szCs w:val="24"/>
          <w:lang w:val="en-US"/>
        </w:rPr>
        <w:t>Biathlo</w:t>
      </w:r>
      <w:r w:rsidR="00BD31C9">
        <w:rPr>
          <w:sz w:val="24"/>
          <w:szCs w:val="24"/>
          <w:lang w:val="en-US"/>
        </w:rPr>
        <w:t xml:space="preserve">n, </w:t>
      </w:r>
      <w:r w:rsidR="000E04E8">
        <w:rPr>
          <w:sz w:val="24"/>
          <w:szCs w:val="24"/>
          <w:lang w:val="en-US"/>
        </w:rPr>
        <w:t xml:space="preserve">INT), </w:t>
      </w:r>
      <w:r w:rsidR="00BA1C54">
        <w:rPr>
          <w:sz w:val="24"/>
          <w:szCs w:val="24"/>
          <w:lang w:val="en-US"/>
        </w:rPr>
        <w:t>European Surfing Federation (</w:t>
      </w:r>
      <w:r w:rsidR="000E04E8">
        <w:rPr>
          <w:sz w:val="24"/>
          <w:szCs w:val="24"/>
          <w:lang w:val="en-US"/>
        </w:rPr>
        <w:t>Surfing/SUP</w:t>
      </w:r>
      <w:r w:rsidR="00BA1C54">
        <w:rPr>
          <w:sz w:val="24"/>
          <w:szCs w:val="24"/>
          <w:lang w:val="en-US"/>
        </w:rPr>
        <w:t xml:space="preserve">, </w:t>
      </w:r>
      <w:r w:rsidR="000E04E8">
        <w:rPr>
          <w:sz w:val="24"/>
          <w:szCs w:val="24"/>
          <w:lang w:val="en-US"/>
        </w:rPr>
        <w:t xml:space="preserve">EU), </w:t>
      </w:r>
      <w:r w:rsidR="004A2213">
        <w:rPr>
          <w:sz w:val="24"/>
          <w:szCs w:val="24"/>
          <w:lang w:val="en-US"/>
        </w:rPr>
        <w:t xml:space="preserve">International </w:t>
      </w:r>
      <w:r w:rsidR="00797EA5">
        <w:rPr>
          <w:sz w:val="24"/>
          <w:szCs w:val="24"/>
          <w:lang w:val="en-US"/>
        </w:rPr>
        <w:t>Federation of Muaythai Associations (</w:t>
      </w:r>
      <w:r w:rsidR="000E04E8">
        <w:rPr>
          <w:sz w:val="24"/>
          <w:szCs w:val="24"/>
          <w:lang w:val="en-US"/>
        </w:rPr>
        <w:t>Muay Thai</w:t>
      </w:r>
      <w:r w:rsidR="00797EA5">
        <w:rPr>
          <w:sz w:val="24"/>
          <w:szCs w:val="24"/>
          <w:lang w:val="en-US"/>
        </w:rPr>
        <w:t xml:space="preserve">, </w:t>
      </w:r>
      <w:r w:rsidR="000E04E8">
        <w:rPr>
          <w:sz w:val="24"/>
          <w:szCs w:val="24"/>
          <w:lang w:val="en-US"/>
        </w:rPr>
        <w:t xml:space="preserve">INT), </w:t>
      </w:r>
      <w:r w:rsidR="00C444CF">
        <w:rPr>
          <w:sz w:val="24"/>
          <w:szCs w:val="24"/>
          <w:lang w:val="en-US"/>
        </w:rPr>
        <w:t>International University Sports Federation (</w:t>
      </w:r>
      <w:r w:rsidR="000E04E8">
        <w:rPr>
          <w:sz w:val="24"/>
          <w:szCs w:val="24"/>
          <w:lang w:val="en-US"/>
        </w:rPr>
        <w:t>University Sports</w:t>
      </w:r>
      <w:r w:rsidR="00C444CF">
        <w:rPr>
          <w:sz w:val="24"/>
          <w:szCs w:val="24"/>
          <w:lang w:val="en-US"/>
        </w:rPr>
        <w:t xml:space="preserve">, </w:t>
      </w:r>
      <w:r w:rsidR="000E04E8">
        <w:rPr>
          <w:sz w:val="24"/>
          <w:szCs w:val="24"/>
          <w:lang w:val="en-US"/>
        </w:rPr>
        <w:t>INT).</w:t>
      </w:r>
    </w:p>
    <w:p w14:paraId="1509D68A" w14:textId="77777777" w:rsidR="006F246A" w:rsidRDefault="006F246A" w:rsidP="006F246A">
      <w:pPr>
        <w:spacing w:line="360" w:lineRule="auto"/>
        <w:rPr>
          <w:sz w:val="24"/>
          <w:szCs w:val="24"/>
          <w:lang w:val="en-US"/>
        </w:rPr>
      </w:pPr>
    </w:p>
    <w:p w14:paraId="5D2A757A" w14:textId="77777777" w:rsidR="006F246A" w:rsidRPr="006F246A" w:rsidRDefault="006F246A" w:rsidP="006F246A">
      <w:pPr>
        <w:spacing w:line="360" w:lineRule="auto"/>
        <w:rPr>
          <w:sz w:val="24"/>
          <w:szCs w:val="24"/>
          <w:lang w:val="en-US"/>
        </w:rPr>
      </w:pPr>
    </w:p>
    <w:p w14:paraId="198C4079" w14:textId="21E10999" w:rsidR="003723B7" w:rsidRPr="00060A85" w:rsidRDefault="003723B7" w:rsidP="003F0BF3">
      <w:pPr>
        <w:spacing w:line="360" w:lineRule="auto"/>
        <w:rPr>
          <w:b/>
          <w:bCs/>
          <w:lang w:val="en-US"/>
        </w:rPr>
      </w:pPr>
    </w:p>
    <w:sectPr w:rsidR="003723B7" w:rsidRPr="00060A85" w:rsidSect="005A08B9">
      <w:headerReference w:type="default" r:id="rId26"/>
      <w:footerReference w:type="default" r:id="rId27"/>
      <w:pgSz w:w="11906" w:h="16838" w:code="9"/>
      <w:pgMar w:top="2268" w:right="1134" w:bottom="1304" w:left="1134" w:header="709" w:footer="5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237F6B" w14:textId="77777777" w:rsidR="005A08B9" w:rsidRDefault="005A08B9" w:rsidP="000F70B6">
      <w:pPr>
        <w:spacing w:line="240" w:lineRule="auto"/>
      </w:pPr>
      <w:r>
        <w:separator/>
      </w:r>
    </w:p>
  </w:endnote>
  <w:endnote w:type="continuationSeparator" w:id="0">
    <w:p w14:paraId="35A978C5" w14:textId="77777777" w:rsidR="005A08B9" w:rsidRDefault="005A08B9" w:rsidP="000F70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F">
    <w:altName w:val="DIF"/>
    <w:panose1 w:val="00000000000000000000"/>
    <w:charset w:val="00"/>
    <w:family w:val="auto"/>
    <w:pitch w:val="variable"/>
    <w:sig w:usb0="80000027" w:usb1="00000062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FprotoTrehun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06132" w14:textId="77777777" w:rsidR="00307B05" w:rsidRPr="006544E6" w:rsidRDefault="00307B05" w:rsidP="006544E6">
    <w:pPr>
      <w:jc w:val="right"/>
      <w:rPr>
        <w:caps/>
        <w:sz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D1E44" w14:textId="77777777" w:rsidR="00307B05" w:rsidRDefault="00307B05">
    <w:pPr>
      <w:pStyle w:val="Sidefod"/>
    </w:pPr>
    <w:r>
      <w:rPr>
        <w:noProof/>
      </w:rPr>
      <mc:AlternateContent>
        <mc:Choice Requires="wps">
          <w:drawing>
            <wp:anchor distT="0" distB="0" distL="114300" distR="114300" simplePos="0" relativeHeight="251670527" behindDoc="0" locked="0" layoutInCell="1" allowOverlap="1" wp14:anchorId="6F5A4969" wp14:editId="75BF39ED">
              <wp:simplePos x="0" y="0"/>
              <wp:positionH relativeFrom="page">
                <wp:posOffset>5760720</wp:posOffset>
              </wp:positionH>
              <wp:positionV relativeFrom="page">
                <wp:posOffset>9584690</wp:posOffset>
              </wp:positionV>
              <wp:extent cx="1080000" cy="450000"/>
              <wp:effectExtent l="0" t="0" r="6350" b="7620"/>
              <wp:wrapNone/>
              <wp:docPr id="11" name="PayOffSH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80000" cy="45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A1643A" w14:textId="77777777" w:rsidR="00307B05" w:rsidRDefault="00307B05" w:rsidP="009E7C8E">
                          <w:pPr>
                            <w:jc w:val="right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E760D89" wp14:editId="61F1EA47">
                                <wp:extent cx="22500" cy="22500"/>
                                <wp:effectExtent l="0" t="0" r="0" b="0"/>
                                <wp:docPr id="99" name="Picture 99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9" name="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2500" cy="225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noProof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5A4969" id="_x0000_t202" coordsize="21600,21600" o:spt="202" path="m,l,21600r21600,l21600,xe">
              <v:stroke joinstyle="miter"/>
              <v:path gradientshapeok="t" o:connecttype="rect"/>
            </v:shapetype>
            <v:shape id="PayOffSH" o:spid="_x0000_s1027" type="#_x0000_t202" style="position:absolute;left:0;text-align:left;margin-left:453.6pt;margin-top:754.7pt;width:85.05pt;height:35.45pt;z-index:25167052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WArXQIAADQFAAAOAAAAZHJzL2Uyb0RvYy54bWysVN1P2zAQf5+0/8Hy+0hgA6GKFHUgpkkI&#10;0MrEs+vYNJrj887XJt1fv7OTtIjthWl9cC++33387sMXl33rxNZgbMBX8violMJ4DXXjnyv5/fHm&#10;w7kUkZSvlQNvKrkzUV7O37+76MLMnMAaXG1QsBMfZ12o5JoozIoi6rVpVTyCYDwrLWCriD/xuahR&#10;dey9dcVJWZ4VHWAdELSJkW+vB6WcZ//WGk331kZDwlWSc6N8Yj5X6SzmF2r2jCqsGz2mof4hi1Y1&#10;noPuXV0rUmKDzR+u2kYjRLB0pKEtwNpGm8yB2RyXr9gs1yqYzIWLE8O+TPH/udV322V4QEH9Z+i5&#10;gakgXYizyJeJT2+xTf+cqWA9l3C3L5vpSehkVJ6X/JNCs+7TaZbZTXGwDhjpi4FWJKGSyG3J1VLb&#10;20gDdIKkYB5uGudya5wXXSXPPp6W2WCvYefOJ6zJTR7dHDLPEu2cSRjnvxkrmjoTSBd5vMyVQ7FV&#10;PBhKa+Mpc89+GZ1QlpN4i+GIP2T1FuOBxxQZPO2N28YDZvav0q5/TCnbAc81f8E7idSveib+orEr&#10;qHfcb4RhFWLQNw035VZFelDIs8995H2mez6sAy4+jJIUa8Bff7tPeB5J1krR8S5VMv7cKDRSuK+e&#10;hzUt3iTgJKwmwW/aK+AuHPNLEXQW2QDJTaJFaJ94zRcpCquU1xyrkjSJVzRsND8T2iwWGcTrFRTd&#10;+mXQyXVqShqxx/5JYRjnkHiC72DaMjV7NY4DNll6WGwIbJNnNdV1qOJYb17NPO3jM5J2/+V3Rh0e&#10;u/lvAAAA//8DAFBLAwQUAAYACAAAACEAn6s4o+IAAAAOAQAADwAAAGRycy9kb3ducmV2LnhtbEyP&#10;y07DMBBF90j8gzVI7KjdFkgb4lSIx45CW0CCnRMPSYQ9jmInDX+Ps4LlzD26cybbjNawATvfOJIw&#10;nwlgSKXTDVUS3l4fL1bAfFCklXGEEn7QwyY/PclUqt2R9jgcQsViCflUSahDaFPOfVmjVX7mWqSY&#10;fbnOqhDHruK6U8dYbg1fCHHNrWooXqhVi3c1lt+H3kowH757KkT4HO6rbdi98P79Yf4s5fnZeHsD&#10;LOAY/mCY9KM65NGpcD1pz4yEtUgWEY3BlVhfApsQkSRLYMW0W4kl8Dzj/9/IfwEAAP//AwBQSwEC&#10;LQAUAAYACAAAACEAtoM4kv4AAADhAQAAEwAAAAAAAAAAAAAAAAAAAAAAW0NvbnRlbnRfVHlwZXNd&#10;LnhtbFBLAQItABQABgAIAAAAIQA4/SH/1gAAAJQBAAALAAAAAAAAAAAAAAAAAC8BAABfcmVscy8u&#10;cmVsc1BLAQItABQABgAIAAAAIQBfdWArXQIAADQFAAAOAAAAAAAAAAAAAAAAAC4CAABkcnMvZTJv&#10;RG9jLnhtbFBLAQItABQABgAIAAAAIQCfqzij4gAAAA4BAAAPAAAAAAAAAAAAAAAAALcEAABkcnMv&#10;ZG93bnJldi54bWxQSwUGAAAAAAQABADzAAAAxgUAAAAA&#10;" filled="f" stroked="f" strokeweight=".5pt">
              <v:textbox inset="0,0,0,0">
                <w:txbxContent>
                  <w:p w14:paraId="36A1643A" w14:textId="77777777" w:rsidR="00307B05" w:rsidRDefault="00307B05" w:rsidP="009E7C8E">
                    <w:pPr>
                      <w:jc w:val="right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E760D89" wp14:editId="61F1EA47">
                          <wp:extent cx="22500" cy="22500"/>
                          <wp:effectExtent l="0" t="0" r="0" b="0"/>
                          <wp:docPr id="99" name="Picture 99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9" name="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2500" cy="225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noProof/>
                      </w:rPr>
                      <w:t xml:space="preserve"> 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60CC5" w14:textId="77777777" w:rsidR="00307B05" w:rsidRPr="006544E6" w:rsidRDefault="00307B05" w:rsidP="002C5335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DB180" w14:textId="77777777" w:rsidR="00307B05" w:rsidRDefault="00307B05">
    <w:pPr>
      <w:pStyle w:val="Sidefod"/>
    </w:pPr>
    <w:r>
      <w:rPr>
        <w:noProof/>
      </w:rPr>
      <w:drawing>
        <wp:anchor distT="0" distB="0" distL="114300" distR="114300" simplePos="0" relativeHeight="251668479" behindDoc="0" locked="0" layoutInCell="1" allowOverlap="1" wp14:anchorId="4FD1E622" wp14:editId="427697B8">
          <wp:simplePos x="0" y="0"/>
          <wp:positionH relativeFrom="page">
            <wp:posOffset>4540250</wp:posOffset>
          </wp:positionH>
          <wp:positionV relativeFrom="page">
            <wp:posOffset>10191115</wp:posOffset>
          </wp:positionV>
          <wp:extent cx="2245995" cy="158115"/>
          <wp:effectExtent l="0" t="0" r="1905" b="0"/>
          <wp:wrapNone/>
          <wp:docPr id="1" name="Picture 1" descr="U:\Danmarks Idraets-Forbund\Jobs\4256_PresentationEngine\Received\Work\DIF_LOGO_VERTICAL_Grey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U:\Danmarks Idraets-Forbund\Jobs\4256_PresentationEngine\Received\Work\DIF_LOGO_VERTICAL_Grey.em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5995" cy="158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2DA3D" w14:textId="77777777" w:rsidR="00307B05" w:rsidRPr="006544E6" w:rsidRDefault="00307B05" w:rsidP="002C533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C56B9" w14:textId="77777777" w:rsidR="005A08B9" w:rsidRDefault="005A08B9" w:rsidP="000F70B6">
      <w:pPr>
        <w:spacing w:line="240" w:lineRule="auto"/>
      </w:pPr>
      <w:r>
        <w:separator/>
      </w:r>
    </w:p>
  </w:footnote>
  <w:footnote w:type="continuationSeparator" w:id="0">
    <w:p w14:paraId="2C076BF0" w14:textId="77777777" w:rsidR="005A08B9" w:rsidRDefault="005A08B9" w:rsidP="000F70B6">
      <w:pPr>
        <w:spacing w:line="240" w:lineRule="auto"/>
      </w:pPr>
      <w:r>
        <w:continuationSeparator/>
      </w:r>
    </w:p>
  </w:footnote>
  <w:footnote w:id="1">
    <w:p w14:paraId="067E7E52" w14:textId="2B3D8112" w:rsidR="007123B4" w:rsidRPr="007123B4" w:rsidRDefault="007123B4">
      <w:pPr>
        <w:pStyle w:val="Fodnotetekst"/>
        <w:rPr>
          <w:lang w:val="en-US"/>
        </w:rPr>
      </w:pPr>
      <w:r>
        <w:rPr>
          <w:rStyle w:val="Fodnotehenvisning"/>
        </w:rPr>
        <w:footnoteRef/>
      </w:r>
      <w:r>
        <w:t xml:space="preserve"> </w:t>
      </w:r>
      <w:r w:rsidRPr="007123B4">
        <w:rPr>
          <w:lang w:val="en-US"/>
        </w:rPr>
        <w:t>A full list of the 1</w:t>
      </w:r>
      <w:r>
        <w:rPr>
          <w:lang w:val="en-US"/>
        </w:rPr>
        <w:t>3</w:t>
      </w:r>
      <w:r w:rsidR="00CB4CB8">
        <w:rPr>
          <w:lang w:val="en-US"/>
        </w:rPr>
        <w:t>5</w:t>
      </w:r>
      <w:r>
        <w:rPr>
          <w:lang w:val="en-US"/>
        </w:rPr>
        <w:t xml:space="preserve"> </w:t>
      </w:r>
      <w:r w:rsidR="007E6184">
        <w:rPr>
          <w:lang w:val="en-US"/>
        </w:rPr>
        <w:t>federations can be found in the appendix.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101B3" w14:textId="77777777" w:rsidR="00307B05" w:rsidRDefault="00307B05" w:rsidP="0054013C">
    <w:pPr>
      <w:pStyle w:val="Sidefod"/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83839" behindDoc="1" locked="1" layoutInCell="1" allowOverlap="1" wp14:anchorId="0D5D450A" wp14:editId="4E2E4B87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560000" cy="10692000"/>
              <wp:effectExtent l="0" t="0" r="3175" b="0"/>
              <wp:wrapNone/>
              <wp:docPr id="2" name="FrontpagePlacehol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prstGeom prst="rect">
                        <a:avLst/>
                      </a:prstGeom>
                      <a:blipFill>
                        <a:blip r:embed="rId1"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AA740DD" w14:textId="77777777" w:rsidR="00307B05" w:rsidRDefault="00307B05" w:rsidP="00705314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D5D450A" id="FrontpagePlaceholder" o:spid="_x0000_s1026" style="position:absolute;left:0;text-align:left;margin-left:0;margin-top:0;width:595.3pt;height:841.9pt;z-index:-251632641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MCBTrwIAANsFAAAOAAAAZHJzL2Uyb0RvYy54bWysVG1r2zAQ/j7YfxD6&#10;vtoOfVlNnRJaOgqlK21HPyuyVBtkSTspsbNfv5NkO1lXNhjLB+eke3vu0d1dXA6dIlsBrjW6osVR&#10;TonQ3NStfq3ot+ebT58pcZ7pmimjRUV3wtHL5ccPF70txcI0RtUCCAbRruxtRRvvbZlljjeiY+7I&#10;WKFRKQ10zOMRXrMaWI/RO5Ut8vw06w3UFgwXzuHtdVLSZYwvpeD+q5ROeKIqith8/EL8rsM3W16w&#10;8hWYbVo+wmD/gKJjrcakc6hr5hnZQPtbqK7lYJyR/oibLjNStlzEGrCaIn9TzVPDrIi1IDnOzjS5&#10;/xeW32+f7AMgDb11pUMxVDFI6MI/4iNDJGs3kyUGTzhenp2c5vijhKOuyE/P8Tkin9ne34LzX4Tp&#10;SBAqCvgckSW2vXMec6LpZBLSrVVrb1qlJnksGJ/r722RqLw2fNMJ7VNvgFDMY2O6prWOEihFtxY1&#10;4riti/TyzoPwvAkJJSZ+RIAJ1qxAiIewlA622gSYyTLcZHvyouR3SgQ7pR+FJG2NdC1i4bGvxZUC&#10;smXYkYxzBFskVcNqka5PIrEjkDAJwSOyFQPu0Y6xxwCT5a+xU5hUnQyuIo7FDCz/E7DkPHvEzEb7&#10;2blrtYH3Aiisasyc7CeSEjWBJT+sBzQJ4trUuwcgYNJ8OstvWuyYO+b8AwMcSGwzXDL+K36kMn1F&#10;zShR0hj48d59sMfGQS0lPQ54Rd33DQNBibrVOEHnxfFx2AjxcHxytsADHGrWhxq96a4MvliB68zy&#10;KAZ7ryZRgulecBetQlZUMc0xd0W5h+lw5dPiwW3GxWoVzXALWObv9JPlIXggOEzE8/DCwI5j43Hk&#10;7s20DFj5ZnqSbfDUZrXxRraxh/e8jtTjBok9NG67sKIOz9Fqv5OXPwEAAP//AwBQSwMECgAAAAAA&#10;AAAhANNYCcA/RSAAP0UgABQAAABkcnMvbWVkaWEvaW1hZ2UxLnBuZ4lQTkcNChoKAAAADUlIRFIA&#10;AAThAAAG7QgGAAAB7X9kLwAAAAFzUkdCAK7OHOkAAAAEZ0FNQQAAsY8L/GEFAAAACXBIWXMAABcR&#10;AAAXEQHKJvM/AAD/pUlEQVR4Xuz9ZZ8cV54tCt+P8Ly795575s5MT093u7nb3Wa3mWVblsXMzCxZ&#10;zMzMJWYuMZVUkqpUoGJIzuBkxoL1rB0l2bLbDWfujI56nC/+v6TIyIC1F+zYsfP/cLtlPGulORQo&#10;sgLdaf/W+05Jh13R+Vz51vuPy6bJ8NaVQnNJ8B+ZD//J+Qg7auCrKeL6rFDvnYLDrcJ1YDYc28dC&#10;XdcXanUJXFyv6nIhULoR1uJ8xKp7QrYWwv3wDBrnvgtD/KZTgVNW4W6ohvXUYqjXNiBetxCGfTM8&#10;7lJIkgRtzWvw1uyEVlMBXXsIueKG+TyoX4F6eiCijWMRuj6Oj1uhqw8RclyGVVFg1BfB0B9CVWrg&#10;lpzcRh2GbIdkFMPt8nDf3HC53HyuQlIrvt5fye0wH11ujaUibKtH7Y4JCNjr4awsgNPl4z7chnXT&#10;QPjWdUHgymqE7q+Be9ln0BqKoNYXIBsfCNeugVBPjEI8OBnx5gnIZEfCe7sdvMcnIqGth142gcdu&#10;OzL+MYiHJ8NoPImodz1kyQulsCdaLXmIefLgrd2AkP8Qj6UTslILj34JmlYB2XkRKvfXJYntlvBM&#10;gs4pO3gSZci2b4Ou6vhmHmjXt957sqK2MjjPb0f1gXnQbhyGvKEPLJtHwbJ7OlyKjHjFedQv/BC2&#10;u2dgWdMT3orr8GkuAtIGreoG6s+OR9DGE118EVFnFXRuh2HUEYB34a+6jcY9M1E173PUH1sK6cB8&#10;pG4dgu6tgavkDmLqHRiuk1AdyxCuPIfaA4PgabwEm2wgfKELWowTBNcVKA8PIlo0GqFrS+EhgGzL&#10;XoPfUs59bjQbi0Tg+ViSXo7KLWN40h4SbGL/XJD4+bf3mUDko5Og8z64yG28CVVSYT22HPqVXci4&#10;aqA4ZdQv+ASWTWxkPC7RitOIPuiG5I3R8N0aiGbHKLQ4ZqBqyxsIPRwOv20h0skZaNV7IVk3jg1j&#10;BhwnR8JfOozr9qA1PRBpfx/EnSsR9M9AUwVBWMl9Us7AdfkreCyHkIwvR1jfQpA5CEyxX05ocikb&#10;jgZVrns2QaeyVcs80Gp10bfelx4d5O+Wi62nciMPat54MggZku/ZF7eDsaE3VLfdZDL3jBdMFjE0&#10;A42zPgAqziFYXcoW2QjvhY8QOPgFlPztMPI34uGCLyA9OAflwXkkLHdRvnYotIK9ZMzz8F7bjThB&#10;GXbWIlhyCbLsRtWlpbDzdxtvXUHwzlFEnKfhVcvgl/PgKTkNtWI1GfAcpB0fIV5/DPrNZZALVyBV&#10;3p/sVI3o3YtoyJsJp95Adl4G67081KzqDd1TwkZQbbKwg41QNe5+Z9/dUAQQuQ0Bbo98dhtPrBeN&#10;W4ZCIUibGs6i8dgqOCf/AZGiczBOLoKe3xOh293RrPSA61A3BLTNiN5bhnRoE1KJ+QgUf4BMeBGa&#10;IvOg738X0sGv0GQfBlvZASh3ZpDp9iIbJQMaPCbuc7AcW4iYay6MksuIhE/Dlj8HAe8Fnoe78Pku&#10;8vhW8fizwcj1BK2FbF72bIKu8coB81GpLzcfhXSosmQ+Prnc45IIOplSHG+8yyqH58JGOM5tgVey&#10;oX7bOPhdDTzY2xDio3F6CZyUS9uagWhY+Tx8l9YgcmMKPCeXomx5Hyh7J0K/uxlxVyMijkXwlR1E&#10;4+7RZNEKSptKQEvQKd2Ju0fg1e5DvjoY4dqdkIoXQKlcB9nhgVcpRfWeWTzQClniE4J1NQFzn5J0&#10;CuFgPgEhI3B/MeLeo4iW7YTz6BQu64R6dA4krRxB2gC3pECj9EoEnOah1JNlPM561N8i8OVigtDJ&#10;fSfo5ErTUjzcNh0hynTNyU0wrA0I31xLQMwCYmtQNZ1semM7nFN/AnXBm0hU9UBrpjeS+hIkY8ug&#10;2q8jEdyMptgU1C/tgOb0ZDa44XBu7QOPbT9SPkry9TWIeafDWzUdgQczoJX1hcdzCh7/erTaV8FT&#10;N5iNpBSe2zupGBMJfnFe7FSKuwRaI60RG4fnvkkQzyDoeLBrirlxgrGEnIgDTyBe2MMD/V0vRyA6&#10;JVg39EfjkYX8jgFH3jTIBWcg7Z+FbB0l79JmgqsXMu4KaHNehHPa79F0cQkiRzpBn/8m1LUvw7/m&#10;MzLbeQQqb0K6vh7GqX6oXz0E3jNr4drTEamC7bBv7oHomclwLekMy5HlcJ3fBvvlvbAufhOOlV0Q&#10;3T8W/j0jEDjSDpbjS5Aq+QpJ30kk1Jv0aBp90XKerG7Q6x5CujUWDYv/AK/3OsKBKzB8N/Bwy0T4&#10;HGvgXdkOIXcVT1YhG5IKTS2CR27gvslkwyWU20oeD8FwGiVZQvWxlWT5MSjbOBE1h1eanlVYE/uK&#10;bmgOb4Tlq9/CV5uPhG0rlEPD4DjUHcrtD5BNDYDqvIbm2HQ0uZbAZ5uPZHQaMsYCJMIz4Cv+DFH5&#10;COo3cD3VA5FSFiNqpe2oXg/twSyeo0twFe3lPtJKHOmFwImusBVOgN8gw2sF3O4qNho2FpcOr/8Y&#10;ZDY69f5RqFrVMwg6mmWPi56OsuGiH2ljNwmOO+f/bFnF6USgkcaarchWdB0GJSV4n35t0efwTH8L&#10;gTPz4dgwCjXz3oFBZlDWdUfMIEMcW4OG8c+h/mA/OE4RgFfmQZn8S1jXfQrtwi7YV3dHoJy/t74L&#10;Gqe/gvCqD9G4fijq576OVOlxVBIYNvokd944JM4uRNB5Gd7Ly6HeXEc/1gD18i5IZUcQlpdBI1v7&#10;6+aTkewmOCKVi+CxnkdUu4no7SVwXFvN9b5JPzQO4fwRUCw34bvXE2XbRvMYcP9KrkN2N6Jk00hI&#10;BGHAXcn91cmWbvis9EkXNkOvuI3oLQYYvhe+sxfus1toTW4jcfgTuPZ9RVbeDfes30G+Swba2gFN&#10;Tb3QkhkAT1FvhDxnKJUi3PSB/mAm7HmUzhQbWHgemXULWtIT0bhxMOSbq5GsmgypbifioQ1IRxfR&#10;261E3DIHscq+QIANroLAclsZgEoZvooZhioQS+6ArFpgZ8OTnH4ekxPPprxqbKmiZYvnph8j0+kP&#10;b379uZBT4XHEwXdIbgKKbLd/LrRtw9FwcDksM/9Eb5IP/+kNCFsqoEz6CVlsA6INx+Ha2Yuf/47v&#10;H6Xv+4BSyBAhTHz5Uri3jIK0ZSDsyztS7lQE5SI0jv8ZvAcnoKnxDJPqTeg7xzD19oZSsAs+eqn6&#10;uR+wZRPIlCKf2wZ9z3i46dFsi7vAemM/HOeZVJ1uRH37oN/ZBL34LNyUnGjxlwhZRjFMNMJ1sQfC&#10;PnpBexFBeQLSicUI1RyEf3tn+JxMwKeWQ35wDVHjItmNvlZtQEK5z/12w2+thL9sP4Epw3qBIWoH&#10;Df+Krmhc1wte620yEL87/yV48oYjeOJzetY+DAyDgNQwpKTeaImT/c6MgPdGFwTds6Fe2Yd0tj+a&#10;o5Rr2wzu8yQy+2zE781Hs3sGEk7aj5srEamfDuNOV0hXxhN4PZHyDyM73yF7n4XC1K2pNQSejcCr&#10;QkzbxEbnQMA6h17d/2yCzmgsIdA087mnjkaUj9abJ77+3EWQeSgtMv1O8OI62Hd/BX/DA0TzRsK9&#10;hGw17dfQp/4WAXojacE7ZCca3nNbEdgzGg3LuqKu4AA8N7dA1xqZcLsie6k73FWlsJONFJlp1n6Z&#10;21APt6UO1m2jeJLtkIsOUP7IIjuHIlR5C2pjNSWsHxLuGgQv70C47BRqdo6Cc1s/KMfm8+TNQMOW&#10;nnAfmgqtZB0UzwMa8bXw189k7UJSPQPt7kjEHbPg3vcW4FmHoG8bJamBjEXPeWih2Z0S2MVApDyA&#10;Tyrh9rFBlhyHuyCPvs4Cif7TdYOSxYSs8rgEG4phO70WzpWd4WLDURe+BWXlp5Bn/gHhW6ORcvSH&#10;x30NKc90+rPRiNf0QLM8FfD3Y5ruDL1yCVqSoymxfK2Pgq+uL/Ta00iHl5HNTiDs+BKp0FQy+wyo&#10;d2YjZZ2GWMNuNLUMQiyyFIp2Bx7HbTQwDEmVV5hcy7kvKhBaDvf90wgEdiLgOfxsgs52eI3pW8Rz&#10;g+ZZcjtRf27X159LlOCKxV3h4Emo3T4ePkokCnehbH1/pK6uhrJ1COQ1HRA4Npcm+wEyxyailADx&#10;Wfeg2XkPbrb8+MNrkHcMQqZ+I6zjfkPmsMK3bwRqFn2KsPUKHJXFUM+shO3gWBpulaGikNL7FVJF&#10;a5C2UvJOjUfj2F/AefUwjHv5sFwnMxWdRfD2BiSVLfCfnQ/rkjdhXdsTtr3dEHOcR7j6FJyUSHfx&#10;ZYTkJbCteA+6XgTbuVWI1U6H7fKHZIr7qFzwApSzc5AsoLeinEbur8fD3TNoJW4gXLIBXkclnAwH&#10;bqcHjfvmkHH5eGg50sV7ULeGfnT+J/Dv6AJ5ZTd4t30MjcBtYVhI35sKf+V+xI01yLb0QlbtR494&#10;E37LfTQnKKv+VcgmJwAtXWHc6IUmBgokhyEbGIdMdDiShT2QDoyBUbkVQf06lNqLaG4ahKhylT5w&#10;CexnJzPtT0eUPtTnLoJRtQoKU6yL5y+TnkS7ZGPDuvyMMp2FvsXVFhqEpxNlULpEuFAYv4OOGmhW&#10;C+O4hrpD8+EjM0YvrwOqj8NPZnHQI/k29kNkUw/E9gxi+pyCTBHDxc7B8D2cB+3KLlgWdCRTUlrt&#10;9ZArCpAsOUMGuwrHjJeRYADRb68ho8rwnpqKurUfI1R2CXXXDkG3F6CpYDz0rR+geksXpOsWombZ&#10;G/CdXg7r1N+bcq8dmQJv5T3Und4Fz5GlML56HnLxLhgb+pIhr8FJc61IZLS7JxCzbGGYOIcAJVi1&#10;FfD5dpRzvQa3IVA6AUbJLlRuZ7rlvqdqtzJceMlYm8y+uSBTrXJ1H4+NHV7Rx1iwh/71c8Rv7oRl&#10;8efQV70E75rn4dreFfHLM2kBPkVaGwvHg4sML8cQrNmGlPEFlB1kMMcRoGkAIpbtSMuT0dLUDcHa&#10;mUB2NNLpEZRQ0ZgWEzQzgMRwyvIUstZFBo6R8F3qgTJajoi0wLRDGfdk+PSr8OglUO+uR8I3CoGy&#10;k4AyERl98bMBOruZSp9MpqL3/XFHqJNYWm8CzjTSkp0nwI3SVQP5HhPdvsVI3juODHdKnvoucGcL&#10;rBN/i8ZJL0Bb8D7i1+jlqm/AOv2nqNswGOqUn8G6piuqlg1A6AYTKIOA0/4QdVvGwEJ289r3wkWJ&#10;dR0Zhqr57aGcmIFwI9Ooez2cW15g+qRHkhzQPKWQrjE8HJkIeWcfSs9NlC7pSEN+F87N3ZC4uRYB&#10;4yH8lGp5zVtICNO/tw/s+wcj5LoL24ml0GXRT1iMqqOzELjYC+WbyTwPuf5rZNQ6MqOyDx5POZQ6&#10;+sLDlG4ye/36fqjaz9/0lCBVNt5Mqnr+CmTqDsNHsPs2doS26E14yY46w1HDilcROtoD1q1j4Ty1&#10;DoHCmfyMwUFbjkx4IDw1u8n24wikUfA2rkS2eQw8pWywBX0ZGGZTevvDfW89PFcISN8kgnYpWlLT&#10;6ImH0aP1gbFvIoKW7mRfsv/5OchmJyKrHYXHvxUSmTWkzIX9zBSm3KP0xbuB4FfPDtNJ1jrKppBO&#10;uS0kiNRKGRWfOSWynZBbh5BcNwL0XoKFDOsD2L96AQ082aJDWaOhjzDNOma/SnD9munWBePSJnjP&#10;LUXt0bWmQZf3Ux5qNzONvgVv8WmEr26EzJNpo0+UTswHHmyCXJ6HUH0+JWsJrEdGwTLlt/BzHX57&#10;Lb3JKoJ4N7y1+fQ9+fDkU+7Kl0BXKmG4yF4XlyF+YyOMy/ORtR1H7Zw/MvUtZMCZhMzFCfDf7IEW&#10;eQvkoxOgUW7qb25CIJwHj1KN+q2jaLovI+Y+RCnNp3SvIVvchVE2G40n1iKe3xvJS+Oh6hVMyRYe&#10;p0aEGTTCehVtxSr4zq9B68OVSNjrEL++EZGy9chcH4DYgclkwvkw7h6Bp2wxXLVH4LdNh8d3mAAh&#10;8xd2Q+D+2/BVkYlvzEEmPhVR11wky0dBv/oGEsFZaAlO4H4OB5r7Icj9iTBUSes/gadwMlpjc0x/&#10;Zzu/ksm4LxrOz0DjtRVIRnZAKu2P+uvToUvV8JasZVre82zJq2rlSTVZT0Ltme1f+zqZrFe+fwnK&#10;jq2h0ZcIOA2uHWMRUcqZDG0EXTtKlsETvQe+aT+Fb8lb8JVfh89uh3vXGEQOTUHk+mqUrOjFA3sb&#10;qr0GisuB4H2GE6sVhlYK61e/RMjtQiVZ0ChcglDhHqRur4V9X0cE9n6M5OXusC7rBHkdU+nB2Yg+&#10;4Em50oP+ZjW8lsuwHRgIJa8fPPVLmNiuUda+gKUwHy3OE4jUkT03vwvLnoEI392IcO0JeOgn/S7R&#10;13WcvvUYqq/PpeTmw1t4GLH6BYgFLiCi8iR5i+E8Q/ZQ8xC2M4DU5ME4OhZ101+Ac/UX0Oe8B9/x&#10;7rQFf4BzZ0fYdvaE51g/BHZ3ZtqkGix7Do2n2sF/vj+850eg/vgYerV5yEYWovHKGoQbZiOTmIFW&#10;+rZIZV9ksn3RHBuJkGMmYiVd0ZLogVZlELKpToiGVyMVmcvUO4mg689w1xOhmwORtAxBLDgPlp0f&#10;oy5/FtmuP/zVHyAdHc8UWwtvxTL4vdeZ6nuwIXZ89jyd5BQy2sZoohvg8fsOAk2lYbZsGoHavBlk&#10;MQdqtg5CSHWiYtdUuFd1g3PBh3B/9QZca/oTjE7YNw2ByvTmvXMA4WuDUb17GhPpHsinR1DWFBpw&#10;yuT+gYjLdyDJDymBl6DtJDNUTED0Ib2K08ptYILdMxTO6lJ4yCBeMp2+7n1Yto6BWn0Aal0lpOPC&#10;s2xnwqVvVG5CuzQHrrobSDxcD8v6j+E+NQKBmkI2Fje8qzvDWngaSftRGLs/hOPoPIaOjgwWx+BV&#10;H8BddgySep8ytpuMQbnWzsB9fiykXWwwZLFA+QFEqqbDdZiydm8uwid6QVvyIYxZL0LLGwX7nonQ&#10;D/wRvtWfoWrbSHh29YZx5lN4jg4gsy9FKjwLjvsbyKx30ZIZjiZlBJoqxlLKGbpc2+C5/RnDQ280&#10;R7/i8VmP1vQQJF0duNxYZNEN2daeiDHdKlwWmf5ocjG56qMZtDYik6SvJFiT/p2IxNbBuL6UwWQB&#10;QvYtaIqRJEJbEQpu/d8HOiGZlqqHNMRtEvpNCVmlqbZU00scM99TKZO+e2dgP0wfZK1hatVh3TGJ&#10;8d9OcDFYuBtRMf09KIdnwbi9DzamzqiVYWTnaAQbyxApX4Gq2W/Qz9C/UZY1Mql6YC5Zbz3XryEs&#10;2Sg3axhOKuG99BmkmgeQ8/fAY7PBKKJE1NK/XV8H66buZON6ZN0XoOVPotnnibHuQvBaO/qgdfR2&#10;7yJY3AOhc5/DYFL1Vi5HPVlHPzsIads++IqOwbl/CjzlNPL0Wfa9n6FZXYwoZTdtX0i22AJVKkDI&#10;v52Mb4FR0B0pZTfq9g6BolUiVjaFbGiBtvA97tch+C/3hLrkbWQI0uipd6DNZKLd1wGhisPwE+iN&#10;a3ojUbmZjWAFfHcPwH6aFsFZAPnSeqRiBEeYvi62GanEFCRq6ENt3B7vEiTdvdASG4BUdCRaW7pQ&#10;5l8F0r0ZNIYwWPSFdr8Dst4RSDr60et2YrofiIg2HZEapm37XdoVCZ5aesDoPASdZ9BMcEb9tBD6&#10;BXhKtv3vZzqZjCSTtb5+j6nV2VBLD0cfx88c3AHf/bMIuywMDhIcyzqwlbZdA01V3+TJcZv9UoFD&#10;kxCyFsMy4yU41vem/J2EdcYL8O8cCxtPhiyVInFtMfTpL0F13IK39Brst44jXjEcyoYh5ggNr4sx&#10;nyCVRH9YXSl8qo3M9AkcZCfn5kFInOoC701K/KyXeFJHQjmzAbULadxLaaLvH4S6fRzXS+8j3YN+&#10;Zgksk35pDj7wXeuMUONkaPP+hLj3EEIlF+B3VMG6jyemjOs7ORfxkqtkchcS4b1Q2fAS0dXIyDuQ&#10;qD0OqYAAPzwGUW8eHEyJwR0fMvBUwbOpH0L35iN5sB2kQ10g5b3PE38Hod2vQdrRF851HyKQvxLu&#10;5UyyJ3vAuakL1LO0BqE90C8NJbiGojlJv9bahxLaDbGaL9Aq8z3/cIKtFxKuLmiuZyO62ZmA68vl&#10;BgCp/oBOQKrtkQ0MQsqzBlBHU4bpJSNL4Fzza4SDe+BvmIFkYgVavZORTQw2v9cS78PwdPvZkFeV&#10;AGrzco/fk8g6tUypDrbypYzi9WQ7Nx6u6As7U2zztdVwbR9Grye6TcTwGTfimwaiclfbRXaNgA1U&#10;XIfnyAxIe8bR142D9epuuNa9iJr13QiMfBg7e8G1ogPXTem+sZpebC5qD0yAe88oxG0VKN1EluSJ&#10;VZhUE/vao2HSr2nwbyF7bzQsc16CIrplLmxBI9lPSKZrwZtkrqlQ2ED0/ePROOdV+pkK1B+ch8Zt&#10;A+EXzCXfg7LgV/BcnQLrrrEINiyHrlXAe2oKZZn24XQ/JC7tgde2BN66a5SplQiJa6ZyGZpsG9B8&#10;Zw7g3gzHpe3QNvdCkzwe+oX5SFxZjqbKkfCv60OQ7oJ9yXswTnWDcewz+Pe8S+Atge/ibH7n10jV&#10;zELCsQBJ52gGjsGIhVYiWTkZUMhk7h7QbywgkAYSIL0RqR/EAEGwhTrSx/WkVPZkkOhNCf4TvV1X&#10;NLWMgXL+LbKfYPNhyKYHIyyTnQMDEY2uQaaF++PsTpa+jVRoFNc5Hk2pwc+Op5NY9odFX/fPiWuv&#10;DskD19y3KIdOSBX34XWT7SQDPsmK0P0jCJffoIwVQy08Dvv0PyJYX0oWUyFP+yW/9xG9Tju4t/aE&#10;S5UQXs4TcLMf/BvfgD7zFXjrr8DnuojKZV3hddbDTUMekWrIupT221+hZGVv2B6WQHHrBLzOpHwH&#10;en0J2UiD/8ZhGA8O0YM9hG3+LyCN+zemWvq5rUMp2SdQN+9T1J/bBue+LkjVLod9zUuIXOoHae9A&#10;eEP0bsZhRK/3QrOVUnuRcuUuhetof7i3j0e8eAyZ+wNo+7pDajjNE1aKbHAsMrZzaLVORfVOAurk&#10;LHjzPodysAsyhQPRdJ2ptnoQQbMH0u63oGx+gzLbGZ4tBMfDmciWb0GK1iJasADBkx+i6cA0WI9O&#10;hXPti0joncjC7dHkHYKsayxDSQc0a0ypqQH0cNzmC+3Q0tSbYJmGdHIoAcb03doRaR8ltrUb/d9Q&#10;JvbPyZ5dEc+MQVibg2gx91ui1ak6imhwGFpSfZDJkK1rtyHePPXZCxKai5LLRxeZTxajPPjaTRMf&#10;KDiEqlUjYaGvM5c7MJXm/QJDhwu1O6ZBV2VYl3egD9rf1nd17zSCVzfAO+UXsK14H02U17j7PJIX&#10;30PDiZVwLH2Tv6XAu5OgZmJsrCuhN6TU7yUT2q3QzFErGjQh73cpccWHIRWegJUMWiWCClnMa9xA&#10;zYaONNGNCJWuh2PDOwhtegmukjwylw2x6ovQGDh813fCdX03ApvfgZ8J2ajZaHacuo9MRaKEUnS5&#10;AxS9GOnIduinZkC+eRSRaoYN1wWkXVvgurIFtkNDENe2IfhgBOIPvoJ1+svQtAfI1C2HZd9who2l&#10;aG6g3OV3R7qoPbxzfoNM4wCoR0cRzKOQ8u+G48gKWBe8Df0wTX3dINgWdUI6xoRZSamt6QPlQSeG&#10;A8ryhe70e1QBfTAV4ANk/MLP9UGzAF/LIHgeDkZrpivSZMQMgdfazICRZbqNrCbwqBTqV8ikRqIl&#10;MoB2YRHCMbJxYDmXH0WQjnv2QCcucYlOX4XA8fNRnHjBNgolNFBdwHTUAL2hHNK+SXAvewduymnV&#10;pvFkKxsCWwdCnfsaEo0FKN01E1F7LQJHpkOb/CNK3zTUzXkdYes++h6uhxJuX/MyQkyZvvz18C5t&#10;B7lhJWwlhTTzonOa4Ce7+h2HIVvWoWHbRHosgrz4PgKVm+A+x2Bx8wRsFYWI3F8H26YOaFjZnXJf&#10;hsrV3dBMAx+03YKvYC1D0GEo899iQ1KhqApBMgbWs90gW/dDWdkDtiWfwn/1C0RUBgn3Q/itFfB7&#10;uF3lPeE/3B0R4yykNV2RKh2M5ppe9GVkybqlSDBweA715Xaeh3LiK0SrukFb+TzUbaMQPNcRdcfG&#10;wL3tFcTPTkCscBS0vV+ibs8wJv4zsFbuRXOAvk0aiYx1PJmyE7Ihgic9Ar7GgQjefB+tZnDoiYTS&#10;nuzWE63xvvA+eI0+sA/fH4Bmvtd4/UWCjiBVO6I1PJgNeyHSDBvZyHjA05N242P6w64EbA+yHT2s&#10;u/OzBzpRdkqofHELGtYPNb2eTVx0JyvF7ZUEUh1lV4FyaAFc9Gbxo9MQJKu4G2tQc2wBWdJO30Jj&#10;f3IFPdpM1C1rRzaZjfQtephrH6PlwhxoeZ8idX8pVJUMVXWdslwE/cFxAtgDbwMl8y7TqdOP2sOT&#10;oe+dTC9mhU8XYCyF+/Qa6GteRcOCXvDYaxB5MJcp2oIAG4fHdRfWRV/SyxWYRl/N+x38uz5A8lIP&#10;MvAWGPR69sX0ekfmMfVZETUOwkfZjFZeh770CxhH+iBbOgh+y1K49r8HeX1HwDcazh2fwbZ/AgLe&#10;S/Re6xCzb0SyuCsse3sifuhPsF8i8yTXIhAaDEfeh1wPfeeq3yF2gxZj9stMppdh2zqRoepluA69&#10;iPjNg7BtYBipmE62fQfZpsFMz10hH/wFoInQ0A2ZEIFNZkO8Ex/7cf3iPTIhgZf2jSHQuiDs7c5H&#10;AqqlN5rTDBj0cNkgPV81QUrvltYYUuJsKMnO0Kt6IxOdTIYc/myCTpJ0lkSmsxFgXnqtBoKOLGHe&#10;lCNBb6yHfT79Gp9X7ZqL8JllaDy2kq14JixrBpjDzI29HSAt+JgnsBSOhe8z2Y2EcX41D35P+sGz&#10;sO3obEZ7++F+UBstXK6CEn4Anuu7oEl2GJTthq1k07JL9JNL4eR2SC4bPeQSRLznoVeegUe6jIhl&#10;NOKnx6F+8dvQlNvmMHbL5p6IXaVXqt2AyMFPGECmI3GXRp6BIHi0H0HYldv0Bh6uG8DvDkH11kGw&#10;K2T2xX9AzFmNRP0a+p/ZiJR3gf/AUFhXvoDktQkwDn2IFv0IMu5x0JUSMtRwxAq+RPBeB4QLP0Oy&#10;qgfSNTTv13oheLg/MtdHwpo3HKlKesF9XeHeOxbRmu1wHaHclpOVbpK967+EPucniGqfI+vvjHQr&#10;/SEZNuP5AlkyVUtrV2Qi9HIED5p6IpWgvMc7EzxDWH3o90S4YPoV0ku/1xynrGbHwXP0ZagXXwWi&#10;/dGa7svE/hF9IkNJsNuzBzrRgVq1+yuCTGIqNejZdEqsCq2RzCHrPPnizigZ4bLzUKvuwX5qKaWN&#10;qclRiziZTyKL2Je2h+8IT/KFHXCRLe2r2kNZ+BZsq3uiubgzpfgEgiWD4N4yEPqmATA2vg+FoAzY&#10;D8B7cCwaN/ZH/fLOCDiqEfDcJfsVQ766iKlyFwK2/fD7L7Mx+KEzXZuX42QXpDNDIJ1cxZDTANfG&#10;1xFylSFxuRus5xYg681H+FZHWFa/Auf+qfCoNrhOrEBr5Rp4FYXMdYCGfTIl9Rpql71NkH2OYN1X&#10;0G4sh/9aNzRZhiFl3Qv7tF8z3Q6DY+O7TJIzEckfQC85AOHqdsgag6CV9qCJ78GwRJDW9YOy53MC&#10;cSS0xe/AuYvmPzII3vuTEKyaSrB1RDYxFM0u0W3Sh58NRxPTZ1OEjKSNQHMzAdw8nCxIFouT0VrI&#10;ck3dETQ+Rcbbkcm3PYLlBFGKYEv3Izi7IUVQNROkLZkuyIYZMrK9Ebd+TAbsD881vh/rTXD2f/ZA&#10;JzpvPTyJjwcASGJYNqWrKo+yeGE9lMZKyCLhiuuxkgbrOnoVxYWyLZPopchaBII0510Ezo6CuuJT&#10;AnE3pPV94FzwIrLFo5G8sxDe0xvhWNeP0noVkYtkyBWdEDlJNlv4EVm1CJGSkwS4E8GKY/RXu2iM&#10;T6J260iEpWL6yweIO2tQv2ogoky91sv7UL1/DpPpNJr2pfCc6shwMpatfC80MRDhSjc4trRHxLkH&#10;raX87Y0fo+niZ/CV9UX82g6z68U66+e0AwxJZ9YgWz8P+vk+cK/jSWxYjMA5ccltGepWvgF5+cvw&#10;bHgDmYvtoFyaDuX8MCRD/SB/RZDVj0VTeQek6z5HyrUQ0ux/Y4DphNbYILR4eiFctAD+K/RXoSGU&#10;2wMMEJOh1dBnqTPRmh1EADGVUkYjoekmuzVTKjMpArOlO6VTMFp3MpgAXj80e2kXrGwI2f7maBQT&#10;aPRtyVgXeBrmINvci+zXC0mtC5Rjr9AHslGfewGhc68zqPR+BpnOTSZ7dJXC5faQ1YSk8jMxUPHa&#10;XjKMRG/lNM1+3a6vYFzaA9eDI7DdzEfNQSZbplsfw0RQs9G03oax5k3ELGfgnvwb+qLJNPWHoC/5&#10;JRmwN8JHxT0P78EvNyJ7lXH/zk6ohyYhcmQy3EdnoqniK3guLIV9Gf3P/mmw3DtCr0dm4+cV68k4&#10;RVcIxHpY+B3/9Y2wXT/IbfbBnkdGadyOsOaCs+AI4kUr0Vp9CtHaRfAfewO+vIGwrf8QyqZ3mFYn&#10;IFG8GJmyxYgfHobaVS+idurL8N7txwT6c0QKpsJ9dQL8ov+wPg/hAy8icvdjytdv0VI/AfJ5BpSz&#10;L8C59i0krnyIZivDgK8XmuLDESifRdai4Y8NQ9w7EFLNa4jsGAB/wedQ9o2D7ya94tmX0RTtSWB8&#10;iCZbJzTRczU3d0YT2S/bQpYFvZn7CzRHKanZXvR1PSAVvYnmcA8kjREIWL9EWBXg60Ep7YemZtqK&#10;mj8hI7VnUh1gyi6aB9BitENTglLc0vcZZDom1cfPNcllyq15cw7BJoY3BUSfmsttDuy0MiVq/Dwu&#10;zH/FXdj3z4R3dTsEj8xCw46xcGzuDm3BB0x721CxdTxCMo3+vF/BPvWXaOT72rEVUOa9A/XgOHNk&#10;hnRtFxrunoVHl+Bc8SWaHh5HrHo9HDvGw736c0RPr4Q7bzy9oB+2Q3MppeWIuOrMIGBIFvosFY3r&#10;+6J+81BkpUI0nt0Iy6WvUEVZD3nKoJ3gOiqPosW3BNGKzQht6Qlj6xdw5k+gJegA35bXYV/H5HiZ&#10;abN+O/x32sM561fQlj2Ph1tfh2XjR3Cc+oJs1pUNqSeSYRpzS3fAPxrGiY8h7/o1ZbMzgqVdgGBf&#10;NCl8JLMoD2dDur0HcX0y1OpBiOj0acEu9Ie9kJK6I9D4AZDuBenuW2SyXvRyZDoGg3SmE+KBLmS9&#10;rnxO8CT6o4nM1hIh81FWow4mW64nTTYVYcLswyMjgsuLZVvSBG+gN1KUX4QmIV75HuLKF89gkDBB&#10;1vbcIu4FFTJLyW274ZiVv6UtVHA5U3Y3jSUrzaNHGgdnHo3/ui6wL2lPeWH6W/kyHHP+CMvyrqje&#10;NYMJcg/8dz9F7OFpnqd/RdOtybCsHwL7jn6o3dsDMaZL99xXoQsGrCymn5qC+m3jCZx1SNbcxIMD&#10;KyDtnoi6/K0o37uIHm45FG6XLlkRZLK2k43rV/dCJd8vXc1AoxcjfGQSvakT3l2dkWhYCSslXFn6&#10;c6gHPoa65UPagxfRfLkLEvcYcna2Q/jgy/CdHQb9CP1QdC+SDaOQLB0G3+6OiD8cDO3OYOg3mYDH&#10;/hRptQciFZ/xBI8G3AwGns5k8jd4ortAO/4+nJt/j9gterJsN7Jue0otPVd8NFK+/tAK3oKnrB0Q&#10;Ifh89GRZNgw71xXn8qnu9IydCaCepgeLOD9kaCB7xjohpnfk8wGI0DuGaz5B8vBraOZnrZm+TLIM&#10;Gt4vyGz0gBnKbd0IpMs+QoDHvEXvAf3K68j4uz57oJOYKM3n9G1ilLDqajPr4mYc8b7XLYavM8GS&#10;VcTwpMqNI2DJ38hkqyLycBvsxTcgT/tXKEyESVsFUpY1sBxdjsSdrQidWgxHHiW27CqCjUWI3pgA&#10;T+VNxJa8AffyN+FrPAbHmq6omPUnuGb8E0J1B2Bb8645zYOq0Wu6XfCIjmNuR5zBxWOrpNxa0Hjt&#10;PCwVVxHQSuHzFkG7fRD6vqEInFrAVCsYiAb6/gy01K2CfW8n1CzvBnVrFySl2WwUL8Ex4/eIHuiC&#10;8IZOcG6hLOb9nl5uDNJX+sM6/X/Ce/YjpJ39ETj0CoIX+6Fhzj+hKdwdzuOvMqW/g6bqTgQWwUNQ&#10;+e9/gIxvLJwbfkt5644YjXxTjKHA/xniQXqvNN8LrOfy3eGtakfZ7I6kpT8luAcSYQImSxbLkLGa&#10;GShaOyNJZlKq3kQy+iXfo1fLUEK5HiREV0gXSm5fJO99Cs+hP6HJR88nkix/o7lJyDGBXEQ/d/13&#10;aPYPJBCHwnv5tWfR033zXGJYcLoNNB5YanYai+FOImgYd/ZDPjzHXMbss3O5UL93BvT9ZDomQ3VT&#10;d8gLPoTuqobnwQ4Gitfg3dTT7FoR/W9N1Qtg3TEaoeIjBJMbymoC7uYmRGuYQPfPRuLgh/DXnYOH&#10;Pkoa92sEV38Bb9lFlM/7BDVHlsB9fj0bhwuGVgG/u4yAL4G75hbCt3ciWLAT3i1jULp9HGyX+dur&#10;30WkaBmkVR2hXVyDzAXK3baPkLWParsgX9AfCfcotNaPgXzwI8T2fAzXlFeQvj3eHObu2fkSWhq6&#10;I1rYHrGDbwDGRDhm/gjSmtfgudIBTaHeSD4YjnR9XwaE99DsJiBSlN+6Lwg4Ia/9yT6dkIxQlqN9&#10;kPK3p7fqhoyzI/1XP+i3aO7TPZlIuyNDkASrviQg+xNwfSBv+S1ayXqJ8EgCbiBTKkElQEmANnu5&#10;3TKXjZHBnV/CX9MH/tNkPX9nJvePCO5e9IZdkY13gXH0ZbJhNwaJDmgN93sG5VX4NwJMjCAWr6u3&#10;T4CqiHDxmAFVplc3GdAJzfHoOyLtXt0NT81tZB+uQv3u8QjWH4ZxeAakBX9EKH8FonfWI3v3MOz3&#10;hP+SkHDsQXhPe7i/onHP3wfvcRpycU/ovb2UQPo9BhHv4RHwyRY49s2GvPRtuFd1gmdVe6hLPoBn&#10;+q/gnf0HKNN/C3XeW/DnDyHg5iBlnIf/5Gx6wHcQ2/0uXHljIRduRqJ6NLKNo+EtPg+95g6CeR/R&#10;Ly2CfnkKgrc6IVh7Df6pP4O8hLI37VfwbeoA97KfIX71TVh2vg3b4p8QVO0RL/sEaW9HRN0dIG35&#10;HQ37cMQt9FWuL9iYPkPG8iUlrR1SNUORDAwEWmnegwQmyGYiJNCLxaXPEbJS8iiBMfVTNPl7IBXs&#10;aHqyVNGHZNN3zVTaykKaMhnoiEy8MzzHXmJSpZSSzZrCndGsd6Ii/L+IOD5EVHQqp8aghetyTvkn&#10;tESFb6TvVDowkND/uTrS+/WC4/QzeEVCoqxKlMrHo4bdbps5+5BPtvK9tslzBOisO5jcCFCFzx0y&#10;QajRxK/sCcu+6TBunUK4dAtseVNhX9sNwW19oe0dD+3cPMh3TsJZV4KKHZMpdZOgXRsAx8R/Q7Bs&#10;D6T1bLHO02SQDfCcmApt00AELkyDL3AQzcp6ss4XCNYdQ9QyB56D70M6N5XyLIa207sEpsFbsAH6&#10;odHQ/OcRjTAIOBbCdWAqZE8tpLNDELsxGUHlGtL3t8FbPwmtgbFQp/8GoQtDoKx7D56tTMlbOkCf&#10;8u9I1neCMf8XCJ94BfLG5yFd6IfWRBd4S/8E95wfIfRgKFpcvWDd+gdknTTqqV7wXqBvC9GHtRBo&#10;TI5Rz5dMwW8icHgclyHLMCQ0R/gY644m92dkxS/Mi/FieduKfyfAuqMlRPPf2gMZoyPZsSMaJ/xf&#10;aGkhC0bpG5v7sgZTNrsj7fsS7g0/h30zG3UJZbaa4KrpAHgowcm+cBz6IyVWeMLBSGj96CUp8SWd&#10;Ebc/gyOHRTku7ibA2phN3C8RqCuEfnCOOT2DeE8AUqafC+0cztfutm4MxYmqrZPgo+dSCDRdaaS8&#10;FlAiuiBYeQXJu4vgX0TZtG6BYW8kAPah/gzZseImwrXT+Plg+G+Nge9CfwJnKny3D5Ad56Bu3ksI&#10;39kNXx4Dx8UdCFd9hYCnEmmtEJHgXqh3GC4ODIB+ZykBOB7qxWEI3pwG6fwAkK7ge7CVy5eb65ev&#10;CNlbT//4NpzbhjMEXECschFS5z6Dfe4f4VlH79NAhlDmwbPmD9AXkfn2/wlZH0292hfOyf+CurxX&#10;CBwyR+1H8Ox/jSe4DxxnX0CCbNRKphL9Y61hpk+mykz1h2Sebmi2s+FdfJ3AfQWtWhdkKa/QuiJh&#10;Y5AQ4+TIZs2JYcgalE1jABJ336dnY7CqplxTLgVbpt30fxqTa6IDj8FnDAb0fJTQ8NlXkQm1R5Y+&#10;r4lpVaRaxPsjzmXFZbMmynRzkt+PDqLX43eszyjoFKdmdpE8fi25VVhPreEJK/7WcprdAW/+JqiS&#10;g4ynwCtdh3XNIMgnVsI4Mhv21X0RbtwNY+dAKBs/Q7j6Fpqd+xgO/giX7EW48jySxWuRkCbA6zgP&#10;w30X7o1/Akro7VYyTKz+FHXTX0Vo/xi4572N7LlFBHp/qCcIshVvkYHol5h065a9Bev81xA+Nh3S&#10;oRmIlh2EfGMhkto5eAu3wri6hgwwCY5Zv0G8hicgvAMtgcVI3uYJ8p5Da5ANYs/z0C68DGPPu9Dn&#10;/wqN5/+EZrkXLcEH9IC/hnr6c2T0z9Hq7IvUPfqxGBmnhawSpGn3iO6KLvCfeB2tcdFl0YeAH0w/&#10;N5js/XO0MjEKlkSMFoDMGZI/JTgJUMpeq7Mnovlv0SL8G2K2DwnCzogG2iFQ/hZSdZ/R/32JQOlb&#10;BIwYHNABjQt+jJo9P0dLvBN85R+gKdsRkdJPCNxusO3+GVm0F3y1DDZyT/j2P282Cs8NelQyZBMI&#10;zOwz6enEpTAn6jbRWDufHNgpI3R1O8H4xChjUfR+sN2FVfbAsO4iM5L51nZGIz2XbRnN++ZXTdas&#10;W0b/sWsS9O2fwMXAES5bQhCeg5RHCVIq0OIcy1a+AcnK9YByB9HKy8ge/gTOvZ8hVToL+p4v6K0o&#10;P/YlZNSe5v21Lq0R6sFXYbv+MQInZiPCoKBcXoJWzxWIKS/CxkUET75D/0S5rSpAunQ52XQgqi/N&#10;QaxxK6LefLTK82G7NBjWdf9GucsD5P5kip5wbf4VEBoM78bf0aN9BisB69/0W/hK34B2/23EDfo2&#10;Z3sk6j+ll3wTLRplM0VAezoiVP4uT343ZEG7sf8ncK7+OUIVH9LPdUJLa284Vv6YgOtF5v8ZtPN/&#10;QNgj/F13BC8wVESGIFv6OUAma66kbDYMBRhAWggWpAbRA3YniCmblO+m8JdI6J2RShLU7s4IPiRo&#10;Pf0gbXoOTQwzTWRs9TYbu7MTg0pnho2XkYp2eUZBR2YT91CoTjGRzjfvO9weBGxizrpvwCg8XfzM&#10;Wmi3jiNKyXQ6DdQdWAQn2cl6ZC7N+Cfm1YvkrS0o29gbzu3d4F/1KcqX86DfG0SDOwvh6wsRkCop&#10;d8uQvDkTmYbbsCz6DIHCQ7Bfnwt1PWXk/i7K1BHoVYt4QpYikD8YypH28BeshmN/F9Ru/AT1R/rC&#10;svpHiGkL4Ts6DIGD4lLSKp7Ir5BIbEJkC31UzRSy7RYkSobC4AmJ+XbRoI9A0jWY8jaY7xGkN/6E&#10;uGMC5WoytCW/IUNNRHOIvsreHskrH6BFao9wbB4b0o/pNTtCuvxHBqNPoef9gnLKhsETHDv1Iloq&#10;GA4yPciIZEEuY1z5I2K3PqLfJXO5CR4yXc3sH6FFZmio6wx50y8QtJMF/X1Qt5nAjPeFcYgSLvr3&#10;olwvJbiVUilGnGQZRBLVn8Nx+3dkTXrIBLf9zutwn/01wg9eY7B6Ff5LHyB8ejKUFb9B8BQbBr2k&#10;uB77TIJOlLj6YLjsUCTb1+/ZZBX1J1ajIe8riAluzPcdDB30dVUbxyB4TdzrmQ9/1S34Lk6D9RC9&#10;0eYB0BZ9gFjwBsSMm/HSeZThB9CWvQLjxkEyhwgNYxCw7kXk7lQEQmtRf2wh17EeDQfnImWjVOZP&#10;hIeAl7cwaJwYgYbpv+cJ/z0C3s1MiQsQO8n3js6mYb4KhYnVuDqUIO2OhMoU7byO+MMFkLbxhJ/6&#10;CE4CMXbrC+gnPiVzfYBgRTuk00vJEn2g33ifUrsAifhSyvzPELnOExUaZt4Uky7tAtfenyOy5xU0&#10;7P6NyRxo6o3ImVdNiY362Lgu/h6eHb+FX4zuEN6KgQDRXohbOxDUn5l9ail6v4Z9BKvcAdqMf+Z3&#10;+XnlZ2g48lvagjfhK3yDbNuJwKP0Sn2QzQ4kC/ZFU4Bs5WyH6rx/YzKltxOjS7IEYJiMSN/WsOpH&#10;lN+OSFV8ijRlOX75HQQvfwTH7H9mSHqOIYIN7iGB+vCjZxd0j6tux6TvvKfQS1xAwFLLMCFGorRd&#10;HovWFEI6sxVWPg/YyVqX+8NXUwbNbYFt9Wco2TCWvusjxL37yJ42JO8fQNooQMyxArZdfQhwAubK&#10;QiibeTIeFpg3zugnOrLlzoE07ReoWfYeog/6w7n2Qx5EHtzDnyNyfxGUU+PogY4QaKvQdKM3fJtf&#10;QaSeCbjhBnzb+kCrugbvg14I3v+Msr0GcaUSAWMWQUEW2/c5nHkvosnRDYlDZIW6kYjkt4d+9TV4&#10;7pGpggNM/xa91w0pB9MjhsC9i8yXYeKsGw3/3OdMcAXOEiixrkjSpAcekMVaKXW3X4Ra8jI9VTeE&#10;5fcRuvYyJHqxRKOQwF5IN3ZEs4+gjPRA4/z/QcC/Av/BV5A69jJc+55Dpq49LJP/f4jc+JiMS6Yk&#10;A/sevGd6O+Efg9fYuGrfYILuwbDQC6kHnyBz9VXom38Ox7J/Y+OhJHsnwLbkX+Fd+XP4FvwBUYK/&#10;KfQMDm36bgl5LdkwEk7z9SNZ5XshkwEpwVsHQnI6zbvvBcCSZWch5khLOBoRqb4Oy46JiLkbUb11&#10;KKSpz8Or34d9E1nh1EIGjBGIFolJnefT77UncPZRrpl6rVcR2vIG/LWL4Fbr4FjR1bx73nd5BTzm&#10;zdD0N75F8N5bjOi29+BY/QKkNS/Dd28WpM3tmH6/gGfBbxC5+iFsBz9H8OgMBK5MgHXPYIKJoNpO&#10;b3b+I7LQeNMfhcoGIXSlH5LJIQSUGA5EpiGYIifeNS+Qt5CN0oVfIush0NZTvs68Bv386zDm/Ihh&#10;5peUSYIn0x9ZvQOlrjc9JEFW+THNfW/Y836MBD2fcfJ5ZL38PNYfTZmelM3n0eT5Am6CRF/57wTU&#10;O2gO03I8IAsv/RFZjp6spB2kef8Ox7qfItkobjvsh5T6JSIONqDQQLJfdzQZn0Be9RNELO+gqYag&#10;Iou3qt0QWMhGw3VEpE5wLvsFkpfeR+ZuO8hbez37oBOdwQJ4jYcXm2B7/L4YjeKx1qAsbwH8RefM&#10;S2aK9ag52FKlzCaqzkO7lgev206DfhARfQ8yZWfgLz5LYHSB4i6D7dQwxKonwjL9F/C7byB+dx/C&#10;ai0apz0P9/mh8JzpAZ+F71WNR/zaSJr2JXCvfAHBgwwYy9rzoM+F59oc2Kb/GvLm16Gseh3R6nn0&#10;iOshr38djnm/h79sLNQJ/wLYh8F1qxNSd4Yio6xA3PIFwpZTBPJ4AmQE6rc8j8C9N9Hk7oqwuPrQ&#10;+Dm0E7+DfvwFtGYI8mRvuBb+iKn5V5S0XnBu/XcTYC1yF8RrGQRaujEVd2ADY8p1M0xQTo2dv0EL&#10;mQ6BHsiEO8K4+CI8Ra8RnEycDz+A+/Cv4br6Er3fFwhcfRfNSfrGK5/AM+Pf4NjV07wE5z/7ElwT&#10;/gfUmc/BP+PHSFk+Q7LuCzQ1dYf3JmWc8hoqfh+o7IxkbUf6xXfNgQe+9WRkP72i4wt6w4FQZ/0S&#10;wYvvw9j3DF57/WulqQ6zQ/jxa5fLiZoV9DourS1wLKAseYtgn/Q7+j8NTY2rUbmmkzlCuKX8GOTj&#10;M6HoFeY4ONt6ssDiX8IgIJPu1ZC29kNcKifo3LCd3ALvUXos6Socm9vDveQzsuFouOQGhK27kYmt&#10;YGrtBMcMylvBIKSrJiJtXcmWPgXqvN8hvPN3DBmT6aN20R/Nh3aVsn5+Hqx5nRHa+Qpi+95EhiY/&#10;TokyO1N1ss+2NxCe9wdkz7+HlvAYJCwdKE89IK/9KYKH/4BY4QeISp9C3AQTaPwYidsfmF0jTUyO&#10;8Yb2DBqdmGJfg23/z5FyfU75/BTW8wRy4zuIXHoDvhsECBOtlyBKNpAFbT3R4mhPQPQhS/J5qi+3&#10;ZQCylxigxv0Y8qR/hWf2T9BUTcDepa8jYyHUE003PzX731pbuiPN5JxmIwncfYvptitaIt0ROMT9&#10;v/UxYq6tUE7QfxKASTaEVD0b6cMhaCaT/kOBrq3ciFVdJdO1va7bPQZegsEjlUK9d5ZA0WFd3BGO&#10;UxPNKxV68XU0bmMQcLmganWIKqWIKLVQzi5DyFGAVMNCsmAJ3Evp2epvQl7xESrzhqDh7Gqe5AeI&#10;BzfCdmQefFdHwjLnRSj3+6J6dR+kuZ607xIilVOhLnsNRsE0pGsmoG7xn4DGEQhO/CX8+9ohdZMn&#10;gyfLueqnPLmD0biY/osJ08fQ0OLpBMuht5G4zBN99mXKICXI8SWaNcqgk+myqjPsc38Ede7PCQ6a&#10;9xpWiiCzfoh0sgOamQQtm/6VwedXiG1/E80ETv2unyGktkNrPZNrpA9/5w2kyYTNwR5k+H9H0vcl&#10;f5/BINwJtWv+b0SLP0TT9U9gm/J/Ipz/J/gvvIy0uKbq6YzMmQ+hzv43gMwbWPAcGf4lNDd8gayP&#10;TBfoCs/NlxGuf5/H6ROk7J8jdvxtKsnraK78EvZZ/xOeS/SUDCXK/Xf4m/2g7vsD5NW//0cEXdvo&#10;4rCrzhzg6Sm7Zt57IKTXfmo9fGLy6NqDlE8FNTunwX70K8gXN9OH3EOsogDi9kTj7AbUH2AI0Mqh&#10;1s+jLzlJSRBTXC2HXz8By/GJsE99FeGKA3DZ7iBwMw91Cz+GfI1SVbUC+uzXgXwGiHMDoFzsgsCR&#10;YdC2vgHbgUk0zr+HvPx3CDzsCc9XP2OK7gbXnJ/g4ZpX4SUDKLP+Be7CFwjQXkiQ9aLX3qPfow/S&#10;O8F/409Q7rwGOxNfuPF96Fy2RWNQuMbf8/VDurpdW8evOTKXoCQARPcGEixKI2xDIBW+hCZbB/hO&#10;/868qhB3fYSUQQ8W7IYmgihZ/REsu3/CBvRPiOV/iNYUDb/jczRVfoRk6UcITP8Zght+j0ycHq76&#10;C3iZoMN3mLoPMN1efAu2uf/M1PsTJFVuMxOt9fSvAVdfeO6+Q4buiWaD+3HgZQRPfMjQ82ukH7RH&#10;kozYmhiMROnn9M6/+McEnbhbTDyaMy+V7zennpDEHfRODV5SOBxifmLxZx9ivmI3/eBolMx8C5p2&#10;F+m7i1Bxcglsi95FxJ+HgP+IOexdXC/1SA8hb3mTMkNJVB5QlusQOtEPzmNfkSG3InhhCupODkbN&#10;AX5+dgCcSz5E6mJv1C15Hbb81yHt7YestADZyBCGjfOwHue2GAMg7f4p2ZlS5l2GVCOTaKO4RMZy&#10;dYe684/0cWQlJsAmmnXNQdN/5hWepJ6I3H0fWX8XJDzt0Lj0/2V6JeiVnlDOPY/6lf8PX/dFMsXv&#10;insTxEjdpv5I32kHN72gf9sf0LD6X1C79H/weHRH7ORLSF95mwzXBe5FP0ZYjCBhEKhc8n/Bfvgn&#10;kLb/HOGHZPvSd5AsohReex++Te+Ryd9Hoo7B5N5baFK7Q5n7Y3MQgKfodfgL3yb4uyHm/RzuW39E&#10;kl7RsvPXcN98Camqz6Dlv8DGMArh4v6I1nVF1DecVmLFPyboxHzEqvKQICqGTWGgCB1nELAjrN8g&#10;e9UwzTrgc9mgVlyGIlehkQm24eQ8VK8fBPGPO/GHS6DcWo1wzVKU7RgNZc1rSHtOQKlbC496ETF1&#10;Ls34GDScXwXHwf5Ieo+ao5h9l1bAfXwGVKmB4JsCXa9Ha3QMTfkxKEteRsh/AF7fWWSMHmiY8jO0&#10;2Mejydsd/tt9kGUyFaNAYrUETrQfrFsomf4BCJB51Mn/k8zXFcqV15CUCJq7v4N6+0Uu1xvKUcox&#10;mcyy6cdo2PLvCGx8nt6pB7KUWV/Ru8hInyPuJINcfpFsOQKpU/RXBIJjF/1mqDua6z+Cd/Uv4ct/&#10;CcranxC03aHt+QON/S9g7CErihts9lPaPR0JRvGdPkg+YMhgavXN/inC9xkMVvwEnp2/RSzUFa3O&#10;zkiVfQR9zXOUdwYFpmwx9q4p0hG+6y8SaC/CWP0cYs6OSEUJsvQQhO7ORODU22g8+xpa4s/gjTl/&#10;u1zw6mKyGfGfUxZKrA2VWyYgpIsp/xkyHCoa80bDuXMCmVD046mwH1hCyS1E9Y6RsNGvGXI5FJXf&#10;2zYKIetqhHwbYDs4ij7lPJr0vUgocxDK+xjqlZ0IateQbBxFI7wLwdv0ahUXYd81FL6d3dCsTEC4&#10;eiXkNe/DuWc4wlI1T945qIfIApf7IvSgI5xfMbl6ezL1dYDHvw+tykJ4T70D+cKrcJ6jBCb7kw3J&#10;kJnhaCG4YoFPzE7X5lQXNKX7wqAnaw6K6b5ehI++T1wHDRW9DXnOv3I7/pkm/h1TzrTVP0G08mME&#10;iz5G6MKfkHJ+gqyHEsyTH7zEEOHph1Q55ZneSt76HMIME0h1p3S+itDld+G9SKZyf4bIsdfRFPoS&#10;+uYfw7PjeXjJkH42kMQD+ky9F7J1ndHKhuNa+xxS/C2IeydiXRBq+BC+Enq6Oww4TKviakbUSuCV&#10;0X8Kj2qMJTB7wGj8R+gyebIkBR69EIqYUMddx9dMs9pDGHqpOdPSN8u6IW17B3aZn5cW0OwWIaDe&#10;I9P1gXz4Y0TdjZROC/yB00x311E99wN4nYuQ0qeg2T8EgRrxjzU2BCm92pVh/P4IeL3nmXzvM3Qs&#10;gdf1ANnEAqhVBUy/9YgFd1NadsJfNwGZhjFwrP0FpagbGW8IEholdONv2eIJrlA/tNR+SSPeBb4d&#10;L6A5SolNDCW4uqJZTNvQTCaJiO9RgunbWjJfkMHEEKEelDEmX3qvYC09mqsrUp4uMJb+DMnLYuAk&#10;GS3RHZmCjmhJDzI7bPUp/0Iv+hbiti4Edg9Ej78I6dLzcKx4Du5NzyFK6Y4U/AkJAjVc/Cnide/B&#10;X/QhoiXvIJ0dzO1iok0PQKqEwApRNqf9P2R0Phf3QIi0a+vB49LOvLTVmu0M48EfmNLJcpWvIuvo&#10;hBY/E296MILnPmY4eRshbkdrth8yLUP/sUAnG3dMoClqGWRF/BugRJmthOJU8XD71G8t65Ur6bne&#10;4nM7gwfBWrgUD7eON+9n8B4ZCuuqdvAfXwA5byhix/oifWsanEfHIFmxHBnvAejOQtQdX0u/UkiA&#10;u5FwrkTtiYkIaffJZmMRdBVTcusRTmxEK1NpLLQeifhEZJJiHg+a5sQynqAvESNIM9Gv0OKdDOfx&#10;55C8+wHi9WQk4YeaeqFh+4/Q1DwICZFarV0QYwpULvyB7PoxIpeYhFv6kkl6Qt79awKrJ31cb/jy&#10;yCiVYthSJzQ7esF7401Ed1Miqz4k8wyFdvBXsC/4mZlS3TsorWt/g+byzxDex/QpERBkXhEsRH+b&#10;e9tPEH7wMX3bB2gK8vfX/AGeB28gUvQp0sEvES98jyDrZY5eiRe+j+Cul82beRqn/BOi9xgQIG4Q&#10;6ogMA41gT+3wL+E4/BvKKxNuhNvX3IONqx/0I2/Ttizkup7RO/z/vFz0T/cItHp6LoKAgDI7jcWM&#10;naJ/7lEHsutrtmOwEOl1Cw9sww04GTgkxcr3bHCv5okgEB2KhPjNgTT+x+HzXITHYPg4PhyWPZ2h&#10;2S8g7K6AXn+U8lwHj7Yf6uXhsF7ZQgnbhKhnhzkuLxDcA8Vzk+ttoByOQjIyD0nKZVNqKOKB/bAW&#10;vU+WmWqOX0szdYr+rWTB+2hmABD3j7ZmafwTX6A5TCmqE8ON+vGk9EOihN8j0ELWTxA//wFarGJM&#10;HBmSJxuZcQwAA9lAXkR495vw7X0Xjnk/Q/P9dmhY8k+I3KLxP/geWehD+szfwD3tX+E90R+Obc8h&#10;c/s9Smx7ZJydkLjzObL2fmiiNKaFJCa7MXy8Q1nsRen8OeJF/N26jtArmOKvfwhH3nO0H+LqiLih&#10;ujc8TKf+iy9A4vti+FJG/pKMKK6okNEpo9A+pk+ltNe0g36LjcHH7wYG0NMN+kcAnRu657aZJA3P&#10;NTNEiPfEfyiI/516clmrLKb18hJgtVDc1fBq9xB02iA37qf8iiFRCpyqgrLNo6Bd3IhMZBFTrwL7&#10;drbQc3zOYKI17IVxYTX8V6YhYJyCoRbx98/CL1uh22YiZV8Ef/wsmuUZeHh4DfzqBXNK1ZbwZ5To&#10;6Yi65kC9SHnKDkHW2wXexi94UigrwZnIxOeQ1XohHRqFWMP7iNno32rEsHCaccorsgPh2v8qmlq/&#10;QCi8HK1iAGbLEHq6CWhtGcTXPLn1ndBAi+DjydTujqEFWEtG2wnj4CcI3OuNTGVnpIvoPd1HEVhB&#10;K3GGAE73gV8EkuRAeC+8BG3nbxDc8joc4nLXTTLvvQ9Rv/RXqN30r2Z4iSgfI3XhPQQKXkHaJyS1&#10;D9I3P4Z950+R2PQSElc/grLxOQR3/AFV8/9vKKt/gdZ0DwTudzSHViHEsBQeiqzCRnW7I5JOcdfZ&#10;cNQzmCS0Hs8+6GS5msBwwhBMJBjMJYax81El2z2+b+Jxke1kMpjTKW6auQ9ZrYddVeE4vQ6aUo3S&#10;rdO4LhtbYB7iEtlLqUP93t6wCbBqD8hee5HMexMe2wwEvEfg0/Ng3zMQskNH0HuZTLYYbgI6GNjJ&#10;37MwnW1AJLYY2fg0ZP2TEE/OQTJOWc0MJJAGINsq+tN68zVTZXUHtLb2RFT/HM2UnRYvk+vD9wlu&#10;ypW1M7x7X0FzcgQS1V8wEfaC49gHXO9oBK6Ke1IH0Nwvg3VXe1RveB6tGr1bXW/E7s5jGOiPjGUS&#10;0/hrcOz5NdR7lE6yaMYu7mEgEK6T9fLehXPFL+gNKedrfwSFoSF65hWEjvye63gPwcp3kbj9BtLX&#10;ybZXP2dDoA9kEBBXRYx8/p7MoFDxNprpFbM3P0GrR1xao5y6PiKQuyNw+aU2hovTl4rRy9kBlF0m&#10;7/uvIBsaSSYfTDCycSWHQ737LF+REPdKmKwm/gS4whxJ8viCvypkUsjqd74jJFZ26maAcLu9XEZM&#10;PeFGqPEeGk+t5vfs8LtmIq7dQvXWHvR6diSk09DVcqhSFaoPLmC6Wk6mbETYWgzrnA8Qc0xBwDqX&#10;gDwK9dxMMtB6s7umOT0c0dBKpBKjEKVHakrMgVc5jHRqDE/uIDRFmdhSfZCsp8nP9EarCAbmUG76&#10;NxrygFt09Iqh4qMp12OZXEcT1CvRXExANk3lemcAjr6IF5ABxTSrfO0+wFDj3wrbrTFI+bk/xd3h&#10;L5uIaNVApDQGjdt9EL9A9gyORMRFqXeIoUdjIM2hz5r1b2ZyjVd3hr7lD4juIdir2iOd/zZSB+kv&#10;EwMQudiOqfx1uPY+h2x5B7S4+yHIVJpVO0HLf9m8x8LH8IEY18PUnKhsD9e6FxB/8AXiYsoKqR/U&#10;B+8iWsqAke2GhJup3SZm8xxIX9cTnjvvIeF/RoerPy6Jpt9NYChMm1+/L+YxeQS+J+vxHWTizn9N&#10;fQg306khaeYEi+JvylOOE6T5c23/9yCXwCsdg3RoHJ9Xwle8BzK/r+vlXIdCP5cHo7YQjuu76ccW&#10;U2IbYN3cnQl1PuVhM/T8j9Gw61UkKSW2vX9C4CL9DD1dS2tfeO+/iyYQaPRriHdFrP5z8xIRmgfC&#10;f/lVejt+lqacRvlZeDNDSBcy5mz+zlSI+0oT0WVoahkM29rfIlval4CfhvCNz5CWpsO79TUEzwxE&#10;orY/PJWdECiZxRM5DfHwSsgXR8N6aDwyenc0eUbDe+p1pMUd+LX8HfsEoGgIwrteQOj8e2hVe3E9&#10;ryBFBksUd4B3E4EUXoro/TfhPTcUSdcnaEn2JNjIaGRS3/VXEWTQ8Jx7FXohQ8f1d8iuHyHd8DlC&#10;Fwmk/Hfhq+J6EyMYTrowTDFYJLvCKH8PmbpPEKr5GPHoRDZEMmhiyLMKOonAqaS02shyQka/eV8W&#10;/3P/5LL0cOKqgyzmPzEB6XzEim2grdg4hsGjns/rmXrF37M3Qhf+UKH8ShY83DQAaXsf/pYV9gNj&#10;KZ9iQm1+n9IbCBwj6F3weG8gmx0O2bIY6eQGsspQSuAgGuleNOwMBWSyrHMAwkdfNwNAk9IHnms8&#10;qWQbcSHcy7RqnHwFTZnR5rCiJrKjv5broAxl1f4E3VcwAnv4OAN6Nf1eYj5i/l4IaNeg3BzBJJhH&#10;Az6Pnm4WtK0dod0ahSZ7BYw9L8K39S1YN7VnKHob4ap3YeS9AsuSH8O41wuR6wOQefi5OYw9k2RK&#10;P/8x/KsIrDU/Q5OFwaf2S8gLf0Z/OBjKlt+j1d4D3jN/NPv3wgSKvvuXaK4ggO52QJOvM6Iag0Cq&#10;O8NPD8Tv0yaEe6DFQdCWfArfsY8YtjrCWy5m4BRBicXkCtGVw8aXik0my41EOvrlswm6ttk4Nfqw&#10;SjLXk/dECE/3aMTw1+U0p55w8vFxin18J5lHK+CjG+J/7D1qrQlYhRLrVewo3zaMcuuA12BStZcQ&#10;5A/gsVfB7yiDVjoGkbr+CMuLkAxsQCy0Cf7wMZ646YgHlyIhZhcPTSdLjWVSHUv5pLxlxhNE9DQZ&#10;mu4MU1xzZ3o4tuwWptTmbshkBiNDbxZ2doWvlikytoByOo3LU4pDU5CN0A8mx5EByRbpsQT8Af7e&#10;WLLvfTLiNsg3F8NZfAIt0hI028YhWs713J9JT9Ub8oFXkSolEH3dYV//U/iMg8iQdZoYYMS4N/ua&#10;55CuJUOWfoZWJsto1SB4971EVuoKxwEyqvNLJJw94N/7AlxLfsKGw8AS6cff6kmJJTP7v4T74PNo&#10;cXVHlvvSwtAQtH6OwJ0v0eLrgyY/Q1JwJWIX36bUtifQhpF5/4iAjZ6vaSAZrita6GtbmOzFiONn&#10;EHRishwZmnGnDTxPJNTvspw5uxPZynwUgBOp9tFnGoOEeE8xgSp8oPh79EIGEK5DtkO9tgSK/ywC&#10;lWQTuwyf9QICCsFn3IWkF8MfOgTLzrloCi9ANLyMnq+C4JuHRGyZOWdba9NoZAI8sZSfJvo4n9ye&#10;LCamwmfrxmA0J7ognWbybKZMxceZF9az2ZE8oSPg9x5EKLKOJ4cMEJ6DoGskJbgvQUavpF2FXnoG&#10;qZYJCPu2EaQzyfYaDP06A8whhPUGxOIbmHLpx6yjoJwcAddJNhBXNdwnF8Gy+fdormdKptw3B8To&#10;4IFMoW/DevANeDb/Fk3iz4CdPRmMvoB74a/gq34TaYsA4yju0wR+3hmes68jfu19NIkxcsHuZNge&#10;yEg9ED7JUCOGvJv2oTt94xJIV95AspC/45yEwO1O8J4dCr3gNW4PvVyYDU7csE3vGlH6saFOJtNN&#10;fPZAJ66NmtdWpcZvgaitvp1WVb3QHLL++LWiNPDRTdCKx2+zoixzfZRhxXufBrcIOpfxMLHaTixi&#10;kChB6MFlaNJWpNU8hJKrYVdUxEMHKMP3KLX1DA274CgahqB2DBFjCJoiTKJOGne9C8RMkxkx9Cgr&#10;3qPsUIqaUx1N0GXT4yhXPGn+Lvx8NBxnhiNNJkm1dEPI1g8+VzGisc0E9jbU377E9cwgm25CKHAQ&#10;fu5f1DiKjG07ghW74b07GpGSgwwWTMzSMsR9400gB890hK/ic2hnGGwsI2E5QjNfTBAVTWYy7gR1&#10;y3uwbPs9rAd+Ckfeb+A99hK0Ix/BdaYr1E0/hufI83DM/WcEbr1JXyomzyEr2ghqMqB0thMSZ96D&#10;7/T7iPgonWTW8H0Gj1A3svRoMtgAxP387WOjkK0bCfe2jlwfG2J5J8TFDUJuSjOPT0szvWZiEOKB&#10;Z2lKfzONPmIluYaps+1u/scl3vtmWTHNhNO8HPbkMuJqhZgFwJTY73wmm4B1MlRU8TMmYq2U7+mo&#10;ypsPxWWD/cRaaPpV1O3rBcN/BeFrPREKHUcivJrsWG/+IYebwBXSl01OQzJBA9/YA8lYV7b63kys&#10;9EEq/Y64USU50byWmlF7IFT/HpqVtQTqQiRCaxEzxiIeX4Jw4DBqz89CU9lGRIp3IRrdy/Q3FfV5&#10;M2n8V3P5Q3CX34azogQB/wFE9c0I6RMhF20jO/NzaZF5CdByeQVa5SFQLzF9npsKddFzsN+YQYbe&#10;AsOTD+XEpwhd+hTqxZHIaAugHHoekQqGC/VTJC53YBjqjETZBzCKmKZDw+gV6eH0zlBOvYPkiY70&#10;fvRpxUOQvNHe3EfzMhgtQ7OrG1oDwxmARqA53hfZ613Ne23D59nAdMpzkKne2QUxyziGiK5ocg9G&#10;C3ogEe/07ICuzfzbCRiNhr+cJl+A5hHTCRA52+7ub1uWfk8rJjBFMHhyPYLZGEL42dfffVTiTjCR&#10;TMXgT4Pg0rQqaC4LwVdBhrMgFjyAyiOM/DeGwuO+whNaSA81EongNkrlSn7nPNLxSUilJhM0a9FE&#10;ic2Klt7SkyeDviYtpIStOTkSzvMfUCp5Mii1ydQsyvIqBIN7zXsL4v6xcNUeR1PwIBynOsF947A5&#10;U0AmvQUZ6wYy4UykbBcgFa1Cc9V0MuRRyPSjulpI9rUjG9iIjHcGWn3LzRuKov7NlPbTiFjGQN/Q&#10;heFgDIKH34J8pB2SD8bCe7wLmWkEopeYQve8AMgj6eGGw3Loc6TLyM70lMnGEXCs/hmyrk7IOgie&#10;UD9zdEnyanuErrWHcXcKjKvjEbrLJB4ag9qzZDyytHXrc2jx90dSGUxg9YDHQgVoHECv9yma6yZC&#10;v/0m2a43pBMf0tf2RDpCT0cmfYbklSwnpJHAawPME6AxZZJBwXztbhu0+fX3CEJJfCaYUSJgq771&#10;2TclBgeUQjduUYaryG4uODUxEFQk4iqEw/ugK3fJctfhDxxngJgKy8qP4albDaTIXJ7JeLjxNwgT&#10;BPHIQtPbiDlA0nJfytQHBF9/plgxQY2YKmsgAcfkGKHpD7OFx2ZRlgbCW9Wbv91IFtiJdGgNvJ7z&#10;8JONwtbT8FUVsaFp8PvOIKgchPvaEWi1G5luv0KMftIopuyrTujFBOn9tQjUz4T7CgHqGA3rpT3Q&#10;PQUwxO2SWhHS2kg4CjcB2ldM2gsQcXL79UHIGlMgH/4DEvVfwlfC763qhKhjMQPMUkRr34J5q6M+&#10;Ce5d78Gztx0ZeyS0K/SjjoHwnaK3ixOMjZ8g7RHM1RdRhgzEBpHh2LgaxSycXWHc/BOM62/DcYny&#10;6++NuNIRYRuZlb+fYaMUw6+eHdCR4SQedPHPOeZd/GbHcNtnYoDmN8uJYPGk9AqwWvkoJsD+8/67&#10;J0uwqeiGkZVaSqWDACB4tUaGhyL4fPltYGZYyWbHIBzbAY/vHHyeq4gyVYpJ/xp2MwgkhxJUTKEN&#10;XzKVDeBrerbWrgRgX3qW8WhO0xPxeToxk0l0OgL3eiEUX4ZofAGBcRPJ6DJ6uYX0SssRCeTTK26n&#10;VzpEpliLaGQbA081/EEGBvkkPdsZslw5E/VZ1J+Yx1AkxgheYeDZStBcgke/BB8lNlG/GH6FYLSu&#10;gO3sWITd0xheCLj4IsSlVWiY8SJDAU96dBRCZR8zADF9275ExrIHmdh6ymN/RBiEvGKUsdQH/muf&#10;Qrr2GRKBQQwH7ZC4NQTOq2/De/9jAqkfGpf9jg2RYEv1Q/2cHyFe1xuJuk+QIRMm/N3hvDQU2l7+&#10;FtkwFRuKZHh2WxdKVkwCNPJZAR2BIzewak1QtF0nfRwQBIs9ek5QiX+J+fp7TKHmaBMBUIJRyOfX&#10;n31PqVo5w0MRH8sQCJ7gSXQRaDVMhSf4fRcCMXqu+HJ6obPweC/Dp19GIjkdMQIiFt6NBKW1Rcx8&#10;1DQUYrh4OjOQEivu4p/KAzoIzdFx8NX1RbC2CyKNfeiXZkG5ugCWw18SOCcIhMUMCHsQTKyAS64m&#10;012HwQbjKthPdptDEN2Bp2Y/DKnMtAG6sxyRyBYEqq8w8YoBqY1QzkxDxDMPHjKm7GqkZzyPWCwP&#10;Md8aynQ+g8NhJIp7I9OwnDI3A+HaKZT+gQxFDEkN0xk6PoFx9iW0cFsMgjZRNdLsyE5HxyDN5NpK&#10;s98a6UNADaZsTqUvHQvl9Mfc1ovIpnpQTkej2dGDoaMrpOVfoMnVxbyuGikQY/V6Mbk+T3bvB8e5&#10;jkgZ/dBi0H6IriA2zDSPH5qembvBxCUv8fikD/t2kGgr8QfD3yyjGEyW4sI/v6dSOr//O20lK0JK&#10;68hkDVDs3jaf5D9FEF4xJdmjX6dhp6xJ5QiFjxKQ9ZS+owQWE2B8DoL+rUgl5iBEKckkxjBALGAK&#10;nWDe/Z7iYyYrwEgQJiajNTsEEcq1P7yDrHUATgLLH9pBPzgDPu8ZaGoxDOMuNHclpXwXQbOMIWMX&#10;t1NFIrIWLrFtchWykX2QG27BKFwM7d50aNu783ER7PfyzAl4Qr5CJJlwm/VDMErWcN9oPYJsUEXd&#10;YT29FFntIOw319GTzkeTjewbGY9MeDQlrwsZsw8cVQu53WOYLMnc9l6U2bVo8faF534PNNFSJJME&#10;rH8cotaJ8Fe8A09hZ6jHBqLF2cFMrd4y+s2dHdCY9yoaF9OvGh3hv8fkHqTtMMS9G/SP/h4MJX9E&#10;rGIsf6cHvIXPyM3WYjpXyeyDE6D5dgBo83Ntz1X97tfvtV2XfezzhMQ+Wv6vFdlQNUrIplWUvFVQ&#10;XdWUpxswgucQCB0mQA4zEdcgED4Mr+8YEokJDAJjya4FNPrT6VnEhfxBaEkPJ4DGIxUZaEqqGJzY&#10;JOZtS3VHisk2FtiMYJjBwbcVYTJMILiPEl5A07/F3IeAcRLRwHrKqag1CPpOw6vdgW6fRl9ZYx4P&#10;v4fMZpTCRb+ZJCvJ9KTR8HazD1F+uJMg3Uw2voJsaA+8uvijPBV6/XHU50+G17EbculEeG4tR1r8&#10;b76LQeDhOMT8XZnG6TGDs6Efegt6OX1f0zAEK+i93HPJ1IMRVYZCqewLf2MXKJc+ge9hfzSRCd0F&#10;r5v9kS3pYUjWdIVDzFx1rwvsS99E5ep2UC8vg+fBp/CdG8BA0gNh10CCrh8bTkeGiB5INY9AuGgY&#10;w9gzMrRJjOJtk9A2wEmUzSclVVyKamO0JyX3EThFB7AZHh5/9j0lgCuWozyp/C1xg47icvJ5pclq&#10;gdBB81/6PJ5T9HkPmTS3I8pEaXjOEExiKPkULreB8jKWUjqeJ0H8uQcB1zTETLNZVnPzMGRjU5DI&#10;EozRpfRPE+nZViApj4Xh2ImInxIdXE/pLEHQcRKGaxEi2jQEApv4OwSYWgcP2S/MYBFKLKKXvEVW&#10;pMQHDlGKa80uI1nltnsuQXdUIOw8Ak/gLNTi7Ug4NiJia0TYtwO2m4NgeK+j7uhYMlq+6VUD9vFM&#10;3LORTk9rA9ytUXBfJ3iSw5FNdkdEGUNwjEG0agz8N8hyQT4G98C2rTeitg1oSUw0G1ZLrA+M0i8Q&#10;tA1HwsJjdHsuYhaC88wgpEq/ROy2mI2zP9NxRzSH+puDTzNMtamwSMn9kFAXUr5HPyOgY/oUTCWS&#10;ZNt7gvG+LZVCjh6PNFH0tlsOxfvmVQup7f0nl/+mKN0CxGTGgBieTi8ni9k9uf54SvyjYh0lbSPZ&#10;5ypB2UBw7edJX0LJnMm01Z8A3Ed5nUFmYpJsGUaPtZUnYACDRdvkMtHQKvN/TpOx2fR9GxGnXKbj&#10;kxFLCMbbxLSbR7bbgWhqdptXlEvgI6MKoLnMxuYk0Cnlxm0EtHvQvRf4vpUSzKRNz+bx7yHjFVL6&#10;j/ORntR4YI4X1PSHCJEdZXq7oOsa2W8l/Wk9ojU9zFAS8B9DjH7Qf3spnHfGQq2ciIx1KpPsRgSt&#10;I2C5Pt/8U5NoqBu80hqyMAGpk+1q5iARX0crMQk+Woyo3IvsNgZq/QRkvSOhlg5Bwi6m8t8FtXwz&#10;6g7NRqDwKGAZzCCyG5ZNL9G7Mr176OWYhpvjvekRhzDxUg0o182tzwjTqUxg3/f+kyVGApvPH7HW&#10;4/dlVQxb/0uAE+U2QS0ApTF0iO4QhXJk+C6RPephKEXw+87yJJbSh601LzUFQ3mUvflkhwVoomcL&#10;+3YinZxKmZvH15TXFvEfWcuRTMwwe+VjsflcxymCbj1S6UlkNPq0yEqE/PvgNS4R0OfNkCRAEA3u&#10;5++QRb2n4FVuURpv0E/eo4esJVBOsXFd5++dpgfMY6OYT0AWIshGobhr2qSfjcCgJdArT5IdC8mu&#10;9IC0C0H/CabsLZTdWUyy2+C7cwDumntIk7E8xQPhr+sFo3YebOe6wSifRIb8kmGiMxvOFLTGpyAe&#10;ow2wLEardyxTcCeEK0fS/xGEiSlkr85M0nPhdU9ggDnJ9D4I0uGJlONeCB4bT9nsg5hzIJKWrmiu&#10;6An/xW7I6kzzITEF7XSEnN0h3dtCxhxPkM98Rjyd6Gd7oovkuyVT8r5+boLs8WdkOROAfwF0/EwE&#10;CElMyc9kGIgeMX9H9NG5pQbonhum19J9ZxAK7TR/RzCZmAAwlVxA4C0h2w0m05GlyCqpzAgkMyOR&#10;yo7iwdvMQDGOwNqCUHAL2WUF0+AVMhEBE9sIHyVbDPgMhY4xBd8l+ArI1AbBz9CiFULRShBmUBD9&#10;kr7AKURSC8jaLtPPic5rsZ+KUgyP7yLCsdVIxOZQbi8i4DsKH8HpVh8yVe+B21MMleHIr98kIPeb&#10;n4kBrInIBnjOrWCi5bYFyW5uBoLQJnj9+WRdNp6WPtzH+WaISUZnIBDZQW+5EY6DnaHdHwPv3eX0&#10;mGvMrqK0fzkSbEwRNrKm7GDE/VORui1GOg8yL8/FGwYiVr0O+g2GEXtfJG0EXbgjWlIEbmQcQ8hS&#10;esat0GsW0W48I53DYtDk971vlgAjWcr0dq62m6wfl/wXO4JdZLdHo1NMZhTAbuABPwvFaZBZS5BI&#10;LmNCLIf4k+Kg97Q5O5NglHhyOSJCDunh4kx9wrOlkl+ZybOFhjqemsDP6e8yY+hXZiFNjxf0UMoy&#10;U/nduQh4D5KxzhI416HTv4UodaHwVnqrM4iklxGANyB5b5nhRCPDeQmQUOgEwXqZnlIAbJvJdOJG&#10;clWuhq7dJEta+LyEgBSsbSXDVTNoMAW7G8ybjnQ2rJDvAJctI8gOw2fsgiEfRIhgTiTJRP79DAx9&#10;TOYOe49wm0eQrfsh3cwUnuQ+xAmiqBhdXUnGWwEfZTPkvo6IRKDXjzePVVJbg5hnGPQLkxG4PBfS&#10;mdnIPBCTWHdnKh0G79X3zZu3oY9ErKgdYnV9EbPORtQ+GtHoLjagUq5jPDzO3c8G6L4Lpm+X8Hki&#10;NIiE++0h6m0J9rvLixLM9yiUSI0mawQC+eZAzWR8gzmkSdOLeJKv0L+sRji8E+HgNoYEMhfBpvJk&#10;JiJsnZG5DAPbzIGVWcprKj2BMjuJqXU1QpFV/N52rnc3IrGl8Ic3EQz3yUxH+bsuerZLBNxOM4WK&#10;gaX+0H76Qnos7zmuv56yegUONjaNIIwlVvH9q2Qoyiy9qxjnFw6cIZBnkJHr4aAS6EytLpleVJIY&#10;vGrNfjzF+4DbcIC+cye94FXzenWczBWJboMh7vW4w9/zX+S2s9GQ+Yyq5VzvDnq0IQxBfZmwdyAs&#10;reLjHjL1KngtJ5EMrmaQGIFI+TCkVJp/+rB0nbhbjSEp0AsZpvNE/WR4qo8hoF6EZXtPhEt6wV8j&#10;/j5gJCLFb5sjajJN/RC/w9fKFK73NhL+iQjI6+hDpz8joPsrJSlPXI14IrGKi/vfvP+XS5zwQOgk&#10;lxfdLBJPjMJkRsnzXKAcnSKwFvMkrUIyvIvysocMt8ZkN41S1pQdboaPZibYWOwrZLKjyUjnkAjT&#10;tJOpUtH5CIjwEF9M6aK3UmrIaKfNMXBOl5vscwwqZdDJIBMMHKDEFyAcJ5P6dkNXixHzHTRHLstq&#10;mTlrgEeqoFRWkIFruX1kMnpOF+VXfF/0wXnJjCJ4GPpt7o+F6zwJSasis54jW98gwK/Dy+/5jBtM&#10;+2RA9TZCNjHAYD7ZeR/sVXn0oSIgjUOKASgdGsH9ovf0bqeXvIGmxGQkmXD93mOUwdVIeUbDqBmB&#10;gDSRXlSMIRwC6SqTbeUVxNVJCDiWIhkZj8i9z9Fc2Ruh8hFkOgYZz5ewHR8Kn4XLOtZCKaLf9A9H&#10;U2QGgkXP0CiTv1QSW7d4VMSlq6+vOCimV3tyue8r8YcnCtlQpGIxjaz4Z2hf6JQpr37fObJGDSXp&#10;FuLhdfCo1xCn5wmTuRKJ2Tz4bNnxhZS+beZfjKfp5aLRhWhKjzZZMElgGr7LBBulh6DzcT0B7SpD&#10;wW0yVqWZPmX+jsdzlcDcTsDdpK87w++uIajELZRkbKdMht3Nfavjuq5CddngC1Oa6fvE9xW1hqxG&#10;60G2E6AU/YxeAldVHpgdzIIxde9lhoizfP8WDKmczHaCftECH1k36Z8Ld/FkGv+hMMRfIAQO0tiP&#10;py1YSxCuI/uQzdnIPAxXAe+BtuCj3GWQInv6jiDrHoaodw+ajLVISV0pr/PgK2FoaGSwOTEOgboT&#10;QJBB6jbTrIUJ1dI2ijpUPh5Jz2yEKkbQLiyDt3AG0lmCk/sqZj545kEnhiS1Te//jay21Xdff08R&#10;pLpH3KBdbw4DMi8t6UyDwbN87jAToodsEIltbrsqEFlm+rqodx9PyBYe/J1kvkVkp7VMm6cJtOn0&#10;VrVQfVeYeh8SoJReLiN8UiKygif8gLmuED1fhDJmUL69+jVzCJaYuFv8bai4IqEzlHi9+dxGMfZP&#10;AKuWAUb8bWdbo1KcYuCDGM5VYbKg+EsD8bux6FbzcpSTr33BkwTzIfrUC5BE94rntpm8Q+bAhTpW&#10;kdn9EiWDBwIEpXaNDWe8eVUgnpjK3z/JtLuQDHmcjHwKuv88gXaWcriZHrqSrLcQ/rL+9GHDENY2&#10;oSXSD83e0YhbN8LbOAq2E/OR9dLH3mGCze+KaNkgJt3eaGXFb9Jfnu+DtDoYavVRhKx87ltoKkSy&#10;Yc4/AOhEx7A5hOnJhCpk9snXf6nEcm6eZKZUhT5Ku2ieQN13gQzYwJa3jRK5hL5oNwKeI5TCUibW&#10;Laa5FtdIDVcVPdJMprt5PIk32k6qfy892FyeqD3mbZBNqdEE8h2mxyttnyc3EjxOk/l8/lvwcHmz&#10;M5tASCaW0/xXc1vEJTuFLLeDTC5GzLABuTwEH8NMYD8ls5Trzzd9mki5EplPp9dTRf8clxEBSGM4&#10;8lJWNeMmmfUm11nCRrGA6+H+MVCIHgFzfeEtlPF59KWbTZn1aNcRZkOIBxkcCHjD2QjFto3fIXBl&#10;/q7G/UuNQSpML+cdD/eJ3ghqO9EUE10r4ynFq2Fc7Q712g60GlP4+SAErrWHfGUmEOmP8M3N8Ll3&#10;QbvWF9ngNP5eLWV8CJlwIo8JU7z32rMPOrNM//Yd0IlulieX+Z4ScxCLsXdeMpNIchpbsNcoJugu&#10;McHNYSqlBPj3IBVbjDQrFtmDcGiL2V8XSRGMUZFkt5IZlvKkTaXPYzhgYAj688iMa+E3LplDpTTj&#10;NhmNsuoToHYQJJRDyp9gQnHDt4dpVQQKn4fgEJe8PKfZmMi+BIhIpqbXZGPwU65V+SF94y2u9x5B&#10;Vk22FIGngFJLuWZa9xrXzG4Y8VoEsJDvMFnuAW3DRRNYQpIN7qP4K6twlCm7aQjBOA1NzX2YWEdw&#10;GXq4+DrojavNxmw0nOGy9Lw8pl7+ToBeNkz2TmTGIVEzikA5hubYNMSMLmTWrYjenwe/9TbCjUPN&#10;/5LwNQxF8tpgPu9D1ufrC+MR921HxDoTtsvrIV9bh1hgIQLVs+ilN8FVfPsfAXSPwsOf1d8GnS5m&#10;2DSXk0xGEB3MHv9VnmSacbWc3m0WWe0rpkD6GM9ByukOpJvGwEvvE6bMtqZGsWUf5klYY7JklIDz&#10;qEybkZWUQBflbpE5AEEmmP2UTY9Kv8XgIKkPEMnORlA/R8k9bXoxXb0HnalYTMzjC52gXF8i0Ax+&#10;10ILYWU4IGPxe8KH+hhwzNE2fG5oYhoN+lcnARY4Z/bFCblU3bWUw0OU7jpWAwFZTUAtNJcVg1uD&#10;TMteynsmPosMt4KB7CES2Ylkx/2Iif2h/Ao21AM3oBauh6PyLkF/FOn0VDbEVXA9OIyW4GK+Tx/K&#10;0CH+J7bhwnTKYx9kCaJwyUikHXPgOvQpwvJ4ZOWekG6vgVF0HVF5OZSKPfApfJ5azvURxPJMPh6E&#10;L7XxHwF0f4d3+0slEitTnuaugT9whCfRSgBo9ES2tr645FIy3Ayy1E0kUl8xyQpWm8X0d4GBYSIl&#10;k15IoVcim2j0VAbZJUBAmmzg30SwCJNvgUchk5FJfV4xC4GDYC/g70iQPTyhGlmIHlL0U4lh9sFw&#10;Hr8jvFzbCGfx16E+eiqNbOgl6MQf8KnmpS6rCS4xsaNuFHDZEpa4THaHbPbQDECiE1jspwhVAXpI&#10;f3Rj2++KoCK2TRU38aw3x/Y1Z8Yi4RnEUDSF+1JobreL22AXCsJtMIFfcwHu6tvQa26QCQvhlY/A&#10;cnEumrxMnpnhUOuZcvXrbEhnkVXHIW1QKRqmIxvvjZZAbzjPrEPGvgPe25R0NxlRZkoXg2Itu2G7&#10;PQPxB5TkwDNy7fW/rCTRZSI6ihsJiCs8gZQTTzEPegkTYhFSqSmIBvdQsu6YUhQlg8WYVr2+M+ao&#10;EjEsKRpZjgDZIR7ZQI9GU0xZ9fnP8LujKI2CVcQ/bFNS+TuafhcK2cwXOcUTsxcRLd8clydR4hUy&#10;rvh91Sjjtlzj9lkIRKZchgrFqcD5xFRnqlpCZi2Gn6Dy0M8Jn+alb5Ppj1S5wRzGJe6WEw3I8Aiv&#10;V21eI/YZp/gbZEch+ZR7lSyYTM4lg10w+yPTlMyw8yBDUNs6Rad5KLYDqtPG98rpcY+SmVYhJi9F&#10;UN0D/eE+M9nHw+MRLhuCSMUQGA+GIOUfBuXSWDiO08NV9WQD7Q3P9QmU1tkEbBHC9csQ1fdQhgth&#10;L1gG7eIIesXzUK/msQHd+QcAndknJ6aR4OP3ff7XiulVjCYWqVCRa0wj7qFvCjMFiq6KUGAXwcXQ&#10;EMyjV9tDr7YLUUpBc3qYyQ4hptY4fZ0mOnjJOBpbuRj9EY8tpUyd5snNJwueNLsnhI8L+y9RYgUY&#10;yB5OAtxVQZBUEDxXCCzRUU1W1OnVCCoRJoSfc7l1go+SrNVwnRch6/cJ6otksTL+bhm39xqfkwXp&#10;F33cdlkEIzKiWIdpHcjA4pKewe0wjPPcT+EnS8xh9VE2pGYxdUVrN6SzUxCIriGTL2GD4O9QQcQV&#10;D59RyEboYiPcgmx0PaLGAbgtVxA2rsJbsRsx11xkub8pYyc8fO4W924EB8FT2BtawRA0q72Rdc+E&#10;eu841IrRBLqN+3uDQWUbf+cwmiyTEHZchFrDtC2LqzBF/72Zrq2rxdEmNzwYXt8JU4oi8ZUI+46Z&#10;J8CgR9PdVfDplxj5JxIUV/n5anq6rUxaTLmU5mR8BhPuNrMTOBA4yei/DgYBJrkc5pQO4qK8ohJ0&#10;MfoYbz494Smo9JNOJm8x5L1NIsspjTe4Tp5wk2nEtrkJMIYKBgSfXsZ155tBQIBWdIuo2jUCg58Z&#10;YkQKJVks5yebEZA6A4X86K9IQ4HT5rRpPu9xMi9fU679wSMMHLvNSQhbWwcgQrZuol9V1ULUX9jN&#10;RiARvPSWYqQKvV3EvhvxgLiovxCy3Y2ol/tqX83EvQqZGBte2RRzFE02PpJA3A3v9YVAahLE9GBR&#10;aSn8NXMh352JqGsNlFuD4a7axWR8ACHlJpXiNNSLM2lVysi6x/+7y6vN7Kw1x+vxRIppJsTQphBT&#10;nvBRov9MBAkXZSaRWEBp3YBQcjnlYgJT3yD6vp1MqKcRCFFqROcrD1oosJ/+7QTX7eA6LtDjFNCw&#10;30HQK67rEij0RqHQYbKqYLJaJIIb+Vz0tSkEUQ23Qfwzt2T2D6oMCWJWqhBTs6pVkiWsZIIyro9B&#10;gdKtcf2yCB8uL1QmVC+/Yw5gIJhlyrMs1cBDCXaSLT0Eu/Ba4gqMCBKC4VPx+cg0Uw6TYoTwBP7O&#10;ZtN7Gtw2T/U5c9CA6J6RarheWz4ymQlsmCfhqmaKrRuPQP0kJL0T0WQsQdIQ91zMQto/lWGBChHs&#10;h6aWfkgl6Pk8y2E8PMZtciIsHWaiJeMz5ARqd1Nm86CU7oZRMZ6MWgeZgei/Neh8gTOU0UPfvCc7&#10;zPQXCW2CwYPvEV0YKlMgJTUa2IlkajTZaoUpvRo9YCYzHoa7jmDcxeS13zyQEUqWYDjhh3SynpiC&#10;THPTpxEohri5h/IhPvcSMKJPUPg12WUzJd7s6CZziq4Tj2BRfiapYkYqN/yeApMRZTHLAIHk9fPk&#10;iz5KbrefadZFaRYANfdLXOP1HzcTq7jOq2lFXP4YbUMe10X/x0AjZqISAxCaM6MYHmj2syNMthaJ&#10;XpfuwGhkWmWKNy0I1+mqu8WGN4+AZBBwVsLbuBieKtqL4ARId6YB0THwNwyE8/ZcE4DKvfHmfHfZ&#10;8AIYZVfhf3AGLutJqLX3oVZepEJY0OxbymN2Ct4bq2EppnekvRFdPf+9mY7AEHT+2A+Ky1/iAPt0&#10;hgpKnBhMKU56NLITMYIqKzpFE18xtV5AMryGQNxBprxCb0cfFNlGUF0w/aCm3EUssZKei4bdc4FS&#10;+oBpsgAe4zpf36QU0iMxZca8omPYTfm1Ihig9FHqMwStm4youNrY16NUEDDn+PkpNooKrpvs43SR&#10;zSh5IRpvAkqYfFVtu1nHz0QswoJM8AiAKbq434KyTW/mZwIWHjLIEx1LzqP3XEKwTUAkss7sl3RT&#10;Up02AkKj1LOxuFwGmdmJxkv74S45xmWmQxPXbMUIa8sl6A0EbGQwIvISxCqGIq6NgK96DAK+JQTo&#10;MB639WTPPAScpxAq3UXPVwbHucn0kmsJ7iKEnLe5XTeQcm4xw5xijghX/ruDTvTOi6QoLvSL/j6m&#10;R53GXtwcIz9AIr2IJ0JBNL4GMR7A1mw3iOkdIiJYxNajpWkoT0AxYvR0ihjizjASC+zmuhopa+Ia&#10;K/2gmCVUSBQPpmayVRs7yW4aeiZNQy80WS0U3mFenvIaV3iiJfNkGQSIGAUjxuGJiRclspPop/ME&#10;LtDHXaVvK+R3Sk2wqZRdjxjm5PSY0itChGY8IIuScZmGNYYHMWpGZ8lcVpx4cf+FYPt0ehz9KL0W&#10;1+PznqDHusTffmjaAUdVOTTRfSP6/bQpcJXuhZfWIeBaTsDNhOY4gKA+mQ1oLAPBMjbGiWhu6g9v&#10;9WA21D0ISfcQr1vD/ahhgCiHcl/8/QET9YX5iHgJ/ntzGTBoMRhwxBA1Tav47w06IV9i4hyH2XUi&#10;RmyQGYSJ54mOhldTNncTlPRp9DqRwGECYwt8YSY2BgXNd4UnaiH9XB6i2fEmWPyBo2Y/mSwSGoEb&#10;pFkX6dGgnKlkHIVAFMwkuk4Mo4BMxYQcXc3nd8zPxYkRfkw0BtFZ7RXGn9skbswRadYXuMj37xIY&#10;TKqUV9G9IBhO1cvNVCxuKlce9TV6/Of5Xcqzk8/JJpLDIEBLzMtModB+sri492MvwqFj9KiTuS2H&#10;eAzY+GgxxJQWkuLkfojG4YC1ohje+nWUfYar4C44SyiXtm0INJDh7ZsR84xAMjANPnkD0pGJSMYW&#10;IcXUr7iL4Cq7DqloLxsM2bxiB9P/IW4zASzmAhQd8ncW0mpwP8SABTNt1//3Bp15H6xgO9FvxZYt&#10;3vPxQPjp18SYuVhoIwHoJKDO0wPVIWic4/OLCFBeg0y3AoCi/84ni7v+jzGVHqb/Ixj0Gwh4jxEg&#10;BBqB5OUJ1dS75oCAcGgbDfdc/s4lrrsKMhnLT1CIyX3E5IwKvVmEYUVcF9X5XZcYAhU6ATu9mWBV&#10;g++1hR+xvSpP5gP+zn0uJ25Ed5ivBRC/uVLjJPiZXsVrNqYQT7rXRwbmMj42HC8lVyRkMS+LuM3T&#10;aaOf898iYN38/SooDTT3lGun4kEkRuBZFsLn2gbpzFI0+ZbBWzmWoUMwXS+m+zE8JuuRjC5EOiD+&#10;ldLKhuCBs1R0fHvhcYh/HXfBX7INWsNdBBy1BG0e96WBx6zc3FZxg9F/b3nlARCPYmZ2zTTd4o6w&#10;WvP9oOc8Uoz8mreAMnmdbHUBkfh6JCILyFb32JqXs+WfohRtQyixHAGNPi+ykMA8TXNMlmP5AzzB&#10;DBOh4Fazp97juUzglNGfHTFTokwWMifzcYr5U24hk5rH714lAGn8tct8fo7sWEGAiOvBV+Hicv7g&#10;Pkq+6EymFZCZaNWqNoZmODFHDpMxH1+lEcwlZikVzCi6WGSuJ54gswTEjKMFZM5j3KY73B8GDy8b&#10;iPcGGaeRIHMQ/FZY7l00WVOm/wqrR5ClBwwHViPFMBVzrULMtxVxYySixjTI5XnmHXOh0Bb60EJY&#10;Cs/BfnU2IuUrzWFTnorb3FfaDqcYWCFuNLqMYPUm83iLPkxZ3G+sMAxRaf6bg06wnWA60SErdp5S&#10;xQMjPJJgiiBZwaOdM+VRMFNQjJ7Vj0F30YyHtj+6IrGawDvC2krZ3UAm282DLjpmGwis4wQYZTm0&#10;np5wLU8sTz5PpsvZNsBUzFpgaAwi/L6H7CNmJBCDOcV9ER6CR9zRL6axENsXjW7jdhGkTp1Mddb0&#10;oDLTpVMwmHlPMK2C2b/3CMhkSJPtyObhCNfJxygB25yZyO9fhUH29dJTecSM9CL5ivGIZHXBOh4f&#10;95fmX2yjSMjyg1tsZFt5PC5zf3chQGb3NB5C3DeasjqBzLYETfGpTJ7FSMRmM5ydo7zfoI1gIHGI&#10;4VdWJlqyt2SHdP8Y2fo+YtoeyPVM8/wtiSoiOq1lNjCxX//tQSdOjKY9pKc5wOcSW30hWU/8t4RK&#10;QNxGmEDy+Q+bxjsRFLfunaGXm8cUu4zA28qWv51+qw7J+ApEGDLE1BTibi7RxSFMv+iPU9QG07BH&#10;wyt44J1mp7NHv4ZgeC0BcJknu46/s4snnixDAIgZ3jUmXsND6WUaFb5KJFLzfzEoQeLEmPdHqIVf&#10;74fommkbacPEy99+/FyAz0MJF53CwjtGxBB5gj8ors2Sec0uEfMWTYnp+xZZlMsrD/jeo4bBz7z0&#10;kmrlbkh1OyCJIe3SLvgaVwGZ0Twmw2gvRkG2bCCLM5HGtsOnHGPavQj7lcOmPdDvbzETuv3+YahG&#10;JddxGuGKhdzmKjZENjY2FF3cz+LSeSy0HwLoFDKJ6DsTDEHWEzfG8ECZz2n6dZWfkXm8Rj5b8SSo&#10;zjpEfHsprefJehcQZpjQxTVNgikdXsnlTtPzneKjCBRW+qMTpl8JMBSITmCRDn2UYnHJSzCrGCAg&#10;pE+ceCFrLnFfBJfzUvoi0eVkXpcJsmDooBl8xJWKAEFt3ljEbTS3lb/T1u1Dpvru/vF9Mdu7nwws&#10;LjuJvxTw+M8S5Pu4bxUEN9n0kRw/LrHvIpRo4r/VJIYaHge308dl78Fzdzsb2nm0RMdAqWRgiIxi&#10;0FpLJbiDuMqUygYYJfA0bqfrDsOMZMB6m4HKXQHl0kYCsxL6g5NcvpDL1nNfK2kBHAxD97gfBCj9&#10;6g8AdKJEYmwDnc+4zddt0iS6N4T8uET/mLsE6eQEE4T+EH2a76AphT7fAcol2ZIHLxLaRRYj4/Ex&#10;TPmKhDabl9PEdBQGWSlqjjC+aCZN4cnMIEApFMPWXUydfjKbkJkQPZ/O3xQyL4tuE+HZKEG+MBmE&#10;DCdGk4gJvNtklNtPthJdDubzP9s3Fj8Xidr8LcF+9E9isKjhv2iC/3u/QyAI2XXI4pKb+ItS/gZt&#10;QYyAF3P5xUJTua8j4W68ym1hQ/CeRTw905RUuWQPXIWnzX6+UGQb94XgEkO0HAwLpdeh3dlo9lkK&#10;LylmVRB3+4lh92K4lmigPxDQicl2mACFdBF4suiYZUsXQ3tEf5vPex5+giaVGEu2YCsV95aKAZpS&#10;MSKR7Yin5hAYTr5/jv4sz7znVQDNFzhNlqk2u08C9H8SweUmmwkAGpTAtisINoYFwaYMCTpTsjef&#10;26GbrCekXoBFF1cQNDFrAYPBo1mpJMF63EYhf5Iu0mrb1YPv7teT5eK62ljNyt+uY2MR7Phtlntc&#10;ftoB0RAjriPmNWK57CaywSMINjI4Odcj4MtHKjkJUW0TvOGTUGp30ltWw/qgkP51N5RbKxBQz8Ko&#10;4rbVXoez7DKBboNRXwBPfdtfkIorEOISpGqIJO4yw5TL5fnhgE5cnRDSJO6kkp0e84SLAyv+DsBQ&#10;78JNBoxE58HLZGZ4bkH3XEcsuhG+4A7E4qsIFId5KUxRxCyhDZSY1WzFTGT0OYLVdL7vE3fyGwUI&#10;0KdF+V0hJSKpikGMXrZ8MV2EGG3i959iGhX/d1ZuSrviFjeEiz63NlBJatv9HLK4giCLi/oihbcl&#10;8b9WYniV4aGsEUyG+MspStz3LSdKhBbh75yyE36GKU/tEkg1JwmylfC71rCxidsVVzNcnCCbHyFY&#10;JITI4srDOwRTA4/TKfgdTtjJlK4HBHAtAVVbDk/VMTYUl9lfqBBworGKlC2Ov8bA5GED++GA7lEZ&#10;3HHRrSG81OP3zMlpJJFqNYTiDA9RGmPPPQS95yBG5or/cxAsEwrlwW12vchmalXdD3mAxb2rdxki&#10;1lM2xfCofH52wmQ7v+gn0+7y8wL+ho0+7hR/Q9xoJEYCE+zGLShiDJ5UY/o+wWaG8Fc8wWJWAHGf&#10;6+Nt/LuLTC7G9LUldDFq+jufPyrhFZ30jaKDOeQnQAhU1VFLgC1DLLGUrNlAlqqCvY4yKXwZbYc4&#10;ZmoDt72YzNxQzd8xINsbmVYrEVCY+MuPwG+9Zl6iaxvN3MjjSOCL73EZESR+IOn1u0UzLjpXzeuA&#10;j94TZpxMZl4dCGyjXF41R414g8fJSgcIHkoFQRCmxwsSWBJba8B7Har6oG1YuHoFsdg2Eyiqq4Hh&#10;YxZUkUrpacTEPyLImNNXUFLFCGCHIsAggoLTlF4hc2I0sbhvQgy8NCVRvPet7f7PLWsVGZvg1vhb&#10;IaZXcf3WIOtFGUhkMm/bSGtur63E9IoNRadNBjMYrkQntFR8BRrlXyV4xX+wqbV3yZjCBjA0EKTm&#10;4Fl6PfPyF39DHCsxelr89g8QdJQWylbbTdyC7YTnobRJlDmCwG9c4Ek4SK9HpvJfgSdwkqA7gliS&#10;UkPGEiNEvF5KNFu+OMAB3wkziYpbG00W47pN8JjMdpnAPWEeeFl0eQjZ0++bVxjcDgYb/qY5pJ4N&#10;QaRbRX5ISSXYhHf7G/7t/0spsjgGKix3L8J16yJ0/xZ4yMoR70Gm0gL6MXpUBgpxxcVgAxT31Hrc&#10;d6BZKlF/5xy3UQQX0XC4D/VsaA7uq0PMilpLcDGUsWGJfTLv2yUAVYYkMTbx8T79IEEn+sSEhEku&#10;cfMLjT4BaM5zLEBDM+4NXjEHS5otlYFCExMVOg0C9T6C4QNkRZpjVQzSFDdxE1BkKTGYQHaKf2u8&#10;BjGXyWN/JisEFsGmyeJGaMqrGIFsTllLOWUJnyPuInObA07bRsP8V5YYNt/WyBRoDVVkNYYp6QgD&#10;wX6C7iS355Y5o4C4fhsNi5RdDVdlKWRbFRxVbCwVxVArxQ1ECuwV5dC5z8JDNpaR+d0ioYppzijH&#10;4uI/fa5GVRGNyfx/kEfb8IMEnSgx/Fs8muPcxEV4sxul7TO/+Ot0qZYA227+ibDsLYSYfEccTJ0+&#10;Tng/AUjxHVW9TYk9wYTJA8yW7iWTqYLN5ArKF0EkwEzJFHeg6R76NAFQvi/6ycR7oovj8e/+V5fY&#10;V+2RlxVJXlz0tykarcRN+ELcZ1qBeHSn2alsf1hC6S03vxPWyNbCgtSV0b+5ue0uNN6+ZMqzZKd3&#10;qynmcmR40TiZzDUCzjw+ZHKdAU3cCyKYr61D+wcMOlEe/2XzoIprg8Hgfr4n+qtE35pgIUoHW66Y&#10;lVNcXfAqZAUx7FwtNRlOmOK2GUP5fR58pynTQmKqzP4uXUizACgPvAgawrgLsIrLWkKuvvZuT4Dd&#10;nJ3qie37zy5rVRn3gWxnp1drZPLm84D/JBudlY3wPC3COYYXNiRd3L54hw3tNJyVYrpcGTr3Q3he&#10;UZpDzGZPFhc3GvFYmDPWM2CZ3T78XGf6fvxfHuHQdh4rgk0c00ds94MGnbhZWYzWFTcwm0OpeWDF&#10;8HCdIBFmWiRAwUyB6HpTOkT6NDwX+L64OYYhgQA0b6CW6WW0UsonGYFsqJnDmOzmSGLRJycOvliX&#10;whMh/inbacqx2AbBDoIxBQMIAIr3ngDhf2LJZDjRmCRLPaTytrmbnVZaCTK1ZjsBj+cWEoHtBGE+&#10;fOYYRAscZeKOMgYCO+0H07bcSI/GMPR4neI4tAWetsYj07uJY6jotA9keFUEDIYoATphWx7v4w8b&#10;dKLMg/aY+sVB4XMeOBESxJ8QK48YSvTF+Y3r5ngwnY/CGAe8++HznoMhOoUfnQBxrVEh8wnv9ngK&#10;NMNdSmDWkEXaErP57z/mb3zP9vwXlelj+Siu0Yqwo9iscNjFRfg7EH8j72VgeMzaYrCqQ3XAQday&#10;lN2Ho6QArkYxOueb9YlGZJWFKgimE/2VDQxMDVQHcZunuP+XQUKkc/OGd37HDB5t382B7lEJ4/t9&#10;74tSDZ4Y0cXBNCZmWBI3x4hZpJxuwzz4Qjo8TK8+4yIPPM21es+80C+6XcyrAo/TqGAa0fdmtvo/&#10;/53/mnJz2x+zp7jkxYYgJvN5/Dm3SZEamdAvP1qGgCKbiQ5dIZ0ONjjVIYbWP2bi75Qpm1y/GcRc&#10;ZigTAxICwSNm57bwwW2pVaT6tv3Oge5RPR4Q8JgR/qz4mRj1Ie6uFwdRVkTqFXIiZsakvBKEQkIM&#10;75W2jlGlmp83mjLb9n0BOv4OD745evi76/8vLwKjQnTz8LkstqFNJsVQKlUug+4li4vXAhyPw4bY&#10;XrJZ2/e/r7gecU2Vx0Bc7zXfI8P7xJwu5iVAYR94XOgTBSAlcUWGdiIHuq9LXK4RB1u0yu/7nGW2&#10;ah5os+XSJ2mip14wpPBtIpGKgytOqJAp4WPENVCeDDJJ23oF8MTjXwD2f2HJtjo4xTYRSBZxvfTR&#10;Npi+lSUanbks7cTj7zjqKvj+X24gIlSI2abMBmuCTtzA3UhPXERPTB8opPdrL9f2e6Ix5kD3rRJm&#10;myfmez/7KyX829dAEo88UY8A+mfL/m8uRTQOAZZHr8W8dy5J+E+xD23vuQgWa9mjP4r5u0ownpBg&#10;rpu+VVxXfnLSSrG+J5fPge77igfP/K8K87lgpjYGa3uts1WLxPnE8v8gZV7kf/I9MpQiOnJNtn7i&#10;fSbVb73+3mpj+7ZuI75W7NA9VxkiCnh8ROj4htG/lt5HlQPdD7jE0C6ZQUc1xFzG37/MXyzRGE02&#10;F68V+MIMDiK0mI2UTG8C7wmGM5dtA3MOdD/gEtNACKkVw62+7/O/VmYQoWcVzC9uvhF+VvQAmKOc&#10;zS4o4QWfZEwBwLbwkgPdD7g8gcuPws/fI6dPlmAzASwnmdIDJ9+T3AaL6/ma/f5y5UD3Ay5x9UDc&#10;I/HkX9X/PSWGMpmhgaATiVj0O7bdbPTIB/+NyoHuB1uPunYInL/YN/ndMv2a6F4RftBBhhOv+V1+&#10;X6xLMKb8rf/9+P7Kge4HWuYQcj6KG7ofJ9G/rwTIKKHqN5fFzP5Is4vk75PpHOh+oKW42ro6VPOm&#10;ob/X0zGdii4Ws8NXeDoynOiGedyxnANdrv5a+Qxxwzb9mWC6r0HzV4rSKjp5FenRv1CKqxCUVHHD&#10;knnV5bvL/5XKge4HWj4x3QQfxdDzvy2vinnNWYwkeezrBOhc4rvC37H+/Dt/uXKg+4GW6r3V9lx2&#10;MX1+M+zo+8r8IzzzGuyT8ileU6bF5a9H/vDvrRzofqAlJuoWj6KfTsyD930SK+viXggx+qbtuuzj&#10;Pwc0PzOH2wvWewQ4Ibfi8uDfIdU50P1ASwyf/zqJ8rUYniRGTGvaXT4Wm2BU5bZbBr/+jvL4z6AF&#10;2ARDPh62RcCZjPfNsn+tcqD7gZYYQfytqwcCOASTOV8KGUyRRWAQoHz0+RMlqWJelW98oBgn1ya9&#10;ufSaq79RbcAR/4fLEt0fLgPao2Hrf/VyFr8n5t4T123bOpa/AeDfUznQ/eDrsSf729dMxeUyVRcj&#10;gtukuU2i/z52e7JyoMvV/2K13T/x5H2s/6uVA12u/r4iE7ZNIeugHxT/c9HWZfIfqRzocvV3FmWU&#10;wBMSK4n/L/veZf6+yoEuV39Xif85M/+eSsjq3+H//lrlQJerv1livhWXW9xC+Piutu9f7u+tHOhy&#10;9TdLjEJR1Kq2G2ye6J/7j1YOdLn6yyVkVLLTx9HLmffufs8y/4HKgS5Xf7HMe4AJPDGDwdf9ef8J&#10;lQNdrv5iKdpD8w79r+9t/U+qHOhy9RdKgjkdv5i75T+R5UTlQJer7622mUb/xjXY/2DlQJerPyuZ&#10;Xk5MeNg2lOn/e1r9buVAl6vvlJhRs9KcP7lNVv/jl7v+UuVAl6snSswn92i2pb9jBPB/tHKgy9UT&#10;5YRk/rXA//pwpf+VyoEuV49Kg/iP2f+MKw5/q3Kgy5VZ5pzK3/P+f0XlQJertvov6Br5S5UDXa6e&#10;euVAl6unXjnQ5eqpVw50uXrqlQNdrp565UCXq6deOdDl6qlXDnS5euqVA12unnrlQJerp1450OXq&#10;qVcOdLl66pUDXa6eeuVAl6unXjnQ5eqpVw50uXrqlQNdrp565UCXq6deOdDl6qlXDnS5euqVA12u&#10;nnrlQJerp1450OXqqVcOdLl66pUDXa6eeuVAl6unXjnQ5eqpVw50uXrqlQNdrp565UCXq6deOdDl&#10;6qlXDnS5euqVA12unnrlQJerp1450OXqqVcOdLl66pUDXa6eeuVAl6unXjnQ5eqpVw50uXrqlQNd&#10;rp565UCXq6deOdDl6qlXDnS5euqVA12unnrlQJerp1450OXqqVcOdLl66pUDXa6eeuVAl6unXjnQ&#10;5eqpVw50uXrqlQNdrp565UCXq6deOdDl6qlXDnS5euqVA12unnrlQJerp1450OXqqVcOdLl66pUD&#10;Xa6eeuVAl6unXjnQ5eqpVw50uXrqlQNdrp565UCXq6deOdDl6qlXDnS5euqVA12unnrlQJerp145&#10;0OXqqVcOdLl66pUDXa6eeuVAl6unXjnQ5eqpVw50uXrqlQNdrp565UCXq6deOdDl6qlXDnS5euqV&#10;A12unnrlQJerp1450OXqqVcOdLl66vVMgk5yOyGpKrxux9fvOSQNnop7fC59/d63ywFj6ftoXN4H&#10;rm1jIW0aAFnS4VjSAcljM6G6PKhcMRi24mKoig3erYMQri2BW6uHfmkOlIc38PDQGgSlQoSrekOS&#10;HHDcP47QlfXQXHZIsgMKf1txVsN+7wwidXPh0/MRrBsHXa6HpEiIu6YhUXoQfvkaVO5D/PxC2PZ0&#10;hW7cge6p5DYYSF6cAp/3MiqWfQnXjp5QXG5kXMVwuBWE76yGg+tRi/PQKEvmesW+uZwGZNkCF5dx&#10;m8X9dalt9Wj/nU4FatF16C4ZwetH4dg3HrZto6Gfmw7N7oC8biC06b+GMfV3MGb8DtFLq/n749F0&#10;vwdaoqOQuNkLYWkUkB6ALB+TUgfE1eFotQ6B4/ZJWPeOQ9h7C+rNJUh5RyCm90KTtAsB/SrXMRoR&#10;PsaNC1D0IjReWQ2PWgRVqkbEOgtOmdsmuXhMpWcTcB53IySnB27pm/dc3GgnHyWeoCeXfVzhh9dR&#10;s7wvGguOwXP3BEK3DyNueYjazWMIVi9aKi4gfWgcT3QHROrvQlddqLq0H757i+FUVAQv94CvfCYB&#10;54BXlmHUFBAYtQSaAr2mGKF7m1C36FM4Ty9DzbFl8N7Mg+/BNR5YAulBPpTaXfC4riJWu5kg8iHk&#10;mgPdWY+4dA3p+tmo3fghKjd2Rtnarojl90DIdhpBWUVWOc8TYUfVvnHcNw1G+VU+ypCVBoKM++oS&#10;AHPx0cZH8fxxg3NzmVrzuV9yQ1M0bqsGx/ltqDq4FLaTixHcPRQal3Mv+RjVM/4EeepvEXA4Eb2X&#10;DyQmwLnlIzRL3dFqGYdI8VJE7nVGlIBx3BkNZcfrcGou2M9vQCK9FHpZHrQ7J6CzIenuEkhnxsJT&#10;tx+KUonA3eEIlB2FUbuMjbkKnpol8Cj5kPQKaGo1fJ5r5nbKkvPZBJzmtkEmsNpadNt7jZcP8r0/&#10;X1aUyvclPnqkRoRLzsG5dyoqNw2Hdn41tMrb8PNR4c6Wrh6A0OWNkK4uh/XMch64YgSsG2Ff9Cpb&#10;8Ch47+9HzdzPETi2gKC7h3DRKVgPr4L3yDhUXzkKvegKSteNIxB01O+bQEa5DC8PqCzZ4FceIFR0&#10;FNY7O8koq1C/8SNEGo9AJvP6XLfR7DyEiP8MsvUEqu82YgqBaJtN1nSjbmsngkUlMzbAqL+E2oLj&#10;ZIR6uLjNcfkk91F/xGiC6Rq/2Xe+V39oJQyyr5NAUNiIApc3sHHKsG0ejuDpBdCKzyN8eDI8+6eh&#10;YVcfNMz5JwSuLUeKjSEdmg1v1Rr4HGMR8x+FVngM2UwfZCIb+L3V8NWN5+s5yOg74c2fCuP2fASt&#10;/RGqmQ/5Jhunrz8bNcF9ugP0O+OQqB4H1VEKQymBKrMhOh08Lyq3i42H51Jmw3o2JdUl8WCT1R69&#10;dkoqadnJ99jSn1jucT3YRFlb8hGqlnaAx96IYOMDWOe8z8dSKKWFsE1/E1XrB8J2YjUPgISIrRTV&#10;k38L36Gx8BYeRShvHOxbJ6Bx5xR47xyHUXwWIYI3UjIZjhNLYTk0igfNSrki+6lk2sXtUVNwguDY&#10;TWmiFPHgaiUzoUk1bBRkRB5Yn1wM23UCSnVAO7MUAXkHAoUdULz0C4RdDQiX7UOw5haMYxMIxALY&#10;VneD/dRUnhQHgvoDE0z+8oXmMag/ugSaMwCpahdcJQVwk3UFw1nPbWNjEw1ThYu/K+0cjYbrh+Fc&#10;M4Aszn0/uxyehZ/yuHGbDkxCpPAImsN9UEM5T8XmQqnbidbkZGS8ExCzH4E7fzRS4SmIOccj5DsK&#10;lYwfrcsj4OaibssX8F+fjER0AwK+dYjrm1GzohuaotOgXdmAUOMUuHhsQr7DtEOU0tRqGPotaMYN&#10;gk2jFdHh9dx8FgH3jUeRCTQhIYK9hMdpk5dvLyuxNQuQSJe2IG4tQbw8H6HKm8hUX0HN4o5stfnw&#10;nVoI58J2sM//ANqitxE+NQ/1M36Ch8s7wr7wbbSU7oK39Bq0a/vRWjwS3rweqNkxFbHCfYienYP0&#10;xUWo2zgU+syXELyzFZUEp+3ibjivHobv9BLoe4fBOuHfoR/6CtKxqQjWHkTCsouPRZAqd6F07Siy&#10;Vwk88jmkEusQsK+ErFGa9n5MoO5E/e7hqNo6CmF3DZqr1pPFFJQKK0BJ9RL8brKaRJZzUDJdZEyZ&#10;DdJy4zj330NAO2G5dwlK/kaypRPu9f2glu5E4NBk+Ml2oXOrELo7DL6FHwOtQ9hg7sFfewoJbQzc&#10;bJi6YxWas0Oh3l6DRMU0INsXvqK59Gjn0JoYg6x1OWW1O1y7e5LN5iGdnoaQOgcJ7yC0Roex8Q5A&#10;2HcMobIN8PovweO/YfpSN2Velasoqffpde/CZ7kCj+Z49gAnfS2jZLmS62br/T7fJoJForGYknAb&#10;jr2z4HfUI3N1JQK1xZApH76rm6Et74TkniGm9wseWYDGszsRrS6APPdV2HdPhsFl9OXt4NrUH679&#10;I9Cw4yP4Vn6GeOVxeC8tR+OkX8Ax6wVYNnVDNdkjXnYW0WMzYFv2OVKVl8iir8N6fBM85TfQuLIv&#10;9Kp8WDZ2IhMa3D4XbGfHQtceQq3dDVvpVajGXYTqGCpqFyN6Pw/yivfgvzefIWEHvMotJKpOkcms&#10;cEx7DR7Kkc9toUTRcPMYyFoh90Pjd0+j6vB8sr6H0skGyZChqfy9hlpYDlAiKcs6vVvNRhr5vSNR&#10;u3Y4ojsGoEkegGRZB8A1EHrDbgTqJzMgDEcmPp1suAbJ2GTECNSUshlNkUUMDrOR9fdF4M42tIZG&#10;oX7P2zxei8neDQhZl8JbvwlITkM0OAzx4Day9CGqyRl63zPQ6eMCkb1wsmHUnNhCaXXR7tRz20qe&#10;RcB981y9f4GAI4t9DcK2cgoQXtprLquV30JEJRNc2c1UxwM//p/goLlXln6JyI29cM/6LZpuLoan&#10;cjd8zuNIFUyHemQwkpUbYJ35Ao23C4bjDIJsfc7xv4AhzDbDhkFJN4qvQVnXA+qWrrDfImu47kPb&#10;8glscz7h6wtw759hJmfp+HxY5r4B1VMBhd9XnXZ4T4yC9uAU5fEG2XMuLCc282RsRdyxlgxyBrLn&#10;FtyHh0I5PZDrXYpoZR7i7tMwzs9DQLoPffO7iDYugqf+Njwlm8hq9QwU5+CtPgL/3ZOoPr0NUbmG&#10;bEJg1pejdvc0sooO49ZxhO1VsM96H9rcl6Cu+xCeua+hVVqETKwTPPRvcdsEyMc6IXRzFFpjwqdN&#10;QktiIJqyNP8V3E77boJpMBJSLyQaljGQTUPcPwat+kZ4tWJ62VEIOgnK/z97f/3nyJFnC8P/xvO8&#10;9z53cWZ21utB85jZ7nbbbmZmZmZmZmbmaubqrq7uYgaVOEmZYoai857Ictser4cu1O1Z64fvp0pS&#10;SsrMOHEgMjLUNBLN9VOQsK5FwHkLyoPDDFj3GYJccNzZRmZugDN/NeRHq6BrxXAV5Dx/gBMAexYO&#10;FFebZ3N+L62K8vJ50duNkrvcRmMDS/DTxDdfWMKEepCSuYaGeRWcx5ajYgNNbl0RPCs+Q/DhZtYs&#10;psYz0CjZ0vXtkGb8DOr55WYqdIuU6CiHVHSY8kQAPqDBL75L2XbC+2AbdDZ03fKX4H5wAiEGDvvG&#10;fqjZM5kebS1CzmImvWWQzi+E5fxWhB+ehjNnC3z0M6rsgt91BwEbG+TBTgJmPPxaKbSSaQjWP0Yw&#10;eInyxs51qjN8RRtg2zcQ7tx5iDhrELOwY3Ffy3bOhKoVwnV1uxmEHAemwCi+BxtZvITe0zg7B5WH&#10;pkKlb4uWMDWveRfeNV/QMnRE89MD8G7tiKZAbzSGByHZOBY+62aoVz5EgJLdmhmI1sAYaLndEDc2&#10;MmGeJ8i/hrvgI4amPmhx0cvdnoFMkOe1Yh2i2jgkvQvY6QYz5U+DcnI87LdXUYJnQjOewF91nUHp&#10;EI+7HpacFWjUp1PKH9D7HX4+Q4OLYGr7y8ciKPCEf/91MR6mu+hXCBCZ4HOt6YzY0SHs0e/TiN+H&#10;78omeOnXpGm/hufuPjSVXWGKdLLxHsO7qwOUY1OhbRkG28YusC37FKknZxBw1MC9jky2fQCjvcrG&#10;9cG6vg/S7hsESyXcu0ejYusIhM5RrgvOwkkWTTlyoSjc10OzICk6lF3d4S3PgX5qFOTTc5CpOANf&#10;7hmEy6/D21AMyXjIY/Ig4t5LhrhMtluOQCUbUT6EZOQgE+ARBLylSAZPIEi/mqq6yuOvRz2PRXfu&#10;pAlvgOzLh6bIsMs2JlmqwOnVCDIFek7MZ1rV6FdXIrDwFbTaF8G1fjjsK96AvPJlKsA2RP2r4b83&#10;ioCbiHDtVIQrl6GxZhjZjcHFtxjWCxNg3N2CaHQJpXUKnIWfIuLZCy2nC9z0g62JsYjpo9jZFiHp&#10;GgfjWj/+HYs6giqdnAvroclIaVPhabiCuhsHaQlqYXjyEQ/vRjiwAR497/kE3LMS41H2S1vMlCox&#10;aQkp9TVUMZHRPLOhC9eMQMniz+A4Px9NO7vANetlypMD0bu7YVzfiejhcZDPLkDxih6IV61G9Yl5&#10;CDUcJCtNQbySUd8lJFtCfVkRCjeMRli1QF34AeqPMrUyRHjJTO41n0G5th2umkJ47UUIXZkF24mR&#10;SD2cYCa74O2F0A9OhZx/DtHHp2imb6Ng82gy2SFIh7tRPs/Dc2UeHLs+Q9x+DXVkYNWhQSNbpby7&#10;4SerxesmkC2GoHxPf9hPdIeqlsD/5AT80lNU7Z1Aq9AA14aecFxbDJ90DKn68+x0MkK3Npud0XWB&#10;rHiKoSNnEZwz30a4Oh+oHAxl9i/g39UL8op/h2P754gGNsJ15wDSgcVoiU+Edn0z7If6mmBJRvYz&#10;kX+G5sw4xNwTkZAPA8Z8RF1M76fepsQyTFgWQy9bDPeVr9Bqm4hUZC9awvTP2lWkgofJnhOhPz2C&#10;WGIlQ54HmdAc6HdnI53YSTWZRA+97fkAnJlqvvdYfiTGngTgaJadChxCUilRHtlBQ26FXfGh9sA0&#10;lKzug1juWrhn/RaJp0chH5iEpof7IV1chzClRTs5j+9XEaLE2Dd1Rs2sV5G8vBR1u4bDsmUgMo8v&#10;UC497LGVpH8d7tIb7J2lMO4dQPTeXiTvs5cWbkG6fA28peuQeLidknOGIPWihkEj7M6B31mOen6/&#10;T9LZUHUIXN+A4I5P4MxbhtKNg+Alyzkoe6Eb0+m5nsK+4zO4zmxk4mQn0shW1kvIqFvo9SoQNeZB&#10;Vx6h0baU0kUPdGM2ynfR+O+dikAJmcZTDtfp2VCcOvx1dxH33UC85jaStbnw7OoL++pukLe+i7r1&#10;n6Kxvg+iO/rBW3Qalq1fQb62EA2n6Lcce+FRa+gnj5A1v0DG3gfOo1/CUbkTQXo16exkJOMMGLGx&#10;aPROgV43A4iOQJM0nuw2m555NaV1AVKPB0KuPgTHtn6IVu+npJ4BmodBr1lG8I1AVJ2JkP0w4soG&#10;svZhMt5+1D8c9HwATqY8imDwTEoNZwP/uk2GE49raLg1WwMqDy5BsPAqG0tB1fr+CFHqnCs/ge/G&#10;HkTtpWisfQDnqk6wz3wRGqVSs9fCd2c/E1sv2Gf8DnrtSYJbQsym8fu8eLSJvZmy6KDZDtYegXM+&#10;UyMTZMhhgX5tCioJ4LpjvWEs/xTeglM8+U/YUHtQvPI9uB6ug+bOJVMyYeYxjVqqyGRbECq5AueT&#10;s8iUrEbCcw5p+RIa7RsQY8/3Xp6N+D02kOMYEnV5DABH4TMKaA8uQi1cg1DZbISKdiIRpkwqeXCf&#10;INDsZ6E83kzf9BjNhad4PlTUrO4EY/8HNOVOGJv7IpE/GfLOzlBm/BuMub+CuvRdNNX2YqfpS6vx&#10;Bay0Cb4nZLPKpwi7FiBdOQ/h8HrEAlsRD3WDY88QdvLRtCNjkfCNgzunH1qaRyKtDCOoJzNYzCDz&#10;0U74j0N7NBxNiTlAywD64bWoWvEBnBfeQcI1CTHPYWS02QioeQhHRTj6GKCcetVSBo8TTKrPmaQq&#10;3wz2Oiif4sQ+e94pSVAple6zy80B4ai9CtrtPbBsYoqqLYbPUQHf43Mwrm5E470d8FAqLKu+gJdM&#10;Gau+jeDdtfQ3MjwFk+DY+CG06jUEXR0Bw8BRzoYvZDo8PQLKraPwPBqMyIMDcK34EpGcTpB2fIzY&#10;bTKB8zCi57qimiEkXnwE9fs/Q8WKP0Ap2o9o7S7IT9fBa7uIQEUfKMeZGC8thPXEQjLjXoRtRxHM&#10;P43qXaNBpw7rni7c1xmoXf8eG+ck/MGL9GoaEsGT8D3chUzZSFhvdYF2dQGqD4xESNqO8JOVyNzf&#10;z33ZgJD+kEzoRPjRYcToraIF5yEfp9882I3b9YfHUYgW32AYl/sidHIM0vZhkG7vhH3PRPpTCzvL&#10;Ecr5UMQDQ5CIXgQCgwh2+tfyRZTAD9Dc2AvhxDpk3EP43V0ItvFoJACD/hNAuj/PSQdklJ5o1IbC&#10;va0jUvIOZBoZWCS3Kc/NqUEE6yxojocMSk8YVlawY+9Gquw5Ybhn5WRAqCsuMP+3XqI/+fY1CaEH&#10;B6E8yYGvOhdla/pCp9H3O6th2zoQqcoH0CmHdQdmwrptMH0XJeRhDrwnpqN801CoN9YjIjUgWUcg&#10;3T8Px+GFcFXVoGEDWXLbILierqU85FHqlqNhyxeIPO7A7ZbCU3EDRt1TSLVF3Lc6eJx3kM4bBff+&#10;vgi6G2jCT9Fv1UCZ+K9oKM5F/UF6xAe9yI7z4JTL4d/2MlzlTxGw5kO9vRh+hxW2zd1g2UeGqjqE&#10;wI3V8NGfqQ0HEA+ehuP+UYQCR+E6Pxu1B5lCi0bDffUAkuHTCBMozkMMRpRPy7L3oO4ajGAO/Vfe&#10;PrRUTIJ+gH7xCIHMdC6vfRPRqgFIXKQXvTyL9uIraHv7MzjVIOxjiAqNhlE+C4aDnVMnSyujmSw7&#10;0NdNJsgmoOF0L2RaeyPtG490zQg0NxOAjiloDg5GU6Y/Wpv6IJHD78zvg7jwodeHIdgwjiBjuj5N&#10;b+edQYtiQUhh+r89C2n/aMhSLRly//89wIlra24ymeqyf/ucw1LPv26+Ji7V8LlvJFWiv/LSv+kF&#10;V2CZ8SszRCiUHk1xwLGyI1oKz0M9PAmunSNgnf0KqdsKRbALJc6xpResx8cgWFeIqG0dnKd5Erb3&#10;5QkpR/XajjTwFiiXu0FnGlRLD0N6TI9WV4S6VUyG9GRa4S0Y9JjJyhnwKlZY83MQqdoO28p3YDxY&#10;Aq3hBJLSUoSrDlBCxtPnfYrmuplQvQ8hK/MRaNgNackv4bq+iRKbC+3afkRO90ZMyjVH/JP5o+H1&#10;nED84SpEG8YyHZdCbyhEiGwXcNqRrF8K1XYA1pNjUU2bEPHeIKtNQbpiPlK1EyFfHYzYyZnwbvkY&#10;9qUfI1G0FureoTAuvYXgLX7//n5Qlr9tHkPw+lZ+5kk4bzEUOEei2Tec7DURjmN/QMzXE02pAVBq&#10;lwCpYUg390FzU3960In82x3p8FSqAkEcGoQmD5NtyzA0pgcT2D0pw1PQEhoAo2EjtPoFBN0oNCXJ&#10;iMpVxPxMvKlRCBuTyXLT/+8znO60menz2WNxrdP0cjxBjrtHzecCdQXcxg0vAZCgSTeq7iFiu4Rw&#10;Qw2BVAz7zskIlV6FmwFBr680x5a0ab+BjRQfPEM6fzKHAPOgpXQi4vWLodifwL7iM3gY3ePyY9Qe&#10;WYxYWX8osgSDyVShvNUXP4T3Pn3P3F9Cyz0O77qPEco7CmnTANTPfR/Wh2eh5x2CbCuC6/YaKLYj&#10;iDwaifpVr7JR6xF7sIvmXGbP3wH5Xn80PhiA2KM1sO5g2Ki4Z468h071QpOyC7GLlN9tb6Ju8/tk&#10;zoMwBFBrLyIcoNcrGEP/tgX1RyjTDQRM/kr47k6H/+EOeI8Ogzz3RYROv4vAzQFkz46wLmIwqpoJ&#10;bdsr8KygJ73JlH94DuJl2xB8vBENh0bCX7+Cxp5MZB1DHzkJCbU/WuRxQHwUIpahSJSsQGOqNwNG&#10;X8puV6CxN1rSQxC88j5aGymXGEBJHYlWb28EqvuyU4yHfHYcIuoQgnMsYpEZaGHazST70xuPg/9e&#10;V6S1MWiKT/u/Dzjh2WzlhX/0nEN4K+HZmFIdm3oShA56Nw2OUyto+v0w6Nts2wYQrDLUnI1oubMR&#10;6pqOTGuP4N03EvLST6Cu+hqOab9GzY5hNM5fwyaGF+6tg+osgP/0eLTe7gP11m4oZfkEQHcYB79C&#10;vPoRrGdXQdrGEPBwEUHqgs/yFHWLv6QJ38lGng9vzlyoC15BcPeHiOSvgWXR24jt/xSxq6sQdF1j&#10;aiRb5W6EUTgLjn0TIa39Gl5LAVR2GO36SCQvdCHrnUfVBsqchx3p8hQEHi1Dxe7xUE9OQ1C/CI/t&#10;Lnze85ByZyIV2QbtTAeC4iwa3WeYCHchbt8Cz8KXKZldETr3ORp2j0P0wnzoDyYg/nQGIgSGc83L&#10;iF34DLaTw3gsTO5rX4J6bhzsOUOQkchmkbn0noPoyUagJTYQEfs8tMbnI2KdgFZKaEuEoEpMQMI+&#10;AOngGLQmhwGJIfRyY8lu/ejz+tGbEWzKcEQjK5GgFAe0mYgVfoJMbCoqL8wjK85CLDSFx3kD/sBh&#10;NMYmPD8eTkxHkr53RUGwXkNhAXxMrJrLBfnSGvgUFzw5m9gw85Go3Aqdxj8oORGseAD/0jdRM+99&#10;ApIsqVKuGRJcU3+Dhl0E3NOhgOU2vNYayEveZa9ejMC9GdBOfYJYwRLoRddQvWMUZVxcm6xDuPYx&#10;GfQG5EKGFLeLXuQSNMp/xfKv4eFf16EZkMseUXJnovH2PGhHp6Gx4hT3341M0QIyxFYkKlZBWczP&#10;vzkE0pMd8F8RsylKoTk3QFr9AhPnALRc7gyvtAd68Cb3ZxMlW0Po2go0hVfCo6iQGG4UO0ORGGqo&#10;X4VkQQ+4z70L6VBnRB9f5ndugLr1fXhPd4Zl4W/h2t8J4YM9ETnF189NRt3+SfS3W1C3vjvsB7ug&#10;9vhC2C4OhUx/aNvQEY2RCQTTVrSmRyLuX4fW6ETU7XiHgBqMxsY+aEwyjaI7Ag87M5X2pdd9nem1&#10;FxozfdDElNra2BXestFoaWKCVciUyVlAbByaYtOQCBxCY5RhI8nPifQi+OawNjxfoUFMNNRorM2L&#10;9S4F2hWCi8+V7VtkDp24Sh+iYjMZjA3rq70ORXFDXUuze3UJHASWd8OXsB+dBeUCzXjuJUrPdsQe&#10;L0Mkl/5u4r+jbEVXqAUzKC/9KccH4a1dj8yFuZDo04JMvlF6JyeZVKu+C92xzxx+CToKUHFpE2yP&#10;DsHKQOPL203mI1s5+Fr1DYRkG2x7RsNxvS8sDByxR0sZXgahhn7LvupdKAcmmYO0zaVrYV01APL6&#10;ryAJOXTeRv2W/nCu/Q/+Px+GvhHWrZ2Y/I7AOD4f1nNdGGi4n/4b8MgrkLD2ReQOv3v/a0iWdodr&#10;y/sI1eeh5e44WHe9Ae+ZCUg5ZvK7O8C9twOayzdBn/8m9KMzKM8LEDhO1q65h+bia7Cd7UlmukOG&#10;YkehbGpMtq0tfaBr0xgQelJaJ6KllSwY62XOHmmOscNSSkFf16j1RUzrg2QzfV66L5qiU8hcTMiR&#10;4UhLfL9GVoxt4ucMAZL9GIJOoTk6hFZmFBJ1R54vwAl5FbMs3DYLLLvGwC8xwjNc1J9ehfKDM3ni&#10;CTp6PC/l1l+bR8BJ0I5Mg+vBUegEQfXuuUg+2g952SfQZv4bwjsZIM4vQ93GXmSHnfBu/QDSwl/D&#10;e6srGtgYQcdpFK4bwaToIFvcpHeTyHBOeBzH4avLMycSeus2IF29FaXHlkEuuUqPV01vtx81W/vD&#10;XXgXhu0yk+IeeG4fh/HoFMLSAyhTmVrX/Nr0no47B1C7qh+kk4tQvelrGDu6oPLKNrIj5VqnT7yy&#10;nnJTBMctpkbbGjh2dqENeAfl28fCdXISrcNIRK0bzNkX0bu94KQfjJZsgnz/PTRVz0OqeDkCVWz0&#10;Bnq48yPh2/I6jJVvI3FvLBKnu8BzqAf8hzsTKHMZGhbBndMLhlpFeRyLSOUmmv1e8D94F82VZMzW&#10;8cikesL38B2ydHfTu0WVj9Ao9UVz6wDK72ACkaHBS7ltpqSGetDr9UWmaQh9XAeELfPhTywnYxJg&#10;kfUoO/A7JJ2jEc/M5PZ96OsGPG8M11YipbrpnzQyWdu4nAceJrbQ/T2UTBt0l5UJqB4+tx3e4ntM&#10;sRKiNUx92/tBPjITkcMj2ZDTYJ3wS9SvZQMueQ/O1W8gcLgXPd+XUJa+yuTYkWDYiGTZLbLXTRju&#10;EtTSQ3kfjIFd0pFxXKIcD0CoMAcaJVpzXYGqPGbjL4Nt2buUTAKRKVO1niITOlG7ZwLkR5Te7Ux6&#10;TqbbTf0QONYL0o7PoOYfRCB3CZwL3kDKXgFUHoZ28F2y2BT4fY9gm/cHuMWlqaobaDTmEdS3ELcs&#10;gt95BtKunvBe+BAJ5Tjkc9MQdm5DuqobknVbAN8mesbRcB94jVI+Bq5rw6Bt/RDBu/3o1+Yzfb8F&#10;17xXEC69BuPiMjQGNsFzlZ5v/kvwFzDdFk5Hk0p/lurF6osWgyCKkOkefMhU/QmfI0sl+iHFcNCU&#10;GEiF6Y6m5r5Ip/oz3XZhQCDDNfZF1PElMi0Elky1aelPkI1CC3pDuvkKoqGFaEmNQyrUHZngiOcT&#10;cLZjS76ZySpBrigwL3GFLSUo3zOTz7mYuqazUUOM8KegUbJ0yYrKPQvoVx4SrAY8a9nQc1/lCbCj&#10;bs4rsNMzuXfQSC98D5bF7yN55SsYN7dCWvoRandPRDh3qTmbt37PWHjyLhJ89xGzV8LTUALDUQV7&#10;3g1oDC5+7Q5C1uPmdHVNq4CvlKxyaggS5YcRrjvDpCxmSNQgVbIb0dLxZOJ8yDsnwTL390yNneE6&#10;PQ0pPhc5wpTprDUHcH35Q2FoZxEtvwD35RFQNn7CdJuDhpzZfO+niFd+Df/F/kg8HA3n2U4IWYog&#10;H+jGJN6Ncv0R4o/GMOh0R/DOEGhk7rRjBNJ2MiCfa/GOZhL+CBHPZgSLJyNyj99bnINmXz9ESveg&#10;paEnolWU33QPeA6/gkb/KDT7GRI83RC59DG9GcEV6ce/A+Cp6sQA0xVaYU+GAjJmnHLbzO/VvkIr&#10;Xwd9YCrRH7HGSWiJ08eluyKukv1ahiBU/qn5uc2U6ucKcG2Xsmj4CTCvpdyU14ZDTHtMrXHKa+Xh&#10;+eZ2QbKc31YDt6TC4OvV89+D8fA8mYZJdtdoeJa+Qmaih7u2EZn8C3DMfwGWdZ/AtoomPfcgKneN&#10;gHvum6if8zrs0180py6lrMVswInQzq2GbWsfeO31sD44RN/xBLHayajfNwhx63QYNSvJJNvNUCO7&#10;nQw1lHXFgoYVneC+tw0+x3Wy32goBK96ZglDRgWkKb9AqGgtlNW/gZE/A5ZtA6Hs+pyAFzfl9EYo&#10;9wAZugfU2suIk3W816fCurcXgj6y6op34Tz6EowTndCqTEYDJdOxm/tXtByNxd1g38bU+3AY9ILh&#10;8OaPgXPHq1AXU1aLxyJcvg6Rs++gsXowAvWLkEjMRlxbhLB2CNL5t5C6Pg/Rym5kPoIz0ZtebCRD&#10;gZC+ngRHDzLUh0iFhzEc9CE7idcGEmhjkCTrtWR6Man2INj6IW70ZIrtg+YEWU7qjmayZCtBLS5/&#10;uW68YibaQGVvBC688pwxHIEmZFL4NqXoKh9rqDm+hkZegdOpoWoP/Rq3s51YDfXIVL5OP3dEjGJ7&#10;ULFpKGKVuZAJFs/C12DfNxWhx+ehrXsPNQs+hrbiK+gEgbbo1wif7Yx0/V3ELs9C4MEcRM8Mgrrk&#10;JcSqHqJ8/xiCjoxHWbWfW4ZkFWWr6g6853rw8+/CRam3X9sP48pGuIrvoH7/LDLyIjjOroa+vz8c&#10;BwZCb6iEYa1j4hwL/9HeMCih0ZwZqF3eCc7Zv4Rj5gtIPfmanaM3/KeHIG2bB9vsF6Ht6wnpaj80&#10;bP4S/kOfIF57DXruAsRKjgKBnWh1rYCx7gMkaicgUPERQsVfIFI9BbHcmfDdGYpGZTQy8hiky+cD&#10;0TFkze6o2/4SkjYGi00fwrgwAI4jXRGL7kdzknIZZ1KmROrFX0J99CGZicEg1QPe0g/Q3NILmdBX&#10;BA0BlBqJVnq2lkxvBpOeSPt6IKEOMiW3MTMcLQRUa2o4YmUMHK2Dod59F+kGHpeLPrCJnWv37xCo&#10;/gyhqk+ft9CgoHrfTP5P1qgtM8HlKbmDAD2R5Hbz5J/kcyrqV34J/fF1E3BGfRFcj08yJe6Hc87L&#10;7PHDIJ2aCW1lJ5TzsXH/JFPdRT7+DwaGj2mcexEI+xA/Nwe+Qx/BvnUwvMcWQFrxPtnjKybcDag/&#10;uwGO45+jbE0vRGrp5U4vQFCu5HfXwHFxOxInR1GS90KuLqKHuoHaJe/DUGxmB5FUG6T6MwwNb0Hm&#10;vrh3jURk7Xuwbf8IKW0fnBcmQd7zIT3c5wjZlqHp4RzUbieY87sjkjMUoYe7kMoZhOTVYUgVdkLD&#10;KabT/HUMDGTNa3/g66OAmp5I2LqhJTod+s2FaPKPR+L6x0hVf03JHsRU2Ic2geB9OAgZ10FkvAOR&#10;lLoieuNDKDvfo/ek37zMv/Y+aJIokfZeCD/+BEnjK6SNL9HUwmSa4GsEi7eGQExRMiPD0NTaG56L&#10;XSml/dghOyBRP52AHAitgpLZ1Acp8D30gS1kOPu13yHxiM+nyXRNYlSgEzLxYc8b4FQEi3La/pfJ&#10;cmJ45Op+sg79DMGlXNtFtnPCsrE/JU2D5dhShCm7/jszzdcTRZcQEBe1H55GaM8H8N8fBudaNvys&#10;F+kJrSjb2weRjfQ5TJWxsvNI1Oymye8H76rXodrqYV9G8/7kGhu0Nyyr2UhyEQKFO6Ec7gF5x0CU&#10;7aek5p4jqDxwuJ6gascY8z7Ngi2j4Sq4gaa7GxA8Oh3VCzugbv7HSLgJ7PsbEC86gVJ2pLR1OwLF&#10;B+Fe+zv6s8FwL3sfwQvd4L1JVj06kQ04BvKDA4hUMSVvegmJ/CVoyf8czv290WLbhubSUQTSaOhn&#10;34c05z/gLZhJ78bv8e+F9+EXSEbm0Kv+AkZ5RwStnyDmZiMnx8GXs5SgGYaEayCQGYaW9HCy1Eoo&#10;JR+hNTOS/osMxWqO9SU4eiNDeU1k+FyyN7fvTzntyvf0py/rgZbkUKQbe8FTOhmt2hA0OeYgJX1N&#10;kPUmC/bn5zCAtPQz2bGR3wN1FAHdFckgwweP5bkLDZrSdpnLQekSg8HVW4bBmrOn7TWmUcmpo2b/&#10;DLKJjJoj82E9vRgeaz2DgwS/24aGlV3QcJCe5eYmepux8FXQ6D+l/NHbyWS2utlvo/EJzf2B7pBn&#10;/JomX0Lk9gwoa7ow0f0KjvX0P3f2IFh4HiHvVTbkOYaIBtRsHwvjyUV+j5sylg/j3glzZof98Tk4&#10;Dk4xb4NLSJX0KrfRsH80vKoFmYbz8ObtI2DZEDKT6uGecOz8Apa9k5E49QU8y34GY9vbCJ/6EKid&#10;BHXzS0zRPWGcXQH3qrcQzR0B34kP0fjwE6Rr2XmYbGP6FUQuf4Cmkkmo3/I7BMlUzT56pshAtBZ2&#10;RTMZRhh+JAbBd7QToups0/S3JBkGBNiaCSYmzlb6sRYmTKPsXb6X+yeuHKT7orW1H9JhSikDQyY+&#10;Eym9N5J6V75OJoz3RpphQK/8CKAke26+AXXHC9y+lzkQ7Cl7nSFDvJfgpaczx/AClNkg7c7Zd5FS&#10;ujx/gFOVthtmRGDwEES+6qfQH51re50eTzk2F4GGCpPhFBp2X10B3Lf2IlVfSFnZDM3pRrjoChMi&#10;E+bMFxE5NAZBB9lMqWew2Ad5w4vwX9sM56UtSOQwbNw+jPQRslnuPkQudoTv5Gw01t6CsqEjIrln&#10;4H56E3Vru6N811SouUeg1FVBeXQGiap7UAQju4ohX1qPqKsO1bsHwnDSvzHhNpWugefORvOKQeWF&#10;uXCtfBfepW9S/q7ye2fCNvnfyHYr0Xx8FJL3tyB67hOEdvem3P4O8QcfIXiY7BCfDcvmj+C9yoar&#10;I5hqB6HJOYUA6Unzvgj6+VeRuvI5LGv+CVrRO/Dco/dS+0C7+g6iRWPISgJEPejBeiFQ1w9Jsk5T&#10;dAKSvjVIMzW2BLhNZBCiZZ+RARkCImQwbx9+dg+E1A4wCt8AwgKYvdDYNAzRkrcRjXQBQv0Zyj42&#10;w0ST2ouy/3M+N8KcFZwyCE56PfXRH5DJ8PMIuNit99AU7IvGstHPW2iQ4c9nI/N/8/bAy5vM/2tO&#10;reNrIr3WmKP8379t0Ft0A/Vr+8JBoFq20hAf7grbki8RkO7Cu2MwLAfpbx6thevCGhrrWVD3fAV1&#10;9YdI181hTy1G+lQ3VK/pAeeyz1C3/F1Im9hzV73J9HYTyt5JcK3vCNs8sk3xDQSYjFWGGs+D49wP&#10;C2q39UL91eWUtklMsPlw7B1pXvaKSjVkp43wEkg+ejT3ls/gXvkOfB4m75kvkzkPw3vpc8SCp6Bd&#10;/gr2Rb9F6Py7UJZT/rd0QaZgNGAfB/sGMvCh1xgq2GgWdgSdRr70a0SeDEGLc7zJQr6HlMEw2exx&#10;RyQLJqApRBAEe0O78QZq9vwSPlcHpFSCJD6E7DgSaS/9oot+L/o1gvc+NcfdopFOaAxOQpPeHZlU&#10;b/ouMS5HsMa7IWhnuCBTOW79Di2tTLD8/GZ/P2jnfw+VwSUTo/8r+hKZ+s7sTD0Rqu+CZm4n9q3m&#10;4P+HuOtzSnkX7lNXNLoHP1+AE8MiVYcWtYHLfOyGjWnRf3bJH23n3DMeGgEpLoW56N2kg7MhnV6E&#10;+JFJ0B35lKzRCCouWPeMQ+DAePqecXCu/gJR+1XIJ4eSlchSh6chdXM7MtYTCN8bi6jtJOS1H8K3&#10;ozN8lfcRKVgMl+UEnAe+hryxByP9lzA2fQ1p1u/gnEp2mvoCgpvfg3vhywhe+pBB5AuEao5ByVsB&#10;5dAIqNs6I1GwBvajs8mckxGUptDA74OrfhMMMre0txu0a2Seq/RZznlwnRsM15x/QehUJzLCMATy&#10;JiFWOgBNZX0QOkep3fVraCfeIotMRkz7Ckl7NzSqg9Gw6Q+IySORVL9CK9kmZnRE+C4lVcgnZbQx&#10;MIDy1gvOwv7QKcUtqf78DDELpBOB0R0Jbz8ELB2QSTMYkJEa+bmtBEtrmgmaXrCVQaE12R+xos8Q&#10;rvmIn0nA0Y9lbF3Q6u+OwMFu0J++xdAwhsz8Ltx7X2Ca5fubyJh8LwjcSMlnaG5kENJ6Pm+AEyP6&#10;Lv5tW7DF5dJRf3AODGuJOQtYvG5uyzToyTsJyVFuPi7eNw+KuEa59lMYsh26UgO9/Cm89w7B//Qw&#10;IrYc9vIKBCsPoGHpG3yPCwmynZ9pOG2ZT4+3GvXbesJ1qiOs91fBv/1D2Fd3hU+xIPFwPAGxjUb9&#10;a+hPDsO4OxYR3yimt0OQ7yxF0JOHZGIJPFensUF2kmGOImSsRkS/DO3OMkhnlsN1ZztaKybDuuIN&#10;xBvIlFWbuW/ToMz6BaQNv4J/+e8ROPp7pEvmIPO4C/xXOsO9/GeIVtNb6fSOc15Eq0I5TfWA/+Jb&#10;COe/j0RoDNL0V97jLyPpGQzrAcpfpB+k879D2t2RDMPt/f2RPP4WGqP9efwMSxGClF6shWEgXvgF&#10;Uu7OBFMP+r2+aPYIViKrxchiBFWUAG4mgJtb+iOhkSEJyFh1B0TsHyEeHEvWG8COye9pHQqAckop&#10;9xe/S3akRyxnkJE608p0QHNzdwKZQcQzhJ/V+/nzcKKe3ctgrpnhFvepKuY8te+2cdPriSnp4hZC&#10;DdGai0gXnYS+qQsbvRCqRCDuEKP2ncgMoxA7NwtVu+bAef8I3yuRteZDOzAI+umODBxMrHX7oc9/&#10;A7Gn8xG9MgDyri9RfXQa0HAB6ZqjsC1/EwrTb0ArRf20V81hGfV4d1Su784ESCYqWs6EeRDB+j3s&#10;CL2QLl4F1/nR9IyrEZZuIXVvOPTrnyFVeQPBc/3ZkEuQKTuCSrIfQnNhX/symi2r0OKgZEpjEDr5&#10;LuS5P4ex+TcExnuo3/4Cklf5Ps9AxKyDkY6RhTx90eTrjtYAAeIXAOkA+e4XZJehcO7+F2TyvqL8&#10;9UBG74ZQEUEWYkja8HOCiYY+0QfGtTeZJHshUvc5mslsjou/ModFmnzdKLlfIBMVU8v7Ie74mizY&#10;if6vO6zH30PowdtmqjWevg/P49cQr/oKoVrKZsnXaOXnNlKW048+RtTSkel5lhk2Wlrp+SydCOzn&#10;bFjkWVVvn/jHzzEZus+sIPi+826C8SJPL8ArO9FiL0e4lIxif4qSBW/Ac4DGOe8sTe5NymcDUrYz&#10;UDa9hXj9fVQu6wYPjX3gzgl4ym/Ad+hlVB4YCaP2IT3ZCASvEhjXO8FzdAYcB+gBZ78Gae5vYez/&#10;Cr5VHyC89FXK4BCkrfehnh2P0IXxsC3rAAd9n2v5J0jc2wY32dd+dCzN9Dz47x+Ecn0ptB2fovb8&#10;JLLQAsSi6+HY8CYCp7oinjuLQeMOGWAuWktHMPn1QvQiPZQ8EO6DL8K75pdoreuFZB6NvTqR7/kU&#10;qbLO8NYyvQqmcn3GFMjtA33hFSypDULM2QHWk2/AsfkfEcv9HOqTNwgmAuLIO/A+7kBZpXS29iBz&#10;dYR28TVE7r9r3tcgUmhLiGzWPALe079Fou4LsldvpOSu8JbyfXJ3Jt6BbSk0NAQZP0EZ7QwYPdjR&#10;O8F/8z2m+g8oo0PR7OqKFn0clNz3EbdRxgnSkHfq8wk4kUCfTS9/VgHKYPFaNgJl9vvPp5lMwzd3&#10;omzPdPOx116DwJU5aFhBj7R7ENnSIBMqKNw+ELZDU9CYsxCyKiFV0gFeRwP88iPYbyxE3YbXoebP&#10;QuoB/dexMUyyZJKqjZAOD4Nx4gMEPFcgP15tTj2K1m5FUKxhd5xyos6G9XQ3uBd9zIR3GfKhj+E8&#10;vwgR4zT0w2+TESbAmzeL79kJx5VFUE59Dsf9iQjpxxG4PQ/R4Ax43IMQCFyEtOoV1B/4PT3XUErl&#10;72Dc6UN/+A4C619EprYTG/VzNLX2Q6r2S3hy/4Dm+CC0uHtDefgqpbCbmSi1nBcRLHjf9FFo7I/4&#10;7T5I3/0QGSbQZvDzCj5C9bL/F/KRX/AcfMEA0JN+jYCgL3Mf/DnkW6/yuP4dgYbPaEteIyMOh+Pu&#10;S+Z4XJxJt7VlEDzn3iTA+ZfMlgpTipW+7DBdkJY6oSkzAMru15leuS8nP6EH5HlkAs7YyLZNPZ5T&#10;wEka6o4uJrgYDCiZ4jnBaPLh6WSMtjVFnm3roUS67+xF8uYGSE4Pgg1VkGQbXFN+hdI9s5hW76Pm&#10;wFzzbi9vQwHkS2SQksMI2k4zuq9CtG436ndOgM9xC+EnI2HdOQSBmg1ocjyBdGcHmgoXwX56EBqO&#10;Dof3/Oeo3/IpIo/nIHidJ/LRaEjWW8i4d6PZsZXJlya8+Asm0CFMwu/BuaMb4pbp9FoL4LkzDc5z&#10;fSHlDUT0wWy0eicA+gQ0JuYiFdqLYP4nSElizGoY5f4DxGJLkW5YCv3RG4jc+QR1Oz8koPpDm/qP&#10;aGzohmZ+ZmtoIJoYINA0AMbl98ieg+mzPobv6tvw3v0Doo/fR5qJE+lBSNg+Q6uPwSDUD4majkyj&#10;lGVLN6QLPkEzwRA7/xqab3RAo68z1KsvoUXMhaPvij95zwwQjSEm4tJODAPsZMGv0dLcz5xJAr4G&#10;gj5S0glO+k71/NtI2D9HpKIjYo8+oIz/K5K+r9GoUfpj/Z5PwIkSF8e9YvG9bwDndjvJVpRUgtGb&#10;f/zb7ap3zYB8fTtCTpmsY0Ww5Ba8rkrYH1+Fune8ubBfzXImTfc9JC51Rej6NvivL0fY/hj+JyMo&#10;e6thVC+DcuRThH1X4S/cgNDxCYiX5MCy6wNoe7szAa6nRH0J/40p0M4vQZNlJ3y2MjZyRwYVptaF&#10;r5Ax6L3kh/SSTJjHPoJefwFR7ynU7O9GmR6L2mX/BGnnIMTLOiGwqSv8d/vDOPgqIvnDkAlsgOPU&#10;v8FziHJd9SWa3cPpl75kYw7jMfFxlElv76sI3e/ENMykGhHTg3pCPvsipfoFeO69jtZoLwT3/pYe&#10;sDs9Gr+z5h1zMqXxiEbe3QUh6xf0U13RGu+ODNNi7OIrsM/67zyWLmgs6YJo1SdAdAC8eyj1lG/5&#10;+ksMR2S+5r60Kx/CtfSfzAv0AmSx2g4IlL+H+ON30URPqD98A81eptUn79C+kOkquyBw8X3agd8h&#10;tuxlxHLE2B2/0/GcXUv9YQnQCbb7/nNiPQ2n2wPLqp5QxB1fspBflUxWBechJtqHp+Ff9SmCcj0q&#10;538My7nVaFG2oJhBQc7ZDA89XezRbOhHhsKx9T3Yjy0mS16BfmIKwvV58JXfgu32MCj280jLeWhU&#10;d6C5YQ2ClqOQDnaCbdMo2Ba9itrpv0X91H9DynuIbDIUvq2fw7P5LehXVkDLXwDX2k8IiLnQjzFE&#10;KD0h7e8M18kBiBfPZ8OsJcOtQErvA9/tz7jPPSBtowlf+yZSdSIt9qZx7wjl8ktovdUFLb6BSFYN&#10;IJN/iNZgX2jbX4Y24x/gY5hIl37N1zrAOe1/IO0VwxB9CSwCUiNQigX7MVBYadibyYYG/yfreU/8&#10;FqHCjxClvDY3kVV99Gn2LxDc/xq8d96gR30L1i3/CuPwSwje+JAMLWaF0N9Rst0r/xHOPS/wf7Jl&#10;Yz8kH3ZArOETJJ/QW/IzW/WeaHJT3oPdkKwYBufkf4Jx+g1Er35k3sH/XAPOHPx1CmYTY24iMLQN&#10;lwScFeZCz6HKewSkx1za05t/wQSfcnkbrLtGo2F/T/gKFzI9lsJXuxex/Hnw8jPC3rtMV5cQNJ7A&#10;c5UAdFdB3fhrerYt5pULMdThvbGbRv9LaHoRQvW7IZ9ZCPfeYUjmLIDf/gDi1jn30a9h30jGXMPe&#10;XSymT09H+OJnSDwYCf/O38O/9WOe9EXwbXgfjQ96IXy7N/SnZIGtv0PwbAf4z1PuIssQKL2Axsrh&#10;0E61zT/LMADErR2QKuhMgP+WgYjSp4n5ZgMp2z0ROfo20zSDQorMMusXgPUrRGoo80UfMcF24Hs/&#10;g7/kA0inXkNrmD6uRSTbryiLA8luPdHMx/HaL5C0fmle7HfP/O9o9HRlCOgF7yO+x0p5JAun6cmk&#10;1f+OpkeU+hqyX9NYuA6+As/ZX5vLftk3/QzOjf/I/erLRP4CokUd4Zr/39hhevKcM6CEhyJyqxOM&#10;839A+NAb8E38B/j3vPN8A06ATAyLiPtQxWpJz5aCEBVy1EAs62WV+fq6nrAcFLNMFASLriLt3Ae/&#10;OxeWDf1Qu3u6OdHRNu8DM1A4l38JVWNYoPE3akrgP9EFydK95k3VDYfGmjfpNDv3Muqv4wntj5h9&#10;I1IN26Ed/5AJdDCChfRVK8Xo/Xp6oXGUj51wz/gnnuxfQb6wGvrZ6TT/ryNZs4Q+Kwf6mjchz/wZ&#10;wkX94NzyBpTz/ZneRgPxMUyMn0I6S6+UGoXGSD8a+o9pzHsgkvsRQdAR7j3/jmgxUx8DQLrmCzR5&#10;OsN97iU00iuKGSHuc79Co7UL3/MRWujVmujPkBkE775fmzNuM/RVzfROYqC3NUrwKf3ppXogXvoJ&#10;Gu+8Yy7flXB0AGJ9oN98gwzUC/L0f4TGDqjtewmhsi+gbvp3Biem9IO/RuwW02xI3I/aFRmDTObq&#10;BsvOf4bn0h+QcXZFrKwD9AdvoVmea47hWdb/A73hRwjnf4ym2sFoCs963gH3XdkILOMujf43N06L&#10;sTpZFmv/aiwHou46lByYQJYyGBD8UBUJvlM06S7JvM80WXKJvfAGGc2K0iVfUCZq4b+8nCB8BOne&#10;XlTtnYLC/bPgvzMb8roPEA9dgHJiGhx7OqDVfh1haRmMwE1Il6dBPf4uEldHon7TG3Dt/TUsd+dS&#10;AtfBMfdnqJn7b4gcJivYlqJw80B4r3wO68IXoVwYiuaCnmip6gE3/ZA2/1+YCl+AOudfEdn+OsL0&#10;gnD0QSY+FagZCPXMuzDWvoiknV7OMxz+Uy9Bv/oGDXkHqKf/g8DqR4NPNrFSzrhNkyHYbDBljj7x&#10;MaXSQ2Y0upG13iSg+8Nz91Wm2u5oifel1H2OjLc7wrUfI/H0bURqP0GQYNJz3oa87Zcw5vwjPLN+&#10;Dn32PzP9ToFv06/gWv8CfLN+hiYwnR75FZrivQkggjk1kN87ArHyD8luXyFV2plB4wtIh96kPaHc&#10;F/c3b/oJXFiI5JXufz+AEyVukg7X5ZuzSJ49pzoc0PMuwee9iIz9NBK1TxB6tJaBowbxO4PhEMu+&#10;l95F1a5p8F0eReYphO3GHngI4Oq5b8ArPYF2dhWUU7PRXDkWjTUPkSk8zRAxGQnfBgTypxDMFXAd&#10;mo/g+dGI5Q5EWCyTf3Ml1LXvI3p5NAJHhiCZtwI6jbJ+bjj0yf8Madd7UO6+jrqDn1LOCAQfmevK&#10;u4g+YSOlh6DJ1hUJfSYT4e8ZFihTRZ3gukCP5h0M/9GXgSoabW0QtFn/guZaeiIwFFS9Ty9GeRWJ&#10;L02mqu5IpuyPDE08dHrFiq9NIIavvmdKonHkZcrgL9Bk/wqNwT5IUSrF2iCOxf+NIBmKJm9ntPj7&#10;IvbkXdRv/mfgGuX4zKv0my/Avurn8K38DzRd7wBl9S8InI6Il5MZ8z5HS2MftDb3Qf26f0KCrBw8&#10;+hLP3VdQbv8Wymwm1bO/Jei6wLrsv6N65X+DeugV6Kt/j5b652xtkb+66Oksx1dSYglCtRLitwK8&#10;khVVByeifp/4ERAJtfvmIFxxF+4r2xFhUIjWPobz9Bz6kzWQ1QYGDwkesQql6wKkfZ8h9GQKgto9&#10;tPrXw3duHRouzUNYKUbCdRHuIwPhPPkFZXEq1KV/gH0GGabyMMIFfLzmLQTWvw/ftj9AP9Mb3lOv&#10;I7LtLQQfdYB05ivo294BSnqh9tSXcC/4J1gX/Q8EL76JxAaCfdPLsO3+BS3Br+C5+SZigS4MNB8y&#10;VXZG7P4naGJazDi/hnbs97BO/X/geviyeTufuNYpJjW2pgYzUX4E6eKv4ct9C+6NPyMYGAIYUrxH&#10;GDii/D811Bw2cSz9ZySYgGuX/wOaw72YHCmP6T6IOzrDf/ZlKId+g8De38Cx6B8I3j5IxLrDe40y&#10;ayOQGVZQT/at6sjz9B5amEQzDV+jOcjPb+3HTv1rwOhNsP0cTemeCG7/D2Qq2BmC09nRFlDCe6HV&#10;PQDFc//73yfg2maLuOA3biH04AT/V+DX78At6VAvzUak4gocsgHr6U2wHJuOyJOjlMUCSsgWc7GV&#10;1kfbEXdeQ8i2FpqzBIr+GEH1II30bEh7CQT/ebKpFcHAZchiaKQ6F8Gyc1CPDEDp8RmoOj4TgW0d&#10;ED32BWzrXoZ8noC8NAKoHoHa1W9Cv70YKc8iBO9/imjuZ0gX9oO8fzSamnuayc224w9Mvz0QPvw6&#10;EnJXNlpfeK+/ylT5MTKSWFphEJmrD31aL9jO/YLJtBfZ6WtkchksWvoicOY1wN8PqRCNf83XSPP1&#10;DOUseZVBhKD1rPp3eMlaAmzRko/huvYbyCt+iRZ+p5jHFlr9Imz7f4ZWZ3dE6Llaa7uj1fUVmf4N&#10;tNrEtdCP4Fn57/CfexWh4k/RZOnMfRwIYwZDAv1ea6YnMhE+Fx/JkEPGjvZDzQqGD/lL89JapnU8&#10;fLfeg/roYxhbX4H99mxuMxjxqlF/n4BzidkWboc50KuWXIdXf4DKXfNMyfVLO+Bc+xkil5eaA8Sl&#10;O8bDcD9C+f555uI5hlOFuuVzpG5NQjxAYMg5kG7sow+UoXkfwO/aRJ9XjMh1SpX7FFyPl0PzVCF0&#10;bx9cmz+mlzsLby3B6ylAQLuPQMUUJO9sQotjMDzGeQQsddDmvI5G19docU6BY8craLQMp+R0JXsO&#10;oXS/jmgFUyY9lnTpJfjvvg3b1P8fjP2/J3BfR0z9isxDg93SiyHjX9Ea6w33tZcQK/wALSVfkQHf&#10;N6cOJdwET6Y/wg8+gJFDAPp6QSMQI4+ZjgMEkNwLiRvvwrvw54hdeh3aql8gcuZlxE+9h8wVBqDH&#10;nyNQTEvAwBE8StC5yJpkM5BRU6ffhrbul0he/BCek2+Qkd9mgibImGQT1z+Ae80/IHLxHbQkaBXA&#10;9CwmdwbpCe+/h/htIft9Yd34IjKJKXBt/RUazGGUqUgbf2ceTpTkcsHOQOByeeAPnIT4pRdFqjfB&#10;J4ZNxIzcpqLLBJtYi2QZHyvwHZ2GgOMcolouwWpHyHce7submADFdcwb8NcdgO8ajb9nE4KWcwgW&#10;L4Rj3yfQHk9D2FVC8KyA9+RweM71guvufhgX+sF4sBUB22PzdxnUm9uQUPog4FvLdLaTDUsDHZgN&#10;5eArQGQUEtWfQS9k47RQ6i6/TpmkeU8P4+MhlNGvkKastaIn0o0DzOnZUfqlDBmuxbwU9SGShZ8h&#10;VU+QxvohWdcVjeEB8Kz7ufmzRd7rryB0/C1krF8wqHSCbfn/A+/+3yLlJuDT3Oc9byBwl7J/9x0y&#10;/BdotnVjimRocHVAiIBMlzNYPH4FAbIRIj0Qu/oWYgRN5ia9mvQlPfFnSFx7j0n1RXgW/QphsqBt&#10;7s8Rud3GoC1SZ0TvvQvfvQ8YRLqgJcpOdeIPSBpfItLwJfTcP5ChmWhFoODjvyPAiQmYuunfFLkS&#10;HrUIipgPR7Yr2TOTz38zdYnlIOjU23shKV44VneCojUgYuSRha5Dv7Ydes0ZcwZKsGQ3As6NiHju&#10;wu/bze0bYFnyMUI6QahfgSE5IN+dD129jkDwDCLBfQi65pFRH8F9djJC/ivwOWspMTPYuCNgOzod&#10;2rmPIecTPJ75iLuHwrniH9iI78N/+DWEn3yEVsqadONF+igy17nfIiMTAC29Cb5eSFo6IunqiJZk&#10;N8qvmCY0FDGNQaCpH31bTwRyX4dl688pZf2gbfk9Pdd75v8pN31TTQcYx15D8i63l/pAnvk/yDhk&#10;Mhsfh/sypJAdL9KT2bsQAAMQL/sE4YfvoPHBR2Rbvr/8MyQdlO5gV6T07og9ZsDJ/wzq0d/BV/wJ&#10;WZPgSveD69RvoKz/V4Qv8PXcT5COfo2Q3BHRPHrVzGDIe16G88z7DFZdEa3/HPGabvCXfgDn+ZfY&#10;4fv+HQHOvJjvNn+lzryhxl1ngk8m07UNCn+3reLUUL+dCY/sZ6iP4aH5D7or4cxZjpDDzt4+G/Yt&#10;PRG/MAn2NWyI2xNh7P0A1nP0Q55p0Gp2IarnQjo6k8Ein+BW4M3pxsY7Dr+2HiH3ZsSCx/jddmSa&#10;xiAW2oR4dBky0dk0zUORTok7nNjISXFfAI01wWjf8i+wX/6dOaEyHuxsXlBvRT+0cLsWNpR2+CWm&#10;Tja+vzcZ+gtzFktS5XsT/fnef0eSIcRz8LdIMM1KS/8RocpPmTb/BY227pBX/ysiFwjqS68icuA3&#10;aKHpDzwlGAP9EbN+jOZiMo+VLBPqidSDL+E8/B9oDPWA88i/IXObyZN+sFHpD2/uq9D2/R6NOvep&#10;sRcBPxCNdV8TPB2gHfwNE35HxIq/hJWpNcPvbQn0gf/Kq2im/0ulKMXhHlDvvY04Wa+Fnagxw+Dx&#10;6B2yNBk5X3SOcX8fgBMTMcUSrJrxkD7MziKziaUgZLGAocNMq/6qPALNaW4v8TWr7ET97j5I+U6b&#10;g8cqpdjnrOL/9H0EoFF4mkn2TcTzVyLhWWz+oksLJVdc1TCUPNRenoNA+BRZ7DQM+0H4H41HoH4G&#10;gr77kCunwfBeR1NiIlwEt87/vd5TZKO5SHvHo7V5MBKUvabMEPZ6/o1O5rZMauIievVXCCqfojXR&#10;Da2NQ5D2EwSUrubMIDbgWPjz34L3/ttmsrRv+xkB9j68TwV7DELDrV4Ew1QzjISvfYJWRz8ELn4J&#10;76U+iDHR6vP+kUzGhHvg94jndUX6jLhB/APEKj5B6MzbcC/7ZzSTzaKVXyC06V1Enn6KlOVr+J6K&#10;Ad1BCJ3/CM3+HpC3/Zr+7Cv4dr5ANhwIv0irqUHcnmC6/TGknb+FbdO/IPqEslzyOYyy9xCp4f40&#10;9obBtJ0qfZ9y/SFBOxzywRdgPfh7ek8ybXTocw44UyYZEMhuqtNNaRQzfMVvqBJ8QtZ+sH3drhn8&#10;K0EVi+DwPcrDnZTAWhRtn8DnNbKiDeXbhyFYmwsnU2hAO4OQ9Bh1Bweg0X6Dr5fD58lDU+52smIB&#10;xG+U6upDuBQXWuJTYDkjfs+qHCHvZZ7MkTDyLyDuO4iENJ5yMYTA6k+Q0bBHRzENDmcDkBWNvmgU&#10;hjvTG82NI8x5aC1NBCLB13CMSdHVGcmmofBUfkgGmEJm5XubmXgTlDCCQCrsj3RkNdKUxHjuR1BP&#10;dUdIXW9eN0375yHt24T6XX9A6abP0RoegqTUAUn753DPJVtde43ptbs5y6RVIyNVdULY8inTYgeg&#10;bgiaCxg8rH2g0pfFntLsewagpa4bUvaeMHbyvdEuSFgop5EBqFr6D/Cs/hUS+fR1+Z0RuPIJ5KO/&#10;Qs26/w8NJ/+Z/pIhi6yW0L9GoqobP6crU+5blHcm+Ov0dE86w7nkH55nwFEmxY3FBJ0AnK6U0K+J&#10;RQo95nM/lFExVCJulg4/3E6wUXqVCv5VESi8TiasRtB2hRKowuMpQii8F3H6MlmT0CQdh6xYoFJ6&#10;nXsnwH5pAGU4HwpTqHpuNQIEcCK5GJJaAF27Da//LBKhHfz8UoT5Oa2Z0Uin2fDxlWSpCUhF+1Je&#10;pvDE90FjugdSZDHH5Y/pyQbD+ugTymcfNNF3NTsJqtBg82J3szIEiXsfoik2BJ5rZLMmpsXkGLS2&#10;joHCFBtTO1MeV8B1lqGjuhMBNJrSR3/kHM3P2EO56gB3zu+4zTi+NgTRUsq13hvhDb+nZxuEwHEy&#10;GJ8PXXoPTXZK8r7fIJHXgdv0geXkb2Cce53f/ylw90tAHobGqsn0u70RqSR4b3yOIOU0euM9pt6O&#10;aDXYCXb9kp2mHztzJ6RLO7Bjv4MmDGZaHcRzMRCtSe6/yo7m746kU1yNGIyoZyKiNeOfZ8A5oZLR&#10;ZLUEXuP2N7La9pr4Ids/3laUYv7ysq7fhf3MCpMdBVDtDBA+tYGAccDvvQHn6dlwearhVOrgujCP&#10;Ps9JWXTQNB9H0i0k2wGNLOff9yk8Ty7xRE1j4lwOx8pXEfUdQyIultc6RwZ8jGRkDCLhnog1TEYm&#10;MIsMRu8ki0tMfaHfeh1RMcRAgLUKP5OcSDnsBN8TNlp8ONljDjJpSm9sJhuuAyIMDBJBEKz4jGw6&#10;iR1hEPR9L6N66++RjolfWK5DqnCguRh1o28VpW8DWv0jECsZi/itTqi/yABg6cO0SmYUK5RXd+d3&#10;9keygt7s5FvwlXyE4MVXIa17AYHHTJ7n34Z3yy8hb3yBQCXz5g1EuLQLnFv+Ea4Hr8K/9EUy21A0&#10;+Tohbu2IRocIL8MQjq7lsb3PEDMA0g4GhHPvQKEER8R11iDDTrI3MkYvGE++ZJpm2FHG8DNGIWh/&#10;l6Go2/MLOFmxE2R2KGS2754Xv4Jca/79/rbisZBYXc8zU6tY69d6bgPssvicWvo2plTx472uAoif&#10;9faJ30A4M5jvow+0bIRue4Ro6CDBRg8o18LjuwPrvvlIqBvh858koE7CVzQeEf9x+HIX0b+IFY16&#10;wnqYyfA0T2psGUE2wOzJgRtiCjflNE2ZNnrAd5NShb5IE0BCRpv5fyS2mqCg1BGIzY0DGTImssay&#10;sQjc5CizoaQDX0A98TYipQvg2D8JkYbL5nXduDETGb+YGDALRiVDjm08QhUD0eKmRCZ6QzvVF4mC&#10;PvDe5nM+MazSC3GFoaHmK8AYC333u/BeeQup2+9A2vBzAn0hQfZvlLtfwr3jRXgLuzFZdka0hJ7w&#10;yG8RKPgY3rufw3fk9/A9+BCGuCOMHUn4vtD5T+ErEEMs/dFs9DcZsTHUFXGLuEFnALyVlNV6WoVG&#10;hpAU5To18nkFnGoCx6M/hiyJHwn55nlKolnf39ZlEGxPyErC07nMFY3E82LpVY/LBm/wMlxkSvEr&#10;02redpTvHsPXyZZ6EdmzDHLJfgQcRxBQy+F1W6AxBXsa1iIZXAzddxN+3w146uchEDjN587AJ1dQ&#10;+lYg7RgJ5dBQZGIT0RzthkjuF5Qbpk6x2lCoP0FDpmvsSWntCenQ79AS6YXm+HikIvORdlJGm8Ri&#10;f0Pgq91H5hhIyZ2AcKW4R3QjYokFiCVXMPke5P+LoFzvjIR1N+z7hkLd8xlZqRvST2Yhfv4zKJe7&#10;I/H4K3geLqTvGw7Xip/zuY8QrRoCbfHPyYodkdbEzcmjETtPg3/sPagEV0rphkDdJ3DvfgGeI0yQ&#10;rt5Qj7xBOf4UTWEGjurO8N8lIx78FcK1HUxfp18h2OID4Dr6S/pU2gIvGbeI4cDZC7G7HRF5/DUC&#10;Zd0RZTI258+JwERb0RQm6yZGIeGb9HwCTmb6VOnBzMHcZwDjX1mt5P9tgHpWKsHm1Z5QPl3c/jup&#10;lWU7bBJllgAq3zm57bdFCU41VywbQXmVawhCAsx7m1LClMrnao+OISM6kdRWwO8Sa9Tlwueaj2B8&#10;O1PnQQJxJ73aNEorpdDYSbDR/LeKVYVGoqmlH0K+r9CaonwmpjJU9EMyQ7bQRpLJ2DjJAUyv/Btj&#10;GuU2SbKdV7uKpgifS/SFx30Vydh4kyWD+gUE/UcRjo2D4XAzPS+C/eE2BIwrMKpHMxhMoe8bTwCP&#10;hePUu2hU2aCRlfCXTUOsqi8lsCu/b5IZLKLHP0Ozb6N5H6l7/78iUtcRgcNMnQ1TEXvwOcL0f9o1&#10;AiTQg7L4AQL36DeTXeG79D6B0xexS+/AW0Q2PPs7hJ4y9ea+j+aWHlDz30ajcxh8DT1hX/8+mjyj&#10;oJccZkfbhajai+GJKZyyK663NsUoq7FhrIHPGeAEuEQwEElTE1Lads207fXvBnbbyg2xMrj4tbpv&#10;p6GLIRPx1yXWCZZN5nPyfXZJM4Gn3VoMv5rHtFtMQDkRKjtDJrRBM+5DeXCW77fA63kAid+dCC6C&#10;c/MQ+EPrEAvugk9agmD4EIPCHhi+M8iERzAgDECCDBQJbCPweprrdrQmR6MlQNPcRLPMx7FGSqRY&#10;5KWVYSIkVpAchEbKZ2tmmLlmR6NnBupvLEQmPp+ebgnctfPgDx9B3f2VaPIfY8KbDSeDUtq/DK5r&#10;RxBRypGsmwvLUcppcU/UH+J+5I9ES2wlgkc+h3P9e23LN9SLcbdxaAr2QLOb8p0nVtj8mlLZHTFL&#10;VzLVYPh3/haN1V1hv/8qmXk6AdIPjcFeCFM66zb9msAikOPdUH/2V0jnfk5r0QGBkjeRivdCWuax&#10;xCfzuHg83Dfl0MtABUNNxRXzV27CZExxTbi5aTATujgfQ9gJ+z9vgGOJBf4EY5nDH9+9ppjs9p13&#10;E7OBBQt+J7Fts4E1MpfYziO2/waIAnySYm3zfwR0+f5p/LwCRJxVUMiE6v3j8HivM1hUI5o3naAT&#10;43ESMpEliFPiwvR3LcGJjP4LCRoyjDEcttxOsNwWNxtPpi8bSHCJKwNkF8qXuSBzfAxSsanIqD3R&#10;SIZL+siA9tuIOKaRmchqPPn1ecfRnB5HT7eC8n8fMeUoYvENCEW20k7cYYdy0HxvRMpyGN6HM5B8&#10;vBDJp6egPpiPxugORHVK/X3K9IVptAN5UK98Ac/5cXCenQT5xBcIlvZAVJoJ/epO1J9/Ge6zbyJ2&#10;7mNEr72F1vov4dr5CeJln8G74vdQT74E373XCER2Du5fqOoLJG9+jdgTyvM9pltpODsUrQL6wF/x&#10;IeLeIQhKI5HxDUHaGADPtoEI1XWH58ooPl6DmJXsah9lDoCnCdomsl0T3//8AM4EjotAEnIo1oP7&#10;TjrFz1V+f1sBNjHK7/7eMvuSGDPTCkyQPfNxz0qWyXiSjaATVyc0+INMmdw21HALIZWezH+AnlFn&#10;j5yBiPuJyYAp3zL6uXtktc0IB/fRS21Cc4Zei8Y3kZlC474OxZeH09expzMNehyzzN8vaEr2YjJd&#10;hKbEFHqq0UxuZL3UMATlDWiMTUPIcxmx2ALK320YTIsBNn4okM9GOopQ7WTYz64mMNcgqDhQ9/A2&#10;ooHLlOh58NbMQso/E+6CXQhbpqMluhB+7Tq8N3sTAB2hP5oD+dJo6Gc+RwsBkLQvQdQyi17uENmq&#10;C5CciXQFE21FD7iuv4EWnZ5t1+toahBL6n/JztcN1Rv+Ad7rr7Fz8TNvvI+MtwdlcwC0018icPV1&#10;Bp+eiOidkSkiM9fQFiQXEXSdEbw/Da2U1Oq5/4LMvYGIlfdhpxpMdh2GmIcdsXk4O4gYJhryPDGc&#10;YCiFwCEohDR+D2SSxOe+t61Gsy+uNjxbEkKUmDFiMqB43w8A+mzwWJasZK/HfCx+e9VjAjPMIKA4&#10;3eyF65Fo2MaeOZcM+xiB4m1Ihreg9ux6SugDysJ4JNnwgeguNDJNNqYnoaVJLCXfC5HIJsrhOKQb&#10;x7ORGBYSIxHThqI5NQmtjb2QaRnFJDvevK6oFPGxfw8i9XOQeMSQYLtOIM5EOHAR6tmpiKsrCEQG&#10;FO0ItDMMHFoVveFZBL2X4ZWvwv9gDPzCRjwhU9o3IOxZj3R4FfQbK4DAaki5H8J3vSeC+zvDYKr1&#10;PR6I6BOyztVuZmiAlyBQB6N259doco2lFx1nTtq07P13dhjxq4JvQD3/Btwr/gXBR2QmdRBSJUzA&#10;4Ym0EfSoMXaqRnYkes/W2GA0BxiSkv3YWQejxTIC0crPzQAFbQY8pbQNfjEkNIbMOZQe9jmagCkL&#10;r0bTrylMjuYVhe9e+261JALSqZOpKKXfe10liKRnIDWvrX73mlnmQDGLr4urB6pSSUZzwuu9C59+&#10;HaHQfujKY3j8t+GNHKSHOoN083K4tg2D174dmeh2eI6+zjS6gBI4yly4pSnDk5gZC+3JF0hIXeh/&#10;+lIKV5kzNMzfgs+MgPT0U4TIpKngPD6eikjZGCj0iIE6AiAxGYZ+lRagEA2nJhA0u+GRLZTw4+ZS&#10;rK6HVyEfnUPmKUWL5wjCdQcQfzSFEnkTPsclWA98Beel7YjLaxAPHUPw4XzK4GZEg1tglG6gPA9g&#10;Iw+H/mQlgdCdLLkBATtZpvwrNOuD4Zr3Gqx7P0E6wIDTOpgA/wp1l15mJ+kH/UJnNFpoF+gv01VL&#10;6RPHMAiMZsp/B0kvj80YDOvGt7ntIjQqg4EQw0FmFGLuWYhV92WHWoHE7XHsPDN5jkbzu0fQsw5B&#10;SnpexuFEAhV3stO0S+YwyLOA0AY0cS207bGLYPn+uBzB6Lby/Qbf56Iv+2OgfldkOLHAjfGI2xOY&#10;BK34HDEDxOO7S7ncCJfThVD4FNlqFzyem/BwX1JMjKn4YvMX/uRHPGnxiQwAA5FOj6DJ72+a4mho&#10;PWV0Av9nD06PRiI9k6mVJ99/EHrdQnjZOTKxKQgGdvH7ryJQvxRIz4D0iAAInoKz6DJ0uRSaoxKq&#10;lMMQ44XTWYSw7yDsd7dSNu/DpzyBznPUTN8W9N+EwaCTsa+Et3odpOt9kKTv0y08noqN8InfaE3Q&#10;V3lmIuZbDRjTkaoch0Z3XyTdlFpHP6Qd45As7w/jZF/4y5lE7V+jmWk7kNuFnlPMtSPrpYYiERlK&#10;7zkVllVvoLlqJBPqZ0jd+xLhvC5M1KORKRN331Pe44MQLO6IpDICzaGhTKOTIJ3oBOVqF4J/BM8H&#10;A5X4FcKWPs8H4IQ0CskTQHOJBWq+Fw4kmnrzf8FcPOmC4dpeE+8R24kluzxkRhEgfiilz0rMn2vz&#10;gsIjih+OExMBfMFLUPVcSnQpZNWOqP8E4tEl8PvOUwZm07hfQ9BzEQl1DBKpFWgUF9sbKZ1MaXGy&#10;mbg22iruMWgm2GJzELcPh//WJ/AXT6QPGgOt+gCS1q/hvDuQkrQegcAxpCi9kmJDPLEO4chuqLW3&#10;EfcsgNe4DL/xGHr5fDJdFVyyk/7oNvedTGzN5b7chs7OZei34L63hqGoGNazy+CrW0sLUGsydkBc&#10;Q97wW4aM8WzsTlAfT4HzPlmRybolvh3enE7QrzDYOBcC4Y0INOwkU/c177JPRwkWMW6YGQelkACq&#10;FrcijkarugbJwGgy+yQkqjoj2tARrdHp8N3qDufS1yDfnAE9/yPYVrzUNv29USz1NRCNkfFodA2h&#10;/I6hZRhOBmfgYOp9LgAn07hLTJCS28bHwvA/A5zbfL7tf6bX7w+BCMB9nwm/BeKPFb2eGUrsTKVl&#10;8Pkum2lWVcrJOtcJQg2RwF56tGWIRg/AHzkMv36OdRpxhoZEhNKRmURmE56sL1LJWTx5A5BOMrml&#10;yB5NNNAJJkea4mhqHkPBcjJUjjnMEEvyM0NbkIgvQkC7ApVJWJYrue8MOZRxzVXGjqMSNIWwS2LA&#10;W4PPshs+rRqSpQ6+qoOw3d2GhsML4SMbyY/2QLu2h6EiD5GaiQwVZMmHR5GQ70JRFEQapsO4PZmJ&#10;lJ0jshmeCxMoffORChBw8hK0+OYgYx0If+UwhFzLkfIOgqu4P8PARXNJr4SFHk8bhaB7FBKJ9WRj&#10;pnIf/Wp4lHmpy7Hgd4hok9FaMwPOm7ORvreOvm04lFOfIGChbNb3IsCYzOt6I/2gu3lFxX/yNTT6&#10;B8Jz7+PnRVIFiJxm0vwOHOJ5Sq0IEeb/bddG297jpARbv5VaxVP0zfM/XrLkgE6/JivVCFJGxSpM&#10;CgEnMUQYlNSg/wKS0RX8e5pMk8MgcRgG5S4dm4+m+CyywCREYpsQiy4257010vyKO6/SMaax9DAE&#10;yBbxyFh6vSWQvY/p2+7x+fEEwzbo6iNK3GxEggcQYdJVjTvQLJvZeR6akwr8oR1IMXQEjSOI+Hdx&#10;n8TPd5KBpSqydhX8YpKn9xIilE1ZrqVMH4X72BIEI/tgz91ANj6H6vMbEWbIkAnaxuRiGHdGo37X&#10;IKhPd0PJmw5P+QgGhcloSvdnup0BI5/HE7hCvzkISWd3xCm3Kd90Svwx6DncJjXCHKdL6lMok/Rx&#10;YnHp6DCEaQdqN3/KfVgKbSfT6+EhyJT0gnvzJ4jZBiJlFfc3jES0tLPpaVua6GeTI8whIq34M7iu&#10;fPicMJzJYgSaOej7/ddEChUS66T0iXTZxnwy/diz182k+gygf6IkmnFVe8QGLGE9gUEQCL8XotkW&#10;8qo67WzU6+YskUjotNmYSTElqHG46b0ysbmUVPbm5DRkmpjMmoaYg7ep1ASCZC8T7BSk6VG8nmvw&#10;E9jx2ALE/XMRkeahMT4eIYkm3rcdhrMEhnQPGQYGj2UXwuoRMuxDeNn4HrUGhnEF4ZBgVqbR4HkC&#10;+ax5rN7wCUrpFZ6fBgaTA5Bq78L69BgDwmXU392JulvHzddSwdOI1e9E2nkevoc9oFauI9ssoAUg&#10;oINHEfAeQ6hkKGVxJzLBhWhJ9udrGxhCBlBmp0AqoB9rpv+MLUMiMB2xYloGHmMLvaqvvicaTnck&#10;m4sk2gfygY6ISdPhPtwNobzZSBmjodybgHhZB4QrR9EafM4w1dtM8q1i2f3QELQqz8k4XJuUCnD9&#10;4DUzXYrnBdBYZEIxBUn6XhJVKMc/+t5nJT7DZEaHmYTDITGnzUrWI8sR4Ir8lABZyddryV4bTMn1&#10;+04hYJxBMjmFnmYeMvRq6cwcerip9Dn0Iyn6NbJaY+NgAnAK/45GWDSq/wgbcB6C4V30Y2ROLxMv&#10;A4cY1hHLUajGJQT8l2D4bxFIlfRqhZTek5TWYjLwFe6fzbQX4vZFt6vBZFxVLUTIOEswXieL7oRb&#10;zBqJr4S96BCPwwVvwzpuz5BBVk7FdiNQNoGflQOvo4ZSfg2JB6PgvDeXgWIVQg0TYZQdg+sxpb9m&#10;iJmk4+oqsvs6SulAuG5MQSaynww3mn7RBq9+yZxECX0uQg9GMhgRmN4hDBnT4D0zF9Khj9DimoXU&#10;Y4YofREyNfRr3rFINzC5xkaQuclywVHmxNO0PAVNTb2eD8B9l0J/vMR0obb/JcrGU/595vFEff//&#10;P1UuBEN7oHvuMzjo5jVav+8sAqHjbKidiCZXmFctvMYDMk0ZMukJJjDFvQ3xCHt7cqr5m1GJ6CpT&#10;VhPJmWzcWQTkLLIgvV1qKvfxAZlwEdPbdDLnUZp8hhH9Lp8ncyq5/OxbDClkHv2h6RE92kMy1E76&#10;rkKybgG8lGFf6Dy89H6BwHnE4usI3JN8rRSq5xGZ7Qg7VwlBWsxORz+rPkXYuYn7v5EAu2FOMogo&#10;WxD1LoHu2MrvzoOX74nU7YfzVn/oVf3guzoFtntb0ZA/HQlXbyZtJmx1OsIuekb9AQJPBgLBPQg3&#10;jIC3YDuC1gXQnQvQalBa02MR9SxBWp+IsH0mos5eMGybIO3n8RvDIZ/5GKm7nSjRTL3VYmHrnohF&#10;psFXOQZe12xEfRuQ0p+X9eEkwXA/8vw3JTmfSaZgq+/5O62M//844MyFcASr0QcJqda9N9mQZ/ic&#10;3QSVlwyUCG+ibzlJEDrhI4P4/JcprRcQjK81GSwc3UvvtpFSuhBNqYlm4srEFiLDoBBnSIgzDGRS&#10;4ymJl7kNJSi2hIC5yO92kB3umDfdROKbyVwNEOughCOHyHDn4fE8Qdh/3PSkHqkaAd8Z6OIeCj7W&#10;tBKEk9tgBE5ClUsp7SsZVqbx9Zsm4LxGrjldXi64BEshpdh7G87i7UjENpMRCWimXUmwZOVdeC0L&#10;+H56xPRsNv4y2BWZsv+EFmCqOcgbY8BpjC2mtM9A0r8EUW0ZwrXTkaK8psLL0RqZQQkdCHfJOsQC&#10;/dHs5XH71sNbthMx92ikWK3pHoAxDNGKr+A5+x78d7ugOTQQGW8/MlofNPoGk/XJrm6yqPzczBb5&#10;U5IoriYID0eQURoV4d2+BZxgxR8H27dDKeJ/SoPPfwchJlOVhtwfoC+iJzT816GRTcTkznhiIRvr&#10;BD3ZXKSi8wmS1ZSbsYhQGhNsEEN7YI6uN6WnUFIHmGNzMYJS+KyEeE9mDOVjNRqjc+ELHONnHed7&#10;btP4C4DkkOEeweu9zNS30AwLuppnSq0mUVbJ3l52BC8Tq/BuAYYTnaBS2AkC/lPc93PsBDfbOopM&#10;htNyESLz6a5ayqbVZMaon2zIMBSkHIa8J9GozkKYctgc5t/oFsSDm5EKTUUocJDvmU4POpBgEGFn&#10;nwn2KNnfWboIBtm4VaJHqz5OlqJMthJIiVXwldCP+cnmbnFl5AgyYoq7cxuC9aPgu/sJHDdfQayq&#10;F7xPv0Arg0OjpSuaPCOhiZ/+rOwKuJcj4p7Ic7nyOfFw4hrnjzxvplFxGUukWDHmZqbZNpBJiriB&#10;5kfe84MAIYkFDL33CdZyMiUlmUkvGN5LZuH7xWTM4HGy0T3z0pjhvUOTP8ucOxYO0VgnZ5i+LMSG&#10;SYhrqPHlrKVoTE+G+Dltr/8kQXEUEd8R9vThlLEHbLzd8BAwmlpEcJGNmEQ1+jAvJdzvu0RPlk/W&#10;Led+Wvn6I4aSM3z+NL1jNWKhvfzLZOq9SiAyTJB121gvDyGmXKEEhvchrcAJqO56+kIVrpIjZlAR&#10;28fSKyn76wnoe7AXXEGaFiCaWIJU0zh43GTByB7zCkkLmSfTOJKsTcaOTmSYOAG5Tow9MjhojxHx&#10;nqUMv8sOMg+tiUmIGZREMr23Zg7ZbQsiJQtRf2wsWkJMv/4BSOZ1gnSjK8J5HyPiEFcy+qHZN40g&#10;ncHgchXxwqmI189HOLbueWG4P1UCIG3AEkMabWN0ba+J+0q/2+7HSgBT/HySYV6MF+/3e9m4Wj5l&#10;VMheHaIBMhHNui90nel0H8JkgDBTp5ClYGAPfdMmxDJzyWZz6NsINHo18QO0kfAeJILrESCLBEL7&#10;kUxNYUC4RNDeh/ixXj/ZM2BcIPsUwkm2jca3Efi1ZMRj8BJwATKjESRzkXW9BKHH85RMRlnl9qpU&#10;xdcPUD7Z0cSQkNJAX3aeYCNrSx52nDL6rUd8zWXaBK+P30XPqBSfQiS5mQBbDdm4z/PWQHPPoMN9&#10;jsdW8fj2IxaeyeNYgZS41kuPKgaiQ6Gt/PyV5jhgKjYTPs9FpAgUT8Mp8z7UVJhSqI5CUFuOuGcY&#10;Pdki+Mu3IeyYDcc9sp1bJNP+3HYg4o+YcpMD+T1MrLeXoDVGoDMAhT37zelMLY1/B0s9mAO/34Lr&#10;z6TRH5Z4j2SBImYDk8HM2wPpXzxGIeshQ0I+pXCSOTYWpfcSF8cjvsPs7ddNFovqR2j87yKZYORn&#10;T49ENiNGnxaObSHYdtP/CYN+iA3G0BHdSLk6AH/oFFnvBMKJ3dDFqkz0XAHjJoF+mix2m0x7kWCl&#10;bwzkwGX6Upp/hohQ8DR9ZQmlt4YMV84gcJAdpIL7yE5CjykmE4hBbnEDeICWwM/PNMiOklrP9x5F&#10;0HfOvG0xEGJypQXxshM5xfJk3m00+1MIrrUmw6YzE4HMEO7LQiTjM3jcDBdkUU0pQsSzEB5XDY99&#10;HoPSBmQSixB1z0JA2cEEOgRxpSsy0kx4ro1jqJqCKEGXjEyE+L1VLacTlJweyHgGockYCuPJCIQK&#10;hxO406G5LPAxAEWLO0B9+ryvD2dKKcOBkKDvPf/9WSJ/sgg4l1huX7ZAcuhshEcExrY2IJI1I5Qx&#10;MTSRoFSEvMfIUgsRYmrz6tfZMNMIwAv0PjsQZwOI+0uTbDTh65LxBQTXLnqkc5SvxWQPmm4yUiy4&#10;jsx0mJ97iY/3UmrP0UvW0H/d5nca9HT55pCLqtLPEWSqXGGyXDh4jeAREizStxikFhMLVG5noeTm&#10;8TPqzVCjE3R+M9Q84PG7yRzlZO4yBpdtTL2HzDQrM2R42MEkyrKkksHZEfz+7gw+a8jc5wiebbDc&#10;WMcQQj8V3E4m2k/f+MD8boOynImKS2ZMz9FlPF8XKMFMo5aN3O4gmsLjEdZ2ockxGdKJQVDPTqOk&#10;Mnjcm4om5wTE6oYjI36Z5ulShokR8BdvgrWM56thGzssFcLoC8Oa8/wznEimbUuufvfcDydn/lhJ&#10;bCQjcInMJh4rbMhayqvEE3mD8nUCyeQCylMlez5PbGIBg8ByMtRJssxTApDyJC5RUW5SmelMm1vZ&#10;q8lu4Z009JRO33HK8V4+3mEOtUiymPBZTs/FYGIUQHHXcrsCssRS/t8AjQDQKOuSXkiJrDA7ghjs&#10;TkY3wPnNtWMxNOTRSwmiKoYadhSpgZ8pptl7Kb03Cb5C7q/V/I0vH48hHltL0BUzSFQSMHkwmLpj&#10;/DxNrSKT55qfHfCfZYdZwUDyAI3No9DSPIAJdRzlmvthPWCO6wlrIQbEdeMez9c1fnYOouG10H07&#10;2XnOIRlkiLFMZhCZCm/wAiLSMXgK9iGZWYG02gPeyuWI5ZM5k0MRqh0Ox57J8NWfRSayFE2UYvBz&#10;MonNCFeshq/ouV8Bsy0gtIHmbyvRqJIYGmG4EIPFYrKmrrEB+ZyXqTMW2YpgiCed0mH4rrJXr6GE&#10;kTEiK2mop3I7smCILBDcSYDS65nSeAEhJslYeDMU30MyAEHKx6HwEUQju+np7rCRL7CxCEqmxyCZ&#10;ThX3wfqZhgPnzPdG+Z0m8ClxwpeZU7HMDkXWpmcLhQ6aA9Jt+17JjtJAkBWxA4lBbyZu33l+/05u&#10;a+d+nSTwj7CTFBPURYgnl/O7r5qfKTEUhWIiZa+DwWPxajn0qMdMxozTSgQIYvG9UWUfbBWFlNmb&#10;UPVbCLo3QXPnIeNdj7C8DhFjE9Kp6UgFmEz1lWjVFsPnXkO5nIN4yUpYD32OuIPeNtEX8iWCreQ6&#10;5XcOYu61CFiuIWXQF9atQpM0BY4LXf8OPJyYTvQjz//lonSKhmSjhmOb2OBtg6hCjoNksGR8NXR6&#10;FxH9I9Gt9C5zEIlvpOmmvxFDHU00yoGdJjhDoS1kjnwy4D74PXeZEMvMZGowTQp5E1OrQuGNJmMa&#10;BJoYXBaXyTxkDZkNrzEUqGQgcQO3oogrHm1XOsSsZtncRrAZGUwlwMQwkMtG73fHlGTByGKZMZfw&#10;Zr5rlNrHcPDY/AEGD/lJm5fj5yRoFxL0l4pgQlcd5duKIFOpuOwmZuY2tQ5ClGyVii1lcLoLX3Uh&#10;dCclnCypcF81hUnaew5BJttUYjFCxjY0EywtBJy/qBu94j4Yj6cxuS9Go2cymvT+iKsTETrd0bxb&#10;LK2Mg2vfLLifLIbr6QJ47fmIVF+D5cxURKvHQ68/iHhF2d9DaLD86PN/qWRzMJmsQT8kGC4eOUyA&#10;5ZkgTPn3IB3ZyPh/gif5Co17CesumpjoUgwMYq2QEBvPQ5Ofii5ARhjs0AYyymlzeMLwPEA8uhya&#10;VMEGriJYl1BOr5qDsBolSjBlyH+ehvwOU2clj6GaICDYHGKI4ylTKcHEBK0QaAKQunaHzxeYs5EF&#10;kyncX3FHmeQpNo9FVwrgZmoNcV917REMPZcd6Dp0Pb/tgj47ksLjjQRPUBpv87MF2A6jKT2VIegM&#10;wcsAQVZMNE4ga+815d9Ny2G9t4E+ku+peUzwVrMjnkZrehJ062p4reeR0PlXO4V40yw0XFmEdPkQ&#10;tHgXIS5NQqJ+CkKXlyGj9kI6NhDehiOUzVwy5kwm2mNQi2chEyJ4jTVocRyFq+wC0+rV5z000L/9&#10;yTG6P1+qR0zUFBf3xRw4Skdkuzl2pailBEE1G9RKn7OSQGFje+jrgsfIBpNpso8SnASQCAZMfTH6&#10;GV9oD+X0BBnvOKUoh4l1OdNvHlmvgklvExtYhkK2MGjoY9F19EFMiQSNznTsJnA8YuYHASWWlJCE&#10;XIrbF41rPD6DUr6b24i7z/h5OtmG4JTIdh4ylUwLoGhFbTNGKHde4dkYHoIMJzJ9l5he5aeESvwO&#10;Waozh0fcso1B5Ai3v0OQ7WVnWIjm5v5oahZ3ia0gELcSpDUmM4vOZzTweypOwWM5wM+/DdV1E3L9&#10;AdMaxOVtCFqZqqObEVJPIhOeiHDdLjRaJqDRuxTq/dFIqP2RliZCPcmgYTAts+OFqtZDc9xjSj4A&#10;pWgfA8shuAs3QC7d8vcQGkT9DcMh35QpNTTYhp89XmlgsjxFoIng4ESYZtlPWY0ylepszCDlMMLX&#10;08l5NO53zHlvfjJcJLSL0Z9+JTa/bY5baDMlZzsSZEKvQQMdXsOEyKRJJhTT3hX6KAEewVxC0sXd&#10;XwJEmo9y6nSRme5TFkXouM7/883JlE5K67P9kiilQlq1QE4bMGkndM89s9Op7CBiKn2AwUYAxeOh&#10;DMolTLx3+J5ic/+jYQFesZqUG04GmRD3KxFbRg82n7I6m9ZiK6LGeXMbcY5CwUNw0r+pD+gvVcHc&#10;d5EUY5M6QU7/5nWI2SajkbYOh1w4m8w2CK2JcdDvzkAybxKCZaP4eJi5FIYz/ygCUi6CTMKyvRhq&#10;zWUE3PkI6hvgtxyCcW87fGTsvxPA/e0lFpoWA78qG1FyeNiglCkmQ01/bEqguHYZiRNMod3m1YFA&#10;8BxiSXo5AiudGcGeegNNyemUxSv0Y2xQNo5hPGCd5//7EfYdZdhgGBAJkp/b9vtfEhTjodlw4r4J&#10;TSwbQVBpZFQxoGvwhDvE3D2yrviJTcmp8DVKItlM8102vZe4QmHoBZTCS2QiMp34HHpAMefPr18k&#10;iz6CLMbwXB6yXQEbUQQVpmsCL0iWNpcb83Of1Cf0o2uZTvuatx5mEjPIhtx33ykoj2+aV1bETxHI&#10;lcXwuqoJllJzNnMkth6O+nuIBy4jKNHL1a9Ac2Ax0+k4BP3rEZVHQivYgBYPE2hmNFLemfA8ngL7&#10;jSlkViZbeSfs9w5BJwvbi8l0zivwV9L7Sleh0/v+lwVc2zw6ByWU0uqiF2R4UOw0214xmLuSQLhH&#10;2RHXIY8wNDBAkLGE7OpaHmVyAyX1ApltLhtQeEgJMQYI8R4vjXg6uoSfJxF4xyiNDyhnVUzFEsvF&#10;FHmJ32dnAj5NGS0nwPP4um5KvBhXUwgWjWALJ3YSFE/Z8GRgyWL+eJ0YQhGrO8lMnV5vHoF0gh5U&#10;gJDMFhPp1sqOUmAOoSguse19vu4w/aJIpRFz4Pm6ucKTjyEpkZ6C1maGH3YQMblAEd9PtlccBhlp&#10;F+yV9Jf2tqn6Mr1uXBWX8tiRpEIkgovhZYDwK6dhe7IZLWLWjNYdjbZZCNRPQ3N4OAE3iMmX9uHq&#10;NATuUs4tl5B0roGr9Bo7YQkcTyjHjhzYjg6BYd3Htqj4rws40dMd0rPwIJ5ztZlluZLAWkcjfZ0S&#10;eYSejOkptJONS5McXYhUahaCMTFbZBlCvkNkwXUIGpfNdUY8BKOYUi7unxC+0PBdIDjqyVwMB97H&#10;TJAP6fPOto2ZuW38nO1kpEJuKy7RicUQRboUnstJRmWP910hA9NjUlZ9oRz4afhVplwxdUokVV0r&#10;oX86QmZg+mWo8Yh7cZ0+U2oVhxgyakviumBAdw3C3E+f5wn9ZSGS6bmU0gmU0bVIxxchHN5snhNh&#10;M5yKjIhxE/Zb5+CrpAd1SlDrqxENiEtahyA9Wo1Y9SakA5uh5k1GQPx4cJLSGh0GT/4CKgLPU3AC&#10;5Xkc/E56PfcehBk6wsYZhKWbDB9noJYx8Tpz4HPtYkJlhxA3ovOc/RdmOCeZpIoN0eZXhOSplDhN&#10;rkA8PQOZ9Dye/Cp4abSbGofy9Tqy2BZ4ySZe7Ya5pEOUjSWuIiQiKxGPbUQsvZRgE9J2lw25kz7u&#10;GtPqDvowGwPIXrIbTzQNueZ0Enz5EOvTiQvuKhlWhI1olI1LljHo4QRgxU09MkOL0yWWEjtLKbxM&#10;QJ5g4BBrprRdjRAzW8Q9EOJHisUwid+bY7KauPog/KI5xYnJVYzRGd578Ig7wAL3uP9i/GwG/eoW&#10;es6JPJaV7Bxi31Tuyy2CXIa34gHfJ0KVj8dziMdFwJfdhI/7FK5fQJZbgUbrLAJsKULuXgirY5GQ&#10;NsFfOxpxfTD93VrY72yCvfQE/J7LkIr3wVWyjYzMzlFwiB7yNqzHxkJ7uttM5+KOvP+6gGNje7V8&#10;Np5uMouHhl14J59xCbHUKvMithjzMpj6RHhINU4nINZSXncjnliKRGIuG2k1wpow2Q0E3WamzSI2&#10;Ov2aOcvkNJKZWSaoJYJBjKWJVdXbvl8jMGia6at8PNFiBkfQd5pgyKf5d1AKaap9N+jTrphp0Mf/&#10;dXoucV1VNIrfy7RHr6nIYnwun6DyMK3SGpjfJYZ6nAScl8zWNq6oa3wfgWlOIKV0JxP0Wv5j5lUD&#10;0UHETcq6R9wozn2jtfAyxCg1xfwsHr/TCo+wHkohgXWcHZSdw3LMnN6UdC9Hk1iDxD4Tced8Mh47&#10;nncMz8kaRPT5tCh1kOsqUX1aDBY70XDrMK3EEahGPkLyZYamh/AVrKY9yDWvoCgMP/9lASd+EE4w&#10;Qdv0dQLCoRNwOn0MWYLeKBDZRWNfxwbT2FDiasF28wbmWHCPOZ5leK4hmVrEE3gISRppMU6nK22G&#10;XVzDTKYXUmrPmwlTsKloeI/2BDqTqk+/TCDfogFfxdcc3KYULodGBnpIZtHoF/NMJg36L3Ifyb4q&#10;gSOYWLaaIaBtAucjk8XEvReKTIDK9WYHMWfMONmJxJCRYDkel1jWTIQNRSrjMVWYLCuGRlRKsEzr&#10;EItuIbPX8HNlgptBx36R33/B/E5bRSk7ixsRelm/5wpctRWIkcU092000lak06OgF01COjgaLfF5&#10;SDJYNIbGIundQ/DRpz6h3ZBq+BlO+Otu8HtoHS7OQshGti5gR3Pug8xjEN8lOut/YUmlb6IZDwSv&#10;sIHEUIGYcdJ2DVPcbihGznUyi6aUIxLeZi7dkCFjxVNLyVTHEIqug06wpVLTzCsMupjTxsaLxLZR&#10;RreawxchejiRhsX8t6D/DGLhXQjHd8AIiEFfyholSlyhEPe9KmqNOZQh1j/RNGH2rW2p0k0g0ZMZ&#10;WhEDyQFz1U8xuKsqVQQqJZCAVj1izRQrj8PLBmWIEVOVvjlOlZ+tKY/bwERfFqS0+ylpseRGHsdx&#10;HscG+OkXxdCQuDdXdZyD7r9Fxstn4r5vyr2t7gE72Vy+9yCkvNPsdHOhPDyCFrGCQJO4J2E4kvoO&#10;hJLzeIzrEKW3DWmFsN7ciGZ5L/efn527nT6W6dwoM8EvblCKWtZxf/mYvlLIuRir/C8MOLd5oG4y&#10;j+G9RGOsk/U89Eb0EnxdXObSCRbdk0uPVMCEt5HGeAKBI66bstd6riPuO2XOBknGlpHxrtLjHUE8&#10;M41ydxtigcJIaD0bOdccmPXTl3mYSA0PXwuKsHCWjCRu+eP3Uyo9DASGdpdgK+VrYhzuFr3c5TYG&#10;I8gMMbeOnylmsDgpmx5FSKnwcnnc1zJuy2MRxyV8If+KDiS2FbNHxJR1ATgxn09c0/XqgmmKofF7&#10;xOU7weKqyse6uEh/ncAVPwnK94thHDJlxr8aifgKpLxkOetSBF07GQAOozE5jK8tQVRfjUxwvnnT&#10;TSy6ArH4Fr637f0BSrKsWhBuWEdmtUApvoCAdIaSexU++3aycz2fFx5U3CD0X3pYpK2EL1JovhUx&#10;fYcnSExZF3dtKWSVTGYSDHoncTeXSKQe+pz+scu1AAD/9ElEQVR0eia91XmEAmcomReQTiyjTBbS&#10;7ItFpNe3eSFJnMQCStBt9vhtCEe30adcMhnQR98orn22LfP/1Lz+6SdQFcqJuOQV8JPd3B4zGAgg&#10;iYQpmE9Rik1wipCgCYmiFRD3znp9lFjh28gOovOItC3A5SHDiOEeQ6eM0ysJAIg1USJi8miEx6LQ&#10;ExLkToJNMKJC6TXYMcQlNbFvqsn4YiIrP5MeMUwQGcZjdiL6WNt6RFx70ZKewOAg7nuYg5A51ncT&#10;/sgmWHLPwX37KFwXVpsjAaHap9xnC6RSnhuN4UW5Cfn6JqqCuC2SikKfLKyIrFb/1wecSIriJJsz&#10;TkRCiwi2EyxBv6RTIqMHmNrEGNx8Jtb9iCSWU16200Bv5uPjZI1DCNPEe4xbZCKCLrKRAeAYWVGs&#10;fC5YQ/inMgIjBy4+pxOE4eApMh5DAROu+GkmnSzm0b8BqlgYkR7QaV6gv87wsqZt3wg2cVugYDCN&#10;24uUqxAA4vJXWxr95h5c8/+2ZS8EQH3eO+ZzAfF7/QIU2m0EE+KGGjEbpZadgoFC+D2pnPsio8HS&#10;NqHVoN80z49dzKbhufBfRTS8FQnPKsg1T8xVlaKBFWhKMqFGdjChL0RrZK15ZUOi1wzr+5hoqRYE&#10;ve7Yzn0ha+bsYLByov46v9/N86wJBSnhsT9l56EV4H7/BADnJkM4YYQu8THNPX2QGI8SawD7aNrF&#10;/Zwh/SSiyQUIhMW9nrWIx5cRMPQykS1oTo2mmRczcSuRSoi5/ZsJFGH2awgKMa5Xw8/JgZMgjgRO&#10;kCkOwEMvYy7hT78nhjbEotY+cdueNw9+9nZD3BQjEifBaJfJagSfGDQWwPAaV7hvYmpS22KLz1Ye&#10;ED8Z0LaQjwDdd8eniB+4c1XT9z3m5z8gyx3ktgSB9xY/g98hwPm97UVSF4A2/ayD3+1kaHKeMOf+&#10;BcRUJ3YUr3YYqcB0pGJrmNaX0Eocpt8VN+nsMb1l3CuGP/Zz3yind8VPRlkh1TOxivFEtQDyIzFV&#10;/wK/g53NoIKQ2cwbmxhy/ssDTpQkJEqtMMe52thElJvgajBH7DUylQBXjP7N472PSGQlT+5+hEPi&#10;NsLdbFQn2auKRng/ovFVlMgLBORxys+hb4C5Bl7h3cgEHpr4CM26GL0XY20+zz1+Jr2duHfUT6YU&#10;QyC+S2wcsiwBJaYxif0RN9EoThtB2LZv5lUSyqX5+2LiOiq90DP/9sMS96mK7VRxDwXBpIvxuKDo&#10;YOKmo//8HpEk3ZRpXQQSqY7sfR1K7SkEPZOglV9CKj4fQftmxIwxPMZN8PP1sHc7ZboYsqVtJVLb&#10;rSNwN1RCKrhhDqjrBbfgshUi7LxvMrdgfzO4ibDAQKR4yk1P/ZMAnPA9gj3E9VTxc0bCJ6nmDdWU&#10;GqfBXryaAGiAl71SIztFE5sQ9++BWG8kxbQqy5QjMduW7xFLLQSDZEJ6tYS471RcBtPvkykPQVKr&#10;IPPkiuuo4uqEAK+4F1UECiGjPnFTNE+6+FUdL9lVIvNKMs00H3voNWXh08T+Cs/FzxEypbgpRebi&#10;2m2e68erjfXEfRCyi0B12vnZFn4ffd5/2laUGFrRTP8lrgXLTNxh2wl613vw25bDU3MVLc2D+Pga&#10;98VKAFMSpUrajJOoy6O1aCiCVeH+lF/muWmAWngJljIGI8sFuK4wuLBjidscxdotwneK2SlixEDT&#10;i34igBPGmaDTxK/LMKa7ZSY6caJFgnJTGnkymxonkKk2wh86B59SYA4QhwNkLE0Ycif/5iMU3gVZ&#10;GHydyVR/xN4v7pFomwIlE2w+Pu8kWAyymsGkKORJzKETzODTxFQlkT7L4HCTjWionfxccRFdzGnT&#10;zJU5xZQhMb4mGM5F71dsdpQ/D7ZnJbZpu9xlBK7yOMu/x+Y/KAJYzFjRrFaIa8tiVc8Ivaq4ZTEi&#10;rhVTRsXvkfl8Zxk88hD3bDCP01X7CLrThYB8gOx/gYGA6kAguUtvEOiU16fbIdWJZcfIcAJk9G0e&#10;8fMEimDSMibyn0Bo+LYE6OhnhJ8zqV70crMhFUqcuKtLQyM9mkcqoNF9xJNUx5O/jVJXRdbL4ckr&#10;Mgc4xVKvInF51TtkrgsEIFmNrJKk1Ebjq80L54IxDE3MV3tCENKvqfWUU/GTmWxg/3VzPxyym9LG&#10;5Cxm3dIXtY0Tin0VUsxgIJYf+xMS+udKjN2pZCrRCX7s9Wcl2ciAvotwlh9Awk6vaV1L2cyjrOYg&#10;HtxJFt+FYOgMLcUJsjBBLFK5mosIO4i470O11cNVVUoGdvA4HHDWlsJjqzADhZj/1zZhgoGEjxUx&#10;9qmJCQl3fkKA+6bEwjJieQUxDmU+FsAjAHXKhxiUFfcP6GS4QECMwa0hqC6aCdDHVBeMbqUJvoWQ&#10;7xRUpj/x05iBwDmyxREy4gkCrBRBgjMcPG4mQp+YEk4wigkEGtlPE3duiYFfspm4F9UcfRcei+Aw&#10;fZWQUEqpYLcf7vf/3hLXcSXzmq9WcQyu8qeov78ZSs1xc0goYOwn890iw4tVmWhDGEZcDg/q75yF&#10;33oMDY/Owilr8NB3GpZqaDb6NALOT0YWE0jFuJt5Twn9rACeuN1R/GyB+O6fHuDYqGKA0iMk1UW2&#10;ot8STOJkCjSC5ymd9+BUhHm30O9thkZpEZMeAzz5PgIlEt1D1hJDCuIH5B4QgFcIrPMmaMS4mbjb&#10;SiHLiMVrDI1sxpQpGEswmGhkiSznIEt66AfF+JqQTFUtMgdvxYCvOeZmSuOP7///aolQIhEsYlFt&#10;MfLvYacRd50FPReYsLeZwzw+cYmLrGSrOmuylK3gDo9Lha0oD3JDFepvHIKzphL1lWJKvII6PlYd&#10;TnZAekgxWZQWwSWmWwkPR3CLxXbaluz4CQJOGGbTiPN/MWVIrEwkQGIab4LDb+SYABK9UtxU7KNX&#10;EYwjZuSKOf/iVkDzxh6CR9zzag4NiOucBJlG8EYD+/n/N+vdmZ9JA08m8wVP0r+R4dziNTGDRXg1&#10;MTzD/XFwv344fPF/qGxlhWRfyVwTT8hhNLYHCn2cuEXSGzprXpIyQhcRSaxlSGLAsTKJ2s7wOLh/&#10;+ZfMYSYxRV522GGpoS+rLISrlKGCxyGYTXRgzZxUQF9LlhMD3gF+blva/kkCToaLydA02TT4PuMq&#10;2ecbcIjXeOLEL9eEfacppTS/CiO/J89kpIi4kVr0Xm5rXjzn54hbCMWCMKJXB/w065RN8R5xJ5cY&#10;dPZpd80xMXHXlbn+2ze+zKvfheHP4Wd9z2v9T3i2v77E78iKv2RayqD1YQ4cVeVM02L/byLiX2+O&#10;45l3nLHDiCGiZHwlgVQJe3kBbYib+y4SJ1mZrCUSv6uW3lOs18LPVjSymxgzlHmc9Gtt44f0fvSx&#10;Ys5gWxD6iQLuWYkp3qInmj/mS+YRqU78XpdOvyHWkIuEtiAYPmgaf3OtD550sSCNWC/EnKlBKRKL&#10;7IjRdhfBK9YvESfbBDNZT1xdEJLTJi1iW/F9YgbHQz4WVxDEfoiGYCNS0tu2+T8DujZJ576KvzwO&#10;t/jBY7KTvXAfAvpFesin5v6KNenE2nZBIa9OG/z0ec66cp4fCfV5V01pFf+3fa4b1jKRroVMCyth&#10;M7/HtCkC4DwfzxaDFOFBbPcTBpxgKTcZqRg6fYu4HdEcKxJ3V6l1MAKUTp4sMZPD77sCccufWIjG&#10;zfTp03LNgWQPPZ1YWkul39H5mhhjC2hkCUq0WNtNSLW4tGWyp1juQX0IyREwG8UEGVmg7dpm2/78&#10;n2Q4lcchrIBgWjFz2Oww4nmGGkO/TqsgptznmQwXDRwkY5Gl7SLIcBsbfZm9wXyPmLX7rJNY8q7x&#10;OTIcU7jm4fbf2AKFgUj8FdO+2q7/EpCKsC0/cYYzi6wjE2RtHooMINhLbhsyMcR1SG4jpt+Ia5t+&#10;7xU2RCkb5grl8CRCYg0R4waBKi45qUxtbVPYTdkSgBZpkBIUDe0jgwnf2Cbjz66J/uj+/J+oKpF8&#10;v/m/Wlz/JONwH1TKoTDzvoBY+UlMEuA+MdCIaVZKbQX/FwPPDtirmToZMr7/mc4KcTMQj0+EHDPx&#10;C6YX13fbBqB9vnMEolgw8tl72mZeZwFn1p8ehpBcXp5Qei8RFMRjnri2aU/iXgSRKnmieYKF3xNz&#10;38QlnYD3MnRhuJnw2vxhW4OY72eKa0+wPRv8Fdd2FWHyRVq01MBZJcDQtm/mBAACzdyex1RXUcgO&#10;ovLY3dDqGZ6++YxnJTu/OV8EmPjBFUkVi3yz41IZHHy/uE1SzFwWA7/iN85MNs8y3PeKJ65tceo/&#10;DTwBEp0NI26kFsMcbRLY5lfECLq4WqAqTwlGcT8sG4kyI+6qb5PJb8BGxnvmZdqzxBCIGHd0MqAI&#10;468wYZq3GpqvC1bjX3M/FVhrxHloe5/K7Z79/+P17DyI/9sYTMxwMX9kT8y0FoA0B9rZ4dhBhaRn&#10;ASdKnGwzOPylE0zTL/4SaOKEetRaNpaVjcnnvmGIb7cTqVT0cNH7xfbme9pe+2679inTMwo/agJD&#10;sLZgtrb/RTIVw0Pmdt+8/m2ZIPzBc98rca20LeyIzxM2REMgdMb0rW3jiW0+9bv3KFnA/VGZPbJt&#10;xc2/qp41iDjp5v/PTvyfb6j/q2X6re8eC98lBnv/iN1/sM2fLHG+5O8A59PvMXSJn/8Uck32YycT&#10;qzV9/z1ZwP1Yieub5iUv8VjIxjPpeCaJf056n9eS4Cxjcv7ec+bEAPPYvr/dX1sCZN899ogZyoLx&#10;eY4Uc8ztm881O9+zc5kF3E+sfgASr5ju/j8j8eJzKJequEgvkmoboIzAdZPtFU/b5cJn27exYFsn&#10;zQLuJ1zmAjrmoPSPv/7nSwDom5Tu4GeZ0tn2XNvvbvyxCjxbBSsLuJ9wiSET3fvoR1/7k0Xmkk3p&#10;bGNGsayFOSdQTP40Lxn+yHu+V1nA/USrbQaLYCZxf8OPb/Oni2GA6dsfPt32mOlUDJyLVP6ft/3j&#10;ygLup1j0WbpPrK4uhm/+lkQtvBulku+JhM+YoaPtrjgHGa6SXq1tcPfPVRZwP8UiSJRn42PfSONf&#10;V2Jb1Zye/mwsr+3vX/8ZWcD9REtcxDf/iuunP3jtT5VIo15xi+P3QCp+2dr8laC/ErhZwP0Ey5xO&#10;9e2lrTam+vMlkqcd4jfJvn1MgIkJlubjv4Els4D7CVbblKhnYPnrAKe6Gr65SN/2uM3/SVD+xlXm&#10;s4D7SZYbkjn7V6y8LgZ/f/j6d2VOLFXLzImpf/yamI5E0P5NoSMLuJ9kmbNdvr1eKubECZb7gZdz&#10;eiBWYDJvofwRUJmTE74ZzG0r8Rl/mS2zgPsplssgiATAvrkaIEnwGuJejCfQjcdtM0AISHHH/B+/&#10;j8ATwyDiqsK3UiyAK+oHgP0TlQXcT7BEytQ9Yk2TZxfV2zyduN9BeDNxt1bb/bI/JpdCSuUfsJuQ&#10;1j9/4/WzygLuJ1yGkWcOi4jhDjEdXtbalt/6sW2flfLNBXvzsWA7E3h/WUqfVRZw2foTTPYjJZKp&#10;ACaDhGBFsWbIj273ZyoLuGz9FdUWMFRNzAwWXs1tTqv/z9v95coCLlt/ZQmfRnajfCrf3qvxY9v9&#10;+coCLlt/VYnLV+KeB/GLiH9tQPixygIuW3+5vgGYLG4UMv3bXzcE8mOVBVy2/kKJBOqEWAPvuzuw&#10;ng0a/+2VBVy2/my1rZsi7tRvW1Pux7b5WyoLuGz9mRK/6eWALFY9/2a5rf/VygIuW3+yxGqhIiSI&#10;Ze//lilIf66ygMvWnyhxUZ+gk6sJPHHp639dTkVlAZet/1xMpWK5LhNk4kL+j23zP1lZwGXrP5d5&#10;jbSWUvrdwjb/uyoLuGz9oMQSqvRuzr9+BsjfUlnAZeuPSvy6ddvyXZTT/8nLV3+usoDL1ndlXisV&#10;P2Lc9sNyP7rN/2JlAZetb0vVxUKCP/7a/67KAi5bbTN46d3EJMwfe/1/Z2UBl602oP2Fmb7/uyoL&#10;uGx9U/97Bnb/UmUBl612rSzgstWulQVcttq1soDLVrtWFnDZatfKAi5b7VpZwGWrXSsLuGy1a2UB&#10;l612rSzgstWulQVcttq1soDLVrtWFnDZatfKAi5b7VpZwGWrXSsLuGy1a2UBl612rSzgstWulQVc&#10;ttq1soDLVrtWFnDZatfKAi5b7VpZwGWrXSsLuGy1a2UBl612rSzgstWulQVcttq1soDLVrtWFnDZ&#10;atfKAi5b7VpZwGWrXSsLuGy1a2UBl612rSzgstWulQVcttq1soDLVrtWFnDZatfKAi5b7VpZwGWr&#10;XSsLuGy1a2UBl612rSzgstWulQVcttq1soDLVrtWFnDZatfKAi5b7VpZwGWrXSsLuGy1a2UBl612&#10;rSzgstWulQVcttq1soDLVrtWFnDZatfKAi5b7VpZwGWrXSsLuGy1a2UBl612rSzgstWulQVcttq1&#10;soDLVrtWFnDZatfKAi5b7VpZwGWrXSsLuGy1a2UBl612rSzgstWulQVcttq1soDLVrtWFnDZatfK&#10;Ai5b7VpZwGWrXSsLuGy1a2UBl612rSzgstWulQVcttq1soDLVrtWFnDZatfKAi5b7VpZwGWrXSsL&#10;uGy1a2UBl612rSzgstWulQVcttq1soDLVrtWFnB/ZTkkGZLbg4pL+6C5nDAkFx//+Layyw1J1hB0&#10;NcDtVOByqz+63Z8qySmjdMsoeG/sgHR8HvzVJfw+BRlrGTwXN8N/eTX0x7cg3z8F14HRqNk+EXVL&#10;eyJc8xCSS4L7whbI59dAkd2oPrsZSXcl7Mu+RqLoEiQeh33HFHhlyTwG3eaAz3oH6tFu8FxYjOCN&#10;nbCd24T609MQLe4H/UofaPmD4Ly2CvKDfVAeHIF0+yDUm+vgvbkJztNLkbTcRLgqF2FbOeSzkxC6&#10;tQmGqkKT3JC5D4oiQ3VUIeDMR6DkFrwlV+FT6uB/cgORiiMIOk8gUj0bEWcO9PrTCBVOgbviAfyF&#10;l1G3tQ/q76+FO2cAnEdnwXtrITzFG6EV34ZeUwb/7RmIV+yDdGkgpJw58GhlSEjn4Ks9i3DDCYRK&#10;FkF5PAfuM4NQs5PHGLwOw5OPSPEthHImwfZoE2SeE0XSoLklNJxdwDaQ+JwLil6O6qNj4JZVnicD&#10;LsmJsFQIreAKXHIDFLXsmzZzwu1S+NcFWauBrNTwf3fb56gWuCX7N9s9K27nUtlWrj963kmcKA4H&#10;yo4uh6q64bi2F06Z+GHb2/dMgUdxo3TjCOhuDYHyXFhWfYnY2bnQFBdUYtNfdB3+1R9DPzYV6Ssr&#10;4djRD/LWT2Gd+nP4n16CfHQuz+FYuNZ1hrR3GFxbPkS6oT9amkcj6R2PFv9IhJzDEXo6F82BnkB0&#10;DFzX3ke0rhNaM6PRYvDc550FQuPhq7qGlshypPV+qDo9EJaLs+ArHwv7oVloDq6FQ3WgUV+EdJL7&#10;VzyT5+sCdKUYYdcheO4Og1F3DuHabYhW7IZHvohM7W40lY1HlP8HXPlQqrbB5zqHkPsOwrGdPIcK&#10;lBtziaU6BI0LMCx74Xdth6HnwKvnsU1z+TnVPPf1xEA+fIEzUJVytqs9S3J/bbkkCVUXd/N/Apck&#10;5qkpIHkJYP/nbT0SOwU7t+tHXvuTRdCL7WW+N1R2B/VbCGaSg/v8SsjVpbAt/5yNXgfLthGoWdsX&#10;KhsvfH0jgqdmwrnoYxSc3AC/IJqbe2Cf9HOEqgsJDBXlS76G7Haws7kQuToN5RePwM/OoikqSakU&#10;ynkSyo4RiN5ei3DBGIQqF0C/sweuU70gXViLloq9aK28hkjhOcQLjsLI24tE/WME7xwmISxHuO4p&#10;mmzXIJ1fgbrj81G3bSCMIwS8rZYE5yFhKzB4vtw5m2DfNJCd44YpAOJ8atwPb+4ppOx3YTw5DM+V&#10;bXDdP46yg1Ph5fs9ch2kum3w2Nl5PWcg5/QmOdsQ0UpRe3AwSfwO5EdTocl2Hl8d5LsT4L48Cu6b&#10;o9DoPwPrqfEI2S8hptwhIV5AVL2FSNV02Pd/gbpj/UmuNnhd1bBt+BrazWmw7hwDb9FNBN15SNVf&#10;ICk3cD9JSEoVgvxe9+kVkJ06O08pnCQ8a84eGEYVz28DCYrHZOJBgsSOqEo2vpfH7fJ8Q3rfb28K&#10;kSA5xWISmFsmZkic4th0tmuUgqA76hG0lCBio0DxPMo5W9FwZDY7/xNoTg8sK0lm5XfhPLsWxv3D&#10;sB5fCmPdF2hY+jlCtQUI7R+MqGccjLtb4Sk6D/fqTwHPfETrv0DixERkpNFQr4+nkHwBx82u8N1b&#10;iHh8HTzV+4iPnUgqh0hmG9AYnwbVuIdEbAFCgZMIWCsQuv8hLGdJjM5ZSIZXojF0CK6NXRBqWIl0&#10;hAJYQeHx7oWSswIeVwnCifXIxOejKToTae9CuG5PhN9/AmrJQiTyVyOhH0D93elsr54k2WOQClYj&#10;pe1H9ZlxxMFOyJbz8DpPoSm8mOe+ru3cUVg8aiH0wHk+V8jHPI8ujdiisRB9VKmG4rYQgzVZkvtr&#10;y2ergsfphIsuTpCcXJnP53+c5HylBB8BLpT5x17/sXLSSRhuKzusjEBRDtyqBv3hWUj8a130IWxX&#10;dsEy6UW48nOglD+APPvXcNup+ltHwci/CM+ZZUhbheOTqHB2VCz8HPKqLxBz1yN2bwdKz+1A0FFB&#10;4qNTpNvzu2tgWfEKooUEXvEkuKruQq2hW2Mnluny7PdOwvHwMpWQgPKU8ZgNkyilonuIFBzA401D&#10;kclZDuneMTqI/QhoJ2EUzUGjfRoyNcMRud8d8rU/IPZkJt3WAAQr1iMlH4eSvwSeQx0QcJC88hch&#10;VrMOSu5cdpB87lMlX8/heVOgqaVw0dGqwmEVXILz/mkEjEo4CnchXLoGjXVz0SKtgVyxAzV7Jpvu&#10;xk+n4KtcjoCbbvTaJPith+F7cgxupYGkOBT+W3OhempQd3Q8CcbG759MV9kLtiMTIfMYdbcN8ur3&#10;0Fx1HTEHXTPJ1KU4UbRjOgx+tku4M8mDYCU7vbsQPrsFCnFge3QZ1YfHw2sppcDRnYlzJjXwPIu2&#10;FY+FkxPO7ll7k+S++Vt/jo5LYVtzm4CjGg5iq2LfXNSXPuXrHpSv7ElCns9zQgHkZ9RvH466td3g&#10;pHuTTvdC0lUDY/E7SN7YAN+5ZXTeW6Fe2UzSmwNp+n8geHkVWpvGoHbLQOJgHIlpCdKBVUhZF6Hu&#10;QG80JkYi/OQEtLuHEHZS4G5OQTI0H63eGWg43QPa5ZFIhCagKTQMutMCx6lhiGpn6QrHw3Lpc/hL&#10;RyBeR0K7upiEOB/x0El4D0+D8+IQhB8eQEh5TJHpg5jENtZ38VxPQKCBYieXImoZiaTEz70zENqT&#10;HYiXr4BUeByNbraL5xbPxwHUnVrIRMDzWnUJhv8yguHdxChJjG2jKhRS9hkXz7MgM4/2ELqnGJrn&#10;Ic+dk20gsc1cWZL7a6vhOiORiKEiDjKaeAjw778uXJhQck/5Q6jsnIIAhVv5/jZ/rkRU8tBxxe7v&#10;h3V9T6q7ThXeD33nQMbVRwjvGWXGZfeW/pC29YKXDsCxsQ8bWUH1rHfRyKgYKzoH1+ouqLrAWMmY&#10;41zTDXWbh0A/MA7u5Z3gObHAdAHe2pXQnu4mKTxFxFKMuu09SZ5HCapahN3VcJ/bgqfrhkIiccaE&#10;g6stpZMpQ/jWENRsfYNxlETWUIwgY2OInVs9NQXWNZ35dxEaj02EspffeWUnAo/P0qEcY2yvhaF5&#10;SD4SXUo99EvrULWsGyIPd0IrvE5F9qB+33wkchh1yudAqdsM+5HujCHVjDqMHfXb4W84z3PvIZBL&#10;6LRy4SOxK0IM6OJSDVfhvzOW58IOB+N9VD/FuFyM2scnEAseR8Q+E4maffDlnTCdVbhqPZ3LOETC&#10;Z1C8ewzPK53TuTlIFpxGsHQSdMYdD51q9axXYL86ne3ogYNtFCah6Pl0lE4HHMKBUciKdw2lQNHd&#10;ERcePZfurwwh61NT5GSSq8JIKtFhyCRQieTn5fErxfdRf3INtIoC+JwkwPybcBJTJbtnMZ6qkG8d&#10;hmX/NNSeXst9c6Hm9GY41nZFgK5OPb0QdUeWw5UznsfFOLZjOLzH34RLkPfWAXBsHwMP29yx5CU0&#10;nFmI1mqSEklFezQfSQfdlzYdzU0j0ZRh21qnwSgdi4DvGFobhyBCF2W4chGSdiCZGoeMzPdY+iHu&#10;6oKEcw3i/l3w2ycjHdwNpKfB17AG/tzxJLlJyNRPgv3WUvhqJqJm+bvwVj6Cv64/5MdTEQ2znR/s&#10;orNcTkGbgib/MAS9l1B3fSlaE0uhlcwnwQ5BwnWGDno2z8dyxN332Q4P6G5vkdAskG6vogGwkcAe&#10;w2dcQ5ROUCMWRIyVJBId+4Y4zz7jLhQ1n89ZGO/r4S27nCW5v1imNVbZ+I5vnxNEJ57Tzed4kkl+&#10;bdFUQvXVI99u96eLBEXnISKO6tRQtpv2va4QhtNKorMiWMNOxs8u3TOTqt0TVdvGofrQbPN5dVs3&#10;aNd2kLz60LFZANsTyOdWwTvlXxA9MBaOvQRR2UU4r2yAcmYFfPw8R+FVuG4dIDHehPFoJOwH2LFv&#10;MpYc6oWYbkWIMdfx8AosN3bCe3Ak/HQz9rlvILD4PxDZ9RWCV5fQkZ1Dk+UpY2AJdNUgkHxUTxHL&#10;nXQf+ZAZ3x0bekO7tQieB3vheHoLztLLsDxkBz44BfLC38Iy+0260xMI0h3Z7p+n0yongbBTe+uh&#10;kYAdO9hBSy8iLhcgXEiSmfZ7hNR6+MoewnlpK13eArgKt/M4GPMYecOOZTDkG9DyziNpnGRkXorA&#10;zS0IHJ2Emp1fwrrrLR7nMDq2M4hK6+Hn/0GpCt7TfWEUXKRLruSxL2JnzUHGuE6Xc5CkfwORK/Og&#10;XtuGeOARlFrGxI3doJyYCenOEZKWBq+Ry+Nkh1ccbHc7NL0QAR6T/OAUIp57kCluDoqU/exq+Dwl&#10;JEBxjujUGXMtdFlu4sdFp1FzYQexQBxcnGM6edc1Oh9bAWrObjEJUWUkdq77Es5zq6Fa8uDa0o/u&#10;/Csev4SYQeI/PQvawnd5LijCK7uhfvdMINoP9m3vI1K3A57TbyEV2gzjdk86ps5o0SZAf9IRLclB&#10;cN7sBPfRKai/ORdoGQD1Rh/UXVqM1pahcJwgjm5MYnycA181nX5qMVoSU5HwLqHL241m7zQe+1ok&#10;7L0hn54DKMtJckNg5HC7+GykXAsQvzEWcdtauvNDkG0n4arYhEyETi+xm6S7AclGfq9lLlqbR6Mx&#10;NhXankGIxrahqW4KFKWITnkDhZWJRSkn3kro5tqcrKSVQdWf8rlyxMOb4Pee5rly8txaUXdjL0Ke&#10;QpJiLVRu5zHukxSfZknurylxgUEMopuPzbEzQXwSLBc2EZxCQYTDE68xZjGq/vD9ooTLUwh2EV/s&#10;gtweHCNYRaRVUL6LcdGts+PshY3k4CFxBJ6eQ+AaAbpnCJLVd+Ba8Aa8e4bDtuhjxB4cpL1nfDs4&#10;HrYb++E9MQP1R5ZAurgC6srPYFv2PqPZDroKN1QCw+DnVS9/g+DajHARO+7slyEtfh/KofHwbesH&#10;fcFbMK5tNKOQsf592Fe8DducV+ATr5+YB9ecN6BMfwHS7FdhrP4M0vyfwz3zBSiTf4fg8o/hXvcV&#10;PPu7Qt76OSxTXkbtwtfg2jEI8qMz8D85BeeZBQjVlcJ3bR5Kd4xDKv8Y1B0D4bm4BRa6DnURyWjt&#10;VySoNdDLHsD55BACT87AcnAa9Ip78Nka6DJuwj3jV6g/tQJGDSNJbTFB3wDDdxp69WpG9u10jIzt&#10;tkPwOG/DsJHMrmxBKnaYpFqIuk2fI2KcoXgcpQs4gNrdi+DXihC6NwnJBrpH4xHs+3i8ciGUkzMR&#10;LNrJDjyQRDkSdRv7w0eh8JUthmfJrxC+vh5hEYlUErRLR+GeKdADt7k/OnGgwFdyiNFXuHgfnZnL&#10;HJurXvEJoy9dHPfZw20C7gr46/PNtgnXPuQ2FYxy8+nobXAU34bzxHJUb+gLpb4S1pMzkCk4g3D1&#10;fRLtPtgPjoK36gwkunwXnatj8Ud0dNzH5W9DXvcqItYx0C78ASnPeCRr+iFsvY2WRj53dzMSvtGM&#10;lId4/m5TZJaiqWkqfPW7oFwYi3AdBc3RHXrVBpLVPLSqi+G/twTW3G1IRbYCqakk0UHQzo+HcrcX&#10;IjVfI6OMhF45Aca20XCdXIUm72S0xvsiYZyG98FaNPuOkPStTAjzESjgearLQSwwES2xMYhUTka0&#10;fgqFcyySSm+S6Sq47+1ANLSXsbMKNefm0bnX0bXOpSt7gigJTSW5yTQAiqKi5tIKU2iDkSOMrjYE&#10;fXR9lSeRrF8LO127krcOMeIjS3J/RQlCU8TYCv///sUGD58TCiOIym2SHLctvPXt69+vNrdH1S6m&#10;neZj1elkudhYCuNNERzbhkGnejvr2DnpEIJ7+jHaVEKf8jPoj6/CzRgiz38dyvoPEN3+AfR5L8J3&#10;5yhil9dBvrQTEsnGsmsyXNWF7ChuhNiBAlNfgLb1AyQaLsG9/100LP4QxuZP4D06kI5G7C87okwS&#10;lO4iLFdCO8dIvPAluA735L4QXFRIlR1SFuOQYqyP++upvIeqfZOh3iZheMpgWB2MMCWo3zgEPhKT&#10;cm0TCesDxuOPEa84TOewnq7uOkLGU9gOTmbc2wvrircgb2CHqrwK5dZqhB8cIakdg+3QFLhvHmCM&#10;Kod/zwDYpr+MSO1ZRBk9QwS0dGwUnHePw3ZuLTwHByD49Ao85ccg5XJf5CrYr6+Dz1WKmEpH6mCU&#10;vX0Smr0Immsxatd/Bs14SMWvQ6x0MJI2RjVpKzvaFHhrDpBMVyFePQ/NsU1I+paj4fxwc5xMfbyI&#10;jt2JSO4sEsZ9hBtu8Jy44bmwBs5FL8G+p4vp7hTGJj8dof3CYjQU3IMq1zKSFcG5YwRUdjj7/Yt0&#10;Y7l0qjfgPrke0r1T/N4SyA4rvMSX/cwyxmADNYfmwlt6H8qjHDRcP8rnFyFIEgw+PkdRoss5vwye&#10;mquQl3eEa/l7CN/eDO+i38O/sz8c836FwMlJUHd2QLzmNI/nK8RK+iJYMgDhiq8R8/dHkz4Clk2D&#10;GSHp9LQnaJZXIeNdxQg7Bs3BabDuIHFFByOobkM0OJ6xdC4U+wU00SH6vNdgaKsQeDAM8eghNKWH&#10;oUnZi8bEWrTGJiLTwHRQQYde+CWi+QMoOJegNJzE/5+9t/yvYlvUdP+F+6l/fY9tX26stViCuzsE&#10;SJDg7u7uLgnuBHcCIRASiAAh7pmZ7u6uee87ir17733POX1O3+6+X5oP9ZvJnDVrlo1nPG/VGKNc&#10;zcdgarqBUP04qLh+IfUCtHunI+JYRxu/CCfXU5h2MrQI/pYiqEr3I+zfD4u4Fmeug0svo7lVwKct&#10;gl2RTwNvgfLpHlbirCi0F6AxyuF1PoaijCZsu8wy1QSTvBEKSkLcv+Qj5P5zkxHWMoKCJ/OHpgJ/&#10;fp9Qk9/dL30uDE1E1sbci3/9/G8mATUtwWJWtMIqrsO8uEoLpN3d2cvP9Gg4vxaGxjraFo1n3Wfw&#10;NBUinL8QAWMLjPv7w7q9JxLKSgTKH8FTUwDv86PwExDa1b+gZc8YGHf2hXzt91Bu7IGYsgrKLd1p&#10;KLcQbtgJ1/2paN3aF9qskVBt60HwTUC44hi0W7sgUXoVnrt9EK7NhfL4NMZZmtCLg2ilRTSemEfo&#10;EBTvHxNWeTwZ38JeX0i43IS7rQqW4gtQvliDlsNzaJlpMB3oR0O9ArvsOULVz/i7XP/mMjhMejiq&#10;cqE+NAEGGodP1won4eRUMOrd2YHWzX2ge3kF+otLoDw8GQZaneHpYUKoEj55GSynR0OfMxe6p4y0&#10;jNEOkwJNe7msmxnwFh5ifF+Mei7XbX8B2eOzsDPG2y1vYTSo0ZZ3nYWhFPqyRSwADxlTL6LpTD/o&#10;LTQD2SW027kt5adoGFthL96OiHcp1A+WoSlrMiPPGwRFs5a3VxE034NbI4OF54E8ZyEUt5cxJhFu&#10;NDn9mR5wFxAaD2bDbGJctVdD9+o6Wu7uhcYik4673/AWOpqaS1vAKHgQZpqm+f1TWO5ugk3Twmi7&#10;Gw5zE7T5Z+Eof0pb2knoL2IF0gzDMYKKv60/zRi58jOYHw1HOGcRArV5MF5bCS/NK3xzJOx5E7l/&#10;foDrxigE302E420f2O8vZyXI461PQ9gyBskobd3ykqa1DUHjcVYSU2DmcY3Jd9CuFiFumQkXYaXI&#10;Gwtn6QiETZMQ925EJDIbYe9iVm4TkYrOo9ktgKboZ5rhSRr0Zjgqd8BvHMffZVStvMR14m8G1yLm&#10;WMF9ukqK5PCvRMh3Al5NFmQPZ8FYtZhGuhL+l8O5nENAeBY8LlZ4Zu7zmmfQG1jZtc2At+YKz5mH&#10;UL9YzWPbCrN4X/0SmtprCKoJ4XfPeBxMsDnvw0fjtLpuIkYT9QYusHL+eHf1Pz1pWPN+uFv295O4&#10;02purePfeukuj/n9M74nooq47kLz487XEWJO0TzgzV203NxBOJok6Ik7QG1n57PQbIN27xA4CD3l&#10;wWFQn1oMzeGhcG7ugkALa/+bLACrv0CAcLCcngVD9iw4TmQiIKukvc1ntOwK1Z7B8GjU0DYXQcHY&#10;pdj0E3yXOsNfchC6d4W0u2rITxNiIv5qquC7PQ+q24vh1zbSVM00Hw30RgOC2mbICdy2rCmEZC2i&#10;T7ZCuX0IzGcWQLelGzwsfK17B8H/ajujVB3U9e8ly7MyLjj0avjUtYx296E4zqi3/BN4aHbx+6z5&#10;T/WE+9Y8ApXm1pwLp1IJr1WGtp0E7MszqD/EwsUY7q/Mhu/KZNpuGU9mBRyv9kuR1lX9EPLHO2kY&#10;76G+uhORxrOMcHdhz6KdHuoDQwGNpOE0XIWbUHmC0Y2WaSzdB6elhttnJWjEXU4trM0v4a/aBpdt&#10;Ny3nBGxlO2lY26B6uhJ2axX86ix4ta9ojDsRtTwG9Qjhxguw28ogP7OMhYvges0KyWBA65lMwvgg&#10;7e0QbKYGGngzNCu+QkBTjljVVZhp0EZdKaq5P5Vll1iJTIFK3JB4fxM+Yx1MLy/DxHPEqZFL106b&#10;DzJ+5h6As7kc5rpS2PLPQH1sHCwXFxP8PL7beiFUeBn+NyOgIPhc56fDeroD7Nu+ABo2wHdsJDz5&#10;w+C/PQrazZ0B0zREmvdAnbMcIcsZhPQLgdBMRGLzoX6+HJrsX6CTnYWn6jLnJUBMmwmXt0iE5jBS&#10;L4J9f0dEPUsRdyyGI2804qkpcLVsga3yHiuvE1zOJBieDEAsuhTKB6yAckfS3sfDXp0BU94mnosn&#10;kPJvRJRR2Ve/AYGG6bC0PoVHvghB5y1WlBtozQfQcGcRNA8WwlZ0Fbr6kwha1yLp3QBbDStLfQEC&#10;9j3w+66g9d5paPIXw2V/Cq/tKSvBapYxB4K+07C6HyJoOkowM3bXZMCVPxlBOa289PBHyP1lEjcT&#10;hFn99fb+308Gg5HRlJ/9jclpROSjxdlocQ6jMDnR/svC/2lt/NyoZexsrYZdXJfhfOIOm2hK4H1x&#10;DH5VHbQGK1p3DYesnnF1Xz/a2yu4Do0jTPrAfJIHveohGi9tQtODk9Cs+ZnW9imMh0dDt/RPUG8d&#10;ACf/d15lAVjzEyznCQkNwaF4B93uATCydjcp2wiV+YDsDtq29kTDgXTWnjz5uG72hn3Q1L2CvJlR&#10;UN+G93szEGh9SyBYCJR81B+ZR5PRw85lahvewSK7SaAy2j06RpBchPbEWFienYWxphj6ygI4GooR&#10;rDgN1dFJCKuLGem0UBKadn0DC4yJtbIdlocsAM0XIHuxFQ2EcvPVhfAcHQJn8X4ptttorS2H+yGi&#10;yIX53BT+PRZ+RjD1GW6bmVH44VwELAVovLaQhlcNdc1LRrkXUOz6EU6TDpqDaWg7MwqWylxEVI/g&#10;froFjluMce+y4FLVwK5SQa8h0Gl5dlMdTa8ZJtFOy3YNtscDGX02wGl7x0i4CrDQOGr3wtb8ghUB&#10;7aCUFcSTw/DqGTstdag9OBIGrq+7cR38llKEadVJ+QOETIzENHWnpgEtOwcznl6DhzFelXcIHstd&#10;yHJn8xyxw/j8OJpzVqPq7AqeB3o05V5CkHbuai5E2+3V0DC2as5xuw8Ph+rWAdrcINhvj4Nh658Q&#10;1k5Fu+w29Nv+BJSd4Wc9oXi4EbZnE3gMdnAfM1a+vg5z/Tl4lOPgrDoIbeEpGtlyGtEewLeK0XUV&#10;dNbXaMmZDH99Ohw31sNQcwzwzIC+bje/dxpITIWu8hY85XvglmciZl5MaB9AzL0Cfv9xWj1jqmwu&#10;K0ZC1DUbhtdLAP1ymJ5NQTsBGAhtgEOxkftkMyLWrYgEt7HimA71zYmwt5yCuYGGWroYYdsjmC6M&#10;RNT4EqZrC+BXXEMoTNjXb0FCuxTt4f3Qm8sR1Z2D8t0GgEbpbKNB6rlNtuMImJcw5q6D/tUatObv&#10;gc96BvqqWQh5dsL6/uxHyP1lMqkVEsj+vV4MGhqb7NEJ6draf3tfAE/ciKAhuNStPFl1/L5Wiqyi&#10;XZP10XEoCT1xJ9ClaYaz/CHfNzHOvUf17rHQq7WQnZuOxPN98OzpD/nqH6nfzTzB6uBijAsramkP&#10;y2EtuAD9lh6w3FgBw7bu0G/9mYp/Cm1XN0K/5ktG3Ap4DDLYjoxGI6HmbDkIx5Gh8B0ZBvML0chy&#10;L9yqCuhobk2nWEtWnoLp/lFug4sA1iEue4WmLT3RdGEd3O9yWXgZw1pLoH/3AG2NlTTAOXAVM/Y1&#10;7YTz/Xbo67NZkB4SGvloODYL0furEXrFmKGtYbQ7AlvdWZjqq6CoKIa36Aq/vwA+Fn5l6SX4NC/g&#10;VR2DvWYHI+EwuFwlMNzahIC6DhYNY2z1S7TuG4PwW4JJ14i6o3NhKs9j3CNwn++A9vY2mK+shWbX&#10;p7ARpk59K9oerkTb21tofXQYqoPjoNjeFcHyHQhcHwIDTdKYvw5BRhxT0Rpo37+iRVZB/uQETDba&#10;nv0Np9fQ1hFq+iJ4amiSxcvQ9mA1zO+uwWV4TriOhtP9HMrcBTTDMjSdHcbKh/HXdAlJ2Ukkzdyu&#10;lgLE2t4wGs5D86W1aD63hLZOuL/IRqDpAszXdsFVf5mQKYX16QkYiq+g4vwKWFRXaCfrodk9Eg27&#10;xkN/bgKcuhfQrvsaeh5P7aE5CN3g7+/phKbN38P5cA0SsjQeXxrwvSnwE5rmB9PhvTAJLZt7w1+0&#10;n6As47FlwshfAdU5wsm3QroLbn24BcnEJJhK+ZqagWBoK41qPo/ZAFjujII1j3HWPx2IzEXYsAIO&#10;2x60uxbT7KYgFZoE+8ulBN8MeOwbEQ/MQCIyneY0GGHjESTDU7heNMXwPIQU4xHUr4LXtZRxVNzR&#10;nguP+TDhvxhRG9f1/SxY3s2B/908BJ4sgTV/IWG4EkGanc95AZrrPRDS7EVQthvm6g2I8fvewG5E&#10;9LsRMy1h3G5jJXIUAc91hLTrETRzvzYchl92DBbaXMjCSsX4Dinffhjerv0Iub+bhMkRYooa2hCj&#10;54dmIcLy+Cpip9YCa2OZFEEN/68uOTqNsBbROl40DbHB00JzKL0H88NDMNFoFAYTa0EVdAWXECXk&#10;rDt7I1R0GvqDGfC+ykJr1kx4Gt9AdLvSPr8Mfe5xVBJIodrnjK0doV/XgVEkG8rN/WE4PE6KmPr8&#10;07SNYqkdnENBiN6eBAVjjeXhUcYgJ9wvh3DdRdOFVsJ0FmxmFQ3rvXTL3SpvQtW+CQS0Hh5ZA+qO&#10;TWNBZURqeARv5RNEnmXCfIPAODQVwbcXoD07Aa53hwkixmfGGxuhbW6sQlt1CW2vkjZ3CAbWyrIL&#10;c6HbP5RA5LqVHoPsaBoUuYRi6UFY1CzgmmpUbR7IAvEUbhqVuT4X+qdH0XRkEAIVSxAqY4FgjW1r&#10;2U4j282YWAG36AlxdQ0Up+chashnTKljdNmBiuxJhE4T6rOWoeVgOlyKYjReWMjKgAWGNqq4Ogt1&#10;x6fB/3ovtPv7EuxrWcC3wml/B8eb9YyT9xkNr0nHp+HpXvhZaCyMkXb7K/g8d9F0gLHvLc2tai6s&#10;71i4beXwKRcjYLyHliub+duMt4WMV7KtcOkL4apkZWXJhezKdhjMtPezIxmHV6H14Sbohenz3Eq8&#10;2Q3f09XwKJ7AQqBbr8+D+8Fi6A6MRyhvFUx7ukJzZjTkNzLRdqgfTPt+hffpfiRqt8FR8QTu4qWI&#10;tI6Add/3sF+mmR+YDNPF6TBe24iGHT9B+2AeWgrvsUI+Ca8sn4a1FRaeUxbnI+jysuBrnIRkciZM&#10;+leMojMgGjynQosRa8+A78EIuBqWEsaL0XJmEEIRwqh0DFxtY+DR0KrVaTA2nUIiOBMp02TCczYt&#10;cDzMRYRmdDbi8clAajZi3jR+dzMCAWFaKxDzM3pWr4Cz5gDilnTOOx+pwAS438xGwrkdrlsDGcPn&#10;oj3A8122CH57MaLB9Ug6j0F/eyBi8TWI2bfA6jyPuH8BopGJiLtpkK6TqHm0hedRNs/zMlib3tEC&#10;j8DckgurvYDlsAlBz4mPkPvvTaJvoYGRzyDFWHF9Tc8TRiOB4+9bsH+YpMbAjKouRRVMecel29yB&#10;mkLp7mTV/uk0lvWQnV1G2JmgPDiIJ9JSNB9jbfj+KaLVj+EmBLV6BRK5W6HZPxKyHcMg3zUCzv3D&#10;YNrcCY6CMyzgcvgeHYCGy3G1vIVme1/GhDvQr++E1vPL4Dk/BmapnZUaQdHCveElXMYmAoaxUVdH&#10;m3xKU2iGro7WoTezgKsZoTYjXHQC/lsEwfVNsMtfwV64CY37e7AmvAyTQgHt46PQnJ8Be9FRhJtW&#10;wlKwBsYzPeF8voGx/A2sxmZYdYVwGFQE5Ss46ouhO7OCMftTuF7fZQVghLGlChZOXtvbD9A6MRVG&#10;qVAPh7sqi3Z3Bdo81uw3GMXVz2F7sRf2EpqhXgZFwVW+lsHWuBmanV9Bs+EHBAlkj7YFfuV11B9d&#10;JjXJ0RMUdtMbyDf0ge8YDej2FNhU52B6d5agX4R2w0k4HsyhQXB+eQNMZVeRal0Oj/s2FCWnYTKV&#10;8TgUwtt4CsaGS4RsAfeTBaqsiQg4CH/tA3iqpxE28/mdXDjkh+Gu3I+Q4RZUpwgbnjNOA5e19guY&#10;X3Pf5K+B2dREi9wL18uLCNcvoSHdo22XwP18JY/b9/DQ1ORXJkF+YgmiL2bBcHI+Ag8JoBvLEXiz&#10;CcpNvaA9MpXQHAhX0QDAzLgu+uqeHg9X7kp4Xi6DduMvMJ6YA3keAXp3EQIRRjbC3UqoGvRVUJ0c&#10;x4qvCW5ap1u/CA7dCUb4fbS2aQj4ctDuET0hFgPJGUB0Fvxtl2jKS5GIZtLMxvK9JYg41zOG0vQS&#10;mfC+3YiEZzxSyamMvpkIGKYhbpyKVHQmkkhHNDkNiE9HyrkFupeDGT+nAiFGY9E3Vp0hdfFyvx5C&#10;k5wG3b1V8DTdRTCyDyH1ajjMhJp6E/zOEwiH1iManYiQbiJ8TUthLV3L9c+DwVQKt3UP7I9nwFqX&#10;RRjPQtK1BdryTXDXz2AEXsD12g+reuv/oZD728jJ6W+bhfztJPrDifgpPtfLW6Q2Z8LorHJxo0E0&#10;Av7b+cWNBiNjq4IQ0aL66i607h4Ff0s5TIwK8oOj+F2rdHE+oK1lzGqDjKbWeGYJo8I26AguXfYM&#10;1N45BdmWwfARZpE3N3nSXoZ1W38WcB3a1rGmNlgh2zuGcDLDsa0LPCXX4FE1omXfYNhaK2EpvwzF&#10;+m9h1rfAXksoqp/xJFdDn9UNdnFDxGiEdq+4uZHJwv8GzQcH8/NSOGUK2Axq+JpPoHlvH/hb90JX&#10;fhz2ljo4nk5BuGY2Wk7RNlX1hMFDGMoeMjKw8DZXw0gTMxJqtpY3aD2xiHb2jtFVD69OCVvNTYL+&#10;FF93w3hyGM10OuwV27lf1sP5agi8DWcYEfdznxyC5fVUxrWhSBCi6o0/0VwYe1lZuLgcZfYsmC0K&#10;BJr38oTOokk+g/nRXLjeTEU0vz/8LwbB92oyUo59aDvVg1awBRHHDVrbE4QLNiDyaBgSql1I2g8j&#10;qZ0H2ZmRSJjmw/B8NiucX2ClHaqz+vK3WhmtT7OA7YSS+80iAPtosdQX1Wp8i5DjCm1nB830IUJV&#10;qxh9r8AhemiwcnPbShBoWQx77joaFq3HXIW4+SrXnaDQHIbjyUzob6TBmU/LeTYdehpv86E0Gvx6&#10;qC4Og/9Ab1iP9YL3MiNqziA4j/aDcu9gOB8PQ+zNFFZ0HWBd25mAGUKgjYFxW0fG9kEw0Rjtj3ZD&#10;uaMrTPWX4HyyBf5nR9FyeytsFS95LPchoKN5OvJgfHuExy2H27sNxtJDUBfOQCo1CcqHu6C7zShJ&#10;kLjfMaImMmhBBxB6NQ2p+DTG3CnSDQuv9SDaCbYkpiBgP4YYLdD6ajocdRloT02Gu3EEEuHRjJC0&#10;tfgkWtxQJIOTkaDlhVWj0B6ZgFAjj4F1Lm15EyE7FV7G2IhmPsKW+bTDbdLd25CDsf3dUnjN79F2&#10;l/YaOIqIfQ4SvmPw67jeT9YiFVvC9VxMK1xM21wIm+0R/KZ18FkJOMN0BFWT4HiX/n8e5ERDwr80&#10;6NW2NEo1r+iy82/NK5qMmMRIIgZaCAEnbk6oaD/Kd69goRpLd07/PK9oU1Z5ZBYPmEK6JiL6OToI&#10;U/O1tdBc3sh5jayFbnwATuE6NJ6YzAKlgL34JjQnZqH21Eooln8P14XpMBNEilVfw9f6FspT8+Gn&#10;jfnUStiVCmiW/wnmiwtg4XKbT86FYc8QWC8vpQHtgOpAV5g1NdAX5EB7qCeCdXNheX6VJznBeWQ6&#10;XIa3cLbdhu59MVoODZO23WpQonXfAHjrt0l9RYW1OGlllgoa3O3JUB7IQNPBCZwy0ZI9FepsRtK9&#10;tMuLGVBv7cXa+Bycb+/DVbgZepqX6skZqPPOwPTsCgwXFsB4dQG85YugrDiPgOI1tAV3aGNl8OSd&#10;gLNINOJsQmvRNamHgNOgh+baRLheZMBavZGx+RwL70F4zMXQP5gJ4+7ONL79aDvSFQ7CztWwh1ZU&#10;AtWZSbApDiIiz0L4wRjYbg2G/PggeFq3QX99N+pPzIdD2UzD09AISuG9PgrKPYMQfE6zcBbQ8hag&#10;YX86NBeXIlq1C2HzdqhogWbzc5hl2+E1rIfbcwNR/3G0Xl4N0X3Mzs/slUtgfL6T67QW1qqFUJxf&#10;C13FLcJ9HUL2N1I8dNRuhif/IC1uAQznCIlng+A26miiX8HxcjQ891bDfW8e4gUjYHpE0GzrDF8R&#10;Y+KxkTBl8xjKJiH8JAOWrDRYSi7TijNgP/8TdEf6wXIpHfLT06E+z+0ozYHp4WbY8s6iLYcVSPkB&#10;tHL/uwpPQZe7BT73JZ6T72Gz5wHhmfA2L4T6MveVaho8yuNIBmYTRtOhvd6VMXAhTYpQfT2BZjeB&#10;FdtzIMDf1W6Q9jvsU+CupRm+6IcIYRg3MHa656M9NBUR9TbG4XHwuLL43UykIhkwlnSj/U2C/XUv&#10;BKzj4YvMRTQ+lRDaiHCCvxFciXhsMbx16TA8mIVoXTacTSvQxnMk4V3L48H00DwF/sBOeN2M3L49&#10;iPsIMe1ShKLLEQ6uQco3hxCczvO5HuZXWSxDDygUb5BwZX6Mq2Iy0MJUjTX8Wxjdv2N1egOUdeUf&#10;rE664WAkxGh3VR/iTLKUBZImZOD7JtEOjvPZX7CwaxXQF11H2+Ye0rU6c/1bRoj9jHUCtAaYCcp2&#10;fSMiOhkMqzrAln8a9jXfwfSUFib6st5Zg7bbtJeCi7ApaRVb+sO6oQM8u/oREATvFer5rY3QsHDU&#10;Hp0BTX0+10fDuLgH4XOdYWq4jObTiwlhrnf5PbQeYLzNPwr1vjQ0HemGaHMRY8B7KI/PRNOBoTDf&#10;/BWOxrfwaOoQUj1CXHYT/qsLYd3TEfpVn0N9bCBM10bDcrATAmd7sXCORaxpN/yXhsJyahas10dD&#10;cYAQOZmBSEk2XLc3Qr+dJlp4FtYLixCquI/Ai9MI1D1B25mVUG3vA+e2H+FX3SVUjKi7swtWSznM&#10;tqeMxvtpoMNhvrMJkYY8qYO9oZnRq7oEinW9kWx4Ds0RMSILLZf72idvhE37Cq66iUg2slByfbWM&#10;qJ6KOQi2PWZUPELQTIFZWcxoK2OkeQDZph8I+V5ousbYY9Ah8HgF9HsJ/ZtpsBs1tMuTiNk30XKr&#10;4TVy2dZceIx7pH6zbfdn0UYY+9z3YXvOwk5bCrhyoc+hWRnrWXEcgE9VhWjpfEZZ7te8k9BdpKmV&#10;zYV2S0c49vTlPloI87mJiFTlE2w/wbSbZnZpGDxvp9NstsF+cwzixUMQoKEpD/REhMBT7/sa5uuM&#10;b1cGIFw2DYk3G2E82gGphnPQEIamyluMoq/heZ0Fl7kegXebYW9eRSutosU1w6nKhul+DyS94xC0&#10;r0XSOBcxj+h4Px+KG7/AYdoI0915nEYipSSMCLWkexL8skVIEFwx/0RCZiGQYhylcYVjGYjF0gDH&#10;KiSCSxhtaXqedMTb0+HWjETUeQDJ9gwEZDS5VKb0edjDaO5Ig65sDlT3ByJh2CtZvBjeCQFa+/NR&#10;SOoXwm8/gYBnK0KBtTTjYlhlpwnQZQgw1votwxGOL2QaOIyodhVC7VOZIPYiaprK83cTwqZsbuPC&#10;j5D7f0+iZ4OZk4Gm95f3/nID4i+TmTDTy1qlxqbiZoO38aXUZEJXVwYxSoWXEVVPM9Hf2iG1zdIW&#10;3OTOV8ByYiZUjIr2qvO0QxMMNMnWw1RqAauHh2iJFphWfg7TrW0I5e9By4UNMGp0kjVa8qjptc/R&#10;ljUDrmpGtZWfETab4Dg0FF5tI39HBdeJXrBc6Af9zp9hoZlZNK+hYUQ0PjoC9eHxcO4ZAN/TkTQ4&#10;G6yFe2EsfsR4XQJn80oWmJ5ch6MEp54FsxUNB8bBe38HGq6ug7XyOdSvn3LfPIGltZTAb4Wj+jlq&#10;DtFAmmhs70/DqmuGoqIQmjoWsDf3CJl8yO4cgonfdxOY5pqX0JQdh6VlM+KW+/C8O4S2td0QeX8H&#10;AedzRuM7sNfcgOncGIQIXvnhMVCu/w6+l/PgIcAiNDj5nWNwvN6BGMGvO7sEvsYzBOEmBKueoHlt&#10;f7Sb8uA+S3ttLOE6imY9FXBpHhEUaxB8MA6W851ZyJ9Adn0DQoRYoGU7CxALvFqFsPUxbKdpGXdm&#10;wN3wDu7qXARLZiChyEPrhq6IWbLRsrc7RO8X5ZsDhN1dyMp2w6vajhjtwt+6n5XCHfir1nHbFsFZ&#10;vxnWe4uhvDAY+penIL+yHXUHR0L7OAPug31YKf3E+RjhdO/gfTiB5piG1vVd4NMdJYj7Mg5fQfIh&#10;Y9fZ3jAeH8NIyMrs0nJoNnaF9lh3uMvmQ3+PMMpiPOQxSMhWwXq0OyJ5mTAe7gr9k41wvR0B47HB&#10;8NKwja9Y+F0noax+DQsrArdzDWKqI4g0LactMkJXDUY4soZWNYs2uhHt4XHSCCEJ3zLuz2Pw6MTQ&#10;VIz4bsZY9yKa1zLpelyKcTMVmQ5YCabi7ojT/PTVsxEy0yZVmWhnzG2nraVoXonwBMRAQDrHEZLj&#10;kYxNQdA2CpHQBlr+TEbqVbDnjWU0zWAEXYiQZxWS0c1Sw2WX/SCSrglI8DOH6yIMb+bAEziOUPAQ&#10;gt7jiPrWS8NCxRMELLchEc7g6wyY1bc+Qu5fTzrJeoyMppom0ZD0Q6Pev37O93UWtOmtaDkxF15F&#10;Jc2JIMy/wEhqgIkRxaTTwJRLa9CqWKO0sAY1wVV6V2qGoljxAyyK+9LwOoosmk/ZAwQq8whFC5ou&#10;sMA2Pof3+THY7u1A25YeXA8znOJuLOFjPTgU6pwNsL04D+1uwmxbHxaOqVCt+RG2myNgKVwG+c7B&#10;iJRdQPDmRBjvboVXeQLKLd/DU7wQwTdHIIYMCrTsYfwcj+aL62hYq+GruQr5xh7wv7sPvbxZ6qIk&#10;brZYFAoompsRLFvGmn8LwVkMp05JgyWwqw4SiCa01ZTDom6FydDM7zB+i4ELq29Cr7FI7zueZbHA&#10;v4LT+o7viXHsCP17jGXHhsNiqpW64IReX4U9ZzRSrVeh3Ngdtu3d4by/BrL1nSB/eQV+x2OEGE31&#10;D5bBeaU/5Dt+REh2Cbbiy5Ct7iZd51QbDNKoLLHqXWhc+QtUJxdAf2EF/IRv0HgFquJTaHxxDdq9&#10;gxAy5EJ7sAO8bbOhvPgzYxILjPsiLLoz8HrPstCvhafsJurWdZWuxTWcn4q3u9OhuraFEWkz3BW7&#10;4K19RvvMgcVaAX1bNsxlJ+F37Ue4YhRfX8BXvBox51o0sxJLWg8D8nTozq2E/8kpBN/RjA0axlYV&#10;AjVboCMI3XcGwP2wB0K31iBUdRRe9SKocqaivWojDGcnQnOa23xhPOy7f4Xp+Qma7TREr9Og8qZC&#10;yRise0iQv8mB7s1hQnAQHM8Zj/M3wXVqAmoubYM5exyMV+Yg5drNVMA4d60DIi2j4Tdl0r67wfVu&#10;GnzKYYRLBmCZhIhhBRpvfAXEZwCeOXAZDyJCa2p3TUZMk4lQZDISBFzSz7iZmgj4CJYYzzEX1zmc&#10;jmR8LtoJvIBvJqP8OCSitOvERH5nHAw1XZFKTWaEnYlU+0S0R2bCZ+R3wpMQI5hcjvO0R8ZWN493&#10;3SDG3mksA9lozd3HCnEnQbcCqfgsxAKrCdDJ0u+kIjOgq9+HiGIL319KKF7h6zZENHM+Qu6/Nxml&#10;Gws62pQesvevCT+zdB3ORKiJa2/a3HP8XEvomaWYask9hJpr+2hVVqjv7vowmjDtSVFe9GGZLIi6&#10;M/MYY4p5Uu5nLUMjpAG2XN8JZ+lt1GUTJkYr3DmLoTkxH8a1PyF2ZRECqjZoNHYoCbX6I1Ngf54F&#10;2W4a2dYh8JUSpss/p8FMhHnN10DhMfgaTsJ2gnF03ziYd39O21TA/4y157sjMJVuhPnhVrib7tMC&#10;usNI6/HoK+F/uRzuomUItpyijWxEzY5ucDYugPvtZgQL5sPNwuS6OhTBlwNhzB6IJhaaBkZlf8Ex&#10;OKufQlXD6NhQAUVTLWvkFnhenUHj44MEYy4MjKEOeT1ijFPutnwEtCXQlhdDXVsiXRNU1VxD07bx&#10;rP3LaKu3aDLjoXx7Em7ZNsj3fo/ww13wb/qJ67EK+jPjoTGq4XxJi3vMSK6qh3p7b5pfBrQrv4ST&#10;+9jJisVWsAX2Nka2Pb8QGM0w31rP/XCL31XQym6gOf8svFcJFVkx2mseI2h4ArxPR7R2A7yV6Wgt&#10;usBjvBWNjOd+dyFi9Wvhtz6F79VuRCr2IpA3lzDMQfOWPkg0b0FSSbjw3Eg1z2TFtgv6itPQ3+jM&#10;qM39/ZwFX7UXrvINSOgJrEvj0HK4B418C9oODIbh0WTp2p2tZiX3dxrCpecRqR4G55HujLkdCNzZ&#10;POZTEX0yEvodv8JZvhmxlvFwHx8F2brOiNRdRkhYUGEOGk4tQKzyPjS7h6Ll2TpElFzus8XQ5S1E&#10;wHEQsht74LZeg+nGCprPWkSM5xgVR8Ij34BUFWHlzETKRjNLzicgaL91vSA7PhaB5v6MrGsQVaUR&#10;KhMRZnzV3O2F9tgcwJsGa8sAGJ5342c0NBFJk7Ok2Ikg46xxNOwF3Qn7yTQ9nofBNMTUI1gJLEWC&#10;ltcep3XFpiLiY+QPbkJ7gNAKZyIcWgzty778bBHag1MRI9iikRXwOrbS3BinVfcQjGyFgxCNKmnd&#10;qRm0vdOIt9A6lem0zyFMOUM+Qu4/O4kRRMTNCkdDKVTVpTA+OwcxjphRI5qaGGAXMdcgunaZoDGZ&#10;0XhhDQteOsz8TE3j0cjaaIWMsKx12w5OhK3tOjx3dyAuL4W57i0s1a/gVzDW0RR9mkbILiyF7sZ2&#10;1kzvEbi3HkGanaumCOa396A8PgHqDd9Bd30tXMu/hGJbX+g3dUWwmfH0zBzG5QdoO5IG+87PEL67&#10;BU79Uxie7UWsfDzMm3ohWrUGgcJR0FxZQfsSsdwIzdtnUB6ajDaZ6PR8H/Zzc/l7T6EhNBpe34Op&#10;+RSkcfIIeoNWCWP1RWiq7sJOqxNjoJk0YhyvFsbWKka/S3A0H0NA+RyWuytRe24KT7g3hE4FDIRb&#10;64PzcNwUF+fzYFXXw9H0EAoaiNNIK37CiFtyEbrdYxC8tRDu2zOhrjhGGD9EpPI8TPu/gPfacAQe&#10;b6aNfo+gupBQ5AldXwhnyQ1orjPC3dwBzfJP4NM2wPxkHxzcr4ZNfWB9cwzR5n2Iqu/B3HATxpaz&#10;hOJTmk02bEcHQb2jH3y2ApgLJkptuvzGi3CbbsOlzJNGZTYd6QknKzKnoQbhF/MRk0+G4to0GC92&#10;hvbKICgvdyUUtkJzdgH8miJYHk9CWMaC3JzN4zgHzufjaegrob3akxa1E9GaEfAUjUf0GQt//Rao&#10;S9bA03iAUX8FIqYZCNYSSKd6wV9CcN4bD8fxIXDdmgzNhf5wv18JywVWUlu/g2HnN4grVkO+tRui&#10;JQu473rDlz+PUF0qQan5zEAkbMsQcuzituRAkTMd9vvDoNrbkzFzCQxF85AMTURMsRL62zMQ9U5E&#10;ijHTUb0QSQXNLjIJpns0zabJ3MavEdWMQUBD62snnEITCBxCKJkm3VxIhtJoZJk0XtqbnaYXmo24&#10;dx7aQ+NpbwRalPFVvNLkxGucv5uKTkbQM5rAzEDAOxoxx0REQ4zD4vPwVMTji1nJrEPMPZrmSAOM&#10;zUUqOAUB82iEvatphp0R4m+EnMNpfxnwG5hmlDTTZjH/jI+Q+x+ZLCxI4pqbGANMV/MWRkY3WYMY&#10;IFEDde4Jmp6O9maGV9UEZc5WVOfsg4WQqzu6AA6dCgadDZqNXSDG/9KIUT1aX8F0nMBreIPGXSMY&#10;+Sx83wzVjV1ovr0HxmMToSMURI8K9db+CNcVwJU9mbVuOeSswbU7B6Hi2DxojkylEaRx+TI41n4C&#10;Y85s6Hb+Cl/LMlhE+6jVX8F5+Bea5x44ys/ALLsCDaNgQFGDln0jaVf1aDy5XIrGntrjML+6BWV9&#10;KWHWBNXdWYSuGrJL66E/MRNx7RVuN2HF/WGuL4NV+Z5WVgRjzWuYLeI7emlASYP+PQFPUzWXQ1F6&#10;R7pGZqu6ClfzbK7XWkRbp8H7cgjchQTFlm/gK58JW8te2JtWwdlM+N4ZA3fLdjhEu7e7K6Bc8w2C&#10;phfcP3Lo1MUscG/gOv4dDXM6XDkDEXlxHO5HQ2B+MBtWVSnkF5fDdOcINOfnIvBiCRqzM2HYTTiq&#10;GmC4uReORxmw3htCA7tKEL2Ax/KIZtCItuM0lDNz0Xh+MsyXV8JadgnmN6sRMq6Au/ECzMUsfE2E&#10;4MO5aOM+NRRugq2UMe11JmKtzxDKG0kjfU7rHEojHMfoepsFdCr88qMwXOD2tq6FvWwUHK9nExz8&#10;jn4P/K8JjZIJiOSn02ybYbr6C9p9axApnA9X/gj4G8bA+3oSjAc6ENIEgm4fTNmdGUlHo3VTX1gv&#10;9kOk8SpMtH7fuxkw546F4+ESwnINdKt/gnYPI25WJ1h3dOF805GQTYe3bAOc9wfCcZcmKKKikTAL&#10;TAKaRsH9gvADAe0fA+fr3rDymLRHxkN1fzyti6YXnwZXCT9n3G2PZCLhJ+DiU5BEBpzvaV6gyTHC&#10;JoILEPVMYEzNkLp5ITIdyUgaoqmpSMW4vY6xBFkGlzcBiWQ6EozGMdckvjcOEW+m1CvDZxpNeE6A&#10;XzcTQf0TWJRbCbkFiAfGIhhc+sEWaYC2Jz0Q1TOqJmYQnJO4nlO4XpMR0I/6CLn/7OTQyGEwaKQb&#10;AVb+LYYpl/q50tzcdYyjtDotI62e/zdnzYbBaEHzxQ0E1Ie7qGLIIidjr3lnPxibilF7YQPsqnI0&#10;3mSke3IOsiOToX9xmqBhtHudA+1BRpiWathoJuZHeyB/fBy+8zw5j02Aat1PaDs0BZonx7lMBXT5&#10;F+G4vBz2gz8h9GIoLCc6wnFlPlq3cL4Vv4GNy6yhGfqar8O0+0tYn56BatkX0D0+BGvhVWgYLZsP&#10;joWPFuYxKNC8siPcot/q/RkwtL7htjXB2lYKXeF1br9Fusaobynldhnh5j5wFq5jbZovXfdqe30J&#10;VvlBuLS3abW1hJ1Suq3vabpEmzsAa+NC+Gp2wNa8FubmbTQwwqOJIGqYh0iBaGZwQLoxEzW+gOLy&#10;LILjPpxFO2i4arhUtfDn74btYn/YSy7BZiiHQXUK8aZMqNf9ibFrH3QXR8P5ahs0q36E8cEMtJ3l&#10;scg/DVv1bag2dEDLjj4snBdhyT1LUy1G0FwI0+N53A8X4a9YDL96G4FsYVStQNuuzozucxCuv4N4&#10;1TpYns+CSfQcUVTA1sgIWboesu2/0myeIfhsAAL1p2C9NQGeKz1oyhPhLj4AaDMRsV6HuyoPtuI0&#10;xAk187U5CFYPAUxzoDj1E/ffCDjVSxBhVA22LUOYFhR3MgI+SIP+eGcYrtP8igZCe4mmU7YUHuMz&#10;uEvmIEZTSjjucnueMnp3gza7F7yFW+B3noEhbz9Mby8hrD5JwC6E1VwAWz0juXcbEtG5NJ3VaDnU&#10;ATEToelaR4AQQoGJaE8wfkZmI2ifjIiHlhUieIJbEZFNQcQ1EyHrbCQ9syS4xQms9mQGjY1mRpMT&#10;owsnxHU3fzohNRsJWlo4JCIrjU+YXopgdKQhxbgb97OyoCGKZibJJKNoiJE+lS5dW0umpvF1LW0y&#10;A6a64TTDlUD7ZMJzIlyVhB7nb/dNg/rxz0wvg2HMH0YQihscBC0BZy6aBF8Do68ngzH2/8B2cv8j&#10;kzQ4JgGhZxyzldzhe+KpTIRWRYH0Kg29xPmaj82Urq2JhsNmcVPAYIXl5WU0XVrHvz8Mgy5uYJir&#10;XsNOQJqKCAutDq3PLjMyLoYmh4VYIR5+4oLsOGONQQXH0VGQX98L+dlFrJmzaSF9ECs+jmAeo9ux&#10;sTyhaUTlN+G7uRTuKxMRutKHEYtQ3ckYu/JT+HMYPfePgPnuBNb08+Av24Jg7kKY1v6IYCGj6KX5&#10;jGNqGHcNgmpXJzhvL4dqy0AEnx9AiBHSWnQcxvLH0vUd655+aD01D5a3D+GVMT43FiOga4RPfR+t&#10;51cxNo2H9eUhFuTD8DYcgfPldahpLaqj3eHIz4K+cCd019bCWl0My6scKA12AlBHcGlg5v4QN3J0&#10;rEDssmruTyOsjN2WJ7MQaimGPf8Y9G/vcH/REC+vZzzchGjtAUSer0KybCxMW3ow5lfAUnQYLuNt&#10;KDd3he/JGIRUldymEXCf/hmyvX3hfJQOe91R6M+NRqD4NPx3l8B1YwYCZybCU3AQhssjEVNugXb/&#10;EDjKTkN7fgCcin1QVRdCc4nL012FccuXcL1cDeNzGnbBFaiODIGzfjWismcI05rCDWcQbxkG7b3t&#10;8D6bz33LCuUFf7eABvd+MkL5Q+GXEUKaw1DcEGO9ZSL0pj9MtwbCfrMzAqYzCFTOY/ydSUAPhYFA&#10;SzaPh+nVYIJiDtSbfwvHvh6w3VoC9+PeaJdNhP3ZKlYIjIOmxbQ8zrPve867ANYb81lhnEXIfZeV&#10;CI3KPYWWtINmTkNUzUDYms3KhhbfTJDZ0qHKGwrHzU4EBe1KdPFSZsGj4D4JTaOFZSLsyoCnjcZn&#10;Fd2yaHSxdMSDM5GIia5cNLHwROkGAZLCxGh38ZlI8nuiuUhMTci1p/F8JbC8jLGe6QirFkH3Vgzt&#10;JCLuFP7mJCRof6b3s5GCWPZ0hET7Ny5fXONLeMXNjGkE3hxELFwvJ+NudBYSERob7S0ZWgDDaxpe&#10;VAwjNgSy/b+VRlzxlA76CLn/cCLMTG8eMYaJ7lwfrrnp3+fz9QPgxKPlNC8uSTDU6O0IMvKITv7l&#10;R2ah/toeKb7qqsTj0vRoPrOEwDNCdWkFnKLJCeNty5lljFU8+SpKaVKN0hA+fnUzlJu6QHF1HZw0&#10;oXjpLWgOp8NwkrbzbCscTfXQqRxQ7voJ5pW/g/kSD2z9NtiyM2DZ+ytsWaNh3dYFgbvrOU9f+MvX&#10;w0i7iCgeskBthOfCHAQeDaTZMXbeWyN19Ldcmgb7qTk0SJrOu1NQ3doD58GBaNvwC9qy0tF4aQtM&#10;z0/DuXsIjJfXwq06yZNqF2w15+HUFcDM9Qw2b0HcKIzlBOyPdkHNmGw+nQlzzhLCZSqM5xZBm7Me&#10;uls7EX19Eeo7m2G8vpTfr4aewDZo6mFWvYfyxTG+ct1ojPbGN1CeHQ8t4549byEsj7cz8r6E7tle&#10;GFVv+TtrEX7cH4YDmZCdXIBYxRYufwzCyt0w3BgN2eHRMB0awvjOeY4PRuBJL0a2y/CUrYOa5qs4&#10;PBiOk2LIoolQ7esFT9F8KK+PQ7h0NcLvL0F3ajJMl6ZwGk4bXQDl4VEw39yE4J3eCBatgPzEVAQd&#10;xQiXL4P9ymCYr6bDeJOVjnwJNFu7I9oyG/rsH2E/0xWm618BzuWMx4sQ88/hb6XD3bAB8qJ1aLs2&#10;GZacmYiUEBbt0xDTjaeZct89n8JK7Qu0W1ciFJmGcNsotLsXcfmrGGNnwSMfirhpPNpusoJ6PBWe&#10;qlEIqoczwonmKZsRs6yEoyoT/reMh8ZxUD7oiGjrJMTtJ1g5EN4OWlXzAsk4o3bCJsB4SYOLMVK2&#10;O+chZBgE+7ueaPcuQiSYRtAwVoZFPKWxEWgJjEMyuAFxGl07RhM6tLP28ZxvPHwtAwm5SYgExknX&#10;66IKrl9Nd8Rs/J6HkArORiwubHAqrPWZksnFuOz2qBglmMsjbE2VfeCSzyfcxiHkHAn7C9GweCq8&#10;xtV8nYOELh2a7E8kmHpbRsBS05V/T2fMZQVU1g1J//iPkPvvTx8a/epusOCIaCr+F0bGiGimoamF&#10;ofFza9VLWp8elvy/jFKih00jum/JGH1MLLwfIqvy6BQWaDWhVwAvC7PeaINO3USjMTFONKAuayXn&#10;o8XRcPQnZhB+exBqKIL6JAuasLJ7exmV6mE4Np4A6grH6QlQbO4IY0E2dJs6soDvgefGSkZlA/Rb&#10;P4Fy2w9QL/8C6sNDYCtdChSNgjNrENqbH0O3vT9as6cj+SQD5qOToNreDY7S2whVZUPB35OfngqL&#10;vA2VJQ/gp80YjooCdxopxVzI761D4MBAtO7sjUT5Pfgr16Lx6CAY9w+HU1UG8+s7sL1/BF3RTVqw&#10;EmrRCLrxHWxNr+FreonqrDmwm03wltzgNs+ETV0DtcHMfUVbK7yFmitb0F5+BbJzG2G6t0caqkqM&#10;mptsuwfd1Q3wl+yGNn8xPLdZCAhKZ/4F6O8sY6G8B+e5sVARrE1nZzDWFUL+dCMi5YvhLRiPQAHX&#10;79goeM9mwvtoK+xZI1gpHUWsdAWUNCTjgT5o3vETxLDavlcrECi/i+ZLs9F0+mtEdEthvCUgI4Z0&#10;H4dg62VWRJ0QbFgC66FO8NyfBRUrpoZd3aDe2QWGi6OQNG1Fy4kujKVLEaPNwT0fwfolkJ/6GrZX&#10;3Qnhfgi0DUMysAS6sz+g3bwKDdyPhv1fE1arEJePRdA9EkH/FBpyGryvxbMpliDlWwT9+f4IVc5B&#10;0k0g6mciTGAkfFNZWRDCLWfRHqBh2Wg9fI070qHNnU/wzZWah4Qc49Cun024TEFIkQ7UTYb6+C/w&#10;3euFlH0czXAMUhbGSsZMeGhmBFeKphYl4FKMje20wnanGMKpn9RVK+oegoRLWBzBFGFl1kw7Mwg7&#10;IzCj4lrbWNrYaAmEque/MDIzfbgYtwnilHsyzwnCqVjcRFgHY+UImuB4QpSVh24EIuYxCPqGM+KK&#10;LmKEn1gnrkuMNpkM8tVNK6R9QpOBmIHwDTM+u9Jhax4pLaPdPO4j5P7DiSZmU7f8q/dtDcUEkg56&#10;jR6t13YQbgbU5TCW/bnZiU6jgeLmTmhvbpEgJ8DXyMKt5fwCiOKupFctg6elCqonp1B/a7/UPs1u&#10;qIP8bT7qDkyES1YB9fru0L8pQuj2Opi3/Ipo3TraTTE8tB/zoV58fwlaDw6FxaxhrZ6N1lXfQ/v4&#10;LJdlhrNyI5QbvoGBES12sAv0+wZBf3kjdBu/QcvhafDkZKCW6x5X3IGL9tN6YjDc+wZDsb4jXG9v&#10;S1Zpo9lZrsyH6+pAuDUNeCdGp333ElFDEQJvViL2eg8aTq0gZDbAbGmApv4xrDqrNDoKKs5DfWo6&#10;dKu/R/2xOajfNxGWQxPQtuJnNB0aibf7MqG/vRJ1q7qhcU0XtG7sgrbtw6HdNZbAHI2624yXRQ9o&#10;ZRWQ758Jg9kLu7EOsZaraF7zK2Q0T4ehBc6WxzRTFu77OxAy5dFYsxk5tyDZuA3OB73RfKAvItan&#10;cNPSnOe6smDnonntN4jSopzH+HvZg/m7Q+GW5xBsBxG63h2JOxMIrZ8Ze5fCfDJdahZjKVgE5c4+&#10;3JaxsD1Jh6VyKTSnxiD+goW7aSR0p7ugvXUVYFyKwPmehM8axJVLCcwxMGUPg+lwXxZmGo1uKpwH&#10;PkGkmZF0xw9ImlcjIE+D9XVnFt4JiBkXwXNvBmPvr4TSNDiedILtzmBu93CEheFwCttHErgT4C/L&#10;hC2f361nfDcwFmI8jW8ZI+RkBLy0o/Bsmg0BGMiEo2U5bAW9kPR96DwfC41Fu38CzxsaV3wGfJbh&#10;iJonoj1OCCZolBFG2UAawqEMacBMcN1SSEPEPlayuSgNMhmeLsVZ0TfVQasUkTXAz+K0MWF1SdqZ&#10;gI1HJe6sTkUyMZ0Rl4Ctnw7V436EEOHmWwL4F8Fb3Afakl9pcDQ9AhVJEYEJ1iT3iX+MFItTybGI&#10;h2fy70xYKwhM92zG8i5IybjO7nTIDv0e1puENc0voZ7O49TpI+T+o0nPmGk1izuqf/M+o6r+6TlG&#10;zw+R1XKHpifuKL7I+TPkPkziiUxtB1izmcTzHWh9hdck8xPX+sSjBK26Vtj0NgRbXjKWamDRuuF6&#10;cRqtNIwA7bD++Fy4lYywVzcxbvVFSHYZQdlr2Pf1hv1IT7TmbEd7bRaUdw8yCrxjLMmGbDcjE2Oo&#10;ruQpzGs+p94fgPEdTebaPETvTaL+F0F3nCdL7VLYbq2F7cQIGA8O4zrkw9p6CbGX+6C4tRDaPTSK&#10;FV/DeGkwXHdXw7LuK8SbKuB6dwRNx7ohaimD+up6boMOXhPjY/Y8mKpfwtNaDVnBfdbIz2Ey6GAX&#10;fW6NKlheXYO7Oh+Wi6sZe69B8eAUf2c7LZKRcv94NO8eAWX2RESKTkJ7hHHR0AYN97vTXMXfeIPW&#10;szNpGA+gfPsATpMBVVnzpSGkoqYS6M6MhH8f4+i+YYx8PLEvDYOe1mW6vwKe4qNoye4O5flfoNjZ&#10;DZ6bNAptDtB2BJp1X8Kw+XtYV/wRll2DEbrcC97jXaFf+lvIt/0Rvv0dYV37JVxHv4HvTi8YDw+A&#10;avNnsJQvhf8lofXuICx5Kxj3xqH50C8094OMheNhP90R5mPf06RobSe78phNg/ZEZ8S9h+HMTWN0&#10;7QDnk57Q3h0BV8lweN+Pgurg1zC/H4d4Wzrs939hzB1EOBAsAYKikhYnum9ZRiFQmQ5v/QLCaQbj&#10;2C8IeTIYKScgGh2HGEEWdU6V7mim7OPhNtK47AsR8m+RICag4bGO/jDcEg0v6ZuBmGoMbNU9gNA8&#10;qS1ae4pRlhEPvukE3CyEPUMR4O8iOR7tIdphOJOmRTuLEXIEW0xNS0sSap4xNNyu0g2JoHsUYyyt&#10;SpgdvyOaigRodwkQWM6x0OX+gJRqMoKGkYi86MNKljHYMxbh2BjClct3Z8B45wdp+CfExnJ7CLgY&#10;bZLbmBIG157O+aYipOY6pSbC8fxnyB5/g3DNMBhLOyOhSofxaReES0ag7vQ/fYTcfzQJkFmVf2Ny&#10;hJRRIyYLNAXibqN4yI2BMa0J6rwP1+b+Mq9BtKHTqyETT1Pid8QTvxyaxr8uS5rM8ClqoL+4EOb8&#10;M/CV3UTz9b3SaB/J8hxYG95Al7MGxi2MnWfFAImHYWrZCMOVTZAf4wlfdQDuPR1oWa0w3J2BoLwJ&#10;+vsbpRF6vYVnYThOADC+qLf8CR7G52T1XulanPzpclgMCliE6W3vDdfrNVCu/g52Rl8RVUOXJ0DD&#10;WOcsnQf7jXnw3BLXjZYg/Pw45Ou+gGvDT1Bup2GUnkFQjHhyYgJk+bcRa3rB+P4AjqZ3kvlpKx5B&#10;8+w8dIy8eoOKEd9COG9jhXAJbXkXYCfs7dxn5pZi2MTNmxLxBPersFWega7mPRzqShrOWSgKd8F+&#10;eRGa7pyEp+49VOcXw/o8i6a3Bv43pyE7MQrtuvNwsCKxPL8Cy73t0G/vBcvun+E48QucJWtgofmZ&#10;bkyC++IcWO9lQPtA2MB2eLnOhg0/wH15DlIN22B+uhKOQ98h8WYkTFm/QnlnHRSbe8KX0xvtpQMQ&#10;bxiJUNk8qHd3hvV2T7S/GgHNiV/hfzQIlnM/0YAmMzJlwHz6e2h2/xbh+sGMdwSH7ghchV2BxFxo&#10;N30LVVZXxFtGwXj6c8JjBs1jKmLKcdDc/J5WMgspcR2Ltud/MwAtjLMJH6N261Bp6KPws2GIBsYj&#10;4mLBJ9y8tuGM8j8hGZvJiDqbhkVw8NUjE3dIFyMe5LJode3RhTwWhF9oOoJGRk3jBK7vFDRnfUbr&#10;IzQShF+EpuYYC0/9BCT8IyVgaQgMpMZJUTHQSgOLE5ScL8XICBOB5sqEvakv4q6phOBEqVtVIpUB&#10;d/lAxtnhXC+CN8r4bR7K9RnHKJ+OMK0SckKrcRjXQdzVnQ5nfS/Id/wj/PWjCbbp0Of2lKJqgpAV&#10;jYrbuQ5JzJBibnv7VH5HrH8mIT6JNpiBltyJUBz7DiENK0yaLZwf28n9B5NeMi71dZoU/5ceLC1e&#10;deJ5m2I4cz3cjJyibZj57m7Unt3C98Vgmh+aloiBNaVH0qkJntu7+L4G6hwxz19BKNrWCdDVnFgA&#10;c/l9yNd0ohVq0bStPyzv7nO566XuTy2n57OMpMPT8BBtG7+C/kAaAg0FUK3/DLrH+2B4fhrue4xM&#10;W7shdmEanC8uI9z6CPqyB7DJzsAhq4OREcr7krH41lKojvWT2r05Wou5nFdwlBKKBQehOLeU8WgI&#10;3Pm7YX+wEZbTjJgl92FvWASXuQCGC4PgL9gBQ1Ym41wv2DZ0hnsHzZIR17GjszTOm3ktrWRTNzgP&#10;9kMwbyYtsi+sJ4Yh1PAUJnF9UfSfNJhgppEl26rhKdnGqMJ9fCwT2oMDELnNWPaOoH05BtZjP8N9&#10;4RekmkbBUzEd2qzPEa6gPahpIW3zoL0/H578bbDl0KAa37DgyiE7OAm2Uxnw2Bvhtt+B5uFuOLg9&#10;/sMdEbPkwae7jUDTGUTfiIcaX0TT4a9pPrtpZf0QezcZ5h2/QrXmM+jvzoHnBoF08EcEcgZzXwyF&#10;6TQLZdN5BPMHwLj5U8bIX5CwTYKvuB/ceSMZVadDc+EH+GgoluPfI2GeDOvFbjARfracgVCfpOGl&#10;psLPAhuVMy6aZiCsn8GKaBwUF75i/JqJEJeVdC9mhB0E3+tuhM8kxLy0k8eEWGIsDaYPgqW9CKzx&#10;iNqG8XU6fOrBhMsEmN90p92Oht8+iqAT47fNJyQZR4OT4avvI13HMt7lOoRoenrCJUzYRNORdI4h&#10;hGhIEcZE2wQ0b/sN4hHCJCZuhEyAV9uf82awQh5MSNPgxKCXjeK612SEOb8lj7bHWJpMpMPxugeS&#10;XH5cL2yOcdk6HfZXXAfGzoSfcVgYWZKwko+Edu+fYHjYBTFdGlNCD1iFNZezIiDgnG9ZCXjTuE5p&#10;8HE7I6EPRud6y8jNbW1PTJMaEsejaUj5xkJz/I8Ic9sDsoEwPvsVhgc/SjdgPkLuvzP9xcpsdYxE&#10;jKjijqqB5vaXz0UE1Rnt8GjEE5loKPtY44n3/vz5306iO5FHPEJNUQ1jzkYJgjoxUvB/m8cK7fUt&#10;iJbSDgks+eX1CBwdzpg2lr9rhOnOJn63nGa3Hc6i8zBfWw39leUwHh0Fy8Eh0Oz4cH0noGtA7NFq&#10;mLV2qHcNhFv2Foa2e3A2voXq4np4lE/gaLkL18M9SLydjuZNvaHYwFiadx7eN5cZvRbDXziHcWHT&#10;h0flHU6DYc8PiDLeOg4MguP+Lshe3YRZXY2WDV3hIKQt8sfQnO6GSPk0RtvNsFyYTaPKpskRzocn&#10;s1KQwXZ3I/T5R2GlyXrKud75tIyGnbTX/fDqnkNbeBqesvvwPlmFYP1+AmMx0HofEWMOfJqH0L/e&#10;DzuNUV94Etay63Cp30F2eCGM7+8g6OQyZNugLb4A2eVVkJ3m72tfw9p2FvLdXaHc1537axi3owP0&#10;R4cQipOgX/5P0G8ZANOJbiwcjLpZY2B6uoNx+lfG+AzC4AArjJ9h2/Y5jDv60aCKYNnxPUzXBsP8&#10;sAeirnlwXu0I543eMNJs7fs6E/4roLzWAcnWdEZ52m51b8awDLjyRBycQkNdQbPYjsBzxrSb42FY&#10;+8+ImcYh2j5WAoT+Nm3Nkw7dbcbk0o5IVY6AbuMXgJ1m6BiOlH8u3G8JG8ZYUaijIQLANVEaiTdO&#10;SwqUDCRwpsDbOIRgmAWXbgD0zxkh45ncX/1gr+vG9SBoaFWWup6I2hk5DcMQ9vH7NnFXk8v0DifE&#10;ZrEy+5wpoQ+UT8Q1w/G0yok0t3TGUsJL/K5ovBtIh6ttgGR45msdoTr+BYFPA9QPkewwHqVRxlkp&#10;MAK3i4jpZ6R2jYI6n/vImE4Yz2D05HIZO/1Vo3mMuyPwpAfUxxg9a1mh5/3KWN+bkT0TmnP/wuP0&#10;KeKEWyLIdeD+ENCM+2iXsWm01tGIxWmL/lkw1WxAyjMNntaRUO/85CPk/nuT1GREjEaiN0gjeQjr&#10;+tuBMvXiLqjmw8NrLFUvoTYQdISTaGYibO3vO/aL63ACajbo942gGRVBPEbNwGVotFV8n/O/vklI&#10;6uDK3Y/Y3bUIyk5CdXMXGnaNRdv5pbDqHFDcXALl+QzOTwPcNQiK3eMgv7IR1svzYDg2gWb0Cppr&#10;m9F8aDK8qtOMyFaY3tyAdt9g6I5OhFteAb/+FdylSyB/mUNLlEF5axDsT8cgeGcOnBe6QnF+OiJv&#10;N8Ilxkq72AeOB9thVr6kNRTBWrAI6gM/Inx/LaLPpqNu5xBEah+gds23sFjfSuOWyS/wpFdlw3hm&#10;BE1nCQzXxiHStgYaGo3FaIFP/wKWx+tgrb6PVtqe2VaMlkcnYeN+lj85zv2tgVnewNi5CSbGcdfN&#10;NJjeT4NF28h4dg8uglKvl8OvugfbU57s9qVQbPw95OdoEvZchP3H4HYT2vLZsNGo2i174CCMlDu7&#10;w767E6xPJ8F6h7Grejbcd/oi+HIDjNcHIGVYAktWF2jPdaEJD4TrJAtxzkRCbwCXMRWa7Z/CcvRr&#10;uE78DM/zHgjdHQqYMxibh8B48it4S/ojybhmuPIt7ScT/tviDihNycHjdfVH+PNpijrGMEIi5ppJ&#10;ox0Gd0kP+B/SXKwsqLRV3a1OaMcs+L2rCSMCgiYVsgxD4DW/RytxPKedYBJSJkbV5pmMtp0ZYyci&#10;rB3D+TMJzZGIVg5HLDgbAcsIfp/GJBrh6kfApxrA9RtNayNgCAmPajASkfEIKWnJ1bS81GSCb5xk&#10;iKK9W4RgSlkmwqHqh5AnDWE7Ddo/BsZDhBnBGkvwuLoJ6xc0Q0IvEqbxVS9DTPQ4cE5HlBG9nZCD&#10;ewzafZPgaepNU57I2MzPAqOgvfgzATmF68BzzzUGEdVUWmB3/j6ja3gsK7pu0F/7FqG28bA+JhgJ&#10;9lAjYc/XmD0TYmBPr2Yw4u6phCiNjhWJtZX7IEJTdNNAffMJu4/jyf2nJ7NRSbMhpKQmIv/6cwG1&#10;2uxF0oOIG4/OkKKsMLB/b16bvFJq4Ks1EHqcVzx9XXQ5qsqeAef76wg0v2WEKYNqez8uRw/15l6w&#10;nmQc1avQsK4XjHo9bBfnQn2kD+Tr/wCjsgFOvRrKNV/B+Db3w4CcW36B5911WJoPwqQvZEzZC8+L&#10;84RDPWPQFZhvb4O1fhmtjqbQ8AiKgtVoubwE4cp1SOSzds0hIMq3Q3dnNmr3DUG0ZA/kZ2lFF3oi&#10;XnMXJr5nzzsGKG5At+cXqQmN5/pKWHf1QsOe/kgU74f+8XZWBM3wV++H7+UaRNX7oHu4EqGW14xf&#10;e+Brq4H5xgao807BWJyDsPEZjC/X8f18WM21MBUfZLxeC9Xt3Qg92wfP3h6w7eqN5j2j0XS0Dzwt&#10;x3kyM66a30Cjegqfoxhi8MgWQj8o24yIbAvabvZggZrF6L8LoaY9tLG5UGwdDVX2L4i3bkDMf5Jw&#10;PID6DZ+yEA2G//pPBOxARsYJsN/vAQ0jVUy0KaNdhAoY6xTTYN75HW1iLMKGkXAwGsFKU2sdDfkx&#10;AoDgU+z6IyznexFombC870rrmQdjQWfphkG7YybgmQ3Zpn9gwZ0gxT+fVnSRImCCLLyEomiHprn1&#10;DVx3fpJgI90oIHBi6lGIsmBHveNhE3GsfTrnp71VDICzqgdSOkY6DSf9aKnNm+r8Fwg/7QVXVgfI&#10;jv4Bnlc/I8XYKXoIJB3jkGAUjaVoTc2DEHvdH+HiXtxvoxB+1YfG+iNjp4icmbTyoQjUDWJUHoqw&#10;NwMJI8FFsASMw+B/yUgdn4Z4kkbqToezdqV0A8F+8XvClhVviADkeoXt3FZC1LTun2mg6QgGaLQ2&#10;2p2Zf7sZe33jedx53sQJQQIznpyJQGFveAu7MXYPJSgnsJLLpOB/y9i7EH7bcBiyOyBmE+skejxw&#10;+cIwk6O5PR9uYoRpdh8h95+c1ASTW9sMk+nfARctz6BmrDRokSw5CXvZzT93fv/X80rRl8sz6NSQ&#10;beyKcFORdFNAc2U9rc4M84PdMDTnQE1r9DaUwlh4Av4jrOmU7yAefRh4fQptjKe2ilwEqhbRaqzQ&#10;Gzjv6wtoOzIT8iODID8xC/rrWyHbTQtpfsblP0Lr9q6sze/y943QVF2G7NIMaM3VUNCY2utWQ5s9&#10;BfriW2jKy0bKvJzxbzsjbqY0Ym2oiRbxoC/aK5YAKsa9sz0RaMzhZ1PhM5bBfWUKjY4nZs08zrcM&#10;gdZsmA/0QahkHyP4dATzZsCxn/DIHQH1vt9Dv+R3sKz+BuZtv8C84Tv4D/VnNPyO8W8y5NcWw3Jp&#10;IeoOpKPl/nbUnl+AlttrYbo0F7p9o2E+0heOjd/BdiydsXoN6g/xhG5aw0jJwtIyHzbrO3gdZwHd&#10;JgQUBTwmldAZlLDqa2lI56GuWQt5zijpKfJh21N4HoseERmERg+EVUsQeUPLOPgVoTwL7qZH8LZt&#10;Qso7GYqc75FsSUPAu5+FaQaUu36DxKMB8N/tDeeWz2A69zXhNA36Sx3haszgdnyPSAltry4N7med&#10;CGPGN7swGVoY4Riz0NRCY5ESndw1IxBtHoFYwwi4HhBEordASjQqHgWfbjBCphHSzYyIm2AtJdCe&#10;/Ix4C2FGWHir+sFT3pfW8wPcN3+G42p3xBVDEWW8jNDskgGCWdxQCI1DsLIvQq/7wV/fF8naodDu&#10;ZwV5iSbmzST8uB7OUUCQ0FMNlOIrwpNgzu0E192f+H867LW9EK8fLfU1dRZ0Q/D9hyieJPi8ZUOg&#10;b+yCiGIS7BU9pCGXUkpalZcRM87Ku2oEIS8AO5X7tJ900yIWonF5CCcBW/8UbvMECYDR1lEIlGYi&#10;bhwB7/NesD3uwn2bDturTjyX+sPxmBYYmcGoygpAvxY+ml0sPANu436EaW/iJkqMxhsnQD9C7j89&#10;ia5ZOhqRnqDRQC3dMPi35hMx1wB3Ywlr52aor26QHi79b80nIqpoPOySEzTHZ9JuSvB+/wwYi67B&#10;pcqTrtsJGDaeWIS200tYiMthO00jWfYVoso8NJ5ciEj+cSgeHKG2t0DF9VLd2o/We9vhq7iHhKoS&#10;5uwJUJ4eC0f5Bp7YyyEruis9ZcpUOAnRprNoJqS8LzMY1Y4Rlo1wK97B9WYZT/Js1G0ZjKDqBBzv&#10;N6Dl6mqYn59H/YVV0OWegebdLvje3oBy2Y8IFG+B5fYIyE6x5rTdg2zt1/A10aTU5/gd2l/1XYRq&#10;CqDOHg3lmR6IvSdkjo9npM1D0noGhpvzUXsyjQW9Bi2XetKEFsPzkObwaj/3Xzr0FZe4PetgokWG&#10;GcX8NRPhcl9khWCC7MkuGO/tR/Pu/lDv6YRAyQIk65+g/MJmeJUlqH64GAjQRu/9jKh2MkGzAn7P&#10;IYTM62gW0+Gu2I5Q3WCEnVsImemE+RnI7vaHt56Gpp2DqGokfM+7Q7efhRuiTdg8+C3z4L3XG7Y3&#10;g1nwViDwfj2ce79BvJmR0jQH2t3fsNBO5X76Hq7qwbQzFmQxmGOEcbCF3zFMhf9VLyRrRqDx7O+A&#10;SsLEKXoFTIWzujuhwbinnyj1y/SrGMcdExBsGvKhCYUzDbqcb6URewMFPbnug2At7Y4gYZDwjUHS&#10;M5Jxl4AMTYO3qAvCuT1gLukMzXPaT3A8wtXDEXrVlcf2/wJsc2GvZ1RuJ4Aufw/9yn+C6R7tMDQb&#10;kdbBiGnHwbjzTzDu/xzx2pG0xb5Sv9S4aRQidQPgUQyBr7Yv98F0aN53QZDxO2h5DFuduMExGbL7&#10;HQjg/jCU9IEjryfNj7E6zBjOiNrOyBl3iZsQrBjbMhBkTE3YJyEhLNSXAbecxl7cE8Ydf4Tm8CdI&#10;JUVzGnGnOAPm/J+heTYEMK9GXDsMnInfmQznbVon50GClUlkIryGoQg5pn2E3P/oJK6zGTVqaF5e&#10;k67JqWhRFvXfQ0xNgzNxHifB6NIrYXl7hxH0IeRi3DnN35ugMEDrm/vSyMJ126nfRiMaTixB05kV&#10;qDo2m/HUKkVf65lljLZcXu0L2I4MQ+PmrjCeXQRN9nxoN/SEu/oyl9EAW1sFFLd3IGG5BMOxidId&#10;24DsGWIlJ+DMy0TjvYlw15yCr2AebK+30ASfwdt8G4F3Y6F/eBK2G3MYlbeiNXcxwbQbmrcXYCk+&#10;BNnVhbA83Alf2VkuZxgj2wVU7eKJZt3GgrgSUc92BGumQ3eoGzxlE+AtXQjjkW5wX2MhVR5CzHgB&#10;tpfZsLTsQKTmCKK1r6VIazvSA/4LA2F/d5lgl0F+kxHaVQzZaRYm/X203hEQOQ754U5Sp+uUfT4t&#10;YSnBuhb6831gu9QFztxMuJ7Ng0+ej8abW2DWa2lp1wmjR9JNFGfucdhf72ftPxTOkvGQrf8EEctW&#10;hHxZiEdWwat4BrdaAIjr1pyBUHAH2rIZO13i+hThpJ0C37N0OAoGsDBtgObSr4h7VrEimINYdBpj&#10;JOFhpeGVpCFSPZAGuQCG9Z/DUdwNhoedpWci6A7/DF9JPxgPfQJXQQ9GYYKNBuSVjUTcNxHxOhqO&#10;bQKh0Q9uRsWkN41Qo+E4WHhL+9CuCDrHMEQaBzEaEhK0NGFmYohxJDII1I7wvu0l/b6p+BckDOK6&#10;2mTo7jIyqmi6cRojCBQNK5o9/0CI8vc9/Pz0N1Ct/K9INk+A8cmPiFWOYeT+LRCdQXP9AqEHvRA1&#10;jEDKN1UaNMBdxNf3o1k50c4Uo9BW3AFhrejexujPaO5vJkS53wT4nEpWDPFJMBFKMSct8Fk36Rpe&#10;QjmGlcgAaI9/xeWORkg3Ev6yvohb0pBQD0N7WxqML3+Apbwn1Be/hOHRj1z+F6xUe8Bd3Jvz0fre&#10;D4B9/w8wrPktYnmDoN3zJbQXf4Cjshv0p1nJVhG+opeG+mPf1f+JSQ/7q2vSTQlxTe3fnEcyMQOa&#10;rmymzZkYkTZCe/+ANP6adGeWn4mBNT3N76TmJlaVClqjE23n58PK+Ok0tqElZxNMOi0U59dBtbUn&#10;tLfmwqUk7Awq6M8shd1gRtP+SXAUjUdF1kKawH0EX+yAr/k+l6WEU3EdAV0dZFt/gcfQCLu6Bf4r&#10;02ErPApnMQvVs/XwmArhtz6A/tkk+OoewlAwDKG2AzDsGw5Zzh4ETS0wKh8TBDTJqjzYHxyGmubm&#10;Kl0M3co/wPtuL+y5i2hOr+Fr3A3ZoyVI6OqhurMP2mOMEfdE4SAcDo2GK2c+wvdGEOw3YGmthOv9&#10;JlhuzYYjZwkCDyYhpZ8O1QEWnAJuUx5txXMAHvc1mJ+KQShn8cTuychyEoHaDWg7MAZB+XLEgifh&#10;c9+D/HpvwuAC5Ec7MH4tgvHCD4hWT4P9Kgv+xUGE1RzW/hfhLlnKArsZ4bKZUK36FwSrGL80hIW4&#10;I+iazHjWFZbszggWTGV8nAjT1i/hbRkP/zvGMEISgTSYRVMQxjvRRqvdQDA6p8J6fyBtlEYayITt&#10;+i8wbvqTNGS39U13GO5+R9DTtAgK2WHGXEa+0HPRK2IUEiz4CE5D5N0gePZx3U3i+h9hUdkbET2/&#10;A1ZMtb3hVw+nXaXDXzsEtme0t/c9aWHTEFANQdw7HimP6FxPW2XcM7xjvItOkdqYITgJxgffQ7n6&#10;v0Kx+b8ipmPFw0inX/c7xMqHoS3rn6E78nvJgAQY/W0j4SnpDtWe3yFY0p+2lAbTaUbh3F8ZJSfQ&#10;fgegnWBNeRllLzLChybT+D5H4EJXftYHiegkJGl8QcZU0Z5OPMshaVuMFCsDw+0O3IZhBGI6QvrR&#10;MLwZCEddT9ifEoQqHiPGTwFYUUFEXw5ASDEIwTeEvGMikjqa5d4v4bo3B+GmoYBlHDSb/gBr9jAe&#10;p1EwbP2CUvcNkip+5mMl4GW014/4CLn/uenDNbea7IWE3b++/iZGDBZ3aNWEnUMvunE107Y00jBN&#10;NVsHMw7R9t4/kzr5S3dXOVWfWwefoho6gxa+yudw6BT8vlXq36oXo9+eZiE06CDbxhq/ZhtaH+wl&#10;bLYSnEZay260HhS182x4tUWwEGryU0uhzRoLq15Ffd+FAIGmOTgKqRba0LtjCJRNg3bNt7DV3IX7&#10;3UY43y4mtC3QM/q2XloER+lNRuAd0O/swghRDqfjKSF7F6ZnKxGqXgf1k1VwqFqgf74MysNjYM7b&#10;j8jr6QTSHrhtBGLlcvjfb4Sneg08b5fBeHKwNH5cnIBUZ/dGovkFdJu/gYtQNj9bDVfJLsa0idKo&#10;Idr93eF/sRn226PgfJ5JkE+EYh9B/+wMwurXcN0djNDL3jBlfQ37E8aii+lQHPkV6lPf0uzSoM4a&#10;j7h5GSyFhLlsC+PaCuhN1Qh5D8FvX4hEaDpingUIu8bTGL6G4w2tqmkmbWMzPLXLEKH1eGoHw8Io&#10;BoJGffxT2st4xtE/wH2sI0JF/WG90xFQj0KoYgjMB75ldOLnm75EipE6ZWa0uv89LE97wnf+O9hX&#10;/QH6Nf8I990+/Gw8Qq3DkKgeABejoivnB0KT1hieBFdbfxZ0QrO8B+KEhetNZ9rSCBZq7pOnnQi2&#10;8QiqGCc1Q2EX0TBOC2XcFeO4ietg6mtfEpzpsNQy3otO8jQa0VAWgdFSu7KEIx0xv7g435vG9B2M&#10;179DuzkThr2fIvyoM3TLf8OI+jW/w23wENI3fob9+JechzDmtlpvfSfdFRbx2qNPQ4jWFLZOZ8WR&#10;QSueKA0E2u7OgHLb7wg2RvjUOMRsjNphHg9bBnzvuX22MUhZCSHNSB5bRmbGSls9QV4+iJFajLoy&#10;i7/PyTMJ8YYRCMlpd4zOcUb8qCId1qOsZGi+CTn39/qv4Dr4A+xnO8B14Wf4H/SH5uYYaPf9CVHT&#10;x2ty/1OTGDtONPAVQ5+L0UVqjy+QoqpGb5FuKvxtExIxr5E255HXMcbS2PgdFcHVen41qtZ3hY2Q&#10;UtHKBDhVF1bDoSnh3zppLDTx9K3mvZNgq8yD/FImkprlCNLSNHtGEWQ6ONVtMB2iPZTsgVWXB/2h&#10;kWjY3Ym/VQTj5ZUwEphGYx3B9xCKU5lwmxm3c5dDvb0fwjQp3c3lXH8DgoYXcN8YBePDfTAXXWLc&#10;/AnG+1wXxX1Yaop4AucTqDvQtGMEAuZXjIdroLkzGLrbK+BoK4Sl5Dr05SdpjG/QcnAkHO9fQHWa&#10;1nixMwG3HCHbaiQDq2lNhwifG/DVLIXv+XiYzg+E+9woeLM7IVS8BPqD38J3pRuMa/l6rjdCTwci&#10;VT0J3tcsuDt+gmbv14w3E9C8nqApJBBzRsCcvwWGXT1gvL0e7TQ2xcZvEGlIR6JhBoFL+MTnMepw&#10;et4HrjzC4daPLIxbCF2aQ3A2jLmMPC9Y+C3TWSgnwXKvI9QPOkkX6FOBaYiJtmmmWbTaE0jEF/P9&#10;PvDIWGDrWIgT07hujJEES8Q4COYzjEst/WmIw2C8+zPiuhHQ7PojEtbJCLzpD+/pDtDS7KQuW2GC&#10;leYlhiDSrvsXrjtBIgaN9PC9JNdNPOPUno5wlYDaSMnOnEXdEGjuh2SENhVhVH424MNnrklwPvmF&#10;hZ/mRMNMuTIQVA6Gj5BFgJG7Wrxyf1z/ASnaGETXsGed4c0jZETH+vouBNVo+MQdXFqULe9XpAyj&#10;pJ4D4jqb9fBnCJzrBNPGP8K+9msYTn7N3+X6urgfaaVJcU3NMA667V/BepfrwX3muM/tN3E9NaNY&#10;MQ2E3zyUdjUMKe0YWB9/B09Tf67rOHgecz71GAlc7cqxrABGQrGNhrn5n+G99yOhOgjWBz+j3cO4&#10;WzuRlTN/10cIBmZKoLTu+xSqdb+F9frPsPHYqjf/EeqVv0U8v8dHyP2vnsSjC63VL+EQD3GWnv8g&#10;2tr9/TwKQlA8Xd9afBf1945J1/akaEtgKY9kQHd8OmPCKs4rRho2ItxIU7uziTZmhpn/N+4YSpg9&#10;gzZ7Brz6Cjhd12AzNkGxk3FQrZWeheBpLofn/lrUHlkE3XVGtte3EG19jdb1veA15sPZOB/iWbLB&#10;po1QXaK95dBGml/TQC6gbWdvgmE5Au9vI9L2CvUX18JvLIND3KXMmQvdgZ7QXaIVWWQIVqyF42Ym&#10;gs6HMLVkMWZXwmnejJg9C21nudyXa+G+PweR2nPQlu6F+eEs+B4sQPOhcbDdnkU4PoLf0gL15XEw&#10;P8qA6eZmaE/1QfhOb0TvLkHT+Qk0r+vw2s8iYJzDAnMKqiPdWaNPQOQGAbqmAxzbf6TldoCFNhR+&#10;OxLRM51hWf4JEm2j4aTZxcoIjYoZMNzsy7jTAbZrfRFRjITp+mR4ShltUjPhvNUX0RfD4WdMijzv&#10;i2BxP+h2/Batu39Hm1iI4LO1hMICFugpsF1eCG/zADjKesFTNwiyfb+F/W4n2O79glDjOCl6evO7&#10;Qr/3E7SHaCJVQxifxxKgNKnYFJgKaUGYw0hIgDIi+6z8vH0qQgbaWpIW/KwDklbRno5WfvD3tP2u&#10;nI+ANI+UIqrx8tdwnewA4wlGMzMtyZIGxCbDcuQThM2jpaGSEJsF983OrJS6M1ry//hEaV1E5/f2&#10;1FTCciJiCoKnsQ9aV/wjty2TFQItcOc/SQ2DHS+6InSmK9o1Y9FumyRd/A/rJiGmHA3zhV9h3CBA&#10;9wf4cn6G5WgHeNd9AduVX6C9+j3iCq67YQICNf0QaRkEe2F3OC/9Cl9bP3g1w2hZn3OfMl6bx8J2&#10;7lsE3vbmthKEvumwF4tuXDTBqHjeqzg2c9EunwDD9R7Q3ODxrRkJ3eEvEbdMZcpIg6eir7TPHLld&#10;kDDNgPJUR8QdU+G82Qm+l4PhvvLzR8j9r5v+cl3uw40F0RRE9JioPbWYoON7WtFJ3wTxVCmpIa/W&#10;wv/1aLq4HYo7x6TRdnX6D93FlHorgm2L4Ly+kVFhK+pv7ofpOGtwRl6j2gSzKw+KGxkEaQ1C5Xeg&#10;3dmP9qgjLM1wlz+Ai/OFVA/hM1ZDs7UHC+NVaI0W/iY/18lgzGIMebUE1srZCNwfDuOeLjStCzyp&#10;Fko3OYLySniy+jNq7YXDYoCp9ACCpetgezcPNn0jzNo30D3fDsfr40iaXsItO4rWQ/3hr9gBzdHe&#10;8N0cDu3lWWhhrIs8WoBU6wUkjM8ZRZchVL8eqgPfI6BpgKloB3R7f4X3aj8YGIlTFbuhzOqJQMlR&#10;6PYPheFCX+gu/ATbHkLsYA/EmhjXzgyEl6DU8z37g19oV2MQbWDBfjQFrbsIiTArhztrECvKhLJg&#10;JJR3GO/eTYH5RSdoTn2HmGw0LHW0B+04WMVNgeAU6C99juRDxsYz3yPycgi8r7qi5cC/EE79pY7u&#10;0ZuDEGoaAdn+f2KBmkTbmMh42h/hikGMe4yrjHqwT4D/emfIDnCeGO0rRNOIZzDepqH14D8j8Kon&#10;2mk5opGrTUWoibuUNMagexyCin6IWodL7e5S/jGM1ZOgoMEkPWMQZ6SNXOkO48p/IGAnML7ycwej&#10;bu0A7tMMRESDXxFVLaO4/xkD9ROlhrpiJF1x/cz48BeotvwB0E5AzDpGgqe4bhimiVqquG8ShKeG&#10;+y1B6xVP65KPg+LQb9H+ZhzC11hZbPkjgid+gvNaRyi3/AuCF3rAc+wnwCni5FTCtiMCNzrBXdAV&#10;7rM/Qb3lv8J66Gs41/8BXlqiffVncFz8GhEf46l+LO2aVp7KQJR/Jxg7Y4bBcB35jgY4CkkHU0qM&#10;29jE/UO4RtvGQL32HxEpGyiNG6c+wgjdmA57Tm+0rvk9IywrNFqit34g4nrub9tkqGlz4bYMtB7p&#10;BcWxr2HPHv4Rcv97JwE3owQ5EWlraDZGo/Xv5tFe3QizhianssNhL0HLubmwmIQRmuGv3Y7Wq9sI&#10;qBZ4qk7TwF6jbvMI2C16KB5lIVBAGJwfQ/AZIb9zFEbaWvB5NgLvrtHkSqExGaF4tQgtFzfDq1bB&#10;1VQKk1YFDS0y3FyE2qs7EHxzFLJjPeFX3IBew3WwvERAuxDqwiuwXpoO1fWlSDzdDfP2nxAoz0Ks&#10;cQG871dA92gQWhkJQteHEYCHEBIP/VXeRFBbh9ZHor/mGIRbcqE7Ox7GU2lwlk1njH0CVdEBWEvv&#10;wHVvHVSHuyIhv4rGA11gerEL3jeMr09oKxVpiJYPg2Xrb+E90JFw2ACf7TVit4dDfmAC1IfFSBMT&#10;Cb+OSDJ6tjumwF84HOZVf4Jy6z8TgH+EbuUncLdOQqSOv13Yj1GHBVwUHAPtroSF99bPaLvQC4YX&#10;PaBmHEqYxsFY3Anyh33gl6UhKBoFFw9A9O0IeJsGQ7PmH6SbAur9n0im5szpCMX+37GAfotI9Uha&#10;khj9g3Ch6bkufcF5MuHP7Q59BeOgjNFQ3KBIpUsNdFOmNCQIlfYw7almKMwPfoL1xJdIOFnIQ5kI&#10;vexDA6aRcN5A9XDU7/8vCL0imE3pCDzqwspgBNyPGO8IK2dlL+kOq7gW195Cg8pLQ0oxBtpa2h+j&#10;b9vaf0JMNxLh1qHQPPwU+jNfwFfWjWAmbA9/TTsj3K/8KsEulRgngVb9gibZNJbWPBrWe9/Bff4H&#10;BGjWah4P09o/wrzsn5FqHAUv1wXKDKg3/gMMR7+CueQHwn4qgnVDpett1ivcr8aRPAbDYX/fnRUE&#10;7exVF0SrhyAWGEWbmwl/XV845P3gfCk+nwbttn8h8Anhlzw2hbQz20gEnneBZdsn0G39E2ysgJyM&#10;27bLjNxvR0G9h/s6NREtp34jDa/UuppWal+NhmzGZedmnvNzP0Lu/69JPNVLo7PCotESJhZ4G4ph&#10;KL0Bt7UUZlMjDOIBLVoCUFzfMxjhML2Dr/QawnWXYHGUEDA3YDTR9DTiaVkmyO/uho4RNSDLRdu2&#10;jnBqW2Auvw5PSxHqLu+GgkANNeTBS3usOD4faNgJ0+2lNEktWs9tgInWaNe8QtiZBUvLcdgNNbDa&#10;86FuJSSfLkDbgc5I6p8iIlsN98udtMmDqLmxEm3PN8JdtQbKlV/ClD0EtsL5SJacQfDKULQc6oja&#10;s+k0uAFQHRwO7z3Od4Kx8Nl0tLcugudKX5ppd1jO9abxMJYUjQTKZ/G3eKIf6gTTwT5ozu4C56mB&#10;NILPYNr0NVpEjM2ZwOixGXBPhfnJCDj30hry+J2jPQjfr9CunIXmvCnwWK8iwRioPv4dgg/6IUkY&#10;u0V7NFqMvZoGYVpIUxkPZz7ByfeSFlqRfDh013rD9bQ/2g7+Bqodv4G1sQuUF7+AcuP/DTfBpjv9&#10;GTzvR0C/+wtOv2Us+x7tmMT9Q4sypknDCYExMCXaqcUFzDJhqCWMhHWBscyXhgCBByfnozmGCBXl&#10;zj9Btet3SFjGwSM6yhPUmoufwp7fBdpNjMjaiVA8/BrynM+hXfFHNO7/B6nLlujqFWzuBf+LPlwe&#10;gSjjPvTNoK0TVAFCMyn6jIr4yoiKqQRBf9iX00rLhyCuGgvvu+7QXOA+Mw6D7vhnrJSGQX71U0Cd&#10;ieitHrA/6wrL2a9hWMF1qKfVPmBsLRyEOOGPd4T/vR7wipsSNbTSclp00WjE3jNWOqfA3srK5Oyn&#10;MF3sgFjlUERom3BO5fGhXbIisJ38Gu2BD/1flVc/kQYdEGPWmU9zfczDaZ5cppv7tZxWSTA733VD&#10;8+lPWDEwebBCgHIKYnWjWJkw2qu4z2rTWKl9DU9pbzjyRyDFfagqGISIcwxsNdznbVwv/ccbD/8/&#10;TqLxsJYQM0FvaIDB0AKLsZbQMqH+3Eq46quhfbaH73MeC4FjrITZUsYIKsBYTJtjTN34K/yGfJjt&#10;zwnCJlqZBU1n18Juq5E65hsfHaIB6tC0cwCsikq0Zs2Ht3I/4TIOdnMlNPxNf81uJH20qdsTID/0&#10;DeR7hsCnvAbt+2w4G4sR4W/5dG8Rth1DWL0JHnUpXyfD/2YaHPcHwH56ONR3x7HAnYbFoITT+Qg2&#10;yxu4W6qgvZZGYEyEt7WCkfYZHBoC3KCG5i5t9dkcmJ5m0Vbfwmx+D6/lKvSq1wjKXkAhRgGx7ELQ&#10;shHexhPQZQ9ErGYK1Fl8bc6hZU4H5Le5HuuhzR2IxiuLGSM3IOqYDJeSr6Z5CGtEC/k+sG79CtFa&#10;RjzzGLTsoQne7QTF+n+CbOf/zQqA8dOVAc3qf4GmYAetbhKsT76jxTCCinHKlOOgO/oH+JpYOMXT&#10;q1oJxM2fIlzUF4noZEYuGpGbBZMFzlzGSsBOg4tkwF3blzF3MCI1NBTZQLgv/Uhw/IGFeAwcb3vD&#10;TGhA9KUkhIApcCt7StfIoJuMcGU/wDsZqmsdoD/yDUKET6h2lNTnEs5paD35eziufQ9fSU/Eagch&#10;lSQM4tMQoWnqHnyFwBvG++I+UOz9DXzXuyDUym2UjYUr6zMYsz+Hmd8VneZhoyXRxOx7vyBwxYgp&#10;3T80XvZOgmr/5/Dl0bA0w6VIDCUtK0RrfNcHqtW/Q7J+MJIPekJ/6FOp0W74eS9WCpy/sg/CT/sh&#10;xjhpOPIlK69vEVeMQjC3DysjRtrQRAT1oyDf+i/S0O/Oex1ocj1ZMfB3/XOQ4u/oXv6AGCsB320x&#10;wgoBx/2UZJxtY0oQN4BSskwYD/9Am09HuHEYbAd+gianMyL3eyNSNQjWkl5IhKcgoZ6DmsPfIhVf&#10;i5h5JcKWWRAjG5tudv8Iuf/tE81MvGo4Wc0lEI/yMxibpdFMpCfu65thNZXDraiR2szpdIyMtjzY&#10;7ATb4yzoK19ADMipzZsn9WYQ19REcxBPZSFs4kbCrb2w83v6B4fg0tXBrs5F00aekMZG1GUtgcla&#10;AbWtmr8jg0vbyAgxGTFPDmy0SG/lShguDYTs8lIY705EqOoIAoSjX5cHy52xaLi2BG4uL2x7TKC9&#10;INjmw6xvhXg2bMi1DSndAhrOFTQdGEKLy4Dv4R7Y6sthebIcTVe2wvo+l2aQBd2dHYzHxZAfpBVd&#10;GIqoeT8jxTJor/8C1cUecFacRCC2EzH/UYSNKxE3ngAIoLbdX0O3+zN4a1mg727l9hJkjFna+4PQ&#10;svUTWG7z5PfsQEh5DBHTdsSsswmuMYzSv8B141dY1n8O4/kvYX7RGZ4yFqz4GpjO/YiUajTavRP5&#10;3YkssIMQzOsJV35/BBl/rPd+ZdT+0BQkzsIXc9PObJNhOPgJrWs8ovLBCLzsgRCBENYScvEMaURb&#10;+CbRqkUPCBbMJhqbjcbSPAp2JU0yOg6W1z2ka3mGyx1pc1MZNTMQbxqDUFlvxsTxsOR+x+XQchmH&#10;nae+IFh7AxbGOzWNuGkQ5xsCC2OtiM/impV5n4BKJ8I5U4q/tmedCIpuCL0fzNibgVDRYNgvfY1g&#10;fneE7vaA49GPiFb0hzG3K5c9HM6z38J45HPpTmawZDDjYkdYsr6Gfs3vEdAPka4p+vIJe+VUwDQD&#10;rqPf08Q60toI0O2fQbf3d3Ds+RSuHV/CevIrGDf8Hs4DNLV349DO5XuyfoCekPVld2S8FsvqJg2G&#10;GbMw/r/uCkP+j9Dc/AzV+/4LwuaRiOu5L5qGImkWz6ggzBm/ndd/QpimHacty059xspkCCPtLKkf&#10;rDunOwznP0XgFY0uQsMvHgUHLc5TOxTOatqjGPU4OFtqS/cRcv+bJxEtLfaX0sgkFlM9xFO9LNZX&#10;jIavPjQjMeoJkDrYDCrazXt+RwPxdC9xY0LY34dnRhhpbUq4W0U/0CtoubERxvfnpLutDdlL+bmK&#10;BidGRLHCeG8f6vf8imDteXjeZjOGauCv2A0nX0XjYAFXIyNs44UZPJkPQXVyKlx1L2iQjfz+dZ6E&#10;++CwvJDavwUrpxGaNDLHM4LuNmP1O9gd97luKtpYLmK2pXBZHiLi2gOv8zEczflQMtJ65Vvh1r6C&#10;Q1WKgHEzfJptsL1Nh+rcYpjubSFI58CsKULAVALt0bFQH+hGk+XvcPlILIKrsRAxwwJEfbTJtoUI&#10;tCyikXThibyQRrUQtvyBsJ3+mf8Ph7aAJiTGHisTDUlnIMxC2+5jdC38GdaC4UhouH0VjJWiiUVw&#10;LGE7GLHWkQjqaCvI5Hx9+D2aU/t4qRGrdIHcNxniSfBi8MdULOPD8N7iqVEJWlw7o5R/HIJKRqEE&#10;Ix6tw29jLBXX2DhPiq9ROwuycQhS4pkDkXnwNo9ELCraqdE47Ixk7VMRbBmBoHwNzPdHwPd4KCuG&#10;bgjrhhOGhGKEyzXTWt4QSlv+hQWVJl0pblZMgLuSFsjIG08QvmZxh/pnaM98BSvjr0f0KCgeAG85&#10;4RtNh0E0uaCROSoYnQlM+9UOiLYNhvrYb5AwiaY7n9EOGfNEe7jAVFr4p3AXcrtsGTDm/ICIjZ95&#10;05C0jpMaKifkwxC30n4LCODodFhfdoX11k+Iia5vz7iuF/ogVMffLu2PgHoogk19EWJchIsQv08g&#10;y9Pgv/gjIsph8DSwYgjQtIq6IKJnlH3bVbLKgGogkgFWFLTV2OuhMD/+EQlWSHET95uTy3Kskiw9&#10;wXm978dzPRbDc38gTDdE/1uaoDmNxthJ2vftohFy8uMoJP+bJtEnVQ+T5S20OjEUk5ZQK6ZNtcJA&#10;cxNNS6yMeHpGVdHP1Wx9B53GApvGAKcA3L+5TDFIAKMrYRYs3Cx1yBfviW5iCr0NXsdjaG5t5Mn1&#10;DLqLBMGNGbDL3qPuDGNi0y7G2uWwyivRspM13ZuDjMoEqPIO7dGMxhMZsFmLoX64Ba7WI9AVnIHP&#10;fQEu+3W4GSNt2hrE/acRbcmB+kQmFA8Pw6sto9E1QWdok64xmjSEoPY5HLLDMKmPwG9fRZjKCfgq&#10;uGpOQfNoAqPidri8R2DUXoK7bSMcihuMurcQDe5DJLwNvggn32EYjYzz2nzG0Gmc/ziCnjUIB9Yh&#10;Gl6AgO8IYuFNBMJYON4zNj3sBH/5MMJoDvwNAz/ErJa58N1jLNKJhrBTJWBE6wfCeOZbtJtGwl8/&#10;BpqsT9FuGUOLYEQjrEJNYhnjkCSA2mlWKZqMeOBL0i6G9h4Nr2igy6jpr6PdiBgFFjzRpap9MkIp&#10;xunkDETF3Uv3JFgufI62K1+ineAQA0YaLjKOOydBcfpHWNaJmxILpeYT7SFG0iihXjEQusOfcvmL&#10;YLv+K7xvuxG+vRF4OAS+fd/BvP4P0Bz4hNvaGb66UbDdFw2Iv4M9fzDka/4Rhr1fIWmagEQbASMb&#10;Rwhz3xz9Ao7C7+HK7QnZXVqoYwqj4whpaCjfC9EmbSxUG/4RQf42QjNoriNg2fE5ErQlf1Ev7jNW&#10;DK1jEagdQ+AT/ozhKT2hlCvi5Vi4n3NdqnoinMpEu3UCNOt+D3/xYPjf9kPEy+jPCG7Kp03v+xSR&#10;2oFwvWG01Y2Et4z7kfuvXT2ef3eHaf9njOCsHHy0cMJONBhOmBivxeMN4zRi+xT+nc7oKRpAj5Ei&#10;tO4hI6pvNGGYhrBzNKw1PWB72gvNa/4LKxXaGyu7JOOtV50G76VfPkLuf9kkrrUxNoo4arKI8eFo&#10;TCLaWUphMRNifN9mfctXDSfGTxqaGBPtQxu5Dx31pbZyehOctS8l+AlA/vU3GHv1as6vhkOtQETd&#10;hED9STh0rVyWBWZjOU2rmkbWRvioUXdiAdr2joTG2MrvCVtsoCEVwZs/A22PdsOrU6Axa6S0fjbn&#10;Ha6jsMsnsJYdRLvtGOzXGWka38BSuRWKJ3tQdywD8pyZqLkzHvV396Hp4VHoXi5CUHEU6qtboL43&#10;mstfTzAWwGxo4vLKoVe9osVNR9C8EmojI7Y9V7pZIqzTZKxlnFgIv2cPoq5NMMmzYJCfg9+5C279&#10;EgRsc3giz6UJpsPnWA4PY6zXJTrIT0E4shgpwiEVmSU9YCUaEI/LY2EUthSezP/FawbCBFdSzCcs&#10;QDw/lDFRjIgRT4xlIWZBYkEUzTz8bcOhf/4jC+WPMD/pCMXxP9JaxiFc0pcQmkCIML5Gp7EQ0z6a&#10;+b3oTIKK9kOwWfkbQdUI+Bv7IWbn8jCdv0GwMrYm+X+0fhyid/vC9q6z1KldWJEuuxOjMcFi2AFX&#10;EU3uQgd4tjMqZnejqQ+F4+4vMOQQdi29eTx60YQIyj2/R5RR0bifQNz+CWwnvoZ52x+g3vNHzvs9&#10;IvXDGN0IP0bJeMEQwq0TbDe7wFfWD4nGwdJTtWIto2C5+h3a+RoJ0ILc0wj3ATTGroipCUD3BISf&#10;doP59DeIVI9F0jhGGsgzXDiY60/wGRmxnWIYpzRE3gyFV8lt5r52MH7CPw3Waz9wGeIZqDTmt4Og&#10;vEyD1NAgj3SE761osMx92jwTugv9pHZ/wYrBMGV/hZTnQxexqF30sWVlKCI/Kxnx/AbxdP0QKw/w&#10;NSAfgJR9GrSPOzHG0jL1nFdJm83rToNjhZOYSXPkevM4R2n3YhSWpO/jUEv/6yYRR0XBFg+0MbZI&#10;19ostmKCroWfaaHh+/9t+HS+ms01BJa4XvchjhrFc10JJ2lQTtpV07m1jJe2vy6f0BSf6fUKWM0E&#10;k1oHp7YRnrLdcBjfwVxwk79jlpZhNrQQfFaIZ6G65bXQHZrEWv00rASb3lxF4yJYjTVINW2C/9EQ&#10;tF6ZCjOjbUhNs9LmENQ6bks1oXQdzTmbgLYSmJ7shbk5SzI/8VwLu+ktAuGjjIen0Jq3Aeb8LMZn&#10;NXQmJZevQNS/i3C6hJbHexFrWIuQ8hlCmotSlym7egstZiL05QvhaZwLT+1C+Oo3Qoxy66rfjHBo&#10;CjQFKxFLTYO6mGbgn8vaeSZ89ls0pwUI+xYiLp77mRAjwRIi0SXctsWs8QlBxsx4jIAh1ILhGQj6&#10;hWVx4gnfTjuI/bm/aYyFNUHgxPh+NJImDUzpbRnAQpbOgstC7GBs5W8YSrqxQLIQBidxOeLBLISn&#10;fyFC2jGcR3TgZ0GkuYg7ne3BDKieEYji4n1iBvQlonvSHOiud0Bz9i8wXewE35X+8N7oBvfDbnDm&#10;dEbwzET4bk9D/EZP6Nb9AcY1X0K1sQNQMRa+/Ex4K7jshlEfhjdq5XE81Rnxh4Ogv9ATwaJBMN/9&#10;FZ4Xo2Bf/w1cN0RTD9HdagoBQCsuIUz03E5Gt0QrI/EerhujuI9xT0Tg2j3/ldYrTHYGFLe+JziG&#10;wPzyF8Z9RnKCSnX3e0RrM3jsxsHEbQgUdWUEJaijc+DTE3LVvRB/MZL7czqStawoTn8H3e7fIPKe&#10;oD75LRQbfotoYRos17+Db+MnsB/8HN4dXyJxrTvCr/ohKRuFUNWHgUSttT2kqCpFZ1pb1DEHIZmo&#10;QPojbs+A8qgYop7A5PYmuQ32818RrKzkgty2yBTpmQ4p9zwYcwdAcbY3EuKubpAVSfvHuPo/NYlH&#10;Egr4mM0VhItOiqLiaV0OJ6Ob5R0/F2Ymrq99uPkgQKhjhDMQRh+M7t+OpqLDv2hIbBDdvF5cgE5t&#10;Ybwsh0nYnd4Km+MZgUJ4GnSoOrMCrsqHhKkBxraT8Nc8hl9VA41BRaNTcB1ocaZmxq03kN3fC6/9&#10;MXzaF2i8sYJmWcnfUMBuLCY430FvaoOt4ACUu76B8+lKhJoLCN9WuBU0CVqikYYW15xjHOsHY162&#10;dJdUXHM00Ral7ScYI9FlcLruw2Yoh9FWCrf7HoHLiG2/QfBtQDy0BY76YngrcxFp2gB782I4ZQcR&#10;s0xkYVlEi1yPsHU1a2PWyixg4eBSxG2MMlaCxjMNEdbUURcNiXBJ8gSXni7l42dhgoInu9QrwDKW&#10;8Zegi4jhvAnIyHxaFyFHM4gI4KXGwl7cRRqeSMwj+lWK5y6ENCORVE1CzZl/hOryN1Dd/hwRRlUx&#10;yGTzqU/hvNtd6o/qKR4Gv3EBYv41XO4cRFigTCzw4qEq7cLitKMRrB4B/XvakWoNrHljYbo0jyCc&#10;jKRiLmxVc5AiIBEiHOwrEVAyutedQFAzCfrrI6A+8ikSliVouMl113J/iq5oDwbC2zAOnooMRAr6&#10;I0lTSoreFfbx0GZ/AsWB38LyqCM8J75EhOvpOPIV4irOXz0Qyv3f0lxpn1au54nv4Dz+E6KVg7hf&#10;JyOhHsUKZBrNk5DgOsUt6bDf6UyodYU3rzNQNU7q3dC28/ewve0IzfVvYXnaGeHXAxGsH4FwyzBC&#10;kkBpn8jYmgHXyy6sCOYSsL2gO/EpAs3DEef+cNz9GeGi/nCXD0Pjrn9E663vEHsvrjOywnCvhrtt&#10;GGPqdPhkg+Fs7ckKifvKlIGo88PlhAgrtKB+GlyvBsGSOwSeoknQXexOq5wJc853aDr9e6j4qr70&#10;NaKNg2Aq/hma4z/DcOFjXP3/NglIEThGLc2L0Us0DdEbm2E1EgSmMmmAxn/re0ZrCecXYPzXn/3r&#10;STwQx0AbfAOjRS71JTXo22hYlR9+n/AyGFqhZqR1ETRurRzKuzuk74hnUZi1tKaWJ3DWP4bX9ggm&#10;Qx3U5xcQfjRAWpw29zDntcBlWkM4yeBurURdzkZErIyUBkZuaxls8iMS3GL2U9AcmwLttk8Qo3EZ&#10;9WfhsF+GQ3EVYrh2m1kDxeXecFZncfvfwuG+TiAbYTI1ETYrEfTugy90iIZo4boZ4fWcRCSyFW57&#10;DmKJZQTjAsbQpYh5F8JhfYoIrc1vnQOnegOSYVpbYhatbjbi/p2IxWbQtmYgkZqBlGEsrNU0C8as&#10;RIIRRwwMGZhMKM1CyLfkw7Ue8bxQ/xTIH49BVC2eh7AT1uJfpVE02hnZktaZ0tPcvS9pN9bjnJeR&#10;jMZgPvUTnCUD4K0ajAT/j6smIlQ3HXEPYYVpCDcwnlcQbMnltA7GY+NEGIWpFY1kdN6GkGM7Iq2b&#10;Ea1Oh6VxFrTX1gEevq/ciVBRP5gfdkK8ZhKj8jIkbcsQVUyG4sIAaO/1hbspE5acfrBf+RExwwQa&#10;4U8wPv2JEbQvLG+7w/ViIEK0PNEGzH79ZwTPd4b52KfwXvoRKfU0xvw58D4Wz2ydKrXp8zzphnbP&#10;JOlOpeL853AX9YD3zSDYXvWB/0lvtO78HK2HO8BxsQMilzvD8rwTtHk/oF0MaaRgxDfMhOFxB8Ly&#10;C0Tz+8L3vgcShHmgmutaTKDmiuYiXB/PeHhNhF5oBtyvGb0Zd0OM62gZB18u92+C+4/7XZi1abdo&#10;Z/kJK7uBjOE0YjtB6WeUfdIZ6nM9aZxiqHXud88s7l9WWLRoxMYRxNOQdIpoO0K6o+xumQv1zZ9p&#10;fZsRIbRjDpovK7wgz6W4l9avm/MRcv/Dk2RlegJL3AklsBg7xd1Ni1k87MZEoxHQ+9vvEIAiZopr&#10;Y5LJ/Ts3FqTP/nJ9jtHX8QoarR1WgtH05+t4OlpX4/El0s0Gi0ZFwNik5QpwmmhRzroCOA1q2EvO&#10;ETw1sDsLoBft8azlsCuzoLw1+cMQ6VfEE8O4De6njLri8YT7uZx6WB1PYaWtaWmBTtsLRu4Wgq4R&#10;LecZFSvW87M2mLk+Yrw2vewY7bKJNfR0mO/xhH63GvVXlzGCXubJfhpR901GhqOwvMmE9eIyqAvm&#10;A+6tcJmLEQ2tQopTIrwC4cgCuFw58LjzEA5vRzSxEH7TDqm/pTjpo4RKwkPDMI6VrvtoGPPCzuWI&#10;SJ3mecKD86VYwMQ1GH8mY+9QGlU6NI+7IGTewJNc3GjpRSiKuJpOcC5hIRN9OadxeXOgyetBOIr+&#10;nDSZ2BRG4uOIR9fD0ZDFSmIkCwoLl3cVAUvLeM0YZCRcNVOQjK1iAd4BGyOjtWY8DA9mM86dYkUz&#10;F17nHfjchxmJtyFQngn3BRqVphBB9Xn4jNvgsjyFuXETgr4sOE2r4GvcwKh1kwbTG9aCUfCWDofl&#10;5WAC5ioCFoI+sgTqyyzIDVMQM45HwLgJEeVwrstYGG9xmx0rGfEmQ503BElCIdG6hN8bBs/VH+G7&#10;2Rsp2wSYjnZASsf9xBgfKBqAONdbse9f4NrfEdrtX8B2TgyR3gmR6sHwcR+7s3+G5cx33P45aCd0&#10;TVtpsnc6QXfnO7RzHYK1jPb2sdLwT9aLNP/87lJfXFjGIE6ja2fF4CvuzX1E45PR5mi5oiJqp337&#10;6gbT0gfyOMyA6uSn0kjTrof8LoFqudEJicrBsDwcTyvsz7iZAZuGsTPCY8bj45T3hZ+2Z37TSbq+&#10;2k4AelqnI+XicTHPpkmPR0Q+iIlgAZI6Hjf7vI+Q+x+fxAjB4lkPIqY1fGi0S3v5b59LsPrL3wKI&#10;hBbh8O/C7S+ThsDi/BbbK/5vhs1e9Oe4q6Y58fvSsnR/vrbH+KqUwdH8VrpzK+BoN72DUdcsjVji&#10;NpXAo6qEw1wPzbMD0o0Ik6GBy5FBZ1QSYgba3X20HhkKi5ZRlcC0GQsZMRthKlgOm4lA5joZNXaa&#10;XCP/fyNto0vPeNp2nstpgtd7lsu4iXjgIuzvN8B6fzEUt+YyBoox2WgtkYWImZ7C/mAuNFt/hOoE&#10;AVNOw/IwgiWnAsHtjNlzYMxZC59iNU1mF8zvRTuzCfAoGaMMjKqMUq6m4YzNY+BpG4qQYbQ0ltmH&#10;O29TCcVt0sNb4tEP19XE8xOQmCMBrJ21PpKEgnImjDe+RkS7RopAifaZSEVZcFMZUvOCWHgRITcd&#10;AftmyMtuIBhZT1tcTXMUzUZokLFFtAMWmPB8JLhcq+MeQvYlNKvJCKhPQXWHhkKYeeszCLhf4bnV&#10;T3pojq1oAtzPhkJ7qxcs50fAcJD7+tEcBF8uQuDGZBge9id01sChOo5A0wok4wtYQawh2GYTVHNg&#10;KBzP/TqUsYsxlYW63TsFrsadsLXdh+66uNa2H5EnA2FjdHNe7Qrbnd6w3xVDFmUQYn0gO/wLUhFu&#10;g4UWZKDxvR7Ez8S2pBEwAwif0dKdXOv9LjDc7AD9uq+h2fAHmB4Mh+bqD3Cd/BHup1xeQyZc9whL&#10;xt5A3QBGcUIskMl9PeVDuzXnWKnxsebGVzyGwxAxEmiBdPgqGT89S2GnKQb1Y+DUiRGSJ7PyorGJ&#10;ykk2BuHykQjJp8H9eCwrMR5TSxosBdxfj3vC/2yAFPkhrqnyewn3fB7TedJlh0RqEiK6SZx3NM1x&#10;BkKWefzd0Qi1TeIxmg9nyybpHAjYaIM0wI+Q+09O0jMZ9EoYpIv/GkaxStpTFY3uw53Tv5/+DDRh&#10;ZfoPQPzX8/xl0klNMKyMhzqtHhaLiKOMdSLW8vtGs3gY9QfA/bfviCeE8T0TYSvWwVf7DD4VzctE&#10;qBnF0E9aWlcdTGobGk7MgJ325NU+hq2hUFp/q4UANRCkhiqoDFqoH6+WDMtm4nY9XwqvogKW1ivw&#10;yE/D/mo6QV7HqKnld1oQDOyF25ELO2OlrWU74VkLhycXPv9xuAOHEXReg127DW5C1Os9Bad2JaLR&#10;tXD5TyBKUwu7ptEOVjHWViNCICWj0xG0sGC3z0AssgHxsBhxd4V0HSZJm4sx2sTEyc0oKsb/T0ZW&#10;8gQW0ZQ24SGooosRZW3fHpuDBKGVirEQiDt3OlprOW0hQojFCKnIXM4n7txlIOFfzXkYaXTz4PXv&#10;htd9nAVvMjyOTQQhI1LbVASVaxk7dyIcF9Y2kzF3BWLB1VDXPoaxcAXclmyEXMcRDhE25mewVhzl&#10;/Ickg/ao7hFic+EuXwJfUzZ0hFtUvY7TCRichXAqcqG5sgQeaxH0pWukhsS2ggWMXFPQztjaeqwz&#10;42E3OJ73h6d+MDyPhyKpzECwcCKib0cj4h4Dx6thcN0fBPXa3yLekgbPzW6AaLJiZ1S81BvGXALF&#10;P4tRfiZa1v0G9ovDaXFz4JZPkACQMmVKXbZSlgxoz/WDNb+3NDim6ORuu9YRoYIBsOf9/GGI9yCj&#10;vmGMNF6bmfE4qU6DX59GgP1CCM1GJDxPupHkrh2BhH4yQi2jYH/ZnbCegKbjv5MqEXEXO6gjlKt6&#10;Sjd02sWDakxTGL8HwJIr+uD2QUAn2uSthL96OP8WN3omSG31IqphtFEatTuDRphOkyP8xEOlWSHG&#10;ozNYQUxBgmaf8G3lMVwLe+t2fsbfSKYhFV7wEXL/qYmQMv4ZPuJanMXEQi+AZySABMT+1fxiEoD7&#10;t6/NfYDeh4dQGzWchxHTan/9588JNPF9Qs1AU/zr9wTkxB1YRlkbC4e4LqdxEHKlfE8tfW5UG+Cj&#10;NcqvLpWu10lj2BFQJs4vnjRmFc8+Ncj5Nw20YDssrnuw6ppgNIgbJiaYjS1ouTDzz9fOzATuO2gZ&#10;SWOuK2grEA8wvgK38gZr85Ww2Rh17Y9h1SrgdF9jfNwutY2L+USMrYbWVEsg7oHfew7R5HKYW3ci&#10;LhrrejYgFhjHWLqAAGPhSImbBWMRiy7ie/P4na2srQXgMpBKTSagZiLCiBX1EVD8fqJ9HG2AhZQn&#10;uU81iie7uKnAwu+fi2RoI1yKhdKNggQh6LFf5fKn8+9xNDNCzJfNGj+NcWYR7LKpSLJgJKMEC7+f&#10;CjIaEzZwLoRPPhxhM+0wTvMMbUa7j5HZvZPRjOZIa0sw5kZ96wi1jQgElrBwLSY05xDgu2l5B+Ah&#10;3BKmU7A7byHgyCLwRUPncu7zPvDWvoC9aCQcj6dw3lUIi+HcG7Yg4NoB3/2JUGX9AG/BIBrdTATc&#10;R2BTHkbKM1t6mn1Yu5xWOxbOpz/DU8ZYbj5IWLAicC5CxDsJjkvpMB76CZacnxnfCDwB99BshJQT&#10;4HpK0ysZKjUjCdLOxE0PxDMRad0L15VOsN3tjSgjrHzzb5EoGoeUMo1G973Uns7KCOkT9lczkPGf&#10;IOJv2uoZefXT4H3VBa6GfvDU9JeephXyLJcqrZh6Jvyc31vWS7qc4G3uxYprImGUhrhjPsKy6ax4&#10;piMs5/rVD+c5NQ7B1/1hyR4NzaOtjMZz4akYSYPNhLlqO1LaeXBrlhFqNGjtEERdBGqUlV6cxk7I&#10;iVGdHc1DWFEuZYxdSfPfBqdqBuLBj31X/4NJRFPGNnMt/zYRbHKYtXLCQ7SFE9fkhLGJSZjWX78n&#10;4CKuzf19O7e/TiJiGrQ2Qqxe6p8qLUMCn/j8g7EJSEn/i7ZxesKKMDHoxHU9cdPDSpCIJihi3r/+&#10;vvhd0SdWR+iJ3hVmxtWQ6jkUjw9Ab26A6c83SuymBlSdniNdezMa5VAUn4ezuZjLV0DJ5dna9sNt&#10;zUPtuakwOSrhtN+hNVYj4DwHsz2f8xlgbj7AuEirc52HxfEIirIJaDs0FO7GQ0jZsxAKHGdhWAqf&#10;ngAgnFyuqzwh5zEe0pBCaxAKr0Y8PpfLPIC4ZwH8qkwETYSMGJwyNhWJEKOmGE2WUVR0No/HGTEj&#10;LLSs3UUbK2F2EQtBFVwG8RyGOIEUE0bB11RitmRm4hqcTfeQpvaYoF4AbyPhFaX1MTLFaXVWzULu&#10;iwIEbXvgbNwOh/worXETzXM5In7C2faQMFzFGLkMznraYV02rWYdHPoX0JbvguvVBEJrNww1pbAq&#10;3sLfupERdQeNRQ5rUbb0lLBo6DjUrwfDa34vHcewaTdMb/YhETwCdc4sxJ9tQaJsFLRnfoTmxU5C&#10;djsS6rMf4v3zWWg5NgCtBz6F7yHjX+kkhOt5TG51hPXmQiiuz4I5+xsoH4huaYPguTEY0WrajWYe&#10;wgW94TzyE3RHP4P6eUcExZOyVOJa2RRG3B6IvaJVne8O273vkWqdQIMk+IwT0Hq3I8+FgYiUfbjm&#10;Jsv+B273MIRrByMuG4WkdyZj5xR4Xo9G3YbfSAMLmB724HrTduVj0c6Y6hSDcPq4v2hccc8oRMQY&#10;dqExkmXHnTyO3nS4tKORtPFYuhlTWbmJJ4Qp3x2ALnsO7IGziGhYOVWNheXQt/8Pe3/5J+eVZQmj&#10;90+598Pcnun3vfPONPd0VUNRF7mqXHaZWbYlWbKYmZmZmTHFlOJUKlPJnBkc8XAwR5K07tonJFt2&#10;qbpd0NNTWc+H/YvMiAcPrL3WOfvsg2z7Efj3/iPserafzomsSwK4Iw7oHTpDMvwBtpvcaLW94mPJ&#10;kmyKLKa894zCYPY1F+T+bSPTIiMRYBHWZprNbKhkWPxOlme9+ByRsx5+PpWsLzCd4KaFfAoIywD3&#10;9WMkhKQMdhI0q9KjK/kqINbz9De5fvmYZybXU5McZGsRo4NgxOvzvKCM9UlQcvwiomRnTUeWoL+d&#10;IM3rBSiRZaMb7foGxd7iqVNItVFOXV5EZnYMud6lcJIVMG8doQypgOUPI5faQhazElkyuERilxoz&#10;zFPaJZLbCHonyMb28P8dfPZGZPOzkLbo1bNv4nF8AsFrERvnbPRnPkI8/Cl/Y8emNB2QvQkG2RmE&#10;wRHo0jYlSH46GzFZHWVq7+N3lWx8Unhd7RL1JD0KWV3i1F5nQyYTw1soRUajP/FL2Le/g8jJ4ei5&#10;PhOJml9Ryr6PWM0vySDGIu4ZjcSDjxGr3QyLkl2CdlME5MfJiQg37YKvmeCWXsxyOIxifgHyA3OQ&#10;8O2Bt/owQXgr2eFF5Phc6eReyuVtSERPIGzJrHodArUTyVzXI1vcjnRmE3p7FhGE+W7mFGSsrWoy&#10;J1w7DXbzIpRCa9EXm4S0cRWRju0IVL+LdH4Log9nwnPop7BO/Aucpo8RuD8DT4wxCGwdo7IolzpH&#10;Q7swDPZeykIJpC5MJXMhs/VQLtZRUnd/ity995A89xaSx74FSyZqOl9Brp2sl8ytl2WH4Cw+504g&#10;NRl25Y/omP6VUvBTAtNI2PsIcsf+koz9+2Tgb2Og+DoGyKaiJ/4eXTd/wHPeVzPI/mV/jv6bryJ5&#10;6m8RffQGsmGyrgDryksWrb2GgZ63UGj7FdJ3vq8YpUzsFGMEnxglqCa7aQ1D6Np30Jt8g2D6DnqO&#10;j2YbIyuLvYmesz+EcXUq+qpOInvmB8i1jVEpvvpCU5BqfYttYyb6jJEY8BLQ88OQI7N8IgCXHMV3&#10;oAOjc+uNf0xG/7FaXeGC3Nft6QC/AIBMLMjCellQb5L9iFzVCB4v3mBaQC9E6feUgb3AyqzwEUy7&#10;mn/LZja/YaxO9xKUZLbWImCWMwvLEjCNzyCJMcvP+ILzlHSmjCbICfPU7RoeS9lp30U8fp3nRvge&#10;TWrsThfgIyv1y8SFYaBkbEbLsfVIGA2UFPybrMC2Gimz7sDRH6Hfswbey5Rp6a1IEuCsu6vQqxEA&#10;CHgJYwNSsf3IZLcgnd5CkO1Ab2kU5elk9PaNYkechmzvQvQW5/C7sWyE76IvP1Mxrr78ZILcW2r8&#10;baD/E6SKq9gZRxHshpdlCNhhZCs/ssCUM4adbAx85/+ZgDlGAWOJMjeXWUHW9haybSvgPJpGYCHY&#10;lSYQjCXkZBoBZjx8p34E7f5uGK07ldTs7RtJoFqHx4UxSCVOso47kYleg+fi62QbU9FdfQzRzrNI&#10;xm8hZt+gY6pBOnIWHeeHI+u5SBbsIJO8gGjwPJ3CYZWkdLBzK4z7O2Hceg+e06+hafUn6D68GMbu&#10;YUjfnIE+m5K+nszF3sBnXIC+9HwU0tsoO8cR8D6GuesfoV/7Ljs6ASwyFYkIJWz3RTjn30C/7xM0&#10;bvk2Imf+Gfo2Mln7E2hbf4DIpZcRPf5LFO6vpSSdSGB7iSzyx9CrF0I/T6Yb5/0v/AjIkt09oqS9&#10;9k8ENDqU3AQ89i5Ecs8/kCn9GP3+t+HcfwV9DS/hcZgOJf02nc6nGHwyAv21L8M3/78DEYJQz3tI&#10;136X7/l9DJqU+waPi7yL5Hk+d+gMCvYxeI59lyD2EfrxJor2SJRkaVaO9Zt9F4WbP4RkB0nyfuj9&#10;FPmumbDvv4QC2eRAbhiekBH2W5Skna9hkFI+1fEKklU/Rqb1uyj63yCQ0QnmRqK/kVI0NwnZED/t&#10;1WTjL6O/OIKAynu2vopesnwJDC/ZLsi92MiGBNhEBups/DLmJasAyuEgv4mhBXlO+68DkLAwYViU&#10;goasOPg11vbMRN4KCLUgwnuWzyvfy3AIipHfAGxfsTCP8xHs+CwCdLyXTFDE42fIBrv5WzufIcDv&#10;TUopWUNrIJvZCz3M34xaWOzkMUrPeOIUogTGWG4fovEHSFQfQfAgmcL1t9hojyJXWoVS3zg+633k&#10;vBJoPJIe9hA7EeWJ8z76cospKceTtVFa5FYjbl2jPJ2CEiVnsTQOA73jKC/HEtjKnrafcrMvO5My&#10;lt/JkimJo2r5V+Rbf8XzeWyfjJ1RzuanELymE/wo28gO+gigsp4xmyYrSmyG07EEvfoiguJ89In1&#10;TUTKeIsdZha858bjcWw9gXYRvf8ayqE5Kp9foJYdvWcs8klK0SRZbPN6hO+cg9lCyXiCjKduATwX&#10;xiKqnefzbSKAvQO7bj3/p0PRpX3oyNVvJIshO7s7B96tr0I7/RnCFW/Ad+gV+Hb9HLlmMqEbcwhY&#10;42HemILum8sRvjwOwZtL0bH5EyR6yPr6RyOpVwCBvYh2bUT3rtGwrs2Gp+JbyEU/Q7Z7AoFiMYoZ&#10;iR+kbEuPRdYew+dogt0+Hrmupeir+Rjp+6yX/a9DP/cthLd9G9qdX8K8/neI3/4Jwkv/HN7N30Zg&#10;1l/Df/BfKIn/CtH9/0Lm9T7Z3i9g1fxIbUwzaJD1tVLOb/xrFQZiHvwRenOvU9L/DINdZNNBMtmm&#10;qdAP/TOyt/8VvZE3eA7rURuFXOwTSnKy6fbvqHi1QuY1lf8tr/G5W96hk5rI9/gAOftVFHwvIVH/&#10;ElIN/wSr8WdI1FESR98iu3sN/aHXyGJHIVP1tkq11a+R6QY/RLGb53aPQ2jj/0UQHI2Sn0DO549I&#10;QoaLryEZ5LPKjHs/wTBCcO372AW5XzOClKEArixLBdgM9UngiwQQIoD82jm0iE6gEGCSMbMvvpcN&#10;bkIK/Azr0VOgerHMNb4ASBkHlIkECT3x85r8Ts3Qvnh87yumkm7K0i4CMu8rgGrrVbD4PhKsrJkP&#10;yTTLz2lq9QS6LhTYsWWnr3hSknI+Qjp6hh23lc9TR/Dzke2cRlhrpUw7i8LARMSc00jHtiOjn4Jt&#10;VhFQPodZOQ4e2QMhsQr5xAGC0jDkI+ORaLqNJ7lR0Hb8D0SvyfrHH1CWfY9Sk/LycXklwpOSLMci&#10;s8vJzOarZG4yxiJARwDMjUAh+inMup+i+/bfsgO8gkJuDOXwegLodPRml7JuGpDKzsYTZyEClT+m&#10;TGHDJgu0O9jBnENksfeRcE4RzNchk17HZxsOR3uAVOcIysbL8FdM5ftIGYTJWm+o4QArXA9Tv8AO&#10;Og/x2DHonfsobdsJQjwv3Imu0xtRiB2iVD3MMmtFTjuJ7muHyYxlg24PZe0FmDX822hE3L7EMutC&#10;6LTE262hkyE7Z/0k+Ay5HrLC5C4UCdJ28BGK5kYCzQGYoTsI3VpDENuBLFl1ztiJDFlzPrkNA6lF&#10;PO9DJOwtKDZPR943kqxpHstjMpnMQjKh8dArfoDElWEYtOeirzCKDmc4HctMWLfGIHGfclFfgRKB&#10;0rNKQl0mYaCWDqRDZl9ZdpL0c+BNFAgyktutn6xygIy6v28+ivHNrI+tSDTzOjXfR8+2/46SZxmy&#10;DQuQ6NhFZjcNT/oXwr79Dqyj/4h85U8IapKthHKaDsnpWY2CRcB/+B0yV7Ix6wMMJj6G/9a/IN75&#10;DpzKn/I530e48iWAMnSg7zXka94iwL2JUpz1VvEuoqeG44k9AvnqnyPll/WpnyNx/TOCmWRVfg3Z&#10;zo/pEMlEnxDk+j7Ak763XZD7usnAvUwYSEeXeDVdDeQTcBS7Eqn4nMT8grURUAQAn33/nMlYnsje&#10;Mki9QOaqNavlIOAyc4soMNUlyPiL+73gvBcaj+N1VIAwJbVBEFIAzeuZ1rNYPh2xxAkCwyYykQBZ&#10;3hW+cxOl107Y8cs8VuQu2SDBw9YakEycRiG1EsnoOeTih/hcLUjmdiNTnMUO2420cwKZ2GdIZg5g&#10;YGAYisUZPL+ejfVzFHqnkk2NxOOiBNoOQ6yKrIEeXORRSdIQDXzEjkxAU5uqlNMSoXe0AikUxqmZ&#10;z5w1GrnQMMQ9ZBHZjwlcq9j4KVXTy5X8dWIVZIfTKIknIS0sM0UmpgdR7CWgZWaSOQ2DduE9tWoj&#10;l1tL4O5EsLoSaXM/bP4dd84iH99GKXyJ73oZZvc8RNq2o5hcRdB7hGjiOnpje5GjrIwS5JKx05T6&#10;HoKil5I1QOa3A5mmmXQCG6EHKe2Dd8kmupFsmou4xDo+OEG2OQHx7ktwopd4v6ssyxt4HF0A/fZR&#10;pFMb+NwXYPmvoZTcgfBJyuieCciG98JqJju9tx356H4YdeOQTe1HKrgS8brlMI7+ECXfIrIWstWO&#10;80ikjiJlXUdRG0Pm8yayPSMod3cj3vipksIDwfdhX/g+ElVkx20fwrhIoDz+N8i1vclynkEH9ib6&#10;eimDix8gFiZzeky52fchZS4dkDYRTtMYPE5PgvnwPWQCr2Mg8xky1knkg+/BOPFTMvW5SHURuFiv&#10;vbKmeJDH3f0hnG3/COfa/0LxARlgbgvyd+nIslPURuSlyGvo0ylha95GoflX6C/MRan7I+Qin6Lg&#10;eQN5k5K87p/p8CjXU+/xHDJaSuNo5etInOezBmiZRSj0f8R29iGyzlhkJD0UgVrW40qQt+Tyc0Hu&#10;CyNrEpChHJVZT03CRRSjEuYlbEqARux5uSr/E6TUGNjz15JzyteJSCCvgJhc49nvwraCEqJRq8Co&#10;/L18ltmXnFcGtxezvn/TeD+5ZowdVgBP05rJKCTzB4Ez3IWoeQdGxEum0oqodQ+WeZmdh5KV8jUS&#10;dBTzTKVOIJ3eR1uFTGInn7MGifhpOE4l8oX1Kiwkal9EieCXSRE8einVKEOd9HYM5qahkB5FuTCc&#10;jX0k+p6MY0ckKPV9ysb6HmLmDeRtgt7gOxgcpAx98i5KublqVqyfjbWUm0H2MQn57CKyPAJd/zD0&#10;Fcep2dlcbiE7wizkM1uRTpxBIrOTzGMYkqndGMxMJqhcRSG/HFECSTq1A1GZOEkvI9ucBtt+yHqq&#10;5/s/oNNpRiy5n04pSiZ1BoZ9D9EIjyfgyV65cp0E5Wm4/hwCN47Bal0BPdJA9tSAaLAWduMoxGt2&#10;k7VuJpOTYQhhz2TjZh1C93Yi6RwjOJ5nPXSTYc1Cpu0MIqfHQGupJXv2wXdzIZ1OM99xBdKRB9Ar&#10;32HH3YNoxScI3h0Ds/0SGXiQQKqR/VSxvOhUYmeRaCeT9u9E7M48Stjz6OP79ydOInn5U2TPv4Js&#10;4BdkR5I8YCZ687T0pwTdo4jfn0CpTzlcWohozXwECKTJ7tcxGFugmJMkHegt0rGkPsKA8wlB+T06&#10;jfFkcJSK9nLoR3+BjH80ivpbai/XRIhsuzQVydYRBOOdCFO+m7fJEBOs59I7CBIQ1Qys5xUE942F&#10;de9l9DsTUeoaA/0EJWfNMBQaDsBpv4B81WT0+RbTuY2Hcfkz1Tayj16Fdfhv8Nh8R2WWeaL/ijKV&#10;To5A1h8ki6v/MZ3dLDzOf8z3JeOTLCa5CQTpGQTST/BY1tH2foJUA9sYWawLck9NQCcisWWyOkEB&#10;jDAqiXN7CkLy3ddZ1dPvROJ88R1NOooK8XguTk6BmTo/VB4DU2NzX15LWKDslCVjd8+++21NAn0l&#10;v5tJeSnZhGUCQFYnCNCms7vV/SX9Uzp5ACGCuW3dJHgd53uyo4a87OTn2FEfUNYdIiObRXZwGpnC&#10;CkrtJoLDDYJlA0FkFQGyErnsBtoSMrjtlIKrCU6zCZhX0V+aSMnyCcFjKyUp2UFpFIHqU0qpUcjG&#10;6M0ljXjxM7K+z8nuPmXDJcgVx2NQNlbupUcvkP3xN/RShg1+wGc6yo4zngC3kYC1HaZZTyZ0mKBI&#10;j59aTTnHZ4gehGNfRyx9Ss3I2voNpOInCYS7ETVukpUS0OX56YzMSBt6c8soP/cS3HfxXVpgRyv4&#10;rjtZj+2Uiq0sL4lxJMtN7qU8WwjDuxuOSYDS66HZZLLpEywzMmWWmyyZU0MVhgfpzC5kMrwnr5fL&#10;rWbZVqDr2hmkuvcg1jiX778dMZ1y+BGfM7VcBVkbD3eQVX2KTERWlPjQF9yBVM9ldGwZhxiZYjqz&#10;l7L4OIH9c5hdV2E0rIdefQBa21Ektfs8bwti3dtRSK5DjnXzODsTscAYFH0fI1vzCwzExyKXWIxS&#10;dDgKBCq94QzZ7UgMhNah1EknE/8I8dbvItb0XWS849DfRiCteR8lSmmrdTyyibV0NmSFfI7+3HDW&#10;5zjkkjNU/rc4mb/jOwgkZNiB9WeMVrn7+nNkzj2fIt3+DiXuMkTvEzitNynHTyP/8DX0NsxGeNP3&#10;Eb81HNGjr6LY9Ap6b7Le9v0YsCYhsuf7ZHsj8Dj4CQaiBKtLHyB94cdItJLtP36H7ycxfh/w3d4h&#10;mFNS0wZKZKj9o1CMjUfJ/znBjkBLhVBq/cAFuWcmcrSc+ojsSVYcSFycmikVIBL29gykvnaugJxI&#10;2ee+E5ZUXvr1HHtT1zHIiujtQ5JCKUyg+/L3iNxXhZ58eZ3f1iIGGSCvo1KnC3MjkCUTFYg5twiA&#10;OgHjCjt5E3/zE7geEuz28BkCSLKxGuZDxOI32UFPo9Q7HSmyJcu6AzPcQ6BbR3Z3lJ32AlJkQH2F&#10;Ocin1yCR3k9QG00wOaDYVim/kMxuFxvXaILXMBpZRXEKPexnapKhX8bZyNhKbIz99LTFNOUWAVDC&#10;RAqJhQSfEexAI3g8/08tZsMlO4zeQTE7C1b7TqTju9DbO5kAPBFJyu10Yi9s4x4BajtZ5waCjocM&#10;9gzS1nYkwvOQ1KfACV9QkyymfV8x13R6Ez+v8z1PqmwputlMqXqKgLIFka7jZEh7FfBpLKMEZb2k&#10;zzJk6ID/OxL8bPBcglcifonHPVLlmsttIhBdh+ncIWPaBEe/y+/9aixU19t4zl1kCMza3YWUluvg&#10;uz0cWX8FHD5PKnEW/svj+P47kUiSNRv1aL++EylfI8t4PWLBpeh11qDt3CKEz7I8CZTx9g9ZFqyL&#10;7Dq2JT9Z7FrEfcvhBCZTxs9RIBSPzCMbm0EQmE+muxep2DFK2JGwelgPvnFI3noZgxaZ28AwOqXP&#10;6EBGoTc1EYNRSr/CBDzJTCEQTkNviUyLMvJxegLM+2+iX2LQUpSB+njEQ2thPRxFmT0M+qOfq+VW&#10;+firGEwPR0Z7DenOWXweAlV6MiXrDErp15G+y/q7PxtFytVCGyXrhZegb/slAfE0zE2vIrznJyqx&#10;QKpWQmJ+hPSpH6JYxzZCltkX/xSl7Cco1M1Rkw6yF4RMXA32yTjiO4hblMjxD5CgNBdF4d/2V+jL&#10;jnFB7pnJgLGmC8gI8DwFNWVPjxGAE1D6OtA9AyoJxSCT0jWJq3t6/HPny3pTYUxflbtyroDns/s9&#10;u/ez338b43mSJ45SWIGz3kWGcpUdjjKNLDJuVfD/ywTv8mJ+SbAZz+5nR20jYzmCcFBDJruaDOgY&#10;JelSNWEhKdsHeilL0ocJbjsINmuRKqymtJmFYmExmddoMrtlyKe2IlecRzZ1iw3vffRm1lGijuW5&#10;nxHEJqKQW4SB4ueUP2QCvWywZHi5zHp2wOnIxpejkF2JgcFPVEBvf/+HbMjLCbhneL9N7PR3eI+5&#10;yFCqFtILkE+uZEcSgDtEQN1DNrYOdqSFzKwJDkEpSQZX6J1PIDfIzhNkrvzNeYBEbD/0gE35fUTJ&#10;UUNvgJ9sLOWcJmBRCooDsB4R1MjYwrJBz1E6h5sExwY+ywHYvH6EjNDQOinVa8rptQiAsomPw3KN&#10;E3QsfpdMnlLM2TSr4RAMM7kNiNGxhNuqyOADfN89rCtJS9UM/6N9bHPddD5n+EyXkQ5eQcLP425s&#10;hu/SBMTbyIzCs9HLZy/kt1PW7Yb/AWWldwG0a5SS0ZtIRRrRq5ElNn6OROMYhChlo63TKTtXEpyW&#10;0TntZPluRra4hvV8DnHjIRkRZWGG5S1LoeiwkBmGRPXP0VjxEzwxyaKjo5BvX8x6nkkFcJK/f4wB&#10;awqsB99DMjAL2r3FlIvzCFKsX8ri/jwZVGkamf1sDBZkIkTGVj+mPP2IYP4esqHX8Vh7H2nPchjH&#10;F0M7NhKBjaP5zJNh3vwJUrd3IPngJAKrv4feureQbZqBZOdrSNZ+gN6mT4Hi2wge/zsMGB8g0z2c&#10;7UsSoL5FR/g2ctavCHB8l0GqgOznSGs/w2OqBlkVY9/9LtLONBfknpksXi9PHDwFrd/aygG8GpnR&#10;l9+VQUxWCEhYx4tATG1sIwD5u4KbAllJu0QmqkBYU0xCOmPEbCJbO8iOVE9WVx5flBnVWPIMorHL&#10;asY1md7BTkpJlTpGkDoGi1JLBtYlxVKSTC3A5+/tnQMrdpXMh/ItS/ZVGIG4fpVsby3B4wwKpfL6&#10;UhkvkwSWA2xgvQOUNbm5KFJOPn7yNjvVCjKG95ElgMl4naQrL1KaDjz5WI2f9A2OJEM6inRuJUFu&#10;Ne+zlM+0T60f7cuSnfSNRimzVIFaPr2a4LGKkngL5eEGStGrKltLsThXBefqZFiy2bbE9xnGLQLE&#10;WsXYZAlcwrzNMmhW9Z0ku+ktLEAsdgOGfZ7S856aURbQC1v1/F/y6ZnltFNWlRqblIkLzayjQ9hM&#10;xnSATJfAZ95FKn2M1zmOOMs8TtmfLy4lk6tHzL6LaOo4y/UconQ8ZtsVFRTc8/AsApEoGd45Aq4w&#10;zbt8xofIhRYjHV2EwcRKXl/k70Ky1m10UmcxGFuOwO534Xm4EQMxAiLrx2G9pDP7kM+tReTiCGj1&#10;H6A/tR4Zh2VTXAYnI46ujuW+CXltCXLOBLLZ8WooQLKbPO6bAIQ2wqifhcgjAkh4IsvyPtLNBJtu&#10;qdcF6Lo5HkbdZsUKSxYlbOwC8qETGLBPwmp+CfnudyCJEfoSE9lGziF8iY7K3EGpT8Y++Dn6cqxf&#10;ZzrMQz8jME1A5tE4hB7tQS61BOZuXvsKnZU5Gqn6j5A33kJ/8GfwbPgR8m2vIkIQ1LZ9CwMdb6HX&#10;T+AMv4FM27tsa58iK3F1BTJJsn5kp8FoZZvwvEuH+RFyBtuNTcmbeccFuWcmXvp3Guh/aiojsLCx&#10;Z8xOGYErIqEhXw//kGOeHq/uWf7/q8f8Zns2WSFxdUFKYFnHqsYFaTKwHo9WqiVcBTKvMgMVFumB&#10;FalTQBi1biNikaEkTrKjHINGeVtIEiziV5Vc6i0sIgh0EAxayLhkdcMWdqQt/H4K4jlKqcwaxW6e&#10;9A5n596ovu/v/xh9BKTe0hR28IWUoMPI5EbwGZahSNmacQ4hV5qNJ/TyOTLFPNldf34GjxlFsGIj&#10;JxjG7Cu8fzWZ30JeYw5Z2X52rM/5vBcJbFsIVnMIqpRdcqxzmaBRT2C+oiR0LruFYN5I64Dt3FAT&#10;KDIGJ+NiCb5nLH4Y8dhtHn8bsehFAvM0sq/DBEGyMspZhyxOki3E7YsElj2IGVeRTeyhrL+pkidE&#10;yepiBKtCfimdwjnoBhkimatNwDMp68N0HjrrI53dTjbfhmjiMByCqrDnUm45spTJWQJRKrUfRXM/&#10;srL21+Y7yNBCwzblBG2drNC+RlZ5EUnK6ahVqaRxIXEKKXsF8vZaJGV2ls8SuLocKeMg/x5PWU7A&#10;yGxFtsByS2xE/8BYZFjGko6/mN7Gug8SlNehv3cCHQilHplQURupMv5G741Euo31WE1QezQPXZt/&#10;ALNuEkHiJB5Hl6AQmoBEmwzkz4Cn4n2YvlWIda9BIb6DcneMYlKlHMEsN0EFWfeR5T8Z/JBtgWyQ&#10;gDWQHkfwGY/83V/yetPJykYice8N9CZmUgIv4ecslFpGoz/6KQqRDeg1RsOskDx07yPn+yUGAwS+&#10;5neQprzui7yPvvr30JeWhAyU17kxSDV8zOsPI0M/SKY/F6W2jQTUtWShy1CKUSrn3XxyX5iaIVUz&#10;qi/+/d8zU5JZfg3kJCBXJjS+CnxiAmzshGrWVc55wVjfv2ECcroh44Bkj5J5mPJIBRJr9ZSdBjvX&#10;HR7TTEkqYSg6j22jlDtDdmOwo18iKJB1RK8RDC/Sqx9AqbCEf8ukw22UirMJEBEyp2XsQKeQJpgV&#10;eidTjs4kG9jITj6fMnEtG/EknruFoHOaEnQcgYkNvzifcpfXK04ieI1RjK5QWkjPv4vgN43H8Bo8&#10;p79vHCUxwZBytURQLBZms/PNJfAJSM5GwjqtgFGYXr4wn896jIyqg4B1giB4H2GjiQB9XJW5ZV8l&#10;2N1Tm2bHY9fKg/kEmUxiP6XjSXb+5WUwsm+qMclsajvfdxKBlWBN6ZrLbeHnXgLaPvSVJpBp7CBg&#10;rifzXMNOO1NJcRnHK+ZWk3HRSbDcNaO2LFedOjKlI3ymGgL3ajK5C7DJ+ESKWhblqnVNOSCZgJLY&#10;R0lxbzt3YYuk7bmAsNOEjHWLzmcX0qkjlMQERwKfAGPwfgXS9kY+116WwTIyweu8ZxXvcRWRK+sQ&#10;ozOLJa8gltmJTJqMLzdfOSfJqJzUVpEFboTWfBwJstk46zvHd0hHDwGP3yI7G4GBxx/xencJfutZ&#10;R7OQSB5FNk9JG56BWJjsk0y/YPNalLjZwCZEr+6C2bIdydsvY4Dn2M5RgghZnb6A1/oQGf8U6NcW&#10;w2hfi1J8Ftn3XALWRErjMdDvTIFz6xOY5z+Guf9DBCrJ2jxvUo7vVvGQsVs/AvAOr0FwNMYh2zWD&#10;juAt+Hf9XwBlrn/rd5DpfBm9AVmbSqDLTGLb3InI9Wkq60ouPgdm4gIe63TGEcrpBy+Rzc4jmE+A&#10;07LbBbkvTIGcMK7fQjaq4wk4kg7p2bkCaKphP5vIeMF5NDXRoM558e9fNWFuEk9XBsev/lYGSsm4&#10;G4p4KYXOK4ao8ziJewvpPfxfNsCRLRGryQiuEAgdAs5yAsExyruzBEOCAoEuGT8EJ9KCZOoAmdJV&#10;lPoJRKkt7MCUi9kVvHYFgWA22dtmFfZhsyMM9A+DY1TyuG0qtKS3NAl9T+hZk+tQJDj29n6OVGw7&#10;O+81FLMLFXOTMahi30Qkc+vJmO4TGPcpEyAsZtcgxWfJJZYrYCqQkWRzBNfMIiQknsw5C5v3s8yb&#10;ZHlLEUvvJXtaR+ZDGUiQSaRO8NlWE8iF5VxUYBOP3qQ0Pc/n3ot+Pp+sAJE1tpJkIaJY1xne6xL0&#10;IIGSzEl+S+X2kWlVEcQv0FEZig05ZPtxynOLZWNFGvj3bjqGB4rtSTlHVdD3fYJHjQJ7i++syWZG&#10;ZMcy9maGhfVVI6gFYAR9iFMym/5aFcIieQQTNAVevEZcO4R0aAHf+2kANt/b1JtgEiQjsbMw2g4h&#10;7l3Ge5IV2ovJdOdQrs9Bb/8EpCwCTWEyy32Hel4ZYshT+g4MvkGZKkvhhqGUltnxdQS4KdDIYJPR&#10;7cjl1yNunCfg7UDKPxFF6zDlfTXLh9KUYG8dHY5ScBwy3hVsJxcwkJuGUkImIMjYKdH7UvORjX6C&#10;bORj9GfHEgxHItlGmamNQLTyZ9A3fw9WNZ/Rmo4+skBj68/4+Tr60+8iGxyNbMMnGCxQEUR/if6q&#10;jxA6+dfoi32IXu9LKHW9SQAfx3pdgkTgLMvjIpz26UjVvYtU51TEa9cRxCdBb1kDvXYOnuTeQ6Fv&#10;JqWsmzTz97QyIEr23ee/j6gQEYLOi0COrE2WipUB8bdjcC+yiCZLxcIEKxk/8rFDVbMjyW5hYUqp&#10;SnauLkq1y5RaR8kCzsNhR0om97Fz3iQzaWRHvEJ5tpUNnmxCQkvIjvJkUMnMboIH5WJpMtnPVrIu&#10;gmB2M/IEIZE9BUrGwb7hZFdHkWNnT6dWo58ypZDazI5JaSZR+AS4OGVEsTSVMoaSJTePHn42ogS2&#10;bH4Rj1tLILlApnmDnvg0QfQIOydB1D6LTPwIMsVVPGYhn/0UopnDfMaNfEYyMD6zqVeRoRyiM+H7&#10;KxAPI6KyIZ8iO9lCwCqHgUTCPrIOyj5K796iSNQTlIg3eC8JMdmvAE/eP25dVRMNDn8zBMyiFQS+&#10;GywflhOfVw/3kEF2wtFryWqXQgtFYMgEg/WAz9IIw28goAcpjU/D0WQGO6yW0El4iSbL59IH2R6C&#10;0CNtrH/ZYc2mNJaJjduwI/W890XYzVdYN8d4np/PeB3FzEYCz0okeW4sdpTO4RocMnFJfyX3jLOO&#10;CpTWMjGTTUxRDqfYN5fHUsL3nEUvGVeJziYblfxqssvZDPQOjmZdjS4PCWSW8R5kz6lFis1LvQko&#10;l2yyO2c12es2OpuDiDRORTa+C4Ga7SjIzPTlV9Q4ainOtmHMwUBmMpKBXWwzE/HEmox+Pkv47r9A&#10;ayDQdbwJ7epcmKcWYaB7PuXzUsrfS+jtnIAiQSlaLet3tyPVNhq5B/8K5D6CfmksEtc+Rbr5FbL+&#10;N8jyhyMf4j2zH7AN8NnDczEY3gmjVrJBz4DZep79wE/muJeguAMl5zVeezQctoXwHXft6u9nBDIV&#10;aCuL9hXbkgmApzFzitF9CWLlJV86QYes79n5v6Op9bNyPZnMCNhq+ZnMDktIhNoER8JfpMMnL9Dj&#10;NhMkjii5J7FxUecSgY5yxLpEWUlPKIP30aPsXEfoxS+RNW1hBz/Bzn6WDX8mcqmdBLcdlKpbyABm&#10;o79/DNnZdEo4yqjsKrKFU2yInxPAFrKDjSEYziGgzeT3+ymR1mGwNJZMYhXvJbJ0BgpJyjoCaiGz&#10;mp1MOtE2xd4yGQKaAKB9hvc+TaBdTMA6R6C5R2B4pGScZH7JFdYqBhlzCEB8R4uSPGpXIsP7iaQT&#10;qZtJ7VNLzqKxi/yfQEJ5mSX4xlIVBI3tBNV7ZFzVPFfiCX0EIS/MkJ8yVyZbZMazPMsuO5Y51h2W&#10;1TWYqXOKHccp8yXWUDc8LGeyaspkyRKTJFgGIxID2UP2WAUrRnnJ60f0ViWX06ldvCYZHJlalI4m&#10;mqTMNiglE+f5DF6+D4E7TKbGd4ibdyhFJZvLGjLGtUh6DiGqZn35jGSXMQKxptcgn9hNljQZA2TX&#10;JXE4krjUuKbeXxyAlL9MOPT1DeO97ipgGhwczjKfTJZO9qPtI0CynKMXVJiJI4w3uJzvc4/vcxCO&#10;j4w7s4F1thm6p4PlVU+GtpPA8glyOgEt9Tby9kLYDWRb3SPxWKO8l7WrqQlkjtMIdiNg1X2OGIGs&#10;Z92PEHs0HPqDj+GcnqvGcJ2qT+E0volsxzuwb76CQTJC58qr6JecgM54DHh/iUHvO5C0WwNkn2b9&#10;B8h6p1AmL0Sinu2QgCe5FQezdDpNk2B6yGydC+g+/UMyuPFUEmPQtf2XLsj9XiYgp2ZGy3JSOsyz&#10;SYGvm8okwt9UpuCv/fbbmzBIuTfZgv6If/MZZKvAsEijckyXjAUZ5j01kC2yWBbc6+xMJlmm7dwn&#10;iCznb/w9ReYQqWOjlhUCF9ihr5K9TaUXn8X/z5FtHCc4LVEBugJqAoySA6+/dxaB6QD6KGl7+yYj&#10;l1ug5E+Wn4n4fv4+FY8pTVPs3A47ZC7HBhilTCRrKuRnU5LdIOM4RWYmGUwOqutaaof+yzxnr5rh&#10;tCij0wTAJGVwMrkfKRnMJ9tKpA4R/M4RgAgWBESJ25McdQkyEYkLtI07BIcWBMIO9NhNdQ0JfNYi&#10;rWROD3iNazyfIMOykSVuwo6S6T2wyLAdMlmHoJih7LXIAGWJmrA2kZBShxLorYYOIhEEQxaf5TCd&#10;TBuB7AHCwSiPKY+xCrNMZg7yHnfgkA3JPcVUMlM1yRUox+GRkZmy3611i8dTXibITtlOYjJ0QEeT&#10;J5MzrRoyXgFrsnQJ/9EaKYdZL2TCUZ5ftMqBsDmLDiS8FzmyYCt6lYC0AgN9o5CxzuDxkw8xQDkr&#10;yRGe9E/ke1aiv/gZWeR1FIrz6CTOs55ZRwThVEYmeeaqdFEx/Qgd3Ta+wznK/wqkycDzZE/J6ETE&#10;w+PJyn4B03sB4ROygQ9ZYXYqge4jRAhs5o2xiN+ZjtxtAmo3GXj150jd249ix3Bo5xYg7jsO8/4v&#10;Uar+FI+DI2DeG4vwdsrX6AT0+z9UKbJS1T9AMS7Zo1kOV95B8PLHeJxbiUHjY0TOrURK30d5vZ8M&#10;cBzLTyYcKPHDI9j+xqM3vwzW4ZddkPv9TJZuifQsA53K3yYM7oXHSvDv18fTfjdTqdF5T12ux79l&#10;o2oJTJUF+iZZpUmPHItfUbOpsjWizChaBDaZEZT8dKXifLKhiwST44iTqeWzW1XjTlK+pdLbkKB8&#10;KPWyI7Djxc0zlGcr8bgom8fMg87rlYpkZOwYidx2StaR7IjzUCwuJlvZgXxqPdkS/6fMLZBZ5Ngp&#10;NPMRMokdSMiSLjY8YSklHqNSpMcOUK6sQTzGTpTagyT/T6XWsdOdIrDtIbhcJXtbx+e9TpnWyc+n&#10;g/niTChHY7xGjGAnOe0su5ZAeEg9o2FXo0AgzqZXEUgIbmoViEWp2MLnaYMWiBGoutiB91IaC6hS&#10;2pApCYjJmlTFlIOyiiTEsq1WslPCcgTEohKGIjFxiYvQzVa2gXoyw4dkfvUEqxqW6VGew+9lYsSo&#10;gy3sj7I5Fr1dnrTQHpFp3kQ8fZjlsk85K0v2ziXw29ZdOp1O5PtkjPQwAZuM02pQ7cyWGD2rkuB3&#10;nY6jhQ5lHYGSkpUOJNYwks9UQ7BfjjRZWKk0U6WDl0Dewd4J6EusxkByMjLp3QTbq6yfRbD5vhkB&#10;91rWOdmfyOkEwS6ROgM7cQc5+zCsIOvGuE1pf1bNYArDk2DxXkreWHABrPsjEKySdaxk5hE6sMg0&#10;5M2pKJgfwv9wOdnbW8j7p2NQH41s/WGC8TykqiglO2Yg3fMmBqKzMeiMRe46Ze2p9wHPGCD6OnIh&#10;2ZHrIwLxSJTqRyCpsdwuL0KsZxbBegZS3ZTCdcfwxJ4Hu3EGIi3LUChMQazxAzy2FsPu2YiSOZHv&#10;stcFud/HZFWEWp4lDI7eXI3Byf8vOLbM9l7M8n5bk3uWB8O/lL6x6CU+R5Cd/hbZzT0CxTGCWqNi&#10;d2r9rOZVKwQyieOUMBuQkeBQSo+EgAmlZya5lZ57JzISdNo3XrE9CYEopDah0D8decrULFmYbDid&#10;ih+llNqK4sCnBAnK28g1gsQe1bGKpTlqsXacgCm7cMUpH7JkgJKto0hwzWZWPM3McQlFST4pkf7x&#10;k/yf1yDzzCT38tzD/I4SOrOLsngHn10SgBoEGVmBIgzKVO9nSkYVgrpudJPR1EAjW7UIArZxk6DX&#10;jVR2G0JBAptk6iVAWJJFJHmK9yLTsS+ooQXDbCcg1hOs6ggkbTB4vYgEVRPsZEZaWJtknpEZ26h9&#10;nnL1Bpz4VWhkbWrMT6d0tR7wfhJM3sp64P2F1YlTY7nbMTk2oiYWTOseCn1z+CwChndZ3pv5rLUE&#10;DgJ84oCasLBkmRlZZp84ifwq/l3Lc4UNnudv9azbCj7Dab4nyypP5lJihydzlpx6yeaZLL9t6CW7&#10;fjz4Adn6nDL7JvOReLVY8yKWRacCz3hA7nuVklTKrJrPc5WO8SrfXeffLD+9nc90HInAKcWYi33z&#10;0JdaTMc1g0x3BXI9nyPQRpDunoc8257k5ctEJgD5z5DSViOZPcjvlsJs3o1800cIHplOBrYCvl2/&#10;Qi7yMlnez5Hxz4JNCfrYPwePm98EOsfjiezqn/0l8r4P8Vj/HImT0xE8Ox1J31JErr2DXOtn6NPH&#10;sh2uQjKwFD0XJUU6nSrfO892pzWPwePwZJbVBfRseF+Np7og93uYjI0pVsXGLvJRwjhedNyXFlKM&#10;4MW/fXMT2RSLn+dneXZXZR0RFkkZk8nsU+NNwu50q5mNul1JDTnHpnRKJk4RXFYphhUNethRViIr&#10;GXBJ89OJY+yUFWQ/soJhNRtKDTsC2RlBUcZrCoUZyNon6P33sVGtZGOU+K+tanWEZAh+Mvgx+gu8&#10;LjttJrWbYHIRfdL5nHMKIJJkegLMltZMaURZS6AxrVp+5yPo3OE1DpOJ3ocZqaVMuo2gRrkps8Kx&#10;K2pMSsDY4e9xvqOMo0lZRHS+g3OUkuU4GdN1dq69LJuLlM6rKE0pWyXsg+Uk+8PqKgV5K5mtJCkg&#10;8AvrJluTMB8Jm5FxTZPfO5JpRGaqYxeUk7Ci9xEJmNDtR7xeM6/n5TN38zo1ZTYpS7xY9hLKI0vC&#10;hLGrjY9Y1/m+WXDCTYgnT5JBSWiP1J+H77KFLOM4HckD1pWFLCVXPHmWdVRHCS8ScSeKueUEZUr0&#10;SJNi3g4lc8wh0BJ847GTBMmNKqi3vzSWMnGJYoJOz1gyrUko9s5mPRxTQw29fTPVJI+UR4ZOIxoJ&#10;sU1cQ8giMzQJoCE6HEdWYkgSBxN2/LZyNrZWh1xyE3qTc/gs05GgXE16NiMZXEtJzGcj6/fXHoXW&#10;foDMeyKK2WV4HCMwkfX1ZYaT1RE0b65Fof0D9BWnIHJqPVnYaMTbPoJePRLZ7jEoBCah0Pk+ii2z&#10;kO9+Bf3Jd5Cu/RlZnLC7cXhsErzofKN1kpKKDD/K5w/WItp1BZnmfUjrtehtekM5xZJOGdu3iM+8&#10;km3rEoKXFqI3ttIFud/PyuysnGDzRb//x5h0FF1ATYGqmMjgCOJxys/cfkSdG2p8KM6OUU7jJGNE&#10;OvryS9g5OxVDKPV/DkM6W54gRMlSYgMSwEn2ziHorYBOtpFObEbKoXwsrkIqvwYx+zob3AaytSlI&#10;5dYjFSMrzK0iu5CZvNWUIuPIeJop0WRw/QIBdw0yBMU4AVDivWRiIGYTZAsTKYPPUdYd5DOQOVHK&#10;iYzKkflJEk+bYKDJ2l8BJs0Dw6GUju9i492q2JxkV5Zxsmj8GkGHbNUiEyMLs/jeGq8lM7C6U0PQ&#10;CrKsTESTAvI6//YRkOv42x1KfUmEKqtUQnQKMkYmwwxeJPkuUrZRU9LOe/gedwlgksmlUzEzk8dE&#10;ZGaU7EbCQWQ9q+yDq56VdWNTkkqYR9S5rkA3kyYoiEPis0RjlUo2xwii8cQR9fw2gVLWucrElG52&#10;wPBZailYX2GxiuMT6Srrh2UpXphAbFC6JlmvspF5gQ5EnEWxdyZBfbv6LGS2EIRmkwlOYx2PQza+&#10;m/e4wnraRPChJJdJDoJkoHIr/6aDJJMskhEmtBqkyC5Dnc0I8hjJhFOkA9NDJxDrXkFG1IakTSbo&#10;46d+DLnGccgn9xBwbiMf3InH+bF4UiKzV+En6xB5tBn5dt4zuAS5vqnwb/4UfdlPCUwjEO18F8Ga&#10;7Ug3rkJvG4GsZxLM+5+h98k7yHrfQlGnEmi/C//WUfCfW07peRSptk3IxFeQjW5B1tmHhKcBxq25&#10;bKtz4DStJPiehVY1Bf2RJfA0rEfUswpa7SEE+JsLcr+PqfE3dhT96Yzq/yYTKVEOTyHAKglHzxyj&#10;Z5aB8MRpStBLSNCry0B+ORhZtjAMs+PdJEDNYOe7ooI/ZalVlB2gkFkMzfBRAu5nBzpCsGSjSkhO&#10;tT0ExvnIpTewU1ECkwWUKGUz/N0mkOUTO5BmJ+rvHUuWdoze9BhBqKnM2gg0tnlVMb0U5VXMrlTS&#10;qVAgI6BENmRWVGY+zSqyM16LTDJKySiAFw7bBC6ZMY6Q/VST+bVSHq/lc8k9jvL7LjjJM2QaLeyQ&#10;ZIGxu9ADsn1jLTJZAUIBhnbIOtRwWHZYI5BRgkoCzXKWZwF9g6yNLNe5qsovQWkcZ9kJU5MlYWb0&#10;LkEgpMI9hKEJy3Gsh2RDD/lupxR7ljFQ267m/RoIzPf4XF5K5xoCWqdaOWFYEqwsa4f5HpR0MmkQ&#10;swjMBgHUkP1Cym1H5KlNKSoZVlJpWYZHycqyS6f28p1k4kPnMwUQJ5MVUBSpLSxecskJU5PZaAn/&#10;yRfmob84kfW1S03EBGomU2ZOJcDRWaX2qLYgM+shlomslDGEmbZshtbSqGaEQ51nYLbvQZzv4ESu&#10;8d3pDAJXKYUpiSmtw91kowGWezsB2ncDxfh6MrqT0B7Oo6ylqXCSudAbT6O/6zPk9RHoJwhFq1YA&#10;BLjAtZlI6MsRvLMNubrZ6CfAZfUxSEpK+CcfIqe/i77OT2A0XEa04QyCp6YjZy9APHIWqcaJsOop&#10;Q71t6I+vRaTuCJyWXZTb7XS2lSh2riTYboBWfRyZQDMC9xexD9Cpsm25IPeHMDVjKoPVZdB74TF/&#10;QHOEqSmQE1kkWYUf8RkMdt4gO8EtMpqHajxNwkhk3DDIZ0pKR8ivo+xYRZlExpRai2KKnaFvEqVZ&#10;J6WPzAReZ2eh546eYcfYgN4c5WlmExnhabKLlejtH4NMYSWPr0OCzKuYoVylpLIlSj/CDkqJFTcv&#10;kKEcpRw6SxazRg2Qm2qQfR/vuZGAdofHVxFkIgrgJLxFZnrt+FWCRTtZEdkUZZsM2MfMa8gVVhAU&#10;jxPougjSV1UYjMy8hvjuugAFwTuo+dWwQZLMUMDWpEwUUJCyEnAXRmdT5tqObOUoqeEb+U7XWU63&#10;yKousN4MSv0wQpSuUhamyFoBW7K9KI/RKFVFbsrYa5xgZfB8cTTiRDQZv9O61cRPNCbPTbCSpXya&#10;j3VA2Z05yWuaLH+ZpCDgyfhtRFdjbKEQQdERCXqbdUeGR/YXS5yjRN1FsK2h5D+k2LW8TyQUZRmQ&#10;RaX3k433EHS2qfWzT/pHY2CAcpDsWoKpLeciegdHoMB6ftIviUq3oa93Gt/BVhMjUk4CutH4dToC&#10;ylVN6k5DtI3/+/iudZSi9hY+wxGkHTq79E7K7SrEw2sRDRxHyL+Z7ecE9ErKYH6CbSTl+4COchlS&#10;ZFrp4FFk736Gx+nZfK6xsGrXAXy+4KXZyHRNIgvbhXTnIZS6RvDcqYAxHH3J4dC6RwH6bASPTYBd&#10;vxHefRMQvEFpm2S7TZyA1nQSycY5CJ1bUQ55Yvk5gcNkcIuR1Cqh36DkJdt3tOtwbkoGnVY4wUoV&#10;R+qC3B/KpKOov/83gJzaCEfGo8osTjZqlvsnY1fY4XXKxyvQrEayu/vsmCJvQ5SOO1QArx1uUmNl&#10;2eQ+AtAtNhbZWWs1nDg7FxlALHGRILOJMmAJG9hxguIyssMjZAeScnwymRgZl3WHALkBhexiAuI5&#10;yrGDKmDYVGNYfgLBZaQJfuGgpSSfhD+IrMjE90ACky2TctYisyGDyRLEZGA9THAQma2ktpQhQVvG&#10;1myNTInsSkJjQpTgMoEhQbFKYhLItKBDcLnAZ9irwEcju1OTQSwXYVIGrxtXDE4kn6SgbyMAkoEJ&#10;y1UTDGRZFpmLU89jJD/cPbIs2YuWnYRAKMlHDQGg2D0CpiQh7eZ9u6EHJavycSUdda2WIOUl+7vB&#10;55B4um52Mt6LACt7ZsRiAq4RloNs+ygbglNuE3hlJYrBe9smGRPBVeczhbUgstltPP8mAXu/qm9h&#10;lAnJYScTKCK9WaeyukRmv/sJILLSQTbFlnW66B9OZj2ZAPcxZT4ZTm4pbB8Bvec62azBc71kjWRw&#10;ZNx2D8uXZRPoboe/4xGMjhr0ahWwQ6vpwMS5HSMoLUG4fhvrkg616QYKMYKcvgf63SlIOWuQNHdj&#10;sPgJMp5RZPVnUWj6hDJxLnKJT6kElqMvMxKJ9i0YiIyD07qVEnUR+kNknPkRcC69THB+H7nI+4h7&#10;psN6sAbR+gMo0sn2Blew/FgW8QOI1s5AtHkXkpS/yWgFCqVFBNSDsJqPwnNzF7JtM5A2TsC4uQpp&#10;AqTn8go4PcfVsIZk23FB7o/QpEOVl3hRokVa2XDZgShF1Rjh0/W3ssbRjN1gJTfBT+Dr65tBgCIo&#10;JY4phieLwXv5/wDlZypL8CELkbRJktUjzc8SpU8mt0JJzUR6Ex4PSO6xkZRQ69SMqG5UU65uYce9&#10;rGLeCvkFZDcdZF0nkMyRsZnSoQOwyUQylKwJ6yzvcQJZka6UThI8m2BD1cwaAoB0PjIMApFmdqsg&#10;YcnNJvF4En4hslM3u3jONTK+czyPwMG/JQjacGr4jIcJLF4FPnZUHECPAhVLnoFgVc7yLGuFBaRk&#10;RtpPYKHssyQjSS2veZ3vw07Ojp9LXOBxEQJreVc202wvrypRi/jJPMnoDLuBjJVAoYD5GqX/IR6r&#10;k5mRofFZRcKqgF8CoMrCTMYpzyfLsoLCwCMeXr+GUtAkwN8lCN/lMbV0JpR+fAfLusv3K2eGkdlO&#10;mbmVvHYZtcJDNiK/TJDbQaexHYXidPT3EVBY/oODw5DM7FexcenYPhR6F7JOWvkMbQQ4DZ3XD8F3&#10;7xTMUBXL7CjLtAOW/4QCzUigC5bnEIzoA+gtVRhIL6Ejm02WvV6tUY56ZO3qLiTMLWRrlPZ+ScW0&#10;WGWU0e/Mp9TcyO/nw25ajsHUSPQmFvK5RiPlHQe7axaK7dORaByNvvZRSNhrYVb/itKaAO19C9kE&#10;2wsZbX/0OFLBNqTaCWrdNxCn3HSa97ON3UEitIvv4aM8ruBzV8Ho3o6+4Cp4r05n2T2iZL2M4NXZ&#10;KNjnEffJ+mCyf9aXMHQX5P4YjZ5dGIowlrhzhZ3z2cD5099FNsuAe+y8GpSXsa9CfiGlqMRkUVoR&#10;OJRkoVeU9EACbBKAK6EhxZykK7rATrOEoDiTDGwlJetOsr2lBKtN6BsYw3NOQZJWZu2z/G0dGQ29&#10;aZaNn9eXGcE0QUzWnTp6G9neGh6zneB2lA10l5KKptUCK3qbLIggJ+Nd7Lgynmhb1fzbz84fRYgS&#10;TfaIVasv6I0lMDdK0A4Fy2E74qGF9WmUYAGyorCMN5kN7NSUdwYBKU5WGekgYAUJMCY7SLeKmQoa&#10;7PBkexbZTDxZQcCSbCaSGLM8sC9y2JTQEh4fT/F3SkrZztHiM8ugvylrewmyDhmQsGSVNp7lbdmU&#10;TBEZJrhF5ieA1qbA1YqSpYqk5rVl3E1y1TlksCpvnVr9Uo6xlPG9BCViNH5eTWTJuKosBZPxuVj8&#10;JFl7hxqzE4eQSZJ90wHJrOkgQS6ePICBwZEEPxlmWE3GTiZWmoco7yOBxLpGac3y1gMRgh/bAr/v&#10;ub6fz8t2JLI8GIRsPWkH/Ah2XYW3sR59qcmIF9Yh0boXJWsdn/kaYlqVGueKk2HLeFhf38foK8yC&#10;0zYZZs1oRFvWIFeYBrN5IjKhN5EOfIL+5Djko1MQvvgJgifeI7CtAHpHIRd4lyzvE5geqovQcvgu&#10;H0XHjokwu/cifGcvnTbLrbEBRuVsxJuWIsrniksZ07nY4Rr4K6cicH4Bn+sW7E4yy/YdKGpsY6GT&#10;0G2JDxUmTaZstLgg98doMhCt0XtJ5o1M4jQ77dNccs+OYYeSxhBlgy6D3TkCz2YVrxYxupBP7iXA&#10;nOZ3sibyFoHkDDL52SqOLRplA6Y07C2NU5lB0vHDPKeaoHWVwLeUjKeZHny6WqGQS+5Xg/UyFie5&#10;3JLRQ8p7ZrLbCUrsXGSLkibdIiBFKF0jWjM7LD0xmYkwPMmHliQ7idMLS047Q00EUGKSeUiSAZGC&#10;InVjbMgC3Gq9qEzyENRkeZTE1smYozDZMhOU8TavendJuyThMqbxABYleiIpkxbnlWePRSlJ1eRN&#10;eYihnJapk4xlvwITCS9R632Tl3hcHWWrZDC5TolbrSSrZHiW59fJvlIEdpOsLRTpImD0EMgoP/m/&#10;qgc1hCHPXEPQOst7kBXKO7AM5fdndRahrFZylx0yJUvwCLCx6H3eV2aLA/ybHVn2nSC7E5aaza5F&#10;SWZP6XAG+z9HoX8yUmRbpd4pakldiWazzoNhRz1nsJPAEKTE5n1lrwuH7N8O+Pi8EQLFZtgRSe5A&#10;IG5voXNpg9l+TAVoG17WnY+Ml4zZc3sHouZDGL5Kvss1PO6V9PPbCa4fYNA3A1ljHVL+4ejLLsOA&#10;pFkKjsJAYgFQmIRe33YMxqZgMD8egwPDUUh+rL43703htauR9N5Cd9Uu2GzP7adXw9FuQO86y+td&#10;gOllW3h4kKz1Msuf4KXfRqp6AeyGkYg0rmLbuI90xxFYD5fBUyUzyXRYZMwy9KCGI1jGLsj9EZp0&#10;FPH+EjYQY+PX1QzqszFBgqCAiMR2hcgS2Ont6E01myp512QPC8nqK5vCCGOQJJ/CEBKyAJzW2zdO&#10;ybAnA++TmbFxFZaSBVK6ZFaSpdxmw97MRlSrOlnCuox0diuShVUopDaoMTw7eokAuRK9vVPJ/LaQ&#10;xa1XbFJ2H7Ote2Rnd9lZCATJs2RbR5ClHIpmBGwJJATFYDBMICFI8z0cAosWIuDw+eNkpSavoRPk&#10;4qkD5dnZ+E0VbiKpjuIEGwFNkZjCYIul2WQoPjoCH+93mwAiM7cS8iPBwX5Ek9fYyUM8/4GSriKD&#10;ZUmbIcvKyHTlGWQCJEomJDOxwrg0XjuZPEzwPEGQ7VT3FYkaJbOR5VsCtiqzjDgWPpsVJqhQWkmA&#10;uFrSp6SysDaCG9mrsHF5Bhk7tR1KMAFXOglhIAIkEqIi0lzXHhHQL9MZXSXYXlITCYXSTOTyG1hH&#10;R5FMH2GZT0cxu5zydTFk7wpZbmiFJPylhW0gxDI7RfZItsZrCPDaXS0EUJ2siGDXKEvSwtA6W9B9&#10;YQ3sxC4y8JmIGht5focKG1EhOp4D6Lm5EVnzMzjtn5HVUt5WzVApoQbTk5EPTUIhOozSdSpi/vkY&#10;zM6G2bgHhcwqlOKUrvFpBMdpBMFhSIQv8H1uE4DPI9p2Ds03TqIUOMayPwatjW06RCbdVIXYo8NI&#10;mQT8SDM0uxbxhgMoebZB7zxCR19HWbsVZsUspCw62widIetKJmpk9lrCpSJa0AW5P1aTMTlhI2l2&#10;uvJ6SgKaDLgT7Cx21PLKC4kDkzG88piOLIGS2TlZWpVL76aEYaOQjkmJKN8n7TNkET0K5PrpcfO5&#10;zQSMi8iVlpCdbWLDaaC08LHD7EQ/mV6xfzySuW0Eo9v0/AuRSpDVWJVIU5oKg5JVGHH+Jp1XxtYS&#10;CXbUNMHUrCS4LaIXruLxlKJkaxL5H0tQHpLNCHsxQ11spLLNo6StkgH6RiXvZJbX5HXtmMSpUXJS&#10;HmZLy3g+AZIdO0aJ55AJmtEavr8wFH6XkrGx8moJWbIl0ldi3+KxK+y8ZFkJYT0W7xskiB1j2fpZ&#10;tq0q9ZKdIvCFW9UkQ5SMUhifReCSwF2Hz112Lnw+fi/sUrIq24kzsNT9JD2WJG2QcBNhjFJvsoHQ&#10;PYK+TBZJAHl5H1ZLkmQ6dAbCyvncSRWO08pybKQDuMJzKlkeLejvn44kHUtG9pKQDYYS+1km21mn&#10;88ng1lIuLiMzrFWyvjwxY/O4O2r8UmZXdQKIhNSUYwS9fG9bjRMm/B2IdUksHGU+3zOb3omMdxHr&#10;6q763VO5DyntjFrVIiFE2fA85Owx0Lwrgf5RBDdhamSUvgkYiBEgu2cjZVQgGpJ8gmPYnkYoNTBQ&#10;mElQp1rQZHY3jJ5rW9k2quCpPcLrXoSv/oZSKHrXSTgVko7/HB1JC3TnHlLeA0h3noHtu8jv97Ft&#10;0Tlcn82yIssNkfWy3YojVLGhfGbZPlPe2wW5P0YjUxA2p9ZvstMmCmsIBEE2BoMd4jq98pfJP2Xz&#10;Fvl0KNEk80eCnSWZZqfIUYpYsvzIVDN8kkMuQQCKxWWN4k6C5zbK1VnIp7ehf3ASmYUE927h9U+z&#10;s5NlGFWq4xVyi8sLvDNrkXKOUzYdgs5OKTFbjkk2I2MrBFlZhhYOOWolhTAiATKJyTNsSrWAwecX&#10;kGhjR6+iRD5D1nlQSRlLovxtSqSopFBao9irTcAxDcmBdloxrkzyAEGJLClkKekroSgyg1oe7zLU&#10;2J2MTTmp08jmtxC4K/i9n/ek1ye4CshGKO1k1YWwJZmBlLFCeXZZiuWQkakZXY1s1LlK0PKTncqY&#10;GjsUwUvG3yxZKyxjgpTKIkOlbhRgsX5EeluxWzBtqYtyaMuXJokWPOywZJPWOV67R4Gc7BViUh4m&#10;MtsIsGd4DT/Z1VoFkCm+b4rfCYOUlFOZzHYknQuU1zJJdByyq5pqG8Iq6cRSmb1kYSf5O8ubgC2b&#10;HIkDknoIe1qVTPWxbkIEv0hnJQaKKxBroayU1Fa59Qi1PyCbOkVmd0JNWmXv01EZ5/C4OB2FxEr0&#10;pT4AihPo3ObA6RlPBzgKjn8cMsG1eEwpPdg/js+7i1J6oqoD78XZLL/7SHbtRri1GZ7jCxDXyeg8&#10;9QhL3GCkA8GTCyDpviSIWuIo/dVnEL99HHHtLCTFuul5hNDx1xELXUZMr2A9PWR51bA+KW8jEmvJ&#10;/sH6FwfigtwfpUnnldlDYQOmGsNRGUjYQW1WsgxyC8MQFiNpfmS3KpkdFHmUSu5Rg7WlvulsACYb&#10;RIfqgCnJ9mqRUbETyXKt4uPPIem6M0lK4iQbmCOyibI2epHgdAiFvgn8PEYveoGNdxI73CkC0FL+&#10;fpodiOwvKYku15IpPVKD/OnsLj6jhx39OqXzXoLoMXbeIwRhgljsBPKU0gY7rDCuWIqMM7UNMQkU&#10;jldAdgOLauy4BB5JB+7YDbwP700mapBZSsycNGa1lpggIWmLQrqsWPAhzw4rzyDhIOUMMCG1r0KY&#10;5SQD8qnMUToFmRm1CMoP2YHOEDh4fZaTLJyXxfCSeFKnZJKlW2p2lPeRRfPC5CRvnWkSkOgwxMnI&#10;7KgMFwgjlt39NfmOHVAmKVTdiVQVU3/zN8rEGNl4Qhb4y2A5gVcmISSdk4DSIGW/ScYmmTaSajlX&#10;BSVtJRkWnQHPM8TZkNVGKW8l4Fn2fBBmLmt2TTpC2ZciyrKWfUSEUUuKdjWbzd/jHTLOV0HgvsTy&#10;86mAZV/NDbLsdWSGW+lcLpG97eM5LHfPdTghgl3XQfV3PrwdCWcksmRzfanPUJKZeJuSObWHgLYA&#10;fbLdZGk8nd1asuNdZP1jkI0eR8h7l4yuGo7Xy3I3EWuvhbdiJcujPJ4aCdJpEwQL2S2wgsFyed/d&#10;geCx2WRrN9kOapEKLkPwFKVwcDMSPcdgmzKjzvNVPTSxDcgyRzoio5Xv3eWC3B+lSSOVT3Ymx3lI&#10;MJPOeImdTGdjv6A6d0AdK1srsvPTc8vyJp0N3iagyQC2pDmX/GWyC348cVQNotu8VjxeqQax0/xO&#10;dr/v753CjnVQzZjm84vV6gNhM6X0RugEM5mdlZASAc90eg8KspkyGYDEMQkwJmX2ledncpvIODbx&#10;OEmMuVzFgsUSh8gcCcx2LQGnkbKKrIkAY2p1iNuXCZLb0ZufA1uXNEd+BYg63zFAkFExX/wMB2M8&#10;/wHBndLVuUlmuULNHjsyDhgUeRrke8vyK0pnCakRKSudQvMQYMjkbIn2f8gO1s6yucR7VKlnyeTW&#10;PB3AlvFPgijLWJiCHb3xtPxl0T4lrVmrQEvSQtmySoJlr8J4yPBkDbHsf1tmb0+BjSasW0Jk5Dxh&#10;fVGCWyJ1hNcnUKqhB9moupoMeT56JaV8dg/vVUdgP8/328Ayv0zg2M8y4ntEagkMUTJNlpGwHodA&#10;KbPDZIJqUx4CupSDrMUV1mkRDD31Up5lJyhMWAKn7QCZbwedS+I4Je8GMtrVsLqvUoauRJz3twI7&#10;ke3eDaNrJ3LGNkTap6MvNxl5p7yB0UBpEuv3PeScWZS005F2dmJQwpMobfv6PiL4VqrhCVsywvg6&#10;eX2yVJuAd3uVehaJPwzRrHPzEU3vRVDvZvnTYdVehP/aekR998mWryLqPYjEjYlI+s+TnW5XTFsc&#10;nUza6DpVgeTwk7KXlSYSBsT3dkHuj94kpEIi8iVDxhV6MzIUCbNgx0olzpNFSJS7n8AXQkAz2Rlb&#10;CWqXkZWtB0W2FpcSeHazAVESEWBkmj6XXoNMagOilDmyP0BG9oHomwg7XEcwqSeQsePFDitpJwvG&#10;cwQ8Wb4loScx+xx6CzN5jxMEleuUhwS5xGFEo5fZCY6zg1JmkpGo/SGS+9i42wjOZC7siCq/G+We&#10;aTbDIQCm+Vx2sJ1MsF2BiaZywd0lw9lHIK4gOF3gO+xmh99HUBPpLYCks4O3EVwJBgJILCMJnLYl&#10;Fi3SjggbvzCsKNmgTLwYuuzQ5SGj4/M7J9jhROqXgU22ipR9MyxeR1YpBAiYkgRTZoEldESCjaME&#10;RgWEMhnE91AylR2uPN4m43WUhLy/WpkSYUckWKvr8/dy/dFBEaziibMEY0owAqgAX5bAIk4il9nM&#10;cjvKMqhhPR2ig7nCej2KvLBbOi15F4knFHAUNlqOBeTzkWHqBGkJqpYykfRJRojsxicJQUUJlNuP&#10;3MsM+ijNZa9YnXVzjpJwM8uTDDB0Hun4IWh0albVUYRaK2H6byNrrUQp/xkSxiiytc8JZp8jEVmF&#10;hLYY+cGJZMq7We/bEU2RnTcvoyNj/ScreH0y3AZZMUL22lOByIUtBFgfnQ1ZNB22/8xMtX+HMFEZ&#10;AnBYNpFb6xBsvMd3rEPaqEPJP4fnnkGofhsBrYPOS5YvNrJe5B3u8W+CO8+VIQLJFizl7oLcH7ux&#10;U4hJ0K8MNEvWWxnjktkl2ypvqKJ2kgpJhokAO3YtzORpApdsGL2FIDcfSYJFNreSDfokPe4l5DOL&#10;KD2XqYXs0hmjyROUp+PZGWVvhVoC395yEszYKThkGMnsBnaOA+yYEmZwk4xvA2QD6FhiOzLmGYKj&#10;V7E0YRoiGRPpfZTB51WmkmSc8pbswTTvqbEkmaWU3edlsiMaP877y7rTAJnNI0rYQwTGcwpIZbtB&#10;CSkJhWKIkoXmyA61cBs7iZfARJAh0Mtkh+ynEBN2Iw2fYBknG5M0RY5k7KB0jvMdyhKRZUmvL0Bl&#10;CeMwZY2nlLEAkjA+ylXK0yjLRGen1CmN5Dd5JzVkQEknjqVcJ09nu/kZoeSSPRx+rd6eGe+nsZOa&#10;PM6J3WFZnOUn2XaSoMQyyZcWsCxWExgaWMYn6CRkfE4yo5ynlJcJJof/S7LWF1ybpr6X55PlbATg&#10;IAHOjlbynWUMjiyulU5QD6tldbZMUBC8c3Rq6cQp9CdXsi62w6jZCNvXjEjDNWTpeErpJXyOs6y7&#10;scin5sNqP0smNxF6gIxcYiCFWSdOw996ndfagUyiAhl7P6zQERTNY8oZZ+4TNMk4RWlogRB6fTN5&#10;b7ZTmtbwANFII7Qm1pFXJnE6EQs2w6jdjVxgF8zO/SxrtiU6Q5tt0one5jvSuZH5yTizgFvZUdFJ&#10;2fUuyP3xm3T0ED0dZQsrWsampKE4mXP8mwwmJimZ2OF4nGTLUIOxwlASV8iUTig2k8zvIuu5pmYc&#10;ZdOYkmR/LVJ2Jo+rTi0Bt5JJVnbId2IEGENScBOc2NDT+fVq2j8uOeEIVpZeTY96A8XMaqTymymL&#10;5yMdPcWOugh9vTMoVeeQteznsXL8KaTJoCSsIUogSFOCZTLbyNJ2UpbJsiIyPzJJCQmR8Id4nM8s&#10;iRvZgSTQVd5fBQIrOUkmqBJOdpHtVKn3dSgfI5SUCUliSeAzCIYZsiBZlSESXzqGdH4/z5WMIQKm&#10;Mobm11hWLCONgC6xg0yJqQAA//RJREFUdZKCXTqjrFdVEvhp1hEBMgll0SSE52ldiKnypXTWAjLW&#10;JxMgZTb3QhMw5KdOAEoUNhIU42SrN9VEjUUJrpOlpbJbCQwX1HUNvpuMMcr4miQacByRuOU1zL92&#10;bVr5e8mJx/Igmys/C5lU+gKvIdJaFv+zHJvI0giaensr28xpJO1dKLB9SDIFkdPBOxcQaDhE57cE&#10;KWMWerPTWO8HEG6Zid78DLaPnaw3Oi8JCs9uRzxEoNJv0qnUw1tzDHrnRUpeykqfl4DVwHZIxklW&#10;G2i8T3a3FgEjQDbXgWDLbWjVlZSn9Qg33Ia/mcDftQ2+6l2wG7YiKrOusi8G2aoKxqYykZl3YW/y&#10;txqbM7rVp8yuSkC4C3JDxdhZNEkHxM4iG01Lw5eF5YncbuXpy2NC0sCDakxKncOOrliL8ZBSTUIk&#10;KEsIljGngjJpHYz4JcQzh5WUUQxO9gztHYdcfB8b+zqyQdmF6yJB7KACSFmFIOnEU/ETPH8TwYUy&#10;2CYr4bUzKUmOeUYxKAk4llRMyfgRStyzlGUXIbvzJwh24oUFVGWzm3jqmBrrk/gykWMy2B6htNQl&#10;voyMVRbXR4WREaBlLEbi9NRGMmohPjsyWaEhcka/j6QwNrKa8phXhGDl8HlO8zsJxZGwDYIYQc6J&#10;31DSViSphFlIuenObXVcORC4LPEkCWYZ1PidyFSWt8gl+U0YdVkS/hvg9kLjOepcmUTRFLOT50pZ&#10;txWLE2YaTVH2yXgiJbEMuMtwhZwr42u/fr2vmoCzRXBQcZZ0DjK+KEBphq7Do/G3CIFFiyGRoUSt&#10;XkFHdh5m9zWVSj7hWYdoYBMGcgtQKM5G2lqkNh0vyTAFmZuk15IJLWHEsu+vZHeRcJzQ3ctk8j2Q&#10;vTP0utuUoJKuinXMdljI7Ebk/nmyNlk6x3fy1EK7e0Axy1iQ7NZuRrieMvr2fiQ1skHrAJ+Jzo1t&#10;pJzmn85Ngr9lNlwvhxyV24+wyWoCX4N6PxfkhpTJQDbBLkKZyg4nu/NLKh8JCxGgkMSSIQWA7EjS&#10;4dnQpePKEhpZ6iS7fRUy6xGxalCSQE6CisjAOBmbXCNJRiR7B2SLKylbNimGUeTvSVN215e05XvI&#10;xvawwd9jI7tCwLzP80RWkQ2x4YuUlTRJdvKoSsgoKY0ks7BsCaiZrQQjabjSAQkUurAP6ewmG3AL&#10;AUuCY8kgTUnjLnur1vN9TvO3BjiJS5B1oRICkk9uJehdV5MIcUlpbtXx+CYEdckl9xAxQwbry+Aj&#10;WTgMyeJLRqDWuAYpjWUiQQKGydo0GaxnZ3wmPSURqTy/zErL+Sp9FVmFOA4BOgVqT5nZ72fl64RY&#10;RxJ/J/F/EksWjfG9JMg4RrlJpidhOC8+/8UmQCiM0QhRWqtPMleWtWSDjoaa4K85ynpohOElW5Ix&#10;wpbzZHKnydj2qWVixb7JdD6ViOk7UeqfgEAnnVlyI53AQ4IOHWGAAGaSZUVlJrqJDG4/wdhPZhyG&#10;58Y66K03kWX7iXtvqD1cvZcOl4E3TJbdU4V0gMCmd7NtaOhpr4bpuYZ4NwFXmDbrOZo+AdmcScY1&#10;dY1sTdisjOlJiBLBTIZopNyEsUuQuEzIyPieC3JD0ggUrGxZMC8bMEt6H4kN0yyCRUrGvx6qMSUZ&#10;o5IMJjqZS6qwlmB0nefIFnp+MqhNkPTZqeQ5gsc9duZbShKHw90EMjIsSkkZSJd1mJIo0TFkd/rr&#10;BCHJytFAgLtD9kfpwc4U1ChTCFBJyWbLzpMtLoFs3pxI7SJ7u4yMfYbgugJmpDyxIQ00bMkG0pRK&#10;lMGSUFO2D5RxMcepJBupo0enZ89u47HnFIhFJWDWZudh5xJ5XpZ7NTx3LwFeGC47CgEiIoPxLKNn&#10;El4mYhyRuVoHJOpfxpNkIqfMfMvlqBga/5fOJmEPZuwiy7Scmfg/2mQ5nMH3E8CXfHRxslRZJmcS&#10;9MpM8sXn/dumE9T285oyMC+S96EKBLfC1xHk74n4YaqAAHx317NuziIXW4IMnZ9lXEQ2u5n1cJvg&#10;d0Mx51DnTTLyk5SjN9TkkO3IGmCW34M90LwETGGnt9ah5945RKkoYmTu3XcuovviTj6HCb2nE+Ga&#10;qzC9dQjx+KBOlsZncEJdMOtkLwuZMZWwkG5KYr43rcy8/VCJTOkQlEylQ5AJH0lIEFMZm30stxY1&#10;TOGC3JC0Z9KFjIAUXmaqhB3ZZGM6O3I5MPeZleWWxkYSCUrQ8JXyefzNISDmC0vZuClVE4eRK85l&#10;477IhnqH7O6ECieRZU4SGCvrY53kRXr9CgKTzNR2K0kRCbOhW9VkVTfYecgCk/sh2/NlM7uQoazN&#10;yGdK0prfYGcjSFIay2oJI9zF+5AVWPdoVYhLqABZnGy4I3Fdjk35RqmtwmP4rjYlnW3J7CsBidJH&#10;gE1SLAnbElkusk4mXkSu2U61AtPyRIFONkcZ/LQ81FI4MjPpNKaa+S2DncShyZaEvzuw/K4W4TuU&#10;JzZkgF49swLhFx3775vMOkYlxEjGMiM2Yt4KyuKziHfsUGzdaGddJg4px2P6WpFPrFPJGMIdMmu+&#10;EHaILFxWXwTpCLPrWV9VZFwHlAOS4RJhxclQBfwN1XRip2AEe2B5LvK7Vr6Dj2ytB6G6GwS0Fjoc&#10;MlSWdU/tXXhbrqq6CrXWInDzIFnkWVi+RkrXDuWkdaODICwOWIZeZOaUbJTtWlhbmH9LO5ZYRVk7&#10;LbPrskpEWKJEFbggN+QtojxcJGSRjclu8jKAzQ793DEynlGeYZS4uojyvrJu0pDBdzaSYn4mPykb&#10;CRDxpDRcmbm8Rak6jx3kNBtvuwrFyCR3IpfbRE/6SMVtxSSLiLBEsqlcbgvyOWGGu8mMThFoZJmX&#10;7A1wgSZbDF5hA5adsZr5nBUEy2tqAFwi+h3+FrME2NhwpUHzmaWRW2FpzDfJKBsplQ8TrGQv1iq+&#10;TxO/8yjQUim+2ZEkIt6W8BRKGxlol8SYcj8lNRWr0/keOu9RpbYa1MI2WdN1BNh5ysAnwC/hJXL8&#10;8+X7x2OR9gbWL/9mucgklNYm+2uQuYWqkCOQBbvaEetZwzK9ikjjBkSjkm3lOtLR4ygVVpPBn1L5&#10;3UTSWnEycDq+QmILy6mKMthmfbQjY9bAU0dprYDURDIi2zp64a2X7Cxk04F2hLt7oHdRSZDhR3xU&#10;E2x7EjytazqCjy7CW1uJUPt5OmWpbwnbaVP1V05mGlKsVuLqVKYROloZetEJbI6s1xYmF7/w1DmV&#10;39sFuSFvwjxCBACh/LJAXDqtn433FkIGG5kwGcW4yA5kQJoN5hlTUPsoJA8QMLopDTeQvUk0PYFP&#10;ls5oIYLZfVihDiQTR8i6HhLwKCWNe0hT2pSyqyiND5Kx7VYSw5BjTTIoR8IwKsnsKFEom8usyeSz&#10;yYyYF7L3qS2BvBLzJaDCxhpiw5XnstmoLbK4REJ2kxKJwucUJkdJV14OJdK4PEEgElannJa8bip0&#10;ht87BGYZ8Bbmp95RmBvPUTOklD/l4OpKXvdpOXylHP84TcpCJkM0Hx2ZvBff1+msV7/57lbwPQk8&#10;kdtIykRKwyXFnmMBOi4yomBTBfL5zaybDjocCUA+gGx+Oeu/gcz7ClK0aPQYy9lEQhb/6xIKE0BP&#10;JR1hiPKaZe14yapb+H1IVluUgUeAVudzBB49IDh1qhnX8IPz8EcchL09MLzlxJ4yPKJbkj6L0lVi&#10;AoXVST2xrVqU6zIxJJNUAnAyHifp/dWkGmV4ebihXAYuyP0JmS4zUQpM2NjZEMR7SoM1ZcZNsZmy&#10;zFXZNL44j52CYBEhG7TImOKUsGl68PLmPQRBNmxJjSQJJUWyyJpQWVsoTE0P8X68hsQ/RWXGNrtd&#10;DWTrlJwy8C0AIx5XxoEiZBSy9aAkr0wQTLNkfxIbJo1VAmQVA2FnUqEfQTZukSp6A0G1ntKzieD4&#10;iOzyOtmCxOQ94DXLAdEyM6xmRZ+yV5F+cl8BfFnyIxMWIm++fN8hYHxXI0gwj1DCeVnfLGtVfmRv&#10;gUaJLyTAN1Be0kH4OjtQip+GbLOYCR+hnJed+j0s10fIxY+xvL0ELj8y8VOqHBPmZRSSM1AiI08a&#10;Ut4BMsEz6lPtg+GhQ+puht5aTUn6dE/ihzfIjm0yu/IqlZ67knJe6lKHv6WabUQmUQi2BGJZdiYz&#10;5TK5IOxNnjEsgb667BnMdiixdGSSsnROriGTYxYBTibVZN1qWc6Xy+BZebgg9ydkkWB5BlBSF6nv&#10;lPyST3ri+Ak2LBlMl+U+z4OcmCz+JztSg+0ChF6kJZpdqyHIyY73O5AvLCTTO0cwk0zBVxRLM9m5&#10;kundbJx1aiLCphSN8XvJCiyzkiEJ/IwIs3q2xKjcCQSgguwAAmiS+VdtECMTKGQdKkSD7yCzwbIj&#10;fdDooSS+hYAehKz0kL0hZMJFOnhZYpafX3Yvk7RBsuohFqvg+8j3In1knOs3SVD5XsbzXvTb/8km&#10;8ZAaAp0EHFUGLBcBDzoS3UPQY9kY8js/g9UnkJKZ8K4K2HYFAu2yw5gEax8lyNwjyyVDt2RJ1TXK&#10;fQmc9iPFehZGLBMiWvdBhJovEIRk5UcIgaaH8FZdoUOS5WIWjEcSBiMJJXhPfycdn9yXcpOfZcdK&#10;UGqpITCKmqDzoeNVO7LJLmYiZ9UxbHtkcrqsVmEdCoNXDJVAF3Nu0Kme5HHyvwRFP6vPL9uwC3J/&#10;ksYGwEYXkUX9bMSynEc2aRbpJ9lsgxIMq7fTO+5HOiqAJHsvXFdxadm8TEQ8YKMmA7Qlz9kVBZBW&#10;yEeQu6SWQMmuVhKjVp4J88CgpJDdpGTTF9lUR0BVBvaFUZbHu559R4lD6ShrQlWMmpKrZAcy2aBm&#10;2WTmVVI3tfMcYXQyMygpiISt8L1EpogHFyCU//m37GjvaLL3A8+R7wTYlBSWvwUAytJcdbCn7PSL&#10;779gA39cQGeReSnGy3eQbCze5lpogSA8VZJhRVY9mCxjsifNRIaOQsDOiV1BVhi681ABSjR+iXW2&#10;m9eTAF4TaclkIvGSzj0VIiJ7e6iU7pooAnE6kr5Jh7f+gSpnnQAbJPOWMV1/h4QnSRlK2Zaf0U9W&#10;J8sMQ3XlhKghXkfqQP4WlSCOSkBOwnYE0CyyN13NppZj4WSrymjsJBJsD6GndSiAKQAusXPP15kL&#10;cn/iptgdPaIkz9R02RyZ0pXgIdkfREaWO4t0dkldIyEHIvckCeMxNmpegw1MGqGsFFCzqNFTajws&#10;Ha1gg5OG5lWDwXHZBcy+qJb05NKb2YnOsoFeZWe5Dit2k422lccTrDR2mLAs4CZgSliHGl+Re2gK&#10;UCWcQBbWixeXBfSyJMqQVQg8Tjy8FWlGXEA33MrriEcniPI5ZMZVZaXgs2hyrHwvv38BZEPAyNSC&#10;7U0EFHm3L7+XejLIWAVwZJbd01KvZGFPQxXrm3XjHFX1IHn1JNOKzILKWlphUFpAJH4ECbI3+T1E&#10;Zyjp9L0NdI6yzpdszcd7qvT13i7Egj38TcJbnnuu5ywgzyigROCVNlUeSigPJ0iiT2F44rwkoF3F&#10;efKZRUVYVB9qe8en7S+R2UOQu02GX84b+Oz6snl7hOD4/D1dkHPtC5PlYOXB6S897pcm333ZmMQE&#10;eGRspJyXTtiRNFQJlhUJ2kPgCfL3Dsqga5Q75ZRFsrpC0giVx8V87HxNkK0EZXF+QmZUTclIIkyN&#10;XpmNWzEuBUTltZfq3iGb1zYpPbsph2X7PukwTxmc8uB8VuXd5e/npcvT84ec6TC/ADayIprMIAsz&#10;9lSVU8SrVE8sM50gJ8BvhqLKUVjmPVW+Mk5nWtcU45WVCMq5SR3Jb2T4soLG1q4h2FGn7iNAKnJY&#10;6kdYmmJYfgnMLQeYf+X5VP0RaHk9T1uzAtrysEP5d1XPkXKWFFnRotic/C3KQjmkCOzkRTqoTths&#10;LzE6Ssk2rWZYJX8fZWr5HuKICYIiyzUZI5Tru5mBXXve2FBUkOszMPmGpjqCyAp6cwErWT0gs2ey&#10;EfMzOSisKyCMjMdJKEfYKIczCFssgxA7Kc9X0llAUnUCGaMzEeA1DJpKYimNmt+XJxbKLE+N27DT&#10;yRaNmkEAFbmipKtcgyafTzvan4KpjaM1mfAR4CMYURr62oRthRBsFZCS8pKyKZezlLETF9lI+W8+&#10;/DWQknL2tYkjkf/LvwmABjUbgaZqeFubeY7Uf9mZqEmOr5u63/PfsY2pOgkrEFWTSQRKyXsnS7HK&#10;x8vfBC69WbG4ZPoQGd0dJVsFtNXwht7G+u7msc8cmZxXvuazhfouyLn2nLGhBiVdj+zlWh73EuB6&#10;8bEvMmFQ5cYs4yTS8GXxejll+A3KohsEKsoOU/ZSrVED2zrlpmlIVtwqyqBqNub70CXjrpynWJyw&#10;NukQBEt2hC8bswCx/C1jNuLBn3YMiaMjQ5FPkajlZ3r+GYeuSadXgPbwBstDykc6udSFTDpEyN4k&#10;wSjrRbG0p+exzHSZtZSyk1CcUPkcMQEYf3d5Ekexwaffy/WELUmSzvIEz9Nr/VYm9cL7yd7B6hnk&#10;U9qK1JmwsGf1Swap1sWS5csSPZMgrdpk+Xcla3Ufn+Npu1DtT36TMCLJ9+emP3ftN5mwOnYSiV1T&#10;jUY1nhcc9ztbuSEqNhEIkXnIzBvZmIwPstPJAvSI+iyP1ckEhJLDImP4LBIb9+Lr/umagJxaRqX+&#10;fvq9AFx3i1qn+vyx5d+k/GWgv5llryEq2yc+lam/duxz5m+ScbAX//bNTSa3yhM95YmC8vcqO7Bi&#10;mMJILaTz29k2ZIKMbE4CuBUIyvMJqLEdUJaKEy3///V7lM0FOdd+swl7ks+grJts5N+/uSH9ur0A&#10;FJ+XjF/8/WWDLY+f8VPdV/5+2uG+ANhn/wtre+5arimT8dSy1CyXl8hG29+tvv/6sWWTjNKVipkJ&#10;65ZxtfL5Xz1eriNjeUaXhHk8q4vfz9RMqUhOGU/jNcuhIgJyHn4XhBmWLR69sEIEvUiXkquWxft/&#10;xdmW2045ZOQ3P5cLcq59A5PGJDORbEgiKVSnoRSVhiqeNSKzduX4JOkoalWBBGbqbLByvgKt3wYg&#10;Xft9TAGGt0NNzrzod2WsS5GwCjToMEzn7ouP+0Mb20KZwT11WMq+/F3TgiqJhIyn2SplVojtTILV&#10;+bxkeRJWos75mpMrz6i+mN27IOeaa3+CpgcsGI7MiguLkrW6X0rG/0iTEA8BKLUzmJLGdJBBW43h&#10;WrZkrZEJKIKdLqniZczuaUykTEKoSSWCWUQW5L+AyYskp7Qtq4Avv3dBzjXX/gTNUOuByxMKkr2j&#10;nA/vxcf+/kYWr+IdRRILOMk4IMFOZlXlNwKboTeTecrfskVmIwGth6ztGcC96Jrf3FyQc821P0GT&#10;3a1krE1AzrLLa4RfdNwfxsrDHOVhC/4fkXG38pBHNH6d4EaGpyaSIiqrr7A0mYhSO5/92rV+e3NB&#10;zjXX/pRM1nfqsv6zzJDKu/pLIO5/5JhpecxWPiXcR9YrJ5OnVcCy7PBfHu8VaSqBwvJ8T8NJZIb4&#10;KxMNv5u5IOeaa38yJjGFsj3j0z0+aLId4x8CSH7dnoImWVnEFGlcZnGp2Fn4JUzkWYjLU5PldhKf&#10;qZZlKQB+JlN/f/B1Qc411/5krBwmImNgz74zzBoVHFwOHv768b+7PUvMKpmI5VOyPstSv/I43HPH&#10;Evx0BYKyXlVi4GTi4QWTCr+HuSDnmmt/MibLoCgJnxt/+48CuWfxepJSXYtIQlNZaC/SVAD2Gcuj&#10;RFVjcOXwkHL6qz+8uSDnmmt/IiYxcfHo9a98p3IEKrn6h5CsBMpgVDE2Uy/vkvaVJWQCbmoCQkco&#10;aKglV2qyQYV9/GFB9nlzQc411/5kLAwjegcqC/MX30Ug++U+vzb1tzeyMwnijd5SM6eytWUZNIW1&#10;PQ+eBDLF5iJPAS5EgHvBcrM/sLkg55prfypGFmXFJMnkc4AmUlGtC366kkB9/9Vg2q+YnPsUqISl&#10;Oc5dAlW3WnalcvQ9vXY5A4ic8+sTB7rZps6VRfm/LpNlzPBpuMnT2Lrfl2W6IOeaa38qFpL4uOav&#10;gJxarypL8iJGebcrFa/2NVan5CxBTVYiOLdgWLVK+kbCNmyVTuvZGNuXYKQW3f/aBIIsypf9NAhw&#10;Eisny7B+LcsNQU0mIL449+sg+NubC3KuufYnY8K0yKSEQT1dXfBVpiV/l5lTOeNLOeuLxLapiYSn&#10;42l29MFTBlZmc1+9R9kUk3sGVHIdxdzKs6eSEv8r7EwAk79H9B4CqTzD12Xu72cuyLnm2p+gWbFn&#10;C/IFTISVUbIGBcQITMrkewnSNQlAPpjRW+qYLxnWb2G81rMUSbJ3Q/naAmRyfV5P8v8JaKrvX3D+&#10;72kuyLnm2p+ghUIOTVfBwE78Oiy7DpbZClv+th6olOaSdLO8c5sA0nOM7bcEuvKie4vsrkvd8wtw&#10;I4AasoGSYolivwOAfgNzQc4111xTgBN6mqro2ZKv388k7VbZZK8PXVJvqTi4MuCZpmxwLZL5P4a9&#10;PW8uyLnmmmt/IHt+fE8ArjxLKmmT5LdIKKhi4r6+pOs/2lyQc8011/4w9pSVqZ231AxtGIasaOB3&#10;uuYjm+v+8tj/jeaCnGuuufYHMskT1wVNbZYjAb8takZVrVmVmdkXnvMfby7Iueaaa7+nycyoUU55&#10;r8b1JEyEf8ueqWpigcf8B00qfBNzQc4111z7PS0MzRSAE7lqwLAe8jOAUEhWTjw/TvefYy7Iueaa&#10;a7+bPWVnhtXKTwkzkY1mOsneZIvAFxz/n2QuyLnmmmu/tamVDgQ5lUFEAoa1bjK5ACXqv7Hu9T/J&#10;XJBzzTXXfmtTW01KqnK1fIvApnchJCsmlDz9z5eoz5sLcq655to3NGFvkrUkplib7Icalr1QZect&#10;JVdfdM5/vrkg55prrn0jC0Vk6VW4vGg/JBlFZBf8p/L0P3H29N8zF+Rcc821b2Sy9lRt9kxAM+xG&#10;fiezqX+IJWD/seaCnGuuufabTRgaJaoE9obVSgYNll2lvnsmX1943v9B5oKca6659htN8shppiTJ&#10;NFReucizXe9fcOz/qeaCnGuuufYCEyB7yuD4dyjsI9Dp/ORv/wePv73IXJBzzTXXXmCdiARFqv7n&#10;rTn9Q5kLcq655pqy8l6pshdrK2VpOeD32SbRf8zmgpxrrrlWtpDMoHr+KCYTfhtzQc4111wrm2Jt&#10;5bG4F/7+R2ouyLnmmmtD2lyQc80114a0uSDnmmuuDWlzQc4111wb0uaCnGuuuTakzQU511xzbUib&#10;C3KuuebakDYX5FxzzbUhbS7Iueaaa0PaXJBzzTXXhrS5IOeaa64NaXNBzjXXXBvS5oKca665NqTN&#10;BTnXXHNtSJsLcq655tqQNhfkXHPNtSFtLsi55pprQ9pckHPNNdeGtLkg55prrg1pc0HONddcG9Lm&#10;gpxrrrk2pM0FOddcc21Imwtyrrnm2pA2F+Rcc821IW0uyLnmmmtD2lyQc80114a0uSDnmmuuDWlz&#10;Qc4111wb0uaCnGuuuTakzQU511xzbUibC3KuuebakDYX5FxzzbUhbS7Iueaaa0PaXJBzzTXXhrS5&#10;IOeaa64NaXNBzjXXXBvS5oKca665NqTNBTnXXHNtSJsLcq655tqQNhfkXHPNtSFtLsi55pprQ9pc&#10;kHPNNdeGtLkg55prrg1pc0HONddcG9Lmgpxrrrk2pM0FOddcc21Imwtyrrnm2pA2F+Rcc821IW0u&#10;yLnmmmtD2lyQc80114a0uSDnmmuuDWlzQc4111wb0uaCnGuuuTakzQU511xzbUibC3KuuebakDYX&#10;5FxzzbUhbS7Iueaaa0PaXJBzzTXXhrS5IOeaa64NaXNBzjXXXBvS5oKca665NqTNBTnXXHNtSJsL&#10;cq655tqQNhfkXHPNtSFtLsi55pprQ9pckHPNNdeGtLkg55prrg1pc0HONddcG9Lmgpxrrrk2pM0F&#10;Oddcc21Imwtyrrnm2pA2F+Rcc821IW0uyLnmmmtD2lyQc80114a0uSDnmmuuDWlzQc4111wb0uaC&#10;nGuuuTakzQU511xzbUibC3KuuebakDYX5FxzzbUhbS7Iueaaa0PaXJBzzTXXhrS5IOeaa64Naft/&#10;OU4MrrnmmmtD1Vwm9w0sFAnDozkwQwF0V2zmdyZarp36teOeHWsFQjDDIWg1lfw/gEjQfOGxL7YI&#10;z9GQqrsK58F16KteQehuBUKagXiwA8GVLyPOewRPrkAwEkFg5Uvw7ZkMU4+gc/UHCIb9iF3bhlio&#10;i8f3wApGkOupgt52DfHLm5CruYqe+d9H57yfwld3h+8UQlj3wAl6EG9dBlMzEb+yARqv76u7j5jn&#10;PtLepUi3vwW77XM+mwnfwwo4Wju6ds9B+ugwxDtqEDJDsI0W6BEDmhaBruvqU2trQuDBeSSrd8F3&#10;ei2ij5Yi0TEOifBZJPVrsLsmIOU/wHM7EAnZfH8dHSdWId/0CTLBQ+ha8RI0ow3hizsRsx4gYbQi&#10;oIXQtfBHsGMPEX84EomHY/g8tdBYPtmO7Yibh5EKHEAP7xc5Pw7G7TGIWjUw7Zuw9UaYs/8XrKaT&#10;yBv1CBgGwizb7o1vI6iHWR4R2Kw/z4FJsPQu+FnGWsjPZ+hC6Mx4lm8QRiiMSJjPyzoOaT6EQ7wG&#10;v9edekQifvW3fBcKBVn38tvz9ctzQxo0veUr32tSDyFdWSiio2fvOKQDfrYjH3wsU7P1NjzbhsNo&#10;ruazP0DO0wRtx4eIN1fCWv8SOiu2IVO1D/rlbbBOzUd03eswNr4G/ei/IDbnfyBxcDaCq7+LwJEV&#10;6JrxHfg3foZ4tAWRXf8Tkf3fh372JXhOvYrOJf8EDAxDf990PCksxMDguyg9/hj5xPvQa1/GQOEd&#10;BC/ORG/XR4h71qF7+y/hnH0XyZ6VCFasRjTiQbG0GB1rXkUseQC99nS2w0OwrUvoK02HUbMLtr8B&#10;baeXINPBMq76BOH2Y7DqRyKvrULg7ky07/gA2fgh+KtHYyC5nG2pi2XkIBNohJG4BkvrQMqpYL35&#10;kdJ5rmcyQoaXZR9k++1BmPUq7Sgc8bkA942MjTUiDT/SA52N1xux0H1l72841mQDDcF/YReCms3z&#10;pIGz8b7o2N9gNkEq03QB+oVNCO+ZAL2ng2AyFo2bR2Ggai/q1k9gQ2In3D0J+fs7kfc3wVn1C/gI&#10;Thbv53RWwa4+gUSgA9bp9Yje2IuWdS8RVHpga0FYt47A4LFOwAsn1IjYDXaKy+8jdW41IifXoPvY&#10;UsRqx8K88QqB9E3EOhaj68Ry+K8ehL9yH4wr++Fc38IOtQGJyv2It19Db8gL68EeeDZ/wI7ZhGg4&#10;QIAzeR8CLgHZbLkH49FlhK+eQFrTkPS2warZiKRxhgC5DlnPTiS1i3AaZiHesh9mcy08B8eh2M17&#10;1C9F9/Kfw7izHJFLs6DXnIDV8gAZ70N0L/wuevUjKHUfJthNge08gOfIJ4hG69G1+WfIe5YgVjER&#10;T7yL0edbC8OsJyiF0Tn9L5EJd0G7dwAGnzUcDMOuPYi408iOQoAOBhANViPWehMBPYQAQccwWQ/7&#10;CPI624POtmA/UvWtgEk6FJ1ThIAUUf9LXfJ/tpsyAD6rX/k7TIAjaH/xHR0jv9d5bMrfglhbHczq&#10;cwRbAhtBMhbywX9oAeL+eqR9bWg/sRhZ1p1/0b8idGEjAZ/O9/ZhRNZ/DGPhv8DcMxGeWd+Cvui7&#10;GOxeB5vvqPHYQlcr7JvTYbKenTn/SMd1CKXgePRZU9BbnIysbzxyLWtQND7EYHwkSh0/Qy78KvSH&#10;30EydArR2xvQuvMdWPcXwV+7Gpn0eJT8ExHTO/EkMxLpnnWIVJ2B7b0B7e5SpLQ1SNZsQb85CX25&#10;6XQy0+lUJqCU3YRo12zkro+BWTsf2uWxsJpXoKhvRPj+THjPLyEgVrM9nIBeL+B4h6DWDYt1qwf9&#10;SDhrkejegZR1AY7Otmbfg2XQcdHZ6Fob6/48LJ6vR7pcgPtGphqoidZzu9kQy55Bv0cP8oJjxTs7&#10;7DB6JMoGG0aA56lO8IJjX2w6Oo8uRWjvVGQ6HxA8HpCdGchXLETy4TkEDk4jq2pH/N4JdG8bjb7b&#10;GxG/vgkRTUeQHcs4uwId6z+lZ/0MbQtfReTwFBhH5xNgbuBxwz7kQmwougbP2bXQCBJ6Txfs0A74&#10;QxZiZAypmkWIVPwEPXc20mPPRcrsQsLjRcJPtuS0wmmq4vu1s0EFCWAWAZ9mhMjqLsAOtqNQcwTe&#10;MwTKXWPQMeu7iJ6cD8/x5egiaBrn5yFIz61f24XA1a0wzQAbbw9ZWQs6rx8nKBKAfRUwOldDM5tg&#10;dZSZWMf+z2FaLQoUk9ffRyK0Ch2VR+nBLbLPTnTtGI3Y5U9YHm+h4N9FIFuBdDPr6vYyRI4uQr5u&#10;FpKXXkb42C8R75yPpHWXIEaQurQc1tXVeLTlU5Z7BEZQR06vQoyA7dEDMNh5bLMZLRvH8XebnctA&#10;VGOHaqtGPNRBgCNrVM6LjE2Ai/UszEwnGy23mTB0k0D2BeCV67f8GX7uOw0mAbXt1DpoZMgdZKve&#10;pvtUAj4ELm1nGenobaxAjOUcPrMC/ksH0bnwZaQerIOPbSF65wCcm3sJWn+FYqgT8RPzED67HNqB&#10;yehrno7AjQ/oWHYiPO8f0X3q22RVk5C5Og7m2h8jV/kSmjb/HNbhn6N1808waI/GE3Md0PE+Are+&#10;T5BZQqm3DX35aXRgbyPa/nNEKkci3nSNALcEfeZkWGcnscxeQz42B32xD9GzbxGZ2Xm+ewUd12J4&#10;L6xHwiIj9W1GpmY9Hpcmw+mpQOTsp0g1zET45kxkvVtR0E/D/2AtSm0boRG0YtpNOG0EsdhpnnuZ&#10;5X8AUdZ9VG8nW9cRMdqhW7WstwCf8RaiRh37nUc5izCZtE7F5QLcNzSTXt+mZw/xbylAu+n2C48T&#10;edl+cgM7vjTwX//9N5kAp8hQP6WhHfYiuPx1JDrrEPW1InphHSu4Gz275sLe9hE98lGYN4/AN/Pv&#10;kbl/AJ6t4xAiKytSlhZPzUDP1k/ZycJIBglO7Q/JKiKwKK1D13ezwdSw8Thkd91IEkAz7PTW2el4&#10;3LkFhR52iM5LSJJFNW36APnarUD7JfTXnES69hz6W08gXnVIgW746BLEyXj6KPmyd47DvrubHWQM&#10;vKtfR77tEMEhpjq2nyBU9NWjYcGvYNzcg7jWRSfAjk9HECFLyzxYg0j9MehXKf2vH0DiwW5Y1/cq&#10;hmmE2Gj9G9h471LOLGfnXkxQ85C9bUcpfBHRjg1khXsIts3IaA9QbNyG3Mm3EHPuw39+ITKhJrLe&#10;N3itLnQcep8M4g7SJ94APFORD51BioCaJaB2zv07eA7Pgn3/NJLtVWRqXWjaRqYmctRq5z174L20&#10;l47Bx3bQTmCmg2FbiFxYA9uup2OJULpSkoozo3w2KKPD/E7aihYhO/xKXZcZXUSGLiJedloNBttM&#10;19mtbDsW2uncAnz3iLcDdTum8hphOJUHyXQJwCdWUBXwmhfXo9h1EcX2+/Bs/BgxMtHAvL+HPufv&#10;yJ67EZ77Twge+gmSbTOQ9S9DX2QWnCP/iP7ANIQ3fge5S2/Af2YSYH6CLpZpoZaA5DlBMDtFR3YS&#10;qdgGhNj+2pb9f/C4bwLrqweZ1GEkq4YhayxD9tQwDJofY6A0E4HKUVQQuxC7P58OrpkS+Lt4ok2H&#10;017JsgijaH+OuO8ImfKHMP276bR3kOltAdKjET4/kmzvLJxr8zDYPhtp1o+v/jRyPWuRS1OBODVk&#10;iGeg+VlvoQlkivcIaI0ELwIawcwwahCNky1S8Uif1Mjy5LcI1Y1hNCmC4QLcNzA/wUe7cxJBNsRn&#10;ABdru//CY3V6dJsdQ8ZRXvT7bzIj5GdDpxyRMbSbxxQja6ckteqvoX31u+ykDuyN70Hb+jECF7ej&#10;sH8k2YKJzqW/Yofg+bqO7pnfYgPtZGezkBFgJFDE/a1oX/A91PNaiarTKN49Ct+t47DIFKyWxWoM&#10;yan4MZyTP0Zk9ZtIX3qHnX0uYpW72OGP8bexaF/2BnQyMo1SNtp1nQyOYHthJ4GrjcC3B/5z7AS8&#10;funeOvTcOovAgwqkKe/yVSfQvHcBIgcXknWR1fIdwrf2IHVpKZqunyB4e9kgo0i2VhJoKhGhJzZY&#10;ttHOh/BcPg7z8lb08JnNR9cIyFvJnnbBurELg118vvhV1K0bwzKLUr5cQdzYiFTqLPxXJiPxaAHS&#10;DybyWj40rP8IZhUZTpgyvn4L0tEbaNk7GinfFDTv/gheOoKoQ9m6+acY6LiD2O3j0AyWidVENkzH&#10;4q2Dr/Y4mm+cQuHBKTLcc4jGRF6Wx8oa9lDKEyiF3QkLU1KTHS0isldYmgIzz3N1Le2izN4iZHcx&#10;/hbrrkWQ57cfW8HOavBZw7CukHGxs9p0HsE1b8GRsd3uDjLOnfAcHYeGXVNR7KmG5+JWpFtuIjrz&#10;r/nuh+Gd+Y/I32W9t5Ldn18A5MYR0KeRCe9BtvZ1hLa+C1/Fdsr6sWwb95EKboYd2IGB8DB429Yh&#10;GnmAUmksYo9OIZM5jF7+HXfosEMyvngWaWcZijUfwbq1F0U/me/hl5CLzYVn/4foLy2CUbGRSuAS&#10;sj2sk9g+OJ6ZKGU+RiK4DLGeJcglttGh7UAmfhLJe68TTK/wfbcifn4KMrHryLadhl45HlmLkjh8&#10;FrbnHOsxCKtzI7L5rdADQTjxc7DMajq2DoJajyrzsDByApumd7EMA2R4BkHukQtw38Sk0fVUX1HA&#10;8QWDa77zwmMj7TLAaVFeiGz59d9/o4WCaF/3saLV/g3DCHBBmHWViFfuUCAx+PAo0m1VlFuk8Rve&#10;Q85TTW9YDbuzHh27pqD76Fx0Lfo5QgS64sOTCPOYKKVBiA3OqL6AEC3CjuvXKSnZGLKt8xHY+DeI&#10;3x4F//3dyAZvkp2UWWnC14jmM3sQ8zXwOUx2YPGMlMDNjch1VyF88jN0bhmJTC2f5fhS5MLVSHVT&#10;KjdNQqlrBPqb6Z1P/S20y78CWmSM5SPktQNkEwfRsefnKNbNRqFjFZyGZTx+E7S6JYhFG9B2cgEs&#10;Ar28u6YG8nVKQR+6KuYjobUh3n0X3hvLEOe5DRvfR5Idoxgim722nSAfgV5PIOtZjCxlTiFzCs5d&#10;SiqCSFargUMZb16bi5JTgXxwBWL+avQ2TUX23KtkLh7oZGd21SZ4Nw5D/aaJZGm1fGdKdl8TUp2X&#10;+X8bAnRwAlgNWyjLYtVIBhoQqK2kI1iAaM1lduxuxeDVhIMl43MEM0p/Abwv65oM7unfCX89YnzP&#10;MNls6/H1ZEomVUIA6Q6ySLaHdOMV9LdQolVdQLi7HfbVfShonUg2XiMoV8F3cC569k+FPvX/QQ8Z&#10;t3PvBLx7pvD4s4B3JIy1r6FlxT8jZ41F9vY6ePb8NTLmCVjV46kGxiBcNRY53wgMaDORbNqAwdwE&#10;MshpiHVOB/qnI1p3Cfn4fBSinyN6fxUy2cMYGJyLjvk/A7Ir0RufDePkODzJkVH7R6EvMxH+qwtg&#10;Nh0nwyQLbLsHo3EM+nOfIZcaR5C9gt7CEoQ67iFjH6USGYdMdD+e2GuReTiKjE8jMO5EOjwHiaay&#10;kpGhISdxCammK0hGr8EmuAmrjvA3nWy6PMatw3buwTZqYVlUKEYDgY9MjmXtAtw3MbKdaEgKu8zK&#10;pOM59aTgzx1Tll1B9JzdrqjxNxt3k0HosjyNsWObvI8MxMe7atBzbDml3g20TvsHeiYDwRl/B397&#10;Mx7f2QDPtjFqQkFf9x6c8+vQcXIVZUILGta8j1Kwm/JkNpmgB54NH5D1iHSy4FAuOPe3onPCf4V3&#10;zXfg2fkThNZ/m52BnvjhMgzU70Jg7UeI8L5dq99H05Yx6NkyGs6lLYg/OoABTy2Mh8fJlCLIh2+x&#10;QY8lc9gC68F+VO/4BNmj46FV7KAM7C6PzZl+gksLvWyM73ETHcvegbV/GoKUgalOSk6dnfbmVAw2&#10;LSToUb7qfujVu9gxViJWtxwJdkSNLFY1YAKNTOykyBZTHfsQMA1kvDcRu/guom2XCRQ34dv7HYIg&#10;PTelSfDBCUqfVUh1bcRgYB+B9RRsrR7es4vgnBtPZnEP3cfeIKg+gH53BGIXlsI8t5AMMkywpmSa&#10;/y2kru9CyqiHQSYQ4ft4Tk/hs5AhkB0EWW+Bi+sI/FLPFusngKQA2q39/F3GJm2yLbKrO+fRff8i&#10;WeAj1i3PCVG2k6UH+Wm2VMFiGwiy7rsvb2dbCCFJBpj0N8II+ODdNxmFnnrYLJdUsAWJ7hqECF6R&#10;7a/QEWl4bK2Ab98P0b33VRSuryULvofQ0TkI7ZyA4oER6Gt4Dc7twyg2vI1M9ccYjE6FcWsS9IZp&#10;GEwNp/Q/jt7USpQKUxDX5uBJdhlQGo0Bax76jHGUh1cB/WP0BSbzGR5Qfs5AkE4+n1zGe49H9NJc&#10;9CY+xEB0Dnw31qC37WdIhkYh2dOEgrESmfZtfKbtfPdTPH4iWe8KDPZOQrR7Bgrp1chFbuJxaidZ&#10;21HW13pkbr1LUnAMmca3KLPJ4h5tg+VtRjzO/pC6yLr1sB6kbTUgSmZm6R1w7DuwotfZH/m9YsWU&#10;qUaX6htR6xbZXIMLcN/ELJnCJ8goKizfsbH6bx792nHimSllOx/BTzkhwPXV33/d1AybfJIddW34&#10;kB4rgM5lryKhE4xa7sOmzPSeWk9Aeg1tx9mh2LCtFT9ENOiDdYqsJ9iD5EOyqDPL4Zv3fYTvn0Pp&#10;4kpo9yiluh+hULkFDfN+jN7LcxCc9hdI6zUI8Nr5BsqO2hmKLRg3t8G/bwbynVWI87dE3TnUbZ2E&#10;jh0Tkb1JSUg2GLhzBn2hnXD2fpdg9C8Y6LxDj0qvenUG4scnI7x1GKyT49F3bwGCq3+F4oMVKD08&#10;Aw8ZR8z7QL2PAG2cQFWk/OxY8HMkLmylVCaLY+NMddyF7wjvueUlxH3rkWheD+vOXjb4RkriHfT4&#10;O5AyrylHI2E3sdaD6Lp+FDGyrHTqHFrWvYy07xwy4Rb4yS6j6ZOUxFW8J9lg1U8Rs66hcc4/IGM1&#10;ImbUwbvzFwSTSmSaTqHfukwWsxjdO0aTvbwLp/sEdJudZ+3Pkb+3A7mOY3RYNu+tw399KjtNlB0q&#10;RNPQa1xUYRpGIIKg3oIQwa5hq4SS2Io9mCZlnQoRkllTDwFRg93dgM6TG+B9RFnpb0O05SRldois&#10;uZMylPVK1meeW06HUkfQl3ZCMOf3kYMEms7jSJ6hDDw+FYEbwxGhAwpsfQsDzmpK/A7kqo/B3vMp&#10;jAXfxkD3OOg7P0Lngv9K6TgdjdteAjIfoq//MxhNY/C4n06pZzpyzhyUcmS2qTkEpNcpU2vQNziG&#10;DugAUg/34XHyMzgdP0HeOc/vR6AUX4XuQ7+EdpXA2LwMfdpimLXzEH/wc0TtS+hvugjn1lZkrw7H&#10;YGYa4p5jMNsXoBjdTQa3Bf2FCTB9iwi4i+A98h4Z4hbkgqMQv/sRYtpuRO+NgRF9BE/VAZQstmWz&#10;k2y7UQGXHmlCNH4Jifghtt1WRChHZdxT18mcWbamWcNnuEXn2ko26Ec2UO0C3Dcxu+UewkGRG/K/&#10;gJ2OtnPbCVBhxb7KwCdgVR4/0QNamcW94FplxlY+XthJiJ+6TExsn4Cst4mAs5//hxA8uQjd29lI&#10;1/8KLdsnItlyh159NrSl30Pdmndhbv4Q5vnViAfa4BiUwytegXft+4hd3ght8XfQPeNvEVn0PcTn&#10;/DVQuRSFc8uQObMA6SPfg2/p36Br5rfhX/4thOf8AIGpf4X+C7ORqqlA7OFl2I1kHW230U/QK3l3&#10;seOwUW76Abq3vIUuMjvtCGXgLYLX5SXQtr+BJw/2IHt5LczdHyKy+w1ouz5H7tBHMMiEjGur0X6Q&#10;suTEAviOLoFxYRN6Lu1HGx2EsW08Qmt+RKDcDG39e4idmYr0boLflh9DPzgb4XX/gu6dr8I+O43l&#10;cgjZxkOUlWSOwfsErwC6bp2Br5ZAa19DtqMWpYbNsDoOwKxagIxvFqJkaO1Vh9FvzCKIbUPs6DvI&#10;tFKi0bNH7mxH7t5kgouPTGszCs5Z5K8txmD7Zr7zWVj+K+jZMQYBPl/z9pkIs06lfgveCjqYdlVv&#10;oSCZsdGKpn3T2DYcxMgo1PDFw6OUzwGYeiulNus56DyN5YogXn+N35FpBIOUv6w7nYCtdSHVcgOR&#10;q4fhdFUjW7mN4Gaqc2XG3KmQ2dVOxC/tINPZh7bDy2Df3IjMxteQWPD3aD64DL0+PsNalveusQjN&#10;+F/obXmLzPsHZJLnMNg3noD+JgrxzXhS+BT50jrYbbXIZ5Yim59MR7YGA6XJeJJ+H0YV2VSIjrJ/&#10;NKLVC2H4t6E3O4UseAnZHFlbaQzS3SOR72ZZ2mRWdylt08NgnFtJxnsQhcwW6PsmIiaz3c2LkYie&#10;531ZF77TKAU+htl8BqUkAS+xAE71K+jNj8WgMReIj0IhsZsOcC3iiQtI0/HIe1rODbZFtg+tleWt&#10;qfFRw2xHtriW5Snyv5Og9gCOWQnTuo04Qa7j2i4kwvXQjRYX4L6JaXePEYwEyMogJ43Yc/3IU8B7&#10;Blg6vS8lEtnd189/3uQaImUlsDPEY+ONd9iB5yFAOdaxeThCJ5crEPRs/xwINUJ/cA4JmXxgo4ne&#10;2YfM/s8QWDcMgfaHCF/ahkzHHUQm/jeY4/8LjC3DyEoqEds9FsaGNwkOZGo8t/vkZiTa25HumIjU&#10;gwno99xGO1nPQM99JAPN0Bqq0XrtJDyX1iO5+RUEZv4lInP/HOn1P0Ry/y+QubYZxdbzKFFyxg0T&#10;JmWqTKYEDRt5oxEWO6V9dRu6N30K/dwq9Nw6CO/DCnRRnvnunoK55Wcwpvx/0b11hIo9i3U3ofN2&#10;BSwy3XDIQ/lVi655ZIY91/n9BSQ67sG78U2EKQONGkodXxcylRuQap0Dy3Mdtt1KVnYVZudGennK&#10;lK7ziN7fjdz9w2id/xJ69o1AouETxG/OgHlzNOIELSQpeW4voxO5AM/aHxMU79PuwLPpH9h5etC+&#10;bQTM6F00b/kMVs0OeCqWq5CVXMN29J/6OewTS8jA+N4qmFlH+6k18Mqsqd5JyakhcHgO2UYYQQKm&#10;STCMk7HqVylZzSbWcwh+/p/oesS6d9RYk0an5tA5xck0ogQxo+Yqv7PRc2A+7IabfCYDueYb8C/8&#10;EVn0eWRbTyF3YiZ6ji+G03gSJss7sOJVmPumqPCaDAGmv3sdBsx3oLON9EdY9x2j2PFvA0/eQ7Zt&#10;FMFmMlnoqxjs/wi9EQJV0yj4a14HogS63Dhk/B9Bv/c+WrawjTizUGx8HWnPdgyQ7SXTdByhR+i6&#10;9PfIecawHf2YjG4qPGSJeudtDOSH0ykPI3jtRqZuFNKVH8BfMRN96a0EuC1UD+sQrJlCYF0Lm6DZ&#10;tedbSHa+T2cxDrGenXzXJcjpExC/NwVW/DziMbafO1vJiunILixlO6E6IouLCMs1aqBHb6G3MJdO&#10;pIHy1MNyvIfEvYMEvxZErKbyMVqjC3DfxLzX9n8JcPIdG3Ssu44NUsaIhKkJkzPo9WUw+ekx/4bJ&#10;sZGIg6ZtU+HXg7DOrVfSJxrpQfDYMvW7b853Ed71KUJ7ZqrA395wHcyp/xXG2jcR2fgBuub+DH0N&#10;J+BZ9y7SJ+cgw06ikzV4dkxC4vZ+dpR5lCC1SHpaod8+jrZ1/wRj6v8b5upvo+voAhhnZsG5fQK+&#10;Vb9Edt9b6Lu6BDaZXWbjG/BRinoOjYeXDdQ5uwqhaX8Ou3IFYl2VSLfsQPL4dHRM/nPaX8A//W8R&#10;XfttxA+8C+/mUeimRAqvfwtByt5e7zEUqg4iSMbZue9TBD7/b8hRehYaz6Fj1j8gum8k2eA86I2n&#10;EeuoRurRNXg2v0rvvx7tp1fC7GhC/sZaJMjgdC0Ms/WeCk42tEeI3R7Fd95OJheBE6Qk8ixUMjBY&#10;dQb5enaQQA9S0SPwbON76xFk0guQ6iF75D3jtRXwL/07Su2ZlKDL0P9oEjvWPBh3l7OTn0Pqyhb4&#10;to9Az2k6CtZ1wrsficMvo3RrM+IEqQQ7lwR8d+yaSIALI8YOGeDzRT3NKITPQveHWa9+gp2F5p2j&#10;EQtJQDXNlBgtcZJBdBH8ArqBWO05hO6sZ0c2FGhqdTcQDPrIfu7AOTYHnurr6DlMwK7cj9B2mY0k&#10;YN6eB//cfyRD/mdYFWuRPjYfPrYLe/ObKPneQu/gQgy2vYI+432YJ7+Lx4nPkE4uRTG5ENHObegP&#10;T0Qi8A7l5ieUq8cJaq8CvePQQsaK4mj0Op/jSXwSAkdmIJPcgFJ0GrLmQqT0yWSEIzDQ9TH6rI9g&#10;Ny9Cb/ADWPV3EQ9VUbaORW//WCCxGPquV6HXbkQhdYD1wnYYuoyeyxPRGyUoee8g2/xjhNvGq8Df&#10;J9mZlKwzMOCdgO77SxFr2qNWkET9tyg765Amo9SCXsW8Y7HLcCiXdYKaQeeqtZIAdD5UKkjG5WRV&#10;jgT46izDQuq0C3D/rrGBd1/aRSATSSmNU2SlTm9Gqao5ZGIBBCLlCQWjs/nXz39qEvArwBUiIFr8&#10;23dmIzuAyb9DcLQgopTBIms79k3nNS34Z/4FOja+h/DSV6HtncoGMwneRT9AaNnLyNeegn/at+Bc&#10;2ID4BXaKjZQLBFlnx3D0zPkWArs+U3FxlsF76zZi92bAOfRTSiEfOne/B33Kf4Oz/R1+Nw7JLa8g&#10;SRnsOUUZueKf4F38U4LW38Bc8yvET85GdP3rMKb/BfTJf4bwzuFwJv0Z2+//QGTW/0T3xP+C+KbX&#10;0b3y5wiu+DnB87vwURprBz5B6uZi2O33oe0ehkL3PRh3DqJz9fvwn9+CzKa3kX94Al1b34e99jXE&#10;V/0Q4eMzEasmi6zcBbPlPpxzsnSnGp2Vp9RsmX/F67D3T4fVfIyAcITSroWem2XXNhvJtgPw3DiG&#10;fPoozLYV7Gxe+G4eRvchApBFphY6T0a3E9n0MaS0aYjWn0ZSr0fPiTmIXn0Fhdhh5KxKpLpmIZMl&#10;6zo7FeEb2xDfOwZ9TWuRbbnFe+5F5PAb8C5/Cd17ZyFuPWJdUkI2P0Ai1EapS+ANCoMPI3B3Mes8&#10;oNqLaTQjG7iKbNdtsr9mmJTW7efXw6DT8vP+nadWwo60kIU1IHBiFjtnEPHmm8j6CPihFsRariBW&#10;sQBtC74Pi3K8ULUPqTtkY603KO9/jhKlm8Y6cBZ+H/b6/4XE+Xfh7H0LeEwGGzlNZ/UhFcB09JUI&#10;5lVvI61R5pdmIVB1DH2UiSHfWTwmi8oGBdiGoS+1ELnYDCRjnyCy+8cEtCY8zk9EnGXbdeQ9DCRX&#10;YzDwKYrdo9Ff+hi9gVGs22PQHp1F/MZrZGQ3KUe3wqglE618j/1kLsGU9aldRar6c7LTrRhITSMQ&#10;v4NkI58nvhPIfoJCbjE8u77N+y+C98xKglgNnVc7omTVmtlF2UoVJSuJZHwtYsDoaEO0tZq/n0GE&#10;7dq2GpAKUs3cWQSr8wD8F1bQGexwAe7fM5GLgesHngLcc5MHLORUd8PTY0SWhknVm7447+umBWVg&#10;mueT9dmUUnpAxmYo9+6dIPBZaN0+ARlvKzwLvgenswba9Y3w7ZoG1OxFcvFPkD29DCkChrXjU8Rv&#10;H4F2ZgFypOv+Jf/Kxv0dpPa9Dd+yb8GupWxtP4zU/U0odZ5EaP7f0MtPRceybyNRswZPWmfBu3sM&#10;rBU/QvTuLnpXkdZkQR0rYNLzaVXTKF1uwz/5L2Es+1cYR2bCv/41BC/uQE4FVGrwVd9UoKytfRvO&#10;Akq8PZMRXP8T2OcWI0Xv23P1IOyeGmQbTqFz5t8jtOkXCCz7PjJXFiJw+SA0fw+fnfda9SoCx+cj&#10;adA7d1QhuPN1JPa8j8T9tXDCBOb6U/Au/SeCUQdZ3hmkfZ3wkbkk2m4g0UMmQ9apdZ4lw6XcC51B&#10;3MuO8XA/GRq9es96JMItCJ99C7FIJxJGG9rW/zOykcNIJg4i27kIzl3ex9+K3vo17OALec9GeE78&#10;FGbsNlq2fgAtdhcd20YTVPchdmUXQe04YneWQJ/6PxA6+AvEe67QsdyB2XwN9pkP0H7jINlJKztm&#10;Gzr30sno4gRZz/dOU0p1oonyM+XvULF+zbtno/X0DoKirF214RydiyDLNNFZiRjZX+DIArXcre/B&#10;MgWCqYZKeLePRunaGvQbK9QzWLs/R3TFjxHdwTK5sgH63L+GJmtDj72BfPMYPA69h4x5GJnLP8ST&#10;3tEIXnsL+on3MZj/AKmHo6A3jIB29xUMxoYh1bkP/cnFKAb5/uGlrJPVMC/8DHbXAVite9BfHINC&#10;di2CV8iIb05H8vaHfPeJyFJWDkSHEfynInaA106Oo2ObB/PK+9CujUWyYxvfpwJFMrm8dgK2cRJP&#10;cvNQaCVrzM3CoDMJ0Rvv4PHAZzBvvErAuoaMRRVCRhgxG9hOlrF8/GRrLWTu7cjYtQg3nIHF9mPR&#10;GejtJ9GfHksFMA9a42U1MROz2e6vL1NDQS7A/TumAO3mIfWp/pawBfmNnx0VW/idyNMywJndX11A&#10;/bzJuSpg+Nxm9SmL8kMhm8A2Ed3HliN+ay80HyXmoZmUoO/Af4idd+XLCB+aBMumx9r0MTpm/AUs&#10;AlV65w8QmPvPSGr0aDP/AbmGK8hdWQd/ZwO0rk52jDCCi38MfdJ/Ucwhe+N9dE35J2jLfoq+25sQ&#10;vbZQTWRI3FWY1N5uX0QZ8AiR+f839J3fQbqbnlBJLB3BgEhqgnzDAzINjeBKZrTpEwJGLX8Pwnef&#10;7KTlJnybRyDXfRrhjSNgbP05vNs+RNFbBf+1zbx2I6XRfXRv+IjSaR28s/8a4ZPstN0Xoe+dAt+G&#10;N8lULqJn3TCk7RoE94xGdPW/oosMJRHk/a/sgHfOvyLZTvno60Li2hL41nyoBvutu+coPynrHp6l&#10;3DqNuH2XrI5yWuuA7/gGpDwXMRBZznNP0dO3IXZtCgKH3kI6tp7sawO0i+8iYxCYbr+HQAXLumcJ&#10;nOadyOk3oN07iXi0EvqZ1WjbMgyPtlJumrcV8BhLvo/HDe8j6q2BzTagByPQr0yBp6qCjq4dKZty&#10;qvMugrtmIkzGKUv7JMwkdWUmsvXn4Lmyj+1Ckgs48O5lJzebEfM0qXAZ/8E5aqY2d2sdgrePoWv9&#10;SIR57957++hI3kZ/+3Ak1r4M8/wyRFYS0Cb/BcyJZNY7/hnFmhWUe58h6ZkKbe5fUHq+B6NuHTJV&#10;lKzmCPgvvoL+yA6USrxH501Y1VuR0efDaV+GUguBp+k19MbL0tR59H1Ea2exPNcgld6KXH490D8B&#10;yRvfR8I5iuCdkeha+0PYravgufQmEhfI+us34/HgOAxGJmAwQ+Cp3wG95SqKhfUoeTYgmj6FRPt8&#10;OqvxiDTKTOlElJwPkEvuoXNcxH4RRalvNZI9w1gW9QhQpehkZwYlq+/GcqoSD8J11xFpOM+yP0yn&#10;XEvQbCfjpBNpICPXyaatHoTuUnrXj3EB7puY9eiaGiP5+qJ5reEmQpQcAm4yIxr3Px1jee6YZyYs&#10;T7y2rBcVYDFELm4fC/v6NmhGRIWihLrb4T06G4kjMxCY/N8JXn9HJreTXnwBwrP/Fr51byO88m1o&#10;R6bBd3AGGdSryHvblFT1rCaDO78V8arTCBEIk2eWwTn7MaLnKVG6jyN4dTd8x17l83ZQ3rUh0VEN&#10;77wfQ1v6/8BZ8k+IkIE5F7ar8IegPLNMAAgIdtcjHGyCFbyNeMcNSl5+p1mI3K8gkzoC3/aRZCwy&#10;5hRBOuxB17qfIx44z859lCzpHPxrvwd7N6UwO3zo1kkk9CCMK6tgnZmL9M0DZFzX0L7oJ8iTZXWu&#10;fo9yqgvJ5isIn3gX1rHx6PMdQsfyb6PkbUSSQBnZRba4fRSy0YeIsKz8p6chQmZnP1hLydpDRkqr&#10;XYR4dyWc1tkE0Q3wX5qOQnwX9KvDlGNJiByt34WsfxX0OjKMh6tQMHYjVvMR/DfGI23dpPRaAuPq&#10;cjUBEfVWIEYJmb60HvG6k2RjrO+gAQ8ZlXP+A7LL2QhI9hSnCcluvrvPp8boSp2nYfuClLQElgeX&#10;Ea4kqJo+5GuOIXh8KbyU1dGqo4jJTLDeSknag1jbbZidzQhcOYD+DpZX0AMvnUFk9cvo2LcCpZ2f&#10;U2pSrrI9hGb8d+TJ3GKnZyF3ewlC+9+BteSvENv2PxC/8wYityjR69ZiMEfAMw9hgMypvzgF8fAM&#10;wBiNfOATeK8ugsay6C+NR8H/KfRdr2Gg+BaeJMmu+t9B2iBrqz6I/t6JMLqvUKIuAgqjaePI+Nai&#10;PzAS2dbh6M0QyNe+gnjTDkrSKXgcX4V0ah0c+wLMu5+jYI9EuosSO7YC1sOp6EtuQ8qYjIK2FaX2&#10;z/hJR6iNpGO6jKh1l21oHEH/FvSac2SBV5E2H6H7zDoe0wrTv4PSV8baAohU06kFyMq9y9BVQRYe&#10;uYF09BhSGSqZ0gIX4L6J2ZQVwmIEyJ7/PiKBubqpQEHG12yhzL9hFlXWKkaubEQgYqNj/wJ6nSCC&#10;pNMJSppEuJsVQ1bQWgPrwHgYU/9/CK96E91sxEEyoSglpYy9te2eBe3sGvhmfRedS36FwYp5SK78&#10;Mbyz/hbW1k8RXfj3lGc3EN0/BrkLU9gpW5E5NxmlS6vgnCKLW0OAW/0SjA2vI3Z4JvR5/wBr/2fs&#10;6JcocXZA2/gG2Vsl4lfm8dgP0HN0GQw2sITvIYq+OtjVV1Vsnv3wAqINV+G7PJ/M5hNo619HiNIx&#10;LcBVd4fe9z5Cy19BiR443c5rR8loqo/znb6L/hZ63+qziPra2eDJ1mb8LYyTC5G4vRX2rZ2Ib/sI&#10;GVkEX1PBDtCE7gNzWSavo9dHj7zzZaRuLySruI5s1VZoh0Ygyk5c7FhHGXsORucZpCIP6MEbYTgS&#10;R9iM4PVDBNuDyIROwVMxB+mG5ciHViEbPwnP0WFov7CGMm4TAfgGAXwesp71GAxuxRP9EGz7FtqX&#10;/yPrWUPnzuGUT4/UrGVf5x7K/auUn17YwTsIsJ7C54V1yGRRkwrq9Z9YgZTVpOK4/GRprbun8W86&#10;xeMLWS8BBJvb0bNzGvQlv2DdOwTiOiTZfuxjM9GxfRJSBJ5k83Xot8g8yXC1G/tRPDkTvdWy2uJv&#10;0UOHln14nGyYrHv3cDK8XwDVBIkrw5CoGotCz5vIt45E6sBHQGg4HpfeA1Jvo5iehd7EApg9bCeB&#10;JoLqQYQr1mMg8zlZ1nCW9ysoxqYBiQlAaSLrfgQKmZUo5MmOnCqEH41FX/x9IDYJWXsJkg8/Q/zC&#10;D3nuMhTCBPtTI2EFHhAg56KYW4He4mzEuiazrWxDNvgp7M5LGIgtpaN7gGJ0AtvHQoLbu4iSbSXs&#10;7ehNjUTE6KSTqEIycQrhC4vRfn4V77kDHnEMMjsd8sO+u5gy+iaCFyex/CSBRBNZ5y41A5tJbEex&#10;bwps654LcN/E1AJnsizx/s9/b1CaBq8eJHiZKp1ORAuxcX+V5X1pOvJkTWbDXTXRIBHsloq8TyBO&#10;KdOz6jWCxD/DO/1vyEyGI3t5NYHuz9C0/B3YtVfgrPoR0q3VCE/5S3jJ7GIEQusAK5cgGZz6d2ie&#10;K+tJ5yDRcgudR1bCajkJ78FPkTn5JoJrf4yG6X8P6/YuZM7OQmL3J3jS/jli9w5Svk5H9+S/o+T9&#10;JxTtMD12BNHGa+iZ8udop2T0rXoFqTOzCMgSaEkQp0TM+prg7BkP/+ZfkfUcR1FroWftgR14RCl4&#10;Adomso1tE5A4Pp+y9C2kGo4gE7mP2KWN6Nz6AXwT/29kJQNFTwfsjloyiiA6Fv8Cad0Ls/U+Mpof&#10;zQR4+8IMsr4TlKJXkaxeTpn9ZzBu74N9+GUkLk9G/OwnMO6cgHNnP+XacngvjqWUMdB1ZT5Muw4G&#10;wUWWcMkqDu+JtbC6VsM06pC5NxdJyqs0O5pTt5QdIUAptQn58DgEDv6EHa4C2Z4DsK5MQICsMHl7&#10;D/JtixG6Phd2tInlOwO+U1PRvHEctICJuPkAkdnfZpkS3BsPI+YnO7t4EB3HVyIakvRJFjwEb5Ng&#10;2qfdgWO0sP67EH1I56EF4d3woRoS8BOA7TOL0EWH5j/L+r8ngdsLkby5F/bcv4RB06b9T7JmPmPn&#10;Q/iXfAfZcx+xPt+DveXvEZn7N7COjEL40EcoRcagSBYTu0m5T6AranNQKE5AX3YSfPtew6AmqwtO&#10;Id05F6EjryHvzIDVPBwY+EDFqHXv+RwofozOm2Mo8z9E/+P3WS6zkdXnIXHnJbK8yeg334ZR/x58&#10;ZH3Rlot4kmNbvTkbxpF5lPrTkC9MVetQ47HzKDZOpOx/H776Y0h2bWJ5n+DzbaC6eAumtwn65u8i&#10;mzjB4z+D45Bht1Ih3KTM7ZuHQBUZLNtGxMd+cH8dCp47VDznoJuUptHLsCKUpeZDZHrnYmBgOGIJ&#10;Oh+qrZhzxwW4b2YGvV3Pl+Nvz1nw4UXKkWf/mzA9bUqmlsMByNpkYJ5Mr5usTdIepYNeNm4BSkpa&#10;XrNz+zg8vrUB0Uu7ELxAr02JFV/2fegz/gyJnSPg+B6hZfGrCK/+ObpOroO14W1EuxthLvouerZ+&#10;iCeN55Fay9+Oy4A7mRLZg0Zv7t81AfqhDyh5xyLesw4Z3suh1Ok+uRyZmhno2fhLJB5Ngb/xgXqe&#10;rpv7+HwW4i130LzkNWSko9aehW/Gt9FF8Ext4DMcmobQeglHeB354AN6404ylihsAokE3qYjHUhJ&#10;XB47Z2HX9xBa+SrsI1MRI+C1jP8zsk92jpubkeyspwyJ0PvvQXLN9+A5shy+LeMokeooVylpL8+l&#10;BGlBMuCDuftnyFZSXl/bhnT9GeT8TehZ+St4Dk5A1/ZPkDv4OVnqGHQcmYOe7Z9iIEgG2nafZXSb&#10;newC382rZqfDlJSS9FK/O4fAug0mQcm/jYwmuhP9NhkFnUjUtwpa+wHkIquQch6hafu/wnfibYT0&#10;TiTJsuOHXsaAvhmx1jtkvfcpWefAvLodMTIvzWqFdY7vcWAcune+C8esgt2+BUX9HnofkdnJTGCd&#10;DI77CX6zCXrdMO8fR/u+mQgSALUbB2HJGNPh6fCdXafy9sWOz4C+bxQ8M/4a9vx/QWTPCCTXvoTE&#10;vvcQq5hLUP2vSK3/OwQ3/T0S53+GzLWPMXCbbHrbL9G14H8hdPmHiBybg/jVHTBa6JAevUkG9wEZ&#10;MOv6xktAeiLyiTX4/7P3n21VbIu6Lvw/ztnX3mevPeeaceScHY5hzjkgKuacM2ZRjKgoJsSAooAK&#10;KiqoCCig5Bx6zjnnCDznaeWeZ8253rXmu77v8aEusffq1auqV7vb/VS1ID/6HYJ9BIdlMywNSzA0&#10;wO0Y+FvRmIbCK3jtlCEa4OtDC2BtmQVl1ieIBVZh0LyfMXYZhoxLMejczwppA5IDi2ifGxHybacV&#10;X4Cl5zCivmW06GdIuFYDjh3QPk/lNbmJZeoSEKL1WfsRr78kPWSJBY8g5ppLi5NBfn0Zr//nBPFl&#10;WncxAvUliKgvwkCYOe1MAlo7wVaLUIDmb6qAt3sdjW8uI/MC+DvWIFh74DfA/VcWqXlH3cP30PqH&#10;90wwUZktNBCpPRwXRfk16Unp395X661oubhVarmuYzRRPz1D6NngqStEpOUBTaEFrpJ9cMvvw1J6&#10;AYqs+VDvHwnjcUImfzOtkPGo+DB8x8ZBl0P9ry9F98VV0KR/i96M8dDu/D0LUTcL1ymo7x6BrXg3&#10;9PcZXW8TDLp26RG6KmcmAs9zMNheAuOFSTQxxm75TWgVVe/jtYBU21vYOxi38nfz+07CZZQhUXsV&#10;6mOsrRtuQl+4D/Zn63lRNnFhnOYxBrsq0Js5DtYrvOgfbYS34T5r9BcwdryFufWtFBcj/Y/QlzUO&#10;noq96LowFdHiWTAyLntfnWSMYqRq3gfnnfWQHRkB34tjGCIg9edWQ7b/B+4D4z6tWfkoC5GmMha4&#10;TEbga7AwInsb82A6PBZ+RwM/OwbqvSPh09BIenPhvjsXCsZhD4Hm6S6CWyNM7v19ULO9npG5npUF&#10;I732GlxPFsPenQ2P5Tq0jxfBZX5H2F3EgKUUie4VCMkLEVXug0//GmYNK7SilfCzQCmebCbUOmAv&#10;3IVEx2ME+2/BaeFvSdgpt38IV88rnqc22LWMUy3pUBAiOjGUkpYwY7RV58yGq72KlZ+VFaQBqpLj&#10;jHcnoRIPMvStUF7aDHnmNAxVX4AjawY0x0YiqKhFtD4Xmsw/IfB4LtzFE+C6OBb6E9/CeeBTmK/P&#10;hOfBHJhujUasoxIJz2b+7jTbrhaEg3kIRk4hGV9BM9uEkGob4+cVDEVXIXxtJlwdOxhFj0D1OA9m&#10;xsaEdzn8tCZVxVZCaC2CngOIRBdhMLISlmfzuF4GHN0zoe9/goGBFQhqq5AM0DwfrUfMuBABzWoe&#10;Rw2S4ZWsAIowEEqH37wFxpal8LQehbFwJsKadTAWj2YKKYev7Qi8707CI26B9M9HMLATus7rcPEc&#10;6yv2w6fcQ6hmwGrm78Bz7NUVwq7g8dXmwNi+BmFPNsKmR1A+Pw1NAa2x9iL0bSd+A5xYRH82MXqF&#10;dHP9P1hEweh5eAlG6Wnpv70uhsjRGi1oLTrH/4v3tNBIN+rfG5wYEaLjyg7pAhbDi4uHC9rHF9F2&#10;bhX/1iHYzB+WEchWTmNQ9cJ5diasjG/OjB/h1/XBUJYNr1mFoe5nGKrPRvTeNjhyFiFw4Buodv8A&#10;485PoN79DYbKDiGsqmf8MsN65nt4m+/DJEyw4hDU+ZOhOMxIc48Xaf8ruHWttIg2glkGm6wBZhnN&#10;4tlp6O6fgJmwFk+rtDc2ItBeDqO6EerOehrRA8T7KtFxeAaSor9n1ix0n5nOyF0PRUMN5JV3EJbV&#10;oPXYJPgqj8FibJbuW4mnsOImvUFrQsD4FOoimo21jGAnPB7OgvbUdPSdngGfihcxvzvcVQj1zQ2I&#10;1J6GOm8uzJv/FxQ7P0W0+QA8uiooGVljbdfgqL2M7ueFjFVtMFxhrCzYBu/rUnhFVCs/DqeW8C5a&#10;DX/Fatgrj8DVdAnK6hL+Llb+xipoLG2wud7Qwm7CUH8V7t5MeGvXsSC2wVjEv2230X5zOc2iGaaq&#10;RfAYThOcV2mg8wgpAy30MG3kFrT1WYyYT9F3dTu6r+5B19WN6CzNhNqgg/fBKkR1Nei5uo2VWDkt&#10;khVC3wnYFDynRhOj6gOEFC20jTewaWndD05CV1sKtxiI8sY2mPb+Ck9XNVSMe/639+B4vAb2/X/F&#10;YNdhxrlRMO37CPqsUTyHXyGhfgFNzjAYc8dDd30BXOIpuMEOS8tWJFtTYWoqh+UtbSy0Hk7lRlrX&#10;asTiO+FRyzAQWYCoZhNc9UUYDC1gZLzHKHkCg6L7VfdFDGkPIly7hGBbiyQhh9hiWvQs6Os2wFUz&#10;heA6AGv1KiCeBl3WSNjezUFMuwAmeTFculPQvMqHX7kL0fAeBGmL/paL8MkqEG5N4XdkQXOfZhhY&#10;g/4cRsu3t+FpJGRfnoc/chwBJWN060J4XEWE80Xa9xnEHGm8lhiXzXfgMB/kOd6H/uerEe/Kg7Vu&#10;Cw2vCiH1Tvg8/Ly8+jfAicWiY74n5ITN/EfvC4NzylqgkR7r/+N7ojGnmP/ARNCJhp4WuZy1slEC&#10;ZvuFtYwfZl7womCZaQaPEFI2EzAm+Bqf88dpJQRZWx+dBsvRiTBs/TPNqgeOy2lozFoJM2Oo+cI8&#10;OBgfDU8vIPHsCAZrb0Ap+plu+QOBM46x5wUNzAnPi8vwlx6DPmcadMc+hun4FDi2/x7uA8PgvDQP&#10;sju70XVyOBrPs9AXpCD0ugBdNKWg5i00Sg0cfe3Q3dyEqOItLOJmt0oGY30BdF1lNFMNC78OLcdT&#10;ga4iyI4z5tw/gLbMOTDUnqf5HYDuBaNw1ykWqmwMNGxE/6mp8CguIaCicZk6pQcyerMCsc6HiNYR&#10;gj0slIXzWEPL4Hh7Dcr9w+Eo2QydxYBgw0OYn1+A7NUDKFjwTVnTYc/9CbITKbAWi4cnCrgJtEhH&#10;Ps36OKPsHRiOfAbjpTRYXjAW5a2D6e05uCsLEdMTiPeXsrC8lhoZu7UyOI0tUsNQq7WRFcxNQp9m&#10;ZGL0uTMG5uLt0lh6CcU+2oQYMaQHvtZNtL4adObOhKHyKPS9l+EwtcL+lAZhpqUI4+m4BvdzGubT&#10;44Q6gcVrwE0TCz5YC+eDo1LDYjO/z2owQ3N9NLSlK3ltaKE169B+eBqcj8+g+QyjHM1Qmb0Q9gcZ&#10;sOz/Gu5Ha2FmpTXwjMZXtALm8+PhPPE9TEe/hq/sIPwv9kBWsBSR0hQarwrBt1dhurYJiosbMdix&#10;mwBbBW/7HjhNesQSW/h7ZGGIsTISmo2EOwNJ/3x476QSojOl0UREZ/yQ9R5Cmg2I2VIRdh1FvDkF&#10;sfB6gnEObW4Z4cL961tKg/uFwFuGAf82aGuvwdM+i4A7zvcmYTC2Ggn/PvS+PAxz+2qaVar0pDaq&#10;3oCA9wrc1jtwtm5nRUCjv/4zrO9WQFmcTmloQFjZA/OLMUhGd8PekwmfTvQt3sN9XgW36Tj3Mx29&#10;ZWcx4GFFV85jNOci0H8MHkceAorb6H1+GeG2bAyGV/0GOLEYtUaoujqg+U8fEBBkRrvU/ukfXxeT&#10;i5j4OTGcTrZkaGIbTr5uU/ZBp/3b8DpWtGWvhUGM5W+0IlAiGnz2vQfrnX1Qb/tO6t7kqLkG7esS&#10;KDLGwNVYgY5Ti2DLmgv9FUaKp6ehPzAKln1fQE2DMz48Cdm+nxF7lilZl+LodATurJRG8vWXH0B/&#10;9hJ4H++ArUp0Z9Ji4G06mrLXw/dqP9rOrIFP3gZ1F+OmqR2hW2vQd3QS9E8uMtb2QGuibbZdpgl0&#10;Iq55hd6TSxBRvpIaARvbDsOvoGmoHiHaWgLdxWXoPbsYitqncKsZI5tPw95aDkVTA2xdteg+MR+R&#10;3gdw9ZbD3XqTEbCAr59FoDwVvrcFsLdXoveimBSmCf3NbxCvvQtF9mjY9I0w8DyFFO/QcX0vL/gr&#10;PJbTGOwuRV/m1/BXbWVkbIXmzgl49W08njIE3t2DZddHCFRvRf+lCTCf/Rl+Qy8L3nWawlrGml6Y&#10;FZ3oyT8En+UlozoLkkHBgsHIa3kCfctpuGlIzueLCScFnO0EgO8EIZ4Pn/0Rwj23aMfFGOpYC4+x&#10;Hea+bLRnT+fvqEWPGBCgZhciDRm0TMbn9pfwMO4qzi+F/NwyRuAOtObtg8VZh9jDAzTCd4gbLsEm&#10;hn8q2oHQK577xptQXl4Pd1UuEjX7YD8+HPbHW+Ha9zHCz/bBdnY+ze73MO/7HMZz8+HM/xE2xv3w&#10;mxV8bzqMjLeW0kNQVObD0fwEUeNRJKyMvrpuuOr2IBk8CHPXIlZqWdKkMvHYVkbU1YhqpxOwexCP&#10;LIG7cxdCLkL2XhpC3asQJ7x6bn+CmH0lEp1rCLrNUoPgZHAuotZZjNlbMRCcD3/7dOhKvoatdQ4G&#10;4oynKlpdIg3ezm08xnkYDCyBr289kpbZGLSwguzcDfXejxHrPwr/bcLZ9pDXxm3E2zYDbv5+N+bx&#10;87tg7p2PqPcokon1rDx3w8QKUsslHjgGp/0JtM9nw2u/R+tLQ9Sdy3KVA4ftNZyWGlgbMn8D3N8v&#10;mt5O2peJJse4KR4oEF7idTEZiJo1r+yZmGhGRFFGL772t8+JRrxiCHAxjJKZ0VPzooAxzUwT0jN6&#10;WaRIquHnRG8Gh14H9719XM8F18N1CJ0aR4i0wfPuvvQwQtXTCcXplTCemIaevG0w7x8Gz5PjGGy6&#10;C8vGP0lPWuNqgqmKEen6FqjPzkP3ber4w0wEe1hT00A874phur6T8WczDIxB75uwVEPz6ARrx0ap&#10;HZejNAvKouNQHJ8NjWjP182YyH039rxGovEuVDlLoNj7AyPablrONWk+AL+qFaHaDGgfHkd3bjoj&#10;2WqYaTGWk6PgPDMDugM/ItTXDHNHMa22FcbXZ2F6xxq8p4SmMR+emqtw9RUjYHoAu/6t1K+y4/Ia&#10;mlIB3G+3wWcoZQWgR1/NE7i0ShrqrwgxNrYeTYP82gbaRDXU91aj9cJy+D0VhOs0+J9v5Xm+h+5z&#10;ExHoJGAJkN6jI2B/tBi+qrVAKwuA5hRaL84hZFqgvb8VincPYRSjdLQ/YM3/HnQeZwU0XRVwOXj8&#10;TZmMWbeha+U5ekD7i+bC2MgoZquhifB4eS2Em8/DVn0AdnstLPXLaIg87udXeZ416M/fCO2L1VAc&#10;mUTQlXH7vXy/DY432fDXnmUhLmHFZ4XBLIfm4nho87dDe2cGHE8WQXZ+FqI1u9F/NhXe3FlwXp0N&#10;5enhsN7aAU3mr1BcSIX51E8wnBsJ37MMmA6PgHbXFzBmToa3/hacjQ8JgrPQPcuDpfEcj70LId8x&#10;mDQPYHs6GRjk5zvrgWQaTWs5gq5F/HsREn2Moe7z8Nm2wmveg4R3Axw9axF37qHxzcNQeDGcPC/J&#10;8CzEbTQ673xCbgUS+sVcdx1hMh62R9/z/RXw9PNaDLPisZ+CVSHa3RXC1TQf+tr5BG4az8ME+ESX&#10;utK5BOpNBAixocgeJprFGHSsRNJUAv19VurhLGkuiIRhA+N0C/flCOF6BCbTW/jbJjEW72KEXQC/&#10;+gSs3Y9pzQrYdG8h53n0G7thN9z4DXB/WwQExDj6YmpAcQ/tfSf69/AS74l7Zs4WxkHpSep7yP3t&#10;s9KNer6uvHuE6+phri2HloXA2dvMWu0ETe799swGRtyiw+jM2wPNoa+g3vcLnNXF8D45wdp6NO3P&#10;AittUr/rRwJCB8uNDTBt/yN0h36BdstfeKEoIafpWV4XwtxdC/OjM1A8uwLZnh+hZq1tuLqSlrGZ&#10;tX4WC+9L2GU3oX7zDPGuAzAWH4Gh7wwNRsGLXc148FzqjG8R/WKLRcf6S7SuXOjbatB9ZjZNZDEa&#10;z22E614m9Pe2Q3d3F/xiMhXVYzh0JYzkBsaSctj73zBuMlI2HECsOw/as6NhKbsAD8FjK1yHNnHP&#10;sD4H3r5yHv8LuJ4ehO7BYcabS6xlm+Bre8ZCeRKewsmw9Z+FsWw1wprDNLLzcBgewGNvRNfWn4D+&#10;GvRf2wnF2ytwVB9GrLeS0bQczv5WDIph06+mIm6phK30FBSvH8Nzm6bR/QAD/beh3fYXyXKgy2X8&#10;uovuy8sYp6/D43oKS18h4V2AiO0Gz0Un5G9fwmp8R4PORoQwc3fcRbj/CLyuMh5jDmPgBQRkJxiV&#10;dIyGLNjVa2FR34ajNhemx0tgs8jha7iAkLwJ8VdpNJxtcBvVsIuGzgYl1Jv+CL+pAR25u2F59wLG&#10;u5ugursX6uyZ6D8+DIYD38LxIBXBqlWwi/k3ClmJZU9Ff8ZI9DRXwn7sK0bW72A99h3czw5Ki4Pn&#10;01e8G7arU2nYFTRaFvTWOmgqM2FpE0N9H4dT8RKu1i2MqbsQ9xyEl3EuYsmA4fZChMxTYK9Ph6V6&#10;FAY96xB1LQdcezEUWs6YtxeDOtGVahkrt1nSfTivdSyAeQhYpiNCk4rFVmEgSqPsHoGEeg6SAymw&#10;mlihtl4kHGfB4XqMqCGdUNoKf8skhD20Q1pw0rADzkpC6ukq2OonwKu8C+PT8XBpjiEQOMJzShu0&#10;MJarxBDrlzEQ2oABMY2hAKzlACx12QTgcVhUdTT+PshLcuFxH+Lv9wgWWy2srme/Ae7fL9J9OIMR&#10;yt4OQuv9xCHveyowyjJuiugiOsm/h9z7z4h1jHxfdGWyMCKKrjse1s6q86y1BBC1YhgdKzr2j4Rf&#10;2Ym+7BUw3hFdUVjbpw+DmralF+N4ETZmccO5MF2aX1K97Uv0H/gFxh0fQ8Oooy27glDFCdgq8qCm&#10;GbqzJqH/zhH03sqAngBU56yCgpDzaRVw9L5kPHgBVeFhuAz9NEo5rakL8p4WdJ1eLX1ez31VdLyj&#10;cTXBJr8N79NzUJz4EYHWUn62Dn13TtKYePE3HoRLjLTxugCuvLUI3dkEx+007kcKbJfmwZ71GQ1t&#10;MmKv5mCoawshWwJNxodwXl8E5fkFjOep0D8/h4TsHkxFc6ApGItk8TzE69IQ0F+B+10evIa7cD/c&#10;gqTuLKwPFhMqd+FR3oGzcxn8vacQ1HZBtu1r6A8xrnXVIGxvgKn8BtTFS+HWVaHv7hxEeo6i/9gY&#10;+MsOIC4TYConSLai88p8WhOBWL4c7rpMxrdb8LUToNWEnKUU5uZc+LzXWLAzEbY+Zwyqgc3+nIWU&#10;vzV/J0t/FezVi6B5sA9J50Xa5Ss4jZdpspcI+2YEX+/i/rfC0nsTxmcLYOvOgTLrV8iqrqPrGgvi&#10;633QVhCMirc0pNdwvL7A8zePQHgJixhZ+fwwJgAaTQ5fuzQFIW0d9ISadt+fEWvYiXD9MRhurUKo&#10;YT90O/4F0DPSv5gCdcZH8FybANe7Qwh0EPC6S1AXbCQYchBUFqP/9j5EaE9WfSXMjYd4fXZB9zgF&#10;Qc9JJN3pUu8EXcEGqJ+lSc091Ge+5HW7D45X2xlJTyEZXUkjn4mAYTIiRkJvcBEcmhOw3PsGg0Op&#10;CHRvRJImiNgaKG8Ol+7RxZIz4XOsweDASgTUh2hSG5AglPRFqYAni+ePxhhbj0RwM2KGTCh3/Q5D&#10;wbPQXptE+8tEhDYZc5xFgJWEVdfF3/4ot0nDjC4FnIsRla9G3L0Lnu5ilrNq2nQ/AppNNDz+Fran&#10;SPqyYeo6BNObqbwGlv4GuH+2qNsaGTHfW9z7NnAGdN/LIvj+MaKKRTI9gk1Tek76jOnGRhjflkHD&#10;z3m66hAuXA+r2cLa6gJcJjmcuSsYv+TQl7IGenQWvYfGwKKhQTY+h2L/LwiblHBcXw7LmZnQMf5Z&#10;9n0lbbf7FC+WnGU0KL80jLm4x+TKmoBw7RpoTs+EpfwSTG+fskZr4rqzaJMb0PmcsJAdpNpb0H9q&#10;IRQNr2BQ9xLYegT6umEtXgFtznT0nxwJV+V1+DV18JashKPyGKx9vfAqmtF5IoWAOEPQpcPVfBbR&#10;unlQn/qeFtXAAt8Gm7EHbkM9nHrxdLaK0ZEx/cIEGPcP5zpqxjQ71PUv4DMZeT6ewXp5OVRn5iJ8&#10;X4wDtwsmwsP09jTNaScL0BKaUh36z4yBobeC+6kk7PpglWfB18iCcXMydNkLuW/P0ZPLgq+tgqvz&#10;FTQPT/B80Fzr82De+yVMV5cRaNugf7qO0aiMhnIVfXtHwPF8O2QXlsFMwMv2fsJt0y4V5XAzgnq8&#10;dxlLdyDqyUfYn8NzLsydhtmVDUPNesjzliLOOGV4cYqVRi1UN6eht4ywfLMOtp4brCA1SNQtgfvJ&#10;fgLgCnzGIhjqC2EpPIi+gx8xol+FqppWJQx93/cwnf4egboCePOnwfJgI6zXl8K85c8IlC2BVbQZ&#10;fLQH/sZSxua7iHVOhqngC3gr0hCs2AO3+L2KGB2LdsD3YAOsohF3P6Ppg0ks9Heht75DXL8XnrZS&#10;DDm2McK1IWrKgsdzEbqnxxlNU2HqeEzTO8jfaCOcdSPhrhzB3+VTRBwnaGeLENLvQtKfCt3DTMTj&#10;yzEwOBPOp8MxNDQPicFVcDnPYHBwMRx1U+DuXoS4dSqGaHDx5GqEggsQtcyh1RGOiaXw981AxH4U&#10;0chC2J9OoAlPQbxnFmN+PdNFMWLRndAUiocfYoDTNMJqtzTwZjI0n2BbigGed0s5k4GpAxHGbne7&#10;aGp0GKqK9RgKLEbEfA6qJ/zbSQM2H0TQfeE3wP3nCwFGOIknimJIIwlyfN2uEU9JxeQzAnj/tr6O&#10;60l9TPUszBcXwtb7Vmp2oTw+hduwYqDtEfxNZfycFYECKrmJsNw/ljouI8g2QXFhLQwsKIbqfNhr&#10;yxC6vx9eo1LqTuUyaqDb9gFtQSPNlOVRd8KYIyYVmYvovU3SxCzu4vms1a5DueNTeBgfXc9mw6Sy&#10;0wTb4O1vhK29ECpGVwMNVNHZyOj0DJ6Ly2Er38BoOwdmdQ3sOsY5iw7GviLYX+VDcWYywm/PwFqy&#10;HpHmSfA2zYGt7TAUD7PgUrZBze3Ylf1Q5qbB2/MGqh5WCHIxmgbPQStjQpdovEoYHx6GMC1HTWCZ&#10;ah/Cpqzj529C01BK6JoQV92BNeNL2uNsBI1dMFjscD4/gLC2A46uY4TaAShvr4Ox8ijM/S206G7Y&#10;cxjRMj+Bu/k2oSa6kHXSTFfAbuxkbL0FI/dBm7cO5j3fIqkqYcF7iBBjcf/DZYzfhYx1G6AQo7A4&#10;uM/3tiHacpBR5zm0HfcYbRhHxfhztQSm7yItrwlOdz0c9VsQZ7SLtZVjMLQT1mdrpUrCa2iB8V0u&#10;7D1P0Je7AIb7p+GsJ6jvjGal1g4jz0HYXAzDucUE13bGd8bW5zxnZYRjxq/QnPwWwScb4To/G4Fb&#10;W2E9Pw+a6zOgObsEXn6XKmMygnWj4bk1F87bG2hyR6ATcz08mgZn+334HvK8vZ5LI90AE6+DWEc2&#10;5EW8LoyPEVKdZkVLi2u9jb6H6QjZdyLg2QFH63L4LasQCJ+FpXk/nMrdjKcLkHAxysdXwkWTi5nX&#10;SfffIootiHrPIGDehJCDMTGyFEPJhQTaagzFliBuWEHboxk6MuBWpCIS2kQQzkFQNgeDmEtbTmWE&#10;JaCCSxFpW0jb+wZJ41zaOw2zfzmCsW2w0KjdDSuQ8KQT/mt5Ta+l5a2Fs2ozjfANYsGNCLLCcbEC&#10;Myte06hXYjC6AcaWRax0M+H3FEjd0Ty2+3A5SuB2FsFtv/9/HuDeD3v0j/b1ny4EnEGvle7LKbrE&#10;TXhxL80AdVUxbe0f1xUPIsQDhc6TaRBj60eU7fC9K0Vv+XXIjs+Au6OKn9ejLWcFunNT4WKBtFoM&#10;8HP77pcXYdn1CSw0rBBjpO7gcOgOsya9uQ2OoyMgZ8TzaDTwPDsPf0clrAYHtOk/wXgmBfJdXxBi&#10;Zm6vA66KWfA8Pgx342Na1lrYms9z3+zwMsJpaIMiajv7O6Da+gE8rS8R6jiLUD11vqsR6qYXMKto&#10;SbQB530WxN4MGko79LW34Hk7AZGOCzAUMW5pu6HvqIG8uhja9kaoaq5CVn4L2t42qPJ3wFZfIp0j&#10;YWzaN7QImof52SJ4ZfsZZz/nRb2b4NhB6NIQa9dz/T28SDMQpMXFOmhbV2Yzvk2D8tYaxuZ6KO+c&#10;kJ5KmyrO0xQrYK2YR9ATOAbW+Ja7MJ37Cpozf2ZNzjh8ewKimj2AbTeMr1Pgsj6BsWIndJeHQ5n/&#10;A7zWTHSe+hKgIUS6tiHYMQ/echZALeM5t6W9lAqjSQbNm43SPTfR3ccvL4bPTBgbFfC4i6B6Suv0&#10;PoP88RF4NdyGciWjfz8s+l7IH66Fx3Af6kPDCN162BxVjKrT4G8vgPHuWISfEEz35kNz9Es4rg1H&#10;lL+188V6BDs3wVnAc3fyS9j3fw4zAefi76U78guirwjLByNgebwamstToUv/E3TnpsMgKtFdH0F/&#10;fQ2cObTSJzk8jtfwPj+J/qvbCLrDkF9eCflTWq+DhmytIXhOItKyEsEuLlFWIMqTGPRvwiBj5GDw&#10;EIItCzEY2Mi/UzDoXYAY4WN/OwlxGlwyvJjwmwe7ag0r3jlIDs5GPMB971tG2BFcrSmIYR7injQM&#10;DS6XGhAnoqm0O24nRvAw6sY80+F+M4XXw3JEDJsYgzdiyEuoMXoiug5h1RREYzsYWRm3GXP1+Rth&#10;kpUhaj/LSJ3N62kz9K8Jw86XLE8EPV+LBVcjTOiGrOmwmBuBgRVMEBuA0GZYaqb+H2hwhJZRpaRp&#10;iSYe4h7bv++d8LeF7ynfj38mbE3cH1N2NtEM9HB31knj8f9tXTH0uElrgo5xU2vSsAbPgrP2LtU/&#10;H95XN+Gqf8T19FT0JhgYU23ytxBznoqnlvr8dNrbCqjvHIP9Fk2JcURfcgK2M5MY+4ysuYuQbLgD&#10;nUmPrh0/wd37DtbnV2EpPgTt1g/hVLTAlMeanfEP7ftYY3dDk/4DLN1ZMHcUSibjrNgFX1s+4xgj&#10;JWOxvf06BpvWwa3tgVopQ3/XSxieZcBVPh8m22vGWxpjazVhSUvkBaVrZqTt5ffUPYWD++ZqegCr&#10;sgumyvNw9rXB3PMO5r4umLtfw9KSC+OD1fDKq7jPKmhf3+N57IfxVSbsfbSNC+Phb90GV+8ebmcz&#10;z1sx31sJX+0s+K05MPYwzt1eiGjzdoTfLYfryY+wF45CWLMGfdm/wGpsZpR8gqA2G0PGA/CYagnz&#10;o7Bmz4G/bRvUt6bBw3OtuJ0K1aMsaOtvofP8uvfjld3dDuuTDOgf0RasBdA9X8XzsgbWyiWwvSQw&#10;fHdguTYWXs8dmsphOGRi+B4NTKLbVX06KzErTPbXCBsyYDe9haryCPQPxiDcvZUAPwebpQEBOSuN&#10;JwsRab8Mf9dFGO0tcLy+jv6DH0tjmVmfzEBYcQeOG6Pgzp8CX+tBaBgzVaLD/oWJ8L2YBVcGbf3w&#10;VwjfnA8YdkCZ8ylM1+bDfWsbAkUToS3ZCNXZX6E89CEsDcVwl5+G/SG3c2MblDfWErZ6eAq2waDq&#10;gqdyLxL6k1Df2IRwYAsN5zrMNVsQc9LeX8yBpaeAMXA9AoZ8uGiXActKgisFyYFUAmgRFIWElXkB&#10;kokF8NPokvZl8OkZAwfmYWCAsTCwFgOOBRiMz0EkthbJIZpb+Ah8yoV8fyXBRTiCxxGcTwhtQNy3&#10;jPFfPLCag5hvBis8rhN5P4m0gK2lYRpNjabovIeAYhMc/dUIaVmedG2skAjW+GbGXUZi2wtWWJdp&#10;ldsRj2xENLiC4M1AzL2J+3GQ19Jx6J9u/z/R4AgVYWb816ySQWf8N1D940LwGbXQtbVJcBNTyglI&#10;ibkITHolDG9K/m1dmp2b2xNPy7qyFnCb/Cy/Q5a/G+rMMZKBaLQWgonxUvaWBV9M42dC7+X1cPW1&#10;wF93B/7eSqkAGhpeQn+U0VXRCu3N3ZAfm4Xeg+PQk7Wc9tWA4INDUO39Ec4uGsLd/TDzQg5XH4Tx&#10;8K/wq1/C0fwSTgLIXZnJfbwlQdeatxg+VRnUJauhs/Qh2pZLqxNt/gyMBlVwP5oCq04hNXNRdzaw&#10;oHYh8mIyjDd2Qn5qFsGyEL0Xl9Akl9I+ZkN5giax/2dYb2+FseQYHE1F8FTtJDiOwFJRBN3ru1De&#10;P8L9HMH4sBNh3RW4LE+hf34DVk03LFWF6Nw7HFZan9P0Gi5ZnzSemr63BqHK2bAxLvoNOeg6MoOQ&#10;LoW7/gQclwmevHHw0oYifbmwdbI2r8oipMthfrkYTvVxqLNGwXLgX4Hew4zgh+CtX8qY2ymNRddW&#10;cgU9D3bQapbAd/lHmEp3SA9OnO05CCqewlt7j8fFyOq6TRuaggHzI3idJQha7vBccVtefmfHKQK9&#10;BR5vEfyRc9AVrUVYn8Xz/gSRzlM8DsZYM228YjUUJadYmTRBlTsF6is0k+brcOeNlM6VvmgLnE9Z&#10;ICtGQXt4NHTnR8P/YDLMZ+bAnPk5TFfmwlq6BZa8LxlXJ8B6egrjLCus3LEw5a6C6vkGROoY/Xd9&#10;i9DT3bB3NcPykDCu5jV5egaN+z6cll5Wmvvg7H0OY3s2bNZGaDUthMMi6K6x8nzB2KjZwPPXxtdS&#10;GC2XIqqkuQWZQLpzMeRZzDibCptiDfy6HZSCG8BgGqPuPgxGljEOEm4OYWkpGAjRvnWTMBBPQShK&#10;4MVoZf7ttNsF0r26Aft8fmYBPz8fUdsyAikFce082t94uOQzkPQTkJ49/K3SoD+zEA7jDUrBVZbP&#10;FoLrMBQF0xDzHkHYdwahSDpi/uXwmjYj4jkGf/AoYoO06PrJiLmuMwUxcVVtQSSaxW3v/T/9HpwB&#10;ss5WFmzxVFSY3L+PrqLLFeOnaOX/v01PNP8QDxhsLMQWQkuM2a/XqWF8mo3uE6lcR8DTBA2Xvoxp&#10;UB2fzEjKC4QXvJaxrevKBsjvHkP7ycVczwFNxXXWdh0wn5sKzZ4f4GKE1G75WLKF0POz8FVfg6fm&#10;FmtlHX/ow7yoP2ZhKYD9xU1YXz+UOuE77qyBNnc1HIyPYpyy/ps7YMkaD2vGcOiPfwvL28OMtb3Q&#10;EubGouVwGwiU9hposn6leRCENQXoPD2XcbQU4a5cONoPMpq/g6m3G9rWt4ybZmlAATEUlK72ESyy&#10;HgKYQC7NhGL3ZzDnzIezjLbyKBcGwtd2dTKiDafhqN8L8/1j0Gz7CtqMMfAVL4P7bZH0IMNSdhx+&#10;QiXU95aWdRWqFzdgbs2FvpXRs20jFBenICY/hWiPGHNtBfpe34e24Slkx2bCeHM7bPmMttwfLde3&#10;1+ynRTHy1m+hJe+Fdcv/gjV/BbrEAwjTLTjfnEV/7i7a5AN+Vw4CtFTr+VEwFM+A7DL3XVcNXd4S&#10;KM+mwFw4Dz7dG/jk1dwmY5z/DG1WNB2pQ8R6iNA6A/ntzfB5L9Ikc9F1ajqNh0ategBv5TJG4isI&#10;mWlDpjOIqKohZ6wPVR6D7sp4OJ3VcNVtg+zoaBjvL4T5OiuAB/vhyhmGRPVkuHKnwvqApqQ4A1vR&#10;ftrONdiL58B+exxc9yfCc/MnXiPDkDQuoyFuhXL3X6E/Nh7y/L0I3j/E6LcbrntTEGygoaqeEKKb&#10;ERVPxG2vYDMUwN2fDhv3LezYi6RnLfydlwn0pQQUzcg2TxrJw3JtGGzt22mW42m9I2FqnQrZoR9p&#10;RBfhbZuDuH0GBsJzGUFTIMuZRMDNw1BoNqLy+QRPqjQaSYKGNWhdhHD/RAS0szHgmc/YOhcJgs7r&#10;nQ6EUxBWL4a5YgoS4WPQli7j8X1PA7sG/aUfEDZeoomlw139ExL8fChKY7bkEbi0eudRhFznCL6d&#10;iIVYwb4cTShvplWvgv3Nz0g4uB/edTx3SxFP7Po/HXDCtPQwSANVCri9b/v27xcxn4LoV2rWiV4J&#10;Aoai3yoN7cY+iE7nfYVH0H12CcFn57oOgoum9/g8ZKfSoDHaYT6/CH5lI8SkwLbKS1CfWwQrjUVY&#10;ZDOh1X54NoyXFxJoZ+AoPoDgywv8nBmqjImQ39zDWkkN/a0d8PfXIHh2CvyZPxIAjLj3TsJstCCc&#10;/zOj7VO41HUQwzYZDSq4Tn8MX8F0OOWZsL0rkcwzSGgl2s7BdCsdgZvjobsxF57+WmmSmv6sudBe&#10;Gg9b3VVpRvuQ7BlixhpEa2hlvJBdh0W/189gv8t1zo+F8cwPiJbx4m1ai0FGRN+5mYg8XwrthdlQ&#10;nZgBZwEL4ctcqM8s4PdtRLK1DC7GJGdzPhLKpzA/Ogll5izoDw6DJnOUdN/S2vUWbjkjq62B5pEB&#10;dyON5MpsHnc9DHfnwdp8F1aTDoEn2ZCdTaNdLmRkr0PY1Ah14VEWYhUj+wkE+6fBcPz3cF+eAdvD&#10;LbCrjqEzZwZMTxj/+uoJxWuwuMugzVuDAcVWxNrzEDS/gqzwBHQ5U+GvWQatGNjAqIH67teMo1lQ&#10;v32AgKsQPmsu7Ooq+BQ1cHeug99zkzE+C1HFXqgLpsDZcQ99NxhZNYxVFsb6x2ugK6ZdNGVCd3wM&#10;hmQ7EXwyFaarS2G8MJ/2vgQO/qZmLt5HPMYTPyNQuxERJeOi8Q1sN4bD83IcLHU3YNnzJUwZPyLR&#10;vRr2HEKnZCKcN36Ao4i/5YkvoDoznVa9mZZ1FqrCFbx2WPHd3ARX1xpEfPvRX5HL89pIk1rB35cQ&#10;ii5B3L8S2orpSHjn0uRElFyBofAqQJEGz4tfoKHdR9zT+dpSeLsIMMbXQcZXWSWjcsVXSARWc3sp&#10;8DnnwdA0G0O+xYjbpiLiIuCUhJmwNsbGZDwNg9x+0LeWlfhEILQGQXkKhuy7kbAwuvYtgrJwGGMs&#10;ASVfzIotDQ4LKw3DLgwOLoXPlQGLoVlqnhMfWgxXSxr3dzYSvmPoK1tOQ1zCv3cgoNyBqHE5y0Im&#10;IqYj/6cD7v0ipn0zGY0wK/v+w/fFIt04Z6xUdTRAR0sS9+VM4l6HRY7eo3Ol98XEvwaDloVVw1jT&#10;BWf3W0KNtle4E80HJ8BkcrDAruC/amj6e6DVGqG8tIpmZ0Tf7X1wZI2GhZHF3/+WViFmbdoB69sy&#10;KB6cgqPmtjQpi7vsLCzHJ8GcPRuBvhroL6Qh1pcJffrP8DzLgk/TC/+NZfDqXzGq3GZUy+E+9aEn&#10;bxXCzw8x7n4D17UJkJ8YgWAPj0XWBmv3IwRUp/i93GbDFvSfHgNbww2Icdw6Ty1CpOEefK8uovvM&#10;IhgLZ8HXXwEf47hB3webTYFo4y3Y0j+A/PAohAp5saofwtt/E74XhHbtBujEpDa7v4J57zdwHPwW&#10;vvJMRGVlsF2cDfWpFPRmToX74B8huzAdnqsz0HdlNQKMovY3NNaKqzA1FKEnexVcT3chWnuEcZTf&#10;1/QanvvbYb2YCkvhYVpXI9quMLYS8GZjL20gEwOvF0B/6EP4n06iJZfDXZGGAXktQj374e67Bb21&#10;HlFzCdzlq+B+kQ4lK5iAohPeh4xhulz0bv9I6oPraFkMj/s1NI0nYXPWweO5BpPsBJw9NXCo9sLv&#10;LoDDVA1DIfffuBH9D4+iJ/M7GNv2of9aGivAg0iY70B98xfY7myCP/97QnoWNMc/QdRQBuu9zTCw&#10;ghNNgfryJ8OZORymyiUIvNsFd+5PsGbTiMsXw146GaGK9Uj2LkXiyWxY7vwA84MpUGTPherqetrn&#10;UlifbIHx2J/hLp2FYNkmWNoIh8YdcKvX8tjSCJf58GlXwF86h5HvOAKBnTTiVAwmp8H84kuoLy/D&#10;ACOotnA2rG8YrTU0qf6ZjJ+LEA/z+tBNxlBsKYYi65AI0XgbxjGOrkDcQghGliPmoOUlGUMD8xAI&#10;roauUcyqP4cGNw8hi7iXNx/JwVTYWyfRcGfQ/hZC9+B7BB0baMtXmCjWIuReSCgeJTxpYXZaf28a&#10;4t4UBEKZPAZeW9YsxIIbkDTTgjsmcb/2Qm/UI+TgdeM/joh/Gy1OROFlvwHu7xcDo5iiWYyPRmvj&#10;3//ROqI7lbazGWbCTaO3QrWfMZAmqOlq4WsiwurRm72MNlLLv8UM5xY4xKP+wgxozqUhSAjp1dy2&#10;GJVC1Yv+vC2wCgj2tMByNx2u/HVw14ghxvNpM+8ntbFfW4+m7DUw39wAx4trNA/WyiUZsG39I5T7&#10;f4aj7zJ0jMDm3d/Af2s07LU3pPZb/o5zCDfkMRbdh23nFzBlf85arQVW2SsYGbsMTS/gaN6CSMcS&#10;9JwYh2DLE+mYrLfTEX52Am1ZjEvN9wkzJSOumLvhMNTttTCblVBfWg/103MIdu2CjUaja31H4+ml&#10;xdaj/fgMWkMV2k5tRKClENqmV7THGlrILnjkVxHSlEF5aAwL1lZe6Nz3mkLGnzxYaT/ePEb3J+eh&#10;2PJXnovZcL3cib4zM2CXib6pJ9F9dJI034StmhFReR79NGfR79J6bw+6r6ezsC+SorTV3EXYnOe2&#10;H6Bv7+cENC35+kwE9J38DXZA/4Bxtp1R3l5PKMoJ1/HwvdkC5elFBKQV3bRQ08PlUF0k1O9uxJB+&#10;J82gEjatAm5zNhyep/DYX8HRu5ExbhVsnbcRDl6glX6NuGmNNOySv3oWYD0Cv0qMJ6fCgLWI5pYC&#10;65mR8D8Zhf5b+6C/uACJnhmwPs5i5bAYzrZM2A//gkjrSqgPfQXj4a8xoBT9Y+fCcn4aEg9T4W+c&#10;gejd+VAdGwvFmeEE0wKYSxcg9DQF6mvz4H2TiWDnCQzcm4DunHnQ3N0Dvz4HduddGv0deBuPYdC1&#10;kOBJRyO3EQvPx6BjCe1zJkG4FHbNfcbITYB7CfT3v0PStJKGlIYk1xsKzkGCthQ1rSfQCMkor2nr&#10;NKaA0/z/QoKSppZcjYh4MjrIv4e4TmgpgpYUYIBxNjFPiqwD0dk0wRmIdSwgEFcgRpBZKvYj5N1D&#10;M0tl3F0Et5iq0HWN524jBgKiPd9CILoJHu09AvEgr8NaRtWt8PtzaKJrEQ3twGBsEQHNY4svgJvm&#10;/Rvg/t0itXejyYl5OP+j98WEzSKmintiZhY4s1mLvruZBBkjp+iQX55Du3Oi5+QcxlAZbN3V0kOI&#10;jtPLYMgYhTZaWevVnYxaZq4zF735h2AmaMS9O2fJQXiOjoS+4gJ0O7+E2yqmJDRRuzthuH8E1kdn&#10;YCk9Bae2F84tv8dgC43u8E/w9R6G9tlpuA59DsX2r6F+zOjcUw1/3yloN/xPBM7Q7mgfTlU5DK2v&#10;IL93AJ7uDESeEKZ3p8CkOEbgvaYRHID56Bi4XxfyGOQEPqM4rdRuEoM1XoKlLAeawuOwaBRwqDtg&#10;7iyQen0Im3Vbn0H++h5ULYSnXgPfQ0bM9hfQ0ozdxla05mxCuP40zLWPee4ssBmLkGS8Dd5KY5Sf&#10;CM22rxFpq4C6Igvde4bBLu+AjaZrLNsOZf5MmI+PhI/fGXiZhWBrNlzZPyDYdJpxkhHn9ki42o7z&#10;uNNofvegPfghXLZa2BwVcNkL4LE9gOPRSsTbV6B/5+8Qd25hXPwDjC9GIKItJqCzpEEHfIpquF5t&#10;gOzwSMKaUH8nAJoCLysJbf4sGB+vZ8S+xWvDjLDtGvyOM1AbHPAb9sPZuhG9jIN+eQYUeQRW6XDA&#10;fxokHhKaU7Df2Ql9/mp4SmiVmcNgened25sH871RcN8YDXk2o2njevga9sF7eyr0Nz/HYFMhjFkf&#10;S31R7Rd/gL9iEZxFU6EpTUGwcCu0F2ZAVZzKfTrLbS9mUtiEaOtOhDs2QVZ0BJbbNL2WNfyXZpPP&#10;996therKRkQ7pmHQyXMf3MKKZzv3byHC7vm099EIelZhiDbVe/ovCNgXYFC1HEl7KpKEUCI0C8no&#10;dMQiKbDwNwh1zyO0ltAIJ0r38HyW5fDpJ2FggJBh5B0SvRzECCSxBRgI0+Ric/k6wTZEwA3OQTS6&#10;nPa3CV5WsgN+RuRwGuyqtYzJtMgE9z2yGXHfVjheilFL1iAW3QbN65mI2kugqmK8Tm5CzLMMQwPC&#10;+OZJMTUaYoUr3wGf6SornJO/Ae7fL+JhgpZxUxqOvP9vczH8/fuMs1oVxECVwhjEiLgihjo73xCO&#10;Jliq78PQXgejGCCTEbTryiboSrNgIhi95Vmw1T6CWdONSPtztF8/SJM4DtnVTXBounjx8aLd+hlc&#10;F+bDdG0DvGJSDZpkb34G9NfWwnJjI/ourIVDr4WLNa89cyQv/OkIl02C/8VJBIwyCgNjS1kKFPtH&#10;w1lzHh5FBQbrDkCVnw59fwMcnStgu7+aIKbKd1+HuY4xryAdfZmT4eJxaFprpC5qRm0bFN3vpF4K&#10;ivMTEFa8hlpMUC06pHfeouV0MdKrYFL2wsqoJ9qMWY0NkD/PlY7FSLAZXz9Bt5hly6SE0dANncYK&#10;n7wJspOTeVE/h9X7FJq3XLLGw/R0NVzlx+Dc/zUsubMRLFiFUMlhfn8ldG+OwVazA1HR5WnX1wjX&#10;HGaUO0ITucfIvI+QMdEAX8B9bRQijft57tZgsPMxjPdpQ7YXsHQ9geJlNoLtubDfTYW2aCMLPgts&#10;/VLAsglx92F4bcWIGPexkFYynqXAX1cMX10Roo5bGKi8gAFZJS2FMNF0oO3YdGjry7hvxQi6r8Kq&#10;5Hc3LUHStw36Wxthr9sM48vtUFyfiGjPdqiLp8JYKror7YU1PxUyxmrZq2Ie8w64Cgit/F8Qle+G&#10;Nv13sDw9T2gtIiAn0nCnQL3rYww9mwTrjdkwbPkztKJny/XRMFXvhe3AH+GsPgO7vgme3mIYn+TC&#10;2bSLUX4+egqXw16wHE7afESM7nJuHWyvbgDao7TdmbA8/47QoL0TDNbMv/B3WYOok7FWOQuqnMkY&#10;0KTy/YU8phQYquZiMLoZIfU42FqmETAzCa4tSAQJrmAafJpJUD/4DvHgQgyFlyPgnI0Bmhuiixhn&#10;CSxaHjALg4SaGDcuFkhjDGXEVkyCpXc2kJxNQC1FMi66kWXBbxVDq+9CMriK3z8fobhoVnQfftNj&#10;RALbaGniQcYGRP3v4TYYTYFJvh66hnxG5LkIMcoGfadopbt/A9x/vhBwjGtyRlaN0cICryWkaDQ0&#10;O9FjwdFYCnd3rRRZdT3tjERaeJ4RAHxP9Pt0mEVXrzoM9L+RxukSDybkhSdhvLSKgKxlwaRi8zVL&#10;03N4agvRdYRxrKEIxrz1jBM9MO78HIZjExgp2mmHTkLUBPOuz7kvDpgOfA09TVCTOR7WF7vhOP09&#10;3E9PQX10KjwPaBHXp8N5dyniquvQnf4OfnUdAXANjutcv2w3zaiLx/WAMaNS6t/p7m+BpugY+npb&#10;oOvrh7bqIa2zDT2M1GKoc/EgQ9vXCtnbJ/DQ+gw0UzGju9Gihd/yBsG+evSUMTq/yYetrwk6Qs7a&#10;XQN1ZxOUVWcJEsbSXtGGkDHX3sDzp4Bd9xqaW1sRl99CV8UNmF8VwEaoedRnEGtdS7jNQ+jiTPTv&#10;+gTeDoJG/xphawOiXXfgqcuHMXc6dJm/Sk9kew9NhBgO3krjlJ1eDM0TVg7nxktzO2gvLceQ5gT6&#10;y2/B03MJZkcdY9ciJLUdBOZWaM5ORaxtNwYUadJ9NL/9HgvYHhjKVtJKKtBxfBbc0gOJzVDd3ouI&#10;ajWCPS8ZH0eg79FR6Gix9gbaqvopoubjNJEzMNz7Gl5dKezPN8DzfBl8d4Yh3LsegeaDcBZu4Lm4&#10;CvWNI+h7sA/Ot3kwnPwKEdlaeNtXw1KwAvbbY+Go28DYyphMG42WETxt6xG9txCOW79Cc/gzhBjn&#10;LPs+gI+fV1xLh4kRPalaBlvHFZgvsoI0GaQRZjRZBOKFVMZ+bu/RRMC3DtaqTFjbLkn9TeFZA/WF&#10;L+GiDQ8lUjDkm0ubI8Ds/C5zFULmqXB3zkJYtweB1rGSlQ3S4GKeubS6RQQdYTOQRjtbyVg5nbAR&#10;g1GOh8c4idujrTFuhlW0ukFWJklhfAsJOEZORtjBwdlSu7mAmaCMica54iHHYv4O2Yy4S+D15GIw&#10;kI5YaDm89gwMhPg7DaQgEV6IUGwx4rRCr+0ynMY33K+ZjPe0fN9+GF5Ph6WNx+bI/g1w//nyvhGw&#10;6FtoJthsOnFTXYwdZ0bruVX80asYH23S01XRB9Vk0sEj+pUaNXB2t0hNK+xintKXeXDws6KXg/xm&#10;OnT8V3fkR/5rk5qS+LpfElo2ad4B0VdUn7eOtfQMKPf/Cmfmz5AdGAal1S515A91V8Jx/xB819fD&#10;/OwUPHfmMu6MhrdsHwK3VsC44fdovcSC8oRgajmO+LMFBNsWmtwmqSGp/e1JxkxGXEUV9Ec+g7me&#10;hV7MFv5oLwGwCpZX6xDoyIStZDki1UvhadsDb/VauCrSuM1UOB58Bf3579Gd8S26bu9A5M0heGsK&#10;Yeishrz1JnRdPbDIm2m3b2F+coo1/zGI2ck1r8vRSxvqPL8EVkLD3t+M3kYar6yV8dcgTVJturUF&#10;hp7bUJ1m9FCWMPY9Q7JFwIFg2f4l1DTWcNNRmkYpnLYG9BwaQxvNh/beQXhpgG6eU9vTM6yAbFDn&#10;72JUUkN5JQX9uatga33DmEmT5u/p1J2GpbkSATFC7os8tB2dg+67h2nR38BevQSBJhpuZyaP4SRi&#10;8pvwtRyChhWG3tqO3rzl6Dg3Bq7uTTBdnsjzchwemlT7uflwOBpgVjXDWjeT1nEVMR1N6e40JDtZ&#10;IeQTLsWjCZJf4a6fgXj9CYR6DiDZcA7BBzNgqVgAV88DRsIL8FSugCHvZ/gvjUeihuZUv5iVSipj&#10;+QFC/SeEOo4h8oBAv/IVbLs/ZwLmeRETQTfehSZvB8y5K6HYPQy+d1cIiQJWDNxHnQwJ1wY4RUNk&#10;YzVMt1fArThGI0ulDa0k9NZiyDWftjkZ7ocLkPSmQHXnr0BkJYbMtC3ZFMbYnQi9HgtTM+OiaLib&#10;XCANfS7GfBsKc/+s0xHVTsbQ4HyEvXMQV9D02mYShgtgePiZ1ONjEAQooZcMiB4PhKh3MS0slXCa&#10;x9doa+51jKm0suh8RGLLkNSlY4D7bVOv4H4uRSy+kHZ4EPHYOiaHOwjbs1ihHEHUsoD2SMjGV2LA&#10;fBnujuW0cp4/2/TfAPdPF51Zun8mht82GAxQNVTCpWyHkbbQemkz3yOs+LoYvdfZWyvdg7O/KYHt&#10;QSb0WgejWArU3I5Rb0F33UsYCvYRklZYr82D5fYeAtIiDZ3koRXaeipham9G36390N/YADdB4cpd&#10;AtX+MSykOxGuzkVXwSEYTs2GRzQirc6EIf1b2Mouwb7vE9gPjUK8j3Ft/5cINWfAsvsPsJbwgns6&#10;FersNKg7SqC+vpZGQcM4SitqWIMgo43pzgH0Xl4F1/0jCHQ1oDv9R0ZVHo+miPvUJI1AaxTTtCmv&#10;Ex46mNRt0NUWQ990CxZDD8/HaZh7LyLQfxv+ip1oOruBoLjFqEQjM7TAYDEyapdAWXoK4eYcado8&#10;Sw0LY81jKNoboex5Bqv8IXrvX0Agn4Xh3gmE+97A/mAXK4pm2Mw1BPQhxPJ5DIfE08c1cL1cD5uz&#10;BYrDs2CoIGT1Kpivb0G84iTkG3kuWDl5tS/geEG7ekajKZhHA2nCkDGD+/UcLgFZo+jTWgfV1j8j&#10;yPhqLue+lR/AQOtiuAx18OjT4fMXwUPT7RJPtq01CPfkwE4bDTZk05bWw8jtBt/dgPPZfGhULeg/&#10;/TOCjscwvTyByNsp3P+liDwfjyHdCto9K6WHhFHbDgyalqLzOq+NrAlQHxkJW2Mm7W0FXJpKeM2H&#10;ob3xIQZdh/ibrILh6mhECoaj6/o6+MpEQ+dsVmwz4X8+CgNdrHSufABPPoF0bBgCT2czjm6E8+V8&#10;6I+PgNtazwruDiGSgwZx3SgqCcMLSBAqPv0u/t68PjQ0Uvk69BUthOfxCMT0c6BtWEUwznp/s57G&#10;hPBOQpARXDELutufI4nljKCzGBNpUqqJSEZnSg8YxD20aHweDWsOgp3jEDZxP978SBhyezTDjtI/&#10;EICMsUOicfBMJALT+N586f+i58RAiJ/1LGTlOApe5Wh4lOmIh7IQCW9DNLSQsXMjAg7uT3Q34ur5&#10;sD2bgYRyMZL2+Ygn1xOUYjvzuc/zaZfLEHMu+g1w/5VF6rtK2IlIqbt7QHpK5+4RfUtNUmwV7/Wc&#10;mgsjI5JkfWcWINhRCU3hEemJrEEpg5kR10ar8YhmGVzPVJ2PrhtiFI3jcIp7a4WZUBAmqps7CUEL&#10;fJVXobmyDIrtX6H7wgpoDo3ntgzwvM6Hs2g30F0AE2twa/oXLAjbYT7yK3x122mLcrhLpmCwehks&#10;O/+FELLTIObD37ULuuMfw1e6BrKLKQi+OMB4XCE1dTGpCdhXN2BvLIGhldCrWIuOq1ul5i5OnZLA&#10;K4dFdN8SfUK1Cjj1bbA1v4Tu7R3apxhDTw+rppExXUZYv2FBOgm7qhSuol3w1KyFo/k5bK5quHtZ&#10;Qag6+b1PYHq6B1ZtA7+7AdamyzB3P4W96THjbiV0txijSndDue87yEv2wdWXBw9jvfYUI+mxb2G9&#10;ORvBxysY+05Cm78Z7oZrjMisudvfwHJ8HJx5K6C9vQsuexsrmfmwVlyFn8fmLF8K07uN6Dq3ABHP&#10;JVr5Kx5fDTT7vkb48Q7on58mYMoYdWiQTWkExFt4VDtYQcmkRsAJ+XFpdn6zohTGJ8sRfM3fQQzV&#10;UzgRg5qVjI8Ej6kZsXcspHWPGc22QXd/Aiu2sTSoPbDdWgj7LRZubwb6D32OIfsaDBjTobnGeNy4&#10;E/5XC6T2f5aKlQhoz0N94M/QP2LBLuV2c6dBnzMbQ02noClfhHgvo9/LaVDu/QuCLYthuTEPujPf&#10;IflmP3pvzuC2ViCmWgvrvQVwyLdJ7dvUTefgZqWE0DrIbk6F62YanLfGYyDK3+jdL9Bd/YlmNV3q&#10;GzoQZfx0L4HhmWgAvB2gyQ3YZyJaMQIejeh9IO6nzZb6myYSBJMYFJNwi3i4j+4NNCkep40GRxuU&#10;PfkByfhcGtYMBFyLMDQwB4PCAMWoI7Q50WwkTAAODc1FzE37c25j7NyHwTjNLMT1PGsRkE1E9/U/&#10;8u9UWuMiRtcF3NYKJOy0NStBx/2NWVO43VRWAmMQ14gG29N+A9x/ZRENd0WjXG/zE2gZI0VfTU3b&#10;W4JNFHoxDLkBLnW3tJ7aZIUsawH6r+4gmMQYb3qamgGa3hZp8pCe7LXQ1lXConnGuLMa2mtruf5C&#10;KC6ICKVjpL0Odds7BF7kwFF9h9HWBM2uL6DYNwy665vhaKuCtTUHA7V5GHrDuLXt97A8OQ+fphqO&#10;/Z9Cu+MLRDr2wXKGQDz8JZS7/hXxlh2McT9AfYbm+HARvJW7YOuqhNNsQOuZVHQenyc9GbRqu2B7&#10;swmKnk7ax2v4jUYo7m5FVPESerWS+2ehjXXD9u4ROk/MgvbCVPhfniO038FuNcJm7SPI2+BVv2bc&#10;7oHH8wwhRonguzVwnJuCjs2fwlaRjijBoa++h77LU+FgHLXqeD50RsbXJql5ifPNTfg76hG8z6h4&#10;ZTHXvQarGGWEkLPWFsB64ksW+vFwPkmR2vS5SxfC+ICRU/OaprgdpvK9MGb8gMDleTDUXYbyHOP7&#10;/eNoOrmExpsNf918BJR1MPY+l3oguI29CBXz3F5JgzbzQ9hb90KWswr28g3wMrY5FAXwdm3neaOF&#10;ylZI/UJdLw7CzdgmyxkLz9vdCBZPRLib2786XGpo7asaB9XB0dA2ZcFTMR2K3LGMranQXRiJUOsR&#10;rpsKUxZtuX0ugl2MiMZFcF76hpF4O3zPFvN7aFBtixCs3Q3b5e/QXpqBgYZZSLadhlt7AUPtE2HM&#10;+grmg9/DTYCb76e/n7vjygZ4Hh3kNfEzBs27YLz1Mzz111hp7ID97A+AlebefBie7luI9i9HTD2T&#10;IM9FJDiL0Y/x1HaENpYmNd5t3/07BBt/YaxcBuPbEYhYaW0OxtEuMQAm4/PALFYAk6R7bwOxVFhl&#10;Y6R7cD7NBCnmDugYV7XjEfKmIuIV7etob4OzCEJG3AGCToqsCxg/aWGDjLgugmogDeHIMviUUwjb&#10;cYTxUuk7LW0TaGjLkEguRyC+F0nLQljrRnK76UhEuD1+f9jHWKtcAH9kA6LONCSD638D3H9lEbNC&#10;GQgy7ZMLks25a943jzB0MUKJhqCtr6T1zFrRDs5C05hJ+9HDr+uHXUZLefsEKsLC2fgC/toHNAJC&#10;UVUObe1jGIsz4LqygrX7BinyumRdjFhquBoeszAso2Exbql6od/6IXqPjINi72fw9L2D68RwRFUN&#10;iGl6Yc+eCF/3UYSrGCN3fczafhiislME20ro0v8I++4P4Hq8GPZHk+E0MPI1laPn3EJGlHzYiw7C&#10;WpMvTa1nVT2BrPUpbG2NMPP4nHpCqvk0rM0voDg5G+oLixDQtEJF0xTzUFj722FtZySnzZoNSh67&#10;VnrIYtW8g8NazVivo3lV03w10nhxcf1pAkwMorgevo4ljFRj4X40Hf6CmYylGXD0HIVbuQX+7nQ4&#10;K2mgNXthK12PEO1Ek0PQ6asIYu6nXg7r7YWMd18hXL8CimM/QnmNES/vO7jVpTA/O8oYWQxXfTG0&#10;l5fCfmUhknWZjIQE4sPDMLblEiJzpCYVHWdWwtJ/XvrdHC3VXHctkg0ZGLJdhmz7x0iY8glDml3v&#10;Ptiq98NRR1jt/oLHQMDd2kPbyJAmkXbWbWFF9BGvhcW0xe3QF6UQCFcJ1iXwdbFSIbSc5Sywzu3w&#10;vEmD+fxMOB6MhuveKH5HNvqufQ196wv46hcSVGvgI2Qdr1JheMD3+2kmtcvhvj0cYflC+CuWwlvF&#10;7WtewnNpBoy3CZerjMxPtiGhmAlzaToGdfzO0i3Qn50Az8kfoT30JSzZP8F+SjyQGodBz2ZeDz/D&#10;m8vYb1iAodhcWB9MgnrP/0ScEW/Iz6jHOJh0z0LAROOK0JgU82hhYmjzzYg4pzBOTqPpzcFQdCGi&#10;A4R7Hc316fcYCDPaRmcTekv4N+NiYjFiiVk0wbnwMeYORFcgDhobDU482BhkRB3k5+PhXVK3MelB&#10;RGIlK0LR1GQ+YvaFsLUvp1hUEoTcdkxEY5pfkN8fodExcnurxiAZXkbw0iZD/FxwPiKGOb8B7r+y&#10;CAPz9IgGoVapCUlb/kHpdbNGDyPNp+fEHOk+lXjNJB46nJwKC83LyYgnQCA9WX1+B+qyPDj6ayHm&#10;xzQx7vnUapisGvifnYTr2SVoHl6BVyeTWs+7Hx2F8cISGKuK+T0GOPd/CXfBOtbmKbAfGwnFtU3o&#10;Ks6CU90G/y3Ruj0XsbpbsOfwQj7wFyRbnhMcIxDqr4C/+RlkRxnDqhfAc4UXOEHkeluK0Ct+X/UV&#10;uBUKWuELdF9iTc19VVWXwcW4aGJMc2k0kF/fw4iqYDTvgbymCIaqfGgfX4CLcVhOWLpVt+BXNhBy&#10;YjYpHVwWQl1HC9Reh7UnA6qqUzxmFcyq17D1P2CUbaNBMFp2LWdNfQzq2zxfBSuhv7YY2qIDcFta&#10;YVI9Qu+1ZdKM5g5VC1xP96Jn7yf8dxJc3RlwE0oRzR1pKPe4rRSWaz/BU5kNFc3N03cZpvr7Uhs6&#10;U/l+qC/PgjrjK7jydxHUhKn1Obwtd2EidPxlSwjJw6xEbtBgaeAtlZDt+5KWtZ/wvgbVGcZZ9Rno&#10;GBudmjL4+08h6C6AMecbWIu38P0faBGZMOUtgfP6KDhqr0K79w9IdCwizC+j5eoGqBlRQ7Xz4LFU&#10;wtO4DhH3FgQJcH3+FHjraCXKg7C92sUYuQbac9/yeA7AfGs4Au20x1cTCNaJkOezwDYuhjr7c8ju&#10;rIP7+jhoS7jNFycwqGYFcE8MR3QVg87j0J4fxsi6gZF6I8xKVlIltL6aVQjKUuG6z++4MBz2e1/A&#10;UfgdYs1jaZKsFN+MInAIosYpiJoYQRk5RcPeRGge92sfQtYJrISmwPV8AnxPR2IoIAa1pNEFUgma&#10;JUCSEZ7xMGZJxcAA7Y4gEk9Fw5H9UnOTmLiHR/CE/VOhejHs/b038VQ1RkDGl/K75yKaZPTmvwJw&#10;GJyBYHgjoj4xu/1yQnE1K+Y5iCinSgYYN05F0iQaExOIg9xv92z4n/8MV+N4GuU8xIeWIBJY8Rvg&#10;/ksLo2drzmZoxRNQ2lfnTdHRW3S+10mT0ZgeZcHQ3cj31bQePbSnWZPxXwvXF+PJiSexYqBLc8kJ&#10;RBqewFCUCc2zq4j2XCQgnQjQ8mz7vmdBlvP/Otasp2E7Nhk+fT9U1zfBplIimLsE1u1/hCabF0Rr&#10;EXQHhxE4VqjOp8HZ8w62XZ8h8noUXI8YlQpGEYT88bvvIFB/kjapRbh3M1R7PoFq3whEX+XCeGIy&#10;gox+JmMzAh1V8LduRz//td07ClthOrzdohP7TRg14hg6YK/YJ01xZ9KooG95SHDbYOD/xSi6Skbn&#10;gLaT8fUd/I57EtQcYhBIMQmIrYbHJIO+9hC8/UtoqIxPLzYg2LkP9t7dcHWskfp0usrmQnN+BIKq&#10;UhaALOlmvpggRnd1GczGepqzGr3nN8B67Bc4XpyBoeY8HPpm+IzbYTlPqBePh1dTBP2ePyFWeQXO&#10;m6uktnURxm5jwSzEZDfgPPgVEp11aN3+ISOvEX3n5sCjLORx7oGegLGWp/C7uN9t9bCX0Ca6dqKX&#10;36e+tw7aR2kINtGiWh4wCldJLekTqnMIVc6D8/40JCwbIU//EuYr39AujsC57ztY3i2H8uqfoThN&#10;u2w7DJ/zKbrPTUUieIvH8C0rsV8Rbl+NwPM5MBVNR6BvI+M9Y1xoHW1vOMAInGicAfelebA+Xo14&#10;8waY7syXRiQOEX6myvFQXUuBNedrhJoY2e6sRMCTAb/tBhyvi6DIXwWfdSesfVdg7ljJClb011wJ&#10;d89cgnEPAcRrJL4CATNBZKcFvpmAWHwVK8X5GPSvhRhlJD7E73uTAdvbKVx3ESLR6Yj4CDaCaIBx&#10;MqqbjkSYMVO0e4vPRXJgttQ2bSguejUsJSQ3E1izCTxaVWIuvJ2jCbdljPwzGFenIBkQ48fNRYKg&#10;GxikfUWXMubS0vh3nJE45lkLr1IMwrkYAesqJPWEJ+Eb0fIzfgpA0U8IGacDNMJEZBqvw4VIGKch&#10;rpuHmHzKb4D7Z8v7Rr566I02+BkFRS8H8URV9/QCI42BC+FGS3Orurgeoyrtre90GvoZp9waBY1G&#10;9FkVg2SapMazHTkbIMuYBFXtUxi1avgYMd0CiCXnYT8zmwXtFi/E1+i/SBjxO+zydhgfn4dizw/w&#10;5c2Cz9wDjbjn1vYaqhMTYTi7AIrcdbCUX0SsaDhMZz9Dsp4Xz61pCFqVsB78jiZ2CH03diPceojR&#10;LwOmY98QcOfgEQMxvrwK1aYPYDj0CYzHR8NydiF0lxgf1SrW+jsQbS+FLms6NLe2QJY5G+YLLODv&#10;GP1MWulmtdukINQI9WZaYt8jXljnYStaDXfzEbh60uHTldB8d8NieEOgqGHuaWRUp+WxkpDXMJ5L&#10;D2ls6Km4I5mvo+sGEn3F0PFcBAxtsHTVSI1YTS92IEabNKpvwvr0MmPramgODYef71k6bsNrzIcp&#10;dwWt5mf46midr1Yh9mIOdId48eu7+PvcI+wuYdBSC/tNQuzCdzBmsbZ/9xD29ouI2p9Afn4KnO1F&#10;cHXuga8/g3b6lFbXT5PbAruI5jRdxeNFiJlyYXuyAzZ1A+LmLNjKDsJ8kVFZuRP2VynwPRoBV8FC&#10;OKsWQXngD3C8Y4RS0aZebaGNZENbtY3wYvSmCXmfpTAmr8JAbQq8b36CrWYMAj1zEJDnIWRagSTh&#10;7XkyAgP9mTCfmwHrxVEYsG9ASFEM/+sMJJyrYTv3ZzgvjIEj9xckekTXNgLAf4wQ3QFT9UoM+E9h&#10;wLcRQXUa/M4t0Ob9iEFHKkztG6HO+Y5wY7yUTUcywn1hrBsYTEXQQCuzpCFgn0UIihmqptDExGCY&#10;jJKEmGRb7dOkp5aDmM1rYTyhNYNAnCc9GIDoLiXa1HG9oYQAFuOnexpsLWMwANqXZw2SPq5Pwxui&#10;qYknpIOJ2Yj7pyEZS+X6q+HRcr8HFjG60gxtM2hxKxAzb5La2A3GCVXRnYsQjGpmMm6n8Ptn0uy3&#10;8hz+gLiXRmebgoDmt4j6T5f3M2tZ4HlXCrW4b0ZIiRm3nIw/74dW0rIAamGy2GhyFqk9m7WtCvoH&#10;R2k6OsJQTBQthlwi6FiAbZV50qS+er5uIkTCiiZC8KU0Xpyq+Dh05+fD0lIORyMjIoEju3sMyoyR&#10;8HXXwZn+IQ2GtfbxidDt+wq9x2dCdWM9jAdHwbDljzBemQFPcyEiObSJmlQYT02kEVTDkzsd2ooN&#10;0F6j0Zz9BbYLE2A4MhnOZ2IWqGNwH/kFBoLB+3Qj+g+OhuL8Wrjqd6Pv0lZeZFoo9g+Dds93UJSe&#10;hau3CZryG1AV0ca0b2GoLCD4RiP0Yj3i6nJEO7YhqCiA6upyqDN/gv3GfASaj0Nzk/b74ips757C&#10;zvNg5nk06szof10unWMRa2Wv70uNmMUoKuaKvdCX7kd/4WZY3j7keTTBruyjuVyE7MoCOOpEh/Jv&#10;YN71B/SfmAF9w10WxlsIdBbDmfU5ek/PZVQ5BUvGxwiUfAtHzi/wyQoY2e7B23AAfXtGQ7P+zzCd&#10;4Dne8TniCkb9d0fguTESoY6ncJYy7jRuZMGth8PYDX/lKGgKN8CVPYHguQuntU4aDWWg7yjkuTz/&#10;lenoP/U5Yn3H0Z/9I6MlY/jFbxB48CsChRNZoDNhKx8NVcEUhByMih3LCFWei2fzoMj4jBZE++if&#10;xfNNQ6pjFK2kETl3sTCvheoxzci/CbGOVXBm/ARDLs9p3UaYbnyIsIy/UT3jbi+hQSip0v+MuGw5&#10;Err1UOZOQa8Ycsm1icd+hL/XJO4Xk0Z7PhR3pxN8tL2W7dJgk4kYgUBgDRI4g7Qs8TTU2r2Utk1g&#10;DRA4Q3MRl0+lRRFaAnT8v0fcS4twOwOike4s6SnpYIIgSvJYQmsluMWjM6Go+VyKqPDPh69nPGzP&#10;vpZiraV8PxJYBmvtaK6bgiRhNRCmxQVEPOVnB9Ng154lKAm+gRUIu2l83E7AQDtz8pzEaI/22fyM&#10;eCCygufrJEJygo8gd91nRL/5R7jf/vob4P7ZIuKlaObRemULY6pozyaeppppKM/5r1FqtuHuf/f/&#10;DaXk0tLyjCY4OutZaC3Q1j7jZ/73OHKMRAF5HbRlYujtPql5hkMng/bdVTiUPejJ2w4rtxHQ0oze&#10;PYCr4or0YMJccx/unDlIVNC+jn9DsM1ibZ/LiPoLVM3VMOz5FM7b4xF5Nhuacylw7PwjtIe/h+Lc&#10;XKjFENzZo+DIS4O7ZKnUz1R3nq9XHYQya67Ui8FYlwfTuSUEwxT0X18Of8E6yHZ9jVjrI8ZsE4y1&#10;1+B8dROyiyxgPE4xhJC1vxlBxt9Q73F4jI1wtzMKKWrhqTvDODaT75VAWX4B+q7rNLN+2tA7xta3&#10;aL+4Ec47GxE1yWHrbYXqTSl6Co6i+/ZhKO7sgfoKgX3/ONT3j0KTuwyaU9/C17IWfUemQX+XUNV1&#10;MYrug4tA7Dw+DebbY2G5OAXW/NWMtlfgIWDsumLID/8e8jPzEXu9DdqsEfDdmwfH5a/gLloBZ8dy&#10;aE98BU/jXXgL0mE5MwG+h1sZ7xnR7hBOFVthPsm4V7YKRp73CCO04eEeBEtH8O9nMBz8CdHunQTb&#10;HHSfTIM17xeel1JoeI58lWPgrlsBVcZHBPs69J77GvE3c6Ux+Xxte+BXbkX09WyEOwgKw0okaR6D&#10;3mNQHRmN4LubML9czkpnBGK9s+GRzUDCvhXGRxMQkc+A4VkqdHv/JwZlaUjqFkN+6SsMBJfAXbYM&#10;+nuMffGtUJ3/WRrnbqhnI3S3f4G+chKCsp1wPRgB2ZsDiBo3IOZbjYRbTPO3hpXCatib5mEoOJtw&#10;GM/fcynixlVSZBwKrMMgbcrtvIwBbwqcLT8yOi+C1z4JYdVUxAIzCaZUgkdsi5BJLqatMZoSbKKv&#10;qXSPTfwdXQFL3XAeJ43Px/871iIa3Ur7mw2f7X27tWhwlwRN0Qg44iI4hwgxF03Ql4ageSkiDhom&#10;jdLS9DOi5slSZ33Hsx/Qf/uPTBsTkNQyPgeWwZT3R8SsjNByVuDl3xPY834D3D9bRLQUo4OIdlxa&#10;/i062otO8a63JbQyYXA0i5YKqR2c1BWrKEN63UZDERO/OA1KxlsrVE3VUk8Gn17J9xToyEuHRmuT&#10;zMVms9Ea7kB1cQMtTwPZ1V1wE4DGE1O5rhltZ+dLDYSt9zPh3P8jC8PXUJvUCLY8h2/fBzCf+BL+&#10;Whrlg2MI5g2Hde/H8OYSbMc+ge3uSmgPfUATuA3t/i+ge3IQprJsKI9Ph+/1LqgusPbuzYC1gH/v&#10;GQ/fs9PQ5EyA8zWjcjYvvNLFtDAW1OyV0D+/Dh2jt+faEprhPbj682DvpWE+5jG3M2r3FsH7YhZC&#10;7c/han0A5/lxMK6nWV5fAfP11VBfWEiArYT9wQnE3+Yz4jxBT45os1QGs5g5S9sOA2OfW1YFl6aO&#10;lQthZrASbCKW3EOU+6k9P4mVQgOUNEK7tgHhnnIoLg2DOW8C4ZUO9ZkZ8L9dToDQ/F5MQbzrIuy3&#10;pyBZw3/FBNrPZ0CdNQmuN9lw5o3gsdCIj0xC746vYbvBWFTIuKQ4TdPjtvZ/xeO7Cuu+r3lsx+Bt&#10;TseA7Djj4Cwod3+G8CtC99lFGF8V8dzkQHNpMQI1Z+GrOgRD2Y+IKBibz3yCWHMmWGNgoGEioq9G&#10;QdewkBXBTMbCGQh08/xanmDQfYIAO09j38pY+QXsb/h582oewwh4836Ct+5XBJVzkDQsgF9LiHbN&#10;hU/DSOm6QgisgfHZT3BWp2GgfTHMpaMZ2ebB/m4WAj7GvNhhKO/8BAwshePNZPheDqPlsJJoWEz7&#10;2YygdixczawgaZDClhKBNPhMkxkDxagfjNpvCLzEAkKPwGLsBKEm7rPFxNNKGlrYsxjRxGIaFQEX&#10;nw1z7XdIJkQ7NzEz/VIkvIyo4kFFbB5Tw8+I2Gcg7JjG/VqNUEjcy+N7Q/zbtAhDQ4zz/N5klAZH&#10;4A36GJEjBHCMxpZYhEDHL4gSriFlCmIRVhbu/YBzEbRXf8+4uwRJgjBEwxOxNtk3HnHzb+3g/vki&#10;7hHRxJx60Zf0f7+mNcFCuxJAE8BzND+VmncYtUYortMYGGlNtDtTcwVsnY1SA18x94NN1QeXukvq&#10;uxqtv8F/RVMLG+x9b+F8uA+2tpewyDoINTl8zY/gU/YSLmvhMKihPzoKtup70mgfmovz0HNsJkI9&#10;exBpK4WeJmduykX7hZW0jFkwbf0Q6CqE/QQtomoHPJqH0LAAD7ZmoHPXX2EWfROvbYbx5E/SUOb6&#10;i6nw6FSQ3TkMc9VNOM/+ip6js2GruoTwy8vSk1ZlDmvW11cZiQ8gWEUTqV0O3dNz0N7cgIC6GuZL&#10;aYzPw2GpvI5oE6No122eg1ZCXQeTUQX/vU3Qn54D47116M9ZT5N9Ayst10kb9Gs7EKy7hM6TM2G5&#10;zsLVWw2nSQWDrE2yZDPPsVPeBOfLXXBq8hFpYNQuO8eoc5HWuwnJultQM7apD/0K5YX56D8+FgOm&#10;DGjKtiFqWQFt9nTYSlZzH+ci9mwFAk9Ww0eQRTRHYHh9AIaLYyA7ORxeHp+j8hScdWsQaT0J7amv&#10;ocgdCevTtbDd2SXNkRF6twahl6lo3/8Z4/4XcOR/D0/1VthF1zZVOmQ0vp7bq2B4cogV0jgEXq8j&#10;3MfytxLzLnyJYN8kDFpTYbr7DRyNRxHRroNfsR0h8zmCZcP7ng9NBC1NUnXqj0DPEv7GUxF3sIBH&#10;FiMRpoU3TOLv8CuSXp6Hxh3wivZizu00s2WwdxHmoRWALZXfRQsqHg/X02UYtKci3k+rar0Iw40v&#10;YXkyimBczli3HOqLv+O206TRdhP9k6As/FRq4GvvGwafjrE0yYgaTCXgCJroAkQC3Be+FifMRD9T&#10;MUhm0D4dUWFgA+I9YXbinhgBSTD1lkwktBbR0MTwSGmISACaTzDuhalP2KL4jJgrldFXDNs0NA/x&#10;MCsq9TK+NwvxwFLJDAfi/IyNEbWf8I0sgvXZt4g6pxGmjK5DCxG20+QYg4fitEkz94FROead+xvg&#10;/vlCC6NxiYcJf/967+1D0nsCavYWxhZCTcDQytilo/GJ+0s9p1PRV7BfWl/cg3MaGHFpc+rmeshu&#10;HYGy4CDX00NbfAJKRmBf72XpyZ6BZmd6mQ+byQTV/p9oVj/TaPpgPT0b6uKjjH2Me9d/ho0gizcu&#10;ZY2lheXQV1CcXwlV9lgYG8pZ25fBlf4ZI+n3CF4fh0hPMbppXz1HR0J2fjkUJ6YjVpMLw5HP4Dj1&#10;M4L5K9F9dAaj7ylGV8bUVywITSWSSQaMPWjZN5mvnYPx4WLG802wXV4K9U4C9N5M+HX3oLkyDfJT&#10;KbCUHYTH1QDV01xoCDuzvg8WrU46fnEujCYDNKVH4G58KFUMvVd2wvr8MnQ8Vo2eRmvUI9jxAvor&#10;q+Gqv4fOUwsQ7KyCzmyD3qpF39GZNJxswi0dtvtTaFqF0N09ita7++F+MBcWQtm49zOoH58ADPth&#10;V5QQcgTzjv8L0BBSR3+B8vQ8aM6mQXuE0bVyGTyqB7BeGAdP3g8Y6DyD4M0tiHVfQ++lJbC9KkC8&#10;7wiS/QuRUOVAzd8gqDsJ09XhcNyeBftV7k/xZKnZjrd4DALlC+EqnAnvyx08R18g4VgjTYyjvTYM&#10;6ryPobn2MZKKk4BqGhJd/Pyr6Yi799AOJ2JAsYl2NR32OzSe3jWQZX2KRDyFkJiJpHspbB0baYyp&#10;GHDsh+fNKDgIUNEHMxGgadPEIjSiAe9qBFyXEXNv5LVIMwqkIkboBOxFCPevgZj4RbQZg1/0I6WJ&#10;ESgwLIfj0g+It9OMHg6Dqel7eBWi54UY/WMxkoHphE/K+54KhBxCooHt90jSjpRVXyGoGY+k1NSD&#10;+yoeQERpb9adCLomEzKM+OLz/C4xmu8QLc5W+yuGaF+DNLKIeDjgWodg9wS+tl4CdTK6CEHfRAma&#10;rsbhSPpou7apNMHZ8Du5T5GZ3Bd+B2Ef8vFfpCLhmckE8zm/ey7g5ffwGGOdPG+u3wzuny6ieYel&#10;/hEL6Pv7aGIR3bH6bu6TnoqKgutorZQmmbHSNGx6FmbanLA7V8tLGIr20ehsNBEL7Aaan2gcrNNK&#10;E87oK29BT3D23tyF/idXoDFpYG8sIzQtsInROg6Ph+5ZLmS5m9GdNZ8xbB1N0kijK8NA8SLoys9B&#10;v/OvMORuguXxGVj3f8sCTyti7O15/QSersMY6ngA8+4/w3fsS25vFHy3lyNQtha9J1jr0q60tC5H&#10;xo+IvzwExZZP4X/KGr3pDZz2FuhPjWUMuw6bQUxM807qiG/J+Zm2mQlzCePiCzH35lI4325GbzEL&#10;/5ExiJbTXo6PRLw2S5ozou/CKtjLTiOo7ubx8TxUFcKqbGIloEWg4TaUuRugrCmFGPZdducgnK/y&#10;CEEHrIoWRLXd6Nw7GrqsaTSlXZDTHuPP0+Ev3ArFjXR4O1mQ7RUIvtkFS24aHC/F5CRraHldSNbm&#10;cFtpsL5dBZvvCe13BfwVExHXnYDq4I9wleyFZtuXcF1cAEvhbOkmfLj3AuxFNAFaq3bXBwh0boc+&#10;dwrsz3KkWeUt9+bCJLsHw4VJcPfth+n81xhSZcNx+SOExJPbyyzIqkJAvo7b2kpTHI2Y5Tjipg0w&#10;nvkfcPReoQWPROLVBJr1ShbCNHj6dmNIPhmeB99iyLIRgYrJsL1bSQDtwKCGMKj4FqG2yQjWzkbc&#10;uw2Ozp+RtC9HQvTj9DO++ZcgHt2EoD+Tv8dZ2HPHIxzMpM3tQsi4kzDagCHralrdNsQHaVEETcI2&#10;F8Y+RjjzXBpPGqPoKsRtk5AMLoJX/bPUNs2jm4MByxxum8CgXYkmHskoI6FrCsEjhjci0CLLCBzC&#10;ku/FgjMxkFwqxdd4ZCEiyY0wK4ZhQMRMAjZhJogSs6RO9H5G77jhMJKe2bC+/gnGsu94HKIpiXjq&#10;Oh9Jy3h4VWMR89DOCNSk6NbF74B4aOGbwSg7nsf+3h4HvAtgbx7BfWDs53kEITngWQLdq59pqKlw&#10;V3//G+D+6UIrM98/+g+AE53uzdVF71+jqXmVnfxbD7dGxoL6fjw5ET/F0NmBvnpamgChERbC0G0U&#10;cZXvEWLd13ahk3AysgC5NXKuZ4I8h+pNGIhp71wGDZTXt0N3cxujVCnUp2bBULwXxpId6Dw8DsHX&#10;i2BI/wK+3MXw15eg4/Qs+F7fkkb/dRtUUNHkBjs2I1Z5FJ7CMbBt+u+AshGGHZ/QPnbCeWslDCU5&#10;3Me36DrEWPJmPZz5y6E8+B0sZxZKMNWVnIHh0NfovzgHjuqD8BE6wbp7BLSW7zH6VR7jPh6Cu/QY&#10;EoZn0LVWwWRWw0Z4qs8ugr0yD7Jd30Jzfh5aT86TurAZj89Eb/o3aD44Dm08Xv2ZaWjf/gNadvxM&#10;Wx0G1fkF6D88FcqLKyArY2zsqIHz0VmEmh7z3JsRclbDfX4WNMemItbP79M1QHd1Gn+n6TA0lkBx&#10;cyIC7jvQ3FoKxeGPMdCSgrCuGl6CQ1OUAnveWHirshF6PBu6W5NgEgNp3lgAl3jY03UShjtToDj7&#10;ARxHf0CicS6cz9ej7+JGWOoKMVidAtupH+FsysCg4gL0jKOWs8PhKviWYBMPdcZDm/s5VAWfsxJY&#10;TpPaBGfNWECxEs4LBNWj6QTOWigzPoS94Gu4S76E9REBI2PE00xC3DoNYYLNWj6F+zyDUZNxK7Cc&#10;VstjK/oMSWFCQ7MQNPE9fwqs9TzHjKADzn2I9TCuRxcTMIsY6WhzYcImnILBJF8LbueSjp7cHwDH&#10;UkQjBASNCKHZ8OppR4zAg8K8vCmMfYyj8TmIDYm+ooyZg/OlTvBxwgmDBJm4F+fl60EaNM0uHqGl&#10;iq5XjIY+BbcpPREVbeAWSs1GhoRtEXoJ73IMCNgFxcOGNXDc/JGQXAKPNo0AXgX9xU9ZWY2SmqmI&#10;mJoQ9/sGxT0/gi3E4xX7EWMcZVxFQjyASIVTPhy+F9+zEpgKf/9I/uYfQnfuLwhpZyFkW0abW/ob&#10;4P7ZIs2OdW2b1C3rb68JWHlEv0yp0a+J1qZmFDPDJRcNW/8NhGLpyUqDW9bIiKtl/DLBo+zg6+/j&#10;rk/ZRhvTwmXSwavl9spvwK2Q0XAeou/8MrjVcihPzIG/YBO8un7Emp/AWzAL1qPD4Hl8En7DGwSb&#10;ShGuWAVHyxPCMRU2VTfC+l4ojkxFsK8Zyks/EVw74ckZBd3L/TBn/gL76SmMIhMJk8/hzaNF6Lrh&#10;b38K1WHaQhNr6Vc7YM0cDjujmm7bVxhsuQJ/0Wp0HfgVjtrrsBqscNXOh4WW5dQ1QX91FWv1eha2&#10;MmmYdX/bE/Td3gN12Q147jOqdNfCatIj1PwQ+qeX0Vl4Donme3DSolRt1bRkPWzyp7A8vSRFdxFT&#10;dTyPIpYaLq2Cv+YW1FX56Ck8gsTLLPhouVbHK5hpmdpzKWhhbHTraL/tBdBdGgmTsK1HqXC9OIHu&#10;vV9Cte8bRJpnQX1mPlyPVzNmr2Ba/QMc1yfDfOh7mHIIrFNfI/xoCtSHP4Hr1XaEX9MkyhkZc76A&#10;69nPsD3fANPRn6B8dhHR17Mgf8iKw55DOx0D972lSNSuhf76l3C8YHQs+xmB14sRKv2R0MmD5e1x&#10;2uhuwLIIyvQ/wJU/hud7EZKdOxlFJ8Nd/DV87SMQH1gIb/84QvdTxPRzEdIvQv+t3yEpn4qwk5HN&#10;sgTqjM8QUkzFkCkVhstTacmz4THmS/edYrStIe8mCTpi2PCkbyEjaBrfS0XEsgID0XmIdE2kAS6U&#10;WvoPerkPhIlHORZJG+2T27CYCWPRXIOwi4gO7OG58PVPoIXRxAiqhEsAjLBLEJBDM3m9rSNUBQBn&#10;8nVCjN89IB5IDMxGQjyMIEAHErQ/13Qpxsb9rMBrxzEqL4T/3S9SjNSf+T1j+2Qkkwtgah1OOyS8&#10;hhbT/kTEFiMB0+xocANBVg7C2uLT+B5NtIfR2EGwxubD+1KMWMLjl42Ho/gz/rafSA8dQFj/Brh/&#10;sgjAKRgR//E1s9TkwyfZmRi+nAVe1g5rzzu+/4+AszIuyq+s4WesNDcLHG8fsvAapKn9xCxX3bnb&#10;oLx/Ah2XtqBPNNg1WmFgpPPqCbrXt+G5my6NXGLOHIlQw1G03zyIvi0fwpb5LZL9b2grjGEs0P3n&#10;FkFedQNBGoyfkdmo0tDStsB4+CvuJwtr/wPC6l8QJMi8OjH/wDx4H0+CbN8Y2M+MoaGthUd1Hrrr&#10;M9CVxQhVfQq6fSOgPz8Fycaz6Nr1NdQHxkBZfAL+yjWwvb0Ld+NRaKrv0qrUkF1ew3PwjnH7iNSU&#10;xCLmo2iphEZvgLymDMrH5+E19DJq7kC4qgDqx2KO0mNQnElF78GR0J5KQ/fJKbBdYI1ddwW+ckZu&#10;i1nq0qZ5cwXevlKoCEujrZvbfQlT1XUE5Y/hMbXRThdBe2Uq+tf/lTGextN0AI6rv0BdRBuqvgRd&#10;/iJw5wHTfhj3/hXJvgxYXp+HIesLqQ2gbvPv4aClOo5yyfhf0Gwn1M78CPu+v8CY/heYt/wPRKtG&#10;ov84jUvceyudiCHNVjjvzYG+fgN8LVMQbWKhtuQhoN+B4M0f4H/yM3QZf0KyhiDQ0tCaV8BXN5N2&#10;thb9R38H+/UvMOReinDNGiQ1M2AVneDtKzHony89nQ11Mm6JRrSxhXA1z0dvxkfw6abAee0z6Ms/&#10;o9mt4bbGIaQimLxrEPPOZ6QT95xoT6LLlH8N/BqaXXApItyuq5cRlMBBhACKrEbCKWDDcx0h9NvH&#10;IdwvGuoyqmvGSCCKhUSbtckSHOO2KZKVRQM8FmF2rqn8DsKHfw+EFsLe9iMChkk0eILXydfDBB5h&#10;gzhtb2g+P5MGUzcBFF3DCu17DBinwvnsK0b0pazwPkGihftGm4z5Z9DQUnh9jsSAmZZHmxVPbsWo&#10;IwKYAzyumFOA+D30RDOXUPc4uLoIV1qdtegjRuB50Dz7Apr73yBWOwmw/tbQ958uAnD6/F3/YHDv&#10;G/ia0SXm2eS/YpIWXcEe/ohvJfP4h88TTtKNcWEkXNrydkoNgAXk1Hob7HoFrDRBi7hX1dMIs8ZC&#10;I1oJm+4NVIcmQpa7EQajhvb2DLYXx6A9Pp1mY4c2/1fay2J4X12H8tSXsLy8DnfXXfSX36U55UJ2&#10;dRvk+8cg3HeBkYnrVa+Csb0KPbs/hZOW56i+hd6df4S7ijWqGHn44K80nLkwbv+EBf6P0NeWwNd1&#10;BKpjPyNStgqq45NgKToOZ8F6+G8wtrUxttcVQXFtC+xFO3kcVmm+BMuzq3CrxFBKz/n+Y6grzsIo&#10;JnRufEV4O9B19xT6Huai42keNCbRb9cK5ZOjcPa2MV7nQ/euFK4G8dDBwBo+nYXmodSsxtfwTBoM&#10;ICR/AuPdZejNW4bouzu01glIysR8pZ1wPD5F2zoD8+EvYOfr+mOiSxqjX/0ZRHproM5jNHs1X7LT&#10;gS6e7xfLoc5fAP3O/wHfrSWwX12L3nOTEcj9juZI2J4ZRRhfpPFOIPj+hCEbgXb6I8RrT6L7yP+D&#10;iGY3vI3T4H84G9HOrRjQ5CBYPxLhhukwXfwTC9gIWO+Mg7lyD7yVoxF7PR0B6ySEPISEbi5i3ZN4&#10;XBNgOzkarhr+Dlc+wADfE92ZIuqJkpkkXoyFo3m4FDmDvbMIjyXQZhIWDkZAAiukX0hQzaYpifZ0&#10;XBhhY9Y0RFwETJiAcU5j4U+B5+1IeDSXGXtpOYyTMSPNzLYXEcIrHpqGGAFofvQrt5GKoJs2FSQM&#10;CbpEbC7hNYtRm98tjfwhehyIJ5XcfogLARbUcl8HFnB/GFdFs46kuOk/A0n3bIT6RhNSfE/MxZCc&#10;A7dyJJzvxvM7CS3Ro4EAS/rmItoyDpHynxHX8ry0jKWJTkFQzfU0U+CVjyLYGFF5vIOEnPhXTFyD&#10;KG0yvAC2yu8g3/3fEOkch3jvRFqnmHSGduo7BE/1pN8A988XPSwPT/zDayKiagx6eDpeQifupxFc&#10;nVe2wNLfKAFN6tr1vz8rZuYSk9c4yi8wilnRfSOd//4bBEXD4b5bB7hNRtzX92Cj+djePoZFK0c3&#10;42R32QkYK67D/2wqzNkzoT4+FR55A/QmM42D9mXsg/bkZGhf5UH39gbs7ypgoAmqt/8FPoschsPD&#10;EGQEtZ8dRpgdRHdVCXr2fcxIx3isaIPm4krG1+9oPLzgC5bDfXEe1f85NHs/Q7h0MvqLtyImvwDb&#10;qYXoP78S3oolCBUshSdrBOyHvoDpwJcETxMNjtDJWsJ9a0VjJgu4xYb2wgzoulthKt0Dp8kKW18j&#10;LZa2q+qB5XEW3LRbfcMrKAl47fM8mLR6WMuuwth4iYaVDWVVHm1Qg64LyxBQFkB5dzfc7x5B/yAL&#10;fkU77BdmoffxWUQ7HqLn8HcI9pyFvni5NM9sjPFfm/krgmcnI14xkdF+GuPvIrjPTEPgcQr8oo+q&#10;aMah3AMHz4Uyc5Q0S7/u2CcwljMq8nzZsz+D5cxfaQbLCa8+2PZ+DdXZjxh5/6fU9sp4iDGobwnM&#10;+V+hZ/+/ING1EtYTnyDSMp6FcwmitvmwHf0LnPmfc33Gv+bZsFz/DuF2gsicCs2ddYh3LIGr5EeE&#10;mljwu0fQgrfxXP8ZoYCYk4CF3UGL8iyD99kvtDPCwyFi2gKYr/2IQRZuxMQIHQQPTSpBe4qrCSAC&#10;LEo7Ej0Sok6anmHz+94F7jQCdjGSXD9i2sr/L5SAlXTzvb5ZiPcxzhIgwpZELwFHG2O4k3AToBPg&#10;oolFCZaB+CxWpr9iKLYAIe8E6XUfI6JbOQZxAlc0CYnT/IYGU+AmnGw1P0FML5gUEVIaA24+3AR9&#10;QjUepuP/ynP6vxBWifcYq90zpIivufAB92E9tJUfI0nbHBKxmAAdsE6F1z2e4J7H9WdJ4IyJrmHB&#10;5TymOfAHTkn3Mz2iyxrNOmZO+Q1w//8WaxNB9ndQEl2LRGNeYW6eXsKGkHKx8Dp0fTDRSt43+uW/&#10;Bg1trY9AM9OEZtHO1HD0tUrt5P62LWGA0kz4FVfgrCmEqygdYrIb9a19rHG74Ws+DMezyzDc2QJN&#10;dhri1eehOvBXRlw71Fs/hOXoJ5BdWQfnk0twPcqArOQEzNs+gqWEcDk2GS5lDWzqHqjy1iH2ZgMc&#10;p39BjJFTe/FTmqER8spiWJpuw3DkI3gfHYG16ixct7djsI4X78ulcN7fQQOdCP3NJdDTYnQ3tyJq&#10;fgFr9TXo0z+DJ38FnIfHwvdoE6w7GWNPzKbZNMBTsB2uytsI9TyCW93KfaiDpqJEanJjpbXadEqE&#10;6i/C2pgPZ8sdeLQN8PflwWsvg7n+tjQ/gyJnEaNeOhSMxbri/ZAXHISzk+fv2jq4e5+i9/YOxDru&#10;wlfLeP1kMy3qCuRiCKjLM2E9P5mmWodBRTFtjhZ0hRCpv0Ib2QlnGQuhbTdsj2ltdatoGdsQ6OK5&#10;7UyVGkUruCS0SxB/sQPm9D8xPg7nNkbDdH8vLGVjoTz2Lb/jczhyvoK36EckufgfjYEl/ztANwPK&#10;8yMQKB8B070PMBRcAPk12turkdAf/ZRR+hsESibRvGcjYV0kNbuIaufDUzsRzvKRiKrFfp9EvGs9&#10;1Pd+IvBTEXUxqoWnI6IcDX/rcMRYkOP25QhXMJphEWKMuANR/k1DCtH8hhhD/TpC1L+csFuAgGyc&#10;dMM/TuOK9k1D0jNZuocVkc9CsOlXeN8No5GJNmhTCZWFcMvGE2g0JvHEs2OEFHsHA2Ji6NmIDzEq&#10;DsyBNutfIJqbhAyMr7ZUhO0HCdH3o//G9DMIcEKJ+yNNzOyYiaB5ChKJGbymJiOq5PEQpHEbK8v+&#10;X5Hkd9uqh2FAQXiLnht5HyAup1nKVyDiIawaCdy4aOzL3y0pHjTMxKD0oIM2F5iDZCIN+tw/IqCY&#10;Al8b4cfo7Lw3CvKz/4pwx9rfAPfPFmFrou+k6AspPR3l/7X8W+qTStC139z7/0HK11MlPUh4H2Hf&#10;f95IYxEzbmn1ctiraVlGAwL9TdI677cntmWEjTD0amUwnpgDu0kOs+jA3/1OMhvbpS+khxjR+nsE&#10;zXYW1C0wnF3OmHoA7vvLGKNyCccHCDRnwnxmFkIPdkCV/j1Mqi6onxyBTdYNI7fneH4QtsLDMN4Y&#10;jeATxoXrw+BQytFxcApCyoNw3f8Zxjt7EKxYA2flVij2fY1EB0G593s4+x7BY+yAt+0KgvenwVm8&#10;meY4A7ptH8N8fAwcOz+GI/1LGDO/gWbLv8K980vYTrCGPvAZ0EI47ycQnmyF+/kpqbO+U6NirBXN&#10;ajQ002lw0Bq1p6bASpN03VoM17UfMNC+Hrbib6A9+HvGvqkIthIMz1jTd/L7n49AjBCyvNvLSmE5&#10;NJkfwVaeCbfZAPfLSzDd3SH1gAh6c+F2P0FA/kh6gKA5PwFG1xtoHi5DpH81ui7OwYBuDaDmNnJ/&#10;wqBlJdTp/w3RQppO9zG4H6TBmP4R4FkJ84k/8LeYBMWxr6FhZHeVcJ8ufoVg91hEjTTsMsbNFz8i&#10;rpiFRM04DMh57u+Mgvne14AY1kezGNH7E6XGtWKqPRErHa9HYciRCl8HI5dxL2GyjhXatwgTSknz&#10;fHgbBCj/LFnZgGE2fE1cn/ExxH9jlknA4BLp5r+YLm+QNhaxLSRgCAIxyq7oEeAVrf/XIqKYCr9m&#10;MiMlocD4GmpnrAQjn30GYpGZGArMQjJCiNl5/fC7jQ++w5BeTPY8F2KstgFufyDCc6Xhep5pBAwB&#10;ZV6KUGQWBhhBtTTMkGMCkkPCrBixe+YwHn5JQ6Sp3v4Lj3Uu7O2/ENQLEPNxO9w38TDB9oDHymga&#10;lou2cvNguvkRwo0jpPtzASONzi/u/xFmUQJ4kLE5ORPe6l+578IUp0vRVVQS4mmxr20S4sJwDYRr&#10;dAEr/bGskL7+DXD/bBEAEiOCiCYbogGvuHf29+9bGLPcfM/AKNV3Zhmc+vdjwv3/Ljo4u8phNfSh&#10;5cxaqPUqaRDNv1/H1l4H7dU1/JHTYX8p4mYZdBv/TEC+gV1+H/a76dJQ56rsedBdXgEDzS3YcQXq&#10;rKkwnJkHazaBU55KgK0mnEaj/8pa2LSvoS7NhKXmEs2SkbliPYwvr8KUzUIqnroe/QK6kgPwy8/C&#10;q66GpZCmkj8d9tqHcGbPRf+uYVDmb0Lg9DewVpyEsbkQZm0LVDs/QbA3B3ZNGyyVNxHtvw2faId1&#10;lhGinEZ1bx3t5zNaywRYTs+AYfdHUO76GMZtf4J565/hTP8E9pM/wXHwQziPMTIzbpsYnX0ltJ+6&#10;1XA9XQ7d3WXw9ZYi4iyE40U2TA/XwiBmcM+ZCPPBL2G/PhK6opVQ3eb5qtgCa8dNqM59j5jrAMLm&#10;Tfw9xkFRsFAaLdiufQv541zubyWMW//AdS7QjvciTHPTMLYiSIDd+xH9JSvh63oJ78mvaKS/QzB/&#10;NLy30+A6+g3MhKP+6JcwXR4BKFcSfgSEbi4h/ju4G/l3LWOcaj7sZz4EFIxkrbMRuP09I++3iAXS&#10;EVTRwmxTaOYT4Hk4DDGuM+TdQ/MU3cCmwKuj8cQJQftUBJqGw/GOdshIaC/9ghE0BbqjtKbIQhhe&#10;sICH5yNkFYV/Li1pFuxvvuFnZ9PEuA+hHYy1BxHQTWSlRxC6aF1egsUrOtgzOnoJmNg8AlH0OKD1&#10;dY9CMrAEphefEXhTpegbA8El2p9x++YHH8F9/C8IqXjcofexMDHEaGjk8dhpU6Ltmkfc2+MxBxlp&#10;B+fS5P8HYUooBQkbAUMx6xahI56URvsZHW3TEVfR6Lqn8Nr9EcFyca9wNeJuboPfK8aQS2imw13F&#10;89IyAgnFXBhuf0LIEoy0QoS4XYI3PsSKWjaB+8pjFL0eOkTPC/FQgr8HLc/2bvxvgPunC4EmhunW&#10;V9+RGv3+e8CJWbbaRUd8gtClkzFSXOJr/7jO3xaT1oGefePh6X4JrUlFE/zH9zUmB0wPGDOv74D1&#10;yAhYig7CcXka45uCcVJPcM2jeZyGziRjjBoDF8EWfXcQ2iPjCKxZsFyl1R2cALeYA7WyAHZFCzR7&#10;foS6owMOQzsUN7ZA/fYRnFVpNLc8qE+OhTlvOMJlW2iCO9Cbs5b/ToOhMA2WYkLEaGOEK4Dz2gwE&#10;HiyH4eQwaAkif38JLNwf9/MTcL8uIIBltFfa04s0qO6ugSF3LTTXtsBBYOr5b6CvBpbGSsjTv6VJ&#10;KtFbsI61/1Z4G3cjoToFj7KP6+TB1P4UrvJTsD9JQUBVBfWleSzMexi3ihBSvEFQ+wQuVR9hkEWo&#10;3oGfFYa97g68lkr4TEdg72Wl0HECocZSRu0rcFsOw95wFe57Y2C7PgGay2OhPvQNo+ZIWPf/Hubt&#10;H8JxcSyGerZCd07M6n8CwQdjaWb7ETfsRUR3Cfb0P8CTTRBXZMN59mcEC3n89Yx51jQEO2cg2rob&#10;0dJhcO3+CyPtVkZTFrpOxs6asRiwMeL1TEJENhkRK2OlaLHvOQFVgRhccgosuz+lLf9MuIp7TIsY&#10;7RkbNQRk60+I6wgfy3QYt/9fCFSNgqd9tHTPS33zc0KKZkVYia5SQ7SvSNdYFuq58LX+iijhFJFN&#10;obmtBnyEVIhQcc4m5AhDWl1MMZ4gJGQIxwECajA8m+8TTmECj4aWENsmkAY9s6A6/ztudwmiXeOl&#10;uRIiHn6GETHO704QjgmulxRt6IRZETbOvX+C5/E3GAgyokYYZ8XQSjHaMaNq1DoOUcMsGK79mYBa&#10;iKTlfXevoHoSEp5UmK/9FY7adbwmxkCX+xdaJi0+72u4n/4oQT3wehwCnRO4PkEo4IUUBA0zpcbC&#10;ySgB3zmSsZtg43f5uhcgbD2CmOh61jv/N8D900X3foik3qvb+K8Omn8HJbNOLVmVUy2HRa1Cz+4f&#10;pe5bEhT/HejEgwQRYU3nlsJVfYPr9REOND6diKp6aeRcvYlWd20HHFmTEXqVg1jbIajPLoSa32Fr&#10;eMyYt0G6h+epYfS6sgSOB+kE33YoD898P0dq0QLGREaMG0tgeMpCrn5FUO5HqLmAYDTC0d8Mr6qF&#10;n50KTW0pXD0v4e7Yyyi4Gbpdn/FvwkOM8vvkINC9DNbqQkaFXMKlC7IDn8JbKsYrqyLoJkFfnMX4&#10;3oKe/R8j7LwJjz8X8pyRiIkmFLcmQJe/GP1XUwmaMhifiJb4mSzw+2G6Pgo+SyctdTd81hoYKs7C&#10;1HcFId8FhIJZsDYu5MV+Dr0XF8BRfwWqmylw2V8gRJMLuTLhtT+FzdwMTz8B9vYePAWpcOm18Ktq&#10;ob81F853h2DMpX1eZmxp2ImwvRbd56ejN3c9fNqbcD1fiLDlLpxPx9FgP4P33HDEexbDePoHAv9X&#10;JDtnMa6Pg/vuDMStz2A9+iEsh/4Vxt1/QPwlK5D7n8GS+QGSlbQJOw0w52vGuSVwZvwB7vMjGSHT&#10;Ibv9JwJFxLD5GNTOg+vsJ4jICQT5MsY/MfotI1wbgfmOhb95AuzPaWCxJYiYaWCEjeseLS2+Ar7+&#10;UfDWjkZAQzBBtG1LkdqXiUa5A/4FGAjMRrh5jDR3rKlsGOGxjJXo/+S//C6uI/qSihE9ktEUaXw0&#10;0bA3wAgYN86AXzkG3n4xz+l8xKJiPLjp/N7vEO2eiJCGgI4JMM4glGl1/DsZIthpShHtNATC4p7f&#10;MhgO/TfYn37H7xPDKjEqupdL3zsYJsAYS21dv8DVPVzqKyq6fSUISfEUd1B0vC/9BrEORmYet7t1&#10;AmKOObCUfMmk8wvMjz6FpuAjDBH0wQ5+JiBmz5qEaA+PYZDbD8xDwkdbE8c2QJAOLEDQQruk2cYi&#10;k6C7ORMB2xra5G/t4P5Li1u6b0Zo/e0Bwv9exFNQ8RTVUJ4Lo84Ib1eNNEmMGGbJRND9/brvRyYx&#10;8cJ+An3mWMn03j+w6JbaxBk7G7kNLawaC4E1msCaBOX1xQg+z4LXpJSGE/IqriKueAq/oRnmpoeM&#10;UR8gwc+Yj0+Dbs/ncFavgzqDdtdRxX0mOBT3YDVpGHtTYM4YDVvPKzSfXwH13VkIau7AZ+iAu/cZ&#10;jFfnIdS+AjpGyMDb5YylW+Aq2w1t5ldQHvmeIGqDouY2FKVbMaTeCeeV4dCdHQeDWCd3Dfwvj8Dy&#10;6Ahs7ofSfKxh4ytEeo7CfPQ7hJSl8FbSZDp2w1R+GjYed/eVFHjeXYGnNJ02dx12VRNsyl7I6l7C&#10;ru6Dg+dFX3mX5rQUvpcpCL1ZA0vzWbjMLyB/eUI6Tw5rA2wvljEeLkOidTocNxiPW7fTNG4iGDiJ&#10;qCeLdrQWzpJJhMAcGHNGI3F/DGLPuF7zSQxo90NfOALmU7/CkTMOA31pjP0/IdG2Homu6dCkf8nX&#10;U6HL/hKyPf83gbUShm3/HfGKcbCc+B3Mt76G69wnPN6JMGX+FYOGpYjUjSQgxrNCmAlb9UwW1GkY&#10;cMyj6RBEz/jdukmIWflacBnCjLOD7k0w3/wjwp005xffwV30K7yvhyESXkLgiAmWxZPOeZAf+R2i&#10;bjHW2WSYHn/M41oC2xuCWUGwmN43nfC0jqDRzYO/dyyU97+i+SxC0DlRAhWCKRiIL0LSQev3TSfg&#10;JxBQixB2TELINEFqHCvAGouK2akIZtHIVjydJFBFj4kB0RCYhhRW0qTeDaOhM4bTosQIvoMeGhtj&#10;axI0OT9/pzLut38hIgpGYre4j8foqCFoh2YjWP0Lv+8wX0vjuovhbiOsYqKhMK2XsE20EaidrGRE&#10;p/ngXF5bf0WCQB2k5cW0kzHICsDb+jPi3MdBAlTMoBVUiyfLBHpSjBcnniyvJdhSYKmfAMWFP/wG&#10;uP/KIh4yuHvr+fc/3jfT0Mp0BJeFJiejKVloeYoLq6QHC5Kd/d267xv4WqTRRfoub0Gw9vbfRV49&#10;tC9yoTHq0HNuNZz1hTCcngLbuXkEpgGKvcOhKToDe89FyBn7TBYdPJ3noDvyKcJP+L23tkFxdTV0&#10;FybAw9hozx4P49n58Pash03VD0tvNoyvS2A+OQP9Vxaz8GXA9PAgzPc2wNpWDa/uNrTlmTC9y4D+&#10;4Kcw7uN2ZWd4wTEWZXyNZNdJKE/8AG32OEa3LkbJVJiuLoX3aQoj4CKYX52H4f4Z6DZ/SJOqgZlA&#10;1uYTePKDMN7fDP+LAzC/vAh3/Vmo7+9kQcuWBpN0FafB/uYwtBdnw1R1BOpnm2FVX4W5PQOBru3w&#10;952DrWolBjWb0Z89ijZZAP3VH2gRWxHqf4rueysJ6bewG2maDhrciQ+kKfoUD76H5fEBAqEOhgcr&#10;obrAQq7YxEh9Dq1H5kB9cSus7XUEHD/vPc/K5M/wXBmJOI/XIJqWKJfBdPsv0OXx9Y6fpAllQm+m&#10;I1oxitH2XzBQkQLjrg8w+HoGXBWzpQI6qGE81ROS1/4A7e5vEX49igvjo2sh4h4xoUoKo+AcBO9/&#10;AX/ZLwg0jJMiorAk90UCRpokRTy9FPMPzEaChdkl/xkJ53ya9ghWGJMJrTQk+qZCdea/I0FoWtpp&#10;bQSYaDZhrvpJalIy4CJYzNMRKv4RSdF0gp9NDDAum2iBAUbN/ulwNo1iBTcaHjmjHW0oLG7OJ2ll&#10;BFbCQkgQmtryjwBu1/PqGwS7+f2tY2jhswiqOYh0s0KgPQ0NzoTuBmEnHhrQzKydv9A6x9Gq5sN4&#10;6xNCjBHZPxu+ml8I6JkYTCyBj8aZJADFvTRH7yg47n4Oe8soCVjGN99hyL0QzsafGDNHSXFWtHXz&#10;tI1Ef+7/I3Wkt9b9DJ+C60fXSg2OY4Oz4JavoBmmMkIvlwbKlO4HOmitltm/Ae6/soinoV15uwiz&#10;/+R9As1KCxNDeWsvLIWNUBLjx/1H64rIK/qdqvb8AGfVLUKNVkgz7C86BrNRC5euF6ocxsO+Y7Ac&#10;GwuPUQGXSs6YMxd2+XH41J2MZP3ovr4TtiuTkGw5Ic0u319bAmflOTjFwwOt6ObFwnd/FC+W6/Aq&#10;aUtiZNx3ryC/uweGNwfQcWIigfEOztqNcNyaA/PbfdA/ovE83wDN6Z9gOPwpzGLG+PoVMN/fhuiz&#10;NbAXrIHnMgtF01F0X9wI5Z7hCBha0XeKF39xOlpPL4c3bz5sp6bCeHE0zLcZKS0NsKjuovvwZLiM&#10;hFjROhaCMrRmb4GzpxK9J1Pg4P77GDdlBbtoO9ehe7iekOxBzP4IhlvLIS/cj4G6TFjOzoD+KI0y&#10;fyVM95fDVb8BSQOtNnwCFk0H7LYn8NXugvPNHeieH8WA5jYj4VTEqwiZtqdwleyCvWQterPH0Iw3&#10;YqBrI2z81xW8gnjDZCmeJtsnwHDmc8JkJSytoxF9/P7hAsJroC8bQbOdAcfVH6G6/oHUTMOd+wFs&#10;jGkDmmlINGzh9xBCNDi76G8qWtMzgkU1hA5tyPdoGK1sEZQFf4Xt4Zfwy0YzltJuEnMRYkQTndYj&#10;zsnSsN6icEdqRhFatJ34Qvhrf4KVdidG80japkkFX/HscxrwTFZ6/wonITBgXIBQ4yj+7p8yPhNa&#10;tLJQyTewHP0AseJvMCCbI8XSuJ9AlP0smZ80Sz3/DfeMRefZ/w5oaUvGyVBk/N9IeGdIY8TFfIym&#10;+snQvf4RcZUYGvwX6Z5e0EaYWWl3BKd4CpqIpMJY+Sv8TANhNQ22/Eta1kwk3NMQVPFcJBdAnvHf&#10;oc79hBZHCLkZMwNpCNkmSU+CpR4QBH0yIu7REV6amVBd+xOSuqUEPQEZ3Ql/3S/o4/kOGacQ9jQ9&#10;McVhkpaZWIyQfQq/j9dfO3/LGM2S2/sNcP+VxWCExaji8h8/QJCafRBS9pZKONXdkF9aC9XftXf7&#10;+0VMPiPWF7Pai4EbtXczpf93XNsHWe46vs5t3dgPo7IEDoIscmM1og1FMNcWw5pN8FxbA0XBIXj4&#10;GdPJH6XeEa6mJ1DkzYC8mrA7PxLqK4vQ8+Imuk6Nhv35DTiKtsAruyI99RWjBysuTWHca4W15jIL&#10;O2t4DQHQdRWu1scwK69C+eIOYs00nru7gd7NsJ39Dt7qXTCc+wKOh2tgKjhAk5oNw9XlUkw2nWKh&#10;KKAN7f4YlpPTCMNNNKJFUF9dQiCmwEb7Ut5mgavaAMOlNQi+K0LowUL4Xt+FbNcPSFSsg7/g/2Xv&#10;L9vryNJsbfRHnPd6e3d3UWZWOhlsp5mZbVm2JVuyZZk5zczMzMzMzGzJMohxMcViZtY4Y4aqdkFX&#10;79N9unt/8oe4pLVWcMQczz0mPHMsTLszoN7eAwbRt+7saO5rIEwnlyCpvIPaO7vhV9yD984M0t89&#10;lFzagrjlGEq2DEeg+jmqbs9AumIlnJdzUEeLb97dHbYiRnPDaKSDexCOLkZ9YDkUp8X64+G7PJjX&#10;MR+Ka/lQ3RkIq24l/BU7oN34NclqDAKXKATFtFfqZTAsp8Cd6YVIKQuhYRzcNRSm6sFwnWoL/70u&#10;8G/9HvXSSOg2/gTbzfaI0Ur633WF9UxzeB/3RN3G38N1rwWSCYpJIB/RtBhTOVymoKQri+TcEuHC&#10;zoiFRR0V7Vp1T0irvqLwkJLfd6e4UABE5gxjd1iuCJGjtTMOhud0O6hX/Q6h6n4IVnWnKI6RM26k&#10;XANg29sUxat+j9CZbnKDghhAnyR9iVZK0UVEtDSmKIKaXX9EsnggvNc7wr29MWqPNKJ4TYRX01VO&#10;SxQLUky9wxFx9UdC1Q8pL49Nq5v25dOK96IFzoNE4YN+JPy2gUjGSYI812Q4i4LZFPWiQYHbRMp7&#10;UoSEGE2E6QVtKElL1CWC9jbsyUBMmYWYl9tS2K2Xablvd6BAkby9FC5FH8R5n9KhiRRKvhPnmsEl&#10;up3Qqns/0tqGRWvySF4jxTI8CUEKbkLMC0Gh/CRw/4FFDAgXE6WUHFn6D39vWCh+tLK1Z9dA/egM&#10;tDf3/YN1hFUVWYH10NGuunUaGG9sRsnWsVDtn0T7aoBFCNf1LZBMZXLjgunRQTh2D0LFgdmoXN8T&#10;GlpU3aZBcJ2ZjtIt+bC/v8d9aiA9OobqU0sRVR5HQF0KC0UiZihF7aaBKDu8AIYzw+F/RQtmqoOj&#10;9gTpYCVt3SNasK20y4ugOtQLjps7EBKjKR5NQ0SznQXrDEJlO6Hc1oIUMh9VIr9ccS6C7zKQKF4G&#10;zclx8Jlvou7ETIp6Wzj1i+RU3q6KM1CfzEbs+TyYdrBQnhgA9yW+qG/GkE5/gYmW0Db7D7AtagHP&#10;wkYIHqaN2dQW9i1NoTk1C9UnlkG/eTD0p5aj9ugsqM9OgHSc92jvOFjW96N1bw73pk6wnp4Dw6lR&#10;sByn/dKQCFSZ8BtPwWh9g6hvO4r3kHpdj3nNClp9DSzmJ4i4DyJVOQPR8ukIhHdBfWoIwh8XQ7f2&#10;G6iLcuBWjub50V7VjoFmxQ/wu4/B+q4nknUjEKU1q3dMZyGfA9hYEA80hW3Dtwge7AXT4j/CS5Ex&#10;v+jLdefLpGU6xYJfOhDKBf8CLy2eXG8lCCU8AgE7iSaag6C1L+pJVCYxLlMxEDXr/hepjSIXEHZ1&#10;GJSHKHT1ObStXEKDEK/rA+Oh7xhw2gEUiZCSoqMZLNfFWW+3QuxFb7gftkbaTdsYHEVi6yH3TxOD&#10;3uMfKDLcT+X235K4GHyedoSdQup80lbeV9AghojlUEzF/BA9KbC5SLuGoprUJYQtpciEbs/XgHsE&#10;/DWkpI99EQtRfElbpjctKaTjuJ+hsL2g8POckGaQetGPdpvndo/nE5sCsyBIClKCghUw9kbY2BcB&#10;Em+9Q/QN5DGsFDxrP8Sq+0J5vCmSwSEMRiS2GroVEmnk2QDoz//EezUN8WAuLNV9ELAe47mK1E/T&#10;ZJstAlTcn42w+lM+uP/QIhoH1EY7rFo1raiO3wmR+vOQrL9dTHotFNtpUUhwPn0NrSpF6u8aHP73&#10;QgFTnl+HutMroFjUBHZSoMi8oTk8SW71NOtIeufWkgprYNjUHe7bE4CXB2B9eBLpd5ehFMO1DA9h&#10;oFCKrMH6ewcRq3uJVMFhOApvI3jpV+i3tZbzrjmK1sNsroH11kDYCwbJY2CNj87C9ewEPLWrYS5/&#10;g7BuP6wXO8F1azhfsmvQ3B8F47ONqDiUD/WZWag8t54v2iFUbusIA+2q+/50FuDVUB7si4hiM6wr&#10;2sBVsw9B7QsE7mXDVrYLwackhQ8n4C/YRFLaCD0DgGg5DuhqaKebIVw2CvEqEmDVArivj0Po8SaY&#10;VpFmDHdgKz6C4M3pqK/eAuvbdbBb9HC5HsBqf4lYzVLodnyD4KOBUD1YwmDxAeX7JlOYH0FzeR4s&#10;hUsQerkW7rN94VGvo5Acgv7VdgTq9iHuPQnVsyNQbOnBQrKUduoc4JwF1I0HkRRO+3XULutBMsqG&#10;6w1tj5dWODoa3kc9aUNJSFXDUXepJfRXezKQfIvo624wsuAHjmTA97wzzHt+REo1EPCQLEBx8WSj&#10;av0/kTJyUa/Mhq+qDxwVXXiNfRFV94Vp31e0j5lIkcpiIZKKZyi071qhXkyC7MuB7fR3FKQRSJDE&#10;ArRhEbkVM4/Wrh+FmPbyXn/YzjSG82Yz1KtpeSmM9dEsChsJiJQYuEZbf47B6VVHpJxDYJ/7BZT7&#10;fs/rzUXdve+REuNZaSOjgtZ4vrGyAahZ8v/y/HPlTsHazaS8txkMbmLuVP5uGURKHAL3uz6wlpDy&#10;HEMQNPYBeP4p1zCYnrVnIG4jz9YfM1LUk7TVon9fuRiwTwGKiOFheSRWWksxxSCF1MZzq1j+/4Gp&#10;gEHBIvq65VNI+dcyAum6gdDO4/mSJOO2bLmRQr+jJRK28XBWMFiU94Z0vzPigSz4Snqhvn4M0gHR&#10;gPGJ4P5Di8i82zD7kwEf9/xK++mEJAaR/4N1xSLWLV7ek6JykyRG0fp3BE50J5EoTrW7+KJtzIC7&#10;shCRD1coJgv5uxBQSe7x77AYKHgWaFY1g351Z6jWdYWr+g3MG3sg8mYiqs+uhdZMweI5BV4dZ9Te&#10;jo8rekP78g4Cpzoh8norbLeGQiq8C3t5Eawvz8HxYT7M9xbC+3YTtIdbw2l7KndXUd2cj2TJWLgu&#10;TaSF3AK/9TQsF8eyAM1kxK1A6P5R2F7uQVB/DzVrB8N3bTWk0z3hv5SJYPVV0uByOM6L2dI3QXew&#10;K4L2F9AXF6B6AwvIRUZxxRzU7hBZhi/CarwLxxVG5g+bSBfc7/MjiJez8OhnU7xbIVm4Dh/35SKg&#10;vQPjwd7w3+8B+22ShXcp7fZHuPRFiKlfw3t7K+z3hyB5sS90tNCqK9vg+3gXptvrSW1XWPAmwfWI&#10;BTA8A17fRl7rQoQDG+GxboT5TnvYX1PYYqTQ4xQY4wHEalnQgzOR0k1EtKIfAtw2UtNXtlj1kRny&#10;DFZ1C0hatHLqEz+zsDWBftMfGCxaI/BiGKyvSUTxmSTtr+TuE2J6vBTtHgzDSWvDoDhPG1vcE/GK&#10;IYg/6wfn+7a0llnyGM6UJRt+fVfa6nw+424I1g1hAOpEazsSaYxuEIunXUn8jVC557e00AMpDq3l&#10;74VA1ZOOhP1MWIbwvL6A/WEbwD4M7tcdKEQkJU0WIg86w/2SS113iu9Qik0/qFb+FqnSDMA0El6K&#10;rvtdFzhPt4Kb70bkEUXHPwbOSu7DTPdQwvMzDoP+hWhI4PW5abVtQxAVoyicM2SbKVp0xWD5ehf/&#10;D4xC0jQEsSivLzEBLjWpjxbSb+3J4DEaCV22TLX+d93hp4gmRWOGnoGkfADCu5rAzWcgdz0RraSB&#10;4Ui+o9WPToDjVWc+2xmIOGbxfcyE68lA6J41oWCTdhO81+lJnwTuP7I0DKmiwOl1kGghfXJWWtGI&#10;IBaRMukvYtfQiKCDTVWOiv0zoLu0jd+L6QP5+z9spJBQfXIlLBdWQCOGUj06irrj/eTfZOup06P8&#10;8ia49XWwVByA+8ivQNFBvgx34N03AIb9PeQEmn51GZS3d8JW8gbeug/wGGphWN4C0J2AfksuKg9N&#10;QKLyMKyFOxh199Fi7CPNzEPN3Vz4tRehpv11Vz6B0/GMFnYljC+XULCWwnVyGmqOr4ZTfRmOS7Rl&#10;T0+g/PBMmN/cQKJsPXTFd1G3Jx/ey3NJP9tQs3kII/clKLd3h0+5jUL2Kxy3x7Jg7ID7wWSki+bQ&#10;crdlQVuDyh394FI8QFJ7Baqj2QgVLIbj6Rp4H9IavRtHS5SP1MfBqBTdO6rnwnplDK0sxZikp9nJ&#10;wqg6Siu3B8aPS6C/0QPh4BYW7APQXxsH7cnxvN5x8LwVdnE9Su/MgXLrLxSS5QiWDIWxkHbGvxLB&#10;4FZEnQegubYYUROfw522SIQ2IVibC7vobhEfS0LohkRtDqx7v0U8shQB2taAXsyWNQDaVZ+x0E2A&#10;+VpLeb5Ru+icap6KGAu0p6gT7KcaQ7XinymYY2n38uD1H0F9eT/oDzVChBYq7MlCVElqC5DuoiQc&#10;Yxa0W39E+H13hAq7yYkrhUCa7jSG52FL1GtJNUnay1PNkRDjPoO0gmI0QSKb95+21sqA8K4j7Wdz&#10;6I99x+DzE7cfiQgtm/95R9IXxYTEhMQInn8jSLtogcMTES/lOW38DNG6DMQPtOQ1jEawsDdtMffv&#10;Ft11OiGmIR2GxJApMblNYxgvNUfkZhdZ7EJeWn1dPwQdDFieiYgEc+CtHgK/naIsElRSCENhBg4D&#10;90erKSaFQSAPERttsZ3B9xHFMjSa19kEaVUmRaw3rT6pspLie6cdwrTv6n3fkmLpDO43R+D1ZHhe&#10;TkKazzKwu7Vcj5jgtSecOfKkP3aKcfrTnAz/+UVLe2V7ews6WjyJdlSMTxXDuP78u8jgK0RLSwH8&#10;uHc6FBfXkQyWyDngNHLDw1+RH/clGie8IkuuUQfvu/uwn19IatgA3+tzCCmK5akD7dWvZBq031uE&#10;ustrELhImjo2Ef4Pd6E/swj6XSywmjekmhrYrqxG7f31pICFfCn3QXf7IKr2DoR+/wDaoVXwFNM+&#10;FkyH/c1ieKovovzUEARUh6A5Ohy++7tgebwQ2mtrifqTKJoFjORX4bo+GqGqG3jP46Q1B1C7uz8C&#10;92fAWbgCUcdKxFxLEXRvge98Vxi38AV1LaZlG0A7NxrVBwfTvixB7ZFuCBkPwmPagepTq0maayEt&#10;/Rn+l2NQuaEf7JIS2kNTELA9h0dxB/q7Y/lyU9hr78J1tCc87+ci7VzDwrMWlte0s+dIejWjIO2n&#10;zX0zC4aTuRTUF/Co3sJkfQmr9RlcT8eg4uxM2vI9iD2cAMPNnoieGwFv1VS47LcQiUyC1/4QUcVa&#10;GArEBCytEfJNZIFbKPe2Tzj605r+yoLcC6jKg+VlDuy0ZTHVIsQdKxAnnUUVwi6O4f37Iww7aCVZ&#10;gOvWf4XQGVKOYyoL8RRSZ0fEb7Mgnm9FMm4uV7wnYkPhLCdVpkdDe/0nuN93hPSwLWIFtIHmTAor&#10;aTGdh5od/0JKozCIOjQ1iV1PYY/lI54Uw6CE2GTDWdIe7qL2iGopFuphiEgUkUiePDLBQbtYT3KS&#10;J2eJ58JMG2vb+yPPaxj8r7vAurQRXAd+QpSWM/SqF4yHv0Okoi9i1mwYRAonJSnTPoDXOgKxurEI&#10;3uqI6m2/R0zRG/FaQbaZMD4cR+olvcVol62Cfkl0IZKhloJLKrU874mIkddEUU2K7LzhsTBRpFIU&#10;93gNqZMC51f0guFJM4SUGfxLgTUOgu7sDxT/ASTjNkgYMxDVUfAK+P299pBWN4LveDtY5jRC9erf&#10;wULSE0Pd/M968J4ymJgy5LTnnwTuP7mICZ7NpKqPe3+FTk9bSCqTZFFr+F30dRPJLSUxyoGfXdWv&#10;4fpwH9LJebCIyaDFLFt/WleInUdfC53FTAozw1dXCN32TNhqt6Hu8GJ5HoN320dDpFoq2z2Bdqgv&#10;nBTB5OsDtF5uKOf8CHvBJZJVTxh3DYK38gGqj+RApymC/8VhmB7PgOZgNqwkKIfRDNWyn+F6uRuK&#10;I4vhq1zHAlEJ34MxiCjeMXKuIFEsQ+jdHlobCo/9GfzuC/AbNqD2yhR4ub/QUwqC9A5VuycifH0F&#10;wmV8UU/RutyfCgdJUGeqZGE7BufFcTAfyILt7iIS4HT4Dk+GdGo+hZti8/gYReUewuaFsN8YRLs1&#10;BNr9gxG+MhTBc7+SKl9Ce3McbFIlCXIdak90RaRyEempL8V1FurETFHasySETaSSE/C8mg3Drdmk&#10;u4GI3J8G94XO0C36Cl5acuPRsQh9nID6OtLhgymw7iblqSchVjYX3t1NESwmhV3OQtAwmZaH+7PP&#10;R7ioP1LOcbA+zIb2QhcWqFxEApthez8KicJ+iL6di0BVX5lkIpE5SERJKMGpCJC4YoZJUB/4Bp7L&#10;XUg9k6Gf93skawfAe55Wyp0F/ZvmcmYOkakjYu4PL6nPx8LqK+wE2ykW0Ohg1HtHkcryECrqCMva&#10;L0m0rRkwRiJW2YuCRnvq4z0TySbTtGwUj2BVb0i3m8Cl7EraorDQQgbLeiOGoXKLaaC0ozxWM1Y1&#10;GI7qXojrBsJ/tRWsiz6H/cLP3PcwaG43phMgnX7kPZbrzSja7qGIG7Lgf9gZ0Ud9UbXmX/hdrtwn&#10;TkzHF3MzwAjrLTKVJKeQvsZApF4yXfgFsOVCfZvk6BpMcRQ5+XrQMmbLHZpjFb0RdmbKgma9/AuS&#10;SZG7jeKlyKHwUcTLhyDpyoCZ1+Mt4LN/2VOe2T74oRuUO77n/WRwKGPwLKEdXfivMGz+Cp7rHRF9&#10;PAXB860RoK13PGzBe0SbbvgkcP//LyQ049Oz8qiFf2w9RSOBiQ+yEFajCQ6DGnYSkNWkkyeWEZmB&#10;RZ2Z7t5hucuISL+kowjqj06B4wXJ79ACuWXUTxG0mhSQaCFTdU94XDvKTyxFyYHZcnqm2u3DkdDc&#10;YNQ/g4hBCcWaToh4z0N3azdctdy3rpQv6RKYrq+G2aSCaltXVCxoQaq6CNOlhdA8/RVu5x1SyRjo&#10;T4yGv2gZHO/nwHZvOUxbB8Na9pwv2ylYDBpo3tICF1yF6SAjbvk0BClKpo3tkTSeQ+XRCfCay2G5&#10;OhxS8RNoj89CvPImata2YoEfAOuZX2E7MY4WtjP0a1ioJVr+F4fgvMdCWnICynU/Qc/CES3IRuD5&#10;DKiXN+OLvwd2yyMEHLdQtYrC82Ym1Mt+hNtQgNp1TeC4kIcw7WTYfwyR91PhryDdFkxFoiqHgjAQ&#10;6YpsBEmIZoqj53EfhFUU25fHKU6/wvokC8oVjRF904cFpA3i2sEQ8xd4C3vB+aAdJFJj9O0oik9f&#10;JEvy4XlCOhCzsHvz4ad1tN5sToHJhekRbRoLoEhh5Lw8COl6Xo9xBFxbmlI0fiLF5clpySMlpBgD&#10;6Ys2tZ52ynrkZ0g3SVLJ4RSkbqS6QTCu+C0LfVMoTjTiPWgL75M2MhUJK2d/1grAONQdbwQ4h8B8&#10;5FukfMMRUPRAQspEQNmdVnUE4hSPJI/juNcCqXpaNm82IuX9kXjTE6FTbRB5JDrQjoFq+2dw7m2K&#10;lCIX/rc9EPrQmwKai3gVCVXRF5azFE2SXrCI4uQcAf+pDgjU9ob+xk9ImAdCjJ+1vG6FJMU0pcuA&#10;Z30LeM/RNotOymrRGpuLNK2p604bpMOjETUOoLj1476yea9EN5XhSDlGIlDWh6KbyYA3ACEdg4U8&#10;c9coWE/+jHpPJkxPm8H/rj8itNBxBd+BF/0AxwS4eR0iv55tVxeYz1PInzN4HeM5PukK26O2DJ4t&#10;5VTsnwTuv7A4KFbe2o+0qP/4d9mOUsjUV7bJf8WQLPWmDLj1FfJnkVeu9uAMiBnkDWIW/fvHUHd6&#10;FWy0TNpLK2Dn72ICl/JjJKG6ImhXdICeBKa7f0K2tE71B3gtZ+Ey1EEjZs8yvkBMTSqzqFCxpDN8&#10;mmI4tMflvnUu9S7U7R5NKzUXNQcGIkUys53LQEB3F4bDMxmZD3A9A4J1U1G5sit8FGbLvXlQbGGB&#10;53Uqz8+Cse4u3EYVXO8PwPt6L9SXVvEc7sC2bwCknR1YkM7D9WQzvGUL4LjYDeZ9Q6Hc158FZQSc&#10;WzvAc7gtpLXdEbq7AoadGbDvbgVzySUkSGPS46W0Vkeh3twWun0kpyd5pMtusB3vCxutsvRhDazl&#10;j6A7PgyW09Nh3MyCZT9NQn4Mx9X2CCpnIEaLFv4wmeI+BYYL+XB/XAzVraUsbLzHH3aTfqdDqhiD&#10;cO1KeB/3gokipdr4GSznKVaBZXLSR9eZzpCOtUasnHQ37ysWvhG00xSPyEh4a7rS7tGK0VLF37Kg&#10;6adBu+p/kbpbISyJvlg87r3uMBWK7B5zkHKPQvBdN3kClbhiADwvJsGw4vewrv4DHGeakZQoeDYK&#10;+jFST30+Ipq+MGz6DPb9PyJs6gcfhUIMKBfzICSSQ2QiCX6gePjzaAkpioLmRCJJf0M9nKegMwNi&#10;f/h0JLha0iBtZ8I/DMnyTNrkZvC+bAf7vbYkokE81iD4H1FAUyMRMmfBfp3i5BsM55MOcNGq1q77&#10;DQPy94h86IF0aSY0275AUkOy4/3QLvsMqMmC61FnOc1W3MpzTAyHu5iWtbIrrT0Fr6gtBZj3hKQZ&#10;+ZjB68hEmhYzUjmChMrv/bTLr9ohUteLgSwTHgpZKjAQcQqe8eB3DI4ZsF1vTTrORX1FHwRf9IeH&#10;gUI68R3EHKmIzEa9KR/mub+Dd/UPiDAQOZY1g2b5N7C8JDFHJtKZzP0kcP+VRUwdaNcp4dap5OFc&#10;f/+7GKAvGh3E9ICi577GRJEj7YlEmeZnp2jpJFjfXKJA6uR6PJEfTbqzG7bKnbSzRlSty6QQWrlv&#10;DelnIYL3tlCo9sFZ+hTuN1vhqrwDp/MlXOX3YVeegG3nYPje34Zp+zA4HHfgqHvHSEwae3UZFudr&#10;+H37oNk9DKGq0xSe1qTHSbBu78f1s+EzPYfhCIVCvwEiu65U/Rbugi3QnpgL94ExsNxcQQpVwKvY&#10;A3fZRChOToHzxUY4jTUwvlgH++MNcD/fh7rNHWA4mAmn+RU82qOwPJmAUB3P+/ZwmG9MhuNAVxIT&#10;xWUnj1W+BLp1/WA8ngNf2RNork6C5dJ4RGuXIlY4Dbo97eF8Ph2a+U1BRYTpXFtYTi2BoewW9OdJ&#10;JCeaI/y8D6x3OsJ2dTTUx7IZzcXUhj1hu0JLv6k5YqVZMJydAE/FVASD22GzPEMC0+Q6pkh4FOlw&#10;DFJSPimE9+JOD9QHJsLxkuesnCxTjchQ6y7rAkdxN0SVfaHZ8AeYd/4Mx4mmCD+kLSQ9RVX9YT/R&#10;Ao7zTRB90ZXWqQnsd1vKdU3e0v4wLvkczhVfI3q8BcwLPkO9Npe/ZcN9pwPFchTCZ9pBu+cr2rih&#10;SIVp1dU8bnoi0upBtImZJJZh8NX0hP4q908qSSd4TC0Fk3as3psDj6En0qRJIXIpYzacFBkEhyNS&#10;2xfeqs5yiiQxYUzAlU2hpBiJcaZxXn9VLziedKTwd4S/tA/M8/4Az2mSJQXYfUWIC8VIl026/h1p&#10;qbE8dCt0qzUcj1shxPNIUVhDJlrfW52RjFG0PCNJgNOR9uRBteCfKWKjYKLYuN51oqXOYcBsDd+j&#10;1vJxK1d+hoBb2PUR8B1pCn9tT7ietQVqB8FXKkRyFPc9AO7brRnIhiH9ujfdwudIiGdwtBFMi76A&#10;82ZrmE51g2dHY/g2/oTgnXZw3e+CYCmv+2MmvG96fBK4/8oi6Q3QmqwIqT7Ao1NQpBpGL4gW178f&#10;tyq+K983k+tIDXVxFL+y9cNJXyq5c2/DNrSsO0fCrjgkW1/T09OoO7WcFGeC+ugamC5vIiHMQ0i6&#10;iMDTGXBUfUT1gjZQnVoJvUnLqFwOzZkp0Cz8gQV+HfdRA7/rAmyFlxEQM28dzoXP8BH2gpuQTnaB&#10;8uh8WIxF8IsxnrSa9uOdacs2oHZVbzjMZohJdWofHYLu5TGE7QVQLWkK++v+FK0NcJnPwWTUw2u/&#10;T2s9BLbLUymGc2DcPxGeVwdohYdAvWMILWYtPLVb4Df/SspZg1D1ZFpj2pHah7BsbAPNoq8QvpsB&#10;76NsOG73g/V8F4R1RyhuHSHtbolU7SZoN7eicOTAubMVXHsas1BOlwfaB8rHw7+9B/SLfqQVmgX9&#10;ts4Uo/ncB20qBSomUSRKeW4bvoH5YlcEivtBt6klSS8XMfsGJCLjEFGtha1IBA2Rlr07nFf6krzG&#10;kYxGIVmfI9NJGrSRBRkyeZjP/4C6Zb9HonYIxSQHxvtNECjqhXhwFPQbPkPwvejQOxa6A80oEhS0&#10;eb+D+wL/niCleUciUsNrPPwd7GtFktBvEX0mOuyOID2RdFigo3V9SZL9+IwHoF5M7xfKhbuiAwVs&#10;DKy3KZrBPLiKupPMaIuduXQQPeVJWJw3m5A6ByNmIJ2bB8tzK4gW1ijJUgxZEsO9khQxzwsSpXUI&#10;ouqhtI2Z0J9uCffeX5BUZcGv6AM/BTomcd+q3ryWPoByBDwnG8N2qTntuxg9MAI2CrlnG8W2oA+c&#10;e36E+1oLBJ6RHotJuslJ0B3itabHIvphnDz6QW5FFRPexPIQ1VPUahiI33aEl8QqKM+wlUQop1DP&#10;lvvewTYS4Vc9Ia3/PWrW/C/U60UWY5I7j+smMapXf4ZUHelXO4LbU7Tf9mGw6wHn2aawzPojvIu/&#10;h3lDI6Q1Mz4J3H9tIemIejRaQCcFySXPkdqQcaRBsP6yro5ioDNaUUxLKqhM0otOwxoWrId8cXfS&#10;vooxrRo4iu7Crr0Jrd7OfdthrX6BMAXUdywPTnshH/RZVByeBvPJ+bCrS6HjOlpaz5pduYia18L4&#10;+ARgPIdo6VVUbBhCilLAYqqDXnUa9spbMD9cDK+qDOYjo2jT9kG5sSf8lhKYFHtJCQdgOpaDiJ6W&#10;cNtAWsye8BUfhsdUBe2tNdB+vInY8yWM2KvhstxBpCwP2kMj4Cg8R5GshvPubNjeHSbRXILlwjzo&#10;bm+DcWMLaLZ0QDKwAwkxR4BzFzxv51BgTkC1uTFC90lvp3vDu6cZTAu/hedaJnQ7KNArm8Cx5Ws4&#10;L3aG83JfpI0LYdrXCro53zDKT4bxyFDoV/0CW+lIKLe2QuD2BoRvbYO0LwOh1znQH2kF79Ou8L+j&#10;1RN25xkLhGc2FMea0GqxgJ1vDenCHHjV82ihsqC9SjGwjJOza4RUPRFXDkTIMpAWioUoQEsaHgHF&#10;jh9pN+fRPtIa1olWwamklGmQLrYAXKJFMw9mWkFYR/O4FOoa2tngFASLGRTONKY1zIT78I/w3e2I&#10;hOgmgZEUjGEktr6IvCV1rvwDEmGRpVaMWhjGAj8Sro8dELcNhWLbbylk2Uibh6Leynum7wvRQTas&#10;GYi67X/geeTwPekF961WSIjGBjFRTP0YmE81QuhNZ1jeURxJVonqHgjfbk8y7MdzImlea0LS470R&#10;A9tpZ1P2LIQphGLkRayE1+gW0w32QqCgB6Tt3yK4m/d8yTeyXXSc74B6VQ5iFCVhHWNVvSmGJN2X&#10;A0mpgxCqpEjzN80OnjvvpZjYOVU8BE5a6RRp0k0qjlMAo95sWPe0gU9kY6mlyJPW4MxH/AWtq2gQ&#10;obD7z/Aei/x2mjGIFXWBfh+tqpFCXSeuoym825vBuKExgoXdETrYCslXdBHrv/kkcP+VRZ43VTQ2&#10;iAYDMZxLssLw5jatq2hE+FuCk7uTiHGoFLmyPVP5v0R6q4ZNryNF6VC3oiMspY9gNlhIGhe4npZC&#10;SBF8dIzCaIZtbw+UbR2Mjwfnwak5BtvzMzL96R6cgZ8WtWplJ3g9N+F9NQfVK7vBcGkjyg/Ohr/k&#10;LrTrGZlrnsJUvV9Omx7U34L26CTayBIYT4yD6XQulOtJL0bRJWUhKh8ehObuHgRrr8GmKIVmdQ/Y&#10;jk9AVHMF0s1p3OdyqNa2gruQtrj2HnwloxGoo90s2IXwu4WkgTXQMNIa134Nz4PZ8D5cBtvCn6Dd&#10;lkEqOMKCOB4h6xq4ylYgoKQY0rpGLtFS7G8D2/r2CJzoirodfNF1p2C5MwLeWxtpo/tBu7E5PK9z&#10;4b+9HuFHC1ho5kI60x2O1c0oDt/D95w27lgnxC3rkdCOhfFYZyTM82mBZ7Jwr4X3Qzf4ykkd9idw&#10;Fk6H/3Uv+Ct2w/8yB7bXWYhY5/JaaAtpE0XB9tVRRG98C/f9iSTODJJXUyStWUjS7unWfI7Iw560&#10;mLS30QkIR8QExbRspb2RqslCqmgAXI86wLj7OyTsontNX+iW/5bWmBYzmkXSGgTd3aZwF7SF6uy3&#10;DAC5pLThFAHR0z8LAakvA05vuX8comOgJeW4H5H2hEhwf7XLaAHDw+XuHvqLFH2SledjR4raUBhf&#10;NIPzQScYzv9MGstEiGIYft8TSeMACgrFWUmRdGQjXNEPEd0A+O6IYVZZcH9gQLvzCwV0KMJioD2t&#10;t3nbt9DP/i2sK7+CmQHHcGSI/FxNtOl+nl/4YwYMixsh9aYvrBu+l6dBlBZ+Adv8RqTG4VCt+FcG&#10;yu9pGwciYKPghcTg/X48r77wC0v5lnY6ko80Cc125hdozzDIve0O+zkS8JO2UD5shrQzh89qBFxn&#10;eQ3ObPirxZyoQxC42xlxXof3TRcG4uFwX+0C7erP4T4rOnVPQcRy5pPA/bcvJgNqD87n/xS4P3Uj&#10;ESmS/vy7XtTDUdCqzq+HV1tFITPK9W8miqSvsgj2k5Ng30aKMQvh1EFvKYDlzQ7awPkyHfoVL+F/&#10;NYv0J0G1Mxsu9x1Y3Y/gK3sG3bFptFu0n0YN1NuzSV3H4LqyBM7bm6A5vgQaMUHNxUGwmx+RFsso&#10;aAaorvxK2tsF25N1qNs3DYpdXaA+vgDeoqNQ354JT+ktGK+uhcGipCXcSaFpAt/R0XBVPIDP8Qil&#10;y5tSJA7DZbsEu+4ebBSlkGEOreI+aO+RCovnQbUlA8Z35/kSH4By1Y+IF+yGamM3ivcsWBwK2tYT&#10;UOyhsJTthOv+TEbexlBvagzLvYUIlK2GVLoZfnkmqKXQXJsJ140+SFSMh215W5ho86xbWyOmGAzr&#10;y14wbPga9sVfwrSJNnDLzwjsbYfEhxwkDJNpw7+jjeyBekMur2Um7Cc6IKAbyMKQB+O6bygcY2i5&#10;vob3eQ/47neAdQctz6020N9sBc2utrL1dD+ejsTdTHmco5jNyvO4KwwLP0eoJgPxilGoN9My6XIR&#10;edMLmnNfwfGuHWw3m8vDoUTdV6hugDzbU5zi4SnvIs9vEDUPkOvMROtmSJsB6X5jrjuaFMljUHQQ&#10;GEGqG4WYrj9UV3/iuXVE6BGF6VknuN91RMBIW1s3CP6iHrwPvL6QyA7Sg0Hvn0iIFM4orayqK5Kk&#10;xThykQiSzDwMHLSUdhKSdPBrJL25cJz4AQbSXcIzgGJMmqwkidb0RPBRN8Q+kIwNmYi+yeBvtN0i&#10;3fyc38FBcfQuag770h8QrqXgve/NwDQQsQrejwKeP60xQuPhqu6OZGo46bcvoiW9ENJlIPCRdt6W&#10;C932b+B82RaeIgp0fBQSyENSn4EkiVV17ksEbnQACnjOsQl0BBTz+rF8D9ojVkeRI5EGXg9CoLQT&#10;wm9H8hn0kkdP6Hb9jGTtp46+//0L7afIult7hgVTEo0KGpnu/vy7IDeRLslAyxogsfl0pDBuY9Hp&#10;ZfITRKjcO5W2bDWipv2QtDa4laWw3dtPodRCQ5orOTAXNUdpJ2o3w0dbLPrmCZFUnVuHqhUDUH10&#10;ClzKCmgvzOLx1JBIbY5Xl2Fa1Bh+VRFczzZCQXsX1hXBZn4Ch2ItIjXroVwzDIm3sym0y6B6dB7W&#10;oksIGEqhOpwD7dl5qFzaChHVMQQ876F8tgahu8t5PFqci9NgOTgRhg874a+aD5vlFUX0JbyWK+4g&#10;cLUAAP/0SURBVHLqI7/zHODYCt22pghc7YXUjQGwbmoNy56fobycTSuSDU3hFtgKliJovYnQO5H6&#10;PA++I73hW90Y3g2/QLPwd0iVzoWrdDS8lavhfn0KseJDSL4cCu/tbnDey4Dv0SoK+BLUO5fCeSYT&#10;ySf9YD3YGNb938uTK1sP/wD7mq9hXPI7oGwwLeQgmHd+TVvThyRLmlr3I7ybmiK6rx1Ua36D8NOe&#10;UO9vKgsPbOsQER1W32XAr+9D0mkDaUMjEsfXJLYBcPJzjCIXLRlI8c1AyjAErrpuiJBaUD8ZQVre&#10;dJWYdGa4nK4o5h6AkCsTcTF3qXcE9A+byMOXxKxQcdsgeVo9SCPgrugGkbFWv+WPSNHuxZX9aN+y&#10;EaikYLkbOvDqV3yBAC1uSjSc0KYmSTUp+xDYXrZnoKKIUtgcz9oiVNYb8UoxnjQLwdcdaJlJks7+&#10;cLxuj5SXAktRTZgopoUZcFxtA9O+L+ARlLXkS4S2t4BhdiO4Zv0R1tl/JJF/hsD9zrKoKPaTUgtI&#10;wSd+QvBtJwTutEflon9C8n5vWB6Jvn8Uthvtee20zakRFPwmiPG+JH2D4S3oiLRqGNzlXRElBfve&#10;t4e/tiu8hSQ7Yx6DHsnvWgto1v4R9qLR3H416h80pJNK6UfKnayTmhyoT30JR1EetGt+gevOfNSt&#10;IhXf/TQv6v/A0iBmer0BYcUH2Mpf839hV0W3EDNMOiFwou+cGXa9Ei7aQvO9XX/KC2fi77SjpjcI&#10;l8xEybGFiNa+gOrySug3DoBBZ6OQqRB1nkewchWqDs2DckVPBBQUM71N7lisWNUV7w7OhU21FYGa&#10;V9DvGAWvuhYag1bOiKJ4sh22HdmwFK9F4FEeTFtaQnlMFMDDcErPYK/bCtWhBSjf3QfuyhcISs9R&#10;cnIMC/EC6B5v4bmXI1J9C3VHZgOa00io7sH1fBG81zMQfjadVuZrOM6MQs2uDFgO0A7RtqYMN2Ev&#10;2Ilo5Vx4ngxF9MMx1BXeQvDeAgTP9UHJoSwkivZCOsuCe3chiWIEjId4vceGwHOgDQKbO6K+dCpq&#10;9tKuPFsOadOP0K5rgZRuBMmpJ+xnB/D+tIe7ZA/t6S5ojpIeNCNpUxfC/YAF/XZnxIoyYdj3HQvE&#10;WDif0MbSrjnedKM9Gg33tXZwn6cAnGyDyKvu8iTPmo2NuI9BCD/oiJhqNAtyT7hr+rBQDSb9jITh&#10;XGPErcPge9CSwaMTyW0kpKWfISSSMXoGIyUyeGj6w36hOby0ltXXviWB0BqKsZTGTKREP7DIMNR7&#10;RyJsoaUK5SFs64tIcAiCH3tDe/VHuZ5Kt+330Mz9PcyPWlMosrheFjzveT/8eYi6KaTVgxCzDETc&#10;3AehD+1RtfNfEfIPoH0fAc39ZrDs/BbBN7SiHgYvXnN9hJRT3ROxEIWVBBq0UGTF4H33UCTqsuC/&#10;3gLB261gO9+aNvM38G34AbY93yH4tB+ciz9nYPoGtoPf876NRH3ZcNj3/cz3oTe36QzLrN+gvnYg&#10;pMVfcF8D4Fn1PVwLPkO6fiRtfBZCYrB+ejgi1gx5NjGIa33TgxY8H0neczkjSIyWewMF9GVLJMsy&#10;4Fz1HQVwBCLlg6Bd8Ucol3wD/5vuUJEik65hpEDSvCoDtkNNuX5/+F90RPTyEIBCHTz9adKZ/9FF&#10;L8apmmx4v382ic0EjZxP7i80Z+bvRrMTep2R1LUYFqMaTvcFGKRa2N5sQdl+MbO9HSVHF5AKblI4&#10;chEzXiPJGWF8egqutxQFk0Qsvwnl5hxYSXdiZnyHoxTqW9tg1V9Fzf7pKD60GMGqDyg6vhrh6kLo&#10;JSupZyIsJyYjUJENr+0Zo/sz1G3uAeWOHnDfP0ayOAP98YHw3t8Dw8OT0F/NR7jsKtRH5kF6uA7O&#10;wFE47DsoFNtQcnYcvMUUQ90J2uQRcO3IguVwf0jXRlIUxlGYhsnTHLqUxbQhOwHLSXge7UF9kRg3&#10;OQv+3YPhudwN9S9XofziFMSqliDyciJKd3wN82Ha4TfTYZ79GSyCHFb8DO+1QfC+7Il40QDYrg2F&#10;742gpHEIvusPw4GfaPP6swCNhrSahfNmR7g+sDBHGe29E5FU59CSjkDclwcVj2e635QC3QWu3b8g&#10;rR4OxebfUriHIaIdDOOFxoiJ4VS1g5D25cB5SXS8HQ/fNRb+V63hOtMExpWN4NvyC7Rr/wB7mcjJ&#10;RhGzZSNZwnOioMXFZMoxblvSCWkeN5Zm4SPFGItaIETRdL5qS0Hrikgd7ee6P8JxrSnqk9xHnOJB&#10;ekyILhK0avGaTEjbviThdEXARNopFLaUx3DmUIgp3scpoKkxiJRRYPk5+awHbTlpUnQUTubDfuwX&#10;JKpIf0LY4iS/R91JioOhf9wE3lONYaNQu263QORed4QLu8O7j99dborI4+5I63JQr8hFqKoP4m/7&#10;wL7+ByROt4dv/U9Qz/9nmHc1gvteR9jnfY5EGelRNwTS7m/kIWKClLXnv0MyOQIp0QGYoi1m80q/&#10;Ism782h7Sb+XWqM+PBSO5Y3gfNQWhs2fwyfmmKB9V+77kgHtG1iPtED6TV9ot3wNzc6m0N3gsrWR&#10;XKcXfkYLLQ2FcmMnqNd+Df+dFnAeb851PzUy/I8uOoOVltMsW8hw3XvYX98ipYlUSw2/601WOGlR&#10;RQOEJL1DlOJlLbgAnSRBe2m9nGQzUFMKl/053AU3WFgX0iLdRqiugqK3CuZ9pAdaWm/lK5gkC6TL&#10;61Cxugus11bz2Hr4NIXwGO7DoyjHxyMzYZOqaJcprBRay91JFJNVxP0cWBjpDBYtz0cBl2sVieUW&#10;ak6the/kCCiv74VjZ1vg/jb43s1GwrUE/qejoWPhq57zFSLXlyBQdAxJ6SD8hmI435yC7uww2M4x&#10;aquuQbX0R9hvjUGgbiVtCG1y2UF43h6H6dAQ+M9Noq0kxd0YBUeBqANsRttJIWUhCx1oCd2yL5C8&#10;NwhO71VAuwfKLc2hmPcDwuZJ8F/qBN/OZkB1LqKWOfAd+gU+CmB9SSYt6JcUi89IGRNoVzog8Lg/&#10;vE/6QHrXkaLAQu4aA9WWn+G68QsUt1qSstuQkkmHnjxU7PuJQtVZrrR3bvpaJou6fZ/DNe9rRA+2&#10;QFhYvuL+MO3/FvZDTeBY/aU80sCtFFlORiBaNIQi2leeyNh8pzkSugx5iFaSohay9kZUT/ERcx7E&#10;8uGrpSCaxyH9qB+MFJcwBcen6AXlwT/w97GwvGmP8PMecD3rSAveVh6Tql30L3C+oKVUUMRF1hMK&#10;RzKSBcUhUt6qz+B92A5xfS6tMcnuYScYKJpC0GEhMdYN4bMdjHhJP3iuNEOQtjqqy+R9GsvjcZ1E&#10;Lp9xd/hfdea9GIm0iwG1oC+8x1oh/qg3fMu+gWnuZyjf/HuEH3dE4uNgWDeT7vZQ+HW0z+5hMF37&#10;kdc0Cv6irnDzmmL2oTCe+4EiPwzO0i6I3SHtCstqGAR7YQdEA7nw1vRF0jwExmX/SlojIfM++qq6&#10;w1MoMh73h3vjjxTsPog+7YtQUR9EHnSHY/ePMCz/DFX7+cy9PE/DMERLcul8BiJcIGz/NERckz8J&#10;3P+txarVQW20wXD7EAKGKgqdmGeVtvLNGVgdT2G3v+B3DdMU1l1aR7FQw6tZB4/6ASTSn/r6BjkN&#10;ulfxji/qa5QeXwGXyYDkc1rZo2uh2JYJs60C1av7wyxpUba8H8JiTgISnnZnZ+5Dok08QcFryFln&#10;qThEwXsPj+0x7NZCJErW4e2q/rA83UNbTBGzb4fZ8hoB22xG9ImoPrMOvn3ZqNvTDcbne1nwT0Ey&#10;K2EzFKL69lokCo6gdnMvKPb0gvpqLoyvRiJZsRS+/QMQ2pUDz3pG16WNgZJliD9ZA+31HOjvDYfv&#10;BuljLWnixFCY1jVD4FxPGHaJ4/WBa+8QxN9nw32uA6xrfob/bC6veTSFpbk8QU5SmgL7jraQ9reH&#10;btUfoTnZEiU7mqDePhw6EplxLoln7Q9IVpJ0oqNRu/cH0hcLBwul/WxvaFb8C1wFFAoFbdGu5oi+&#10;zQAMpK2nXZGwiqy1WRTsLrK4xG7SzooB8LW5sJ1uhvDxDgiV9oLpeXNa1UxULvl/SG6j4b3SEuqD&#10;38pphep9LPSkkEQ8Sx42FU9kIU2h0937Sa4j01NgE7ZR8uzv4Xe0auFRLNg9KPodoNv1BdJVgyje&#10;mYjFcxBV9EVM0Q/15bS1KhJlguf5vC3tXw68Zp43xQnJURREPp/Z/wrl/n/hujlQHv0DnOeayMOv&#10;0iX9oV3wB7jvkoZqByPo432hNdU+Y2AxD0XsLYWG3xu3fgXnrVaQVv0B/tU/I3CtFQKHWyNJIhXH&#10;FWJYR+sM+1hSXnMor35LCmwCH21+Pe9fUjsQkcJutPG02eUZcF1vA/Pc3yARGNogpNWDeR9ItlaS&#10;anQCzA95P4t78rnxNwfv7+PmDICkPhJ5QNOX9n8oPFtI42dbMfCMQa3IDeeeSqol2X7kOZXNl8nV&#10;e6sbpOtNUL71S1TxHYm9G/hJ4P5vLTqDHWatsKdipnwrig/Phc2sQNXxybDZC+SOvQ196ET6cwP8&#10;zvuo2diRtFUL05UNKNkwFBr+JgjQ/+EKRawWDpMS1hPj4Sk4DYe1Aq67B6HfQEuwbzwiqjpUXtoC&#10;zxsS4bVd0G9rCZ+uFm5BdiVX4LIcgFs6D6ftLumxFBbHC+7vGfzSFbklMlQ4jlbvAKJVO2G5OBDF&#10;Zzai6u5oaF4cQPDKaJgWN4Xx1ADufzeid6ZDf6ADyla2RtWWgajZ3An+m8sRPDoKdcdz4X+Th2TR&#10;eDhuZUB3ehAtTWc5UWSyJp8U2g/m00Ng2T2UVvZn6FZ3h3V/GzjW/AD9/QFQ7cmF+cp8itR0Ukg+&#10;ghfHcZ1fYL9JMjvSHZYNYkarudDcX4b6yBpaulEw7GsNzxkx52s+QsYMVJ/6FunAPNS7RvIetUS6&#10;kIIgZSP8sQ9sVzJhot0SnUv1C2mNXnVCtKIXVIv+X+jm/Qt0i1mYuF31yh9g3vIFieUrOftFzE8C&#10;KW4Hew1pTySyFMOHKGYOFUkumUcyonikKUxcL20g6Vz5BV5lV2jPfQHFwt9Dv+JfGVQyEawlUYpG&#10;BFrMdFkW3Du/Z0D6A4KVQmyy4D3Zijb4axivNkbI0QtuVS9Yjv6AQEl3RCp7wX75exb6YQg/IRk5&#10;BiIFBhZaQDHRjOhgq5v1G+in/w71RpE1l+SoGgLDmW8p0t/D+bEjAne6ICENQeIere/rnnAdov18&#10;2AOGVV9AR/sZvt8TnhNtkCgcBP/FdvBebAvX0Z/hudgSeJ8B076vGSAGI6YZiLQyG87NPyL+ri98&#10;T7rIZKU8TttZ2AbBc21JXt2QFpNPu3Lk7CDxCANfYWd4nrZH0kuxI4Xpbv0C6zsKcGQo7DxWfSQf&#10;UVrtYHUGFLsbIVHHdymdB8vZLlDfbAXH0RaAcjKCurFI+vJkoRZZS2IfBiFQ1u2TwP3fWkTrqTwo&#10;X98gYhZTGeySHlVbB8MrupHoRc44CRZLAXRGJQVRQ3ErR8pyDrWXZkK7she/F5lKrJC0elq6exQ5&#10;PcxGA+JF2xGwVMB4ZCx0e3PgNhfBQSp0FW2CbXc/lJ6dBX/ZVdqbFlBuHQWn6z7KLgyCz7AFJgNF&#10;UnkMFq2K1PYQdstb2KqXUXxpba/15gs/EPanU+HWkPhsT+Eg8Ymxtw7XQ6SM56Fb0hSGi2MRKj+B&#10;kOEt7fJVhGhTq7b3gvX6LNReXo7Kc5tQe34JqS0bwcvjULW4Cazb2iJxfxwLcHeUUhBtJzrwhR0I&#10;3XVS2fmRqNndly/zZLiujUGwbhKFqQ9iNRfhLV8B45MxUFwbDsurriQTFmTFJDgut4bjcGN4nk2A&#10;6fZ4JJ3TkY7mw8Jjqi+SHFW/IlxBUno/DAGJ+3rZG6oVnwNO3o/bv0DMU5AgVURJSWlauXhVb4R1&#10;tESm/ixAOdxnU3nEQdI3ELb3HWnrxPR4I5Byc9FlI+3ORUpP8dhEe8njxp3ZkI58R+obBpHnTLnq&#10;n1Bfw3XfiwzBokJ9BNLh4Yg6+yGioDAFR8mV7FHRAusZLo+IcJz8CXFDNiI1vWFc9Ru4KPpiELxI&#10;MBl92QPS7Zao1w2FraAV0uYsWuOhcF/tgNiz7ki+6om4jaIWGi6nfjIu+gPCT7sAmhFwP2mD+sRQ&#10;+C7+giAtaL1zLOxXWsF17Efaxna0qBQ72lTv4zbw3G8P23USnpLBjATl2P0djPtbI3KqI+p57YmX&#10;nWETiQBieVBeaAR4xvFeTuK7+COcK79HrLy7TH3RCK1nKJv3jZTG+2bc8yU8iq4yyYk5W1OiC4tN&#10;pFeiNa6gAAZ57rrBSElZ3PdkJDy0nb5Z8JR1gvdCa/6fLxObYtsf+A5kw/BkPtLJ0QxUJOSCPITt&#10;G+CvXPdJ4P6vLULYaDH1JDkHhUTMzWCnBbQYxVwBEqqO0Qrab5PuFPy9gDT1ESLLiPR2u1yX57q3&#10;ByWr+8FpfU5L+YLEp4G7lP9Ldag5NBf2x5OgM+vgqHgBv4WidW8Lqk7OoM1ZB+udlTCbP8IriblE&#10;+/AlOATd2qZwnesM1bk5sJRMgf7jA7iraVm1b1Bv2UqrdgRuy02ElTPgL14G9fZfED7XHTX7BiBR&#10;vQFuxxMY7cU8/xI4eA6iS0rwVBb0L5bAaayFUfEUVvsH2F5fge/5NlSdyIddWwOruGaKuIFiZbPx&#10;nG6RXm73pp2bhYhZzGy/GNW7OsB7fzCcl5cgbud1vdnI45I+wgug3Nsa7je3ZOFIhOYgoJqDmL4P&#10;Impa3dXf0/4OknOm6W61QKq4P+zbv0Xdus+h294I9ekxSD3tCN1+FiTPFKRck0kXLCyM+EiNhuNc&#10;C9q3tixQo6A7+SXMLMzBfY2RcgxDMiiIKId2MRv+kr6IuykownIlRLaQdjDt+RZi7tDI+/5w3GyJ&#10;UA3vcyoHiqWfwXunHaKBTBhpTZOkOzGCQa5jKhIZOnrKHYG1i0ltouHAOQC+F50Q9JA2X7eXx2d6&#10;j/Ic4xNZkHshHR8iE1C9Kxfh0gyYSTzQjELsMsmTxxF55dJKWuuzvyB2sRv8tKyuFy3gvNoMlnVf&#10;I/qYQaGgN8xP2sJ4twniNzpAv4pC7xkBw5XvID1mMBApxW2D5KSa0Q8MrOs/h5VULyjUQdoK3mwN&#10;15N2tJh5MB/6Fq4930Fx6HuErjSH7tg3CN3ugCCfR0CVgfA9MYViZ8Rf0+JTBFXz/hWud+0RuNGZ&#10;lMagkMyF9yOF1ziMwULUKfI5R8bDebox0iR2aed3qD3aFOYXJEZel+9aVzgL+sF+gaJKugtVDoZb&#10;NxOwjoLn4Wzep3EUyilwlAxj4BjzSeD+by2iIUH0h3NYX/F/K2zWNzBqHTDprLSYR+CQxa4akpiR&#10;/sNFipoYulUFq60AtqozcOgUsL+/j9o9k1FycDk8ouuJ3givsQDR2nJ4NTXwPhgFr15HMqtGWKOi&#10;1TXLIxfspg+oW/AdBS8HYe0+Us5SSOZrfDkmIlDzAK77C6HaNw0B/VlYpRrYHK/hsj+Byf4KQcMU&#10;eM174bHfgNu0DwndVNTsHwa/6jLcr/ah5PxMeFSb4TXVQMfrETP06w9MgXVPHyjWZCBStQsOo1ae&#10;kcz6cAnMZdcgmeoQsT/nfq8jpNvCSLscoeozcgZi/xUWcsdMOB0kxMRsWAxqFtr98PF71bImqFpG&#10;SnCMRFyzEMnykZBON4eSJCJdmSKPraynTanb+SXFggXAMg7ml+3hF0kkfSw0Z9rC86GLnKQxcL2D&#10;XJB8Zd3h2NQE+nm/gX1rI7llU7RQSscobKoBiEi0s6SKGAUtVNGdNNmXJJcH1822kG6047mMgktN&#10;m1XSC8ZDjaA/RgsrMvBubATN8s/gf9ENgRcdSCQUJgpkSD0EIfsA6C58TwJiYXbQ7j9sy/uQKRNY&#10;uK6XXBdVb5wA/9uusO76CbEAt6XtdFBYhHgFVKQ+/tUu+w1sF1shcr0zfHe7wPu8EyIl/eBd8RXS&#10;b3vDdOQH1CylxRZ9yXi9tl3fwLygEaJveiDyojMiRpKTezCi/D34qj9iH8U0k+0Q2PkDXGebQ3/p&#10;BzqIDD7z/rTNX0Fa/CWpsgkCO1rCvoqCrsiF5UFLhPf9gnhBJszbf0K9P4vEJpIJjCFZdoR221dy&#10;duDoOwahe52RqM2EnH49PITUm0dibwLd3WZIerIZREiEZhJsOA++C81RH8yH+jJpn/fS+6QDSXMI&#10;IqWDECwZReKbgGh0BoIa7k+aBt3pbvC+7IugcRR8mjzErbSp7mmfBO5/dJH7vzX8bxKFXCqhuBlg&#10;tX7gdwa5g6/beZkWdBskCp3oVmKW3sNifU+heo3SQ/Pho321GUlDJm53ZIbcOlpzdCU/S9CemgeL&#10;phySZIRiRQ9SoRG+98vgM5bCrqul9S2G13FTJkZRz6bclg/Pu0Nwcf+2czPgvjkNir0ZUK4fiFDx&#10;EpLNZHhsCjjfH4VuTxuYn2+mfVjD757Db1gGu2q/fE0+43bSz3I5jbjxzEwozyyB/cAYOD7cgOPV&#10;QahOTUDVnZ0IVt+E9vB0+BQFcF6kddhH2/qY0da/C6EX2TA+6A7T5cmI2nfD6z6NkGsvEv4NCEub&#10;UC/lQ7PkO0RLM2F7OB61FyYiwkJgvNMf0vl+LJSjECjrh4TrFq3nVNLfKCS5TdyWC8+5lvAcaw3z&#10;3N8CLCROikzIsJ7EQQtDu5a2DuV2A+F71A7e0y2RrJlHgpmMAEks8qQbDEK4YiMQEQPg9Sz0V1vA&#10;cPpnktdonn9bBJ+L7iBi/k0xdGoCvFfbIeQUrZEUJstAaA5+AV9FD3mSmHovbVksB9YLP9JWcrvY&#10;GBb+8Qi/6wYHKSQZpdiSzJKkRM/xXxB9RqGpzIT3IQXYPRQxVxZh+nueXx5qF/4TA8eXSJTTtm6j&#10;ZRajIwKjEK/JgGnH19Ae+xL+B+2R0A5E+GgLxGl3DfN/g2BRf4QedUH8w2D4xMiFrV8hXtQTth2N&#10;GFB4HOMQJMr6w7bkM9Jjd9SHee0veiHI81Wt/GdoN38G+6U2cO75Bv5DbZAkfVl3fA/3/uawLfsj&#10;gle7MDj9EYZ9jaBa+L8grf4dotc6I1XYD7bN38MlLKWG181gEH/XHV4xPIsUiuBIij7vGbJJxEOR&#10;5rUaX7RD2kmB9OdBs/MzxEiCooEo8qIfSXqgnNZd2sd9HqbI0lVE1QMQkGbwXvNelWYhod+EVHos&#10;Ut7JqNjd9JPA/U8uwobKczTI09bpKQ5mSLYikpmRxPYGdvNrWZSspBubSQWL+7YsgGKIl9herGeU&#10;DLAUPoZiSyeoTi6CQdhWip71xQl5gmnJaIOj5j00J9ZAvbkHDGYjLKdHwKe8CA+pylp6BzapHCYz&#10;Rc32AtqHB+D/8FBOhlm5fwZJ6T78tYsRtpyE9dVVeN9dgPXlLMSsV2C2lMFfswB+zSGEalfBdW06&#10;zMc6w3RhEqTnR7jdPbgopkHdMUSqpyFt2APHs/UwnZuAYPEYSFdnwVZ8D/qb06E9OQaeO1moOzAe&#10;STF7lX0nrIpncD9dDungQEhnpyBdtxr6a/zrW8NjXkQy8iuclg8s3L8iXNkTll1fw6/biLR2PMyv&#10;+sC693sE7vWBv2wsgjW9YLnbAvDNQTy8BfHYNKRiw2E51xsITYT/Zme5y0dUn42ghcIoicr90UhT&#10;NOsDYv6FVgjbSCv1LIgUpADXkQfDRyhQ4O9PWrMwjuHnIYglR3LbPIpSFhzX2iIVyIaatCO6jnie&#10;dYWH9tP7VkysPBTmgvbQ0MYhMQrajb+D43JHeF9T6MK0Zg9aI/qRBfRdV0RvdYHvWAskSWDW0h7y&#10;xMYilZBJJBw49guf7W9he9pWrrcLFfeCXz9EThQZK+nD7Uhjld0oxG1gutSY95L3ISwGz+dAzM+q&#10;39QIAe5TpE8SedsSjkFw3GgpZ0ZJWQfCSJFKOicgQVKMPu3OAMd7JZHsbraHeg0p9GlXRIrE/ltC&#10;vaURDJt5PT4SVFVfuEmf1me0/Ws/R7imH1xXRSpyWnkxhG35P1N4v4Nrd2OoKXqmxb+F/2N3mDf8&#10;zOfeDuoj38L5lAHGS7Kl7Rc58eqdot9fLuIlmbCebSbTsJFi7aFdl2hb/couqKcNdfN8RDcg7zuR&#10;0CAPirOi4/VQmG52RFDivaP9FZNjfxK4/8mF1CaJfGkis4jOQkGjuNECWk1vIWbqkgxiKBfJjIRU&#10;c4DEYhRZRxqSZMr0x+XP2X81kgnqVY1hODEHqhMLYTVUwmkoh6eigPtq6EDsrngDz6vTsO7sjrBh&#10;BqpPrYTZqID2wtSG/VgqYJBIaLR9wY9HYSk/gdod3Uh3NTCbtPBrR8Pt34+Y/RSkS8tgej0XTvN+&#10;2MwfSZ2i7u8J6fIFKbMOAeN8eJ27EVQtRzCwFQHrR0j3lsBTugku1VU4Te9g0Z6ghVgGZ+ls6G6M&#10;hvrcPLjejINHeZD27CKF9jr0u7tTONcj6rqKgO8gCW4/dLcXw1A0jRF/OqyFOXy5+8Jxvzet2wxa&#10;4E1wXugB+wkWJNMkpP0TUe8Zi/rYdJ53JqLWqbSUk2DZRIsZyYP2yuCGSVGqaD2VtG1nfkbKPJTE&#10;1Re2J9xHlCQh0hWlshGivfKqeiHiFYkkh6K+Pge6xz+SCIaTHHK4DKNAjEAqNAT2F22Q5vcpEoXf&#10;RqvJv8nYIJl+REdaMTmz8WpnmbDSopMrba39SQsknINozbLl2aOijh0IPRsN3YYf5O1MN39gwaTA&#10;ig6yvnxIpJ/64t4wHOA5VIsOuvlwX6cdFIPsQ0MRKafVXfh7RF/1gG3j97SYJKBz35P6ST20v6H3&#10;gpRob30kyMOkQMVg1C37XxSgPCR4P0SSS//HTrSGw5G20fZJFIXEZDgftkDkbX8khRh6h1DEmzM4&#10;DISb9j5RNRyaY9/Klf/OZ+0QLOhMsWwP64avSJ6/wlHYGZq9XzBIUABVQ+Ap7grLw/bwPaVol2XB&#10;s/5LuZVZu+8LpPgMxOD8pL0X0oEcmG78xN9I4C+7wH6zOffVCgmFuPdDSW+0p8r+CAuLTmFN6UjH&#10;9ukMboPgPN4SIWt/0hwJ/3xTxGi961b9kzyR9CeB+29exJwMIlOvXm+C1VwKvYkkpydlWV/DaC9s&#10;+Es7KmbjslpfUtB0JDIN7Poq2EW2EVms/sG+KXY2YwGCh/PlDsCiJdarrYTi8haodk+CQ6+k3X2A&#10;kj2T4bCVEON/RahiBarXdKPQ1EBxeC50khlGUxWJrhROfQHK98+Ey1QIz9vrMN/ZhJDjCrz2x/DS&#10;jvo8xxCwHYHz3iQo9ufCRwo08Hok6ys4vafgtj8gBb4gOfKlrbgKt2EpHK578LiuwElLbCYxhlyb&#10;YVVthEd9FlatAbHwRjhKTkN9czUtuILnexc2Qy387qsUo1lwm9ciHVxGqloBzY2pqLo8AZYbXWDe&#10;T1tUM5piugzwjoPfuJ6EShGIjkfd7j/CdvBn+M61kaeR81SQQK61QdA4GI6LbRGvFIVnGAU4U25A&#10;MJ/4joI2EabbtE1RkqaBgiMqu8Ws7yIZZIriIfKnUWQMlygKpEBPTSeE9LRHaVpb0UiQptgJ0TIP&#10;ohUSFpQUQeqA6KGfIBEmhqE+OAZhNa1ixSD4SEIBFmRxDNudNtAtoYU90By61Y0QqyVNBrlvHscn&#10;Rhok86Hb8zO8dztT9KZTyCYgUsjjPyEV3qLtXtwI1lVfIk3xiFRSvExDENZkIJUchGjxIKj3fgVU&#10;NdS5BV93ZeH/CVbSaaAqU0757VF0QrSQ98TA66X9U2+kGNmyYTn7EyKkqKQxA55rJKYPPSHmWBD5&#10;39IUwKRlNAV/OPQXf+S9GUmi7s9n/xW819sjSnsoEhbot3wP+9EfYb/diuuIdOkMCBSsaO0gxD70&#10;gutlD+i2/B6oy0LUmwGVmJu1Po8Uyf17uG48D5GyATI5iy4uHjHuNsTtCzpBs+U7xJw5sD3LZSDJ&#10;YyAdAtvDTpBuU3xp6X23GKxEOnkxasU5muvw/Yh9amT4H1mMOhsLeDGMomsIPztsj2AiSdmtoguI&#10;BMlMy6ivk+2pREE00UoKASs/OIW//2Uo198spDgx2L7i4ChYRJ41kp8QSjHOVTJoYXi2EzFzBdQv&#10;z8N6PA+6A5MQUj2gdTuNmPoSrdAF2B4ch+H0DLhNL0hmhRRfCb66+/CWrEDMcQmeJ9NIOnkks9tw&#10;Oa/Ab7kOu2odPz9E0ncI1aubQ318HqSPpxB03ZXrFW2WSrhoc83atRT093BUr0VAvY7W9ySvX0vB&#10;u8tCMQ/uGr7I4dU89mmYlTvhqFsBj4U22nkdYd8OeOznEA2tgtN3FhbpHcV2LUKeVaQVkll0GS3n&#10;XASDa5FKLCAFbZf7ndkutYRPtAqKWdHjfLGjk+X+bMb1v4f3SUfuV1RkZyFlGYLgHdqti99BcfIH&#10;xMXg7qstEBWzy9OmGi5/haC6F+IkNjGbe4oEJro2pGidkB6JaE0fRFwDEBEU874bqU1YVAphmsKW&#10;mML/JyCk7QvT5W8QLs+kIP8Ruju/wKHshURxBq236GvXBNp5/4J48XQkBF2pevN4PLfwElj2fQvf&#10;C9GwkIPwi64IPOsO6VQnmOd9DmnRt0ic74TY2yxeH6/TMRGBJ91Qr5sLlM2BeWMrElZ/Et9IVG3+&#10;EjZaOXEfotVD5cwe4TpadPdY2vwcWI79gCTFyH76F7hutYFl49e8xjwEizrx/nSS69VSlYNISf2Q&#10;UmTAfkfMO5Ev9+VTn/wSAdJazDiE+8tGQi0EaTi80iiu1xrS0i/gr8hDoILnwgAh5oUwHW4M5+V2&#10;CNSRvKp5L0hYodpePJfhiFYMkEmwnjScoKDF/aRO2tG4cyDJbigcL9uj+tC/IiYmrmEwSYSHwXGl&#10;hTz5tLuyB4WRZBcbhVAdqZLr+G72hO9VH3nSZ/FMxfCvWPmnsaj//YveChMFTB5zqrfQfj4j0Umw&#10;WoooRkZY7SQ4YUH5u8mgg9lSKIuXhqTnoCC4xSz1/2C/Yl4FPX93GWuR+LgchocnIJGKbHbu36SD&#10;zVROgamE8uw40pwVkeorXN9KsVDAeHYFvK9/RfXe8VCfWYqqXdmw3loHz+2lUO/Kg+vAUNqkpnC9&#10;OAzlxvawXJ6MytOz4Xg4kgVxL6LOCxSwK7CpD1C4C0iOBajYRPtRcQk2Ep1krqYVtsJhLEXg1SBo&#10;z2RDejIDHpKi3fAAfvsw+KX1JK+H8HquwmV9RFv8ETbu1x9Yh7hvFRKxKQjQngZ8GxEKLUTMvwwJ&#10;EprPdUi2kX5HPtebC7fnIAvQKNq7ofBZl/O32aQXRmzPOJIQxft1O5getpTnB43XZdO+dUe8JgsR&#10;Qy+EP/ZG6EMfuN51lMd7Rkg+aYqGmHUqRWvmF51uHXlQ7hAzzWcjbR8E66v2SFMoNRt+Q1tEShIT&#10;2VzpiJg2k8em1QsMYoDoSPrpBfOeJqRE2lIv6e1FF25H+tD1gf9NT5jXNYLpqMjP1kce2uW93w72&#10;9d8CZoqlg1b3eReYlvwzAk9ZUJ9nwP+UZFRNsZDGMigMQPxlJoIPu8B1oxnvjahfmgDViaaQ04q/&#10;7Q3Ptp+h2vobOHb9At+9VvA9IKGGRvBa/oAwg4DrVlN5Bq2kl2QTmYjku15w0ga6TjYjMX6PuHUQ&#10;xETNacdorpdD4uoH+8UmCOxvjuiTnhSYTARIRxELr5uWPhgazcCRC+kS7bOd4vleEKcYyD8QhjO/&#10;8PwmwX2nFTxPO6A+MAlQ5UO14o8MQMN5LT24bTZiGI5IXU+e50ja0U4UftEVh0tsJMSkNIKe3W+4&#10;X5uYmHsUzyEfEfUAJPyDkeY6sSgDWHQ47M87IKwbB93VlvA/7kdSHIBw1SwG5U91cP+Ni7CWelhI&#10;biJziBAtu/UZLKQsyfKOtFMHM+2YsK+iw6+gO4u1SN6mIXecED0tzLf2QEfx0/2J/v6ymEl61bJo&#10;vj8wG4oDEyAVrIXOZCZFfYDD+VgmOpFDzln2HImSGzA93UtClEiFWlhE6+uxTEbWTbReJKzShySt&#10;Z9xvHZzWx7Sji0lsT6A9zZdOfxGu87NhfvcQ0nMxgctY1GwYhorTU1F5ZT0qrq5AzV3S2LsFiFDk&#10;HPv6I25YhKjlJCyOEgp8JazGj3CrtsJnHgan8SlMUjWcnss8PwfMUg38zoOksKkkuJmw1m6DpDwA&#10;g+IAnLo5JDcWwMgoBK2TEXYMRiA0By7zHNQL25Pm/nSb4ZYWIRKg7QouoLXMl4kuRquX8o2hMGbB&#10;UdaF0Xyi3JvexUKSFtG+iuLC9dIBFnKxkALSoXzEavqTbAajbu2/IPqmHwtyB3gek4RYoCwXuyBW&#10;Ker/aFVvtKIlpMDVNDRARKSJFM8hiFsooDW0dLFhSMQnIeGbwIKaj4Q2g0KXAcNuklJiKLTXvoW/&#10;sDuCj6cgppsGn5iisJzBZnkj2BZ8jthLktGrbPie9UTwBclJ1R+WE98jVjEYoYfd4DvTjwV+OPxH&#10;OsE+7xuoln8B3XFS0pW28Bf1hPfeQJi2fAXn5u/gv90SiYreUB6nzY6Pgvk9Lfyz9pCO/wj3044U&#10;lSw57bpPpDd6Tnor7QjL6Z/gv9kB7uO/8NwpZrSskWIe81hTkn5P0lUmHG9awnKuBf8n3epJlXE+&#10;E/tgGB+3hut5T6SRg7Q0jvetDZxFY+E90wPJ1zlQbftWnr3esP8H3teRFHGRv60v7WwbWvPOSAay&#10;6DQGwP+xCyyv2vAzxTiSi5BlACluKBKafrTKJLzyLCRFB2DraEh3aOXvURhFC3R1HyQ8efCHpyAR&#10;4XrxbBLeJ4H771uMFCCj6k/ipaPQfZTTkosOtjbrRxZs0RdOpExqEDOz6CoiNySIercGMRP95DQm&#10;O1Tn1lKs/m7/OgqjUdCdAU5TLQWpnHZgE2ouT4HVRFElxQmRFXRoppiIda1n58LL762mCtilWph5&#10;HKelHCWHBiJWvB6B8muoPdObdvU9reR5SLYHMNuew6X/AP3Z4bAV7oW7aj/P2QSr7jSsUhnMhbfg&#10;rN0Et/odr62G9vQa3M5rFNmTCFVuhP5+PsJF21F6YQ2ironwKErkvn9OzR7YKhaRNN8y8q5B2L8T&#10;ofgiuZ+eSaoi2T6EjzY5FN5KmpuJWGARvOYNCPlpxUgccRHVE/MowseR9M9BLJaPoGk2xS0HUe8w&#10;RvIJiPnGkcYGI+YVveYpeLQ62jstZJuZIAWmRR0ZRSgu6tEoiqJvG+pHwPKsrTynqO1JK4ofrQ9F&#10;MOzK5nEoVCQ9y6kfYCumiLzuRJGlvYoOpe2k3TrcAmlauWCZmMchE9rLP0F6w8JpGYt09TDY345H&#10;wjQVydA8xCuySM1tYTjdHKGnWVCu+Q28V/rAfLkTtJu+hv9AEwalDJmAdbubIHa7F2xbvke9dTxi&#10;7zNoVX+A4vSPCIhW1ivDoFv8BZTLfit3ZE7VTKRorOIzHSLPyCVIL3azB6wUIn8Rhf5VVyREq7A0&#10;A/F7HeE91IHix/187ASfsgecL9vBdqEZn9cgJG3ZFPKOcD3oD3cdRcVM0lJnombzH5Eoy6ClHAVH&#10;VRdYD37L32grg/lI1Q6kIHeRO1bDwntLso0p+/I+UPgukjLjI5E0M7C8GSx3+0k86op6Erl66T/D&#10;XtCGZJyJtD+HzzcfySBJLZCDiK4v4glSXHw0ag7+BnF7NgK0+yJXnn7HlwyswtLmy7Qsuv6EVYNg&#10;K8+A7VEnUiStv0jZHv5UB/ffs1A4RD2aJPK8UYDMUgUtKQWABddsf0vREcOwRJcRsa5Z7uhqkGfF&#10;/xO5cXsVLZ74X2c08XcDvOoSitxf6uMk7kt0N7Fa30HDzxUnF8FZuB6W6n1QXdnE32iNuY5BzNAl&#10;qJDnojNpYTg2GTXHp1PEqhu6nZDmRFeUgPsGFBebIfScL4PiDiqPj4bHcpkCq4fN/I5i9hYpzRqo&#10;z41D+blFCNJaW02kMx7baKyh1TxCYTkIw8sT0D5cgUDVG4pUtSzMku0NAvEZCNWdp9D9itDb9QiZ&#10;7siNB0HPJApQLuluAqmBZPF6Gq3RXNqiqUhbKWQUtJh+HJwK2mrNKFlkkqSvYGAzxW05bQo/U6AS&#10;EVGZTxvqJ4XYd8p5xkS9WYxL0N4Pcc80uRU14R+HdDwH4SALL22osED+qm6yzY3rWWATpC5aUDEX&#10;p0PJgifmBpX6chtaRxJDUhqIREgUNO6LAon0VAQ0uXLFez0p0FFC2yuRMjwUS/9EpN1jaeOyEDKL&#10;LLMZ8FZ2g+FoU0h7m8Kxswl8p3ojouwHv0g3dG4UNMs7IPpwJEyLSF7zPodixVewHidtiXkoxGD2&#10;8+1Rtfu3iL6jiFoXwLLyJ4RvUYCfD+A+W/K7YXAt/wmGnZ34uQmiZb0YEObA87YLgjdp72jB6wMj&#10;odz+e9mWxpwk19RouDd/TZGj3fRQVJSDkazOhfUu7a+lL3/PQ6pqICzP+8LDawg8JSV9GIyS7b/l&#10;ddIS+xkonLTw5Xkw32wMxeHP4aLltu3+mVTHZ3u8GTSrfgfnqm9Iwl2gmfkbntuPkOZQyJf/QIGn&#10;GJpHoN4zCqZtjRhQRpL+h8BYwIDB+2x4mcF7T4Hiedofk/T0QwETn1tpdyjPfQvDqZ8ReCes/ggG&#10;m7FwUdiDPG6ypD+CRSTcgtGkOb4P0YmfBO6/tMjkRQKhaBiNalmgTJYyWFnArQYKiqmM34kWUyFU&#10;gsDUFABhNYXACUv6D/bJRXQV8dQVkwKFKIokmVyXwuW0v4GR1KTlOqKDsOvlLRTv+5UW7zp86vcI&#10;172AnpQljif2YdGR4oy1LAQvEFG/QvGRebCbyyhOx+ByXuLvuymCFLSnaxE+0QbpigtQHM0nxb2V&#10;ac1E6gsZ5pEC36LixAooToyAy1QFn/coj0EhNalgsr2QW1QlUqrZZGLkvUjCnIWSyyvh/LgZPsM9&#10;iuk97vMlI/NGFqiJqHu8GOo7B1n4HyHs3sOXdA2CtkWkqzzavqGIMfIG7AtR7+eLH54N6ztSmWoa&#10;t1+KuJhJnoInptNLhsdCKu2HqI90QsKLk+KS8Sn8PA3h5AykkhShFIUKJCnup14Ms6rtBlcNBU6i&#10;NbzRAkHauPrAUNRjNAlvBOIiIaUQKBbyQCHtlYKCG6GwkfRStJ9J7xKkjYOgfdyWhXE0IrF5SAWn&#10;QKqcxnMYC0/lINrZLEjPfiZZDYGXtq3yQG/4dQtgKJiAdCSHf6fAVsdrJdlFrCvhs2yA5zXFYtf3&#10;8DzdxIK7DLrLPEf7VBJhN1Sc/hKqzT/BJrKiqG/Csegn1K7+Cv6LJMpaEqVmMMlqGJR7P4e7qIc8&#10;z0KwoLdc2e+80gKGSz8i/LorDEe+Q+BMLyQLsimI38C65xt4SV560fKqy0HF6n9F4FE/2ZIn6yiE&#10;FD+5r6BW1EeSoKuzoV34B7ivifxtI/m8hlNculBQ+UwC2XA+bA3bpcaof5uB5Ku+sC38HpaztKTq&#10;sQg/prBf6YjEi74wH/6e7uJHKLd+gfCr7jBu/BzJD3yGvO+qi98xeGQjWDWAwjYEKZFincEi+qYn&#10;A1MPRPl9pHowvA/4Tuj5fO3D4C3sLCcfsN7sCv2JH1F3sjG0y7+Cu7DrJ4H7ryyCwERrpkV0odDb&#10;KQofSTi1srBJhhroZXFryN4r6tnEsCzJVkgrKurrBO394/2KRbSYioll9JKS9lMNi+0JdNzOIuym&#10;9QnFxQq3so6WzwrNpS3yMC+X7jqKDy6B3uiQP5u0Np5LNa3NbIqlAlLRUQT8B6C5sR7RupuQavbA&#10;bKygcN7lNmb4NSWo29wRkYfTUH58OVyWKrnF1WF+AjuJ1Op8BvPFqTDuHwqPvoSiVSifq4nnJETV&#10;79+LCAlMMpfA7nwOyfICdttTmByFiCbWs0Aw2qqfwFP8COaHByie6xCNLEO9XrSM5sJv39tQyRyY&#10;iWDdCsCXi5BrFQsTo7eS1EQiizgHIcICkKAQiQKcDudwmxxS1nz+T1Fy0DrSVqXTObTxYuLkmbJ4&#10;Jeq5DsWunta23jcYofKe3B+Fi8dT3/uJ4sT/o+Ngu9EFdee/g+tcS9S782lnh8P5tqs8i7rpZTP4&#10;SnsgWCw6+c5ALDSL2+XCXkchNIykrc2nTWqJJMUApsEwvxyOYMkiGPa3pGVdQ9IchmD1VEQqee6k&#10;2KR7JhKuldA9XIZg7QyojzeHtLkdvDdnwnB7IEV0JRLvx8B+pSvCSto48yT+HQT71i9JTs1QX0M7&#10;WdQNik3/DOn494iRliRaSe2eL2A6+i2ST3qQKnkulVlI6IYi8aqfnH3FLSadrsuEoawzxZGiyfMC&#10;RV5McGMTiQnMOdCc+AaqnZ/DuPWPMG+nED5rLzeIiKn7rDebwHmRVlh0cTEMJZXz3EhMupM/od6W&#10;A/9biqt2BOqONuL9GYMY71n0cS8kqnvDfbopFNv/AMfdNoCVz8MhWk4XIOafjij3lbIMQDI1is+F&#10;5J3OR8hGK8pnF9WOZgDvK4/Btd8azPcln/a3ObQbKc6m8byfg2lJRyBQMRjayz9Df+YXaDb+9Eng&#10;/tPL35CXmcIjhl3pYTV/oOioSTHFXIek9qf+bEIAxYgGIQAms6iL4/Y6B9dpqHf7h4uwstynmENV&#10;e2s77PZ33LeZgkNCM9ZRONWy3RTzOmhvH6SYke7enKcl1sBYfQSed+fhMxXwOGbYaSvFxDamW/mw&#10;WJ7j/Z7ZFCuKrJkkVnIOiqsz4bSWyscSFGa1vJXr81IVa1C3vR2cR/syUhZQaPaR6ErlVlOz6iSJ&#10;8SFqVneDv+wejCQ3j+My3Fys+jqEfDsQCm2XGzjM5iKK2BrEE9Mp+ip+5j4sr+F1HKLYbkHKv4R/&#10;VyEWXIYIycWrnwuf6whSfMHDgXUIh5YibBuKaGoq9zEGUY+owBfdOYaTqEheCZJbagrShlGou87C&#10;GZ2E+uRgFtZsxM0TEA/RPopRB07SAAtH2jYGycrBqLnwBepEnziKLuxT+PuvLNzfI3Cqq9xnzKfN&#10;RcCcBdelrohpMhHxDCRhiElhlsItDSNZjKU4zURaZLoVBd3HcwmOh9e3C5H3M+G5kg/pVHOoT9C6&#10;0iLWG2m5XGMQfzsMdWdoA3V7+P08Lutgvz0J3rJ8qO43h/Fpa0C0JqrFBNh58JRRPCi0QQpUWEzk&#10;rOjOgt4f3kutYVnxGRLFfREvGAPVsV9g39QYsXvd5UaFpDYLca4XF3aPtOp51hneO13gL+wNn0hW&#10;WdUb3jed5XGwSd5fMZwqSfqMvOoG/aYfYNj6HWoW/x6uy20QfU+60g5HvHpmwzArH6/HMgxJDQn1&#10;SSd4P3amrf6J9zsTsZvdkdZnInyf63Ed69mfkHJmwXm1OepW/xZJ0QIcIZnXi7+5qDcPI+F+QVrk&#10;vVUNZIDMY0AbIlcrRPQMUGJC6XCW3IAjOiTXe0YiERwK6RafdZqBIjQOmrtD4X3VSR7gb/4wVg6k&#10;Cf8i2KumfBK4//wiun8IkTPAbKeI8H+jyJRr1MDluE1xEA0N/1a8jGKGLYqS6AD897/97ULh0rm4&#10;DxskvUrumKu/Kwa7v+J3GkhyYwKtq1QnC4gQvtLdk+CkpbQW3ZM/SyYljKpzeHdgBrzua3C7L5Lg&#10;qhHS3CF1vYLl2S54aKGNlnISlhinqofp4kLY3t8khVZRPPVwGIvh05O+LB8Qfr4RyvmNEbk/EOba&#10;g/DYDiFu2wiDVAGtJCFRsQeltK8hCnAgeITnraRgamB33aHFXECrOBYa2l0xGY9oOY7wu3BsBbze&#10;nYh61yFBa5mi3bOb9iMeX0vRGYV0iOIRmcrvJyNKaximxRStpan4RDk7rmgIcJew4Mmph1ig48MQ&#10;EzO4JyZQGCmCpD0xEiGdGAFnCQv4cxKIbzGcZbSkkaGkP4qlaxBUj0gz+jFwf6QtrhhOK0n68I6C&#10;601/6O/TfiVHsoCOpEAMgJkCEPcNJ0WOgu9DVxLzrxRUkUEkG7V3B8BwqAlSdUtJiYsQ062Ao2gG&#10;wqVZsNesh738MoWLFlcxlWTTGOEiCmPJJPgNpFLVCPifDYHpWjeo7nWE8nR72C/3hvNFD3hrSVYk&#10;1ljhQIQU/eF/xKDycjSt6TAYL/wA05qvYNr5E6Iin9uD9ohQnOu9w2E+8DPJsQnct5ojVEUrS9K1&#10;3WgL66M2iKhz5O+jD3pAd7wZoqL/mGkE7GuayKmI0rS8iI1DoLYrPG8y4LvZA6lSinLZUDgetUft&#10;7t9QWMbCfrYF4h96cZ3OciONqPOMeCgubnEtLeGqzYKWQcf1ohfS1jEkMdFvkHRWPgiGvY3gutsF&#10;9iPN5IwuSQ+tMCks9my2PIWgV2RFTuUj6mMA4jZilnsxmkSMUvHXTWyYfjE4CemaAdxuPEJ1QxD1&#10;D6GAktZds5AUqahIyJ8E7j+5CALTi9EHJCmZxkwKmGlFrbbHtHss2LSi4veGbiN/2U4SraZyA8D/&#10;gdz+vAhxI+1IkqJhfgZrIawFFylipTBoxThVYXtpd6XKhv+NHlQcnkIx5Hm8vEghtVIAK0iX1xA0&#10;74Xu8Q7YSZg+VRkc1io4DQo4uF2gbiMcmiM8JxOtbyUF6a5cj6a+MBOWoqcIBE7Cpn8BW+0ukpcg&#10;VBuCT4dDubQl9KfmsMBdRNC7FCHrKjh0U3mMBQg8+RW1G3siblqPgOcSLd5EkmUBqYxUGThEsSKh&#10;2a5SKDZTtFdTsChufFHjzoWIu+aTyCg0DopeYiYFbTzCfPFTUS6kMJF/3yL6tRlE5M6F4Y4YjTBG&#10;rmcTllR0I0mLOqPEaNiKxGzwefC+6w/T9eZcfwJFkeKkG4x4cBbi6bE8N9rVZB7s2h1AcBwLTy4s&#10;92mdwtOR8KyF710PWr2fEHLmyf30YkkhSONhL+oIy91OCNztgPBdnrt+GOKRFQg6N8DseIxw1R7Y&#10;XtESmw7Drd4Kx+tVCJZuQdA6nQFnFwLWzTyfpZBekeiUJBLSW0RBYq3KoW3PhO0erRnJLPR0KqT1&#10;PyMsWivDIyl2FH7zOArnCDlVVNw5E6maXLj2t4X7Ri9YDjSG6U5TpCgsCfNguO61gnSjI+zbm8BG&#10;+5tQD4SBYug50Q6oo2WtykdgK4Vw/XfQnv4ZKWkydA86Ivh2HkwPeiPJfZgONkH8TaacNilln4xk&#10;6VToaZFVa35H+sxCRNuX58K/pEXRXSSsE0I0rqEByEqKNs5Gyr0M/uoBCFeT7rw8N9Js8DZp60Az&#10;2O73RvjVUCRr+8O280eYn3bjfRiElJVCncpqGDhPSk6n8+SheAnRX89KGg/l8zlMRMo0h+LNe2GZ&#10;yGAkGn8Y5NwjYbrZDr6iXp8E7j+7NKQ9osCZtBQ4kSVELXfmNZN05P5sfy1sQgC5mM0UItHFQx5E&#10;/7fC95dFNET8qdVUjA01KmDSC+v7nt+JbicVfMFLSA3VDdMEkhJl6ysaOPi7aBmtPLGWJElbeO1X&#10;/q3icYt5ftyH6Rkt0HL4K1ngKq/TonLfRhIcz8XzfiV89hL+z2PT4pqlcopdCdz+EyQqCZYnR6C8&#10;OAV+nofTc4fnZIFNew92Yy1C6vVQb23Nl/pXuK6ORe2lnXApr1GgbsDjuYqIaSGUJ8dBdYpR3T6d&#10;tHYEXs9JCsuvJLL5pC5R6T6NdvkN7fNTfiYNseD7pKWM2mNpR0ch7h+JsImkJvpyvelBymLElhsM&#10;xlN0plOgxMs/EsnAKBbKFg0tb0WdEJHmUvwWQC/ym5Gy0skchF0sEJG5SHJ9pMbB9lrkDqP9AcWR&#10;x45FpnNZQyHagqR1Pu1oL8T8Y2CgWCW1tKC0vT4xQYxnJyLuk9Ce6oZg2SAS1Wx4i7dBuZdWqfoF&#10;7fUsBN1n4DPtgOHsANrh1QwYm+H8sAAR30ZYDDUUhXnwm37l+SxD7e0ZtIm8FusoOK62pQ3Lh3L7&#10;YBLIEqRi8+Gi8NVXj0D4XQ5iqjwK/kSEKwcgUtSHQjaFtDUe9f4pclePQPlERC203IocOZdaoqgf&#10;DEe/Q7RoKOLcJkHy8T3uhOgNkqBI+bT6S5jWt0D4TA/Yl30O35n2SFD8rEu/QujDIrgUM2Ha/QOM&#10;mxrJc6P6SnojoCJd1WQiaRpGwc2BYtXXSFpoOWlFE24Gics/QHO7MSwXWpBCBT2OkmcAqxd1pj7e&#10;S9HJV0exMtESV+TAfPx7+J79inpdLnTbvoPxcGuotn8G+3Xa3PqZfFYj4aJ9B61pjEEuZeL2IRKb&#10;PZvCyvMwr0QywoBVMxp+BY9jIcVpVkEk1vwkcP/phXbOQuHQ22GRqiHmM3A6nlC8+JvcqPD364ts&#10;ItXyX3n5d+veRNcO0QWjThY20dIqyR2DheVUQAzxEgLaMGHMCf5Py6ujYFI4JYqfmP1ekkpQfnAm&#10;jM6nKDowRd6fWRIiV0fxKpOJz/9hFhzXFpCo7svHEJ2P7WbS6MvpFLQKWI0UOBZAo4E0KuwwadJl&#10;ewmfciZ8FtrlO4dRd2YzQtJeREgTdud9WBzPWRB2IFC0EBXnWOCrtjCaroTfd4o28hCSyumwnp4K&#10;zcGe8BVkwXCgOUyPW6H2VG8YzvRjoR4LW2EnBI1zKVYTUZ8eRls7CrG6XjDfFvMW5CASy6dI5SJG&#10;cfKZhyMdEy97FoynmlFQRNcPWqg0rao3F9LlLjJ9iGSKMdpZ0RgR8uwhBQ6Dq6IdhWsGbcx4Hqsh&#10;wWKMNlbQXCJKEgjOQ5wEKDLuxsJLaJmn8Ni0x+GJtHX9STc85/MdELjVFfYXIp/eTIrYGHgfDCNl&#10;H4Hp/hwK3jxYd7eD+RHFUncIKf8k2F6w8JumIO3cC+sT0kr5PtifZcKrHEOiPc5rGwv97n6IPJ0E&#10;j3Qemgcd5LxojoJpiGtWQLrXE5YjzaE48wNShmEIG7Lhr6AAG8dQNBgINBPheJAN3eqvYD3wAwmQ&#10;dvbDCKh3U6heZMgTzYQ/dJezDydrByB2pzOsW7+lwPxK4RoCw+EmcF3rR8vHe/hmIKLl/RB4SQFV&#10;0s57xsDzuCOpjEHHyN9qM2A69RMgWry1GbJt9D0SQ7QmwXutHfyvO0K/+F9I9pnQ830I6wfC9IyB&#10;8ENHeKpoS9+0pxh3QOxtd37Xh66AoqrKRlRLm+sYzGDD++8iidtpSSPD5Rx86TSfkWEwEiKrsjcb&#10;YeUAEmQe73kHuR41HRmFcHoMoimSXJSC6s9GOjT+k8D9ZxdBakajSGNECqJgmC0f+f2fh1dp//d6&#10;8kK6EhXzf25w+D8vOooKhU1YX+5PoshpDTZZxIzmckg6Mywitbnox0ayKt9HO2FsIEoxaN9hf0JB&#10;NMFte47y3VMg5lk1394OB8XP4HgFo6OQ2+ooaiROSyF85fdJYBvhNNbAUruZ1vUN3PbrfBH3kabe&#10;yS22or+eGJlhozjaVXvgUJ/hMZRwuS8gEt5KiqNg6m/D8XAVVCcm0wKvhLeKNjP+K63CfgTLT8N7&#10;rxfU63rDfGkZaWMtiYVWMMJCJR2D8zwL9XlBcnMRUJA8amkfRQdN0lhMNQQBXRYLF8XrdjukPFmw&#10;PGVEF5QQGEz7OYJ0swrJIAksSgGTaN/SLBjCdsYogEnRMjgDhpu0Zw978btJFDyKVpRiJdKF8/90&#10;koWKNjYU2kAbOA+S5i7FdQSCnu08xkIkkqMRC6zivqfL550QCTKdl+Eppv0yb6aNmg13Ba/HORuh&#10;UorEGtrZ11lwnhkI1ZEuiJePhHlbazhPTIV1WTP43k+Abk83OG7wGp1zYXtEwa2dB7fzDDz6jXC9&#10;nk+LzYJqzIP5yXAW9nw433dH1EUL7BtLuzsTsUIWdOd8JGomIHYvA8GrpLFiioxpBKyXmiFa1Qvp&#10;YhKvf5pcmZ8Wg+SlfOhONUZQOVwWrtCHvoh/zED0/SA4NzSG52x7eDeRtnZ8D+3ePkhVDoN55dcI&#10;v+0M7fav4S5qi9C7Xoi7eL+UtI+kKAe/E7Yf7gmwP++CWM0QkucYpMTQsdQk1AeHw3iJQYbWGmLu&#10;V9pXMeZUVEGkDINIwi1Rb6BlL5gFq+hD96wTxbw3lMv+wGvLhftpD0RqspHgudfzOXmsyxAPDIVf&#10;SxtspCVW8z3wTae4Mfj5x8OpyKRzmACHfj2c2lmIBSciHcj/JHD/oeVPVtNkEFk8GiaHsZhLSVNV&#10;FAEx7vTvt2loiBBCZaSV+3fr3WSbKerrhM1Uct0aClAt//8T6dEOyp13/247s1YkxzSSAh7Cpy6C&#10;RNG16Wvgps3TmVTQWazQXF4Og8lCG/QO/rJzMJkbOgGbdHY47Y+hNVoR0T9DWP0BtecGIqCexusp&#10;hUH04yt7CMv7SzDrTHDaHlPgKqA318qC7nacp7DNkkXXan8uj7EViQOinq2IeNcxks6Fx7kfTkMR&#10;xWELPLxHQcdZhK2LEHOvRtA/G/43v8JybgbMl0ciYKMwkQwSYuyhl4VXQRq63xvWGyIldZ7cz0mM&#10;NbUW9ILvbQ8WkDwW3smM0iItEkUukUvrPQrump6wXfkFtoI2FNccBMILaVtYAETfuBgLO2lOe7Yv&#10;xS0XQe8gOAy9EXGSuj6ORtyzHAna5QQpSpKeIxlaRCqaCF8Vz8+9nec3naJ+CmHfOJLcfDjdt+F2&#10;n4Xu6W74hRUNHIT51RTasOWw6o7BeGcgr2M7hW4GdAezYbmUCTtFzll8C3HLM0QKs2HbSjt5aQB8&#10;VydQCFlAH+Qjbh1O2poGzYXWqOe9ECnLpe1fwrCewvluMMzHhiFB+xm3zIR508+wnmiLlJuFvmog&#10;6VQMTRqNiJihiyJgO90Nxs0/InStO8x7W8G84TtIJzsiUEsrF5lI8pssk5txyWcUQVo8A4Xq0SDY&#10;73aE40MvOE7/jFh1fwSed6Y1p6A7SX60lmKSmMDlVjCe/Rmhwm5yWiPrti/h+NgOCd73pG0IfNUZ&#10;iNhpu10kq5CYayKHgY8Cx/PSHRaTb4+Es7wnPMo+fHaTaGtHIVSSRcHvibRhNEKVY3gNFHgFLX/5&#10;oIYxqCLHG0UzHmLwIuH7tN34jBgoxByv4cGIxPm9bySCbgYMufFnutzJ+5PA/QcWvZzhQ08hKYWO&#10;oiNJShbsArmRQc71Juzl/17/T/VoXCRa2YZ6ub/s698stJii/ksyKuTFKIuoIDMxwYwgNhU//+0+&#10;xOz4OpKY0/aIdtKAij1TSWAi9ZIJNtpLeX1zNZx1L0hYb0mFShQfWCSLnMgYLOZ9EHQmUbjc3L/r&#10;xWxYFFuhen8WjudLSIpPYK0lsZUegOHFLp6T2G8dQu7FFK4COStK2LUWXsc52UbbWWijqenw+w/C&#10;Zj4Nq/k87d1GHncrRWEVfL79CIhK+MAGBLXj4LXekeeWSJG23HoxFGsKrUc+wqL+y7GSIilazoTo&#10;kQYS4xjBJ/DvUFrHiYgE5yAVHYN4eBi/H0d7OV6eRT4dmo2E+JscgqiUQys6ABHTEqSRy3NYQWGj&#10;xU2IureRLODT4KubgEiIghvcSXGbSoocTUKbQfoYQevYl8J7koVmMsltCsVyMeqjFFntU5iLd0D/&#10;ejvt8UKEwwvgNL2F8Sb37z8AS9URWsd9kCh29qKltLDD4Sq5hph6DhRHu8Nn3MNCugfmc7NYsA/C&#10;9WYtKXM5wlXjECkbi5TzVxgPtoOPtk4MZPe+ps0sp6hc6g7Hoz5wHm2CaElfhGvy4XnYA74LXaE5&#10;QOE68yP0ZxvD/rYdPDd6wHGLBT+yGRHDKFj3tkD48RS+B0PhrGjomuF535vHoWhW0uIWDIH7Sk8G&#10;O5Eeqhk8d1oi8LAr3O96IHijF4UiH7DnI6rvB+nAT0goBvAaGXji+dDu/AaR2qG0jBReWkxfRX+4&#10;qnvS1mYgSfqstw1DTCTu5HNKugfz2vN5D3r9qTGCz4mCCds0Wu0+fDYTSM4L4SO9hUsHkM7HyA0r&#10;PoUYPzye79NQpGx83rEhiFP8RfVD2p8H28veFF8eJz4H1rqlCNcupj0dy/PjEpr3SeD+I4sQMdFd&#10;ouF/iyxukrmMgiEq58XQJ9Ft5E/r/4n2hND9eXTDP653E4QmfrORBrkf0e2DQtSwrVhfZBohUcn7&#10;/NvtRQdii+21LHRifKnFWgiXqhyuonOkNqVct2Y0KWhxNfA6b0B1YSrFz4CQ5i3cpcegIb3ZaTvN&#10;pEYv7ZGV11axexwcUgmtrUQRM6H27jFG5d38TQGb+h3t5lg4lPvgVS+B38BFOgSbl3bNyILuOAZv&#10;YA8sxmKZ6GKJmbRdVxHQzEA4uBx+8zJ41CS4gJh9/wyi4RUIOcYi5NokW00RkaMUkZBnG2IpWgtQ&#10;vEhqqdgIWfjqU0MRTUymoI1Gsn4UkmKEQpzkF8/lOnNJqf3lqeQikZn8PBIJbptM8Pd62tvaKSyk&#10;/GzNohVdjnhsJoVtOgvTEUSjtHrpsXDV9OXnUSSgsbCrV8DnuIgELW3QsQjWCgprfCLFjILuvACH&#10;5QGvaSWpYjpJ9bTcz9DmeImQ8xzM18bApXwHffktSFXnSVMnEFUJAZvGQktCdUyDu2AQ9DdHIKBc&#10;gJCYaMU/EcYT7eSGBfP1jrSuiylCM0lzOxGoETP3N0NCLbKnzOf1zUZQL1qVGQzqSETu4bDf6gPj&#10;HlKWdQxpfgIJdhgJlIR0qzWfWR8KeX84SjbBfKIbope7kcqGIvBSjFYYAM/hzghXUJDcIyiSrREz&#10;DJdHDYTfZ8F9uytCT3rBfrKpnKAzbqY9FaRFsXNdpz0VLaUUHulsc8Q+9kO4RNTfZSL0rCsiykwk&#10;xZyw5qGkwzyEFf0RjVMIUw0Zlf3vMxAy9If3ZQ8k9ZNg1/A56PJJf9sQMS9HWj8MlgcT4C+hoFVM&#10;Qpgk6aYNrxezmIkhWAyMIidcikvMk42gJpcCN54BiuddPJj2mCRLqxz7ZFH/AwsFRyY1WXxMFKPX&#10;pKBKGCguct2a3DL619s02FOJFvZvv//rRdTJ6blP7o/iZBaNAGIwvfz9nxZZ1P5ChnKLKb8TDQXC&#10;yorjmHgc0eop1tcabRQxLaQH2+DXVvA3Up6lUu4eIlpMNXf2wG4rl7t7qK+shoPnF3BdJGW+h86s&#10;ht6khadoJiy0lCL7sBBwyaCAT8zZWrEP5ucL4JPuw81C5FE9pVXYxONqYXPeQsx1Gi7dLgRt+xhh&#10;V8Fmf0ky2o9IggXaeQkOkkuMBTkWWkHLN5sFdCpiSdJYYL3c5y3smE5amolwdDkLwRhG8+EUrCwe&#10;Q9jQMXxx+WJHWPgSY2RxE3200vzrqRV9q/L4/TBeyxZG9JEUXyF2oxGMrKXQTmEhGE9RHI1oZDkC&#10;9vW0c4PhLplF+0o7FZ4kU11cEKTIcusiqThGIFQ9EEkhiiJTRmAGUr4JiNlIBxoKo2URiWEsC+xs&#10;hPw8JoU2TAKMhZZRADZQmCiK90bBYTtNklwOj0TKrroGd/UqRN/uQs3VHIRVY+EvEB1Wud8gC7Vt&#10;B8mZ4ng7C/aLXZHSsHAGlyJovkRa2SbTjrOY1jw8C6GyDJgKOyGunY56F21cYDi8RbR0qqkwbfoj&#10;rId/RLAqp6HuKzSaojoM7jJazqsdkLRnwrjjC1p40TVnIq3+XOi3fkVBG4SAmIN2Y2Ood3wL3ZFv&#10;kaSdFFmFlRs/R7SIFBYYKo9gEBmN621jkLKP5F+K5cNuUN5qTEIbgaCuH+LRxRTY6fCVTYKPNjQq&#10;MoH4BiHiHUp6709BH8JzXYKQbSYpmc9Ul0uxz4TjVQd4b1KQ3++H7c4cRF/PQ5jrRKyTYfmwjII5&#10;iwFjstyfTtRTJkUG5bTo8J0Ht5iZzD+P94wBMTiE507C1Y5GPZ3AJ4H7Py7Cbooe/kUUFysLPsnJ&#10;SHETAkZ7J3f9oLj8DcEJctML8RJ1a3+9rz8vYn1Bb7R9VmEXVRBzkzakURL7ES2Xou5NiNhftjOR&#10;wMQMW/KAfXl7CyyksIb9iU7EDQ0cIpOIyVaIyrOLEXS+oY0V9WTv4RB93ywVKD+7QR7+5XHfwMeD&#10;s/kb9yGRNCUdBdIIj+YKqo/OheSkSLnPwa4vh9N3HR7bU4QC+5H27oT6xVhYj42G8spMeL3n4Q1u&#10;paDtQ9S3l4R2jy/1XEbQNXB4LsBPexpNzEXYv5sEtYkiuYp2Q2R7XUABGUxy2oFocDrC3gMUNIqK&#10;qHcTA+FpF0VrapoiFUc+Yg7RFWQorfFgpOJ5LEiTSHakBJKaqPOr59+UyEYRI92Q0urrs0mcopWU&#10;licyDxH3QURDUxjV1zHC5yFKW5OKjELMvRde1RZoXvL8qkbBq1hAOzqVtpVW2nMdTuNBGF8dgVv5&#10;HEH/Zp7jQuge8HpD2+G1rULdzcVw1BXx/lsYJGrhdF5BzDqH25VAc2UerT2f2cdbpJkJCJRSVEhu&#10;9qs9kNAOh+8pBf/1FBivZ5Jm5sJ4/1dY9Heh2j8G3ksTYN3THqrjHeF/2QeBJxSI4FwK8CykvBQG&#10;+1jejxm0xiNkK6e90wWhkkEk1RmwrPqRItUYEXVPOMrHkPpE/dUkOVElwmOR1kyBbv7/A8uLtgiR&#10;jHzFveVEnWkHbWCY4heYA3dlTyQ9FLNEFrx3OiB8S2QnaYZ0ZS4sV9qR4EQqqglyC6r7kWgE4rPR&#10;DELUNhaGLW2QpHAZX7eWxxeHrZlyPVya+653jEfcM5I0up6BYzQcld3ge9MLzpcZiBtWIKpbDdfd&#10;PASqshD5mElCXYd42VQ+MwazAKmf9tRd+CufPQW/niLHwBePDIPLNABiHlyXmkHONAFRnluc23wS&#10;uP8fS0MLqBArI63IExgt1X/6ThCVEKS/1Lk1rE8xspTw/38scA3iRgGTu5oYYBZdSEheYv8N+6RY&#10;iX1we/FXWEvx1+Z4xu9Eo4QgN9pS83tZ2Bq2E/sWLbtKedFLtXKqJlFXWHFmPh9+KazSO1gpqHru&#10;N1q5DR7FTVrZanj1GpQdXQQnSU1LUbbqSXAUQlh3I6DgNo47CDjuwh04jkh4k9woIuZkcEhFcHuP&#10;8wXbhGD1YRYQ2pWLmxhxF1H0DsLr20cLOkeuM4smJ1AQuJ5jL1LJcaSfWUiITryBAyQsimXpZFLR&#10;YO5rKMWNUZnrOPQDYCrr3hCl4zPkVs8kbaOYKDidHseCnc0CMo3WZDKFknYlno1IdC7Fcz6pip9J&#10;cTEKp8P6kYK7Gd7K7gjo+8upk0R9W5wiF/BshlX3ED7jErhqR8JruUFxnIyw7xD/v817cwGu6nFw&#10;FlKY7HMQr71Eu3Ye9vIzsDyjtbxAi1h1DoaKq4iZdlGoSJaaD7Ar3sJm1sFuWIB0ZDX8xTOhePMA&#10;dsc1ksw2ODWzSFaL4Xy0GJpd7eA83AKa/bOhv8trIp36K88g9GAlai9Ogv94L0hXW5LASEMXMihK&#10;HeRhU8FnLOznKeQ1IjtxB/iuZyDyhDbOMAnxSlLluRGoWfEFkpos+D72of3MQpgWMlGeAbUYM1qa&#10;C9P2xjBzW1E3Fq8SlDa8Ya4IxUAkqoegfM/PkK7RjtpGIK7k77Fs1NtJTAUZ8JzuBPOjlkiaSKPF&#10;nREs7I3Qu24wnfiFBDoYzo+t+Az4rPg8E6ksxEQmFgYgZ113eEU+vchkuIoooiCtM6BIb2bD8WEf&#10;DLcWI6aj/Y1Mgm5nY+iPD4PvHqm3eA2MD0fCRTFO+sU2tKoR0n16KJ3ARNIp7129qLKgDXYPRpzk&#10;aKvN/iRw//4iLKLxTw0FFA9G54Zklnq535nc7+0fbCfESLSe/lvr2rCINOWifkyiSJrlPHF/rnP7&#10;yzqiUl/sQwiYqGez2l5xPdHoIGxxQ6JMMbv8X1tY+RwFxQnxpWCKgfCi24neqIDO4ILh0SoWnOsU&#10;pXukQ14Lia7u4mZ49LWkQyO8tKTFBxZAspXBZ91He0r7aS5E+QnakchmmA2igaKYx6coG2sR8Ils&#10;u4fhtN6D33+S66soQNMRNe+GtUZYhQ1wWQpl6xCy04L6cuExDkPYspR0NBbKh31JbmNoF2kjRQtq&#10;akRD3yUxE3yKLyvtoUebibgpi7QwEunQJAoTycUj6uIE6U0m/R1kocuDV9ONNnamXACD+nxSRzY8&#10;jnMIftiOyhvzSXviGrjEaOlYyCLq8TCXbYRUWUBbvIb7HUkhv4ooBdRlKYDPeQDG4scIB3eTPNfC&#10;7jmDsPsIwuGNtORPSB8rGJhUDBzvKOgUwcczEKy7iID6NCyvNyGpngX9WVJawWrUq9cjUnkE0MxB&#10;8ON82L23SYMHEHEeov2czYI+HdYbI2E+Q4tXOoI0eQ6el4fgfkWSNMyA6+M0qM/1h/lob3huUBh4&#10;H427BsLzLg+ap60QezMFyXe8XzXHoDwwEMaLP6D6IoXpemMYb7SB+1YmXBebwHGhPcKX86Hd9RVg&#10;HAPj8VxodnwFz+se8O5pivDjXgjtJ6m9E40JTeG72QU+Ux/aWdIyidGlFPafASiWg1hFJgz3hyP2&#10;bjpCddlIVvWBbtM3SBUMoJ0VIxum8/lPlTMDi8Ygcc4Jw0BEJPF882C4I8bLjkcwPg0+90KY7tNi&#10;BochUjIaxmsrUXGQz6GAglk9FcptzaDcMQT+sgWwnpgA91s+a9pUMdG3V/SFS48l6Wdxv6P5TpAQ&#10;RXbm6Ey6hjx+98mi/h8XQWpyVw8KkNlcIlfei+/FWM2/r/j/8yK6jjQI1j/+XVCfyBdnod1sEEFB&#10;YH+msIZFdA2R+8QJMbEIe0wRlI8nUp6/+dP6/CyL41/2K7qYNBClED4Sp/MeJFEvJ9YneXmcd+Gr&#10;uA/1lfm0pkq524fZpEPViWlwk+xEFxOX5TlFbSWSipUUuxfw+PfAbXmFqqN8MSUzdOYqxGOzYOd3&#10;urrtCIR2UvjfIBZZxd/L+dscuFjoRUaRQPg4bcMoJKKjWTAmIOTZinhyJkLhuXI095gWcv3JSIOE&#10;wBeyXtiYJK1jnLbUNQ7x+K9cT1Qqj+F2XCcyEWEDrYiH9ELRTPlJY1EW7rDor5aHkGKinN1VfaAv&#10;beR8ig0LoKkfArZZiJnzKLBjId0eCvfLmRTPOhauo4iG5yHh2wi/bhEU7w7RAu4heZ5HiOQVoogm&#10;w0shFV+FqXI7XLoqXu9WeF0n4Xcdhd99nO8Fg5T5LQLG2yTdJbzHpxAObSDFHkBSGg931RiSIu9h&#10;3W7YnR9ojS9DetQf4fgOhByToP1wm0HgNJzq+/CUjUXt9cUInyGtVS7idVAc3DMQeDQNlZvbIm0k&#10;wdydDc3hngxYK+EPzEfElo2YaiKpied/qT+sZ/oi/H4ILMd+gW77t3C96Y5E5RBEfSOhudwYhtst&#10;eLxtDAZzIT0fRGvbAynHWEA/BuGCgbBt/ZYkR4ISYzoDYkgYCezDWN7XgfC+7wP/7X7wFQ6k+I6C&#10;eWdnOF9kkPbHImAZCdPdzhQpWuUiBibzUFQc+gr1Loq2haTmGIOQuh+tL8WPQpSo5bXFRtC2joMY&#10;MG84nwP7gz6oN08HnMto0fvBsGcAgrwW24PhsmW2Pe+HhGIs4r4ZDHwUxPJhfHak+vQQhB10Bv5F&#10;JHwxzng4KZnvTSL3k8D9/dJAVA1WUm4lFS2oFBxJ0Bt/E5XvgqL+XpQaPgtb+reW9X8vYr/C3tk+&#10;ULTecx9/TV9/u4j6NiFoFtnqCjEVomqkKIrt/krU/moR5CjWFSIsz8MqzpWCJxJxmmhNRfp0g0EN&#10;q+hnR4JzcN2aC9uI/LegF40MkhblV5cgKolpAcsRjOyA9dFoSPe2QMxKL/rIxb3nUXpyFJyOS6TK&#10;J4hF1yLimkLhOgGb/Tbi9VN4TJGy/COC/u20oSx4yXyS0VzaiBWIxeZRkEgtfPEiLMDJwBxS1Wh+&#10;nkBqI2Fx3XhoMglyIvfLSEyyS3pyUU8BDAWXwWG7xHVHIR3gCx6eiWTtEJn0UophpLTVpLMRMNWc&#10;hseymyK4HRE3bYryFIlxLkK0r6EgRUVfCtWjI1A/zUK0jNb5dSYL6QhauApSXxHsxtckj/WIaRZA&#10;fWktC+lS2N+sgaFyA+BaxGu9Cbe2Csqip1AUvoDDVAiX+wZCAYqkazGCil1wqRfzekdD/3Q53Opb&#10;CEnXID2dyfu1hPR7AX7TTnjcD+CofEASWskCvRxh8xQYnrVH7WXSx+NJsN0cBssp2uUTXfgMesDy&#10;mHbPswJRLy2vdjWCvgPQXOgA69XuSEv3Ebk/DBVHusJ9YxHv0QLYb3VH6CHtvSsPuvOd4KroBedb&#10;2lG9GFKVD2lPG6TKMxkw+iH6cRAtaT4SelpBZQ7FdiRtMC3sgW95b4fA+7AHTNe5bZpB59EAlG1v&#10;Bm8BrWAwk/eKgapsIMrWMqgcao9gSQ95rgu5YSFMolNmktbG0mIOQrS6D6o3fIW4YwRtsUhKMI5B&#10;ioGKATBuWIdY5XhYKWyW591gOdMGkdcU1cdZPK/9SDoXIGXmuZP64y5aXgayiDGHdpXvrGsMRW00&#10;nGX9YH02iMcb2fBe8O8ngft3lz8LFelNjC4QjQqiAUGuzKeY/TXBCdER9WqiLu3fsa7CNhpNlbKV&#10;E62U/56FFfuWeBwxmkCkQ5IbMLiuqD8T4tZgTf/t0tBhWAyaFxQnRkWIujtaWp6vxVgKm+05vxe5&#10;68RIDJ6LpKL9FZmCSykIr1Bybh6cH+7AYCuCr0SMddwGm+sZpJrtLFRnUMMIG/OtQyS0HT7fcThe&#10;TWTEPIeIfzMLPSMuv5OkQvg95+FyXmUkJVH5N5Ls+OJS1MQsXaHgCiQToxGmGIgMvOL/JMkMaVpO&#10;/g1HF5LiKFzxOfILKyZOFq126fQo+KQ1FL1d8H2g5SqkVQtTHHkMkbyzXvSFi+TD+nYLbLWTEfcv&#10;5m+j4XDcICWQetQUzvfzoXl7FTHrHlLjIgrrJNLYPESCq+Gw36Ew6wD/LNheLpPrCt22lQhZH8Jh&#10;eQpf8DACkW0wF96B6sVWuMRkPvb3cLuuwVp9mKL2jJbpBC3mKdhfT4Ty3ijUHB4A6/lV8Dw+QGu6&#10;DAHFakQrFiKmHAe/ej6ibnEeqxByk2i0k6G72ROOM6PgLxcV9bxey3qYNBdgf0hydeyA/3x7qC9k&#10;QXt1JlwXhsF7l/s/0AXx4uGor74N1e5BSL6cBv/DITC9nAzLtQwe9wLqbUsR14jklWMZsFrx/vVG&#10;xNAfjqrZUF1pJQtZ6H0vJPVDUX3hO/getkN9JJfBZxzpexjqq0ZCvf1zoCoPpYf/AMW1joBlLByF&#10;Q2kVM6F7047XlQlfEQVGsRtRzRKITC8Bo6hmGEJ7upDENpjHF626U2A91YLPioIWGEOBm4fo+yyE&#10;dGNIaINgu9sTvmsdkLDzefF8RMJTV0FfEmIeVPc7yOON60l79le06LTr9cFfaaNFK/tcOZ+gmDox&#10;QPvtUQzn8+f2oU/dRP7NInfqpaA0dPMw8C/pTWTipdCIDrOy8P0bimrY5s8W9h8twnKKbhdirOm/&#10;L25i4TGFmP7vdRo+y+IpH+ffsb5iEef5Zxv9p357orHC7T3NAqyAXqRV5++ibs9iewlJT/st1cgC&#10;aOL/dvdlBChmrvKp0LyYBDjOo/riYPhrl3Ef5+DyXkHAfRH6h7Rdiq2MvCtQdm0FfPqzMKo2w+25&#10;SPE7REs5lkI4F+Ew7VZkKUXiBYlmJdKxiRSyfCTTQ2UCE1k/UmLqvXQWbd0i2tRZfPFXN1hVil7Q&#10;t5m/5UL7iETAlzYZmyFH/aB9HPfBQuTbxBc5X87/5Q9tQyy4FsHQWtq1bMTtU5AKkfSstE41CxC2&#10;n4XXfh/1nlUwv8khkQyE+vIc+MuuwG+9hSjPU4h3OrIILqkIhhNzEXy+CSU3NiCi3AhnxT2EKuZC&#10;X3KFBXsf0q/y4SvfDZfjuTx0zmz8CL93X8PsaNaX0PJZuexHYH80FV7DNfhUDBTSPTjrjkNzNQue&#10;a6MRtZ5EwEwCCS1DMrSUVnMCkqq9sF0bRWu6EsGaX+FVZcN8swecl/pAd5L35f08PpdFqNdMg/di&#10;T7ju9UXoHp/H0yGI1cyngE2GiyQl0hClymYAJhIvLXpUMQPuch7zVTakw98joZuOeuc0XkM+7OVj&#10;kdTN4bHHwfO8NeJP+5CURjJIiSFlI+C41I7iNBzmzX9ErHgAvPtawv+oO5yPKUaeCag9Nxy1l2aQ&#10;0NbCV7yD1D2S9jYbaZ/okM2/DCYJP98H23I43neA6uDXSHjzETJkIR0aDXvpOMS8i7jOYNJ2NiLm&#10;4QiYZkO36yfEdNlw3WkD94teAN9D46nxEGmSYJpOop2GpJHXq5hMWz2a2zQERMXV9kgG85Dge/RJ&#10;4P7NYiT56FjgRSsmrZnI6iFoit//fdeNv15Ew8C/+f5PZCcWs7UUFutbfv9nMvy36wqyskgie4gQ&#10;UGFNhaiStkQfuH+0zd8vguLk4/25f5yYTrBYbiixksws1jf8TbTECiGshpU0Z7E95v7VJKFrcJre&#10;w+W5QMGr4G9vYDEXwkvyst2chqrttDlvV5A4DsnDlhKkLYOZ9+fhbtTcH4V46Ul4FQNYKCYhFl5A&#10;OzoDsbhIofScEXYR/O6jjLBjkQgvpLXhyxykNaGFEHORik678cRkit9YiLkQkr6B0N7qTatBAYyP&#10;p9UR9m4WRXC+3MoopyX30+LGxiNgpYWNboGhaC/8pcMpshQV2ym4A5saUpgbxkF5azbc71YhQBKL&#10;ReYh5ZkKc/FBGAoOQvdhCRzqFYhItI7Vd2B8cQfB2pWQHs2A9eZGFqBfEdKehtlyiwV2Guqu9IfX&#10;WAWRZdkkGeHhs7LcIvGoDsJxYzKCLwbDcnEi6Wg8qvf2gu1cLsyVS6F+PgfWl5lIWtag5u4R1N2Y&#10;Q2rbCHfxTB57HKKm+YjZj8N5dzZqnt+F9sRABN+PI6kuhO3Br7xny5GgRQuG1/AezSCpboTXux8R&#10;22IEqpdx/ZG0xFsQkMfCdoX1chY0t/vBWUhxLOlEQaUYbvgF+o3toNw6EIYjv3D/3aE/2Q22sp7w&#10;FPdGyJ6BsCUTgXJBUl1hutIR0uUO8NeQwAJT5E67FtJjVBJDu0ZDs7sRUiLVeHgUCZbr+KchZhmI&#10;gDwTVj8o7zZDveiUHRlDmz74/8vef3/JceRZnui/9HbfnDM7O/N2X/fMvJ4W1aWLRa1JECBIQpIE&#10;CUISBAFCE1prrbXWWmUiE6kztHAPrSMyE4nv+1wLoMiqYvdUT/XsGVbjBz+ZGenhbm5udr/3mn2F&#10;5a+PQlq+ZHUkrYBI33vs8Y6zL1gRkHqcGgHjFnt82Rr3fmnZU89Z+swrVr0PO62NsHz0Bcu2/Nri&#10;y/4913vZ/Jb3eJfPWSPC72d/xnP8Z8bSqxir31qjeyzt+eAZwP3RAUC4nVOBCz/dGhyDueka8gPn&#10;Pzkiijr4Het6ekhiKmi906Uucpl8+fv3z3ly8D9tZISjksHNzwS0Ee3Y/lPf+YNDCQAEYEqf5DKI&#10;hDxL+ycAMG2UIHP9U3wmVtfLtePm+YBbrMsymf3IuX3c64ZFkV7F6goksmJM+2nTTbcZkUnttXRq&#10;sxUysJZLY6x9yn+y3m1TGOywNZjfo8YUAO0by10dYeUHsL7bb1k6fQt2MtXSuS2A26suEmFA62GN&#10;D2F0sDOsf+bB31vg2H+0Sud/Y3C+25QWtdFWG/zQhupyARlltdrrMBzJzpfczpgNjQEQXrFs1xtW&#10;6Jtn6exBqyS0FvgB1/iQtm4078D/YTlAPJO8bQVkczU8xnIhJHJluuUzG8zDkFSq2h3uA0SnW+/F&#10;TQDVLMul7pivTZ5I3AYKSzEKt5FCS61w9n1Ln1hmoXO7LHB9qyVv7gXsAOrINiuoHmzmjOVOPG/l&#10;/kvI6YdWi5y34Lb37ZE324reYcvf+9wid+daYNWr5p2daS1bPrHeM4ByL1Jb8aUYG7/vmGWTRy0T&#10;XQHIf2XZ0DwY9SYY4OcAyFgrBvgsMsaKgPZA9m0bREb3r2Fyt46AUU+yUqccfD+xenU6319kwyFk&#10;+p6/scdBgDfyU3ucH23prS/Y4L6/texp5H37OzzbF5ZPfAIrVabk8Vbp+Dt7NIiRUaV+73nn75bv&#10;/QeL7ftrC2wDzCJvWSMA8w2+CyObacnzv7XOGf+7tX71H6x89kNrxN+05PV/dPJQtWOz934NE+We&#10;1V9bCNY32PUCwPaxJa/9lWWvI0EfPGeVu887J+v4qf/Lopf+m5PH5cRYa8TeoO1vWvrQ/2Wd6/6d&#10;PS6N45rcc//fWLFHm1caH+OsGleSho8xmiOauehQCI8Gn7dax7NsIj9wyM9MclC/Bxy4uc/E3gCM&#10;Pz5fB7LRxYz+AdMCROQgnIipGpWYm9jhD0vMeFL1DeRCIoDT92AGqctMtD8N3JobHM12S3a6EDDk&#10;k0K3mqDWZ/GgZzH/Cs/SBdPZA5N7YJHkVbdupzW/cmWuFQtrLOVdd2zTT5/i5wWrlJYBUputMfiB&#10;ZQvI3QdLaWOISfCJWxcLbPlHBuhsG64uhsExKFPTrdrzqZV7P4dV/dpi3/7fgBlMa/glG4y9YKXU&#10;KAb5K0yod224/gVMDbmK5NTu12Pl468rxxnsKzvJyoGX+c6bZhmlIX8PGTkXGQMANt5H8t+3cn0h&#10;32fCtH5kQ2mB4zQkDiASngJYnERaA66VD60/3srEH2MFb4el2tYyQTdYz85vbMj/jHNjANtRi6fO&#10;WTG9xWKRy1bOrLZcYZ0lQucxFq3IzcP01QNLXN9j6dAlq+a/5TuHzC+esZ4jXyHV1lisB0MR6rT+&#10;o2MA3LOW6wbQbh1jEp+yyKUZ1nVwvluLjcaCVrypkKtPLeOdZExcsVx8uwWOTwB4+62aWm/etVct&#10;1bsDhgn7BWgrkbVcD3DJjrJ86AskNyB+YpRFTyiGF/ZHH+TuwZLuv2vJDUi6+89Z8DSAm4W55qcC&#10;Usj7xDTL9W6xatdnltg20nJn3rHytbetb/Nf22DqN7xnGNzAr5Dxb1gt8DOMEOwoA8Ouf4iMp9+6&#10;PrBS23zk69uWOftXVrz3Jox0FuD5pYX3jLaHe8fZ4+Roy5z5B+tZ9f9C9r4Ok3rdKt2vWV0FvmO0&#10;s/N9zv+51SMvORcZJSwdrHxg1Rsv23DyBRvqf93q4dcwRC9Ypec57vEyv79k+YtvWuoYIHjxQysD&#10;iCVAVuDbqEywQocSpjJOYH6PMm9isN5wSxtKe/4M4L5/ACoxVaV3xYkVJRC0eFRggXxUKvJ/Sl4+&#10;XR/7Q6bF97SLKYD7I/D73pH0L3Kucsnp+7A2JKkKJf+pzK15PG3bUyBFPvIMKsLsNhr8SwAacheW&#10;mS+uNx9mFw7C0JT7LX7H8vGzTGRl/L1OmwMWg7nm0ttdzGsF1lOtTgFQ2iwaCFkie4xBOYfvzLNM&#10;cRXAwSCvfQooTYS5TDTvylgLnJvhamEqKmDAJZhEkmBxE3f+Bjb1nA2b5KjiSacAdEwUgHFwYDxW&#10;+XWYmqTYVFjhCBuQY3B1Aj8VXzjVredYbawl2vdb4sjrVgWIkpGHzpdNkRLVxnj3bNFIh5VKS6zu&#10;z7L+O0vtUf5zy0XWWHjvPyLFj8BYzyHHt1qq86gF7+7lGi38vd+iyHiBXLXytcU6NlsggvGJtFms&#10;r4s+Oc/3NiMXF1nw1AJkfAvAv9NSPSvNg/Fmbs+xVKAVY9Jjce+mdW0bbYmb+wCPr5DNx63/+gnr&#10;3viB1QrrLZ+dzblRG8jNtY7N9Jt/CGNy1Lz8IaTlRKvfmWGDiS+tEN4B0My3at84QHCueRdgJql5&#10;vJvplo3OtXzrW9a74Gfmn/xrs+REy18baSUAaiA3EiPznNVzigelb9retkbfO5Y//fdIt0nWNwPp&#10;eelzs/Q8wPK3VvF+ZZnWv7PhsmJ9eVeZ1y3TRf/WfmXZ2z+z1OnXLHX9TYve/UeA+UMAHEMFMxxO&#10;AVKxL83b+A+WvaWCPK/DYt+08u1fAIQjkZlvWObw/219S/49rBIQywFCpREW3Pl/WH7Zv4M5fuzy&#10;CpYz79lQ5lVL3/0FIDXO+rb/B8bTC1YIKcHp+/Y4iwy+8RMbuPm+DT34wiX1tMpE59OnEDYrv2jp&#10;9v+fNcqMLdovBjdcf+YH9+QAFMS2ACGBQdOFI+g2HARwypLbBKg/BDh9L9GUhu7vP2RwMYsnmute&#10;Tb+4P/w+k8e7yoRo1k11gCYwlTR1zEtt+v3z/+njCTN8EuDvMVG1A+vkNZ9FI2pj2JQLTjuqcViJ&#10;KoAlOMrFdZbNbAfczlsgnILBwPBgY/IBbNQ/turgJIuHHlgZ2ROG9T1CLubLy6yY324DWMxiZgVM&#10;aoZbdxsoz2WiXrKBGuyrOAtWBohhTQvdv3QhQ7Ez/7flFSiefw/J8ZkpJjR1479a2YX9AIQD8ov6&#10;iMENoOUmMFk+Z8AjOfKvIkefR/p87PLRDZanw0aPWqO42OqDTMTiQu4/nudtBWyuI5u3WL5ttoV2&#10;vmblTiTY8GjL5Y5Z+OEdC17fa37/PSuXN1mluAFWugEZu8eqpXlWS063ZOc2x/5S3hkrpvZbtTzb&#10;8umdyP1drr9CcYwdLCwFKIb3IOGyy5GVayzadwt5e9UiV5CaoZN8fshi13Zb5PCLvM9Oqybmmp84&#10;YbHr2y1y6EOL3Dxs6eRxS2WOWc7fYfmOjyxw8G0r3Bpnxf5pFtn1qXm311s9MxUpDNhXv7Ja10yL&#10;bQZoToyjT74yr30x7d9o6cwBJvdnVu1/y7J3YHo+QJqYCMtcDICMtPStv7X40b+z7Im/tczRty17&#10;9hdWv/dLzptMP49zfT84+BveB+9EdTD4WX30muX7R3LOdNjRB5Z+MMasMMpqQ6MYK3uR4m+bd+S/&#10;AIZfIJ8X8dw/AcDewZCNtsfanDjwv1nPx/9vK576b1a//4HLR5e78S7P/nPk9K+sHv2lZS78jaW2&#10;/DVA9msrXYO9RV6xRoTfOzUeXrFHZeQtoFsKfGC5uxNsMEp/H/wHSxx63eIXnmNsvOxCsx7VkNQN&#10;1ep4wW1mPZbz+PAzBueOp75lzZ3KGJKt20LIOe2KKlY0En2S0PIP19j09+8A7g/ZFuDoUoY/db5t&#10;fq4ElvKxCwXjgM1d/vafAFkzz5xkZty/3PzOPyFnf+hwzwALjCXuwMoU7XCVz2MucWWS31U1S6wu&#10;n97kfPmCMLRM4owDN6VdCsdaaYsHqEUtG7/Edy5Yvf651WoTABRYSuqgFQAW/Z7Nr2JS7bGB+hQr&#10;iMFVpiLZxlodSZlJ7bFKdSYDbqwNPkJCYO1rlS+c9KxnfgMbG2dVQPNRYyRMDYteH8NPOexikZEW&#10;w7XxWPiR5rWNteAZrdsh1dp+Zenrfw9gwfTKIyzbP8uywcmW65hh/qV/tNBRJkvXK+bfW2LZwEks&#10;/qeA2VqAYzftmo98+wAwx1AB9pnkaSsV1losc9R8ADznH7DeyzC4B+ttODuTZz8AcG+ydOqK+cEz&#10;Frm2wOKdF9yzh6LNdxKJ8q671lghvcGioR5Lw7Yf7p8KqzpCn/daAcDUuIheXW3DxclIP85V9pcT&#10;nzKm4pYrbbIc7K+eXGfBDSMAobOW6ttvfnofjPu2KyZUpr+Duydb/sx7Fpj/7y27/x/MvzvVspdG&#10;WgxWVO2aZamzv7TctQ02iNTLxTZYsbLABrQjG1pg+VtjLHHgJ5Y/+jNLH/wry174lYUvfGSxC58A&#10;6nPd2mzrl/8ftys92IA1u4SeyLwq0q7ympN7QwMjrBZ7yQYKSE1+1lOAbB7AEStMv2f5nlEWub3A&#10;be7UQm84p+jHfGegOBs5CjgVFUz/nqWO/8QqHb+x4o2PbBDJGv3if7fQrL+x4q0XYZYvWSU8x+Wb&#10;G2j7pRW2vmD5U5LGb9pA6rdmqVe556uMrZfscZj3n3yXNr9pjdKHljz29ygGDOLAb62RBACDkxg/&#10;kqYvW6n9LZjoL54BnDscUMF2mPhau4q6IHqtZTXdQpryFLB5AoTffU9/8/mT85uHWJjiSWFvMBn9&#10;7uJPf+//UZcaSZsBTfBrMje35hdrZ9L8UOrz/87hvq8i1FozhA1K5kYfNlmoWCT/K1XnWyjRZUEA&#10;XKUDM6kDANUuiyZumdKda3dVNU7TqR1MgN0wIxWKvo6kXcPkWWNe9LplMjAjQK1Q2Mx311spu5rf&#10;V1q9MBvgmowkGoPEe8UGBt6yUnotrAhGID+3+juA3Wjk3ec21PgtgPcKk2ki0lQJGN9xu6O1SrMC&#10;l+oy1BsfI2tfQCJ9YqqVUG+MdRsUaYArDrtKZ/bC2N6xYu4bd+18biWf7TIvfs7yqd1WyqyxisKr&#10;Gh8AdDv4vM0y6UM8YxBAumle+gDs/A7P3sk1dlk5+gV9GIP5XrckfeB17beeC0cseXO6ef17nFHI&#10;Y7D81oWWvDHRku17YHkXHOMPBwOWCCky4ijMi7ant1kS4CuXFlqmfZr1HV7CddtcRuYSbfRvAK7x&#10;+5YMXrZGbooNhFZZ17cvWP/Bry10/YiVBbL+GVeBzb81hefaaVUk2nBhOedMskJ0lQ0AmkPldYD8&#10;Eetf9feWOPVTG+yHJflTkZufAi5zreEp7dI3vJ819lgGRC407Xutf7fWxOjX/GwrJX9F38uP8FVL&#10;3P4Hywdgw75y8fEZ7yt38ZfI2Im8y9+4lE7DtTds0Btnyt8Wu/Ut7G+WFe989ST4H8moJQRAzr/4&#10;n60WnW6F9pctv/gnVoqPsv51/4Vrv2zl8y9Z78o3rPv4NIsfxhgdUQpzAK7rNYvt/2trtP7acvf/&#10;wYZSL9hA9jeW64ZZFpDEoRftcf4VQPdFJOibLnuM0iUNV0Zh1N5hTL1oqRAsEkNZuf2a1TLPJKo7&#10;XCEZhWVpx9SlRRJAad3tKdA1IwP+COAETL/3d/PQ9RSOFQFcmtcWiH33PwFcRGt7Tz57CnARMTC3&#10;WaFY1j+81z9/NO8DsDFJ/SxSjGdQpSxlNYklb5mXOsxkTLqY0jQMMZ08Y+k08sg/29xp5XsqTF0Z&#10;nMzEXAxTW8M5AEl+nXmR68i+08jIVQDdSsdA6kMTrVKB8fjbrQYbKwnchiYARJ/CmF63ApN0sP4C&#10;g+41tys3AFNT3dTGY1gZMlRFffOptwEnmIOqIil2kIlWb4x2gfiPh5EfXHegMt6qA+MAZ7HFRdzv&#10;gEVTZxwYlpDADc6PJW5aDqCNRm9bKbeMc2c6Z+JKYQWfC8AfWDZ72JJh1X8N8Bw7rT+mjYU9gMxi&#10;i3uwtSjSPXIf5rfJ9UMoDNuLXQHsrlu/WBcgF41e4dz7yNFOy4YvWKjznkUAugpMMnhumgXvfmkP&#10;Nk6y2KbxFt7wHy15Z4z1nploPcdhgTf2WMuOsbyTG1bxkdDhqRa/NIe233CVuPpPrzDv3mqLHPnI&#10;fIys712iPZ6VK8utcHezJXb+vYXOTbD4jvcsfn611Ys7aNMsZOHHNhz7AmCZYYkHL1u2bwSMDKZU&#10;G2Xl8EduTbSWeMW8Bz+x5PUPbCj7oaXbRvIZTFlZj4tvY2BeM6uOdFEJg4BUrfQ54PY5TPG/Wqnn&#10;TWTiDDOkbKb757A0xZ9+abUq90TGlkPvwURnAGawrOBvLReZxzlcM/+WdaxSAP8EC638z2beezbY&#10;MRvA/Ln5m96yfOsiq16mXVs+sOHIC/YoPd0qR0Za5Trt8EYjc1+zRvRNyx/7O6vDBhWjPOx/yucv&#10;Wu72r7ge9+r/b/a49AsL7/uPVlYq9vP/aI9gfYOoheGhV5DT058BXPMQsAlUYG9PF/cFOE92MN2u&#10;pGNaPyQZJf2+L1313RgST6zp++fpWoAI5wpw/ng3FVnpwsH+0NXkTzsEcM0dXwDOa25aKGQrFn/o&#10;3EO0Jqf1uXT6mPnJy5bNHOP/D5HRTGyVJfQvWn1gpqUTYmk7rJDZYKX8Av53CmA6YIXyBiTYHsuX&#10;mXCFTVZIbQBkZsDgVlohv5oB/zVAN8kGAbdGA6Ab/MSGauNMqY0ahRlWQXI06m+5TYJHWP/B+jjA&#10;D7mj80tjrVZsZugtpJCKytvPRKo1YCBc0/P2wXwWW7G43rzwQysz4Wq1j6xanUTbjnPv6RYPdjnw&#10;q5Rmwn72cc5XVq7OhQUFYW5HuMYlx5qTibOA00Ku9aVjcF7sPox1v6s7kYGBxXjvwUjSsb5Cjmfu&#10;n+miGbRZFE/cMx/2p/4Lwr5T6dOc20MfK6b3DozuGN/ZAhCvdKmVCsjMyMll9A9Aenuu5b09VggF&#10;rN46CXnciQxDQvd+AXPZZbnofQveOcZnSyx0foNlzs+yWNSj7buQ9V9bsZ1+Di2yTP82y/HO/MAq&#10;S8VheW0LbSj/MX3+Of2MXAzPtNjdDyx08j9b6uLfWCk2nf5+xwb6R1k1usD8C4sseektK9xZhIxE&#10;2iMt821/a4mrP7dci3ZVYcpiTP4Yt95ZSSD9vDWW96dbvf4RwDXZBsov0cdLGUN7rfAAICoou4dC&#10;rpCq0Z/bwMM3zWv7r2bFqYDUKCsGRgC8gG5ilD1+gJHc/rfmH4HlB8aav+aXlj71E0us+YUVO8ZY&#10;+epPrXz7JWvf+L+Z6jqElvyfVontt+jx/2SPq4rrRaI+ft1ybb+yx4NK0MB1ciPMHj9v1eLXlr/6&#10;vmXj0xlTzwHmU58BnA7HXhKwHQc6Wmfxn/yvCUKK3fxhgGuC1u8zNKSpdi+d/PzeuUycEHJG9ROU&#10;qPIPryXXEHcd2N33P/9TD7ehABCLicolpOkcHEQ6tVsqu89JVTEUH8bgZS4g824z8bYgTbtgKfcA&#10;h6OwtHPO362RA8Ry26ySX+t2G9OpQ6a6r9X6HGTYboBrGmA1ge9v5JjPhIZR1GZYPr0Z9qCMuZ/a&#10;44aKNr9hpcoszv+ICTAWqwqbq7/rGEM58xLMTcHsCrxnkA5+6L6rJJXO1638qpVKs80HnAfq06yc&#10;226JyD2AV1k9xnBPQCq/yPIwzCgAXc7DOkuwt+x6QE8bAtoRvW254kaLeFctE1wIsK3ivussXdzg&#10;qodl/G2WSQKK2RUOzPLJ44D7Qc75nHPXwvAOO6MRiAYtzrsRI095Zy2eASyjXQAb7zN+y/J8Jw/j&#10;TQKASf8YEh42ibEKIWu9aItVvTNWbptgGYxHIbsZhjQDmdxqsUufWfD2ar53y/x7563SPY+xFrGO&#10;68j/2Blk/7c22DMfAP/IghcOWfvuLy1/fyFA96Vlz82yOmypcuMTS18AcPo+RcJ+YrGb71rg7ghr&#10;lDEmSnTgjeAdAfT7nrP0tVes2rPBsp3fug2VYfkmVl+y2PWf2XAAFl5daPX8V5Z7qGSjU83v3W2Z&#10;By+Y5cdjYF4yH+ZUB/QGor+yknLPSXYCVNXcR7zXETasLLrRlyxy9A3Y3ftWSX5pkRM/t8fF8Va+&#10;t8eG0+Mtf3i6JQ8AgFcAzJtvWPryTyyy+S3LnUNK9661nk0vwSZ5ntv/aIXzP7XSJdha9i3zN/w7&#10;q5VhpMER9siet8FBAKz8Jn3Ez0e/Zoy9zHiFidKOaqeiGxTq98wPzh1NYAMYFJ4l8EHGNEvmNdlU&#10;M/xJgPXDAKfao08/E9D4DNjfX3fj0LWQNlpnczLVffe7/8cUWK9zHPh99/mffgCQQb+5tieQk7Mq&#10;zMJDiiqzh1imW4vylXpJ97tp6exW2N45JhiSNX3IEuEeGxh4HyazzoqZ/a4QtOqx+gkmbW61A8BC&#10;Ya1li2sAOKSM8q8NYtW109r42EUWFJmUysWmAi6lypeA1ij+j/UefBsQHAtjexe2oZ9vuBClwcY4&#10;GAEyFECrYIlrxTEMWFhfbaoV0lsZwJOQynMt0a3sHcsAz3EA23Ku8THgttm5ZxSdPG2zYnkJwHEB&#10;EPzSkn0zrZSaY6kkYI5E9VI3mNQrnBwsFpcgSS8DRlctDZP1AZN8YoalQrtgXUd53z2WSMjh9yaG&#10;4Ab9d9sZiEJxkyWSF5GxewBe5efjvPhlWOM3zr3GTx6EuSMtkfwxjI2SNWhdMxv7xjKFA/YouNtK&#10;D7+08DnF824CTPfaYGqTpW9Od75vsfglK/RdtcS1j/l+p1XiK2AsgEP3BKsEYc/FvVYKjQUktyC5&#10;d1gqctti/i0rxJdYOT3DBqoYEQCoASCq3+pI9cbAZCumN/G8gFf/WzDjiZY5+67lH/4CMHjHhoZe&#10;5Hib+09Azk62RgV5WfwC6fohIDkZ4BhjqeBzlmp7Gen4BjL6RWvERtpAchtscz3yEaOU+BVg+Y49&#10;rr1gA8hDVcCqx8ZavvdtK/cqucJrFtr5j+Zfec0q9yZbfNdf2VBsmoU2/709zr5r2ZvfWmHHaPOW&#10;Pmf1rmmWvfCPNlQZbUN3XrT0Ya4df537/RSjN97qpTctNP/vAFQlPFWOwJcwpByNV2GqGNXoJ1ZP&#10;v4qcnQJIf/kM4HQ019/EfJ4wMQdyWn97yswCDvT+GOCeHE/W7SRNlcDyj9gbRySUAnQUY/rdNZQb&#10;TkDn8r+5tTc+/xcDXBMo4y5/nKp9PXA/tdGQypyEpRznminLF7bz9yHXBo/JqWpZsWDEErG7loGV&#10;SIZXyrNhSbCh8hwrFdZzjTggsgEGuBX5ddYySNF8db5VK1jb3Ca3XlaECVQHJjH5ZwMkZxnMLzJ5&#10;V8HIRnAAbgBdow5oIUuHBt+zgRKSCak6UNdu3jRkD0AJI9SmQjW3zGzgN/z9JZNzMhLzK9jmHuTQ&#10;TuTyFKtnZ2KlmbQM9GxinpUDH1oxPs5S/Quslp4D60JKx/YxCabx3PtcNmIvDPCEzlguBruLfm5+&#10;33xLBJcCmkusmEQyFuYAcgctrPTugFsi3gn4P6C/1sDKuLfLSrwNUFwLgB0B2OiH7EkAZg9s96hl&#10;ke7RWA99s81CsdvIts2MAVUg430Eg3xvjeW6D/F+uq3QepjvnLBMdCdAeRk5d9C6Ts2y/A0AO3XM&#10;Ok9te7JUEgHctyHzNpp/HQlfAMj9m5a9NNMK92bZYADGmFxoya4LVsWg1Aa+hOGuAdi3WLU23Tkl&#10;Dw/ybpILrBr41GLnJlvyBmy1i+eNLXWO28MwrGoWWVcGKAY+sHriRfNO/K3LtdYof2uVli8teh3p&#10;6S2zTHEx3xvlliQeYawyJ2dZ6hQM/t4IS/eNAjRVtEcZYACc/C+do24x8C5M7G0b6vkENveyeaf+&#10;i+V2jbD4wv+v1R/OsnILDLTvfctHtlt+2/OW2Q5rvPeNWeodq0fHWCX9sWVu/rXF2v7O8hd+CvA1&#10;2dlQ8n1XSKiW1SbVm25DYWjwVTfGStx7uIpxzI6ySmamDT2ryfD0ECCpJul3ABeJCtC+x7Lc7uR3&#10;UvR3x+8AC6BSLYPUheZ3n7C/p0fMxYH+/mdNJqf/3Xb3bMrjfwJE/ztHAqnpSgmmLyKBI5ZNP9lo&#10;SJ/lxW+3dH6nW5MLh0K0rxPZsg4prbW6CGB3hgl7ADY1lgl8jEl4CrbZ7xbhtdmQil5nwq+0ZPyq&#10;DcKgksi/+iOsfn2c5QrLYUYLAIGFTJT3YYKbAKjxT1gbsodJNzT8og3K4bfxAZ+9xoBU0ZdlDvTq&#10;AxNgjYpLfcttOChYXq4pRRhjOrceJrnOrbUVciuQs+OthoSq1Scz4Y8yOadwvyOWze2GfQLcsDWt&#10;CSaTp53RUJ3YpAdTzeyyTE4JB1rppztI2IP8r8sS3jX6RD8v8syHLY5xiGvNMtQLmJ0xXzut6as8&#10;2ybHArVZEY/e4t6nYFjtViivQt7fdQ7Gitv1Ii1cT6Ukey2b3w07PkmfXeKafKe/wyLdUy3esh2W&#10;3WqVwAHLBa6ZH7/C9ddasHOvpYMBK3WcsK6TH1ni4qdW6ZkOiMNi/d1Iv6PWd+wdS7aONusHvDrn&#10;0s6APUqstaGOj807+7JFLk+08JX3rR4A8MsLrdSYxXuGKaa3YHTbMVprrJJaafXMp7xrbS68bGXv&#10;MxjSW9a75wUr337FBvpGWO7ir62e/NTy8c8tHfgM5oTsewCjSrxtjzEw6f5dljjxOmwRlgjDbOQX&#10;WX0Q9ljj3SIbC70v2MNNv7SiB+DkR1ji9udW8160nm2zYHGzLXnoSyvuH2ehk7+0UvtiC+0Yb9H5&#10;gNZd5O+9X2PQ5li97UOr7P2pZdtH2OMcYy38gkXOw9zSMMgyBrPyIsD6HuzzNcadcgi+blZ8j89G&#10;M8ZexJgptnf8M4DToVJ9KuTyu80CBzLfyU73twDoD8Hne+CmQzGe+tmUp99932X4fQKi3wdNt/YX&#10;4vOg0iDxubve90D1TzmeMD4lu9R9vcxxJthDwEuyKoA1P+TAzYepaW0xprqnAJWXOsnEvsug3wHr&#10;OIQE3WjJDOynNoO+6OZZQlapTQH027GU05mEy5GVn8DuFsHKRmDJVd/gWxgKk6nyuT2GsQ0yyAvF&#10;bwCuN61ensq1v3K7qtpFbdQ/AMheQVKMsExytykDiNIo5ZGd9fIn9hhrX1J6pernAPJKZOha2ncK&#10;xjcVcP0WcBvJtefDMpGdyGtVyCqV5jOR53O9MxZHFqbTuywdFaDcBxy30wfIt/weQHO+Wx9LpY87&#10;h2atqwVDScv5u2AKeywtv794hyX8M5YE1Iq5DQBXC/0ZtBx9F8B4aHfd8y4DkPf5fgcAtpe276Tf&#10;ACxAMsm1C6VZMIc9FkrcBWzPwtpa+F8LBgXAi6+30N0NtK0FNnyGPm6zeH8MJrnDem7C1pCaufQy&#10;JPJZS8WuWjK71x5nPrbeM0i07HTexVxA8Wsk8wPrO/0J73QX0veCBXb8xDK3PrD+Cy9a4OIM8zuR&#10;8N0fWvLyaKt1fGCZtmWW6JhjoVvjLXRphPUjhytIRyUJHR4YY49Kr1ral1/cQSvynodLH1r99kuW&#10;v/dzCx6GtSXmWu95rbF9aPnbX5jXvcm6T2+2ZPtyGJoKVb/L+ECWqihP9HVLtI6yav8HVhmaZrXQ&#10;bwHBsVbxAUeMUzU/yiI7XrbQla2W6pllVphh0dYVFjqMYT000Ur337XSqV9btuUtix56yQYfPm+D&#10;GLShboxlcYRZcpSVY69aof+3proatTiSF1DNxl6xev5le9xQFuiXLYGMfoxKKHk/fwZwzaMfSfE0&#10;GuF/8ACcYqkzf/R5KKSUS1pfa8rG3wdJvvN07e173/nTD4GiNif0s/mZdlAz6RMwirtOLmWzu2gD&#10;QMokDInRwXRUM0HrcH7qEBJtC0xtO5NrP2CywMVbJmE6dYDEBwgTqr2AFMvnN1qljlVEcg7UPrPG&#10;4CRLF7YCXqM5kCd1rHldbGxkc3MhPw/wmQ1rg7kNfOQ+Hx54DkBYZ4+V0VXZRrT+xsRpYHVztLUh&#10;MCutg21t5Fjv2plNbUKavIIs/gIAXGz5zE7aBpBUZ/BzpgNrhZTlkIj16jTzEpeeLCcEAbx9sNML&#10;sLjDAB2MKc/ESl4HZO7wbKdhZKfoowOA/QlX80JFfKIqfShnWySlnz3u2K6fOUy/XnVgFY91cu4B&#10;GPI+txETi9+0FKBUKiDlAMi4f54+32Ip74jFUxcBsIswzG3IRyTs2SUWigJs6cuW6e/kHfSbz/16&#10;Ev1WzO6wUnyvVWFX0XZApgSA8w4K2Y2wZGQyDLbyYIz1nJpr/Sdfs4HCCtj2BefWUqAtjdx8C56B&#10;CUem0DcTMUYjXR2OHHI0GUha3dts1RSgVx7LO1FlqjesnBlhlfBnVu183bxbz1vuzhKr5RYhYbdZ&#10;JfqWJVp+g9x735K9O2zo0TuWTwFC994CYGHEoePmPVxm5dAv7VEIiVv5wGoYu6Eyv4dG8SyAazfs&#10;qwFQJQDKFsZJZrZlO1+xxM0vYHXTLXtni8XuHbPE1W+skXzVajGMXvg3Vrn4qpUuvWKPA2/bcHgS&#10;LPVNG4yNhLm9bANpZWl+zgZLbwCsr8FAaVPsbUtffM4KHmxW7K3vZ1aM0of+e88ATodASAkif1CC&#10;/omHSzD5R2tvzc+a2XZ1/D47a/7viTT93uf/okPg5dYAPY4IE0txmA9de0rISrEx3UNlB5ORB0ix&#10;k1jrIzDHKACyxQXd+7nDSLs1boE8juyR5MtwhINhx34EDL53AGAbb8XyUrcDVy4DYLVpfPYJzG2M&#10;A6tiernVCrOQjl/wv8+tAbMbHnzfyvXxNqgiI/52WNs7gOFEF7hfr+q7rzBxNnHNWYDRPrdmVSmu&#10;BhBWW7mmHHH6/05LIXWzma1M+E20Z60VS4uc4SgVllgs1GW1xicwLp4RsMkiDcvlb5HXBwDlmQDQ&#10;cUvBeHyA3/OPWxxQyee/BWyVNeU0QHCDZ4ed0T/p9E7k53WAYQnMcStM6jRM7zDn77FsYbuVYa2F&#10;LOBbWg4jBMT4rgxBxjtvCaS9S0efuGpx+k4Ouk7yCwhjbbwDzwrdO2B3h2GDZ6wGMysW57roCm1e&#10;RJI3LBe/yL1kcLYAIjOQlIvMC8/mnossH7iKTNxhsbsX+fsY/XLCBjIzLf9glvWdHW+xyy9Z9N57&#10;Fuv81GoPXrb21Z9a+Pw8Sz+Yb7FrX5nXgXxskfuEwpkm2JCNtWxgn/kPXrdy4T2M3VYLMl6K2eVW&#10;iY2yfMty6zrwWxtM8ayXXoQF/twqF8YCphMBs1X8HGuPSwpuH2mdm/hfZLUNPwY4ExMwYh9ZNTvK&#10;vPujLXLiP5lKPWZvYkA3v2SN4itmA+9a4NgUS+ybY5FTc6wGq6wGngPAXkPWTrf0ob+xXNvPbLjj&#10;N5a78kv3PPU4CiChCIuXYHk/wxiMsYEygMdY0+ZL+e4c69s12zKBD20gB0MtvfsM4HS4TQZkyJ8D&#10;NNHEHcBEkQ/fMbRIMAkzbHVrY9+dyz0AF7epkVBg/7+cvTnGxk/t7Ml1Qbt1CWSZ1vTkoxWOPQQE&#10;YBGpI26zRG0Lhn0mzg5k3yXA6oJVAL8i1j8TvcIkPGOZApIwJjeHk86nTeyjUFuBfDuPLNLmwSvI&#10;xsUwrf0wrq9gL6tt4NEHTPgFMDeArjAVVsYEyi2zSn4RUhRZMvySVbLIy8YHANjXgOF7MLn3YQhf&#10;AXD838WQzuB/c60E2PiF9YDIWqvmvgUItU4317KlxYDq10yoJcjkbywNwJXyy8yLX4G9bIMh3QKc&#10;V8G67iEJFTfcw/OdgbG2AXCSj62A1kZL+ecAoTOAKIwUMC9zjxRsV3ViE8lWAO4G4HQfqXWYZ9zk&#10;NhhSAGs0fsuxNzkKp9N7LVdcCkAGnC+jUkrFkne4/0YLw5DlgqOsMCneQTJxDBA7h6ym/fmlABLA&#10;yPe7766w4A0AI78bJngKybfbVTLThk82vw4gP8XzLsDI7LAcErhY5ZkTuyyXWAww7rJ88Cve21Fk&#10;7GmLt22wQnIx/b2Ge2y0amKW1TAcKYyRXEwiPI/8HLXppVTxjx5/CKMaYUO5563WM8ZKbS9Y8d4H&#10;NhR514p3P7N6B+B0eZQNezOsHJ1p5ftvcO5q5O7z5tOPj/wFlguttQGBbe/7lm/DSA2+A1i+Zg2k&#10;Yim9G2b2qsVvwhKHYOi979pw7S2uMcGCu//WhgHRodib1rPsv1j87q9hkW9b8NCLFrv9M8uFMY4d&#10;v7aMAup7Xqc9v7Do5v9g9a5fWP7Ky7C9n9pAlHEUet7qudetkkGqxsfaYETZTWCrHWOtGtxh/btG&#10;Wvbaey6NeQPj+gzgOOR/1nTq/TMAziWY/L781LrYkxjV3zE4HbqPdm3F3Pj5T6Qg/2ePJ6xPDNBV&#10;uuKnMsj6ibuwkB4nwZQ4s/lMQSbvXVhEM5ZSO6Z5GFlC8iW1H5l60GqAT0kuF+lzMCoGYyzsduRK&#10;+Q1WGpiMlEE+1iYgD9fAvqYyAZGeA2MtDXupAXaPBt8DBHYz8QC38lwk0DgbHHrJpchRab5CZYpV&#10;8wv57CNACvCqfsoEQF5UZsAWNiNTRzumqCQA9TqWOM93ALtieTpsbi6TXu08DLuI0a61AHib2wRI&#10;cn6B58r6u0zFfrRxoEpgYcA8DBPVOlo+swdQkysMLC1xjYnaboXSNEuEHrjd71i4D+C4A7gAKMlD&#10;AP06gLLpahN2SU9jlsoeBOyOAv5HuNZJS7gU5/fp16uAywrLVZZYtYHUywNGBcA0cYFrytB0Atgw&#10;SYA1heGIc34ydZP2HrLUQ/n1hWgDklfO1aH9lurSOuIBF42RwqikYdcV+sgr7LEwzFOSuxjYhbG6&#10;ZLXWFZaJbbGCj2RXiqj6LMvHFlipNIJjHUbrVJPN04YMMnygCqNWIWx7zqqKYKiOd07EaW3i5GBB&#10;yg6jGFxANXqC9yG2nZ9vg12f2HBxklVuvGe19k/cOMmHt9ij0hf2qAFTij1nxWQzAiUX3W7VOkDp&#10;j7Js9A2r3n3TSoEXLB+ab9EHKyy+9ueWO/EPsO4RvOOxFtz+KiwLgC2/7dLHezd/amU5G7d8bJYZ&#10;ad5BmF98hKVO/T0S9TWr971ojfSvOf9DK6r4dEZOyj+zcmq9DXofWOjUFAvfZuz0LLJG/3tu0+wZ&#10;wHE4gHOuFf9jABdVQD5s7Y8+j6nC1h/IVrcGJ6dcJbL8fUD8Uw+XGt2FkQmYta6nIPmYy/8Wgb1p&#10;sBdyW91nun8ift286AO3y5vwjsD8uh1bSMRvWiJ6F2CTp/8Fq1ZmAZgtTLy7js2U6wxorjOofGJi&#10;PXJJqDKA658CeDMArPe5zybk4ccuL1euuNLtpg1WFUD/CgNvJYP5G9jYRw64GvXZsLUvrP7ofSbC&#10;GH7XjiiDHVlbHxyHpJnL9ZFNtG2g9BkSbhHMZxkTbyPP2QFb/AaQDgBmtwGFO7QZKTqADKNP9Gxp&#10;X5EI/TCey0jk6bAnWFryuNv1FJtKZ/fyjJPdGl4WCeice3mmSmYjE24hbJL28Z1y5RuriTWWtXv7&#10;LVJ6KvJ6F2DU7TZpYtEOB25hWGMSY6J6E1nYmWrVqiauNiGSsMM0LC2sndr4Q8ZY0vnWRQDPbHCN&#10;y+YS5tz0/eWWiV/A4NwGgG9aiT4sZuZb5O5mq9GmxsA4nr0XUEU2F3ZivO5Zo7TM+o5NtkwRlp44&#10;znfmYVQ+hbUj1XphcNGV5rWfhT0v4d0ex7jxDod4J/aqy8mn3exG7TMA8BLvDTkIE87HpsLAAM3E&#10;MoD0sJW8BRiBNZa6/VsrXHnPkn2bbTg6H8b1V5ZIb7Z6YoYNDL9htcSLyEWeIbzTBuMfWj2F9IXJ&#10;l+ofWAkm9ij4mXnI2/iFmTYMC63uG2OWnWADGK5KgPHVj6y+ofW0F3kP4y1182VLnIHFPXzJhnte&#10;sNT1180S79ogMrqWeRG5/Q82PACwAmi5/kX2uP6OZXuWW+z+UcvcV0jfIivdmWDF7gkYsmXPAK55&#10;yBdNbOeH/vffO0IuhKcJXE8AElkYY0K6vx3b+t75nNdck/sTwfQpW5MUlfPuH7DBZrws/wsBegpL&#10;QppGQn0M9hUWci4h7S7+UWAaj19G9qx318khq7IwE0UhyC8uV1Tg/FbAus+qZUUOMPlhErnMeibZ&#10;aOTeTibFeADic1jax0z8tUiso/xvovOPymWRVwXAbgBZ8ug1mBesAqakjLyN6iTk5DK+swYW8a7l&#10;fOQfUtCPnwFEPuPv3VapTnauJRmYTqH4FexyLROXSVCdacn0WUAH1pVAUiJDtbvqZ49wzfWwu13I&#10;uZVMdLGfQzCnKwDnN7DJdbDAZYDOFc4/AzApguMQgPqZxTzJ0ovmhx/CDE/DfC+YH7kAaF1B8p7B&#10;GNxw62i1yrfmwx7VbjnlardUKeyVKy8ZvwHD/MaSuYO8a/pY7JD2hVU2EqacAkxleLzkJQdQYse5&#10;zEHafID3k7DemzAxx7b1LnZy74OW6ZtnkThymfeU5P46X8kus2lY5d1Z5j9cTL9stv6T4yx552tA&#10;YRzf3QTwz+W9zLOh2kQbKnzqdr8z9OmQ4nEzC5FyH9LPSFRY9WDjXd7ZR5ZP7eVd8T6LC3lvPB/s&#10;MNPzEUaC99J3CtDDANBfwTOTzbs92h51vmfxOxus3PamRTomwEK32VDmdVOh7kSUd+Z/a8OVMeb1&#10;jbKKP9IeeSPtcXmClULTLHrpdes+u93S50Za7N4Vy5/9rcU3vcJ5bwC2z1mp5ac21K8SiSMtfQSG&#10;ln7F/Iu/sNK1v7PAhv9g1Y7f2nDnCzzj2zYIyHWenWbhIyMt1/6uFe4BmLVJFjvxiaXuTLVscraV&#10;E5OskRnFu9vxDOCeHs1wrO9cO/60A3bGYFWmiadApM8V9C5p8MfncwjgXLzrH25I/HOHpFIC4FSu&#10;t++zPn4Xm+PeAoY4Ey2PZIv5V90aTjQYQQLuh1Xc5dwAYPE1E+8AgHzLUjmkCBNQ7g5JmFC1uMBi&#10;yRuA1zxA4wCS43MG+Hok2EKrD8AMxHTKM61Y+QrGtQRmt8pUwq9URZ5VtcO5BlBZadXCfKvA0qpK&#10;WDn4odthzeU2wtA+tKEh2JokTIlBmFsOM1sCcM1z7h8FJFEmvQN2BTusfuwmXiG/nMm9CyYz3/mu&#10;KZxMzLRYRMJFj8N01jv/tXx2F99FPqaOAXL7AbK9TiqnvetI58v8vGiFKhIsu90xrVxmt3nZo7DB&#10;bvO5fiIGOGV303/aYV5ludIqrnWiuX6ncouwZBW7TvunAeYzjvlm1Y7SSrcxoMQJMd6pLxcQrpPR&#10;9enzZOqMxWWQtPmThUkVtsCKYNuJTgtG49Z/d7ul4rcBrb208xRGRIV91ltOAN5J3yenWB7gEavz&#10;8kcB93YA86ZVEjDG2A368UvLROZaPjHTKjDlgcevWdHfYYPZt+nzdZYrA/LFJaZyjQOP3jSlhB+G&#10;ddVhV1qjrSOrfW+fDVam8P3ptAOJHlgKi57Oe59j5eJHfH+ZeRdmm3f6eUtuf8XCHSuc60j1EWB1&#10;a6Lzi6yW3rHAVQX/v8a7GmsqExi/8GsrxydaKfyGPYoiJ3tHWfnKKBjaZIvteNkqD0ZZ4e4rVrj1&#10;lj2qv2n5K6OtEVPN09+av/s/wgbfQaa+bcOpX1vh/t9apv3vrR57xxrhEZYOT7fYxresEptg9fC7&#10;Fus/C3t711KBrWYY04HetyyXZqyVZz8DuKfHDznn/ncPgEU5xpqRC1qzAeQ4mtW3mr//IVMLIaWa&#10;wfvfu84/d7hryCm4+fPpBoP7/clPtTvpfLRuMxkVptXBJDvmpGlIQBsJMrGPW95TVfs2Bu63WPDT&#10;jl1ox7UE2yvDRopFGJxCjvxjlmUyVuT7VmeQVucBCoBG4wuA4ysbGhwFgCnP2lgmyBmAaBkTfr3V&#10;ht6FMaywAQBKwdeqglVGYso/bXBopA3UtL4msNrBPVcCToesoZoAuc3c+2sbLmqtbh7ydTRtv20Z&#10;ZLMcebXLKSaaAwAzPIfanEF6arczCQApaYDy4ImVVatzmfgLYVOXOXe3+6n1M72HUmUpoNVjsWAc&#10;gGxB8m2FKcFqCyvon90A1rcWjt3hfi0OyPKFjch1jJEYmDYMYHJJQE4bHA1koTYoQi6VFgaI64sB&#10;+rGLyOU+i3syKrwjycuoNoGuY3D66V9thARoRzcMro/3tseFhGW5fiTc6dbnZBwTYogAfCkNayov&#10;wKCst3j3BYu0HrZEB8ag/bTli186pqrIE20A1evjMUprrBYbZ+G+qzC7rwGxT+xRbXQzhfcgDG7g&#10;HQBpNrL7c97T++4ZG+X5gP9W2OBWi6Uu0u+MgcQGi91FhhYAt+49lundZqn779njIPKvC+Y1/J4V&#10;GAv53BeWi4610IFXrRp63wpRJTEdY489AK2Lv7tmWyk+0xL7P7bS/Tk2nPvcBgOfWt+q5204zv37&#10;lyJDf26mNbyTz9nj3HtWD71rj/IvWfLyT2BzLyJHf22PK69bMf6GPU7CMhPfWO3W++YdRtYW5lmy&#10;/4z1rINVds2zGsay3PpTe1SYamUM+jOA+3MO2JSyj0S/95nW85rVt35AgjqwesrC/kcl8fcPJOgT&#10;EPUzx5FbZywUoQ3BJBPxkqU4JOnSMIJU7rC7fyLYw2SCLaQPMADmwaS2wEBvM+C/dAwo558A1D4G&#10;hPYykI4g06ZZGqmiXc+cv4/JeRfpOcWUSlyRDgkmZrU8C1CaCqiNhhFqtxC5W5/uYiMLMDoxt0Hk&#10;p6RjGuYgmVzKbOD7yqa72WowQmXNzWT2wcpgDAkYTAoJisRURpN0YR+/w2hgfWI69eIcwHEvsvCS&#10;BZDoKoMYg6FmixthUdcdGCpri/ooDmApLCoTPcs1D/DchwGo6zz7bJ73IAxuE6x0rluQz6TPA0w3&#10;LRnpcpssXuq4A5pk7D7X7HLS1s/shNVhKII+/wO4ADW5qSh6JBm558BXLidaUkgkW3gfAdp53UnW&#10;SKIDMJOElVN4j+UwKNq9zSROW6QHAwOYJRRfGm1DZn7t1j296B3k/iLY3W5LcW4yeZZz7lkhiHxP&#10;T0B6zgBsP6X/PrC8v5o2X3ChbaEWADmrdPIfuISYj3gXj2BxgzDrotKu1z6FKc5CIn5O30zmna3m&#10;3W2wZO95GOEuDM4C7sV7yS6xevobmGfAQh0HLNU20urJT6zQwrWK46wYmWCPUhO47udWjSCFU6Nt&#10;oDTCrPi+DcbetuKll+xRyzjr2DLKwjfn89ln5t3D6F0dZZEN4y0fG2GJqy9Yo+sVa4R+Y/kjL5kl&#10;37bEceUIVBjY8zYY/rk9ysAmMY5WnWihszOs3qdqZFyrYwkKpdPi+6Zb33nArnsuQPgKfXmANj1L&#10;l/TnHZKbYVWsarIrHdGQAIy/Q3+46aD1uATgp40HgdufuAb3Tx5P19+i5oXvuUV2RS1E4wJXFYo+&#10;z0TpZHLCfBSug5RLxMRW1ptLlRTqsUp9BhPvCJNjPt/dyUTtsBJWOQVbk4QZFCPj72J5sWNckqmD&#10;g+8zOT6Bic3hsyVWqCy0Umm6Dde1tsOEq45HCn9p1dwsGMQcq9amOCZXr0/A2sI0SnL3mO0C7uV3&#10;V8XiVitfMhk32aPyRMsIcGFkpRyyEyBxywawHSWyTERaAbHNsKB7SLDtsKrLAAoSPRgGSB66iS+n&#10;5SSgkIIdilU6EI7ecm3O5I4BhHfpi/1IsDXmJy9wrwcc7cj2ay5lkgAqi8yNicnJdQTgVGZmn+/l&#10;y2tgcdrwaOf/3TA7+j/WPLR5IIBLJO8i9W86Oan3IHaXL60FtFXc5wGMLwhzvogMVhaRm87xWICc&#10;SQF2fD/Sesa8/kNIQ5hbdQb3Q8ZidBR9EZOzcazL9UMRaT9cfY/nWEr/TbNHg28hZedbJN5pfuSQ&#10;VcPf0Lfq68U2+OgNK/jrALPxVldZx9I0awB0fuKslWraqV7Fu5lqGfpY8lrRHjlPO6bfwgxX2hAG&#10;zO+YYsnb78IWF8O037OBFDI3/pIpq3MjMd6GcuMAPIHp5zakpJS5SYyRjVaOwM7vzLboibnWSC60&#10;Wv/X5p9XMehZltj5qpVhevnL4y137Fc2FBphsTN/Y6X+l60cfdtSV35ihcgvYKC/5njFHsfes9Kt&#10;qZbqB7jzH3FPQLLjnov9Ta79BefOtEeVyVYMvk47Oa/jo2cA9+cd2n3l5xMZqZ/NilbfAd53R1PC&#10;KgFlE9y+v5b2LzyeblLE+rg/0gvmosnmohNU4wHgTcNuXEgRssNT+E8auecdZQKeYVBPY3BfhYnN&#10;hulh8eszAS8seHE95x1mUqxAZmCliwrM1vrYFstn1sHqNjq3B5dzDRkY4x7l2ky3bjZY+8hqSFXn&#10;4wbIKad/GQn7eOA12NoyQHQqjOkAn0+0Iswik9ekms9nF62c2gmobIE1LOT6q2nLZscmUx4yVGmN&#10;+F0SLxHVbvBdt8uaTAqA7iE171o6ewgZPR8gXoKkVaaN/YA5oEG7VSGsQB9k4ieZrEjM6HlY5+Vm&#10;bCn9kwb4tcHkRdrcTrJcUoKJh0yabq5/FXBBCmY3Av59/F/pk2BkSEtlkBFzjAZ5F5FuB6KxJCCb&#10;uAVQ3eX6dx2Tz2aO0oZzpsLQAuts5gRgrGWDbrdjLReWHGyjyD1cvYz4fbdOWqvMgekusnR0CuCK&#10;FE8IVO8DygBl4j7Ah6EKKE3SJKs1xmEw3gcEJgGCF60AI6xVZsJgPuC8ycjTl602+LmTq8WinKsB&#10;lTzMrzLDLR8IMOuKp0VaFwB97TSX8usZB2s4b4slszxD30KM5T7rPfaFDRYmAayvWT45xxrxj63n&#10;xFhrZMbx3dG8y1EA3JuW7/zCit3vWO3ee1a8943lL82xx8WRlr6MEXv4ltUiX5qqqamWaunW8wAh&#10;rHz/izYYfdeCG35rj8JvWMN7zmrhX1m57beA9USrRb+xXIeu/65Vk5vNv/6xZQobaMscyyuOlucr&#10;5z6BAX6AzN5jjwYmPwO4P+9orts1XTVgc7LoT4Dsj88VqInF/WtI06aTb1Drf0ySXFprazAZPpPD&#10;q6uDyiGQiCN5FGurEC7tkGltsFRaxuD/yvnG5XSIxcG0aoBWPrvZ8sVvsfQjLYW00gJ3CaanHVZF&#10;LjRqYwGBQ1ZDJgo46rWPXdB8sTzHavVPXd43ldtTRSylQipmFzOpATNAr1Sayv/mcf3llkPqFUtf&#10;M8mmwrRWA4qfA7BrkSHa/VxjGfm/+UhE/wxtPAQDUmJKbSSctSQMTAxLC+7KTqzF5HxxhYUANUn1&#10;NMDoy0kWdlOBMYrhpJCj8o17micvEvAATSSnp+vAdgE47TwqjCqBrNdapQL6kwkkaLydc2/B5K66&#10;XU4luIwhNxVwLwmbCLcCOnJb4VzAT0YsmgToAKO4fsKUJFF9rqX1NUVWeLDALM8j155k8prFfIV0&#10;bYERr+A+95GW8ksDYHI7LR6MO+DMZk5a4ME5i3UB1N17eAcwIlcbdCwsbCGSdzMM7KhbG1NmGPkh&#10;Dg68hxE7BJi8YwMYoYH6dLeTnew+4jYnlDuwlF/LPe9hZLbx2SkrF5bTxvO8i1kYlHZLh8/QlgVW&#10;RpqWqx9b9vabvK9RVur62grRjxl/p63a/64Np162gfwHNtwYY6l7r5rfPcYa0RkW2feiZbrGcf54&#10;K1xaZ9XUh5a89LkVOj6xRmSEFa+9ZvVuFXh+z6Ib/84eqQpY13M2lHzRHhVetob/utU6Nljeg2W2&#10;jwRY5yGF3+ZYYKHureb3PrBc4i3HCgdzjM+OlywfHe82Yp4B3J9zaAcTJqZgajnVNuXhD5ynA9Br&#10;hlT9Gczt947mOl4idYlJfoqJr+yyCYsFAba0Au4DSNA5TGDtAkbMT52wNMCj72a8/YDVx+47BSy4&#10;Jla1/qWlY9cAnm3WGHrf8lrcLiyyysA0BtY2qzKwlb8tm9wNaHwN0zjJBN2GxfzGaoWJAKASOc6y&#10;LCCRitxg0ixyzsC+3DEym6yUXsf35nHeHM45ZXlYoirg57ztTEb52a0DUI4xiY/AtlT05gqS8TqM&#10;Y6mlc1u5/9cudCqdO+CiKwRKyh6SARBrxVlcA8aQ5/+AupfabaGgb4FQ0i3gK8uuQF4ZXWQAlBYp&#10;mdkDECzlnpfNyx4EFE8DWB30zXkY1wHatcuSHhI12oP8D7nd1Gi/71iyY8uwtwSAFQfkkvRjlPMU&#10;DicjpqQHiUgHAH2YyY9Uzu5zcjgRe4BxOA7oyU3lNkAJI9NmCoCfAeSygLTup1KPNZixEg5Eo/cB&#10;+fMu6kW575TPTllOgsjiXHqrDVTes0ePRsD0NljXtX1WjPEZBkPpp3IYKpXQ83mmXHaFk+m5zIe8&#10;hy9h8fRX4hvYD6wXtpYIaQPntGVKa2DWc833j1gpOcOKcmpGSmstVz5zCq/L+xsByfGWuT2B9h+3&#10;bOdiq2RnWiM31erhl+0x4GrV963UN97iG9605JVfWL73Xetfz9/7RtjALdhedIwNZkdY/R4Mv+d9&#10;S5z+qRVaRpt3COA89TMbQFZXUr80C3/AdeWigqLo2WFde//eSsFRtP0rK8UOYiQ3mXdZyx8oh9IX&#10;ljz5hlujHS68abnwtmcA92cdAJwKILv1MDe4/znw4pw/N6D/d0fznnJNiCCRUkgrBdW7eyCtVCIw&#10;45/g905A6CiTpg3ZGmRCHERKdbosHgrilixVuvFqaQ4gySTPHLZGeRpAuJ6/91o5K9m4CPnDwK3M&#10;ssaj9ywMc6mV51lddRIqy2xYJeaUOQTJWUZyZgDIgUGxCq0JKV70Nm3Y1bw+YCrn2+a62xeAyn4m&#10;1X4brHzmJm0l9y1g9ZXzhk9ntsLc1lsOMCxXZ8H+FgGmG/n+LMfs4jCnUKTXFJea4rvOcERgaNr0&#10;AYRCsNsCwFItf0kbrrvNB0UJeHxPm0KK0RX7ikTuu9+T8QeA627O2Uv/KSlpDPkZw2hEnIOwliJC&#10;Ai/eYSze6zz+Y/ydzFx2FdK05qrlAiXIlKtKLrPdtVESSlEPCqOLw4gToV7ur9ROZ/j+QyvKx05B&#10;/aEe2JJCx9osHLtrpdw63tMXACjtjTwE3K4Bvmfd+y1ld8AGtevaYY8wRo3MGN7jcqTxA1fOUbVa&#10;VbZRSUZrMOHhoZHWGJiEhP3crd354R1urdWDWdYAOS9xmD7UrjqyHxCVz2Nf9y5YHCAnqVzYwe+S&#10;6ius2vjUrPYpjHGi1Qsjra9licVuj7Zk33JL92yxoeI7lm8fa8UHIy0b2m/hQ984oH+c/sCy947Z&#10;cHG1lR5+Yfm7My19GsbXyXXa37bcwd9YaPvzSNZ3rPLwv9lA4kWreqptOs5iuydZMTiFY7Klb4+3&#10;YosKTH9t1fQU3nPI4jfGA/Rf09ZZyNiRLj634i211NXPnwHcn3cAKE6OPpWn/zzIRWPNdEo/9L9/&#10;yREKqY5qxJLpU0xq2IVjLWeZ8CpU/YA2hQA8xUd2c27U8mI0tDMHU/H9087tQBEI8vNSXGdcOckq&#10;iwCD6UjXj/n/XMsrE0lpm5OlxcpCLHYzzEo7ftXaDNjVOSsgPcu5BTANvluY5XZHC9k1Lilinckp&#10;xlZkUgRhtgPFKQBPJyCrWgcrmDDyX4P11SYALmdhbUeYtKdgTltgCAeRSwCcfxK2tdWBtYsQ0A51&#10;MMDPpHvWIuCRVgaPSCvg0Qbjgi0qmkEpoXzA0ztkCe8YgIQhQJbGFIKF9NTSQtJH6vLcGe+olZF2&#10;WodSaUX1k1JXyR1HGwKSkerHGADoNpNCCUBrPUAA+0qdskiinT6/C+OElcESlWTUA5Q8mLVkX4oj&#10;7l3nukG3yZAGdHPKFRe/ABBtAsh3AX4hK1RX0z6Ak/cTjdyzImBbr0/hmW7SXtrO/VzKJlijkiGk&#10;sttMdWxr1SmWDUy0R9WZtK/HraE26p9jRBbY42FkIuBSLb5htcpYGOcpDMQq5OZa67291rL89LOn&#10;YeXHYYrdXI++DNIGDEE8cdWSgRsuWUFWyxR5GFN5FYxPlexHMT42IEXft0oIht111uL3xsP4vrCa&#10;N9EG869aLrIcybrcGrx/v2u29R54zTKXplngwCgz2OXj1MdI0pesf98LVrn9sRXbX7bCmTEW2v+O&#10;Pa68bIPpF2wow8/8DOvZPMn8FlhnbK0V+yZieCda6ODnlmydAGCOh7Etw1ivRDFMsMH4yyiO2RjM&#10;/TbUM+IZwP15h1xCJFNhBEyi5jrbD53HIbcF7fj9KwBcc4cWthBU7jk5+Z5ggsFouHYqj4TLHnHu&#10;GymscVhOqFhmP3mJgS1H0p0MYMCluB5LvQGw+goLe4HJhNUtLbRidY41sPQeYBGDORSxivXqXMBq&#10;umWRlap0VS0tR96tdrujWpBOe3sAOuRnbTp/z7YBRS6kN7uF8DQTsc4kVNX8fPYATAwGltrLZAbs&#10;Musc00klLiPL7jrAzQKAfrKFe62F7bQxoU/BkOhfQMlPAh48k58+w+RkoiK5xWSi/C8ayAAGyMx4&#10;O9c4wGQ9yTMu5HshmFqbY7PN0LV+AOiBc39RcR1nnADOZr8mACL6NhSAOd0D3A4BZLcBKlgexikR&#10;vW1K/pkAbD232H+L52qyeC910ZIwqqQqdHmXaetlt7OtGg0ybErLpOLMcuWplhe6Z9XOcTTaz+cK&#10;7D+BbL3O+ZcB3RM8/xruv5sxA+MD2CSBtY6qGGPFtRbyG3hH5zAQ461cWWAluVFUF7jQrAYMePjx&#10;S7zHic6NREkvhwbeBRh3WOThVeTkMksh9XPxmTx3yKqwIQX767t67wr4LxQ2WjzUiszd4TZQhmpT&#10;eO9LbKg+AWP2tWV6ptlQZYYNRCZbf+sZrv++ldNLLNIy2xrh182L7LZ8br7F7q21Wu9vrXySNtYx&#10;DPumWb7/Pcuc/gerBt+3gfgUq92bYOndv7ShvjFWfYBUbXvDBrwRNhx808LrRlohwNh5uNiqPd/Y&#10;YGy0DcXes1Q3srZjivUu+i9Ibxhl+XNLhedbI/4pjPIL80MY586ZzwDuzzu0i6qNBrE4sbcfOufJ&#10;wTnN+qo/8L9/4eGALHWFn3JDiDAxVBnrupugniIaYBRyIo0h0/zUNf6PbJIXfmEX7Gy+W2fzY9cY&#10;+EuQSDuYIAr1mW2J4AOATt7tJwCHZebnDlomtcMGtCYTv8Rk+dItZsfjStez0qr5BVarz3ChQtnM&#10;Js45zUD/AKmK5PVOIW8XMznuI6mWMkk7uDdWGPaYTFywQmU6E/F95A9yLger8c6byhLmYS4qKCOn&#10;3YILwTpnMbdrHEH+wYQizT7PAxLy9XNRBLA37dBqoT9dOAS4wuLiLeZHBfpJJ8u9uBb9T1uupGSa&#10;KgrT5YyTygCqFkcEKa1dT20uqPByNNQPM2x394vC6LQZo/CtFM+lJQC5pri+1yaFJwfrIAx2J0AH&#10;A4u1A25xgFcuIVcBeRg2DFHvIC//OgDE1aQVw8wcAki027qN9yY/ubtWGZzIewQMlUYpBhvl/Sk7&#10;sJ8+65i5/Oxy3k4H7o2BMVZvID9Ln1gptcseD47mHpts8NFbMOADVh8cT9vuWIFrVRvTGQ8n6Kuj&#10;FrizlX7ptkC3gv3XWOzuHp4nwLjp5573AUMMDww16623ENKzpLC00AJrVOZjHOSQ/Y3baKj3zbBE&#10;3yqk7quWjk+y2KEXYVDrnKtOpfN1q7SusHLr2xa7ttZS5+TMDdvMvouEfMkChwC2m29b9vz7Vrr2&#10;jsXOvIPcfs4eZ1+wgW7AbdXPLXt1uQ15C6wCS811TQDIFjq/yYGCKqsttGoXxvjK3wLYG6ye+ozx&#10;OR+5vApWesmqnSefAdyffTjgesrM/rnwq+ZmxL8Gg5NTaQJJqnUnySlNRjmwitnFkV6ajAFlKWGw&#10;ap1OpQKjMJI4IBWNtmDxlHJnvcuzlisvc1JIgCYfNGWmkF+Wk6PpXS5u8dHgGKTPcRjFegbYYljY&#10;clMa8TIAVinOcexruPwJk2k08vRzJtgOgOAYk3ErbGUOE+iMu24hv5KJymSFsdWr45mo5wHbLfx9&#10;nQl9FtBUwWlkKhO6WJ/P9+7CVg4il64BNl1MMEnRa7R3Jtc5BVBeBwQAHUBAO6LZ0mYXDqXklcU6&#10;kzl5DACFqcAiJRu1rqbSgIkoktWt2SmVFGAEYIltOUPl5C8SlvPl6ybgVCWttJKZKlQONiZfx2hK&#10;GxCAKyxX0RGqv5rKKFOvZLCSWTIukKy5jKT3Fd7LYSvlYEUwTI2BTG6P25mVtFJS0YgSbCKZtcua&#10;Vf+l9vDMD2mr1uuu8964plxIuIcAO+Vvd4y6kF8M4MhJ+4glW5BoAx+bDbzn1jqzxWaUw5DzM+R9&#10;B1bSzrU8B1I3fcHC7UoE0GZ+5CYMfDNA21z60E50kmcupRZYGYCr1b+ywfqnGEKM2x36t+cL3ucs&#10;q3qTrBBZiEEbbaXeRWb1MTaQe43xt9NK7ZPN65pr0QujrGf5i/YYNhk9/aUNlN+0Uverzbbee9ca&#10;oZlWbgHQbr1lVf+XyN7fWDn8JmwRJrbxVYsenGh55GZg+28s34EyCEymz9bS7k6Ln1nBOJ4Kc6Q9&#10;JWR5fBnSfg6SeB5/r7J0KPgM4P6sg0EsNtWspfqUyf3AeTrc//47LO9PPMQwIo5B6HrNeFjFWMol&#10;QbtwCtJWVg05kirleIYJpHChYn6dk6uZ5D7kw0EmwBoAa4E9ro9kQu2DVS2ADYy3CuCmfGqlyrdW&#10;qcHaMqp9uspKTBovdxTLPc6qAxOReFucFFSG3yRyrghDU0xnrszEAzDzXLuY+9b5p2WyB93OaizZ&#10;CpgdcTt5TRcLmJJzdN3LxIu5HcdifQls6SZgAhAxmbVTWcwvY9Jd5xprHCApU65SDcWScm/Yaan4&#10;ZSb5Secz50laxgC+1HGAoxew6YeZxDnvMAwGRqj1rEDSSdMmsCFNYWAKq9ImQVagSn+lFZ8qMIyG&#10;HTApzbgANci71u5wDKkrB1zJz5R3lf8roqHJ7LSGp+D/bHoPYLbbyoB9KC7nYNW/7cR47OVZkcjx&#10;DoD8Eu8D4JCDMH1RKgIs8kuUTx/Pow2SDFJXQJcvLkHqbwe4ZmMkplmlrs2Ej6yY3ufcRQrpTfbo&#10;0XsuJrhchJUnzmOQvjGVKoxjWLrOz2PMAnCxOzxXt5XSGy12C3kMs+trueTGTRwjqLXCcOAEcnYl&#10;bG4p73OnqRZCWjvkMMRU9JwVYOy1/jHWKI5xu92N0MtI2Enc+ysLnP7U0tfft8bDsbCpg5bv3WH5&#10;zimWDc+w4fyLVmsfBwP73CJrfmKpDX9lhcTXNph7E0P5POPxDUvdGWPelles8+hHloORBS59brmO&#10;xZYLzrZUzwkLtcOcr02ySm6d5SM7rJGdZIkzv7Fs8C1LRI5ZvetT8/quPQO4P+uQlWbAan3kB///&#10;R4fY258PctqZdJPT+d41r6d02nlPbKG5lhWDmSSRaRGXt+w2k/E+IKMiMhuZkMgP5JGf3W/F1G4G&#10;8xYm0HEm3XZYxnLLIXWyPoO78pVLoKh0QWJsmQKMrPYpf3/qdjUrpdlW5LtlWNswrGGoMcHiAFkR&#10;tpBSMHdxupUByCJsQztx2qVUxfbBxjtInyO0vd8xULGmDGDrC2RLS5n4u5CXd2BXt9ykTsYVPnWf&#10;3y/zfGeamwfOD+6yqZqVHJ+jsLNk9jCfXUJOzTElGnC7qpJcCeQqABEIpxxYCszUZ27jgf5SJt+w&#10;NjBg4lmtU8pAAAJR/xrnxF2blanXrbf612Ft/I9+T6igTYp7wpBdVTTGQz9gqMgIAZuYq1hblnOi&#10;/Qnn2pFKXgHwv+YZAVHaovXETGE771LsERkeVzHuG1aoLUD6nuSeLe6+ERWjTl7gvJDzX9SuqrIl&#10;Dw29A+CsNx8QHeR9DKVGcv35GJaVGKuxsN3PAacV9L9yvW3GaCSsEFpPX9AeGKkiP8r+Kgwgcj2A&#10;pOa6ymSiNdpw+x7LJ8/YUHYBhuAG73OeZSOMoehyi1/eZMn+W5YJTwO8PjRrvAXDm4Kx+xQZO8pS&#10;7aesHP3Mqm3vWnXoAwts+4VZZYQVW5+zXGS0+S1jbeDBG1aR/1vHW1bsfMuGH71u2dN/a9X0WOs7&#10;jIHsOG+FruXmt++z5M2F9jgOc7/5tYXvrLV8YqnFrm83q35pma7F5nd8ZqXo11aOf2qFFIb88KfW&#10;c2PxM4D7sw43KAE5t0b0/9yhSfGUJbgsKLRBjCudOMpk2u/cV7Tu5klWAYJJmJ3Yjj6vVr52TC4e&#10;uQeAzcJajmYS98B2TlgWizxYGwMotlmhvNzqwyPcGk8V61/KLXGSsFob6Raps+nNyFZkVuw213jb&#10;0vlNpmB0AYOyhaQBlALXb2bDWGDxMO3LKAOHUppPtVyJQQmjiAWjTor5idMwjvluJy8c1I4njAr2&#10;lojfsRRMR+yrAKvRzqYmoNbokhGkawywgZWm8tq46ENmdfK81y2SvOt2LuUeEwfkA9qMgW3Kd01r&#10;ZHEMjcLsVKYvEWuzftiVrh8P9nF9Jc1UotArPOMxWN0dB5Ye8lobCq5yFiCXKWx0AKxdUO1WR4M9&#10;VqZvw7DmFFJbFbVcmBXyU0k609558wF++etpE0IbGMoK7KXPu51ayVulZVIKqKg2MZKAjX+SPgrB&#10;SO+5tFGq/JWAYUqSKwmpAC6HZFPYXII+Gnj0rnk3Jlqh/qUNVpBtjZmwnG/oJ1hgFFaM0fATd+i7&#10;Xvecjgn3nLfui0tpA/fH0MkpOXR3gamodi58CIMmhn7c0rEVyFLebXopwHTA+joxMNfehrFpl3OS&#10;251V+cD4nemW3PONDYU/o28vWiW4xkrxzYDVKLP0+1ZJjLSG94X1rHvTwltfsELfL5HRb9tA+FWr&#10;59+y5P1NFt3/FSwxagXvmOX7Zlmj9RNLnV1ghf6L5vcvtUwPysGDHUZ3WFpxvN5Oy8UZUxEtBdC2&#10;owsYt1ueAdyffQjgwn+c7PJ/5qEiJ7L2DuAkV2FBCeSZrK9iHpXJNlPawERuri0J7DSxg7CUQhmZ&#10;mTwGy9ps9cEJlq/PZ4Jo4foGg/28KRuvJmWlPA0WsBF2NhUgnGrZ0lz+f7YJkJVmcshy7SssvdY7&#10;5lgF+aq8aMq7VqnOtmp2DYPvEvJmIyxrNZOnl/sqe7ASLV5nwt0FfMR+H7gElSpG4yOn0qqfALNM&#10;+c3JHJYEhHkqM0QwEgYAzznGE4Wdal0u5p/je1d4RkAcoCkj4VSJPow09ZF+Wj+LaDMBWSngloOu&#10;XCK8xAPHYtyak899xSjDnAdTy3DvKGAmoHT+bQCtklyKKXoAhNbw5DQcS2oHFUkKE8rm9vFetCGi&#10;WhiAHO1xvnYAdjZz2DGvGKCleE85KSvKwSUuDfsA01Guo3XUo4DsSmTmdrcup/emc5I8h/zwCoC4&#10;EqUqS7F2U7PedqvDjnL8nStusCpSVf04XBtnj/MTeX+reT+wucocU1KDIMzV96/QFsYEbfO9VtoK&#10;qD/cj0Tca+neLTCjA5YOw9LSR2jH17C/tfTjMhtCDieDsMTiV5aJTLV0H+d33mFs0N7IWEs+mM3n&#10;16ySmWHVyLsWPzLfSpE3Adg51rkVVifguvmJxdtmWa1vvkWvjLB6aLQVe16x3NV3zYZ/a8XAG1YN&#10;jrTIFRjvpnEWPLXYvPallgxtBaTnWKNftXO/xQidMu/eZAD7NOcstGJolyUefmX14Fyrafx0XrWe&#10;/XNNpSyfAdyfdUheCeB+6H//8w65IYg1OoBzLFJSD9YDE0oz+bVArCrskm1KDZRItDIJFCqkECuF&#10;Tu2DqY2zgYFPTcVZ0rA+LWJrIkiOFkrLnUSpYLmVyqg+8InlkKIDSsfDBCoXljER1zE5FiJHxpmP&#10;5NV6VTar8KjFlq8wMOOwFSayy6rLBEwmb/Kdec7dxElG2IzW1OICRK6TTpyApcgXTfVpnzja8qzK&#10;/JHJboXJwAi5TyLc4jZYtA6leE6dH4eNaP1LqZsEImJhWstTjGkopOiDsHmZI8j0Vs7TJoFcdvpg&#10;mQpd63fyV/LdB2CUnVk7p+5c+jaZuso5nmN5cpj2vdP8H+ACIOWcm3lSplG7r3onBaWDT1/gXK01&#10;nodpKbTrnvOz0zpbHLkrZqhwrkjI4/nvwhLPwLZPcI97roRhqbiKdyWpCBN16oD2w2T1nrS+Kl9H&#10;ORMrG0q9MhOj8TV90GZDj0fw3tbB6pRjbTTsewpG6RQgNNMBZgwW72Jn6ddkqMNiD6875psENJW+&#10;KRqlz3sPWKztBIA3C1DZ7KIawt23uMdci93eA1Oczxj50krtc613xxwb8sfAmD61R7VRLg168MSb&#10;TvJ6J0fx+Tqrhr60XHKti1p41DfJhoMTbSgz23wYVvHUG1Zs+62Vu19jHL1hjwvjAKt1Ftn/pfUv&#10;edHSDz8zD5aYZPzWYKjZ+4uRzSgJGGctvdxKlV2WujWe9gKYyNFyBPDtWG/dh2faQGalJe7OfQZw&#10;f94hgFMs6hM/qv9HDiSn8r45ANBkxCpL4tAOFRh2wemwCclTySk/c8I8rH0ud5yBOYPJtNdUuUqF&#10;TSqVaZarzoF5nGSinsDir4EBKYvvDsundnHObCblGqvXkB/ZDfz8BHZzyArZbVZGaqqy1lBjFNJz&#10;G4CyFZakaIBNyMl9llA22iysTAk2AV6t+RULswG8pQ5wY3FlGQageQaVAxRbcuAGaAtk5K+n0KZY&#10;uANgXMX3TyB3dzpQU2YRpQ5S9g9lJHGxpcEM117C9fqZtCccgLiAek1qAC4OO1MfRQELH7ALub+j&#10;sNc1TsJGYXOBSNytn6lgdAywcfVsFWHg+pI2FeSUG3GAlcmc4rq9tOuqY5aKoMjkVdwGqY8xkeR0&#10;dSF4Lm2wKLWS/qf1UK3bOtBV0L9852J3HKBmC+tp70OY8VSAFJbu3JC0Tqh05ud4xiQS/1vXb1VA&#10;RsVtFEA/0JiAsVlutcp03vNS3snHpnobg6XRLlFCqTaf9mAsvCsOvMM8p6eMMoBr8MK33COBTOYZ&#10;2y+Yf2e2Jfuu09d7raINm+Bky8KKcqHD5vWHzAt/Y+X0PCu0fsxYC1oZ8BoeGGXKFjPIe4y0w+wu&#10;fWSF7k9tsD7WYtc32XDxdYsf/czqfZ/C8tabf/8LG7w93gZzH9tQfDTy9BXLt75lgwLL+ycteWqj&#10;ZTs2m9cx07zobRtIz7Dw3dMWuDbDch1I5MhmZ6T96F0k61eWhS2nWr6y0MkxtA0j3amSkBgUDOwz&#10;gPuzDjmOMgifpA3/4XP+tQ9YWeRBk+EwieQLl0Q2uXYklEZos4WRpQIS58DKZFJIUTmngPepMIkb&#10;TAascGMM56wHpBYx4TpNWSMajc8Bt51Y7tVMCixvCbBTtgZYWAlm1qh/DHtbjlVfDBAoOH0vkmEu&#10;jG8tE24a8pUBCXuSY28lv8qyMBH5U8UBCtUNLZfmm7z/o3FAxKWVQs6VvmGinmcSa52r3cWOZhS3&#10;CfPRWlStNsWtcyUlfyM9XAvASV50gBRPIz9haPJ1i/M9BcwrhjIS7WHSatc6akF+KuGl8w9UIR4A&#10;NKnceYmzSE1YV/wm7RALxnAoHRG/J5j4YfnPwTATAjzO8f3LAFqIftrHsyNZ6bOYr80eGHX+KAz3&#10;gAN5+eIlk/efsD0YJWxL7yzNhFQMqpyN9RxJ7xqgpqwl7ab0T35a/ov3nRNy2RXfVp0PmFZGyTqj&#10;gOcuQCro4ngVIF+vTcagXXQ72Kn0DrOht93mwmNtPAyONNWayCenmmpcpOknbdQ4tyI5Mgc9+joI&#10;WG6kf/qs48ROWFHACknYU6INkNgL0zxvpdRCgG6bpfq/tUSw3TyMS04plrIw99A8e3BgrlUS3wBQ&#10;AByKoBj81JLhq7CqT5G648y7+6rl26fYcPxDexybaH1H51hBIHf1eUtdmWKZllFWDf/aHtdhcKFx&#10;Fr3A+OrfikTdZ4/KCy3RvhvwP2fB0++b343S8O4jz7dZ/N4xK2dhuT0ogdurrNg/D3Cfw3mLLBW+&#10;a91rxiBf+a5/4RnA/dmHJgdM6Z/3gfvXPJggTATFNkYY8C78iM9UhyHFJBSjUWykJpw2HiSTYoEk&#10;DGyj5WBACrFJYhXrQ3IHWeoSKxbKABGytFb9wvJMklLlS6zvB445KWZUue2LSm3EBHZ1FWB2Kupc&#10;qs1FEi3iPrCO/EJTdahYSM6tSGRAMAXTLFaXuvRGldw8Jud+gOIgg/YyLG+vFapfcw0lBLiK3Gr6&#10;hclHK4VcjCJj65K6CbllKGMxUpG+VnC8YkKzTHhl+lDKI6UpqiC34zAqSXIXipW4xLlnXa48ye+U&#10;dxvAPM05bTBDufUIwE46gBKDSQJqLqRKGzSATFLl9gDDXAFgCrdbBgCKRe+ZKmVpXSwk9iy2iMQu&#10;lDbwzLQF2asCM/IBVFp4sT5FbKhojtxJ9J7SijuFgXlaCwtGeGZYKDI4CaPMZzcBJEFk7go+O+fW&#10;A7VepoI1+azSoF8yJdgU49NaW1Uxwo/eNlX7bwyNRHIfskdDr8KoxtpQfSIg2QqL+9ASD2bBeq9y&#10;X8Yp19PGhjYUIu3HuV8/R9Q69yy2RIi2+rstHOi0bHihVR9NtETLN5YOLwN4b1qgTc7OAF94idu5&#10;zXq7rBEfD3tTBo/PeLfHrPfYfMsrPXn6PSt3LYPVjbL+6x/aQNuLlokdtb5DI+1R6HN7nBxrOeTp&#10;cON1y6jmaWoy0vQDS949Z5nrKy1/9SMLqLYF7LkcWm7Jm19Z4uFuS0eVrPWcJQLbLHx2jOU7F1n8&#10;ONdIHbZE21br2/qZRTt2WKRbvp/XnwHcv9rhgO4HPv9XP2IMfOUWgz0yWD2klGRHKILkwhprwiqU&#10;KMnEkkQKMukVglMsYT1hY8XyTCz/PSdRi40pVh34BJbSYgUAppjRgvIFl3K6XpoM61Os5E6r5pWV&#10;90Or1D9qrhNl9jOJz7tsIEqAGPJuApwbmXiqx7oWS4uk4XtyNlZ2ENUyrSG75ACqFOBRJksOCepF&#10;r8EiV7nFf20SyEFZGxVBJmIeVqJnFJty/mmws0is3QFgRutrCkrnvBjPVyksaa6BIfNcqUZATpsC&#10;CUU4AK7yYYuJubmFf/WhIkFO0j9JQKmbZ75IG2gX/aBQJQGQ2p2IXTGFuGnTRv6E+p5cQ9QubYLk&#10;MoeYbEwsrqud1nj0Dn2NxAo2Wb1qsfreEXdvxaYqzEy7rdodlXuPyxYs2Rjrcn6G5eJai6fOIu23&#10;8Ty6Xwj5q3VUyWJlRdkOews6h2w/s8caWn8rf22Phl+y4fp7GKtplkOmuwzLMGYBazp9wQreMuu/&#10;quShcmHheWGwmfwGC7TyLFH6sL/bEt0d9vDwUkvldpnXvtaFctXSY63Ae61UlrlxoZKHfVeXWt3f&#10;bGVvh5XD090uewpDkY8dscCJCRa9wpgJzbdyZo7l/AWMow+skn7bEl0HrdzxmpWvvYYcfd6q0flI&#10;1zfsUel1q/kTLHxrq6VvHbfY5dEWOPCpxVoYY6kLzmVJvp2hsxhDb7WFAboibQ/fWWKP4kstB1OL&#10;PzwLo6Pd3adhh/ORrMqfJybd9gzgfoyHFqmjYioAXCp7FhCLM2ifZL/ld9X2FMuIJrTeI/+sIAAz&#10;HVZyAyawHqBb4iSRQKdSnQeY7AGE9rvdSh3FIgO0sJD/TWbwnnJrbYP1cUiTDW6gK41PHvZXyG5G&#10;ugKaSlNeWMS1YXiwPdVZ8LKHuN9t54ZQLk+HceyDVaqwzGkrlb9l0nby3WXIiMOOwSkqIIrk07pi&#10;AssrCRtDEvqxG+Zn9zK5VFSnlXNhH4CEgEzRBVqvSyL/9Iy+FvPlRqE0RFrgV6Zj+iTuw164liZ4&#10;PwCXTh0CaAArpXSnjUqOGYO9eQCay7Kr+wE8cvJNwBgFeJK/ivCQ0SgAAslkC9LwgmNqylWnyISw&#10;GBntEbvWTrdibBMwp7iAV5sUMaQr0lYgp+/5quHK75n8GudGoiweDjS5vvNxpC9ksBSiFtR5SHZN&#10;XPkTxqPXXW2MUnqtDQ+9aan4aRsYfh2Q+8oG6hN4N1vc8oOHPM3l9lpO7PIBsliGD4AueNrZ1Xpn&#10;3LHaYBdMP7jDvLbZluzaz/832mBlPNffRptOmB/YZ9mu3RbtRM4+mGGZvs1WjC2zx49ftnILkvoB&#10;oHlhq1X7piKbX7Oqtxxwe9kKXZMtfec5y9+bZ4UW2OSFkZZpfdMCp36LtP3ABlLvmt/5iQ0Uv7b4&#10;yZGMsaM2nJttudIaQH+j+Xffh1Xus0rwa5j6PcYPY4M+LfacsNiRjyx3Z5yle7dbtmOTZa4ss/T9&#10;1Zbo2ezUhJ/a/AzgfoyHn9YCN9IlrF2+c811HiZEk9XJbSTgdgWbIT2nzYvc5WVvczuRydgtt64i&#10;v6aydsOyS/heF2xsBixvoSl0SNXYK9XpVipqvW0+jAAGN/iuDTQ+tkLlK1jNGRuCvaVSx/jfDEvC&#10;yrSRkIQphgECZfWVA29ckjl1kLZsdOtPcsUoKLwos9UygJp2/5pV/8O0O+52GuXfpQy3PuxHPnZx&#10;rU8lL7s1tIR3Gml7jvtxrcwZQAYJXJD8AxiZrGKVyl0m1xhFeqTzytbbdIQWoIUBuWz6oFuHymRP&#10;ufUuZVJRxasoclO+dqnoDdhhK2DUTvu5FufGUjA0mGKhso42KX1Rq5PAcmtR4RxFcwjUVCoyHqYf&#10;ADZFOiTTSpGOoQFclAhAgBIMe7A5+gUGqt1Q+fnJxUQ7qoqfzRW28X+lT1KUTB8HclzylPeodFNK&#10;35TLbwVc9wNkn9rQozetMfy2S2+ugjdDjZG8p7GWLy3g2WHUuYOwaxhfv+4XtnwERhnYTV/3cH4n&#10;zwXwMZbity9ZINbnXFS6ji6zam6y+ZGVtPsARmqbVWKrnY9ePrYZqSnH23mMjdlW7PvIqukFlu7b&#10;b961FVbxPnNxsRmk46D3uhUDr1gpNNdiF5db/Nw7NhAZbVYdZ/b4Je7xmlVykyzcsdV6T86yzuVv&#10;WfzqLEvd2GU9bRiH0DnrvbDQ0pe/sO7b26z/ynZLZTZYOnHG+i/vsEzbcRd+lupYaP79rRZY9Y4F&#10;7tHO0GHGxxFnVJ4B3I/wSKvAcyiMVfeZcA+Y6HJM1f+abiuhUMYyxd1YXphAGLDLbWMi7mAinnWT&#10;Opc/xOQ9B7itQ37MZ+IchMHtMmUDKeVWIpVgYxnl5d/iHHYr1WlM/m3IIbkkzHITrIq81Q6kyvOp&#10;7F28P27KBKx1u1xxBfftQyJeADi/sFphrmN0hdISgC8IW+mAce50kln+eWkYlhbn5bKh0oAh2izA&#10;SHiKne1mcl9wTE67oRn/FJ+fbbKreJd5mc1OLsovsB+AV5WzeArWBJuLOSOg+MokExmGRz+Iqaok&#10;oBb3FSSfCHcjCZmw2riA/YWQlkqblAIoVchGVbt0/RTtTyBDFUERhZHJWdcD2GJJbUgoXK/VvPhd&#10;rncb8DlFX1+1KP9T3GpcfmwAWFBrSnJSRnZ7/kXY1SnXLi0xaFNCjr4qaehSJMHYwuEex+yU2iqF&#10;xE351xwo5pCoqiGrXeohmHWd9zY8/CaSdAOS8QPL5jfDomYBmPeR1xg3jIOuF7x3wkIdsLnkTv5W&#10;DQvurQ2TjluWTRyxcOAh19hpiZvrrRSfi7FbzDvi3j03LBU+Y7k4rCz3tTVyK5CBe2249pYVE1Os&#10;EJtp5a7xVumE1eWQrA/mWDX7upX9kVb1Z9qj1CSLXPzI0veUmJLvV1+2waEXYF2vwGIPY6CvWbp1&#10;heUeHrV05ywLtmFovDMWvwPr71xj/acYcxixHEZNxi/9cJ2VO+db4vpSZwALCcZj8KhlI9cZ0yoD&#10;KcNxD/nd8QzgfoyHpKbYmthPXEVO5IT6vf8LRJQRQiXufOczdsiq1YkMjm2wjmtM1oNugipkq1Rc&#10;bemYMn8sQ9IAVgx0hWNpHa2Wnwl4bbVy7WMYgdjcV1aDwWVhBPXGOOTCfqsUF1jWOwjrOIaF39ME&#10;R2Swn7rgHIc95WtjsMo1RX5nKSadqrQXkGUlWEZMu3qwLEmxXGmzY36ShHHYTCYHCCJrU7n9gMJl&#10;F7rlGJXCtAAxbWTEFEsKkxVTUhhURBMXsFHBZ+0OC1i0UJ/hOcWEIqE07AqwRAbn8gdcdIL8wKLR&#10;pryX4ZDTsweri6cAIQApFr/sgCUl5uVd5BnkwqElgFvcH+aWaHdyNZM/xjvpoe+OOXCTJG0ySLFU&#10;rdud5n2p4j0GIdrCvZqf6/mVZEBlAyWRPQyWinYnMjA5rp9O3MZA7QFArwHu161W19rnN1arfmYD&#10;Q++6NPGDQ6OsAfOuN953mZe1+61+iMKCm6mbYtbfes7az22yZOCIZXraaGuS57lhiQf7raf1Diw8&#10;auXcVov3rgXottpAeZn1nJkOuB0FYHZa5NZ0K6Z3m9/2rVUrc63mf2zVOAw/NcEeqd6tP9aGK6P5&#10;7HOrRl+0Rul5QG+qVSLzrBycaJXQCAud/60NVFTK8F1rFD63xxpHOdjWhW2W5Z3FLiDXFWLXsgF2&#10;t8UCrWcs33cZBrfJeQJ4qZMWubPOGhHGXfQof58FYAG+829arnu59d/cwFjo4Z21uWWaZwD3ozwC&#10;vESAAMsfY5IpFdH3/+/SaSMPJRvTaSYVLKBWG2uqC6ogbw9pVcTKByOwl/w2y1fmORmZR54qDrKu&#10;zK/FJTbIZCnD8CrI0HLlG7fu1hicDAAqz9gkJvIBfp8EK7nmdh0V5qN04KnUTiaWdh53WxYJ6SNt&#10;tO6kalbN+NmgpeO3YIj7YTdiZiHk3xIn6zLeOYAFxgZgaG0sGrvbXGuTr5PL4KGYUG02ILlCygYC&#10;YHrX6AMVgdG6pGfJPDI0mLJwMANg3ACc5zHYkY5iNACuShKKiSW8C01QC8Nk6DOxLTnTKmOJ/OU8&#10;uZMk5SKi57trWYxASruRkRTXg3HxLF72hHPdKKaVbkguKXLjCHMPLSM08/ZpF1fraJJNkrFaUtA7&#10;cmwbgFPoVyZ9iO/B9mC3SpoZpr3atVVadjkxK5FAInIX4FptKrytflfV/4GB8TY0NBLwu4Txme0i&#10;TWrVqQ4kXKYZJL+ke38nfas1QYxZ2yGF1MUs2dtmfvQ4n/VYFEMRigZ4liOuOlWtNM0KmX1IdtRB&#10;HNC/OAP2N9eG4rMxLFvs8dDzsLxVsKwd9igz0urhyVYrTrV42zqrJ1604eIrtOVDG4LRDwQA4/7R&#10;Nlz60sXP5oK/cu4txfAspOYhCz88b30H5pkfumWBY0sxMFfM69pvuVbA+M4e6765CznbzGKsVE/J&#10;WxjGk1OsGlYB8RUWvrDC0veXm9+ierjN9xxJPKAvO58B3I/yACzSDPw4k0WWPiDnzd/7f5rJoImk&#10;Op39zjFXmXlTWMgEciWLdS4V5wFQl5mIpwEzWeSpgMsBJm3C6qUp1qiPdztqqmDfYEJpk6Ks+gjI&#10;0VJxFpNpMvLisg3XJ8DctllV0lV1S+PXYXAbmTSq77DTyiUmhsA46CFhVzowVk4yee7n/D0OQCqV&#10;hQDAfSZ6K4wCWcq5yXC7ZUuLLYd81AaENlSUjVdMLyZZCShr51MAIWDTWpVK6klq6rM00jIJiGYy&#10;+x0rksxTRXqXlgiACwb9J+AmYAsAPsdgUQAL10mntP53DYA7AXOEASExlaL8aYFv+cC5hfoCMlU7&#10;r/4ViwZynAOTDdLWWIu7jiJc4olWmCVsFqDX/cS2v4t80W5rwIGRkpQKpJL+eUsiRwVqCYDWSyvx&#10;aCdAd971TwPpmc1ucqX/HsHclJx00KWMX4nx+RD2NgP2tY7+e2h9sNJ09L6LEokD0j7PH00r1XnU&#10;uk4AHoybwEXeudqijCmdD63qYdByMwA47VauxRDBBAN9gCMgn2bsxNdaJfG1lfNfWrX8kWXuf2aP&#10;CmMsF5toQ9mPYOVTAbMPbKABW2t5z5KnxlnJn2jZ0OeW7/wEWTua8fW6ZULvwBAnA0SwzMt7LHV7&#10;jiUuoyr6GTelFRYLXLeeC9vNazlq4ZubMVJrGNMtVojut6HMl1aM7nG+k9HALtjbPFdKMHMfRg97&#10;03qvQvwSjK1nAPcjPMQ2BBA+EqppqX/fB0/e+37mFBO+nXOxykxuFYVRzjIvoVoAXUz8IwDGA/5G&#10;jsUvAGSrrTHwMQDSD1gttLKraC8n3ENIuTWwgplMuKsujc8AzK5am+xANJPexwQ6zfUZ9KXVbo1E&#10;mwhpj/ZFVRiGyQWT9GE+2r3Nl1YhcXfxtxJDdmH1v3WFVMRcErQ7D5Mpuky9MCcBGuzH1R+NxJ3r&#10;iwLOFaKkJJQhbazw/NEYTE7sRyUEfeQswJZEImonWLUiFPMqp9qsUowjQQWAAqp4qAcQV4ICZE+0&#10;l+/ft0IRxpk+wzUeOvajPGtiY2JDLoQLMBSLU2lC1UtVwLoW/lNpnhegE2jJzUXsTmDrfP+SfJ+/&#10;5SMXAViVoVhtaNbU1RHk3XBe9jDPEwTkBGrt9N1F7n2QPj7OO4OZwLgr1flO4inet4jEbwyO4918&#10;aUpUqjKQ5eICwPoEIHnWkv2AtaI95LCcUIGcFvrnAtfWs8DYji233ohn8dtnLd/bAoPrswgyr1L9&#10;ynL0Q86f59bk+u6d5RlgjwHeTWit1XPvWB6QG66/bqkzo60MCJYZH1Wlmw88b8X4KIveHA+T+8iS&#10;dxfZ4+Jke1T5yAbrI60Wn+Sy/8bOv+zWEDOBNQDmOkvcPmT+lXWmEoChhxi/+EUrqe29ywHwBfTD&#10;UQf68XPrLNX7ifm9SFmYWiWIMT06nvOOWYGxF5NhcAxfvpCtzwDuR3kgfVxCxWiXhROqnv50Laf5&#10;f2WRVcZZpe/WuV7ktuVz65GQB5FQh5Faa2FtqyzBBG9mw9VGwlcws0VMjv1usKZgX6XSErdBUa5/&#10;wcQQoO6Fhe13u6kq1iy/L2WlTSLRCuWZTKTzTIzlLldcufg1kwImAlDJ+VhgoJ0/pSPykBpxGFIG&#10;OZQrrqFNh7if6oX2MPG1KRDg2n1uQ0RSMsskEzPUgrLSh4uVeTC9dA6piaROZwQCB12K80i8w2oD&#10;n8BGAS0xR08gdZrftVP7BNhi3bRZC/9d5mt9DzCQj14SQE1yH+VKC8MC9Fwq7xcSc4M5JpGW2dxm&#10;2nQTZnaTeyulEwwudNeBf7MkpDKYdLuNG7l16DzH+jhPO73NLMw6R0xUoIzkBrwyAGkM8A4HeV9I&#10;dEWrZF1Fru0YmVsOkIrl5Y4la2OomJUbxVKrKspEDJt3UlHG5cocWOItC7ffo50qRC2H5RB9DNhm&#10;DnMdyfGIBW+edu3qubCLdshQILfvXbR8aLENKvQruYt3v8PKkQUud558y+qxvTaY/tiKnV/B8lAF&#10;RaRpdKp5raud72QjQL+3v2r1whdWC80A4JCRqU+41lR7NDDait6rlup5ziqw+kJG7QxZvH+nxXs7&#10;zAucA3CnOIBKMrazsaP2YDdgd/2A5Spz+fwafdxmwR3I5xBAmj7m3Iu8SzMt3zbf4leRyxiEmCJE&#10;HNMGuDGOzwDuR3poTSmbReohkTRQ9ZmLboChyAdMcsit/4QfwNQ6mXB7rFReiBVsM2XJ9XwGFFZO&#10;61gek0ApcRS6pQlSKM2zLJNJO6ZyKtbaSo7vVxqfM6nWusLBVUUzIJfkeDsw8IFzFI4pVAzLr2y0&#10;VV1DDqsMWGX8VQWsmJJQxq/BYnqdY7CqVan2gXzMXHYUJr/W52K0N1tdYh6MrelGwnNpjY1nUv1T&#10;ZRlJRi8BoMhKmKyuJ+fXytBnfNb0l9O6oGoYxLmGHG2165rOH3KL0lq3VL47uVEkAEBt2hRgUM1s&#10;I3Iv2QFoKdoBYAKIFFommar4R/m0yalau6+Z7AH67rJrn5yLtQusivuqV5vi3m5n2ElrbSg01+Oa&#10;IAvABel3j+9y/Th9mFIQPofktjaGYrGLGImFgNttt2YaF/DCphu1z6xSn+6y6yaQrOXKIozTHCT7&#10;bBeNohoXCo53bJMJLiYfjiQB4/POoERgbH23lEYLuYz0jEdp++lt1td6xwL3blomvxcmP9lKGIha&#10;ZIdVkeHJUNACV2lL90orNqZarHOFRTqXWx0ZGr/+JVJ5kg2WxthA8V2k82jY/TjzL0wDLA9aDfla&#10;SU6wWv1jxtECe9T4BODe45413o7KuLTPkt33LNO6EUl8yILtF1x7g/e2W/nmJksxxlNpwD/cYX4b&#10;v/cetRCA6nlneG8w7SOTLE9b04E7PGMLRl0JFZpRI8rm8gzgfqRHPNnG5OsHTI43P3OAFmSyMEnd&#10;zmLT/yuVV3YRlczbxcDT4jMAqMV9OQAzIbWTJpeFYh6GV97k1l0Gq2Os6O9iIO60bFx+XketgIRN&#10;AZyK86yXp7iap9XCIjdYK42PAEgsdWUeLEoOuEccoOZcfjikn3Y4+SyXFcAcc0H92eR57s0kl9sE&#10;gKHgegGXMg5HmFAZgCKkcCIYjdwn4lhmL3oVJnce6XrZMTAxRm1i1CozANJugL1ZIjHu3QBkAk9Y&#10;LuwgcxIWI3BJwqgAOgBEDrfp/AGYrTKUdHK+WI4chzmfawvctOaXELAARKo0pX5U5hCxRjk8C0AV&#10;CSCJqUzBSc5TYLwH+4o7cEMaJ2/QDkBa7yeQcv2h8DnnAqKEnyHfLYrH+Y7H8ygsTYxagfnl4moY&#10;IgyVPtLCfsY75ZYKFOngpXnWxH0brEyzdPIw/T8dqX6TazRrtYopyrlZ7j8+3y8WYcGxWxZv3YOk&#10;TliwBZYXjLnQsP4eRTFssH4+LyGJBxvjYfHzLdO/GxDfhxyE6XcyHryllmwHTON7LNO20pTcMn4L&#10;AEtNhkl+avXIJGvUP7RGarQlWua74szDNcXGvmUqHJ6Nvs+7+hrpudFCbUdg3ecs07faIseXcQBa&#10;Mcnwfgxej2Vv7rZI21HezzbY3AXeS58Ft02ycmi7e/9hDEz29jRL3llkyRvzLIMBUvp1VT8TW9Za&#10;rb7zDOB+lEcY5qEwm07LV9Y66ePYQTBlaRiUyxihvzlXTEY+ReXsJucWUmRCZwAxhSVFNYkFeJqw&#10;/kkmyQwkXrvVsbYDlUku/bQDvswmJpEcY9tgEXJuPWzF9Aas8zxk3Q17jCWvDn5ikeQVUyFhxVRK&#10;YqlKvUKponKpQE7Lv6ucWeN2U4vacADIXF1XJlEz8LyDz57UBQCsPMBCjr9K9qg4zJKqZNG+bHEH&#10;8hlpVlrjFuY9gEcbHVkASruPAjVtGmj3sulPpsGuRfs7gNhJy+V3cWxyPmZaG4sByilkr6IhnNsE&#10;RkK1EGLRXvPTzUIxcjlJIHW10ytG5VLUC9iysK2QJDXXcDudMEZYhAAtDjtU8Znmml+Yv5GeAlO9&#10;Q7fMINbaj0yGyfB5Wuma/Cvunsn8EUABJolxKcGstWiu2ghKCJry9rpnTWW3YHi2IF0XOjeYamkB&#10;777bOXg75gsbVh/4/gVAcaWF21pg7IyLLkV4NNcio0jTBOcmZBwf8n5CG62AoRosv8s7VJuOW6Yb&#10;udyHXOb6KQC0EhxjmZ4v6Jc5VvUmwPpfMisDipEPrexPgQ2vtsStRRjJT22g/IUNDrxvcZj2o9qH&#10;ACYAdVcOyz3m34ENAqrxi7Q9vttid7V73WfJPgzF9q9MCSBCwfsWindaoXev+Z17AcDDKAPOZdxV&#10;umYBbBi94G0L6F05A4MiiInBBRzzfgZwP8ojZPLVUuC38qXFA2JvcjZV/OX93ztXskvb7snYWSbL&#10;Tbdeo/TjWhNT7KqulfIPYeVPAEwbYF2bGVjfusLOSsetTLEqKqzsvWmlNU/tBiSZWFjkgSoytTqN&#10;SbYEsFnKJGl1zquV3GJLKUV5cZMDpiAsUSCcRkpkkaWSo7mCwo6UdQNgw+KqcEvEV3Hjg5ZLnOS5&#10;YGzIGD8F60tcgR1Od7uzcoTNpI+5XU4/eh+Q6LN8Yb2rvaqYWvnCCXgCMaRuUD5wzYBtZfbIFtYg&#10;oddZQmuDWmRHDmZLqvavZJiSoUiehDIB+26yhJgs5azqWNAumLJcb1zKIfnVwQI1iRSkH3OZTNod&#10;O4vGAQ/uGQfM5XTsNhcAMYVYKRGB2xh5+n64joBQlfE9rpHN73afybE5n4M9w7ozsOusJHPyAn2G&#10;8ShscBWu5AsoV59SXTHGctY+6txHxNqaDA7w1L2VeebBKd7dYef/GNcGB+xdYWBR3n0ImZrs15qg&#10;gPa4ldKw+3NfMibW0sdtlmpba8mH56xUXWUN3nXkwQYrdI+xfBL2Hp9uxdCbNlh/2XJ9H1rNm2S5&#10;5LtWza9Ein7Bu9gGs5vrUjrVYPzZ/GrGxnGrlmWEH5p3aY95GL9s/2kL9T1wjFbrpv6NRZbubgMg&#10;m5lxtAGUb5tn6che8zrOW4ExkOvab6XOj2GXZ7iGlha0ttru3qPyCapSmmpvPAO4H+mRhB1IwsV4&#10;mZIzCrfxM5f4+/ulCeWCwECXBIq1muotaDG+XvuCyShGpQwTAVjSfSsohXgaMAFYsrmtzu1Di8GS&#10;ZmJOxfIcy2kzwDtqVSy8/l90FfB3IUs+AQRVJX8jk7jP6qWvHHtIJwHEzEEAcC3AoAV7mFZuB/e7&#10;yudH3cSOhnoAYMBK/nqS0lxfVdcrtZmW8/dxjzWwvcUAnwD2IsBzGsA67thejvsp3Xo2t5/JdMqt&#10;NaoqVXNnUu4oFy0aDLlUTQp/UrC4W3tK3OJZDtAvNwDBpNsMUE3TsGQd7EsuOG6RP6OkmTAb/hbA&#10;ad0zDYC76lpav/Ra3I6r4mejMLCoHHsBb5f5hP6X+0Uyy7Xok5iWA9w6XHNN0R1anwt7ACsglj4M&#10;85PbSxxJetEKxQ2u70rKthy9Y/nSItjPaQwJLApW51grfZXjXeVpv4uVhb0pNlf1Wl2arEjU8qGT&#10;tHk3/SCpr8I5YqXaFe638IODFuvq4J60I+K7XciKwvh4T/JPzACQie4l1nf9tKXbRlm4Z41l782z&#10;Yu80ZOouq+WnmBXH2yMkaBXWX62NZowttFj3KCv579vwwAfWGJgIoC22xuBoK5cWWuDiegc+2eg1&#10;DGLA+s/tsej5RfRxt2NfSoaQPT4Neb4Y2a6celHrOwfru7qQ9u2hry5btHuHJY99ZMkgz9+jOGWM&#10;Dc8lrwGNZydPY91us+YZwP0YDwZenImoUCS3oJ09BLvB+mtiO7kacz9dhAOyVZ72cqUowqi0UC/J&#10;kGASpcQyGBAKiNeOp1KUKxtwPr3d1TytN0Y6i5jNrWKQqggKLC+HVa5Ps1JmKfc97NbjUvHzzTjW&#10;ytemOgSV2hQXviXWJ1+6bGZnE4AAkVxxKcxuO4P1KBPtAP+DESJpVRhFa3WanGJp8n+LxS7RloMu&#10;HEyyLxq9xyTfbV70CvdbAYPT+pZYqtxI1Deq13CL6zaTRWYAKK0RJvg7jgQWa4lH7jPhlZ48SfsA&#10;WRhmgMmt9ZoU4Jn2L3EPJhAMSettaZifLwCWb5pjX1qbewDjUtiUpCygArgpLEgbCapsFuM8L835&#10;8qinTWJKbg3uCWNrLh9wwCKVEEGOv84xGBmv55EDskArgeGSb15OWV1S511sqyIY/Owx1w9imbnU&#10;EZ7tJsatGY6V9O5w3mmLBILW183zAWpZxofuJzB2DFJrtN0PLdx7Eoa6hvbC5B7eBUjbrZ6fAfiJ&#10;9WN8bm+xVGyT5XmXdd5/4tYcS/UjFduXWC2zwB4PvGWPK6OsUUCGViYCjh9b6OwKGyq+aY9gbAON&#10;MbR7qw01xtOGHVx7luU6zyBPk+YFFbUSsErrFAu2qw/kWxi22J2d5vWfYxxgJCRjZXDu8A4Zq7no&#10;Zotmzliafs8/XGGZ1m30UTMWWyFzygjtwI1+dmm0YM3PAO7HeDjLr0yvyCksvtwVlBIoDSvSulY4&#10;og2GELJGlk2TiwkHXY8iUZURNglQyXcqoG16BofcLLz4bZgWrME/6hhOQymTAELVFFXO/2xuLyxm&#10;p1WqXwMMkhnfWKn2teWL38DmliIbmjVUFfzfqE7mPOSLajNUZ3BOMw1TDiah+FNlBhEjKcAKkxkk&#10;R34r/9vvdgVVdDqTVXWwo4DFfZfCKas6DPktfC5GtwAwUvojhVUBNjATgYYklqI2XAX9wnbOQyan&#10;lEH3CoCEBObzbB6AB7SKLjsJ90teBxwFYqcs6V+H5SgVE6xGmwsAfUYAnb7oJk1Q/QgwaKJl5E8H&#10;oIr5ysdPklTvQ+uFci7VmqMmqwBLST2f7gQ3j+Z6nMAyJhCEaUnKqi0CSZ3jAzRx7lFGkkcxCtp0&#10;iCXPY1z2AHALAW6tve0CkM8C/ALUhGMvWnKQD6A2baIBlf8DiOlrpUzSup82iWQEEjA2r6/X+hk7&#10;clcJ0IZc8rAlWtdYKQ/L14ZGfI1lwgt5f3PNK2yzYnCqZfrWm9+90YIXtlujNNVKqdetnn2PY4I9&#10;qoyxgjfWaqllsLeljK8xjIdxzvexPvAehuQkYHWNd3LV/IBKQbbxbA+t/8wc2kb/yEjRD/6eCSiG&#10;lfSdsrLQ51fXWvveLy3eh2JR2vboaguted/84F6LP9RG1jbGq4p3t9KHzRoWWktVXLF2U58B3I/x&#10;wPLJ81wl8ZSix20uMJBlwTMAUYj/CeS07qK1Osc8kKqqp5qAFeVy62BFS5goJxn0p5kQzbTZKax2&#10;1m+6SMQYjIXCcqz+ZqvItw0WpdqlcrPIePsAkY1uzatcnAcAbrRybRbySVlI5gBcCtpfDKObY9ny&#10;IrcIrk2BAnKzXFjpCpEUyqstDfApq0cCSScZpomssn9eRCxuB5PoK2Sq2AcDH5bpdogBB+389gPO&#10;+hmJAQAwmRRMTNmDC5VFDPQLSM5uzpXfWZjPDwDg59xiu2O2Cu4PRgEFOfPedBNEGXaV9VYZfJU6&#10;PAcIxn7HvDgXlqMwrwQM0LldKNYUQFLdCzlHJ9SPWhcNZng3XbAKySUxNYGwdrWfvj+dL9mLXOYd&#10;iYE7uQvbU7py1z6eV4kRklp3y6+BnR3hXV5FNp5zG0UppL1qrvqZswAwkhlG6ZYj1E5FaqRPuPW8&#10;KAwoCotRtIp8+RxTxCD4Pb2AqjZJeD7aEIhiJNvFmCOWymyC6S9kXKx2C/el1CLeNawt3m2JLuRk&#10;z2aLXDiK/HzfBksfuN30wfrrVvQxfB1j7RHAVmJs+emtjEW97/kohMWmwkZd5w/TnlvWf3Ah9+c9&#10;Hphg6X5V04d1RYOWfvjQMm3TGafIfAAv1tti0ba9FowFLdfLM4farMa4ip6ZaeGWjRiCbsbkCdRJ&#10;G8/dXHeLx8WC6XM3N/xnAPfjPlTCTilv4rzoo26wykLn8weeuBsgUeJN6q+JpRoFacVXwsAcW8tu&#10;geksd3LXg5l4SDc5BMvnK+/tBxj2YIVHw+Y+ZuDvdmtfvsKJEucdK0oqYL20EnalSbjHpSfK5da6&#10;NbeBoY8Bp6NMxF2A1nW+q1AjBm3imgNepd5RIRtFDihrRQ5mpuSXksdJ2J6cNHNiVvEbgPJdni2K&#10;vNIziwElaKPWie7SxmMA106s/ipYqgBdi/u9PH/A1RJIcz1tUgQkH+NXmQhYeEUeeFcALFn8Tp5d&#10;qcXbmVQX6bvVfNd7AqTyK4wAjoC/y1jS7HOxLZcV1wFEF/8DZJz8bEpYAWYT3HTwHT5v7mry3QQM&#10;T2tLujb/D4q5hMVeJGf7HTPsB3xKtMPzjlgytw9wv8z3YHD0WyGravUrYLxyclbGFMAQ6Sq/L7VP&#10;+e3EJuVPWChu53e5ysBgAfRIL2DaLgffp+On2Z+JvnZkKPJPAAiIFv21vK+91nvpLOC20vKRSZa4&#10;ucIqsbWWjnxjmbvTrFJ70wYygFvxA6s3Rlm98rHVSu/wE6MW+4p3ioTMHrZGerJblqgUYZzxXou2&#10;M9Z4b5UUz3VeSyb0iYqYx9sssO0zxuxxAI++UsaZ3ocWurLUvIcYQIAxFbxs2XufWDnCGOle55SL&#10;0pKLvcqX0K296neUgEIOZZyeAdyP+dCkZzBHw+2OovvIMA1YTUy5c6SRdW5nShLOLb5qAmrjoc/y&#10;AFZV62dJRROsd8CSCHZZDhmay68yV4kpKDcB7eDJ/2oalhILmwNMKl+ZF241pR2PuHjP7W7XTzuw&#10;5dI31qhPtmxpE9J0PZNsiWOXOQa7n7loSlfkJGnqAEB70LVVDFSLx/Il85QKCbldRebGATitAWrS&#10;xpK3+XkDoBU4qroULBI5qQQAKUDUOeDy7FrYT8G0ioCAiiYr+N7FnypXXEz1HASYDwEUJrOnQjDI&#10;SkC3Wp0FWASYcGJbCgPzndxPZQ8AflwbgBQbTHjNcoICJ7U3EXgS5C+wA5jiTNQmY2tGPziQk0sI&#10;7FnOrWqPA2q9C91LbJz3IXcZJesUwClLsHLu5Qrf0qdHkKuwNViYMh5nVBCouM4ikqcCS8BY0rgJ&#10;prBMgFsbPGKrDlh593J07m27bwl+Kozr+2NIhXZCrfccYGcyBzBsxx071waS3GGqxTk2kF5q8SuH&#10;LBdbb9XYt/TZLBuujjBVQ6vnPrGBwiRXfKZee8NyIQyeR/vjJ2yo8YWVq/Oskuc7LTssnrlm0WtH&#10;kcCMqTMbLfbwhAOifhiaf/OQlevzLIWaULv7r8NALyqKowWpfNcincct0bPT/PuzzQ8po/RF/ifH&#10;aG0uPHDvThssUfpPGZYlT/V8zwDuR31IgilgXDt0ymSxz8lGDXbRfoULJbVQrUV3ZJTOT8SVneO0&#10;RZno1bos5lbk3TkYw1rkxFbAa5rVh+TEuxDQOmCV0lyrA25lpTwvf8tnK5Gp2yybPGr1wjfmx+R7&#10;1oPVbIaD5fl8sPYRzOu6s6wKtSomFKC/E+kpKSo3loTFYU/NKIYOJ+3k4qIyeYptzcuRlQnuahoA&#10;XDkmWxlJq3XAZBxWUV5pxSyTnXNDEa4hkI90mkoF5mEt8kmTD5QyjPi+apvKJ+06DEV+fLe4n9KL&#10;0w9pJkoaxko/NaWjAFLrZWHuc4vnBAwiMhj6HFlJWzxkbEpykXa7LMGOKTQBTZlNmuDGNbinY5v6&#10;H8+mOrDKNtIEPBkaHbAqztf1JbWy8tjXWiKStOBCsVZbMb/cfEBOadMVKpbM7QJ8NsNOtbN7GgPQ&#10;BRA31yN1T22eNN+3wpUiAGDSwgHeT/yau48ckb8/huL93RYLcB4AIYMk1u8DsGLzRQBUyxN9x5ZZ&#10;+P55K8RP89liJO7LvOeJVsnKTWiqxVqXWq0xzmL9yte2DRa8ypLZPdZ3dx/vbJ1VK8vM6wGMW9fD&#10;+tusEOHdHmvW8nBtQK4mjnzA83W695YM9lo6Tv9eRZ7eViou+hz1UQ4ts0IvErl1M+/xKu9Cu8W0&#10;X8692skWyHF9OYwrfb36+hnA/aiP5mR0WTXkDqK1uNzhZvgVkzCXX+8cY7UoLz80SZA4cixT2GBl&#10;JazMITsAMFXPqqhQc2krTG6j1erTLAMwKupBDq4Ff68piNsVRIaJlMqLAJdTpiLFqiGgKIU6AJnC&#10;aqfTYnEzmID7kCmrAYrbzn1EbCYQ9hngd5mgW5nA+5Cw+2ENu2En+xmY92BGd2BV1yxfWWWl6nzA&#10;7Y4DHEmOTPaomyxa+FdwfBxw0QK9BniptJqJuY0J3LTiquIV4VkFnhHvDhOgjTbe4HwBzQ0rwvj6&#10;sPC14jxnGBzoMPlDGAWtaSoXmsBAfaxNmkhEDEGB+Qp6ZyLBJsWKmwZGMlZ51QBSsTj3XgR8Ah0V&#10;trnimODvv7enR/P8hNYQAdlY5JaT1co8XCisZWJfskLqICx4GUxyh1t2KCkBZUaRGO1cXzujimTR&#10;OGi2948PbYDovLNujKhdyoCse7vojkjCkiE5RPvm9S82JUmI9ByBQZ62/rYTFuuabKnANozPYeu5&#10;uQvWNslq5XcBMlW+nwt7+8rq5c94L9vN69YSwwHApc0aBWQsAK1d+oy3g35LWQCWFg3ctu6jKy16&#10;+4xjXdosCp1dY6HrGCapjVivRR5ctP5983hXPZagnenIWes6s9BKrmTgOYD9Iu25aYpVbj5HhLEi&#10;w97Pd+QLByPmuzL8zwDuR31oYGuCMQk5tCvqybcrzMuFGaT9o3yecJsLzQkXA6C0cxaycm4ZkzuG&#10;PIUhING8wkGY0lYrCvTKM10Qt+RiDADxkbGDAx8xEY/CrjYzuCUdjgFki2F686069BkDTClquhhY&#10;ysC7x2q1CfxvseUSyB4seCELO4hdAmyaVlosKuldgGGoEpUA6CKs7izSdYeFgkEnxXJM7lRhv3Pw&#10;FSOMIwmbLCvg3DfypW8tTTsk80KqacpPF2qlOEfYgHaZ4x4HAJPNKHB9l5sIYkpZfzfgpI0XSUyx&#10;tySyR9+TL5v81Zr9qxqoaf80fdrcUHAFY5hQTlrzfwGdUhE93Uh4GkWi9yHgcssCjuF9/719/5Br&#10;yx367KL5kbuWLWyDwSkDCcYk0sXvW62G7FcNUF03Eb2DnLzMRL7TNFrxFvrjKbD+0CEQ66ev1e5m&#10;VEUqqxTrAINLehlG/t+0WO8Dy+Y3WDa0zm0EZHunAVKLLR/fyTn9Fri2BwC7bvnMSntU/cSGyp9a&#10;NfeZlTLfulRa0c6tGLf5PMt9G2hMhY0dMpUxlNuN177Z+lq28g4ZZ+EHlmu/Qj81g/5D7S1WCX+M&#10;4mCcKoNLyxlLB2nPg+uwt+2A7B1L38VQ30QeJ7+14IOtPFOQ8XeF96zcfD30A6AY64S53XcGThso&#10;LrMzfz8DuB/9IU/55m6iAzAsWJKJIqaVUKzkk/MEdPpMUsstajsH12Oc+wDJdZIB2e6SHcpNo5BZ&#10;h6T81kleVZmKYg1L+RU2UJrF4G+FSQkUL8EQ18K6TgM2B2BlmxjMx/n7kotgkGtJKQvbgJkMVmfz&#10;/ZU2VB/v3FS0o6a1NKVDLxZheUxmhR6VFRWR2m6VyhKAFlmTOM89triJ4ScvwAR3ct4RU2C9GFrg&#10;yeSVTBcAKcJBeeSUD0xSKBwFnJjMAscU9/LiFwG5dQAh0gi2phx1Yi7aIc1kFarFpGfiB7SWhpGQ&#10;538qrnqokqlxF8nginw7wALcOFfrPfr/74yNpCosNQ5DFNgpO4rcTL57X98dOre5fgfo0M9JDwAH&#10;sOJB7p85zfMqkmEvzw44aZeVZ5acVzLQJM8VDWuzgrYAXD90fXfofzq0JhXU34wDGH7fg9uukI2i&#10;KzL5A+aHu2C2By2Z2WuZxBkrwOoznTOdr2OklXcNo39Umm7V+BgbSI+DSU624frbvM9lbn1WiQCK&#10;SUVVLLdM3zqr12fBqi/DuO4xDnZaMSpgCln/xbkWv3jA+qP9zvUmeR9Dene7WwuMtyneOGDJW1t5&#10;n4CYdteR0Kl2JOr15ZbL7oYNnrNADEYKyKuEpJKLukgU+kEbQVGkbfNvrgOrfgZwP+rjqSwJNy20&#10;fKokz6D+qmeQghm4cnqSIk+tPJNRSRX1t3LCye+rXFhnqfx+JOtuwOoKA2ml+aVVTgZkc7vceowy&#10;2tYakyxXXmEFWF6xoToNO7HaDDqYlhaw5e6hwSXZqlxymeIS5JXy+m+E7S1zrhfyqytU5sIE1sPq&#10;tnHPDc7RWAVofO8kcvUQ4HgE4NMu3A4LK7VR4gJyaAfPcxpQAkiYrCpJqJ/ye1JGEf2MI0c9AN5L&#10;nOX78phvge1cp+3I9SzsRMAY8JosSyDFZFLMaqRf8a/qO63dqXSgMpFow+OGY21KdCm/KgcSrs8B&#10;QsmpJ35rzc84D+anJJnOdcd9pv/9iQdAGwmkua7uETZV3dK7UqWySpF3EbtFm5josF7H2IPa5Gg6&#10;NP9J92JsuAr9jmnG3DqdWKjW3/LxzfTRTQzECd4lMjS1xJJ9Cy3qX3WSOdFx3EJ3MUx931ol+wkS&#10;dQbtmmKPa58AcDIYXbA/bUpot/e620BSNEca0Ou4ctrKiXW8w6vmt1+3gk8b5LIU7bFk7yVLXmqW&#10;Bexvu2h9t89Z/7FlGKkHFnt4z1IxAKx1l4UuAY4PMYjBnTzDMff+5IOobM3aUHGABpNTvju54LhK&#10;aslmYoRnAPeXcmClFQUgS6YgcQ0iLRaLymtHsCmrkKkMcO06yfJHmTSBqG/Z8koXbeBcD5BV1dJX&#10;bm2u6O1lIO9j0nVD92/B6pZapf458vUbAGc9ALcfEBJTY1AqMBsmmEcGFnIbGeSHYB7n+X01k0RJ&#10;LNcCRHLpOAEr2A6T0rXXWCoiHzbVGFUAtXLb9cEmkWqAmbzf03yuRIyx2H1LMPBdW5CfCu9SbGta&#10;rA2moLxrBaSdEgso2DwMI40C1kXlU+OeCs6WU7D6QEkGkkjqJGAWVl8lHjgjkPSvwLzuIWl76Icr&#10;bqJoDU6xpPqeSywK6Dj/OBfH+9RwyO+KNkZhjcEUf2vS/XOy8QeOJ6xQ77F5HyYqhioQDZqcdH0Y&#10;naIunM+gwE/PofY/+c4PXvP3DhWbVoosna+lChWAvoY0bTMfxllw6eZPWuS21uGUhmqL1Xln5eR8&#10;y0b3Wz693uI9G8wPbYfJf2TDlREYjfXI6m9c+5T6PpU6x9/aQVWpxKahiN5vsWDnGpetJXH/vMXv&#10;LsVowWofnEa6LrPI/SvW3wobC96xGAAYvnnGog+vWG/LHevvhNXH91nk3BpLdp51USI+49lljAG8&#10;tJmg5QkVOIpqRxnjJt8/LTtoU0f5A58B3F/KoYnFQHcpfZJ3ePG9TIbbAMBOi/kXLB5IOI917UoG&#10;o0/AjgmqlD8JJnA2sxWmhpUsqdYp8iSzC3lxHQu9iuv2MtgXwcZWuw2GCgBXyq11gdQDSrpYmYx0&#10;OM3kaWbWVXX4GIwvCzMs5DeYcsfJYbeY+9YSSs2duMj31yO3rjNJxbouMhivcn/t2iJZYBJKJKAi&#10;xc4JNnUaa47s5pA7i8fEVPJGrfkpdVGmIDcRACuiTK5ykVCh6zWcd4XfVS9W7IyJjSSNB4MuokHr&#10;gM6NA2DzFNpEuyX/5GQrnzjFZ8bFSPm/wK8Z4pRmYrW6NjXBrdmPGRio5O1TsPvB9/MvOEKuUE6K&#10;CdzMTCtw8zPneG+0VcxcVdUURP8EcH/oGn94uLVLrdkB3i68TSyR37WTLf+8nGRk/3GXC6/r/Ab+&#10;32Gp9Cz6BBaf3GCJnrlmQ+86qf+o/IFV65Ng4V86h3H1aQTZH6c9igtuOk3fsJ7rZywDu4sBTKHz&#10;fN4Lo8ZQhR+2WMOfaaHT+5Gb2t0HwJPtFr9/1Y3FqPLEca3gbQD37ipkOkyPd6sCS4oVjmGI3Hod&#10;40O5A5sqheeD7ctdSumokrBrlV18BnB/KYcYgAOYKDT+igMa5UXTQE4oI6tcHmT5UsguJ1OCTBBt&#10;StzG6iFTAKiSkxnXLVtdZPXSLEtltlu5soRBeRtGtpvJdRTAOMzv22ygOt4qhXlMjK2WLywxlRJ0&#10;bE2xn0hjsYNU6pLlAKxs5qBzIRE71I6uzm26LNxyvnryyve4h6SHdgr1LKE4E9G7Cyj30w5lOxG7&#10;agN4VUMA6abkk7AtVb9SlEMs2cp9NgOQS82LIl+Spy2WukA7sORMKmXQKNAGF1YlNsuEUBV6Jzv5&#10;W8WhVX/BrZepX5LNqIcmkKmPYQW+8pBpXU2Mib+ZjHH6y/W9Y2AA3J8IOP/s4RhZCDYK44pqcyju&#10;nj0mh12BE8+igs4ulOmHvv8DR3NXmGtmTtHHMFmuGWzFwDBOtPzgpeRXdtMaqY+RrGcs1XUZVnbA&#10;CvHZVs7Od0kuC+WlNtAYC4gdY3yoUNEuviv3IIwh4yvRsZ6+U+KBXlNq9dDNS9Zz6ywAednqlZUW&#10;vLDN4jDGTGGzpUOKJpHEp38f3LHojR3WeeOidZ/dgTFrtVxYnx227gtK4LkPQAMcQzJ4YbeLHdNu&#10;a6SDn4A0gKdxLh84hXjJF9DzFSnybBf1L+vghcqp1HmHK0QncxZGEgC0rroJrVoBqdgVmNhGPrsN&#10;I9BgjCAZVYUeUITyVyoLYGTzbajxHuzopvNBUzynH5MLh6pd7bFKZqPlS6utUZ3E/+4ANtu5Thv3&#10;VGxnj6WiV108YQpGmAjE3SaGh6TQOk0BSSmfNy9yB4BcZCkYnKrKy/k1JfcFJKjAJeudcANVbVaa&#10;J1/JAZInAOFNgNl1rn2IQX+De960otb6aEOYZ0ohu59urrgFf0AqB4t0O7xOOjaLygSdjI24/pF/&#10;W1LgJWbG+QlYgMu2wf8ECnK/UTJLt7vqdlibdRN0LefHBiC6ifonScU/8eBaWmaQv52uHQsrhnYH&#10;z3bdMXGVOvyXrPMpsF0sR47heq+9D+8AnkneW5fzmfRDGKf8Zqtm1sGSj1smusEe1z+10MODVvK/&#10;skZtsgOyYnWqFdP7zA+3WkUZnWlbju/5SWU0UTJRDCl9VIhMgdnBqGBisXtrrf/mZfO7VfviPgxx&#10;p/UeX46UZKzeZ8y03LBs5LYF7l1zRiPZx3sM3bdc9zkAvYtxp+WIS7B6nlmGhJ9acxWYuTAtpLw2&#10;zvQuVWHN924BfIAfz/oM4P4SDzfRmKgMOJexV3GNqh0gBoXsink3AbO25uDgM0lGFSPRxI7FOwCT&#10;qy6lkh+5atn4OSazjlNINCYW/1O9A1WUijLZPH7XeohiWJXhw+O8pGqTikEFe5g88i/rQK6ucDuD&#10;+dwaq5XmW7k2Hdl6EkZ42jkVZ/i+GEoKRhCKKXpBBWROwiJUiHoVDPSoa29WO76AXz63zsnPNMAk&#10;p10P+ZpRxmEGu/NnY7AXc5sY7OeZxNoA6AfwtbmidFIAA+ChEDI5CCfF3JiocX4ql5gzFGJHYpIY&#10;CzmS6v/qW7ETsZYmi/uDfv9XPsRo1feS1mJxMlT58mqApPXJZoEA+4c/cdWAAAD/9ElEQVS/+88d&#10;2mWPaYkCgFEm4fDNc7CjXmtkPrcc4BV9qDKN9y3VcQeJuciq2WlWr86yWmaqAxs/Nh3jEIUx7wVI&#10;2i0JqKXFwEOAGe86nbhk9cwyi3ZjOAQ8iVbrOy8/t17Lxm4yPvpQBW0W7lUsMKqDn7H+G+b1Irvv&#10;37D+lnPWf3Gxed3HAT2MJOMylTni3H7UfsXbRjGkMqautgbvSkAqxq1oFxlkLTFk0keeAdxf5oG0&#10;0gtHfmltSWzEQw7G9eK1g6jJ66y/1pCSLnRJa2baSGh+VznmDlij/hnWWTudcvSEUSGLogwcxW76&#10;yBOFZiXFwOT0W/6WeyEbuH82pUVqhTgBJtEOxxQjkTiAec+UclyplSRJE/5ZmBz35v4OJJPHrFb+&#10;Eva3jHPmI4WPuLCfXEEFq+Wo+wBLfgogAnCTt2B5p2k7MlfhXUy0UFJJA+4zCZG0sBSxC0VHuPhU&#10;x7R4dg7tHjZDw7QLqYmhNSBYpALf+U4TvBScTtsATD2TAxuYXywoac935GLyu/7+n3M0nYjpt+wZ&#10;+kfB+yHurR3Dh4Ceyh4K5H74u//UIZ/AcEcL/QIj5Rl93rsMQP/5jS72N5NcaX60zXrPbMWY7ENa&#10;jm8uOzzcZtXql4DXFt7tUQdmOeSuoilC93fRf7BpxoJYbvDWFtibauEig++ds4e3zphHP8a0M916&#10;z/rObMDgPADwoha4c8TC9y9boOWCBR/C4AIdFr992Lxbu2HsinDpbgIc91G4np5BO6aSwnIFcRtK&#10;vDNnoLQDnsKIw95kpJUW/hnA/SUeYnCKeeR31ReQNZPVVvZZl/bHnfdE3iBb5FKiXTlXLg/rKMkl&#10;ppLNbHNuJEqQmM9tdGtYXvKIk565ArID8EorJpSJ4Snff0Rl95AeWPF4pIvrwgSQthp0Oa6TyR22&#10;KrKmUlxh5epXSK59Vi6s4lrLASaYpPLSIa3jyGjtkqa0uBzlZ3onEveWqQ6BlzjFwFeY0iGsvyId&#10;BFp9znk3ql1GLUTDzhTtoGI34XCaI+GAQruvrtK+S7KpZJ9ItKh2iO+7vnLyU33HNZtOuhgAriUZ&#10;58AfIHSg49KQP+nr/8mHy8zLkVRxG+7bXBd8spHxPwBwHS2wN54xFgTIeX81fwmgcp33ddty0QM2&#10;UJhq5cRCnveuZQPzYNl7rZxfZQr2TzEGBmtfW1EprzCWCsPTskUs2g+gaVMLZdBxHmBLWAog9m/u&#10;QnI+tH5ATqFoXVeOWfghkrQTAAJcOy4oZVUP77YLAKSvFbIlY9hy2mWDSSVQBzEYNkrBRxnEPCU4&#10;0NKDXHRUMKcD5qZlGVidoh54l0qLr3A3V9CHMf4M4P7CD0UO6BBzcZlfQ02p9d3BBHaZMeSVL3eE&#10;QwxWBj8D1EP6Vcpz+OwYE6DF8qXNAMkOAG+zC6L2MzsY5DdgXDA5zskpo4d/Hal4lHOXcL/9sL59&#10;FvePMCEuMlFWIzUuIjWuI4kCzg1E8aWFzCauf4OJs9KKxbnITu3EMVkAZTG0fF5ZfZVgcy+AJM/9&#10;XsBPFeovuImoLBxyIZALiSe2E27mG5NbhNYVtdMmcFABGK3ZhZUmSfIMYBdYuY0BtzlA38DMNDkE&#10;bCEmXQYJHXRsQcD3py/q/694JALaQRVgBiwA6Acu7rOITz/fPmb54hYrRnfCog8iUzEOd1XoZhXG&#10;5KyVCgvpfyRnb5D+2Gvp9EUM31b6/7SlPCXjPAVLD5ncRWr+Huu7Rb/D2IuFHVZLLee9nbRsr2R/&#10;xBItGLIALPKWEqDSlvazFum5b0Ha1f8Q43RlO7IUMGw5D3gqflgRCXfdu9aOrhun3EclMZUKSiAn&#10;1yK9f6UGk4O18gY+feZnAPeXfrhF8R4LxeRSwQCJanH6++fEsIaABhO66ciqIP1mTVGFDGmXNMkk&#10;TyJb/OxRBtoRBtUdUx2EHAwvLS97gKWQ3QgjUxjXcRjXWa5x2jIMwFJmq2Xyh61Rnmml0hxYHCwQ&#10;aemnlLxygxUze5g0u7nGPQDnIpL3ptuxTadPMGiPAUinOHe/eXGAC+YmFwq1WTVdtVOqCAdFX2QF&#10;ptpgkKsHTK25UwxQM3G01iYQ1BqW1gSVXUNswLmOCNRgNGJ4kZB87NqsP9YH42XyMKG0OdNcf+Nc&#10;B4Lf77sfzyHZnQhpxxg5KrBHpvbTF5FrAJeWJLqvWB6DE29ROvguy/ZtgbVvs1R0sXPZSQRmmQrH&#10;aJkj5Z3n3Z63nodnAaB2C8CesrD4zlMYOoyL7tVz4QRM7R4scCfXQ0J237Gus3ub46zlhgWiKUt0&#10;37U+pGkcBth3D0Z9Q+mxApaOPTCPd6yQQ+2Ci7HJcCYT93iWJntVhpc47W6mqIedY7gUZud7CnET&#10;mDaf+xnA/aUfou++HIAZMArH8o4y+T0muiatmAsTGyvogE6L6rAU7aqlxLrCSjeUcCmQwpKdUQU/&#10;A4CqgZC6ZH7sGiC4Bwu+xwGMEk6Wa3MBsQOmlD9ZACuTOsdE2cn5VxyAyRHTxT+GFRp2CIC8bMnU&#10;USdhE/FLThpr7UbuHPJ2dxYbAFWMoZO+2mjIIpMTCr4/zIQ7zyDv4hwmFgM7It85vq81KmWrUPk+&#10;AVyQa8mFRmtyTuYFozAOgaX6AWmUuMZPyZ8+APUUvytm9zsZ7/rqyeT6MR1NKQ2oySWE59aRRB4q&#10;sD3aTt8ADJ6cqMXwQ6p0xneu7gIoTsG0jlmhtNby6Z0YtHX092b33ou871pplWVge0n1lZZDWi+Y&#10;omD6u+5ZohXjgWHNcE2FtoVunYZVh7in+i+BgYFNCrR4Z9r57O2+acl+lQyEIXfA8LtPuOzTYprK&#10;7ae1QiWPcFmP3XtQnK9ktSJZkKnabECFqBSkErhqd/zp8z8DuL/0Q5NTgCFQkVMnv/vZA269QrJV&#10;56hknVvPYeA5cGDgSK7KP0qVtTQpUslDAE/AuScIoFTAJA1AqfJ6Mgu4pc85oMp4hwA0Jb3cyKDc&#10;Z378HJL0kruWW2PzVfPgBBNIwCRHVu1WxhiktCcY4v8XaE+3myCaOAI25wLgXBBgeGkYHZNPMtW1&#10;lfY7dxDF4jIh3BoZPxWIHeM5FD7k8rRJsnoXnATVYn0TrELNCS9myMTxkazKFuL6Anbwe/34oz3C&#10;Fu0Wq5KbUKJ53NfuMQbvAcASeWAFZGQ01AmQ7bL+G/t5d9usUVXlLlg//aa4YqWwyiE5MxgkZYfJ&#10;cqg/teDv9V21vttXzetSuifGWixkHXeuWMdtZGWHYoZj1nX5CG15AjzcO9zC++Ed93ect2DHFUt0&#10;PaSdgFwXTIx354ALYyNAkwuR55/lc+1ea0MBoGa8xOJ3eI4A7ZQD8T2M7QH+1s7yd+/uGcD9pR8O&#10;uLT+pDWK5vZ5jM/Ftly2VwaokwFuBxFqL6vrBgi/YxkVWpXM7gLM9iEdTvF9rK684WO9bl1N2TXk&#10;Rybn0+b3QjC4rUwKvpPdDbPb4eSt2JR2w8Jy1hRLELgyeRR76QCKe8kTXRb/aUSBH7ttqcwJpO82&#10;UzysKwIt4ONcySBXBR852mR8AHWky006pTBXecOwMozA5NROx9jkPuKAU8CIvNEkwepLZqm8YdOf&#10;Ted8r/9+5Id2r+MwGq25KT1SDzLQbVxc2GNB+iH68AR9gCQMtjj/xUQAsADoo/0XAbrd/E/rdgFT&#10;iiulqlIG52jHCsYPEra0w/p62pCrABtGxMdY9F09ys9+SwUZT72wZgXGd9zl3tro0Q41SqHzgcUD&#10;3RbqaOX/IYu0nHXKIBMKuXeZUPbnuKrUt/EMTd9FufJoLdXlCIy3M1YUwaBoBrG3FmeIXQ3e5O+X&#10;zXwGcP9GDgFK2mdwuzUsPpOEADhigRSD5QGg8XQBvcnqvjuagJMApJxDZ/woAKIcZEwY/zqg1WJJ&#10;/5hbr/JUdBfwU1X7hH8NdiDnWtUOveZCtrTm5nlKb6TPI26wN8FE9wQgo8oJdxG2ACPMbON/sA93&#10;XnPXsglQgJNCjOKSJB3c87aTnWKHcunwYBjKkKE8Z3JbaOYJa35PE+zpRoGnFEhMqGY+tafP+pdy&#10;NAHNMXTH3iRVeY9B+QjSLx23TZXE4jBm+fj1Xz/pDEWwr91K1cVWr860fsA+h2HTJlAAaSmXnlz+&#10;iOUSx1wxoQxjIdF1oLnz2d9hyb7NFr55yvq1thYEiDph591d1k9/p8LN5KBaD1UIljJHK5OJEpJG&#10;2sWwu63z5nnr61Q25CTghsyVT2a0v2nEMJ4uc4iMIQZLa3LRZCsGUADZjrxudUkINI7kc9ccT81x&#10;/Azg/o0cWkQPIQ3EpjTZn3q2Kwe+fODk4d489+nPp99LuhxeYoJRWFCm8C1y86xVywthWS0WiDaz&#10;VCSSV2Fse5GwLUiJ65aO3gBQdyMdmn5KcgxVahtFBQQBLOdMS1sSyQNMIqU732kuyy8DW+4ciopI&#10;JxSVAIhy7bjAivNdzQEmipNcTLwMf2stxhVgBjjdGo2+L7cKTXA30LVuo51hJCmsUddJIV0dEAIG&#10;zf9/98y/OwSmP/T5j+CQYehrhZkLWMR2AaJkP6wqFrNUXxd9EYdlqW7FQX7vsZ6r37pzlSEmn93C&#10;z4P0kzZs7mLQYHnK2FxYhQG6aqrOlavPtjjvPx48a/2dHRZqvUb/h5CqV6y//R6ys9UZpO7zh3jf&#10;Ys1IYlidnHyV+60H4JV0jirkKvzQeu9eaRohMXkAzDnwarNIxhCAk7+l5Kfen4yzGJ5qVWgnNZOX&#10;MWR8RmDkDuDUB005/Azg/g0dLg5TAObWl5pyUsCXgJE16wUo6uD3Ac5NcgZuJnvcMQH9LVcRDW65&#10;hRTSW6xYXG6V2pcwtE2u5kIsehPQhMHFzjIB2pkUl7CwV7C07VbIHgBU92OhtZ6C3GAgRmjP091R&#10;SWilQnLxko7VaRG5yw1s5+LgLHoXEhTmhURRQRrlSnMTCGmUzCjJJ6Amaa5nddcVmDPBaYdqqPpx&#10;gZ9Yrdb/dN53i9K/fzwFwB/63/+6hwAtFqBPnrRdmyu9rfctJAZ39Th9GLFg133eYdD8/EELd2GM&#10;0oeRpEesiPRU1fkEoKZSjunMJfoLBg94FJW8IHWS/521WmWWW8ct5g9bpI1rdvXAzEJIzbB5AGic&#10;n/Hu2zBBjCl9L+Pa91DJRGmjgIw2uMw3gKsymkSjvIegYm4liWGFYmdxLR80Q7LEMOPI4GY0g1QB&#10;slRFjWCWcr7W9XTu7wCO8aCfzwDu3+ChjL4KetfiraSrBobARVLSTX4mhpw13XoJ5zTXvpRH7iLn&#10;JwEtj/POAmpfWCp+yjJIVDE3l4EEEOmPNoEoGn8IqGgA8jeDuilJZWllpRUR8KRNAl7uIz8qF0Au&#10;twINfPm2ITsVLB8PALTIKS02C9BUF0GSpemUDLClVCVfoN1ka7qPq2TF7y6SAfBL+0fcc7jPBdyu&#10;P56C3FOJzv+iD/nsCav73Xk/nkNJO1VkSL8rbjXSKxaEbL2h4tLNPtG7SPQoXjNgmeR1q1TnWrzz&#10;GJL9iOVhRPnMQZjbeVPlsnToPO/5RnMZINICk+/DuK2wSOtNC7Xdcq4e0RCSNxCwvmunub5SUgUt&#10;pXU2jTXa0fOgGWb19NBmhxIJBB5cRCE03VfEIJtro4psUUZmZK5YHEZOmWVcNAcMT+33E/cB22Mu&#10;JlnXc+vJWsPF6Ll7PHlvzwDu3+DR9IYPWTq/jwEu64fEEDsKpBkoKlgjv6NTsK3NsK2jztlTPzP5&#10;dVj5lQyiFjfYo5E2yyqyIbsbi93OOdpFe4CcuAFY3nLWNhlWoZdTjr3pvlrYdpsKbkBLPnJ/B6Qx&#10;rLcq2ysuVH5MfEYbZeGVbSQh9sV904nzgJqywUadX5d2PptxmZocAi5dqynBBXxe7DrAC0uRJOYc&#10;B6qwuuaGiH5vTgS5l0gKKdheE/R3AOdAUsd3/fe/6iHmpowagQ7lt2u2O6FQvWjUPC36y+jo2ejb&#10;3qsKfO+0wF1lcD5g1ew3GKm7gIl8Gnea7+/hWjHLZc7w8yFM/ZDFYioy3e2Kvfj9W633/hXrfnDD&#10;GaXgPWV74X1y/yDvtf+m3EcUBcK46u3gfT3tz+Yh1hXvkv8l36F96u9oQsWgtdvfi1FT/ZAWfkd2&#10;AnACrgSytTle4rz3a851pQmKzWuqDkNTnXx3r2cA92/wcOFHoSDWHTbF4NFifFrxnaobqp0pWVHY&#10;kZiWHF+V1UPnJBhcqj4uIHoqNXT43mm+f9J8rZUhJbXQ73tnLKXIiTgWn0MbC0o1rhoPWvOT/5XW&#10;UJRmWsHriZiKJXfDtlQ3VYksT7j1Qn0/y+RSvUsxvIR3juMi5z+g/UkmSnPCOsamwc1PFf1VRt5M&#10;+jgTUms8AKsW3R0Iqg80+f//7P33e1RXnjWO3r/k+9x7v9+ZO++80zPd09PTOdjtDg5tt3PAxmCS&#10;yTnnnJMEAoHIiIwQSIAkhBDKOVfOdULlpFIWsO7ap8DGbnredtv9TI+8f1hPSVWnzjm1z2evz1o7&#10;ivacHv7+x8NCPisfQbpPjnny+sXK+fcMt1n0VItlp4RipvJ2MhlQEStWsSWheI/PnMpNrP6s+etZ&#10;Zh5jIxs/LZ/Yy8DYfjHYaixoKvajEL3poqdc0asRS1wyzhHh3wGLicpNrGwiemJb+D4VuUmsLUc7&#10;3FZvNBeIa4lkIWbPZMbjCWTKMuDheRmHopNJJDfjM0HAIslQ8WdWCulhPAr1JpooxIyGNp4n89zE&#10;xtZhMVPlcYIyYpHfFwuUPp2QJMF96yHsnNipvZqKq41BbzMqh4eBaGzAa1R4EYDiVbRp+XiMC2Eq&#10;KZehBkSQaqwYYkjHDSo5sdu4mJp1j2TIIGcwBiK3aGOLSFrFSCZykYqco70ogdhfQXRQiFU8xLg6&#10;t0ar7FFITvdZicSGIgx23oOxdwDVhZiPaEzop9IUo9jFskmih03cgzGVispMqMhY7BrvQxAb75cB&#10;L1SpGCcnegzFRs/GSr3iM/H7n1SQ/+EQFlT0CouhMV98X4W9+ibcRpumKCcSG18zy2Td4ee0fn7R&#10;EeRFOC62C7zL51hoDAYPhu+SQMSg7xJDWUXEEBzR+E9iC7pEjybPb5QxVXMPidHjhdtE1fXU9b9w&#10;Lx6xqosfGtWkSKCZ5CRijPclhoRQyYnFMo3kQytqrM5LYvNTqRsbyghlz+clOjp0pdGIQ2Pi/dPX&#10;EcrVUOuZ/yXBfeshSCuQCYrPKjsDTpAb7YMxPs4IGKojBmWG7ITV8yJKlSbsoLAXYnMVY4VeQ/U1&#10;sSKIVXZbGbhi6aQGqilBcgUQu7CHaXdTycNIGNO0qNZEWw/tp5eVTVQkcR9iJzBjMxzRDkebZcwq&#10;YGUTqsBQA7wnYyiEuB+qhr6Y6OET69+J+xXEKNSc+D2ifU+MwSIMUvvc0owpKOL38bkZtv/z97UO&#10;sXdoAG7Fz/LVodpFUwEturUdkZjYi/W6UbaiIyEk2ihJItHUaZZd8HH5+pGKZ3Yj01jW7tY7TH4i&#10;NjKzEfyqGCjuRZD/++xU9g4bdKN3+vN7eALRFmeMy3NSxZPcXCQ0cb/CDRhthowp4SCM/0XnEp+x&#10;sKtGpwLjQKhEkUAjqVOZ9lkxhcxoP/78GsbMB6HKxT3yf0lw33Y8IQFhXWhDM21PAl8+NhMwBp4Q&#10;IUkwTFUler+McWwkES1EVSXaxHQx4yFINXbLsLiC2MRWeGL9MbEGmyAg0Q4WDJTSbpwkIRYSwgoL&#10;myNmMvB6DHSD1HgdoyIY9oPXYqCLjoho4HEF9QvLRTv25L6f3J9BaBnCzNz/GCQ3/jZj53qzGBT7&#10;+fuCzIWi06miM+MHifY6uHm8vYvWlM87mTrLY/msmMjErmJi+pVYzEB0UhgxwMQnjgvrYou+u/B2&#10;P1nxWEXAzuuJMqeddLbWQeP77p52vidI6/P7yCQ/zXieOu9HqLfMuDzRVpo5RgwSNu5XtfM5Cmsq&#10;dj0Tf4upWHajfVj3k8hIXGJHNrE7nFBqhn190qnwGEYng0jEj4leEpzEZxANtp+1h/yFEMeLjaeD&#10;JDARtCL4FLFctEGazMg+EahUEsY4NaEeMmSTaSMSbTNiCIEgoaAxYDcarqCqu4HM3p9NVIOd0NVG&#10;hANlhv0Uyz+FAgUQU7/EyHzx/S/ekyAyQY6CCFlxxOh3Y5aGUHRf7bf9jwEJR5DAk//FajAuXwhq&#10;p5h3K1b50BFwWqmYqLJF25hBLE/KgmXI7wbDYvl2i7E00mfnFWA5Gtv7Ua2JYSWiDN0uKjeWsUg6&#10;YoiHGFNnN2V6STO95U993zgHY4T3ZJCs8XyevC9iQdzH47ZTwy2IZ2Y2/hfr1ImOkKDSYwwJEru3&#10;Gc89kBkKIjpERJPDZ4nLOB9fheMwSE6TBCfxRaj645H/fyFE8IshAWJyu58KMCqWzhHviUzKABQd&#10;GaJdT2RjMRZKFWOpdCpFYS38Ygs/BqcgHjF4kwEpKqQx4dsgwMy4OLGhjqY1ktxqeB4xqV4QMb8n&#10;lJxo/xHfY+Uw5qOq4ryC0ERFEucVYOAbwf9U5RrDEGrIWXOTxCYIh0RgqBmqJ5aZMaGdycToWBEK&#10;jWVoLOppEKToeHiyFeLjcxnPJEhVLsr06euIZgyNCc2NsFPs2SrsrHhu/OwLieS/LnPDUgqiFEM8&#10;eN9isQNjeSvxGe/JaDtVe0iuFmM+dIa4hDLn7xLTtYw4etzmZjxn4UR4LsaeeE8SnMQXINpgMssD&#10;PSaHZxzz55H5jhjGEQqJearVxpQb0RBskJIIXEF+IuuKbM4AFg3cIog1nUEsXjVBjAxynwmB0F2S&#10;mlgSnVmb1sX/eG03Y6MRw86IBQMe2ymjIgmV8NQ982/RoyoG92Y+H7sEJ0jM6NGkWlZsPZmkYyhc&#10;fm53wqNS1bW385gvlQEVk7EEO8lOc/MZ0fqL8jRsJT/XhQoXg4Z57iffEYrPSzXo7hIrQH/VGHmM&#10;x0nns9Vf1ExSMpSheF7GcxTPlv97FMRSR6Ebu2kJ8stcUyQzRcyDFknNOJ6/TZyL3xPryAlIgpP4&#10;HKKbnUEiVlE12tWEQnrWcf8VjAATf4vMzyCkZRXzRqPhm7RB92BM0NfEPqYNJCqxMXUzgmL13kAt&#10;QmLPz6DYIYlk5qHKEG15vIcnA4QzxCvOzQr2mNQ+f08cw1fRqyam+4igF9bn8fFffB17EEpXKJ4A&#10;LaiYHJ9pPxMKS4FLZTn19Bjk9uUmCNFumhlfpiJgzMv9vIxsZhOVU2ans4zC4/FUzMZYt+6vuy8F&#10;z2eoMZGE+AxFrD0mqYyq4+dCfQaaEE1co+qvMBKg0dtqPOvM90Q7rkhiXzivOAcdhWifkwQn8RRE&#10;UGWCVtXb+XfGdvzleFJ5MgEozidmTTzpac3MDVVJat08f6cxJk5RhSUWJCYG34ppVSLwv0isRqUS&#10;ryKoBagyxRxFYU/8zOhGm41hbwJ8/fzaxuuTv58631iEIASjl9jBMjXa3QTpZdo6gx4qGmExDav6&#10;5e+JshbPiOQYruZ3MmWdUXBPyu1L5edi+RvqMHPsXwcRB4+f2xPSMq4jCC5DfGJlkXDkOomtBaEw&#10;CU5shykG836W1J64gWc8Y5EQ+b4kOIk/A5KTsbyRIDzRRvOsY74B0CKJPQ8E2RnZWKG9ErbWmIvY&#10;ZUBYXKMC814MVfiViffbAWs3y82o/JnKniEgPj+32xhL+OXjxbMNBsTMkUx7p88YnPtfqzJd9Mg+&#10;ZVf/emSeZ+ZeBck+Tl58zmKMnDhGrFOoKm3QAzVU/E3GQF9jCIjxvcfnEB0NX1BwX4QkOIlnQASd&#10;sA3M1IJgROUwsuSXj/uaeBKoBmEJZSYawPn3Zxn5CR4rOnH8Z8Et8X+CUL5uMQ5O/C0s35c+F9DD&#10;wp5SCQklLdTcn5Qvv+cXzQNiqIY4p2iD+/qxoDxe1kh0CHz2zI1rP1ZwfObRmNhqUMxuaYLYeEYs&#10;nyQSYuY4xqf4HslQEpzEXwERxGLqiwhuMbJc9EqJoPoLg/v/dNxnnz+xG+L1McEZpCb+fwJx7FN/&#10;G8c8dS4JEpiwjELhsoxYtqJzwWO3wm2892xyMyytodjEslliPTVxnHgGn5NcZsyaApdF9ISLsn/y&#10;LP70fF8FRlug6BDxOyA2jTGIje9lFJwLyd7TUALdJOD7tMMhY3ykWKH5yfCPz+6DfxvT7Z5xDQFJ&#10;cBL/B2SCKBNIoltetHmI3q2nPv8MooI8AT8jERld/0aj/58PQolvGKz8mmjH/HKP6RcgdrgXk90F&#10;0biM1WCefVxG/anCmj7js6+GTGwYQ4jE30KNGSSb+dxofuB9i5WgRSeBJvbPELNYqPZ0zQRNbAmp&#10;Pu51feq84jvGbBwjEX7+voAkOIn/A0TQCEIT8DHwROMtVYFBWmYG6ZPPvAxG0Z4mJkyLwZpiRDnJ&#10;TfSGGqrgT4NP4m8DD5+TYs+ML3vW55m2OR8C0RLjf3GcWE7qy8f9LfBZGyEJKdM59NRnfrE7VjWt&#10;qOjgctOWis2pBXGR5MQy5aKH3CDFL/0ukUifkObT7xOS4CS+UTzp8ZT474ao7M9+FsJyqsIO+gSp&#10;qUxI3QZJPOvYbxqZ4TsiIfJ/Q4ll1L/XTRtqLKHezGMy+9qKRCr2XxDHGTM1aE/FjvrPIjKjh17M&#10;QRaJ9KlkKglOQuJbB9GQ302Sy5CaWMg0o4yedew3CSqtx4OuxSrOBrkZ90D17/EjyPvIDNAVy3XR&#10;BdAtGG2/BsHx+2J8nLCozzi3WBzCaMszSFM4hoyNlQQnIfGtg0oyqTVmlwg1FwrfNV6ffew3CIUW&#10;UxCPsJTib0O9ifGLLoSSVx6TrIfqrZ33o8FYpv5Jx4ZBhFSdYrDynyG5DHGKDguh4DI2VhKchMS3&#10;DILM9GCN8bcYmmPsT/ss2/eNgOcVHQAkNjF31LCjgoiEKntsoUNxsRm5IDDRFuijerNBrDwsBnJ/&#10;vcHEkuAkJL6FIIlQEWVWcRH2UCikL/ZMfnMQSor20VBh4hpUYYZ6E21pPmP6nliqS5CumHql6F1Q&#10;qdIUTaxOIkj36xGvJDgJiW8ZFKWNpCLarERjv1jhWJDN11NKfxYGsYmBvV28nlBzQaOdzVB0egM0&#10;Y1VgMVWMr8KGkvwUsQ+DLpZLF+eQBCchIfEXIUMWIWNyvVBNGoJiT1wqJ4N8/uT4bwiGcnNnXgmh&#10;2DSfWGWGRGYQYBBiuFFm5RndsMwZ0hUK8+sRryQ4CYlvC0gkYm03sYnMk/dC4SpjYv4XjvsmQYLK&#10;LCEuiOrxoG+/mG/cSBIT7XFinJsYXxn4rIdVUa3GskhiuftnnvMrQBKchMS3AMbEdqGeRGO+V6ze&#10;Ihr0SXCRMqP96+sqpT8PQVhPekx9tKedxo5n4n3RgWBM2eL7qpilIKaViXmlj+9TLFGfWab+Wef9&#10;yyAJTkLi24DHBKb4RE/m5+8HqOD+NkNEMsM0DPsp7KYgLb/b2EFfzC398rFiFWdxjNiD4fP2QDHs&#10;4/F5/kpIgpOQ+BbgSRubFmh46n0Vup5pg/v8vW8KGZLKrOLsNJZFj0avGhsSiWXSPz9ObB6TGaZi&#10;rNDMV0F0n3/+9SAJTkLiWwBjyStfAMFwZvxbBipUxWQQytcdb/YnMAbm0p6KxRkUJ8ntGsnu8WwJ&#10;4zNxnCBWXtewpWLwrxikKz7/5u5FEpyExLcAguDEANtAqPap9/+WBPdkdWa7sbWjx+hsEJ0I4rNM&#10;e6DR6aC3Q2z3qGii8+HxZ18+19eAJDgJiW8DhCqiStLF3refvf83JDixzaDagkioIkNuYn6oMRle&#10;kJu4lvg/MxREkK+xmKUgxGee66+HJDgJiW8DSCoeQWJGO9eT9zNtcBnV9E2QS6bH00urqWnNCMdu&#10;89yff56ZwSCOEe1sOtQn+5uKJemVp9vlvjlIgpOQ+DaABOd9hgUMhESbnCC3r9/RYAz7oCrTo/cR&#10;ClWStMT4t8+J8wsERxhTxPgdMe4ts2Dln57z60ISnITEtwHChoqeVM8XiSQUEWPSvpleVC8JKxgt&#10;RTRSBkVsO2kslZ5RdQKfE5wParAt0/FBRfln13j7BiAJTkLiWwKxX6r/S0pJF1v2GUT01xGMyu+6&#10;fUEoXquxSGXQWHqJ1xA7zhvn/LxtL9PJ4IUi3jc6IWhPjSEif3rebwqS4CQkviV4FsEJm6gIBffZ&#10;0I2vBq/fhbBYqJIqLBAWeyhkrKroFc0c8zRxZiypKtr9eM3MblhP2t7+FmPxJMFJSHxLIAbSig2b&#10;v/y+jza1miRH8jFI7ktK7gttdkJ5if89ht31e73QjX1V/dCCYn7r4+/ymM+nWH2u4MSMCVXcg3Ee&#10;MalebGD0FOE+IVnjGiS8x+PjPvv8r4AkOAmJbwUyKk0xGvY/f9/rjZJw3LSXHSQsQSyCpJ5WU08T&#10;3uPPvGJF4Ps8Xuy2ZYL6eIf6z4+jMvxsdsRT1+P5Va3LWBtOTMnKXO/z72Su+/gawuIaNvbpe/nq&#10;kAQnIfFtgBh7JghJbf7SZ2KpJKot2ldNE5tEC4J5mtQIQ5GRwIhAtBKqz2b8rQXrSZgBfvbUsQYe&#10;k9TT5EaI/Uszk+up5Iy2tyc9qk9/15fpfTWUG8/xJ4rzq0ESnITEtwBiKXAPLZ/Yi8EgO2M7xy+S&#10;i1hKKaA3IBSshq7VGwgEaxAKN0A3iPHxyrsktXCk6jOy+lM8TXCP//ZQvYmt/Z5Y0y8cL4hMEJpY&#10;Tonk+SfK7q+HJDgJiW8DDAUXgBqq5mumB/NP4TV2rxLWMbP/rZiBIJY1Euu28XN+JmY+aJpY2ujL&#10;yutZ+Jzo/AptrBiiIpZIF/NTv3ysuJbRJpchuj/5/K+EJDgJiW8BMp0CGgksACUgejH5/p8oMEGC&#10;JLen/zfUFd8juYUiNUZnRIbsqLL+rIIjxOdPlBn/NgbzkrjERjIZEvvi8V+0pVLBSUhI/JVQ/WZk&#10;ttfL9FL6fWL4iJhZ8IS0hPIihKoiMYrhH6pPDPt4Qj5/iXp7AtHuR/UmlKFfkKc4T4ZIM+qO7xkL&#10;Yn6Vc/7lkAQnIfEtg1BgutYMxd/Fv4UtpWVV3FR5wooKW0rS8duM4SOqTygrMc3raQISxPTFc/45&#10;ZFbmFfNfxWq+wpp+PrNBkJwarOffT4j1i9/9JiAJTkLiWwbR4SDmpaokGF1rJJHdR4C2NRgSHQp3&#10;ofs7M5vBiOMNpSUU3lPn+EvI6LFCU/Vu41X04Pr9n89u8PrdxoDfzH6omelbzzzP14QkOAmJbzVI&#10;dk/GxhntZd+QkhKDdN1Uhv7MjAZVfzwsxBM2XlU9M+7OaM/7G0ISnITEtx0GsYkezseN/M865quC&#10;tlfVOw37a/TK+p2PyYzkppqMNr+MyvvbWNMnkAQnISHxzcAgrMzfxtQvoQ7F0BSty2iLE/uwaqLD&#10;wViaXHz+t+lYeBqS4CQkJL5xZBazFNv+iTFtYqYECU2xfdaj+qzv/C0gCU5CQuKbg6Hi3CQ20bEg&#10;Zi9YDGsqxrlllkYi6Xn/Nh0Kz4IkOAkJiW8IwnL6jF3pxf+Z2RBUb34H/GK4yZ8c/7eHJDgJCYlv&#10;DGJtOaMDwecxOhn8Yn6pmHolNpx5xvF/a0iCk5CQ+Gbg1R8P5iXJ+YR680Pxu41VRL6x3tmvCElw&#10;EhISXwOZgbuiE0FRzI97S8UO+lRvig1+Yw6qGBLytx0O8ucgCU5CQuKvh9GpQMXm99Geih5TodTc&#10;ULWexx0Nj5WbJDgJCYn/kSDJKWJKFu2o+DuoN9Ce6p/NYvjvhCQ4CQmJr4GMPTU6EkhufsUKxa1D&#10;1cV4N6Hu/vaDef8rSIKTkJD4GhC7ZHWSzMTmMWIxy25jzTe/TyyqKSbR//dY0yeQBCchIfHVYCgz&#10;odgyyi2zFaEPWqDDWFPu8x21/vshCU5CQuIrQnQeZCbmK4YVVaBq3SQ7JbPs+H+zansakuAkJCS+&#10;MsRQkMz4Nj9tqcsgOMXYPlC0uf33trs9DUlwEhISXxFiPqlmtLUZPadEZraC87F9/e8Z1PssSIKT&#10;kJD4ajB6SzPzTRXFBk2nPVWfbPcn7Kt4fcb3/hsgCU5CQuKrQXQueH3G0keK3wVFs8ArJtV/doxU&#10;cBISEv/TYHQseKHo7SQ48b9YzFIsPZ4ZC/fM7/w3QxKchITEX4jHQ0Oo3oQlFZs/Z6xpkPj7saVP&#10;QxKchITEXwyxWYzYQEbx6dCCrX+3xPYEkuAkJCT+Ihir8ipis2gVitqV6Tn9Oxrz9ixIgpOQkPiL&#10;IHpM/T6xObTHILi/d3ITkAQnISHx5+FV4CU01QJVsxuzFbRA82Nr+vczoPfPQRKchITEf4HMuDYx&#10;id6YveBzPmVN/37mnP45SIKTkJD4L6BSuXVBLD/u9/uhaR1UdE/Um7SoEhIS/wMhxrZ5SWjGSr3G&#10;dn9aZrUQn5t///0T2xNIgpOQkPgiDIUmZiOIJZCa4PME4VNcxvi3zPvCoj7je3+HkAQnISHxJ/BS&#10;sSlaOxWbUGt+qMaAXqo6YU3/TmctPAuS4CQkJL4Ib2bLP7+fpPbZ+38/80u/CiTBSUhIfAFeKjQt&#10;2Aif3/XMz/8nQRKchITEY9sphn34oKnNfNWMYSHPPPZ/ECTBSUhIGBCEJqypj9bU8z9kIO//CZLg&#10;JCQkHsNjjHn7vBPhf05nwp+DJDgJCQmD1BRVTMX6n09qT0MSnISExGOIISB/38sffVVIgpOQkMjA&#10;ILe///mlXwWS4CQkJMYsJMFJSEiMWUiCk5CQGLOQBCchITFmIQlOQkJizEISnISExJiFJDgJCYkx&#10;C0lwEhISYxaS4CQkJMYsJMFJSEiMWUiCk5CQGLOQBCchITFmIQlOQkJizEISnISExJiFJDgJCYkx&#10;C0lwEhISYxaS4CQkJMYsJMFJSEiMWUiCk5CQGLOQBCchITFmIQlOQkJizEISnISExJiFJDgJCYkx&#10;C0lwEhISYxaS4CQkJMYsJMFJSEiMWUiCk5CQGLOQBCchITFmIQlOQkJizEISnISExJiFJDgJCYkx&#10;C0lwEhISYxaS4CQkJMYsJMFJSEiMWUiCk5CQGLOQBCchITFmIQlOQkJizEISnISExJiFJDgJCYkx&#10;C0lwEhISYxaS4CQkJMYsJMFJSEiMWUiCk5CQGLOQBCchITFmIQlOQkJizEISnISExJiFJDgJCYkx&#10;C0lwEhISYxaS4CQkJMYsJMFJSEiMWUiCk5CQGLOQBCchITFmIQlOQkJizEISnISExJiFJDgJCYkx&#10;C0lwEhISYxaS4CQkJMYsJMFJSEiMWUiCk5CQGLOQBCchITFmIQlOQkJizEISnISExJiFJDgJCYkx&#10;C0lwEhISYxaS4CQkJMYsJMFJSEiMWUiCk5CQGLOQBCchITFmIQlOQkJizEISnISExJiFJDgJCYkx&#10;C0lwEhISYxaS4CQkJMYsJMFJSEiMWUiCk5CQGLOQBCchITFmIQlOQkJizEISnISExJiFJDgJCYkx&#10;C0lwEhISYxaS4CQkJMYsJMFJSEiMWUiCk5CQGLOQBCchITFmIQlOQkJizEISnISExJiFJDgJCYkx&#10;C0lwEhISYxaS4CQkJMYsJMFJSEiMWUiCk5CQGLOQBCchITFmIQlOQkJizEISnISExJiFJDgJCYkx&#10;C0lwEhISYxaS4CQkJMYsJMFJSEiMWUiCk5CQGLOQBCchITFmIQlOQkJizEISnISExJiFJDgJCYkx&#10;C0lwEhISYxaS4CQkJMYsJMFJSEiMWUiCk5CQGLOQBCchITFmIQlOQkJizEISnISExJiFJDgJCYkx&#10;C0lwEhISYxaS4CQkJMYsJMFJSEiMWUiCk5CQGLOQBCchITFmIQlOQkJizEISnISExJiFJDgJCYkx&#10;C0lwEhISYxaS4CQkJMYsJMFJSEiMWUiCk5CQGLOQBCchITFmIQlOQkJizEISnISExJiFJDgJCYkx&#10;C0lwEhISYxaS4CQkJMYsJMFJSEiMWUiCk5CQGLOQBCchITFmIQlOQkJizEISnISExJiFJDgJCYkx&#10;C0lwEhISYxaS4CQkJMYsJMFJSEiMWUiCk5CQGLOQBCchITFmIQlOQkJizEISnISExJiFJDgJCYkx&#10;C0lwEhISYxaS4CQkJMYsJMFJSEiMWUiCk5CQGLOQBCchITFmIQlOQkJizEISnISExJiFJDgJCYkx&#10;C0lwEhISYxaS4CQkJMYsJMFJSEiMWUiCk5CQGLOQBCchITFmIQlOQkJizEISnISExJiFJDgJCYkx&#10;C0lwEhISYxaS4CQkJMYsJMFJSEiMWUiCk5CQGLOQBCchITFmIQlOQkJizEISnISExJiFJDgJCYkx&#10;i/9XKBSBhISExFiEVHAS3xjcigrVo8D7+H+vX4XWehehrjq4/H4EPX74VB3tRXkI+nx/8v0/B8Xr&#10;4/eDfHXz3BpCPje6Co4gxP89/gD8Xp7Xp/7J975Z6HD5wui3tMOy7xP0HJyNlM8M64nF6L2+GuHr&#10;u+BsbYRb9SHRUw33+c3QGooRP7MY3pOL4Do+H+HmErjOr4HSVQPF70W8oxz2HeOhbH8biStLEK88&#10;g4hqgf3wDPRs+B3CHhv8LCenGkXMY0HPgTlIqh5058xHylILJ8tXZRlEzXVoPb4Ekea7CGs+DDjv&#10;wrL/E9hX/gzOQzORqjyOuLcd2p082PLmIOJnufE32f2acR9qdyuU7mp4PW4ELV0I1G5CqnsNXK1F&#10;6Cq9hM7CHKi116A7GtDrrYCt9jpUUyOivnt8LxupnhkYaJ+IaOtc9PesRZ9nE/r8txD3mJH0dKPX&#10;0YVeewfirnr0u+4hWnce/ups6B13EGuvgFKRhd672xE69DHaVv4Wrbtnwpq/EeazK6GV74G5+BRa&#10;Lmaj43wOuq7lofNqLtoL+GrgKMwF/P/SfnRd2gfLOT6H65vhODAVnSd5jnMb4bu0Hc4Ta9FybCU6&#10;L6+H++IkBCrGw9M8H6p9PyLWy/DVZiNUw2d2dwE81TMRsOxD2HaFv68YKu8z0N2GgLkNw6YqaMem&#10;Qi2YgWFHHgb9G5C2bMPA7anwF89ErKMUoYACzV7L53waurMMQb0RXtXBOE3A42GZq35EKi+iM2cc&#10;wu2XENdNSNs2IVbFZ3NjDpzlizGoFkLTmxHSWxCpWANHyXIklVZEw9UINcyCevs9DNgvIeksgvva&#10;eAzU7IH35iIMtE6Et3wF+mNFiOlFUEM1CGn1/NsE9dJm2Bd8Bwke2+upgiV/BuLuWmissx6vCjfr&#10;meoJI+zvRnv+QiR7SuHTLLxfE2PDx/os6riGYKAdkfqzcF9ay7jqgd8fguYOwutVWE911lMNutqN&#10;pJVxeJn1w9oNnzcExePi+UMsjzYoegdj28vvelmndX4u6u9jTvDyf37mUxxQNBOP8/O1i+99sY57&#10;+R1F72S5iu9ofE/wwOeffxmCJ0R9UrTOZ34uIO5JcIw4p3Es33Px9wVUN1z3rsFz/QDLzIZQSwk6&#10;L+1CkMe5fSGWjTg2AK/bjdDljfDkLUbE50DCZYaF9TbmaEPYrcJTexWemzkI3z0I375J6Ks8Ce/m&#10;51hPZyBhr0RQ4W8lp7mrCqBdWAf/6cVQ8+bCu/OPCO18FcqmVzFSngXfXj7zu6wTu36AZMV0RHe+&#10;AvfyHyFYuA3hwk3wrf8NAmVHESgvQOr2fmgHPkDkygYkfJ3wXt6K+P630b7tBxiqfg2PovPQn9zI&#10;en8a6r0NSGqH0Zuciv6hxUj352Iougwp1wSkQ69jODgRieB0KDfeRPT6KvQ378DDvmUYiC0BBlYj&#10;6ZuDkdQiOA79DL6brHs1OzDQswAPhhYg6ViNASUHD1I7oLWNw2jvBDirtiFqKiWuI25l3Sp/A/3q&#10;KsZVMYJ3DiFRuQ+61QzX3YVIRy/wOTTioX8J1NaTSPSdRH86G5GOJUh6NyJiykXYTK7rPYZUhNdN&#10;7ERvIhtp13r062uh+u8y3nTEWo5i1LkDoZKVGGhZCu+lOVCiNfBWrcPD7tUIVmxH7/3JiPsOoy9w&#10;FWHLDiTDRfDcXUTO2IOEXoERrQi+lnVIK3fgbZ2OZPIcY4Dx7WXcMn4cV7YiGmgm7kDzWuDXzeSF&#10;u4hFCxh/ddA9pQjY8hB2bUPAdxpBtQG6zwlNMRMm1rlOxnYr/ApzgN8BnfGv8VXz2aErHQjwHOFQ&#10;JSLRIiniJL45COJzU6x5GMSaxwu9oRC63Wz8b5AjyUn1OpikmMQpIJ51jmfCE4RK4eZRvEy47Uy4&#10;t5h0mBR4PcXr4jWFcNSYIL7COb8ChCj1qy54C/Yi2XAd9rwlGGi6AtPuDzDk6kD3ma3wt1RCJ5En&#10;ehqY3Lag8+BcjHg6YTk4gyLqNOxb/oCUsxmeptuwX9oN7foehKvOIlm8D6Z90xEpy4Jt97sIn5oJ&#10;tYKEwESm8rd5/B4mADPaDs9Fou02nBfWUEipsJRdRLD0KEZ6ytC9ayqUwx8jfWEBEgfHUxAUQ2mr&#10;gr2mmAkjDx1b3oTlyFz0nN2CnvxtsF3eidDN/Yhf2wZn9lT4Ds1GrHgjBupWULgcR9jaCr2lAjoT&#10;UFBzI6DriKotiNpP83pT0WedhH77Noq0WwjW7YL78iTYLm6muNoM/X4ePBVnEazPh/duLsVfMUVm&#10;M0VRD4LOLuhMchEm+JCf5yZZxZ0tiFPkaXWXKKx4T3UXoFRfgK/sPGw389F5m+93FiJ8/ywSpxbB&#10;vGccXJc2IdF9HzEfkyljIkiBFHEz5igwwkJkkKiDng64LNUIOG1wsyxCHffhKTkOR/0din8/vEoQ&#10;esCKgNKEcMc52CuPwN1wDzHeV8xTy3vNowDbBr/1BI+p5P028xoXoVuyofZkM77LEY3eRrqrDObj&#10;k3k/R6FpfoqudpI/EwJFkP30e0w4OUwAFLTOUuj1hxAz1SJuF+VRi2jTXZbTTSRb9sC0+vuIHWeM&#10;VE1HsPhddJ/9FPH7TIIFH0NhOaa8jBXXbSTubqIIXY5erRSDFGj+S6sQKt7EZJKFdOdS2K68jL6O&#10;PQi2LELi+jomrI1IhG6Q9JugBduZKGimvGbY9ryLwMnXkOyuRcKcCzPNSFTUJZaNU1WYZFTGs8L6&#10;Voj2nKk8fy3rsRBbbtbdIJNJD3xMTBGRcArWwl18EBFNo9ij0GIycyoBJp0eQ3zpoQ5oZQfhKGAC&#10;FEKLdVfTu6DyM7/CBGcIuMcizhBjQsyJ40S9c/K4DgokiiSKOkPcfXaMgIfvO41rZt7/0/qbEYUe&#10;QpyTXOS3USjxO888lkKP1xV/K4wRb3MFzFf3Ms54HywPT9kF6LcOQlMpQHlOrzdIsalSvN9Hd+58&#10;hCpOMdZqEO6po4lYi0hLHZ99J9poSh6Zm9B94xC8+8YheGgctB2vQ71/jNxGbrR1s0zJYbUXEavI&#10;hSP7E4Q3/Azx9T+DK3caHnYUwbvrLdhW/ycNz0kEj8+Ctvz7sBQsw2jZS/CeXoaIpwmudb+FsuM1&#10;xjB58sQ8uA+9CPTPhv/Km1CuUITk/QYPlDl4lKBAs3yAh8F16Nz0PQyaPwL6JmFQXw1H+WbWcRrP&#10;E/OB+CYkO44g3kxj552GRMdH0Ip+jKjtUzxILICe/zrSpunwNUzg92dTyPGY2ldoXH+Jh6ElsB58&#10;C6OekwhdfRmPRrLgKpgOPchyvHOA97UCA/o86G1LMagdR59jLgZMi/AwsQQJ50ny3no4znyI3q4c&#10;xvo6mGn+/YzBUNlZlul59IV3ACM0YrVbaGbMiDZOQyrKY5O7+IxdrLP7MOTfjVDdCTxIbqLQJBdr&#10;16B1r6KxKIL1+NsYdh5HovlTmpwyxM37EKg/iHjDCqRK3mG9uYDeAMWkSdQ9cmn1Hvhrt1KI3eX1&#10;LiDkuIG0+zp8/I7mtaM3Ra6gaAvrd+C+s45mpcEQW9HgEQrgLeSdXHLfJfJOLVQaO0VrYRza+fzt&#10;5FlyQqCeOY58RXPuYb7zq63kExo5CrVg6A7rgJ35zmfEp8I86+MxXhpyKeIkvjG4WcGE8FDoRtxt&#10;9xExdzIYSbIMvCfEq9CVh5vvkHS/6Kr/KyheD8/jh9bDoG6+ywTK4KVjNVr8xHm9TBh8T1z/Wd//&#10;SnjcIpAhcnHfCsIkhNa9nzKZe6DdOYHgiSnw39rPhKiiM2cuyc0Jd+M9BBwWRLI/hPnoXAoUlYlx&#10;NUbM99G5+U0MqHZ0Zk9CqJNiT/GhI2cO+oq2kIw/hZa/EtHKU3BQbD1ULYi7KHLaymArOwMr3b51&#10;28vwbXgBwe2/RmT7i7Dv/RCp+iIEQjrCNddgz5mPZO11Jk1Rxkwquh2h2nxYj65ksmfy6WyA+fpR&#10;eIsPIEQRrGox6HwmohVT89gQrFmPiPMM4sEW6KYueO4VwlW8E86r0xArmcJrTUW0fR80ewPJrB4j&#10;pmXos1FY9FyH++YRdJ3ehtachWjMnkBBOoEi9xN4T32Enl0fIX55DrwXlkHl71DPrIPz4AQoObOg&#10;HPsEviPvw7rldVjOz0bn8eUsryXwnZqN+I2N6LtzFLHrO6DfzoXWeBuB1kImCvFazt9ThYC1E1HF&#10;jYS9g8cchG3/VFjPrEW0rRwDTNAx1c9yDkCPWBCiuAirQYTdVug9FQjdOQnnyYXwHpoB13F+79JC&#10;JlNepzkP7qZieLs7mCTsCDdegqPqKFQHyZjCJuRmLLhLEe7ehYApG0F3GWKRO0yeFH22nUh6ViN6&#10;bRrsZynGlWajlVNjjKQtV2C78ClS3Vno9W9D0JxFkZUH5718JDxW+D1xqMJd651Q751CrHEpAoUf&#10;obdzP/wX5yDZvhv90WqK67PwV8xEzHoDcbUdocrtsJfuxUC4EQm/FabTM9FrvoJk/A6SPRspDj9F&#10;X8lidG57AQ+ts9By7B1eNwumu2dgqiuArfk+z30K+tp/gWcfkzgTmffcasNEaEoEHtVHURdhLDPZ&#10;aDZE6g5T0OxEhPVEGCc/f5suWtWYeEJqJ8Uz7+HAfArHEn5X1COKOtFKHmjjM2jJJFbRin54AaId&#10;ZRS9Dn6/nr+9k/WMcfuZMMsYwoy4E6KLiU7vzrROGPVUiDHWdRocLw2eplNQMpn9WRFnIMNBXnKJ&#10;EIyqxu88fl9cS3CJMJvienFHB5rPbmWsd/EZqgiQwzoub0PMwt/hc6G7tYm/XUGChrT12CqkOitY&#10;Bl6EPU54DnwAX2EOyyOG4J1cWGjM/EVHKAKFqPUhcHUD3HvfQW9bDtTmYv42Gr+WOzAfWYQABV5c&#10;o3BmfAY3/BT9l9cifmklutb/Ab22Rp6X4jxnPPTsF5CqmUpB3I6u7a8BoRx0nlrB161Qbr+CPvcq&#10;mJf8AP7CdXiQ3ojR7g+h5v0Ew5YP4T76HAZurEMkn3Xy2Ad4FBmH4e41GOicBPOuN+C9uQaPYouB&#10;8EKEfRQwrEfx4CkMeRZSwC2D+9oH8J/+FZTCXwGemehL7kC6dzUUig0/42RgcAWFx2WM9ufAnDcX&#10;oXsbMBr6BKnmT/DQMx4YnA3ntakIuNow0LcP0Hidus2IW7fCc3oKRu9sgnbuXfTGaeaUHvT3CrE3&#10;g8ZpPZTrmymWHAi334H3ylrysgfW+k2M2/k8lmbCdA29kSWGaA14sxGIlGNIXYSwqRB67Q5Eu5Zh&#10;eGgVBnwF5BKWf9MMxn8Wolaax9A9uK4sgL9hL3rr5sJ97Lfoj1xGyn0V/q5C+O/l4ZFyEpFGPpPI&#10;FQSaKXQDRYjZLyDhOIdQhPHsZx1WTmHQPQOaNZ/1hJwQus73mmmIzBRcwoAEKM7IQz4nOYkCTemm&#10;qCOfhcsp1krI6bco6kQPjGoINL+IU74KUy9arL1CxClm1oUensfMz5xSxEl8cxAOQiFpiwSr1BYy&#10;CPk/3xcEaQg5P0VeVz2CFDJeBumzzvFM8LtBcc66m5nvUSR+pe9/BXjpcER3kJsCx8v7TVga6UiX&#10;MNEoUF2dMC3/CQm4wuhC8V3fjYitC05TK5KONtjXvYTo/XwmMAWupiKkTs+gGMlCB98f7L6HXks9&#10;oq0V6N7wEvxrfwL11CxE7l9A/O4RqCTVkOiOFi0NFGNuknuUzsu+6bewbf8j4pZWqLwf0cXjYRlH&#10;PRa0b3+fJNJGghACNsjEoUK7tA36njeRaMxCvPYGbDcPkEyXwZxFItz5DqwbfwPLphfgz5qI0Ln3&#10;MdC8hSR6C7E6Jv+6LKQaJyDdtQpDFX9AcOv3EF73Q3h2fw/9pa/Cvecn8O2go1/5I/jn/y/41z+H&#10;3rOvI7DvFQSz/ojA6dmIFW5FvGwvgiUUOZeXwXHoY8RJjvr5FfDvGwf3lleg7XkDtg0v8j5+C2fO&#10;ixRzExEt3QTlFsuh5goJlkTmuAPN2Y1eCt4kBXCIYk2tuwT3qekwb/gDzLkL6MyPUhRXMZmKrgaR&#10;gHW4Kdh8LP8YxbPz+BLYD05HpITJrSwH1pYmmgyKJooAr8LjxDNVdMZWOVwUjmpDHhIURwFezy8S&#10;uotke/8KLPxuqOMWn/V9xKovovv0ctgKD8DXRHfssKKfzjrivYRwzzb02U8gHChBVG1Cuucouvd+&#10;TPHDsggW8x470SdI+u4mOC/vM0So6uuhGDwMvXktNFsxkhRSonU5Gr8F7fZ8eG/PwVB3DvRL4yiE&#10;/0BxeQzx5EU+f4qn0hVwUeiO8voiYSbajvN3OTGo3IHp7KeI2S4irLWi37oZruxf40Hj6xjQNyBS&#10;vQzxptMUal6KFGG8PIiF6qBe2Qz/tt/SUGzFiL2RRoPnsDZBcVrga6tEoOkkn89xKMVZaNv1PvTy&#10;0/C31UK11jJWa5kIWyj4aOJYpuEempdsIQQ6WY80CmoTy6WacSparyiwWaejNHrdR+ZSJJRCDXZk&#10;6hSTnOAQn9HNKngjwx9CuOmBJmiqKSPGWD8yok20nJFnRFITdecv4gVxnJv31G3EgOgmDpCrLDeP&#10;MfZKeM/i+hTt5ILO89sp3BkPvIZoBfLThGr1hbCf3sRn7ITDFzGEnu9+ASKHp6K36Qo6dn9s8EHM&#10;0Qm/y2W00KvX98O9lWXbSCHAOAjeO2R0+SfunUDkFp9/SznsF3ei7/ZuBJb9K3wrvotA/mJyZQUS&#10;NB6d634BJW8WrHmLAP9OpL23YL/5Mfoda/jcJ0GvOolH3ePh3/AjxM4/TwM9Hn2Nr+FRcCZcuVPg&#10;oHDUSg5jwNuAwfhcjERms/6sRzpxFn0qxWQlucB7AJ2HZ/P3NyGub8Pw4BoEXWfhpqhNJC7h4fAc&#10;mqBNCF7bgV6amX6au0Hbh3gw9CGGU3spgl0UXduQiF1k3bmMh7G98NpuIBW7hqRzDsIFv4f3NAW8&#10;Xox087t4mJiHmHsj0DcPgc6VGE6vgZfmLlayEqPRU/DUrkOy/wS8x6cgXL6cx55CsH4p+uK56Lcs&#10;Q8pPccT6nFA249HwePSHNmIgvgQpy2EanhkUlPsR01cjEqhkzGdDsZ1F3F+IkcFZGOF92o6/CbVw&#10;B4LaLaTd+Uh2ZyPiopgsmEKjN4+C8BzirM+R7ttwNSxFv2s/Y/gmwrE7cBXxWcdO0URvooi7whio&#10;hd92FTF/AywlS/Cwfxt8oWbWR8ZlsJ2xSm5mzAX1akRCt1m/LyFAngiwXoi6objDjDkXY52xLeKP&#10;9dgQaUaM08ioNhop5gByk4h5cZwQd0LkSREn8Q2CAo4k3VlwmA4z879Ihk9EnNHlSREX7q4y3nv2&#10;Of4UOoWLpfg4Ex7dCf9XhSA0XPqzj/868JOQPRSJLoqiYH0x1LI8aB5el4nJmvU+nVkPiTuMlL0b&#10;lnNbDLIX3XCOY0so0uoQdZvgF2PGlv9veFf/EPHbWeituQRfTaHh5L0bfgN71gR41TArvgdq8QFE&#10;qy/A1dHACu1ForUEjp3vwr1/EgL730SwaFem9YECL+B20+1bYdk3EaOthXDlTEfX5j/CdWwOlO0v&#10;I155mqSlIO7uhqfuBsyXd8BbcwNej9lolfIIgcrnE/L3IGFex+R+H+6izRiqmgj3vu9QcL4GvWgC&#10;HfpyBM/OReTGewj2nEaQSS/K8tCVoEEqAZ4n4HbB31wBS2EWfBUUjB10p11VFA4d0JsoQHhtd84n&#10;cB+YAMeVVYiVb0C07jBCFcfhKb8IpZOiobYA/roS+O01cDeVQKk4AbXyGBwUwkrpEWg3V8J5+C14&#10;t/4evgPvwV+8GzFTOXpNRxAuW41A1U54q7dAqT+MlOMsy/cowqUsi1OvwHF1JnyteQi5Kyiw6hDQ&#10;6tHXdQ7uwx/DdnEpem3NFCUl6C4/Bb2tBjrFm0aCjGnddOP5vK/j/J6T5UUx72FcUEyqwTrGs5uC&#10;wcfE7oCvkWR+aw/sFM7RzvOIe03wiq7bhlPwlpPwnccx4F6DkPUQep2MkXMzKJDWo8+9GkF1B9K+&#10;Dmh3jsJyeC4TFJ26EDCMs5D9PrTWBXxGq5BkMouqnRR9TH50/4ORCwhcfAehkrcRV6vhDbQjRPgq&#10;8ygsV/N3VcJ3ayXiPdfo6lsw4L+E1lOMF50Jh8lCrTiNeMs8JH2r8MC9DO7cNxBouGG0JImxb4ra&#10;xkTWCd8ZCoOtL0C9cwShqrOw5W9E2G/jfbN8CMVvZll4EG6pRFveUiZ+Cl7NbHSThnxmhCi+NMZK&#10;iPVFL9pDMc94vpfPZ7Ib9rsnYWu6C5/JQrFuQoz1LVSzD8HWgzw36xpFnMr67eDf4lXwiFE3PQHj&#10;GSgKr+0RLXeZVjURk35FdKtSbD5Vlz/HE64QrXwC4js8t/g9rK8dZ9Ya9UrhdTx83lE+944L2/kb&#10;hCDNjInT+H3vle1wl+QYHOeioBN1KdJQDDfrc7RgI8xHFtCI8d49FJxOM8zNDUjcPw977kykO+4h&#10;ljcOrtPLWI4Kn2UxfIemGv8nnSYESvLgX/gvULa8gNhZPpcLWxCovAD9wgp4RctdNc+zbSL09kI8&#10;dFHcL/sOIgfGwca6MezbgVjz7/EgNgkpmoTg7UPwbHsBesk0Pv/xGFLWwlm8C8m2PYibKTC1coSb&#10;juDBwDwEA/uQih6Cu2oD+tW1SHaUUzhOxVBiAvojx1gGjRhNHoKreQZjPpvfmYIRjaLz6i4K9UIM&#10;qeMQj2/Ho6EZeDTI78S3wtl8DWr7MSRDxxmL72N4aC3LtAZK1geId82A/fBvkWjdhkfhSYjdWgf/&#10;8XcxEt4JX/0u8sjbGNI+YR2ZgGTfTijNNawzZxBnndU798B2fg76LKxb9yi4Ld00DTUUW7OQVidQ&#10;ZH5KgboYiQCFm3krHPeOINa5k2J0AwJ1NBSu03z2PUgFruFBZCX5bxq0KpZ//BjSpsXo13bxtx9A&#10;snw2ueZtmoYOivpr6DftR7plGbwlU5GO7UHUuhwJ62EEnZdhvrGM9+ChyNehBe+iN0AurzvPfOFA&#10;LFCIvvRBRMJ8JqF7NIw0m4qVQszCPOPIDCcQ401Z70UrnWhp83ujvEcr61Er61MH48/GOuCgAeyG&#10;GmiEFhatdqUIRsmxKo0tjb4UcRLfGMTAZn9TGXQ7g1OMjXlKaAl3ofI9zdKCcPs9/v/5Z08jE8g+&#10;g0wV0UVKF++/cwoRJhm3ShEixr2JpmXhxJ/x/a+CJ0LyyRgYATFZQKFoiVTQ9dVcp0gLUVz54dzx&#10;NoJlR+FkwtD8FHTn1iNOEeLImwcPxdpA5UnDzYuuUnfOpwg2XqNoYqK5V4CR+nyEbx1AYMcr8Oev&#10;heKks1fcsJ5eTUK6j0j9ZfTsINlZG9B1YS8FhROBYtGsfw3B9jI69rnwZdNlr/4Jwjfpbm8dMsas&#10;pRW6suJsOHa9CXvFFYSZEBXVy7LTEWAZqpqFrt9FaAjXX4N3/0QEjvyKLngDRrrW0UUfoYvPZqJ4&#10;B/r901AoNMMNR6BUzuR1LyBobWOCZRIuPQHt2jYS/20mfwvJRWMZBZnMKLA1n5HgdJJSJFDHpMiE&#10;21gKx93ziDaVw33/OmyXdsJesB2+ulNI2lgWDYUI3tgF19EPoBdOJUmuxmDrG0iWvInwhZeQ7p5N&#10;d0tCdeQh0E0n7LtKIX2HZNbERNJAAqTQUMsR8VQg2HIe7ryJ6Fn/Q+hHX0O0hOKOQilevwZK2XQk&#10;2tdSXK9FX8cShG7xGV56g6JzBSIWumFfG4LFO2Db/yqTYB4Sft4zSd97k2KrZSUF+07EqrbCXUpT&#10;0lpBoUXhGmrnfVDwMA7cNCVPhLGLIjkcbETQa4en9DycN5k4nIz1SCXigRbojhYKuxPwX1uEUfMi&#10;+M+9gFTnJsTFd1yXEWLSidduQveBT9BrbzNiXNPbEPI0UhxmIeG9hIRnF/q7dkFjck6ELiIRu0xB&#10;thK2w1OZvGspqnzQg2ZEOi6iZ/84DDbuRuD6Qj6jBorBYmjdF6H37DPGvoWCzUxU05CsmwDn6d9g&#10;oHYNTHvfRsJSCy1Sz99Hl684WX7Hoe/6LSxrfofBlmKYT6xEqO0G9HAr64WYnODmb9cYYx44r7Ds&#10;Kg7x3LwXzUQRJwQZ6xXLSrQmRBk73Ydnot98lDFuhkNjORqiKtOyEPRbKDiK0MPf09/VAE93HTy1&#10;15iMr8BWQQFOQaTy/SjFqxjgLQSWwvpmdDOJ1jBe06fwGVHgGecVLXrkETHZysN4dYnhEHx2orUv&#10;ZKqH7WoWwiEmQiHoxJAIGiXblR2IuMVgct47f1PU54A5dykitiaek8mW4lMjH2iVTOBnKLJdXei+&#10;eoBmh4KtW7S8+GE3dzCGa9C9fyZSzTQqe/8I/4X1FIPkP97TUCAb/f7FeBTahZ4jUxE/Ph364u/A&#10;t+P3iJxbQxP3OhLNJRTTNpg3vYte6114cyYzfim2VvwLRmwfQdn1LrmEAuLYTKhnx2Eo/AGGQ+Px&#10;QF8NrXk9QsffQ/jyGxhNb8KothDu8vcwkp4J5T4FmukOOewez38UCX0JRkbnUmzfQVLdwnLoxGDv&#10;GvQl16EvuAHpwG4KPfK11oihoc0Yie6C5c4qoH8Vefwq/JfWYii5BA/T6xCmGBrsnY101wQo5mrG&#10;bSuGo8swxPM9GtgE35EPoZ2ci972XUByMfx3Z1H07UWw9H3Yjs/EaOIk+h0noJz9JeLKXDzwraCZ&#10;uYh04gjSVpZL/UVobduQNN+mWdnGcr6GmP8mEj0rkAzP4+9cisGh+RhML6bYXIiofgbKreksb9Fq&#10;9wH8Dpq9yC2ktCLYaF56LTMpoPfg4cAqRM2TEbPnYYT3lupZAseNNcZQiGDHYfR5FmDEtxtx+zYE&#10;XCeh0TiGA+Qi5idn4X7GnAlx1kVFaUKo6xCN1jHW3XusA508hwt9CRphnQaQ4i0gWpJ9NsaQGQGa&#10;L83npBBzUeDRUETKEI5d4rG1NElWxh+NhYdGRYzfpLnUPILXhYm0MeYZy3oHIqFyKeIkvjmIVoSe&#10;aweZ0EUXhyBXla8kUhJ5phvUT/fCIK4u5PF/TsSJ959818cEZzLGaInuRZXf9xjvZ4551ve/CsT5&#10;nxZwRlO2NwiVAiRI0ePyB5icnHAemgLP/vEwH1tkjFNL21vgyqeDJOl7zyyFbz9JVQuQeK/Ct/Tf&#10;YM6ZQpJkQiW0m3TYK3+MxIVV8N3Yx8rqZCX0QKXQ82x9HRE7Kz7fc59fi3TDVTiZxH3rnoP3+CyE&#10;dDeFgxM9Bz5EqrWIRMvKfG0vnBRV4aubmXzXIcQEFtRINuYGeG8fhJIzHe7Vv4J34T9A3fwLJo81&#10;SLp70OvvQJ9pIQlqMcKW6/CXzaPLZnLwBCg8vEQR+puXw1+0G77yPVDqLsNbdhauG0dgu5kLV2Mh&#10;Io5mpD12jJBcUrYaJBouIXJ8Aa/3c/Qs/j7sK34I5cgbTPg/hbrqOajbXoZr+6/h2fxTuLb9BLZd&#10;P4Jj3y/gOP0OoqVrEbx5CGrdTYS7ahFxWpF2mzBguoLQsUlwbH8BkbOT4Nr/Hly734Fy+hO4Ds6C&#10;5dhyeG/sh1p1BZ6aS/BUHoKtOB+OmydgLzkFR+lJKHeZCCrounOnwbn6edjWv4xk4UYkTXVw3bsE&#10;Z+V5hPy1iJE8E+5uuIuzYGaijd5cjpSTYruZiaZ1DhJaNuLuEgTEmJryXHguLTMSatR5GyELhWDX&#10;Crryc1D91QTFAwWFRvfupxgRXXtiHEww0EZxzN/UuAveymxopk46cYrqQCuC4vqefAqtifCc+AgJ&#10;313elw263o5Q0zZ0ZrGczFWIh6ro6u9SuJXAfe8ChWw149KGSDAXetmHGEicQDJYAd+tzbCfnM57&#10;ZrKI1MKnuqC76+C7+i7ChYsRuDEdAb0Zyd4LfM4L4C3ej2SiBLqnCxHzZqTKt8N8aDb6m67DdPBX&#10;GPAeZdKwG6I1EWTZnVqL2I6XYdv6CoZbb8J8fiYFKsWgqCOMdRfrpdvvRcjZDUfRXJZtKYVTpo55&#10;+LlftJiJsWwUXzHHLZb7YpaBk3HNukghJwybaPWMRkpYf+wIMTasJ9ayfmTGuwkTKMaiKTwmSKGo&#10;aWYKK5pDMflBiDOHHXp3BSw0NELweauL4Wu+h6Cdv0Hcl5gt2ngL6s2ThkgTY201vqcqFijlF6B3&#10;VfMeguQBL+IuM0zZMxGloPNS/KkigbbfgXJqISx5Kw2h3XM1m98Vg8ujcBXl0GzwuZta4ciaClfO&#10;VCRFF3x3PstyClL8zMuyjd7diyhNinJ8GoKXKWzOfYqHFF7xsndhXf8bJHvu8Z4UxK1dcG76LQIH&#10;J0E9MxPambU0i/8J35r/D0YCOxBuq4B33a8RP/Umehs+QH/7OJ7jFfRkU5yYdwDaRmg0C49GP0F/&#10;jMYhsRAjiXkYSk9CKs7P1G70Bg5gYHADBuLL0DcwA3j0IWyF72FQm0dzSWHjIO+17MDD+Boex/+V&#10;JUiHl2EkuADWrBcRqfoAj+I0PNVTGCsvUfCuZyxuR18qB/19G9Hbl41AOQVb33yKr4tIWShYq8dB&#10;ub4WautK6J2TMKLyd9VtxIPevbCc24b+yGmk219D7D6F7uAi1o+jcJzbAuvh9xHvPoeA7QYeqBRm&#10;vs18HhMpnvfTTLQiFlyDgHkT3LeyMdy7E2H/cT47MT5uLoYSrNeR9QgqRzAwvBV9jnJ0HlkEpXo+&#10;kN6NdOgcgpZpiHuWYEA7CN+F95BuW0VBmgv/vcXoq6b47KLgp5ANqTQodYwfxnGw4w56neuQiOdS&#10;nDUhonfCdXETxRsFmtb+2EyEKMCs/KwUfWkKVorIUITmPFCfaV1TeRzrhzASCk23j7HsMWKKYo35&#10;SFGshojTeL5kqACBIAU1PxP50+PXWb+8UsRJfHMIiZagumIGmXDen79vtHiRhL0UXiESp+X2cQbo&#10;559/EZmuE0P4iUGg969CczuMgM449idds88WgV8Jxj1l7lV04YhlFCKNN6Azyett92HNnYuu3eMw&#10;3FwIx6nldNGicrHC3T2OWGcVXFd2YqB0D7SCHcZM1dT5pUjUXaWAOMUkwfOT2GOHJyN9aDzcNw4g&#10;aQz8JsHvJEnU5CPZWQrnrg9hz5kBjeJCiF/15gGohz+A7/waJtVjMG95Ed7GO4hrXiQtjQhfo3hb&#10;8zNoW34P9dhcJtwCDDVchH3rqwis/wXf/yUSpdkI3j/O33EU0ZpcRFv2o7dpLkXkMozWzUGMiUS5&#10;ug2OkwvgOfsBneweRAMeRDWdycqKWO15uvxPmaz/CGfuHERK8pDouI0URVDKUkdCq6bbr4BaTrFb&#10;cgbB4sNQi+lU7x5F8Dod7e3Xkax4H5FTv0P4/BRj8kZw/wfw7HsfDt6nb8X3Edj2FnpvTjTEme/E&#10;CignKXJPL4F+dStCt7ciXr4V6q2DTAK74TqzhIL3D3Bv/B7c238E5fAE2Fg+3nPr4Ck9jNDdXegp&#10;2AVz/hY4js6B6/wGWAuyYLu01eiu6jm7BrazKxHMXwyd39U2vAD/qh/Ct/f3iB7/GO61L0A5sRSB&#10;spMsryuIN51AtHglxecriJz/GJbstzBo4W9VK5Fy30a86yB/70QkLAeZLDoQcNrhbatE2NFBMVyL&#10;uPMUBd4mOvsTCIhxO+FmEi7FMsVYxHsPlop8REwd0FspNhpIzP4axBIUemJsTPFeuI68hHTzKp7v&#10;DEm+B2HTXVgP/BEDtrkk8gt04N0IhVrgrilkoq7FaPwsem1MkK2TEbFuwKg/B45tr8GfzTjTq4zW&#10;n4DSiSH1DOwHxyFR9CEibTuN1rmkpxGdJyajV7nBRNTG7+bCceQ9RC7vQZiIth6C/+Y8PvsDFJiH&#10;oKutiPY0wrP3fShrf47o6WlM4lvgraL4ZQLyUgQJo+URrU4UqvGOQ3Dkr2Y5UYCJVkuaBqMeC1Pm&#10;s6E/XAHbtWz4SpgIWUYiOYpxcAG9kcfZDUETphB0nqexqDjDc4i6Tw7gtUQLo1frovDSDZMnzutX&#10;KNi0buMc4n+XMGYqBXVTOZR7rNeqGPLhgO5ywGW1QqnMh+vaetaVi4zpUsRsXTAdmkXRRc6h2I5Q&#10;ZNooIiKWJlhOLMeguQYdF3cZ4+UEd4hErYuWkhtZiJxbjiBNhCYEvK0WaSdF38kZ8JxchiDjW+Hn&#10;kcrZ0Gw0GrcOw7P9jxip4O9e9L/g2Ph7JPVKPApug+f6TLj3TkCy8iy8G1+CcmM7rOt+jlT+LJrJ&#10;3wAUTqmGNTSP30e/aQHi95ci5j+Gh6kpeNQ/HSP6eAwkZ2AwPhnxge0Y6V+Pwdg75JjpsNMsKlX7&#10;MRRbgwdDjPkIzVsvf1/kDhyVuXhIMTf6cDyi8RNI28YjErtJXu9hPcyHXr0BoCiM+PkbK1fjkbaC&#10;9WAaRofnY2R0Au9hC4bVSTDlfoTe4DqkAuvwcGQ20slDiISKELFtQlylSNNnYFjfhX7PaXTtoFFp&#10;odDidweDnyB6+1XELy9Hb4yx5iwFepfCc3c39OzXoZAHIrYGhCrmI+3ie63zKabnYSC9Bw/7F1NQ&#10;bYS35AB6HXsw1LsEQ7YNNGSH+XzO4dHATNbHd5BMH0dCz8ODIOtw0UT0p3ZhUFnA+jYfqcb38Whw&#10;OlzHn2cc7Ec6eA7hO6+TH7fBdXsNgjROUWseen0naZquwn+H9+O1sY4SOnmg/TpNN+txrJjlWmZM&#10;ntG0NuisewqFnOY1I53ORljMNPW4MvVA4StjV7SuibGwYskoTa9GiHVTtIAqFHoBfxeiah3/b6aQ&#10;7kaw9hK6r+2Ap1mMG5Zj4iS+LoyuEuGkNYTqCxhUdr6XEVhPhJaYrZr5WzdIuev6UTpB0W1JUWQc&#10;R8dhCDPRlfr4e3zV+b2uG8fpWB4Lu78S4pxiNp0gdmNZAEG+orVPdNUyQYiJBCHRNXNhPZRjYn0n&#10;MXg0AufVLKQtVfBfIWFQnBn3pgRgPTIPMf7vvn0Etu1vUXBtgLeWZNdwmwnpAPpt9ejcMwUjvh44&#10;1j1nrOHUw8Qw5OmEL/sjBE7OR9TUgqDbDtutc3Dw2lprJdKVJxDf+xpCe9+kyPkdott/D/ua56Gv&#10;oXCh6Ijuew3R3W8imvsuArtfhbLnbTjX/hLqlV3wVV6Gs6EUWvt9BKvy+VtWIVBIl9/4NsL3NmPE&#10;vBq9tUdhK9iHtMeDYXs57+MVOPe+S2e8D/HOCvirr8JRsB8d+2fBlTsBrt0f8betRaL+BiIuC0mM&#10;yZX36m+qQK+nG/4LixHNewm+9d9B9OTz6L3Ka52ahtCVrYjd2oV0w3bew3boxdmw8j331X0wXdgG&#10;y8U9MJ/dBjNfPRR/3ksL4L84Dx3Z09C95V1Ydr8Db9F+eOuOwVF+mcn1MmL1FL33jiJZTJFXto4E&#10;TJd8Zim829+EuvjfKGD/CbGdP8VQ/jIMm2+iz+ci2booOimiRIIuPYJeSyX6FQtdsRcxiuKE6kGY&#10;QiJuLYf/MH/rup8gcXo+Bpw1UBsuI9UsBHAhvKVH0Xt/L0IXF1LY/QeF+ScUNTymnbi1DYFzS2DO&#10;+QiRizMpZKciVvERYlVLoJTugLtwH2w3diJUvhrWUwtgPvUG9Dv8jUeYUPNXwHKA1y1cBv06RXvd&#10;egTu7ES45Q6TM4XStS3wF2zh86qGYspG0pGDYU8OwuWT0Oflq3kdE9I1xqsfDpbVSDgH6UQ2Rdds&#10;xM3nEPWLSTOzoGb/CJ4znyLscTAR1CEsxgcqNXCfYmyd+j36orcoujwYcuTDfJiJLXHVmGwQvLsH&#10;kbNLYcmdjVHrCXQcZtx2FiOm58NvykLMVwa9iNfb9x703F9hsIOxc2gJ4pZqw8S4/SG4FBuTVi0T&#10;fBtMJ/g7m4uMbnixxpvqFt3SNE6h+6yDDsRcZrQenMtE2cj3NWNMkBqsp1DSKAzdcFKsRe09aMul&#10;yDI1watTjPlN8ImxfOQMUT9Fy79XDDPwu6EyOepdNfCUnYZfE3VfcEumZVAnD3Sc38mY9sGmK0gw&#10;4ZqPiGVWxIxUmk1zK0yX9iKp8r4ariJxey9//0z4RAtwFX9D2z1jjGrKTZGX9REce2hanGajZcTv&#10;uAe96jAcecsQOLMQsavrGfcUxKodfWHWjaozxozzgQLyzdJ/QXDnS/Bez0aE9TJhb0XPyn9GsnQc&#10;0tp8irJ18G35f6MvbyLU1d+DM+dlPNRmY9D0IR6k3kKwey+NFwVx20VgZBKGfG9hODoLzpJFiIgW&#10;uuBWPIhNp5iaRQGVjwGKFtHN79f9iPYWIJk4TGE2GQ+HVkKtXIP+zikYCC9E1DMHAw/Goz++Gf6G&#10;IkTNFeS7U4gn8pDu3YshbSMS7jx4iuYilcpDXyIXQ0MfIBLYStF2BCH7eQSCxRTxL/P884zuWa3q&#10;fYxGNsGV/xIwMBn+wE2oJVsRPDIN8ZZlFJ4b8KhvKdz3V8Bzeh1GzZOQdO9AsveQsXSOenYmhppm&#10;wHt8AgUbBei9bfC1UBgmziMRvoJBnvtBfBH8PYxN/y6MJHcz5uvgb9lO4bgOw7GNSHbRdFduREpf&#10;CgxN4fNdj1DnJJbZBPRZViBxaz60a++jf2gr+vW9/JuGStuDdOAskuFiWC4vxUCIIs3fQo5YjlC4&#10;jOalnnHI+Lm+i7FO88HY9vhFSzzFnTBmjGPRuquoZv7dTZFWhd7kCbgVB0KB+0jF8yiWaYbDd2l8&#10;GhFRmxBWuyj+euAty4OrjObY3sg86GLsiuV0xGxVjxH7QYpEKeIkvh4+E3EKHVM+gsJheDKfZYSb&#10;cKwZIWd0oSoUbPW3EXZ0G0RufJdEnjkuM8bIOCdfw0zClrJLPPfXE3Hi3LqbrtwvridaCvzwiG5T&#10;1Q3l/EbYy0+yUjvRlrOQCVE0Y/uRbCuHxvdDJpLAtWyk7ayIYokEtwueAxMpYOhomYjDN/bDXXIc&#10;rgtrWMl4//v4WeFOVkadIugDBJZ/F/atL6GvrgB9VbnQjswiCS2G8+g0+BZ+B+Zl/wnvyh8jtfE/&#10;oWx5GaljkynOXoPp2kHE3WLgq05CssO+/Q+w7HoPD+rPw0LhmGgtRqq1hOLoIExlFxBxmxEyytBD&#10;UrmDsGUvIqXLELk8Bf331kFnkjEv/jHihyZAPfMmuik8uwoOorv4FFzVNxHpqkV/RxGGq4+i/+oK&#10;BI5NQPT0OHg2PA/Tkh/AtvQHCBwgoRX/AWEKrr4765EqewtK3ivoO/cx0tXbMdp+GeGac/CVnoL5&#10;2j505K1CW/4cdOZOguUQE+AJli+FcbQ0D/Hy4/Dfy0eMCN6gsLyzEZErc9FbOBPK0enwZInu5leh&#10;7vg5uve8BeuuVxE9+jY8uVPh5+fq2VmI3d6NaOUh9LWUUAC0o1/1Im27Cuf+cQhtpqioPIJYzSX0&#10;HJ2PHpaZ6GqO3sjCUPMNxGuvwsfEGa68gFRPEyI99xFz1CBmNlPUtSFyOxuWHW8hWjiborwZ3s5y&#10;KO1i8d42xMO8lq0N6rW9aFn/LpJVxxHuOAtf9S0Sqx+KrQWW8otMchUUPPeh8568nZuhda5CrPM6&#10;j7EjFKlB2BigXwO/jUnHu53XvgG1i4mSz0/M8rTXV8NxvwhpigrzmY0I3Mql+BQL6dZjRGXSq/kI&#10;wQImRjuTQP0ZiuWp6G18B/67E5GsWwZP/lvQT7wN36X10CmmE7enIrD5+4y/8Rh2H4RuLUYfk9OQ&#10;9zzU8ulwXVvHpNLKxH4L1vK9SHRlI6i38phK9Bxfif6ajTAdm0Kxdgvdhz5FL5ONGJsWsBeir2cX&#10;rMdfxVDhWzBv+S0NyWl0nVmJuCGavKwPTRRkLUa9jpjuoyNnAUJicDfroYjZcLiSoq2d9T8MlTwg&#10;ZiLbT6wyuqhC0XJyhQanJuotxSHLRudriGLXcnUVEv5WihLyiUe0JHtYf70UsK3ovLoLik6+8QR4&#10;n6L7VLTyBeGrpShpq8h0YfkCPMdu9JpEV7YTyl2Kj+oC4xwRIfSOroZWdhip7gr4xFAQXleMk42a&#10;m9DJMhGTGkINxYi0VCLewGdetxueixugbnwF0aw34T74MUVtN597MzxXpmHUtg6une8jengq1PU/&#10;Rf+h8QjfYlk7umDf8GvY945HoqfSEHaupf9B0fYvQP9EIDIZEdt+coIQ+OMRuv4KhgObEa3ejIfR&#10;T2Hd8n/hkT4OjwYmULhsQqjrBoYo3JCchbTrHAYSe5BIrsGjoRUYjE9gbM5FoupD+PL/gOClNykA&#10;36fAe4fHf0yBNclY7FYsIzQ6NJ1iiKIpuhWD3rsItG/hNVbiUftFeI7PwJBtMtSK1xk/4ymKJmBg&#10;cDnSqQNIRI4hET1Jw3DWaDnUrv8GMctsir0tFEFLMahPQzo2BZFmCnIXTaQlGwmvG+0bKPASczDS&#10;9S585NRY1yL0jlAANs2jSFsJ142ZcJ/4Bfo8d2mOyBm2sxSay6B5yxGPXEU0TIPRdRYpZT0F7Qo8&#10;GuXxTTyH5SivcRm9qYN46JuGhOl1pOwrkYrl4tHgDIzGJyLl2ITgBfJe0yqkB3djsHc+Ap0zod5b&#10;gFT6FIZYhm6KczE0IGS+B81SZgyfEL1KId99qDXnGR8U1BT+utoGJVSNYLCZeUEY4A7eGw1Q9DIi&#10;0RsU9HcphrMQjLHOa2boNCTh7iLYr2+Hu+0ufLqF3G8jV1gzudUwJWI2KvMQzadPtFqLYQbkECni&#10;JL4ePhNxKlx3TlN4McCeEnHGKukMbNG9IsSY+F84VlP5BRKraBXLrO0mXoUrF8sLGOvNkYwDNhO8&#10;DaX8PCP2/nqIsTpi3AGvR6EVbS1H24m1iHjtxnWNMS8XdiJq64CTfyfcVrTnLqeL0uCqLYH71DqE&#10;vWLtHn5XLI+y9icwZc1C8k4eBh31cGR9iERlPrw5k6BveA7Ora9BXfT/Q2DPqxiwlEDLHg8HBZ1p&#10;yxvobyxAorUInpxPYF33nCFiBhx1sO74CPrBifBSbInripXFk20lMG98EdFzS+DNmwVt9+voK9yE&#10;2JEJsGRPQfPOCWjOmo+uk2vguX0Usdo8PKyZjMFsJu61/wuhkh1Ie9qQ7KzAsLcZDxq2YJACLrb5&#10;OUTWfA+xHS8iuOp7UDb9Gt4Nv4J3+b/DNe8f4Vj6Q2hL/gWJvS9g6PIs9N56HaMNFEuluwE6ZnTu&#10;B2z38ajpEh62FmKwuQD9VWcQLjuGMEVoaOV/wD//n+Fd/L+hLfpX2Fd8B+kL7yF26BMkTs7AcBEd&#10;d+1JPDLXUhAUIXb/FB6ZyjHYfhbea2tgpcANFixA/NZ+DFBc9fvNSHiq0O/rxKB2H32dVxHOX4XO&#10;5T+D/8CLaKfga9/1EdS86bzXHIx2nsSw2B3C3YxY800mwhnoXPwT2Hd9AFf+agzfzcUIr6kd/pT3&#10;9lO4Nr2E+IXFGKQAtdNNu69tgPPORfhbS6E6bOgN1FP0XYbp4KdQ8+diwFNN0VgJ/+1dCDSWwV53&#10;D96SEwhfYTJd/B0oB6ch1U5SV0Mk7254mi/B0XiHRO9lrLmNcS1B120ahA1Im9bAVroLvjtXEbKX&#10;IqR30YWXoV/fAn/DSibk+4bQCFEsdVMkppuL0X1kOUXbVcQptiIROnmNdeTmXKhlyygGM+Nx+ns3&#10;ItqzDL3KEgxELsJ1dTO8N3OZFLwUuzdhOsREdnsh0kyOKfUEBkMUqKZrSHZvRfemFzFYPRveygN8&#10;JrsYR+9isPEQQt2nEag4hUDxPDizaFZOLuMzWgxP4VYmtXqEbGLtvkajqyp56304N/4csVPz4RUz&#10;LSvyoWgORMLVxoLCQlgFNA9cLDcPBb+u+pjIWqAFG/h7M+PrBFfEWB/Np9Yi7chleYr6yuNcYo04&#10;cgZFmVexIqb2wFdyFHptLq/vROe5nUbd1rQeqO4Q677HmGEuujlN57bT5JATKMYC9YVQ7p1DkBxm&#10;LeY9W0soID3kqgiitYWIlRyEp4RxQv5wttXAo+iIMp56LtHU1VyA7cRyPhc3OUJ0w9bBRJMQJA+E&#10;KHTdBz5FuvMOhYMFnRe2YaCrjJ/NhW//LzBovsNYfMfYoUQTLbLb36MJOgLvxt/Av+UlRHInw7Pn&#10;XXhW/xxD+UsRr/8trEUv4YHvE4z43kS//T30tb6NWPf7GFYpVE9Mg9Y4GQ+SFDqDK9Gb3EJhZILS&#10;PA/DI59gwEqOyH+fImg5el11iHhykVZWYKBvEaLeLTQZN9Ab2YSUZR3F2zT090+hqFmMvtBxBNvn&#10;Q7vzKs+9FgP9q9Ef2Yfe0GakbCugXlkJ31kKVpbzSGIvUpGJGEzOBAZnwXn5NSDG60c/RK81F4n2&#10;JXDf+BUe9W2A9/5KCsWJ6A3uRF/vdjwKfUIDsRZq1S24DjMu3R00C+8D6fkI1y9CQtuGpP19aM3r&#10;KGZXw37gPWjnF6KvZjUNxArGDs2YaLXVWigM17NukmPbxMLjC5EInafAnogHaZ4nxHhOULy2vo9g&#10;w2QMRWbTwG2ggb+IuDITSfcUYPhj/v4FSMRPQz3/ewyaKPoSqxGk8HIUU3RRwGkKTfX9HehTKxmT&#10;JqgB1vHaLBoWB82EmKXdYnRTxxIXEI4UIxQs5z12Mi8K4cUcyFgX42Kj3YWw3l6HkV6aJS/PIybm&#10;GPlKjIUzU6CJGDZBF7NVaVxUCsOY7xzCnXvgqlgF390dxvJFUsRJfG0IAScmLbhLTzJJZMjXeJ+v&#10;GSEnjlP5t3j101GosF87wMCm8COBGkJPJDgGr+F0SdTiVTW30/ndM871l0IsNiyuZ+wSwVdxbo/o&#10;NhXdt6V5TJZMJkaLXIDXoLvh8UlHD7ovbs90r/J7zhs5CFtaeJ/8u6kKzmPzmURaod48DO/Od2HP&#10;Go90VxV0vh+po7Mqz4PjyDwE9r2BUPb7CBesh3fpvyJ8baexQr/1zCpEj0yC4wBde/aHGCzaCGXf&#10;W+i5vB0xClrl+mH4t78O2O/As/9D2Ha9RRf+PWgbf2+07KW8YtkG0d0cN2adulvv8Td54SER+NQg&#10;0uYG2Hf8Ef5rFG09xRitmo7o6YWwrfgR1KX/CdeOnyFw5SME7l+hA63Cw5bDSByfCW3Ly3BtfhWd&#10;29+AcnYbHTXdc0cJBq3NGLBn0+UeQtBZgV77ZWhVJFK1AxF3F4abLiN4dArMq56HY9VP4Vv4Dwgu&#10;/kcEt/wOoROzET4xE8qpBfBd2gi9YA9FwFEohTsRujIH5g0/gX/jc0ifmIgRsTbbldVoyl0Ic+4i&#10;Y5HfkZbTSHTR0VYeg7NkM5LVu5GsOIuBjrsULvnQrqxC+/Z3oeW+iUD2W4idmUPBsRvpuzvp0FfB&#10;kjMLkbJ8xB2ViGgNSNHJ9lvref9nmdy3wLrpVZiXfZeJbwH6HM2IqzpSVjrmsqN8rlPRseoXiO55&#10;Gf1Fi2DJmgD3ocnQS49iUK9DwtoJRw2FddF+9N9eDBvFfPDOOj4fMzQmeXslnbbSwut2I1x9Dqal&#10;P2Oi/pACNwfBip3Q712FuTALXVeZADzX+SzFshgKotFb/LsJvu5z0Lo3otfDcrcWUBzsQMxynsKs&#10;FXpjDpTGTUxaZyF2ulBMjVBvkMyPf4CRUB7cuhlqsB2pEGMjfwH0C0xAwfUUeheZALrRq+9FVM9C&#10;PxNc88EFTOw3EWbyCd1nUqhfDr3oY6RaP+T9Z6NXK0QwUoNI23kERSuGWNcqdJeC+CS6Ty1lwq9k&#10;0uxi3G9F8sJyWA6Px8P2vWg5MBWhq7vRUX4RTor6pO06IgXzkN75Syir/g0PS7eidfdk9Lfuh7X8&#10;NHpKzvG4fMQ6bmLUdAPOgwsx2HMB0fA1ckM162grAv4GBNx1CHlq0Ofk7z0/E2HHDWiWGgSsVfA6&#10;qxFyVMDvuQd/1REekwdv0R4E7+5n3W6C5q2Dx9NMkZOPaNsV+J3tiLkb0S7EkY+m7doWxF1V/L6N&#10;4rERQXHdU3PgvrremH2rebt5HpZ36T4KqWzWgRbYj0ymEbxOfrAjwlfXhak0UMcYq7mw7vwDQhfm&#10;QrNVUbQdQrIuF54D7yNy5GOkWyfRoFXzmdFoXZoHnWYsZSpi3ZsPdcuP8KCDxjbrRYTOjYN24Nc0&#10;UDOQyHkZwcvkhvAieHb9B1In3saA+T1DgCXaV2LIORFK037GSRV6zdPQ1/Mh8HASbOf+iIfRA0iL&#10;ZUT0WvQnsvBwZAaC5qN8phcQvLcbA9ospENLgd61mRa21GLYz81AUjuDBzw2apqOwbZ38Gh4Jk11&#10;GaL+K0gGt2GkfwWQWAlHDgVayXwkmrdDEcMA6pbwGlPhFc+Q8TYU2wQvYwrg7770PHrrlyBW9wke&#10;6HuQcr9H4TcbSM6A7ep4YGQ5DdEqBPOXkCv2INCWj9TdD1hHlyAcXoFRdRUF4WKELFcQs85CqGMZ&#10;POfexWhkA3POIcaJmeKJQtm6kKbrGhJ1U/DQt5vC8BiGHVcxGF6HeCqHYotCrW8yY3onBtT5eJim&#10;eHNMRrx1GYIt0zEyMAEDA5spVrPwwMGy0HcbQmwgdhy2Rp6Poi0caES4Nhte3Y4wyzbmqYe3ir8t&#10;zDqi3oZCrvCqFoowMZO/DZq/lQYgbPSsdJEHAx35NF/ML7qFMSZa7ZqQ6stDUqlEzF4I091sOCr3&#10;ItnF+2hbB0fVejjqztIQkJsDt9CXuoLh0CnEO3JgLt0iRZzE14ch0oRYKqN7EYKMyLyfEXFfPl60&#10;3gWdDPDK8xB7NorWN2NvVAq5JyJOCMO/RsS5Kc7ErDOnXywt4OI5daj3TkO/e5qVSiyWKwSj2IuV&#10;Io5CSIxxc5xcg7hXTJ7wIOkyw7/7NTSfXGdMMki1l8ORtwQ6vxuuu2Ks8+a+tttoRXQfnQX31pfg&#10;Xvy/4Vv/ewzVXYRdrANVzAouZolRPNi2vY+Hlxcgkv0B/Icnwpf1MrQN34V99c/QuvBHxgrv6rZf&#10;Y/QcRV7W6wgdnwI151UEtjyPVFMhEk3XSX6XkSg/gWjhPnjzV8C0bzK6t/0B3mU/Re/Gn8O38h/h&#10;nPsPGDj3Ih50zcQgiSHh64F2+xC6s8Q6a8/Bd+I9PLizCJ373kOo8RiCnloojkYozjr47I3w0aGr&#10;rtsIdK1mIr8Kn7kaCTOdayud6uW5sC35IewL/omi8j1Eyw6j18QkL/b601imFMVioVYx+9DX1Yh+&#10;030oRTloOrAQlqNLkaxhXIglE8SSEn4HAnq70dqi+CLGshPhWzno2vI2ErnvYujuQTgobm2nZiN0&#10;8F3E9r8J87GP4LuxEgNNZ0jqdL+dx2G5cQBq0ymENDuTi4qYGNNXupm/dyH6b6zB4D0K7jMr0H3i&#10;UzhPL0J//Xk8MFEkV5ehs/wabDWXDHGYvr0PvsMUH3tege3ofLQfWG509aYYD4GAH0PdZ2Df/RGs&#10;y3+E5N6fw7n1h/CdXI6UrQ6xYBdFGGPGVwJn9nswb2VZlxyiQ2+Bq+0qAt3NSPgZJ3mz4Nn7RwTP&#10;jIdadBB9tmYS9WWS8jV4qyk4LTcRceZTBB6Gs7oQSU8PnXwHQv4miiXRhSoWli1h8qqG5eYZdJ9e&#10;g37zDejOs6wjOUjp5xCqXg77rcVIKU3QQxQjeiOSzk7o5cuRrv0IoYZp6Fd2IUJRF7fuQ7htB3pv&#10;z4Sn4GM+Q7E+XjOsxTMopvYiUrsQUVsOBsLrEfZvYDKmQL70HhIVK5DwFlE0FcNftBLxts2IBi4h&#10;4byJrqPT8bCVgu7sVAy1nIXlGMUf71/saGEMjWACE13qkc2/grL7ZYx0roBWPJ+xeAc9fCamCorj&#10;qhtw19/FQPtJOC9PxwO1DWGfgwaqA2pLFSx1xdBbzzPBUwAenG3sBZt0tyNpaYevZCdUY8kSN3SK&#10;WbeqIOVqQ9cZmpnzaxBQyQU0ZS4K3yQNmqPwMJKmamNJIbFIuZgxG3T2wHtxLpSqK3CpmclUvZ11&#10;MOdvg1+sb9lFgXx4IVIOK5+7l+JtJ6LXl0C9fQA9N/ZipOYMnFnvYoDCzsF7Cx2fjmTlaWgnKDhO&#10;zMFoLzno9CwMHpwA04YXMVB5ENrVifAfeB3Jo+OhL/wX6GeWULh9iNS2nyO56XkE1/0rAjR/XYf+&#10;HQM1f4B110v8Pa8hVkHDdOsFPIyPw0M76/Tm/0T49HMI33sV6fZxwOB4RJ1CgE1CQt2PkOky+nQa&#10;hNGVUCkGAgHGif0KRmIH0a9RgLS9i0cPaax8+6GVbcNo3wy4rlBkKesQNL2JB6MzkIqtoinKRn/w&#10;AB7y/OifALXrJIJ1hTSj2xFsp1Dke7EI+WFoJ4K+UxhNz6V5+QMGTLPwYJBi0XKOwnERRvQPMNy7&#10;AcHGXAxZxlGYLke/7SMkrbyXplkYMh2mKXsZA44T8DVtNYRpqnsbet3LEWplbImFeNXFFEY0MJem&#10;IaKXIUIB5Kk6hP4BirrGyUhHc+C69jG524NgG0Vg6lM8Sk5H3P5HpG2TMKDvpJDcCvO5V40u3FTn&#10;ZIryJRgeXIq0kyLTvx96G414nNxr3cI6cQv96SyWZZZhtOJh1kGaG/8d5hefmaKOdVah4Qq2QizU&#10;m1RreK8n0FN0hPml3WhJDlPcpZRyeCuPoKskl/d1Bv3uS4h4LpMLj6E3sYui1AG3scOHToFYTUNA&#10;UWvNNUS0mLXt0pjr1Ihh6IP+e1LESXx9ZFraiHsXoItuR6OlS7yfmazwrIV5xfIbnTfEYpKZ1dPF&#10;e8ZK1UaXa6bVLmg3wVN/k+89Qwj+GQjRKEhZdLv0mhtgO7mKlViFnyLMx4phV4PGQGmxWGeAIi7V&#10;XgbLxlfgLT2OJN2cWkJH3VNPEg9CtbYaOwXYL2zFcMt1eHa/j8GqXPiOLEHHno8QWPN9qCt/BvAz&#10;2+FJaNw9Bf71P4O++B+QLNlAIijDaO1BeJb+ExxLvoNIFh35hRWw3TiBCIWWcj0b9sXfpTs9j6Cl&#10;AZbt7+JB41mY901Awt5ulGOEQjTUeh+2W8fh2P0mAhRr2pLvQ9nyIoaaVvGe6XpbS2Hb/xacOb9k&#10;ArmBPm8PLFf2YrRqGmIn34F65hN4zqyC6eRStInB1nf4G801TGy8B5ZLwluBvoZFiBdtRtumV+Be&#10;/yP0H30Xzu1iF4YFdISVJH0zk6Cdz6sLmrMRfkc9VL56HWI9L36udBpjNozuafH8ujrgqmeycPIa&#10;rgjFcghRxcz7K4L16Co4Ly2Dr3CHsayKta0B1jqKsK4WhFxuOmcm5aub0bTlQ/S35rGsfMZswHj3&#10;dWjn5zPpvQvXnp/Au+s5uHPe4Tl3YNByFr7Gy7BW7Eai4xjiCt2y2oqB+qvoPDIL/uK1eFR9BD1H&#10;ZyNVxGR2ew86sqej++RsDDbkIFa0AX139sJ/ZQk6936ARMMRCoj7SLSfgP3Uh3Cdm4PQ/aOAtxzK&#10;VSZlluPDm2thyX0P3Vt+j2jJfiT0Fvh66uAqPY/eylyopz6G+8JKeAt3I155hsl3Cx44C9B+cCoG&#10;r65Dx8GFFHSiO/Q+rOXnoZTvpIm4wjhlvHtDCAZr4K85D2dlDgK2k0hFqhF1l/IahxC2n6fwaoHz&#10;5iFYLzDBdN+iS99nbPQdOP8HRO+tRkKjGBHLofiuIUaxl3AuQ6R6A5Jt8yhSVyKt7YW75gL6lBZ4&#10;76xGqGoHUuH7FOc3aHym4pFlB+KNE5EMlLIsy3m9HUw4e9Gd/TsmW94vRU5EbAd1fzVSKgUpBX2g&#10;g8+8YhP8Z1ejr+o0nBc3INK8w4gPY0kPIt5aRmPxOnxbf4DB6vcpPKbD35LZQUKsD+mjORBLK8Qo&#10;hgNVWfAX7KZ4cCDiMkHvoZBqvQQ7RbmjqRjKxR2wZ43jc7qBaNgCRdMYK17GTD0F+A1YTq+mMLxK&#10;obUXXWt+haRoRW24wWRrgV8T4k10t8YoXCmic2ch6WWM613G3rvtfMZi+7yw2wZX/kYo57eRS8hP&#10;zbeQFms7nlzBchbrhlHUlp+G9+xyDHSXwbbip0jWUmxW0Shc3whb7jQEblE033sFsd2/QvT8OAwW&#10;b0WcJsu1+UX0HnwL2qp/p0D8EEP7X0c0dwr0wjnw7n0D0fo90LN/gb57s6GVvox4/btwX30ej8JT&#10;oFwYj0TnRgwkluDhwBKKttMYCcxAqG0BHgzMoEEQYm4K42sTBh1m9Nqz0Hr5EwoZGj2KhUD9Goyo&#10;nyLRvAChuvcoCCcDox/iITGqv4VRiq3YvUXQimZidPRThNunIJ3cAM2dBcRXAamJUFpXYXRgE3TL&#10;HcRNlzAS+hAjgyy3wB1EQzcxODATvdENQN8UOMR6hNpsPIquQNr+JtxtuRhN7Icn/x30Wi4agi/Q&#10;+SEGQ9OQqiNPHX4e0fYrCFUcQH/VcgwNzTV2oPBUM361zbzOasSDhxDz1SJYNgtaawk8Hbt5P+sQ&#10;bhiH3sBFGtHdFEdr0R+mOHbPR8pDs9G/A1H7cigVS9HnqUC/dScG/BPxIDIevekt6EsfoZn7Twyo&#10;C5gjyCOMpUTHJsSi+Rjuz0ZcX4B49DzCwTpEyIcdN7PhCZjIkfcp7JrhKN8LX91ZhMImxGydMJWc&#10;h6W0AMNiaSC1iHmlAFHtOiKBCmNstocGI6xZWb6VaLu9G0OReRjppVgMNRg7swQaL8F5exNN1nZj&#10;F5gBLR9DfYdYvqvRn1onRZzENwMhngLdtcY2SB6ji1QIL9Etmhkz92WIVroQydpRfMIYr5bpahUz&#10;RjPrSYn/w14Xum6fgRjY+axzPBNiHSoKQbFlVteZbazALrgoAMQ0bpUEnOyuRuvhNQjX0tXQrUfF&#10;1Hnes9i4X/cH0Xl0MYk9Qnjhba2C1l7FBH0coe1/gLb2x/At/mcEV/4U/k2/QWDjzym2SqG7biJ0&#10;lQ7y1Gz4d/wB+sp/hXv3WwhkvY7IiZnwFouNz1sRPLMA9kskvOML4ciagOC+P8J/ch6T+QwMmioR&#10;rspHKvsthA99jMEbG5EuPwLnrjfgn/t/QV30j/z7PTgPzYZt7X/AuuoH8K79BZx5n8Jz6m3EL04j&#10;6b+K0Yrj8NL191dOJwl1INBznUnNxqRoR9DbhnDXDZgL+XuurUP8+Hj4V/xvJhI65ePvI1r6Fs/1&#10;JvpbTiFSfhRBVzMTtR0+loHq90BRrcZ4vQATW9JnQq+twRjwHa+/Bu0GE1LxQYqznTAfXgQrxbPl&#10;1Bz0HHqPom2GsWCq9cgCeE/NQqI8G4n6YrrtYqR8dRj0dSB1/wjaDiyE+9oRJG0txqByxVMLn70M&#10;fRSqo20UD1vegOPqVgrQIigdZeguyIa/4zTcDdcRv7sdnn1vwrXs+zCv/wUCJcuh3z0Fd+kpNFzc&#10;D1fFRQQ7CqE1lyF29wgse8ZD3/UH2MRm4TWFFDz+zM4UTM5tm9+B+dhKDNefQ/TwZNj3TzHWoItY&#10;7yAQ7GZc9qC3OhtN2ZMRLlhFoUyRWLqOCTwfA1X8nRt/Atvx+Yhc2YKI6R4TRSnajyyEXnwYDzqv&#10;w39jPXSxNAyFdMtBEnbNCQr6xdBrzyCsN2BQyYGpYBHCvJewrQgBTz4031WKqGtMWtcQ7TiPthv7&#10;EGqsRNpfBcUmRPkReGqOYsRxDba7FGrOIgxqt+E4/yYT/Rm6/0boeiOi8QIk7i+CWrAGw3oeOnn/&#10;/d48iq/1CHafwIC9AJaT71KkrcFAdBOilumINuVh2HUA5oK1FHmlUEM1SAROo69uLswHX2ECFmvj&#10;uZD25cNFcRxSPUwwdbAzxpJFO9CeuxCP7PlwlixFzN4MlUJNDFtQxDifW3sRyfsdXIdeR3/nZTiv&#10;zeb9boHuaTZa4wOBNgS1DoqpLphPrKHhKaAQZL3VGmG/tZuJlCaCZlF3uynyS9FzYSOSigmhrlJE&#10;a08i2H4T1tMrkSrZCuvFPQgyqfb3lKLr0GImWIpunQbv0jao13YgbGpCoK2McTgVet0ZWBrvImym&#10;wOWz1Ar2MCbt6Lm0Fd4beykqdlIgrqUYMMNKMxqmUNR2/dFYKkdrKIHl8HSMWlkGa34AnbyhH/8x&#10;koW/R2/uePjW/BTKnveg8VzOq/vh2zsO7r3P4UHVCrj2P8c6+B7SrVegn3gJjpX/htErYvbrjzBg&#10;2o0+xzIo9+diWPkUIfN2aOaV6G3ZhF73Yib0t/Fg+GOE3HMwnJqGZOgjjA5TnETnYTRKE1L/JtLB&#10;LESDp5BuWgbX1XfwcETshFDOZ1wEfyXjxzwHQwOz0Bf7BEODk9BrYmzfoBD3UlwMTAOCk+CpoxhS&#10;FmFQnYCh0DgMDO6j4cnGSDgbKTe/F5uLaPIU+dWK3rZP8WiQArT8J3jUR4GWHI+IZScwPB3ukhmM&#10;192Ilc/DI3UW1IMfINUyjs9vDkUiDfHFSRg15yPStBbxpiOIKecY129B7fwEg6nFeDC4Cr6mDzDQ&#10;ux9xbQMSPbPR79/OZ3+ShmYT1I7jeBiaj4BjDw31Qd7vcgrX+RRaRRiJbzJ2U4k3rUEixhxw5VXE&#10;qj9AOnUSo30LMKrMZN1dj+Hh1cayIgnzBdbNFsS8NC2Nh5HsPYC+frHO5TUM20tgurkbve1F5Mpy&#10;8uteJGjGBrW78HUcgbftODlDzKY2Q/WEyKMUbf4GuOoukjOXYcC5BcOxvVCr16OncBtC7fco6sqR&#10;7j0CLXwPCd5vXC8y7jOeOIR09CAG+tcgmThAUV0oRZzENwexoKa/KM8QYmJV9P9qVwUh0oyFe+9f&#10;Rtze/VjE8X8mUmM8G/8Wzry7MA9i4dxnneNZEFvkZBYW9SLcXIJEWzG0O8dgPbMeSY/ZOEYsR2Cs&#10;SK/qsFNY6JpYZ4qi0WFiUjtkLC/QZ66G//QyWBd/H5E1dMlbXoT/wET0uYvgPvoqUmUkfrrn7m3j&#10;0XdmHrT8dejZ9xFixxYgcmktk9tUEpsXrtITiN/YCW/W+0gcnoDAin+Hc9V/0Hn/CNrS70LZ/wH6&#10;mq9D04LQKMDcez80umH8FFbBgh10iBZYxUzP7E8xUHaUjpDHVixGwOVFzH0LLibcUPUOJoSP4T0/&#10;H/3uEgz17EDadAfBuzmw7P4jnFtfgm/Tc/At+A5Cm/4XlDX/gAD/1xf8f+Gc8/8gvfWnSB/7ANGj&#10;ExDPmwxty0/gWviP6Fn1O5iW/xg98/4Z9uX/CfXwhxioP4J4RwEGnfdYnk0U4qIFzokoRaKn6gZ8&#10;9XSXXa2IuszwKBTOngBJtxV6dyuczbUQA9jdqgqxXElM6cawo55JdT+cF+bAmvUu7Bt/A+eOl+De&#10;/nuYs99F9/pX4Jz7jyyrf0X61BsYODUDiYIViBeuguvMZN7jv0M99AZsRyah/eB4mArXoOfwSsbV&#10;OQy0HMRQwQzoK34Ex8YXEKYwHaCrVmoOo/0KybXiMiz11xGoK0Hy1j6YVj0H147X8bDjBuKOZnjz&#10;tyBZkoOk2F1i17swL/ge1KxxoAuAUrYb6j0S7j0KrIab/LsQahFF6K63YNnyQ4RvbaGQzkGkYisG&#10;SiYhcHMyIu070O9jMqjeC/v516Cfo0C6dxT6jYPwFm6CPedD0MbDemwx4hXbSNw1TIQOuMtOQ2nN&#10;Y5nZoAUaEBJdYWIfUY8dYg9YMVlBvXcZrdePI+EuR9hzAEFrNtLxs4g4yuCrOcTnthKWzT9Df/dM&#10;JDzHEEue5PkrKXTXMonQ1XeXwZS/AiMUiqp1L0L2HAx5FsF1dy5GEhuQMq+A/dRzgHIClssrkHSc&#10;4D3UI8jElgxWw8OY9eTNpdCsoWAQg/7HI866FwnVIm5rpzCai8F7e6HcW8Ey2QPT5QNIUYyJDb09&#10;Xg9SWjWfzwq4V/wblMOzKOiuoZ1mZ8SSjbjrJMLKbQq5TtZvD8smF6aDMzHovU2zZYMebDOGcahi&#10;Zrlm5fO8BPXSLqPr2kXj5Cteh4BYp4tCUEwsEUtyeGj2wqJLdPf7cB34FP2iXonFd6/vgr2uAo6e&#10;ciRstYjezoLtzDpjL+hYE7nkHhNrxTr0tRRBvX8GnnMroRxfANeKHyBQdQHDrA+OvVNYv35J4/X/&#10;oO/iFGiMvei1N6CWroC693Vy0k3YC/Yhdn0nTdQPETo5HsPWQrhXkmf2voLRjlmIHH0OkdX/CP3o&#10;T+E4+WO4dv4egbwJ0E//AY8SM1mm4/Ewxu+3nuQ95SFSvBbQFkCrm4iHqUkUTOQlZRIe9I9H1PEh&#10;hfpivu4Dkp/CcuYT9IV2waeZjc3c+zwTkPZcg/XgFIpjcqZ/OuNjDh6mF2BkaBqF42KE7RQ08fUY&#10;si+E//pyY5mTuPlFjKb4nfatNHRimZJJGOr7GA/65qNPnYv+QA70+x8i2rUdseb3MTo0E+nBFSzH&#10;14A+CkR1HON1Mo3IBsTUMjz0ToPn3hyK5XI8Ck3HozQ/U7bDe2kjjeJ+hJsuMR4oKjs3YWRwJZJ9&#10;G/BgaDLi8SwgOpW/9wS/fxI9Rz/mvSyG1jqedeASXGJjfN8WDLp3Idh0HFGaquCVaRRoK/AgvZJ5&#10;Yi7LZSJS0WzYa85By3sNfdZVeDCyAH3pLeileO1P5tCouOFtPI+k2ka+c8BRmIX+rvdZloxF3zmk&#10;IwVwla2kGMuncRaTGMQyWeRHVxn55CpsNHp+MevbW836lQ+1Zkdmb2JNdJ22UrBVIxIuR4D1Umzd&#10;Fg2UY7CPxilJgcx7HUovp7Aj9/hszG8ixzLP6U1SxEl8cxBjTnpuHDW6vsSSIsam0U+6Wr+EJ+/7&#10;xXcu76Uz8cIrttR68rnxqsN39wIDWuxNJ7biyoxpy6zzJvZN5DUZ7EIw+oyxLSRy0QKoUADevwJb&#10;/nr48ubAR9Hw2SxaXlcsYyK6/UI+F3pOrIBf0yh6atG192Nox2chfmU9LEfmoM9rgn0bBVvjdnjO&#10;TIB3028x3FwA5dA09G7+KdxiBuetLFZC8TtV9Lva4Fv/C+irSLprf4P4ielwbnoBo63X4F7/PPpL&#10;s2Hb8FvEcz5CtPwkrHT3oz2laNk3AwPX6TZX/LPRKvagqxTNYrbl2fWI6qHMkgv3r5Io76LPvg8D&#10;TedhX/8j+Lf/EuZV30Xy7Dj0N56Br5BkWLoKxv6N7lomixL0bH0Tw8Vb0LWTRN1xGdHWudDOTMJD&#10;ezWU4t18/wX4cz5FuKEAcZXfs3YizkQWvLQZXTs+RNPOKfAVHUCvpQExPqOgbkGkqwL65Q2w7Z0E&#10;+wWSu6sdfdUUTTXZSGS9aUzKMO/4HZPONHj3fwTLtjfh3vICHCwTf847CB56E+Hcj+A9Nh2BM2vg&#10;OzoPvvMzYTo5Bdb9n6I5axpaDyxEe95qWK7shrf8GJKNp4COPKSuTYHr9AKkHW3opdAKlh+HensF&#10;PBt+Ccfu5+A9MQvpyj3Qu8qhddayHHi/QbHXp0ahrFIQtEI9x7jY/yt4FvwDv/MePMf4/ZMrkOqq&#10;RCTggK5rSLSWonP7u1BuHKZbvww3hZ4wFSF/G4I8R6JuH0Jn34Z6/iX0XWPyvLQUpuOL4Km+hF6N&#10;QlGlMPHyHo5MQ9vql5GsI7HXHkHo2krE+Nsdc/+Fgvk1RC98QAE6FZGqk3Bd34s+sRNG3RZ07JpM&#10;AV8G7/V5cN3fhygTSDDYCf/d/dCaThhd4CGxkC8FtFg658kyPGIPRjF+M9h9C457WUh2bkPSNA8B&#10;cx6SsUtIm89BOT8DjtM0JB6KO30z69cpjPgPwF2+DElXN0KWenjur8BoZDuU7v189muh3nmNZXMR&#10;Kb0BcS0XXec/AjwH4WPSSmgUNx4rggGWi60VHZt/ifSdSUjq+zBkPgTLxdmIsi6JZRECVWdYN9ch&#10;WLQcfe03YD66GMG2ciamkLFXpVtrwYD7Hrx734Vj8b8jWXkJibvn4SxZw/i0INS4GLpNdHUz+Ylu&#10;9p7bFJ/LEFdaWOY9cNxirPgbDRHes/l1pG1t6DoxHylrAYKqmQbCDc1lNVoL27dTRHhMCLpdMJ1Y&#10;joSzDd2HliJALtDbypBuOwW96hKsp1bAdDUbg2KrsFNzEG3kc6m5DksWy5Bxb6HR0c6vRN8dCv6s&#10;t6Az9tU1/wlt33NInF8P2+qfYdQ6H/7c1xHMHg9z3iIMNV+Ff/n3MHD2JQyWLoFv1ffQf5Tcse9n&#10;NA1ToO6ioMt9mwbvMGNgLoarlsB1YR4sRfsQLpqM4QRFib4AyZ5liJ54G4GLPMfhiXjkY52q+AQp&#10;50Q8SM6gCPmIQmUOhrXFiNw/gnTPIlgvPE/BNBO9/eQXRzX6E+SliwsoApfBV3cASety9McXI9a1&#10;BEHvLQrByRh5sAgDqbkstxzECz5mPX4TgaIPMTgwC6P98+FpO8OYLEas/XdIBMkvo5/gYXA6QsWT&#10;MTQ0GynbMQSO/ZGibwWGU7OAwXHk/CUYcH0CDE/BQHopBfErSFg28x6XIlb5EQZds/Fw5H0Mmj+B&#10;j0Y4cmcxUp3TMcLvJx3zMUyBE+meg/70bIymp2K4fx2f90LE7uxGqHISRpPT+czJmV7es3cqlMrt&#10;GPBeR9S8H4P++UiHl/M7SykWP0KkbgZCwR4Mtx6DdvoDWK5nUYA5MZrgudxZPG4DRkcX0GxS4LXu&#10;RiJUjkjrBdbHfXDV8J77aXrSNHXqASjuOwjTfHkb78JRvJe8S3FXvoHlI3Z26KG460QwdAexaAFC&#10;NC/G6gnkbLFvcSp2muW1EWmKxmR6F/r7dqIvkWN0EYcc5KCefERa1iBybzJ5+S04L70sRZzENwfR&#10;gqY300l01xv/i7WdnjUe7jOIbleKsSAri+n6Yb6X6UZ9sqWWEHghczN8TXd4rOgSFWPdRLLKnFO0&#10;toluHLFOj5igkHKa0HJkFaIkY2OLLrHtSdMtREnIOt2+aPnz+gLG0gRRfs8hZqRuZSJ1mZjcneja&#10;8BqSNZeNMQpBEniqYi08N+giKSBd215D79634Vn2A4qnF6FkU4idnwvH+pfhzJpsbBwdbSqEtvif&#10;4Nn1GiwXNuOBzwz70p8icW4Bxeg5JpYmuFf/GqkjE2Da8gcouz+gg85FZMuvEVz5Mzj3vA/vuU0U&#10;Cx6EFTdS7aXo2j0e9jUvIH7xU4zUboDv1iGKiq0IX32fbn4XtJvT+Fu6EPR1Imw9hHDtJZj2jsOj&#10;5nMUAu8h1nIbieZC9Kz9EVzZbyNRewFBzcVjSSoUOJaWOgR8Tqj+IJx0lwFrN59fG/xdrYg4uuHp&#10;6YS7rQ5xTycGrfUI39iLnjU/gHXb8+hc9mOkzy9E6v5JuMv2oWfjixS6LyN0ciYGGgvhri1DWCzF&#10;0XQaSfctXq8d8bv5MOdMYAJ9FY5jC+mCLyHYcZfCs5viuxsJtQJxSyndei78N9cx4X2Izr2vs2wo&#10;tnKnIULxGL+Xjd6qDQjfpEC5vhrOlT+Etvn7iJ0bD8fx2ejtPIjBG5vQn/M8Att/Cs/GXyKcPw7J&#10;28sQPD8PtpwP4dj7IVoPfwz39RVInplv7EnpoYhPd15AX/dR+C7MpyOfAVvWe7Cc24BU3lToi74H&#10;7coWxBinTmMZGELzoNdfgJ5D76CvaDdM+6cbm/cP2q9Cv8fEVboRjhtZ8LRWoc/ZBf9pioTrixG6&#10;uBKhukIkKKbdB1+Hf+X3EN0/Do6s1zDSeYREvYu/8xC0/Lm853eQaNxPc7EJ1our6NYbmBDa4Kg/&#10;SGFIMeksMyYPuMR4LdYpsRaaWEtNZZyH9DrowRaKqCJ0Ml5TpgsY1jfC56Rg1IrgL1qIwM1PkFYu&#10;Ihy4in7/ChoMJti7a5mo+PzcpQibxDpeeTyfCcPuneg6/DqGlVwml1vw3qFxaP4EsfuTmCQ3I6B7&#10;EAhQUCkKk+5RuClSU+4LiGg70Xv9HZZNDsTWc2IWrY3PqK8yC52HKRjbi9F6dAliSh1UtRsRtRMu&#10;1UshcR+edb+Ce+NvEalYB++1ffCUiWTpYDJ0Q3ffQNC6nUL9NpzH5yFefQjRmhMIl+5hmQiOEROc&#10;hGnzIeGgaLyyCA+s99CdTWHL83uv5yDRfZ8iP0guIv9QGNrq7uBBUz68u5mwS7fAW7Af4dY7CNYd&#10;h7O1BnHWIX3HW4ifXYLBK6vQverX6DvwFoK7X4dycjnUfS8yXt9Cf/MFeGjotGMUGlaKiG0vo/fs&#10;aqjbfgj/6v8bo1XjaJieQ2j79xHIHQft1EQMVE1GYMv3oaz5KfTd/4HARhrFLT+Hf+dzGCiZhpHK&#10;KYhWT8dwehpNKOPMMY9CiQL85BJyZQc0dz3SqVwM9a5GPErTE6f5GZ2ARyNT4Sj8EMHawxhMHkOM&#10;htB9+Zd4GN+AochqpMwXYVr7a/LLQsYHTVLkAIZ71yPUcB3eW1uRSK3F6OAcDPXzHuLraA7/HRFn&#10;D+NlK9LadvRFp2A4sBOBshmIOXi9YSHuPgXwLix3+Jm/E7Z971K8bqPwmoiHicw2X+4rLyKVuEqx&#10;Nh4PBj6A1jie9Ws3HqpLKBKnYKRtFgXUJ3gwPB+Ok59gwLwAD0bmI+bcgYDnHAaD8zEQWcj6MAHD&#10;IzMxFFiCeOwceqvfxoCFAtd7BMOxORgNLTRm7KbiBYztj9HvPY5Q9RRy2gw88H+MgCUbsUAb3Gem&#10;kXe2s17lIhG/jr7OlfCWTUC/vggjiSVIuymmzKuR7r4If/kCxtZNmqYu6OFa9A8egOUWTbZzHQIt&#10;09GrbEIoRtEYqEA0XESTUmnUy4BKHhDDWwIleDiwFQNR5ofWffDfPsjyW460cyrLgSa+ZDZN2BrW&#10;zaPoDdygmN6ElLYVNt6f9fAn6C/ZgXhVlhRxEt8cROuZGFfUVXiEfwuhlWkdeCYo7jK7NAihR0fd&#10;zWRTXwSxhY5odRP7KCp+ryHcbFd2Mylk3s/MdhVj5xQ46d6FUExYGmE6PBcRv5gg4TNWdtdI3G7R&#10;IsH3Wo6uMSYxJB2daD8wHeFbWUZXZ6+jDb781eje+DqirUyEN0/gYetBdB94AxEmCBtds2vvO9DX&#10;fg+RbSS4zX+AfeUvEGVlC5XmIth4BaZjK6GK39lBcqfo8qz4ObSNv8JA8Q50759KUlgB//1C6Mdm&#10;IkXx4lz9AmAtpWj4LpT1v4Jv3fOIHF+Moc4yuA7Oh33VLxGvv0AiC0Lsjafz/lWxwG3+JFj2volY&#10;7u+NBT99XbWIthQgZjmIREcpOikyRy0UBCcXIn5qMvxi/Nzi71KUHkDQstMYE+dWmdRdYi/JQ0bZ&#10;K10UWCwvo9XURBHV1mQsstrbdQfdZzdQBI5HpGgXIp13WV5irS0n0h4zXNeOoif7TUQq86B0NkBX&#10;FSRdHQjkb4d5/XNwH52GgZbDJEomc4o+8/5Z0DrLEWy5h1BXBUJi/azqvfCcmorOHW8jfmYOgjez&#10;ELm6GZ7NL6GHCTHRcgFJikpd9SDktcNZdQ2+njJoDpKm7RqTVSl0XwkJtI6/y8XkG6FYcUMryYLr&#10;0gKEW04aY6NSwVoKv1nQc16Fn0IvdfVlJAs+QizrN7Aem4po+10kSd5+X2aPTJ8aoAisYvm9Dddm&#10;Jt0LS+DbPxE9uyfDdnkbertLMFB9jKLrP+De/CoTwTmKFLGhtQXBcAvFTg3a9s0l+dYRt2DPnwHv&#10;3Wz020tgvXMSvtoS9Lp6oDechcqk7VnyL3Ds+h2J+ybv14tA8T4oe/6I6LYXYNv4PB44CmGvOI8B&#10;pQDa7UVQmWSV80vQW7oWlpMfIWguQ69IJM1noTVfh5+CW9co5kSrtmjtprgLi424xYbb2n2Eg3cQ&#10;8rQgeH85vNXrkdYvIeLagUjzOiTufAilaAEGQqeRip7BoDcHXQffRdB0jwmuBSl9PXyFTJK284iF&#10;6yiAtmOgZwGink0Y8B+Br3wVHrqPwJ4zGZG2QwhpjUb9DlGUaec+hn5+LQZSRYztm1AaV2HId5GC&#10;rgtp63WK4EWIFOyAfjsPGuun2nzSWP/Nz2cTMhO1hQiRH3w7fwv7lTXo5zk9V5dDq6YJYIz0FOzk&#10;/dXSdPEzz264b06BSoEoWtzE+FinX2w07kNSq6BwX0khRtGy8Q0M+Cxwic3xeZ+iO9Zz9wpS1lrG&#10;92woN3MY7/cYp/PRd2Ue3Pv4Gy6sYP28imD+cgRZN5S8OQjteRfR3A/Qc34LErcPwLr9NaREoj74&#10;AQKrvwvPzp8Azvcp1v4JyYvvQT32KvoOPY/Evp9CPfAO4+gXSB58Ab5TH8Cx7XUEjn4I1PFZF35E&#10;zjoE/56XMdpIc3d3E5w0BEGassGGDdA7Xmfd/4RC6E0aORNibiu0yusIOg6jr287hgfXIahXoi+9&#10;AYOD4zE6+hGGkhQjRG/jariOTEWydTpGk8uA0BrYNv8Yrl3jyIv3EBFiaWgChtyT4Ks+QBFzDq76&#10;AxQ2l/Hg0fsYUj5EyFQOxca4pOgf9i/GoO8dDA9RiEbFzPFJeJCeioeDn/Da0zD4cBKiDW8h6ihF&#10;9+UtSFrnGF2YvpKfYmBkA7yln2LQ+REe8dyjqbnwF9AY1H+KB8paREsmoLeFZTLE8/Uu5L3N4jW2&#10;oE8sYxJaSqO+zOjqDbXeht7yEfCQZiywAiH/egwlJiJhXQ2teCJSXedZTpeRvsXzpDYxDg/QgCxD&#10;jGJppH82HkQWw3LwNdaBrTDnb0T62lLG3SXopip4WC/69bkYHFhJgyFmqS7FcHIXdFcJPFfI8awX&#10;se6FFLor0N+/A7HQRQQiBRjuy0LAW0P+O0IDM5EGkeIrPJ/ls4hGdT1jTUxOW4LhKJ/BAP8nv/nv&#10;b4KneBqCNYcxRKGqVc6F68AHiFbkIeo7wWusQyxB2NZAq9ouRZzE0xBLe4juRtE9KBbkzIxde/ax&#10;z4ZoKVNrCox9VI33/kx3amb9ODEJQSz3oUH3+KDV34RmbuZnPqMVQeyQ4BWtHc3lCNkajPsS3aW6&#10;mwLOH2LysaP7CBM2BZm4b7ciWpMUuiMxJk6HWLIk4emGI3siQhfWMWGI64ahUdDF2sph3v4i/OfW&#10;QmyCrfVcoVCajkRTEeJCmOwfh/Dif4Zz6XcQqzqHdDsTz4lZcBx8GyFdx2BdAdzbX+e5p0PL+RjW&#10;lb+Ck+45uOR7UHa8BN/a32K49QqSuTNgXvNjJnESQe4kxLPfRvTQB4is/yHUJf+K2LFPoV8lUTnq&#10;EWirQPDCeqNrxn5yPqwHJkPZ+jqF4T+R7KcgVr6VjjkHMZeVDrwDlm2/QqrmIIZqF8C2/D/o6ldj&#10;hELSf2waRl2dSLlOGzPWxFT1gOJHwHwYwa5bcNffYplWQdGcSDmrYclbAnvWNCQaihAxtUJx9MBN&#10;Eez3B/n9HtjylsF2aBYCjTehuh0ImNop6MJwik24W+lsXRQHVpJ8C0WWi+LZboPfIcYVViB+Yy1s&#10;8/8VYoP89KnpSN/eA/uO9+G9uh7BngqWvZ3PKjNGTmzp5WlnEqrLgVK+HLGWbMRJoMqNXejZ/EfY&#10;L/O3O8TYJrEeIGNBxJAQemIWp/s2NOtl6GK7H08lBYvY9L8BgVur4Dq9EoOBKnQU5SApBFfpEVgv&#10;zMaQow7RpstQj74B1/bnoe/8LrQ9zyFVtQVxfyXEYpsBL+NMDFbeLrouNtFdO0iyLIfOezyXlfEw&#10;CcHNv4Gy5P9GYOuPkC6gsLtNt25vQdrWhPZDH6HPcoTHMhY6s2DaS2F8bx+T83U4S46wfK8gEHAh&#10;Ya5G6MwbcC/5LgJ3DiNWcQLpukJY9k/GcNkqdG59DenWG/BbLyEdvQvrGZqR+6uQuCUGhP8BidKN&#10;SHpLod7eCkd5Hg3Gbfhbylk+orXbZ4wdE5vf+4I0Lr5uhAMd8OhWJLzHmPwLKIjWImS5TEF7F32d&#10;U40xcKHaJQhZmaRDnQjzfOYjv6bYXIFHvVkUQsuRNu2kObIxsdQi2bOW9fIMUp49iLfRdJRvxHAX&#10;TdmltxEz0UQ5yygm63jeO+jZ8TsM+3KgqaL1uAieky8i5mEdUJopnA5DvbYRlqPzMGQ/A8f+CUh0&#10;n4BLFXwUgoMxGVB5zbqDsCz8EQY69kG7ngMXRZWDdaU/XG3Ue5dmQ0yncdCamUD3Itaxh/dWA9NJ&#10;8kXbFYrfIsY36wThKM6Fs/AQ1LuX0Oeuh/vwTJguZ1EUmmDZ+gHSNbtoDHYgSdNiX/MrRLe/Aj13&#10;AsLbfwfb6l8hff80hjsuUYy/hMTu/4R/yb/jQdV+WNY/z+e4GYP31mPYNgkK66u+8QcIb/kP9F16&#10;GY6dr8O/73Wg9WNeT8yovIVHFeSTQz9E8qqYcLMfoYpj8F7aDMf19dBvZpNbL1OkdaHfcZkG5ABG&#10;7BRlnglo2/M8tONvQD83E56z4xFsXYih1Mfw3ZuMvqaJ0Grep8AahwHtEzwcWIrBkc0IMA5CNDmP&#10;KHr66z+Amv97DCf4Gze8gGj9Zgw9/IRCcArCkRtwNdbhQWwHPCUfYtg+i+X0CUZGFkJry8NIdCVc&#10;pz7GSNcEDJpmYXRkCUXRNIqUdxHumW3sBjE4OBN9kW3o8/P6qdm8znQM2t/ls/4p+uPTKHYohjvF&#10;/qWnMJxeiYfJKYjsexlDdTw++Smsx6fQ+H0MDH9CI0BBpe1A0DoPcWsW/NW7MRzaiuHeuYiGz7Du&#10;5uBh33QauE+A1GL4byyD59ibSIVvUvyTIxNLEexcj37/FThPTUGocDZNex0GHO/jgWUqEgp5qes4&#10;tPwJFIV7kAzReHZXw0vDF1Fr8fDhfJgO0aibpmJggKanfw3iUbEn7Hno1SvhrKRI7t3A6/G3JDei&#10;L7keD1hWqnYMEXsexedW9FnF9nif0Ah/gNHYWsTspUirR2n4dqG3eQvcFI0pdyXC0XwkApvIE2KM&#10;6w3EyNeu2xcx7NqAUPMhBDoLpIiT+Bwem5nOykxyE5MLKLAooMTG8M869lkwts2iiNMI++WdhgPO&#10;tMj96bGZ2atieREvRRff82pG65tedhwRZ7vxf2bsmxcRrxumglySjgqPqlOUeNB1ai1dS0tGDPJ8&#10;mTXmxF6MHiZ5PzwX18N/cYsxk9JYFPfCdoQpQMI9NWjbRYdL4Rb1OmA+vZhkeAQ9e8aR7C7Bt+j/&#10;DX/OOKR2vogAycyduxDWLb9H6NxyRPOmwEFijitmpCgq9at0untfp4N9FbaCLAzZ6uFY8s909z3Q&#10;C7YguOx7CByfh3BpDiL7P4a26N8Q3PQyCfU2iYZlvOstKKt+gVBDAZy8V/MesbPDx/Bsexnq3g/g&#10;2vJzOn0mMc3O5CkG4NPl1RfDeXgOknf2wb30e4iffBmJmtOw730H/vW/h+M4k3r1UfS2iVaWLvi7&#10;axBX25kItyPhb6eAOA7z6l/Af2IGfFnjYN1Foi+kMyw8AaXmIvpd7Qhd3gXL3glM0g1QbV3wWC3w&#10;WNrh7e6A0sPkX3EZibIt8DOR+nuq4LU3wH/vMgJWfvfiHnRvewnh4t1IVB+Ep/IMif4WQq67FPbX&#10;kDRvQ6j4A1g3/xKR87/HQNV46NfeRrhkKaJ3NsBfcwxRdwt8XaXwlB+C1nQUkQCTsXKf36cotR2k&#10;sz4J9cIy2Nd+F8HL45AUuwq070C4YzHd63yEWlaQ3CmkbNnQlcMIebIRcOci2XEanoMvw39+HQVf&#10;I0IBK695AJYNbyLSUG50Y4cCjVDrbyBaeRYRivaelf8C77G3ELHRkatW3ocdofKT6NzCpNB0hy69&#10;G2rFJbgu7sKApxGm7DkYrlwFZe8LSOV/BN+GX8PL5xTN+w0ipZMQ9VRA1TuhhOzQb+ejK3sKonTz&#10;EQoe5/1CDGvlTMQroR+dCH3Hc3Cs/RlCVVcQDzTAfWoCkmeXMhbfhlowj9+7hzDFsv3WfPS6r5HU&#10;T1HMvEJhuh9RvxnOmhtI2DsoWLeyLC/yPSeC0WqaGRMFlAX+QA+CPjN/UyPi4QL4Wk6jN0Yh3n6C&#10;SWszE/45eItfxWDNRHgu8H5sNxFVVdgurEKqfSmTzFoMMoE7zv2RIq4Z8WAZel3boN1jXRP7ZsYK&#10;+b3l0Espius3wX+Lz8hbgZgxRqkayRbe14GX0Bu5whjvgumWmJl3BCF3IaLWXfDtfwOj1cvRc2Q+&#10;BqzX4Tq3wJht7lNp2lgHtUAX3LfO///Z+8v/uJYtTRf9U06f7q7qquraDGvvvZh5mZmZmZmZZZmZ&#10;mdmWQbYsWbKYU8nMnFIK/dx35qq63feeqtP39O1P56wP82crc2bMmBEjYjxvwAjayrZhXvtbkjUS&#10;Qe5mnE8243h1UYDmJBB6pH7InBstt+ybhS1vCKE7iwTVuyQcThOwNSgtCYJXN2hrKsG1+hsCB8YT&#10;uLSWwFMBQekO3Lt74biyhKTSbl7zJc4dQ0lcWklk70fErw0luHugQP4PJAUDwV3vYzsxltAxQcut&#10;sdjUHn07P6azZiTBVf8kofCB2sYUwifHk37Ul+DR3vhuzqfrxXiSzzaq/as/OD+HmjwJSgk77+5h&#10;WPK/J3RVjv3MGmJeJ/ayZzQ93E1XOB/Lg5nQOoVMaAMmQWjoxWpMNwQpLZW0Z5fTGRxLtlnv4H0o&#10;+NlB9p1AJS24yU4UPAnqTGNoqx3Eu+hQ/AVjMR1fQIfnLJ3+RbSnx9AZ7U82rvsiEsLVc0DPaTrz&#10;Pin7BDrqB9PdrXt6RtNWM4XEgy8hvZDuzFQJjGl0+wU5gXFk0ttojSzR5/Po6h4N7bOxPhkG78YR&#10;eqYyqDyRA7WYaapAbJvayQJ8VwZD93iCj0fgLzmmvmgY3dlZNKuv64xsortnAunUarXLQ/IN28m6&#10;1C+0rFI66hcff0ane7nyPE2gOZV0jbF2tS+x8GkSnqVEncWEajer75iKafWHBJ8skNC6jGPt7+jw&#10;z6GrdbuE6StshaeICHItry9ieSobLhhGoETlF19Ke2whkbcStkXr6JKoyQiqAtUj6EyMoz2xknhg&#10;l8pfoBgy1rkexHl1Fd7SY3Rl8khEzuN7I6HUpD7K/0SiSGKuSP1g8Qwyyd367e1cXp2Fa7A+XE7G&#10;fZy0YwPR16MJ18wnGT1PNPBQUJdHW/uqXyDul+u/XXaXAVdOfE4L1ppyPLaf4379W/f++5fgxOEj&#10;UPUCT62cu9L7t+77eW2bOmO7Lwdixqjbz1NATkxyblFHvX4rGBPIOZwB4uX3cdaV6jdewZeJmvNb&#10;cRudrxFjTvfZXH41ijIqtw4jJgh0G+thBIeu3E5ZL0lrI1VLPxD41ed2R1rdPsJWgVjed3gX/BP+&#10;uf87/s19SRyZQPTYeOq2jyXoUZ6Uz6aiuxhHcZnWfkB7cxEtZ5ZgubAWnxSy7d4BfCv+SPbxTkLX&#10;NuFc8Rc5iW3YBIddx9UJzf1PJC7OlQL/Cs/6L2jeNhzv1Q2kbXWCgzm4dvTDvGW4HKxZjtVO49lN&#10;ePOHkLgwh3TtepovryPhqiB2aQCOjZ/h2DGQ+LkF+G/Plno7R+DMT7iv5qssjKlnHz77a0J1e7D6&#10;HIQ8TlorLmNb/x72AxNpkbPxXtgouCnGOGfV55ZDqHpL1F5Ny6WZWM+s0OduAk3VhJ0mwvUlcojH&#10;aNg3XVA3XB3rGiIv1Vm65CgbXhMue4Br7xRMm9XRW+7grT5EvFHlUrdRilPOU/CYc5KmOgIOK56W&#10;S/hr5WgairBUv8ZT/YZQc20uRIlt/2iCO38kcGEQ0fvjCD9eS6hJ4GcqzS3mDhpBXlvKcueSuste&#10;CCjLcgLBpXo36ine+BT7iSnU5vUn2nCDgFfvJ1Bvef0Yd20pEV8lgeAr2UWJnnmLNutrGlQezlPf&#10;0WZbQujNStKNJ6neMYTI00N4A0bYDJdAyU7Dyzt67htSLeWq+7mqww+JvdoqGy0i3fKEln3jcF3c&#10;QNZWQd3J5cRka0lHGXWH1aGXHqL5yGR8zy8Kpm20Nl/Dsre3nHtvYoXH5SyeE7Dfye0iDT2che/+&#10;XhJyHIGHe2i+siF31Jjr5BT8G77Av+cHEncmCMR3EKvYTNuDn0hf/gzz1r6E7S+INR6m4fRCwVch&#10;geYHmK9NIlYj+GwqxW7sDBYAuEvvyRnsw3xXTslZgN8IiB19idtuJhp8SCp+A2fTHYJu4/zWJoHE&#10;dXwlG0m/no/78iqJg034Hw0TbN1T2ysjUC7nYntOunUnsappuApXE4+dF8S9xvt0Jf6qTXJUxSQs&#10;jTSqPHqqZ1G776fciRG+UJHq6ZqgfDmWM2p79v05gRZzvaVp72Bib+/gMYKjWq+qDGX3d7cSe74G&#10;z8M8HHcOEn15muDrzViOLVNeLYTCZfhenqJuTR86zBcEfCbqzm9Qnrdg2/0VDWfXC+gbMAL7Gnbu&#10;f3FQomGrbLKAtuL9xK9+Tbxij+xXEC9g9C35G8G80bgLzpP21Kv9/4l08XKcV+bh3TOC8KHR2PcP&#10;J3rwS1yrfq37/4TvkNqYhF7ywDDi1/X9hm/xHR1OV/Vgglv0+fW5+uzXpG78iG/3t1j3fEQ4T4Lm&#10;5Gi8e98ntH+UhOEIvMemCtTXYr2+WgC5UTZ/G2/JI0H7Fdy3ZhFoKCEdPCOI2KAyfElX+0z8AQkf&#10;1XWgZB+RR0Ppto0l4x1Ktn0enqaTuSUYHenZvGufTti7jtbkYlqjM+nJTiLt/lYANIke9xi8N5dS&#10;e2gmbdElulf9VfFaeiKzyAYX0+0TMPoX0xY7QKp5saBojdpifm6kifRkojVjSfokVkqmkqhcpDrs&#10;rzRG0h5YT7Z1JGnrIkGLcc+WXMDgLs9wUo39BD7TidbpvuRs6Bmp56ySXX9Aqra/oG84mfBU2edJ&#10;OvV9MnSJgP+V0ptFV0KQ5jVGbcfQ6pLQt98XjA8U8C0gWSFblHjr6plIR5vEVeMCEhIFtt2f0v50&#10;Gsl7o2UDsrsqpX2vH5nHai+OLSQFZdnMYjpjMwncl8Asnqf+YjKO5wMl0A/jL1yB78VKvG8EiW2z&#10;6Mmsoa1N0JjaRMq5AU/pdLXBxfJDd5Xnu4Kw3dhvLVe73kfAU0wkcVzvtATHy+ESlidJBR4QKF2E&#10;5/l0koGTtIb1mWeZYO5AbvdwOHAfT/C5wK2QVgG268VIrAX7CFneKL36XyDul+vfvgz48jhsuM0m&#10;7LWVcn7GyJmxA/TnKdDcWrb/973/8jvB0s+fGb9103hlF34Bk7HY+l/vMaZn/70p2txpCkrf67Jh&#10;vn9GkFWT24xgnKxgrLtqvqAG4gsJDrw0XjIOgzZhEYgECs5gObESI9K1W47SYsShcvw8tRqw23PQ&#10;FS66SlLgZD21AtfZJZgX/DPuVX8mvac3jlNqYPf34xJImI8twLRTHXD5TcFoWPny5NZk2d9cx7pl&#10;ANE3t/DcF6y8OET1ySUCgEYsiwVJaz4icGcP0fzBBBb9CvfcvyP6YDuevaMInZyDbd9EIuYajPAm&#10;tgfHsJU+xn59G6GKZ8TfXKFl1cd0FBrRx43YXNXYdnxOq+Mu9u2DsW35lf5fgvXmAUJPDgqu3hJ/&#10;PoNY0RxCLgstzy6q7P0YR/pEG7YRrb5O6bYhdLw5SqQ+T47L2MkriDKguaEBq8ov42rAvmsc/gvL&#10;acgbo/JbIGi8SkDl75DDDQq6jFFNY1Q08GYnzscncJhqiRSeoUGg3KFOp61oCq4rMwSWX+odZ0hB&#10;z8K1s68A+EeaDo3DfnMGrqpr6uzu4JdDjkndJppOE6/UO5qkLk1ylnI6CQMY3xYQeH2XWOUjkkYs&#10;sJPT8Sz8Z2Kb/4Ij//eEb/YjXPwDfnWq8Qc/ki6VQ6jfSqvltCDiMoEyOa6ao0Qtz5T3G3Q7rxB8&#10;tI2WdX8jemsSrVbDCe7DV72SsGuHQHcLruIpxEqn0Fa/jNjLwZhPDCdbfY1gzX0BYBn2h3Kk94cK&#10;jjbiaz4psJE4qCjC/Po+ftl/XHbhKdhP7fIPcNxYTE9AIPZkBe4tvQmeG4Hv1V7VzzVSEhemy9Np&#10;bbglMNuI7doqOeAKQsEykg8OYN/Wh+Y9g/ELABOul0SCz+QwlmA9O5MugWP1oVmq12riAtrq5e8T&#10;vzFPz5uN+8IiOSBBzJG+OHf+gdDRYYQejyLrmE/o7Tjili2kU5dpbdmBad8gUuaHuAtlQ2o3Bhw5&#10;q06Qdj3EWiXgu76MhPeKQPcZqTaBjPstEYFcS9F9AXBxDhSi0csSD2NV33pGWX7uKCt3TR4p1yr8&#10;r7bgfjSTTEQCzPeKltvz6bDPI+I/QdRfpOcaxxpdzW0miJiLaboyi8zLc3gvDyJmV334BeVum0Du&#10;LL57KvOGC8QCykP9G1ry9f72crzBajnQkzjODyH5Ziye08NpXP0N2aYbeI2RfbV3n2DdLVv3C+oi&#10;LzfTuP5TvFt/IPRsF45n6wVEgkpPAL/NrX6mRcLvHq7Lk4gcGk7ozCLMB6fQXnufluODaTffJnRv&#10;CD3PeuHa9A/EzgzCdXwu8cebZecCsdubCTxReWz+lNTFcVguCahu78Ky/kO8p+fTXvmE1sKLmBf9&#10;B9mVxMX1aaRfrcGf/5n6mo+x7v4E564vCR4TRBXMxZY3nta7W3Bs+J4W2UTi7RHsj1cRfrMZ/9MT&#10;yrMA9PVVHK+uScjW0nhjhdqPbMYkYSTh9K5jHm5vjfrLJvWJEmtlE0lY90DbRHrapxBu2KF3vifg&#10;m0vUCFsRXau+/SHdyc2kk4ugazzpmjEq1y/VtvsIypfhePQFZMcQKB5Bj3+t2vAGkpFDdGRm0RkY&#10;Q6x8Fq2RFbzLzMZf8BF0jtM1mETzROKlgiL7Qt51DyccnAXdE3Fe/orOd5PIOscLrKbSHhHsNCwj&#10;6jmdg73u9knqI34ikxIUMgm/eRH+l4PoZrTyK4HiX027scYvchiT+uR2Y91dzzSCLxcQDBYI+NcJ&#10;LucSbFhFh28OQfNBWm3qr+JDc+/R4VIdFc7CfX+i7Ex9aMt2OhIrybrVP1csJVBxXf3AD3R5Rwo2&#10;lwjoDmO/OxOfxJPjjtpIveDXNUPQtohMfIcEyw6V7QRsBRNpC+4jFb6B9fUNWu5LeNof0tFphAVZ&#10;R3fHXD1/Ic77n6tvkmB9PkhicjbdXZsFsZtpuSHgrTuofvEY/mZd9fl4TBfkH/Zjuy7Ys62VKLmF&#10;r2G/BN8+Ad1+tSWJS9vDXyDul+t/dBk7u4wRLf2/ugSfoM4IqPvvjbAZ3/28YUFq12HBdOuAfuvA&#10;5v55atYIF+L+d9bJGZcxtWpMqxpTua4XV9SJl2BsYjDyEbC14Hh8jBaBRrylksatA3A/PKXOX98r&#10;TQMUvTZjIbNTz/TIwRXi2D4ArxFs9tQSusquYl71DYlnC4mdW4T3xFyyzW+I3VxBrTpQz1Up3iNz&#10;CVxaSdJULqi05dI0zl6NvL6mzvg3JBqe6V2k4gVO6ZNTcO8dKuX9Ad55/5FgvhzBkl/peePxN5TR&#10;dHoZkRubyezqhf/IZKqu5BMVSBmhKkwnF2M7v0bKXFfpNUxb+tFxbysuwaT35Hx8mz4kfmUN9ntr&#10;aX06Bful9ZjrSkk1vKFm7xiSb0fhfGbEDLIImK1EHmyhctuP6swfCDZsgpDX+Ezn5azt2OqqMY4Z&#10;c8sJ+ASJ9vPbcqNXuelye1Adu4DNa8dXKbX39jyJoiNYDg/CvmcYmWdnCF5ahDX/fbJPh9B4cjyu&#10;R/kk658T9gi6mypweQXSNsGXWUBVvYPOynVED39N08q/Eb4yjdhjdfy3d+K5tpHwjT25fz1nDWh8&#10;TLDqiJz7PFJvV5Kq2UGy+hjxkpMCwiN47m2UQt1Je/kynNt/T2DLHwRkP4FDf98dTmvdZtocG2l1&#10;L6e7UR1u2SScVz/FdeaPOC5/L1jUZ85DgsTrJEL3lI89mNZ+hv/SJJI1awg5rhFwC5RLj+ItP0iw&#10;yQgmekq/u0z11v7YT8s5vDkrdX1CQDqUVPUYpSUFbJov+5hOuFYdf90GwdIDQc9L0vZ7eK9OpXbB&#10;rwgenkLnizVUrf2O7srtmAp3E68/QUdjPnV5felqMA5sn4/p+gQ5MGOxfyGmi8vwPzpOqv4V7ptT&#10;ckerdQhQYnUFucXywcuzJCYu6bvtpKpuCDLX5UbzwpXHaLownXfeGzjzJtKw5r/QUzqP6k0/kG3Y&#10;SMPBAWRM+YSs14gW7KBpxyDSDQ9wvz5A2n9MsCSlX72ddPQc6YggtvqEbEuwEnwg0SQokphzFj8k&#10;7L+D1/ecZFxlJFFhMs4OvjYB5xvlsalYZS0YqJhMtHwM7sazxMIvCTklhp4OlSPdL5sUdPvPUH1Q&#10;v2ssJOGrwfv6HPYzc/A/mEpr1Q7Vt95JjtXlLZHoukTLhfd170ZB3D1CpbdwFe6UQ6vAdGkF4auT&#10;Sd7bgu2EAKN8Iqa8fkRaStS+LGoDxpo/tbVzM4m+zsd+ajqmzR+RLtmBP2gjcGUljt2jcB2ZpXTG&#10;Yj0+g0TpXgJrP8G2+wPMed+RebKZoISbf+2X+A4OIl63lvZnMwhu/Y7U+a/oEUgGrwvYr87HemAS&#10;4dfbCdzfk4sVGLPU4as4jedMb/wHPpDYGETw0Hc4Nv0e376PSbxemJsai74eLgg2NmiMJ1K+BvfJ&#10;QQQO96bzci+8+/phl7iznJ2PZc90fFe24j40XjC2l+izKeoDn5PwP8NScijXRwYDj+jIKo3S0wI/&#10;3eM+R8YxjdbaOblTGELNm+kIryDouyqomEXKu5KI/SK2w4NpFdQZoUgy4ZnQPpmmbb9X+xpP1j5f&#10;0DKfgEDGX6K8msZgK1lBV0qQHp8jsBpKxj6QzuQweoLDBHBTBHnGeanDsRcOlRB/pX5oOVE9q9Xe&#10;W5+PgY4xuF4tpTs0X0A5jkTAONFhNl2dM7E96s277Hh6OobS0z2G9lbBVOcoYmbBdWwK3d0TCEcv&#10;4PW8pSu5nFRgCe0damvZUZAQlBUvIGVZTrxsL7aDX5MKjqLTP5d38fmy9X5Ka4TyOFVicCj2ZyuJ&#10;ua+TLp9M9vZP2A71J25fS8ohOK2ch6d4Lm2Bo/S0Ldb7baFTZdYemaK6XEvT1aECxvvqAysEV0dp&#10;D4wX1AnY7DPp6JhBVs+LOASdyTmq3wl0GTtssxJSbkFpyW6JmM2C79dErRW5kCSZ5AkigWeEGqtp&#10;vCmxWXeNZMLY3HOToLWOUPiW7PaF+plKtdFz9LRuoCu4gmj9vF8g7pfr//fLmPa061+/3YylokSg&#10;ZMCaAUz63hih+xeQyt1vbI4QsHjq38po7+Z2lxpTswbg/TyS92+vlTMurwFy+j638LiuBPfTS+qk&#10;PDkIjBQ/wnl2GUEpU8+55fj07NyaOPvPmxuCbivBBwepXfohbYIjY8eq7eI6OfU1arBewi3XxAC/&#10;JfrqQm5XWqz0Li3r++KreStQWkXo/GIsa38gbK/PjQJaBCoBvZMxZRY9PQfn3rFU7RxNx+vTuBf/&#10;mvCGD3EWnJBCn4dv7t/TdmGJAKwXLXtHE1D5RJrrCZxZiGnVhyRvbsKhez16L+PYsfpNffBu7YPj&#10;7l7l3Ufs5ZncOrfIsY+INt0leE8qbN2f5VSfqdNyYdo3S5DxlqCzitDLWaSbS6gTJHS82UGkUs5J&#10;QOVwGIfUFxAwHREM6zmOAM6K29RvHUu44hlunxGWwYy9uhxLTQkesyU3ApIL5yIAjD1ZiPv0EEzL&#10;BE07PyVdOJfWB7uJ7O5Hg6CsYdHfiAjqspU76arVd2+lEG13c2uRDHA3QjV4fXKiSityewve47Ow&#10;bB+CZdMX+E99iGPb34gd6E+28bKgbQOZxuVEqhYIhg4SaL6Kr/E+0caHJMtvCpTzcd9dR92eCTRs&#10;H0qjyj10ZRWZG2twbvitgEVAdnmdQP+FoNRJ3GocTH2d8MuzBF9dofnmAd4emkvLqdG5esvekEq/&#10;vRXTfjlfpRfe+S2ZOz/gOtGPNgGk79laEjVTSHmWCzrmk2gyDmTfQV3+D7RVCIJcTwkJMhtPyeEW&#10;H1OH2pwb/TFGdPymx/ifr8LXtEsd8HLCJmNHqgDm0AS8Kz4mc+yb3EaU9IvjmAtvk3SoQy67Tc0B&#10;OSbfE8LPt2E6MS8XWiPeXErN4bkkG68SCb2lvfE0zeu/kkP/E503JwlEle+SXdjvzCJes4+MALBu&#10;9zS6LcZatiu5kzKy1gblfx+Nm/9C+v4KrGfGCMKX0nxuCTHZc8D1huCTTXiOj8MnaI6HBbSBmyrD&#10;izjeqN2EiwRg5XQnDtFcuJlA/V7ivtcSDSprI6Bw9IGc6Q2JABdBu4DlwVKJoOX4qy/Q5pVwK10m&#10;sN5E7aFhdLpO5mJoxZ5NJ1h6lUTsIj7LATLl62mS4Ek5CgSxjfhf7Cb1aDKWI1OIOoqJeIpxme+Q&#10;aF6F/54A6ORU2i13SL4aLTHSF8/1dYQEmTG3hM3pVXSUCFgPLSBbepbmg33oLp6I9dRUXIEGCcpm&#10;Qt4y/DcXyLkPxXdmHI4tnxNY/l7ODjzL/xGf6rk1JDB6s4vI+SW5Kf62e0twrP6A+ONdBO9sFfh9&#10;TGfJZrzrPiCwT8IvT3k5MQHbpdkC8L3YL44j8mIFMdl26nlvrEd+q3bSh87gOL3Xd8SOf090j4Sl&#10;+pLQwbEkjg3AubMv0f0DSN6di3l7X7WTUTQcHpob3fW+OQyRfDoc41TfI/E2PCYgQdt8UTDrEKTW&#10;3KLDIpH1ZJ7ETx6xZgkh9xLcZU9x2WsFAvl4S2bTGd5Ae2oT/lJBwet1vOsYS0fPCLrdM3Aq35GU&#10;+sMrswRDy/WdEdx2pSBrCF0BgVR0Eh3NwwjeniDxMJDu1EIBfx5tmQ2QHS3AXq02/D0kR9IZmU7l&#10;aQFacrbSGZob3UtFt9PVMw3fpQ/V7y6g690YujsFaYKpqOMH6BZYdY8UWKrPfPotwWMTyfqW0ZnS&#10;fZlx9PQM4N27kbpnDJ2ti4hnNtHdPkt2PIVMdBEZweO74Ezikf6QHkr05WxsD/oJBMfT5R+p9jxU&#10;wDOItsQigZ76GtckusPjiVaOwH3+azqKfgT3fLyPRkhYrib0aj9OwVlGNtuVnkcieI1O6wq8D1T+&#10;BRLA/mICnlOk3dvobFtLNrGRtvQylYXgs2c4PelxstOBtBT0oT2cT8aVj+N2H3yF48j6R5FJLMVp&#10;PofHdAuPBKBTQt0jm4k7l+Q2hXTHFxIom4OvYAaWgl4kGpVf81w6WpbRVjkS17NPCZR8Q8I8lM7A&#10;rl8g7pfrf+4y1rQ5jOm55jqctTVy3oI5ffZzDDcjHptxn/G37nt2QYqsXv83RvCM3/23qdj/42Ws&#10;jzM2POg+h6BRkOYT9FWd30X82fFc3Dbb5Z1yMAJCmwnn1c0CIj+WM6toPLeaLkc5b7cMIynoadyp&#10;juf1jdwuRqtXaV1YS+CIVF1DqT6/K/Caik8Q5xHcuO7uw6FO2XXrgDrQhWpQjZicYan+alo2DyB4&#10;Yjqpikc48sfh3tUP58bviNtqsG7qjW/l+3hu5QnYSnJH6PiX/AHv+aX41ck6BYqOIzPVsV+g5coG&#10;PIcnkql6hvnGVuxrvhNMDCB6bXPOadTtHkPmzTnai6XMBT/RU2PxnBhE6NBozFc25t7DK+AK3NyM&#10;/eSw3KL0sOMl3tfqYIquEax8lYM/X8NRdUIthB8dovHgDDnWF3ib6nFUGUFoQ3LEP28+idc9ozF/&#10;Fi0nhtH1ZBSu7QOpMkCj4hKRppuE3VKAlhsCk5MCxDs4jV19lSekrG8RqXgiZ3dKiv1HYicWULOr&#10;Py0XNpAsMXa4Psf79hTBKnXEZcOJPexL5OV4YoU/ES4Zj+/FKKLVG4iUGweAz+TtrkH4z/QlWSUY&#10;rcnD07hDzkrfNR7GVSfArd1LoPYg/oo1BMvWKE8HCdmv0W69TEyKPnxmCvZ5/7vA88+0CBiDgvZg&#10;4XkJCGODRDHm4gc0PTpJpOGa/i7D8vqBVPgpEuW7iRasxfFgHm3nf8Cx5De487/EJ7AwNj+E/TUY&#10;Rz75yl4QEdS7n5wgfH0Qsedz8NYdIls2G9Pe92kr3CO72Ums/DhBS4Ecr55d/SQ3GuwT4EXsT4k1&#10;bidxrxfJY18Sz/uUxvm/I/l8D87XZ2RHdbhfn8L+ZDkpXx2Wu4cxn5Ezke2H3z6h4ewk4sFXmNXG&#10;kvYWXDfzsa74C4E1H+Jb9TEu2W2o6YzK7hStzfnU7/+Mbvteoq/3UH9oIMgJWU4txH++l2xPzzkv&#10;R7CzN+mXtyRUosrfI2p3fk6yYCSt5rXEnLclFMrwlB0QnBcRDT4mGrmKP/hakPiauvOb6PRcwd2S&#10;R2d0P+HgHTyydUM0dNjvUbFrCO2q30TkEgnvEVwFmwg93E3g9hB6EmuIFM7GcWEi6YgcmOw04HpL&#10;+MVK4o8mKS+Nuc+NYMCeQ/1kLwcEy8ZMgJ+Y9x7Z8hm0LP8TseuT8HubBJDVeCoPk60TzHueyWE/&#10;o+bofFKCKsfm7+T0zmO5NY/YU4kF01rSroM0HJmMZ08vWi98RyjvczJnBWJ5n5AR4LTsG07izly8&#10;J0dIMKzEfWgy5k3f5Nap+g98Snh3X2K7/0zbq4M0n51CuvIxlpPzCTxS/3FlPY7Ff8B3sy+EpmLd&#10;8wfajryPbcmvydb0p3nXe7Ts+Qjv012knsyi4/ZXJM5/qf7hE+r39sK89Xu8O78ifnhYLpRK5ORw&#10;vDeXEG+pIP5kM9Ztg4kKLmI1q+lWuUcjJ7A/P06kRe0l8Abni7uESo8Rr16g/usQIfNL/K5HpL1r&#10;CVXNyMWN6xJkuW9J8Pkf05GcAAK5sHuDAH1FbuPUO/8y/O5LdCbHkHzdl7boGomtcQLE7wnd/HMO&#10;rOOOvbQn55BJrqGnVYDVOQ6rREoqspJ3XSMJNGwkUTmDVHgpvtoF0DkWGKw20JtWl0BKoBOpHUrK&#10;vE2gJ5Bsm0uqbjPtvkG8Y4TgayTvouMImU7S4TJCfwyjp30Y6N4eAV9nxzTaQhshM12QNALz1b/l&#10;YJHMlNypER0duj87hGxgPNnwytyUraNkJR3x3ZiOfSIgHSG7MGLZzSHl/wb37b7qX57nljHEnLv0&#10;TqtJ+i9huzuVpPLZGjugcjhGyjWLtsgyEmHBVmY1rUnBbHIRPSnBb+N4ao/3pt2zR9C6j9a4RE3x&#10;j7TH15CMX5TgeUhMbdhoQwm7wNs7jmjdYGwPJ6nfmAcpI8SIgLFBfcrDeSSDshHnFrqSW+loH682&#10;MUEwuYNE4gTJdD5BtcuQ/wHx+NlfIO6X63/y+pfdpTYDyBxeAYUNU00FLosJI4SHAWvGfcbInBFg&#10;13xrn1RXS24kzwiq+X9I71+un095cOam+uz6rXFOYrT5DdUHZ2O5qTSsNYIjJ02Xt+O+tIamnWqs&#10;LSVSnS5S1Y8JHZ9B45a+hGoKcqN3TrsR5LMaU74cYcFSwcVTnN4QFkFUW4E63oLzepYbW/5I4sXn&#10;cN89RPDQeJpXfEK47LqU4UXl26zO+i7Wxb8nmjcQkxxnsv6ZHOMSQkdm4N30GcFzi0iUXiPw5BSe&#10;84twLvoD/oZXmNz23DovhzpO4znBp4KJvL5Y8wZgXv8DQWOh/LK/EakvlMN3CHQELfvHUXt6Pa1N&#10;Apk9f8a34I8k7++mbtek3IH9kYYlhM3H5fzqiVRvEuwIkBvf0HBpM23P5aDOTMP/QPkQyPpVD3aX&#10;TXmpIPLmDrZtIwSdH1O7Sw6iQOrcehHz8Umk700mULwJR/UJlflLPC21yo9+57Tgs78iUX+GxIt9&#10;NO8YRdPRUfQUzSFWOpPA8xX6dy+tNaeJ35hFQ/6v8R/7kNSzyQKu9QKuy/gclbnF/gEjaPOre7jr&#10;3mB9ck2A9hJfZRGWIjkf4/guWxUZcxnmcxsxHVpEqrEEj0/g6jBGDy2quxfUFz3AWnwb69MLxI2p&#10;eXcEn7eKhmd5xATcwaKrNK36DenrAvnaY0QLpWCv9cJ2Tuq1cCzRsmlkvWdoeXMYf+152dMF7MWn&#10;CblLCfvukPafx/cyn1jBTtzrPsG95n2cx0fhPDCawL2txD02HKr7LvM1KvLmEaq4IbB2Eq64S/X2&#10;76Tk9+RCuURLVuMTHDrOTaO75TbeypvY3pzFVHoHd8Fyknem0bL7PXpO98OyUwDxaJmU+gky0QKs&#10;N6cTeHyWZKAB+/VVuC5tl7Mpx1+6SM5IMOQ2CWoEmL56Ag83YtnxKVmBfuMmwUXNWSylRly524TK&#10;82g4NZuUu4G06Sy1B76n1ZIvgfEp5ou96NTzbJv6ELk8WvXTjCdYT8y0n4Z1HxIpMXYzV+IyXSHj&#10;3IatcD3d8cMCtgcSVzbcxuYl2Z+jbBfBgpW5HXNOzxuCgadEfM8EcHcJm25LOP0g4MsnmbxK/ZWd&#10;Kv9LRGu30m6frmdKvJSNl7O6TN29YxIpXomMBsH9AZqO9KMrLHD3qE6fb8C24iNCD/biv7aRwFsB&#10;TPANqbcHse16n9ClYcSbD9HmuUDT7SVEb40mXraQtsdTMe3pQ/ToBL3zWJIP1uA5+j0dhWtxrf+T&#10;6kGw91IAX7oA896hxFVfvjN9aJIgsa//kOi+z3EcHIgn7ys8AubA6blKeyFO46ziggUkBXGBNR/j&#10;WK/2v1+wXD9bILJZECUw2v4Rvr3fEtryGR3PdkowDaej/BiWY1P0/RYi+V/hPfwTwV16rqUel4Sc&#10;N384vgtD8F5fQMuBeRJMKr8767CfVjoHe0us7cK+9xuS1ybL1h9InB0VvB/HWbMC0vNVBovwlG4h&#10;VisRFtslAFpM6NVEOtsWSyjk0WYzTjuYR9q+mKC5hE7vBmovC6x71Df6N5B1TdL9g8lk8snULiFr&#10;GkCHezhx70aSjnmCq2GCt5G0paaTjcr2nw4jdXcM2ZCAxDaUdssgta0+gq3xgsU5ZAWMbYmpEsLL&#10;cp8hsOppEzhmJ5B2TKTl9ecCr7H4m7cp/2Ppbh1NqlQCIDFE9xv5Gs67+EwJm6kCxTF6h00CsskC&#10;xYF0vxtMd9cYujolQNuGCchGQ+tkuuLjyYRG8S6jPio7nvbUamyqv8BttYOWGXT6JwievtN9S0hU&#10;7KbhxJ/oDI4QBA6jI7Iaq3Fube18or4FtHqWkAlMoys7io6QfmdZSldiKT1dE2k1RiitizGfHExC&#10;/Ugs8Arf6514ZUvx5A7iaQmdbD5t/s10pLcJ1DbgLJhK0CVYtNepPeWTMI0jGV5Md3ozYcFZRvDY&#10;nVUeE/P13MF0GptIkusJ2CUY42sFjSv0udGfGofwL6MtPFzgN+MXiPu//yUnaEx5tjTh1GWMwhjn&#10;FeZ2hOr//zpy9n96ssK/cbmMsCCCJLcgwVjj9vNUqzGF6spN1zW/LRFAWHLpOvS9x+Og7vJeQsb6&#10;GgOu/q009VtjN+rPx2sp3y4ntYKvpLkKh1tpu320vzxF/dpvaLeV0XgxLxcMtvHoQmIvzmCZ9yuS&#10;xi5WPdNnhCiRc/U8OEjo9TV1MiVSVivlaJxYbx0iUlec20UbbnqD77JA6OgUTIKpVNFl6jf2InVz&#10;rUCtCOe9fOoEW+nj4/HdySNcXUTg2HQajWO13ILSe0dxr/+RyKr3aN4+XI3UKBc/4RfHaNHfDreL&#10;SM1zHFv6EW6pISEgdS/8DQFj9G7DB1gPzxM47hT4rcJ/dw/py/0FF0boiGr8BcPIVp2icucU3Acm&#10;kCq/iqv6gSBuCwnrCdxlG3KgZcS+C3ssmE6prJ4eJvhgE+6X1wm2vMV7cg51i96Tc9hAsuFFLhZb&#10;zHGLVMV8Gjd/kos7FLLaCVoscgCPcdaXYi68gksOPnB9DKZdH5AuGIi/ZD2++tO4y+/mFlj7Vaae&#10;uoeES/aRqB5PomkcAfNJwvVPaSy8g7/qBR3V9yjfL2f0YLvK+Vku1ItfdR8xFvoLlm0PLwh4VJ62&#10;N9iqSog47FLu5TS9uIGj+D6+mhekHM3Yb+6lKU/KvuK68nAS+5vt2EsEAG+345FjS5uvEPIU0eq4&#10;R/31tbiLbxBpvk/qyTKa1/+V0M01hIw1f4Zt1bzRe96jzXtF5ZBHtEqwWDaLeOlSAq+N0BS7SQUO&#10;0ubbRbhyDVHTJTqNNW3r/44eObbQq8W0lSwhcLM3rS/GkChfCG+XUb33B6noR8qHVXV/gqoTY0l7&#10;C/EG3wo4ntHqvUaodD7B2jlEPMdoi52i8dI02oMH6XFuwnnlWzJXvqdl3R+Jn5Zzc8ykVVDQnPcR&#10;2TfnCRbfpenECgHuVLJNO6ndMIrE25sCoRa9m4PGK/voEgS3nFhI9pGEzO4+JATm7jc7eBe8jOmg&#10;HMLjSXSmTpF8sQLfI9mK96jAfCDuE4NIvBxHW7PgxJhCVt46Y0dor5+bO+A+03QXT+A1scg9QvbT&#10;AojZhL0XZedG+3bj9r8V3L4haQSRLhO82o01sOpbXE2Ew9fIxM7T7VqC4/Fgov5C4k3lVEu8dHu3&#10;4SubKxtaRNayBOftYURbTstGJUo8dbmTH9qc1+Qof6CrbikhgbF16/fUbRlKq/O50m8RyBbJad/D&#10;em4p7qPTBFjz9U6zyDwZRfTmN4SK8khZ36qdyT7v9aHj8TB8Vz4jYvQFJ+fh2vIjnjsbaavfSPDx&#10;OIH0crJXhgnef0frOeOs3s+wL30Px9pP8e0TEJ4Yim+RRJXAwH9qIvG7qyTQppGpn4N58wcEjvcm&#10;vm8g4aP9Cat+HPskqk71JfLkW8yHfyDw6AyOO7KrG3NwrvybwHEdkfvLiBxSvvYPoDl/HOEL00if&#10;6i/x+Ebt8BL+K+uINhobTezY903CdMCAgXrcb5+QbHyJad80mgWyPc2CsIqtZFvPEA4UEI8dIOE+&#10;hb9yPbG3C/C/GEm7fw3pxAo6fLPVRqaoHewiat4kCJpMT+twCYWtZNI7sR/5Xu82mU77QoHQbIGa&#10;QCZh7BQdLSiZSdI/m26P4K9Jf1eNozuxFn/9pNyUaEdiJOmMgCQ9j4hzN92hGbQLhKKmhXRFp9D1&#10;TnCmdFIh3ds+gfZYb9oESz0RCZ7ucRJ/39ATHsq7ntF0dehf4+SHbv2uezjt6cnyL2oz4Yn6blBu&#10;ZK69VcBmnPjQOpLOLv2bmURr7Q9Ei3+ko20U7dFxWB70pculcnf3p909JReW5V2bMSvSG9OFPwks&#10;lV5iqCBqrABpqSB1K4mAyie9Us9fRjowkg7vBDrNC6jY/xPvwoI8lV2scRtx91m1maNk7FskLpfg&#10;enOUVPAGad9OCY4pgsdZJD1TBPgb6GxdTlf7WIHySmLePaongX+bbNa9lVRytdLZpXZ5iGjoMNnU&#10;DDrCUyTYNylf6iuig4g39FafNVlQuZ1k6yEJrV82Nvzf/sqNiLmM0TIDjIwgqTYstcbxLFZBkT93&#10;j9upzuHfAat/7zJA0NXchKPJCOqrtIwdqPrc5gro7583Phhr5bwtdViqBS4GULm9NF7Yog7ImGZU&#10;3v6/nvmvo3YOt4NY5UOsZzdImfsJOh00HFwgUDuPSzBo8QZpvrmfzsYCvPrXc3U1waMTcwv0fw4p&#10;4sEjx1azX4rT2qTPBa4PFuTS8T67SKL4JlY9x+tVeVzfQ/D0bCw7hhEruYVX8OMtvkbq0V4cy/9C&#10;T8k1anePpcNag+3USizrvsOxdzzWi1ukoGvkNJeSvLgYz2Yp66cncF3YREQg6VWZ+C5ukhMeSsZc&#10;iePGZiy7R9Gy/DNCLrNAKx/X8vdxnJcyNsp/nZT2jVVkzYKjYxOJXpxB3dav6Wp+SMW5zUQ9Nlp2&#10;DCH9dD7popXEa6YLeB6oTPWud/bIEQgQ7I+Iq0zMR0epE55O8tVlwvY32N/q+6YLeAVdybc7qN49&#10;iKgcrTFS6TXA2+VTnlQe17fot5+SKBlHqOUIYWc51kpBrl3v4mlW/drwOAPYSi4TqJ1JqGaZoER5&#10;8ATxewJE5VTjLY1EGisIlj6V89B3xsihyjP+/ByWc7Oo2jmQzNOTON88UWd3hcbLm7HfP0zNk0uY&#10;rm7D+egEjU8PEa47pfzuwl29ndbGq3jKL6mDvKpO956ge6UU9HJ1jipXdxCLx0PIUqL620CqYZXK&#10;fxouAYyvTHXhukukSlAnuLNs74/zxg45Qyd2XwCP3Ya77g6+CkNwSEDIrkLG5o+H26k68D3J14N4&#10;Z1K5lmzC01iMS3DZVrSflgOjCF6YS/RFvmDiDm2OC9TvHyQb+Buh3Z/RuOuPdFcZ4R2W02qaRKJl&#10;FGnP5tzUYkSdu0sw6iy7S8xVRLJ6FfWnp9BqvUHQU0Cq/jDxJ2PxbPuK4L6/4Tn7NenG/WRKjlB1&#10;SJ148xHS1juC9G0Eau5LtDyl+uBiYk5jMb+F5oub6WkqxXtpEbFbU7Bu/1Eg8q1g4jOVxxVaS+8S&#10;fKV6q9fz/Pfx3JZzfSrBUn4Yx6mxObiJFcwi8XiInN5CAu7TpJslnDZ9Q+C8MXJwD39M7SO1i2xw&#10;FQn/LhKuAyQDVwlHHgjAXtKaPIfj4WzV61G1dWMDTROR0FMC/mdkkofxFk7Db5wuIUGVth0gXjxe&#10;troe94tRcpI7KD2+kjbLY1xNB0lZ9uB/tkrPu4nnyGCaTk8k23KWUC5WoICpeAMhtwlvqICs7QSO&#10;Parj1Z8QvyRIerIa06HvaX27Ffvj1XgvDxXgjlQdTiJ850datv4K39WvyZzpg3nLV3S7jeUay4nv&#10;+Qjbzj5Y9wk08vrg3/5bkg9lD/dH4M//C9FVf8ztng7eHUOnPw/32R/wX++D7eCPRF9eoGbvJGzP&#10;z9N2dwOeQ6rDHarLs+8LIB7iu76e8PY/0LLtA9wrJaJqCnCrnUZPjiZUL4FknARzZimWA2OI1N7B&#10;dXo+rrVfq35deJvLab62hYxJ7W/HN2TqrkrQ3MLzbD+h6gLazMsw+xpzyyzijrP6zQk606tpvP09&#10;bbbxxAvG8y41TrC0Cl+lbKbROP7qKNbmGjqNEx4yU8m0L6HdI7Awj1SbnUzy5dcYpy50xKcLoBbT&#10;lR1EZ3Q46dgY6BonuFPd1QnqHcfojiyhzTpH7XSQYGw6nXFBcel0WrML6ewcqGcLNDND6emS6FOb&#10;6Hk3RBA2THY2BveZEaRdQyXOBbAtvZX2INqT84jV63k9xsic2nTLKlozi+npEKw2CnBi0+hiMG3+&#10;AZBeIBjSvxm1O9tIfT5M+RRcesbmdsf2CNK62yaR8f2o348n1DCFRM33kFK+rNPxPhAc1famvWs6&#10;bYLWjk5Bl3u8YE7vbFlHzYaP6FB7SFgfYisQfL06KeG6A0/lbMGaxFD4JiFfhYTgFeoPfEKPaZig&#10;cibdnRPoSk+nq2sCydgegdohQZr6b+cKQo4NtAYn05VaQGdWZRfZLMFjHN4/lu6koLt4GP7y0cTc&#10;1+Q/LarTWogL2F+N07NvEHY9zp2+8wvE/d/++nmUzQCk3Jo1Y2TMcNwOBx5zE5a6ylzUciOm2r/9&#10;+3/nUjpGzDbjMgLt2qorcdntcvLG2jhjVM4IRfLzyFwOqgSS1oa3cv5vqLu4g5BxbuG/TLn+t8uJ&#10;EY2/TmAUa5K6b67k7bbRRARLBhAamx2M0CUOAYexVq6t7gHuOf8B79Ut+I1F+1Ktxs7UiKOZ+j1T&#10;5VCMnap+3Pf3q4EeIVnzEvu9fcQFJWXbx6gTLMqBpL/olhz/Q+oOzSNzfYMU+hwCG34kIYXuWvWp&#10;nKvgT+Dp2/oTXiNQrMDJKLOWncPoODudxh3D1dAEx1v6ECi8QMxSTk3eeDlpQYIxbSnF7V/yj8SP&#10;jcNzZiF1B+eqQTZhuryV7qd52Nd+Jif6kIY9P9F5exaOhb+no24rfpuUuNOIV+bFcvsIbY2vadz8&#10;LbHX+USKJmLPG4f90BQid/T+d4cQNnYqyol6THKMLVeVp0bqBb9Rl4Vkwz3qN/TKLaY3AjIbGykS&#10;9iaajN9f/p5E3QI8zc/kHOVwvVapylrCJTcxXdtAef48gV9/Asffx3duJMFHG2mV80jXP8VT+1Lp&#10;m3H4QzmgdPtV3hIHNsG32x2Qo/bISdQRCISIy2l7G0ulkPMJ3xewHZ+Ge+1XtF8YTkiQ4dj6Hs68&#10;rwmeX0vkxQlCxRdpfXYc5/nl+O/onW/txGmsU7q0lujt+SRvD4YLeu/8z/AeHkzk9k4igkXPrQNy&#10;aqewPjmE78VZEq+vEi0vIPjyEv4XKqOCUzRs6U/wymp8crbNb66Tsr/KvY/j5VXZT8vPgWKNaVx/&#10;CSnbMeKV07Ee/p7Us7kk3q4lXreSpOUmrssj8ByfQKRwCXEjUG/lOVqb5VwvL8C25jOC6z/GflAC&#10;49I6gYHgueyW7NKL1yPotBrrBlfJKS8k9Xo2sWfbiRXvwvVwOikjqKf3JIHHG0nfGYZzyX/EuvVj&#10;3pXOw32iH8GCrYKnS7TWTaY6/0c6bTU0X9mm3x7JTUM33s2Xo2jG9FBl5W0m2niN5r2f0nVxAC2y&#10;00zlYTrr51KxsReJyny1N5Xt0cG0vjqN/fgsAeBugfAOHBIEngdL6PAXCnTvqZ0somH3X+kwb8s5&#10;pGj0rIBQ4sr0Fn+gXNB3jFRwL62Cg3Rik5zUGUKF67Dc30fEp3eOCaiDd0kkz5JtFLxv/SudHuU5&#10;dgjHs5m0eQoJ1Qna6vIkghZJyK0npHafrNtLpknt0rmXSKBQAFJC5aEltDYU4ni6BP+5oYQOfi1I&#10;Wky8bDuhO3NxX5iE6+li2it3C6xH0XF3HdZ1H5K+vo7Y2U/otm3HfGAQtacm0VMwHff23xE48Dm+&#10;ewNICsrSl3rRVaXyPtkP15GhtD1chEn12fp6M94n2wQBswgLdKLn36ftjmD72SKJwu+U/gKajvyE&#10;a+efJATyJf4WEDjyOT3JPbh2fYJ97+dENn2Ca/vHgtQyHJsEgLv6E3l7n+7iqwRvraXp4CwCEjfu&#10;M/Nxn5stwLyhz3oRfpmH03INy4kxtD9fS8vBvkQtu2kvVRmUryId3YjfdIxo6KqEg0RcjeAgpvKM&#10;LQKL4PLNNFK+dWSd+wTzi+lOzSFevpWW61Nz68raY4NU18Z05FDByTAyNb3oqB9KV8cG2cgtQkVf&#10;C+YG0+GdSJdvCtF6A6DmkLA9xbLvW+iZKEC7ona3nHfJIXrufMz7/0rqrSA5LaF8fZjgX2IgMpHO&#10;wEFBpAFZo8nGJgnyVuN69L7sYSBZ70jaowK78HDedQ4XgI2lLT1AwDMW86vxdIX7kw0bYWB+oiM5&#10;jHcMJ1H+A45rsk2GCuYET20zeNdljN6N0DMm0B7ph7/hM6U3jdbIMPAPpC2+VvA6gY7gRqKm5dif&#10;bCTjHkW7bzTBmhHyGbtIVuzD/2QVjuNziFaqjK0niQWf09q6R2mMUd0MxnOjl4BZgjO2VTC5iGRq&#10;t0B3jwBuht57oux2Oe2h7RIjy3Jr8ZLZ1WTTy8gm5+jzTbwLLdXzJHCdEgYp9V/Rw/rtYayFEikv&#10;VCdu2b55D9GWtcQEpnSOFBwPl3ga9gvE/T/9MkbqjJ2S5roqfJbG3BSjEVLj5zVt/9dG54zLY2vB&#10;UlOeG/0y1rQZgXiN0b+fj9+y5wAvaIyEXNhGyFQpyDKmA+XwdU9EcFWxZxrtDc9o3CO1LDCyKs1c&#10;Xhx+3efFOFLLGMlr2j2OdoFA4LERqbuK+kOLSDw9TLriJjVHFwsaBZb2gBRiI80nFpAw38G8dQB1&#10;+VKOThNW5cE4fN/u9mG9LMdgqZdjeIF19Vd4t/YisG8ojUvU0TtKMJ9YjEW/dW3rRdzY3GDEZPO4&#10;8R6fi33ZH2mvLZCjOyRg8dKy4TupsasC2wDe+4fwHpmAc/mfCS3+He7Vf9X1CX6BnnFcVKaqANNe&#10;I2xFC7XrfsS/41M8u9UwW4px3RqNrdII7vkWp8ueK4eowC/ycAKBYx/jWvIfCMz7NW2XRhB90o90&#10;1a5cPRoH17ssdXjNRigUF2kjJteqX+N9tU3w6SBReo+mvN5kH/Wns0pq78J4ygSjLceXCHYuEKp6&#10;jscXIarfxu3VZN5uIFvwo54xAcftPOqPLcFybQ7lRxZSfmARb3dOonbPBIGegODgUkxHluU2mTgu&#10;Su1fXkv6yQkCAgrX5c2YNvXDtPwDAcnfYdvye5x7v5ZjGkfFgSU4tqhuNgwmenYuzZt7qTPeSkhw&#10;ZZxjmTGdoathK13Vd/Hf2iGYGkbj9u8JXporZ72RbOklggJyn8rLAPoa4/zH+1vx3VhL5v5MXAfG&#10;49j4JWXr++I6uZjWuxsIH50qOFxGe/llHHmDcd7eTcpfRsz7SOlcxFN8DtuzywS9zhzQRQUgcfcF&#10;Wivn4Lg1F9f+IYKpXmRKZXe1F2gzHcJ/sj8efRZ7cxfnywcErQ2ErALcp9eJnJtJ9ZZhep7g+vIy&#10;yjbKwTW8kP2pjcmm/fZSWp4cIPDoAOkGwZ15F7G6SYLrAaRN/Ug0T6L9WW+cC/4D0ZV/xLZR4FZ4&#10;DNO+AbRaFwnUigSnp6k7KUdav5kmwUnqwT7cpc8IWMsE75cFj1YikWJSTVcJnfmGQP5QMi/n4ytY&#10;ofpdirdc4Bcq1rOradopB3l5IjWrPyX79oLAaCeBi0OxPz0q23VLALRQf3QQ4Yc/0BXZJnjYK4dy&#10;Gdfb00RCrwn4igVteo7biCsmIA8K3pxXcD9fhfflupwDTId26XcnCYVKsJ0QhFzqLUe4n3TTBtwv&#10;1wrQVuB/tUHgvAGz2kdSUBoNPyIoB5q2HMbzYiVO8xmyFWewrHyP9NOVpAqXY97yR5zbPyJTvVTp&#10;qz+4rbQejcK74Us6Dg+R3Y3EtlU2fX+R2s0MCbU/Et/9F9wbPqBFthc61IfE4x9pPfk5gXXv0fV8&#10;KQHlOVZ/FOuVnyTSBHDVY6i+PIToo8Uqu2lET8nhX+yHRWLHdHoJyWOyuQ1/r/wIkm5+Ttv9fnQ2&#10;DyNxoy+Rx1Oxb/5UfYUBiU9wrPhzbuNJ/MlpvHcW4t77J3ynvyZ5rReRG5PwXpuGt2iTxNtqtcfN&#10;+K8OJVu1FteZ0SQbd9NyagD+Z9MF7TdJuK+R8M6USL5CxPQQv/mqym03Cd8gurIraTjWT/Cg/s42&#10;iIh1JTHnEAGBIMo5QtAwgg7jWCtff8HcVLrbh4N7kvra90g4VtPmn4zjXn99No108zQ6EtOo2/ux&#10;IG61oG8ZbfbJavsf0RWfQf3OzwWfX+c2TnSn+9CTGgHZocT9QwRuU+jumI+/ZCA9QfXHZqWZGaO2&#10;11+2NBCSgkgj8HB2oj5bQiY7XsJgsmBsomBLwNY5gk7zEHyP+kD3LNx3vpCg6kVPj9LrHEJH1xiB&#10;0jh6ugfr2QPpMIIZ28ZJXI2gLdFXNjZO7zqajuhk0pWnaDyk50dGy16GULflT6SuDSNevxZia6g7&#10;973gUpAa3kjYtZZ34elkQ2objX3x3DM2MkhsN8/U+83G2zCbtHue3mUqbZGZdKTWEZU48Vo2S7hs&#10;J+leTDaj9+oUZKaNgL3f0loxRO86ks6QwDRgjDyOk6+arGfk09qu+7MzyHaqDFoXEzIO+Y8vpDWw&#10;DKfybW1Qu8ts/wXi/p9+GWD0r8F3cwF+nVYsFa8FQYIrYwTv/8I0q/F7I72fR/0c2BtrcZoaBXGC&#10;NsGbQ4CYO6XBmNY0nlV8NwcNLaWvaK16SkiOpyF/KkFPUI7NK5jU7wSDBvgZEGMAX6yxiIYDE8g0&#10;Ck5Or5JjcuUOuw8b0Hh6MY0L/0TC9EbpG+Cn3z46TM/DXTQamxKMczqdrtxZrU67B4vbj9/ppOGU&#10;gGPvWOI1z7Do2anaMlpm/WfSj/Zj3TUY3/YfsC38TW5tXu2JFbg9HlLWZhqWfahO0yTgHE3sxgYC&#10;jSWE5JCr5KCTr05TsXuavm+iZcVnhOb/I8FdvXCt/wLbGiOY5nksB6djOjqHcKUgcONnZO/1wbPl&#10;S6y7vyV2azruG9vV0RZhqXqdCy7rLbpK5PQ3hPf+GU/+J3jOTif1+hzB+nyBhsr25i6c9wUC9hoi&#10;rse05P8gaDtOq+UhDr2Ha+nf4ZHT75JDT5Tn4bq+gfKtw2neMRzvueUkKq8TKD5FxHyRlG0X4box&#10;RO1nCLhLBCS3SDTtoa1sAZEH/bCf/JCWre9jzx9M4uIiOh9uo+XYHBry5FAuLCfe9IqY30arvZE2&#10;1XG47JrAbCSNx/pQtXcyzXlDcnlynxaUHhqJedN3tCz+C57Vn5O+MIL4ll8T2/h72g9+imv5H7Eu&#10;+RXWlf8Z27rf4V32v+FY+k9YFv4z9gX/Be+CXxNY/o+kj46g9fgkfOv+infdl7SemoZ993d4t/wV&#10;846vaFjxdW4XbbOgM3Jlq5zvHiI3F9P5chupi8sJHR2PZfHf8AjG4jdXkyw5QKxaAPLiNJa728l6&#10;HuV2sAXcFURKduKUbYWKrxMt2kv4wWoaBfD+CysFF/txn/wJ74E/0/p6PpGm2wJxEz4D6B4fxZc/&#10;gtjhMZhOLKXtwnwsyz+h5cAsQs0FAqBKgkWXqN43WWVvk/1HcNt8uP1vCDvPyO6k3JsWk7gzCNv8&#10;fyB8YASuI3JAD2bhejCCbJPyXL8fx7mJRJ7lkbDm03y2P60tZRIqxrm55whEnuH3FREJvCVWfAv/&#10;lW/IvpoiWx8okFiM4+RQPedhbqNB4O0tmo7MoFXgahw/lnwuuzw5GPNm/b9B8OWJkLJcx33zS9r9&#10;eaTcer/m4zhKz+O21wsKL5BIHiUTPUgisIRAs8qmzAi8XYP/uWAgKMeXPkwyJOgIPiDWtJvYk59I&#10;v5pGt1sOsn4sqeazxAvWEnu0HNP6T8hUHMSfuEZb9C41F3cTvbmZxP2N2C8PpK16HqlHAigBXkfJ&#10;eXxrVQ95PyjfP9FuGkzkjOxhw2f4Nn5PaN8YfPveI/hiFGFjOu/NBYKymdDaP5A5P4fWJyMw5X9J&#10;p6DLvP0nAhs/FoTNll0/lLiaSqZpk9rRDJJPBXMnP8K6/ndkLFdULnuUn5/oeqhyP/85nk3v41rx&#10;a7rrRuPa/lfsK/9E+shQQms+Irzmz7gPvk9n9YJc8OpQwUrSz2eSfjGL7LVBJJ9Mp/PKULxHJSyv&#10;zqet8RrxqmX4BRqOy2MF0yrXypGkivuQrp5GoH4NCdc8orWyp/IlEsqb1McuIdg4R9AlOPIOos0x&#10;QTCzODcKZRwRlc4soMOxEGfeKDCmUjMCivZJdKUEM8+/VJl8zbvoAroyQ/Fc+lBCso/yYKyXm622&#10;8h2dsa24CwRggXF0+IcJ1saQCgznXXIk2fBQghWfC/AFrO+MHabqK73DBVVjBFIDafX1FQCOJRMS&#10;xEYW8y6rNuwYKAgbKkCaSGtkON3d42m59R6d3tF0Gmv3esaTSQwQwAnYsn0Fp2NyO1yNOnnXrXS7&#10;jfAlE0i5JtJtrJfrVrtoGy+gHEpbaiXZxHxBYR9SlT8qj9OxXP+aHueS3Pq8lHkKnjN/ots3na7k&#10;XNLxibxrlXB7Por2ZvmI2rH4GweTbV2l/M/KbRTJJpbSLttOhwTX0Q0S0FcI1G0l0TKebmOTRpsA&#10;NJFHqG4THda5Ocjr7JxNpkO2H96rz1fS6VlCKr6OtrRgPSxoE0BmzAck4ozR6TG0p6bR1rqdYPiy&#10;2sl94ol9tBtx61rn/wJxv1z/3ZWbqjTWzwl+jBECUz3OeiPY538L7Jvb8fnf/+a/u/41ALABcm6H&#10;sUPVntuo4BZgmSte6TOLIMqHS6BjFzwZo1XG2Y4uY0fpuh+Iy+E3vXmBX87OWMNnxKDLxZ4TzFmM&#10;g6+vbiPy6pwUiY/SnaN0vyUHoMYpEnFbPbWHF9J8bS+JqysJXV2N/85G3Ku/pc04Y/XuZt0b/Rky&#10;LbU4zM25zRLJ5jLqV35D1G1M77oJWmqwH1fnp/e0rv2MwIZPCa75G85DU6g7sojAg0P4m8pz03S+&#10;l9f0viE5dRcNB2dh3TtMjtdEpu4FDYvfJ1B0A/vF9WSbX2LdMwr34t/hOyClVX4d5zKp7SPTsW8d&#10;TEfBYTmdY+qA9+F9e5vQg3VYt+vZRyYSfboTy7Yf6CpegGPLx7kgtR5XA1HbS8wHepN9uYn6M1PV&#10;UTfkdnH6XQ4yzzbTvPi3xLYIXLd9TMvOXjj2jyP9+jS++yvUAV/B+eKyykJAa2tReZqJNh8mULOe&#10;6Bt1DK++pb1iCaYzU2jcNobgzZ0EWyrxeowgy1Uq1y007ZyM98wsaDyP4/5+6g7Pp1mO3W2ERil/&#10;TNjWSLDhORF1UP6mK6prl2CkUjZhHJXmJya4TdS9ovnGNhp2DsJ/7Es541l47u8lWC3A0HOszdW0&#10;OssJnJ0kx/qe3mE8FYdm4XhmBOWtIeqzEtAzHEU7ScoJxhqX4nszH9/rbXS03CFdqjI1YsptHUjT&#10;4j8RyPszDsFd8MY0Ab0Tn6MJi3GSROV96u/l0yVwyb7dj//MPLxHBhM89AX+1X/CLOj2bPoa1+av&#10;ce/uT6pgt+BYV+VebFcmyS7XYds/Q/B/iHDzU5w38mh9dQLrsXHE76/Vu03Atr4voduLSDXsxN18&#10;hJj1Of5LW2jeP4t3tfew7xEwLH2PbOmZ3EkDdafn09X0hsrDei/HzyPkDrcbn7dC9VBDMriPYPkB&#10;rHeXkD0xkMb5f0/PswF4Dv2Z4LlvCLw6S8BbJTDYS1XeQNobC6je9iOtRhT9yokEmu6SNk5SCD/E&#10;7y/Ntfdk3UFc+9UWbq8jfHMs6dtjaT46k7DDhNs4xuz6NjzHp5N8PY9E7VbiAvPmDV/KDmeTNEZt&#10;Y3dJNc2g5fo4QdkrCQ/ZY+NtXG92y1ldJRx6Tjx4VVB3WA5xjUTPPCKOm3KUR/BWzCDhP6r/HycW&#10;uEO4Yjn+wpEq295Erg+hrW4CcecpvXsLycaD2Hb/RZC2nmS5RFD5UmwnlxCufUzz9Tx8soukURcF&#10;swW1K4gdeB/f4r8XSP1B76+2cq4vjk3/le7mTTQeHIvz2S5aa5eRvD8c69x/IvxkN5mCY3jyviN8&#10;TfVtv0KiYBf2Rb+i49l+kvVTcW/7HN+1z4kVTie88zPch/rgvjSXyKNttAvqrBu/xXl6EuHjcuwv&#10;5uI98QU93mG0lQ4kcfQ9mvP7ETn+FW23RhC99BPOk99jOfcFmcrlZIr74r/+Ef4HX5IsHUBKV7fg&#10;IVm1gMyLEYSvfk4w7w8Ezv9Z7bQX2RpBX/00wa2eb1X52e8Qdy1Sed+l1b9Vfx8haH9KtGoqXW1q&#10;P5cGqDwF4ekNJOIC8OL9dPvHyXb7gncyHfGRgqKJdDiH0RkeLTtZn9u53hk8RHtyEJ7CSQKqqdTv&#10;+Xvaw4vJvBkLkXmCsQn0pEeTNaYvOyfnNjm0R36E9ATspZ8KDofQ3TOCTOtIgY2EWks/2WE/gdYY&#10;QaIA3NGLDt9w2o14aSmBS1KwFBOUtc8RGI4iVPotPSHVd9PngsHpdHSO0Psorc6J9MQHQ9cIEspX&#10;T2wEnUa8tu7BgsGJdAoM2+PDJCSMtXaD6UkMJWZWWrGBeleB7wMBqDGFHF8iyJuptGUjVsFx9RqJ&#10;AomWl5MFvXMEiyMFU1PIZicIOhfTnZxExjWIlGkibYLQrrCgMjKaVFhwFrwgmz+AvchYLqF+snOq&#10;gHaCYHkBPf4xOB/qvcI7aWtfRnu7+uTYCZx2Bx63maDroeB2PB1do+loW6zyFNy1Lv1592rXONq7&#10;x9LTNZKO9EjV74RfIO6X6//8MkbBjPVo1upSPEZMOGMkzYA9ffevI3j/o8tYg2cz4E2AGDLX0VL5&#10;Jjel6vU5cO4V1BQcoOmMVKjbovuN2HABQUATzcVP8NvkqAVJ1bvHE7dU4/AEsFxaR6axCLs7nFtX&#10;5xcgVO6frt8LPvWM9OvL2Fa+R4+UuP9uHg1bBxB+u0Vg5stNx1qVhlcOxn3nANFHJ6g8sZSU05Tb&#10;OVt+QA3Y5SfgESDu6I9vya8IrP6Ali2DCflscljTBGLjqd0oNSoIcOv9jOleY82c47xU2M6+pN5c&#10;xzi3035wEvFLi6jYNyUXjDZZ+hD3vP+Ca94/kXgmcNv8E8njU2nRvyF/C96mPQRsATnqJloLpuJd&#10;+5/w7/o1qfOzqd7Uh1DNPSKV+tz0lICzgVBTPsG783HtUme47ls8xrTp8n/AufxDdfybCTUukgrO&#10;p3KvVGr9U9wt1/WOHhruyak2XiVeMZ3WMjnpUoFi3gA5os9pK96O7fkZAsaRUgLecOUzbBfW493S&#10;m9D5ZTTvHInj3FziRkgUrx+bz4vHozryNAnAnxGxlOF+MJdU4z4sXqsAxEmk4i5N+ydj2jRYTm4/&#10;IZW112OA40WCr+XgzGV4DOEg8He7X+M1Yn9VXCdYK1BuLiLUXCqbcBOr1b9Kx3VuNQlPte4rJWyv&#10;IqA6bNozkSbVY7DyAdGKh1jKnsrWKtSJnhYcXCNs3YOvfomgbwtp711ij1fhXfcbQts/wrrkt5gk&#10;Ivx3lufgLKrf+cof0nhZoOKoIFqwgvqlH5GuKSJs2LDTTujJEcx7+uLb9xGhk98SfriQzNvLBC+t&#10;IHl7NqZrS3CdXof9/ErB5RV8F1fjPjiG6A457C0/5QIZ229tw3V9jJzycGz7fsB+dZNUdw2Juyto&#10;EExlAneJ2B7mYD1qhI2puogvVIHHX0Y88Ixw5AqZoMrTcpq457HseQm+HR8QO/8BVEzAe+D3uAQr&#10;2eopEkZXCL7dhevwp8QuyOYEqb47E+lybJCtqm347+E0YhC6TT/vQn2wEcvOb8ka0/SnB9Cy9kcC&#10;j4/KLgJEBXX1h+WozZup2fglXbVXcd5ch3PttwSvzabVtpa22iU07vmKiKfg57pV2q43F4j79pGy&#10;7BYIrfr5iCzZWUz10xpeKcc3k4R1J/63Mwh6XwrwmuQgBWJlgoDTcpz180lXCj5eDCL8YhpBiY6u&#10;l8Np3P2PtLWslBCrx3NTfcnVrXTUPMZ+YyoZAV6TQNN7YzvthfuxrPstkSPv4xWwEbqE+/pyfHtH&#10;kTnRF5sg/51pEtny9fgu6zcXRmE5bZxSsIPY0814tn2K5fwUOp72I36mj/qhtYRvCC5Pf4Zv4d+R&#10;fjSNeOkuvOd+IHxhIZYrQwif/JFI/t/w7/lJ/dJYEpfUJ5ybj+n4Yix7ppC5twKfhEDm/jjM2z/H&#10;e3cRiftTcZxWn1Es8XND9bPnY3wHfyRdvJ7YfbXRZ4NxXF+LY+9wgicFB45XZFuO4T/9I+ajX9Ky&#10;pz+eV8cEFMfxv7md6z99zXqHuvV0umYJzH7CeuIzulwryEYEYcY5n67jtAcERAKU1vhMwcNyOgQb&#10;weJPSEWm051dRLRJYBGbDPEhJILDSLt3SQRfklhS33DhS/w3B9NtgFqn4K9rqMBlBJ7yv5BNDMkt&#10;7O+IG2vThgnsjF2oo2k5+1sB00L1vUMFjCN5JyDrSA+jIzRaEDOU7nZjY8EAgddwuroFUul5AqiF&#10;hAXRxgkPwdpPBYuj6ekZRBsD6NLz3um53e3j9PmYXADh9mQ/ejoFdLov4ehNV2ZSLg89PcMElEaA&#10;4cFkOlVv0XP4qk/RaRtPm3em+oCBdHtkI5kR9LRNpS2ottUgUMuOpittjA5OIh3bRrxtg8pqPonQ&#10;UmLeRbyLzcV68QPZ8Sg6OsYTjh3A/WQ5SYlib43Eo+++RFMRrW2blbdNJKN7yHYYx29NoD0xXmWv&#10;ssqO17vo953jVT7GiRVjybSPpK1NsO5R23AsIeQ9K7Bco/a/5xeI++X6H1/GrsRc4F51xgbEmSvk&#10;aHM7FZ0Ysc/+rd/8f16GgzZ2xhpneDoxNhtEim8Tyx+UmwIM2o0dqW41okcCiEty2D8DnzGdG3Fa&#10;aN4i5VzyIHdSRLz5LbUnlmB1RXMjhC0+D9azq/V5o0DKRtXBucSaSwRDdsyCo9QTqfarO/Fabgo2&#10;/HiL7tGs3zv3jRPIvBSwmag+aiz+9tJ8dF5uJM04J9Z8einR+wfUAfcmvOkHouv+RpMx/VFTQuTq&#10;GsyrPiOsssit57Pr/Yz1dec3kXguOFv+sSCnhKojiwnsGU70zlYBWjU+vZMRA84/7+/wLP8j/jNz&#10;cGz7GteSz2h9ug/nvUkEbqwWBM4iUTIb39m52Ff9kcj+odTuGU1byQoC96SYG55I9S+hZcHvCJwd&#10;S2vxJSJnRtKy4p9xXjCCdC7FUn1VwPEGn7WUqE0wW7WbeOMKIk+GEb06A+fW3jjPziNQlk+saiWR&#10;N4JBUxERl+Dt7Aql/Xs8el//jfWqg2aViVFHAvr6cszV93BZrHL+Lr27gNdQkK4mdXzLpa7PYNo1&#10;CfuG3kr3PgGvReD0FqscshHEOWArw1cgcDN2aDqt/zJi68VmhEwwwDpUitNbI5hrzk3hNj/cT9Ja&#10;h6tBAG/sPrYX6qol+OwC9mNTMavMYwJzm7GBRZex0cbve0vMV6DnHKfOGAE9tUZQImh6coiQp1TA&#10;UkzYr7Lx1JKuOkjgSG9c2z4gXLCexItTeE5Ow7Lot7gX/AbPsr8QOTBRgGecFXsIy9Y+qrvP8N/e&#10;i6O5Sh2qbNn5CuujjURfLlN6e4hcW4vn4HdYzwwm9mwVibLtxCpO4ixaRqbhOJmWfYRvjsG66Nck&#10;yi/n4uO5awoJPjyC/8hEzEv+ROD5QeLVL/X75bnRrmR9gd4hTxCwmPoVev6tXVgLLuKpPSflfkBt&#10;owh/w1GS9mLBjJtEw0VMS/8R381htJkfUrfeCEr8I93GEUCe2XjOf0f09XzawjPxF36bCySaih8h&#10;7tok+N2eO2LLH3igMmqSbawidkvwUXlH9jsD85oviDVVqo06crsS3U82Eru+GvP+KXQ1Psaydyie&#10;I1/wLr6VSNMdPBf1rpfkfCWM7IK5mEVgYT8uUVSo5+4m3HQWl0cAJuETD+yiKzWDhGWggE3lfmIO&#10;7rf7iAWvE286jWXbn8A9S3YssNskCAiupC12WMJhqhzwRFwnP6b9tMTXjRWqxyWEr20k+WwknuN9&#10;iO3+gVT9ZRpfKC13JUn/Y1xnhuM7+bXEzFjaCoaoTfYiWzQI89qPyRTPwnZXzvfKZLpqZhC+3Ie2&#10;6r74HxmHoh/CcWAQ0bO9sK7/A9Gb09QWh0HhYJXPr3CteY/4ydGEr4ym+cBQopeW0VGyQOX0Pc5d&#10;xrq77/Cu/geCRkzA67peCNrMj4g82Eym5DTB2wtI1e7FdWsdDsF0+NCHum8ssbsbiAqMW6MHJSpW&#10;YNr4PvFTo9RXbSFwcS2WDRIlEgohiUnzHtn01W9pWfMbUo/H0PliImHBYKdPoOrqi+X5V3Rbh9Pp&#10;FuR4h5NtHkKgajyd0el0JsaSeqs6jIymMzZUtvkNgasfE3rzHYFTn5B5PVQgNI5AqfrJ6h+gVaBT&#10;J4ALTCccEuwlBuamVbPGWjjBVaJxioBkGNnkEIHqANWlAXSD6GodTTYsG/UOIxMSrAn0OpPDydgW&#10;8y49i2zbUgHhYDo7jFhuI+npGkKrW6BmjER1KG+Cm3dGmJF3o3n3blAOILuMjRAZAaVgzVg/Z4RO&#10;od1YkzdE/xrx50bSKkjqFuSlYz8IwubQnZToevIVJAVTST2nwwgRJJDrMWKxCSbbVktsyG7CpwS9&#10;Y2Sj40nEZ9HVLqiLj8bx4ntIzCWbmUPmnUC5fQ3uVxIHsS34vRKa9kpCxnrF+GrlcRrpxA78jnEq&#10;t4kC6ZG6fwidbYP17LEqJyOW3lKB52wyEfU78Z+nhTtjC5SPBbL3tWoT/QhVLqY78UucuF+u/6nr&#10;Z8DymetpqSrObSJw2D25I3h+/t6YCjV2rhq7YI0pUS9em1cduJ2QQK5271zS5lIsJxcJBo3pVjvN&#10;lSXqxEz4vG6az24ibm0gIgB4u2MCfrex1s6ne11YTi3F//IcAYtTaXsIlD9TA7pErOwWJiMAsCug&#10;e12614Htxl7i5+cTuLBKzzfWqxXhdfup2z2OiNWkfDvx1wswDk4jvF+q+clRgsqj9fVtEq9P4Dyx&#10;Wk4sSsvqj+iseZ6DvMDufvi2/oBt4/e4T8yTI9O7Ch4azsjRmSqw292E5Iysqz4gtPYTAnUvBTbG&#10;Oa/9ST89im3J72hY8x3tRWfwLf01kSs7iJQJXBf/HdFT35O8shiTADFpjFA9FmCV3ssFm3Wtl+Pe&#10;+11ux5v3gBycoDBofYz/6QCix3vR/mINzYf7CRbu4b69BcdhqbeyHSRL1PEXL8K0uT/hZ4txl14m&#10;ZAsKfAQyz0cSuDSIjrI9NG7qlVtH5jy5gHBzJc7GWpWvX+DtJWxuwlysfBgbQupLsVY8xVVVKqAr&#10;IfbyAnWbPsVvbGR4cxVvgyDN8hpbs2Dp5Q2sD0+pjq7gKBTgVW7FVVuIvVw2U/YaZ+lrrOUvsJU/&#10;xFd1DmelQNvRQMBlwWt6m4MEj7eMYMtDPC+O4iq5ikcQYGy8cRrT/V6JixfXZA9XBSsrcV5ZSlDQ&#10;YexQzk3pGwJD9ucWPPiDhQI4gWH5Pay7f8RyaCRR0wvZWK3gsRaTAUgCIv+56djzfyB4wdi0MEHO&#10;Rwr7mP7e8jG+XX2JHvkM7+7v8W3+G+6F/4R7f18yNdcwCxjToYcq2/0Enk2jw3sZ16vzOE9P0LMG&#10;kH22SzbTWw5fzvjqTMLXBRmHZ6p+ruLa0S83/Ra1NCjPxokmbtWtYPriCpzrJBauDqajKR/vls8I&#10;bPqOpp2DSAqk/Q8PUru5j5ziNpK2q3IwN9VWGnLHYgWtV/G7mgU/xUQKz5G8MxDXxaX4zi/OrdGM&#10;FS6mwzKe0NFPcOz6gHfW+Xjvf0mrfSKh4Ani3qLc6ETaJ3twy+H4HtMWPSUwUFncXk6b+z6NW77H&#10;e25RLrRCOnEF62U5urs7aNgxjFCJ7PvRERJvBhM3rVO+akmZjFAln9KithOse5ILXBpwPibolS3G&#10;bhF1luN+PJmE/TCp0A6C/geC0jF024bTfOwTqJRACxyTMCkTVM8kXjOSrthpvNf1XvlfqCy/pdM8&#10;mWjtfCKPFmHZPUgQ/r5gbqlAbpHsb7lA0YXp2TVarm0lUHSYrEAofn0ujvMzCQk8eTaAlnUf0fq8&#10;D92WTQRvzMK9+M8kC2bjfLCEd948kjVriTtkswc/xnPoC6ICrM7Sudi2/4X4A7Xtsi3Yt/XCvV6w&#10;u/cD7BJX7p2fEbrykWBpgWB7N6lT/Qls+JjE2am05A8TGAmivJVUHJiK7+UlQtVPiLySAGjeJpi4&#10;TLp6IvGnS/Dc36M+ykubtYmWMwvx7+6D2Vh6cWAUnqUf4N83hjZ/C64HhwmbLpBMb8FrXUoqeZTW&#10;4ByJxEHE6hbRWjVK77GU9sRwks4BdNdMoWXbP0HGOFJrI13RmYKTUTjv9MsF0U2HhtAemCDgmiwI&#10;GUm7xQihMZ9OY9TNOZjw2150ho1zURfR3j6eVtNMeoKjiNd9JhCcRjIsG84OpSszTdA1ilZPX/1W&#10;0NdmhP8YSsQkeE6Oo6ttWW5K1tjU0ClIzBgnSDz6iXeCsp5uQVt2uGBNlzGalh0lEaJ6MoL/pscK&#10;+ozRvzGyI4mVnom0Cv6MI73ijm951z6RntQSfPXfCsqMUCOjQDDXkTDuMdbajaXrnQCyfSapoLGz&#10;dVIOHNPxafp3Otn4BOV1odrAdNqCM+gKqF+t/075Gkc2OzM3fZwS4DlfLiLVvJhUbGnu6LKOxCoB&#10;4WS9qxETT2kKCDszeuc22a4+6xTYvutUP5NYoHZ0WuU7V79bRiJ6gLbWJfr9bNKRA8RiZ/Xuc0m4&#10;FpFo2aZ+byueJxtwqq/5BeJ+uf4nLg/W3NTkz7tN3QIsW2M1nupXOcdpcwdyo2Q/H7vlzKlvhyMg&#10;Z/eKprOr1WkL2vKkmn2h3No4A/psDh9uIySIIM9a8kRKuQ7zwj8TdZtyITGMtXoBObamI/Pl6I3R&#10;PHfuiJ6m3SOw7Rspx9WsdMI5B2iEIjGOAWu+vBnvkdnqMJqo3Sl1Z70hxzMwN7rn9HixGuk6/XLU&#10;b2jKn4LD4yPWXIbt+FwB3GIcVzZiPb5Aiv8rLCs+IFbzhtaaJziW/y63KzW8fxie0wtyR2mF5IB9&#10;xoicwybQEGDuN0aj5OSurSPYINhxWGleJdi5w/m8nwAA//RJREFUvI726jtyZIKyozNwbP0M1+ZP&#10;aTMJbJb8g5z2l6RubZL6/pHsqRk0L/gNwYvLyNRfEgTIETzfSaz6JJnLq2je8Gs9+7d0VMzF/vQM&#10;kYYK4oW7iD8ZgyfvfZxybIEr60g+WoG/8nBunaHb2ULEfJD43QXUr/2QRPFVQhWFtByZgilvJMkK&#10;AUDBCRwnF6vzE0zYBcUGMAm0vbrcRVdwHZuI9Zw64rpZhL3VglYrAUcT/uY3BIyTHvS+vpYyUk13&#10;SBZLmT6Zhf/eXkK1BbjfXJeKLMBR/Ah/taDadB9n0yvVu1HHttzi/6hVDsz+Cr+1UbD4AlfRY9xP&#10;T+J7fpTm61vV4RcRs1UScDcRCb4k6mikpfAO0boi/M+vYD6/Vvmfp+edx1p1DVf5c1wtRly02wJ3&#10;wansz1gD5rMJuOsrcF+YK3sUGBVcxvr4CBHZq/PVfRL387Ht7I3v7iw5k0KsT9fQ2miMWg6n9Z6c&#10;w7lBhIyNHBs/wjP/P2Jf+TGRZ4fkKE4RqTtA/dU5JI1pToFZ3Ce7Ojkd84n5pC3lRF7vxXlWoL6r&#10;P+7tfYkdHEvACEi77kMcOwZIZNSqPIL6rVVQ8hrLrmEkizYRaSnCdV3wdXkk9jVfECo6J8iSaHl0&#10;mKY9ctBFC0lFn+Fz2vHXleIUcKWrV2MrvkvCU0fs+hjqNwwg47mJ78EWGvNmkFEbM+KvxV9MJlwg&#10;CLr4I8FrnxC+8RWOh/OJWc7T6n0hkHuZC5CcDa0iXX+It2v6knIUk6p7So3y0tE8i2TsPJnmUzTt&#10;6kf2yTEaNg8mY3lKxrmI4NXeAqGNREs34Dm3FMe2/sRa7hB8vRj/hZm0m/KIue8J3ltyfUYqsk8C&#10;RCB2ZZSgYj7BoGDUKuH3ZDjh6u101N0VNA4gZUzlPR1Ft32J+oJPCZ6TqGlZRtY5jEjFRKJ35+Be&#10;/h7xV8f0HqcFhAuIOZvxFx6g7sQSibfpuPd+TOerRbiuzKDNdprkc4HJrcG0vR6K/bAA+MBIQel8&#10;PXMQlg1/R/rJV/RUjxL4/YWM7ss2HSV84iucu/+i9GYLKAfTXihRZYQfuaf0b0nwrf813W8HEDzQ&#10;C+eSfyK24a84L0pYPT5G8M1t3NUPaH26Cue1rwk8GoWveC/NTy7iuJsviH+Gzdg5/0hC89YWmlX2&#10;keLDWM7Jxgq3SLytpdW1gnSDIM69mpRlHW32nWQchyUud+B4nocj7wsJgR+xX5hIuKw//pJ+pBpH&#10;CMpGESjuS7Z5pmB8P12JWaSqfoD24YReqzzvCIJS4wVKgg7bKEGjYK97DEHBVcbRn57WYbR5lul3&#10;Y2kPrSAk28+mx9PlGUynEcqjXbDlHYbt6V+hS1AuAPI++Z0E1PeCwQG0ZyVwgz8qzVHUHfvPxF9+&#10;LQHzoYBwUm5DxLv2wbRafyCbGKDnfE9PpG8uFEpPWz863g2iS+lHKr6hyzJaNjMfX5F++84I/Cub&#10;MHbHvhModav/9w6kyztUYDaArqwgUABF5/TcSF5X20TlfYLyMJwOjDwPVT+2VsCkfsQpqMvM0ftP&#10;V3/xHZ2JtWRT6+lOCBQdo2nzDSNu1e86Ba7JOYQa1JfYh+TOUO3pGitoE4wJBLvaBbOhXoJiQVv8&#10;oMSqsYzkDnH/aaU/j2zHRJLRHcqHgNUIZBwdQbShH74X40jX7CMceURYfVg6elztLE/lNpn2rnG/&#10;QNwv1//clduBmpteNf42Ys8ZwYS9cpIu7FWvcDVWCZL8+BxGjDU31lvHiJdezU2Vmq7uImEqx2E3&#10;RvTcAj4jzIhx+oPuU3pxu4PaLcPlzCtygWKbz6yXkneroz5P9M0VGb4BFQ79fQzPgQkE9eyg4KRJ&#10;YOAzYNLpkMJ3YT27EschdaDeUO5oJNNOdVynZuPyCLasxvSuOTfa5Lt9EPuekbnNDJYzctTN5dQc&#10;V+cqZ2IT2FkPTpeyrMK+vrecxmYylY/lgH4ksPN7LOu/JJA/GMu6b/Df2CaIuESm7iWNi/5A3GMm&#10;Y6rEtOoTqeTfEHt9g3BTKY1rPiS0/wd8eb2IK9/eI+ooNn1A/EBv/Pk/4pr39/jyvyZxUSp781CS&#10;tc/lcLYQL1uPXVAa3/8VNJzGLofR+mgDjnM/kS0ZgfvAF9jPSsWVXsZ01Ajoe4xw0QFcdwVtr68S&#10;3PIVtoW/p/XNZiLN8wQE6khq5BwrVgq69qkTv4Dr0nRit1Zi3vQJlqW/1fv9hsjlKZjXfUyg6GIu&#10;9ly8fomg8Lrgq1LgaxXkOXJlZXeY8DdW4nxziUTDBqLNN/B6KkjYL+O+voLO+jyCT6bSWb2QTusM&#10;ErWrSVTsxCPH3nRmLu5TE7Dk9c9NI4eeHiBV/4qoAXZ2DzZbCw6zA1vZY/yvtgtWjuJ8eFCO7i6e&#10;23mykZXY7uzAdXklbSV52O9uIFv/COv+gSr3s/hVj163sTvarTy7ZE+ykRbBfG0NVgFb4M0z/GVG&#10;LD4BWOExQcnnOAXxcbPgpfwQwafrMe/5RuW4D/PL07jtVUrruaBgr/Iyh4atfyNVeAL//vG4lv6e&#10;5Pl5+K5NJXzxa9yXRpOoukjAbiMUKCZa/YQmYzTq0XZBsTGt4hQcNcihr8G36Uf8R6bhV105F/wj&#10;DjnuaP1LiQ6L8iyQfn6EpgPDiDUUEZF92Y7OJLjtD9h3fkHs5UVBTiUtN/aRaVyNzwiLERQoy8bs&#10;zrsEXXf0LLXRwDOypgOYl32Kc/twgVgVpkMLJQzWYb+cT0ZgbDo6kM7KUfif9Mb9ZCsh6zWSlkW0&#10;e9cTtpWRsKnNPJhJ/JGA4OwQ3GfmEfM14H17QOWxSnZdlds44r1hrBGbQFvtVjINAqTmlYRkY9ZD&#10;39PWcFgCYw/u1R8SvDGKWP06fK8vEK9YJCf4Unb/DOvu9yCte+zFBGtXkPRuJNx8n05jgf+L74mW&#10;jxVoymEmthA69T6xR+Pp8G0XaI+nTbBn2/UnCI2jq2Wo7EwwLsfpfTYP73E98+hEYvcX4d/1KZmS&#10;5YKvWbTU5uMp2gDuKaT9e2m59xPEluLMe4/W+9/SZR1LW/VOnNtkH6t+R+z4ZyTuLcaz8W+49n1M&#10;6PFQIjVriD8VCAiQ/Mc+pelwf5JXp+AW9MfNuyS8fk847zt8awSDV9SWrWPwX/0E54FPBX4n1C4K&#10;JVrUZk1qO5eW41jxMRZjd+zpaQLmaXQ6luApXC64eIXp+EQ8L85iv7oBr+8mpNR2CgWmplLBsBXP&#10;43M0PjtFNr5Pdj2RVHgmHdmZgqyVdMWnEQ5fx1s5H7JjyUYFY/6VgpxtAuffkCmdAonREnb9CZ4W&#10;GCXG0bj7P0B4vABldi6obmdwApmmn2htGUlPyJj2m4r5yiekXn+rfvAHPJf+BraBOO/+RrA4iG4B&#10;17t3A0m+/Z7OrOA8M0RQ+WfexQU7rQI/xuodRklk9CVd9w3dQX2WHYz3he7pGC5x9B3+g7+nJyhQ&#10;KhUkV6r83o3WcwcIlsaTdQ/EOG6rK21snhhOd9cwwV8/jPNak86f6M4IKD2qm/QE0k6BY884WpOC&#10;ddfw3Khkd2Kk6ugLulNGbLwhtEeH0JUcQat9jGBV6XZMIR45StI8T9ciEmH1U/5lAsuxeq9xuZMY&#10;jLV4xmhi3CF7c8+hKyUo1hXx3hCorRAAbqAtu0rgKAFlnkKiUeXiGSvw7isBYax9/BJf2ae56eq0&#10;fwidqcG8M865zU7JnU3bmR2Yg2EEiMZI4y8Q98v1v+wy1rxZcyc2OAVngiynHUtFEebDcwjamzCC&#10;/gbqy3Dd2KoOxphu/dff/rcdr8aoXsOZ5bnjqbxyOMaIm8fuJ1j3nMa1X5I2G597CL24hmWLHIyc&#10;88+H8Rvr6GwCSbeclgfX2wI8R6bju7gMhzeM5dQqWpue46s7JtU9HMvZ9bm4akZaTUcXEX6wl7aq&#10;W7RcO4i58LScbqHg04ml+jX2k8uJOpsImWowLf0j/uJ71J5cRrdAxieFH9v8JQ17JpK9vx3L+eXq&#10;XK7hfnBYeQuRNkKQHJBT3vgtbmOHoxR9+MYgnIv/Ad+yX+cO6c423KZphxzhmj+TWvfPBE7NINTy&#10;hsb83iQcVqIlN2lY+Vt8B34iUXAK36UJBBb8J1JXvyF8/msaBabJ22MFBCfwXtyK5+Y6EuXKR9Em&#10;PHv75g52j538nNirVXTUrca29TOix+dRs3MMzTeNkBQCCzkM99vHKkM/fmNK9MkhmrYPI/D0lMCg&#10;iuYjiwWD40lVCp68FoFyfQ6+feZmzK8e4nYLDlTnYfNlPC1nVQ9GnRhT7FH9vw6Pu1kwdIVg+Rls&#10;BgAW3cIrqHFZSvU7Cy57hQCjhoCtEJ/TGNG7KyDfI+W7hnTLbjrMJwVY+7AX7KLp+ARch0YTeLJd&#10;YuA27lenCXtu47QL6GwlhFvu5ADW+jAf5+O9WB+pbk2PadwzRPX6SKBZg6WuCGfpPoJvDhOuu6Pn&#10;GaeYmAm7Skl7TmC/JaHx5CiO4/MFx5Nx7hsqIBhMpuwczt1Dsef3FVSfJyA78Xtq8LueyO4qBZ21&#10;OK+uwL32z4Q2/grv5vfwnO5L+6v5Aq0fVV99ST6dRTx8X1BUnxuR9pybK+jYju3WUdWhykUiIFJ5&#10;h+rtgwkcGkrbvd25URjzqr+RrHlBLv6f5ynmQ1OxnhKE+1QPry/RsEHto/6a2o+xA/UU7poTdLh2&#10;4328iUYJmojbTCh0m6Bjr+D6rWBOIkn59Qge7Ut+h2vDN8Quzce67H2Sz44QCJcLBu4QejaYVPNe&#10;vetqAdw+Qr4Cou79hJqmy6HtU5uVGPI5BBh3aVj+Of6TU+lyH8F2cQ4ewXvaX0zKflJtTv3AjYXK&#10;k0DCtJ7GXT/SVTqH5n0f0fF8M+YdvQV2y9TODhIT7HWU/UT8xVTcdxbSHd1JoHA6VYLbWPU22uun&#10;CfKmqC2OJfFgApFbP0hcCOaCU7EJKpOvJlGz50eCr6bQ8WY0kbKxBK7/QOjOR4KE2YSeTOCdbREh&#10;AaZt64e0PxVgNu1VO7ghsByOT6CWrDuE/9ZcorK/rop+tDvUxq1L1LYnqB7HCSYkztb8nu6GAfj2&#10;foR/uer7yCBa763FIah3H/kS99a/SsipLg5NINV4ifbIWbo8Y3Bv+RWhXX+k80kf0oLN5EMByrlv&#10;MOmziNo55qn4747BdfgzIldn0nRIsN10Xw7/MumbC7Ht/RLb8eEEz/WnJ7aQdM0U9Rnn8TVdw3mp&#10;t0BkM9nwHDpS80j75hAt66f7hhOvnKPvrpJuXqG+YBgd9glYl/8e58kvaI9PoS0wSWU9Ljct6b/+&#10;Ga6zwwULs9W+BB/1swUSwwk3/sS7ngl0vxtBovBLwflk3mXGYLlrrK9cQEe7EXpjIPGar+mqmkzP&#10;Wz07OZpMc2+1ze8EToPo6BhHZ7tAMNlHcDiKrGeCIGyE0jXWvo2ho8fYOTqCtpAxRTqObOyn3Poz&#10;2kbS5u4vYdOH8E2lExshMBtLl3HsVregMD6YhE/5E8DRPhFnY289z9jkMIqeLsFQj55nTMfqOT2C&#10;QrrHK/3BumcU0YDAUgD2TvBG+zDB1+jctKqxKaOta4rga6zA2ljrJ/gK5Klf3MW7hGwiOhzXzfcJ&#10;3VJd2obRnR6lMhBg6bmtwZGy08kEHn1Py8M/k27sr+8FmMYavvbpGDthO1LD9RzlRdDW0z1W7zE+&#10;d3V1SZAorz1do2iNqa7i8+iMz6Q9OUVlpXtTE8n4f/wF4n65/ldeP8OYAVRuuxOXO0j9vim5hfEB&#10;OWpr2RM5njmEBCZOOX0jGLBLwPev6+aMUx7iJVcJPDyEcb5q7igwQZZfzt44yaFp3wRifg/efeOI&#10;nVDnU3jrX8DNCIvi1f99OE11uKxmrM4A0afHCVxeQfjhYXVs6+Sg9VvrAwLOKkyCsGzRJZrzpaxe&#10;X5RTc9Ow5AM1wgpMh9W5u41pYAfOFgv2ewcIvb5JQFBnPbMGp3He4okFuA9Ox+71ES26iGnBb8lU&#10;XKcpfzqxLV/gu7aRoMdPw8EZdJpeYDbCM9xbSOf9bbTI0QX2DCS84Vs8y/+Ka/HvyFY+oKuhANv+&#10;z7Cu/xK74DD6YhZtzzdiPzIVU34/ko4TtJdM03f/Ed9Gde6HfqJm2e+I3j1ExPOaZPVoYo/60375&#10;Jxx5HxFaq+fIQTkP/VXOZQSp6o34y07jvCEo9TTjFKA1X9iaO4bKOEbNGM20HZqJ/eIG4sZO3zKB&#10;8IvrRIxF84Wr8bkt+F/fwXdjM7Gyi1QeWY3/UR4B1U3UWUrg9ezcFKfXAHibMeVtrIMU8Nnr8bur&#10;cPqKcdcJGBvO4at6jLuykMCL8yRK7xC+pzq/vAzr8bF61xk07x5J8yEpfznL4P3pvBWAle8eQ9P+&#10;kYKq7/CdF9A++Z5E0SSidWtpK9tP8MpEgd0CWg4OI/JkDzHLczm2W5jfHBQgFhEUtPkL1+C/MZ/G&#10;vHECvcYcbPoDr/D7S3B7BWO2xwSbj8uJ59HydCOBx2tpOTRSEFJEzNGEp+AgkTtbqd7Sh/iJSVj3&#10;DyB5Zakg6gwZp+DRelcwfAHHi534ivKJ3VhAYGd/HFv+SPhOXxI3JCB294PyjZj3/kDggtR36Wo8&#10;12YSvDCe8KvDeASY4fpSms+vFXgbpz9sIX1jDQ07R5A5NpLQus8xr/+YwM0FpNy3iJUcwLL+ByIv&#10;d+G6tlzltRSXyiLhuErjoSFy+t8SLBsv5/YUz5sDOO8MJ+F/gavlAiHrVbzhJyoLQXTpQ8HqKLw7&#10;vsJ9WULqxjosOz+mw3KEZPA23jsq31uLJagOEyoZQmvLODn3SyTjx9TG9wv+NxMy388dteU5uRLz&#10;lv+ai4sVvLaY2qWfyf4uqm0vp/X5MjyPvuFdZAaOQ9/glfNvLZxM+qX6ihv9ce34A8jxtez8gfSz&#10;tWSse3m7tR8J8ysSljV4Dg9Ve9lCa81mGu6OI9M0m4htlcD+S8z5PwhCpvLOrM8f9MKx4o+kbs3G&#10;eXEKznvj6cksF5gNxLHqH3Ef/4GOWsFKxUwaJGpSL9fjuTGWyIPexEoX4r01lHRoN76yYyRfzyHy&#10;UOARXkm0fCbYZxEy7HDzF9h2folr79+IXfyJUIFEx6NVBHd9TNsRlXOByv75ZImBL0g/Xy0xJRCx&#10;CXi2/CdC235LZ+Ug0sVTSN6bT7z4OqYTK2nZK+B5oLpXu/aenE2jAN6/6TMytzcSObMIx7a/Cfj6&#10;Enn0hepgbG6TQ7tvFd3J2diuDMO+5wd8Z9WWXt8VQNzDcVqQZJ+K695AuhvVb0kUuC9swfd4FWHr&#10;aLqtQ0mWryeVnpUbvcrUDqDdv4I24zD7hIDBOLy+eyidoRFEiz/U/ydQdehrgbTESGMf3vkn4Dz1&#10;X3MbAKLl32N59BnEDTgaRpulP/YHEh/mCQKj2YIVwVR8JK2hvhhnn7YLyt4JrjrSAr0uwZMR4+3d&#10;SGK+H/V7A9AEMmEBWnyUoE+wZUz91n9Je+t0MsaJDNE5uI/+gXf6Hv8IskqTjlF0GztSBWK5Xaqd&#10;gkyBoBFX7p2unneDae8YIEgy4M3Y/an72wRd7fo3Kwgz1sd1G+v7BudG4d7FhqotCSyzo0k7VX8C&#10;vU5BYWf3CMGa7NY0Ev/jr/FX/kC7RxCqPPe0G7A3VPmeQTo8CMeDv5IU/LY69U7J+XrudL3PdFqV&#10;Ph3G6KiANnaQTGQ7rf5xKv+BgkiVh3G0WUrvmZlA2jKNuHUyqeBYwdt22lOLybaN+QXifrn+113G&#10;9KoBZEaoCONYqqoDMwU+LjxWgZ1AIdpQjvOWnL7LTkPJc/xWI27cz1OxBgDGbI1U5k3D4zGmVo1d&#10;i8ZuQ0cuDlzSXI8pbxSNFzbp/0203NgqVVxF/WU5rls78QqmcovCBXPGWbHm2nLSdU/xnplP3WF1&#10;XDkgdBKxNuAoPYinuTx39mnD8q/w1L4h9vwKDYv/QqtAynxkoQDU2I2r57vtuVGjeNEVPHrHiqOL&#10;1BAbc/HGbEen4XZGBKx2fHon56Yfca75BNvKT3BdWkt844d6/mJB4ml8j9TZKH/Z5jIa5v4DFB2i&#10;au7v6bTVE7yRR/TIeMzL/kqn5RpB8x1irhrceoZ15W+IvzhNpPAI0QN/xLX8v2A6ugD/7Yl0FA7A&#10;vu0juh+vwL5JznDtX2g/oedvlPO6upBUxSn8jQIRt5X20vk07eiH7+E5lb9Jz7hO8/HZucDK2RdH&#10;aV71EbHH+wiqHI0RVZcxwlkuoKndq054E8HKZwLkagLNjbk1ijFTKTWHpxFtKibYmEfc8Qz3owu8&#10;PbmY2NV1JN/eI3x/JzUHxmK5PRPztdnEKu/KIVcQtzcRUNqeuie4qm5hEtwHqsvxNBXmRuVysQoF&#10;gz7BldspILAbG2RqcUgYGCFdAkbMK/8zPLIXnz43PZBzcwlKXAJExx1cRWsEDKvosh2k236StPk2&#10;9adn0bC9Ny271NneX4LjmhxyzVF8Dw4IvAeSqrlF0FamupRd2p8Qshuja2bc/nrsKouIx0HTjd0k&#10;X13C9PS8oOikAPeg7Ebwcm4mrhXv4Vr7EZ7bmwR8N/HaBEcO5cl0G58BNranxF7sIHLsO7x5v8G5&#10;/69QsYTo66n4j3xG27kfcZ+dgH2nPq8ch+1wH9zPT2IcYRazmak7ugzn4Sl4np8WtO8kdG4xTYv/&#10;SOel+QRPD6R+8w8ki87ivLkF68H+WG8ug5ZCqvZMJFZ+j1hTkUSERIFDbbJ2NSnHEyL35uI9NgPT&#10;7XW4ns/PndhQX3gFf8kjYs+O5YJZdxkbMDZ/T/T6VJLPV9DpPiwoWoJzuRHT7LhgLh//1a8J1Mwh&#10;5ZNd3p9B6oWApGwq6cZFJF6uJFs6GfddgVdLPslbfalZ8x6xOyqLxqskrUvpCC4k83QC3tO9aHs2&#10;Fs+pmVjye5O+9h2JZ30JX1mN9eEMtdfj2O5vFmRMFbgux31yITWXNtLWOAPb4/5k3hoxwhaTrJyA&#10;Y6/g7dUIQYL+fjoE96n3SNjO6t6rmLep3FJymKXDsOZ/JaE0i3TDMIm9/gLKxWRa5tP6ejr+S6up&#10;kd0kKuR4ywXYL0bSFV+Cv3gpgfs/En75E+knvUi8mUb61GiBay/Cz/qQvCOYu/UTtrwviZz9iUzx&#10;99h2/RZUJtG3A3Hd+UHv34vuF+qX1v0R/9rf4Fv9MZHdP8mW5tK4Q/V3SmX44irOB/mqJyOO3RZi&#10;DXPINqgsz/2NtoL+xG4PxLfvGwmEj0hJ+PkFrM3r3se/+890vB6melhPu/cs2bpZOC4K8I5/hU/P&#10;TlsnkHAVELoggfSmN6Ql/gSB2dAu2lLGaJjgJzqU6Mvvab74BYnncwQyQ+huNYJG9yZc/i3dBgAZ&#10;QYG7RvEuOQx/wU8CodG53ZWdNn0nwOppHUO4xDh7dTQ9bRMEKpPoEWB1RHup/KfnAvsamwr89V8I&#10;VkbR1a7020bQGROItQ2hMzmGzrYFvBOMdYaHq9/tR2u4j8RIf0HiZKwFn+R2mnYY6/WMs0lD/WhP&#10;D6fT2GjQIYAShP0cbsTYhDGCsLOXnjmF9syg3Bo5Y4r1ncCxI6N89IxW/lS/7T/vYEV5b0scoq1T&#10;796pvwWUXd2C4HZj56qgMq3Pjc0X74bRkRxEm2sYXbnjsCYp79Npyy4hk1qgPEwl27qcjtb5tGfn&#10;6BkzBLAD6AjovuQCOnx91Xf2Imv+Ue+odBMTSXqGqF3Mpyc1LXdsWCY6ReUkKM6OErgNVh0tyo3S&#10;9QjwurqG/gJxv1z/6y6bMSJmF3zJCRuBcRPWptxIhxGGxNhJarmxh2CLnLEBe7kNDUGClgZMrx4I&#10;5PT35Z3E6p7j9Cgte0gO2yaYM2DKSchqkpr/kGhLDT63m+oTci5GgF77z0eEGUdXeZ8cpXKfFPLr&#10;S4Q8dqJ2M02rP1Ujqdc9Big6sQrmfM63uKXqgy4bpvwJuM6spO3yBoK3d+eCrvpPz6P59EZCtlqB&#10;l7Gj1kbVuVVyVK8Fjfly/k/wXV2FdXsfInJ2PmdzbiTL6goSL72ASzBmTJ9E7mwm9XAzoYMf49wz&#10;DKcUdmj7jzSuNTr7o4TfPCRqq+bNltF03d+Ee+1npO5txXNluEDnBXX5o/AeGUV46T+TWPuPZJ9/&#10;S+xcP2zHviTZfJ9o7fhckFHbhu9p3y+nseozAeRv6Xi7kM43e0m9HI8nbzjBx9MJOkwqLze+Nzfw&#10;nZiVW/zv2dOL2MMN1O1fSNhuUZlUCbTk+M+uxv/iAH7TdpW1WWXfhOX1LdzF13Jx41oqivALukPW&#10;B7QVTsG85hvqVn9H8OVxWq2VuVFTu8dGm+cOthtrqTi1DscNKf26Itw+Pw7Vr3F0WVPRXdy1xbmp&#10;WX/TdaxvjsoeHuGpFEg46mQTDdhsNXgt9ThsFYK5F0SdN3HZjfJuIeB9QchbISitIVR5jFDdFsJ1&#10;awnbVJfWg7jKTwgUDiif+6Wk98oONuKvW0fg9RLaagRhd5Zj2S1He2UeNJ3BeeBrrBv+hOnSMCIl&#10;q4k37SDespNw4zK8prWEapS+/h9+OJXA+e9JNcwjWS/nUTw8F9oicFDQ87gf/v2/wrbsjwK8dcRd&#10;j9UmCgX5LtlyJXZ7ueDQQqJ0P4FD78k+/0z27UFSek7o3tc4Vv4dvoOTaS1UWVwcgWvbX/FdmUbW&#10;cZeA6SGxisO4Lo6UbS0ldGU9zodHSVU9onpjbzpeLsd8aFzumCrLnp+IbPoY0/LPcdzclRMC3jOD&#10;lc5bYtX5gqD5BC71kQDqT7dlJy0Xl+MRHAbNR0n6z+JVGw4a4qvyMdGbO7Ct+x7X1u/J3p9E/b7P&#10;6IicpFV11bLsA5xnRpKK3MNdpPJ5JdDw7iAk8RBuXk/YVYLfXU+8eQ0dr3rRsu7XpO7Ppqd2Pb6z&#10;3xG6Nk/lLHAq7o3v/LeEbszIhdtI3OlLRDBq2apnlQpqjv+TYESOtG6k8vM9kddzScXziPmfY971&#10;k/J8hw7rGBLFQwRIA0m8WkyHeR9t1iXY7n4h8bFMECAB+LAX7r0DiD5S+74hYGheTOClEadsEfaC&#10;XvrNagHdLMH6ALyF8+luzifwdCTpt9Npr9stYTRF4CbHq8+6GkYL5HrT0zKU0NVvSL4cRKxmIu/M&#10;AhbnClqfDMd/4M/Yt/yN1oCA/vkR2dlsmjf9A92mmXQWnSZ4fSuObQK7FR/hNE6KqJUIeqP3z1wm&#10;GT1J0jFdInAHyTLlXXaWOv0JzsW/wr7gj3hW/gXnhj/jPjqW5GXB5LYviKvewxu/IrL5fT1rCK6N&#10;/5Xwzl8R2fZ7kkf/SiTvv+I5pv6k4Gt86/8rsU3/JFj9k8BlDO01P+FY+x/paO5PT/sI2fif6Czv&#10;TaDqI4H2YEHFINWj+hpzbzq9Aj2BTtryPeQ2L0zE9fIrOsJDeddmjHCpT2s1DrwfRKRiNu4CgV9k&#10;FBmVMYmhul/97Nv3clObXV0jdf8IvesAQdBQMv4+AslBgiXBn/L1TpDV1TMKOvT+sV70dBpr6SaT&#10;8Bujd6qHniE5aOsxIDI7UFA3nXR9b0KvVB/+GbQLgroFdyAYF8x1Gic9RKbm1pf9HIZEz+80drwO&#10;wTiQv7OzPx0CubaoMSJpjP5NoB2BpQFxykdX1yQ9f6x+P4autmkCV2ODxCjB4zwSofNk/UcEx+Ox&#10;3u4DnjF0G1Oh4b60OvROAj86p8jOhqv/eQ/H9Q/wPv8Labfssu4H4qZvSNepnEx96EoL9iwqq5ix&#10;DlP1W/ijRPN3JFtUB9Z+EBhOj33gLxD3y/W/8rIL4AJ4L20iaGxccPrkbI0RMDkEAdnbo0vkcH/e&#10;tWrsbjUCuPoFD8bRWiFbC6YD42l6LUCyt+R+Z0ChsYnBCOERuLUV247BArwQXo+X6sOL5AyVVi49&#10;4x57bgrViEVmhKFoevuInpdHsM/7RxoOTsVbcFZKvEa/1/cCxIDtKUnbEyntNUpPkCgn17J7CIkL&#10;S3CdmKH30HOUZkKQ2XLrIJWbepM2RjMeHce+fQAer5NgyVWSghTP0Vl4qwqxu704Hp8ldnA4DgGV&#10;/3R/2i+NxyJH966pANes/w3/kUk07xtLXKBjTDPXHVtCq72KhgMzce8cgnPRb3Ht/5HEraFK40Oy&#10;T78kfvdrOh4PwW1MnaqTrl/5CV23p2Nb8Xso30nNzu9zx1vVHp9P2vREcHEc26L/oA7+t/RUyKm+&#10;3kXjzpHUbx5C+9ur1B+eR+zeQSwPj6jc6+W8V9BkTNkKBuPNpUTND7G/2UbKYZZz307LHWOXm5nk&#10;m+tUrO+Le3dfsg9n4S/frbIUnLj9GMeo+WsKsZ1eRKz5Fn7BlTHN7bJ5c2sjm15cJWR+LZtoIWV6&#10;gafoEhUnBcKnF9JRX4CjXEDrK5Q9vML+TM7Z9gpL4UMBoSDeGJXzFwsoawnYz8q21gjmD8hOHuoz&#10;U04k+IxzTz0VmK7sJuwoxd9SStBfJOd+gnDVZuyFi/E1HSdsjHS6Xqv+mgg03lRHv4ZA/Vald5y2&#10;8vO05M/AvKUv9dt6C0jfEGoqx3lvHZnHm3DcXUfj1cUkau4S9tQSbXxElRHQuf55zk6NTTAG3IZf&#10;nKdy22haH+3BsvYjUjcHEyxei+vFclobtxBoWUW4ZjahqjG02uRgSgbhWvufcSz9FenSnbRGrpAo&#10;X0vL6n/Gv09OxH4Vx5nlWJf/jnTJBgLmm8TKLuC+sIaegqPUbP2AwLG+ZAqX6R1GY131B9lJL8zH&#10;BUuNBTTuGiFY/AsZ22Xl24r1yk5c1xaRjL0i/HQh8dtyiM+XYr8ynZ7K1ZhPfC8Y2k7Ec4Kgt5SI&#10;rwhH7TU57DeYt48RWH1NpmQbmbLJ1J9Q/rz3aTk5kejlyTRfGQgC0qRzIVHTvhxcuQQ8YfMSMuaF&#10;tNbOxleyhNSdRTQYxzxZigQLk3AdFcxW/0RPeArRS4OxHOtP4HBfrEe/pL10Ha67U+moHE5Y0Gte&#10;91sIryJSNgPn9X50Vm2n9vwC2h7sxHtnLP7mVYLDgQSKduF6ewDH/aWkK1eS9E3Ae/sbepwz6Ho5&#10;ULD8jyqv/gTvfktH4XQ8zybTaRpPd+MEiY9eAvQ1ZFpnyomOU9n8GcedAYK+4XTap+B+9TWd9YOJ&#10;X/6E1qKvCT9eRGR/P3yHv1PdjCJS1IfoS2NX9k4cuweTCLwm8UKC8fDHRLarvRrrpBqmQ3AdiZfj&#10;cOx4j3Del5j3fU3WtoXO0Hq6POtxXf6K6j0f0m1s+nguW3XJTh3bCJStobPsHA2nJTasDQRq7xIx&#10;raK7fQsdmZkC1l1UHJsleNpC6vZCHEWraTfCtQgIujpn0hFfjPvlR3S9Ga76/pNA8Se6HKq7+jG0&#10;NQ+k3fsjXYlhKocP6WwaR/bFN2rb/0jaLmCu/YbOd0MJN32ZO6HAU/wXgfCHErSfYsn/J97VjxP4&#10;DcLxXHCYnEQqOlj97xfYzvyZNud3ZOL9oW0QRow34yisoPu73BFWRtw4A4x63hlBe41pzoG5exPN&#10;XwvgxtPVLWjLGlOiw0gGBxBqXkAmaYx4Laddee3JjhBoDlGagjHjah9Fa4fqzz+RNnuv3Chae/si&#10;uoyNHV1D6OoYps8EccZauc5hxAICo25jvZrS0GUAXUf71Nxon/PZLNn/OMGc7leejZAimeAcOgLj&#10;6ExuJmvZQptPdtLwhaBxAPEKwWpG4Ng2jlYBZab2W4I1o+gRTLZFBX0qP2NXbC44scCwJ7KKRK2g&#10;UHXgfvEJsfKPBGv96bIO0HNln1mlpbJxvPyA4P1Pc0eaud/+RUKq1y8Q98v1/+9lTKEalzG6IidW&#10;eh9fobGD1IFFfxtHQRlr1YKWRszXtuPWZ47cqIQdmzFt5gjmorkHHx4m8vae/vbkpuuC+n1D8X08&#10;JjnwkrukXp6nKW9ibu2asb6uQQBgOEyb25iONfLxMxwawGgRIAUEjQ2H5uC7ux3XoSn4GiqxtTQL&#10;3kxyzhX4X17DfmImNTsG4L53iPD/i73//Moq69p90f9i7dN22+9a7/s+sXKVlSxzzgklSjBnLavM&#10;OeeIoiiIOaKYQRFFMSsgkuHOOecc4TrXmDzP2fusVaud0561PvphNrjve86R5+i/PsbovV/8DQHt&#10;BwQ6KajW/gDT9T2wNz1Dx/MK2LXtcHfUcRLP54tWBf2lVazLUTSf3kmBxhdf/R6d+7Il58DaGwcQ&#10;uLQIts29YTgyjgA3RArZZKNQ7Ty1EpH3NyHfMxa+wmmQE5wcBDlH9SVor60nfFrhe3sL5hV/h3X9&#10;XxB8lQl/wwH4bmXAVvAzjAWjEXl1EdqjWbAUT4dya18ka6dAe4FC4E4+gcYEv6YenYXD4NV2wv9u&#10;N+Hge4SvzIfxRC4Ma7+F7RAn18MzkXx9Ah/35kK16me4n5zkJPcIxhen0dVxGt47eVBsHgbn5TVQ&#10;r/gJIRE+quIgjIcmQbY/G86bhNA7q2AqyILzCrXPd+cQkr2DX9kCj+0NwasNxmeXIL9+kKAtHEWL&#10;/rESxuSSgYrhRTUBWQ8z+9qgb4fD9Bytz+/CoWqA5+0lKO+cJBysheL+DALMFlgfLSb0voPe9BEm&#10;SzPhXguzsREu7WVe+dDL8+FqWYZQPQVz669w1C+FvS4fdt0zgvJbCr4G5tMBk64FspcPoDGbpS13&#10;ce5SKABipa/12U2WVVg1v6JwOgpr9QJ4WkpgqybAb/sM7vsLOaGehfrFAVjfriBIFsDXuAuO+6nQ&#10;XBgC7bE+cNyYx2fPwqQRbkUUcFHBaD+9BpbKA9Ceno5ASX80H6KG3V4N+ZOzMLw9CadGxvejAUbL&#10;LYTMJ6HbPxLutZ+xXQnwLXMRkR1A6GYaHCW9YTw9GvZzc+DYMRDte6cg1vQIHsVpgtNcvhN1BKca&#10;tB6fAyuhO2aphLxgGiz5w2AvGEIw2EPQf4zOrUMoaHPgFqHWCPAt1xbC1n4aQcNbWGo3Qns1E4nW&#10;a2i9tQ9B4dagYRXfi9UE44twOR5Dp7oLq+ohfB8voXHz1wSi/YiqOXYPj4Xx5kYKmIMIvNgG2aUc&#10;dBtOwV2ZjdadIs6qMFh5D82zIwg6+R7pN8L6jMD2dhs0BYTcWyOoWKQi0LYRpsocJDqmIV7zK9zX&#10;58BW3AfWc0OhPvQTuuXTEaxfjOY1/RC6kg3T7dHo0v6KuGEtNCeYxoMiWGvOUcHKQSS4h4rIAXjk&#10;e2G+STi/NAexD2kIN86A6/ZQROpmwXl3OnQnhhAmV8NbPRKeRgr652ns2/Ucd2lIiq1V/XQgsBjJ&#10;0HK+X8Jtxm6EK+dAeyUV7ivj4Dk9FmHTSiojC2HZ/iNM+ZNg3NgPlrK1iDetJXytQcBcgqRtJxwf&#10;suF/kouwbCHsHzIISRup2A1Ft/4AvA9HQLf3a5hXfgZL0WJYXp9k+y4lfO6FvonKC+cu+W2x3XsI&#10;Cc/vQHQVkoQ9p/kp22wX1BVLCA3b4W6bSyG/l/mthu71KHRHfyP0roPlzAAoDhOW6wkY/oUINYzn&#10;nDYSAdbVrV1J2JkJXeMyxOwEL8sEgtMcxON5kk+zoHwcnA9T+D9Bt0ucN5tGCGG/ydg2IYJvZC1i&#10;HK/hhoVIOucj6piFpJ/ACwKb2NokLMV8qRAB6uPCkCAp/KWlESbTCYTTEQ7NY9o9B/bDbrY7QSkp&#10;VtgIdrHAVMQtfLfaJyEaIPyFhIGCWIFLk4AqEeD4co5FVPicC+VKlqmWuqGS4UU3cglA7HO3gE5C&#10;USAbEcJWMi62I5mGWHlLTifcLUY8QqUnPhPR0EzJwCDOPMA84vGpiNgykDDkULnlM2FCGDIId9kI&#10;O7PReWsgwsZxUnoiFFjUPhVB41gkwHLHOV75W4gKiqthLKxPB6LLPgme5rGIyKm0xKYhQciFiE7R&#10;PgWWt0ORcDKvWBZCVtbVvIy/sVyJzYhE1iAaWYFwdAHbX6xSTkOMkPcJ4j5d/wsXoYlCUFoJ42XT&#10;qNBZtJQwQgHJ38W5th7XIxTWTa9heXaekNUDcWJ7VVpF419hBdpWMIdCVCOlIwXLF0YIGh3s8mbI&#10;L66D8v1zTkBZFIzCSEKF9rMUHEIQS4YRwhKyx0JV5Cu2Zm2dzWg5swFuQpls2wg4lYRBpqurfQx1&#10;zQ0Kaw1sqlbIrswiHFhhurAWBpMKTkUD7HcPIfrmKtQbfoCrdBvaLu2mVrsZ8l0TYDmWK0FhUFYH&#10;rwgd9fYmlI8vQ21yEJpuQL/sS1hWfAnliUnQlK6EfvcEmNZ+B83u8bA3VMP88TVUnKBlRUsQrNiH&#10;jmPzYNg1Etp7B+Eu3QRvST8EZHsQfrcR+nXUkIvGwXhmDHwnJ0G5t5dkmabYn45w/TVY7+VDu/1b&#10;RMonobGQE3jDJciODoC/pRC+hqvQXZoLf2cFrMeGwrP+M7RtGoJWQqfuxFzI906EfXt/2A5ORKTh&#10;DoL398N/djBsZwbBsOUXPn8XgeYXaDrDyVldi87zW9BSug7u1m2S0YdL24j2Kzsgv7YPgfLtaCye&#10;jZDpPdxmLaKtz+GrLob/znYYDk4iSFJDX9FLckzbsC8LtWsJEht6M//esBzPgezMarSc3QhZ/nA0&#10;7h2Opv3D0XwyG80XVkJ1ezuMl+cgWrsE4Ydz0dXEcr7YhKYbM2ClgDQ+Y76EDqe1FnZ7PRUDPVRa&#10;C8GsE+onwil0k7RKJs7aCSfVwnrZquc4rSaMEGR0GoO0girGojjXKHt4ERa1mmmIsWWCk4Clf7Qe&#10;/le/QVE8AbEnR/DxxFJoy3egS3YPDY/LYFa38XkbDDoLHM3PCNtZkO37BdYbmUg2bpYsbK1VS2G7&#10;NB2G4lFSYHXt5j6Q7UqBt6mS7X8bpsuzYH2xF6oXHFsfWMeqXdCu/Aauwl/gLB8LZ+VKhFuOw3Zv&#10;HvvzJzhPEq7FFm7BL1AeGIp4WxFkVxciUH+Y4/8R032I+kOpiGqfIaS9gdZjMxG4vg5N63ojXlcE&#10;ZfF8BI/0l4xAgoTdgPoW6s+IbclyChG+p6eGUSERcR7L0XFvA4JUJnR3ByHSuIrt95yAXAd18yOC&#10;Zy1UBZNgrx6Hbs0uvhuzodjUG8nrhMMKAoB+J9z1sxD0nka47ToUe7LgbbsBh511bl0Hr7uMIMT3&#10;+tE8JJtO4uP+EUDrMniUSwh1/fkOUeGpzqcycwzG8lzoilLhpVJkPt0H3ealMJ3rC8/9DASVi2Gr&#10;WsA0cuG9OxmyPYOpFNxFPLAbLnEgvGUlPI8zoTs3DdSQYLoxFF0fsuB5SOGrLkD8dR6Uu/8TsZdT&#10;4Ho/Ft3+OQi6ZiHWvBTqI31hvTUd3Y4dUF4azTbmeDSuht9KwHszGjHtPJaf4KHdhZb93yBaNxPd&#10;rbMptBfAtONLKA4QpB9mIta2gsre1wi/WAbrlRSEPkxAiN+HXhAOalIQVc6RVgjb83+E9W5/CSph&#10;3o5u1Xp0nOkLffkUJGRz4ZGtQNxxnvPJCtgtd9B+i2AVOIqkZwtU79fA+WYZgh9zIL/5VyTrWV/n&#10;PpjrFrMvlxMKjkF/dTbUrEfStIRAMpsK3yzCLiHLKYwMspEwZcD7eCiMT8cSrFbzu+mI8/u4cy4U&#10;9yai2ymiL8wmfAiLT44j/3KCBtue4GF4ORjJwFwIowGfPg1em7AqzURXQGyJ5kixRmP1hCYHQSRJ&#10;oIsRyBIEsTBhT2xpJghiwriB9wqnvrFEhgR0sUgqQr4pEEYIIV/PebCuqFidEluzBBoHlam3faW4&#10;qGBeMUIjIrMRtk5El1jFIqyJ8F4Isq3cbNPIEgTsVGY0exEVFqndLAfTiflyeT/r9Y9IEAmxKicM&#10;H6ToEgRcgijYHmHClwBMJAiSsRnwKVMRM+YjSvCNuVMR9xHg3IRp3teVnIYo0xeGG3FbLuzqsdA8&#10;JlD6qEybCYWeRYTgdEQcbL8H/eB4wfdMvgyJ4A7mPR/d4akIE179Sra9Nk1yoqyuHAB50Zd8H0d/&#10;grhP1794Ucj1hNESAGeSVtxUV7ZSW6RglO4RXvMF4AmYoxCtfwjbm7v/+E0YIAiYE6tnBni0bWg7&#10;tQrC+EAYRkhB6nmP3mDg9yvh0MmYF597eBq+d9dhbnyOluMLKWB1fEaAoInPCKAUK3y8T6z0VV2B&#10;s+4+QY9pEBJ0RfNhkc7EWSVBbhQhpJ5eQ3sJ01dcoqa+DVZ1u7SCpzq9SormoKt9gOCz02g+RC3w&#10;9X34VW1o3JMJ40XhLFQO7btqqOpfw3FrC/zPr8BGwDOu/Qy2dd9Dt/KvCFb+BsORXGgub4XHqIQ6&#10;fybMR6j5X1qOwIsiRJ6dg/nSJhjX/wj7qq/hOd4L1o2fw7b5ewTariCsa4fjMrX1NV8gSK3eJ8JD&#10;bfkRjjsHoC1aAeeNFSzXArhuzkDoZioM+wdBe2AQ2nb0hffSODjyeX/+VITqy6B7+Tsn9stoP0RN&#10;tPIw6lnvREcjWk8uhv0oy7jnR4Sq98J9YSFkRwga2tucbO+jbc946DcM4N9+hLNNcDy7AP3dPWjd&#10;loKOIzkUUOPARkG88zXBdSk69qTDo25l3wrrYxuUBmFwwvZ+XwHzu1vovCr83Z2RrFiNBiUcmnL4&#10;mzfC/OoEwZSC6fIYws0AKM8SmAmBUQOhyKCGyfIRbvU2ON+uJkheg+1jOdyKakQbz8H64BA6i5ej&#10;rnAhWs5vh/tRMbrYvrHn56E4vxrtJ39D4+U9aLpTCFXNXZhqq+Bpe4uAvA7ml8L/WR0sRjVsHKdW&#10;ltnMMaJi3+qb30hjVygU4gyfk2Oj8/EZCuEjaDsxEoH2IoLcaTQdJyw/KqGQPQpf5ysqAm/hfX8H&#10;yvxZVGp+h/rKJqgOzUIjQd53MQ/J5+ugODkcXU+nwrC3NwIXRqFt5yA4Pzzgu1CHlkeHEFYfgs1y&#10;FU75HRiPZkK19wvCzR407syE+/lVhDrPwXJ5HvS7fobvUh9Er4/n2PoF2jX/BvuZIYhXpcFURSh7&#10;RWFRmweVcChdXQDt3kkwHx4Hw55hMKz+CwInxsJ7cAxs+eMJHH9G18tUuG4T4PK/huXhLIRvzYRi&#10;Qy+EqXCEG67B/XI3LCcz0HlkMHwf58MqK4SByllU/pagMg3eyjEw3Z0Dz90DMB5Mh4YKgf1OOpKa&#10;/bA0bIby6m8E/U44n++Geu9IBK9NhOPBDHgt1+AwCOOY4/C9XwHbo0wojv+EbsM5xDrXQb3jC3jO&#10;ziBE5SDyagn0J4fAW9if9RyDjg3/gdCtiQTtbHjezoG7cSXslSPhJZgFajKguzEK3ZaliL7LJEgu&#10;JGhsguXKIMLfUMIYBbtvHlQXv0SyYzUs5bOhvTgQcflaBLz7Yajog9irDHiYlr8iE547E5EkgCRN&#10;v8H7cS/stSmSq4ikLQva4p/5XTbhKgdx9Va47kyBY/8P8Ozti7atf6cCNgrgs97mbISecK64M45j&#10;n//X5yGmXICIi3CnJfjbZsPxnIBgWgS0T4Xt9M/QFQ6D62IWTOdnEjIPIfFxPQyEeMOzuQiGVwJ+&#10;vs8BgnB0A2QPlrGNP8B4bzk0DxcjEjqAkDFLWmEK+dIQM/2KiJFgQtiJB6bBZ8uGTzuZ7UCosBGe&#10;CC0CkBLCL5p/Kiw1E9BtnY8kISRo2ouQ8zeCBSEmlo1oOIuQRQWBzwtHut2hTEQ1Weg25iFimAzT&#10;64Ho9orzZjkIRdIk4OqOTmO6woVIOqIWfk4uQncXwce/ELFgBvPOIvCI7VOxdckyhghlgUkELwKe&#10;gLbkdGlrMRoQZ+GYNrIQFqBmn0NlZDJiYYKYCJ3lyUbYwLa1zIXs+kwqBpcRS85HLLQFXmUabB+G&#10;SUYTwp1K0i+ALJdlISSFF8PD8ZLsJnw5lhBOZ/N/kS/bpIvpBlcDnoUIqacjaBXbwMKvHetD+Oz2&#10;UyHRTiUUT+oxzjCPIXilw9Q0DDEvy+0QsEhQtrG9LUuowAmrWuFm6AdoTg9gugTE1pHQlX2DyEvO&#10;w5VU1K70Qqyc7ch+gkeEFGNdPSwPATFumvAJ4j5d/+olrEcFONkJUXIptNTH64UQ8U1FsHsBd/90&#10;HSIiMpjePyDE3f4HcPWkISDPqDHA1fiE2mQ+jP/4LM7IiUgKptpyWF+UEbp00BDsHPJ2yAk9Nr0G&#10;H84RjPRqWDvfo/VFFeyaTogYpkLoCmvW9uKl8ChaWBYDvK1VsN3ZB9Ojs9AaeA/T0vFeC8uvIMzo&#10;G1/DfnsZdI9L4TSq0HJ2BawU3OKsl+PDI+gflEirT+0FM6HfOpAC+yTMD0/2rCjqbPC3Cwe+oyhs&#10;U6HfNxGWw7nQHuXkd3A05NT8bfco3Ak2LpbV8/AEOncNgXbHWDjvb4TzeH94LlCI1S6BqfokZIUZ&#10;iFTMgvbCWljEiti5ubAVDoZtw0/QbPoOxuJxsD04DGfRdBjXfQvT1t5A/TbYX+6E50p/5rUfife7&#10;0b7iayRrCtCcT+337GI0bh2PhPwStE+2Q1VIQbVrGOxVp+B5c51tNZlC6hLL9w5qYRV3bSOs+8dD&#10;u2conEdT4K7YCE0p6/H6MqJVhZCt+R7yE3PhqjkPn72egK2FydCMRPsLuMpWw1C8APZ9Y2BY9a10&#10;1k95dBY+5i9EW0Em1CcXQHtoIBznCRbHUuEo6gvriRTYr/0O3cXFkB/PhPxAGpoPZ0B+ZDI6T6ZA&#10;cXo0vPd3wl80Dbp9IyWLX9+j3xBqfAz18/uELhn7U0RwaOP4aWCfGKExirBbFljMdjg5vty3dxCi&#10;0lF3cgWMj88ioGwgNIhxZWE/m6FpfAN9yyuY9DYYTVRQeFnMJo6vFqie3yNQOWE1cRzzr9Foht3I&#10;8V99DqbL7LfyXQhqC9h+x+CvPiid9dJd3glXx3vojHoYP1RAc34N34Eq6YyfxWiAu/4e2vdMgPpg&#10;b0TvZsPBeqo5vrrqCIi7hyD0fiXiLcvheD8b8vJ5cL5cj+iT+eg8+C3sZZmIPC1BK5WG7s4dUJ9d&#10;hGjZLihWfgXjlj6wlw5DVw3T2/c5gq3r4TW08916jKB+DVwV6XyH0oHO++g4xjEhYqKezYJy4w8I&#10;3tgMJ0FUtXci3MJK01RAwN0BW8tJJMwV0F/IkRxX6+4UINR0FM5L7Kttg2G/Pw+hjp1UmvbC8mo3&#10;ughdiaYdaNn4PRw3tsNamAf73lHwXhuBYHUOYrK1UG8dAlf5Dpjf3IL76V40n52NyOuVVM5mAsYr&#10;UBZNYltSWKqEP7mxhDHW1XoYsqKZ0Kz/Fu4qgoZ5A1yXJ8J4fDC69fPhe5gG1eEv4Ls1CKG7w5DQ&#10;LUNzYQoVm14IlKcQVCYhbiU0UOD6DVMoYGeg5eESuCyv4ZVvgPPNBsLuBHhOT4f2yhxAexr64h8Q&#10;VxIE1FPhbmE+DkJDeA6aTnyBWNVM2G8sI9SzbKZN0N8fAM+7CVTMfka4lgD8lMDUkQLT8zEIawmf&#10;XuG2QvhgIxDp8+BpzJC889sfpSKsWAYEVyDwmu/1nVy+Xxl8R1jvx1s51gk9wipVnL1rovB3rEXS&#10;SxBzLUB9YS6swjmxhRCo+B3ephyo7g2AlQqXsOBEVPghI9wFpxKOZsLnXAPl4/mEaI4Zx0KISAFd&#10;8TyEhe82VQaUh36Ev5JwaZiFkGMTEnbWN5QDt0GEq8omROUh6hWgvAA+t7D6XImu0AoC0GzEIpy7&#10;/HP4WRgEpKArSYVFuBEJCEMFAlgwDT79GMKQMA7IhLllOMs3+x8uTAivXdMRt01F0CYC8BMouzhO&#10;48Jv3FTEhDFDNJO/T5ZWtixvCDyJaWi/RuVSJ8CGfeSmUvTkRySFa5I4+7lrBsFvJmLOXL6fYwmN&#10;kxF3Mx8f8xEuQKRzd8IfHCGRgNYdzUB3Nz/zf3EeLmzOQDKSiq4ugnJgGftPWJ8SstxTEJJPgb+V&#10;dSQIB5WjCc/pSPhmweNYRJjm88Ly1kmwf9qfEDsDjoe9Ybz7CwKdE5A05yCgmMi8pyIcy0XUv5b3&#10;LAACMyAr+Rth7i9sa0KynWAZnAER+SJm4jtvICRqhGXuTLhf9UPnmS/h+7QS9+n6Vy8JxAhkwnpU&#10;Y7Cio3Q/vIqPBBuzBGf/dDXSE0PVBHPzK1ifXuIz4ncBacJiVUCeGZbaCtjrHvA7wh/TFN+LLdnO&#10;k/Ng4b0CysTWrJG/N51aSU1HAe39k7CqhHASfsjEip5OOkCvekFYbGtEW/4c3teTvoHPy85shIcA&#10;YqZg1Rh1MKmt0oqd7iqFFNNzNzyE/uZvFOJKqKuvwVZRDINcOLQ1EhCb0Xp+HbyaDqivU/suno32&#10;LWMIAVqor+6CjXXT382HiYChX9GLUFoB3b0jcN/fTXCZja77Uwkk1KCNbdAJlxGqe+h+twKK5V/A&#10;teFrAso82NtewPvhArVrTtYHp0K1bSjcB4fAd3goHKv+DvOeXlCu+xldVxdBs7cXnLe3wfryMBym&#10;ZkLdblg3fgZnQQYsO36BcXtf6A5QcHQKFw6t0iqnm3Bm3voLDKu/h/Ekhc2bUwg0P6W8zIPxUq4U&#10;dspBcGwj4IVlLyC7eUjyB2cu/U0K/O2uPAprya9Qn+AEen0bFAey0LFzKGxbBkO9/icCFqH1+jI0&#10;XT0G84cqeIwdhJcXsD4uhJbgFr2VBW/pZLQd/AWWyiWAbB9kNffYZ3L4za/53EY4OmvhbK+FX7Ee&#10;yeaFsN7/Dapzv6H5xHx07E5hvYfBen4xAZqwRIXA2foMvoZKGI9kw7RtCPQrP4fp4AQory4k9Fyj&#10;8P2AkO4t7PJH8DZch/7WDrgeHoCc8KM6Ph3tx+ei7cgsKDf3Q+vqn6C8uB7hd7fgeFlGRYFgalRz&#10;jKg4Hjth131Ae9UxOJQvYFM8g051H1btXRhU5XCqnsL2cBvhczQCrafhML6DQU1QbDrM/sxEx75c&#10;eDo+wsr0hFGB+vp+WDXtMBiN1OaboL26Fx0irNaVCXAf7wVH/jAYi9IRrlyP5gMEquaDiPiYbsUy&#10;WO6kwtu4DN73qXA9Yfs/Py1FNrHfWQg7YcddvgWGA4Nh2PEjIjfHw3p4ACJ3U6E+9jUijyhAXHsA&#10;3wloHy8nMOTAVNoH0YfpUO8ahEjtBWiKc+Ao3QYNlYHAkwMEL7Zt6VgEaxajg8CgLxmB0NvfIN/y&#10;E2wEvi7XK0QVFXAdngLdhr6IN++C794cKIrHw/dYHOA/Cu/NtVBtn4B47UUY91MxKR0Ey82RhLkS&#10;GKnUtB7MRUj5EiZCcLytFPobKXBdWgjbrRUw7foe8Q/r0XB5LYGumJD2J3QTvuJv50F3bBI0279C&#10;6ON82EvGUUkjJNwbieCd4XC/HgrzhR8Id5kIt46C5cFMeN9lEWSXSFulpms/wFU1nEIwF2HLPsSs&#10;qxCyrUHCNptCdSdsVeOQpPBMmn6F6/04qA/8mWXMgInP+JuGoTswnYrNZ3CU9KVS8xm6OvbC9nI4&#10;4qH5CLvE9mAeECEIeGYRlAhwPgpjEYrJtpJgvBIR/QoC0DZEndPgcc6F13ycoFHE+eso4D+AiHwS&#10;vC/EVi3LTOBMuBbymXQE3o5DXJcBq2wovHWEElsWkmJFx8g8nPP47O/wd/wOy+1+MFQNJkxmwX9u&#10;FOyFY2G5N4bvwCjC6hiEZJMR881Bd2weIo156HIQglWpML4aQVCdK60aJX1UKqJ5zFu4ApkhGTWE&#10;TOMlEA22TwRcWXBptnEML0fMNrfn/BtBritJeO0iDIWnsj2yCUeEuQj7gUCXZNvELCKqAoEkzDbx&#10;EfK65rEchD/h6DfG/ELpiAg3HMF0RLtzJItT44shbEtCYzwTCYgIDEyzi2BKeAuIs2WObIRcwtKU&#10;v1uzYSihEsu2Eef2kgKoYuyTEPs6OqMnBBbBNhTcyPIKFyKLYKhdAMPbgQQ+Kgehhbx/Eesh4rWy&#10;/ZiOsNYVBhVJ3zyWI5MAmE0AnYUugmN3fAGSEOcHCV4JwruXoE1oThAKRRt4mhazfGskeDU9GwnN&#10;5f6wV1JO1A9FomEcXC+GohvTIUJtJb25LOccRMLMW1jkJuYzDcJ4cgGCwVT+Ng0B9QSE7QTKwDQo&#10;b3/9CeI+Xf/a1QNqBCyDOAvXY0Qgtih7fheQJuDtnzBngFnRDs3Ng/xeRHQQcGeAUYTb0lrhrL0H&#10;c8NT6b6eFT4zXE3VMD25TAgT27VMh98bNCb4CGHy0h3wtLyCqupcz3adxiAZSZg0WnQaLZLrkM5j&#10;s2Fpf4f253cpgFUUmgq0nd9KAbEDPlmjdHZKo9fBU/8U1ucX4NZo0HlxHWzyK/C+uUKIOUbg0sMs&#10;6lRXA9P7augKsjhxb4dLrPRcWA3Lxh+hOL+ZQrUStoMEnTc3YNrDl/RuAQyF89DKNlE11SOg6oBq&#10;73hEnxZCvfNn6PaNgn6/WBmogu3EQNhLV0O/fRDBbBYsZasQri5G29mlcB0bBdOm/vDKauGpOQ/Z&#10;ul4wUVga9gxAuHAK9Js/h+vab9TKFiAgO47Og2Nh3TcQnksElNLNiD07DOPGXvCeJ/jtToW5aDYM&#10;WwYQ9IZKER+i14ZDXTCQ+e6H+cYWdBybDndni+QHz3ptK+Tr+kBNYe26sIQAtxiG879CW3MVbmGx&#10;qGqB4f5pWG/uQcvOsdBf3oVgw134nheiY8tEGAumouPSNvjeH0LgZTp8ZZPQdnwM7PcOwVFXhZhS&#10;AWd1CVo3DYB2i3Ct8S26XlEz1p2G6fZmgvhztj3BXPsB2pcXYKvZC4fsHSxvH0L3/BGMRiXM+jaY&#10;lR9hltXAoaqEiWCqubqG8PoE9tpr0qqe7NIihDvuIdJyG6YbG9B2IAcdp5fCVslx0HIXTs1HKgIK&#10;jrOecWoUq7s6O9zyFinih37rMJgPTobtWBoajy1Ax+0jsD84RqXjPseZEQYqDmqxaswxK6yzRTQL&#10;95sitJxbDa+WdVBWIMB+djdshud+LhR7+8D95BCC5QXoyM+ApmgBXC0vWRcqFk+vwXB3O6KyUnTu&#10;HALroV7QbPkZoZbLiDafh+L4UMC6Baaa+RzHqTBdyURAeRiRx+PQtn0Aop2nEWwrgvLEZPj4u/JI&#10;b3gv5MJZlAbnlXUEq2mwFQrw6YdI/Wq+B4VwvFgMa9VmGM7MgPX27zCdnQzX3YmIvd6Itk1/h+n4&#10;ZCgJvMHqdfA8ToGqhMLZUA1V+TwEm7YiqlwB/4fZSLQuJtT9DsONlVBu+Q6hh2sIHMJqm2OqbSYC&#10;H5Yh8Swbzt0/wnQsBfYKCk9xfu3FfFhO/AJ7fgqMHOvuG1nQ36eQNJ5kO+fA+ZBC891mppcGD5WJ&#10;DkJg4v1cROs3QHsnCwndHbje/A7ZMQrFW8MJdJMIqbPZBn/lb3MJCvNhruiHRGcakoop0tk02anp&#10;cD1ejLh1OXxtYgtsMxQXeiPh3IQYQcFjnY+oaQnfqVwkn8yALn8U4fE7uMsmwnmhL4RvuGRoASwv&#10;hiGhzUHMn0XoIZw4p0iRC7yBTQS+X6F/mglvPQHFuxLup4RWxTQkzaLsa9FUugn6txvgbppNYTwL&#10;UcKjOPfk0cxGPCoMFMTZrDyE3JMQSywm0KxAyDEdXqNwZbEV2koqYo8nIKpdAXcdIUqVC3P1YGmb&#10;2VicCs3m76DZ8z2sBT9CefKvMF39Bt0mglrDKKjPfAVd4bes+1hplSjYSEi98AW0x77gnDEcykP/&#10;Dt2Z3lAXfgno0mG/zzq/H0NgIphYCChipSuWgyTL2B2aiognAzERTSEpoiCISxg65EkGCGJrVIS+&#10;6hYrakmCCiEv7kpBwDwJYTmVnuYRTI8wRBjrjk2BqbYfYoHJCCpHStuO0UTP8yKiQsieA5c5jWCT&#10;hZCH/cbvk8FfCVMioscU6UyecBYsfL91Raci4CUgulku/1SYa4ZDc2M423UWuiPzWD7CujDG8P8K&#10;WzuBlu2bNDI/2UT4Pw5i3oRi9xJ0dVMJF0AqIjAkZjIPUQ/CoTeNQJWFuD8diUgOAnq2pS+NikAm&#10;9B+HImgT7cV7E4RTsdrmnQ11dT9Co7B8FVu37EfWV0SN6OoSW8wL4XcfYB3Fai1/45hKOtI5hvrA&#10;3zlKgsgkx5aI6pCMzGB9c+C3zELc/cnZ76frX74EsAnBZ4altRbWh4U9ERb+6F4KSCGQG4rXwmoU&#10;FqTie/Fsz6qbpf4RLK/uEdYshDohSI2QX9oCh16cuRNA2HPeTUCjUW+G6vxahFUNPW45CG0iNJfI&#10;RxhLiHN2wmpVeTSPgt4iPSNWC80U1I57R2F4dhGqy8JTeSv0fM5Aod16ai3sRiPaL26DQ+ShroTu&#10;Qg5MDa+k81xixU6vMUqxL2V7JsAhDtyfWUFhNBPRlmdQbRyO9v1TEKYw9ggY2kogayJYvCuH4XU5&#10;rGo1dKeoYVaOg3ZHfwqkQpgoTIOXJ8F0aCw15kvwP94K09Zvod/YF+ZLG+B9eRT68mOQX94Nr0YO&#10;+avHEDFovU27oS7Jge8qJ4tDA5B4kA39uv+EbuXf4K/gxKM4JUWL0BAa7U/XIq58AOvhwehY+hlC&#10;T4somGrRdvJXtvdFRN6vosCloN/xd2g3fA3dis9gW98HgVPzYKoohKftCJQfHsKmbYXt7W207xyJ&#10;+JutkB2ZCUcDYarpFTxaJxTV5bBo2uDSKtF+bhECr65SSEyA8Ww/OEtHwnp5BUFgHvTFi6C7thv+&#10;V+egOZJJwTgJXgrp0PM58D5dCOPVGYTJffDXXYS79FeYTqbCfWI8LMVToT69Bp3XtsD+4gRszy/B&#10;9e42DOXFMMlaoTJyzBCghF9BI0Hfzn7SXNkB/cMSjjcddMoPcBtUsD8uRtP+NOie8PvnV6Stc/PL&#10;h8yvCsbz69F8eDrUj8/Cp26WolAYtRZY9QqonwnL2Q64qCSYqorQfDAXqifnEFXVw3JrP6GsCOr8&#10;XLSfnA/t5XVwnF8B+5MTcL45TrgaQoCfAk/DYwTVb+DWPmD5XsPykIB/ZBQBfg4s1wkVD+fC9fEk&#10;hXQ7XG9vQF6SC0sFYfbmboIehfzdDZAdnYSQphyuxg0wvv+NsMl71Sooy1fyfViJqG4dVOsJXlcG&#10;IWJdSOiYANOWb2Apmg7ThWVwnpwH1Vr2b/lBaDhG3SKPS8PhKB4A57vdMN+n8KidD9OdOQjdnYn2&#10;faNZx9eEwWwqJ8NhvboAIe1FhOQ7YD2/DMpL6wmYhTBcnEww2QNVYSb8D+bBodhPZegyQo13CYJD&#10;YTtHwHkzHrGObKhKswkbhM36q1At/wWOG/MRqJkEV9kwOI6OgGHDtzDu7Qv7hYkwnMpF7ONuOMoo&#10;AAsmsK0o9ITBwIMUmJ//Buf7ORSGv7N9vof9Zg7CjXugLyGMaSn8ij9DN6HJ/2wB5Pu+Zr3mwlI1&#10;jUCZAfdrvieqdMIeYc06Cb5OgljTDHR5CY13RkG77++Qn/0eibcEFdsmWB7vg3wny7ZrAJKyFECs&#10;tnWORtxMmBD+vMypiHRmUvnZB9PNLILZQsT1LKs7B7a6LLhMD+AV7+WjART+7EvjJCSEtWTtNHgI&#10;itEQBXl0PmFmDiLB5XB3bIbpEQFTnHf9sB8+Twnc5k0EoIWI2AkfjmUU7BNhlU1Fl3MaAZAKn2wC&#10;giYCQoBgFef3sVkIC0OBEAGBABWwEsA8vxNqxHfT4NX/zjIshbdtPOepbELcaHhejZHgUaxyRTzT&#10;0OWZgYhvKiEoG349gat9LOCdQyCZAUfjUNaFcNTUn1CfijjBy/pmIGKWNIKz2KokYAnLTk86HHf7&#10;I9KeyjQmEnhYtmQqwYtlFRENwqmIusSWJUEpTviKiDOG2YjEqDh42IZdBHURIiueh5grg8+L1SnC&#10;lIjI0J0DiGD1ccIX74/4RBxUAlKIaflFtAU+L6xPCYhd7vWI2n+Hs3EWvBw3EeFORZzTM2fAdbEP&#10;4fcbJJ0E8I9zoRaxeAWgRnuMEoSxQ5xlFc6BXU1UpDhOhA+7MPtROOAVwfKFqxThZy4SE1vABFhC&#10;WFeC4EVoE6uQAjITbMe4PYMK8ET+1rPK57WMQ/DNCM5Bg+D9MBLOJ8MA83TEHJnwGUcRjnPgJiAm&#10;XOIMHPvQmkHFbTLMT39CTJYO16uhnyDu0/UvXgQmsZImzhTZHhXD3vHuj+/jZaDwUxusUJTuJ9B0&#10;8DsBVj0GDALmHB9fQHn9INQEMLFCZ9cq8OHMRoKXAD4BcWI7tec3sSon3I/UH+4Jl+Wsr5Dy0Gt6&#10;LFMFtFkJO635M6QtMQFh0nMUyHpCob7yArW/54SJbRSkJ2CUt0P17Cocza+lFSLX67tQ8Rmf4iXU&#10;1whWwmDj4zuYDBZY9CrID06F634+Go8tgdekgbYgB/aq4xDOXAPyWqg29YNx5VdQ70+B09KGzhub&#10;EXxEwfH0BFo2DIP/ze8Elp1wPdkO3eZRMK2nICPIaYtmSGelxIqMveo8bAf6QCXOwRVmw/KmSloV&#10;FNaUnc8fwC27Qa2+BK0n0+C6MhPB4hEwbu0P69o/w7ilF3z52TCIVcKV1KwL+hLovodfeR8O2UcY&#10;r82HYfUv0Kz7Gd43V+FVvob56q/oPJiCaPVuyE+OofA4DvvFVOhXfQ7V7tEwPimEs/YKhfMbQrQe&#10;LgK0el8edOu+hLNsKbRPL0iWv46OBt67D5pjvWEqzoLs5FIEa8uhb/8Am5F9UXlGOgfmuLaQADMG&#10;zvLlMN1eB1/7SZhe3obpQw2sJjVsunewvT4K++sDcFcfgfbCBuhKFqJj3UDo1n4DxZbBUBTMgjM/&#10;A94ba2C+QMH39CwM9/bAdPZ3GIrmwXiFUFJ5FtaaM9Cf3wDrq+usazXhTEewM3JifEVt/xnaD+RA&#10;dWU1NI9PU5vu5PcqONjWAU0zXFXHoN44AJaCDOjPEEC3D4V8x0hoDqXDXrIYjtK1rMM+OE/NRcdm&#10;wuqjQzDeEha7O6C9vhXmO3uhuL0JsqJM2Ms53o6Og+vOCvhVDxAkgJnfnYXsBut2eQnUpwhMrfug&#10;oxKguVVAgfkU9tZz6CxKQ8BIWDbXo+P2RgraQthu7YTi0PeINmUj9C4N2purYTO3wsX7jHWrEfUQ&#10;fMqXwnioNxzPVsBatRf63eMJcJ8jdJtgzM/aE9Nh3TYc3vyRMO3tjchjKh+HCVrtp2F6NRd22XXo&#10;76yH9eQoaUvWVDIWobLp8O7pRcWDkPhhFhJ2ws2RKTBzjBrKjxIMmtB5ejbCr9neZZnQ3NuCoOUZ&#10;HJUUllcmwXCGkFe7A85qwvpmKgwXZsNauRKuS9PhvPYDEgSseNMkQud4BN9OQ+DtCjgeH0fnrm8J&#10;VxRsHcsA00KYP26F/+l86A4Oh/v9QoSchFgjgenaZNbxG9g5lgLGezAc+wHBzu0IKlLheULhayZA&#10;daQjSvgJPhnB/vgJyp3fMK+pVI5GsWxTOF6GIGxagKDrgOQDTKzkiYPvwUa2VcMURDTzYDnOdBVz&#10;EWlNg/76GLhu9QWU2QTpdCStqQS9dERapsFwri+F8xgkKXy7Q3k9oZ3CBMhAOtMmrEQImBcHItq+&#10;E/Ewoc1VDEv7doRlixFoWAJL+QR4dUuQ9C9CMriAYLAF5tZlcLUvJTgskgwDuphm1Mv2ayMgeGcT&#10;SqjgKScQhggy1mwEP0wmXKYi7JqDrgCv4FREDBM5Rgioziz+ZVldBFGfOFeWDZ8hBRHndEISAUts&#10;H/rZ7k4CR4gAYcilgjMZCYKNAMWkWJESB/6Fqw9CW5hXREHIZFlD/D/eTaWAoCTCVwnnvlHnFMn/&#10;msfAZxNsB2G0QNAK2icRZAWIzUcySsBi2YQFaCJG+ArPZRriLN4M+Fsmw9c2inmLrdSeVTfhJDjK&#10;PJIxliFKICQodUVnUYkhIJkPwdk8nWWfxrTEihiBK8C5oXo4fPVrWR+Cn2YSYTQHccKuTz8JDkJt&#10;mJDleTMc6h3/RiVmAvspE9EI4VCsuOkIuuxPf4gwL6xoWX8BY13CyEOEDmO5RJtEg1Mko4sIfxP9&#10;FHSzP4Ii4sJ0hBxsB7FyGROKQyqCVAKCRuGGZxzC8hHo0nFcnfgWlouUDff68J3MQLc1ncpCJjoP&#10;/I2KytccyzNhO/81jMe/+wRxn65/9RKA9Q8r0ovUVnUqfvfHK3EaAp+BQOVtfiltgQojBRWFqUEj&#10;3IgIp7cd+FC8pmc7VmuAW9WK1uv7CV09W7I9Vqw6yWBCHKKXwK/1BXRXd6HhFAWNWC2TtmF74q0a&#10;+Ez7qWVwEHqkaBEEPJGGgX/1hBDV3UIKKQLH06uw1Ipg3ko0H51L7b4UzSd+JXDopK1WJWEq9G47&#10;y2qFifDpuF+Izr2TYdd3SAHf3be2wXw0F7J9wsrsBTWsRugOpcB29wBMhDsdhbbvxny0nV0FzdFF&#10;MN/dB19dmeQqxHNlAeyED09hGqz5/WBvqYD67BoYDuUg/PYKTI1HWFYZVHxWu42C9PxiaK7tgqLq&#10;FOwfCV4dD2E+MwhdTRsg2/MjPBdmwVU4DNpznGgLxkC74guCWh9C0DmE3zCtdX+DcdNnhJLe8FZs&#10;g7tyMzrOraRG2gZ99TW0Fi1C8OlyWA8Ngb00Df5GCtA3BbAU5sGyfyS8JWnSKolWAOrOsdK5NK+W&#10;oFNdAv1q4RG+PwxHv0WA7eUxySB7dAZ2ZQfbSgn1rXyYbxdA8aYILnkxQf4yTK8vEzSWwP7sAqyd&#10;b+BSt6HjyhJE6oqgvXMAjYenwnR1B0x3T0L1+DDHSDtsbHMDYdDJ/pLdKIDuyUU42Vc2scpa+wid&#10;uyfCWryA+R2C68NDeLQtCLGvjHUPJMtP7c29FOaFcLwuhl/byd/VsBvlsH18CF/Hc3gJbobiRTCd&#10;YTmUwlBCBxfHpsmgZT14r6ED7o73UJ1bhc6TC2EXbnMMPX7wNGJ8snwuwr+maC5UBSnw1h2A9elR&#10;yK6uh/bRXvZpFTyaTtielkC95keod1FovLwIt7EZVhvzt7FNHi4kkFLQlY2H6+Z0aCs5ZoxNaLy/&#10;BHEn20F7BL6WfLQXitWjCuiLsmG9Pg7dhLnODX9C8PXvsCpeIKa8CvObRfAbT1HpWISO3d+gW7kX&#10;UG+Bageh6CIF0qvpCJQRqs/MhvkYAesex+yGH2Dd2Ae6cytY1ntwP5+NSNsKGEuyYDnCfj+XB8/V&#10;PNiPjoJmy9eIVE1ERL4BscZ1sJyg4NszDI5Lv0N2fCpsZRToD8fCuPEbKgxlMJqMsOsaYKheDN9T&#10;Cm4H68bnPQ94T0kvlmkUjEU/I1E9FKFn6XCXpiDweiJs98bA+3IxrFeHI/iM5b3OtN9NRdwxGx7b&#10;Rb47+fA17eV80BfxjjWE6S289xdAnsN8x1PQfcMyDUSoLZV1nAzz4a+YjlgZJFxf/Rm+i4Ph7ZxP&#10;4T8DidBMuFtGocuVi1DzBNhfpaDLNJv9PpH3UJCHZ8Grngrnw3GI2AkpimzoDvcnEH4DX+tYIESo&#10;UOci5hcrdmzf+vGIdk6jgJ5EgU1oap8J1/N58DVnwHRhAoKvfkXUthNhxQx42DdB5UIKeoKZ2DKL&#10;ziYI5DLPmQSkmVJkA7E1J1awoskFLOtc/jYXXjmhzD4PUcNczmfLCc6bJb9n3T6Cj5L5m+bA1p4p&#10;GSgEbAQN/yyEPMLgYRrTEzDEixASd+chrOY40GRScRxJqBNWoJmSkUAsniOdT5NW2PwTCVeECoJV&#10;2JcrWXZ2xQXkzOR9YuuT3wmI82VJYBgT7jW6mD9hLsHvQt4MJGwEIauIacq2Ci1AwJWHbgJQmN95&#10;NOOYFvMhPMdiBFUQ1hKEpTjbzzwFCS9hWcRI7SKwEahEfFFj60R+Jizyc5yQ7G0djRDrGiGwC2j3&#10;tkzgO58Hv2ISwPIKgw1PawbMdYfgr15GpXWItBKWIGgm7aJdCXxg/QMEYSXndwJet7BeZd26CZfi&#10;N7F6mIQIXs98xf+ETZ96lAR7sS6Wi6AbYzuIc4Jx1sH8ZiDsdQKwCfqqqTA+6I2AaSzi5gxC/yRE&#10;LOMRdxH4WHZz5U/oNmUgpklHiIqN78M4xDW5SJiyYHzZi0pLOpzvBwKO3E8Q9+n61y8BTSLGqLx4&#10;GaxmEef0D+7jPeKvWEnT6y1QFv1GwSegjM8TAMVqnNg+FQYA1n+stlnb3lHonZesDHu2Xv/HS5yB&#10;cz6/gMCDPZA9OCNtffVsvYpVN4LcvXx4299JK3Ni21asxJm0Kv6uhsJgh/72ITg6XsMm8rq+E87G&#10;Z3A9vgBb4xs4n56EVkRgqDmNpqJl8KjuIvL2BDSPL0L7/Drh4TKcHythKqHG3PgA5rIDMKzpBVvl&#10;SbRuHY6ArA7GJ3MpiE5Bc2ULbBt/hGl9P/gf7oDmxBQ4KczaTlMjfrcD2jV9oD0wEI6Pr2B/dxOm&#10;K9vhencdxtvzobq6G6rSLbCzTDY9hX/FUai2jIPpFtM5tw3JFwvhu5UO/eEv4Hm8HaZTIyhohyHR&#10;WAjj5ZmQH5sHD+vQuG4AQrV3CEyboC0YDn/5AkImBcvhMdCt+TtUq/vD0/RC2oa2GGUIf1gC9eF+&#10;0O+agHDtavjbdsNSQZjd3hfuHQOg3jsCriOZBKb5sO4kvG34Atajw+EqngJj4VyE2Tbqo9nQXF0K&#10;08mZPdagIhSN7DBh8Tdqwdth/FAGM8FbhFCzvbsCxbE0mG5shqW9DvaGZ2i9dRh+AUYfH0NJuLYb&#10;FFDWXKNQaiK0NcPW0cIJ+BU6Lm2G4vJGdBzIg/7MchjYF7qTLH/JQriaq2HREr51LfApa2EQlsZ3&#10;jkFzfD6M+YTts/NhLj8MV2edFBtVV3MfDs1rODV10FZfRlD+DirCre7GYVhba2CtKYXx/nF0XtgO&#10;+YXd6LhzCMrzG+GtOQXlgTFwPNiMsKGVsGJmvdQcw6cRs96G/c1xtB9mvzdcgt9cz7FIsDXpIMJv&#10;tZ1ZxQn6DhxvKyDPz4b93lqEO2/BVbkRziNDYS8cyDb9Evb938C6qz9s1/LgfboJvoYnCHWwz04t&#10;5pUN14kMuB8TLN5Og3Hn17Dv6wXHjUkIdS5Bsu53uG9SqN0XLj/+Bt32bxA+T+Dd1w/OjV/BXzoF&#10;sbqNMBcMQvDSAConQ2Am6HkOD5XckLjODYfq0lC4ruZChMNyXRoG6/rPYdvaG449XyEpQO4Dv29Y&#10;jKD9HKA/BEPBELh2/oLAy3UIKE4QJMSZuvHQnJkBS/Uhfj6D4KMlFFaTEfxA2LqbAVVhf3RpliKq&#10;mw1d5WJEayg8zw+A69oceG9MgKmiH2FlOpLKDGgKRsFyeSEs96bDp60h6C9Dl2MegrUT4KmbwvEu&#10;3KoMQODICJi3/oVKTn9EPi6Av4FlNS6EFCbq8iDYb/dD7ONkGPZ9Dlf5AGnFKGAkgHly4WoZgyDB&#10;r9uSCc31HxCoHgxHxTBYHvaC/+MQCTTEapGwrDRW96FgzoFPsQDxjxkwbP2CQDkXkaY0dOtZn3uE&#10;3xq+h6o0KhKjEGjPYXmnIeKjoPbOgS9AoR8hNEhbjDnQvByILt8cggFBTjjcJUgl4tN4bybbgMI8&#10;Pq9nizGUiZBrCqFtgQQeojwihmmM9RC+yrqTMwlUBKiwgMI8gu9YghHzjhCe3JMJYMLv2QzWYTYC&#10;2lT4TL8j7BZn3vg9wUTkHXekw9NCsLalSDAXdmTD/XEUugMET+UU5ivKl4tI91QkApmEqOkIOdOA&#10;boKwMxURP8EIBDlCmEc2Hl1OYeywiGWaBr8plSDGetgJSYReAYwRsd3MNvfrJ7B+0xGWQlURloTj&#10;Xns6wkp+75iKkHUC05jJdKdJ6ScxC2G9OF/GdjLvRkT4s/NMg/v1GJgejaOCyd8MbK/mwWzbdDjq&#10;BiLezrZUL0VSNx9BjQi1xbaKE0bd6RwLhM4u9klXDuKeVOge/IQAQQ+JdHQTTt0t45CIEjL5OSIB&#10;JCG3u+cMn109guXIgvB5JzkdDolV0yymPQWqMz/DUtVfAmfHkx/5P2GMv8XkE5B0ZLENM6Q2dj2e&#10;CF/NII61cXA/GozuxvHwPRoGzam/scy5aDvxLZKN2Z8g7tP1r189EGeATECcpQei/ug+AXLiXJqK&#10;kGBqfgdzRSFhSmx/im1VrRQuy/r0Alyvy6TzbfrmV7C8KOPvwqDhj9PUaowwE/qE7zjP+aVwtr2Q&#10;yiK2HUXazuaXMD4shl7T43RYlFWs5PWs6gnXIGZonpyGo/ahZPjQfGwJBXwBgp0N6LyxB071B+nA&#10;uvAbZzqaBd2V5VA/3Ext+wk01zZTeK9C29FZcJhMBEqWxaSFduc46Nd9CV/dWpgMGmgurkXH5oFI&#10;yt9AcSgVsUczoLu2Gu79KRQe+/n7Srg6VkO9cxTctXeh3jKW5RYreq+hvbcels4P0F3eDPP9fHSc&#10;WSfFMDU3vYL1zDJo138J/ZY+cL25LXntjzcx7QvpkJ8gvNzdBs3Wz+Guzof85mGoRYB9wpG/+hw6&#10;tv4NyXfZsDyfjZDw7fXhAZQH86DdNgQhEch9/deQHRoJ5+NCxPT5UFydj/DrG6wbQfPGSlhODofv&#10;+jpYC6hlPk6Bt2ggweAH6E5RYNVXIPD+ngRw7cv+AsftA+zTs/C/pZBQVsNWLrZFp0F3cT289dfR&#10;XriAE1ixtM2p1ysk8HHWXEbT9rGwtROm2S+qu6egfXgWLgKdTlYPRcUpONufQcnnrDoHnzPAxHYx&#10;vK6AzmQhKNah+exmuAmlNkUbNBUFvPcsdIRkG8eNOFNp5tgRyodJUU/hfwoubQPUNYTKV1dgLN0G&#10;x/1diLLtHR/KoTi9AKoHJyAjVHYW/4rm/Xms60oYSgk9t1cQtrfA+iwfhou/wvPyOBzvLsBXdRLt&#10;28fBenYDAm9vwHFzG/Rn18B6axfbZDXk+zkRs411xzOgvbMNtktzYSvOgHLTEHjqLyBkegTf60Io&#10;948mjKfCeJJQcGYBjMWL4Nz2C5yFvQkk06F/vhxe02uENW8RfL8XzbsHwnp1PQw3VwGm/XBenwX9&#10;8v+Ebn9vuN4vocBYCOOJFESrdsJ2eTa0O/4Mz7lZiJRzzOz4AdpVn0G/vT+Mqz+H7iBB/Uoa3Lv7&#10;IPBwK6yEZdWxKYhTmTEXT4b1yC9wn+4P3a4vkHw2GbqNX8BR8B0ilSMQvz0UFiomuuM/wb7jJ1gJ&#10;hP4TgxBoXQBn569URiZBX9ALvrK+gG0GEraFiGoyEKyfTxCdAXnJWPg7jhCmjsEny0aXexbMJT/C&#10;WdQHjpJJsG/9FvJt/4GILAPdniPQ12bCcXcYXByLrhsZVKJmw/iUkOGahaSPYGMlwJgJUpcHInyP&#10;AFr6C+CcC2PZN+iS58H1YAjCTwkoHb/CeZFCdve3QEsmbM/6Iqrk964MQg4BQGyTEUScb8Yi2JEG&#10;7wuW3zkLxmvT0LG9F2DdjqicbfZ6lAQq3uZxhNV5cH1YDOer6TCUfM8xMgqRiACFXOmsmesjhbRs&#10;jHSOqyvWc0g+4SCAMc+IADtxX4wwFNoFr7UEtlfjWZ9l/G0NwqFFMDRMQNRJKEvkETgE0GRLQeR9&#10;SsLx24no0mchFBCWlOK8FoEzkENwXESgTEP70R/grx0mgWuSz0XE1icBRJxRC2oISprJLAe/IxSK&#10;1SURAD5KyIyLM2i2VL4fInA90+Rn4ZZDctQrVux8BDlCS8CRIsUE7fbzHskfG0EnwecTswlGudDX&#10;9EFCR2AW58YEkNrzYG8bzPwIiuF0tjuBhs/EoykQ1r5iC1WsdkWtAnSXw23mHOSZDa9lJNuuZ8s2&#10;Fp6McMc4wv0PACE2ZB4vnYmDaT70pf3hfTuVsmYI0xEragToIAEsxL+sc9ScgiQBVljuwpkLe/1w&#10;xGQEQn0652UxnnLgbhvLsTAH1kaCF+E3EcwiuE1DF/8mHKnS+Tfh1Fg4SBaWt6IdTK0DOXYIqN3C&#10;+EJsM2cg4c6Av3kB3DIB0TPR7eD4srIOgVmw3uuLwOshiFtYLlsux+Bo+DXj0W3Ogvzsf8JUTYVE&#10;SygW/gG7ln2CuE/X/8qlIxSZYLy6CWbCzh/e84+VOBF9QQCWgfDUXroHbpXw4UZI0qoJQWYKWC1a&#10;js2XVulsrW+gr7oMERpJrKSJfP4/gKgVW6wibSMUhDZhHeisLIJ+9zjY9CpojYRCvRVujQIN+dTU&#10;BRTyXnGWToI3Kb2e50VZXM01MN0rkNyX2GvOo3M7XxiDEnUnV8Gu18NGUBRQoryyEyajHi75faiO&#10;jkF3yzO0HMqB/90jyTGszcC8S9fCceBH+PePhfI4tcJnBJDjcyTQcHaepuDdD9n+qfCX74X+6DQY&#10;HhSjc2cfeE4RDLYMgMuig+HVA6iv74D3zSUYTDqYnhTB9egE5NV34Xt7G7qVX8JwhFrz21NQV2+Q&#10;VtjkB3KhXt8b7lsT4OosgFnWCN2Lq/A/P4a29T/A2/mG/aNEa+VZOJr3IaBugmrHKFh3fQb3lfEw&#10;39gJf9tr+IzvoTw9CaGrv0GzdzCsm/pCs+F7BPf3gfvMLLSz7OZrG+F/s4SCZwF87dvQ1XoS8j2j&#10;oNibCWsJJ9HaUtgrDqB9y2joCobAn/8LTIQDy8YfYFzzJZQ7RyLygmV/VMx2fgmv9gPMj85AtTMV&#10;5tNL4VJ+JGBxPBhMsN04gBaCslfdDhdhXPngNNujBJoPdfC21kJbeQrGe7tg+/iSY4sKQuNrXu+l&#10;rXqt1s7xoITi3jGY7x2GqvomXLVV0L5/RKi7zHGm5fjrGVfivrYH++GRv2Nf8dnGGhgqTkBRth+2&#10;RvZtWy3kt8T5rkL4HNdhsbyFV9eBjrJDkJ/ZwjrIqSjYJAVBQKTuOZUBfTlMTw+hs3QzXM/PQVOQ&#10;C/fxFCgKl8BCmHZaahA0v5W2bZsKZ8BOmFJe3QD3h1PwVeyBsYgA9nwtDG2nEDG8l0J3uQ5PhoKK&#10;gu3MbBgKF8K6k5P9rTnQ3ZsAze0seN+VIFS1G6rjmbwWI9x2DsHKmXCdTUfo6GQol/8bAldHwHKb&#10;/fJyMqJ1qwhKTVCX74R8w3fwnpgJ/+2dkO0bDNPxKYi13YPt5iL4Hy4g2PeH/+ZQuMvGwX5yMGH/&#10;O2gvjEZEsZVKyjRE3qTDUDwA4dPDYLz5E2L16eiuy4Rp5+cIPJ0EXel4luVXWE9S8TjGvGrGI1A9&#10;F13vf4Xv/lA47qTCV70a3cZtaD3XB9GXeTAcGAD7+V9ge0AY4njrFj7WPDPhfTIUhrWfwb7pB3jO&#10;DIX19ngqCimImAkT7VOpIPWBct9/RZdhGjwf+R4TfJx1M+FTLQCCcxENbqaAXwZ90edwlBJw930N&#10;7YbPEekkPAint3EqHa7ZiCkz4Xw+FHHjMsA9HTFzLmFsLCKaqei258DbPp7pie3ObBju/0Lw5zvR&#10;mgrXrSxYTvRD+7nvWd4FSFiyJKOBLg0h2DcdAcVIiFBLSSmIOgEjMgNR70xEjCLvbMQIFcnIdIS9&#10;8xFyr0VARdCJiq3cNMTEtiKBSYCCODgf0MxBWLUKxve/w1c+FgHfOgLiEsR8MyQIDIV+h/nNQngV&#10;hI0AgcBBaHctRdhGQAwJqJoGR2MKTJwHTNfY7ro0RI1UOG2EQDNByjGJEEkQFkYHInqCOI9G0OsK&#10;sq3UBJ7AFHRHCY92gpVYiYoRrKL8P5THeo5DnGAaE2frhOsMF8dEgmAorDNFOuFpCH4Yz3m3DywN&#10;Q9ElQI/AmiD8JRKEIsJTVJ3KvhtGIJqKiH0KEgGmISxQ2QZ+/SjE/FMl/3Ei6kOUENVNgA0HMxGy&#10;EIiNOQQ4AeBiFXAa/7IsEbGVLOqzAvDOg+39AHTXp1CR/ivMW/7EOUtY6BLQzHxOxGll2kE9x2rT&#10;SN5PWGP67ka+C43DqTAMRrh9jOQIWACscPaLaB78NrZTcnaPC5Q4vyO4iTN9EdV4dPnEmchU6Rxd&#10;KJCCsJwKwZO+cCpGs3y8x0SY9hMw3QRpy3L4vTvZFnPYnvPZxpRnNYR7A/u9LQvBF1Si7wz6BHGf&#10;rv+1SzI0eHoRzlYR3PyP75EgTCtWwQhQFMZi5avl5G8wGizQaIV1KQUwYUz75CJcdZUwq1ohv1sI&#10;g9h2FdAmXT0wKLknkbZFlYQ/scomzuUZpYPrnVsGw0FhLqxZRVnc1UWwvb3PZ4Vbk/++TIQ7QqKI&#10;4eoVK3Enl0vnnsTKW8teal/yD9CdX46mcxukFSFnxxsobu2D4301oeocHOfGQ0Eo0hAYnao2KA9M&#10;gP/0EFh2DoZ8M1/4t1fQQWgJXVkGU+kSONuOEBoJc8omKNZ8D+8ZCpPXx2HqvAkbwcS5NwXaYxNg&#10;flxCgD0AXdUWqB6egOfZVaj2T4JhyyCYr6yG5eIqCVpaTs6E+/lBqG4XoO1AOrx11NT1j+C4NRT6&#10;jV9AdSQNgUYCy+srSNbNQOuhXoh+LIRDfgeaNzUwNjyFme1vvHsQ9oMEraPj4DjcB7b8UTDkj0NS&#10;XQ3dqYUwbugN2Y7RsN7YhsjT5dDt+Bu0O/pCdWkNrMc5kd7dBtvdrZCVLID52CRC7CjYLlHwv12G&#10;QOczKKvz0XRKxMBcDsM2guaeATBs+hnm3QPh2j8GwXNz0bxvEtQ7xsDFugVK18F2jBPUo30wvS7F&#10;x9PbYb+yDdoDk2A8uwxOjQYOjpW220dgelsOp5b9qCC03j/AfObCr2qG8lUljGrh40/NcSDOQYpV&#10;WwJ4y1PICVHaC+vhVH+ErfMjWm+dZd+84/jjmGFfat9WwPChgsqAGj7TXXibdsH4jP30shTyFzeZ&#10;z0m426vhVlTB1nQHhoebYbjyGyyXVqNz91gkKg+h7fIeQuNlaO8eJuC1wmh0wMJyOQjWHWIFr+IY&#10;rAfT4CyeQmBnP7/diGjHKcStT+F7sIHtMRnG+2zf+rv8fT0n6zPQ3z8E9al5cJXtQPTC71BsHID2&#10;tb2gPfgT2/wXwtFI2IWV6Kt8mC5mobV0CrxP18BzdycMjw8g0rQJumOpcD/Yyjqdkdx3uF8fgK1+&#10;EbyvCB6tewjxj2C7Mhva5X/hWCQUVTGfbf+OxBOmW5tB2E+H/3423Gf7Qb/9M3jOjoKjZAzC15ei&#10;c9dE6I/nIdR4G/LDc2A7RFAso4Au+hpozqAy8V9gvjQSIdk8CmaCi3oTNFspDG+Mh/7g91Cf/wHd&#10;2inw3RkK28MMCrEVcLylQNdNR1DG9rxLaHg4DdYqEZh9DoXpAgSeDYHnlgi7RYF64UdYSnrBdOI7&#10;oGMhdOUCwChADcsRqhGrbz/C9JzvxG0qF5eHwfWeY6BzEYRzV+HzLeGcDlPFeHRu+k+gMReaKwSw&#10;wBK+P30pvGci2TIVgZpRFKZCYM+G8cUEdCl+lSwvA/WjEdKnoDsknMsuQFCbgqh+srSq43ozAgkb&#10;hTifSyanw/toBKx3f0LcNAVhB0HZz/siUxCyE9o8c5EU26tBQp92LGFsFroJDhF3JiKEuKQ4F2ch&#10;tBGYQoSsuJfvCYFBuKhImAmOaj4fm454IA/dwTlwWidIDnC7xEqYfz68spFMm+BJkImHM6WzZeKs&#10;XpCX+cHPVBKHEBQJKt2EO2llkGAkXHwQ9nyKsYgaxiFsmISkM5fARdAjSEbaCWgGghShzqdLRzw+&#10;m9CRLllloitDgq6Im3Aqzt0J326uXNaREJpIk7YahYWrrOAzKA78O5z3+vD3bMRFBAzCUlRYdxK8&#10;unnFkY2w2OYWIah8hGFhaCBAzjSOZRXuPwiAvF9EeZDgyZwGTyXnmkc/UdEgiIpza84sKA7+Gcar&#10;vQhh7A9lHt85jhHpnNsMJLoXIq5jO977BfZHvaEt+gJd8gmAJg3dullUXrOgvfkFzFVUVsz8Pkxo&#10;jQsXJ2x/QrkwEBHAK87KCQD0dLKPYovRxbJ3RafwXrYTy+ZgPyTF+bqIAPIM9uU4zhdpsFYS7MR4&#10;0WVCc4uKRGy+pCT4rSKfBYjG1iOmY9rB2fB1TESXJRedW7/4BHGfrn/xovCUoI3C0SZrholCRgoq&#10;/t/fx0tAleTYV4IrEbHBCAfBR3Z1B0QoLLFlqiaMObVKfMhfgqChBU3nxcoXgUxaOfvn6tk/r3+s&#10;zAnrU2UbTMJLv17HgV2Hls2j4JZW9+x8Xou2/BwYhFuT/6/ney5RFpNGwKAFwiGw6toO2Fpr4SK0&#10;KQ9lwHQ4HZZr2wkASphYfoeyBS170uEwEyTL9sL3+gxf1GNQbhkK3YX58BAAtUXLIDu1BGZClO36&#10;ThgfFcF+ahyUuyexfh0wPT4HY0EqdIXzoTm9CIm356E6vgi669sRU32A4hQn98cz0HlgNPOmwL20&#10;HOq1PyJIWNKzTB+PUkC+uwPzy6PQvChi+ylhUNtgkZUg0nALjQQJ28XRCHdeg7lsO2T5YxC6uxmd&#10;xyYi8iBPOsBrvbEbZrahWd2JzrtnOMm9Q8tBguCriTBdpqB9eggdh/MQvrcJ7fszYbq+GNF369FW&#10;8AvCBBbD/c1ItBFa9o+H+fIydOtboak8RSF3Eb6abfA9mQP5iTzYtn4G++5BUB9huodzYT61CPZb&#10;SxG4sxyeM5mEvd8QvMn2OjYNzrXfw71vADR7+0N9KAWuPUMR2DcathWfQ0s41x/JRvvZVfDe3w7X&#10;Prb3lmGQX9kF5eWtUORnw1NzFH7dUyoI5xFs3YSOM6MIDZnwvtsCc1MBdO2E444SmDrOwSy7AY/i&#10;JizVe6A4MQoB5WnYNaVwynbB8mIJBXI+YfsidLenI1TH529NR1NhFnRXpyJ+PxPG0wOhLhoK9ekc&#10;RD/spcAtk7ZkXc2VsN1im5/IRNvesQiXruQYOQjjjfnQXl2CcM0uxF9uhvX5WpjfLEbDsV8gKxwK&#10;5+Up6Nj6DdxXpkJ+jMK1fiGiDdtgvbQCjbsyYS/lZK6+gVpCbEx7DSHFNVgrtqLh7iKE2jbBWDoN&#10;gYfLYRZOoE/0JzgRxm//Br/+BGyqo7C37IL+ehasLzYhqCuG4dZqGM4vRND5hACyFsaLYyngNiNU&#10;Pxm6M78g3kgFQ70X1jMToVn/Z8QfzYP5zBjoDg1GtHEmPPcmwv0wHcYzAvQIi9UULJrfoSz8ErFH&#10;qYBjHpzPpiBwOQO2syPhOz8RbRv+G2IP2W9Hv4Jmw99hKRyL0AsKVtcMeB4MIvBR4BZ9z3cgCzFj&#10;NmL1aZAVfQN/QwqSuiVUZobB+2QwAq9Gwn2e93USegxj4ZdRGHYuhqdsKBxHvkL08WAoN/5f6H6c&#10;AvmFTCTbnkDGcmtejkRXZAa6HD3uKkIEl1D9BjjKs+FgHnETQcC7BN3WPBjLUmB8mMn3kIrF1Z8R&#10;tf2OqJKfFWzHinQEm9Lg/sg288ykskfQ8RAICBUBXxoS0TzECDgi1mg3QSjSMAGai9+hu4lwcL83&#10;7yM4COCIToO8+DN4WS5xFiwGseojztjxr4hnapgguaPo9hOIXDkIqCZSuSBIORYRcAiLhAFxHkuc&#10;t+oS57CchDztVNjaCEzMF6pMBMyZhCpR3zQCD2FQOQG28kGwVQxGXDYeYTf7im2CRA7ihMmYl1AZ&#10;yJRWiwRE2VSTCEuEFJanK5iJoIrg4p3LfhgI++3vEZFTaRGrXAKeggSdGMtPIBVuN4QRg1htEjFL&#10;fR0joav4AcGWceiyT4FHPVRadYoREiXnvCIEF+E0AVGWnpVJv1o4Fc5FMMh6hZmufwai4syfYxac&#10;H/h8N+8jJNoUwxH7mAL/owHwtoyG6Wl/ADmSAYLlzXhEno0gjLJ9feyrUBrhidAmto4J1V0xtkuQ&#10;3zdPgq12IMJtEwnZ/Tju/gLz7SHwvh7M94JjyD8ToVfpfCdHQXb6c9ip9HQ5+S4S3iRjFTchy7+g&#10;x72JOEcobRmzbiyHVzsSccJnoptlEiuGAo7FKqMjExZxpi4pAJRlYX2S3SIeLJ+NLOd3whEzod3K&#10;96t5AOGSfVszEb5HQ9ClnQnj63FSfymren2CuE/Xv3YJ57sqaSVLDwv/NhWvlLZChRGBsD41q7XS&#10;WbEeB75/dOnhaXkOWcV5KeKC2JbVEpRcHW9gvLIDrec3EsKY/h8++/+4xCodoVA4WtXqlXCoP+Lj&#10;7hTJx5xWo4e58SmsD05KK3YqcQ5K01PuPywXv3ep6tB2ai1BUgbVzrFIEozkJatgZlnMjc8QeXwc&#10;zSdWIPChHMq946DJn4hwy04YFKXSlmpH0Rr4a8tgubIJ9tZXaNs5HEHFFTheX4f70lKo906Gctsw&#10;qJ5fg69qBaKXc6GUfMw9QWc+tWWCnnx/CqxXJsBbexTm65ug3TkaumV/RuLNabRd3Axvxzu0V+2F&#10;+3URjIRCS81lmGoPsB/k0JkEnKmgf7EciXcLqeFOhuwoJ+sns/n3KwReHIbrRQnUG76HafdI5jkP&#10;LnMHJ5RKGKqWwmN4B3PlJITLmeelOfBV7yUgLEDHyVFIVKxC/ZEURG8shPPgZMjPzofvJiHj+DA4&#10;d40nMA5El/IM5M/PwNn5DAbzO/iUD6E8PRuGPT8RqNYSZMskK8+gtg3e1qeEyxmw5Q+B9mweDJuH&#10;Q711IIzLP4d63Y+wHOeEf3k+Evd2IHxmJhxrv4R7ey94D34P57ERsO0ZBN3qv0Cz+u9wLP8bfNv6&#10;wrqpF9y7foTj4HgY88dJ/u9Ua3pDv288rxToDlJ7zc+C4ehsqI5O5VghYGztC+O+XrDv/xruUz/D&#10;WzYDcWFAUDQM0XMDodv7HVRbvoHh4GBod/8M47GBcLJ/QqUjEbw/BV0U7NEXFC6dcxBU/46IfitC&#10;zpPwmY8jriWwHeuH4JN5CFYvpBDIgeYonz2fQSCdQ417CVSV7NO2fHSZiwD9EigP94blPOH2zny0&#10;3/8d9vrziJmuQ3dtHiwPVyPeUYqW8znw2x9zzIt3RwT1t0L3lErDk51s22eE6j1soz5oX/8j/HU3&#10;4LRVwWW/Q4DciUALAbtuNrqbF0N+iuD1YTFitqP8fxxhncLTtRpKtkHs/VF0XJ+LxDPC/+6voVz1&#10;7/BsZ1tu+grdDduhvbcAkeczEDkzBB7+rl75F2j3D0D03iyod35PZaUPEs2EAMdBOGtnQH1iNHyn&#10;0mB/QrB7PAHaNX+HqVycK1sM5fWf0FWfCf+7QUg2EZQqhyNQPQnulxxbYnvLORv6rZ9Dt+K/SSuB&#10;9pJRLMdniL9fSKE4j0A1D9ry3giWDofq7M+IiHNmgemALwXdjiw4q/vD+JLg1SWsfDluO0Uszqmw&#10;XOgN+6HP4bs/Cf6HOQjWz4LxwzQJ0CwPx0Jb9RO6jfxsp5CWj0dMnK+i4BcrVlF9Rk8+LkKciKag&#10;Gg9/9Qj4WwgwjjwkhGsPv9himw97RzpBaCrngjGEtDT4lWkI2oQ/NbG1l4mYe4oEeCJou+xhH8TM&#10;bHfXRgLHXOmwfzySjZA7Hf4OCn7zFLjaRxG00xDVECJ12YSeiYQcQgkByN0+QnLnEfWmIawfh7CZ&#10;YCfOtcVYP6OwqhUrRgLuBHxm8a84x7YAlndjELCMkbY5QXB0sS+Exa2/YQx8jSMB42ymw3eDENTj&#10;4kOc8+pZYTPUEww/sK1tGfDwf++r4XA/70dwyeW9AlqnIuSaLJ0FS0oARhAN5xF8haNdgp9wZBsR&#10;QCPKI4wDCDzSChnLGEonZKfC/JyAZpyKwJsRUF/9liCXjThBLKQZDc3jHwhP4nnWK8K2E2kkczmu&#10;CbOdw9HF/ODPg5ljxK8gWLVPhPlxb0SbWeZqtuP94dAWfMf3NZXyQvTnLGk1LvBsNLo6+K4qqVS/&#10;H0KIZlv6ZwHuaQg7lrJ8i2FTCuMNtoOJfawmeBOYE2FCvTD+YNsmOc78HyfAXtebdSKQEtjFdnI3&#10;2z4iImB0C0tXUW/mm2RfmFORZJ6Om30Q5/8xbYoU9N7xfJC0rd+tYnuGF7C98tDlX/IJ4j5d/9ol&#10;3INIZ+IkgDJCfr8ETlk94UiEziJASVuYOgny/uj5HitSE2wNjzmpl0iwJs7GSatsVZcQubYcjo8v&#10;oSF4/dHz//fF/AXIaXtW7cSqnklnRcflbfA/P01AbILy6mo4Olsl8BQOhfU6FTQEtv8+LeFo2CSM&#10;IAihgXt74a88jMYzmxDv/ADZ3izIRbxHg5wgoiOIDYD19HzoLmRAOAwWK3oWzQuYHixBW8nvMN07&#10;Q0HxAfrOfQh/uILOo9NhOLcC7oMj0bxtIhLKt7BULIX5yCQ4Ts2H9cIq6IoIKruGI1x3E4GquQjd&#10;XQ31ydEUyg/QuHYYJ6s6qK6uh6l4NtTHJsOjeg6dSiY5pvU2noH69hZ0FC6Ep/1tz7kyXT1UD+ex&#10;XypgV7+H+8lyWM7kEN6+gmE1gejGBgTubIHptz/Bvq8/Oq/+jqjiFQxvHnDCKoSrbQ0090Yi+ToV&#10;8oIUuD7cgtn2EYH35Wg4uQTRslXQHiSUXNqCrsaVMF0aDf2BfoSHVLQfIBC03kN7RSnsiscE8iZ4&#10;OquhPsLf9gmP7NWwae9A234BFtk1xFsuoPXwRPhbj8D9+DAs11ciXkGgOdgP3suZ0F9aBbvyCSy6&#10;Zjje3kDTrhzYnp2ArbMBrW8Ji40VsJ5aAtmROUjKP8KlaYHz0VlYSvIIBIegv7mBcDQF1j0/QLFj&#10;MJp2/wLlgR9gODwYij2jYT81D47j4+A4Snjd+R0MW75A+y6x4raIfbMa5tN5cBRNgP7CQtiu/w75&#10;4dHs04lo2Toerav6w7CJ0LLmK9gPDIOHbeUuHovA1YnQncuC9jwhuGwTOkp3QnZ2MeynJ8NFCI++&#10;2YxwxzYKiPVwqPbB3LQf5o498FuKKYTPwP5uA7wP1qL90gIKsUrYbNXwWc8iqt2BQN0EmEsJmdWp&#10;0F8fhbi1Cg7nWzgdbwgXDyG/twIxx13EXFfZToSVdX+S/P55yhfBLTtP4HiGzvK9FDy/QnVjPHwl&#10;k6AsovAxFbGf7sBGOINiPcF7MRyVR2B+WgTFrrHQHJgE3ao/wbH5L3Bu/zO851KgPjgJrqeHYWIb&#10;29n3ugPfwE6Yij5fDv2VTARvsM63CF13BiHSRuHXmYVuQx5cj/vCUfYt2/w72Dd8BX0pgf3Ncuh2&#10;fQXz2R+hKfgMaMpBpGY6FIVfwFU9GrBkIkSw67akIvqeZd73FWKvJsH0jAIuORN+N4WhfyUhZRlC&#10;HrZf41C4ng9Gon4ezAe/hnnLf8B2+gemOQXKm3zXGmcipJqPsFrENM2DtXEYYKCQDWZDXvEjkhrm&#10;pyT0eHOgvv4DYGb526ZAsfH/hWAN84xSkMrSoTzPssZzCSlpiHVOYV1+oBAfT5gTW40iGsM0xANi&#10;VSmPQCa2CHMRNI9Dw/H/QsjkPSFh4ZkBbe1PTGeOtDUbj+TCLU/nb+sQ8s+Hx3EGFlsZov51zDeH&#10;/ZuKuNha1REINRP4nVixyqZCNgRu4d/MMhPOdyNgqiP8SNujrFcsDyFjCjytIxHQTETcl4mkl21m&#10;SkHSz77SjJVW3cSZNPFMd4LlEGf0olP4fwa6uglKwRx42aZRQovpJmGqPh2x5glQXPobYiL4fbfY&#10;BuW9TCMcESt1hDaxwkhICboIefqJklGHBJKEmqSAz2Q2gXcy65YJz9N+cN/qC9+dfrwvC1ERvqyF&#10;AB6YCX17P6l88IrzdQQasd3bRXhKpiNpz0DcMwUB4yyCao5k2CBce3g7x8L6eiCCL0cg1pAG97M+&#10;aLr2JwIfFQyWN9KWhoB5FmIJPhPiX+98dEOE11qObh/zcM5ClyoH4TdUwPf+BfqCzxF8PZ7v+GDO&#10;xV8ANkLsqW+hefAN4hYCZ0cK30eCKWFNxKx1vusvrbL5DAS2eE+cWHHFWK9YeCrsLwZw3vpvSPAz&#10;hCsWtkVCuGUJZsCnGkVlkODtncQ+mAePcTK8GtbXMxv+V2up+OR/grhP1792ie1RAUJGgo+G4ObW&#10;tKGZ4CSCjoutTclnG2Hof7oS9w+4E/Bma3ohuQkx8V4BdsLhreHqWhhO/grD/0+IE5e4p+fSE9JE&#10;hAjh583+qgwd20fBq1Og49AM2A0fYFC2sszCf5zYkv0f0xLxXi2EvabidbCatOi8sAPu0rWIEqzU&#10;e6lZPz0Ow87JsBROh7WgPzy3CC/PhVUt20LD+j44BUfVLmrexeg4ncUJZB+/t1Jba0PHtjGw39mF&#10;1nVDEa4uguliBvSPiznpP4NyVS8YD+fC8eAg3HsnQLv7G/he7IW5cA6UpxbCeycPmkIRiJrtajDB&#10;SSFsK12Clu3jEKq5BGPLFVjllawX89Kw/g9PwFS6A876B1CUr4D19kz4SglcpbvhImTrH52E51U6&#10;Qu0b4H60mVA6Bpa1f4GqiJO2/jWsd+ZBe3EO5IQo/9P18L8/CO2VVArZXLSdnkbNvxEGox3ujsew&#10;3MuE7/56tG/6SYrPGqpMh+fCOASuLIWKAr5jzS+w3dwC471iONrfQWdopxB5SCAQAe7nwKdphtFY&#10;C1PrMXhkx2F6cpTwMxqBt4TOijlQnKE2fX0ROk+MR/LpTijuUJAqChB23kREfRSBFythe7waEedd&#10;eN0PkNCegOVyOpy3qGGrt1OwLUVCzva7NQZwbIfm0XzCwAHIqjchaSngPb8j5NpAQXkIQd9xJJ2H&#10;4VZuh7l5M3xPFsBXtxzRekKB+gq6rNvQ5T0I/b0sxBoPQVW1Gj7HY5gdd+ByXILTdguqlyXQNz7n&#10;2FXCZJDBqJezbjegfrSVE/YFdFZdhr3pEvSXp8FH2LI83Q6TqUna3jezbRw6wrLsGKztJyg8ShB8&#10;uhfyotnQ5E/geP4BycadiLy8gsDTYujub0JnUQbk+wnG9wib5yejW7aDILYRUeNa2B9nINaxA3br&#10;Zk78O6kcTIVuw2dwCWe7W3+AvWBKz7m2978TvNMkuO+6PB7xu2lwla2A/34atGfHIFK5GNai/vBW&#10;zYLz2Tz4Xi6CZlNv+LZ8D/seprXnS5jXEWTPE6Jf7IbvfDY/fwXoCWH2SRS6c2Ao641obTo0t4fA&#10;cXcIDNu/Q/DUz1SSCF/vKOwKvpdcmjj3/Aj/ufEw3hiLoGIDIq2ZMJQTbvwEnUAWgi2EoyihI0Ah&#10;6M2QAoX7msZRQemLyLMxHDdTOT7ykAjMRyywntAxD/onw+A43xuqHV8CzUthJWSJuKpiZSmkmIRg&#10;8zhCQB7bLAchA8cbASjpJGBY02D/OBiIzCXQTUGoNRXGW4Ohv/g1Eq8nQLf/L7CKcFVK1lHE5rRP&#10;JgiOIsyJoPCzJIgQsGL7OBBJAVuWiegOCEE9Dd0ijFV3DkR8TW/zcI5jQlt1OsIvx3JOmIeIfLJk&#10;3CAO6yesWbDUDUFYGAeILdIoIVusVHWz/uJQvU9sDWbw/jTJklOsgMXFahYvEHqS5nQEPlBJaRiE&#10;bg8BQoTPIgi43g8kwKRIMBQnQAj3I8n4FMlYoEtsPQZnwHnnB85d/ydsjwaiW5z9sk+RzrXZ5SNZ&#10;Bt5P2As6JxLcCH7CvYef80RgCqLS8wSZuIDBXAmSBYBFvalQP/kWoZZx0rjoNjNNP8cc6xH8QFBn&#10;+4vA9ElHGrpCOdK2ZNyXAWcrlRV3HmLuhRIohoWBAMEw6iLACp934RwYa3ohQYjy8t6EgW3lIIB1&#10;i5VDtgHLKayNBZCL82yeR4MQbhf9loe2Y3+Cs/RHRB4RFlVZ0spZxE1wMsxAsp0K4/3RsNYPRejp&#10;ICRqmV9rLiKd49F+7t/Rcf0zeD+MQLJmHLoMGRLYCz9y8RDrLnzj+ZlHZA7bRDhFzoGzfSjBj+1G&#10;gA26JrGd2TZsq6SLeYWXsU6ib1nv2Axe2QjZt3LcEdxZ76DY4rYShuUEO810wuCcTxD36frXLgnO&#10;hLGBtArW4ypE/0Cs3tRLBgPiHiGUxOrXf/9sz29mpiHcjlil7U27og2ys6ukc25mjRpawor8xK+E&#10;DBEJQqz2ief+ebaO/4t8/x/p/fMS4CgcCKsNOsKaEQ7NB7RvHgnX1Y1oKJhLoSq2VFXQGwUwNkOl&#10;biJI8rMEfyIKhYaTUy1UNw/xe+GahILVaIKWQKne+AMclzegoyAHAdMDKE9ysm1/BvmGcfC8LWW9&#10;LTCJc3XlR6FmWbzyMqiKRxHiyqGrKoZfcg5rhe74bNgpkDWnZ6G7eh8nyLHUNJ/D+bEC1iV/gnXb&#10;UELDJXgUByE7vhS67UNgel1B2K2CuWwKnLqn8CvuUDDx2Qfn0XbxICJV+2FY+zUUx+dLweGtAuRY&#10;H7PWTZjZCdXukQi2/UrN7iwnurNw1d9HEwHSXEWAuDwdoXdzYGs5gmgnQfBoP9h+/0/J35hOWEzW&#10;HEVY/RauJ5thPDYK8m2jYX4wH111qyE72RdB/XU4jO3QvCZ8tBCs2uvQnk+AujgLyoNj0Mb6RF5f&#10;gfvJeqjWfgv3kXHQnuIEbtyHmG0bhWYJZEdHQHVsIgVqLccG+47gazVY0HFpEyxPiuFVnEag/QA0&#10;V8YgXpUB5f6h6O74FZ6aCbC/GYuIZRt8tmLCYjpUp0YhqXoMq7MWNqMcjpt7Ids2kX9Xwvj6DBwf&#10;7kJ7bTZ0pb8SmNphttRA82ozPE17EHFUQF97HJ2Vp+Eh8JtZDoNeBoepAeqHe2G8OR2u2nVINi2G&#10;W7EOUd1OOKoXo/3UPCgeXYBPrYae8KY1KeBoe8/+KYTbdRlubyGc7uMUdiXwOc/A574Nf+dxmOs2&#10;w/uMULhvFDRbB8BZTLCuoYatuQlf+wO03StES+VaWF/uRVh1mgJhGZzaZYSOLeg8TkH5dh/0b3ej&#10;s3oz9PUXYa9YCOu1VATvzoCnnHD0YQc67i2G4dQg6A/2gu3UCPifzILlwnjoRfzcqykw7+oH/eHh&#10;0J0ZRWVlDnSn02AtHAdnJSHhwxIodw+Bq2o6jKeHwrqHkCTONT4/AFPFLHTenYrQzanQHP4FaF8A&#10;y7Y/Qbnu3xCtGU9hnMZ+HwHT7i/gye+F2H3C4O1h8N8ZCOW+v0NzeSCcFYSJN1thOt6PaY6goCLs&#10;lzC/Xb2oEPwnPOe+htdKIUihje6ZsFA4C5cPMROFegcFZnAO3G9HwHyHAPd+GmzXvof1bi+YXoyE&#10;p2okrOUU2MIJbSSrx/VDYB6UFb3Q1TkHnfmfIfkxE7aLBMkWQnndVCox/O71JGkrMa5n+sYZMDwc&#10;gIRpJkLGqXzPhyBhJyBZJiAeJsyECAq8hJuIhJkg3T4WxuvfwPF2IKJ2ca5LANtsuM0U1oGpiHXN&#10;AnzzYJJRoashaNYtga0sDcZrP8BbMRyxlmx06Si41Vkwiq1mcWaqOw/upuHocsxkGmIlday04oMI&#10;YY6gGCEsiBimXeLwPuHLpx6GuFP8JcwIONVN4Ts6hmM1hXUi5IlzXMIZsXD5ISBDrAwyjaB+IrqU&#10;afC8HgrTfbaRmWDnYT0dKUw7A/bOEQgT/qQzXcL3W4wQyufFFmg3RPB3goifSoMpFb7O0UgSFiVX&#10;Gp2jABeBg0Dc7c2DvuIbJDxMT4C5bwaBkZCFbEJkz5ZiSDke3QTesINKbl1/AjIVA0KR5/2vaDr1&#10;JXxW1l83iSA3lX1A0PIIK1kq2F7ClTCEEGfV2Bfut6NgOPMFrM9+JDAL33ji7Np0grqw6F5DUFsC&#10;v2YtHC0EPraJqENYnD/smIBoFRWNip8hf/AtFT8+w3tiLHPQTbAWcBlkmQU4Kqcg1jqaynEvWF/8&#10;DPPxL6n4jEOwkTAq4un6xJm5FMQIaoG2EQROAbv8XljxxqchSthOiHOSIpg+6yPgLSL8/tk51hSs&#10;h/CdJ9qX7QLhDy9BOIwt5bz5G3+bg4DvE8R9uv7lq2eFTGynSlujvISH+8aTy+EwiG1L/k4AEity&#10;/+OzvF+c5eFfKeg4wUw4A7YYNGg8LpwBE/z4rJVw1bBlNLyy99BoCFl8Rmy5inNt/8z/f0y3B7xE&#10;CC+jRpRNbNFaqD3nI3g8E/J9OTCYBVz+o1wsnyiDBJuEOr22EaZXN+Cuq5a2coV7EIfYFt0/Gc5X&#10;16A7xEnnwXZOutMJYUtgMrM81eeg2TcR7vsFUJ7+DW2n10thpuzth/nsU2jvn0TLaQr9joswiJBL&#10;7S9hqCqCfn1f+MoPoe3lbWhuEP529IP6yiaEG8rQtn4kwp0H4Do3H5bzq+B/cZzAxL/Vp6QQUR7Z&#10;PgLzboJmGwzCF565E5bafDjf3ifIzUCsfA/0x2ZCvrIPtcdLcLVUEQIuwPn8CjouclJvPQ9N7QWY&#10;OjpgIkw7ZQcRqNsKy/258DzfDX3pYFgOUcgepIDc/AvcTxchoDgH36tiaI+mQ30sHfprw6QzcZHX&#10;S+G8NxetFNaW6p0UfIdgfbUUXuMj+D5UoTF/CSfiBzBfzYXv9BgoCVmd67+D5fRqBI2d8L87Be2J&#10;4ZDlj0ekegFch7+BevfP8DTclEKNGY1tCOhr0Hp8OvyNZ+DS3IFZcR3emn3QbPwOxt0/INJ2Eu6P&#10;d9F5Ygo8j+dxor4Gb+Nx1OePRuDDUpjlp+DRXoOrmv12djL89etga85HVFsDw+U5MFzZQGirhYXA&#10;bnhXjtZHvFevhNnA/n1XgaZb52BuryUca2FxviLwXYDqbgFh4Ry8T8/AcmkJVFQWdFcouAJ7EA6u&#10;Qsy1AXH3VQqGEiRk6+BrXgrFvUx03JjLdjmBuOsOAfY69M+WoU2cd3u0FzHVbWiLU2G6lYqk7QAi&#10;RoKnbB7c6nwCyy4kTQcR7NgC/dM1+HhkFhryJ8J8WbgeGYjY85VIcMzIn5eh/QrB78x42EunI1i2&#10;EvKCwVCV5UB9fgbcpwkseioJvuuEi5twvZiBpu0UVq2boLowAMEnWYh0zkZc+xtc9+cg/Jj9WzkO&#10;jgN9YbjQH76qMbDkf44EYcd4vjeCb/MQED6ukgvhaxgN3dlBCL+cBuuWz2Ba/Tm8+76Bn+kajhAi&#10;D3wH++neiD4jsJePo8LyDZy3R8LbNJeAe539OAOhF4MADwGnIwWdxX9G/H0qIq2TqFz8DRHFeI7B&#10;KbCdG882H4pEy3poH/cBAnlsbwp2ZzqVlTFwv+FvwRTCSipBYTrkx/4OR9loRDXCqS0Fr2k2QSKP&#10;7xBBSz+LY6YftPd+RuAlFbLnuXA+nQDfm4FUBtJh+tAf4Y/DECWAiBWrWDKP4CIO87OdFOlUIFg+&#10;t9iqnAW3bhjLTnAzEsJq+qDLyu+DM6C78Q3Mp3tBXvg5IrWTCFkLJYvYqDcdAYNQQiYiRgAS247C&#10;JUXo/Xg4Lw6DuXIo4ExFzJAL+9NfkHg7GpZy1pd5ibN0SQFi0SyECTZdLoKMeSLi9in8joATJLDF&#10;MqRt1ISAgOg0hFST4KgdIJ2nEkHoI7IJMD79kVDEZwjJUX8ax/0YKR5qzEnoSWQiLuAiOYuK3HgE&#10;mQ/iLKNnOlSlf4P54XdsUz5LmIQrE/aWobA0DkDSkgUnyxlgfmHDZCSMLKeIc0oYTwgrVU8qwYSA&#10;EiT0ia1HK+HNNA4+sRIYZPuJVVbNDMJYJt9lQp3wx0ZANVcPRbidfSo5Nc6R6hcjvFoKvkZSmQMv&#10;84s5JxIMCbWuGVDVZKPt/jKEmsT5OuEwORth02hCGPswsBTdavaFJwful/0REcYUXrY928J051sq&#10;3eyTDipE8rFw6UYSXNn3IlauLQtJRybHG/Nx50D3ZjDfJ7aLnd+J1UhdJrTHv6HM+E/4nv+Obus8&#10;ySmzMOYQK262VoKY5PdObJ8SzIPiXKeAtdnoEk6RJRcsUxGx/kYgXQuPZaNkdRsX8Md+SHhYp8t/&#10;B2S5UF/66RPEfbr+xesPVsL0BC274i1abh2DSZyHk+77Y4gTq3B6nUa6egwNxMqRndBkJvQchqnh&#10;qbQq52h6Du1usQ3wBBatBhoBZRSu4mzbH6drkkBOiuvKtNQEQwF/YuvXoZOh5dhsKNcPhOPNLRgM&#10;YuVOpCOAUrgtMUJj1EFx6yhCBEeDuhHW6mOwPKWgfv8AxocF0FUWwd9RCM2W3tCu+JpA9gwqYUXL&#10;PPxtT9G2phcitzdxorwKQ5MIMaWm8H4BTcmvhEIby2GEW9UM1b5BkJ8chqTsIlo29Ia3eC5Mtfdg&#10;qH/DctZDcXk9TAeGw1cwELb3j6S4qu76J+jYOxmuwjTYbu7nhLYSNoKhsSMfZu0b2OQnWKc2AiTr&#10;XvI7rOcXwfS4BMaG59LqnPzQCKhu7iYQtcKjfwfv619hv5YGDeHIeHEq9I8XwNlCUGuYyfqehav5&#10;Fjyd5TC/3AbZEbFdtxDWTZ/DuOkbOK4OgaE8E5rb1DA7q+AtWwLt+p/hOpsF5fFUqI9Sk66cR8Bb&#10;DM3R/tCWjIChOB3yE2J1Yy86j4+HQ/YMbm0nzIRUxeofYD4yFcqS6bBUrUNCcxOBhluQHRgF9Zqv&#10;ob1AzbnlLcut5qT6CE2HByL0saRn+1F5HmH5aViOpUFJ6De+uAmvvBb6st/ZjpyYbYc44Z5Ax+Ul&#10;6CzdSQhkGynbKbj3oWn3JALqJdgI7vJb+xF5V0bI5cTZWAHjm/vQPbmGttJtrGMNvJ7LcFor4VDd&#10;gr31GPRN+QjoziFsOQvd/b3w1p/jGNkK/5Pd6NgyBNq9I9lOuxBSvIe9bBOai5bDfpX1uyFWBDZS&#10;2Jwi2F+A7W0hWu7vQcv5JWg/lwnTpYWwCWvb+kq07adW3noUbs8tmExv4NffoFDfLvk9U18aAN2l&#10;UfA8OUyIPiqloy+dAdmu/vATqt2Ne9k+zygca6C8sAr254R5gqLx1j6EFZUExTxYr4yFsTob7UUz&#10;YSxcBO26frAcTUF3yx4Yjv+MLs0cGI9+DyeBHY75SLo3QH9rNNsphfA6iON3BvwPBxGMv6Yg3gTP&#10;66kcE2MRfZIC68MphEG208nJsO39GbZ9P8O47XPErw5F4MEYaPb8O4IixFJyOgX0dOhfDID+zHew&#10;XfmJgj0bhmu90a3iGK2cDRfh0XiwF0KHfoJvz1dw1AygkM6Du2UkLNd/QVIxk4KdyouJMBPOQEgE&#10;oHeug/nDAgSbJ8BQ9i3CH0bDXkXIOPEl4oopkjuLmC2VQnUIHK+HE7ayJXcdAhaSIrSTR/glIzAk&#10;JiMiLDadU+AoH0hQ5BhOzuV9syD8lXUROHydY9in2bA0EEDD0+GRj0Cc4Bl6PRbKwq8QN05Fws5y&#10;mfN6QKqR98Vmwt05FgmCl4jbGZWPQ6xlPMIyPvd2MORn/wPu58MI9Z8hTpgJKAgcpgmcmwiyNzj/&#10;7PsLIZb3Kgi7ZX+jYvkNQhUDoL32BSK3BsN+4gdoi/6KqLRlmIVQ23DJAa3Y7osSrFTv+sH0pDfb&#10;KQeRRDqBgr8Jq9rAdJgbCLDqbHjLR0G+4y+wPxuAgIag4stFlz4dcWUGFZ+vYL35HRLaTFjbhiBu&#10;yGDbEEwSrKNjIrpDGYhrhKPcoYiwnWEkRDnSYXtHuGUZxDayMOxICnB8OoDv+p9guPN9j2UnL2Gx&#10;GbNMgunNACTax3PspRJ2chDWnWJdbkF5Y7S0hS0MBLqDs6G51Y99kSMZTHQnhYEBwUeVAcuDfgje&#10;HkQF/L9KW6dxUVdCsJOQHuogZNaPhKG2L8G9D5JipdJDeBSwybYIqrJhrBqBEMe77eUIdNuFu5Bc&#10;KQSZON+Y7F6AqHkm/I+Hw3K3NwLqFKl9ve3jEKybiqCB4yTEvvcLIGZdA8Lf4ULmn4Ogmvn4F7Dd&#10;pyAemEqAZr3DPefiwj7RHwRogrGtvj/HJtvdzwtsF4KiiOcqhTRzZXyCuE/X/75LgIwwCnC/vQXz&#10;q5uQGcw9URX+4N4/uvSEKY3BQgA0waVsRWvhEgouA1T3jyPyaD8M9wqgMthh1Jhh/J9s0/7R9c+V&#10;NgkAebmbnkGxoR/sFM6miqPMQw+FngAptoUJe82XdsCjlRPmDsPb9AR6tRXe2idQHRwNl7oKpo4i&#10;ltMAW919CqdxaDmQA79CCausBZ7rG9F+diMUB1IQK5/Lye0FPB3vYb2xHbqyQwSjxzDePgj7k3PQ&#10;rv6MgrcEljfl8D3cD916Tqo3V0nB9/VPTsOtl8Nw8XfYNlOrOzkPtmd3oK5/Rq1Qic5dE5B4vg6t&#10;e36A8cY6TkBFCLSsRaB1Fz4UzIHZpILOQKBteQ17zTW0nMiFp70QlrZmmN9dgPXxKbQcpqC8voOQ&#10;sBjBhixqnlcJBTkUfCcQdV9DwLIBLtNZmJ5fg/PjY/ibK2C6vQ224xT0JybBKqIO7B+K9uMpcNyd&#10;CcfNcTC8KuCE9hucp/oiUp4C+8UpcJ3MhfXCIoLeBhiOjISvOJeAyrpSuIdq1kC94Tu4rhL2Lm6C&#10;dk8qdBt7Q7ebkHh1OwIP8+Gs3AtP2WrItnwNQ+EIOK4sQaBkHownxsOwaxgn/1Qp2oKDYyZseImk&#10;ZS/bcw5U+SPY3jdheXED6psHob24jEJ8PdQdDxBtK0db/jQo7h3gMx0wVhxGZ9Fs+F6eh+Xmcrgq&#10;1sFTWwjHvQ1QVG1CyFKPiLkZ9vK91LLHQn96BtTHZ8J0ahYC1zahY+cojoNsdPIyX5xP4ZkL1/2V&#10;rG8WPFW7CDMPoLmzDK73mxH/sIP9n4+mAxRwH24i7HoAk6EBVtNTeNxFiAaPUqsvgqvxMNruroRZ&#10;xMOsIDwdGYJk8x5YyhfCcm0e05+F8MvfqEjsgalmFVSVQzlO+kJf2BvOc9/Ce3cw1Hu+AZRLKEh2&#10;UzgvpCD8FSr+FtUuQqB2I+SEym5tIeT3JgOBbRQe6xCKbgQMv6FzyxcUqkvgestx1TiRIDoY0eY0&#10;KVyU+VkGnK/XEUjHIfpqMhynf4GzZCCs+36C+tAX0FSIFZR9hIzFCNwbDXXJ10jY5kje+7s90xBs&#10;mQjTxr/DevI7uB8MRbhRBADPQpTj0FP2Pcw3+yGqEgf3CRj1Y+CrGo5AG4V2fDbrTGGqz4GrikKT&#10;kOMWZ9AIXQnNIioqQ+BvpKBMzEa3LxOuZ8PgfDWEQpNwFpwOQ9W3FKaZkuVjhFAmnMH6nZMJYYQE&#10;5hUzpbD90yS/ZCKWZ6yLIGDjOFWPgr96INxlfeCsJRRpstB59+/S+byEKQMBJQGshnCqnoiYfQqf&#10;FYf5mV4wFfZ6Ec5rPqy1w9Fly+A8QOB1zyH05kFdSMh6nw7/nZ8JPCnQPf0ZwY9j4JINg4fQFGse&#10;B3dlX8KAOMtFBenKNxyjQ2Cv7ie1i+XMt7Ad/hHBIrb/9j/BfuYnJCwEkGgOojoCsrAOjRMiRCgn&#10;EdqKINEtVouELzcCjfU1gb9+KBJtk2HmuPBXD4CH+XWb+FzHFBgLvoH3XD+2+VCoCW2hupEACB/C&#10;Ma+I/uBPR8Q0kYrtaMIax6cuCxEZ289P4CW8JQl9cWFsQugQjoAdLwYhJhsDWdH/CeFSRXKEK9qY&#10;bZXQzEfgzWS4PxCUCdIi5qhYafTJha+/dMTaJyKsnYC4k0pGgOUTUNM0GpI/uyQveQo8t8dQsZjK&#10;cfuTFNxfWPWKVcmgg31p5pzM/hXhwrrjrENSwFwuvEYRe5ZtEpzGdslFUDlWOv8YMI1n2gTP5AzE&#10;hV889zLEHAQ30yLE1KmE8lTOEYNgff4LzJcI6o18F7R5BM1piHgnw1k/g+OSaXaJ0Gmz2F4r+FlY&#10;yU6Du20MYm3C92VvuB9T0YzO5VgaQXjMga9pGGI6jn1nFoGS4CfFYWW6IHxbprIMBDjhy084Xw5/&#10;2k79dP1vvIR1p/AfpzYaYHhyFfa6amh1ij+893929Wy/6qXtUI3OCOPDU7ARCNvPbqbW3oymg5x4&#10;9Grm9ccrfH90CSfDInC+WAUTK3UGftbobVBfWAv97f3wvrqNtpMrpdUuEce19cImmK+sglNRD61B&#10;wzqY4X19B4rHhCBFKcz6eml1T69VQP1sH9yPDnKiWwTd9qEwnFkKr8kO+Ym56Go7CNmZFUg+K4Rs&#10;1xT47++E+tRyCms9Oo/MpoY+F76W3dCeJ8iYRHpOWJ5cgKf8GBqOL6BAaEDrmd8IhhkIlu+A8tgk&#10;2C+Jc0tr4KzZDeNRauTVU+FpPQa7XPijGw7/5YkI1GRRsC+HrX0boY1llh2Es/MQ2zILjrKpsNya&#10;C7f6MoH0Muu+Ae43FMwta6DJHwTL6V4EhWXwvNsEx+2FhLb5sD0h3PB3d+d6mB6lwftuBoLNa9Bx&#10;koJFtRKK/V/A/WQGojLmeXEIVAf+zOePwPVyH4Kv5sN+ayqstwiHT35HSHMbnZcXwHV3M8cH4dDZ&#10;AP/7AmhFKKmrQ+EvnUjgKYC3bif85XOgX/sn+I/8DMfB3tBu/Raqzb1g2PwlHOs/g2bxn2Ff+X9B&#10;u/4rBI6MhWv/WGhX/gmWlX+D6/BoeK6uhevBbngIi6aVX8O2kzBwvwDBd8dhO88JvjwVlovj4bi4&#10;GuYjmTCs/Amqdd/CumMInAf7w3FmLlR7CY2FaRTeHB+XZ0J5NA2++go4jUrpzJz67hGYlS/hs7TA&#10;8ewc9PdOwvH+JoXCFfhrt8L8YDN8dbvhKpkL+/VsmK6th+f9fSoFO9B+MAXKI9Nh3jcK9q3fw7Z7&#10;ABRbf4FmHYXCrp9huDwOgeZZ8Fs3U0NfCbh+pTD+FZ5ns2G6RYHhvAKz+SUMpnpYte1wmithsd+B&#10;ydgsbbEbtUpoZecJAAvQJZuD1qJx8Gnr4GgqokKwCMnG2Wje9RnisqWIv8uFpXg4HKdSENYdg9O+&#10;F/AJobMNocZ02B+NkGKfIrgJhlO9YT7aCwnVLHQ72C5VaTBez0G8eS1spyZBs+nfEXk3AWE5AZ7C&#10;SjpQnsgjqE2Aatt/QH/sr4BjERKGOXCc74Xo+SHQbyfQreFvm/6M0PW+MJeOIMgSxE9/Lh0KFwe4&#10;bU+HwXpzENzPh3M8EqwsHJuv8zjmf4D2xFeAfDpsJ76B4cB/wFH0HeFtOAWwOE9EYR2lkI5MR9A4&#10;SnJYKw7YRzyT4TGPIpSIbdLp8MmGEq4Is94c2N6NoOL1MyLtKUg4pxJKsuGXU3GypHIMj0PEmIqo&#10;YQLhZSREnFIBiRH/VCQj6fDI+R1BTjzrLOvHvAl0BCZf/SgCGUH4+TjEm8bBeaEXvOV94a7oj2gt&#10;x2Flb0Q7x0qH7uEmZLLtogQDy5MfCJIU/t7ZkD/6Ht4H6UxnEIKtE9HtzgC656OLwJrwU7DHKdiF&#10;WxVR364cCZAk1xXIQkAzGd4XI6G++HeEWTZTVT8ECGpiK1N/7C/wH/4O9nPfw371Kzgf/YIup0hv&#10;rnQg328YSYCYzLR6Vtq62KcJjzioT9gNis/ikD2VitbxiHdmoP3IZ9I2sOPNYCTFIf7gDCrEQ3mv&#10;OCNHuAzM4tgYhy4vxwXbs0sYaURyYHlN5U+RyvKz7KFJSIR7jFfgzoO7fhg057/js9NgVW5CoGE+&#10;DBd+JvQN6akv6xgMZFH5SaMitxN2xxZ0EfZEbFdxdi9OBQaRBQi5s5FkWWNx5pMkZHYL44F0RPVZ&#10;sL78GSFXFkLhNITjWYgHqIwQxMX2phR830D4FWclPTM5x7JfI9PgIFQjsABhM4HwHRWZ2z8jTBAM&#10;NU2E9/kI+J4PhvPad9Af+jPfGeGaJoXwLAwn8hD7x6quh+MhbpnI/1fCp2d/BubAJyKCRIUFbq4U&#10;UF+ECQsZOD6Zp/FmX8l4Qvj1+wRxn67/bZeITWrRqCRgEpBleVQMc/NLQlBPSCLJHYm0Ddtzju6P&#10;0vijy2LQo7VkFbT5mbDrdFCdWw1P4yOmYZHSFmBm0nVA9T/ZYu25euDw//4sjCRM8H4oh3X/eHSU&#10;CaetH9BymIK7YDonmreESJZbWAzqVJCXLIWFUGDsKIaeYGdR92wni1BfTSfXwCG+e1EK/bYB8N47&#10;BGXJHARPj4Cx8iScTS9g2joIrspjCCsaoFjxJYXPDagPTuPLPQoOTSvb5x/RBbRmaMw6WG5SkL66&#10;RtAjyFxbgXjHMTQdmIqQrB6yU/PgK8qgQBwJX+lCeF4WoWN1XwTqHsFMge5qv0hoa5ACqjtKR8Pa&#10;ugt2bRV8tgPwOC7B0fEUpuozaD7+K+t5BU75LZhFCKx3c6GsyicUHkesJR+qkn6Qb+/DCf0ofB8L&#10;OWnvgelOOrQV8xDU1cD4fBtBhvV7Ohu2yvlIti+B/PgoWO4tJAjcQcxG4C1Lh3z3NxRYEyT/avZr&#10;FEA1a1iHYRRQS+G5nwf54XFw1ZfBoW+Drek+VIezYDk4jIA6Dn7lAZbvBIFuCWRHJ8P+/gQsDfcR&#10;1d2A6uwcdBwW2nkRLGUzoLu5Ad7mm1DePQV//Q20FUxFQFEEv+ciJ+kHCDmLCSwroNolIlMMgu/2&#10;UvheEHIf7ILmaAohcCRsx36G83B/OPf2gn7NlzBv/hGWbYNg3jMK1uI50BQvQse+HCgv/AbLBgLl&#10;kfEwncyB8fh4KHf8CPmWvtBuGswxlAHNqfnQlqyB/sIyeN9s5N+pMBWlw3ZyOnTH0gk6BQi8XQJH&#10;M0HfOo9Chu2mnQ5nYx6CslXwa0vRcXkt1GUHoX3IOjYUwKF6CLuBwGY/gYhzJdRXhsD+4jwc7ltw&#10;W+/DY6+CzV4Ol+s6fN4iGNivNsszOD1l7OsSaKuWwf/qd+juDEE8uAsO3V62ezVcLw5AX8wxRKAL&#10;KU8z/3lw1FEABlbBJ3yRWRYiad4E5YavYFr3F/gepcJdQugUPvqqCXuJ1ej2z4CjnnBlz6AQS4O1&#10;6GuYN3wJ7Z7v2F8EvtgSBHxLKBBnUNDnwbyJELP3azj3/RWWLX+F/dA3SLawXT5SeOmnQbWPQL73&#10;c/juDobn1gAK92zC7xQ47g4CLNPgutMPcXUWvxsOmzgX52N54+LsUxbLOhUd+f+JwKNBiJipGNgm&#10;E0gJGqEM/j6NMELFRZwbi2UjTtjwvR7BuotD8pkw3/0O8TbWr7If7O8GEFwJUJ50hByEOPt4dCU5&#10;1h58h3DTaAL6GMLVjJ7zcWYqNYQGeclf0eUQW5O5VDyzEG0aj1D7GMTUU+C98yNBQTiWHQ93rQii&#10;nyMZAUTVHH/i3OBxpvuesPeYgv/8jzCf+RaB+onosgr/YSmENQKZTVi9j4ZXJw7yE6DE9qE4+wbm&#10;GWI5XIQrQzZc53+C+eoPSDqmwlc1CF36TFgqBxBwv0Xo0UjOp1SCCJJJwgtC0xCyEqYIQVFDCvt/&#10;NEJvhkjWrj7VeEStqUiKrWWx3RyZBV/rOCQ0qWhd+18QeT9CinSAsDi8nwJ18d8R+DgBMYJpkH3j&#10;fTaRIJiDSICKrGwEx8ksWB/0RVRDRYrpht0TELBMYl0I0mxj7+sBCD/LhvvFJHT70hHUs33Y/iBw&#10;iS3EoJ7/E+46Lv0FIdsGRKzbkCDoyy99iYRYYfP8iqhjDecf0S5TCVeTEFOwDQmGIlJCxEMAFS5d&#10;uubCUPkTuvzTJUveLkJgQqwYCuvfAMHPmom2kj8jrkpDkP2cdLNdCerm+7/A87AvwsY0uO73l6C+&#10;i7/59fP47BymNx++pjHotqQjRtC2X/wCASoe3YopBNM8lm0ZEuZfob/7E1xvCW7xeQjFf0UsuJwg&#10;LsaoUCqovOnTEPWuQEC7QTJucbWIFd5cadVRbPlLTpqtEz9B3Kfrf98lfMLpNYQQCUbEmTfCXM0V&#10;ToQVhBThN06siP3TuvT//5U0g4bgpjfDr+lE3f7pcBN6Qm21aCiYT8DqMVwQW6aK/0lkhj++eixq&#10;hfGCk2DYeHA2wi2P0LFjCuyXVlJQbIf87G9w6rVwy9ol1xyGUxmwK0uh0/QE2Rdn7gyEU+fHGkLR&#10;BVj1enSeXQNP/QtoNw8l8KyBrWwdHFt+hK0inwD2DKrCaVBe2QLTvaMIlMyFi4LfXPOrFJbJJOCW&#10;aRjYhibhqNiohfL0MpjLixDSPoLu7HQo88VK0ENoK0uhvbEBwYerYdjShwJxEAU6YfLqejjKcmB+&#10;9DsiqmuEujq4NB3QXV4A5+3RcL/LhUq4q6g8BbehEfrHq+EsL4DqAjVRxRbozHLYbZWIhfYg8GEh&#10;bG8WI2QqRlL9G+y3ctC0vTdstRVwmVsIru/geL4SxqvDYCW4RRuK0XI8VTLccLy9B/mJ+XA8PA5V&#10;2Q7Y3p+ET5YPx9NT6DwwHtqjY2Ap6o1o/SxoT0+AoXQpJ/w70JVMhufRBE72awk5M6Hb+wO0279B&#10;uGEBAvqDsJvfwfyyFJ2HphAUymH7mA9TXTFisiPQ3aMWXjsX8WdzIT86AP66E4S+MmgvrUDnYbH1&#10;cYGg8xQWx0NYrPWSItB+aCxiT36DsfgXGM/mwVP+O6xlE9lvQ9GlngnnwwxYT6VCe2YiHCcoYE70&#10;hadsDtoLcmB6fQchcwOsna+lFWPVsQzIDo6B/ckehBrKYLi+lJP0akRDO2G3X4PNcA9+az4CtjUU&#10;7ttgvcPJ/kMpFAcyoCjIIgwuIUzcgOENYa2ZIF6ZL7lJsZSmcLxQa2/cg6CiDC0XV8BScxZeVSOs&#10;hF/1k31wMC11/jcEmYWIByjYXCVw2p7ATLALOrbDYbwOdU0xVA/Xs97Mt2UZop1LYL4+DJ7HaxDy&#10;HkQkvhTd4Zkw3uoH/9tx6A4uRVIzC8qiXxB5MZPCUITmIghrCwD3LBhu/AxfTQrHtQgPtADyk/8V&#10;XRoCqHk9gu41iMcXU9jMhEc1Gv47k6Fc8x9Qb/sSMPP+8BwKr0UUavMRapyEcGM6rGd6wXXyZylo&#10;vmX/ILhvjkKXdirc176Fi/3juTUUhvX/B4yH/kaQmI5kl4g9mkVgGApXzVAKQQKaOCxOYBABzd3P&#10;esPzfiSBnsChm4gk4UZAmPt6HxjPfcV3YSz8VSP47AjpbBTsM6A+/xcIZ64JD4EpmUkIyKPiNQHm&#10;p4MRc2dJlpoJcd4rQgWhfhScz/siISIfOPL4vNhGS+fnyfA3jIXswH/jOzgBIeECQ1iACoMAAQkE&#10;ie74TD6TTWhNZf9+i/Brws7tvsCHMXzff0LcIqwfKazDfIag6VUNk9yIJIQrkbhYlZmOQAeVnJfD&#10;od/5Z4Tvc7w/Hwb7uW+kFaCYOJ8WJzi1ML1TPyL4eBQi9SnoVmcQKMZAc+LviLaNYlosRzSXsDaJ&#10;43SytMqG5Gx4mglxrLf3Xl8YNv5XKNb8Gyznv0VEzbqKGLYJQuLDgdDv+HcEKglxbydRAfqaytB/&#10;oKuz51ydX0mAqWedCCWWW71guf4d2ygN3vaxBK0MzmM56DIthfPNQhiqfia0EIbA/EXgf1c29IQy&#10;8z3CUID3tM9ArCMF/vfjECFgB5WT0U3oCzmz0EVYcr8YiKQ9G9rd/8F+5jz9chj8H8ZBRJ4QzoMD&#10;hPqo4VemP01akURUjL90dHXzeWFdzL621fyILns6PG8Gw3jpa9aTIGdkPiyL8f73sL8ZTeDnPOkm&#10;BLIfg02E0tYUOB71Q7R5FKKyyTAc+oxzXiZ8bQTSFioeworYy3FjyoaB49tybAAsZ3vDdIEgzzFn&#10;fzcMbvadpao/gXUWy9bT5+66UXz/FsBH8O7ungnf+/7SeyTcyvhFnNXwXNhFSLDE3E8Q9+n6f7P3&#10;V9F1bdu6Lvael5QkN3vvNdeabJxmZmaUZUmWbZnZnmhmZkbZMsvMtszMbNliaUiDmZlRf/7WtU6S&#10;e7JunnJy9j7FD71oaIzeW2+tNqhfbVDr/+8uMbsmlkHFQQHh6kOAjlljgKfoIdS386RDCzq9RgKu&#10;f/X8/9ElZvDE6VURN1UKF0UIke2fAZ9GDvP9Y9Df3gmtgeD4L579/3aJpVuFUfi5s0sHH1yvTkNz&#10;dDY7/wPUbBgBV8Ungo4C8v2TYeU77A92wlf2SCqngFAxS2dgfsT/mrvHaR2/gOzoSkKhEkajHO7S&#10;DbBvyYBp1S/w5RGetmZAe5SQ8OQAwrpnkK/qCvOR6XDemwK7VgaPugJlFzdBd2k70xCHPqww3D0M&#10;Z3Ux7CWPoTswBE7DM/jV1fiydgT8Tw5BtX8qwW02XBfGcIAYAtPFxQgSCF1vf0XlgRz41EUwvjsF&#10;xevrMJa/5eCwAtqnuxDWL4PPOgsR00YOTBsQV84kxAyC8sAkWJ+fh4HyFAdETKxDp/MOHKVLoL/B&#10;ge7Zelqe61Gr2Qz9qS6Qb+SAd20TXKZyuFR34ancCOM9Au+OUdAcnAO3SQXrq0tQElACRY8pp1w4&#10;VATh0t1wKAqpLN5CsWcstAQZ372pMLEs3rtzoT8xB7KdnaA71BuB6k0c8HZSifSCfFMHBKv3UxmP&#10;o5KZh/DdNCrLXvBUETBqjkLxfjvshefgfL0IoYd/QZubBsORCaje0xtxgp6/+Coqtg6lcmA9257D&#10;brzNdvAUjpLrKNraF6kPa+B6uQvVB0fD8/o3RIzHYHixkYCchXD1EvgUcxH4lA7f5W4wnBwMx6Mp&#10;lMdqBPWECtk4eD+PgutjNpXV77C9Hw31MULD87+o6H5DxYEMON+ehsv+Hn7vLVjUVwi4K2E+Pw2W&#10;J6uZ7hHKYxm8nusIWPP426+wH0+H+VQGlId6wPFgHpXbNiQtm+AxbINJxAYNLUEivBLWd7PhKJ4D&#10;n/0kYnKC9Yl0uD6fg/r5agL1VDhLFyDkz0PK+Qesij0wWp7BoV+HcHgh7J4LVDq7aKR0onLcDGvp&#10;CljeEmTMK6A82ZPgMY+wxDQJCYnycTC86UvlJDZsL0I0uBjex73gvt4L3uf9ETONRujRABiPUeFb&#10;1yARoDERWwRXcANiEeFTb5cU2DxUNgK6jQ1hu9QV8coJiPrmU2bLYHvQG0n9RNhPtEHgWm9U7Wwg&#10;OVwFCHvl6bCd6UK4o8FyuAGSygwq2il1s1g3uyJVlQ3V0abSDEoUo6QTgUk/2+3ZfnDnt4P1eCvU&#10;OqdTCQ6H70kXGgzNEFONQ7AiA77q/lSWYvP5FCpuyvxFWyreDAmkItbhBINRSJrGw3aBbXLFN6yL&#10;ztJsScQykhDYBd7KYYhV9EdQRyAVrjoIA75KGgIhEYJqPKDLgnJTIygW/gcSrwbDeLENam2TEXVk&#10;ISTALkn4FKGZCHgiAoLYE5YQ4bQwDsnIeMlHmp2QJyfEJorEoZFWSFGGgU/9Can9YDrTklBOEI0y&#10;vwRQMVMVYj0pVvwA7Zofob/aHlEz4TM+WYJesTyK1FTELJnwXWkHzfxvoZv/Hcw7foLzeXfJHxyi&#10;kxEktFlvsS6KByHysifCj/rC97orvB/7wbyrPsIvesFyrwOS7inwlw+E7mJTAlQ3xBTpiOgJfJgM&#10;fylB/+0wVB9uCi1hqDYofNqxnBjLNjaeEDsE6kUNoM5rjVoH4SrG/lXdD/AQZpTDkCKwp5KEaWs2&#10;63QkYnaxPD0XYdsmxGwzYCkaRvlNR1QsmSbEhn8aPCIqBEE3qSJAGQjWItRZkHDJNiFiw4pg/WL5&#10;FuLUKA2Xsq3fIEIw9DzvAX+VqO+RSFhGw1nI9mkaA29pP/g/9EeCxob5oXDbMh22xx0RLs6C+wbl&#10;5SRs0WCJyCnj2ESYLtGg0oziWN4RXi3zVzuT7X4S+8og2M91gOkFAVo2EW7FahgKl8Hy5ld4bveF&#10;61I3jpf8zTIehvX1ECFMC3AToc+EmxxLeX9pT510MMLLfBJAv0Lc1+t/6CWATcCcQyND4bHFcOrV&#10;hCYBPnVB6qUlRJ0aRnXdKdF/nYbYw2aWTpyKgwlGI2Huxi74qt6i5OQahIofQnVmLVzvLxI8RFB9&#10;DUxqpk2gNGv4LJ/5l+mK92nr3I1YdQpU5M2jYtPCcGkVVGeXS0u3xpcFkG1IR1hTxcF+M8pXUYk8&#10;PgKjoW55VuStbnbRBPmp+TDePw6f7J3kmsRdth1V+X8hVP0WpgXNOQD3RPRxLhQFhDQBVzuGQr53&#10;LHw3NkFzoA+cygdMS+whNMJksMGmrKD1tpBKaBnlRxkZdIjKrqAmdwgSNQeh3DsGjvOroL1OwDk7&#10;EZHCC6jY0B3e64uhF4cBKubT4j1OAFoH+daeBBcq6JLdVC4bYS48CMe932B8dA5eE69P2cx/f7g/&#10;H0OAEGi4fxDyHYSOyxOhvErgK14Hv+M64eECLcKlML1bSLjZBP27XQgWrYbyeBYCz45Bznoo2z8N&#10;vtI7cKoeECCWQL29PYx7c2C6sgv2qxsgz5vOwa4C1Y9OwfZmJ2F5Jpxle6F7eR6eZ0ch30zrf1NX&#10;WE5PgfXuPKRsJ6nAD6FqwyBYjvaH6802eO/sRsWmEQiWnIdbewAJw3Ja0LmQ7epFUFsPe9WfcFUT&#10;vN+cgPLsdHieTEdcvRjuO0Oh29IGoSfDEX/PwfleJtRb2yHwVmxq3wGHfBuC73ZDtqUbXJ+WwKO4&#10;wbIcRTVhyvNwNpKOkwTG7QSsJYTrO/DI9sNwTpzoJLQU/oZa/0Z4jZvhfL8A2gNp0G7tAMuGbtDv&#10;aETruzW8l/oh/I5W+rXfULOtK3T5Wbx3GcLmuRyof4fmmfBBWAjNiyOwPTrBOldAL1z2GAxwGEyw&#10;VdyH9pZwPkpgfLIO+ut/QXMtE47bv0KRPx3lm4fBd301FVE+ZTwXuhPtYDreHcGqKbDVbIPbcgmI&#10;E/a8q2Ao2wLDk3Q4P02DvSaf76qE1fwaSecKmJ4NoSL5A1HTEoQ8W5CyLCLAD0TKNQUxw2i43lHR&#10;iP1KeipOdRpBZiQB80/YLneH/W5/RMqnI3h/Ao2MZvAqqDRDy6mMJsIXnkfFy/qw7qBSXQrX/S6I&#10;K6jstZNhe9EN9gq+l9ASV2fDerk9HJepVO/1getpL4IRZVM1CM6PA+F40RtKMesjF/7+WiBVQWUc&#10;YLpFObCdbQ3rpiYwrK2HcDkVnodXUCjBXxG1UqmXD4PnS2/mh4rcORbm5z2pqLNQK2aAnKOk8Eb+&#10;L/0lVx1JAp/28C+Sm5KEOAnpJnjExyKsZB5ed0ZC7BvzUAbC9cnbAVDuaQj/swHQ5zZC8hPrhcDp&#10;ed2PBgSNjSs/E/oykHBlE0xy+M40jgNDkCSgiNBMIiC8WCJzfO6DyKMekK36FtGXQ2C/3Upy35Hy&#10;ZRE00inTnwhvQ5mHwZIyT+myodlbD/YL7ZHSEvyYdtKWAbtmsBQTVbi1EPuoRKB66/HmcJ1vD+Xd&#10;NoQKyl04DTYTlgjiun3NoVz8LewnWzNv2aitSuNYNhzRqkwk5OmIlrCPV4yA6X13OD714rtnSv7q&#10;3He7Q320MXwfBsL1oA2CZZSdQ4DkVNR6JkmOaX2VhGTrWMjX/Rv0Cxpy7OlCQ4x5wwSC3CiEK0fC&#10;+qIHgqUEJcKbVz0ASWMm3K8JjvJM9u2Mun2KJSwzYUnzsCP/iuXRsQTnTJgeC3cuOexPjWnY94Dv&#10;E+EnOVE65Rmxso2/74OgcQhqjeNQfeQHafa0NjaVBuIowtxkyVeb8WgTKHb9nQA7CboLTZgn5qVa&#10;nBgeDt1xwumjnkiUTWE/biktQafswogSs5ITmeex7PsLKMs5qDn5E2GR0Jiawr42izKk8c32kfTP&#10;QDz2F42OqQh/GgLN8TawP8igvMYT7gYieDUdji2t4D1E0HWMRsRA2dfQGCjowfeMR0xGaC9he4lO&#10;ZHrCmXEGQoYRXyHu6/U/9hKQY9IqodJbCUV6VJ9ZDY+8kP/bYRH+zQhcar2YtTP+cxbvX6Uh9p+J&#10;06V1y6bCLYkAM0vJIxhu7IdDq4L+8VFYb+6E6vhCKt+bUvQHHUFKQJ0Av3+VrrQ/T8wMEsA0+UsI&#10;SkoojUbojWYo8xdDeWgW/CXPIT+9BEFDCapPpNVFVVCXIyBmzY7Nh6lgN6xGgpeWcElFq987EYZb&#10;u+FmWWQHOcBoP6D0+HJYb2yG/vB8WrblqM6dAufyZrDfIkzd3gG76gtB9By0G9rDmf87rOfWwauX&#10;wSwvhqPmLvQXpsLruss8vEX5vZMw5o9DzcHJsLy/IAWAd7zeAufTRYQQQtrHS6g69gdsu0fBtKsv&#10;Usq/4JRthfnanwiqXqHk6CJCxFx4PiwgmPwO89NcOL9shP3zTVRfXg/3l2WEk+3SQQZv2VLKkwPH&#10;md9QvXcIIrqHhJz1lNMbqN9cgPHDagLFfA6uu2D7uBEhVR4cz6bAfCUDUeNCJC2naJWfxpd9VMj3&#10;VyChuoOKgyPhfb0QYcMrWvQHUbm2HTx3tsBXdh+2ykXwqRdQwT+Gz/gR3uojqNw/BoFTv0G3bSjL&#10;NAy2W6t472H+nQNjbrq0DOk8NR2KxfWg39oJ9oLf4CuaSICYjppDA1Brz6XFuh0h+zKEXKvgrloC&#10;2dU/kJBdhPvBSqiXiQMPhMb9zNf+YbATgnW5OYTgg/DKTiJReQilIlJH2UNoDHJ47Y8Q1R5G1amZ&#10;0J1iOWWbEZCtR9XV4Qh/nI/Aw+Hw3u6FmnNdYLkrNtJfIgQdRMK3HHHVHwiYz8BUfQ3GextQc2AU&#10;nOdGIlWyA5HS31C+pweM23rAtLULNEvqwXqF+bk6F/b8OXA9p8JUb4FDdRRRlinh2QaH9Q6Mn2/B&#10;emcfoe0G05wH/ZUh8BYMgbmAaT9huctuSYdEktWTod1LRZTXFc47famM58B+PwOqR4TZ4EJEotMQ&#10;9EyBr3AOvF82E9rWIeb4C/onBKjjPaA91g5xG5VWfDJi2vEIlhNEPNNp5AxDyk8wC8xGyJKHkHIx&#10;au51ogLOgbagIzyFGfB8mUqFd4CKsBMc1/tKM1jhoFgSpAJPTUbUmckyZaB63d8Q+CBcdBA4nNkI&#10;1YxEWJ1JYO0ExfIG8N7vjdrKDCg3NID11gAkHEsQ+DKZMLsIqo2dYDvQA7E3mdDmN6g7UOAfT+jJ&#10;RKByBAy3W8L+RDh9JYQRiKIi7JN3Cvyf+9MIao6Ymv+bx0N2mgrYS4X+tifc99tJSlrEF3XWDICn&#10;TMwOjYXhdTv47vWC5mQT+LSEFSrsWs8o9qU2iBJIQ9rhiMjSCas5SLmzEQ+wDatEwPIxiLpElAG+&#10;i5eIlykCpgt/bxHTcILmJNQqR8DxtAf7zmh4H/ag/Pqxbgkutmy+OxtR7wjpcIBD1ptpM53EFIiI&#10;BiK9uJ91kuTn4AS47nVg+6b8n/dCrIKwxLLGvcwbIcC5rwX0m+sjdpbgRlCMvOqLBOHP+Lwd23Ya&#10;QpXCYOkN1ZpvYTjSBInidMTFfrxQNoKEu7AIvi7nfY6hBCCxF44XAThUQ2h90BZJTTrLPxDq5b9A&#10;vfh7GA40RVTOfNvGIESgiTgy4Spi/emzWEdTpP1gXhoXUf92guGvhK4sGkuUn3sMasOEZzvLTrAP&#10;GUcjWMP25mMZI1Og2tMMvs+DkBBLwM6J8L9NI2xP41jUncYQjQPhEJjAYxUuTVxjYLjYGN4iwrth&#10;vHQwJML2JZacQ7ph8MqHI1lLGQmgVPJ9sWlSHGEvYStcngF/EaHQO13yTVcrHeL4U4JYsS3A/oRw&#10;V5UBbw2hqywD8c/p0G9rgiiNHtfbfjAeaQbbPl4nmiDENmzf3QrWJc0Q2N0FnvWtYT7clLqrLo6r&#10;+1QXmNY3gGblj9Du/5npj0eAcgo8HgotZSvixbq+DIZfxf5hZB9KTv0KcV+v/7GX5LZDzFRpLdDo&#10;9YQmNVzl71F1fh2s4jspgsJ/A7l/nYbYI6YmkIlIDFIahC+Nzgoj07Zp5SjO/QMuAYAGIztjIcpy&#10;f4cl/09YH5+CzqiDCOX1r9Kti+1qhavsLarvHYOR/+v5DhEtwl9yD7qXV+Aw6iHfNIKQ9QBW2TbY&#10;1dWwHJmLkiOExS/3WR4LLCY1DHeOoOrgTPiVX1CZOx2BF9cR+XIUFbnsyGIvoKwEhge50FzdDm/l&#10;G9QcX0ALsxCKzcNh3D8aZpMZoaJVMF5dRkCbhXj5dijWD4L63B8wXVgOL0HYolPBY7uKmrxBhIG9&#10;cCn2EXzeQHt6JcqWd0YgbxxcdxbD7rkPu+U1rTQC6Lp+sKxuCf3B0fCrn8NFKK04PgnhqvUoFnko&#10;uw6XbA8cJU9RfOpXSfn732+H8fEOOEsJhR9mIab5C7DPoBU4D9q8SZDvHwH/xzOwGLWsQyuB+SP0&#10;Zcdg0RfCqSshVG6lJbsQmoubULEnHba8gXA+JlypTxP0HqHywlrYN/aEbnkjuG+NpQW9FqHy2aje&#10;1Q/R0ptwVJ1F5eXl0J6bQwV2HE7rZyr56wTPPajanY7w7V2o2jCMkNoHgduzoM8fjtDtv6C4uALB&#10;S4tg3tID6k19qWT/RKLiGNz3pkC2oQNilQdRfjcP+udn4a26DH/5IQL3ODheLIfnyzzEK36Hs2AA&#10;7OdmIFG4FvL8ITDuaidFP9DfoHK5Pg7luwbB9343LOrzCLnPw2m5j4TlECz3s+C4wvxrZwPGRTCe&#10;H0ZAGwLL+XEEovtwfdgHxbk06K7PIiTvgMtDpRU4jEhwPXy2zQg93U25psF0aCgM58fA+mAu1DfT&#10;4LpORXKjG5XdXKTUk5mXAdCv/gWG7S0Jex3hPNmJ5euGwOV+MG+kolgvoj6MQM2ZLghVZCGioVKp&#10;nAjT/r7Qn+jGPHaH//kwvi8D5mM9kCofC9+dHtCdbIla+Tjor7WH+VlPmB70hePlPET1vyEVJsg4&#10;foX2fB+gahaV1yREiwi2e7tBtbAR5PvaolaXA+fNToSb/lTmUxF4P56Q2B9BKjL7jbbwi43hBKCU&#10;eyJBZwRk2/6BgHwg/KYMAsgkCP9XYp+RgCz7+Q6wHm1P6M2AW/crakWwceVQgswERF8RDtY2QOjy&#10;DIS+zIJqFxXg4RZU0lR2In6oZRIsBxvXRQMg4KSYftiSWQef5mxUb/o7ZdqdaU2D+1NfeAlxkff9&#10;EasZAsfd7nA96UrYIVzEphNEMuA41xomKtmQjoAgTo3GmQcdYeZ1f7hudYd+f32EngyBeu8P0v4z&#10;sfwqAsTHCAO6glZwlhNKhR88AkJM+P7i56QunVDQD75nPVC87xu20RGEKAF9GRARDsSSasSaQTkO&#10;hpsyCvMSjmITImSVjfeKGShCnepla6QCoyX4CzlHIe5i+qDBJ4Kq6/h/aRo8d3vAkU9DKa81dJt+&#10;hP9hL+mUcEI5Ee5jbWA/3gqqtd/BdKwFkvIMJLWZ0ulL/dFf4Ps0GJ7yPjR8+hAQsyBioKai2dLJ&#10;W9nZxogU9ECQefddac828COcL3siZqGMXBM4XhLSZMNhutYK0BPETKMQkg+DQy9mRcXBkvF1EFs7&#10;gSBCmRFOYuY0BM53hXZTc3i2t4dyWz0k+Rzs41Hz179Dd6cNAYrgryP0e8dJjntrCaci6H+sdjxi&#10;zGNET6NI+I2jIaA4+AsNLObDNoowT7mJEG0R1p16CBLO8fCZCJv/jBghwbRTHODJZr6HwbK/Kft5&#10;b8TKRkB+vr7ktDlhJzTZM1HrnIywcQji9iymOQopYzbUh1oi+px97Fhjto1BUngv+5EWsN/sDf3t&#10;jmyXo2G50Q6Bix3huNCBRlkPQEujyDIV5tzWCF/pDP+TQYgXZqFmzd8QOdkHTn6vP94Gwh9hhECa&#10;8k1A5cFvASvLwX4SqR7BcabZV4j7ev3/75IC1OuN0l/hj015bTscxc/q3IWI/XKEnX/13L++jFJY&#10;LGk2zUCQensVhkf50m9qQpjBYKJyvgrNpoEwHfkDTr0Scr7TJC3l1kWSEICp5X0lx5bAY1AyLZEP&#10;pq39p6uRowvgJmTKTy5DQOTtRCbsD08TbG5QKd+AwmCHV1WKwmOLaP3dZZmYD0Kmr/w5FAvbwrGP&#10;g/UnEUpMCYPRiKITfA8/ewpvo2rXeNjUVkImZfH4NFC8HaXruhJQpkJ1gu9TylB6cCzCtnvwa+/A&#10;nDcRn7dSGR+cBK+6nGBrYh5lMFXtgdNOwHReJOTeRVx+Dfq9HVG9tjvUF1bC8/kRIuovKDo6lYDx&#10;GerTC1GzvSeSRbMRcR+H5dM0JMunwPeGIPx8PYymCthUOwmJL+Ape4fyI/NhPjEA0eptCOqfQf8m&#10;nzC6FL6HE2DIz4H51HzC6l0UntoAxfkNiH3cBUfNEVh1ZVIEDofyMXRv+P+n81DcPk2guAvjEyr4&#10;j39xwM2Dp3QBIk8nQr6yLbSbu3HQnwkHAa5seUuEbg1HRDsPPu1uDlgbODjOgrpgJaoKjiD6kFC0&#10;fTIt/10caAtgzM+EdmcfBA/1h4XQGLjxB4z7MqFY3gGRlzvheXwYmvU9YFvZjrA0Golilv3xamju&#10;7EDZpa2QX9sM7f35sN7oC2imw3a7L2FiAEJXJkBzpD/TG43A88Wo3EeF9nQUYi8yULmrFUFwN1zW&#10;5zBav7A9maExamAzqVjvdwicg2HL7QHfmd4s43jo8vsjXrULXt1L+OQPobz9J5SXJsF0fi58JRcR&#10;tF2HP7IBkegiBI2HkVD8CfmRHvBcnYLAq3Fwnu+O6u1UbCVUlIEp8Hych5qTQ2F8QMh8ugrOz3uo&#10;QFcTJGbD+no962M+KljmmofMb/VkuO9nI1WzBFHXVtblNYR8p1FbvRKux2ms47YIvxks7W9Sn2pC&#10;JTwI4eLJLN+v0j46sTRlv9mRANkJtu0d4Xk7AnECvv5MJlx5w2A81g7Wk2lIqhfC9GgAfMZfEQWf&#10;FW4uomNhftABPrGhXOxTs1P+6jEIPe4Jw5HWSLzLhDKvKWzX+xAgFsKnogFBuEQgByk/lW7VSMQM&#10;85AMrEZUMxHaAj5jGoOkbBLMF9rBTvAUUOZ60oWAwO8DApamQ3OpBcybG0O7sRFqi8dC97AzYkWD&#10;ESobCuWeRoiXjZaWUY1F3ZF0T2A7HgjbrbZQ5zclAA1H8EEftsXWUtrqVT/AcZDfU6mL0E21VKQp&#10;02hC6ViEqtLgf9MH6ltNpQMfqQTBIDSqTtETXMTMjOdCGxQv+78yLUKXdZK0ZywpT0fIK5Y0p8Ja&#10;2hMhQoE4sFGb4u9g2SGcuo5FUjUCyquN4H3RixA5FbWBbISUg+E3DkZCBFMPjIVi7b/Dsqcp234L&#10;WK+0QaqU6deMJwhnQnOzOdOYCPOtDlDu/xZJTRZqK9NgyW2CmqXfQrb6b4BSgAHbFWYRajhuyfui&#10;5kJzKLf/CM/lroB8LFQbKYP89oTeEYiVpCH8eTDsx1oifLcnalXToNnXAc7bgwkwLJOSkFGYjsCn&#10;3vBW96Mhw++EI+AIx437reA62hYoJ/wcFXF3GyF0n2DtHQPfo65QbvyZYxENBkKLcPeSjAs3MVPg&#10;LqLx+pngF5yCiCKN0Eqgi7MtxQiGoTGIY3SdGxPDGOhON2NdTIKDMhEOeh3vu0nuYazFfI8IXWWh&#10;QeEjOBqHQ/+EkKUnSLpoRNgpB0xEnCCdYl152Sb8XwZDdvhn6PfVR+SdmGnvCs2hZjBdYrsjlNdG&#10;chCuHA7ns04wXiZoGsZBvv17qX3pzjSFdltD9t2ecN/tzHcTBqvGQ/N2APzVcxBVzeV4swbh+2MR&#10;PNmPRj3zKxsL9+7OcK1pDOPShrBtpaFQPBi1VeM4ZnWiTCbB/pSGXZSw7x/2FeK+Xv9zLhFoXiyh&#10;2glcRXnzEVCX/D9dhAjI++/v/++vulk7ceChLh2zSg0RMqn46EoOQJ+Zft3MnpYwJmaMLAXbUbG0&#10;O7xlb6TZP610yMIAp6IC2iuboNbbpGVasVdPBM8XQGmTF0NRcADqy9slL/+mmm2EQELa6/P4sKwb&#10;QmoFVHo1TOI5jR1ubTlKL++hVUvld2AylFtoCb8V4ay2oXDfPPhvrIbh3glYtDVUFL9Dd/9XBE0v&#10;YDXIUHlkEbyO+wjab8OSPwSyBVSKN7azk5ehJHc+DMd/hav8Duz3T8Ot/EjlyUF1W1+oxKnOwk20&#10;cF8TPq2wqI2wGT7CKt/Hgf4jwa8PvM+WIOE6gkjFbFRv7Uzl/zuCukOIPF4I+Yq2tLqnwiV/hZCi&#10;DKbHa2E7MQTBVwsJku9hr1oHl+ovaW+WS1VEZcLy3FqD0rPzoLi5B/GSO/C8Ogb5+t5QsUwefRX0&#10;RjvsuhrK9gb0d2bh84U/4fywn8puG0Kq1XAX7sTnc6KeblNhf4L98QZU5K+A89NtDpKHYDhE5Xl2&#10;PKoOZCH55RQsd1cQJikfVTlM+hqC8kNYSwh38r8QLFmLhOYsQkV7oLwwDvrdg2A+OA3eghXw3FqM&#10;qnV9YD9NIPi0AModPaGiHEV81rDyNSxXRkK/vRHwOBu+Z/NQSpDTPDwFP9uIV/MOmvszEHgv4hRu&#10;gvc93/coG6Y9vaA/OAzeiwuhO5yG4JUhMK38BfYt9RF7nQb92V7wPFgMj/wpDJZ38LmvwuV6iLDu&#10;Oqy350G+bQj859MRe59JWOoP/eVxiMnWEbBnIVo8XNpYbbjTEcmycQjrCQyeSVRaSxGLrOHgTUB6&#10;MAe6K1PhuTEfKD2Gmgd/wqdcBdiXouzabJbtNDzOUwj5CdTROYjZ58BnWwrrxxxYHkxE2D4XMSrT&#10;oAiAHqLS9vCyELQqqYg+ZiBpmg3ZgZZwXR+Ckqt9CZmDoT7ZB7prVI5VE2C9PhyxW1lwnh6MyMHe&#10;UG+sB+2xxpJvNDEjEvVNQsSZKblSgJOA4xiJZDhbcpJqfdEdrve9aeT0Q6x4CNQEDuOhNghd7wHN&#10;9XbSkpjpfXskiwkYe1oTTFpAd7AtbA+6UNkSVrRZUB1ogfj9DARv9oHlBZWidJoxBybCQlI+App1&#10;P8C46Gf4j3WHe98vcO9qhlhBGkJ7W0O/9EcYtjeQ/Lehlnk1DYNqjYj1+j00q/8O7aqfYRIzMIV9&#10;ES/uy3eOhKuY6RI4QVhLOkciasmQIMQnJ2QkCBgiZqdrKITj2kDFYBo53VBrzJGiEthfCTARpyMJ&#10;fMIFiDi8IJS48NzvZR7ECVNDGmpNI2FX9OXvk6RDFY7CHgh+6I6gmfUfFY5pKUcfP4emIvKKin71&#10;NzQieyDpE7Nw/N2WjWg4B9ozjSBb+W/wfxjEOp2AoIvvECcjnVlQnv8FlrM0Oj70kZYrBQjFRWgq&#10;AYoEdOE3T5ycrS3PgG5nQ3iud0GqLAu2Kz0kx8a+M10QfjAcoSdDEb46AJqlf4d6/bfwPB0g7SVM&#10;uTMRq+T7anLgu98XaspZvupvMCytD++J1gQTEcFlMPBuBKKK4RzveSmGISVCbglfbgSTqJbgGR6P&#10;pGiX1kz4ZMPYnjMQ1/A3B2GNkBYxj0JcPR0J82wCWy/J1x0o+xjrVHehZV2UB+EIl3KP6nPYnscQ&#10;sNMIv4RKdTrCskzYLrB/iYMNSrang9+z7+RAvubfEREHdiirONttjO8OlA5B6DXlfaA+++MI9pEs&#10;VKz9Fu573SHf+xMN4WGwb2oK9e56HF8zpSXksGgD+xtyzGmHZBXfWdqf754IDyEy8mEgala3h+du&#10;X46vg6DObY7Ik/5wXGPfeT8erhPdkPpI6D5Lecn/gGFZI7iOs42XTWcfFzOVcxDQ/gVb9VaOeQQ/&#10;9tuQ+uvBhq/X/6RLnAYVYbkEhKkJWgFVMd4cXAG3poa/i8MIYtaubj+cgLS6QxDiqjtQUAdvAvjE&#10;DJ6FACZm5QhfGi0cmmoUH/idackg11n5nY2QZSRwmQg71VBf2oKaI3/Aq1fCdj8Pzup3fF4PJX8X&#10;++OEmw9xr5FwprtzEI6bO+GvfANr1V4J2PSEQLNBB83+KSjfPRm+0mfQ8Tud2HyuVeOLOIxwbimU&#10;O9NRtS8H0ad/wqq3SLNchhuzJeVbuLYTREiieNEquD7lw8o8V59axncSSPWF0MtPQ3thCQy7RiN8&#10;awuUu6fCvISD8KcDklsToygX5WM0GuEpfITik1QSD0dDW/AnZFcmIlFxAfaKowQqo+RcWHtlIxXU&#10;CMIjBwz5JpQcnElLnYAhBoh322C9+ivkG9vAtaUHLAenwn1nHqLlS+B8uQzWW0NgvncQFjPrjXLU&#10;67WwiWXtV9egurgaupdnkFDJqPCeQ3N5M6pXdodlbzs47k+E6sV+uFWfWb9r4FRvhcVQDqelDOHq&#10;R3CU7YbpzQ6U7U+H8focRHR3ENI/hfrlCTifHoLz3jaU7llAxfAc1gfH8XnPBNQ+WQVFbhqshEOH&#10;4hhhcQ8cFQvhK1kG9Z2V0D7NJYDdRcB0GKYPK2A83B/OgjGUYRoi93JQsrcpHBf7IXU1Hc6lTaAk&#10;xBpPzoN9/yj4mI/A/Q0o3tsXhptTEdedQ1j7Gr4vW+A41x0lR9sRfNORuDMclqsjkCjdDv+7U/hw&#10;6DeC/W7E+Vl+cBbKF3eE+dhYQs8hKq9f4b7VDt6TbThQpyHxKg3RUoLArvqw7moH8+n+MO1tCe+p&#10;gQjdnsk20wvOC5m0/tdRFoeozA7A9nQ71FfnI/l+A2FpEcKexbBrliKlm0cY3AbN3nFUVGxX7iWw&#10;PusP9ZnhkG3sAOezvQh48qn8V6FWtxXhql2IVk5ku8uA620aXF+ET62/kNCPR63jTyT1e5GqWAXP&#10;zb5wvcmmcl0AR/k4BD/zGfNKAv0oyeN81D4TEZOAkImERSq3EKEgOgXaZwQwzyiCwXgaJJR3cR/o&#10;DzUBdDPgutwWUEyE/0gnePe2R+DVcNQaRsGjHMCyDoXjcns4j3VAzba/IVWTidqabLiudYZlXRt4&#10;N3SGcWNL+G52AkT4psh0ON/0gfY601RPptyHI/JsEHy5rWFf8guiByjr2wOh2Pwd0xklnRKsKWgq&#10;Obj1P+iGGgKIaXt96I80ge9VV9iZrnJrQ7bbf0B/nc+KJdFYJsuSBVf1AITNQ1nWyUg6smB/0pEK&#10;uR+C6mFSrE17eS/KfQyCwr2Jh5BG6HJ/6ALl0caAUsDEDLi/9IGnlP3OSzA3DiacseyEq5CICCCW&#10;aAPj4FEQCuMEvCSBJjkB3lc9oNj1A8LFQ+F6wnKLfVxvehA8Kes4QceciaiSkCMfjGiE8B0niEvP&#10;jpb2iemuNWNeCJ8JwpovCwHdEKRYLuFuI8j3BrVDJYe+sPP9KtZr5Vg42Td0i/+OyKVeUK77Ho58&#10;woQqB84DTVFbmI7QiwGIC39uhHWIIP2EdcuT1rAcawnDunrwXybAqgjV7ilIfmD6F7tAd7QlPGxv&#10;UgB8AaQ0GjzPOsHzsDPier5bL/wQTodXSxCV07AwT4K/ZgiNi2mwnO4AL/uO9URLyNf9DeaHBF7K&#10;xve4FwJHKMcvw+pm6wJzmadJBGW2S0JeKkLjr3Y8ZT0M1ft/kODefraDNBPnqaac/RMR17IcLHvE&#10;OAi2lz2RlI2CYsX3MB8i+D8UblGmSHkN1QyH4WRzGpMjpHBoytNNoTjfGrptPyJVzGdW/p3glQ7t&#10;3H+HjIZA0j8a3pp+NEaHwHeqH+S5TVlnw+ESbVfBsfwTv1tEo+F4M4S+9If5SVupH+BKf6iWfQvf&#10;hR4wbW4M1aGmCFTT0BNLwpc6wXC4J/PWluNTD3h2tUdKPhrqPZ2l+MJfIe7r9T/lqlvO1EknSDUE&#10;MXFKVUeY86or8engn3Crq+qAgbAmHWYQS7C8XzoJKoHdv97nJtIxiAD5TNMuL0TR/t/g0qoIcmIf&#10;HX/TqaEmKKn5u8dYBeX2dKgP/4mwshRqcaBBwCXfKfbcqQhmBsKa9sAMWO/lwiw/S4grYtoWQqFw&#10;v6FC5aG/CIYGWN9eQ/H+35GQv4Lm0gpC0w64qz5AU7AJbucFGK71hfXJcigvTIcpNweyk8sJfTpp&#10;CTagLUPF5sFQbRtDmFkLp94Kk7EYxqo9iBuvwfRwKfzXN0C5OQ3JVwegyxsE+b4MxAxXYLB8kGSj&#10;IlhpBaSa8jnYrsbH46vg/HgbKdVSaB9sQvGxddA+Pw9Un4b8cB/UvlmAqhOLYdzaC67HK2CzFcKk&#10;rYFJX0aF8gSmi+NgO9INnsv9EbkzFUUHJ1Ax/YHwsfGoWT8MFsrDTbka9ZSpwQVH9Uso7i5FtOgo&#10;5G+vQvfpOYIEc/npqdDs7kG5nIRLfpCD2O/QU2Hrb42Dt+wmArYXMJhqYDaXwGKshL3sMFTX1sH+&#10;/Bh8by4j8PIc5FeWwHFsDBU8lc/D1YSwXxHanwMt6y56aR7Kds+C8/Vp+JxP4HfmwqXbjIjYZ6Y5&#10;gKoHhBT1SnjMe+BXbiDsjENFXjfKdAYt3Nmozm8H96URCFwfRFBoBOfW9jCvagTLhmYw7ugC75Xu&#10;qH2VgdCDYag80hWKM+MRqdiK6Kc50N/IQKpwGvz3BkF5ux0sF7vDs7cL9Ku/g215S9j3ZkK+tj+S&#10;93dBc3AM3u6iLEsnUlHNQvgj331nIswfDiP2MQ/G88upKA4i9Gkm1BuoKDYMgGZzL9gXN4N8aXeo&#10;j/0Gv+p3ILwEsapN8D9dCVvFEqjuDIXl7kDEKyZQWU2G49ZQpEqmIW5eBMO5nqzn+UjJptBoaYNQ&#10;wTj4nvE+fQ58FYQB30q4qzciXLgepgLhhJWKMPgnYgTjiIxgXn6SgNiCoDSdyoLK0ZWDcIjQ5iIc&#10;iLiXsWkEuPF1zmajNFaUYvP7aCTLh0NV0JL3zIZNvQzV12dSGQ8nLPD9JQMJklTetbOge9IDFefa&#10;EW7+gLtyOJKBLESL01B9rB7UzzpKs0ySKwr3ZMJXZ5Tt+wnGO1SwkYlIGUbCeb4NbNf6oGLjD9Cu&#10;/BGBGoJldCJqA8yXfxZUt5pDuGeojUyFv4Sg+LonUl+yYTrYAM7jLWDMb4mUhnJIEIBSdYAjZg5d&#10;JT2l6AyRt0NQeakZ/K96E0IILQLU4ix3lPkXcVJLeyFUPRi2UrYREcrJOBbKx4RAcTLRNw2++11o&#10;xH1DY4jgHx6DuIt/Q6NQmyIUe4TzWQFkwqlrGpR3m6BWPxoJI42JN72hL2iFwGO2p1MdoGN/sbzs&#10;BJ9iIJKRcVIgdKTG8L19CRVNaAh1BZzjEdJmwHSvNeVPQ6FoqOQsWX+8EY0jQpQ4YCEbCf3NtjDk&#10;NoFhw78DDtajgVAcnIRkRRqCeW2g4W8Vh7+H+3lXtocJiBNkA9Z0xOSEyVts22dacQwRERXGE4C7&#10;w3u7J4wX2kJx4HvECIPCf1lMS4DXjkTSyvIoRHSJTrDkNYFtU1OYKPcg+5R76U/wX+0F64ZfYFnV&#10;DJUrv0PoA2VTNJ11MRuR6B9IJQjBnvEo2dyU7yaEGqdCcbUtUoEM9u8shM4PYjmHISZCXImZWHsd&#10;RAfswmmzkO1YeN72hPxoPdRqs6De/j370BB4CNW1hKCYbCiSBLuE8P8nXIQQ7oSbGv/7bqz/EbC8&#10;6MByToD6ehO4TrSFcv33lBXlfrMDUDEaVcv/7/A9JOR/GiaFLIs86k+5/gRzXlNpKTZmGoPA5e5w&#10;rG4K8402iHwZwjGhBdvuWOg2/QTL8ZYw3e7M/sNy6oSLqKbA2wm8pyVc+zoguo9lfTEM1qOtEHpP&#10;A/NkX9gPdeD4ngHPCoLzvvoE+15fIe7r9T/pkvysiWVTAWYaCZyEnzcRukujEQ541ZARGjylz2DW&#10;KglVwgedcCIs7qubhftX6YoZPAPhT8t0TRo1PxvgU5Xgc+5cBIXTW/FOQo+O39tVKtQcXwq93gGf&#10;TsZONAkVK/vC/foyLHy/SS32z1lhNarxedcMBNT34VTelQ5h1B2KMNYdrDhChcm8ie/Nn57As6UH&#10;tOdpFdqvw1V0Eo4352Cu2Ylo2UVUX9oOv7oU8m1pMN/ORckpQl7Ve+jNCjhqvqBy52D43u1lXh9C&#10;LuKmfpiHuOE41Ds7I6x4BNXtXfDd2o7Kc1sR0lfBcmkjque3hjJ/NYKKpwRLM8yGIrhUO2HVvWb+&#10;zAiWX4TsGAejm7lUBEcJem/5exncN+aieEc7DkQbES/IgXw3rf0vF+CvPAKz9R20dqajPkNrewWs&#10;D3NhurAOJRd3IaIslpY2jbc3EgTHEdLaS8HJI5fGEu7WoPrBFsJRDnSP5yJcuhHBitMwiRm5M5NR&#10;sWkQFfl16OzlMOvlcGnOwqNeA0/lBkQ/L4PuzG9Q7vsVskMLCcALCVy06F8sReT1GtQ83QmX7AVS&#10;FSdRumcoYpV5HNBzEfUe4iD3J+Q7esB3KA3aNW3gu0Or93UuvK9WEQCmQZk3HOXb+kN79U9Unh4I&#10;97NMluMPOO73heVsf5SIJVIBd3sHwXGgH+zHusBNaAsd7Eurux/w5QwB7DK8LE/ti78Q3NIU+rUc&#10;sFc1gGNlGyiXdUflkg7wXpgGz51h8Jf9iaDrKBLOg3DfnSgdKDBsagjX0V4E6kxCPYH4xnS+cwxM&#10;h3pBfboXUu8IQFeHQ7+rLcInCJa7R9BI4LtV4+G8PRUGsedMvgGu14SUj7MgvzkIrvdDETCsRdKx&#10;HknvWpjuj4f5mvDIz8H/ag9pJihmoBKnQtZfbwnj4RZwbekK17rBcJzui3g5weppNqq39KVS6A7b&#10;GUKndg48ZX3rNs0TOIS7hFjZJFie9yVA/Q6/2LuVmAJlwWC4WLakjO3m4zCYnnSAT04F75iOeGAx&#10;lTEVak1/+AkVSSp3sSFfnDasNfMewxgo8tsi8XES5GJv1v0BBJ958Ig9SQTB2hCV5cfuiKoJfwlC&#10;om80jKcbwUuo8e5oAf3inxB9J9xIEDSMaYQsghUVoetZF7a3dLhf9ULgXk8kPoxAomgklAQTr5pK&#10;OzaGcEB4SfF+wqi7sC9CRhpEokzMn/ZKUyQrMxGtJgz7xyEqTtESnKK+McwTnyFA1fLZRDS7DsSc&#10;2ZKrh6r87xC831ny24bUdOZ3PJLGbHged4Z87zeo9U5E3D8KCX8262QS4gRed81AuJ53g2bdd1Cd&#10;b4xIcT8alM0QKx8K2dUGqPVMlk7pmj91l+AuRphKOrL5XRos79rDx+9FvcI2lWNGbzjf9JCWYGtr&#10;eU+C7eBtZyRf9oJ2d0O4r3encfwNnDdFoHcCgn4E3CW9WB6CMkFF7F0UsnRU9oHmZkvEqrNgO9Yc&#10;frbb2LsR0slg/93uML7pRGAknClHIfJ+ANSEde8rthUTYbtkJNwXuyF4oQesbOu2pY3hnF8P1oX1&#10;4FrdCK6TbRF/NJj1xHvN4+C5TaCXj0LIPgfJ0EyWZTLhZwIMN7qh9iWBc09jQnYmPAXd2V7rwbae&#10;wLf9F/jOE2hL2S/EKdyb3eAr7E8DuTMBkPW87TupTsSMWNJBqGT92V53oixFPRLSTBMQkRNKazI5&#10;rmbBpxyEcIU4dTyGBiT7i2MiPFfYF0WEDM1IVNxoBOHrLlxBI6M6A/J5/wbNVYJo8SD26640xvoj&#10;KvaoRph/62zUWilL2xjJ6bF89098L2FOOx7qBT+gZutPzA+NvscDpFjAtXyn8lwbuE5x/NhFgyMy&#10;hWNBC/jyuyBWmIVwyXgEikYjIsKYHemD6hX14VzXArLt/0D43VDYbo2C6sTYrxD39fpPdomDCv/8&#10;LB2EMJqomA5CcfMYLAYdIU5XdxhAwJ5O7IkTvtqEc2Gz9Pl/l9Y/r7rvzXDoFSg5soQK9hnUBgMB&#10;pQIVhBKTuO+f79XoDfDoa6A/vxKGrUNQc3gu3GWv4X9yErLcobBXn4KRAKjWi0MRBFANwU2vQ0Xu&#10;DIQ8F2B/OAPq3DH8zgiTUQvDxbVQ7MiEt+gGjGX74dRXovrKTjh3DiNAHGMahFK9Cl7ra/g+7kLp&#10;8VkcMGfBfOl3GIw6WAmS9uLtcD48DLu6mB25vxTP03TtAEKKt/ASED8fXYOE6gmqT/2F0KMNUO3I&#10;Rikv/6eLcFbugENbBJ2+DDb5friUuXDrC+F4eglfji6G/fkcxKq2wfvlBKoOZSLM+9139kC3viOq&#10;9tHyvbIK8ZfTEVTfIxxq+fwbyAuWwV91Dp4nB/H5yAJYP1yAixBsMlgIicX8nnAn4sjm9YH+wiLU&#10;yi7B+GAZbCX5sJtLYDRZ4S+6j+rt/TkQLeTgeBIBzXF4FLsIyvMQ4UCbcs2DW7sCns/CH1oW5T8b&#10;xvNZqDw4hHBGxVkxB5GP82G9OBYGgmikYCS8n/6E78kCDtJH4L65ErI1jRESESCujETllhaE1uGI&#10;f5hCgFhI6JhGy38LgoW7EX67Cvrbf8Jfsg21zgOIfN4C5ykq2YNtoFrWDKZNVKyXCd3LGsKxsTOs&#10;x0dD82gmB/lr8FhfwWV/CNPHeVS0GxCRzYLv7VwYL1J2p3si8GE4aivGURn2hnFXC2jWN5AiFyiX&#10;N4P6UFeoTi2hlb4JKso+eCwD8auZcHIQjxeNQ/zLWNRsb4raqsmQH2wC895msPC36Ou1CMn/YDmm&#10;w/l2JKpXNoVsRxeodneGfnNDmHZQYVLhRsqFd/4BiN4maDMdNeFRJsKj6X6Dr3gYgmVUnp9WwHxs&#10;ACrP0+q3ryFkzURYPxW2+4TGG1lUhvMJUVORTArP9jkEkIkwXiGwV2VI7hmE/zTfy2GUYTbCLGtc&#10;MQq+m0MI9m2lfUEIjkPEkkNFOxGVe5sSnES0hgmI+lkPzgnw6Ajj6rr9VNEaApt1IiJqAlVkDIKq&#10;4dJBi6qV38B3sTPbunC9wfZQmgbnVaZtnAbb+ZZIllEZlw2G8Ulb9ok0GPObw3WvB5XkeAKbcPA6&#10;lkA6Bo4vvVCzqwHMYvYvObHOmW6Ybck2ElFxStYxAXJx4lNADQicLHPIMxI+vdjzRvCwTZbSV19t&#10;Ks06CkAA74tYWWfPesB8vjUsZ5rA96Ar+yPTEydiRagqxxjeT1B8mQY732/f1hQmKnX/yY5wFHaD&#10;WyzX+ifReOonnWS0PG3P/BICCZG1wm2IjemrCYe1lP3N5tAcaQLvo258/6+IGTORdIu4oHwfoUb4&#10;P0tFxrJMAoQJLkHKVjeSUDKaaY6T9uZ5TQMQ1BN83RMQeNcPgTuEQQ3vpdzlm3+SfKPJ8n+g8dlb&#10;Ou0L5wxp+dZVRWh25CD4aRAqd3+PmiX/GyxbGiNwpBuMGxogeI31I8+mQTWSbWwO28ZURLyb4VCv&#10;RYBgDfcGpO4OgWnuP2Be3hDGvY3hudld8qenWvw9AmubwbG3BawnmiL8vp/kky2wpy/U6xogpc9A&#10;4D7lw/wFr/aGNo9wWNBRaoO1zlGw3WwlHWbQn2ghOTCWQnT5s/g5HSFZBlJK9i/FEOnUr+sN+4Zh&#10;hDSrFSwfDvunngSmNBo06RyTu8B/owc8D3tIB1JMe37kGNOehsIohNUsf5gwT0BPiBimNC48ws0K&#10;4T9Umg7lnu8oq+kwvUxn3jOg2UZ4PdwJUeEiRvQhZyYqNv6MRBUNDy3ryERjTAS6d2VL8YATxazL&#10;hDi9Owk1h+rDtLIB3JeGwXatL7wvBrJeRiKsmYtEzS4Yb/WD98EQeArnfIW4r9d//kvM0gnI8stL&#10;8SV3Ni3YEn6vk2bZRDgug04Dtc4EpeQT7v/zea20X04lnegUS7IGgxHWx/kwn14JTcFe6MWBCkKh&#10;iC4hHP8qxV48nTj8oCU4Wgk6F1C5fzLMG7rSYhpMC/YuoUWkqYfD8gQ+xymYjdWoPr4IliO0pq5t&#10;IdypmCemQ5gzM++O15fhPzYFpftHwa+qhO/NVRh2t4P3w59wOG8TJNV8p0Lau6cjINqr3sJ5ZBLK&#10;V/WEZmc6/K/WEjrPQ09Q8hS/RvnK/sxDNUymKgRNL+F4sRPVezJQsrIv/K+PQX/sT9je30JQUw7d&#10;9TUoX8J08hYTdBbCp74uLb0aDTLYVIfgNL6CV3cVwQcjUZOfBeuFqZDto6KtfAH1+XmwP1iFpOYK&#10;dBdGoYrQGy25Bfuz09BeXA3Z1tGQnfwL9o8nad1ehuf6MlSeXAXnu/UIGt+zbHcJqPfgersPimNU&#10;8HcIhCcHonrfAOhFVAXlTSRt5bAVrIFydxoHq/WofnoBmtLXCOnOwqXfhrD1KOzWm3C4CmA3nEag&#10;Zj28+nXwfpwN07MZHJA/wPzxHpX4cah29iUscLAuW4VY9U6YHi2CvzwP9rPjUbOtE4zXVhGsjiF4&#10;Yx50O9PgOUKlsq0r1Pt6wri/J2IfV1HZnKX1uxTGklmwVWwmVG6D9dkimE8NgHnNL7Bub4HwsSFQ&#10;Lm4M24lJVC4E36M5MJybCvebpXx+M9x8t+HZVBgfjYX29J+w7hsO9eZOkK/oAfeh0fBf+xWGI4SR&#10;Y1kEusYEremwHh1AZboAxjO9ANls6HcS9OY1hGZZG8mvoHl5fSSKOKg/HQTZ4n+DfuG3bJP1YFlb&#10;D8ql38F9VcSD7QXNX9/AtqwprfZ20C78AZ47/Qj3wyCnAnEe6IqaHc3hLx4BERrJV0MFExglBepW&#10;LKoH0+LvJD9g7pKB0G6vD928n6Bb/BOs83+Cbf6P8Ozrh/CpHjAe6wz7pV5I1oyE7VJfKHZ1gIrK&#10;3PdUKMgJUBA29ct+gWvPQERfEfLkIwg1f8D0gBBaLRzeUqlLIZ4IRyIEVyUVrmwEXE96IfwyG1Ub&#10;v4PnuThJOAaB8l5w3CDE3euOWishorQvJEeqsanQXmkkzaCJAOpBPRV26RACB6FGlgbTgfpQX2hC&#10;OBwIv2aQNJOnpqIVpzPFUl1dPNVMgpqISToKIfNImF90RET4fvOOpfHG9xKoEhYCbG0dDCa9o6G6&#10;3Rrucx2gOPgDAnxPSjUZYd0Qjks9pdm6VHw0852DpIjNqh0B/+dBCHyaAJ8Icl7G/FXnIGbIZJtv&#10;i/DnIbyXMhD7zFwTEL7fC+oF30K56BspFFfIm05AI9CbhyOgHATzgxZIvhsobeQX4cFE1ArrxdYI&#10;EGKTYbHMSBAOE5BDhKnq/jRW+hMC60KIpQLZUN0iFO8iXJxoDfvJlpCd+4UQTSD3jYFfz7HJNBiR&#10;or6IveqPqGwQ7J8JUXu+R5KAV3W0PsxX2iL4rj8STwbBc7ILDMu+ZdtuDVVuYxgONUfoznBo1zSA&#10;6STbx25C2t7WCO1vBe+2xnCupXGxpCGcCxvBMr8BLAsaQ882FXjUS5otDT0ZicjrUbDmDYNmbRtE&#10;Pg0hYBHkD7fiOwch4spAlPAFzwwk3gyFZtPf2ae+rZtNJFi5KvoShNIgX/cPxD4PQ5JlSobq3IDA&#10;NxEmAWjGEUgQrH0acdiB9VY5HP6X3eAqHsS6moxa9yjUKkehnLAtTrEKNyjCZYk4Ve1SDkTcQYPA&#10;x7p72hHmTY3heNyW/WcCdEcbSzOWiq0iUsMYeMr6EIh/RG05x9PL/eG53AumW+2Z5jQa1v0kZ75x&#10;/QxEg1kQMXErDnzDdHJgfzGM9yyD7FY24lXjEHw5FOHbfWHb0xmGS4PhuDoMoX1sU1v7oWbdz3A9&#10;G/gV4r5e/9kucTL0/+1/ApBYOrWq6qDKIGBMr4P17VWU5q+CWy/2uFklmBOhvv53z/7zEsurYg+e&#10;UoTY4rNS2C+ma1NXUPEuQ9nB3yXfdQbhGf+f8Cb21EmREzRi2VR8z3e+u4HU2+0wUDnqro7nYHce&#10;VYcWoPrRGTgNNdAZTVCdXAjvw+O8XyP5tNMalNJMoFGjhav0HiwPZyPiXMwB/ylKCWKB69tQvron&#10;PMoyCRzFsrFOr4KG+bVqq1B2ZDmV+2xUHvwLYX01PKW7YH+8l8D4F5RrO8N8bhVstk+UgY351kuR&#10;KsSytIOycDzNh+rQLHgP5aBydReoTq2gdf0XUiXLYSLUKNd3gOEAB4ZnefBX7IbZVAyH4TBsiu2w&#10;yW/CZC5DQPsY5iNDodiWDd36rnBcn0ewUkvp2yteQnZ8ASqvbYRb8xgRzRNC03qCy29UtuuRCq9H&#10;VHUK9vubUL15IBTrekN/5jeozi9B5fW9MNxYiIqttDKv58CcOxb+WysRuDAO3tN9YNzYnJDbG+Zb&#10;f0oB3v13N8BVMBHhcqZpvoqY8SIi9j2EuV1wysXBhj+gPDwIqnM9YDqTBc35bPiuzoRma0/4RQSD&#10;R5ugP0or/OJoBE5woN/UgfKZAS+h0nZtEoJlBQiXHYM8byZhuB+0zw8gbn1EaHwJ58fNUD7YDs2L&#10;jXBeXQjtYcr0wgp4t/SGcVUbhPNGwbilCZwHu8Cyrz9UKxsDpdkIvhoM/ZHOlMcYeGWnYat5hKDs&#10;EqLlLOfzeTAQ6mqWU+GUTIK/eiJqDVNRfqQF/J9mwn55EXznF6F6WSf430+E49VoVO1Ng+PiZITe&#10;TUGEUOZ/MB6B4vFwVGYQIsSS6SyEFHNhfzeKIPMnXJ+mw3tuGIzbfkDsTRoSFQTG3cznE7HfiZAh&#10;zyCs/4xg4UAqjpk0bAhiK3+Aa0U9GJf8CN3Sv8FNJWxb3wRmKmDH9qaIfCRYVI2GZs1PMOxpBN9j&#10;AlViBtPsDs18guT+9rCcbYFIRSZS7jGw3GyG4Nv+VLTTYHnZHr7j7WA90AbmXQ0RfjBI2mfl/yCc&#10;GreF98tgxF1j4HjXE6blP8J7uxtqzVMQE/v3AgQiexrcr3vDRxBEJAeJWn5HAI1YxdL6CJgvtKib&#10;kXJMIOgNg/llF4SVhFXh0sSYTgVNcCOwRRNU1NExqBUKmhAXE/vgyvvS4CHs+Mci7KxT9NEQ4SY2&#10;EeZ7hOgrLRGyMW2CLwLToGV+pdk46TCBmEUbihTzYH/WFfHSEVAv+Td4CSdxeTocIoKBejhC2kxp&#10;5s6vG4SQWPKj0rZ8YPtUEyiCOexrIk4n6/RzH5ZhMrxXOsB0pb3kIqOWoGD/QHn4xyHpHomYayzf&#10;y0s4+9WMhOdxd6gPNuCYxLpkuhHTCLaBUdDm1oPjRBukDCy3WMaunQC/AGjWvflcc1Tv/pEgSYBR&#10;j0TSlQPViZ9Qc/gnablPtfkH2F93RVgxAOEnA+De05pjzj8QudYb6sX/IKTXJ5D9DNuC+nCd7obw&#10;rb7QryN8r6qP8IH2iKxtIi2lmhb8He75DQlt38Gw4meY1jeEjaCnmfcfNFBoiGz/BfoDnZFiXWnn&#10;1od9ZT0En/SWlonjukx4q4fDvLoenGsa0sBshaQiC6aF9ZluPem0cew5yxylQRCbxHoliH6ksfWI&#10;8C187sUJXeAVHS8Br3rjN6g1jSWEdeV3ArZHs856UX6d4C7uzT4/WgqbJvZ8uj91lxw1Sy5r3DQa&#10;guNQee4nwt9MOIp6wXaqDTwso3kNYf5DP8Q+jUC4YhiNAEJfZDZgnQft8ZGwHGyH4Pss+B7yfcbl&#10;SJj+ZN/IhuVOG+ZpNHT7GwI142DY+hNhnXm1sG27x9LQrQfv2U4cm36HalM36Fc1hCO/E0zHWsF3&#10;uDO0GxoiVvB1OfXr9V/0kvzN8a9Jb4D2ziEormyB2ygOChihIqwZ1CJAvarufgLRf/+8ADS7RoGK&#10;k4tgFMH5DXbYi56iOG8e3GqZBH4C5NQGgiFBzG27iYD7FEqv/IZwzUZUXyRAKovhrHoPee5MKC5s&#10;Q1xZCt3x32DamYaqY78TdMpgc7yEx3EFNutzmM0vYVdpaLVNgqdmH2TXxMnNEniZjn7DQJSuGQxv&#10;6RMp8L04VKExiMMeasg2ciBTlMEugPXaUngKD8OoOAYjYVR5fScHiBPQHJgOx82tKDu+BOpXBbQa&#10;S2G2aAimKth0Ctg0Kmhv70bNlj5Q75uKoPoqAjWrEaiYwkGP1u+VSTAfHIKazb2h294P5r0dCaNT&#10;4NBWwFu1E0YTQdZkIkS+gfHAOFhPzYRp6xA4z02kLMbD+ikPLm0ZwrK7MN0YBfnJKXA+3wnno11Q&#10;3L/I3ypgtn6CU/0EVvV9RDUHYXs8FxXHJ0D7jHWnvYuo7TbCoR0I6LdCf4nQcmAorK/yEJLl8l3p&#10;0OSOgevaarhuL4Dh8SRES+cg8GkX3JfGw3h6ApyXx8J+djSq86ZAd2waZLszUH30T9RcWALFRcLj&#10;zl6o2dYXpmtzoCtYBNP12TAd6Qf1ptbQb20L86W+MB5uA/ehdgSsVlAv/QWeLZ3gIDxpNraDen0L&#10;KFa1g+30dPiuLKBy42DsXQDd5T+gzqNi39YLqvU/InC5Dyy7OsN1sjssBekwrm0H49bu0G9qicCr&#10;HPifDYbtVg9CMC1y6wTYbnSgnAhHn4bA92YgLITYwHPC7Yf+8N/PhPzcZCqGxYi6piKpGgf3xywY&#10;Xg2E5w2hwLwE4YKBUB1oJZ0wdJf1hfvdECqjDBheEvKvtIP5La13z0Jp6TDunUi4nkwQGIeUh1f1&#10;WOjzekO7pwk0G36A8XIHRD+nI3izJ+xX2sJ1uSMSqhxpJsx4rR2VGcGBEOP9PAAJZTYcF7pBs6eZ&#10;tFzmJXyYNn8H56W2VIITCWRsB7k/QbfmOygX/QeMy34i/H1PhdkF7rc9oBEnKP3TYb7eCcrl38K1&#10;oT6MC76FccX30Oc2RZDvCNekQ36mCeIeKjYxm0SlLLzmR1QjYXvVHxHChzjpKXyteUVA9+RM6WSh&#10;XzUQESrfRIoAVJuNVDADcUumFIsUiWzePx6pCEHTxed9WVKoJ7dsABX1RGlmxFHTjxCRwzwMh2lX&#10;E5jyWsF4phn7eAb8Zb2RMlHpnmkJ17HWUlgk9fZvAO9kCLcqIhRV1E1Qqp0GtzwNtifdCOVtkSgf&#10;gWAN+8y7XtLSmq9K+F9k3ZSyHQRGw181DM73vZAyEizudEeyhuDtIVDEpiDpyYbzS1+YdzeGbuWP&#10;cN6kjAl88I1E2MLnSnvDfrw5jYK/I/KWeY+Mo7wIBLExSFjSodr1PVR7aFy4pxFMBdQQ4gUIhwit&#10;uv5sE6Jex8HxqT/CxenQ7vgRkcIhqFVlw3CwOSKne8Cw4CeYFv0Iy+Z6sBJ8Qi8HsR90h/ci63Nn&#10;Yxi3N4FrdyuYTzdBoGoEQs+HQrPuH7ynM7z3u0pRLnRLvoHpUFv250bw8PfIyz6IfRhO2KdBSXmG&#10;zRlwHGoM2+JmsBMGg3vaI/qG73nCsvN734WeNCRYz2zDjnwaPNd70KBqx3GBgGsRS+Cs7+hYeJk/&#10;ez773cb68JYMYjsg0EWmIKEYwTHueySLMqC81YptYRqiX9Kl7Qcp3RhEHMORYr3LFv9vSMmGIFg+&#10;GBECr/sTy/tsIDQ7G8D3og9SNBSchf2QkI9E/A373VGxd3UGtLfasn0TED/QgFvdFK6rNGAs46Ha&#10;9j28j7MQk49CXEZjIM682AiW8RyExX5M/0wETBnwvu2GxMd0KFZ/x3b5B2KaOXDdSEfgUTpC+k2w&#10;Xmbf39gQ7kdZ8FygEXop8yvEfb3+6151cVkJcloltOKEqEGLmnsnUXVxK+z8bFSJmTvhwuRfLbPq&#10;YdFrIT/yF/RmD/83Qq2zEIy0kqsQ/at8lJ+ZRev7MlzWN9Dr5NLpWbe6HIrjv8MmPwXbp9swPcyD&#10;WqvnRWAkdNme7IT98DCoT0yjsp/DAfICNM9PEib+QuXzfNiZVychreooB+DPy1B+aS1hjUCpN6P4&#10;wK/syHoYCrbAdCALZXtmcwC6Bc2JeXCVXIb6/l7CpZngqoX9/Q2ozmXCaboDx7u7MD7Ng1NZieL9&#10;swiFNQRZCyFVSZkUwvD2OhRn1zPfa2F4cwI+3QF4CGWuFwdQvKoHbOe7IiT/Cx77DcpRBy3LojVo&#10;YGG+3GVnCEcdYTw0Aub8bBjPipNVvQlxBI67OdBuGgblqo6oXN0V5jvbEbOshqPwJlxFr2G6tZ0w&#10;NRPGU3/A/2AGnDeGcVDtAO+VHMSsx+DRlMOmLaESOkFldxJ+WQFsn+9CdX4+80oA2DMcip0j4CmY&#10;BcfJCVAdGoRa/X44nq6CYUdPKHf2RPDDXvgMb+AllHrkmxHUvoLfyvfLCYmf9sBwawWqd/ZG9NZs&#10;lG/tCuXB0dBsHojEs/kcYGdDtWUAjMcnw37rV8LiXMAwB479XWE6swCOh4egu/IH3K/nw/uIsH/p&#10;L2ivzkRcN4fwMBWoWMiBeRpcuYS+FQ3gv9IDNSsbEoB7IPxyLJwbG0sOOx2EEtu2VlDxngSVR1I3&#10;HqF3wxC+1R/2k12g39kJ+l1DEGJ7SFbmwJbXAuYzTeH+TGXlnYpa0wSWuRcVTVvol/8Ax3EClGIG&#10;64z5CP1KaJiNRIBtVUv55reFkha68d4f8JkIeJHfkIjNRCKeBX8566yGIORfiGhwG0K+PdIJUxFE&#10;P2afglr/NCr9iQQhwkh8FmputKcSJ0T4JiP8fiCczEOtehxK13+LMKEt9H4wTHsbQs///bLhSLhH&#10;wfWqL5x57WFf8iMcy8VyLIFswfdQ5zZCkMAS0WQi8mWEBEbOg63g2NYUjgPtYN/dFPql37FNdQMc&#10;hFP/aPhshAgRtNzPdkYw1G9sBO2iv9c59yWE1cay2d7S4HveE6YLLZF0jIeHZfS+7kwookIXQc+F&#10;Uk9MgPk12+eNVkgGCJdVhOhzLRBTjkZckw3Xyx5w8vekYzQhZxRqCTR+Aqk4oRkuIkjaMglEYuau&#10;7hCAt7ALjYdehJ66AxJRaxrCymGEvkkwXWmG8Iv+0C7+DnZCh3AiLFyxxKqGcGzoRYNpKCwXm6C2&#10;eihhfJDk5kJz+kcES9MJlCw3oROpaYgzHx6Cn5bQEHnYE5ZrrRFVsj34JkkzbPKrv8D1keCQIJB7&#10;Mgmyk1FzpQWCj3vB+z+N8rYAAP/0SURBVFycph0rgWEck1iXY6XQUiJyQeBCB+hXNIKD4JywEgBp&#10;KIQ+94WnuicCT/oQpv9vcD3rQaibhLBww+GaiFoCZK12JIF2IAJP+9PIawD36S4wb/0Jgbs0fPKb&#10;EzopD+Mk6Hf8TMggoN3vCfednvCwjgNXuyFemAb3ORpC876Ffe73sMz/DoaF/4D1eGsEbg2A62h7&#10;6NcS0m51g+5IIyRLWbfVWZJbGeO5Nqgl+BiON0K8aAQNgZ9hy22OFGE5WZ2Jqk3/QOxRX9Q+5zs+&#10;9EYyOB6x6EjW9RikrITfqoHwKYYj4iW8E25rTdkwXf4FMdMowj3rWyx/e7JgowEjfCGGCL2JijTW&#10;4Q+I3O7B/t8fHgK0JbchQvxfOP9NGAjBliz2JQK2YTTMm3+BeSnzf6Y9Qi+GIvBxCBwfWD++GTSc&#10;psNvE/sJJ8JynHWvHEUo7Q/31ubQb6nPdjORaY1CTEGoFsH22ZdgnADLtmaI0agTexp1G3+GdWUH&#10;eEomw3y5Cyo2EMjl0+B/t+wrxH29/uteBq1agjgRfF64HjFqdIQtAW1WGAgx1vcFKD20CA4FQYaQ&#10;J54RM3j/rzSMMD44AFv1Z8nfnAiwb7G+gMXyElbbE5gMRdAbdLC9v4vKQ/NgU5UwfROcshLoLmQT&#10;QF7BaqpC+SERJuc+f1PA9Pk+HC/WwGb5Iv3vIvyVbByK6j0Tob9zEB6tDDaTDhZFiXTowXe+PwyP&#10;Dks+6ayEO/X1bXCXvpbyayl7BsOl32A+OQfmwvuQ7ZmEitUD4VdXE1yZX3MJYbUGptKdcH3IRflh&#10;5pEAajHqoL6wg+U/BZWJoEvoM2rt0BFQraa3MFQdg8v0hYCngKdmN+wPV8Jwdjq0hyehhhaw4dho&#10;WsTnEfAU8J4yCL91rhLCjWwbbOpb8FiEg2LmofQ+B0MOKmfGwHJnOny3h8BzpisUq5pDsbcffOV5&#10;8Jg/wGt/ALeTkOW4Dqf5Hb/7SIWyGwHtJdjenoNs1wTINvWE9ngG9NcnwfFpBeKKPQja8hCy5yLp&#10;34Kw9yQivlPwmh7B+oUW6a10Qh2t0msE3+cH4D09A+adA2HdOYjWMi3o92sR/DIdjkuTobuxGdXH&#10;F0J3bjG85TcRc9wnQJbC/vEQ1OfGQ31jCQfEpQSsZTAdHQvLuZEIfN5DINkD0/4hVFrNqWQ6wn2G&#10;IHV+EDysM/dtgtidgbAcGgDVViqiR1TOV9JhPTqYeZuLhHMPLezH8DseIOXbLy2hBF8TGJc3gvPc&#10;KBj3DYFhfUeYLrZH9BMVyJEOCF3js6fbQwRvdxzrQpCYQaj4C9brQ2HcQXDe1RLBa1056I+H901/&#10;6Nc1hHVNAwTP8N7HveGgMvS+GoaQZpS0wR2eqTBf7QTPLRFYPBP6za1g2/IznDcHwP8qC5F7fRA6&#10;1o8gNBLAFGl2IxVeSqj7FUnNcAS+ZMBfOQ3hmgxElEOpMAbBdrgF7FfbwfqaoBAbS9gag+CzfvAc&#10;aYaU5p+n9NyTEH07EPb7naWDEO6nPWBc9T2vRvDubgvD6nrw5bYljHWD/R7L45qAuJPw+q4XEq4M&#10;vn8CPDe6wLK9EWrW/B2W+7zHOxOuJz1hP94G8jXfIPBsAKJVw+Er7AFfNWGvloBVS9ggbAn3GzF7&#10;GlJU2CHrCKbbRVLsKcJOKjoOzgrmt6SfFMzeVTMcugM/AcUZiJalwfOiI6EoBylHDt/bAkkqfBHv&#10;M+lkWamE9ZfbwK+kQiZYet4w/4V9kVRnSycdE8L5Lt8ZqxkE8/W2MO9uAt3KBjCu+RHOrb/AWdAF&#10;EXM64oQisWeuFuLgAetBHECIM9+xSYgH+BtBTUU4Nm1rTJDsRvAegoSZcgkSIJ91RrJoKHT7GsN/&#10;qyucpzqw7vsS6kfD/aoboiyXWJaGPAfKtd/BvaE5LKeaMO3JbJdt2SdE+DKC63OCrks4Eh5P0BNL&#10;+SNppDQn2NQtL1uvdIRORKvQjyKkZsNdREgSQE3YERv5k7bRiLxhfz/SCeol3yN2tS/MYoZI+Oo7&#10;0BTWM20on4FS2C830wq/G4xa83gECN2pJA2F6CzYrraH7WR7+A+3h2tfW7gOsT/saUxZirJOYrvv&#10;QLAZiVT5CBgfMb0nneH5koageRjcsv40hghg2gzYP3ShMdUb8S9ZCBeOZvtsjaAqg/XNdmDj2HSm&#10;BfTb6iFOOcbETGxsHNzlfREQy9jasXC8J/i5KHfK31tC4Pw8FEECdqwojXnoSVhMh8dAsIqOJhiO&#10;Yzvsgfhztu/P3RGqHEJIG8P+RuNw3y/w5A6E6x37rZFt61w3GiyDEHreB8YD7Nc7uiH5diRUi76H&#10;fFk9JL4Mh3VPFzhokNZsasi2OQURgnbCMRU1x1uxzQtAnIaoLQcKyhOOxeyjs9jOdjMvqxA1rkbQ&#10;+vtXiPt6/a91CT9xWr04JKAi5BmhEHvl9HqYtWUoy18NzcM8Qg7/V4uDDCoJzOzXl8NmfQ2LrhJ2&#10;+wsClaruFKxWzOCJ0696CRKFGxFPdTE+H52LyLuN8L8Zw3tl0BhMsL25CtPz9Qgo3kN2cC7MhD01&#10;nzUKP3jMl73iGSrPrIFdp4NbrYTp0WlUEOzMd3ZBsXM4XOpnkuNep6IStteXIds2BNqrG+AQ4bwO&#10;z4Lm8g5a8hehIZS5+A7VEVq9l9ZJcVrt7x/AailBQJ4L1cEBsL++ALORUKhVwir/iJJcgoCqCGaD&#10;DGqjGtaqkyznY/7/FsaqU3B58uG3LIXJ/IXlUULFPLpU1xGpWQvvvYnQLW8FZ95A2B6shfZSOjQn&#10;xhB+xObeX+H5sh5+7TaCw1y45HmESD0BUQWPWg53zXlYH82Dft8YKLcMguvhH4gW7YL+yQnUXN4G&#10;ef4fBNnlsDxeBf3b9fDKzyGmvgTTs2XwPJ9FZZML2PcjrtoA8+PpsJwfCe9lsRy5EKFXC2E+1h32&#10;vBGwH+4NyzXm78UkmE52hfv8GNhuz4QlbyRM12nBE16UC+vRsm0r/ea8swae96cJAfkcqHfBdYeg&#10;f4pKheXSn8yBekVzaJbXh21vF7aNQdCL4Oq7OChfXgjDqqYwbWoN09mJVBAbCSy/wv1xJsKlfwDV&#10;VIhvJyP0OAv6PVSYpemIVKbDnN8Z1m0d4Tw9F9a7W2F9Ohep6pnQL/8H7KvaUBH3huvxeNgfT0JM&#10;NQ3BD+NQtaULNOtbU9adaKVTwfsJEMeaEVTbw3uX7YXlTJROYr6GSr6nYJ2MiNgnFZgA4+VmsJ5v&#10;jdCndCrYb2Fa+Q00i36W9iNZCBWmnW0R0WQhSYiJOajU3JS1+0/YHjGv29pDc5BWfnQygnKCGxVx&#10;+AVlcL+dtLcsoB+JqJbgntsEgXsD4L7ZAe7HfQjwXeEieEXKhyKlG0sgbw7ni35wPhwC92XCxsmW&#10;cOxuDv3hlggrhiAVmoRgBdMmLCaNGfBVEKautqRSHCAtNYlg8ebLLaDe+h3hoxNgySYUdCJMipOr&#10;lJMjAyERi1TMtiWyEPWPlk75wZuDQOkIOK5QJiYaIwIKCQ21wtEt4cx9uRvka39AUjgu1ufAcL01&#10;Ev40+KxD4P00EIrc7xFUEoIINklFOpQCgJxTCLD94WX5NDt+hnVjA3judGVdjUTYlEHwEZvtxyBl&#10;IhSEWFcBto3YGIiDI2LJM+ljnmMEVQKhiK3pfzoArrd9kPKORYTQZLvYBqpVP7LvNkLYyvuRgyjz&#10;7S8bAPXh+jDvJfhf7YLw2wGS24za2DT4P3WEPr8xDFuaIlnKulSnSxvqQ2/6IVwyEBHZMEm2KTnz&#10;+KALYaQjZTMVrpfd2G9YD7n1CGWTYSkghK34dyQ+EYqtmVAcbQTD0npwXusA2/m2MC79CW4aMMmX&#10;w2Be/B2MBBBUZcJ8riXwdhRMW+vTsOgE1+1+NERa0iAZiGhhOnSrv5f8+AXLhyGuZt2Yx7AvdYJ5&#10;3Y/wXO8D+ZYfoVvxD97THhHK2XqJUL+9GfQr6rG//ozYCxpImxuyjxAM73aFr6Q/+xINlOc9CY7t&#10;YTrYXIqI4BL74Wh8wJZF4BuKuJwgfrkz1Ft+Qi1lFU9RNoEshFRDYfvQQ3IzkgizPSSYJ3FggXUl&#10;2nUNZSnCoVlfdqRBkc0+N5aw3wOWGy1gXNsE1av/Ls0mJljnKXOWdHLVSJAWBpVoj0HdMGm7gvtx&#10;Fzh3NYPzQn/UqsfDx7yIJe5YBQ0l7Wh4X4qZ5bnwyQciJptBsJ3NdjoFldsaQr2zF/ylaWwvf8Fb&#10;PQrqBwIalyEp2k5kAut2AEwESMkljGsp7KX72B++QtzX63+xS6+r8w0nIjsINyB1bkj4vUbAnA4q&#10;A+GGkGIruY+S/Bx43x1HRf4CBJ3PYdFomMY/D0cQBHU6rfScgd/p9UrpFKnBWMzPIjSXFp7SdzAd&#10;7wp1/hxCTyEhqAbqU3+iZllb+GxPYLe+gNP6DFYCk83yCmbrK1gLz8FwYxGsNjETVsJnCuHVvYLl&#10;8myYdvRBzam/UJU3Ht7SzXDcnUsQOAr1mQkI2J7CY3pPS/EuivbkwMjvDLuzYLy6kvAph8VgQKim&#10;GMprm6De3Qe6rT2gy18Kx/PTsIhoEeZKmN8egurWOg7WBxC0HYNZvhtO+1kYbQ/gNhPATLcoNxnL&#10;Lg6DWKA3lfC7V/Dp1yPkXgSf8QgC7xZwAO0OxdpW0J4YS4BZiUDVNjhle+BT58EplkVdl6lg81Fr&#10;u0hle5HW92X49Y/gUFTAqiQoF92DOnckNCubwX91KRJyPluyAs7XE6G+MgeWk9PhPkIoy/8VriMZ&#10;8N6cAsfxWfDf3YtozQcExF5EZREcsneIqk8Bum28dsNddhjWD4dgeniEdTKNz46F9cBgWHcPhO/6&#10;VFhPDKCC+xWxktUwb+0mwYx5aUP4DvSE5eo8qO8vgbNoMSI6Qo13KWJupm26wYF1GmF2CBLVc2j5&#10;r+d3u+F5lgOP8CW3uRvczyiTY5Mg29cL8hsjaE3PoJLNhvHaIphPECyPT4fh3lLE9TMRKs5B7NNE&#10;OJ5Ngko4chWhoQ51gP9ef1iOj0LMcoLAto2DN4FXyWfPdILzbFf4RRzTkgKYLo0gbA5G+fEMpHxz&#10;CDBTCW+j4Xw1SDrRWqvMhu1YO+jvErTzOsL1qg8i1UOR1ApXGqORcI+DWzsYfjnBwjgboad9oc3r&#10;inBlDlKRqTAQnAwEB8+1noh8GCoF3k46x8FTMxI+BT/bCH3WKdKsIqxjkZRnSnu4xLKbPO97OE50&#10;Z/11h+54ezguE+o+D0LMSmUqNpGDCi8wGj7tICSCBLDYWESD6aj1jkKSMOSjwq+8IqBpLEL+dKQI&#10;UmIGSbjoCBsyYb1DkBROdYWvtvg4xPRZsLztgaiTClybjuqjP1PG6Ygz7YRNnBDsi2TZSIJ7J5iO&#10;NEXoEaH0QmsklelIEJ5SoXSEbUOpFCdChMQKqQZB96Q9IXQUjCd/gXbe32DY+Av8T3ohpR4D1/1+&#10;UOxvAJhHE76YX8og+WYwUuXp0F5ojNrKDNTqqHiNY+CvEEuRYmYyBwnWDwyj4XjVje2K/fYAoWDZ&#10;N4h5+H0t65wgrcxvhJR+IjQbf6ZR0lzyXyfCNYUMw9m/KC+WPyCcAB9ryvr/BQbCuOdmZwTe90X4&#10;PMF0eT1YjzaD/VQr6P8gcNzuA/Wq7wh4I6E88wsheCw8RSKYPuH39TBEpToj9IfFCWGCMN/letEd&#10;xhvt2M4JYdt+RoDwFnzeA+GPBPEr3eF71RuJV4PhOPAL22QH1tNU2M+2RvROX4J/fbY9lvXLMHju&#10;dSMMDUHwTn9CWQPCWXMYtjchENKI2Nyc7YP5fNwDitU/SCG+hBFi2dIIiryGiH4YCM2un6U9kalS&#10;gteexnCu+hk1BG/z2RZIaoZBK9zEiPTE/sAtDRB+OhCy+f8nyUWH/llHROQj2P/6wlvcFwnplDBh&#10;LTgehuesW/aPBGEqUN6b5R6HMKG7VrRFAr7rHSEvOQNR+1C2T0KcWL5m+3O964Pox0GEb5apZDiN&#10;EBHBYxzHtyls30NgudiaQE4oDE+CcOAs/AbWbPgZqZpJBLA/EQwvoiFaF5YtWiHcofSWloSTlVnQ&#10;5rdj38tAuCoN+ssdkOL44Klm+w5NRS37V1S43DFP4/goDsZk02gYhVAp+1/NdBofNGh1X12MfL3+&#10;V7u0dYHtBXzpCWvSrJyG/+sshDoD4ekFrAQxFT9rTMVwmd7RwnsD5dl1KDuyEMaXR2A3CmizwKCX&#10;wWG/CxvvNxAGJUfCejmM9qdwOu4gYH5A8CuA8ctSGAl1Pk0Zqi/tgml9N8jW9mYHq5B80Alfchqm&#10;Z1EroLd9gJNAFijfh+rzfxD23sHgeAWv4QG8hWvhJBTpby6Ay1IEo6UMEes7KLdnE8h+Q8X+6XDc&#10;XoqIPh9e1yP4VVdRcWgKnLc2wHR/HVy2MsSYdkx/GJbPW2B+MAme433gutAL2r1toD44CKFPe5G0&#10;34OzkOD5ZRKc5nKIUF86gxaWym2wOe4iYH0AvVlEsJBLM5JW6xsYeJ+jZi1s6r1wGA/B5bxKEDyJ&#10;gGoBfO9/h+F0fw7s42C6+js0Z8Sp0tnwVV9nekWUeQVlKCOEXqMFuhPuolUwf1oMw8cDkN9biXDN&#10;PhhfH4H2YJoUhUF1ahlsT88g4rwFM58zW17DYc1lXRA8ba9hNclgqfqEqoKdMNzdCK+asjKJmVIr&#10;rHoF/M4HtPyvwn5vOWRHJkJ7awkBbyvlshM+ArPY56h+mIeaPeNRcygdvrfLEbdvl3w8wTgTtodz&#10;UHWqKzSHe8FRIE4u34PdTBlZ9Ww7X1Ab2wRX5W+w3kyDryANhlMTESynMqByVxzsxmsyFIdGwvVm&#10;ExKxfRzcNyAQ3Auv5wT87msEmbVU7hMQdiyGt2wlQmVjYTzdGuoTrTnYj4b5aAso5ouN/o3gOTAA&#10;rrPT4L49CtH3I2AU3vnFLFbZcPhfjYDjyxTAvYCA9AfhbzPiJTNgy2sLCxWcZvV3sL/ox/wS0AhZ&#10;zltdoT0yCMqDbeG80YUA+DshgmAaprLQEdK+DGJ+hsD2pRdqpWDlVEqJiZK7ipQ/S3JwannaWfKh&#10;FuN3yTCh0DIGgdu9Eb8+EPqdDWC61Vbyjh8ndDgLexBKRyAh3HfYCZm14whnadIMifZOC4JUBhxV&#10;3SXXHZLPOaYXqh6GVFUWTNubwpDfkvVI2MQ0RIqHQHG0PtSHW0C/vh5c93pTsQ1BQNZfUtABEUpK&#10;TaXLdwcItOKUYLiKQHGpG7zVg5CiUo7xPXERdSEhltQmwO+gwiVYxlzZiClGoXzZ/wXutyxfgmUj&#10;KEaMVOamLCrNQYjqCT8EA+e1jnDcb4ekaxQifN6v6UMjJA3RwpFS+LLoo54wLPsB6q0NoLvWBkkq&#10;4aSNaZkHI0aQjdsmwCfrKYGpAN9Q0RDEHWnSXjihyI2XWxHouxGiGsJf0Ae2y60RetYPbgKb2Njv&#10;vdcVnvfitOsoBF/0he1ka2nfXkDeFyEZwVFJub/qR9AitF5g3t70g/06IZ3wFbklAJtAF5kIw4N2&#10;SBVlIvR5MHx3usO0uiGB9XsaQ5PheML7WWaxvJhwEnBSk2lUEDZZZv3d1nC+Zf4JhXEaAv7S3tK+&#10;NGNuAyTK2B4vNkfk+RB4znakXIax/fVE7M0AxN8NgyG3M0GzG3w3mL/TnWAXMVoL+xHCs1n3BHbX&#10;BBoHg2E42hAh4ZImNQsp93h4bvSEc6+YHf8RioX/DuGvz/uKffNWBxh2/ULQZL0LP2xxAn9ygjRz&#10;FTFkw3yhKYLXByNU2FOKhxqpGAnDiTYAIcnyuad0Glks24YI89J+SLblmvNNUAsCvXUowuUDkSKs&#10;JWNZkj83zYFG0vJtVJ3Jtke5sbxJVyZlOwzKTYTVl93ZTyZBRLqI6Ceg5Aj78xfed6k74Zn1bZ+E&#10;WCnh/3ZHpAiS8j0/QVswnGC/CI6Xs+F9Mo5GyFx45YcQse+n8TSZ7XYC9QvL792GYJDGd3AzwXQ+&#10;+2ImdIezIMsd/RXivl7/a11SKC9CSV1UBbFvTgejoRQWglfdMilBzPKBcPCZSl/M2tUFwtedWQqX&#10;RiUtQTodz+FSPUTllZXQXPsNPuUjmMxVhDglTAIgLG/5jDj5qoXaoIddreSgsIzfv4bN9hKBynxo&#10;twmfX59QvWkYAWwh7FUlBCWCnJZ5UOmhMBilwxiu6k+oyJ0Dp7YK5ooPUN49ThAhuDycAcPVFTAL&#10;+FMWwXt1C4oO/g63vgIag0aCRvHZXvISVVcIQ7snQLa4Pi3jmQgbCuDzn4PblQ+PJx++d2tgvvcn&#10;rPJtsFufw6p5AdOb6UhpZsB+dwL0eR2hI3Qkio/BV3Ma1pp3MJW/hqHkPhzlV6Avy4VRfhaKD/lw&#10;yJdD8fYAi7YftoqDHNAXwCnfALdiISLKdXDb8uARs1XqNbC8XQRFfn947iylctkG47s8lJ9eBvmF&#10;TbC/3oew/gYchEW75T2MarH0XAmn8wa8vEKOa9B9vIKKkyupOBfDdu8Yis+ugerSDlrYZxCyPISz&#10;6jqcL3L5jj9RfWEaATgf+ufHIb+8AfYPN+E0lsLmvkzoe0cQfM/6ITATVoULFrvuEzya83Aa1sLj&#10;nIFEYBFShi0w3JmAsoOTYH+8Dn6W2WfYSAW/Bt77HPhfZsH84SycxXehf7wGJSenIGQkDL8hsF2l&#10;Bc/vtPl/IVC1AMmqqVAf6Q5fVT6C1tdIla+A/Vx7+NRDkTLnQHehMwLPlsClPELQW4NE7UwqzLl8&#10;xxAq42UIq+YSKv9AkOBmfdoLQUMakpYJVGrTqFznIq7Mgf1iSxgv9If5UheYDzRH4sZA5qEXUvqx&#10;VGqTUWvLREw5GZ7XAxF+OQreNz2R/DIAqpsEqJJ0lG74Dyh2fk8lPBmm680JFAPgu98D9lvtYbve&#10;Ho59zWFe1wAqMftUM4ZA2xbqgiZAeSa0u3+Wgst7rnZGxJaNSCAdUugtRwYV8jiEXVRwYv9U7QTm&#10;ZRxcH7tRUfWGOEWK5BgkMUE6cJA0Z6PiYAMESli+wHikogRH/pbyjYbh0C8wnm/PuugJ/cYf4b3Y&#10;rm6Gwjm+bt9UarwEEwjNQOAcZbekARzH20kzXzGxjEql7pD1Q8KahUjpEMiO/Uz5iSXYMQR/vk87&#10;HGFCY9ycDv3T1nCcaobo/eFwXW6DBAHQ946w4hsjuZkIUm7GNx0QM42G8UxrBMS+MxHmKTIbIrJC&#10;1DASts/d65ZeDcOQjBIUE1MQKUyD925XwllL1BxpTIDNpNIeA8Ob9qgl4HkIM6nqMdDtYVn3/ggY&#10;xsGQ1xSRK52hEfFXawi2YiZxVT04jrRHoIhyrU5HrCpDWs42Hm6IGIHetKshHNfbwHG+DWofp8G+&#10;rynMeQTedQ1hXvstQvlMb4E4QTsefoJmjOWr9Y6F6X13BEtFqLbh8F3swDZEYLzUAbWWTNTax8Lx&#10;kMBqGg/Zhm+gXv8Tgk/6SfvBQk8IY4TclJLt4mYXxCsI1IWDoTzdEGFCm/8GQfBIF/jPtof1VBvo&#10;tzVG5Amh6NMIQhWNAdalens9aLb9APvRVvBeJ/yeI2DZZiH2bihMu+vDtLcJAle7s54y2S86w/+4&#10;D2Jq1pluMMJawjsBS/jYSyqyWe9toFr/DyQqx8Ai4vQS/tS7fgYIO6YVP8CZ24rANgVV55m/Usrr&#10;MY2h5GjUJkUahEfTULYtgpaVZT3yA9vwWMk9TSo6EilvDiKuLNYp27JjCuKlhNMnQxD+MJCGcSPm&#10;eQrlNwGxh4OhXkkQ9s1ASD8Kps+UgSYbzlP9EbwxDLEajrXHCeIvJhMy5yHB/iKieKRc4iDLZLbF&#10;LGj2tITnHdtoZDHBbw6CnwiQvqnwCZc5F7siZR1FYB+JGMeHoFO4P5n8FeK+Xv9rXeKgg/C3ZiRg&#10;mQQc8BIb+gW8mU1fCGGEKWmJ1Ai9QSyZaqR9YkFbAZQnswgV76HX10iHJHQiHJhG/G6Ek997S06h&#10;+MQymG7uQdD4GA5rKbTmIr5PQVCsgfXDBpiVMsKhnmA0G+XnNhAaBDDI8fn4EsSrnkP36S4+HyPw&#10;vTgFl6EKRkKhWML1a2pQfHINrbqjUN/ay/zZCZRP4X/1K1Rn/kT5CUIA4c2v/oiPeX/BRegzqO3S&#10;7KBWr4GbUOOyPobZUYCQ8j4qNtPaLVhBJXATmldnUXlpKyr2dofhWG8EH2XRMs6Gt3wdApZSmJ/e&#10;QNkJQovsA2y6kzAXjEJt8XLoX25H4bG5kOf9DlvBOlp/Nzk4XYTLco7vegYTYddufwCrbD0C9kPw&#10;WVfDo94Oo2wT3NYLCHjzYRB50r6CqXIz4YQKuGYyAm8nourSZCgJXuEv+xDTPUVM857AeAGyhxdR&#10;emkJ1KcWwn1rJ/xPKY+Tc/Dl6CrYXqyiAsuF5fFhFOUvg+3BXtRWX4L7831U3tiF4mO/QVewGvai&#10;h/DbbsHrvk55vUfsy37I8sZCcXwuVIdyoLz/F2zFU+At/QP24lzEa9Yh8i4XrvPTINszFMYbQxGs&#10;Ggdn+XJ4ChdCd3M6DE/GQravM/RnOyCuEct8vyPh3g+3oRjO6nIETOfgLJ2OyqtToHm2Dh5xgMK1&#10;j0pzIeCfC83zdGjXNIH7/CgYr2RA92I4zF+GoPxwPchzO0F/og/sh7vBuacFDOt/gEe4mvCMgp/K&#10;1Xq+OyxX2iJVNllShqFdbaHY8gvM+39B5ByV4pM0WuzjqGyzoD/dGNV8XrX/Z8JyQwLPROgLOkF+&#10;sCnBMkOKWuB8LU6Ajkf59UZIlWbDc5PgJpY/bxAovowiIFKJ6LIIB5mwH2oO/VECYlUmobQerHt/&#10;IYA2RcIzkkqQCqh2LGFsIt9PMNIMJVAR0kSQ86c9oLvbmsqI//P3GPNmppJWn/xFUsahTzRyqGgT&#10;lpFsg4QBEScT42As7gHzhUaoVVG5RqZLaYnDAmEV4UecpA2PkU7weV70gfNBd/hfDqTRNAAJ8Q5C&#10;nYgsIZZH3e/7wPyuD+/PYbumgvaPQaC6B2oDU2EhoFZt+wdCfL72I+Hj8zDC0SACmHAvMhwJvktx&#10;vyVisgz47vaG60A76FZ8D8+ZXqha9e9QrP+GdVQP5vnfQ0XwipSOoPIX+/HGIES4C+jSETBQLqyT&#10;uCoNiRq2ORGMv2I0NAv/Bt3i7xG605PlbIVaOfvh2XYwnGgC3cmWkquLGIExLvb+GSifYsrGRGX/&#10;fjBqlv8Npu3NoFr3PVJF6Uw3DZFnlHkZDYxdv8C0pwHCn4ZAdaQBPBe6w3aKbSS/FfNK425DY6RU&#10;rP/dzaBY/B3TZvqEDdvpdggUdGffZJu82ATJZ8Nh39IMlrk/wLKmIetpUJ2PvdB4RFku191OsN5p&#10;z/7ZAPHHA6Hc9C0hZhLUm76DY90v8FzrjND+ZvxMYL43EK6LXeC4ROPlXk9oj7SGq6An7Nc7QrOr&#10;HvQr/k5A7YbQ9V5Qb/segfM9ELvaC7rbLaUlSf+b3nDeZ1v1TJAOjaRUY5GSjYAxn8YD0/MQOlXL&#10;/o7a1yNQte4/YF7wH9Cs+Al+QlxKk8P+2w+aMy1hKCD8yDi2EzyFA1+78MMn+XwjJPsmSa5w/BVs&#10;j8kJsJf1lYyQqhOUEd/rKh9AkBuFpJvtp0y0pynMawMod/+EuGw4ZZLBv4OQdIyBnfUmDIrEG7ap&#10;kiHwqgh773qwnU9hm+R7rH8gop1N+KIRYp4Fz+OZ0GxviKg8E+Y7nVF8oL4Uji5JMI5/nINwVTr8&#10;RcOgOdRf8h2Xsgqj4XeEIn8RKCcjkfoVXv2YrxD39fqveoml0rqDDDpCjPSdOIhglNX5ZDOIQPU2&#10;fq+BxfQZZqMIPUVoM2gliDOLQO/itKT9HkFIQfDSwlH6EYoHJ6AnwGmZllEvh934HnbXTZjNH3kP&#10;gUu8g+lq9QQ7vYqK+xlKzuxDxYVVCJY8g6dqH3TPc2H/+JAD6XxYPj2W8iYt5erUqLy5E/bH+TA6&#10;iqAymaj4mObj0/hwfBUcz87AzrJ4Cm9Ctnc23Fory6eBVXMPqee/o2LTSHbaz5JjX6/pLUqPc2CV&#10;32De3sFmLITBVC5FcDDqxayhEQHbAyjPzUH02WqUXVoKx7uLLI8F/sJLkJ3KgsdUSgBbB5duH1LO&#10;7YjZzsJd+hzhtyvxZV172POmouYoAXJPJqpzZ6LkxEwoLv8Oe0EavPcmI3aFVv3xrrDubA/ltnZU&#10;aCOoIBfB/2wZws9/JRwMhfP6ONhubYe6YD4qzo1D6YlhKD+eiZqLKyG/tRvuDycR+7wE0YrFVGg7&#10;ESzPRfW9vSjMX4/Ka1vgK7qAiOmytCxrZN5trMOQ6RUiqgLEyw7D83ARynYOhfLwDKiOpUG2sz+M&#10;J4cRSLIQ/TAF0QezES+YjlD+ANQs/RGa9V2hXNEAgcM9kSDMuc8sgyp3IsuzCN6Xf0J/bwdkt5ah&#10;5MJcfLlE2VSfgPrBTnie70RKOx4h3TjILy+F8t4xeF9toQKbjYo9XeEShyd2UumVj0BChI2KzqBS&#10;mIFkbDpqo/MRC69FKLSNSmQpAfEv6AhgycuTYDszggqwJSGrBfxlafCV5BAACCuWmdAXU2m4x1HB&#10;UFGHlyEQWo9geBXhkfLVT4cIV+Wu6INIYTaM+9siensIUgpCjGc6lUc2nFd7w/9+KCE1DQbhnLZ6&#10;KGqutUCtPhOy8w0gP9IIqqM/ouxAI+hzCYTVI6A73hC6s22gPE1FXNQXzsKefLY9gi/7M91J8Gj7&#10;IUFYEYHAEc5CIj4aMc9Y+KgYXbfbodY3Wdr7lghkofzYjzAeaoGQiHFqphJ2ZyNKRae+0gQxcdqv&#10;ljAczIH2TktCZDPoDjaG60VnQu8EOCt6E4BGQrbm76hc8HcY/vwHTBdbIvCpH1AxATUE1FgNQZJw&#10;IfbWhT1psBR1AagQFYTN4q3/hoCGcBWcSHD/gfDQhTKvj9DbofBXUekSoONV/D02BSH7MAkyU0Zx&#10;OGEMHNfbIvisP4Iv+iH1KR36nfURfTKc/eAbwu9YRNVpUH9oLe3Fq4v8kAbIKBvCgnLD95LfMwEc&#10;qKIxpGH+jOMReTMYbsKRdWV91Kz5FuWbG9AgISQ+6gzV+u/hJgAZ8pqzLnnfsx6Uf3OEPg5Exb6/&#10;E1i7I1E6BNarzWB8SOC71RyBZ31g3doYzivtkXw3Ao7jzM+HQQgXsp6U46HY/R38X/oRHEdC/aQ1&#10;ImwDpsNNYLrRFgnnOFgvtIXzRAdEigYjRKh2bWsK3+WOhF2CbFk/+ISD4s8j4bjbEckPGTA/6oRA&#10;YW8k+Dvso1C58u8InOsJzcbvkRAnU88T2IXsrrGdvRkK3dU2MOY1Qs22v0vxYS0H2ca2/4TUnf5Q&#10;L/wGruMd+N4B0J5uhdiTYYhf7g3Pu17wVgwEqkfDSvi0HvgF8o0/wXepHSyER0deC2gW/A22ud/D&#10;vr8J29QEKNb+Hc4V9eHf2VKKneq62Q6eu10RuN0Z7geEwuo01JoJRa/TCbz9WKeDCNfjKfcuSLEu&#10;xb7FwOf+iHlHwfyho9SeFPv+wX46A9pLTSU497zsxTaZg4ifbd2WQaMlR/I5B4JVtHgwwoYRsD3r&#10;DmuxiEVLSHzUC9rrLWF6TYCVs61ZOG6YaRS96ofqvT/QIGLfiUzi2J0O06vu7GeDkTCzz5gmwErj&#10;MeZeinDpVARvTYX9Xha8LINbPhlxbTZS9jHQX2gJ4atRzKqKwypfIe7r9V/zkmDKys9aaRO+SV8N&#10;i43wplVAozdBrSWomT7Canov3a/VqQhzX2Azv4JNhLkyVBDmmIZBxXTshDKxb84Az5sjcH85QjB6&#10;DhPhqC7aQ10UB8mHGi8piL6Uphpqg3AIrOGzwt2JGVqjDRHlXajy2sC6eYi0nBr8VCD5pDMYLHye&#10;eTOWwFvyCqUHF8Cpq2R+hWNhKzTMs/jdwTw5Pt6EYsNQyFcPhuXWfriMRihPUJnrN6Dm+mI4XhyE&#10;xcLy8d3Kgr2wPsuFk9BmczyBkRCrI4ga9TVMT0+AreCg/ADFB+dzIHgj7bkw353JwfoIag6NgEdx&#10;E3q1nTKpgt10Eg7ZGsSMS2CzPeNVDE/RNejfEs6K13CwWgT1vSXM/1b4XJfgN5+GVX2Qcn4Nt+Mu&#10;5VkMp+MqnE4CoesMvK4rCPiPIOk6hJhyIpKlfyAhOw7Pp8vwP18P241p0BSsQ8n57Sg6Ow9FJ0YT&#10;9rqj5PRAVJ4dhuozBMRD3VC4tg2KDg6B8uBgmE8MgusKrdgjM1G9PRO2fA58zwhIZaeQtF9E3HOJ&#10;sHMFFusXqC1mOM0fUOtYB++X31B5cQYqTxOQbi5AvGI9/Jp3rGsVgvYClmk/Km8cgurKHgLNNpge&#10;b4D+3GCC2jQkZfOgfbIHlQRSV/nvUL3/FdXXZ3LgnwS/aRmq77RF1cO+HORnwnq7EwG+D3Sb6sOy&#10;9RckPqbByHKol36L+CUO/tUHOIhvRjS8mBAxH7ZK4ctqhOSkNO7NRshBq1tPZUkIcFztjMpdP0O5&#10;vwPUF6mA4jMhXFNEorMRci2D378ASE1iu5gM+YZmsO3qDV1eW8Q+DYWvlHnnQJ9KEPYtBEsblRat&#10;+MDb/rAWtIfuVWfExEbseDYSYrbDkQX7+0GIif1aQsF5JyGoH0aFwf/jWXz3aF4TkEzwt+AomIoI&#10;XMJ3GnL43WiEmVYqNkqKpBANZEoOdIX7D5dwauwh0ERypNm7eIr3B0VahKbkaH5m2uKEXxnzG2N+&#10;pQMNE6WZh1TNWDjf9kKti3nwz5IAT4TZEoH0PfJhiMiYppihCzAfodlMZwwi5gxEK9MB568wE0hj&#10;z9JgFgpZnCSMToHzizgF2B9Jyr3WnIPg62Ewifi7z3MQIoAHnvdE/GlPBAtZdj2V6ce+cBBEBIh6&#10;ZYRI5xTCQA84L7QDPo5C1Y56cN8jQNpZt5RN0pYN352+0IkTsqnxVPosUyADMRcVuXUk4gaWPUA4&#10;qOgPz8d+UqB1qEZDRyDx7+oAwwoaA3f7w3CiVd0yYGE6UiWUrfBzFsqG15PJ+mA5KVPrk47Q3+kK&#10;Hd+fNI6F/VoHhM90QUBPg+ADgc7FtiGWdsOTKbMMeD8RlG70RLImQzqYEnhKI+ALjbJyAoiA8ac9&#10;CC09KGc+F2R5fNNhutVIcuwLAoY4yCJO3MZ9LCfLmlCNktqY//NAhD8PRpCGgjhJHKggpDsmc+wb&#10;QsBshdqHQ6RleOEfULbjO3gJpjBM5XeU/4OBNPx6EwJzYDrZQpoZdF/uDP/ZHijf8R80ngjbkfGI&#10;iTZszEIRAd13twdqayYiokmnMTMCprz2sBxuCeP15ixrDpyPu8F+uB2MS36C90wH5mUMtMcbwXS5&#10;Pcs2k21hBAGPYEeYT/nGwFrWm21MBM2nseEbBRvbnJhBFgcewoYMuB71Q9wxir8R5srTEHVnIcn+&#10;ETfNgf4WZROZhRCB2fJuIPvbDI43hK6HGZBt/ZGG2CS4VcLnIdNLTKVhlQn1sc7QFvRGoHQMQmIv&#10;Lp83vSRE8i9E237ZDyHhGPp+Z9QaWe92Xn6Oc9pRCNE4cRUNhSa3Ptv91z1xX6//spcAKS2MpmLC&#10;2ysJtMShBrEfzmyolPY/6cQeNus7mIyfCG+fqdRfwaAWEKaR7hPPGI1FBJdP0DMdcapVZ1TA/Gon&#10;Qe4h4Uq8R+yxEyG4/ts7/xvECX9z4iLg8a+ApbpDFSI+qxEGYw3875ZDnzse5SeXw6k2wG4p5+D2&#10;koPuEXw4vgU1Nw8iVP4EliuboH9IGBIziwJOCYrCH51YltU+WI6gOBCgfwvj2Ulw7B6MasJO1emJ&#10;SLzYC2UeFaLxKDTWj/CWvcPnQ3/Cra6GWV/OPBmgJxCajHLmUcvPSnhMZbC9XArthb/gEkHxzTWI&#10;VJ5AzV4quvvr4dVVQU+QNBtqYFdsQcS2GVbjIkRda+F2nobZUkSr8hoV4W7YX8+B/2km3NW/ImY4&#10;BYuD8iUw6XSUofkjHM4bEjQLdy9CRjrKUa+vgIPA5HesRcC8Fh7bcritf3FQnUGLeC7kV/+E5s5c&#10;RKv3wGV6Aav9PcxMT8S0tWrLYVXdhrHqDHTV+fBZj8FrPU9YvAi/9yKCniOU4SPml89pbsCj34aI&#10;6TcEFH/A+3kVUDoLsdvZqN41CPJDY6A71Qu688MJi5Mpz9FQHR8C2926AVZ2sj0S/vGoujEYH3f2&#10;h/L2GPjLqEA/U0m5ZsJdNBOmgsWoPsSBXbkQKdUcDrJLEAscgDe0A6nI77Tc18BhnI8k4SPgWU7Y&#10;WIm4cQeV3GyYPvZE5clmqPVTkRFghD8164u+sJxqBdXOhvC/IoRof0XELvaUUdkqCLVXGkF7qRXs&#10;wiGuehyiRfMh290J1Xmdqbw7IqYTM0tic/csBGn5e4sIT7rRVAAT4XncC6WHvmNboRK2TIG1sDci&#10;BAfnzc5s64MIvzPh0WYipicwJCZB+FtLpfhsgoo7MhZhazqEU1sRmD4eYplTE3mPiBOaTRAbSzjJ&#10;QK0th0AylFBIBc9LbNZPiogJAv4S2YgnxqDWLWBsEuSPmiAqNuIbJ1BWBAzxHoJgKp4DnyMNQR2V&#10;YWhCXVzTFNMjiHhMQ5FUCt+AbWArHkAwHM0yp0P3korZNxGK263rlqPikxBL8S+fE3mDn1BpH0kF&#10;/AfrbhX85/pIcOQjKCkOdYVmw88wnG1BYExH4FN/fD78DwIO5S6c9DJP6tvN4XvfF/a3BJwH/aA4&#10;0ADuDwNgLxLA0xeK3Hp1p4sfd4Y5tzlkG76F7iqhke3H+qY7Ape70qAj6F3pgSABMVaZBtmCv0G1&#10;8Xt4LvVESkYQIkCJYP1hO2FeNhxePmM83QSeV/88ZBImoD3vKi13V+//G6AZD8W2n6WZpGiQkCZm&#10;JO1jEHw/RDodazrVGp47HaUTkcKBsphl1OQ1RuD1AChF3th+RIQK4S5DzIaKgzaKvT+jeuePqFWP&#10;gmVHExh210OsnIZU7s9wFxDYi9nXP/Tk75kIVQ5GiGAilh6FY+KgbDBSBGf9JULke8JVDWHVPhaG&#10;VwRd4cCYEOYpHQDto85IKAgjhPsYAUQs6xpvtYJt2y/w7moBA6HH8bg925GAcPYN6zg4b/WEYt33&#10;CF7tTqAegIqT38NbNQC2Jz0kNyy1fqYTmIKENRum2+0QvdmLMNgM0ZIhCL7sLS0Vm862I/AS5sS+&#10;N99kJNV8JpaDuDMLmmtNkRAh1cQhBu9YeCp7IR4cyXQJqYR8byWBn3BnYftKCIAO5UBzkc+UiZng&#10;yZIPvOCbvkjxHs36BnDuJ4xppyKmGoHqU2wjXzg2MH8BbTqNtTTECKuBF8NR+ywTZSt/QrIsDY69&#10;beDZQfhmX7Y8aM++OBTetzTaWKYA+3XsYwZsec3hFtEqAuMQEOHlIuPgVaZ/hbiv13/+Sy+iKPCv&#10;ABFpzxvhRCyRmqxvCVr6utkyvZIAVgOb5TlBg+BmKqHyr4DV8hp6YwU0YjaNgKUXDn0tBDrTRxh0&#10;amlptQ4wlDBbX8NAeBEuO6xPTsL05RlBSMN7/nVM1n91iRitdZ8JYnotnEWX4D6charNveDiOwQg&#10;6bVi5q4OBoUbFJOGMGk2wKOugmzneDiOTkH5hd9QdnkbjG/uAIoT0N1ZBpNFB8vzw4jWHEX1xaXQ&#10;PNpLy+ws/Kpd8L7fh+pV/aA5vYjPbYA9j4r66h54zBXQGURYMSXs9kcwiNlI/Tvoq+/CKWbqCnZD&#10;fWsnImJTv6EUbnkRlPuzEX38G6quL4NHsQxe4004zHzGoCN0XYLLuBRh72bEfCvgqJoPi/YxXNoa&#10;uIpPwnhqDC3T4dB+oLJ0voXHeQ8evtdneom44hlMHw7i08VdkBesgPvTJThVajgI2gblBRgrj8JN&#10;wPPoH3Bw2gFb0RI4Zccpnzew6FmfhhK4LJcQDi1AOLgBHv9BOG1M33aHn0/AarsBlyEfwaq1MD4e&#10;hvLLA+F8NAVx+XY4CZUmysBgqIDN8wx686d/Qj/bFNuH1V2AYHgjwWslQuGtbAtP4LBdQzS6AlHf&#10;AvjMm2ExH+D1GiZ9FWzWq4iFVyAe4BXeRit7MWFkHoFnLiKedQSlP5CsoOK6Nxm6vL4If54C26d0&#10;JEqmISVmIKLTkfBxoDdQKQhHtN4ZVAbD4Lw7gIp2OFJUTH5bOoznWkB+7GeExOm55GTEvDlIyKYj&#10;/j4drttdoTvbiunkUE59EJAPR+jtYHhuUVn5xf6xOaglHMJMAP2SjS/b68NSOBgJ72QENCOR0OXA&#10;XdpfUgipGKGFUFYbHgOvapA0iyaUXKo2UwIhAWUpQlgiSegKZ8P+pRcV2CRYn/VAudgI7iWIEv5E&#10;LMraWsKbSwSUF1ApZsoIcMKpbJJAl5iAGP+KTd0gsKXihC3/KCSrRkB56hfon7YjzIkZurG8fyKS&#10;ScomybJHWY7UdGmWRQQ7h5OXayJs1zrAeL8vAXIqrJ+7o3LbvxO4hPuTKQg96YnIwyFwXeuNqiON&#10;oDneBuoNbRB6MQvRQkIn0/AV90GknEChGYW4jnkRfsSYlvpxBqLyKVSYE+ucwsb4vvBviN4h6Oe1&#10;QSyvJww7msHziGBypj1kB+sh8XwI9Gt+QOzzYKks9oudoNpRH8ZdjRC91YPQSuBRZ9GIaA58SkPN&#10;2tYIXWIZ1b8RCOYgcLYLPBd7wEcoCLzuJy2N1xoJWeEJ0klM5SFCm42A7ctGhG1FuMsIvO4G5+n2&#10;CJ0XAdZbIygfhsqV/2eWbxhEWC+PajABmP2ZsJb4nIaqPd/C+5pyIZw5H3ZmPyegPBsK5Qp+/2og&#10;bJcIf0faSHv0koTklI0GRCXlY0qjQTEGkee9ULble0SfdIfneSdpti1qHyW1mzCBI+GhEUH4DcsG&#10;QlXAcmoI+jQO3M97QHmkASJfhiNRMQLxz4Pged0DkY/9WbfjkfSxHzANsE9od9WHdsU/ENjVFJFP&#10;/RD9VLdcK5z7piJZiKcEtLI9uAlT15oQ3vh/dDLib3pCe6IBIZPpWHKgvtAAKTkhPjQFlrMiXm8T&#10;mA41huFNV4QL2UYisxDR0QghPLuq+sFXOhRRPdseDYZIoZj1nsByZbOdToJXTlgk6Dre94e9lHUT&#10;YZvk91HFcPiraLi4xJ7LgTRUaJD4swl9Isg+2z9BS+QzVpiJuCVDcirs+CAMqJEIm9m3dNMRLprF&#10;79kX7NPgJOjZiwmHhl+RrKFMmU/NDRoCmhnQvvkL8XKWLUAoZHtMOibAW9HjK8R9vf7zX3oBUsJV&#10;CJWu0VQuQZpwGSIgSITeEpv7rbZHVKyELipli55K2XaXzwlII+CJmSErlbg4kaoRS7A6aQm0bjbO&#10;IJ1UNZvEHjoLRJguEUxfzKiZPt6H8+l5vls886/z9t9fYrlVRJIQaUlLrXyH881BeF7MgHxvFpzP&#10;zsMowJNlUTF/YvlULOkKn3Eu6x2YCHrCeXBY/gafCXP2L/dgtT8hDD1FzdXVCNWw7GcWIfbmKC3Y&#10;vVBd3gj51lGoPDIPttsT4Xq7FZHb66DJX4qQ8QuC1hIOZvMQfLQDwRcHeP92lJ1djOoLi6D78BD+&#10;mvfwWt/DadLDdn85qguoGCz34XY+QKDsLIqPiXiDeQgZVsFRugyah4sRVV0gYHykgiiC8/MJeN+N&#10;hOl5F2jvd0DF+Uzori+E5ckxuKsK4VN8pgLaBdnlP6F4zPyrCY+Gahgs5TAQvE2mQmkW08H6MRg/&#10;EtRYVzoTQfoeTJVHYCBseixXqSAWwGVaj6D5GVJVp2F5Nhdapld6eiIV6QyEqm7D57/MQXQZAo58&#10;2Bz3WW8yaM1lsBifIujMQ9C/CV7vEfj9+xEK7kPQfggh2xrEvbMQtE0nPIxHiAN+QsQ19E8lHK7i&#10;O4/Don4Ku/ExQfABfN7tCAQJqJ5dCDvX0WLPQCw4B2HDH/AZ/yDczkTK8xf8lr8Q8Ym8zILbuBg+&#10;yyIqU/4WGS8tIyb5N147Dm7H74jUrCTgEnycE6UZLfXtzjDe7gjraw7eYtlLRsAi5MGQA9+FLrCe&#10;bcs6yKSymALD+55wVIrDCj3hvdsTyU9D4dEMJ5BNkCIDRKTQUmOkJUSxnIcUlR8Vnk89GHHCgNi/&#10;FneMhOV2O4KfiNgwFtEYoS0wFd7i/oh/GICKHd/AIvaqmUdBd60pFGcbIqUiyD3vLgWOjyuHwva6&#10;A4GW8hMOb6nsq4/UR9XRxgTWMdA9bMu21YYySoPuVjtobjdFiMBpudwOpist4GDea8NCKY5DUDwf&#10;n8g8EdZq/0Tt50x4d7aE6XBzmJkHMdsRC2chGc6A5f/B3lu+13Vl6b7/xX0unNPdBV0pSKrCZCdm&#10;ZltgS7Ylgywz2zHFcQyxE9sxMzMzWyYZZRCztjbvtZkZ9d53LDnVud2p7upzD33wh/Xsvddea/Kc&#10;4zcmjPFMDpoQyh71JdiMgKe5B7wXP0GIUCbGhGV2LvaoF2zrfovAlS8QaOqLsGUMUjYK1nAxktVD&#10;Ydz8Flq2f0hQ/rPqjcF9rjMSdTnQECIi5zsjeInAc/RzBK/1gOd+d9ivd0T8/gAEr3ZB8sFQuI58&#10;ANPSX8PxoxhcLmYZjoW1pCsVrUGw32SZsV5l5jYTJoASVn1XO6Fl9W+g2/BbpMspkGOFiD3sD/ee&#10;jxE69DkCZzugYfn/TRjvxPyPhudqBzg2/QWRQ19Amft7WA9/Cs2ed5AhGKhLkoR61SdoLIvtkaAl&#10;Nukik5DWExaefwk9FYBGgktbdBSaj/8Z5vV/QPQuASY+hYBVANPm3xCseiFcw3eNg9WlO3EBZTr7&#10;F3jPvq+68Eo09IXn3heqbbdoU38CMxWMesJXZBw8Fz9GvLQLgqzPDNtH1DSYY9dgmC+/y+f429yf&#10;bSAb8VYqGBrGy3oK6tk2Y8VMN0HdMxTxpmFo2forhMSAsizbRsXgdS+Yjn+slo+3hXH585BqGQbn&#10;4Q+hYZpTZoJgfTasVzojfKUbfITK0JPucF/qhAbCW1qWqMV7SGAMXC+7oWHVf0X4RR84b3dAtKQ3&#10;fJdYdgmZkcuB82EnVUlJOfuzrwwgvLMMUIDmA79jnRVC/O8m2ScSLvafeCEVL+bHQCXAW8gxhH1Z&#10;IaSWdkKwqrfqm9VV+gWimkFIW2X5lG2N8UQMfZA0D+D7Y5FuEwWJcCvL7CkqR22sMypRGSoScYJ2&#10;9GV/ghr7u41t1EOFq24gvAzbfbkr7Oc+h+EQgfRiJ2hvfKS6S3wDcW+u/40uWaaUZcnXM1+vP1V4&#10;s5XDYpclUmv7XjaTDQYKfJejBA7lqQpPYji33fyHzNy1wsbfilXgTFGhTzwnyN42mYGxEO6spib+&#10;/0IFPbmnxmWUPXJyoEDitVEwvEL9sSWwmNv/N4jhX4ORl6T1X6e//RIAtOoFFA0wWbSwMGzrvUMI&#10;VB2Gft9wRG5sRevlHSqQOh334DQxjYQ9A+FS9u2ZlRdM13M4nZdVcyNuczma9i6B4cEhREw1FKLz&#10;oN03F15DK8GnEYp4k5AZJbMTQc0j1R+s43YxorrvEKrcgppdsxE0lMFnroH+6BLYS7cRrnbDYayG&#10;X19JgX4Pdv0TgtIuJPTfI1C7nxryKjSs+VI1ltt65CsYdw1F3RYKwmeb4K9dAn/NKYRrHyFydwE1&#10;/MmIvJqCkO4MHNYWhD3nEXbdZ7prEDeeQdK+Gt6mrQjqLsJvqCYQNiFTfhmxk0WoXfwuDMcGwn1/&#10;JRpPfk24/BZNx5fCcm0mAs+/QqRxC5z6l3CYW+A2XYan8Ud4rXvgs/4Ar24VPI71iAQ2I5Mej6Bn&#10;FyGwBgZLK+urjvEfRdD+LZyGTTA3boex4TjMzZegtDwglJ1DwLuRIPMjoWAe391LDX8eIW8znARF&#10;k1EOyxhZj3p4fGfh8+5HJLiSwnIe4rEixDgYJyIE5eBcCoCJ/D6D4DMfSd5DbC7DXcUBeAJiMkOl&#10;mkIYQQE7EkEnhW6kAFHfeMQ9hLfoLCTiExh3Id/n9/Q4iJP3eJjCw1sMZ0NvJCzU6FPFCD4nMPlH&#10;EliHENI4+PtHwXOCwpbAF9ENU63/p9P58NT3hbLvXWh3vAXLgfcJQL9lvWaxLYtNshEwPPwY9dt/&#10;pTpjF3CS5Vo4RsD/ZCghaRzhj2ETZEEoa2sYDH8Ln5NZNlcBIYlC+/lAhO73gev25xRMkjamSWYB&#10;n/dFkKAUT49SZylCdf1QR4iwHP0LWrf8E7x3voD11IfQ/fDPqnFexMT+HCHSNgy+SjGsOg7iJzL8&#10;oAvBYABid/sh8KAHgi8Zf4zwpQxE2klQrOenezTaKPjMp95Hy4pfwXb4E6BegIlXYjzzScEYpWC0&#10;/7SXjPFIXh52hXXD2zB8/Ud4Fv0emvn/BZpvfoVkZRaSTwYheKULbNvfJbDORPjJKCjf/hHW9R8i&#10;eJSA8Yow7Wb9MOyUKw/+0s4wbv897Be+RKCsG+I14nqtE3yHPoZn9/swbiDY3RqD1h/fp0Aej9al&#10;/wjH2rdh+vEtQmVvpGsKEDjdE8rqPyDyuB/8576A8XtC1j2mccefoaz8A+KEulRjHqzrfg9fyReI&#10;l2cjQFDVbCPIEJiU039BxjAa7p3voHX/bwjXQ1W3YWLeRBzdJ5wsB/84xFhPyt1OaGO5xZ71hIdh&#10;mW9/hJQhn2Uk5jRY98ZhMOz5LbwvuhJohhLCBFpGIW4djNDjLgg/7Y7YY0Ld3S5sB10QeMhwDnwI&#10;06LfwjD/13DuFzddjJttKWofiKQ7hwqL7H/MRdDYl0DEdm8dxjon4DQNhWHfHxFiXmO2LPapQrRJ&#10;/Nc+IggSciwEwBe90bL5HxG41YV1WgzdS7ZRzVdo3v1beM7yXihftf3mut8Npo0fwHWlE8KPeyHx&#10;lMrLkyw4D33E9jQZMdkL6ihE/Y7fsA2w7QRGwSonbLdS0VgvJkHGE2AJfWHCZYRthQpQnEAq3h5S&#10;zWyHusHIuHORsucg6O6PhC8bicAQKn4D2A5ZzuwnsvcxE86mckiItRMGWe7pxoHQHfojAuLwPsw6&#10;YPuOE/LdtVmEXnlnAoy3qXipRpfZvvmO6+ZnCJX3h/n+p9Aefg/R+ywv60TE0hNV5SsWWcTxZhqi&#10;3ikE8yIEWZ5vIO7N9b/PJdBGcDKYtASu9n1hirkaVttzfhf4cvBT7rfCYXsGm/0eLEaNutfNqrxi&#10;GAQ5sQnnIOzpCHuGn8IW4PqXE6wqZMlsnqn59X0BNFnebAdG2QOn5yV7sWS2zsG4K7bPJEToGZ9O&#10;dZSvV2cCfwr/55eEIzNxVgJcPT8VFQgtBE/rw8OwPz8N+6NN8DxZhED5dVTvWwyHRUd4K4PbJmY7&#10;7sBsktOy7cutJktD+7KvkWBp0MKlNMBwawdMO6eh9dtOhJF6pkdcfBEuza0E03qWjxaKg2VirYH7&#10;+VU07hzCAZfQ0HAQLfsmwf7gPLXfFdBfX4iWsz8g4LwKt+s8xBCyw30BPt0R2M174PZvh999EFHn&#10;OVjOf4eaE98g3LoV4cYLeLFrGrX3vXA4rxMir6igqhAwXY1b+T7h+f5meB99Bc2VpQia+N1aRlAk&#10;dLLc5Fm79Rm8ztNwGY7DpNkLS/P3BM11BJGlBAJCZ/UYmK4UwXJwJjQHV6CxZBfsDSUcxOtgV5oJ&#10;doTFyAZEQl8hQKhTmjbAWzuNcS+Ex7iKgy2BTmbiWI/iMk1tVywfjxy0iC5HOP6VOjMXC68hzB1Q&#10;l5sN0q6UCjV9DoVw6zsBl/MoopFlSEdXwOc4i0Tia0QDKxEKrUYgtha+4GokHDPVQwpO8y7mYTZS&#10;gQlIJHMpRMdQ0x6LcGwRfJ4DSIVXUYitZJyTKNwKkLZTsJ/qgGgjBajMCsTyEXH2I3RkIyjAEptA&#10;obAEKYaRaZNZNP7vykbINZiCiNDaIC6ECGEErkx0HAVoIVo2/BbhCgKSLD+2jURC9pPFRKgS8BiO&#10;nJ6TGYBU2wi0UVillDzYb32IFAV/IkFoi46A6wFB5EUfFXwgy5lxgmd0uOpD1Xvpi3ZDusHBBLjJ&#10;0B/oDpO46XLkU2nIgWnHn6Cs+yMMm/4A/Q+/Rv2Pv0K6qi+sLztQEI9hWkcgbhsCP2EjWDMM2hNv&#10;EfDeASoHQbvs19BtfxueR10JSgQ8JRe6PX+Acd/bCBNkMyGWqY/gU9mfYEdBWDYTidbpfLYY6eBU&#10;AuxUpms+4jKTF5HZS7aHy12h3/wnONcwXd++D+eRbohVDIfp5geINA1G5GEP+A99CfPKt4DWFWir&#10;nonopV5wb/0EpuXvQDn2Afxnu8FzvCNiT4ci+XCQemDFeas3wacQST3LV+rZI4aexbxFVyjbPiSI&#10;Eei2/xnWLX8GGtn/tn0Ax9f/COfqPyJ+qz8h7QOC4jR14zycU3hNRBshQkxJuK99htZ1/wQT0xTe&#10;IzYA34X7QQfErnaBgXDnvtcNvjMdEBf7bs4cggRBjXVquP4hIg8ImxUDYVvzF9UQsGP/R4jc74lw&#10;+SCY73WGr7Yvki1ZHBe6s+5lYz/bWRXbk7t9v2KgrAeUG5/BduR9tJny0LrjbealE5q3/hbRxwSz&#10;V4Sa1mympyO/D4KvrDtaL/xJVSDExApiBJLUeIIa4ck3nIrMcLQRPhx3PkXoKCH1m18z/z2YV0IJ&#10;QV/AxHj9XXhfyjaC3jCc+5MKnXIYI00I9N/vhKZd78C+8Q8IVg4k7LDNBwsRby2AtWQw4o0D4LyQ&#10;B9/FgdCs/wO8T3uxL01jW5kDd3kf1Uh0smkIIk+zYNr7Z8Rf9YX38MeqCzCxgxfWsB2/pKKkHULw&#10;z4b91cdw3P0EGd9YwhthjGDmk/2UkWFIpUcQRocQ1vLYX7IRNRL6Nf0Rk72jYlqHfcVjGkgoZp8P&#10;MN/iPi3BT7aPsChzVPQ8d7ogWTOYiusfCe58t56KBdOZCY5H1D2d8Y0l1LGfyj7ZyEj+l830jUSo&#10;dhxcVLJihhz1VKursifMd6jglPV5A3Fvrv/dLgEuCyGmhUBzD2YdfwvQEMjMss/N+pzAUwW7qQo2&#10;Wxkhp1E9hWmzvaSQblDhqf2SWbx2MFNPlBrsKgCalWqY1dk3mVWTGbh2MyTqOwJNsndOTYeeYGQn&#10;fInzeC2Bz8pOcwjOx6f4v53P/+t0/8uluv6y1BCqBBLFdRcBzlwBn6sU9po7sFzdBndzA5r3jSGA&#10;fI2Ydx/qdk6Ht+6Fmsb2gxSSbz3z16R+F3t05tdAKP+L7TqXUo+W3VPR+vVnHNAOEJQqGSdBk+Vi&#10;sJXzPcZrqYNiqYLBYoSTIGMtL4FuR1/4S/pRa52J5iO9VddVkZpjaNg7EN7GfQznFdz2S/DqFhMs&#10;HxC8xESKws8WmPhfRDkI3YEe0FxfgrTxHkwnxqD12Fr4dQ0wOSrh1WyEw3EFZr2kl9DMd9UZTLOR&#10;6bmPgGYJlNIJUJ4vgMdGiDJeg58Q7mC9uAizFkML0y71ZSLgVsPluQG75R4CLZdhqZiFiJFCwjUW&#10;zurxSNUvoVCeg1Yx10FQ1Z3Lg+bi9zA/PQpH42V49LupNU9DgkLKb52BRHgxUsliJOLLCOVP1P2P&#10;Ci+rsZ55vgy3OOo3n4bHuh1hz0gE3FMIVN8gHp+AsG8GQs7ZcBuvwu/ZxUFb9mlNQzIxE6nYRMLe&#10;FHWATyY4iFsnQHu+AIbbcmqymMC4CMnACmQITun4JBWkZAknHJB9M3LClfBGgZaIzSOcMo0JCva2&#10;XAqzQlUIxH2DKPgKCZP56n6chBiYNRAezBR2XrGjNgTu+h4Mg/CSyqEAIfAExlLIDETIPxSpjBxU&#10;IJQxLmdzDyRTst9tuHpAIRmiUBLTCYk8AnQ/2J98zjAk3pGI6wfAfuFDdaYgExnOshNozEHMQ6EW&#10;JizyOUl3PMV8UsD6bn4J0/mOquHetggFTob/Z5ieON8NjoCnvBcitX2QYjyhB0MQfsp2aGIZeEbD&#10;feVzJJvzoN0qm9IJdUffYt0Ohs/QV521MS38NZq/+geYDv0FKdso2B92QeOiX8F68AN1s7zvZkdY&#10;tvwFtl2El91fQNnyEZQ970G/6y/wHv8EgYvd1MMUYW0Whf7nMK96F+bv+eyPH1LAfwrtrkHQLSW0&#10;begAO8MJnesK+9FhhNbxVFgIXM7VSFvXIfisEOEHhLnv/xnp1gHwHvkc0Ue9EKwjENUMgvN2X4RK&#10;u6Nu0z8hyXpxne4O7c534DvemekgIO7pCc23v0PgLoHx9kg49nRC4OBHsMz7rzAufQcxvu85+DGU&#10;1e8jeL4bjCt+Ddea36N16W/gI6QkDLK0NxSRxkGwnukIuPPRsOL/RLi6L5zl3RG8xjjudiKkjkOg&#10;ZBQspz5GxjIS3mPvwbz1bcQahqnL6G2EIcPFvyBJCAwpgxA1s725qVxEqDCEh7Nesgl2Y2C7+gXB&#10;sgO8Lwje99h2ZDaP+fRf70BltL96YjTK+CwX36XCQGgJD0OaYaV0BQjd7oloRQ4S9nG8z7YWy4KX&#10;EJ6qz6VC+6W6BJkhPKa8bE+GXNhOvE3g/QSOZX+Cfg/B2l0Id2lvGLe9Dd/+DwnRA+G73k8FasfZ&#10;z+DY+zEVmny2N8Isodpy9DPg1TAEz3ZA+HJ3uPZ8ws+OKuxoN/8TnIupNKz4v9DmYl+Isj+hCL57&#10;X6CtORfW4+8RINknojnMf4GqTKTjOYRCKj2BAoLWCCSpnAXEIHGYSg+/p71j4XhGcAuMYt1wrKga&#10;gZiD8NoyCI0//A6RF+y3/O2/+wXDLob3FfuBsR+0l/8M0/3O/G8Uoi19EXdTCakbRQjti0RLDnxV&#10;2QjUFrEPTVDhvi1VhHh4FOJe1k9sHOzNRYh4xhH63pxOfXP9L7pkL9pflyRfmwoRQDHznt3+gIJf&#10;A6O53aOCSSHAKDVQDK3qcqnFcR+KqZEwV6Ea9G1fChVQE3BjmGp47QCnxsWwzXojn31BOBRPC68B&#10;7vX///b6t/8JUEh6A7pGVG6fBhuhyCwmQQhsAm06k/holWcssJib1AMLMtPnct5WD1EIeCkG2ddn&#10;RVD/HE0Hc+C0VaH+yEL4W5/D2rgTDsNNCtDTaDi4FF6jFjpbLUGO75mrGLbEZ2EYzAvDMDMO8Roh&#10;LsWM59Yi2XAZFbuLkdKeROOOWdA8OKIaEzaaCSnyKXkyN8IlhwBC6xG1/YCody18usfQHpsN5Ug/&#10;+E/1geEgNT/jcVivr0TzwbkI1K2D0/JINWbsUEqh2F/AzvxYTQ0E6b3wG3cj1LAS+ouL0Hj8GyRq&#10;z6LpwCRY72yDr24TAVrHeJvUMpBTwr7wJni9R1k21QyzHjbrPYR8u+HynlOXht0EZtuzyzCVrGA4&#10;C9ByYh309y/A0noZKYJXNLiEA9dKlusV6M2yp64cQe8NQnIDlOYaxrsdticzGUYRzOWLCMhL4Lfv&#10;oUa8gMBBbdZ7GjbCscLLbNbC13IDLg3T7aWgphCIGMWUQSF/T2f9HCIwzSQ4TeQAugIRJ3+nFiAR&#10;WQZ/eBWBZj6F0lQE/ev4Se1fTmKGFiCqrCKcEy7tU2Es7UkYGqHum4uEv0IyXqRu1k9RCCT9I9BG&#10;wEF8rrokLHEk5CSlJ5tQy/ciowmgOQg7KRTDFIKEvoh3AiKhRUgk5lDAjOf7o5FBHj/z1Jm6JChg&#10;k7PgrOLAT0GUEnBL5SLuJ6QF8/mZB/t9QlpyHJ+fBNeLL3mfsJYZq+7Vk8MGSXG15ctHKkIY9eYy&#10;bxTuhLVkmmDHOPxPu6F101uIVPZB0jYUcVM+HE8GMGyWsZjUkAMMBNAE30l4p8F8pQPMFzqzzRFc&#10;Y4RHcVYfGUYwzUfMx3wR+GKmXITtQ+BgmG3JaTDcG02libCREXgciRSFq79hEEF4CstlPMuOeeZ7&#10;3pcT4K3IRcZRSMErJltks/pYxvE96+07Ck7etyxl25mKuDIZGV0+IXIpBe5yhMqnwFPBero7BNaL&#10;g2HdMhCWHzrBtpVQcng4fMcGI9pAQdoyFr5TXaBb8QcENr0Dy5EPEXxOUHveDcHSERS2TI/YAavM&#10;gm7l79Amvi+ZPjFxYtrHfCx+F+61XWBY+nt4rg9CprYQfuYv0jQKnucDYdj7DjKafCiHPoNzR1eC&#10;6KftJjcIDrIMGH7VD477X8DC5zSr/ivc579AtHEA09CTkDsADlnGJJDIpvw2dY8c61a8WFT1Vzf0&#10;2059CE8pAXff24CG4RHAkrqhcD/sjox9OMPoD8tWAjOfF1+ghh9/A+81wpCUaTwPUd0A1WRJ6GV/&#10;RAz92TZG8XMQgg8HcNzoAx3T7a1jeq1spxYqMXoqDlqxl0joe0Ww3Pke/Le7IdXQGylrLqKWvqwf&#10;Kh4KlQuBqdA4hMp6qvYHZTlUZsfkfTl4kHbNQUzTbmw3VUcg3vMuPD++B+fC38L61T9Bmf9P0C/4&#10;B2QeDYBu3n+Bfc4/Evb/EQlx3bbjQ7hW/hmhy1/Au+ldRB/0AbxFBKz+HOs+h411BaYXoZmIiUkQ&#10;+1C2PSpZMVkaHacqJ3K4SLYLZKLsi+4xcNT2VvtJwjAACfE/KwpTsgihZjmtPVrdb6nb+wc4rn/C&#10;9I+Fcqubuic1xLoRrzBx6zyknUtVzyvWh18gw3Yf0PSE7UEngiLbcznLhApgm3ky0qlpHH+nM+yR&#10;SJjnsY7ZZusK4LhFgJRDOMFs2K9/8Qbi3lz/ay6Bmvb9abLHjGBiVGC1voC4XjKYHCqw2IwNMNvK&#10;oRDAZPbM5boMq7FFdZtlMdcQBORgguyPk+VGAS+BQoG41/HIp4QvS2TWmp/tfRPgk9muf0nPf3QJ&#10;9JkJTAa9jd/NcFffQsOZH2DjvVazBVa97MMzwiT+RgkULvsd5qGRAMO4mD6HqQZO3nM4bhOqyqGz&#10;mtCyeyGculr4mipRsfdbOCzNsBqewFq7BT77PbScWgm72IMza9QyMOjt6jKuuA8z8Fm92QSLCnQa&#10;eF6dheX2FkJRI5qPzuZg8BI+czWczeVoOjqB2vQkJF3rGFYF3NZSAlM5493GvLDcTS1wME2K8zp8&#10;nitwV5RQ+IyB/scOMG7KobDaDeXiIBgOTYRPex9GRUy7VKmnahVrNTxNy+DWnVeNLFuUBngslXA8&#10;P4462Zt3aR50u3vA+WIqfI5b/P8Vy6OR4KuHy/KMdUnAlRlHQqqcKJZTxx7nOXhtN2AzNMPkeIBE&#10;TE6ILofPdQJO62O4+b7H+Rh+PmOtewxrzY8Er+9hvjkdhgtT0HpjKiLKTER8MxBLFROgxrM8jsLw&#10;9Cz89aXwNr8iLDyCr3EbgoalTOs4wu946I71RqZuLJyauQiHijmIj4L9RQGclZPUWS0bBXfCO5Ew&#10;QhiyFrIsvkciWkTQGwuPdQdhV1xoTVZtr/mNBBD3OLibxXWPDOCDVIOiEbHCn8rnAC+zHxQCyfEQ&#10;J+htmZFIZ4Zy4M5FLD4RoeAaxGR/nEBRnIIlvJRxTYGrhRDoJbjxOXkvk8piGKOZn74wXv6EwoHg&#10;Fh+OTDqLsCOzdhRS8Wmwv+yONiUPCWse4Ub2wREQKJi8tT1hefwlMpZsZJx5sDz6kmVCoZkaDk9L&#10;Xwo2hi8n7JjHCJ+xX+1E4U5IYZyqfbY4BU5kOOsnm+kYS5CaC8fDXvDck83vzItnDGG3gHmbRCCc&#10;jnhQTi9SCMpSrb8I2jPd4CRUITqO6ZrJMpqEmH803DVMb6wAAeNQJDwF6oGQkLYvUgTaUBPLSZ8D&#10;0+UvYbzeGZnqEfDeyILrtJxE7Q/X1SxEXorQm0bQG4Goi9BI4Z2JFBEaJxE4c2F6SgVGO48KwCwE&#10;7GsR9nwPv2YT4t5dMN9dxXe3w7urL+wrPoBz0xdwn+kBe9kChA17CecLETPMg/7gQAJcNkL2eUg4&#10;Z0H1s8l0tkm5RAk6BBF/WV8oBzvCsORXsM/9PVoIIGlDIczHPkVg+4dwbvwUodJecD0biLbmEbDv&#10;fw8BtjPT8fcQezYY8SoCwKPeCAvUJFhnsSGqzTyZJQ3o2cbEDIpvGKLPeqmHTdynvySE/RMBTzw9&#10;UCF43g943B+J54MRu9UJkZs9YZSDFbs/QNI8EsEXvZBuGIq61f8HkpVD4T/7GWyHCTxP+iPwqA8c&#10;1zohaiLIpIvYrllnwWkItRDACdQpaxbcZV1hXP5PsB36FL6GwUg7CMDOgQScodAdfAvOs1QYDPlI&#10;mziOPO0B17mOCNUTIvVsS7c/pdKUDacYETYPhe3GJ1BuEx6dBVBqehK4CDWXOkK/9jcEzAEwHvoD&#10;UDOccb2NwPGP4b1H6Hw8gCDcQ/XnGjYPg3PvuwTuT2HnMzLzmyZk+ZQBbGujEXzC9sH/YeB9dxbB&#10;aBiUk5/AtPlDpKqHwPjjZ3Ddmgxf2WwVomyVHdm/2PZlibuGkCp9zZeL+u//H1WREAhNUyHJyAEh&#10;KmZho/gJZr0Q8NKGYUi0ZBFA2ZdfDkGyahhi1TP5XiEVltXwnZ6N0O3uLPNseK/KGFKMSB3ft4yB&#10;5xkVOyoOtm2yNaIfx54C1geVuoY8eE93ge/GELifjUG0uljtQ28g7s31v+aSGTECiEmvqLNs6r43&#10;ASxCl4CczJqpS6h8zu29AIVgIAcVLMZWGAxeFQLUcPiOzOq1Q1w7FLbPyMlMH2GD4crSrOyJ+usz&#10;ahp++vx7LnF+z3QZtOoMm4CPmCZReN9w/RDMD87xuzjXvwenrZTfZXnWrc7eWZUXvH+fYEdAcTzm&#10;++2b5VWYNCnwP78M/cWN0CkKlHvHYCw5DqOFYVsIgqaTsDRsg9f0CnUHl8JSehaKOObnf1qLzADq&#10;oSXIGQmoZsdzuLTNqNgxBU4CkV+5hqRtIaxl0+Dkf2aWm1V5AA/L1XD/IJp2TIXt3tcIMH1W5Rk8&#10;7ktwui8QjBth1+kI0HVq+LJ0HeIzXu0lmE8uQNPX/wTPwUHw3hwEzY4hsJbfIlg9R1BZDo/mB7iN&#10;TwmuzYTBo/B7TjO9tXARxMJNBxG8twDmHwuhW0ZwOD1DPdBhNesJglUsYx20LButWWY3DUzzTUQj&#10;Kwjuhyho98PrOwyv8xBsnhLYbHfg856C232d+dIwze0KgM96CfHod3AHNiCenoFo+FtYHXegt8h+&#10;NzM/Cb+mVngjBwjJp5nGNQiGlvKZi4gGf0CyjSCRoKZOMHOZliISWYgEBXI8Nheh6BwEQmvUNAVC&#10;PyICCunoQiQTs5GOU7sO8Nn0GESCq5EWa+oEr7gvGzHLRIiFd/HPKEuhYhohExctXz4LEaQwyahG&#10;dAlRkQmI+OU0HJ8VSIpPptCeDFfNMHjqezGcbGr7BLE2McFRhHhiIaLxhQxXhICAFQf/JKEpkIMU&#10;ISkT5eBvp2bvkVk4wpzYY0tLuIXwVPdAm5f3GI/H2Jv3mdYABY92CJp3/QZxav++SwSUKqY5PIXC&#10;+wcCA4VblELIOQRRwlmCz2cIinF3DsIWOWlXyDQyT8Ys9cCDu6YXxFWT604/eFs3E8gmMZ1zoT/R&#10;GfY7nZmO8QhbByMZJAgS4FIEEjnBm/QUE1JyEWnsB9vdz+C81QtN23ogWLkAgbqp8LxcgNCzCRT2&#10;KxAmDCR8E5B0ZiNeN4JCbSzbfQ6sZz6H5cZMeF5Mgv0shW3zVnhqlzAdKxBpWU8AKkQmVEj4HQ6l&#10;djnTMQMZ30iEmVeB9FDDNPhfDULwWg6Cr1iGNSNh2fQXpOuGwvBDb7iur4LnyCCYfvgz9Nv/At99&#10;wu+dnmj9/p8Qb82G9RIFuGMMXGW9EZel5WA+Ui7ZNzgQ8QdD4Ln+CWJlPeE60xHKgbeZ9sEEbObj&#10;Msv96Jfwlg1EykTIdxN6CR2um50RutcL1hMfMQ2D4Nj5IaxXPkO6dQhh9s8EuBw0fvt/IlXRB/pv&#10;fwXj/P8L8bOd4Dr6McHmYyiz/iuci34L84p34N7wHsHl90g87gvr2fcQZR1kUoQCy2A4rnwAyzHe&#10;q+wOy7WPES/rgdTdXtDPJoSu/x38D7oidLYzDEt/i+idwTAQRNFcCMuedxC70ZPwTHB93EM1ShvU&#10;9iPUUuEQkyD+4TDd+IxKFKGEios4qRclSWZ2U345VMC2p2RBs/4fELz+BetAZrmoFCTGwvuiE5WJ&#10;bLhZZtGXPeAXI9bRiQiWDYFz/0do/e5XiJf2QO2af2D8Q+E60YGQ1BFpXS4CJV8QHnsxHJaj6ic1&#10;n219OPvMBGiv92B/lEM8o6mgMB32QvU0qnHnOyzDf4Zh2Z8RufAJ0uyzoeb+7D95SKXZHwhsppJ3&#10;2aaGEOJGIOYdirCvD9/Pau/PiVG8x34hJ6x9+Wjc/We0+alM2kYiVv890lQwxVeqjXVq2PcH9X7a&#10;wL4dnYyokcBLpSDZkg3LlZ5w1zE893hEXIVIGqhIWQexreaq92TGGv43vlPfXP8zLhWqBJoEsghT&#10;spSq7vvSEN6eqXut5Dl1EzoFusXcoO4jUyik7bb7BLpyPq8jjGn4rqMdgNRZt1+I6/WyqiJ76qyV&#10;DFP2mP3Sc//Zqx0wf35PNunLUq2fkKK9uppQdEqdFZN9bVbPLZgstepslU11+UWAkOVWk5xYFX+p&#10;snQshyjMTKcZ9bvnwa0ljCl21J9fA9+r07DIzJ8sozIOh/42gW4L4qaH0BxbBuXaDjjEPAmhxGJ5&#10;CYO1XDWuG/YQdO58DVf5frjsDwiNhGA5oXtrDlzVZ1i2rXCY6xiuAS7jM4QM2zlAnkXrnQ1o2Dsd&#10;Dtn3Z22GxV5GYG5WTYAInCqMR8v0C3jZtOsYxmO47XVw155E8/5pMK7vAvPmL+E82F21SO4yHGDd&#10;3YLifAKz9RVh7BwCtquEvB2wyClWSw281ka4Kh9Ds28eapcPgO3WJkTd5wlfi+C1X4THeVOdRdWz&#10;vCLenQgFdr2GcoKm7SHhbhdh7yKCgR0IRtbD49lBiJhBENrBctG0L3HLbK9OURWAUHgDAUyWZH9A&#10;JLAWYf82BP0/IhpbzEF4HRLh6XApcwhnixCKLUU49DVCkVUMn3FbBXjHUdhMYzrkQATfsX2LgHWK&#10;Cl7xwDwKKzkxOQPJ+DRE4tMpnJajjVCSSsrAT8ERG6vamhIPCWgT6MlGKj4BCT4fMxTCfe1LGO9S&#10;gDlEs6dAyYxBkNp8iAI6Hua9iMAdhRBhD22EQ9UYb/sBhlR6rLrfLpWayjAXo40A6S7rDOvtXtCe&#10;oSAzZ6szUjJDJG6jHPWyzDuJ5UVIZRi+yoEUVIMQuEnBf+JzAsq78F8fCvfxHlDOfoA2TyHsDzsS&#10;2iYiUNMXoZocBJ5mwXe7MwIXOiPeOBT+K10INb9B8EIneE52gq+sGyIKhZO9CBrxaJCYSOE+TLWr&#10;5i/pjSQBxVs2mMJukrrMlTINhbn8M4Trc9BmXgVLzSY4GxbD83wIfC/y4L7POF/mIUZwSTnGUhhS&#10;+DYUE+YmE8AmIU4wC/BZZ+lgmA59Cd3eznBf/gy2s58RlrrAX9qX6SJobewAB5WQlmOj0Lr1Mxi3&#10;dYCdYBVozkLayzoOzkGbgVDnIoz7JsPTtICAVQjz3WEIvlgP/WG28ceETP0+BJzHgdACOJ9Ph/v5&#10;AJav2JUbhphrOgGaYOwaxf5VAPfVz1WzEKHbXQkroxGuJiAf/QyWRW9B+fo3MG19C+Ytf4Z9519U&#10;G3CRJ5PgPfcFnHs+gGH5r1X/tfZrHRApJxg356inJcE8x670h/dsD1gO/Anh2t4EgAJCbC68N76E&#10;+x7j8hDog4R7WaYnQIb0I5AkzMtpSd13/wj37s8QuPgx0DKCsEpFoY6wtfa3iO/vDM9GQsyDPvDf&#10;6Yr0896wXf4Y9v3vIyauyJb/EbHbVMZudET0UW8qdG8hXTuEba4f7CW9CFEdoJ37a/jO8f/GLMI8&#10;wcNHEGnMg3HtbxB5IUurBYRjtsVz73LM6I6MJRe+asalzYJy7jMqih2RooKQlOV+4yC4mD7l4eeI&#10;PumO6A2ON0c/QsKcg7SvAH72kWBtIcKVuUgp7CPiZ9RTgIh9AMyln8F6hNB79TOkWDYCc8mqIbCf&#10;+AAte96C52ovRJpYRqmJcJZ0hflZF9bjWHia+7C9M8220XCVdmMfK6SCTPCLjVSVlQwVjZhLljWp&#10;VPF3OprNNj6cz41kXySYeQj+R7oSGgvgbemPZJLvhBlu5TAkjUPhreis+jNu2fE75i8fiWr2sadS&#10;hyMJsezjsXFI2GV2ehnc5d/C0zocfpZZQPYXxmcS6BZROZ7zBuLeXP8zrtf709TZMHFGb6BQlSXR&#10;pvZ7hBGLpQmKpVoFIIutQrXq77LeJfTILEr7Emb7PrZ/2ev2S5fM5im2KpgJUEZCh9z79/e//Z2X&#10;OtsnENpuYkTAyu64C73SBJscvjA3wmkuh+3BOuiub4NNlm7tleqhC4HO9vS3A6bq1cFSDzlNKvkR&#10;Z/syw+fT1aNqy3SELU/5vw6602the3YWVp0DepMdZr2BMFUPp7EGtrqDiJk3I9L6HZQ7kwhUF9Xy&#10;kzK1256qAFezbQo8xio4rE9gN9arIOnSl6Ji+3R4Gp/BIUunpjVwKPcJj7VquuQwhN35CF6mzV13&#10;BXWn5kB7cCHcL67DZ3sMm5h5MTery8ZO/WoOKEfhFTMvpucwNR6DjfkM6GrgebQTpjV9UbPoHRi3&#10;9KdgWsgwL8NrOAlrw/dwa2bBr/kGfsNO+Hjf7TmJgGcv/J5LCNtvcqDbj6YL4ix/EmFgBd8jyIuZ&#10;F4Od0FsKv/cYot6NBKwD8IXWcQAu5iC6RA1HZv/E3p7M7rld1xAMrkE0vpJQyPjdR9i2ziFIoEvH&#10;lyLk2o6wvJsiREQXIOAYjYRvIVyODfAr8xFsHQ8vBV+C4BQk1EViHExtZygY5zI/BchECSCEIZkZ&#10;ExtQmUQ+YukpSGcKkJYN0cmxSBLY5ABE3DRbPa2nvUOhRS0e8UlI6kfC97wnzE/kMAA1fYKZ6puR&#10;YBaD7FGjBk/hkkyPaT9AkeI78oycJCXUhe0DkXCORMBIIUTBLMuegep+MJzvghCFmcx2iFsuAclk&#10;cAyUe1/CVtGT98cgFSmiNj+WQDqevycSMufD7zyDhJvQ6iCY+ocyHuaRIGK+2AGao+9TgBL0nnVG&#10;RPx01o9AoFwM4TLfBNI0n01SuAR8G5GILUBbmHXXMBDiuql+7R/hvdsDkbqBCFOgywyCq6wX9Bt+&#10;g/A98b4wh6A6BdHAfIR8m9EWINjapyJaPR/6k92g2dsfLgKUX3cEftM2OHQE8cQSOJvnIVAxEb6H&#10;8xnuCSR0fL+JQFXzLcyPqZRUj4f9xWC03JsK94M5CN3oB++JYbDs+gK2Qx3gu9YJzoufw3G9IwL3&#10;CRFlCwgdBG9nEZKs30g124ZrDCIVsjxOEDFSWOtzCAs5SDzoD8OGPyLDckhWD0abrQD2bZ/Ce7I7&#10;oBTC0zCYZZUP8/6PCI0D4CjpBhsv59lP4DjeAXENhb82D4Hr/VTQdK7/BOGjnWDb9j58m95G2/Mc&#10;KLs+gu9eT/hrhyHwIIfp7QYQDpXST5ieaUg62TZCMwharJPKIUhqhsLH+klb8xC+2g2xG32B+sGI&#10;XWC9//gOYoQy964/wbfmbTi++RSeTR9T8eqEttYxyBimE8aXwn3zY4Tu94Drwkcwr/oVHKv/BNfx&#10;bsgoYxBrGooIFYC4fhAipkFINmTBfr8Tx6JcWC51ge9mX7gP9ELobi8YF/8KptV/RIiQFC9lO3Hk&#10;o3nnPzD9eQg9FBt8HWG69iEhaQRShlFQ7n+hzuomAyxbfwEScsCAbSospzEfMK2EK9kbKQpQgjCW&#10;NM8kMK9FqC4bhpKOSGqLEQ+xDfrFZuBAGE6+D9v+D1ifw6n4/oF1z3oR0z4W9onYdCpFBLS6PFgP&#10;fAAbFQ/r9nfhu/4FPATEUCX/J6DFX2TBcujPjGMAooTFYEV3hHVDVZNASfEfLKegmUY5Jas9+yH7&#10;ruw1Hc3xrQ+/U3HzjoTrTnfYXw5GwpKPiIb5Yr+01Hfl2ME+yTFD9oLKsmhAm0sFpjucTwcjQ+hO&#10;OAsRZV4yHo5JqVGIOfl8dKoKkGk54Z4aC59+xhuIe3P9j75ksz8/VUCQE4oNsMlSqcxM8X+ZybIq&#10;1RS64lu0EQ7bI7htd1R7XzqTlfAiM3gCbu0A9ctx/Msly2piRFYOEMjsmbrv7hee+09dMvOnxk0A&#10;FZMmjofqLJVAmclkhsV9SzUY3P6sgf/p4a85i+r9X6kHFAxmATcpBwlDloFlRo55l435pqb2fW4E&#10;OSPh0KrUw1f7APWHvoaD5WUTEL15DKbrO6kFtsDjukJIu6fCo89xDXbrY5bVHZgb9yFNoKs+Mgvu&#10;p1sZTgPs5gpqqBfRvH8+HBY9TNZ6QmWjCoRu93n46s6j9vBkBLWrWPbiuUAOCshMl57vP1XrQvYc&#10;WmzPGIeYeqmER6eFv2E/Wq9PR93+mfDc2w5fzQa4jQ84cJ2A3XSHgE7QY/2Kyy8PYVxOuFqbjyCm&#10;2QPn4/PQbC2GftFH0H3zJZx7e0O/vz+896itNhxAMrKBwLQdQc95wuVt+B3HYLdcgLv1BhKm7+Au&#10;WQ3D6QEwHOkE7Z5uSBI2MuZpcDX/CGvjHlhrdkPRzEPEOZdAOAoh9yKC5lwECWQu87cIuCcgEfyK&#10;kPIVoYWDYYLwEFzEgXgCIpGVcNpK4PKegYPpTnKgD4uHhMR0xKIL+X0TgWcOwYZCJ1yIWGgBYvHF&#10;SMUmU7uXmbB8df+Q8/qH0F57DwkXBX90Ntr805CxD4Xh9mcwUXjFwtMY32Q+PxapNqZfXaKhdk84&#10;y8SHI2QfhISYKOB/ad9URIzjVH+kkH1zyQICKwd1FwWBmJy4+Rmiego2CoNUkILNngXt3Y8IbLnt&#10;y0apMYTDbxAnbCbEvEh8MtP/eqYgSXCLz6awnIiYfwHC3rH8ncPyYLrTBBl3EWLuEbBUUugxzQnf&#10;fFgri+Atm4u0U8psLJWB7oiL8dxQIQXjBDSdf4fpJWgaixFluInQIpbrXKZ5EoVgMXSEEAeFZuRq&#10;P/juDIDzPOHmymCktITGxyNQt3mg6kouolkHj/UC/PZjhDsK6sB6uGzHESCwB3zbYDk6GY1bOsC4&#10;dRDBchWiro2s6+1I209Ae2EE7JcJbboSeCyXEPRvRczHZ2KL0RacgaaSWfA5r7GuViDjXI7GkjGI&#10;GnYQ2GcjpZ9HaKAAZ9swlA2hoB2jLtGmCJ7RF98gcWcgnAey4bpHcGtgvdgL2V+LESrvA9eT3qrt&#10;PuezXjBfHw73Q8LH9d7QnRuKUEM+THc+Q8uJTyGO+aNaws+BD9G0miBzuANSrpFoWvsulK3dodn9&#10;azieEpp0Mts2GungOMTLx6PlVFckaxn//s/h3t4Nru3vQyFYo3ootEv+Gd6NH8Cx63OEL/SFfcen&#10;iBHqAkyXaeufEDr7JTSr/gvsa34P9/EvkSzl/Y1/huPbTxjep0jf7Q/rlk/gudoJyVd5CBI60q1y&#10;GnI02oxjUc8w4jXL4TzCe9fz0CT+SJ3j0XroLwhe7ALj/N8hsP5deI92ASxsD+GxiDaNZJ8dioZd&#10;/wz72t+hdR/TGmQ7obIi+zcDT75k381HuCyHcChtmMqEOw+KLDU/7I1weW+kvLzvGs3+Kn1iLEGo&#10;EG2uXLQefo9xiBkfKjMML8oydbIvOMXnKUEvbc1SZ7PFy0gmRUWEz8mexZgpH4nabETK+7F+eiH4&#10;cLRq5zJRVwTPueHMG9vfml+phrXdL3vAersrFeUcuE51huvbT9G8+Ddoq8xGw7Lftrf5RCFaCbti&#10;Dy/qG4rEq4GI1vRHCny/iQDNvp1mf22zFMB89I98jhDnyoOzqivgncw6fR+h5qEwnu4IV3kvRAmx&#10;cUse+3UXRFvHEdyGskwIirqRsN/qhOCjAbBcGML+IpDH9kGgewNxb67/CZfYdhMYKH+93ChmO6zq&#10;5nxFZqpMGjjtj6AQSOz2Zyrw/PRuO/j80kzaa7B6fahB9m8phEEBh7/ahPvF9/6ji9Cnd7WHrS7b&#10;SvxywrJFPRkr8ehVe3UtqoN4RaloX7KT/X0yCyhuuwhK6syduAcjxNXunANPzW3VF6sAnaRP4FLs&#10;uamHOpRGFerMBCZ1NpL5tzBeb1UJ6vfNQsB1F0bnc8LSWdTvpvZpFzdULDdLA0yEPrvlBQGtmu8w&#10;DGsFvKZHcJh2IV45DXX7cuC8fxj+6mPQnPyW75nhdtyFQy+mWZgGxws4TeXUAL9D1e45CFech12p&#10;hNv6gGHVqECmF9Mgpmq4/SfgsN5jfK9nOeXksNjjY/nIMm3EeA5BCnzNrTVoODMdltOz4X51kjDa&#10;wnzpoTXbGT/TWce0uVcTlE4jLEuVwa3UsDfC/3gTanb3Re2ubGrGC9HWsoOCYgsifL7l1ip4m6aj&#10;6uIwaM5TuDqmwN80B6HqbWjTHkGkciFazk1FunYuoqU5cNxZhPpzq1B/Jh/OkiIOeHOQcq5HnNAi&#10;mnKag18iPpNAtYBgdwRO9w14/Y8IDlWENjnZWERAnIS0eSpcd4fDeLUv4o4sgkw2tLcJIbr2zd5p&#10;2cyfFM2YAutlH8SMA5HwjIC3mlp/ZBwy4Xy4TISl6ExqztOQjhQxz3lIEZZkf04G2fykwKsdpDox&#10;Nz3rTOibiKRLbEUR6kLZSPpzYKujcErPQca7DtGX4/nsJ7A/7gAxrIokIUv21bVReMkJ2WQOQr71&#10;zNdOJBNTkcgQNpIjCWWjYL85kCA1GN5ameWgQEQBkiwPMUasWpGPFxJeKSyjhDZxKRb/Gn7/Ovhc&#10;p+Hzsa7Ci1mGUyF+VSME4KiPgBYshovAEdGMRaRiKKLmEUyDCPLRTOMQBI/1gOtMVyh7Pofr5gyW&#10;zVL4G5cj0rIKYBrjynSYdn8A3yUKqEOjEb/zLTQPfoByYzXCpdvhfjYS2pM9YD9SgFDFGiS8PyCe&#10;XEmA/A5O/WbEXWfgvz8B1vND+fw0PjuO7X0DjK/2UDAehqNpKeKhbxEOnYNVu5d1fJawP4GAOoEw&#10;vo7xz0OsZTICVRSqF3KhfzKGEDqWsMY4L/cn+E2Bz/4DQXE2YZdwYBkL/RECiG00bFV9VOPLpkOF&#10;8NwmcNimQLfvAxi2d0Hrkc8R0AxBOjCSglk8DxQSHHOZ3hEIWAey3AjkkWJEtEMRaSaotLCOwmOo&#10;JA1BqG4+Urp8mE+8h0CZ+O0dgFRzDnyvKOjLhyFKODSd+BjBks4IlA6A9xxBQpzB1/RG6EFPOMXj&#10;wYG34S/vQQDNhr+kJ0FpMHSX3263AehhXT0dhNDdL+E90h3ugx0RPdkLvv1fEKrFlt5M1scCuM98&#10;Cu32t5C40hOGLX9AuKS3aoQ5dqgzEo1FyBCeEsZh8DNdyZI+8Jz5HOkH/ZEoG4DQoy+ZR2mbbH/s&#10;C/GKYfDd6gjbpS4wH36Hae0H750eUA5/ANhzmZcchE93JTSyLQYnwvaiK8wEfc/dvmoZe051Q/R4&#10;D6AuD6HG3oApD3GWacSRp+4nTcapCMWy2c9kv10+kgqVGt9IeCqpaIhjflG+LGynjmyEbAMRc01k&#10;+bNf6rNg3fUnpAmT0Qvd4draEY0bfoOmTQQ1E5XL51RWnhDsDQWwl3xBIJN9peN4j0ro1U85nhDM&#10;dARz59j2/kSA9Lzs266ciSFtpivlG8X2xj7nl5ntHEIen/XksZ9TmSJYZrQjYdjREU3r/wtiWrYZ&#10;bwECz1g+eo4dHC/ECLFH6Q93fXcq3YM5rg6A61VX9um8NxD35voff8l+NovjMb8LFLXPrFksdYSf&#10;etiUFyooiLFb1WCvCk7ynoCYwJH8/iUYk/95X+CJ381Wgb92mGp/XmbvXi+9/jXMv+f6aclT0m2C&#10;HAiwOe4zrU0EOTEfIvux7vF+uw249uXgVjVesQ2nnhyV/XoqxOkgDu0F7sz8bi+7jvr98+Ei1Oj0&#10;ZhVk29NLkBPPC1IOhCODqYGD/H3+fgWNyQi/5gnqtmchZHqizl669VpU7Z8Lb/llQtVjgiHjZXx6&#10;m8TfrM7OmW0v1fw4CMiKUgOXuJ6q3ckBPxua/ZNgs7SwvJugs1YS0PiOjoLNcAM2AqLfcRPa66ug&#10;PfMD/LZrsHuvMoxKAirrTBHH+iwjvVOFVJ2cMibU2e0PCX/PGPdLOLVrYKnfCZf5LNNjgs7C8rRa&#10;4LQ8pVa9k4JlIyw1xdCWzkLToWx47k1CqOoAvNpypssMl+spgvbdsBu+gydwDFHPQaTsWxB8RbhQ&#10;CtF86lOYrwroEZaeHISr9QahZT8i4V2weu/C53wKl/s0ksnlSHp3UnCuhq98hHqKz17aBcmqmRQa&#10;31OQHSIEHYa78hIsT1dCR8CxNwyDUjkE1hcjYXnUFT4KiXSKMEbtPlU3CsE7g2A78iE180+RfDKY&#10;Ar0QAYNo+ZMJXGPQRsGQ9lC4JQhhkTEIUeAG+I5XDNiGRkL3/HN1n086zEHdMIbpmEPYEcOnAk4E&#10;MTEJkhF7bcPUjeX6Ox8j5p1AKJqgwqcAl+yrS4fF6G+7f0dxU9WWEQiTU7aT4XnQGz5THxXI2mLt&#10;cBZNTmL4C5CW2b/UGHUmTvyTqnbrEu32p+JiCys2iRBHuI3Pgtd5jO3rGnzhlZCN70gWqYaHw/E5&#10;CIRXqAdHEsyn+EVNpGYiHF6ImGM8wxiHCIVjIjmZeZsB58NtMF8sAlrnESCGofEyoedwNwRv92Rd&#10;TEblmk9h3NWf94YhcXUVDJu6wP+MMGogMH//KYJ7h8N+jIL2UDe0VSxF7NVWuK5SSF8fhtajHyJI&#10;gRksL0CqcQ1sNwsIH4XwnyqE4chIBE70RcvZAXyOAk/P9JtnIqkbj2jNYgReTYLr5dfwNa5HpKYQ&#10;MfsUKhPFCDnzEfdMUcHKdLk3zDdYHxUFMJ3LQtrIupLTst7p8DaOYD1PQNw2B8HWqXDXzkZGhH51&#10;fxieZSHWILbLxqmun4K2UQQrKhnP58N5qguhnSBdMhiOmx2h3f8nltM4JBzDoN/0Llq3v41I6yCk&#10;KrLQtOL/QOQR7298G9bN70D3w3toWfVnNK/9R5jX/pHg2Bmw5sP6qDO09zvAVkqw909iXkfB/5zw&#10;84ptxFgE882PECntRNjqC6sY1DXmwnf1S4SudobtYie4qaj4dvUh0A2G/2oOEncHIXrwC1Sv/BUs&#10;m3+HZA2ViWvdWF8DEX3YH47THRBhO2v+9v9G8pmY7hgDzW3GHZE9l1mMk1D2tCvh9vdUHD6A/dHH&#10;gJ4QV0VlhMoDopPQuul3sN39HG2RsYgH2bbj06nUFFMRouJ1sjuqV/8BafcMKl8jVbd4KcJaUpz1&#10;UwGLsb6Ue8x7cgzSDRw/jnaG/cSH8JYR1li/plN/Vvfb1Rz+Nfv4KNVEiv9lb3heEAKpIJkOvAvX&#10;sr/AuPL3SD0agGSdjA+EQjP7WXAsfBU9CVfsi+zToPIG53D4S/Oh7O2EUGUelG2dkH4xCJYHX7Bc&#10;2dfEbqI9D7bbX3K8GEUFajDHhV5Mf656cCIpM+5aQlxkIoGPeWCenTX8TYUo6uX4EZrCvpoPfyvH&#10;G/98glsh+6Rsh2D/jeUiLRfLLWQjQHsYZjiXisgA2GtHvYG4N9d/70sARmaxZP+bGL1t5FWnmuYw&#10;qic7CXCKAFwjgeER4aCKcFBDCJMZKJmlEsiTcAS85LeE9xOEyQydXPwu8EZoE1tschiifc/aT8/8&#10;9P2Xfv/8ao/rr3vtVOCSdAsY6mC1P4Ais3ACdEyz7IEziyFaQoyB99RTqpIfgTBrufqc3JMZt3bA&#10;FCO3ctrSAr3AmtkMcdbvsJgISFthuLSTkCXeKRSIQV6X4wYc9puq9wUpK7OhCU6mQQ5+WAhjVjPh&#10;bdcSRMofMM+veK8FrqrrqNs9ET5DBcTIr1l5Dpds/jfo+TzLnoAps51yKETCN7Os9UxvsOkVancO&#10;JGSshuHGV3DVbETMvAQu+wF4LI/bT346SlXTKbGWa6g+OheuhwfhlDokAJoJjOJVwmJsUg0wKzYC&#10;JmFOZhXthlK4DbsgBoI9unJYm7cg5NiOeHg9oqHv4PXt43t1CMrpVTm5q7fDbH9GcKWwb95EkLvJ&#10;507Cb7mPNtsqasAz0GblAFnPfNZ8j7IT6/Hs2HrU354B88N8CqgcGM/PhPv8ImrqU6lVvw/vqe7w&#10;lQ2G63Z3pOuzYdr3CYxr36Z23RXNR75E3alBeL53Gso39YNxO4UPtf/wiwEwbvk92jioIjQRccdQ&#10;RDVDEHxEAXejCxz3OsIs1utvvA/t1fdhedlNhaCIlYLDKTNmfC9FqIoWM/+ECgqqNmrcKVkGJTTJ&#10;bFnGPhqO+yPhqS+EubIDB2reE3MhorGre1woAOXUqDjhJkyIvS9xZi8AmKIGH7X0V91ymV/2InwO&#10;IUQWEwDGUwBMQsC2HJHQfCRChUjFixl3EdLRpYgGvmqHTBDaCFiZNgJSfAwhqwAxwp3sh4uGlqje&#10;OVzhHXB4DyPu30ZhO5XP5SPo3AJN1Y8EtRlIRmYjHJtPmJsFf2QJYpHF8BmnIuJZAbd3F9IEvXR0&#10;KmLBZQj4FyPuXg+vQsHuW4pAcB1C7gOwP/sW2vI5SHg3Ihxk29Cdh7l0LXQ3KJCt3xDgT8Fv3sA6&#10;mImMYSx0x/4Z1tLuyLTOhPFqAUIPpyDRuBr649/Ae/V7RMrO8PcKtB7pBNOugQjvz0brhmEoX5+P&#10;J1unQ7dzEuzLu8C3tx8Cl0bBvH00WvbnwH68HzxX+iN0Jwu+u8OYtlFwvBgD08tsWB8Mh+7ScFiv&#10;d0FQnMB7JyLZTIFqYVu0EfSaBrC+ZBlZDmUwPTbWs4ffWb5tnu8QqZyG2M0hCD9fioxmJhxnRqNx&#10;6Ydo+uEtNO98D879HZnWjnARTv01wwhHg6Ec/IN6yrYtMArKZcJBay7rVJapxyPuHEZYJEzYxxFA&#10;3qPyIm6spkB7agCiV4ZDv+4v8B/+EqlnAwhk7NeP2aYas6DZ9jaC9/ogbR4ND/PiLclmn+hKwBwE&#10;04m3kXzKMJl2aMdSKeoB64GPETrbE5mG2fDe5339WLRdz4V53ccIEnSiD8VOWW+0vcyB7fR7CJez&#10;DTbx+9WPkSR01+/4ZySf90PcNIzhsk/IiWy2tTShznzlQ8QtA9W2HWwajLRlKNyvukC77y0kxL3U&#10;80HQX3oPECPDfrYjz1yEm4ci+KwrgjW92P6z4G7tz7wMgq+6LxUrKjcNufBX9UckmIUE4aYtNplt&#10;eqI6IyZbDJINQxh3NhK1/dCw4TdIvKSyYi1CWA4aKCPh5mdI9TbBPqtjfhlmoHIG0rpRqomdsH4E&#10;UrVDYX3aG8rzoaz/mXDe4XsEa8MlpstARYb1H3o2Sj257ffJXsF+atgguHkaOqFN7C4mCPxtHAfk&#10;lKwoeG4qAqbRqtKQ4hgiBryTdo4fLKsM+2XUPRUBywIqS9+gLci+wj6UISC3hYqQDLKNJfhejGNM&#10;bOgbiHtz/Xe8CCrte9AEnAzq8qZZlv0IJWI2wmjU8l6dun9MTIbIUqSYE7HwufZZrb81YybhvZ5V&#10;k0uFPZkp0xNm5OSqvCtx/Pydv+NSZ8FeAxzDEpgQELNZH8OmGtM1wmSuV40Pt0Me35HlWhX0JA0W&#10;dV+bmPxoT7s888t5ED+vAnNavmciyFlMVrSYFQTsDzkQT4OpZAvhjvngf+KSymkv4Xvts3gqFDJe&#10;g8EFvcxUidHi0uPQHF5F4KqFuPfy2Viet9ej8eQiBEwEYtUECePlfZMcaLDeY1m9YJhyKEOvLtua&#10;7QQ+Yytqdy9ApPoK3I4XiNoWQH92GpoOUhBXrUNAsxeKdhfTdojC+Drrrhnusqso3/E1bE8v8J1S&#10;ltdLKGLTTZbKxeabtRYu3R04WvfDG5LDB/thsz2gkCQgaNfCZdoFj/MO82aE234XNkcJ4ZaQ6boH&#10;j/0KvO5dSEWWI6AsQCg4GT7fRsLlPaZBfMqWIexcBa+BmnloOWyGWioDDxCNfK8a4XV7DyES/Z4a&#10;6wSCBAfz0BzC1GxEAksRjvwAg/KK6bTD475BeFrMAZWDPaEoLTMqSWq+3jEItPZF0jYctjsDobnQ&#10;H9abA2G6MxiWkoEwP+pFQZunzpqJ1wL3k66IP81RbULBMRuhp33U/TSehi4INPVHKjwCPnMulFdD&#10;4a0mYFT1gq1M7E9Rqzb0odAhcImnB/E56RXQy0fMP47lkA3xCCFavexvS8eHI1DfBzEt0xucT+gq&#10;QpwQEbbnw/iM4cSLEAtQ4KQ4uKfGsWzmAJjMawQi3mFoi+Qi6pIlzsloayug0FtOATATMcKbnKIV&#10;7T9uncPyovCnxp9JFqp23RL+tYQ8ht0m5TONYCZ1sgq21sWEu4OIB79DgjCRSYyDz7IcxsY1cBg3&#10;IikusoLTCDQbYTdtJqA/YB0+J+hXwOc+A4fnKALO/Yyb4N36FaGUgOg9iEB0NQKBPXB7jiDeuhKa&#10;G1tQdWABrBXHWO634H21D7p73ZiPeYiaV8N4i3BjOIBEw1q0HiJk3CK8Nn0NX+lUxJ/sgenictSs&#10;7wAXoV6zrTtaL0+B4Szb+NZhMC7tiJZ1A9CwvjcBbRRqjw1EsmUpoWcoLLveg/tkB7Qc/0g1BQIP&#10;68kyBqGqkQhV9IftVV/YzxGGHgyE54acJh0M3+NR0O78HM4TXWE89TkyLbLXaw5cV/oh1ZqNyCPC&#10;1VNCz4tRCOzsBJ/sH4sQ/Awj2d5435qLVAPbkU9gnpAYLFKX5Xw3e8JMALUe+xRtugK0ENZcBKjA&#10;mV7w7foE4fUdgcqJyDwqgn79n5BgHG1mto3KgXA8HwO/nWATykNMMxd+gl3KyjbQUojAi+5IVAxC&#10;rITt5tkimPf3QbSkP/t3D3hv9Eb6Zb7qosv7qjfsZz5TncdbLn5EOJuA0KXeiN3rD0fJSEQIdAnk&#10;U+nqh0yYbUdOkxJybVR62rTMt+wte/wl62gAMnWEO8sEPse2GBkLTw3jYf+IeQgw9uEIWgYTaggx&#10;CvuBbTzBhvca+yOmFz+mWSpI+kxDkFEmI+1mG5etAGn2xdYs1F96GxHj62Xq0DhoLr+DtBjrTYxC&#10;xDIMaaYrSAUp01QM12PCoJtl75gGR1URbKVFapgBTTHHQKarfjSVuIvwmFYj7mLZnOsI57PBhLwZ&#10;7HscG5WvobnfSY0r9GIg85AH5wtZuiYcBsbCpe0Lozj8z4g3CdnvJ7PfcnApXz29mnZRMazsh2Al&#10;x4sUYZR5FsPeiegsuPyz2F8JlQ0jqDQtZv+fzM/hBPmpfGYKPN6piMZmsAwJecob36lvrv+uV/te&#10;NHX50PaYEPEavMQor8xsEdrsMvsmS6nm5tdXi/qfwI9BncH6W5fA0U+AJAcDNBAXWhLX34a//+BS&#10;YVDel+VTC9MnYFnG9BDSFMIB82AxGF6DqbwjM4myBCrxEVZMLQS42tf/ySX3fwabP7v0Er4Yx+V3&#10;m5GQI5AmM2Svw9eabRTcr6C/sgKNZ9cjKEvN4mlBb4De2sTnCH4GlqEAMGFYylQ8N3gZf93+qfC/&#10;3E1h2QCXuQJOQopy7QCaTn3NQYgQynyYZT+fulTLvNnE9RjjEpdeBj18zisIBI8gUL4DtYdmI6g/&#10;zfcuM55GOJxP4NVWwHhtJ8oPLIWh5CDC2jrG0wKv6wA8rccQrtsI0xMCVMUO+HXHCGWnEA38gIRz&#10;LRT9djj9F1mWj2BzXYMvcIDQdZ8QdQ/upuNwGLYh5NkDv/MCPIG98AY3qb+jPoblO8Z034fXe0L1&#10;EhG1bWZ+xyFi/YrAsoFt6RqinlOIcPCNU4NOROciQiCJhn9g2k5wIJyHcGw64uGF8OpOQvt8C+Fx&#10;BQfW8dSOOUBmqDl79yAY2Y5oSiykEwDSFBaxufD5NyKemEoAWo9U8GuCz1iC3kgkYsNUn5Bip0qW&#10;HtMcgMXum5xGTaRlE3UehQoFZpLgkyZMhZnWtHhDoBadpMCjNq0ehKDwEcO3PkNPpLxywnMkwYmC&#10;RJZPxHOCLI/GCygQCF/2QiQ9YuR3LOKeSUgFGLbja6T5mYjnIqQbA7dmHVLJ6Ui3jW5fkiWYIp2L&#10;ONMQDYrTbOYvyucpJOKJuayfFaxnAbcChD2zGdcUguAkRCgYgu5thMavkWSaxF9kNDIVXtNymDW7&#10;EWg+hoh+FiLOYoLaVGRCcwnJ8+A2LEbaNx6phNjK+xoB31bWxRaE/ARq1mkgtIFQuI3XUviNp5By&#10;fsX63ILWFzuhL/sRjY/3ov7hDTjLNqPhxGgYXxyDu3UDQo7xBLb5QGA+EuGvEfLtQ9B8Ac7STWg5&#10;8xXq13eG8+5GRMw10Jz5AQ2nWQ51Jwgo30B7+gvANR7h4BK2rT1wtaxUTzPGWqcgatwM470spmU+&#10;Mv6J0BJakpbpLIclcFflwv+UQNc8EsrjDag7OI8K0hE07iAQCGQrOfDVy3LvNIQrhqNN+QqZetZN&#10;3XCktblIathW3BORbh6PtJi8sBYj46DwNo9S9zM6tvZH8BRB1DkBlnsEREchmg68hYwhD8kHfQhA&#10;w9B07EMkHg9EqoX1GBvH+mZ5uRfDfrMzMgwXBMpAw2xo9n6ITAnbj28VAjemw/zDZwS6qUi35sFx&#10;YQRcL0Yg9ngwdGc/JlQOhetpT9WcRuhQZ7j2dUFSOxyhki5I67KoSI6DXvadWdj2qMwkX/VR9+RZ&#10;F/wOkVv9mNaOSPHdNvdkdTY3SWUFbgKJUbwj/AHmBf8A+w+/h+shoTJCeHGMRLSKeTZls63mIG7L&#10;R6BqKDxVBFTPWFhvfQpPWW+OXZ2QEYPFOrb1lmEIPiGUVefBdqsnEmVDkXIUwF9HRaUuB8bTf0Ts&#10;Jd951BUpG4GQ/c7TyrJk/xIfwSkTFTATw/KMQFrAUPajeXj5x3KcGIOweTTCBOFww0LE9VS2qrsy&#10;TVMQIhjJzF2M6YozXB+h3q2fzLbDtu4Yg6AxB+77X0A5yHJsGAPn5aHsP+y/BNQMgdHXOBD6552o&#10;ZE1ESj8cyfRERDVFaKMyKO71MsFCOKp7qLNzbWm2C/bNMPtuWDuV6ZNZtnyEtFQmxcZjgmGIhxHV&#10;RiXHNjlA41nEsYiA6RFbj+PY7/PQBnGDN/YNxL25/lsvmXUiBKkgJOAipy95GTWw/HVp9KelTz3s&#10;rquwmqqgWCsIQkbCWwOBSTbI2wkWEpbMiv0yAP20b0yFJ4Zr1ssMnJwG/TvhTYWu17N5appliVPu&#10;y3fZ5yaeAmQ51AqLqQl2hwCo2KRr/1/CUGFRTZ98issm/i974X4ez88vvitLq5I3AT+TQcNwBWAJ&#10;ibLsSnCTmTmZjRJju1ZLOb+3Q6LsI7OZLXA+vYpXeyfD33RbXbpUzLUssxa+2w69YjTYITOa9sew&#10;W15ycLqF8m1yiOIh4VJm2yr4fzX8z3ahfP/X8GoqYCaYKdbnsPC+Q05i+k4SkMphFZMvcqiCabcR&#10;HJtPzoe7dCnc/K3jZWZaxWOF1sy6I7wGXA/gbXkC+/3tqNjzDerubOWgfZBwdRAB+wkoLzbA9pQC&#10;8dWP8OhXwek6zQHxION+TAC8wu+LOSj9wIHyAKy6gwiZZ8Oln014m4CYdwasLevgd6yHpZWf1ECD&#10;5rlwauYTLhmuZishdwES9mnUTKcj5PoKYeNsQsoEuF2nEPBsoMZcSHgrQji0GqHAFoLdaiRVMySE&#10;jpjEw9+xIoYt+00IZQStOEEuGaFQj3OQTY1HQvbbiC21BIWwuodMlkM4CMvG6TShLCVmBgrV06Ti&#10;37QtQeHNATadZjz8nZEZLT6bTEwgDBUS9ORAhYRRoJ48FfMErqf9oIi1ftUUiCzB5CPsGgVr42KE&#10;CTqZBMErPINpHsfv+QyPwpGAJ3kJBL5tP/kpgoHgp5o0EFjks2E5YGEphrN2KCIGgqOLgje6hOWx&#10;BH7bEdVsiYCl5DVOQZdmXuV3RMwmxApUn6nm5xNhrlxA4bePZXqA2v9kAq3s4VlIQPsK6fBYQirf&#10;9YyHq6kIIT0FX8tI+Bs2ErYPwGG8RkWjiu2lmm3xGaKJpYgElhMat6o2+MLudfC5t1N5OQaPby/D&#10;moNEZDHb0ApYbNfY3pvgLj+GGioj7op9sLONWs3PqASVs80/gkt3Ao7mU2xTbFtOhkWwcl7tDdfR&#10;XnCe7omWzX+G/+44oGEWvE+L4XgxEAjNJ2QuQiw4mxCeg1iIQBdi+QZnArySTdPgOvwFGvb2QOIl&#10;y6xpGxoOEIauEIj9wwk5A5B4ugDOpl3wNm8klK4m1FBZeNAXtsM9oD3XD/76edCd64CIkULZuRoJ&#10;VxGheRlBfQoyzvEINgyG+UlneCv7wP6gFxKtrDvCQ9o4j+12DBxH34XtyDDEHUy7dzo8dVQCtONY&#10;l1mI1Q9ApCKHUD0AKWMhvOUD1LqLtvZEm3cmIbIIhguM+0yh6kA/cHcgbJd7w3drFhI142Ev/QJh&#10;Sxa8L3sicOwzmHf/CRmBIcKu+eIHaGsdrZZDoDoLulOfAmYqHKxf7dWPmcehMP7wPoxL/wD32vcQ&#10;uN1JXfpvU/hOiNCXzEWwvhuSvgL2s+FIuAlv1myORz0If9nQ3+mFSPVAAi7zoR0E052/cMwYTqAe&#10;jMCT7oChECkt860bgHBlD7judGFapiKmG4J481iYX3ZGyDKIwDeGUMu+os9DsLof21+22peSoZFI&#10;Rtl+2edi7lw4dX1V6IZnAhzPCeWW0RwLB6Hlttiso9JXV4ygZjJMB75Q7c256ychyLEGfM54SfZZ&#10;jqaCMAXmkllwXpsL/dkZMFwZiTbHLHU8iRHcA8+6IViRD8PlKQjUFMP+aDGBkQAWmcD+wX4fKaRi&#10;PphgOQpBx2C2Oaab/Vj2kYrB77S4v6Oi5G8liPPZKGE2JgceYhMRcbE/c7xoCxLWXBwfK7I53syl&#10;EjkdbeGJSPhnsk+PfANxb67/xksAR4Wan8BIPC3I/jdxhyUzcrwIGjLLJkthFlMtTEql+lv2cskS&#10;5F/3wKnLk/K8/P6FuNRn2iFPlgbbIfHvBDj1EoDj8z/FJ8Cpt8EivlgdpRQysvTI73aZhfvJdp3Y&#10;d/tp2ZRhyFKqCnASFiFSAPTfxMOLcfz1MIPBQOFVpe6lE9+j7fAoNuMEeA0Ep6eEt/alWPW+iWHz&#10;u14tV74rXiGUJua5jqBQgtYTK9F4aR086qEKm3rSUxy4GxxlcDpKGEc977NcLU0ItF5D7YHxCLUc&#10;g1N5Dru+iWWuIRDeQ8ve0RSOK1VH9wZFHOQ3qLNy7Yc1xD+rEQ7xNGGsgq9mPZp3zYe97CqfayWI&#10;1xL+7qr7GE1KjWo+ROzNGa118DhOw09Yk/oOas/DXrIM9prJ8DXNR6C8mBrlPNgrimEsOw6frpnQ&#10;SGB0XSPM7YArcJyw8g1c7uNQ/EcJJ+sIehMIbRQ8uutw2e7DZislZMg+qtWEgRXwBHbA7TjPgXs+&#10;XJ4jFPCV1FyXqDNjkcBceO1L4LStoUCZRMEym4PrKMYxgoJ7jmpjTpy/q2AGCujULL43S3XuHbaO&#10;YHmvRcR9SN3In45R+CY5mMqzmVwOwJM4SFNgpik4eD/DZ9raKIgFxAhAaX66LQQ11aYT34lT6ISG&#10;MQx5nsItPlld3k2m+UyaQjDFQTvBNIcXI+A+SLBcrNqHSoQJGgkBP/EiUYy2SAH85gWEvFWMT5aR&#10;mH7Cm+yhaUtJ3GMIritg95yH10FQi1DYEPLCFDh+2xaGPZdCg1AYGs7yoICNykk+Al6kCF69+Gwc&#10;j4xdNltPh8+xHU77IQqrJUCU4KFMICwXAxQgSetYJBzjYaiYCZfpe0K3zFZ+Dw/rQGttYPs3si1q&#10;4au7CuOtkYiLAd0E06LZBt/LRYi3TkLtnUkIKGfQ5mdeXdso4E6wLd+DzXAbdudx+D37KVAPUcE4&#10;TGF8DNZqfi8/DP39b6G9u54Avw/Ol0fYj55Dr6+hAlCHlhdXYNa+JBiug51pj1uoEFgoXDXjkSz/&#10;Ft6DhJezuQg/GQz/wx4wnvgLlD1vw7K7E0LXFyFlWYqQewvHBCo1D1chbZuLoGsHzA+PEpK+huvs&#10;cJi3DYFhyyB4KbiTht2spyWE5jm85kOcpkeNjONZL1hufkIQIXC9GIHAK7Y7TTbC9jykWG8JH8vc&#10;twD6S+wLV4epztXbQqxLWYYrHwxX6Twox3KgW/9bJA/3hWXTe9B+9x48O8V+W+/2U6pVIxF7NRjN&#10;6/9CsHpPNcLrq+hMmCI0XP0EvhLCnXkY7M97wVXSG8r+d9Gy7beEPCoPjnzCTFd1o715e1cED3RE&#10;6Min0C/7HXzXPkOQ78oJXOfNPohX9odx7e9gPvgJQSwL7ped4GsehJS49GLbdpT3YPsYy7wzPdVU&#10;ZlrlwNFn8B/8iG1lAgKGwfDVdkVaJ0ucuUg4s6A98mfoN/8J5pPvEoAJbo1DCHYj2cZykXJOJxwT&#10;XlrZX7xspyH2V1sW7Le+QKZ2JKKv+sGyuQvBk+Wl2mgbB8uTjxG3DgYgStVwOMs/JeTIlgdCTyQf&#10;3iYxvpxFGGIfq5rLOhpDKKKio89B2jBBtYMYvNsd9q1/gPdcF7hrCVi2aWg+0AHxZwVw7OuI1OXR&#10;iN6YgtDp6TCs6sRwhrGexS4f360soBLKNm4bD8+zzrBXETzdK+CsmsR4iwjoRYgZqRgxb+m2AiqH&#10;0sfEx3E2+yjrwjYa8bYxhLgCmOXgBZXARICXN5vti2MLxzOfk+95qDwGv4NdS8WS98JyICLzxsTI&#10;m+v/1/Ua4ARKxFgsIcFIQGs/nUmoM8vhhQcQt1rqCVICkSyfykEHFXYkDPX9duD7d/e08X8BQIHE&#10;dqj7W8D3C5cKgLKUaID+dXxWAozqUYH//+Q1Qt23p/5PWORnuzsvXoTS9jzJgYef9sD9rfjlOT2B&#10;o0zd8G9S4Uxm4+T59tOuVmsFw/hpKfgXwlHzKoc2NOrMoLpvUG+GS3mkpsVsssHT/Bz1h2ai+SqF&#10;syyXmgmhckJXTsGaK2CyiUurcuaxGgFtDer3zoXz6feIe85BkaVo5t1qq4bn/nZU7qKW13KHAtQG&#10;jZlgJSeFCWtmSa8YYm7eToB7DJ/5JVr3UjN9ug+h4Hl1BtNs0FJgPoHTcwPi1kt8rxoJnYEAha/9&#10;EgKhHfDbL6r5sjXsh838gmHZEWg6D3jnwH1vOJou9KQgWEJtdR7S/q3wuE5yAN7EvEgZ6OHwniLg&#10;MJ/eTdRCZyPk/IaQsY4a648IJxfCG1lLMFlGCCuCO7CdwHebg/nXSBAcXMp5RBLzCTocUENrEA+t&#10;pKCeDDnVGfbJctoSeLQcUO2EGg7ybucWBP17OEjOQFtiMrX68UjF+V88j4PmOL7He+JtIUZhmBY3&#10;UsVICYC5BlN4vg9vSRdEjPxPll8zAn4csAlZcf8QOAxDkApN4HuEigwHZDHCK4DEtHv9G9UZu2iI&#10;kCMzNhkKsoRo7WPQliEEyuxglNp9koIwmt9uMiQjGj0Hc+c6aJ+fh6H8PNvCVoYj4LYUQe9aFbAS&#10;1Pi9xgGEwFEUarOQis0jeE4n1BFs7CthqdyO1hfXEFa+Q8T5I9zazQReCrvgTjjNJQjpliBWNwr2&#10;VwPhbOyPOIWO+c4UWJ99j1DDt3BUrYGrYS6F6Uloy8/AXsn6aVwM6wuB9uWs92UI6Y9RqK8mQCyA&#10;5sZaBG0nEAsuR9B6AUHzYwq464hV7Yf+9DdoucQ2UP0MjqYXsDbdgKLZC0vFUbReXAHl4Xh4Wwno&#10;rqNQbs0hXIxGw9EihF9+hTghM+5bA2fdKgRMYh6HSljpVljqViAdWYA21zT1cILp+VzEX82GZuco&#10;WC4sRbR8E5SSQQyDEOEh6PoOI1S6A74jBbBsyEekpQgNZ7rDuPoDuHb1QeBYV/gvD1Fn9TwXpsL1&#10;bBDreBliWrafkmwoWz6GcqQHFaWBLEeCtWktMr6FSLnHw13DOiD8+auOwXiUgN9cSNjtDd+j3vDe&#10;7w7oxyDtKESwgaD2eDCcJzugde0/w3b4M8RqRiNS0guG1e8icJN9JjGR7VM28LMNimcIA0HFNhzx&#10;5sGqg/qoYzCMB94ieL4D3bJ/RPRaD8TLCWCvcuA/2xWhx70I7WybmuH83hnG8x8xX71hvzkAfjHk&#10;K3DmnwDnlS6AZwniySmIJqkMyfaARD6VqcPstwtZb31ZrrlwHXwb1j0fwrr9PZiW/Brug+8j0TAY&#10;lltdEGT+7Fe6IfxqBNKyXBumYhKZjITre5ivTqayMoX5mYuQqQ9BsReSdj4Tyod+o/SpvgTdEUi1&#10;ZKF1yx8IhNkcO8YhqRsCn+wpS06gQiQHQEYSzHqxf41ivxvF/BOSvJP4/zTEWfaBSpaXeyx8zzvA&#10;ef5TdRk9w74lypXPnEdwG4VwWS5iZo5L94s4Rs1gGMs4LsxhW10N9/VsOE7PYxyLYTjUEYmHwxDc&#10;3hPWiwVwPZ2INmU2ItUjEamYT4WIeTFOZH9i/w+ITUlCX8NMuHXTEAtQ4Uqx3hWCZ5ptTgz5cixK&#10;pYYjQmgVO46puGyvyCfMyd5TAh2VurbkeEQTHDuo2MlsdTI6mePBm+XUN9f/r0sgjmBjbiBEiCup&#10;1xBkEJ+hVQSZ5wQCwh0BQ/VyQMAwq7NFMtP0S+H98qUu05oEnupeg5UsO/79M3ECh+rSpQoFjbDY&#10;xYitoqZRYXrEXpuAU/vzMtP2b8OQS51ds9QTbl7P5ql5FUCUT3H11QyHqwTiY1WWP1UPDerFZwmO&#10;cpBDAE4ONqh5kJm3X4inHSIlvbJnsFkFN7FTJ0AoplkEQC3iM5TP2a1VhLZq+HWVMBz+Ftqzi2A3&#10;3lYPZljF5h7fUcRkif8Qw6oh1Ghgu7UZDQdnc0B5BcVeB73ZALssI1sscN/dhup9M+BsEMg1Ex4J&#10;s8yLzXIHAeNSwtkJQlgFgYQweeZb6M/NQ9R5AUrgEizOEsLDSsQiK2F33VRdj1nFmwXLSM+8iskW&#10;j14MsE6Fj4NiPErhHl8Bh62UdfKQAngTAsG9alty1z+C7R4HLetEBJumQnm2BAllqgpguscc1Kz8&#10;HpwF0zOCh3UFhWUeQYHCxbOGA+AkRAlxwcQSQhKFjMBYhgI8UawOnkhNo/BZDp/tIgfBKWgLzEPQ&#10;vQXe0DoOlBMQaOirbpCWfSrikzTBgTUSFBdZ7QZ0ZaO0XMnICATMWUi4xaI6ITFFoSAusBi/aNJi&#10;OT4ZGw5ZdlVn8V7bYksS/GKJsQQ7Cv0GCjLfuNdLtwQ7QlkkPJtluITChwN2ciLiILQR8NpkSTZN&#10;oZ2hsPF8w3reg5CZAsMyGeEGlpVnHKL6LAon2Y/HfCWKGOdohBoHIuLLU0E0bt+KoOsUQXguXPXb&#10;YGs6Brf1JCGR5eTZilh0Bnyq7b4jCJvmItjcB/7mmbBo7sLtuAyb+wrbrY0KQAmCwV2wKzcQYJ2n&#10;orOYr6mEpe/gJ4j7fAdZv4valzufnYf5wTE4nsyC7cEc6B7Ogvb+ASilp9FyYCq0u3LguDIJpsuT&#10;Ybw7D4YXu2B5dhnW2vsI627AWfotTGfXwFr3ENbHmwh9JxGxb2c7+B427QV4LSvh0lNQV0xB85Eh&#10;MF9cjHDFdNjKpkB7fDSabmyB+aaYElkC5c5CwudyeKvYbg0rEXw+CtYSsYtWAMeJTkjrCVClI2E7&#10;3w+2C+MRSq1AyLsH5trraGU47kc7CZKbEH01Cw7dOiSCkxCqH8W0EzIMBxG8Mg72NR8g9WI6ko2E&#10;2DO9EH9GEGycCMv2jjAu+T38R76E+0RnRA91h+dKV2g2/AHGb96CaeGvYV/+LmzfvY/Qjg7w3ugL&#10;/7MchEuHESRzkbTkEV6KkHGz/aaoULB9wjMJyonucDzviWRgHOKtBXDelIMJXeEmBJrlVC+VCARY&#10;3wRrzZXJcN5ge64bC9d9tlsqMRkHoftyHzhPdSVMdkXwbk/4T38BZfcH8N75EvZDnyJ2sSu8lzsS&#10;bD9D5MDn0O/9PeFxKvtdLmH6cwSqe6lLnSnbYMQVtlV3HiI1PRB51Acp33CkzIRKtsOMkoNk9TD1&#10;1KvvxQgE73Rnm+2LRE02tHv/iLaGEYhL/3vZF4E7veF8QFi1DFftyUWqqQQFZImSgBMjHLmoiNmG&#10;IRNln46OQEbsqVE5SqbYB91UdghJae8I+KrHwn4hD21OKnrJYipp69mvprHf5MPfkEtQHYGYMYtj&#10;AZWySC4yngkcXxYhrPkabcaFBMcOiDdRSXn1NdtHMaImprtuNKL3V0NZ3wvWzX2ZtzUwXvwGznNz&#10;EKycCu/TAnhYzo4S5t3Dd1xzVMf4MXMOEk7Zv8dxJDZE3UsLwluG/TrpngBbDevGmoNMmPkjYKIt&#10;j4An+ZmKKOFPlMK0nHZl2cv4EA/lvIG4N9d/6yUQQ9gQMxZykpNAYRDwkCVEQobqhcH2kr/5LIW4&#10;PGM2i1P1/+QsGi91CVapaYeZv4LT34atf3PJgQmmzWJ7oR4OaPerKrNkWgLV6/12Altquv5WuCam&#10;X0M4azfQ+xOcmZk2mzjnt9/nfQEWmzrj1z6ryGf0bpgJb7IXTIz5qrOBrw9wyJLuv43n9X8st3bD&#10;yGK8WEBZYE7HT8ZvbGXZMkxZ8jRVE8Jkn1w7KNqcD5i/Svhkn9zDQ2jaP5qgsw9RHevDWgeDuQp6&#10;RYtWq/hcbYKnuQLNh5aghQLKb6lWfbBaGY7eaIfTLLbtjsB8dxwcNd/AS1h363dAMdyAw3oHHs81&#10;AuUDQs5aJF2z0Xw6H77yUjUem+cq00vw1smysgUGpREx/06E02MIej/CY1qCoP0c89gAT2gHNdD1&#10;sOolf82EgD0EmiJq+uvh9h0l7GxAiFATTK5COip7pr6G6d73aN47GTH9dARsC/j8TIa/FOm2iQQk&#10;OXW5XNWyo8411LLHoy08HGn/ZAR8S9v3vcVmIhpbiFDoRwLuJg78U6gVE7gSYhdO3GfJ3hrRmNsP&#10;KiRjQ5Ei0MmetDaClng7EHtqScKLzEzEQU05NlI1S5KyD4OjqTvaoqMRNOUz/bJHaAzBcAjTOJyA&#10;N56fEwk8BLjYMMTjhYRAQpYKcmLHbTRBMIegMhFh73bECWQymKciE2B5+B1aji2E68FMpDQ7ETQ8&#10;RcKziQJdTpRSeAYnwKel8BKjpwS/sEuM9s6D234KSYKax3mWbeMeAgRvl/M0YhYKHTGkWjeUQLcY&#10;PmUPMqHZQGgufJ79bMeyDF9JCDxChadMPYnsd59D0LoBnoZ5cFSPYhl/A49jM4LeU+oSu9X+Cp7g&#10;Mbavl1QyHiHs3kGgm8Z6Zn26j1PRucp6PQGX6wr7U6WqFClsI3a+q7+xDobS3fB6H8DJdx2u24TE&#10;zYTOo1QILyDgOo6wfhOstymYyxYhpCyGW7MDQf0kxA3Me9k82J6xfF4shPfxFNUjRLA2F8HyXHif&#10;9YX3ST++mwXbqSFwVY6E9VYRXA8nES6nwnySz1+eBsepibAfH4ho3SD4jw2D/TIhcksB7DtZn7Vz&#10;Ea8fg+SLbES0G6EY6whP65AMf4WEg/BoPgdlvyzbToSyqSM8T/vCdLIHUo9HQbO6N7w3CZd3diJQ&#10;v4DtiACoGUYBTcXB9x2hYTv0J75A6xFCWfMuwLeSkDYLiabxzFcx2hyytCYKCIW7ZyxhaDg8Jz9G&#10;ZMfncO/4ALFbBVDu9USiLgvGbb9D8jnbsL0YqaYimO8NYRnlIu0YDduxrjBvGwz3yRFwHeuB+As5&#10;PEJw0eYSnHrCfqkzfDd6wLLsXfgujkHiQS5C17vAfuVjJO2D2JbbZ4JFkYl5CBSi6EQIIkG2c8cy&#10;JKIEkwghuZ5tmjAXqs9ifAQh7VQkjeMJfsvgrZsMy8neiDzJhu3AJwg878f0MRxCXsomfnn7I20b&#10;RaAaATuh0nWtD9K6fCoZYspFlCtxrzWY/XQc+9sg1mMHJPSDkAyOQELcpWl7I0nAiWtZz7XZCDdn&#10;I+0kWFb1UQ0nyx66oKaIIFWEOPtyhEphPDQJhjOfIclySrZSAbMUIFCVDa/mHCFwI6JNP0B7KRvJ&#10;5q9hOTcWkcpihPh/vHwS+8Fl+K8uhbK6G7wnBrDN5CLWyGfFX6xuKMFvEsfICVSkGKaGsN3E91sn&#10;Ix6g8hQi1BI8Zf+sAB2C7P8BKofBPESVISzfQo4vHJekP8sMHNtaRpRJObkenfAG4t5c/40XgUdd&#10;kqMQVuFFZrpkNsrxhBBRo0KSwFH75v4m1YyImPAQ0GjfW/YLYf7iZWJYFYQhxqF3EAwEatrv/9tn&#10;f3ZRKLQ/w8vUDHH1ZZFlTjvhzaThfYKYCoUCUgJk8s6/B3FikLd9JlDNA5+1Kk8opKpVWJH32peH&#10;5RBDexgCnwqhqt2RvRzgaM97O9hKXPL753G8viQMgqZF7LHJSVmZhSPAGdVZTJlV1BKMjHDYHsJk&#10;reQ9pk3uKeXqvkSZJRNjtzbfpfZZQUsjw6qB2/IMurtHUL17Cmz3TxFuGuCQ8AiV4ulBYdkGmp+i&#10;5sAs6K9u4oBxFlbbE9ZxlWriRDaaBw0PqHHORMPpLgSGVQhYb8LtvQoHnzGZ9YTAKsJZCUy3DqBu&#10;31x4LSeQSixFgECQCK9iGh8T0g6oM6B2pQRx+yx+PoM7eJCa5noEg98TAkphZHvxWUoRS1PAeY4Q&#10;AssRDO1h2TWovmEjodW8liBBcEmn5fABhVt8HLVTghHveZQNiPuovfpHEiIK4G0qQFhZQO12BIXQ&#10;XA7wOwgpZ9QDAupAG85D3Jul7mmTpU/ZKyauemTmTQ4XZKj1xgJL1UMR6dg0+GyMV2xgZagly+Zk&#10;ESaZIQS+EYjH5hIOVyKZoQYeXkZIm6DOhsSjC+DWzYK/MZf5Ho6omyBgH4oMYS8pMyuJXJhv94B+&#10;b0coV7qrM3myzy7pXU0tvgyelt2qwVjl5QoEW5YgZJqhHnKIJacTqA/D793FtBJUGXcsMRsR1k8w&#10;sIWfu1k/rOumGoLPFThvzYDp6GC4HnVFWFuAkHYJPGXfwP40F6abo6G7shD1p5bBcG4dlJsS1wK0&#10;Xl4E0xU+92AWbE8Jv60bEfN+j5CZygLbod97iMB1B17lAWLh7fC5dsHb+i089RPhqRgHZ8UiuK2n&#10;CZGXCJFsM65LvM60f7qPIez/EenwfMTiX7Fe18HrEJdbJ2G4PwHu+l2wmSupXDS1e/xwXkPI9iMS&#10;7iJE7YRHPqs5/xXTtxxuwxn4TIf5/GMolvvqKemA9yShcBv81q2I6reg9dpKmK5lE1iPUliuRci/&#10;EaEWwuOjzYi6liBum8E2KkvKXyNtn0yBz3J0lMJf8gM8p/tC2UjQWf8ZrGvehnfVR9B+/x4891lP&#10;zTMQulOEwM0iRAyyZ2sK9Ddnw6tbCmPJCgTuEe4P94Vx+3vqZnu4R6vGZSOa4XDULURAPxHm6/3Q&#10;urknfI8Xw1tVRKBZBsvGHjD8+A5avv09LN/8Gv7D/P860/+gD2F7ChJ+wn94FtI+trvITHW/VTzE&#10;NuUhuMTGIdoss0Kd0bzmLdiOdkbolRz6KWZbF+inAkElJurdirA1C77n/aFsfReuk18SOD9FzEzl&#10;QfbRmYvgOMN2ee1LJMVsR1r8lxIk2PaT/vFwvRoI1xO26cpcRMoGI0UgCzcNRqC0KzQ/fIr4wxFI&#10;NRBKno9E6/l3kawhbJnYb3yEKOt4jg1j1D2MbeyLgefDECln35K23JrPMAlcD7swHznwVhLonndH&#10;uL4/IWYi059FcByGmGYgIWmM6vfVcUJAjGkz58BXPRTwFsP2iEpcZAwyvgJYb/ZBykllL0QwjubB&#10;L7BIRSoTKYCPcGk6wTjrCIylOdBs+QvTMhihpmFINo2A43QPuPay7+wmlO8cBMsBpuX+OMRaRyMS&#10;XYS0h/B+eQIMP7Acrw8npBVDd7YrYXQawqHxSAeoIFLZC5qzENEx3d5xCHlXsB2LgljY7l4vmQO/&#10;Mhwx42RoT3zE/I1EmvWUlD24yGGf51gUEndefCeT+wbi3lz/waXC0M/v8TcBxCKzambxH9p+4ED1&#10;t2l7Ts1UD0UOCLxe9hRba7I8JkDTfu8/uNT42qFK9mTJ8uFfIes/demYNpMKmrKvTJYArQQBNQ2E&#10;FYGqX37vFy5CmUWd7TIQRE1wWJ5D9YggM4KEK4PBzf8kjQQtplWdjXQ8YL7lkIQA3H8GWnnJbB/j&#10;E8j76xIuQVGWNVX4lPKXZVmZSZRlausLtXxttlcss3p4Aoeg6JkWQrPkXWYJbcpLPsP3zQKBTJON&#10;QGhuhYNh2mtuoOHAAmiOU5OsuoYE4c9uKyVoGQlhj9F0+js0H15OGNrJwW4JB5Af4KIgtSul8OoX&#10;Imi6iZZzG1Evy7CVuxD1XYbPewI+AoTTc5kwtRf+2rmwP5TTpGsRDm5HNEkgIHQEXBfhdO5ByLGA&#10;wNkMr/MK39uHVGQ6vP5D0BGSI6EtsDsvwya+Y91nmAYO9smxiKVmqDaXYsmp1NC/plZKOCNARSLL&#10;VMO1AnoxmS2jsEpn8jjojUMwtpxCfTe/zyFYjaBGS80+Pk1dgkkKuKXzESHExX0ULIFR8D+j0D49&#10;kMJhGKz3+3JAzWP5yD43hhfjIO0fDbEXJx4TouIU3EFAs04hIOVSSM5B0J0Fv24Q4s58hHTjEarO&#10;guPqJ7Be/oQA1JvCkII6UQy/cwUcVd8hbBtDsBhLQBlOMDpCSK9iOV1ivo+w3L8jRM5BPD2dWvkY&#10;QvYGOKhIhILfMS0T4LPOQMI5A3DMR7BmLgXuZDSeWAvDg0Pw6y8SSjYwTV8RPik4wyvgcl1GWPzC&#10;ElKjga0E3zL4m3ZAe2YaGvYUw/mKMGVYipCyHFbCliyTR8Nr4VLB/QQMFvEIomV/KEdEOQNn7deI&#10;1hfDcmkWvGWr4NXegrOF0Fj5I1rvnkJD6RmY7lxBywPC2dNzsFWeI1gzjoYNMD7cDvvNbwiJ06Dc&#10;nw/jy00E74sIe/exLg4gFNiFiHc5PDXZ6j6sqHsfIWI3YW47HC3fwtcks7aX4dDtBpjPWHAeIWIx&#10;lIfrEDYtha95Msw3x8NzazTs97NgO58H03neu1pMYbsYjtIJsNweB+uDHgi+7McynEoIGINAWTac&#10;xwnXN/oiUEMYl6VM/0q2kaWIub5HUqEi8Xw43Gd6wrzzM6TqCP3uWWhzTCYYLoStfAKsd5bBuI+g&#10;c2Kuut8w1jQF3oeE+VvZSJQS7Ja/A93cf4Z27u/hWtEB9i29YVvXAZHWUQgTLoOvTiJUngdf/QQ4&#10;nv4Ax5Ge8N4qgv4iAfl+N5Z3ZySqJyFam8O4qaSEpyDYvJ6AR8XCmouwjkpJaBLbxjjCTwH8T4cg&#10;Wp0N/+P+8Jz7FP7qQUjrCFShqUi6RxKsRsF+7kuC5mREK0YiYaUyoR0Jy6lP4DzfFe7rXRGrH4rg&#10;094wn/2Uz/RHuHIwoaqYyslI+Mu6I9TcDxlDDnSbu8C243PVP2obyyVgHoa4m2kJL6LSMokgMxSh&#10;xn6I6CchZpoG65mJcF6aAvueHrDu/wChx31YVoOQsTMNAYGZfKQkjelctmPZlkBg5mfQPJSKF/uY&#10;l1dzbyQj7J8tk6DZRWBW+N0pB0omMN3DYbxDEPLmwXj2C/ieZSGqFWVJPJWw3xgLkAqNQYxAbn7C&#10;+jF/g0TFCLXNhPX58NePQNIoy67jWA6dkHw4HJZNH8N+qh8Vr6EIVA9GtEFm/WVbBeFTyWUbHcI2&#10;uJp9eznrZyqVBI4hrpEEQypxzaw3/xIq1FT2COCpJAHcla+OQ7IKEI/MRrJRwLAbf4+m0phP5bCA&#10;ZTeKAMh0R97siXtz/UfXX2e0ZAlRvhNkCG9yQEGAxWBqn72yEOAsOjusVsKCmN8QwOG7YpxVff8n&#10;qPt3gUyek/BkOVE8O8iBiP8kwPF9ATUzIc1qK4NFZsNs4pKLEClp/Stc/jvmQf7NJSBaDxfDUSiw&#10;jGo4ckkeX39KeAJ7hA7ZeyYmOdT7kv7/LMSpl5SDlvCmg1mpYjno2+MQ7wbmBsZTqcYts3/incFB&#10;QHW5LsDlPanOchkYt8z8WeX0qcCr1BvfMSni27WeZaFXPSrI7KLNLKDbzAHwHKxm8fzQChfjsFVf&#10;gb1iLDxPh8LTRHgL7uJAeAre8lOEuhw4n64lhN1C0HmKwngKorElBIu9CPkOoY2ApmgIZ1VT0HJ1&#10;DiKmg4SMJwgSMIOenRyw16P+8BfwvixENHSAoHIfDsN5DvJfIxJez3J+Baf7CoL+w8xvLQIU5PHE&#10;LHXJQQ4q+J27kUhNRixOcKBQTcbnw8d4bYwjnFjFe98hkSymsPiKA+MoasRrEeElSxJi2y0uJkRe&#10;n06V2bakGOFUlzSokYtRTgKhy3aJ2q9YgKcWHV3Ge18R1ig8MjlIEQozbdSOo3P4Xp66X01mzTJM&#10;T5ow5bw/BoZzH0N5QCGhFwfw1J4jC9VTtXLgQRzeJxNT4HMRNqNLGaeAqeyVmQCP/Txc9qsUArMJ&#10;TRRU7gVIeb9B2MfPQCGhiELCvQKeimGqA3FzXQEQnI20ZxPhYjfrmIBvf4RkaBch6AC8ZgJSwyh4&#10;K6YSCuaxDmcTjH5QhXSkZSrBYDuMJVugXP0GRjGGe2M6Qq1joL3Yn8A5B4HKSXBd6wfN3lEIvGJ5&#10;6lfA3VQKS9NT6J6dhenpDqZpK/vaHvhdx+G0vCCM3yScX0PIdQUufQus5fdQf/FbBExr2BaO894x&#10;eJs3s52VcIx4CZvjHtzuS3C5L7O9N6BVaWS7fUa43Mi6Psu2Xw1/4BQ8NoZNcE1bDlNoruP1PdxV&#10;K2Gr3Qn97e+gv55PIfk1NCVFBK9VMJeMg1KyksI8G8HHkxAonwr3k8Ww310D2/25MJ8shP7gANVd&#10;V1I7Hu57YxB6OQ6OG/lw3M4jMHWF/14ujNvFLdiXsBzvD+OhgdDs7wjjpZFwl86A9/p8RGonEtxG&#10;Il47GyllFoFqIQK3v0fsWBcY134I8+rPYD/yOazHP0H8JYX9jaloM7HtPF0Cf9VoROvmwbh/FMwX&#10;l8JzdTwi2v3wv1gAw9ZecBLawgSuaI3siduAdO0cAuAMGE5mM/5RUC71hHKoM0znPmeeO0J3+gtY&#10;L/SA8w6B8EJvtB7oAhOB0V07HuZTHQicneB80AHRFyP4DuHzcFdYrvRFokVOs+cgRGhL1g6A52xH&#10;tqsxiAZz1I33bUFx90YokVOqL/rCXvYlgWMMbE/mAIGZvNhPSgfAtPdDtK57D767uQQ5Qm+S/a1+&#10;EqEnC74zvWHa1ZWw3glxxiW+Q9vM42G92g2ORzOZx+VQWN6NR6YQDBdAd+M7tq2v4amcj6iT/c5f&#10;QAVE+l0B0qF8WMo6I2YcTrAjEFmpLGkn8DNftZXofNENwRf9CLSEqOZeiDRQ+bIWMwwCnZLDMUtm&#10;7lmWmnHwmCYgGPyKyhPr0TuRytks9o/RCDSIvblctpsBrGMCZf1AtDFuXzMVOv6vnka3DSfQD1Xt&#10;JAaesKwejicMTob3URbb3CBEjSNhfdgb8YaR8D3MQsspKoVPVhDExiPqGkvILkLSK8vrxQjpixh2&#10;DvsnAa2NsEYwTbZxfCGcBqvWEpKncFzjOCW2INOy/Jr/BuLeXH/P1Q4i7acVm9VTp+KwXV0+JSTJ&#10;RntZ9lOsz/i/HBIQABEII9D8dd+XQM3fCTN8Tkx4yEGE9rB+6RmBJwlT/pfnZGbNyHcIaAQQEQBi&#10;V81qqW5/7pfe/9f3eKknRhlO+8EJ5pfw53A8VvefSZ7/+p762V4u7Yc2WmBRnff/PFyB1p++/2eu&#10;n2DXRCD+6dBF+wlXs1F8oT5X4xRIlHsKgczrOQOLRdxfic25ShVixb2ZQHT78i4vPi95kPpTxBSM&#10;uVJd+vZ6LhN4HzIsq7pkamHYAfdZWJ13YHNehoNh+zyH4aGgFY8bAaUMjhcX0XqjENoj4+G/vhje&#10;J+uhOTIHjhMDENMegctRAqfjKtzqvrlS+IM7CHcbCTI/IKT5Br6GImguj4GlZA88ulpEzE+Q0H+F&#10;5kPU5MsXwtWyEP7wZoRDawlhcwhZozh4TUMoshjxJCEkzgGfUBWIroLfd5DgUgln4ABS4cWErfkI&#10;+ddAzGkgNUadnYunCHTpaYiFv0G8jYNgWva88ZOavOoIXqAqk41QeCnjWIFEfJaqBccT0wlsI5iG&#10;YtXAabs5kamIWg8gZJ9KgCtE0JKDqG0iEJZZrUl8l4AYmYeIaNHh+czDIgLneMKbaNgcuH1j4FEI&#10;Q0xnLEOolMMO8SJ4A3KSlOAW+Ro+92l43BcQ0vEZLwX2w2GEn1GE5F1Iu6YQZsYiE54HRAhioQXw&#10;BLcjE9uMpP0GnHUlsF/+Co17e6H5RD/YzvZAoGIEErYZyPi/pVCmYLTfZRtogsuig9fCOmo5DWvT&#10;TFirKDScM+HQbkUosBUB60G262NsE3fhtRHWPQR3p5ws3gClbAIsV1ciYdqN4MN8QsUw1O7IR9OB&#10;cajblE1QovBunaLa+nJXj4dSsQXmF0ehuXsc2svr0bh7Jpq2TULd+mHQbi8mUC2B695qRDXfMa6b&#10;6lK/wjZpc5WobVTGEJtSD5/3DIXmQXgafoSz5Sy8+hIESqYioZkK07XBMJ1fAt3hIjhfFcH+6jzb&#10;10kKwRUsy23waglJr7ZDuT6ZAn8PnK6bBM9LhP0f4HXvI3QeRso3CTHrfLgezoP72izoDgxBy3Xm&#10;4TnfPTgC9fvzYD5GiDf8iDb7MjgfZ6s+M60P+iL8YgjQJC6sxrKMliBo2gfHsy28n49wYz4C9eOg&#10;r94Mn2Y+vI+LYdjcH57L3ZGonQ77xe9h2irwlAV/6VwEy5bDfmsS2honEPqKYb1NuKyeitDNSQhd&#10;y4O7LI95yYH9bC/or+XAcbYn3xvG/jMRyfJhSInj9mMEEJaJ67I4/F9FoGc6tGxTDYsRalyMqJkw&#10;YSKE6PIYPoHx0lCCexdCzwBCBmFItRtI0LKOhen0xzBs+S28Jz9HyjEUyepsGFb9Hq69/eF6ORbW&#10;m1nwVg5gGx2DtkAR0oFvkYwsRUpmxcw5KsDqf/wYntOdCKi57C+TYX2ahYDuR4LVYih3xyP8jKDa&#10;Oh9pzTS0bvszMnVZUG53QVrMA5lGIFTRD5ClYkcBEv4Z7O+yrCgKURH7HqGMbTdoG482P/u7cwF8&#10;j2T/m8ysEYIrh/H/YgRbCYLaobBf70hlkul63JtjwXRkgvORsE5WDVinxZdtNJdKHJUv5yCkYqNg&#10;ISC3uRcRhgdSqWK9NI9FoG4SnKd6U3HLQbCuj3oSNWAk0LXkwX+nB6wHu8G0vx9advaHeVs3wFQI&#10;2/WPkDTnEaQHI2UvYlhiH24+kgpB2MV2aR5NKP1GPdQUVbd0sPxlb25Y9gGOYbvKh7uRnxx70sh6&#10;A3Fvrv/geg0QRgr29hOiFP4CKgIEvN++rGcgDMi+tyr+J+8RPigg2k99/o19X790qQBk4LsthCKZ&#10;zRMAlBnAX3hWhRz5ZPoE4GQJkmlVT5yKCQ2bONxv36vWfv3r93/5UvetMRzxcSqziuLbVfbQqbbv&#10;1Jk1CUvyJAc7ZMmXUGQvU5c8Teop1b99WOE/dzEegqGc7P1ruTB+dWnV0qjekyVc2Svn9VHIEljl&#10;P8m7pNfK/NvspappEhUAxWsG3xd3ZwZ9+wyex38ETovsYeQ7tipYHXcR8JxXZxLl3aDzDCGO99wn&#10;1D11dsd9QtkZ+B234bZdhNvxCOJs38HnxV6ch+9alVdIhBhu437Eysej+nBftNWNgvlCMQfAZci4&#10;lsPnv860svxMMltogTN8WDWFEfbcgKf5OKL2CTA++BL2S9mIa/JgOPoFAo8KkfFQUIv/ztg0pOLz&#10;4CW4eLyHYGE6UjHCnUCdT8yffMuBfaJ6UjaenkToI0zE5yKVmEZtezkHxCmIBpYj0jaGEFbA++K7&#10;UGCqiJA2B5nIHGrZ05AwD4edmjcSIxB0ZRG0qKF7tlN754CfmMiwlvDeFMRjUwmnhDKGEY1RUxaB&#10;ElzG9CyC+DlNERplz1siPJPxiIsqMalAQIyKk/gpaPPNhHIzDw37JkBzZQYF5wrVS4Qnsh6h6HIK&#10;p8mEi41IZAixgbUMi+H6Z1Lr7w/DuUI0l6xBoPEcvNUH4TB8Dxfr1es9jGRoCUF0KlyuE4gT9GLB&#10;pXCwvAK+84SXy3DZzhKsFyLm30iofI6Q7TriAYKK9Q6aa57B0bAZxsvLULuZcZyYCu25EbBdWQ/r&#10;5U2oP/Udqo59o27QV24tguPWZpgPTSPIfIWEbgFSrfnw3l8I37Nt8Lw4TbjYCv2RXDTto7A/Ow22&#10;u+ugubYOuuvfoLVkNpoerITu7gY0XPgRTQfnoOn4YgLfDoQ1hA/NVsLKESgXRkM5MwnBRzsRMt1D&#10;sGUv/N5zcBpPqiDv1zej9dJ6RB3MR3ALdKdY3top8Nv3UKm4z7Z9C7aWndBVPELQyPZseIqI5xyg&#10;TEOgciYi1WPgerwQmpKFaCqZD8OdYugeboD/KcG3bB7B5Qq0ZRdhe/QjIpa97Pe3CHE7YCLMhlqz&#10;0aabAeuNL+F/tZygehRxZTX0pbORMY9lW8pFTByx69YxfRLWNHVWJdw8A75q1qvlOCF7JSKaOeps&#10;lP/FaLibN1LAs97ETdSzrwm3M5FuKkLLuk8RLxmEdHMOYqWj0dYyGdFb/eE83gF+ghisYxAksAQf&#10;9EHi6VCEzvdFYGtHRO+NRcR3FOHkaiAzD22e5Wzbc5mmtfDeEFdWRXA3ZVMJKyQwTKTCQ+gRv55i&#10;TNieg5QpG8qDT5ASH6NpKkrVVKQsBYiUDoZm5Z9g2/0eog8HwXapO+w3JlDxoIJTPRjeh+PRfIHA&#10;EqDCYR+LaH02UvpxVDR6IHK2N8z7ekG78C34jn0OpaqAdbMP1rKd8NZMprJyhuPJVALheIY1BOkI&#10;40vkqtAktvfawuNZvllIEMqUG4QjZ5baP/06KljBGYgTxuJ8LvAym+WcjYQynMA4j/1hIWFsCALa&#10;FQgSxrw1Iwi/OQgZ8xH1TIa/jsqpgYpS2zimO5vxMhz3IFjufI4g8+t9mQXH/VGAbgr7HsH3+ijE&#10;rmchLCdvY+OQto+CleUdLSuA8fwwpI0T4LnYDa7zPanUUPkpG4S4l/0/KMamJ3AcmU5ljHHrChG2&#10;ruVYOIlj0QTWD9u/7HuU2bg2Oek+CknraDhrBsJV3gPmUx3fQNyb6++7xFitakxW4EEARvZoqY7n&#10;FXXJTxGflCpYydKjnkJavDH8BD2/HOYvXaoZEFlGVcFFwhOI/KVn22fK2veiyT40kzoDZbFUvAZL&#10;AaqfAPRvhfFvLxV0rJVQbDLb9Xo5VMKX/P6UFzVtLBNTszrzpeZR7v01zf823P/cJTOLhEGG/9e0&#10;89NkJhjL4QqTzBCK6Y8GuN1i2b5RvcQkicCzuONSxIixsY5QJQcfJE0Kn2mBgVBotT9UgUtOjWot&#10;GnjcpwhhDyFO/RVzNTy+k7BZnvHzNNyEARH4/gAHVtt9OCkM7c5LUIwN7adyKfhl75b63VqKQGAr&#10;fParBLzTSIaXcgBaqtojC9rm8t4NmOx1CJhfwPH4ChpvzEbKMopaaxFgWwafcQrMD/qh8lQxvE2T&#10;0XK5D8yXCuG6m48252hCSxZSDdMomGfCdHI0mpZ3QaSSgNTEAf0FQc20hEKVA15wLAf30UhTexbr&#10;6J6XQ5E05CLQOgzWO53g1Y2AyzgYIY24RBrBQXUitXVxPTWJwEXoI+xlUhQOso8u3e4hQTX6myni&#10;YCv25sTrw0SkkxRwCbEVNw6xKN+NTqT2vpQAOZ3PFiIRZ96iIxEzZnNwLobm6QhE3YQ6sXBPMEsR&#10;Ju2ek3Da7yMc3IFI+AdEIvMotDaynC9R416IOAW1/kQ/6EsonMUuGEFRXHkphlpC9xPW3XkCynkE&#10;/EfhCxL0ogsQDqxHhPUQ9y9E0M4BX0thZdzA+pGl8icI+nexnvbBrNTDbrZAabmLaHg9ai8tguXR&#10;NQqvUkLRWZh0cgL6MtvGacLyfmgs4vrNDC3bkRj2DcaXqwqELOEq7suwaQ7BqTsAj9jqMzdAX34X&#10;tVe2wakRczVWuNneLGzDYfcBwL8IMdsx2Mtvoe4gIfDqTrhqD8DWsAPml5vhbPoaxqcbCLdzUXmS&#10;kHdiBYyPj0P//Ee0lG2B4dlaGK8sQFD3DUzXFqNuxxgK0o1wl7H9tW6F495aZAwLEGL6vfomuFpr&#10;ob24C/aT02G/uZD5O45UZBWBfyVc7osEvR3w2r5nG7yDRgKp48m38OkesO3fIezZ0PjoMstmFdoc&#10;qxB1rYWlYTXb8SU4tPsQ9u+Fw36J4Lyf6VmKkIHx18yB1zWLgvpHxJw7+c4oxH0rYH34HZTrBYhX&#10;z2BZrUMsOQsJyyR4mmbD1zgF7rpZ0F7JI6AOh6+WbbClmAK/mCA5B66m6Qg+zoKT/cNwagCCL9ke&#10;nLPhaF2q7qfyWpYRBKfD+zyXwDeJ4FgE74uB/D4bzlcLYNrTHdYfP4DtcCd4rrA/3R8L3bGesN+Z&#10;iVBNMdIutllDPuJNeXA87MM8EIgio5Hw51CxGUvwGcZyksMMAhdURPzDmbdRcNayTYsrOs9o6C8W&#10;I1m+BPrjnZE2F8J/ZxAaNr5F0OsJ477eSJvGI+lYhqh+MJLmZYi5tiAo9tjq2HY122E63w8wfIV4&#10;I8eDR5vRcqA7Wjf+HoGzQwlMi5Ey5MFb3gdJbR7AMk2k8qmEjGX6C6Dc7gP302xEGnLhKaMiYZmM&#10;mHkoLKc+QKK5SDUFI6Y6fBVD1fLJuJfC3EgYjsnJ7gL4W4fC9ao7x5tuqicShBl2TS5sR7uyLy5i&#10;XU5GwptDkMqF+GTWHeyMeNlwRIwcf6p7Is54wzXZyLwaB/3h6YjXz0TKNRWW5xPRcmoqQFgMVfRC&#10;iAAr40fQNBdJL2HYNhNthEQ5yBQiLKfTBLkIxxfWR9I3n/GORVCc+6uGxWUbRzaSybFwGDku+d94&#10;bHhz/QeXejjApGkHAIKTntAkZjossjdMfcYIRWaH1E38AjECYQJw/9GM1M9hR74LIBFUCCHtxnV5&#10;/zUs/fL1038yQyV70aoILC9gJMy073cj/KgQJs/8eyD5Ol6ZVZPZRHtZ+/t/BTKGI7N8BFWxuSb3&#10;VAf2YizY1L4vUA1Hnlff+fuB8W9fP5XNT2HJUraWZdwInUnuUfAaGylgbjFNcp/wRqATcDVZGgiW&#10;T1hHMlsop4OtrA+Wjew7Up5T+F5k2uWkXwV8vgsE1od8zgqrqRp29y3Cw23WbRWF/A6EQhRmjmsU&#10;UHd4PWU8De2zfbJfTnlJYb0fLvs1vt8Ml+8cQp7DCPm3EV6+QjKygHByFRY+5wseYHrFwHAj3Mpa&#10;Cvg1BKWvEI1SgHoOwuu8zmd2IuA9gXT4O9VzgOluEZ4dH86BnlqqaSghbgVBci+fvQW3ZTdsrZuR&#10;TFEAEnpiaXEhRcESnkUgGwdjHYEnNh5RaucITCKccUD0zkaG2nzSlUUNthOcZV2h3PkYmpsd0HTl&#10;A2r+g9F0OxvijDoSGESQGg5nRV/U3foESXsuWq+8j+Zrn0J3m8/eG0bAGEnoENtduRSkhLJIMdoS&#10;1P7TsueOwkK8OiSppfu2IhZZjlRiNvO3GkkKPzlUoJMZY0KYWGAP2L5FyLoKFRenwnr/HNpchFF1&#10;f9wkXhQEzFcsNg1+wlfQfRRRz3E4NKdhekXArluOiG0NgZlA4z3IdtConhRNEZ5ludkmgOK5irR7&#10;FSJ1RWg8PRv6mz/C/vwMHI0H4DMdRyS4lQpJqzor6rDeYzwHVYVIzz5stpUh5GM7cN+Fw/mUMLcT&#10;fudhltE+OJXbMIsB56azsBhf8Krlc+dZ56/U/msytqgzvza2x4TzAmwVs6C/R0GmnIbPdZ0AuIPl&#10;swNO8x11DLFYXyBl3wzr7eFovkIANbfvk/N4T8JoKYPNqIenpQINF/fDWbMbIS0hz9YM/bNrbL86&#10;QmoJYXgLUt5d0D3ahfodcwhzBwmrVDQNBrbv84iFGT4BMRVYAW35UVSfIbjV7OD91XC4HsJlPQ07&#10;y8DtPYWYdSe8zUfRcmsxoWMdFYwt8Bquwl8xBcbKbXDXroTTdg0B502C4xYEtHMQUVay3a1BVOzu&#10;OX5kPuax3c1ExDOe+ZkPPyHP0zINStl0uCqWwV0yHY67BIiXVD4adiOo/15dJk/pRxFKOkFX0gkh&#10;3RQgtBhx9oFg9Q9wN+QRSsQmHgHNPBFRwziCwUx4TAQu5xQ4XhXAXb4Utrsj4DmfDdfLQliuzCfg&#10;rIJZTlMyPminw338c5i3d0Ldus4IPehJCJuCZGgc0mIrLTYGqtHcyHjE3TkEU0KKcyTaxOB1lMpR&#10;9GuW2UIEqqmMJMay/Y1nf5qHUGwF+zZBNzEDCUKrL/gDot4N8JrWQTExvNAU9o1CtsfFSDSORry2&#10;L+r39kDthk9g2dkHsTs/EJw4FhAMo5ZpsFcNRVxHhcy5iQrOfCpFBNfWaUg9GorWzX9E/bZ/hmNH&#10;NwQuDEWqPofl9BWCkW/YJ3YgLq79AmNgqhnPvsnxIZ6HgKa3uhypHPgYlt2fwvtwNJ+lMun6FjHP&#10;PIQNRUj7ZiIsBpBbCHhUCNPMb8I2EdYjA6DZ9g7zzjEpOIL1m4WoLRfpVoJcq/iGZbnEx8Naw3cN&#10;U+A9I9sEhsGxexh8L0cSHGchUJ6F+Ksifl+ATGgq4tHJiHinwfd4LMKEP28zFUIvldUEy1pOvDPd&#10;yTABj1AphxkyYkA8RcCUzwTrWRn+BuLeXD+/fj7T1A4LMvtkthLYxOirCjricqp9Bk5vMlCwaykA&#10;6vkfYUqAwUKwUZceJYyfliD/dTw/XT8B0OtnBEZeLx+270kTEPn58z+7XocvaVKXPcVZPQfyf0m7&#10;hP0TDP3y1T6LJ3nWqQJVvCmI79B2AP3/hqHCknwSaM0/3/v2/5nl+4/j/Puv1+FI+CxPsyJeLnhP&#10;BKupGU7fNabJQOCi8FMPgLCuCKFmpVoVorK0LPUj78usncN7BQ7bHbidlymgrhDyRGizziw1cLlu&#10;suw1cNlk5uEcB+BvYTOUw+ksIdQ+YRiSb0mDeJoQO3u18PkPUNixXRDexQRILLwSoeg3iIWWweU+&#10;pc4aBsM74XGcZf08U2c2Xa6jSMUXEUzm8r8NsJtPqzMuKf80JBJzEPStQ9S/DmHPHkLgIqQ4UKXj&#10;kxjXjwiEdzHNdkLjXQLTNGrYM+B+nEvNvxd0j99HWE6V+YcRfmRpVAxhziHkcYBMTEdbGyFPfKBS&#10;a42WD4bx5jtovfAxAi8HICPaelRcYFEzz4xWtV05xRrxr2GapvD7cHVJKZGiIKH2m4gXExyLCWIL&#10;mLYJ/D0HUTmwEFuMDGERskQrfkj5fFuwGMnaMTDfy4P2andob/WC/v5OtJmXEVZnIpYh6HqPEmAa&#10;CT8XEY99hQzhLRRawvwyz96tiFNw+fzbqaCwDGV/pv0KfN5zrMcjCIbW8r/N6qxajECesX+LwKM8&#10;aI71Zv6GwXN7MIHie3jtJQScFsJ8A9tGOUIEZpfnFMH7EkLhTQS9SwS9vUhFvkNQ2QJz7RZoK7ax&#10;bq4g6DrJumwmIBL4AgcI9RfgoEC266++bpvSD0zQU4Fwui7BYX5KGLsHp+ccgsFD8Pt2IxzYwjxe&#10;h1X7Cma5dM/h1dyG5tJKmB+dgM94E24joTe0ikrFPbU9uey3oWe7tilGGJ5eQvWFdYSk+zDZquEN&#10;H4LV/Aputqtg6QrUHilGtPkEgiwLv+sE2yrhkUqn6dkpeHzH2dYOQSn5Cvrzc2Gq2kkoWQ9nw13Y&#10;6h6oLvG8LF+39xIC5pfwEs5qjnyNunPD2cYIKso2QrYYLX/IPnQZthcXYD5Podq0gDB4Br7aHfCX&#10;z4G1rhgxywpEdLvhraFwdhdDafyGSsR8QusuWO9OJPCvUfcuxnw7kTIvhPP5ZNRfXALNyQKkWzYg&#10;qD0Of8t+BFtnw1M5nWGNhONJDkwlVAzYDjyEcdn7GostgK3yGyTdswlDhPzIDPab4SzrbMTc7Bvs&#10;Rx7TIlhbZal4KZxHxqF5Zw9Yd2UhU0Gl4eZkBG/OgunISGguFxL4xkAhTCU9WUgoQwD2E0R4xQkR&#10;6RyongH8TEN4LO+NhaVhMP+fgIB+GeMegwz7i612JgGQl2cZMua5aLo4BZ4XU/nePtg0P8JvnYZ0&#10;YDJhJB8Jwl/KWcw+OhKZpgIkXmXBVz4eTWcmsm8ybc5vEXRsZFx8xjkRytHusF34HJY9n0B/8B0E&#10;xPXYS/ZLnxj5HQ/nvUFos+Uj4y+Aq3E6/I8JVWUELLb/51t+D8u+D9lOuqHNXYSInnDqmo0I82ws&#10;7YtMVTasRz+C9y7hyrIAgYrpbEuEZOc4+Al8QdMYRFsmcdwYAufjngQ2xmmdBH/9WAQb+wCvDYjH&#10;/aPgs3HsMLA+bFPVWVWxtZisGwFvKQH3WA5iHAusJwYg3LyJMDkMfv1YjjNsG6X9Of5MpDIxBkHb&#10;FI4nRe17aAP57SaGorlok0NYsndXADg+HG1yelXsUwYK3kDcm+vn188BhN9NBDRzA78r0MlBBg7W&#10;FqWSgEWgU5+RGbk6wlO7sVmZpZOZoHawkb1sr0Hnly71GYmPECUQJzNdcqr1NbipM3Hq9bdm0eS+&#10;llo+NXQ5dMDw/gXK/tY7/+oinFjEILHq+J3v87f4JG1Pu/z/+rvAqwgFAo8c1mh/n+kXkFPz8f+y&#10;95fPkiVZlif6v7z3PryRkRmRlpmenpHp6u6qzOrKSo7IQA/3cGZmZmZmZmZmZroO169fNLYDZnbM&#10;7BjbhfXWUnPPjKqMrJ7uV1Ux0+IfjtxrZgdU9ajq/u2tuvfW8z60nfms3///OXSPDwCrZ+jZHzx+&#10;BZpuShBWa++4JWDTcm+t7ePxB+acIK8znqvhBngU+mmXgj91wghkebvK6SPhXua5Aud6ZNP7KOiv&#10;IZPbQkC4ZoSb7qlgxgJWWVoFsBlvF1LKb8rPSfcCytXxnHTmIF+eiYy7j5BxhsJkD1KEEyvOd0Po&#10;SmUPIOcp4Os0aurz+LwX8FMnCYGnUCkRPPLyHF2HVGQZoWEEShkCTnUCCuklvGYWQfIG3/NNFBV7&#10;rUxBURiLQlHx2rRvpC/KHQMJfAqUOwypWHdObAQ5fG8cEoz22jEEnf4QTuIEuiQ164av0B7sCT/y&#10;DSfEr1GIfE3h+Wuk6v4a4fv/OwqN36Bh8/8bDTv+R9Tt/h9Qv+n/i+dL/j9oWP0/I3r6r9AV5OT7&#10;llq3P9JYCDr8ySbNltkE3T4M1epQVKqDCFlzUSyOQ7FEDTy9ksJ3CtK5lTyWmNho2cwh+FkKfXcH&#10;AXAwyz8QhQJ/dw8BpcnoCi1B+vl5xO4fQOuVOWg5N4BC/wsC4Vfw6wgKgYPIRK8Trg4Syg4RxNah&#10;WKYgyq6Cy/dgxe6b/iGnHC2jannci1xkOx9GsnUqUk0jEXm1HNa7SyjwmbFYPcdhA8cz+1X0KXy+&#10;rwJBMWuvNYK4ZC+BVb8WDY/2obXuGNxmwlqQ18Rfw02eZJ2OIBSt5UdOuudMJo6AxqUZW3GTE1h9&#10;KRZuQbz5LCJNx+HGL1FpWINc23G8OrII7qs77N+n4bN9HEtp5qiYUGmJh+pZxx3Ip5cSflbh9YmJ&#10;8FrOI/ryBLLBqaz7XCRbziF2bTSargxAV3gB7OZV7OuH4YaOcuzcZd/cjVRgC4J31yN9dznqj0+g&#10;YB6BZPgwQXc9rPBlpOKH2f9WwgkRdjM7WFben+NHnwvvHiJ+dyUywXGwb61E8Dbfz/kpaFn2GyRP&#10;9UM1tgPVxFq0U6HwzvdF5NaXaDr4n5G62AMdj/ayjqvR9W4q4jd7E2z3IBO7hA55CTtLkY+tQ8ZZ&#10;gUpuKlwBaYRljM6Eq5RnqSFwng5Fy9E/EJYIGeFBcG6zj7cNQfsDwtv1b+Be/i0iZ/4T8u96EjLW&#10;AYGF6GgdAbtuPII3f490UJ7ak9GZGGfAqMsaiXzrt1SqZqGc5hjJjCY4EMi0XJ8jjFQIO5XvUPKG&#10;opRg3yQgVYvfo5ifQCVmGLzGP1Bh68+xxrHEMVsO9kCiZQChdSDiBBk/NJsArMwl41CS52phMH8b&#10;hOajVJqe90X84bdwX0yH3zgInc4oOGd/i7bjhLH4UILWMBNjr+z3hxOdiK6S4jR+j+gbQk17d2TC&#10;v0Hq2a+opA1A5OF4hLZ9zfv3Q/vtgXA2/g3a1vxbNBDenB0/R/bKd/BO/ZyQ3AvVFwo5sxOxG6tQ&#10;eTMNwTOfIfv+t0D4axSjhNbItwgd+Gt0PCe4tn2Gwq0v8O7wKKQus16xQRwzvydYf41OTxYz/h7s&#10;RtAcYNLxFX0qkSxDR/YLdLF9rAcEv1tUKpuHIn7rP7Ite6Nx+//J7xfyvCWwz/wK3ttVcF6wnZVJ&#10;RZa2IqE5zzZNDSagcz6j8ljKfUlw4zxVomKZGkSlju+pqOVfecQTXKnofoK4T8efDgMgghZZ3RR+&#10;Qh6iCq6rvTDyNn3B7wVYNXAxgp0TtgBMn2sQ9gGABDW8x18GKn5vIKlmtTOpuaJKwP6XzhUwfYSm&#10;mmUsHn/yYS+eLHKCqL8EUB/KIgeIgCxWhFMtAevagBw0VP4fXh+uCR5j2VMy+xBi9mMKk2bTLuYc&#10;A3wfwO2f+zDP+FBnlkHWNT1X1k7bvWOWNMNmWTVAQf2cwrEGwVrijGovIq/V0qqWQdPprbzmCmIm&#10;6O871kvWnPuwo8+QSB+Gb36/QGF6GWkKrUAgiIRzn4JcTiksC5+jMCTR8EtkMrvhJSlgvGM8dytB&#10;bBshbDzyFPZW7B5c6yrh7RTh7KJJn5W0L8NyrhJk5lPAb6OgPYZM4hi/OwalbMoX5iGb2oR0aiuF&#10;83r4lemcDBehVJhggo9mvXmwQlriGc2JbzYhbhZBaALKOQq2KuGtOobCcB7KZYHkdANPHR2c8KnB&#10;S2NtLxHkKGjc8DTeV0uanPxKOofaLCfIdnmSlkYS9vi5k9p3YQonzUmoKGsCoapSVjy1CRRCM6G8&#10;pqXicMLmXP4+Gfn8TMLZJLRDIQ+mIV9axIl1DGFxFDqSqwBvPErxJei0qVkT5CruRFS8qci3bEVH&#10;43oKjeOEj4Poyo4FihR6idNs23O83yAU2AaOe4nHSQLxVpTK0/geN/J9beQ5m00u2kTiKFznCLLO&#10;ft5/JIXrZL6XbbDbCD3KusF+4Tr3kEvvNVYxwZAUMVljO/LL+f7vIxhr4ru4DCd1keMgZhQDN3kH&#10;ae8QyplZSNavRvjBKby7cRZ2y3a0vbiIWP0LuC0vCHYsH8HNcu4YmE/xOXl7PzKt69H26DDePzyD&#10;1udnoPynTqAeSSoPsQaWObwRWfcqoZzX5rdx/D5lWV7xbx3LV1v+T8RfIvr4CF6f3AkveoDvbgty&#10;hZnGeScaauJ4eME+/JTtcxnt/jJEL34L6/EgwsYxBB4cNP3bbT2PcuMzNF7YjLY7h5HL7URQ40Z9&#10;mnON9XY7ConNeHudIN1K6HHHo/XuSKTf7TZtFI/fZHvuRy6+GcXQbSTqObbq9vBeC/HmAg+Wzb19&#10;EKH9U9FOCMym+IzKLKRez0bHu94oN/dH5Ow0dD4l9F1Zj+jl/og9GYK2az0RvPENXh4fjOTDHni/&#10;7D8gfKwHQe8LZOtHsc0/Jwh8j6o9CsUXPZG8PZT3/BoNp/4WgTOfw7v2O8SPfg9QkShHZ8GPbUCX&#10;Mxx5Qm+B46VaVIqnSSi0TsLbA39HWCJwXJmIXNN6VDI1j+OkdRkJ7wDrvw0dXh/CHQGofShyNvtz&#10;sT/HQz8oE0KB/T2XXYmOwhhU7O+Qt1ifYg9kLMUw+wbl5GdIB/6ADqs3Sm2EsfxIKiHdDAh2EjwL&#10;Mb6XV/y9SAgqDUOeoGfVDUf8/ueIHiCgxBcR1vfCSpxD5PJKVMMTEL3aA13uSOSS38KvH4ZMYDJK&#10;HKs5ewbHtxyK+sK59QuCan+Tg7Vt189ReChngvFomP8z5F99jSzbP90gD9EFVJ52ER6/NTlRA5v/&#10;Gu5VwlaUc0HbMmRuDSdksZ53eyFz49do2/0Z3uz7X6kg/R2VgC9QiH7Dsgzh+OyDznd9UHr0BaKn&#10;fobk21+i6n3N+etzthfnkcx38Bu+RjXTjW1KyEvzc6wb0gRdVIaiK6d9vb+G36w0W/0IbYMRfDwA&#10;hRaFv/kbKo1U/hTzTl68VEq1nF3Oj2Z79ub81Mu0dSVN4O7gXFMejVJyENqd7mznvmb/7yeI+3T8&#10;6TDwUIMwE6BXG+UFWtScTcgPToC1EBxybPhoOfsIMh8h7iMM8e8P7vfnx8fzapAXlsflX4IiPdMs&#10;0WrZldp8iJq8YsBxMtfvJnjtP2H1MwGJBUEqM8Enzkk+YuBREKlyfljONQCr//k8PlPLw9qLZpwX&#10;DNCpvH8qxz9+zj//IeuaAiWzfQI8lM7MulWzGPKohQmpQbaWWw3QCmZZ1nT6OKHqOq+Xpy/vQeCN&#10;hN/BdW/CkXcpISAebIabPoaUc5yAddBAq8t2rWWWYFtE9G6aCWAnCEub4OcW89rj8IvLCDMreM1m&#10;TsB3KVgbKCSX1Kx4Nu+nJPj2bVQLC/n/LmONK5QW87eTSPkHCH9bCV08P0EglAdp+wQCyk4CGmFM&#10;Vqv8bE6+WygQZqJcmoxCZSwnOeUS5aRV6Y6SP5EgMAMdFQIdr6kqDAgnP+XuVPaEarUnKtX+SCeO&#10;mIwAJe2H0R6zzm85KfZj2Tlp+sPRUR5r9qRUcrwPNdxqhRN8cRiF3UwCnLTesZw4+/O+IwlyiwlT&#10;w1ElMOoZlY4+KCohdX4qrxtMyBzD+p1BPrPABA5tJ9ClWQfbugAvu5/tdJZAthcpAQ/bXvHgQEjM&#10;8755fymFUF/jiWolr8K27xKKCBDpTbBDz+AmLhLa9hAU9vDcBfBSawlucipYz3osZFvO4HMusk8Q&#10;1NmnlSormSBkEZACHMO23j37hsLueJl9iCl3L4HNSl9FLPzCLKPn46tgNxKoE+v5jGV8bgMCsWYq&#10;CA28Zgc8QrpFsNS71ljS1gLFGVSfK/kbkI7UIdFAWHv7BKFn9xB5cBzRW/PRdH00wremoeHBFjQ+&#10;vIDgq93ItMyF/3oj8o+3wbu7HsHbO2rx5p4SlprvouycRTlxEsnYYxQye+Dbp3mvDWi5uQsl6wwy&#10;/l4KvOUUdlNZrkdwH10grGykAL0OT/c5No9gtxbV1idIxc4h3bICwSeESn5Xt3k0mk9MR/jaYISu&#10;DiRoEFafLUSmcTG8O/PQenomkDqD1PPDeHOaQBZdDzf4kCCs7QtvWO8QXCpHUgilVEXjD2G9XoFy&#10;ainCb45Q0dljrFpFZwcabwyC93ozuuIb0dHKc56vR+hgX7zb/R3eHPo9nHP9kbw1BcWG8cg9JXwR&#10;2nOBkUi1jEWy9Tt0uIQq9qs8lYg8FYWcM4PPmYlsllDmT6agn4ticAJaHg1E6gGVkCaOk8Q8o0CU&#10;M6uQJtiFHrDvsQ/FHi2kMrQNKBDE0tOQOj4WiWe9UPVry6Ztr36DrsL3Jg9p0esJPzDKeFFWqixb&#10;eSLibzeyXrKqjUdnu/bLdUel+B3HCMv3ZiKcK1/BOf9XKN79PVpO/xWv7YOqrN7FMShaHA9UqCoZ&#10;AkrpO/4dZGKtxW//AcGdvRG83h+5hu8RONkP/iOlqiI4JSYi8mw00MWxzLGSfEt4fPV3gMP/636H&#10;ro5+yDQfRcspwh+h1T4/ApWbVCjrvoD7/FsUbvVF/SaWL9qL9RrA/vMFwtuHI31nJ8Jbh8I7txaF&#10;57MQOsLnbic83zsE7+mv0cn6ZF71RXvTGrxb8O8IyIvQRSBNv/sciXs/R0fbEGSb+iK99xcovWaZ&#10;3n1r0nSVUr/jOPgOufBvCNPdELn6v3IuYTm93nBO/Xt4139Ghe07NJ3539B44N8h/ezvOEd0Q7sc&#10;sFzWmVBaLnAeq3Rjvx+Lzs7BxrLfzrktY3/POaUf56Gepu2rObZPbCCh/2v21WGfIO7T8afDLEcS&#10;UDQ5ReScoPAUZhP/S4KDoKVmHZIjgUldJShS7DRzfeDPLWkG4v4p2KkBnA4Dceb8f3xO7RCkqXyC&#10;qrj9wCzr6noB2keAq8VD++F1P/zMa00gXsGivv9YrpolsHYI6mpWRVNPnhuL1yESUAw6ffcR+vjX&#10;AN0/Vbf/9qNWH1nTgizDO7azytZGmLrA7/VMQmTkQ7w+tnksynqZpe86Y/ny/W28rg2t2scWEdy9&#10;NlaxRPIghf0ts18o4V5hO142Fjkvw8meIOhaN/m7vG21fBuCRQGfKaxGyj5HjXkX73EW2Qxhi9Dg&#10;JHeb+HkZwklKIUgihA3nGlLeXt77NEFgDZ/9FF7iBJKpbYSbA2zLa2bZNOsdhuftIqRNJqhs4DM2&#10;oJCfRFCjgEpt4mSmDdJL4NkHCUuc2ErD0VnuafaN+LlFfMYuVJUcukohUelHjbS/0Yh993tU8yMI&#10;WoNQ9AkK3gqCm/KgKnQIJ0WCXbWqv4Opwc7i97xeabYoyEqp3qwX/xaGmXAg1eIICiBe2zGAkLQQ&#10;Od6rk1p0R5Uac2kInzeCZeqPUnUoNfLZPH8ioXAS23I1zz1IiDqEZGYLQW4338cipHObUEhuY7nm&#10;o6JUX6xvIb0c+dI4Xj+L7XQM+fQ2tOemUEivY/vI63Ep0qktFNiLUFL8OsJbht8X/BUEvskE8iPI&#10;+pvMfjn17XjswQd4v8D3ctJkubBNYOd6QuBZOHwXckqJBy/DCc1APrGK46kecVnhCO9eYh+yyT28&#10;FxWkxB3CJgVb6iQCHAutHBdxKgHRCJ/Dvpa0rsFzTsFJH0Ik+hwe3206uA1u80LYwTtm/50lCy77&#10;n4JRK9xPInPIhKmx+ZtyK0fYb5VfNWHdhcN+V1PGWgmdL9iGW5HMboGr+H8u+3TuKOHtMOt1BKXI&#10;BqTO90bkQE8Un81E5OYsuDcmIXB6BiJXtqL+6iY0H12IkrsUkXNTUb97LJxnOxAmyFkte1nOabAa&#10;D8K5tQpvdo2F/foE7LotsN4TOl8cR+juEQrblbCvHUT9LmVJ+AZvV/fCe2U0Ob8FTVeXo+nyDoSu&#10;7YPzcB6qkQUoBNbwHlQ0Osah+G4mrOeECyom8Ug9CpEjfD5B8uV5AuxZpFs3oeXheZPEv5hZbzKS&#10;ZKxd8BuGEVBmI3KnF9ruTEDk6SzkEuz/bUuRezAG1dj3Jvo/cnKe0b4pHhX2o8IilL3JsF9+iUxs&#10;EJ/7PcdML7T7VFBSq5C8z370fBOyb2fDi+7jeN2GQnESr9cWgN5QQGztxewy+XkJWcqI4FNZCfdC&#10;oeErNJ39LYpPfo/Qvv8F1oG/QuryX7F+X6LD6ovg2f+MrtIgpN/8Bp1Ng5F63Bel5u9QsglqSYUg&#10;+QqFMKHIHch69CUAfU3wnILkpWmw741DtrEvuvI9OA9oHynB0P2aUP6fkLj6cyh+o/acZZLLUVBM&#10;NFcwNhvFOL/vHIX42WF4v/vXqLzsC//WeNgPv2S9vyV0DcfLRf8RkROfGSht3t0d8Y1/A3u19rUd&#10;ROIN56TXbIPmpQis+9+Q39OTcP2f0EFYs7f3RfT0ZPh3vmc5RyN1dyCiC/4tOi70poIwGu3pfmx/&#10;tm27HKe+JbR2g3exJ1pWsf6B6XBu/xKlIMGssxvBqzeyUcJreoxxsMqxXbym3lRSOGdxPlPu085C&#10;D74vll/x3/Ad57T+UBDgLpf3D8xBuWkgwif+PbrqB6IS+QMqsiq6v0e16Q94vfR/RNOi/9cniPt0&#10;/ODgZG0C+ppl0prFKUIAqIGLrE+ajPW/9khR0Cuw7g9A5k8gVjunZmn70+//4DC/12DJWJLMM/X/&#10;j59b83ZTaql7RgDIkvBj59aWO/XMjweBlELKch7wmhb+/ufX/PCoecWy3lpuNYGCP97vz8/9lzpq&#10;dVWolobaki7bxbaV2L6JQCdroZY4KZwp8MxSJ9+FK0GYOUrAOYY2Xh/lOQoLE6dAzhLE7PgdREPN&#10;cFPX2H73COZ1FKZ3jPVMVj7tLYyFeD7fdyK1j4JhGjIu4Sz2gvfcTUA7gSK18gwFvZfdgUJmHdIF&#10;afvHeJ0ELYEwdYygeQYu4dBxLhHKKDQKK+Aaj8ftH/J4LiAUUYCUxxMIVxFMdhPgpsNzd3ICHkGA&#10;2cIyX+UkN45Cph9hcJ5Z9ixmZAmbjDzhRUF62wllpfIosy9ElrB8knDD+5TLYyjghnEipNZfoZZM&#10;EPMT36GDgqK92JcwJ+eFgYSxb9ClDdsmLMhIpDPLUFZYkMJgChNqu8XRyIYHUQvugWJ+EMqVUYQ7&#10;CjwKvXbFaioMNKBRLk2lEJxCOHpOaNxDuJqLlL/KeOuGBVYEa9c5b5aM5a1aLA8lxK6El1/J9liF&#10;VHoz67iKbTIfafcYEs51AjJBjO1cKsxluwiQ3xACeW6ekETo9TKbCNYX+X7Osl/cMZkt8ryP8pLG&#10;eW5A8B8NEs7qEGpRnL/lBLeD7D91yBHYs+5RnvcWYesNoZ2/Z1fwnhvhs+zaRxfTnjj7BuLuOSgX&#10;b5zgFouyHjZhytuBjLMNVttO/p2GVPAcEuybNt+3rONx+yEsHiEqF9qSEA0EWZ9ziDu3OPYCBgId&#10;64WJQxgJ8t7s5zbBUns129jfHYJovrgCiexmZBR+RcGmOeZd9xKF+X6C/VGWdykh+QQhlO3knYZn&#10;XUHj0el4f47g23AX9qMhyDSMYN88i7B9j2P/FqH4FKHzIIX4OjSeZ5vHblExkZcv29lbAy95DclX&#10;h9BwlhD17gnfJ5U4KovZ+Fm03SP4hZcTiKnQhR0kgtfQenAi2g6No1CegGD9Rr6PVWgvE/z9xUhc&#10;2kho28bvqODkN/La63i1awKirQRRgrGfvIp4810EXqxGIkyQs/dTAblFoJlJCON1LVORah2Jijcc&#10;forg0NnfLGm2Z1ezXw4jcA01ykUXlZr2zAC0ewQLvwes+3Jk+Q7x818j9+gP8J98gUzd58jcGobc&#10;c4LWtV7IPp+I9LNZxsOyXUqQEtkrX2cXoQIEj9z3sJ79As7j36H0+nvk3/VA3ppi9rV15fqgSCWj&#10;PT0ABZfKSz2Vp8holBMER3+kWULsKk1mH5/Oc8bCbezDzyPMPtFKdhKVgpkc/xOQiw6Fby9F2zWO&#10;66bpSL+ei+KbNShzbCvtVDZK+KOC1FUeiHJmGjr9wcg2/z1K4aFotyexzL0Rf9YHL/f8Pcf0BN5j&#10;LsLnp6FiDeB4ZR0blxDU11E5G4n8gx7I3O6O8guO87fdTfqyzjqO64csY9MQWNt/A//sN+ho+gyR&#10;LX+H5FHC1p3laN39JbxX2xC/Nxud4bEmpEmqsSd8gjLaesF/9hX8CJXCEOcTtkexjXVpm4bo0Z8B&#10;yW5IPvsane4Ylp8wS+jr6OQ8EvsdOnIEtEJPvjvORwXOPxXOTcr6UOF74PxSzn9NBW8oqgRjrQwU&#10;rWGI3Sbkvec8FuOc28Y2LvJdZeWlOgLJt/0/Qdyn40+HWS6VdY2asgEZ7VMze+IIDmY50+H/1JaN&#10;hUfAJrD7CFNhCo73H/4XaNTg7If3//PjI8RFCCNKpP/jsCSokWeeNsobxwI911jC/vzcGmjqvrIo&#10;Opx0mxC1nrD88nr9AJXGosYy/sj1Wi5WWRQOw5TnvwB9/xKHhJ+sgAakWRdZHx33Nj+zfVl2Aa/q&#10;paVUxWZLZ05S0N6jEL9loE9ZJrSR3PMVvuO4WUaNJyg0taE81IKI9ZgAR7jLbUTUuQ3lwoxEnsDy&#10;FMT3CiHuImLxWxSUVxCjsC3nZpplkXR6F4rFpbDdU9Sct1Cw30eC50Qp3LRHK5Pbw3Lc4XkUtBT2&#10;tnXWWKJS7n6ksusJbOsJK7MJJ9MIEysJdmsIQGNQyM1BLr+IEHAZxZKSzA+Fl9gJX5uuZe3Kz6Xg&#10;XkbwG8GJqxdKCt5LjbVdk3xhKor+FP42moDFSVWpaghaWj41+0cIY1We31Hi79XB1MxHUQhSO+Zz&#10;y/mx8H1CWUVZHbQfpQ+/68fnD0SnXPsrFJLKDOHPp0CYR4jjPSv94bM86eRIgtwAQsBCxAK3+DsB&#10;NTcPDkE2krhLEH1DQNtpyq3cqJX8aBNgOOOtJdDtNLCZ9RRWZb+xpArUMvzez88gxMzkdw+M1bSk&#10;PYNsaye7hwJ9C9tsE9tjCd/NWQKN4G0+EiHFVSM4NvFvy0VYIVnf2JdjzwmLq9kHzvAdnOJz9xH2&#10;L8FKE4aS+/jsnYQVjqnIU+SS2xCU0sA+lyD8pFMHeM0ZWJEdiLdNJTCx3DaBLXkJjn0FaQKrUqMF&#10;I20I8PiTcsR5IMBxx3Fks4xJAqnj3iAcEoxCDeyvz3jcJVjdpnLA+yXOsK0e8nzFPDxprMWW9YBg&#10;eJHQeJ9l3IZMfhWSKn9yB5XKp3yWxX4eNmFxHConTvg9AvWP4bTeJIiug2IgFh6MgvN8OFpuboAT&#10;uENhupv3PU9IPsu+txyF4ny0+3MRvTUSgWtTUKYSIIUoZr9Ac7wN2cRFOA338O7sOrQ9uoJs7BpS&#10;1g1E4m9hvT0Ou2Up23U9FYRTKMcnInTuK1SciUiyLaNxjtu7fEfhewg/mc33dhjxa+MJ7Qc47t4S&#10;8gmU3gEou0iqfg3LOQ9ZXmvXrUGXswoVAqHVMhmlBAHH2Y6kc4j9cAr7qDb7j0WlNM4oNgVvOqrO&#10;FILmILjhYYQ5gpW9CJUEx01sCO+/BoXwesQufonA0V5I3hmD0DEChfaHZrVf7a+RfvFLFOO/NIqR&#10;gmh35BbAj7Lvx6eh+XpPlJ21yGcJFUUCVGY0cgSgcrwv6865xT5inIxy8mp25qIrO4j9tR8y2sdK&#10;EOm0ZqDQ2h3W7d5ItwzkM9k+oX1INCuF3GqEHxNOK+PQlRhGQNFesb4cf72Re/tbKla9CG/dWO/u&#10;KHV9Y6zP0dszCERfc5yPg/tyBxL1HJdVwjr7Z/yVAmj3ROENobNxBvzW4Sg48xA4PAaBC+thHV2I&#10;1FE+IzUXkYP90Lj5l6hen4SW5f8R7YmeaN3+V8i8PYncja1onflv4Gzsjti5MUidno3E9WkIXf0t&#10;vDe/5/wxCAWbc0q0G2I7fo7qoz5o2/XvYd/vBY91yGU4/yR6APkvUSEQ+6190B7sDb+tLxKEySqV&#10;x058ia7Ob1D0esALfmtCtsiqj45v0VHm9TwHnYpzSQD0RiKT5neyzvnfsx0WInqF0PfuW7PsWsan&#10;tFufjh8cWo40gCDLGOFNk5pCi/zxHANcgrZa3LTa/z+AKV5TW1LV9zWQMnvJPv7+Fw/CEgGjtr9L&#10;ACg4FGTpPiFO/vJCfUxhU8/PPP+fsI7VktRrL1sbQUR5XLVBX2X8WE7d8+NflfGH9xLAvWEb6Dn6&#10;/iP0/aAN/kWOH9SFz4oQHmt7BAWrCrRcj5gcGrTMzfpFYxTSPC+ZOAbbvkRhWo9U8hx/E0THjPDX&#10;niqHwtKmADWhU3i+cqS6iRNsy9vIUrhH5UnId6yYcArWq6Us7ZnynMsEgAYK13sUGrMIVvP5fuqo&#10;jS9HprQINgV/QstssToEKbCz/gaWZQ8nm8PUtg/DLywx1jkvfQgJ9ySvp6AprODvq6jJEzoIfMqm&#10;ILiplgbzGEVQnEMht4Lfc6ImrJXz45Hz18NxTlOTH8pJj8KHWr2sHWVq3+V2av7JjVBoEKXX6uwY&#10;SAgbzOsmokpAUmiODu2PI4y1VylceK321mjTdUXLr+0URhQAWWcfSpUxyJcmEaAWcJIdjnxlvHlG&#10;SfHuKDCrHVrW6Y1SehRyOXnN9qbgHIlEy3TknKkEhKEUuqsoSLfADmyh8NiEfHw+qhRqeQqIqt+X&#10;ADuMk/w6whwnZWsnheA2whYhx1qPam4EheAMtjWFRtsCWM2LkXPnwwuNhRceh6y7huevQS6xjQC8&#10;DHl/HSFM8cwewiJEy5szlbwAK0kAd+4Smm7CJbQUi7P4/X6+n5Uo8H2nU0dNGJA8YTAZPYpIyxlE&#10;mragmJyLeONq2G2Eb1/ZDS4QqJ+w/yi481n2K/XPFuNpqgwsClOjpdU2jp+2KJWCUDP7EuGMikE6&#10;vYNgvBT5wnRjSUsRPhPuOSiTRzCsuaGR0N9ImHkIJ3EB2cwW5DOr2Dd2cew9Z79pNsqGHGBK2Q0m&#10;NI0ygqT87SzPPfbde+zvr/n9U/aNB0jZ13hdPZ+7h0KN0GNfIIg9RfzFUTQ/4hiIPEY6NBuZ+GVk&#10;CbB+60oEbsxC4/kVCL85Ci96C5bN+wSeIlm/x8TQizwaAY/XObHbiLvnCaOnjFNPJbUB2fqxSL4d&#10;jmjd16i6i4DiNCoQ7BfFqYTrCewXC5B5PBIt6/5PlAMbTGDjhH0S6frhiL3ciPDLnQStPazbCoQi&#10;p/kOriEePMl2WMJ3vooA1ZPjZRT73XiCHgGKY6aanYpw83z2qQUEMPbT7Hjeg4qNuxKVDMsTY98K&#10;TWUf5NgjfFuRZ0jH9yF4sheyj76H94pKSoJQlRkCr5GgkyAsKI6hQtqYrAADEXpNQPC+4/gayX6+&#10;Gs4jjitrIkGDSkxyAPv0AoLtdMQeDCUAz4QtB45mKicESa+5L9Kvv0W5qQ/yDYQXzhfJ6B2OozFs&#10;s8HIRmaimJqB+Lnp8B9PRZJw6B74A5zTX6Fh3v+CzJM+KIZHcUz25hgfSrDTUuP3LF93dBR4aHyX&#10;u7GcfdCR74/Yzb7IvDgGPzwUFQKnVbeEMDmcgDcYkWsc5y0TgUx/JC4OR3D5L2Hv7gf/ymh4d8fg&#10;/XbCU2Q28pHBhOTRKDQQEGMDkL81DNH7bP/YeVjHRyGy8Rewtvwdcue+hHX/dygEP0NXaiRCJ39N&#10;sBqLQpRzUXQgmtb/FfJ1hMPkUNg3vkDqCeel4Ocoxbrj3fG/RT7M8a89tCEqo9EecOt+A1BJLEX/&#10;QIX0e7b3FwS2b9GuXKhlWef4fhQqJtOLv/c01tKi8xVijwh+qXHIRUaalYNS5CueN5LQOPITxH06&#10;fngIHmrWtLDCDRiQ+QgYPwAeY537sLT6g+tNrlP9NeEw/i8CkH435+ozNXrjHPHhO/6m/Xlanql5&#10;XeoclUPn/7glTb+b+Gla0gmofB/P//NzgyyfWT7lIcgx1kATUoXffayruV5Q+Q+v/Zc8YnIoYTto&#10;j5CebVEoxajhm0C/EcJpsJmwdYDCrpHA+YKT/TGeq5hxr5HLb4bDCTSZPkhhR6FoPSP0EQh1rrxX&#10;CYSZ5GE41k0ksgcoBC8joAwQrHeusIbXPGYZohQqmwlPIwhSa5CwrlNIcWL29iPpXCfw3WNbvYbl&#10;XKOWvg7Z3Bp+fxIOYSKbPFGz8rjKILCNwvomFJQ36y9CJrvW7J8rFMdRo1xsYC2XWYFE8iih8wCF&#10;xwYK/s0oto+FY19F0j4PyMu0OJlgcpCwJYvbYBNQt5wbR3DjpN7VDcXKZGSiVzhZcmJt18Q/nMJg&#10;iLG8aam1RCHYXupjJstidQxyEo7yai3JYYJCSqFACgugYKKVynBq+gNRzMyh8OhDYaol14Fm2dTX&#10;8m+JZWH9/exKfjcGhcx6JOIU9rG7/H0J7zuf72CJ+T+Xn8o2HUdIWUxolkPCAYLUbvjeZqTdE3wP&#10;Bwkf6+DnlhCY7yMeIfhmd8KOPoITrCNMH4YVuE6gWU4hOBZZmwAdPMG+ehKR1suItlzkcQ6xlhuI&#10;tV2HHb7A9luHXMd43u+BAaK4fZvv6arJ1CEvUif+HAqrI69S17pG4CIoyzLmXiRAryCEn+I7USL7&#10;Xfz/gtlLlxQkeieRUlYIb5dZvgzFXrIdnvP3C4gmLhP67vLdHuM73kvQusvnamlV8RvvU5kiWLLv&#10;JZxzBPtdxqpm87s4IcnL7GXZms2YVR7fLPtghn3J5buPxV4Rci+xfx8xfV7zTlDbOAIBttFzKPRH&#10;LreQzz3MPsu6co5oe7SdMFmHSGM9so13CMHz4JqQObcQa2a963YQtF+xvvxM+IsSDL3MToL1JY6F&#10;00g+WY7AkdloubAUwVsH0HhhJSJn2S4NL/me3xL0NyIXYz/w2G7J01Qa5hlQ8yInELk1A5GLExF9&#10;QtgLbIJ1aylBgUoMISaw4zdIvdqFbGgP8g77TX42gWExhfNyAuc8896KhPOkvRp59odckc/U3lEq&#10;RQV/E/soITV+0EB9pq0vYk/HwLnfB6Hns9kHBUkbOQ6XoKAwL29uINlAJeHdSj57K9w7o5COEXpi&#10;BDkCQFelG1zCXCfHVheBKUPQKFrfour1o8IxhN+NQ1dhNrryY5F72R3xq79GdP+/Q+z2aLhP2Hdb&#10;txIi5hureb5tCYotAzgephuvceUAjd0fRRCbhUp2DhIvliNx9zu4D3jvlrFInP0MmcgCjmneW9lV&#10;eE01RtjjWPOkbHDsd1FhKucINsUv0NGpJcYhcBq/5TNZ/uxgdOZkOZ3AuvRG8tlopC4PQf7d53Ce&#10;z0Q+2JfK1W9Rfj8ALWu/g7V9EJrXdkP5+gC0Lv4NnLtH8e7gJLQ3D0Hy8XDC1zxEQwT280uROTkN&#10;b5f8AfGFfwf/4SbkWrYjfulvkbj31whd+wLJB9OBGOvScgTF98MJkj3gPCTAcb5JvO5OYB2GkvcN&#10;Oj3ONRnCV5R1UF7UKCE0pSDiI9BR5v+Vb9ElJwVliiiyXgK5Lta1S3DN+3T15JzTE6XU15z/unHO&#10;0/aNbzgu+iBJJa/qTUXi1P9OaB1HRW3MJ4j7dPzpMHusZBGT5YaTYm2J5CMA/RDi/oJ1zcDOB/Ax&#10;n3X+X4At89uPff/xHgTKYMgIo/CHJVRZ2Yyn6R/L8ufXR8PvKDR0vu71Tzxfx8f68DkmG0FEy5Xa&#10;f/ePoU/l+eHnf+bjH9QlRGAjQLP8f4S4xCW+l2ZONmFjeUu4l/gOmsy5nnMXkdArCrKTZtN7goLN&#10;JqDFo3X8nUKP12i/kSLn6x4pApaX3WWWoizVN9pq9vqkUgQDCspkej8F9SazbFcpz4DFe3ulhRTO&#10;W/i7LKLPTRBhi0K0VJxDYb/dCOIYBbmSs+dzKyhYNxjBqs365SonNm34dxUXbSNhiQKivQ+U1irt&#10;LyfgrEWaEFfMz0Q6t5wT/ywKr63GAtbVPoDwtxYZ3q+UmouyoDK1mqA2BKX8eFQ7hvHZKwhfcwiK&#10;WgbtzQmyL7Xa/pwwKSgqwwzodXZwIqwQ3hSQ2FvD/2vfVSnESuXpyBIu81klzCcgyurH3xVepFIZ&#10;RJhbgmxqOwrlyfCopWcLBLU8hSOBJ8ly21qOZltVcxORr4zlfVag5E9FuTKU11HgyUswu4q/zTJL&#10;hMpgkU3uYFnmEk62I+lvIaw8h5PWsvcr9t9Wtt0hwstFvpeXbIs98KtTCUyPzTuMywoVaDPv10pc&#10;R8wmJAUbDGzJcpotbDX73Gz7pgEqZV6IOzcIRWeNguJE3hLaCFSEsHR+DSxeEyXgWErfxjLISSJg&#10;thFoSb+FZWoyyoHl3kQyu5Egug8un5VSHDje17FvEfYIpCmCVuDDufEX7MPvWReFMLnDc+7ye6XD&#10;0z7OFkTZz9LpQyzvTaTYV1OZ7WzTJazDaSoar6gMtrCub+Bqb2DqKIHxFc99iAwVE8+5aOoejz1i&#10;X9sIi79HWBc9K0KlLR4IovHWBbbfHULvEtaBffwFFY/mJ0gSOGNUDpzMcZbxFVpab6L5xgW4Ddd5&#10;rw2EyFdw488I0G/Y3keRDrNO/GxbLxDk31zmGNzoNaTvL4V75Xfw3oxCuz0BXusepJqo5DzZiPiz&#10;aYjeGw771WBEz/wa1u2+iF6aidDRWWjd8juErwxEaF8/1C/9JcJHRiF2Yx3S9exTgVlURNZR2O9C&#10;pn40StZGlKIEi5a5iDWwL4UnmTFQSqyEb+/l2JtHZWci++Buti8VMs4RUobKhensb9vYbieoSGzn&#10;+DxF6N5E+JmKgjsAXQS1Spj3a/4tEk/+FtbF38B+8TsUYnPgO4sJWGuRi09HR1qOOv2RJYBU48OR&#10;rPsa9vEv0LD2r9HRSOUpNQHWHcJl3TBCXh+0HPs10m+6wQ8M4D2WEia7E7RGcuyugc/+3vz4MpzX&#10;99H2/iHyrFvy9XQkX1FhIoQopV0hQ/jJT6RSMcpst9Ae2IK8x0sTUY5RebNZDnsgom9/hU7tk0v1&#10;RN7+Ft5LQd0QtCv4sD2EwNQNHZnuaM8NhP2sP3LRk6jcGQebbZ66vwb59yeRvT8Y7pmv0dHaH8Gz&#10;v0Y1MB65K70Q3/cFYkfHI7XnK6BpGuwrfwvv4VeIn/0bxK70QHtiJKqt0xHa9lvkL3VH7Nh/QGdo&#10;IPJRKnZ1PVCI9kYl+DkK1hcou5w7wt2Ra+qJLp9g1tmD4Ma2d79EIfE5qvneaPdZ1izhmXMUCn3h&#10;mrhzvTn/fIvOzp5ItH6GUngQOgujUEmOQTKg+H3a69sXyqnq1g9FLjHxE8R9On54cIIVwFFDrQXO&#10;1Xc/bsX6FzuM1Uxx36KcnJ9xsn5hgOZHzzUAFqNgkMUuQEFBAWCWIWvwUwO4mkD6setVR4Gq9vdF&#10;5W2r637kvH+54wOMfoDJj/vxTJ0MhGrvXsCkwxKAaVkqGntsBLmcNZQD1UtvpYZ2ikC0G8pLaUKo&#10;UOCZ4McRtiPfZyz2hjDXRKDYRnDYSyHahgCfrRyxEpyp1A4kM5z0k7soCA6gkF9MkDtI6DgH3zsA&#10;J3nMLPFaPF97I7OJA0gXl5glIaXokjdt1t9MwTKDQvKc8XIsU5svVkag4C/l+VtRIXjJGy6fUQiL&#10;xYSw+ch6G5FInSKEUbssjEeeR2dxBNq1Ybt9EApafuVEXsjNJ6QNpFb+DSd4auHVUTx3BoFsC//O&#10;pDZKoCsNI4Txuk6FD5kN7Zfr/LgckeO52ZUmDlx7mcKiIi/V4WYZr1SZyOcpH+oMQhsn6fZvUC2O&#10;o8DfDTkeFAsTWN75bJN5KJVmsr32w08TWsP3CJT7WO9lLBPB0z2GbJ4wWRqIIp9f9ufwmI0Kr0uy&#10;XR22Z8bbzDqvJYgcJeAdgRu7ymesI3gfNlYxxd7ztEeOgOLYl1nPsVBcvnTqMO9BKCbcycrpJU4S&#10;fAlOsiD5O2DzPgntj5PlM/yU74kAx+dZ4de8NyFIHqqRVshxxUAboSqZXw3bvc53f4SCdh2h6RHs&#10;4HvYoTo+6yz7wSljuVN4Gct6SZA5x88ETXlDE9K0rKkyyfoWixAsBV6hBoLddQIjoTCicjw3+y8j&#10;iulG5comjLnZHaa/We5VAjChmKCRiD7kbzyX58ciArSbhNz5bOctfA/Hec9zZqnWjhDW5EBCsHfc&#10;8yzDU0STV/icR4QrwirPSSaOsF+sRuD+Rrgv2S5tslAThhPnEH++in38BKJUROJa2rXrEbCeIcv3&#10;Kc/erJZqG+8g8JIQVLcHsXcnCbucfx7sRia5hXUl2KUJ/IXJKJbYV4pDoRiFWbZB2dsAu24m4vcm&#10;IX55PCKv16ISW4uSuw+JyAu+6+dI1K8nAJ9CKb0CeQKqMqs4iTMoFDeg6KxF+N4CxG/0QvbNWOTq&#10;CGkE52purQn8XHAIde56guw8tKdHo2wvR6qZilHbFhRDhLm6w2i+ugWdySnIvNtDaCMIFZayvqeQ&#10;p+LS0U4wzM02G+q72r9jH5UTzzTWYRSUJN5pmcx6bGFbHEUyvgZd+QkE8w28/27CVjfCUl80b/0M&#10;hXqChj8AkXMcV/5+1nkx/MaJ7GvLUYwRzB+s4zgcbpZlrZeEtHQfts1mNFMhiL24j7dHl7KPX2Db&#10;851FVteWSCuKh/Yd4bUX/Oe/gP30G8ReUpnyZrPM61CsjkPkrD5PROZ+L2TeT+E45X2TVNqcHsjE&#10;e6EjyTaypiB5+zcEuB7IvR1i4tp1ZKai+nosQjfXo/nYIrS3bkeq5SBy1iy0bP8FUrcPo+nReeRe&#10;70T84Gcovl8E69F02Pe+hFdHoEyNgvv896gGeyB+81t0sQ3tS3+LyqPfI77nr1Bi26BzJCIb/idk&#10;b/C7Cz+De//nBLdeSDV8j3z4C7Rn+sJvolIYJqBpj5//NUr1BDK/P8FuGKpef4L5JCjJfjE1FbkW&#10;zkeW9vb2oWLazeStVfgln0DntRJUk8M4r3xjlmW7CL6fIO7T8YMjYAS+BP/HZcZ/dYgjeIUDtllv&#10;pMVMAAD/9ElEQVT6i2hPW+AvLWV+tMZp+VRLoXU8ZEnj+R+gqLbky3P/AsSZvXOxOmr+AriP0PoT&#10;HB/Kp5RmkT/G2mM7aHma9XFiTzh5b6XQukVwU3ox7XELEZA2I504YaxBqrOWVAV4Cj8S1J5GeZ3G&#10;nyHh3KTAPUghvJ/C6gnvbSNu3ScUniDgbGAb3KZgPUZhvt4slZqwGNkt1OQ3Iuoqkb4CIxMcKfhy&#10;md1GCOfS+xGKthm4zJUWUMDtgUMhm85uJpidNpaVfGoNqp2EmupgPmcBhe985HPU0ik8tKdLAFmk&#10;pl2lhlru0BLocIIfoSm7mJO0sh6M5T3kGDCaQmEIOnmfHAFQcczymTUUUgoOPMm46us5KYJXuTDR&#10;OCUoYHChNInwcIuQtwgVaril4kgKLk72FL7F7EJ+N5FHbc9cJT+Mz1Fw05kUZgdYz8W8/0TI21f7&#10;tlwBjXPahAUpsMwZfwXK2UVs77sUklpaHcxnTyZE7Gf5VrJ8y+ERmuOEo2x6E3zrKMFqE68h1CY3&#10;IltYRti5jLS8TAlvudwqZMsLjVVQG9g7WX+foKzE9lpiTTjXaiDDcZGMK6uB4IlAFWwigO9hHzgD&#10;J6ql9f0GwDLJvYSjCwZgFC4oaj0w4JQk/ORY9hQBVKFdtPSpPWXx+GNE49oP2mjGg7ZVROJ85/YL&#10;A19yCAgFFIMuDJegliZYRUMEs8RVtvtlJK0biFmPECL0RKgwKNiwFSXIRbW37gaVArZpXoFmtVy7&#10;jWU8CEd7N7OsX46gwPaVpTJJAC146wmYF+Gw7rZzlRBHuHLusF23ImUrwPAtKhbnWV/CX/wqIXc/&#10;3DABMNjKNuY4IQiqTsnAQ4RObOY7eWSsmJZ7H24giKb7hML3+sy+bV0n0LGOVCay7D+l7BK2z3wT&#10;o08grTy0NuHNDb0h0LH9mwk2rey/rYuRCExDNjwX1cw4dJSn8L0eQZLQbCUO8p0TFtg270/MZdme&#10;oJ1g6dybjOidjQhdGYfwncFw7s6D+3AK/Pfsq9E1rPcGlHPs3+5WlFtXU1hvAKhQlSIrkGgcwGu7&#10;IX1/DEqxgchXViNJ4PJVvtg9Qi3biXNZ0j9iQsvkspvYV5eY5d4KhT3aB5uQF3lHQXT7E0i+Ruqp&#10;LIW/gXvlewSvTEBXejZyoRFUpCYYUFY/KuVlBX6ExqfKdbse7RxDyRYCShMBsGEknOu/QCfHWYn9&#10;KfmE7ZAZhs78d0gFl/LaFfDeU2l5ROXi/lfIPJlMUJ1MmJrC97ABVX8Vn9WX40/LsVM4ZjlPVL5B&#10;0ZqJan4Bgs9GI9dGpSzBI7od6ZYxHFNbTGqxYnwO/NAgtgvrF5tLGOxLOJaC1hfZ+vGIbhoA95Ks&#10;c1dQdgagM9LXxGJLvVvN9uZ7i82E+2QRvMX/FunLo+DcHIXs43nIv+fc0NQN9s3/wPYiVAX7ojM+&#10;GInbX6JlzwgULyq0Sn+E1/8P6FTGi9avETzwv6Oa7Q8kBiBz7g9w73yF1GuCqTWQz+yOcnoMco9+&#10;zXdARbbcB5nXn3N8j0HF72muSzUuR7aR50qBDY/hexmBnPZivpmO0r3hSN4ZYByhSpkeqOSmEOj7&#10;w3o8DLEno1HhfPUJ4j4dfzwURDZGbVhWoNqS4gdPzx8591/sILSEI2846So7xD8FVn+CuKhgL0jo&#10;MRY7XfPhOvP7h3P/wbW1QynFIvLGNctHH8HvX7O+amM98wPEGY9UgpsgLdpM4cvPkdcU8hTIzhX+&#10;3wwr1IxgtAE+NdRMSonKn324Pkqh2mD2AgYJafJQNeEqUmcRCzQTmk5QUN4z97cIdek8YSKzn2Bw&#10;A4n0DqQpgCKcrJUM3eORyxLgQm8paJ+wXFpOo/AvK1bZYUQpzMISivYNgtZ4nnOewpowk99AaHjG&#10;axdDG3WV+F2xxpRZQPvWyqUJyBUXIh65T4iZh472Xpx0B1K4T0O5Mgk+BWee5eoojSSE7DDOBrJ4&#10;yAM1X5oOxQgrVziZ5Wfw7zBzfVfn92yfDQS0MZx0B/D6aWY/miwMeX8hNVlOnKWxqHQO5XXT+P84&#10;AuVslAlJJX5frVLTLQ8iJK+h0CbkpPbwmdR6WRY3eZHlp1AmNPisR85Xuiz+ThDNyDqXXYCuYj8+&#10;i/CXWUnBt5TCiH/TW/j7Sp43j3C7l/3sFWHjBnLyzNU+IQJRPPKC8PCcwHuE7+AeBfETnkv4yisO&#10;3l6zZywWv2dgOxZ/RBh/bJxS5NWYIDSl2B8ygowiYYLvNmGfIRDtIuScgBs/bZQak5Uk+pZAJevW&#10;a97rOdK5FQTfRYTtjcaCZRMOE7JAxesIYYQfnmvF6qnMvTQKg5s8Z0DGjbN8/naWfy1cQr+rfW4E&#10;R9c9DC+1l+1yikB4h898ymupbEQeE57Ost/tNUvH2uelTfeudQUKdaJUb3IgspWXlONXThqO8rm6&#10;xxBWCBKOzTjvpxh3fnoP+9oV1uEtr2limW/w3nwvbJM45wnBbSpxnDC9wXjf6rsI4TRtHTewXbCm&#10;ougq8PRpgvM5pPR9bjXrcRHN9zYgE2O7q2w24dC9yzF0n/WhgpFdw7rcYd9+YfqBx/EmJyBtExD8&#10;aotBPrUNToAwEFyOVHg7CoTxHO+VkbXaoZIVOoz4g8l4e/8k7HtHEX+yge/orAmZ4vEZpm2oBGm5&#10;W6F8Cnz/aQJuPr+cQCFHnTXoKCgkyDi0U3FpT29AByHLC9UhTYBtz6zic58iH7gBv2kLgWUiwrfG&#10;o+3ySLgvf4sOm4pQG4EiSmDwviJgfY9KajyUoq7CZxeLqwiOOzhWdyLrsD93DYPfwntcHW6AImMd&#10;gN32GllrL/JRzhnvqcC95ng8/0s0bfkVwrf/gNChXgif+D1yb1cD7gQEj1Mpu9+NfXMZcvFdiBJU&#10;Y++ovKUUK5HjN0E4SQ5DOjaIc8J4jt3v4ROUUPoeeY7jUgthyZqM9yenoiMx0QAe2vsg9b4vChkq&#10;dLlJbO/eJmF/Nj4fJXcErKeDUXk7ENa1X6Bi9yDU9SY8DYL3dglaNv4OhXOfo/JuDN/vVoJofxS9&#10;OWg8Sji6tx7exaloXPs3KL4ngKa6EyBHIfy4O5I3f4X2SC/kWnqi8Iz3i4wwyfcDO/4N8vVfoaux&#10;N1qP/jXaWz5DOdYX3sPPkDnxn5B+8HuWrT9yzT0IlIT1W39DxYxlqhJ+W6ejXZktCNfOq2Fsi2Xw&#10;mr8EyiORt3shE5jK7ybBfTsLbuNh2HcPoWH7QL6zQ4hdH8H+tdgsyxaVFL/UnyD8KWPDp+MHhwni&#10;S03chOPQIaD4ABj/Wofio2kSNWUxUPaXoUq/R+OEPQOb2i/34+f96R6qC+8biFIYyInhfe37PwLc&#10;x3M+XvfPeBgLoe79ART1TH4XCdXSfsnSFbWeGctWUB7BSncVaqKwuoF46F1tH5yWm2IP4GX3UAgf&#10;JAS8/cH9bLYFhSOBVNd52UOIBlW/IIX/ZQqJe7z/bSOEla4ordyNPoVU/A6yqTMUiDcIHYuQJdC5&#10;noLC1lFYavP3A7PcWWyfTOH4hG0W4PVXoDQ/8QQFuPbdZLchm6eQTJxHLafpALOM6ueWw1NAWgrM&#10;fGEu67KNk/BapAhy7RRKDgW2gv22txO+KhNRkuepT3DrmEBwWAnFVctk1rN8m6iJTjSfS6VpxtPU&#10;BNssTqLApGbePhLFgsBrtQEzbXYv5SejUpEX6nBOmPNNfLFSZSS/U9iRSYRPWePmUGgoS8R4ZNyd&#10;LPsMA4MJ1ivhynP0NtvsLmF3LfKZ+QTRkfx9BEHhAmFqq4FL5UeVE4dPWHDti6zvQdadddXG/Ogr&#10;whXbnG1T88o9hDD7q8AsHr9FgCH0BBzEzBLkdWTKi8yyZigSRGskgraQi1b2R9smrBC4tJStpfAg&#10;+1E88pTQtg1RhdogYMlpwCLYmVy32stGIDP75eybfLd3CA73DICkE/uNtVSWRSdxk5BGUEvcYX1v&#10;mn10CVlu2c8S7jWz/83PLmP7LDRwneXzMv5q1v0oYgkqCHHWj+WShUq5eGORJ4grXpwcFiK32T6L&#10;2C6bWSf223Ar21LBpO8RGmW1YzvEOHbZhxUvLk1AsiPPCYGsY/gNoe4WoZHPyq7iu9lFIF9koFhL&#10;g3mCcjqtfrGTsLQbfn5xTZFgWWIm+PVTlp/vQsvWmXUErQ2It2oJvA7NT7bx+yNsM/bvYKNprwgV&#10;krT1AJGXD9F05yScyE22LaFLwZPZ/wR4lqymycN87kb2W+0vJNgZxegMAXUBslrmLqxgXziFXGI7&#10;hSzLGN1tLHcvDo1FIbgJyeAlpB4vheWfInjvh01g9NNrWa9VyNrrCblzkXbnElDmoCTrXmYW8u5Q&#10;Cn32ZSo9yfRevgN5GR9BW9g15dN4VSoyxf1zWJ50ZjPhbCoUh7HM8Sznm87qAKDza5S0haA4C10m&#10;u8k4vp9JyHNMlv3Rxsmh0sVxWJyJtlvzqHCwTIpNyH5VaJuF9tgYtD6lYvd8IlLNhLvGuYAzGJGN&#10;n8N/OwFlbxx8i5ByZxD8p+vRmVkI+1l3pJ4vJWBSuXuxEqFbX8NvHm72mubsUcjE+0NBuEvZ4exj&#10;A6Ecx20PNqIzOwjJyCxUCyOphCmzSS20kPvwN2j3BxDIh6KzMATxu1+aJPEd/hD4b6ggNg5FtYXz&#10;T9NkNB3tg9z9gSi8+8ZY6JDri8RTfo70Qfp1D/ivFiD2lGDXOQiVyNcoh/n8dE+Cs7zH+X5avkE1&#10;8hWQnYXwhp+jPTGQgDyBgPYd/Lu/R7m+G0p3fot8A5XLpm+RuUf4e9Yf5XefoUMZL4KfwX7ya5Tf&#10;f4Zi6luWsQeKySGcB4ejq9oXfmgI4XAhcg+XszzDUHgziPMR57g8lc4w26lIxdZjX3k0HX7dVpSi&#10;SxC4PAGF+CVU2vqg1MZziwTX3LefIO7T8afDWLNkmTIg89H79KM161/jUI7ShwbkzLMN+PzYeTwo&#10;yKLU4k2WBgNh/yXg5G8mQHCYoEQhF5XzgJZqP17zQ9D74XX/XIfKV/tfoKZlq6jZOK5USfIOVfgF&#10;WeGCCIRsgmYMScKVlra0bBamwCuktyLqaL/UVbjOZULrB/hk/c2SWPQtheRDwtIp44QQINgpiK9C&#10;JaRz68z3ckrxstt5r9UGBJSsXonwUxTs6fwKgtt1+ImjfG4rEj4n+OJUCv1NZk+cDgmwnL8RAUJn&#10;kWBWKk2nUDxJgDuM9oqWC6iBEqIUPDab4eRD4VMsUBjlp1MQzyaIKf8hQcimcMgtRbl9LOGB8FeY&#10;gQ5O1hl/Gf9fbGK0pazLFIwbkC9PIfRNQKU0BNWygp3247nDUa1yUs4RvJThgdeXchP5zFUUUKN5&#10;3z6EMsKZnAhySwhf0whXs1GVc0RyPcFuFgXgCkIihUx2A0FLeVMXGA054+2HE36CjIGviUBxCIXh&#10;QLbTGbbvDRSy803GByVk98yhDA1awlpMiKtZwWKBFoLcOaS97YSCZ2zPBgLKG7iher67i3z3DUix&#10;3RX0VsAhgRknZGj5My7QSV4z+wWVPkvWVct9YPZVWdYTwsRetu8qvovzxkqlfYY2YUlw7bgERFue&#10;n3V8v8r20cBrbhrPv5S3hYKfvzv3eNwmRGg58iWs2F3YfOdO+phxonH5W9K+gAzh3YrdQSSgPapa&#10;Sg2wT4URjL4nxLwlNL3kuaeMx2oquZP98jghcSfBmSCtDBMsVym1laAu2DrJdjrEch8hOJ6BFz/O&#10;+smJZjPPY90JJIIsO/IY2YL2Te0yFi8vfYAwfZ8wfMNYo+V5qmVbWQm95G4C1jb+dpXjR2O6DoEo&#10;lSCOIW1F0DKsTUi0Yo8Ja0F4LWwnAq0df4ySzXZ9vQyx+iNwoi2EutusH+cfAqCWeJV8X/3PbTpq&#10;EtHn4uzr7EfJ5Dm+u2cE+Tss427WaS+haTZ8V5a820aRSbD9rSDBipAsC28xeRSBi1NN2B6v7TyS&#10;b/fCSp1DzrrEum8kvC1FJracCgkhKzGFQKkcwVQYkptQJUSUCDJ5wnS8hWPBmc86PWR946z/Ibbh&#10;Gdb7hWmflHcIWY99uUooyC7neJlk8m2aPMFUlCrausBx1VEeTMVrDywpaPklHCcEESpaJSpe1ruF&#10;SBcXwYvxvQUmc6wTmiszkQmsIFQsQL6VABcSVHJeCC5E8vlwAtsM+E0cI95kAt0spF4MQjU5CE1r&#10;/gb+jc/ZdouR9dejzLYohEehklLasCVo7+xp6inlCZXvTWBd392OXGgi7Hvzed08+LGJVArHEvSU&#10;uouKF/tVNT8BSA5E24WfoRjtjeRrglh6DvwGzj8Rwl39IrQ3L0ZH6ywUXxD6Dv0C5dQ6AtIMzi2E&#10;LQIgyqORezMAjee+RRfhrZj6PTo5xtvu/j3Q0R+Z5t+hag2EzfoVG7/muf2QJrR1uX3g13+LQqAP&#10;svyu2ky4c3uhGuiHUvNXqIQIjbHPUQp/h2q6lwkyXrZ578z3sMJ8FwrgHBgG781AFNOLqQAMhnP1&#10;c4L6csTeEuBbJ8B6wvbIs41ahiLO7wreAc7J42DfHIJifBXyLf3QlVLKwensS1M/Qdyn44fHB0uc&#10;gRt+/gt7yf55DgKL7v8BwGqODG+gYL5hA296ts7h7/z/j44W/D8c0KZ8eV8KNHXeR5D7x8/4cJh7&#10;1aBQcCLHjT9B2z8DvOn+5hkfv6v9L0uhnqe9etoQbmLr/RFKa0Bp6qP6UwjVoDkCk4icAlmAp5Ai&#10;EQqdXG4NohQ0Ke8EBeJh3us1BTThLVDz2pUXr0chrKVPEwg4ZCHK52WSeygUN3Pif0LBcYu/vaFQ&#10;3cvn1VFrP8ZzKDgVXiK3gkL/NYXxcWO9yfg7UfTnUeCeJpAIPFsITGuR0n4mCuT2Mifx9A6zbJSj&#10;wFCCclm4THBWQl7KPYxKkUJAOT6TmwlJ81GuKEfpOGMNMiEUZBXyjlGQLKCAUTBUCorcfBO3zXHO&#10;IumeNM4WJYJksTgWHYQ3kztQFrY8J+HcLANORQKa8pt2tH9PoKPmmqZgTK9n+fjcymhOztLoR8FN&#10;HEGakOhTmAi+yvmlnCAJbkpvldiCguLGZSTMFrEc43gvgl9upgEK2zlKGJ1EaFgBxb2Tpqw8q9oH&#10;l0qwjP4qsxyadC6gyDYwVo7sWrbHAbMfLJXebZbnlLkim97G9lgBP7ODwnA2/59nHBWS9i2CymW2&#10;HwWov45l2UcI2EEAphCksPdSO3nuAkImoSm1m1BMQce2170zBAWF3PAIB2n3FO+9iQchlfcpsn6l&#10;/CI4ycM8j/cUTLmEF5ZFQJWwlWGDUMX34bq72V8Io4RPZfSQFS3EvhKKaUmXIMkjwfs71m2Oo+dU&#10;EK7yuSfYfifZ3jsJmxfZt94RRusIqMoDe43PuA4ncQMWFQQ7ThCNveV1rwj/p5BNrkXGOcF3v4p1&#10;3kRF5Cmv1b7QZs4FL3jtMULbbbO8K6cG7fWUsqkk/RGVi4pMLMa+zTFi8gub+SHK+tyEHSWIpY6y&#10;rsfY5gd5Hp9ddwapkPbYPeFz3nMMcb6LBghsZzkeliLeRtAN3ahBduYw4Xcj3OgjghUVJ9ZRIXsS&#10;1kvkOa5S1iq0vSOc+OORjUxFJs53GzsB17tG8L5tQC3EMSXv0WTwDJIvte3gCYLXRqErs4x9QQDL&#10;90wQzMjCqHecJqix35XYfwrlcVBauWJ6ANt4E/vTcpQzSwhYe9DasI7AMw3R+mUIvTmMAsetT6ir&#10;5RueZCCrgwDX1fENOk0OToKO9pnyb3t5GmH5Kby8cu8uZh9Zyb69kDC5DTnznDWINS+iwjSbsD0b&#10;oUc72N4Xef+DaHt9h++K48tfDad+B6FsJDoT0+A//gyRJ4sQPM15oH4igo+WIGNtgNcwF6gfAuva&#10;54QZxUmcy3e+F2V5ZPpUtOILCFSDOfamIGOvp2I2mc+bitiJnoAznvVbi6LLcRceh7yWgQmjXcUB&#10;sF98Z/KGtp5TWxImA6fhvB8F7/ZkRE7PQ/jAWIQO/D2s0z9H5sUkpJ5PR/H1l0g/6o9swxpCINvJ&#10;XgYvMBTt2d6Epv5AZhDbtz/Kzd1QCg1H/Cnbpekrzjn9UWjuiVxrN1Ti/ZC6PQAdL3og2/Yl4W0A&#10;rJMENQJe7N5/JhD2gHXn5ygGvgEK3QjdVCjTw5Fo4tyiwN2c7+I3+U4bqKQ9HIHUrV8RarUXciwK&#10;ifmcP64g85rzVtNyhM7P4PXydp+F9vhoNNzuQ4jl/NamWJlTOdZPIfx8yieI+3T8o0PauzbXf/CM&#10;/NFz/jkOQVf44/0JI5EmTpAUGB8sSzXI4e8f//8IdgSc2h64j/D1f+EwgBUi+AQIiq/4/w+B65/r&#10;UHlkASC0RRQwWUGGP4LlBwD9s+MD7AnwBKz6ju2umFoR+xkBzTLWh7RHzT3GzxQ6sqwpyXYkpKWg&#10;AALhOJy49nJpiacBMUWvD1tQvkp5omaTuylcj7FcCrsSpTDYCtc5zYl7A69/ReH3kFr5brNUGo+/&#10;5LO2G/Ar5pdR4F5FINJKgLlKoTIXmeJqpGKyLhAMCGzl0jTe6yTLsxZVfwrhZhLS+VWEpJUELMJY&#10;dSxyid0ErAmciGZT41bctAWEuckExlcUNPNr3qOchIulmYQSat6ZlazLPt73CsFyjfFOLRXHUfiM&#10;qFneqJVnkxv4v6wTnNwqw3jtKAqcEYQgAm52NTyWR/vVctpfp4DCSnWV1LLvGgqfRchmN5gl0ALB&#10;IekROL0tZokxQUHus05FCsBqYSJKmblsj20UjJNQyk0yS6KCujyB0izfejuRJtgWTQaFi5ykFUZl&#10;GdtgAe+5lfB6EAlBd3Ydr5tPoDjM+hNasoS+3EqU2F75wiLkvdXGWuUTYjI8PO+gcWZQZgRZXWPy&#10;xLTPsT6rTa5bQZg8WWux1h6zTygV3TP+FSARyrW8mjrO/x9xot9GCJzNd3gJHkHExHCz7hOqzhE+&#10;j5tnyHqrpcKE0nrZ59lfNhDUFELkCa/T3rebvN9RJCl8s0otxrJ7/nokrZOIu9fZ3ocIYqcJPnWE&#10;LCXNDxqlS442mkuiyoQgq1jyEqHsJPv08ZrVN/KIbbjXWBat6Cu+cy0rXzEKSTD8jv0zxP5czzLf&#10;N+Ne8QxThHulJwtrOVSWTe8070f4TVzg2H7Ifs5nsS9rf1vCvs4yn4BFkDJ7fI1Fu4HlfI9310/A&#10;aeOco3BEkbc87yyVGTlLEFSpuCi2nvL+ZuMHkGhdCzswB4E6KhZtTzkGbhB0tfH/CDJ8J4q7KGu0&#10;hKrJUMGyWPYd9qdn8MK3kQgcRaZtN5rOzETiFa9rW4ZCYDAqaf7l+FRonmJxNgXzPGMhLrKPF7PL&#10;OE6Go1SewPe3kN9PQjWrJX0qQQT0bGY5x906ttsds6wrr9kyx0nBGQso80InIYhHtf1bjrH+HAOj&#10;OQ7HmDGpvbOev4WKzQizTy3HMRtgO2tJu1CQtXEXwXE5n6O9kFruXYQS33v9TUKq+rkvJegg5wMq&#10;H6FFfPdUNNILED87CYGr3yEfmonghm5IXCagBlYheH8iCtEZKEap1BGSsy2jOLa+pwKykQrUanSU&#10;OQdIKZIzkMUx13oa+XcjCTeDkIsSeFKTjUKo8CgF+1uU33VH6n03tKeHIXZrKGJPZxLyFvLcLWg6&#10;9T3a7bWEt56IHpqI1lPz0PLsKOs+F637foHym4moxuYieu1naG/uTkAbALQTcIMEtEQf1mMK0gQ3&#10;2P2RCX2JLr8Hktd/h/aW/ki//QrOk768P4Gv2Bf2vf+ATAPntLrvYT34OTqt3nDv/wbe818R4HoS&#10;imfyvY1AxR+GnL2N8w7fdXwTnAtDkHg8DeW3fRHc+y2KMc5xqaVwWqispsehPTwF7W0LEXwop5tm&#10;JJuno+0G62/zd5vwGO/NdyqnrFkoxHp9grhPx58f4WiTWXb7o5XrR8755zl07xr8CK6U6/MfWtQ+&#10;wJaBMGnZoQ/7vsLGCeNP5368z8frfuwgYMVe81pdU7PK/fh5/y3Hh3KaMhA8TdvxfwPCP6zPjxxm&#10;/6GCJ/MeLFs43EThQCALvYObPgXXOk2hpmwNYQrzu8bakJJ1jAJMISLkQWdReNWEJYUVnx0NvuUk&#10;vYsa8wYKxpts2+cUiGFqeefhF1ZR4FFIxW9SQDYSHNYj7lym8JIDxX4CxgZjQdJ+tUjoDeFjJfzc&#10;MpbntbFMZLx9KHUMpwA/w0mfk3dxLnL+XFSqSp81jdeuQzT8nEJuASfmqShTc0wkDiKZ3oJqUeFB&#10;RlK4HifAzUSxSi24OpgAch9eej/vs5STKJ9HCPMSB1Dw5xuvrEp1FIXLeOMU4HvreI/BBCAKu+xM&#10;KI+iYsZ5cjqwLhrgrVBYlSvUgAl32eQ6AugMnj+GcLTZLPMmo9dQ9Bew7c4QnnbxGu0jmmjunaHg&#10;1t4jORGkWO9qfjLrvIXAt5BCbRkhZi/bpZ51OE/AOUfYIvwRsBLuEf6/gQD1iABwn8dd/n/fWC8s&#10;6wIhcT8h7iDh4gLylTkGGF1zr/cEHMVCfI1QQH3AYt9O1PpDIIZoIEyBeZRl32kcHMyGfMKXnB5s&#10;wZh9k5/1fIULYZn9tewzV/k+65BOHCH0nESQoBLX3lECXi2NHvskx1Q0/JoARaB3CUDhBkTawrzP&#10;MaTcE4RP9r30UX4WuCm0xkEof6+W/QNBLflHYafOm/tHpADYjwhTN8ySrm0p+LGcJe5zTL8wThBy&#10;jHAFNi7vxbaXU4CycaQIWgnt27OfGycaW44RhCpZlIMhjqOo2lop4I4ZL9RYWEvT7+FEFDaH45gK&#10;i7ZfKLertmJECKS29ZJtcp4wdol15T0IlLLcGys8y23x/m3x12zbOAJPzqIY3gLLk+X3HMfUDY6H&#10;i4TWk6xvrR5eep9Z6tYyt/bcWfHLZqk9n91G4JoKL8I+0LoebmgK7MYlsN7tQyJIaE5wbMprNvqS&#10;972NdOwaWq8uRIJjPEUoLJTmsx9cIZQrbuBS9r/thK0JSEfXsN8NMnl9M3H1c8KdT0UnSbBJy7P4&#10;MCFImTvmsm/PQ57/FysKIEzFqTQeCniNdnlrjkZnR09+HkilYQ5/mwEnsA+ePYdjcTwVkUV87hJC&#10;6Gm+3y3IZSaj6M1lOajUKMwQy6T8wInYdsQD16jwUHlIHUOueS7hdCLKhdWw2PfkpR17f5Dv8hSy&#10;kVmIv+X89GAGKg0cr9d6I3VuFPJNE9GZXoTmG4TMaj9C2Vgqg6t4D7ZD23A03Pgl4XMAAWo5rPsL&#10;OQcQ3EL9kWrrg2pmJtymvmyb76F8qol7fwflRS0FJqAaZD19Kl0c34mXw5F9OgGpS90R3UbYuT4a&#10;GTmdRHqh2joK9otuBNK5sC/0ROr2FyYOZaVuAJp3dUNnlEpiuRs6vCGwHo+A/fD3SNzqj+TdnujM&#10;y7u3F7os3vfqr1B4SIXx8N8gd3eI2Z/mt32GLgXutXogev9nxqkik5yNXGQgwXounEs9kXxHBdc9&#10;gOSzBYgcJyQqNE09QfcJobQ4n3PsdpZpNrz6Ocg8nI/O4GD4ccKvu8yMfect56C3bDeH86Y3uWZx&#10;LcxGOjj6E8R9On7KQ0JLsdHkRffOTMY/dp5ZliSERCiIaqAkLf8jOP3j46Ml7+P/UV7vGAeIIAXi&#10;H2HvH8Div8LxD56neoZMnUxcu3DALAG1RSy47kXECGVe7BFC9hMKsBs8N8DyK0Zb7Totf2rJVbCX&#10;oMC2k2cQleMC66pE+NpU7xeWmX1xVuI2oaCNAMcJlnAmy42WliQgtR8uk9lFoXcTXo5aMwFNabcy&#10;KU7onMAlOL3kKWPBkAWmWJlEMJuOZJzAQIGTTRK8ChQuhK1iaTpiBBJ5R2r5UzHOEh6FE8/z/M0E&#10;PAoEbbSuUrCUB3PCHELBtMAI+kx2B+txhsJoBQFsLsHzFKqVkQS0ARQsimC/iPWhFppbaKxicmYo&#10;lifzXkMo0HZDm9c9flepjEVHhffuVJqewdTyZxIajhsLViz0nLC2gxP+DMLYGkLOPQIotffMAsLO&#10;bk6UZ1iGE8gT6BR6xSzveQonMsFYRGR5NMLN28ByLzLZK+SFmia4aU+XANSzLxJM7hKqCSPxW3AS&#10;yjxwi7B2gADA9+IpW8Viws5Vs9dL1gxjvSE42GYv2iVC0ElCwi2zlCk4SrPtbEKDgvlmM5sQkzOE&#10;gbHGmgMMx4EJJcN7JuI3jFdmLHHLOLAo5ZbgTZY3177Lel0wCkDKPc/7riMErDRQmiN4yxuzwHbR&#10;EmyWbeESFJSFwooSFPm+LYXi0PIoFYoEhbkJpaEQI3yew2cnkxcITtqreZowdol1eMD++t4oJfGw&#10;QOwOfIWcIMSFIurz2kZApYVjUoHFFRonrqVWtV/8oXHgCBBoY5HnBn5N7EMqPFGrNgdIiavFVXzL&#10;+j1GlP05ShB2OHaSmd08n9/JgUlWeyk4ipNHkNRSrNoswLEkZ6GMcwZh7blzHsJqWk/4ouITEnTJ&#10;yvmCfwWPR/mc91SQ5BQV47hTXMZVfB87qaTM4zu7wPbYyf7C/lBYbhwuUt5GjqXdLA/by37Md8x+&#10;wOfnbfaFayMp4GcZq1m0ZSWKFvthaTI6fG0LoOBmX+ro6MW/K3n/2cbylUrs5DhYhfizuchEbsK3&#10;CCfWFIKBrNFD0G68uKegvaOfscKV2oeYDfSVrj4opPuaPaTFDGFBcQ0VzocQVeH4KXrLkIqOQ3tx&#10;IseG9q8uptKyjWN1ORWcLXw2+0hmB8qZDQjfWYF2OZXwN1OuzBKCpfa/TSGwnmaf3kSQXIjmRxzz&#10;kVvIhncg8nwe0m8GoP39MNZ7GLrSg1Fs7UHlZpoBnKQ1l/fZyP46BsXEZIReTkcn4bIQnIVK/Vco&#10;vBnK8T4A2eB8dOR4TnAQOjN9kHqrYMFDUQgPQf3pL+A8YlkSs1F8KW/S2YhdX4fwrcPwgicIPlOR&#10;fTsTLVenIvOK4PqSymNuFNJP5yC4cwr7PZW8NOvePAfZq1o27YmuZG/knnUnBPaBc+UzpB8sQuRM&#10;b6TruyPd0o8g+j1QHIDYrZ+hw/kGlffdkXz+C85rPfgehvE98ncqmMVMf2RfEgbDe5F4vR7BC1RG&#10;w4uQeT8R3p3xHHuLkHe3IfLqEkH5NOdx9uELfE8PphFgbyAVmYaSvQpd3hh0hL9HKkSAS2+DTaWj&#10;mF2O9tbenyDu0/FTHbJUCcQCZoLUPprIX7BayfIWi7/h+R+sgx+taT9y7h8PnWPO43OibxAVAP0R&#10;pHTtX4LAf82D8Kala/4vUI0r52FWCdEpqCJNBIsDFGYRk2ooHn9dO591kNUjQ41YS2iKjK9E58qP&#10;msxyos8r3+gxwpzCiQQMMLg87KgEiXJq6v4PKVguI0/Q89LamK9ApicpDK+aPWxFWedit6hNKrjr&#10;c95zEaFqMoX5NbMEohANSqKuXKOdpUHIZ5dQwCxGiuBQoqZbqY6DTYGfp0BzrIusxx5UOoZx0p5I&#10;DZwavJaJSnP4TFnBONGHX/OZawlb8qabUlsCrVLQEfLKxVkoKV5b9BIFympC5U5jvasQrvJ5CkJf&#10;ITaOolrUnrjeqFBYVQrjKKD3skxzeM4cuMkjSFunjZUxV5gH5biUFSNBqEoQpmQdytin2WY3kU+v&#10;QIJgKAtEMTeNwmw6AW6mWSJLZLaZ9yKLmOtcgGNfoqDbROi4j3iIkEAgifN9uIkzhDC18XX2PQIX&#10;4SJXWEkQuogI350CBHuJPfDiV+DxPmkCUCpFAEzchMO/yeRl/n6Kz19NsLxrrtU9w5ZCfyhkCCd6&#10;6zmBSl6pV5DJE9hSB3icZnueRL4ym3C+ku/vEAGSdfdOsD6HCfHrTHYEOZW4qf1I+jt53nbEnXME&#10;/+P8/grL/dosN9ZSXLWw/A2sUwMS7JPayK9MAHKyiUcUi037yhRD8DkB6i3C8Qb+TxiLvTKWMVmQ&#10;vTSfn9zDOu000KcA01FCk0LRmByobM9oWDmBtd1B+0e15Pme3xNg0wpgLWhrI7zeY921jULZVRp4&#10;n8fs3/LUTRLIYoi0RUz5E6lDbJfnHFdsK0vWs2dmbJi8zhxLWp5Ncjz4/jaW7xbLynM5/yQI0K7z&#10;AApl4iUUr45jJrAITjOBLHLNvHNLMEYwzxLgPAE8+2wqReGcZPtxzGUJxrpPNMx3xLqrvAqCHGU7&#10;WakrHDf3zHJ4PrkGdvMStLtUSJKzCWNnUS5TQZIVjmOoqpyjCmidWsF+OR/vnsoJ4qhJOJ+gYvf6&#10;1Cq0l6cTtrbzOoWrmEuBvtrse+ts74FCag6vH0Fl5ltCGhWj9mFGYcpYU1HiuFJ2kkp5LOFUeWvX&#10;mODafnEeYWoDsompHH+EIypmguG0o/puIqTug5Ndg87cUJSz83ktgSfN+cZfDo9zgmLTVTlWQnUz&#10;kYw+MPvzmi9vI7zsQMHdCvsW55hnnxFuhsEPDERnsi9KrHsxtBl+cCbS9iwkWgg7oXVIt01DR2kM&#10;laxRJi9xp9+X/XgKUBgFt/E3UODvgr0ROXcCEtdHolS/FIXG5Uje7Ibs60Ow9g5FfPcYJB6NBEp9&#10;0XrhS7zf3Aud70eicTeBNvI94ldGom3Jr9AZHIZK0/fIvuqG5O0/oKuxJ6wTfw/n9K9RdAeg+eq/&#10;QXvLQBRb+Kxrf4/MnSHwnw8B3FFo3v3v0Fn8Dl0Ct/w36GpXpoheqGb6IR8bQdBcidD12Ui/ZTvV&#10;DyOoTjDhXYotg5ALz+U75ZyYnAGr9ZSxyEY5vhPst2/WfME5+Tjbi/VKcD7NUAEODkE5PYLwLm/7&#10;VZzblqCSHYcsIfcTxH06fsKD2rgmf0KaCTL6o0ucUU6GL/mbnBz0+39hn545R9q2LG68P4WEgUR9&#10;b5aSdJ4A7oNF7l/t+CF0snwSKgQ4WSFqoVFiUCojxQ/TOfJY1P9tFFAuBZZSaIUiIUKdRWF6GE6S&#10;mhuvV3BgmxDk+zsoiM8aD1VtkNf9tQE9k9+EjLuf51EIUygqD6rxdOWkL+tRNkuhTnjTkp2WbBQn&#10;LiEITFyGw/JoCTKf3kUouw7tp0tp/1NuFTrLIziZzDTnmmTn6a1maVahQDxqiooHJ+eCQvsonrfc&#10;bOav7WOj5pnaQwG9qrbnhgBhHBEyi00oBD+vxPijUKkMQza5GQoM7BMSi9m5FFyjCFRjWXZqzeVx&#10;fOZaCp716KTwKlcIdjy3SGjz5fCQojDIrYATe1yz3BWHIuMTRksjeO0YwuhWCrAtPHce63/MWCq1&#10;sV1BaH22gzJB5PmbQkBoc7smVcU403Ktm9hPUD5r/o/zuzhBJhqrN5vWk1qG1b4otrPlaL/hOtZt&#10;G2HkJeHihgGTkAlg7RhIilival7WhAsFq7UJJnq/Wr5M8z4K6eHYtw2gpFzFXSN0aq+dgT8K9TjB&#10;jxCp2Gmed5r1nIass4d9Jcx7thEgnhI2CLR6ByyHwpAoVI3gSPHrtDyoZcQU+4o2/ocEcOx/cpYJ&#10;RQlYFCrJzC7C0RlCzEMesjRyPHJcaduAxq8yIMS0N4/fJVIH+ZxdLO9VxIPNcDwt/d4wIBiNUREj&#10;1KjPR+WwI+s7x2ZtXEqpE2QRqFJHTJuGgi0EsdqzFApEntMKI1LbD6vxxDpKweN5Wv6Ut6+X3kvg&#10;UFot7SFl2woIY3wv/N1lPWPyxE1eRSTYSIATgNbxutPs33LcuM++sov9ahMVpWuEMZbfljfrS8Tc&#10;Z/z+CGIvj1Dwsr8nCUrZFewXrK9zhP1oPev0jv35GhRUOcoxbslCaLG8YeUtfle7l8qZ3odcTEGh&#10;R6MYHsG/FNbVISiUplGJUbiPAQaYs4VFLNsNtLGcUkRcj/UjNOaV29Yeg/b0KPgU8oXMOrN1oKOj&#10;u/FyTrP8XdVeBPf5KPEZEvhFvv9yeXZtX11hDN+59mpu5ziVh+RiYzWMB97WLHC5lXDabiD0bhOf&#10;d4p10ZwbY/03cr5Yw/d/jO2kuIgrUeC9tUUgzvkh7W9HiO2Zp9KmeHhOYBOy9SxXdjyqHE/p0Fcc&#10;Y7NQ9ccRyL5HqnE6x/dkZOPdYb8egq70BILdIoLcAqRfDIcXmIWOXB9UrQGoxEcg1/w5wLkhG1wA&#10;5EYi9mAgIid6E6hWInpmAqLvNiN8fBnce0cQOM/3U1yByHXCbISA+mYQ2ltHUlkcy/uugHt1Pgp1&#10;vVEMjkVnZjxarvwanXrG3W/hv+iB1PPfIHX553Av9ELZ6YXMm68RO/tb47Gae9cTbav+DvDkJPE7&#10;eC+/Mu3dke1O5bI3ujKjUGrshkqyP7oIe223e8Bru45CYBkSd0cYh5B8ejJKVjezXSMnhxkqyMHG&#10;W0g/Pwfn0kDE3qw38Ky9gNnYJHhPCYkxLQ/PRK40Ax1st3jDd8g1fQox8un4qY4PVjht6tdnCQMz&#10;MRtr2UeHhtpEb/a1mEn+g3XN/PYj99RhfvtwLmFNyy1/aZn2X/eQ4JEVUfVmeSS4ohJoSrEVpGC5&#10;ZpYkVFdtDk9Sc9d5Ef5mWQ94XZywF+Rkft1Y3xzFcKPgdAhgaX8PBaj2FL4hVGiv1EMKwwC1+kNQ&#10;fk8taVn8zU9vpuB6RHhbTeihRliehrR7gULyKUFrJRLRR9T0T/C8dZzIV3PCXkGN+wDvoVAXewkU&#10;6yigd1JoLEOhPJ5lUfooxVebSUF3jbCymxP7aoLYfANgykJQUoBgeaYWR7J+uylkOYFJy7fPUChf&#10;NvdTcN4SIazICU3LoQVq9IXiJAqqXfzLCVEOABRSPkHOzy5GQZDnU3gVZ6BqQo0QKLMLKEglqCah&#10;nJtIIbvZgGWlMJTlWAI7co/PIbASvnI+4U97/xROhHUqlMYR6ijMeI+MK2/QqaaO6eQulvM0wfc8&#10;Bd5epBIUvgTVnFlO5GcK5VpS+adwU+cMfGgvlvJtKnRIpryY7+IC399VQtd1QvV5ttN9gttLRO0X&#10;Zg+X4qVF4w8JdM9hhV8gT8Hjp7ayDqwfAVJL5goVEgnJ4/MtYeMx8go8mySYC6a0BKlnZbcgW5rC&#10;CX4C35n23p1mW22HTaCIsz8oaHQoqHEli5TgR8v5EWMlEkhHg+wjCvDr3uI1d6g4XCMMHIIdvUkY&#10;U0qtRn6nNFEX2eduE/4e8Pyn0DKn495EQrlf2QetoMCxnvW8TQA4ZsBGlkjj7CPFhX1YQKY+XitD&#10;LbC1nCI8s7T/gP36JSz1c1k8E1rKfUCQqDPWNpMbWY4/2h8biBjrZUztL6/Z9H5er6Xo1zyvnr9d&#10;N2VVQGyl5Us6/N94yN5j272BS8C1Ewo+rHyyvJ4AbkcJzO4Zo0SlvbN8Nj8T/JQkX7lcZfUtUDlQ&#10;ztJCdinScYK9v4HPf45480O0PruF6IstCL84ira6W4QwjhGWy6T5kmOGp+0K+9hX9nOMzEExOh3F&#10;1GhjGcsTwDvZn+VEJItpNk8lhApZqrCKfWIHx8oq9uVF7LMrOJ5mIx0dDd9bZfZ/dnT0IVitQaBh&#10;Dzq6ehHeZhEARpu8xfK27jA5jEegMzeWELkLnrsCpfwsAiHLniCwWneMUuD5W9kmhF0CaJrlTkQu&#10;I1C3itCxnoqN9p2eQaawh3W7j1JuDduJc1b4FcfdDCTebyaMCaavGM9ju3UbklkqkdFjhBWW731P&#10;lOLD0dVOeEoQLltm8PkLULTmI9e2EKEbs+C3EBzfDEE10R/VYl90KhF8bhK6Kv34v7ZXzId9bzgB&#10;aSQSj+egmlyAZNtWBK8uRPu7mbBucC5QijLCcCFMSGoaDvdaNzinB6DDHoR0y0ICHoExOxDlyCg4&#10;T78m6H0DJIahcK87Cm8HotQyFl1vvkPyWB8kbv0GHc0jkDj2O5Rav0WloTva9v0tuooKH/ItnLeE&#10;ufbvCGe/J1T3hhcnZEWXIR/oiUqKYHmqG6xHbPfIUPgNg2pLtVUqkakhSL1ezrF2ne/iBoKvqJhb&#10;95F8NZaAO4SQNo59YA08+yTaE3MQP/0tiq3fUXGYiHxyHmF3KpzUeZTej/sEcZ+On/DQRM6JTcCl&#10;3I5haufGSvXBmmYsVZr8/uzamhb+599/PGqWNnmjmpApP3rOv/Jh4E2ZMFhuLR1pGZV/oxRGduoS&#10;PzdQyFAbC0eNFUGAFgxZFH7KS9mIAK9Vah0rKquN4LeewmGLgQY78tZ47CrkiG3f42RwzQhiLyWh&#10;dN88V7Gx0t4BTs6PODlyEvG1sZwCh8JZ4UsEGbL2lErao7KcWuBmgsxGpHOyVlGIFBeg3EGNWHtn&#10;SpxAnZOEHn2/iOeuJgRqSXUpfxvHiXkZwWo4n7GEfxUZfpqxHHkUdgry6xcWI5k+SHhayGdz8q32&#10;o0auWFG9eA/ttSEIpvbwXuPNEqwS0GecIwTbQxSgc9BRHshnrzD7gIpZpfJayTZ6RSF80oQoyWck&#10;6Ah7hYkUrpzo/OUoEvgcAmrSvkQAOwTlMc1T0JXz49mO6/h5FyFN959N4byYMHuRMPKK7XgeDgFQ&#10;3pSKpae9TxnCcCp5kOC3gwJ5G+FUewfPEcII1YRkedcqMG7KJpinD7PuFw1QJmIPCWRaCiUY2VcJ&#10;c3cIQnVmL1vaOYhUfjWfe4ntvpbl0TLdEYLIWQO7CQpW45iS3YoM34uWapUVIR5q4G+nkYxdouA8&#10;zj5yBcrIETNbD2JQYGAzlghQUfY9hfBRuqm4AEfWR/us6RPyFtbmfyV4V3osm0ATJaSaLCACLY4j&#10;peGSJ6wlQMvsZz1P8B4KvXHN9CWHABijQFI+X0vgZMBFsCbL+A/HbJj9WeWK8blveZ+DBK06Ainh&#10;T846zl2+T+UQDnAMSGmrecob62CYc0ObxTa5yHdxjvDFNo9Q+SBEp5KK0XaF0H2Z/x+m4qIwPHL4&#10;Yd9InaHS9NZYEsNsA3mtKi6ey2uVeSSRuEEgvc8+cJp15Du0LyCZ4TvmfWx+F6ESJEcTN37HKD+C&#10;lxz7gPqelodDAcKrpTh3yj17CnI+EPwqH3XMesqxd9C0t3LdCmzlxJBOL4H7fp3JjZkNE1yKg1Bu&#10;H8y+on2XSxHi/bQfNaMtDO5xKhcrTaiXirYY5KcTCPejPTcSyo5SKU5FmJBa0X7TwjT267EEqxEo&#10;lggnpbHGit3Osam9mE7rGZT9yVRq1iDcchhp6xT71Xp+3kgIvm8s+559AOnIFioAj6gQ7WHZJiLa&#10;sA9+aRbnErZ15An74VT4CYJbaA1yhTmwCO2yTkc5Fv3MZkLqCELfenRy/OcyBN+m3Sh5o1DNDiKo&#10;Tid4/R7ZwAR4jWuQYfsnOQ6cepY5RKUqrq0XU818UE5rWbgbvNCXKKeGo93thtJbKncRAmnDbDh1&#10;Wk6ditCBX6HLXovAvf5Abjic48OQuDcf4bOLkG/siXJoBIFtPNpDkwh6sxG91R3pJ9+adFz5hm/h&#10;vf4e4ctfI/34c1QeTYFzuyeKjwYiuulL5J6PQ3ukPyKHf09oYxtHe8Nv+gO6St8RXH9NMO2P7Ls/&#10;IBs7heZ9o5G71w/e8+3IRXai2jIQXf4oZJ8RGu/1QDkxCPn3U6kAHkDGOsi23mjebbptFnKBGexj&#10;B+AT/l32vVx1AiruIKDYHZXMdLjyYo/Jg3Y92/8A7M3/8RPEfTp+okOgpiVUTcya3GU544QbiXLi&#10;E9QRUrSMos3LP3r9XzhMPDldb/bO8Hrd/7/yHv8yxwdroLEQ6m8NVBPJizDhSMItFAxX+Ncye5si&#10;xtEhROH2kkI0YKwScYJZWBvCY88JaNSSKbAEcbJUyKoiMFTcL6UdktBLeieMcAyFIzyHwpVwoPhu&#10;2sgua1GaQlj5O5XQ3SL4+RUKhoxivx2itn6Mwu0mwYHCqp2afnkkJ/o1FBCcSJLyWuS1ieMG9vzi&#10;bLM3KOVtI1Qt4nnUvgk9oPbsE57s2G2jZVY40XsEPrMs6HPiLsynsJkBn8DVUekPBR1VQF6FAimV&#10;5rGc81nHo5ysthlPyyxhrKxzKKTkgVepjDd7SaQICHiKOU1yuxEjyGpPT4JarOccMxBaKo6l4Nxq&#10;LA0pAo+8XV0CmGJ0Kf5a1tuCduVbzRP8CJwGnFhmh5AjKJZVSZYKN0Z4ir4nND9g/c9RKK9FNnGK&#10;Qv88hTeFOtswl9pkslQo5ZZgIMFrPbarsf4RkrVvsCRBXJrB+i8jeE6Dl59LoF1mYNJJXDKWIXmD&#10;KqitwFxgkJAVTFYvgkjCfsh3cJ7lOsK2OWhCozgsd4rC0CIIyRFGOS+VySFJCEkRBk3oFt5X3pkC&#10;nxTfrcaYrGlWrLaPSUv4AfYxBQk2FsDYMyg4cCq9h/Un9MhqRyjS8r68Q4MhxSnk+FVfpeLhskzh&#10;NvZRKhot0YCxmH1UzHSuWYKNviG0nmB9CFZaXiVsKUOELQWFcKfnByJhnh/hOIhzLP9pfhAwpTJH&#10;CUtSUvhOFKw6dZRtfYz3O2EsbLI8K7ivJYVGqcvYj7VMa/bqhd6wD2wnZL7g8Yow+Z73O8Y2kjC9&#10;RAAWjHJc8Sj46wlNL1mHJmMdVNYMtWepPJ194BH71UZ4hWUcIzcQI0C5WkLXEjHh1bH4fuSowmuk&#10;ZGnvn1KF+YS7KJ9R8JfxWVTKOP4qBKxyV08qOENNQO9kehvvvYXlUay7BxxXe9g/18Ju24WcPZv9&#10;fjjBahPKBCrFguso9UPoFcepthaUh1PxWoZiZy9UfHmDD0eHvFYzVKqorCklmsZNuTwLThOVifrL&#10;HO/zzXuLR28iFdzCfsL2SO/jewia/uDld7I+Dwgdp1BMzzRzipPcj0pigQn5kiLsOhwbcphR/3IU&#10;SJqwWM5SeVKAXSp3aXcHiopdGGA9y2MIheMJawMIZ8PN6kCq8Rxyr+eg8HYCQWghStl5yASOGEt6&#10;IdEDuVB/Y5FTiI+KpxhvBMQ8ISl8DK1XNiJ+4iv40c3w3oxH1R+I4LqfIbJnMlo2fI3S0xFo2fwb&#10;JK/1Q65xAXJtM5F4Mw2dwV4ovCGYHfs75AiFoXNjkLlJWLw9CJmGHgBBsnXhv0XpzQg4z7ohvuv/&#10;QFeB5c9+h8L7XwMdg5E4938g73EuauyO5q3/GdlXQ1g2KpctExG8fxTl98uQuDIKiefT0d4yHr41&#10;gOfPR+zuCkRvLmb/ZdvFb3GeuoR862DC5hCUUpwfTFD0QajkliB449d8V6PRmZlD+J2G6IsRJodq&#10;R3oYik19P0Hcp+MnOjQpRxRTTaCm7z5q6QFOggIw7c1p+xP0/FceZtlGoVL+eN+f9pBFobb3TQJN&#10;YRFaYSVv8TMBTkKKAkqb1COc8N3kWQov21geYgqALKFA4ay4WSZFkOKIKfsC72lbsto9NMtEKec8&#10;J9CrbD+LbVsPpUcKhbUE95Aa+RwUC7MpNM5RkOyHQ+EvONFeomxWcd1mGmuTo5AHBBNteE8SiLTJ&#10;2udEomDAEkJZTsjaN5eigHPiN81emwLPV0y6nDxGFaOtPIJCYjSK/lIK55Oc9F8RmgRnK8yyi5/Z&#10;ynKe4HWLef10lPLa6zbdbM72FTKhMJkTvkIpbOfkdojlpVCjwGrPTjUbvqsm5ZayAsyl0LhBASeL&#10;2E4Kyga202mWdzEF9VqCzBMC1h4kM/spDO9SOO2kMJuDVH4Jr1mDdGYDMo7SNi2l1j/KhAuJan9Z&#10;6iLssLIaXDJWBcU20xKUbV00y2kS1vLgzXubCDaECAosPVP739Kp4wSkp4Six2x3wiuBKmbf4btT&#10;6Bn29ZDePfuCLGPR52zPLQRGJX8/x3Z6TWAg6JjxIPjRcqPSpl3kPR4gEX8Kh1ClQLoZCtQUtfJs&#10;fpHZq+Qm5GhxlRCj3KUEP3li8lqzXKkxRJhSX4pRYGqPZdK+QXji7/FX7E+HCDnas/eQ75/tRKj3&#10;qOUrcX0sKEWrZtWTMmT2r/J+Uq6CxkIWRTQQYH9SqJHXxmvUnMdxF+f4k4dnlKCmbA/x8JuahYr9&#10;IRgkIGjplkI/FmyuKWw8X8GFdY1j18KnyFPVid4hPJ7h+9nB8+/w+pemLo79jID0ivc8TiA/wvso&#10;Pl2Q5ZFlv5HfaambUMu2MIF+E7JonkGC70ZhTBzCl+IDZvgeXUJyJEwAY/m1jzKRJGDFX7DN+f4I&#10;uPHYE7N8/THAdSq7l0oH+1JUGTK0XP2O7/E25MgSJTBatlKAPWRbK8Xaa8JQHfvIBvNb1LpHIFnL&#10;/kglKLXbOOpUc7PhPB+PgvZqyuPVOW62TWT5LlKsd8o6jxwVGwn3QnqZsVJ1mThwg5CKE9TbNtYc&#10;e/wFaPdnmiwHnq8x8RAVAn5KS8XsFyVvFnLp4yzTbY73zWy7fYg0cMwEVxLkLhNGT7MvUlnkXCUF&#10;M5k+bFYCFLcxzj6a9Y7xPb9BNkwAyR5GKsA+mFnJ+5w2Vnsr9Jr9aT8KpdmcE7bznK0o+XNMP+3K&#10;jUEy1IfjZj1KzkRT70JoGnKBXQic/w65htXI2kphpqDWHMP2DGTd75CPzyIwDkbyZTcU309EOTSG&#10;AL+bY4xjoGEVrPujkWyZi6K1A/noeKTuDkHyyXEETo9FJbUG3jO2w9ERBF8qhnFCZdsczlN9kX8+&#10;Gt6jbsgHFiB48reoBnrBOv4Zstd/j87AKETW/xVKLQOQvkdl8XUvYw3rLPRAIfANy/4dShG2t/sH&#10;EwIlemAMIvumo/ks58fMIby/sAD55HL49b0IcoMRv9QXoTu/RzsBrfnQ1yg+nwIvtw2J9xs5t67i&#10;bwpgvgT2mwUcz0p3twTtJSqV1kQk679A6vVvzXJ5sVRbQo+93FmLMdd08RPEfTp+2kOwJi+zmtCS&#10;xYyCK9rwAex4/Fdb0WpauzwzzeZrc/3/PUAuJEuEhDkBTUtexkrGspm4YBSU2l9lKS0SBZjONZkY&#10;tCHakqfbM0688jA9Q+F9FNG2kLHSRLXPKRyj4HlKAXWMgvEagSFqAE2WISetZT5O5IQxE9KCYOb7&#10;G4zlRSEk/DyBTbDkHYZlPaFgPIFcdiEF1GRq4MupEa8j0Cm46CZ0FEfy73qW5Ymx0LnWLRPSoljS&#10;suUpFKrTTPwqZRUQtHnZ9SzzQxS81bzfbOTkOEChmrBucKJaa5wfKrlZnMSmEuYWEyYpwCjMtIya&#10;SG7nsxbxmi2ExwNob6cGnh+HYnU80nxWRks0BWrVmTVmz49CdMh5oMiJLxljO1LYpLzTxhGgoCCi&#10;ioSfXsV2uo148B2KBFOHAkw5T/MscyhCeHBvEMDuEHDOGmtOSPumnPssywEEWQ9ZjCyCco4QmqTQ&#10;0jsU8OSK6yggBRfPDYRpW4DZ6yjYcO6Z/qhl8mBYy4OENwKVQ5hQXlJl4EgTELVx3VYaLsUWs6/x&#10;3dxnm95l+z2pAV+QCg/L5BBiMgo7wvLKyphNbebzGhAnuOjeoQihKiqr0wsDOgIsA5AEHIWc0bKz&#10;Lc839xzfFYUm65LK7jSwpJAgWu6XElXLfFDL62sCUasO6qv8TQqJ+l04wHoQHJPuWVjRtywfAYXl&#10;UMigKOFQDg9R5zHc7K4azBLiHANTlwwIhAlv8dB7ghkVEfe22d8nh4BwkM8kZGnZ1+J3McJw3FJ/&#10;fc52u2IATH1VgCoHCOWgNXHwBIrywE7uZ/9+SKB4yzEhJ4N6pP1t7EfKSEEwkWWJbZwSGGa2GccI&#10;1U9xFtNUfByOkUighWPoPstPgJSFjUCpOHdFJasPPkS+PId9cB37B8ebtn1IKWO5gmbZuY71kvWO&#10;CpSserbiOV6CS2XDS5wnNO43So+cURLpbUaZyXFM+tltCFz/NVCeAkdBkbN72He3IBZ6yTExHeXK&#10;CI6TOcZz26TS6vzexHrLEAhlkSuUpqL53hT+P5pjmP3i/XUqTByHsUtGgZD1V9kWFJuv5fFlKLm+&#10;myLAB6KwAuzrbxZSCTnD96sl8DCSue1ULNWe51hPZYs5zvH+nH/3c245i+YXZwm0e5DmvJOSt7N3&#10;gPUgxOQUA04wyjHHMWzyDpcnIedORMkehtjrpbx+o9n7Z5/6Apknc+A0rmD/aYYX3wrkRiH2Zjw6&#10;I5wXUgsIaMuQDk9FOToTpXRvWG074AeeIRE+Rygbj1x0PvzEAngvR6DU0B3hy2vxfvdozl0cV7Fr&#10;eLPqS7TbG1FM9uccMBvhK7+C4sHlm4ai2Cav1jHoTM9D4OpIeNc/R7WhF0I7v0U5MAXJO6ORek5o&#10;8/i92wPOQ8Ke8xXy1jik330Jv20Jmo9MIcQNR+IZ55vwSZTeboD9YCnhmPPto+koNA4zQcm9wEBU&#10;04uQvk/QfDqaUDsLwaujCaHT4ce2EbBXo5SQlXQYIX86MtZJ5J71QdbifPiC76ZtFQFuKeFwL8qt&#10;6/F649cce1c/Qdyn46c5Pub9NJusJTB1aA8YJ9Kat5rg678FwARxNVj6E8T92Hn/uoeWd83/LJti&#10;X2nfjYHND7CquG02BYZibMUV20p1oMB0FEYidZTgI83+JdLJE/xeWTWo7UtwBi3e6wHvWUehoX1x&#10;IbjhxwSchZxUT3JyfkeAUvBMBf69So14I+HgIuIOAY4acV45VSnI046W644aDVgJxRWA1M9thTwL&#10;S8UZ1OZHGyuE2V+UOAuHMKMsEcrRmODkrUj1FXl9lmeYfWJawlPog2p5HLK+HBdmUZBpo7dSIGlZ&#10;dxzKFDp+biYnfW3k3gIlw8+lV0CptnKFGRRkZ8zSriBRIRKKhZnw3P3IFJciRUjNJveYJcs4YdIh&#10;kBZKM5BS2I7kJQqQRbzPdvgFClstb3objTVE8csUZ0/ZFBSKRLG95FigTAZKeq+N5wnWRZvY02wr&#10;JeBPWheg1E8KrJxO7jPLw8pUUVSg47QsEtSoWVYJaI+QIYuMlsFkWVVQ5hDhQynQ4gaI3lLQbSZQ&#10;70BIS3ruXbNBP6wwGeojggDCopxclBrJMU4CisunjAmHCI6EoUCY7X+F73efAWrj4GBAQtsJtAwZ&#10;p0BsI7wrJMlLRHloD1jR7FmcSci9xnO11SBkgN/EW+OzTdxCwRtBSuUWQEYIWOpfNmEonrxHaOL4&#10;jDUYiHQIAApCrT5d8yzXeHbMPWyCj/LJRsM8l+3r8r1omc4AnDzSTZq5GnTKW1fPk1LgEqRlqTMW&#10;6/hrtjPrruVlm+0k65b9hH28zYCTnq3lStc7w3dLyNXSKOFaWw/kCRqJKhH+cZQVYzCzludeg/Ks&#10;akwZ+GR7RtgOctDQ+1a8xViogffYxfM+7M3jOJPHpUuIS6f2GAtYsqCk+lSQCGYx01Zva+9Xy+yE&#10;W5NujONV4K29gVrmzRO05EAhIM8QsKRQOXxGqTQFVSpMsgrLUu7761C0+3PMzeMzT/EdHzPLpO3t&#10;Q1ims+goT0Bn57colSez/800sFTqGIR2jg314xwVqHzbRFj1F1DlGIh5Zw1YVnKbOBcQtIJytOH7&#10;zBAkwxcRfn2ZbUCFkO2Qs5fDbT2LUKvS753n9wrsrP4Q4Lu8YiynAnX194xzjtD9BsG6uRzP+wzY&#10;SXlQXtMM55NydQrsFip1+aVol+LFuSObnIaCPYcQshNu22J0FofCf7sKbh3rQZhOOEc4n6xkHfsj&#10;0zgI+fhmIN8Pofec/972RUdmKvKJOQg8W4FY/S4k736OTs4xsWeXkG4l4DR8B+fiHDQd47j0FsML&#10;zkVg/dcotewhDCrN13g4Jz9HR56w1/Q9IY7zya1vAG8K4vep5L6YguKLbxA79j0Sj3vCuTQS6Zd9&#10;UA7xOQUCoNUL6YZfohLtTwj7HewLnyN7YTlaNw5B7Ox6NN9dDzdyAPnwGmTeTAVaRiH3ujfhcwn8&#10;9zNg1/dnW+1CpnUSIi3foiuxDJ3ubAT2/RaxtwTdtpWoeoMI6stQSC/k84awLwxHySIY189F+MVc&#10;9plb7Ffst4fmwn26zfTNTxD36fgJDwotgkzNCqdD4PWewoXCyHwf4PFj1/1Th+5Tgz8Dcea7/ztY&#10;4lSGMAV2lHBymXWU9VH7hD7khaUQlWUuRTByKLhqVrsQJ7az1MgPUjA2U8hd4yA+j7ZIjILnDevX&#10;yGveUlA/N/AWI4jEOJHLepCmEJUQVrqnRHo7oWgFBckK44CQtE5RiFBrVqLr5FEKycPGqiBIUsL4&#10;YmGeEUTJBLX13GKUK4SowkSzjJcyHqm7CX5a7nli4kQVCotQbh/BCXwmFDPO4kQjIVPw5V13DpX2&#10;cbBCFNLJ00hK6GQpBEsTTPgOxaXL5zmByZpmy/lhPa9TNPzlyLiEyo4BnECHIlNYyufuIrAp3IYS&#10;oh+l4NtLIX2RbXSSkLqEsLaXgPCC7XuRAk4OC1uoea8mQEiwPzCQoOC5ijHXXhmIPAFPAtuNEZjY&#10;5loKDLLvqd21Z1AhWsKRl+a9WYmTvO8F018dl0IjTUFkyTPyIe9BsA41E0haEFScMx426ypYF6iE&#10;Azb/UrjH77NccwgRD/jeBFbHeO4zA2FulCAZv2furXRaYQKJks9rH1w89JIgf4pA95iw8MaUywTj&#10;DbUYoLQtwpZzi2B+DS7hL+vv/GBh3c82vUHF4KZZitS7swRAYZZREGUUJ1mhOO7YD+UJrowoUcJT&#10;LfRHzcIUYJso5VUoIItxK4GVQoT9TtlDBGBm64JZcpPTyGGWn7BOyEzEbxsglRVNe9+UTURwJsug&#10;MrTE7OeIUyHR8mLUqoGbHDH0rsymbVnB2A+VaL9moauNIYUjMtavcIB1v8f3+8xYMR3W3wQWTh0h&#10;VBAIctqzddpASthR+BQpP41sR3lSK73ZDlNmhYRxCXtyGvEy26kQEFatl8bSbcdqe9K0FzCXXYsK&#10;ocRlm5e0B5FjLBJ+at6BxbGgYMq2ln7tKwQl9Y3rLNtjpOwzRklQXlntozMx/Pgs3afaMYTgsoKf&#10;Cdhakk+vpNIyH01n5hIWNnPczjTLjjmOFe2d6+r8HvIaL8jTmhBZ0vihkqM0aQrerbFqKXB2iYpR&#10;82I47IMKJZJRDlrOBwFZbQnD0ZeXYTc/Zrs8RtuL2xxbJ9l2fH8BbU/Yh0Aj+yDfheartkiA9SeY&#10;cmxp6djR/toc5xSFIgpdQLiFwBm+gEx8g5lrKuWRvLdysO4lxM2CF90APz4TpdRi5N8SqnKrCIFb&#10;0Z4hIKVWIk+Q8dxlyHHuyWeGItXYD6XMWBOWBLkhcG78kv12kgE9BSMXFEdv/grptpGI3t2FwMUl&#10;6CwNR/JOL0SvTEc5S+U0sh7hg9ORfLAC7QRBxeCLXv8D4I5G0RqAyJ3xyDzuQYAbh0z9CMRuDUSx&#10;rh+8e4S3q90Qvvc92pP90JH73jhVtFe/RnuQ8Ox+h1y8OyqBUUge/jWcY18B4XlIv6ZCmJqPMuc8&#10;7+ZEQts8ZENUat8OJjQuRfDhCGTZZvnQbI4fKosNpxB9/wjeM76/91NQTi9CNTMBdqv6wSrWjaAf&#10;W4mKNQyJyDbk3g8jwK5GIkbopYxs3vgl/MRu2KE7nyDu0/HTHMYyRYGofWK1vWKcaCP1FAiaqDmZ&#10;f4CeH7v2v3h8AEOBkkkhxsnoR8/7VzxURxMSwZKF4BU/C9Jqy1QGPFn3CL+LERrS2V2mzMpB6VMg&#10;axksHH1NobPfCFEFL7Wsp6xfM//e4TUtRqgqlpnCqWjfjQm5QPDIEDZktTO5ObMbOZlNJbTtQjq3&#10;waRw8nMLCVgPYNJZKTNBZTSF4P7aRJM6RAGw2sBdNrOZgooQUplq9mhFKdz1nfaBVdrHIqscqVVO&#10;OM4Z3v8YhdxkQsR2s6k5mVJojbuEvRkEvQ+AltFekHWcvA+wHIsIjIrVdg7p1AaCJp+Xozat/JHF&#10;SfDs06zTc557nAL3nNHYBbep5IEPwUsXsqwK/3CK96QWK2uJcxA5CnE7phh7LabttTcwk1SqpPFI&#10;O0f5+RFihKY4BbUso3GzVEd4IljIi08AFw01GSuN9gTZ4UdIF9YTTC8QkB+ZdxKNvKVgu2uW9Czn&#10;HiH1DOty1nx2tAfLucnjFnyCbpptJecVWaQcgZr2ixHiYsF3BBx5UO5Hyj1IOCU0ENgUViRBoBCQ&#10;2AQQK/qUbatMERsJgAQF1kf5YrWcqcTsZl+Z4q8FHUQUeJigmEqfhsNyywIVCdoIEp4ilqy2b9ln&#10;CHNsG4FaDZA+9FdZ1T72S34Ot7osY4QQomC6BEHFhWN5YpEXrO8h9jN5SD9hn7tDAHzDfsu+riwM&#10;9lNeX9sqESXIWRbBj22mJVqLfwXK2gMaUyw31VWepckzrMMb1u+caXvtH40onhvhQ6njPm65MNa7&#10;QJBtuRPKA6ygwm5CoHuVCslWtvVGQrDAjW0i5TCg+ijlFu9NkFJgbce5bNrWiV004JiQRVf7J413&#10;63G263m2i2CXEE+IMbmIOW5SBsSUSUP73ZRrlYCvfYsx1U1OSC9YZjkUydLZynLJq/wln3eRQEdF&#10;Qp7QSSpOyf1QZoYsFatKaRLKHB/F4hS21X2z9NxORQSlkXDTe1HMrjFLpkUFwdX7TynczTbk2dc9&#10;9jfBaLV9FPuOMnFsQKmwEPHACxTdeTw4du0HUABml309xvknzHaNRkLs04Tc1tNIxY4j2noH8VY5&#10;Hp3mnNCItjdvjFITZTtrT65DBTOtuiTOccywf7buowK2jsC2HiVrGTLF9ajIIUGZWKKPUKqMRyW9&#10;BE33jxHi1iHeOBuZ2HI49Ur0fwDRd2uRDD5C6jVh7PUGdBUmIRtne0TmoKr0YcXB8Oo+Q7k8gNC6&#10;CqnsNnRkJiNXN4zlu4hsyzKEbq1CMTge5Wg/NN1Q8Opd8KMzEbjBueXJanSUBhPUOIe8533DX6Mr&#10;q2T8S2A/7IVycAZhj+19cgoqz4cie78frDPfIf56GwrhEah4X6Ka6o2u8jdIvvoMXfnRxiJXqJ8A&#10;90x/WOdmI3JuNawri/nMBShy3srUD4V1fTQqsSmIPF2KVHwZUpGD8N0tVEpPovnOLoJ/G9JvTiBx&#10;Yw7c17ISbkWqvj/S4WHsB4S/OoKluwReaCAq7kakmxegkFxJyJtL5YNK58vNKD4fhQzfQ8P15Z8g&#10;7tPxUx4fJmROzmYTtpYJf/S8/9aD96TG/qdE+z/dEYyEjVDS3iBZECQkpemaMuoz4aEWSiEMlwCQ&#10;TB0x1jIl9ra1j8hRzKt7ZvKtZQ14zIn5CQVpHawUtWG2nSVBbix6L3n+OU7muyk0LhJOFFB3Czzt&#10;pSjOoiA+Ye6VSSug6FJjGShXxhmngXTiKAX/EQqTyWYJyMvwmvI43muhWRr1Mht4/wcUHMcJmHKI&#10;oMAo1XKk+snNptwZbzmFzgL+fwpKrJ5J7qbwmYr2EiepwigTY0572VLpNcjlF/PvFmr/nMyK0zhZ&#10;b0KutITPUwqg8bznVr7DOgpYCsDsDoLdEtb5Nctwl1CqOHaboAC6KXn0pTYbWLWcw4TKvRRGJ9hG&#10;ivT/iFB3FDmCaqEwnfC5gdDxAIqpZwS8jnCchyxxYWRTh/m8yxRUhCDvENzgS4LmDljxGwQTClgC&#10;dzT2FHHta4wT5Ci8a2B3ExHnBp91gd8RlKIPjZWzWFhGeLsFO3mebb2HoHKc7Xyev53gcRJZlj/n&#10;7+AztlLgXyZc3octz1KWXxAaCfB9R7SXTdZHlt2+zs/vzbuuAZcO9SFt6pf19gZcnquMHk74BeHh&#10;Sm3Z84PVt5ayrgZtZjuDfgvII1Ret8/5zFeES9aRwCMYsyKPDewIWORxKQtijPCpYLimfalAGGcM&#10;gpIyMhjrGAFT1mLt45PjTpBt5vJcWeVktTOhT8I8n+0kK1rC0l5JBS6mkkMlROCmsENaOpUDheYH&#10;eWnLczVq32Y77oCfX42kpVhul+FlCcDWebM/y+aYMWOqTeBmoU3ljBOS4+d5jWK6XSBIHWMdldlB&#10;ZWwzwJ32+N6TR1kfZUdRG6lvNBjILxRW8f0dYl/bZMZSmYqNUq6pbaQ0RVg/LevrfSmcS0xlZdul&#10;tNc0rH2NYY4ZKgz2ZUI+xxjHZpXjoFScSOE/24wthQ3R8qoVU1q2vehoH4RC2yo4L7qZLAVSSvI+&#10;YSm1h+NmFUGHEJJThpE9aOfYlWLkU0nKeuo39zm+2SYCvOAbvLu4lZCsZX0pym0sG+cj7ZO0bxAY&#10;DsBtuw23ZQ8VJioaNhVDzi/R4AvYrbLKvuJ7vmIUDsW4k9d7gv87wSsoeMrFTMXFWY50TMunM6gQ&#10;boIXm8V+z7o0XUDTw7WEIt43c5hQMgHO+wdUouYi9HAn4nVHkU8uQNZl2zb2QDG9jorZJFjvxqBk&#10;D0ElP5TtM4ljYR+qhanIveccFdiJ9NvZyMnb88VwlOq/Q7JuHhXS5aj6kxG6ROXt9ga050ciG5iE&#10;fPNg+M3foTM9CLGHS5F+NJRgtASd7kIE9/RG/mEftL/thdYV/xNBaRYq4V7Iy9qW6wm090T81M/Q&#10;brFsiUEoJaYicnEk0nc3IHx6Gew69qEH25F32IZ1W5BoOorglclsiyMoNE0itK6H9WA+lbEHaGF9&#10;/Vb2/zf7kXy5DG2nCMycm7Usnr3bl22qeeEQnIb9KDaPQjWmQNDT4NX3gp8geEb5LrXv8sxEpJuW&#10;GvDNWXc/Qdyn46c6BG8fIS5qlkgkTH/83P+WQ/f+k7D6qQ8Bm4nfpXpKgJl9RPqNEBdV6i2BncrL&#10;c0MtBI1dSLtnEJUlR0LRPWe+1/nSpOXIoD1jyqWpTfS6VlCnzegSgsXsMsQozJUsPJ/djEJ+AYHu&#10;FCqVKRSmnKTb4sZyl8msRZmas5wEjEcaJ5Wsv4+CRNkJthlBVUitIsjNM+/IismScJDQtAslfpdP&#10;bkEhp6C2x1HOriWEnCB4raew24x4+CUndJ5XmsiJeSgnovVmH5wAKcfnCrLkGai0XLH4XZRz2ic3&#10;kUJyNa9RQu85FP4h3lueipeME4LSG2lpK0mBrVyrivHmZ1ZTiMs6sgZFX3vpjlDQaz/UIQrQN8YZ&#10;JE9B0F4czWvWm3awZekKNyAsoWs9NvAhwaWwFcnEKT7jBsu+m4JwA8u4nfe4SHjSfqJHFNba00jQ&#10;MgDziqChfWWyjiosyBW4Mb4vglypqODBgkp5iyosA+EiWsd2JpDI6zVFME8fpLCUV6SsNgpm+4aA&#10;fZ+gdIawIe9MlbOZnw/AI3wEg45RSowV0HmGSJygFVMg4Odwef+Y85B9RH2LsBN6Z5bmlURfkKXc&#10;ozEtiSnAMA+lyKpZv5vZb6RAyKNblrF3rFc9QeQ93Mw2KKWXlkYVu02hMrQcpxAkcuKQVVje0a6n&#10;EBVP+VlLpWxXlYv3Ng4GhLkAgUHhcQRlclDQ0pwlK6MsXrJysi0/bn/QeSa5PeFP8Kn+LEeSlHeW&#10;ZXiOpLx+CX1aKs6wzykfq9nDRrgwChtBNRy0OR7us43PG6BJsh9m2YZK2C/nBlk1lexe+xdlFVWb&#10;K8it8cJlO+jZStsl4FSMOD+1C1byNAX7bLbxJfaLQ2zfBiicjWA5LkcNzjcC5GjsCfvfPb7LF+wH&#10;BHu2iTxtlQElISWAbZthv+1UvDF5plaUkm4O4UuenrtZvpNUqkbBZ1+PEC47qPyUUt+hIz8TJSpb&#10;UnwMsJSHIptbZ6zVieR+lHxlJpnB/nYReaVhowKiPYnKK6t4b20PjxIQ6vgu2IdkseX7SVDxixvn&#10;DcUk3IP008OINnK8uQ9Znzia655wrGlZvBHRBPsjoTXP8ZUmlGkOKhCkw813eZ95KKU5tp3zPOcV&#10;xzDHm7cewRe34Kb53PgagtEG5N0FaDnAcZglFFOpbXt0EIn3c1Fp1jimApefiGx8MHLJXpwPJlE5&#10;VHaWUXzmLILSInhtxxC6fgj5J1TgQtORbJjKtr/D+Y7wl1+EyImZBDgFAe6H+ONfoCs6APar36D8&#10;rgc6cxOQqhuMgjsd5dhUxI4SjO8ORPurfogc/iUBsTs6m4ciVd8DXdWvCHCEvsssR7gbUk+7o9g4&#10;DYmn5xE8uhity75B4MV1tD65ROjbBDfKueH9flghKqxvN/I5wxC8Pw3uk8VwXhLwqADlm5fxPZxC&#10;24tDsG/sRD64i+20Fl2cqxuvjSFYjmEfXY9k8y7Yjydy3j2EbOs8JNpmIuesh1L0hV+fQeX9NKSD&#10;+wndlxCpv/0J4j4dP9WhSfrDkg3/yqFBAPLj5/4//1DCekWXV2Lv2ncUxKb+griGD21B4UEh4qaU&#10;4P4dgeIwJ9AzHOg7jRZbC7kiWLthNjzHjZVDgrG2NKvcjgIxLc0W0hvNpmSXE3C+PM1YqRTVv1TQ&#10;ngw5MZyGEuILsMq5mfzuBAXbC+T8dRS+72C595CI3ENBXnHtQ+Aljpg9YIqPlS3NQTu17JK/BJnc&#10;EpRlwXO3GwGTcQ5zIl5BoDhFAHlGLXo+YW8sNcyDJryIQoLkcvMJTLcpsFgvR5aUe8byl8sSNLPr&#10;Kcx2o7M0BHGe6yauGIEtq6TSA2nZS84afmEW0vZhJAiaGaVK8lfzWStrlhRCg0DRtQikhLZCeolZ&#10;hlKWg2TiIqGBAlW/27egILE2oTYqqIjzs0JNEDJy/kqk/K0EmVpidu1Ri8l7Mvyawv2RuTblXOP9&#10;BAU3KKSf8LuLrMMqCkUCZn4TAeQ934tFId5MWLhF4faC979MqLgFJ6qk65f53UsKSFntXhAstU+O&#10;gEnoUFgHeTnG4m+RTe1h36GGT0CJ6H2bvsL+05ZgWZUtgjAfpLCWNYgAYcdfsH5yPFDYD0Imz69Z&#10;37Ssr2slwJWOShBL+FD/4zg0S/5abuR7zvA9WIQbnRuO1RHcqCAIerUsyPsr/ZXyg9rsJ7JEKlSQ&#10;+qLis8Virwzsap+nLG4GWmWZJCjLYqhQFgo1onAhgkllIqkF/f4wF7Bf24SelEKEfAhGHI00s26P&#10;CH0n+f6us70Ic+yzSYKRMksoW4RCmeg6h+/DvC+2hYBNWTq0J1Np3pIENYvvTWFEtBVB+zxNyB/B&#10;Ke8bJ2RGrdcsE6E6rBR2t41ndTzyiM86jgLbRe3ge/v4V31CceSihDm1xTW+T4VZqVnL03x2PHaH&#10;9wrAo9Kj5P4CRuUzrpQmo1CZCp9jsL19OPv8BipMW/msBRyPczi+tyNdoPJUnMLxO8vMAdHX3VAt&#10;DEcptxDVrh7GCqe+r0DcxcwGttcWhBPXkVXIGipowYgslyEkFX8v+t5AmcP2rz9HBSpYR7g6a8qp&#10;pV2FCgq+uUSwZh9sOoroUwIgwdgOvEQqdornsf20XeOd9v2do0JyElV/lYFix17D8m1i2ZYiWP8A&#10;WYtjMb2K/egiWl9eQTmzkG19FWlnKXINa5FsPMPxtQmtt6mMaTXhfn8C61FUCtN5DETw3FB05UYa&#10;i2upMNNY43INnL8aZiD5citCl3bAuTsUhfe8zt1L5XAr2ksz0XKwB7+X5Xs+soGhaE/MgnW7J/zw&#10;eLTb02A1jEUhtojQNArB7V/BuzYE5egQZF5RkW1je7YOR5Eg1VXuB3R0h/ugO7r8gSiGxyATnIpo&#10;8xM07pmN/N3diF3cDkcGgrOj2Oeuw2tYiFx6KUInCdwELild4ftUQq/z+8wxWPcHsf8Q8t5uhR9d&#10;h1xkDjJhKkiZkwg9JZiFNsBppDL8agfy9ib49WvgNq6A9WwG63cWbfe2w6ZCG7szHdmW1bDqN1G5&#10;fYF03ahPEPfp+IkOCSNjJdPkHTeTqLEo/di5/x0csiY4hAdZbT7GAZO1RHt9BHPyTg1SiCUIB2YJ&#10;KmBB+44U4T1Oge9RIGvJx0segrwoZXnRXh3d52OCb8GG9hK6hIhMUpHTWwlQUwgyK4wg0FKYpyT5&#10;6dUUAHMJNqOp/W7kMzZygj2GTHGRAQFZaxQkNZPbBI9wVskv4IRxi4LlIIUNJ2ylt6LGn6HgEbgp&#10;JZGWKY23HIVzxtsJO3HeLF9WOocS4PYQ3JQrVcC1k4L0BCe2DfBlHUwcQIFCqVIcgTyvVx5TOTHk&#10;qFUnKXxDoUbW9xQnuzXIuBTaqd18vkIU1EA05xMYE8eoiSu21gkKFEIfIVex11KJ4zB5KbNz2R57&#10;2GYPjbIQt+5SuD6gYHtLQCGAEDBcgpXvb+ZztpplmyRhVKDsukr79NSAUdy6T7gmXAmIFERaexED&#10;YU6ur9m21wkPBFP3NJKZ7bAIewomm3AvEcAPsk0JDEEtCfL9EGDlvavN4oJsh9fLKiWAjAV4f1nF&#10;BDOBKAXsEaRjlxGKveU5SjyvZfOnvOc+gjL7QYAAFPrgzc376280pBhoV4wFKEJAU85Ss1+L18rJ&#10;IqDlTWOtU8aEmrVITgGyHFnsV8pGkJC1LH6T7Xifz6l5WyrjgZwhXAKT2fNlAE1LnS1sm6fsp88M&#10;0AQ5ntuMo432zt2vWeV4LwXpNcvCChFCWFAKMONNq+VHWYO05Bx5QgAliBJ65Yggb9cgQStrMi7U&#10;EXCfs6+eJqC8M3WXILPkDcxyxmRR1B40wpM8teOBZsJTDdxjMbaz84gC9zHLxX6gMCamHbR3Nkyl&#10;RWCoJeLX7E8PqRBdZTnkrbyf/Vmel4QYjT29I/aBbGYP21pgqb5xD0G+K7W9vHf1bCla2qsWCbbA&#10;9Q6zTGc4tm+w3DyHkN7eMYb94BKU7q5cmcbfrvCeHE/VCSzjOT6TQEeFS0G2FUIkn12J9s5+SIYG&#10;EYoGoOwvZx89RAVqiLHgaQwWOW58KjFygoloD6DerxRHllNKnok72WrzHbbBIxy3XFemjPdIF9fD&#10;aSasRS7x3RGyCU/Bt3cQfnWVAEiFwzmH1jeE3+hNuC0cV+4WeG3LkWcZI2z/bHo9SpkZsNrOw40S&#10;7sqj4IUuwm49A+f1KY7BBYi9P4i8NZnv7Ar8ZoJnbC6id08h+WIZKmmCSdNm5KMzkWsca1JwldkW&#10;VstydHb2RjG2FOFDHMPuPHjvlqBtM0EpPhUVayGS/h5Uta/3fh/En2o1YAEKccKuMwex62OQD4xH&#10;h7sYbddmoZCYiXx8HoKHxhLCRiP58Dt4dbNRcQYg82IgyvGeqPjdgdJ36Er1QWemH5/zHQoK8RE4&#10;C79uLzI35iCyuzvyjSeRvjkamZbh8F6MRtHZwrofgfdcAcjXIvZkPhCfjeY391m3s0i2HEC8YR2y&#10;oatINS6EH1rCsX+F/fcp2i5Nh28TwOsPohrYicC9KbDeb0Ty/Ui8v7wFudgJJJquIXJ9NxLPziF4&#10;hW2f3gs3MAOl7KJPEPfp+ImOP0Kclg/jZsI2Vrl/fN5/F4eWWF5SACkWFz9zctX3ZlN5WEuk/J+C&#10;W56BcesZJ1vtzdKSm7xBOXkqdIC3xSx16lylOFIaK1tertEXFF6yYBD6+Ixw+G1tvw+Fdt6AFifH&#10;5HEKQKXdOmSsb8UcJzSF/SiP5oR9CWl951NDpoCKal8U75nJbTEWIDlGaOkjk1aA4SPmeoGUsg3o&#10;e3mv5jiZa79OsTKSAq6J5TzJ+y2mgJpiggVnMluM44H2frnhe8j6803IEFnRKrk5hMTJLNM8472X&#10;zm6noDxGrfWosfakWe+kcxwpmwLCuUiYJajFr/G3m6zbdqRTuwgdBC7Cb5SHoEvLejl/EctHDTs/&#10;iRryRgogCuj4YwNvsuxpE7ttPyH4al/ha7MEq5h1NsEoGBEQvyAECbRrmQZqFqwwoeg9BV0z7/fA&#10;tFdc0O0QehNnUMwv5L1eUiB/zPBwlMJV+5IIQfFbkOeklob1DvUMeWwqF2jSJXgqhAMn9Khzl9DD&#10;sobqef/DLON5k71AS5dyJLA9hX54z/ccMgAkgWzi18UIFJYsYLcINVcpxG32L0Fdrf/VrL5NPEew&#10;RGgjUMhiK0thLGjz3g+Rya+GMjPIm1UKhFniN8+RowKByZbXbDPLbrMMTQYm1a9NfcIBfs/6EMAs&#10;ApmlECVRAhn7r/Zl6Xdt7tdSqkBL7WAnFW5E1uNWvs/HhOBrfB7bxSz9agnyjrGeyXNX8frifO9q&#10;Jytxm899wmfJikmYCxJs4y953CYYEboJYQqerLylGjvyljbJ6E1+ZrWJxovCmryvhVBhP0hm2NYc&#10;nwrhECOoatlbn1PZrRxrd/icRuSyG9nXTsAK1Zm20lKl2csry5v2JAq844RU9j+/sJbPvGMgWf1e&#10;Y1fbJ/TeTBiRwnLC4ln+XYBKaSbbfSMqHf04TmSJvWOyMlSU71RWcvu08fCu8jtf2Ury42DXzTPB&#10;cxU+KGFfRrakVHMsX/Ik66f3HTcgHAuyrwis9R7Zf80ys96bYJNtXUwRBgPn0fr6EX9vY99Q3Lt3&#10;CDacgaUYgy+Ul/kaUsHLiL4+C7dxO5+zif3tAbz4FmQSW1HJrESS4CIrbj65ggoMyxK7iMALKl/u&#10;IRTcjXDqd1M5W4bggy3IN6+A/24qYm+eG8CNPOqLwjsCW3EU0oSzUmY02lnPXGYq2pOzCHvLqGRd&#10;RKplKTKPCFaBcShGhhoFtWqPR/gu55JX61HwxhHSvkW+YQKcS6Nhv+iHcmQGsm+WwG7YiHx4KBI3&#10;ZiB6oh+ix36Ljtg0IDESNmGuI9gP1cxAtJe6m8wZ2bYBLGd3xB/8FpH7+xF+fAGRwwTV46vQtPFz&#10;lKmMdiSmIVy3CcGX2mrxFF6MChyhznm/A/admWi6xT7w9hrKzgbY7xRLsg4td9bB157Nd7OQ5riP&#10;Pr+CfAvfcRuV0sARpJ5MgqU9hPHlyDSvQ7L5LJy3W5ENnIPXuADv9g9AKkbFNnISqVaCLpXETxD3&#10;6fhpDgNxOmr/mwC/nLj/7Lz/Lg5q39o7o3AVxhIngSoLgDTkmgCUF5tCY9SEjNohRKFDgWBdh0sg&#10;UA5PxY9LJ09zoleIBwnZmnBWjK8If0ukqPERRlI8X3vTigSsJIEqygnXjT0iaBFqSlMJUctRLcwi&#10;6BDeMmuQzm1kWTipR94iRY0+zclWQrpAAePnVlIDVhiS80gRqPIEFSXSL8vDM6d9GoeR8g9QSF0g&#10;uM2jMNqKQnY+ihRA7aXhSFNLV25MWRKVmD1jQOcxNUnCZXoxy7oV1dJoJGIX4FMgyePUZ/kSyYMG&#10;3NLZ1QQ5pVbaT41+CQVnown+mpOjRmIPn7+PdZRV7jLh4xH8PAWKJ/BU2echm9jBsp/7YPGksiBY&#10;Zl0VDFd7x7TnyfP2oZSfQ/ggKESfUwgp6Ow7Y6mT4LcsgoBCRBhr2wU+R0uihD9XeTfvUbivh9Lh&#10;WPxNoKlAso5CThCmFSvOpEjT/jb3MloJXfI61rK3ieQvMAoSxgLOh3cv79Iw23EHEiyHrGlx9zZS&#10;vK+ydcQU+kJendqfxt9MjDm+f+3HkqesErYrdqCsRMq/q2CgchyQF6jpKwJHgpTD77SR33gFJ0/w&#10;ewEd+yL7nUKBGO/pQNRYlQRmCvljgg3bDw0ACEZUZgl8x73H7x+YNo5S+dCye4awHQ9rv2Ab+7D2&#10;dFIIEx4jCociRwNZRFm+mPWitqQbdKnIKEj1Y4LSRR5sS0GZ0p8RrLUnUu9eAXWVgSHINrJiBLC4&#10;0pIpfMd5M54CHEdyFlG/FxjavLfJChNI1ECcddD7dBPaGkAQDLZRKbrONjhDqKECI69dKjI235ss&#10;wWmCpjy+bdapWJ1ApeeCAWxlQxDA1UIhhc07UYYOjWMt13oEaaXQs9gOXkLpzh4RWF+b8VwqToGf&#10;2c5r7qLaMZggNw0d1UHIUuHKEPCq7YPRqYT26VUcP1sNrFTKw8wWg/bOoQbsKx3DkPcmovHOAeSS&#10;S80SrO4pK2soEIKVJMhTSTTwxratpT+Lsk20rC1HiyA8KiFyAAq9uYHmK0eRaOWcwrko3ErAfr0b&#10;sdQNZFju0BXeP7ENYb7HAsezcuV66aNG0SqVZhFKtrHtXsKPH+J58/Hu8WH4qXNoenYb+cRx1l8p&#10;6Q4hr8DFhLj0S3nYHkY88BIFezSc5vmw3oxEV2UE6zICYFton2zBmYN0/QrEgwT057ORfTQeXv0Y&#10;/s/2qExE2eqLUusUhK7vQDY+Djmnm4Eg7/EkxO4OQDkwE+6zpWzDlYjcnIau4EK4F76G+3AsqtGJ&#10;6PAHIfm6GwrN3dBV6IFiWx90ZAYh3zYZycbeKAZXIXr4ewTOCsJOIPl4NmIHhvD/yyi1TUOi7ihC&#10;zXdYt1PGczl+cxgKbQfhNF1GLjIXvr0Xzj2CbNs2zn370XJ/DcfxBTPm4gFCHefY8IOZyAU3IPCI&#10;CqnFPnt8EOe99Xy3BxC5xLJk2baBi3hzkmB8dxfsFo0lzi/Pt3Hc3aHi+uATxH06fsrjI9Dofwow&#10;aoa1JPgfYO6Pv/0//aBwcm5SCL3hhKrNz/yOwjQiqwPrarRmQkjUhDOQhU4hRbRU88xYJxQTTMus&#10;usYmZHgULvHUGQrnO2wv7afTZncta7URtBR6gOAk65e7G8X8AniFNZx0t8HPrkIxuxKlygROrMc5&#10;sRBeCtMJGUcNDNgEvXSaUGRdM8s5leJkI7SSFFhKZ6U4bF5yixEqHeXxFLQHOVnvpMa8igJV+Twv&#10;E8jGEp4WGCuCJ6/UPDVhLaFy0i548tKkUEvuNVY8s8cov4gQtBy+t8FY8AQcRQqkcmYJsjlq4N5+&#10;1v8o60TN1NIemvP8XflJN1LQXkCI9U8kD8PRPjNtlE9QqKWXmOXdVHKHSYFlllijdcYiIw9Jm8Ld&#10;xFOj0BMgKtixKzCj4I3G7lMIP0M8eZ0T81EK1W28z1EK4TsUnvzNPYWcfQQJXx61KwmWKxElaES0&#10;HG6sVgrxolhc9/leCIkUqnFCo/YZRig8FfssxrZyKGSVueGjdaZmlabwDTYQkglw3jYkMkfYDyhY&#10;eR9ZULTfTKEygmEtv/N986+8KxUr0FFIGLaDLHGhQJi/sQyCEZYjSYHr8rkKq2Fz0pf1TOAYozA2&#10;zggCWwGJKYOyqLxhG9SsbsZ6qLoYz3HFu1PokucUJLd43ltCg7KjKIzGJQKPYo29Mt/bzj2CDgV1&#10;RJkUlJ/1DdugidcT9KynrFcT+xzrxT4di7+iYLtIEOBfwUHqFPvGacRlcWRZlFvScuT1+c6UV0GX&#10;ta8xYV/k71riVRlaKEwJC+ndBMTHPBrZVgLjcM2jlUqOgDYaFKxSqWIfUJYIKZDyGk9SyZBFUyAW&#10;C7DdOLbkiJQgoCudXSZF5SK7lve9x/NbqWjUksPLwzkmi7rZIsFxyzZTPkxlndA+y1x2O9v+HsvI&#10;fsHf0/4m0+fTvK+Umw5lIunsiUppDPv2OUJdP1S7vkR7ZRzH4VWOzX3oqvZCmWO2o30Ar9lJCJxL&#10;iBmLRPQOsoFNVJaGwHoxHFn7OvtGA/vofZZDFsLa3FNTDmpOM1JUguxLSc4rnnUK0XdH2Ec554bD&#10;iLx6hndnd8FhOQOPriP+/2Pvv97kOq80T/RPOxfn+lzNeWamp7vLV8lLFCWKpAy96C1AD4IgQHjv&#10;vfc+vc8Mt3dsE95lJgypNb937UwQJKHqqi4VSbHi4nsyI2Kbz671Lj+7ClD2HntyjPV9Hbqzyzrz&#10;r3HOjlq18Cln/amMBkSbrHD1JUsaW61d3mP5kfMIL8esXACQx+w9zmVNpfNmX7H00gect7XWmXvW&#10;WjNbrZe+ae25h+1O+nfMy09sYeE59v9qa0/+2LoVBL10m+X2PAk4etVqFx+1TsrY5x+3z5oAnMLj&#10;ll7YDRB8ym41/87awz+z1vRvLDj9f1nzxpMWXT9oi5Un7c7M25YeeciKJ//BeuNPWvXSD6xx/Uf2&#10;p+7jNrX//2P22d8CMP/O7jT/3hZnfmTlU//dKpNPWOPGExbs+TV7eNgmNj9nrblB61zn3WXGfRMB&#10;WXkvtZehQb3WxwDFx6CF6y2+/qLVBqBJJc7W+degR+/a7DX2USBf2iPWSgBghbM2e2m1fZastPKJ&#10;1zwifv7a31pn6kUEvtM2X95g4dVNVpw9ZPHZdXbrxnrLbXsRWsN+m13HnA6wVy8hGEz2QVy/fQea&#10;wNr9YA5mljE1/bakrfurboA4wIOc1/W/QNyyM7lMMV63UhF/Aq/SSvK9mINMQEVJ0TCqdnszxBbC&#10;HAxBCI7BhOSfVYYRJn6/mHglPW3thacAYB95qo4mrd5RVJ60UTt55xjEe7f1eq8gge+EaD5vreon&#10;tjD/MgBqE4ThLMT3iNXbEFq+7zY+cADT7rzp5s9FQJ2Skt659Qvr9iA87VcBaU8BhCBKtfWAtzdt&#10;saH0IH+ECf2Sez/1ezzaMz5pTaT+Vm2Va/I6jQ9t4RaEsvEe7V2I9U7GX4YpiFE86UEYAj7F8hBz&#10;cdIa7RUw8ysA0+38/owl0mr6XM3BZI+4yakWn7Be92UI6R9pr3nfU8ar+pwVVVqIIKLVM9ZqKgru&#10;j8yjSikdZA42WhKfA6gpkz9MWmlpZFb2SNGzjE/lytY5GCsX8pYP5mBEnwJk9lgxlD/cSdZR+zQP&#10;MJ80VYXIUnpktUOzNBasHQy2AkCJADIJwCVWQATgXf6DAtDykeouvkCf9rtWLZK/HteVK6fcdK7U&#10;GSrJpZJVnqS3NAOwU/oMpHPPPXeBPSCt1BlnLFkqmjGX1gtugs2AovtxpVwjLR4tH2Q+mYpadV8y&#10;NzNfY37zzAHfMw8+V6lMbRNcy1l18HwM4HGEORnj/+MW1/fTH0XEnoYRKQpz1HLFDEiFySDtkgML&#10;leZS9ZFafR/7nme0dvA/TMvr/F61IJezpDDN/AKOmTMl3K20ETQYmzSTMrPL7J9zQHlzSfPGeriJ&#10;WGCUeQF8CohWeIeK3gvYqtqIwF+cKzDmIv0uAO6um1LGKElxYUkzXpemo7rXFhFGNL8CsEoE3G6u&#10;Ypx7WdspBIwVjEGAUKXURL8Ag6y5zqC0jvrcoP+qZFICPBdKie8tBdrU2p9wDvdz/lTA/ge2qFQi&#10;nZfszud/Y5/f/ScA2k8AiQg5yV67e+ef7dbnP7UFnb/uE3brsx8CYn5DP/azRuft7t1f2W3OXO7A&#10;s7YQbbB0+D3OhJKAyw8RQK0xiW4wjqRyznPria60Kp9YPDlhteIxK00OsTcKVp6ZstnRYUsnbtjg&#10;lrcsngNoz27hvc8CMlbb3MAB6MqrCC/vs+d30CcEtOQla5S289yV9lnlVeZqONOATuo8neUMbrJw&#10;aL01imsR3t61+vQmK198xObTVdYsr7R6/hlb7CEULv4/1rn9e1sInrHowkOM6V1rp59a9foTVr2B&#10;wDm50hbKT9vdhUcBbD/z/0vXVtrnTcZd+28ArIe5F8Fx4P+wzugTjGGnF6JvD/+TxSeYr/P/Yu3x&#10;F82q/2xT+/5Ps/nnrbD9/wuAAzQv/F+2WPsFIA7BNPgV4PEda115yUqXd1pn+LzNbPyj9RLo6+mf&#10;2N3Zh216/7NWiGZYf1UvGWPt3rbatZ+6djkuseYnn7fmBHN95VGE6rVWGDputUi5Bz9lH621dPJF&#10;ux2/bwtDD9vUwccRqJmnqacBf+utXdyFwLDdwssrrDZ91BaGP7Dpfa9aePJ9a4fQgdJJi/NXoEsI&#10;Gyn0iv3fB3H91m//6Q0CD9MScXNG7xKyHKsjiF4e4nrBVDg6V6y4ecZLD5WvQnxlFpO5DClZmdeR&#10;YFUPsui+c8r6rzI+ZUBBaHF5EOY+DJH4hPaSLbRfs1pnlXUBL73Os4A0Oelvt177bZjpfgjscZjB&#10;64CJY9a7LeD3Hsx0E0xrAuCzd8mEuRbQcwDGd4z/N1sbpvOnW8pdpICEXYC8d63RWsX1B+yWqiw0&#10;3wRM7YYx/dAWF39p3e6rMKMVjPsMfR1w/7U24C2qHbA784948IKYqNIqlAA+zcoG+vQza86/AjMX&#10;aDkNkbxp89XVFgNgGqoO0eJ5IUQMJlWFSdeVALix02JA7GLnaZjxx67VqzMGleKSebMkzRSgQ758&#10;bcYsx20V/peJ7nYPpgGzqaiWZn099ykP2i7efxrGpiS4ivxV4mVFXgauBVINSTeBChDBGGXGc3Om&#10;g0yBhkmPqJSJLgYQKBWGghDkbC4zlkypihzOhXOAnUvMi4DmadbtAzfVybyud86xtp4ug76XASUp&#10;Ur8K6wvUFwE8yjmofGLSVIXKq0Z/5AupeXMgKi0fz1H+NtdGMZfyw/LAGgFg9ppKXKmGZ1o56oxf&#10;PlSRACT9UrCANFglASKATl054gC0igCt1Q6xb0/QD2mU6RtAK6oeZ57kG6e5idij8itjH9OvvPqG&#10;ANJpAfY9KvlItj4VBJJQBer1HsBHGYGEOVbVg1pzO8+e8vsD5iFSahyAcTkv1wOZpXY5UFCksAJO&#10;JCTVALDlUCZgCUyAtEIR4HuGcdz0ec3JhC4TMCBTUdGJm5/ljjDgAEzRniXWsVK8hhD0iak8ncyq&#10;leoOztB+/j9gighWkfIS4CgvLeCSxqvE/LU5J2VpQcNxqza38MzDPJ/+MpdKu6MzoEAImdhvLfze&#10;7tz9qXXq79tn9rf2p9v/aJ/d+TvOHoy+scs+v/Mju73wJPOwym7fArjcehjQ9hMXhDTGW4t/YN4A&#10;AOlZxnfJaiOPWzTD+l8/aqWhC/RNAVVFxhxYFUGoVKBfALi0yLhmAMTslTrrqMjhIGbfjZ6zdJY1&#10;oAW5YYtunLVucSVgbp0LQ/H4Rlu486I1U2hK8gwg60fQmdcBch9w/g5CWxSRDT0rHrZSedpq+WM2&#10;X3uOzzJXI3yVPgLsIPRFO2yx+UerTfyBOVnNOH8AoH3LgisA45v/g7MzZAvpOxYcftYa47+xdHy1&#10;3Zl72m53fmjd5s/tdvNVi0cfAXj91O52fwwQfMrmc3+wz9IfWwUwlbuIkHj9F2bRczb76T/YZ8lr&#10;Vjz1N/an9GfWLf+t3Q1/YO2B/599fuvvEEj/ztqz/91uVX5g9Ym36BtzM77J5s68afGpF2xxEpAa&#10;rbXqBHvq1EOWv74FoMWeAOQnKXS0udWSq+9Z9eofLJg8Y53BP1iv+Jz1oicQTD+yThG6OrOD/QIt&#10;rR22uoDt8FqbPQ2dmoM+TjH/A89aZeodS+c4X6Kr0WZLz75u6Y0NFp14HhC7yeqX3+XsX7B0ejNr&#10;KD/eEejgdfbSgT6I67d++yZaOZxwLYoSyspJXUQ/08QVLGrIn4fPMETlJ1MOsSyVxNL9/O8+QAA3&#10;gTE5fJdVdkj+WtEYTPuo5RUpmSvb4u3fQjBW20JvBYxE5kXAipcHmrJGss1rpyalQZtvrzQVpFd+&#10;uMXbAK7Oq9bsfGyqFtFpr4DRQtB4Tr32EUR7P8BlIwxotacLUJmsZv1jCO9LMM1dPPMFDzKoVz+w&#10;W3cehhH9PcTxp56Ood17nWu2wxyRxgFYqp15+/YPYU5PWEOpSJA6F+/80uotiF26y82sdd4nPyZp&#10;quRHV6Dv9fo29x2SKVYaLSU5DgEBiupUao5m80M3Gfca7zDPF3jWbhiTitJf5d6NjOcdgMMBgAYM&#10;GcYdsRYLC79jvB+7iVqmSi+D5nMu05ecwLN1koaqWj5hnduvcu85B9DyCxPQqzc38N1R1yIpF5TW&#10;S2bCSgL4hekLLHjkIoxS6UJUMUCRxUqfUQ0uArIA9QAkaSflMxmnF61cO27FRL55Q/R/EGJNg0kq&#10;YMD9KKVREwBjfDIhy1QvrYB8yjyAAcbtJcTo+1yR64LrrM0evi9Yjv0nTaA0ORVplYpT9PuGa6kE&#10;ghRlW3cN5SkHNgX6XW9tQYD4aAmQ5Zj7CQSBAcCKirzf4L4R+sOcwcA93156lTHLt08F+yV8rAMs&#10;ZTVRg0TavkuWCmgyD9Iop2WYEWtZVzZ6RV5Ly8g4FOXq8yOzUV7+eDLTMQ8AbZ0FlXGrAO6VbkSm&#10;SpXxkiZOpkRVa5DmVQDKgyW0pvKpk/8cgEdgRiDPtaKAN2m1XOvc2MbYmC9Ah+ZXwFgAJAHwC/jX&#10;AGUCxY3Gdu6fY45ZC4H9fALQOe5AryhzZW0LIHCVVRTRy1okrJE00u32h8zRGesuPm13es8CzH4P&#10;mPuD3f3T/2Off66aqb9yLfTdxUc5my/xzF1257Of2J2FR+wzzyf3KGu5NfstPu7MPGlyNpM9CC8q&#10;Szdg43teY5yTVriw0yrj5wGlV60ioDZ9lfnbwVgvAqqlsUwB4mdsdvCaRXMqhyYLSGT5oSsWDiGs&#10;lI8xboAxZ2/swEpLhw7YfOd3vOc967UetfmUvjcBIABc5X1sQy9KAztMqUWqwxcsmd0MvVhpSWEb&#10;9z4F6Ntm3bkXAF0brBn8mrleYYu9JwGov7HqlT9Ya+zXbiUIzq+y6jiA6dRLFl96zv5Uf9QWyo/a&#10;7Ts/BPA+bWlePqy/tbvzf2MLycvWGv0X+6zxS4DcC1a6vgow+6alvDN3EAA39JiVtv//7VbtXzwx&#10;8d307+3z9j/Y7cVf2d3Or60y9H/bneRnlo4+aZ+3nrfKDELpzB5r3kRY2f9Pltw4YOHkaase+UdA&#10;6EtWvfm2xeypyiTnO9lr5csbrTcIHQOcpRP77Nbkb60zsctKM9etOss5Ku2DHn8KfeQMyKd07ENL&#10;xs7afP4VKx180ZLBtbY4/RggfABQ+z707oDlTkMzRz6xdNsj1hlZw5hechoX3lzLHueMJoBi9ohc&#10;F5S7sQ/i+q3fvoEmn6m0egwmLE2cTMcQTJiUp/MAVMhXTjVVywAsNynDCDLzKve7Ro7/Yd5iBtJS&#10;KKlrAyYs05UczrNEtbsgstKG7UFifR+Gc8IqEPYEBh9CyBuNHaYC3yrI3oPBdBd/ZwuLv7Vm9RMA&#10;0HpAEUw2H8NE1liv85Q1ILrKii9zo8CUir8rZYeAltKMeMqF5JA1Gx/Qr8OAomfd+brTWmG3bono&#10;/hTgxTsWnrFK8TIM47D3feHWH3jvI6a8X43GZltchIhBpCqATWnvXKMEEKrBHFSKq1I+lb2zBQGN&#10;lKYlzvoqoFceAHS+yL2HYCQAT8Bi0twEaEQKbqmE1wvWUNoPmRABASoqHsJYOwBKz+kWyKcFQCzz&#10;qXKRATSkNVSJIkm8SXrEOgswogggLEdk92MTuAiZSyWuvQZwGGdtVVdV9zPP7U2AjEumRMwyr8oE&#10;qzqazR5rAhhQndYy66hI16QkkPMB+0KpRaRxhdDXlRvvAvtE6y//NgCZNH/sBUUgyym/WtlrUWHK&#10;CkHOcm5ClFBwX8spRQ1grb6DPsjnaRRmvNPfH9d20oeTrIeCBg554ISn2wjy9P+y++S1lSi2KE3v&#10;FHMtXzSYCEKGTKMqZxcD1JTJX75oYkBKeitTq/LGKZebgiZUlipgX0rbqoCCWnrc4iLADVDmEbyN&#10;TYAd+gIIFpgLWHOvr8p+V8UIgTCl7BCwjOUywFikBVTJJmn+PKFxOO4aJQUolPk/qSi1CqBK2kwJ&#10;QgKBjEE+bmEg0AiYAWCWY8AvYEbnJq3vpV/SXCrdSZ57J+j/evqs5NYXACdK1zMGeDzigEZz1W5u&#10;9THJnC9zqgI6mq01vOe0a/ck+Kh4fyEY5XlzzAmCEGeuw5lZBMAt3HqMvfoeAs3v7E+3f2J3P//v&#10;tnDnVzbPM27f/hGC1R88wGb+1tMAjl/YXYCczquA4OKi/FjpXz5lbo4wnwBk3qPvctEk448tmABc&#10;n93r/UoG37Xw6lHAn3wJT3Jf5IBtZvA6+wGaxD7W2CPmavzcAUsnAYcRYJv9pjmqBR8xh3PM0WW7&#10;Ff2jLaa/A5i8bIuN161Z2cQeA6hUAK+XAV+z5xEW3+SetTz7t7ao83yV68ONFuW32u3kbQtuqnbs&#10;GrPFn9uf7v7AWtFPrVZcCyB82W6FK6184deWO/MTa+a2WDzO/PQeYg5+ZvEA9KT5MwDgs8zZP1k7&#10;eNTacwA4gGB9EuF25OfWK71gydHf2N3Kb6yde9rqQw/zV4EU0LTof9jn3R+b3fkf9tndv7Pm7N/Y&#10;Z9V/QUD9GFrxMYLwiDWKG610/hmbB7AmF58GrK2yxfJKmz78khX3vWT5KG8J19Wrh2z26l7rFrfb&#10;zNn1dgc6O7H7760RIiCMHGEfAbZGt7MmWwBcm3yf1MsbmZ/dVjwD8BxfYfXpg1Ybe43nnbVmGaFm&#10;6i2r5zijE3ss3vUTyx972+oz0LyZMwBLQHJnNcDtKmcCGsWe92BA9l4fxPVbv30DTWa0ivsqyTyU&#10;h+kUkIYBKvE5jzpMqopsm+X3LOXIg1pWY1Y5rfa7xK88Y8p5Vm/uBkTsMpUtEnARc1DupqSym8Mu&#10;J2+ltgBE1CEgMGLlV0tg0vPtt5D8nwZcvGQLSMDK4yZHdCUWrVS2mhLqzvdgON13YMSn3S+u037V&#10;Tavdzlt2C2lYJqJauscanZUe5DC/8DigUKbXN63X+NDu3P0n7nuDPp/w3HUNQJTqQ8qM2Vt8xlS6&#10;q7PwR2fmLa5vdd+wtHKM6/dZu/02jH6t9eYfp68v0Z9n6eNKxrvGmWklOQdxfpv+bLB6upf5QAIu&#10;jLnW8Patx93/LyirAsEN5hiwUQQoIb2KoLdEuAG88heLpB2TJqcgoqhUDAJpOQeoNQBhIMbu8x+z&#10;joA4QFXoqRqQvgWOlH6Ffup6pV5QhQIBxmpzu1Ub+wFT0vQJJMqEDkABnMm3SxGY3ZbSJ9zktxGY&#10;8WUH52EM8IkV+ar0GGfcDCMtnUptBUp9UQF4wbRVOD+MR7jnAted5+9ZK1e4p3LcNYTNyg7G+jHX&#10;76P/CipQOhKAnTSJ/PWM/YCNluecU5UKFZCfcI2cop8zwJppxTQv8qkspzI/znKNzI+Ar+o+2lmL&#10;AcPN+kH22Xn2yjXANsBKEbSAOo9CLQAymlsQPPbw/iOuKVMwjaJzBRCUZiiv/gH4FJyR1mBqjNl9&#10;EpvbGO8QaySnfQWRTNGPy3zO1lTfKeLYo3IB2J57jnMS8VtSO87zJ137pKCIGGFDgk/CHGgMRfqQ&#10;AV8JTupDjNBzzRThLfN4paqE04ruZU25RyZyBR+1WFsFaXj9V/neAeJlKlNgQU2awupR9qeCW2TG&#10;vmE1QGHTg4UeM0VC9wBkCk64feuXCDwP2cLth/j+KQCaUon8wOe2q2Ck3rN2++4vbKHzNHO3yeZv&#10;P8l5eoXxzbDfsjJmKgGXVedQWTj2AOtWAKhFzGc88JbVZq5Ym/5VBz6ydPSYFcfZR6XQ8sxTGLBO&#10;ZQQWhLeZYcaR3+4ao7mRm1acmWRv8l2yhntGLX/9HbtLn1vl1ZzzZ60aPWbxxGFPhbFQecZKwwes&#10;ePME4O2MFUfZt9NvWjq7ymLOalrd4lGa5VM/tgWEMdGFxeS/2e3qL20xZszF33nEe20CAFv9hTXD&#10;ddYu/NzutH/GnD1kd1u/s3asKhA/t88X/idg7f/k3mfMGr8ERL1qvfDnVs2/Z/HZd21h9sd2N/9T&#10;+1Ooyg8AwPh561b+m9298/f2p/kf2q32f2c+HrfP5n/uILRZeYG122Ht8ElrDq+w4uQpK21/zfJH&#10;PuK7dRZd3Wz5s2usjoAVMjctBNro5nErjO8EOL5pi0XOwbU/WnP6tOUvfGDV4nlLxk+79aDW2AUQ&#10;Ps/5YK2GmIdzK6xXfMmSK+utNvwx329jD1212vQG60LDps6tsQbPCo4+bt0GNHz0TasMb7EK4E1l&#10;6MrxNegA+1bpcSTAsG/7IK7f+u0badKyjGTaOAimUo0oU32jssuj5GTqkQO8GEnGVL56P0wGyVtl&#10;l7yQNUBHObNU8DkJOeD8Lmd0OezfQZJXapBmdScHHUYNA4vlg1Q9AKObsl7nIxjpIU/VUYFRyTG3&#10;3XsVZrkORrwN4qMEpx9at/sKAO6P1rr9DP3caiqEvzD/hEd1znefstudJzzQodN+x7r1j23h1m+s&#10;EQP+2msdVHUBhvIzW7j9U65/0dryyeu9aHcXfgERXW+N3kreucKDH9rKUxcd59krGcd5ACHEMwSk&#10;wbBqkVJ7HAf0bDUFNigXXZSfhWkdsfY8QAwAMd96w1N69HhOWDsJA/wYILANBgWj5XrXNmiOAG1V&#10;3lOtbQVUrnVw6ZoqgQh3/JefmGqlwrhKMzDHPERzCGBxxTVCStWSApxrzfWAtI3eB2kUFcEm02aj&#10;sdsSwJC0VQLriiZVkuBKS9HEWmcVuw+8D7Xaeq4RKGRvyNkfIJlUTmVAjndLE5fld8s0syWVd2Ju&#10;5IMlocCb9gYgs4BQIN/DVlPl2sQ4zjpgz1JqqE4sEnx8xhrtT33fKJ1MouoB0WVThQiZ5rWHtPek&#10;1fN6pYBOaYhlzlQ+vSQ+ZvX2Nv7CpOlfyl6qA/7i5IQzF+VtE0OqMoYQ0CqQ22xvQGjYzPoddcCQ&#10;RU3GDqCkbcv2dua3pvQ4Vda6yr5tddjXwUX35StxdhTMoxxuCqhQ8IQEFvmBuW+iz5HmIGYti67Z&#10;VvJilRTzYBjlaWOdy4DPKOT+clbFwk22rLebRKW10xzTl5pM5CmMHKCUMr6ssL1SpVwGSO3j3FwB&#10;fH/igFrzpXFVAadKFiyfPkXWhuVLDgYDQGIK0O12XrC7nA+5HnQXnrTPVIZu/jn7091/sVuc1wQh&#10;7LOF3wCSfsqZeN+6CCEK/rlz67d+DjsIXHduP+aBEQF7Uf0T/VDON/cnZKyKglWNXlUKCQcByVqT&#10;cIi5umyj+x+3ln4LI5s6vsXSnHwEoTUAvhSgm7txBLD3qc2ODVq5VGb9IpuZ1HgApXPs9TmEv2m5&#10;aQAmewCR+juM813rJrsAeGutW1ptY4e2Wu3CBuskmy08+zSC5ErWFbrDHqhNvA0w22/F6x8xph9Y&#10;N/qj9corALIP2+xp6Eq02er5x60koNh9xorHGG/7VzzjYWvO/sJuN5+0aOD/dg3c7dL/tM+q/2Cf&#10;L/7SGuPvWSf3U6sn0Lojv7b28EpbLACUCz9m/p639sRDdiv8tf1pkb8VQFsB4Nj5odmdf7TG5C+s&#10;B5jrFFZYs3jBghuf2tzu96x2GRpz/H2Ewf0WXNtihYMfWDqmlDFz1ihuBZiOWDD6js2nn1rxyGvW&#10;yt2w6PpLNn1mi7U5T4Vh6F9DqZ4QIgPRZQB0YcDa45yDgccsPfuMFS6vtsrYGgTsmwi27O2Z560a&#10;IFQXV1uw6394rdXiJfo/u5G1QKBTgBT7MVKi6ggBjnMhlxq5BfRBXL/12zfQdOjk4yMNmrQguVD5&#10;3XIQqQ0czoKbogIHEfJLecAzYNzSVhSQBqWxEUNJahAWMZdqVpS8GlwFfLxovYWX3DdMJiel/VDW&#10;+gWZPxsfWaP7AYxoLaDskM1Jq5TcNDneKz1FB0C0oLqMLaRZwGCC5C+TaUlAAKCy6FqBHwMU3rf5&#10;+cf5/AcY6x6u+YTnP20LC08D/pTK5EUk9d9Zp7LDGU2z9bFrvnrzf7TF9h/5fYW1FGCQHrI80mSv&#10;+5bVquus2loH4X3X/1aVb46xKGWIUk6o+L18bqqMVYlXvYJEfZU1eMZ85xkI5mbmKGWOFBTAfEMc&#10;57vvwNwEToqWBzjL9Kmap153tr7Xmulm5vIERFYVKlRw/iAMFibbkG/WUa4FJMhkIYAWqUzWWZ4r&#10;QFiEgI44+Gm0YXDpQRjpVX92pXLAKjBPLykF6PJEsIAErZ0qJghwNZQwNub5AMqkIk3sKGBFmjIB&#10;CQWyCJSwF6RRAgzKL65SOZyBUTcRaj9NAFROsG4HAZaHPL+YtGBBPu+EXrm8qo1PmVeBTJh8cdaF&#10;iIoHdABo2G/+Dk8bwj7QvEmL5SCOPkhL19psze5HXH+K3/TuhHGqegiARaZm/q/XGC/gQIBMKTeq&#10;gCf57NT1bgWXFMYtp30N4PS0GwLGjFvRoWJK9boi9t4HpMHs06Pcf4S5yHE+pK0ssK93OMCTybus&#10;aF72ocyhCihQP10zypzIL09Rq0rjooCJZmMje/Y8Y5OWD0AqzSJrp7x12TyXAdgSmDRuwJu0LOGw&#10;m8ilQXFzIuCtmioB9pBr9KoVzhLzqWtb1b38ft21h9X0NL8dAmACdJiPagJ4ArDrXMXBoLXb79rt&#10;hd9arbHWFu8C1BTdvfB7m+89YZ/f/aGbS6U5lsatx55XpYx5hKXP5Fd66/d2t/2ctRaft/n2m9Zu&#10;rM+0+IxbgqBy5gXaZ6xvyj6Ipi9YLTxrU8xfOafyfQPs8aPssxMWc9/wwVV8p0oxoeXPH7R0+IzN&#10;XATYJ9ehT4okzuZUQkEwdtPi/DXWZ73NnNtpny8oSTf0ofMkfX/DopFXmYeDFhUE7C+wP1mHaQD/&#10;4EarsxdS5qSF0FGd+qXVy9tsvvG+3Yp/ap/f/p8IZk9ZtwLgqv/Ckhtr7NYEtKHzWyvffAcg9BwA&#10;71FLZl+2bvwQ73nberX/ZnfqP7fO5MN2986P7G7jp9YNf2kLlV9bdeJjK2x+zDq19y258t88CfIC&#10;c1wZ+Ae7k/6AuXzE7s7/0O5U/xm6pvyVAOPCL+1P9Z8BtD/hfDF3yQ2b2fOutSYAyAPvWhpeAnDt&#10;AUhtt+DcOvbaNLRoDUB4j+WGtjPek5Y/9KpVwpJNnvvU4qndgEnO38gG9s92dxMplicszKsCCQLb&#10;1XU86wnr5hBKx1626iAgt73ZQW6lcMS6Zc7K1fcttwnwGW622sh6wOtqS8d3ss8AjdG4Wx5kllUV&#10;FkUTqxKLaEcfxPVbv30jTcxCub2mIAaHIZRIUTAdOVLLNCLNRd7NbWIsD7pf2gIAW3oZRjOO9Lwf&#10;iVmmV/nWhTDUIRjqKoDNalu89QeI/zMQIuXBQtKuHgJgPQdwOAuB2erBC4rwDAsQBBienMpbrU9h&#10;PodhLq9B6J61O4A1aQLaSjYJgEiqmRn0Dgxn4e7f2W0IY731gWvKGu0PrVzd41q2RvdNGNajAL13&#10;rcmzWr3XrNt+w81GtxcfhQm8afO3H7JmB5CZHIDxH+O5j/Ge1yH8h5gPmZx+Z935p9xHrpSTlmoO&#10;ELfGr1dQQl3Z+OMDtrgAWPQ8dBBvadRkWhKggIFE6XkHmwJYqdK1ADiqtfUOVlsw005zM8zytMWA&#10;iDg/ZnVp1eQkz1ooRUhSPWZR9STPusCazbJGEevFM5qfWr1Ha6zheUooe85TcMjUKu2UrzMtD1jT&#10;usj5P1XeMkBnuX4YsPss11+C4clEmQEmadoE3FxbKFCiWq2eLxFCHd6A0PMOgFwMgKhW9znTLgJk&#10;vfSY+7epFiXgvL0K5sKaAxzclw4Aq3fKBKoca3K+z/YSTNy1eYBb9VPJYQG95RpgXr6PjQ0u+Xvi&#10;V64P2acNQG892m3NOgA0vQCIpF/0I62e8z5WpZ2kH9I6SWPhyYJ5j1cLYO+GDi4VyDHrUa5dmJxK&#10;bBVhRB5pzTvEoKRZE0CuCCgWh1kjwHGiAAPmYwlkZoJOyJnJeT+TUJHA+9xkqZqeMrP6OWJOA5mq&#10;wy/AdNYvrVEGlvU+JTNWKTX1VUEPVaXwAYDVALFK1ixfSIFPlfeqKjejzh/7I2Y/KD2Jkg3L/KnP&#10;VYSKhBbX91mYC7n+KHsUsNN8z8/BIoKMztftz/4FcAFAu/MDvnvCVBZvsfNHAP5aztQbduvOrzzn&#10;ojRf8wt/4DfOVnMTQpxy/yFMcC40FwocmRs/YuHsFMAdmqBqIux9ASiZWGP6qaSwSk+UL5YtZs0r&#10;+SkbOwTwGbjMuuSsNjtm44cBctNKNRJZeWLQwinWBaAdzl6xbgSYmH0XMPeup/Dp9FZaeW673QJw&#10;zg6rqorSw8xZ7tQWS6YQLuVrWLlozeiY5Y+usA6CQzW3FhD1kN2a/7UHJ3TSZ+xzaMjn87+x6b2/&#10;scXCM9YoPGwd/t6JH2UOfm932r+1ZuUxuxv9s322+DfWUgWG6s/ss4Wf2u30x+yhx+x27XdWPPma&#10;5c99YAst5Y98jrPwPCDteVus/Abg+5DNV//WPuv+yG4t/C0C7j/YfPRHq+dUzUbVXljn5LzNnXrb&#10;wrnLAKidNntqPcDqigVDJ21296uWcl7nq69biNBUvMyaQ2sruf0WTZyz/ImNtjAHEJs9bqXZ3R6h&#10;q0L+teoWxr/OWggE4Y2NFhx9irG9YtGFN6wyh+BS3ujCgSqRVOfWWOncCitv/ZndzkNvc1uscvlj&#10;q899zLlgLRTtzvmMFJwimq8gNs5KHKv6Sd8nrt/67RtqIrr8hXHIR0rRgtLU1ABj0lKEMNKMoWcM&#10;6qv3i+GowH25fIWDfYXPMFeYTwbuVLPxJgweYlnbCiFZDdN42yrRXlNurlp7rS0AisLgOgRXQGav&#10;3xPqubxLfj3l2kEY9U6X9JVkV7nW7n4OYOs96UxDCVG7AJfPbv8QAMbvbnJ9DwD2G+t237N2baM1&#10;W7xXebCqMskquu+CdWtItYAulTdavPMwYO5ntuAMaYO1Wxut1oRoBVcAIGtg6oNWr+yG8H1C/1V/&#10;FKk4ueBaHYHCFgBVhHe++wYM8TWrlY/BUPiryFeIZQMgV1EdTcCqTH+1dDsEGuBXPsV8q5SXKjvs&#10;txZMttlYDXjlvbyn11QJpWumEmah8pYBWGvNrdbprObZ2wEBGfjwQu2AK9XvrNN3TwybnoSgKsUI&#10;wCEXMceTgD/59GXmPuWLk9YogLn2PACE7yG+7nMmjV5ZFRhgnnwuFmYdWMvMWUn2WAugq/qbnl9N&#10;mpXwqpu7e42XbH7xFUsRANRnmRsDacnCAUvTA8whIAQGofxgioRe1t45QOR/Oe7HgLtKXT5wQ35t&#10;rapyZZf9GoFEz0Lf3gZIAugKRMkfjn5Uaifo81WeU6CPJ5ifvZbIpMqelila5kkHRkrrItDI89Ia&#10;Y2kpkASQWRbInOZZN3ifzHXXPWJWoEtJmQW2s1x1p7M5cXBVAXAK6GositK+wjsPwICPA1A2sK4H&#10;3MStPG26XlokaQbla+rpP3z8OlfScOo8ZYEP8j2UBtLnROdJpuDWTvbKDosQmJT3TtoPr68KYBQY&#10;qteOsVdGmBMAXXrcI5JVa1YmZUUjN6pHeR8Mtn6U73dZC8GhVV8HEHvJ7tx6HGEFoQZBZ17a6NZH&#10;AI5XXGteU0Q4QG/h1q8Rwn6OEPVLPr/DmXkM0LMKYKBzMsJ8ctbzCIDlozY3NsD7FdkrTSt7gHVV&#10;WbZE6UY8ovYiwPI883zFAdyczw9zMzlm+cELVpkZtaljSonCnAHe8kOXATeTNnPxqE2f3ebJcuvF&#10;K4Da/fTlI4SrPwCgfs0e3Ahg3GqNmgTQKWjBaiudXocwxNxGigC+aZ3oqIUjnOHcFWuXn7XPWo+Y&#10;LTxt6cRTFo0+Y/XJlYDAf2BuHrNk4CfWS1+x8tAau9X8vXVqANjbDwMAHzdr/oNZ9ydWGfqxLbQf&#10;tTtNhMbZF6Bxv7b50q+tPfsOwOtDayVPWrv5GsDtMa77sX2OsNlTxGr9JbO6IlH/DgD6a2tVPrTK&#10;+YcQxhQYkmeuzth85SVrTL9o8WXO5/AWa3POguvvW+XgPwPeXoL2fILgccbyw+xz9ozO4MyZN6w2&#10;tM5611ZZfHOdlcZOIKByXpl3F25KMv0XrVE8ZuNrH7P6IOBt9LeWlE5YNb/RSqJROmelzdabXWeF&#10;rT+x2kHmIlhnEf3IX9vMs9hL7D0FcYlOlKXFLk/ynYKLoDNygSiV+iCu3/rtm2nSSGRmMpmJWvWt&#10;rhlzXyFpKMRs/JqM4bqvjvs8ZRoCRSSpVJK0Hl5rVowJqSxAEpc/lbRCSjOhgukt+ba1kf7b62Ak&#10;Skdy3Xq9V2E6u5BWVf9xt5UhRjLLphVVDzgE0d8L+FBUp/JXPQOBOWaNdLfNN9+09uLzEPMzDpjs&#10;1t/RF4AVQEeRnyoQLom/23sbxvQEAE3aNxhUVaa8rVZPBA7XORPodZ6wu7cehpm/ZHXVeQxgMspK&#10;31xjC7chsJ625DnrtSB4MPFKVTnATlolOOeRpzLF1mAgnoaksdOqtN78szBwgJcKrCeH6Pc5f6by&#10;zNV4b02Arfcu1wNeqzIbb4fY74ApvgITfR+ieonnbAEAHrGmtJvBTeZcwJg5hrm5GRTmpzXI1g8w&#10;DYgRExMAr9SOWJSq5BQMlnWVaU4Z8eW/KMYqSVlOyYpALcD8Ezn9w1zlP6X8aqoSUREgaWwECKsG&#10;bKZtk5QurYpSyszPvw+zX8m6fsD3A6Yi6kGgslUDgNWLANeTAEEAi4JiSjI1AjryFYCUQLqSvJ6G&#10;EZ+3irSBrJ381uSI3wSIppX9gLgRK5WZh+oRvmeP8cxUaVrYJ7VUAFLJagE7MA5FWarEmoCBnidw&#10;XyymALElTbODIWnoTnoOwWZ1ozO2gDmLkkHef5P5Qxhhz+gcKJVJDUbqASGAXxWaV7qdLJBEZ0Bm&#10;VYAz1yktiSKrBfwaWqvwvAsgGUDL/Pmc4SlqVtUaHLwtAzdAoEf5KhUJTDqYoA9TzP9FxivftdT3&#10;sSpqeO46+ltmHhLG7kyzUOS3M/wm87TSvtxAoJDZfw2g+QTPG+f7s4zhtJslFeGrM9Kcf9f36OLi&#10;79l379li70WEFwk2263VXcHePeil6BSs0u2+DtD7pbU7rwOWfgdQfwJBgutVNQJgqeojMyNDgCUJ&#10;YLOs3Unm6ybPYjx5BeMUWDNpnk/Rv2uueZbbhaKeFewRTQ1b4cJB9p0AHdcrATLrFd04ZfnTW2wq&#10;alk4B3idnrIirTTL/ixcpB8vWjPPWWs+BmD7rc1de8vawQqr5Ffa3P63bKH0pk1eO2Gz147Z1FVo&#10;y6VVVrz4slUGATUq6t58FAD1gUW5dZxh/o/kI/eS/Wnhn60ytsHqwZt2p/GYxSPPWbP8BjTmV1bY&#10;/TP7U/tnvO+Hthj/3Bbrv7Tbvd9Ah961Wg4weOMZy0/KneJD+7wFyCv8wT4HtC0k/5KVKWs8BO1S&#10;ZYdHrBP/wj7vApCK71stXIMQt9GKMXtk+BLn/owVjm2y2ZM72bfTNn16p1Wuv2DReWjU2FF3Y0jY&#10;F8WR474fRWPTm2utMTNk0/tfs/A84LWgqiibrMkYgyJCUWHQiikCYgkh5dCLVr74sSXj71ivgsAz&#10;x57hfHs+RGh/dXClRdt+YumRp61aWM/Y1lr+LOeyhjAqbbiirt3vEaFEAof7ZyrX4ZRr+RXN3gdx&#10;/dZv30QriJks+e8oC39p3A9xrbLTneNzSG2ZVi271v193PSD5MxBrjQhMjKJCVzoWf48mDmMVZn8&#10;EwiG6mrKp0glpRrJPverUaSgcoYt9l4CvO21HoDM/bBEmPz5EHjVyIwGXUvUbACoOq/y9yPeuQlm&#10;AACsfWzNhVfslrKb937Ksw/awqIcr1+HWa2GEe8CNCIRt1/mPjHudYCV04CqvYCSvVav7wdEPucJ&#10;fu/e/pEt9H4HYJFG7XlT5JZ8jOS/N99+Cgn8Fx6BOhsUPMVCZ/4dU1oRVZxIqvvdRNjqvsbzL1tV&#10;GrjaTr6bMAVwyEdEiULL0myGikoFrKR73TzW7KxxsKOkm9Lk1StbYd4QW+4NAT9K9SITo9JUSCOj&#10;OQ+l9ZRpCoJcAQzLx0mVIqqNj10b46lfAExZChj9zebTAQNgRIS6Wd9O3zcyFlUegBgnl9y/rlLd&#10;5tovpfoQmAjFdFV6h3laUEkmAKk7ModXYcab3OwswJPGANXqAfp0jmed8Xdk9T7HWSsAbHWXVRoA&#10;M5UQK0L48/QlJyCq0lc3vYKBzIKKkk5Z23ptn/chgvEriXGLZ4fhoM2x/wLAWaDxIiB49QQAkAIF&#10;ND9e5g3hQeAmUPRlBeAQXaIPMC9AaQ1hQNUY5Dun6EetkZyws1Qdh5mTo+y5k/RFqVZk/k0AWdJ2&#10;lnlnnr5e9zkXoJKGKeY+lTkqA4BV51cO/QKM0mYKKMtsqkoWAs6ZNk7aJYFqrY0EHoE3VU25AbCh&#10;nzwjWz/lkNN1Jdd0xIApN9ECYqXFUuqbvJ/JggtE9fg487vZ56zNWXFzN2dMUawKvFDJtYaK9lf2&#10;8VcCxx8BFb9i331IW2311kemfIm1qmqyKjBkL0LT08wXoK/2KWf2BS+xdfvOjwG9KkGnXI0CwYOu&#10;5S0C4HPsOacXjDEtXrda5xNPHq0qHqn8RxtbuZd9BsirVw4AQC5a/qYikpVaRDQDQXJ8wIKZcU8o&#10;rXQjOea/Pjth47vfBrTMAhZV5kxaz/OsJ6Cd+bh19xeAJkAI+7HLOa+Mvsn4r9C/3VzLHJbZa0PH&#10;rDWNgDUKXZhdZ/MIdb35Z6wwutKawWFbLL5g1bEPrDfzMPTgJ4Cu9y04Dm249UPr1RHyWv/E3mf8&#10;CHWL9VesE/yz/Wn+l4C7R2yh8QvrlqBf4whQY89ZMvMrsw7grvmQNWYfsc/u/NQtBb3Wi6zVHrvT&#10;Xmm98EfM6ZPWjD92IbYScHaqxy13FcFB6WZubrLCqe3sw9NWG0JYGtptwcWd1rzBGkJLyzOTFs6c&#10;Z861j9gD4RFLJy/Y3JbnrHjidWsEVwFwH3MtZ7N8nL3DHpMLRf2Eze14zeLR7Va68ja08KrNXn0b&#10;4L8FWoNAHnFWJ9ZY7dDPLb38rlVn+L+w18JBnoWQorxzEfQshqbL781TEEH75AqQCUoyfdM3zlQf&#10;xPVbv30TzYksB1AO9qoDKcYhooC0Xu98yO+KjJMvEdc5QBMzgkFyYOV/oxQK2fd6nnx69DyZrEow&#10;EPlJDbpDvTQ0SvHR7L4P03jf5gFfEQBPVRHSdCvAayPXjEC4lVtuGMI+lWmOSjkAwkkYzAZAzwGA&#10;1CeApXfo315LYQpJdByi+5hrBm7dfth6tx4x1VLVs1SFoXvrSYjkAff7UTJSAQ2PWgQ4iABVJamm&#10;++zWrd/YwsIT1uVZtxefhqmt9cjUSgUA03namslGT2y60HmZ97/njLDWAOgCNhZU57S+1fskoNCV&#10;dpHvw/isBTJdymcERu5Sq0xqSnEBwRbIkKmwBUNUIW75xcn3S3UI4/Qy7z5j1c7HzA8MvADhVAJY&#10;GHIASBLzdmd4MXzW0E3ggOEwV2PuIaYwVjEDldFSeocApi7TtqJDm+33nHHIp62aaH0AOsFFq8Ec&#10;WvShB5OZh4HPzz/Ld7thxLM8T+ty2c2oQRlGU1TtUKWxuMQ8Kt0HjJgWyicNMCbwVOG9qmKQmQUz&#10;YUGF/gNAalUa1/iMlWvnAFL0nTEp1UwEuFa0reZPeybMVRwYyEdOmq6mchDGJ3yPlUuj/H/Zg2pk&#10;+ncNIABU4xKw86oP9EMCSU1gWyZj1kMO+Ir0TRNVreBdSr0RChQDQOlLaU6O9BlTkvO2hIuofME1&#10;g4lAC/MRA0YTuR54bqwh5v8q855yTmReBYwIJALgVeDez4wHLujsSHumiN9Jzscx3nmCvmbr6Bo+&#10;19BJcNLf7CwqSbQEKoFq+f1lJba4hjkR460KnLEmqhahOVFAjsxrZQSQNGW90+OcZRW2V8670DV1&#10;jeYH7O8P2Xcy+25DKHmD9bzqZmyZhFucU4Ec+bN1uivt9t0fca4+sW5nBWt3kHP2DOs+w74a5h7l&#10;sqO/LiwAxvIRayY/PvYUQluDM1suKpXLes7Rfpu+edBKA0qrwrxKc5uftpmhG6wj4w8Uycv8SUsH&#10;0A9yk1Yav8Ff1nPkqk2f2mPVEfZW84DVm1utMPcx5/X31kEg6XZ/Z7XcOgsqVyyWXybCqASniaNr&#10;rDF93Rq5vezHNXZn8TG7Vfu11YsHXXiojL9gn9WesvQ6wlr9aYTDZ61b5CyO/M7u1n5jdvvvrVtR&#10;jsmfWnP6x9acfNQ+6/7KFucfssXGT+xW/SfWjdYByA5acOMFu91DIOz+AfD5EALmQ3a391tTzkkF&#10;FS0iiPa4vsP93fYK5n6/5S/9kXliL02POnjtlVZZY+A95vUm/WVv73rLWhMA95N/9BJvpelTluSH&#10;mX9pOUtWha6kI1ssv+N1m932jEd2yx/YXQTyyt+m4IMrvJ+9v/cJC85+YIVjz3HWT9rc1fdZh7P8&#10;D0iElidDn9jC5IsWnnrBKpMb+X6/5U69ajUFiEAzFUGtiHCZ0FVtRPxCwprovwtO0Dlp4RTk0Adx&#10;/dZv30RzEJeZZeTbJsIcykQFMVb2/BgGIMKvazIz0hwMpAzzVPmjE35dRsB1zRfPFWBQQtQi0poi&#10;5PLBjLWVjw1pvxKdtgZArAcjUaqPDoSt3frQQpiVSnbpWUpEqhJFUtWr8kAD4KQyVHI0l+9avbXG&#10;JcNm6z1b7L7sNRTbikRtPW3V7oceoap8V4pcbbdWwdQOWIXxqGagylpJc1Wrb4HJqfTUFtdQVKvr&#10;rb3wnNeCVA65NIIxJjvttlKP8LkWHQQYvmvteRhZdZ3VAUItmOOdhT/YfOs1xnkCJrXP39dur4X5&#10;H+e55wFKZzIggFSt6hhysm96wuIXLSqOu0ZFtSRVqaBGP0QkpdmLwxmI5Rj3nfVACpksBcxKocx/&#10;1/x7afriRCYqlS9T1vtLbraTn1oFkCjtTpTusbLMKMzjwvzjEPRD9P8YYHqNOztLE9NqwzjqAnZK&#10;+bIDBqBccPRZkYyK9gRcipArMlZaorzSQMgMmzC+6mHWFOYCuMm0SzI1CrDITFh0QJkC3GSmV+kn&#10;BWcklV3un9hq8375DTY3c91Vrs+ATlEMCiBWA2SpeHciXyae61HPACSZFZVfrVZlTyinIcwkJ+AW&#10;KYcb/eEapa9R5KW0qtKaKeVKtQZgKyug5CZjFIBTrjX50lUBELOACpUAU7LdC3wnf65Z5u4a71bx&#10;+VMAIwE6fQaIw9BUQ1YpYBSMoVJa8ieSSUm1hf3MqFqFz4MSaA+wF84yv8sg7L5zeH8D8GU55XSu&#10;8oCqI5w1le1SNDKAF2Alv07VgFVghPol7WwT4KuyavKzbDS28C4V779prYUVlgLONHedxqfs7dd5&#10;BnstPQwQWmc9aeHYOwKUqo2saipKR6O8Y1WEi4Z85JSvkbOass9udZ5y30utT5bcepJ+CnjSGKdo&#10;icYdMEfd9seMP2+18g7rRK9YpbSR6xgbAlphlv09N+lgKx9KUOQcAPJdYCyFNjd0HWGhYNODl02J&#10;qaVlVb68qDhkrWCzJdMIG8lLAI21Fo29YovtJzgDgBHAX7f7Bv8fA6Qct9kLR6w0eN56lRc5r/J5&#10;+72VWMM2wsv0sY/c3y24+izg9x3rBk9Zt/Gy1eZWWq/3U7s9/1P7fOGf7Xbr59Yq/B+2OPe43W48&#10;agvJE3a7+ivA3KOWn3rfEwLPF37I+fqDtcpPWa/xLELh760ev2B3P/9Ha1U2cc5eAwz/0HoL/NZ+&#10;lX18wGqD71k4yFohaNaq0Ln6ZpvZ8hr7q2ilEc75EQSu0X1WOP8StGDISmPnoKlTgOJp18rngpwF&#10;pz+0xtl3bHLLq5ZWLgAQ37Y4f4H9DM3Q+kijXhyz6tXnLTq+zgrX36M/Ryw3KJpxxNoIIwpQSsYB&#10;96eftfnBx6x0gz2TcNZHPgJkT7ogqCARTyODQKi9p1J6Once1KC/7AMJdKqoIt/OPojrt377Jppr&#10;SCTxBy69i/mWwsxJVUlJZVap1XdYKb9MpFPAFQACgKOSXfeY7peei3QIA3VtBgdfaSFaja0wlBkI&#10;2SqI9k6IzIz1OjDw1gd2a/Fxm++9xvuvwuAOQ4TF4AoQf6TywrRr9JQjrlHdBmPZ4OkolDZCPnaL&#10;87+FWR21ZnOtLd5+xO7c/UdrJAdccydH5/lbj0LUXjTV/6wnm3m30pPIHw6i2nsTALLR88TJXNVV&#10;kl2IeyvaxX2KRH2Svw9ZO9nh5twG9/Z6KwGbGvsggEslpw57Go1O7WOAxgXA20pA6ZumbPryg1M5&#10;GjFkMVvl5pKmp937CIAFkEmPMtfKrTTrBFHO6spJpmz9RaRnT7ZZPQmzPQGx3edm3EgVAqJrlgLQ&#10;dF05vMjcrAXovMdaSauyh787uG8L83WAOdpsNca+0AA0w4hr+sxvKomVwMjj6DhgcQDGvQdAdsqK&#10;EH75xNUBm/XmFvoFaHSwJs3aOd6lFCSnYbQQazfnZVpZaeoSEXmASZ79kVZOAy5UCWTMTcOKjlRE&#10;sbRESt+RxoBFAKH2R1ERtAI7gBcFL2jdBERcQxXINKnKEpes0toE0D1kMvFK0xsI5HBPlF6HyZxm&#10;TDwvGLaqgAhA2gEtAC8NLsIwAZDxMOPgveoX8y6AKcBbqZ7h2sveB4EvCTKJCuPLxKn0Iew1AdQY&#10;wCazpGq9ZnVp5b8VefBPLF+mQEEhgDcBGcYks7PKfTn4K4468JJWsijAyNgyf9MHNZ0nnTeYMGvj&#10;0aXxRdZN5bzY+4BBJXoW+BdAlJ+monxVw1hJiBvsIWmKVaGi3V3pEbqKGm42NwLY3ua3ndw/jkCy&#10;0ZTEusl6tFrbXKummsTd1scw8BOckTWAt7cAYis5l1tN+d7S+h6LC8OA7h3Mv9JKIGRoj9DXrKSa&#10;tHHSykR+DpPoY6sF261ZPgOTByg0AVlzRXfZ8ITKYvwaJ8JMjfNQKMs1g+eO3rS5yVErzwCSi4kn&#10;CJ7TOQLcNKobnO4oz99861ErjG1AIHrHqnn2x+wTlrumXJSv2UL5fetOr7PP8p/y2xFbSNdYM/yt&#10;zdfXWWv2qLXH3rH81j9ad+5Za429Zvmzv7c/zf+I+XvG7tZ/ae3Zv+Xc/NA+v/v3Vp36sf3p9q9t&#10;fvGHPOundqf+Cp9/xDn5yBYrT9mfFn5pi63fAHABlcpPOf88IO5Zu3X35wBKQJ3SGC0+hkD4pKcQ&#10;Cuq7bX7mRUsnoRPJMQenaWHS8gcft3BEgS85q4xftbkTK6w5DZ0qjFn+JkCqzHlhzpTuRhrl8ugx&#10;qw2vs9ltK5jv06zVe5znyzYLCC5zbpLKZYtmx6x88k1rjb9rcyc/sTp7unBZ1V6gIaxnA+A7c/mI&#10;xVdXWO3YT6w6AiBlr85efJX9e4P9paAerbGiji8CgMc5LwjYCD3uMuJ7VYEOWjv4BvQpgr70QVy/&#10;9ds30uT4Lek5gJjccBW5yhzpMEoyLkPMo7JKae1z5hnKtwugo8L2kuzl4+PPcTCo58F4xQQFUPIw&#10;RACcR68COKSKL8dnAG8vwVhOuXZuAfC2KD82gI98K5RKI6rCqGG4kRh0WZn1B10DoKhO999pbnAC&#10;pJB2pcZQhQUvft152XPR3Zp/BJAjP7Gb1m7BiBafQlqX5gEi39gOmFA5L0BPHebSfAeQp4TCb9sd&#10;pOjO4nM8+zj9P2gLtx63Owu/yFIY3HnM5ud5D2BImsUG4K3Tfc/nRwlGFxZehkkr1YPqWB53KbYM&#10;8VPuPeUH6yw8bQuLT3vQQqPzHs+UH8rbgJvdbs5U+odmutfmGZ8y4DeVmqOhBLg8TyAVANsA2DQB&#10;sJ3OKsAQwLGluVgD4NlmdcZWh2m25LQPWGq01sH0d8DUj1qnvgLGAmOuAO4qSlB8gr7JVwqAKEAt&#10;TVpjv5t0K3KKZ65bjZ0O4KvRadZh3IMS5txMIg3hdQczinB1X0ql44gAUkrrAQgrsBdKgMxGa4Mt&#10;Mi+KTg6LAzCDaxbIdwxAEaoMUxlAxHoreKDOuqTpMQty7LlcAsgapl8nmYvtzOEQ75I/Ge8TcJJW&#10;jD2l+dZY5MdTUcRl912eJY2grlOqgwuMH/DJeskRXOZ75VxLG6xvKP/CAgxIz9W+hQlJgwmYk8+Z&#10;IlKlUXJAJxCnqgwAMvn4ZabOkDmYZT8rTYiEIPmVFujrGIxTUbOZedUDFXhmVm5LAEfXLvu7LZ+Z&#10;rzZAnJ/J2BLOnde6VWCJhIYyzwLgew1jrhVoqrFGGUj71LVoqnLRZT+r8onWJWadm+yTGqBNgoZr&#10;fFOZTF/xfaJUJAK8ek8dAJdEnB3G1WytZ/6OMXfHOS8bWLMrvP+CR5Q2AZRl1qEoDWeqeq/Snmou&#10;JXzlrVLab/kJhAPAmnI65rmukIsAbtKCXgUwQ1+YE12rqiFl+tAAoAcTh61W3GeVIqCyNMwclHkf&#10;oFBC3cyURYUj9I+1B+REc08DOBGqChMIKCsQms5bC4GsOHLQFvOAlBnAzdAlpx/B2Ku2wHlpMAfR&#10;6FtWHeMsTAGmhtnfVx63xfrb1oygH/OP8czf2Hz1Vc7N39vnCz/kvn+2O4sPAwKhLe1HrR09Dq15&#10;FMD2gbULv7PPFn9hd1p/45aGz279wlRLWYJpu/G+tTvv2jzzrNRHiphv9N7gO/oSHbTxU5s5tyey&#10;fcH5qkzuYVxTVgbEKoJ0dg9068oL9PG4lacnsmoIBYQH+aGx/2Lt8f2/A/i9zNlVLdSNrrkPlBJK&#10;+wj6mE7ts/LZT61yca3lLr3HXCAoF1dbjLAjX8lefTVzfsjK1wD2B39tzeA16NUlS669BqC/5P+7&#10;/2gAsJaQonMOPdBZ0PmQKdV9QPW7zkMRYQ6hSMFLfRDXb/32jTRp18QQJA0XYZxKxFmEwBYgyNKE&#10;QVzq0qiIed8AOHwK41C275tOcDy5p54jxs21IriKnItgzPLz8Yze0lpAeOQQK6KtckvNmrQGRyE0&#10;E57faX7xIWsBRlzj55GSSldSdI2bElw2XAO3n3tlBlwFc9sDSLuIlPuiMzbVNr3b+4P12k96FFin&#10;9QYASBGVSsewx5RyopZshkC/4/5rcpIvlyFii08gHT8Lw3sDQAjhba60xvwHplJP3e5ztnj7hy5Z&#10;V+vbYFwbINzPQZxhEAKVza1ZAfr5p6y58Lw155V7aoX1bj3BcwCPEPGO/Ih6b1md+ahC+CoQ2zrM&#10;2E3KAKiqzISFUYAzhFFm0epBa0mT11jP+7YCpDaZTKMeIFA/6E7+VfnjSaMGOJHGSv5tSaR0Fhf9&#10;Oy9TFar81GkY9XOsFZK0In7lfweT66iWZrKXe2B6gMJGc50zcZXdysBGbDmAfF7mvnyV9Y75H4CS&#10;l9+bHPYB2ooq9bQel7NIWsCsgNgCY+8CjKt8rxJPcjwXMNce0b1l99cbBzAcAihuhCnctJyAUjDI&#10;M04CVA6wXjBqAHhZWjquDctKDAuwqh2xWIl6awfZq9MWcU+zoUAMVS+4lu3h8CYgdA/PAYAyf9ob&#10;MkfKBCpfrcxnU3tW+xtQIVDK/MjUG8l1gD4qwlLfS/sns6k0xAHjLyKUyJTswRB6Hnu5lFeEKkCJ&#10;uRaIy9KNCHQAUF2Dp7OxJOh8rS1psZfB3PJfzooHeQCIJRCofm5NOQUrJ+nLZRcMZGrNNHkha3fF&#10;57SiMTN/tdo29xNT6h4lrm4gOFRh2DGgt17fw7qxZ9grC4t/tKg4bI22UnMohYnMa4eZN2krD7jL&#10;QZrKxUHBMADi+gHmgPcyd2nlvPsflnJlCxRJq2jgfN5mxs6zr88yt3O8GwCoxlrL7OYpUehzReZf&#10;AMa9OSixboCy/JXDFsxMs0ckHErrpuTZCh7ayN5mDPFpgNJ+C0b2WjBwwBYRhBYQaEqlK9adf9vX&#10;a3bgI2tWOPMzH9utBr8F1xBujiEAHbRG9yXLHX3O5mMAnPLLzW6x6OazVhp+3G41n7RWIheMf7LF&#10;2lO22PgXaxb/hy3U/t7uzv8U4UopiH5gd3qP23zrYfrwpiU3t0IPnrBWCuhrvmWfff439vntv0co&#10;fcQj1RU1r/KAny3+2G4juMrMn84ivAGO587sZjzQSeZfZs/yGegbZ8i10pqXC69bc2ClzR3bxDUq&#10;h8hek9Aj0zXzFbOncnt+b8H+p6Bdq5xuqNydghcyc3xkCfNUHQcUH3/bouvQbUBWNPgB63ia6w8A&#10;Wg+yLxCSAJPRkcesMbfV2hVA3bX3AeHQK2in733Xwsm9RXRIqYcQhhS0xPPkOiBNqpeoY73kAuMm&#10;Ve7pg7h+67dvrEk7AANSxm3+qv5jVtNSv8HUIAo1pOQqTKAQzECYz8IYNkHAE4izJOplIJgBv2qq&#10;mpjSSgxkBMABHswN4JSlUMhZpbEbSfAwgOxjGNVOu333YeshsSpprfw3VMMyhWhXlfJEkXby7UIq&#10;lL9YLRFxOWPN5gaPSou5vg0QqSjy6zbEFkn4du8Rq7VW8fyPrNN52yoAQZUGalXXmkp/1Su7AFJH&#10;rd5GOpc2Kz7C9R8CBq5YAqjq9ZDKW6/Y4sJT1pE/ixy/k30Q2l3W7TyDZP17mMtWAOE2Pr/qZl7V&#10;UJVv3/z8b+3urV9lUnn9AwDrBtekyCQZA0Llc1ZTfrLeH+2WACfgsJZAUGG48kWrw4TbtR0wFYAi&#10;jLWsxL1V+dfJJ+8TGPEOgAdrJLOaEgBLG+WlzAYtB8EvAjwEYuYX/2AdJTbuvOsaLZmdBUqkuUrT&#10;w1w348xVtT9LPEf+XUEEuKXJpzEWUAeQK7pTASHSYqqQe6gULICMTusDW4BZ9TqvI60fY+6u87si&#10;TJVSRBqWwMpzKpUkAH+ZMcOo4n2WBld9rJXGVisIoLF+SuehSFyPghbQYs/J901gQzUZFY2rPSm/&#10;MKVQqUXMY3TWitLuFsetKfN4/SNruLP+NvaEtBYCSezNJWDqkdUwm1AF/uNzPFsayWNWyGdmuhKM&#10;UqZKAcLyMkMSIONeaZhVfSHSXgQwqS6r0pJI4FE0rJ+hfI2xK4pYEaqMwZuCJJYEna81+sVY/fmA&#10;GL0vTOQPOQfg1BwoYz/j5lwqstuDKJgPabdV3zh7RhmGPuVaX5UwW0QoUUDP/K3nLGFOupynSOZk&#10;gJMCNyrs4SprL585BRUJZFVlUpNfaHWfCzgCqArWUJJplZGTSbvKumo8HlnLeJIEgMtvvt7MW5X1&#10;UTm21HOI5ej3CUuaSlI9BxgAnDG+LE0RAqCnlJFAp0CYgs1cO2rpnECdglhkBViiJ043FATC+iDc&#10;aW8mw+9YnJcv6iprJNt8f9egN73KRgtHPrHi+CZLiztdw1SZexcQtpq+nrAuwktw4X2AGcLf+GZr&#10;FFbb/OxRq4Uf2NzF7daO19mdWz+yu52HzG7/wEHcfP05qxVfRPD7gfvG3Zp/GIHvUesFvHNmq3XK&#10;jzCHT9vinZ+5NaG38ITdvfNDm1/4PfO12W533wHw/Zq+fcQ5WE8/N1u7C9i8tuQbWjvGGUls9vhG&#10;64bb3e9V+7BbXGv5nb+08PQWwFFkeVV8cbMzglAsIBfZ5KYnLdr3O7u18Ar78arPrUCeyrdJIzp7&#10;AgGwiNBzfr3FE4rGHrDCxX0IwwctH49YPL3V7jTfteTSm5bb8Kgt5FZbde4oQO51qxYRoNjHDWhQ&#10;yN4SDS8D2rwmsHydY0WCD/O/hDOdG0Vhq16yIrFViUbC4HgfxPVbv30zTQRzicE5YxDzhXCWBmDU&#10;FyHaYnxKq3HVUwQUAkCenJY5wCHSfaO2l++yFAzy/RIBqaX7YTKzAK1r/l0WnQgRlkQZyUdqGiY7&#10;wXUnAQ/SlGyHUL5nC4tIg+0sPYIInBIEpzLtKBqK6zIGez0Dd80t1kKSrAHKYsBRq76e6zdBtF+x&#10;WmMzYA3C3EUahqEt3n7S6i0l5d0IoFoDAF0DUVO01RWrtj9x02+9/Z7V04Nu+unRFxXJV0oA1Yds&#10;SCsGeGo3kPIBCc10ozswx6F8rY7Z3RaEj/varbese/tpQNmH1qp9zNxsdBNHo6akvxstYQ5jQIOS&#10;rDbpQ7vxqdWT3YCy9YBT5Z/bzrXbAIebLVXgAuNUigBp4eSrpzqtAihKXNysr3XzoZLVtjtvIfU/&#10;z3O2wrBOWrWnuq1jrIvMW6qaoXsPwwimfI1VgSMrOQXxFQhhD8zxvQBLFtV5EwZ+jHm/BDG/bBUY&#10;s0ffVnYzxtWAthXM+07A2GX3r1H6E6/JGs75s7WHEoi4qinUmIM0OsKYDrAfGAtMXYExBYi9KlZE&#10;im525g6Q0b5AgJBPjRKTxgAaBRTEXKsSWgkgVNGMSmRcAMzJp2+BsbcAyUFpmjExXp6lMXpQAH2S&#10;z5r7I8I0FS0rX01VsxBI8pq0YkCq2gAoEThSMI4CFpQWw88HQFAASWlEVOt12XSqPgsQZqWgeL77&#10;hgGCBehkHgN4ZPcLiOh/vUvARGPVudO54N0BDJU5lFnZ0/TwfXYOi5aDIacJYH3JVKoqBrGCOGSa&#10;vPdcnqV5Y26UlV/uBHnW7bPFX1mrIY0rwldDZliEk/CcdRB2VEGkx16tV7X35ce53vdHA+AhDbrX&#10;P5b2FkFKvlq6V2dSmkg/4/RRWmOlEdJayqysiNlqY5slMifXdyNcHWdfzZlKXskfUcxdfRUQEeit&#10;NLfZ7CDvGL7KuimCWeMJGWM2fz42vhNtUp3g0ugla5Q/cSd7VZKZ59yGnI1e+wPrha9bN1oFQEPA&#10;UUUC6EY7esJ689obnL3c7zjbx6x044S1C+9bcWiVxVMIR7Mf8P2nNnP8HbuTPmm3uj+xu3f/0drV&#10;n9pi/ee8g8+L/2Sf3/mfdqf7Bw+cuL3wG7sT/dpapV9Brx6yxdazjBlQCR2S+XkBoa8GXWj03ufe&#10;nwPkVOXhXc7ODs4OYG5m0MJhhCglsea8zR3jHE0ClhFglHi8eXOF5TY95ZpGza1AeiGUvynnqjzG&#10;XsjZ3K43rHb5j7bQfZG5HwTkyWIyy1xPsbenbezIBivnRq1+ZqW1ctovBZu7vIV1uOJCwdzgXuji&#10;XquP/sai7Y9ZO6/yXNCemY0INpyPMucuvWTy+ZWg51YUgTb+iv6KHsmXUamQXMjhmjK8Quf+ixJy&#10;fXNqv/Xbt9cgHu7bwuGX34tMRUrPEITXAVcyt8J8lN1fKn4RXIh1Ayan/E8BzE+mMjl0qySQCLIz&#10;Vmnr8jX+L8AQVPxdTt8qXn6e581CjFfACHZYs/e6LS485mbOBozGAVdujvfDgKuAQ5hIArGTD5QS&#10;5TY7r0OYjiKZvwbTetcq8XFAzUrr9l6EqCp56V5rzb9i7XSbgyQ37YYD7l8mDVW79aZVAYryU4th&#10;dsoo775t1W0QxDOeN07+RO36J14+qaXqD/U1WSTb/O8Z91rrdF6x7sLzjBtg2VzLbx9YUwEUCYwf&#10;QFSAwQcqwl5WokwAipzcAcmqjyofpSSBgcrXj+e2KzvdOdmjAVtvO2iT5q3a3gzwPAFDEzOEaQNq&#10;ZfKKFMUKk6zWjli1dJ7xvA8zUM3Mw+4fk4fgFuRsLw0H6yAm6cwBhinnaaW6qFaPAqhkGoX5VPYA&#10;WhU4coF5OQLTVw3Rj+jLBwAggFxNiYfHnLEKKOUccOQs5TlNiH4D4CC/qnpTmqNrvAeAjyCglBGp&#10;UqSkCkyAIQCcAqXvYB9pT0mLKJCkz17UnfUup+cQFE5YSRoqGLfmok0/2sx1UhYgzDTIzvS5R8BM&#10;goL2sEx3YTDDPCj6WAmnYT5iMjA8Bwfy1wT4ScPnmkKlQwFoZGXKJk21UJXCQmZ31yA5Q9X50Puk&#10;mdN85hBKBuj7CIxSwE5aCSXzZU7UHOxJC5iBSxdmFJCRRygCiHqhfH+OxpGdO3/u8rsANwJx8qGr&#10;NzfzPQCbddH5ceDLmioBtAcpMC/yj6wCVrSXF7p/tEr9CALHHgfiDrKqp5nDTezhTxnvYQc7Keeo&#10;Xd/M2rHf5X/HfBVLo1x/xtdMpl25JSgF0fJYsvGzB6uHM9BFX903kvGm6RnmE6DlY5YAqP6x9nVA&#10;fA5hYWTYAvm2zbC/AJg+tz6vX26aAwfICCIzl05Zafws53e/BbmEObjkLhUyu9fLb1ha28l4lEty&#10;kwWj6yyZm7X2PAJYe51VJp+1bmeLzV5ShOcOS8d3A94+sXQCOlFjLw2uslbyMYDtN/anhR9aK6/q&#10;C0+4X+1nCz+wbu1h++zOL62TPGvN4GFbbDwEkAOc3XoYgLjJ4tn3OLucC0X6Kk9feBWA9K7dbquM&#10;1xucHUXPr7REUaDJNsDUMfYlZ1ZBAOc2W36A8w+QbkKPihc+tdKeV610di9zyH52Abpos2X2FWuu&#10;vTa16ve2OP0pAtInLjwpIESR4gJPFQSi/IV9Fs7ctNLBt61dZo9B7+Yu7OJcKRhtADC8wzrhaUtv&#10;Pmu10actuLnG4rFNVp0+iUAJ7WPvK4Apio9CDyZdmNd+KyF8K1CirCAagfNQ+eAyPzglCc+0bwhN&#10;HhSn89cHcf3Wb99eExNxIppJ+kr+KWYic5cKl0szpZxBWU1OaRRk7oiRCBXIMAzxes9aSKKKoHSz&#10;LETfNXUQ7HxJRBvmx3VBeRgQMoT0p6z3MAokQFVAuHvrEZjLJrvVecvS6JQzvHmXZncD2pSjbb2p&#10;FquS+Kr26eKdX0MgN0GUV3lUlPwzFJXYBNAstN6AOO2AkL9mtzu/t1u9F2BQgJSCUkScg4EpzYaK&#10;478Oc/vIatJmAOza7bc9YrVdV4Jg5T07CBPZBSMEOCkVQ3HEnz8PMV9sP4ekPACAPAtRHXKzVVy8&#10;bt3KOlu49Qc3XQrIFZ14n4EAf8pYdvG8HRDJEde0yM9EjsYVGFTKOFXzUmWuEkCER1kmZ1z7IdCR&#10;JfpVgl0lwl1vDQCqEhTXU5XfuQzBvmiRTKyAUpmtVQaqUrpp1fCMm2obje0AQ2kDAaYwF2XcVzqV&#10;dmcNzJHvm8wDjF0Z3JWCQEA+0xKVWc9Mg6TggpryiQGUm923va9K3FuSiUVEX/47/M2CPQQoRdzn&#10;2DOzSPkXmIcB5kNzdca1a+7/pDQa7BnNd8JeqMQwls6HdrsFQG9+4OBCBeodTAB8MlAk0LS0VwP5&#10;5QgAZnkFEwB0ljR3aT8Hs5YXiGWOMgYosyogLifTP2tQO85c3HBwrWfJ8d594NRvB3ICePyP8CI/&#10;PQXiqA8ezMO8ZKBNfwXK1Efdo98BMoXAwYcEIjFWMb2s30vP9rMngKi+aq71jKK7Lkjwkc+TwL+i&#10;atPkCvMgUFg2VahQtHcVoF/TfLXeYz+vc3NjizlQKpG0o7m44kJJa2Gla7KVMDZlD8gNoSbBpPkx&#10;45Y2kn1cATSVWEOeL4AvU2/pXtJv+uZzIG1ZDuCndZ9h/gbYe4pu1zkXqIapQxNUQi+YlcYOgAD4&#10;zzGX2e+BJTJJQ1u+RHuWmke7Mi+l0ZuAySJrg2DotCSylsr3pfutMLEWIWonfV9jaXjeSlPPWiPe&#10;C5jdB7g7ALj6pS0wruDK+1YZfNfCYYD8IGcnt93KUxsBLm9bt/lbW2wJtP3cPu/9s7W6L1i38Z7d&#10;bfzMg5pud37Nu160+aYCHVYCyJQa5H3oyKsAvKf5bh0C3Mu+3+oIPALTjdzTCGN7oGVZ3WDRiQqC&#10;4uz5d5nH2NPmBJeP2OyVY5wDlcL6wOIrBy08+K4Vjq+Fbs44eJO5OVcSSJ62RvGGTa5/xP6UIKim&#10;0CD2nLR3JQSXHPOVjkE/lUtufMhmt0ILoG3V4KblrrHfykNWK52ycOo4c3jT0tF3rDXxolUuv2ml&#10;oY8tnTto9dJh9qdM9bOuhU2hc1pn+T47rWcfux+qXwOA17sLRRfWI+i4NNaeambpHIje90Fcv/Xb&#10;t9aWiLWYEoS8BLOSqUjSlXx8ysVZpP31pijFSA7OShURjiCVS9OjDPLbHPCVijBYmKoSkMq/qd7c&#10;6VKr6l8mMBL5ZqkotZKCtgRcBJLSHQC2t6wz/6R1Iah3Fn5jtxRd2n0HwPKpNdsfQsBu0IdRwNwq&#10;u9170hYWHnfwp2TC8t/y0lA0d4pGYu82Vnjh7mYF8Mc7EoChTKnSMs13nrdWdQPv3wJoULb0C1yz&#10;gb5shXB/ZLfnn+F65duST0qRZx50P5w6oKLZ/MSqxavW60G0mys9VYPMXqmeA3iKYTyeX622AwAh&#10;B+ZJQMKgtTx7/ToHoyoMH+ZE+GCEEHSZK+IaBBUGl5klpMmAaAJKlZZB+djKAMiC/NcgpgruUJH+&#10;VEXe04MO2JTos92DicPMlTIiKisyeAAAPQqwGqF/h5lHwBrz2YCB1xqbuG6nl+iRVk8+MEF5mjED&#10;NAJAGQAnLsunUEEarzKPuwHBY87Es+oagJqA5qBFYEWltMTQZ2FCSkgr/8bLjAOgxP+VihL0Tjlz&#10;qShdC4AtAVT0PLUF4wtvOKDudl+D8Q/YXClh78HUAGAO3HhHHgYjM7+AhmrE1mDmbVW7AOTo90xj&#10;JHAkMKUoUQQHQEosLVt4lb131iLVaFW/6GcWOa1IU92baZcyUMYYeY67EAA4vK4p815UkISfEV2/&#10;dFaW7sl5hCb9BHzJrC23BGn9Mn8/teW+LX++v2kvLP0PY4y8ismsxQBtrZNXpwAESxsq0K+k3AFg&#10;VaC/3VjNZ5V122wN5q7T+NijvgXGlQ8vKV+2Xnelz5sK6EtrrICFWnMPzPqsM28JAcqVpxJjWS6+&#10;AQdTX/Rd/dL8LPVT9EHCHGv7BRiVJk1/dY3Wi2dJEKzKry5j8FnZsrybYPVsldlSLV+Zvz3NEeMs&#10;DPNurhNQqXEmXIvPfmgxrmTuBELWCWux7oXJjbbAmS1xphd7b1vpym5bkHtDstHa0y94/rPSwH6r&#10;lvZYOAvwHALkBh9ar/qK/amrRL2/Aqw9b7eaH1qr/C/WKL/gtVjj/CuWFF+327Vn+PyYLc7/zgWT&#10;SgD4Kl5jf75lIQJKPb7AWge20HvPyjcBzukxW1SUO7/JNFmtf8KZUb68Env7qtUmdtnUlb1WKe+y&#10;TukgwHKPBef22OyuFcw35479LNcAn7cSczmGQHPwEZvP/cGimRsWROPsQQQkgLZyDc6e2cLYBqw6&#10;eNDyu1dYyv2V0nkrjJ9DYACAzx2yan7KAvrWmDlq0YVHrTX0lIWTWxkfc1Q4ZMWyIk6vWpAA8kJo&#10;J4JqgXXVXtO51dxrz8lPVsKYQJzcHqSNLoXZ2pfKCKo6B9oTzEcfxPVbv31rTSBumVBzODnMcXTD&#10;maiYaaFQ8YNdgwBL0yLzqq51M11eOeL2ccivORjQAVelgiQegpnBrCsyHyiFgxi3yk/xf1UF4o/Y&#10;YgcCBJGT5NedXwEgeteq7bWAA+Wl2gLYUvmfZyyuboGo77Ve5wWAG8Ci/Y4tLP7W6tFRUyRiUSWd&#10;XNqPIYrXTLUi2813AHKPWL39liWAhJoc8SH68sGqxkpdsgpg+q512itNWekFGGVSUHoR1RhVSpAe&#10;/WnUP3athTRWbUBcu/GWLXSftNu3fgLwVHqSs4yd8VSRbhffZN7OZOba6g6Y4iXLyWld5lX6pVQW&#10;SjjcVGSgAJenc1AAwnFL6xsByVdcI5UGAC8RVvcVu2YRv6sPvfnfWwXGru/iwrilje2MPXRTuAJI&#10;3IcuPQkT2c5afex52lSHtVI+C1Pnr0xf0oKxdpL8xUS1jpH8FZnfVkf+gzJJ7/R5lO9T6OkLZAKU&#10;lipneQG4UJGRB1nnK25GCwGLNZknYbh5wKDqdirHmiR7gfYkvcQz9zCnCkZB4mc+4nDQOt0VgPXX&#10;eZcctQFurrWFcTt4y/biMpOQBrMB6JQZK8ubJabH3uW3TOub/R8xD0oKHRcm2Rv7Yfyn6LvKftFP&#10;5kmAU0X/vwBial+YN13ryByp7qoYU9YHAUOBkUxbpKom2VnJNHBeiB6AIXNuZoZcBnj/nqZxKnBo&#10;1qOywwIMtXHIQW1VPmft1Q7CA6U+qZwxT1idHAH8nwIgj9mt+RdMqWoa86/aAvu5BDCrV3mOfNtY&#10;53YTgUa5G5eEnQpnMJCwxbMK0lYCnpL6AfovQUzaQo3vQf3811o2BjezsS9UVkrO8T5vAMllX8Jq&#10;9RCflzT6rOPsJPM9q+syDb4SKMvcXyilCE0y/67l/wnGs9fmAWISTBL2X7f3gvWKqmMsH6+t1i49&#10;b+E0AkrA/GgPlDjz1z6xaHrY5tsvIfy9hGDypt1d/IVFE3ugIY/Yre4Tdoszn+Z+b63oOUCTAhue&#10;h9a8ZBX2ZRKssuqcyvl9ypxOMt9Kx3ISYfMZq4bv8K5Bnvkee/ww52HQ6oDnuSsfQCfWWziOcFLc&#10;btHoR4xTdX9T6469a8mN4za56VXWNmA+Zv08uuCgv9cAXaeesPn8OstPj3BWAGOFKdd4h9PsyQv8&#10;zrmcO73G4tMb+D9nhdxZq+VUCaRk4wNHrA2Nnj6w0nqzB6x8+QNrTL1stdJWK02ftG68F2FKKWIK&#10;fjaVvsaF8zjzcVPFD4+M1blWxRkJSQJxldPsEUVqS0ur/SGT76SfGdEJBb70QVy/9du32jKiXVg6&#10;wCr3I2dq/02MDSYYKZIO8NBobee3HEQDZibwEKuep1IuyBdOZqOM8Ylwy6dNqSuyphxQsZXzFQCV&#10;/Lh2wshXmpLJ6vlNgFu9tgpAsdX9QWSKazT2WbMlZg+hDU/YfPdV90G5dfvX1k43Ab7WmHzrVBBd&#10;5kYBxgSC1ATE9Dq/s9uLjyJBy0dF+deOWVu+dJ03LeX9aaL0DErqu8vq6UZrzb9jiwvP0o/3AE3r&#10;kaZ5bgUCWZVpU2kSLmX5lmS6APQobUe9uhYQ+IKptFG3p+S2rwKeXmFcb7ofXa/9AkyY8QTXYaAy&#10;6U0BWiCaEOYklAP9Tsa4lnsUHLEdoKUcXkj6ALnCktlOEZIt5sCZb3rKtaEKhIhhbu32Cltsv+la&#10;xHqkElWH6dtOgIASE5+E8CrnGgyUd5fTY4DFHT62XucD6zYBr5XdjEmARRooJa4VOGLdfe25z0tL&#10;TUPcD0PIz7MmMJQyc6AABwF97lNAi0r/ZLVXB0z+XLXWVgdMqlurWqvud1bZy9xuYG1WwRzFSAQQ&#10;BcAimwsykKR8UzI5CqB5UmKeo6oXDqTYb1Eu5bcMJOkaCRohzEsJVKUBlWZSZdbklC1tj4+HPapS&#10;VqqSofdlY8v2vPtu+phLrA9MOr7EfOk3gTVdq728BGj0mfnQ+0PmRgEK0jQua6EKrkn99wM4nZts&#10;fMwF50DBIIr6VKWJOiCrVt/H+2ZcYGpIq8vaak+k/ObVQWIlx2avKi1PgjBR2WpN9rI04gJFYsLV&#10;Osy7wDoCrLzYfmmcM3He11YRt2n1KP/TDwdX8m/794G4ZRCdjV/3qoIDwgjvy6J95c+XzWUZ4aQi&#10;EzfrPD065GuuZ6gWazkX0j8Fz9y0mWsnEOQOWqW91fIjgNIKIFVm/whBh3MyX93Aud9tneKzNnf+&#10;DXfTqHk0Ne8a3GrV8U1WQ8iqR4/b5whdC52fmd36qfVipRQBvPWeslr7Gbu18Du7s/hra7VftfkF&#10;pfB4B4DFc5sAIQSPbuUDzs+AdWvrbH7xZVtsvWMzl1ZZq/eezXdeYW4PMsdjCCic2xv7EOD2WCPH&#10;GWu8YbnxLfwGeNU+v/QBoO+CTexbbcr5ptQcMSAuS+czZ+WB/daafMqS61styInWpg6iVPKqOHzM&#10;ZgagO8zT3DFA+oWdVihzPm9es1b5NOdiyEqTAzz/gM0d+dAqk4esPfCJFS8geCL4hmObrVlmTyEg&#10;aJ3KgQKNTjPvReiEtOGKHlbAglI9cQ45MyWEEpXTcv9ofQbwufsE6ybQn+WKm4FeQc/Yh30Q12/9&#10;9q21+5iUmpgRB9jTPMi/TUyG75RCIoRpiUDLubUq5gLRjeLrSNcQBwhCZvISI7jv+U7c9X8G8MT4&#10;siz4CYzkGIx3GyBoj2shFDUnDUodZuwlj+QUXz1iHaTtdoPrmq+4v5sIcJoed3+zenMX9+2zSnTe&#10;YpiGzI+pzBow9fneM1z/PNLyaojRQb5TYt6j1nKtG+CnB+HuvQwxvYz0fonfN8IUj0G0ZRIaBTTt&#10;Q2I9x9+zEOdjgLYDjHWnLdTf4dpt9A/ptr7eKoBBlQQrBxcZ3xn6BKEuXYHhHGUse+n3KpjD2zCM&#10;F2Emr1mn9Zq1AYtN+tWob+HzuzCIZ+jLWzbfWgNDec8anTUwCZUOogH0XHsoMyrPl/QsTYzSmcgX&#10;yrWL9Y+sKdNa9STzcYJrrtE/+lzfRn8+AYzudpOZTH3SvmQaLGny5Gem9cnWz7VBzI9y0CnFQACY&#10;qsrMEo2yD2Yh+IOmqgcqBZbEMNrmNubiAGvK+wC51apq1V4G3J1wZ3ppJWtNGBhgzH0mXVslhp69&#10;00Gjl/USIAQ0N3a6yVW5wxQdrUhWaYT9HpiI/NvkaB0znlqdPgJUlVleARRZQEcEuItgLlcZr8xB&#10;Eii4lzFmpr0vAIoAk5c9c7OsAJ326vLvmg/uyUvzJtcBgGXK2JaCMTKfOQG37Fl/yZZpAek3fVK6&#10;EEUMVzgjnhoFACnNorSM5dKgn79SOMbab7d6W+u8HyY8zj2A+NwcZ/Wca3ME+mJATUkmVOY3UDR5&#10;AAB2fz/W2cGWxk67d2b/95v2lnw5yzw707whxNF//16VAdij0lwKLCgfnUyv0rDWy59YMDPM9+Ou&#10;5a+7n15sleZGzugxS4rPWyM+BzjZaJ34UavPSRhULknGp5q3V9daMgEgnzltt7pPWq/+irWi39rn&#10;nd9ac24dwPAR680/yll7CTryHALhj61T/QA6tNtL6s2Nyg3jlJfbqyGItThTi9Cb+buPWLW8F+Ak&#10;94iN7j9b9GCdy+zzkxYCOsvlKavkViEYXbK0qIjTiLEXbW4/9AGwlT+hurKqfhJZwLXSWs4NXbE0&#10;f8AW0w+tdHK9JYXL3DMLcM/ZzNBJq+auWXmaszUzYblDq604dATaMmUz14+720B5chdnIGchADKh&#10;74Vrx61yaY3F11dD5/ZbaXQlQiq0qMbvnFElGpaWX7WJtdYqpRcEY76ny7HOS5G+AdikrWOvu9mV&#10;vegRqtLOaQ8C4Dy/IudVrjcytfZBXL/127fWxOCWmdeSJgEi4xnqIfxZeSJFnRazMHP5B0E0ZGJT&#10;SSOV90lCwEuQ1Wt07YUYgmsYljUT/IUZehJbCLBL+zBVmRLSWqapiQBhyi6fJget09jCtSr2DUCQ&#10;dglAGVbOWz2WGeUpD7dXvihFP7Z6awANl6wUKV3EZaTvi9Zsr4H5qUD9ViTq9wBaH8IceC6ATbna&#10;2gsvwES2WTM6Ahjd4tcJcMm82q5/DIC9RD8vwgBPOUCQBkwmRJU8SmWqqRyASF+yporhw9jnax8B&#10;PlQ+ahcEfS0Aiusq8gOUmU0h+jTAkPtwAWTEMBTdFieHkWIPM+7NALcVvP81q9S3Wr21gmdt4DeY&#10;d2V9FoHbAQhVNkJgr1hO8x8IUA1ZMJfAvADSMuMyb0qPomoMESAvz/zmAcsZaMrWwjWsDgZEiCHc&#10;wSDM9oxrMmMn7jAgBSAIGMEsVAmhBjCTj1YdIN1obQbEHeXdIzCjsqXBAAD6Ip8BezVpiuSHeDCb&#10;08ou3jPO+6SJKTgD9xqivN+1PnxXTY4BTlXwfYzvAG0CXMyTV3gQYEPylwZTmqMU4KK5j5UaBJAd&#10;J4ASaQcBbq4NUgRqfMU1Ddp/SoKqsQusCRSV2INZ+ptZGNQ17gVA+P5c2qP67IKL9qauK3qEnoCQ&#10;0pB4ChNp8+6dGc3r8v1/4eYAUYBK4OqLc5SlJJHbwyygUmeH37gmFLBnHaLgGoBvB0APJsz5kLZX&#10;+zZmL0YKJinOuMlb8xPwDtW2zUA8c39vTEsm5v9Q41kFBILGIfaJzIYVX2+9Q+C4HNxAwFGlDPak&#10;xsC4coN7OOsnbS6Irc7aSusdNQAirFu9ethKgwg/7XUAl/PWjV5jbJzh5lqElLVWKa22mXOboB8X&#10;LHdzi3Xj92yh9arVi+8C1h6yVuVF61U/5Hz/0j6784iVR143u/Nzu734rJULGwCFK3zP5koAS/qo&#10;HJD11icerCBzrgKzqvk9VusgULU/9P7XoEu12i6A2FnA5LTNXD5u83KNyH3s5tUy8zCx7yP2MPvo&#10;ykt8P+bCifZgzPrlh8/YfON1i4tHLHd0E2s3ynmasZlhVboYs3DkrN9burbP0uuA2ZunWGf2O4At&#10;mGUdp09aPHXc8jcPWjS100qXt1l4iv6ef8taCft75D32OcIpglyaXmQMAHatuTTnnCEJBV6NQX6f&#10;CEwKcAlcEJpDaLvKuwBu8n/mr2ugJcCwXqJlSaQIc0CzC4YzfRDXb/327bUl6ftLjEnmIRoER4c8&#10;c2qV7xnESAcZZubliyACQXQTEIc02v0AwnAdJqNnZJJ3xnTEhJDkuD6GaGfMVd/LB0mEfcbS+u6s&#10;/AzfJeUzEJ3NAJp3TNUFgviqNap7IRY3neH3us/YIhJ2G0BTbW6GKG+HiG90DZVMkVUFGEibAzOL&#10;wgvW7UoD9hz3qWzPauu237D5riIgIXStd9xBXIX/VVe0WVttiwu/B6TsNlWOUDkpBRpkiWSzkkDS&#10;GChxcTm6DoFEYq9AfAFWKv3V7L7Msw5AvCes2vgAKX6tAytVN1AJLIFBOZl7UfoKhLl6gO/2A3w+&#10;BKS9Th+fhan80hp1VZHYC2g7RF8OIy0ftxrgV0EiKiXk5t76p1yzy8cYBABL9QEwJGlbgSXyS1PR&#10;fOWA80z6Xt1B5laVCgM8RtJcnDBF4MpkIm2OIjHlO9iA6Lea8tc7BuE+yu8XkMIV7MI8CNhxjaJz&#10;43Q3oJFxALQV5elANz1If5DsHcRLIyMmzV5i/tw3rTTA8w8zh4cyIFiehClMAXZl7pQQEDi49Ihc&#10;hAil/fD8aoxJEaaa91DaM4EBGH8gICptAKA7K08lc6DMiNLysc8cNAgwAlp4n8oK+W++xzNgmZkD&#10;dRYEJtjj8jusnOQa+hYElvfnCiwtnRFv2fj+U9q9ZzPfAp46e7zTfQX1bvU/H7PWlx3wKqec7lFN&#10;XqUyiQD3lXgvAA0hTKCYOaryv0y+2oNyVi/BrGV+Vu5ANwU7WJS2XIBY+/0rffp3NvepBbxHpTGE&#10;gGOAI9EE9UWaxGxfaHy12kEAzTXL3ZCwhHAgB376UYcmCHRUk4s2cxVwlGzl7H5ixWtbrZF/DZoj&#10;UH/SOp13rHRzuzVCRchfturMy5YUj9vtzguWGzhmneRVUx3Tdvct/v7M7jQftW76iN2++xD0BVDX&#10;+NTq0ZPWW3yT/TVInxVYwfmPzrKnLyIEAaZmLwOKtvIZQVJuCqE0VNcAep9aMAq9mh22qZsID5O0&#10;maPWRZCq5GZt6sBq6EjJcmc/4q+Asyqi5G125IYt1JXq40mr5Udtbt9qK0/ctPyUBIsCQA6wN8Z5&#10;Kg7b9LHNVp04YcWxG04jk6ETNjV6jr7OWlrgDE6fsvL4ZUtGPrTkwh6bO/ORNZnH6Su7rdaEhsik&#10;zFmT8Km9LtBV5qwrcKEYSohDsARQumBOCxVswfmSxlC5FLMABs4koE1uHirBpxQ9ft4QTh1UstZ9&#10;ENdv/fada9IE8BeiLhOYIlLjCgdXvhPJIN8nMADlcRJTDC0OBiEYgIj0hNXae53QqdRRqVSGycQw&#10;YVWGkPM3zxND8mdLIyetAsS+cRQCqsiokjOjFGLZVB3ThRcAI0qxocS5OyCiO+zOwq+t1YAwJmcA&#10;EZK+LzuQaTfftzu9t7nnZYsqO3lvAWJ/HQC1E+n5IzddqkzWfPtVQNBHVlG5rPYKCNFFmyvPeELR&#10;Tust6zVWAhxX8473kODX0/f9jBmptwzjiI7ClHbx97hLzkEeYlrb40QvkU9PqOCKDdxzCmkV0AYA&#10;bQO4evStVUNKj2ACBWmnclaIlIZExHHSWlVAaQIom1OBdcCXyknF19xMrIhPrYWuU1F9JeZNYNQC&#10;ropSjYIbjEHVEJSTbxYirFQtgLbKYU9FEQKyPclqfIW+y29qD+As07rVmNNmYwcM9BDrMcyzr3KP&#10;UswMWg7GLn/GAIlbdV0bddWH/AgguAMwJO3dRfp8xKr0MdO2cC2gIC5MsKYTjE/pR64D0ncBtLey&#10;R+RzswSCAGAeXMEeCUrsHQ+CkT+bpH7tiSkrp6cZ7wjjmmTvCZBIQyRtDsyI96nMl5hK9sxMQ+XA&#10;R2BhCewo6jOEGStNSCEvn8+E58C0uCZY0uAJJFWYIwHHvHyQHMxoj+p5/O9/7z8b31bLNHECnxqv&#10;TONpFbBZUOkl5oxzJn8ylV3T2iq1iwCotMLF0rALRBH7R/OogCKZv73CxQPf9R9syxpErZWEGmnS&#10;+Jzj3doj6r/8wYJpQEQOQa0NSKtu455ZaIfM8oc8wjh/9RNoT9EW5l+14plnWfcb1ul9aEohE0/v&#10;A6S9hDD2qZVzW+12+ykrjhywhe7vrRV+ZHc6f0Aoe5pnKqJ5o30OiIsm3kNQegqhSamFPjDlfowL&#10;Shuy3ip1hAb2nzTPAftWKTWCkQu20FrBvCtqXOBmkmuGXSsdTO+w2sQNiyaHrDjEeeLsqlpMDzqT&#10;u/KhxaxV8dQOa0xutNmQPTc1atX8AZuvb7C5C88B/gBrR9ayxzUn7MPyhIUTAKci6zRw2HKXtloK&#10;eAvyrGluxorndrsWOgY4zQxe4H1HrDYzZMH1T601ttWCIdGn0xaMcZahTYpcVjqkWuMAn+l3oQCN&#10;uww9kOAkrZv83viffeRgjD0fIvhpX2UaN/ZMID4gAQhwFwwgUCIos+fK4RV+U6RqlhS6D+L6rd++&#10;i80ZoRjYElOkyYRWji9ZpXGEQ43kjzSm4svSgoQcbpl1VLBZjKIkcwogptlQ4thNEItRiLgkf5n1&#10;5FAeAbSUUkLPlbZAlQbGuW4cUHGA62AEMPNGTeWv3oWAnLFKfAjC/Fu7u/CwNbvv0Y/t1qxm+c4q&#10;rsXbDyDYB5Hd5don1Szttj60bm2L+5a1e2/B4JDY083W6z5nrRhAw2c5x6fKo1X/2DoArirvkZlG&#10;oLHOve3uSmt1VkD4X7d6fRXA8SD9FMGFocrkV75Cn+WEL3OFMtyPuuN1LdnrEn1OZmnGFSvlR+cN&#10;mMYm+r2fca2EwazlPgi4QCdEUsxP2e/LMOEigLaQazAXKmXEmsCoHfh4TrlzpsjTRnrMmksgM+sP&#10;xFopPQBBKhWWSsPhUbN7AKlKMbLHEwOXJM0nN5hTGFARsCQnc4BOXDkO8Pwo8ylqwIyqBwCf8pNT&#10;8ITGdABwedq1AdJ2Sasl4CVGJGlfxcnbzc30bSe/ySdNz1VEc9WZbxABJgFtMeuptByeRJqma5TW&#10;I1SAgZymBb4YZ54xCbiEhTkYmPzAmCMxPd6ZRYsK1Giv8h7XKgHAwnFAgCogwJDYXwJzWTF6mRGV&#10;qiTHs+QkDwgKRx2s6jmKzstAHJ+XnylguHwmvtW2BFD9f2kNFdU4Y0lVUdoV1jSrPKHySYrcVjRq&#10;vbmF/X6N/TTDup7nd5nL8txz3AMpxIC//I6/TMs0sEtrwdpKg1qpHAWQsNYBax3kLX9d5bz0fu2R&#10;koOnEBqgagjRzBqrTe9GULlmTaX6mf6dRfW9nL197P1zlswcsdLceYuae6yXvmydmvxfX7Lb849Z&#10;bmyzddLnbXH+CejCGuvUV9vCrZ8DcM5x/k7z/zNWyb+JULXZg4oq0VsAM6VBmXEBUImJVUGkdGOX&#10;daAvs/S3Al3zHGrMuXJczkdvAppOWJkxzl0+Y4kANiCpMbvd5q4dtEZ0zOqllVad28171lmc3+e0&#10;qBXttemL0KaRs4BS0RDmCAAe8tzZwbOc9UlLr+/0BMU5BTPwzNINhMj8pNPZKHeJuUHYHT1qzbmj&#10;ljv5qSXD7wEOJwCjg5aW9jIWzjXCpPxglbNSEc9aEwXvlJjPUNpvzoVAmHzd3HwqkCd3Cv+sNSky&#10;z0psrTVUypEh5u4aghaCVfkigsIl1lUa18xNpg/i+q3fvnNNjExaM2k4dKhlEhNx1nfSUsix9YYz&#10;DKns5YukSET5yMlfJIsGnEJarAAmTjiwyIeKakXaCwZNAQQiMq06hK210U1sjdpB67XWecBBu6Hv&#10;V3PNFp5/EsZ/AiC41RZvPWULC897AXyVw2rMAzLiow7M6q0NVouumjKpi9gomlBJWpP4oqWVg5YA&#10;eAQQW90PLA3O21xyHUCy3xaaz1q395LVKwcAV3s8irUH2FPi2kimSIigNI0yKyuXl/KcqZJEWlGe&#10;rm0AvHfcubpLX7uddwCHPAtgVk0gxjHgKjjLvKwGLJ30BKjKpyZ/u5qco3muAjSarXcsqu3n+Tw7&#10;vABQHnTTn+qWVgCDTRhAVUENAohiJsylGHqZeU6T4/T9JIBEjvcnPDhE2gkxKKWeKIfyhwFAlq+7&#10;OcjNqYBMafBUqqleU6TtVtZJuefkP3UDRnsTpn8B5nXSKoEK3Csp7ghSukyYYswZCNc+kflFEZLN&#10;9seArhu+T0TgVQBf+dYUwVarHec6wBeA1/dWTv5lML48gCoCQKYqGQTQANQp2i1wU6bMPABkmEQC&#10;oFOkaSEAzDqAE4jRvtTnbJ8KnCj3XkT/XZPsAEUgM9MKqc8hTM2rD7AvchqHtEF5PUtaLplWs/2d&#10;PVvfP+hsfFtNAE6m4exsZgmKBYrG2IunfM6z88qYiqmvRbvNPlTaGXdZkPk4triO4CKhQoEjrjH7&#10;6nv+Mi1LIyJgqXleMpO39luSG7Vg5DrnQD6K9Clkn7D2taoqBADobrxniTSx0uKO/xbgs9ZavTds&#10;cfF5SwoIbtNbELQ2AJyGLBp/ExqkKgqc//Lz1grft179Bbtz5+esserHrrBbvUesER9wWrDQVTqW&#10;N33uVIS+1fgEMIjwRT8VdS5BrA69yCnPGkKWhI5EAg7CjvaTp/MZe8/uVF5nfqdt8iJgWPsMIJYf&#10;3O/a8cps0ZoDx2zylHJSbmVvA7jkjwgwS8cBg1cBs6OHAWwSQEo2O3nD0rkJP8uFs7ssLY7b7LWt&#10;1izesNzVE+7qEOU5NwM3AGrTlh8DjN7cZvHATps8uYrzOmjhFDSudNYFPyXnrkBLJcSVFYnMeLTO&#10;Ec/RGVouZp81ad0AaR7EcJ014j06S7oGQUjXSgBK0isIPUrODQiE1hfyNaelyk1Zre3pg7h+67e/&#10;jpaBOf3vDrr5KgzzpmuP5OuRRyoLkbS9SkJemqPIGYmAhwO/HIxfDAbGLALimeIhXCrpJWYtdX65&#10;OAwjv2mVhnzLxgAgQ0ugQTmoxMCKPPOadRTu33vcM9aXwptuBmjUsgoTCrSQVq8MuCzHIxnTh1Er&#10;YrOeAtIAh9XqZmulu60Ew1cUphIWV5KT1qx/DEPc7f4y0nKIIMonTZUPaq3NVnSfklEYRw5idhVw&#10;JD+aJad9MUSNU+MAZKTMgwrRy1xYKk8j6d6AsO7yigspwFP+YXIcDhij14r1IAqVs1JesDVeQLvZ&#10;W2G15loPnKhVNwFu3zUlG24AABuNT01JXpv1tz16tVbJfOSK0hoAamuVY3z/KQBqJ0R9D2NeB0jb&#10;7VHBbvoW4Ya5yJys/FwyWYZKzMz9qjuqSN+i0n8wPgUNaJ2iEACugJbaRgdtim7LtHECSQU30blp&#10;tH4QhjDmpZNKJQULiGEJfGgtYhgs6wxwU7Jm+U0prYbMN55ihD2msj/aNwqYKAIGXeumfad96KAt&#10;+5ylBwGgyodNTNA1aplmUOsg/6uA58T0WVpej16Vn5g0DL6n/7qb8q+51gQwnDZ2MOcyGWs9ELLq&#10;mc9bKKacY20A8Glrn4VlReNyv+aQOXrQc//yTX1EkBsasGp4wuLGEQsB8g5EixXWe8oahe1WvHne&#10;UvqdFsZs/NCz1mPPz4YhNGUnQttrVhi75J+Tq5zJwgboiKItj9tC7ZfWiF4GtL5t8/MvWrv+rrXa&#10;v7KFzisuZFTZa81UwGw3exghKIg4VypUf8hKExcR5pgb5q/F57kbJwFyJwBwABpATFwVQJ72MdSm&#10;11o4cMHq7R02fQUwzD6K5yKbOL7Jusk5i3hWMn3V5q6dY78Vea+qrpyz6TMImoDY/Kl9lkyy5zlb&#10;ycyM5aayxOrRGIIWz5XmeHbkGPQgZzM3VM2EayYuObgKRhEkOVNzJ9cDZA9a/sRG6Mh1wN1uhNIh&#10;6OAEgtoYZ/g65/Io5xj6An1WEIPWwDVuOseuhZNWTsEN7Bf5nCIkSWha3jtKwix6pbMq4dVL4yH0&#10;SRspoUnBRik0NqPtSR/E9Vu//VU0l/L1vxioGDuMMF+B4IwiqSrqNHM2l7SXVvdBIGQ+vAiwExAA&#10;/DnIgZk7A860H8vNC4xzv0ChTF3SpKj4ue5fzseVEXz1IwaQXbdW/QPrdZ+CMG8C/Oy2Tns1/++y&#10;em1DVm0A4KIqB0qEW2kc5LlybAfc1DaZ8reppmlTKTja65BiNQZJrjdcqxjz91bjZet03rYAAlZw&#10;iVX+fWXvU4qUrjQjzfYn1qwetFp81iqK1goGeY985QRqGBt9Vp42VYaY770AsTwOeDkLIwEISpuX&#10;7jSV6pE/WCSfu/IVgOZRawHelGpExejLEUAJIq2I3QrvVkScUp3I5KyUKUqCK21ht7qD8d4AWPJs&#10;+buVL1iDa1Sv1SsrIJ2rEkQUXQbMcV9lG5+P8axDALMDruELHUwLGACiglGrBDynqlqc23i3zFEA&#10;LwDsXCDH9Tm+u+xO6MrqXnDT2JJpUyZz14QFDu5LAMCY/ZCZdjMzqZijgJt86Rx0ca8YrPwnM2Cf&#10;N2Wzz9/TjmnvMacICkrToGi5svaXGJHm2jVp2bMSnptW9rOeUw4gPWiC3xwEeqOf9/7/a24CxjqX&#10;zIG0msVJQNAx5lb5ywSI5fen87V81nQPf3UP67cslP1nNgfahTkbv3mN/mnfCDyWrIIAVGvuslIy&#10;ZLlrCBjpddY1sGZhkxXOb+VcbGFfH7SZ0Su20FDg1AVL2aNTB96yanTaA3zi6besVfqjNTvveO62&#10;SrQfAPeGxTPrrdt6wzrQgTA3bL36W+zxU9CI9a5hkvaywdmVX21QUEDQeetUPrLy9ADn8yJndsrp&#10;kIIy1CflRgtHERDzgB/GMnfzMHRmF8/K2/jh9QiD09aYRLDKj1vu6lGEvcuW1E5alX08dmonoDS2&#10;ycOrOAPM+SzPmOC8BADA3LTlTnP2yiP0E6F2DCEpDw2ZGbY5wJ4091E4abnrpwCLCKRntlo4ftTy&#10;gycAVQC6AQVcDAKqeKY02TFzjGBY4VzHctFA0PQ8g8trIaG5POW02/8H1Mk9QbRaJQGz9WIf8bsE&#10;TKeFvMeDfRDYypwbBUOoNJz+ZvlE830Q12/99lfdOMiS0AJFc8phthjbHEyjme6DwBwyFW2WRuSL&#10;LPhfud+bfKYg9iIoYtp8lnZLJiAHKZWDDgaVa0oMSL5LqsFaSXZZs6mC7aqEsBXmfdkKAIQGUnUd&#10;UFeJ9lqn9QnEW075b0PglVT4Uy9k36rtALgApAA71eSAVRvbIVhDgJ5jgBNVSliJNCszSgGgMMQ7&#10;Dli9uwLmsgoGhISdV/JeiC4SqQc5KMoSyT0tTdzTbKk4fq2z0u+XObMSXaDPZ+jfZmu1VvKOj60S&#10;XoE4ArwAgApiaHbWWNf7uhbCeRJiCUMoX/WgA5nNkgqAL7zk71RS3FSRp5U9MCT+Jgd5xymYD4At&#10;VaUGABhgU32Xr6AiWKX5Ug4yN7spvQtjVioVReXJj1DRjUWAZ1RRxQVpFJDMYWJKPqqKG0oOK6Cu&#10;lBwyf7lUz28yTSpRaKxghLKKZssJXKa+o4BKMRqlLAGgsVfyArcwdJnayoDOMiBYJrUMrC0DCwEt&#10;PjvoF0hRVQOeIV85Zzi6TvtB9xSXzOgnrcS7M1+5JWHjnvDxX6Vp3PeDs38NqP258/gfa15Vg78C&#10;cOHUBOBI/rBaSyVo1prxO/ulPDtlc5eOmqKpFRWejDxjvfZrNJ2N1dZrvWjtyjs233rL0vFPrDb3&#10;Ls/XM6Ax53bYfGUl5/5jq7UQqBofQXM4a9CMWuNTnvG25UfYi80Ntth53VQ8vyG/vOI4Z+KwdduA&#10;KuiNIi8b9Z1Wzsv14jJ7ecDBiRKZF8uTljCG2fMr2KcArbkZi0ZuOH1LOMvt6G32OGB5eAOAbRxQ&#10;tY13HAZ8AfqGEQhHLgDcAHD7P6QvOudz/CYhpGgzlxEyEYg0F+HkOUty/DZ02iolBdeULB8gEE8N&#10;W3V2wHJnAXpXdzH+mxZNcMbzMzY7fICzcBYaydnwYAW5IijFzghnDrpRGgaEKfBM50jR2AiWCFcy&#10;Cav0nM50FjyklD0Smqa5BnDH2AVy40RBEEMIfYC35BrXTUEPLwHgjnFt5n+53Pogrt/67a+4uXkK&#10;gFVOL7n63cvExDKDTlm9uglQcMWBmZscH3D/cpM6X1Fhy0x5WWMggqrox1oNUII0Lo2cSlrJ1JYk&#10;EL/gOsT+BYj4Ot4zDcBCekQSlQZJoCSNFbV1EkK/Lgt4kF9YvM+6KvWVHvIo2AaMoDv/rvV6r1hv&#10;4SVA3hvWqq+21sIzvHer1eoCQwA9mIAiYqUlk1m2pwja7ite+7NdXW3dxhvWbr7tGd+7imqLRAgB&#10;bwDFpspbqewW4FEBH4E0bICfBIKr/F5FgScIZ6251RZ6L9J+B6N5wTrV9YC6F3jHy9ZdfJK+wdia&#10;K+jfOvrwgfUWnwGovmoJzEoVC+Swr3q1+l/Ro6260pJ85IEdKt5dLUOEAU6quCG/KNfUAL6r9EO+&#10;hAJoIcCsAoOoqS5srGoVNwG2PBcGVU6PW6SG9K60ITK9CDQVChXLw2BjB24KUuE57IFy5YIzGDl+&#10;63cFwag+rfKceTSq+wZJiybNkBiO1l7mUDUBgbxraJVEWGlQpIl18yr7QKkTlA9NgNH3TV6VJ6RJ&#10;FHBZBi//Gojpt/+MFuTl+hDazM0LrHUJACctvNZBAU8S6GLLXUIIm1UZtbI1y2f4rCTZOc7iWktn&#10;EACHr1m1rsoM+610egXCiRLqIrTkj1n+/A5rJO9Z2jhgvc4qq5b2s7dfs4prqbfbAuezWvmQvTlr&#10;8913XTj0Yu8yMSsCO93j1Vq8csXwh9CB0xawz6V90v5R1Rg3508NWun6eqtxPgsTAJo5QGcYWzx4&#10;ydJJ6Bogrzq6gb4csfy1w4wvtWousrEzANJczqNK84fXApiYEwBbOSja9NVTVp4Zgd7JlAktuwZw&#10;K4/Z5M2bnDulzFFS3ZJN8464OGPBmfVWHEJwm0YomkWwKkIDx6VtE90YsVw4y3P5TSAT4UtVMdIq&#10;4DS85qbQ4D4Qp78exMAZlYAWQle9NKBogZ8TnbkiZ1NVWRSlPmyhqnwUJqCnh6ArErKhF19Z7z6I&#10;67d++6tuAltSwU9D1EYgAirXBDNXMIAkwnAQQryT60RMHnR/1mQGUAH+L76T+VTSO8QFwqpnCgiq&#10;jJBqjpbyBTcbKXO9tFi99uvWab/hhFg+JDIHiliFSNRKdCo/lrR8EWKGFAnhk19cu/mhLQK+eq33&#10;AXibLJHTd3yFvgy6X4l8z7qAOSUDVmSbzEIKTChC9FV+TBFj8hlTZFsC0JFpt5Fu4zpAhfumHLMm&#10;z5inXwsdQFhLaU3eAXR9AKjbAkhaDUBUgt5NALJ3bL7xgQOzeusj+gN4q6kQ/SvWbMpkfBzp/zyE&#10;GwlfxJlxeGSo5k6EFYagdchMHEjySyYzmVeDKKub6glvmTcVv1ZaF5lZ49J1mJqSBW+jvzC10pQT&#10;ddUslf+f+yHynRyjBdqcgMsspPdIowawErGPawcduGkuKg6uR2DQMmFKK8M1oeowqhwYc7O0xjJ1&#10;OnORBsAjbwX05VdIH+Wrk551rYWCVDK/yRJrCVCVWTefmUdLgcYlsC+NW8awvG/+LL2nD+K+qSaB&#10;ztdkbtqK4zd9HbLSWllglOfrm5uz/MVDHtCQsLaz53ZaMrqNdb3kGmDlfiwCYFQlRgmBi9dXmmqL&#10;Krdi/toxa8x8hCC1HkHokPU4F1PDp63TWwmN4ezmCtaZf9YWEKqS8JI1ugguCGGq26xI93p6BIBz&#10;ivO2w9rxRgtmjnoktaK5pe32MlilUWuxf2cuHbNkWn6q52z2phLvAkAZ38TZvZawX8ucv7nr5xjP&#10;NcuNXeX5AcBz0Ar0UXsymQQsXTxsc6XE5gB/8dys5TQnHmgjEzP0Y+Sk5UdVMxkhh7NVKnOeGLt8&#10;7cojl23uImBWczp8zuIc5z1H/4sDnCVAnPzYdFa5Vpo15XTTOVP5OJUgFE2M4mt+lnz+HcRJWJ5w&#10;M6kEqUh+cJxx0YgsUElVTAYBhYMuBCbyGZYVAgFWbhCZaV7aQ9GYL9a9D+L6rd/+mtt9zNLV+gJy&#10;0rhAkIPwOow/coBXqe6DiStnEde5SQWi4UBDxAUJ0XOmKeBh2Z8q+z5regfEbEnLouipBFDTqG0D&#10;fKzneTM8Nwcw+pjv1lm1sQuCg6QLwQwVjCAtjp4B8fEo01h5wfYAjpCy26tMRauj8CLMYtLD52NA&#10;mkypMjUk5QuZw3TvRQDZen4/AAHdD5NAEofgK2y/irQfBUisSgvCfHi5MmkdBEiKEf2DeNLngOdF&#10;gM40Pu5mRplDlHqhUt/H/Bx1SVeJisv5aVMOOWkUFdWZVPe4b2AQDwLIBpir64BNrmNsqnWrxKgC&#10;rmoePCLizDxpHpWWo15BioYxBaUB/j9oteZuU0kdmWI8RxXroRJImQlMzFagWilkMr+qDBwJVGd/&#10;tU4yt+gZWnsFoCjaz9OuKH2Exg6TUk6ttL6TOVc6CfkJZvOS7ZnlPSDQpj0BwwcACnCH7q+j9cvT&#10;hwkA4j5fC2kVdN0Xe67fvv0mV4jsf+WFnB64wjoCyn2d5QPH+dcZ5v/cNcD3rMyFAB6A3vSxTfyf&#10;BbFE4WX2+U7rpltcMIiGzrFXV1gqlwL2dW1ylYUTF90XTubS+dZKmxq54i4SSXSS5xcRkD7m3A6a&#10;Kj8sLrzM+Thj85033f9U+0i5GuXfpYCHRMKLUuEo+KCGoDcb2lxYsCQPSANIRbNjnMmDnmw45AzI&#10;fUIATv6awQz0ZgKwM0K/AWjh9LjlBqAbM+x/5qJw85xVJr6I1PYGGMuzz10YnebZExOWHzpDf8Y8&#10;6CE3Mmpp4bpVpkdt9vgOixEY5YM2efUMYxq38avnrCrwxfhcUxirXJoqKaiEltwdlJiXz4wvVYJu&#10;PpcT1SnOTJ96r85yBH2TG4lAsvIKumlV5c+0jqlybnLeRB+VkgWhrlYFwHG+tZ6q8pABuC8LRn0Q&#10;12/99lfdBLYEkMTsVa4IEBENZQxZ9fhEyB0gVGDOSmy7k79i9jB5ERPV6tP/gJRQ2jyAh/xllhn8&#10;F+9Y/k7BEfpOucmUaPiGNVqrAUJ7YPQjPGPQTYixympVj9CfGQjYjJWdAPJeaeK4t6wSWJLSIVSR&#10;+8UpnF8OzRA/mRkgZgJJEWAqkRN2bRcAcZdVK0es1VrnBfbvdJ9yU2UTZtBQzjaF9vs1WaUEabbi&#10;+AyA8xiATNFclxgrffDwfTE6iK+DFcYFeJVmywGNAz4AbTjBbzMwoGHuP+LPS1KB0mvM2zAAUuXG&#10;RhkX4DAY5fcTpooVMqOqDFi9scNNRu63Jo1mvuYaq0yrqb+aR4Ez3gszUT1IaRczsKbrBUCVW22W&#10;+ZqCOSCdQ/gVwKF6qPXGBt55xEKV+VGfYbaKBlRqFr0zA9wi+DzP513/0xh7wccJSOR/d5oWSGNt&#10;FeGs3GbyeSxrP2itl8Gf91eMsA/ivjuN9dAeAdzkR66zv6U1z8BK5gdbtnJu2uYuH2PfQBs406Wr&#10;Ry1/+TjXSkurahMITPlV7Nkj1qiftukzyknI2UlO20J5h01f32F1pSVqbHH3hIXKC65pqqtsXWM3&#10;+zT2CFPlTiyE09btvu7+sXHE/fPPs1c5i9FhpwsJ76khTCrFkfxZ09oBwBX9mp60anGfzQ0dBlSV&#10;eN4hT+shn9jiDe6fuIpwEltpVMnOETKun7Z4btSCsVGbGgDMcXaVI3P2NAISz5MwKuCjM6a50DyJ&#10;NhYGT1lhCJoCqNPnCQBjRZHcALlg5LBr6zLftSIAEpCXn7W58RuAyDICm2jVVQdsZYRMAbUMvKm2&#10;NXSF9yjFjubNS39Bf8PyBP0V7UQALilYQWskIUlZAkQX5abAGYxkwVAU/Tj3c7YRvmoImUr+m9VT&#10;lQC9fAa/3Pogrt/67XvRJKXJp0KalYJLb3GU+VBkYCwz9+naCCCjSFKp6t3cBrAQUfYM/M4URARp&#10;gDsVXPakrQCa0P3mlENM2iA1aeAECqYAh1utGl7lOqTZ9Iy1228gZcMMwkseLBAWhyFoEF1pCbhX&#10;EZJyZFaUlwIOQu6tNze5FBpAADMQIvChaEzGRx9V2aDXeRngKBClZ0G4AXuSWpWbrdFV8l6lA5GE&#10;f4D3CDxlc5L5at03V/rrgCr7TsxMY84S+8osJaClvwI7RVNKF69/CPEuBcrEvt26vfdcmyjfv0DE&#10;WelSIkAdANCBHWBaZalcExFmZpiYJi2biLeiO+VvpkAEmURlSokBuylMQIER8t9TdK8n2VVlheox&#10;rrsOKJeGRRoGOZnPcs8lB2JKACzzt0cgqt/SQGi+HYQtATgBceZNpXuUONozySuRb+WUKZeetKHF&#10;ksYu5ifhQPcug/glUL/8t9++G22MvQWIkzbMtU8CK77fEQJunrbiFAIHe6FcmLbpE7stVZUDrstr&#10;z0+Nc98Va82vtmTqutXyG9nfc9asHbHZ89s98lsm9EZ9vTUaW63VWO3atQIPoQAA//RJREFUvXp1&#10;G2fuI/aO8pgdtXKqGreAGPZpUt/u+7LeXsvZVmWTw4C5P9qd+SfcZaIO8AvD89btfGTF8asWT09z&#10;hs/azLVtXmkhKl4C9F0BcOZs+vQhzhP7NsxAVQJNGjuO8Ae4Ko5As/ITphQvZfbs6BnllJzNxiUh&#10;hTE6gOOsxPkZm7ki4IdwqEhizpB8RLX/8+OnbFZgDpCVC6CFOQS48SGbHQGIKlG2ngM4TQC2Okue&#10;OgShx0GcaCM0wxPzctY8ohQhT0EJnjwdWiCwJjqsdDtyjSjyLD1T0auiE9Kqi44paXnKOVbex6Ry&#10;1mmrAo4cILrg/ODWB3H91m/fs+Z+WfkKTPoKxEA5wwArruFZugZGHuh3D1jY5mCiAJhS7c4AsJIB&#10;GJiAg5+ldt/zv9rkqyWtTkXAEGai/EcKpQ8ANa3apx7tWQNktdpvWZNrSoAapa9IJFHHcrwfgBGc&#10;9RQdaSKfK5n/snB6la9pt5RU8wTScAoDKVpa32aeb4rxBcl1QNAIRHwcAkkTUZVmqzgFQVVh+fNu&#10;EqpVjlijuYU+rLd2c6O1Gxus0/zEW6shTd4BGNNBgNNBAOAJqzYO8N51/AY4Vd47JPACz9Q4JW1L&#10;8+UmKzGJotJ4MA/eRPSlyZOGTtFl17M+wOgSwG1cRqoPlJ9tEmbFNRBpjUlpVOQHk3K96r8qm758&#10;0gR0g1CMSeALwp+nlcYAXWeZY6V/ETDT+5eAqfdJLQNs2doEMKeCA0RF7upaj1ZVrqn4HP2VZkD3&#10;C+h9fX0f2P4N+6Lf/pJNoDwD14owzfF/nJ+zqUEAhUqa8X12bvkLSJHPW27oImuvfRBalJuwqbMH&#10;2HPS1iOUAHTmhtkPnFUBh2ruTUBHAXpxgv130erRVvZIgd+OWKe1lnN1yG4tPgWwmPKAlqrnStyO&#10;gHHJ6ggAys0YAoIaADjVEpbvq86VgGNpYrvNzz+LkLbGGrUPrdl4B4HsQ/acUtCUADyc37ndPgal&#10;D6mlx6107Zzlh3hOwL6kjwJZognTl45ZOo0ANzXIs0s2W46sASid4Xclw/Y9r/MvYYXzGAH+Zs/u&#10;4zuEUq6XUBbxfzI3ZzPXb2TPCUaYM0V3z1lh5ApnM2ezA9AWzo3OkifFlpCGkKu0ORI0FVXrOd/o&#10;s1sXuFc1iCVwKTm2u10sadskSAn4uYDNZ7m8yBqhlEY649K2JdBAmaHT+l6noV52y9cJgdd9nXU2&#10;tZY6c18+p30Q12/99j1rYtLLWqSIw6/qBjILugM7gCMjBHKQlbQuTUvOquFZiO6nEBmlq0jdWf0L&#10;MLCcX+7B78uJ2PG7iI4Ygko3KSt9PlAqC2kGSlZV+azmB4CUSxCqTRDyD0xVGTrtTwFQ2wFifI90&#10;3kl2WrO+xprtD5HGz9EP+gqTktkijQF4MJUyhE91CtvtVVxzFFA4xNhkts20TkEOaRlQMgcDyAOA&#10;soAP+s+zlJ9JZWykvatVpPG6yHMHnFCKqSgaM9PeiWlCcAE7+j5UbdSizBoqdTbN5xmINQArr0Sq&#10;AlEyfeoemAjzHJYhwjKleL/4TUl3mSf5ChYUCFAa5v5jVgEcliD8hXAKMC3AydwFMhll4FhgWtHB&#10;SQSgSwCSYhz+HjFsaRJF0LWW0pppXcXQpY2lXzCRODnH3F7mujKMRDn2DvH8IcaifaI11RrDKMX0&#10;7lvT/3VbYireHvR7v/1lG3tBGmHWXprWcHKYM8beZp31u9bXE3OzH5M5hIDRQYB7AiBg7w1csPII&#10;e4f9NMu1pZkxC2cmPY1GeWaCPfg+4OuAJeyjeGy9m07lhtBITluYANByb1kX4CWhodH8lDNzCsCh&#10;SOoR63VWsH9l9swhBCFoVc/y/7BVeEYafWwx5ylNLgDetliiyiP0VylM5EvXXPzEqvEGq5QAe/mc&#10;BUPXoAHHLBxGqBSQETBknMXZaehY3qbPHbBA+duCmPOksxzazMXDVslPZuMv5DhHck+IbVr3jF2x&#10;0rRqQuvscR78TAXsfc4g/c0VlIAXoUznPoCOXT9ppclrAEolGuZc+HniHvdb4xr5vQLG3FogC4Wb&#10;UDmfgc45zwegqdJLJE07Z1VWB49cFYDj3uyMMcfyo6MvVWnZlQOOc99sbuV8Z/NThFZIi5eV4QJc&#10;in75OdU+0Hn7Mi3ug7h+67fvXcsY87LDs/5X1FeKlF0MVHhbIEISpAiVmHkGCpRDTA7xSfmiNao7&#10;IL6nYAqJmyfybtIUuBHDF9DRPcvPh4kIoEAYC/K7gbi7iVG+IHqP7oN45eTor/Jg7fetCoBJSzeR&#10;6AFs3dc8ElWpOcrRCAxij9VrHwNcDnolBJW2UlmaKtKtanqqDE3SUJJcVYrY5nnoxCgUFKF8bsp2&#10;HkZKQaBgh+tu+pApQ74lESAokvMwBFJmz0CEWP5tAq8QTi9Arb+MQZG38n1RVQJpPxzkASbdTAs4&#10;k/k5QppW8k2lB4kE3EIVtAZoyfzsfjozziQq6WH6eBaAe4N5gnkURxnPWasp6EC5sXzNBNikzcvz&#10;rGvcozQGQ74GGQOAgDPvX5iDRcxh7vpOaSTExD2pL+AwkOlm1IMzFIQiMJln/h30OXNaZgZL7d53&#10;Xzw3W1t9x1prHf35rL18Bfmb9UPP0/3339Nvf4nm5vB7ZywD9CHna3ZAACET0hyIA2a0ByJA/fQQ&#10;gIqzqjQZlfyczZ7b40AqA/sINhPyl2Udy2UA0HGrAxzk51WNjtvkta1WZd+rKkmr+5GVpy5Yu7ID&#10;QHbWmq0NPHPMWp0POJvreceg9ZrbPO+ahKJ2ZxXPnbRac4/NDJ3kmr3cd45zxhlKzyNwfeR7WbRF&#10;6YGK4bjlAFnSJubHz1hpdCfvOmZzI6dttpA6AJq7ccbyMwhEw1etPKiycaIjzAWASebj8ZM7LeH/&#10;PHOg8YtOKU9mIQfAGr3GeAucHcbtfqHZ7+4+4t8HFgF4VRVFKTzCscuWB+hKM66zJj+9IqBXLiDy&#10;aQvpr0ePQmMUWepatkhCHXMJPXAQKTcK0RloiFwoytABJfdWjsfsfIl2RtCoy4BjaBhzo+hdmaml&#10;DczOEs/T2quP0Cqnz4DIL3LD6RkZuFxufRDXb/32X6SJgCnjvzKlJ5WjEAoIKIQjI/AiGkp6Kz8y&#10;EYrl+2bdPFKvHAbY7fbi9EqzIYlWTvoZMMiIY2bO0d9Mq+PBBcFNJ/5lAJoSitbq2/n+qCXhAa+W&#10;oALVncYapHgk/FDaptNuWg2Q5lWGSo77SeUIwOQk4O4wUq4iuyC0DmwEGpCO03MAQDGOrYxh3Pug&#10;lBmuqVrqn67VuLI8S8tj1viW+u7XiXhmRF9+cB7S70RVBFoBDks+bq6tlJTM/WIgABzXgEGsQ4By&#10;HJ9ins7QVyX7lGasyBxeBLieM6UdcDMS78n5++WXM8c9FxjrKTfBekoX3qu5vUe0nXDrs6JPpYHT&#10;vfSTzzItSwNaDmS6PWe16lH6KW2GNIBi8rOAa5oYjoIlHDDyLM2fP1fzqGfre71v6TMMTcEmJZiR&#10;NC2+J3xfLN3vfVhu+vzV7/rtf699MY++d/U/eyycGbd4Zpp9wzkTmAZkyH/RwU1h1vKjg+wZ7cfI&#10;4pFLVhy65NcW85xtP5PaL/yWm7b8wGU3G9brey0HWKpMXuB877E5BLvF3lNWGD4AMNvIs4c5jxfY&#10;/8PW7bxpJYSjZucTa7TW8KwJ9mLBKvXDlps8YvXwEHRiJ+ccYQwAV1Z+Q56vAvK19maEihHrcP7b&#10;rU9s5ipnln0/d/OyJ/TN3ZTDv/ZVkGnCxq7x7NjKSgsywx5kTAJhLugMnHJtnQKrdKbzAddxVsKp&#10;EcuPKVK8gMAIfViaw/ubtHs6V/KH0/PzQ2etwDzJxCp6WHAQx3vY56KFon86LwJoAnRqilx3rZxq&#10;uur8IDhpnYJgjPMHvUNIdE0aZ1JConyJXfgC+AnEKXq1XBpgDldZq7kWeqbgh69owrlWZ0/f6/y5&#10;/7H/pr2xtCeWWh/E9Vu//RdprhmDCGQZ3eUvJdU+4CFV4XWZFG8CnOQjJakvcaYvk6hKQck86v41&#10;IrQCLQIaIiiAmSynmZx5ZQpEyhSYCE655K2qBo36FquWIezhDcCECKOIpMCDnpN4aL38QRoVpSjZ&#10;hPSqnEgKqBiG4MEYqvuQ6o+YTK4yscpHLZFWSwlvIbAK1Ej4TekCkuiSJx4uAzoj+qWIW2nHHJC4&#10;iRgGyLuzfG58ZhxuAkWyF9EWkVaQgZ7lGjkHNWk2H7qW+928yntiFaxXSo7yGSuGY/RZEroCLS54&#10;9F1dWsRIZqcchBiiH87QV/nNnGc8MC9AmzRyWTDFUs42J+YwW/oaLOducylcjtPSzEhbJ9B3kTUD&#10;KEZHTRnio+SwM2s5mjvAdkYlsKexapwi/DAqSfYCwMr9pv9hMF7yh7FmkcpimHKSzxhZtkbq032M&#10;w5+3tH7e6Pe9//vtL9mkUVNOs+kBzibzPKf950KWhI/A02YURwbYVwXONcADUJ87e8jXv8T5loZd&#10;lVYyjR3PG74JYJEPV2LlIv9PKc0IAkypYtXGVmuGMnHytw6Akxm/esZBRrV+FHBy3boIXo0257S5&#10;wfeSBMIwuOp7WBVPyvExa7V2eMS4olOVA86rKkA/KrWTALyjVhg/brMD161SnLJJjyzNgol0Hudu&#10;IvgsndPSwEVoC+Niz8f0uTw3Y7mrpziDjJlx6/2z+ZLNjUBvNAZAmcaS0bkHz6effc6BSnhNnT0A&#10;0MyAbSbM6dxwL3MlTXsGorQGnF0HbjnO8Bif5fPKHPK/zrQAnt6r6P9yNOT0JoCWemoQP0Ocu1BA&#10;jvVRCqXwsrXaG6Bju5z+ZtHi958nzQX9kslWZ9G133qHfhOIW74ua30Q12/99l+43TOLwpgl7SlF&#10;RQKockmzIP+xMRjEsJv3BNTKocwEym4uIgXwC5UkWAQGKVMERsRoCYhkyWQFHKowjAmI+D4I4GAG&#10;KmA2IrbOXJYImPoiLV+9uRpQd4B3ngckHef/M5bCHKL4DMCEe+hPHJ2ySgLAqx2wWnrQqskuPu82&#10;leSSFsqjXwF8Stor07AS9Qaq98m9Ap3SrIlx+PgdqMk8KnPrDc9BJ5OH6rHKBJqZea9xPfdIwycQ&#10;xxwkyTVPxaCmbO2epoC59PqnAsoQf2nJEmk+UyX3XTK5CiAuAaVlzZ80or4mzIWneeGz+pbVLpXz&#10;twrjnwLU7gYgAlABip7gWT6OMC+ZO/1eMT+/JwNdrgmE6UhzqIhfL83mkr1Aocat9bqfgfTbt920&#10;ZgU3jwcWKffZ9BhATGfmAdezz5QWJhcGXl4rr7QY3D8nLRO/FfMCAlzDXp8bvcEejSwfFhwURZN7&#10;HYBpHyjyMsl/aAmCiaKcVUGkytmLCgC42h7um+G34wgm3KMktggrLc5WypnUnpewkCQnrVndS5+m&#10;rMZ1SrfTYM8WS9ctrR+2kPdXJm9acfiK5UZFO3SfxlG2cBYBamLI97v83aY0DsCrPkcCpsOcv4Fz&#10;Pt4HzsMDWnauVf9XGmhFkPJ57LpNXjplscChg6Vl+qP/+X2p6YxKky//U+W29OAFaE/o0fnylVXk&#10;qPzkisyhQKo03JOA3nPQl0kEPMAtIFhCpgNEzrvSJcmNpNkWfUPwkvAr30J//9fBmQO5UEIvY3FB&#10;VDT26+Pvg7h+67f/wi2TFJeaQACELitSragqETikeICc8qJJOyXfECXuVP1MRYK6RCriImlbEqMI&#10;mhM5gS1JqRCySEl5eaYkUVqlcgAJ9JwTSCeggBYBES/EL8LFfYqUVd4kZSqvVLY7kAsimBDgMa3v&#10;tzjZZ7XktNUFtMqKUL0M0VdwwBX6ijRMfyXBKprOiS8EU3VORUTl4yYCPudACjCJNJ+9F6JavgFA&#10;vAZTu+DvVPBFulTEXkEOAltzMBIxBtdUKViC+wRyszxyJywECGemWGnwNLcan5qAkxiKAiGWtAUC&#10;cg6UR0yF7D0gAmnefQer6z2ir1rfBKg8C3Oeo+/y3dN6ABodkKnxWbnvJPnDXB1QMyYxFoFOD2DR&#10;PDtgFhNYZgT6vPT98h7ot2+9aW/KJDg3cIl9JE2qwMiDr3WH/VJiM6qBOisH+9AjvwWOJCTJrFgY&#10;G7BIKTkAQ9IoF4c5yzwzrR3mfIyyz49YUtCelWn0EM9TGbj9bhKVpk2BN1F4w2qNbezTLOimGOhZ&#10;Ai4ZDdF+V2qMFFCifIX11qeAlOuW5zcJNfkLJ6ykYAyEDa9fqr1HPxWwkLupsyutIkAQADl382wW&#10;lDHDeRsG9A1dzSomcN+D5uDPNQlpIedTAFaCUWGUccxBYxh7wdPoCDypfwJuGYhSYFMQjSydCQG1&#10;Wc7zAP9nz8jyTMqVQudWcwo4lJZN9/OcuHYI+nHFAZsn/YZGCqR57ebGdp8fafw9E4CEKvnQ6Tqn&#10;gV8fg8oouiYPuvrVmqnLrQ/i+q3f/ks3mQ/EyCGQAlFIqNKUKVmlzAduSnSCJtABoRExXLp3WYrO&#10;7hdBvP//5WdLKyTiK8DEPTKV8FlEXBo9ZSR38MHvgcCGE1Puk9TMd+5ILFOnpN5IviYQ1XwB4Kbo&#10;0l1I+irgrTxzegZABmDm2dLlFMw7pB1TJKkkZkWveoQu45EZMwbUqY5qAlAUM1O/svxaEE+ZZrhW&#10;NU7LJUAWAFLATjUTKypkzz3KDyVtmWfE13zwbm/0O/O/Y8wylTAWN9U40xBDzvz53HeQORHAlBlY&#10;yYxr9U/pv7R+YhqZVsCf7VpN3at79JwC72WO9Rx//vKcqy80rdny3PuaLAM1PS/rb799N1swi8Az&#10;i5Dke0X7BODvQOPr15ZnJm3uwlGuKbr/m/t8aX1lWgW4SeMVOGDhufm8TQ8qnZDASgjo2mztxkb+&#10;1z6Vq4CCofKAjc0IPMes23nXhROdn1ZnvSmxd+7enhRAVFCAwJzeN2NtQJwECFVo6XbWWTkPMLt5&#10;zpKJce+P+uvgzfuSs9nhG/RR2iWdHcY4NWrlyVHLjfFXZz4HgJF2zvey9vTXx/+vNUWEOxgGxAZz&#10;Eix1rnUO9TuAzOd0qXFGPO8ktENn2l1FoCFKG+LRp7qez2Wu9SAorpe1wstu8X12/lTJ5qTFSg/C&#10;c5R2RM+sVA8Daj9xcCcXDQnCErrcvzZGAFV5vT87Nt7LtdnfrB9Z++KaPojrt37rt681ETiVl3Ig&#10;J6JxD5j95ZubUeMjADrVKhSYQnKXpA/xFrORY3Gs1BtKRCuCKw1aBGiTlCvAJwIHwYxhHklByTyR&#10;bMUEYogmQFEaBWVRl+lH1Qyk5Ypl4qSlsdKVXLQoGACsDbmWUOlQKrH8eeRsrXJkvDdAGnYn8qWA&#10;CW9isFlzwCYQyPfShMwt5azKzJki3Fcg7jc9e329udYaTWXI38I7h5ee8WXCfI9QOwDT3OuzmO2S&#10;NO7fibmJKS4BNIFK5sajjp0xLX3fb9/ttrSWOnO5aflVsh8EWu67Rlq1PH/F7HUmBERmrpzywuy+&#10;1xVpyTNy/OaaJ8BPMccZ5n8VuS9ODnuuuAygSMhQYl4Ai58fPTMDetozVQQb+b0pOCdREmjVPOV8&#10;3t+f5eYBQdJW5emTQBN7XsmqK6VrNjlwOQM9S9cKIE6PDFhhTpqnbO9qPBrb9PWLFkNrCgHCEwCv&#10;wHVlPmfCVwa8/hyQ9eb9B1jxXNfwz8zZlDRvomNLY8zA24Ob0zvVMVV/1S/G5GlF5BsnKwPfuYXC&#10;+8A1HqHNPVzjPnGcOfnOJfUDXAOtUJBTccJ9B+UfWy5x/T3hEsFPWjjAYRRd9b+Kiv8ynV0+/zTO&#10;dFAG0PJ8mXIzjaqu0fku9UFcv/Vbvz24iQEoXYcIf6aJe/B1/+EGcXKNEQRYRDuCgNaqe5wZiOG4&#10;+VJmESUolmlHplKIqQCLNF8uPct3BGnf/YDoq4itqiEIsClQQcwqC2CA2EIY3cwC41EQQObTIy2c&#10;/Ms0VhFJXa//RbT1WVpKMZ9xjzr1WpPyI4pPAgaP8/c07zvLu5R0VASZfskcXBqBGSrZrzLPSyOR&#10;mYzl65MvJlwrx3X1ISPIWSoPMTgRczW9W/3QbzLPwLTLSO4u6fMezZ1+9/vVV127PLf3/99v382W&#10;AZNloPL135ea72vthxJAac5ylw47OMmClAqWY8+o2oDqgM4NX2WvSLNW8M9TN6+w9wSyMk10dtYU&#10;TLC0b/SdABD7XRGVoTRDnA/9liZHrV7ZzzUP6BNN50wAJyegiPAlzdXUSFZXVAAk889UvzW+7K+S&#10;jPvnIOGsBzZ74wL9ReCZGAFsDjAuJadeBpXq1/L9X3//l5qfgez/fxXwqemZS8/1wAFPJZKdfwVV&#10;yV3BaQBAzTXujC/7bulM6SzyeyDwFnAWwxkvD5jGF30+pbVvq5ZsfILfuY95KckdRPPB/QKGSkUU&#10;iXYB4jJwpnVY7uPymVbTO+mDIsVFV+6Zb7Mx9EFcv/Vbv/3Z5o765esQGQCDE71lQrlEzP4CTYBK&#10;z5N5xh35IViS2oOCKjSI4E2YCrzXAUKlSLUKkZILOTfHRuWbfM6kWGkFZO4VUS2HAm4ZMZeZNoAA&#10;KlGuJH/lZFouO1WWxAxBFlgSYc0IaUY4s7QjmdYj+5sRTZfKNS8wPfVDvnICl67dU3UHwGNWL1Fj&#10;WWIUPl8AsXuEOjPfeIStgiLUDyUclrTP81yD5/dkc+Oai6X3Z/eLSS23pefDjL743G9/HS07T5mG&#10;Lfsu05Zpv33xm//lnJSuHrfiLPuDfSCwo2s8kpl9Hk6MWziXs1n2irRR4RSAfwbwwFnSHs60btJs&#10;ZfvbTYI8OzPTA6gAE3Fy1veYv59zUUnP87+EF12f9ef+lmnZ2JMSTsY4V7O8T6lP/Hvt3y8Lf8vj&#10;UtCCJyyeVeWSGWhAnvO/7LrBmZVP5xIQWz5/y2Du603vWdr3X7pG3331POja+/7S7yCcYxxyjdB4&#10;FIEKPUG4c8DkAE5ziEDrvnDLZ5D7+c6BXDDlAqMSAJfjax5M1Wxstrh82cJ40O8XPQp9XrP+ZZq9&#10;UTelyq/VhTP3sVvuH+2++dZ784B3BVZ42hMFJwEglZalD+L6rd/67QFNhF3+YRA5iE9WiHkQxiEi&#10;IwK2RMgeeO9foi09W4Ts3rsy04o7+cIEVLpKSYVrdaXyOAbQU5F6BQDAFApiJjA2EWX67n5yAoYQ&#10;1FDOya4pELODEAu8CQA6wc+AVqkE6JMfnu4tKYXJRaum+6xa32qRgNpSEmAHYJLKeXaWKBhirPv4&#10;/IUPz9IYeFdBTNNBK+Pwd97PHO8fs5q0GAKC+n2JIUk7KGaj1C9iKgJ97hidaQ/vPeP+5/XbX1Xz&#10;CE2tsQQBr/Gp3G5zNn35iOVDaY8FBhQIlK3vPZDHtQL7KgY/MSz3gH/D+vvZKrLniwggRznf0hTr&#10;TEQebBPGF5au+fJ9Hggk4JjP2eQo10nD/ZVrvtrUN/WxzL1T1y9ybhTMkJ25B13/n9N41zI94e+9&#10;klaab4BSKL8zaER2ZtVfAJ33D5rg2jL1d/l8qiV+/uKyEgWPWa29BjpxzANCJEwq8blqpPo5zleW&#10;7s/6ItCna0QzZIr1YLJ7a6Yzv/z/ctO90sRxj+iSkrNDe/ogrt/6rd++3kToZGZZJlYQFNdqCcgJ&#10;rDi4+IIgfTNNAEsaqgysSKrNggPke6bvZP6AwTigyQPgVL/0OsBOefDk9zYMsVVOrWEk4AGLk5P+&#10;u9KDeJoAJ6ICYZKIYWzK7yai6mBKpciUU05zoXfpHV/0zU09PlfMm/rjjELXZt/5796+mDP3e3Jm&#10;rWv0Hc8VMS9PeIScImzdhOragMy045pC74/mf+n5957db9+HpnMmYKEoVYGrnMpmTSnQSHsusTg/&#10;yx6XuT9b+3saKvZqMIewNTnB3s97lRXlH9N1rm277x3LzYFgPnQtcpbvbOk3+pA0dlkpV+caaY+/&#10;DCi0dyXQea1k38eZlkltGVTe31yT7MEL7OvpMb8+++0b3r8+Z8wvQDjTemtcGT3xaHoJdH5GuY5r&#10;vwBxjNNBHGNRcJZ/1nNUn3XY6vU9psoocrGoVJRTTxHk160cD/gZLkjwFH3SXHlf9A5ZDZYi+D0P&#10;HM9bNlsvre1yf7Omz5o3XZdzWqy57oO4fuu3fvtX2n3EWwROkidSt6RL1zyJeDsRF9GTTwmE7x6h&#10;+s9uX7wnM7nc//2DmNYSYVwGSyLQkmiRxuPkIu2yOxqXleoDoCe/M3dA5nr5By4315LA+MQcNVb9&#10;9ZQrysWm6hQq6C2w61FqMpfITKo0IPJ9kaQPU3TGmDGPr/ez3/6rN89PBljLT42z57S3tU+01/jr&#10;wEzfycSmPSmmXrbc4BX2Ib8vA4F/rQkM6Ozyv2oCR+kVAI38RIsO/BJFfHM+3O+U7x/4jH+1Le1r&#10;nRGBN/qYG1IFk/uvWT6P32DzcTO/EpCW5lLfuylTvmtLn73fXKdkvn7GAW3SuOu3LDBEQUypJeXL&#10;1uis5eyPAuIuWCSXikha+lFoyWXu4VqZZ/39S3Pi49b/PNMTgcucCm1w4XOpn//GJnDcB3H91m/9&#10;9m9rTuAE1gTcIIQlwJwCH5TCg89+zQOk9u9kWx6Lf75P0tVfab88UALJW0wMgp5pv7J7soS6y/cv&#10;NZme72nH9Kz7zZvLz19u9/Wj3/rtK03ATMxZfm7SFLlwosCBr1yn5gEEuVkrjA85+JIpVME7D7r2&#10;QU0AUIXpVTNZe9OTR8s8mJ7kf77zZ+rdf/6Z987+/U1nRn0pFW1u8FJ2Xh503TfeMo1b5v+qz8wf&#10;NMu1bH5+vwB2+pvlacsAl7stMAbX/vO/KtEk6RGuK1ocK0+kIuiV1PeGl9+Thi30fI6iBbzH52Tp&#10;nf6/3se8KsJVAp736d9PO/sgrt/6rd/+jU0AZIkQLWnl9LkgzVw4lfloyOQo4v+/QYy+kbZMoB/4&#10;vfq8xKyWCbp/zhicX3MPqH2l+W9faf5szdn9c/EdnZd++860Lxz6M1CWfcdv7KkvtM36rmQzoyMe&#10;gep5DblG9y7f86+3bF+q1q4ScQcO1BRYVAaQXAFQjAB0SlmONt+zS/v/Ac+SljDThGe/S4sozdvs&#10;oLR72flwbf1993xbzX3PJKD5WNQnacMUdar5yOY9a5mGXQFdmSYux70CcZGVwyvWaK21cnyZ52gO&#10;r3hAg6payN82jq/SAHJ+DwDOBVueee+den42L8vvkn9c5sbx75+nPojrt37rt/9gg/AI3ECkPE8Z&#10;RFIaOs+zpIg6J+5fXPNF+7cwm682Ebn72xJzUVv6XVK2zKBfv7ff+u2vtwkouR9cSRGeOcuPKjL7&#10;wdc+uOkMZkBQJlrlMVOJPQkqmW9p2cLSjCXV43z37zmb2bUhz58ZH7OoIAFPZ/NB136T7X7gCV0q&#10;CijdJ5Axbk/Vc++arzaEU2ntoF95adUAe83mDovDqxmN82L4N9x1wtcGIBYn560M3VO5wrCsSHq+&#10;F2i8R68e9B416NbydfeA879tDvsgrt/6rd/+A22Z2EuKXdZiZUTRfcZEPEtTFgGqFCHqOc7cnMG1&#10;94jV/c/711oW3en3SKIWSHRzhaK1FJCwZLZwQvjnCHO/9dtfYWM/u/8pe3xuaMhimUz/Lb5v9zc/&#10;EzpzeQsK1cyMqvQ87gogzVPRouScqSboA+//a2uuNRd4ixxgedJujV90h7kI7oGrJbr11YYAmg+m&#10;mY/AquWLVm/sylwruEepiZQsPCqPsA7ySVSlCuWaA/ipdB4gW39VSSOrLQ1t8vfq/ge8y/vKGjjw&#10;E/3S93/m2q+0Pojrt37rt/9gWwJiXyJQ+v+Lz5kZCILmJh81MQ0RWEVnqQbrUit9vRWVNw3GovQg&#10;mWO03rfcBNrUlt8nh2Q9e6lP/dZv34MmMKC8grMTCp7RuZEQJMb/4Osf1BTRWszXuDdvqhEcRdez&#10;cwKIKyn3IkAkrl78d/nUZe2Lc758tr/8+7fTlsvUaWwhY7tHLxScBV1R8lw3dXq06dfvz5ViKwdD&#10;1mhtsjAArJUn3O8wZHzV+m6A3FgWuQv4LceD3CM6pCjyPALruP/NQNnSM9WHP7tm6hvzCA2VRi6r&#10;uvLFvP5rrQ/i+q3f+q3f+q3fvufNBSmBmsKsxbXTgDUJPPoNAFEqO7ALPXn2l+/7a29ZzVGBXmki&#10;M4CZRYzq/+zzF8JgCTArYTO0Wu2gxclx5kQ+c7oHcAXATZKrfAYEurBYsEDVHooCc3p+BoCzqiqZ&#10;Bu7e+++963/VeG6QMyUh9vtkYfBnP+jaPojrt37rt37rt377L9FU4i2MrgMQlOQ2+84DEgAkldoR&#10;C3LKKZcBkb/6xpiyUln6PzNXChQFZYGrZUC1DO70l2sKsVeBqdb2+fwoUKuo9B8APAUeKJjBczYC&#10;8vRdOb7p//vz/DmZ9k+pi1wTp/xwJQCZV5r5t4I4tSWtniJiHQTq3uX7v/ycPojrt37rt37rt377&#10;nrfMpWHW0uppU81gmRs9oEFgJByySFGpAJF/W3Trd60tg6glAMr/7vPmpl2NJwNpysfm6UUceEnD&#10;tVwvueLF+iv1PRYqOhigprq0WcQtYDActygacq2b+9jxuwIbZNYueDSx3r/8nuVnZ6liss/yjVs2&#10;6X6173+m+X3Z9Q4cl4O1fJxfXNcHcf3Wb/3Wb/3Wb9/3BiiI0tMWlibuAYGsfFbJ4vQcgEQg4wH3&#10;fefbMoDKwJKDNSXQlRnSNVpL3wGipD3ze6QtW/pfJtG0fsBCgKw/Q/khvUSWrpO/IIAtuWTKi+ma&#10;MQUtAOi8LBrP+LZBbx/E9Vu/9Vu/9Vu/fc+bqoXE6VnAh6oNSBOn1CKAOMBbkl7ke10nwPNlTc9f&#10;R1sGcPRd0e+ArWwcGYBz3zQl9PVr9V3s+eyi+Bpzcmhp7MxJkPO58QCqPK0E8IsF7orMH89VzebK&#10;Bf4uA7cMCH6brQ/i+q3f+q3f+q3fvi9t2QznkZMCMKHlASdpojrBqkKyBEAAOQUvdD9g5egG/wN0&#10;8gC8e0XY/0rafWAt8yGbAoBpjPmlaFyZI+VXJsCVfRcGN61R352VGdM90qo5kNN9NJ4ZFOYsjIb5&#10;zG+aG+Y0TlR9Qnkolys86L3L993Xp2+w9UFcv/Vbv/Vbv/Xb96YJhAmIxPyVb5ZATsHS6inASuar&#10;lVVZ4HsAXZJcBpgoXUYWlZn5zv01NY235H5jClooSIPm32vcuQycSotWjK1cGrJ6c5eFpRHGyRw5&#10;cM3ud1DmwFffz1k5vsF8LAHEfGrlRLVfVSRfKUv4bjltyT2t3LfT+iCu3/qt3/qt3/rt+9IcVAis&#10;ZWbEYiG1MLkA+Bj5AnAATpbNp2lVdVKLlivJP0ygRMDlvud915uPCQCqnGw+5iVgxTgKjN0BXGHc&#10;mp1tALGzgDyNbwmwCaDRMuAqrVrsWjsl6i0pmbKeE8xaECnKdXlOAXEh3ynK1YHc0px+S60P4vqt&#10;3/qt3/qt374vbUnzJk2UNG6qHpB6Ka2vXxsWchbrNwEe11x9/ZrvZhP4+gJwOlALpB0TMON3B3Ya&#10;U9EazU2WpieW7lH76rOWm7R5M1nUKWA2q86gKNRBQG723Cwdy9I7PdBBlSD0G3350rO+udYHcf3W&#10;b/3Wb/3Wb9+7pshTgFo4aFGkigJf/T20cmncoviigx4Bvm9bq/S/bl8HYR7EEEwBulQ+TJqyooOu&#10;an2vNeubXcuYpf5Y0tJ95X5/hrSQXOP586RxA6zJtBx6UIMAse4XePvXQOC30/ogrt/6rd/6rd/6&#10;7XvSFJiwrDESMImTCxYWlyMz72+AuPCmRWUAnjRx8vP62jXfsSYgtdwcUBUtKE8yTn1WreZZq1aP&#10;WK2606KC6pdOWG4pkCPzb3vAM7kvAAQG4agFAnmugYsBcNdcIyeN2/L7/vwzvr3WB3H91m/91m/9&#10;1m/fk7bs6yY/rwAQl1TOWTH/IIAGiIsuWxhkQQ0CKtJafbeT/WocqiqRjccT9wZ5xjlntcpBq9W3&#10;OhBzM7LMnMvmVbUlLZ3/vRe5CzALJ7lWiXSlgdPYQwsjFbYX8F0y2TqwW37/cl++G60P4vqt3/qt&#10;3/qt374vbRlwAObKpQmL4kt8fpAZ8T4Q5+Dmuw7iNIalfhZS/qrQ/E2rVI5arbYf8CatW2z5UsnC&#10;Quav9oUZdAmMfeVZqqGa1ThVHdls/Apq8Dm8B9zun48HzeO32/ogrt/6rd/6rd/67fvSAB+lgsBY&#10;ZHF00YJAUakPMgMC4srXLQqHXHPl19wDLt92K2V1Sx00qW9KUKymsckMfM0q1cMO4IKS6pIC1kqB&#10;BQBX5brLK11KMP3FeFw7ed+zeZ7KcmURrdncKP1KuPzZqz3cf4+anvVdmZ8vWh/E9Vu/9Vu/9Vu/&#10;fY+agE6ev9X0hLmj/p8BcUFp1KL46n0gRyDlu2AyVGQpfVn20/OghdCS9KzF5WuWVI9YGAwzTtU+&#10;fRCwAqg5iJPJVNo4XSMwyF8HcKP8Ps7c6P6c+70F8g3Uta7te9Azv5utD+L6rd/6rd/6rd++Lw0A&#10;4pq4UslqlWNWdI3WA66jBYW8xZUz3KPP0np9R8CLNGH0u0D/gtK0pfRRGsMkPWVhSelERumzftfY&#10;/h0gTr8Fk5kWLi/fOGncSpkJVebVe6Dx/md9t1sfxPVbv/Vbv/Vbv31PWsmjMQEk+RwA7TSATgls&#10;/8y1gJwkvWRhUSZXldyS1u6bBnIZuAoAnqHMoQVp4QKLklNe5qpcnLS4etLBnProPmz3AhaWfd6+&#10;/sxlX7dlM7E0kgHALgjHljRwui5vUZwBOP+ssfv1D3rmd7P1QVy/9Vu/9Vu/9dv3qgHiACjl/wWI&#10;c7BTnLIkuQpImrVCXuDmGzanqn/+3gLAa8TS2gnA3IyFwXWrVU9YoVCyfKB+ZmWuSqHqoOpemT3/&#10;HNjiOtWAvaeJK1tYHgf88QyvssA1+i4aYH6+qoHU5294Dv4DrQ/i+q3f+q3f+q3fvlcNEFfI/S9B&#10;XN41b6lF5WsWxdf5f0kT9YBr/zNaqVQGlI0C3I5bWBri3UpOPGxxcs5BaN7BlKJRlwGb6qDOZve7&#10;P5zMoV9/rje/PruvFI7zLoE/jU++gKrEII3cHO3+MS+ZXP+KWh/E9Vu/9Vu/9Vu/fW/aMuApWAI4&#10;CvL3a5m+3LKaoQAjri2XByxJL1spV3GgUywJLC09ywHT1+//c83TdXgfBMLyVgims0AFfc/nOBqy&#10;uHrITaQBIC3IR5ZUzgKsrvO7NGjLoOorz1V5rWW/tXvtwePzSFaaQGFQymVA0McDiFNt1IKCGARi&#10;pa37+v3ZbwqoWB6HvgMcKy2JEgAv9/PP9PWban0Q12/91m/91m/99r1pS+bAfGxxetqCwoOqNWRN&#10;SXMzIJdpoFSuKqmd8rQkStfhDv4OUgRavrjvy21Je3UPzBQtr+8CaQMTf045GLK0egLwdm3pd67j&#10;3eVwxJLqMU/WKzC3DJzcN+/e85dbyUGcj+3fApy4JowBhcoZ5yZT7gewlWNFoS7N0bK59YH36zf1&#10;g2vpqzSAWe65pfF6W3rO/fd9w60P4vqt3/qt3/qt375PTQCkVLByacbKALnC/aBHWjYHHwI1oUdp&#10;FgopwCoHoItc0xXmixbHlyyqH/FAACXWze7XvV9u/gw1AE+ppPJVk1apnLYkPQl4496Snlu2XBFw&#10;FpQsBLBVAHTlYBCARx8cRAlM0selvmWga6m/9xrfh9P8XQZxuvar1yy3LGlv4ACLZy2BtSge4v36&#10;vAS89L57z9L3+rz0XP9emrfJ/5e9/+yPI0nP9NFPct6c899zdrUrsxqNxvuZ7lFPm2nvHZtNb5ve&#10;e++9d6AHSZAgYWgAwhLeF1Depinv4enuc0eCHI1GrV1J05IG0vPi+gEoZGVlZUbEcz2REZGWvI2d&#10;Q3Uenp0L9fdzfve5//6IxAmCIAjCfxKUUFlSpGZwBiIIR5soUhQP9bo1qP/3BemfEJBncqIW3B17&#10;koGX+3MioHuIHwElZkpsiOq909SyHxQ96xaq6r3ja2OPtlJyp1Gm3IjEHiAabeUxPdv/88/5w8/+&#10;PzA2Hu4PJO65dCkZVN8zEKXAdT2TwzFBVNtbPXBfK4dEvW6JntoXf1e3X9U4Ol2dt7Fz8bt9fd37&#10;/wMRiRMEQRCE/0xQSJRQBXQX5cuLWPw+X6eEKFGxpOSZrPwDofuH7x8TFyUtYxKkboGq26TqsVbq&#10;iQgBPch9K7FRAvRcqgJ8Td1GVeIXQjRWZ93SVb10IbUumyVISiS5rXUcz8Xpa47ha3kmcNbnPRcq&#10;9b3GXgvyc4xouyWfY+dA9fT5YITVpAn1Of+UhKnXNau3bUzelIA+/586R+p78nfreJ+//qeBSJwg&#10;CIIg/GdDSYslO+pvH2IJJXLqQe9xyo5h3Tod+/l8e0qP1fP2XHbGsMbNUdzUg/XHHq4/tu3v/qfe&#10;RzFTY9+MoB+JeDV0JU0h79i+LMF6JmrPf/6Of0Ii/wVYExh4HOoWqRnptsTt+X7VZAbD7OXvz86D&#10;dT6efab1uzoeNbGD30d3WLdO1Wzdf3RcvzvuP/54v2lE4gRBEAThPz0awuEORCK1MAImBUfJFeXF&#10;EjIlKRQUS7rUUxD+oMeK2yrZs27RWrKnJiwEYajbpPEKRGMN3M419r/ff//vC9wf7vMbQoma+i5G&#10;WM04fXbb2PqfH3pE3VZ9fizq9bHjf75YsJrooG4Va+r2qxZEUPXg/Rsd578VInGCIAiC8J8eCo4l&#10;KEHomhOxeDMiiXswDBtCfnX7U/UyUW6s257+sV65QIyyFoKu91EAW7j9HUTjDdB01WMVQNCveuGU&#10;+CkZVAKkPuffV4IMfh+1PIo1WcEStLHvaZj8XpacquNR302jiD57Jit/V72E4Ug7z4V6soN6j9qf&#10;2k79X/GPP+tPEZE4QRAEQfgvyNjtVNVbpm4tBilkXtJHSVMzUj1QT0sY64X70xCbsd5DdayUMLWA&#10;cdAHXT2JwRI0NTZOrWfnp9T93jIi6qeSO2sfY38bSt6UiP7B/scjInGCIAiC8F8eJT1qAH+AQqRk&#10;R/VOqb/V7co/hZ4pdXxjqLF5uu6FYVDg1Di9Z8enxuapHji1dIklnpa88fjVbFNKn2E6iHrUltpe&#10;fcfn4veHnzV+EIkTBEEQhP+SPBej57ccn/9UcqMkSPH749r+Y7EmMQTC0I1nD7KnwFm9iZq65Rug&#10;1Dl4rGpGquo9HLt9qt5ncFsjrMbH+fh/7ut5bx6/l7Wo8R98znhCJE4QBEEQhD951LNWdV0tAaJk&#10;TfWyBcfG8mleSp2LUqbWqlPCOXZ7VdddMK3FetWtUyWnX7/f8YxInCAIgiAIf0I8F65nPYHW7yGr&#10;901Xj/NS4+HUenMUNrXQsGEtDaLeQ7i9kje1XIhuPTf1mdj9bj//uRCJEwRBEAThT4t/IF0Bq6fN&#10;MLxjs0/5P+tWqDbW26aeGmGtd6f5uZ0DhlrzjXKnHj0WDKj9qHF9z/f1nwuROEEQBEEQ/nRQy5xY&#10;a7mpHjSD8tZLUVPj9NTrFLlgxJpBa1iP4VKzajVo6nZqyANDzVYN/GmM4fv3QCROEARBEIQ/IdRt&#10;USViAUpZDzRLykJjvW3qtirlTdc91kQFXfW6cTtNc1Pkno+V+885/u3rEIkTBEEQBOE/iNCYsFm3&#10;T5V8qdul6nUfTNNu3Sp9PqbNuoWqnm2qqUdkUdp0hdf6ObYf7sOSP5E4QRAEQRCEf1t+J2+/L3N+&#10;a723UEDdQn0uZmqpENXT5oGuFvMNhilvLuKh1D1fEuXvt/2vgkicIAiCIAj/QSjpGutFsyYhqOVC&#10;TCVrz4VMsx79FbbWeuuBehaq6p3T1YPtLeGjwP3h/qzXf/+1/7yIxAmCIAiC8B+DJVzPxsBp7rGJ&#10;CdZyIWNyFuTr4Ugnwpp6Fir/1lzQDc/v/v9fHZE4QRAEQRD+QwgGVc9aBJolZ+qZrWGK2tizUdWy&#10;IGasFjr/Vg+4H3tO6ths1LFbsP+1bp1+HSJxgiAIgiD8O/NMwNTYNsOGsHqqQiBiCZx6ZJZarNeM&#10;tFPwlMCpcXAObj/WQ6ekb2wf6jFh/7VFTiROEARBEIR/B9TYtzAZG/umfuqUN01zQn++TdCgwPXC&#10;CNuezUblT/WEBrl9+rWIxAmCIAiC8G/M8wfSaxQ49cisyNhyIdZ6b3G+7oNhqJmmasFe9bB6dfu0&#10;5++lz+p1+7r9/tdGJE4QBEEQhH9jxiRs7PFXQYpaH0VNLQ0Stm6ZamY3dMqdYT15wQ+Ngme97/nE&#10;B4vf35+gEIkTBEEQBOHfHGtCgrpFGu55NqGBrz3vjdPVUxeclLtOypx65JaSPsUzeVOzV39vX8IY&#10;InGCIAiCIPwbo1mPz9LD7fypQVcPtVdPXAgGx3rftD5oqndO3T61Jis8l7bnPXAicV+HSJwgCIIg&#10;CN8gzyYwWD/V47KUtAWtJUSssW66ByHdZfWuGXqv9XQGQ732u942uXX6z0UkThAEQRCEb45/MBHB&#10;oLT5LYHTtSA0027dSlWiZpi90M1uS+z+fnslftLr9s9FJE4QBEEQhG8e1QtnqEV8HdZkBav3zfqf&#10;CT3SYfXCjd0mVQI3NslBbpv+yxCJEwRBEAThGyOgZqAStYSImnGqGz18PYDQs6cwhCOt0PQ+aJrq&#10;sfvH7xf++YjECYIgCILwDaKWELFDo7iNLSViPMMDM9441iv3u6VDvu79wj8XkThBEARBEP71WGPY&#10;ngtZCGa4B7rugKYFrL/V/9RjtIxIhzXJYUzg+D8Z+/ZHIxInCIIgCMK/jmc9aqqnTS0bEg53WhMW&#10;gqq3zXoyg4mw2cPX26ztxsa98X3qf2oc3B/uT/gXIRInCIIgCMK/EiVm6hmnLuvWqWE4+VqYQqeW&#10;FtERjTZD01zP1n97Pgv1WW+cTGT4oxGJEwRBEATh/8KYeGkWOoJakIzdLlVPWDAinZQ1L9QjtNTs&#10;Uy3kgxmrhxagqFm9dWrbr9nnP3pN+JcgEicIgiAIwv8ZS8SUdKmetOd/6zDCrUQ9qH5smZBgMGw9&#10;icGa2KDGv6ntgxHrf/9gf8I3gkicIAiCIAj/Z55JXNASObWAL0Ut3Mmf6skLY6+Nve4g6ukLOrdV&#10;hBHSvPz72Vg44RtFJE4QBEEQhP8jSshUb5oWiEI9qN6MNkGzet+ebzPWEzd221Ruk/57IRInCIIg&#10;CML/FS1kwgi3QQ938G8TQasH7ve2Ub11z26zCv8+iMQJgiAIgvB/RE1mMKJN0DWP9bvqcQv8o+2U&#10;1Ekv3L8nInGCIAiCIPw9zxbhVT1tuqaetOBDNNLF15wIaeazW6saZU563f6jEYkTBEEQBOEZGoIa&#10;fwYjlDf92UxTJXDqVmmYAvf86QxK4mSNt/9oROIEQRAEQRjjmZhpIS90ow+69fvzHrdnt0u5jZK5&#10;sR454T8SkThBEARBEH4PDZru588ghU1umf4pIxInCIIgCMI/5HczTWWiwp8yInGCIAiCIAjjEJE4&#10;QRAEQRCEcYhInCAIgiAIwjhEJE4QBEEQBGEcIhInCIIgCIIwDhGJEwRBEARBGIeIxAmCIAiCIIxD&#10;ROIEQRAEQRDGISJxgiAIgiAI4xCROEEQBEEQhHGISJwgCIIgCMI4RCROEARBEARhHCISJwiCIAiC&#10;MA4RiRMEQRAEQRiHiMQJgiAIgiCMQ0TiBEEQBEEQxiEicYIgCIIgCOMQkThBEARBEIRxiEicIAiC&#10;IAjCOEQkThAEQRAEYRwiEicIgiAIgjAOEYkTBEEQBEEYh4jECYIgCIIgjENE4gRBEARBEMYhInGC&#10;IAiCIAjjEJE4QRAEQRCEcYhInCAIgiAIwjhEJE4QBEEQBGEcIhInCIIgCIIwDhGJEwRBEARBGIeI&#10;xAmCIAiCIIxDROIEQRAEQRDGISJxgiAIgiAI4xCROEEQBEEQhHGISJwgCIIgCMI4RCROEARBEARh&#10;HCISJwiCIAiCMA4RiRMEQRAEQRiHiMQJgiAIgiCMQ0TiBEEQBEEQxiEicYIgCIIgCOMQkThBEARB&#10;EIRxiEicIAiCIAjCOEQkThAEQRAEYRwiEicIgiAIgjAOEYkTBEEQBEEYh4jECYIgCIIgjENE4gRB&#10;EARBEMYhInGCIAiCIAjjEJE4QRAEQRCEcYhInCAIgiAIwjhEJE4QBEEQBGEcIhInCIIgCIIwDhGJ&#10;EwRBEARBGIeIxAmCIAiCIIxDROIEQRAEQRDGISJxgiAIgiAI4xCROEEQBEEQhHGISJwgCIIgCMI4&#10;RCROEARBEARhHCISJwiCIAiCMA4RiRMEQRAEQRiHiMQJgiAIgiCMQ0TiBEEQBEEQxiEicYIgCIIg&#10;COMQkThBEARBEIRxiEicIAiCIAjCOEQkThAEQRAEYRwiEicIgiAIgjAOEYkTBEEQBEEYh4jECYIg&#10;CIIgjENE4gRBEARBEMYhInGCIAiCIAjjEJE4QRAEQRCEcYhInCAIgiAIwjhEJE4QBEEQBGEcIhIn&#10;CIIgCIIwDhGJEwRBEARBGIeIxAmCIAiCIIxDROIEQRAEQRDGISJxgiAIgiAI4xCROEEQBEEQhHGI&#10;SJwgCIIgCMI4RCROEARBEARhHCISJwiCIAiCMA4RiRMEQRAEQRiHiMQJgiAIgiCMQ0TiBEEQBEEQ&#10;xiEicYIgCIIgCOMQkThBEARBEIRxiEicIAiCIAjCOEQkThAEQRAEYRwiEicIgiAIgjAOEYkTBEEQ&#10;BEEYh4jECYIgCIIgjENE4gRBEARBEMYhInGCIAiCIAjjEJE4QRAEQRCEcYhInCAIgiAIwjhEJE4Q&#10;BEEQBGEcIhInCIIgCIIwDhGJEwRBEARBGIeIxAmCIAiCIIxDROIEQRAEQRDGISJxgiAIgiAI4xCR&#10;OEEQBEEQhHGISJwgCIIgCMI4RCROEARBEARhHCISJwiCIAiCMA4RiRMEQRAEQRiHiMQJgiAIgiCM&#10;Q0TiBEEQBEEQxiEicYIgCIIgCOMQkThBEARBEIRxiEicIAiCIAjCOEQkThAEQRAEYRwiEicIgiAI&#10;gjAOEYkTBEEQBEEYh4jECYIgCIIgjENE4gRBEARBEMYhInGCIAiCIAjjEJE4QRAEQRCEcYhInCAI&#10;giAIwjhEJE4QBEEQBGEcIhInCIIgCIIwDhGJEwRBEARBGIeIxAmCIAiCIIxDROIEQRAEQRDGISJx&#10;giAIgiAI4xCROEEQBEEQhHGISJwgCIIgCMI4RCROEARBEARhHCISJwiCIAiCMA4RiRMEQRAEQRiH&#10;iMQJgiAIgiCMQ0TiBEEQBEEQxiEicYIgCIIgCOMQkThBEARBEIRxiEicIAiCIAjCOEQkThAEQRAE&#10;YRwiEicIgiAIgjAOEYkTBEEQBEEYh4jECYIgCIIgjENE4gRBEARBEMYhInGCIAiCIAjjEJE4QRAE&#10;QRCEcYhInCAIgiAIwjhEJE4QBEEQBGEcIhInCIIgCIIwDhGJEwRBEARBGIeIxAmCIAiCIIxDROIE&#10;QRAEQRDGISJxgiAIgiAI4xCROEEQBEEQhHGISJwgCIIgCMI4RCROEARBEARhHCISJwiCIAiCMA4R&#10;iRMEQRAEQRiHiMQJgiAIgiCMQ0TiBEEQBEEQxiEicYIgCIIgCOMQkThBEARBEIRxiEicIAiCIAjC&#10;OEQkThAEQRAEYRwiEicIgiAIgjAOEYkTBEEQBEEYh4jECYIgCIIgjENE4gRBEARBEMYhInHCN4YW&#10;1KEHNbjNGOL+IHxaCGlbPQINJfBrSZhaANGgF6Gqqwhqxtfu4x8TQihoIsjftZBp7T/K/fQW7kdE&#10;1+AhoVDA2kYjX7+PPw6d+w8GA/DrPhimCffeTxDa8TFSmgnz1i7EN72EUOlJpFyd8IaiGO6rhu3i&#10;NvT7OhDc/BbChz6E/85F5H3t6N36JsL2Pvh5rgw9iGz1cQQWfBu5olVoO74UJr9f3t8I3+IfIdJy&#10;l5/pghEMIxtwo2XvNESNAJJ3j8MoPYGQbsAfCiPh8cPsbkSq6hR6Lm5F2OxBytsL17a3kX5QjOyt&#10;PdA2/BL+3Z8gsPbvELi4BXGvHYG2SkRc3L/hg9/oRUDnd9WjSLfcQKp+HsK+uzD9cZ5nH0IlB9Hf&#10;cQjRO3vhurgZtrLLCHQ2wey5jmSgnVxArm8ahp2fINv3Ca/7hzCdh3hdfAio8+hqR6DmPDRXE+K+&#10;evQV7YdzxwT4t/0c6WtLkW4uQszvhRHmtTY1JEK9PC6/9d11nWWA11x9X43n39A06Cw/Ovftb29E&#10;2NMHb3cdjKoChO9tQ7TlKmylpxAu2Y3wg13IdK1F2rEIecdCXoNDiBn3kTBLEPNdQ9i9HMneeci4&#10;1/I7lCGiORGNdsDwsyxp/OyQxmsQhG7vhm3L32Go5D3kfDPR7+H1jRTBXjAf8QL+HbnD8mnAW3Ya&#10;8dYbSMerEDXbWeZbkNAc3EcAZsgHz4VVCG34FYb8JdB0G5xl25Fpngjj0icY8BQgGW9COnGbn+1B&#10;2nkFgYI3kI3VIGQ8QDa0Cf322axbNoS8fejZ9ybP91l49r2ERM165NoXIhOrRTJcjVSsAnq0EUa0&#10;Db7KC/At+HPkbixHJtWMrgOz8KjnCL9bEE6ea9Mf5ufxO+p+OC6ux2DVDuscR4xOnnMH6wDPQzDE&#10;c+JDzHUTtj0foV+vYh32kjB8PD/as3oY5nkLRxrRe/gjZH23WZ51uMPqfyHu38Vj6uJ56eH+PSwb&#10;Eev1sXrGbXitQ9xnKJCGZvQRJzQel2F4eG75utruWVugfuomt+HrWoDvU+9V+7D29Q8Jsh3S+Dla&#10;IMby1WW1U1+3nSL4rI0JcRtNtVH8fkaA11U3Eef/InWXYT+9DImAhtjd0/DXXOd5DLF9iLBM+hHs&#10;a4T/9nkM1Z5Gz/G5CNk7MNhbge6TS1nfDUTZPkTuHEDo6CR4D02FGWG7dXYZRqqWwb71DdiPzoXe&#10;Vo9UyIXQ7rdgnluC/K3tiKp9Fa3G4J09CC75K0SX/y1cp+fjqbkK/hV/ifT8/wZ9w0+Q4/bhHe/y&#10;9+/AfWoqki23kb57DIF1v4Hn6kY4b55A8uTnrBMP8DCzDUOON5Au/xX6Dn4LyQvvwLg4Ew9jH0Kv&#10;/RTatQlwHfsQcZavp7kpeJibh5FH0/EouxID8dkYGebxPJ6EJyMf4OHjLzDyeDpGH09G1vkxBkJT&#10;ECz9Bff1OYbiryDaNAv6NbYp1z9ExvMJho2dGEkuglmxGcMNLPtNnyNw7jMMZDYg2n4Dw7034b65&#10;FtG+Kniv7kK/cQZDDxcgUPwiBhpvYXBoM5LpAjyMz0Csew1i7ZthuK4grNkx3L8Sw9m1ePJwDrqL&#10;lqO/vwCGfSmivihS7jboddsQaPoK0fpJGHFNQcZ2FLH4fegNh5FqWQazehrid99BPncOnuoleBS/&#10;hXjPKWQfbGcs+wrxRAUGHGvRHzuL0fwmZKKFiISbrPKjsRzGg71wlJ1kW90FPd6AaLwCMb2bx9aG&#10;bOoK4mwTNMPFOuNF3KxAPrSD7dN8GJ4D0Fnn/CxrIdZFQ3MjHG6z6pDO9jlosM1mzLE+h+1JSPOJ&#10;wAnfDJZgWY0rGzM2dKoBDLNx7bvOQMEAHAkEGMjZGLKBi3fWc5t/nsDp3E+ADWmQ71XSZwRC8Fff&#10;QMLRNvY5RGOD+8/d378O9fkJBuAY9IsbMVK0AtHaQlb4Yjh2vw/X8ZlINJawAdcYbEKwH1+GVLAP&#10;fXunI10wHZFrmzDgbkL3nsmI1Jxj5QtSUNzwnFmFxPY3MVK2C327PkSSAStOeepb8QNEyg/CYIAN&#10;GFFWVIpa2XGKVTkSFBUXg4HGwBvk56UZNNyl++C6cYDSZkdGtyNXfxQ98/8G3q3vIn55DVK9dymF&#10;7ejaPQH5zjIEdQZdtU82FBGfEyEGDN3byetlIlB/FrmuJUj1HUNfbRk6bxyB9y4bo+4aJILtiNku&#10;w91ah0ygAbFQEeJ9yzHaOxHxxgno712GnH0FBrQDyGuUOj+PxdeDvLubjXY38oFKDPTdQfDuPsS6&#10;riFuu49U8w0kq7cgVbgAng2voX3tO+g8sgDey5thlq+Bp/QouoqOou3iXvRcPcYG+Qg6r/Pn9ePo&#10;uXac/zuG3qsH0HFlN/ou7kbvpY0IXloE7+GFaD23Hr4L5PwG9B1bhtbza+C4NBfGjU8ZJL5ExLkL&#10;Ue9JmO0FbNS3IFa1AlrldOidSygq5xD1XIFhu4NoTxOlu5NC1YmRyqPo3f0KRm17KVy78FBfg8cd&#10;mxA89ypCFTv4vSk8vCbR3gIG82Kkwp2WSIWCMQT9KYpYCCm/G46jMxCuXMffu3jNbsK4/xkeda5E&#10;57H3kXadx3C8HAHTgUfadXhLvkLedhYxs5NJwzkErv8amU6Klq8K4baNiJd+xfKyFMk67vP+F0ja&#10;jiObuEUZrGAQaUUk2oCMvRbuFS/At/MVjETuI1C2DZHm/Qw2PktSrYSKgmNqrHMNZ+Ev34RI0AEj&#10;0sVjp8AzcPiVzPK75fUH6D01D7mOm6zbrH/+KGXfYJniNiTMZCcd7kWsdj+C5YcR0xKW3Kq6a6qE&#10;hOJqmHbWKyXmqn6NCdNYXVN1Omihq8/mayp4afxcJW1j/+OxBonuZJ2jwFmvPxfBr0fj+7QAJUuJ&#10;oSWP6j1fsx2PQ7Vluvqb0jomqCYDfyd6CjYi2VMPs4uCWnwQya5aBtmwlbQFgjyuYAKpzgr0bHjT&#10;ag+iJvd1bTf8FJAYv2fG60Qby+CArRL+w1OQvrkO9l1fwrnlBeSqCyj6PDc8fwnWm55zPP9n5iB5&#10;czviR76Ac80LyO5gMrj/M2QKV6H/xmoEjlM+Gl5D7NhEmEu+DdfWtzDSTumnCAZ3v4MRljMvkzXX&#10;wcnQdryCIZ8N6b5KRA98hr7lP2a9+w3ClKwnQ8tYbo9Dv7eVMrQHw7ll6B+Yhkz/dgzlt+JxZgHc&#10;D36CwdhrFPe5LD8z4N/7FlI1GzDi3UOBm4nh5GzkzIUYyczHYM8E9O78OwwEbqL7wgdAdgkGogso&#10;c/swHD2Ix7n5iPS9h3zwc2QdLQhULEOaQqLfmoPH4VmI60cR5PmIlDLZqShEou8+hvTFTCTbMZA+&#10;zjo6m2W7GJn8duTNY3isLYPRuALp0CUmc7cw8Ijtqn8xBe8gHkXXI+nbjIy5h+VFQ4pJdap1ETxl&#10;X+Fh43pkKvk9dSas0Xv8rDnQSqcgW7cK8doJyKWKEenYQam8CK3lGIb9p5DoWcPEphWhO18hm7wF&#10;vZoyO7jNSlqCqgyzHiWd7fDXX0Qyeh9xJl5BxieTIpZOXkUkUsFrXM/E8Qpi3p2I+nciErqPaLib&#10;yaqT9c/OMsrfDRslj8mGSmD0PkSY9JhBL8Is82GjmdvXI5G4KwInfHMElEypBjbAxpENrL+5FBFH&#10;O8VgTOq8bOxiDdcRDri/9v1fi8q0A+r3IANIhEGVjXrFZUodhY5SZ2XTzHqUzKgs+2v38Ueiev7U&#10;z/SDqwhe34TuI/OQcjRS3j7DcEcp/IU7EKgtYeWNMZurR+DKRuiFG5hZXkD3scVwnWLGfmUtcs1l&#10;CLU3IBnwootyN1B/Es7Tc+HY+wWG7XWIF+1EbNub0I/NQ9CkqKpeEX+YImRD78EFGPS3UsImIsnA&#10;HuP31hqL4by0C/mmYopUHYwTC+BY+j1E7m3BoKODjYWfssYGpbkcPbumMCtmRsdgZFKoozyGhN/L&#10;rNTBIM4Ab7sF38kv0V/xGcwrzGpv7UC2dD/CxfsQuLYH7sJtcBZShm5NRbqN1P8WkTsfInj5bejl&#10;H/N8zEewZhM8RRSo24fgv1uAwN0z0KopHJX8WX4SRukRJKoOIlq2m43kAZhlm5iR78FAezFlqJJS&#10;V4ohdxdFz89AWQrv9TUIFkxA5NwCiudNBsEAEmyE46qxV+JAwvzdMIKIMkBGVWC2NVIWGxBx1SLB&#10;8hdtuMvPLqBw9iLH7RKhPmS7W2DUnSJ7kQtcZeC5hoT7BNI2BlfnBr6/iIGBWbf3DiK2nczKv0Km&#10;Yz3CXWXQGMAjzRTPxjNoW/cyhWkFjKatFN/dGOpagc49LyG493P4GXhTDWvgv8LzUrEa8a6zCLeU&#10;wGyrQaSnmZ/XiWTHBXj2/hKxc4vwKHadic169NcssV63F/wWQ6FrCITtyMfvwa/2UUWBiDYhFamG&#10;v3gey9inzNw3Y8izFfqNGRitWYtI2RdIV81lGfwU+fRV6LEHFL9mS4JiStZOzIFr5V9i0HkbMXsV&#10;XGWrGURsrGMhChbLOetRkOc47e2B4/xMZFyVMJlYBFQPV9DPhIrn27QxiLAMth2H++JyBjQfJYZy&#10;FPLD8CfgM/xW70LEYNDqPAfH8XmIsCz7DTfraZDBrpVi2MZt7KxbMdYt1XOmxIz17XeSRoniPlRP&#10;nNVzZ0mXStJUHR9L1oIh1SPOfTx//Z+QsrHXA5boaXyPbvSM9dp93bZE9Wor4VS9jnEGTa32EtzF&#10;J1l2XCxvGjpPLkfS3TeWkLJMBgIaovzuyTbK26a3WJY7rUTOe2s3YrdPsL6FeW0r0F24FVnVBt7a&#10;CW3Dz+HZ/yWMM18h5mvn+VXtp8Gy54Tt4nqWHZb3zS/BXPsT6HvehXF2IduF2Yieng33mp/At/8j&#10;hBZ/G8PuFZS6dyhvL7B+OxA8+AVMil6iqQ6+GztglHyO4Tt7ETj8GbSr2xBc+WOEd78AvXghHoY3&#10;IHT/BWB0IUb7WX60BRgenIvR4clItn+BJwOzWFfWINu2FbnWycCjLzEaegejiWmUpneQaXoZ7rIf&#10;wez7KQbsH+BJ8h0MJHdiNHYZyd7N6Dq6GENNV5Br+YQStx19ZxchYdxGpH4lhkdW4enoBAx4JyHV&#10;NQfRptMwO8rwyL0IOYpdqmctvBemIPngJrJGIfL2RZasB7QuxBu+RLhvI0YHNmIovhvBkg14lJiL&#10;uGcvr8M65HLHWKbPIj+wmYnaMjzMrYXZ+jmvXxky/uMI1X+JZMMWaFe+hM66m47eRbp3N5PWbXAX&#10;LWJiuRaxO68jE6Vo181Gf4R1vmY/RlxnEPZTzGNsw21bEefPeK36WY5c/ijLV2is3HeX8jtcZr3p&#10;4GtetlcdyKQOsyztQ9JxBgnfDqSNC0iEmZBT8mIUtVi0gvupQSzcyHrTbYmaoZIdjcJmtjAZqEMi&#10;dYnb3EY43G5JnRHyiMAJ3yx+lcGzoVS33RzFhxkQxm6T+NhwqQbRd/8CK9m/QLS4L5URm6oXgDLS&#10;d4MSoIIMA4rBgKICgsr6dQafMdH75vFrIWSD7ejeOwN5ZyuCV7YhUDAP8Ro27BcYQClzgZZKVqoI&#10;PMfZCDZfhv8yG4gqNl6tZcyIfwvP1c0Idtai31GP1u1sVN116Nv5OZIUvWztGfiOTUP6/GwKAAOw&#10;Olean+fMb8lv4No2DNruoOvAROS8dsR7bei4tBlP+u7BLNrDxpvZbPEShDe/iuHaU4jbb8Pbch+e&#10;+5fhPb0SnRt+A/uFLZSCNbBf2U4J3YUkBc08txTuHTyGq2yk765EpotZq/8Bot2NMHisMYOCF9aR&#10;CvuQ1CuQ61uJ0Z6P8TC4EIO+84j2MaMsn8ZzMBe2y1spa/sQvHcaoZqzSLTwO1WcQbKrHjFHN6IM&#10;eBFKVCTopoR1UeI93OcDBqw+Npg1lL29SPA8xBouIlB1CaGy8+gtvQhX7TVEWoqQLdkF/cDnsB+a&#10;ykbzIsXLRqHj8elBxCijcYpA2KDEKckPsRH1NyDg7ETYzmy4rRrxxhuw3TyFmEfdEhy7rrGEEikK&#10;SvNp9N07x227kNa7maUzs3ZtRsS3H5r3GhvPFja+VfwOx2DYdkBzXea5qUQmUovItbU81q8YHNRt&#10;ER5HjNLSehFd+95Epo7SHbuAHLfL9J1l4ODvDO5RdyPPcR0D4G0GgqvQjr8L35q/Rub2JDxqmU5x&#10;nYzEnTWIlkyE+/pCpDpPMAjcwJDtGhxH3sKgvQgD0SoM8fz37p2IUcdRpIObYJa+gRQlLudciYGG&#10;XQhdnITh6EnEw01WL6BJgdeMMCX6JHxbvofA9XUYpNw5z3+BTGsF/xe0btHoqm75eS7DNjguLUa0&#10;eg+DCAWI5dKSOMqeHu7k3z4MeorRvncK8q4O1kUlcazjBpMp7iditiEU6UIqwDJ/ZBYGe5uY3Kmk&#10;i7IY7oYZaefvqudKydRzgXvWu8a/ldzpFD3VG6akMUT5+v1bpZpqawwlgQH+/X8TOLV/HhdFyTB7&#10;+NrX325VPf46RUr1vEX4XVuZIMV7a63e8DiTHefptUjYa/h+JZiUrkCU5dkH+0UmPHeZ6BTtZnDW&#10;YTu/keJTjlgvRfheAVLVlJq2e+hhMmes+RFiBz+GdmIayy2PpaeH+2ISEgjAdXk5EuUH4V/5Q+RW&#10;/S08a19Eru4cjHNLEFz/C/i3voqnHSUwVvwNwgdZTjpZJyjkOU8b+i6vRGLtL9g+rUfWWQPP6h/h&#10;kX8yhh1fwnNuEhO0dzDc+BlGzZlAahbbosnQS9+H+9iPMGq8i6f9ExHt2keRms3EYwrbpRXIhZZg&#10;sEcNC5iJAT8TvNbf4omfyafOY2/8CPoFljkXrz//fpSj9EU/hX75Z4jWvYjMg4UI39yCJ4G56O9l&#10;MtDD4+srtupZ3rYYI5nleBRZiEjHQcRsc/EkvYnv4TEmzyPtYgLcPp8itR658Fo4yhYzqXDzmoRg&#10;u7AeD9NMmNIrMZLieam+geCdPZTE1RjJrWGSc5ftZw8e8jvaryxmAlSM4dgE9Ke3MXawXbqleo8p&#10;1iVzYLYsxbB/H+tvMRKBa4iXzYN5/zOk7/FcJNi+tu3n/mop1bPwKHAChqcC6chtJs8LkQzzuhXP&#10;RzzSh0SkDNn0OURi3Pb+VgyG7iMSZ/ugl2Awxc8NMTnX2P5Q2gyT7R8TMcPsZnlTCU0D25NO6Gan&#10;NRzBr+oZk4wI/45HqxFL3YJpNjHp0KwYqqlybJVnvwic8M1hjTVh46t6w0IPbiHt6WZhVA1yhAVO&#10;ZeVqjNB5Zheq8I1l0f83NKIaVD/3meisZkZVy0Ie5f8MChyzX+7fuuVh3Ub9p7PqPwaD36n38FzK&#10;UydFbBtGSrfBp/4O2mE79BVS3nboHjsbnRb4zlKYGND6mT11HmBmq3fCsfolJFnpzOIdsO/+AoNe&#10;J7zMsvvvH0OYDbZz+wQMN1FY9n6GrJ3iweAX0JLWrc5soAN9zGSNskPorz/DhnUzchfnw9z3ATpW&#10;vYTQznegXZiPjvVvwqwogL/lNrKOGgx7mhE+8TGD9Tmr1yoa1ihQbm5zAj03DsJdX8qA1MdrQUGt&#10;LeTnrmbm104xVkGcAdwwEHeyEWk9hXT1dCRuvQrntY/gurse/sYdiDRMp3hdRoqZYMZwI8MAGm5v&#10;pviV8ru62PB4KEMdSNvb+HolP6sd0aCTn0GBiPFzKQQG5TBsUipUz61uIhbpga/rLoLNZYgHXIi6&#10;2tDfVsaG/BiCZfsooOsQOLUEof2fo2f5z2Fb+Wv4Dk5CpHgrPFe2wklp7ru0wZJUb+EqRG9tgocC&#10;G7l3gBJyDsnbJ5C6fxae8iMUQB+0OAXP4DGFKRmRXkQd7fDUlMNZedG6DZKm3KQD92G4LkK37aF4&#10;HeX2dcyAKXSO6wi7DyLi3YnBwCWE76+Cp3Adpa6J5dDPYMAyWseM/dpbFK0V/HsDhqIFcD0o4ver&#10;oHgw+FP4fTz/KpNPc1v3kZdgFL2FkY6F8F6dQAnbgJFEKfSbMxG7+R4y7kJkfGXwFy2EdmUSgh0M&#10;7Pf2oGP3FJajSZTmhQzQH8F9+GeU++nwHfkcGdsBxHtWIMvPyEfqWJ7dLM8xXpdmRAveQd+21zCg&#10;3YN+byM/cxMlLkpZ8TEAMlgE/JSsHsQenIe/fBlSahwa65mfgmZSNgxKXIhBKMtAZivYgGjlGZZZ&#10;yp1f1XclYCHKbxfPbweSlFtb4U5Eqs5S/hiA1PggvtdUtzSfjWG1JOt3MjfWPmi6h4mRd0zUNJfV&#10;llj1knVS4zGq92pG77PXvl7gxnrolLCNoevqDsDX3QVQ2xlMLnyI9DSih0lPOuSx2pWIuwedl3fw&#10;OvYh4HbA9AetW8IpXxdaDy1C0t0MvavRGiNnO7GYdaeV7V8Xes+uQ+7+HgrdVsTYfuXuHKG8fY7Q&#10;qc+Q13qtc+Sh0GSZjLg2vwHXyQV4eG83jOV/jeiWl5FsKkO4eBcF/2fIX9+C4dYieLe9Cd/iv8Jg&#10;133Eq6ZSuC7DpOQhNh19+19Bv+ZGcONvkSiYiKeu6SwjbwCjCzCiLUf4xgTEL72D0LZfInXzUwrZ&#10;W3jofh9a6Yu8/pPxuHca9LJX4LzwOvr2voRY4xtId87Ew95jQGIbUlUvw3PxbzCqzcGIbxqMjiMY&#10;HTjC89SE/MgSDPRvp/R9BrN2Ih7qXyHT+TKGA+/Dteu3lK556GWSaoTVdbyJ4dG1iHfPQLhpJVK3&#10;DyJaswPxO2/i4eAC9A9ShIMLoJW/hEFjHaKN15Bsvo8w28a2w0sQZZvTT4F7MjoZbp5zlZhFKifh&#10;yZMv2M6dRrivDI94vM7CGZTZEwjXTcLIo0lIxm7AXboQA+5LSFZMgnH7Q7aP1Wxnb7BOU87a1zHh&#10;3ITQjY8RT9ZDq1yO/ijb5AIm2A2qB/w6UvFShJt3WD1x/vKlMFVvGROkgfxepBM3EW7YTjE/xOO4&#10;iP7YBiaTVxAza2Aw4VE9uxqvT0gNrWDZN61bpTa2i/w9YDAhpbTF2f5R6qI6206KnSrjqgyqXvAg&#10;64auep61AEzuRwRO+IZgwbQaYAZiNkZd1w9aY8aCzJLNgGqQgyxwBpwlDGoUva/fxz9GNXBBVlqT&#10;hbjn6j5EtBgbZB+Fbuz/avCwEVACp245fjMCp8bUqYbeGtdHYlVnGJwuWD08wT3voGPrW5QUCkpD&#10;EYz6YoRa6/jd+PmXNyN6ZBpyjkrE7D0M3huhHZ/O4HwFqeYiONUtEMqU2V2NSOFq+Ha+AeeuD5Gp&#10;L0LkzFzkK48ipweQcNYiVH0d9punYNv/BRL73kd0w88Q2/AreJiFhykKOXWb0duFdP0l2PfPRn+Q&#10;jbYlsCaSZhvad0zCAD8nFXDAU10M+1VmgPVX2WBEeP7V7SEl3BEEGy8h3bOM76mlZLFhbalF8PZJ&#10;eG4uhl40gdn/JORavoLRewsxStWI/QiFZBUGPFcRrj2Pviu70Hl0JVoOTkXn7k/g2DuBx/clend9&#10;gNiZ6dAuTod+ZROMS9sQPDIdwQOToB2aguSlSfDsfh22vR+g89QsOM6shOPYLGSLlzHI7UGu4iii&#10;RZuhVxVCb2GD2XEdetNtRLurYNqaEPO7kGFgT7bdpdQtRN+eKdDunWbD3Il+gzJJEYlSEsMxFxvo&#10;hCWxppPi1XILoSsbGEBnw7n7S8rfQrhLKIb3D8HsvAB/xwNEnQGke2sRqDoFzXaN19aDiAriwQ6k&#10;HGcR6V6PsOsS4vptytcDBu+rSPk3Yti+DK49LyDVfYTi46IARZHWuuC/tYhBdBlGDH4n52pe37MI&#10;Vh+C0c7sWgkLr0U01oosv1Po9gLkH8xB9O5MJO4xcPHvkUgREloNcn1L4SqnMMbbkHTcg+faYmRD&#10;N5Ey+5Buug7f9fkYDt9BJnkV+u3PMdjzFWX3XQwwUAVuvA2zehW05jPorb4CFyVZ3Q7OX/sC+qJv&#10;IV97CKOOq7AdmMvA6YafkhdgAmGwXkejTRRqN3pOTUbK2U25i0BN6NE1pyVgUdNOGbMjXFOEvtPL&#10;eV38cKlb9QxIoTAlxexgwKVksdxFHlyF6/QqHrMXkWiLJcP6syEKY7dHx3rJxqRLvcZETU084Gep&#10;W0rWWDn1P0v01HaqN1D1qP3Tdd+qz88kbiwhDDB4cl/W/1VdHxv+odquKP923z7L+nfBumWvPj9i&#10;q4G7eCcS6v0uSr+qP5TYKOXKrcaxshyqyUc6BdZ94EtkXX2sm93o2fkJgiybKZZX1SOZY33tWflL&#10;xEqWw3V7K4NwCAlPDzI1F9C9nQLu6sJAwA7Pul/B3P4WImcXwLPrU8RubKJguOA99CUCa36C4fsf&#10;Q6vahFzTLQSL3sSQ6zSv/Rpk2ylq2dXoOfgyvFvfZCJ3CMjMRurGS0xk/jfbgw8RZ1I3WLETgT2f&#10;IU5Re5Jjm3ThfcTrPkD82mrEO5bgqTkV/RG2ZZoDcV67x/n1SDXNx6BnGeybfwX4pyB67kcY0JnE&#10;pjci138CAcODWPgYMunTyGdOYsB7DMbJmTy2eXgYm4T0g9fwODYbTzyT4WsuQIrl9MnQCjivfwwk&#10;dyDVyKT4wnSEmJiO+OaybbIjFqsERmZjJDQFce91OG8dtBJO56l5bH/bKW2NyHgnU7Z3WT1ucecu&#10;POmfhuH4YpjRMmSip+Cvn4F8sAVm5Wzre+SzxxC7yzLqY2LTuxt67VImYSVsY/Zg2F2MbPNC5Ktn&#10;IV32GWKJuwhVbUGOiUOyYjLsJXOYCBVjNH4KZuMRZOM3YdZvRjJ+l0lKM8t7NQZzbFsqeX6CZ5CN&#10;7Of5a2Ty3MpyxLJNgQuyHJomk0X1/XTVy9bCelCPaLKcn8f9mQ1W2xxi2QiqsZ9MNtR71GQa66cS&#10;ODUEQE3gYRkWgRO+MdSsLTWJIdzzAGFbKysVX+drloSphlAPWrNzjGfy9c+C2wYZCKP2RsQ6auBT&#10;WbdVkL9m228CNuKqMQ+ysTYCGhuOHrQf/IqNdBCJjkpoa3+CZEMxA1sI9lMrGEDtsNcxaPqdlKtf&#10;wyhio0BJMov3YaSagWDzy+i/uQnOPV8wiFG6gk70Ujbip6ZC4/9Gmy8icXkxXCtfhO3CdtiKD0Jv&#10;rcCAqxEPGUi1gxOhrfshfCt/wmzxhDXYV51LjRU8xqDiKFiBJM9JkFKrhDPt64X3wKcYajiOjqLD&#10;8FXfZHbvgRHjMfG41C3HrNeGjKcDiabLyBd9iOTpj+E5Oh2J0tUYbTmMRz0L0W9bRGGYYwWHoeZi&#10;ZtSbkapjhn/kHQbgpYje2c1snVl5VyEe95TiSdtVDDVdQ6alCP3N1zHScRb59ouI1/OYW9kwutXg&#10;4ZtIqDF1FLpg6U6kbaUY8jvwJHwXA203kblzFMFb2+Et3w370fmUV2bXbND9DGLZyj3o99ZaY910&#10;I87vH4buZ+BVvS78fYCNY6qtGH0HZ6F7zWvQLq21br1mvI0sh+q2w1jZNFgeDTaQOmUp3lpN0dnK&#10;zz6HlK8CkeYLCN1l5nz7CCJlhxC8fxlG9XF4izfCfXkd0l2VlJUEg4ifUtcG3XsZUdduhD0nWT7a&#10;EYnfQC54ElEGDfvBt5Dq4/5NliFm2LlgFey3piFTux2pyAOYnotIda2Dr4IBxFXDY/QhElO3Of3I&#10;OvfCKF+EUf9BBPe9BvPKW8j6zjBI3MfT4F60HJiI/m6KN8Wlt3A6YhVbGey6KXk2eO8sQKZpD9Kx&#10;OuRjV+A++Qpy199GrvIT6OUUsEZ1S6oT6YCPuBi8apGmDLhWfB/BE69Br9hM+f8UiZt7EX5wE9GO&#10;+xSSOn6HNgwku+G6uIznRCUzGuvJ2O3IICUuZnbxOgS4bSeP7ytkHHU83ww2FKxouJ2ixiCmZEsP&#10;IePuRsu+WTznLSyXrfxePVZbEQgxoeB1UmPLxuqj+qnKO9uUaBvPOQMar7fq6bfg/zU1dMLqxfNZ&#10;7c8/qs8WKrHk/yzJo7Cp+mA4mfCp28VBGP4IfNwmFXSg+8JWZO311oQMJV3hzgoESo+NtW08Ri/r&#10;phoH57++B9r9i9asep+ukqIQenZ9SVlwIsn3tO6YiFTVZYq86qkLU/K74Nj8W+Rur0Ha24C+0nMY&#10;7K5E78EZ8DJJy5k+JOrPw3FgCsx1P8LQkQ/gXvrXSF7fhbDJYznGJGrjCzCPvA0EZ1F+dqD58Ht4&#10;GKmGi7LfbxQzGXkR/o0/wFPXl3iaZZmofZl16jcI7HsVQ1e+ZP19H3nHorHZq/o8xCt/xWRzGTyX&#10;FwHxFfAfp8z3HEYmdhED/VsRd1xGwnsOuv0McqmtlJNjyN47hPSdmUiX/wa5+tfRn1+JkcGN8Bte&#10;pKI3MZBbTiGhnPVvgu/ycsR8NXjaPwG+fd9CpHwNgnffxdPwl3iUWon+3E6MaksQ6zuDwdgupEsW&#10;IHRiAvKuFQh0XEA8UomcfR6PexKG9I3Ie+chHbmProJVPDYmmkYYZusOPHw6F4lkEROgbRjwz0Ha&#10;NRvD6U1Mus7CaJqBjOss26GFTFKv4OHwZoRbJlMkd7Ke7ELwjuohOwBP5SqMqslDrpXIVC5k8sP2&#10;I/4ArrIl3O99DPq4XccG5JLFGFS3XDtPs+zeRbJ+A6L+MgTcJYiHqpDw7cQTSvNA/DzrCJMdCrBG&#10;uVXlUHVwmLqNbQjrgxK3+D3E0jcQi1Yynjit/6vJQs9nZ1tJhqZmX6sOEL6fCYzJZEbtw2C5VWMC&#10;ReCEbwxLekhPSQEbNs+zjEEV3DGBU71ovbeYmf1LBI7v1fQos58TiKnxN/z772esffMoOVSTLVTw&#10;MNXnnl7GBqGVx8xKdG4R/AeZKbOSRYMudJ5ai0DYhKuhEjFm0d41rzBr9zA7CsB98AvY909B/vwc&#10;GIXrEW24zmzbDuPCCoT3vAP3qh9TFA4g11UB79pfMmPtsD5DCwTg5eeGTTb81acRnPc/mCkfRoTn&#10;TB2bEjddBbbbR+E6vxaxgJ8Sw3OkRZFztjND/ynStyiWbYWIVl1CHz+7b99caDs/scbi2Vb/BN5t&#10;byBxZjpyZW9TegqRqCtGpuECxWs2huyUt9rPMXTtpwgv+2voG/4a5tmfUjJ/huD2l6CtfxnavD+D&#10;vuhvYe78JVKnX0Zy9+uIHp2A2OWlyJTuQOL+AUSuscG7NIfn4SMkri1F6ORsBNa+hNCO1xHc/Aoc&#10;a38N97YX4Dv4W+gX5iNRQfGtKIDeUAKz5xY0XyOSfj/yDGwZFXA77yN2fy9sG1+Be+en6Dm/Hn4e&#10;d9bTgqQa7K7F4GdD54/EEGNjGK44DvuuzxG8sAy56t3wVBXD7WTWy/OqBD2grqcWgeGzI9VdQBFa&#10;hmygDgmTjSMlSvX66m334b9zksd0Bnp3NXLdFfDf2ITugtXQaq4iZKMEU5oGzDJE3MzI+7YjGShE&#10;PFyPXOQu9Cvz4To5FZlgMaLRRgYfbu/gcZ2cgXRPIxMaNdCfjXjfZn6/A0hrtyll7QyGLjyM7kfH&#10;/nfxRD/IpGAqYlffQ7BkAuLpUiSj1Uh1XkLrsc8w7L5LMT4P2+kvkWGwiBoOJB5sRuDeCqSMZoyk&#10;r8B77kP0X/81hpyf83ztRLh0CgNzpyUkphozaHQh57kFz8Z3kTr/EeX9HszbB+Ep3ss6x8Di6EWs&#10;6zr81ccQbzwKz6n5cJ5YyEB4BwEmaimet4jB62CODd6PqrFh51fDX3ERRljJVtCaSGFGmilKrFdM&#10;jBIsx75TDN6tFN5YDQJqqRoVuChoamiENZY2oNoUlnteJzXhIRJpYtkfG6KhXh/rreN1YiDTdQd/&#10;fy5+/ydUshNgMmO32hJVDtSQhbSnB53ntiASYFl6tm2Y1z9w7xQM1ROpxu7xmMKddeg+vgKJnmoe&#10;h5rsEEGEbZ2XiUO+ZBt855fAvLWXQs8y1FxlvSft6rESEW33e5T9KpbnTvTu/Aix23sROLeGSYxt&#10;bNmhttvwr/weIsv+Cua2v6Msb0Ai7Eeo4Ct4t7+CR1UHuf0ca4yY/+YKILsDXcd/jCeJAhhXP4Dv&#10;9HcQ2fhdjNg+wag5Eemyn2Gojddh3xsInJnPMnMPOeMohhMU9K55SNqZKOZOIm7bh4feWYjd2wKz&#10;+gTC7jIMjczAYPYAgraxQfND/SvxJLcAkfZC2M+spyCdYHLwbeDJF8DgDF6bBiYR5UjpFKmBQzC8&#10;hSxrCyjvjRiIbge0GfBsfgFZx208ja9F9MGLyEc2YCiyAP2BWcgYa5DzHUdk16+Rsm1nwnIEQ6n1&#10;iLmZ9BV8gIjtJII1s9GfKMJIeBli3ccQDrlh2ksxmvscjx/NRsSxmPtYzmu0FSOZlUimKZ3JIwh7&#10;25Gx7YDhvM/kaT2ejk7FcM8qxCo38/ueZr08DPf93RSzC8i7FyBVzmvZtwMp1jXfrWXo951D3H0Q&#10;USe3zVxGoGE3z+FBDGqn2MauoajVQ/OW8XPKuR3PnX0+4rlCypsLWlQtL8I2O6ixvvchHr2HJCUw&#10;nryGaKSe9c9h9d6OreCgyrVKUPi3qXqsVQ+wKv8adLYdOhNBk/VEJS5qO7XMjgic8I1hZcqUDM9t&#10;BjxmxCqjVq8/F7gwBc5ResLqBfnD9/5TqAYwHvLCf7vAalithvvfVOBUr4Ga8Ral3DCzurqTn6sx&#10;O/eja+WvkVGBjwHebClFtK6QwYgNPrPy4LbXke6otCpj0t4Bx7rf4OHVxXAv/BY8F9eh9+RiJChd&#10;scNfILDhRaR8PdYYt8i9kwifX85sUk30iFrjz/JqLN3O9ylJfwHt/DLrtoHqRRq7lexlgDiI4NWN&#10;SDk7GWCDyHbfhnZ0OnoWfYeB4XN0n1sIs+oYHraXA203GLAPo+/mQQakuzx+L4ImRbBjB+IBtaSI&#10;mnBSjXzLHJhXv4f+++/Ds+fbCG18GWFm+EOlb0K7xAyax+G5zKz+3mnEqo8j3HgJqfsU9Xu74Nz1&#10;GmxrX0fP5vfg2P4hogVLkCzjeXtwFdGeO4i47rDh6bLGBHnunUGo7DSGHfVsLHv4k8enbtleWYHO&#10;k9Pg3D0N+rEpGLm3AUmKoL/6Kmz3rsJeWcjgcQv9oRpK0AMkaoowoMZm3TiMxr1fwX5oAbK3TyDv&#10;aKdMqN6TOGU6hHRvFTp5frULC/Cw+Rw8tWXoq7iMhK2N55XnVAV9Q0Mu0Aqt6RiclYeQNFpZBsKU&#10;jYAVpCMsyzmtCqH2ejjKbyJcdwXx+6cYgI8h0lAMT9MlZvAXkei9h8Ewr7HvKEzvTqRiJci4O9B7&#10;8ENk7n6KrHsPUokbyCUqod3Yht5zS5EIOlhXUpQofqbnLKJ9GxgEryAZrkE+UcG6tBOJ5g0UOTb4&#10;Nz5F4NSrGNEpu6adctsK75XVCBTOw8NgBeyFy5G2FyMctVEGy+ApW4C46wbymTJE+d3tx17lfhYg&#10;41uKSOVMXsujCBhqfUNKiNlDge2B/+hcJK++Be3qZgx3lfDY51lrkqk6rEXtLC8ea8zgoJqFvW8a&#10;HnZVIeqqg9F9jWXqKnrvFqL93nmEaq8jx++ohg2k/arnoNvqJdQomFY9tmYS89xWn4dWsQLJZ2MH&#10;w76x2eZK8lQA86tbm5aosf2Iqtm03Id6zeqlGOuZUKjbrGO3Sf9xnR4bG6dulY7dorXGzxluq3dD&#10;SVy65S4cLEdxg8mQ9Xmq5+0+ghU8NtUecB8+HtuQuxudu+cg52/ne1WPIeu6PwDbiSUYuncAvk2/&#10;QbT+KnxGgvsw4GuqQTTQC9eWj5G/vRHJup2IVjPxOs1rVrqfZfcABtuK0XaewsHgHjo+B+mF/5NJ&#10;0ovQirbjobsP3kMTYW5+E7HyfejZNwXp1hN4GlwN37ZX4C+YBoS/wkD1bxC78QMk7k7AE2Mtcn3X&#10;4C18B0+jnyF4/NuUuFJr/HDvyUWIV76CoYFtSAd287q2YTTFRMt3Bf2uTWwbrkC/9jIeRVcgTWK+&#10;/cinzrIedeDxwHyMUnzSFJCO42yTYp0YCU3Hw/SXePRoGoZG57At2k2uIhO/g5RaO83cyjK6HLHw&#10;HvQcexNPgnPQteMNhDsKgKGZcJ5kYlG2Go+Nycjlt+Lp4CJ4zzNBvLOFx7gOKS+Pycc2g2Uo3roZ&#10;sc7DTDTYFpTwXPbuQmbwHMK9u5lAzcWTgZl4PDQL6dACDJlHEKhfike59eiPTEXUfx3DfScR6t5B&#10;2XqAgeRUPE5OQ+jGQsTbLyGt70O0eyuGY5uQ7dqKR41zkOzciEi0F/5L65Fu2oBBk8lL53Zkkhcx&#10;6NyKuH87Bli3fDUUQ3cVy6WT56kXWX0XEoFayt8ZSloRkxkXExI/93Uf8dQNJnK1rD8UN8Ywk0mH&#10;EbaxPAdZ9pW4qZ+MQayTxrPyac3U1nwsg6pDwcl9sS4wsbF64cwmETjhm4RZRlc9A9mDZw3hswz6&#10;mcCpHjh72UkWxrFxJ/8cVHYcrr2CmF91MavbNuq2x9dv+43AoK+FotYtItuuSYgxYPn1GBIdt+G+&#10;vBomJUvTkrCfX4e8t80asJ1rKIRr3wwkTGb2DGz66fkIL/hviJyageChKUh4bAxMXriPzIK+6ns8&#10;Pw2WrCVDvWjdMx1GayXl1odssBfBC+vg2/wahq6ugGPZD9jIOnm+VGDSWOkZsO6cRvIGG7Mbu+Hd&#10;9SEcO95D6tICeLe+jAzFM696dXqb4FUB5dYJa2FRQ+f5ZsBUQm1ofiTchQxGJ2A2Xke0fDrSV1+E&#10;cfTbyD74AKGzM3nc85G4NhHJmnkIU2yiPC+xQIzfm+9XwseM0HTY4LlzDn1FW5DvOU+5uoeYs4nf&#10;rRXhylPwnWBjvONNeE59heidtUir6fY1p2HcPY2QGozczQBZVYiwo5mZ8V0YDeWI1e2Ht/IcXz8L&#10;rWwH9CuT4d/+MrwbfoXA2TnWTNKss4iBcB0SlRth1m+Dv2YT0j3MnIPnkGzbShl+A4Fz71m3RMLO&#10;EiQ1Cp/eipR2B4nitejZ+y5l5jIyfZQfyoOTYhj29CAS66E0qN6+GjgYIOKuBxQ3g+KsJsyoRpUN&#10;qdHDhlUtyEuBt7VTLs/CWbganps7kA/VUWQc8FNs/WW7keg7xut5iEK1EnHfLaQenKK0TcRgz0Zk&#10;IwwKWjGDUTPsB6bBqLlsSXooGGcC5EbceQDRltnIqSBqtCDnvI6+459gKF2Ika6NCJz+MR769lI8&#10;+xBONPNz6xEsWcJzeBkpBkdf8UpkE/zeZhvizSsRLF2D/gQzf7cD9stfYFDbzLI7BwONX8F1bBqD&#10;rprh7WOQaWC590ErP4yB82/DvvUtSnYjbAcZQHtr+L3dFL1WawyPur2oEiv7mTXQG64yCXAziKkJ&#10;C52U0hDLjOppCyBlb0SvSm7unES07Qi05kNwVF2Dp6ud190O0+dDmufaVzrLqg9qBqtKAlUPXEBX&#10;EwpUvVTSpaScIpioYgBTt0MpcGptOFU3VC+cGi/E9uUf1WfFPxI4ta8AYqYLwdqr8NZesIZLBFk/&#10;lFxGOu5R3gpY71RPLeWN9T9jb4XtMOuqp5NlQtUjDTHWWfeez6AVLET0LMW3tdy6PW96PHyvH3lb&#10;I7q3v4/BjrvwnpjOtuBLJFrv8roE2RbMRfjiEuh3TrEc9CC08wPEl/0lYiemIFmwCLnOO+jez3NS&#10;vAr+YzOQvXMGifvHmOhQ8q78FHHWd++6XyJcvhKIL0C062cYibFcBRrh2vQqEtxu1P4x+sMzYC+e&#10;ilT7RaRqP8Vg9jDl+gKexJgAJvg52SNMsG4i0fUl0p38zk0H8TgxA49H51HsKlkGb1Hs1mEgsRKJ&#10;0FJgZAFc5+Yz4elCsHoyHo1OR39mC9A/CSODXyDquQZ7/UmKHZOvpv1AZjpymStsDxYyIVuJJz0T&#10;rFup0Z7P+X0+hFkwB+FqlldtHfSKmXiSfB+PmGQ87p9IYa9H/O5F9OyagEDFZgx07EO8fgm6riyF&#10;2VyEMK9B2tyLJ4NTkYl8hKH8NDwepHx591NYdyHcehX90elsE48j2rmCCWsVwmY3hln/9NZPKMI8&#10;9tAl5MLr4a+agn73EmgNxzFw4z3kIkd4jZlU35iPaO08pLvXUpa3IWtsgaNiMj/vBpLt+xBkWVGC&#10;rxZcz6TUuOAtCPH6qmET/f17kIwXUuSK2W4wYaSsGdasaT/li+WV9TfE9npM3lTciVnl2lC3WNnW&#10;WBN8NDcMtXwNXzNiD1j+KxFNlLK9UvVRxsAJ3yBqwLOr9CgDH7PrYJiNnxp3xIzhmcCpMXA9xUeY&#10;PXz9+78OlQF7io9bQmWNYVHZiNUg//N78f4lWE8NULOBqgsQrCvk50eZWWnoYwOb6q21tolQiFwH&#10;Z7DymUj7WSEpBT42yB3nmNk2FcLY8RGFaDqSRhC2Y4vh76zBUFcJggv+O4wzs3n8Pmvpi8DlDUhQ&#10;ogJ1N5CnBLZvm4CByoMIVfNzL29BvPriM+nS0O9sgXl2AWwrX0TkwIcI7fgEOVsNct4OdO+dghFn&#10;HWw3jsJWyozZVot4WPXwqYVVGQxVA8FznmL2lvAyC7z6G/St/Atkyt9ig7gYA3VfItO+Cc76EsrA&#10;fWQ9BTC8ByirQX5/nmtKTJTZX6yrAl1FRyjhlxHrZkPCAK5rYQStAekdDNhqW7UmX4i/e+B6UIVU&#10;Xx3SHSVIVa2D/eREtO6fgfjpWRh9cAaRxiKEig9RMDZjyFvBxriSGfsJBhM28C2LkXfMx5BzBkbs&#10;E/HQNhUjrZMQLv4F4nd+AtfVHyJewUy6ZzUetS6EUfIewlULMBA8wWz5HAZChUg7DsF5fTJch3+O&#10;7K0vMOTbjbxnHzKt62E0rkeqi5m+cy9yLZvhq16IhO0iM/hOSogNUR5zd+EWSmkHyx0zY57HsMng&#10;rcZasexZM2cpKWHKSorbRB4cRTvlO+1qsJYVSAe7KKmFCLUegFG9FSmbWsx5J3yFX8IsX8hgS0lz&#10;7ETMcxaZmoPoOjQLg2rWtk6JUAvhhkrhrdqJR9HN0Jx78NjgtT01HUMGjz9aak080cumIRfsRjii&#10;BjtryLUdQPuBKYDjAjoPfYRh7iMaacaAbS96L7+DRFjN4gsi6TwB484X6O9m0Gr4AI79L1AYSq2x&#10;fboaa8YyHnXUIHnlC3hW/hz99awLV7dDu32a++tj/VWTD9qs9c9M1kv9XgHclzYhE1e9n20MOk5r&#10;AoRafkdnQFJPD3Ge34QY61Q83oS43oO0rw9xdwtCHbXw1t1BsP4YfFcps7cPIdHDc+i1Qa3BpmbD&#10;qh7SkOrN53UweXyqV+L5bFU1ickaZsHroILjH9bnMdT7FX//msn3mo3HWP/uWKKoEkW1jziTK3eJ&#10;espJdCxxMnSW3zvou8Ckyc3r7/dZw0SiPK7u3RORLj8Ib+kBaGeWULbV7V3WOVsbkkwGXFs/RMZ2&#10;G8nqc3AfncV2xM3PclGqjqJj/S+R7XmAqJoIte8DRBf+OQLrX0S0eCty19eg68gijPia4dz4Pka6&#10;b6Nz1ycY6LmH/J250I//DcLLv4uhso3wH5iBwc6P8PjpF4jcm4uuw5MRvrkEQ3fZPjS8g6jtFEaG&#10;DyDcPBuPI9uQrFyBvkMfo7vgMzwZmYvRJBO1+u2Uzd0U0N3IMbkZ1tZgJLUNg76Z6Ds5j9K9FKP9&#10;y2C2TcaT1FIMUgxTXdfgOLsCjxLLkI0uxUBkJh72T2Pb9Tli7SUwIw3IB5jkOpZiaGg9IvxOyYJ5&#10;SDStQr79XX63xXiYW4N89RyELn2JgdR5DIbYHlx+g+dnJZ6OzsJAhnXEfRi+fR/DrD2PfPdWpKu2&#10;wnlzIcwWtmMh1lPbPjxJzELcMxnDmYk8jhUYHlTJ2zEYD64xudyIR4OTeD1Y5rtaEItVwGxVY/7W&#10;w3v5hxgc3Mvvuwm5xlnQKhewzTiJzJ3XWa+ZzLAeZlo3I9AwA/3aMqQiJ5DR78BoWsIyXMX2i9+T&#10;5VTntU7Eb7FuVMFVuNlKcuKJMgryZaQHDrGsUeg1B3S2oSbbZSVwpmlj3elmmVMJiIqTqk1hmYw0&#10;IRKpQTTMBDLK5DlC8YvUW0uNhFivgiyj6okp1jI4rF8icMI3RoRi4rrFgGyoTEJJlup9U7clVFBS&#10;mXUIjpKTLMxf//6x2Z9KzAgDphrvlQzY4bp3AwFTZc98TRV21ah/zfv/JYyNoVGfOYb6Xcmbn4FQ&#10;3Xrr3DOFP1WlCiPZVg7vsh8yc1bjD5iNe1ipzi+hROxG+NiXcK38GTM5r9U7Fe+tR9/mtxjIGAwC&#10;FNaTSxC9dw6Obe9A3/oW0pQrleVnPE1wH5iGrG6Dc980RIp3Id9xH56qywwOXvRu/wgjwR4EivfB&#10;vvldmDvfRursLAQuMXPurka09TZy/l50rf4VQmqWZ2cdJUvdlgrCH4hYmWZY9bZRNNI+NhbXNsGz&#10;5qd4WPc5+juPMSgsQ855BYnyLxG+sRThplsw6q8i3rgMkSaKi+0+It4eJHuqYV7ZxoB/CHlXm9XL&#10;qCQtzPNiPW6JjYnqlYyFGxANMij7HPBUXoJZVwK9oRy+2wVwXVwD7+1jiPWcRLyzELH7Z2Gcmwv3&#10;iTeRaVjKY5mI4aY3kLz8Ko/nTeQ8K3nMRxCxFyDjP49woJxli9/Z1wRTzSjTGpAx7iLmuAu9fD36&#10;NvwC3q0/QOb6dO57PTPmFUjVfQXj/mzk+tZiyMG/66cgXPgSEnemsQE/hKTWRiG/A/8hynDhPH7O&#10;FeQpf2YVr1fNbGsxTzWJwHd1FRvsGzB7mAEbHhgUIjMQt8YdqrUN1e0N1SusbnkkY5TYriY4KObh&#10;jnMUFztikWqKfBeCbaXQ1OK+D+ZisH4CtKuvIRm8xkBQy2BzCFn7ZnhOTIRZth8JleDwvMbZeKve&#10;kbT/EGK+MxS8TZSlpcg51My3UmQjlJ4jryDbfp7X3sF6wUASa4Hn3CJES5dCuzSV53DssV5prRop&#10;z06E1Gxi1tN+7QJcx16iGE9C6NzHDLCT4Lu8GfFoF4MLM3/19BSjBdrJD2Fu/CWCxxcg11oM59H5&#10;DFYtvPZ2RLQ+a90qJbNRRzPa9k9BzqiBEW2GWrPKGjfKOhtkW6CeMKDXX4Dn9CTkkzV8n8+akKTG&#10;u/koeyYlLBdj4nF/OxObHUg4bfC13IK3+gZcVWfhvX8N/sabLJOdSPC4VK+ymhAxNnGKSYOaFRtW&#10;YqdEjG1PIGDVXSV+Yb8ODyVN9dAZ6lj5upo9HXbU87h6GYDVWLgAZb0V3ut7+NpYGxPRPIi0VMBz&#10;bScTyDAitlYeZwBxvxM9eyYj725icrkfSYqd59ouflaK31utd0hRO7YE/c1X4T7Jcr7hV0ye7NYx&#10;p3h+Mu45eJrfzLK7EP7DUxHb9gLii/6ccnIMwTUvwnN0tjUxyeR5MK8w2bi4kpJ/DP6dHyJ19DtI&#10;3P4Q/q1vUPa2wL/ix3gaWYmc+RoemZOR1U4gXzEZ7hV/haeJzXg8uBT+srfxKDYTaX0mpX8Dkwv1&#10;hIAqDKfmIxubjWz/CQQ7DlvlxAwU4snwTPRn+L1c65HP7LN6iuLZQowOsW1oZTLiWYCUaxvMkqPI&#10;ug7iyeDnTBgLMTiyEhiYyTo/Dym/H4OJS5SwGXiU2Yw0k0T99Bz4i75CvnUpEJ2OqP0yRoxJCJ6d&#10;yERyIx5mj8F2YhKQ/JJtxTyEa9cgnbiL4cAiXqsCDAWKWRe3wGBSFLafRCzaxKRyNfpNJjNdMzEY&#10;/5LHsBqPKZJDcdXjRsGiUI7GJ+FhfgvbD7Y98TuI3l2KbPNMeK+8glz/fgyG52A0sgn2K6w3LTwn&#10;lZ8j6nGxbnYg0TCLQrkeWb4eCx1GxnsekW62ZUxQ3RWX+T0pkdEqRGN32CY1QOtcgVziFnSzkXHQ&#10;y7pfjVz2OGWNyVG4iwkNZY4/VblTkxwMJWRs71VCpG6xJhI3mEj1WbKmBf0sTz6E1Hg4Jo5hn1q4&#10;3G3VczURJxZ5IAInfHMkfHb4a64yoKmGU72mGs0xgVN/qy5vNRlBLcfx++97zu8LnJIcK6ummMTs&#10;bWzs2VgHxjLlP8ym//WosTV///fY7V4D5r1TiDYx4PLvBLMn+74voDGzTZlupGvOw7bnM0RvMFMO&#10;uuBmYDMur2EgMVmZnRS97yNzg1mbrQPh3iY4z65EcO8nGLwwHz429n4GAtUrGTg5H8Mle9G8cwIb&#10;t2vI9NbBXaYWejSQuLoRnhU/R+9pZuHM0rMdZeha+wriFIk4JTHbXQH3+TVoXfUS8p5WKyipYw9o&#10;MQY1CpvmYuZ/HYGLq+Ba8QP0zv0zOFZ+H669P4Jrz9/Ad2YKMqfeRujsZ4hVnUa89hTyzRcxWDUF&#10;ox1HMVy+1Zr0ED2/DMaVLdxuHdx7JqJ720dop9j2HVsI97H5DD6UoWsbmfmfsW5vZjooeR33MGSv&#10;glZ7jqJRy2MJWj2RWa2DGf1ZjIQpAm1fIde9Hpmei0i2X+T5PoL243PQe2EOwqfm8vtPR8/ppcg0&#10;ljKQudlQ2ygUURgmy5EZpDQGKEdOSksvSbHxiyIXcjCbPwP3/hnoXfsq9D2fIFd2COmmIvRVs0w2&#10;30J/oIUCWskAdpkZ/E4Ey6Zaz3xF6zL4zr4ErXwJknoly2eUwfkmvFXrKdyUrr6NSDatgt68lYLK&#10;a8RGWdfVbbIoRSFKAVDX1MfjovgEGbzDcfR76uC8tBSh29usJRDUgGa/mWBQYTBsPQxvCYNk+Wsw&#10;aiiX3FdU72bQuIhUzTT07v0tBnsfwAhTCNUaaqmbCDQdY+As5WcfQ7x9NvrbP0Q6XIr+1FWYRYsR&#10;KJpjTUYIs7yqyQQ52z0mGPMx2rQWjnNfYThxm9+rCQ9dqxioVrIcdWM0VoLeazMA+wb07p+Opy2H&#10;0LZ3AoYpzab1XSIMEixf5euQ3f4yelf8Eo86r6Pj0HSM+q7DpOypNeNUvVZjCdNBJ7pPzKHoM1Cq&#10;ZVRY73WKlBorZo1PMw1kHO1wFM1AJnCPkqrWWGTds3rWmaDpTsQTlUjZ7qKVopi01mpTy5FEKU5E&#10;JXS+Tl6Dm3DXXoajugT26pvwPLiNqK0R2VAzpUslUkEKdhx+1uUAy4oSt4B6lJklbwG0X9zO69Np&#10;tTeGqRZ2NqxZonaKmlqMW43lVceeqGcdKmciwfeoJXd8bbVIttxE95pfY9TZBHvRQYRdPbym3bDf&#10;PMigTBG0tSF4fR8GLy1B19EFLFs7mCRMYJA2kaDk2q+8gUdaMWy7mKj0zaacbEJ0z5twb34fiVNf&#10;Uph5HXlccdbrzu0f4onzPjrWvIpHFbsRXPjXGLz4U9hPv4aHPieMwxPh3/VDStBHQPYTxEomAvGJ&#10;CFfPRve+z/EoTlnyTUTG3EWpmYnR5HykQxQfZwES/v0YHV6DgexGDA/PwuP0UiQi15D0X8DD/vXo&#10;97+Nxzle9+guPEocZPnfC+Qnoz+/F8NeJo997yF45heIlG/BcORNpBKlyKcLkI6uwZPMAutWrL/x&#10;HAYiExDxFOHJ0CrEbi9E7MIMGBUb8Cj7FUzbQoykChDrXgtn6XYKWBESLa+x/M1kW0px8rPtuXsJ&#10;oaJ1yPeux6PcNorwQjiusZ42rsJA4ASybTzuaDmeDsxFkOI62r8Xmm8zhofWUGqnIufbyTZnBvLR&#10;ExgY3INYrBF64WKMNO9EPrUWicwtSucqjMQOwnVvAQbbFsJz7A2kQg+Q4rUZDU2G3j4Zufb5UM87&#10;DasnxniYODIh6Czah3ysmpJ5meW2CBntDIINlyhZrrFJCErAmEwkM5eQTvF1kwJH+bIWBqcsx2I1&#10;iETrEEmUMwFUCaLdujujen5V8qHiRMhUz4P2s35E4DXZTsTLmdjVWmPpQmznReCEb4w4hUWt0fV8&#10;lXNrpoxq/FgYrfWaiOv2GTaIqjft6/ehpEp1J6t9qJ46253LSBuqAVW3SZTAjW3z9e/956Mab3VM&#10;f/+ayuTZyPI12/5JrExsyINBJJpvoP/Kcvh2vY/OgjWIqwVQr6xlVu9F2vkA+uZXkGwro+hR5na+&#10;h8jaHyHcdRsR9QgsNuz+je/AvfrnCOxnVqmek6kCrLMZ/vnfhUaBi5k+qGcqhiiB6vmnoc2vwrvw&#10;L9Dva0Kc3zVafwWOAxMoj8zIGxi4Lm5CrOYcfAe+QL+zlftUg/VdiFBQQhdXILj5t/Av+Cv45v13&#10;+He/YT0/NUXRHKA8DfVOpGQzON/nPnp2IxIMWA9tV0EsTUlJV2+H7/oGBGsLYNRehPvWaUrnQTiq&#10;zvG6ViDLAD0acGIw2IVsz22kSvbA2Po6HAv/Bn0L/hqe9T9BiI2ftvRHMNe8iODWv0Ng608R2PA9&#10;uLZ9F/4d34fzwG+QqpgO49oGmJWXEG1jQ+agcDDQ5z21GK7byf28iOyFT+Hd+yZCez6Gb/97CJya&#10;CM+hufz+GxkATiJQU4xwWwHcpaSsAB7Kr5NlK0j5NqvPwrzB77LpN3Av/zXMg59Zt6j1rmp4755B&#10;qKMUCd3GRpoNYkcl7McmQjv6MQbatiPt2Ypo9cfIeVYjGbxKKbgDreokJXM3jLKdlIpGZHxHYHbO&#10;ptjtoUyUsDHvsXpXQmy4w5Fuyrx6bJNOiWlDxElpbDgM48EmaLx+plqzkDKnZruqdeUynSvRs/ln&#10;SDfvYRlSvTS9FKESOM5/AH/RVqSi3TzWBmTSV5HorYXecoLbuSkq95F1L2ZgmcsAcYvSUwbvOZaT&#10;mksUv14E1XIDlN9o+270l05E76GPeO2OQ4/VYtDci869k/g5lQwkDTB6CykmS+E/tYgSfBLuE9OR&#10;rZ+IeLAaJutclBKZ6CpBaDuPadl3kS7bB0/hBiQ6VC9Ih5VUqeeFWrfONcOateurXEyh9PF/KiEb&#10;G5ytHrGnpCqpu5mMrIO/roSiGGJdUbNO+X4Ko1p9Phpt4LEF0Ht4EZJMCKz6SckzrbaB2+hdiKgn&#10;NPA8GxQ0NTNP9zNYOjvgflBC8S6Ej4SaK2B2t/I8q+VjAugP2uAs2EIJVL2VTARY39XYubjfhZ7z&#10;2yh3arybWvsuyOtdAF1NxqJkqqQuzvf3nVmG4NnlyLZXwFO8D0lPm5Wsqsdqee+otdBMxCuOQ9v9&#10;OTxMsHKhWgTVs5BbriOtHnu39T0gc5jJzycIHfkCw11l3O4lPDFnIXXiLfhPzOU5Y7CmRIbOrEbi&#10;4BdwbHgRuTt7Edn3CSJL/wdypX+HVKQSzn2TEF71E8D8Cp6CHwBJisbhXyN4ZzsFayaSru2UpIl4&#10;+mgy0voKPMx8RYn7EiNDU3k9yxFy3cBgbj8FbgEeDs7B0KMJeGR8Ab36S+iNy9g+vIZMaBcTmU0Y&#10;7Gc5i3ObxHo8Gaac3fkU9q3fpTTNQaR2OhO2t4HhGUzW9iGbWIts8gBGHy/FgFGCWMPHGIzuRKhi&#10;DQVwNs/Hh8j0ncFj7ivT/CYM2x6W408o1FfgvnuU+1mJvp0/Rj5XyONbDi/PZ65oEbJsm6L+WsQb&#10;ZmMwNBcZzwJknYsQtF1kXSuhdE7lsV9CPnyWyeIytr2bKYfL8Wh0MSJqvF3qOAYTm5HIXobvxAI8&#10;tl9EpOND5BLnkOieze+yFjH/ATzsXYjw+XeQSexHzn0Ugx0UYfcWJFwXrHYy6TyDBGU/wvrde2sJ&#10;BvI7kIkzsdKboDUXI++4D39UjRH1wPQnmEDoTMKa+V2OUnKvIspkLBa9S8lj/TRare1UHFJlW63t&#10;FmTyoeqRGt+p7qaoJXJCrC+JSBXSsSIKHf9m7FK36n2MDyJwwjeGv/YGxUZlzb8ncKqwWT9VoTSs&#10;ABpXGcUfvHdse/VTjZfj9txWrbXWc+sEM1x1G2ZsRpqajv3NCdzY7+phw9ZrWhjxmvMwGooZHEJs&#10;CDvQvf0Ta/2lbPN169ZwhFLXdWwJUgwa7kvrmQVPwXDIAefZxTB2vYNkwWI2Hi4eZxyprjswV/0I&#10;+TOfUdYOszJH0d/XhL71LyF89zgDT4wZsQfe3R/Bu+czZNpKkSo9DG3jq9y/E76zG6BtegGJmmvo&#10;KtzFhqODWVwCwVNsdG9vhXZxJVpXvYre7W9j5PpSpM7ORGjZ38C34TfItJdQEnqtnoiIUYtMxyQk&#10;GjdDq1yBjOsEGwYXJdGDVPddeC7Ogmv/5/CX7EaMQWXA3Qb1vNEsA3BKzfisOIXeM5vRuHsy2vdO&#10;h+fMUmb7ezDadAWRyuMY8rQiXFeGiP0B8vptBqblSBS+jsCh76PrwA+hXXkDw61nMMLtRhz1iDef&#10;w1DrNiQuMdCcncttGRTUse/4AN5DHyJw7iukb20AqjcgycAV2PM+8mVsiEt3IHv/HPd1c+xZq1Vn&#10;2IjfRMLfbR1rnFlx1GRAZdlJhXw8t35rYd98yy0ey2R0rngJ2sklyFIA4/W74Kk8xga5lcJDqQhS&#10;5u6dRMfeGeivXIfIyQmI3foAw44diAYOINq7H5mapXCe/BQZvxqb0m1NxIjbTlPSDiDQewCm4wK/&#10;/2WKAQWKwVw9N9R62oDuR3+gCL6aM4iybLkqryETqGR581rjWwZTFJkbW+E68gL6u/fxe7RYDXq+&#10;6zo6d1IsXXwtUYxIUj3log++rksU6mYYFJ1h70Kkez5G0jzEc1BFwfiA13IShihfhprFpmno16/B&#10;f2sy5foVDLrOIZm4jZHYLXSfWYhsy15rhmh/pAzBshkYvLkZ9oLVSNfsQ7TiQ8TsFMtgDYxYM1KB&#10;LngOTkJ8y4+ZHExCf9cJuIrmsKx2U87UBIAwy3iS0udhcnEFvrIVrOseS9zUKvTPx/qoJCzKAJZt&#10;XYu+8xv5u2obwtatTmsmauIu65+aFEH5Y1B3F+9CzFAP0lc9+eqWLbeNNFIWHVbvp3quqTWWiP8b&#10;e0yWaY3NiwbUmE+KsqMRoZrraD6wCIHaawi21yPc18xjC/LcdKD90laWGZ8VFFVvoll5ljJw0Ro3&#10;qla/zzk70Xt2DZI8N2nWBV/JSUTtLdxefaYXMVs7HPevINt0C7bllI/Ouwi2FSHrKIR5ZCIid84j&#10;eG4B4qUbMdy3CPZbOzFCGXcv/D6e1B6Ec83/wiPHFCTiJWzzAkjVF6Jr2+t42nYTTiYhg1fXwbv4&#10;W0is/yn673+A1hO/xUDXVYRP/gqxol/CPPMCnj6cCHfrfOTbmIDcegdP8lOB9DT0J2dhaFTdkvwY&#10;mcxm4OF84NFMOO99imT7QjyKrUR/lolC4gJl71OMDs5iWb+IQW0OBvVdlGIH2997FKQVGOb7Bil8&#10;I6nzSN6bAX/FKmCQkpiawXbitxS0eUwkLlNqzmIwPRdDDxeyzZqITKoIyfvTMBpbg2H7l0jaLmE4&#10;thfhS+/hcZyJUc1kPIlugrf4I5iNb2K4+VNeuw5+zgroVUcRvTAHoVNfwHS1wTw9k6+9w/dP4+du&#10;QrBhA2JByt7gUiQbz/C6luBxaiGv53Ek2hZTXDeiP/QeRhMLkAxfs9ayc1z+BI/s55BqnYTBgd3W&#10;kiqDmpoMMROxBx8hU78cyXg5yw7L5p2PAf8uGO4bLFvdjF+LEA91Ip24hrRvJ8tZg3Wr1Ajb4S4/&#10;iozGNjrcw/rrhGky2U+WIx6rQDx6C/l+JnxMxtTC2NZivJassUzzp6lmZ7NeWJ0XjHNqslmU71OP&#10;8YpQ3tTjtzQmnaqnXzfcSPP9qb7bInDCN4OaidNTWsAsVnX3shCqcShKtKxGe0yY1MOatdrLzHTG&#10;Fjb8Q8YGcj4TOL5PDab23T7BfUT5unpsllp36evl71+MdVzq1qOqMOpvDWEGgOaD85mxuuG9sgO+&#10;kxSM4i0IH52BmFstRGoyWNnRdpJZJqXBcXwB+igdav2n5PX11kPr/cfZAJoBaw0zO8UsuOLn8B2e&#10;wYrtQqr6PHw7P0TkzHzEO+/BuLwO9lUvItl0F3l7A7+vh7LyHgLHvkTwxm5u+y78l1Yj6uu1hCRa&#10;TzmgzGiUQmPPB0hSuEZsdxEtWAjvml/BWPYtpE9PR0r1oFWdQqrhCDNkSk73PKQfrMRQ1XIM1C2D&#10;yfcFL66A6/AkRO59gUGjjkJCeWXwivY1IHF3PZw73oaH3y14aSOyDVeRtldZxxjn/43OGiRbK+Au&#10;OoB8dQmcF1YgXX0GybJ1iN58E0O1HyF88QXET/0WsQuzkDg8Adr2dyiq78G7/PswV/wY8ZMfIVs6&#10;Eb6j06CfWmENAjd4TOb1rRio3QiTshatOAjPleUIHFCD6b+L8L4fILD+ZwgVroD71HyEy48gVL4d&#10;3lub0Ht1D/qOzof/NM/FtZ3ovbYHgfPL4SxYir6CFfCfXYQUG39jB7P+Zd+Fl/vrvzQJoS0vwb/p&#10;bURKDiJ2/wIyLYXobz0I9+53EN7zLkLn+b/i5cjpdygy95HzXaLkL0GYASkTuAM1QN9UM2/71PNS&#10;2Xh7ypB176TYbUWC/zfZAKseuaDuQi5VBj8l3Wi8iSgFLNJ8AoazGekM/1YPtXY3om/XG0jcm4Z0&#10;xyZEdLWALoXtEstbJWUystN6+HXQsCHhuwNXFYUuXIUn8bWIt7yNvHOZddspU70K9gU/QX/TbsoR&#10;JZHlKhe/jXjlegRPvILAJV7zBANYpA3G/ROIVM9BhJn9UOoaz/tspNQjyPYsxmBXCeVpAoX8AGKO&#10;LUjE+HlMXPyFm5Hc+RqvyU/xuH0XfKXLkPAoofHDxzql6lPQoBzxM3uPT2SSUGv1zKn6rx5LN1YH&#10;Kc2RaspROToOzkLKQwlkQqWpR5CxriQpjKrHXiVSqe4H6Dk0j+dTjQVSCaHG4+2AyeMPUI6t3jue&#10;Y/U/9Ygu9eSMUEANKTCgHlWm5LzjwjaKdx8MHlc04EHQ44HB69Z1egGD9inWrRuIqKVlKs8jVnWB&#10;0s3j5H6THXfhKNqHJBMvT+F2JkCqx6bGksggpVUtqGq030NaLfOx/XPkfU5KIPfffZVCfAiBve+z&#10;PF+Ae++nCLMteaRtQMrXCp3l3tzHZGXv54gv+jbC99RD4NXtxPkIbn8NTyiA3q0fwK+ekcwEK37k&#10;QyZmL2CgbTqQWQ7X3lfwiKITPP8a8p4zeDQwD+hXszg/w6P0VOTDUzDyZCZSacpi/hM8jU+D7eQs&#10;BIo3I+7dA4zOQjJ/HLkMhat/PWJeJp2tH+Dhw8nIjqzGYHQ/BmKLeB4CCNfehH7/GB5GvuLnzEWk&#10;+wrbLCartbN4zBvx6PGHGMrOp1Sth/fqq9DuzOff2zCcoyCOTEVYb8RgeD2i2j08yTIR8/B/4b1M&#10;kFYhUzILI+YqBBo+5fHPgIvfEfF9yJqlLHNssxIsa1dXInLgdWR7a2C/sgx52xKe5xPI9U3FSHwJ&#10;pYxiOrgQsfoD0Go2YiCynp+/GcHrn1njSIejs/Ak/RnLN+tJ4gYeJRYj3bQOacdaPBxeC73sQ7aj&#10;s/n653jo/hSeq5Tu0GGM+tchXPIeEmw780br2DOF781jPS7FQPQ4/OUHWEd7rZ45gwmxq4zfMXkb&#10;yeQNlk21gG8ny2kPwkav1VusbvXm+48iEqS8sWyruKiW5VGxyFDbWJOCehFJlCIer+BrrJ9MdOJa&#10;p1XvY6YdcXsNy9UB2O8ch+HoFIETvhlMBv/uklPWBABrvIt6XfVsUXrU7BolcD5mG4lWBjAHs2Tr&#10;fWO9c8/38Xwm2NjtFu6TjUqs9qr1PrWEiBpno259/MsfWj+2/MjY7+pWrhJMJXBqiQg2+jxmFRQS&#10;zKp1Bm7X2ZXIBZwIFCxC1vUA9n2fMxCqGW+G9eib3it7ELxzFI+qjyJ+6DN0HZmNWMleDPdUwHlo&#10;JjOwMLwHpuOx7Q6z618izUbHe2UzDLX8ByUlfm4F+nZ+hNGe23AUH6QYeBFoqUa08iQybPATxRvh&#10;3PYBhtiI99sqEDw8C/4V30F22y/gXvxteFb8EIFNr/L3v0Z8zQ9gLP5LDF6Yiad3mOGXbkfu6hrk&#10;itYjd+UrJE//BKHdfwvPqv8f/Ft/AX3ZD9G9+dfoXvNzRI6+iNDaH8C3/lfwUmqMld/H8PkpeNRw&#10;ACMNpxFpu41wUzGSzXcR7ihnxs6s1FaLfOstBr0byLbcQKaT23avx+MHk5GsmofYqddg7PsNEpcn&#10;WGvSufZOR/ehOfCcWY7I1V1Ilh9Cvu4c8rUnECuiUB1/C9HzU/Goaj/3cQJDPKd5nqds0XyEDn+C&#10;xMVJcOz9EI5D0xErmI2h24uQ2/qitRyLSWl1H5vJxvgEpW0z7AzSqlc0eHE12vZSDMtPQK2Zp5Ud&#10;huf2WXjvFMB1rwD2qmv87INwqFl/+/+OwvwZcpWnkbiwEKHt78K14y3kylfyui1E7vin0Nb8FbS1&#10;34K+5x1Ez82CcYEB7/SXyBe8AM+RX8JzbirMq5THwqUIlJxErKUAiY5CDLbvxnDzTDzybEDOzcY7&#10;wkAfrUO/yrQflCDaSyn03oej4gwy5gVm3Wpcnwbj+lH4Li9Gf88emJ2UB62WYn0DwdsfYCRAcQwe&#10;QyRcTbnrgr+uiA38BYwMbkC8cQbSvepZlAeRbdsA97q/YJCcg2SAosMynmZwSXuZzZfPhmf/TzFk&#10;HoPJzN50NcOo3YSktx7x3E30tx+E68RUaGcXI1l3hAI5lckHj9F7iEG4gJ/bjeSDqwjsfIvl5m/x&#10;sHkDQmdnI9JUjohadZ5iYy33ozuQYSAKXt8I193jFBs1mUmncGnwsy6qNa3i8XqkA250nVoMo60Y&#10;ama32katcaUm4viDEW4b43fuRScTpHzzfaudsJ4HabYhooYlqDaG+1IzxrUAhYpBcCzpC7JuBdFT&#10;sJEJkBqGoXra1cQHNUuacne3wJpZrkXVMynD1tCE8I1dCLVWWr2k3kImUUU7kfe2wHF4NnIVTCbb&#10;K632yXqwP6+jWs8rXnUW/lUv8DPc/N46oh7Kcmc5PBvfRKx0D+vBF9YC18nWk3isHUDPlQ0I7J+A&#10;xM7fIrjsfyC15TWYlEYv25B8sNBaL8158GWMPqCEOUrgm8uyt/tTpFV9uPs+Uq6XMOR/k/XoA5Y1&#10;tfhwD4YGNiLY/jowMBGhpq8wGKrE8PA0PHk4EQ/DE/n/DRjIn0Og8wGCPdUUi2JgaBEG+5ejv38F&#10;9MZDCBdNRD/F5+nDKXgyOo1y9BmCTacQvLcayZ5CRPy78fDJJDwcXAfPvl9jNLkfYe8JPOpfRyH8&#10;lJ+x2RKqvJ37Yrk36z6nlH2GfH4f0rYNGM3tRbDqK+DRdAylt8NsKES+eCY8BWwr+1fi6dAcOA78&#10;BrHbuzFqLkCw5RAej/Kat6xB/43FCN0+jnzXGoRK3mTydAb5NiZS7hL053dh5CG/Q9sMRJu3wQgV&#10;4ukIRbFyOuuGx7rN++TJDHgb9mM4wbqifUGhnYhw5wrksyeYwH6KnGcG+rnvgc5pTDyWI0XZyjR8&#10;hdSdz+AtnYNEpBb9CQp5zVbE0jeZbDUj2VCASKSewnUXmehdxFp3IRJtZBnzs/yFGRPVLGqKcbiP&#10;sYOJFMtrOnuagqfGV491bqgxcuFwPf/XjliihIJ5naLYgFikEnpUzUble9QalC030Xf7ENJ9FUiE&#10;Ve8eiYjACX8Mz0RNNbhRNUak9DQb7QhfV43pmJwpTHXLlNuqyQypvkZoLaoR1q1bTOr5pWON71iP&#10;2NitENXIRpgRP0C8u56vPxPCPwarsqgxb8+kkcfktY5v7OkR8e462Nf9xnpAdIhBNMsMvef4YoR7&#10;6uE9Mh2aSdnjcYZtLYjcPwfb7s8x0HgejmU/R3+gCz37Z7Oh70bvpY0w7p3nNhegUx7MJQz+FMBU&#10;001k1HNL174Co3g7A10MvbdOIaFmrLHCmzVFMLf8GmH1cPFLXyG68m/hXflLBFb9FOFFf0mxewPB&#10;pd9D7jyz8V2vMktnprv6x3Dun4bovVPw1N9ig1eBWFsFs8atCF5Yjuzd19BfPRUD3Xvw0LYHgcLN&#10;iLZUMeP1In9/Gfw7XoKb3y2heoQoa0GKhO3YMnTvmQjPrrcRPDYLUYqqempAwghSztWyGXZKXKu1&#10;5ljm/CfQt34PgQ3/i9L1BlLnP0Dk/GKkbu1Cqnwd+uu3IMaA6CneAc+VLXBf2cXzs5WStRP2c9uY&#10;TaunAlA8Spag++AX6N4xEX0bXoWv4CsEq0/BUXkKodobiHecR/+DK8iW76Qor0GgeBPM6zsRPDgR&#10;/pU/gj7/v6F//3eR2/s2RqqOYDjYhpzmZ5buoHQyk719AomGSxgIqgevexE3NWTUY830AOlF4s52&#10;eNf8GPEdr2C47gzi7lpevwPIdKjZtJeQrKZElWxE4vyH0Bd/C/1VlDR7m7VQsX6Zcn1mLswjDLAU&#10;o0zlR8jWzUDqwWpopYcp6NvhKVqNYPFiuI5Ngl7xDmXgNdgLKHvHZyFUyPdfWobYveUY4Hui3GeW&#10;ZT7ffhsdByZipPcuou5rCPduxWP9NNLtS5BpXYa4dxsynm3QmeFH+9oRt23CSO44sv6NPNfzMJhk&#10;AOrbj9CBHyB29reI1F9lkHAjnahCPNCLoa5tvL4/xEDzEgQpWmmzle+bzPO8B6nkLQyFytB74EuM&#10;FG+Gq3AO0g3HKUKrkDPrmFjtg+k+hQF3FQWdZWDHrykqHyJx/yC8F7YyIHkZsGLw64Y1/iceabEe&#10;c9Z7Yh7PtweGX8mbqosGokY79Eg7RYz18t5Z+K5upSAqMQoinLxjJVtWTwUFTLUJobuU9atbrMkI&#10;ajHeaLSVYqYWug5Yt2rV47uChgtqVqvqfey+vBcpXwclULVL6rFEKrAGmJxUwNdYZj31JKTOS3MR&#10;3CUHKX9j4/h6r+9HvKcGA5odnYdnIsrgadzcAXvtLesZqGF7N2JsP5IPLqF3+U/hu76Z5zFBqaO0&#10;ekvgPTobg9XH4dz9EeKl+xGj+EVjjfBWzmGSchK+Xe8hv+81xJiIOLe9jWRfC9tQyur5+fDs/AEe&#10;+2Yhn1yGga73oG34EaLrfsRE4ofIdkyBUfEiBozfYpAiYrqaEFPLWNgn4Un/BxiNTMCj8ErYz35A&#10;sVqAdGgunuS/xDAlJxE6yvPPpEbdmo41UayOU/wpXyMfc7sd8J19A6PZeYg4ZuPxQyYejz9FsJvl&#10;X81w77kCo+smhXA+Etp+PIkshlaznxK3G8nYWYyMzsLw0HREzevIxlbyenZhgCI0bL6ObHIxhn1T&#10;MKCzzDLRy3e/jVya9SPwALGTExE48i4eDbCNyi5GPjAHOTWObMf30O9ah8HBrRgxVsB74hNoNz5l&#10;2zIBcYpZzr6FdWklk/lLyObOIKVdxkhqAvIhypdeiHR6H2Jdy5AKMob0zkNGW4MnA2qtud1M5j7D&#10;Qx7v49wypN3LMZj5DNHOjzHQsBjO4+9iNLEEI/mDiJS9yzo0H3HfdgpcGfI2ypeNkqY3IuY8j6Hw&#10;UaQoW5rO+uespEyfg6FmiVpxjLHC7LAmIimhM9jmamxrdMOObPa4lYAFTTtyiUIkc4wDMbb/TGbU&#10;gt4p9USViAvR7ko4bm6H0VLC+tBnDUNQy2qpnm6dZVlNWhKBE/71WLJFgSNqCRH33Qtjr6lbIb8n&#10;cOp5g5Y0kXjAA//tk/xb9aqphvl5r5t6n2qsx0RL3f4wGm8j4eni+/44gVO9AeqB+lbPnnVr99kK&#10;7/y8HBv87gtbKBxb4Twxk415EgH1OKAKZleUuSDlpu/0KlY+9T1C0BtK0V++A+Hyg9Aurka84hRG&#10;Wxkcy08i4WqzHiHlOjwPaQqCd997CC7/Np60XUHHji8QOzqVAnsHocZSNlR2fuYuDLpbkWBwc619&#10;GeGv/l9Izv1/I7jm1xg8yyx8B4Pi3ZMYctZDY0B43Hre6tUaubUBrbu+RLKJ2RplJKZm0JWfhu/a&#10;AZjNt5ENedig8Du1TsWoYzuCl95AsvIQ+ntr0HN0Dty7fobRmgMYMm0MyG5kXY1jotxQBef9IthL&#10;z8BbfQzBi2zgjnyI9N5XYK75W7iXfR/uhf8TkeX/H/Tv+jnS+15B7sRLSF+dRnnZjWzNafS3lmDU&#10;Xo6H/h6MJNswEOGxRJM8ToOyEWGAVAE0CC2coBRTlPU+a5C87quH3tcMs/UOzNNz4NnxEbyXZlJ8&#10;NsAs2wM/pcn3oASephIEum7ASWG119yCp46CdvcwXDtfh7nzZ4iv+F8ILvgLdK+n5Bauo9jUIG8G&#10;rTFyZgsbxHtXEGytZIOuFtBkuaI4qKcamJFepGqvUFzfgmPNy0hXHMHD4G3YK28g1HYfw2yow83F&#10;SN1eR2n/Puzb30baVYec0Ym+G5vQz+8SaSyHfm0b0nXbEW5ZhGjreujd5xjobUiqWyomy6HpYmA7&#10;gLh9E8Lu80hFqjHsvAVf/Q0MRdWjwc5Cv74RqYrDyFWdQejMPLg2vAz90nLYD78NR+FbyNx/H31H&#10;f4VQ+UIkGychXLkDse6rGAjswGBoLxDbgb4jrzJg1nP/7UjeXkXZfh3Oo7Moti3M9KsYxG0YipxH&#10;4PzLvGarGZSciEUpWzU7Ebg2FQm18G+8mdK9Fukba6BTsvN9N9C5exYGQsUMJg2I2A8i6bkM/cIc&#10;pE69ieiJ1zBYe9J6ekMuwIATihI/wvFaClYPUl4H2g/NQdLxwErg1Mw6lbyEExWUs7HZd3lbBToO&#10;zrEmaoR5blPhKqv+qiWIgn62J2wX+vseoPPYQgz56vg3ZcxsZ13m/3ktvaqeUhIT/D5dV3ci7exi&#10;XY9SKNUj1NRYuxBi3l7YS44x2Kq13nTKE8tV8VaWS7Zj3KZP9dj57VbAdF7djUG1iPeFdYixXVDt&#10;STjMdszfi9D5FYhu+SkyLGd9ZyjCtg6kvdcpYetgnJiE0LYPKc8zEe+spfDx+ndQRmLl6N3wClJX&#10;18Bc+0N4l/8CcY/NGrCuHn3nWfVLDDPZiF5egiHvRMrE2xjqngz3qu9iuP0E378VrlPfxtP4BNbb&#10;FUiki5DtowD0/JoiRoHTP8ZwzwIMx1fj6eAMJFvfgav8LTzBO8j5JiHZ9Q70stnQrkzh3/PhuLUA&#10;o/2fAaNzoF37kEL2FcJ9a+ApXWD1qj3KzIDtPMvb4alwnFqBwcQMuO4sge/4q0ByNozuk3jIYxp8&#10;NB1PhyZjKL8d6dRRSuVFhAN3KHpz0G//HJGmtyiHe/EotgTe09/h8XDbCNuky2tg3HgH+VgxPLco&#10;jdlPkY+yLdvCdqVvGoYGd7C87US/Zz6TnC8QPfU+BuyL2GauR7hhF9L+c8hn9kPzXkZeX4usdg2P&#10;KGb56GHk3XORip1B1rYR/rYDGB5ewyRoJoxrnyPf9QUG0lOY9ExDLrKWvy9FtGgF9HMfUXIv4cno&#10;AuS6PgFC+yjtx5FK3OHrR5GPMy5EK+Es3YZYWD1nWT2dhGWw/iTLTA2FUsWVMOOFkwmGnW2Lk9fW&#10;xkSGoh2tgx5uQyxejMejK5FLMkngvnS217rmsZKWZJTlpJ3JePl+Cuxda1kfI9zHtqMHWqSLiX8z&#10;IhGWp8gDlt8OETjhj0DJGhs91R1s+ilm9y/zdzVO7e8FTm03Jmj8nRKlbj34r6s1k8bkTr33ubCp&#10;96iFZ1WPnpq9o1VeRjzk+4ef+a9AiZf66VfjVhT8HI8RRa77PjoOzUWCGXq8rtASRrUulZKMrkML&#10;kGEGH6Wg2Sh41uxBddvk/jnoO9/AsO0eM28Kg6sXWgGDEjOkbGsF+lb92loPLdlTC2PenyG88lvw&#10;FSzDI1eNtbJ9igExdIyN5aYX4Z77F/Ct+TnMJX+B+Mrv8H8r4KfwBS4yYDYy0zdD1rlM1Z5BYPUP&#10;KVTrkC3eCM/JuQzWndBKT6Cn6Cgbp0pmoLwG6la1SVFx7cWw6wzSRROQvDEZuRsr4V/5S/h5bJmz&#10;78N5drI1ZqzrxnE47jAAt9ZaS5MMtzGLpcgmz01G8uwEBLb+Bp4VP0Dfgv/Jz38R2au/QfwSA8q9&#10;3UjdeBfZOxTMvb9E/+2FGG49joGmqzBqzrIhPgrbxQ1oOzoP7htzYKNsek4ykz27BImyU0ipB8ar&#10;81hVgMw9ZrXlm5ApXoTBkrnQTk5AaP80eHd+gtjWlxA58jK6t74Lff+vEThAIT4yDfpJBp/y9YiU&#10;b0e+4Qqz8VqkmZGORropGqsRWvVz5M7MwHDnTQSLdqJt+0fwb3sPkUtrkbtfwNdvQy8/Dv3mATbk&#10;VUj2tiDprOK1bGdQdCHZwYz31Dz07XwB6fqjFCEX3E0XoHepx1RRwJj55lhWbHumWmv5PdHuou8K&#10;s/RAADGWGUdDGfSm28inqhjI7kLrO4pgxwKkKTwRRyuFtZdC18rGuBO69wZMxxr0awW8jpcQd5+1&#10;liGIeHrQd68Isb5upDvr0L1vKgbUEyNMPwbjDJreuciVvY5U5Rrk+k4jfncLQrdewqB9GlzXPsZI&#10;92KEDrwKz7EvESjagMhNnvuCX8Oz5vtI165hoLuCrPs6A/YlRKrWIXjzc6QcdUhkKhH13IN+fwky&#10;6uHc8UYkWgvhPj4LyYr5yLEsOs9vQLZxFwNIkHJay2M8hsQ9Bsuit+Dd+B1kbqyD7fQKJhA3GbxM&#10;ShG/T6oOAV6jmOGB8/Ju1u2zYxM9/GxDKFzJ5D22DSH4gjGWZQc6j/J8qUkiiTrrlqi65WotTK3W&#10;fmP9TeluJl5rea2uIhq1sR1Sj7xi0qfWf9N90O4fQNipxC6CYMBg+6SSwzASQT961Xg4ip/q7VcP&#10;1u84u54ibkfS74C9YAO/N4Mv95Wsv450TQG61HjK5rvcv2qf1KPnwnBf3op8yWaW66UIqzGQ17dh&#10;JMj6f4ZScHMXgltfQ2DVD5F/UIiUj+1b4TY88i2H4wDbgJOzkN3/HqJrvougujXKNi5yYytCS75r&#10;9VQG9kyEvuXX/Pt/4KH5GR6n3qWMUKy85Yi1rIDnzN8C2WkIP9iO4e4piN3/Oa/vT/Ak+x4ejUxh&#10;fb6MdOQAnj5+Dw8pNYORCgz2r8Ho8DI8yU3H8NAsmPc/Q3/nB4ie/gSjzt9iZPQ9PE5/gqf9H+Kh&#10;8yMmpVvRH1tGsfmIMsPj9d9AtOuMtebaSOQg4semIVI6hZ85g8L7MkaMT/Fw+Av0p/Yg178PQ+l9&#10;vK438bh/ObINHwKeaUiY6yhMm/Aw9Bmy4cl48ng2/BTFx5ltlKTrSFVdgXnuV8DDqUyQfs6keB0e&#10;jixBOrCVyeYkpHs3In77fSSqmPw0bcCwu4LCvATRyC4mhF0YSu1DIlqBlH07v/NePEl+jKH4DCZF&#10;6ukuBzGYPYv+0BKMhj7CiGcysjxHo/1r8WhgMp5m2Fad+ZiJ2ywMp3cgl+Nn8xgTfbzOwf3I5/fD&#10;W/UVy6KLccCPSMVWGLGx5+mqx8P5mGiqGcTWOm+a00pa1ExpU2OCygRDPR85lbiOZPoKj5EJZPQy&#10;ckN7KHSdTFRcrBfd0Cr2w3mXiUWow5oYoZ7EoIcCPI+MX6xrliyq27FqzCfLos7kWwRO+NfDBlDN&#10;nFE9bobPg5B6wLc1HuUfCtzz25bWo6DYiPZd38eGX836GlvgV21j9bypcSr8aYkdpctHQQkbkWf7&#10;+Nej9vX8cwz1lAV1i6b8CII3DrKSKOkJoPsoGwrNyyzdQNzLSnJxFSuMzsbnCpzXD1nHGgrF4Cs5&#10;hMShT+A6MBkuBrUBZwfsBxfAMHXES9Wg/mPI9dyj+HwPicXfQmTp92Fc3YwBBpTssS/g2f8Fgpve&#10;hXZiOvrrLqFr6YvI3WTGvvVtBM99hfiF5UjoaowQpVc3kG6/g941b+FRV4k1U1U7twCOawcQqytC&#10;f9SDfr+T0tGOVNMNhEopTyenwb3tu4gu+jMEF/8/8K343/DueAmeS1tgL1wI/8UvECvj+a86h+jd&#10;k3CdmMHj+TUSe15FrngOBivZYBUthWfzi0hQPpNrf4j4qWlwnnwH/uO/gP/YZPSdeA+By58gUMqG&#10;vPwwkgVs2Jb9OfxrfoLQ2QVINR9Bvq8cCft9pFvPIdm6h8FuI2IFM+Fc8yM45v1/4Vjwl3As/g68&#10;y74H/yIGrn0/Q2zjD/HowqfwHXwbrkMT4N43GT27Pofn8ly4Dk5HikJi2/QWG9kTGHKUMtBcxlDz&#10;dQze3c2AMhOOLb+F5+wXsB34BL7F34Vvzl9YCy4Ptt3AYO89pO8egGPr67Av+haMPW+hv2gZpWMD&#10;fGdWw1d5CWnfTcScNUj11CFGGU/UFCJ9azZ6NrwC33EKRdtJ2M4uR6jxHMK2WuhuG/q9DxA88D5i&#10;txYhVLCAEqdmoEUQ9fvgqaaMOesoMGGWDzbSgSJKyWxepzkINy6ByXKinjagxsokomWIOjYj71yL&#10;rJcJg7eRgYEyTglxqWe3+pvhPb6YgegiTApPOsN9BY4iUzUF3rPvIRZxsE4xWPi2Yyi7CaH6VRhO&#10;3ESu8yg8J+Yj21OCodYL8J98i+f5e4hco4C3bEKsYS8ytuUU1bUw9v4EgRMTMeA+hFD1SWjlE5nU&#10;UM7MYgz6WuA/9DEGa1bCdW41Mg1H+Rk7rIk3kWCYn12HTPdyXo+PYKz7BbS9HzPY7oG9WM1iDSKq&#10;N1Fcmxmc2CYw0CWarsF1eh3fp5ZRiDKANcEMt7A9GZuMEGNdDZTshb9sJ/rT5ayXPoQDplU/1cQE&#10;a5yRWkC6+QDsF3g80TZr6R7Vs++vuoyYvcwaD2clmWpfTAwjfE/XjX38GYSXr6k143qPzKUUa6z7&#10;zehhnVcPrrfaAI/NWlW/5wLll3LoVQ+m57GrJXvsBasw1FmOru0fItfbBI+tBdG6AvgusD1wNcO+&#10;7VOEjjIBurwGsbAXxp2TSJTvwaBzLvQ130Zw++sw1r9ozVAdrj8H+54JyN/aB/+ujzBA+QpteRPB&#10;Xa8jSNnOX3oZkZbfUGpmI53YB/PKT5ksvYwh3/tI1XyEZOHrGGx5B8OBz9EfoYQ9noSods5arxCP&#10;PkF/fC2TiR0UvkVI1M3AqDEFqdAHeJybQHlhnfRWI9V7kEL1MUb9FJ7scgxnliFashN95z7i535K&#10;0fkKjx/OQM61BKmOZXgY2wnvwQnwn1tO6b+AxwNbEencTiH7DEPcb87YZ83+HMkswsOB7RSqL3kd&#10;/w6jMZbN1HbEu36Fx+GlGEztBkYmwnvsNzy/Zcg6m5l0fM46tBsj+kTEb21iEnQMDz3vIlk7D4/i&#10;yxC7PhWh81ORrF6GbPAeMurB9noLjHAP0vGbiMe5n749iLVRJJ0LgMFFyIXPwd1wAqlkCaKtrwOZ&#10;iciGZlPiDyPa8gkFdT6Fcw5GA0yMHV/gUX4jRqMnWS/ehmmbhP7wLUrdOfRc2gmdyb3qrfaWbIcZ&#10;dbP89yERbkKkbhv0eCsFz2YNGTI1G699A6lDKn0JifRZvq+Z9LEcMfYFA0yWipCJn0VvxUWE7qje&#10;ePVEFcamgCqbajUHir+aRMJkJcr9qc4Ow59g+bUhF7+HgUShCJzwR/B7Aqf7WOBqr4299g8ETvV+&#10;sSDydzXmzeD7nJVXGHxsY7cxLWELj71PjWvhTyvLZaPvpSCY1oOh/+Bz/4WM9fSpfWtIsNHuObMB&#10;8Y7brGQqIIQQ8zngOrkOIVM9JikE/fZJ9DNAGx4nBpqK4C47w+85tvJ74PBMDB3+AJnaQnSeZrbe&#10;dQv5wpUwb+6Ad+F3ED4+Db6v/gwmZSZBQTDPzkH6/GL0LvmZlWUPNlyi3FRQdn7Jhv51Zsh2mMU7&#10;MXBuPoKrf4ZMczEDk4Ykg0bw3DLYljOzrjuCvtUvIHN6BgavrETy5FR07pmEpp1TrdtVjuvbEaOA&#10;9DcuBsrmILLwfyFw4DfI8XOGXN3od1XgqfceHt98F+kDryG1/G+Q2vQLJNd9D+bK70Lb+CK8S7+D&#10;4Pz/Cd+Cv4K+8H8jvvrbeHiBAfvmVArSJDxqvoKH9WuAlvmA8yZgu4snjRcx2nkDI01XkL9/yloZ&#10;PrbpJ4hRXF2z/xtiS/+K+/xz6Lt/jMTxj5A4MAH9hQvwtHIPnrTfxBNnE1J1ZzDcWYKHPTeRbtiD&#10;PopYvHgejAsLMdhYhEF/Bwb0buQCdRgIdmIoeB256jNwbngN9nU/gIsi1raLgrmHmTkD+TDP1VNf&#10;GUYCzUg7HiBSsg/dK1+EY9Wv4DkyE8mb2/CUQTNXvB3e9S/Btfj70A98gof3mL3fP4tgyQa4inYg&#10;0FAGs68DcTVOxXkXZtFO2Hd9iJH2k8ia3Yg0Hbcet2Z2NsBXXYrQrbXwbvoh3GoZiTvHEQ+wcTei&#10;SIfuo/d+IaJqKECAIhdrpgTUwrQfx7BvOfQHayg5x2A23UKSWXrE6GEwPYqEYzEitqMso2qhXL+1&#10;MLSL++mvvshkYxFSWpN1+yxqNrI8HUbgOgNeO8WSASCdvIBBfQUiPTOt27Uj/kvo2D8XaX8XErF2&#10;mBTeyPnZPPdTMeTZwWBVgCS3UQschy5+Cs+OX1nLp0TqD1MW5kC7/AX63ZcRb7pIad8E/SzleteX&#10;yJSugevM50h2lFOYWqwnd+RMynLPHCSPvwz7ql9glCLYR0lK+l0IR5tYj9RD51WvGOuirwOth+bz&#10;/DZavQzRdBnUM0Q1lv0AtzGVSLVXwnFhCmIxCpR1G9SwJjGp3jaV4KjnS/ZTmrrPL6R0PUC0rRxm&#10;XTEDoVorz2P1VqjJEgHKns7X1ePg1OSlpOZE9/HlyIS8yNi7YLu+HnGKsepRCRPnscUIXduFTED1&#10;gmjQuuutJUbspxazTrXASXnLMHHSH9xGMuhE8PIKjDacQx8TJX39z5Bn4uW+cQTp3mb4WdbchZvw&#10;yDMR0bNL0d9+GWHWfX3Pe/DvmwL90Kcwrq2DufUVuFf/ErmCucgceheZU/PgXv+XGHJ+wO9EmRr+&#10;hG0F25FWcv9NoH8lwtfnwHv+I4zkFyNvTMbI6Bwm08UIM8l5BIpXXj1x4GPkfVMRt59mknIfo6k1&#10;lJplGB2YhZiHsuu7iqdDq+A79gIeZlfjycB0StxWZJxH8VCjxNe8iYH+TRgdXI6I+xj6syuhn/kQ&#10;euEqxHvUshileJJcgJGRqRjNTaKwfYpUG+u6/w0M5tfDc34+HgZZ/prfwmD0MCXwPTwdmcX3FQOP&#10;p7Cu/xKR9vvItpfAf3QGkm23kX/wGgZ8CxHtXAYMLKSQzUVeX4PEHZY3nusY26a8ew+Pcx6TfLbV&#10;FKOwcRaD2ZPw1+zDQPN6br8N7oq5AAWtP7kRKWMDnqa+RLziQwrtUgxEV1Bu+T09a/F4aCEeDXxJ&#10;UfsA2ewBDGmbef2nMEFfjP7BXRTiFjjunWXZCyCl1yBQvRMxNcOUSUdcewBf3Tkr+VDrtkVj95FI&#10;FSKeuoJEshxhswlqAV/r7hSFzMcymTF64b2zH/3BTcjq99hWqLUJGUPVo/TUXSfV+8bX1CQdNata&#10;jfeMm5VIuvYh9GAdAhVrYdbsFoET/liUsFFuKDuB2iL+HrJuUY71ovH/aswZGZM5bsdGWK1onmKD&#10;72OBVrc3xwYpP+uFs/42WWh1NoD7WIjVTNE//Mx/mrHZps/3w0bemmHK1wNRpNSjp44uRMbdzgCh&#10;1qMa6+3Tm+8gUX/eqmCGFoHr8HQkVCDpbUV/ZxncNVf4P0ols/LoiekIbPstQmV7YN/+BoyNryFf&#10;eZoN2jw8KV4F7+Kf4KF6nunOVxHc8lsEVRC7sxuOI/OY9dngPTAZ/iXfQ/LSSuS676L3wnZoR79E&#10;6Ng0BPdPZEbfjAQzUfuWNzBydQWM5d+Cbel34d/zJgVwMyJlh5DxdiOpbguF1WKkDIYMZDnfA3hP&#10;/QL69leQbfiMmSnlyO1AuOQQ9KN/B3P+n8FY8R0YO19D5NQkmOfmUQQnI7L7LaR2/h2iK3+IzJUl&#10;CJbuQ9/Jhfy8txDZ9h14172AoLVkxF/DvfCvoa37JaJHJyLJRjlxdS1ihybA3PhrhCht5qK/QGTJ&#10;/0Jo3v9AePc70A9/hujiv0B0yX9H/56/QXjhn0Nb+RfQFvwN/HP/O3S1lAe/V3jPO3BveQXOXa9A&#10;3/caQttfZfB6Da5Ff8Pz+R24l/0tgod4Lg9PYvb9JaL31UK6d62esmzVZkrcR8g1XMGAt4MZ9j2E&#10;71HAjk+CbddE9BRQeKsvUUQ3wFz3IvJ3dyJVexmB01+hd+8nCO37HOENv0ZkAyVz58sU9C+QvLsN&#10;0bLdSHZWQGssQaBuP3xNZUh0VSLF99v2vY5oI4VZb4Wr6gqMjgbErUdpdSJcvgP+eX8Fc9d7CF5Y&#10;C1/JXoT9FUh0VnE/1yh2ToTVI7dYJtVq7QltK6JdS5BynUK2+ygcN/dzf7cwkLqEjHmVorcLpuME&#10;opRXNZPS336P4ngerv0zkHXtp6wVMetvQ9ps5/dejOD5Cchqpcgw409HrvJ9W5E3VyIbuYe+E8sR&#10;e3ALqTjLmK0EfUc/xUDDDGhlv8XDGANDrBLpRCWybVfhPf0a+tXtKAagUe8ptG99HcPOY4hVnUS0&#10;ksH+xESWi0+QadgN/xmWtzsnEVfPx627gVjHAYrw/5+9/3yv6kr3dOF/5T0dd6hdu6Irucp22S6X&#10;yxkHsMk5B5NzzjkjhMggECIKBEIIECAJoZy1cs55LeUA9/ubi6o+3X1q9+lz9f7oD/NSWHPNOeYI&#10;z3P/xhzjeabi2/8O7lU/InlnJ52HphOvv0dc9/D7BaQ+43Wnl5DGla1gB64nl7KvnIKhRxprRngO&#10;QZrx2lNOMWpvxXxntuCjUrbF91rsOdXvDZEjuA34WuXg3MSKF+I+tSi7Q89lhE/xv5AdceKXLQha&#10;G/EX79dnTjlFOx0FG0l3PicoEWG7rH5sxO3S/Y3XXy61WezObsHXI9kTByFHazaZf0veKjIdlTjU&#10;74MaJ9m0dVUSraWH6W4uwqS+1KWx7jo6Prv0w1+0F9PlLThvqz9dnEnaIlgVWHYcFNwUzMO85X3S&#10;HU9IlZ/Buuif6L6vvrDtHY35X+Fc93NSFz8ivv8teu2zyVQsp33jj7OvOQfTqneHICN+APe5b4hU&#10;HCBqKWS4bwZD/RPpC5+i48hohsLj8Lbtpq87h96uTWSiF7BVFeGrPctQYhuvBr6nK6N2tz1k0Ccx&#10;ceobiZ41DCUFSfVfZj/PWL8l7jxOj8fYmbmclz3zda1lBM6PJnF3CoHqs8TsbfjrV/BqcCHe0ANe&#10;9i8n1S7AKPuEV0Nz8Kt8gRKNmarvILoO65V3oXcyw4I35wOBaGYWsdYLsm/HMe/+lozbikVCcCgy&#10;mVDNXvpS2/TcK4k675LxrKC/4zrhO6OJNmwkE99JJKC/XTZcjbvpSp7H8eK4hNskBv17qb++W1B3&#10;hrRvMoMDKmNynPrvJAKVo3nVvYJg0wb6gqsEb7Po6viUvq7v6endRLxtHoEnArf78+ge2KT2L9YY&#10;vqF+JjFpvoqvpUBj2IEv+Ez95LzG6CP1hwYCkft0xyRmgxXqwzaN8TrBmUn9yi+f43nd3x9dxlF2&#10;nIjL2IjTTHfmKJ6gINTtUl/uIBZ9JMAuFywX4TFmDus20GU7jrv2Eub7sudGP2k5SDp4/geA++H4&#10;dzicbnw2M65n6uD/DeBeQ9TrcwxQev0qw3itEbG1Ya+8q891ngz1a7gzNhn83+BlwJ+16Iic0/8+&#10;wBlJwI3dbcb3DZAzfjcgzSmAjLlaaTr6vcDHJKUkJaTDCEXgNQbUhY0k9bkxE5i0d9B8dh1Ofxx3&#10;wzMyzY/xPZIzlCo05S0VVPyOzLOLDLeV4r+Tg+nwOKndCwKWL2hb8XuGq3OxbfsE+5rf0W+XU626&#10;QfLifGx7vqFz31gcx2YQOvwdjvPfZ+uryyPDs+ETEiWHiZyZTuTyCsyL/xX/9g+xLv4NiarLpI1d&#10;vMZuOU8MR52R81R17VW5VTdRPUP8tgzV1g/oa3tGvHwFAyULsG//CvuSf8G9/g+Ezn6Iu2iTjOEj&#10;eluvM1giB7RrFP5t79O66RNsOd8TKDpKqPoqXW0VDDqM1xCbiHrvE+ksJvhkixT8XSnNTjLmKrqL&#10;d2DdpPKtfx/bkh8TWPyfCK/+GZEj4wifmU/49Fxcl1ZIoe8gUnyMgA7rxWWE5Gwsa35NeN+nDBeu&#10;JFm0lrZzy6k/shjP+WUMPT1Gf+sl/NUXsN+XU6raS7RkLwP1JSRr75J4eojW/dPwnhiDfc+HxHLH&#10;kry1kaGa/YSub6R57yy8xvosgVfKpXryNdDr6swm07cIfFuPzMW88g06179DWsCeDHhJqT/Ea2/j&#10;ubSB5k2fYt/0Nr2nxhG58j2m/d+qXGtIdZTR46sSNAqsyy4LIDcTOvQN1sN/IS7Aj9vbaX10lUhr&#10;dTYXadLegv3gND3rm/QK6lPVx/GWCOofXuX5udVEKvOl4p8TMF61RmqI+59KAD1S2+4n49guULmC&#10;r/msjPQhYqZH+rsM58O1aosjBF1lggMzVoGS76ycqeAvEi7HyKXo1bV6Wq/Qtvc9+lrk9FP75Dga&#10;sq+W0v5dhD1H8ZYexSVgSmfL2UrHpQUMmrbRefpNBgPrCTvV12O3BC0vCNesJ9mxn2j8IX3eRzTm&#10;CUDkrELBVsFrEZbDk+kukqO+Mp3ow120CJidDy7T9OCCgPQaqRdnCB/4kPjGX+jnCCK3t0pkzMFX&#10;f4zOewU0G+PmeSHJzvv0lKlcgu2e6G0iggCfEdne/Tyb/zZkryLuua32X4L//i4Ctsd4zRX4zU9x&#10;2Sr1+QMBmmDrwQbSDWdpu7icmOWhALESu6NKnz+j3Zhhc9ThVtu4H6hvNd4h0XIPV4mgztMuyGvH&#10;yEsba75G/MZqOc6LeJ1NEn5tutYz2k7MJuVQeWquYD81i4BHwO5qxnlpKT2CjNaCLeqDK3Fsf4tw&#10;9SVi7jo6T02hq2QLgePj8J38kO6uPJIttwge/QbXzo/p6SjGWSRRduQL4uen4i1aTmTvu/Tfm0M6&#10;5y8kj3ys/39HV8NoXPe+Ir3vbZJ3x0PfdGL+zfgejqSrfRo+waWxBpLEVF4mJxBv/4JMQw596Skk&#10;EhcJBe4K7pbRn14mUCom/OyUyrhEsDdfIKif8a1ETGr7298SrDtBvwCMLom5m3/O3qsrdRRHUwm9&#10;yVw91wZeDn+Pp0Dj8MwEMtUSH89lpx/uIG4yMhtsx9pcQH/vOkHPGgZTE3iZmoQr91NeRbdivj6O&#10;odg03XM+9M8kUy8RWae/08uxXl2F+9h0Ms5m1cVovLfHMDC8gXD7XHpDy+hKXMjGaOuJrcd/eyaR&#10;8u9IJQRS9nyCgXr8zlx6I7uId1wk/GiSRO3hbFSAdPAsvenN6v+HGA7MYCA6i5BlNYOJZXq+2XQU&#10;fUOsaSkD4Rn09s+gO5XDgHu5xvwmuiJHCAdLBIArCWYDeD9T37lIwFuXDWOTcLdhrjDSgF0jGXxE&#10;KHRP0CYRIGHhC+h8f43stvFK1UfgxTU67u4jo3N8QfU5I4OIvm/M0nWnBcIW+ZqmUzTd3YPv+Q4G&#10;O3bhq1yMSXbR13CDHud9emNFAtIL8i3nJHp2/wBwPxz/54cBYn67BdfT1wBnvFLNQpixqF6/Z2fi&#10;/nauOnJYoNV6Tc7E2BQgFW6ko3n9ytU41wBAnzr2/3eAMw7jVenrGT8DGg2YM+Ctk6bji2SgjcTj&#10;AYJ2lUs/szGb9L+2o7MFRBEZcR+xOhnVp7f0HSn70tM4T8zFkyPoaiwnUVtM5+rfCJqshFueE7u1&#10;n/C1bdh2ydAu+0dCm/6s8+fj3TcO9+kVhDqMWZET2Bf9hJ4n5/HkbyOtQWzf/50GYKuMp5nMozwc&#10;S/8B94Y/4F/+IwIbf0X/o024Dxgze0vxNxwnXHeKaOspqePCbHDePusVEs6bdD/bjX3Hnwgeeofe&#10;2jw8hz6hfdU/YD8xkljZGinDM3Q1HmSgaRm+e7uw7vkC/x5Byupf4jk+nrDdWJPhwelzZWcpsovS&#10;HSUyvNuzO6e8rUUCuRUE5GgSjk6p3mM4N36Ic+GPcK/8Be69X+E/9z2+K1sI5i/BsuUDnKfkZF/I&#10;0LgsAkAj9lZIba7+0SkV2nBPatlM2NJC4NperMvewLHkR4T2vk8gdyH+C4v1c6Ig8BscRybSJZAb&#10;tF7FKxVqKsnF/lxOXLDjaRFECmRixfuwb/mUzo2/ETR+geuAoPTAaMzrfofnsAz4ixM475/Fejcf&#10;d2t9Nsh0QmVKCwjNu0cLsN7Kzpr4HhqzCCY5RQdRYwFyxTXMOWMInJ5ATFAd2G3MzI0i3PFQbe/O&#10;zryE3CWE7giw8kbSsesz0i0PiThbsZSc1nPXEvF5SAhQTCt/g2PnR/R0FgiEb+AwwskYQWsfH8Bx&#10;cxdm3TsZvKO+2UzIFSLorCXacZRIg9ovcIIu9wXct3PxlOUTkuNNtp4WKG7VeWVyUI0CkJ0SECNJ&#10;eCoIBpsxor9nBBYdx2eQevApg64Ngr4HhNK35ASPyflMJ9G8h/aj4+g2IrxrHCQajpIuW0ro4WJ6&#10;2hcRMq8gHbopSGljwL+YtpOTySQF8OGGbPo3772VcmpVctZPsF0U4N7ZjvvRRsHETdoPzqPbgCrn&#10;PbXVWdX1WQHjaKLbf41v3e+J5o/Bc/9bUjY5WdsjCaoyAepTQhIfoZpCfX+swG8D5rIT2J7eJNhW&#10;LehqJ+zuIBF+LgA6SfsFgYhEjC27ycfILdlKe74AxGsiGNK4cnbQdnoZwYZiiQ4TVvWBuMabz5iF&#10;ry/DdV/1a2oQ1J0gJOfqlU0ykt9HPWYs5+biuL5f9kf/87gJum20n1pM0mTAZAedR6aRaG/ILioP&#10;Vd0kUboCU74gvfUxiQuL8BbuwFPzBO/904RPzaRjr569cBP+sx8IpiT6zi7Cs+JfCO77HN+ZlURO&#10;LyCw430yl74kuOHHpK8txbn5LyR2/YnAoZH4cr8lrnt01X/D8L0ZxItGMpScDd3jCd76jGHvcqLW&#10;Enz7PmDIO5Ne32KB0QzZzmkMR6bQLcALn58keBgBAxMIv1B5HsyROJpLT3C22ncq/rpR9Kemkan6&#10;Cm/FaQZ7VtAd2wzR1Wrf38LwWMHTclydWxlOrSEW30i/+1ssZ2bha72Ht3orKbOEjW09Q0OT6IpJ&#10;/Lku0Nu3WEJiEv2B8ar3cXgkUAYchlj8KltGd4MRP25xNtYhkTmEHs/Bf20XmcbDZO4LWnMmy0au&#10;Ylhgmk7sptuzAdvZLxjwrMtuInjlXkSwdjcR9aVAUEKl9aiefz+BdonRlh0kTIfVtzbIh5TRFZgr&#10;eP2exJNPoHcGw8PziNatkEBfxIBXwqRiOqlnX/GyZwY9vQcxX/gQgnPo6t6lMdWkvrmMdDpPfa0R&#10;e9kR9RszwfBDUsmz2J4IVo03NuqHPl9TdlYtYPihQBNRlStmKpVdOKj/1WmMGxlGjB3ODgGllYCz&#10;HGf1aVL25RpzG+j1yudVrcJXfRaPpVF908jSYKTSeiiYzJHoX4br4Sm8phf6LPIDwP1w/J8dxmyb&#10;AV8BhxXbIzlb/Z79f3YW7W8zcP/dkYUzP5brcgTeEEYkcyNdTTbEh47/HuAstwV5/x8AzlgfY6yd&#10;ef3a1HhFIyfq6qDm6ALigrjXoUscun5Iv3uycaoy7VU4ruzVoAvJAQjorm/Dmb+alkvbiNzZR1/r&#10;ExxPijRAnXiPTsIrsIi7TYRrSsickQrd/FYWaELn10od75ZzbsK77V054Nv4ZIwCh0cT3PoZngNf&#10;Eb4wD4cAy7XtLTqW/JL6TZ/g2foWQyXrcO58H8/ev9BXtBTH1j/qXsZW9/tyZldJll8kcfeYyrZd&#10;jncm5iOTBJJ/wLf4ZwTX/xrP8v9AZOvv6L7/Af2O66Q16KNG6AM5C8vudzBveo/+hzJel2fRfk51&#10;YS+RWq0lYHkh51iF11KDwy4Vb84h0rlDhsZYa/GATKvU7y05mP0jsS38J8HIr/DnryTx/AYZR1v2&#10;NbfXp3r3CJg9UdymTtLmF4LMq7ScXU/9/vnZFFHBigIZWdWLYDEYbBQ02NQPAjJgQRJNMm7HF+AW&#10;XPYWLCRWcpTWE8sJXJpOet+nOA6Owl0kx1i8lcHO+zKG93A8PULHjQNy/o8J+P3ZjRzRF2dpyFVZ&#10;T87j1cP9pKRi6w9Nx3xezurOfmgXgKjNOh7dpbnsCum6IoI39tFdvBPb5vdInJ5OzaEluC9uo6tV&#10;MOYPSXXXELmxlOaV7xDc9Dt68/6IeccXJMovEfd3EDIMccBG9OFW7Nvep+nwfLo6HwuCyzE/vpbd&#10;8Riru4F/70iiJ76kIWca/R3luCpLparP69zruKsuk1Bd+1qO0H7vrOCsSsa6BX9Qxt9/Q6C4QzCY&#10;k11k76i6S6exkPreIUGahEb7MUHQSbpsOYSfGOB8hlC4Tg6nSmDeQfj5RWwXvqDfPIPu1hUCCAFV&#10;6CLemjX0C+Lsx94n5SjMzkYnO4/jf7CW7rpVxFu20xM4oudYTW96D6+cG2nY9yED9gsCs7t6prM4&#10;imaQ8QhWfdcIlOfiujhVImEyvfUnBDy614vLRENVcj5qdyMnqmDWs/0jPOskUIqNjS6zSZXlYX5e&#10;RvvjBzruYK64LUB7TLJMY6n2KBnBWcwtIGutxfbCiNt2DcdzCZonx2neNoZ0412Stg4cd/NUliqJ&#10;sKCAy4Qz1CLgc+B+eg7/rY0Enl7KrjtKONuoP7dVY7QBU8Eewj4nDl9An8lWed3YrstZ390k6DPL&#10;NjiIyE6Yzm3Rsxgw68Z6fj3RW3myNRKFHc/xX1qJ/ZzRpg8wFx3GcngK/uub8JUKtO8fwrztE142&#10;lmHe/LFE1z76Pdc07t8kc1n9/MISbJckDAvGEdr/GaHtf8K9+o9039N42fATunZ9qrH9U2Jb3sZx&#10;6HO6mr6gc/+/0i7789I2lebt/xWS0+h2S5Sd/TWJbW9Cx0Q6cn5DX+JbfTaZnsQ4BjILSbiL8DVs&#10;y74azGSO4+owQlFU0eXcLGjdLniaR497LMMZ9ZO6AjLOxdmNB6GHy+l1z2CwSxDWu1LX3Y2/7UB2&#10;tuxl/yjSrqWq/1qcj7YS6dhBxr6Rgb5FxJP5ApsDaoNjEB9P4NEUhuNTCVrzSMeOE6sWHA3OIxnI&#10;x3JVZR1cq379Ka9SU+hq26O63YY5bzRd5VNlo0oZTi7lZXoWLoESmcXqB7voTaqPxvbiuLVB4/UA&#10;0VixgLqQpH8vqaDKadpFukOAKcHkd9+n37tQsDiFlEUg3DuX9tIxDAeX0efcQbJtqvr/KOJPJjKY&#10;3k//oCCuVvd+sYxU7B49PTnY7mpsxC+QiBXSem8W3dE7RKM3smvULEbwZ58Df8iI4aZxGuggFqhX&#10;2zyiVZ8FGosEfhLAOicVqRFoFtN2dx+m8jP0WC6Tcl9R3VyWSNqoMV8s4SA/5TM2QnUQdcindghS&#10;HRI83ie6jx97wFhPHpJtaP4B4H44/s8OA+AM2Ao6bVLNl/X73wDOWANnRJt+vQbuv31HcGYYQH/l&#10;LSn91ylFjP8bcaH+Bn3GT69LAGfMwPnD//d3/1+O7P1kaI3o1tlo7T4fzccWScWZsgGD3YLF7Gyg&#10;saDUyN0owx2svE6yvliQVkjniaU07RxFylhXo/NtVaWEzTL2907LoD3FsvinOM4vlEOpEABo8C75&#10;Z+zL/on404vZnaPh8ny6NSjDq9/EvuEN3FveInToA9wr/5XBgi+J7/4triX/gPekjFxHpYyKnI2M&#10;tmXjJzIk7YK4r2jfPZrY+UVShyXYZWjdrQIep0PKzZmdQYwV78W/7Cckl/wI39p/Ilq6li5PG5mH&#10;i+h9MhbTsp8J2D7Gs+rXxE5PIJo7nkzFEdwnvyTd+UzK0Xh97MCbjall1Jfq2oAR0xEStqvZ8Ayx&#10;ugv4D/4Bz+qf4jF2tJ79C7FyI5F7iyDMilvlMNbd+dROTruRt89oU2M9h65t7STQ1qDyeoj7bASe&#10;FOC5dYjWA+OwX9xCuLlSCv6prmHOzv54655jr30s5dmET06wbcOn2VmeVOM1IsaOvHNydEZu17Mj&#10;cQly7Ts/I3h3DT3Gq8UWfV62F/uj8wTbaugOC7i8zXiN/Jl7RmK9vIFBaz7xa5MxrfgJzq3v4D42&#10;C6/aK2UWDNaex3lhAaHiEwQur8RzZgFpezn+kmO0HfgO6yk57E4jg0In8ccXceqa4RMjCKz9Pa0G&#10;zN5aJgPbQtJjEvA+J3B1C768aVjX/5muxuN4K27irinTczzCf+9oNqxLMHc6zjMrBRwdOBse4H9+&#10;Bn/ZTQHuLcKql5ClGWvpUfwVJwi2PyURbiAdvibo2EmoXYDtrSNiqsFirJ0U8ET91YQ69hMJHiZd&#10;NgmLAD0RqSAYqlCbuOh338Zx4VOSz2YIjqfQG9tAMnIOd90W0jaJqLtfqo1WC4YvkXLl4ng4k2H3&#10;TsyXR9HtOkJ3QM7ZsYqB8GmcJUvwlO+Uc2om6uygvWA5KX8BRl7YRGcdpuPjiZeoHm/uIViWi+na&#10;DroT9wm7LNnlDGnTC6y7RxLa8Dv8p9+Wg/4GV9HObJDooCusMSdxZQ/gszcTqtxJR8FMQo8L6Kwo&#10;xtZYid+u/h+sJSEwjPlNWC6tJ2hkNinOJfTiFJbS63gf3yMoh+m1mrPhWNzFG7Ae/z67Kcmct0Sw&#10;30jnpV0SckaMOqdEiOEMBbDNj/DkzCFuhFBR3zUS3VsLNhBvr8HVWIH32XWsp1ep//uyr57NV3bi&#10;vPg9veZKagr3Ea8swp73vQSPYOLUAkxn1uG9shH3mUVYT8ykL31SffcdQjs+x7fjXRwSRd3NN0mc&#10;+1424OdElv2ImESeZ/3beJf8Z8IH31Z5RpC5swr34c8ZMi3B8WI5yRdbeNU9H9/h32Lf+yvonc6r&#10;0BhiTRIetg3Yz7zFcHosfb6p+mwhg4EZtO76knCJ4Cp5lL7+zaQEIj6XibjtEJ6nqwg25zIYX09/&#10;92xB0Qb16fm8CmwifPN7bCd/D30TSNhnkw7soCclsA+sz+ZADdR/So9nPaHGwwJBwXTHFIaGpxEM&#10;PKE3I4CLn6E/s4Sh0EI6jv8WUkskeO4KoJYJEufQG9qkMSZocx3T9XWef6vOnYy9fJvsmoDv3mwB&#10;Yp3a6xNB3lSGggLLRx+RCV8Q5G0kIQBLeBppKRxHd0RjqeamROF1hlKTybStJVy2hJT1OvGYnt0l&#10;IVQ7gh7fRJVtj55xl0TIcsHdXvpisxlwj8JT850A8xL9XRvp8s3GdnNN1pcELY2knEuJpfbzqm8p&#10;zvrdAuB6vIEm9fundNUbIZ8a8BivcV3m1zPB9efwVu7XWDHWZ6r/SzRYSo9jfrAfI6d12PqImOMg&#10;MU+p+mEbrqCJsLOJ7t5cfB13sD5TO7l3qb8/yO5INWaWAxJC7rpy7CW5mEs20ROZ+wPA/XD8nx3Z&#10;GTj9DLgcdJSc1/+M15Ov17y9fi1qANzr9W9/O4zo6sZrNP+TK4IIA+5eQ5wxK5Y956/nO+T4vf8f&#10;AM64p7HezUjV43O6sJyXszK/zmFqzOpZjRABLiMciADP69egbMeVKzWWZyy6fSJ4sdN2ai1+fWbs&#10;ijMSX8flUG0qhz13KZ4j4/DcPUb37e20rHmX6PJ/oO/69myGgJbD02nb8Q2xdb/AtfF3dFuLGDbd&#10;IXT4C1yL/xPOTYIPGdKXlWfkgKXG2quwbf0C254vidmbsiE9bLs+orvyMu6zS3H4EgS9XjnZdqzl&#10;V7Ff3oRz2RtEF/xHAhvfwXf0G5KmbXQ7X2QzO5i2/YKADO6gYNX7oghX4SJ4NhHz1j/KeK+jOXcJ&#10;dcfny/FIcVbfzK7fMWavjAXdqZYd9D1Zi+XEAhpW/JzEoc+IHf4K685PiRpZDHwNAnOzzpVhcspQ&#10;2aplkIxXW9V4jJ2e9hrVmQmX8TrcG8y+jvXUlGOrF0jYjXZJCsRd9NjrCN06SO3BBUTub8N35xjh&#10;pnLMNVVYqssFL2bSTjtdNddp2G9sWJgvoHpG0Bcj5Wig6/kRvMemYt3zRyI579G26S3C1+fT1XKI&#10;ZHshbaUnCNfvo8tyl6C/kV6nnH6hQCB/PomyA6RubsCSNweeHtW11/J871i8t9fzsk7PeG0tkVIj&#10;ofxEnJfnkrI9JGItVt2tpjNvNBZ93tcp59N6kYYDU+m7tZXwhVnYBcYW/d1tuUbYb6bxzmUGm4rp&#10;PD6ZaOEc3EUHscuRJx+fIllxAXvxZiICRZvawlucR1/wBc7GEtwPckm3nSTmrVH/jOARKGfc92i9&#10;LYNeLwcXLCLpU12YL+JtO0bc9ZCo6TGteWtwlZ0hLZBKuVYy2L6YjgN/pMd1Ts6pSEB9l7jnPGHT&#10;RnpaV+G4v5ghx1w5i80kBO2BhmdE7bdoOzOJbvdlgaBAtGo1ve3rBZ1TVYerCfvqdf9TxJ17SNfM&#10;p/P8RMG5McsV1BgRbHfslfPqkPN0YL2vcx4bM8VLeNl6i5q8yfSHjPWuDtkFu2DXivPcaoKb3yKe&#10;/z40z6Pj3kIi6htOYx2sITAEVgE5x27XAxpPCCo6KuTsBG/WKqy197BUnsPVdIPA8yLch6ZiFuQn&#10;QhpDfnt2WUZEQqPL9RjPDZWrTOfWnKddfTkpILOcXkvaJZHhUzl8IWyuCFHdr+PoZAISYAFjpt5r&#10;w3LvCNHah9m1poGnlwnmbyPU8Cj7jLUFe0mV5JB4mkerRMmAvQXrpbWE7h/Hf2Ehrh0CL8Gj6egM&#10;4qdnkKkpIFEnsNksUXVxJN49f+Jl7Q2cAjvnmt8zeHoU9jW/JZT7Hd4Vb9EjsEjemU/k7k56y2ao&#10;r7yn/vo5hBfgPPUHhgOT6X4kaHu0VKJrFy8FNz2xs3galhCumCnIWMXL5AK8z0dnk9wnBQvJ5tJs&#10;YNtQ3Rz6oosIt+0kbZ5PuGYcqYbZJJpH6nvjYWgsL9MCvrYRdLWvxXp+JMORtQwlxhK3a9wGD9Dr&#10;2wcDU0m1zSETUlsKRJK+RkJVs1WWaXQlJEAkpHq6N5BJrGaoZxHdNV8RKBnF8KAguORThhNrCdru&#10;MNQ2Fvcj9enGWbJ1EyAjUdQyj9Clb2k7pDKEGgTGY+kJ7mZ4WOPp+rsMJU8ScS6mJ7OWaEjiryMP&#10;v+xquKWQaHAX/R4JCfd5Uq3r6I3kChbn0x1aTo9/EWnfFFLefPCuxlWxF2/NOT3PCjByyA7PIp48&#10;TebJQnqskwiYDgu+Oum1nqUvdIZk8jip6Hb6klsEcM803usFm2fUZ2oIhCoJS0AmLBqzNzeR8D6T&#10;gLDhrb5Hw62LxBoe0+O9h892U/V1XcLstsan+qAEgdfn0LjQcz6+SmflYgH6EpLxYiKBNiJtD/A8&#10;PkTHrU0EKg/QZz9PT+IUmeRugfiaHwDuh+Pf5zBeMbTfPiED6saIRp2dgZNB/h9m3/67I6jzOq7s&#10;wyfYMsKGvJ6JM+LEvQY+Y/NB4N4J3IKMv/f9f/twC94EiPWPCT46n31Na0CdsebNa+xuc9sIOaXM&#10;C3djl4I3HV8gNW+ED9B3zJ0y+nsIOZz6XhBH5S3CRuLq8wvxH52O+9hMvJvfI7p7BOn8JbiW/Auu&#10;k0uINtwSeO0leOgjImt/TvjoBDwnF0lpf0jg+x8J2lSOkzI+dw6TkSP3FW4leW0jntW/IVZyjJhA&#10;1nlmGZ5Ti7Fd3k6m+jruytuYpPIDFUVEL63Cs/yn+Da8Sea+HPrF1aQb9+POGYnr2CRSj+fK+W8l&#10;ZntG6+XNdHeUk6qei+3CAqm9R9iN2UGPV8a3Vs66naAAz50zB8vGPxM68mdc636Cf+l/JX5xFOkr&#10;H2PXs2bKc4jXCsIsUofGTj6fGbuu4ZBRMmL5ZV9Re1wyPvq7pVJQ3orbIWBz3BOc3yfQcgNvbZm+&#10;JwMlBekzZljVzoHW5xg5KMPNhbjubqFzz1iCqhdjDZqhMK0CSrfPo/5hI2p+jrdoFe2HZZDNNwRU&#10;l2Xo8vFVnJPDeZidFbTt+Av+44Ljre8Tv59H0tWo+5dhvyeHVicIk3OOudtJdFzHenQ+ntPf4z6n&#10;tjg2j35rTTaGnv3G4WyIEOuukWRMDXRLVbfvG0vg6kZiFhlln4keWyWO4oM0HvhaILaInsp9WPeP&#10;IFa2l0zrKcw7Pxd4jyZVeY9g9S08T2+TVF2YD4+Ws72k/rYNz0Fjd1+OyveM5iOz6X6cS/PBsaRN&#10;hdmZHW+D2uXpCkLtT+U43PgN9S6lH/U3kbRfwftsBb7nd/S7wLJD7S0gi5g2Z2Oh+R4fIfZ8J8lQ&#10;Lt12javbI4nUbiLi7cBl7HYVsGci+7BcnUvCeop050piZoG7cweuqkIGfE8EMZ/S3zqPcLCYlGc3&#10;iZbJxJv2E2o5QEhQlErky4nvY7h5OY5LX2VT/bgDNgJtd4k17SUk+DH6RLz2JL6ClZiPLaGrqRTn&#10;vTVq31LsAiZj+UJAoBV5UoBlx58In/9AUHiYYOMWIpbLuFTXTmdUfaUju94oE36BuWAL7ody8n5j&#10;3apf/bgl+5nt1kYiLiuxjlqa90wk9ET94clNnC/KSLTfxV1+Wn3PT6azmOj9nOxsbkeO4LzmNtYn&#10;NwTNN3A9uUzoyrps2ri4bJBffS9ck0+03Mgk4JaIsmO6sArTtd0aQ27MVw/RWycwvrOSzgKJN2cr&#10;pvsXiRTtIF2Wg2vTO7h1fvTBBWISfjEjXMjucQxXf0okV8LDCC+07W18G9/KpsdynV6Ie8tf6C3e&#10;jmfr2yROjcN6cSE2jfneWgHXcdma018R3vIT+po+Vp+fyYBnJKFqtW/7RfydN4l3LmLg5WQG/QKQ&#10;4Fl60tvoSS1gqGutQFviIrlOsH+M4fRU4o3fyQb9hVeeGQSeTSHcMI9ofRH+qkt4SicyzFQGh2cI&#10;5r+hr1V1mj+SvsqZDL+cQNw6W/CXS7JlgoTV1zpvNBn7SvrSElbtp1X3AqFugVj3dvym+xIJpxjs&#10;nU+ger7+P5mMa5YAbSGJRgFcbC5dkQc4qhaRqlgoGJ3IQFhtEzJiw62Q2JorITJGAFdP57lvidXs&#10;hD6d1zZKMHecgb75RAMSsJFzhLwXcd9ewKvYDhKeBdnXrdFAEe35el7XAYaj64g1LswGIO6yb6Tb&#10;t5IBlyDWc4XQ81WkA4dxXP5SYDiX/iEJ9ZMjiXYe4WWvADlxAVvJTgmEh/hDz+UjTkPvXMFcjvpg&#10;S3ZncyDUKvFfg6VYPqDuLsngU7wP8jCVnJEvaSDjK5eQ3Y/feV/9sSO7e9XYKe2TPwpbW7Dd2YPj&#10;2TH6IiprQP3MspR4w3yJiNOETKUSUBXEwwb0XSDRJVsZEZx2byWdOfIDwP1w/PscRjL7ppu52UXx&#10;2Rm0LDQZQPb3zjeSywfVQc9mDaDVE/7ruX9dM6fvG/kN/UbQUpcBDP/z9/+Nw7iny5jxEVBarYTv&#10;HcsafJfK5NA9jbVrrjunaD+/jYSjhaihpk+sE3x6sEm5B2sfS8FelTIPaHBZabl2hJTub171PskT&#10;kwgt+q9YV/6crt0fE9r2FwIXBQT2R3L4+Vi3fMxQ8Uacy/6V2I73BAszcGx+U4A0lpAviPPQFDmz&#10;21iOyDgW7cK+4R28Uut993djObuSfl9Hdq2ZfdunxHMn0fPgOJFrG7Au/TG+Bf8/nKt/ieXYXBy7&#10;v8G88ZfYlv4U277v5ADGqRwCg/wRRI7PY6DyCvacDxgwXdQz1ghemgkKYNwes5R4GebHBdivCDpu&#10;LMW//Q+6/k/JnJmNN+ctIg9Hy+msIPb4OMHKwqyC9FmaCFpMAglBmBFYVkAc1f8zdhkm4xVfXbGU&#10;9ansTlPT9X24Lm6m+ej3mM6tpD13HJ3Hx2dfXbUdXaLn1XFpqQAon56G+/Q57pD2tGdTbzkurqXx&#10;mAzti7syukZwWMGLo5yAuUhq+SzB/Pk0yEknagrkSB5ifXiFzvv78TYX4XtyhkjhPKxr/4Bl2c+w&#10;Hh9FoHQf/oeXpIaP0lp8Fkf5BXzNd0lU38aTvxzr9i8E2O/jPLdKzyLoUxsZ4Vmc+ato3PadnikP&#10;ygRpmz/Hcn4TrppiOcPn+IM2uk0lWM4tpDl3DoPFa7HmTSNSvY/BVqnx3Hdp3jaCrlu7cNw+JKB6&#10;QfjhMV4cXMBwyz1C9/bjKtlOv70Jd/EB3Je2kri3FUfRGvW1FzL+AvaGjapLOY12nW8X3NkvC+Ku&#10;E4/cJO29qWc/QkfJJbrNNUSc1wi2CbbrDhEUFEefnyLcflTwWEq6Rfe6KTBxlBELV8vhvGAofIym&#10;I6MZdpzF/UR9v/Yo/f6j2CuNiP1yqNeX0VU7m5B5Cy97VtJ2azr9tqtY7k4h1VlEPHGfYOgBGX0e&#10;LfwK763dRDR2woEatcN6wq0VePztdFmv0HxiUTbUjK/0MOFqCZZHx9QXjTyoEmgC1pipCrf6byzv&#10;HewFq4hXCwTuTSfhvIXPKxFl5Hn1NOMLdQhGb6ofrc2+rjYyLbifHaVbz+g2UhXpejFjXWWxsXvv&#10;Kgl/J6Z81Z/tDuFnhZhOTMaStxx/S7n+14j/psTbnePq326SGh+mLV+TNlfhaX2CS/3Yc20ZnVX3&#10;sTdVEXl6hcDx6aTsbbqnsXbyJp5CPVf5Wbz3z0gQmXCXqi6PTsKzbwzJmhKiD/Nw35TDvruPxJbf&#10;Ylr1j7xqm4B37a8I7f1S4+5dkueWEXlxncH7godVvyRRMgff7rcZKJuJv/Ii5tyvieb8mfjet4if&#10;/Vwg9YVAeg3hpkW8dKxmILpI8H5AQnWt6n0xA/2TeNk9lt7MfHoigpXYdIaHJ9Idmkh/dBbJhtEM&#10;RhcTdl1mILOJ9uMjGQ4tIh09SqCxjGDVFSynBGoDMwQL02B4CoM907BfXUSy7RxD3UZ+3VEq8wy6&#10;AjuJNH7GUHQKA90zBNSn6e/ehbduEf3h+XSll8lW1BNxFIJA7VVcbVzzPkOvRuGsm8fLxHLCtaMY&#10;TuXRnPcdpNU210ZKVH6iZ1DddoxkyDkH6+lJdHnuCdRn46wxQp+sZ9Azi96oAKxvLj2+ZWRCEqmB&#10;/SrLLnrMcwVStwSm8yXKHxCvGctw9zairQKhxnkMhnfgbz5ET1KiuXM2L8On9ewSQtWC3Pvj6PJt&#10;IZPYT5/3O7pta+nP6H7p/bQVryfmqxF0teCVXUnHrtI3sF7CrgR74RZCbcVYBW9dlmraJCJ9z/LI&#10;+MtIaQyYX+wnYn4gMVafFbAehy+7YzZsfkprkcZ+1Rp6Y3vosm0XAMp/PDqndpVgy2gcR28Qjd7P&#10;bnJKhK6STp8gGTtJrwA9072OTPLyDwD3w/Hvc3gFQS235UgFRdncpdmZt7+zieGvh/Eq09taJWi6&#10;p3MD+p/x+tT4zuvo6S4jInW1MZtjJAP+H1/B/ltHNlepEWdODiXksWK5vAmrNyao1N+VxbScWEnY&#10;VKNrG4GFNZDsLVgu7SDoNNKU+PDdzSHT+ij7+tVVV4m7ooguGXXnip+SWP1PuPJm09NShmXLO8Qu&#10;jSL54Cjp+lt0bngTv5R25vx8/At/RM/zAgI399Df/AjLfiPqdyf2nSPxnVtOWgATLVyP7chUIsem&#10;EFz2U1wHvqN1wwd4lvwDvtyZ+DZ/iF+G37Pon/CcW0OPYLOr6irhTb8jfnUVqUdLBKOddDkuM9S4&#10;E/exj+irPo1T8Oc+PwtP7vtYDo/CvOUDqfuPcB3+Av/uEcQKF9P3Ig/P9s/wrPkZ8ZNzssFHHXt+&#10;S3/9arqcz7NZDjwXVgsURxAoWEms/QHRqhME7+1SWWbTues72vdPpeP0Cuw3juOruCkFfxe/gCxt&#10;1fdfPCDlqCNc85Cg2i9ibcBvxE97dkFGsy6bIDxcdR1v2V7aBJGuokW0HZKB3i+1nzuS8MFPcK36&#10;LYnLM4moLP6qawSaHxLuLJFRfUGkYBuube/Tb7pMRvAfl8NOG6+Dww79/YxE7S28lzfjPfQxpo1v&#10;kbyzi0F3G6GOWvzPcgl3lBJ1uEgbie5VDufur3Es+3k2Q4a3RM/56Czx6+uyuV2txqu+/a93tqby&#10;JkoQHCH49AihdoFx5JnuaywDuIjl0EQyN7+lc98IMjUHiNadxHdxEu7d76tuP6bHU0bSac++0ref&#10;+J6+xn04877Enb9U7bod7105l5ZdWPOnS7Rsz8ZeS4fK6SxVeWtuEw8IogW1/sBzwqGn2d1uxnpI&#10;d00pHddOEG0RNDjVTg1b8VWvl8EvVT0fxHR1B4PWS9iufUfk8XTi0ev6/hMGUhfoLFhAb+shYpZL&#10;WC4uoz8oUGnfQDJwSiBYIOiaxUBaDiy2nuiTDaTq9uG5vpjoY/WTcKkgTnXgf0TowWLMh0Zmdxwb&#10;qcF8j+cTLRX8BztJ+59iyl0m57iHznxdz3yO1jz1f5cTh8438pf6jRn7B0vpOf4O1l1fZpP3m45/&#10;Q3fDTj3zNcJhgVWgGpexE0+w1JgrQHiaj7v2giDQrHK8yAo0uyeWfY0ffFaAJXe2ILYCI3m/uXAd&#10;zqK9dLtfELJZcZskZhoqs7P7bUfnEDwyXsLljOyHT1DaTOf5tUR8ZmIeY5d4J8FLKzBJ8PhLzmK/&#10;vEoCbC6Ju6vw3TuMvVn3Lj7JcF2RxINsQMkxwo5WfHmLJIT24l3xM/z7PyZVe4RXNd8QPvAN3p2f&#10;EXh0kvYbuQRurcO7/2t8Zz+jv+OcxtxvCJ0YoTqdIVE2muiBUQSPf0jk3BcanwsJ353My+BYBtrH&#10;0u8apXoWvOTPwXtiJMmWz4lUfAGDE6FvImnbR4IunZsUpHXvF/zfYCAwXaBbRMIjaHPcxlG2GzJr&#10;cXQ8xlZ6EXfB8mz2hOGkADA9meFXU/HcUHkqDwkY1zHgX0OySn29dTT97tG8TM0kpN+HEosFFrkM&#10;9s6mt2cLichoEtFCfKYcho18pPZ1vOrVeem5AqK5uG//KTtTFwwV0yvo8jyZz6vQMqJ3vhUU5ap/&#10;6rzkJMzXRtBdv1m2Zjax1puCuQNE6ufQl1xBz+AS3Xc7qchawdz3JKzLSTYb+XqfEHw4T310Dr3+&#10;eaQDNyXMbknoaEwLHnvc9/FW7RBEblDdSEC7jhK69JG+9w19kXn0BU8QqP+MvoxgN3CfVwOL9d3t&#10;RCNPszNnnpItEhQm/d4q2N2RHVvphsLs0ghntexx6hKJzt0SjbJBlufZN0xOr1X+SN9xNpNqOYm1&#10;fDt+idCBiGCtapYE3SH8RsQCw+e5HIQixURj1+jp3UooeJdQ8g7x9BG6E3v1rEvoGtgs+1Oq/l77&#10;A8D9cPw7HR4vdmPnncMiODJm4fxSHH9/Bu51uBABk9dB8/UcjOCGriy4BXUdw7Abr+jcUjY1hBsf&#10;Zl/X/b3r/M+HESLEWEdn7EI1klI3nd/CsO0p9ceXSd0XaYAYO2ZfZ4QwgDEkoHDfO5ndQOHwhbOv&#10;LxNOGe3aUimj69jXv4Nz5W/wbvwFlg1f0N1SROTeHGKlmzCt/R2xY5PoWPsRA3d3UL9HivW+lP3S&#10;XwumLmC9eRwjBY/l1FKSRrLz8/OkwH+HTVDmWPcbUpv/iHvpj0jc2kHU0kk0JPAUuDXvn8TApTmC&#10;ws/p6nhKsvUZNftmEy/egf3CHhKOSwLLs9lXjLFnK7FdXEx/42Za93yp8l2mp2O/nvlKNg+l48L3&#10;ODb+Ecuezwiu/AWu5f9Cats/4N78BsHlP8E57z8SWfUzuvf/QfA5g+ixacRyvsy+Tm1f+Ss61rxL&#10;x+J/pdkIzCsQ7CqRg6+/KGNXTI+riphLRsfVrna0E2mvwlR6FUfNc/xmY+fh6w0jEWO2peoxPrVl&#10;oEMgq3O9nnD2tXW3u51My0WSzzZjOz2VVmOd4Pa/YNv1Hvbdn9O2fyQdi36N7/t/JL7nD6RPjaan&#10;QPVZtBpv/iJMBz/Es/ltghenULvzW1pUb80n10gV7yNZfYnhF5tJHxyBbclP8JyZS2+nAK/jOg2F&#10;u+gsysfy7AqO51K4z1SnOTPoXPILUkXb6DZVEq+7h/2kgPvBCUKnF2BZ/6fs55m7W+itOYa9ZAeu&#10;e7sFt1fxVApoBHyhwjnZFGre/PH0VZwh9mAb/c9X4T/7Oek6OZDOXDKWAgmJUaTuTCBVdgT/7YNY&#10;iw7gOjWdZOUBenS9jsNT6HNfk1LvwN9ZQ9v1DYS8Fdndqb6Q1HuwSnXeildjxhUIyom+EBAcxf7C&#10;CHR6nYBtV9ZJp+PF2b4SqT9E/OJE/BffI2XaQix6Xg7hNrH6fDwP5tIdLsd644D6/CE50EuELLsE&#10;nceIvpjBgO8gGe9akhVT8N6Tg627hPexEclfDiRSo7HbRFf7WRrW/YWuhiskwmV0N62j3dioEagk&#10;GGzDfctYYyiHdm85Ly2nqc+ZR6q9QcLJyG6i8ehtI95yGs/Rv+Bc9SYD9ddovbyRVPkmEoKAkKOQ&#10;ZPiZxreFlM9G+4FJeG/v170aBG8dZAP5Srj53GYiRj7c/B00HhO4PDlP5P4yYrV38AXa8LhtOpx4&#10;nBKIsgOp9oc4132A9/pmlf0WDRp79sfX6ZQI8dmrcNzaR/jOEVISEJ3qM+brB+kW+JjzF6sfVRO4&#10;sxPH6aW4d3xK595RdLnaSD/LJ7znawJL/hPxvR9g3/sJjpU/Q4NbULdRfXqMRFENvRUXcG34PZEd&#10;f9GYElCdmYdzz+f6+WeonUV8288IrP3PuK5/iHPfb/CcmEDk6Aj14WkMhydJrCwhadknOHpCV+nu&#10;rC3os01QW82lx/8xGcdouiNjeRmfTm94hvreDnqC6/CUfSQBtZdY6rIAoIOeyHKG/FsEPRJLjw6Q&#10;Tl3MLo7P9AnwUzN41T2HaPtaemI76EuvxnniS3rdOwSr7wpgxks0jCXTsZdXXeNIJ8byqmcu/TEd&#10;qa24HgsGo9sFgbNhYCaZruUMphaSqv6YvtgoXvUtwqfv+9vyiJj302MaR8p8m2DbKvpDRl7WWRJw&#10;ZzGdm6X7XKPxwijV/xb64htJpvYxOCTg6l9ET2IPXZaZuFuu4xCA93YupTe0mG7PMsK+mxLqxcSc&#10;q9Sest3qs4FrywnUzsxmohiO7CDZ+A0DXXOJuO+ReLgL+7Ux9Koe+wd1rR6Ba69sd8DYANZBsDwH&#10;j89BoPEBrquqn5dzSHasoTteQtJ8GJPaOG6ux+eK6Tydb6wPdlwVXJ6m+eZKgfZtkr4HeGr2Suid&#10;J2xMWqhPB/0aK9EnRMIlgj59z2XW+D1MT89munUMdq+jv092QOLJCL1lZAzySMD8AHA/HP8uhwFZ&#10;0foyKYlmHAIXA5T+VwDncxpBdl2Y7uQRUod0GzHDjPAexhooAZwBgUZCb9+zG//bAPe3mT/jdazx&#10;2tImtW+/IkAyAvw6Xa9BzePT58aMn8pQc59Qxa1seQM67CfmE72+BfO+sdhW/prYqfm4j8/Cs/F3&#10;hC/PYfDhZiICKfO2UURW/wvxvPF4cmbhKNxG2mMhXHxQxvo3mPZ8xZCtmWTZMSwr3sC39BdEZJxt&#10;a96Cllv4V74htf2VnPYyGVFfNlaVW/cMb/kD4dyZ2M+tJ/lYSu3INGxXdxH3WHE/v0emrZRI53os&#10;go5A6SGi1acJ3lxL18VPCJ38CvuWt7Au/zEtu0fiu71G6q6YARmMgFR+/OISvDukaKvkPIsmYjs2&#10;h7TjIf2VRlT1BbTM+xG2VX/AMu+fiJ2dx5Cjhe6giy4j76bqylhAHrp3BPvG32Bb+ya2/VOygYk7&#10;Nn2A9cC3BM/Morf6FJFAo+r+9e4+I7K49YX6RMBIUK5rVAvwr2zAdXACFiM0yYmReO8fot9mAOFj&#10;evW9roCHpKeFgKOBmK1SjuoJofsHsG79jPitWVgurpKjnY4193u6y/YRubME297veNlyFn91AQP+&#10;CjmBR4Tv58nArqHz7GScup9jzW/1bP8F19b3oS2fLiMp9XMZw2fXCXpdUtQeEnYTnsubaF77JxIN&#10;gnjVQdNNKXSfm4jPR9pSh+PKdpo2vEumaBGpJzvxlp3GWZ5P0v5MSv08g7ZDuG6twLPr9zi2vU+6&#10;5qqAchOZx2swr/kveE9K6dedVF0dpnXzr+l6fFYgmEemrgRb/kIs50Yz1PkI18O9OO8vJxzoFChL&#10;nDQKMu/tEsQ9xRuqFjzVarw4s2tFHdmd1Rp/tjYst0/LEe8l4b9MyrpKoCzRYWTlaD+M//hY9e+v&#10;ST5fT9y9gkj8EmnvEwJl04noZ7ijAvOVZfSEbhK1bmIwvBxr/rf0dSwhHL5NT/tGInWTiTvLBJ0T&#10;GLDfwBOtE0xa6NH323Z/R6BQTjZ4ij7/CWqPTlOb3szaAiOrheXkRLyqt/6G8ziu7sVXdkqg75Wz&#10;8uEPGZsWynEd+wrH0jcIC6oSL4ownV8lwLxCsH0/SX8Bpht5JF1N+Nqf0X5aYOIy1sM14PFbNMYD&#10;BCty8TtbSGlMOTe8h79gBbFQSxb0jJAPRgovl4RjUELRvHWM2rw2m0qrcfWfNL6e4jPCN0h8dNkE&#10;cXcP4CvYSfuh6fgL1wkIz2K/OIEeh4mAXfbq/ArCN/fQvO0LgenT7LpS59pfEV7zc8LL/omEYMe7&#10;/teEcj7hlWUTzs2/J2Dkd766k+DBcTr3Z/TemUzs6jSsK3/M0OPtZM78Gvu2HxPc9gahgk30tp4i&#10;eH6h6kKAlf8dkUfTGe5dova9ScDYxNR+iMCtMaQq5gma5OCbd/JycAHJ9FIGX01meGgyA9Et2G/L&#10;vhR+Bb0L8D8YL5A6o3poZyB9EXvBl+pzE3AVC+LDxaRs0+lOzabbt5ZXA+qPfYsJOtbT3b2X4IMp&#10;DNcVkHj2BYP9MxmKz1F/y8NT/T1kxjP0arTASvCXXoGvfJFgc4tEg2za7Y+hWzDZrz7Z8jl0zVF7&#10;69qRmQIy1e2LY/S2TcfTth7nefWR4ET6Ul+Qtq/Fe2cD8YqruHM/p8+3VPfZSH//HHpSAr3kOPoS&#10;c+jv0Vivuw/+7aQbjDzA80n71hPofCggvSKg24b//mqSIYnI/Kkq0waGuyVQkrPoj08S0O2WLbYS&#10;KZnDQM22bFiiru4jdIVWClQX06NnT7QXkGw6L5DfRuj6UkJPpjKUOkhv0piJlNiz3CMgoeCT7QpY&#10;buK2ldNju6PztxBtlnhsPCmgO07YUU3Q164+20xUgicRNlJp1Wc3NbgMexu5RVfPVtXVSgYH59LX&#10;tUbAelxCp1njXD7V00Y0Wq7vPf4B4H44/r0OOZDOGmxGEEuXWwrESEz/v9iAIKNtfCfe9gTni0fZ&#10;dSwGqL0OI2JAmJHU14O75KSg7nW8OCNTwuvNDsZMmhEuxJvdMJFNn+Ux/m9Ag0fAZqXx1HIyRm7O&#10;tufZGbnXmRk82UTYRi7FbNLrp4XEmx4RN9Z23TuWzd049DSX1q2fEpfCSt7NwXzoEznhTfgEQa5j&#10;07IbDDzL3iCw5Q2cG/9Myt6EU0Y/pnvEbm3HZ4QWWfkHnHtH4jfSWj05g2P/WOI5k3HkryV9aQHe&#10;Ne/QLccRzF+Ds+QUpqPTie79DP/yf6bn/jHsRftwHZpCvL5cDjqafV1murSTuPUICHZcebPwbvs5&#10;HWt+TXT/W/Q83CLIkTIsmEHcUqHzrUSd1VhPryVwaiqBsytxXlxLtzMfy+mPGKrLIyVAaT82Btu+&#10;L/FfMMJItAsALMRlBLsEao6ceTTsEKCd0WfVt0i5TDI6djmORgIPzhI8PYfGPVOJ114TJJYzWH+N&#10;ZMFcYpv+gHn9bwS243AcGIt971gcglfrqrexqj5CuaMIHvqC8Onp2RAL/jMrsefMwHfnezoPT6fl&#10;wDTqD8ylIWc5Lec2YS0+Isg+y3DLRQYfrSVyZTL+0nN0C2zStVKyJVtx5o3BuvonBC9OxXN2vuAr&#10;PxsA1l7/VM69nVDAIoj0yTH7SFVdx3roGwHdf8Gz7vc4BdGu3AUEDYjyGEbVISiw4SpYR/Oe6Qx0&#10;PKTtmpEA3UHIyLfoaqDLCDVyRc91XE7/3nd03d6C49Rc2q/uI+W4rXONgLItgvDDdK79M7Zzy0nW&#10;FcrJ7id0eqYA+HfZ17ZDZdNwHPmSQMleOZccws+uMegupfPIt3ju5jLoPIP96jJCKoPX45BjFeTd&#10;3Yqv6QqJQGV2F5wxlgxhYoyX7C5ur2DTYSZYn4v9sSC/YS6Jjs0YCc77Ytfx31Z9XRhJsnoXPb49&#10;RNx7BEgFhKsX4XtxKRtCp7N0EwOuvXg79zPg3UeobCzdnlVE/VVq/2t4qxZmX6nGKlfgrNLPYL3A&#10;p0Ww2Ir72g4se3/FoGsHfZET2C7MImEqzMZZS9oE9HcFZM930355FT0vCmk9s4ao1xBUFgKheiKR&#10;RuICJ8eqn2PbNZlXGieNuXoGRzFx01XSbavxWe8Q0Pkhnw3/Q425p5f0vVpijlYs90/o/2rHi2tw&#10;X95MvPombQWLSXga8AbkAO1WPBJEqYoC3EUHVC6Jxjs5dLfex3v7KJ2FBwXJdiw3tmscyqmrv/Q8&#10;O4f3ieq84iL+u3vwVJUJPs9q3M4hpOcI7pa9uHsIX94cojv/TGz3BwR2/YHAwa/py59D+MQoup5M&#10;wnXgS+L5KzUuVxI6u5jUod8SOvclwdxvSWwX9G37L4Qujqfrwp9x7X6LwbZCibmviJauIFo0la7G&#10;i8SL99FvnyVbcJCh2Hy6ni0hdX4KzqPjSD2aJTs2nX7PVOhRvbsnCKgmEG2dQbJ+HV21Zxlo13cr&#10;BEahySR8Eim+MyTNRSTKviXVsUM2cauAZ7MAayGm2ov0BDYzNDiVvr4lgrpDDIU24zFslcC+yzqD&#10;7vQ8AfvG7Dpby/2vsnlUX3bNZKB/Iq5rn/MqtYJXiQ0Eri3WeJjI0MByUrEx6ovT6PJ/T5fjGwHU&#10;FBKWOQRLFtIb3KyxqPqoF6h2TdZzTCRybzn20s30V8ynv2sJL0Pzs5kVMh6JKOcChoZm6jlmC6Rk&#10;565Nx1a0FgR1Ue8G7HXXGUgsolv92FG4jEToDpnmufQnVpIJLhPszmIwNpXQs+NEQs/p2PkZiTtL&#10;idhM+lu20CqQTR7PPn+6cyrB4ikqcz7xQAOOO5tpv7NdEJhLV3K3gFOCzlYo8fqCuOxla9FJUtXn&#10;8Dw9ju/5WpKRB+rnJtmiamKxW8SMnagSFcYmPmPnczR4X6C4WzC6m1jiqABO8Bs/xlDvSpKBQiLm&#10;e/ibJGQEy4GS73Bc//wHgPvh+Pc7jITV5runBUzB7EzY3zvnfz6CbjsdhbvwCdKMv42p4dehRwRw&#10;+rvtVg5GnDkjvlwW7P4KcMY6t9fx3oxF0UZw3kB2xi/T+DSb7zQlFR6ztWC+kydlboQWMQDOSGj/&#10;ejbPuKar9BR993ZRt2csvdWFhHd+RNPOsRq0LYKZRsxbfk9P7RWBaS2uRT8lkjsG16Y38C36B6K7&#10;PsGUt5xIwEr8+U06t32Hdf17Ut7/IMN7O7vAOVF6jEzhBjmjX+EtvSgYeIR98Y/xnJCiayujaf1b&#10;dMuRxM4sxr78DWK7/kLj3u+INT6WYw3SWXYGXzhI8tlV4gVzcGz+FY2rP5DT+JbI7t8xJEWXvD2d&#10;9ptHSVor8JkOCTI8xJ+eo2m3lOmd3YIQGXbdN9l8jnTpNN1rIp15Y/HcGU/Gfh9PS7UUoaH8goIT&#10;D7bKe7j1vG5fgLigJW0VaD68RMvOb+ncNQrP9bX0WsuJNFYxIJUaP/QV7Sv/iGXlO3gPTSN+QgZ3&#10;03vY9n5D5v7hbH7Xzl1GXliB8BUZ7eZ8KeNObHXP8XV04raaBd9GLDkr4aBgy8gG4RVEyUGnpTTT&#10;lhckWkoIPDqN88wqOcEPSe3+BeYlvyBWIMd2S5BybjzJU9+SPPoh7vX/SuemN0neXEu8ZDfRwq3E&#10;ai9I9ZeTtOj66ivhkEvqvwL7qZk4V/2UvsIFJAWFrcfm0bFPavrqlmxmhWHHY0xnRhOU4zWSdyfM&#10;d/C7VG7BrhEo1gg947v4LZb9IwicX0ZXvbGh4oqc/SGB0hH1vwekgq0kn9+lcYsc5O2VxKrk6OXE&#10;40/Oq5xv4D/0JV1nJ5HMG0H82XraLmwg9mIPqdJddBwawUv3bdxlW7Ppr2K+VkFULUk5ctcLYx3T&#10;Y8KqS2M9p8dhhN/QOMjOLhuvV6xyUI/w1ZxQ+8n5tBm5FzcTDl/S/wX3J8YQK1lFr+Ow6uQYXb41&#10;dNsO0X5hsQSNj6RfsGBah6/tFGm/HL31OpEXS4g7HsgJVhKpWonn1lcMW7ZgvTBabdaKX9c1kssn&#10;XpTQtO5NhtvXknHtkYjagbl4m9rWKZC0ZdcRdevebUdm6Zw7NB6dT8ZcT0AQ6PO0EAwL4jqe49n8&#10;JwHwr8m0lBJrOEOLRJERdsXnfiRAP0nQmq/vtJGoFeieXYrz0RaM9ERdnddo2T0ev98s++Aibozl&#10;W6vJmOQAXU2E1QcqD8yU6HISa3ooEXVGfdAI7u0lY6nFcmQe6Qe7SNWcwndlA+aCbQKMZomJ47hb&#10;a8mo/dt2j6K3RLC6+V36Hx3CtPUTbILOzJHv8B7gUmQAAP/0SURBVC3/KQOX5xO+slYCaRyuvW+S&#10;fjoxuw41fH4Or5oKcRi5iQ//iGTOr0kf+J3syU+yM2Q9dRJBxz7Gve9PDDbOJH75XXrufoFH/d69&#10;90Oca/9A8M5fCD98H3xbCOs+qbJDeK9tIlBxXOC9nt7wFvq9M/C2TKA/NSYLKWnfTiy3dgusl+A+&#10;+keV5xO6Ahsl9vIICTocubKBjXPVVyYwENvLUHqnIOYm5usboW8xQz1TGExNJpWS0Dj7W7w5kwRg&#10;pxnq+p6+0Cgy0RNYC5fzKi4gGpzG4JDsS2giL5MraL3yPf5bC/Ge/JSexH664yMZHPgeZ8FXEJ3K&#10;8EsjldZ8Yg/nkmk/xrBncjaYc8fJ92BoKv2BMQxa1mI5OkH3ySFkX6qxcIHuxGoinYLKrtV6Romt&#10;2BIB+BrB1VUCz98iHROMtxwibRtHf6cgyLSGRPS0hJ8ESewEkY5TDPTMpqtpJDFztfr9Q9ynvsN1&#10;aqGEn0fCr4VA+wJ6knsYTIwXmEpUB67JZ1mxG7tPS9bJRqnP207Q07NJQHaN3q5zuB8K+B9cIfXw&#10;IJ6KBeqzd/CGy3W9Mo2dYmKhR/gdGqvOmPqdTTB3nf7ug0TSl4lH7qkcV+l2aBxWz5FYnkLg7jcM&#10;RaYRvjuKSPloeiwb6W7aRfLhuh8A7ofj3+fIvhY1Zrqu78LI2+lwh/4KW3///L/NwDkEDm6BVMLR&#10;IUdkfPbX2HHG+hg5oubbp6SkjFeyxs5V4zvGNY1Av8ZaNyNRtRFUNkhQIOd/fAXr9YP4BDHGbJtf&#10;5zWfXIrfF9K1nNkyuQVGBhiGWqpo3fBnuh6eICrgDN8/K2D7KHsvY/eb4/Yy/MekjgWYiRd3iCz9&#10;EbGdn+Je81syFxfg3zcC+76RtGz4ktCtPfQYaZSMWTfBWvDSEiJ1D4jfPox182eYT8zJxphz56/A&#10;terXhPJm45fS6y89imnXWKJrfodv5wg8O78kI2fj9blJ2VsJ3dxG59av5CT+Qs+TpbivrqSrrYju&#10;BxNIPduH6fxcEs175dCihMw5Uoa36TyyiMTtdTLoG3Xf7+n3NGE7MVvX+V12QXZEjijskxPuPIfP&#10;2oHH1KS6NtYgOnH57NieGgEmTQRa6/FaWrA11BEwvaBLz5euKcK671vce96mdc0f8O37kuQNwU7j&#10;ddqOTsSz7RPaN3xA5p4UZLXgoUMg2nmPSOsFAVmdILIs+4qycffHmA5OxnVjO6lO3c8sZ+01YnNV&#10;knaWEW8rIPJoN/aC+bQcHEHnnq9xHBqH/9xCEjKcyYpdRG6vJvnkMIEDX+FY+a90n/lEzz6OYNk6&#10;+mry6D33FaEtvyawXXC59S0y5UtJXlmO4/Q0LAdG0n5wPOabC4kIsIP73sOx4jcykPvos10l9mSb&#10;DPkc3IdGCS5mEb+xleT6tzGtf5/utheqp+Br1ew20tw0Ey1fjufCSsJnltOSt171cZm06QouI7L/&#10;vW1YH0ocdDbTW3uH1sPf0KP6sZwXULjaSVcexrT2lwQ3vEP48NcEbyyScT5Isj6H+N092QTj1gvj&#10;GVAdmg7OUF3dIKR7BluuEao7jLviiPpzqwSNMZbc+BwRjZPXG4mCRroffz2hyGMB0CGsd/byKnRC&#10;DnsDibCesy6P1uOfkbJsIuEvozewR8+/kA5jU4xPit/boHGZQ6ptF86W+3J+ZQQufUnkyQqSUTko&#10;8xU8jybz0rREDus7gVqFIK4Br6dT3+ukVWCbrlN7hc8zYFqEXc8XM3aBhtqJ1J/G93gnnotrST69&#10;prbehM+ItxaqJeRuy4Kg3wilcnE19iU/wpM3Q/e5zIucxXS5yjTmDXtTQ7AzV2NUAsZUijNnXDZt&#10;UftRI3yEkdvYWBRuiMJgNn+r5+56fI+O4i/Ny4quhNNM+9n1qifZFI0Bt+rNWErRZqxfPfc9nrOT&#10;8V2QYDFSaOUvU90/llASMB+dgnvHaFzHZxDNnUVg5ycE1/+GYWOd6q4RuAVbkbuHcJyYjmvd24Qe&#10;biIpJ5zYP0ZgNpLQjp8QOiwBUiZoP/UG4Y2/ZPjBVuKl0+kp/JSA+rN/57sEd/6Ynn1vEdj6Jl1X&#10;JtDzaAb+M38i6ZhLX49EYERi+fS3cvCCc2NWXH0g4d9DLHFaYLKQoPcxw/3LeDU0jsHQbNpOCiYC&#10;BwUQjbjuqp91qiyOJfQZ6x1vb8GeK1hyCkpcU4gGJZjajtB5biO98X2CmE0MDU0kHVzIQNVYwZpg&#10;KCgBU7+Il+mN2Rkq8/V5EJqX3SE73DdXUDWG4cxYItVGHttTBCSyEi2r6HNPza6ZG0p8R6B0E/1D&#10;K3g18B39oQnEWtfir5tCv32dxuBHDKQFhS/HkpCYcJ0fx8v+pQx2qa/UbyEePM5wYi6DUQn29CwG&#10;UpNIB85lZwRDd0bp+nvojqj8gUUE738uUX9EwHWA0I1xdLtz9NwrCDz7hAEBY8hTrz55VfZsNpZr&#10;GwiZbmRjyHVVCCzbp6jeNhPsmMnLxCas5VvoM53Xsxi5hqs0xtqJZS5IBB3HJnFCZDmuqhmkM3n4&#10;A49JR4uJRO4I1trxBI21mA79v5auRD4ve78XKG/G9SwH7+2tJOpk48zfSvDPVh9dRrpzmwRXAV3R&#10;QtXpaoJ1u2k6vZC4fEy6/OAPAPfD8e93GDNv9lsHpMbdgqW/ve78++cax99esYas7dhLz/+3/2dB&#10;TQBmvBZqf3RNQNGeNcZGMN7XwYGNOHFGwFiHHFcQny+C48Yhgo+Nhbky7MYrUmMtncfYmLBOhs2E&#10;3WWEKvERd3bSmTMf89W9BAzwstXgLJRByJNjv7CKgLdD8DYXmu7TIYeZfnAM+5YPCK1/k3DRDgLn&#10;FxLd/RXudW9kd5EaWRA8Rlmq79B9fTmBbR+TODYR05UduNb8UcrvKd7CbQKOvSQKlmATKIR2fMTL&#10;extx7v6SwI4/4lz3Myn8KjnGC/Q9zqXz0Hhe7Jku41FA7OZ+fOUHBMbfMfg0D/fBP+PKn0y0shBX&#10;zQEijocEBJzp0inU75OT63iSnXXre16QnQEwbxpB6u4UGeVGjHRhUVct3rat2Zkcc8OD7Kzbaxgx&#10;4rV5MJcVYG+ox9dZR7ymmETZCZr3zqT6+DIC5WdJGLOTQQuDVgFZ7pjsrKN17dv0XJwnh/CEZEkO&#10;waKtNJ0aS7xMCrm9GG9HJf7WOrWtwFpwHfAFBKgNZCryMB8ZhWXDu4RzR+I48DH2wsnYrqwk9PQS&#10;GSPCee09XI3leDsFopVFWB7fImJuJCnlG7Q9IW57yFDjKcyHR6p+x9D9eD2JkhU0500kcGYEoZw/&#10;MVQyRfU/BefVSdjPzaCnJZ8e13kyLdvp79hE/KmOWytwHxtJs5ypsR4xcVP/K9pGf+VlQXO5+tce&#10;HOs/pGPJP+E7M5du1YOR6cMIdxPw15ExF9FweCbUXlHfOojptNS6nECk+TbOsiPEX1yj8/41GebT&#10;ZJ5vxbb197i2jibVUUK35zGWc3JQi/+R8Ib36Nj1Bb3mfOzVgriWyyQqV+A/+D7u46Pwbv+CWInq&#10;NVRN1F1DqP28nN51fI0PBTJubGpLY42n3ynR49HPsOre10gw+IJM4CEt59cyYDPip50l6twLpsN0&#10;7v0jIfWfqOcBmeQ5BvyH8ZR9ivfZOV0zIBg6KQiZls3jmomWEq3YhydfZQyvIhm4L1Cdw4B5JZ7S&#10;abrOMYLR5+pXRuYQB64He7BfnEs6VEKPzrcXTSXUoHEabibueUHHubmkSvZks2bEK8/r5wpigs6o&#10;R8DlNmuMe+iqvo5lmaDm9Od0e2sx3RGkVJ/A6w0TcEp8uasJ1y5XXzhMd9kcwucmETZelwrcjA0L&#10;xto4I+uIsT4z3XKajvXvCiKaaD+1THVglS0JZJdwOA17VXFT7f0A/8ll9Og5Xadnaswbmy7ycdXd&#10;w5K7jNDF5SrzTvy7NH5PzJPQm0Zs39d07lR73lyFN3d6Nheu8/R8MsU76SpbRLroXY31n9EtsAht&#10;eYNozh/oOv0u6ZPv49uizw5/hOPkF3i2v0to9X/Gf/xtbLlf0v1wI96D7+C48AXpwi+JFi4n4y6l&#10;z5ixck0n9WKRnmMNPtNzfK0N+E1X6Ulv4eXAAgKREnp7tzDUP4vhlPpmaqcAdyf2a1MFpY8IVXzO&#10;y6HxhKu/JizYjB1/X+C5RNA1m3T8AF1pjat8CTTXOQnbk/THVsLQN+CdhqfkMF57BZmGxQwGDuk+&#10;UxkKCN4EcsH2tQx2z2dw8DuGB0bxKrOLUNU2Yo+/kp07jT9/Oi9TixhIGMC1C1fbOV5mJmXX7HXF&#10;jhAoWsJQeIpgfzZWCTaCC3jVO0VgN42h2GpexVbgqTonKLrIQNf36hMzCdkfq3yCw75pdLUvpKtz&#10;NYPpaQzHlxNtXkz4wQi1fw2pqtUSJFuI2JfQH94jQThKQuYTupJXCL/YyGDdgmxonkCLQP/SJPxP&#10;bgpanzKYEGA7ZpGw72BweD6BhgUCZMG810lGotN0YzcDFrVV7TT6BI4D/Wvoil/QOC3DCILu8PqJ&#10;+SyEPaUCzL2C74V4a9YTe5ZLRkLG/WSeRJ7ANSPBkMilr/skGdNdAeZ5Ou8sUp0sJ/xwAv3W9Thv&#10;5ckO7ld/3/YDwP1w/DseAhmPnGxMDjab1urvnfPXIzuDZkCDfg/ICTZfPSzlbewOlSHVYTh74/C3&#10;VBBorf7r916/QjXAzykHYfHESbqtWK5sl8q7k93RZoCeEbjXcKxG/sPo86Lsuq6w1yfAO0fr3gkk&#10;zS+yqakc1w8SzJtFVM453v4c+ykNyjvz8VZfISpwsB/SuUeMsBa/wr/5D7h2jcy+1slYqjHvGUPk&#10;0QmVrUng46alYBfJexr0a36NfccIgpfW4j0t42JpJCCItO8YiXPtu/Q+v0Tg4LdEtr2NZ+2bdJ9b&#10;nE2n4ysrxLTuLwTkMFKdggN3GIcAwV9eSOamlPnNNbSt/R2Z0lkEA3Y85RcEjVvJCCBtZ1TuG1vo&#10;bSrBIQcfuTAb5+rfZTdK9Jr24Xfcwe5TPRubO1p24/bW4WurFeyaVPd+vA45sfo6ffaUdOMtqcFL&#10;tO6fgVWKPfzwDEkZHk+biZjHRrzpCU1HZuEvnEtIytqAZ2MNYeiRDODRmZi2f4K/aDUv7U9kOEuw&#10;HJiDSRCa7HiBp640m0IsWV+QTUPVeeBbrEaIDsGSsUDcsedbzNv+nE2VFe98LvA2EpW78TVV4qi6&#10;jt9YWC5Q8uvwOQUS/jJcxitE3+tX6f72RwQKv5fR30yP4wkRfyc9DTmkLk3Gvf1t3Lv+me7isaQu&#10;fKV7/QnH3cOkjeTxflN2DYpLdRRyOkgW7aFzxe9InZhB6twCOnaMoePEIrxPz9LfXErslGBw8U9w&#10;n10pSKsSTLoJRap1P0HHzX2YLu5jUKIj+uwANXnz6DJdw1dzk857p0hbWwnWPyJTJQiS47Yu/Sci&#10;xatI+NqIdL7AtucbUseM0Ca/IHpvMbH6MjwCnr7OHDz3ZOSvrcB3XUr8wkT8zw7L2TzBV50nsFZd&#10;qw8F3LbseDLGgBGSx+uS0wg0EAiqfL4qYtEaXFXn6a5fLSd1hpTnKAn3Aby3JkjRT8H7ZCfd6Tx6&#10;pfhjD+bSdmmj2t0ih36RYPVsgvdzyCTuyNm8wH1lPL0hAbO+H6nYQLhuN/3Pt9B2Yj49oWKNRSO9&#10;mo8+81XaNv2ZbvN1YuFiffcoscZtJP2PVGfN+K6sI373iITLQvpbSzFd+56wrZFQuFrwaae9cC8p&#10;tYszZyb2E5+Qaq0gZblFy4nvBbFtpKy1+F6cJG1XfygV2HRsk+CZQthUnRVtDrWPy21sXLCQqN1J&#10;pu0Rpv0TSZWfw+8x7I0/GycyIkFoLsrFfV33Kz5IW9FxAfQlUoVq+4NjMG/5mC5bFd5rO+nc8TUv&#10;a/JxHp6Afc0f8GuMZzesrH+beO11IjXXCK/5EaHtvyJ09RP1OwH75h8xXLEsG5S39+xHRHb9NjvL&#10;Gz34Hj5BmvuEypQnUDn9MZFbEpR3Z5Gq3YEn92siZSvprT5GRGLGf28HobqJgvxJvPQvwHlnK2HZ&#10;xXibylZ7m97UDvp7vycRM/JrnhdcCYhefUdfagrJ4HT6/ZvxXZhB5MEaCC/KbnpwXvqG0M7PiD84&#10;gvXpfl71TNP/J9N+6VsCTdfpju7E0y6xNDSdVy9H47kzW33NpP+vI1QyiV73VEHZGIb7Z0u05TKc&#10;mMhQysjMMJ4eweRgQiLq8ST100as1ycykJ4tqHqX4eRM9bXDBO6OEHRO4dXgGJKVo3AXL+NVeKkE&#10;wRycF43cqTMZ7plD2mKcv4ZA+zZdfxNJyzoBpPqgt4iWwmUCzBn0JseRDOcJECcz4DbyxeZhyx9D&#10;LFSH5/Y0Bt17Jf4WyHecxn3jO9XxPHqZS+LGh/hVl4mqS9kZeK/GfizgxF5ibGpYxXDvHFLx46rT&#10;i3puY23cTdxPTxC9tQpX8Qz6BJcDg8s1xnIJhsqzGx9SoRv4rRrD5cuIPPtOYm2WgHgxgYqVJJtW&#10;k7Qvpyu4XJC7XECZozF0C2fJRHz3t5FozWfIdhDrqW/Uv1YSbCwQ6O4g072WRHAjgedrfwC4H47X&#10;x+t1Z1KrMgTGOrHsbs3/Fwj7nw+ny0vE0oan4hZep4zmv/F9A7KMDQjGGjaH8bd+D9U/JtRUIYPr&#10;zs4Ivb63jJKjA/ODwiwcGpsjHHJOxv8NhR+U0TUX7CRRX5qdnTNiwL2OIefIvjJ1ZxP+WgmcXULD&#10;YSnzslNS9sbmCt3PF8S15zsSD09ht5jpctTh3vMuriubCQV82I7P5OWtTfgX/jP+VYKhNW/Slzed&#10;sGDPHXBjEsANGZHzn5wXsDYREWAEjk+VSl6Bd/efSOz9HF/OOBKX1uBe9q8EFv0j0U1S0ps+JLjq&#10;lwSW/BcSuz8jlDsR8/f/Sq8M+aunUp+Fcub2FiICzpDfifPKctL73sSSM48eu6DNUZR9Zex+XMDg&#10;w6U07/2WnucrSJQcw7LsJzhyRtN9YTrOG1K8HYVEO85l1/4ZGzmi5ktqH8GPEe2+rgx361Mc7bqX&#10;PjfWGXUcm0bj4bmkqwrktI3sFCHVu/pEWwOZZ3nUbR8rONsnh92JV3Bkb6skYrPRUvVARukZtqpj&#10;dLsekSo9Sd3mUdgFev2NZfRYKvEcE/SdmkTb7g+wXVhKV+19KcwqrM8fYX9ejvv5TTnhEhmp+6Tl&#10;xH2F02ndPgLXyRkMtcvxe17IAXeqfwjWvC4BaRi/26J6as72i6Ax2yLoNaB0yLST5kMfEK9ah899&#10;h2BHDtHqs3iM13QH3yRaNIeGg4LzfZ/iO/Al9jOTiDfrHrqusavTCDWR8j4ndmshtZvfVX2clvK9&#10;Rij/eyKnv6P5yGjs635DYul/Jrzqx3Rs/oDg9ZUMeQ7quw/paT5JQ+4XJE3XIXAD981tuASsPVbV&#10;Q81j2h5KmTsaBT/q82VnaV/1Jr68L0jU3Sauvmk9MB7f4fEkTk7Adm0y/QLzjuqTdAdKST6Vs7qz&#10;GpdANVTwNUkDdhrzsD+Q42m/jaPpKf7n91Ufkey4cnskgjzt6rP1cioSLv5KvPo95JCD6dyBt+oE&#10;XZ1qb+9R0s9n0FXyHaHW2fRFrgqgGvRZiWB+rITAGYHdWRKPl9FxZTZd0ev4dF3fUzlS6xq1TQ59&#10;1tU0F37LsO0+TYc+o79zvwCsNgtIvZ47NO75itTT5dmcr0FLBY5yYzH+UZKhR4RfXMapcerKX0XX&#10;sytY766WI80noDoMNxmzGAJ5v4sutVPLqp8SLN7LQKSC1vxddEhoJCVqbFcXyylbCBqvfl0nJYqm&#10;4ak6ou8GZDfCBH2tgsNlpMy3sN0+hP/BeSyFO4lns39ENKauqMyVtByeiEWCMqbxF7ljrOGaTqxw&#10;I/HrO/BpjNhW/lZ9qxDXOcH04TEMCNwCjy7iPrcQf85f9Pdm/Ad+R2jZfyB04TM55YX0VX5D4vI8&#10;QcE0ghv+mfAeAXrBatwHv8R/4m26SwRCjw8TL12N/6qALl+26ckS4lenkWgoxF95HEfxMXxGaq/2&#10;WgbjO+myLCHVMoLEo8kSX3cxG1laNHZT7QfpjwsoEkvoj26ROF0sOJrLqz6N7dQKuro3yQb6ZLPO&#10;SaiOhMwEBkwCurJVtO6bSdr8jOHYMl6+HCMBOVU24xp9vq0ETcfp8y9kIDOKwZDAqq6Y3mAuHQXj&#10;EanSnPumQGs2PcH5kJou27Jf0KXzU3N4mTB2nc5SP9tBTFDaJfCKPXyfbusiXnULxGsW0+Vdqe9r&#10;XLZ8R6ZiB86T79DlmiGxIVF983N4qTFhn0ciUUDEI3Hs2ynQL8JTtpE+QU20bpEgdR/Dg/NJxHMY&#10;iM9TG38t0ViMV30jES/FfccIT7IEb6OAM7hVwmE2fpWnP31Coupz7AckZF4cZUCw1350Ms6iVRIG&#10;ZwRoGwVaBfQNqv5Cx2WLv8f7YrLEyUz6vMs0Nk5qvNzHHytmuGunhPBJ2u8bqbwWMxyawWB4IhH7&#10;YuK2M/QHCjQ+t5FRnQ35Duq5p+J4sQBP5TyGLXuIVR2QLVhGy+352U1iGe9NusPbNc5n4jdCpAxs&#10;IuO4Trrt9g8A98Pxt8PY2fl6VszYzeYzdoD+3fP+7cPjNTYluGm5+TriuuH8jdegf+9cY5ODN7sJ&#10;wbhnUFBgpi1/D56A8erVgEfjNahDAOahTdez+Y31LCqTPnsd+FdwUXSQoEDAuJaxS9XiN16TOgWP&#10;urYg0HiF43+ST8eaP0o5N+k+Ok/PFfa5aD82U1Axhoy1Dm/TI5JtJzBv/4qk7uM6vYrAujdxL/5n&#10;3MY6LwGLI3c2tu1/JCOHFjGStm/+hMTV9TgEGZZtn2ZznUbW/VpQ9imujW/hP78G54U1ZKSqPSen&#10;09NagmXVz4ienEpg9S+JrP0p4c1/xnZIZbDXEGkrk5Euwb5P6rZgC53HJ+HcNx7Hyl9mQxPEivfL&#10;oBszDvWkHSYiJTLohz+iz3aTyPF38Gx/j4GWe3IyK8mUncjGWIu1GUFJTYRl9COOetyNa7HXycE/&#10;KxLAOuX02vA+OkPbdqnsmwdlWO/iMpLnqx2N18JBn4z805s07/xWDjOHoLNdgFBLWHUYsAowO+9n&#10;sxsEBYWh5qsE7RacVgt2Uxv+5lL6m6Umt72PdfEv9Ay/pa/sEIHc+ZgOTyBcdZ6gQ0AmoA6onxiv&#10;ckOOVrw1Z+TIBDwChUTTnawitR2aQNu+aYRrnhHzGWUzXpOrjwhKjd2PwYAcvPW6jNslgtZbgrZ6&#10;QUEt6ZYi2owZvkbBddMlHBWlApJGXAXzcZXKydnr8N9Yjmfvn4gceVdl/Beil8bTbb6iOqgX+ATk&#10;3F3ZJPUt6hvxloeC9RbsZZfliNQ3H53HJ1B3L/sXwit+ROTku0SvjMJVkS+jbMd19yCdBd/L+eWT&#10;chXgLpiH9cR8UqbLgqx8AUwuEQFVLGgj/GA7dl3DffA7QcRjAZqcU+F2/BcWEMgZhePqJhKWG6r3&#10;h9mYUu1nvmKweTehi2PUZz6n33eLhBR65xWBgCDY+fgyAadZ8BTQ2LARCgqkfBJXwVb1/3qJACMI&#10;rkC5/Zjq6Rz2O5uICrZSlh0Eq6Yx5N2GuXQj6fgLAoJiy0k53ydj6I3vYdB5FPOl6XQH76vt7CQ7&#10;j+FqFlCECuSkVxN8NJ1U003slxfJkc0m1nla/a1Wjv2pAG0difvGq7JHgrtWAsbroWeTsovSjR3d&#10;nTlzBTH71Ubqx88O0yFhEwobM/oh7EaKLa+Tbr/A//BY3Ac+od9xn8j1XdgPTqH30Va1W4fA1UUo&#10;pL4SrFafKsHzXOWwl2C6d4AhiQPvk5Xq286ssIlaW2k9Mo/ezho6b+cIhE+TlhiKNpUSLc/Hc+gr&#10;hjpu4zbW4uXOI7LlbQm/LwnuH4l/9S+I3N2HVe2UKNlBeOevCCz7RwJHx5LMnUzs+nxslxcSK5tE&#10;991RBLb/DteqH5E++gdCJz4gdG45/pNvEisVBHQ+x3VJwJn7HsMPRgpeRtDlrKDd2IRUlYu3eA8N&#10;Z9bjbavBXnWXobhgr2Y3vc3f4CgZgfvwn/CemYD9wjjsVyYxGFnAYExQVjOJFtmHofRUBvomC7yM&#10;XZtzScZuyla20NtzCPrHY97zJsOBZXgFkvb9o+nv2kz/0ET6+2ULNe59tRfotUpEdqyirfiP+s40&#10;+pM5eFp24S37ht6W5bIRf9T/NvHq5XT1oQ8FJ2pD7xj9PZ54YruuPyW7c3aodwZ0z8Vz/qf0e411&#10;dXP1PfWvhpPZmalhZpB5NAbn/vd46ZxEX+Ni2btFOleg2DuRuH+bBMZsEp2bCVtv0N28Tv10B73R&#10;uUSiJcTNUxgemkbKOVNguIjYnWU4S9fRHT9LxjlBfe0APe7TREsXEb48l4y7GH/Lfj3fp3j0v0RQ&#10;YvTmAiLlEhPWfHzBFixXdmfDDfX1ChCdU3CcHiEwFVx2b6C3eyep6DUSHQdx3P+euGszydQRlfEo&#10;PcnNDPZJsGa2q79dJO3cQ2/gAOGna9T3R5HqmM7L+DmCnXfw1W0lKhEcfCxR9jyPZLiMSGyf7P12&#10;PfM5MkGJ7toHOO5to9e1gZjs4w8A98ORPXxOh4DLiJAugy8H7ckC3es1av+7hzHjZqwl6byTQ0Tf&#10;f/0q9O+fa7wqNdalGLNpXgGZEbHaVX5FTspYK2W8CjVmAo1yBLHfPIJf6vv1DOHr12XeJwKGh2f0&#10;e1hgZ6x38+Iw4E73tel/YbeLtuPz8UuVep9dl0NRx5czi3o9WIzZuEo59KITpC01hGpysR8Zj1vO&#10;1XNxI4k9nxJY/J/wHp2EvbJYMGTKLpBObfwTrbsm03B8KcHtfyZyXkB1cCy2vHmE5GCDF1diWfs+&#10;A/ZqLPsn4Dw4jtCZhQSv7MBhJLg+9AW+Jf+IbesndF0VOFxermstF6QKOLMLrQO0nVrJQHs5PVWX&#10;ce42MjK8gfXgeKzbf45F5bIfm4Zpya+xrn2D2Ir/gmfe/8Xg+Xlkbm+ic83bBPK/p/WslPSh92nd&#10;9iV1B+dSt38KvhN/IV28g24jc0HJCULXD1F3aBqZ5kI5V8GGL4at8Rn2zjpCAud09SWad40hWHqc&#10;tAyXWxDot3fiEgB522oxG8nZTYX4rZeJ2vR3Y+Xr9hT0peUMzSdX0nLoO7rLd/Cy5Ta+k4tp3CDH&#10;lDNJjvY0vvz1tB8YQ/TZIbyVR0k07MTXtJqutm34jNdgNVKx9t261jG8tbtlxLeTvvUxTVt+KWhZ&#10;QU/bWUKmPcQ7D9LtOUfMX57defk6JVs424fc4WaVvQJfwQYcl2fS9eQA/przUu1P6Dcf1fN9QFdr&#10;EUH1rXBTMcnSNdjlnM2LfoRTcNBVe4qAv13QEJZx78B2YTlt+wUfRjL/uic4q24Trr1Bz7NTmA6N&#10;J31iEt68T+k6+UdMG97FdW4JyBDXnRojw11JSMDc46zHdGoVjivL5JAeEmgTBJbvJ2QvJl25GP+G&#10;X+DY+jbxEzNw39xHj1VgcWUxQ0WLadrxDf21m3A1XKFXdd56eB5DnXtJPN9Ex5YfkWw4KyfWKAC+&#10;iOXaUUwFW4lX38aptjOETTLwEJ+/QWOpiWBU9SXRlIrcwdJ4RA7iBf6qo7if7OVl6iz2ojFQN0X3&#10;+JreViOtmsZYaR6Ba5MZiMhphXYT79iLszFfIOZkIJZL05kvSPvvkAlcIf14FpYba4nXXZGDX0nE&#10;pPYyHyEaLifccA3nxbH0em4KzloIPTmShduEfQ9dglvHlQ0k7+/RmJoJAvo2QVDCWY3ZWNvntuPx&#10;tRMImIlUyrnufpfB6qO07fqWtgubSDedzra9X/3AF3uonzaCHvWL4lXEbnxCqnweKetFtUVNdmbO&#10;WMMUCNhwnllM+M5ePJeMgK8nVOa8bA7WyFOBbcE07AL4rtIDdGx6j957Eo67P8G2/MekCxfTdWsi&#10;wYO/yW48iOb+gfjlb7Fu+TWRF8eJFk4ncuUbgdrPiWz9NdGtv9DxAc4j40je20CXgN8hO5BqKiD2&#10;YiXeTW/Q/3Ae3qsbiTQ+wJ0zU0C7nr4WiaHTywVo22VvBEsV0/HdWsqAfyJDmT10t24jUb+YhO1u&#10;1gbHE6cY6l+Ip3ohPYGi7ML+V30T6M2M52XvBLymESRdZ0ha1zLYOxrn+XcJnBkNKcFD4XdEqkbw&#10;qmsewzo31b1D40ZwHthH3HGBVwK9UPV4BofUhsldEBZwHx6hev2OvsA0kul5MDyZV5nJhJ99Rv/g&#10;bAHf9xJ5X5MKrOBlWpAmuHQ9/pX+LwjyjlP5ttHj34Lj4UVB13wYnE6mYRyeq0sZDGxQXUxQudV2&#10;nkUMdmvspKbTH94mYXQKb8U2gk37GIxOpTexE/fdL+nvXclgcj6D4VX0q6xDPp0b2ElfbCMx2yWJ&#10;iTMS2RMkeOdhPjyGyKkRDDpmMOydi02wGK05TsIs+K/LJ2rEFLxxjJAEnCNvBC+TqsO+uQz0L5Og&#10;2YL5yVp6QisY8F6UkDpC0qnyDwgUY1uIGrljXSpLei1D0cW0yU7bn5zRNc7SF92L6flS2T9BXuII&#10;6Rojzd5igd8pErF8MtE8+oJF+J4fp+XOBUIvjoJJ5a5cJXAdy2B8zg8A98Px+jAcn6WpASPelSML&#10;Xq8X/v69c/+twwA2n8evDifHZjFmV/7X3zd2kb6O5WasVwsQctroLJQjNwBO3zVe4wacLgKVRcTb&#10;67EbM28eN7HWJ1ivbBVoCPr0vWyMOJ1rpDoxXo8mOqto3/G1AEMwKLCL25ppvXxEqtuL+fQyYk8v&#10;6nl1/9Lz9LadwicDmqk4i3f7n7Cu+Gd6NchiC/4vgcJGzIItV85c7FL8kW3vEZKKDwS8dJ5dRuD4&#10;eBz7v6PnxhYZI2Mr/nRi17aSstfhWvsWzpW/pd9Sjnnz5/Tu+xrvwh9lw1okHS4G6m8R2/wO/nMr&#10;sT2Qs8hZQPvOr3Ht+obQqbmEd/+F0OHPyLw4S8prI922iVTrHaxH5tH97DSB/V/gWP2P9D1dn03b&#10;1b76t3j2fIf11mo58hNkbBeIOsxEXR0y0pdJ2q4LVqvxHDaC6H6pZ5qEde9orCcnqy63EH5ynUjF&#10;NSK1ZXqm8YSKc/Crzo1ZNbupNTsz521rxW/swryxh1TldrxSgD5LJZZs+9TI6JVh3zkGk0Cm68lJ&#10;nGVywjX38LXfIWyEnzCfJFW7QKD8MbadvyVd+hW9z6bgOv8Z8We75WTXErM+I+xsxFp+Eu/DHDkM&#10;gbq/goizSBCQQ9R6XE7hEM69n+Pc8ytSFRuI1us+TSuzscxCzxcSa1snsNurvnNIxldO1HuUQNMZ&#10;4uUb9Myfy/nckpPrJOMRsO6biD1vBXFj0X+gU9d/IIdwi9TtXVi3vU3HBgHj4zVS3y/w+awkrHVY&#10;Ds3AeW611LwD5+N7BO/mEq8txnv/NLazc0heGUv87FeED36BfemvshCeuvWpHLrKE6rH5TfpPk2Y&#10;BNeO+1L+oXKsDy8R7nxG6vlh0jc34d7xnmDuJ7jylhCzN5FqP4Hj8BTiZ+R8z48h0XQwm/+z4+FO&#10;PbfA3FdO4P4S2nI+JB14jq+5Rk5NgFh5g46LW4m01eELtOAN1EooNAu0LfiDtQQdVjKxq9lQEj7L&#10;Q3ojt+h8MJeMP59I2UJ6OyRCLn1H+LnuI+Dzd1TSfupbhsLbSfnWMyCnZ7+0VmPRLId5Gnvx9wTb&#10;zxNJ3RN8nqP58GQGzRdoPWOAr4DKcY64/Vw2V6Rlz/v0CsxjkQfE1TebLk5XW5UK9A6TeLYO1/5P&#10;cRXNJVFegL9iC6HyQsGbTWPdm02xFbc2E3h0jvD5jwQ335MMOgi0ltFauICEo13t1YbXXyNx4iJS&#10;dJr0w4NYd2lMte8n5lNbGOXxuglJKLbcOkrq0lYCW/9MQALBdWELQ65SrMdH0H11NsHqG0Tu7id+&#10;ZBzeE0sI7n+P7vyPSN1ciXv5j0gc+1ztPh7frjcYqjqFf/+fsRVMx3/gCwHeCDyHfkRg1Y8ZeDwH&#10;14FvSN2bjO/Qz2V7ZqtvTMJ8aRT9pctx7v8TvcW7Ne4vYVMf8+jczgOj8F7bRVfzE4mPDmKNdwg2&#10;5NDnUJs0TGKwZxbOimMEXlzGdOkbos2PiIWuC6LGEqqYT9S3j0jwHoPDkxgQdL1MTuNlzzhBg7EJ&#10;4it8Jb9lODIRn+q/v+U6/YElApI1DKS+Eez8iZfdEwQ+Swm3vg4CjHsmyRcjBSRjGR6crGvNJnr9&#10;LwyYxwn4ptPlWICz6EteDU0lFV5CX2YnqeD32ZAgw0OTSFkWCHZmQGy0IH+R4HCKAG6qyqPfmwXN&#10;J0cLTI0cqtNx5Avs69ZC91S6w3m4aw8z1DuXPgFewrObYPMNMnU5ut4a+sK5DAbnk6oW3ARX0j80&#10;g8H+6Zj3/lxC8Ai9qU1E3NdxPl0Nzjx8+z7DtPc9unxlAmrV22PZ6eASUom7tNw+QXekHG97GYm2&#10;m6QN0Cr6s6Bprez3LMHpIuy3BJOxnQLHI/hrpzMcnclQ11w96w4y6d0CTYFd4DChh4ewXttCV+gc&#10;Pek8kl7ZurLRZMJXScVuM+hdpX7+tepgk8DtDKnoLYLmfdjurCJYu0PPdYJk23yCTwS6fiOZfZHq&#10;tZDeno0/ANwPx+vDYwCQQMjR2ozHavnrGrj/9S7S/8chw+p2+jToWzCXXdPfxivPfwvijP8b4UFe&#10;Q5mx9sjl9eG8d5awvSW7Ds6AN5vXQ8htwvsgX2o5QEDnmM9tIemxYTcUtK7lyq7b0/X0neCTS7Qd&#10;XyzHbc1ewyU49Hv9WE4vlrHcQLBEYKLvGM/rq7rMYPl+fMcmZtdoBRf9I6mT0zGteiu7mLy7s4K4&#10;gCVot+KUUQ/kr8G2T6pS33XoeiFBXNfD4/j2j6GrtRLf6jeJXVpO7S4ZyoLFJHd9hHfDb/Ct+Tn+&#10;tT8hdGE+fTVXCF7dgumA1OXmtwls/gN9zaUClXY5Jz/pp1LFR8fSvvY9hp/NyDrMoOspvc2rBBSf&#10;0XV5lhzbRPybBYcV68g47lG7X6q3s5aIHFV/6zlSRdOyW80b9s7PGv6+Kim2m7toPrKAZPl1/MZr&#10;SJtTzsDYxGBVXT6G6stYVv0Gy+4vaNw3SY5gO/GnVwQKj4mofRxeox7tWJ7nkjLdwP38Pn5Li8Cq&#10;mXjZPhp2fisHsJnu1kdk5LD9taqfyg1yNhtxCLDiHeeIdN6iy15M0FpEt62MwLUd1G39msGS7TgO&#10;6PuXDZC8SqDDSNP1HH/dCcKVuwSux/HXC0ibn+Osr8X8ohJH7RO65ah859ZRt+lLkveP0R8SJBrx&#10;8Oou43pylG5LsfrBLeKeY4LYg9gFnS/b1mI69Hu8V9fI0ZRlF/YHH+Zm4+bFnxYSM2anfO14Oxox&#10;VzxgsOU+ofPraNz0O8H3PDIW1Z/fQqbpNnW75SDvG4vnW2gr2ECkukyf19B5YSmZJ3sF05vpqTxN&#10;6skpLDu+IHTyN9j3/Jak+QxBW40Ao5N0/WPqDk0ibYQHsdbgeH4W97MT9DQUYZPYMALD2lb+CH/O&#10;KIbNe7GfnUD6hpz6+h+TvjafZMczus33MV2dQtJew4DpHPU5I+nqKNI46sT87C5htVugooCmE+vV&#10;ny9mw+SEAsau5HYCoVqNuw6i8dtEbJeJOM6TjNwX7BfTcV9O0HJS9TOb9BM519uT1SZGUOd2TDcW&#10;CxqvkA5f4ZVnAR2nJqifVNCVKCRpuYhZjrcrfJ8ubzWdRhqzSgmF818RelFEMlSmZz1Ej/uI2mEh&#10;oZJFxMPlJJwWgs8O6DiPp/wEfY27cRZ8S+rxNjoEVH1Vh2gTZEVkN4Juje9nuQK9c3TmTMjOwjVt&#10;/I5MyzOV6XE2FZf/cT7xhMaWS+2jcWs9+T3dHtmWG4dxP9xEjxyjp/0SgZqdDDSexLb1Yxx5C/Cd&#10;WUby5hZaz04mcXqehN4eEr4arBs/IHHiM/XTBUR3vEnAyESyZyz9TzTW9/wez5L/SP+l2QQuT8Ox&#10;4R2SV1cTzfuM2OF/xnPiV9nZt5BEX2DPhwzdH0fk1J8YLpegfDZf1/yO4BEJxJNT8UkoRk/MJXBl&#10;k0TOKpxPrmG+LREiO+hrrMBzbyOB2j10V83BW7YZ+hfhs6nONEYzdoHx2a8Zsp9meHic2mqyhMpS&#10;YtUHGOxbnV3XFk/mMTA4n6HkMlJdk4g9/IKXse/oa/kGa+543HkjILNCkPANg5E59AUXkwoIvCIS&#10;LdWjGBKUBFq3MeQYRW94J8MvJxKv/IgBz2hizs95GVyL56oxwyp4fzmJqHMZvd276fOpLImvGUhP&#10;FNxNVp/8I6hsroplpH3zeSVIo3+q2vz3xFomMeT+mi6TxOTzL7MzgYPJ5XS7vyfkmMvL4Vn0hcYT&#10;bVpCv2e5BNonaqON9PtX0JWeIJEgqGyaB4PjCD8dQa9lisB9DC99R+VLvsSe8z4RA7ofLyXRsZf4&#10;6S8lgGbQ13WUrkwelluzBHL5DASP4b/2Z9KCQozwJU82YC+YImjdyKvERprv6ffEVAma9aS7ttM3&#10;sIKh1GK6LDuzO1VDLevVXyV8nfWyg/vpS+7VGDlAInKXrvhZfOVfa0yuJxO9Ro/nCv4nczX+lzIQ&#10;OEEicUJ1t0vtd0airBhPRMLMW0tPMp9e9zqspet/ALgfjteHMXPlFhwZi/89llac7S0YC8az///f&#10;PpyCJmPjgLFz7KBUvrGw/O+dZxx/hS5X8K8zcYJFT4CEnE77naMqSwCv03gdGhRkeLAU7MKbje/m&#10;x1eaJ3holcEy1k5Zs69Mo1LS7itbpYoOETQS6ruMZ/Fk10l5dY/EjU3ZzAfGrlez8UpJsJl8vo/w&#10;6n/Fv+Qf8S5/g8COD6SOJ9F1arIc611BpZOA3YSttuL1ert7u7Fe3MZAQwGWAxMZ6CzDvv1rAodG&#10;YjsyifiFJTjXviPHI3g9NIHQsl/gWfcjhm7txb3sZzh2f51N1xUuO09Xy0OCe7/Eu+1Tksasl9+N&#10;v+oOiesbBXZ/wVUs4/pkFfHWCjkl1ceWn+Pd/hdSl1fStn888ReCx4btmHd+Q9Im6DZeGXrk2Nr2&#10;EBbwOf0uOUgTCRkby6b3VN5xMswz8D46J4fmwG+8cja3ELdZ8TWcpGGPIKi1Cb+gzkjdFXe0Sf3d&#10;ofO88apTsHlyAe6ry+ixVxNyNhGzNOC/shfT5k+I3tkqMLtNtHWXDNYyQu1ndP0qtVcHtsZKwm6J&#10;A3s5PtNlws13cLdU4zASijfX0GVtxF24EesmOcdTI4ndlsEtmiNDdpywjJ6r8gauhwfxt5aorZsJ&#10;tDzHU1eO225WHwpm+0TC1aY6PUjT9k+IPN6o77UQ8Knd2+sxPS0h7GghHKoiFFaZOmQ43Y+IlOVi&#10;2v2mHNIMMp2Cr5rd+OUYOw8Zu9YeYjfyHar/+Brr6Hh+h5S7nUhlIe0738NzZpSA6w5JQWbk8RFa&#10;tn0toHuMv/wcvoeFRI3chpVHsova08/20JojcHa2krI1EL+3EuvRv2A9O420+k9QAB5xP8i+HrGd&#10;lsO1VpJovYz90kYp/zK189Vs5obU8TE4j/yZyO0FutdpBuvnELnwK+x7f0Ow+DBdgi6boCpSc0dO&#10;9QHeF4KUq/NJe+oxV5WqDlQmVwfOuznZQMG+aiP+oRl/oA5XsEmipIV07BIhbwkx91mNEweZQAXB&#10;uuPE6lZjOTmWruocUs/n4ilZoja1CPjO4nyaSzJ1k/7AWtwPpgkAzxFLXBfc3aDl4hQ5/huE/aq7&#10;h/n4b44mUjxa5VpNOvpMIFlL1L2DVNVynDe/wxdSX5GIjOs+nYcmE/OaBNi1guSFJG5vkgiTU7fc&#10;pDlnERlTDaFH23CcXUTyRQnOQBMp7zOBmoCh0FhoXqeyP6Xj4hy18SYB8HgibZXZV6pOX4CkqZa2&#10;iwI0QbyreD/Bm9NI3BtNylmGrWAN/v3fEFr3HuGCjbhb60iX78N99D1S1XsZfLAD64pf0l8sh54z&#10;IhsexLf6Z1nYdms8O1a+wfCjdUQPv0/04mJip94knPe2gOFjYrly2Jc+wrn/N3j3fYRr3xv638f0&#10;3ZiBfdOvZEum4D8wlvh1Y1fraRyn1HfaZR/u5mlM1hCvFZg+OI7Fep8+xy7cT08RSQvIujdr/Jtx&#10;aswmyhcSffyF+tKX8Go+mdh2fOYX+JuP8GpYYyy4k77MesHEYoa65/MyPZrhlESoZQT+h9/SJUGV&#10;qtkLvbMZ6pqJ/eF86JshgaDzg6MFyLvpieXirZ6snzvJhPKyrwyjLWMYDM8T4M0XlKzAfP5DAdlk&#10;BpKzs/HbugOz6PJNka2YR0/XCoZjk0k2fUSvMYPX+I3AZwH9memCrqmEixdhO/EbXVeQ5vxKz7eR&#10;7vhWegU/cQF6JHKOl31j6ParbPFFRCq+JRp+KsE3l2Fdoyu8CkvhMvp7tzDwUpAdW0f42ghS9+Zl&#10;w9HEi8bTVaH2r9HzNi8jfP4d0s8XkUgfI5Xawav+uaTbp2K/+g195gVEXkwg2LBEYHyCdO122q9N&#10;YdiIUde9in5jpq17PT3RnRqz64maZxFs3au+Xy6YPI6zeAvx5k1EYrcJBsvo79nKQGie2nQuPb4y&#10;ErbjuO6rv7dvyQqg3sA2Un59J5pPInSDYOQx4fBDjcfHEmyLMN2eR6jpnoRZyw8A98Pxdw6nscvT&#10;jqW5Nhuc928Q9xq4DKgLZH/+bbOB8ZlxjvF5NjejsY6u9JyUUudfv2vMthmbFV5/x9jp+j/c76+H&#10;AWcuwZXrdh4Ra3P2VcnrDAxBOu/lE3V14tc5sdr7BKpuZ2PAuQUjUZW1+dh8KfcrOt+dDR9ipNRy&#10;6z7GDF1C51ry5mM7tUQKJkJIZc7Uyzge+IzMjndxr5GBfZBL8PwSep6eoWPbl1L4Tl1DZdXPjofX&#10;8D+9SbD6FukGOYscgdDjq6Q7KokY6XM2v0V/eS6dmz7Ec3QMvnNLCS/7F/wL/yuBre/jX/tb/BeM&#10;vJR+LOXXcJZdI26tx7r296QrL+LY+SXR6tskBVf1B6ZKiY9TmdeQqMuh77kc+MqfyHnPYND0iPpN&#10;XzBgeUyschHeW5Nw3JNC9Bn155dTrSXQLoDT76nmJzQc+ILknfXZeGUBb1hwVk/30/N05q2k+sgS&#10;oo/ysB2eQuTOftLeF3gcAjuXDbfFitMb1OFSm9iJWoqJPDvEYOU52lWPzs2fYl3/J7rz59BdsTUb&#10;EiJu0n1Np1W3VXLKHhnpVpKWZ/Q2nyV6bwH+2+vpvLJL319H8+lldJycJwcqKLymdrk1DeeJr/Ct&#10;fwOL6qQrdxyBDW8TyBkrR1JMT2cFkdoLgq8nUtYt6lcNrzc3PNqMp3o3kaZ9em71j/YbdNUINo6/&#10;heXMQjKNV1XP9wjV5xBqPEEyfJOIoCRiKSXoE4A+u0zs1h5sAp0e5w28dbvoad0hBymIsx0S1DwV&#10;IFolICRMnj/GInCM+lyk2qro3D+ajsMjBX/3BXxNuPI3YM5dRM+DnQKpXQKZx/S4rtB0fDx0HKDj&#10;/AwJgD30RO7Jod6hv3E/Lct+iuv4ZwyZj5MI3KfHm4fryhQ8V7+TAr+N9comQfUFuoLPcB6fSeLc&#10;t6TLluO7PB73rbX0VU1h8MVoBp+NIPRsIYOJPMKly7AXLSLqb6DXfJmGfV/S3XwFX809PKYqiRu/&#10;BMl1eiy3Be5nsT+5QI+xCcTY7BKX849fxkhIb9ZnEUFyIPKEjOsW0dq1BM7NIfDwMKnO7YRr1uGz&#10;32DYfoyGvGlyZidJJC4QaztC3LKWePwK6Yig4cURtdU2jTs3cXMttjtrGag5QNOxSfQFL+ML1skR&#10;yYm17CZUZ8wk38zC+4DjLg3HVhAzvSAUaifVeAmT4KevfCqB8r0EzyzFe/xrAeFKXduJkYklZAQB&#10;9jqya9ksJ0cS73hG0tuO+/Cviale48ZaWYlLY2beKZBLBKvJvDiIc/cIIkcECubnRGtySD+eS/ju&#10;WAYbD+PaM4bo1QUEDr7Nq/armHZ9jc0IFbJHIH9hGgNPlxDa/DaOdT8hfG+HwLAG76rfEd7xR1r2&#10;jISmy0TOvI/9yD8TK5or26A2q1+A/fwYUjem6xk+JLRHIujIb3Wv0Xi2fU6qZK9swsd4n5/OrtcN&#10;NBfiuClBZ7mG65ZsY32JBFsbfW0bcJXk4DQV8XJorsb3JbXxJZKefAIXv2Q4uJT+9BzB0xzszbIz&#10;zWUM9K0Q1KxgKCnBUiNBFpvHYNd4Bvu+leCbRH/bVNkD1XHRQnoaJjHcM5VE8yrB11JIbMdb8yHd&#10;Dn0W07i9u1iCbon6+iJeCeBeCnoGUvPoto/SuDifTfc01LVAn03kpY5ozRj6nJMYTMtWt38G3bNx&#10;Xf+lPttE3DmahGcxr5Kqz/ZxDFjHkKn9nIH0MhieQCq0UjZ3IQODG0jEjLGcx1DvEvrSC+hxbJTY&#10;lH31XCNaPoo+4/Vvl0SGAN/yTOV+OUEAOoem9f+BdMkcfS6xc+obwjfHEGk/Iju6Gf/Z36s/zmGw&#10;ewuDZsFaudqhaSwvU7uyZR4I7cgm1G8/OZOBDvWRzCWGBxYxaGSRSGxmOLQA84MJGhcFRL2d9IWP&#10;4m2TXWw5oDKvIxC6TSj4QLC5XOD2O0jO1PdWYy2TPfds4FXqFLYKjd2qg8SczwkaWSCMGVcjALr9&#10;MZ4Ha3GVz6fP8jAbrigoexX3n/wB4H44/v7hEwgFBEeWxrpsUFADEIxNAAaQGbtUs2FH9PvfAM44&#10;DLDzykg6jPVspkbCFYVZw/o/g97rjAv/z8MIB+Ex4FH367i6X/Bo5D/VPQRR4bYXcjgPsLmiciwt&#10;+K8dxO4PEPVYaNo9k66Wctw+D0bOSJs7JvgQCAomk5111O8cScLtwH5jP92PBW47/oxt2U9Ibv89&#10;po0fZROJe0/MoWPLJwxJ0Xbs+FJQpDI7w9lZLXelnHv5GcFdPtYLG2g+sZBYfTFBgaH/sozPxt9g&#10;3vYFibv7CK6SGl/0T/g3vMlAyy2si37CcG0hbWfXZesn1lGNq/QCaVer7jOCuByb5+AofLq/+eAE&#10;MnaB68lFdD9ZQdfzAmxL/gOREiNqfwv1+ybT7Wyn8/4eItc/JuV6gLPhsSClTXVuwy9jlPGU0nlh&#10;CZYLGxlo2qM6K8XtF4ipHh0dxkydK7uGr//ZJcx7vsFzfgUNu74l+VDK1oAVtW2gs0Xt4SDi9EpJ&#10;FuK+vRFXvcDHWofj+NxsKIShloVESgVzR77Cve9Torc24j3/JfadI2g3gvOemUDg+QGcLwQKzwS7&#10;1kqSthLB2GGi9VtJu4sI6/libisJOb3o8xJB2j1iz28JZE9iWfVr4qt/TPDg73Dk/JZImRHV/zsp&#10;52/IPPqMZK0MtzVPh6DBcgl/5V7V3W3C9lJSngJ6W85iPTYR9/436WnMJWmWEyxdL6O3U8+0lXin&#10;2q1qJpHns+hpW0ro+qeESgSCledJeBtx1J+RYf9M6nwdobZd+N0PiEmQWB4V4rd0ElF/TnQ8pePQ&#10;GLXjn0nKUQ/LcbbJaccOfUqy8iC+6j1SzU14So4QlDNJt9ymbv9U1cNNQv560s5SXLsnqO9No237&#10;13RVXCESr5IDuygRM4XYowsC9NO4i4/LKfuwX5SB3/qeAGAfLYfH0N2gMXDRmPn9FPuOXxIpmP7/&#10;Z+8v2+vKsjRt9J+cc64+b5+srKqEyszIiMjIiMhgdpCZmZmZmWSQQUZZZrZllmWUScy4mZm3ttj3&#10;edZ2V3V3dVa/8LE7PqxL2nsvmGvCGPcz15pjkKydQMa2mFDphKyC7xRUWS/KId3cRqD1Ku4XV/F6&#10;nARdD7C/PJOdJWi8fYjwq63EgnIOsdPEQrflQF7hqDTeZS0lHHgqOHpKwrwRd+4IvCfnE6varzq8&#10;irNmGa9DB2k4OIqe4AESIQFzg8ZL8UDB0yYC3hdqnzz8j9dLWJgJWWUfyncRLc6j9cgYuhuWEPFd&#10;0jgz4XMZ71HOF9RP0DUriLoFXxdycdw5RjhYozqooO7waHoq5+K62o9OI69w3kiBdrNsh/q3q4Ww&#10;uzor7MItj2k9+KXAbByh/d+TsV6kNm8qkQbjlQRf1qaFvNXUnpxN8uYsTGv7afzuw3R0Bt4zC0jX&#10;7RGACJIff0/i9Ae41v4W254faS+/hvvI59i3fabflxO9MgrXlo+IXRUYlV3FvH8Y6SPDaDu/hcjj&#10;G+p/PxI88Ccsx9+WPTiOactf6XgyBW/OOzg1dgJGX7m9BPOBH+h8eEH26EP8h8YRPz8Ld+VFgeQo&#10;/GUncd/Lx2FSv7yxF2vdS4JVl+i2bMf2eCtOtUVXVPYivk/16FQdP8B1ewKd7vUkPPMwVox2RVcR&#10;qDtFLJJHp2AvHtmOu+KwIPYqnR2C//TCbOy36PWhdNdJnOz7K73N0+j2ToXQWAH0Qixlc+kLrSKd&#10;yKE7M0v9eSheCaau9tmQmELixefQPZzOmOqgZSHBZ6NIt4+nMz6eDsFdr3+ixNS3gso5ApgRKu9O&#10;Om2jNRbu0O6bLQAcTWdwGJnwInoEhN2ZGfhr1wqsBtPdO5F2p9olkkNvx3q8dQIY977s49su9yxc&#10;rQJX31kipYJIgWakbhIdsT24qmYJPFWm1ODsAg3Xc4Hdo+mEH82i7dxU1ccm+sKzVY6ZEqpXaFXb&#10;dzUOlICaqessU98qlEgYT/PJkRKquyWcx2Tj6nXE1pJI7Bf8zicp8PVX7RDsGk8NXtB0bTvOUtmx&#10;eB4dmWW0t6/UuSQorQLGkm8k/EfheTqCTFzXTm3FcmsBzoebiZsOEWwpwNOkvtd4nJDpisa++uOz&#10;saQDF/G1nMKn3yIOQV5QsG698wvA/bL9++1fV46+WYlqzGg5mqqxN8uY6jcjTtub2bT/eowBZ8Zm&#10;zJQZaUKccvwup4v6M9uzYUXe5EV9806dAWn/Cn//fnPaDVD0YTPeXSs6qw5blj3WeB8vpHM2Xj6A&#10;2+Yn6LTRcGSxBl0tFduMx06VGCEBLDqv2RkUALbpswyZHEb1hgH0OepxFp+idZsc2Ya/YNstg351&#10;NZbV32HPmyc4fEzt5p8EgU9wrHob58GJ2F0hnevNe4FB3bvn2Aza1n8naGrF/+QyyZJT2ORY3Vu+&#10;JbDk1/g3/JWWJe/iXfQrOYOviNlaCRQdwbTs98SvbMF/ZLKA1JgJc9BydS/J+gdYdg4mYm2jRfDm&#10;2/4j8cdHCZlbcN7YgOdwP2pXfymFP0twkE/DNhlDc6MAy03rxYmEXwzB72zK1qeRvzRof0jXo5lU&#10;bB8ow2rMtJTgtRzAVlOeNepGsGF7XbXAqYX6Y0vxFe6Qw3TjcnkFLC68jwtoPjGehsNLcD++IgNy&#10;C/OL/YSaXxCrf4brxnZMe76EyhnEbv1A4/HZVG3XPeXJcD84TEoA6D49gfoDc7OR1DOupzI0Ndis&#10;goHGy7jrjuG3P5YoUDupPq0lt7GXlWCtfizFWY6v7RGuyqPYX63F+Wgxqeb1RB/spXr7l0RyvxPc&#10;TiJorNR7soh0yRaCdzYJfEZkZ5iazqwWIB0h9kROs+KkgLZE939b/bCURMNNrLmDqc0ZTabmin4/&#10;Ssx7ASMdVdx+B2+1IOr6dvzPDxIumi+Qep++F3Jk9RuIN27Ge6EfwbpcUvadAs2VeBu2qD52CLIO&#10;Ego8IeCrIN12XyA2hrrV39L+7Bzp56coW/UVqYZ7eKvycLUUC2DvUHd0LO0tD3Cc34T94Ubirko5&#10;rzZcl3fjvSaAuraByjUfky4/pjJWkCjPpTJ3NqnrqwWXefjkuF0nV+M8PIrO2iM6Zjuum4tIlR/H&#10;XzAE14Lfkbw9FudFwVR1HpGajaSb9+I3sidUnKN234+8dh6l9eUJYoH7tIcuS/HvI6h2cnvK5NB3&#10;qv6PyCHvI+B+hs9fjbO+UmP/Fl7/S6ICvEzkBOaCebTt/Iy06jJQ+wjrwzl0+bYSKplGsHULgeBT&#10;kmqDUN0iotYV+KwndNx5TKfHEa56kB0HsfqjtBxfQeTJBvwlU0i6DhCw3sNdfVJ1dR3nhUFkTLsE&#10;mwK32iKJpvm0e9QPjf56ezPhSz/jEGx01G/D8mAK8dqHshsSKm6JO5cEjQRYxv0K98YPsKx7j3T9&#10;NWLhx/iL8qi+KCEnIdRycj3pwrlEbs8ncmMNoWOCpt1D6X2whubdX+Hb9w3Wpb8leXIM7hM/4rsy&#10;luD9OfQ+noIrZzihw/2xL/0TqbICHPuGEy6cRurhPAmaidkAw5F6gemBz4kc/QP2Y/9COP8LPFve&#10;wbX8N3SVrBNwr9b1RpEo2Yhr11CiElvNywXoxfq89Q903xbovTomp16B68V1bGXqT/fPy0ZUZUVV&#10;yLJDYmUd9vJ7OP3PBUmrcFmN+HqHCBQbadOmEzXPp+O1oCg+T+JO/cVVCl2T8TaNJhUWIL66Radl&#10;hMCgPzCG3swc6je8DwKajG0y0Yr5ghFjVms+vW0zNO6M0CL6v1MCoUECtHEJrzun4XryGSnrT7rO&#10;BOgYo777E7FXs/Cb8/R5In3pkaSDg+kJ/EhfZjIpV39ed8/E8eg7OiNncRQPJ9E+Sb+NpK93DHFP&#10;P513lKBP5wsKKvtG0CWIi4ZPEAjcJGLfRsJyDHpG6n4mSPicIenLJ1ozk5h1A97iKZDcRZf5a+K6&#10;12h4eHYRRcoymHjFaroFp69DKyX6NtO25QPC99SXHi0i8XiY+u5QgaIEbcV2wnU/kGnZL2FQSFds&#10;veBtPimB4Wv7aswXBO4lw+ntnk5K+/stu+l2r9b/V2lPrOF1Zi4dxuxm74jsopFOz1j1yekC2r3E&#10;rQcFeus1vjbTmV6nMXJTbfdCQrGMqLONNrWz6/4uOpPbZccP42+7TsAvcRQWnLtqsHtfEoud/AXg&#10;ftn+zzYBmPFI0tKGvfI5bpeR4/S/fP8/7GvEkDMeOxoLChy0PbpK2FIrw2osUjAenzqyQPQfhScx&#10;oPBN4nk3YbuJ+tOb8Xi8OI1ZKsGZ7ZYMuvHulieI68xSaneMISJYMxY/GMd7rUa+U+O9N5vgxCc1&#10;PJP01eU0bhlM7OVFvEdnY9v2gYzTFRoXfCCV+Jy6k8vxnV6O44gUW1s1oT3DMJ1Zo3IaYU4M4HTL&#10;wblo2f4Djrxx2N1OjBAl1lw5Sql785LfEVj1R+yL/0DP6SkEZv8nGZHbxJpeYjkyBc/B0ZgXvEP7&#10;o+PZXJFGwOGADHXkwXEsaz+m8dxWUk9P4Nk9nLY8OYCSM6QuzMW08Df0ClBj1wQohopveI6lUQr8&#10;zAaSL+fjuT1EdWuk8bJhenJNDmIwtqvrBYSlqgs7/oZNqjeBbH2Vyqy68+g+KgQRG0cJyspwugXL&#10;tnAWmp0uC9bGCsINt/A/PET0zhJad/wgJ7mW+P1jNO78guSlr/BcGYnp/ELcupeo05SN0O+0WVQG&#10;wYatSKCzlc7mI6RvjsC+8V3su3SOu0vlHLdmI9UHbuwheGOvQG8h0YeHBRiF+KrWyEksIVG5lmTd&#10;ARlXKc9HJ/ALMD2Pd5CsFRhc/gn32t8SOPAeHTVTib+aTFBg22XZTtq9SX+X0Fk9l9DjQTgK3sJ+&#10;6j18d+VEzIIt61mi7isy3IU49o7Aus0I8LueRMsutcV9OcHz+CryBcE5up9Cko1HsVzaTP2mzwg/&#10;FNQ1nxJ0bCN07xvS9u2Cw5VEWozFA5OluqcTMxUQsj9RHykmXX2I1u0f0Lb8Ezpur8B6TILh+Cii&#10;TUcEbLoXhxzV2bG4L0m1N+7Gcn2EQPGgVP5DQcpFKvdNo6dVwF20m/rdnxC8tpgORznmc6tpXfs3&#10;0nVncD06Tev5ddr/JtXqsylTMe57y4mWyik8y6V16Vskbg7AfWwYjguT8RUbCf8n4jUXkGq5SOO2&#10;AcQf7Mf94hSRtpNyNucF8BeImXcRCt2Wgz1N3fX1dLl34PJUC9wqCba14qyQoArIaUROk9B+RhaO&#10;uo2fEK87hKfsCf7Wy0TrJtHVPJ5AxRrCofuEPU8JNK0UPK3FZdpGpz9PcL4L24V1BNQ32z0PqDmy&#10;lM7SnTSdHiDol3N+Oh9v8KraTJCiPp6omIbPdEQw8ZLma2sE3Hew3T1AouoknrxB2Zlj/8XvCRYO&#10;xicI9kqMRHx1WL2NBCU83KdGEC6/gmvft7iODBMYvCBhfSkx1o/IpVUkry2kdfMn9Kn8ttwBWCS4&#10;LHu/JHZlqs4/mcj6b3Gu+wjX1ZmCgXUCsK9xb32XnscCr/v9CZ8zVl3PwnlsJOHGqxJvHxNQG3lq&#10;JGBKVxPJ/5bY1Q+xXv4I386P8e7/APe+98lYtxGpUl+ulRhrXChBpr5UIVGy/SO8eRIth7/AueYj&#10;zLuH4MxfiOfkOmx5U/HfXicgUT0ULsXvayDjENhb67DJHnek1N89FzU2BGoSMvHAGlouDhQojacr&#10;tYxw7WqSkTzBRS6Z4FTa0ztwSgR0mZYQD6+jKy0Yy0whXar6PPYDdEpYvlylNp2G/946SEjYFk0V&#10;PK3idftMbXN4LTAKWX+gXfBGxzgy6an0tA+mW9/bSzR2W2+R6ZhNT3ABvdHh9LxWmzaN19hfzeve&#10;GXQljZyuS+lTGTPB1SRKvxYcjuB1jyAqNoTXfWNIO0fQk1ol8BlGR9cyHO5q0iHZCs8s2lPL6e4Y&#10;Rm+PoFTw1eVYIHGwH/+Z4ZhvCEo7VR7/anqTOo93AN1dI8l4JmoMjiFgvkLaupvOp/1x7/8E8535&#10;kFmG5+U0+YJ5eKr20BFbQSame29fRHtUEBmTLbs/BtujLcS9gq3QQ9nTuarfacScGq9GAOWuOaR8&#10;K0j4Zul4/RYcS5+ua0BcuDkH8/WVuB6fJ2WrwWd5Rsh1k0TisKC/BfOjC7TdO6Y+fEHnLiBg0Rhy&#10;PycUvS5xUkHE+5jOxC7B6SoB85JfAO6X7f98M1ZsZiPyCwzMNa/k9P/LogP99uaR6pv9DOAx4M4I&#10;J2KsiAq1VNL86Hr2UayRuzR7LuM4Qcy/nvu/3QzIMx5tGJHbbXYnwTKp9bLCLKR4BGb++idyDveI&#10;t72ket13pBvlvLIzem6Bm65vzALqs88dwHd7P80rPiTy9LzUdj0Vm4YTfSlHVZ9P0zoZ6Oob2Xfs&#10;QjdzsB6YIbV4j8CtLfi296P1+i5d880jY5fNn50xqN8xFFeBHLcrmH25vG3LEAILfoV7xe8FOqvx&#10;5QzEtfAfCe+X8So5Tt3OicTtTbQcWYj5uNRs0VFMl3UtlxGjzkxr7jQ8K/5Cr6Cp9uBsQcwtEk8v&#10;SJ2/TeuaP9GucxiR+evXvCtnb6QEsuO7dyAb4DXUto/Iy33U3DkrR/6Yps1SvyWHcQkuPdYK/PYH&#10;eFrPqS7VHqY6fWcmLIPRumdm9gV747G2EUA54BKINtVhrnyKq7RY9Was+L1GpO488fKbeHcPUH28&#10;h0kwkXiaS8rZLOitx/vkEqZrR6g/NIeavV8TeiZj+GQqgbLt+Eq34r8h43b/uGDrGvGb23BuGUhw&#10;71A6b+v7u2uJnuqnuv4B17Wh2PMG4Dk8CNfutwjtfZ/I9e9JF/cndvdbuouG0fNiAq/NO+l03iB0&#10;ZRuNK/+A/+BfiF4cj33nTzgPjqNx92gqtsuRqp4tV7cLAvLorr9MR+MhEg9nYTv5E41GkN1rA6Fo&#10;JI5tX+I8/qEgQOBjyiVqO0eo9Bi24lwi/kcy3LvULlLIuweRrt0k2NuNvXgN9n3fEHy8NfsINGy6&#10;rC1PYL2QUO1QUrVz8JvPyIhXE6+6Scu6b3Gs/oDYpk9xF/Qj+lwA+fyiDPYLUg1XqNw7nw7z42z0&#10;e5u2lF392nYf0w05zSeridkKCF4ajXP/p1hPLqW3+jqNu1Q3pbqnp/sEPHN57Sqhat9YouWnST3L&#10;oe7cjOystPP0MgHnYJIXFtJWMIzkcwHbvTUkTQ8IWK8SuDhSfW4kCeNdUvN5PObbdAROYXpeIEdy&#10;mlhc0Bs+SaB5Jb7aU3jcTQTt6rNVZ/B7SkhEzxDwP1Y9NGM6NY3A7SXYdH8Z/zXMV0bz2jqblvyB&#10;tJuuEwlfF4SPItK4T0AnqPNukAM/retPI9n0DF+4FG/RKXx3ZgnCJhBWn4m4buNr3kJYZW2vWyqg&#10;NsTVQdwtBXSULaZlp0D8wma6fA9oPruC+J2jAkOB4IttVO+fTtJaRMhYnFGwAvcNCQ5PHVF7GZb9&#10;Y/DnD6ItdyTtXvXjA1Nxb/6AxPnpmNR3AgcEVo2riVpv4jupe1r6R3w7vqNt0/uyNYL55wfV5z4T&#10;hA0kvus9XDmfEry3QmWaQPKZ8ehXfe3Ad/henMVZdoTg1dGEN74ncfg7Xgdm0GMVmBj5PfPfVv/r&#10;h23lP5I68zmuTR/iKxL0Pp5CsmoC3fbxdJuXEXi1Au/xQfivbSTteoE5f4yAbyvJF8dpPTydqvxV&#10;JBpmE7YZs45NRIKH6QjOx/2kAG+L7IDrnNp4MT2u0YKzGfhbrklMrCTQNkOANJWO9iW0nZxCu/O4&#10;wGI/3f6JgjrBSs8YQrc+Vbt8LqEym97YPMLFEqNFGovJeTq3bEFoCR0dw7MrR8OPPqfbOYqexAj6&#10;jET2SQFL31B6E9Ml+jeTSq+nW+WybPkXgdoE6BqL6WZ/epLjBYwj6WofrWuMpScqO/jwS9rNcwRk&#10;w6FvMKn2gfT0DSGZmEUmsfnNI8muVURbz9AXX0wyJJvd9JUgVffYMUHjbCYte79VeeeSDs4k2DhA&#10;/WQopCcLuCbT619Ld3Q0KV2jz7sLy87fY1v3DomSeXRGNG7uDiDwcBHdsb2k4ltoT06hu3cMqeRO&#10;Is+m4T43mYSgyy1R7Kq6jPXedLpDe8h0TaGndyydHQas6R7TE0k2fEe3Y5zstyAyspbe1CwJmlXq&#10;18/x2oolNsrweVoJuk34a/bKTy0h1nZKonQz7eED+HxPBbEX6fHtJth6AGf5VGxPJFpKB9JRP4Gu&#10;thG/ANwv2/+17Q2oGQFB7TjrK+T466WEBGTGbNt/mXn7r49SjWOc+FxGjtAdBJ2CMmOBgvYxXoo3&#10;osP/R9cwcqQaM3QWwZURULb8zG4pPkGHfvMb++WvoCxHBq65BPPNI4IwQZ/dgD6vANMmuKvElCP1&#10;tWMAcSNKvAxZ2QY5vqZXOl8LkWtzsK9+R/BiPM60Yd4yAveDAjLar2H1J1LdM3De3JPN5GD2GHDo&#10;JfyyENuOH0jmz6Z13yQs5zeSPDcb7+z/hPv4FHqbHmJd/Hs8awUJuRPkFL6REb+uc/jxnl4j9TwX&#10;++7hOC6sFyw0CQ4dAoET+PYIOrYOICjQijhbaVv7Bbbl/0hH+SqC1U9pWv851sNj8Rr7Vz+k8dRK&#10;qTTt27xNMHqG4K3ttO4eS1qfHfeO4PKYcFle4Ws4jNMro25T3bisWM4ux20k+2+rwuGyyOA101Zd&#10;gqvReARrxNVS2zQKPAQ8nlPDVX/fYFvyz4TO/0xaKrr9/DLalv6ZxhUfYNnwDYlH2+mpX0NKxjLR&#10;ckAKskIGzZgl9WL3uoh5G3E90LmOzcFzYDKW7T9gy3lbTvFjvOv+QurhBnpMgo7GlXJI8whWbSLc&#10;cgpv802CTbelzm8TE0y47m/FdHIh1ZsH0SxAs+TNpL1oG6E9AwgfeBu76sZzwwADm5x+E+G6YiKP&#10;TxN6fh5n8TmqT66lfP949ZnhpAoW0i5Ad59ehDVnGKmcoVLdf5Uj/Zho8QISFbvxyUAnWmaT9i8m&#10;Xj9TRl71fWtJdnVoxlOI33RDILSSVkFL1FomYDZmpwXWgjb7090k6nfgaFhPQBCQMqDw8X5saz7H&#10;u/6vJAu+xpo7jkTtczylpwTDVVScWErs6V46XPeo3ztc9SDAczTje1iQXQmZ8D+RYCjBc2EmTQt+&#10;T/TQ94IHwe7RyXQ15dJ2aSqZYBGeu8dxn5Xzd9/GdU91+UDwb5WTudaf4JGJpB4vwlkwDsf5KUQq&#10;H8ixW7LppFrzBpJ8sD8bLNkRvErcegtPfQFhxz08nkrigRuk7VuwvtpM1HKVoK8Mt/FI3PWUaDxf&#10;/a0Kr/qjv/oi5iPDCJQU0Bk8hf3lSsHbOqznp8q5r6EzfoRk6zycl1XPgWKSvqOEmnZKjAiaindk&#10;33dLNL/Ed3msgH8mLgFZKPiKgP0ZLoFFn3U6lVs+pFPX8T1ZwuvyaTTmfki07jGB0Evcr65jPSHw&#10;vSk4ub8b6ynVa/EYLIc+F5i8xBs0kuubSVnP07x7GBGBcdOunwgt+j2BzZ8TPfg5geW/IVUhgDcW&#10;s1xYhfvIBDz7RxG/Nkug9i1d9Q+oX/0evRXrce79Cevqv5I4Po82CZP2uyto2jNSsH8a57nxBCs2&#10;Ea0ag3n/n4g//JieNgFI2UQ8Jz6TmPlIUDiC2KUVOLZ8QOcFQc7aD3AeHUX02FBisiuZF5txHBqE&#10;u2Q/GdtxQflUtcNcrLeWyR458Dy8iLdJ7WPVWH6sclbp+9szyDSdpyO+ENuLPRJxrbK1t2mP7CH+&#10;cgIxt9oicBP/k3zam6bR9XqwoEf1eGooEbVJxn6QUN0Y2jNL6EqsEFjNJGn5kYzLmDmagPPUd8Qe&#10;jqYvqWPjywkGzoOAJeIQnHhXqj//IEgZiu/pBjwvl0D3WP0+jHRktaBrEa/94wjkf6Fjl9HTKfB7&#10;PREyo+mIDhKoDaO7fSg9gsGG9W/R0bCX7sBg+hITBW8GyA2k7/W47Dty8fgeOnoW0R7U/TgEdTHZ&#10;3+AkQed0HT+E7paBpCu2qzyj6Y7rnF6BXWy0+t0wOhy6dnoBHd4xdPkn0KR27yz5ge7GEXQ2zcN6&#10;f4QgbaN8wyvCvkLB5nzaoztImo/KVo3DdUV9oeYcftVXwLGHnpDAut3o3xsFZzNVn0MFxmPpsPYn&#10;VDNE9kN2xHecZM0sWi99S6JxFnROwmHdjVNt5TA/wld1jJaLCwg1LCcVkVDrmikfJkh+Ogfb3eF4&#10;ywaQbtW9mZfo3uYSfvatAP1vBCt/oNO34BeA+2X7v78Zs10+cyumajkxQZoRpd9Ii5UNGWI8Hv0v&#10;M2zGYgdv6R1CtY+wuQJZuHPbjFyk//Ej1H/7X1DhsllJCDparqrDu4yXc+upWvc9nW2CFMFXzfH1&#10;cng6l2AvLNizXsrBdngarVu+kyGux1/1mIZN/YlZZMz0e6jsCo6lvyNSfIzg88t4H52h/X5OdnVq&#10;qq1CMDWQcNFBnHcFH1aVwwAnRxO2sxuxbPtRjvgTUs9OEHhygbaFvyeRP5HEtc04V7xDcP9onJs+&#10;Jbb7RynqLwmYat68u1dyCuueCQSPz8d7Yi6eF8WqhxDuvMm4tn1D5E4OSVsLdQKx4IZPced+ge/a&#10;DGLXtmDZ+GeSV6TwTS9p2TGDgLtV8GcXXOygbb/g5eoOGYp84s2HcTWVSW1qs14k2Lw3O2saspsw&#10;7ZtD9MlRnKZGGfbb2BoFWwJbl00QrTqMCqh9L418nTr/lXlkbm7Df/hjHAffpzVXiv9WLs7S8yTs&#10;5UTKT5B+Igex9ytaj0qll+QJ5u/ga1Hdqj/4y67Rljebmq0/E7y8gsCdPVKzG0hVLiRdv57gy1za&#10;X0wjclWAmPMhlgOfkGm8KUB9gd9Wqrquxe9pygJR0HErC2VGDLOopQZb2Q1i1lJiz24SuiQnvUvO&#10;bu/HWBf8M47900i2NcqgGyuH/dnk/M6qZzjKH2Yfxcc8bSTcz/Dc2ycnMhvrvlG6t9G4d35PMO8t&#10;Aeu7dL2YSax6C6FHguHrxjtu+ZhuL1RbLyL8ZAKmnW+TrDuifvYi+z5b/e7vCFyeiaPqLF6LkW7K&#10;jKPmCY4XRhiORkH5JQItq4kJdH3nf8C5/jfZ4K9G+Ilo8RHcFWeIqD/7nwgqrsygPfAUz/W9NJ/a&#10;SMph0rHlVKicXY5ThN0PCZifYjs0Uf33fTzr3sef8zOdd40VqaOJtGwnWn8M+60ZhFvvC0a3U7N/&#10;Lr2u6/gvTaJlzZf01W7DdGIU4dOTBQKHsvAZsTTTLAAJn/uUROt+okEBtPcytvJLhNrOCdBqiEYu&#10;4vc/IiK4aStcTl/gLGGLAMt9jrTAzOaqw24PEvKW0HDwJ2I31hITxHXI6fmqVxMvOUTD8W+zsbG6&#10;g2toPDhagH+RcFDwZS8UbM+m5dgAOcjTOOpvanzMJlK4ANNp3YunWnbFq35cSkdgD45tb2Ne8xbd&#10;5buIW1SOR8vxlOUSCxgZFxo0brfQ+eAgdceWkDq/EO+pv5FuEVC0akzYbmO/LyC3+8jU3iSSP5D4&#10;6j9hWf0umWtf4zk9P/toN3ZjmMDqOzoF2bbzYyQc/gzP8rHN/xeca96Bpo3UrnuPRFUhrecnE328&#10;HasEm//SZtJFuXgvbMJ2Zg6hywK31gF4zmkMP+5Hb81kOkoXYDkykOCF2eoL3xPb/xnhGyvorV6m&#10;/ebQtv5T2ZBP6HqUh8UIGVR6kHDlBhx3N+HYK9hzrxLACJazK28F0a7beG9PIhIs0Dipw1awAP+9&#10;AcQcGh+yXT7L9WzYDfsLgXNkHx0dqzA/3EHgxSE6k3PhtZGofh5RTwUdQSMjymRCloW87pwvmyBo&#10;Skq42AaDU3BZ8SltR0aQDp/EVTeHnq6pxEKD6BK4dLTqc8RYhSrgLZlPxlxANDSG7o6xvO4bKVgT&#10;pAmgzAe/pju8gO6u4XQnxtIjwGvPrFL/ni1IG0MyJAg19Zd9nyTw/pHe+Gy6wj/rvMN43WssZBhO&#10;Z+9UQc4UupODyLTPI1U7DdKC5XMf0B6fRF/PeJV/LN3OEURbfyLtXUe7Z67KIVvtGgO6vuXg3+ix&#10;DaU3PUmAOgLruS+INqhPRF9Sc3EDicQJOjpX8zoxD0vRTAm7ibR3S5SZ5xF4PFZiU9AW3SnoXEym&#10;cxEd3WPozAg0M5PwVv1I4PlIuiKLSLtWYrs4nXjdXgkdjW9nLQHvaboyy2Uvc3EXzpJYV/1r7Hlf&#10;bcJ+d4xgbZrqfQp9ob0EmnfQcnc63sdz6XAKaIO6B98s0oGdGnvbCbt2/gJwv2z/DzcjJpugyFIp&#10;5yUlaDdm5hwGuP3Xx6NGJgavvm+9tEOf37wD9yaX6X+0iMGYpXMK3mw4bPpO+1qMF+0fXCBZf5/y&#10;nRooLfexFd/IxnNru7SFoM4ZqX7My62jCVYLFq9uy+Y/jby6RcP2QRhBaI3ZtKi5BsuOH2k+Jocs&#10;6Kw9NJ+23IkEfG5aD06j49V52rYM4HVdMa13jmfffXN6XESLDtO8eSCmo/Nof3KWwJ7+tK35FE/B&#10;YmKVN3DM/S3dt7bSrPNFBaqOeQKKtZ8TrC9RGX2ETfW0rPyUdlOpoGgErQfmExQsxs4swLXqQylv&#10;lWPzYIIFMvrlhdjPjKVXUNO07G14uQh/7nAaN/cXmFWpfpwkrJU0bPkcX+mx7Ps+/oaNAtxVUsIW&#10;mu+eIdZk5OwTbDnrqd86LBtaxVT6gLC1FYfxDp0zgE/QFlHbOQu3UZkzhsz1gUROjaBptfGuzzxi&#10;jQ8EoDcEUWUyInLE9eewN8rZ1lzBXpmbhalOtYc5fzJO1aFT8FpxYCqR+wVqiyL8tXdwl8rAlE0g&#10;/fgn1aHA4ZWU/v0f8DwdS+jVVDn33cSfbKL+6Dhacj4j9WQB4WoBX2MOnsa9eJoO4KoXTNfvwV2b&#10;R1TfWWTIos278JtPELPdIFK2hfanK7Gs/AumOf+ZlnWfq46Nl9J1TFURnuYGLOXF1Bedz9aXq0GA&#10;VSXQuH+BeIVg7NkmIo/XE749AeuSXxE/+DFtO74heEIQIQcdCNRiry2RAhcctr3EfXkB9lOfqH7y&#10;ZJR34LvwFf4z44gVH8ApEI+0XCXSdpfW+8cEoSaND5f6X5Vg6IyAYCb+c5+Q3P8V9lX/hG3XcDL1&#10;F3BV3CFmVrvcWSYHUajrVFC5d6ZU+0NCGj9NJxYJ0E/gCdRrLLmI1T6lbedwgdwfCEpQOFfI4Vfn&#10;Y3+eKxFyCu+9sQSuTxD4naTRmH0rFUTWnad+4wf4Hy2kvfogrp1f4jg0k6hVfdxtlrBRH9r2DvHK&#10;ObQ7DuB3vlQ73FI/zRcoNJBJnMLley5HW05zoZGrNpdk4JRAwXjMlCcAN/IMewl7G/Dd3Yjt5Hjd&#10;037CkTN4y9eofNdp3Ccg8C/ndWAVLcb7pq25+ATVdq8pGzTYffEHQeJlgr4auu2HsO4djffyBEKm&#10;VzhtsgvuNmLNG/EX9KN18b/IoV1TP1f9GqmjnqwgZTki51iG+9EeAf4aWjd9Q+DYJBzFG+is2Ifz&#10;6Rzi5i36u0Hj+Wc8uR/gy/ucrvOjMS/9LdHbqv8n+Xjzh+I9OQRX/lR4fpzQnh+x5wwmdOBb2k8P&#10;FoD/hXD+ICIlxjuHx2k7PIfEw30knl3Buv17bNs+5bVjIrGHPwvQ3sK37lf4DvXDe+Vt3CcH4Dpn&#10;rIBcR+LqD3Rc/USCQiIkfwCWPT/j2Pkt6cP98e0fiX3zO6SuzpGNkVi8fxqbkarqqRFj8JJs4Wra&#10;UxonzWdwFh0gkTwlQd1MuOQkngc76ItIPFnuEmh7RCa2CX/dATLBPPoyS/EVTRSklZBK5AqMhtCR&#10;mYWvLYee6Crc9+YQ8K8h5Foi0BlFqHIBfR2zaDwsW5QaRcv1Kdr3qeBJNtS9MJsRge4hpGsG4Hi6&#10;jO6esXT61WZ1+/R3q+BrOknHTHqRXW0fTKZ5uo6dQW9mIP5Xy+iJTYGeiWQcSwhXzAGG0yVY60mO&#10;IN4yl1D1Bl4nBYFpwZEgqa9nhPYfpXtfRU9gLpn4aBLV35FsHszr+Dhed02ks30kvb1DBFCjafdO&#10;patjnc49nY7QSXptM2kreJ+OxhFkLMa7egPptA4UqAv2fXWq2ztk/IKqxGGCdftpU58ks4D2aIFE&#10;4DbV6xyS8W20x5byOrVY4saon6V0eSeQeDCKhsvjBJ2Cv44d2J8Ooi82iVRIEB6/RCT0EL/GUCBQ&#10;SrJ6Hr2piVhu9pc9nCfYVH0LmruCS3A8miQBtYmodw3doV10JZeqjUaS8i8SFOdnH+WGg5fxu54T&#10;k7j6BeB+2f5vb8a7bjaBljGL45KTsTTUYpOz9BgLG2yCr3/b11j96BJYnCJkM6b037yvZsDcf3u+&#10;f93eLG7QPgI4I/SI8cK/AXTGe1sNSz8h0/ocr76rO78Tt9tFp2Chddco3OdWEnA7iDZVUJ87gdTz&#10;czTpb8yAFKeXgOCmaZeMwjVBQs19KSErgYurBRQnsu/dua7vwbdnANFnhfTKADbu1sBrq6Uuxwie&#10;OkWOyUTt8dV0Pz4uY/8OsYsrsvGpkkWHcCz4DZ7NX2XhMVFZhHW5HOWKP+IsPo/XZs2Gm6jbMVpG&#10;0YHlWg7xQ1Pl4Jbg2/wtPSV5cgi/IfXoOPZCgYnLLiiYSe2qd6QaS/FJEbv3fCd1L3XmdBOvfkSV&#10;Ecqgag7e6pe4pLpDTfsJWkwyHnuz2QFCLwSSpUVUbh6qa9fjclsxN9VnA6S6WyoFei3Yde/OLYMI&#10;HJlK4O5UkhcX07pShq32mKCtHHf9KSLNB/DYdT8eM/aWMrymp4K506Qq7+C4nkuTMQO490eSD3Pw&#10;XZ6CWaAZf7GEVM1Y1f9nJJ73J1ErWKtZjufFBuy31+GveIDHZsJXViiQeojN3pYNiWDkp3UX7VO9&#10;/4C/OE/3UynYLMdcX4bNWIRhb1J7txJUHXqqiwlbHuBuu0agTJBQupHQ/eFEzg/GvvBPdD2eRUSO&#10;z7KvH5acnzFf2k6oUfftbiHUXJi9t5jrkOrhFtZntwjo2jaPk7TvCb7iraTOj8Iy9z/jWvhHbJeW&#10;k3EKSBteYjFmGG1t2VnHeiNoc/ltCYFKQfRFqfLxpF5OJ/hkgwB4hUBvPi4Bga/yDLaWcjwmI55i&#10;M2nbA5JXh+PKeZuOQ+/RsuQfSD3bgu3pVfVxAdqDJbieGjHhJIyu76Tt3BaiPivuVyexFS2V2KjW&#10;GDJWDku0PL+MecuPJHJ+pHXRWyTLdmTj2gVaSkhULMN8XmBuu4r/8SY8lcvpanlC7NY8WjZ9QE9L&#10;HhaNh+bN3wmIbxGS8wqXP8D3cACek8NJOw7jaLqQbX937QHCzrvZWQm/vxi3xpLPVEuz6ibVWoin&#10;dTeJ1BFivtsCskqcwWfZx7PG9WNNW0hH5GyezMYnEWa7tIAu31w6/HNw3xhPskXA7q4gYCyEuXec&#10;RMsZqgsmkPFcIxWTmDm3AuepYYID/dZaR/DBNo2zVbQ/F3DmfIDzxlSi9mcEPE14X+3FXjSUdpvA&#10;5sFmja+vid/ejLVgJqEz4wXeU3X/gq2SBcRKJhM48z0dT4fizxuCdfcIOp7lYFv4W1z7BoNpNWHB&#10;mnXpW3hXf07v/TVYNr+P5+hUQien0140AdvGz4hfl1i8vUX3JsF4eTPNi39Fn3WIRMA/4lmvNrmz&#10;EPfytwlW7iX6eADOB7tJV6rP3duBLe9jnMeGULVPdqryKMnihSQLB9DxYqQEwRCdu7/69Xy8un/v&#10;6RGEVXeNl8YTbpZdeXgQj7uWgHMjnZZldETzs2Fvoka8v+cnyYT3YLs1QGO2mEQ0h5RpB/HAYjqD&#10;i+kOTyJSY8Tp24jvyXhB0cxserWO2GlMZ6fSG5ivsT9VwDVL+6+k3TeD197xdIYG0RFZjtt0WtAy&#10;h+6o+nfJj/S1jyZp+4l21xqSTUMEWJNoebAeAuvpdE4h5p2bXW3a16d7EoSk02vpjQzjdUSg2DSW&#10;7m5BWccUHEWD8MpugL7rHEx3h+xSeD6WQiMrxFx8LUvo7BsFr3Vs33CilcZjV236v7dHsNQ9keYr&#10;n/M6MY6uPolghuCtn0M6lEPi8o+Ydn+rexcceiUknBqvTQt1T2sJPfyQXv8Okqm9dGam0OHL0TXn&#10;0iPoa70znUxyr4SDBIlnIV2xeXTGZhFtm0B3Sv3Xv4Bk4zrMBcOJNVwiEblLe1wC3S6w7VpOKHRJ&#10;AucoQVszDlcNgVencN+cSaJRbZZao30kSF1LsT4cQ+D+ZmI164gFrmQT4HfFxqhejJXCO2RjXkhI&#10;VWVnUUOhCyRiBYQDZ4mFTv8CcL9s/w82OREDtIwX4a0OP26bA7cUYHN1RTYArhHa4l/3NdJW+cwN&#10;NBWd1PdGaBKpaUHNf3e+f92Mx7DaJxumxAArQYvfmME7MV8O6gYNVw5mH9OGK++TeHKSCgOMCqZJ&#10;iXtkzJw07plMR/E2mvZMxCMnaGRycLj8mE6vob3yCM25gwVvPkKOZmoOzaHp4Gw5TpvU1gsa1ssg&#10;O9rw58/BPO93tB7T4Hc0SoXtwSMn79o1BPP8fyJwcDwtByeSbKukbs33BPOn41r5tlRkHRW7p5M2&#10;vcKy8DfZGQ6TwMDu9lK3d5KUaKNAslmGZCSW9Z/QcWEOrRv74dk9CMvhaRjBYn3OWho3fkPq8REi&#10;Tw/R8XwSzgX/hH3Dd8Qen1J55wlKBVINs3E2lBBqPU609RHWhhq8lXez0/XBq5Op3jWJhFWgll1s&#10;YsdpbdXnJvxnVmJd8TnOjZ/QeHoJycpNdNaepmHbF3SVr8byYj9++00c1XcFCapTlxyjwyzVfZnk&#10;yzw5vflUbVOdX51IT81COaSZREq3yfkfzOZ/tJ/4nKYdv6bz1hAiz+Skq3MJOe+rvuWgSx/IEd8Q&#10;TDzBWfMcyzM5/LqHOF4+wNskGLUYcb+aiD69SFmOIOz2YUIeY1bXKrB14mmsoq3kHq0vb9P64DTR&#10;uhLBfCgb487bdgP7y4sknY2Y90/EsfU39FTlyKlvJXNrlAD1M8xXfyL4chwZs4BGEGerOEZa92ou&#10;1T23CF5cJaSj53C8yqWv8RStuWMJr34L9/6BtOUOIXhmLpHaewIOJ96G09lcsQ0Fqwh7GgWDJupO&#10;LMB/YQxRywki9bp28YLsOzOxR9sFJmqb0jNYjaDMZSfxnh1O4OzQ7IrE+P5v8Ak+E8U5hFqK5QwP&#10;Ub9fzstWK4d4k8pdY0k0PaXTdYXWosn4W0s0LupxClpStqfUbv6YyIGfcG//kth1Abmu5anIV3+8&#10;gbVwtgD3ouC1Buv5kXgeLqOrfjENW/+JSPEqCZodOHd8ICAwHqm6BI538d+cjiX/J2KtdwXKj3Fa&#10;8ghVbSQm2IpHzgr2StUmwSxEBq13Md1YQIdZdRh+iNvznLDvKdHALQHdM7xPVpF4MYl4+Jyc9Vka&#10;DCBtOEewdAxd4S0kqmbjrVmK68VZwqZq7C4XSe9TGk9MI/ViKsGQkSP1CW3bv8G0+Qfan50mdHcj&#10;Ee8jOpw3ien+zCp/e+kaAtZ8OtqOUX90gkTFKLpKpuO7OhXPjkE4T4widG0Z/hODsJ4eSfSo/u77&#10;glRtjvYdT1d1Dm07JYxuyJacH0LL8k+JH/kCy/YvBHKjcK79PZmT8wgVrsdf8D1+OfboubmEc77D&#10;uvojiZ+/ChLGC1pWEm+eRM+zcbjWvk047yfM6z7N5qrtNK+jdf8kXjcZC2vm4dn2DoFjE/FfFWxd&#10;3Ynn/Ab8R76ivVhiVGDoPr+GdNtj7KeH4Mh5h/STrZjOaP/D35CpzMNvvqOxtA+3ERIjJpBzz8Jb&#10;sQr/Swkq63m6ulYIeGfSIQgzZpX8DTMlKGbQ0y5b8/IQ9uajEnpLeB2QnetYKVhbJWD8iXRQdsGX&#10;S/jxj3iefERP93zibdugezzp8AC6OifSLrDq9I4jfG4UqfrJ9CUn0ZEYJQj7qyCvf/Y9ud6O+SRs&#10;o+lKbVBfnCKIGw4Cs75uQV3t93SHZtPhHUoyuFRlHsRrBInN/TWuh0HvcF73DhXECW5bRurzFLoT&#10;82UDFgh69H1Pf5VrpLbRAsahdCWH0ds+NhsYuC81kmRAECe4MxLoJ1/NkE39hFT5bDLxNXRYvyfe&#10;MED3sBtn/mi1S3/V3zCBrMTAvbESkrOJWyZhJOnv8Or4oPHu3ViijRN1b0aGBrVh5wSijvlqk8k0&#10;G+n11NeTjqs0XZ8h4X2IZM8qktHtdCR36Zg1pHz78dybiqt6F0FfE8GqIlofTtMYmER3eisxY4Yv&#10;vZ2ujJEZQ+cITc7mmY17ZpOM7ZWAMvK/zqU9Ir/gPCJ7uI2EV5CdHvMLwP1vsQmojMUGb8J//P3t&#10;zczY3//t7252YyGCW1BmPD41oMvIBGCmsdJ40dmcvZ4BZMaKVJ8grOXiDjwen/Y13pcz9v975zRS&#10;Zb1ZyJDNpuB0Ybt5BN/D89nHsb5nFwlUFeO7eZDmDd+QFnzVn1or5W8j9PwSkdz+NO+bmgW6bFYH&#10;XddXfgP3lU1EKg/KQOVlV2q2XtxNUtDmrC/GU5hHRHBTt0HGy/SCphV/I773Z2KvbkjBPSdU+YjA&#10;zb1S52/hKTpC6ImczZW1NGyS4ai7Q+SmDOai3+Hc9BP+52eyMyT+G/swr3ibiM2afT/PtHucFKMA&#10;xuYn/vA0kSX/iFdGv6fmDs2bvsN7YY3uL0Cw7ArWPKl7nwNfkQz6tWGkLZWYl/wmuxDCb2vF33SO&#10;SNls7KUXZMB3yJnbs9kqjJmRztINmDb9SUrOmCl5k1/Wr+v7b+dhmv/PmNe+j+/WdoFfPcGmAqL3&#10;12De9wNR81ksLXK+ZoFqpcCoqVxtYSPcdksgthbTngHY9v8oY7iSaNMq1eVOQflVvK11+JpfYbu+&#10;QKAyREbyB3qatuC7rfqRswqXnBHAqe8ZqYBeGbM5RZiKzuKqeYCz9hX21kbcVfcw39iG7cZBrM9u&#10;4Gwqw9dYg1vOum7bSJyqS3/5fZwtjdnH4V4JhoD6SrS5DFvJUQIVlwSvp2l/IQP/aCHhlrUkns6n&#10;ec1vydz9SiA0h1Tbetwly4lWLJOanku6eaTK+CPh2p34n20gVCMH+mwFkdZcOlybCD+Tgy6fRPvj&#10;mTSte0/nnk7swTQ829+nbdOXeB/sJFh9mqSplNpdE4lWP5NRdRN5eZ3qrQMEdFWC8Upipnzay2bh&#10;uD0NV90tos5nuKzX6WzLxXt/NWnvdoH++8Qv/w3X0T+SuvQxiZc/0mObRcO+D0jXzqMvloPn0s9E&#10;nshBta8laZfoqF5KPHSDoEAp6T5PuHAutiODSJz9TKD5IalXcireVXIe+/FdG47r+tcQX6CyTKHt&#10;+BAIL6bbNVmA+ZXaaw2e/X/DcWWMHF+JHEw5gdvzCB/9RnV2WsLIRsB3B1/tSkHYfCLRwxJHlYIt&#10;a1YcpPwvMd1cLtjcTEjHZ2fPJUTCoetEw+fxly1T359FJniEhL2CmmMr6LSewXLrOzlUgUjDZhL1&#10;EwnbDTA1MiU4dJ5n2MsF6aUjCTftpsd5Dte+4ZiW/hn3xQ0EguUSRrUkYtcI3Zkn0PqJwLWtgsBj&#10;9DQuw1nwGRYJO9PB4SSfzKbl0EB67s3Dulkg9HAcznW/lWC5JnBaS/rabByFo4mbV5N6OBrnySl4&#10;t36LY/lviZ34muTWDwjv/hFH7lCs2z4lfFh1vE8wvOtveDZ/ga/AeKw+kt6m0biPfkSk6Ac8Rybj&#10;2fM+3t1D8Sz/HY6Nv6Kzaj72jTrX5SU41/yZ6Pr3cK7+E76jM7Hu7kckX9t59eHrO3HvGYzr/Bxi&#10;7qekqo00d0OwaIwEbu7HvL0//qcFmI7MxH5td3Y2O/R8e/aRardvoUTXGbz+ZyQS+wQW+2g6KtES&#10;XYrziTH7toF4ajsp71J8Lw8LZKYRrV/I675x2Zkz+4kROqZAMJiLZf/b9DgEM20Cuja1e+kPdL8e&#10;Sk98oM63nN7IYkxnvyBdPoZwcz96OkcL0sbRmZhAR+co+nrHE2kx/le7NEzgdfso2o0VmgzIPrbt&#10;TmwhHlgmOJuO/ajgOTab18nRJF6Np8cAqtejsucLvuonuBoqQBtFb2Y2CY+grWtCdpVrV3oQfZnh&#10;+l8wlxlNMjNQcPijxslkeoMjSMe/Be8gIq+WEX65CO/tKQKfMXT4l9KRWkuPz8ivOkLnm0GwYbLK&#10;qf8TM+hNzFN/GCjInEWnEb6ke5bOOZ6O0GBSIQFlfCuNOV9mM72EXGVYnuzE+XilAGwXPYm9xF1L&#10;iTXMIePdQbB+B92CvYjlJtYHBwVys7KrejtTGv+JjQJiI9vFNDLhmaTcM4ib5pGK7pJAqpSgPSk4&#10;Ffx2Spib5sgeC+ySU+mLzJRN7If/0aBfAO5/7c1438zIbGDFVFuNx2E83jRmt4z304xHlAZkGeBm&#10;7Pd/HeBcNh2r453GDJfxnY41YMHYjGvY5YDtDdUCsDczblaXk0hzKa5HlwV0Rsqs//Gcxua2uTA7&#10;jThzgg+Xj3DlDSwnl+ucdqxun1SOiZbVnxN5cAT347NS57qnymI52LO0rXof2+6RcvLGzJtXjt5G&#10;0NFM7Z6phNwW3LfnE7Q1Zt//aj4wQ5Dnzc46NB5fKiNZjHPFH2nOnUb3owM4Ti+j+ehCDcoLRAs3&#10;Ejw8ibqVn9LhsdF8eAGO9V8QuX+IkN1Miwyqb6WM+Zq/ESu7mQ007He2Ylr1QfbdPLuR0eHoXCnp&#10;9Vl4dO+bgHvhb/CteRvbrkH01N6hYcX79DY+Feh9heXSrOxjvXBFLvZbE7OPd/3nVtKWMwxPw0tC&#10;dXmEWtYTrLuoQX1FdenPzmgmmkuo3ilHXyJVfn07trpHcoCFNK/8GNOWAURLjMDINSpbFTEBRPDc&#10;d9gurRYMtRGyWAg0VuBtFIypPk1GoOJnW2jZ/Qmhc18ReSoAUXm8ted0jiqBSy3WJ4exv7ioe1wm&#10;FT6MQKvAznwH64sbtL64R6bpMe6buVQemEV7lRy5R6Dv9BKymWTwzmO/W4BTwOYxP8dvFVC2Nagc&#10;diwvijA/voSj9AGhtgqitSXU7JlG6LrUa8NlXFW7sbzahvvVeqJV+6XedxJzPSDsfiIIk+O5f4xA&#10;/T0660/IoQ6gafNHpBqeqr9LYFhNtD2/R7TluoDihP5uIVkxg1TlCnwlS3E/2SaIO0o6bKSLWo+/&#10;eh9drkv4D3+N75Ta99USuuu3qH6HErvxPWmp+666DQQvDcZ+cS1BQUW7pZHS3BFEao4LhkrxB1+R&#10;8N0gZdpH4NUU/KY1hH1XSTZuwvt8Ix2BHHoqZ2I59A6Jc19jXf8W3S+H0WGfQ+jWYPxnDEAsxnvj&#10;MGU7RpOp1fUvLcKqfpi01Kg/mwg3luG4JxVffof6HDnDojnU7/qeTOUq9RWBU8U+WnZ8R49nK922&#10;YzQd6UenbT+BliX4T3+J6/JY3cdQQuUDBWR76YgeJ+PaQujGT9gvrCQsSAsEHwrmrhOzGUngt0qU&#10;vdRYdmQDfYfCBvw/wFM6k4T1abad7XYfvsAjIuELdPp347z/I13ufUTcjbTeOKo6lxgwbyb6aq6c&#10;3SrcDwYRrFRdmu/JZljwBsoJunTdR7MIX/uZLsdBgmfHUrvmO6LFuUT9tRJHTUQjRSRqTwk4JmI5&#10;PBvzcTneqhV0PRyoepLDtZRKhBzHlf8T7c+HE7n6XTa2YvVR2ZWNH2POnSzwOY35wk90Nag/PBBE&#10;bX2HpLGY6PCHBDYbMR7/TCJ/AvZD/Qmtkwha+Dv6Hi8keEJOv2iv6nc81rMTiOd9iHPbd9i3/I3M&#10;05247ubTcW0WofNfkSkZQvTySrpNT7Hs7Ufq3FSsG7+gu/YY8YLReHb/jO3EPMyyCYmCgQQLVxK0&#10;lhG4JTEo8euWHYm/ukbjys9IND7EXnabdlsNUSM13p7hpFtGkJKIaQ+cJpU8i9v7OBs7Ldp0nW73&#10;bNquTKDXN53O2Ga6BA/+6jGCsDn4G/MEPzOzjyB9D74kHrtDqnE+IY2dwOP+as9VAigJmqYv6esa&#10;Qm/aCJWxQAJrvMbGcDqcc+lunEraJ4h3jaO3e6r2mUxCgNQdnCNoX0tX1HgcuFBQtESgOUjQNlJ2&#10;oB/tnbPo6xjC6w6NCwOeOifyOj1OIv1z+lLD6eoerO8EfQKY3m5BYd8ICcLVJGwb6Wsf8iZUSYdx&#10;TQFc5xgBnwGO40iYB9F64reQEeilR2SDEAceTyUT0Pmjs7MLLl63T6XT87P6918JNQj0uiZnszXE&#10;AxNIhWVT3LMEiCvJpBeRicygwzecjL6L3JtIS+EAurwL1G+O4G/dqzFzmr7kLvyl62m8K3gz8tR2&#10;5NJ6f6nE0kJMRsq70CK6I9vo7pyq36aS0DVCLo2lzAza/ZtpjwqujVyvgV1Evfn6f4PqYCIxxyKd&#10;f43gcACdqu9QdT+6rJvpzGwiFr7yC8D9r70Z75AZjyU9GAnhzQ11uE3G83hPFuwMx2+TsTWAychk&#10;8PfP8T9uxuMTU229AO0N+NkNUBMMZkOJGI9IHT5cFsGWMZtjvIdmPAJz+Kk/u46wx1jI8PffgbM6&#10;7fgtjmz8tYicU81uDWzD8bssJAWAVVtHkTGC755YTVSQ1HDtEH63PbuooHWbDI7KYXX6srN1bpud&#10;lhNrBDbG+0c1mO5t1r36Cd7YQ6SuWGD1ZkYy01pOy8qPsjGzHJc3E7G2Yjkg1X5+K8FD4/HmL6RN&#10;AGY9vZy+thJiu76kZcmfCRszRS4z1p3DZJgFE6fnUnFIRl1OxYgCH761B/fhGTK8XpVjFc7Ds+ho&#10;fUHN8k/panqCde0n+I7Mxen1Z0NbmLZJ4dauo+nSZqneMsLnfyJ0YRSeE0vxuD2YBZ2m/VKodWsI&#10;NOzAUblZMNaoehXsmcrkuL+VQX9OyFGD66wRUf5b2tb/SLrqAV6fWXB2E2/lbrpaNuEr6Ifv7kG1&#10;ow2rINzd1ozTIoBztsiJ38F/fxaui98Qr1igujyn4yuy7/J5BcKOl/fxtBUTvb+F8PUf8T8ZgfPp&#10;btxlRdirngncK3C3VGOrkiO/aaQAKsC8cxCeS4sF8RX4TC3ZUBnuqjt4iqTCWwV6lc8xP7mOx1SP&#10;q/YVPosVv7lJTuIE9ie5xOq2k3o5k7Y9P+G5u13A1qA+bAQRbsNR/wrz/XwcrfWEnZUEn+UQF3hF&#10;zRcIvJTTzx+Dbe3v1O5ysA1LBS3LiFVtxHlP4NC6TvB4AY/tGr6q7dhv95fjlXOtnkwqmKvy7sJd&#10;eoiw7RaeKzLeZwcRujxQYDxP4DeH+IvReO9/Tureh3Q+G4Jpz5/oa5pCyqrfbozEcn6q+uQrvJ5S&#10;AqGHcnBnBCnbifrWEfOsJPFqNpHao9lHkZGGzXjvzMMvSHEs+wPxK98J8o4IylZRlztAcFxJxN6M&#10;6bAcTZvEg+kZFTtG4Ht6CnPxcRxn12ArVJkrbuDcK+A8Pzeb5ix2a4XOkSdYfUlDzg+kWjcSddwk&#10;WLaHwJPpvPatJfpgMsmqyXhuL8N/8Qf17b34E+dVB/mknozCuV/Ow3+JRPwAKcFdsHES7e4l+JoL&#10;sHlqssDlDxfj8xcLGFer3QT7sgeG3fH4q/GGb5AMH8LzZDDhlt3qt9rfeIewVUDZtAHTxUGCjPWq&#10;48mESrfjEVh7rILWQBkhz3O16Sq8Z0YRuCnAbNyr/2diPjwSIw2YTSIsErlL3PUMx/6xhHZ+iW3v&#10;e2qDe6Td9wSGswkXj6G7eT8dlnxat/yjrjmX9JPxhHM+17lGkyxbTOdLCbMHB7OrSsMF03Dv+Fnj&#10;92/wYgju/O/wr/sd0fXv4l/7Pi6Jr0DeWGzbP6KzZQG+R5NJXx+ruppD4KnE5c7P1OdH0rxXsHN/&#10;HP5D79FbOVngn0M4b4D60EhdY7T6yCisZRew7h+D6+h42s33SVxfhWl7PywbPpcgOYfr/FJMd09l&#10;42q6XhaqDrbQnDNedXwej6cN9/M8vI/X0+FQX5Ug8FzchvmswLJlJh1dSwQJR+iILafTtJVE9VjC&#10;8SXE6gU+zhkEXw0l6LlKyrdN+04UxAl+QofpsS8hcX4k1vM/0JmcJdAzFgcI+NwDBDoj6e4RAHWO&#10;FtQYiyxkJ58KmJMSyCUCr+7JgqZBtHuX0pEeQrtzgkBSUJ0eTyK4kV4jc0LPMHr6xgnARtP3eije&#10;+iUQnUGm/CfByo86h67RO4zezDheC/b6uocRD0vodM/ntUArUGnEhZsi+BuVnfnrig/Xbyqf9g+W&#10;f09vSqAZm5KNqxa298+G5ujqnE+6bSy9oQkqyxSddxSdEY132zjV1UDVxxg6w7qv9ALa21cJAkcK&#10;VBfheyXo9QylMz2dgMZ2u/cESc9pjdlluMvXE2hrJG4rkMCdS9RzC6fbr3qWzTv5nepntOBMINg9&#10;W5A6TmWYqr56Sn36ITFfAVH3Rdnu3GxYlnR0jco5mS7Vc0fHeNKRRQK5I3SFt5MOTSQd2yQoPiQb&#10;fJFuQaGnZCX2eyt/Abj/9TenlKoR4sPzJi1WWwv2RoGcvss+znQY6avePG77+8f/nc1pPOa0Yamp&#10;zhrvN+m1jEeqRhYF/789IvU4bZirnuOwtOpaTvxNlTifF2r/N9fKBgj+b85rzOwZ5TBgs/6gjIMc&#10;uqHmI+X3qN01hbgcmFnw6DPV0HJ2u4zZPjJtL6lf9LZ+q5DDsMoZu7SPi0D1U5wXd+IQ/LgrrxFr&#10;vEvU3kZt7hy8RpYGlSHeWkXlzomE5SC7K25Rt3ukBpWbpu396Sw+gHfzd6ReFcqx5tF2+wxdhZsw&#10;L36LnvKrtB1bKqdYRcv6r+S4R2Ba8Smd1lKacqdjJNSOCmCNcoWq79BwbifdDw9gXv2RHITUla2F&#10;lo0/4Fv3IZ6q+8SfXSVxcBKB4jm47udhzR1O+LQM/83VmG4eJdz8nKhAzLF/JLGnk+iqXoFHm9dm&#10;I2auF+iOIlm7npC7EW/hNpoPDsa2XyrY2SwgOoGn7rDOIafdWEjr0Z8JPjmv+vZlId6YDXU6w6Sb&#10;XtCcN4JA4WeE61cTst/F36b2baxXO1pwOxrV7l6CJhP2l6sI1M/G+ypHdak6d4cxggLHba3EWuql&#10;oEsIlz/EWX2LcE0R4cencV3fmY2nZj26gFjpDdpeCooeH6UmfyXmx9dovnsU66VdmB+eUB85Sqj5&#10;CI66bXI2R6T+r2B5fBbvy7v0lBZQbczIPT0r5+TGIgfu8UogvDhMe+0atfN8Wq4MJiE1HGg7SsJe&#10;jLvoAOGjUyUABpBseCnANrJ7+AVvgveSCzKi5uwYceh84aqb2ZRi5vNf0lM7jVjlzGxOyohFffHm&#10;ftL3VlGzXY7mXg6JmlNkQoX4H22kacNfie/5TO36R8LXvhYszCDhWEqiUc7HPktGfx8xbwFhQUXT&#10;XaMP1JByH8F0YSLx8r1EXfcFrVfprVknUP8G/6b3yNz4GsdFOR37RVoPTxMoyPk61R9fHcD2dA+d&#10;tgaa8wWh6j8eCRJbyVXSL7W9ukH04iia1V9SeV/SvPkPBO8tlfipxF64Un1S6t9ZRsazlbp9/ehr&#10;LcRXOJ/2W0sxX5gliJ1Gd5nxOC2PZFCgcH2F+vm7ZBrzBQBXCSXySfjWkAlsIOxSnXiP4w/cIRK4&#10;Tzh4kw73HmqOz3wzM6g+Zqy+C/keEYzclMhYjvXuOgmCNnwqg/P+YPDspKlgFL0CW+ftDTjuHyVi&#10;u4GncSfxqk0k/QWCkx2ETg8n+CCXsPWM4Ff9puAbIk1FuLx1pELXMJ2bimPdxwR29RfYqn3uzMB+&#10;ahjhugM05Ksdbgnkno3Hd20QkZMf4Tz7AemrP2Hb+hGRG9NIOtXn877Gv+0j3Mem0rLhKzyr36b3&#10;dj9id34gfWUA1jX/jH/z5/ivrqSrYQl9zpU07nofT86f6a4+QfDCctmMC1huHsK67X0JvHfx7PqU&#10;3pZVup8SMseGEDryHoENHxC6vQd//QucZ6bjuLCYYE0xrRJ18dPzcN/eSntdIdaVn5B8cEL22oe1&#10;6Ci+8jM4Tgu2NVbT7nJsr85iuXsE/wvdb/ioxK7spbNI9idf0JwriJlK041v1UfG0lP1M+n4TOIa&#10;uxn3Mnylc4kE72FtuEVf1ySS7YIM47FeSP+XjMJy4l2ITMguVGiProRO2ZT0T/TExtMREfiGBtBh&#10;n0LSlEMylkewun82mXxv+zpB1Bi6grPUX1fS2TkKugdn47G97hlCd0zCIWnEeOsvmBuHOf97Wi9/&#10;lV1g0VGjfdPDso9FPeU6V1oQ1zOYzvga3OZFZHpm0BedScq7jmzctb6hhJoEloI4I91Wj2My7bEB&#10;pDMD6HFOpSdqAOBgujNTibt/Au3T4Z6G/Zn+j2sf11Daaybjuvc1XamxxGPT6OmdQ3dCQO2ZQU9o&#10;JX4DZs8NpCt6lHjtTeovr5a9vELGtZZQ5VJCofPq9/eIWTUeCyTabn7M6/A0Adtkge5MejrG0p5a&#10;R7p9E7HgHtnlhYQs6yXiFtMbn6rf1JcSiwVpC+hpH6XyThNYzsf28BvZ96343WXZp1CdHo1H6wjs&#10;r7aRsBXjsZz7BeD+V94MsHILarLvvmXfCXsz8+W1WzDVVOAXfBmzZsYs3L8/9n+2OY0YYoI4h9uE&#10;u6EWp5y6RQBnLDpwZRPfG4D3JriuEUvN1dyIubZUyttKzTl1SGPWzzj+353XgArjRWb7jVxCJXLY&#10;2t9XdIYWYxbKq/Kr3GbtExDoeWqeEzDyc87/E923N+O6JYPpCgj4gnIOrdTljCXmMGPT+ZrPzhdU&#10;GY9bb+J6fBKP6iIsYGvMGU3UgMyjc6k7MIfwo2MkK40ZjGF4tw/EmTuI6tzZKq9NSkwwsuI3OPLn&#10;ZB9nNB+ek42ZFrm0mnDRIey7xxJ4kC+wuIbn8k7cxvt+cmLWpe8QFLykTk7GseojYs2CPEFMb8Ul&#10;bPotfG4h5r2jBU9TCd4dR7xwC/6d3+G5Op2g5W42lET90aXEna00bpXxLFmIt2i0VOhewcZjGreP&#10;IWO5IYO7kLoV38uAFuC338LfcArfzXly7K8E0I2CqjtY8ox3qc5n+4QB8x71CyMKuP3UEtx5n5F8&#10;MQlnzRm1o/Ho25hZ9WazOHiaqwn5a/Faq4nfn0D0xnf4zizGum8y1l3DBLyDaNg1MlufxqxD3b6x&#10;tO0dhSl3FrYdY7EKnIx3d1q2fE3k8KBsm3kOjCJ0dQuJZ8exXdxOtPYe/gc7iD5cRPDRJlx3tmC9&#10;vDUbQsZVeAzLo3w8987QdCUH18VV2HcMwLJRjunBRiKPp5NulSKuOabyXpOKfyAQOIz7WSGOsmLV&#10;YZtgUZDy+ATWPaOwH5yKv7yYgPpTKFiJpfYatmd3MVKmGYnQA9q8Msa+F3m6z6+I3vqJyIvpJJty&#10;BAzrs4rbcnQO9qOzcRfuEbi8EKycI/F4GZ7TgwnkfIR11e+JP5SjsRlBZicQviX13XKYQMMiQd0G&#10;nMXL8LfewR+RA1cfCBROIFSzmJBtPynrFgK3F2Pa/iHd177Ftu7XdFbJsd8STJ4ZLBjfIQO/TGLh&#10;RzmSUtzqd5YzAlafndabqoOW2uwMZ7J2P66H+cTODMW87ffipA/wnZ6v/jgZU0E/4tbHdPivYHuw&#10;gGhrjsbTNpynlgvYcvAfH6+6+piUT/cV3Ee6UZCR+5H66GZigcfEI2f0Nx9fvZx3YD9JywIivgPE&#10;4qdIJ/bRGd1Dmxyd6fYBjVcX/mCxnNc1IrEC0pH96tPf0lN3Rn1YbVw0kU7XKUGp8Yh3IeHifdn7&#10;iXpMtKqefN7tpOtnCMQKiDRfo/qgrmU2HtteJv5oBB7133Chxu95wVrNfpz58zFv/obE1Y9Uj9Ml&#10;RkzEJCbc+7+nbdNf6CybK8E2EMu+T0mcW4B314+ErgikT36B79Lf8B7uT/r5CbybvsC58neYjnxJ&#10;/MJAHNu/JXh6GvFrk7LJ6FMCIuNVhL47U3HrvC4Bs2fzZ0Sqn5Ap2Ury3CckHq3Bse2vvK6dievq&#10;YgLHPiT6VA58/d9w5gwgen8zgb3f4n4qSJWoqT+6mOiZSVieXqC9uQ7Hrp8wG8GHK2+pTHsIOQTJ&#10;L89I9J0Q7M3GV3EBm8RmqOIQHaHDAunbEltlsnsVEl5ldGTWQGY8iaphWA79QMYk21M7FftZQY5r&#10;BhlBn7fqNnQszi4QiNun0p2cQNoxFN+NT4iW9xdAjSBi2kvrrZECMSNTyAB6ExPpS7yZibNW7lK7&#10;HOe1rpN0TBOwFwnSJpIO6zzO0xJTxmIDgZ65f/bxZl9wHJEyQVXnJPoYTqd/GInW8XR2LdUY+17Q&#10;NUIQOCSbIN/TuJ5Mt5GNYRjp1EY6Y1tVTvWXyES63UMFegbwjcBR/D70GrA3XPX/VXalq3GOtHcC&#10;XckxdPRMzq5a9bd+QXdgCcGKkXQE+9PVYcwkTqPdO4JO7UNmKcFXgsuQRHT19GxAeFeBxJjrrGzw&#10;2uzTBtvtbVhKJUzVZzvaV+g6RhDwpbivfgPhJbQn1F8Ta4mH8kh1LCcR3a12WCSRNlSgNpuYRSLJ&#10;b4SCWSZoXkwqtZZMxpipk21tEOA6BMeB+QI8iU/5QCOUjuvaDHwNB4gkzgrUjxOwFNJuH/0LwP2v&#10;v7mzAPdvqzsNx6z/jdWi5rpKOTzTv82Y/V/djOONGT1jM87paWvNroR0ufWdEUbESNWUnZF7c03j&#10;s9vWSlPpYzrrn2J7ck5wYADlvzuvw0q08RVNx+TEvUHsF7fhkIP0uIwZQgNIjRk7r451C8jsuPfK&#10;qC78PUmXibZD8wi4rYI4F4G7h/GW3dO+DkGgA9MhDVxXI00H52RzeHruHKPtxPLsi+c+Xbdl/1Ri&#10;tcVS1TuwHJ6Fael7eAR1lhXvSLGf1bXtJGru0zr3d0SszbofJ9GaZ7Qt+xDXASOg7SWCpTewbvlB&#10;akn1em4NPhngdMNzHCv+im/Jv0hJ/wnXoenwqkBqbiO+5grc+XOxbh+A9+QiAncOknwqKFj4DqFT&#10;kwg2H8ZpfZK917CpkbqCDaRLTtCy/XMZ4fW05k1+E7euzAg4OhrzyXGk7S9wtF0VvMmguF7ifnSR&#10;4IubhNzN2POn4Di5QjAqYBOg+QQp/ienqN/+GV0vBsoh5mNtVBvWVUs1t5BqfI7z3r5srsoKgVn9&#10;jo+JXPiS0KUVREuOENG5k/by7LtqHr8v+yjYeNTryOauDWjTX3cQWzaIspHezEPC0Ya7/CyRou0E&#10;r22kecPndBweTuroJ9kctb6976qOJuK+sZNIyTnV6xmiVwRylzYQvblPULtRjmcp3kurBDNj6b4+&#10;nJ5D3+CSI46dX0nw/hHCd4/gLDqIr+4SDec20V59k8jTqwQqbuO9dQRr0RFi17dSvVHw81RO8OEl&#10;OYnLdOleXOqXwYaXWaHhtTskMppJhe4Qa1svaPwe77kR9NVtEvzPx1tzkI6GPdSo/VK35pK0HRXo&#10;3iPZcgbPo3248qTaF75Fcv8AKg7Mp+vcHJrUR+M6t9vRJPF0g1DrLoJlM0m0rcN8WvcieLbemS2H&#10;t0DXXEOnztV8YjjJg+/hXPMnwUN/+l4uonbvj3SbrtEezMV+Qr/dPShnX0LZ/tm0W+ppvLZbKr8W&#10;+/PzatebBK1NBO4Leo58hXfrJ7SdXgj+3RIuQzUO5CSrD5B+MV99aiq9Veeo3DCazvLTmI/NxXt5&#10;DNFq1avjGUHTIbxXfsZ0ph8dgZNE4kdpj+TT9vy6xmgrXo/q2ruTdOgYmdQuObK9pFoO0CRAjbY9&#10;JRC8QzRwV07oBKnIZdyHBhF5MJvO9GGiJkFrRR5R+0XBiJzdq/005k6gw8jRa68h8HiogCMHr/co&#10;UW8T9uv7aL16gGT1RVLP59O0VkLu2gRSptuECsfhPj2J1vOT6DXvx3pmLq78Rbh3fkH71TW4dvwV&#10;+6VvMBLhO4x2uqTxf+ob2lb9H6RujiD+YDjp01+Tvj+JVMlY7IdHED49jEDBGKw53xArk00q2kyX&#10;aS7u819A0TekL/Uj8VKi5tggWg4OFCx+ReetMaTKz+m639JtlaN+Mg/37vdwbf+OzM73cVxbSlfF&#10;PVoX/Bb/nd0EXj2QjZpB/NQc/A8LiD08jn3XzxIb+XLgk/FfmqU2MMLn7M4GA24+0J/Y8w3EGtdo&#10;nM8nYd9E0LZXgkUQ7b1J1JYjwF4oUJgjMFmM59pPdMc3kwlKEN2aLUBaB5HVOO4INhvHZ1d/trsH&#10;k/EM5nXHUEHjDxCaqHE7SMfcwH1/ZnaBQU9S/cNqpJCaRqZF4yhykMi1HXTVC/aSGwVHRhl/oq9n&#10;omx9f8yb/hkQgJWOwnLpC3oFKknfJsH6XF1ztPYbTdozj96QRELhn3TtUXgqjMe3Rg7UcbTHB9Gd&#10;HgZ9o3FWqVwNAsK+kYKdrwk1fUyPALOzfRRth/9RUDkiG/C3JzFT+0yiW7/1REfRo+PTvu/pDOmz&#10;rp+yfEdvbLIAbpXsnXHt9SQb9tF8e6zKOgV7yXcaf7NIm+4RfraGloI5OC/MI2EReHkeEVH/fZ1a&#10;RK9jIG2F79JjXkY6vYOO6BqSHUtJRw8KzFZnY8GlE5OIu3bRlV6lcs6nvXMp7R0a38kFgtzFvI5v&#10;I1A7hC73KIHnSsJhtV8mRwLrmMbyGHqax0mELMvai7Bpnu5F4Nw1glhkyC8A97/rlk1bpc3S3Iit&#10;uR4j3IexajO7elFgZvz+P1u1mt2M99+y/wviBG6Wqucy5G/euzPA8c3vb1aiGr87XT6stQK0/GXE&#10;sknQjZk6HW/M+MjJB51tlO2aTsLTgunEaoIPpEqNRQ0ql1GmLIzqWna3KxtNPra7P4Ej07Bc3ID/&#10;2UUirwoJWFup3z9TwGBcOyiFL8V6d50U5GMpqVVYz68XIEhdGxH7jZkBeysmI0uCy4/9wmZsaz8g&#10;eX0L6fxpcjDjaDkqde/SveUMx5c/QzBnHBcgYavHvPID/GfnUnNZQCN4bFz/Pe4Xl+TsHHI+U4nX&#10;6Jrb+uFf9WecRuqeojwsaz/Xte26nupMQGfaPgTX7sFEbuTQvO4tEoenYpFTjTQJCGyPVTcGtAbw&#10;1zzBKyMflGPwnP2a2MU5hFe8i0XGP3V/Av56KfnqowKzRtyWV6ojEwHVbfPJeXgLpKAfHMFnrcdW&#10;coV4cymmnFEEbw4l1bqAjJHQvUllPbmKFkFh7d4ZmG8ewF/9gGT9LVK1cgJ1E3FVnyToq1eZ5FAF&#10;gI76UrwNpfjNLQJllVObx2WAvfH43C1olzh4eQd7xQOs1S/xqm1inibitacI3s0hfGouppVvYV/2&#10;azzbv8AmtRsUzAafCIKKTmE/sxb7lu9xrhK85A0hli9weDyD5IsCQk/3EHmxBs+tg7hPzMe6/FPs&#10;i/5IYNOXtKz6DNumz4nemCVHPh9/03Mscvihh6ew6Jz+B7mk6h+oDibgu7yFiK0NV8M1HM+uCCLu&#10;0nBpC/6KA9l8lnb1K0+b+pYxQ3VmLG0HJhG4LEdl34XLSKhvXoH70rc49nws8XECj+UZjldF+E31&#10;uB8cxX50Jv7jMwg/PIRj/bdYl75LpLEs+06TMb6MhTau55tJWgVCx+XYGyYRqVBdF00g3rqCZNNi&#10;wdlCnGt/TWDZH7Bv/JzOV3toOTKOQPl+OuOnVA/qO3uNqPnFNB5eRqr0GjUSCVGNKduzYwK4+xIr&#10;DUSq9uE78TOerV8TvDiIjqaV+As34bk7hpj3rkTJaep3jaL94Q5MW38m+fgktsubSAnaIncFK24z&#10;YUFtqHgLjqMaJ4K4jpgBakexvVLfsxo5iy2E/AX4LXPoiuWQiQm863NxF+fpuBVyWvvwG8nqE/ka&#10;rxsJPTlK256P6DNSPlk34n4pAIxcV1+eReTKZOqPzNL9F2M5OIRE/CKxwCFByjb181uEC7dnxVe8&#10;PA934WKCZybj2PYW0bsz6fTk4/E04ms4h+fKKLqeH8C05F067i5XvxCUnB1L+MYPAqzjuLdKeG34&#10;DfHDH5O52o/My+9pWyEYKFlMc+7HdD2dRrJ0ET1Vy/CeH4V9jz6rjYLuZ8QFxr5jP+Pc/FfZjW9J&#10;nPtBY0199dYggoc+w71vOMGNH9JrHYvrtNru+TzSheNxLf0XnHsknC6vVd/WOCy/TvPh6bg2fEdU&#10;AjD6aC+uc+NJPBohQTpL9bQT04EfBJ1XaXqh+z00mJ76/dhOqkzFu3E/2UcgdJ10bD9BuwBK4Bau&#10;WECwbm82nEUqOQv/S0FbZrL63wy8JdPoCB6hr2uKxq/ApHUUfQyE9gl0+wxIm0V3chSRwr/hvvgR&#10;XYFl6u/DITpaY+Nz4pWDCd39UeD4LX3ti3Gq7mJ3BCBdajcJImNFr5GtgZ6RdAcGCJoGk3IN0nkG&#10;ZeHDc3cElp1/Fsj9pGNG0pcZqj4wCe9ZAV6XkUdVYiljJLUflw1hYuQ67TTyqL4eQ+DRl3gvvI2R&#10;U7XTPYDelJFKS//bhkLHSIz0Wz2MJPTqO16/Fox7dT++4XTGhhNrGgnp8USef42vYpZg6BA9Rhy6&#10;2xMJvRgDLWNoOfEXXke3Evfl0WebSeuurwg/X0dHIo/OxDLZ+ll0OAfgOfYHPBf+KgidRIegLCnR&#10;Eg6eVP/frv0WSuxLiFm30tu5UJ+XkArnkxbU9faMl2iZQl9ax9SNxHl/oCBT49wI/BscTXfrTJyF&#10;HwiejewOE3SPYwXQgufkeLoTgtHkbHo65xOPH/4F4P5334wQFB6bmbbq0izEGY9C38yaGeDw94/5&#10;jzZj1amptgJnW9Ob2TKnETJEoGbM2NmN9+QccupOoq0VtJ7dg9VryS6kMPZ1GXB26zCZ0otyQgtI&#10;lpyjTTBglM9p8+tYI3Cw9hX0JStu4d03irodwwl7de0L27KpbWryV+A5vy2bbN5qPI61e3Bf3Ums&#10;9oIc0CYcO4cTenZJztPIx2rFqvJFW+sxXdiKz6f7zptCYMu3+PaNxbdZQHFxLa03D5J5eAT34t9j&#10;OTQzGxPOAJVgSwWeFe/gOiqoKzyIkdrL/zAf95Gp2ZWuUUsbrbkTsG828iy+jWOBIGX9p5h3Dsbj&#10;Fqy6HJh3DSbd+AS/YCm0/3uBzG/pKL+B9cxswYAAqukeHtWb3W3EQ/MSKNlDumgksdy3COh87pXv&#10;ylmNoL1kDBFHOT6zhZaaF3Kk5TpOUOK2ZIP0ek58K7B4SdxhxnpuOc59f4PKSSSfLqZ+3yAad07M&#10;5n9Nv7hKwGOUzUvUbSPRfJWuZ+NI3Psaz721WC/m0Hh8OlXaqg+v4NXuGdTtHE9lzkRe5S6gPm+F&#10;YHgpDkGySVCVuJtL5PZBXNd3YTfi7q36BMvi3+Fc/Q94D3xCy45vqDw4B/O+2dQv+0SwszCbc9Z2&#10;bL7U/iGidQ8EmMV0NO+kr+4g7c8v4zg9l5Zd3+M4PAT/lZXE7+6iUzBmq3+Kv/gE9bmT8RyfSaRY&#10;x1+V4zszi+YNX2XzytbtmUzo0noSp+RkpKjdxUfpvreFmu39SbY+IeovUbsVYi0/hePucXyN5bjU&#10;3iFnK2HPdXr8+zGf6U/05jJaNn9K4uEEObDNchyFZF4soWnTO4RvSqE319JccjOb8cNZ9pTow6PU&#10;rP0a/7Ut9JSeoXGToLRwlwRLKzb1cWMhirXsFPH6a7SdXUXcXkCweQnR6iF0mgcRax7La9tUPNv+&#10;Gc/C/4PA6g9w5M+l/eZ2zFf6EfMdI22ronbfCBLPZxK+NQff1Q20ndpESO3pfHFCTtpIU1aZXRSQ&#10;fDST5vXvkLwyk9jT5aTr1mK7toSI2QhNUov3xh78h4bgy/0a67F5ZOpP4bqhvn9F/VLCxQiOHX5+&#10;RkLjE5LVI0iGBF8xwWvtCYKWO7i9z4kEi1Vnhwl6dur/k7isZ2m3naP+9Aw6g7tJJHJJe9YJOu5K&#10;rBRTtfJD8CzOPtKz3VkA3kN4ny0g+jxHY13O/24eHu8rooH7Ary7NN2eRbg5j7Dq3rl7CM5zo2nL&#10;H8frB9OpX/FPBK7IoQdysQsse8z7aV3+T3SenIJn58+0bf6K9JWFOK5J2NwYSmDxrwjmfqj6/VHn&#10;+on4pQEkb39GWO2ZOTEYpwAw6Sii/th3gup1xOqWkDaNwnxBTrdEQHN+GuEzI1XOjzFLgHQUbcMm&#10;ALQf+ph40RDS1wUSptFEBHgdZfNp2fguqYMDBM+5goD5WGQXms/uoKuqgMiFYXj3/4XY9QFE878h&#10;/VJiongZwVebcTxYgv3kEPqa1+HY/1M2iLXn/iz6ni/C9Wq1+umTbIgPr8oY8j/H/uQgSf9Ziaxp&#10;2VmuUMNW2ivXkG6fSZd/iezLRPoM4AmNkiD9ma6MAKZ7DP66H0mnR6tPqR5KfsZ9fSrdXTMFebNx&#10;n/kAT+lgeuMzib7UOZ8Poct4P65jOvZr/en1jcL3fCKWbe9JGI7X+X/MZnwgPQo6h5EJTBHAjSfj&#10;n09nlcZwk+omM5qUVwDXKZCLjlB5JvA6qbZxTCOeXERKn3t6pgrAxtEdHKxzjSRd8j29RjYG63DM&#10;l9/NvttG7yC6dY1ugZ4R7JfuYQKnUdmFD6FynT8uqOwcIRE5VNfUPdu3Ebm5A8uVD3kdGY390te4&#10;dn2I785EOrzGCunpEjVGsv2VEkMbBJsL1KcEkYmRqpO/SdguIGJfQbtPYzEwGX/jcnqjgsLEZNXJ&#10;IpKJnQS9ObhMO+mIbyDuXEhv3zD6kiqXewSuu1/w2jWG7vg4CY5J9Ll1HusUwo1LVf+yK6rzjm4J&#10;7K5lxELTiDom0du+hHDbTtpenSAU2PALwP3vuP3bzJoAx1hIYATeNXJstlWVYcQTe7NK1IA44+9/&#10;f+x/vLmzs2ROm2CjrRFrQ6WcnzsLSW9ixhmPbw1YMx6BCsruHiH49Dye1sbs56gR3f3wDEGSlGL5&#10;LYGbjhO42W3GI+A3q2SNBRcBaxuvNkpV1dzFdnlnNuyIT8c3bO5H6sgU7MeNWTIjsb0co0Ct6fA8&#10;qaCHtGz7imj5HbzG+3t2q8pj1zl92ZWRpju5+G7KYQjW0oIG66LfE8kbT+OOQfS0VWJd9lccggBX&#10;wSL8RvgRYwbt1Q3B2XeYdgyTkSvA9aIQv9NMyzo5vcdXs+/JufNnyzGMwbfgH4ht+xT3nF/TdXQi&#10;3tLr+K0m6pd+SLulTk6vDfu63xI99v2b81XdFwQtItB8B5u1KVu3LqeVgKuE1J3+2vc/4d/yL9lc&#10;kH45sNDzlTTvFTh6bIJotUX9S1xNjwgVGwFCxwpUdhK4nYNl9wTSRtqenA9p2/8x4bs5JJuekDRX&#10;kyi/j+vCamx7jPv+ltY9/XEfexfvrVEEax4QanpFSGVNWZ+TaDpPxvGQbmcRqWfb6CyScTo2Fte2&#10;Dwhu+SOBlb/DvuhXtG34SMr8C0KX++M58jP+Xe/j3P4u/tz36TjzLT1PxtD1YCjdNcvobthFz71p&#10;uDb+hdQxKdHCRQTPS2nnj6V5+7eYtw7AtHcIjoPDSdxZQpcR9+/SWrwnFtKy9gs8O+QQ7+wk/eyC&#10;oPM4jo0/ybkeI1oquCm/QrR4j4xjCUGBof3cOkGgoHXztzQue4/E5o+xG8n7728g5n6G1228+9eK&#10;6eFpzHe3yXg+VHtW4vY/lVE+g+nKBIFlEW2HpxK/PJUGQWfwua5rLsNbvAXz4e/oaLtA64Ozbx71&#10;21pwFZ3Cf2Aaras+I3RnP+knJ6lb/Fe1wb7sY/egrY5A3W3c+my7dji7kMdIURUynSFunke8YgB9&#10;rtEkrnwkMfD/ysYRM+0ZSvrOdny3x5O0LiJqPYfr9macFyaSrlyG6/TPmIzH+eqXtvL9BGw1+P0v&#10;iESuC7zyaVr+HkHBSqSoP4FTCwg+W0vkmRyOu5VI3Sta9o6ho3gpzUveJX1zGu4L/bBs/5q4RIYR&#10;liXaWor75liS5QOJerfJWZ3D3fxS91FILHCTROgs8eAl4m5BnPMEjpqHpCzPab21le66OaR9ewRy&#10;h0jGThL336HxUD+CLw0HuRvLpX502/OIuO4Ruz+P5qOjCZQJ9kL3aLs3k87IBbyyVW61T6J4Mr67&#10;EhqFP9O09R1w3s6+m+na85X6yVg8DwUML8ZovL5N5uwUQrkDaV3xAe3F69QOA9WHN2Ba8QdSV7eo&#10;/whW179N+prGYs7XeNd9RHD319n3Q8NFo4k3LKRDjtZYURwv24819y90Ff9E5sm3WAolrsoOEH2S&#10;h33574jvV788KChY8wf9/h2hG7PwHf2O6L4/kbr4A+nHowhd+JT4ndGEr08gcPw9HJsE6efG472+&#10;AuvGD0ncWI9N/Txqv0egJp9E223MJyYSfrxTbXieuOC3bf8QIuWyNU3ziQv0Q+FzhFufE1A7+S3N&#10;AvgzdKQWkLaPIlY0kL6YIKh9THYWKGyfBZkpsjlTiLcINiMj6Q7PFCioj7/8mkyLRKbxmC8jkDIv&#10;wXfoI3rqZ9DVNpTwvU+xXtJn53yS4f4651j6BGMZ1yRB7iRBiYCpbzAxUz9e9whaMmMlRnRsfIj6&#10;wU8S05/Qm5pAu7HIwUiT1TWQbu0XcM7FVvyegEzA4zPKN47e9CD1ixEq+wjBzXCVZ6Sg9QvtIxhr&#10;XyjI28jrTgFe7yj6BG0px0/0vB6ajbPWk1pMX3ogngojYf4MnWu8yizYC87H9WwK6VdjyDRPot2x&#10;nT7rDBJPh2GReAnX/kDGPVqwKrCNGu8o/0ymTfs26t6t+4iFLwje1O+di+jOzNO1p5KIzhdYFeD2&#10;1BC03sTblkfIu4FUpzF7NoVIxRw6PEb5B9HbK/Gdke0LHMR0ax7+qtn0+GaQ6dV99EwkFdisNlkj&#10;4ShBprJ0BpcRalkp4SOx7dwt0F3yC8D977wZQPWvAXyNWTKXsYCgsRpHU1UW7P79KtH/+WYA35vz&#10;Gedy2y201pTjdzgwFjzYjUdu2WsJMvR7yGmj7tRaAi112KteYDs6C2/eFCnNQoGbIE/7Wowy6LwW&#10;wWUWNt126vbPzEJW3dH5UoQVAiG7IM+F7+VN/Dv7y6lOEMT4slAaszdhPrYQV84QzOdW6Vy+bFw2&#10;u9WN2eVTOVxEGl4SPb9YzmqWgM8IeRKWgR+BddvP+PaNwn9Kg2f1H/Hlz8d7Zx/elto3izgubsR/&#10;azeB51dxHZ6M4+xqHO4Q7qJjhM4sJVh0CNedIyQeyRnP+z2O+f9IXIbXSKFl3fIjoWsbCQoYE5XX&#10;5GzkZA68R/hIP0yr3iV6b5kc6iQCr05jbSzFa7fLObfSeHIy7k3/mcyhz+l4PIvWw4sEg7qe/TFh&#10;UwVVe6aTMD3H46gmVroWc64cSus52l+cxzL3V3IOb9NxdyudzYUEHmyiMW82dVsH4zo4Qw5wD/Ga&#10;GwK6i8QcR4nUy6G3zCHkeiVIvJcFifa6tbQ/nYRDTsee91fsOz7PLtToubqS0MW1aptR2Wsmn5/J&#10;ztTEPFY66gR81fcFNjuxnPqEmoPjqd0zVvcsENW+4XOTsu8BmuUo7Qt17wcG0nniK/wrfkVGwBfb&#10;+ha2pX/AsuzXmNf+Bvfqf8S56P+LZcmvsS34J23/gHv+PwjC/kryzBxiu77HuuSPRA4MFVROpnX5&#10;n0if/oGmtZ/RtOFHancNxnpgPrG7uURvraPv6UYy17VdWibo+4q21e+RvLGQYOEmOpuOEK28gvnq&#10;RkKVl0gG7uDzVsqB3xfELSdUeofmSxvprj2ER9DZtn2gjPweQdBmWtf+E+33B+J8slVOsgynR0Bf&#10;/oDAxRV4dw+iLXccKZXBvu4rPJu+x150nEjguepNguL0MjxF+RqPQfX7oPqzCV/wlsTGWjkmGfma&#10;BYKRP2Yfx3ZenIv5yEh8536i27SDZN0+9antNO2dRMZ+lvDzmTgK1xCx12J5souIu4xg/JLAspyw&#10;U2NPfSry6CeSlyfTlDNcwLMQ353leF0tgspW6o4vpuPeWhwHfqTdSFN2awqWTZ/hvLRN/cwt2G1V&#10;X5osBziHjD9fkLhfsH8JU8XdbPiUeOwgyegJUlGNF9NKAlUF+NvKcT/cJ9iYQWdqYzYlUMh3RQ7r&#10;FqnyGdivfIr3wSxijca7Q9tozJ+mPnsE54Fvse+dIBhR/w1dI1Z/hvCzm9RvEXhUbyF8ayidL+YQ&#10;VHm8ZadVzxPwrP8Mt0C2vflHUg9+xrbhXXwSBIGdAoANf8F5/uNssF/bsan4b2wXvP2NwK5viBug&#10;d2skqbP9cRwfQnTvz1g3fECy/ijpeC7B6s34yyYTezyT7uLvcWz+HbGbs3E9306ofAGdNyVQ7vYn&#10;uPcdnCv+IjHyLpFzP2LbJAGz9I+kDg8luOZvOFb9WgA5kfaq5bhuTKWndjfh+1NpvyXYufi9xvkK&#10;wns/lL2ZRF/5SaItBwR3g4k+XkqkZI3E11I89z+jo2oM0bqF+Fs20hWYjl/jNGTOIdS8hnCNxGDb&#10;eOgYQK91iOB3uQB7EV3pJSTCy+nonontxDgCl0fSbjzCE0CkwqMhMkJ9+ldgmknMOZHX+mzb8Gtw&#10;LyBSNkNl+ozXziWEKubSlxIMlvYTiI0m7R4imJpIl09A5hog8JKgSP1M7+tB9CUnkgmNJ+0fTrLl&#10;C153jMmm7Yp5BSax8aSc3wvKxtGu43qiE+ntkOB99TV9IeMdyFF0MpZM0sjWMITurv4CoaECoRnE&#10;LMbs1CJdYyh9grguz5RszLU+Iwdrj8CyeyS9gqj2tBFD80dexwbSa5+RXTDgv/sNnbElKvtUmk59&#10;RnelsWJ2Ft2pObQnxxGtn0SPexnmok/wVw4j7JtGV2YBPYnZAreFxFyqS2P1anKa/NpxvM0FhBvm&#10;ZuHvddoIQbKcbl++2mo+HbYJgtyZtPfOoatrqcZ7HqmGeWqTVepXG0knjDiRq0n5V5Jq3i5AF1DH&#10;p2qczCGaOEbYf4Nw+BKpdp2zc9YvAPfL9mYzgCn7uFLA5bS0Yap8gUew8/f2/Z9txmyZ8d6bAWw+&#10;KWRL9Ss8UoFGcvrsYgrj0aXDCNbrwVv3AtfTy0Qb7mFa9C6hp6flFOxZAMzOkFkNEJPKttswOQOE&#10;n57FdWWjYKaBpl1S1B7j/TgbTqt+czTRskGG9+oawdQqwZSP9saXlC/9Gwk523BV4Zu4Z0aAYYGq&#10;y+bTsRYNkMfUrPxEDq5RwOol2faSltMraN34DcnDE/Gs+hTfnqHY9g6XqnyKr+gwLp27Ze9UwVG5&#10;7tFM/YHZOA5NIG6qzwJr08YfMG0eRNxnwirg7Cy/iHPOrwlfWUcofzrBHd9i3jOKqKkS04YvCV+W&#10;IX4qaLu5hszxWbhW/QlHwRgp3H1S3nUEn5ymdccQ4ru/Jlo2l4iljKYjPxJ7UEDgziRcDTcEydWq&#10;g2Y53Nl0Pc7BtOMLOp7tz2YSCB7+hp7sOzlD9PlvguVJMsB3iFuaCKm8za/ukLBUY3u2i3TzKSJ1&#10;U0jUf0+ocaZU6GqSd6Zg2/MxNXsFP3e2CBLukai9R/DeFqwCkZrDC4gWHdD3T4hX38N3cjHmXeMp&#10;3yOAOj5OoDuGUG2BDPZL1XMLEbWDw2VWuzXgEeSFAiaV5zqZB6uJb/sD5kVv07xtMJYV7+Pc8D4d&#10;T3NQoelwPlM5rxCpyiF8dwYdJZPoKplF/OESPII3y5oPaFr9Do7lb+Nf9Zac44fE5JAtq/6FrluC&#10;hRI5wBcXSNcfIXZZTuvgCCz7xtC88XMaVn+KI2cwia2fElj3T9lcmM2bPyKw/WsSl+bivbiKloOC&#10;fEFfpO0OnY4TBEuOYX14EvOVrVLF6sPn1uPIX4rtyHT66o5g2vWDRMCPRGpy1Me3SCDcz84ge67v&#10;1XWHE39wkKY943Xd/qTPLqZxtxT6i30EvBI/V3YSLDf6rMSQxqVL/SzsNUK6XFJfnkv6wSQd8yVt&#10;8/8/ZARvoXOf4bo2gIggLeAsIdW4GdP+fiQrr6pf7cV9dTgdjn24ni3C52vCEyjBH3hFyPNIIHoU&#10;57XRhAvn47wwm/jjdZhvrxCMVeCV6HEWn8QhGPZfnCWIX0ZXwwla1n+IbUt/2tua8LurBPtr8FeN&#10;Jah68LslplouYXkmgMgGM74vp3Mxu7Ah5JToqVlF460tpNwSYA2LiXo3v8nK4L2vsVVLd+tOgf03&#10;+Aun0x1U3ZkXE2h8iOv2OryHBXfX5tMuJxZqWInz1Aza6wVUlyTsmksw3d5O1HGQTOV8TDkfkCna&#10;g2fbx/jW/Ybe+lE6x0DajRnHg58QPvsDicZ7pCum4zv0rQTMNVrWfKjzb1Nf+ojkxYEC4BGYCzTW&#10;80ZiX/YB9kNj6ayfT6p+B6FXW/FJHLhO/UDw2PdEjozGk/cDmeKBRC+9R+bZvOx7jZGzum7+OxJJ&#10;35O5NkJg9yWRy19pnLxP5qr6xxP1meNjsOUMoKO0QGLTyAayA//Z8SRLD9C0U6C58V8I5v4O39G3&#10;6DFC5JwajvfWfIK1o2lvWI7/4XyVfzEJAV1XaKpAc5jGtwC0WdASnqd6XEzGNwn79a9wn/mBLoFC&#10;Z0Z1H95NX8d0ekwSILmDBUTToW8QPY4RxJu/Ubn+gq94HZ1RjbfocNwn3yFtWiyAFRy1LMJ2dyW9&#10;kfnYHwwW0IwWRE2lt2twNshuT8JInzVGdfy9rjdSsDYRf7URoHemoH6kBMYAXsen0OEZgrXke173&#10;6JiAESvQWLWqLTOJaO3PAs/xdAi+unrH656+FLxNlCAYS2/PNHpTI9Q/lmdXo9rvvQ1GMvvXw+kR&#10;2KVdEwR5um6vgKxnuMBubDbBfrtTYBkeJjv/Rzotg+hWucPPB5MyCR67phIPLSOR3EWXfQ+mkz/q&#10;uzV4qkfR93qszqvfjP6anCKoHUyv/iYbfyZVO0R9fpiAbby+G0c6vY54ai3p0CUc97djUl/p61hM&#10;T98EQeFSOrxT8VV+TqJNfcypcgoEI9FjOF1t2GQf09FNxNxj9f1ijZ3jxGLbBH7z6BAodgmIu1MC&#10;yK5fUmn9sv2XzXjxPJs8XpvL6RHkODFXPcNjpIP6d/v+R5sBXll4098siDndWIzViM21Aqdy7aNz&#10;C+TsggZjP7/2M1/Lxb79O6nOI7hqq7DUlsppeLKrTg2gNOLHGe+zRWzN1G4ZlH05PvLoJD5BjfGY&#10;1G48ktV5bDd20/n8PI7C3TgPThQ4zMG5Xyq2rJDa4ysFfY26fkjndNBWV6KyGe/sufAcn0fkYYGA&#10;03g06qHp7AYNKjmlx6exz/kHYnv6kTk8Guel1VL5xViOzpejsdO0fTQ+p19lsBKtKMaePwPn5a1y&#10;nnbs+yfhO7eCePlt6s6tw3FLqn3fYMzzfk130yPBzU9S5R+QuLMPe+4Umg9OI2E7S9BWRaUcefjw&#10;SMFWfwHrIZ1rGO78ESRuGQmtxxAwH9c1AyTKluI+LyeV14907UPctQ2CODspewOWLTL4y/5Ax76/&#10;4tz6tWD3e5xnVhJ+fFDO7iRNl7YRcRix+dRGVosgrgRv+XIB6B6Ct7+kq3wI4eJV1O0diW3/XIKl&#10;V7OPqUMC3/Cr89iPzKdpxzi6S3JoLz1B28Vt1OwYKRAZis94d62xXOVskdLNw1OxnICMks9cg9Vl&#10;FZT7BTI2UtYaAi8uUX9olmDtIzns/viurCFUfhNHaaFg1Ag8/Yr2irOYVvyR5N6fqd4zgYaLm7Ph&#10;U+KuFu3TiKviNL5XKwXX8wjXL8fx0EgwfZ5M41kB7l68R6ZhXf0lTWt+jcNIYXT4J+KNtwl4Atjr&#10;7+OvL8Lz6AyuV2d4bbuQXeEakiP2FwzCveFPBDZ+gnndZ3iNtEm7fySQP41M2QHcj7fTVb0Jx8XV&#10;2RWOlmPTiHnuEHhUIAA6iefkbMJ3VtIu6GhY8THuPDnSqu2Cju1qv1tq2wuC3ymCuOPEbwu4l7yL&#10;46gcU+VpTGemEHxxGd+NfTifnle/tGMzMm64Gwi66wRFhYQsObTd3kTqzgI8K/6AZ/ef6X06CP/x&#10;v9J8bChRZ41guSi7itR8LYfE0wNYD3wNbjnb4vlEXRrbvpcEY3ezYy3iKidxdyym3cPoLZPDyftU&#10;UDICb+m17IKLUOsrgcRYUreX4Lg3jHYjcK7GWPP6jwk8vk7S95y0Nxf/kwHE6wrUxk3Z1aO2J3sJ&#10;2Y4RDhhJ84tIxI7SHjosCJ+CpyknG1ok6VxPsFlCIX48+9jV9WInqdZFpJ+Pw3vye1IvxwmY5gkO&#10;X2GEA0rcGKcx8YVgfAPRSjm52uO05U0nZq+mreQWfk8Z1rNDBZe7SEm4eNf+I/5Fv8K1/ydo1phZ&#10;/SeNvcEE7yyl5ewSgkVz6LOvxbX+LxJUHwtmyrI2KXDie4KPZtLleYp788d4d8nJl+YKiH/AveXP&#10;dLfMIXDkB+xbBX1HfyTzXCKlfCmenLfx5A4idW815n1fEywcQ/TuV2T8g8hc+hLrnrcInB5H7Mj7&#10;xK8MI3S+vyDwK4L3R5CsmkfszpfYLv2ZxLNBdNUPIVrSj9iriXRVzsZb+C2x4+/hOvgH2h9+RHvN&#10;KPX1uRK/wwlUrSbhv4elbDXtEfX/mMRY40K8xnuPjTsJ2WfxOrSUtn1/5nXXfGLxo8Q9GgtFk+D1&#10;RFz3BEedk+lMjqXDLwiLGDk5JxJq3kGsfBvd6YUkXSPotSwhWSthVvQFrocCsmYd3yGBFB+dfZT6&#10;um8qPekxAowhdEU0Zur6C4LG67tBdHaPFkgJOl0/0+PTd6kpvG4fRoexKrR9BKm6cVkA7YgO5XX3&#10;CAHLXJ17HCQ1Jp8L5lLjBGw/CKbGkE4Mzi5e6EkIrtr1f+8M3NU/Zhcu9DBE1xTM9YwnHfyZpP8H&#10;3eNoejpUBouA0q9ydg+n17FI4+FzesITyIRW0NejtnItI9p6lE7VnadkHJGm+XT2jiETE5ypLJmk&#10;kSZr7pv39BqHkXHPJeVTOcJD9Ffliu1S+Y3FQwdxPJqiMi/UfY6WzZpJn2cqXrVnpnGL4HI1mY5l&#10;2n+rxmJxdkGf210jX7VBdT2Knu4ppFMb6DQWO6TW0dU5h55efd83lr4u1WFw1C8A98v2P24GEGVD&#10;hQi+7E11uBrrcMiIG79l32ETiP13+2e3vz9bZ3RKs7aAtYHWqgoCdlvWYRjv0DhdbpKPjkvJf4fH&#10;YwCUE68RIPhlET5rS3bFpzEj6HL6aBE4RetlSN0+GvZPF3RY9bsxY+jR/67sy+s+nddWfIr4xVX4&#10;8mSQ9sjgPj6KSRAUdjbp/H45QkcWTl3VZfjL72TzDjoeX83OHGYfGR1Zgl/7RRy12Ba/hUsG3brx&#10;azqttdTmTqP55AoNvhfYDk5S+X0CXGORgSebxsekLVJ6QY7hAC17xmcflyWq7tOwd4oc0nOcAjjX&#10;gbFy3BNwbemHc/E/E9vxJf7CvQTNN1WuUuLmeryn5DhX/gu2VX+m656gdcc7tO38iXBdjuqxMFvf&#10;gRbB0VkZnccCrbwFxOR0ghfWYFnyZzq3f4Nl9btEz79LV9kuXB5nNnae89VOmq5tFSy2UX9pPyHj&#10;0Vz5XgL1cpDNy8kUf4dt619oPDQHf7GMu6U2O8vp8wZJPb9E43YjKv0suor3YTs8jVe7JuB7kEe0&#10;/IZUczmemlfYKuTY3W14mrcTMZ3G+tII59Kk/lNP2NqKT4Bdt20MtUeXESo9K6DdKmhbj7PmMmFf&#10;DaZqOWlTE9aap4Qt9/HZnxC1lFK/byb+S2vptlXgfHSOqrwltO0WJN3bQbv5Ob7mF1ie3RF8PyTU&#10;cgNL0TICNSv1vX53nON14LbaQFB0ZgbNc/+ETfcSub2XZOVZIs6zpO0PaLpxBHdFAeHqAhlmQeSj&#10;LbSteYteQWrgxS2spxbTpjZpm/NrgaDq6sgAumrmES8+QOD8cmzHhwmC7+l+HlB/Yi2hohwsBWOI&#10;HJ8l5y+Q2K12LdxD+OUOwk0HiTbskOOehfWEFLm9Fof+NiwTQJuvEn6RR/3OSQRzh+K4vhsj44hb&#10;7e4UGIVczcRCF6T41W9MT7Bf3oX/0CAal/8e6qaRKvxZYPVbCYgdhNwVxCtvUp07is7bM7Hs+4le&#10;0z5cRvYA5xbC0Ut4vepz6h/+QLmAeRO1q96Dp8vxXBmbXUBgv7BL11QfcrZgPrqIWOE4XNeHEXux&#10;W4CTh2XDF7Ru/FJ1tE2Odqfu5zMSj1dq/7Y347zymtryIBHvDl1D9RM8g7v+tODtDL7qySTdm+mO&#10;7KC1cATd4cuYbm0iHrlA0roZ99mfSF6bTKxmBIGykaT9d3A8OULm3niigrN45XT8L9fiuCtRp74W&#10;bqrCeiuX2MvtZFq3YT43Gfvq3xLZ+w2+rX8jcPgjemsG0ySACjw7Rbf6nXXvD3RXjiB07mPiN3Zg&#10;PzoHjwH7zxcIhA8TFNi6t3xAzHhN4vEa0nfH4Nr0Ls7tHxDYIaF0bDTWw/0kIDbS0bCC0EnB4bEp&#10;Wdvh3vMl9t0fkL48UPc4EZPKETg9TfW7m6bVb9G24zPZiWmEXm4hXiUIfTYF575v8Rx4n66Ho9U/&#10;RmLf9xWhE4NIl+4iUXFQADBK4qk/id1/o2bfIIkz2cZLs4iUFAi8Tkoc7aQ9tRmvsxl7nZHT+Sju&#10;0sMkLLvJdE8W8AoGozuJli7CdXsUzUc+FiQJQLoH6/M3GNkUeuLr6LANJ+b4mT73AsH4E2LuOdnU&#10;VmnHtGzKq9dxga93Ii0XZRcejScVGJ9dMepp7qe/giUD6JwCs8xIulIz6dZ5273z6DEeryYHCrDG&#10;0pkxQoVMJx3/kXaPxuQrjYdTP/Fa33d3jKRPINbhVZ8OLBIgysYLVo3wH6nIIF1DZXhtAKPO0TmJ&#10;RHgY3cHR2Zk+A9T6jIT4vcYs4Cg6IkMlbn/UMYN1bQPsBun8g0nUfQtRifOe2XQnZtHjmkomrK1p&#10;O235A+i1Lcqm/Oo2yts7ia7wNJ1bgtu/jIzqKJHMzYbzibsWEXQsFLDuFVROwfuyPxnBLp2j6U5t&#10;we+/QaBUfqle5+rYgidwmZD3Hp2dqo/2RUTCBWS0X1dCkJaeRUdqGR1dxmzmGN3PBH2nLSMwVZ28&#10;7hxJKjRffu/kLwD3y/Yfb1mIE7A5rW1YKp9jZFb4r++6/f1j/v1mzMpZjZkyGXKv3Yq9SiBjNiLf&#10;W4nWPaFq+WdSc0+wFZ3UtexvZsKM1aeVTzDXGknBnXKoD7GfmJt9Ry9oaaFm/+xs1HyHMbtn9xF8&#10;fh7n8+sqrzub6Ny+TXAkUGo4tZGukmOY935L3PpS13yzaMPiEqAJ1urXGOmr7uIqztd59NvjAmKl&#10;17O5Y0Pl17AvfR/P4v8f3tUfyqFeJl5xG6ccYffFBXgvbchGPXdnHxmrjG0NBPaPom3TzwQ9FlJG&#10;PLsV7xEy3g97cRG3MygQ/Ab//F8RPjCENjkJ5/pvcG39mkTlPdWx9rGW4bYFZDwuYMv5J2I5fyJx&#10;XAr+0Gh8ckqJxjW4KvaoHnUt00OBy34s6/5KqmAWtrn/Gd+63xERuDkErEnTGoINGwSHW2i8vIeQ&#10;VfBib8TfJMi6u424YDDyarTU80456Hm0bf2AqJxy4Fk+7pongkm3wKkZ98PTtG0fSuLoZKxHjBWg&#10;wwg9FLS57NgEdw6PwEKO3WOkz2osx/dkB+kyldPzSOAdIKbrWW/spGXTEJzHZhGqe4DP45DxKSdY&#10;tlzAtC/bZsYMsNNZpXOV4ah/QKT2DEFXNfbnF/C5HNmZTff1PTRuGKiy3xZs1+j7SmJVD7EWLBPs&#10;TMYicDYySjheXMnm4nVVXCNoJP/3nMTbtELGc5XU7XHaTWrb3Z8Q3fkBttV/oHXBn3Rvk0hX5OB7&#10;XiCYrsB26zDmx5dl0Ito3fAJ3rMrBBpuldtNpEEAf3wGgSPfYtnyNuErQ1QnB+ksP6u+1h/v7WVY&#10;zq0lcGYj5uIcuuou0rhtEO0nZ+Jcqv1vbcRyQ3B3ZS7Rm2NwFwyibscPxFue0NNahHnnl4LbdURC&#10;JQLkLZiNRRJ3jXdjBK+BF/i9JYT9d0nFBZqmnYS9ReqbR/EUDMe++Z9I3PuWvrLhmBb9v4kXfkGs&#10;eQsx212C90fjyFUfPDWJ1MM5uK4aKcM243ftkTCqzr7bGfQ9Ie26TqsERnvJWjLPdC8aT9ZdIwX0&#10;rRJCAr1Hutb9OUTvClLyp9Eu2LXsHIBz5yA6ajaQsC5TfY3Ac28+Aa/gXULM01RKxHyYuG838ZrN&#10;dAQuSfi0CgzLifr2kfQLChKb8JYL/Fr34XGbCLUeo6N5DP4zI0lWrVFbDyPyuB+dZZMEHxtkP+YI&#10;jP9Ee9VoAo2nsZfcVh0+w3RkIW6JjK5yjdPjP+E9Iwd55yCpm/MEYr8VYH1Mj3Mvna1nJEqG4sr5&#10;nszJ74nc/5JYxRxC14fS8Xgc1v398DxbTaJG/Up11bJJddIgsXRWom5Hf0IPdggkdfwK4/3St4i8&#10;2Ez74wkETk0kUChxcXUEmQvfYF+h304PA98iWtcOwHxEAPfk+P+fvb96kiTZ9jXBv2LeWqbv3Ht4&#10;77OxmLkyK6uSmZmZmZmZmZmZIZIigxmcmd3Dwz0iPOibn3qe290iMz0tZ/o81oNJZLqZqakuhfUt&#10;hbXw7BpBwsTOvD8O/64OVB0foHFFEPF0nvIryM9/oHr4iujujoJGGVXX1Ibe9iJweTSeWxuoXPA5&#10;6XcXZKDcJvliFq5931K26Rt855cTqllDuOIKCadk7FK/LJxO2r4dQkqjtieei4Kb2Dza65cQql5N&#10;KrRZoNSNRkFSa8sY1fMigo+/oi0zUu1+DA1NC/CW9iZZ00OAMoK0bSh1jrs02CdrjPse98GORAv7&#10;0FTfgxZBU2umH3WejtT7egg4BpKOCjxaBCMNYwQ8w2gL9iSUI+BrlzH72JxEHSTIGiCYGah7owV9&#10;wwQrA2nQ+23tQ0inJtHQOF95nkTKMj27tyxc3oFW3WujJ03t/WjTd1rMrJuJn2rCcQnQzAnY1mb9&#10;bsJtJUbo3lDdU/5MHlv7EK/rQTKt8dB7l3jxBELFQ6hzjSUTUH0JCA0MmmXlePVGIh4TeF7pKm8m&#10;wHwktof6zHTB3UISgTlkEkuI53fGeuUXWlpGC07na1zcRejmRKJV02SQ7MCv/hsOX9e9eYLWdaTr&#10;1Bea1fabRpAMK0+N5qTsCFpMmDH9pWUgGYFufaMgNC6Qrh1G0H2U+vplJP3rfwe436//35fD4cgu&#10;LZrg8NX5r/FZKqVsDbQYtyCCqP84qfp/5jPOeP03bjfses7EODVLnq7KMkKFOdQs/Qn/w/14nBZq&#10;bx/VQFKQnQkzBxCMWxG/Xd/OuUbZ+u5SnO+DoUdyLr1316F0fQ4Lbk+Ion3TpOxrs9Z+UDDmP7cE&#10;7/bBgo0hJB4foLFEEHJtGdaLWzFhrMxMnPvsEsHKZeLv7uK8J4BT2qU7xuD3KM8Cxfz9c6mXFR1d&#10;+xXuuX/LHmoIazB0H52Lb/afCDw6oLyq/C4/Jtarz673jkzDv6mTwEdwYanVYP0TjjXds8u3do8T&#10;z41dJJZ8SGTG/8C1pR8tFU9xLPmLrp9I5MzTd18LtMqpPt6VzKNhuOb8jcCyH3HtH4v35UXqXowm&#10;nr8Ta+5zgt5i6u8Nxj/vH3HP/4CUrH7/jH/Ad0zWeOVa4uVrCTlKsOXdIVkqZXlmDOHSG5LxfuKv&#10;pxK/0A3XkTGUr+9E4wuzAXqD4Ok+rndvsiciI3f3U7m2L5EV31O9sTuW8+torHqVXRrLLr2qTk20&#10;DYfAyq6/Tl85ddW3cOUsxPboOKmih5Tvm0zRzikk354j6i4R4JnQXOUahK5gk2IMGZcUzpAugb3q&#10;20Bc0FFBJHieQPktqp8cE9AW46oqxW13CTRsBJ6fxrl9ELbTCwir/h1mNte0FY+FZMVDLGe2kLdt&#10;HPW3pMTe7iH07nbW913AZpw6m/BNzwR+q6V4FuPb96nq63vaH8wleG4yltn/hnPGv+Fe3UVAtp9M&#10;7WsKLm0VjJ8RRCygbM4XBF4cw2+MGAFsyPYW7+PNJJ/NF+zM5Z1AL7i9L+59UoSuHFxvH+K6uoG6&#10;J2torFA7vzme4NFOOBd8QPKiQKB4E5l8c4pyGJlLfYjs+BTv9SF4C3bhebqW8M3uUszrqCs4TcXq&#10;D2WYfCuIOYg7VIzX/wJf6Caxuj0EPSeJenYRjtwlWS5YP9RREP+hgGERtWs/JLD/E1o8E2jyLSJ1&#10;ryfu5f9I5lV/MkXDqL06MzsTFrbvwFN7Cp/6UTh4l2DoJfYbMlIu9qMhfweOo1OoXPwDsbyb2GW4&#10;RAXK3sfjZCCtonhdL5prrmE7NIqyNT/SXDGXlG2N2u1A/PfnqF0UYhPMe2vzpAQF5KWLBdU7BKin&#10;sPyHUeWpPE57TG3FMYv6mhUq/yI8L84Rfr2IpuBuwcsoYk9mkHzTPeuXDN90XHeHkaxcQuSm8lg5&#10;Fsv1RbiOzSB0ZhKhixOw7utL061+eM4vwHlkDrUr/yYY20/4ofJ2fwqucz+r3kbKcOmMZ/PXeLZ+&#10;JbAdRORCD4KX+pEqnUimbDrO/b0J7v2W0NV54J6Bdc/HhE9PJfl4OfbdX9JwtIPGmw54BPTu7R/T&#10;fLEnddd6ZF2b1D0YQnhfL0GlCRMl+FIb8d/bSfONRcSvDiH1bi6xon3UXB1Pk/8O1Tt64D45Adfu&#10;QWRebiP5cArBm6PVLgaReDMT99XV1FwS1J8VHBz8mWROPxJPxmG9Pi976Kpu4wAil1bgPzWeeO4E&#10;LCcky11DsZ/7moZHvQSWP9IWnkE0OCHrULfePgR3mfqD5Ol93JFmAVRrZoIAdyDtgWHUOUcKGJZi&#10;IjW02mdRV9iD2IMe1LsEgW8k95u/qn+PxPXwW1pDI2mtn05L++AsfLSb4Pdm1igtwBKMZTK6Iqp7&#10;62FMNIXqoz+rzscAg/RcLxpC3fXtocTfdFZ/Ga7+OhWUx1S4C+1tw2lqGU9b3UB8xV/TUm/chpi9&#10;cmZmTLDVbBwR96GtZYhgaCSNqV66N5iMu4tATnkQtDW3masf7c19BJkCyoYpkJ5AW2Iy5TdGUv98&#10;JE0WAVSmv34fRzLam3hgMEHLbBpDo/T7JOqbJtOcmUhz/Rwa6hbSEJ4kIJ1Gu3swzgvGd9s4Qd9U&#10;GpMmLJbGmLdDCVUtJh27QJP3HiV3FtDonkqmWe8pjXR8FG31g2lqGiSwHEJz3WDBrsAz/X4JtSm9&#10;hEx6DknfYjylKyW7k5LHDn1bhnLjyt8B7vfr/+oyoGbPuvMwbkEsVWXYywrwmsMDRpH9f33nf7/M&#10;7JSBMgN4Zr+YTdATEXxVbB2JY2M3DfQGCP1Zn2VVx+ZKub6fjbHrOeMcNvj4GO6L67GXvpYCd1N8&#10;eJEs+WKlG8LmtuKy1EiZm+UCv6yne1Rkg7/78Dw6Q+3qjoROzCRqe4PTVkLAXonl1Cq8V9Zml2FD&#10;LiuJksdYbxwgXvEa5+UdStNPpKaY8KnZWLaPwrXyC7wLpbhXfoz38mopl3Ksc2TFv7qqshh3Ey6B&#10;jzlwobId1uC+tb8G9SkCw9tkbq6iQkrPnnNDgOcgUvIS26w/E5z5T0QOjKR2i6y/bRoIV3Yg8Gw1&#10;kce7lL++tFg2qxxdCWztgW35x9Rfni+rW4P3ub6kqvbgenke27IfcK36hHTuWWwCx8DWb0icHkiN&#10;lEi04oQg+RxBlwVf7X38Jhh81V7iJSOybkVcu7rh3TWY2EtBc/FqAk+n6pnd+LxWAYIgbnUnamb/&#10;FffmnsTLHikdJzZPGLfNiq3gNo7KPMGzOfTiJWA1y+QuwfZZErYVhAW2lmW/4j02W3VZnXVoG6gt&#10;0vsO1ZEN77sdhJ+txVFVkJ2FNfFvTbg1m7NcAFuDI/Qi6zLF7zXuKM7gyxUUvnum+vbq+69wClwt&#10;L29JaW+jbPswwvkv9X2/AEHt1B5UGzUA+FzW+SMsx2dSvXMc/gub8d7diq/oHuGA0vXm4vflEXfm&#10;Sq7Dca7+Ad8JKaW8i0RvrsOx+kdsM/4ocP87kfW/4jk0jlTeNkKXl1M742+Edo/DkXuHoKDS7VWZ&#10;3h4gnCvrWso2/mwn0WNjcJzsjO3ECCkiQfuLzYTy1uF6vYlE+V4aCtdRu+ID/HsFC65CAtXv8L65&#10;nj3k4lr9M449srIL78rIuY592xcEr8pKr32FRUDs2TWA2q3D8D46Su2zUwQsxwn7LuKvfZANZxRV&#10;n4iqrfvPDaF6/r/S5DqF96KAZc/faCruJeUxVnmaKGPlZ9riS0hbB+F/O4JE3UES0T1EqxcLck9J&#10;hjfx+t4RsT2hev9XJF4dkoITSM7/UvnZQMDjJ+B/KwUlAHksAFklaJX8gtcFfRs70lQlIAmfxX5t&#10;Fc4z/YgUyVAycXOdpXhzlwoSc4iEj1Jn36Z+qXpVvr3O6wLRSbQFBTvuYdjOTqR820DqYzeoD8n4&#10;ODuOyJ1fsicfqzd8TeJGJ5pTuyTXBTKGZpEu7Itr7Zf4jvelMecw1i0yyM6PFOSMxrXhF2LHjG+x&#10;XOzPrhAK5ZEq3Ipj+080vBLovRhO6vkIrLs+FlgNJLTrVyK5i6g5MZW03q97JOPp7q8kCnvS8G41&#10;yef7VM5PiV8egmXNFyQvD5PRMJzwwY+yWx88Wzrh2NWD1rtjid/agm3/KNprRuPepn67qzfRzX9X&#10;//qK1NOlAruN2ASUda43eI6OI5yzB/eFMQLhY/hOzcS34WMCZzqRuL0Q36ONxCN3aIlvJHxG+TzU&#10;F8uOfgRv78C6sTe+nX2Urtrsxs5knvSkeOk/EtzfkUzhdFLHu1FtZh+No17/SPyvv8f3/AfBykha&#10;KvvS7JlKW2C2gKOvgG2IIFdtJjIQEkOo2fg5LeUCsKpeOLZ8kV3Wa4zNl2HYMQtPjcHRpEr6q39N&#10;FBhJ5t5u0D6CVKKf0hpNvbU/TfGetHlGYrtsQnIpD82DaEkOxv1OaSi9endvUmYPXXQ+KfcUWpPL&#10;aWwX1GQG0G5Okrb3pSHQl/Z6fZt+ZFLDBYmCH8FYC/q9WcDYPoCGeJ8s1LXqG2b51MzqtZs9cvp/&#10;e1N/mhlK2szKpfWMoDIdXUizc7TqtpvKZZzsDiQZVFqNSl+w19Y0iUTsCBH/VcHTElolj2RgHOlG&#10;tfHEIJoEb4HiEdn9fCnBb33LXNLumUQKZEhEL8ko1TjofELYu5PWlhk01M/TGCQoltybwyNUjv60&#10;NEn+qaG6Rijv0yXDuWTq55OMjaM1rXEkLjBNLyVRP1WykS54KXk7Zv8OcL9f/1fX/x6ZwSEQ87nc&#10;+Kw1VOTl4svC3fvl1P/zJdX3MVGzM2sul/7twXZmJS3P92O5sgWr8dBvqcjOngXstVnXIj6BogG+&#10;iKOG3PWyyARIIUclVW8eUmmc9zotWcjLzgLd2k+i+CEhew3FW8dKIZrA6wIKtwXHwo+xreupzlKN&#10;r/pu9vms09QdQ/FcWkPFeVnCpQ+oFmyYsF3B6iIcBv4ubaTx2XE8T84JAEYQPjmH6u3Dsa/6hWTe&#10;VdwrviZ6e7fyYA4x+HEIHmqPzqNOoBIwfuUWfIh3S3+cp+bRmn8O596JuIrf4n9+Fu+Mf6Du6FS8&#10;izQo7xxMjSzt4PxPso5t45cEX9enUbp3qGDoAgnBkH3Rh7h2DCHwfD3puwJKKYvS9VKID/YQe7dI&#10;9VEqRTYJ79YuxF9MofnlLqqM9/+ii3glk3DtFqLFUkJvBR97BmE/o7IcnUv09TFcV8bRXL5JCnyx&#10;BlUBzrZhFM+R8jm9kPra4mxdl+fcFZzVZOvDKVBymWVYE06sooTq0ncC4yrB4RnCZ7sIqAbJej4i&#10;q76EmgvriVepzJYCAhXPBBX5uF8sJWq/IxnbBbQurMUFWX+Bpt59LgNV+ZKnIM7Mxtn1rq8Ed9FD&#10;ArmncRRcx2uW9AV8Jj6g/e1DYi8u4Tu3gKozgl/Bgc9bQFBgZhw1u+1mZsdP2FVJ5PUVKncL1DZJ&#10;sZ2eT52zEn/4Ed7QU0IqS+29QwSPqw1s+YbA1SEC2420lB7DsXOQ4P0zQss+xbHqO6KXJ9N4U5C1&#10;5kc8G7oJVo/jzr9MLPyQdO0xgrkb8D6ehefeTALXNNDnTsO55AOqF36E42APZKHgUr2VS/5Nluc4&#10;9svyX/A9daXvI25YvAHlt0bQsUZw8D3Nd6XEq3fi3NGZyuUdiZ2dh+/8OjLPj1AmiGsql1Lwl5Dw&#10;nyJhOYMz7zo1d1dT/fgkNc8Pk7qziPKFH5Iu3qbvXaZ01eekb3SR0TJJcKA2eexzGnOlgGom0Gib&#10;Tapu93uXHr5zArfVArC1BCPXaA+eFDgMxXF6Fg0VL6jaMkQG2GDqLJJjIIdY3iKcJxdiPzwN18W1&#10;1BXcwrKnJ0n7JJL+ewSLb+IRSDnOrKDeVo77yTbcAtmg5yXh8A1ibvWlyhP65hvB4FQSLsFGdCPE&#10;J1C96yvqSi6QDJ3Cc3sU0XvzCFfMIW2ZjP/AKKoOm6XJZSRrNpO49R3NJYOpPjg+u1ez/tU5SpZ2&#10;IKm2HzneA1/pZUK15TjeqE2X3MRxajD1pu1v60T0XGdB73eEr/airXyiYOh/4FvwsWBN0HpuEaHH&#10;c0gWLaahtp/6rJ5/uEz9ri/1p8dhX/Ml8b0dqLvTkcCRL+HJWryL/4Zr3l+JrfqYxNuTWTclmYJ+&#10;hN7KoLw1lfBqGQfbPiH5bBFhQa7n0W5ignD3VRmBd3dTfW4DiddnshFA3IcFnzdmkngyEvuFcVRd&#10;MY6q11B/fDieg4OI5d8m8OqOYE9Gk8ay0vUC2Ac7sm2ixS15PV2J/94yQsc/xX32L+8jFviNr7TJ&#10;tDUMV90LfBf+Gy1FPam5OJA2n4kJOoyUIKy1TiATHZQNGea8Nprm4EDcN7+VsdBR8DSU1nrBmCAs&#10;XjaRSP4Emuo2ZJdgW1vN0uiHNFgGkQmPw5sng8GcMm2ZJFiZQmOyX3Y/V2t8kCBppMCqH03OYTRa&#10;u6vMAwV+g2hOjKMlMyrrBy5q/0bvCQ4Fa80tffR3iABvOOnUbNoiowmWGl9z+q2ln0Cvj54xhxoG&#10;CI76kPZ0JxMVsBlfbPpOc/3Q7HJtJm0iQIwUYJn9eENIx1WfbgOVJuj+EEGb4K1xloyNw9RFNlDn&#10;k6wS88kk5tCamkjGo/bj6EF7ahCtbQL42BZi9ivU3N5MsOgEseApmswsW2Ke4Esg1iZAM3Fc65fQ&#10;WCf4Sw2DNuW5zTgxNo6HBwkmJ2IvFhjn7yVaeJCMvtkcH0tT4xyNM3uJRfbRkFpNe91iWj2/A9zv&#10;13/mkgJ9/+8AAcFYbUEOLrOkKuXjNArTAJ3+bSIgmKVSs1/OLDNmLwOBUtyxV7dwX9qMVZAQqa3S&#10;PQcOAZy94DVuszRT8gLLjf3ZAw6+O9sJvris9HyCJC8xAYFFIOX83/zLhajYN1HWnlWW+nClV5mF&#10;TbO053VWE5NSrpr/JUlbEd6qi8qDT8rlLvZTiwQByp/Ay3f/hAbgnynb0I+4FHvYbad8z1hqrmyj&#10;rrKW8MvzVG1Wxyp9iWf3UNyrfiBxdDI1c/5MtCI3m2akJk+W7VKlZ2Tjw3d3Jy4N/vZdI/H6BJpn&#10;VxA8t1pKbSjRDR2Inp2PdcsAHPP+Tou9KBt9oG7PJ3j39sO5pQ+evbISrdsp2jktOwNmW/AXIkdH&#10;YFnyV+JnO2WVeEj59ObOIHJjJBZZ+/UvZmmA303Vwdm0vDuU9dQfFkA0lszFemwI9kOCq4LdhARe&#10;YdVRqHAF/rMDcV1Qnu6uo2auBvfNfWktu4+16I2AyoCSF7/qzvnqNs6aIpyCutqiHDy6nMXvNGg+&#10;l2KaIKjuQujRESnFJ7irJSfLK8FwAaVHV2mgf44vZyPB59PwV1xVPevd3De4377EnvsMS/4jWeC3&#10;BUKH9a6MAk+NwN0qwCvM7pHyux7ieHlKSm27fi9Vu3JIxl7sXh+WgkfE3j4i+OwglTv7k6p+oHZi&#10;omyo3Snv5sSx2a/pC+QRDqjNWMrwXl5O+bKPCD7dT9xbqDIKSKsf43yyC9/DFbh39JUi707kUjeS&#10;VbKUH2hg3vUtnjWdCG7/mdDBnwhK4buX/Dv2eX8h8Wwdzmen8BdfIx45R6J0NYGcmYSst9XGBayX&#10;huI9PpnY+fmUzvo7iTODCV5ZjmPPSEK39xC+vhHrog8I3tyZnWE2WxM8bhkzr9VPNvYgtOc3Enkm&#10;/NMc3IJ+95Ze+G+sFyxewXpgMtX7xhB+c5xE+Cwh7wsZKzUqzxFCAvuQP5dErQyk8+OpPdCDxL2d&#10;2NZ0w3NoIPXl00m/7o175d8J3xsmWOhL7E1Hwl7l2ftYyuIOqfAmkr5ZAvhrhOPnSb1ZQvXGTlLK&#10;lwk+Wk/Z4i9JlD0X5N0WrJ+jdPto6m9to3DHQDI1byk/rr/W4fgrbxKw3if0cCHl8z7CeWEBCa+g&#10;3nFc7SyfSOKSwPu1+v5BXI8nkY7tJRE8JjDdSrtvMP77v+I43pFGx2pCIcFXzjnSeUNpCSwlZb1G&#10;2fKvZdx0IVPRk1i5AL1wBvYdA3Bt74lvfReSTw4TudtDY4LyWl0h2LmCzUQ/eTUN65mhpF5sIXCo&#10;N4mzHQRg3+IXyLe5JpB+twX7+u/w7+xL5Ok4mhwniT0bIGPwEg2vF+Le+pnA7VtangwjfORXgqfV&#10;NgSBEbUlE6UldVKG4oo/4lz2IfGLXUjd/plkdCdRGVy25ervq77EfWoqtSt/oL5QdfZsP3UvDlF1&#10;/xKuHJO/ScTd+lblYpIlc6g9PoFo2RuCGvf8GmPqLy/Eu8M4C9ZYMv9j4ht7EX5xkpStlJobm0jE&#10;T9KQXkvMtY6GutWC3ukaJyYJQudRdu5X2hsnCWQGkSrphfdEBxIvuwouFgnCVhK3dyX8rBdpm2Cu&#10;eQIN3h7UecfSJrgxJ1QbAqOzS63GAW/+iX8TAE2lLTqBlmYzcybj4F4nwVF/Gmzd8ZcPyC5ttjQL&#10;+DJKo36gwHCADIYutKUEjAKgBu8AkgZ0msYKdsYLagRSqcU0eSYRev0D7e0CHbNkKshpN/vdmpWe&#10;4DKV6Cko6ktb7L0z4PbGvjRFh9OE0sz+uwdt6YECrymkPENoF7wlHWbpdSSN4W76a6JPDKZRf1vb&#10;h9KQMD7ZRuldwaXymq6fQbMgr1l/M+mppPyTBVQTCOR1ErjqnYz+3yQYy8yRAX8R2/2RtMaWUZdY&#10;JEhbrDLMFEwKwszVIHg1s37mhG6jiRhhyjSE5vQYgqFt1Ae3kQ4KViNbJJuN+p4MxthyQdtJknVb&#10;BMtTZHyuwf9uLc77W/HIWPwd4H6//tOX8b1ml4J0mKXPqnKB3GspQhc2QZHZ1O+yu/DY3y+bZmfn&#10;3GZ5y0vcVkXB9lEkXdXk759NwOP+D+ASjNhtWHKfKx07vpe3SDw6RNl6KSsze6ffzAxe7Lks0icX&#10;8dhqKZPF2VD9GtvJVTgvbSCUd0v5MgcsBBzKX8BaS/T0LByHZ1K5fyo+63kpNRclW4YrHyU4bbbs&#10;80ZZurb2IHxxGTVn12M/MB3/kRmU7xpNzG8lVfmaytkfEC5/ivvGDkKrZaWv/4nAxs7UbBsqCLBS&#10;eXwxYWuZvmv2czk1+Ekmsz7Ce2C0AMRK0B2gev1AqlZ8RkvFC2oW/QDFZwnO+SOOzb8Ry1tF5eYO&#10;xI/8hmWnLOPXBwkd7UBKSjpTeAHHks/wLPwLjaXXqHs7A5uUePDO5uwm4PjhD6UQhkjJXqD8wnbq&#10;HLk4b/Ql82Y03g1fUrG5D/XF2wUv1/E4BdfV+XiLD0s+Z2l+vYrqxf+Of/kPNBXqfsFTbJfX4Xl2&#10;DlvhCyoq87FXleCrrMJX8EDAJsAyYcL8VXju7aZ0w3ek3xzG6w6r7AJX1aG3yqo28YJKKUnf80u4&#10;z8wm8mwKXtd71y0m6oZVcO7w2lTXQSKeIsnwUXb2Mll4C/u9s+Rd34Tt4QlqBWaBksdSAE9wPNpH&#10;paDaZuKq6qrNL6KySLJ8dkwK6ASh54cJCYzdl7ZJYdmzhoTHJZgJvlIdlKk9+gn48tTm7hGxviKa&#10;c4i81d2JPdTA68olWP4GT/5TXc8FVZuoEgD4pCDTzgN4pOjT+VMk5564d3cmcXkg9o2y6g91wrrs&#10;H7Ht6A5qXzVP9pFwPCX2cjfuRxvxBqqIWd4Sva42uEvKwykIPj+XxMne2Nf+QPXSn0jd34/9zHKi&#10;h8aprgRWMiKMHE3fClrfUbVfAHViGtGCJQRO9CG0VUCxtguxx4JGb5jI68tUL/mW9L2Z1Ls2Y3m4&#10;m/J7J4jmmRiv9wiE8wiFXxAp3E/h+q/JqG4ijw/jP9mL5nfHCN9eimfdZ3jPdyQuyG4t6K0yq93a&#10;BeSeYsHZXepCB/C510iZrCPt2U3Rui9U71vI2C5TvLwzocdraUocUV2+oXi3FPjDXeStGkhLpYyl&#10;l1JiVYOpOr9Acs4h82QV1oU/ZPub69Ua6qwH8dbkkI4cpWJXfxKefNw1B0lFVxJ4vJjEu7lStHNo&#10;KZbsHwgyBZaVNzbiPj2b+oJp1L2Tgn0wHOvm/47zbFdaKxeQKh1JU/5oGp6sUV/7mfitcTiPjxTk&#10;XiZV9YrqgwKiqocE8nfiebqc0FXVyekOuHYJOKtX4TnfgcbXQ7HeE6Sdn0Hr8w1YdvwguOpL4oFA&#10;xrJScDNA0N0Pz6I/4BLUu4/+pLL1oTF/EK6bg4nu70zmbD/86/5K4v4w0rdm497+R0K5Mwnv649/&#10;7p9wr/mCJoGvd9dwPDe2U632mHl+MBuzNlUhJW9ZImV+mgq1a/tqfePwVMIlr3EEPNiPTSd2Yio1&#10;m3qQvLyKyPWtalejKBHMWW6OpfrYj2rjAhr3UDJh3au8QuDMNBru7yBQOY2YYyGZ6PSs/7F0aS/q&#10;XnfFdr4LCdcK6p5vFHj0JuMyQesNfPWlsb4PzbGxRN50E2DJiPY+EEBtoS0hGDPLkoKpqiu/Ei2c&#10;SmNoDg0lgqqkiTYgQMoMpCltToCO1XguGdb+KqAZRFNc9+ODBVHmYMFg0nWjwexta1MakV4CwMG0&#10;N/emRfdbw30Fd2ZGrT/14R60t5r4qmam7D9mAYODKLv7Ja0NY/WtccpPH8Gc2Rs3gCbBY4MAM+ke&#10;onGmn94dJejqTRuCKPopL0MIVunb7eYAhGCtcbTK1SfrSw7BoVmy9bknEQ0eJJ2aS8oxmKbIHoKJ&#10;pQKxyYLHJWqjAsPgZMlvPunkTlqSy5WPecqjOfFqXKoMI5MYTkvTKBoFrKhsjenpJAK7SSa3ynh7&#10;ofSvZfcPtjcOp97ejUj5aJL16wSNc4m/G0CsaiDe8nnEivbT6jgFqYW/A9zv13/+shhQyzrmNU53&#10;fbhdTqrfPiRsr6LWaVx/mBk3M1tnlLU5kGBOKoao3juNiKMA/9OLBN7c1n2HFJWZufMJCPWOx4at&#10;OA9ndTHec4tI3N6mb5kQXbrnFiBcWEOkKldAaIKmuwnd2qrBdwXWc8uxu2OCRxO9wRyqcOAToMWP&#10;jsb66KwG/mPE78whXHhZz27Qs+Y5s/xr4NCPddd4We7PCQj8as6spLlUeds5mhqBnOvAVFxLP8Jz&#10;eLYsUOVzWx+CC/6YddoZPzYZ64HxVJxaLThyZ79pU9rxwoe4Vv1M7dah2G7vVed0Uf/ggAbsDoTe&#10;XKNq62CC2wQP11ZSt+lTwpeXq2xLcc/7M5EjU3DsGYt3S2ecq36iatHXJEpPYj04icApgUTZLny3&#10;txDc3IPGiz/hOv65BvuDWK8aR7eF1OztSsvLMZTP/UcaHi3Ctmc8vpwVRGzFAmwXQecLAd08HDt6&#10;4dyvAaK6QIpSSmJDZxzGB15ZThZiY8pnwB4SWPskbwtuQWig5i2xe3sp2PAb9c/HkZSS93pqCAvq&#10;/JZcAtVF+Cve6Ll8EtYnBF/tJH67L+5rS4gXPcSfdwW7mc3LvYNHsO4re4zHLG3XlmIT+LpsLkK2&#10;PMLVNwk4ivFU5OF99xjno4v4nx3IHiDwPNir7xUIwssI+vWsrmBZHr43AjvBffTNVfLWDZRCOoij&#10;6AzOgjs4VR8h3zl83ld4PLWqIwdeh3E/I9i/vY/A+bFYZVBEX14mXPYId0UpcUGsfbdZopLCqD0s&#10;wLuT3VCfKBtH5J6U0LlehPb0xL+5I755f8A2w8R3HUew8irWF2tUT4eofbCEoMvMUFeTLLlA4bIf&#10;iby7Q+DdadKvdmDd0pPArn54V/9G+PAEYtu6Yl/wCX7J2OsNql+4Cbhq8V7eRO32HjQJgn05O6kV&#10;OIaPD8O1w5xIq6SuUvV+YCxV+/rQFD1O3FeO11qN9/lZnLfGEyzcRaCimIzzFqXz/0ro3i4afNcp&#10;XdtPZbqF/9UFUo8nSrYDSN6Vkj7/I3V3OuC51Bv3m800uu9TF3yhtnBNADdbynUvzsPTsV5aRb2/&#10;AtfJhViP/Epbagvp4G2BgORwaQWu3dMJ3N5JKniB+sL+VO/sQ7J4E8m3xyhd9FM2lFuwfJ/qaqWA&#10;TAqyeqXGCeNyxonP95LWwGSCV4ep7nsIZLaS9O6mvnoSjdVrqT4zC9fd5bQ+7Y7n6A80u1aSeTkM&#10;y8afSTyVgqybq/L/KEW3A/eqz3HIcEu6z2M5p/ore0fl3d3q809J3JuHZfNn+IwfwpOTsodAXNeG&#10;EX/Sj6aKGeojX+E7MlTlHS+gmSlw/yfV1Ue0lA6k8W4X/Hs+w3XHwP14kke/w76nF5mKmcTv/Ur4&#10;xnfEj6vO7y7Cvr8Tya0f0/ByKO7lH+Nb/Ge8Sz+jyfqCkg0D8Pu91BwcLmNnHq7TnwviNmicPCjg&#10;yMfy4BSO/eNpuL2JwLWN1G4bh33XYBryjqifqp2dHSnw30hj7TiiuSNoTWwm7T6o/y/G9mIrEbvq&#10;4pQMv/Wf4z2oce1MZ0gI/s58KwAZToNzCM1lggbXNsHL8uwMVar0W9pTg/Ge/YToOwFTs3HFMVgg&#10;/CVNxb/pmcHUnPsYGELUOlzpTYb0VKK16vOWxTTE+pGs6KTfBGfpQbQ6BxOr6UR9oIcMnJ8g1od0&#10;oLfq/GeaI51pzPSmLr8zzQUyYg/8Vd/vSWta4JPuqfQ60BbtrnQGkLb9JIAzIa70LIK4BkFY3SCC&#10;T5Vmw1ycOT8JvgRNbYKlNhOlQYYTfcGAk6+n2lBPGsxePDOTp4umMTS3joTkhKzvuZa2foIoGQq2&#10;wQKotfgr+wkQ59GamSjwVPv1CfLjm2lOz6HJO5iEpT9xa4/sTFurcVBsG6v89lL/MuBr3JmMpzm1&#10;IHsqNRUbTnNS7UMQGPDdxed8LuPyPPXRNcrLOFKNy6hzz85CYybdn7SrJ3Ulo3Dc0rciMiS9b8jU&#10;bRPonaRB4N0k2Pwd4H6//tOXCUj/3u+bgTQpQ7uJU+rDWpKPs9QEAPf8x31Bjd0rWAoSfilL8/b+&#10;7D64yn1ziJilMJc54WrHxEo1AOexG9Bz4baWULrKnJjai6/ovtLyZR34lu8Ymd3DZuK2GhciZvN+&#10;zfZh2F9LKdaUCKLMrJ9LCtpN2MzA7e2NK/+ZlKCDmp2DqVovC9EphSr4dCs9t4DPhM+q3jUie/rT&#10;rzwbFyXGc3089zZWj49U2Rvqbm2mav7fseyfim1VZ2yz/0Zqey9qF35JbO9wYjfWCx591HpDKofK&#10;+ugo1VsGEC8RfOh+9JkU1oIfSdzcis14cn90EPvcvxMXELiPTMa74C+kjo3Cs6MHvn3D8K3/Ef+U&#10;/0F09ffEHh2h9tx00rV7qFn7oxTNIJKPNxM43A3Xxo+IX/6OqPsxocLTJB4OJHzoFyyrZeFaD1F0&#10;eqIUzWEKd0+Wot5LwltJ8OIoaub/gaiA1pZzHW/lW0LGnUPuUTKvNlF6sqsG0g1UnexMumInDaXb&#10;SOQvJ5Uzi6JNHaUAOlNfMF6gM5NE7kqiL6ZS/2gKiQejlKbKensQiYsCnBNf0/TmF7yHvsax8yus&#10;m7+lbP0vFB8aQdGJlbguL6LuyUKSj0x0hMv4BVl2XTV557AW3MtGzLCUlGGvzFVdFmtgLFQbOkP0&#10;0W4qLq3D9nAzzle7peBy8fgcAshS3C8f4Sh4Qrz6Cg6V3Zz2C/gfk/Q/IFL9SjD3kto3z6jMe4aj&#10;5FXWrYrXnDoueUa85jQuQXrJki40llyTZfxIzx4keWcn1at/IvxwJWnrNcHgUcHjcZoqpxM9L0hf&#10;9T08ltLfonqb+c/EV/6A8+hgQg9m0Ph4Kf7bCwl6CtTeKqjzPaB282Bs+8bjvr9BMPSW+NublG/t&#10;T2jFF9h3SGFu6kxEBoJlXWfiVa/UP8K4vALbV1dlUAwjkH+FuNps7f31eFd+inPbrwSfnyFk9nxe&#10;2kX42iRClSsEBCXYHUEi/ssELVtJ1Nyl6sFZ4m924ljzCfYTfWmpLVHbWorj1CICdw8RrlA/ejGH&#10;2MVvBQcCp7tSeuULSbzqI0AehVVtyPX6MC3+ZQJVQeDzlZTt/FkK6BpNhQeo3P8ZyeBdPIFc6t9t&#10;p3jfWFJPZlK+dyC41xF8twDfrg6kXi0hkn8G67rfsidXk7lTVVdzsZ0cS1PivPq7VX3cJSNPMFHQ&#10;nWiR2Ue0QUrxoup9McFnPck8Hy1DYyC2i9OgfIT+LsZxdgSZt8NIPBpH5SEp0We9iOUK6J6PF9St&#10;ombDjzS8GEO9/QSu29PUFwVB52WIPe5P4v50ki8FsI57uJ+MV5/aT4t7Ac5rHYk/3Yjv3DRij7/B&#10;d+AzwuY08NGfBDf6/9lPSb5QGe5NJK10UlW7CV38Ff+ZDrjXf4jvzDCVdRXR64NI3/6NTGFvPJu+&#10;IrFRgLz8S2zrOsnY60Iqfpsmz1QsLxeRKnlO6PoGqo8I5g4K3F6f0XfHU7Pwa1x7h9JUex5v3loy&#10;wd00+rfjvDuUwKtjguGn1BWaTfmLiEcuEChWO793gnjiIq4H8widn0Pq3VoBzw6ao0MIFQgMouto&#10;bxmsvv4rSc8iGh0Taa1S23gpyBF41T3qhfdmd8yJz+bIIJqDAzQ2/JuAQrKy9hQo98d5oQdVAl0E&#10;WMnCLrRGtwo8etH6Rn3J3Zd6q35r6y3YMsA0Uvf7UvdKsJQUrDT3zy59ZrydBUpm310PnM++Foh2&#10;yC6H0iJAaxUANpnZsSEQGkV7TPmoGkqmRlDXPJi2usG0eHrxbv3/AwITqaseJQjSfRO6q9XshRNk&#10;BTvRGuqnd/vr+WFkPBNpaxtEW0bwmVFeMv2y+WhOjaE1aRwSSybBOcrDdFC+WhuUToNx8aE8No2n&#10;JTpH49Eg6qsG01Q3UVBonGMPzQJhS8vwbOSI5lZBW3wJscAS6uvmKa8CbPcqGaxm3+dhtekVpBtX&#10;0GKfQbhU7bxkMO2hIWSaR2eXi9vrl9IUOg2OBeoHfYhUjiFp+Y2mmIz0sGDS9dvvAPf79f/HZfa0&#10;OcxepPcQl93vll269GbDZtUa9wl6zrjmMHAXsdVSuG08PnMS0W7FcWh6dpbOzIAZdyDZ2Tez3Ory&#10;Yrd7SLy8RuiaoCj3BvZLOwkXClBcTkq2D8+6DXHrnZCzRsr2J+oqcrPfcFUWUf3qPmFXNU6bk6Ct&#10;muCmblJKb7E7/YRKb2Gd8RciFY/1HTOzZNO3HYIDfX9FB5Lv7hCsFTCc24jn4jrc+bez8VLjpY9w&#10;PrmE/ehi6q6swXF4Eq25F7DM+mdSUji2RZ9Kwf9KZP8YnHekBPPvETgxT1b3LnzKs+f4bGIbvse2&#10;pishr0fW5RgCUmiupX8gnHNGCvI1lnkfZ2Ogpo50JLalM54Z/0Dy5jDcW7tgP76EBstrAg9H0lB8&#10;nuDKz7OzAXVvphE50JPg1UXE7nWh/klfajaqvA8PZ0NcBZ7OJ2w5SenB6VLUedi3Dcax+BN8Asr6&#10;qrmCkC2EylcRKZwrhb+RiPUUkdsLlM5a3IcHYdOzjgX/jHVXJ0K7u2PdZzYSC0Jsl4iX7aL6xRnB&#10;r/EFZ0DcHBypwlZbRVhy9JZIDsULCdsrifoeEXi9nfq3+t6DmWTy55Apn64yzSBRuEn5XIX18kpq&#10;j47N+lAL6K9PyjiWe1VwViwLVW3EaqHWasdXW0PlfUHKi604b+8kZOLQPjuL5cRiKs6tJnR3G747&#10;i6l/sQP3o0PUPd1N7Z4BRB3VquuADIv3y/kujzfrgsRXZaPm5QMcL+8SLbiJP2cLbY7rlO4cQc0W&#10;Wf4GJHOP0Gg7Sc2O3lLiY0lWXqEs55LaYZna8ykpkhWCIdXTgWE0PT1O9ey/Et3UlWalVb79C0JH&#10;fyb8ZrOAJ1cgV07MU0TVIcHlscnY7yzDW3ZXYO0hJEPFtuQb6k/Nxru5B67FH+Cc/m+ELqzG77Xg&#10;EqDFqgrxXJeSP7NSbalGeX5A5YI/ULfvR5z7RlFvK8Hx+Cx17/ZLRiPwl12XpS94dJTJMDosA0X1&#10;5K4hFT2N59h4Kmd8QOTRMeJFD6haN4TIqRVSEDkkCvaonf8AtuGUH+xBsvYuwZrN1FmkQJzXZezc&#10;Ipi/At/1kdn4qGWC1kTJAymlN/hzZxF4fpiA106g6CG1kmVzyXqc90ZK2a8SWA/Cc2aSoH+8wOYK&#10;Nat+I7jtF1qty4iUXcFyQwBZuU2QVUPt1j405I8iELlPoPQkjd4ZxFy3siGkks+6ky7oR13pHOrU&#10;njJFg7Bu+4xU3jQSzjU0l0+QIfM36p93ocXMhpROJJZ3nHDRVZpye+Hc3JHguVnUXx5NYPfPBN8s&#10;JGROCYcu4n3RUzAlSC2cR0PNCBknPXHu/BgqepMpnYXn9Eg8gsHI1g+oPzmEiu2dcW36gsi5TrR5&#10;JKe3M2koGkDiyjcyCn7DfWosTnNKvHIPrWWq+zVf4Vr5N8I7/wbvBtJS3lf19ynuq7OwXzCub66p&#10;Ho/IUNLYs+hjHJv7U738c31/ExmL+n7+XLy1p2kqPoNbz1nOLFGdvKWhfj2p4iE4c05oHC7BW12K&#10;88ZutYF7emeiZDqXdJ3x6TaPVHA8mTqNE7aLNIbNqcq+tKVUJ87NZJz9iF3oTPB1V0HEEGJXfyH0&#10;8Ef14Q6C4Y6Ch5G01U8SzI3Gev0LSMgotQheI6NJlMtoPi+jJjQY57m/6fnv8d//DOJ9aUwK+NoG&#10;Q2M/AefPNDb0knHYiWTeL9RHBpJpHUY7w8mYk6bRPho3BF0ZQbalC83hHoKjATjPfk389kdk7AOJ&#10;PPlZUGj2vvWloa637k/VeN5dsDUABGLtrarHlACxWfCVGUKDIC/t1f34BJpDfWjRPXOwwJ3/i94d&#10;LSOwk4wqlTnaX1DbT+WRTBoG0uQfSqNnhIBPYJdcRTq0S+1fv4V3Eg+slWExUWXS+Nw8meaWCVl4&#10;TAfGaYydIgCbSWPjKAHkPuqiB2hqnCVw20RT87T3QeqL+tDqGkGDoz/NgV5E33xDNOdHMvE+NMYH&#10;CbD7CSgFvvXjs+ma6BItgt62jFkeHvE7wP1+/ecvs48pe1LQQJvDnDB9v1z6/p5HSsJFbX4O/uoS&#10;KXefrPxVxMtzdM9H+MmZrJNcs1fM7vBn9yr9zxOsZmbP4/FRvXO0AExAIMALVRVTdUyWYe5pyg7M&#10;zypfA4pRgZL99DK9b/ywObGYPUM2KzWCR1tpgQa0KqzLfyRWXYhPirtm1yjSd2R1r/pR1uFragWL&#10;ZkkxVPiMgGDRdvuIFM8lKb/LVB6eQtBRq479VsD3mprH56XECrCt70bNwdkCj4fE9U7t4q/xa4CN&#10;XlpN5f4JNOXdoF7A51jfHcfJWbw7vJiq48twz/xnvMsEiVVvaLbn0nC5O6ElfyRyZAwlW8cJAl7J&#10;Wu9EcM5/xztbvwsSw9dHkco/SM3ajlj2TCBdqsH29BhsC/9EaN1n2Lf+jcaaPdS/mUNg/T8R2D5Q&#10;A+bK7PKi/91K7Pt/Il3yhJSzGsuan6ia/2+4t31F+HwHDXJ7SNofkdKgn8g5ScHWSeRvHSEQmofn&#10;7Aqaqp4RdHvIXF5DzZwPcO+bQFwyDtof4q1ZRcBhZOqk6tlNIha76tX4grNlTyX7XHn4ylYLcCoE&#10;SzYpCLvSekf1vQOEq4uw5lwkZLmeXVYM2AXctXuIVG3GX7ETd/UOwjUHSVccpPHtain6OdmDHG/2&#10;zKf62maSpVdpdlzFm3Mum6b13WPlyYbb7yTieCK4PErk+V4qL26WcjuC8+ZaYg8PUbJtGCH92/Lk&#10;KpbHV/C8voMl7wU1hblYyh7hqbpDwHKNWMVpbOcFJjlXiJ4cQ/z4IMp2D6Hu/gkp/vt4L5mlzF5k&#10;3p6i5sFJwk5LNgRO2PWShOUc1YeGETg2mvDKz3DN/CcS1wQW+duo3fAhkYtdCeTsJBh4Q1jw5z2/&#10;WcA6lEzVGYpOzCBQ/o6UoxT3heVUrBlA+toafDsH4Zr/AVXLfxEgPVc7D+L1VBN6tCzrhicmI8Xs&#10;t6za2I/Gq2Mp39uL+Jszkv9TPM+W0VQzldJz81TXtXqvRHWxXxD3lqj/NqFAIdHHe3HN+gtVm3rS&#10;kneeql0jldfeBF0FUvaXqDk+gIa8bgLvoQRKLlPnvys5LxD4LiYphRSIPSNalUvg1jLKl34osNpB&#10;1GsjXmKAvBvp8F0pxZu4zy3Ge2s91psjpByn4ro4mMSNRZJJf+rvL8Oldus+YGZ0lglMK3CWHif6&#10;cirWRX+l/t0J6ur3E3Lfw31zvMBsAPbDH0F4tYCsL+Ern5HJHU+iWErOMpXqPQOJ5cwh/XYRrfkj&#10;8d6ZSbpWxuPzb7MzGs6chYLWJdTfEZzKQPLt60JIMB0uWoT96R7q7OcFTgIL32WC97aQqtiDp3wo&#10;4TtfEnz0DfH8sbRZVf68Hfi3fE3d6V+pXqv83OmOc/3XVB1R3z05ldS5H4le6Uxa/bOp6jBxPVd1&#10;aCAN5TOI7vqG5MMepHN649z+Jzw7P1F7E4iU7Ma/tQOunb+QvNybhkeCosLltPmW0lI5Wf27P5Z1&#10;H2GRYZq2XRO4XsB+bSUVV2bQGtlMPHyE4M0lhArOSl75WF8fJxa+TItzDmbTf2t0LK1hja3W7QQe&#10;D6WtbhwZ2zQyFX1pTU2gwd5PQDaDZEk/nMf+TtPz3rQnB2K/N1EAvkWQI+M1OpxUwLjhMAcGJtLe&#10;LjhuHUJTwzAyrhk0xkYSePIlxIarTfWhave/g2NAdlnRzEi1tZrlzX4CEIGI2aOWGkgg/xvaMybm&#10;6QBijs40+/vQFjAnNIfS0tpPsKPnWoeTjnYnVdtD93rTFh1Fk6sP9TXdss+3toyiVaBkTp4GLT2o&#10;K/6VpO1Xwd0wmvV+K2of7YJHc+LTHH6I/Ib31dcCLH0rOwtoDhQIHPV+s1l+NWCoK27rnnWjEnv8&#10;LYFcAWijjNuXndWn1qu9zicT2UFdeiWJ5EqVTdAWF/w1SRaNk/SNqbQkR5OMCuTqtys96aCaPjif&#10;/KR+3hHX4+7Ul/SgyTmBZM2Q7B4/A7ANzWZ5dDLtbaqXtiGCQsmhTfLLKF+mnM2STeNojb09fwe4&#10;36//qsuE33JjDjeYiArmN7csQP/z81hPaZAWqJllULOvzMym/X++r8vmEXDlUXlgSnbPVXYZ1m7e&#10;s+E8vRDbsZn4PAICgV7Fym7U513H4jYA+R4cTXB6j8OL31qJ+8kFrCu+I2qpIKQ0S3fPwm1/Lut5&#10;vOBGA74gzuYxJ10PES99Q/nxBVmP/il7MUUHZuAVPAbs5sTaNax3juIXjLiPz8QuUGooe0Dg/n5s&#10;m/oRWfM9oZ1SGheXUbXTTHG/4e0mWfUOe/akbPzZEVLG/cOqDjjWdSB4bQT2tV/gnfdvOOf8kcQT&#10;KfUrywjs6Il/3r/inPcvRG2FVJ2eSUDvJux2WefDsW/4mMrtGjjzBb/L/0Jw6R9oy+lD5fofCN2a&#10;j+3iUOKvb1CxfSrJ/LXUlx2gem9XPGs74F3yBxpv96LJfoXEBcHjgVFUbx5Kyf45uHKuCgIq8ORK&#10;qQsIskvT13bjvb4ey74pBEqfEc+9S+Gm7qRfz9QAW0WtcQkiYDNRMqpf3ZNCqBLIe2W9F0vZCYCc&#10;JaoTH8Z9jJnltOn3kP0lnieHSTru43h9CXeJ0tDvPlsJdns1Prs5WZyv6zl+u6C68pRAZCXxytU0&#10;WvaRqTlMrHgflWcXYj8wGNdx47bgtAb/Y9mwVwHPJTyuV/iqH5FwXcDxYgNu407j2nKS5Q8I3hUQ&#10;nV5AXG3SWvoWa/4FfK+2EjbKrvqx2kwtfpU/EbgqQBcEXd9C7cGZuI/OxrZrqOq6C8GrK6h/tJfq&#10;5V+QuCfof3RS7aKKiC8Hl+0FQUFrpOSWFPrPBNf8Dc/ifyF+tg+Ry4MJHh6M93Bn3Ie7kHaozn0l&#10;+B8cyy6pZoq2yYDYRM3l/VJ0ebifn8P1YB/VAu/QiWnUnVpE5Yx/JXhqznsfh94Skq92Ur5uAOHi&#10;m9mDMiUbuhG/tRz3o63YrkwjYXuusq6m1X2Iwu2T8BfcEfSW4rEJkoOnBYM1BELPCec/wbGqI+6F&#10;H+PcO5DI3mE41Ldi3jeEPG8JyRiIvBhDpPYg4dLFRAIC3dBlGTarJSuBp+e5QN2FX+DlPTlbspGB&#10;9HIjrdYjFKzvSUPNHWKuGyTyTIiqGQRfmsgNw/Fcnkz06lBit/viPz5Kl5Tfw7n6xlzSvjMki/rS&#10;8K4XltMTZXBtpsE/E/+JftRelnKzLCL0fBht9kmCxQ1Ytv2V5mqlax9IY/5oak8PInbqVxJvN+C4&#10;1AH/w26ogFRt/ndaPH1IFMykPn8c0QfDqVj+E8Fjv+G8NZFY+XZB4QEaSyVz6zVsR3qqP58nmifg&#10;fP6b4NPEqN0i+O6ld4aS2PYF8ZOClZLBWJb+OesyJnpiBKEzUwns/pLY8W4kr5sZ7xtU7ZtK1HlQ&#10;8LCc+IWfcC37V9Lnf6Lh7m8kn80gfvFnbAe+pHrlB7Q8GkBLxTScB7/Hur8ziTPGgfcxKh7t0Jh3&#10;SsbbDzLq+hA63p/GwokgKI4Vb8BVq7abs4TAo5FEVV4T6qohOpmEdboAtwMt8QmEXq8n5b+gvjxA&#10;ADRAY+2XeBf9mYxvOtFKwUfjZExM0hYBl/3IIH2vF41Ni0hb5hOv6U2juxtt9aMFFoNoDvfDf+lL&#10;PT9LY8tI7FeXko6vFYgoX5GupF71xnf5R7D3FKT0y856NScEha0C9/pxgj4BVWYQGeugbED9toZe&#10;ApXhuq/vC/JC5b8KYv7DxUi4V3b2rt6pv8n+eK/2w3P/e8HXaJpixv+b8Qk3QH2/o9IanoWv+oAJ&#10;4aV/tw2krUVwJAhqb+udTadd/88GzBeIGv9yxiVKMtFdEKbnlCdz8KI1bYLhj6Eho7wKrKLVPagP&#10;joP0fKLW0zS4p6o8g4mVdcZ7VvX9cqCA15wqfR/xob1Rxp9FhuBrQfCNz/E8/1Jy/o+9dy1jBJsT&#10;lFdBXUx5Mcu5grO2tmHPkN3xAAD/9ElEQVQCNONyRPLVv82hhkx6IOmI4Dc5jabotOyp2Kb40OwB&#10;kN8B7vfrv+wy7juys3FS5lanX9Z6LWV7psvSuUrAUkPQWUPhwbmChPfLpwa8PHr+/YEIAZiBMHPS&#10;M/+p7tvfz/IZlxFSWqGCx3gPTqTy/GZZwztktQ4iUSNg0DcNxLnd+ltiltxceJWu2StXsuBzfG+u&#10;4762i1jRXUKWfCm2e5TsMqfSFhHPO0f10UXZwO5lR5Zh3z1WFngFtRc2Zr9tZgwTFS+pvrROZfMT&#10;ri3Guu5XIo/P4D02heprOwUFy7Et+pz04514TqpsgqyabWOkzB3Z6BDFe8bge3IGz8EpxA8PxLm/&#10;H66rm2g9L0t94V8JTjenQD+jaLUGvAuzqFv+qSz1GRoQ71Oz82cizy9LkTrJvJpB1fovSN3XAL3j&#10;T4SX/BH3gj/TYK1Q2a1Ec6U894wmZbtEJr8/oYvfEl79JZbFn9NWvpGk3rMf+5nEzT7UPT9K8ZG5&#10;KndttpzGwbLHGcKSn0O67DlF2wS5h6fhdwiwaqtwm31yxcuo3m1ioU6n5vpmKYVSXB7VuerJnvsI&#10;Z+UbPGXbCDre4TV7GQXeNrdd9ROQ7ATyZp9kxXncL04RrnyN680JbAX3cWdPpurS9/2Ol/isOXjd&#10;JXg8lVkgCrtfUee7SMq9j1jFBoJVBwWRTwk/3Ejq+hrcp/tSc2moFPAOYlVviISf4ne+EHzn4np0&#10;Tm1Q7e61APT6QTLvrlC2czBN1hMEvYLw2nK1FYGjoC9cdBqHwMP+7riA4zExeyH2e4fw3ttOvOwO&#10;tZcEMgcFvuulDJ6tx7H+ZzxbO2E/P5mah1sIlO3EXXiMYM1D0rZHRM5Mwrnx70SW/5XG079JQavu&#10;d/Wl6eFyXDu/I3B7AMnaS0TeHse5ZQD1L5ZlD2EE3l6m8u5xvPeP01D+HOfmblSu7k3myX6cc/8i&#10;QPpBQHGXiD+faO19ajcNwHVrLwlHJfZ1vbDunEij9THuK8MJP5tHLHcaae9xQjdXUXp2lhTraYK2&#10;Q/hrz6nsL7IhhAKVd/HuH45j0QeEBSDJ48MoXi3F7bkq0HxOxraa8jPjaXQ8ECBK4drWEQ8aR9Fv&#10;aAitJFi2hbAzN3v4IPT0MFVqc40PRhF6sxX7tuGEnh2TEfaGurLtMip60O6cSfSpyv98FZ47Q2h6&#10;1V9wJYi4PRzfva6E73ZSv+pM7MUU9dezpAseUr31A1Lla0h67RSYZVnPLKzPBmRj0VIq2Z0dTnP+&#10;CJp8o4mUziZ1Rn3n9gYaH89VXX2VBbxMYivB08MIHv8YQmPJVA0n/moYzbUL8O9Rv34yF+/DsUTK&#10;dwgEp+K+O55gxTo8b6YSudqLZoFQ0qVn1M4DB3oSWPdnUjcGql3No7l8MrE9Hajd9TPpXZ0Fht/h&#10;OizAOT6BppdTqD3em3jBKMlPhtqlrrQ86ExYQG+Z+b9i3/gpob2f0Vo7iZbylViXfyt4/4rIlb4k&#10;bo+i/vhQqnb8hv1cHxkQs6jPnY7v4QDaAqNpeDUIy6E+2O4OkmzmS8lPoDU0ibrgSbzvtskwuq/x&#10;9AExAVumtg+B0wMo3vcTntW/ZUOShZ/0xHP2Bxr9awUzgp30UCqOfUerc6xkNZng0x+AgaRcgp3G&#10;ke/3ZiXnCRK769kR2eXSJsck2hmF58VoYjlmyXokabfa+50/4z/7GU1vOtEWHUrKM4ia138WvJh0&#10;embdjDSn+1EXGkpzo2CmtYfgxSxfmpkwAZkJjZXuTYM5zRoZj+3VTyAga/cJXnz9VZ9DBZP6f/0w&#10;nDk9afX3oy3dR9BjYEjvCPxSUbN3zoTsUpotgqe2IbQIENtaBX1NBqaGkwz0EjANFKz1pyFuYG4w&#10;bSYQf3NfQZzGi7BgN6T2VTeNeHitnplAsyCUzAgyjUNpTI+GJoGdc56MBsk53ovYm5+IvPlB/+4n&#10;4JRcW8bqGYGp8tsQ7k5LcpTSmqH+OEWy7SHD5Rs9K9ivG6dv631bV1pjw8mkjJwGECj6VoZPb5od&#10;4wTjXWkPDCAqMP4d4H6//ssus+/tf+6HM7Nt/oIn2T0YJoyUr6wAf84pLHeO4xN02QVH2fcc/zEb&#10;J+hzy5LP3ziUsADMzKbVCswCNofu2fG/va2B6C4NJQ+pWCILdP/47J4e41zYrfdtzmh2ps5a/BYT&#10;o9QcSChY+gvtljzyVnbNxq8MCCCdtbeJm31xhxdiu7GNyi0jCPjsBG7uxHVyDsmSx9gfnMHu9WOr&#10;KJcir6BczzqrignXSEku/lIQtQPL7M+zwGD8sdWs6Yxjh5kBu4h/Z39sS78hbikmYmY37u2n9PRq&#10;2m03MDFZI0dm4Fz2A741v2Bf9D3B+X/Gs11KzF1F8KistbP9sc/4A95DfUmXSDHtmIDn0ASiT6ZR&#10;b91F4sjnuBf+Ad+2PoR3/UjN+i7UVeYTt67LujAIHP4Kp6z/9L6+eOb/nfCxTlSuE0S82kyqai0l&#10;h6YQszwlYiugaNdMWY8vBbsCZa+bxJtrlG3oT12BIEiyrDi/l2D1G8HhWsHCQyLWagqOLoCis5Rd&#10;20/VkTnEygVdklW0eA3+wgOCcDdBA2uqw+xJX5cVt+0d/sBrgVkZzndnCBRcIFSZS6zgAb5HxrfW&#10;WQKXN+I6N5aa3eOp3jk8Gwat4tAkHNeHUHywFwVbRlG8Y4QUZFd8h37Dd+U3klKGsao5pIu2k364&#10;mvDtCZQfHYLv+GRCpRel/J8JyHbhrb1HRJfz3kwB8TrKt3QnZCJ8uMJ4fIWEfLl4AnlqP69Uxqu4&#10;izZL+e3CIdjynJsuo2I1EV8VocJHhG6vwXJkusCqC4kLM7Gs/4H4o4PUV9+SgrqOv/w2jhd699lO&#10;6nI2ETg0BuviD6k7/xupp1KOa/X8tWlErwrgj/+K5/IQ0oVrcBwcTMOzpVQ9PEvCpXZ2/xRVMi6a&#10;Sp/q3gS855bjM06fN/5CZM2PVG/rSkPVUepqrgmqx2LbLUVTcYbaI8OpPCE4cRwWuO6masPHNLzp&#10;Q9y5R/LIwSEoaSzbjMv9glC5ZBOQcvc+U5sowS/DqHLBR4KOSTQ+2U7Zsq8k4xlEXdfBu5f8rb8K&#10;MM5gfTGZVLEAzLOGsPcaqcQufFUqa8VuTFzchIytquXf0JzTm1DOHGo39MMtA6bRf5O6hwuo3C1A&#10;iKr/PuxK452Z1JoDFXmCpNvdiB7tSuz6d6QejFY9j6e+aj2Ba5P17D6S4bP4bgiMD/elrnofzZUr&#10;sJqZM8dUKbf51Cz5SAp0DG3xkcTu/Uro0DeE9w7Af3EUlccH0+xaSFt4Ac7VH2Pd+BnJ21KSDoFK&#10;4QW8p8cTuDKS8P1RNBVOIPBgOnVFI0gEbuF7vQr3yU7ESk2Yr4nUVwgsb/XGueRzPPu7UrfvV+pu&#10;98C+T32x6CCJvV2wr/kB16bPaChVez7ym+p2Ko13l+I89R3xOz/K6PtvNF/rSGv5MFIF63Aem4rj&#10;/Apqjy7DtasPsbs7qX96CMdyweCiz4jvGACvj+Pa2JnarV/QcKMHDZW9iVbMlJI/JHAdT7hc/edg&#10;bxybulH3+hx1tmKCd2TkCD4TpSNpkGxCL1djVb8NXd9BuELwmxIQPB6Es2KBoEntxt2NwItxNNYZ&#10;GB6k+++hzWz0TxT9RqO3C0220crnAEHVWOIlvQXhn6k9dKTR3o2kZRjRVx1piQlw2gbjuvMx/rye&#10;SmscrSYAvgCx3tsjm15T0wCaG/oJqJRWuhctLT2zs18NgpaWOv3W2JvG0Hjijs40RAVWqP1XCOLS&#10;Mk4igp+08v7gV+qfd6Qt2J/WxPuZNRM8v6Xx/ffbm0fT1jRKv+vfZvlUIJdp7ikAU3ptZhZuSHZJ&#10;sq1eZRQwtpm9cikBogCttV7gFu5Jo3Og0pxIKqjf64aA4K8xM4YmU4bYJKLPf8X34huilX0gOpa2&#10;lIkEIdlF+ysfY/Hkfofn0ZeSQT+a/JNU9smCx0mk04JVpdvePJ1MwzK1tcM0xqaRsPcRlAr8mobQ&#10;1iwgbxglyJtE0jqOOq8MgtgC6sPLSAv2fge436//wsuDxRUUoNmkDH0U7pxA0GnR77ZsLETfo2Ma&#10;GI/itpoDBFZBmonMYKDPq0uK34RXOjFH/w7oHbOnzsRc9WWDz3vvH8vue6s+sYqmyidYVv+SnWHx&#10;ub3ZtMx+KzMT53PWYi/LI+yyU7R+MJm31whckPKrqqb22SUCVWdwe+yEHwscbm3EsrEf5aeXQuFN&#10;wcJOfC+lwPNfCkTs2b18geIcio/Nx1VTQ6joDqG7myjeNBLHht+ICXJM2KdodT61M/5dg/w8Us8O&#10;E179FdV7R1G9ezL1rmqBznQiLwVLet/94IAG/m8IbOlK8NISPCs/xDPvr0Qf7KTahFCqPkTo/jYc&#10;s/6F9MUuxE4MxTX3I+ofaKAvHo9r819ouTSRWhO7cVtPQlIgkcOf4b4ua+31ZJwbPiWy7lOcq74m&#10;emUFqdxpWLf0J7avY3Z5MeixCCo3C6Ce6t92qo7NxH17P66LG3CdEbB4PbhrKnC+uSvF7aDiwnDB&#10;4WWqigRgLkG2x0X1hcUE3l0lpDr2PTqF7fJwgi+XCDALqX55X/AbFLwJ4p0hwVyAZo/gr/gW/gd7&#10;Kds9mvJtPbAe6IfvwEiBzFrcN7aSrBAM2wTZ/gBBEyBfQBkJvRVI5goG78naFFTac/R/gYa3nEDo&#10;ur53B8+VZUQFKw0CueAZyXTd1zi3dqFy4ccUz/w6C1uJ10vJ2E6S8Nmwv7pDuuI+gXtLBTu9SVmO&#10;46k+i9d6RdCfR9AYBC61S/MNXzXRqlq12b3UHJ2Nv+S64KoU1+Mr1L29gXtdH/wHJ+Nb91vWOa+n&#10;4i5+33O8ao8exxsCrkIpnGdqf6twLP2C6MGPaHmkOj0l4D/RndglWdRnu2MxgfXPDyR8oR/hGwNw&#10;XltBWMAcr7xJ+Zk5+tYWXFenUvd0E7ZVnXAt/SvJfSOxLvyQwN1JJMzMo0C4bHVv2nIFdJKJ/cQs&#10;3PeOCTgKqN7alfiN72m0baYu/By3jBXni01EvWUEytUfA4+JBd6RlhGRfnoQ25JPSOwbim/XGOzz&#10;/pXQ6V5UX5xLu30DhbM/UVs+R/jZbvw3+9FqHSlQGEjas4eg5QR1JVMJCK5StXeoFGy3lA0lVb2A&#10;9MvFVAh2/YdHkag4TNRzlLRVEGhcfxwcQs2+zjSX7cK1/UPSl7uQftNDae2idvXnpPOm47e+xO62&#10;ggDMc76P2o/A62h/GlwbSXsvY7s4iJaquSReTqdq/7cQHy1jrA/1NwdgPShQCp3GelgKs3oWqdIJ&#10;NObNxzfrf+ibg2i0SLYlo4m8m01j+RRS+rZ7859oLp9Ka3IX0VKVaWcH2iPzqAsOI/ZmFMH7A8g8&#10;H0TihfrigV5413xG3eWuJIvvEH44ORvWK7L/Ezx3J2IXeDeqD9WXCowefqvxqyeuI58Q290D56x/&#10;w7++UzbWsvfyFlqsD/E+PqG624PrwuZsOD/H3gkknx/EvvMnAqe/IGWbRbN9AZkagfv2PwnAeulZ&#10;GV7v7tKSf5Xgjj5ULfoXnFu+J3C/Lw21A2m2rcd+yoRkukzkxkSVeS6Nb4YTyRF8FsoYtGvsql9O&#10;c6ZPFmIyqd4CNMGQZzqNAUFJ63B8dz8Av9mn1QeXCdJ/6k+q1++yoNJUP07ANECA15maG9/Q5Ogr&#10;+OkLzWpHb3rjvvMz7amJNLf0pr3JgNbQ7FJqrEZApmfqfV1obRmtf5v9bkOxvFa6Zp9coo9AbhCp&#10;iAA81EtQI3iKjCFWMZBGR3daBW7tyb60tfWjXrCX8o7SN8bQUDfw/Yxba29A7STZRbCkMVKgZvbs&#10;tQnm2tsESuaUq642A3HNI7J+4YwbD3/RT/qu2X82TLA3kFRK7b91mNpDPwKFP6gs6msCtZRX+WW0&#10;wHOExlT16cpfCOQr/fqxen501hmwWQrNMJS62H6aPMpfdQ8sN/6m8Uvw2DCWRHQ9qbiZeZPszQGM&#10;1jEkBYIR5xiBdx9B9UBB7kDiiYU0RQdT7x+ub4/Xs9N+B7jfr/+6y+OwS3Gb8FIO/O/uZf1ZmWVI&#10;EzfT7K0qPrI0u1HbVlKArfidYEuQ5vJnIc2cSnVf30688I7SMs59Dbx5BXhmY7z+fWUnyXeXcBye&#10;RdgmwBAshcvfkr93hhTdKw3uIdz2/1h2tVmyAdBL9uvekXHEa4qyy3R+hysbTsf19pwgQc+dXY77&#10;7MrsfdsWKZJtgzRwHiFeW5x93i74DAnkynZNwe/2qGNqcL27h1TO6WxMU6+JRGGWfo1PujdXcM7+&#10;M65l35I8PYfa9V3wLvtKFnIONTu7EKq6S1CyCRybREQK1bV9CJEzs6XEarKOfaN7+xM5L+VUfkzP&#10;1eC+thrf+k+pXtGJFmcJ1j0dCK/9Z1ngHSk7OIn6FxrULnTGv687/gODaTg0HNfKf8K74hPil6Us&#10;T40WnFzAZ7tNnf0Z3uOdCZ9bgbfwOSFPhcBgHFHlv85lxbnmB5V9ADFbGW7b+xi3XptA+NUZgdUG&#10;Ss6uJSbYs7xTOg4BszldK8i0Xd9K2P2OQMV26kqfkH9iLYGz8/Fc30Xq7RVsx6ZScWYMxSeH43m8&#10;SxD3gJRkas+9Jxh+SNjyAnv+DSJVJVQ9v0vA+VbyFLxL9l7fG7wmUoLdxMS1Y7MX4Xb69f9ywp6b&#10;Aq181bfkVHSFRNlJ5fm1gOkJsaojAqwZpKvW0e46JnC7iO3RLsq3DqByWweqJOekYDNwR8q5/C75&#10;m/rhv79G1u1rXJYcPDbVk/2NDI9K/P5q7II444PQuPRwXdgksL2C/fFRIgWH8T/cT+z+chyqa8fc&#10;PxM+MpZQ/hnizgvK20N8lvtqh1fx6m+45AKBU8MI7fmEupPfUn+1v0BiLtYjP9FgFP/pgVRs6UTD&#10;lY7E7wnijk0hYC9V31GZX97ELpiKPdqL10RvEBBaNnXFv7YTsbPTce7+Gffh6dQXXadUINDwbBH2&#10;61uIPD+pPjCNBrfq0vhcEywlqqcSsZ+hsfIMlZt+FTSswPFwNdbHAp9H+7C+URt/cgz/iXn4Nv5K&#10;4vhsfHsEWg+mEM3bQmPpSvzr+hI9NZ5kzQ3KDnQknTuGuGMa/vwJJO4YtyNjiRdNEFCtI3BTsCPA&#10;qC/fJCNpLrU7PsZp3KU8OUJz5KSMthFgX0rgTC9qJRtKNlKxvQfRoz1oKRqCY1cHHJfnk7ZsIFx2&#10;AfsFs89oB+Urf1RfPSTjYRzN7pnE3w4lWTqZBus0Mi/03s5/pjm8WgpzOnXnfiD4aABxr/r1/t5k&#10;8iaTiW5Qf/uOki2/0CAga6wehO9kL5qqdgha5mPf15fg3V3Yr5qA6ONw7f6ORo/GEsd62stmE7ys&#10;9/L6ZfNYdaQXkd0CtvvdCaku00974tv5CeErArZn3fCfU52f6Ujs5XBCkkV79UBiVwVEAvfwmo9w&#10;Lv2QxKbOBLb3xHJ4okBzPGHVX7TgOuFL64g+Xk+6dhlp22zCN7+T4dmVxKWfCB/rgmVPFxJrviE0&#10;/0OB96fULP0LbQ/7Er/dj3jecWg8gP1YZyynh1G76zOanfruu+W4HmzDc0OwEhcYpWeScK6nMTGb&#10;lsZetDCQyLMfs6djrec0jhQJ2gxYMYSSbf9AizkBmdLVMpaWtkEEc34g7RhFprEf7dGhEBOoxUZg&#10;As9HygVoLROzs0jNjWNoTwvIUoNIBgVwmf5KZygB24+CloHUC4jM3rFMvAsIttL1o2ivn6Hn+6gu&#10;h+nZIaQjXWmNDydW2lf1IUhsMEuMk2ls6CeoGUo8IrjJ/EdgexPqy0BYgwGjEdQFepGOm0MXKo++&#10;165nmurNcq2AsnUE9QnVTYtk0qj/18+iPrmJVnOvRc+2S04N5iCG2mvTaDIJ5cscjhAExmzdSdv7&#10;QHqa4G8kLZJng4AvnZoqIJ6ob6yVzMbrt/m0NQ3XeNxdcp8DQeMCRX39xUdkQgNpiws8Bc0J+1gy&#10;AQFjc38B51jJbnwWbNsFso0yTJqbBPCCXgOdvwPc79d/2eWye6V8pdzN5vadEwhI6RvXINnIDAK5&#10;mr3jpQz9UrY2KScLla8fCBQqsZl9cG4XlVtHZWOZOpwm8oLZF+fEIuixC/IC17ZmT+WZU6WhigIc&#10;N3ZmwzwFpZxsV3dSemwZMUu5QNH4gRMoVVfhODILx+quAgOX0jHRHsLYPJUChpNYnl0n8OIiVcul&#10;MItuy4LfRvDgSFnC3Una3+nbQV2mPD4NgAv1zSINNCU4jmnwvr4Zx4beRAR7AbtVzzmwezx4z63H&#10;v/zzrBPgxif7saz6Ef+ObngODifhdlB9aiGOJZ/jmvsH4k+P49Ag7b57lGTBA6yLvsC5viuhG2Zp&#10;+B0Jax6uRZ8RWPCvuA6MwbL5I6JrP6b+/iRZeStIl8lyuzqMwOZfcc/+R7zz/5nokr/TdK+nlKos&#10;9rfzsRzpQtRVjq9sm/4W4Two+a+Vsr97QIPIS/wXpbRXdqWuUuDy9pFgYrpA64Jg1U7AuGopW4/z&#10;5WlcJU+oObeHuKua6iKBjurG53hFJE9wcrcfGUdB9rSw/dZ+yjYPxblrONZ13Yi/2ESjU0DkKJF8&#10;qtUWAlmg96t+bW8eUVuYQ8LxDNfrKwQrC6h5doKgVcAeeCi5V6reBdw2Dza95xZQua3vCAYeqc4L&#10;szJ3uqsIBB9S+/Q0EYfqXgBvltETjhy8eZtosC8kWDSMeNkM6itmkyobQ5NlNHU5Uvb3vycuBZZ4&#10;PhTrhg+IChQiN6UUyucRL1+FX+AaLltKuGoaEePzrUwQkT+N2n2dSFcuFsCtxnVrFoErU4hcm03s&#10;zAT867/EtvRrgdMegqFHMiTyVF6b8vpKYJhHRG3VfXMjgd1f07j/S3xHegsspHSu9afueAfc+6S0&#10;Hu2hZPcPNF79icDhjoTzt+E2S8Al1/CcnYH31i78dw7gv7yVulfHKVvyI82v12Hf0R3X/uG4Ly4h&#10;eX6UwKArHhkbTdVvqdgosHh1TaC7gNoD39L8YgyBq93AewjfleXUXNmg9naNmH0vHkGzccxtL3hC&#10;3fPjFC36hsy1NbhOqT9fm0iycBOxXCn/Fd9Rvm0wLb6buF8tJJy3hJbQZsIVEyS/3WobSuvOFOV/&#10;LOk3fdQHPiewQyBXtoLQ1UEyYHrgPrOQtHsrzdaJBB7PolFgFbktmZSdov7cvOysVqa8P4ma3cRq&#10;ThG604XA6R8EYFKKtjnEo1eI5K4Q8A4iXTGFjHOeyjyZ0h1fU3ezWzZaQktkFc2lg4jm9MV5R/3l&#10;tMDsuGD4ejcirwV/RbNwnfuc4PMxgrjZMuq+J3hT+T0/JLuPNlR5lNaifpSu+TvtwQU0upfjvDqS&#10;ugdSpq+Nj0dB8RO1CcFOS/kIwVpnjRHfE1j7F5pLBCO2caSrR9Fi34x1zYdEL/QgI1h0PVmF9+RM&#10;UvuHYFn9J3g8GffDJYSurcOzZ5TAaRqJp7Ooy+9GumCAjIdh+M4vpiFXcOKZTEveahwrvseherZs&#10;+IzQqk/wbfgUz66vCa37Ft+8v5MpGKUxsAMNZ76mvXYc7mNqV86V1JX1z/owDN35HouMQhyDCZZ3&#10;oSU6XvDajVYBXMPb7pJJR/zb/wX7+n+lNSFZmiXItmHZk6nNzYMkz49pi6gNBDUmqV+1NwwmFeqq&#10;8akvvtsGkARzzWMEL4NpzagPve1Ns2UYLYI/5yPBuiCqKd5P9wTrcXMSdJAAchRNJiJCdJjG4YHU&#10;7PqToKaXwEfAYvasmSXS1HCaU+OysJT0/6p3hihvAjP934TsajYB6I0DYQOD3u40CSabW0YLeMz+&#10;N0GRgM7ELzXlMcBmTo22m5OxZn9cu6C8aVx2NrAlPZ10wLg+MdEbBgh0h2W/0dg2JguYoerOWchq&#10;b9H7gr46pwy0ErUHyxqivrfZeL/N2VBbJuSYZCvArbN3pTEwhQaBXFtC8GiC1xv/dtE+Mnh6Ebz0&#10;BU1l42iKLKSlxfiSU5kzw1ReyU5ya200exBlVEjuSWv33wHu9+u/7jKwZvarRUpfUXtlJyY6wfvY&#10;qGZflBX7yQV6RgBnNxEYzGyKA39JDpYic7ignKqdk3F6pdx1L3sQQgrcbxcQaiC1XtqK9eSibJrR&#10;gvt4n56l1hnEhO7y635d9SvKDs2h8uxaElWv8HoDhG5ux3lxeTY2q3EM+n5GT7BYfRmPx5qNsxq9&#10;sIjaDUNkcc+ksfgOTg2KZUcXafC/JACV8nX7cEtphsseC2gK8csirtgzRUrsIrbNfajJuaKym318&#10;72cKrau+puXkDCqWfAa1rwhf6Ilr1Xc4tw4ifFjQtaU70YsrKTi2gqhbkHpjBx79v3qRLPzzM3Cc&#10;Gof/+VZC707iPiVYXPMpscn/jbbbv2Db++9UH5DiubecoOsYjTmDqZz7ObEdPYhs+AHrvC+IX+hI&#10;S/4uku+mEDg5CMvW3kRrD+C2G598ldTslxJ+vA/rnrHUbpYVf3sH3gdHJS8Pta+fEnt7jYKDU7Mz&#10;WSH7HQGRZP/6rv7/gorLOwWsArEy4/S4RMp4PbFTw6ic8w21x6VwSu4LpKqzfv0C3iJi77ZSfn4N&#10;RUcWEXt5irijFqvHqzagOqgqxV+ZS3XhS8k5H+fbPfhrH1Lz+jAR+1vVf5naQRlOazEeXQ6bgNF5&#10;VWD5CrvDIqArJRx4gk9/484c7PdmCQI3CbxmE3XsIFJ9ghrJMeHYS8iym3qBgr9qIfGSZYRfbqTu&#10;3V6sBwZj296R1nfHSOcsoWbhH6nd+xO2m1MFBOsJV25Uva8kZF1IoGyj6n8pydLFWPRMU+44YuWT&#10;SRUNkSLsinvvV0SOfk3TnY7Y5v93PDv7CyDP4HXISHGbwxK12G05gqMaYmoXtmOdie39BO+R0dRb&#10;BK45oyTLj7Av+ILmR6qvC7OwbvmU6GFBz7tdRO0PlIcLgoVlOE4OJHZnA47Ty6mvzqH66BLi56Ts&#10;1L4aBVOV+8YT2vId9vmfU7VjBL4n5wTvE2gsWUfG/RLbvRlqO5Mo3fMlmYr5tBTt592uSUrrKiHH&#10;Znyqj4A9iL3kLanSe1Qul1Gzfyj27R1IXh6M59E46qL3BAHLqFr8F5KVB4k5r1NyahBt4XXUWbbh&#10;LxPUWY/hVT+LO25k/ZOFDn2GbcdPtLxeKZlPp3LTtzSVbib+WorpXT+8p0cSvD2O1Kth1G6RLM9O&#10;wLn7Q5pedcrudWqsEeze/JnaIz+Trt9DLHyOyIud+K7OlMLbju/Z9zQIztPPJ1N9cgB1vn0EXvch&#10;kSulHjmi9joU18aPSTzajv/COCIPBwnqJ6vdCsTzetP0blYW1lWBuK53IPRiFeG3s2ipmU3Dk0m4&#10;X8/Ee/VXGl4NxXu2gyBE8OwWGLzuLrj+DvfzPtkTtrinC6Q7Eb8jWNz+AcELU4l7CvDeHi+Z/ULs&#10;5vdE36zBuWe84H8TzjkfEFgpcLwykPCbMaRD24knrpCMLCFTsxj7jSVE82eRvPULnpV/wjHzz1gW&#10;foZ70Z/w7uhL4NxgYibKw76BJPepvy/6nMQV48ZEYLf1r4SW/AvxY98Q3fLv+Lb8Ky2lXWQQ/huJ&#10;1X/Du+GfSNaYuJ7Dce34ByJHPqUtPgAigwT+/51GVw8aBR1mpqjZ1zMLb4Hnn9HkEXSkBS1VHQQT&#10;/fTcINxvfhLYDBOs9IV2wVu9WSLV8y/GEy7pQKyoGy3vBIiNvUnWdhCYmJkwcyJTsCcwqfd3oTUt&#10;EBZgtTTqyugbjQJAc6KztS/pqImgIPhqGkPU20vPmsMKZkZNvzUqf3quoV6gFBtC4Jn53hgyTTLc&#10;3AP1ntpY8/90X6Ir+T7eavZ9A1DtZs+cnhPgIYjzu38hE+0NdaPJ6Lc2s7Qq2GtqHZFd9jQuP1oF&#10;ei3psTRnZ/HUluLbSQTPCdplFN3uJcNF70XfL/2Gq1Xe8HDBnmAyPIn0OxnSl7/Bc+9T3DlfkAz1&#10;Vp/5kXhFN1IlykesB+2hQTTVKg/BAdTn9ML95GtaBbzJ0o60+ZRP34DfAe7367/usgnUzEGE6qNL&#10;iWZjgxpXEmaZ1EO4/A3u23uyM1rmsIPXZtc9v5R9mKCUvjlE4L+9W/ffR3Yw0GUOOhjIM4cUHMfn&#10;UF/yWP/2EHx1SQPdXT3r/A/XJWa5U2ma5b2X9wnd2Eb50QU4T63Cf3m9LGmLlL7ScLx3dRJ05OG3&#10;vsJ1XwBX+UyK+RkVKzuReneLopUaXMysVfFLyvbPxfHuAcncu1L6l/CXFxI9PkFAsop47i08G3rg&#10;0QAcqCjHLKUGlQ/L2k74l35LYM8ISjdoQBPEWKb/A4ndfbHN/jN1FxYQeXCQcFU+Zee34DOOcC8v&#10;I7i1O64lXxC4vID6x8OVzk9kpDwti/+VpkfDcC78F6yrf9DgkIdv9wRcG77WgPuRLPRbVB0ai23b&#10;ENJmv+G+wfgPfUfz8354LgwgebUX1rXfCRKKBA8OAs5abFulhAVw7iuL8V+fLSDcifPGXoLOMLVv&#10;HpCxPsF+pLcU/ZFs4HunQ3VQnE/k3T3sVzfgf3AI+5lBeHPmECx+LkCsxnpiId7XN/G4bfgteXj8&#10;LyRjyVyAFiq6S7DwATXn1lJ7eAEe1Z05JOHJvUlA4G0veUbY/kbK03j4v47j5Q1CNRVYzHKqAW6B&#10;t4lm4HOZKBrFBN3FRANHCVTuIVCyRLLcQbT6utITZHkLcHhdAtay7CnNmueHiPqfCyQEjG5BYM0B&#10;IkV9NbhPJF45lFj1AqJ5aynf35HU/WmSywAaCwTsDzZStupbrLslz6d7SHoeEfAX4hOMhK3XqTk1&#10;WQaA8iAYdbnL8Hsq8T87TPXmzrRWCtwOD8O+8wNS9/pQlzNQbXeB8imgLNuk96+QcOcQfTyFxKZP&#10;qV3wGfVvT5Py7SXxdiC2Zf+Gd/9I4gJN37G+ONf+SOz6ZH3rLgGbmX1ej//KHKyC58TViTKYrhF9&#10;vovQqa74936DdfkPNDw/inNZB/zrfsB57wCxkNr8s92UHZxOQ+CFgPwg/nM9cR+ULHJGSKkvw3Jk&#10;FL7Hm4h6BEWuIuwyMGxV5cQqX2E5PprQ3D8SvdyX6LOFMmAWErHmEby/F//GLgKvkTT5jmA7M4o6&#10;7371ubuC6ENEVG7Xq7XEradocC8hcfcXqpYIHi5PFuRMw7KxI/V3OlMfmkzD28FY1nfCd3ggkSu9&#10;cR34kdTLbVScGUf95c64Vn9Es0AvmTOIylMDaIiorVyYLYB8jvPOYupeDpDCG4nj0C+q02Vqi9XU&#10;Wc/iv69+GJtOU3AxmfIpWDd/QOv9ycRemPBxPwvYVqld96Ph3TAB2HS8N2cJ9gbTGhyL6/DHhK8P&#10;JPRkuCBlKqm3fQhck1F25nOabYNJFo2WMSDIERyGTTkkh8ir1aTyhxF9OI3k2a4ETv9K8M4c/X8m&#10;nn0/Er5hHMpOp2Lt14Lr/Ti2fZE9gJQuG0LNhcFEy2YJVk4Qy5tDU8lamh0LsJ7vi2NPDwJnND7c&#10;UjnyJxN6q8tRRKS2QAbodMJ3dxJ7sIJYfheB1gjShSNJ3uivtnWA9OOJah8TiN/tSuj6V6qvz2nM&#10;7a28/0BzRVea83phn/W/4Nn+F9rrzGyYcYchkPD1w77jTzJuO9MS76M2ambDxtFUNxAQjAh+2gVt&#10;7VEZhjVTaQv2FgAOIVouSDVB6AOC7gudSN75hZaqgWQC7x3yZlrMzJXSahtMyPabvjeKhpCgysyS&#10;NQ2k1cw8tQ5WejIWKnsK6gSEeicbESLTn5aEcc47klRakBudR6S8c3YvWyYpaBNQtaZ76r4Aq2GI&#10;vtWLYNFvpF199a5Z+jXl65NdHjXw2NbYj4hbcNoi+G4V0DUbkBuWnc0z+TAxV8kob3rPLL+2Nfci&#10;mRpHa2ZG1iFyoyCxJTNa96eQaZwqmJQR4p4kOX9N+L7Zy6d8Nfaiydkd9/2PBcPDSNpUvsiI7H7A&#10;ZsmgyXyjWf0wNVDjeA/CT7+m7sn3JAp+o8HSh6TXzMBJ5s3DaW4WNCan0RAf+DvA/X79V13v4chv&#10;K6di/2wpABc2czghu6wqBfzyAoF3d7J71AzQ2QQ7ZinO6xBcmVmuKxvw5d6m9p2UrcDM5vIL1szM&#10;meBPQFc1/wNCJS/1jk+N+xi+kjf6pkMwaNJ3YGKgmsD4TrcDW3Uh3rw7BNd1onZtR8qOLSNd8Ty7&#10;pGsAMmCW32qvYhdQJqpzBHR2yndK4W4aTPnGnrL0i5Unv+DFSvjdI8oOTcd3YjYxjxXnhm44H58U&#10;RFgp2DMd597RhG/vzW7uD9hrsnFMY1u6UiUgqz/bm6qFH9F6ZxNBpR9d+xn27QKC52dVNhehNzfw&#10;KC3Pg2MkTs3EvfQHXMu+oOFRX+oODsGx8U+0lfTGsuOPJKVE/Cu/wrr4S+KnxmBZ9gGJswPxHJ9J&#10;5MkOQgX3qD6twdt2XoP8KFwz/xuNd/rTnL+UwPll5C+SxXdmhazCU1QfmEOpQCrqqBF0HSdgltE2&#10;d8+GVAqZQw7PpxO151NX+IjcPTNJVr2krrYE15GZFKzrQWiPlP7L6UQsryUnEwLNI7iQbK7vwH59&#10;NYmw6kYyNbFpTV0HywuozTkjEKuSrIupL75G2ZXtlBxdqHrfSLLkkRTRy2xAZ9e7M7gKLuF8e1uA&#10;Vqr0XfgD5qRrub7xCG/1Jln1awlZzAGWd0rThstTRcD3Ft+rK4SKb+CueYff8YZw8AYp5y4sD2YT&#10;KN1KoOosYef97IyfCdRueyigKNmo37fQaL2K69xSrFtHU7HiK0K3d5DyVuM2xsKNufhUrtob8zUA&#10;76bOmUtIgOO4sRbLpRVEXWbvpRerypusLaZ45yQ8Z1dRd3Y6ltV/p6VgEbX3F5MuXSXQXIW3bK4A&#10;crzAaCgt5aNIXvwG16z/LuWuQT54WYP/IXyne1Kz0CyZL6Kh+Arli7/Ft6+r3j+qwf8+tosraHpw&#10;WIA5gOpNXxK+PJLWsiUET35DbP0v1KzpJCi4JBjZRuWCz2UUTFHZqwWtr3m3cSj19os0uC5jP9FT&#10;gDJRikZK8NE86h+NpeboIMHKUXy2GwT9bwkZB87ltwg9Ok35jD/T9Gw51isTCD0cSCJ3K7G3e/Ed&#10;GSkgG0Tg8UwaqhfKAJpLfeAa9dYtRN+OJlgxk0bbXBoqF9PwahmFa7qQfnFAeTyHfc3HJJ90pMnV&#10;S/A8GtuuH4hdnUzmwURsO7+G2pP47nQgcbIjHkFk5IEUcGgZvocmYP0QPPeMU9+LVAn+mm2raXGu&#10;pkoA7SzYQzp3HZH8fTR5plBfMZxk4RCaclTmU5/KyOms+z2xHfqZ8CP145eCntK+JJ72EkjPpCm2&#10;itbGYWAdiOXk19hv/Ex7aApNVSNoqOpJ6oE5bNEJ742uRM7LINjVGd+lLuCaTPXZH/E8XUHNkh+I&#10;FN/U8/uI3u+NfemfSV6YQmvcyGKSnl2C8+RvVMz5H8RO9ZcMB9Ac2ypZLKbp3WhKd39JUMCXyt9F&#10;vVuQb1tPo3sb1sszKTm8SOPqNfWdKqquKO9Ne2hNCe5iM6gr34/97GIZYiOyvuvixWNoiQkwYoKi&#10;5jkQn4r7/CckHnbBcuwrCAwiU9BNsh5DvPxngjXfZkNWWQ59L/l+rnbyV1qruwkmugnYBDZNfah5&#10;9gnNUQGRvTf52/9XWgu647v8PWUXP6HVPYikoCojQHI+7Yjr4lfEnn5De1rlazCHEQYLet7PtmUa&#10;BTImcoJAJnsqtF2gIuhpoj+x4u8F3wNo0e+pRMf3J0vb+qvPGkNhFsm6jWRSowU+6kv1Sjcj+NJ7&#10;beaEqNJtSwncS37V91S+pgk0N84XlAkClUZz2uxv65OFuEYTo7R+oNI2s4fmhGo/PTuWlvZhgs5p&#10;lF4QcLWNzJ5iNbN2LfXzidmHQMMU0r7dxEomU+fvkY0IEcxTnv3vy2LcfQRffC89IlhNCjhDvSU/&#10;yYwBGN9zZmavvWE89TXzBeoDCL8V4L/6hmjRjzTZlMea32gM6F0EteEBVJ77W/YQTL1XRkH+N78D&#10;3O/Xf+XlxXf/ELHCB1LgLqyCNRNv1Cg37+1tRKrycZtlVvOsUXqCMQN+JnZq6Z5phJxWWe42bDl3&#10;8VqMJ3+vFHSAwN0jRE/pfsEDgU+Q4L39+KoKs/upjN854zjYHIQw7zodfrw2pwDEhW/1j9SulrXk&#10;s2O7uQfrySWUnVyNL/8OCct57Nc2ErWU6LJTemIt8fy72Of8FfuuETjyHuB3OrMQEjT713aOEgDJ&#10;Up/3BXV392UPNzhOL5PyukmZoM/14goJq/J8fBa1S38isU6D4KK/kbomRbP8a2yb+xN/dRLXyl+o&#10;FSwZlyTmpKv91iEcWweTMEHLr2wiurUX0eUf49r/F1ryO+M+9K0UTR88y/+N8IWReLf0wWZipF6d&#10;mnUO69n8I0n72+zSsi9Xcrs1ikj1BjxHpVCX/LOA8EOVZ5yscYHLhh767XOcu0eTyruOfc84WZ4V&#10;gqYjJCufELiwRQO1wNNylprC5yp7GY3VrylZ/IsA4gsaK18R8lYRfzQb99k5eu9a9iCKx+4UPAug&#10;9Lz31R7s5xcIZiuykB60GoizEbCWUfXkCF636sIVFJg5Cai+okUv8VybSemBkTjv7RSYlRItvoq3&#10;REBVeI1opTkdehR/yTzJbL8g+r6MA8GXozS7l9Ls2Yr4cwRztQJzAeDtuUpjL0nHbKUzQhA4n0SF&#10;6vz+NBJFS/U93S9bQaB8iaz2+QRzx0vRTJKiGE+kdLKUzCASd4eQOP8rFfsGSfGeJVlzGduDDUTL&#10;z1NfdRX39aXUHhtF7NVe6l/vw3lgCKHa83jc5VlZ+Dy1+G4fwn1qPnUnxuBd/znu04NJFd7Gdmud&#10;YOYKQY+ZzROQOkyotMmk7/8qOP8nLKv+nZZSKWD3AeLvtmJd8q9ETnej7uVZAlsHSt9/pXoScOWo&#10;Do4PwvP8PKnqN1TuHoz37mxBZw7+k/3xzP8rjiUf4lUbbbTm4r04HMvSX6izVAqUHdQemC1lsY1k&#10;8Ina4EqSL6YQytlPtYA0VbUG39UeMnpm4q85gEt15jMz2Hl3SVc9onzpV6QejiH0eBCRW0MF9pNo&#10;qDmP48xAko8mCn7mEn4yipqTv2YD3UeceaqTYvwV6mPu2QK5RRojthC6NBT/PrXlHMmp4JDa/EcC&#10;uJ6kA3ux7RlIlfpv471+yvf/k/pXUqaetbgEQNFjqq+386mvHkLw/Dc0lU+UMXQxG+Q9+uYELdY5&#10;guBNSuc6gfujcRwYQZP1AInKqdQ/+VqA2U0Q+LP6UGeCl3+j1TkDy4GPaCidTqt3Ec7tf6fdO4Ok&#10;ZbrazDiaw4IDl0CufiQN/l4ET39D4vkcfBd+JH7tN4FWLxxrPid5eSDxW78QvbuC8Pn+ZCrnUbHu&#10;L4LlW9iuL1PaGwjdFWTah9HsHUzo5RySBevwySCtPj6EugNfU3dP71/rjHVXD7yH+9IQOEM6tpNY&#10;aBMNjosaX8xM9zkiuaexXhhHS2grDZG52Xbs974kndgoYN2K5f5G0mWTafRPpKFxvAC2L5ngctpq&#10;NlG5+VsZYMqHX1AgqGhLT5WxqmeDA2gNjdNY1El5HUxzZCTNZj9Y8zjQv1POYRrjepLwCVwESu0C&#10;IBPpoC49hMbYFRySpf9eT8GSvhntTmudiUAwSDA1lFSwH02JfpgToCYualvjQJrbB2X3f8XKO9Cg&#10;+2ZPHO0CHHP4oFWA1yJYMo5+U731Pf2/QXJLTsjuOzPObJubh5NOGee2Q6FR0NbeU++ZvWx6r7k3&#10;zfUac5U2UUFru66GiTT7jBulX2lvFewJ3JqSKnOLQEpQZ+KqphPKg9kPJ8CidVg2kkJzi2TUrDZg&#10;DilIFibYPU1D8RX+SKjSzNpNIxOaT2NEbaRZ0NY2lKbMJEH0AGIFnSExMusCpSWufDaNlSHwFY01&#10;vWitHyID9gNCd3oTzu9Ci/l2e//scmxrY1+aUz1V3uF43wwj8qYrze5+pCpH0SZobq8fSjDn298B&#10;7vfr/+4lgNLgbuDNONEt2yXlIgXx3hGuAE5/zQyc84xAxlqTnaUzS6LmPVt2D5sDv72Wt5vHCops&#10;es/cD+Auz6Ui91n2lGT5dt17fZPQu9t63o3/7gGCle+UhlmilWJxGQfC3izMWQUNZo9VpOwtsUuL&#10;KFv4FY5nslIFh5WlxSRdlcRLHmX901Vv+onaU0tJPzuC4+wCIh6HBvJJ2Bd/R6ToMZYXN3AUvsrO&#10;JhYfW0LaW5M9zZh+cZKiwyvw7plA/fMjNDw7gXvXSDK513GeXS9I+kDg9DHOjZ2JHRyLbfo/U39p&#10;CRVHF9L6fKes8B8I7RtF4OVJ4l4vFfperLYQt19yWdUN/4z/hdDeT2mumkHgphT83a74F/yFzKsD&#10;1O4cTvW6LtQdG4330Gc0vx5EweZRxGvNEqmPyI1JxF/sIO4qJ7T/c3wbv6H+wjzcK77GsehTEntG&#10;U39TivCckc3PVK3qLCvvCdGSU0QKr9OWv4CaZZ8Q2Dce+5oeBJdKqVxeSuTCAiokS/fJ6UQvjRNY&#10;DsWzvT8hAUmq9BaJqjxBRx7hQBmWgoe4rm7B9/YuLo+BeF8Wxn2OPKz3zxOpMfsazb5BBwH/O6xv&#10;LxFx1RB+eYrAs5OUntpM8UFBbc0ymt5KKb/bhttrwx94g11txCmgCLrukHQfxm9Zjad8veBosAbL&#10;oYK82QSNZ3v7NaX5WorptcC+XLKtwvbuMS5BtnEMbZbUXWb2UO2l5uVlfDUlqucaQvZz1OUvw35v&#10;Aq22+xRs6YZjz1c0F22nvvIYNSZaQMkSglV7qHsxQYDynYDpJ6xbvqc+bxPeGhMjNl/f9Ki93qfw&#10;4HhSj3bh2/ctzrWf4r2xgbrix5Tf3qTy3c7uMXQ5rxOK6ruPZ+GZ9WdCa/6ZZE4vMvYlNOetIL79&#10;A+I3OuPZ0xvHNrWFld/gP79JA/o9vM8W4szZRzzwGs/jvZSvH06T6zbRnANY135LcN03xG71o953&#10;mfCdTZTO+osG/tMEjHPsp4exPxEIBZ4TKDlNXc5IfNfmE359CvudtaQqNtNQqzZYtVLp3yUUukdV&#10;4UWSnqc4DvcncK6P4GEd9beHU7zuRyi8RNHRKSQfTif2ejXt1pVYtnbAc2EdMZfad/k9AcBuAcIC&#10;KbC56peLSD9YQuXaP5F6MoDmsmm4H00i8vQXyXIkLTmLqF37CW33+lO57J9ofNgDfJOwbv0R945h&#10;NF5U/yoaRsYxDd+tToSOTxNAHFXe50qZChQjghj7DjI1q7CcmEXoakeaLSOwn/sGcgUUJauIHu8o&#10;6JLirRqB68Z3ZKpG4zrfgUT5MkKPuhEuHkt7cgwkJ0txjicdnUBb5RLsx/viv9iN6PZvBXPDNaYM&#10;Jn61L+4Ff8Sx3sDXWMHhRJVrqKD1qoyApVLQyyk58RmB2+YU4lTcD2dRub0T7eXboGw0zv1/wzXn&#10;Hwks+hafjBnPg1FkwvOJhy5heXQQb9E9IqqvmGUOmcw82iNTSARP4y+9Qo3qI+PfRqtPMOFdAKll&#10;AvEx+Eq6CYimkRJYVWz+kNAFld0j4KoS4PhlqJ7vga94osBtFu2xCTKYltGW0hgXEmSZ4O0tgqxm&#10;yezUn2hzCWDop9+GZ2GHzFi8uR1paZ1Ea3wWDU8FWFX9aU3Nos7Rh5Y21Zc51dk2gPpIV6UzUL8Z&#10;KBPICORS+q1dvzVnppBpMs5uJ0gXdH4PMGZmyjjbbemttEeozwmaGkdSFxUQtZjDCH1oNSCl9Bv0&#10;W2NKz5oTp/WCaGtXTHQGBE2tzX2zsUPdRWpT/n5kIgIz1WWzymWWLtvaBHHNY2homKLvjaChbjgt&#10;TaOU9mDa240/twGCzUE0efvhfNmFsE1tBUFmW//sbKD1eQe12a8xfuaMrNoNkNZ2pTUjmFQajfHe&#10;NNb+hvfpd9SXdiae9x2kBxJ89QPNIXNAYoTalfIaG0a88FciJR2VlupSsJuwjpXRMCELiKn0Floy&#10;k2lIm+VaA9CSoSD2d4D7/fpPX++B7T0ovd/A/z76QtRsSr+wERPE/n1EBjP75snGIq0+PBu/z+x5&#10;M++73v+1+3DbHfhqS6k+sSR70OB9Wu+d/JqA9J5Hp3AKBgIFD3A9OSeA8+G7u4+AvvU+bJc5nGDS&#10;FCjqW/9zNi704Aj1uVeoXPkraRNy6/UDfKVvsJpTlO73MVit5zTQ2wplKRULjCZSe2whtasFUOs6&#10;Ezo7G2fug+zhCseTs3hvHpTifUH5lqH4TRgi5TWQexvXrqGUntmEddn3hLd1J3J2Ds7Z/03KfS0N&#10;tirK5/yZwO6+uApfyoq6TdXmvqRvbaB69zgiR6bgPTKTyMXVFBxeRVog41z+34ke/ongmn/Htupj&#10;ooe6EDndi9SlEVQI4tKCz3oz2zDzDzRd7E5DgQbbiusU7RDEld0lWjabqpNziZl4j9Yl+E//gmfR&#10;h3h2DSFwQUpp5xC8yz8XgGnwv7YF69xPqZ3+R2xz/w3/nm8Ibf+VmkWf4F7VheS1ZdRs7EPi2TmS&#10;ToGvvYxY3kxBxBjij3eSenFQ/+5G8NhMgauU9cExlG8aiG3zACwbpBj2T8R52rh7EUiZU62OGlnv&#10;1Tje3iJY8ZSIv4yop0BQXYrj/jkS9lx8eQ9IWXaQFrzGbcdxH5uA44jA4t4cWbsHiFRtJF4xJRuO&#10;KmK9TKxa8FIqyLBeJRh8hMdfiL/4Oba7h3F7vNS6wlnocznM6WeBfsELgUSe2ogBJ2NkyPCwqT3k&#10;PsdVlJPdw+nzOgnbX+O8M1UgsZXw5eW4Nv1CzbZRhEsfUldxF9vDA9mwYn53KUHHM+KVJ6ja04nY&#10;1S5kSkYJ8JYLWB+SrHiN/cB0gmemk3k+HtuWL7Bv7EtSMON7exHbvVVqSzlEvS9IufaRLDyLY67q&#10;a/lfSN3vjf/2LzRWrsF2RWW+NxLPoW+pv9hR9z+lZu1vhItuEyo6Q7RomWC1kJitRDDVn8bcfZLj&#10;C2rW9ZOBMonqpX8mfn8YTQ9n41n6LdZ9U4jarcp7Lo6rUlCWbSQdLwk+nUztvjG02F9Qe2U+iYJ1&#10;hI0vt6IRxD2XiAri3IL9mLsK381tal+/0uJai19AX72qE3W3t1KlOmsuXKeySUHW7ST0bD0l66W8&#10;SrcKuO5KZrdJBs5KoY0gcGeaIGoitiX/SmNOH5pss2l4N4Do7Y6Eq46RfjwM554PaX45ncDGTtg3&#10;/F3Kbg2hc19QKyOpRSCYfjYY32UZG7d/xX2iL7GzI/AXCNwSU2isXkjKfYTY2/34T3Sg5e100vnd&#10;sB38m8q4hab8foIi45j5G8GHILK8M8En6gPnu9AWHkOsuCcNzpG4b88nWLBMgDAcj0C3xWFiIg+n&#10;sWgU3n1/ov7FWOwnuxHf/yvRnb3wrv2M+B1BokWgk1xB1aOlNL5dK5ieKpAcR9wpY84jY+DSjzh3&#10;/IHIyW/wLPuU5KGe1Au2MpahBC6rzR0TgNQuoyGwiobgZJoEY42JmaQFzt5bI6j3rCUdXEW9wDQT&#10;Waa+MYxw5Wzi9fveL8nd/YVayS8pkEubuJ8plePFEqpWfkVj2WS910fjhOAhV+3M01VwMJxMsg9p&#10;f3eaBK5NDaOyANQS07uCidbGsTT4Bgn4zYGC/5hVMn7jGvsTq+xJY52gs9mclDQzWGbZUsCXFsgJ&#10;+Mx+MurH4Tj5EdSNyP6WaVfa5l5KfaPsKwGN2edmoNGA30DaWnrRnBxHc0yAJ9gzs29tBpQETA31&#10;3ZVXAWDjaP01kQ6GErP+qHvDJJPuuB511G9Ku32AgG4ALYLhYP6vyoeZJRRMxs1JWTPzp/Sah5Cu&#10;U75bTNgqybzuPbyZdxvrBGyNglaBatw7nJR/o94bkp1NNEubLcm+NHlUzoTy0yTAM/v5POOV5zG0&#10;1vcgVd1F8Km0Mu9nII3POOOqpTXWQ+D/M6nKzkTzftZ7erdtiJ4z3x+r8WcMoRc/En39M3W2cZLp&#10;ENV/P8IPP5KR3pFM/e9uRH6//m9f7yHN/LVf20XYRDlwejEhlsz97PKplGXl4TlSjGb51ECaUZxm&#10;o7nASyDlK8shcGunoOr9SVHznoE8s9xaeX6jACsHz+191F5YiwnDFby9WwBnXDQYgLO/B0kzy6N3&#10;TVgum55xHJxF1FqM78h0bCcXZ2fufJZqbM8u4yt4jN2r542vpaprspgqqbm4SsrfS9mZ1eAooWbN&#10;L9QdHknN8eW8O7yU2gOzqNg6DNu8v9NcfJuUtVSWdQ2Ve8bhEygEfV5sa7oQmvUXbIv/Rpmgo3r7&#10;INL7+uGf/e/E7u2VFfiSwLOzuLcMzAb4Tlxeg297H0GdOnPRVWrnf0Br7iia7Mrjns9J7+yJbdun&#10;RHf3xLvzMxpvjpPS7kP1Tll2rhIsy7/HceBrIhc02Bu3KudGE705UYPHHay7fsH35izNuSrXrH8i&#10;uOjvUqJ9sv7eHLtH41vfEe+Cv1J3bQVUv1Devydzr7Py/ie8x6bS6CgQCK4mnn+Z5NvrvDazoG/m&#10;k7TfEoh7iRdcJX//YkHBRqwHxxEUMES8NbK8K2jTO9Grm7LB+sMbfqFyzsfULvqcvM3DyV36C8Xz&#10;viK44jNB4ueCmymUHZpPmaChfN3HlGz8jYKtP1G8fwJlFxYRurGc4J3xtL8cSfLhVNIv1xB7OoeK&#10;exNxvx1P/euFGrSfEQrm4vVWYPWY0F0+rC9uYXl6ARNg36vL5Xi/T80cyPCXvsWV/yI7+2XaqkO/&#10;mdniYNkr7C8E5Z5gdobOhGerqxAsX5eCeCIFc3AkiVubeLVzHG0VJ6h9cgaLmdUzMXWNqxy1O9/5&#10;pdjW/yBA/4kmAVtd+Roi+VLU16eqLr+n+dkYbBs+wre6o9rlMlqc+QL4mfhvzqPm8XTCefPJ5G2h&#10;dmNv7LP/ibanfag88JPAYjeuW9NpfaB2tez/RePpL4ns+4rIZqV1eRKN7/ZRI3DxVp8n7n9N9TFB&#10;/JO1JN2vsd2aJKNhDbXLf8O2X20n9yDBzT+rjX9G3cvdhIP5OG5OIPpOsBa5RdO7mZRt+E4QfU4K&#10;Zh/WmzIGcicTfdCRUO1xQp58bMX3CLrfknixn+AJE3ppBr4bM4hu7Y53W2fcu6UonSvxPh1KS2gZ&#10;TcE7+C7NxX1qDnX+JyQCu9V/dtBQtRff3q8ET7vwnFK7vDSQSI1x7yFgfNkL594eNNvv47vQm8ht&#10;te9dfamZ+U9KewKpNwMoX/8H6vNH0O5cp3YxmKZn3bHv/E752isD4SCNvlE0hncSfd6P+K0x+O6M&#10;oLl6POn7v0k+XUjnTKS5cj6RY1/ImPpQxuG3EB4voDBuGibR+mKEjJhfSBn3KI9Gk66eSDxvHA3R&#10;aQTe9SBTLsVcPTIb5it0pRPOK51pezdI8upD8N4w6jd8g+2cjJkHSu9Jb+rvjpfR9ykVpz+n4a0A&#10;60xH2qJLaCodTkulQHHfJxRt+ANU9pXyHkCbZwnx2z0oP91RhugQkhYZFVYZh+GDktMm7G+2EXw3&#10;l/b6eTSFtuJUf2grn4HnwQeCt2/APlcgqude9ZccZ1H3ahmBe5MI3v1NMDWFltQokrax6rfdaE8N&#10;E8j0o6GsG55zn5LxT6CxfqLAQpDVqnZ36Qtak+tojfTTs0MFg+9jhWbq59AsMKmzdiDjHvke2jL9&#10;CZV3o7G5m75jIFBjXMMgorndabGoPZo4qM1myVPyM+5BMr0ETGZPmsosqGsTVJl4qCbwvYmYkEp0&#10;FTD2J50wft7GkmkYmAUsMxtnAuK3hXvgNkHxBWXNJhJC8zCao0pHAEXmfSSGVJXSSkynIbVcADcI&#10;b9E46usWvf+eyp1JDhYsmlOxJj8jBW8GuAR5Zim3zfhoM3BmDjUobRPPtN3suRtEm8oSLRJcJ1Zm&#10;9wYmPJ1JBwRiaQFeRpAqEG1BaZjIDvEBeJ79grdY30wIfiPjaYiZU6wDqCvqiuXK32gqEggH19HS&#10;NCMLpU3GYXC8lyC8A/iHyWAaSNnBP+G+8LffAe736z9//R8h6z04efA7beTvnkXQnAzVZWbm/ufS&#10;qonMUHZoLh6BjvHtZmbIHNn75uCDwOfxaQ3WF/SbOU1qgNCEYPJkAa5k9yTCSs/EtCzZKeVXXEDw&#10;4SF8FfnZeKsmFJdxumtmAI3TX7PnzuV2Yt08BK+ALHh3H5XbRxA29+xS5lLa5qCE/dUtvNd2kCze&#10;nd2fY72wRcreR8kVQajVSej1DXyHp0jxbsRfXSBlY8G+fxwRAYl730Sqzm6g6vhiLFv7Ezw8kcDz&#10;S6SeK1+z/gXnOnXghzNovLcFx+pOxI5NoWbO37Fv6JQFSq9xufHiJJbNXUkdH0dgW29cKz4lduBb&#10;gjt/kvL9iTr3NWr0rYYjUohz/kJ491e050zAs+FXKpd8prxvIlMhgNjyCf6dfah7tAX/kzHKw37c&#10;+3tn3T24Fn+KddE31F3pTejIcGK7B2I3Xt1riomXPsaxbwS+JV9ml+TiZ7tQveYLml9vxrtnqKDr&#10;C/wHxxO4tJzA7cMa4J/hf7iY6jNLsBt/d9ZKGmoFH8cXZh2I2hZ9SO3qzlQeW4T9wTEiRc9lkefh&#10;L7hP+PE5go8OEnhxhqg7T4oxh0jxBWyXtlIumPVu70Tk3BBSrzdK8Z2izX2ZxCtBQ/EC6iuPEi+8&#10;geXgbJxnh1Cx4WscG79VHfyUjWQReb6TZN46qs4rH4cn4by6GafqImpm/Z6eEeTdx+4JZQHeIcAy&#10;bdLE3/VVlmJ5+xify4R1+4/IHy4bXnsZFoGZ2612qfZn2rrfbVOZdpF8s5iyHWZv2H3cd/bivCwY&#10;eXeTijv7CVhKsn3BtC/3Q0H6yfn6/nGKtw8WeMyjQQo+/mhGFm6apJC9O/9KcPFHVC/8hvAD0wYF&#10;RbdWUV99gkjglCzuK3gvzsE5/R9oE3yUrftWALUfb+1D0o+lgPd/i2/Vn2m4IAi7+GsWkBuu9iD8&#10;SN+tOiXZHyYs+I3dGUbirfKnNmuiIATW/iRI/5T0tSlZX27edT9j39qHTNUREk+nkrozNesqpeGt&#10;ZLn8E2I3lpEofSjZD6Xx0XD8J3sQr5xHyH4RT+kzPLV5uF8cIX7jB6JvxhMpUB/Y+QvO+f9K/Nx4&#10;wsWHqK9aij9vBR5bCZFHx/h/s/efX1ltW7o3/Ge8rT3nOc+pU7VD7ZWzay2XOWdFREQRxByXOWfM&#10;EQMGUFDAgBhQzAEVRUzkeOecc45wvdeYrF11Tp163tZqv1/9MBs39z3nyHP0Xx9j9N5bD0yEo4LQ&#10;5T5FZWw6NDdWQfdKnJ3dwLrNI9QPRUj/CLEmCrXXY6E7n82xcA+6qj1wlA+gQiOOA/wP+F8SAN6v&#10;g+zoZ0g41iOo3IJQ53SYLwyA/+EEGB+vQsy8ESHPWpZRbMVTCDcVIkbh6HpIodlFICzvB+W+X2Gr&#10;HYdo8ySYLv+EqGk7PLoDcDekIPRhDcKv10O1fwCs18cjYVkN+8dV8MgXIdg5g3VOQ/jtYgSMvwOe&#10;2Uj41kJ74kcY1n8O5+FhMB0eAsfNrQSyo1CfHwT39V8QfT0K3reEE98xtFOBS1hzCYbT4G2eibCW&#10;Qt29EvaLQ2HY9Q20FwlhgTWSC4pE4y7I8oZBXroYtubbCLUWwe86iiRhUn6dcBDci5B2ImE5BxFP&#10;BbrOjIe96TFMH+fD/34ObC9XwGNdz3yXwnB/HHRPCSTCeEDAqolgZV8IT00GXDd/4ZgRkRHENuFU&#10;CWJE+Ci3bhFMjccBF6HPNh1eVQ7hir9H+VecWROgJR8Hf3sqYj7Ckkf4cxMrT9lMS8BYOiLWNIQI&#10;1WG/WAWbTjCcRTgiKMX5OULQCfdagUoB5QXACR9yyXTEQgTv8FLez+8Ji2F/L/DZdRNgruHc6BOr&#10;V5mEJvarORO6u78SmDIIRcPg/DCOcCa2HRei68YsWJ8fgNc+Dz2RefC2pcDSNoFpEdp6WNZu5icM&#10;JQh1LvlMONoWMN0p6CYAinN4IoRWrDuHSswxeEyrpBVBsU0bET7kIvzNOYHgNYcAKVbaqPgR+uKu&#10;NCqNg1iembyy+cwiJPzZCFsnIRafC0Tmohtz/gA2QnbXAegI2D2BGYS7GRyXU+B9PBKG819Dsfd/&#10;INJM5dBMQH4y4BPAfbr+65cQagLERPB6DaFHWFQ65I3ooGAXPt7ECltvGKxe0LPrNGg5v5EAZ6bw&#10;FBamAuDESpwQmiaobhxEoP01BaB4TuShpbC1wNnyCtZ7xzjxK2DXalB/YiHcFLCGq9sJAC+k80sS&#10;BDI/aQtVfDYY4NAq0ZY3C1qzDZbml3Cenw9PU7UkvIXhg4A+a1crms+tQ4KToFN5H8qKA6wPIfDe&#10;GbhlzbAa5Gg8uwquR4UwXKF239UIW+Vh+O/sgvKR8CD/Dh3PH0phjHRFKxF6eQmGDV/CuO5zGNd+&#10;QUHZH76H6xB6dAqme6dhrbsN064xCD04SK17FezCAvbxaeh2j4djZ19YNv4ZvsI+cKz+WnI74NUp&#10;Ee+6DM2GP8F+eqoUbFy//XO4zs8hHBbCdn4l9LcXIPBhIVQnKPCuUbvl36btBLKzBMFDY6A7PBba&#10;y9thrc2DqyMfuosboC1aLoUrMz2vhOf1ZXTsmwrNnqFwlKQBz4+jc9cA2F5tRVTxAqaK7ZBv7Avt&#10;xp8JYPPA2Q/qO7uhKvgdnbsnoZH18d6h4FJch+VJMRS51NwfFsJiFFbGZoKRE2qOA4dajg62mb32&#10;ErpKtyNofi6NHZOpAe4Olu31TkLDHQQfLYfx5AC0HBkA583F1GqvI2R8C72Radhuwv6BmnvLSShr&#10;LiKorkVQVolQXQG0V3aiJX8RPpxdCd2No4g8P4fYy3Pw3j2BzoIlaDq7Ae+vHoL8YSk0tfco1Grg&#10;k31AWPYGhhcVsJoUsHGMWjUWmAhhIvB+2+NyOMU4FBDHuoite3vbG+ieHIPt0lyYnixGTH2VkLQO&#10;nYUbEXlRDNOrq/Aq3sHW9gLua3ul7XbF1VxoTi+C4uhsqI+OhP9KNvzP1sN5dSS8pUNgPsa6Hu8H&#10;WckqhHTt0DbchOl1Lny2Qph01+B9WYCudf+KyOsFhJflaDm+DD2apzA84kR/bhrMR75H7BaF1PmR&#10;MO78K8wHvoT3+hj4XlDgvphIyCe0Ff4GV9lKeG9tRdeOQXAenQjVus/gPzECzr394D2XBfWmzxG8&#10;/huC98bAUfQrhfgE2O4sgPHQbzAcpXB/e5UAe4YK0WrCzAh4HkyBuW0TzPXn4Gl4geD744i/nQHr&#10;I+HPbQW051ZAT+XAcX4YjE8XE8oPwfh6Lyx1FfBoXsBRNhuqwz/DfyMdUfUROCyPoHtfDsPdTYg1&#10;bITn/mioLk9ByHIRkduj0bWzPwF1GXyv1sJ6hfW6OgYaEUbqws+wnvwN9quDAONG6G5TUFs3wXSH&#10;ANI5D7rivkgY1sP8eDgCbwmq+sNQl02D5cqP8NYK68T5hPAJcD4aiWjXMdivDIHlrjB82klYWwHT&#10;FbFNuwjhBzNgLmFfvSEcmbIQN+zC+5LxgH8Owq4s1mE2ug5+hrhtOWGQsFU3B/5raXDv/xGq9X+D&#10;fO9X7DeCEOEs0jYP7Xm/Iq4l3D+fhLh8GbrtKxGwLUTEOwf6h0OklT7Y5iB6i+Up/BWKkwSja7Nh&#10;vLoEUflxxB5lQXl5NCL2HYQZ3utbgWB4Ibztq+FX34XX+AJNu39E2FOMmGsRYu5ZCEcJiNaZfHfE&#10;2aocyWebUT0eyQgBzJ6NqGUa60NQEcHgg7MJPYQigo/liXD3QTAKEYTbNhNOcgiBbAc/YSVBAEtm&#10;s8wDCT0z2L5pSJqzEJOlImKegEjHZOlZyQVHgnAaIcyF0xGyTWLbz4DfkMPfMwg1BBpPDuKhiUgE&#10;mT7TEqtzYlvRaRotAaQwfBCQ1i0c24ZZVhF8v2cKwskM1ouXYqq0PRnzpAOhLALmRMA7HwbCq+dN&#10;AbzubYglViBioWJaPxwJD+c8EXWB5ZEsQwluAlgD1s0IBQiS0cVIeJcRGsV5PHFejuMnvFxq6x7H&#10;XAR0SyWfcMnQDN4vokhMQ9iWDqssBT1+1smfIjlGdjeORJwgFncQPgm2iBJ6TayLeini7TPh+zgG&#10;+jM/w1M3VjJQsFR9y/eI4/b+YHS38D07+i9IdrG9vFnoZpl7xCqhKLcz5RPAfbr+gUsyGOg9hK6W&#10;LEU10NQ9hrvuOmFOBxWhTsSDFAAnVsUEfHWW7YDBIJzJaqASEEXokpzqCoC7sAledSuFuoA6Yfig&#10;pOC3wlCxG3YRBovfidiqbfnzYTIYYScM2Z4WoeONcD+hJigIeDNSyJqgNGrgk7ejo4haPSFQ+D0z&#10;Fc5Ha0UeYZGwSXAQ0CjOQxmeXYLv+XnYn26gsNgPvYHleVUOS2Md86TQfvcQzmfnYX5Swt83IFhT&#10;As+tXDQX5fJetoOIWCBrRcfppdAfSYHz4ARYT82CbPcI2PcMhlfEvCzfQoE3RrIwdd/ZAuv+kTDn&#10;z4alsx4GEZbpyGjYCzKoqVPw3twO89mhcF5ZgM5tw2E8PRHmLV/CsuYbeC8ugfUi4erxesnwwHdz&#10;J5y3V8J9iZPnnp+g3vwVuutKoSYsJGoJDDt+hFXEVj2TDcP1XArOQ4SWp1L4MP3ZHBiOp0G+cwS1&#10;+IcUzLugK1uMzn3psIsYmPuo/d9aBPO5NfDf3Q9v/mQYcr9Hx4qvEbp/EM7aCvjYfg6DGm5lJbqu&#10;74Ts8hZq7Tfhri5D2xFqjA3PYCCwWwwqqc8cJo6XVzfRY7gNxc0jiDSehqt9G7X653Cp7xEACBiK&#10;HfAa3rB/b8BVL6DwIDoOToP21GQ4Xy5HSN8Cff0luGuroKg9x4m9GjpVvbSNbtC3Iqz7AKe8Dfq6&#10;O5CV7kHD8flQHp4JbxUnblkt/DoZ3IoWGJpeQfXmHhTPytF5+yxazizn+MxF26XdaC/bAlnZJiku&#10;bNvxeTBf3wttxUFobh2E/gYhhPWUnZhKMJkK5fE+iDauhvbmNLSfXQAlodZISHa/qYSN49nb+Q76&#10;i+sJiZch/Ok5lE0UupshOzYB0ZfLCPIjCXJs27yxiD/ZgPbdQ+F9tQk+9RXYGvMRUh+HWXUFgY4S&#10;qNnHwadz4bq2HF37psB5aSHMxZMIgalQb+8Dy9G+HD9pCN4eAXPuV0xzFMudCZ9yGcLNObBcGgTD&#10;sdGIC4vVglmIVu2A8chUWPeOgK1wPJx31sN4cAgM+T8TTgiQzzgWbqfDXEXYPD8JyrU/wHjtIFSV&#10;W+C4mQ3jsTT4n65DrHMJXDVzobjB8VMyH4n3bO+SkbA9OQnTjf0wHRwD13GOp7JhSLgKoKsgUN5d&#10;D/fLIhjObYDz+nSoCHNBdTH7vhLaG6tg4NjRVUyFq3ww7Hfmw9m0CeH3i6Db8DnsNycjpNkJ+40p&#10;sBWNgKtkEIFuJEw7+0mOlHWlgxE15iFm3gLbG8JUJcGgMZUwloH2/EEId61H+CPBi8I0bstBzLcS&#10;Cf9+aC5OgXrDb9AdmwLLw4PwvJwHT/1qJNtmQXMtBeGWHLhfDYfrHeFVnJWjEBeOhc2PfuMYoGJh&#10;zIK/KVOC0fjHZRC+GPUb/hmWy30BHUEosJpz1iAphqixYgghhzCTmIdIOxWwU79R0RoO9wcCR3g+&#10;YsFtkJ//GaH6Y/CI8XF8FAIPc/ieTuV8MhyW65OpXE1hHXM4182H4806Al4fQup89sUpeHzFhKcj&#10;6AksJYStQ8SXTViZ1RsI3cH5ITybIMC8fathqV1IwCNgEWASUcKRg3BqmQL329nwvJuMsIn9QaDs&#10;jmQhKbZB47OZxmyC1mx+zobLUIFInEBjnYK42GoNToLpaV8E9YSXyCwCXjZ8rnFIONMQMKcS9tKR&#10;cE9G1DdFWuWKCke9kUxp6zQqwKRHbOPOJwzNIzQxP8KO2ELt6RYrdQQf4SZEOABOiPNxhKGYCB4/&#10;D4YH/eGVs18jGQhpCaXRDDjbpsDRwboHVxOyCUsxgqwICSbA0T6TEMg6JQllUdY5vJa/sbwER2m1&#10;7Y9Vx1h4CttuDssyTQK5JNN3EKoiyjSEzcvgUuSih9/FfWlISG5J5hDg2cfVv0kuVqIe1l2Xg5CS&#10;bUuo9DdNgOP+r/B3jEPH2b/BUcOxIFYrAzMIcsMRMU7j+EmF9vCfYb35PdvyF+afwefGcX6lXLn5&#10;C3zvhsHLOqI75xPAfbr+65dkNCCgTWsjvAkgIpSV7YJT3S79rib8CMDrXR0zwULI6jhH7c1k4+9i&#10;lU1svQoHvCbpjJJC+E7TyvidAKzeLVYL0+w487u0miMc+opA6qpLm+GigHYIK8fqyxIcaN/ch6bp&#10;A8yECbF6otZa4Ot8hc6r+ynUCYMGHVrPr6GwWCZBoAisr9fYWX4DjIROx9PzCPD+tnyCTvtbeJse&#10;QPX6Du+zSKsyDYWb4CFQGggf+r1j+WJNgqporRQuTPigM+t10BSvR7BsKUzHUqHa1Acg5HQdnAz5&#10;jh8Qbb8Dw6U9sAgfXBTsprLVUKz/AubClQg/WwRN7q+wXpuOkPwUuggc9luZUOZTk7tJ8Fv1NdzX&#10;lyB2fjwsq7+mwB0KRUk6Ys/PQbuaYLflB2rl2Yg15SP4cjrkhwZzsqiF6dAPsJybDUf5VmiPzyJc&#10;Uig9OARH3U54nh+DbNsAqE5SgCnr0VG8FJY7c+HraoK8Kg/OsnUI3VgD7eZ+0LJswevrYK/KQkfF&#10;DiSaH8J4YAxke8ZAVbKe2nY1rOwnvb4dfr0c4ZcF0ORnwnNxGayrPoN83wR0nFxMYMlBY14OVGco&#10;rE+mw3ZiEIFiGTQHf4CzYAgsFxbAdmUFQX4uOvdPQFfeDLQfmSgFve84SSFetQ6Ba2vh3D8KylMz&#10;Ebi7AY6Xe2F6dR92JYFNR7DTtnEsNfCzQjKiEa5p9EYHHOw7/Z2jsBQvQ9PR2WjhOHXVPyKAyqUt&#10;feHvz8ox2PryFuwGLb9zcJwS5AV8mq1QPrsBu1oJi8UOI+81WWySMY65tRa2O4S8M7PRoyqFreMg&#10;op1FUhxLsUKpJ/Q7OH6MBjlUFbuguXGEEMexx/Hv1bdBWbIOmgNDEa5I4VgYDfdZsdW6C/Yr86A4&#10;n4Ju+TaEGhbB9m4J1PdWIlq3RoJ7f+U4QspiuO6fojCfhsDbvXBf2UYQGwf1xm9hOtCHYyEFoUv9&#10;ob5AYCEwCyXGZTktOXbVl46EvfYYbPd2wlFGIVQxj/38G+wnUmC4eYjAsBnag6PgaDpGwDkBw8eN&#10;COmqOI5Po2XzD9JqorH6NOL1HJ+5A6gMTKXithoJ+SFY3h6D/sEc+Fo2wl0+Awq+Kx6OQevhsQgU&#10;T4CxmPl8nIPwQ0Lolt8QNLZDe2sfwYaQUPk7dFcWwfuSCkPtbpiKJ8P4TKw4ZVFRISg9IRBozkPF&#10;cWk8OYIgOo91XwT1YabzLA2hltmwFw0iwBKSTn0FX+04KgIroT7YF77yCXDVjpZcL4RlqYg5CLp6&#10;Khkd8zkOquDR3kFcvRKBmmMwbv0V+hNs19Y8+O9lwnZ3BOBawL5NITARsOw5cDWPhbMyBbrCqXDe&#10;W0Dlg9DKevV0pENW8BnbdjQc10ehRz4LTsJipC2dgpxAEqCAF9aW4WXwN6fB0TZBMpIwPhkF+HIB&#10;wzoqlDM5n2TAdikD8hLW6SqhqH4RQrLZ0NUMgEe1GPCuhVuTCXv9QrSXrEFARSjtyEJUux7m54PR&#10;UTUZcG5hPnOBOBUfexqBhvBgn4GAcS+M9wlwhrWIBtcRKhYiGptCGMsiMAyF/MiP8NUPQdi3H2E9&#10;4YpgEg9xPrJOIliJbdIZcDSLoPhLEfFTEQhuZz4CtqbDTxAUQepjtvEEGs5TwuCAACa2GNEzE2HL&#10;aEScqQQ3wlCAINQ5ltDI94fAJLYvhQGDmv2WTCxn2gLchMNdApV08J+QI6I0uDPYf6mI6FKojE2A&#10;5i7vd6cRumbD+mEgooYJSEK4IcnqXSkM5sAjE1EV+E6xLjFPFoEug2kTDiPMU4rMQMgjWIqyCv9w&#10;3d3iDFwmXFr2PQjl0RWIhcRqWzYhk3UJco57m4Kok33jmMr0B0pbsAE7x4lwGRJluoRb5/shiJvT&#10;EfwwmkrLLzDc/hEi4kVUTjC2p0jnAuPsn57QcsCzAI4Pg9G197/D3zYMcSfz4XiBdxbCqgmEQYJz&#10;1ziOE/aJaiKVii/RXvr5J4D7dP3/cRGYxHakmSDVkr+yd5WFAkqsmAn3IALUhJsPCz93FBLgjCJw&#10;fe/2qgA4AXfCwKH9xLxev2paEcReuCXRw6FsQdfl3bxXrJZZKJR1sD27AMe7KjhkTXwZjkNJIa3R&#10;OWFRd6LzZRUscgoEpu/reAX9I2r4oiwGPZQPSxB8cgyuN4QptR1yowBQlqu9BtrqK7C1vkPz6SyE&#10;1E2wPimF7vYxCfzEWTxX+3uorh+AyeCE/84eyDZTuyyZD2d7I8tKCHxVAce9o1DkpgD15VDuGQXb&#10;/SKYtvdF4Ox8KM8Q+k7Nh4511+mVsGo91PInwrX/J9jW/oX3fQnT0V9grdyHWOsN+Gs3Q1G8Brrc&#10;HxG7Mh7WnX1g2PYd7MXzYNo1BI79P0N9gELpEWHpxFjpbF3gNgVYVxHcTRsg2/I1XBXL4Gk6gaZT&#10;KxGqLYP81EJ4S5ZBe3QYet5Mh+vdHRjvnoTs+BxEG7bz/0IoTi2F5+lBKLYNhvHwTPhv5BJWp0B3&#10;lvUpm0egeARZ+V6oS7dLZ+vCN5ZCs68vtHlpMF5YCMWRLDSfWYuuW/the34N9jt5rMMwhAqzYDm/&#10;GI6HB+E3PYSt8wBsH4pgb9wFT1chWm5sga2xHLqOahjkjXAbO2Bt3I1o/XJCwS4EOurgfnsVnnfn&#10;YH1ZSuiYC+Oe32Bc/ifJ3Yv2zDQ4rlFwsQz6ogVs63RoChZBz0t1YSXMYgv57gkpOofnzmH0tDyC&#10;++V5tLNMitOEpmfH4VW+h0XzBrJnRbCpaqFXNRHy62FU1MKq/kB4L5KiHdh0H9l/H6R+FP4JhYNp&#10;05OzBO/JnNB38z24TKF8EKEPG2G4OAPq0+lwtVQxjToYHhyDumQVbC23oGd+TsUrKg9HYauYA2vp&#10;QBhLCSIEWR37RFeyFs25qfBWb0HkxSJYn86G5dYUhFQ7EfhIIf9sAswVmwlqO6A4mQrT6WGElzlw&#10;3xA+B4fCtLM/DKUcj20zoT7aB74H2ymULxJ4DkJ/RQRe/xWG/CFwExQVe0fCdXwuIX8itHxWdnIG&#10;XOeyocwjnJ0fgx7LSWjvL4PzQSagPUCFYBR8ZQtgZD0cLzlGdhCocgfC8f4A7M/4Hl9fAL96IyzV&#10;sxBhm3Rt/BGhyt1QiBjDp/vDdXcg7OUU7k1FaDq2AMnaAlg638KvqYLxRhYib/ZAc5bQ82A5ZGco&#10;uOt3Qi7q9nAK/E2TEKaiY61YDc22LxF+Oh7Brl2E81QE6mbAdzsT7qv9gZbJsJd9jXDjFATVSxFW&#10;r0Wiaymc70RczGz4CbjQrIP7w0w41BfhMFyC+T2VhNZ1cD45gq79k+CqO06AItSyvCJwe9SWxvdk&#10;MN97wpFvCZx16bA8HIf4W4Lnzn+C/sKX8LanIi6fhxCFdMgxjUrmUCQsBD8TBb11IeGVkNE8HT0e&#10;wqJyL98DCvrwInS7+U7WDYfq9lgYq1LgqSLkCmfFlsVskyEw1g5C1ERhHpmFpGk6LLVLEHQuJwQc&#10;JShsZNl2QlXVD1aOkaiez2ERDNVDoLw/CKbKHxH+OAnd2s2IyakEdWyHs15slS5AxLeKkJAOz0cq&#10;EPVzYKsegB4DYbRhChI9hJgo4ckzDbEA21UutktzJOtJ+OYgYiGomSfAp5+GjpLRLIdYYVqEnuBc&#10;REW4q5iwDhWWnCKdadI5NuGjDYS1CGEuFiJ0IUNaAfOa90vbolEBcck5hD0BWFP4XSZhkLBjHM/0&#10;CaGExHi0d3vUJydMd7M9vALClsBtE9Eceo0wetjHIoyV+sbfELUTGANz4VaPRYTgjojY8lxMkJsh&#10;xT2NxJieOIPXswhhcw7i1vWEMJarm3VgWZORVOY9nUDJdmA9hIuPSILpJGfARGCMBSfDK5vBPOYz&#10;f7HNzPKwnSLWCbA/6AN7zRB0s/1EaDKPZgEhbyPTnk/AXc8+IDwrp3FcDkXX1v8PIiqOy8hMlmEW&#10;Zdgo2NsGwaMYhaRzJgGV7Su2nrXsq9cDqXwTqL3TPgHcp+sfucTKmlgtE0YIRtgVLdBc3dV7vkxc&#10;/N6gFVaoAtaMEqR1nFsHC4Hr7wAnGUAwLaPBhK78BbAYxbm43jNzRj5reXcXlte3oDHYoNP05mlt&#10;fwfDla0UtmpoLm6AhiAmHIwKVyLCQayxpR6ymkfwE6pMz64zDws0GhM8HR+gv38KHQVrmJ8eKiPz&#10;15jhULRBXpEnrbi0np4Fe+cT2HVKdJ2g8H9bDavYmiN4qa/lwtVZB/31Qwg1P4R6w08wP6FQVzSi&#10;/fgSeHRdkO8ZCvOOwdAfnQRD50d0HJwE68NzMF9Kh3o/Ned319g2rJtOAX/9RvgvpsC47lvY93wB&#10;v+IpJ4M78Dxm+c4uhjZ3FDwnCW/HhsOx7l8RyvuNsPIl9LtHwnlkFEJ3f0fn2d9hVdwmfDTCePA3&#10;GChEPflTYNz4BToJmYH71MytHbA8usI2W8/fR0C78XsK+G/herQUpjdVcD07Bu+t6TBd+B2yE9To&#10;zxEgHuYj2PIUhht7oaygYDg5FIHqnfDc3A/zyUzoLq2hgF0B1aGxkK39CYY9w2HbORjeG/PRUbwN&#10;ikdlcCnr2bYtsL6phOHaNtgLZsB/cwo0rIeqbBYn13nwt16D8sMrWE0dsDcUQnavEB6tEt6uUoRa&#10;FiL+cQX7eCHkxavRtH8K1AcJLfmTYKrYA+eLi/B/fMz+qoGj4jCsBwjJa74m7P4G/TlxgHk3hfEr&#10;JLUfYde8gkuA8etCWAVoizoWEqzzc6h0LETXvhR0rPwrug5NI4BcgPPxRXjVzRDRQIxUTDQcD2Z9&#10;BwxNd6B9X06B/womxSOOaSoDylswqx4y/WtQ5FOoVFGw64SbjGdwdJ6A98VGdBC6zXfOw24ywNDw&#10;BDoCsObVDRhNRjiMGlirL8Ncsgvusmms3w8InekP7d6hsFcsIDjPh+byQridp5FU5kN7NYPwNh3W&#10;17MIU5loPjcCEY2KAvk8LKcnQpVHYOFz5gP9odr7PdwXB8JwaCBCD0ZDc/QzQCmsDg8j0HUWztfz&#10;pBWX6NNJ0J/oB8O5xYh+PIvWXWMQeXWeYJvPtl4Eh8ijVty7BM2HhnNcTYe5dBJU+8YjrHiMuPMV&#10;IsISee13cFzMRvzdChjPT4f3/iQob4xFj+IGdNs4Nu8e7g3ldLoPos8nQHmH4+3ZKSlAu6nqPIHn&#10;ITQPCTWvc6mY9EP0FX87MgKWc4PR3XGc0FICz43JBLWRHDtMv2Im9PuFD76B8L6cDWPhGISaZiJQ&#10;znF+7SvmMRrm6z8C9qlQV/wEEFz8HekIGOYjYZyCjhN/IeASLhy7EdNuQMCxCd3mWUgENiNp2UwF&#10;sQ8QXQZ/J8fKyT8j+GwE4WgWOor+RiGdhVjXWJiKv4V217/yHZoLTdlwCuUc+K2Z8NpSJFcQ3QER&#10;GonQE8pG1Ezhbvmd4EagNO5Cwr2V8LQUUcKe07INpq5DcDefR8xSAtgWEtRHId7F+irSEHfMRNQy&#10;F8G2sZJRh9hu078bhIiMedhnA66VfOeEUcAaxC2LYHmSCW3lL/C/GUulcxIcpwbDd4fAcb0/lYGx&#10;sNWOIBjNRCK6gHnNR0Q3BwH1VCqBBCRNJvs0E2H3bER9BBuxrSkc9kZnwa8lvGsmsCxTOR4nIule&#10;j7BtOYxvsiGC3Cd7Utg2aYhBxDElhEUJHiI0lp/w1Z2BaJggrGM5I0wzSlh3EuKShLnECkIPwbMn&#10;R4LGGNtPbNl2J2YggnQ4W8Yxz1QEPWmIJpkHwUus+CUJNWETy6JNgXBnkiCMJpLZkJd9TsV1BMGL&#10;dWQ/9ESZHyEsyn6LiC3X+HwEvb+zHbewHHMIqOvRfms0Er7pBKTpSISXEdCyJYgTznydBoJVklAX&#10;m42QPk0664co2z3GZwmQ3cmFEtzGCJzxbsKjYRR/I/x2z+B8xjzVK5n/7wg5M6C4MgDWsm+R1E2C&#10;5V4fOO//1HumDbPY1oTWIMHaT+AnPIpVxe7wXILsEqkuYdE25lREqBDExLhp+OTI99P1D129AKcn&#10;iAk3DO56CrTnl/i592zb3+8RfwVc6fUmdJzfALux97OwMO0FOCEkzZCdmi9tr4o0xXPC0EF+6zgn&#10;pSZoxCqfTjjqFduhRnTm5cBFAOs6TdARLiPEWTbJOEGEbtLBIpz63s6D/sEZWA0iMoNOsoxtKlwO&#10;3W1CQsdbqAlxwtrVqdGigdBhMevRfmkPNew8yddZ14WVsFrUUL16CmPTaz6vRvOZFTDf2guHRgnr&#10;5Y3QEdZUJxfAqWqjILoI543NMK/7ErZT1J6Vb6lRDYBP2QpHfSXh6ydo9oyF9/k5gg2F5735kJ+c&#10;g9CHUug3/BmKE7P5kn+A5ukyuN7fklYXXdW7Yc8bBPOar2Dd8Dmi9ykIWu5CtqcfLJu/gKd8DRyP&#10;1hMYOuCpX0MhPB6GNZ8hdJPacOstKESg/V2/wly8HJYD42C8tBHByh0wnExD8OIwqE6NIRQRIk9n&#10;wJA3DrZnl2FkOzman6Dp0FzEa8s44e9EvCoNqh19oBIRJEpWw/f2OlSlc2G7vB6x10UwFC5ErP4+&#10;QTYDurOc9KpPwPG4AC0Xc2Ek1FuFl/+Hc/gdhWO9CKh+Hs2nl6LxcDqF/AE4as/BpfuI0PNDkO0d&#10;A/mh/mgXESYen4P97nGYLi5FwtBGcLoP9ZsiWLrecAw1sb8JVuw/rYmKRH017Nd3EBJXoYPt6j8z&#10;Hb7K39FavAxtRxcQgnazjR7A2HCPE3Qn2qpvwUHgF5bFHm0LAqp3CNZfpsa8By0FC9CyfRAURyfA&#10;emsLvG+vwqVugc2sgUv+Hl1Prkhbr8JdjRivWq2VyoMadnMXdI/PwlA2Fd7OyzDJL3F8lcHXvptw&#10;OxGtByfDJ/8In7DaLPwdqtNz0XI9D953txC4uY0AnU2AXwnTpRWw7OwDyxEK35cF8D/Yh7YdPyHy&#10;XqzabIP+yQZ4Gk8h4tiFHtV0ckkfaNgf3pqt6DgyThoXnsKxiDzMhOHsFFivToOykEDxeJ4Edd7q&#10;JfDpdyEkz4O8ag1sF2eyfDPhuMF2OjUS0N9F/ZGZCL3cAcvtrQi2boH9EYVG23Ikak9AxzQEwJkr&#10;pqPzxC+QnRwOe+1R2JivmoqYetPP8F0lyDyagR79XmiujUXgUQbBOgWyLX+BbdfXhLZ+QL3YJqQy&#10;8nY3/O82Q34uFbGmXDjfbYGvfhU6SzdDtu1XOKrPQFk0gXB2AK6GMoRf/o7ou0lQXBqO6MssGI9+&#10;Bf/TuXDXbuL7m4NI81TC4iD0aDMQeTccxluEt1gOtFV9EXmSQig6DE8X4Sm8AcaqQeyfHL6/m2Bv&#10;PgpV5VB0W+YQBFYiYl4C2dkB8FZlA5rfod3zTwgRfkI3hxGiCcUvZiDaOAFJfTZ8IkC7MYsCeipi&#10;Vt5PWIhJ8Dabc4Dwxp+J5NtsgvwiGJop4I3L4GvdRWgYJkGA9d0qeLVHCXQL+NwSwkgWzB2pUiSE&#10;ntAqJFxZ6DFMJaxMIhxMJvCyLi/Z10eo0N1cA2c5++POYAQ0qQi9IfBp5yKqLoXu2GQYhBV7ZV/o&#10;KwfA9SINgQbCSGAWQWoWLG9GQVbwVyRaJ6HbTeCIs/0shCAzYaeToOLIgPLKz7A+Gsj/JyMhT0FY&#10;TYAinJje/op4dBE/C8OE6YhYxZk39nkP4U3Aj7DCDGfDZZtIGCMAxnvPucUJReGQWHmbJa1wxTAb&#10;MfdURG1ToK/pw+cJx+Fe4EqGCXWRySwv/wbnStAmwlglpTNxLGMgDYZ349FZPAHdzrmImdLgs4uz&#10;YeK8GpUcljNmToNLMw6xKJ8Nc252rEfUuR0B+Tpo3k+RoE/cL7ZbEw5CaHQpur1TYWsSDoUFSLFd&#10;ejIJgqw3QTCqmYmgb35vGXpSpQgPEaPIi21nHIe42GJlfUM2AqWD6dozoXz0I0wNQ5mPcHeTQTny&#10;A/xNhDyxdfzHVm6SwNudJDR7WF9hrCHO5dmZv3sywk62m2Ic+2YK0+B9bNeYl+3H+z4B3Kfrv3yJ&#10;M3CS+xBx/osA56CwNbW/k37rNW4QK21iNU2cExPxR63QXNoOuzh/JgCOvwuAE6t0AuDk+fNgMNr/&#10;2ELVwqQ3oP78Jmo+GmmrU0pXQJzBhrazqxDQtlIT3girWQmtRgCesBTstYgVeZoeFcP2vgqdL29B&#10;09YAKwHMUHUS0ZZn0kF1gxC8RjWsLEfLOaYjQK8yXwqobnx7DIZLW/nSdxH0DLAr5OiqroT71TWo&#10;946EQ9UBd8d7aNZ/B/W+ifC3PoPi7BJoTs6D6eZuWE7Nhqe6CO6be2F8WACLhnW6eQCBh0egPToR&#10;plNjoVjzA3y11+ChoHKemwmNWEHa3w8JWRE69k+j5lyO9oPDYdndF9aiVfDJ6qE7kw3F+u/5fDoC&#10;p1Jg3kFhXJAKZWk2Iqp9sN1ZAteJMXCcnYaO/DR4GyphPTwM7pPU+vaNhyU/B6a8qTBu7w/zxu/g&#10;P/wtfDeGQ0HwitQUQXNuHjQ3j8NNSA62PYA6NwWKLd/BfHgswk8PonPrWARrS6BvrCLMtMP68jbc&#10;T4ugPrMEjTvHU8A+gePlWdgubIRi5wjJMld2cz9irUtgLh+LaOUUKEqXw3DvNEIKBcHgDXQFs6EQ&#10;sLT6F4RKhyAp24h4E9O8f4J9poRJBOpW10NBIWX8UAFHxxuYq+9JhiN6QxesmlaYVXWwyh/D0l7F&#10;Pt4B6+Mz8MqrYby9DR15E2GrOY6o4hkcT/OgOrsUrUcofG7nwvBwP/yGd7BquwhjCgnGxHlOE8el&#10;XWuXQldpdrNfCOp2Qq8qLx31hZtgeX4Bwmray+dEtAWD8CVHiBPjVGvUwqWtR+u52XB+rIRFeZ//&#10;v0RAUQTnSwrvM0OgPEMh//4q1FRAOo6kwnY3HzatAg5ZIyx3T8Nffwb66+uh3/UtrPu+hfncHCRt&#10;z2AoyWH7ZyKi3Qs94Ux9dCicdTsBwwrIdn8GS8VqxC0co5eyYb2YgeBDCm/2v//KTBiOpsN3exP0&#10;xXNh2tUPmvPjkdAKI5Lt0N9bAtvN1VCfm4HIsy1Q5H2HWPMO6IThwckh0PBZ/7NcPjMSgXtpcNYW&#10;wNdxHkpCHwcHAk1zEG9fDE/NYigr1sJeyDG5fzBitRtgfTsPUcsqWF9TAH1Yiti1MVCt+xvCLw7D&#10;+XgyAWsOgk+zod/2Bewch+rNX6OncS2c9Yfgf78I0do18D5dCnxchcjtdGiO94W7MhPGismIy9fD&#10;+mQL4bsIiguDWd8R0Jb8jB474aR5PMGjdwUtYcmB7+5vfEcmI/h2AtSl0zkel6PHtJkww3fHsQL+&#10;5lQ4X8xCxM5+IwTEXCsRVOYg/GEGXIUT4RDXtQEIVU6ggvFn5rEQEWUG3HWj0RMU3v8zETQKi9aZ&#10;SHiXw+neAv+H+Qi0zEe4cxG6XYtZX8KaexH8jTP57hwipJ5H3EhYb5iKiIltH8xBQEcA86xBd0gA&#10;AWHBm4KAfwZCwZVIBpfx3RxPJXizFNIq8HEqwXcG/J1r4fowG3E13+1rgwjKE6DZOxC6nT9yLiI4&#10;nPgGqsv/iiDLmlTPhfHRr9AJH2K3fpbO88VNfO7ud9Cf/ZIw/Be2dz/oT38BbcHPCLdwvuN93jq+&#10;vx1jWA8RAuuPFS2xwiSc5DrEWTcCToggR7gQxgWRwLzeFSOWX4SEEhAkzoQlknwmkAqvaRx0H3+h&#10;UjAcEM5zI3PQHaPi0zGCwJLCe9IQ1oxBQrgFEduu4jk+H3BkImxJg7CSDTqmELZyCDu/I+4Wwd0n&#10;E7gIkAS/boKX2Nr0e/m7P5PtnIquUo6dBgJXRPhw45gNL0PSvwZh1zyExZalaS7vzYa28gveM4Og&#10;x7rEVyAaE+frWE/mlRSuTYQlbXQKenxUEi1jEEvwuwA/K3tX/Dqf/YKEn2DoI3yFhDuUWSw7Ib1t&#10;Ilwfh0tbwyL+qjDGSMRYHmnbl9Aa2sbxtw0BAhtCbE+WwfFhENzvhkmuSeJBkS+vBEGWfwMmQjOh&#10;9RPAfbr+sYuwJWBJWJbKLhNchBEC/++9xD29K3GSew9Cm+nOMTgUrfwsVu8EBArnp2KL0grFyVkU&#10;yHYJCsXvFp0SLYUbJJDTCQCU0hIrc2boq8spuIQ7i0IK6re9q3kiYD7LI9IUYbpM9whODTUUxjqY&#10;u9rR9rIKnqbnMNw+jK7LudLWqQBPo0GHtvJDMOu64CHsWT4+gFFdBfuDPATrn0Bv0hEqCYRM29r2&#10;Aer9E+CVvYNXLYNsww8IviyGpmgtNJu+g7f1NVS3jkKzrR9MZxYh2PUB2vKtkNXXwvvhDvR5vyJR&#10;lQH7yr/BezIFKuFP69JwOCvz4FG3QXlkAhSbvoLxwHjormxCd81y2G7vhvI4wUslg8WogvvWdFjX&#10;fwXHrj7QHhwAzZq/wXJgIEz5BA1O3H75FdZxC4wlE+AqHQvN4fFw5GfC/uQEfPcPQLlzOLxla+C4&#10;n4f2bX0RLBuJSOkEWPaPhF98f2IsOrYPhfradsSa7sFZsx7myuNoJwAmnuej5dhshD6cgezNM0Kv&#10;DqrmGujaniLA8qtLcqHYPQGqMyuo0V9DW8ESdHctR6A1B+63BMD82YhcXAj92r9AkTsSsiM/IXo3&#10;F0HZM/i6dsJWtRCKU5PQcHAsHMfToT0zE57627Db6xDUvIPh0VnIHhZLAes1D87CLGtgn3fCqFdJ&#10;59HU7HvhsFdHaFZwrJkJ/y59F1y1pWggZGoqdsGtbYfHoIL5wSmYqgrwcX8WFGWbYGu+x/bVQCPc&#10;nzAtEe5N+BY0db6Hp/Y2NM8uovnkYvgqdyJRfwv6OwVoOjwHnWeWwv2yBG55E0wmB5UTC/RGC5zW&#10;BrguL4e2cDlar26H6/VRRN8dhuoaBfgbwtKpX5Gsz4PzdT7c1/dKyoXqeh7arm1k381ArG0XweQ2&#10;jFd+h/voMKh2DYTs6kYY7rJeNyi47OVwm5+g69kB+BpPotueD/2x72A49CW61VsQ/ZgFc/4g2A+M&#10;gJVgbjo8Bdpj0xGt2ApV/gzYD44kPI+Dt3ETgoZr8LUdQ/B6JvT7+kF9ksJ/L0Hq+Q7Ybs2Hcntf&#10;WCoJHE3nCN9rEaheDXnRBsQU7/Dh5BJCzj4qRSPgfURBY1yCpHYHfB8Ooy13AHxPjsCtuYRQ5wK4&#10;7o+B7kIWwm0noNz8PdxHqPw0roL7BcdFZQrU679EpGobTMX9oNjbH5pD/eC8twiWI/2hOjYaXXsJ&#10;ZG1HIN/9LYIvMuGzrUPwQxrMFXMo2LbAd2cavA/GQV1MQKyj0JURCEv6IaI+xbE1Ht5n/RF6z/He&#10;MhG+51MgvzgUSc1UBPXCV9d6xF1z4Ls3ArZKUY/NCDfNgP7yeLQdTUHkxjQELw2Fv2kBEu2HoDz1&#10;JySCcyh0UxEJTaWgnoZwcCGSer5rzTkEqmWE1OlwNm6Dq24OwuHdiCupwJQNIAiOg618MrptvyNK&#10;cBOGFUnffPi18xAMEkTiyxBwZaHbPxe+TsKQYxs8Vr6LHSsQsE+ER7mI4MVymOdJlpaJSA4S0UkI&#10;27YipLwGazXBUz2fYDObeUwHXNkIOSahO5yFHiOBxk4IkFbDsgk+c9GtzALUMxF/ngE92z38cgwV&#10;iYGIXR2ApDwVUf1Egs8QxCyp0opSoH0oeggY3TGmFyRohghLBK6eMD9HODbF9rIAuaSAL+YvnN46&#10;MxDoGM9xy/qoRxNkZ0L79Df41WOhf9MPCGfAZycAMT2xNQix7Smdh2MZCUphaxb8Fs4r2sXwKidJ&#10;DnYlJ74EtkgwHfEIoY4AKHyvxWKTCVp8LkEQN6aj69ZXCHWJ84MbEPTPZ3stZRtnIuYlBBnF6t4C&#10;JAnr3Y5sGCp/kUKCRXxb2V4roX0pIHFBL2wJFyJ+scLHfAhzunvfSQYJrrYBiEamIumdgm7hIqSH&#10;CryOYMd7Er4ZCHgmsJ3YzyxrlO0TJ3wl3ITKMAGdfxNiNQ3T4XeMY7tkUWkZDdX9H9EdzCCsEVzd&#10;09BDsEzap8Crn8J2ZHsrmFeY5SBkfgK4T9c/cP2xhUpAEnDTcmE7rISu//ReCjWxUmevuQJnw7Ne&#10;lx+aXh9xJo2WkGSF/MQsClCbtAKnIfDZVM3QXtsP4ZdNcvirE+GxRHQHPVyyRrQVb4W1/hnsdRTm&#10;wpmvsAil0JXgUW+G8UEhrA3PmV7vaqBJr4W9rY4AMhdJWQ20lzayTGLVzsgJ7xJM/M3f8gqKp9cI&#10;A0o4Ww9DVrgSdrWWQl2sFPLS2whHR6DaT/g6RQ3zXTmaj82Hr6YC5h0/Q3cjD4ryowg+OQw5BaaT&#10;z9UTQt3Mw/G2Eubz/aE7+ROMZxfBcYmQlU/BmDcW6qJVsDw9C8fZsbDt+AWq3NEItlej7uA4RFlX&#10;860DUL99BaNSBrv+JYUphcmdpVDv/hnxu9PhOPoLzGv+BO2hbxB8vxZR7WvIdo2loB6EmO4xwY0g&#10;se47aIXLEH0rLLdPo6lkHSLtx2G7vADmrX+BaeP/hHrDVzCv/hqhE4Sn49nwthNou25CTZC16Tph&#10;KPod2rKZcJUvhu3xechfXIFDYyDYdkJecx9msxLml+UwXN8C54MTUJ/4HtbLw2A6Lc4i7UPHwanQ&#10;l2yBn8CjKlkJ/7ksqIrTEXk1H97HFPDPFkGbz0n1w014Hu+D8cxUuM7ymSODYChcgc7zq+F6Vwz9&#10;rX2IKF7DdPOIZEUsWUGL82U6lRSWzaC1wP7uIbrYf47OJgJeJ6yaNrg666E5Nwdt51fA3/4Elg+P&#10;Wf5OmJ/ehOtxCRRHs9BSvAnu1hewaxRM10xFQguLvBGKFxSgBhFftw6qgmVoZVm8csJdzWUEnpfA&#10;UrZBck6ruboN+nPL4Ly5D873hVBeJDhuHUAQPwhv5wcpioXV8JowdBXGi6lQnhiH0LP1BIVpMDxY&#10;iqCploK8BcrSlXDeXw/l9U0cN+vhvrkRujzC+NP91LxvUPilw6q+Bos4x9l4G4r7FFD+XFhupkC+&#10;/m9IEEoCzXNg3PcNjHsGIFC1C8ZzK6DbwbY8QQFzeQM0OwbDV5EO5dGv4bqZCee7vfDXUFC+XAxT&#10;SRqconx39sFfew3yzVRQSpbA/GwzAvoS2B8uh+r4XATqzyH4dgf7cQLh6Ahkewci3HWYbXYYPjUV&#10;qCtrOE6Hwf2IwqppIgLvpsHB98P6qoSgmAP1FkJUw0oqJsMRrZwI44afod36OZKP5kC+81cqEXkw&#10;X51BJSYFvrtZcNyjcK5Ph+sF+/Y1BaJpJeLyTLTu/Y79sAia67OZx1iE3gyB7erPhMlFsF4YDtul&#10;0Yg0b4CtJoXQmA1fBwWuhbBgmco00uD/SAGty2JaaVDt/QL2G0PgrBgEb9s8OOo3If6MY23rj1Dm&#10;E2wJRj2maYgYKPxt2Qh2jkO3KRV+5WbonxBi1AJ2+e4aJxF4qHx93AaH/Tksz6cirpiFqDlFWr0x&#10;sz0sbzIRtIttQeH4dSEF/TxEArsJyhwLTTtgrEyHx03l03Ic3eIMlWM2ks6FsHdMYf6zEDRmE9yo&#10;IMlmImrLQNxBqIrNRDfBLpwkQIQp/GOzkPCznsKNhmUmIl7ClH4awWgrYqY5CLRNgexCX7gfpCGu&#10;myqd2+pOErrsvILsNw+hTT8KEVMKAp0CRjj3+XKoSP2MbsKbrXYgnJpB0oF64VBXAJ0IgdUTF7FQ&#10;Wf5XA+GqHiWBZNBE+BKuQBJTCGviTJk485XOchKUhOVnnNDlpbJIuBTRDiJBfhZ+35Ksn4e/+XuB&#10;UJyrE9uaSWHsINySRDMRDs0iXAnoEb7S0hF2TSRoCefBVIisBDcv3+1Ojo+W3+F9N4lAx3eG+Zge&#10;/AbHmW/geD6CwDcTyrucgwyifYRDX6brmkboEwH4xXibgKiTsOgXK4o58KnEWTdhWSy2YTOkiA6x&#10;sIDZ6UiIfhCrgXFCpm0MgZy/h9gG6okIelNZ9zSpfYJdwqL5B/S4Z1BZ/gmR1lS2VRZC9lSC+3jE&#10;qSCIbXMp9izTCGomw9s8DI6X/WCvHfoJ4D5d//VLgJtaWIZSwFkJKB8LN8Gm7w2d9R8vDSFMnHVz&#10;tNTASsGvNFgkI4W/r+CJgOKqk/Ok7VIBcAK4LI3VsD4rlT6LFTbhO6437qmwaNWg+eQyeNVNkF/d&#10;JwGbhoCoZXlEpAVheWp5fBGGuvssZ68lrCinTmeF9c1N2O6dwvuTC/nyNcMoDBzaXsB0Nx9WrQqy&#10;0p3QGqywa5+g9ex0KJtewqkmGIg4mno1wfA04tVnKQRzoHlDSDgyjYCRSuH8FpaXFWjeMhjJ1qeQ&#10;75kAl04N9YMygkM1Ig0bodn+PSznJhNEVlBQlMF4og8MW/vCdmohOo9MQOfB0dA9rYC1cCFB6gsE&#10;ylfC+Oo6LHeOSytDWuGbrq0WTlkRzNUb4X64nkCyAJb9X8J7cDisuUPgP/A9ZOt+QPDWRoJBIdS5&#10;faA8Mg49HYXQXt2JrsPzEWh6Ab+hE8HH2VDuHQs3tW7vCU7EpQsRrj4I+X5qxZt+gq94KBw1xXCp&#10;lZC/fSwZenhUz9F6ahGchwdIURyMLypgUzYTuLugeFQOi94At+Ie/C9SEX8xCcb9o6AvWw194Rrp&#10;vKC7thjOF+eotd6AofY8rHcXwfxhL6ItO9FxtxCqK7lQHmJZ8tMJIxlwl1JQEHLle0bBd2cj4iLA&#10;es01dF0/iJb8BWjLnwPHzYOwPjoHr+grAfoWLy8LrATeFuG6hm1oNjRAY2B/c5z45E8IxbvwYe9U&#10;CvvbUuxQxesH0FGB8KrbCHRFeJ+/BPKy7fB0PYfeaCfIy9D14jqhnIqAUQd0Pob5+HS0H5kB3eHJ&#10;0J3KhucK4Y1923VhPZoPzWe/UhvvvISeltuQbR9MKCY8Xj8C3YtCKgsHEbbegK/rBuvCibm9DKbi&#10;+ejMmwZF8WIEPhZDK/z8fTwPg7kT2meXoL60CeGXm6G90g/xzmOEUELdo43wOZ7Aa74Dxd316NZu&#10;grd+IQwEjUjNQgR0hTBemg9d7mBEHu6F+zLH1NZB6Fr/AyKl89G1tR96XqxC0+HfEK5fQUDeAcOz&#10;rfA2spylExC7Ks4QUig2XkfXpj5wiC3d6xQw5i3oujoBjqJ5UJyYg4TiFZo4jvF+H2SnR8HJcvqo&#10;PJjaihCpzYVi6zeIvl4Ga8tihG4Nhf/2HLjq9yF6fyGUa/4blaEJ8FWPR+QRgX3r9zCdoXBvPUbl&#10;ajVBfSzCH5agx14O7fXpbOuvEazNQrA+ByHFHujvjQecu6DN+xuVp/7wqAmPbzbDf+s3eAhJsY4Z&#10;0Oz6F7gKR8PTvApR3ywEZPP53h9GUpWDZMdkRBvGUBn7Jyp32YB1IfzOPLbxVhivDKLCMA6+9/OQ&#10;IDAlmrJhvf4dkv5NSJizYKn6BWHNNI5N5ntvCOzVKQSytQRDtsuj7yDcQHTb5nCuSYPHOIL/Z/Id&#10;GkGBToBxE7Yiwiu/CKS+AZHQKthV66TtacuDAuguTIZVRFywP0FPggASWgevZTEStkOwdWYj6cgm&#10;ZK2DtZ1A4V5EoFiKgGUhogSTJIEwTljoCWdKMU2TtuUIufbA3DAM8M6GiYAbdxFIBBC6xHbtAkIU&#10;gbBjBPx2gml8NiKEh4SHECTS65kOt5J1U6Yjbs1CWEuQCYvtUuH3TLjrYBoCzCKZiDP9gIfl4W9O&#10;81jEfNmS8UBMAJ1YoYuzjYOELNbdbiKYiK3YeDqShMXubkJkLEsCsh4CnuTOI7FAcmMSCxEck8vg&#10;ULAOEWElmkEA6oVFATci4L2ITiBcgYQJPUnCWTfLGHTPh6OdoKraj7BiGSLGqXw+B85XoyTDkrAm&#10;BZ43HNP23YQsQnTPPNaBgGVmWSHaRmxTD0TQx/oK4wLhBiVGMBPbuwJUxVm4JPMVRitiZZBXtzir&#10;F52BZGA6wqxjT2AKwvbxCIuVUJY5HuRYis5FwkLFgQDv+TCBY2MhkskZsBmERwExpgn14dUc978z&#10;7Rzo6kZQAemPHivrq6PC8HwYIvKxnwDu0/Vfv8SKlAgzJAwI7BpVryGA4e9bp//7pZfOpWlhU8uh&#10;u7ZT8rsltjZ7tzxFvEkj5PkEMm2HtG0lvhMrOa7GR4S73vNtYqVO5Celx7/2R2fh+1CFt+c3SyG2&#10;tOI8nshPrJTxr6n6MkyvK5l375auWL0Tbk2sehmaCnYioGlA4+FZ0NY95iSiRVfBcpjECuDJuTCZ&#10;bCyTGrIrW6hZNkP54Q3LK87xGWF/fYXQQ0307mEY39xGuK1a2mIydjZQsGugv7SRAqgfrJu+g6H6&#10;NOGmntp0JhSFqQhc3gzDRU5EBLDOk8PR82AvzIQu4+a+sJxJRajlMWFBg4BWTYgZAcXGL+EsoJC4&#10;vgVmlbwXltvqoa2/C0fraegeb0bwwWpoKBzDRakwbfxXGDb/DbbtPyN8ahbaV30G67Yv4dhPwVs5&#10;G26zAs7XpdDvHAD9tv5Q501FUNcOy7Mz0J0dQ6G6G5YSwsiN3xF8tg+OIz9BvepLqEtWUPDdg7WO&#10;gsWggtXAcjwqhGlzP6j39Yf9RR70jQRYfq9/cQ2mO7Oh3Pc99KcIi68vQP3iDiyEP6e8CR15ObBe&#10;ngMzgdFYRAB4dQqaO8KzfA2Uj8tgM8rZRx0UcndhfLyTE+tJmCt2Q1+yAYqDk6Bc/yPU67+S4oRa&#10;zi6G5dQMeIuXwyecxj46JVnbmgsXwXhhLaw3T8DM/lKXboL9ngh4fxduXSP71wIH6+3SUaG4cxRt&#10;hHDHiwKY3t+Hh5Du1GngpjIRZH+YTs+BfsdvkqGG9Wy2ZJii2TcGhpPZcF5aB2fFFrjuH4Zm22DJ&#10;9Yf+7h5oru6B/NoOGMt3wnj/CAwVC6C8uBzOq4QWKgXuujyCYCsCXa8gf5QL1eV1UJ6eCt+LhXA8&#10;3Q1b1VHoH1+h0H8I3c2V8NTsgtXUAmfHdahvEEAa7qFl1wDYb48FdHM4tgbB0/kUFmsTjB9Os58J&#10;uuoD0BwYDHcllYs3+VAVzYRqA6E8vz+stxfBfjOX4D8G9mMpMG//ArFn6yA/PhnOJ3sR6mB7v2I7&#10;ttyE7tw0eAqGQrvnO0RfEBYO9oF569ewllPAmDfA83YL1AdHSdvjIeV7qKqLYLo9D/bKBVBfSIdP&#10;+QiWuj3orp4Ko/BR2HwAjjdr4SsbAtXWn+CsJIA+3wLVvs8QfD0MofYUlnkkglV8X94vhfr6Uvju&#10;HUDg5ngYrhE27Mvg/pCDHrPYMh4GzflR6HEcIjRlwd+WA2Pur1QUcuDVt8BbMxe2C5MIU2sRbh5F&#10;QE1Bj346nB/YbgYRneI76HZ+BfOlkehWpyPRmQ5X3UQ43w1HyLkPMe8WAtI8CJ9eCccUOJ8OQFRN&#10;wfue88bFAegOzWZf8/293h+OO32R1FFwU7jG5RMJ0rNgrRwDW8WvUjgpScCHCCOR+QSO6QiYJkCE&#10;eQqrF6K9gEDiPIhgbBMV1zwEjBvhl6+E5vIIhNsXECA2U/hnE7A4hjRrOHftgVORCYSEA1vh1mIR&#10;XPIpcCmnIeLKInjMhN9MIAjPRLAzDYHGsYiwDBECQbePwOHmHOQkKLmZv53lCk5BwjtNOq8loM5r&#10;TEXY2etGRIBU3DZTWgWK69NYLoJNgODZze+E640EoQaEH+HAlwATD8xBxLwMYT4nzobFegTgEbKi&#10;vJf1Fdt+UUJNzMnfwLRDBBsHITvI8iTmIRojeAYJjwGCEEFPbIXGQlQQRISEcDY0j/oQ/vg921Oc&#10;I0OCfSNW6HoIo74JBKsMhEQQ+uAcBNl/5o+rIdylJAKEXUKpgNGIhkpXJZUF2Vr2Vwbbk21FSIu5&#10;mRfhVfNqsNSP9rLvoTr9LwAITBFxXk3AHscb8xBbtlJ0BmH8wL/d7NOQZxI/EyylVcFpvIf3+1NZ&#10;vunwasbz/xwEbKnwWadIq6Rx4f6EwObTjmF5Z8PbMQpJE583joOx4he4L/0GU+l38L0eDihZJz5j&#10;u9cfmsN/poIyhorRUBiOf/YJ4D5d//VLnGvrDSBvglPVgc4r+whW//m9YhVN+HAzE4DaClfBJPl7&#10;E98LuBJQZoL6ci6ChCVxhk2kbbx7Go6ud8xDbNMKCNRIZ9bEvUadTnLfIS9YRUG5l8K4k4DX6xRY&#10;WMUKtybut/egf14urRRKK30iTbFqqLcx7RNwdbyB9s4JBNpfQVVzB135CyWhrb5+AG5VK9Oyw/Wu&#10;CsbneYQ5DeTvHsCq7IT35WXCwDHojFZ0lW6Dl3Aj3/Qboq0vIX96FZ0Xd8InIOLAKOhzOeHLKwhF&#10;QxHUt6PzaDq8H2/DUHcQ3U8pUFf8KwJlS6A/kQkThW17wVJCrILC8xKsr3YgorwG7ZEcKLb/CvOV&#10;vXA2v5IOzVvUvOflUYTlBJyiQfBVrIW6YAYM58fCmf8LXOv/DP3qf0bkTQlChFjVnkmwrP8rNEdT&#10;oSlYAW3hMhjyCZA1p/GuaBN0z8oQ1TXBcGMWwag/ktXzYCtPg6Y4C77z0+HYORxdW76Dac8oTiib&#10;4FE2E4LssHW8IyzNg2ozIVFsdZatQsfRfvDdFY5Ob7C/2b/PzkF5dReML2/DqmiDwyAjUGwnqMxC&#10;d3shfA83wHv3CN6fWg8929NEmAl+KILbRLjiva3VFzle6iWnyWZCusughKV8PxxlyxD6yDyu5aJz&#10;7xioV38D077hEJE6mvJm4+O+dDQenAntoQxYjs6AattwyDf8gs59I/AhdzTq9k7Ge97XWrQIioJZ&#10;0OwYgob1g9Gy9hc0bRyI5k0DIdvSF8ptw9B5aBqBjW2zbTzUh6dJ1sRdV/ei+cYJKO9fgqnuLvyy&#10;9wi3PoHsMLX9a7vh1sigNTghnPi6zB+oZd+RtjGVG76A5cAUdBybIo0jn66D0NoMg+o5XM/2w1gw&#10;BOGnM1jHBZDdOgavoR62uvXwPJ5P6CtH1HgRHRfTEWvcD9PFyRw7P6KnfQbUp/rA9ng/hcMbxHV5&#10;sD0iYD5fBD0h2VfcH8HnOzme7qLr2EyYD/+I8IdV8LwiyJ1OgX7/cFgPjYS1hMCVn4F2gndIx/He&#10;eAhxGQH75lKYzveHu+hHuErHwHJ8CEw7+sBaMBpJDYWubDs07H/5MbY137mQsgMdt9YiVrcE9rOD&#10;YTzKNqSSI7u3CoaqeQi8WgOvbC+6Ww+gee9I2IsJBoWjEH08Aa7rPxOmpsL1ZAQsJ0ezTplwCMOJ&#10;RxRY8tnQHvsCuqN9EevYiahtJbpdm2B7MZkQSKA0rICuaADiV5ZCvvsnvhujEX0zl+9NDmCZx/ad&#10;BN26f0a4/DfIz/0NME2HNvd/wFM8naCzi3XJhK91GsLaSQTJ4XynCVn+NIQIXmHNUgJ9KvQXZsL6&#10;dAQCbamwVw9mGgSL0GJEGsch0jAJ/hr2bcEXcD4eALgIUNIB/nRCTjoipikIeaci6UtDUjsVYdlC&#10;mF7MQqh2HjpPjECPbT0i2qWIqo6xTWcQhKYTTKYjQkgJBZYgFl9GUJhDQZ6FoIsQKCw1w4TaKKGQ&#10;oNMd/h0B10JC4lwC6H7o76Wjq+RnRFhWEU5KgJPY1pMO9YemI+kVK0kslyWDistY+OTCCINwHMsh&#10;DE1G3Mm2MBPmdISbCOGL0NJNEBMGCYmE2KolDEam8BnWUzjr5XPCmjKemCVtTYpzbN3dKZKvtZ7o&#10;LI7dFAJfDhLB8ey3af/mXDgZWUpQFNEnCHHinB7Tj5izpVXKhJ3lFQYS8RkIJURILnHej+0iVunC&#10;YuWLdWLbCrckYlXMY5wmbSvH/MKBMUGrJ4vgPB1hgmN3YAGi2gUIP5kC2dnvpGga8E/nd1M5xyxk&#10;eX9H1LUIkeY0dBz6ZyS6UuF81h9O00T2HwFVbNuC8CmMOAiNvW5PWIaEADn+ZX6i3SCiRBDMxKqi&#10;gEzJL110HhIRsUopVl1nwsvxlbROgk+Tgmj7JJiufIWkYTrf2wHwtPNdYJntz35B++F/gu7MZ9Dk&#10;fwfrY4Ic21iAXEC1gMoIgVsx9RPAfbr+gUva6iSIEagcshaoK49JsPWf3yuc7fZubbaJM0YmJQGp&#10;14LVKFmQGqHi846ml/xenGXi/RSQLm27tP3ae7ZNbJES0nQiFJcCGgFQZxej5+0VGF9VQWkww6xR&#10;SSG8hMFEqL0GXfeKCHTC+KEX4CQQZHo2Pq+4sFbyy9V2YhFMRoLBy+vQV+yE6WkJHDVlTMsKs1FO&#10;SJwKm64GeiMB8MNzCvDpsD48LsVb9ao70bH+F0RfnIXieBbMZi30N/ZDd4iT4aNTCF5ZDW3ebwje&#10;3wXvvSOwVeVDW7IGmpIcOAonQH52PrR7x0O36wc47yyHu+EhOg9w0j0iLNzKoOushLftnbSd2LXp&#10;F/gIQ21X90D36gZsqnY4X62D4txACudF0O4bBtvZ0VAdGQFnyWSYNvWBYfXnsJxZDF8nhXHeUNi2&#10;fwHluj/DUrAArgdroS39He73VfDI6tFevBnGm6vgr5gK+8nxCNZxAvnIMt/eCPPeCfBfngXDlu9h&#10;2PS1ZEGrK1wMW9MTTn7sexHcfy0hrnAQIWAYoeQFHG11kL++QWDj+OioR5uIMPG2HI7Oc9B17INH&#10;9QGKimVwPT4A+ZMy2Nl21tqLFPDb4X59Bs2nZkN9bhnMN85CfmMnn3sGG0HaZNTDSphzER5bzqwj&#10;yDfAajQxvXaoyrZCv4/tWbYdpmclcMneImSUwU1FwFR3G6666wS+bfDVnmK7PiEsa+HQK+DStUL3&#10;9BxhqQue2muQ7RoNT00phYEGDo4VGyHMxv4Wf93aLlhflqDjSAZMD87BJlmiCutnji0DxwjrYbp3&#10;CMZT02Eqp1LQcgaaW3vQcXktdK8L4VZ2scxUHg5Oh1FEwyBMB9Tv4TC/h9l2h0L9CEw3psL5cCJc&#10;ZcKNyVKC8hOY6ytZZ95rOcX2zYf+OqGqah/cz47BVjwD4dcpMOX/CM2xH2FtKkbQUAfzyw0IanPh&#10;pcJgvDgK1msEEgvLcDOF4+U7BJ/+jtjrKbCcpsZfuACeUvZ9/jA4t/eDbhuBrbkKlvdb2V5z4Kte&#10;Qc1/OPzlHGtHOcaKWMYTg6De9zeCy2IkNHvgqZoG+7FRVA5yCHyz+e7kwFuVQuD7Fp5TWXDrZdAZ&#10;tHCrr7JvByBp3IAey1ZoCIa+B0MIyT/DUzkBjnPfwn2PikTNfBjP/Qzo58FSlcHxOgLJhgzojvyE&#10;eONahFTpCNp3ET4K4Wg5BvN1Qk3tOPhaLkJ7cTi8NaMQqGedP6ZTyfpnRFvSEHwxAeoD3yD+fAI8&#10;z0cjQQFoOvQZLPdGI2hbQKFPgPHMgqdtKKJ6Au0HvsuNhAXrbAQ6xiJp4+9eKlx81vteuHmYAueD&#10;VCg3/hX+6pHocacRqqiIdY0BkoQzxXjEVVSCXgojg8mI6KbC/Xw2/G1z4Hk4Gs4na+FtXIYE4TNq&#10;WgdLIwHOPhd+/xzCTSahZgYFNj/H5iKWEGeqhDNX/o3NQpjf9/gIJcHpsHwcS3hYBEMNFbm6bATD&#10;eyAMAroJQEFVKgKmJfAbUpHwEAjdhDD/PEQ8C5AkdAgnuxAhsghpEUJLyJoJZ9M4uATAilBVUQIb&#10;6xIT24V/bBUmfBNYJn4fZ13ElquAmGiGFKlAnEnrSbJtItMQ90xDkgAawxTpTJxw+yGMHILmMUg6&#10;FiPMtkwSaKKBZUwvHWE3wc+zhHBOICekxViu7iTBUWyVMh2feRySLqYl8hKARDgSgOcxiZVEsZ1K&#10;2AtOhV9H5cKbAVfLGMT1s2B7Pox9swi+rgnwqkZKW7hJWyY0nDudbw/DV5UG4+Wfef8QyXoU/kXs&#10;PwIeQTSgHcOxNklqe2GYIaJRiHN2yZ7elT9RvyQBUdrOZZ+5ZUP5PWGP4C5CjwmrXSRYh9AMyK9/&#10;J4XXEmfoVNd/RNKczv9TJX9//pZhvYBn5Vi/9QXfKbazaSpCLRP4+1TE5ByPnYS+ruFU0ibB0zkG&#10;Mdn4TwD36frHLmnLUkeBKmuErups74rcf7hHXHqNEWqDADgtFFUXqfl8+GNlrNeyVICficLe/eoK&#10;/+8FO33JZlgIiJJrBmnl7f9M19pQDefdPHRdXENos0vbnCqD2C61ICh7g9Yru2EU9/6Rjwiu/vc4&#10;qIprB+BWfICt9i6Mz0phV7ags+KwdK6u6dg8mJueE9zsUJSsg7vtHIWzHI63wlP8ThhLtkppGgl9&#10;xr2joDw7D4a9o3tX7O6dhTqP2mLjfchPDEGkNAeqXYMh29oP3cpXUGz7mVr6PjhVt6G5uRyhZ6eh&#10;2/knTvIP0PboKkIvC2E8lgF9mThI+wb6uoewVp2As+4WurYMheXmDjjrH8L28QXajlEDe59KgT8J&#10;rhIKux0/QX9xMULq+4SLLXCL+Ker/h9Y134N9ekZcF/mpPh6LsxnpkK77q/Q7R4C37mFkqsTjcnM&#10;ia0Zlvu9B9HdZRnwv98B/U2C6YPfEbm8ALoD46HfOwLdD45AcWgM7Ou+hHrdjxTqywmpK6HK/QV4&#10;fxIt24egs4CTc0M55E/LYNGaKWRlUN//HaHX8wgyl+E018Fuq4Gr9grajkyH5vJO+FV1bP8qtF05&#10;zPvl0L1/Atvr6wiLM4oP8qHIX4C60t3ovHYcqsflCL0tI6wuhaXyBLw6OcwWQnd7LWS3jiAhfwvr&#10;u3uQX92PtyX7oLxNQHt7g0K2CJYbu+G4lwtFzVWYlK0cYxZYNV1QvjrP8fER7o4P8NzciffHFsPz&#10;7i5BXgMDx7BJa4WKAKnSu2C1GhCouQjlwalQX9pIrf0RBWcVZA9Oop55yi4Lw4NtUBb+DmX5LgrR&#10;VlhsAtJewGD9AC8/225ugr9sHtpPZEF2ZR38slqYxfEAXT3HxnroC8bCen4inKXZsL/ai1jrXjhr&#10;l8JRexyuqrUw7v8FLbnD2O+D0LVnAOEkB9GHg9G1tS/H5O/oKlsES2kK/M8WwnSZgrzgF2g4/ixl&#10;k+A4NhD6zX+G+dgIWM73h+rQz4gUj4StYBDLPRr+qvEwHvwcxitL2M4H0NOyFomG5RxrY+Dkd4ZC&#10;gvopKi+X+kNb/BmsD8ZCdy0D4fe5UrQP5b4JCH68A9uD3XA9pHAs/A2qE+lwqvMR8pUgptqClvy+&#10;6O6iwFbug3rLd+hp4pipWQR3dRpi94dQUeoL640pUB3+HuEmgkf7Ev5dDmfVYEQqR0D3cC66FWfR&#10;dkdsi1VRuOdD85jjk8AUaZvMun1DReZbaNb/BSDw2R5nI2aZDsOLyXDdyUCwehSSLRORbE+D+sQX&#10;iH9kvY2EtQDbMTwD3s7RCCjTEK+bCkfdCERdhB1XDoKm6Yi3TOM7+h2iTWPQIx+PHhNhzcy/IbaB&#10;hQJXvZzV+gxdbFfHy+GEunlSCCj3vcFQHPsVjmIB+KPhq5sDx/sNVIa2EnhWSltwMYKPCPzeIxy6&#10;ivNm3qkEFoIR4UDEFhVWmYnIQiT4Xcw3D7EwwTMhzpYtQcy0ACFCZEyEhrJnQne/D7ytImj8PPSI&#10;OplZBkJAT2g24gQyxJgfwdL0biAipvGIqgSwZbG8c5gOQcg3mcAiDuJPh/A5FvOkwUU47RYrZyyP&#10;2FoMKacg4hSuMXrPfiUIdkHXOMLlNEQId2J1SpyHS3anE/74N0mQJCiHnbnwmGdLABS2ss7ijBkB&#10;Ly4ATax6Eo5FO4gVvm6CkxTlQKwC9sySnkm4ev2nxXi/OKMX9U3id4SpRKa0RW3uHEnwngflnUGI&#10;EeIg3Jz4CXuNYziv/wt6tNmIPBoNS/5nMBz7G/vmN4IdyxcT1rM5sLQPI3SLts9EnGn2nvWbiRjz&#10;SvqmIKgYiYBegKawaE3l7yyfWJETFrGE4R4+I53vw1Tmy3TY3rHAHMSacgDHFAnMhbsbEOISQYKn&#10;fAI0FZxDBcTGhWUwgZnAb6/rj/C1AfBd/RlGMeaEFa6H5TESDH3ZnwDu0/WPXX8HOEtXPQz3C6VV&#10;tv/8PjOMWrUUH9XZ9ArG6nJpxaLX5QehiwLU2foa+so8aYVMbzRAXbRJioX6/wvgLAYN6o8vgKZs&#10;HXwC9ihgdYQ/cVbNQ8GsOLdaOpguWaJqLTCzDL1+6wh/hL2GCxvh4P/txRvgUreiqWAjQYDfF29F&#10;QF2PtuoyuJ4UwPriOBwd5Wg+uRBuswGtx2bDru2C5swCtBSuREj+AeodY2DIHUKhUABl0WpC7V1o&#10;jo+A/cMTaHMHwb6ZAmx3CgLPNsJefxvO91UI1K6A7sRMCpkvIS9ZCx9BQb4vFTFhqPB8LVpOzYO3&#10;5T4MpVtgVMionT+Gg2nrDqbAybLpz1BzrSW47fsK1qvZCL2aB+uR/jBdXELhuRcdu8dIjoNl+VnQ&#10;51M4dt2H9vxw2IvHw39vK2z7RkG/sy8Mq/4CC9tbhDIzEEz92nK47qVTqP4CyyVq3m1b4Ko/C01+&#10;qhR7Vb93CCx7hsJ5bQMcJ9Jg2vYFtNu+gbckA/KdAxF9exO68lz2yzJCSDY0wupT9xR2xSZo3pyD&#10;6spKWN9uhUPbDpPaDqeuAcoLq2C5mA1LbRUcimbIbhyDrfklbOoutD4phrmrDsYuKgovbsBp7JIC&#10;xVsaPnIsXSP8bUTHmeVQH82C5lIubJWH0b43FXbCsVAuRBSFgIZ/21/y/ivQl+6A4fg0uAqmwUyY&#10;M724BJteCa+8BRaCu0VVAzfz83y8C8fzIsgOs78/PoDpwwNYHpdAXb4b8ot70Xl1HxS3DsJybRf0&#10;bAvV0bEEhzsUSgZoDAY4WusonAsRNVxHZ9FSlnMV/IYXUnmEQYxk3fyRoF+8BhFVAxSXthFyKLBb&#10;i+CrPwdLQSrcxwfBdqYPAiW/cpx8AeupFLjvz0fgbQm87W+QeHsVmv0jCIIL2McCXnJgOPoz7Ie+&#10;ReD0MLYnYaZ5LcLV02ArHQHXleFQb/gzPCcGwls0CRZ+9h4fgMC9bLgq5yBYOBimC9/AfPZXeA/8&#10;Blvuj9Bt/Qvst8fBemE8vDcyEHmYAtvur2Hc/i3s7Hf/xd8Qf02BWT0eQT3h2VEM//MFMGz6CpZT&#10;owmdOxBynEW8PQvWa4SFO7tgqc6Ft5mwR0Uh0jaT7wXB6twQRNuWwtOSjlAXx8PdLAQJaxrhPuTN&#10;OsiO/g3dFhF1IBOGKwPgKl0ARUEKYppC6N+Ww9k+D3FjJvRXf0LSuIBgOR6mvb8gdLIfdFv+BdGa&#10;TPiaRHxKCs3ICvg+jIOzYjiCr0Yi9nQ05Lv+BbAQJPzTELKmEAqnIKamgvR6GCIt4xGpHQfHg0EI&#10;Ph1E8GKdpS3BLMQJJHHjZATEPUqxTZcBU0E/mIoGACyHs2YoAvLFkJ3vi4RuIjx14wjFKYBzAcEl&#10;XTrQHnJMRlC44SBQ9RBKvMpxBKXJCPnnEojEOSuCRXSudK5KWM4mwvwcFStzBNEAv/OLiAPzCClU&#10;6gRchQknwkFtNIegRoCKETpEGC5/KiIeAoD4P0DA8hK6hDsKAW2ECLfmd3jYht0i7miMIJIQDmVn&#10;UrkaA1frIKYtAGkWHI2jOEdORIRAnPT94ePtj0P9yYBYBcuRXIuIlT2faRyha5p0Zixsm4SQYiLL&#10;M5f1WShtJ4edM3rL5GZ5k3PgMYxB2ESwNhN+WB+nQ2xHst8F1CYI0CqCtnYiTC2D2VYCJFkGsc3a&#10;k4FkaAG8BgJdcAkCOhELVsB9Bhz3h8LxOhv+d2MRl41G0sH8zCxLwzjEFIsRVS8iGGUiaBDbutlS&#10;vj1sv6RkxSqgPhUhXQq017/l2GF9WRdn22hpNS0RnICYCAkm4r2K1TiCqtNIsA+KbdepiAoIZTsI&#10;X27ibJy7YSg6Tv+IHkJvzJACRelf0e1KQVTPsaybLFmrJqkI2Bs5z98djG6OQ7VwRv1xDMcNFajy&#10;PjDd/onv2xCYLg34BHCfrn/s+rcVuK4G6O8VQEeh9Z/d17vaZpGMEIShQlPRjj/uFefSxNk2MwGq&#10;A50XNsAknhH+xYo2ShEVhEFC73btv6f390tLgLM+LIa7Yicsbyuk9AUAipVAG9PtPDgDOpOd94rt&#10;196zdVKwfOF7jmlrq47A3tIINwV3e8EKTrSXYaAAF0HIXS2voVF7pOD8zUfmwPtsN1x3c2FVW9F2&#10;biUC767Ac2kLuq4dlIKeezveQbt1IOwHR8B8cztsdVthrzoIn3BZciYH+q19YN/XD9ZDv1JQr4O+&#10;6jyS9UWwlFCTJ7hE2quhPL0QujsHIX/5AO7GQ9DXXIL7ziGoT2UhQCCVNb6Hua0B3tcVzOtnWDZ/&#10;TW0+Hb6OvXA1zebEsBrdH29Du+NzGLZ+ARA6VQ/L4DSo+cwV1G8ZynrwnnczYb3CtslfBPmOwQgU&#10;E2aOj0XTTgoNER6s8wJchtuw1xDQLs0jQK4gIE2E+/VJGE5Ng+4Qhdranwh/v6Azbzii1UsQfnEC&#10;8qMTodrwHX/7K9yVpxBouo/20s2It56CrngA1FdWwEU4Slqvoa1wGexPz8DS8k7qX7P9A+yEu7ad&#10;E+F7UQJtewPMj89Dc5f9y/40Nr5B2+MbCBLEWh9fIvTJ2N96mIwcG3XPYOf4sTQ9Q/vlvYQhwpe2&#10;DYbr+yXgDd07DvuTcmjvnYfs5hl0VB6B8uYRdBYuh5P10Rwcx3acitbcqVAfmobG3ePQcmQS7IU5&#10;8F5eg8SbEoRvbYX6OCfnjuewE9BMFjPURivMpja4lM8he1UIj7Uelkd78PEEQajpFBy2N9BrPqL+&#10;TiEcYgVXVo8Wwqz+3h72STOhsZnC7R0gK4Vi30BoLhKyToyBaX0fqLb+CtVBAtztlTCWZMJ7dwHc&#10;RcOgKxwNQ+USWO7Mhu3eboRrzsD8YCvkeaPhe5sFRxUB8EM6PA8IdBxzlkM/IvZ6HgXUBTg+nmBf&#10;lCP4hJC37TNYtvWBk/CnWfevMKz5E2z868pLg3rd94heJDge+Q7OvV9Ck/sdjKu+hH37F9Af/Ba6&#10;jX+Ce9/3sO34Ambht3DNP8O2+V8QukuwuT0A8hM/wiTipRaNh/nwt9Ce/IkwPQu+ljVAK4Xo/anQ&#10;XMggcB1CoOs4DLcJKs1p8H8YD8etqXDdz0HUehE+9Rb4Oxch8mgctLs+Q3fdZBjOfA7dru/gezwa&#10;0C6jEtUf9jtDkTQtRVi2AoqzfRF4MJbvxErEPHsosDMhO/QdXGU/Q7H/f8J9axAF4nT4ZXNhLp+K&#10;yPtFCLeMg/ElBeWrTLRv/Su8j0Yi0DkHEWMOuu3Z8L6ZSGXwa9ge/AboKYg1BMAeAo/w5xXORERO&#10;qK7LhKdiKAxFBN064VpiLqxPfoH3Yn9C5yyoS79HmBCXtOQAvpnwNQ6E891gyUVFt28BkmKr05yN&#10;qNjOjGUi7ElHwJyGhFOADuFMxGL1ZkuGC8F2Kidqfh+cz7R+R49jHsL+rfBoZqHbyzIn+VuPgDeC&#10;kXUSghGOR2UWYlrCpgjVFCDkuQmEPtbBOxPeRr737cMR6RqLHrtwwCtWmmYhaCUI+QmLwn+ZP41A&#10;xjKILVgN242QhxihKj4NAdNIKl0jIGKA9kirbNOYD9tFnAcTq4YuAUKExGQGYUacm0sh5FDhFNEV&#10;vHOgrRaRMqYSOtPhaBvYCz6EML9weitiiLKd/VbCDwEx3i2MK5hWIo0wl01oykA8LFYI2RcE76iW&#10;CrBuJRKYimCQIK4fj24b4bhzPGQlf0WscTwSrvlwEeLC6kkE+B8QfTMOcWGtbJqKuDCA8BGqE9MQ&#10;E+f7JEOKDPjVYxAhfPqrByLQSnDzTia0ZUG4DxHuQEIeAbvi7BvrlMwisLL+dkI621L4COwRW98E&#10;TGFM0dM9R7IWTnQQ+AmRIjyX/cFgxFhWe/tQqCu+hv0mlRafcCxNaLzJsaOeAmNVX+jvD+A7znHY&#10;xH6rE7s+fT8B3KfrH7v+fQu1QVqBU0suO/7P+8Qlzp+JFTiTQQ9ZkYiJKr4XUCXOD5mkFbH3xxbB&#10;TrDSGfXoKlwHM0FOWJX+Z+mJS6+zwq2VQ3E4A63Fm2DWq6Qy6YXA11skIHIyDbECJwwYBCiKM3YC&#10;6AQ0iFWXjtO9eerf3ET40UnIL25HUN2KzvI9UJnFdi6h8NEF2I5OgfY5YY3gpiQA+K6thUX4/3pW&#10;SujUQG6ywfnmOqxrvoLt/ADW5wFc8o/Q7xslrS4F3t+D6eD3CHw4gI7ccTAQFCylG+GRl1GojIfp&#10;6kGYr26FjsAhwo3ZXq6Hq+EpVC/vQlMwH81nV8NVdwfGtnr4mh5Jh/aNx4dDd5KTm74F/qaliLzL&#10;xkem7as+R+E/FLaC0dI2b8OFHYSx64io26A8MAaeGwMRr18A0yvWQ9MA481DUG4fDnfhTALoBOh3&#10;fQ31heWIdlwkhO0gX2xAsGIz1AeYJoHTdm4afAQb2xlqmc/Gw7Z/CDSHR1D47kFP+1uYb+VKTo6F&#10;v7zI+zuwvF6MYO12hForoTmdCm3hAjienYe2cg/rvB362lK4DZ1QEzT9mna05eVAe3ULLCYzHE2v&#10;0XZht+Qo16PXSb7n7B/vQ1V9Ho4Otq+WgG5UQfH8tmSpbDGqIX9UAs2No/AZlVC+qITtVQna7xPK&#10;OT4sVCRMHIsGsW1vVkL2rByerocwNr2HjuBovHcKRgJ25GMl3J0fYXt6BIriVWivyofy0k40HslG&#10;15EcqdyG6xthvb0W1gcnWZ9dsF5eCfuHUvhrS2AtXo327WPhf3IJ3ueFUJ1gnW/shoVtYy/OhvrE&#10;cKj3DYPqMp+/sQWm4hSYD0wgoM1lfz5GQvEAhsvz0UHoDz9eBuOJFFhu7IJx90i493wP38OJcL5O&#10;5xi7SiHNtmlgu9zMgOzwVOZ3Fs6HCynIjkHP8ajZ8lfYr0yG+gkF160MGM7NhvfeRhiOD4Bu55fo&#10;fn0AvuODoV//N2g3fA/T7l+gWfM5IiLf7d/DVUAIqD4J57llMJQtgO/pfrjyB3K89JeMZvyl/Ht5&#10;CCwbKCAfiji9/WE5+hOshUMJfN/BffAXmLaIfGbB3bUMjvfZsJdzvJz6lrA5hvBC4LDmINJBCHoy&#10;m+nnoPMSgcNdCs1rCmYXga5pKjo3/Dfg8VzY9/wE1ep/Zh37Iq79HV4nlZ27/aA6+QO8BUORUG9H&#10;oi2NSh3Hp38WoiYKUJ84nD4Tpgt9YT7/DRJyCn75FFhv/obQu3EU4inwvSLYVU+Hg8qMvYLK1r2f&#10;CGcTEOr8I0h6MpMAMhU+Swo8H1IQahjBfpoEW/VI1nUmbE8IPR18H5uYVstYxDVphJ10RAmLIcVu&#10;jp8fYbvQn/CUJrn6ENtscT0VluZhiHsIMF4BJ9P4l2DgykBAWIKGeV+YIJdYCa/9BOeLzYi0MH/L&#10;GoLL79IWpI3whfh8JLqzIMJThQiAfmuqZHQRqB1JYJqNiJcgJlxtEOpE5IiEg+/12Z+gLfoKcIqz&#10;Wum9h/QJI8JlR5gwEdMzDZ3YbiU4ilUpgkxCnIFLUEnwM20CX8AgtmcFuIktzkzpbzJJuDCPk7YQ&#10;gwRIa+dQ3kMolOCGzxMOY0mm50yD6Xk/QikhVlipRgm9DYNYPipKhEavmUAp4qEile0wTTLAkBz4&#10;sixuI2HSvQzdBFoRuaA7IGKVziIQj0GYUOR8QcjxEIi1LKODv3my4H6VAt31QXC/mCRth3dHCaji&#10;3F2QcEpwE4AWsaQSqtgHsokIWdL4Xk1GXCVAMweed0MlFyTdom8MExATUSkIj+IMHrpnIuqYAq9h&#10;FMvO51l30R4+3ShC4WSE7YRDsZUq/NwROhPxKQirshBs5Dgn7AofeXEzoZswF23k+LvXj2NpNBIi&#10;HBfHQVKfgrAtFZaHP0J17Wu46kejx8v3JrH+E8B9uv6x6+8AZ5M3QnPn9P/rClzvFqqAK8KQwQTz&#10;k3NwNr+RnhfwJgWip1BtPbcWTp0cWrECd2HrHwDH6z+k92+X2ggNgdBw7wzsx9JgV3VSoIvVNj0h&#10;jr+VCz9eHyVYM2mYJqHOxHKIPIWlqgA526tKWGuvScDXWZIL/ZkcacVKVrAMNv5u0ug5adah/eQC&#10;WAl6ro5z1PiPoGv7KPhfXoOjuhiqzhZpS8zO8mgPjIMl7xeEVG/RdWY5tLnDpDN/WuEE9v16GMrX&#10;IdD4Cqb1f5XSCKvfIPqKwLJ/KJrzKBw7q9FUvA1++V5Y2z9AVVeJ9iOz4FK2wPqyHB0EW33eNDiu&#10;bONkV4A4r/pdfLkrZkJ58nt0K3hP9XX422qg3D8I2rI18AgfcjUVFOzF0D3Mg+P8OOgOfgG8S4P2&#10;IYHCoIVT3QF1/nzotwtHqpw8KlbBtXcgTLk/QL+7P/QsX0zRAvnLy5zUzxHIKIiL+0J1KB2WfGqw&#10;T3dJVoitW/pBSQBzvypHd/1VdG3+GpZjPyFwPgemitmIWcvR+eg0Qm1PoLl2ELK8DOjPTpbCX1mV&#10;Co4TKwxsK/vD02gT26CKVilCgvbBaahuHIOpqxVOVTu6CGnOmjNQE2pFqDIT+7zryQ24dAroNWY4&#10;NXK0XtkLw6u7nOwew/TyFmG4HKrXt2E2UmkQRi8qjgGjGbrXFTB8KIFPL4fqxSOYX9+BunwnXK/L&#10;0f7mEUyt1+Ctr4TJaKAC0oWw4S5kBC5bdR4irmqCZgfsuk6Ok1Zoq07BK38Hh6oLXs0bBN6cgiqf&#10;k/e7fdBVLoO8aCXCz8/AU3OB4LwcHXuGE6py4TfppbN2kfqz0J2eDfmDvVDc2InExzw4C8ZCvedX&#10;yDd+j/iH7TCVL4Jz10A4zg6C/0UmjKULEVVdRMzSCP3VvWg/OglmgmHsxXwEbs2C5sAQmDb9ClfR&#10;b4gRbkSkBs31+TC/2kIoHwPNpj/DuXcAnMVzYCW86HcOQqz2rBSbNUqIM+z5AdGbI6lcDEawdD4M&#10;O/rBfmQYgk8OwXJlK5yFi6DY+wVCxb9CJSBLlk54SYEh768wXBiNUN1hRKq2Qrb/exhYBjT+TqF1&#10;DEnnArTv+Qs8Bb8RVlOoNKQg0Ugl4v4sdBsLoTjNMepbgEhDFuFqOHoaJqJt/z/BWfYtoOd7+nAy&#10;fHfSobwxn7CyEz36xdDm/QW649+g20DoiBGojISA0AwCwHKmtRrB1inQ3/mFQnwI3A8HItExD/LN&#10;38BxeghcDyfAWkMwfvAbjPvYJjVDEI9OJbhNR8yRCk/jCMmnFxLMTzOZEP8jnxlCQTwZsfaJ0hkr&#10;KW6pbSmsTwchbqTQfz8Yhk3ijOAieJoIkhTW3SGRJmEnsJDvMIHTRXgSPtUINzGPuNKQ9BMahNFC&#10;YAoBfTJCujnwKTMQ9U9H2Nt7FiwifIoFhEXmFMLLYnjaUmH9kAa/+xp0DZvhVy4luGZIMNEdmEll&#10;NwN+GcFZQaDzHQAcaQgwbXHIPhQgQBnSCWWzYHw8GKE3Y+BqHy1thyYD6fA5xzPPGQi7CZXRNEIW&#10;oY8AKlbAEF6AIGEvpB7fuxrWzfYK965eCajqEVuQQSqsqkH8fwbiyXTY6/sDBDURacHZMhjdnlkE&#10;2iyCZjo8akJQQqzkZRCWxxP4mEc3YSWWgwTBMUrg09d9TyVrJJ/hWBGuRniPy0Ko4W8JwnF3aArr&#10;LwAwG46PKRwfhHmnOD9IiIKIP0poEs6BewjLYsvXPZOgzvK/Ho3Iq7F8f75EVM0xfK0vQs9HIK7j&#10;GHKwvv4UOOoHc2zlAAS9BNtQnJmzfuzXu1oowJx1FGmLcSNcqAinxSLcmE3Uk3WXfNgl2A4sY4AK&#10;gKua75V6BJxVv0K29/8mLKbDfacvlf4REtiFjSI+KtvcO49tQWUmuFryWed6SmWtZsQngPt0/QPX&#10;H4YB4rNN2UZhk8fP4rv/7F4RcF44+RX3Uzir2qAp2w6N3kqBLc6uCQMHE4wPz8JcLxyn6qA5v6HX&#10;rxzhS7gGkVbNpLRMvRc/CyDUEpwchDLVzlEwVh6FymCEgsCi11pgFSG3qqnF66zS8+J+w/8ChALk&#10;nBoNmgrWwaKVEwy60HVwImyPCmCuvQP3u0o+Y4HqQQmsp2cSopphVVNQvxUOPndAe5Uv0Y0DsLS8&#10;gq6VQruzEfYzFMh7BqF97c+ItTyFPHc07IRVi+497G370HGSWunjIsh29EGS6TcfTIW3NAe2rV9R&#10;qBRB0fCeAusRZKcmwa43SCG+2o5nI9D8jBPHCxhOTIeZkGQs3wv3x/2cnK5Inv9teVkSlPk+rIBH&#10;+wadr+4g2PkMmryx0F1YCZMICVb/FNa3xfz9EewPzkCx+p8pPH+F4uw0eAkrTm0L3LV50JwcC+8l&#10;CuqtFLjbB8C0+TNEC1PRfmgazKXLoReuPtqpZXfsQlx5DNbyFQTXiTAc58RTsQH+9zegyc9B245B&#10;cBUMhHnzF7Bv/AbG9V9Dw7+Oy6vhIEya628gYPkIT3M12vJXwLhnIhw1l2A3s/90Nvg736Nldxps&#10;L9j+7Adf+0e0lW2Duek1LI3vYXn/GOa7BwmlZ/m7VgKgzoc3CVTCZ6AFBrafrf0VOos3IvDxLtpv&#10;FyOkbEDr7fMwN7+C3iQcUeulcGqGlpfQPj/B9jawrzqgfHoVbRc2wfLyKlyKRhhfXoH2xRZ4HQXw&#10;2J7BZmql8H2Gj8eWwvX2HgGSQCiOBBg0UFWf5oR8G/amYihvbYf8xn54n5yCZheF+ckMyArXsw/e&#10;wmetQcTEcfH6Mjr3jIOhdAlU9w+gu+MKVIdTCXjrYG05RKXmAXxdjwlgc9G1bSgUu0chcDsX1t3D&#10;YDg0FPa70+Gung7T060IvD4D0+VlUB5OI6gcRbxlF0LXs+E6TcVi83eE8S+gPvcD0EGAuzUIPcan&#10;cHS8gOz4EBipbDgKl8J7cz2Um79FpPYYlaMDSFYvJoilESz7IFGdSmDju7bvR5h29yXYrkK0cyGg&#10;zoGxeAgiNyZCd5TjsHY4YFpKeP8c/ksDYbw7DtbrmQg85Lja/U+wlA5D4Hkqelo3I1A1BpFnk+G5&#10;O4+g/TsCbYtgLBmEaPVMdO35GwF3OMIfKbxdiyk45yEmJ6AS0kwbvoE59xvEn2TD85BjVjYNcVMm&#10;4hTYsgP/Hf67AwD/Wr6vBKmG6ez79YRvAoh/BRK+HfDVDIeHAjp6jTDMMeq7M07ymZYICUE8Vzqj&#10;FmkYDssrQhsBsNs0nQJ3CrzC6auHsKGZhKiBnylUY5qJMN4aAp+cMNC1hErNMCjyviAwz0FcT2hw&#10;ziXE/UygyiJUpvC5CYh4KOgp9EWcTUQJcwoChzj/9EdIqEhgFjyOpYjYliNsG8cyTUVSbNn1EAq6&#10;eyEkGZwH29upsMs3w3OPilBdBuLxlWyn3+G1jkU8sZzgsJQws5ggIIwDZsFvnA+/YzaBQFhxMh3f&#10;TGjujoXxPN/V6iGEg6kIaAlOHoI4waMnKA7cC4tQtp04TxfNYv5T4VfkIOkR/s5m8r7p0lahcJzb&#10;Lfzm9WTD+qYf7xPWq4SxcDaSrmlIulMJcBMIOEwjyrlQn8Z+GATbm4EEzLGEK7afZSIhLI3QybTl&#10;KSz7RPTYRV2nwdjejzA3g3UnyDonMf80RAllEiyJ84O+GYjy2WSQ4KOahJhZwN80tiefEWfReIW8&#10;c6TVvu7gKul+48M+cF/rB/3WP8G4/29Ujr8DWgmsfrHaJ1b6xiMgY1sqJ0lGDggTxt72gfLy9wg/&#10;JWSJtCHcp7DvCG8x1jMWni1tsyeQJd0vIFa0VUg+ivDMPmSZxKqnCM3lf94X7tdDJGDt8WchaheW&#10;vBkIKqg02Pew3VfyN+HmZAG8H2YRLHOgfz8cCeVseCuHfAK4T9c/cBHgRDB6sdolvNS3Xd5L4fX/&#10;BnDCVUhvKCwBayKsVSsBzaXpdScihKh0eL69htr0UWjN/E4ITwrDXoD7j9uo4v9eFyRq3mPUG2F4&#10;dh6aHSM4Ccig0/AejUly8aAu3UhB/h+f773E1qdKb6fW+RatpTtZLiOciia07BzPSa4TLWfWStEU&#10;2k4LR7Mt6BIH3o0W6O7sh/LUbArmXARVdRTsN6EnPMrzJqDnUQq0K/+KeE0eWrcPR8/jI2goPQCb&#10;pgpa1QN45I3o2DUR2vXfwVn/CDbVTXjvsozr/wwbQc7QSthrq4P33Xq0FKyCT8N2u3YY9odHJYep&#10;zgND4aopgU1OgDg2FuodP1N4n4FXX0dNcQ3U6/8nzGcHwqt8BQOBz9J0C46iodBeWA07gdjdeA6q&#10;mnOEQznh7x7UG3+BZc8X8OSNgGbnCASfLYL9zjpoc3+Dfd8IyPMpgDqewP2I9dk9CPqd/RGtyoT3&#10;ymS0nFoC6/OV1BQ3Ifj+AOy813Q8B5bzywlNzO/OTAQeb4evYg1Mh0ZCvfNbBPYQOLZ8C9OuX2HN&#10;7QNt4Uy4ZU/hFf7h3l6n4B0H7dHp6CjdDc3blwjrW6G7vAXNRSvh0HfCZLBAzrbWvb8DB/tEXv8K&#10;phfHobhCAdbVADPbq+vpZVgNKvaxgHUHFQILwfA6x+gugu8u2LuaKNRq0XKnEE55F8eAcEhtlaxP&#10;5Q/PwGyQw05g9HR+ROuVPbB9LINVdh4hw1VoHx2G/k0+lLX3Ye1og92iZRsUouUsBaSS39XnoeH6&#10;DtivrCWon4H86RW0l+0nnF+FV62C6+VFaI9Ng6V4DvQ1V9BasR6OusPo7iTsn5mGlsOD4XmwHkn9&#10;BfjqtsNwez/kt/LRde0QfA0vEGqqgunsHHSsFYHux8JxYCCcx/sT6IbAcPRXRJ8tRWflAhiKF/D7&#10;dOiPUoi9XAL5kcHwXp6H+NvN0J/9Dc6KVNjq18P5bjFsnZVwG9tgElaz674lIA5B8gUBf8s3cN+j&#10;ll+7BcYH8xC8tx72nX+BLf8nmIp/QuLZOELpnyE7MQyuqnXwtD7jWD4LJcHKcaAvNId+hO8RhfPp&#10;z2A59xPgpjAk7JkKh0O5+l/hqZrCcTMVmsIfEbjZH77rQ6A6xDFxaQASjbOgPfQVfBcGMq9vCRME&#10;M+dMhHWzJUEeqZ8K7bY/w5X/DRS7/jvQMJnvKEHLmwVXyyiEFTsQqZvP8fs5Yu8m8vsV0gF466W+&#10;sBZkofX4aLhvjifUZcPx6DcEygchIny32Sig3TOYzzQYXk2BtZFg8H4cOrf9X/ApmK/7d4gQS+JM&#10;Gii0HQ0DEWsdA1vzBCQbJ0Jf9Cu0T/tKq2cJ32ToX/Sh4M0hOM2moB4LxaEfENfyt5CIWpBO4T4d&#10;XnsqIi5CG6EiYhcrXJlwVY+A58koJNzzEYsRiIQxgn8p4mJ7kRAngCgRWEIYXAB3C6HNt4n5zKSw&#10;n8m2EitFS3jfLEScq5nHHCq5hE3zDsRs/J6Q4FMRkkJ8zpODqIV1iWQTSmfBcoftfU2EwyLghAlR&#10;BBIBJUkR+io2iwAzA66OFDjfE2jdhGpPKqLBVMkKVDgoNjWOJjTNZ/1TIXzYJVmmiJtt45tCOKdS&#10;S4DrSRJQIjMQ9BMSxRZklHmzPvH6UQg2EnCsU/neT0TEkAFvO/s0RtgU26cJsY0qjBYIdgSguE9s&#10;Uadybhoo+ZgT7RILCNcmbB9p5Yvt5plKYGfZE5kE4ikEU6YnnOWaUmA7ynFZ8j38jwbwveyH8JtR&#10;hK95Un9JAePF+UT3ZMQbp6Ax9/+C5vg/w0FgSjqFQ+AFiBHelbe/gbNmHEGV9zIPafuU40JsWYc6&#10;CaSJdJZ5CqLCECXG/lVPlgBXGJGI8GDS9nOCMCs+i8D70dmIONhGFkIe4dtABUz3dBQslf2gufAT&#10;AW8Zgq1UuOUE38bxVADmfQK4T9c/cP0bwBkoWLX4cH4rges/3+40EKjEfb1GBr2+4wzPywkwT6DR&#10;CPceFgKcXvLJ1XZ0FnQmm+RWwkoY6zU8+PdVNwFvWpGGVgmdXhhAiLBcWslPV9duatTVFwhmRuZh&#10;JGyp0Xksh8JYAOT/WS5hrSpgT/iK0z84Bc+HexAhu6wUtqa7J6C+dRbB+uvQ3yIwEALby3bAq+mi&#10;oF0D8+WV0Fyk5iuMIgxqOB8WIVw+EYqNn8N7goLz7FJ4CrIpXAbDdY6Td8tRQtM7WPQ62Cq2w7F3&#10;EBT5i+DpKITb0ADdhp+gOZyK4N3t6LxXCOvjRfA3V+FjISHucQm0FKrGfROgO54JzUu23dtKdJ0Y&#10;iUDzbbQcW8jyCMvYG/A37YV+z1eEsR+hu7kP3q5aAs56+O8NRZc4+9R1Gl5VI1qFA1oCrF/2EYo8&#10;CrO8sdAfGoR42WiodvyGWF0x3LzMu0eja+MPMLA+3id74L4yEtrVf4GxaAF05wgJ/Ou9fxCykhWE&#10;kiwY9hEkDk+G9/EKdCuvwPT+FlqvboGqaCmCxZmw7ugD85YfCIj94DoyCt4jE6A/NwddW4dAdyQD&#10;sXsHYDzMyekaAejNRbTfPInOc9sRvLQKbbvGIPDxAQHLSgB7jpYrhwhFMljUWpgbHqGFMGh6egFe&#10;XSc6XhB0WD+xeqsRQM/+9qjaoLx7mhPxLBhfVcBjkkH+4gEF7lXCPseTcBWi1qDtTj6VAjmsxgaE&#10;9Kegf7ITmieF0NdVwvDyGvQPC+BSvSCMP6GAPgnng63QFf8OQ8F8eEvYF7f2o+XaCQLAVXieX4TR&#10;ZCVQGmBtfkrQPwxlBSGy6hD0W34m8KxH650tsL/fRqFyH0n5TXQcGgfFmekw156F8+M1Tty/w/++&#10;HIqiFTBfXI/ojU2wH0yFbMtvUO36CbGrI2Dc0xfhiikwlM5F6PFaKIonwfh8ISxXCc939iGpOAvV&#10;ef5+jkJNdgOmx4vhuL8MjvaD1P4JKi+z4dHdRERWAOO2XyHb+CUSNbugPvwN7Kf7IPouHeGX6XDc&#10;yYL2dF9EivvDsP8HxG6mw8Rx6GH/dG0bCDlhO/DsJLT7piByYzKUeV+i++14mM9/BfmevyD8bh7C&#10;mmx065cgfHchtCy/+9poGDhmfc1jEaoZCFs5+7lzAYKdORTgmYh1zuH/RyEr7IuYCHzfJVZ5FgD6&#10;TOiLPyM4pUN5+C8EMAGxXyP8bAIctbNhfTqd7+8cPs9xUfY5QW0UPK9mwFMxAuorzEuxHzHfLOms&#10;VreX+Shz0HngM7gJkLbbAxGXZcLdmooYhXG3KhvRmhGIqlMJU2xDRw50DwgGXbPZ1n8ltBAULGIl&#10;SKyUzIO1rh9E8He4ONZqB0O41IhGMwiIWWjP+yckddPh0Y5GyD4OSBI8CDYh10KWI1tyFBswErgI&#10;KD2Er7ibv8cy+XyaBFYR00KEbSkIe3mPYwYioXQCIpUlxUz4g0vRQ8Dtji6Ez0BADU1HzEl4CBC2&#10;jBkI2sf0QoNw5EtAi1sISWx374eRsNz7EQmtAKwZBCYBbDkSmIQDYrs2Fd6OkUiICA4GKqrMT6zC&#10;xZ2zENXwvbVwDLUKlyOzJQMAcfBfgpqYWEkTq4qEVfQCS8RI+AqlIJ5k/Xif5Vl/tO3/b1Cf+Vwy&#10;KOmJzyHQzGf9piDek0kwJNSCaUWYpicdPuNICSylKAwhtithTAJQ4TCXICRFQmB7Oe/3QaJzCiyv&#10;B1DRHsl0M/je/SIZs8RVaawz4ZH9kBBWpYl5iCVnESjnw/dyKIy3v4ezksrxywEIvRORMrIQa1kM&#10;8/1foLr+BaIy5kkIE3CMxGIJFCWLVwKt8I+XFPFZdRMI5wuQ7CaAJtmeonzdGYTqFITY3wLixapg&#10;NDQRIQK29sFcuG6znLYpUN8Yh5h6nZRH2Cogdy7BdC1BeLlkCBOzTOPvKTBUDfoEcJ+uf+D6ty1U&#10;vRT/sqFoK2w6serxf97bey6td8tTfBbA5lR3ovXiDsKPmTAm0uPFz+pzIlxMFwfwITiVzXxe5GH5&#10;3wBORHXQ6pSEvkZ+r6OQ1koGEvYPj9C2c7QUVN+mVUEEn28q3kToavvj2f/9Ukvl6S2XwaBFw9m1&#10;cGhUFGQKdG4fivjLC2jZPhx2WSPUBiMc8kYKyA3QlG7kBF0B24XxzKea4NoJ1dE0XoNgv7oBjvJ1&#10;CBUvhUqEe7q2Fc79Q2C5PkOKJiDCgBkIO6bdw6Dd1h/WW9MQopDWXliO4NtrhJdhkB+bisiLDbA8&#10;Jdzdz4Nu9WcUcMN7Qy8VLICpaBM0p2cRCnfCprbCzPZ01RB0DoxG8PUxxFvmSS4WLLv6wHCKE9jd&#10;Y0g0bUKsdh7aT/aD0yAn9Bghf1gOk7IRDkMXzLcXwXd6APS538B0YRbshYvRfm4pgekC3A+PERTG&#10;wH8lG/56TjhNy6E/MwbGczNhvr4LimNi5W06VKcXwlY2Cd5T/SSIVB6cBFdtEVzKF+g2VsH86hoh&#10;8Di0OwbDtI/wVrENup2/wbK2D2yHJxIO58B7eSEcBBPtxj5Q7RwG3fWD8CrrEJC9QfDpecgPTYbi&#10;7HL4muo4kbdAfXsfTLV3YWYf23RdsDZcR8sFgmtjDTSvKiWDFhPHpYm/mfnXqm+DR/0c5gs56Lq2&#10;Dn6CmEtdC83dnbC0VHLsvIXD9BrGxwQF6wU49W9h63gIfW05PI1PYXpUCEfVHihP5cB2dSVcD/fC&#10;/KSAcLyOfbyH/b8NXQenw9VcDWdXB9RPy9B6ai6cVTvgbyyD4cMdtF/dCeWtHQg1EiJvLmWbcaJ/&#10;t4UguAr2R2sRaipEonYjWneOgO5oBhyF06HbzbFFUNIXz4WNiobT3IiAjW3wcDlcVydAu6UfdDu+&#10;QfRmKuQnJiNufkJA2I2wcTVshJ7w4yx4GnIQrJ0LGUE9ajiPgPkslJcGEoT2wPFyJjSVoxDTLUGU&#10;l7F0ELTrvkLgQRo8tydCueuvgJbj6kUqjCUs76XZkhWrMfdLRK5PhWz7rwTIebDt6Qc538HQhzy2&#10;xSiEOxfDdnIsrPfSCXIpMG76Asbd38Jy7EeOoe8QfTAO2kMEu9JfYboyGGjIgO/ZKFjvDETSkIpu&#10;LSHq2hi0X6IgNy+FKf9LuG+JIN4D0U0o6gktg7N6DsxVoxGuHQXb+e9g2vw3QtxMGCpGQn3yF7jz&#10;+6NHuw7OGgrwR5NgfzOZAlGAG6Giex682hS4Xk1DsHEmXI/T4HrOsiqnIyoc7ypSYWsQcZdXwHZv&#10;HMIdwsfcBNgfsl3ebYblMd+LLgr4xFzCkQiQTgDy8TnZeCS902G487W0fSpcRyTUhADzLDiej4Wl&#10;bCCCygl8bjaS7ulwto2RVpYCDsKRsM5MToe7ZRQirhTJ11mSgJJ0ZCFMYIt758OmJMyIEFPhDIQI&#10;J361MCbIQlzE3xROaoOpnB9GICibjG47y2MfS+ghCCazWMaFUD/4Fc6ngxBoGgn5LfahdiLLkiOt&#10;jCFKWPeNJWSxfXxZ8OsmIulcTJBg+sJaVDgXDhOEP4xAt24GAireG+jdEu0mUMUDhAtfhrRKluyZ&#10;gUQPwY2g4n87HKpt/7cUsULAXY9wfSIcHwczpfBfMdt2zqdLkYjNZ98QeroJ1aK84bmwvOmPsHwS&#10;YmxjAZ4iDqoIHi+iLSSc7C/vDLg1Y+EXcCm2mQmLnvuDEerKRticJkU4iKnGIck6RXXCf14mlabB&#10;CBtGQQTGF6t7po9DEO9i2cRWectwQLMCzvYl8LwfLvmIC7aOR6R+PIJUBOK2efCx3glxjk2ZzvmG&#10;7WCYSFieiG7WSxhyCJ94PdEcAhpBlZ/FKqBoj3hsGuxP+8DfOoxgPIHfzeaz4xBsHkYF6yuprMnw&#10;LNiq+0tjI0HwE8H+ffUjEXqQzjn9V3jeDIPvDaHV+8mI4dP1j1x/BzitsPg0obVkJxwEp//s3l5j&#10;B4LWHyt2EsgR+uSXd0kOVI06DbSEEPG9paYCzpeXoBfuQdpe8zstAU/A2/+6DSo+93q/N0pbpm2E&#10;mE7YDDrIz6yAq7oMOr0VIhyW6cUFGN7f/V+e/fdLci3CdMS5OBFiy9v1noJ4NYxGJwwvL8KdNxm6&#10;zQMImy0w8x6jXkvBthmOuqsEIELmAQKK8irhZyU0O/txcn8Fw/2LMNdcgvXoRHTtm4TIh7sEoTkw&#10;7utDeCmWrCRlBygUSlcicPcI1HljYSIQxpqeo6N8LywEtp6X86E5OwLOstWQ52XDeZrafu4gBB8e&#10;h+F4JuHiBDofXOQLvQOqhucwsS+s6jfwKK5AW7od6qNiO2AT7K+LoTmTDU/pLOiKV0B3hgKjbjpk&#10;+4bC3flBcsGhfXMP1rcPYX+QD92lcfA+HALfvRXoZDv4Li+DoVjAGoXoiy2cxCjkD/bn38Nw1K5G&#10;5NnvaN4xAtHmSvg7amC8cQKRtyUI1GRDf3UxlDv6wEUgtJ4cA82xDBhZF2PJYoSeboI5n4Lg3kYY&#10;z1Kg3VgP07a+sG7+EeY9P0B9fBIs+wfDd4jl2fwD9Gu/JcyNYN8ugvbmLsSuLIZ6zdcwFyxBU+ke&#10;6M4vhebcPITkD+A13oNbexzmu9NhvUbBWLUAjoYDMLUXQNtRAH1nMYxdZbDKb8HffgXtZzn5Pl9B&#10;cK+k4nAa1veb2I+b4DHfgK56DfyvNsL1aBE0ZZm8NxO+Sgr6y6NhLB4EJdvTfGMhoupSuPUv4Fa+&#10;hf1FMXRF86EtyoQ6dwy63+XD/WQzOgoy4H6+H92vdsJXzTRbd0BeMQkted8SyiZBf3wAXEWjoT2b&#10;BdPVdMQb1iD6IhcdR3LQvHsiejrOcVwRfu9vRdT6CL63+WgvXwJb40a4XzK92wthPz+B4+Rz9FRO&#10;RvueHwkMYqt9L+t6ApYXSxB4shbq99sQZDu07BuLSGc5hfIlyM9RWWlaCdiWcPwMRuTJBETkKxD+&#10;kAvt9s+gP/gT4WsNZBs/Q7SGwvThSPjupvG+TJiLRsJ9k+NKzzI8HQnX+b4cy4QIQw6MZRSoJYTJ&#10;RzOh3/E9Bc9f4btFeN/7GbS7foGnXLh8IJgZs6HO/1cEbgzq3b4ToaA6UhAkMHWWfg1f61TJn5rq&#10;wucAwUp7/kv0vE0j2E9Bty0Ngdb5QDMh7uCf4bpEqDz/OWz7/gb/XSoTdYXQFrNe5aMQMBEWCG7C&#10;AWy3Nw1x2UroCifDVssx0J6CmGkO4J4Nz8ep8D0hrDQvgXL//6RwTqFQF1vksxDp2IGWc/3QY8xC&#10;RGxzaQlXhmkI+6cgFp4sbVtGE1mIhgk9BC+4MmB90J+CdyRM1/sgKfy+CVcaBC1h+CA79SdAgBEF&#10;vPDkLxzjigDxicAMODpGEl4IKLYpBPI0/j8WUcsCRJ0LpO3BZDwVEeE0lqAjVrqShnSCWBYCRkKE&#10;iHGqF6tnWRKoSqthBC/7s4HQVvRF5N1whEU8VsKGcE6bDLL8XgKILxVxAV+uaYgEp8NvIyQG5rLd&#10;shHSczybCW+eedAU/AnuuoGIu1OQiDIvgl0kNJVAk8r+I5xJYaMypLNq4txbqHEk2471UBBUjKPY&#10;BxwXBJqYKH8iDSEN6xCdLzm97faJLVWOAcJYMMz0CKY9bA8RtSHB3yI6AqKFoAyxosUxWP0LZcnn&#10;iHdOhO/9CN6bzfpyfLpmIvB0PCFuNGLROayfaDO2Q3gqwVBAsWg7QqttJhz3fkaPh21+ry/7nsrQ&#10;uR+he8ixqEohYLI91HMRfj0ayqtfQHPzF0SUi9ATXIVIIEXKpzswG3FPlgRbUugsAWuSSxX2f31f&#10;tgnLzvZIegjULHNPWLg8SUM0IFYbCXp8Js5+gLB0jsxh+60AegiadtbTmUnlaxDLkIHGM3y/FVQu&#10;2mZCVz8QPu2oTwD36frHLrGaJq2c6cxQ3zoKs7JDgrS/w13v6lbv1ql0Zu2P7VPJspT3udrfQHPn&#10;qBSwXqMRBg062AiBLaeWUuu5C+f7R9CIAOlSen9sz/4v26kipqrmjy1MgxRGq52acj3acifBZuwN&#10;2+NVNqKjUJyD64XAXoD89+3f3rRYZj3TJ/DZ6u5wwj0FvVkN+YkFMGwfBHP5dqiYh1gh1F/bAwWh&#10;xmY0ou3oTESVr6Hb/S38H/ZCY2b5n16CW/4eitwJsN4+BFnBcsSU5ymYh8NxOAWaE/MJAGs5+d1E&#10;64U1CN/OQNc2aoItj9FwkvXWdaGlYB4S7b9DtW84TAeZDoHGmD9LCqruLVoH1bsHcBtU1NSWwfjm&#10;JrTPb8KlewGL/K50lstGAPbdnwPFiUlw3j+L4OPlaD86GLE3m2E5PQjWyxMIRN9R8FfCalKhq3gd&#10;1EUbOIneQqBjKyFuOAzlmfx7CpqipTCVb0T8dRb0FRORaL2Ezj2DYCFoOGt2IVG7Der1nOzOLoNL&#10;38DybIRfcxEWfRNh6jZ0VxYiXDEczhtLCIa5sJTNZ73SoDowDroNP8C4tT/0W36F4+BYODb1gX3j&#10;t7Dzr2vz97AeHERB3weatV9Au+Yz2Nd/zesXwt0oOI+OhXH7T7CdGIJk41ZEHlHAHR0E44G+sJfO&#10;g63mMGJtT2AQ7h1u7eYk+hDm9hY49GrY9EbCvpYAq6Mw0cFXdRiuK7Pg67qB/y97f/leZbame8N/&#10;xXvs3f302r2kVq1SSqiigMJd4yHESHCncHd3d4dgwR2Ce4AQl5np7u6anO85brr3s7u71ofex3q+&#10;8eE+ZjLnLcPucf6uIdflfH8C9vOE5O0jYT5KWNk/DPYjxQiwPCLltMSvDka07jck3oyH9zbL4QTT&#10;s7EDn/slvASORF0mEo1D4X5XwDYxBfr9neC71hkpRSks17ojLitFwsD6VU+Ar2kBtA+WwnS+BN7r&#10;i2h9i7BWg+C9O5t1eFranOMTO1NVlZBtE6GkaDycnQnFhr4UpUdwOh8g7D0Oj/MqPPJyaG9vQLD1&#10;Okx7RyBw+FcolnyJaPVOnkfIdzyGv2o9NHfnSoHu440zoTpeAOcbMRK3mmU0CM4bfdHuWw/701KC&#10;ezd46whONkLiYdbD/H9C8NRYWAle9rM5sL1YSsCaAt/lKdBs6Q/Twq8Qrs6X/LwZ1hB6jg8gtPeH&#10;42g+5Ct+QuDVImmqXayZQ8s0WFZ9A9u6r+A505UGV2+02ShK5jxEtLnQl/2CwPsJcJd3Yz7T0Kab&#10;AvvtXvDe6s1ndyR4UdzvTmSd9IH9cRoS2hzIN32FeO0oRF4Pg4PnxqppLBz8GaYD3RF6N5KQMpbi&#10;SDCIj4PfQlH0jiCI9iSojkJcSxBzEKBMc2F9RZg1zUHgaRYMt3ryOn73uhfs13+G/xWNKkUmhVuM&#10;APdHTE9oas2Fatf/QFKfRThg3QYIBYEx8LzpQ2j8iTBCkY7l896ZCMn4PgufXk2DpREp4aUfXoKS&#10;P4PPoajHJ7AMRiDuofCDMBApgrspHe7aoYgZCYMBnuvMQSREyIkTahKTYJMRPFVr4X+XjcDboUg4&#10;CQYOQunbPkgFcwmU4rpihBoG09DsAjCf4tli92iAMNUWEtOveQjH86Vz29y5iLmZnhi/8+QCYvrT&#10;lYegaigidQTOTZ+zHf+CmJNgSbASo4YCopIEJiTYrgl/EecwCVgS9jyYn3ZFG9Ms1p8JmJNGuwJj&#10;YasiyBAe47xWAsjEaFiqB8N8JQeh1kwEXcJ1y3gkCGlik0BUOwzup4PZPlmHLB/1hb+wPsdKG0Ai&#10;dUPZB+SgzctycY1Gy6mvCU9iWlSs2RM7WwmSMaYxRuDnc8RavbYAy+v5IFgOfQ/Lnq/gez0Aigus&#10;L17f7iDk2bJhu02j8uj30Gz7EqHq3pJvOsQnI+krgb8ph3XD78K5BFwBoeIZRax/Ua8FiLF8U2Hm&#10;kXCaMOVDf7Ejy0FsZmC5RWkQMH1J5r+dUC2m5MUaQrErVUzXR81Z7Gf60jj8huePgpewLeLqihG/&#10;uIl1e6sfLLd6wXC+AwK1nwDu0/F/cQhnuSIslfCtJqIluF5dhqnutTSaJX3HT+lvad3b799DbBpo&#10;OTYXHq1K8rcmjdIZzWg6sgj+hoewVBwj/Bl5HwFwv38PCRb/N4SpodMpKUB72clsZ7rMkkg37xwv&#10;rdPTMs1i04WGz/24G/W/3ldsmFBc2ihFAfBVHELk6VE07J2IcMt7GE06tBydA8ejM/BX30HrlgIY&#10;tgxH9OUcdqQ7YdPVwPb8ApwN1ajblMOOtRqq8jVwnM+Cy9KCxh2lkmNY/SqCRvlSivQJpJ6NhnJp&#10;XyhOzePzjsBKIPO+uQLF2m5INKyEbG8J7Dc2wDS3Axx7M6G8sArhunuQv7kJ7R0xxXkDporjMDzf&#10;BYfyFsv+33zgvTuP8LsSOMrHQ7Y1C8Gr4wkpg6E90gvt8odQ7S+AesF3UG3MgvPVRQJpK1T35sDX&#10;8gaulm0wXeoGT3kGbNfXIPp8KdQnM/g/rb5Tk+C8SHjZkwvnkXFoPU7hvZgO6+peUG7LJNTQmpXd&#10;g/ntSdgtSub7PpzPj6B1XWdYTqchqDwEp7kSPoJ6SM3yengYLct/hZtQoN6aC9PqvkxXR5gEtK3v&#10;B+fxfALgIrQL7/2rOsO3siM8GzrAtasb7DsGwLK8I9Tz/gTj3C/gnv813Ku7w0JwCewcAOv2TCjW&#10;/ALjgh8IEb0IhDlQbsqAamchO+VRMOwrRcPGdFSv6gftup9h3cwy3vk16ygNoSu02E9nwbf/V4SO&#10;deP1fyNMEja39IRx609wnBxKeBmO0MVBiNwdgbaHJQhVFSNsnY+wYhoi9t0I2k4gZFuP5PNRsOyj&#10;oNYQvk9lQ3e0BJa9g5G4IhaNT4LiKiGhcgsF4hiBaSWC94eidecImC4QvK+Og/rpFgRUlwmO29F0&#10;kCKgOQPlpYXwNa6HydzC9k9jyeiAV1sF2XnCg+ISYeER7OUFUC76DKbjU6VNLnaCXtRyHZobxWhz&#10;TIbt0ViE3mbCUNaLgLEOwfrVUOzviHbzWARrf4PvyUro76yG+VY+EpeHEKI/g3HpV/Cu7AzjoSGI&#10;Vq2C99kMuAi2vk0/Qr/4L1DM/xLBi+NgPdgHmrUd4L+RTWhYj3DDfGivsx0ezIX6WA/EP4hQV12h&#10;Xi+iH4xHUD5SAsjo24Fs38MQeUBIv9cPScnVDcXPkA/zdULl4g4s/y8hX/8tPOeGE+Z/IWQskMQ+&#10;VJ9Ng+EnGkV5MN3+meBBYfUUIOGg4aFMZzl3Qtw1icI/Q3Js6zcReNRZsG1lmzr5A/TnCC4trIs3&#10;RQjrKMaaYtTs/hNhjzBlGCuJZRthCGHCYGg0hbwQzspefPZYhJsHESBGwfqoC42v0QQAgoClBG5l&#10;Pwk0kv5ZrJ90ApYAPIKfYwQc8nSkxPQhxT8i/JiJ3a/MR0CVBcUT5t0zm9f9Jt0/QfCJ+3idi0Ai&#10;HwC3gu1OwfuZKfCtWfxkml38jI1EkjAc0A5GPMC/3dk0Ypk2ES0hToghIITMwwlprBeCkRgxElN7&#10;idhogsMUWD90J3QUoT1YgnAj6+B9Hz4vC5Zn3dBuLACcYgcnzxejhQQVscEBKOLfBLD7v6Jdnw/7&#10;q058B7LQcuAPEE6LpdHCFMElINYTEqbFVCsBtS1YjJgYiQoQfgVc+1hmYrpVgkIxWkYgY/qSAjJ9&#10;+TC8/xWBasKhsxhVm/6nVAcJApKIitBw6S+IETTbCY5ix2wsMVGCp2S0lAbQcATtGWhrH4tI/RAo&#10;rn/N/I1C8HU/glsPJN9mI35vGIJnekBx8Ud4azIQqx0txdF13v8ZbVWlaLeNgPlND1ib+jCdLLP4&#10;FMT1BYhHFyHkYl+oYz5M6WzLfL6HZdLO+iB0JsQoW4Lg5x9PA+t7tEU+rucTU7/C1UjIIEZZeT6B&#10;TsCdtLOYZRInxAZeDYWzgmWaLIW7bgDiyhGIyJkPjagHsZFiHOF73CeA+3T83x0fNycIn2oaKXKB&#10;4e5RwpFNgjcJjghXkk+2vwNwApYcdS9hIKiJgPNasalAr5XiftoeHIaqbI00ivbRZ9vv3+P/BTjx&#10;P6FRy8Pciro9UxCQP5I2HzjuHIXrwwOoTQLcVDD/W7rFNOx/uR8P4SdMdmgeoWURVAcm8aWpRO3y&#10;fojIXqD+1ArYTEY0HpgJ94Yh0AuP/bKtMJnUsMhPwPfuJNwvL8C0Oxc6QpbF1ALryRFwvb4Hn6wS&#10;LQt/Rvvr01BuzYP7VRkc13Opb33hvrqcQMLOr3wFmrYWwngiH66X42it70bdzjFI3VkF49reFP8F&#10;sF3dAuebi/C07IFZJYP63klanZPhvj0Hlua3MIuNHXo17DVn4f6wGJ76izBc2wrtrgEInaVgb+0H&#10;/+PDUG8ZBvs6As6+fDhenUdQwXy8K4fq5Q1EWw8S1oYi8JRwdqQf62MSoasRqjOz4TiQAxsBTrHs&#10;Z4LMXLieErQPFcG97ie49w2CmnkPyl9C9+IQjPJ3MBi08Gguw3gwHaplFNHq3TC37IVR+RhOfQt/&#10;a4R81wiEPqyD/e52OO/sgO3CQpg3DYFz+zA4TuTBc68AvotFhIU50C7qBOuGXrDupIVPgHZsJ/ht&#10;GATTgi/h3NwfmpXsiOf+FdpZ38K54mtYFvBz3tewzfsb/Kt7wLLyZzj3sfPe0hmmpd/AvvIHPut7&#10;2Fb3hn3jIH52g2nb94g/GQbXpWx4ns+G90kurJczEHy5FK6HyynUqwj55xDW3EPEfR5+5UGKXRkM&#10;Z+bD92gLdGcJu0fGwrx1OFS7esN4uAiGbb3g5rMDFwmmV2fA82IldCfGQ3N2Cct1IdRn+V3lTtib&#10;y2G6tRjOs8UwXxhGsV0Bn3Exj1mI2xbCcSkd2hsLEVWshezUAvh0jdBrTsAqPwOHUQHlld2wywjH&#10;NGgC1RthWP4VdAQfT9VKRIN7ENSthvbKBKRaJ0N9NQ2RR5ugIAi16cYRtqZBdYLQWkUwaFqJFhGv&#10;lXVkeMA2d3ogvIu+hXXJZzDP/Qy+o52hWU8w30MjoCwHIbYX+5LvYV7TAc7LUxG8kgWDgF4R/P5O&#10;AbzVM+C72QPO/T1gujsBMWU+go1pcIh1bce6AqZp0FwYDPulIUg8Goj4myHwXfkVpr2dWc+fw/+Q&#10;36myEXk3HO31xYS4L9FWnQV12XeS+5BweCUBjQCkzELMIRbWEwSteYhaCXHmbLjfDoP75C8wXemB&#10;Ns8kxPSEMqeI3DETul3pFHS+k0+H8h7FCGkmoV3EGPUSbAwEdWMahZuAdq2D5J4iWNUXyQiBI1YC&#10;/bEvCC7CGSwhzE7j4MDnsB34ln8XMQ2l0F7qh5iNgBIbhQTv5zZkU3gp9FJ8T8JBOyGEoOFpYn4/&#10;iFG/MWiLCpEnOFPYY8kpBK+FsDwXC9kJq4HR8FQPgfIkwdabT6gsQoqH2JnqbCVkhggA7hxpdCdi&#10;F3nPRcqbI03zSiGyBBgJ32TCaXAoF77m/jTcCLNiqjQyFvYPvRAmKER0aYg5M5kvPiM+BjHhCoNQ&#10;JKb8RNrQTpAIjIKZ+Y/rc2A+/CXMOzoAWp4fzCFgjYSIwCD83iUJLCKeaaIth3kZiaAsExFlNsuQ&#10;6REjlOJeIoaqPeejnzwxgic2jxBoEsFceFsGoK02Hc0r/plGzkhpM0NANRjRAOGLsCRgKBER9xdT&#10;xqUs50LCIkFR+NbT0hCr6g+/ioDOe0cIvO0mQlV0PPQHvoJh1ZdwHMqAhUZZrI6wHyxAzJgr+YEL&#10;2Zi2IO8lpkTj8xAOLUa7swTOp78iUpUBfxXrjvVqOP09Qs8HQnviOxhX/xUxPlPa+SqAVUwpp1gW&#10;AZalW5Q/20I770mQE7tRbTV9kXILiGNdtROy+ZtYB+l71A9hWa60plCMJiYShRA7lJEQIdX4O/Nh&#10;qMj4BHCfjv/+8RHKBKCZaf3rYdMqoSLwaI12/ibAiL+J6U2xE/DvAJzYeWriebVH5sGlU/I7QpXR&#10;ACfv1bqrBPKji6URNLFe7veu/9/H/zGtquWzTVozXMomNG/IgEPfAKfiNeRHpsFCQBROhXUC9P59&#10;Ovf/uI9w/iuNZvAeXq0KstX9EW98Ds2lDXBc2QnzzlwYr2+W8hh+cRKqhd/DKcJQKe/wfmJEsRWu&#10;un0wXpmPyPMyNB1fC6v5LdwEO9nBafDd2wPNih4wb6AQ3j9IaDoJ5/WRsO4dC9ceClzFLmhmfwU8&#10;3gNbxQ54rhICdw1H+MNmmG+sh+P4LMLYbdRuK4TnxCRYbzBPJhWsGiO8hmo4nyxH0+E5kj89F6FJ&#10;TPnaavfC9nYrnIYaeOoITWcnwHssDaaFf4Rm3TC0v9rP9AyAa2EHyPZQPN+Us/N5h5ZbpxFUboa7&#10;egJ8D4cSGoZCd2YRnI638Kpqobm8CdrjMxEum4badbR0q3exA5uClo3fIHwkH63r+sB1axmctU/R&#10;+vQKvLY3sGsbCXvb0bS0K1wVu+EyPYVNVgZ963kEdFdgLZ8N9bWJCDcchbJsESJ358B5kiB7rB8U&#10;ewsReHcCRvUH+AwfID+8kBb+RHhlT6B8/x7aulcIPdzH5+bA++AELVsFReINlPsnI3J9MWzX10N/&#10;bhYM67tCv/I71G8ehrqVX0C1uzsMW/rBdKAQrgNFcO4dDMsWAsa676Fe0QGKPeycj86E48xcKa6n&#10;fCet4ivLoT2YB/X+4WjamI76Zf3ZFrrAsugrWFZ1hnNbJuw7+xHUcj/6TCufIcWFbbi0nmK+HA2b&#10;aMW/2QLD5Zloa96EsHopwvpNsCu2Q1e5El7LPgLISYTN+xB5uRg1B0oJDHvgsb+G134FfvNeJHVT&#10;0UxIaH/N9+TEz0g2b4PH9Yz1847nvYHlxSZ4a/ch5L2GhHMXtNu+gXXO36Df2IXluwdunZh6v0CI&#10;2gDn6wxYz+fAd6QQ7gfzEXZdh/bBSsQax6JduQLai6XwvrsAQ9lCaPlOqVYTgBf9mSD8NRJHe0B3&#10;KAeO8/PYRhZAXzYLujWdYCcEum8UIPVqAdSHsmArK2T7HgLb0yHw11OsLSVwiN2ZhCrNvj/Duuxr&#10;1k0PxKo3wXVyAGTr/kRg743gzb5or+G5lwZAdfg7addguK4/Qm9YhtExUGz+Gs5rfeC8L0ZGShCP&#10;8Dk2gkiYsBtZjpB5IlSXP0e7djw85WkwLPsnWHiN9wbv/TgHroaJMD1Lg6+xECn/eIQs6UjpKLqE&#10;PrduMKxPBiCuG0aoy4P9RW/Ea7OlWJ7ei91g3PNXnifgayzUx79EnN/HQhRu/zgaWR2hF/Er3WOR&#10;9IxEJDiJEETI8ORBOMCNxD/6Lqs/91c4hasRMaIX4/euYfAqBlPMCbgShNCw0c2k0BN+favhtF+F&#10;w33k4yggYSxsIBQQFF0tgyn6FPjACMl3mwjJFLUWIaksgO5JZ2larj0yQlqbJc7zEfRCyuEI8vuk&#10;iJnqGsn7ZCAqdrfqh0kbEMT6O+GYNiHijIbE2i1CIUGpvZ0AQkgONDKtb3sg/CYdgYc9EKikYfi8&#10;vxQe7CPo5SMinsl8JwlZ7WFCo4Assb7OynISGyYE3Ijpx+THUSmvfQja7fmwlH+H1P1BCNb0RsSW&#10;ybotRkzBZzKNthYRvYFpCxEKCWxiDZ0Y1WoPEf48fE6gGPqGPMAjAE5MDRdLo18wjoLrRjdYH3aF&#10;t7IXXK0EOtdYhBqZb+0YyXdbkuDY7huHZHIq4jERW3YWkmIXr55/W0fRUOkK+dovkHg6AO7Tffme&#10;/4CYLpsGyy/SGs2EMQvemv5oMzFPUaaBUBZsYhtyEODiJcwLwVb4/YsTZJlv4folGShAw9r/Cf8H&#10;XieNzhGAeV0qRdg00VjQ9yNEE3gF/CXHQ/GSBoGLda2dhGTlrk8A9+n47x//DnAf/9fDZLSi6ShB&#10;zKDh/2LaVEyvWglwYg3bf7z2/zzEejQ7Rd54d58EV2JaVmN0wHJtI7R72BGKkS3C1u9d+7sHn68h&#10;UFo0VjhuboH59FJYLBo07ZtG8HjHZ3wMqm8gWP7vdXX/4TBBbXDBoWqE7cR0tO6fCfWVHQg3PYN2&#10;e6a0cSH87gqUYo3UAlr+D6fDcGcP022HyqSFT/EB6g1dEZDdhqpsHjtjEeLpDpzGJr74QxG+uQHm&#10;fUVoXTUUwTcHYTnWB469JTCtH0aQGADr6bnQrB4E655smJZ1gP/lRQQ1DyDbnwnZCQKN1iJtFjHe&#10;2Antgq8Ii2tglclhkL9lx3YYdpF+pke+dzK09w7C2vIKwfrFsD5bCb9iH4La52hY3he+mxMRuJcO&#10;+bpfYTw0Gu6jedCs/1UKRN90aAFBlUBwfyl8z8YjWj2F31GcXk+CYjdhr+Udy88q7RJWH58G+6FC&#10;mHZ0g3ljVyRqV7IzZ36WdYNjRxpUW0YiIbsI1ePjMMmrpY0gvpY7UO/MgWZXKdzaFlgIywb9B3ha&#10;j8H7dCI0hyjs9ZPguD+R0DAX9vIlPD8b7ktroDg+F77mG7CJ89/dQvPaNJiZX5ehCcbWejienIZ+&#10;23Aot+XAqHgLu5lt820ZtOUTEVRMg79xAUFwCayPZqHNvgfOCgJT/QO4VR/YUZ6Hq/IoNK/K+N0z&#10;mFjGwXsb4bkzDuHXM+FXXkKg5iSMJ2nRP96JcM1RuBt3Iqo/S7G/jJD6Jrx1d+Cu2QGXvho2QzPs&#10;HwipD1fAWXcSlnsnYK+5D7+xmkC3BrYb+6C4u4VA+h5+xwEEHVtYR4sI/Htg+HAJhueE5MebYLy4&#10;Cq5nJ6E4VAqf/BWsulPwmLexrZVDcXQs7KeGwrqvG3S7+0ohs3QnBsK4uz/b0VdoXd0bttND4X2S&#10;B+PerrDO/QNM8/8K0+LOsGwjuB3oi8D9PHivT0Drhk7wXJgJ7dFshBrOwHRyBCIVw6Td1bYzsxEh&#10;zCe8m5EK7oX18hS2/69gW/wZgsd7wrqmGwx7ShFQvobj2kzYV/+E4OEecF5MR+hVMZSnvka0ngAQ&#10;mAmPshiRZ/1huTAUrttj0fZkCBybfoBl8d9gX/o9/BfyYT5IkKhfA9+DYfA9GoKYrAhttTkEo19h&#10;f94LKUcx3K97oN0zFjFzOiFoAEwPulIcKcim0Yg4ZxFEtyEeWI8QAdB1icB1ow+Sj2iErWN6l3wG&#10;3cY/I96SxnsItw9FSIhRoIRwJTEOjru9aAj1AILjCRwjobv4HYGTcKJKR6R1INoIa5adX8I4519h&#10;3tsRsFHcCZVJa7Y0KtXeNhqOl0OgK++KdqfYjUiYCOVLU5qxQDYBiXAmRqnCRQg1DUFAnUZ4oOCL&#10;zQz+PLb7DhT9IgSdJYhaCqQ1dVFbKe8xjelj+ZnTEPVmIKwYAXvVAILAaKTC+fDpBkjpjbkzYX3d&#10;BSkxZZtknsTuVAKZq7kvorqPgdNF0H4xAucXgOHncwmW7T6Wg5vpImC2EShjnkwkovwfBEYCcqRh&#10;EGSb/iCt5WvncwKabBgedZKC/YvA9/F4LtqihUwj88r/2yKjJACL8zltIlyXWNjPPMaEmxFHHmF4&#10;GEIeQid/a2/nbywr6/LPoVv7GWznO/N9G8jni5G5bKZXTPuyDAgyyfgYRKPCsTONjHamlfdLxsXI&#10;XKYEymJDh/tJVzgfEKJTzIc+FwH5UKTUBYRo4cJjDN8l5leM/gmnyZoRiFYOhOtydxrho6F/wHxr&#10;RvL9+gL+B73ZHjvD97wfoYmwfHMAbEe+R1Q2HB4CnZttSICYiP5hOP4VDad+0JygQXL1FwLvx52n&#10;7SyTpIBUpsXTSkgV06aJImmHb5twsZJifiy5cLb2Y36YpnbWWZKQz3xGDKNohE9DyLoJTgWNk+Q4&#10;BLQFMLzoRyO/3yeA+3T894+P06Ti0wStzgC90QbV9R3wyt5CqbdLIas0/Pz3zQz/+XpxiE0EIli9&#10;yWhG85G5cOoUkl82AXUi6kHr0p6wt1RKI3W/d/1/PMQ5Yo3bx1E04bzXSPFuWZ8N1/My2N9VwPJw&#10;DzSaJlg1zdIavt8HOKaXn9bqCjieX+YL9Q76wzPQcmAageYQYs+PoWVZT/iOTYNlF8XtICHlwHg4&#10;/m19nUutRuvaQXBorsL3egsBYTyM2vcEKyvMF9dBvZcdu/CddnoR5OdmQ793AGGxCaEz06CZ+wPC&#10;1Tdh3VsE1Wxh5c2CfGMaQnd3onX7QFgvFiNadQ86owk6kxWBlwth2j8a8j2TEFW+hPn9MqbdQkgi&#10;FDe+Q+vxOQi9uQId06y7VgLPrVzItoyGV12NYGMVVFdLEW6kKDdsQuvucTAv+wGm5T/AXXURoVoK&#10;+JkRkO9LkwKoo7UM+qsU2zcToD83GMaHRyS/f2YCsfPpOsSeUfj3ZEG95EeY9vRE24tSGPcMgf/8&#10;fMjmfw/lziL47h2A7tF52A0yWAx1TM861LIsvZUXYDE1E7pvwVq/GoHW82jYV0iRL4HjxSwYzxfB&#10;em4KXKfzYD47leI6A4anMxGznkHIcQGxdwthu/cb4orD8HrvI+q4yM54EcynaCU/nYqEb6W0c854&#10;ZygiteMQVS1GuGUrXA3LYHy/E0nTUlq0yxD2rEIwsAtRz15avqthbFwF38tZCLz+DeHKmYg0r0fM&#10;eICCvxYJ3TLIykbBX7eJQHsOVtctWOzX4HGXwa2/ivq7h9gm1NCbWmEm2Fs076F7tR2WJzzYrmQv&#10;TiNRw3ol/HpuL0DIwHrie6Bh3Tp0T3kch0VGqNPsARpPQXlkPCxlUyFb8QuBdgSh6ACB+iTsD3dC&#10;xzJponERLJ8A1V4KZdVSliFBWj8fKaVYe5bDzn8bQt7ViCvnwryzM5w0DmzLvoBzcz+ET42C904W&#10;lOdFWKleCG/phNi1DESusE2cGYO252wHhyjW5/ojeEtMM86A98V4eMvzYV3Yke3mL4gd7QaTmLbe&#10;MBCR52vgPE/AW/szAoQ4KWRSuASxpiwEKtLgeDoUtku9oT/YCcYlfwFeUzxbSuG9NgTO1V/AvvJH&#10;mNd3kNyrpNTrEWkZB+uD7mjXCyDIQ1zH/GgpxmIUw0+B9BIwnKNhuNAR3osDEHk7HLq76QSpiUiE&#10;5yIZ/A0pC9+7uwOhXvWvCF7Pg/95BoLP+gKRMUjZ8hFXZ6NNN5IAnY2ItQhuEwHDNZF1PQJ+2TDp&#10;HHiL0a7Lh+pGd8Qf8b18PRDmQ19Dv+EzOK4SFKKlBNQiqF9T1FXMc2S6tAg9CYq2YoAk+HE7gYri&#10;nfBmUaBLCRIEqbaxSLoIOQ0F0J0jgL3Pg+8DAeRNmjTl5rNPkkabwspsOFqGSDspxTqvtvg4oH0E&#10;wSWP8EV4CbNsfLmIiZGzMJ8rRnIShEJ+SusBKfqWl92QMhNOxBSr2I3L/DjqeknXCBCKEjjEYn/J&#10;aa7YpUmQELs7tbv+FYodfwUsxYg7swmibA/GDCld7QLcvCMgwmeJv1PhQiT8NPiYrgShtJ2gIsJh&#10;tcf5vZga5rNi1izo7/+AdkcpYBQgSbhLME3B0fA86ob2ULG0qL/dPYJpGY12jIKltiv8GtZFZDbv&#10;T5gUO2+Z74SP7UC0gfaxMNd0B1jG+qu8t3BtomediR2xUjkVEjgHMw9iCrgY4dYMGC7+AMTGwFHV&#10;H7aDX7MN0iioZbqVufDUD2I5E/TeZSP6Jh8tl39Eu3oEwqLd1LPN1PGdq+6DxuN/QkyRCdeVn4Fm&#10;5pcQDAJ8u/CTJ3b5Jlk2wjUM20a8jaDpGwFXVU/CnfCzVwiXdTjaCG0izynfdJb7ZLYNUa4l0m7V&#10;ZHga6341Iuo5LLsJ8LzvL4XwimvZ3oKTPgHcp+O/f0hQphMjbR83KYi1Z9bGt7A8Pk6QcRK6lPwU&#10;05V/ZwSO14ldqeJvMZ3plL+D8sJWipgFVq0JBqMB8mOz2Nkf/9/Xq8XImfS3uO7318WJqUwBZuLZ&#10;Wj7DJSPIzP4JycYn0loyEUTfpNVCp63iua2SE2Bp56x0PwKdQbgUMcN49zh8rZVQmfRwM1+6XSNh&#10;3ZoOy6reSNRdh2xtDpwXspBoPg3lLnb4L8qZZhWsvEfLdoqJ2QCn5iGUewdKftasTFvj4VnwtzyH&#10;7shMqNcRJlqfQrm8M8L3d0O2XXi8PwP14u7QbhoK/+tyON9ShO+sg2nrMFhu70ag5Q5ad2ZCfWcv&#10;TE8vwtO8Dm7Ze4LmGdSu6gffmSKKPoFXq4DKQAglYGnvHEbrrT1IGN5Bs6EDrBcWwXB7FwyyWngM&#10;OhgrlsHz7jf4lRvgf7MU2rU9oZ/zV9hP5CKqL4f9+XJ4GiugOD0NxrIpcJycicANWs4fij+OCOnq&#10;4G5eDkszga7qLILyGsh2Z8C07hdEbqYz/32QUDyixb6Dee0N64HRBD3CWOMzmEX0hdbrkG/pCcvx&#10;4Ujpt8PjugiX7wRivpOw3JpCAKZlat2DSM1kGESEiYuF0GztR8v8NBRls2B9uBZu3S34VMdgFA5t&#10;n09B0rMNAec8xGwL4HgwHfrdP8H1eA4c5tfwNd6B4mwp87wTttpT8NseQXN7PZzNd2E3PyTQTUfY&#10;tg6R4BaEQxsQC6xHUDcVpnvj4Hy0Ho53R6Aqm0sYXMwO9RTU55dAe7QUsZb1CNkJoK4KeAlyYe9R&#10;eC1rEfHvgMNVjoDlNqzm5zRSbsOuWAjXmw2wvTgOx7PD0B6isJ6cAdubW1BbdHBZWKcEec3ledCc&#10;yYK7ch2CNfMRuDdeAtng82moX9kXoTsUnqbDCNtfIGzhu/dgFYznpsN2ezt0NxYjoNoLu+owQk3z&#10;oD07DDHVaUSc2/k5Bvp1n8O2ghC3mtC+8md4d/1KA2Uw3HcpKNdKpeDz5h2/wLxvAOznKGSNI2Dd&#10;8xVcrHvn7r7wPRiLuP40UrUHYVr1M+LXByF8qzcscwkzSz+HdX8PRB9nwPl4COJNabDv/hrKlX+C&#10;b/NPcB/uBlcFBc03FfGaIVBv/wq+ZxT28G8EyX5w7viRYPgl7Gs6wHFOjEDMQnt4JgzXOiEoXGuk&#10;Po7wtIudmwQI1zMaVFXD4D3VBYalf4T/YQaS8nSY73WHr3Ys3A9oRD2fCoiwRkGW2Yve0uhToDUf&#10;hvP9EXpE4+jwN4i+HoTgu+FIeMZRIEch5Z6IqGukJPaByoEI3iuQYrm2OScSUkbBIxtKgCmBv3E4&#10;nHd7wPikM8+lYAvns1EaTE290S7cV4gRqTi/iwmIKYbPSLiMTYFXK4KVFxIQBiB0vxeUyz6X1tS6&#10;rk9AqJXwFhvLMhGh11gON7vTsMhm3gUMUegJRn5zNmLCzQRBK0FIS8ZYhlEClD2H4DASqSDhTQRp&#10;bxoE55Ne8LIeYCsgkA7gdSNged+Dz/+4Nq09WiC51RAjYWKHqnBrEWsRMw6fwXLlF15H+NISZJwf&#10;R4zaE4SgGCHInE54y5IAJRkQa9Z4H/6e8GZ+TGs8HyEVYZngFQsWIibWefl4eNnOrvwE1YJ/Yl/4&#10;J0IPYSUlRkCF3ziWeUz0LelIhGYj6iUM8XlirZ+YjhVTkKGWwYS2QvjV6dKIZUqMKnrSkBIjV7Ei&#10;hAk6bX7CuT+H3xNECVRi84XwBde89F8QZvuAcQJ8tzLgfzkMbRARKfLgqWS5thIcE2zf5lxoj32O&#10;qIFtzToSwcp+cD3pAd2Vb2G53wUxAnk7yy/8ZgiBmHUSzCVgFUquYuINg3h9HnSnf0DcSKMqmIWQ&#10;ntAeZx4Jx2JtZltITC/TKCbAp0SdtovRy2LYW5lHtpmIm2WYKCHAjeJ1ufC+nYHW/b8iYZ3A+pqO&#10;KPKYt6JPAPfp+O8fH6GHf4u1ZzzErk6HToG6E8thNPJ/reHjKJf4Xf9v5/6fh0648jBKGxdEkHkL&#10;oUl+cStE4HjJOS+/98heQ7FrIvRGx79dJ0bzhD85gpZ03/90Tx5ih6lNLe5rlHy3Sevzbu6EfGUf&#10;xG6thq3qNu8tXJroeF8ltJo66HQtMPF8g+7jjloR6kt7ZoEUdUGrFZs0jLTGXkO16EcEz86GfEcx&#10;TG/PEbhmQH5uCaJPTqJldaYUqsorAr4v6S05E9YT/vTlIyjG2+HVP0fjsRV8jh3+6kewrusB7cEC&#10;uM/PRsu6YbBe3QZTcyU8h8cgsOgrGA5OQ0B5Aq6XO6FYOYRieBCq1/egOT0WPvkOOA3V8L1YBeXD&#10;o1DcPA7r7b1wbh8K3Zq+MF/bBH9TtRTRwqhzIKKohmzlIKSelcKm2Azz66MEoKtQPi+H4vEumC9N&#10;pHDOgL/uNwLhNQQer4dm0V/hnPNHwiah8MZGBD5cRVT7CNoDg2HalYPmXbS+m5bDSjCwP5oGt71K&#10;ihna/Hg/woYmWG/ugnV3OpxHR6FhcSdYyghU9Reh3tEd7k29oVrfD8kPiyg2K9gJHaDVvRh1y78j&#10;sO+FW4xcaUR0DhtcNY/wYf8MJBVX4SaQOO6PgelCOqJn06C/TEu3dTK0d39BWDERPtcBON8vgOVM&#10;NgKP5sNnq4LZVoNA4wsoN+bDeqQYlnvboa+5B2/FKmjLKP5Vl2GwyeCVH2NZzEWbrZx1dQUNN9fD&#10;/P4RIdwEI9ud2dwEJwFac54wd38cErJFLMO5iNg3w/ZqPPwPlqDuFIGx7i2sbHc6i5zXKaCuOAub&#10;sgxOz3E4fXsRdO1H0HkMbvdZRGwXYH23Afa3GxC4Oh+KpT/DvmM4gtcnIVa3l0D7AJqXZ1F7aS0B&#10;ZAV89ccJpUvgtS6kGKyC5RoNkvNTEK7dB+XLlZA924hI4ykoDhIsKn+D4VgmjY2lMDxeCsUFCvaB&#10;H+HaNxCW8wSOm0U0DH6Ba/FXSFwuhHFDFxgPDUf01WjoLmTAeowW/rViBKvGw064thzPQeT9OOhW&#10;/ALfOX5XPg+htytQc3o4XK+nwLqpC3wV+WirSIdizv9PiocKBQVKnwNfOeFm8WcIl/MdvDIAeJ0D&#10;1aY/w3i4M6wPhsN7dxzcx7OgO/w9YGFdN/5GQ+J7WJb+BcH9BMyb3yDVRmAARZXib37fDylHHhL6&#10;0fBZKPjqkQiI0bAbAxF9k0dj6P9BSp3PttQLTUd6ALpJFGSKYDvhhsLsrBuCcL1Yt9QPtgs/IfIy&#10;C+byjoS+sTBe7EEQ7YlkdRoNN6bVIdzlUKAVOQS+UrRZChGs5vvozEHQNFgCFghHrQRKEYHBWtkJ&#10;KVU2oeuvaLNnSCGkRHzPkHeMtCg/Hh4J4Vct7CDk6CbAfLcU7jv5cF4bAN+dPgiIAPu68Ug6RrPs&#10;MyQ3KuL6lL8AcXk2Ip7xzPsYGkD9pNG+9ngpoUuIPCEjTJAhMEUcw6Vp5bA1F36CSrSVkGMRu1EH&#10;IEWoaA8QVhzpEP7h2glbKeFrjdAWthLGDMznu/6Emr5SsPg2QlnMScAJjJCmU231fViW4rkjESMc&#10;SaN8BBIpzqjYOSrSECoigA5FQD9cctQb4meKMNQuXKRY0/jupCOiG04DdhgSNXxmKB8pQnlcTKES&#10;4toJv+7XPZnOYrjUg+B4O5TfTWUZT0Hdvr40XAmg1uEs99FIxEXkBpavI5fHQMIz20m8UNrA0Ua4&#10;0p78DvGXhHRZf4Q9BFqm06tg2WsnovX8TNbnCpjrC1neI5iPUYTIUoRNBYhU8jl3+8L4oBOcVX0Q&#10;bxyClABGRwYShGqxq1c45G0zEcxtmdBfJKgpMtG0/59o/PaA/9EARHUEsPYxcKr7SZtRxCho0pBN&#10;0M5mPoukjRFRQmWIZdxOWE+0iQ0tTH+yENZW5oX5tTYR+sA2LkYyk+zvMBqx6DQJbBNGgl9y8ieA&#10;+3T8949/n0IVU5b/vhnApNeh+RQhSazRIuD9500C//H4CFFi2lE46jVSKJ26VjRTrE38Xa2zEnb0&#10;UO4dB4eqHhq9VXqmlt/9+6jf799XTKGK0T0CGkFATQiwmAxQ7h8L88ZMNO8shM1AuNIRbrRGGAlr&#10;eh1BTl/Fa1uYbuaJENhydKEUFF0nRqnEujOVQooD2rIpA5Y9oykUe2B9NAWJl8fQfGA6X9ppsL66&#10;ys7lOZTbcuGSVVHINYjWLYDi4mr4a49BeWUBn8eysxig2jES1hW9YCK0BF/chr/qCbR7x0CzpAc0&#10;B4phXf4jDOXT4a45CcfV9ZCtpjjJ3hFe1kgOYW2y3bDysBlbCJxm2NX10J2bRPDLk/zNqZf1hvHO&#10;NrhNrVCcXcb7XIP15TIYLo5jx7kV5tpLMFbdhcsig1PfCPOz5dAcZ2d5fjQ8b2hRV66FfnVHGJd9&#10;PnanngAA//RJREFUww4wH5arE1DHMvQ/Wg/fk98IXBuh2s0O9nBXuA8MROvmwQi0PIHL9g4tz04S&#10;5h4g2HoJNYeyAQMB5V4eNBt+hKcsC77zLK+DwxB4tggNh0ajec1wgtkeoOUG5LuGQbFxKPP2EDbP&#10;Izi8Z5Bynobq2Ch432+AVX8REf0BmK+OhedIGjTreyLYdB7uF5vguJxG8RmFoHod/BWjINs/BM7W&#10;eoKUCS6jDJbXu9CyexjCLwmtdRdhf3Yc2m194X8xHx7HI9iYdu3zSzyuwsY2Y1UoUH9zP4yvr7AN&#10;0SDQa2mkGKB+ewu2pydhvJIDNwHMUbUQjjNDEXs6GuGaOTATaE3K+3Doa+F1XoS79RyB/xRMJgUs&#10;KhNM5np4LI8Jm1sQfDYShls5SGhmUQgmw3roOxg2/QzDqRLefwKt96NI2K8iJuAvuBc+/074XacR&#10;MS0izE0CzGOgOtARKdkSxNVz4HswBLYjvaDdkQbdxm8QPD0UkbJ0uO8OhfnBXKZ7GZI18+FvmAH3&#10;Q7bB8z1h2PwT63g+zAdHwnd8BGwVgwDnTDgf5cF+dAAcxynmlRNhPN2V34+HaW0nWLcOhnn3SNgO&#10;jCLg9YWWoOTa2xnKowQ3TEb0/Qjo5/4LdEv/jMCFbojfIuht+Rqusx3hJCA5Lg+Ee0cnxCopzpYC&#10;2J6kw1vel8bPvyD2NguwjoX1ws8IKCiY5mLmqxfMN3+R1gqJqVH1/i5w38+G/T4BSV8Mv5HXhAg2&#10;PM9DCPNc6Ym2pnQI1xQOsbNTBH/3jyQATub9RsNcQyG1TmHbHAv9mS8QedQLvseDEXw/FFFVLhwi&#10;uPrt3oSr4TCf+VEa7WmPjUcwtAARP2FMLL6PjJHCWEnTmQQ51dkv4WA5JE3CMWspYorh0kiR89K3&#10;kn82sSux3Uy4UabD85JwpxpHIzAb4coMGg4ChPh7YDSBvicSYhSHgi6mA+PuAhpQg+G41YNtW/he&#10;o9h7CFyu4UiIcFjR3I+7PMUuUXM2omKqjrAQ1gxCu5dgY0+ToCpJyAnqB0huOcSOVVtjL15TSJjL&#10;RFQA3tM+MF5jW3IyT9FiAhWfIX7ziLQR0Agdwr2HGAFLESYSwv+biedaCSbBQhpuw+ER7kuE2w8C&#10;c1gxTPIjJ6aHbUe+gWrDlx8jPogRvhTLj7ASE6OEkRJp921AMYT3FhDH78WuTYJuxDADroczYXyV&#10;/jGslm88Yq3Ms1vEqxVr4vIhxRkNiSnhkTRceQ/hhoTfRxoHwnqmK2LqpYh5F0jrElM8ghYaKkoa&#10;b9fSWE4CPFmfQb6DIbal1Hg4m3sjqSlATDaK/clQeJ51RZvYEBEQDo3F6Go+gs00uk//iNZ9n8H2&#10;4BfWXykCzaxv2VCEqsQUJ9ujl2kUAK5lORrSEQtlI+4djRDBWqwXTBLqxCaRkD4d2kqxhpDtRkAk&#10;CmhoFCLkLkSbGDGWTZZGFaWdsMybozkLYRX7w9dDYbv+8yeA+3T83xz/DnDiMEuf4n/Pu5vQU+Ak&#10;321ilOzvjJSJQ0RSEJ8CzEQMUo3BAlflVRgfneH3AgBtcDw/CcORqf97B6nGKM4XI36/7wJEAJdJ&#10;a+K9xGidQYIvkQaHqhnaXUXQLuwFd+19adRPCpLP38Q6PgGEBn0rdJpaOLV1aDlMkNQ5oTeq+GmG&#10;+vQyaHaXoL3xPswrB8JyJAehDydhEn7fdDK0HJgCw8oetNwuwXp7D+wvL8KmrYdLsRmtx1fBXXcP&#10;9ufbaFGVwWGqRcvJVcCzPdAt+AmehqfQV12FZksGdBuGwl19HYZ94+C/ORfB1yuhWMkOvvEmarZk&#10;U9xuoX73aFrT1+Ctmw2r9i4POXRGKyHuDkwvjtCS3wx72Rx4ryyHfEkf2PeINR7P4W/cwk6vAbIT&#10;o+F8toQd/DW0ElbsLFerrpGdH6+5y2dWroHpeh5sp/tAveIXBLcOgOnQUF6/AeGW8zCfWwD9niwo&#10;9qTDf5sW/u1xCL1ZCN2eLlASAMKyXUi0EhY/rEPIVA/VyeWw3j+CWNMR6LdSeMsyUL/lV8gXdUew&#10;+jE7N4LpOQrp7n7QXxqL6PnBsKz/Fubzk+HS1sBCwDZZm+Fj+clPT0DE+AJm1RkC4zUYD2TDsuxr&#10;OMpHImiuhObcPNguU3yaNyJkvAz91RmQnxmIsHY3TPLTiGsPQnFY7ECcBctbgozhAeIfTrNMh8D7&#10;kpBrVMCtVaH59mFYGgjhbEd2Jev35lHIn9/lb1qYjQ3wW29DW7Ef9hdsAw9Pw3NvE0EoE7rtw+Fr&#10;XcPOeiFF9jfEPQcQcJ9FXL8BbYpFML8ag8YL+TDcW4yQ+hRiLkJq7Sa03hwHVflcBBrOU9B3on7D&#10;T+z41yFsXExYmwNryxLE3LvQ7tmIlG4TnFWL0HppHqq2FMB4ajishzNg3J+BZO0y2KsvEDwPwHqu&#10;BLIdYj3iVmh2DIDxUi4ajoxE4OJEhG/PpuV/EQ5XBfzq7VDv+gHmy6MQeT8W2tP9kGqYAk8Ly/Hd&#10;dKSq1sB8mgJ7rxDyVV+h/XUOLId/QOx+OgXyewRuDCNYEDaiwg3FBMi2f4nw69HwX0yDdfYfYVn4&#10;N8TO9YNq8xcInewFy5YOiNweiNDTDMRO9oNhyw98TiF8mu1IBPiOXCWouQoRkA0huPWB93YXws4o&#10;mC9+B8+d7tJojqZsMAzbf0Gqfi7s9zIQUA6jOFIEAxQ+w1AEXovRpuEIB7Ik/2y+mj40DjoiWV3E&#10;c/OkqAwxyxgEjJkIN+ewTEv4jv8V8cYRMF0lLF7hO6fMRbRqKLzN/eGq6UnRz6bAUsgJB+3tJUA4&#10;X3L/YHvfl+km2IQJl4kS2JS9EdUPR6BqEPMwDFGmN0FwcV/tDvXGz2C51JmCPwltDgIKQcupG4ik&#10;h+eIQO9iNEZMJbqLYTvXDcazzH9dH577MYRX9GUvGK+zfIysGxGuKSGmeCn8gRyEzUMIGiMQ0BBi&#10;xJqyEMEqRtiRNiTwfxGL1U/gftcDCZOYniNMNA+Ct6YvfO97se6YfoKu35EOn3IQkgRryWcbYSoh&#10;dp4GRrFN9EGS/4PA5q8fDO35v8L1tjd/EyG6CDyKwexXCFt2UXaDYLn1M3wmplsrYGs0y01M2YqR&#10;rmK25xwkA2K6lb/5CLy6dAQIUUkRkzSWQ5AeQaNmHN8BgqozR4KesGwgXG8yWR6EH0KlCCUWcAxD&#10;rCUdpr1sVw4CHWG0XYxEOjPhbiyEsmIGNA8I674JSMRy0eYXbk0IR/7JBOQSQmW65FPP+aorgooB&#10;UjlYK36B9w1Bjm0jKs+AVzWYac1lGx0GL/PVFhyFpC2DEM92q6JRL6aj+RuY9pAjDYl3OZAt/QN8&#10;l/si0DiX6Wc7FMaHGAV2joNLx3IgkIqdyG2hcbxuMtNEAG9jmxKQzDYQ9fKc4AKEfKsQFus4UzmE&#10;6nGIBwiX6lz2Oz2hv/zLJ4D7dPzjDrdGjsYTC6XIB5KrDp31d88Th0qCKIKbAECDgDjCF6Gq/vQi&#10;ONUNBDEjoYTiOb8L/AJyJFA0SQ55/x7ASdO1BC6dQQsD4U1AnBiNE1EeHDVP4D89Hc3raWGbRNgv&#10;McImpnfFlKwAPZM0QuYVzzwyHTpTg3S9s7oCmpu70HR8IbzPjiNwU3iU7wPz7hHQXd3FdOthETtf&#10;L66Fbi47kcZXaLmwnuDxngB3Es7WlzBtz4e7nnkwNsKqLIfr5m8wrvwJkeujoDwwFrodeTyKCRrV&#10;0F5cCcuNtRTLPvC9W4CW/bNgriAoHJoE3fLOMK0eRAA5CcuHnfA0z4RN/QIWNfNueAOP6jLU757C&#10;++Q8jHtKYD06B7Z7O9G4hWBxZxyUDy9Cd22v5EBWd3wAgjU3oHh+hZZzM2yqfXA2zoD7w16YCThu&#10;2VVpBNF8chCcq7pDNf8L2E9nsy5WIa44jsSzkYjWTod2T3/Y9tPyrp4B/5OdMB3Ig2ZXXxgPD4Hu&#10;6FT4FdXw1NxEw8F0gsESqPZTWCrLEKpcDsPRYVBv6Y3Q6zUIN16CqWIz/C/KId9PkFjwBZxb05iX&#10;HbCaW2AwqODQ1KF21xSK2mM4jLdhr58C/4cdkK8bDNWmYRSP22yDbyHfyzI9WYqQ5j6C8pto2kNB&#10;/bAQcd9BuBwPCd5H0LqhF63Y9TA8WIXA+13QHxsJJdNmvj2fIrEF3sqlUF5dBEfrLjhlZbSwd0NR&#10;+RuirYvglW0hQArHy0tguTsBpmdjEajJR5tqHQGxAM5roxHRnYC3ZTc0J3pCfXAwvLWLkDQsQJv1&#10;Juyvj8PwcAE095bAI78Dv6WSbZ3twvoATnsj2vUnWC5fIVSRB/etIujKKLJv06C81x86Aljg5XHE&#10;1R8QY1uyPl0PHyHaemQEWjcPIVhRAK0LmV62Tballl2TYDo7E647u+G8sgmOlipoH59Cw4ESOJ6u&#10;JMzso1CvRuJlKdSbP0fbg1Fse9/AVj4Q5gtD4FjfB5YLk9HuWwf7uV+h3/4FQScdtkfd4bnVA6Ha&#10;gWh3FsNQUYKIfC3adbNhONkZqSdpcJ/rAfPiv8G45M9w7+mO+NUhsBG4dSu/RuxKf3gfDkPgLkX2&#10;+BeImbLQHi5FO+HFdL0b4m/yEDXmE2jToD7wDXxnSmGY8yV0Gz+nGE+VAMnzMA22x4M+7krVTEVK&#10;rIcKUpTDYj0RAYDQ4br+A9rr0hGrT6OR8QNS1Xl8rwYyz2KNFsGGsCjia0afD4HpWCdEtOlocxfA&#10;JR8qjX6JIOUJEZOScCWc1ooNAvKKfvDX9UPCT7CIlRLURyPlK4JPPhC+pkGw3foFCRHwPMJ0Ef5C&#10;NWJamqD6tDtBnqDtLGS7Es56CSEOAomXQGljmh1job7bEc7KXNbvKMA8Fo4bHQk/FHNbDt+9IayL&#10;TiyDzwjA/QkDBYjIBrOcMpBIipHAUkJhNoIOPluMDNoIhIZ8+CuHwMA0hdUCanoyPyPhVgxkeeUT&#10;2sZC7Er1yAltYgMEobAtJkCSnyKuqmcioi38/UVPguFYGh8dpTVtbQICCUXRRhpRLzoiTlBLNBOG&#10;aodB/+AHPoPlFS1GSmyyIDhF9HyXP7CunAQcEeOUACYiLeiufg/L4x4SfEujUIQvEf1BrBc0VnVD&#10;ypBGcGKZ8Tek+K497ALjsa6w8X0QUIcI3zsXDZnT36DdMhq25n4IswzA8kgGxiHVnAUHnytiy4rR&#10;Q+GoWArvpRhKA+8XGhqsc6bbXPEr2wKBzTEc7YRRzZ2fEdAOZ555H3MJLGLnbbwIEZswFtIlYBXQ&#10;JTlgjhM0lWnwtwxhXfeH8dz3gD6HdVqIoHGkFABftBtnbW9CZCHraBnLegraIKaOeZ/2fCRcY+Az&#10;ivWSRTQU2KYIcm3x6WzLJYiLtZby4SwDwrN/DGJ21huhN24Y+QngPh3/F8e/j7D95++MJqjLlsGm&#10;ayXYfByh+w/n/IdDTKOqpXVrAry0hDOjVniUp0gfnAuj6eO0rPLwTLTsmUTB1hLcRCQFAV3iENf9&#10;53t+nNI16NWEL7N0rjjEVKmWwKh/cgLBg0Vo3VYKp0EhAeHH+wi/cB99w7lU1Wgt3wS7Vg6L5g3q&#10;d4+hVS+H/NgiCs1seK11sJ0fCduSTpDtKICd91eLdXUWPmN/CTRiZ+jhGXBp78CruM482NG8dzxC&#10;8hqojEybiNN6eTnazuWzU5wC/ZlphMEiqE4ugPrxDeazFY5X5bCXTYJqy3ew7BpNGJTDqVFTUJfC&#10;sX8UmtZnIlZ1Dtpnq2FVbIdLfxVWTQ0s8kMwmC0EprtQ7chHE0E0LHsBE6HOc2kG6iSQfAi/uQG+&#10;5qMU9REwHCmAms+33MqHsZLgUr8a8YY10BESo8oHMNYeheEcrcbz4+HY3gPWFd/Asv0nWO9kwnAp&#10;HZZ3RxCtJlCu7QvPPnaE+4azzkbBsj8byeq5cF/OpXD2gP5ELprW9WEHtxg+WsXaG4uZVxWt/5tQ&#10;Lh8IE4FVc2ICFMfZWdXto/A8ge7CbGhX/ALVmoG0kMsRUDfDS/g2XOX353LhN9bCqn3MjvYY4XEV&#10;5PM7w3qa0CmrRujtRSjK0vi5GLHgVnbS+1G5o1ACcqdZB/uHW9AdKISa5e5/exumR0dgvHMEZgK6&#10;/g5Br/E+VI+vQn19J4yPTiNkq4DHeQ42y1OC7iHo6/cgqD8On+4YAg0HCHEH4X62A653u6HfWwzZ&#10;6l+hXJ+NQO09xKrvoGH/NLQeGg/fpUlo08xgR7yN15+As+YY1E93ov7cMjSfKobqRAnrZSns7wjW&#10;tzZDc4xQ4z8Lg+0J3PrHiDn2IaGdA/39TGhO/grrBXbkzKv20hrY32yCattAKLdTxAj/TsVFuCzP&#10;4a+9gNr9M5BoqoDyyGSE6wm2DXsJRoOguTII+uuFhJd5MNC4Ucz5Hom3axG7Mwa6m70QeZYO/Yaf&#10;kWjNoyjPQ7huHExXByBGKErWj4D96WCErnSFqzITce0iGC4Syl7mEhYHw/6WUFW5EfqtPeHe8iu0&#10;Kz+Hc+N3/C4flr0/wHDha2kNkxBAl6wvQnU5hMc/SGvOvPUiFFw3eD7MReoxBXXjFwgd7Akf4c9y&#10;4CsElQQtCndAhM+62Q1wz0Y7QcFn6kOBLSAQEv70hFt5ETTnv0WbLA/a2z/Af6EnPPe7oJ3XhjSZ&#10;BK8cGJ/2RFSbQYEvRRsFtS2YTUElQAbEInmCZbIYEXcOrI+6IkIQFG4j2hNjeL5YYC+elQOfnukQ&#10;GxfE6FC0CMqbBPDqIXBd7IXgq6FIWnkOz4uai+Ft6ENIoQgHiin6Awhy+bA3sc5qeZ4mB/aqnjCc&#10;/RKycuGzrhsSsiz4m4dL3v1jBJroh2HQrPkXOC93Aeyjoaj4jjDSAZaybxF61hfuSz8hfKYXjYC/&#10;wHOH53iL+dw0QlYGYYBgFRIRHAZDWdER4SbCWFiMsvF7sWuVefIRXMKyNLS1joJq+zfQ7Wde+F3S&#10;zTTb8hFREuhe9WfefoTnmfDBVwo3wSlCaBG7OhOxfEQ9Yu1dFtxv+yLizGLaeW97EfPRn5DEMo2N&#10;QlyMIBKqogoacic6oGnDv7BOCXAE5Y+7bYvgaeqL4LsBhNHsjzDo/g1x82MYzs9CXEfIlDZN5MHx&#10;Mh2hRgJXcATzIoLhj6BBUAL7iwEI3O4K58FvEH47UBqVbE+NYB85AHDS6KhLY73+gKRxBNxPu0gj&#10;tqnYOLQjFzGCdlROw+EiDRLNaPZBzKtwGdJGkEuOY15HIRxhehqyYT76LY20IdJIowSUD7oiqZr1&#10;cYMD20N7pFQaoRNxTsUUe9JJ4FdNlNbtifKPB1muNBTaYzlICogT+Qrmsb5pSBDEE9JmjDFItbEc&#10;Wb7Cn6DYufoJ4D4d/6DDJE1Lmptfw3L3EGFLRFcQoPV75/7+IUbhNEYbbO/vQn9zD4HQAuvzi/Cd&#10;/o0v6AUJuHSEOBF/9feu/3uHmKYV06RSPFYKnWtpRzRvL6AgqqEw/J/3MtMSrYPy2m6CloXW5n64&#10;352FkXCkPzIFitOr4dA8hVt7A9qTi2Bb8RO8j45Db7LAwntZr+6Cd18+WhZ0Q+TDElgMN6EXgHp2&#10;FSw3d0uxXV0tr2E4OB6mfUUIXSMAXZgBz/lsGLZmIqBvRdPrW7Aq6ySfcortw2Fa+D08jw5Jocos&#10;Bg1cr69CM4+d9ZZeiL1dBuPjMsLYbrjVZTA07YfH0IKaXVMRaaykMF1E86E5CBJGLO/3wF9ziaA4&#10;E83bRiJYcxsO3UWKvthltwWWQ10QeVVGId4Kw9vd0FWMR93JWTBdnobQ60UIPpwE05FeCJ0bDt/B&#10;rtBs6YHo9d+QqFoO7a2RcN1YS0gpgO5gGgV6HVwXWD6XCaZbO8F7vB+8hIS2hrNwVhxH/RoK247h&#10;0KwvhI+AGbfdh+f2CijW/ADP3lyEH+1Dw2kC2SECaNkUeA7lwbq0K5Q7M6DcNgSB80WIvzqLhr1T&#10;aEnfhtXUBI32Jfytewl986HdlYWAcjuClrVwPFsO1bkpsL3ahqjuAwy3DrN8JiPScFWKAmG4cwi6&#10;zYRRtllf5WW0XNmOpOwZas8sg6fqDNN2lSK3D60XRYzLfXAZqwnJMoQcDxFUl0N+aiy8t1ZAVTYV&#10;6mt74X2wDuH7a1i3y+DdnQbXrn5QLe2E0JFimAn49YQ77fGhUNEI8FQvoeV+BvCsoaiug9d9DlZ9&#10;M/SqFzSIrsPhuoeg/BIBZRxCVfcIW8vQUDYXntqNiMg2Iak9Dm/laDQf6wPP00wYT+UhcGcP4jU3&#10;odhRimjjPviezoHpwm+wnszD+80UK6bBdnsMbKd7AdYtMN0Yh5htG/yBgwi7T6JNOwWOUz+xjVKs&#10;LKXwvu6N5IfBMK/7BqZzfRATLjKiExB0jUDkbTrcJ/vCdqwjHNs6wnqO9xQe/R2T2S4zEX6cBsPh&#10;XmhXT0fsXQEMq78jVHxJ8e9HoRsFgDBY/i3T3Av6az8QDgkZeoo6gcb3fjycV1kvvDfMkwm8JXAQ&#10;ZnTLPoN14w8IvhwLey3vE6ZYe4rRevcbluE0pPzFCOtyYDjdAdEmIYIlaEtMgf15PwSrhiPSkgbN&#10;9j+h9eCfmA8KIqFEePYXu1TbfLlsM6WI+bIplnwvnDlIidikfgIFoTAFwmZ7CdsD3wERGP7YV0jU&#10;ZRBYxKhJEdoihB/lIILCYEQ1ufC87sf7F0j+4YTzWrGwX9pJqc1H3YH/xe8oysFiJB3FkpsV47Uf&#10;4a0biqhsKNzCsauF99UXwvz0Fxoov6K9Pp11ksuyICRS5GMtGZBt+CegiqB05BfYN38P99EO0O38&#10;I2x3RAD0PJgf/IgYyzMVLkIyVIhYKB9euZgqJKi0Me9ikTzBTUBTO/PorRuItg9DoTvxDY2pz9Eu&#10;z0VSx2fJhiFUPwCafZ9DtZmQbRRRE0YgFRLTg8VSIH7JSa8+HXFLPprLv0TCSiAR4aS0OQgTwHyN&#10;rC8fyzDF8owVIiCmfQmTltsdadSwzAleKV++NNqWEqBF0PHXDIL5US6ipm3S9HciznZU3gm2sz/A&#10;1TxAms5ORLIkaE7ZCW+OQriahsBtJOBHRyL6ahDUc/8Z+vV/g+tpdwhnvamUAKZcuMRmgTDBKjQe&#10;XhkhMT4aURffG7HzM8L+KsDnajLYfgibEREBQTxfwCWvSYyFqeJX+FnOLaf/CsiL4Wtle3Gx/yK4&#10;Ij6Nz1jA/ikNpnu/ovHyt3ApRlM7sqVp3JiL8HcnHY4KvjNR1g/bnhhpDXoJdckC+MQoquSCRZSH&#10;WNdXhLpLYqczDTqxXlIE7GfaPwHcp+MfdojdqCaTkdb+bNhMOugINn9/w8F/PcTImVZvp4gZoCAM&#10;eWofwUGoaS5bjKYdYwhcYtTMCRNB7+Mo3O/f5z8fH0fuBMhZCVpiVG864uVLULs9D0ENxV+M0PG5&#10;Iq0+RTWUtw9R3AlCh36DXWeCmWCn2TEWttcH2Gmcgsn4DnajEoqdFJX9o2G7X8b/NZBd3AX7lXWI&#10;P9wL6x5a0bfXwmVWo/nMBtiO/IaArhF1eyewU5BBtSENuk094LcqIOM97CdmQb9pMDu5y3C/vw7T&#10;u1sIahtgWPwFVIsIQY9PQP6EYq7UwPH0CGw7adHfH4Mm4Xfu/m54aw7AUz+Dnds8uOuuSWsMTQY1&#10;lE+uQH95HRx3x8NuqoOx6jpB5DL05QtQv3UiwlXrEKgphqt6IYKvTkJ2LgcxM8HBvR1O0xJaiRXQ&#10;PryIiPwJgrU30bKe4Ha1ANpNg+A/MBzNa3tAVz4evmvDob0xHuHaMnjP9Ebo6hCELqbBcWgUjHuy&#10;4b62Aca9tJIP58F9eCRUq35C9PlC2HYx/XvSoS+bB/3J+VDP+wWG9b2h38m6eXAEjssrEXi8A8ad&#10;YtNCB9jOsKyOToL3UAGchzMJR92gubgM7qZKePRNBIDjtHyXwLCjF6y3l8At1i3ePwrtudWwXpsJ&#10;9ZtDCJlewnlzM+oJOc7mJwgp3qN2VwH8D/bCcm8LjMcJBy+3IFJ1BIozY+FX3YDf1IBw6xPo9uTA&#10;dCwX6kMTYDnIuj87G5b949CyNgv1WwphOTIBtnOToTs6ktC6FPLN7IjVd+B9tRstV9nuGlfCTxA0&#10;EjQVx6YjYnsOL2FQrK1z2a4gENxBkDiIlOkgNI9WwPSSkP5gIRwHsxC6Pwuht/MJ/RSce7Ol6dVo&#10;/Vo4q1dD9WgETOe7QnegB0x7CUXXesJxvBP8lyhSvrUU7MWEENbPhwKor3QCXJtpkJQg1LAWlooZ&#10;BMnfkAouRTC4gmIxH77LmWhd+yOCrYTED0VSCCvNyY5IusfB9rwnbG+XwnAxD8l6gumpzvAf7QLf&#10;kcGQLf8TtCe6wVIzn4C4Ac57bOc7PycUE/z8ExGz51LkSlnGP8G48C8IPR4G1+2ehJECxM0Exis9&#10;YTz2BULVFCgxTWcbQ+OgKwLvBknB1oVLi3DlYNZxDvyPehBGf0G7j2LrLmH95kF1YjDaw/OkkZmY&#10;dgTMN7ogaRsJEZ5JOOKNagZL67pSURHpIAfJyEiYWwfwt2yCLGFDjFTx96RwEJsifKUotNrB8Nf3&#10;hfnsd7Cc/xlt9rF81veAfRQNqh5oFxso3vSE/dZPSIl1bJL/rwLJ3UmCQhyWpyHKtMT0BLnaQR9j&#10;esYmw/u0H+wXu8Ja1hGBN+wLWoYh2ZjG+uwlOcANyIfAV8G817AOKdyh+kHSRpFY/VA4HnRH7PUg&#10;+Pb+BPvuTrAs/RdYN32B6DuxBqwUYWsa2p25aAdhg9ATdRBoRPQCwhOSLMe2IhogGXC+IBhqxbvW&#10;G5qjnyP8ojcCH5g+71gEbvSEefsP8F/tiTZlNtSHPyPwlBB2SwkcBNqAWIfGa5v6IaQaBmttb/iq&#10;ByNhy0fQNBwB9TCEHYTUCKFNTAk68qC50wFOQmWCeRXr34SvvDaxYcI1GqH3hTwIsO40QhXrSEBc&#10;ZBJ0tzIQpgFgesIyj4kNKbwXQThF6IubspAQu1ijfC/LuyP8nH3Ny958f8SIYinBKw9xFwHSOYJA&#10;THCyiBBefCZhTEB73JGJoLWAIM378p4iTeHWYTBXdyNoijWPE6XIEnHWsUfBvLdPgv1tlhRiLawY&#10;DPfrbgg86ALL1S5IKDKYbrbxRA5stXkIaUQ7GE3gIpQRAFPupZLrm5AmC0l1JhI8R7f/Z7S7xsGv&#10;FDtrCaAEbfND8ewiPm8onz2O1xO0UyVM32j4FTQCxN9tAvBGfwK4T8c/7jBoTdCaTLA+OwdbzeOP&#10;Tn7/G6AlplzF2jUxvWozaNFwaA48uhaoypYh1VCB1pNLYTZY8DFu6u/f4/cOjd5GoCFcip2n/N9m&#10;1KJmO1+ulsf4sFm8FLU8T0fQ09KKegX1/fNQXNgIv6wKOj5PbVRBuWs8/OoW2Jo2wqx7C5uyCrG6&#10;CshWDpHiQRpOzYH6/Dr4dTI0H5gAx95fYTsxFvUHZ0F5ZCo78XdQiwgOTy7Aq9FCuy0HgcrlFNDz&#10;0N7ZLU3Fyg9OguVYEbzvCE+NZdDcJJhs6Ijo9RI0zaeovb8C3esrUFTegunyCgSfzqS1/gTyA7Ng&#10;3D0KwRvTYTifwfQ9g02rgN5gZXmZYHh5H+F7y6E8PQN+Sy2cqjfQPyujKO6D49Y8KLZ2QPJ1GsKG&#10;SRS4HTBcmw71ja3sgN9Dr9wPr/4pFI/LYW18iYDxLHTHCGF3CAAbByL6qJQiPg763V0Ruzocqeql&#10;FNwSxCjcLUu/hPfcSD53Jjy3tkK9tRSucyVo2TwYpgtzodpEKJj/AwxLfyTQDSakTEDw8lwEdg6D&#10;fsGXcK/oDuWa/jDvoFjfyEfk6nLE767m+d1gPV4Ew6ESuI8TSnYPhXn5D3CeL4Xm0ghYLpcgUDEZ&#10;sSujmIae8D87iaj8GSFyHUysqzCBRXd1DZJvLsGyjqK4LQ2xh/PhPJEN8+FcOA6XQLV+EIwbe0K9&#10;Kw2qjV1Yz93hOjkLgXPswA/lw8q8Gw5PgvbCCjjKV8P/fD/iijswV55G6819CCoeQv/6CEJv1qFl&#10;Xw6cVccpIg8I0GWoOboM3tpdiCiPoOn4fKhOzkWo8QkNhDMs9yVouTMPwWebwIwiVlMK21GmYdtA&#10;KFb/Ct3yjjBdnAT5nckINlJwlBRoB+ErtAVJ7xFEQpsRjqxA2M/rfUvhq1qChm29YL6WjoR2Cpzn&#10;CCgVo9G6YzCiTbeZzm1QnSlG6N0cuN5NRsi9CgbFSYRNT+C4Mxy6tX+m4FJwwssldwuabV8j8ZAw&#10;JCP0X+iD4ItJiGuXSBFInJu6IEBBcu/vz3drFgwPh8H2XoyqjYWnaTBS9hLJY73zfndpKtN8ioLc&#10;kAvjvg4IbPwKvsPfw36pC4VpGiwHfoDj/HAoz/9KqBjG9A1ExJqJCGEroSnlcwncYvTCPBamU91h&#10;P/sLLEc7oq21kG2rA2GVbTBMAfaPRsyUAa+LeRAjOyJgOL9PiJ2VMX7acyiseTR0viFwFiAmNi80&#10;DKKQUvCjBAyx4J1CKb5rk2VDue5zmNf/FUkzv6eQJnWZML3pT1gaA7Hmqy08ikbgMEQChEPCZpus&#10;CE17f0SbuQhtwj8bQdPzursUlD9AMDJu4ueFrlDd/pniXwIfIcj+oTsS5hxCD+s2PBIuI6HUTzB0&#10;MK2N2XBs7gAz60F9im1+z3fwPcpGQj2C0JSJuD9b8hMndnom2woo/h/XmsXFFKnYfNE+CjFCStxK&#10;2PCORuBebzTu+BONt4FIvBwK35UeiLwZAPvJH9n3fAvlpj9+HDFNEWQ8THtrLwLPcCQTBKg4YSjO&#10;e4s1YYSqmDOLwJTNNBMSmRfvq25sk3mEyn40or5DykFw9BFk9CPgbmAbIZikxEgX0xa35UL/qDPB&#10;JgfR5myEWF/tsTGsq1x4tMNZ54QYD8ErzHrXDYL9aV80r/4OziuivYzmUQT7ix6wixBmUTFixrzG&#10;xWgxYTM8HoHWkdA/6cI6ENOrhCP9EMRiLJNkHtsKQbdtJA3ggQi1sF+uGcTrmB+xjq89X4JWww0x&#10;KtkHmvMdEGW7dreyzvlMEQUjXJeJEMHcSSj1q8RImoDmKTSSxiHK/CTN7C8f9ob38s9w3u1M0M0g&#10;2E8iBI+U6sB6m32nr5Tvam/WSy6htIR9BdtpexF8gd9Yh2OQ8LOtQoya5sLn5nfx6YiFcj8B3Kfj&#10;H3kQ4AhKdoMKzft/g9Fkg+7vbjj4nUP37y5CtFAZzHDolKjZNx3J1ncwXt8Kc/la2KtuSV7rf/f6&#10;v3sI577/Bn06sU5OB4+qAQ1L+iKu+QDZ9klwVD+SdrH6W97DdHM7ZCfmMf1q6VqL0Yi6rePgs9TD&#10;Ltsu+ZcTGyAs6pewXpqBpkPT4SRkqFb2gVdeA3/NS8LFAAQaTkF+dgUsO0tgZNpb19Fik1fDJlxR&#10;7C6G/+0BAheteG0T1Hoz7ATexv2z4bmxBcrbOwmTr+E4OQI6AkrkxQHCxQA4rmSyE98G27X5UO/o&#10;SGt9GRyy4wjWLYF+dQe4b+YgXjse7pYFsMp28tgKq3w3PO8XwfOoAPKd/RCUHYBNcx6RloNwPC5A&#10;XLaAHV8R9Bu/QOTZCHgrZyPwagVMl6ZCfyUfgdr58DbMhbtqNuxPCHotC2G5WQTHE4LpnWHQ7P8V&#10;0Zb5hJXRMGyiwF3MZhmcQOjVAvgfToDxfDpstybA07iLcL8duiszYbu7FR7TGwQtL2A6zU7zYn+4&#10;91CA61bCV7cDgZcLWEYUsxV/g3s3O711HaFc/j1MaylaK7+Gac4XMM/4F8npq2nNTwjuHAE9f7fM&#10;/QtsBELviTEsi83wXPoNrrW/wjyPQndqIYIvj8Jzn2B8Mg2Re4NhPloKd9kiGFb2hG72N7BvGQD9&#10;wm/gP1lIKM6C+0AuDAdHwXN1NoyHc2A+v5Sg2wKX2SjBuOLpKbit9QirK2G4sg3GB0cRUN1CXLkT&#10;zkdL4K6kIXBvMUEwG/bLRXA9PAvPuxNw35uLhtW9oN81CrYN3WFe9h1Mm3pBtaILjIt/gXFvDwTe&#10;8reaCYhFllMgf0PSPRlt7iVQ7O+JpGYZXLZHMFlf0ChphtfwDjb7dR4ER75DFr53Rn01dPUzgMAi&#10;WMr5jJcnaBA9Z5rYFt6Nh/NsfygpSnBPhatsGJzHM2C/Oo7wdxIBx3yKJUFQOQ1tmiLoDndCu20B&#10;38UitC76K2LvswmgYxFTTYf2NNtE9Vw4boyBaf2PhK9vEJJnIagdCadikDTNJUZrzKe6oHXB/0D4&#10;wxAgOBf2+73gOdQRwSO9YVj0rzDP+RPL/ReYD/6IQGMpwq8Hwv2KYorxSLpGQXWC574YDv/LAWhz&#10;jUVANwuW453gPtMR4ccE1KpcluH/gvPYT2yTf+MzCbhioXs0UxJaARamml8kuBBB0oP2YYSdkQSI&#10;ErSHChFs6EGoExsLiqEp/xG+F3y2i/Am/LARnoItYlF7PoJKgo5qOLyNvZD0EQTbCIkBMS2YjxjB&#10;qN0zEvaGbjDf6omEjM8WU14mAhWFXnfyO4TfDYH3dmfYT3yHwIMeBCfetz4d+lvfIWnPYh0THCx5&#10;fA/7wP68G+LNwxB1jEVERVh8yDK7mwnb9Y6IC8iLj0dbcjRSzhxIwepFRATCY5vYECD8qgloJcyJ&#10;TRue2uGwXf6J5d6Z5ZsG672eAKEs9KIXrBs+J3j/KE1Nui93RFIl3LAQGkTYp9AIeNT9CLQCiJjf&#10;eLHkQFcKuk9YSrE8xUgTXOwTKgfAdL0zvI9/RUQ/HJ63BLXUJGnkSACs2MnazmembHwXGgcgbGEe&#10;RHSKtkJpnZ0YwRPT4vFIJgL2TKZ/hATjzsbeSNXlwHajB+LhxYjY5kB3ZgDMwtFwkHWY4nkJwp0t&#10;C74PkxH2HEAsOhFBI+/RLjaqjEXIOYvQVIRQROwALUJSuEYR07kpApYiB+HmQUhZChFnfv2REYjH&#10;ixCwDZN28baFmVcCeUAxlO8Ly0zJe9hZ7xqWtY7twzsfAVlP+B73o8HzM+w0WOx3uiBZS+Pt5nd8&#10;J76A9xoNDucoRAyF8NQRooNsE16Wb6wEpsfdWH/FbGfzkAxNhF+Zg5idgJfgdzQ6BGDGCd4JB+Gu&#10;fgjrj8YyPq2B+3T8Aw+xm9SkFY53tTBXHKZgv5Km8n7v3N87xK5PyfcaQU74ZNMaTfDK3qHlxHw0&#10;Hl+EkFGO2m2l8Ghaf/f6v3vwnmKnqdidqtPZ+L8ImWWB/e5eyFf2RUD9AYpTy2B/cIJC/AHNy3sj&#10;oKwl6AmgNMOpkqFueV++rJWwqo5+HAE0fBzNazkxm2L9DMoDo2Fe1QPWozNhfXEJrkuz4X5xCtaG&#10;52haT8v5/kYYdo6EfEch5PsmIlF7E7Yrc9ByfTKsYpRMTPMaNcxbM+r2zqRVdw2tO6bA/2I7rTYR&#10;EH0xnJXX4diRjeaVwwmHj9hZHJYWiFtv74L+7BJ2IA/gfz8P9WuGwVomwvdsgFHzimnVw6ZvoPDw&#10;vKc7oDlRgmD9IRhsbwiP5bC9OwXd7SlINK2C924xWjcPhf7kHEJcObQvrsNZ9RDNtxYh2jAHSet8&#10;6F+sY4d8GOGqrVCcGId2ZTmatw6F/+4Q+DQsj9qxzCeh6+wIxFqmIVFDQdIVwnFtCMwXKAyG01Bc&#10;WQrjWVqYDVvhtj2D6/15gkkeLEcITXf60pKdjYhmBoIPZ0C2N4NCvo9QcAb2t0ug2tIP3qMUxpZ9&#10;0Bwci+ilTASfjiLsZhFA50G+rguCN9mRvxxD0f8Vmq1fw7D9b9DP/xyW2f+LBz8X/ATbKqZx8bew&#10;EwI92wcgcrQQ3g2d4dzUE/bVBMfTGdAeHQ3LtaX4cHCy5IfPvDsXtevSoD4ogu+vhfriOtQenY7m&#10;vSVQ3FgAxbnpcJ0YT6Geg+a1FMzdI2FZ3Q/hS8NhWfotzEu+Q2hfLmzHprF8WJbnJ0N+YjJk2/rD&#10;dZ0CqZyOlKYYzpo0JFoJz+oN8FrvQ29+B7vjFmLe7Uj5t1AkS6C/vQN+F40I+zMYDDIaHHK2cRNM&#10;hnrYDDVwuM/Tcj8Ck3oLXG+nUExmo7VsMFKu7fAGdyDou4Bw4yHIhIsNgmLg+TLo9/8Mw54vYX6e&#10;CZ/YlPBqGOCYAdOBn6Fa/jdE7hO+NPOgWtcZxjMTWHcPEbRugbdqFMWSYqynSD9Lg/Li19IaukhD&#10;GgFoPaKeDUiJ9UbRsfDe7wv58j8gfHswPLu/h37zX9H+gO1jBeFh3dfQLPtXhF/2YT5HEDAmonbX&#10;XwgZhfA3Tke7t1Ta5KA+IIwVCm4NBbopB5a9HaDd/EcaIzmIyLIpfKMIDqPRZsxFMjmKUJqLlPCt&#10;5ctHyJzBMqA4Et4inkzJ5YTYTSqmbD3VfSnAnQEr/68bCt3F7yHf+M9okxOM4gL0hBNXQowYwYuW&#10;QnPhO+hu/ECBFfBECDETtsIEp0AeEqE8tFOk3YQuO0HDdPRrtMmyYCr/jnBE6GEao+oMBKr6I6Fi&#10;2RnyYX/ZHSkZgflUB7Y3AuutXtDt/xq+R6wHYxaSzcwHhV6s0RMjUnbh4oTQBxHlQIBonELP9LVb&#10;c2gk0LCyZUjPMhz+Gq2n/yLBKwx5iFQOgp3p0Cz5V2n6W3v6a8TlAjbHstxKCA/ZCGiHSu5IEGQ+&#10;mNaYMR0uAnnEy/PEJgOxmzRUgFhrBhT7vpCmyhMNTCeYDhvTYBwB49UfYT9DA0uWJpWP2LxgIjiG&#10;K/si8WII60QE1SfAsq5EJANzQy84XhKM341A1DKCoF2AiC4H7RYavHV9YXwkRr5GSesShQ+5QFU+&#10;/PJs+FqYz9QYhHVzCbdDCNZTCUeEbUsu4Wvcx7VrrHuvnAaFaFdig4NigLTBIOlIlyIuJGhkiNBv&#10;Se9UCXgFRApAjmtZR0b2b8y7GB1MNI2A4UIGXM9+laZdHe+7873oDdfZrjRQ+Z2D73GyFDEH+6BH&#10;/YAH6QTNzjCc+RaBZ5lIBqbzPWb7ixUjRfj0KMewb16PEN8RMaoXDxHK28ci6N6FuJv9a6wQMfdY&#10;Al4R64XXi/Jl+ixv+34CuE/HP+qgcOiEf7iPjnQdWsLWsYWw6w1Q6wl1/zZqJhzoinBV//X63z90&#10;YiSu+iF0e4tgfXIWblkdmvZOhlGMggko07pg1hPo+PfHHa2/f5+Ph5jO/XiOgESbQQPFnhIYd4+B&#10;Q/UKhntHYD8+HZpDv0nxRtViI4OWANf8DNoNGQSIQwS4J7CorYQtLUXTDN3LqwhW3eW95JBtyoNh&#10;RxZCj0/CcGwA1JtoKfE8HQVevowWqZHlQrE27ChGrOomlCt+oYDuY3kJINTxeWIa2QSfQomG3dOQ&#10;argPxcZhCL1fBtuD7TDd2k/r8hashwqhXf4rbMcnQUO4CVdsp3ix8zdrCLwn4DG8h+3eYSg2dYfv&#10;/SSYm8/A7bzFjn453NYX0D4tg/XGVmiubYKr+SAsRhWcsjWwi+Dpb/ciKN8Bz8NZBKFv2fGPg/nx&#10;DrRZjiDYNJ3AQYuy+igt8iu8z1okzWvRtJ+ds2E+zJfzYC3PhrtyN6LO2wg2bIJi288w7+/JfA+D&#10;duevSAgAO5UH570RCNfMg37fQGjLZsGnr4HLVAv5uaWw7smB/WBXWprT4VAfRqR+K5Q7BsJ+bxmM&#10;lacQUt0ngO5B/co+cDxZjYh8M+R7ctnBl0NfsQ+2lzdhv7gYqquzEfWdQcB1CWHnFSTcW5i+TNg3&#10;dCMoDkf06TY4Hm1nuhfCuK4XPPt6w7m7K5xbO8K59mdoF34F24pu0K/uCfeuPOhPzIRiewG0J+bA&#10;tCsbphU/snxKYT2YS5DuDfXaLpAv6QzTpnTC6Bjojk2Hke+A5eZcGgvT4DxbDP3ObMLbONguLkSi&#10;fhWcr6ZSGGeh3T0RcetkuJvy4H4/BgnnAWif7IPiNCHvzkEY+LdLwfapk8Fpe0SoW4KYfBwaDxci&#10;aHpEWLsCr/k+3I47sNlvIRDaw/Nuw2x6C5vzBkLOq1A/WIg2zSYYDg1FWD8JAc8OWJWH4NVVQnWg&#10;H/wvC+FRrEWkeSUFZRza7AR2x2QENBTe4FLYL+RAteiPcByiYN1Jh37FV1Bt7oG4azOFZxphpAAh&#10;XTZSnlI47nSFmTDmXN0JWgpbW3wmEtFpBKkxFN6JcJ3qCxuB1rP1C9i3fM2//4rw4wFwVoh4liVw&#10;3+4N5bI/wH+qG//uD8fd7khoxlIQB8BXnYbI6+HwvhiIQEsaYpUD+W5SwIUwi40GEYpqRU8YD34N&#10;94d+iAUyEbfnS7s9QTEUoYsQH0Gwo4AShnyNAxF8Q2EX4Z5a0/gM1ve7gXDf/YXvDI2PaAlSXuEs&#10;NlPaYelu4m/v+kFz5SumleVEyBBTku3hUQgJ/2e8TrjxQHIMDRQx/TsAMX0WPK/7wnr5WyQ1IxD8&#10;MBAJq1hLNQxBAoII42VY+yVSlVnwv+qD6P2BiN3qD9NxgrBzAmEmEzEbn+8pgFs+FG4FQVy4ASH4&#10;pEL8FLsuxaYEwmOCoJpqGgnlkv+Jdt8EmG92ILSVIlQ7jO31K3iu9oXjIoFiy2c00voTWsYSFLIQ&#10;92Sx7kYSgtLgqRJG7DAkCFVB5RAEbYRE4cojwefZi+H50AuWc99DvZPt4V0v3mMcQCg23e8B5X4C&#10;d3MOfM96s+33RFzP6wicQf1gJF358LztB8+bwTx/BNue2MggplKLEY8WsM1lw3mzNzyPCKKmPBir&#10;fmSdjWbdsB4IbhGHqEte96E3Yo0F8Bi3ImAbh0hThrQLtC01CQnLXPa7E1hvxRAL/sW0tBjVS/gy&#10;+LtwtTIaSZEebSH7GDFdzrbRni85EBYQKXaaRtleoo3MQ0VXWJ72kHzxBR3DEZYPpwH8DRLK4YT9&#10;IbBc/QnCH19US7D3T+FzprMt5MHfwDrXZtFWFQHxeyL2gZDqKiC8jaahsBowFUNz5HsIx9TxNhq5&#10;iXnsq8YQHsW6u1LEnSwLgmfQsBYpAl+ShoBHmSltOhFRINpjIq35nwDu0/GPO0SkBOEORGWwwWhw&#10;wPDgNLzVj2EwEu4IL//vFOl/YwOCGC3T6uF6cw1Ny9np67WwPr1AANlBgNISpITLEAFvFpi0/437&#10;Eqz0Ric7wxqod5ei9cRydnAVtEoXQLMhHWFVg5QXpdEFx9PTMN/ajiBBymxq+jiqKEGXAS5lM+SX&#10;thCCTDDf2Abt3pHQbeHLWrsO2h0DYDhYwvtPQPJFGaFsKq2wZTCcmAfXef4tpuqql8PIPInwYxqT&#10;WopEoddZ4VTXo2nnaATv74bi+gbYbq+hIE0hoJxA5P1VGI+UwriPHc/9DKhEjNbq86hfnwvL461w&#10;qy5JMOs13IPuKu9BsfO9HQZXNZ+raYaV+dZ/eIbAvU1o3p+LoPoDbM2ENttDOLWNUD46Btsbwpl9&#10;IxLvimldE+SO5CHVOB0Rz1127CeguDMCgdoNMD7ZjMiHNVCdZAdaybTVnkPL3nxoLqyE7gH/V91F&#10;uGo55IczYKHwhy+U8vvlSBLKVMcoxI8p6i9WoH7rUOZ1EvwtmxF/Mw2GbR0JAH3gfz2XEFcOn/MJ&#10;fC/3oXlXH8TfL4L8xVbENPuRrJ5FiBkI35NdcN5ZheaTFBLNcaiebWfnuwWyHZPgrboFg94Kk7mV&#10;5atCqPoyFFt/RuAMRf5Of0LNfLRrpsP1Lg32DxMReENQLR+JyI0FsN9YD//5WVDP+xn2Q+OQqr1C&#10;y/oOYroL0D/bjeCj1bCcSIf73lh2ypcRN15Ea/k0uOufQG+zwWyWIeg9DYftPuz254gYTsBdQYg8&#10;8jP0B35A4O4QxJ4WQv9wAWzvjhC+38JdewK1J0fCeI/5U9XB13qKZbYS/sdr4KndBF3FAr4Du+F5&#10;MBUR5l+2gVDQOg8NT9g+m3bC1LAC+scbYWvYjYhsFzyas4h6yhDzlbNtPEDLNRoEZ2i0XCuloKxF&#10;yL8QYVr75vurkDDNp3hNRtgyBfbz3RB80B8R9wFY7fcQ8lzn+zEZ6qW9YL7QGUnrJIJ7Mar3fQOv&#10;fALa3BTa0EiK0WTWTSFsJ36B9UxnJN5nwXSUEOGdQJFNY5scBvX1YfDcGArLqs9g3/+DFG0BjVlw&#10;3ugC2+bP4dpDA2VDP75P3wC2YuhOfY3IoW7wPqQxIJzn2tORUKQzTwQr4Z+NkNXmKkTt3j9Ad/wL&#10;CukoCjFFWDsckap0eMV0XQtBST6YMF8gAVHclA3D058IHyJE2/dwX+yEUP1gROuHIGHIRaiJbSNU&#10;gGAgnSDEazy5sLYwnQJCnSMJfwQ+XToBJQ2mU3+D4eI30oYKMZVoedQFcX8uoo4cxAiWYvQk2lYk&#10;rb8SDn8TsTzY3vZCmCATe5oN7+0cllUnKDb8BcmXQxC53Y0GC0HQNxZB4WpE7JIN5lK4Rdgnwk07&#10;ny9FRqCQBwrhKP+Z7+lnMO76FtoDX9Lg/YzXilHCAgL5YGiW/jOs8/8E7VYC1w1CkaYUrhf9Ib/4&#10;ORyNfaU1bCFHOmEoTdoZmxCB4sOEJlG2Yq2XsYhtPwv1G/8J8pX/Q9qdCTvvbxuDeEs2mjb/M8L3&#10;BhK8eiJCyHa8ZdshYIvoBmKk0/C+K9tLEdpamIcIwexpR0SbxiEm4/upzoJbjN4SrsTOUk/LQAms&#10;4OFz21hWtmwELRlIGgtopGVBfrwH4WUM3I1ik0gu2ryT0EZ4hYd1HiYY3e6AiBjB04l1eoRrN4FH&#10;+PtrL4CzimWuncg6YbmFixDkM4TftagnT4qCoKtn22pIh+X6jzCf+xquxqHSjtsE6xhmEYqLoGsc&#10;hiTTJOoZplKmZTTLrwT+ezT2Vvwz5Iu/QoD9rQjgL22mUX4cqUwGl9BIGY+mjd8i3FQK8wcagc/S&#10;kfTx+Xa2E1MRQi0jYK3uL0XCSDgJ5d4SWHhftAm3JfmwVnWVpoRFCLMUwfMTwH06/mGH2MQgRrgk&#10;B746DVwGBaoOzpGmCD9OR/6bE16C3O9d/3uHNLUo4Eynh/PRUeiv7yTEEerOrIDt/T2eQ1jkc9V8&#10;htr439kwoZfWCQnQcb68AdO1jdCfWQ/L7iKYyuagelepFLXBquezz60nNF2C7QE7ekKqgXnRitE3&#10;wqhDr0TN4WWwmg20Po/Dpa6F5fBC6Nd3Q1vrdRi2DoZiYRdELM203GbBeGgsAvUPod43G4bFX8N3&#10;nmL28gxsTLvOqIFea4GF+RE7el2tHyBblwa/pg7eF8ugPkgwOjAVtsoKKYB+MyHOfaYI9kWdoN05&#10;CoGHe6Dclwfz9RJ2IJvgsz6B1aSE7eU5mE4PRfRtAQxXS6E6PgfmhndwtpyAvWI9VPunwvuyAA7L&#10;KxhMtQj4jrNjJCRUsEPR70RIuRDJxrmQb+4KRdkM+Ay1cJnl8CrPwnQlC5bLmXBVLIXn4Sq0XljI&#10;jlOO1qO/wXtzB9RnCaxP9sPdsA2B5uPQnJwFw440aLZ1QuTBCLgeFEB7MAf2R/vgfrQb+v0dEW6e&#10;S/GcAe/FQVAu+grOS2kIKebCY7kCt74Brfun8Lo1BM/L0LzdhrCiDOH3C6G6lY22uoWwnugD9QUK&#10;i/wOAW0vdGJTwrHf4Lc+hMP+ABbCoMfYCO25BXCUjYLzdhrMBwbBfnkW08yO9Wx/ll8mQnWlsJ5K&#10;h/loNozHMxE4OgCug4OgODACmvJ1cMnfIcAy01XehaVsGTvmXtCfHYMwIc90ewWMV2cSKpbD5zsI&#10;m+U+XMajCDhXI2xcCN+b2fC82gHd+RV8dhFaNo+A++ZegvM5eJs3UXRfQnVY7DQugP5CFvzPZ9Hq&#10;PwX9i92QnV1MUX/B9vEKxleHCHpLYDg+CIEnFL3YbELNNgQdl2C1voDHuQ0hF8+pL4fh0RbonrJc&#10;a0bxEDFmJ0C9dwCixh0IR1fR8h+DkHokVAe/p+BMRso9Be4nGXDfSIf/7Qz4fUdgqVxGMVyClCof&#10;xrOd4flAEfP8xvdjMKyXvuPfs+GzrEQyOo/HWMmxbFQ4st3RHYq5/xPBuxTC6AzC1RS0pSYjoaUQ&#10;qUbDda0r3Jd7wrb8S3g294ZpN2Ht/RC43w6FdeuXSD0cBvP2v8G46J8RqOwvCZrYkCBETXn+C0T1&#10;BI7UCAkCUgStiHoozNe+hePlYASaBiJiyqRQZjHPmVBt/BOhbhicFX1pFAyH80l3pnscP39FuGY4&#10;ISyfAs90pghIoVHQ3PoJ4VZCXEgAQwZS/iwKdgHUZZ/z3CIkxXSshWkJlCLhzULCkg3d6S9hPMXy&#10;ILykhFsSaUclIUEsrBeuRCj4bVaxOac7knXDEGRavHe7wSUc+VYN5H2LeR3zkyiUdkaGtIQaP9u3&#10;gCoxdekpRlA49t39JQw7/wbHzU7AqzS4rnZCG0EgIlxZhAvgutkdpn3fwf9CTMEWE4yyoC3ryPLu&#10;KMGOGCVMhkciGsyECEElHPu2uwvYt/YjnBBEWVa6xTzW/S84n/YmrNBQSY4i0GTAtPMbOI8RfO/2&#10;QvzuQAQO/8Q28T0S1lEIG7LYbzBfhB0RkcJ5+kcEm/sjoc6AX0SqaEmjkTwDUeVMGK70kZwOR7wZ&#10;UkgwkS7/235QEUZTnllwVLPM2mZBfuJvLLex8BJ6xRRiKjYGAXMmjA+ZF18JrMy77coP0npG830a&#10;eqzz9qSI7JALH0ERIng8YTcWIICLsFhsL4k4AZCgn3SyjxHgZMtkX/pnaceqCL/Wrs9k/9mdfQGN&#10;BQXLn+0hyWeHtTmINBLQa9kub9AQe9sb8aoM2FkG1lcTaAz2RZs/h/kn4Ov4/lYOgmbnz/CW9Ybu&#10;YHf4Hg+lgZwN/TUaKhc7ImUtZX/M+o5+DFEWbB6OoK0U7UGWR6SY/ehfpKlpMbrsUw0jlIqNDgWf&#10;AO7T8Y87Pvpb+xjGyqwXznMtML+9Adfjk9AQ2hQGJ0TYLAFzv3f97x/ifh+nPU2Erfqdo2G/tQMO&#10;kx4NO8fTIqrhbzaY9FqYRESC/3L93zsEhJl4nRo2rRGtF1fCd3k57McmQ7mnmIBihvLsOuiuboPy&#10;GMVL3QL5hUnQiiD1TI8YSRT5EBDnenYWxg8VsD4vh7HxlRSc31E+G6pV3eDYmQX72v4wrukD28mx&#10;cNsaobu0A4Hz02HdlgNtOUWu5gjeH1wM14cb0kiewsTyIczZNWq4zy5C9YE5CLSeQlB1C5oj02np&#10;r4O3tRYOsYZvSQekHo9D47Zsdih74X01D46HmYjUXUDDowtQv65gh1kLr+oDtLdmwVo5lZbvRp53&#10;GLano6C6vRCOyqUI3RgEx6NRCNop/Jb30BnUhD8LfzsE5R0K7Yc5cMoWIVG9Ey3rh0B1dDxSymMI&#10;6A7DrdlPgJuGhgOjKUTr0bx3MgWnEabKc2g+tBDh50zHrb3s2DbA1HAYYfVjGM4th2x2F5ZBHgLP&#10;dsB+jVBRzs6SsOY4kkUrej2ipnu0do9RgDKgWPE3RKtGsL5Xwa3dj9DbRWjaPhgh0x1YVffQzHYW&#10;VjbBcH49Wjf1hf/8WBiP9If/AcVVsRTmyxNQt5ICeW8d3OrbMKrvwOe4CrQsQuPO3miv2Q/j5YlQ&#10;n5+GduVzAucTaC7NZAf7E2FgPK3t+Xz+eBj2/yJBMppPIPRwJmp3Z0F2fQlc2gcIyY7Ac7MQKt4v&#10;dDUN3md94H0wGIZbAwH7bArwNjis92A0KmE0aOGpvgDV00MIVd2C/foWmA6Ph/bEMCj294L/QD8k&#10;HuSyLuezfe0gwF/G62NLoLl2EBFdJZzvLqLp/BTIq/YiHDgJeOcQYjOZ5gG831C0E6rEdE7Ut5Lg&#10;tR1e92a4TZMR8WxDW3Au3OYp8Kj2wXqnALGWLMLLEPjla5CKzkEqsJAA0h3euj0UR+ategl8rwcj&#10;oSE0NKUjFV8C+9scJAwl8L7rjdi7IXDc74nYhRzU7fwTBX6C5G2/LTGBIjsJce9sCtk4JFtHQrPi&#10;L1Du/xIx2yjEk3NgfzmAbXUqDKdz4d3TCcbVn8FzrTOSSoquADUTjZ5dXaE/9i3FVwDNVKSM+WjY&#10;8q9wX+yBiF1AW7E0/YnoaGlaVAq4LnaffmCaHdlImPIQaihGw47P0N5KkKvLRLyWhseDX2E9T/Gn&#10;YRN8Q0AyDSd8pUtQE6NIR205iCvFYv5R8Ov6Ak7CqmssgTedRgmhjzDgekfQ8UyEtaYLPC1Mr5nP&#10;JxCIqa424U5E7JpUsGzLOwOyfAJ5P2hPfsX2/zXfYxoriqGsy/7wEgDMb8RIy2jelzBK2EuGcwkW&#10;GUiKETAR6DzOdDlzCbU94LjeCd7D3yH5PoMA30lyRGur6gb3025IagkubTRM3vYBdCWIVROuHvSA&#10;cucfoTn2ORIKgomdxmhNJ2njgLT+zE/oetwH+u1/hWHu/wPDnq9o3HVmmyfI+iZJ/s38LYOk3ZZB&#10;ZRoC99if7fkBujX/iujRXnDd6QbrmW9ZFqVoU+Ugqc6Gub4z64XAY8+Do7EnjU6mx16MQJ2Al1wY&#10;HxFcCDcCGuEpQMSci5Q9n23yZyA4EY6WDYiaD7G9Z8HVMpRtiWUaLkXMmA152ddo431FexSbCXw6&#10;ArKxEO7HYtNEMUSoqlR0OutxLg2FIsQIQiKygoDUhIvGQyiHxvYQnluEhHkyyyyP9dGB9cs6C4yG&#10;u2kQfM1D4H3eSxppi4gRMlc6onUEQxo5kZZ0aHb/Gd7d38Oy5jMkGnPgpnGQSOTyerFbthApwp4Y&#10;2Ux582G61BU+sU5UxrpM/kbwmwjz6x9plLEvsS0jEK9m/U6Cs74/kk3F8F3nu+MqhqeqJ9twAdM9&#10;HmGxc1hM+0cKIWLUxsITPgHcp+Mfd6iNAuDEWi4ClxTKygSbwYimw3Pg18qgEmvKdNr/1gjcx7V1&#10;/7aTlWDoa3oK7Y4RMF3bAw+hrWlDBryGFgKiBcLf23+9/vcPEa9VbLpQGa3QaR2wG+WQrxyElOo5&#10;NFtodZ9bB5dJI8V3bVw1gLDyCs3HZkpr76SpYHEf8TwCnFurgOzYHHhq7sP09J60WcKlOo/AwwWS&#10;Owzrut4wru+H4NVNBJppiCgewPNoE5RzOiB+Zxbs8pNw660wvr2GRsKa48MLwpOZHYwBsrLFsJu0&#10;kB+ZCs+b1SxPBWy3DkO1bxQFbBUt7HUw7huM5OslUK7sDn/DCzhqT0BzuDc8b6/AXvsE2pcHIH9b&#10;gZCiApYnK+Bq3g6/ZSpFdSo7TgIARdJwqS+c5RMg3y9gVQGNxQyjcK2ib4bPehy2hwWw3JoJX+0m&#10;RLTrEfkwHrJ130G5i7BbfxdOYx08st0U+90wnZoF1Yp+fP5tlmET7zkXgRfnoL9/Cub3ZbDI9sFQ&#10;ewE+1pvp5k60Lu4Lx4UxcN6cBsflKXBeWwzjwVw0r/8BvofjKRh74X81A+qVf4Xt7m8Im+chZp6I&#10;9vrp0Oz5CebrYtfWPlga9kDzch8F4hgcNwj6F8fBebIYLVuGwnFnDJKaSzBdXI3WrT0JZedgN9+n&#10;oXEPNt1DyM8tgPFEDiFoC4yXlkNXxs5avxv+pj1QXZ1BQC1EQLMEYRkh9UF/GA78jEDFBHieT0bU&#10;uQDh1hJEa3LgqKE4KsYjpCRAEuKct6fBz3OMZ0ugP8Xy07+Gz10Bt+saFI/3wH5pNmSH89Cmvgj1&#10;zd8Q9x1j53wKlrrN0B7IgPlEFhynh0J3NIOisRrtvk3M/1Y4GmYhLJ9CoJkHr24JnG+KYGslgPn2&#10;wHEtk0LGfLAs9M+mwv1+HDzGA2iLLoVfQ8A3sZ2azsLvng5/eCdc9nK4bhXDUj4MXiuh7vVkCiZ/&#10;ezkRoTfZaEsuIYyMk0YLYs35BL9CgrWAnMWIaidAe/RzOG72J8BmIiqnsO38mpDA52oontEpcIfW&#10;IRpdhEiQUO6YLzl3dV3qBsO6vyH8gWVOuEVwEbyv8whYeQg/HQLf+W7QbPuSok/4xTi0hwnPl7og&#10;eXMI1Ae+ZJn2RJuTUBMpQuBJL4Rep7EtdZbWxYmdl4k2AmZgIsJNMwn0n8F7vCPamwgz5jz4qwfB&#10;c+UXOK4QquwTYH3Tk9AqHMmOIayMRJAi7eMhhDfmZfosAmIInPU5bIP/gsiZznwHsinQBdICd8vj&#10;bog2EmxaBiBhpSDzukBNL4jQXkiMk9aW+W71hHz2/4L7yLeIPhlAA2ow2inwIZcoX4q6iIEqfKKJ&#10;2KaEira4cK5L4UYpIo4RcNIY0G75M0yEXxEg3Xf/F1iedkeieTgiL/vDLaJRhIrZfjIILgWE5WHM&#10;H6Ft/h9g2P45bGKdWrKUsJILZ20PwiHBNz4B0ep+MK77MzS//QH6hf8PbGXsk0QQdrGr1FcCB8vZ&#10;+qQzQh+Gwn+/O9zXWI6mfLgv/Mw6+hnWqx3ZJw9H3JBLKB4M7bXvEa4nDMvEmjnCBmHGdbsPAk+H&#10;QnPyGzhbxCheMculmGnIR7i6GKYNHaBa9hX8NdmS02PhXsRb3xcxdy6iFtZxqhTtwq1HsIBtfyhi&#10;vjEIGZezbS2H/qmITTpWmk70id3GIsJDXMQVFf7iRsNV2U8arRPOllNOUdYFhGvhaqUE7UyHmJb2&#10;vqLxWv4jYWsM1GVf8Tqx5rMIjpdih2sp+/Qu0oin5fYvsFYMQbA6H5EGPstAnTj4AyDPRJtwo2LN&#10;lZ4ZFH4FXw9ChOUR+jAMMX8Rkr5iRN4Vwnv1V9ZLLxrbIxDlOxa2bIfu6TLE64qh2PA5gXscrG9p&#10;gN7sCvPuzwmf7LcC7B/iU6SRUjfbrohe0hZheYdzPgHcp+Mfd2gJISK+qU4CNAFdBpjE+rXWatSe&#10;2wyHXg6DgDtpE8PH6VbhpuPjtR9H2X7v+DiNyr8FMBEC5ecpCC+OoOnSJgS1zfiweSyCOg3UUoQG&#10;McUp3JmIacj/eq9/P8R6PbNGnK+T0htseQPDhY2o2joZtqOT4Gl9hfr9tOC0TVAcmYOmYxMITSPg&#10;M+pg0IgNDv+ebjMsWjMU5auRbHkA2Y2D0JktsKsf8CXdA8PxOdAu6g7XcQLP8dlItT5B6+l1FOaJ&#10;8O7LRutavsyVC3gfAb9GgqQW3qdn8OHoAgLhHSiPzYfVaIBV5OnSChhfHIbBaIb9/BxoVv4K97Ml&#10;FIuVUOwvhHVjOgJnxqH12iZEm7cQiHah+vBY+OTnYao/iUDDOljeTkOg/hx0z3+j5boRujdTYH/3&#10;G2KmCngb1hOIxqB5QyaB7Qi8mia4rIRJYzPshAdf8wbYK3mP53MQFAvtG7bAcm4CvGUz8W7HRLge&#10;lyOifwWb/BC8b5bCuHs4QXIOfK3P4Hl5EnWH5iHR+hLNNw8gUr0PrpfzoXh9ih3eNYRuT0XtmkxE&#10;zs+GsYyiVbccKc0JGM8tx7uNQxCp2kGxvQtvxVK0bPoGodpFBLbtcMlmwf9wHJq296X4r6IArGVd&#10;boPryXS4bxGuno6jwBEOzgyEamsPigxhQbEGxtPp0u5Pf8tlWFofw666QyjdgNptfRF8tQxB1QGY&#10;z2ZDcXYyQg17WbfLoTiTDQuhDQ0FCEjTft3hpGUNRRF017vAVDMXMf1iBAhNvnuToD09Br4jw+BZ&#10;3wMWgpjv9nQotw5BA4/Yw3UU8N20ovdSkDZBUzGe4ruZ+aLgvaFAhHbAE96GhPsQwi2bob5BsD1f&#10;AM+eTMgvTID7KUVKRZh9uxCGZxMQtq2gyGyH+sU6KCvmI3Q5n8A4AFHzcgom4al1LBxvhhLqRku7&#10;OeGdhaT3AMK+wwjH11Jk1hEQ90K2Mwd+1UnE3VuRtC+C70MmGo/9De2uaWjzrSAAEjTck9lmh0Fb&#10;/h0ht4QCOx5hTTbbTCe0afPhujMMti3fENpFnE/WR3whAs4jCEW2EBqmUZxL4L2/EOrFBPQ9P0N9&#10;8G8I6NMB21S0Ecy1p79DvEG4yBiLqCITTbu/gof1KUTU/X4QxX88kgQnZ0UPBG71gnn9X2CZ/UeY&#10;rgjxpVgbKfqGEQh4piLAMgx4TqJNP4p11QVNq/4JcXkWwnqKrfD7Zs4kZIxEXJ3B9tgfgRbeX2xA&#10;SBCigiMpskPZ9oZCf7o7Dbu/IPqqH9zCT5xwxtqcyTqkOFvEaCT/9hXCL+8H/ZkfkKhKg+tKB4Se&#10;90FSNQJxnt8eHI3EjQEwnP6GwDecZfNx9DASZBqSo/jMfKTa85CM5LN+ihCtZf1V9mG+ixCqo6i/&#10;7wu3iFpgykXoRT/47vaF8dT3CFT2ZZop9LoMxAl70ihdBWGbz4hq8hAlSCbaRhIOWXfthCd3ASK8&#10;tpnAJlv3J/ivdZamXRGZhHhLFkItw6EWaw6v9wQsRYi86ovo2e6wb/oCIbE+j3WfqsyDu6ofwm7W&#10;UzAHcRPvTbAK1wyD+05XeFsHQXnqc7hqBkhThZIbl+QYtMsyYHvWDfZHfdAmK4Rpz/dIvGF5NgxB&#10;m+vjdGHImymNNoXYJpIhgpltOI3MUYhYCWosJ1vDUMK1cEs0lHU0juePYzkS8oWLkwhhR0x/CmfM&#10;zLeASuH2RExFi9HB8LsBLFv+Hy+C6WFnJBxsd6JcREQO5iXhyYHl3k9Isa0hNRXOuv7Suj1nBQHZ&#10;XkSDopc0bWw68R3sTzuz/efAer0TtNdp5CuyoLj+NdMwFq1lX/J97QRrZS94WY+wlUJz4HN4Xo9m&#10;eY6k4TeIRtYaBK+NhPdaV4SP/grz5g7UiS5od5cQTgvheTaQhooYJSxB66UeTOMY5pvAqR6CpIuA&#10;H/g0hfrp+P/4MBG6xFSq+h4F+0PFv31PyDOI0SuLtBZNbD4Q7jr+87UfD4M0VSk2Dth0H0fM/Ioa&#10;yA5Og6vhDWQn5iMpq0TLjnzYDVqoxYYJnXBFQvDjvXV/J+yWeL7YOCBNhxKONHcOwNP8DgHlBzQs&#10;6QqfVoYQAabx4EJoz62Ez1QP2+mhUO4cC4+6juklyBFOxSieUWuBTfkO1ouroDi9hPe3wWx4R4HL&#10;hldVBfvRGbDM/Qau0wvQenAq3Pom6M5RwLZlI/7yMBQrusL5cg0cug8wEnBFmm38NL+5htbV6fBU&#10;PeD3Zjj1MnhujYf2xm9w3p4J654ShD/chXxfAeJv98Nwfj5ky7qirf4Cmi9nIeE8yI5oF7RlhdDv&#10;HwlnzVlY38yFW3UchoppMF4hAMkfIqicDP3lIXA9H4+AvBqW19dgJSwqVveB7cFsmO5vQVC9El5H&#10;BdyKTYSmuTA/XQndi62wv98Az8MphK7ptLLPomZnCSzXt1LoK+GUHYL5UjbUy3+G8exy+G/thZyA&#10;6H12Eq6mWrTeWAdP3TJ46qdC+fwE/O+uQHV0AnSrf4D3GNNcNhqh+u2A4wT05YugWNoRrgeTEH59&#10;Auo9Y2E4N4fAeA8+3TwkNfvRdLAYnuuTCJtLmMaF8Dadgvn2GqhPU6ibZiJcO1na3Wo71I2dKAX1&#10;7Viod3eF+1Q/xLWLWa+bEZTtge7MFJiPD4BPdZqCfAmGuwugOTYQSflOxG0Hobk1B5ZnB+DW3oLz&#10;OfN78DvYTgxBu20ZoWglnHKCcXkhDNv6w7S+G/SrOkB3+Es4jv6C8JsC+O5MgONkPlTbesF2bxrB&#10;eCk7/Zlwywvgbz4Ct+49FBeWsqyroTepoCPAG/keOGlMWJ5thvV2Fly3hC+9JTBfmQbTjRFw3J6D&#10;+q1Z0m7tWOVxWBrXEGKH0ar/hv9TJGTzYNedRCK8HokYjQLDJmhfTIaDkOWqWwOr9gmf04So+zTL&#10;dAY8Tweg3bsKHtVMpFy8RjNWWkDe5qHo3utGWCFwOAg+jnyY7/dA0kTYqsqD/mQnhN+LtUMLodz4&#10;E9sPwTrAeySmIxkbi3BgOpytExANsF55jer054B/PIVtCNyv+yLhH4WkLZOGyQAYj1PcmXbbpU6I&#10;yAg5BKVQ1WCoHrLObnbj0ZtwlQZfRR+kKK5J+ySoj/yA0FXC1tw/IniFMK6kcMdKme+pvPdYJJQZ&#10;vFc6osbhaCcoxeQUxA8DEbMSwLwEHVUGLDc7SWGhwurBkuPVYKWAujFS3pORQsQJXgntUFjf/irt&#10;bI1rCeRMn+1yV8j3fwb/3X4IESy9DwfDxbQkZGk0BP4VcWM2ooY0AsNoyemtn0KcCBIUha82sTYO&#10;xUi4RsJw7WuYjoo21Yn1/BMNNJahf4S0Ns33tBdUfEbSSEBxE4yiY+C50Rn6w99Cf/5bQgtBjOIf&#10;trLvMVL84yMJAKPQTgj0vxgA0+4vJEfKvg9i44KY4i1F7MMQtiMCxJovIF/0z2i3sD8hiCV02TA+&#10;6o4UgThVK3y6DUObrQTKe98RfAmfvDZUnwbLsW8II32gvvotQTkXfrHrk+lCchIixhFIqochricg&#10;P+0J3Zw/wLCGde5gvkUYrjDLUzghfjeIhmQv9rkZSNmYVzGiVsn3sjUdulvdETcQ3mg8eJVpbMtD&#10;4eYhfMSJDQi2V71gf9Ybcdadr3IA1Cc78n0qQdTDZws4Z1pTVgJ942A47rCsnv0gReZAdCKNy2y2&#10;TUI/QVe54p8I7GwfVQNgv9MJxnsdJLDTHfka8aYcaM/+TCDkPd9nsL3nSSOUIsoFkuMRtWUjoPkN&#10;wTf94X/DshXr1cKj+Z6MI+TRsDawHpJTkArNY59No+52T6jP9kKsZjxirbnQH+iMSNlQONd+zf7h&#10;V4i4pxFtJuxXu3xc89leCu2Fbz+2wzDzxraU1Gd+ArhPx/+3hxihMhKkLAYd6vbPkqIgGPQaApZw&#10;kit2rFphJgj9velPEV9VnKcmwJg0hCbCn1bvgPnFZZhfXYev5Q3eH56NQMNz1O6eApdBBa3OStD7&#10;uJlCAOTv3ffjNK6OsCSmebWoOTAXdqOOaaFQviqHYnsJ3AYNfIoqtGwvoGhtRejpevgrzzEfU2F+&#10;eIpAZYHSqGKaCIlmFVpOEGoOTIfVZCBMEjL35/PFbYJ5DzuHtRTrsnlQbxkK+85RaD4wB+6WV/CV&#10;zYF66yiYV/aB7Pw8duqPoNFUwaZp5D21aL2wHtE3Zag5MgNB1XnEnZuQqN4M2VJ2avpqfNg/FxF1&#10;DcwEF03ZXKRerETjhs5IanfB/LwYitvbaP1XQn93LmJVk2B9NI5W5F5p2N4rfw3j7dXQ3JyMsPEx&#10;y3AmXIQD2bH58D85C/+dlZAfKqSoEdperYfy0jKY3s2C780UhJVXYK2/A8Pbs7C9OAXfy8XQHsuH&#10;/uludkqX0LC3GC1n5wLyi0i1LIBidxf4n65jR7gDhv05qD7ADtSxDTHLEnbaSyg4i2j9rkTEt4WA&#10;OR/xZyNg4DXGLd1gOdmX50ymsKyESbji2NQT/isZaH83DvUbelGYlqDNvAoB4074389B3d5cJNRX&#10;4VSuh1Wxjnk7COf1ZdA+vIlk3QWW0xgYeJ1paQeKLUXzQTHUazpDWbaA8PUYequVgsQy3yIWE9+B&#10;0/4KDlcFrHc3sGyy4K7Zzg78DC31edA930EBegTr1VGw7uiCprICBGrHEPQWIGmYR3iZT6NgNeyv&#10;ZhGMVyB8ZxKMe39F8FkBkm8okLs7wHBsKJI1C2BlPfhujYXzwUa49JUwPRGuRNjODAoYTa3wuK7D&#10;670Mi/UVoq0bEH4+Edqr46C5sgn+23thqTgI/6P5iFYUw3SlH4wVhJsHo+Bc1xMNh35Cm3MDfNZj&#10;8LsvIhRahGR8KiIBAaIvEZYdRdKxHIpXFOrGhQg8mgbV+c5od01EJLQM8RAB/mEGrDe6EohGI2wY&#10;hlSQwhibhPbgTAR5ne5MGtplYwmTvRF8zfxp5tGAmAzLtT7QXxmOlH89wrbZcLfORVtsMlJiMX5i&#10;GmGxBz/HSdOFpts/wnu3P+ynu8B6oRNSugzEFAVwPs6AYdlfYd/8C42YHggrRhLI8+AXIbpC4xFu&#10;yobteBc4Dg6E79Hw/z97f/md5bate4N/QlW1t2qfvfdcawoTd3d3CwQIxAguE6bi7u4QnEBwgrtD&#10;gjvE9XF3d81V17jZ+8M579r17dTapzU+3C3Jk+ce0of0Xx/SO8Ivh8G8szF8VwnQx4VPukkIyUci&#10;EkgjOPBdfRrsn0dQic+gYp0C8xcCwMcxMD3tA5jTEagezb4kwl4NgvFcW9SbJyKqGYb65GRCEpV2&#10;RChuKtlXA6G73A5GcevUIrZMCT9eGmZGwpNyFHw1wxG3C+UtbisSWmIEllg6ASIDMQJbQly8iGcS&#10;xsbCwjQiBCLvl8Eco5SzkXlUpyFcQvAo7kOgSkPCLvIW56gmIUzAqsr9jmBDYBYOYQUIxsYhFsuk&#10;LMWK2mQ4CnvAdLEdLFsawvOkL6GDEOoVYzoN1rvdYdzaHPqFf4d69d8QezkOSV06NK+7EFx7Il42&#10;HsFHw1C3+zspVFS9yDtEWb3uDdXRpnCcZZ3fDUfCkAmvmfUUZwZDUwmjGQgZMmC6NR6J8tkIXuuJ&#10;utzGNABGICwc4SoJWgRIT8UAQvlE+MtT4ZKtQ2VuR8pzCuKeaZJPtpg9G4HKFNZ3GrwOpk0gqycs&#10;ITQB3urhhCbCFGE1pElhG3RHzDaVBscw6ItYVlMm2yIHZnk/wmAOwVKE6xJ+CrOg2P4jIl9SISJt&#10;uAibEeUY6QKKh21tLerJ9DmWX/dCSDaKcNgZnppU+F+xf8jToH3QEvYPfViPUVDsbcR+MorzXENC&#10;bhYqt/4bgrVjadR1QVxBWWozYbneE5FylrdsLPvoWMh3/B2u/V3hOcR22dIExkUNYVzZBM57BLrt&#10;LaDf3gqWQx3hL02RtpNjqjTUbW3I+YxlD9BYvN8eUQfLK1ykuNK/Ady353/vY9QopFUqg9pOYHiN&#10;6nNboDMSeDQWWNSEMZ1OgjzxU4TS+kdpiMsR4n9ft2hV/N0IM+Gq5OhCOJVK+JVfUHxoLpIfCjgJ&#10;zJbOromwWEqNyMf8D9MU4CbO6ImtS3tNGbRXt0OtN0oreKbqYnhOzUbN0QVUbO+geHwUti8XYDyc&#10;Af2FZbCxrJZ311G8e6oEkGI7VqcywF3yBOpV/WHV1sJR/AyO239Bc2MX4uX3oTz4Gye0g7DxPcVK&#10;WoFruiKieIuS8xvg1ZdTYeXAeigVqtw5HLxFlE0ldCKo+e31VBwEJPtjmKueoix/JezHRyP45T6K&#10;Wb5A5Q1UHBfbBvs4wZ9CacFKeC8sRt3y9lTk0xDRbYfl1SI4Pp6Aqegq1AWZ8Bdvh+76TOivb4f7&#10;8y74ai+i+uYhuIo2wyPfBE/Vak5si+D8MB/W3PEwHyO0PCbAGk/DrT0GffkrKIp2wCiiJTzeDN3b&#10;9QhVHeV7a+G4ngX/59kIGDbQ8r6JynPLUX0sHZGqs7SS90NOBRvUnEdYwTQODIN2n/DpdJHyPQaX&#10;8g/KYj/c5nfwqO/D8HgDjPuY94nZlFd3eC/9DvebA3C+3wTnuUlSsH/ryd+g3dEPyqXNYTo+jpPn&#10;LCRKZqJ2/2gECJpR31GEHGsRsC+H37IadQ/FubXDiJYfg3p3KkwrWlHuI2DYze/vGwbNxn7Qnl0B&#10;Z1kBwnUnoTo/C8bzy2DREtRNX5CwnaM8t6N6/1C4n/2OeuURaF9Ohf3RXHifpCP+ahys13pAcWEE&#10;vMUb4bNdRty3QTqvlvRshk1zE5p3x6A8/TsU+/og/HolPB8WwnyPE/WW3jBv7wX9OgLBrnYwXJkM&#10;/61VUBwldKjXwSvfB6cxHzHnJoRtp2l4vCC87UC04i7LtJkwNwnuG8PguDkKhpu/wv/pEiLVF+B+&#10;PxeRd2OhXN+U4DuIoDAS8boF0FwfBlMFgSJKyPRlImImQBLEg/IdVB7CB9zvUB9uAdf5AVRgI6XV&#10;EuFFP1RBRe75Bd6qTIRUhIbQPESda+HXH4T17WhCL5XV+5HwfkqF+i6hwboXscoFqCZEJIxTEI6J&#10;VQSCcz1hJ5BDhT0eyput2c/aImZl2WyTqKyyYXvZg306C+oNDQjzHRClchTnuurWN0JIPQdJPcv9&#10;biZkIsrFMSrbPALQ+6Go2/Ej4pp0RPVjqXT5s3I0qk78jXmLFZ+JCJjEytUMKf5p8NNg6YJGwjkF&#10;6qttEZGPkg7N6262J/Clfl3xCGVC9rittK1p/dgdiQrK91QnmF8SqpyEs/BEjrNR0NxsiaSNciQQ&#10;+KqogN1Z0vkrseoW9YhLEWOls1oJKUICn4TY1sz8emHBlMZ6T4D/WS9CTRaSinTOSa1hKxuMpIXv&#10;mMci4hbbvePYTqkwlvWSzmoBU5FM8vuhbAIJ2yWRjTBBw3C1JRTnmiD0cTjnD+ZFZR8jeBpOtETg&#10;UBf4TnSBZtX3sB5lmQk1vo8DOa56SHmHqsdBs685dBv/DseDvqjX8l0BDYRQ27shNDbE9ibbyTdW&#10;glLhqiRmpLFTnEKZjmZbi23iztDPbwzlyh9gvdkZEOfU+D8Bs0F5CqJ1IqoAf/dORtS/BW7LdYLa&#10;fCS9MxAT5+DY15LhSdKZwqSLBpmX8Gv4es5MrKo5PwyH/jDbhO2TSMxAuJKw+WUUDVfKn6BuEJcP&#10;YpQv309YCaUFTQC2lelVT/jfD4f7+QDpfFssMIF9iWX2TGI6kxCtGkeYpnHpmg6VWPEKzOO81Ufa&#10;rhW+5MQZO3GRJuafC3ETOqakoVI1AZ6Pwq8d5/DrPRB9NQzKPc1o8HUBaGio5n8HvGf/WPkTos+G&#10;wbmhMxxr2yCyfwDM6xt/NVTKx8ByviOcRyi3FT9CtflnyZVKxEHAN85Cza6fpbOd4hhBSJENzSsa&#10;PdGZ3wDu2/O/91ERuoRDXJPSCK1eDVPhGVjeXCbUia1CcZmAgEeYEw5+v/qI+18eQpZ0ro0Qp9RZ&#10;pN+NGiU0ehMVWhnKTi6RQl1Z+HnlqdUIPD2Ikr3T4WFeRg1BjpD4f0uTjxRai5AnzuQJf3XOksdQ&#10;ibyYj5lP1emltBLvQbGTyuFZAezKj/CrLqFq83g4P4stTQKoTg7tmVUov7gOQYUaGpMJit1T4JC9&#10;hu7KOslHWfmhmbAZDCg/uRSygrVw1pUR+j5BvqwLVKt6o+bIXAKfHp7K/bDkDoNu+3DUrRsCzaU1&#10;cNpew1tyAKaPJ6FWF0KvLYdLX4vaAyNhuZlOa28nvOdnwPVgMyoPT4anfB+Meh3cla+hIhw5tnSH&#10;6nAafIpnhJbzKD++CpG6u3B/5GRbeRk+2VMYH82E/OyvML25hUQxZXAmHYZXexHQrIK7moBXexmO&#10;e1OhPtSXINERYe0DuGyP4bJehct3An7jFnjq9kFzbzFqri6B9t4+eB7uhuPCRCrHVbDJb8Kn/gjr&#10;jR34tGcG/IXHodk7DJ7CLHhkSxH6dBzy7SMQfDAHmtt/wnxnNi3y+bCbb0ht71RWwnB/Lsy3JxHg&#10;ZkG9cyTsV2bD9mg5jNf+RICPOn8+gvd2EJ57Q7Z1BGHjMBKG7bBeGYHKfZPhrHoBu/49IfgsPLZt&#10;CJTOhO5sX7g/LELoy59U/t0Ic31hujgHoevToNvaE64DqbAVLITq1TlEv5xHxa6RiMnzYDaVwMb6&#10;uNTX4LyfAcXxIbSKU1FfswKuT/OgO5EOd/4QKmIqdeVvUF8ZAvWLJfAZXsEqW4WwewX8rqPw20+x&#10;PHfgKT0Dx8vpqDo2jeC7GU5CofFSKsIvN0B/si8cZ/rCeb4Hqhf/APPujoi8zoTueBaVVw5Up6cR&#10;/ObAKy4CUCEmPqSynafBezIH9kPjod7TjQbILwiWzID7xXSEX82HbWMbeC71ga6gF8LqHMhv9IHl&#10;7gwaArOpSP9ALJwL+PbAb1pLOFkKy8Nh/H8nhMpGISDPhuxGb9jvpqJudyP46+YB6uXwvWH72ech&#10;FDiACCE5UDEdSeUUeK90pqKcAc15lut9BkQwdn/JICr86RCOfyOuRQQqgpRtPOE6h0AymaCShpCM&#10;EChiQWrmwniRoHShG6zbW8B9ZwChfDBhZw5Mu5rDvLYRoq/HwPuiOyIfx0C+sy0cRVSaCcKCeQLU&#10;zztKqzAxBxW7tGo1hQ/l9qQ1gvd7wXW5EwyX29AY6ATX9W4EvDQkKlNQvbcB6t3jJMAKEJwSDgJS&#10;JBsmEfid8GE5R+g/2BK2rU0RfDUU3g/9ECdkiRuFekJX2JRCsJqCRHQKRPDyoHUUgvzsa1DyDNSD&#10;ilj4cCNMxllOy7MeCHwehsC7gXDLhxFUhyPhyobLwHRYpqSTgPVlKOGWsC3CQoFKPUYwqeeYqBwA&#10;rwhPhQwaX4OhON8WSfskGrWUi5qgJSd4sG9YClrDuL0hrCsaQL3keyjWEioIa8KdibjB6nkzEJZP&#10;A1F3vAn8D/sjXpbG+rL/FQ4BzNlw8H9RAWBagpyAKSfzrhgJ27Oe7J89aTQOQvj9YNgedELtrqaE&#10;3cnSmbEQv+8mbFje9SDsE9pYB4eOYykwk3WYgqgI9C582hGoE4mpqBd9g+WyfWL/tLANLOks68+I&#10;FPVFnBCpOtdMusEqLjZonraD4no71NdPRKx4CKI1BPTkRPhMw2B/KXwFTkLYPhqyM4SfEPsBQVDE&#10;vY0aRWD+nwl9KQiIeKdJ4e5GwDr/F+bccL094S4boc8cu/tacDzMZFpjpNU9nykVERoGYealusV+&#10;9HQwfJ8IbwTAUDV/KjMRlfF/xzoicL8/QboD6mUcj/coo/v9JHh0HO4I7eqfOXT+Ds22RnBuagPV&#10;usaIPBpAY3UQ5+ElMB5ogcj9AZzHcgjgwwF7JgxnKFdCW5B1iljGw/qm5zeA+/b8730MhC29mhCn&#10;1/B3o+TQt/LUBgRq3kOutcGgJgRRUf9XURTEbVERuUHAnRRei5+ptSICg5X/19EKLoC56CLhxgiz&#10;Xgn1nWNwXlyC8l3TqGSroSLofb0s8T+nKy5GiNU3E+GxmgDg4LsGcd6O+elZxtLj4pyQBv53V1Gz&#10;fxa8yscEttdQ3M6F/8Y21JxbC5dWDrXeAmfNOxTvmQNLYR685U/hvrIW1UcIIW83wkBgEU5k686s&#10;hFv1BRX5a2Gvfgnbk5Ow3D8E2bxmcFU9h133AobT42G/sxO+l9sIPHNQsbobJ8VTqLt2gGUTq47P&#10;4S7bCtvLJZzolxNSn0L7pACyHWNg3ZEG7Z6R8JgewG6/R4v2LZXvbhhWtoFyTVcq9kMI6D+hrmAn&#10;gWE29E+Zx70NcNUcQ1j1FurHh1F5JhOep7Nhfn4Qjg87YHy3mMphDpK2X2mF/0pgWYQ6goz5ygLp&#10;bJ+F7afTy2GovQKT/Doshjr4ZfdhuDEPxqvbUHbwF06AgwlzVBAVwi3IU5jeFaB2bxYcK1pBu7c7&#10;opULELVshqFgIAwXliGmewLZ0/2oPTOHMiIcmJ8TdJ4hpj6D2uM5cF9eDkP+YshXd4XzLC3xGzmw&#10;nJlAoFsF3ekVCBb8At3q9rRYJ8FXtBmxij1Q7OgIHyFQ/iIPdQ/zqIyuwSc/TzDnRHmbEPRhFS3v&#10;BQg/SyPYjUT44So4ns1F1W4q9sP94Xz8J9y35kKbNwb6cyJY+Tm4DVfgdlxG0PwIMcVi1B3rDe/r&#10;sbTyCaUvpxDs+8N2igr041ZO+E+hISSpTlMOn7bC5zwGj/ciEsFt8Ac2wv15N7xXF6Nqaz8Y80fB&#10;fn8eZFczWLaxcJwlNMgIHq7fCHWjCG6dYNrcCoYtHWHZ1w2mc60Re5EKo9huXt4M7txUQuQgGAv7&#10;Ed4IC8ZMOC+nwn5yGPRne0oXLxIELMuJ3oi8zEDw5VCCTDc4qFwipWnQXO9MWB4AXdEY+CsWIWxm&#10;3lQa0bJfoT1Jqz84l3AhYLo/7KtaQ76yPexFQ6TzSfIjTQghk1CvYx+6ORzBj6lf45le6izdfkR0&#10;BqLmDMjON4e+oBUC9jGEOIIVlW4snoF4lAq/agThswv7f0dC1GKCL/P35MBXMYh1mQrX6fbQb+qB&#10;+KfVMN0aBMXq7xF4P4yQJhy5ToWfilu1rQESIlSRh8aUcO0RJ1CGJ0N9sz0MuS0QK53A8qbD+Irj&#10;69NwxKpHoF6chbvZA/5qAotYVWJazid9YM5twnHdQzqbJg6TC7cYgcoxcD7oC9fZdtCe7wAzy2S5&#10;QaXPugiP+YlABkLlKTDea09gZ5/ALMTEGbZIDpK+LLhedpeAzHqts3TZIKkcR2OU4CZdCJgordJF&#10;CIpxawbMn/l/F9sxPglxO8HB9vXGY5gQ4VN/VewRcWsyMFGCRbEaGNARRpTjEXmXgujDoVJsWOXq&#10;7xC+2Q9u4cvNMh2RJ0Nh2Ep4ONsFig0/0LDi59YcAmOG5KLEyDYTFzssH3oQGEYx3SmEe9YhMAHm&#10;j31hPtlaWmkKCv9/h5tAnt9Yck0CEbSf0BYtGQ7t007wPhvIMk5GRDZKimoRts6SQLaebZ2EWDEU&#10;zo0JyOwD/pcDYdvbAaYdHaBf3QzRYqajGwXriTaoWfeDJF/huiUgJ1TzPXGZpT7IPAnKkUQaoib2&#10;McpeOEqOVI2FPFeEDpskXVpI2DIRslJeIc49Feyv7mwEnex3wUnSGTjhXy+iy2D5xiNwuyfqdnzP&#10;enA8XGoL++deCFKeYNvXsx/ETRMQMYxmvpMR1IyG4WFXGPc2RX31BI7hv1NuYxGjUWM93gHR9+Ml&#10;H3HhstFIfk6BaW8zxMr4/1KCsHMKfE9GwHK4JcJFIzl2UqE52gy6zU3hp/Fm2EaIqxoNn3YkoTyL&#10;RvcIqC+0ZL7ZHE/sK5UTvgHct+f/v49Y8bJrFfh0YB6hRcm/xdbpV99x/+j7/+UjuQ3REmr0qDpP&#10;mKr9wM/FmTctrGIrc/9kDsJ0eJRlzEPF71sIi19X/Qxq4QZEuDMxw6ypQu3R+TAYLFAR9ESa4hKC&#10;/M5hOOtKYKt4Dfu1NSjdR+tL/Qy2qvfQPD4Bh6IKZUf+gO3LY1gJfSYTYfLdHVTsyoJ+cRuYHhKI&#10;TsyFQ/0OeqUVtnuHYK0tIdCdgu3OAdje3CAoGuErLUL10i6wPT1NJbUQ/i/LYLq7hRBVQEu1GsZz&#10;f0K+eTiShouwO+8RFBYTNispww+wlRHQWCaLoYYK4yEMR0ehYl0PeGtfw2GqgN5ggPHONoTPp6F2&#10;/SCocjk5KZ/BXf0HFKfSYX+2D45HM6EuIZDY7sJtLSJsbITr3Qzork6E+d5mJJQPYHkyFsYX0+Gp&#10;pJw/bIf19O9QruoJ/fH5BKLzlEslYfY5NDV5sOhLJefG5qoCqN4co5X+iopzL8FrGWpzB8H19he4&#10;i+fA8+g3WHZ3hmZxC5gvcHKVX0S8ZidK9o4joJ6Ay1SOgOkm7I9/hbxgApTPj8KpLEXg9WWU7ZuB&#10;UPF9uB7tQsWSnrASTgKEFOPtSXDeWwPLsalQbU2F9/YiqLaPhvLscISPDIbs6DQEtFWwEcxNH28T&#10;UrYiXrkShpMp8L7cAdezo1BvJeScz4D2SCd4Po+icp0O/bGu0OUPo7JfDOfJAaje2J0wsQVhD2HY&#10;fhYO6wP4PKco1/tQ7J+Nyq1jEHq+EO6CDFjWtkXtASpoxUsC9C1o8vtDsXcYavakwv14LkQkhFhw&#10;B8L+EwTCAiqhYzBdSYH6ESdpy3Eqi20wniHU3OiDmOkXKskpsN/qC6c4i6acBf+LGbDfHgNL/mjo&#10;codAf3EAIJuBSO1sKuot8H0+DfeLfQSTmQSD+fASmIW7Dt3hYZAt/husB9pQUU2hwu6G0IdBVLTC&#10;j9UUwoaAlV8QIyjY7vSD5TGV2I0hqN3SFq6L4whNMxF8IbbuCaa7miJwkTKuyUK07k8qpakIvRkL&#10;81MRj5cKNDlZOsSuy28NbW5LJJ3jpXNo4qZnWDEanjcsM5Vp0JGFgJmwVTcVunMEoKt9EReB8BOE&#10;cUM2otWZsO5uC+2Kn2HPbQdbYV8q6Omot2RDeaIpPPd7wfeir5SmV04oE+fCPJkwP+oJ20VCZDnz&#10;Yl28l3sQUtrB8bEfgYrgR5hI6NOk6ALiokBUHB4/0hrhQ50JqD9Q5pkIvu4Hw4Pu7GPtEfk4CEEC&#10;muZOG9ZhBkTQeAF3wqWIrqgTjYFRiAayJcDQ3uoM1xOCrwjlpUlD1c4fEXzWG74qQgRhQpxTM33p&#10;hbA46E/ojNvS2EdTWCZxPk548ies6UZKkQQiSspEnJOrIdzViwgC7CNxQhfBIqIZByflERAXBQ42&#10;gW1fayjW/Tv0+5ogUZMugY+4WBApTkH1wn+Bfl0jRO8ORbwijQbdUPjudEX1zu/gudVDuhAirVZK&#10;B/FzoBZ+2Xw0nggi9vs9oD3cHNrNDRC42hNBcWbvA6E3MA2OJ33hON6TxkE7+D8MlsDTWTYElnud&#10;WXZxhkusaoo4nlORMI5jn2tLWOqNhJlg50qD91pXuLd0g/tgFwQuDID6THO+w7ZJTpXCiEXZRvUR&#10;ghbrm4iw7uwXIhqH7WkfJAiFYfNc6UKM/jXL68yG/mpXynwCrMUEcMMEynoG38tANJxO8BoDbREN&#10;DMJgqJLyDUyB9RLbnHIE2yFpnsR5jL8nxY1WQqJvMgI1IxD9MgaG/YQ1VRoi5pGctwjJpSPhe8a+&#10;TtiCjd+jQSFWgXX7GsNxrjvsFwcSxJYiWDcS1kcDKbMRnOMGEVRbw7yjEwy7+3L8ZsJ0dajkEFq7&#10;vw2C+3vBRUPGsLUtxyf7swBv9qFIyUg43w+kkcD8Vd8uMXx7/hmPzgiXrAQVh3+DlZAhYoqq/tH2&#10;6f+vRyMC3osbrkbYNAqUHPgNbnUt5HoD1HoT/Oo6yI/8CdUqWtWfH0NBWJLCckmreALU+C4h0F75&#10;nBNz3tdVPQGTAuB0ZjhLnkL/7CqttdfQPL2JYNU9VGynBaypQPGxRYQjsZpIIC28gLLTq6TVOhER&#10;wqVXQ3XkV5i2D4f5GK0w5SPpbJ21rAj2ouOwM/3SfVkIF78gRBL8dDKYjk6B+faf0OzuAWvBbPhr&#10;yqG5ux/WN7vgcRXBcGo25CdYl2N/wHLmLxj1NpZTA7PyCkyqy7DYr8JivAmr4hGChX8SCBtDfWI2&#10;jPcPw6+phvzGVrg/XqHCuoySDSPhvzkaId1WeORbqHBnIFnyB1RXJ8OpfQqrsRAu9VF41WXQPjiB&#10;ku0p8D+ZgqDpGuwVD6B4tBmeot/gujERMtYj+e4M5Pfy8SV/FZwPdsJTQajRCP9qalg0BODyi9C9&#10;zIfqyRm4Xt+B4/1qGJ/MpJW6nX1gFyJfZsF4dCRqF7eG6dQw6G+shHVfNuS72yNRLtp0Gct6COHP&#10;fxLmfkf1tX0w3D8C96klqDs8F4lKpvloAzS5/WHZMxCew7Tiz2XDUTAXuvX9oD80HomyK9Ad+wXm&#10;NZ2gWNUd7kdbCCu5UN1ehfJLW1F1eSuUdzYw7wmIfUlH6HM6tGe7I3l3Igx5hFfCGz4sgOJkNrTH&#10;CQ0lM1F9sj1BK0MKV2a1vGCfkbM/GaE2KNn3KqG7vAQ1GzsjdHk0wpc4WV8eD+9DKnHhyLfkNgwv&#10;9sP9bhEqCNX2wn3wKW7D69uHUFRssW4EzEdhezAUmjyC6INJCBSOg2ZvCziEOwHLVELL76g8w3dv&#10;T4T84VyYnm1BQpdLhTcPHtnv0D/ajtJtI1Epzhwqf2ebUdm8WYCEbQ0ipjzC+i0quR1wPM4hKPWE&#10;77aA60HQU4lpr7VHvT6HIP8b4kaCIJWzCFNUu7YJHNsGQHO8PSHlFzgoH8epLOgOdIFsa2skihch&#10;XD0D2sIhiEUXI4YpkhNVa3FPxORZiIvbm1YqYe9keJ4PgJuwYD/XC447vdn2PSV/XAnHIZjeiLBB&#10;cwiQhEnma/tARRrZBL/lD4I2laEiTXIzEn6Xhrp9P3wN8F4zFoFKGjpBgiHhI65OQ/W272FY1xzO&#10;M92QVExi+7ZDvYFtdq079Gc7S055PdWDEXVxPFaNQKw0BYqjP8LzZABsjzsicn+4dIPUeakH1Cv+&#10;HdHHg77edrUTBkxZBOx0+JUEmHeDONY6SJERkBQe/yciYBvFsdAX9YoJsF/vBtWGv8P0oBtihDz4&#10;5sD7iUrYMwERT7q0jWqrHYSYmzApIiOAYFIvtlonESpHIFQ1HIZzTRHXsm5J/s+USoN1EKGfQERw&#10;MTNv7eofEL7SD8ptDRCvZp/7PJZtOAm6u+3g/TIEgQ8jmUZreB91Q72WkPion3TjVLXmJ2hPNScg&#10;Eibrf0GSeUbdKTA864K6/Q1gOtKWY3QUjIeawUSwCD0kmH0mTFWPgSy/KYKUZVC4uygaC/+ZYXB9&#10;HAXos5CQZ8L1gGNFLyBpJOtIgAtNRdIxAcYDjeC7OxD6K21gOcD+tvl79mmCPuUqW/+dFD4tJt1y&#10;nU4AF6HDJiJk4fj5PAH+yjGoF6tw1ROQiGUTcifTCGJ+cUIqgU57tzWNzZ6SixjnTfapa2xn7ySE&#10;NKNRc62hJF8RhSGkE0DHcaQfB/OrfvCUffVPl3RnIRJl2wq/c8Lps3wCgl+Go3zl/wfxd6lQHW4k&#10;xaut2fgTjThCdGQsQS5DckisPduCY3qQtJKoO0zDSDUBqi0NEbzeH6qDLRHVicsSE6G+Ifr5r3B+&#10;+Z3jfBlQsx72vO5wHBqAwJ1BNIY4l61vCdualjCvbADfg140WMeg6nQjymgSklWETgH8oW8rcN+e&#10;f8YjnX8zwFZShKqzG2EXgdy1/5UbkX/8fL2E8NXFiJbw5VGU48vxxXBp5FBpLdL/rQQy2/39qFzS&#10;Fc5nZ6QzeNIqHD83aNQEKz3Mj/NhrnxL5SvO16m+ns3jd5yaGlTlr4C79gvqHpzke/fgr7uBLzun&#10;wH1xsRRUX0RzUImbqqoq1OYtguZZAdzMozpvHvzHaFGe4OT9bB6csvewGxWQH10hQZuh8CyUZxay&#10;DIQw22vIr1AxqSphe3caqsWcKC+OohK/C8Ojw9A/PE3lfAKO0nfwPj0MxYYBqN03HY7yxwhY+Jlu&#10;ExzCZYlOTbmyPtpPnNyWQr0/He4nB2G5ux3qY3+SBwbB+vE0J9BrVILTULeZ1m/xOthkB2H7fBOy&#10;Q/OgPZAF96udVEoEGraJCBlmla+C//1KyDePgyxvIpyl1+FTlcPyLg/Gc5OlLVLl+aVwGeWwKWuh&#10;e3wMNReyYSjLhV72Dh5tHWHuE2yV5+B6tRragsmIqgqplC9TBn/B9OEcPIZzhIul0C7vAj0Vrv3W&#10;LE5sBdCen0NonQRPyRk4anP58w94HqbAdG4o9CfSYdyfipp9w1G1Jx2WQzNgE+fCtvWCcXNPmLZ0&#10;hpeWr/tQKmqXdoJxNyfaD3tgu/knZCu7QbO6Kezn06AnPNmUhBn/XgQ8hwmVp6C/Ph2+KgJp7WXC&#10;ONPOpQLN7QPrsSGAeiEcJ0fAlNcVicJR0O3oCv35HFg+3IFP/wrW0qNQv1kM+2fCuqqM/WsX0xgK&#10;+fZU+K6z/bcQ5k7Nga/8ACxfTsKjq4DtyVYCZneEy8bCW7EIfiq/OJWC8+0QhMomwXF7GmTHqQgr&#10;tlMR/wnduV+gvp+BoPoOXOX3Ibs8l6BD8PP8AadqJyzvj8L0ajkSxiWEglnsq8I/3noq2cUwnu8L&#10;Vyn7l2IsdKfaQHeyC2r3/ITYu3TpvA4iCxFXLECwfCoCd0fAd24gtEd7E7IHQH1HuJb4DbbLg2FZ&#10;1RbW7Z0RkU2Cr3isdE5Kld8KET0hI0IF6BkP47P2CJnHIWimwlelUCFPQ0yZQfDtiKR8EiIl02A+&#10;0QKWg63hOT8IhpNUpLIsBAkAIuA9YgsJk8OQ1P6BugvN+P5kAuEcBBUzEFJnwvt+OHw3e8BdPlha&#10;5YuIQ/y+HCq8fjCeHoFE3Up4bwyEcUkDGJZ9B8e+thLohJ4NheN8S6Y/lXA6Cc73AxB5mQLzvlaA&#10;MZ3gSAD7OEg6FxV+3w/yhd/BsPZngt1AQluaBCMhPeGtZjhCilTUh7KkLUEIx7uJCdItU+ELzF88&#10;AJ6XveH5Qmjj3wE1DSfVIDgKxUWFbMqJil/EN5ViuWYgbCIAihU3mzgHSCAoaEowoPwcBNl4NjS3&#10;20grr/X2KYgY0+As78WyZiOmZd/+RIVOiK1XjYfq0E/wEUr87wYjVMfv3ejO74yWYr/GWe6okdB3&#10;sQWNKEJVNEeKzxoLZUiOkPXbfkSkmuUN5nDeGkygbwdYJyNYPJjAPhCynT9Dn9sMziMd4DnRFt4r&#10;ndg+hOInfeF+Tlnt+QG6o83hLh4NEJaFm5HAmyFQEmQUS/4G0/HGCLwcDuuFLqivJGTdGgjrtX5w&#10;vxdxZwlxiUzUB7MQko+HtagPnB/6I2In+MQypcsPxuc9UG8iwBtpPBKyECfI1dAAJIiKYPf1rrFI&#10;Ev4UeT8jaeIYeizcw7At+I7fQFgnUIptZhD6bHf6IGpPI9i2IUB+lYFXNxRJWQoSTraLZQJl0gO+&#10;t30l58vmY00AXQ6Nnm4AIVmxsxHHCb/vSkfwcz8Enw2Ai4ZIpGQE59jhcBb1RPCTOO/bmzJmWQMi&#10;usJ8xC0LCHpjCP7DYVr8PbQLG8C8ojH8uzpAt78RoXIydCsJcOu6wLqpFWSbmsAnguEbqHtqKNfk&#10;TPatOYTbhd8A7tvzz3i+3jw1qjUwvX8A/bXt0qrcPzqr9l89EsBp1YQ441cYU+tgLXnJiX4TgeHr&#10;CpvYElXrrXBXv0L1Oirh00slp7hqsX0qvmPQQnZuI8shl/7WEqjUktsSPXT8nuzMKk6A71B98yjz&#10;eM7vFcKnrEbVvnRYr26XtoNVGgUMKnFBwwh78QN8zlsC6x5OvhsGofbYr4iWr4D82l5U5S2E+shc&#10;Kmw1au4fQ/jRIk7meTBTgZs/P4L75X44nfcRLNtJJdMZdVtp0Va9ge3ZZenmq+PGBpQdWwyPUc/J&#10;bh8BrD/qDqdQ+e+Dq3Iv9HqD5JhY2kJWnSTUvYfu9nrU7h5OZXEMEetmmM9TCZ8aDrdsCxK1B2E4&#10;MByyNd1gfZGPoKEGtk9XWOZU2C+PguvLGbgUtwlrc2DX34SRYGr9cBf6c8tgvbkSH84shed1AeKV&#10;j2A4+yuqVveH4/MlGNiORhFFQvOa6e1B+flJ0D/fC2/xYbbDfCTV+1FxazmUj/bCbyxmPgWoPbMA&#10;2gd5iFY+hvFMNjzn0lG9dyQMV1YhWX4CZYdmw1xYACdlpzcXU7Echq3qFwQJqsL5bFR2hqD7O6oJ&#10;Wg4Cl/74n4gVboPyYBqU24YiWkilf3sKKjYPgP/tRQT01fB93Edl1BD+i4ORfDYVqnurUXqNsnx3&#10;D15NOVxl+dDcJEgp1yCi2AD/q9mwnxgIVS4t7Eu/UxFNg+PCSAJiTxiX/oTwTSqiewOoGKl8P52E&#10;1foBDlshnN5L8JpfIERgq80dD+fBEfDcHk1rnkrmFOv67A9ETSsQLk8jCI2C4VYHhN+kIKrIQUSE&#10;dfL+iURoDZXOSsTq/kDlmZkEq9/gebQN/pLdqL7/C6F8JczFC2Aq3ICg5To87r2IB5chQmjwGf6C&#10;17QI2usp8NYspmL+A261iAKQIx3OFzcrRbglx4M+hNM5ML8cQQXdBYp7Q1FdMAjVpwdCeaI7FdUU&#10;WB8T4G6lw3ttDHx5Q2Df0R7Vm7+H4V5bAozwbZaBuD8HHhG5IDwVXsUIKmQqruB0GAhC2jsERPsk&#10;6B61g+cV+97WpjDmt4etoAtCteMQqCUQVQ+G//4g6Fa3hHxbexgvdITrdR/UW3MQfTEYphMDUP9q&#10;Ao2NhoiLbUoQeBRj4FakwHmtM/n673y3GfynuiOS1xmuve2BB+NgWvEj1Ksawn6R8OgnKCBHWpGq&#10;W/QD1Ot+gGbV32HY0Qq6s63YR1MIygNY7mxob7LM7il80hG2j2UbDYL6QUuCWjaSvvFSuKtEiD9t&#10;6bC970PwIMDJ2Y6FnRCsJSwkRMSBsUhECSbCZUj9FET9AhLHI+pMR8w4Dray3kgQPhKeDBjfd0Oy&#10;dhQBiO0h4mAmpiAeT/96ps8xVdqWq975bwQvscVN+CKk1Icnwy8bDvm6/0EjqynnjdFIhqYgJvzE&#10;ubNhLu1LUG8N0+W2koPdehGEPcJ0pUgPfELCJxrL5sxC+EpvaA+1QPDdSEKLcEPTF757feG/NhC+&#10;QqZbmArjlmYEjO+gPdJKOtsYcRDgWY9ENetYnAZTfifUrvofUK7+CZY1jVEvXGg8J4gXpiBePBL1&#10;zmz4ZBw7lYOk7UrhmiQp2pfgGvYSah2EWfYdD+UQV05EUCNkNwnxEOVlmEZg/JPlnyYBqvlND8p0&#10;MjT7G3McTEQYmVK0hZhebC3PgvvFMCTMhDMBga5ZnEs7IqYazb46DtqTrVBfOxqG820J7wRAP4Ge&#10;Mje960W91AOORz0QfM3++Lg/7EX9+L0OqNryIxLvUqE83ACRh4Oh2/Azgbw35ZcD48M2MF1rj9iV&#10;AfBRbo7HvSQDAa4MWAq7QnmsHZQbO0tAXLXpR8RrJnI+IaS/noLgHRojd4bCd5/G0tMUWM72g0mc&#10;AyykXGWzEbBOgr1qFuKO5bCV7mbfnAPFq97fAO7b8895BPyI82g64Xj32QXo7+fBIC4c8HMpWsP/&#10;8v3/9VFpxRk44bCXwKUzSUCo1elgfn0dultHCUYqyemvWf3VL5zkf47QVbozkwpMxve+3lItOb5S&#10;CiQvHPNKsU2lG69f4c/67g6CL4+jtGALoegdLPJCaAxqODUm1O7IgvnJCek2qjgzpzIIB8JquOqq&#10;YdkxlpNpT0Tf34T53njoTOWwMy/VueWok24bbkPIcA+l+fMJdK9ocV9Gcf6vsLLMBsMnAtkByHZM&#10;gC3vFyjPrEDow3VoNvaHvGAdzLbncJiLYGI5DPcPQ3n0T9jOzobq7HxYa8pgNFfCYS2Ax7IaDsct&#10;+N7loXpFd5hub0ekbgs891LguvcHNPfXwPl2Ory3psG4ogM0q3vDRDDzGt5zgiggPI2gVZ2GYM1m&#10;WI1vCa8EXpZPr1dBee8QZUkr8vMFGO/sRt2JRTBfWgnb5sFQHBwDx/vLsKqrWM5iAudZ2CqPwFG2&#10;Ed7KhSjPnw3jjfkIlG8huC+HpbwAdoK0/vN1Qhrh98VGmAoWQ3EoB8Evt1F9IBWms6PhfToFtbuy&#10;Yft8n6BbBI/hFhw1/G7hr1TwCxCu3Ah/7S44CyfDfn8G7G+WwnAyA7b84dBs6Qr9ng5IfvwFzhsZ&#10;qFlHaH2QJvmK89zahbolbaDf2YtKdyOVxivYXh2G5toMKB+ug/PhIpgepqHeuACBT4vhupYO361J&#10;UGxmGpemEkSWwfNyLtRb+jCfLkiqdhPal0F7meAjLhwcnAndta1QvDkPR90LWuq74bpNEDnSCb4L&#10;3YEqKv7jHWC53BOWWz1guUGr/3IGdCemonZvHyre/nBd6QV1XlfY7g+B9fZsmM7NgnzLACoOKrra&#10;TESKc6A7lwXXG8KmcjH8yr+QjCyE2XGPMP0FTvslxKML4I8voLxTkYhMRsRPkPD9Ar9lDhWjUHDT&#10;4fowXPLZFtf/RkjvA9dLKnURP9UzB766DQgXz4OrfD6C6kkIVI2A8+Ug1NsnUoETmh+2Q8I7AXHP&#10;aCrJLkynNerN2XDd6Abt5sbQ7WwC99Fe0Gz9WQpMb7/bHb7r4gxVChKaUfBVUXmVjIb7DhXnucHQ&#10;biIUV4ym3LNg2tMU2lVdCdB9Ef6YAvurfhBOYoOVo2G83J5G1gQYtzeHJ7ctXAfawL7gZ+gJD8G8&#10;jjDP/x6OQ50RfEFwsBBcCGJwjYf2RifUf05BTDaOijQdji0N2C4EcHF+7HV/gtNEyoWAG5uCsIXA&#10;WjecIEygTsyWvPS7H3bhTwK+YwICZUMQrhshbama3lNpO7KlYOya611geddXctSbjI9FfSSTwNFV&#10;AjdH1SAC60hENGMIJ+xHJuFXT7QDFbaI5QlCY0yEfyIQ3ekIz/shCFn5P+EChVCgutlCOqsXJYwE&#10;VEMRFyDE98UB/qCK0MKyh+yZiIqbr+K8oZdAE81BLERIMo1AXMU6vezJuo+GuqAd+1UHeCpGsM2m&#10;sl93gWEFYXdTA0DEr132bwTj72Hf2wqKLQQyxQQJ+kK6kcxzJtyEHA3byLCH7byrCdMl/NqYp431&#10;+TAI5uMtkRAOf0XYrRrmTeNBrNIGTcItCsfqp/4IEZCMr1ifIOvsI1S62D8Jp/6auUh8ovH0jpDI&#10;NrFcIIgua0CgGoiofRQcr4Yi6SbghQm/j3tQlmyTGAGRbWJ9xXJYsvhOG6mfeh51IZANhfZEMylm&#10;btybiZCRcG3JhOtkR0TeDidAc0x6p7PvjYCrdAQcV7vA+5nyVBLG3YQxyyyCIoGTECrcuUQrWebX&#10;NIo/Ma/wL9JtXfPeZjCtbYgEDTFTUWf+rx98r4YgQAPItORnOM8R4lgu9bGmnC+mEuq6wLalNbz7&#10;OsC+vT3cm1ogXkpj4SzH0cnOCD0eBauI1lAyGdpLBGaWU7W7CeD5Fgv12/NPeMTqmVq6VSoiGRio&#10;ZPjzwQmonl0nVIkzaALgCGZii1TzFfS+Pv8BfVoNIYvviDNH4uwa0zKqVQQ/pkmY0z7Kh+HpOWlV&#10;TKOxS5cVxAqf8DXnqyzE+00c4B9vwK1TEpyWw6hVEtj0/L/5K7wxfxHo3qaRQ3PiD1Qf3wCzvggW&#10;2Z2veer1ML29B+eJOZARwmx6sd3I/MW5vC/3EXy0E/K94iD8DKh394BP8Yj5W+DX3qLi+BPa/Fmo&#10;ocKF4TgUl6fAYlBBdnMvrHWfmQbrIj+GgOIBSlf1RuTGZlTtmwvbdlqKwveYvhgGtYnl/VoOj6IW&#10;NTe2cJLqh+iLRSg+QyB4RmVbcwIW7UuCpRGe6vdQ7RiDuqOp8L1Ig7foMPS31jGPY4iULYC1aA0M&#10;R0ZDu7odXLljCAvzEX77C0Ll++ApzEFVXha8te+hNVooX9GGWjjl5ai7uBXqR7vgK3+NQF0pDEXn&#10;oDo4GzVLmiJ0ZSzUT+fBXv4AXt0jeFULCXXXCZ4aBEyFcBafhLk0l0puPipzx8H3eR+i5mewlF6H&#10;/sUBJF+fRfnB3+C8dxrxqkJUHCVInZ+D4K2FqDg4EIHiXEL6Mbjka+GoWATHm3WovkpoLSd0Wy/D&#10;qdqFmlNpcF5Ig+VqCvB6JvT5fVGxrw0id0cjfKA/dIsaQbVzHCznFsGyoS/i9xZDdXIWyg8PZnk2&#10;IW56CV/NdfiLslGT25EATWv/DRXL7XEw3p+IZMU51F5cj7rLS4GSc3Dc242SVQOg2NCPwLkKUOxB&#10;6N1QGI41Bx4OAYrHwf12CGwF3WHNbQ3P8eGo3tMSln2dUV80B+bDE6A+0AvOp38gWLcPCcdOREqP&#10;QHZtGdz3lyBcsg5eC6HfsBxh1xoE3/8J9411UBxORb1uPpKGP6C6Phi1e/rys4nwqy9TYe8AnAQ7&#10;phetWoF4XRo8n1NheTYGYecyxLQTCTbTqLjXIiLbBXymZZ/XmuCwGEnvAijvDwLMq+FU/okIFWos&#10;8CuVHqHAJW6NZiASoGINZCJsHw99YSegnkBHBRowDYWloAOVzVgptFJ98Vgkn6YgRIjT72mPpDoL&#10;ATUh8MtAxMvHsx0awF/Qm8q1geT7LfB6CLRbmiO0ZxD0KwllxzpQqQ2VtsngnMp2/J7jZ7p0liv5&#10;hf3nYk/Y1jaFYxkV242BUugnEbKqXpsFz4f+kN1rD2izodn2ExTrf4Iptxk0F5vDWdQDsn1NoNnc&#10;BDXbf0CgcgTrIA7Jj4dHS7CUsf4h5hnOQbhqOCouNEJSnwmvYigNhqEcF4OQDBNU/BzP/slIOMfB&#10;cLE17I/6EBRnELBp0JT0QdKchbAhBU5ZP4LcJAkKAwYCUGIawrrhBDBxs5JpENzi+jEwnmoOw/VO&#10;sD3tAsgnIiBu4VJmcQ/hycPv+aYgWDoIfnsKkrEM1BPcEokMJNzs8zd70WD6j8D4lFfclQ6Pepjk&#10;b044AXaphrAvDIP9WV/CJtMyzkLg4WBY1zSAdVcLGPY2h3VPC1jvdIL1PuvxbBSir0ZQjoSUKPuL&#10;nQCjHy9tP9outYFqa2O4D7ZD5BXr45wJaDIQuNMPyiPNKYeBCNqyKcNpSBIoE9qxMF5ogriSxgEN&#10;hQiNjahnLswlHB+aHNTbmLYtHfbXIxC53QfBez1QvfpfUJvLMeSay/JPgmZ7W/hPUx4CWoO/Mu3f&#10;KMfJCFkIvT6xhZ1FAJ6I2tM/0wgkyF1gPywbTRhkHmynqIIGmY2Aqx6MmEE4HU6HYh+NhMV/A2oy&#10;YX/bG/Vefk84+GX/cV/qDNsL9s1bHREiWNVu/wm2C+2gO9Ya/hs9od3bEKZ530m3nOv9E5DUiZvf&#10;NAh3duIcOgZJ7TAazn0QKxkO+8UuUCz4geBM+KseSyNyFBKUrWsHjcjtjeE52QOa3c2gvNQRmpvd&#10;4TnXCfZL/WDd2wuBFwNhWdmEhkYfmO8PhOfKsG8A9+35Zz0EN7XYsiQsGUywE6IMd3MJAWdhFv8n&#10;TEnn2whSIhqDADYJ6sRn/8WFBwFfOq2FQKSG+u5BuF5eJnAYoNeqYSbgGfkdAYB24b/t/DqCyu/Q&#10;3d7Dd5kX07SoVPxdOB3W8PkKhDWXd8J0eDZspmIYa24wfaah18GuUUpn7vwVr/Fl5zR45cVQ6K3Q&#10;3z/KQb0L7s93oD23AS7FZ9Qe6gXr2w0IEQiqT/yKYM0WRFSF0D0+T2U/AtrTyxCp/gTltZ1M2wir&#10;qgb2qiOwFJ2C9+YKVJ2fDmP+eA7e9lCs7Q8/Qc/E/E3GSun2qNdxDR7dOyjP/ArzpRVUKh+guroB&#10;8mOZsH15Cp/5DdzGciiPEgJuTiSQZcJXeBqqU3Ngq9tNEJLDoX8Ml+wQ1McnQrupNdyn+0BzgFbx&#10;zRlIlF6F8sAUwtkc2OVlMLHN9JSD0UDA/vIEdfc3wvxyP5TvLsNve4Wg4hk0e7OgXdMKrnuphKuR&#10;MN79k9btDjg122AxfoDBVCqBtdX+Cj79HZifL6FVOYxW6Qzozv4J1cXV0J5ZQXDZh+qNQ2F/uBeu&#10;98eoFGbDeupX2Alz8vzf4VSUsb2/sOzX4Sr/DSHdTDjkf8FVtxL11s2EsJWc7CbA8SALpitT4Jff&#10;h+n+FsjW0LLNS4FtW3toVraA/wJ/vzoQxmMDCK8ExXc50B3vA+3+7nC/ovLV7iPw5kF/MQOG/IFw&#10;nOsKxaau8L5ahPrqTbCdIYzt6oHQ00mI3B8Bw6aWsOd2hXVHe9hyW3HCnwXjI+FWYyqi5UsQlP8K&#10;z5c5MOYORvjCRKgWNoLtAGHj9noE3v9BmOsCYx4honQTHK8nw35tMtRnF8B4K519Z44UTzShnwXT&#10;U4LEEyqprW0kP1/Gq13gujQW7rsiDFEGGZLpHOrKsTCM0DWTyn8pQeIQYtF5VJxTEFJNg6vqMvvn&#10;ebjLl8H8JpvQ8weU54fBcnE03M/nwHF+MNyfCGv+2YglqCTjUxEj5NTHJyLqGsf0xLZVDhJ81FcI&#10;uQSNsC1V2qaL1I6G7UY3eC72gnpzC0RK0uD+MBK6AgJVcjr7CsGgOgW+V/0R0wnAmIWYewp8D/vB&#10;fLw9gsWEE10awWYGkonfYHk4lm1AUDRMhHHbzzQ42sGwogE8d/rDc4n5XO8N/bnOSBA247J0KC8z&#10;H+GPjQpTtvhfECQsa5Y2hWt5U5gpM9fVTgi+IqTYqNTBukez4VeOhFc2AjFnOkE2HcHyEbA+6464&#10;bhyCptEET5bXMIrpZqK+fhoixlTOA/0RFCG1hIsPawbcL/pwPiO4Ogi9tVT6J1tBhF4SLiuiJkJv&#10;dIbknkR/m5/7aAwkczgvDIM870fpJqJwPux6QcX/qrcUgUD4zvNUElYJiyEXoYCgUE9wrrcwzeB0&#10;Cf6EI98EAU2EzYqUjkD0/XAYCjohXMpyUYYRK/ufYhTiAghrCQ5KgjP7pn5bExjXN4J9Z3N42H8Q&#10;nomwnGDomAjrXRqgtSMRFi46WP6waQx8wrVIXSp0N7sgVDeR0MM2YrsaNv0dmj0/w/s+Ba6PgxCu&#10;pIyc7Cf+THhe9oH38QDoDzSBN68nXJe7E/x+hpMGle1oe/hfiVvO/WEt6Ijq/QSp+GSYn/VC3M70&#10;E3MRlmVBdZ5lw2yEy1PhfTIOUdl0+PUjCOKNEVMRtkI0NFm/RIjyEVv3YRqh7FsxFcdsbkMkPTmc&#10;ZwmGpUMQeNAPYQfBVD8KMZ/Y/k2BZl0D2O50hvs15WyfgISH/6fcglUjEaoZj6QpG5bLHRF5OBT6&#10;Jf+C6KPh0G38EfF3o2hQsq62HMoqhZBNA0BOKFzTEL7cPogbc+C43QvmEx3YNjR2Po2H+15/hBQE&#10;bi//JihGHwyFj59ZtnUgnA6A/WRbzruU6bpmsM8jMM5vJF0iCd7rBwv7beLDVLgeTf0GcN+ef84j&#10;Vpo0BCu1Rqy2mSWQM4uIDYVnoHlwTNpOFYfodYQpETFBbJWKQ/9f3/vHvt0E7ImVPRFbVcv3Vbd2&#10;w/LmOt8RMVfFOwQOcdOUv+sMBnjfnkXZ8r7wvbwk5a0wiFU4lk0tQnExb50a9opXkK/oBRthSV97&#10;gWUysyzMR6uBufAUnAQkh1aBsgN/wvb6IvQXVkHOx62pReWpNfBaCxGRL4HxTg6K82fAfzGHk9RG&#10;uGreEdZUsOsJMc8OonrVUFRtpBJQlMLAehgUBXCY7sJWtAQkJKhW9YRqFyeIV7tQspKW4JtNcNqf&#10;EKQULIuoE+Vj/oJg2VooLq9CxcVcJFSXaIEuQ8n5LSi9sAvByjuw3voFjstjCETroTo8Q7r56ta+&#10;hclQQrAinGkq4XyxDKb8cdCf7IT4g6nQXZ6O4r3T4DwzF9ZtIyE7Ohfe8hcEORGj00bg1kohpWwv&#10;NsP58TwqX90hUFXA9uYMKjf3g//eLHg0l+AvWwXL3RHQ3+jB7+ZS8T+AxfQZZoMcRlMFPIanUD9e&#10;D/v9XNhfnZW2oC0PcqG78CtqVneF4wJlfHcRoqd/g24LLdCTc2AlENedXoOApghuZwE8pt1MZyMi&#10;5t1QvVoDd/FyhI3rYBNxTssXEnAp5/NUYsXz4Hs0EpV53ZG4Mw7Wg+1g29we5nUtYRKT5o5u0B+i&#10;grrbH/WvM2C82BsVh4bC8GgeoNgCyy0q2OeEmdc5MNzpAfW1rgicG0RF2JxA8SNcmwahbstwBM8t&#10;IyQswZeNIwhHUxGvziLg/A7jk8mQPViCeO0VGAuWIvLmGHyv5yP4aAIUK9qhZiuhd1VbGBZ3gHxz&#10;OpX9QkTdvyNpXk1luReaR7/AU7sE6kvd4f2QQ+iaBO8jwkXJNCqjOdAU9kPo6gyCzkLYrw6ANa8P&#10;os9mwVeSBXvxUNQbf4PfsR7+km2wP5rCcmQQCsQK0gYq+IPwV11D6OFsyQ1CUkPolKUR0gg0vmwE&#10;xcpRXHilp0K3ZkkHtJNOKiOTOLw/FdqCFlJw96RvKaoK/4D99jR4ng0D9ATVe10JLL9KK0g15zrB&#10;9EaAwi80dMTZrMnQnm0Gy9Ne8MlSIBzGioD2sZqxkO3/AaVHxcoNQSKSBeedLlSkI1B6uAWMq3+G&#10;4WJXxMX2aGgGosHZcL8bipA2hYA1FfWmiVIA9aRiIsxHm8F3tRu0uY3hKewPBCdJPsjiUeGeYiwi&#10;hrFwVAxAfe14aK51hPN5f8p0KJJR1jVAkIwRDPzZcKiGEqTHwvC6M6GY5XRNRqSSRkBFL5ZvKkLF&#10;BIJTDWG5zv87mT4hIeYcw/Iwv2gWol4BgJOl+mmZhv8zy2KfTJDuiZrTDVEvy4DtVEtYzneD8mpL&#10;Gm2URyAbIR/BIj4BUf94OIv6QX6xOfyqVEQ1Y5EwZMH/dgBMjzrCdqsXlGu/YzmGUo6TkVQTGqvT&#10;4LrbF3WL/p/w3O9C+BvHfkA4FCtkRcOhWvcDavKaQJn/E/sZPwtORNA+DgECrQDg2kONkHifKt3C&#10;jahHw/egN8xXukFxtDHHA6E6Ogf1LEdIn0qoJfAY0hEuGQ3duWbQb2a70sCo/5BGQ7Qx9Gt+RKxo&#10;JGzLWkK98GfpJrT11hDAQcMi+Rdiwj1LbAKchSNQR0OovnKSBJ7au+2QBGVDUA9dG4yEYwLBjH36&#10;eT9AwLSI4EDgjfnS4VIOQPT5cALfKKgPNUCseDghdBLsT3vA8bYPwlVDCLVpEqhHbZSDczoNzs5M&#10;byKqzzZiX5rE9mRfKB0P3Z//JrlRiYmLKE8Hw3a2DRSbGwDmX2A83xGJt6Og290ITjGPsG/GRLnq&#10;cuDf2x6yVT+h3jwB7ryusFxjv/00BHWL/4Z42QTY39B4iNFAP9Uc0cccv+cIubtbIHGoP2yHmsJx&#10;oy+CD2nk8X/OfRyLbzJh2dUOznWtEP+U8g3gvj3/rMdAmFJL26gCuL5ukWr4mRnmVzcIIdtgImwp&#10;CWJSqC2NuOQgnAGLUFr/KD0+BDUdgUZKm6BlJAjJb+yG8fkFGKXtVn4mXWAQW7cEtDf3EPh4HTX5&#10;f6J6SyqcVe+ZvnAnoodKbBUyf5tGDfm2TDiUb2CsEbdRBQyKCw9GOFUKVB2aRRjUwaTXcOAegoKK&#10;uzrvd9h0VQjUHYfu6WaErFvhfjgXntIHcJe+Qt3yrrA9yoPRqGJ6AhSNMN0+RFjYAtWmVJQeo8LU&#10;HIZduQEOTRWq9mbBc30R05gP07nptBrLIL+zERXrRsLz5gaMBE+jSgeLuRx6QzFM4sam+TmU17dC&#10;dTwFDvlzePRKWERdj4+C4+DvkO8Yg4jsHlxXpqBsXWda/w+g18sIsh9hqMlFUPcMjru/wXlhDBTH&#10;ZsNTfAfu2kKoTi6EZXcfGA/1hCYvA9bH+/j5ScriE7zacsjuHYbj/UFYVR+hfrYPgRd/wXyBinzL&#10;BITk1+Eg0DqU+Ygr5sD8dBRqj1EJXpgF1c0dUtQHp7KMaX2B6cpyOD7sh+71Xpir7xH2CuF8sg3V&#10;BELvh6swPLkM5aVV0OzsDduxvjAdJnCdErc3NyHu3Y2glYDhJhh5NiBsOQbvu98Ix3kEuzMEusNU&#10;KrT2z6Qg9Jh1uJUB7e7OCF+aDuvuLvAS6ixrW8N6ZASi7/5iXbujdmsj2I90R+B8Xxjmt4JhfUt4&#10;clvDeHQQAk+Hw3NlKLyPx6Ne9StiVQtgPdcVuj39YFjWRgrz5bpKi/tNDkJv/0TNWirppR3gOzuI&#10;SoQwd280gWIgbJez4HiZD9O+UbDlToK/8BCU+7Nhvz4W9bbZ0O7qjqpNVOavU2B9RIVenoloSTZM&#10;hCLdne5U8LMJF/OgPDUIcdVaJLQZUJ/tIvlT874YThBLYz5N4b1PgH+8F4b9Y6C/9SvB7C8klTlw&#10;F42B+tZIyC9lwlM1UfKrFTMRWiIZfHJgu0egeT0I3i+jCIgEFdd4uD4PY9nmIBnIRJIwFI5PQcIz&#10;Fb5nI6G5QNCI7yCwLCQg/QJtYTsqaIKruBggwib5ZhIMCZxUYPVqETeyF4IVqdItwmR8snQezFc3&#10;EMrdPyDwZjTi1mwoH7REtGwMfJUs48MhCFSxfMK1gi0L2ry2MOc2g+v1YERshDl7DoxHmsBxugPM&#10;x1rDXjgA6ivNJV9v4qyYiF5Q7yeY+sV2GvP18aduHLT7GsO46G8S6IXdEyAiMiAhvPRnMd3x0oUE&#10;scIjti1jzMdXMRQxD9tWxjFVOBDq/MaEAL4XFQfYKcc6QuG7/pKjWcsnKmHmkxTn20RILRfBsXgs&#10;NAdbwHKDcqEMheNib+1ggn4aTCcIwwRDcdM1TqCIi61aB8sTnyZt84mbrvaTLeF7I26hDoeznCBo&#10;ZruIgPJBQpA8Bc5PA2C72AXWC60RqxvB9CciVDkWusPNEf40FPI9BL0K9jFxWYN1ShJowtYxiJrH&#10;sE+xzoQyby3B5eVg2O/1RqR2LAIE8oiK0CPivNomIqBIg+1Db0S16XDkt4LreCdoNzZA8Gw/WDc0&#10;oVHTGNblTaFd3RCJj6Nh2NmG82M6giXsx+55iFnZR6w5UBxsgmjdGCQI+0HVCIJ6bzj29obxYFv4&#10;CXxeQqu4aRwLUO6Ph8L2vA/H93jE5KM4bhpLfTKoTuEckMZ2mwL1oy40etlX3ZMlFzQuzWC4aSDE&#10;qkdJ2+VBGUE6lE3oZz1oAOjWNSHojeP8lAn9HXEkYBr0t9sjRgMmUTYeEX0657M2iD4cBcXuhtAS&#10;eutLU9n3GiNSlw3d6fZw0ZjwiS3h2FR4KmnsGP6E43oHJHWTOQ8MhefJYCmMWNKYyb44mcZsN+Y9&#10;G8o1hMSDnWBc2wSa9c1g2t8FiUqO2Uvsuxe7w72zHUG4Bbw3BsG8vAFsNF6+Ady355/ySOfZCEji&#10;Jqk4/C8uJIhzamKLUqyi+b7cQeWp5XARyMT/JDcjYmVKCoL/X6X5dXVOrNbp+D2DSkuwMkB3/wh0&#10;D08R3giKai3zECt6RqieXoW/9BnfNSP85hyqlvaF9sRf8Ck+E/5EDFUDlAQsx7Nz8Lw8BlP5QeYv&#10;ztKJ4PvMi4/q6Rk4Pz8haFphEKt7u7JQt64b4pUH4Xc+QvkxWnW6N7DJjqDyyFLJGa3qzCrEnuxC&#10;2dHl0BQRWvRV0Jm0kF1YR1gbiYT9MZwvT0N5IR1W+S7gzXKC22Q4tMUEhmn4wnQ8xQ8RrH6J6pXD&#10;ULtuBGyvL8BDaBTQ6TXdIMQdI7TKmbYK1puzUXp8EbzFF2CWn5TO3EWKr6PuYG8ojk9C5NVCOI+m&#10;QXVtPfzl+TDqP8JmK4TaXAbvx8VUuFupmA7gy7EVsL27DZ9OAden26g7NxfqE1TUW1rDebwPAncW&#10;oPruZqjvLEfV2QlwFW+Gp2w3rG/zCTebIN/aG4aL6+CyvYTKKGfbvodHvQ2WmlWIVm+C/e586PL+&#10;QO3+31GZvwS2u3MgZ73DH9bC+mQdVO8KCCXPYbk6W8o7aT+GkO8oEqZthMkU6PcMgHMXFeiujoh+&#10;2IhQ0T4E3y6E41IGKnYNQc3esTA9+Q01xzihy/+ErTgDoXsjULqvB3T5o+E9OAjKHf0RODMUuty2&#10;SJxLgWZNBwRuLiEs3UKoLg/BDyuROD0UzpWNOeH+CMeqFjCu7InKZd2g3T4CnpvCo3wafNq9CHmP&#10;IF61EfIT3RG/ORSWbW2gobxKT+XAdWsOYqdnwH50BKp2d4OXMFt/Ow3OU3352XCEcodCvbEfLC8z&#10;EC+ZBNuVX2G9OxOu0l8Rf/87gWwCFA8GUWnMhs+8neC2Ap7qZVBc4ER/txv81wcg8iUd9YQp4a0/&#10;phyNuqPNod/aBo4NveE/kkal0hsxxWzo84ajjm2j29sdsdJfaGQMl+JyigP8EFtztl8gO92WQPAX&#10;7DoqxmgOorosKG9kI/RgDNOYCP2j7hwHAxDWTGSefyIcmcP3c6C82QaJ0Ewkw1MJPZMRtzBdApru&#10;TleEPk2F5nAr1F7oBnuFgJNfOWbGEU6y4KPydn/p9zXeZ2ISjE/bIXJvELQ7GsG1miCwvbHkT064&#10;hBBOcEXkBM+znqhXZMPwmIqvQjiG7YFEbTaclwkT99mevvSvcUNjhK8QFbY4H1dLSKghhMZzEKkZ&#10;Csf9XoQegrg1k+3H7xNc48GsrwfrCXDSaqO4gRpOR8CSIp3rMj7rhJrD/w4XwSDhnEilP5vgy3qq&#10;x6Fyz/+Au7CPdIYu7mO6Hr4r4obWcpxrx0C1ryE0exuxfu1hf9ITuuOtJR9xlvd9pa3QmHUCVLfb&#10;EoAz4aoTq2npcJb1YF8U5wcFmEwl/GbDUdQDtpIBrAfbnGWs906C60kXWM62gfVwO2gvt+NYao2a&#10;vB8kn2ju8gFMi7IVbVxP6BY3Nwmd5hfdob7eWooqoN/dGNGioYTxYTQuabTd7SRFKoirCViEL8vd&#10;jtDd7SxtVUOVifDjIXCf6gr/2V4wLP8ZzkXNYF3wExzLmsK+uzmCF3ujvpaAyr7jejEYwccE08Cv&#10;CLh+oXxmod48CfWWqZxT2sJ5viscVzuzftMIVT/BupbPlpYIF/SH4mQjfj+bOoL99BlB1z4NyuMN&#10;4BJxSEuHIG5Ph1cxiG3MvmhNky4YJCKEbhvTV7ENbZkErBREnBMQqB4E56ue7GM50Ba1he/zKM4d&#10;42gkpyBYnkpDdjjq7exnxvFQ7W7A+fZfkbTQaDpOQ0CeAacU2eJXjo25rNcs/pwM34t+qFzxL/B/&#10;HET5irK1g2FRQzjf9kNUOQH+G4OllU/Hq4FIvuW8K7Zav6Qg9pFz2K6miD5Igb+CYF/BeeL9WEJu&#10;DqrWd4ZlYwsoKdfQe8r5+hAoLn4LZv/t+Sc90nk1CYaELzXh043wJrZTxediBUxvgb22GCVHFlLJ&#10;1/JzsWVq4ne+Qto/3EL9j0dsJ4rzVWJ7VnxfpGd5dhaa63ugNVilCw9agp38/jH4az5KobMU/Nuj&#10;qYbq5DwoVvWH8domWLUypqOFTVEJ2Y50uAhhWunGqprwRljjOw6mVXZsASz83aqphClXnF1ZAO2V&#10;lZAX/IXAu/MEmKswVm2h9VeMzwd/Q+jLc+iu7YDepIer8jOK81fCdPMwEuaHMBRMh6XoCGzOh3C5&#10;bvL/G6E/Mh7q1QNgvL0buvNrafmWQf3sPGpPrURQUw79yUUw7hqLmnX94Xy6TTrjZ9QWEuJOEZK1&#10;sGjewMOyW0rOQHY4FcYnp2BjXe2q6wi9mgsZ37VfnwDNzhTULW0C06U/EFC+krZGLVWEMN0j6Eqf&#10;QnVnDwIfLqMsfwHsTzfDrX/HOlXD/Ok+DEd/Qe2SjpCt74PI+x0I6R7D9XY11Jd/gf31cirKzTA/&#10;+A3mUwSWlYSMe3tgrTgJc9Vl2OquI1DzB7xlf9BiXQB33R64SnJhfLyM5ZuH4NPpcDygMtXnQfMg&#10;DcabI+C7PAryVQ3gvpID7/u1sDzeghDhTLuOk+WS9tAemozaVYSKq+tpkR9HWLsQCcNChOxbKbOF&#10;nLhXw1j4O3ylZxCU58P/ZjsUO0T4mi6w7eFkub45nPl9oebfXkKdgpOnM38wYbU76k7yvc9nENIe&#10;hefNHFrI02G7vgbuJ4dgv7YUWk62mh09Kc8O0J8dibh2Hvyv90N/MA2mvQMBTQGVyVGW6w8qwCyY&#10;Dw2CfWt3mCh781Ja9auawrm/A0LVGXDdHwfdBcKYaTFsH35nH/kV5hvCwW8/WC+OYl9YgnjdEsgO&#10;jYXt6VbAsxpwbEFEnQrD874IVI1BPWEi6DsCp+E1vOW5MD9NRUw2AcZzg/j3YZheLGS5UxEqnw3F&#10;00y+LxTRPGjuj4b5GtPQZSAq/IW5s6StSRFQW0nQEVuhpqKusFMBel4RIh5Ph/vtYClt04mWcBG4&#10;xPZdREvAimTD9ZmAvK8RlJt/JFR1geNKV4JCOqI1KQjpMyQP/TGxqhUkWMSzEfGmAU4qMSq+pCyN&#10;iq8fvHmdpduXgbqRMB1qTchoBdWRZuw3YotxMsFoMNs5A56L3WHY+COsBKG4Z6J0+D9Zz3Q9WQhW&#10;jIDsTGPWfSj73DDoXnaG7XF3Ql5XaXUqaB6HMBV4XHxfhH0ixCaCAuYyEDAMQ9ybw/+PQ0g9FhEr&#10;gZNKGgkRLzMD7kd9oNn4d/jv94HuWXf+bzrzFQ56CRyUjXrTDzDltaKMxfbwJCT8hB//FFiedIfv&#10;Q3/+Lm6L8nPDGDgq+hMWKZd69vHSgYjKUmE+3wax6vHwU4lHRFD2qoHsh6ORdGTDVtUPYVMGlOeb&#10;IsH2F9ucUeGMtnwUQm/Z1m+G0AAhNFC+YQ2Nw+fdEagdDWdpP8Irgfl2N8IgwdYvYqmmwPV4AOx3&#10;RLzYVgiWDWefmCT5xhOrgDH9KEBGsN7fAvp1jWFY+CM0i/4O25rGMG9tBfOuJtAf5vg5NRNGjiNj&#10;bivIRZB2worjTi94VeNgutMFyeo0mI93gXF3ExgW0CA60gaGg60RfjUU+sXNYDvaUrrwYOBYt67i&#10;u0uaw763NfwEfHGrVrOvCftZd4ReDEf4fn+orndhP5iIaCADsUg6jQfWJzwFEQehzJjCuagb5wIC&#10;7NPeiFbx77L+8BYNRLx0JOccwqB5IlzP+PenNNhudYYyrwUhMBuyk00JiuzfhFTb9Y5sn4nQXWmJ&#10;oGIMdI/EOcFh0lnDih1NCaKcl4vnw7SnFTxP+kJE2/CUDGE7jSWQTmS/GwTZ5gZIfh5G3TaS742F&#10;9igNpNAkRDWz4X4znGOUYHmA+S9sgsjr0Qg9yoDuCOumn4qEdy4i7oMIl+z5BnDfnv9GDyHuK6j9&#10;52c6OJTl+HhwEdyyEv6tJZxpCGRfwUys4kkXIaS/v4bW+p/S+49HBMoXgertH++i9sw6whYBjlBX&#10;cecwfHUl0nvSuTiCmUHc2iy+j9qtBJ19WZDfPgw/AbJy3QAEPi6DkZAm8jOIVTyWR7gocb68ANvH&#10;U4g5DkC9axA8n65Jbk5cFc9RsmcqZHsmcqCK7cG7hMCPUOyfieoVg+EwqKQLETZ9MQLaG9AV/A75&#10;jXnQ7+0Nj1JEatDApf6IusNpVL4qKu7tsGwTh+WnwP7hAZLK16g+uQKmV1fh/3AIylPzELi5EsWr&#10;h0B1aSPCsnOw1p6DQaeBTX0KDlUBTDWX4Kx9AfnZjai4uBqRT3Nobd5C3Zlf4ChcjGTdGci3Caem&#10;KSg+tBjW+78hWrwaVr0SVqMK+hf7oX2+FfGqm0xjBSovbyEcvoTZoJVCivmLC6DNn4by5Z2gvzAO&#10;/rdnEPi8G3UP1lH5PYZObDXrFLBdXIKqfcOY9lFCyFE46g4ipNmBgFqcw5qDkHUFHDVzpZUm79Ns&#10;uO/+itpDwo0GFex7KnbZatjvzZTchNj20lIv/wv6h7MRL9mJUEUe6nYPhmlbB8TvTIXmUE8oD/SE&#10;/yknUMUC+Kp/oQJciuCn7fy5Da6iFTAXLkVCdwRxw2747/yFYMFg6Bb9DMX2LnDv6gCfWJVbTOv3&#10;0ATUnmWZKrchaCyC1fISbtVxeOrmIyxfjkDxLLgeLYL65ChY7g9E7PNYJN6MgyOvB5Tbm0C1imnS&#10;Gldua0vlkA3NxQ3QXV4Gw77BiFzMRPjySHhvUpGrf4PmZFf47oyE9QnhfV9b6PY2gfMe5VO2HhH9&#10;bCRVMwjknVC7uh3kBwdARcXp2NsGmtxGVEgTOMGPQ/AhFdHpoVDu7IziUxMp65XwlafA/Xk8ohXL&#10;Ebo/F7X7WsP6mZDjmkcQ+RWKh2PgvTsTmjeEl+hvQDJHcs2QdGcgrpgA+WkR4mjq123A2nSEv0yW&#10;vN7DOJ2gkArLyf5Q72yFWNkoJD2ZSNr/QM3BTvC9odIPzERSrIz4foHPQJDUpVLukyQQhHeG5Pk+&#10;7s5kHxhLuB4O2b4f4DjcHppTTZBQsP38c1FxrIF0cD7+biQNjy6o1+bA9KADQXEc1AXNoT/RClE5&#10;FXd0onRAXXjYD5lTIT/fgnJvAmgJVGB9xdZogHk50lHvnARP9VAEdaMRJ2zV12chHmY7W0Yh4RqH&#10;+sA0xAk9zi8DILvcQrqFWy/OwyUmSiuPoUKO54L2sN3ozP7U6+vqoBRBYAxhfSJ8LwhgdwbDuLUx&#10;7GubQ7viB+jPtCZYEgRtwvdZOvRPukihtzzqEcxvsrRFKsoXoJIXZ978NQPYX9pBd7gxAVBEx5iB&#10;iHCD4RO3TwmYzgn8fTyEI+KEM4tATIgxjYZfnoIE4VKsiCYC4+AVfvrEuTfLBCkEGSqzkDRMgP96&#10;T6jzKbvaoZI/ORGMHprpBKCpsL4iiAifgcaJUF9si7p1/wLtmu/hONCJQNUB1h1snw80Xj8NR7Js&#10;Kss2FwnPb/C7jsBdORlRE/tWJcfG9hawLG5Eg7QB4i9ToWZfsh3vCsvCBvAd6gTznhbAl9GIfeA4&#10;OJ8K26Z2cBf2I1T1gCefc8oeQtPdvqjc8u+sE9spkQ39vXZIyMajbtP3hLLx7COE9TBhWjsEYV0a&#10;DHc7IlgzXHL74i7uj7BqDCKf2cfP0QjxToO3hu0iLm/4pqB63fcceyKsVmfodv+I+MdU1BYQ4ihf&#10;cd6uPpCOOCE56SF4M2+3mbL0TaIR3QaRV4PhU0yE9d5QxAiUyg2NECoSl4f4Hg0T61MaFaf6UFeI&#10;s3ST2AbT4KweIF0WiTwfTeMsm+MsU3Kto171Pay53RB/NBGVh1sgwr5Xr56GkGorop+WwPl8CMs8&#10;/BvAfXv++z5i5UysdNl0cpTmr5egRZyHM2jVUEkuP/5jG1aCOZ0Ec/8oHaW0HUrY4ncstV9QdegP&#10;eAgRstsEBxXBUKz+aVVM0ySdSROrVlYRieDmLhh2j6XyWAjtpuGwi5US/XPpLJ1WJy5gCN9xGnhc&#10;V6E8NgpBzWPIto6Cu/o9ofDriqFdJ4P26noqlTnw1C6FWi+D//NbKDf3hvlJPizmZ3BYr8Pmugi9&#10;7fPXKAf38lCzpBvcBE633iqtrng1RbCwLvJza2DIHY3g5zsoO7GeYPI7wWQ1avOmoL7iIcqPLkXk&#10;w1VYivJRuXIEDHv7wvthIyz2T7BX74Cl7hhUhDGzSg+P8RUMT+ZCdnQsHEVHECyahprjtF5VL6C6&#10;vBPeW9thfrAYtRvaQHVwLtRnlsJ4j9Zl2W0Y7m2B6c1+RJUvoSAIV5/4A74vV2F1fGG7aeCt2w17&#10;0QEYjw+GYn1rOPPS4Tr5JxXUNsJgHcy295xcL0F1YhjqdvSA9/k6eLUFcNmuw6I+T9A8DJvhM9v+&#10;CUwEu6BtOTyaNZzk8qhAl0F/eQNkD3fC+XYhgm8Wom5vCrw3CPo191B1dwuCqjzEZFsg29aDQDMQ&#10;kRebYLq2FhXrB8CcPwGmG39wIt0Am/ELTCYNrfMX8L5ehxqCa+WhAfC/W8Yy5cJwYR68T+ZAtbYt&#10;Anm9OAF3oJIZRlltQuWFGTDfnoeI7TBcqlPw6g/DY9oHj3YGwu5fEDXsZXuyvDuGQp8/GOE3VLYV&#10;GQg/XwL7zqFUZO1gXd0eliVN4djNtLd0IgB0J3ilQ3uqrXQxwbi/PewHOsK7pSXMSxrDupgQ97Qf&#10;vA/6w72NsHC4F8IXhyL6chTC5XPgo/KM18yCfl8HGHa2hnJjD/aBgfC9J0joxiNhmgvHk8WwnBgC&#10;520CMRWu2PYBCF+ETf2ejnDndYO/gvBA8LAdbwXPyXYIvhyOwNtR7GvMu6ALNKsaQLevDRT7GiJc&#10;l8X2zoLrXgasJ7PhKSJoQWyhTmN5psN5bSmcxwmMZeMkkPC8JPBQscapuFR3usJ0vgNhuyVUG76H&#10;690wQv9ggudwhEoIDPbpSFhYbsKd9W53xMpTYT/dGTXbv4O/bgQC+tHwvu2PRMkY2F90J7RkSzAk&#10;QnYhOUU6nC6UuvoJATExl2WaCc/rvlDcbSsp7GR8EqKR8Rxfw/g3wS4xBT6NOHMmzoNNlUAqWEWj&#10;6exPCJYP5HcIPgSaGPMwnW2NwI0eiHwZCBEuSnKuG59GsJ0srYyJwPjxytGQH2qAwPOhUOz9GeF7&#10;7KfXB0OdR1AxER7142F90wsRZxrChjFMmyB5tTs0e35EWE1o0w5HVFxAiLI9osJpM/vPy4E0Cpug&#10;LvfviFvFeb6JSEbE/wlowQxpRS7mJWQIgIWIl8qfAco/nCadU0TdaBox7C+lIxEpG4S6jY0gE6HC&#10;aiizQDbC+hwJyI0EGNmBFgiUsW7JSYjUDYHiYAtYNzRF5F4qjYHJ8IlVK88kttUoGE8Qtm4PgO3d&#10;YHjkY5G0ZtJAGs55ZDC0O5pDt/ZHmFY1g31lE9iX/Mj+/DfECfXRzykEuNZwLekA59IGkK9oLMX8&#10;9DzuD9ujnkiUizOgGQjUsl3UmZI7E7Fya7zSkXUnxFI+fnk6Ql9GQHa2JXx6AjDrLkK3RY2ENe0Y&#10;+F4N4PjuSSim/Ph94cTacKgtvK8IVI87wnqzF6FK3DgdxPqmIm4mWL8fSVgjqCXZD5OZlCP7R3ga&#10;zG+7EYQJyWEaBupUONkvAy+HwHKa/bM4Daq9LRBWfF3ttV/uBdWS7zkmaZhEKcOSSfBVpNNgHAn9&#10;o05IqtlXbePZX3NgyWcfNXIsydmni7NhvT6SsEywFH7pdJkcn0OhPtAVzst9EHyXiuTHcd8A7tvz&#10;3/sR7irEDVUHQc54/wDktw/AbDBJbjRUOgsBT5xp00JBSBMrY/8oDY1OyXSMMAqo4vcdqlqUHPgL&#10;5lPL4FBWE2bU0gqcAEApeoNOrASq+I4JTv6/9th8KPeNh2vPSDgeLJFW5MQWsEVfDbe7gBD2BLby&#10;l/BcXISalT3gUpR/TeM/oNLB8sn3ToEqdwL0Tw9zgtWgfNdIKPd2RdRzEkbTe35PRJUQ5eU7rF/1&#10;mSWwHciEaV8qqg9Mha9yo3QxwqhXQXPwN1ju7JUiSdgcnxGsvgh1wWKUMW8FISvwZB8Up1cjZKiD&#10;4/M11O5OR82K0ZyodsBTugwmwqdYxTSbn8JadwJWyyf4Pv4J85XpkJ8dB+OhHKhubkW8lJB4YByg&#10;fQ7XizmoPsl8n19E9MstaJi/4djv+LInkxYw0626itinQ9Ce+BPK21vhJ4A5TKWwOe8ipLwO3aU/&#10;oD2bgdjtTOh29Yf8SibslUc5wRLkKp5DtncMbFdmwfTyGKpe3oZL84JQtAsuwx4EbJdgsT0gHN5A&#10;QLkXbuUaTnJrYHowmkryMpx1r2F6fYV5LEL16q7Q3v0FCdVOxL5sgv7lbgRer5Qg0Xg8E8bHexF9&#10;yz60fxxsRybAsrMbjIc5Ue7uDMf5HEB3CDH7QTg+TIWpZBWCxp2U/Q6CWjZsu7tJKwfBvKGwbesI&#10;7cbu8BNIfRfnQc+0tNcICNbtiFu2wvxsFbzl06A4N5PW+Uxo13eBYg+V5aLOiN5aBvOJsTCdzuLn&#10;HeDIJ3ycpPJ+P5Vwwwn+QSpCLydAueBnKJe0gn5lK7iWtoLxQDMq/Smo3vITFIv+FfolP8CwuQEs&#10;qxpTCX+P5PsM6Nb/BOPChrCvJRjyPdXmn1FfNlmKL6nf3Rbqja2gpgIQDlhddcNRb2W+7hz27zbQ&#10;zvuBRkobxKnAjVfaoXbe9zAsaQDTUoLjX3+HYz3h7ugg+E73ZJ36Sk5RA29HQJnbDao9naA53RVJ&#10;+yRoH4mt5tawre+JwJXRBMsUJJ3TELXkwHSrs7RiAd94oP7rdiHsBN7X/ZGUZ8F8tx8MJ7uxjzdE&#10;UrhYMA1F5P1gQg8hpzIFcbVwW5JKhToNnk8DENamoj5BBRsiNJUPQUybjqhmHBw3O8NwuAmsj7og&#10;6R4L3ZOO0B34GcZLrb/mGc9hOikIe2kc6Qix8anQv+sBj7gNSiXtkQ+G/klbhD8PggicXk9IEv7b&#10;XOWD4LjfB1VL/h9I1FLJl4xGSDYOMf0whM0ErQQBUlxyCGUSAgmzIgD8u5FwvxXbwRMRfM70dNnw&#10;lQ6AvqAj5ZUhQaOAMwfBUjgtVrNdNdsaSDAlzmmJsFbB6oEIVfJ5z+cFQdI56etZusL+CDzjZ2ZC&#10;my8VMTfLGswmgIxEoIKAW826idBm0fGwVw2F6UJXAmIfAtUPbIvu8LwZTEjNRJCQE9ZRroEs+O52&#10;RaI6VdqGrbvIvve0J+eFn+C5PwDOhwQqQnbifgr0mxrCsrEJDEcp28PNYTpF8D/VhyDeDOZj7eDY&#10;SZg61BmhvS0JfY1hX9YIdhogtgWNYVrYBJb5jaDe0ADxurFw3RzIcZkG98106Hf1gnY7ATvwG4yE&#10;dffNfhyDgxF3Ebyc7CuEeP+N3pAv+n8hSAgVq6ChCtbTO4VjuCNUO39CRITMIoCLUGVxlzAa+hL0&#10;2J+8rKeGciKsJ1zT4X7K/qFLR1wzDSE9gU83EtrDNFjYpvWEtniEAEd49uqGsR9N5LwzgvA+Gs78&#10;Tqjb9O9sm2wEKI/o6wGc3zvCcZv9xzsZVQf+Dg/hzVM4AtYL/RG8wb5qGktQo6wVIqTXFM5rX9NX&#10;nW+GaB1BtnQI4flPeGWbECweifCrUYg8GwbLMc4dmzsi8XkqIjQaXZv7w7CsNUKFo74B3Lfnv/kj&#10;zsnxp1Jngkpvgr2sEJWHFhLCRISFr1uoBq0CJrWIYyr8xP3f0xBbrWIbVfiP0+lUEui5+LPm2B/w&#10;PD/D9wluGhM/FxBnJLgJOBQ3WcWNU4KaTgt/yX2UrxkGzcYehI9tML3bALftMkzM26Cy8yfTPr8G&#10;uuUd+H2mxXKLyxkCLFV6Ayzvb8D7fB8sz+ajYs8IRN/8SivrBPRX1hHKvp7/Uxh0EBc2RGB/n7wc&#10;mpMEj4KVcJ5bi9r7uag7OgWWV1fgNetQszMHAf0jaPUy5l0nRbRwGtRwV75G9YnlUBFk6pZ2gb3w&#10;DPzWCgRUL2E4MZKA2QiawxMQ+HAFdstnGBRHpID65qrDsFavQ9KwG66Ks1CfWYWqZaMQKJoHWcEC&#10;OB+tgFdziel/xufzm1BzZSs8is/MUw9/5SXoLoyH7PQy1Fw+AFN+JmrXUqnvHQz/px2Imgvg9TyB&#10;x1YM+Zfj0N5bCs+VlfDc/gvlqztAdWQYTCepjE5ORw1lnHx9jHBxHdrXSwiW8+DTLIdTdwoGYwXb&#10;rxx222OYLXfg0V6Ag+krL8yEvfQwgqFjnLBzORH+DsW2lrAVjIalYDi818Yi+mg6zDtaw76tB3T7&#10;+xBqOQEWDIXv9V+oOULL/3o/JD/MhKN8M2TP1kJeuJJKYTUn+wtw647CXbISsZqFVJjzIV/THXoq&#10;GOehIbAtawLTxrZQrGmHyMEOnGh/hGldc1rH82G5SnB6PBeRuj8JmlvgrdvKifoqys+sheriX4Cq&#10;AKgiLBQMI2xOhjKvKS31OVBv7wTj0RT4nmxD5MFWaPP/grd0JsI1q6DaPxyhx7Tm31MxXR8Ey/4O&#10;iDwfSeXaF9YDbeE+NwzGzW2g3vIjIkWErev9YVrVEMZlP0B/sDlQnobAnR5Q3egkHRAPvhpEYPgb&#10;bFTCsBIgCwew/brAvak1kucGI7KnO6xb2iCUy8+2doJpZWM4b1PpyQgJD4cgdLE3tIVUlmB9/FMR&#10;t28CjEuZbx+E68ZJtxLtlwbA8IzQGMxC8PNw+M90gHp9Qxh2NoY+rxk0hKukme3/uBfCDwaivlps&#10;1WYhXEpAfzUEnkf9EHwyEI6yQcyD/f4LleLjroj4xyEemgBnZT8kvDkEl2kwfe6LMJWf7VZbAtZ4&#10;uF8OlaCqPjSJEDaNcJaBiCsNdtUwAhnBL5aDuDYFfsmNySRYX/WC7U0P1HsIecKPnYuAG5uFpH4s&#10;ItqxsN1tJwGROHTveSLCHvVA0jYe9fHJSIozWWdaw3W6neQgVqw2hsSqkVjFEc50CYOO4iEIlPeT&#10;3g8q2W42QnQwHaVr/xWxW8NhutsRkVoBJZMlFyDB4gHwlw3kGBshyS9mHY+EZzzHxAjYH/QihHUi&#10;rKRBxAWNGlPhqxhGqCbIatIQ/TgCiUoBLKNYd7GFOgmm+20RKBlEwBtPeKTMKAN/aS/KuTchMA0x&#10;D2XqYLkJwaIMQR3fM0xC+DbBU54B3yfme6UnLDe60PBoj9DTETBdbA/zliZwLGgA2/LmCO5tD9P8&#10;BlAtIrDxp3kR23oRDQ1hWKxvDOPiH+Ha3xaRmizOgxlwKH6Fu3gM4YvtWL2ABgLH176WCH7oj2jl&#10;KGk713emOwF+BAyP2Qfn/wjv7lYcrzSa8lsR9CYjXi+OAGTBdI/9+NlI1rMj24SQFstEjPKFPUsK&#10;RC9gWTjuDdkJvP5M+N4NIbymUkY0oh5wviwfRmCbjTihORbPoIzGw/myK+KGNBrpvWgoTIGVfdn3&#10;cSASZeOkSyeeWr57jvnKJ6JmDw2ow50oq0zYirejPrxPCkPnuT4Sln09IHzp+eXsU85f4bzZH+4y&#10;tqtrJnxFlLs5FYZC9ifdBEKdANLfIDtA4D02A/6nm2B79gtUB7rAe5rj8gnb4taAbwD37fnv9Pyn&#10;s97/+Fs6E2ckVBlgUgkXI0qCjho2AkvNsXmwfX4Cg94sbZGqpBWvf7wCJ7ZFhX83hV7AHP8WZ950&#10;Fihu5yJ0dyuqLmyDQy+2ZUUaX+OkStEbWB6zSkSG0MBCUKs5tADeoj+g3tgR3i+74Li1G+WntsBU&#10;8QI6k0Zy5lu9dig80uqg2N4VjoH1MLLMZsJZVd5U1DsXImwl8JxfjrpDf8CwewL0t/ZKAKgxiLN5&#10;Omn1Tm8kEN46hNirfFp2U2B+dgV+1SNOdNugOLMM6pN/oXpZV/hlL6Ay1hAYLQRP4SfPRCAlAMrK&#10;ocpfAGveXGjW90Rdbjq0N7chUT4XvsJ1UO/pA8WGvjDSovOUP4FDfhwu40vo5BtgrtwOs044Cf4E&#10;78udkG0hYO1Nh3prF/iqXsCqNcOuq4HuwSFUihivH05yoi+Gt+wENDeWsIy/IxFYi5h9L1zF+TDk&#10;TUfdKkLD/nToCv5E9cUdUNzaAvWpHBhOpsF4YBDcFxbBd/VPRG6lw7KzIy3zNrS+02Al9LqeHobn&#10;6q/wFP2FhOkArdR7iNkOwM/fnUoCbs2fkpuWqkNdoDnfV7qxa7k0iYo0B7KtwxB5nce/ZxOKxsB3&#10;KROW7YTwk0M4aRJMC9LhfL0WUdljWO5vRu2uUag9NwPu2tuSU2Jb9SWYirai9uFG2J+ugy1/LgwE&#10;ddvuUfBu7QpPbjasG6mwjnaDZXdvqMSZuQNUHoqpcF5hnc/1g/3tMgLpbViYR7SG5f7wG9yXZkC1&#10;9DtojxKGjHPgqcmBl8rReGMkzI8WwHV+EcwHJkGzpxcBYB5Ux0dAm5cF2/WJSJbRCr85BK7CHCTM&#10;M2ESvr7EbUTz7/B8EnFHxyFh/J3w/QsMu5rDeZLQoZoI840+0BxpgbgI2O5Ih+NObxjOtpK2lMQ2&#10;WM3m72Be0wjO5U2gWvyvUK76AcGDnWFZ1wLmDU3gOsV07FOgPtYexi0NoTvWhqBABe+aBOWW7+FY&#10;21oKm2S/TUXlpwyLe8F+k7IQzmbdE6RzbL78HjDtbgnfOfbdO30RLRkPx81u8LwYAE9lKuK+TJj2&#10;N4NhY0Mk1FmoryNg6TIJH5lw1QyG+TwBpI6AU//1NikCE1j3bBhPNpXCe4m4k0l9Nixv+8H1jukb&#10;CVcWArwUVJ9KO5aOaCiNijyT8JKOiHMcPMphCMtGIUZwibjGIUZoE9+JE/aihK/qA/8G/8cBLMMM&#10;aXUlokyH5mx75p/DdAiBgamIVI2CCFwvbrDqjjSFbH8jwnAvRHXjYP3UH67SwQS/yYSw8bBU9Yff&#10;KW4IZ0L7vBeBaSzqfZMR0LAdzJmwlwxE+P1gmI5TvgrK10cZELhCqlTEvGNpuIgD/FMJzYRGz0RE&#10;vwyBSdy0pQwioq6EPI+Khsu7gbAShCwiggAhLhFjOyQJwCJ02ZM+sF7pDKOQZ9VwqZ4xQpts9/eo&#10;OvoTgg+GoHbvj+wXhLnPgxFkuwlIU+5qwD7VFAYaggLKrIsbwrJW+DAbAdchjtkV3yGysxOCu9vA&#10;u7gJdEu/h2v+z3AsbATT8gaSGxGxamda/iPq/vp/w7S5EfQ7u0vxf3X7m8M6vynMh1ohoSJ06YW8&#10;JkNxrBXsy76Hfl0j1jcHutzmsCxowj7ZDJZjrRFXEjYJ0CIIvghSbyggHOrGSLeGk+wniXrCrWU8&#10;XNc6QX+1DTxvOV6EKxmxUkqw1opIKfZsxAiwCdskQjLbQ7jIYX9LBDMREo6XA7NofKXAWcF2dGQi&#10;WjGGhhvHxPKG0uUJ27MeMNzswn6WwflpCo2h2QhU/wblxp6IvBkJ5ZneiJXNRUK/mhA4Ebo7baQx&#10;YjjdHrHiVM6BBN/SYQhVs9+x/QLVo6Fa9XdA+wtqT4yWYgNr1jYBitOgXPMTPKf7Qre17TeA+/b8&#10;d3r+1xW0/wSy//xc+GgzEVQIVgQk68OjqLq4mb8TdggvkmsS9dcVN3EZQkCUgfD31W/cf8RNFX7e&#10;+H+1wQDl/bMI136Cs6oEpYd+h7e2hPBEIDQIEBJbmmJbVgedCF1l1MFZtgZJx2ZoTmTC/fQYSvbO&#10;QfjjBZje3MTHo4sQfroP6mUdYbx/mPlZoRfgSLAymN/DY72GkC4XqsvTYKrbA/enBwi8PAVF/goq&#10;yI60YrdCa2A5WRetivCo1sJJcKzemsrJ/wl0RQWQ3d4Jh/okfMbrhMQamE/Nh3w3B/+FNfCUPYdV&#10;b4SckCogUITuslBuVvkdVJ2YT+tvArxnpsP3YRH0XzbTQh2F6ItZsB6hEt/eCcrdY2G+s5ITxy24&#10;a5bCpd9BOK6FSfmc1v5j2IrOQ7dzDHQH+6Hi6Cz4Xp2DTaWEx1YKf81VVFybCcXlv5CsXkNLeQHq&#10;bs+EpfwxTIRLveYz4fY5HB+PSoHr1ZcId+WnAONVxFTPEFQWEP42QX2WwHG4N9yv/qRlvJ6W/njI&#10;V7aH93APuK5mw3R2NmqPTkLVto5Q7mwPz9mZSBQt5QTItDTnCXeFCCmuQnt/EQKlK+D9+Cui1Uuh&#10;OtIZzvM5CGo+wlj5FrKifATeEMaOZMNxqCf8l1IISINRfYb5PshF/afdiDxfhhqCpenkaETfHIT1&#10;BuW2YyyVTAr0eYNhPDueAE5L/HJ/KpYWCB8eAv1aEfaGSt30K5VIb9Qc6QnXpV8QermGUNIH5r0d&#10;IVvdCa5zPeEQTmRdU+CvEAeac6C80A3RwtnwHBoGxRamf3kZQoaNVPqroH+0BvLzs2G9OBaJ4ilw&#10;V06C5f1U2D5mQX1xMGIvshF8NgYyKmMwLdOpTtDsbwnP3d4EjqkIu7NgFefOilMINGMRLhsJ2TnC&#10;mE2sQE1DXDYOxuOt4LszEP4bw2DPbwvn8a6IX+Pfz4fB+6Ab2ykNpsJuqFn5HWxXOiFeN0FyehsT&#10;oaIIdImyP+EpGY56ZSY0x5ug5kxTCVjqnVSSBipjE0HEPhmaK23huiuCvo9he4yB535nBAigYvtU&#10;bCvCOQ2xkkyYNzWiodQAumstqcRZTh9hypkqAVM8ybQILsm60bAT/IxU8Kq8Roh8TkHdpWZwEJik&#10;s2pRQlKIQKQciaRvCqGAEBNnWuJSRoIy84xH2E7gs6RTWfdGMpRNZZ1KSPiPOJfeMUh4CcPC/Ylh&#10;PMxnO6Jm3b8ioh2NiJVp8b0w81es/459tDsMf30P2bbvqLwnUe4Z8LtY3uAECQbi+rFwi5umWn7m&#10;ng5H7WD4bAQxQxZiMoKrc7zkf81f1x9xgpyjqBt81QNhvt4Vjrc9EPaNkxwpiwgOcdUEOOVDYH3Q&#10;B57bVOQrf4TudFfpQklUNx5R1j0qgM0yTgqjJc76WT70Qbh0INuDIGhNgauKIBKdJPnv8xnS4NaO&#10;RJz1FauBcGUhWDxMOmRvvtAKjoudYBBxO1+OBl7R4LlIWFn5N1hW/ADH5hbwbG+FwJFONGJaIv6C&#10;8xHBXrfsO3i2EJZO9oRlfVM4DrRH6JXYzv2FAEP5EM6id0ZwXiLoCV+F5wk0zinQH2+O5ENxiP/v&#10;MM3/H/Czjom3o2Fc/APza0zjjlDJPm1c93c417aBc/6PsG5oyPahnONZlBPr4KEcxEWF98xP+M0T&#10;bmNE1BC2YULL+tHYCQnfenG2fw3ham0DJL+kIkhwi2lTEFD8pwudaewrX/uC5jjHeOEg2KTIGbOl&#10;m7meO/1gWPgdHKw7LDMRKZ9Ao2EQ55ZR0G9uBWs+5ygalLpdHZEsyUbl1r9ByzpUH2pM4JwFd9Uw&#10;eBQi1m1nAiLn5pJBqC8fD+dNjtsIDbGdDSDf1YztwPK+owG9cwjH4mB4n/WH73wqTDTuvgHct+f/&#10;yEdcbhCAZ5OVovTgr4SF14Q1jRQfVMRHNfD/4rC+tIr3j97XmqEvPAVXhYgooIdJR/g5uwz6FyIQ&#10;O4GQoKcUafFzi/4zPK4TtHwPw3x3MTyVB1FzdjWsBi3sDw+jeNc0BD4/4gT5AHWru6FiM6GrrBAW&#10;0yfY7ZdhNz+A2VYIs6GGCmw/B+MKaTVNeWEt9EaW78xKuHaNQl3eIti0tdDr1QQxI1QGEyyvrxJ4&#10;tsCi1sFedge6qwvhqNkPnb4EblkNVGd+hez0ck4m2yE7uRg1F3cSUt7Drq+AhpBq0ZfBzLo4y16j&#10;9vhkyNb2h7XogORaw6f4A4ESKpBPsyDbNwqqHX0hJzzodvaC43QfuMqvw6tjPZR3JT93No2S1vxu&#10;mI5MhnZvKpx5VNYnM6F4vIhlKoTfUAnXi4Us0wQory5C8O1hyZGypfg9LAQ5i/E+bIoiOLVX4C9b&#10;j9oL01neP2CrzKcSKULMcxzBwE5YXy2C7PBAKM7/Ljn/9dxeBtU6KrNL82A/txT6O7MRqphNhb0e&#10;zucLYTqWBsctQhPBypA/Hcr8X1B3IAuKgzmoyJ8PpXDtcSYLtWs6Q56XBdPtOdDdWExISod+Xw+o&#10;V7aF4QzlcroHTLlt4DvbH+olzWBc2YLtMgSmXeIiBiFhTTtOokPhujgPnicLOen+AW/lClrRCwjA&#10;w6gI2iDAyddIIHYc6wHv1RSYDveEbk1PGDdRSZ3uh/jnLJiv9ERSlgGvOIT/aThM1zrD+3IEYqWj&#10;YLs7hDDVGTF5GvQ3O0FP8NR/IFiWU6GEZsDzmgqa76quDuHP3wDZNCh2toVdbAGL7cr3g+D5PAxh&#10;Vxp0Z9vC8rgXLDWUl48wFcpBzD+JSn2ytOImVpMc14ZDkdsBxp1NodzXkEp2BMuSAv/1HjCfbkWY&#10;Hg4fwch8qj3C1SOlLcywnDChyYL/YyrM+zvAerUnIrrR0J9oBtu+JgR4fi9GkHzVE4oNP0C76juo&#10;Fv8NxhU/Q577E0AYrD72HeLGiewHwh1IW6iXEwxXNoJuwb/BvqM5ZdKVYD8G6uvt4HrPugqXHsIn&#10;XXKyFNTd9mYYXAIyHAQwfzYhLBNxq7hd+itc8mEEojRERYxQ4Sy3Pg1BsWrFd8W5JnH+TdxShD/t&#10;P26YEnjEFqm4qelhvfSj4JVR+dumECy6QLW+AVw3esH7vB88shEIa8dC/6Q3orcHwrinMTyXusL2&#10;nErXmYWEfRL8RuYVn8Jy5UD9sCfqK8ZAdaIJwWEKZHdbop4wW8/2sb0lgFUMQkJJMApNlCJYCDhJ&#10;1GXAersH4p6xBC7CRHgykrZMqM42g2FNQ2io2MVqWT2BL2QYQuBKh+piU1hEHNMDLVBvJwxGMhAO&#10;jkd9JAuOJyLs24/wFRGUBTwRgiM+gkxsIoIsa8Qs2otARbiM1XLc5LeALa8Z6o05cD3qAycNIMP6&#10;htAv/BmWJd9znLRFVJHNsUjD6GZfeAnw1i1NYN7XXgrn5hKuSirHw57XDtptP8L/qB/cj3rCdrAt&#10;jBsaQL+3Feznafy8Zru+pTyf94cqn6CuIniVDYN2wd9gFc6vt7aG82Br2nki1NYwuI90QIAAAwvl&#10;p2T6R9rCd60L3Oe7wvmE/T/CdhXxXgOU844fEbjcCzXMX8RFTcTZLmw738uh0Gz+AcHa8fCqUglr&#10;oxAry4DvaT/CazZi1jFw3+4N8+6fUE/4055vjbi4HVqeSnj/d0RKCbAPO7Ntp7OdxsL3cADiDwjU&#10;jzMR/TKc9R4FyxWOiSOcCw4NRJj5iPOYsl00mMwzEPo4inBG44P9pD4popnkIMq2jVlFGxPe7neH&#10;bjPl/HAg4va/kCidAu3RfkiYORdW0shd1xDJZxOgO85+ejHrG8B9e/5PfbTSbUfhrkPcGFXcPgDl&#10;le2w6OoIYyao+Jk4OyccBf/D98UK3Ye7sH68La3oGTSENQKZ5fU1VOQth1sjg0VVC7uV8OU6DYfh&#10;PQwGDf/3O5y1R2G8dwiuT48JiWYCiQaOx6fwZc906HZzQJrfQraHMHH9N7hK8jhJPoVZQKFOBbNO&#10;htqD6QjU5kJ29A+Wl5ClVqL81EJESu7j06phcF7dDq9aRoi0QFN0AbazC+AtvQOVtRRO2WeUHZoM&#10;X9k6GIwfYXx8CNGPNyEryGVdrsHHctvf3sHny9tReXYDvG+uwqWqgAgtZjSqaSFuhCZ3AicjTp4f&#10;NsJfOZ312QabiUBoeIuA5j0h7BLq9k2l5dgbtZuGUPlMgen6NsLGbek2LPTLYX34G/S7e0N5eAZQ&#10;VQjn+3uovrwF5adHwvFoCy3JezC/Ocl6rYP1DAHn4p/wlt2Ezf4UAd8OeG274HGeQdi2G5GqDVA+&#10;mIvS07/D+uQsfLISeA3PWcct0F3IhOH8EhiO/kUI6oGaDVQYN6bBeGEWleZUWGt+IzBMI7TRws3N&#10;Qt3B36C7dRj+qndw6SoQkV2D4r5Y8TuKevdVhGX3oTk8BeFzgzhxz6BcV8N+n9bzzT+hXdoBrnOD&#10;4b7MyfHqHwi/WYeq27/DcG8FLegttNYXIyyc6D5NR3V+W5Rtb4O6neNgPjONID+f0LUQ7rwBsP71&#10;N9jEIe2FjeFaQjjZ3gG28yPhvkFru6CPdGPP83Ywos9Hw/MwG7UnRxIoRyBel456YfljNoEiHdbr&#10;lO/6Hwj8w6RVnJBlPK3/OUhUUflTGQogle3tQKUxCZ53kxGRj6FiYBpi5SA4h8ojg5BFGPkyGEkX&#10;FYZwTOvKhs84hcbIHlRcZhtf7wTNvTawF/aG71kKoteGQLOlMbyvBiCpnAz9wZ+hpUKHcRJ8hX3Z&#10;54chqZ4JWV4r2MR5HRHYXtruykaojIAQyECweATUBJvklzEEoqkQty3DL0cSxLvB/5nAoExFsiyd&#10;xsIP0K1vDMPqRnCtbwnbrvbQLP0R1htd4a8Zg4SIpiBAK0mIiRKOFFSSn/m58Alnokyi/DvM+hLM&#10;BIyIw/iKByLo+RRExcqaPwPx+gmIxcXqDCEvko2gNRXWt90RrRkH3cW2kOc3lLYnE+Z0yqEdDE+F&#10;O5R0AmRHmNc2R+D6AOn2H4IExLDYyqVs3ZlSZA35rp/hq0qRtvnqg8wrlAlnxUAkisdBv7+5tEWc&#10;qBuHYHUKIraRLNMY1FunwXqhEwLPByNcMRy2V31Yr9FQnmhMhT0edaeaERT7sJ0FaE2H471wSTIF&#10;QUUqbGK18gzhoSRV6kMhwkbMk4lENEeCPHE+K/JhJDQbGsFztSPnAlE29pmk2OqdRqONRtq2vyNM&#10;SBLOkc1PuiP4cTCCljRY73WC/1ofWAkbicpUJMpTUL30/4K7gPC38wfYCEhiS9h4uCUSNwn1F7si&#10;8Kw/wk8Hw1nQAeEvqYiIc3MEEdeVrnDf74mAcSz7RRb0x1vBtLklgvmE2dvDEDzcGZY1jWHZ1Bzq&#10;Rf9KI6A1ondoQB1tDfO1Dkg8YxstaQDz4gbwn2N7mGYi+H4ojI/Yf053g/J4Y9aV9XVPYj9ivm8I&#10;Zo8Jwx/7I8b+EBYub8wEcrEl7Sa8CagTMB/KgougrVzzHQE0A7aiTgSoafDVDScQNUdcPV7yFwhz&#10;FnRLf0Ls2UAEha+4172h2PodkkXjULuBP4tTETaP5hw9CCHKSbHi77CvaQkvQVVJQyj+YQy8z/pA&#10;vasB5Mu+R/T9WMholMlo3NQrOffubYg6wqDjSnf2yXT4S4ZCvpmgqeV45ZiNV4zluz3gfjmGMh8I&#10;/brWUGwhuFWkQ7nrB7juD0Xk1VjUrW74DeC+Pf+nPiL8lojMoCLoqKDX62CWFaPs4CIYS4tgEWfB&#10;+Lnk8uMfvC/cf9hKX0JbdEnaVhXn6KQYqvyfRVOJ0vzf4CjbCZ/tIcGtAgatCka9lqBxHLEP62Ey&#10;8DtHFsKmr5LO14kbpC5DNVRb+qA6N4WW1E7oz+bApn0K1bmVqDq7Asq697Dzu/aKR9BfGgPzxXlw&#10;6IoJkGaYXlyG+dUtuOo+QbEtFYqDk6C8tgeWosMI1DxBad4MuAhnZg0hUyuDOm8WHKVr4NTL8OXI&#10;PNgNcujuHILy4VkJYHUsq0tfA2PNG6jv7EPd0aVQ3TgIa/kKuIx18MoLoTw4lxZqGwRfZVAZ7IbR&#10;UEZ5aaATsEnYc2pr4SicAlt+L+iPZcN8PgfGvFGQr+2OyPsZnMzHczLsisplbWHI+wO+mq2U6T64&#10;St/C+uIKtOdEZIXphL+F8D+gwsjrAttOTrLlawhoT+FUV8Jregif/iRc1ef4PIax8ARq8zIJYyOg&#10;2p0B9dHRcFycCNPhHHhecCKvOgb7pSmQr24Pw0WCl+oqPAbCGiHUpyD8mV7AqztJRbof+sLtUJzI&#10;4LujYCvIQN2OoVDsSIHpWAYir5cTtlNgODYRtjOTJXck0P+BQNFo6Lekwv50H4zX19ES/p35LoL1&#10;2nxoLrFPvPqdynguEjXM+/1iuC8Ng4EQolr5M7xX+kO2rhXhjxPvlaFwrWwI+6rGsK7/iaAi3HH0&#10;IliORlSWhSAtbP+l/ixLD6g39oTu1CQklPPhudsXxoNNYXnQVVIo8M+C59VgwuZomPc2gn5tEyr4&#10;dKbxB2HkV8ScUxGx/Iow4cX6tDe0W5tAkzeY7bAR0dBcBKO/EQonI+6bAPn19lR88xALbYHfnYtk&#10;eAkVGOti/535zEQ8MEPaakJ0GsKaLBgfdqBCzqZCYz++1RUJbQ7Ux5tBf06EBZoIy/kO0K35O6yX&#10;OyJmn4C4cQLsBd1g2tgM9qUNYFj0I7Tzf4Bs8d8ImEMQFP7I5GlwX+8H696WcO5qAee+jnAeaA/7&#10;thZQr/8R9TpCgG0cwm7CiTONSnci4poJkG1qAP3KBtCs/x7BulGEVHH+jXJQj4HpTCsaAWMkhe35&#10;PBABsT1IQBHOc+sTBC/XROjONYFflkp4pfJ91JMGVz/WjTD1rh8BvSPq9eOp9L+CYlgzGv73BIo7&#10;7RBUpTANgoI465YkvNnTYC/qKJ1tEytZ9fy+u7I/4paJ8L+lQv84CMptjWChUvd9EFuGBHLvRJgJ&#10;X6EqGm4EDffDdoA6A+5PBF7FKGivtvt6DlG4qUiKUGSEDREabMOPsF3vTmPqByTrRiDhykKEcOmv&#10;HY66kw2Z9myCySQEzalwlAyHi2k72Bah6lEEOgFtUxAjuAjfcAHtSGnFyMR+aj7aFdZX3SVIrDr6&#10;d6l84uKEatuPMB1gP9aMQdxJ2Ymzkl5hDGTD/6IfwjQcdHvZn493hGnbz3Cd6YZw0SCoDzVjm6TD&#10;+6A3VEv+FZ7rhLr7vaRLDo4TnRB9Q5D8OBKylT/BNP972Ob9ADMBSbPs3xEu5Fx5ugcc+9oxTcI3&#10;4UWW+zMNg8kIvR8hXVIIfxgB562OCLweDMvx9tCtJfA/YN6GsbBc7gpbXmuWYwSC98VK1QQkxApj&#10;OE0KqVXvyeHcSnBkn/YZU9hOYxFXpUF7mXmxb4Vc7EuBsQiXDqVhNhIGEZUhyf6yrSWMqyl34Z7k&#10;M78jH8s5598ATSZllUaw7odkcAr7FEGOcGtd0giadcKnXiZ89wYjUp7K/jUdUf9c+HRihZNG06tB&#10;cNJogC4bthNd2Ud+QrBoCES0jbCCfb6O/c85BQEaYZb8znAc5DizjUX05RCOpSYw5zMd81SUr2oE&#10;93P247fTvgHct+f/zEejMUqP2EZV6wlgGhFg3gS7VktFdhxl+cvhUSkJav95fu5/fsSFBYesEorr&#10;eyQo0ktn3izSip3V8gwuSxF8b3ajIn8BnBpCGtMV26lOVS1qz06EQ3GTsFUM+cnVBB8jzKbX8NsL&#10;UbcnCw6zEt6qPNTtzIb+5DL41TWEJgLVm3soOb0eMuFj7cwUhJ6OgaXwHPMmlKm0qM5bCLdKhL+S&#10;o/jwIuDTZdTsmwLL2V8Rry1E+XHCqdEAlV5DYGU9P+bCVL4RkRrme34zrDorLG+voPLieoKhASb9&#10;B3z1pcfHbIRbKYP/1UpUXNmIL2dXQvfwIOpfzIf3/CiU7+mG0MulrMdHfl84NSbQmj7Aab+IgGEW&#10;J/U9cBXfROW1g9Cc/Auus9NgPJmBmoJ9sN3PRfjCL4S5BoidmM0Jm0D2fg0Cn/5AQr8UMeNy2B/P&#10;gv1RJvSXB0K2uSEqlzSBfist90vTEXy+G763B+AtPoWo5gD8mlPwqZ7Ao6uAt7II6sdLUXM5g8Cb&#10;DeOh0bA/2cQJ/g3cTzZCvaEjqlZ1JCDOo5LMge+zCJx/Bm7dE1heHIK29ACUz47C9+UG3E/3wHH+&#10;N9Tt7g7ttr6IFechUrofWoJ25S4q2KdLYXqdC8e7lYS3MVDkdUP80wwEv2Qzr6EIPxuByNPBMKyk&#10;otv4Mwzi8PYpwsKXOYSinTBb3qHeXoDku+UwiAgB+8eiav0AyOc3RrhyHsLaCagv5uS8txOc2zrC&#10;e7Y36pl2Up1FgKJMv8wgBPaAc0sb2Bc1gunPv8FxvRsi9wZAu/xHqBY3hHp5Y9QVEKwCCwgT0yRP&#10;75YHA2nxD4TrbjpsN0YA1ZRVSV8qekIGFbHjaTe2QyZCZWNRu/tnVGzrDsuNPrDc7UrZ9kPV1c7Q&#10;3GstxR61vhqIuivtEDOPh7tkLEpOdoeioBOEzzbj885U9tMIj6PhO9td2iJLqoTftSxpq7Nu43cw&#10;L2kIy9ImiB/oDPeBdlAeJWg4CVOEQBGOyXS0FeR7f4J2bzM48zrCsr4RfOd7IknZID4DCWsmHCrK&#10;VMT61KUBlmkIXOiOMIEqohZnmqbD/3ww7IRHW/EguMoGELJGQ/WSoGAch0T9FAJXFhLhCRBB9xMe&#10;lq+GABEVB/gJfRE+YvWGj/ZOK4B9O1qcCu/tPohdHwj5wUY0CiYgZhDbkFPhJQSI7W7tqaaQnW/y&#10;dVUnMZ1jaQSsz/uiviwDtkvtUbn33ynfMTCcFecDR0vbr4nqMdCs+Q62420JahnQHKcsBGjKUuAj&#10;cMVlYyT3HfX1hIIo+0YkHe4v/QmPA2E63hT+3QTLt5nwvO2FeA3/x/c8Aga8kxH9MBK6XBoOiwm0&#10;j/tLkBUheCVtkzmndEZQNhLaE80R/zBaulEqfMfFlWMoi1Ew7WwMZ34HjjkRQmoyFGJbW0aZCOgN&#10;i5W/LNRTfuKn2K6vvvAzZZyK6OvhElhFLROkSwHi4obhbHMk3xKc8zrRQOmKyMMUWE93gn7x32m8&#10;NIVhKYGRIF+37G+w3OsK34v+iL4YhtBDGnIE2sTTYZCv/Ddpi9a1gyD/qB/nXcKfbACShBkhw+qz&#10;TZC0cIy4ZqHeRKPxVAt4b/Xj2B0kxUsNa9Jgut0Z9jud4TcSXmPpknsZYXwoD/2E6EeCe+VItuc4&#10;GgQ0ZgjrCQJ0qHQwQgbKRqxM/3/Z++vvqrIv7x/9I24/0v0ppaqowt1dA8GSQEhwt6KcKtylcHeH&#10;AAGCuwQnSCCEuB2Xfdzd3/e9drrv84zx7Tvu/bH7M/hhj+Scs/faS+Za8zWXzGmbgLIDXyBlJpQT&#10;7CIlQ2BZ8G/w3OkFW0kvts10RD4MlcO1+SrTEVLlIvhxKOAZh5hyBJTrvmF7tYF249cI3WB/3dqS&#10;EDeKBgvz8mAwVHu+A0pHwrK3LQ3i9ojdGIz6lU2g2NoUjpqhSBK0A8/E9haOS75ctsNcOZKL+3wX&#10;6IooT4YfoRJbPArZJ0J/UD7X04Cb8QngPl3/Pa/GpVFxcEG44NBDnCxtjKdqhEpvk/eS1Z9aA/X9&#10;I7CKwwHiOYJM4/PCXYcBZkMDSk+tgs4gwSBm3ww1sNkewGB6CbvlOXRGFYGwHjUnV8H08BhMhEW9&#10;XgPF2SVwV26EXpwaJaz4itbzHR9gJFTV7B4Nn/kRtPpqWPhey73DaNgyFFWH58Pz8RXhTg0r8216&#10;fRMNO4fAeW0GIawERkkLG0Gx8vAC2AmmZqMCNRdWwF0wnwPGfdSeXknoGA3T1b9h1lnk6AqS8SNs&#10;Da+gKVoO8+0NcBXfY32I8FzvUH3kZ1ikKhlqhWNiAWQSy2JXHyXYfYBdqoRL+x6O4tWQLo2D7vRv&#10;UG7oB8WqDnC+3oSQ5xJslpfykrStdiu8NUthrjrANIvgNL+DVV0Lw+OtsJ1Oh/7SbPjujpdnVky7&#10;O6JycWvY7vyMgPQYbkshIfAO/I4LrNtHhNNyBCwXELHshaf2IYxXNqJiTT8OcOnQnc2F6dEv8Fdu&#10;QtRwAF7bfkSduxH17UTAlY+Q4wqV+03Yi2ZAfywTagKk6cEWeG6sgvtABvRbBsK2bzwMBOzgx4UI&#10;v5wK0/mFqLu4DopDP0N6zPSkq3DrPsBV9wDSzT+hPDeP9bYMqFsE5+25UO9Kh+f5b/C9PwH7tb84&#10;ILeFemsLQsQAWPP6wXYmDb5b4+G6PhzBW6Oh2dgRgRvDYbtKhX4ug3CbCX/ZJsQJvj7bM/iYb3jW&#10;wF+bC/22b2DfyzyeHCPnVbXue0Rpsdvze8B6pBuc99Nh2dESlq1t4LyZCTjmwEOAtB4Zyfs58B/q&#10;gNBbKlH7ZDiOt4d+aRPYd7RH+GZvuB4OhfP6IIQMU+GsHEBQmQJ/aSY0e5oDWhoc5wfKPuzsxzrB&#10;WzQaoVcZsDFN31NCEWFJ3h8W+omgw7qwjSVcZMNSlI0UASdSM4QwRfDM6wTj0ZZwEBqFLy1xig/W&#10;STDsagL/Cyoz7xyCBCFMLHESDF0iBqVlIiwHm0H95+dwbukI+6ZWsG1oBjsB0Hq5G4JlfL/Y21c1&#10;DLYake+JiClGyy5GdJuawEBICalzCB+58BCy6lb8KyyHWsmhtZxve8NXTtgTy42pCUiJpdYE88R8&#10;hX3ZiLkJPdUD4aOCFLEzoz6Wy03getMbUcUIRN0TaFj0hDOvDaCfTEOkC0GSyjJKaKeS9rzrLYOL&#10;u45QHJklh6JyPO2LhDcb/pphcLzoiYBS7EnMokIlLIulXE821JdFwPFesG5oCd2iL+DZ1x7qVZ8R&#10;esbTOElHIjJJjvQgYr76rcMQjU/iOwmdgWlIBZlHxQQo//oHrMdbIaIYzv4/jAAxRg6oHn3bB9aL&#10;Yt9XN/hv9YE3vwtCHzMQV+bA9aQrEurRlN+BCD6hPKxoDt2KzwhduYiyHNKFNkhoswmY6QiWMh/R&#10;6UgKqE1O47ME8oc9mK/JcL7sLwe/N9zpTDnOZN8fIUfMEDKVFKGpQpMRYht5C3rBuK45PPs7sJ8Q&#10;YPZ3geNwB5hpJITfZcJxszt8NwljBZ0QqcpCmEaBHE+WAJzQTIBxz/dw5fWA+2QPOUi761BnOK7R&#10;SEjMQqJ6FJwv+jOfQ+B9Q1CrGCLvCRV+AGMOvruaQKZnWTRZSNWNgflaN8rENMpIf0JqBmL+iQT8&#10;PvLSvnI1Ze9SJyQIqAlCqTiFK2Y4fdUZMN6lMRRsdN4su7mhzKoprwLwnbeGIMR3J71jacAS5FlX&#10;noo0jjfd4S9OQ7B2CGIm4cJlMg3sLOhXtkbg1kzEhCPvwgGwX+kF9xPKuAi/tac/zHvY9873hGZx&#10;M+iPtqaM9IFn11DoVrYgpGcgxLpGeB48b8bCJWKseuay/8ykkTEJpgKxr/JnJB1LEQtsRCK4Dm7l&#10;b58A7tP1z3MJh79GQpzwDackxBkNengrnuL9gSUc7K8RXEScVQkaealUhMKS8PHUUkh6BczWl7ye&#10;EZxKYLG+4u9KeZ+ciM2qIzC5qh6gZP9f8FQ+kwHJeCULTttlOeh7w9lVcNR+gCTVQHFwLByaWnm/&#10;m0YjXHuoUXd+C2If78FKmHyz9zfoHxzngFAFv4qQeXAgIsUnUHF6E8oubIbn+kpY750iHNbATMiy&#10;3NoMQ/46OfyUU6+C5dLfKNuYA8ebo3DxO5XBCLfmNSw3x6Fy3TB5755Br4fb8BofCIPusmfMg435&#10;IeQa6whA12HV34TBUAu7/gys2otw6TbDZCZYmR4irjsJ542JKN+Shpqd42G8vAOOV8sRLV+DuH4z&#10;gua/4TadJ9y94TPP4dav4QC3DlHNWtjvzUFZ3mJoLu6C/9IimNcOQu3q9lCcn43amzvgeneYlmse&#10;Fdk1gqGKZXwLreIlfMbnkIr3QiHcprw7B8ftVbScR6JqPa3zHcOhPJYB3fVR0NzMgf7JVJhfzebA&#10;vgypivVIvVwJy3rCjwgkvzUT7o19oVnYDg3LOSjupdJ5sxwo2wpWBtyXfoXrNuHn5W8wFM6A5vY4&#10;KoURcJ1Ih3FDH9iOTYbn7BREj2VBtaodPMfSIR3ugXjBCFSu6Azp9FJU5c9l+YbCdWYm9JuoTPNo&#10;oT8YCM+VvjAf7ExF1AHenZ3gPzwUljuTEHb8hKhuFupOtIZ/ZxcYf/8aqq39YC3iYG1YDN3+vnDu&#10;7Qr9wf7QbG8L7dJv4LnYE+FnI1G2txtKd3ZE+f4hsIhlHAPzfLErNBu+h3lJM2gXfwk3Fahl5fcw&#10;nKcCLE2jEqBCoTJpIORYbhJuyibBfZh5XNMc3uNd4TzGfJ7sC0m4b9jTDEnVdFQe/Q6BR4StqinQ&#10;neoL9ZY2BPPuBLnJsk+qcOkwmO4KZTQAASqwiCdH3l9mLu/LuuxPRdsPvtdDoNn7LWzb2iBYQuDw&#10;TWTZx8ihsVJlYym3hA4CqG31N0gVZsD/vBfhbxrcJYPgFm4z9COR4Lvqdn6G+s1fICI2e/vmEayz&#10;oVr+r6hc+Rksd7shpR0DK6EsWJdG6CFQiBOlmCTvJRIB2ZOpiQAmIyz2xiVykYxPlGfeAsrhcBT1&#10;QVKdiag49KCbAP3djoi5phImJiNQNRwxKmoRC1N1sSW/G8P0qZjt2dA86QzzjXZAwwyEnwynTP8L&#10;gvcHw/qK0PNxAJLBcUgSDPymTCTF3j3HRHgrB8H5tDu8D3rBc6sv/A/6yLFkEyECDPPpLOlD+Eyj&#10;8ifU8D0JAb4h5lUcqhDuUYTLEQF6ShEKrT1Uf34GF+tWe+Q7xCtHwPN0EKCaDM3d5qjf/gWq/v43&#10;5qmfHLtUAEVKlwXLqTZQLG8C/eovmfdcxG8OgqeQzzmEb7TsRofDrlwaF2kEGho7zwjoJYQ4FQ2U&#10;y90JUZmwP+iEaOloWGgINBz6DglFNowEHP/Jxlk237q2kCizroIusB+h4baxGSKPCeUiokN4NOJ8&#10;T4jQJx8ucEyGi6BVt/fLxlln/TRUHPoKicqxNIL7oe5GW+At4eV+Lzj3Ez6PtyMYUZ4bxjEvBOk3&#10;gxF5mUZjoTdiytGoX/cFDYrmMD4nvIlDCUe6wrzga1j2f8+6JmgSUAWwB/SEH/1UJCvETCzToowI&#10;H3yuF2wT8zSIU6oiwoWJECu2LqQITO7ifrIrmriGMmEisNdTHimfMUUGrOta0Bj7gXkgdJlH0xCm&#10;gRCkoXKvOwLMg2XTd0DxaOjWNyMsU7ZUQ2E/3Q3KtQTbavYdKw0l5wJ4aIxZ74pg+L8CivX8fg50&#10;lwiP5inw3M1G4MMIJNiO9qIB0FxgvZ1ojkjlRBTTEKvc2QShouGfAO7T9c90iWVU/iXYiP1vwhFv&#10;ndEMi5Gw8PYmKo/8DkvtW4g4pmZCnFXfgIZzm+G1XIZZXwmr9B5mczFkFyJ8ttF9iREmjRJqQpxY&#10;nlXdO0Fg+wuh51PhqTsBlbFxRq12Lz/bXkF/+HcEat6hQdJDUhuhZT5MRj0qT/4FF78Xe+AcFe9Q&#10;f/JPDog/02L7G9rL82CUdIQaJeHwPZRHf4SUNw/6e8dgeXAUwVenULPvL9jVNdBJaqjzF8P3dAeq&#10;ds+ErmArbOoSOAxvabVNR/2uXOanliDa6C+v4fpe2V+bRKCUTBXMUwmBbR90ZgJizT6C2A3mez28&#10;9jwZ6vSsP4O+At7aLUhWr4C0qw/M69rDc+1npvM7NCcJVaeyYLr2I6F4Afw1uwmjixGoXwSHvphQ&#10;p4ZHp4Gz4R2cZWsgnf0Ryr/TYD0xidbtcnhfH0Xdzf2oP7sY6tN/wnx9GRXHOpg+7kRIcwP+6gNU&#10;lnMQbVjBAf+A7FjYXbqQ7xsH+7nRtIrnIPR2DRyXs2A7PBDWIxmwnewD6V42zHdGw3SoN/z3foXp&#10;ZCYcZyfCcHIQ1Iu/gXZ5S7hPDKSF/zvsT3YhUHYB4Zq9CLxcB8fFP2A9SXgRM3p7R0C38BsYN3WA&#10;/XgvmM6lQVreA7bzy+EmVJrWtoVpRz94SwmPvt8RphXsfj2PYPEjQi+zkXxDJXU+HbpzXeGroZJ4&#10;OgzWnSIc1ljYrhHOC7fC/2EiIa0vjEvERu6OcNzLhPPRbDiLCA3GX1nHfaBa3xeqTa3hKaLiSM6i&#10;VT6Q9fg9nCyP/3Y6y0jF9HCi7JE98mYU4k4qeyosz5tBMOZxoC8h9O5rDtPKz6Fb9Bnr4FuYV33L&#10;zz/AfkfMeolZh6zGWTPXDIIWZe7cECiXUxmXEvzCU+EqHoTw61EE0R5wVKYhYBBwMgPBQiqkYx0J&#10;JQPhfkgAvUNAudmVyr4/4uYxcN3rD/vd3nA+SWd7DYbzNMt4qA2k7a3YRt0JPMy7ZjSEry4/QSxp&#10;Zb0TzswPO1GxiX1gM+EiKGp3fEnYbEcgHMp7R8H+sjfrfLococHvyEAiJpb7CCaBMYgQGEO2LESM&#10;hJOXQwlOTCs+i1BGUI5Ml/fLCdcn2q3N4WB+hD87R2E/RJUjEHYNQdiUA0Pe99Bf52+JSbx/Emy3&#10;uhJeM2nUjIOloD1s+V1g2vAtHPtaIU4YiBmyEbGMQcI4CikR1N6VLe8nE/vPRDitlE0AWS5S/jFI&#10;Ears93rAd2cAHIS5BN/nrmM7EJJr134J5ZovaVQQalOzEY2PQ0Q9DMG3aVBv/AL2kx3gvEf4VPFd&#10;BLtoQzrCDUNRvfB/wH99GGGUcqNl+QjaUGXD9aynvIQa0mcg9moQfPd6w/q8D9y1wxB5lgbd1q/h&#10;FZEvPBNRTzgOXOkOw8MWSJomQkc40K76in1/NBQL+dvR3jDliQgcrWEXjniPt0GMgO661geBa4Nh&#10;2t4EnsfihGh7JJ6nIyhmzk50gvbvrxAjgARrWP/WCYjUZEC78Vt5qdUsllhZXmkbZe1pfwTf0UDZ&#10;17JxxpLv1+/6lnmmXK1vBfU6wpBuLKyPeyGlyYbnEuVsVzs4b/dEoGgEDUfWd2Ia+0kXyvOoRp9q&#10;G1i+5/0Q82chHqcBYuK7n3RATBIztNOQJFwm/t3Jb8LKfvmgt+yCRQS4F775xPKwubgPZTEHmtWf&#10;Qb/8O/gJvsYbbeTZXveHwfDdHybPLKZiMyBOdEeFw2fvBNj2NoX9KAH04TAkarNg/Ls5PJe7UFcM&#10;g/fpCI5nC3n/NNjeE/qsfyIhTYXlem9ot3dH3Z4WlP0/2ddy4KobD0/tSsqw2BIwk23F8else9nQ&#10;Ef4IffXHqEcWfwK4T9c/zyUOEgj3HwK29GIZUkRpUGugMxDEtMINhoKK/iBK8lbDriiGWaqBq2gz&#10;9HVPCFAlBJyXfE7Muom9deZ//6snFDYemJAIRk5rISKah1Ce+BXmfHYyXTX01hKEdY9RengRnBdX&#10;w/XmPBSENpEHcYm8uQhfpYd/glvxClpjNSGylpbbB1qBe6FZ0h5S/i/slE+YJxV8BMnSo4sRUb6G&#10;78Ee1OxfgNqTy/Fx3Uj43lxDUKdG5bGf4Gmo4TMfoDq/BsUEvMCbg4i/mIv69V3henUNRsKl2Lfn&#10;evsA5XmLaAmWwSS9hUO7nnAnTnquhN95EWbtY1gUpyBJ1bDzd4v9HqyWZzA2nIOkPYFwxRFYDnVD&#10;/dr2MJ9PQ6xuFwfDQiqJVYSglQi8O0GgGgH15cV4d3EjPuatR9mVn1F7fxYUhbsgvdkBz8sFsG3v&#10;B/UfzSFt6gv90VGQruXSulyDcNFxJB5tQOTyHNiO9WZ5u6J2Qxd82DEIHw9MgnLLaJRt7ovqjQPg&#10;zPsRnpur4Ds3H9YD41B9LAuaghmEhWmIfiSM1PyK2L1x0B3rBevDLKgPUAEV5MC2rzu0e0bQam+L&#10;8PGuSFRMptU+F6FrE6HaNoD3j4bt6GBYtvaHfv94aDe3RvWpHqhZ3wvGLUPgOj0I2nU/QL2hHexL&#10;vkfVno7wFs9D2e7xMB4dC33BPNhvi7IspcInMBA04lUTYbo0jfCWBteWPqjf3pbf5aJhV2e4dvWA&#10;6wRhcclnCF7PQtIwF0HVYpScnQZL6W6EwyepbH5GPDEf0l2C1c7m8F8ZSvjoDc/tXILVEkinexAA&#10;JiFAZW150g/WBz3gt9C6t/2BsHE8FcRMwj+t/Jtt4adyQtUEpEQg9yDh5U0/xNVZlL9MGC4MJnAO&#10;hHS8C6CfAfczAuTSL6Bb/R3r7xu29WhIRR3gfzOYsPGvUK/8B7RLeS37Cpa1zaBY8znlUpzUnIea&#10;vR0gwnXpN/0A42bC4/qvYCe8uZ71ozKagkSKgCVlIKgkoFQPIbSPRETELRUnKePMc3IyEt4cfib4&#10;pCYj4BiLgJNgFB0H4ai1/iEBwpLBeycilcyBP5pNqKTyjE5F4HFv9slOCH4YiiSfExCUsoxne34F&#10;/cYfoCCcqv9uAtWS/wXH+W5y2C0Ri9RSPpCAxfcTHIOvh6Jq12dU5v0Qej8KhtMtWMamBOovYLvd&#10;FTBPhvJGK3jesU2F8+H7/aBc+jUMK1qgbtU/UH3wKxoHQxEwDSNYZiFKWLW96wXt1RaQ9jenETME&#10;KeMEQBxQcUxBxZF/I/yzvL6pgD+X4wqBxTWd+RouR3YAqLyTrLOImFGcQCCZghjrRYAIXBNg2toE&#10;5t+/gvnPJnJoK6jYvkw3RpBLEFjCzIvvxUDUbv8KCQKO5W5LBAr6yO476m7wfgJEPX9LSeMRKklD&#10;qoz1fiMNzgvdkFROYN01RfRCD1gudoV+87eyA13PnW7wnmlPuPkcEQElRZQjwpzzYFskXo9B8uVo&#10;XmPgPtYekYfpBLXvEdjXDqGHg5B6NhLeW/2BDwTepyPhF3vBjn4PKNj2BtaLfQpclYORsE+E73Y3&#10;OPe2hHbDd4iXjUbgNfvh1U7wvBiEuJYgE6TR87IrzNco255ZMN3rAM+VXgie6wnz7uaU/8lyPFSE&#10;pslhzlwfB6L+4ncy2CZZj5EAYY3yl6jORu3y/0Fo5xiiHCI7nY5LbB/3DEgvOiNaNBbmu13k/Xcp&#10;ES+XBoTpUica4C1hedWHcjgVXjUNAeF3Ty9kagrCD4ZAd7ET/ARKT/VYyv0MQv10VJ9lHb0Yi2Rt&#10;Dse0ptCsorFVNgJO3g/VbNSyL6a8cxFxTELEPA/mJ/3l07xi1tZvnkQozoX7Le9ln4nQiPgEcJ+u&#10;f6JLC+HQV0CTmIlT63UyhBk1/E24DRFxRA06+DQNaLi7GsrzPyNReh3G5yth0lc3OsCVgUvspRNR&#10;FP4Dwghv5mLYrM+h1ddAq9USgIxQnZktz0hZn56CRWqAs/o+6jamEWZ+g9X8lPc/g8X2EHb+lSxF&#10;8PEqPzwdXs09glQ5AeujPOPneH4EzuMj4CDEle2bDunmfHbm/ag/xkGmgWD1fDPBkc+rnsNIAC3f&#10;NhCGk3NRtX4QXBWETpbJy7I539xC5aGJ0KxtC2/BIiiOLoK3oZZ51sJteoKqk3/BW3sKAfNSeM0E&#10;N/V65u8OzI47sGl2wiBVstz1MKnsrCclga4EDv1ZDhxL4LUup9W/D87ro6Fe354W4wAYbvyMUM06&#10;eGp2w96wBfaaA3CZ7yDgOYWY+wAS5tsIWC5RmV2EW/0e5oZqWBvew3RnBxRUeLbdIxF9t51W+m54&#10;S+cRrmdBk/cTXEdHwnlyPEwsi79gnByhwXHyZ4RL7yKoeA+XsgSWug/w1N9CUruP0LEFccVBWEoO&#10;wvryGNSX1sFEIPMenQLjtv6sW8LZ+RwEbmTx3rVU3jNh29kFysU/NC4tnpoCza0llIMltHp/4eD4&#10;MxXqVsRsN6jEdsP2aBjhRSxnLUBSIlyV/4X40xyoFv6A4JVxsF35FeqdI1FzjIDZMBtBNfN+lfB2&#10;eQlMByZDnT8P1nfzENXOQeRtNiLFP8J8awRUe1pC2vw9Yo8yoSO0et9uQNJ3jO9eBa9EBfZ4BGxn&#10;exIM+yBYtxeWBxsIcelQHM6E9TkVgnAXEpqJuHk87A9GEgRmwHS+O8J3M6iosmA42oLKgxAjAovb&#10;JyNqzYWltj9iLioCJT83TIbpaGd4HgxH1D1H3uitOfQN30lYu59OhZ8FTxWVqY1KtWYUFZ9QajPl&#10;04Fg/lJiRkghZp2mwF08CIb9zeA5RQA+SYV/ujPs9wgKqkwkveOZV+EOZBL8+uEICuCKCBcgo5Hw&#10;jWG+MhHVjYHlaV/Y3/ZFxCNOEo4nwBFqPJMQlcbAV85+9qovgWYaQYbKPsQ8fRgin2z18XnT1TZU&#10;5gOQ8IhwUDnwVg1FivUiHWmBxLNRsJ3pjMh11uOjHkhZCUT2DIRdIxC1UyZSImbmGDje94NfeMN/&#10;T6Bd8xn0i5rAcrQ94SIbvpJRsOYRFq52ZJ6E02FxoGUg4sVDCe0D4SrsCWjHE5rGIakZh7iGUCYO&#10;BESoiFk2+9MeEK5cgsVpqP3rH1Cfb0UIY51gChzidOXtTvK+OXEaU3eCQENln3IT2szZcDJfsORA&#10;f7YNbHktYd7RnMZEUxoDI+C60Ysg1QT65d8i+X4k1EzbvqUZrHuaw3W2q+KzEboAAP/0SURBVAzW&#10;jvsEfec02D4MhKWwFwwEMATF6dIZBFfmITERIQK1/8UQqC41g/1ODwRpAJmPtCRo5sBytguir9hu&#10;b9gGR5rBQWMiVMO2I4SYDjWD+URLeO+LGcJxcN3qAulhf0ReZ8K8s5U842vYx/FiydewbmoN3d/f&#10;yAcq1EdbQrH0c5gOst12t4Vi/edwP+kL3dmW0OwiNJ9vDfslGkk7WtHA/RINmz9DpHIoQac77Ls6&#10;EFab0Mhi3yEEKtb/Tz7zJSyvCXasf3cRjZz3gxDSDkOU0Cti0rrLB9B4YbtVZsmnfCOaoUiERdza&#10;8YjaxsJd2oeGAAHZl0voG4O4OHlrHE7DYC4UZwnVDZNgFTPRL/ojbB9BkCOk6Saz3D3Ytr2Rikwj&#10;FE5FnDJdd4x1X0CoDP2FcPxXyvdCeW9ipJayVj8FdSu/pWHQDikaeIaLbAsjAfPjSJhv9GR/mgW/&#10;NEGeHQ2rxyLlmYMwQVS6SdmPz2Q5xiFYNh0eDUHbN/sTwH26/nkusWFfXHp56VPAmIjk0PhXLx9y&#10;0EPSNTRuzje+h1NTDePNpVBvY6dQ1EBjEDNtBDitWD5tfMZoLIfd8hCS6V3j82JZVHYWrIdHl4dA&#10;w28IVZ5G+bG5cL8/jljRCai2jIaVAKjVC0fAIhKEGQamJw5RWPUSqvb8RkVfKkdbEN/ZCDW6C39A&#10;dSoTAdVThOtfsTOvZr4yoD04DuaCDfAaK2CWnsNieguv7TKsL9Yjpj4KaVMG/Nd/QtW5X/DhwmIo&#10;H5/hwH4RvkPjIG1JR8Xy/lSke+CxPYbDewPOqvVouDUBIethQtwemExF8oEIQw1BUadgmYW7lI+w&#10;2Z7A6bgNo+UJHJYHVPzrYFddInh+IFwcpFU/DZZTfSDtp4I4kQZdwQgEqlfTAl3M++/D5rjLe4tg&#10;Mb/gO14SpsXSrIb1SWB1XaISv4NYyUZIW0Xw6y4wFWRBcWYhPEXbYPl4BU5VGYIEP2f9MXgqrsP3&#10;rgDeJ9thODMZdXuGwXrpN6iuEWKvLUTNxeX4cGYVqs9voYW7ApXnlkBx6ScYbo+B6/ofCJ1l2mu6&#10;Qb91MJTresJ7fAC858cgXDgLrgsjYSE81ezsjbKN/aDd1Q2Wy6OguTodqns9obop3G/MJYzNZB7n&#10;oGZ7OvzPpiP6YSJhbjki75dBtTsN9XkDEHH/iqRiAoyXCV9vDyKgvItA6XEE9MtgeUfYv/szqi7M&#10;gu7uADiepXGApjWvmYLAx2xEX4+mAh6H6q3/wkF+Gkyn+8jhjgJ1Mwn2P0JxagYi1QRH1z7Z91cK&#10;hBAHFdLTaVBdGUnwyIHuqlAGv8ByJxeafHFi9GcC6Ax4PmTBpUsjeExB7GMGorcJKBu/g25bW/ie&#10;0eL3ESxe92OeCCHiQEOKCiQ1mVY/lURkKpyF3eF+MwipWqGEhtPyHwZLcW8kqOjcpnR464YAhrFU&#10;2hlQ5rdAiPfIgeqTM+C38v/weMRNY9geHeQN2fIsm/DxRqUX1I2Ct2YovM+oBN25CJkzZCAEFaTp&#10;SjsoV38G16VuiBtYVyAQEeDcb/vAe6M3Is8HI24jQAonv3xXsJoAevg7mPb+ANOt7pCudEbgdn/E&#10;qThTrol8Hy+WKx7NRdCWIbubCAeyEKgfimjtGNYPgZHl9YgN+5iFlH8iLK96IFFHha4bS7gmOHqn&#10;Uj66Iir2PV7iX9ZnwJSBlCkTrjf9odn9NUzrvoZ9Y2voV3yN8PX+jQH8QzOgvd4a0rE2SBkICQSN&#10;ul3fIfCkn+ybDJZJcL7qhaTY/1TOtF8PhPN+d3gv9UT8yhCodzQFSkYidJOgUU0IIdgFdQIwWCfx&#10;OXIQex+BWbX8S1iX8v35neTA7tFCytn7Eag7+pW8BCn82QEsw6V2sJ1ujco9X7F8YxFjmkFCT/jZ&#10;IBpAbeQICHYCXP3Z5vDXDUJEOE1WTyLkE/KEg+dbvRAqT4PpWmeEP4wgNA1A8DHlgPIfqE0jmLRD&#10;7O4Q+FhHtg3fwXyoIxxHhsO+pys8BMuYWFr1TIblXkcExBLqy9782w8JMdsaotFztQNCpXxv9WiW&#10;bxbbV8D8VJZhIur//F+wLvsG7r87ENB/oKyw/aNs29g4hD2Z8vIoYmI/41jYawnZNBJErFp7cS+g&#10;mDJ7qwfcekIYjYhUIgeJiIDl8fCLWc/YJLmdxcxwQBzecBPunvSiUcO+ZZmOiC+L8C9kZQJ0+a3h&#10;ec4yx6exXmfCUpGOmEEYBDSqIkvYzpNgfs6yali3NwZBebwpEjph8MxBw8m2gG4WQh+HQ//3d3Bd&#10;7Y+oehqkZ79AcXkNQg72dT9lsXiU3B+CxukwV3AMCK5CQL0I/o+rEKzf8AngPl3/ZJc8Y9Y4c6bT&#10;iX1wBAcNQcpAsDPWwmZ+JP+uMupgItQ4dbXQHf8D6mt7UHtyIRzKtwRAsXyqh9n8XL5f0qlk1xrC&#10;d5xEgDHZChGwX4KN8KN6ymd0d2AVe9je3EXtwTkwL2kB293dBBYdJI2AQgvMBD8DYVCyPEPAcg81&#10;JyfBo7oKs7WIsPQK1jd/I2C+jIpDA+HXPiYwfoTL/B7Bd6dRv3EEyg/Pp2U+F/6SXQg7b8Jrfwzd&#10;7VUcKBei4uA0eA2v4bEUI2Y6R4W6F8aXC6E4TCVLGPFcHoDqtS1hvf4roeEckqYr0Bb2hVd5EpKY&#10;pdTZYNbcgE1HcLLfhNX8BmqpmvBJgDVUwcjPFv0jONWbYKzbRLC7iIDrHC3XPYiUzyUE58B+MhvO&#10;a/OhvTABhvNUQC8Owm1/BrPtNSSjAW7pLXzmw3CWrYft3R8wlW2H8sEGmF6tgr/+PJXGAhg3D4Hy&#10;4GxIBdvhqr0Mt60IBkMdrJaLcDn28+9laC0VVLANqHt5keCyBi5x6MHEMoj21JoJ22846N5CoOwQ&#10;dHmzUX+G6T1bj7B2HYHqAoLWQliqT0F9bg2qNqfDdJWDqHoHgeJPiPiFkfKfoL2aidrD3WA4NQqu&#10;ov1wqMthMFsJoip4HFcJLgthej4d1ov9OfBOZVocZP0/yvt5tPtzUbcvG+YL82g5H6KVfxDR6GJ4&#10;fPtYH9cQdR6mcvkRCd9UuBUbqQTnwvWYACzCD93thXh5JpSLvoB26Zfw7uwAx8HxcF+bgfDz0ZBo&#10;7Yt4nXBNgfNhf/iLJ8Ft/IPK4ycquBVUWKthPt9bntVzbW+Nhp3fyPt5hBPXUOUImE70g+boQCjE&#10;XhvjFCqw+UgS2JIEsWD1SNhfD0BUPw728v5IeAUUTUHUPx7JMOHFkgMTQU4sOcUxEUE3FaV/AmIV&#10;WfBe6I1Qfh85jma8hmCkpcJSZhC8qZCpDKOEuERkrKxYg86RcBT1gL2UCr+ecEGQEs5TxQm/qG40&#10;ElIuoboHzDtbw/yISlN4q3dNhvVWZ9Tt/xb6nS2h2dFM9kkmPe1EZT+NEJcFn2EE4sp0oGEc9Jfa&#10;I2FnvT3gO14Pp8GRjoQIk+UZI8+4yEu5wSkIBbIRj1Hx+6ZDc6IFajf/b0QdVNqxHHnzfUwiZBC2&#10;wooRCFYOgedBLxpT7RGoGsT3Ev4sWQgbhiEgIgoomY5uIkwbvoZhQzOojrVEsHQ4osZxiDKdiJcy&#10;kpwtuxBJeAivNkJtVQaSRsK7h785aFCUp6N+1xcI3+xPQ6MJ8DEHmn1fw/NsIGK3+0Gx60skKrMQ&#10;qs5EqIx54ne6Y9/DqxhCIOTzpelIacfJIdHsm5oj8SoLtjvdIOW1B2rHQ9rVFBECmK86DZEPI2G7&#10;1kMGatXSf8C8uZUMW57yYcwX0xKhuGgoyA6C45Nk1xaeuqFwUQaDqpGIKLIpf/2Yf7b1gzT2WULf&#10;837wEJxjtwlkt7vAX5EG/9NBCPB7EaJNQ3izn+4N752hUK/9Ata81jQeplHW+J7gNEQVObBd7Az1&#10;xZaU2bnyu32lI2lwdYZpUzMoFvwDrpNtkHQQxgrasuytYDrZHnEtZRQzCd8C8GlcufhZPRrGXZST&#10;u2I/5zjoHlCWzJOhOdIabuHIODATbsq8WKqPUgYi9TREnvSXjZGoaHsz24x9R8itmDlWHm2G0CvW&#10;G6EO9omoO0fZI6iFPo6A46KI+PAt05qGgDQaAeNoeN5Phvl2T0RfDofjKsssZt/8M2DKa8dyjpJj&#10;v9axf4ZUf3D8W8B6ojH5ajy8mlWImk+yX6xg3bC/mLJhqv8ZvugaeJy7EIqwnwd+gnSxH9QHP7kR&#10;+XT9U13/98xb4/KpmE0Ty6kW0wtYCGQ6gwZ6AoDd/Ax6woGK8GJ4dg7Ojw9gMxigv3UcFcd/h68h&#10;j/eUEL4Ig1IlwauYMPcaJmMp7KZnBJw6aA0W2DUqGN9tIiCKgPk6QpAB2nUDoFvbnYC1DT77SwLa&#10;U4LaA0iGYvmAhUEjDj6YoTy2CLbShzAaqzjYXYf6ziFC3V0o9g6RT7KqxTImobFy00iYHh8nMKrh&#10;KL0Bzck/UL5vPjR3lwPKQ0i9XgDDpmGEuCdyOYU7FKO2klb6HVQd4wBm+RUpx2FEK9dBta0nFOtb&#10;w3CmB6y7qRQOzIRUtBu2qk20IBdAVXwLjooncFS9gaemGD7tfbhUJYhIl6kk1xByOLjUryREHYVN&#10;+xw+5WkOQuOY//kIlq+C+XRXZqkfwg9GwrqrN7SHclF/ejicj+ZxoD2IoOMCHARZg6SA3fkAVtNT&#10;1ukHlu0tXHotLE9PQXlGxJ3MgevUJChuzYS1JB8eEWFCXwyt6jrMDW/gsj4ltNXCrqiA4cZmmG5t&#10;gvflOtRfGIeGs4tg/XiPaSpgFXVvei8vD7usF2BRnYO24QZl4DVcbMvAG4L20c6oP9oeng9rqZgX&#10;I2T7g4Pw3whqD8D1eicMeVOg3tMXDeeorN+OgjU/G8YjBJNXJzj4biUATYHmyY9UbJfhv7kBFQWE&#10;H+8GhDVT0XC0Iyr2Z0B54yBitReoTAhjXuHOYj4CtoXw1a+AV7+A8JJD6z0D3voMROsyWI9dYFpM&#10;y/xIb8QrxsMvXHJ4xiNYl4Wy7V/BQkWWKBsFx67m0G/8DooV4iTiF9Bt/oYKsDWSAeFkdhpi9cOp&#10;nJtAt74das/+yTytQcoyCSnnz4SObDhutIRfzHoR1pJUZogy7/5pCD4fAuPuppDOiIMUAxARm/Qj&#10;s+B+3heuhz3gKxwE29/N4Kbi95/rjEglYSc+FWH3OHmTeDw8BnERPSI6EXH/GNk/meMZgVfsMbKN&#10;QdRO0PNTcScnI+kaB/PN7nDdGwAb5cd7tbs8I4IQjZyXfRApHAbjmfbQFrSC9grhMzCZ0DOGdTkJ&#10;9dubonbF5/Ddo7IsJhx5c5CKjYfvdX+EJCpbsUQpiQgRVMRiVpH1Yn1KcLFOh/1Rd4LtUESF/zTv&#10;ZNg/pKF23ZfQr/8BpnPd4C4dxDqcAB/v8RdT6evGISwiWvjnse4yUXO0CaRbnaC/QOVewD5/uDnr&#10;lvUXmgfr1RZIpXKRjIxEMkFYZp4jDRkI1LCf1gyGnwZUpGYUYbMNoBUnLwfAez8NnpOdYT7Atn0w&#10;FPHSNBo8/RB8n0aQnIxwYX8Y13+GwI0+MB9ph8AlKvFjrA8T4bSecPWqL5IN2dBt/Uae1bGtbw5f&#10;flf47xGsrvVBrHgYUmWEgmrW56W28uyl62lP2I52gGpDUziPEi6qCbD2XMRq2H9f94Sroj/CHwis&#10;BBNExiPlyoK/PA2JCgLS8m8ImC2QIOAaTraF73BbWPe3gkR41B9tIS+VOgt7wPaoH7zX2L43usH5&#10;oDfcrP8o6zSmmgTr3h9o+HVB8kk6VOu+gMQ8KA83g/NUBySK+jOvGTAdbY344+EEzg4wP+7Ddp9K&#10;GZgOW2UakpRv66HWUGz6B8fCHDRs+RdE3w9HsIx5Zn/Rbm8O834RuYHGTgllr3wMfI9Y/8Y01pk4&#10;hEJDw0TwJdBHKjMIiM1pYLF/RKbCp+L38iECyiKmwXp7ABy728L9QeRhCvzvCK9Fw+HZ3QM1B1vB&#10;fItAa52EMME8UM3+c5htVDAEVl62VyNZrtaI3h8G5elWSBICA0b2XxpvUedkxAO/wKP4GSk1wY/5&#10;azhAuZS28v2TOJbMR9S0DgnHdDiqpxH+eYVmQHlp0CeA+3T9M12NACf7Pvv374zaepgsRTCZSuWZ&#10;Nx3hzWx/BIO+DgZxj9YMm+It9AVbYBD/G4vhsT+D8U0eyk/MhJMK3G6qIOzVME0Cmuk1DOKzRge1&#10;USW/y152DCblJfk9bgKD4sBoWO5sg/sRYXBVGkxP82E2GOWlXTPhTa+3QmnUw8TPqsub4XqWD4PZ&#10;RNhaCIdWDVfDOVQfHEpl/o55tEBzZinTOwp14WmYjfWyI1+HVgmvugTqJ9dQe3w5FKt7oXJJK8Sr&#10;CVTua/B4zsLpOIGA8wTq99EirN5BcDoIiTCjf7MXScVMRKt+hOFUOmp3tEHozmYEqzbAq30NqbII&#10;+rInMJUXwFSaB2PDAWjKr0KqWgH9u13QlB6Ds3wfzO+Ww1+5g1C0BKG632h97oPTcBhxwzJ+Xgnl&#10;1cnQ54mNt4SZ+v2ovroVVSeWQn97B/w1x+CT3sBmeQszoVbS6mA2P4XLWQCv4yb82iuoub4fqhO/&#10;wX1vB+ov70XliZUwPTmKoPoSnOpHcJaeheP6GtScmAX9g6VwlFyH4uo6GO4egq3uA8v/CBYx4ya9&#10;Ytqv5FlNcTLZZKiHU3MHbv0xAuRPCHGATDiYx8r5KD8yEYrT8+Bjm7oJcFHTGoTfLoSqQDjw3A5n&#10;yW1Y3h1B/bkFUD+ejpg0E7r8UYg+XAL39VVoKKByMS2C6Xp/OK//SIB/hqT6MiKPxkB7rR2t6ilw&#10;vxhABU+4KdkNn2svIWYBB+pf4Kqi9f5hHhX8r0hICwDHTGjPdUdYyibojZQ/JwNzqZgIf6+GQXe8&#10;A6zXBkCi4nQd74nYgyHwvRAzDhzghW8020R5Ccb5ZBjCLzOREocdrvLeqnTUHWmKqpX/Lzju9EOk&#10;OAPau20QfjME9ptdYb3ZGba8DrBQEavXfCkvs0beDoXuQnOEqqj8T7em4qWi3vYDgpUElAjBxpsB&#10;EZM05spBMjQOUdso5oMwk5pKwM2G8gqVlo11E5+IJCgTcf4Wmwrzve6oP9u20dkvFXM8Oom/T5BP&#10;EZqOEghu9WI5W8OyWexDIrTF51C20vl3FpIi7JFzCuFmNcxL28Kyvg2sBD6/ZYTsmiNmzyHI95WX&#10;oNSnCGWve7OuCZSeHJjLqWzrxenRHHjq0qA5+y28F3sj/HgUTCKvmmyEa4Yi7KeSN4wlOHSEt2EI&#10;YhVjYM5vj4ie7/bPlK+EfQI8tYMRJqAlCKNOzRB5JkjsOzSdJHxUZEB9uAUMDzoTkMcjUpWGgGYU&#10;kmUE6Ms9IB1rhQANqvDrXoi8yYJx27dwXu4gO5F1P+vHsjeHYeXXSHyg0UCgSQnfc8WZUG7+Qo4M&#10;UL/rS0QeDkbsXh+YTrRB7MpAWPa2hGFPa5gXf4FwQW/+/Qr6cx2RsGbDdqYTfPp0xJ1jEa4bC28R&#10;ofx2NyQuD4CP9/rf9Cdgj5Gd/gYrhsN0tROUaz6D/VwXhB8OgZufQ/V8nqAXEUuSD7sj1pAl+2mz&#10;3moP++2eSFwbCtPWZkg+FX+bw3KE9fA6kzI2GL4nBNGjbaDe9BV0u76T3eaIvIUIOTDNhPd8D+g2&#10;fQ5PXi9E37ANFMOhKSD8fByFiGkoEroRiDiFS5CJMsyHHqXBKKKdnGuH+IcxCLweKMetNR1tBc+F&#10;jnCsbMmxbgSs7wfJDpVV5yjrJsqr8IEn0khOhb2CUB+ZCP155lOfhbiReaE8x6NjaThNkn0Ipmio&#10;xaRclq+fHBKtYTv7BusnVkq4/TgN0o7mNIi6Ieqg4VFJ+PNNgP8xje/DA5Aqmco8ZEA62ZPg/hvi&#10;Po450WzKKOXRScMp+AvHShoDLHPK/gfhbTYCpbPlJVfLx6Hsd1mw3Kb80mhR3GMdOOcgGZ75CeA+&#10;Xf9El7xsaoBWHEYgHBkIaxZ5v9sHaMS+NoKCzfoYRl09dBqHPFMn9rwZjTq8P7YMQftdWOy3YDM/&#10;k/eaSQYVHOUv0XBsORqu7kdY+E8zVjFtsUdOQRCrIhi+hdX2EJbSP2HXVxNEJKhvbIHywDS+1wTb&#10;s3OwnFoAzfFlqL5zmNBVAxPzIvbTqY1amAkV0qN9UF85CHflc1iubYek1yJYuxcVB9Ngr6uE9c4h&#10;2AlzpvuHYXuwn8BjlaMrCCDVEgwlpmc1VnJQvsuBkQPp6vaoPTYGiiu/svPvAvSHoN4/FhHdAVhr&#10;98HquoawdSY0536C4u5OhExFCNUch/14FnR7RqLhzErCWQEi1jz4zS+hYT3oDArYDRdh1Z4iFD2E&#10;1vwBJusLeKVd8Gp+h9N0Hh4q0oBtLyyGN7BoH8CnW8KBbi5C73+BdCoHlXk/w/juHOHkCge+szDe&#10;WoTqvGmovrkB1qp1tIoPM41ncFqLZTA26jWw6s3wlL+A6ZxwO7Ia3sd/0VLvDDWhtGbLJDiKNiOi&#10;OQa78N+nU7FNxOwmIbj4HKFvDgF3Nxzql3BKVdCaauFhvgPWe7AZXiLu2k7luwSOmvXwVhMUP56A&#10;tzwfsfKzsB2eAWlDd1h2diXAcZB3/Qi/bTPb+hZlqhD+4B5Ew5ugl8phV6kI8YVwlP2MpHYSbBv7&#10;Q7GwHVQrW6N2YUuYLnaUISJlmEUl/xdimsVI1f2IQC2VeeUoaA62Rf2xDtDfHQDbw1+pgP6Qw0WF&#10;aWnHYzORMk+GOq8tTPntCL4EBRFZwPsjEuppcLxLh+ZWVzhv9aEyFt/PQYpQ47zeCwamqaBCgnu8&#10;rGBDCgKQZjpUO76U93TBPQ36Vz0IBaNgPNgKjnXNof/z36BYIFwnfA7f7YGEBQLO1R6w5rEMuslQ&#10;HmkuB6+XbndBkjAQM46CpW5g4/KRIR2mkq6El9lISQSDkn5Q3Ob7RZDx5HiI0E4J4U5i9w8wXOoE&#10;o4CFIuY5NBUeYzoiFipN5qn+TnsYCbv1275g3/sOpkttCEPj5MgLuk3fwseyWo60gH5NU/4/FJ7H&#10;3WWHq+HaDBka42KfV4JgF2D+CClu4WfMmomELRflBz6ngZHDth9LoMyR3XmEq0bB9WgADK96sZ0n&#10;wVjYHf63w2icjICeeRHxY5NmpmmbzXr7EeEPY+VDCPH3w+Hc1w6OK33kyA0xse8qNh7JeC5cb/rC&#10;fqErDFfaEADZznXMW3Ayopos2F6nQbe5CZxn2wDSeBjWN4WVyt+8rRViNwYiLEIzXe2M4PM02Qdf&#10;4G4/mBcIR8gt4CYcRZ4NhHnPd3I8VH0B62pjW4QJ7rbrPZC4nw73Geb5Vhr0a0U80ZZwHG6H6Gsq&#10;/fIxsOb3oHynsT7Hw1zYFSnWQ8KWhWDNMLgudkHg0XB47g+Fm7Am9nNFzWMQVo2E92ofeDe1gut8&#10;TxpUvREoGogQZRfe8bKvMmgzaKQNJwC1hf0gIW5HS8pQU2g2fo3IvTTY1jaDe39nmP78GraDnRB8&#10;OQLJWubnCeHtRle4T3SFd28b6A61QuRVJpw0XNQbv0fodX/KTw5imIhYcAISrMOUdxLC5hxYCOTe&#10;J0Nh2dUMKcVEJOpz4X7Vh4DagaA4DNKqrxBkG7kvtke4gpCVmoiAazjhfwZSwRmIWzkmakcjpBqB&#10;mDkLTiWBXrgWEe5gYnM4/tEwC+TAVUsASwpQHwPl1q8Re06orBuOqHYMalnXaGAb7iJ0s8zW/W0p&#10;W8LQmAjjG7aHYwZ0Z9lfzvaD3zCD0DUXscAfCId+o+HzE1Kh6TSMCOu3hiDB8VPHMavmAPNblA7t&#10;2S5ws3yIzIdTsQihWspOSbYcHiziyuVY+QngPl3/TJd8ilQcYtDCQEgz2xpn2sRyqpHKXew3k+Om&#10;as2EEg3Mag3UBv5mfg/Pi4W0xE/DYKjk7xpeOjkdse9NJylpEd2B8vYOVB5bBPeHi/DYX1F5lxHy&#10;KqEhaDiUj6At2s08GGErvkOLewbsDR/52QzT22uovbgBQUUpKq7tQbVw/Fv9GjZLOWFTA4uaoPfu&#10;LupP/YXq08tg0ygIcRpCziZUn8jmgH0YpheX+J0S+gcHoXt8iuBmg6SRoNRLBMUS2G13Cae34TI/&#10;gf7qcuj3ZSFWcg7emsuEtNOoODYF1VvbwX6NA+2LbCTK5sKuvAGf4gPKjm+F4cFJuKRS6N/MQfz5&#10;r4hVbUTVjfX4uG8OtKeWIPTuELzKIgTU6+ByiKXPN6zf2wTd+/Co1sBu2SA79fUqtkGv3A2P6xxc&#10;rnzoCag2VT4BbR6SNYSLygnQ357NgW8SgXQ5Yop8RHUlCCrvQFN0CRXXd6P6zAKY81cg+PQUDBdX&#10;ourIL6i+uBGhklXwVZ6GomATyvNXI/rhOOLVhMmn+Shh3TXk/QbLy+NwKZ4j6D3NunjNgfYGHHf+&#10;kE/3Kg7Ohub8T9C+ngVXxVRYSzcjVL8NsbK98BeuhZ6QW0Vo9r/Pgqf6Z1rlf8Dx+E84Xs1ByYFe&#10;0B3sBtuTAQSOn6mMF8In3YZDWwdb7UNELbvQcCcL1Vd/g+ndUYR1Z6kkNgEewox7Dcq3NoNrR2/Y&#10;L2WjoYBwpp+OsjPfE4jaQnm0P8wnB8BxoAOs67+HdOx7eZN6QJmOeNlkguo/kKieiODNIfBuaQMt&#10;79HuaAPnkW6I3RoDf/lIKp6JcFIZCue8NRu/hPoooeBDP8QIYHV7m8F6oxfrehThobd8ms9VPhhO&#10;KmHvvX4ygNiOtoX/eTqS1bmyw1IYJsmxTsWSmOlRX7judoG053vo9n1PuRyElNjTlhD72iYgFZ1K&#10;2CR8eWYQ5GbS+CD4XGyFEBWiALtkYDy8LwZBcaQZbFc6IfB2BKL1BLcgQbOun3wKEhCzHOOgutGc&#10;ECFmzSgrfkKYcH5LeEtRESJOAJIy2f+GwvtyEPwP+8P+qL/sKiKIXKQIiEkqXLgnoepCS+Znsjyb&#10;EiFoJozDEBf7zCoyUH/oO5iPtkDkbRoBYAASylxEKoYjQdhLmMbCVNQLNuEeoiob5rzu0C79gvDR&#10;BertP6Bhzf+EasNXMC9qAsOyz2C7K9xtjGVeCYMK9jn9GIQkQqRrsrwhXziFdV3qDu+dPjDubQrT&#10;gq/hOdoB3lu9YLpDiL3YGrH7Q6De+zWCj4bCcaszYgL2bNORqh8jB5YPfhgI5/nuNFyawLa+GSxn&#10;OwD1oxF9NwzJD7kI3R0EB+HHd6O7HPLLd2cQ6rZ8hnhhfwLUt7BubC47+Q0SUqUFX8F5tbsMLLEP&#10;2TDtZz0IX3f12QTzzrAe7wLroh8Ifl/ToOsCOMbKcV+TBBvdrXYIvxwK3+MeUB5sCvuJdnL81eD7&#10;dCh/+VfEzvdF7Hp/OFZ9Ce+xTnBe7AbXlZ7yXrfAnTSYz3SD505f6I63hHHD1+wPzZC4R9A63BLS&#10;tm8RvzGM41MXmJ+J906GROMjynyJ07xiT2O0fARCxUPhPNMRicps6Nd9DdPOpvDc7gftov8B3YJ/&#10;yDOP/pcDEGzIQLRmJFTHmGeCYvj5YPhq05EgcPqrCaRV/eF+SzjCTBjutqNsTUVQNxJJ30Qa3V0R&#10;Kk9HWMF2CExEnIaAgNSEIxf+d2L/3jdwXCa4+abJsXfjGsKcaTzC4uSxLgdmGieeej7rmwLDi56N&#10;s8uEMF+tmDWeC6dhKo05GqR72BefDmYfzUbFbsrT4wHyzCY4TkbL5gP2XFgvDIbqYnf2lblyOqnQ&#10;QkTjs5GM/kJDYc4ngPt0/Te+5L1u/+dz47KpHmZDOWQ/ZoQ2eVlVL+CtmFBWS4AT9+ig0doIaApY&#10;zWLG5yo8ivdouLCewCeC31ugFqdIxWEGApzTdhNG6TWsBECn5TXs72/JIFd3fQ9sijo4CI5qESXh&#10;/RrYqu7B0VAG7YlFsN3awzQ0hDQd3CWPCWMr4CEYmgiVlscHUX3gV2jf3YRTq4XeYICz4QMtvLHQ&#10;XFoPraSXIdRZtQXGMxOhZ3oSgc9o0EJ6eAqa2wdhNtXA6ngIE6HNSFgRMVyNzK/JXApb4SkqjDFQ&#10;nf0FMcslhK2XYTHUUZnPpAW+H/aHf8B5JQOqQ+moIWzqjs1H7fYRsD2awUHkBKQzs+G6fxwOkwpB&#10;2ws4a27B+nARDMf6oPIwn7u2FvaqCwjojxFeDsHvuQybsRRWwz4ENb8hoPsNZrEcSxjW6U1wGR7D&#10;Y1yCqHM9ldMSKqlZ8FbshbVwP2p3ZaH2yAzUHPkDmp1jaOUvhuPhQUJfMRwld2AuJJBe+BXVJ/9A&#10;dcFmKJ+cg4/58b69AF3BcsLKH7C/OoeAppwQcgjafZ2gPjgA1Vt6wXJlDvy1q5B07iN4bUS4ajpc&#10;BRzw7/aB/vIwaE4OIxRv5IBP6ApvhMe/F17XaQ7aOxAxbUHMu5h/dyJk3I+YluBmmQznw6FQ/PU9&#10;NGt/gPFgR0TUY+B8PQLGWys52C5Ew71cRD1TELJnwfCaCupGJpVfBtTbqGDzeiD8LgfGm50JabOo&#10;FPIQs7E8ZYRk5XJCx3K46qj43b8goBqBuNg7Vsk8Hm4L35Ve8JzrTWVHEF/QBJqVnyNORRVRZMJU&#10;2AeuJwMJZr8TJrawrHPhuz9IjpEKOy12AlPcRjgTLj28VMqK0Qhe6YHgkwzYDrUA6ubCe5/GQj1h&#10;ysRnbw2GI78booRZ65EfoC/oDs8bKjz/JDkKQ4jQJPyzRczDETFmym4ljLsJlgRI9yu+MzaNincK&#10;TM96wPmoF6GMsFg8mApxggxuuhedWccERbHHxz0D6kPNkNIQ1JhmkOlFhR+u8Hjml3k2T4HrLOH5&#10;BetOMwoB1ofYyB/UEwQdo5gflik0lm08AeqTTREuIxwax6GOwBlXjiNETqcCnY2EbRqBYAw8z/sg&#10;+TEX6uPNkRQgE2c5mI75TkeEa6i41ZnwXO0C24G2cB1oBWdeF8ReDZP948WeDKYRImKOso1t4xAi&#10;HKbcE2RHxLbTHRHVUNmrc1C75l9hPNwGoVv9YD/XGnFtDjz5vRHc0Ra2ja3hITwK33Vi9jHlmoSE&#10;lAPD1fYIU6GrtxJKrohZxcGwXybMmFnn0liEXqch9HgEpLWfIVY5mop+NAzrm0BHkAkVsQ0e90W8&#10;YjRC9/oSktNgoZxG3o2CZstXQMkEGJd/idB9gnzFWOgW/kN2Q+K+1g3eB0M5JtAI4Dsct4XvtoHQ&#10;r/kG9mVNoN7IdiFIiAMmYr+iiAXrutYfiTds9zrC0MWecFzsjPDb4VAuZr6uDoT/BkF0d0ukCofC&#10;fZmgtKUtrDt+gPdMJ5gJbfZdLWDbTDk50h2mRV8RSr9BUISV2tsBumVfQ1rHe/a1lkOGuS72heZv&#10;AvOp9vAdaA/PllYE02GwnmoH/bFm8O3tCaf47XYa4kUZCD2gjDlnImWbTGOPhoZxtOxkOqnPQfWh&#10;rylTU2E614oyR0PyBgH0eW8kgzRCCOAiDJvldS/Z6bLvVZoc1kxzty2fER4GenEcZFtHcwhXo6Df&#10;1gyGSzQSorP4G98ZnAp31XAYT3eG57U4jZrJfi3qjO0bmAzbDRF0vz2kne0Rf5clO1B2XOpNg0I4&#10;E2a6ofkwvZnJfpkL1/uhCD3PgfUFjQv9j/xuI/y68YgxfwnPVCT88znecaxmH/0EcJ+u/5aXmLmS&#10;AUtAnF7Lv43LpwbpHUHmuTyLJva36QlWVvML3lPLS5wIFXFTDbCbCuF2XiGYvSO06SDpJFQf/xN2&#10;sQzH50RakpZwZrsNk/WpHHdUT9ASDoHFPio93+nRfITm/iW8O76MUHUSUe1jKuqZ8GmqoDz0KyoJ&#10;XcKdiAjxpdMT0Orf4f2+X+DVl0JhrmGaJnjKn6L0/CZUn9+IQPVLOE1aqA78CO+b+8yXWEasgqdi&#10;K1Sb+8L6aB/fK06z6uEs2QbN1YUErLewSW9hYv50RgKdsUIGRiPL66/ZA+NxDlT31qGhYA2cBByf&#10;phaVx6fAXXkF1vrjzMsuhMxU+J598DY8okV5jgNyJirXD6XS/BPFuyajblsWSo/8ippzv8N6m8r0&#10;zlgO0rMRP0dlsrs1DFs6QbF1MAwnp8JyZz2V3e9w3xkP11UO5NdXQLq9AQ2X5qIyLxPlR0eiJm86&#10;qi+uh+XpaQSLtyD84Xck6tYi2bAfpqK9+FiwFR9Or4H+0VGEGs7D57gPo0mAr0WeJQzp7lN55PPZ&#10;zRwwJ6Fs2xhIp2cRTgdAsXcUbOeHw3Z/IiJFkxG79QuiF0fDvL0jlMuaQbu2I/RrWyFyeQxi19dA&#10;c2AWAflXBJ8TOB+ugvLWJtTcmI+P+etQ82wrdC93s96PIfCO8OaeBt2jsai/dgDSg32EiN/ZDuOp&#10;QLvAvLEFFPm0yq1TqOQIJiLeY4SwHJ6HRGgJAr5NiEXXI+VdBet1gtWxQQgUTID1cH/U/90Gmhud&#10;Easez7LNR1A9EU5CXEA/Wg7JBN+fSISXwx1cQ2WzEkHz7zKICH9mnreEtitD4NjXHqkSwopRLAvO&#10;hqFgINz3+KxpAlRX2iBcPgKae23hfMf73/RC3akWaDj4FRQnfkDF9u+oYKgsS9II/d9BWdAJxqsd&#10;EbeOhu5aRzjv9Ea8dgzizjHywQPh1w2+bIgA3KnYFPi1GXDc6oBQxSggNUOeTbOV9IZ63/fQn2kH&#10;aCdQSWUhbsmF5WY7WAh1YqO4AAIRUUB5/BvYDrcm3DZDVJ/Fep4IS9VAyk5X1Pz1b1Av+JLA/D+A&#10;eqZRMhqewgFQ32lDRU3lyDzEPaMRcWUgUDYEnqf9ULruXwjTHWVwC5UPhHFfSzQcbYrArUHwlQ5F&#10;VEUovdOBZZhL5ZqDgHmk3G5J8wTYinrBR2jyvxyCYGE/Ak8afDcHwHWoA6SXhCnrRNgresItZnOC&#10;BL/4WMTqRyNRmkvgawbLdcKq2IeoYd7KM5AQDmqtUxE90x36pd9CvfRfUbG6Cey3+hIeehLKu8Kw&#10;+AtYtzRnHfaG+3VfqM+2hfZaB1jYBupzzSE96QzpWlsEi/oR0nsiSGAw72su+05D9VjYjxLoCzrL&#10;ewRDZcPhuU4wuthWDl5vvk9DwTEBdSe+k8NOxQy5CHwcAsvxTnCcoLwSajV/fw333rZIKrJp7LFf&#10;qNPhe5MO99P+iL5Ih3S1kzyzJPzkiVPB4jCBYtU37D8DoV7zNYK3KGtPCD4NBJOjzWB90Avhh4Oh&#10;3fwlDFfaEphaQLfxK/jPdYW09QfoVjRhWwyA53ZfBB8NQyy/LyLPhsBKuYRhPMIP+kOx81tY9rSB&#10;ctNnCD8ZgnDxMCgW/A+YF3wB6a/PESseBf+rQZAWfI7gFpY/rwMCrwfDdrMLAvdozIjlZNZNoD4N&#10;sY+Z8sneVBU/f0hvhLgC4YdvGryv+tOwGQOHiAgSyqVh25VGzEjECeL+N30IgONonPVq3NcpTnSL&#10;rQCxxkMUYhY0bhoH1WMC6su+THcComwDA/ty9bkf5BndII07by1h3TsThq1fw363vyzf8ilpkf/3&#10;Awmaw5F0iEMTkzkez+cYsRgSx+DQo59pmPXjd5NpiEynYTMKDtZzpIxgGKWBxGc+Adyn67/l1Tjb&#10;JgLa6+QDBSK4vcX0GiapBGpCjlovEeLUsJiLoDHWQ6sR0RkUMOurYbNehdN+nSBXw/sIOxoRsUAH&#10;W+lzSI+OyCc/jZZiOJ2nYdGWyyCo04h9bwIS/2PWjyAog5wRRqMWjoYGKK/vgeZwFpUFLbbrW2G/&#10;sQn2ymL5fqNGw/cb4eA7awkN7uo3BC6JeefzBFGnTg3d84toOLAE+vv7oFzeG8Yra2Dh92qpCrrr&#10;cxB5sgn1+X8ibLsPm5owVn4d9SenEQTFrGMZLPoy6A3lLB/h1HoLeksF8/8RH/f/jHDtS6jPb4Hm&#10;zhp4DcdgzJ9Ba/MMnEZCk+kFXFX74TSsgN9xHp761fA1vEF1/krYRYSE91fgfjAbfsVBhCx3CRYb&#10;4bC8gNP8FGHFWgTUfLb2DgJiD5xqG7wVy6ho1sBxhgPiif7QniTcnSJI3lkG/eM8mJ/thOMD79O+&#10;gl16Co++Dl7NfVr5axComo1w3XIkpW2IK/Lg+bgH5quEq3OzYLnxE4If58H2aDwsl6bD/OQA6/cF&#10;DEUF0DzaDPWZWdCdnAFtPq3h+zNp/WeifmcGNJc3wV+6BFDPQ8q0DjHzKVgaymCrPktgXQvntZXQ&#10;5M+GeVsarfpsWC5vhr98H+x35kNx+jcqFg7aoV8QMN2DV/cSFtU+gtkaJHwbYaYBEDI/IqAsIIiO&#10;Jwh1Qqp6DPS7WsB+ti/8VX/CpduOlOsXhD5MhqU4A3oqb8vB1jBtb9m470k9ifU2EyH1FMR1mbC9&#10;70EwozJ6NgDCK3+gZh5CxqVweo7B69lLaCH8pEYj5f8DgTerULu7CWCZQiU7k0q6CyKloxB3TIT5&#10;TV94hHNbQqTYuB/SZkJ7sxmfpfIRvqti06k4xskBxoN2cehgJvyvRyLwcjDsDQMQ9U9BIvEjYhiP&#10;FEElFSacWkYjJu9pm4xIkMrem8n0CY4pvj+ZKys509UuSHlmIBWZyDRGIenOIeiwbJHJEIHMxUxH&#10;MjKeckLApxI33eiGpHUswv4cWF/1k8OGaY5/D9OFLrDe7cZ6pdI1ZsBKgDEXtEHCSMgLT2OZMqG+&#10;3o4gO4l9pSt059sSlpg2IdL5YgBUf/0vSHtbEZT7QrXvWzge9YD7bW9Z+Vke9eG7OyCpnkBw6tm4&#10;rHyzJ5xnusBHuAicYxttawr3pW4IVg1BSJkBb9VIeOuGwVozUA5dFreNlR0n69d9DvXub2A93RGR&#10;10PkSA8usWRZTRDSD0FE7NkiNAU0BCzbRASELzDfNITVGQTjUfDe6w/v8cGwnuhE+R4sx2u1numA&#10;RCXv/5jOumguB+83netCYCAwWsYjpsuA8KPnL81EUj8Gzqu9YdrdjO/tSRkaQcMnDZ6yYfJev4iD&#10;9zrEjCFBVZsNa34nGjdsY+FuRfiSs02G4SBB6+/vkHT9CDehImYbRaDvjcDTARwDeD3rj4hpDDzv&#10;+1LuaSSUDYXxcCv4r/SBdmsTRIozEahMR5Lvtt7uBh8BKvKoPwHsc7jO94JNhM/a1ALxD5nMyyQa&#10;l4Nguk14vUCILE+HoywN5vy2sG3/HuZjNAYIVoGqbETfjISGRkVcT/BUMv/qHPiO94aW4BZ63A+O&#10;S33gyaPxcbw9gleYz2tdoVz8FbQiBuzKz+F/MQyRqqFQbWoK58ke8BUNoiGRjWBpBnzvRf/KpeHW&#10;kXVD0CK4ikMCtbu+Zd0Kv3BZ/D5LjmaS8Exkm+VCcaYToqYsuIr6Q8qnnLMthLFmfzocYRH2zjsB&#10;mpOt+VtX9qNB8vJ9lHLqp/wiPAs2Glze4jTEvTQutbnwvRwOd8lYuEr7IOLO5VjTB/6SoYi5CGnO&#10;+ZSbKbA86MkxoQ+SPvb72DS+nwaD2HfIfv0J4D5d/y0vrVgC1Qp/bwQgjQQTgcIsvSe0maASznMJ&#10;ZeLAgkGnaJx1M1TJgGe13uH1jFBG6NM2uv7Qa2zQiCVMTQXKj04nnBTBai6UD0EY5Jk9HUQ0AzGz&#10;JS55WZZ5EPCn4nM6nYr3iv1oJnkGz1f0BwfDPpB2ZEB19De4VcJthnAMbIPOVAebsRZ1Zwh3Lwqg&#10;lUQ+CIh6K3QGQibTdKs+EiLWQlqfgYqNwoosg7OmEK5HOYjVbcPHIz/BR+gyGGvgUXzA+/2EA+ku&#10;LLZCWO33CYYVkAzitKtYBtbAYypBzdkVcD69gICxEJaX86G7twzeh4uhufZjo/sUltNkfgCzYivC&#10;mmXwmffKhxTc6jLonq2E9sUiRN+vgOH5arhfr4FHfQI+53XYGtbAJgmnv1cJkW/4zEs4bafhIvy6&#10;HRfhcp9C1HeMg84KKqRcJKo2IlBxAe6ig3Dd+h2W27+htmA33uctw4eT81B5Jh0V57qjPC8bVWd6&#10;Q3W6G+ugLd5vGYTqQyOgOzgI9vwc2C/+joZdk2ipj6Y1/ycSLw8A+guI2S8iGrwEj4v1YBb7F/WE&#10;mTNIqRdD+2g6KvPmofosYfT1CsRVJ1l2Ndv7PSLGo1A/PICqi/thLVyLICFNf3EaB9gxSNlmwvX8&#10;bzTcPYza+79SgS5D+ZU5qL/BAdi4HOpXI1F3qzuM5Tlwl6XDc6kfrMe6QLfsK/gJIeJkoWL913Bs&#10;7oTE6y2EjG0EmGVIhJYTJn7Fh8tdCYgEoMg4BF2TEBIKXjcDYcKAiYrp4/YfYNzfjxY6wQsEp8QU&#10;BLy/wOdYhlj8Jw7kU+G6QyW1oi20O7sj8CANmrtUjP7ZctzRiDhNp6Zy8c0G7POgutAc9ge9ELJn&#10;IhgiAASFcpoCZ/VwhGpHs77GUnkQ8MTeNeUw5lHsLyPARQlkwvlpbDwcNX0IULnMj9i/Ng7REMEi&#10;lo2UCPvEK2ilwvJNhfJxB4h9bPDzuUgukshFPDxZDm4u/K2JGTThPDWkFjN0VFrxSUgI32zRWQiV&#10;jyDM5xJ0RsknAMVSonCrkAxMlmcCgxVUZMaJvJ95JegiNhtRNwGFyg62uXLEiNjTLJhOtkCqguUn&#10;oMYsYyE9YTvUjyEoMd9ixuRIZwTzhrOOplPZj4StoCV8wl2FZobsNNf6rJccQF5EKwhoWC4d4fi4&#10;iNc5EL6LvaE4+D1QT4gNTEGKUBsVAH+IsEI4Rmo8EgFCpWcsQo4shHWUJ+dEwgHhrnQoLGLWyTsD&#10;tlMtYFz3LcLbe6Bh9VdIFlNm1n2N5MOhwLsxiCipsFn2uH80ogHWIeso2DBCXgasu0zwU46B43kf&#10;hM73gOW62EPGez5SjsQybZD1TTlIOrPkQw9xARo2tol+AiQ+m9TkIGwagQiBWrreAeH6TLbVZNbp&#10;LHl/l+tBV0RejkSkmukR9mK2XMREcHr3BMIz4V7KgeNhD6Q0Y+GvHYZgfTpSuglMhwD0ZCjCpyjf&#10;H8cieJcgvaaJfGo1/I7lMs4CSmj0nO+MpCpH9nfnPNMZbkJY4moa1Nu/gelmO7bbFHlvWspF2C7s&#10;gept/yCIsk8W0cggyBrvdIdjfzfoTzVHoC6NspsL/ZFWsO5sB2n1t0iKmdD6DNRu/EreDycAMkkw&#10;s+V3QMxJeWUaCTe/07PcYcqedSJ8FQTpAP8nVEWVExr3WlLWw+/YHwIzaOjS0KrNQkL9Exxv+Zx9&#10;KvSFfdmnWN8RlosGmf7vFnL0BWfJQEIv4YtGU9TEtGhYVh9ogyDrXy9CkcXmIKoaDW8t2yU+k4br&#10;GBgf9ICtSLjGIVT6WM/isI19NCyvhsguTzQ0TGI0Oj4B3Kfrv+UlohzotFpIWgPMlufyYQJxgEGc&#10;QBVLpDbrE5h0DQQYJczmdzARLsS+OLNUTrgzQwSr1+vFIQY+r1HCItIwl0F6fBbeyjMEshoZ7sQs&#10;X2MsVPE+U+NsnJyHRpAzEB5F/FUBQEatRj4dajQVwX59HNRbx0A68TtMhQdQfXQh1LfXQaolQBm0&#10;sBoJhM/OQHl2MwFILZfFyHzIznNVzBNhUHP4d0Tqi6A5PQPGPf1Rf2Aq3PVbENPvRtXBeXB+fEEA&#10;1CJoeIr6o9nwVd+WZwUlnRla61vCp/CFx7xJVTCK5djXV9AgYomqTsBvyaMiXwbjodFQnPsJdoKM&#10;1fxBrhOz4SP0DQsQNaxAyLUTNgKQy/QUPsVu1B6aA/fjJVRuc6F6nQ+Hfiec9gJIhGc3oddnO8/3&#10;lTKtx7weEiivMU9VBGlCLu9xSgcQNs5F0L6GoHcBXs1xKrNFCPp2wOc5Aa8AQN1bWF4TqC78Dv09&#10;wpTybzgbdsOpus/3vYZdy7ZU3YNZvQlx4yr4tOvgrl4B67vpMD8XXs5nsJy/QndxNaz3/oKnYgr8&#10;mqUccO/Aa7qJuP0SP7/hQLoBis0DoNzZE5ajk6gQzsGluomg8z6clpcElr+oAFfTer4N05OzML37&#10;Eda3hDRpLwd2AqnuZzgqpkJ6RqgyzoH5fC+YrvSD5fF4+MpXyPubgt6tsLydD9slgufZ3rAc6ADT&#10;5d7wc4A3PhsJVw0hyD8Lscg0OIuGImmeTUiZj0RwEutmOIKKqYh5CF5UGmJ2Sb/7K7jyhjH/VESh&#10;GXA+yoXx/mhERAxM3VjECQjh+iFUIrly8HffK7Gs1EtWADF1NrxG4TmeSsaXS+OiKeISFX1otDzD&#10;Jk7pxRPZSCYIHRHh6JbpOUazfTLg0Q0nxFGRxAnhwv0C/08QTtx1g6hER8luQaLRCbIrETkMlvAn&#10;JzziC8ALMV0fIYRw5XzeAxGTOADB+0UaSQE4uXARWsPRyfLhCBEXNRYgDMrQOAkB/XDCLgEwOAEh&#10;8zBErVlwPO6PiIKKMjYdnuqRBLppiLPMcRGIPjkdobpRsL3qjpBlFJ8Vs4OT5RilYvk0+D6bRs1u&#10;uErnwHA2E7GPU2A/0BfKI60RqhjOuhkPe1E32AklcTVBh20j9kUlvUxfEs57x8Gc3xmmdd/zuaYy&#10;gHmepMF5pRd8b4cjKXym+VlugrXm+DeIKTLZnlPlMiciBDjCiGgL95P+0G/7Hoq//jfCJaNg2PEN&#10;PDs7wn66A1KV49i2A2HJb01jZzAMhWmEY9Yp4c9emgbrhQ6yHzcxUxQoJ/gohyCsz0CE0GbY2QSB&#10;+305VqRz/GmGypX/k1CZKZ+wTZkJN+ebwnKmHWz3eyJZy/IbMhH3jkecoBd3st1fj4DnbR/YHlFW&#10;nD/zu/HwFPdHgBBjOd2RfY4A5x2DWJDtI1xsuCh/5cPhuNQdCZY9qBgO6+s+8uyUv3Ys7IQ4243e&#10;CFYSfsOT4Ca8hYrTYLzbTY6cIQ6b2O91h//FKDgPE7p2tODnaYSt6XAXD4ZfxJ3Naw/7855wN4yS&#10;AUn/hHVkmkpZIOATZILa0TCe6wjHg/5wPh7I9hfuTYbAtb4JnBcJtCKurH8KjBdawkUgj/lpuJjH&#10;wvd+KMzsJ0mCcULK5P+ESw/l431/JLSZ8OtHsh+I/kW5N1C+XTmo3PQPtrOA1GyYbzBt+2xZjmNG&#10;1qWFcuoZRxkhcBumIiz8tkVnwtcwFO7yTPgoj75XI9j+8yg3CylrM+C9mQ7nuT6wn+8G/5uB8mx5&#10;jDIW0I6C9Xlf2M905NjQn22RI4fusl5sTXkS7TXxE8B9uv57XgKo9IYGmKhoRbgrMRMnu9bg9xbT&#10;K9mDv0GqgMn8mjBUCpv9BSGm0X+bAC8tQUzSVhPoSmA2vebzDYQnAwf2N6g6PovPWAiDYh/d//Ep&#10;1wht4hLvb1xKFbN7/5/88F7Zt5zeCJvqOqSjIxB9kwfDzUPMowFugof71XWUn9uM0nM7YXp6DvHS&#10;G6g4tBA+ZQXU+sZZRSNhUMV0rOoXsBb+IYf+Cn7MR8PadvAWLETZ0QmwPFwP18U/OGAtg8t5HSZJ&#10;CfXFrTASQM2EMYOhnvmX+LeaUKZl2lp+X4OA8jrKjoygMrsBo7kBTvU7uB+NQ9k2Dhj1j2EhAIs6&#10;spsewqdeTpAhHJkWI+Tdznp9wXp8jojuFBR3FsJxbyzCymnwKzYgYCmElr9JGhW0pnLWeyGczpuQ&#10;9FWsG3Ga18K2UTOfxfA4d1OxboTP+ifhdREitp+RVBOAHv2Fmos/c9BehpC2AGZriRyOS2I5xOEM&#10;q/Y5zPUF0FafhlVHCLUeh9t6A17vBQQ8/N9+AWbtU5h1BD1NHsHrL4R1s+GpWknF9hvwYT7Mx9JR&#10;tT0T+tOjoD09CA35uag6Mw11J0ZCeWogAs8moHp7R7grh8OtGYd3uwfh3X4qnOr5MDwVnutnI6Im&#10;bD1fANUJgtl9cUBgPmD6DanQBvj8BxEKLSUU/cayLYfP9DuihK9IaBWSnnUEgkWAYxZKT3zLNh3J&#10;ZwgXoZlUtplw3OkBza5mMJ2hcq6YRWt9BmLCn1s0B8q77VFf0AxmcZCBgzqk36A7m4GKHd1hyOsK&#10;K5VQSuxNi82kkpyBoCaTg35PKseZ8iyS5mQLNNxozndT6dVnUaFkUVkMg6+wL4F2Oo0Awmb9CKQC&#10;VFKJxkDxIoC2OCHqt4ykkh7LNh6BJCEpQThLEZQSMcInIS0RHo9Iw0gE1SPkmbYolZl4VgBHkr+L&#10;jd+xBNML8bN7EszlfRGsHorAx2HM33SCF2GH94rZuER0IttuAMExGxEqsmRCzPhNQDxGoK1nO5SM&#10;QN3lVqxLQihhse5qMyo2wqA6E/ZnrJfgdL5/EuKES+G6RJxKjVPxxQm/idBKJD/QADnQCf6CHjDm&#10;D4VmRyuo/v4OkZJBSFaPgfpaS+gLu1O5TkWK8BkwjUTNiW/YvuOgudYRlvMEt6s9YPvQmwBIkDrf&#10;HvpT7RB4MgjBZ4OhWP0l6vcSoAhF7pI+cBT2g+dwZ6i3NEHyWQYBMgPKTV9CufQzGPe3lk+eirQR&#10;YP4IeKGGIUgVjUDDnm+QfDsM3g+DKR+ED0cONNc7UWZ/QOxdOiJPh8B8oT3limDJehCnJWO1WUiK&#10;EFW6yahZ/i+sF8IvQdf/agAs97vDdrEr/AQnx+PeCIlZNmMWUk7x7hz247GoW/gvcL4aJAedVy//&#10;CpFXBMMHfTnOdOX7BiHAz0lFBssl4ooSuM18n2cMko7xCNUMh/FaB/gLCTFVUxHSZcEulp6NwygL&#10;BFfzGJjYPjbhTLhGAC7byE6AKh0I9cHvEdjcFvadLWE40IQGl9i7SdmzE+hVE1G1+Ss4t7fiONWf&#10;htEwKC98S5gaB+119hOxL5OAKUAoqs6C8XgrBG8RjC+1geslIbIuG47nA6E62JT1JIwl1qWNcMj2&#10;iVpHwllKWdMwPz7KiJjZtNBocbJfRibBVysO7dC4IpQmNFlouNmcssw09ONpKPZFuI73GQi3dyl3&#10;1hxE34+E6q8vkXwpDupMRy37XLRsIcfHaYhZxyCk5z0SQb5+NDy30+E+0Yf9sg2s5zoheTIdjo1t&#10;4T7fg8bdKOYpA0G2M6JT4PwwDPG7Q1BJ4w2h6YiJWUEaXXHHhE8A9+n6b3CJmS8BSgQjDQGn8cCC&#10;HnZxWIGAopEPM0iEMiMh440c59RoeQuDqZSKvhI2WyGhSNX4nF4cUtDLERVM5lfQEXTUhDL5OwKe&#10;kfChuXcEnrKn//5ecXCBsCau/yxvvP4D8GSIFOmL/XIEIV/5NtSs7gH1AVro0kfCna5xVs8gyUut&#10;1rpyKB5fhPbEL6hczsGy8Cwc2krmWQ/J9hYO62PoXuTBWHQSNnMRnFU3odlIsHh0lpb0cZjvToD+&#10;8FDU754Je/kjWA0Er9dXUX96Acshgu7rCbHCgbGOAKSB3XofVssbuGrPQLq5Cerr2+GUamFu2M9B&#10;6jZq9v8M1e7xsNdcgYdA5lQR3uSQYdfgNK+HV/c7wo7tkKwEKYJv1PYnQWsOoSMHNWuHwfr4b7gJ&#10;hA7DM1itIiKEQvaTJmbi7K4zcDgK4LJdkA9a2DT1cLw7AO35sVBd4jtL8uGu3s7Baw7b4RRs1oew&#10;2u7yGbFfke938jnrMxnW7fab8DkPIOD4m6C8E2bFMgSlXXAoCpluHcG8nkCXj3h0JbySOHBwAIrz&#10;86F9cRZ2RSVclA8Poc+qL+NVCzvh3Wl8gYA3D2HvLg7ScxH1rYfbsAsx+0FCyjzEXL/z/2XQP10I&#10;5fmfUX92MfP/G6T7VOLX0mDK7wvt1nYwXRvAtsiFo2IJlcQv8lKV2P/m1exC0P4rfCoxGziJio/Q&#10;Gp5MpTYQ9Ws+g27XtzDtbwfr0Y4IXOkr+8YSXt2Fo1KziFuZ34vAl04FQ6CqHw4XlWz4WTqi5byE&#10;y4LAJDlGqlVJyDGMgnS5Jey3BkK/9Vt4PhIC4sINx1x4qjOhPtGcEE448orwQ3Nhftcbcfd4RP2E&#10;rFTjrFhMxEEVkCZiUBKiZMASsBYlUBEUpaut4aEiFzNbKU8upLddWE7CGxWv2PMmZvRiCabD5xOE&#10;LzGrl4pnEzDHyjMoce8k+MvSoC8iHLj5vZegmpxIQKTyk52r8rOYgYsxn8wL+HzElU1FyPI3DIf5&#10;aReIAPhxKlDztW5Q7aWCrspGwjqZ8EowoaJNECLtVIL2/I7QrCb8bvweunXfwHemP8xbOsJ+rE3j&#10;gQozASBEY8RJRU4FifBEGAtFbFbmOTYFSUKSKq81HPnsoy/SYTzUBgmd2EP4E+VkHuGKdXiwhQxM&#10;8Q+jECtKlyMZqNd9CcvS72Fc+AWMK76GdtPXlIcpiBWzD78ihGknEnyzkJAmEJ6HI2phnbOOkuEx&#10;hITJcuQCxd5vEC5heuXDCVQDaCxkQ7vjW4SK+0M62wXmnS3kJcmUIhe1Gz+D5UE/jg2UGxoGqgst&#10;CMoEQsc4uMXBAhGrszIDSQKE/UkPQlUOIbATpF0taViMQISg733QH+7XPRFvGIsgATWsHkKDJROR&#10;98NhKyAwVmfAXjoCfmkskgQfj3ooYpSHCNs8ESVcRObDL5wNx9h+Ql4om+7b3ZEwipmzuZTTGXAQ&#10;xDTXxMGL9ohX5UB/sBmsRWnyCWQEJyJqHE8464yGv75Aw/rPkfqYCR+B03alI1JiKZIyEvGKGU5e&#10;bOMoYUd3rRONARpDNHgUe79G4GJ3AlYOnKxDw57vkXg+DAkCXsyVi5BqOAx8Z7CeMMm0Et5MBGmg&#10;iL6WiI4heBLmxVK9KwvRmhGoPfolZXKa7DNQRNFI0oAR/cenGIKEmAF9n85+RuBmPeiPtofmTE/2&#10;syxELOMJ+TmwP2UfkA/cTJFn6qNSluxDz315CKx3BAiOZp2nI1g8CrYbPeG834kQKWZ8acy8H8/2&#10;z5JnIsUWgEiAfSog9n9OZ9/85Afu0/Vf/vqPWS8BRxqIOKUG4ZDX8gRaqUaGMoM4HapXy8t4ZstT&#10;OfC8iUrcbCyWYUOeRRP3aITT3ire8xZGQwXBhkAnQ5oIsl4Gs/mNDDo2XT0+HFwAi0FJCPn/Dm7/&#10;2SWWVMUyrl6nhEVPODyYA92OYVTUx2BS8TcD4UyckCWkqVkeEeRezC4ZJQLpk3NU5oNgvPgXSs79&#10;BsXDMwhV3IP/xW9w1L6BVapHw/HJCFSdxLvDPyGiug531QaENCeg3D8dpr0T8OHUGthvrELDZiqF&#10;mpcwMV2N8BUnwNbxjO+th1RzDGZDFbyVL1F84HcOsidh0RyGZDTD+mAfrKczobw4H66aTXDWE2Rs&#10;j2HS1ckHQtwEIo91FZX9MvhNq2Gv/B0S68hV95BW/jLU7u8N/Ytp8Bhuw+14Ao/tHpzWR1RWRfCX&#10;X0LV3X0ovbgalic74Kx8BZuhFjapEPqa47Bpz8Jpuguf5hxsVYv5+9+Ey9tM/w3fX8/2KILPvRGR&#10;MK1a7244XeeZ9h143PmEPYKm+Tx8yoNwFU9Dw/WRqC8YhujH3wg0Nygblax3FYzmdzC778nyoiXY&#10;ysDNdncF9iNEaIuGl8PlyYPB+Bw+/3Yq76XwWZcQYHexfi4znRL54ILPu4d1sACJ8GYkg2uRCC1E&#10;MsA2EbM8dl7qqQgXz4B0ejSk/MFUQLTUi6YiqZornwpEbD5CUo48s5LyEZL0U2G/2Qf+hyMQrMtA&#10;PEZIetETDbsJAW/7EoBmIRbMRVhLqPowCd5HfWG72AOu1/2RCk+C6kkbxFTj4LzcCVGxVEVFisBc&#10;pExUTLZZqDjcFnV57RF1zYBXPYrKiLChGweXIg2BIPMgoCk1BQHjMDmCgfC9lUrxL69EXOwzI0gl&#10;xazbJNiE416WIUnwKd31Gbwi0DmVigAwec9XKBdRK2HLw+cFfEVE5IXxiCeYDqFQlE1AmthLlyRo&#10;iTir9vs9UHasSeOMijjkkJqIGBVePCEAjvUVJ2wmWE8iPqdveqMz06oMKA60QFQ1WY6WoLjYFLUH&#10;BSTNQLR4COIvCRp3hkGd1wn1J0Rkgi7wn81G9MNMxOuz4FEMh6+kP8JU0ikbwc0lgpBPQuDjDGhf&#10;jUbCws/eXETMo5FKzkL47Rg48roifLAnvEeppC/1h/P2INQfagbDqTZwHWlDAG+FhGIsjIRGxa6m&#10;0O9pCvO2FvAVDpHDJzWcJKQXdIfjXBe4ThN2HhD4ahYh9X6CvJ/OTCiLl4+i3PKdhAT42Q7aTNTt&#10;/hqhV6xnKvVEA4GjOBPO4t4I3u2B5NVhMB9rTZDJRO2hz2DY3QSx6hGIuybQyBFuVsYhVD9Kjgqh&#10;PvcDAW4MZWQ4jCdbAWU5cJ/ujLoNTZCi/Nj3t4LnRGdYHndGzE9YrhouLyXGhHNb21Sod3wJLdOJ&#10;vuiFECE1YSMA+dhGbJcQ4VrAecKZBTOfF+AZ5j0CHEP3B0G60QHeN2mAjmDzpBeke+0pnzQMQpQ/&#10;dxafnSlHA1Et/d/Qr/oCCbEkXTWEoNMBbhFv1j6GcsR7wwS16BSESgbB8rIXoZ9go2B9XGsrz2KL&#10;dtQ/bAM/QVHsjUzqc1G39gtIe36A7iL7iUS5I8TCM4uQxjxTFsU+Nf1j4UJE7KekEUCZlgPdyzGB&#10;p8H9oT/HgqmoE1FDxPYAcZDHMx7Kay0RJSBHVSOQ8FM+aeiIpdiEeRzlX8xgM61KgiOBToTvgnca&#10;6vNbyHviokaCuuovwjLlnOAZZl2Y60YiUsc8aGfBy77tfZkGbWEa+9zP8H74CTDREAvPYNuy3epH&#10;fAK4T9d/h0vMulmgF3vXCEUmy3MCmHDQy89i5k1AkFQGh/02QayCQKSS45aKCAxCUYtTqXq9gs81&#10;xjLVyQAlwMxI4BIApZM33+sJX+KkqXCQq3t+Gaa3N5n+/5lh+//30mqthCY1TEzbVnId4UeLUb6J&#10;1pXIs7ZxP52YpRPvM/J9KpZDa7DDanyFgHQNZYemc4B9CK/xGSylN2C8vxeK7VmQCuZAtysT3uLr&#10;CBrLobq1AYbrK+BWn4K7dhccz49BeWopldlbWN49hOro71Bup4V7cwU8VadhsTQQ3AiLDcdkYFVr&#10;zYSnauhuboPybCb8tmcErhuEsWuoPzoaceV+eBuWQnP7Fzga7sDlOAev6xQcjstwE5ZcvDzamTCp&#10;78JuKOZvZ6lwCDb2yzCenU2l0BPaE8zDhbVQP94HS81dDvL3CWlvCK6EY8KTyVTGOjDJ7WI13mF7&#10;ECAV+2UnyRbNVTiqVsGs2AOrchOChjWEwmUEqFfybKaRAG91ErQMF2C+vwVa1o/+GQdCM+HFsxH+&#10;0Ho4rCJmaz70ypNwKtYQWBbBWnMYTu0V/naShsAdgtt+BN07CW8rWYZDcLsPIBRfBp9zD9zBbTDL&#10;h2FqWHdiOf4oAewXBM2/EBwP8R0LEPEsQij0B0L+tYhG/kA48DvCwSVwe7YhFlmNeHQFot4diJsX&#10;svxiuWYCdFc7wVFAJX6vN9zPxOGBbMLgr0jGCDbubASFA1Mqw5SLity7FPpjbWE90g7+u4Phf9OL&#10;Az4BQ2xOd4+HzyjCGo0lsKch9Hog7Kc6Qn2kGfzVQ2B7yja40lPep+O61w+qHd8gRqUIdw4VSrq8&#10;HCNOpYZrBlFOWsNfORRRD9+ZyEUsRSUVFzNjBCrmS0Q4iIcaT6OGbWMRFifrxN4iMSNhzYDmbjvE&#10;PdkEM6H0psKvGYXagjZUYkLhij1gVJYggKQmIE5AE7FJxcxgLD4XMQKSCD8Vs7E8huFwvRUuNXrL&#10;S1i2KwSKI02hOfIDFAWt5TBFUUcuAgoqfedceG/0gu5UM0LxPPiKBqD+QGtotzWH/td/hetYOhXy&#10;UkLCTILieIRVw5jv0QiL5V8qZoSXwqmehsDjvtCuagrLBQKRfQF/m4lgUTpMJzogWT0S/iLW670+&#10;UJxpB9fVTNgOtJejCrg2sx2XtYT9eCs0LPtaPmWp2tOWbUgFrZuKoIr1ZVqE+m0/IFY3GqEbwwDD&#10;r7A9mABbXndoljGfm9pDtbU1wlWsE/8MhOuGwFE4CKZrvWXIgYCMGAFTnGDe1ZLlGAd/YXdE3oyA&#10;ubAX23kw7M96ExhYx+aJNCTGw0Cw897qRODPIVyMgnToBwLVCKB6NFT7vod24WeI3O1PA5CgEpxJ&#10;wycDzrfdEa1Oh2VvG3h2d4L5XFt5j5zjTnd4SoZyXMlAgnIWrx0L69PeCLyggUQDIU4ZSURyKae5&#10;cD3uCifzFKsZRfjoD8vzHuwrWfJSdko9GoZ7/FxLQGU7RClj4dhcOMtpsNCY0e3+AfoFTWA70h7e&#10;KsoUL8f9ThwTx1MeCe6RaYhbx8guPqqP/gDTlqawne0Mw8UOCBDCg+qxcmxXR8NghPVj4SgaBOGT&#10;MEV5Fg5742LZWDeBBm47JBtyUL36MwQesm/ECWCpqTQsZsMr/N1FCaNK/hWHRsQMm579U4RdE46k&#10;daI9x8JdRrh8MZj9jwaInxfBMsS/iRCBlP0jUJZBo5ryUTwA7rfpsL8aiQDlOhlmvxZbDAI0QNhP&#10;vDSGnHWDYK3sg0B1Bjw3BtHQaMu6+A5x4wy+k8AmtkUI9zyB6fA+6QfHE5bPkgvHhQ6fAO7T9V/9&#10;EkunaoioCGKZ02x9BaO+AeIQg4AvcTpUhLey2a9ABCwX/t+s5ifyTImAO4M4VECoE1EYxDKq2Kcm&#10;ZvLkpUz+bhSHHCyP+FdAooA1cShBDwuhr3rfXNjE8qwMe/9Z3v6fl9qg4Xt0UOssUDINi7kGdfuH&#10;I1qyDvXrxsCrrZGBTezV0xjUfMZEGK2GQ3rBfD+V4U+SdLA/3I7Kc4vhlj7AYXsMn/4qSvOWI6os&#10;ge74L/A/3APFtd0wHv8JZRsnQX/5Z0h3ZiNSeoyQN5XW+TV4rVVUyBegPj4X8fenYL65BaVnNxPW&#10;ZkBx7ygsFa8QkV4STFTwNzxD5eEhsFfvgNt+B0HrQyjO/wXL0zUIaFciatgBZeHP8JXulg9NeCwv&#10;5WD31hez4Hg1GIbH3VB/rR9q82dAuvU3B66H8qnewLs7qD/1Eyqu/gJvxWkOYh8hER6NFgXbsQZ6&#10;Yw0M+lpYTCJebTnhmUDN9rI2HIe+Mh9WfSHBcjWCptWEzdOI6R4h/P5v5v9XKG4uhvriRARe/c1B&#10;vgihxBZEfKvgtN1iHb5lGzdQNt4TNC8i5N0Mj3cnfH5Cl38fgq79CFh2Ier6DX7zNMIQFXZ4IqLR&#10;2VRGkxBy/AaXbQ2sqkKC+BO++w7TzeezS+DzboLfuYWgQ/AITkTY8RP82iUI0PJPeP9k3c2D37GA&#10;71wMj/QT23AlQp55SDHtxlknWunxKQjS8ncpliOu/YmKgekQ7rxVI6C82BnS/c4IK8YgWpcDiIHc&#10;MRWptyNhOtQGfiqOOJW6cPAblUZD/aQtleVwBAsH0kpPQ0w4y6WyCWkyENNPhvltX8TFpuqQmBGY&#10;JjsW9YtYjyJQN5WJ82kXRGqykHBRAckb7Ql0VFSRj0NgOt8O1fs/l91X+F71REN+M9gfdUOS+VLf&#10;I6i4REimdghRSbv0I5DyT4K7qC9KN30Gx8uBiKszoL3YHEn9SHlJrvpUE5Y1A6YH3WHNJwTd4bsN&#10;/640fbmIi+gFIYIdwQ2++Qic7QnbzlYwX2wPd/UgRJ0EVyr+gHU4Ibg97Ff7IC485rPNpAed4HxC&#10;6HNQ8bKMSVU2fGc6Qb31a4Ag4tGNgbOBCpiQlLRMg5VlU+9uhfojHaDOaw3Xg4EIPR0Jy8WOMK9t&#10;ikAh6/LaAHhPd4Hv9Sg4n/WH4TyB7XZfJG4PhvfxcBg2fAXjimaIfBiJpGYSfCoaWM/SEP5IMCon&#10;3KgIr5HZVNxs33oRRqwZyjd8gcgV4cJiKvtzFqJsN+OmlrITWu32b2G72BYhKva4lIFI/gCY97Xg&#10;O36AZn0LmM/3hOFZT8LYQPjKBrPeZiPqo4xEx7K/s43FbK6DQPaBMlI3HBXrPkOogcYYgaZm6+ey&#10;/CRVlIPwfISvs26vs2yv+gEmylP1QBo+02Ev7Ab7rc7w3OkJf8kQhCrS0HC2BQL8Xxx4ECdPxb4w&#10;sRfMeLopEopsuMSyo4lw5ZiI4Id0SC+6IG4huPG+gHIUDZSh/EyZc06j0fATjRVxongqzGW94SVo&#10;CR91zgudmU/mjfKnJjiHKihPMdapgoaGlAnf40FQbP4GJkJtUjkS0dJxMOR1QujJEESZx+CT4VAW&#10;0NB51JmyPpcyNJ1tPQXqY83QcKApvKUDEXszCv78HoiIsHL+yQi+SacBNArJIA0S8xC223BE2H+i&#10;7C/SvW4ER5Y1IQB1nLwULWLsGp93J4Sx3vViXyU/32kH2CZwrEtHsIr5YPkFuImT1KKPhWjceMt7&#10;8FkaZDSExEy2WLoV2wISNI7Efjtx0jZYOQJGGisIzEFESSPHPpPvnAJ/3TAoTrcEKidRXlui9mRr&#10;Aj77tGrWJ4D7dP0XvwhZwteamDUz2V7w/8r/63edPCNns96FpFMRzAhj1ueQCAQCkLQENvFZDmQv&#10;72UTM2zCATDTFLN2+jpI4sADFb1eY/n338USqFiqNcBS/hzGG7v5v/j+/8rT/49Lw0t2b0JAMRmq&#10;YHx6ngpgK0wHe6FhP4FHzfeKZVO1Tt6n57DeJ7RUE/4ErGpgN70h1NXCZ7iOimNUNO/zCDJ6OEuf&#10;wnB5NeryfyPw1BNgmUc+ZzHo4HlXCOW+yQgULYHj8Y/Q3VyH8tWDoDnzC6S8JYS8odCd/ZXKZzec&#10;1/5E4NZSWC/9BdXB6VBsGwPjjjHwnc+B89goGI6kcVDdBtezHfBeGAfllk6wncuVZ7hqzyxE7eWZ&#10;MNwQm4MX0dJcgYhpEy3jo4g48+GVzsNQdwHm2n0wqS/ApP8Iu/UxAewt9O9voOLAT6jfNZHQcJgD&#10;5x045AgSbDPpPetACRPr2igZYTNq4dbdpVU6D+4Ho2AsyEHthdlouL4A7pINCBifw07Q85jvs26u&#10;wUNo8pjGI2LbRJBYT2VdQGv6OcH4Jbz+E/DYL8EiNcKjQVdFGfkAV3gLnO6DCMfmE8SWIxFYgGSM&#10;8BJYDR+/93kO8doKr/tv+H0rEQguICAuRdC5kvf/KDvpDbgOIuhfQ+iYhDCVUsgzG34PlVTgR0T9&#10;a+FynkAouoyDNpVsbCoVRTaBbwIifpZLv5MQuALRMME7kI14dAEBcLG89JXwM32+J6qdCO3JpjDl&#10;d4COistGeEpJE6C90QmBj6MQeN4f8bdU0DW5iNSNRkQ9HBZNf6SEo9BH/eEvHozE+5GU4w5Iephu&#10;mACDcTLk2W53hvv9ECqpKVQkuVRUkxCLzpWXpMTJQ28tAUI1ivCTi6pV/4D9vtisTTgoETMchCb/&#10;VKif9wC0uQibqGQNGVDv+QqmEy0A81RC4VCElaPhuzEQ9nOdZV9gKXU2lSPrSszkiH1SsQlIebMR&#10;0YxAQCFOgDJfF7rKbhKM+9vBfLk9/PfSEG1g/VGxwzMVmt3fwi0UpNgnR8UbrEyH//UI+B8Pg25D&#10;c0gbvoF0oDWkq11lJ61egklQhAfzjUeofiT0e5pBWtEUIXGAQKLyJOTGCFJJ41i47/aG4wif3fQN&#10;9Cu+QIxpOpmO585IKkzmu3ggTMyTiIoAC5/1zYX3Wm8qbpZflQXbmZ4EbhoE2rFQrv8OroLOqD/8&#10;DaF5CpLuybK7CUTm0MAairqt39PgYpljhK83/RG+PAD2Tc3gONkR0efpsN7oCOPJNghdH0xomgjr&#10;gRbw3eqJlLbRobKYmfM97kvwIdA9JjQUsd1NObAcawnHx0FIEKrFSeioRFiJTJPBLl45CnZCjutu&#10;V9Qfaw7D/u8QuD8IduH/7sEgmN/1YZ0KCJzG8aYPIrpsGgKEKs8M+XSk8N1nvd8VkQb2yY3fIHm8&#10;D0z7WiNyPx3aC80pNwLGWc8EfNfLEbBRViKuUUiI2dzYOBp+bA9CfoqyE3o3DDERmupcC7aTqEvK&#10;pSMXmruEP6MAnKkEt2y4H/aF9lBz2G/2ajzc4JiFWO1wWA+1g/VcW/jfDqdhzGctlDllLkwFPaDb&#10;3gLqv5rAeKkL4YqgVJohh2iLKHLl06ep+HREIWZhp8Jwtjnllc8z7xHnOCgu/cD6msLxKYdjgnDI&#10;TdlI0tiqYZsLJ77JKYg4xiCpy0T1ni+RMlBmK8dCe6sTErocjkHZ7OeUVba54TX7R2ga4uL0tlu0&#10;G0GR/TCZ4DjAPi/qRMhGzXHKiGkyIgRof9k8WNn+pmtin2MPxNi3g2Wj0fCYfcWwiKC8pBHcHZM/&#10;Adyn67/S1bjXrfH/xr8CtPSEM5P9OXQGsefNLv+m0VoIX+/htN8mgCnkKAQWizhpynvErBzvtVhf&#10;8161PBOnFXBG0BEzemKfmlGth9lSAj1BqXEfnHinlu8SBxrE/eK9VlSdXwmXolR+ToCfnCexn06+&#10;/z+5+Kyk0cvB2HWSgCwtXLo6fDy8EJ7aQzDm/YWaA7/AoeS7LW9lZ7gCTsWyqoEwKp+IJfRZHXdh&#10;NryTfca5XlxA6dHFcGrK4Hx1Fu5ra6C/uR9aoxqSVinP+AnINBsJf/f3oe74DPg//oyo6SQ055ZA&#10;//gQvPYqKo37BMI/Eaw+BIfuCXz6ErgVr+DUFsEpXUNCOg5H+TqEqw7DWUCwW9+R4PYTGk7/ivot&#10;bWG+tRiu0nW0JrfCVf0c4dfnEX83lRb8PL5vARzGKvkUb9BdAKelFH5dMeKmnfCoN8NdfwJ+7StC&#10;Sy0Syg8I39sIaccAmAmL9ns/QX93I2rOLkNt/lqoLi2C89mvtJi38NkzsBDMHWImTXUEdsVeuMwH&#10;4TGsgZ2g5rQeJ/j8RaD6izBYyLZXsl5Yj/on8Jq3Mz9bITXshq76OPS1V2Covw+TkmX3ENCsJwgr&#10;f8Hj2s3BdDMisWWE6Ut8tprp6KGnjNiMJXB6jyHgPs57/kI0+BsiUQ7+sXkIeVchGiFo8UoE/iCU&#10;LUYq/BfigZWEkt8RsE6n1T2Fg75wi8GB3TEDEfckJIJTEHaKPXNLCYFsJ3FaMvITIuFfqOgm8l5+&#10;Dv2IIBWIm9a3cL0QM05EWJsJb8NIwlI2hMuPSGUW9IebIFBBkBN+wnhfODwBlmtdoBJ7r851gH5v&#10;U3gLqQTMuXDVD0PImokyAoX+RlsCGBVCRIDRZPiKh8Fbyf+DsxAPUpmKPWeuybA87c7/qfzFIYP6&#10;XOjzWwI1k+G6T9B5yd/ECVJPLrwf0mmkDEKUYBihAk84J0BzuyOUp1tT+X6Fhn1fI1afidp1X8Bz&#10;tTPzStj2jkXELjaGE9AEDMWmwf2iD0LPByHyJAOhZ2nwPE+jgUBlHhyPgGoYEvpxCGuoeFmvrobh&#10;0Gz5Fpo9LXg/QcjINEIz+BuVrouA459M0CSAUuEmDGMQYh6dVzpDt4wAt/h7mFZ+C8Wfn8OS3wWJ&#10;imw4L/aE/2ZfBAqZlns5DHs6Q7nka4QuDkLg9jA5OgGCcwgZ2fC9Y97udofuSEf2z4FU5hlw3O0P&#10;+9musB9ohei1oXAfY1pnWb5XQ+C50huWv5tBt6YJ26UzgWs0klVs353dYTzbEe7CAbAQ0PQsS6os&#10;E+a1zeDaQpBQTILncm80rP9X+EtHIfJwMPPbBsar7eWlcOu97oh+zEb9yn+R95vFNaMoexMJBuMR&#10;dbM9vQKCxsNTNgRxJWWQcuJ93A/SnY7wVw5BxEB5MxJelCPhZlrm6+0pY8yvapA8KyTqPUKwNl1p&#10;hwAhM/5qEAx5bVnWvkh9zIF66efQL2nKchEEX6TJLkYipky2P99No0bMOPul4fISf0Azkm1D6FT1&#10;g//BQFhudUVYHMxhWwqIsT/qiZieci1mx0yUtbOtYTzyPWKEs4RvDlTF82kMD4SB4BavGIGEJRce&#10;AqL+XHdoNrQg5KQj+XoMf5sqhzGLlIjTx7PlmThXYV+Y7/RE0DJaXh6VTreEetd3cBT25jgpYJh9&#10;LjgRcWHguCkvIXGghDB4nbJKePN+YN5BIPvYlXXL+8RJVbEsTyBPRUT/JaCxL/lMNAqCE9gfh8F8&#10;pS1sr9PleLipGI00QqFbMwFR4xREzbzsM2Eu6sf6Esu1MxGuHIaGqx3lpeaysy1gO98D4brZHAvm&#10;EQBn0fji2BP8A3GOFWHXXBp7kz4B3Kfrv9AlIEs+7dm4yd8gX2KJ8yX0QjETUvTyAQEdLMZ3MFup&#10;jAl3klYBi/0pfxN7zIwwmfibUcy6iWcaDyk0QlojIIqoDZKpBAYjFbXwlSYvnwo4E46BdfIypnB5&#10;odAb4VVVoOzIEpgMhCyCmcinWt/o9+3/kX9x/fv3YmbQQPgS+RGzcZYHJ2H/SCi7vAXhinPQPVkM&#10;h+Km7ChYYTCwHEoYRJxV00uW9xlBlJ+ZZ4NR+LczwqWuQvXlbXBe3QTz7R1QrUuDzVoKEQJMT0hU&#10;GwiOBA+tXg2PRgHF7cXQn+ZgVbYE/rrdKDvwKzzlhfDo6lGdvxSWO2thtbxjXX2EkXXpcp4nuHwg&#10;BO2H23oEFtsThLTXUZU3E8F3PyHuugn/mwVUMKMReFcAqaQIpg95kJ5Mh/7pOmiurCI4ZqN0y0Qo&#10;909AzZnfUX5xMsoKfkHllR0ou7weNdc3ourmdtTf+wvWl3/AU7EG4YZTsD3Jg3b/ZDjzsmEungV/&#10;9SL4NTvht16D2faaeayEZKhm/RTDqmeZ9cWQai/Bq1uAoG4aAnYqfs1B2VmzWMK2GIvgdefDZH0m&#10;g7FeZ2E91kFie1hNhbSClxK4OCjGCH2WDQSJX+DSbISx5gAsTEdXewS6ukOUoX3wSgvg1C2G1zQH&#10;AdssBLzzZUgI2ubDJ82glZ6JmHs+bI55CPtWEox/I1T+zjSp/IT7BCqsSJJlM/5NeFsOv2MRvLa5&#10;iPhyEY1ScUbnczBexr/TERbxPIWLjugkQhQt/KBQgjMRcFBBiP1jYvO/dwL0Dwgc7gmEtXnybE7U&#10;PBrul/0JNwJsCC+hyfyOUFWRxjwQaBJ8nkonzO9SwuWCyBuVZkL4fotORdA6HqHKdERqMmB/0QMJ&#10;42go9nyJmp1fIlw2DA4Ch+laZ4RqhlHhjiAA9EdUnDQkREYJBdotXahsqHhsTM8/RXZn4bzVC8ki&#10;KjMl4ctPhWeejJSV+UtMRwJUYt4fIb0fhZiJioxgGLay7T8MRkIzDK6Paay3qcwfgSxFYPLPRNxB&#10;aBYOUlOTkfBMJnTkIFqXgWBRJiIPRsFzvL0cFizmGU14GwvLzQ6wveslL6dKeczfhUyEX/5JiJyO&#10;uGod4tr50BYMYP6mIVKYBmndV7CubQ7X0m9h+pvgm0dYKSOMPBWxRQm39whgN/rAeIYKt2o83A2D&#10;YCsegEjxCLhudZEVueNCDziOtyPQDUOyZBqsG/uhdg+homIstATGxK106Bd/Deuq5nIIKtXKb6A5&#10;1BL6k90QeDAAKkJFQse2eDsU+it94d7fHdLaJjR20uA6QOC62Au2S23gZj58BM1I3XD4Xg6D/WZX&#10;Ak+2PMPqYd3FDFmEuxGwX+8J41GC4N0+CL9Jg0PsHQwSFsQsc+0YxBQCRPsSHEZAut8J4VLClDQG&#10;UjmhRjEaxoPfwX6jK6J8v3l7M/juD2W7E2TYjhaWXbohwDcL/icE3DtpLEdLOUqEvWygDGwRQlxU&#10;nQ5/+VCECPeugl6INPC9Aubq0+Fh/qPCkTOh0vSacucRcDdGjpvbcKIFgZOyJBwKg/JLYyLMegzc&#10;7w/9mV5ouNAbsP2FxKvxMOzqglABga56Imo2NYXraX/KHA1LiXL2Igc167+lHDduK4hpR0Nf0A7Q&#10;TIT1YnfoDzTnd9nwK4fI7ki82nQaUVNgftaJxthEpBy58GmGst9MhrWU8hSbinhoHPupgLIJCBHm&#10;PXoaVa4shESs4chYOJ51l2cYhYsgP+s5WMT+8HEQrI+ZZ890ROonwC6WYZ1TYbjUEcnqcTA+6CW/&#10;XyzLRu0sM/unMGqCjikIBmZxLJhJA0/sI52CUCgbQR/7WuTTKdRP13+lS2vh38ZoB40OeXUwWcQS&#10;Zy2BSBxEIKzwO0n6SEX8AiaplPBRDov1sXwgwEA4afQLV8PPVjktGc7kv7wIS+IghPARJ5mKZbAS&#10;G+nl98p/G2fixP41vVYDIyFOuChxvCKwFObxWQGWYn+bTb7vP7/EvjYBmmImUDjobUxTuPioODQb&#10;IcJl5SEqQvVN1JxYAXPpQ/m0qojXarffgcH0nsDRCKk6sbRrrGdeRJ7MMJor4KkpReXRBTBtzYDt&#10;4XZojcL/nQSVQU/IrJbB0yCVwWhlemp+vrQc6jN8X+1GOB7tRs3RFQg2XEOEn8sPz+KgfhNubz4s&#10;BBuT8y48lhuwqlbD4bgOn+sgXPbzCFaeIQD+DOu7owhpdkB9Zz9qL/wJj/UJAWcv81fLujfCUH+W&#10;VvZzWMpvwfRkJZQ3f4Xt4zbCTgEcrI9GH3cW1muDfHjAbT4LU8MZ6Op3E2Z3IGJdAU/9Yir0X2B4&#10;mgvrlT+gPb4Qlee3wFB+Ba7qd7CJmVW9gaB5jxbtQgTc22BRETgrV8JX9wsBipBk3QGH9Ih1wfYQ&#10;eyDZHgLkjabXCAb3wBtajlBkKfzOnbRot1CensondU3GMoJ0DUFWD7f9HhzOCwh6D/E9fyLkOg6P&#10;Zy9igeXykmowsglO3w4EPb9T8fwOl2MHnNrtCJtmcHCfRUteQNN0xGJz4fPtht+9l/et5oC/BDFx&#10;0i0yG9aikTDe6ivvGxPWedSXSVDOREAaQWiZhJB/ISHtNyRTVHLJsfK+IY84sMC0PZVUEN6ZfNd0&#10;pMTyWGA2HNd6QnmkFeCbSUVDaEoQEGM58om1BN+ZShKeCEUpAY7JcbxnpuwcNaoaKfsTSwQJkKYx&#10;VI5tCYhMMyFmF3hfmMoiPBMGQprnVX+Cwlj5BK3vzXTUbGyG8HMqzOhsmAht+q3fw7inFTTbvoFq&#10;27dQn20BT9kARJmuANqoJxuOKsKRfR40t9pCd7INDPkdIVFhq3e1hPpESyqxbBn6rLc7QXHge3gI&#10;p+LwRNhKqDVPhEf4RyuehlDFYiRMVGr2n5CMz6SyXwJvcK4Mq6noj4iUj4P+KNPf3hKODe2g39wJ&#10;oRdj4SYgaR5SiRunwp7fFabtzRG9TQVfvxDRx+MRKCAkrGvLMnyHwEPC1L62CBeNRqpiHGyH2sF+&#10;sidBcyqsb4Yj4ZtG2B4P3+OesBLg7HtawFaQhuDDdNg3E3qKBsB3tiNcG3+AbfV3CJ/pCf/l/vDd&#10;G8V2Yh2LCBKmnxF3T+XnKXJgdPeFjqhf+yU8u9rBebgbDGfaIEUo1v39DQIlI2A8R2BhuglDLjwK&#10;4SJGRJggcF3pSBgbBMO+1jBtaY6gcHHD+o1X5UJ3uysiesLsm95sc7aXfSJEiLD421GErAwIX3kx&#10;zWjZt1ri1Qg4b/aQY85qTreB6VxrjiOdkarOQZjQ7SzqK59AVl9ohcCbQfBXDSXAitlbGhlxGgc0&#10;LELOSbJ/OuEgOEqDIHJ/ILSbmsG4qQniOhoolCexb9HLPASrh8P6qC/fRwB+zXJ5CUJ+Plc/Ajq+&#10;V7n5G3hv9UFCovGRFPsMafzUzoTl+UAYbg1H8A6NxpM90LD9K/aDRTSEZiPmpDwSugNlNAYUE9g3&#10;Bsmzx4Gng2A63AqeUuGDkFD2nOBUmSHPBHtqCFimsdDf7ygbIhFbFo0ytntgHPNLaHISxsQhCsp/&#10;XDjCftZB7iORoAA3YWBNg1ORIUNYJD6eRplwis0+FCQw+39m3mYRTL9DsEyEqxsK1WFCqjiQwv4H&#10;/+8IuijLgTny/lZh6ETMk+AuTKecT4Ht1SSEFePh+ECjQZFJ4yUXpscDPwHcp+u/ztUIVI1B6gWU&#10;mCxFkMSyKRWwPJOl08Bk/kCF+wqSpRhmXRXMIlC9QQGDADlzCZU1QYxpyaGvmI68F45wIZbEZIAT&#10;y5SW1zCIdwnYkqFRLIkKyON38vfimcalUo2YBTMYUHlqLTzKcr7LAJOIvcr0/++8/8clnhHApZcP&#10;KDSmqTWIGUAzzO8JGq8PwFFaCGPBGHjUd6C6tQ2e2r/hIgyJmTSdUcwa8hmmZZDEDJ5Ik3WhryPI&#10;1vG9GkhGLVzvr6Bu5SB4317muyzyTJ4kTtgSVGzGN7CynCqdFUapCi7tOzRcWQxF3gigfA2UN6ZB&#10;d3UOB9Y3cL5ZBM2pbIR0twhGZXC4zsFvz4PTuAFa1pPb9pCQWMV2UMH54RSq9w9F4MMRJKXHqDg9&#10;D/Z7k+A0VckALRE2pZpdhLPnsLONrMZalu0VGu4fgfLJQjg1R2Gtfcz7n8PmvAcdy2syPSMQXSQA&#10;XYbNegt281G+K58gtx/eN8ugujYZ9hfz4ClaAcuLfai5eQgV1xcg4JiPkHYh4eAxHIa3fP4lnGbC&#10;qLQPxqrNMFX+AWfNZti11yDpSuD27SGk7CKYHieErUI0Op8AdhwaIV/COCA0Gylb4kCJ3XOLcvUA&#10;Ed9aRMMLCNb58Ht3EoJ+J9RupVL6i2XZSCt4EeKRH+G1/IWkb4687Clm0kRop1RiNqL+rfztFqLe&#10;lfBzULY3/AK7LguJ5AyC3FzAK9KfgbjslmAafA6xf4iDePBXRN0/IyTifaaoCMKjIcL6hN181keg&#10;EntqEgS86iyYbnSC7Ul/JAg8ifhk3j8VYeEZ35uFVGqyfHJO7EmKBrMRJSSmhCsOkUda8yHbKBkO&#10;xX4f49tejb7hfIREwxCEGjJQd70tFSGVZox5ErNfyamy9/eYYyYibuFJngCS5HsdmVRM3yJE5ej8&#10;2BfSq+5wPuiJpCqL75okpx+j4g2YM+V3uG/1hFH4p7syEJEn/2/2/urNqmxL94X/h3NxzvPV3lW1&#10;PF1JARJ3h4AgIiAgkMBdEichgUxIIJNMIHF3d3cn8HCP6XPMMd3d3vO2EWTtVVVrbTmn6tvngovx&#10;RMw5xxjde/u13ntrrSvBYSCSZX20w/XB8m5IOQdAd/QjBJ53hreEAstDAeph2mZejYPZ5iOhP5mP&#10;sJ1wG5iAFPtBIjCF9TIfSV0hQgQQ1/UuUM99hcZDn8N1/CsC0wDNZYftewrvmy0RK8mHe49sR3aA&#10;9VwvuA90QdOCf4SJ4BM63AOhx2ORfNoTkXu9CW6FUE+1Qx3hQ9nyPoK7WkFZ+DskL3RDwsg8GSiw&#10;y/shcb03PBtZtvl/QuxaNzSd/gQZOdR/px+814dBPdAXloV/gnvjp/Dua4mG2f8XbMv+DNehz5BS&#10;igmAIxAunYqkjVBnKETDvg+gbH4XgUNfaU54UTsUvrNtYV//EepX/x7B292RMQxDuLo3MuJaRFZx&#10;CExpY39E6gmiL9nepQNY1+8i/DMhuJp9rSJHMzrQX/6CkDUYPmM3LSZrrLQ3grzUgx/BdKYFMs68&#10;5u31cBHiCgHeWAjD2o8RvJQLy6G2iL4QIwD2BUsOMh4CR2QkLKc/R/13f0DDzwTV+z3hvEHQM1P5&#10;SBQh5uqrrfAGr7YjSP8B0bviQLof/HU9mMYYAj7h8G4vhAg2vnOE3Ffsg1c7IFTC3yPse7Ji7JO+&#10;V6RZKEdrCK5e9m/bUNSufxuwi8LEvp4eBdeN3vAdbIfAnd7ws01Cd7tDv+HPyAr4P5Ywa2Nh2f0B&#10;6mf/H4jV9NYcEMct+VSIqEi5cpFVBxPeCjRDHzHKcJYReDk+EwGOr1rWCZWaeJRKRpoKVLKQYDwE&#10;Ddv+AOfdL7RVNInr673VSYt6kXAQwMr6w723Beq2v4dkJcewn+0bG8065thzj0PohhhydEboSQ6S&#10;fJfh2KeokrN70YkIsw/6brLuXvZjOxUi6+eYC4r1OcdxpPgNwL25/r90ySqZQJSFwvSJBm+yatMM&#10;XuIGhOBmroDTVg7VXEqIe0HBq4OqVBBUXlAQE6zEia626tW83SlXc9QEKyyydeok8AkoyXdaWnJv&#10;M2BpURWYtgCdGCLIqo2cMVMIenajHqWbJ8NulXdJdIb/9v6/viS/cv7OLE5stS1UWXHSw6kSXAga&#10;r7bPgd/UgMajaxCoWI6QfwWcz3eh4cBK7QybxEWVbVDJl4TAkjqRdxnVMlj04p7EzN+dMNjq4K+6&#10;AcPCz9C4aSy1x0eE2BrWG++zP+EzzIupUVvdMzlKYSPMuQyE2+NLYT7QEpnyabAcyYVyZwLStkfU&#10;3ifDcGUswrbHcDuv8t4tCDl2auDYyDJbDVYt1JhTLUH4yWSU7xiEYPUJeMt3onHzSHheXWM7NMBh&#10;uwOvfhUsthrm164BsHau0Mx6Ft9zyj5Ea6ej/tIEprUSTvM2hAh7TutzuGzPmF+B0OY6trLN3Y6H&#10;sIkvOcMt+Cu3Qa0ppNAYgUATQaPsayQqZsNxYwrqjhcQZsej8cjX0N3YBGvpSXgbzyBo/4ZQQm3W&#10;Q83dsYqANY1a8WQEXAfgEAWAbWExNsBNqFSt1+Bz74PXcAZ+92wEXQWEqm8REVhMTkXQOZ5Atp7P&#10;XSZUzda05ExyJuFmGmJy8D88gXAo548mwHIrH01nJyBUP5L38nffT7x/ItPmlaRgTRUiFsnXVpZS&#10;TgovHwVhcgqikYWIiU85OaAv7jgIg9o9PsIdoSsh7hjiIxEwMR0LQdBEbdw5FP7SLhQMcv8Qvpvw&#10;RmHmrupNgV6ouWtISRgmFGvheSRofEpW4GSFLjWCIC8xIPlcpBDK9RZIOsTVAdP35cNf0gFuglSG&#10;EKatyCXzkOHzGdnujQ3m9xRszKO22mjNg52CyiVxR+VcUHIY4qAAJwjISl7cVgDn/TaINYk7i1x4&#10;r/UBLAWI65mnmhz473WF734/qMdaw/u4LUwHCZBqnmYc0LTgH6Bf+Ac0Lvsn+F8Q9pxFMPz6Hj//&#10;icDGclbmwLzrAzi2fAonAcvyyxdQNn0M8/aPYd39ieZjzXWdgtg3GvZHnWDf8CGM37WA8sPHsO34&#10;AsZdFPKrPof63VcIbe8E2+6P4T/eA/470xCtoKC1/IyU/RdC5kS4bw1G8BTr5eTnFNStoV/3DiR+&#10;ZuiVbGn2I7h0gu9IOyRZ/7ZzbaEcaAXnnpbwnOiC2Jl8mL99G/odvRG7JUHkOxIscmCZ8w8wL3wL&#10;wR0dkSkZCPPyt+DY3wGuzR9CXfEXWJb/DvqtHyBjJUyzv4QbeyH2fBAcN9vBce8r6Da9haynAL7b&#10;XRC40AWphnw4H4+BsqcV0hwr8Ze9CU7/BMfFLpqxADAKgVLCwUsqgRbWn6MAaTGwCMoqWgEihr7a&#10;uHHeaY9UeQEs+98n1BIMawciqhAOH3ZB4nEOfGXd4X7QBkHxPyjGEtph/XwEy9jG1omwEETieo4B&#10;B/s8+06SeQy/GIhUVT+4X3SBr7oHEl72YTv7U1WOtgWtLn4buqX/jEh5H2RdxTDsYjtufh+Rs+3g&#10;P9sVKB2HyPNOMPz4IUIvxBkvlQy+N/6kCKatBH/WSfpGD7i2fo7Q6U7wXPgCKd5nXvx7mGb9A1xs&#10;M/HFmOF4QGAsgk+7wHioOYyaRA3RzoTW8r3MU5KKj1iPhiwsT5pzT3gkXBYqJWmCczgXvtJhyAZH&#10;wf9qKNwPCZqeUYhYBsF1pCX813rC9aA90lRcstWEYOc4eDk2rNc+Rrh8INxPOsBT1Q3Z0DiEa0cj&#10;q4wgrEns03Ech4NYJxM5LjkOQ6MRy8qZueGcSzj3EfbDjhkIe/LfANyb6/8712/n1SQovcQslZUs&#10;7TC5QJBKeCNYqZq7CV72x7AKXFHom62lFMJuDbqa45fKKpicPRMgE0hr3nqV815yTs6irc79BnYC&#10;jZKufJa0LFowfAuBTYMobRXNgiaLFYGqe2g4tBwGqw02DQL/fRkkgLycfZPnZCtXguk7nNdgUuq0&#10;GKy+mscwHPkOHkJL9bZcRA0HoNTthafuHso2z4RXR1gTEGV+tTBYhuaVOBshQ87eaSuHLJdDYrpa&#10;VegPLqOGPguOfWNRsW8Rgk0EKSvzIOnzeYOliZBSx/fpWTdGOB1XKRSPQL3eB4a91PJejEH9wV6a&#10;H7Ws8RbKDoyH7dZyRFzXoDSuZhlKWa8mgnMd26Q57Jiq3EXIvJwT3y8o21KM2JMdsJccQsXOqQhU&#10;E/7MR6DUn4DJ2uzzzqrlWUC7DF7XWfgDmzj5bUTSvh3esn0oP7sC9VcXQH9pOfyPT8Ojr2E6TbCo&#10;LL/ZQohmXZjLCVeHkIjPgS+yEkH9EXhL9+HFwcUw3ZpGzXo2ouUHEFGusw5OIKGKm49liPr5m30B&#10;bE2crCNDkfSNhZGgZy+dAkfZCLhfzoD94XREGqcjXD2fwDWXEzI1ZO9oTrIzELevRTw8hhPpJKiP&#10;xqH2ynykmIco7zE86AN/0zBEA+OQjBYTVGT1bTqhcz+i7t3IhOcQYsYgEZqGRGws4ZH3hgZBApGL&#10;T7RMOE9zgpqIyHbpStgNqwj0hCRxM5ASKCK4UWjEE5y4Q3kEamrvhMRoYArfNYogVkRonMS8jWkG&#10;LgqykH+AtlKGzATEmaa2chFjevbBmgf6bIwgx++9ZQSF8HCC4lCkKbRSGmARpNwSbH0Emh5+RqAj&#10;1GVlK7YAMfsguBs7IyUuK7ICrixL40A4nncEwoS0aJHmUkUcACPFZzKERkKhtvqWno2QdRTbZQhB&#10;gSAaKUZIHUQQzEPMlg+fnuXy5sJZ350CcARBmWCXmoxIdT9EKroTLFhO11AkPIWE2UIKfYJLSW9A&#10;Hcv3DYbl8hdQD3yCum1ivPE5lJ1fQt36JXzbCBaHBnJ8dIL/dkctWLtjdysEqMC4DvRB6DBhbE1P&#10;NP7UC8kr45G6QDjZ/AX0X/8R7mVvwzr9TzB++y6avnkXph/bIHBJjCv6IXi+CJ4HFMjeCbCd7oHk&#10;g95wHv4Yobtd4XzEMpTlIK1fDBhGwjLvffj3tYf/aG84jrAOr/RB+mp3BK70RfXKPwG2kXDeboPI&#10;iQK45vwe9jWdYP31Y2Rv9kbjuvcQv9mZ9du8YoPwaliu90amMRfxKz0RvksgjbFfh9j+viKCQh4s&#10;h98jiP4JgX2tADthyiMGJWPYd1jvGSoZ5ztB/91/Re12pi3hpxpllW0U+8lYWI5+CM/jvkjUsR9U&#10;9YH93Oeau5CQjnkgoMuKXNo9BIEbHWC6RjC6z75mJnywXc3nP0PqMcfDza7aFmzl5n+AhVAnq3Sx&#10;wARIhIuIoz9SDtmmH0Qw7ACUj0WCQOmo7opQWQ8ohz9EpmYQzHs+grLjM4Lu7xC92k47rxY6R2De&#10;9Rksa/8M/fd/gbL4d/Bub4vg9R4AlbrGZX+Afe4/wzn3LaRZBtOs38P97YdwL/gz/D+2IMC3RuJ5&#10;D76ffdDAcWcklBO8rNvehv96W/ZTjifrANgqOnOe74Y4x5qrgvCaGKettgXrBsBdOwZxOefpZN/2&#10;ivU0/zryoRfXH5li1B9uCfvpVgRZ9vvkWNT+/I+si/7wlHaH9V4bmLa8g8B5wiNBTazEM2H258wI&#10;zQFyim3geJqLpH8MIY8gzHHuv9KZUDgMDbvbQX+iD1KG8cjy94RPxvBkQuS4NwD35vrfc2nbjBTM&#10;vwWHF2gRYFKVUth4aatQAg5GIywOcfwqh9NfQrE/1Fbn5NC/3fGQAr6a9wmAyfOy1SqXfCZgaX8N&#10;sBKCbNZqWGwvCVaS/t9ePfvX11+v4NkIIeLfje+5uQ/G+yeZrkAJQZGAaXidlsCWzUJQY941R77K&#10;S7hcF5j3ZpC0aVCownZhHkJ1B2Gve4zKA0vhtDyAtXojvOYylG6bCffzW7Da6rVzWWa+TyUESpxW&#10;RS+rUg1aGczWSi1fPl0FKvcsgHJjLYJP1sN68VfU7psHN99tszVqECiRK7QtQlsJvISngGeLdt4s&#10;6DkLx4NjaNxCQXluECzbOnBiXYqU8QBqtk6F6846OBp+YbkJg7b7cNiesg5L4CTUieNdtf5bhGyn&#10;EHi6CJU7xsNxfx88d35C5c4ZiJT9ArfpFvQK68FSwedZF7YL8Ed+ht12m/XGconxhOs4/P4dsLEt&#10;FYsBntqXsNzchMbTc9G47zs0nN8B3QtCH+EtGZuPRHgpQr7NBPdXMBJOva4b8LJP2CyNsD29iqZz&#10;s5BoIgxenwSfbQmiru/g9uzWzuakEkvZJi9gF3Dn/U59Nbz121mGSQiIKwlTEcGUfx2j4bavJKSt&#10;RjY6nlA2mRrvfgLKj5yY2XahFQhHV/L7CYgEFyEcWE4oIyylRxM0fiDoMJ+RBVAf5yBgyuV9FHqu&#10;OUhkJmvbq8loPuFFQjRRICapzYfWwu9bh1SEgi4yAvamdsgQNjOhoYi4ByHuLtJW1BIEtmiAoCqx&#10;VhNTCIwjkQEFCS/xAC9XBOOQ9s2Ho5zC4PV3ySgFQoTP+wuYpzaIW3IIYeOQshUgUEMAyTDfFCRi&#10;JJEiZGZ4rxg6hHj57b34Dlk9kW3QYRRahTBtewdmCioJvySCzPOkFwKGaQS2KQRPAiAEIAcjnpoB&#10;V3k/mA63gesFoSZO2CBARj05iPhyEHQMRczLdH0EVMJGuKEvwtZCfjcDVfv7sS4JDRKKKzoECatE&#10;oShGimAb1BwIj0fIMAS2y3zeTQAJT6MQnsd3FbP8C5EIbOA9UwHHTGQsXxP8ZrNfM536CQg8W4nw&#10;01kIvFyIwBO2/SXCw8HBMK9pD9uPPRC6NBPqt58BvDfZ8DX8Jf1gWf0p1DVvaduXvutdkLIMhnKq&#10;NVJNs+GvGsz0R8K66TO4jrZmfthekdGw3yqCdW1vWBd+gNivXWD+8RNkqkYhcDsf9psEWMc4mA99&#10;DrdYRz4fCN1qAsfe3toZNgkEL647olX9EXnRi/e0RNPqP8C24yN4BTjYdp4n3WHb8z4yL3OaV0J1&#10;eSw3n4uN4+/D4LnZHoYNbyNa2RfG7X+EjwpHsopQTkjOSjzOV2w/y0CY9nwA/8kvkTbnw7r7fbbv&#10;X5CqZB+R+Kq2fkjKdqopj8/2QcTSF1nvMEJOb7ivDtIMWPyl/RBq6oJgTS8kDLlUnnIJIb20lVXL&#10;r28RcNnejzvA+6IDsj6CalNXLUyUr7Ev02CfUIbB+YyKgGc4XNcITQS8uEplIDQZMct0tmE+Ykoe&#10;Ya4T3Bs/hmv5O4S138M2/3ewzvoDPPs/h4XQap33z/z+z3Ds/Ai2823hXf0JgkdaQlnzF+DWQJa3&#10;P7JululOO3g3fIbwWUJuaBLhcjJCAl3BQipWHI9i2CNblFSSol6CL5WtVHAk+18e/ArbOkYAvStj&#10;lICc4nOuSUgFCNjsqyphLv6gJ8vTBUlXAex3O1IpZD9nv4w5FrMc8xBRJ7LvDoL3QTd46zpy3qES&#10;U9aTSnwOsgYqN3XDkXBL+L758L4cTiWFyoV9PbLOSXxfLnyPC7Uxan/e5g3Avbn+N10CWtr/zdue&#10;GmBQuCrqC35H4JDvCEwWsRYlgCimWgr5G4QIceRbz/ueNt+nGRQQkF4DXzPIUUD/9tlo11aPFEJf&#10;82pcMzD+r1zN7kNMqLc6oJoN0B1YBnd5CcGNQKWTrUo5syZGFAaYFLEaVaAyn3bm3UpQMFiqtHst&#10;lga4nBcRsZ/G880L4DWYoN49AtvtfYSKclgrtsJtfgD95R0wnV8DJ8ttslZpZWleHbRqq2hmgo5s&#10;7ZrkbJ0Eer+7mRPGKXiebYPhzDoKwVdovLYHdXvmwFt7nqBjZT3eQDywlkCwE07vMdjqVsJkK9Pc&#10;pdiUek6+J9B4qAj+A11g2tSBAmYtMqUnULmdQvzOVvglLiuhSfzmqYRIq/hvM7Ft6pbDb/oFdqUW&#10;kepTKN8zH+o5wtvl71G3uz+i9ZfYrg3wOU/B599HGC3TViPNEsJKqYGq3uM778NNqHM6zxLQb2lb&#10;zwKsqrkRfsNLpO0rkAzPhrVxMXTPZqHi4GY0Xl6NuGE1Eo07YLe8YL8oQSh4Bjb/ZThtDzgBb6ag&#10;+g4x/QRC0jjE1MV4cvBbVJ/8FaYb++F7dQnOujsEwz1Ie3Y1h8YKrkXYOwdh82KCCSfkuKw89UbY&#10;Mgo+B8EuOA92/UIkA9ORDecjYZ+JsLoasSQnfoJM7ckcCnsKHP9UPj8H2djXSMeajRoQGUOhPhzh&#10;Rgpb/0CCUiHBsQgqhaJamautgCV9AzkxE1rSFAyEwUToa0IXYTBLLT1AAAszX/GliKYmEKhGEboI&#10;WwRTiV0qIJeOctIPzGJ5CS4pwlYoD7pr72nwJr6p3GUUksxnnIL/5db/gsTjfsjU5SFU1R0ZMwFL&#10;zqsxrVi6GMm0vJ8AmBwDSxWFjJyDCo9CTLZcCY+wF0N3kDBxh33GQEgiNCTTuchI+C0+m05R6ETm&#10;UVn4gYKRdULwixNmveXdCHViYTsamTSBNDEdHvNkuGuLCctT4a6fwn6/gmnN1dLOhEfD8aQrkub+&#10;yNiGIqBnezzpjMj97vCW9kSilPm/lYeabd3wclMXqCVjEXWvhrNxARouU9jGi7TVQWdlAZpuL4Tt&#10;GSGXgJcKzIXXswZx389IOdcSfKgUVC1CyvQTdMf7Qt3+BQzr3oHt3CSEL3+DUOUCws5U6A73Qkz8&#10;oqkztPBn7vs5VJa6wnK/JZ9rjeilUWja9kftvJa/YR6ilqsInFsC+5x34FnZFpbv26J20x+Qej4Y&#10;tg2fIFVKOC3L4TgZTDCS84KyJTcE0Sdd0LDuzwjfI3TJipFlAMLKIEJoARJPByBh7EXoJZQc+gKp&#10;GioK1T1g3foubPs+QLxhAJQLLWD7tQUSB3sifoP5lYPwR1rDsPL3iF/rDc+JrxA+8AVA+Azc74zg&#10;Ldbdjvc1VyzJqkGoW/cWqr/9J3jPDkSwpCt0J9/Xzmk1HvyEabNfOAk4kl/CjqwAhm51RoJwFrP2&#10;R9pKoCZsRwgvtq0tYCVspQkeztOfI1jbQ1MIwo5+7Cd5iJn7wHb1Q0IUQVwAX6yt5WyY+LM79gUi&#10;D7qj8affw3e0Pax73kbgTicEj7WHfcE7cCx9H6GTbWE6wueNYzUXIrFbPRA43xWoJTyvfBuRq11Y&#10;h33hOdgSzgOfQb/6nxB/2guNP/8B1Wt+h9oN/wzHxdaE9z/C+ONf4N7TAt6SNgjcJUgGBiNhyoHl&#10;RmuOLY5N11jNN5ucK5WjCe66voiHqKClCuF83o7tJlu5w+E40ZLQyXFpJlDXsSyOIQg/piIUmADP&#10;vYFwnu2h+cALse+kKuUIRS5ChOusNw+uxx01a3L93paIN1Lxe5WrHQGIVg5G1ZoP0Ljgn2Be/jas&#10;uz5mft74gXtz/e+4CDhiZSpApW11mnSa2wyVQlj73axCMehhI6SZCT2y+qW6LsKpPNYgyKY+4z2E&#10;AJNYmgq8yQqYQJb8/9qaVABODBT4Xqu8R4NCCXoveXi9Wvdv8/U/uMR/nMlsh51plO76GsH6l9Bb&#10;xAGwWFcyPaapNzXAbifcaGG8GgleBCTxUac8g8txUTsj1kjw8lXch+nY9wQ0BYbDBKDKm1CNNbDU&#10;7odDfwa+hnOo2jIJHuNj5t3M+jBpRgnayqUAjpX1ZmheuXQR8uq3jIbbUglb9UnU71pKoVgPv7Ec&#10;pgfb0birAJGaBQh6TsNlfqq54/Aa9sKpr+DzFjgt5bAxX3bHbWqYl+G4sA6GX3tysmsDx6nliJQu&#10;ROO2XnDc26QZJhisDYQriXRhhFu5AkfVt/CwbRT1IWzmWgSMdynM1kJ/eAash3JhPkpBY9qqhTcz&#10;W8sIb0aCXBXc6h0YbNWawYrVUkOQLNfOCvpdh+BinsRHnye8G6nQQoSD61h3V/j9c80S1es5BXcj&#10;31d5Bt6mbxGpW4X6w6NguTITgdoFCLslnNUkSDD1oH4RzI+Ow1l6DcG6p3DUPIGn/BxC5pXUjhfD&#10;+jwHwafDYT89CK7KIkS8s5EgPMQdw2G+LRZtkyiMB8HdMBRx13DNO7pPNw1B9VuCVgHifoKB7gTC&#10;oSUEsxFIhQcjYqAANxCKKMgTMvmH8xDlRJ2QrS5q7XE3hbIEk08TvLKD+R4JF5SnxQwN+lcgEp+r&#10;OT9Ny6pXeBri0YWIuSbD0yhblISSjIS7EuExGHFPISyX2rBP9UE6xPdk+L74YAqgIdpKlfifC5R3&#10;R8xSiJSfAlK8wIshhakf4rX94S7tQiFCaDAMhPFxFw0iUuEhcFfI/yKkKZBlZfBBN/if94UEEddC&#10;/ETHUbAx/xR0mq84gl1UpZA71xnRl6xH01CC9zgNLmXb2WXlc1FJfxjEJYL/aS6MVwm2BFVZNUr4&#10;ZBVtIvz1/ajkDETCWcR+3Ef7TUJ0iTd+n74fksZ8eJ/2honA5H0pQd7F+W8vuE/1ge9yPgUyIce6&#10;QFsRkdBlSe8oJDxDtVU4R3l/WO9Pha18DaLKWPi9K+G3fkPoo5JS/z1Bfy+sL39BpnYiQjtyoCz8&#10;C3yH+8N1Owee+l/Yb35kXSyE89ZwWE5RgLtYj7alBFJZpRxJKB2ngXqSbRKv7w/vta5oXPkhgeP3&#10;0BHibLd7I940DJaN78GzrAXsJ9oiUjKA45Mgeq0jrAdbELD7wnmyFVL1I+G83JFQmYeMnYDDtoaE&#10;KhNDBdmadshq5SAkWCehl70Qut4BzoNfInCyNUIStquGdXWnBxL3uiH2oCe8F9sQftrC+t1bCL/K&#10;o9LWB+4HHeC/2hbqvo+QfTUQTT/8FyQf9kTwTi+kCdrBZwM0WAHYjrJa5p4Ie0kHxEzMh20wLPs/&#10;gmnp7xEuy4WnqgcygTyE7f3gl0P559knr1BpIJB5nnZC+ulAeG93gf0ZIcg8FPpTHyITHAnHo3bw&#10;VXdB8G43JGoJo029kHIQDJXhqFvyf8J/uzMcVwhtF79C7E43WDb8nsoH33WhE8LP2H/FktqWS7jr&#10;ANe2D+Fm3YXKCP2xQu18XcxLpUIt0s7Xhfg8fFR4vAVwPuwEx672sBz5AJ5z3WE70IuAtRCBF+MJ&#10;mmzb4EDNUjVJIE56+X96EDwXWkOiIGTY1lELAUyOLEQ5TsMcM+5hCBo5PoJUcgyDWCf5yKjjYT3Z&#10;CZGXVBzqJ7O8xQi9OgzPHkKmcxgMe3tSEaAyEGY93OsMuKjA3OiJ9KN+sO97l+9if7Kw7z9j2hfb&#10;w392ANy3ByLwbAaVrtFvAO7N9b/jaj4bJf9rB9xNeqj2R4Sg1+fKZAXL+pxQJ457HXA6L8OuXodV&#10;eUUhLzBmoNC3a6teYrX6L0CmrbA1n2czvY41alGfQEJtSaQFWfVpvv+3fPzPXQZZXdOsSwmIsurG&#10;9FzGemr8M+HQfK+xDHqJIFChuQORrUGLUSXcyVk2C8HjNuyuK5p1qMCYGCJI/M/6C5vheXkDqrgY&#10;2UbwaJLVNjPsxmuwNf5Kjfs+avauhP32Ec0PnRbT1VRHeKrRjArEea+4OzGzfEH9HdTuX8A0auGs&#10;fYhXB6fDZ7qOgO8Awt6DcDw9gZc7pnCSWEOYqoDbehSK/hrrRA+7OAwmOLncJ7Sy6S0WzbLU++oi&#10;zPtHoWbZx7Bv7QA8/AaV+2dSY96shQSz28ph1zfBXrcEHtMqgmoFrI5HrJMKlvEVor4TCN4nDO7q&#10;DeeOXDTsGQd/xS3mkaDpuE9oazbykPN5qq2S5aln/VphYZ5U13lEI98QwmYg5F8Li43gpT4iIDJN&#10;7xWWuZR1eg4+11lCfSWMaqVmfBELbEc0vgiJyBwK1GL4HYfgrrwPd/k9hJ5RCXhwCq47y5G0LIe7&#10;5ltEXbMItj8jVLWcAmki4uKlPcJJ2/8dwuZ1kJBOieA0JG2zqWEXU5jNh+/pFCQbeV9sPCLBxQhY&#10;mZZfQlQNR0AsKfUFhE5Cln84fAYKUX8BYh4CEsEpkxiJJIVcJpZP0JIVtEK+lxAUI3jFKAhiUwk7&#10;MxENEM4oqP3WgQi7CHzWPASc+QQ6sSwdCp/aQ3MkGlInMo8zmwVsZjgyEmdUzp+lhyOelnNLxfx/&#10;qCb8Y/V9YLtBzV4/QFvlEbchSBRQeAxH0+3PkJBtu/QQxJimOICFfzxiFBx1e99nu/8OlXvfgedY&#10;Sy0ElfcFBRChJeIniIJ/zf1hPPkFan78I3xne6Pp2HtIWwdrjoiDD7oi9mQYfASSmHMG+/U0xIIL&#10;WBYCrDgoJdQmfSNRf/sLZB0EE3Esy/pIe4sJ5z3hr2pLaJ6ApLiPqCYU24ai+gLBpHo60CjWyezX&#10;h7pAv6ELQvd/AnQTEAkMh1t81RnnwP6SAPtyDGJGlk+EuVgABiYxrRlIuL9B3LIYwaofYH+4GrYX&#10;K/n9BCh3CYjHusOwvhvUTZ/CvLEd0rXLkbKOxcudg1FzZhLidasRLh0B79X+iDweBHVve4RKxNJW&#10;VpDGItUwBd6qfARKe8O99WOED7RA9FFX+O90B+oJsgYKZksu1NMtUb/6H6Bb948wb3oXlgPvI/iw&#10;G9x7Wc/r34F13Vvwn2vDv3+Gdc1fkBCL1ye90XjgA7bdaIQf9oF92+fagf+YkX2K6SdLqSzc6Y+m&#10;FX+Guuo9BA60h/fk58hU99dg0FzTHb5SQn1DH8ImQZ9gnwmzHdLN26Za2KjAWKhPCSz7W2rGGqGy&#10;QWhkfpJPeqBu1f8PMYJG/FIHWL/9M0zf/RH6tX9C/bo/IN3UB47nnRCvGADH+bao+Pkf2P49YDn2&#10;KbIPexHUOiHVlEcwLYBa0p4AxHHkFyMe9m1xAm0t5HjsgbLV/0TIySXEcNyZ2ccIlhJkPnytC3Tb&#10;34b1UksCD9s0PAree18hWzdQi12bfT6AoNUSaSWfQN8Jxl/eQtmK/xNNBz9C4/GPNQfRad4LKmZJ&#10;9rGsfzLnKipNFioWzrGE8smERypi5nzOBwMRauiCiDuXdUNITxcRLqlEJYrZR4cgERiEiJoDMR5K&#10;ZsVlz2jYnuciQ+UvUVOAUHlvhGqoTD0ugu3oGGRsI+B/ORzG7Z/BebMDAnf7QLf0j8gYh8B64Ask&#10;CIWOiy3hr+4FcUwsMV9l5dp84jOk6gagas+fYd7VCqZ1n6H+pw/fANyb63/H9dtWpwhvCxT3TSim&#10;Rn4nW6lGLaySWFRqYGd7DrvjjnaYXhVBra3a/XbmTf4ntP31e38DOcKbmUChWMv5HgEvWfGTVTex&#10;OH19Ru5f5envX1pUBXk3QU0O9BtNdsKmFc6melRunAo382k2N8DjvkDAqICFv8tWrUVW41yXCSpl&#10;BNAHMBJSJPyV1UAAJYy5mKeqLdPhtOhgJ5hVbpimbdGaLIQi62M4a9ZBNV2B9elZVG+dr0Gjdp5O&#10;qSdkyTk7ArClASb7UygWQuq1vdo5MJuhGhnPalhfTITfvh92ApGZ8OsjNKn1d9FwcCGMR2bDW7OV&#10;cFkFh/0u3O6jsBI+bXqjBmWykma21cBnfUmIeATPk19Rt7YtzN99hsClfFgPd6HAXgHFXAm/upVQ&#10;eAAe3WaokkeWNRTYDaftHhR7CULWm9QYv6HgnwfTsn4wbciB8/lB2GxMh/ApfvmkXnUER72ZsGyu&#10;RzDwK4Kh1fA4zyLg3QOvbw/s9otQvZfhtF+GL3BIO89mtcjZvjqW8RnhbQMCwY3wR78hxFB4uvex&#10;zgWwm/hu2XI2Q3He1uKhOi27EQzOhzewEy7XMaQThLLseELUaAR98+CzLUWM3yXihJjoAgTi8xCJ&#10;LIHfvxnhNAErMxGx2HwC19cEvsVIxscS0GYjGV6ETIhwRO0/rPCvuAxIFxIaCHSychUZhXScsEeQ&#10;iweHIh4ZilRSrPdGIOwZgXR6jGYZqkVCIIAmHFNhe9SR0EehkKTAF4tS8F3MQzi2CPH4NL6LafAd&#10;srUjIb2Scrg6SoFHoZN2yQoUfyNsiUGDBJbPiv+rF235WUJaUQBphg8UqP5cOM+1hPVqK6SqxkM5&#10;Skj0MB+EVIRWaluaCRfBk+DosfRDJkrBTygNm/hsqJjvIIBGxhKMu8FX04sglA//k67wlM2Bu2kp&#10;62UG/x9OQGmBhCpbhYUIKrlIRabx3ZOQSI5Ewj+x2VAiNAzmG5/Bc78rHBf6o4EKQNT0NdwPZ2nn&#10;1rKG5QS5yQgTEjME6Xg9hahlDKGjCOptCrijhBoqHOq1IsRKpkF5/C2F6g8wlXwHb8NYZEOTCOgD&#10;YX0+Ex7jN4hSsCYjxQgHJsBXQfCu5v+3e8J7iW3nHU+AI1xWDIZ182dwHJgH2/6hCO/vRfB6B94z&#10;rREv769FhAjea0/QGATzk4FwlvVF0CBtOwogoGZDQ+Eu6QUJFZYq7wUHhbLnZBt4LrZiGmINORLO&#10;zR3hOdceSX0hkka2uUBE6UAtaoH3dAc4r38F78X2cB3pBFjzYTz8Fu8luJxku23+ZzgPfg7ron+C&#10;c+v7sP78NsFhAJTZf4L69T9C/eY92H74CM7178Fx9Et4+C7fw/ZUIoqQJsS7nnB873sP4UfdEH/Z&#10;Gd7b7TXfbM6fP4V+/u+RfdQXobOs25V/QexYV+h2t0T4QldEH/eDY//nWpxR7/0e8D/tArhHIO5g&#10;2Qk8Wfb/cC1/e0xglPbOFGvb2imx+NSOH7CvRKmsXG8L/U//RPDpz34lZ0pHauc044YB8FV2ReBm&#10;K8Jrf0SlzV3j4T7dHg3f/wWewy00H4jOo61gOfEV3AdbIfm4P7IEn6Y9bxMC2YYJQpdYXlNhEQXI&#10;XZEPLyEuE6MCEieE1zCvHKuR8p5oXPln2Fd+SLD6PWAaiBjzkHJy7DGvonClfQUwHfwTItYBSAXY&#10;PiGxou2DlI9KGMeUnE11UFmSlVj1ShdCfi/Oj+y/usmw3ZuEjHs2IXoojNs+QLisDxWrfki7OYYx&#10;HsFyqZuxqNv5BaF1HNJGgmJwHIKNufCzj4tfvbSTIMh7kJj2BuDeXP/Z12/g9Ns2p3wn0CVn3Myw&#10;qY8IJbK6JWDEzxToioCaWRzuVhAubsAuW4OyJSnbh3Lf61U3eV5W45qhrTmGqQZv/E2sSGU1SNsy&#10;le1Uw2vnu9rvAnS/5e9/fDWvvDUDo2yXWgw6ApSUhRBnLEf5xomcrK4TEMTaU9GsWG3mMrjUGxCn&#10;tYqN8EmwMSqN2mcDy6bVB2HFaaxGxaaZhLkmuHQVKN00AyHeL8YQJosRqv4y7JW7EbbcQ/XeZbDe&#10;3QnV2gSLXmDHAjeBUbaeLWYdheor6PYMpjD4FarjGgLuK9CdWgbTrc1wE4JVQo6RoGhRK+A0N8J5&#10;uhhl+8bD/+IHxFjPJouqRZ/QrGitdXyvGI08ZTnuMe+1zNMLRKtWIHzze9T8OADO7W0Q298V+l09&#10;4Co/jKj5GJyGxQi4zmhtqKo34XOf5rteERTvwFT/I0Key3A9Oo36n4dCv34gLJd+QNTANjexTmRr&#10;1ViDaGQNAW4jPOoluOwP2ZYmOL2HEPYvRyzE7/07CamyVc42tsuq7F2EYusIVxsQiqxCiiDlVB68&#10;3tYW69kn/FxOoDtFSFoPn28f/L7NCBL0wp61FB5jkYgsJHQuRSI0j+kvQ4yfE8FFCBqnIehajKiA&#10;IaEyGZ2KdJJaeuQbRIJrEQkv4//TESSspEMjOcmPRyQ5i9r5BMTFco9wEbCNRpoTfSY7Ahk5V5Ym&#10;OEUHUbCLN3cCFwEslhpPATOFQoQA8SQHNScopO92QUotpACczGsIoY0CKDUErtpesL6k4OGkHwsM&#10;IAj2p1AcRYE4jAKvn7aCmI2MRJqQlHaOQkYZj2TNcKSq+6PpwsdwvWiNdN1Q1Gz6JwoJ9pfAMEAd&#10;jaSBAGZnPgKzEXveE5a9HyFGUPcebkOB3gdxCg6fQaznJsJZ1499hvB5sz9sR9vC+6KXdmg7HuT7&#10;xK9dZBgijwpQLefQvMsgXupjAmdplhHjkIhOR6xyJPx3eyBcTti611FbtZDwWkFbfwpogd2vEXZu&#10;QTL0K2FlLrw3p8KyTbZOR0E51hG6XZ+ifmMP6C4N0M7UQaUQdhFStQPwLIeR7fGiAL7zfWE+0AO2&#10;KzMRvP8dst7lSDnmaluzsnqZZl9L1/2IxKvFCNeMgbcsFw1XO8ByqxXsjzuh8cxHCD3vgoy+gIAk&#10;HvRnaU6AbSVDYX9agISZ5Q0WEx5HsO+NRappCGJN/flbO2TVIgT0zatdcLENKvojsI2wNff38B2j&#10;MlTSR4s1m6kbB9/JHNh3tYbleAd4fmkB1852sKx9C9n64RrgayBIEE+8GgwnQcp49iM4jn2hRYPI&#10;OvIQIjhl9Hkw7foIFgkv9oJtc5JgVZ7DtugN17FPEZFoAEoBQnV9tbNf6dpc1B76GJZ7bQiZhfDd&#10;YrkJFpFnfRGRNinvC/v5loid7YYaglv4ejfEjnaDaxfzt/VL+I+1Qer5IKRr2L8r8oCaHP5fzLad&#10;D9gnIa7LYZ7YdwlBMSUfkXq2lUII0ecj+rw727QN1PNt2Ic+bTZWeN4PhpW/Iyz3Zn0WwHbiEzj2&#10;fAY08Dm2bepJPwRPdUaqpjktx8FPWR8DWf8FmhubdG0fqNs/Qv3aPyJ6uQO00GopjoPkCAT1Paio&#10;DUWEikzYyHqX83Ye/mYbgsa9b3Meewtp5lfc1phvd+Q7qVBxHMUzBKYI24hjWKBSrMlTlgK+ewh/&#10;k3uGct6gYiNbtnFRoFgf/kL2dY5DtlmWbSJnYDPOfqg+9JZm7ZoJcVywj6YDE7V+6C4ZAuMz9qWm&#10;HEQbqYzEiuGooPIjobeU7wiHo5EIj0BMorzYFiBcPw5q2YQ3APfm+s++BJj4VzubJqAl8EIYMiiw&#10;qi+gEMwshKJmlx5mws5TAp2sLFXD7j0FuwQft4hbjmZLSpNRQIzP/6s0fruaYVFcbdhsYgxRz3Rf&#10;p///6hL4/GvjB3knL4OE+qpFTL2Iyl/Gw0MoMlt02oqb1X0fVoOJ8FnDz78F4CeoEoy0bVzm08rn&#10;mywWuKpK0Hjke5aTQNdYirKtY+GziLWpRFkg1FjKYa3ZA0/DKQSrzqH61+lw1T8jSFphtlURYEph&#10;ct6F37UXMedRvNwyHG77IzgUAqwEha85iNpTk+Gy1sNKQFaNzXXpbthKzfIQfA1HUHFgLgyHlsJd&#10;8xiqvRJW5aW2hW1TCX58v5xbE5B1q8dhrd1BQKyF3/wIhqsroNtQAOXntjBtbIfAhZ4I1M0hMF2E&#10;6roNs/oSNsct+OznKYyPw1K/WtsCdtrK4G2qgvXqLlSuLETDptHwVp2nANxAWPqJz9+Hw3GToEww&#10;Va8RqtbC6b7I+i6HRanWIkQEPQegEhBjsZVwu/chGl5CjX4Wy30fOsKvrLRaCPCiILgJbSH/OoQj&#10;KxDyrSYIrmV9HUREIC68HBHvEsLDfAR88xEMLyIIfsP3ziW0bUfU+xN85ukEFE6g0eUIB5cg4V/B&#10;yXUugWU0gXWytoKUppBNScD75ASEQ8uA8Nec7GXbRbT+YdSaKeQTBRQm/D89GBKOJxmXQPoz4H/Y&#10;E9ZzreCuFl9UFNRZXqFhsFNgSQSGVJCQEKfgk4PefEYc6GbFYi5ZhJQ47BVnuxrELeLvUxE09ILj&#10;RgdYKXiNFMrp0Cgk3RQkoeHwPO+IiKxKZASoRjJfI2C40RZJfS4cuz+D80RruA62QuDiIKi7v0Sk&#10;ui+CzJezvh/hbiyUm+KxfjxcV7vBd+ErCuFumoNT45o/wH34S4QJn7aTXyFhGYiUeyQcTwYg2DiY&#10;eRgB793OcBzugFD9QArzEfBXid+wcUgrQ+Au76Q9Eygfi4h+HewN6+F6NRLep7nwPh4C5508hKt5&#10;6Qch6xyJlI6g0EQgJFBGzGOY/yI47w5gvnqgflNbKIdaEVLaaCGTPFc6w3elF0zrWhGQerBe8lC9&#10;tS9MGz6FaX9nOEsHIWpk/YSna64xUmxvBCYjqkxGSMf/bSNQf5GK2p35qNj8KbLWGfAYr/P+xUgq&#10;y+F8Pgy+qt6IE44SShH711gkLXkE8BGIM7/q6a9gO94aCdZDrH4kfDe6wLb2fajzZfvxL1D2fQjb&#10;jx8geLEtwg8KEbwxFK79LaCu/wD6H/8E5yl+/6obvFe/QsZOkKcSkXzB+851gnkDgetFTyQbByBM&#10;GBEHyA55D4E9TaCOuwkEXjnT2IMgMkk735h82BuB/W1Y/neAp/2QIDAFH3VH5Fpn2H/8EP5fP0Pw&#10;aHuEHnRB8mkv5v9jpG/3hfd8e+gIeKYfPkD0RR/W45fNjpkPf6xFWHDf7Qb3zb7QL/kjjN/+iUpD&#10;Hvw1AwnjxUgZihC63AXqxrcQIKgkLISjO+3gu9YaUfaxmMTEbeqHjG4Imja+jbQ1F3FPgXZ21Pm4&#10;LfySx2ddELjZEcpuplfDurYNg18djGgdx2YdFYwXfRE2sbw+1o9XDI0Gwnj4I7hPt4XnRTdC11CC&#10;9DCEr3WEcfu7MJ9oicBd9usYAcs4BLrzrTRfdSkbx5rECvaOgv0+n3MVIhTOg6uxqwZxco414ctD&#10;1k9FJUyYS8rYFH+Hw5CU0F8cm4F7vZnnHM57/RF18f7IcPgNvL+0B983BPbbX8HJ9jSebKkpUL7n&#10;7BsNefA2yCr3JAQtAwhuP2th/oLPxTJ2DBLu8VTaqAB5FyNmmv8G4N5c/8mXtuLVLEw1gJPtRsKQ&#10;QjBT7E9glJBXYm0pMU1t5fy/2WjBZb8Ch+0BJLSU9rsYKvwGg3/3eg1w1mpYbYQagx2ae5K/ee//&#10;yiX5l21R2UptTkNbPVQqCTu3YWD+XJZSvNo4C2Hl4WtjDPFdVgkb4VMz2HgNnQJCFjnIz+cVlrPR&#10;bIOit0IV1yRXdkEx6xEy3sKrzXPgsTbCYGo+6ydbrqr1LiwNGwgTN2E+txZVp9YwvdvwuI4SkM7B&#10;6brEew2cuM9Cd3QGFKUGeqUWTvU2J7XbeP7rVEQabrB+VehNNrice+F3rtWMBSxKPVRCsvf+flTt&#10;mYq6CwQX4zkEHA+Yto4gKa5EKmBXH8FjOQdH9RZ4bc+gs9UTeq4g+XIu7MdXcOLugYYFFDg7WiD9&#10;Yhp8lT/DpN8Bj20n7I5tiLh3w69bBIflMYwsnxhxGBU7Qvrb8F8bh5fbKCDOrULEelDbFpXwYv74&#10;z/yfIMh6MhHoxOhFUe/DF1xPuJlNMPuBoDQLieRUWBw3mreWWWcGgW5Ctdd7Gn7vCiRTsg26ghD3&#10;A0H0BKLJmUgQxmKhpUhIDNH4FF4UcPERiLi+h818DqHAXsRTX1NzL0LSP4EwR6HuWoCQfREBbDxS&#10;UT6TmsB3c2IlxMWorUf93/O3yUhQ+9aCUBO4ZOUtlR5L6CoiRI2iwMmBkYIhrXJilzBEcbl3ONOR&#10;c3IiDAgBbtH4x2mreZqWTlBMBfkO2aaR83PpoUjK+2Q71pwP050iGGRL62U3ZN0zkPKwXM4ZWtio&#10;qKEfshkKmiwhMkIAiFIwOgg8EuC9fADLVoR45USoV/sgaf4eSd23CFb01GDTV0WhJWUjTDat+xjR&#10;2jzYr/WC+UZHZCnYJAh4wp6PtG00khWD4b5DoC/pR0ic2LwCmCHEBCnY7OOhXP8SifocNMmB7eh3&#10;hEjCm38oIWcEQk+6w1qaC8uZ7rBs+QLWE20RfVSMpHMNYglxzfINYP8FoZp58JcvgeveMKSaRlIw&#10;D4W9djLcjzbAeOEn+I0HgCDrXF2AeM18JKuKYD/6OeoPfQXHtS7IVLCtXgo8zoavcTTS7rkEyHEI&#10;1xUj8nIAQas39If7MR9tUHuoKyFsHBpO9oD5YEc4D/aE/2wX1P/6trZiGRPnxc/6Qi1tj7ChJ4IU&#10;2sHrvOcWoZYgUH3sA/gudUb6yVBE7s1EuoptSUBJVQ2Abs87sG9ugcD6T+He0Rr13/0XJM90Quxw&#10;W/jOtkKM9ey72YX5Yz8LFiNc2hWBw18h+rwPfBe7wbr1I/jO8N5LX2pB15OOPqzTYZCoCLbLbdCw&#10;621ESnrDc6O9FqIqoRuB5ONecJ77Ev57vRC+1A1OgmXdqo/hPtUO3gNUws52RvxJT7jWfYrI5q+g&#10;bmd7X+2KYGV3+Es6I9o0UOu/stIXrOuLVMUIuJ71Q6p8BKz7JWxXDkz73kXoOKGnLh+ek63hL+3G&#10;+vpH1m9vQvFo9k0qbLv+hPjdPogQyBJPesF1+UuEGtlHY8yjczDHQxHCYsgSEivXieyfeQjU9kaU&#10;8OZ73JXQXABHaR7i7C8SBN/7LAeRK70RKyGgJeT4AdtVxohYVqdHa65dQqc7Qrfsd7DtfBfOPS1g&#10;Z/+NE2S9pzpBkcghDkKajmnHxIVHETw1XTmnsa6vToT9XAfmYwjzNwQx82D2RSpliXFU3jjeJSyZ&#10;rJSLNTgVKntVO/7luJbze7GZzA/7duMk5qEQcW+udqwgUs0xZ5+BaOMoKhhfwlvOcedaB9f9/kxn&#10;LNxyPjI0GGELx2psErLhYQi55iLiGYEMYTMemo0IlYs3APfm+v/D9RqA+L9sgZrNtQQBgpnAnbad&#10;aNK2GeUwuwCc3XkdXsc52K2vCDDioqM5tFTzu/4+kIl/NFm9ExcXzQ54ZVv2t23b/zeXvEvgUVx5&#10;MP8GG2HmOSz2ElgJZzZCgtVsQNx6DU+3jEGoqYplZJkczwhLZhgszW5Gfov4YOG9ApnNTm5lK5jv&#10;t1gofDbB/2AvbNZKCpYyQtxUuC0EPoOLUMJ0CFg2azmc9ffhrF2NlOMX6C/MQLDpBzgcFXxvtea6&#10;RFFLYH+0EeqVvXA5bmnn6xRCpsNWi9qL6yiYfiF4PkHQtReKbgts6ivmoVGz0rUq1QTQCvh0ZTA+&#10;+AHl22bCcWkrfPrH2rusBEJxX6JarsOlW42A/zhhrBS2+r2wG18StMyI1NyAenAiGhe2RPWK1gie&#10;HoVQ9W647afhqN8GZ91Slm8mvE2/UCPdB5dyRdvWDAc3EfTuI2E9hvrzBKvymZzYx8FffwwOWUm1&#10;iCEKYdlzEmH3AU5iP7GvnCI8TddWpSKB9VAJqwr7kdnCupLID8EtCIW+p/a8GU6F/cp7CG73YcTF&#10;0CHwC4Kh5YS/IoLKTILXJIQc4/h3FRzKGoL0FHgbhyNoL0A8MQ/hKKHatwcx7zbECTxh+wSkNevD&#10;8ZykecULCW2Eg7RshxKuKERSqZFIiV+04EKEDCMpILrBcL8N0h6CV2w6AgQox9128Ov7IkOtPqNF&#10;SCCYiOUmwSdFYZLIjkGK748mpyHL92UhB85lVa4AMSeFvF4ChFNwMx9xlQLtejdY7ooVXjG/K9KA&#10;UKI/hBtyYbjWkmBVgFRklGbgkODfZHQcMvGJiAR/RdR9FmF1PgFSfFENAFKjKYAHoH73+zAeaYlE&#10;zSCEHxIGagYy3z2REUCTfIvlanIU23A1oXclQXQWfA39EXMVwfuwJxo2foxEE4VXWU8CxmSC2HA0&#10;7v4TlO0fIG0YgWjwa2QpuPxsE0TmAL7ZiJoXwnk1D/VbOsF6vhhB/SnYypbBUrOBbbEEkfhyNJ2i&#10;4NTNQbDsVyTU7QjXToK/dj6cz2bDXjoH7leDYXhUAMvtBQjcJ+wd60nh3QOGjS0QvNIV7rOt4bzy&#10;FTzXOnPsTYX/2XSkXIRfUz5S+lGI1c9AmGVNyjaYjyBlpGCtH6qFklI2f4TYbUJuOYW+exTBqB2c&#10;W9sj/qgfog2yEjcKniNdCUUdEb7XD4Hng9B48GO4ThAeznQkzIyB42IH3k/4/uktBA50gH9ve9hW&#10;/QWe3R8hfn0Qghe7oklWhXTDEH5SSID8lFA8APYHhGrvRIR885BsGgTP7e7aIffgM7Z7I8HnXhdE&#10;r/XRgCfzqi9Cu76CspPAd5KgtP1TeJYS2la1ReRQZ3iZRlbPfmrcqJ1nizztghChzbL9PbhX/Bmm&#10;NR8SlIYjXEW4cBcQllrDVdkHGTGwedVfc/zrZdlij3Oh+6U14vcGw/Ljn1G/+E9w7/sS6Vt5SLM+&#10;HDdbwH2lNbK2XNgPfEzIbYeQ9AfvGERKcxBo6MM+UIBMcCj7JxWXSA6yfnEj054Q3o9pdtGUFznH&#10;6askAKlrECG4xwmNwRdicDBaW00W34QNV76AYdv78FzogHTTENRv/Gf+HcVxSAXIN47jlSDtLoZX&#10;VotPt4LjUAfoN76NbNkAOK9JfgmB7pF87m22HaGWipb49jMffQ+Z7FjOOXJ+lICWHI6sZxj7Q19C&#10;7kCIH7mIZzDzT5Ak5HlY9+rlDppBiOUylRb3BG3MRtQBBLHRSMSKEDDkIERQk0ga9httEJGVYBmb&#10;AbaJp5Dz0RAqQLxYT9kklbgoxy7HWjzwBuDeXP/JlxbaSgMpWYUiwOgdFLLiDkRWUmyQA+ZmCYWl&#10;hc1SYbPfg9NxDXalhJ/F75kZRqPjNcARdLRVPHnX30pL4O0Z393A+5iuWfynSfr//t7/pUvS1Fbd&#10;eDEPNsKbuDKR+KNi2GCxPYPbdY15JUCZa1C+nZpSw2WWjeAq1q9aHbDsfJeUuTmgfjVhs9m/m0RL&#10;aDI5CIIm1B9bBkf5FW2lzt5YgZdbxEiimu+WaAh6QpqJ8HUPbuclOC2/wu9cDf+L9Xi5cypB7gxc&#10;BDxFwpCJu4/zv8Dxcj+MsnVqrOP7CY1WBYGK27DdmoaI/gRcTZv4fnHLIsYDjYS8p1CYT81hr/0u&#10;28UEp/4ZnDdXomLPNDReOoRAzTOEvScQcG6DreZXmK1NsOsewqY/ApMiBhuPYbIyPZY1WrEaroO9&#10;YF3fEY3z2qLpp+EwXRN3DLcRblyBkHMR4r5vEbLPJ4j8AI9hJvyWVfC7psOh389JkbC5sw/ql3+O&#10;um2Eq5erELTtoma+FU7nSUIStdjYHPhcx2FRauCyXyOkHYDDfRrx2GJk0sXweHeyXZ4jFliHgGMz&#10;oWgG3z8PfvdSws1YJKixhzhRxrzFiPomImyYjbhpLlKhb5GOzuQ1mZPuClh0mwk5W5AmRGUkrE58&#10;OuKRCfBaqYGLAQLfk5H4iKkCTeuOeqlVq8NgPPcZwqX9IDEfESaghUah6XZL+O/2QdpBAMxQWMmq&#10;G0EymxEDBdmSIaSJk1/t/M4UCqapyFJwxZSB8Lxsr60EZJMEu8Z8+F4MhOGSBB9vh4SZgiM1GRJN&#10;IhXPh/qKAszHtg4s1iAzSShMysqhdpZnLNOZzPIXsT7WQ6lbyHumI2rLo7AQB6YEqooCqPdba+ft&#10;4pFFiDo2EEymoeF6O8TLchA53Rl1h94nPA1ENDyLz8xAOjaLaU9ELE4IC4mj21Hw1xFqWAfJ6kJY&#10;D34Ox8EvEb3TBfE7M6Du6oHAY0KSjsDI+4PBZYh6NjAP8+EO/AqLWouQ6SbrawWMBwcj0zAF2fr5&#10;8DsOMD8/w9+4B76Knai7OA5mgpqrYgWSwaWIOxfCo24jHH5P2P6JCsMSBA1iwLCEfTgfyr1vEGsY&#10;D/8rlq1sElKlExBsHMN8jkLkwQDC4GACeiGU+x1gu852PEGgekWYJzCkK8fBcy4fjh3tYNnyOWFs&#10;CsGqkO1LeBd/edZJiOqnw1dGUIhOhFucr1rGwK8Tq2BZdaTw9n0HeEbC95htVTIQukXvQ93wGTzn&#10;e8F9qCXUHz9Ew9o/aM52HTc7I2sl9HuHIVHeA5bdnxJausJ2tQ/UA19AWfMBmla+hdTt3mha/yHz&#10;PQy+423g29Ra84Xm2PQJ67svwbsv4gTXxN3+UI+2RXDXp/DvbAXdd3+Ab30r+E98BdejLpq1bTZI&#10;BcVcSADPhftkLmJPpsB0oAWSNRwjJoLe/V7M34ew7vkIzv0fISpb6rcIw7e/grsuB4laQv2L0Yid&#10;6g11+dvw3+wBz6nW8BMOxZVM1DwA7uquiFr7Eo5ytRWrBOFFzg5mvEOZV4Lq7XaIGvsh6xK/gcUc&#10;r2L4IEY7I+F42B7R2gIqXasIQisQM09GOjAMdcc/086yxZ53R7KuL8eVjLmRnJMHInazH5wnexM0&#10;34Np/Sesgy4cO13hudwL4QeDNDcm6Wc5aFr2R/h2fwkYx6HpMMv2jGO5aQTgH4WorjsVNDG+yEPY&#10;NgrpbAEilsFw3+hKxU7yVwzbk1b8nvfHOD4rcviZz8TGIEko9OrZ1x0TYb4kMX45h9QQKKPzkYhS&#10;WWjMRcbztdaHUqHByMrfYH9EGvtQae8L5WInLWRbw5kvCcIFbwDuzfWfe4lVqcBUM8BJPE0CAiGn&#10;Obi8VQM38ZMm57lUB+FNuQ+X+pDwYyC0yNahbJ3KJe9rXgX7t2n8dkkMUsVSRjAS4JJ7m/2k/dv7&#10;/pcv2YojuMm2p0QUUJSnmhsPLcg+4VN1X2t2rKvlzQS/uQrl+2fD++Iq02+2rG22nJXfm8sikRys&#10;WrgwAVSVgKVnOnrCQCWqDi5EsPyhVgZ/Yy3KNsyE11gJh/UBPM4LMNkqCCslcKvX4VTvwtR4DiHD&#10;angefofa49Pgb7rLPNbBq95H46FFBLaLMKh1zCPBlsAs8Bxxn0L9mdVQ746Dw/BAc1FiJbxJ+C1Z&#10;EXQ4LzJPhE6zBP+XMGb1bJtGQmIJXC+XoGL/NOiPLaXmvBPOmi3MG99fvVHzB2cmxEm92yTSguMC&#10;Qe4GvLW/IFB9BpbTGygsesC48AvYfukFM4W3eqI/IXQ5wWwHktG1FPo74LHfgdcmbkIOwKm7Ab9x&#10;D6LVP0G3dxRC94ai/qcWsNzug4RpJCfub6HUboGtaheUmtVwGqdRa53IZ8cSyL6B1zwNAev38Dhk&#10;lW2KthWRChI04iM0Y4QMoSGZHKcZXNgd5+ByX0IguJmCX3y4CeBxYg3+wM9rtEPKsqoV9o4noCxE&#10;TM7dyUFlTtbiqyz8qitMpz4gOHfQJnIE52oxQCN13VF7vhWC1sJmq8sshWOGwjwzjM9TMKfzCX75&#10;FLwFCKj9+azA2yRq40wnRDjMEFzkILsIBQKX92V/6E59SQ1fVjBEUIxENloI9Uk7uKq7ERIIgWlZ&#10;ySBMBRcjzjRS4gA4MZrgJ77oiiDxXLX4q/4ZhNvZiPnyWZ4cvn843zVRW3n06fLZn8Q6l3mxL4L1&#10;1hBE6r+lwJkOCTofbBzA7wuQEf921qGoOtsKCddMZFzjEEzMRJKwlEhMZF6mwFoxCI0ED9/BVog+&#10;yIP1ZBf4rw2B9WoO4rohUE4Vo3p1D7ivzSJ87Ye1/ghCBLho8EcE3BvZLnsIzT9QwK9CzfoeMG/t&#10;DPcJAiKBzWv7ntB3GMEny9BwZAAC+pMwlBzUwD4aWqb56EtHlhDuRkCtOYWgYzvzuAq+mmlwlP0I&#10;X9NShI3zEKqchDT7jYsAEHYSrGSllHXmvk6ofTqJYNUT7gvD4WE9wDkGAeMEZAzjUblDHCaPQbg+&#10;B5Zr3eC8QlgoG4GKrS1huVuIYEU/NJ36GK7nfeGs6gL7tTawbeuEmhWfIK0Wa1t4rj2D0bjuXZjP&#10;foJQVV+kxBgjMgr2Z7nwPciH7V53BE4R7LZ3hmvVx3AS3KLinmP7x7Cv/Avs61vCvbs1vEeY/qH2&#10;zEtveAl+hu//BM+RVrAs/yd4Nn+ByK2eMO9+D74f28G66kMEznRH6mw3NG79EPHHOcgYx8DCdFKB&#10;sYgr7K/lI6mEEbRerIF+XUvE7g2HmzDmJZSk7vXk+9+F/7sPYP7hfWQJ6FlCqZQpVNkf3lddYPnx&#10;PTT+8EeECEGZWKHmn65h/1ualXK6nGPjJfs++05WLLBr+yN0vwecl75EUmKr+osQsgygAlPEsUBw&#10;iw9l/5CoDl01RUnOh0rAfQOVJPf9dloEi6xKRSAqETzYL+V8aLyIfZAKDyEuWl8I/xMJHE+l8lx7&#10;gvh85plzyL1iBC8QlLd9CteJT5G05sN5pzOUOx2RaSqCZ20rmOYTVnd8DIV1GTrXExkUwFuew3mp&#10;F8fbEJY5H67TX2jjWazQI4b+hM58gthoBK62hf9ZR8SY37AlF1nncCg3eiJSxX5xrBXMV9og4R+u&#10;+WO0lbSH/R5BMDCOSmUu4qwbNxU0GEZo1tXuOwOQ5XjLBN848n1z/adfzatPsnplIbAotmb3IPLZ&#10;KFuPtjLNGEDgwWZ9SgFKIHlt8NC84sX//8Z7xf2ItjImK3jijsTUxHdUQgK/N6/UMV35Xf7/G8//&#10;3Ut7RlbLXkOjlo/m3xSHOKt9RNhUNXcXYlzgcN4ikIpTYXENYtEcEisELNlaNZ/ayIl5L4FJgUGs&#10;LA2EGkKR3uTU7pV6sFiboUqzbrXUs44Iaizzq71LECwrYToGeA3VqNlGjVV3CiZLA6z2+4SpO9r/&#10;Eq5LXIk4bPdgbTpJkFsB06UpaDo3h1ryTXgIVlV7ZiPUcJv5Fmi2weYiWNpewcb0gobTsN2YDHfV&#10;TX4nlqd1zHsFFOdVbStSLFFlhdBGOFYtj+H3H2MbXdZWH50WAwUSnzu5CGW7J8BxdTLTPwoXoc+h&#10;voDde4IwLW1v0KBdrd0Iu0FitbJMtlOIlsyHcVMv1K//AvHqoUg2LEX02mTUHZiMisPfovHyZqhV&#10;J6mpH0Lav5kweJV/tyLgO4aYYS4iTbOphU+Bafs0KPsno+HUJIQapyJun8NJ/Xv4nNfhsV1DKLIS&#10;0dhEiHVqNLRQA7J0bAricX6XmESA+R4W9Rpc7HtSNo/7IIFuAu8jACZnIepcB495JuISUSBDgREZ&#10;T017NEGQABaU8zlDNHccUVN/ZIMCUgS8xoEwXu4K65V2hICxiHm+QZyCJhudzMme8BSfimS6mGBG&#10;EEgVIikQl5EtHj6fFgszCr7L1OID/C49DBFzXxgvtoL72WAELPOZhxUUbmPhfPUVDBc+RVwMBhIU&#10;nhJaK0UhlqTgb5hIKFtMoTeO6QyFhPEC00RiHKL6STBczIOvtAu1/JFIZUXYEQTTfF581SWKEfZ9&#10;i7BnC8FvPhLBlfA0/ApX5XeAOg6hmj6I2QewHkZSWBKK6+YgRsEvIYf8d7oippcD2BSWZRRirIuk&#10;ZQnbYQVS0i7Gw/BdHYGGo+0RLRUrzmFw3BkN7425MF2ZSvBhHzs8C2Wbe8PzeDdcxmdIxb5FNExl&#10;xLUHIc9WJBTCoW0DbMe7Q7e1J2x7pkJXQlirI+ibj8L+kAqUbhVi7nUI+9dpVtHupsuEzTlIhBaz&#10;TcWQ5Rt4LGzfyDLUHWF9Ne4BfL9A4k36a7pQ8RkGC0HIc7sHIYMw4R2Juq19YT+9CBFlCyLOmWzX&#10;n9he4wmD83iPWId2RLx+JBIVo5CpHoZADQW8dSoirjms5xEIl/dGoKwnshTKpj2tEXw2BUHnMrbR&#10;FILGRL5zMFKO2Shf/y4yltEI1hISXjA/z8axTcW4Ygi8V5inHR9A2fAJYWyAtqqWrOwHy7oP4DzS&#10;ASkdQfJRN/YPtqOTAMH6d11uj8D5tgSufrBv+hi+U19A+YWKBsFLT/gzLfkQnt3doG5ojdCpbjDP&#10;eZv3t0H4WidYN7yHDOE7cKUHXMvfg/X7vyB0ZQDnlHlUfqbAXjIe0fKBsC8ifC75nbYqazzZAslH&#10;fVB38gMCbgHiRvYVI6GkqQDhih6s52FwlfGveyjihKC6Jf8VjT+/j7Q+F5EXfRA3iGNpOezP/hgb&#10;BeVKa0TLOsNZ0hPp6v6wH5fIF+8j0VgAz732iDnZv2NiEcp+HGGZkwWsr2GEnEFI2YZDfc6+ZuDY&#10;edqZICfwMxSOG1/BfZx14h6J8BUqXrs+hP9KAYKlY5Eq43h+xDrd+QmUPe8jyHpTTw+G6aePEXrU&#10;A/U/vIMsn5PxFqOSlnBTMeJYjlf1RortkQHLV9oOGSqJ2egQOMq7E8rasG1zqDwR6Ax9+D9hlopC&#10;XF/EulnIPsQ+okW3EHciY9hHctlPCwGFc4RjOJVA8c+4DrGaBYCH4zj8xgr1zfWffglAiXNWQpr9&#10;EYW5UbMSNRKKBN5kG9FqrYTd9gB25xV+rifY/Ldnm7cf//p9ry8N3uRMmVW7xG+c1VoNs3z3erXv&#10;f7Ri9+8vuZeXwc2/BDgxsHi99Sk+x8SnnIkgZjRY+f9TqPa7zfmV81nMg+RbJRiJrzexfDRZ7VAf&#10;nqW2uRAuRU8QIgyaxQ2K1AnBhqAmwKldTNMiW8kakJoIDAZU71mEUNl+WJz3YFefonbPPIRKD8JB&#10;yBP4EiMAq/pQMwgxKbIlq2M6r+A0n+WksATGM0NhPj4TiaanqN4xBb4GObNXBQ/rWdHbCS0SEL8O&#10;7to1cNxbBd3e5fBbn8Onsh3YJi7xXafUsrw2uF3n4PZeJSjehSJ1Ihaw+mZIlpikHqUMwZo5cD1Y&#10;iJrLK9BwYBxcV1fDxTSdVqkLM8vNemu4DJ/uBwpV8b92GOHgBsSjvyLWRGF8dg5ebe0C/e6xiDz5&#10;iRPXJgoxQlzJFjTemgErBVn18UFwlxUiWEUoavoBserjyOhWwn7pW6Y9DcGbnPSeT4X+4o8oOzoR&#10;5gvF8D4dg4x3OeKBNdTaizUDAIljGo3M4+S7WnO54g9cgdP+AmHvRSQj4mKimFr4dPieF8B+JRfm&#10;ez2QzRbC8bQ9nC86EbTEulSCulNQU8OHQuHwiMIhxom7ohuFhmyljCXcjULAMZdQRYiKzUYqSmER&#10;oAYuDnTTFDYUAAlO5M67XdB0pSUSaiHiDgm7ReHrGcDJvBAeCrK4Opj/f0chtAzOG91hvPYZQrW9&#10;tZUGcS0iK3hpENwIb0nCqte+h8C4jJDIPKR5T2I4+04ejGd7w3iP6buYZ1k1zI5EWvzUJeXwdyHz&#10;OJrPE1DDcwhNCxAmcHnde+Bx7UcovAbR6Fxk0iO0+Kmh4EKkvBMRtjBN/wRYbvZArEH8zw3UfGEl&#10;LKy7k73hO9oB5gNt4DmSA8ejJfBWzEOgei2F0reIW7+D8VJfRE91gunAIHgPT0D41WZUXCTw3d4M&#10;/4MliJSORv2vXxFC5rFN1hNU+VtgJ9zV38Nt3IS0cRusFwYicmMs3DcnQ7kwByHdLngqz8L66icE&#10;1fkIRfku5RRctmNw6daznsdqIBd3rUTaNQP+0klQ7wxEzbliKA8p9KvZJicGI/pyIGLxtYgpC+C2&#10;sc0iIxB7MLQ5EsTzLhSoRVDO9IfjeDHHGQV/6WBUrPqAMEAguNkWCVse0mH2wao8KmIEMovEeC1C&#10;lMCvubjwjCL8DoOnnNDhJqwER8P1hEqBnlD0si9iV3sh9iofGQ+F/svuSPL98Tt94TrbHu5zXyHw&#10;oHfzWb6rnyPZyP5AYHRe7sB+2w1NP/8BYnXsut0ZvludkDAOhPniZwRw9gcJEH+nB3xn28K+8yv4&#10;j3ZG7EhXmHd9Ad/DoUg8WgzvMcLFnd6wbHkfngOfI3S6E8dZOwS2t0D62Wgk6vIIMXmARaw6CY43&#10;+iJ8tyNilwnel1sSWjhOxHAnPpogNh6+6x3Yhm1hO9UOjrMfEdwGoGrDn5GszgFsxbBtprLzoh/g&#10;5Lv1gxCuyUXNoW4E+j7I1o2Ad0d7hM52QKSW40Jln9ePgqO6D+F3IjJUSsTVjmyXir9FCd0WMQxE&#10;wkUAftieICsryyPgr+/P8S3WqUORkpB4/nGwnv4IkXPdkbrfD7F9HIe/fIim9X+E5cJnhO2h8L0k&#10;nD8ZjnhpP4Iq8ye+EcP5MB74AGl5j599xMi0OafI1qqZ7Y7AcAKdRB7h7y6mHWPfYN9J6XvzPoKf&#10;rNo7hyNpp/JXVwjv9W4w/Pwh9IffRpzQFm4YwLmGSll4FpLhQVTG2H6E+5htIGG0J0y3W1OJzXkD&#10;cG+u//xLthCbw1k1EjIEkuyEjhpCXQOBolxzcqvansBGGLFqW42yndhs9NAMYf/+nc2GEXKvrJSZ&#10;NIexsorVDGECSK9X3rQVtX/77H/vaoYr+V+2PWX1zaI+1iBJXFJoZbE9h5P51VYSCWNiaCHP2Agx&#10;AlGy9SuRIKQcBoVwU1OG0o0zEGys5XdiVSoB8Alz4myYz5pt5bAQ4qwSnJ+/NTEPFlMNfJ7bqDs4&#10;nxP6eUiUA7f3Ckzn16Hh2jaCWgXzZtUiP2iB+k1NWkxQo7WBgPcQqrgBMZXA27gW7ivFMJyYhZoN&#10;BAbLTu1eq8CU4zFUo4HPXYGqPw6/6RVqT0+CteoXAqTEn23Q0vC7zxD6LvF91ZBoGHI+z2gRICOE&#10;6h3aaqKEOfPZb8NbQ3hQtsOtihPg57A+voim/d+jYddK1J/fAPXVdiR9m+Cpl/BJUzULWq//EFye&#10;SzATTF2GK/xtKyJV2+E8NQNVm3rA/nQWtfwp1Mp/RTQwB/HQDiQC++F3bUegfhfcjzfC92wWvI84&#10;6Z0ZA8Om4Wja0J9A2hH6Q18iw7SsGzvAfqs90o581O1rgdp9OWjc3wmGfV1hOZYL19FiOC8Og/0y&#10;BZljJLxNyyispxJsmM8sBRAhJy3n0XghOx5paw5CFT1hvtEadgpS/wsCGyfvGGEpRWGSiBKQCFOa&#10;D6kUNW0fgcdCDZrfyXZnmJp4MlwA5dQXhJyOSOgIPamR8DzsiEygAOks0wEFfES28UbAcbc/nOcI&#10;BM97IUOhLNs0sv0aE0tUjNS2k2TFIRWeyfbai2hSXJsMga+uE1KaN/lcwsoGhNWlGqxlMpLfXAo/&#10;gb8iJFLDEQ3NZb5nIc58iF+8ZGxG8xZoZDqSSdZ/gnnnvZn4eApBwm94JSLhRfytWAO+aGoSAXCM&#10;dgA9WJkPZVtH2E98iejdQWjc2IawMQCh+wPhICyol/rA+GARhfUSgtZEeK4upSDtj8izobDvL0bd&#10;se+QNGxAoHwGlEe7EW/YA/exgXBubAnrr+1Qe3wKvBemI/DiZ0Qc65DyMX+WUXDdGowMYSugn4RA&#10;3ShEdDMoTPfAX8b8XB8BX81+OCskHFRPOG6Phev5TERtU6C+nIWI5xRi7JPp6Hh4ThYSLGcSoCYQ&#10;gPIRVWcjUHUWNXu7UAGhECf4+vV9ECbkO88Qtl5MQUL5Fr6SfGSbJsKyuw3UvR8j8aQbGo9R8L8c&#10;giTBKWliP3IScmt7aXFNI/UErHt8j4EKg4v5rV+MpPgNtA4nvI6BY+2n8F9rB+sBAvueL+A63Bpp&#10;PfuGayZsZ7rAfKgFjD9/hPD5QcjqhmuB7yPP+sB89nPECC7xKrb9vU6alWfSNAgxQpPyy58JYZ/D&#10;fZQw9pxA8OIbwMj56Uoe9N//BSZxabL9KySqx3K+WIXIxZ5wbfyUZewH+4OWmpNcg/ina5rLsd1F&#10;C9uV8U5GuLYHAakn3GfaI0EY1aw/CS3hmr4IlHRF1joEoWe9YNr2Lvtxb2SsuUh7h8B+/Sv2cUKl&#10;YzjcBET3dYJrE8caIShFuKv9/h8RuM2xWzsQTav+CNO6PxDkCUb2wWg4nAP1VC8ETTnw3++ISEkP&#10;OO+3Qry2J5IVhDJzfwSoUMUr+8L/sgcM5z6FsqMT4g96IHyruxYVI1TSDely9q0jnyBc0h9BI8eX&#10;YwLcNT3ZTr0RNhPAZLU+yrFMkI4Y8tleeUjU9CEIyhZ7HnzVTMszhGOS4yk5BubrXyAdlxVxmTtG&#10;w1HWA8ngUCoKvTTFxlbWDxFTL3jZP+JNA5Dxcxx7hxPc+nP8cBxzngjHp3FMzqGCVawde5CwdmGb&#10;RKygEsoxhsikNwD35vrPvZq3TssonAVemsFKQloJCFiNjRq0NQd+lzBTzTDWDGGEOPn7dwBMjB8E&#10;4AQwLHyXbD/+y7bqX0Pc/zLANaepWZsSbqxWOfPGvMkqG6HLRtiU1TgN8gQgxUkwnxGYk2gIzRaz&#10;8rl5pc2ireLpNSB6tXM+3E/PsS4chCjJO/MmK3cW2f59ThAjyBmscEnkA9t9wl8t07bCcGYhgvfX&#10;QGG9CTC6+I6q3QsQlNBcKsHXooOeebHYSwld1VrQfwEszWqVz9hZx4HGU/A/WwDd9k7wll9lHghu&#10;VgKfIoYX1TDVbiPIvYTDdQ2uyuOoPTgbzhdn4QuehuK8zrzqoKrPWTaWS4PT5stoFTh/Ag/TsFjK&#10;4DRvh8+wHVbdGjiMEsTfCr2isHxNiKknkTXsgKnka4SMi/HyILXVk0MQfb4c3uprcEt/sOsoSM/A&#10;YVjFfrEFgcABJN27kNJ9C88TCnhDEZw3BlP77Q73zUXwvrgIv+ccEqH18IZPwekoIRTeQERW9mLf&#10;Ie3fCe+rqYgacxBRBsJ3vy8ydWsB/yZq0vsJTsdge3IUlnujUUt4SwfGofp8JwQbRsP6SGKLTqKw&#10;pqbclIdkaREcx9vCcbAFfOc7Aw383iqxU2V1bQyyvrFI2zixUtvORkdRQBUg/GggPJc5SSsDoNaJ&#10;MOiPEP/PhMci2UCNPTCT9xPSxP0D4SiblbM6wymEusB0oYXmF062eZEmGEmkA4KWxCKNePo2r+LJ&#10;OTtZgWMes96JSLwsgulBK6SSwznJj+DvAp0jEY3MQSYxHam0fGY+03kUBGKMwc+ERL+d79KE1FSC&#10;2iREIj/CZbsAu/MgYoRB2VbNJsYjJrFlI0sQDH3P+p3FdIq0Vb5oXADoa6R9YxCLj0WYICiCDMYN&#10;qD25AIln05CpGkNwykfN/r5QD3+FTMMYLQh93aYvYN5BiD5BgXV0Jmp/bcG2mQH3yQ6wre2M0Mkx&#10;0G1pjeA1AmQlwf462/MiAeoCBfKZFoQSCtQnBLZXBKhLhIDjI2DcPhDKsaFsr+6oPNQT3nv9ASuB&#10;TC++woqRblqOwMtphLxfEa9ZTJgiVFsnsd1GU/GgouOl0kBotl0YgGjjeKhHchF8yvokzCZsQ+Ap&#10;l7OIE5DyM898r790IsL6mVrkAOPd3gTPHCTqRiMpbiB845BUvobtJoX/uSKECRKRp4MJJayHE58i&#10;UMo+GR0K1/nWMKxroQXpj5X1h3nfWzCs+jOyr1ie7/4I+6aPYFzXEeXL/yusq34PZfdn7EO5BJRe&#10;7MMExSuELFMess6J8JcQFCr6IlKRj0hNDoIP2sNy8gNEZFXvbksCC8t1vxeh+Ev4HhbAvLsz/Ft7&#10;sV6pdNwdgvCJDjCsfgcNG96G/dRniFzvBjzuh0zNIFiPtEK2fDhqvv+/tPit3pKOiJblwCUrwonh&#10;8D3pCYljajj6HswH/4JoFUHpeQcEX7ZlXbD/xkci9mIQDLve0dzPCBilY+ORik/W+mbi+WA0rfmU&#10;AC2RBwiCwRlUqAbwOY6riBiKTILxVEe+i//7JsN+rDu8+75E9iUhjHNE9Bnr7sSHUAmw1qufI0Vw&#10;ijXlwHT5c95fjFT9MDQs/Wd4l3xKZeEToJzjzzoYESfHsH2stt0bLOvLOYJjy0sIs+ciYyyE41B/&#10;Qh9h++4weA50RNowGMrRVvxLeOb4td1pj1AjATAiK25iNd2B75SVcZbZO4J9g4pcwyCCPAGeMJty&#10;T+GYGgcXn8kkOXY9BDQqHjHCbMI3iuNnBPsF+w8BMRHmvCCOgh0D4bb2ICAPh/5p3zcA9+b6z72s&#10;ssomwee1zwJW5magMzVAtd/XjA4kGoNVtgEFiDSAkr+yCvb3Aew3x79aIHzbK5gMsjom0Pbv7/2f&#10;v2QrVNITeFO0VTcb86iBFn+zqY81B8FiRSq+xgxiYCHgJBBpE0tOQpysqsmzRr125uy31TnN6a/V&#10;DvO1HWg8vhIq75Vzcc3bqYQga4V2jk22LW2yGqnXwWSxwUGoEgAz3/mV2uN61hfvt9bB33AfpZsm&#10;wGUQNyFNBDHCn+2xttIpDpIFbM3iZ03gTFb7CJHiD81LONTtnQbvzXFwEl6cBFSV99obz8JjPQon&#10;YdppKdHiuYaUjajaOQl+wwNtxVQMTjTHyAa75oRYrD6t1ueE72da6C+7Usrn7sBRtxk+811Yan6F&#10;arpPWNXznnvwhrYhQHCKBX9mGs8QdN5E3H0IzuqdcN+ZA/XycpgPjUXdwZkw35yEYNUcOO6PQUS3&#10;lBO8hFuagkzsG6SdJxExX4T32ioE7g2D7udPoF/2FRp+GgTz/mmwX55HjXgaIvbFSMamcALkZCgQ&#10;FJaD93sR1S2E89oYKLvGEwQXwn57IeKBuQSnKYTc7xGzjWL6BLQwASdZCE8TJ11Otkk1D2nTcETr&#10;BxBAB8FfNwghvYT1GUFh3AGeWx1ZnsHw6Xsh0jQYDgq9BDVqAS4JMi9n3bLUouMEItm6TaenIRnK&#10;RzLKi9p6MiHuB0YTCKi1p8SPlTj+JRBS4Ilg1FbLZKUtTXiQLVllOoVnD1jPfAb14EfwvByDpGeh&#10;BnOZOOEhU8C0WObYTO38m7Y6ICt2KcIlf0vznnhU/NUVEBLnIujeAL9CWCnfAt3Lc3D5dmvavuQj&#10;7PuRYDYDCQJeKkpQSYgrhTGIRuch6V+MqIWCzzeX7SRbRWO09MPhZVo0jrj/JyoQRbBfHAT3i1nI&#10;uray/lZSSI6A5fowxC0rKVjnI2WaAPWehBYagro1H8K2/guELveH/8FgqL92ILgPhe10Hqx72yL0&#10;ZAjs93Jg294O6paucG7Kh21HMdTFLWHb2BfOOwSy51/Dfjgf6qY+8J0dxr7RHeHaiRTMXxPiJsJ0&#10;eyKsdauQUVfAV/sTIrHZCLu+QdC2EqEX6+C+LeGKxjWvqFrZDxuGwHhhKsGsiErUICil3aCUMK2X&#10;nRC1DUJMtkATxXBWjWc7rIdaupDKynwYdrZDuHoCkq4l8D2aDjjHQ7/6XSQeEyweDIVnUwvNnUii&#10;tACeSz3gedATrmNfIfyKQOQaDP+NVgTXfDj2fQ73I3FXM4rAIDDJ9msagqSJfcs5AqFXhKuzbRB4&#10;NAApwxjEPew/zJOch1NvfKmBi3KrPQI3usJNAIo+7gPrr59D2fgOYlRs9Mvfhm3xJ3AufRfqmvfh&#10;4rt0m3IJkp2QrBhCpaUt1GXvw/rT2wQ5ghIBUOKT6giXaOxHQOsO5XprKjaEyvpeiL0+fxcy5SIZ&#10;ljNqRcgQfv2vuiCiZ57FlY1zKDI6Ak0Zn7/XA86rrRCTs17OYUg5hiCuDtICxSdjIxAzEoLc7L+E&#10;QDv7kW5bS8StIwgzedr5xIg9j3PKAM4NA5HJFiNJcIr7C5GRlWw/0zYMZJ9jPzr/BaAfj7huOkK1&#10;E9inRsB5uj2yhHs7yxB4TPAyDYLzXi9Ydn0I3Q/vIFiZA9/lLnCfa49MfRFSz/sSPkez71CJc4oz&#10;7Hz2lRGIupdybM+HRCSJM9/p4HAkAixLZhisl7py3I6FjvAXsxLcjNO0dhSL5DTnn3S0CH7Wq49X&#10;yDAR6cRMxOPTYXj8PSJ+jk9lHIK+Is4nVFa0EHTD3gDcm+s/+iLUaKtOsprWRJiQEFhmApfSvDJl&#10;kWgA1ZzYnxAIyinwq6FofttkJUue/w3CfgM3gT6BoN/+51/ZytQsQ5u0s1pmCTtFCPmX3//V9be+&#10;k0vSYb74nAZR8jxhTAwi5HsLYUQLnM+ySL5tzrvQwnlpK2+SN4NWJm3lTbYwLbIiKGUUsHvtt455&#10;1LZK+V4dyyDn/8wWO7yVJSjdPB/+WoIW0xYYdTnvweO6qMGoge8xE9QcyhMovKxi7GExwvn8Cur2&#10;rkLIXAmj4zncLH/toTlw3dvLOizlsyUEpaes0wqCpKwesm617VUjVOU5HPZLGmSqksdz38B/+WsK&#10;sYWwPf4OUf2P8BoXwmW/Daf9Flyey9Bb6xE2lEF3eSO110UI1ZfBKBEOJDKDtYFlNsBmqoHNcU+D&#10;cpOtEuJvzkaAUyQCA9vJUX+UE9UGDdrEmjAcWgW7ZoRxH37fEeangfWvh8PB++rXE3oPIeA5Db/r&#10;HBKWg4D6NdINBBLPWOgpvHQE2SeH1uPx0aVwl3+NpsvdYTxdTDj4GuGTS+Df2wvGzR8j/qgvIs8L&#10;CXhdEHvUD6Z178Pw05eo29YWdUf7oPTASDzZOgZ169ohdKcnYCuCadt7CN7tzIlxsuYmIeukcKwe&#10;AjdBTPyEKXfawnjzS9Rf+gS6K18g4qZ2TahKmCloPeKAV0BrJGKucQjZqNVnJxCURiGZla1HWVmj&#10;wK4cAR1BRM66GV+0QVZCa2kWpxRwQWrtBENECAIRChwPQS4xHlkvBYH4i6rvgWwyn4AxCMaHXZFo&#10;4mTunsB7CGfeRfCo3yAeGUfIHY90diyhbQpigcUUIAQ4WaETjV67xMEpAYdQlxDHxbHJCPk3w83L&#10;EdgJn2c/MmJdy3tSsekwVW+H37kCcYKMHPyPx6ciklqAQGQhhfRc+CxTEPAeQCj6DbISQiwyD+HI&#10;TArTXwhEFJIOef8KBEK7EDVuQcWlKUi4CEm+/Uh4Ce8VJ9FwZhwCTQuQtPzEZ45TKIvT3mnwPO6I&#10;6sPvIlJVqMGL7RzL0fQtXDd+gP3YEqTLL8L54Ge47w5F7aa2CBwbC+Wnzihfk4eSjcUo3zYf5p96&#10;wrac4HIuF659o6DfVADlwEA4b+bCf4Fwdy0X6nNxVTEOuvuj4HpCmLlaDP3h9nBX9kciNgMxC8G5&#10;noJWmcw+SUj1ERoIFfCy/oMz4GvsT2FMOI0SDBp/RObZcKTuTkK4dAZCJZMJAZ3QsPpTNGx5H5Yt&#10;raBs/hK+S3lwnhgABEbBeeQLuO60YJ2zD5T1QZIw5zcPg88+hG1BpUEh1LgJC09zod/3PrKy0mue&#10;QqVhNJpWvg/T5k9hJYiBoBm6kY/wXYLvw3aE3c+plPRj/x4J++62iDwZiuCznjBe/RTRU+0Bhfm3&#10;j+UYoFLyiNCy/hOkK6hEPJuHVNkwguMopA/2R9PerwhjxXBfZD1UFCBymhBd0hsx8TH3tCcsV1vA&#10;/aQL1ENfIljNfsqxkyXASUzfLPMffNgFxlufsiy5iOsHai4w7KXt2Qat4TvWHuHbvRB+3AvR590I&#10;b+zXESoe5lGEuRwqQl8gGyC42Qs0lyMZQ27zuUtLIUJ3exFU86hYyEod80rgSUFcjvAdEpqtqj+8&#10;5e1hOvwhwld7w8J6yYaK+V139sV8RJRBiDs4Pv3ToTynsuWfBgehOmnJhYcQF60kiJX3hvI0H6HG&#10;0XBez4HpUn+kGsbA+5iXbQ6STcynieOKylksSEislXN5VJKCQxGwMH+RfM3AQaKryNlQMP2MRea0&#10;8UiERiPL+SHJMZ6VFUWOuXRsImGN/SawkuWai6iJIE7QixNSESewhl4btMTeuBF5c/1HXrKFSRiR&#10;Q/5itCCWixpcCSjxdwEVibagiONXpQI2Aoccqm9ekfsN3P571+t7BHC082hixVr6L983r8r922f+&#10;3kWw0+BMYEvgjYClwZmBYFIFm1qigY+kI77ptNUnAbd/AUUBVIIen7FaZWVKzu39Bp3/+hLjBoV1&#10;YjXwd0KPWKh6LI2oO74E5sv7EHDdgdV1lXVWC4eJcGYRR8cPCGIlhEHmSfy46QxotJrhrnuAqu3D&#10;WbeNGui57CVQHhxB4/5J8CvlcLBOxVhAc1MicVIJWFI+1XkDdsKgQKfOIu5KnsB0Zx0s59bDrbsL&#10;6+1v4bjTDWHjREQMS6HoxVhBB7NaSfh7AY++FIaLq2E6S3DSv4CdgGhg+R2sJwl5pYgLF+ZfZzXC&#10;ZbsGS9MxGKwGLVB+2LsZHusMeJ1robruspw1cPvOsG7EYrgOHt8FlvUpv68iPOxDWFkMt3ENYrF5&#10;BI0JiIRXwm69Cq+yjO89wb/3OYltpla+GgH3ZbjkHdYXmqWnON9Nh75H2rOOWus0JJPTELVNRbRU&#10;YmkO0c4rWfbPgOXACFiuDdUO4ce9kxCLTtK2LJAehYhsgQSLNB9YyaaxiL7Ig0dM/s9RAz/ZDuHn&#10;PZEMELpkVc1HQeUejWR4PMFpJIIvC+Cp7autCCjHP6XQGUjNmpN7oBhxdTqF8LfN1qbim0piKoq7&#10;j+hwuKsGw1MujnlzYD5LYX68FfP4IdQbTK+ph6Zty7aMJz4XycjXFIQzObmPYZ4LWd4FiEdnUnhM&#10;JZwVaV7blRuE1jMS2mcy4Y3AGKWQiwxH2DkYEQqKuIvCp4FCioDqfPUtwrZtiErkhhghJCWQNwrR&#10;6EIY7Q8QCGxCmiAp1rqp8ETEjMXwlw4j3IxBQF0Fn2uj1lYpChtfZA3crv2IxafBR0hNR6exbr+B&#10;J7hLiwjid56DL3iAfegQ9Gemwqf7iSC/BcH4MvjVM/BWLIP1bCEiOrajdzG8LkK/chrOuzOgvmC9&#10;eVZSiC6FfuMweI9T6O4YhPpNA+De2w2WK6zzK0ug+7Yb1HPfI9DwDEn9EwL2YSRKKHzPdIft58/g&#10;394S8bMU7Af7InigP9t2GdI1I2DdPQDKqZHwXxqApJHwX06guJUD951v4Hg4A/rT7yFkGkBhOpZA&#10;2ROeq51hWP82TKt+D8tPH8Hw3bsw7voYlpuEFcKk4+p0BKtYl65piNRPQ5bwZ9rYFublH0P98X34&#10;r/VEypaHSGUP2G9K7M1iJFMSRonwTuUgJc5mYxTUIdlOmwzLhdZwHiccPRwJ47K3Yf3pMwT39IH7&#10;RFtYd7WGY/1nUNa8B3XlW7D/+AlCLwgqL8Yiay9CPERYMPRHgOX0V+VokUASt/rDNPufYfzhDwRB&#10;gqrzJ0QNI+G40AWuC7lwHGwH9UQ7RF72YXkHwvOiJ2IPe8Cy4wN4zxO0bENh3v0O3Pc6cBwMQ5JX&#10;yjWE460/IvYBSFvFgrYzws+6w3e9DbwHWsGw5c/w3KfS9KA9vLe7wnuNIHivM/Qr/xm+I605fvox&#10;n31hL+uqBYoXn4kpax6VzK7IOMcgTtAKPx/OMlC5Yn+W1Tgx+BH/iplsIcLWfJiv8t332mgWwN7j&#10;bREs6aadDxX4ifP3SGM/gqAYF+TB9TgHMQJYSiHYss09VPyytmFw3OgOw67PEHrJNF8S9F8OgfkS&#10;gU5HgKovgvMS66V+LLy6qVpc1ph9DOekAqQDzIsnH76a7pxLmD8qYtpZOI7BrERncPflXEGQiw1l&#10;vxisKW+pSC7HnKzSD9QcfyfCbLOggNxkRDgGxEl52vsNFZsJ8FsWIBUcR8VnBsdx3huAe3P9B10C&#10;Nmb5v/n8l8CQTbY2f1uxIuCIg13FWkU4eQRFfQ6LnHmSLUkjnxEA+lvv1S4Bpr8CPA3gjLBq4Cdu&#10;Rvi7rKRp9/31c/+d6/WKW/O7m/MoRgXiYNdufwQrwc1ISBOQ02KNyqoioakZ0uRZWQEUh7elzEMz&#10;zDVffyMtLe/G5m1XPm/VW9EgK3OWeoSrd+HlNgrCpif8zPSNDQSdK4SZCr5XgZF5NGpB8h1ostgI&#10;VXUIEHZKt85BqPI+hSLrkUCWMJ/As80zEKs+oa3Wac9aq2Hg/3blOezOq1qdaSuGRglFJdvWTfA+&#10;vYrqffMQIrTG/dvhfj4F5TunwHV1LsK1O+Fs2AC7bQ+85uNsu8fw6evRdOInlO/7CQHTQ9hdt6Ay&#10;zxI7VVYzZdtWXJuo1T/B6ThDCPgBqv06fO4TCCjiLPZXapZ7YZXVWQKqx3WZ4FdOIC0nvF2G13EM&#10;fuYjG5wNtzIN4ehsAuEVQsEV1mE13HYCnuNrAshUeOwnYGM9ef2HCXrzmcZGeKMbOektRFjOHXk5&#10;8cWmIxaaT4iYD7v7NGHYxHI0IhrbQICaTAEp25JyiH8MYWMkwvqB1MIHw17SD9Yb/VnWvlBu9oeF&#10;/1vvUFhSGw+5cwlhw+GqpHB61AfxV/zsnoJIxTBO9r0ozIqg3vuSeRpFLb4HYuokNNxoi0RTPux3&#10;viT0ULgFhxAG+nDCpoCWAPKqgBw1cGroLgrGBOFQQlBlCXnJSAHC1ORjtRQQzgmc6GcgGqdgoLZu&#10;etqTQovafFS2mUazHITJyES+Zw4ACoUEodAzCBFXDrKBKVpZY8mvCWMLkYx/jSShLC1bPo4FSLgI&#10;pHxvNlGIaIjA6VmNTJz3pYchmpmFcHAaQuHv4LYtgEO/nu/YzD6zSNv6iflnsVzrUf3iRwqguUjJ&#10;Vk9oMUL2bXAqO6hcUGlzPGCbP0HQvw5u5wXe9y2ixnmEyFmImTbAH/4JoeCPcPiPECjXwfNkMypO&#10;rkD9ecK46RwSxmtouEp4asxjXVHheDQR5vtsQ9cZwm4PuK7MR+rRDKDqa1hPToHn3h7U7xqJhl8+&#10;hONYLzTtyEPTlbkw7ZhCkOsB5YceqF3Tl+CXh9ozbWC6RYCqnA3PyVYwb/wU1uOtYTn7FTJNbN/g&#10;WAI2oe5pH6TV4TAe64DA1a4I3x2M0M2+cN8fCOe5AdCt/QyRewPhl1BhBDbvg+EI3s9FqoGgdjMH&#10;mdKhSF8npK/8GKiRs1HFgImgEpNtua7IOlk+cw7bZAQi+gIEH/WEsr8X7AcJO7c7w3a7N2yHWiJ4&#10;sSM8+ztC+eYd4BKfr52PwCGC0NZPEK8haNQTUB/lwlVDiGR/dktkAQeBuWkQUuKyomEAzISqdMkA&#10;xJ4ugHo0n893R5QAFWTfj15nOauHI8HxYDr6GaIlvVB/8B0k6/IRfTIImQd5cF7ug9Bt9j0foSYz&#10;BHGF38cJm/6RsF77nPfmUgEaSEXpc7iedUK2lmnXcrx5xhFuRiJmGAh3aTek3IQw13BErBwXYdZJ&#10;dBSS6hj22ULmdQjs5T0Ii0MQLMtB3DCaAEPloqKYfZv9Oc33Ecz0Fz6Bs6IbMiF+9hcjWsU2kTN3&#10;EYITFShvA8cJ/4/zvbbL/aiECGgRhEzTYXo0BaHn/BycAFfFBAQNLItZwvkdRzS4CA62sfNmJwTr&#10;RyDqklWzJTDc7U1Fl/0wMgr+2z0IWEWw32VfYdmV2q6I+0Yh5O3POYbjmBAHKkVxsRIXC/jMaJhu&#10;f06gH4aYPhfptCiABHeOO4dzEcfbBCqBQxFxTOAYWwSPQoUwMQ5B60gN6GLibDswleNrxhuAe3P9&#10;x13NK2CEFcKP4nhCGDEQzGRbUaBHR8FeRjh6CEV5ocGcxdykbVU2O7n9K0D7d9e//01zP6KIW4/X&#10;K1//AmP/+r6/f72+V3M7wvfxeaupXsufSQwY+F6JuCD+o5phj+UwN68kNqdlZP7rNUe+ze+Ssv+9&#10;9K18v0UDRL1F6sQAh/UZXPabhLYmBE21aDq4HKaLhCIXhRxhxmypgE4xEtj0sBt0fM4IVW+A1VGi&#10;vcvFdzacWA7bzTVw2p7xmVK41JdouroZdUd/hNMiZwOrtDKptjvaubrfLGBVyzM4FDmzZ2MZjPDr&#10;rqByGydy9RSUxoOwWwjYuldovLEM6tVJ8Dw/Dpf5KdSGc7DXbYaz9lcEGvdCeTAXhjPj4NbdYjrS&#10;RoZmmDPr4HacJEhMo7C/hoD9Bhz2K1ApvMVtiLN2LVyGtYSy23yO/UKib7iuUqifQDi+GJHkXLh8&#10;ezhJiWPgC/A41sLWtIHvuolAcB1i4XWEsZ2w6RfBa6PQji+hkFoLX3AHvKEfEYsthCewhRPnVELS&#10;aESUCUh4NkMVP36mSgTDP78OAF+MELVaj34+stR6tTiohB6JqxojIGgxUqNzqGV/j7CTE3xyDLIU&#10;PBJsPkWNOZmhtpwcj0xqLFKx5kgJaVkBSw+mRk0ASk5DLLhUO3+WiVLQ8T5xHeJziOZdjExyMtOa&#10;ioj4haMAzKZHMR8zqZ1PpkAs4EQ+gvcNZhpDCDTisoEafy0F55Ou8FUMR9onq3n8mx2FWGQxhcBC&#10;pkUBJ1apFBSyTZpNU2jEJiBFmJKwPRHCYrBqIoXgHILyRoSiK+Bz7kecdShWsGmxdAsTnL3L+Tzz&#10;mBVYGgv71YHwvRoPv+UbRDzbCdYL2U4j2cZjtKgLUQrToP8b5n+6dv4t4NwHU/V9GF/thu3RMphv&#10;LoWlYivz8B0F82qE/WtYh3Phc52Ez/wKgcotMJxaQqEl7k9+QczLz5VX4GffcVVvhK1iB8wXRkG5&#10;Og3RyuVQLhfC+3ImkuZbMF5aCfcjCnR1GVy3R0F3VCwU18JJxSEY2I+kZy/sT/fAsKYAzjsL4Da8&#10;hL9mG3zl6xGqXsA2oTD0ToDxfBGhh3VVz35gYVs5CTzXuqL+ly9g29sfnmPd4XjVk2l1h+8BPz/u&#10;iUBVf0ReDId9e2uCzWAkXwxA9OkYeA93hvPAp0jWFxE2uhEGcuG7L+5HcuDc0wa+c31hW/tngtz7&#10;CJX0hHruc9j2fwp1f0veL2GicppDVxmKYPyhBbxX+hDaBiNm3sf2oAC3j0DSVYzI02EwL38HjWvf&#10;QfTaQsSrCT1Oft80BlGBIKvAIaEoPA6Be10JYn3gOtAa/ptfIcsyh593g+Ncf6i7uiF4fQAiVYPh&#10;ryeclObAcbsNEg2D4Tj8KdwHWyB2vw/CEuv1QQdEn/WF5zjLJe485KC9awgy9iIEdRIUvwPsGz+G&#10;cvBzWM+1QNYocUwJKAFCG8E0UdsLpu3vI0CFKGUfgqhjPOLR0Ug7cjWfb86nA5CQsGDlg5Dg+2N8&#10;Xr3SEllTHjy3emor3VGz+H9rA8v5zxEP5ROKRGmRVTb2XypN2cAQKsUsT2MvRAIEy6DAW38kbOKK&#10;o5CwOQyep92QtI5C4NlkmM+3J3D21xwXJ6h8hCyjELQvodJApUw/CuGHvRElsEXUCRxTVLRknnBT&#10;ObINQrhSLFAJav4RTGcY5xW+XzcEyQBBM04oDQ2Hu6ynNk7lLGsqwzHFMeJzjESwKYeK5ljOVUOp&#10;LOdwTIxFLMDx4ZjZHGHCvQyVF0chwXkv6ue7OPdkxN+juCHheH8DcG+u/6BL4MWowY34MzNbqghZ&#10;zati4ipDLDRVOWBvEX9qsrpEGLG94l9x2iv3/a13/nYJHMn122ezBlbNIbMEDpn2b3//1XP/g0sD&#10;P9k6ZZ6ZD7vzHv/KKhvzS5CTLWCBueb3CrxJPn+DTYlnSoAkTDVD69+HUCmbwJuN75LoBm7lARTb&#10;Y4KYpK1Dk0VWy3SI6E7i2ZYZ8JfdgFOphZXAZtAc/Rr5nJl1Vw2HpQx62ebV8myG+8Vh1Owpht/w&#10;Ch6tPhX4ql+idPMMeCouwaG5ZxErWsKm2UQQ1MFifwmzWg4dP9vNT+DxHkXcdRQ1O4oRrD4JZ/0a&#10;Qlwdn31JIfgU/hdXUXHwO1Qc/QHeV3fgY9kdCmHKvpsT8z74Sr+nFruaz+4nTB4gGOxD1LsBjgZq&#10;r95TcLovwyrhv3xH4XQSAt23CALXoNasJ7DK+ar9WkxVJwVtOLIOIQr/cOAX2Bx34PSe5Ttvw6Ne&#10;oPa7iGmPRNzzLYLeE3CoF5Fy/YCQQmjRzmctQzS8DH7vTk7qPyBFmIhFZyDk+QXWsoOw1Kwl3MkW&#10;IYVNipNvksLceQSx9NdIpKY0u9bgxBj0853R5YS3eUxzA0FLIgkQ2hKDEHQTvsR/V3Q8UvxegElg&#10;TYArxYlbAC1FsAmnxhOGxhPQpmlREGSVIJ0tRMgvECjREEbBa6GgcvRCNkQ4ixOe+F2zfzgKxBTB&#10;i88ELBJm6Guk/dTo1WJkg2Pgt00C/N/y3UORCBTCXjabGv9yCrFRTENis4p1aiE/E/yopaeiCzjp&#10;s46izEt8jmYhGnX8gIhpDML2SYSw8ZD4pBnmNej9ATHfVs1yVVymJCS2I7V+u55A1HgS3nJCrXMy&#10;n2P5CHqJ2AIC2XwErJMpfEcgHpvEMq5jHW5ExPcLgr61CIXWMx8b4VXZR2xbEbGxTt3zYSw/CMPT&#10;n9D4+FdUPzwJw/2zcD+Yhaozi9k3jsPeJAYc81hWXvwb9f8Er+cI+/dRWHhP7c5C1O0oYB+8DbXk&#10;JBoPrSTcnof3wWLUH++LIGElG5sCb3AzAoGtcD1bhHDjQiRNM+Gv/hbmBxSmsTnwPBsNb6msphDm&#10;fHNguNqF4DUEyv2RqD61AerNXbCd+A66K+20lRTbqz7IWKYg2zQBsUq2mWEGEtWy5T4CsZp8pBT2&#10;DSM/i3WjcSRSukJkPEUEQ4LA8eEIHO5OABoAzx0CBqEheKcLXPfaI1NRgOjD7kg2joDp0OdIP81l&#10;2YsICRMJPguRqhtFaCRgVOQwrwvReKw3Qtd6IHp9IKCsgHl9f8QuE9yrR2muaZwPJiFRmg/H+XYw&#10;X/0Skco+SFtGInSZUHOkL5RDhCJlODwXWsFTRTi6OROBJ9009x2JioEsWx/oF/8O9rXvw18yAO6n&#10;XZExEybCBHex7JSVUCo+wTvtoFvyX+Fe+jY8hz5GimCT9VGxMLEOmJ6stInbnJRSDN31Noib8xEu&#10;Jbzpc+G+3YHwXMA+lUd4GsK2642sbhwMFzog8qAnHARG2IYRnjhW7veC9eIHsN/4Ckkdn/FJsPt8&#10;JJ392deZJ3svxBr6IuZhG4ifw+QIKm+E4OhExAlLMYVQHpgAd+l4BKqpxFApchLCk66VVEKoYIXE&#10;ApR5dw6DvWYcor6pCHhmUukpJKj3gWEfYfv2IMS12LoFhC/Wdz2VhWgRmq63Z79m+5WJIctoAtnX&#10;2taqAKW4C8pQAUx4h2hW21nOB9HkII7v8XBXUNmKjECIeUGYECtn5+TYR5iKUXosFc+ZmrFPMDif&#10;v7Mcco/Ebha/jxyfbwDuzfUfdpnFuasWXeGFtmX628qYrGaJqxCb9RVh4qkGdtoKHAFItvUEgowa&#10;gP3t9za/R35/vcJHgFBsYmBAaNJWx3hp0RsEov7G8//qeg2CsgWqPSN/62FzirWkAXrCkl0Vq0qx&#10;ipXoCmKRKs/JNmszpGnn75hvi+W1axQtb/JX3v36/f/yVy4xVJBYow1w2ZuNA7RVydfvU/kuh/Mm&#10;rIYmOMSg4vox1O7lZGplnbEe9VaJXCFWrARfay3rUwwlFAKdgZBZirj9DEq3T0Kw8iRMCiGTZXDL&#10;WcPru1B5cC7C1ussI9uB71YFpE1VfG+dth0b9h2AzXUJNvtdeCVfV7fAfGwy3IbDcKn3NQMDvUWe&#10;IywS0K1lN1G69xv4Hn4DW/kFplPGfLE9TATNV9uQbpwKJyfIsG0LvA0rKSglVNf3CBhXENoWsUzr&#10;+J5TsBDK/IFtiDlXU1DP5febOTn9AJ+LQBhZDYfrshYT1+G+BKd6CfEIgSzxNQHvB+b/LDx1SxGy&#10;LiCMfKedvQqoBA/XNPgMY7QVtWhkMLXhKfDZfmbej1AbXku4mIdMeBZ8ag4n50UEvhWcDMUNBwWs&#10;ZmjASTY6HQlCTir8tXaIOM5JNJUZQwHB37PDNRCLcUIOB/KQivC5DCdUccxJuMtkihFJEiTjhMQ4&#10;4Y7wI0YKEndUHOwm5BwO/4/HKXwEIvk5m55AQbQIHmri6XAuAYzf8RIgjUamc5KmVh8rZhp8Ps5J&#10;PUEQ5ASuuQOJFcHJyT3jmY5UaAjSnjy4Krs3C434BOZ/LQFrCfMzmuA6GRKXNORdCY/9FAFrJ4XF&#10;BE1IJOPFCBn7wt/I/0Msf0BWMuQszteI2r+F0riNbXALkSABOEEojU1FNDiHQDkTUUsRIupowmQx&#10;L6YRnw+fZxt8zrOErf2EbPYR/h/0bUEiMZ2wOBNh/1QE2Y5e1zXNMMjN/qiYDfAFtxPyDiHl30RB&#10;Ph6e2/Ngf3kanvLj0L04Bf2L09A9PQq77gTffQ4x4xpkTWvhrZ2FQOVEZIwLEakoRKxuMhKG6QAh&#10;0/1oMAIv8hBinzRfnw3703kUyITNwDgKfEJGuBB+gpGypw0se9si+LQvEBwHz6sCOI+IccoyxJ3f&#10;EDKWaWcQU/ap8Nf+gnBDEcznPodh0/vwlfRAqGIYBfhy+B0/I0JoSwTk/OUsRKyEIe/X2kplQoxC&#10;PCMJAwO0laaUnXXXMAzqxlbwHuuLpkXvIC7nqZoEGlbBXZmP0JNiKA+6auGpEuY8RJ8MgHHXW7Cc&#10;eocCfQKCbLdAbS9CLUG14gfYL/WDYd2niB7vgMABOYfXGXDOgPvaQAQeEYie9UDgfhcEj3VD+Hyz&#10;WxD/w86INuQTcHIQfNYPDVs+QpzlC5upkLB9ky7eZyhE8Ep3GNf9Cagag+jjrqhd8xdYN7wF58k2&#10;iBFwMkEqHl4+Z+mPLKh8GDhWvKMB92hYxPlvJWHKMwpxiTmsEFyCI2G53BbWbR/Ce5UAKxazVV1Y&#10;ZonUQPi63xO+a91Rv/OPiDcSRO+3Zb/kuGjqSwDsxbHEuvWMQbCqlxaNRLYzI/Fcjin2/yz/yipX&#10;RW/W50D4n/fWzqemlRHwPOqBTBP7fHU/hHWExrIijgvOFeYVbLtR8J3uDNelmYTUXzg/rULatxQx&#10;3ov6Alh3fYFQPZXBB98iUUkFqWIQ1OfzkWgQw5axWgixcANBzjsMpntfIGWQeYXAFhtM5YXgLbFN&#10;qVhpK/DsA5nwMMTcuZpRk62qqzbeQ74pHNucO+T4hI8AV51LJZBzgEsUKvbBkASyp6LI/vgG4N5c&#10;/w8ugSj+/Rfoav4sYGO1PdOA7b9BDUFDQmSp9wgbAiB1hALZTi0lUDQHm9fOrv3Lu/7NpX0vZ8zk&#10;f7ESNUNRnvPz6zz8z1y/5UX7X6CPnwUaCVmyEqiqD7VzYeLjzEH4lPc3uw6RfEmazeX4bYWvuZxi&#10;PPHXkPbXl6zUydYx0yA0iVGHlFe139G2NOUeOQ8nfy1mOXPH9AWAJA353mgniFSj+tAiGK8ReCxy&#10;flBCXNXCojRo+RYXJeK/Tc4BOtRHBKlnsFxdj9rjP8Ip25K8V7G9QshwB9V7ZlBjPA6VzwpEm5UX&#10;LGclXIQ3u/2WtkpnlTIL0JpV+F/dwYttfRHXPWTe5dyeSYv9aiAw6s1muGzP4edznhfnUX96JcoO&#10;/QBXwyEkXL/C4ziDhOMgyo9PhPJ0JbV0wp6HAtd7gH+PsZzPEXCuQzy6DH5lPWyNB+E1/YyAiULd&#10;LrFLJyJgXwGnfj3L9ANsOr7DOxXuhgW871uoTVvh1q+mkJiCTGAmYoFZcDUSmAITtdU3h+0GYY2T&#10;abAQkRDhNbiRwLCO8DSb8CNn4mZQa+eEHJrH74cjHuQEmyqgsCV4xWZxUp2hadAJ2Yok3GTiFPaE&#10;pUyKE69ozxJwnhq0wBkSYwiIEqeR0EUIkjNpqaQ47iXwiasHuU/cgaQJPdSWM4S3dILQx98lPFZG&#10;GYaGix2R4uSdkUgIBLdMYiiUeonFuZx5Gc/8TqUGL57mh2v3ZCSItgiE+GxC2HLmsfldYp0qLk+Q&#10;puA05yBpG4NAnawSEPwoVNI+CpnY1wi6NiPk36hp8EiyTHJuTt5NMEwSKBMRpuEZDk/lAOifzISv&#10;kWDsPqlZDyejFLyu2VrdxbwLkI7KgfuxCOhGIyznvepyCJTzEGjaRvg/DLvhKftyGWymCrj9ezQA&#10;97m2amfugv5V2sqox7EHbvd+tgXbWVyShBfD496iHU3wGZ+i+uRi2B7xfVUHCP0v2befU3GhYmN7&#10;gIaSHwl819iHd8JfP4kQMRyOQx2hHu8DdUcLNOxoh8yrGYBuLvSX+2luH1KRxbyWIREcpW1Nx/yz&#10;2R8Ie5EZSFrmI3yrL+q2toPrwmAkypbAc20xAaIvPM9ykWE9ek4SCsrWImT6FabKpUgHlhN2WF8n&#10;+qFpdzv4CQOuRzM5dgYi1DiF/fIbCvZm4JVA94Ga/gSt/qi/+qnmgiJY0h8JPeHbNRVpsWTUF0C/&#10;9l3ESmch5iGkm2ZpkSLiZUMImgMQlZUrUyF8uhxCCZ8NCEDzr4Nt754D162uUE71QmRzV9h2fgH1&#10;cleWpQCxJ1RInvWFt7InoXwoGne+BWXbu1rw+ayH/aMpD+r5L9n2VDzEOfH9DgiJ7zwXobyBZSnJ&#10;hWF/G3iWfATTd+8gvKcdsspgZO1UKKxURjJyhiwXPsKkxB716AhhYjSj743os55INY0ggBGOXUMR&#10;owLled4esQbeExgF94v2SJXmAmb2J2shPDUEqGttkDLmI6mMQ8o6BsY7bTQr1LSHFwFQjA5iZQMQ&#10;NPdD3DGQUMO+K+ffUgQfKjYhyyAqI3ns42NYlh5IGAmT+kLUH++GBIEW6mQC3GgEH4+A6wbr1FmE&#10;oHMmMgS58I1eSBpmw3KhEIarIxG+uxC2a8thvzgVkSoqXN5FBKjF0B//XLN0dV4bxz46C8odKg/K&#10;UgRsQznOJzMv4+CqKYDtfH+O5eGIOFhfHMNJ5i8t4fPCrHcqhknOQxETx2xCfMMN4RjNR8AlSp9Y&#10;1fJ3zzgEGkciahqHeGIuoZJjnkpi3D/uDcC9uf4DLg2IZEuvjpOswI8c8BfosUGc9dpldYngooir&#10;CQkzJR78zWKdKlDVfN/f3/5shii5z0x4EJiSLdi/f//fuTQAk/TkzBufNcu5NCOBRowAZCVNVt4e&#10;EpBeQlyHNK+4vX5G+ysrhc2fzeYGzQDhb6Uj0QmaA/BLXsXYwgTV8ZDA91gru3bmTt5vdECRlT/7&#10;ff7P716vWArYiQ83cb0iZ8lCtbdRvnUyfI93w2mrYZ75vUAV68Iiq5nMi0O9xXp/RjjSw1P1GGVb&#10;J8JTd4VpNkC13ddWyOyl51C3azICDWdgVl8iFNhHIXtbW5ETZ8UC1ppfOr5Dgt2HlUuo2d4LSslB&#10;ClMCq0Ha1MV8NhFEH7A9xclwFT/XcUI7Ssg8CeX5EjhezSUsfo+w/QBB4iFslYvg1w2Ht2YjnEbC&#10;W3A7Yr71hMhSKHojVOsL+AO74HWcQCTwM8HgR7h1qxD2LkTUuRup+DIK9KMQf4Fm+ws4ndcRiaxG&#10;RGJjxubCqfJzbCWCweVQ6jbBY5YA7WMQS1Boer5DxLucwFHECV6gbApi6XFIpvlbWIKsS2zTkVpk&#10;Azcn90RkFu+ZiXByImGGgOT7hRovIYrAJE5vZRVMJtxMViwExyMVnaRthaYT4xAJ83m+J0WNWlwF&#10;pOISwoqftS1VwpymcY8mvA1BNjICVgrfuI1wKGdZ0rICKIH18xD2fMM8r9dWGiLKLDjq8xH3DGT6&#10;BA6BvvRoeD0HteD6GTlTk6LWT/hKyZm5zGjEk5MQDBGMnJsoqCUawUBEa4fB83IibM8IFv4igJp/&#10;MkzIFTCUVUARFGle4WmIuyhEQkMR940GKMzSBOowBaunvDuCunwk/BSUhNsEtf844TIm5+78kwmx&#10;rAsfodg+H3Hr94SNOcjY5yHh/hYhxxy+h/XhnUxIXoJYcipCvjUIB5bxHWNZH2yv8GwKtonaCmjU&#10;t4pttwIh+1rEXN8hZvoGppOFCFcQvB374HAfR8C7B17dbIQdpwjtN+Go2g2v8ozQfwuBpwPgvjkV&#10;ChUaleOm8ugXyOimIvCoEJZTA+B8NkVbCUwz3YjrGyR9PxNYv4fHtgERyww4LoxE/MJwNO7qAGX7&#10;5/Bd7IdU1WAEywsQt7B+A4RN91Yo1VvgZ34yga8RNRQQyEbCVkKgqmMf81F5IDzH6wdr1pbGCy0Q&#10;ru6HWHU+YnVsXyoeCTuVAOlTQSoClQQlQliQ4O25NhO29Z/C9MO7sG3+EpY9LRC42Z2gX4wk78kk&#10;xrINp7ItxFBkJJWkQQSSkXDeaY/wmS5QLnRCuK4P4CmC/eQXcB/+kvmZxDQJQ1RupP3lUDy8v0A9&#10;NAjBi1/BsbMl4bAIjevfR7YkD4EznVG/4I/Qbf4Ylp8/Quh6F/iuUtmw5iD+ZBA8D9qzffNhOtYC&#10;Tav/jMCDvlDOEQCVgci68xG80omAJGfDCtm/h2rp+kq7IWjJQ8LAMWcbxvrsCe/pzxGt7Avn006w&#10;3myPuJGwEyhkHyKUeUYQ7L/neJjKMTqDfWgCPE/GE0RzkTQOIKy2RdZL6OV4y8YLEGrqgohNfM4R&#10;5KKF/NyfChChKTQKEfM0BF4uZp1Mg8c6mnPNEILRFARfDUGEbWS51wZxtrFs/eoOf4jY4/7wH8uH&#10;c+9EOO5wvik/BNvJCbBu6Qfd2X5MYw5i1lEEtuG8FiKkP4tgxQiEaqjkhGchbGR/jo/RrElTVgJn&#10;lOlRWUyGCKqEzIQYN3DMCtCJBWqWIB5T+yLln4SwiUqfRLDwUUlN8fnABESNY1g3M6GULeMYYx9T&#10;ODajb9yIvLn+n1wayMj/AkS/fTZpRgramTFCRTPwqJxcxVnvM21b1UzhL1uPNkW2Tl+DlLY9+RqU&#10;/jqNf7kEoARoFBgFXggN4j7kb9/79y55h0Dgb//LCpairYopEsWBUCWOdBXCXHNeBDAJVAYn//9v&#10;4Nb8vORBDBsk/3+dRvNlNIqhQDO4WZlPu+Me03jCz7LiJ6tysmonrkSarV0FyOTdzWcAJQ25x6it&#10;sFnMjdpWs8N9H94nx/Bq+0zYy2/AZlEIxkY4BL4InxY5K0YYMxp1MFhr4VRYlksLYLxKgHFchZ2g&#10;aDXVwG5t0OKTNh4ZjTCBSwwoLLJVLFEsxNLV0Fwm1VgPh6zS6fYicGsdqnYvJxhVMz91zd+rd3mf&#10;XrNu9frOwmQrgWK/g4i2ZfaYQvEi3Pd3wF4yFe7aeQjUEJxezQPss1F+ZRa8tc+ZJ9av+JkL7CCU&#10;HdSgIxz+EYrrPIKRDQiEvkHYPQJO/Uo4jI/hdl3ndQoSeDzspfCPLif8nkE8KPE5l2lnKz3uY5wQ&#10;xyERpnCjhmwxLEU0uBCIUGD7pyAVFH9Ro6jhriUszOPkyMkfEv6Gk3B0HjX3YoIrNXvnBPiVI5BY&#10;oEkKOolAkEnnISvacoYAE53J5/ldtpAashgMiIEFR0pYAAD/9ElEQVQChUZ8NAVJIfzOIYi6J/K5&#10;Yk7OFLAUFhlq17L1mRRnn2GCVGQOUtlcPierZ5yc4xMQ9GyBW11PsBrHMhKookwjSTgjlCUoqLMs&#10;l4v1kaL2LYeotWDd2oreCKbNtGKT4fXvZJ87h6h/NRJxQkH0G0QDm+BTvmO+J2krjulIPmGKQl/L&#10;k0BMPvyNBZAYlAgMQzLwHZWFffB4fqFwnEShMhouwwSAgJd2EoSMeYTySbA3fIeA4xekAwQt/w8E&#10;7AfQySou+6/LUA3nw++hlOYzX2wT5w+IlK2F69U46G8WwFKzg8CylgCyAgHbUcLTSaiGuwT6c3B5&#10;dhNk9xGO2J/YDoZnv8JZcwre8p2oPjWLgnkPotZjaHx8HI36BzDrG2B4TMjXV7FPnoffswpB71pE&#10;9UOpsLD+rMvhPTMK7p1DEbnJsjcUoHH/W1AOfArjr+8idHo81OtTkfJReXCeZN7vIFE+Cz7rbLib&#10;TkN3dRUSjSzDheloWNYe1rMDEGn4BinHVrbNdALCAtYlAd1JaKjsA+uNtlCvtUPKOAz2a33hqxiC&#10;mHkQQh6JpEGYCU5DuP7/Zu8v++PKsnVf8EP0y+7bfc/pu+HsYszKrKzktDOdZlsGWZZJYGZmZmZm&#10;ZrZltmW2bDErmGnFCkbp6WfMsKtqV2Xm3lX39Du/mD+FItaaPOf4jwljzIT3yiR4q3uqM5Xt0aHQ&#10;23oh8HQEvGXjYdhI8Nr8CwT3fY225b+Cd8uvEL/xDeJPeiBjFL+2hXCe/gDNK/nb9t/AcvAnbAcq&#10;AC3dYTr1Mdpb+iBm6APr7a9gPcpybv83eC5/yjYeCtjy4Sv/I7wXP4VvV2e41v0rfDt+B/PGfyGc&#10;dUOqfgBSFXkEly/hu/xH2Nf/DOEH3yBa20mtAiba8lhu9n1CR0BAURQAQn66vi8SNV1hXPcvQCMh&#10;zpiHtLMboTUP0IcgGxmEeE0XtGz8Nxh2/AQJcervHUYFoxf77zB4G6ncBCewbvKQNPQgoBJ6gr2R&#10;ZjkCNzqx3Xojeq4bPBe7qO3SpMTX0hWOio/4fiE6QGCtYdk9fTj2WIbEIGgtPQmETDtKRco4Adqr&#10;UnTES9AeLIKznHWvEWQJWb6tv4Bz5y8QfU4AdI2C6WoX6GV9EGdwb/1Y3W527BuI4MHR8B3/DP7n&#10;PViuAYg96Y9gC8cNx0i0Sjw25MNWswiuCsJXZBIyfsKjjeBtkyMVY6jQsZ6i/TnuqPBRuUsGh3I+&#10;YN/KDECIgJ8NFRH8qAD4qEQE89mXCzlmR/KdfI6X8QyLOc+WcN4hBEaHvwe49+GfCApoBET+anXM&#10;3kSwqeT/hB6BMn5vVbc6CTAKRMTYLr+ziUX/v7jVypnjEKO4AmkS59+kpYKcOyMUWeRmJYFDpf19&#10;z/1QEECSSwiEI7FRx++cAj+EN7HL5rDKBYuXKg+5W6aSF+ZLlTMHWPJZzIVIsL09h/b9adn4m/ga&#10;bYLLe4t/CUeqXBIn42Md2CjkZBVLOYVXecvBnaQrYCumQwxWJ8GXdSUurGzVcHjL4XO+huPpQTQc&#10;ohBtPsO6rVIrnn7HI/g9ZaxjATULvLZKWF1vKJRv49WeifC8vMM8W2F1vIA7cgxJSzkazq+E+cwy&#10;dYbNKbeB7a1M2wi7yQOn5wFBsAZOxuWuJViZnhEeZ1FLPgOX7zmM9lq4nXehB8+yLhup0b6Ax3uN&#10;ebwNLXCZ9VkNr/8MouG9nIAOI+1fQPAYg7pTs+E4MIla7DDUbuKk5ViBoHcjgvoB6PE10ELbCVIr&#10;EfAep6a6EppbTIxUwm/bQ4ibgFSYMEJgi4RXwk1IlNW8eGwpxPBsJEYoyw5VYBbwHSN8HOCEORUJ&#10;/3JEvfLuUGUHLeGZirg2RgFXJkFYC8+CHlmvgCodn8hn5iLkO8V0pjL97xALyqHifoDc6pQVrsh0&#10;/k/Nup1QlpXLEASE2DhkCY7tkJUNatA2atlybi1KQRTsRyCjpp2V261FSCQ4sacpRCnI22VlgsIv&#10;mR6MYGgZoW1lbitWbqUS/JDm3xihMDtI3U6LJacQ3AiMTNdvIkTYBRgZOvgc86RpcinkJOF1EYVX&#10;kdpSjgS3oD0hzvlZjhAhjQAplvHltlw6NoLwJluasyj4l0I3z4WnYTYab2yE4/EEJNuGINYgFx0W&#10;QxzxywpiJkFBlB5PwN6DsPc+NNtB2NpWw/5mBezl5+CrKSOMXUcwuBfJ1Cw+Oxk+xzLUnFkMX+0+&#10;wvlaCqDjiHm3IOpbCGP5bDSfnwj7031wq7HohonKlXgwsdmfw+26jpi2E0n/PALVArg8j+CteoSW&#10;c2vgfXUYXmsVfPYKWB4fgc99i4J8FsFtCmFjLFzXCxB9MgGeJ4PRuu1zpFkWvYVC/vqXQNt8BG+t&#10;gefqAPhurILhZE+0niqE61oJYjWzEOS7loe7OQZqKSjXQ6/ciLbdY6jQbAYejINlzS8IRX9Ey94P&#10;0Ljpc/jPf41sPdO8XIBkZT+C9RjE2Jfak2PhFy8MbgK+nC2Ms11M7KcU7u1BKhXBQo5TAk5HARLm&#10;PjCf/Qj66++o7AyF+fgfoL0pRqae9X2kB+xr/h3Ozb+B4eIHyNrZJ9yEAf9U2O73Uit9cS/7gZjP&#10;cRKK2rqwXRmnnk/YGcH42HfvDkbD5P8HjDP+n4jcFkO238L55DPAXox0TV90OPogXEPQJFT6a79S&#10;ZjUSUfbXoHgMmUwlYhpC1t7o0KiwJPsrbySy5Z+N9UGqoT9cJ36D1J2cxwLfpY+QfNhTOa+3nv8T&#10;zPs+ROR+JyTNhSwrx4q4z6LCIApERm5u2gmvFV9zTugJva4T4tV50Bu6oD0wBllDPhx7PiKofqrO&#10;ALb7ClnmD1h2Of4wlPUg5kg+RYpQ2U7FJpMcgHiAUMlxJp4bIq0ca9HBrOdSBD3rOTZmIymmTJh+&#10;y6XfsSxU7Jx872kv+B/2RsYyDkmN7Wwej4RjI/x3ekM/QzC/xr/PBqHDUgDt/KcIvh6G1lXfsr89&#10;haNsCow3vlC3SrPhYiomVHqaCfSyahofAufDQWwXgn6akJom8KkjFf2RiQ9QxywyKcJ9YiAi3p7M&#10;/zDmkX2Cc0jYPg1hZ1+kCJzpsJwVZr9JyfGMEQh5i98D3PvwTwQFJAI2bwHO2kKQqCKcGdX2oTpb&#10;Rohzu58RKmqU8V5l6+3d2TGCTM77wTtA4js/CG8MAk9mC2yyckeIy6X/I8//bWAe1dbm289i683h&#10;fgFlOkTgzf2EYJe7ZfquXLkzcPI+v5dVBT6r/K7a6/idkeH7089dbiC8+W6+BbRcfcjzAn8OATvW&#10;S64cAm2SjsDsX8Uj5RUvE4zHQdiVG6guC0FLbr3yd4/FBdeDjajaPw3+ujJ4XJUEUj5LmLMxLrvz&#10;Ed/Pua/yEJ4d946ieh8Hvm833JY3EDMuZrZJ2PASrYcmounqVgriJog/VTPhVJzh21nf4ljfZa6A&#10;qXkPnI4GaA8PoPZAEcLuawj4L7Osch6xikL1LgLaeWW01+V4SXB9SJA7Rog7p2yFCSD7TUy3ZTsh&#10;0o6AqRkx0zzEmqhRPh0KrYoTeXA6Es5FBJAjnPBWweu5BZPNDrv9pTIPEgmtQ0xfjJBzHDy2lQSj&#10;FUiKCYzoKoSjy9EhztSTk5mXK4j4D1HTHUl42YqgtgvpdplEJ/P9bYSk6Zw0ObET3nR3PjTDHISt&#10;oqWLjSXG7TnJiZSCNzGBk6xccKCgSYnR0AKWZTRhSeBLbrhRAKRG8lkxI1IIR8UncF/5APpLsfRO&#10;Idren5A3hM8OVAflA/YuCLkJeOligqB4ZxAhWExgHQmffx/i8amEzzGIRmarFUEx+qmstotdN7n4&#10;IDdFKZCSnNjbM4MJdJz0OwYgEZkFR91utD29DE/bMcLbGiSS4xAOL0HUvxWxyAQK2EJ4Wztz0i9m&#10;GWaybkazPmbD71qOoJXw8uwUbDVHmc9pCLQdQlxckEXmE6RvQjPtJwwUIfi6AM6qzkg68+F+MQi2&#10;8nlwP1uKpGERwqbVsD5ag9ZnZ2Gt3AtvJYGjdT5a7oh9t4Ww1e1Fh3s7oM+H++lUuKrOIRkmyPl3&#10;I2KnImB/hHbHaWi3N6D+6Dy4Hl+Bv7ECrsZHcLedhrV+F1pu7oKrbCIcVQRkjdDffAiWowPQsHsI&#10;PPemsi9NRJZ1GDIuR8RwEi4nx231Y/gqNhJCVrAOJiFSlQcf38/aFsFyYjia1/dGspr99M4wuO52&#10;U2ZDkBCbc9fh3TcU/j1DYdjZC47XvWHY+y2MC3+B0Jk8ePZ+BDSPBwzzYTvDeg1MBoKTob8YAO10&#10;F1g2/R7esi6I2WRbdTpSvg3M22jE6gsQkHwabsJzdzEMh75Fu5PQ4SmA48wHyLzsxToiNFnZXyqY&#10;1xtfw73rV2hb/S8I3e+OzOv+CJxgP9sh/jfZB9mv1XZojIDozUeHqS8y9gJEar9Ge2wA3I/47M7/&#10;QMOS/xOerb9E6sk3hMxBiN3vBvs+/i8rZBb2peYeaDryrwiVfQvvma8QbSbwiJFc32DANxqtZ74g&#10;NMxEKivmYmYSPAgXVFrC2j7APxSRiu8QufZHOPf+HO5tv4Jj009hWvB/wsfxkHrTj31kAIwHf4oQ&#10;+02iTc7qse/rQxANzUKkcjn8hGq5IY1UMQKVYm9NgGUAMhXdYFj/EbIOjiH+77/4CfxXPs6978qH&#10;v+JLxG3Mq9yYVmfwBhBy+isYTgfyqYwRDMMEUCodwRqOY88YQnIXGA/9HGglUCXleIRcFBhM0CqE&#10;+dKHVGRGEpinI/ByFBKueQg7plCZm4mYeQ5atn0H3z32+boS+Mo6KY8akUMEu/vjkWqcCGhTYLnY&#10;m8r1NGhNQzgn8V17njor2u4fBnu9HAso5HwymOOUZYjJTVICnGyjJgsQDuZxziDIxdm2VO5igaHs&#10;6/MJ/SORFA8Wac4/zG8yJuffFvDdIe8B7n34Z8Jb+BKgETCj8LfbaglhOSBToGKvVBcXbM5aiN0z&#10;Me6r7L7x/9y2qQQBm7+Bl+8JCpwIPDl4EtCS7//7ACf22yQdq1odNMDhecL8tBLeWuD2lEN8m1rE&#10;FdZb0HoHcWr79M/pSB4YZNXuLUDmHNYbYLbxd36nQIsAIw76BW5U2rLqJzdZCV0OQpmcs7PLhQVZ&#10;cVNByv/3ZVGrfVYj06tkHKxTexNDJWGoWa3MWR010OxV8D/ejYp9E+F7fQl2D2GU7SAXFcS+mtg9&#10;s1jFOHEbJ/hzaDo+Da1Xl8Hnfq0uQ1jthDzmSW97hoojc2G9QeBxV8Njl+1uK4wsl9Vmhc9AIWeh&#10;kHe+4UR0mBPWFLivboDDxWcdT+ALnYHffh0BAqPLdxV6cCei+m61LWpyyiqiSRkwdradh7/tGvzB&#10;EwQMarbhfZyItiAY26p8sYbqVyJmGIWWPR/DumcqNd6N1JQpfN0Uyp5dSITXwRsmnMWXQdxdBQzj&#10;CShzkYmORYqTeDi2hGB5jMBDzVlfxLi3cYIuJhhxwktPQiw+h/AygUKoRN2WjHpPc5KXm5HFCFPb&#10;dr4hXMmKiL2HOijdnqSGn5bJVAzqyv9iNy4PqcAg+Bq+ozZM8JNzaZyEkS5FR4LCmdAmK1WSprjW&#10;ydljy+ckLStlwwkunLD1gUi6R1IITiRITUI6M5LvFhDKStSqQTbdD/HoHMZbilR8IjXyCWqbVTmm&#10;FxMF7SK8h0BzrIXf8Qpe7yPW00GkQ/OVJfrAG4KWpT+Cru7qWXGhJWfw0gTHDoKlZh8LzTUNQd8x&#10;uG1P4TYdpcCcSWVgKwKNFE7N4+BlW8Wi+yGutmIEwlRsKUL+XSz/ISR9lxCyPCDcrYS3jkBWPQL2&#10;J1OgvRqOhG0o4k1LEa85BLgOsr8sZjvch6P6Nrz1iwl1c5B4ORyGE73hI+BptVvhrL4DezWBveEW&#10;otYbhL4FhI9pcJweRQA4i6y5lW3SBNvDHfDXP+fYaOEYO8U2XsB+sBUhWymc175j2Y/CW10Ou6EJ&#10;FiopcmEjFVoPT/1yuJ4vZP0uAAJLEK+kMD5URGDaAtuW3ggTXBKXusBx8HdoWvs12q6thekcYbdx&#10;Iet8HJLWGUjaLiLzYB1C16egef8QuG6PRN3+Qti2UoBv+y1a9/47vBe+RPj2YIQvd0LiZB+k7hBe&#10;TPlwnP0Y7idfw3XmSyQfzETDngHwXZwN36bP4Dn/OwQe9oP75hfwnfwSgVtdET37LeIX+iL6nO0l&#10;xpvt7AOGMUgS8BK3+8G24iMYlv8E1tX/geCtD2F69CdEG3pDu/8lYi29kGruQ0hl33MWE+a6IPWy&#10;J+ynPoDp6G8Ru9eJeciDa/2HymBx/N430C59Ach5PI1Kwcve6DAQLBy92Y590HDx9/ytEKHazmiv&#10;74f0mz5IW/si8OwbNG75Ccz7/xXee98SjjhWjIMQaWDeX35HmCKoids2dxE6fBwfVJCMB79B6kV/&#10;WNf8BvWb/ydS1v6IG/IJVfmE2V8jwXyLWZOsMR9BcRVX0QnRsm9YJ18jevsLJO19kXb3RKS6M1I6&#10;42/PRybFPIlZDojC05djrz+S7QORUavNIwhhBFZLb/bDPLiZr3bCUEdsGPvqN1RMWLditgNDOf4m&#10;c/zkI8T2Mj/Yyvd2oWrbaDj3UxlxHyTErUG0iePYO4Yw2BXJV4NhXvLvCJ/pieSLXQi/WYy69b9G&#10;8jkVnGfbWGcz0XaSwP6SChfrNR3imFUrc+zT6TxCWBFSnAtSchRCFDoqlAhPRdzJsU8IVb6Ks3Jh&#10;Si4/9FPnJdXNepY7Q6h21gxHxJH3HuDeh38iKIAR8JCVqpx5CxtB4N02qJ2gJsZZ5dapTc6L8R0x&#10;1qs+87e/i+9HQ241TJnQUDba5IxYDo7+u0Hli6AlBnDtbsKbnBvjZ9mOUcaGZUWN+ctB2/fEocor&#10;Z9JkVayR/7+FTlmxkvf4u9i6E6f8LtdT2MS8iYI/ee4doLYwPYE3MQliJtT9Vfz/KfB5llFux0pa&#10;yscqv7PaZSvWCofcGJXbqHJ+jeDsYR37HPXwP7mIRk449opd8IpPUoKkrH5aTW74vTcIqmVw2dsQ&#10;bLmPhh2cAJ6egM9eC5O61UqByPz6Wp+iZf8otN08ABcBUG7l2o2se2c9HE1bkAxtZhluwEkg99c+&#10;RP224Zzkt8Htvwpn6Dy8gTOciGYjqO+D3XdD5dVhFH+wUh8mVXZf8xKC1hwCygqE4nOhBQ7A7npG&#10;mDjPCW0N4boMHtav+/F6JI1FCBtL4H05H8HmqZzIihD3zkLrnQIkosVwtc7kpLwT6Ugp4q48xEyz&#10;kI1O4qQ8HfHMDOjh+RTaYopjHCdDaq9ycDsznEA2m/B2DPHQCoCAkgouYD52851pSDj7ImHsg6hL&#10;zvYMIjTmU1MfiBgnVXXgONuPgkFuo4otLAosG7X+OOshPR7pDgqsrNx0HIdEsD9/pzASP6eEQDnr&#10;hvQAtUWaSJQgmRwC3TQKWhsBM56Dq0xczteVIBJayfdKCWv8rYMTfXYoIbBITehqUk+Wsu3YzpZV&#10;SJjGIMsQM1NQ8t1wXS9VVnF9Jdssac8A5aczqvdVRnY12xkkg2ugGRbB07gL7rYryul8XF+NVGQW&#10;orH50PUTiPvXI2Lgu4094W3ZAafpJUKRo1RWxJ4goT+8Gz7XFWiRTWyLuWqFsz05DTF9E9t/LyKR&#10;VWpL2P7yEqyPT8H+cC08j0thfTgWhnsEpAen4CjbhtqNveE5Uwrb5RKYrk2H9fl8mJ6fhruiDH7T&#10;A5bnEOxnp8F8/wT01ptUHlZD9xxAoGUj3DUn4bXuQsA2Dc6XhdBuD0fbwTz4n65F8E0hLGUTYLux&#10;APVXxOzHfLRdnESQmkUBux7hlils5yXQ73wN/8PvELvdB96bX+Ucml/uC8+prvBZlxPuZ8PruItG&#10;KhO+J/vQcnEx4i/mUnnYQsE+k3U5DM5LvRGoHYd09UH4dn6B0N5v0N46DpGXM2DY+1sEXw1E5AGh&#10;b9l/wDjrXxB/2gvRw19B3/0Rks96o3nOv8A273/AsfBf4Vz8W/hX/Qahk18geD8PoafdEX/VB6Fm&#10;9js/+5l1IPvfRPYlwh37TaRyMNr2/5ZKQTGyAfaX1iHwnPgQoefd0HqtkzI9Iau+ad8sGO/Ph+VS&#10;AfTnQxFj/cRfT0aHfxEidaVwbf8Nok97Iv68M0KsE8fGn8F66GeExh7wbCf4veoB14FfInHkY7i2&#10;/QTx6t5q9c/b8A18ZX9UzuvTvl4EtZEE3iH82xfec79HqLEb89CHCuYXSLV1Q7KlDzK1A5FqocJ1&#10;jwoQ+2bGwGcv/wnuUx8pt2IZQ294z/xOrXKFKzsj2zwA3uufAfooxGU1TmwlxuXcZk+WjYpRjLAq&#10;t1DZx+NysYfjNU7IjLm/VXnRX46B52YRx+ZU9tUFSCRncSyMQtrUBwn7YHhff0llqoggOAwxeze+&#10;NwfB6uEItcyCfpcAfob9w0ylsXU+OjTOQYY82O9NQcv6Pojs7QUD+1y2YTv0m6sI9mMRbx2N2oMs&#10;63PmWy5D+Kk8Mp2QqTvHYi8CXT5SCdZVlkAoJozaB3FMD+NY4ZiNEdBYDlkBVUcnUqwrXxGivhGc&#10;EwipfLZdlMXUGI7X95cY3od/JijYeWubzNpKIKrlZ/lNtk4JcHIj0vFGXRJQJjgUjLQSwmT1LbdK&#10;973xfm8QOJKzb2I0Nwc3/9j7AnC5v3blWaEOdrORgPmE0Clw+PY5BWl/eefvg4X5b2BecuWR59Vl&#10;BQETE2HQVa48N1hMufzltmvfrR6a4HI/hjKmy+/Nlre3dP9T/O8Cy8b6VVuxAq0SHwWmuKiSzw5C&#10;sN31gumaYRV7e44mdQnBaHMQuhyIN+zD6/1TOZGsQNBYC4/3AeHtFp8h1BHo3I4qCiYDAq9uo2rP&#10;ePgrrhHIbHAwPTGs7LFXIdL0GFVHl8F6fjMCJtY7QSwcPAp7y0IFW5I3h/slop7LsJdvQuthwoqd&#10;Wmt6AZyeq8xHA6HxJsHNplx5CSzb2G4+t9gSW4KYVoxIYAfC/sPMzzNorsvULpfD4brPsloJpOVI&#10;pBYhFl1MIXkcKdt0Pj8O4dYxcDUs4GRLACT4uW1VQGA6J7IZiPlHUeuegaQ+Ero3D4EmauHUtBNi&#10;Yf/JaOjOgQS9ErQ++BpNNwsIJdSEw33hqhxI4T6L8CS3QYdy8qfw6aAwIOiF/IQh0YzF8npG/lIr&#10;VmZEChBx5xG+qH3b8xAx9kA2QngL96MQG8F4CGOpQUin+nFCHq58GHYQxjKEOVnxE9tzEQJSPLqM&#10;UFiMjtAARE09ETV3QXuIIKC8OwygUBpAgTUIupl5o1DqyPQnUG6Gz3YNkcZzCDyciZpT42B5Ol+d&#10;8YtFivk7gTIygkJ+MJJy2018LcpljWARQvWlFLgT0PxsG6yVt+BsqiQ4n0AmOw2ZRBGSKfYH/2V4&#10;td2EzGlsk5nQ3DfhsVTD7zkEU/UJtD65zjjKCPPLEY9sRiY6DdHQegRie/nuAQX5euAQQrGFCAV2&#10;8ruLhPLHCPL7aHC3OhLgYv9zW5sQcpYh7jvJdmXfuj4N6cqVhPDjSDacIDweRKzpGNwvdsD2YCmh&#10;idDbsgDm810RuTMeyafzEHu+B8mazeho2Un42oWUfTNgZD9oWQ1b2TjAsAzhwFEC6Tm46lYS/jci&#10;5Wef0nYio81EKiS3jUcBllmwXSqB61R3OE/1Rfj0BISv8zfrcMLNWPgtTxBovAbbiQUIvz5KGCuE&#10;/zlBvW0UgnXj4L07Bf5rfVF1oBvcRzrBd3ksmnd+i8gr5sVUioylP2y7ByF0sCfBiRBdXYS2639A&#10;sJ6A8Ypw7liAlGUynFt+hcwrQmX5YRiPTUPz1k9Rs/P/DePpX6Lh4gcwnP4ZzAzWc7+B+czncF74&#10;Paxnv0SyrD/s2/4Xss++Q9NaAuIjAseJrxG+QGDe/WsEL/4BcBQw7aFoOToQtl19Ydz1Iayr/we8&#10;538Pveo7BM78Hu4NP0FHTR84lvwE7ed6wzb/X+DY/wvExG4c00uXE2pvfInwrS8QqPiYyloexwsB&#10;kX08IeNHL4DHMAIZ/xC14hQzybk/KjDJwbBc/SPafYQhQmngfi94L7Guzo1Dyjwc9vN/QLLxW0Rf&#10;fQf/xl/DfvBX6KjugdCVLshWDECkoi8ijiFsy7GMV8wADUWmg33bybFHRamDn+WYQ4Zg5XnI8rRR&#10;+fIPJnT1RjaWx3mA7VTRH35ZQUuKiaHR8DhHE+iKOR6nqC1J28MuEKf24uKuIzgQCUsJ/DeYt3Nz&#10;Yd45EvUbOGc8nQ7bqc7o8FJ5M4xHy9lesCz7BInH/H0jx++5sbBcmYy4bQrBewX8R7sj8OBzwM26&#10;Nw5FylOgzp5GXw+mwlmMsLUPxAF/QkwStTNtcZ1HKM4m5Hwqy5QcDvGEIrYkk+mRzBuhLVPCMZ3P&#10;uUTO3o58D3Dvwz8TcgAl8CPmKywU6DmoI6zYGggyLxkqFYDIZQDzWzhQN0//CQCzEToEFNX/6v2/&#10;f+bHgqzAqQP+4gnCZCdsveb/cptVVt7erSbmVtm+7/3c73K2rVGVWQEcv1e3V2Vb1PNACSaLMrWR&#10;O/MmBnDFnps873DfgziGl/jF/IfaUlXP/hA0CghLemI2RLZ3BfwIzMoenABzvVphE3dYsoJotMsl&#10;BAG+SkLza/hcFQgYymA8MRvN5yYi2PwIfivjkjawG9DmaoCJf732Ok54Z1G7YxLcDfcIUhUwEwjV&#10;pQubE1rLK7RcHk/BPxm64RKCBCtX8xq1Ne523IfXw3cCJwgpsxEhGBjOLYTP0gqn/z7EzZnVbIDT&#10;4CTEWeDhs5nkFESz4uR8B+KeZay/ari8dxBLLVYH36Ve5XJHMj4H6fh4aKEDCAb2q1um8fgShBPL&#10;1eqDblqHlhPUkh9NRNhcSq16JtqpWWfERlJ2BKKy8pYaRyiZAN0+F4mAXN/PJ3BOVcZ80/JsZizE&#10;PpwuYBGfS+gSt1WcYMX+m2w5yq1SWTUTLTlFDTvVH3LjMyvuspJF1IbHEvoms0yjkQK/7yCwybkd&#10;b2+E2r5DxNMVaY15sfO3FCdpz0DEHD2Zp6H8bRSy0dFIhMT22gCC01BO0AKHTJuf2wmMUX8fAsc6&#10;Ve60mC7JFiJkmA3D+UWwnZ2IaPUcJE1ljPMaJ/aJSoNvT41Cwp6PmK+vgs1kcDw6oqxH3/rcGcLQ&#10;anVbOSK+Zb2XoLvlpuZgRGv6w1GfD2/rPiSCy4DIaAq5FXDZH1MxaIHfXUYYO8z2qkdAIFzbBV/L&#10;emh1Q+BrmkwIXIqEfzfcvgdUKqgkeG/kvG9w/GvuK4S6WYjEZ8OnE/K8F+EOXICmnYTb+YhtznHJ&#10;MW23sT/WXUHz2UXwGG/A57vLOeQJ+8ARwu5eaN6jcDmvEA62wHhnDEFgDKF3EXTLKuZlOSFpOMK1&#10;BPyH4+B5vRh6xXS4ygbDfvFrJEwUgJV94H3cHe6HPeA41QNaeSGCrwrhuDkGnkcj4LgxDeb93eG5&#10;Ohe+MwS3+11h2/9reNn/PUenwLapAE5+n7SMQ+RJL2SqS6BxPIiruPbYdLQn2LedexG6PhPR2xMR&#10;2NkHTbt/Dv3ZQGiXv4Vv/3dwHBwB/y1C6N2NrOOJFNRFcFV8xf65iArKFgSuMt0HPdFyZSwivl1q&#10;Gw6BkQTBCUjUDQAS49lvhgGyfWgZBe+dzxDb9UdE93wI/7HO8F7pgURTX3jP/Bb+839Esr4I8I6F&#10;9+EAuF52R8YzBPE3fWFa/xGch4bAv/8L+C705DMTCFpDkKrrD9eFT5B80ROm1T+FbRXho3EmrHt+&#10;huDdzxCp6oSsTgUhOYh9jQARHYKEm5CUGYR4sI86C9geIVzHitW2b7s1H0mOPevhjxEvJ+S1UkGi&#10;khW3U9G73w/e418heuc75vdDdbM2aOiuvCCEXndFqrEf4u4+hPbecF36ErFX/amcDeeYEsWG45PK&#10;mfgVla1a9+tP4HnwJ8IRx2yiFL7n4gi/J9oDBUgaCM7N/QhzeeggWLrufERQI3hSsfM3sxxZKlj+&#10;0UjrhPbafshWsg4ef4EOzzAqst2gvZmLwPMTBOZF6LDMh/1KCfQXE1n3JQi96keIHw3b7VnQHx+B&#10;fngo6/Zz2A5+iUzjcMRa+rO8I5Aw9EHKMYHjkXUXHIlo22AEXuRxnlrHeYvAFiWkEeLaOc4RI0AS&#10;hLNJlt9LZcLUAymCnazQxyOEw+hqpQy2Z/uw/7w35Ps+/NPBqgBD3DvlVqPk3JYJTtdTwoxcEnj+&#10;Z1izyuobv/vLxYD/fpBzYGKs9t3KVi78V6tl/znIYXyH6zkFhTinr1DnynK3X/m7AJmCrR8BOPlN&#10;btLKSphaUcyt3ImZEKf7sdrSlNWxv6zmMa8SCHhO91M4ZeXxP8X9I2m9LZsCNbXKyfyr7VOma2cd&#10;ynk+5kdWN2U7WLZrlQFek1vBm/hntbpeUtDeQyBwGUExpHp/F17um4RI+X6ELcyLzcU2aVB1K9uk&#10;AUcjvPfW4c2+aYg23mGbMg+sHxuFdUgjuNnKqFkewqvDE5B6vRNh41po/stwBo4jnlgIj3ZMeU0I&#10;GR6i4eBceG7NIBy2wSF+cM1WCvbrhLJ5SCVmwue5ROi7Aqd1ExxtBxFJrIPXfQ3i21bT9lOTn49Y&#10;ZCUcaqv2DaLJxYSupRTgpxHWt8Mnt11djfC7HkCLLkU2TkEYK0UsWIRwuD/Br4gadDE19aWcmNdS&#10;uIxFLDYf8dQMAswUtUURDxXBbSD8OeYgGlpM2JFzbEORRb46S9cuGjG/k/MnynyInEtLjWAZxlJr&#10;LqBwmEQhNoOacKkCJWXHSS4bZCjQ+G4HhYKcHctG5WB1PvwNXyLr5mcxF0AhF7QWUjiJsBmC9iTh&#10;kFCX1alxM56swJtLLPRPQsjIyZyTe6DmGzjPdoZx7xBYrxWj9eYCGO5Ohu/JCATFAn6sHwFiBtw1&#10;gylkeyHuKyFYcdKPTUPrtf5sj3wEnzLdpzMQrL0DF/uQx/4c8dgMZLLDoOurEY1uZZ3NRMIxCZ6G&#10;TWh5tQetFYQywwEKatlyPgk9eAJ+fRfbaJ7aao2lKJQyc5DyrYWj7jzMz46jsfwAkt41VCAIN47H&#10;COkEMAK5HtjMdPZB9x9GWNuJSHAvdN8heFy3qVjIKu9LzhkP4bW9grua/cs8l+C2gn1iN7TIXrbZ&#10;dr6/CoHINiQdDC3T1OpFimVNGcRv5EKC5B44X81B2H81d7a1+TQy2hYEW8/BfD8PwZdi+HkLoXg9&#10;hbicddzKvv0M9XcOEFCPIu2YDtsblsV+lmnPIlRMhvPeNrw5Ogj62Z7wHfoQwVsEeOt8OK/mw35+&#10;NnTjeEBWc1qnwLBnJJpXCiB2RfKlnCkrUaukphP5CN2iAD4/Fs37CxFo2IOYnMGMLGBe2S80tpWP&#10;UG8uQrSSikDzEpgIn5brvZF4M5CAwz5WPxzBsiEIXfwc7t2/gWPHL2Hd/xu4r32OQMW3gDkf+tPv&#10;CEdySJ7xtfVEqLwLrE/+gPAjgoS2DpHwFuViDuwXcdM4OK59C/vtb9F4jQDl5DNy49MyCB2u4eiw&#10;jYBx/y+hHyccbfg3JGsIevFhiBq7IxUvpCJSgFQoH4kYlQVxLRcdiZb1H6K9uRvBowCm252RMvUB&#10;rMPgPtgZHU1D4Tj3OSwHfo7Uw56InMtjGX4N7WYnttl3SNYVQ6/vS6WIebcNJbD1RqyqHyJvvkW7&#10;pRdsDz6Dt+wLwMOx4hiEtrN/ROvB/0DWJiuAHPPi4YBjSeAuHShFpLWHskcXM49DvHU8MkG5gDGc&#10;z46C5cRHyPiosLUPhWZnHmMj1Tk9rbYIpkMcE7WlaD3VHVkD5xPxf1pDWH9RhFTrZoSeDoD1wDgE&#10;Ti+FaeNvgOphBMZ+8N8ZDv1JMeKGoQi8/o5jk3OQuRDVJ36LtH+aOpObDlABaGU+tcHsP19wzHKO&#10;CJZyHI5QZkQ6OjjeCWrW6n6cu4pZr1M57noS4PpzfiG0p4qorOQj4mX7sI3lMtN7gHsf/skg9tAI&#10;EWa5kSn/yxm3Ok5+VdSUxVl9k3pG2W6TG6qEJ7Wy84Nbh98fcvE05VaiFPT8I+/L81Zq8hVqhUzd&#10;6HS+YVz8Xlb0VJwCK5Kvd4D49/GIf1GLrIYp0MvZhbMS2jyEMzEXYia4CsDKypu495LtTVl9sxOk&#10;HOJw3+hF7iJFrg5yoCdn5L4vvVwdqdU3/i7gZrW3KJizyLk0wprE4bZXU+CJqyuBYyPLRNB1v4DT&#10;6CQ8PYU3tgd2toWYIRHbeV53OZw1L1F/dBaajy1BqPEZhbgRDqZptTJfbEu5iWq+tRs1uydAaz6H&#10;YPhCLh9mQrrDAM1ZA3/FXjQeoObcOh0p/z6C4g1lSNhhrYGBZfRr16A3PUD93ulqpSEZ20nwWYyI&#10;vhaRwEFCHwHOfYV1aeLktAwh+34FeHp4K4XLIngJhXaBYkszItQ2U6kpBODncAavwu+5zDowwe+n&#10;YI6PJDzOhJjvyKZHc7IbxwlOzokQ5EJz4DcQNmOjkZBzaBSO9oqJfIZCNTOKkLeIglMO6S9XE2E0&#10;wMkxSWEkPhQj/QlV/akBy7k1avtyfk1W5RKy1TIbHcmxiAfHcxIltKXyOeFyIk2MRLa9DydZ0aQL&#10;EQktQ4L5TiUnMI9TFPyJf9SwZyV8DYMIFExHz0fMQ4GlD2T8Q5Die7qxJ4XL5xQQn7MOe0EMkmYi&#10;JYg6rkAzlMFXM4fCYhr89UsRbp2GpJx7Ev+qEXE9dobPz1FuvEKx5RAfrHpgF+t+DfzuO/AYm+Gs&#10;fAL3g3VwnBkE35VvEK7rgahlAoLVC+F9OhaO+wNguTkWTaeXM8yD9fwGpBqXwHCHbXllGpzX5iD0&#10;YgysT1egPbgcEddpCsAn8PovEYDOKaUtFjzEdHcg5CF01y2Er2oUBRqhpWUn4fsCdM91+L2XlU0/&#10;v+88fL6z0AlpqfACguEsJJNz+f4BAvplCqtlsJSNYxoPlRLkNMvq/hP2gzNIaKXwt45ByHcM4aaj&#10;qD8kxnBPwtmwBR7bRTgtdQgG97HPbaPCcJxKylrE2V+dTzeg7dQw+BuXUpDuIMCvQJKKg+3+Imie&#10;rYgaRlHYMk2CZiY0HkkT+1n4MNvjHrTzhOED/WBe+lsEtn0E58J/h3XRb+A81hmxhmFIvJ4C7UQv&#10;eJ6WsJ8Us51Yp6wvw5NV8D0qgf1gJ3j3fY7ww27oCMih9lJEWwYh1DYBvnoKa8twOA4Qqo5RUL8a&#10;hw4PFarnM2FZ8QuC4U/hXvYf8Kz7BaKX8xF/3oewRAVDDsjHx6Ddw3yKlwmxKUcICjsJXOkRiLr5&#10;++s8tG38d9j3/Q7ecz0I2MNVn0VkBDri09mfDxMy2L89/eA6+QmsG34KvewrdebOJluAjpFIVvRB&#10;286fImnrx3EkZzkJcB4CR7KEihth7EZnhKuHI+saCNupzxGp7Y6EgTC740PlhF9/QrB7znFVPYjK&#10;4pfQXxOc9FKk7bKaRgCOjkLKNQxJI0HqYQ+02zmm9OEIVxUgQshMO+XGbAHcdz5EuokKS5JjlgpS&#10;MkiFpelrjnFCW+M3cBz6DYJ3mWdCke/uxwi39EXaOAJ6G8E2Mhj2+18jI260/CXqnFkqSmWJ9ZFK&#10;9GN6nCeul8B5iXVLUHLu/gCxJ/kcM18gqxWiVQwql/WDd3MfBI8UIXJ1MFq2fYP4G84d2hQqGeMQ&#10;rWUaBybCsZPx+Vm+1qFs+wFIpzkfBQYjw/moXS4suQdRUcqjUjkJyRDnJjHzI6twkAtRQ+BvGQzj&#10;2S+Qscht4EHMpyiYA5CBrLSz3PFBnFP6vQe49+HHg4KNtwf1BThyIJLbKrULXL2FMjE+6yQcieCV&#10;M3AKUAg6YvxVDN+qs1wKWAhgP7ASp1aZmF7O4K1Y/xdIFNMZksbfP//34S0QMX510YHAJRcnZAVP&#10;PAc4Xc8JRUxDVqz+23EyMF8Ckur8m8RpbSa0PCL4tPF/BrV9/K5cAmlOglslHMrdllySkN+/J97v&#10;CXIZQp0ttOUuLQi4id049b8A5Nt6lTNodnML6/q1es5CGLMJODMfWvCoMkos7zhchDpLC/+KkWIb&#10;QcuOoImg/egoqvYvQNvVnYiaHjG/4sNWLmg4oXnvIWbYgBe75yBccYLCUy5SmOBzE/ooqNuzFLSW&#10;GWg9OhCNpyiEqi/BbZNt8ldwy0onhW3Af40a7GrUH/mOQmAe0omtBLNbFNZnCMMVFPiy2rYIUd98&#10;TmJzmeddFNq3YXZVUsBfQDxJgZ6aAaftOQX9aQLeARiZB4/7tjJQ254ayd/HI5EV8xrF6oxIIsZ8&#10;ReZRkDGIq5kE/09QCIeWUFBNocDKh+/FUDiezoKpYhyFHTXiWCGScuuLgk9cYYkG3JHiJKlug8rK&#10;3BCC60x4LRMRcnPiF9tbsXy1lSordHHZltL6or1jMN8tRiwyH6n0XAT0w4gEN6lnOsR2WniOMiga&#10;dRcRNCcBHgqYJ7ltn44UIa6tF2Cci7h3AzLJiZzkKVyooTtb9sPVtg1B+yZEfJuQ0rcRPBYhGxuF&#10;OAWCi5DjM98kAK1HLDEd4ehKxFMTcw7lI1sIyE8Je4/hfHIFdVeXovHmBFgffoHwm75Ivl6DzCvW&#10;/a1P4LnWGfrzyYjWPSdovkQg8EKtsoa000z7JoXINnS42Y5tUwkL82C5Pg1tJ1eids8sNBxeBVfZ&#10;AtieL0fYvgCOur1I2RYiS8gLEtQiVB68VCT8jW/Q8vIOWsrvo/HxXbS8YL9reUNwuo5w8BoC2gnC&#10;2z4Kp/mIaHMIe4uQcJ0kfM+E1jqHCsZsCt6JyLDtrY9nQKs+AFv5RnhbLilH+9G2/YTQaXA/n8G2&#10;mgzdPwcBC2HQtwsxh9j3uwQzlZC4bzd8Fo6PJ3vRVrYatvNjkawuIbBMJ0AQeoyF8L75Fk0XPkDz&#10;mamw3l2o6sZ/qJAQOwHOC/1hOT8Tjg2sx+1/QvBEJ1iPfgHrs2I0HcpDh2sy4WS0AsRsdB10y0KC&#10;3GTE9X1we26wL86E+WIhgk97wXu6O0yXBiBmfIQs2zJ87RtoB/ujZkdvNJ8gZN9bh+BzwlZ6NjJU&#10;OPxPxXhsARIvS2Hb9xFgz0faOgj+C98h/GKg8rMaeP0tjJd/rs5mJm09kWktQJbKSXvjcASPf422&#10;tR8gcvkztZoVc/WEXk9Aqu4H/eVX0Mq/gvtKNziuDCJ89CHAliBBcIo6B8FWT3izEDivf4ymNf8D&#10;qYdfIS0Gg6u6IXD6C2g1zG9ldwQffQe0D0eHbxhcB/6EzMs+aDj4Gxg3fo3g5TymO5B10R8pU3eE&#10;2/oi3jgA/tqeSDpLUbmlN+pXfYdkeR6ch79A7EVXBMsZd9mHuWMCHQPgqeqkVqQyCUJgiFDkLuAY&#10;4GfxVayPRPhOJwTuf8HPBbCd/gi2/R/yueGIWYcTPicjLUausxORYP5SobEc+yWIOFk/YpIlOQ22&#10;u1QMqwjV13vAfPCPSIgtPkM+koTtZFUempb9BMZ1/wbUjYP5TCdE7xcg/mIBIrYFyqtD3LsA8Zoe&#10;iLuHEQpHEk5z5ojkzKPYiIsb8zhOGFeAc2fzbCpogznHUNEkdGaSshKfj6iLgOkmyD0hgMuz4SH8&#10;nuAsRsejnH+oqMqxivcA9z78ePgzbP0FjmyENpu4hhJQUq6f5IC/HJKvJ8TJ7ceG3PPynDr4L6tG&#10;Ah4CTT8MTu9W6MQ/qryvVn8EkL7n2e8PkqabfwkzYtqD79oFKMQXqVtunOZWsVSZFHT97fvfH8Se&#10;m9UuK4E2OE0591Sy8pVLT3y5ehTYCeTYCJ9yZs/uqlDwlaujt3X33wnKDVcuPbVaJ/bgFMC1qO8l&#10;PgFHcaMlq30CaVL3djH2a6+D2GTzUVDZTF5l284l5xFd9yHO65WxYAFERxsMcqmBbecz1sN8exUa&#10;d02H+d4OaJY7BAO+72iG09EEz2uC3rYZ8DzfzsllJUFsHqKELbHJp7u2QDfuhePVaTQS9qw3CAOW&#10;GwSy4wh6DkNL7IDPdQsdBLTmk0OQ0paoLaxIjHCRWISA7wKFN0NwMjT7KUJ2A8KhA4x/nYIYM+vQ&#10;47+KSHQz66IOHpYlFpZzcIVIZ0oRyxZBPC/E0lM5wREYkhOQTE5FWN+BaGwFAWolMmLoM0lYa++n&#10;fJ0GxVhwbI3a5uzIDuQ7Y9Uz4gdU/JvKNkw2PpTARoHgGwH7+U/hOpeHwIPuiNZTWHl7oYPQ15HJ&#10;o0AdRlDoivYk4wnlIdjUhUJgDLzU2pO24YhqpcgEByJokPM4IxFrLETg6ddwnv016/Njgt0gBYux&#10;8GxopnVw1XJSjnBSdxII47MI6QRmTzl8/jMs0xak+V06NQXJ1AgC7DgC73XWoZhCGU8NfRQi9mnI&#10;+kYibZwHz6NhMJ6cj+aLO+CsPIWk/zBhYjEF1Dimy3fdJxCMLUcyQ/BNj0HQeRea6zzc9xeh5VAx&#10;2k7PQlZbBX/zcsL4Qfi0QwSn2QQyAp3/GIzsb+KKzsM+otvvsd13sHxTYSnrA+/1FQg37oKn7Tm0&#10;pnXsV0fReP8sWu+fhuHOOZjLGZ6dpUA9CX/rfLhf7YW5bCW8d8bDe28SLE8XwFV9AhHHMURDe9ln&#10;drL8u5FyjkHKWoJkdCPCprUIWbcRoHcSMMTo8xn4qVx4a1cgqc9Fu286XI+XEMh2IWwdBc8ThrJi&#10;uO/0g+3cd3CeL4XlUimc16fAeWsiXA+KYTxNILET6AkzCI5HtrYftDv5cJzi80/7Q3udz743Exl9&#10;GSJewqx/LYV6KRwnP4H94NfwniJQ+Uezv09HomUMtIbJhMQJCFxehsbledCrmWfTAmiPixF+Mh6B&#10;E58jcOxjuOf+Csap/xPG6b+Ac/mH8K74CvqdHohZRkN/cwbaw8mINA+Bu2I+9PuTYDv4CYF5NuxX&#10;e8J3+2ME7uQhWTEcGVs/ZAj1YfsMCn8qDPogxFq6o0MbTlgZSlgiBAjEPemObNMg5vtXSL7oBb2K&#10;fdgxjnAzgqBOpeR1T0Qfd2N/J+A15in/reK2yn/hc8LbNwg8/obx9IH+4FvWza8JcAQ2T7GCNueV&#10;P7AP5iNYSRh8/B30w/1g3vUzjiX2zfA4JAXeggQkKljiPiprHYCEYSBS7mmIVI+F9/hU+C/2gmP9&#10;pwhc+wj2K59RcRiCWH0PQB016A8QYORYg1z2CQXkzB3/jxYgw/Gb5LhtjwxCylsE65kvkXraA1l3&#10;PyS1UYynAAbCacIxDN7yz+G93xXux90BjYCWGccxMB4Ii2HlQQhWjULatZQKbB5c1zvD92YY21sc&#10;4ReiPTYacA+E8/gfETzXDfYtv4N5/zeINjLeB18j7pKbv8MIWgRtu9xSL4WreS2iFubZI14gCpVb&#10;Or3iGyTcSziPzEDQsYxz2nB17CIbp0InfpOTLId/MevhW2TshEu5xATZRRjK+WEwot7+7wHuffgv&#10;gsCOrC79eYXJps69yRktMb6rTHQQVFxy0cBkhNN/R53HUs/K9p6YDhGzGrLqJd+pOH4AaBRUyW8C&#10;e1ZCEON8d67svxXexiswZbLw/ad8X0xvPGOe5QKC+DgV4GI6Chb/9v0fCjkzHrIF6/bdZDyygidn&#10;z2TrVFb7pEyMz+QihLAuxM4cn7Fa3DDb3gHp98X7PUGc3xPQ5NxeznYe07XKeTVJk7+zjtQ2sAI8&#10;KY+ZZaulZn9d2YATg7py2FzqWS5dCLg53Q9gcbAtTLkVPlnVdBHujIRFm4PP2oyMsxkh+3H4q1fg&#10;+b5ZMN85iVCb+FithaZfpBBYjLozXWCjEAwZ78ARKIebEO+z7oOr7SyB4Dna/Ruo+U7Dm0P9EWwl&#10;aIQJfdHVfH87QrF1FPInYDg7Flp9ETL+7QgEj3KSWwa/9xh0x1yC2ioE3BcIWksInbfg9V9BJLwR&#10;TvsLONiWYX1l7hKBXFQIUYsmUKRi0xGLLCdcjEEsOQuadhQRQppsjaVSU5WxTrmFmUxOIhhuRDuB&#10;RVxgdRAAs+lRBLbx/Dzw7Zk3EQJij41ab3osgvpmxNvFTdJYwt4ExjWJk2chQzGfpSDpYMjKlusw&#10;ChTCX4e46VqGqG8mfPbF6IgQII2DYb/7LUxXv0baMohCdRrzMEr5VM1kRiDCZ4LadoLZLMZBjV2s&#10;s3umwPNsG1xPFhG+xim3XPGg+O5cqLZiZXvU7zkCnXAjACj+E8P+yWi93QXeG/0Qe7MJhvIzML48&#10;CK11P+GSIBNZgBRBLcP6SMamIhRez7obh1RkMkL6HoS0q6xj9hMqGy5HHZKB9dBqimG6wTzWLyYw&#10;zoGhcj9M1QRz60ZETLcQ8t4mXDI4HsCjETR85+EJnkY8vBX++odovrYCdddnwVO1m8BVz/HjgsXZ&#10;RgWD7wYvwe+8AE/LGfjqdyHSdF35/Y0aCYoth5Cs2Qbt5Sk4Hy2C91E+rLdHo+nyILQc64E3mwaj&#10;ZfMIgth6tB5ZhuCV5QjdnIxExUIEHrJfBOYi1rQA8TcEd3MJ0o2zKQBX8/t5SOibCH3zkEwsRIp9&#10;KxRcQaE6AR2mcQTWItif9YX97CcI7u0H0+Fv4X/TBSkL29k/Et6GPEQ8WxByLIDbsINj6CYCZcuA&#10;xrEwlbEfhRZRoH8CKwGret93MJ/pBus5AsyZmbBs6wbXhT7osBfBx3gtm7+A/WgnxCuHIlk+CsmH&#10;s5FouAX73jzYjk9BlOOs49VoWHd1huduVzjL+8P+aBZBch7i5YVo3sWy2U8SuqYiVjER/kedCAaE&#10;sCj7tbUUcUKWq+xT2K7+ARnLQHT4qVRY+yDpm4tA5UTor0pg3vNLxC5/ofyohiq+QOI1+zIBK9lE&#10;mBV4uv4htEefIl0h5kGotCQISF7GEykmZMjFGjnjOQqJ5/0QPPUhmlb+X9D2f8n4CpCq7gbL+d8T&#10;LnspV1nO8j8iVUs4bCyAuzwPoBKUMA+A9dnHVHy6IvK6BxIPv4LrSlfAuJ394TD7/X4E2Dey1ZMQ&#10;bu7FeWEggYhQkyIgUWmSVfKQYwaVBAI3x2VawEc8MGgcQ1SuOiwj4D7wOwLnVxCjt2nvEIQJbzJe&#10;kZ6AbJB9oHYS9BtfocPLv615MN/tgjTBy/WsNzLV/RGr6434qx6Im/KRdRXDJzbonCVIsc7SAqNU&#10;ygyEVrQUEPjy4Lj3ERLNwwhenA+0QsRkmzk6AmHjcNZFFwJwX3heDuIYGY2sg8pjaAyVGUJoZCHL&#10;U6R8EfuNLIfYb0yx3gl/juddEa7pDUfNAJYzZ3ZE/KnGnIPeA9z78F8EBVxy61LgiJAiq0F2ucFp&#10;I2gInLgo5KuUkVpxG+VwEgjewp7N2kg4EJiQs2YCgRLnj61G8be36YnDeLty7/Rjz/9NUO8SUowe&#10;tY3ndNTwb4Xaws3FLSAlK1wSZ+4m6X8r2FsIEVXwOh+r82gCZLL6pepD4lSrZmYFWWLrTeBRbZuq&#10;7edcnv6hoN7JnZeT1bWcs/1c/VkZt5w1enchRIDMYWmhUBQDuXKzj/DIfEgebYROsU0n581kNdPq&#10;qmYbtSjQE9tsJoKbXHywMx6f5w50DwW4vR5uu4UCivBbPh/x1qEIvCqg4NqDqH4EGedRmK4sgvHk&#10;QIQs5xEMlCFkW4qUPllt30WZh0xoB3T3KZheTIbl2ihEmjdTw7wMv/0uIewA0oQH+70imM9+TY2c&#10;wlc/SWgoV34+U6HFcLsJb4TggHaAcHdLrSAmI8sIPiOQzhZBD24mtBFK5LNsUyUnMt6t0AK3CRD7&#10;EY8uVmAnFwlScYG00YhpW5GIzyF4yXbrcKT4bkZufXFCVE7nFVDJqtwgtT0RJVRFomuQYprRxBz1&#10;bnt6BMFr4NvA55NjkU6UqM8Qn6hZCtDITIRrR8Fx8WvCzyesu3E5a/DpUoS11QoM5cZrO0M0spjw&#10;tkcZHlYrghRMsfAyuKzlLN9GCqwiQts0TtQsi75QndvRWrohapiGiHkCQpVdEHeUQLeMQTtBLOnb&#10;C6/3Gkzs75p+AtnwXgQcRwnOM+F6NRSRuolIuMYgoa0hSM5Du2sY9DdLYLu/B7abq+G+PBmm6xNh&#10;vpcPvX4Q7BeL4SgbgywFet3WT+G5PhOpNsbRegz2pudwVD9E25OtcD7ZR0G1Gi77BQI4wcz+hu12&#10;FQHfZQT42df8BoZbB2F6Ohchwl/IehW+FvYJw3H2v2dwOl/AI/03cEl58zA4m2C0N0APHEMsuJ2/&#10;l/O5lwgHLxKM6xH3XoZWvgqGEyvgfr4GesNqOBrOEOiK4W+aQIFYDNvdhWg9NxbOhzNgODkJ9tOD&#10;EX5VhOCbGSzHDDjvLYHrNoXn/r4wnxqAwLNBSBrHIXRnGEIvR7HsfRC8zj5++RuELw9G84ZPCVyf&#10;w3KyDwx7PkXL8e7w3R4O7clKGA/3YBuPQbKR0NA2iQJ+OiKPNyN0ZhC8+z6GddnvYFj+O2RefovI&#10;jS8QfFAI7UEJYJiD1lM9EW2kwnShP4wnJsB9biLajZsQqtsO87Eu8OzoD/+1LxB+8B1AAE2bVyP5&#10;pITguAC+G/0ReNSNwNcZ7pOfw371QxivfgLz0U/gvvEZ0/gC5n1fwnunLywPBiDNdmzZ9u8EpR4I&#10;Pv8akXt5hNVOLNd3CL3uB+fLnojbByDlHgjr4Z8i29yP/YpgEhlAeBMQkfNYAxCs7sP6+gye2q8I&#10;8pMQrJpC6BkPEJjsu34O067fETw/JkCxLL4StIdKWeZ+sB3rC+e+T+E8/yU89/4IBAligRJEKvoh&#10;8jAfzhsLEGkZg9rdfdF2bSJcd+bC/moVWq/K5SNZRST4eDjuOHajrr5IOvqqc3iBxu8Qa+2CTHAo&#10;YpYhHC99kA71h/XS7wH7EMQNvQil36FdgMlNCJVjEB6BUYJ7dAzcNeM4vschrU0kWI7l+1TUOF71&#10;uj7I+KggOfvDd+9TQmUPZP2FiIjTedtQZCNU/PR8pJiPZLgQ2bZC6Lc6QX89C3ptPsKPCZIWghuV&#10;gLR1KCzHvkZH42A4b21G0sb+4idU+kuZ3jSCGseVNhLRFkJxnGWVs3JZ1nn7EM5lbBPTcGRNm5Bi&#10;G2TbBwMSqHC+B7j34UdDzobau9U3AYp6WNV2HuGBgGInvIh7LFktcopjeLWyJbcnTXA4+KwCMNn6&#10;E4jLgc4PQo1apRMwsjKdGvVublv1e579viBpWI2w21o56QuYCMDIbdhcHKossjr3D0GVg4KpRm1N&#10;5i4n8F31/jsgzQXZRnY6nxKe3tqKU+V4C4n/UHoSpM4IcPxrlzp8G4+qDwFl1xt1plDcg1nNbjit&#10;cuZMnICfYhu8UM9KWQWsBWIlryarGzaTXQGebH+K+RG7mYBMYe8m5Gm+S3CI2Q+rXBgxEeLeQAsd&#10;Q9hzmGC2W50hMtwaiurTpfBWzwccxwl369FEIWN7LEYxV8Dfsl0Bl/hBdTgfwqudhua/Ad12XJlp&#10;MD0tota9CDHTCcRjC9ARX0tBvgcv91KgvjxGSNkBt3UB/O4zcLrvEOAOw+u6g3hiMTVoOR8yAfHI&#10;JCQThJrwSsRiU5FMTUMosgqBwFkK/ysEqoXUbqnNJkcim8rBVTI5huDECZCTofg8VX5LCWNyhiQj&#10;mi4BTlbS0D6AcY9FOLwCYcaZEWCLTyA8zkc2O5TPiSFfgbcRTJvpEMAgqxDpAgSqB6LxQmeEHvdG&#10;u1d8HY5mXqYz38MoGMbAL/4vCWSZDlm54AQdnYdQcCvSmVEqfXGCL07ydW0/YllZOZSVse3QggQ8&#10;8WWqjYa/6nNO+hQsjRTG9qHIxKcjHRgDD7VzaxWBuG4rPMbzFAq7EHVfgO69BITWImFbDH/tCJiv&#10;D4fpdE/47vaGl5/bLm+H69kZRBouEKpuQfefQyS4keWeiHhwFaKxrcwX39e3EKjvI2w9j+jDpWjZ&#10;QyF3eyl8ZctRe24WDC9Xw1O9BFnzHmgNN+B/cwOeRwSNlpkwPDnIsl9C0rUZKeN24MVIdajddWMK&#10;Uq6jiPquUiF5QcVIlA7p7xXwEubD+k74fSc5XsVgdQ0i2lE+IxdlXOzTlTDV7SCoH0CkcT5cl0Yg&#10;WLORffUgvM3iv/IGNMbT4diBqHEbbNUbYXo0AobtvdF2oIAgNYP1twsh7ykqJgugW8UYMfudnfGx&#10;7hKhDczvOMQMsxCpH43Qc4LwzckwrO+G+KPJhPQlSNmXIFw1ivBFYDAXwH79K7jPfgHL2t/A8zgf&#10;jiMFaD3WDb6LhPuKWQiXDSNMTESqagIitwiM+zsjeK4/7Mcp3JuHQr83DpGyAujlxYiWlyDRMAmZ&#10;6jkI3h6M+MsihPd0gmfnb+A89DH0PR/wmSFA6xTAXMSxOATZACHHPQn+F3mIm6cgZCqC/wHzJefZ&#10;TvVA05aPELn+NTIG9kuT3JydjFSwkP1jDAL1YxFylCLSVgytYiyyIeY1UoLwtS5o2PB/wHHpd2yz&#10;zxEWR/f2XhAfnXIzMhsgwFjyAG8Bmo78DJnKfkqRyTjy0bLk/wv/iV8gVP0d8/wbZPZ/iez1LjDs&#10;/R3gGYaWwyzDsy5wPeqFlH8YIpUjUHukBKYHhNhrpWgnGIYeE84rORbMyzmmqcy0DmIeRVli/4/2&#10;Q9xZirhWkDur6i+At43jrHkq2hOTkAguAHwE97KP0B4kADX2ROW8/xdS4qYrOpxjVGyxFRDm8pGN&#10;EiJbqdTZpyBsL6XSNBZRT1eC02AkYv0VSMmFCzFZFLEVQ28aj/CtLnAc+wRpAlfCQAh/0xWmY79E&#10;4nVvJJ7I+dJhiD2fguiTRfBd6A1EZyPt7Y/oyx5wi0P9wEzOf0zXVsT5sBCWpq5UlCay/fluvABR&#10;KmYyRyHFtNsHwXL9W9bzKKQC7L8J2YUgMHIueQ9w78N/Ed6tXBEi5CyZo4qQIkBByCJEuAgAynQF&#10;wcLhlHNfAjYCLLKCRvhQ9s7eAeDb+P4ujXch95yAkk3AQ8Drh+BH8qTATPIn/7vVZC/PO1zPCCGN&#10;SrNXPkf/7l157/vBUCBJ4EecaSuzKNY6uD33WGY588a8SH7+DJUCmPwrsOp6Z/dO6ir321/H+4+F&#10;HByK+ZVcPLLSKfkRF2W1rFdCopwpVFuzLngc9ynsrvH5GgraOypPchbPqXzR/uXsnORNztbZWRY5&#10;LydGeb2OJ/D7r/Ld3CUJB4Pb+hp68Bgs/E0gTtOPEAYuqq1ZXXtMjfcp7A+Wo/FUPrzHRyL0bB0s&#10;V5bBtGcA9IclCIr5iLBcfiiHz3cbXt8Nwo6YMdiOhGcJnBXUeBsno/ncWPgrHxLwmhBq2Qz91QQ4&#10;L45BsG4uQpqszO0moM1Q8BaXEJ+JeGoWEklqq8nxiKVmM/4D6syfkVCbSi1EMjQbScJRMjkN7eJ2&#10;KkNYis1FumMYBf58pLKEOeVrNGdbDclitR2RJbwl0sOgE3jiidnIpMYTMqchLVu2An9iGiRD2CPw&#10;ZSMboBmXERCHIx4qRNQqKwnU5gl/CU66mfgYCpzZSCUIATqFfZoTbwefYRkkT04KXVlRS2bGUBAO&#10;V6sb0fgchJh2JkPACYq5lCtIeXciaCpFoG0SvK86IRpYT6E7A0mfxE8hEJmM9th4BCOrEQ4RtsL7&#10;oZvuw/34IMwHBqLlZBe0HP0Sobu9EGstRoc+HRl9qToH6BSlxG6CZnuFgOUCLHXr4SDkxS1F8LTI&#10;at8eBL0nCTlbYLZdhdtyi1BHgeo5wzgOIW6aD/PVEnifHyK4zYF+pS9q9vRG4/5S1G/rh7bDg6BV&#10;jgT8Y5B1jiSgz4K96hCM94+i6dZemE4uQsO2YtRuoPBfTwF2YBKcl1YiXLkIcdsBeOyv4bGJctIC&#10;PXoMTnUe1sV+fp31dAK+ikXQWvbDYSmD7/EmhO8XIlg/Au4ro9F2fAas90rRdr0YjsYyAgUBzbWO&#10;vy+hsNwO29258N2bhKDnOhWf64hqR1ifi+GhspDVplPgT+OzU2C5NB6OowWwXhgB+4v58J4vhGNv&#10;MWp2fIvYKwKrbRnCrSPhvdcZtstdoFV1R+RRV8SfD0esln2IEBFsPg3zZYGsoXA/yaeSsxA+wzbo&#10;tSWwHBsI47aPESsfCNeDmfAdHgXfkb5wneA4ejkHrquz0dFCgHxUCNeZ4Qg2Tof+YhQs+3sj+LAH&#10;62AQfDe7s7xfwXChK/xnPkfgqdh6o1JhHonYJeb31FdwHu5LYNuCiLMEfmMRoWoqQpUTEbZtIfQR&#10;HGu6cTz2h+dBD7Rs+6OywRZzdEd7hEpNRrZJh0B/RPja9xN4d/wM0ZoeQGwInDt+Ddf6D2A73Ztx&#10;jGKe+kJ39OYYLCWwsI/qm9jf+Tki738N0/qfwrHtQ8Qf8319EgIVPdDuWoGIYyW8tcVIMcRfjFZw&#10;aT/3HXXEXyP0+jtEzVSsLP3gLv8CUQKjeJdI+gYhFhzF8TtEje1kkuNSXOo5x3NMlFJpmYCMayzi&#10;jXlIh/qxnv5IACoiAHIs+4bAfuMDpJoGwPP6GyS8AzkGp6NDm4aIhfAq7u1Y9iTLngoPZBkGwlfZ&#10;Ce22ifA/6454YLjamgfHlP0ax+7DzlSwChFr6MLx0wdZLz8/7grtyhfwHOkG64G+MGxiO5z5Bpmm&#10;3gT/TghW9Yb2qB/nEjnPNg7tVDpDr+UsHyGafSrkGI0o54psth/aCcuyIqhZCYJiBsk2guUXl3rv&#10;b6G+D/+tkAOAnGunJoJEDuoE5OTmqe3tJQYJ6iYp4UG8M4gHgu+P7weCAiO58dn4Fpjkux8AOAkK&#10;St79bmK+xCAoJ3rCiVOM9ko8Kj9/894PBoElMcSbK5vF3AyPW0yBiLFiyZucd5PnBJ7kr51lZ704&#10;XxNexVPEj+T1Hwq5fFjtcitU4vyL8V+bclgvUGqGSfJoskILXIbD9kaZAnHZKpiX14Q0CmgFsvK+&#10;HSabnMkjoNmrCLqsY9ZXwHtBbbXZba/5XBvbrJGwWkZIO802eA7dJ/a0riKgHYNbTFE4n1PoP4c3&#10;cAEe7SzTqUIwfBXBlnPw3FwN66lCtOzpi9ClPDQc52Tk3EeBfwPtyXnwEgjFfVYqRYGhEwocJvgI&#10;i/4XZbBeGQPdPAGG27MQb7pOYTwKHVbZGhEbZyP5/nQCyhJl16wjORIpglxHaiw11ZkQA7MuaxUS&#10;kRWMfyYSifkI+rcrIEunJiARWkxNdhQSUcJYYi616slvzXrIubWhyGIQ0hlq4RQEmag4lJ+MpFhn&#10;TxYhzbQ6OIl3cCLtoCaeDvRE47VO8BCIssF8pONjmbdRjKuIsDcBKT6fTRQjJrdhKQTEVpqy9M+4&#10;OlKMj3mORacQ8OYR6sT10TCEjRR62kSC4A4gsRJ62wE03F+GhHEmYm8otEN7We5lCAa3IkZIC8UW&#10;IRxfxPyNRUQbgoh5MDLWSbA9XICms+NgvTsFieYNSPG9UGQjn5uEVGQV65Flt0+C1rwS1vIzsDw+&#10;AMuzjTC8mAdn9SwEDePhbt2HmLaBwugMoqbLFH574Hp2mNB1BZ7HRxBs2wjbsxUwn58E89n5CNxh&#10;OhZ+LhsM54s1iNovcKxcg9d7DJnEHGQsY9F0vhvMN8Vo6k0ExdwNFTuLnX3ZxrFqN8Nt8yHS8hj+&#10;snHwPhtO8NiO1Ov1iJRNhvXQMNhP9oD72jC4Loxh/xqEtgsFMJwrQfOOz1G3jXEfH0S46Ym0dzaV&#10;isVwPpgK46OpyDhHofkoBffr2XDXzUbjrUPMywLYb82F8SbzfHsTjEcWofHQAGR8a+GqXIh0dCiB&#10;exJ0+yYK0GsElyMI3FyOaOUsNL64pC6EGHYPgpd50xkiFQSy2n5IhyexDWbBcIYKgIv9LLYUKTPB&#10;NVLItppFWF+CIOGpPTkBXgOVjtZ5iIWnwMfx5LccpgIzB/G22dAq1hOO5sJx4EuE61ei9dxsJAhj&#10;/suDYdvZGe6zn8J1ozOs2+WW6bdwPxgA551e8D/5E9vnI4QJVtrNLnDu+SNcS38ON+HKvPMTGOZ9&#10;CuPiL9CwowvMh36H1m0fEA4/hn72TzBs+xT66/5wV3dCto1pvfkE2vOe8MuWJMErYhc/nL0ItJ0J&#10;WD0Qe8b63vwLWHb/lsrat7Cf/QNSDwvhPE+4oFKUDRcgbSD0acMIggMRvzcG3jt5jGM6Ioa9SBiG&#10;q+1S246fw3LoV0g9lZWlIUi5OJ78BCMCULyJEBUW+47jCDN5bJ/eBOvBVGQ6I+brybE4AIE3nahE&#10;DKBCxnGpyZnWIiqHxeyjA5F0DkD09XSE6gg5+jiC3SAqWKWIVHfl+B6IrJ9AaO+pLl64nn9D2BwG&#10;z6MP0O4vhKeWcHf7W0LeMGTsQ6m09GH7ycoi88Z0Ik2clx4O4Jy3AIaDHyBWMRahiqGw8R04h6A9&#10;Skj0lCBqo2Jny53D8/B3942esK3+NWIvugEETxmLwSoxoCy+WvsiUNsToZqu6GjOR/XWr5FuJUB6&#10;8hAwd+UYphKZkZX/AqRYr/pL1m9gDOeLMe8B7n34L8JbqJLVHzETIatw6jsCnBjEFRCwEzBy24e5&#10;FTB1Tk6c2L+Fj++N9/uCrF7JFqhD3pXVpR+Dr7e/qedkdUoAxUBoqSK8EOIcr5Fzrv+PAZzZSnAy&#10;OVkmcXT/jN+1MD8CUnK7Vc795eBKPqstZFsbxFSHxSIXDzx8Turr++L+B4LEwTp8d/NVgoCorA7m&#10;brdKmXKuvDyOZ/D6rhBa6+GwCvgyPwRYsYbvtMoWtlNttVosbqjbrNYmmMwe2D33EAycgcvUCpvr&#10;NSwEcS1wGj53OazOSoR8l+GWFTj9KHyeWwS6egrmK4SNE9Bc16F57hDmXsHvu8k4WqCHjsPjekx4&#10;uoeobx+yzZzgzveEhROb+zK1csMCZCiokuGdcHmqGR/rymaH0fkSifQSJHxHEbA/gNY0G2l3AYxn&#10;P4Ne3h+xV12VgE6Iz8/sSArHmbkzbfFlCDAur+s+AqEjyAgchdewTAcJVJwg0xMIfcuQwlBC3URO&#10;9KOQDM1Tq3ftBKxIajJS7ZykxXiunF8jiMnlCDmsDwJcxFSADu9wBIw91ApZhMCWiiylsF5LICxA&#10;PDKLUDiLWvBwxCIzKRhy5+0SqVKC3QRE+WyWQJdpH6S2blPi6D5eChBgs+kxfHYiEoS+9vR4ROuK&#10;CBuDUL+PQsawEO18Nx5fjEBsJcsxA3F9KRLU0GNJCvToKsLgTMSN+fBe643mCzPgenMIsfojcNVt&#10;I5Tvhi98jCC2kWmUIhzcTQhch3RoOoLRtfB7z0OLnCSM34bmW8P2mI+w9wThqpYASwjz7kRrwyNY&#10;6q/B92IFmvZNRs3OkTBcHALzOVklWw/j+bWoOrYMlefGIFo1A/brqxG8sgYN+yhozAvQbiBcviph&#10;+62F9/kBBJ8cg3Z9Cup394bj+Fh4bsyC6eZmtF6fT7ibjZaHc9F0dzlM17ag/sxSCrBigugueOon&#10;INM2l/BwBP67q2A9ORC+KzMJfNfgfnUImcBReHz3oNk2sa9SYXt4CbHWi0hQWXDXrod+YTBBm/Dk&#10;LmO93CFEnYVmKiOwPoHHyL5rv0PhvZ7AQoHbwP5TUQTTvSVouTcRrbdnwHx3LlwVW+C+WAK4dyJs&#10;uQt/5U00XJuIkH4eAedpRI2b4HrZEynHMEQIN74H/eF4vB/2N2vgfDMD3hfDkbAPpNAmrNtZLxa5&#10;ZEHw91Lwt41Doongb1uDkOUAYubZzMd0aI+KEW0j+HlWImEdh3DFVETqF8H/vAd81/vBueMPiDzp&#10;jY7aQYhWlKK9sgCh85/AfexPaDf1Q6SK4PqoE+ucIFjWGYGtnyO4/VOCzzZC/WH289FqG7iDCkss&#10;sADxqqmIPqPiVUXg8o9Q57WyscHs03lKselIDEfWMwD28o+QapXtQPZb/xK0m8ch3VaINvGbuvrn&#10;8J/9I+JPusNzOQ/15/iOs4gQ+hnsNwoQMxQh5hqJoKkP8/UtHPc6AwRG4/Jfo3XFHxFY/TPEawhm&#10;jfPhbDiGpgvy/A4qkbvRHpa6G0DI/Ib5IqxxTHnvf4aOgPg1JnyVf0KY6wbnld9ybJQQ2Dh+nSOR&#10;0MYgbu2FJCHbcO1rZENDCYNDObetYhlKYX9Gpc25FJoY7K0ZAfeLLuiIU8EkQIp9xHhQjlfwnbCY&#10;9ehDJaEPbId/j+AriZNK51PWUR2fcVD5OdUZzWKuJD6EcEXFq4Yw+WAwvHeHIvJ4AGBj/Fv+RNDn&#10;d2J+xT+J88E0RHxDEJeb8Jx/YoRGz2uBztmIxMar1c/2qKzScx7pYFuk+zN+1kVTX/hqOZZu/uE9&#10;wL0P/3VQZkJsLUqI/3nVyyzbnGKgV87BNRPgCAECa2aXei53a/IfgadckG1DMZKbuyQg371b7frb&#10;IKD09jfmx8b/1YF8aw2BSuzQyepU7pbm37/7Q4EAR+ARCHJ57jNOowJKufGZA0W5dfoWYPlXfhej&#10;s7lyy+//AKz+WJD6ZboWq2x/vq1DE+tZLmWoCxn8TuWzlYB1Fi4b28HJcouzf8mvyQq3+KCU83iM&#10;SwBOzrVZ7A0w2818rhkB7YKCOfHE4CSoBbWz/Csu0B4T0g7BIz4x5RC6dp7PNKot1YB2GnZzDdyB&#10;62zjBjjkUgch3kdhZvfeJTi+Qii2HV4KTK/vOiKBJfA6FyCd3I6oYzmcJ/JQt+hTNK8k2B2ciiYK&#10;/UxgOnzNi6A5z1CocGJNy/mv1YjpO6j1zkK0eQ58l7rCd/VTGC91guHMx9TYxfjoIfgFGIO7kCU8&#10;xeUMU/CE2lJMd3DSzYxUE6DcTk0lZWVtLOKcCDsyAkTLqL2WIOPmRE1N1/26C4HhK5gufwzrra8p&#10;cPuiI8TJPTWSwq6/OvsGWYVLiP25cdDjc5i/FfxMOEtSYCRLCWiEywQnb4JaIk7IlFupWU7u6VJq&#10;z3w3PRqZxFxkA7Phr+8O61MKBE38IVJgWG/C4y0ngO5GykcQ1KeqMzypMN9NFBHyKOw1wpVvAyxX&#10;P0HwdidEjPvYXjZ47I3weB7B4b5FaNuHpG859KZS+NumI+Zdi6ROeItNIsitgI/w5hM3aPaXBO7d&#10;iDA9u4VjxtyKgO8Asvp22CquouHSOtjOjKKgOQW/uZ6Ad45teZxjSzx4ONmvLPA7HjLerVTUKtjW&#10;t9AR2YFEiG1StQW+U71hOTYdgYenYbp9EqYH52F6cg3WN1vgqD0C740DaD44EZ6KpWzL5coGWshS&#10;jZC1GjH3C5b9HuKvJ8FRNp5leYZw82nopqvQ7EaEXc2I122H83QBHLe3IWY9Q4hajYj7NlzVuxAs&#10;34S0YyNczQTQuqmwXhqHlm294b46GpYHm9B8bjoaTxHSru6F+zH7pp+g37IOSbn5+2Ip9KoXbNvD&#10;BIYy2E0v4OW4CNfuh+XhVAS9l1ivaxG1LYf9+ToEqPA47E9Yj5uRDMyE1zAfGfMw6M0bEDHPR8v9&#10;zVR21kJrKIHL0AORxumEDjHaOor9fhJS9mUIPZsG/dUS2B/MRswzGqEGKjNWKgXPZNt7MGF+IhWC&#10;tUhHliEdnK5uB3fElyDeOBD6g85wnPwQwetdCG794brTXd3CzLj6ImZh32F8wUdjYFv6LYyrfgnf&#10;nk9gOTAMgbt58JQVcGxNR8K7Ahn/fMJoCZWUHcgwvfYEwSEzHhlvIULVn7C/dib8cQxkGHd4IJLm&#10;fARqCIetuf7eHi9GXOvH9u4Cw7avkSZA1m3tpPyGomY4ItWDkGmZwj5C5SXGvt0sty0Xs03nIHJ/&#10;PExl42A52g3e892g3++CqjU94SDka8eHEBBHIuYoha9lGLLuwejwcEz7C+B7+inrmHXU+B3SNtaR&#10;bxTaWW9prQfioUGItxXAdrcbIXAg55qv2C+Yb/Glau6HpGs02p4STD2lSDqGKPMe0TpCZmsPQtoI&#10;5nMoHIRC7WUfttlgtnluCzMZHcTAtnEu4twxgXXTE54nX8JbkYf0Gyp5j7rAe6YT4k3FakU47poA&#10;x8NiZI3rULf6A/4tVMZ9Ay3DqUzOIsAVI+GhkkGQE7uPGcdgxN3jkNJGcD6ZpHy2Bi3sA1QwVd13&#10;DGC7yHZvIYLV3ZExjH8PcO/DfxXshAArJ6pqtdqW+99CkKiDhVCnVqv4m2xX5gCGMCVbqd8b138V&#10;LJBtQzl7ljtb9iOrcPxN3YJlEKDKnet6DZf7GSFGtl/froQJDP3tuz8SxAyIw/uIZWXZFKgJvArA&#10;STy57VX5LN4LnM7nb0GV76rf/3cAnJQnl1au7BKnAKIVNlelSjd3uYPCm9AkebCZCVP2ZraH2N9j&#10;HVrr4CDMygUGKyFNtpZlm9sqN4QV9B1XW60m+d59H6HAJdYffzOZKORvQ6zjO60vCGNbWJ+3EA7v&#10;g8t3SV128Pmvwem6BychUaBDo3D3e67w/QYEQwehu67D7z+LRGC7umSQiK+A7iBM+NbBLB4hvK8R&#10;qn1CAboZCcNoart5gEXOHS2Bj5pty/VBqLs4AlrTELRe6kVtvgiJtiGIvOqMVCUFhmEBhV4xmtZ3&#10;Q+PWj5FqyUemph+ilQQqPzXZACdyglRa5/fiZ9TWHxrjDXJyTlHTbr75ETX0YngbuiJpka0Vxhkd&#10;TUE0SW3DJCm40spMiJw/GaC2LdrbOcmK4+sUBW+CsBaZxrgLCGUlFF6l6rsMNf+0Ku9MtGdHICln&#10;2yj0olaWL1iMRgrXmHciga0XxPSC2InSoyuViRfdfxqx6FrW8zLGNR1B33kC026WZzi8t7qj4dhn&#10;iIkdqFQRxBWQ7pMt7lbWJYHCewEB/xno+l6Eo0so7KcR9g4iHV2EmH8KfOaeCJpHEX6uEbbq4fac&#10;QyyyFm5Cl81ug8vYiIDjCDytc1B3YTsCtY8R1o7DaXvEMX0HbsdVwt9atl0tTFaOM/ZRq+cxopHl&#10;8Ee3I6Hthz98HF7rZdibCVDe/YT/M8q+YPX1/bA+PsX+4oCL73lkxdh1l220HO3aKoRNd2C4vg8t&#10;h+bA/+Qo3E274HyzA/Y3c+CqXwP3vflovTodr/dNgPnmfpieb0Mbg+H5FlgezYLvyRzEHVtQtaUQ&#10;5uPzYLm+AXHTWrSKr1ELwcS4lgKwAhrHsq/yEWp3T0b0+mQK0P2Erh2E49kI6PuhuVknwdXwtR6B&#10;ve4aDNdGINR0CwH7GSo9rXA1NcBTdR7O55MImvMQcmwgGOyFvYH9XN/MMXMOYf9hRNkGrqpRsL3Z&#10;SAFN+HQuQdR1DEk/FYfkeISad6Dx7Aj47w6Gr2ouIZrAp1P5cIhpnckwPxsF+5PhCDfIDUhCQdNY&#10;BGuGwHy5FKG2ycjYxsO6twtsJ4Yi8KAvwVJuMM5E0DkH4pBdty1B5M0QJAgIvqoCeKu6osM+Fv5q&#10;1lPdDFgm/xvSN3vDfoBwdWkgrMc6I3h/FEwXShC3cixQYYjV9VMrRDqBJmoWcx8DkQ4XIOLtwzKI&#10;5wI5MzqKn4dSGclHyDSQoRDten/4n+XB93AuDMe6sP4L4X7YG67DH8Ny8tewHPoc0af9kLLNAOJj&#10;EXjdi/1gN+NYjfbmSdBrDiLBPug9+x0ybYvR3rIahuOj0bzrf8G583dIPZoA+CcjUtsT0QbmS/wI&#10;awORihWom9jJukHwP+iP4PPeiNSzDl9P4zODka7vh0R5T7Q7R/P3Phx/wxFv6IVw2zRoAsq+QohL&#10;LXHBlWgrRPjl58hY8glVA5BxDoTpxJ+QrRmJiG8iIq4B6BCj35wbAq+GsB4/5fzB36o7I/z8K8Be&#10;AsulT+C+NAK+2+MQbhpFiCa8l3O83ShAor4PojW9qHxOQlITDyuL4WaaYtIk4uzDMd5XKXuJOGE1&#10;NZbjoYSwLtu4wxDx9FBGfNvlolWWMBrjvOh/7wv1ffivgsAKQc2pwEq+E0BoU5q3eCgQV1lyFkqM&#10;5KpzWlZCkJ1wp8DjRwDse4K8a/3zzVWBlh+BLwVXsuUpny3qnJrTUUGhIyZO3q2GMT8Cgt/3/t8F&#10;ic+YgzIBIWVjjcDKPIg5jtwWKtOT83ECPs43TJNpqbwK2BK4BDhVvr4v/v9uEHBjHBLPX5VfQNGm&#10;XGrl0rBZWglat1Qe5PKEw2SDWWzD8X37W48YNpMLDk85hT3hmu/L+UA/Acztvsv4KJjcTwgP52FQ&#10;Z+3sFER3CGXnCILNCOonII7kIxTmLu8tuO1VFOavGPdTpllLYKxRBmY1vm8RX6q+y9Tg90Ks6WuR&#10;LUgQgiLh1bAT9hLxNfAadsHTtB8+hwC2FbHQbgKJ3PBcCH/jIhiP56PldB48dZvREeXkG9iDaFDc&#10;Q81HtoMQFSEcWecgSiEWqTmGQPV5dATHIOUuhffip7Bt+hm8R7oibiSw1VMrjxYizknRV9sVKTuF&#10;kE88N4zjZFlCAcJJMzGGgqiUE/Uc/h0LZKm9x2YRgKagQ9l3y+fETkjrEO1XboOJNfzR6MgSpAT4&#10;wmMJqTMQtRdCr+0L9xtq4/U9oTV+i4y/JwUThV1kHOJxCn1tH9KpmUglpyFOyEsnKZg9sgLKNmT9&#10;xZPU1mMLKCxnIWJYjLb7A6HV9ETC3QPZ8GyC4hSWfxhCrUPgaB5P4NqCsOcs3M7H8AVusE1PIRpe&#10;g3YKcZvnDtv8DhKRuYgnSpAILYHmfAJ3axkF+UwCzhy4m+/Dce8Y6o/MhL9iDjJM20uAF6C3O94g&#10;5DtHWH/KcfyC/79E2HuFfUna/C78LoKK+NWMLoSmnSKQ3YarmX3GcJ19zgxv4BT8lufwuJ/zeSoL&#10;rc/Rcm4jrM8vscy3kSTYi3/ToO8YPHL20vuCIHMZvop9qDq3At66CxRY22Br2gsHlQgnx1aAyoZW&#10;sxJNl6cTKs6zH76Bx3kZaReBz0zlsfYm/LZqWK+x7q4MRdSwE8lqMS3ygn1Nxo6MUbFV2YJ4yybE&#10;akYRfIoRJ3yJIeQQAU7TmF4L68VUTuG6Ad7XG9ByeRr8hkrWA8dd0w74mvbBe282MtoyeGr3s12P&#10;UBFaC0flYkQDBxALb4CjZhyF7RXolikE9/kEH7apuT/bbg7CPvHveoYgthG2i0UIVFJAt00iIK5W&#10;K8WZ+Gz2kcnsC/ORcE5kW40ghI5C4GE+2g5/BN/p3vDfzmdfngn9NfuXZyrifvadKJWG2DjoVABC&#10;BvZxbQ2Mt/sj1TgH7fbN8Nfvgr9hNmL1HAMVk+A5Oh7B8z1gOTYF2cZpiL4YCtORz6A9/RZaQzf2&#10;bcJMOI9KTAHzw7HXwbGQHkogySM09FV+RhPBQYQ4KiFtBDu5iS03rNOzlG29gJ1t6GLZHUvhqtuF&#10;UM0kJOwsny2fINkDbVt+huCjb+F4MJdKygrCFt8zrkHby8XQnm1hHsag7fJIhMyLOdbmIlY5FA6W&#10;x3f+Uxj3/Qrm3b9GoiYPGdcwZAyDCFAjEX41Emn/UI6t2XC0LkTauRIR0yhE3WPgL+uBQMNXHEMj&#10;EDQMRcraB4hMRCbEMR0rRqieZTIPZhuOQujVQISvFSDr6MvnCan6MIJpX0Rrh6HdR6UsKuaDqNhp&#10;gxB9lYdI4yimz/gIuYlokTIEHWQ/9V0hYN+bjsDN2UhaOc9Yi2E69ge1GpmkAiXn3mLh8QTQ0epi&#10;kfFAH4KyzE0Ca70g3mHi9sHsI+K5ReagoWpFH+0D+Vl80XJOooL5HuDehx8NaovNnlvZMcpkqP6v&#10;4t/WHEjY2jjByUpPbuVIOV6Xm48KPn4MZmRSffdX3mVcsrr09txXzkDw377zl/CXM3J8h+nJ6pvD&#10;IQf03247KpiSPMgz3xOHAJL6jenLZ7M4un9FgGQc6rd3+bNBfLxazX7GLefc3Ap+xEn9X56R95mW&#10;eu+v0vinwl/F+efv7MqIsFw+MNrMFKZuuAlb6uKCujzCOpcVNrmoICZUKHyV31RLznSLg6DmoNDz&#10;eR/A6blFkKvn5zJ4PTf5fr1anXO7H8HlKVOrbG57OWKpeeq8lMd7jc/xPUcl4xY7f4RFcxu82hmE&#10;dLkdSAFH6NX1/WoVIhZfivbUZMSCmxl3JWHuIDyOR6w3G+HtJlxtixCNrECSgkrTd0ALXICPMBKO&#10;7ULUf0Jp59qboag9V4TGO3lIm/KQdZUiTsEfDp9hHGWwN61HRIz6EshiicnIyGpXaiI69FKErP2R&#10;Dg6m9jyAECgOoYdTCIifR06EEWrmLZ3gffkZ3A8/gfHWL9F05WO4X32NqvOdqQWP4+RKbZ1afczd&#10;C3VXP0CUE63l4QcEgw/RVkbhcfsr2B8UwvGmD5IWAp5ziFoNQGwSNfNS5oVacroY6UwR4W0RAXcr&#10;tWqxFr+cQDtLbbfKDVODownR0CFCGoV6aAVaHo1B09UdiNbtAwh42RQnaTE0HCFUxiYiGpuJgPcE&#10;4WYfdOdJ2KvOwfp6LcKG1UjJdmt0gTIR4yAgJ8JL+f9U6NGNbNN7SIX2IWOfCNudYjSdnQ/Hk8Nw&#10;VhxFzHECumc7/J4b7Ls+2An5weBReN23VF+XM5Z+7RCC3tNwBh8QNgk6gX1s2x0IuK/BZTkHZz3j&#10;MtzhmKjivMA+pF2kcsGxIGdZrY3smxUIsZ/FrTvQVEZB2biOdXJdnaXUQ9sZ91E4LNXqPG1AwLOu&#10;iHkcCV/lHuarHEGm7/RdZ/yNBEPm6fFVNFwUF1XbYK4+QWhsheP1bTUuIhr7kLYfunET6k6ug+nA&#10;FPjbatFqo4In+QjvRCzAflk7ipC2B68uHYDpxmpkg6sRDJ0gKJ5XW/82x1OWcS000wHYnmxGqG4l&#10;oi1b4K66ikjbcngr58PyZA0S3kOsq6sIO8/A+ZrQoM9B6PlwprOLbTcHNZfYdu4FiBEOMgT+QOtK&#10;6KbphL8imMtnIvh8EkxnBsNxZwiBbA4STWIKZSH78RiEX3ZH65Xfwv+aAts/hf1gERJtWwhP42B6&#10;9i1s19nnm8bDReWh3T2d/Xs4oj4qDG2ytTcOKcdMvFn1GcKP8hGumwXHtSVIVk5Dw4bfI/GMSkjb&#10;aLQu+p+o2/gVgpe6IN3YDzHxpkA4SAT7q+1CJAgy4WIqTV2olPQhUOSjPTQM2dgYte0Xss5Ah38k&#10;YulC+J8PQNqzF5H4cipv0xDT57EOCaL832/Zz/qeC81bpC4UyDlW+Gahvb4Py/EpXq/9BK2bPiRU&#10;FkEv2wG45iJtmQRHbW/2A8KSdRnBbBaVvrHI+BhHwyjY1/4bmvf+HI1r/ycc275B8gnHO+NPxpYg&#10;oS/jGKFCkxzNtMcSJjkHMI+pAKFUK0C8qjPalv8EiefDYH0oULoQCc8MjsXJyPrHIWzh2G3sxnKz&#10;7tOEMvEYUTcRdUt/SnDspS53ZJL9kHTKBYoiRCq7EAL7E6qGIGXJ4xhdANuZznCd6Q/zyq6IPi5F&#10;smki23E8zBc+oRIxD54q1m1mFOtEzhwSop+OgPNpP8S9JYT5fM5nhUiLuZZYEdoTctu9H4FNdgI4&#10;5yhDvgWIBN6bEXkfvi8oGMkFZVpCAI1woozDErLESXpupchNDV1cODXzcw6a5ExUDmTeQtAPQs1f&#10;ACkXCHBq5S53Zi132/PHgthzI6Awj+LrVG0lWgX+5P2/jfvHgjxLyHG9VCCqymHyqnhzgCdbqEbW&#10;g5RDyph7Vla6/rF0/rtB4pR0//o7OW9Y/RbImB9zCzzaJbYJ20IZK27iZ3H836wuOdgJTpJ/M+Fa&#10;tlzFm4WfwtfjP08Qe46A/yJcrsfqbJystrkIbeK1wk4odJtrEI+tV7dPnfaXyr6cwyLb4wKRdQxM&#10;jwI3GlvDuJ6obVs5Gxem5p1MTUUyMRN6cCsFeB2Bg0Le9VBtt0q+PLKq5zupVhs0x2SEAxTO7jJE&#10;0zMRDa5BXP4mpyAU2sTJf5fa2siGJ0Gvns0wBjUHS2A8R8HRNp9QwonNS41UwEl8oXbITS0KpnTu&#10;b0bOpHmGINIs25i94GztRq15KJ8tRQeflRWF9rjc5JqMgL6J8cxWpj7SYpQ3VaxWNdA+ks/zuUSx&#10;Mqgpk3ksNp9lnEIwHMMJlpOp3H5Li9P6GeqGbTo7HJmM3DiUCwQb0ZEcw8l3IQX4RqZFYWc7hJaK&#10;TQjXzoT9wkCkbLPgd96Bi4qHhwAtrq2yyREKwkKh9YglpyESmwuPk/BL0BJXdRbra8LzXoRDctt0&#10;KcKmxTBXboapYi2F1DSC6mIKmfmwPT8B46mhsN8YDlvteQLOJfaDWwS92wiGxUjyeQrW47C8vIKm&#10;J2eg2Y/By3TchCW5HBLUDyKs7Wa/q4Fmecr8bEeU0B3QDsLWeJwwfkudqTRzHDpMZnWD2WV+AatB&#10;xtETeMVTgUCO6zQSoc0U6gcRaDyH5jNz4W6+R/Dn3KHs/RHMzbfga1mpTNj42Kd181kYLkxjGc7y&#10;N7FZKH582b/thMzwSUL+SlQem0sgqoGvRi5m7IK7cjb74X44qWB5qh7A20xF88Jylp+wwDYO+K4S&#10;SE8i7pwNd+1dOKm46ITTuHEa6g8MhfkmAdu9HxEflZPoWrhaLiMQPQWX4xUs5aybZ1OQsBxB24UJ&#10;aNc2wH5vAvzV6+GzCPgdQVyfr5SPiI8AE5jCuDdQyI+F4WJPxPz8rM1AKLiKis4i6K4NCFhXINK0&#10;GEnbYARvjUHr0s4wbv499Bd9Ea9jO9rHQL9LmGhisA0inMrN62LCFBWVyiFIGnohUN+L7dYL7YSr&#10;hK2QsDgGiWpClpNj0VCA0JMuiDzug3bZZnRtgff4WLj25qFtbwEVD4KRthPRBqblF1AhgOiD4W/s&#10;jKixH/Qmgh2/aydMJGU1LjEAKVcBGs99wD42Ds4X+YSVfuqiQ6imH8JUaswHeiLtmIhw6yiCeHcE&#10;qgYgYh+EjsRoZKKjkCCApSMj4DIUUvkZS3j9Vo1h6GsQeTCY4FMA5/7uaNn4M2SaBiJcPwjeC3IM&#10;gaDUWoTw429YvkGsgxJ0hEvRbiiC5XB3RO58B9eh36N1I5Wsg52o+HEci2/TMMvNv2H3UHRwzCaN&#10;eTDt+y1Sz/JhnPH/QfAu37UT0o0EqFdUyswEqsQY9he2SVNn+Ct6ImMYhkAD69A6GrYDv1K3qxNt&#10;Azj2B7C+CXF8NuWRMIfKHdsiPgop7zCYd34N/5Xx0O4XouXgQPje9FfzjPdxXwSrSlgPVMyoaKaa&#10;RxO4J3PML0I6UIp0uD/C3q5K4ZRV0HSUSmGG0Ma5JZtguZRJIkIky/8e4N6Ht+EdjBBUFLzkwMtO&#10;AW+Rc1Rmj1pFkduOSjt/699TVuNEc38Xh42T8jsXT+o7Fde7NP46yPsMAnhvV9NkWzL3WQDu+0Dm&#10;L0G5rxKAYdpO933mQy5YSHyS3rt35e8PvM/8S3nMFAwCoXblCF62TGXlTvIg7+bKoDwZyHsCScxj&#10;7pyepPXXcPouzb+k8c+Ht3l/C5GyqibnCiU9q8kDl/8GBZmcMxQXWBRSasVTALieAvExv3/rP/bt&#10;eTk5nxYInoXH9hSarJrZWQZ+L1uuHs99vlOhwMxPmApFN6rbqC7LG3g1WfmQ84S5VU4xMyIrpFrw&#10;HHyuO4y/BW7WfUxfR7BZQvBbhHB0EfNWDTcBIEIh6HM+Iry9yG2lRlZD/HmK5wRP4Dz8LWsRtE5A&#10;JjYVscR8CqgNFIJbCQmblY01cdWTDM9CKLGaYPGI6bnREVnBiXsKYvVDYLvWC02XfsXJj5OgR7Z5&#10;OKkSsjoIgUiPRDQ1njBFrT1NDTxFzd04AP6HH6Pt4i9gufEpOiycBAk8Kaad7uAESc22nVpujGkm&#10;owuRJryJz1M5l6LswSUJiqmRSDH9ZGIcteQxhKs5SCRn8//pTENurVF4ypZSiuBnLUHoxQi03OhO&#10;OPgd/05DkKAFnWkmCbDpZQSyZ+xTLxCJbGWZKZTjY9kGyxAMbSH0LEM0Ogc+73VCSQ1ctufwei4g&#10;yLYMBnZDj6whVG2BOJzPaPvR3lICz8V8NJz8AqaLPRB9VYq46xCBrY59vI5tJx47LiCsb4PLdwfh&#10;+Ab4A8eoDBwlZG6gQFgLT/N2mKsJg28OI+aSm8VPmMdHFC6bCJBXCd3b4Wjdyv5BZUkuNbBvyG1v&#10;6UtB31n2o5dwei8jGDlMWBH7ahvh9x2F3cR4DK8Jd6+oJDyB58VB1J1jf2l7Bo9pLYXgaPbrcwi4&#10;ryp/q07XM1icJvgIg9UXt8JWvo+/NcDhv0kIvcA81SNQuQfOe8tgv0KgDx5muTbDa30Dk6sVrmdX&#10;EPDcghbfjYTrCAzHR6LpxnwCh5yz247Wp5dZtkb2ZTmzdxZ+9ueU/SIMl1ei7vR4WB8IYCyC5i2D&#10;ZqtQY87HPm04OgPOOxTuNcvgF0AtH0/gmQq9eSL74HY0nx9F4ToN/rop7MeLkPLtIjTMguvedPaT&#10;JWyzg1Q8NlJoj0PbjTEwXJuNtmOj+d0uAuxlgs88giKVAccIBIyDUL/jS2R9VABiizmmyhGPryK0&#10;r4D5filSBLpsfBKhawQiwQFsoyGEQzlzOoPl3Itg2ynod0pg3dULLZs+Q/w6QbZqGbRzg2A5SgWj&#10;vBgW/t76sAc06zdMJw8d/gEEO46jpMDCAKQzQwk/g9UFhI7oIKQipQSegQTPQchGVyIjBqgDE+E1&#10;TuL/kwjDU2B+XILYqynIOrbB0bKXMDtNrQ6mqEBlOW4yocnoCBIMwwSxx3lUZgphKyuB5dwoaC2z&#10;4DVvYVwcwzGC0tPucJwWLxgfonXnT+E/+zGit79Fh0fgjLBc1QvxalkZHEzoH4GMdTycl6isPe0F&#10;y7HP0LDnJwic+gKZlu+QDcxQCp3Yc3OX90WSwInqgWjY8FMkzBOQbJtHICRwNfRC0JKHjGeQugWs&#10;v+yHdE1vuO5/hY7AaPhr5PbpQM5DVCA51juocGXEU4SbgG0YjpDcwiZIp10EzqcjlHu75LPRBOk8&#10;pN4sg/FOPjq0gVR21lGBm42QVeByNKKmyWxHxpUoQoqKYcrXh/GyLbKyWsdnRJlMUWnMyk3cQiqJ&#10;w98D3PvwLryDnXdQIv+bOCHXE5YEsuzUgs0UNtRGzTkfn2rrknBnt+UATt0gtQs85MDjL3H9UOAz&#10;f4ZFOeOVO4slv6nLCX/O09+HXJ4shLdyyPm3nJmNd9um72Dqh9+XdMwCgAQhh+s5wcjH79/l9y18&#10;vs2f1SbeCeR2bSPLL2f/5DnGrdKS596l9zbu/1vhbdx/jp/lknpRdWyiIJRzRgQ45kHOItplNVDA&#10;VWBOViKV54l39U8oNlkR0E8T4sopPPbARyFsEeHL+D3uR/A4y9+ep7uMiP8QIuF9cHrKKNgvq1us&#10;RqYrsCzbYcoIsO8qAv5TCuzl1mk8shap2EJlNiNEQPM6HsNNIZ6MrILXL2m1UKDLmaxlhKLZhJY5&#10;OdMnTFd8eWa0jUhQ6wz551DgEgzD6wlLFExpTmhivZzAF/SegYnph4Lb1AUBWQWLRGeqm6cykUH8&#10;gcYoULKcnIOjYHv4RwqSvsh6+kGr7IZIdRf4qr9BxNCfkywnfjk/kh7PCXKuOiuXjXGC9A5AoKIT&#10;fI29AAFAufmVLQXi4yiQ5Z3xQHQq/x9BcBvByXMEEtpsBNrGIEwBHbJ0o1AaAc3UA0kfIdCVj5iF&#10;Qj20nu8S5OSSgu84tWuCYWQ+22IH+1I5Ivo+1t8yxFKjkUyWIkFw1N3iT3Q9hfVk+Nw3OBY47mx1&#10;SvjLDcmULofo56pD/ObzhbCeHQTn/enIOFewvuYikZkOPbwfLvtrOM2NML4qh/HhNfhbT8BvvkQY&#10;NLKubyi/sUHfKQr9I2y/7QgQvHQCnj9wAZr/JIXuMribF1GYrYCt5gK8ppUI+Y4Qyp/B73wCl1dg&#10;6iqS3rOIBdez72wgRBFEnHfhdtxRJl3EvIdT+hvnCpODc4O9FUarg+VpQthwC577i+C5TkiQs1re&#10;bQg4NhLwzrKfv4bD+JjCnH3UUolgawMar6xA3LqRz1TCHzpFQKGCUX0X6dadsD/Ih+H6dASdLTC7&#10;XyFsXYdw8ITy0yp9OWh+AN8zCkzjUjQeobBtqkZL9QECMMcE4U1zn+XYeQzNfEatKGc8BKa7I9FG&#10;8AvUz4CnnHlsXgXdepygtgmWCwvQcnQuwuZjcLzYS0VjCyLW2bDdGEzIn8v+fBjt7KOOmo3wPBwO&#10;/dFGOPZ34ntDmY9ZyLjXoz0+hUrPOjRcnMd6JaQzH6HYJvjsFWznzYgGJ7Nso6A39kOgsRD+l4zH&#10;MgoxxzqE3MuRNkxGXM7VsZ0i9snKfIVW2RveR51gu/gd0+2O4NVOSDYLrBHkTg+A73YhIo+6w3ni&#10;V4g2DqSSMUX1mTSVlpicYxNfmymWIT6YY4AKRVQOyxNuErORpYKTSMg50XGItVOhiUkYDK16KrKR&#10;aQjULETKX0ygm0EYmQm9dgxCrcORtOa/VXiK4basZh85Qchcj3ATgbMlH86jXyDyaiSfWYiQazGi&#10;bVQkqnpCa+qBEGFKIFIMbotyJqtqHa0sx71P4Tn2G5hXfQnzul9SMfsShv1/AEwTqNytUqY43I++&#10;Q/RRCZLmsUjVlsBfQehtLoRW0RNZP6GK+YpW9UA7v/Oe+g6hu9/A86o7y0dFzULlqYJgbOyvbvMm&#10;3CMB31A47n2NtHsa66QAuqGLOhOYCHKuSeUjTkD1NRFI29gPy8dSQZU5YyTs9wci/Wo4zJt/D/tZ&#10;lqVtMjyPu1CRY7tZOOazwxF0UVkNUTlM5iPiGEUwLiXUDSQwc15L9aeSWcR2YfnTxTlFM1PA+en9&#10;Fur78OcgEPDuswh/MWMhB9+b1eFm2dJ02GrVlpvaKpULC7KlJs8RAAxWOSsmvxFAZGtOtjf/U5zf&#10;F3KXBOQdgQOBJFndk+9yK3wCUO+g6m+DhfBVow5bO9RqgGzx/gPbmianEiJ25VdUbpe+g0KBn3f5&#10;l2etLKusuBGQXC/UeTH5LrcCKM/KM+/g7Yfy+o+EdwDHsrwFMaujjp9lVdAMMdLrdordOfm+Ua3A&#10;vcuzw/UKTls1P/8FcMX5vua9AF27QDC7rdpPjC87KYC97nusNwe83tsUnqcpjC9ReO0j1MmqHEFd&#10;bNsx7ty2eTNcBI5YZAtcrnK14hmJbEKKIBSOLkc0thR+93XGeYUT9G61quEw18AXuqjOTSXjS5GI&#10;LVLmTdyORxRYFylYDyORFGO8uwk3mwguMziJTSVUTaIgE9BZBC20k/VfS0G7i3FMQzpJKIpNRZzp&#10;IlmCRAc11mwJNVRqrOGxFH591LZnskO044EM/J3vIDQWHRREHVZqtIYieKq/Uze8MtF8+Oq/RcP9&#10;n0Or6Qx4C2E4/1s07/y/UHf0F6je96+o3vxvqFnzv9C6/zec1HsjVEUNmhNuu6yM+NdQAx+FDgwh&#10;OI2isKGwYL5iiUmsHwJHfCyi8QWIhlYjxrIGCTn+0FZoshIW3omA7zDrdCmFG4VmkoKfgJbUtwCR&#10;qYiJyY0XV2C+vwOGGxPQfKUv6s4Ng/uhGEslNJseEFJOEejPEoZ3sY5WMq3ZBKcThLf7bK/n6jyk&#10;zVYFn34NATmsbycotBKSPbNhrZpBMDtOKOFvnmtUAMSEj1x+MbBtjhCQFyESWgevkXmW1QLXBrS8&#10;2I/W1ydhrSUQml4y7mZYPeXKa4adCoGMQaf9hdqml3Fjkr7IsSQr6rLa7eC4cVoqYBW7dZb77Jf7&#10;EAkegfnuThhvHoTf8ZSgfgqaRy7HVLHvtaoLOS7rfUQSq5Gw7EfNuWmwP91C2HoI46MNSISnUHE4&#10;AveLHWi8OgrhmknwNy5lHRyA236cIHgLRvNtCsMNaHy6C9qjFfA+3IG2q/mEo83w2Aht7l3MVzmi&#10;gbVM+wJ8NoKj+yh0wp/HfZeQXgX99XVotdNhfjYHrnvL4XywFs5dfeHYOxDR16sRde6iIjABaJoA&#10;w7XeMJ7vCntZL3j2UPiaT0KvX4zg7eGIOBci4LyJqLYDHZ6V6DBz7Hj3Ix2ah7BnAxz1xxCy5cDM&#10;3ToJMftEGC71R+DNZASbS+B6TKEeGI/gvd6IPRhEOMuH7fRX8IhRXNMqgsZGpBvGINIwBdYnJfC+&#10;7oW4PhVJ/yz+RuUoMIEgy/Ghz2FfnUQAH4J4cDRSSlEpQSYkgMDf08MRsI1HNsjvwoSQVAkBfxGy&#10;OseXdzii4cFUgvoh65pI5Yh1aSNcBiYh6l5A+BpFxWw8x/x0IDyecRYha52AusP9qWD1Q7R+JmLm&#10;GfA1DIX2tD/MJ7tRgeqDjHUyYl4CDJ+Xd4P2qRzPAxEPDCMsETDFQ0JrH0IWyxGaDOuZ2WivZF59&#10;I2HZREVtx8eo3/pLOHb8Bv7zA+A/+S06mgci9Lg/fE+3wX5rB+HsALTbQ+B+SmXL2JX1PwLJQD6C&#10;ZV8jdJ/zQ9sAhN98A//tsXBdJ6Q/GYSMdxiBrQ/rogi+Or4TZl3I//EJnF+KkNaH8bMY8h2AuHMm&#10;bFcIdy+HwXjxD3y2GKGXXRG4OZRwRqXVMx76w4l4c4IArA9BhzjijxFM9ZGMq5j9qBTtiQKOPzn3&#10;ls8gN1GZx/BEdQEqmyqgIktllRD3HuDeBxVyRnflXFkOQmRrRDmtfwtScgZFbdcRDMzqGfFXWq+e&#10;k600AZrcBYR38PFuNez701PpvIUSgSWruigh734PgKnn5Pm38fFdu8UAh+M5XHK43kzIMsktUYLX&#10;377LoMrGd8w2I/MuUCgrSnILs5wgJ8+8BTD1nPwvwobxvS2DMhCsbnPK7dRcXLk8/SWN/21B4n9b&#10;f3LDV1b/ZIVTBKCN3/kCN1kOCk2TB+J7Vsoh8CmraC73fbZXbvtUzizKrVydIBXUj7Gtqlhf1TCL&#10;azO+Fwyco8CqpuAuIyTtYzy1iEQ3Mq1quMSMitSLpK+2mFv4ewsBYT+82kl4KdzE0Gw0upTvLCV4&#10;TEXQT/DzXoUW201Au09ovAw9SOHpu4FYaCPChD1d2wuP6xYB5hg0/xFC1xiCxyaECWm657gyWhv0&#10;bUDIPZxCi1puYg58jrtMYzNhhzCUnEdNVFYMxiIj59XEjAe18yRhLhZejExqirpqn05ystcGcBIk&#10;aGWoRYeYT8JgLCWTHwVJUrZWRygzIenEeLUV2tGRT/gag2R0ujpTl7t5Kh4URivDv+2hGfxbTGiY&#10;jaRjElrvDECoZjxSOgWNNQ/GK50oGEW4cuJ/VZATto35SLrl4PZoRK0UbK5tCDnHwVK9FWHTdtjL&#10;F8BzfyK8T75ApKkAbaf7wXKzD6GNUPB4Hnwth+A33KJAPIR2lq89MU9tL+vBfXB4CRPBwwTB/UjK&#10;qkhsGqLZCXCLKzX2AavNxNBIpauSkHeA9b+RoHwGVvczBCNb1SqZh4qWR1ypOc7D+PIODPePw/Lk&#10;IMLWXUj7xEbYUgTsG+Fz3UOQkOV3XadC8AA+bzn7wFP4DNdgq1gLxysCUe1eWFpr2Q8uqK1L2XpX&#10;xxRknFDZMzE/asy2XoTTcBxBxzW2yQZ4XVQqqCg6mGfN+kqZl7E+FRt/TwhPZ9T5W5u1AXr4EPvO&#10;fSogbfzfBX/TY7ScJcQ2ER6C7FeeS4j4FyEaPIRA8yM0HMiHt+UanFQ+ZAVT0w8pw9NyPk6rJxze&#10;XoFM4DjazhPCrs1kPk4hHt7PNM7Ca3rGenrJut4Iv/MSrM5GjkUvPPbnVDwuIOh6DW/FBbjvbEC4&#10;ahFcR7rAtvwP8F7tBuO+3yP6mILZuwjBp4Re+zIY9xAMnhUj8mIagi/Zj41i5HowYXQYtNe7YDhC&#10;pSS8nP2yiHkg/Hh2Q9e3s/wH2dcJTLFlSBHw9NdTkWqZDf/dIngvfQrvTYLPut8gUlEKOwHOfu53&#10;cJz9E/xVpUg0zkfCsRFZbS1CL5YgHpLt9u3weW5SsWLb3RqL1s2/RiooRxoIKKkhHDeFhBBZ5aIy&#10;4ScoRUqRihImCFOp9mLEPH3ZD4eyr/WHeDJpTxHYbAXIJsYiGSPkRYYj3taHkFJCgC4hdLHvE2ri&#10;1j4ItX3D/s8x5ZuDjlAx2oOT4KkZhrB5MVy1HN9vRiBWMwC+awJrQwhxkzh3XaVCspIgOYwK0BK0&#10;JyczP0PRcu0DAhXzrA0FtDlImAZCe/A166EAyfq+BNNxSBmWIFVdgoi4NWvMg3/7l7Ct64rWhZ1g&#10;WP4FbLs+Q9ZWCL2uJ5yXuyHcephtNQHpINNu6cV4esN5849IPBsB47IP4DrYA5m2wYja+rO+hrNc&#10;BUyb4HzlI84TAwluQ1mXBC3fYMInoSs6Ao5r3RBvHMXP4whjxexvcouV/ZVzQvjxQOVtJmkuRCI0&#10;hXXJ+YpgltIXEFoJw/YxLO9EZTYkERjMNAeyjYqR0hbB19SXn6mcduS9B7j34W1QE63hLUBYcitO&#10;hAdlGkSASbYPbbmbpzngEcDLHZ6X92TFR26g5uLLQdLfpfHX4R0EqdU6gb/cTde/f5ZAp54VcPpL&#10;nHJmy8lJPmcz7t1q1d+++y68zY/JS8HCfBN2citvAkWSpgRJR6As92zOe4Gk62I5a9Qh/Jxx4bdx&#10;/QAs/t8Pb+v3bZmlXmxi1Je/iRkQsd+Vg1y7ulkqFxSUfS47wctZwXwbWEa+Z26l0D0IvybGRuWM&#10;m1wQsbAstRSwBDQK8DDBzec9Tji9jZB2FDYxE8L03AqK3+aFgtVGePP7ryPAZ4P6fgT8Rzmh7iE0&#10;rUIyPh1+AoLb/hSBwHn+fUQoI6B5jxAo5bt9hL0VBI1j8Lsp/PTT8Pmv8DsKOG0H4WozheQ5QthM&#10;QuVeAtUkappLEPZtg98zAVH/dCT1eZyw5iIu582iM9Qz8UwRYlFO0vGpiBP0knHZ4hmBFIWgGN2U&#10;iwDZ+CDGPQK6axO/J6iJn1LCmTiTl5Ci9pxOU+uVMyZZChx9mVplSMXHMb1hhEV+F1zKvxOQSlEo&#10;hpl+YoE6lyamP5JZAl+2SJlLSWbnAbExSFNgIrAYWf9MpO2r0B4ZyTIy/94JFIDMRyPLaNsNzXCF&#10;E/oagL9nw2tY5w8RT61SrrcCvhPwEHx9XkJFbCWiMQKSj++EtiHM79zOC4SxY4Qv1mNkIZ8hHIpZ&#10;D9tDQlI92/ElQeSZ8pIRiexnmz/JKSQE+ri2j5BzkM+0sG/Vqe11qzI541Qrs379Nn9fh5B5AXyV&#10;R9By7wZaXhyFvXkfLDVP4WyoJ2g9JFxcUbdD3e6H7GcnmdY5xB074K7Zh8byi2h9eR72mvvwGirg&#10;Y7/zGp7A2bwLAfdJaM47cIYOwBm4DKetFm4GM/udyUbg47gKmu6j7uIeOF6eZT+T1dvF8AeOcvzJ&#10;qr8Y6n7FOpCbzwQc42wYL+UpUHI2XGJaz5WXEMMj9rfXj1B9fitCFsKWdlWNKTHU7bbfI6RugvH5&#10;cZgrjiHlWoC0aRpa701HyHaH89xVgs59ZAjLQetV6E0v4ay+BWfFalTf3ILai+thuHUEgeu7EHm9&#10;DnE3n4mtpxKyWJkFSdQVwnZrAsKPlhDaDhHghsL2rAiOZ+PRdqMPmm4ORtvtUepsVM3azghc7otE&#10;1QQ4Ce5y9koO50frRxIEx8L1bCCab34Gw+U+cFztguDNgYg9IiA6JiLu3MS0VyHrWkiI30jwmY2I&#10;NkZt3bnuliDwsgCGuxPhOzcSKf8eKkFUHAInlGcVWWHNuCagPT6CoDZJrWwndH6WA/jto5CJDmJ/&#10;W82xMJcARzjzsK/rk5DhmEro/QkaA9DBv6E2KkEWWY0W24gjENb6IRsaSfgfDr21D6J2QhbHWEdk&#10;FOu3F7yEy2gFwfXeFER8u6iEnEbAfBv2m2MISLPheVrIMcPx6ytF452JVMDkQlIJwXkHPw9EmuPF&#10;X/YV4C2G487X8J3shHZ/MaIPxsO042P43wxBylmI5sufIM6xktanEJL6wne6E+ynCExtMxGrm4bQ&#10;y/mIvRmFxKt8uK98iVT5cFTu/AMs1z9Etqk7kq4+aA8QvoKlTIvj+nVvBG52hfH6pyzfYI6Bbzln&#10;UUFMFcJX2x1ZwlsmXIgkIbeD+RWTK6kg55j0cJhufsx+0gsdcc47mVLC6XCEaqchZR3CeuiOWEAu&#10;RHG+YVklPmWexTdBQTII1u3JwWwnUTBLOM6nUYEcjI5YAcFv2HuAex/eBgUvAiU5QJHzaO98mVpN&#10;DrV9mDPdIYAhK0Nt1IblgLu8LwAlAJc7TJ+DoR8DKgnvnpF3Gd+fV+++79m/rAxK+rIi5nSWwy7e&#10;HxS8cWIWTfsH08zBmYCegIk45JebtLnVAdmyfQtm6tm3gCYwy/8FnhxuauSsA1l9/Muz757/3x3e&#10;lVOEmdzqFbdiUkYbQetm7jA6PwtguuTSh7WZ8GyEjTDrcLy7RevgBH1SrdQo92f8zuasUSt6XvcD&#10;iLeKcED8VpYjEDyjDo0LfJkJ6S5CoTpTp8DQRGFmIAw8UCAWjOxDwHmFmvxOBGVLMLqYWvJJxtdA&#10;iDtJ8DiGYHgPYeM403lFiLuEcGwjwe2sMuEQJCT6/YRA71F1di7APIYoWBKxpdDCWxCLUxBFp6vt&#10;QC2+kZ9ncuKfhUhgLEFsMCGsmIA1GslUEQO/19cikabAJFClCWaZ7GCIHTe5sdWeHgxd20bQOIlE&#10;sJATeT7ErVWHuoovqwgT+XwpvxusVvBSEYFETpTKT+oQCsSxCugE3NKcWBO6bIfOY5lXIJuezIm2&#10;hAKlH5IxWSmcruLTQ8spJDcQxCYgQugSDwpyYUC8HmgELjHaGwqdJJxdQIRlzWYGUCBOJ6gdI6TN&#10;B+ICkasp1I7DQ8CORDZCI3A5bS9YV8cJLLsJ32xX7QDh9jSF9VakYhOQSE1CKCKXDMQMzBs+T8ix&#10;E3C0M4T5BtVXfM7HatVMi25lf8mdpwy67sBD2LG56tgulxH0n4CraSkhbzPHfxX7i4t9wMB0L8DF&#10;fuYiuAXMp2GvvgDD0zK03DkN2/1jcFfOgqdlK5zGR5wXKglXldDdrwlTr+FvvQLPmxlwvBgF34u1&#10;cFccVbc2I/69yi6b2DZ0sM/bqUiJEugwU3Fk2m7PQ4RMt2G8PxMBxybE/BcJrccJb8/gMhLkCI7Z&#10;6FTW71o4Hi4lGNyE+fhkwssVlrMZDU/vqXHss79E2LUezRe3EMbEjmEjhSPh0sJ+aWlCzHcIMcM4&#10;BJ5RKag9j5YDU+A+XgT7xUks30yY7i2DpeIpdOtRBKyvORZq4ZWbwOoIBsfa7Xlw128h6KxSSkwo&#10;MA8JB/uMh+Dt3g/zs20wHh8OT/VK1gkhN3AaichmZCM7qZzcRMpxGt5ne+E53hWBC91gPtIFCcMA&#10;xM3sswZZEZqWi8s2gwrELKSp3GSjswgQVBxs2whfa9BwoRTt7GdyEzwTHUmFZjIi0VUINVFpsZTB&#10;f3UOLNcmwXq5B2I6wUATcxlUJsRpe3QgwYNQFpJVtfEQP8HJ0Ai4XnxCkCyCv56KkDYK2pu+7Ovj&#10;CRCjkZUb31SQ4iEqUPYpMOz7EvrzXmh3LkDYOYh5Hkq4HABPzZfIBPM5Z3A8+icR+GZzzI1iWUrg&#10;rVgIW90udQTB4zoD/7OFMJwpJjCNQcLJPIoLqcgYtbqV9s2ncjKWIDgEIdaN9/E3iPsJRldmwXWe&#10;z0RLYdzdE+HTXdmvCOMuAmdNKcyb+rLv9Ue7ewLr4Dto5QsIzWth3FsCV30ZIk3L0LgjD2ETx1bZ&#10;t4B7BGCfDNet2XCdISTGSgmUPRB+yLgr8+C++BG0sk58rztAeOrQWXfBAcyzeHP5DjEzP/tlDqJC&#10;GC1ErLEI0aY+6AgUIFjRHenAMNb3TL4j263DELNxLgrINqqs2A3juJuDjmgB56p5SIr9SUJdxFvA&#10;uWaIUjJBQM56x6Ll9OeIuTl/hd9fYngf/hwETnLgImBjI+SorUnZGrVSq5dtOyXYXfwrh6rldqoA&#10;nkBXLljtskInECXPvYMp+e1v03r7/dtnlXeBP6/e/W0QoHm32kV4E5MCtnoKQwoLBVky8TOeP6f3&#10;90F5T5AVQ6bjUJcWnnECFrtujFfeU+8KJPE59VkgzsXnxX6U3N6rz33353ww/Bko//8QVNySntRL&#10;zoSHuO3yaFdgNsn2KOtOmXfJrarJZRIxJSKrcAJeYoA1HD5AsJKLIWInjvknnHkJ4Q7CmE6tV9wp&#10;OR1P4aNACfuP8vtHfL6VUPjORArTt4kHjpeErx2IBAlVBC8tuovvb+DkuoTgcREmgmHAdYVAspoQ&#10;cArB4AnYCSp+3yXC1izm5TnBb4c6I6X5rjG9k4SWJQSrQ/xuM+Fjcm5lKboeqcQYxBKzEQpS2Grr&#10;CWXTEI9SIDKeTJLQlB2EWKSY+Z3P9BcSuCar7Vtxm5WmpivusuTGaYoTfYxQ5Sb4RGIr0ZEexMmP&#10;ArF9IAGpFNGwaPVTCV2TKLBGc+JczXc46SYZT2Q6UtGJSMbHKY03lRxHgbaMkDaTgnEKnxmNVJZA&#10;lx1O4KQAZDzq3ArzHPCc5++SD9nmncM6vUb4OQ4ngcEvN0cJSOLpIqqvoWAqIHxNY71uISxO5SRN&#10;wAkdZr9+Ci/hWoz/yo1MuRAixn6DhPFQYCPCYoYitJZgvJzxbGLbrCIMr+dYIAyx3WSFSYwtB/zX&#10;IMa1BepdYheQIKdpZ+EiZNjZj63OWriD1+E0NyBC8A4Y1sFj2IsY6yvouM9+1wQT+5zDcxe65xqB&#10;/A4cVJrEOLQy6G0VwLeyTIRx/zlCVRO0OsJj9QuYX9yCs3wPjPemwXRrCozPVhGoTqLt5U2C3nqE&#10;G5dDf7UPkac74SnfidZHYsrkOhy15RTuDyjUj0F3sg+5bhN2diLcdAX1V1ZAa7iEKKFUpyLRkSK8&#10;+Q4TKF8j/OwUfM2nkLQ/hO3CSlgvrkbwxSnC43MkfDvhqDwC+/PLqDk0AY2HlsJ8eySFfyn0tjnw&#10;1c5DoHoZksataDtC8G45QgC4ibar6+F4vpUwtpn195pKyRWOO1Ho6tkmb6jsyDEMEyH5ENyEs4Bp&#10;FTyWh+xXhCwCV6B+KaFtBULN+5FumQc4DkG7vgINe3ug6WQJWs50hb9sJsKvZyNlmgT95XIC0mo4&#10;nxGaWscRDsTkxnT2w4lskwXsX4sptOciHpxPJWIelYmpCFk5BnwCmsPgvEXlJLBInSGFbwliob0E&#10;yKtofHQelrarSNv2sb8vREdsFlI1C9ByaBBS+jC0h6nAaOyLgRIkCVvpKOOJEQDbOJZEiZHjEcGd&#10;BLrphBIqKgkxZp1PRWcwoiH2dW02bJeGIEqA0258hdYzn6LdMYRAORBJP8cOQ8ghz1Pp0qg4EVw6&#10;QkWIEfBaDveF6UQR+0MxAY5Qd6UfbJU9kSCcWR6MBJKTgPYidbbOW9UZ6da+hKwSZAlPUm7vy1uw&#10;lq9Bh300fPdYf7fzEKgdDG95L/jOjoP12gAqUYQf5yQY93RB+NU5tO6bBOfhKXCwP7W3TIN153DY&#10;X15k27PcYiy7ZSSi1qWwHZTLQYUEq5kEtFGw3/0U8WoqXP8/9v6yW5ItSdMEf86smTVrelZ1TnV3&#10;VWd2ZUZlZuBl9+vMzMzMzMzMzMzM7ofRWMlUTcEYznnnlW3uN25GeGRWT8fNnA/+QZedY6awdZM8&#10;Ilu2iD4e6fs/wDpKGI71gvHwK5bnB/bLbzkOOL+Y3yId7cr2/9/R2dEDmee/RfLyr1nGrrA+/DMa&#10;j/4N4hf+D1SkrnOEOz4z3yYJ88dyLuvPeW0w25zQXqFC2jGYYD0eBa8f55V+nGfkcxDLMJyAT3hs&#10;H/QF4L4c1UNtGlDWJQKCLJtJRgPCjCxpxJSjfBXwqkuWon3W8Ty5VkBDjvaqVU4B0P8IwH2CJ0KZ&#10;QONP1rzPH9WUWeJQ3wxNkwjxEnJENldUffJkmVeBzeeu/Vieapy06gYAyQZQBbZqbLVqmT+Ck6qH&#10;iAI+CfOgksdLXtWobNKoJrX/5Q8+n+WNiYVQAC5aC92SHaPVdpDds7K0W/37A4WJtAe/k6XTYD/P&#10;429sH4kirxHsrMRjCuN7cNzTSERqCGr31VKmGX9EcDip4n4Z1nW+a/X+Ui+JUARudi3SPoUooSGV&#10;OlgN5JqfT+F6DpZKOfYe6cJSJOMPCCey9HQd5kffFbUjlcCYFiucwIt9DGnCRiYr4RkOKMtV1t9I&#10;yNlDUJNsBFN53Sy1NJsXAU1ASadXIC8J7AWa8hSwqS3w7U2Enn5wLQnxIb44EieJmiuFhCxzlkpD&#10;CYsHKfS2q+T1BXTjeQMgeVJliaijoz+vHUp4I6Bl+6GDAFahQCxQcFXB7UdUJIBnoS/vNai6dEso&#10;kzJUCIiVck/luFxmuUq8NpedBTe3WF2Tp8BL82/PXU/I2oSkcY7lPaXqJGHdYT1KAOKBvG4obOsU&#10;vAyvy49TMfJCBOhE4gEFI2HAuEBwIGyzLrI+6yE3W8WDy6fnwzUliPJmpMxzCNIEjATBXGP7c0wI&#10;aJnJWxwLLSr0igC8jB0jcY8AeJzPkHHZCi95gW1+Gpa5ClrLFY6nGkgWjcDbhni4jZAXRipxm++2&#10;BoZxle0sCpzBsSTBpNmvIs0ICPQCmjEqUG28b2uMSkb8Mdym7Yi3n+G7SHieWmWNTSYakdYIVJLZ&#10;o5mKRlMdwnVPkWi6Cq3mKNzatXBeLkDs3mK0URg332M7R5ag9sgk1Oybi8ihmYjtHojwRoLPvd9A&#10;ezMY+rM5iD2Zj/pr89F8YQkSr46j4fJquO9vo/n4UphvpxIwCc8C8nx2yrpPIXsU1svhSNfOQrLu&#10;Esv7AoFkVDCuw9PPI/l6C9ofHEZcwpY0HUH48mgE7yU8SRs0zhHtWgimWDmVcmfAy+9C0V3H+60l&#10;jC6G//IHxA/1ROvNGQhdH0+BPQvN2/8A89Yy2O8Oo5g8RUG9HnlzOUIvthJU5iNxZy7MywMBAlY5&#10;uwjl9BJU0uNgvP4BNqEhZxIwg7XKAlZMD2G7z+PnOKRCo5GPj0GHswj51n4Epe4Esv4I3/9HmI+H&#10;wKwdjUz7QHQQ+Bpu/AFB21wYLYsRRAkp+nKWQ2IojoBR11X5e5Yl7mJmANy20agkh8N8141l6gNb&#10;O4W0PpXjkopbZS7KKcJl3R8IUN+haPVB8k1v5LQF6ExR4XpPGG3vh2xUfOIGc2xORjkzEW33RqEi&#10;mUYyk6lAreb3iwhHnAdY7qIjIUomopBYiA7CVjE3BrmWIci1/Q7Oh758/wXKYhW0dUfioYTT6MP3&#10;+wPc4xMJfxMJSP+I6KL/Hf7D79DZ/iOK2jD4LauRaehP+OqH5LW+MI58Bf/tKQXlyUfLkH7Ostzo&#10;AnsvwfEG2/dCVxTaesK/0R9m4xCUno5FYu03yN2ZiaZd/yuyr4YiZ3GOSfVB2RlM0O+DYmQYggff&#10;wb71G3Qm2H5sm3KOsJr7kWA2gDBI+JOcyPEfYd78Da8bAgQDUWF9G3f+CR1+D+SM71kPXZB78xVS&#10;j3+t0o5ZZ/8zvMv/gODxSGRae/CawSpUSUdnL7WsWoh/B+/VMJZh+BeA+3JUjyrAcXIXDTsuu7/E&#10;EifARogQ/zQFO38EJUk39VNwW14vmRkkE4C6x78AuL908Bz5lPtFP8Gf3O9Pz5NzqqAm1/zk+8Zr&#10;xNpQXTqV9FYClp+5/uN3Aokq5IayLskhv0sZPgKbbIJQvmbV7+ReMbXD9RPQyb3kncRSJ9D3M2vc&#10;X/X4WF7WcTwhlj95XkI5YMcpqGUjg1gctfhrtpNYLSlY4rUENXFYf0eQoCCJ30MowXJLexDqDO2J&#10;soi5qdO8l/i4PYXFvyW8g02oklRoahnUuqlgUKx4UQpoSdad8rfD0S4ofzmHwJH218LPriCs3YBG&#10;2CgE2/n8B4S/+3zGGRWOxCPkWc5J3v8tvBwFqnGJv10iIJwhjKzl828gk1mGHGFN0ioFHoVTYQJh&#10;ZCkkvVGOYJdy9iKbEZ8wauKSZ1TCdpRHUQgfR5CbgU5JK1MmZEke0lxfaqq9kHX4d178SaglE/7y&#10;uZkUUDLhD0O5OFwF2a10DINkKajIUmuRWq7s9nL6ouD3oYAchGJBruf5uRFqg0SpTJB0tiowk8T0&#10;5QohLTNBCTwBxUxOwpks4P+jlK+a5+wh3B6Fn9kMK3kMGQKWR/gV0Cm6m9XylpSl4C5C2l2FbGkc&#10;63YjhfJFlDIEtID3INCKFdJ310LiveUy81gXiwhdu+B4W9RSc4qQ56QOKStoXCcoxesI1Kzj5Gmk&#10;jBusv6MEu6eqXePRlyzPPvW3HuYYCO2msJ/B9j7L/mSyj7fBdC7CT+4jOJ5DzHypfPBShLkEFYNW&#10;jnOJhSj9S/lh8lM2qVjJA4TGpzBl52j8BJIUmmbrAfaHOnWeTiiMs7+p3adUuuzsNvaZev4uS7w1&#10;7L+vVV90JHZhtBosPMI+7ZmnCe7b1PKubLJwU5cIwweVU3sutQ25mvlo39Md6TtjYD5fjpYzw6Hf&#10;XYamE3PRcHYl4W8/kk+XwWyaiYZdY9F+dQXsmnNof3UWgbkU+oftsJpOIryrN+qu70Wmbh0i77ci&#10;XrMZza+uo/3iKkTuHEHs2Ao0Xe6O6PE+aNwzCuEzq9B+bQ9haA0i1w8hfn8Hsg2TkW1fg6B2Mcru&#10;PLbhKiRvjkGqneMkeZN19Aixm4sQfnkMfvQKjHpC2+vjsBpPsN9tZ9uuZl89z9+HI9tKyHs5HqG7&#10;Y9DyYAoCgkgQXoFKwwqIk3/B7kIIkKW1wRwLA1EsEsSykuh+Pkr2eBTCw+C0yMYd9lufio1Y6tq2&#10;wbi9FLH7U+CHdsFNHmK/WaN8N0tUiErloRwHowkGkuOTwEaFpBjmM7KEo6YfoD34FsHLHnAu/R3C&#10;+/8God3/M/KNPVmHXeC+7gL/jWQm6A/9wW/hvaaSFSJ4NXZDOszPeE8C5CB0Soy0lkHINPP+3jQ4&#10;DybCvD4LXiOBLyqhMvoj6/VWcdXc0O+hnfpPKKrcv30JlFORLs6ikkWwfD8DqbcTVYDvHOEofozw&#10;deu3PPisp5MUvJYzveA86oc3c/4One4gRG98h+SlYUgs+htY5xaj6dYetsEZeE1bEdzojtC6f0Bq&#10;5+9R1gYjfrYHors5pp+yHd92R6ZtBhrW/K8w1/4XeDeHw2sZTUjrxXlgEAF7EHzJu3q7G7R93ZB9&#10;PxPW7e+Qq5OYbn0IWz1R8Ycq62EH56RCK5U+bxysmm4ouXy3zj6sF8Jdpi8yzjAUigQ1lbZvGGGW&#10;76FPZjtMR6FhICLH/w8CrcC5nN+dUNoHbYf+J9Qs/X98Abgvx6ejCl0KXDjBKid2/q/+pmZdhZiq&#10;1SzKyVwBl7pOvtM4wVND/8kC9wl6+Plnz/l4fDqPwCJWHxV89nMAxkN2WbZHNGr9LTC1B9TsJRPE&#10;RwD8F8cfv/u0bCrPiYcIfsZzBSVVAP2X5/78UJsxwhEKu2ZllfhLVr1f9qjG3FMbO2LV59um7DAV&#10;fyaBO9lAQuEYa+DBd5LPxGs47gm1yUCWuKpt1EKB+YIgdgiufY4w1wCd9WCbV3j9O+jaPQrHsxSw&#10;YlV4iRiBTo+/hW7eI1RtRiq9i+VoIVBIyqBrBIelyPirCQ0nec+9yBXm87rTPP8RtOgrQsoZ3vMK&#10;7LSkOJKMDqvgpZcj6RDsJJSJu52T1REK56VqWShIbYXrHuB5c5Svl+z6K+WnqfuL03pJhEyWk3eZ&#10;mmdhnAq3EfAepU5O9mUKmuxkTqYUVOL7luakm52GQnoUnEQPFHLjCUrdqbnyHhRQRbEw5OVzLAXW&#10;OIIdJ2LJ8yjBcwtDCHVTeVAgul044cr9KQRLoylc16j0YLK5AEUCYGYsOsUvrjgQKXcDy79ZgZ3n&#10;boNlH0JWIM3fTNjYpZZNNda5KRs7UpsJgaN43QAKq8UU3PPhB0tYz7uQ1Am0BDfJcCBwlKCCIj5v&#10;aXsLgWA8HPsA7PhDAtwR1tMhwu9KCuKDBL8trOcmjo12FXPPMggMxi3VtqKAJSICUYRoj+fqssS3&#10;kYC2GYX8IiS164Q+9oFINY+toRH6MgRz/S771Af2pyeEynscO7LDOYpQVGff09ifXsH2trKNTvA9&#10;1sGPzYPRtBp69ByvfUgwE0vgW47Rt4gbb9TyY1K/x7o6QwDkbxyTYsUzCXQmAUc2UsiuarXML/6d&#10;HOOOd4jPppC1T0PCx6iE/Q7Bnf0pSG3h+1CpsAlDjZfQeHYnwrdXEoYvw41tRYEgFcQOI03oTlLp&#10;sdh/060cNzfnohydioBgarGfSyqwZO0pUGIjcbc33PvLUGT5vdgL2ARau/09Is92o8PaiBJBPPHi&#10;KlpOLkLb7gnwm65A0zS+G+GSZUmx7j2b4yE7RsXDqzmzGiXrMNpfc6y0nETqw2ZkZMd39BSsdgJV&#10;3X3C3S1Emy/CCRGu3u6AH5kH3+J17GuZ/FSOpZ1UMqahZK6CTZBw2kewDAOQetMFsRt/j/j136ts&#10;A3l7AZzwPPat8cg7/VGxRyB6n98n5iBZvwv6E4LotRko108nbE1FtpEK0/NJKIR+RNn6EbnYIILj&#10;97De/D3Szb+D9fTXSNX3RLJmOsoNHANPFsF6OAq5ht8DhLN080gUCf8Fc5qydpvN4g7QnwrJZAL3&#10;Gfajncp/rUxlKFeYSbibgrQ1TSlWWVusaVNZV7Iz/gJc9vvo60koS85XfzB87VtCDAEmwesIYp2F&#10;H9Fy9z9BMj2U470RPO2PXKInjFe/QyU1FpXkKoLUeEJmL6TrF7LOCVJUxvTXa1DRN6Ez2QfxE71Q&#10;ad2L5FGC3qkf0Lb11/AfD0WBAGhd7oPMmd4ILfp/KwUsvOf3SJ7j5+q/g3uPZYpNA/TRaNvxN8g9&#10;HAy76TuYt/4ZuTfdUGyrWgLd+9/C3vYr/nYAzuPJCC79GsX2Hwl/fdHR0QPlcl+48YnISeBiCdPC&#10;OSb68p8gO2srVC7zBMKOHCE62x+ZpEBcV15DZZTwnbFm8b4DYdwZSpgfwd/nIWd0VXMXcgLLc78A&#10;3Jfj46GASnw8ZPm0RYGOOPhXMwDIsqHAVtXqVLWYVXdGViFJAE5CF/yfADhlaYpwwq5Cm8R7+vNz&#10;qscnGBOtXddl2e4TPP7pwXup53+ysFWBUwUbVs751Xf81w4BOFmmVLtO1X3+AwCO5RR/NFWfH3fm&#10;yXJnJCSbNcTnjbDM78T3TacQlt3CsjRquoeUNS5EQZsIhdh2sstwP1z/AEGM5+ovYBiPoREG49Fa&#10;QoXsQL2BWIh1m3gGU3zgCACpzAaC0Hye8xqy+9QmTLgErHx2CYX9GcJHNSRIytuoll4TsfdIBXsI&#10;HjeQ9vfzua+QDnZREM2A5ZwmMF4ieOwnVMkOztm8XpZLCTCEnownqYW2E2QkqvtklvEmgvQm5bAr&#10;jv3i61OmQJNsD5niVAVyEpk8VxBLluRApaDwlyGXFoseNVYJCVLmIbkECwS5gNp56keU/IH8nkJB&#10;fEvyAwhuvTlpjkMlT8FBmMqxrMWC7F4dwol1KIXhBCQ5CZdyA3jfsYTJEWozQ1E5cEu2hnmEu63K&#10;/y5lniAsPFYWOD+7EnZqOxLmE0iqKCP2kmC2t7pBozBMWdNS/ia2yypk0msIgHuQZ534AgLGDejW&#10;FQWwKW8T32kB++47lQLNz6yG6R8i9ElWiius3z0Ew/s8nxDOe8iyqsBbJNxOIIrwumZo7S8IYHsI&#10;M2vZ/g943RNkCURJQopYdyWriIRzkVAuXna52kmqEbLiHC+WJ5taXhAC6zju3hHc+B4EmbSzmzB5&#10;GFob31XbqMK8SF5ey3hAYHvO/nRf+c9GJP1cyGA53sIKCPQEWfHTkw1EpvWY95SyhWFw3pBnhmTO&#10;IXC5hDW3sIR97iQ85yj7q+ThJVh5R+FolxAEBBp7B2H2CkHgGPvXdaTeH0TjiZWIP78G++lmwJoM&#10;r20jEvZN9kX269QFJCXMCAGv+dRKGDVXUXLOQtOvIwitJVzuRCryGPEbc9H4kPcMNaM1HiYUnkDs&#10;wwO4rSuq4U+inEsSzbBf70TDptEoNM1DywtCWpz92F3IfjEc2ebjaDw4GUX7IdtwD8tPUHuwEJEn&#10;2wnLsnv4KOzYGyTqT0JrXkeo24I0x2MmvhNW0ymC9izkjXFwmtnX/ckcQ0NRlDRUuZkoBYsIAUPY&#10;h4exX44F+HfBHYqy3QPFeE/kavsg+64vjCtdYd77DQr1vWA86Ab3DpWaW72RfjoYsZuz0GmPYf8f&#10;hEpZMof0JjT8CHT0oXLyIzqS/eC8/TWcRz8i39ZfAVvGmMyxNgIFfwyBkUoQnxm0cJy0j0dHahTS&#10;Gv+3BwBUnnKZOWqneC4xEOmExHCjwlIgPJqSdH8ur6cixu8NidN3fxT/XoLmE3xXgm+xg1CUHg3H&#10;pKIjClaakJZbgkzr75HVf0SqYSI6CTplfzg+HOsJp4bjOD0b7uNliMsSbbonAXwmjNfLkJdcycnh&#10;SElS/xfD4D0mHBlD4D3qhuTNgeiILYR14gd4x7ui+LobrGt/i+AQ73l7IYKL0wh5U6E9okIQ4nzV&#10;0BV5bQxhjmP9eVegkUqf1hu5dlkSHUbwHwzz3XDE7/SC9+qfUYn1RqpG/ArHoezJvNOXMNqTfe1b&#10;VAi2KHdnvQynwtmPSqiED+E7FSRmZV/2I8J3MIJK6SDOwZx7mgnAtewD4ZmENyonia7o9KjQFjmn&#10;JSd/Abgvxx8PZQmLEw5kKTFkVrVi5YP1EYgUABEMfv6dgjWxoAnUyS7UnwPcvwY/PwO4cFT5e33+&#10;PDkIVRRMmvGIZfq41PIXzlPPZBlUVgiWQQKTSposteyryvbJmvi563nw3rIhIBaXUBof3+Vz5/1i&#10;R/XdJMiwpOuSOHziOG0mr7E8OsunU0BW6yBKYShQm6SQED8ly7n20VoSouANI5k8RSFyEFq4DQnr&#10;IbVjCSfyTllI9MQLSByueDik/NQ0gp3EubJSZwgDZyiQrxNETvEe5yhI93GCmavAIZNfBpOfhfRm&#10;wtsd3u8tgeMSDPs8Agq8iPYcLoEvS7hLpTfC1s/Ddg8TUNZT6MxANs9JjcAiFr4gvRJ5QlvK2sEJ&#10;bhJixn2C4WGC10jlmO+lthKmCGC5+QSWjQSgEZz8qO0TbPI8R7RYWdr0/ZU8n4JJYrZJYNL8SGW1&#10;E6uZuoaCtZIdiCI1XidBQcXJNC+BRQlUBX+a+uzkJCo5UMVXLkMQ9Ly1KJcorGTHanEsQZPPo7Dr&#10;8EX7HYEgtZOwSI2bsBYh7LvufpQyCwmlW+FLW8SfsF4fKEtaMWB588N4j8Vq44Zn71ZL0Z69hddt&#10;qsbm0p6xja5VoTa9kO8zFxrr1CJgZ1gWy7iADNshxcMLtsLiuVH2A4vQbhPwItYjFXA2Fd8Oo3kt&#10;zLZNcBMsY2YJgY1t716Cp9rjAvtWvbJkB9JGyd3sPxJUeCWF7Hne/wjLtgFBch8k20LSvE6BegJp&#10;W7IkjIXeup7vd0jttpUNFgmxAIs7A8dJKEpFQBQL9k1xyZCcua57hv2vhv3rNYGKigPnFMnwISAU&#10;SdQjImnXzJvsM+xbrMs0+4SbOsi+ep9gJyFx3sHL7ITrEXQy61jWe4RDAcQmxMxnCCfeIx29C6ud&#10;7xC6Crt5AZoO9IVed4/gcQppKg6SlUKW4/3kLmUVTDZcR+2lqSiGVkBv5u/6YSoud5DUn8AmcLbe&#10;Pon4rcVwYxKY2OR73oXRuh0Nz44iiFwi+D1Vfd9pnofE3SlAaj375yzkeIRfXEPTxfloPzUb8WeL&#10;0fZoMsJnZiDzeh6CtlXQr8xF87mlSLftQEaCI7/dgPjtqYStqUg9HoagkX0/OhF241iWczKBcAL0&#10;+v5ofjpcpc5yTbEaD1DCPx+Iz9pQdFgj4RgbCAOzUWgcg/j5YUg87YfIyd8guD+O9XARbpxAXLcc&#10;OfM4FRWCkfhmSa5Q2fQj0Fb7DZLvukF/QjBop6KSnch22KmSyktYn2xiDPzQ96gEUzg+VsBsfwiz&#10;eRYy2hAEj/qj1DYeQesQdHiEHLc/MlHCSG1PtascOQG9bki9+w7m1f9OWCV8Ohz3H/og9XQoMu3z&#10;oRE+ix0chxyLuYIsL/aC0/Rb+O+/AzJ9YT7qgnJ4DsdwfwSEmhL7STE1E2VzEOo2/xrGHSpWTh+0&#10;nh6F6MvdHKfzELnXHYmTE9G8fShiB/ogce57FNrnsn+MhH9nIJw9v0Pztv+GktYH4QPfonnjH5C7&#10;twLt+3rDOjkQZtNxtO/oTzCegnz0O6Tqv2IZeqLp3P+C7OvfQjvXDc6NPnBffq1gOqjrio6a79Gy&#10;6v/OdhkHj3WTax3Oskgu5W4o8BDI7OgUv9thhM/eyKe+IaQOVHEpyyWxrvVENsX6zwxhn5Ud8ITE&#10;9EBod7+H8bgb8qEF8N/9iGyoF9vwyy7UL8dPhwCOAFwDoU0m4eryqQIyATb5VODD39TOSIGzTyAl&#10;14arAKf+/x8BODk+3UN2tUoYkc+dI2AZVktRmv5QQc1fBjD+FhU/PA3hEMvbrkE3n7Jcn+5dXe6t&#10;PvPzYCbPkvAksoxafQ+BuD8/75c7pGxiPZM6lv+jkF2EWuK1+l4BnPgPEUh1ybxAQexYEo/rNmHu&#10;FSRQsTiVx7QXKnirHiHksQ5ixkskQjGoXKmE4RQFv2UfV7tPHf1GFUK8M5AgvGbqmrKoGLyH5exX&#10;AORRYOczq2A4B5HxJajqFQLDA+iSAF9/RgFMIZg8D1+gwxKrzj6ec53nblMgmSUsSh7Naiy3WYSz&#10;nZB4almJkVaYAIPnuD413rxo3bMJrIc44UlMNkKSpI7Kz1FBeGUjQU78f/IjCF4jCDcrKMwmErQG&#10;8xjASXCoil4uoUJy1M5LxZG8P7XdEmEtN0lpu5IqR8KNpN3xBKs+/K6vOoq5Pvx+GJ8vO+14P4FN&#10;2ZRgUzgSJMvlfsiWJ8C25hIMB8KLj4fRfhDJxGUKvJmEmt2IOZcQ1d8TCO6yzlbzfSRuHZ9NwRd4&#10;6+BI0nMCqFgjHPsgUgSkaKIRElg3EyyDn5V4eIcUZKe088inl0NPHYcfbFJw53vbkA12KFiTDR1e&#10;Yh2s1g2wmlYg2XwARtsrxJV7QwSmK1a5wxTEp2ATylMOfzcvw/Z3K986SaIvgZuTxnlC2jkCWDXn&#10;roSCcc2rbNdT0NuXwdFmwddPsp9dhGlKIN/jbNPzhKs2tKvUeQJrrSpjSySUVHOHBIZO+Qc+bo65&#10;qSx5uljQtSdq6d5M3objnuX9bvNc2YTzHH56C8HuActMmKJSYievsq5WUwE4yD56Qi3FSygcSdUn&#10;7hACyLIcmojUovWRbBSRpdb9yMZ2Iv12LJqujUXkwyX4ievwqRho+m141iGkCzMJFsspBKej4dw4&#10;uB/msF1uIaxxnuA4C7PuCxxTbQ9Pof7CTljNNYTnA5BUdYm253Aad/J8KhjGceQJlvYzAsbznpAY&#10;e7FQCPG2q0g2PYDdtAO+thR67UV0GMs4Xh+zXxCy2UdymTXImDORer0F0dqZKKXWQns5Cll9OzKx&#10;9ci7U2CHNxOAJVbiOnSwHxWzYwiJE9hPJfr/KOSMeWz/MSh5k9gPB6OcmoS8sxpu2zAgz3Fm7keu&#10;Zjrs230QuzUS9Vu6ELQWs38P5jP+AP3FPyLd/Ft0+t+z/xMgcgQjZy7yiYVI1fVCMrQRXstQFWan&#10;kh8D810/WG978Rnz2TYnWEYqVRxTvs+6iI5C0e/Duh8LCf/RkZqLHMukPfwK+nOW2+pPMNmJxIdV&#10;yLjLob2fys9ZKEnqLZtjyxFf10Escw/WgcR74xj2uyMnO8+ptLktZ5FpkDiPXZGzN0F7vosK02RC&#10;9nwU4ryPxXGb5Xn3+yKfXI7AGAr39WaYlxZAu38STau7odQ0F8GbyWjY8hUyt0fD2dEH6cffojPR&#10;H+27+sBvf4/Qkn9Ay9y/QfTAGGQeLkd03yj4TzhvJAnNfIeyO4p9Yxiyr37kPf8z8oTE4E4vKg4z&#10;CMS92aYEbIOgWyCwmQMIW6wvozfsx/0JwD+igh8IcD0IavKeg1hnEry3P+cr2RhF5ZLfoyKfvSFJ&#10;/n2CcElS+vG3XGocggTf5/Sv2AZUCoIRXwDuy/HpECua+F01KvhRlrhYXRVglNN+rLphIKJxkhfn&#10;egENgakqDIlf2R9BqbqsWgW0P33Ozw+5nvfnff8ywFUBzyIkqLysH3ejfv7cj+DI38WyJ5a3RKyB&#10;ZWbZf9p4ILAp58p9//R6yS7RoITYT2X7s3N+6UPqg4JUWeBYRpZV0mHFxXIollEeyu+NwKxT+KWS&#10;F6AnHlO4XaDwkPJqFIa1SnhqAmOS/ivxStWx3CNuPiaY3Sbcred7vlZgKBkpXPsCBXgDoeISNPMW&#10;6/sxJOl92luOUsdAwsd22MFmBPYxmIk7hLzzynldQNdOHaNQopClUE8SBDK5zUqo+sFelXy9WJhD&#10;iNiqNjRIPtR0sA4eBbOE2yhz0vb9DdUdbulpFBYjWbZVaslGHPoltZfkWu0sD+CkRs1Uln4koXxh&#10;IvzMAgqzCVAJ5gW2eE1ZNjzw3EJJhJxsROijfM8KxQkoCcgV+RsBLZ1cReCTTQuT1HeyMzSXXEeo&#10;o2bM+6UMWdYYDCch9x1KgOtNUJxM4FxEKJPI+Uv5bmJhE5+fsQSD9Ug0r4DZQIEf24+UtY3wsQK5&#10;HCFRYJHA5tmHkaFgzWRWwE2yzlxCQeQ973OewEs4c1cri6dAim3egJddT8XlMYLkUcICgSu+EG50&#10;KiFiNifwuTCju2DE2cYE7USiloDykn3iCe/3lOW/yucuIvwcZV96hsDn9c5RnnsTlibW1StIaG94&#10;vFVBaJPRpyz3SaStFYg1SML6k0gljiirX5LQJVZplXs32shrCenxR4T958oqnpBxJjvDYzUqdVYk&#10;xnum2fbWOZaL5WM/tWVDDK9LEsokxVec58hYlSwLtuzMzC9VG2pSluQ2fkrFQpaJCUqsMy1cp6y4&#10;seg7vksby/Ke19ep8oc4FiT4tN6wmX1IlvVPUYieROTKNJj1h9AR2QX95Ug0Xp2K1LtDCAiCjnuc&#10;Zb8NK3ma9XoM6ZZlaDnHdorIkv4ewvZGKjyXWA7JOFGDxKvLaLi2iNfvhh5rVxbPjLUbdusauAZB&#10;Kz4DsFcj/HA8Yvd3oyO2F4m3m9m+e1BOzkP87TCC0Sp4jgAmQTgpLgmHqFy1I6o1cexxjKRWIhee&#10;hmjLGmhNC9nn2WfFOkwFp0Kw8uxZsBOT1Xf59HTCz0KOpXkca3OQ5njx0rvgG1SCjK1wEysQffA1&#10;ki194VtjAIfXvB+D1I3BiN/7ez5H4GA4oYzQI1ZlSUNXHIyAcCLKUDpGWPBWoSNBGMsSqrLD2Mfn&#10;oiOYhpI7HUVtJDqthXw2obJIgOSYLshyoT8UeX0a9Gdfwa4lpOj90Ckx2Gq/I9AR0vTRKseo3bSP&#10;StFuZFvG8ZiHIMoxTfhLt3VXlrvOzt6odPRD3v6WY28gx2YvQrSAKusj3R/xZ6MImYuUta8YFr+4&#10;eayjAQjahkA7Oh7Z+u9R0noj+2gBCm+pxNUtRdtuwuqz/sg3TUC6djQqdaMR3fDfkH37e+gPhsDd&#10;1w+JxnNoPzwRwT4qdGcnoH3T13Aud4f5qi/c97+D++AHeA2sz/wghC/w2jvfIrb1vyLzfChy9YNQ&#10;0CW4Me9T93esqykoG+J32x9pYxLMnYTLu32Qsfk+VELLVDI7O3qhk/OKwFohU81t2iFZZNKEPoJ6&#10;PsN2sQn12gRYrENwDstbU2Be+AYZqTt/xheA+3J8PGQZUwBGwUFMQVoVdOQQa9Qn4BFLm/i/ffQP&#10;+wlyBP4kNpzEZpP7yfcCcHLtp/t87pBzxJ9LfODk3E/3/Ahb/JTApCpJu3rmp2v+9D5yyO+y3Ep4&#10;I7jF9E+J5+W3PwW2z0Am31c2A6gAxj/99pee9dc65P4f60jAU4Qayy5WUAHPaCgKy7nCv6OQYKcS&#10;+FSWgWUjhzi0S+R907qBamwqCoRwOxzvCOHqLgXUdUKYbPgI8do2FdbDJBgkbQrn1Al1vk3h4ckS&#10;XCgO3aKgtQ8S+p5RMDaqOFsFgpJa4jOuE0bmwEjth23cIgjeJfBJf6lFNrcctkXhbB1BNrOazz3L&#10;Mom15jQn+dUIMvMVsKW9TRQSm/n8Q2qZVGKsVcRClp3G71chnZ+PEoVCITOHn1Mgidz9zBoFZB2V&#10;fpwMx/K6iciXhiPjrySIzSNYjaI2O5C/DyUQEtLykyl0Pqbb4nXFAoVPaSgKWbHEDeIEScCTHakE&#10;xWx2hgokLDGX/MwyTphzCavDCFvz1PJpPjud9xiBSplaMa/3vHHwKahK6RFItk+iAOd5fE6KAtxo&#10;3wkjuhlO9DACbQkK7iRknQHUmvugnB4JM0LY9Al0PgVx7CwB7RAh6BT81DQ1wRfScwgXk2FRgCcj&#10;BDwK61RoKjxTBPd2BKnVyg9QwnxI6jEJzKtb4gN3jZB7DpZNMErKMuBj6M4l1uUCqEDGhIggu4Jg&#10;ultBvmud4DPXQw9dR7T1MKzwMvjxFTDapDzie7eDAHifUPQKXvKksgSKe0SIipMKtEuIkvaXcdkW&#10;p0JHqEtQYUhQSUhKRgJ3h3JeFx9J1yPUO8dhqRRv9YS7Ro4t2TX9BoZ+H7Z3mNC6CTlZjjVESWni&#10;74RE9uUCFQzpU/F4rYLaJJUEBYzaSyodbxU0OuZNmFRCEqyLfHox62w7ouYjQu4TJJ7t4zs+Q6yO&#10;IKXJsu8jZPWThLmZaLi4Cm2PNhIKXlABus/+egf6u2tIvj+D1gtDCT6EvMQzwukNmMmLrLejBKbd&#10;hLQlSDwaD6e5P7Lt41F2lwLlMWrTQdqfo8DKbZgN8/T3iJzuQYXgMJzYVbb5cuiv5iP0ZD2SrQeQ&#10;SRKKra2Isw3ibffgU3GwkxtQMQgm2fEoimWa48ALVvJd2ObmSipO8+FEprAP8ff0PLj6WuRThB+b&#10;EOVOofKwid+JpfUSof4lso0E8bNdkXrVG34b+70/Dp0OxwGhyidYlEoErpJYmwl5idEoJkcQXPuy&#10;j81FxVuBprM/oJPjy431RMGbiWR4DrKt81EhxHnOJngPuxDKpsOPzoHfzOc8F7+vb1FxerD/XCZ8&#10;b+DcMQlu60jk/WUI3xyC4ge+951BcG58h9ZdBKd9/wzryB+QeDJEuTFk0kMASY9XqW4+KmQ47kr9&#10;OP76Vy1Qbl8gNQgtVxZDv02lrjIc0du8jv25o9IH5ovByNYsQCk2CAGBr3XtV4is/A2Kz1j/14ai&#10;Zf+PsJ9MIdxNQc4eh0JLf3QmB8GrW4jYiR9Yv/fRfGsGvL3dET/4PUIr/xfCXVf1zHRTd0LwQL4j&#10;y2VQgbMGI32nJ7TT/4CO5AxCYzf4j8cg3dgHIGSmawYj9aYrFUwJDzMK1usfUEn1QtkkwBk90Znp&#10;wzKLJa4r36MHgZXvxrYoZHuzjXuyD8iyqiwl87v4AGhPv6MyMIV1wj4WZj2nRlIRnPAF4L4cHw+B&#10;Nk7KEmctJktwnDj/uAPz5wBHuFGQVgWsP37PcziZq1AihI8/AtzH+//FQ66X+xM+JJNAyPr4v9zD&#10;VGUQLV8mcnW/jxa/z99LysSy81BLhX/xPLEmCiBVrXUKPkPiW1arwE/dX30v1/8p+P0Sx8d6UgAn&#10;UFQFOPlOLG2mfYOfLDPPi6v4fDE49gXE9dcKbmUXnARxDYVDcH0KZf0mIeksEvHnFIpsUwo78XFT&#10;SzjhOsLUDsIGhaD+gvc5y+dGlRBOeXuhE8ykHI4uFpwphIUNFL7vCUwUEIQBCRXi2UcJyVUAFmtG&#10;KrlXLan5aQnOu4tC9Q5SWU7y4p9lHUW2PF0t96WD5Zzc71JIzSCESWiQMQSwMfxuP3L55cjnJ3FS&#10;WsjJa4Ly9UoYN9UyaQdBzAs2szzzCW3jCWCj+DmVQmgMhdAIFDv6UFiIhY1AKKFFCGwdlRFVv5L8&#10;NAq8GQQ7ifs2QJ1XLEwmaEo8Kt6PIJdxNrPcmwiKFKCEOJUii7AlOUY7S7LhgZN3ZTSF22Lebwzf&#10;6RABZS+vnQCHgsq0brEOzlO73spzVqllYs8hDDpzVHl9Yy2hbwI1ZgphCmM3uhaZMDX99mHIJgis&#10;3gT4FCp6807CHwFNm41U+AQ84yBSxiakrYMUOOuRdVeyTrfAijyEGX4HI/wWOmHFiD7md7dgha7B&#10;bT9KUF7I88fyHsugt20kbFKYtxAw25cQypcgGd+BjFiixPqUXkqhfxZx7Q7fZS/HfT1ixjNC4UkV&#10;dkfC0+iJRgLaB4IS4U3iqjnHCDVn4UqbE9Z99xj7xmm20Sb4Ob4fz7F0ApF1mRD/gOdKAOcLvPYW&#10;lYHLBLsDBLtLbPcLcKQvWneUUqh2U+sPleU2al1Vy7CSccV197Kfi+9mg5pf4rEmwqAoM69gWRcI&#10;3wS05AW0PjkJgwBoxGsQen4c4Qfsj5IBo+kptNrtBMlbMGyWxXyBLMsdtOxD693NaLi9ALEHBxC/&#10;xvYNDsCrv4zXFwgbL+9BcqnG47I8HIYee8I+vIJtchKZ2Cm0PZmPyL0+8N7NRCEhff8sx8F1guYr&#10;FF4uReOl+Wg6OQnQ5kC/NxW50GW2ywForeuQrDvO+rxHMD+qfDplSV2CNJctgndyD5+zihC3jnC7&#10;gGP0CDLZ1QTvvSgWJ/K7NYQWgq+5BPk4+1vzEALUdCRuT4b+cAmstyeQjmxE8032p6Z5yNobETjz&#10;2S5i2R4KFAcSdmXZVHZJDqCiQYUjN51Kz1w47T3ghvqiLJkeGnoQEseqzQx58Qn12HdujoX1Zh5i&#10;z0cjfudrFD4soRJDxavIceFuQ9HspbKJZDOLlT9j2lmGcsdYAs5qfNjaA/FjY+E9olLUOhyxW0sI&#10;1fPRmZ7GsgwnEE9DJz+LZbG+9UYp05fPZznd3tDedYNZ/xsEVk+UaiZAe/wNsgSixLnfo5KdTcWM&#10;cJQcDPN1X9i3/hb525wX2Ab66b5oXP73qLwksCaOo/lwT2TDmwizkxG79o8oeZx32najccH/hOyd&#10;adBO/Ajr1CDkalag8moEQZhwZfSFExoN91EvwBsFr30ZDF7bkeoNt5HP1/vAf/Y1si+/QaH5awQN&#10;45Fq7o6O9GCUHdZ13SDCcDe2XU9+1w82z0kbvTgniA+ipM/qzzqSLA3dOH8MJtSNIuT/AR2c18qZ&#10;wYQ9wp03Anb7GI7dRVVLZkiyxgz+AnBfjo+H8n9rVOAgk6RKi/UTAP0cZAQsxAInn38KaOJ0z+uV&#10;H9pHgPvJAvYXDnWe/E1wkVAkskSqvq/GdpPvNP2JsgJU7/cJrH52j5+Oanniifd8h0YFQ38JwNSy&#10;Kifn6u9i6QtzQhU/M95bPUO+//je/9Y7/BUP9c6yoUOWS1kOCatgWvcVyLVLzlP+Zuq3CWjneX5c&#10;WccMCj2VLolCybFP87sbvOaa2uAg/nwSwytOrbyajeE2fJ6ToOBLpc5QML5Ce9iicD0BNyV5MWNq&#10;SVayH+Q6RsBJEE5cQlh+jtKskxQ6Egg4LoI5ye/TawiQx2Cnd8HQLiuhnHbFcXw9y3mVgofChhN0&#10;rjib5bzKSX0NcoWxFFrU5vPjlT+Vl9lFsDnE75ZRWPP8zGq1XFbMSXy1vgQF3i+zjvA1RsFZKSe7&#10;4gZyghuAMqj5WieRo7AoV/pREImA4gRHcBKttuDNh+Q07Sz3VJp8OjNf7XrNSuqsSn9kgzm8dimf&#10;OY9QOVQBYdZbyvsTDsVfLi15UYcq/7UsgdYhlJraeRSKM1i+WXD1S6yv54S6Y8j5i/hu4t+3gUJs&#10;EXyJR+euZt1N53U71Y5PP7WHxw5CwCXlmB+k1/L8Pez3LYSRqrVHDzfBTshGiOuw46eQc6cjMKbx&#10;OIhY6DSPy4i1XkWi7Ur1s/0+4ewu21YsoPNg59YjEW5kP6pBUmL/yS5s/u0SFsSvVXLm6sY9uNZp&#10;9pf9MAlsKX83y0FgtI8j420lkBJGrEvsFwJel1VoD8c+CY8gn4i/4f3eqbAhOn+PmfdYJw8RsB1l&#10;84tmPFTKgYSsSbBuJCCxLLc7cn/3IM+9p3zhbPZBLXmVcJSARvDSk+eQT2+EFbtDqLvC53xA2j5E&#10;cJL4h03s4+JCwPcKt8PTr8P3d/B9lynfTy3WgnAd6y/+BHq8Dq23CZjaBcLtcQKnhDB5h8Srk4jW&#10;XEfKlPI9R5h1YkmoErapE79P0NmA5gOLEb2xGJHre9Dy4BjaTs2A9ugMYbiN515U1iSX0GQnxYq9&#10;F+XCNKSoMFm1mxC+RIC6PZvAeASJq+xfhNSiu47fjULTwQHIJK4g1cq+kJyFQrAYTvMqtN9axLpe&#10;TDDZzHo+iWRiMtIca1JPkrkkn9mprKc+FZrAXItk8xTkwpMQf9wHiUcTCO1z2T9WsF+vYLtthx25&#10;gfDL8wgiq+E0Hob7bDK85s0oOuy/9mTCXzdUAgmeS4iSGIkZghoBJG/0gJ8Q94ThhIwF6OAYy0XH&#10;wLn/G5hn/wHWzS7QX61H9O5KAsgaFAMqKBzL8Ue9kdYmKP+5HBWUij0T1uuZHGuEmPbNhODJSN79&#10;jqAzHt7tnkg9G6ra2In+SAVpBrLaJAQJKjLlcXCzBEkqYJ25XvytBxW3rkrByiaHsXzDWJ/DkZdA&#10;v95sVDIDUUqORuzsaMJrT7jNP8B5uQYdWb5LeBBix39AbDMhcVs/uOfHILLxHxHdNxGZD9cQPtmP&#10;UD0NfsMopGL7ob+/iYYNvZEkbDubeiJ6YCT0R5tg3BwA/+3X6KztTVBeo/LSpp4MIPweRu4toe7Z&#10;IJSN0Spmndc6mmOegOb2ZR2wXlN9CdFU/Mx+SIc4T/mjkJMg4oXeQJ5gluvLshJS813R2UnYw/eo&#10;VAihFUnt14dg2ROdBQlV0pVw3Bs5pzuyJhUz2VDytge0G/8NWSqiXwDuy1E9BBYStQpWouIDJst1&#10;KlCv/P4nAKfAR777U4AT8JFJtgoff/77Zw6Bo4+ApHZ9EjY+gVosHIImYQmUf5w8U87/y/eVXZoC&#10;PHHjsbKo/WXQE4CTIMBiSRSfOMJiXKxvnwIWf3qGHP9+8CbPEx+favJ61oPUAQWWaT7l/1XAjsU+&#10;EHJOEMZqKcATsPxD/K2dAvE+0qnDBLdLFNqHFYyq3cS8bzQq8eIIXbIcRcBK+bvUMpul875qCaxe&#10;+dCo1EsUzkGwg+A1G4XMAj77Ef9fR+G/DxaFsGSmaFNWzkbksxQe/jo4FKSSosl3zlPQ71FO10Hq&#10;ABLGfWXFK1MYOK7kAz1OkBOnaAkcSijyCWt5CjLjHCFrERxnD38fRyB6SOjbqHxC0oXZ8GQplwKj&#10;WB6BQnY6SrIMKgFxOykUnW0Ej+3K0bdYGICKxForUPsujeX//BQfGnEKrgzgtXMJrzs4CS4hlFEY&#10;ZAiW6cUELArUzBIUK7JRgWAoy7tFTrp5AmFJlk038e8JcH1JsH+SoLlVWcJ0k3VtnGcdrCYAzlKh&#10;SFL2VsLeCk7YMwmJM/nbQmrTm1lXC5EO1hDSCNkEl2ywAln+JuFZtChBy7xOYLoKrZ0go92G6Zwi&#10;IN3luxFSsvP47P1USmoRYp+Ihk1CnAmJ0ZdIvGQ9Pyc4XyEAHCNErWZbv672DfsagfsG7/cULkFF&#10;dnaKBVfaPBSLEyC3w4zx+vg72O5JGIlH6jyTYJbQ3/I68a17y2saoLNvWip36mnYhmTduMC+dhtx&#10;nqcRPDPpbfz9OvvBe8QSNSp7S1yC9rLfaVQIJGuHbtzk/Wr5Hm/YR88o660ekx3RL9mnt8HPbFVl&#10;kFhzhljXjBuwCHgRjmkJbSRuHQJRduo4FZDrbIP9VCJO8dzXMOMERb5HzePzrE8D0TdH4BcJMU3b&#10;YLZzbHO86zZBMvQYxvvdSHy4TEimckOFKJU8wbojyNmHCZu30fJ8E1LRWrihd3DbHsN9vh+NF5bD&#10;fTsZzWfZX8WfrIZ9p3UeCvG5yEYJWs5WAtIpFPzjKEcJkndnIvZqDGJv+yCoWQk0ExZeDEbyyTD4&#10;kYvs86/hhNoIJNdRsZaiIzQL9pMZcAkJ6Xd9EHswE5E7SxB+TJh41Qfm+33o0FcTvhYT1NYjX56p&#10;rNIC3rI5SBQCL7uMbXJDAW0Q7OF7nSMkX0W2aToBcwL7vyzLDUU6SXiTfJ2VwQS+2UB6IuANQKml&#10;HxLXvkXdZULMre/R2T4MudBIQB8J4/FX0O8MQdBAeBKLF5WXpL4VmRz7kASvdTjO/JHwGwmoj75C&#10;PtQVmbbRvD+BtHEhzHcHESR38PeJiJ/pSiCaqGLXlQl9hWAESgHrMisW8WkcS3M4dkaogMWSeaKS&#10;HUnAJegEBL2mfmg/JRkRuhEceyPbOljt5iy0T0XQwvHW3F3dz765AslbB/hJBekxx+WVhXBOLoS+&#10;czwyz0chdHUQShFC2z0qqU/3oeXoJCROrUL55RG0LPgV9GPd4dcOhXPqV4T4/w22fhgVbyJil38L&#10;++VAZF8MQ3zPf0FGWdskJdYwAt0/odDQA4UY560aAlxDT9aBxH5jOd2xhM4B6Mz2qMKYLAcTniVs&#10;CMRFhMpiR7m7UjozHq/JT0anT1iM/R4ln/NlYTAklaAEKW+7/TXKbeJPN+sLwH05Ph6yhCrZFcJh&#10;FSNKrFfVMBry+58A3F8CIwViH8Hnp2s/D1ufAyPlc6euq8KapOvRjLv8u3oPlY3hZ8D3ZwfLLsIs&#10;Qm35j+f9a2WVv/k7z68G7ZVNGn/h3r/Uocr5x3oWS0xMlfkjwBHYDP0FYTOqfIfs1AVC1AsKYf4f&#10;fU/BeJcC7zkh4yi19r0Ukjdgao8p3Alv8RZIFPy49pYg2FoV0D4FbfKSihOn8b6SgUIsM2LlEMta&#10;kF3DZ+xCLrMYKQpr2TGYrkxRvkaypCVwLxtCJABtJr1COeYnnJM89zwywXK1SzLwN7GsjwlQc5HO&#10;TlGgZ1HAyBJpkeDUKRsGCCVBYSE88xhBZgMBUpZxplAYbYNkHegoclIvjWJZ+bu3gQDFiddbqYCw&#10;mBc4G08NdBI85yC1dsmFygmwMEhtdCgUJ6ml0A5Cm/iXlEuDkc1NY5k3UEjMVJqu+NmUihMoLCTz&#10;wVbefzIBsbqBoVN2jXJCLeZmKGudWER8AUUCUrown4C6Wr2nad6EYV3j+y5AqTyc8LSYwLac14lf&#10;1BT1bq5HmM0t4+dmBSoSbDcgNEpQ45QkQDduQUsSssxrbO8Q2+6R2i1qRt7CNK7Cy6yC7x/kWJBN&#10;Cs+hsd0SHBc6IUpLys7jGrbrUyQJawahyiFE6FRglCU2eZawVK/8xxJsX1FQLEKOSUByCD5JApBY&#10;6XSJ00aA1B2eTygUS69yP6AyJVawhP6avx2Hm15HoX2HsHOmauU178HS7sAPDsAKv+D9G9lf3vMg&#10;9PFdEgQkCdYr/VaWX1VquFCY/VWsccdgxKQcJwlu61Qb6Oy3kUQDzwmpZVWH/TCuPyO4vSeIEFB4&#10;TZJ9XUKRpOwTVBY2I2Y9VFAq4XYS4grw5inMltdIu+uRjF+BEW5C40PCov4EepLQmTzDax6zbK/Q&#10;8Oo6Ig9vw6WC4Dmn2b8/EGhfUFGRAMBb+a73WdY3COt8vmzsMS/CbWa9XRuMxDOCQoh9MEKob9kO&#10;r34etCdbEX9CEHg2BPqzvjzvB8TvTETi0iI0re2Jpks/Qr80Co3ru6JxS1cY1xdAe7oJ6WZCvsa+&#10;rW1HJkTYcxYhF9sP7d0ceFH2S2MK3PhiBPFFKDirkSPsptmH0lR6xIJoEbgt5wz71A7lZiDvGWQE&#10;6s7D106wPy5XEOSFxgA2x0J7fwLV38N/8AfE7vwBQWtfeImVcOKb4YXnI0jMQDkjOYIHIKePRa6N&#10;yk/dEBj7voN+5Tv4LV34vmsJnAug3xiK5IN+iN/8Frn4ACRb5qPszWRZJdfnUpZxGRK1D1F35zQS&#10;9S/hJG4jb81E67WxBBMCXGk8Ojt+RDLWm7A2i4rjaELNIio485Arj0WHtxDF2HAUtSHIJn6E0z6K&#10;8Ef4ynRDZ2Ic0vy/EPRCNjka+eRg5PXeyKe7oxgdgviHZdBfEB5394d3l3XF9jHuLUO2ri+aD/0j&#10;nHtdAWsOnDu9kDj8LWI7usG+PB3aoa+RetoT+TeDkXn3NYoPB8NtHIWOBOcvtlXDyv8K/+IfUK7r&#10;TTgdj5wxjcDaB6VoX3QQyHJ894zeD6l338Nr/wHlrGzKoELoEOz0b9CR5/xTGAg/SvDrkIwy/ZGz&#10;+lHRI9Tlu6vVglKuH4y63yFVPwzl9Ci40ZG8jkpqcTDPH4i8Sfhu/WKB+3L8dHzMvRkRP7ZmNYH/&#10;Md7azy1Rn6xvP7/24yEApuBNzpVDrvsLAPfTvT8dAozV81WwWt5LItInxGIgz+P5VbiS+38CHjk+&#10;/S2hNyQ/aD0k3VT1+VLWzz9fZSvgfWSTgFim5N0lcb/Km6oOXq/K+Pnr/2qHvIt6H1nG/bR5RP6v&#10;vrO8k6G/Uj4/SQkXokkQ3gaeo3GiFli7i4CCWMAsQcGthDthS+4VFh9CiYeXkMj8rQS1QxTCGxUY&#10;J8RSwroytJtIpc5SoL0j9KyHY+1Xfm9+egPPec3JkBM1hUN1g8dbRNt1BS6lwjQ+cz0B8irCIQ1p&#10;bw+y1Mz9tIQ+OMBJeD0haBzvOZ8C/wh/m0/I4mQkWQwKowlpC5B29vAeuwl5S5DNT1XLA6XCOELY&#10;cBX/SAXvZXkDgmGxLMmdJdeobFCYxc/p8MWvLruC95SNDIOowYrDcz/eezafPZLfyy6vvsiJc7l2&#10;nfA1TfnBVQr9UaoMZBnX8F238PwlyBclB+MkZXWTvIMZwluGZS9QkGTys9SSVja9CinrCEF1OyHp&#10;KqHiDPKp9WoThhusINhRg88MVf5MdpLvLM7tkv9RLKPac0LEdbV06/Ea36WAdXbwHQmIwTqYrMeU&#10;cRaOv4eQ/IHQ8xQpfw3hZgO09ka2WaMKGSO7Sg2CZIKwo8dewyEQut4JeCxLprhCAWBcf8rvTnL8&#10;8B6pI+w/4mPWTCBrUf2onePCTx4nZMly/GNkraMEqQu8n+zsZH/jeJCA2YaEDCFg6smLBKZT8Php&#10;ykaCaCP7lrhZvOd7H+T9byOs1SP0cYONpGMzjBcEzocKWuNRcQlogATUlpy8brCvGmvQPgiHfcWx&#10;LletxOyDmnVDWSMDZ6Oy2gayycY5gZhGkDPeUBl5wXY/zLrn+7G8Fq+JEEJjElOOc5fFenF1CuXE&#10;ftiNl3kdgTLyDFrDbr7XB9aXWLNDiLdzfpEA1oTibHIJWp7tQLjmLvsJQdio5Vjju7asIvQQGo3L&#10;hCMqRyG+R5zw6R1AZ3YxSqFhiD38HpEHFM4CWu5aKkAL2P8PEfiPQCeAiXuDpAdrv74JOW8vPPYd&#10;x5Ld49fg151C7PwAJE70RvbNCGiPx6Ll/hCE7w5F6MEqRJ5OhlY3Bcm6OUjXLYHX0A/Jp7MJDROV&#10;n1XyLZWE9rUEBSpRH/YhG5uF9ufjEH42EvHnP6Lt5hI0PJwN/eUsZFt6otDOMUGIkJA5qIxnHQ+h&#10;MiXWrDEEPclcsRKudZiKDsdvehH7/FyU3AnosMdAu/kr5GunoBwegNTrQajbNw3Z1xPRGVvK+2xG&#10;qnE1QXMd54sZVI5GohKajMS7acqFQWv9QLB7hfZHp9D8+jgy5mUqJZtR1oZSySHolfoRTgYTTDk/&#10;UMkrufORbxlNaBmC5qcTUGwcodKlZaPi90WILY9GR5rQ+b4f63wSKv4IWE2j0RkMRinBsZuaiXxC&#10;drcvRb59I8Jr/gDt0UFEb62HG9mNYgPng3s/wr4yniB7AmYTAfr5ENbjXYQPj4V1cRCCpwNhPOgC&#10;985vkfkwG0gOglm/BGbNeuQe8feaLtBP/grpmiHIi5X9dU90OOwDGb5Hoj/st10IfEMBfwD8UH8E&#10;4W4E276o5HsiILgV3UHozPRCkOqJztwIAt8QlALWbUg2bvA3WWqlMmo3sG+E+O6EVdk0ImAt81rR&#10;60aI7fUF4L4cnw5ZvmviZCsTfStBpgo4nz/3lz7aCSAhaMZ9flaXAT97fLTYKWsBNf649kaVvboM&#10;+hHg/tI7UGOvQpNYGd7z8xcGtc8efKYqa/VvBc2ygYHfVeFZYu6JBe65+nSS1/lZi0SYkM12kvAd&#10;nmRJsA8RAG4RRhN8l3cKesVfSEA4IUn/WQ+6dgteZg0F/BN1/5j+gQL1HQXOdgrlOxT4EtvqGII0&#10;oYLQZpnX1C7EZOoggVDSqRGM2T8E6rKFZYTBPRRSx/gMyXP5GPn8HAVjBgVuhuCRJ0BlZXcpIUsC&#10;0UoWg1xpHDx7J88lHLkbKch3IWkfVcCWTc9BuUABkxefsxEoErYExLLZWcjlpkLiJBUlMT1BS6xb&#10;GQEmb4OywkkSetldWukQy95stWQr/mud5d7KFy4bLEXWX83vCHh5WU4dzO+W8Nw5FAbjld9PnoK3&#10;yN/LEjk+mEMwPU3wW8DnTyaQLeMxjyC5gTB6goBxDnbiIZ+/kWXj96nthDGCoCzr5kZTEK1EIUOt&#10;3COYBhthsp1sAlMQiL/TEcLTYUj6rCB5iEC2lb+JY/151v1mmAQysfp4/jpC5BLY2mUFj07yLCGK&#10;AM46d1Rw5WOE8e3KF0ssrll/owINgbqUcwpG7AkknlpC5xiSZXn2AfF31PVH0ByWn20lGwTSBETJ&#10;rqFF6wgoDQQ6QqJzWikLti07i6tLcq5zkNezH2qES+OZ8sP0/P3KqivBfBPRGujsT5ZAnnrO0+q4&#10;Mp/w8wNMHjphxs1ugGNeYv8jLAXbCHKXeb7sJOVB2IvFJM/qIeTy8+A4BF/zIst5W50Ti0jMuivw&#10;gx3sz88RM+9ClwDGvM4QSzX7rMP+lNNWIvruMuIPr1GhaSFIPoAXPw63jkqJdY9lltyxjWjXZElW&#10;QqoQcmOS6uoRIrWXEH3L+785QuAm+H54hlSYio15mu+7h22+ln1uNAps64r4RkqcNtaNZH4wXk1D&#10;/MZQRO6uQGBRuXm1GoFYWFkPQdtRJNmWkuM2Y7EPGaxXto3r70PBZx9oWE8YJCQ8IIzcGItO/yTh&#10;5wQ6RLlwN6FiL6zu1DZXouLMpMBfjmTtOZStGSrfafsDCZdCZcZkP2zawr7OMeYdRIb9pMS6zKdn&#10;cZyNILj1UjHKKhxTxbykw+oPNzkWifoFHJP72e+PEjRmqeU5X6dy1zQcfu23MK5NRejEP6BoDoR5&#10;92uWgyAa3gW/ZjxBaxFi7cfRdGsmIWYzx3pvlP3pSNWMQd4ZpjZQRdvDCF/fjSB0mPNcPZLORWSS&#10;4wkpfVEUHzB7GOwXv0fq+e/gvCLY6EtRTG5HvjIBpfBYuM/XwWvsgtBFQhvHPHJUlPQeKDpUCJ2R&#10;fNcl0CSZfaov62QYgZIKWYrvEJoK7XR3WI+OEcjWI/pKyr0QnZF5aFz+W/jt7PctjxE73AXFpjlo&#10;vzEZ3lMqj83jUdDHw2ogkLX+AO8FAUyfBfc96+var1B51xXa/r8DMgSr9h5oXvJ/4/X94D/6HTo0&#10;2W06DG5jN3QkCczsK8EHzkWyI511D9Z55PFv0JEldOaHwSGgyUamjsJQxN5NAFjHmWR/VDrFp663&#10;8uHNsE3ysSHsV3NZp93ZvoTw9KgvAPfl+HQQ4DipSZwn8WH7jwG4quVLYotJOh5l8VFw85njk5VK&#10;riG4qCXQuMSnEyj69Ft1GfKz1388qtY3ydog/1eXbv/9DgFPsRZWQTPKupdYW9U6EICLsz1qOPFT&#10;67euIx6TEAqvCaofEDNuU8PcRsEiju8XeX0EYV5TDfgbZftVLagGBaMWews/K9H8L1EY8nc+K0Hh&#10;59gEAd5DUmXZAgic7MUZP2lfoFDaSWG1iwKYky+BUWd7hAnTvjhXE8pcb5+y6kngYJ/wlyUcih+e&#10;CERJfO9LvDNqpgXCVr7MSTU7lBBwAGmCRhAsg5ffSjC9xutWEpwGoSC7PXOTOGET3tLUwPOTUSiM&#10;5W+cwEuEs3I/FCr91DJtVjYdpBcjn1kI2fVZ6eCE1tmbkEXgChajg7CHArVUarIieMXZt5Ifyol0&#10;CDrKhLVgBu9NAca/JVuDhDTpyPF7CuRsZi6hgZDgEUJz05F09yJNIS1Jw1MUpFl+b9vHkfI3sCxr&#10;lBXQS20D+H7lYm/4koA/K0u7ewiFi9luBwh4e5UlMsNrJGF/OruMwnId0ulFsFm+WOIxPEvCbdxh&#10;/YmQ30khOJaAvEf5miWiz9i3pf6rWTbikQZlpTIIQrJrWHKkuv4uQtArlv0OryEU2ZfYvicImk/Z&#10;J57zeKl8HaPRWmStXYiJ5ZX3l9y2ln2b7X8dGu+nGVd53/vsJwSwSLMCdwlJI2m2xOIWYT9IEKQc&#10;X5Yc37FvcKyyTxnJu1Qi+FzJcSrLu/G36nex1sUT7K/xJ4Q32RxxgAB6nO20g1DHssXe8PcnvOYe&#10;kt4l1uceeMEqWATNJMsgQaJFmZDAsb6/CUFmHUGRZTNesZx3YBt3CR3XWZ4DfL5kA9nJa54i9uYc&#10;og/4N+cE3eT7W49ZF5fR+uS2Gm/tIY3AyHHBPmiaD9EW0Qh6fJZ1lfUn/qHPkYuug9k6E0XCvh2e&#10;CatpBiqBgM7aaj9Osx2z8wjWRwnEhHLzGPvKHmQJ9MXWuYhd7Q7t0lzU390I6/1c+G9XI09YDFJU&#10;XAjZuixle0fYDvtYJ0epLGwk+G9D+tVixO8MQeuDYfCahqIQ38D+M539bSPy/mz201EwxWLK97JS&#10;kpz+CLRQu8qcEbi7kQtvRt6aBCcieYHHUOkZzfJK4noJcN0XnaXRLCOVJncMIWIKKtYGlGqmwa0Z&#10;gNjzWYi9/BHGi3nwPywgQEwjbLL+3XPIx5cAxgD4zcOQj/ZB1hRFajrs+hFwWjm/1N+AZ4xRVvS0&#10;uBU4HMMNY1GIzUDi3RUkXlyE1ULo4xyVD+9Dom4w9Lf/hKD9R543BOAYlc1DbnQixyqhkpBb5Fh1&#10;Xg5HrmUM9MYJsF4vIcCNgPmqPz8nEtKodBUkLd5AOB9GomRNRuO2f0LxPRU/bzIBazrCd75G/u1c&#10;uKF9cF9xTJkLCNZH0Lbia9j3D8Jsfo+WfROQji0jOHMOaOvHZ1LJs/rAqf8dOs1uSL78HVq3fAPn&#10;4leEua4ovRuMUnNvlPy5CO/5R5Tq+yJd24Wg9g3bazzS8e4sez/otb9BlhAZ8LdOKpiSqzVt9CWc&#10;sQ4lVIg1Eh4VvlTbYHSmZ8Kv7w3r8UTOvyfgNE8H/L7IlfuoECNOYx/WzSbAoaIqlvzWP3wBuC/H&#10;Hw/ZuSkBMqsA8O8PcJJUXSxn0RDBRUILiAXqLwGcAjSBHJZTlm30F9VzlUWrar361yxwcq4csmwj&#10;vm9VePzz837xQ5Xvo79bXATsR4hUO3kNCutWTvCSPP4w4sYjNelHKWwkr2WaYOBSAIjfXERtOGlS&#10;oNUek3eX6Pj8P/qa4HGCkCGQdkXVqTiFSyDXFGHNleWp5FX+LgnCTxHgZAfrRRRz85T/YSJ5m9c0&#10;KeFtxx8glSa4SNJ1Cs/2iI4ktfR0aR4s/ibxwdwcgcC4QPhZyAl0NQodPSiYJJwGtVeCjkBWJrcY&#10;kqXBd3ehTMjKc9IuFkeiQsGSzixSfmqFyhDkCHoCc6X8KIIXJ7z8NEIlwUcsX4Q3STdVEp8QAluQ&#10;W0SQ2UHhJPGjxkFSbUkKsJR1ghM9758dQUE2gddJqi3JrbpULclK/spCYTQBrmoxFOHsyDX50ZCk&#10;6RIXT5YPzeQlvvdBZYnzsguQ81fweYdhJa7zeRMJoEM56W6lQCbkpdYSMJezjm5SWFzmdRvgW0cR&#10;sD7SSQro7CIkU0eREiunfVpBieRQ9bKr+c5LVeiSXH46gWU3AZvCne1vJp4pS6ykr3JlyZvCWmM7&#10;a9HncDLbocdesU+w/gkANgWugJIVZV+J13BsvGFb3lMbAiRVVjZNIPH38z4n+HstYYugpb+kMiP9&#10;T3Lwsr1VrtR36nCSZ5AIVftYLNzGvnISRvSNspjZDkGR/USgTbJ9yFKoWIAFGGUjgiFBpqk4ZDIb&#10;4BLcXIJqJtikLI1SHiezg/3zLPsRwVG7g7TkgSUQ6Y4E/b0EyeKgmQQr1lPaZb8zCK42r2Xd6ny/&#10;pLNXLU3r7a18zi3WwU0+v4bj4ANab3J8NL7gfa5xnPP9Yq9httSj5d4Z1mcDLP84YoRhnfe2zQts&#10;7w0o+suQ9ZfwmnO8xy1C9irW8VO283uk4neQ0aYTDqfBal6BgrWUQn4KOmUHJs8TK6pOiA2CXawT&#10;9pmWU4i9OAMnfhEd5hqET49E+901iFwdAuP5dGj35sN9PwXZKAV3bAf71CoVriOt74f9ahpKmY3o&#10;TC0j9IxH4ukAxO8ORvrDKI6J8XDTonAdYBseY/u9Vmn0NOkjyVvsM3s5hlbyXgQz8TGjcoLKQMJG&#10;XwShfghe90PySVdYz34D4/b3aDrKMRNfhoI5X+30rGRWIJk+oCzxWSoGoaY3iH6g8iX+n1p3wuE8&#10;xO4PRfLe10BqJPv9SpS0rUjXEAgzvVFwx6oQOBWO+fCd7YhcJzzWDYf2aDGi12cjdm8GQX8rypmZ&#10;BDXJazyeY4nKmzjwp/ojk9jCuWMUwk9GECD7wG5ah4o7kTBKhclcjjL/dtumoGxzjLSsJywNUH5k&#10;BY+KW34cmvYPQeTQDzAecIzyGmSHIN3wHaGTMH1jOq+biFR0O8zN/4zIyr8FtB0Ibk4gmE1H0NYb&#10;3r1/BghfHZlhqERHwn/9W7hPFqFt67dIv+mKjtdd4N36Zzg1hLMXX8O8/WuO20Gwb/0aydO/RVGb&#10;BOtDL1TsAejMEGjbRqEgvnAFQqo/gO0tbhayuWowjNqRKCQ5T0b6E3hno9g4AMkmzg3xtcjVT4dx&#10;gnCamsrxQwXTG8E+MQ4Bz/EI6eGnX5ZQvxyfDgEnyRsaq6bPEm2/6pP2mXN/saP6PEnEHaeAkp2k&#10;YuH58/MIewI6UmaWMUaNTsGe/KbgTe7z8+PPr1fX8Tkq5pqyggnYVIHw3/dg+T4Cp/LDk7/V/xI4&#10;tY0Q9pqa/npOzk8pYN8iwe8kYXkQbKPmtgea9kzBtloWjdYTAiXzhKacyA39MTXnExSkdylcLlBg&#10;Xuf9TegEAUeWfYI9FGCvkJVdpsEhtn89NeftnLRXUcDvVYJBQrKYCU7gsffIZDdSYBAMCDQSGFh8&#10;nYqF2QQVCdfwBkF2HeHtHAJ/PQrpWQSlcXzGMgr8XRS+OzlRz+A5FFpiTSEMFYvi8yLLpxLqQ3zO&#10;JG4Ur+0YgoAgJWmyCpmphElq8gS4bHoxctm5LC+FjST3zk1SoUGKWWq4wRLk+bfATzFPgZBeofys&#10;ZGNCLuD1FGSBv5DPHM9yTCC0zWAZp6Gj1E+FD1H+bbIMmpnPZxDk+GwFFIHEKZP0YBTM7kb4soRG&#10;EMunF1CgSTy7Piwf38FbRljkuzs7KUwJzJKZIrWH37NOzKsEwMsUrBsQpHayTfaxnd6qjQgewTxl&#10;7yAcvVOx+YJgtfJBVHH2lGIiQvkaJPyLZ59Ulk7XPUwAPEVIu0AYXk4Q3k9Ae8TPo4T0SxS+O9Ty&#10;p25f5rXn2A/usC2fQWNbBw5hT5NwHQQDnbBuEOrjL/n7E8KWLI3KLlCBQ0KfBOjl97Z1ljDzlNex&#10;vOntsLwDSPnyLH5v8jqHfUu/REi9wP5BACOQOex3tndQWV0zhGuJYSa7cNM51pN7nHUjmy1usA+9&#10;UNY5WWK1zJPVZXhNdsHeISBKrtUGghlBzz/G/vkeWlg2+bSrckueWZv3tbQX7ONP+bw9PP8t+2oD&#10;4pJIP96M8OOVSEZkOfkKIlR6LPMegfQq0jH2OWcR+/t6+IRmsWJq2iNEZCmW9Z3Q77GOCV+Ju2xX&#10;grh1ie+8g+XbRkDfi8R7UWRmQfLcZswt8O1ZcAhhidAh/j0HTpRt1fgWjVfWIOce4ju2o/HMOpab&#10;ZbCpPPF9Au06yt5K5OIEjQ9UNt5Ngv5oGBruj0Hk3LfQXnWHVdOfz+oPq3EkYg3LkGmkYvFkMNoO&#10;T0XtgSGI3iMU3t6FtnvLkW5bSSibj5ZHHGPhMWh92APmi67ItXRBQe/DZ/2AziIBSzbzlKahWJrB&#10;sUQAqtuBdLg3SqnphLcx8CUXq+Q9Zl8UJUR8C7OcD9KECl9fg1R9D+RfTiNYLUempjfStUsB9veA&#10;1xXDA9F+tStiz3+E09KXgDMBwb2FyGuSHmwi647Kl70MpeR8ZPSJKGcH87mzWUfzOJZ7It/QHZGb&#10;3xFyFiLVtoYASqVLMqjkBiJnLWJd8x7OOBhtszgelvD/zXCaRqL19K+UtaqS74dychTrbB6cKyvR&#10;uKkLkveHqJAcknlCQDYTGUyQPY3wibHQWI+NOybAvcLxfmMsgoa+yDcTrghk2usfVX7V3IsuCOom&#10;oGSOJsj9Hq1b/xMKjV3Urt3C/a9RSRDWrDFInf89nDtdkK3vy/oYinykD+Kv/wkdSYIl671YGgzz&#10;+a+pSI5ELjkZdmI2SsEkuKFh8KLTUUpT8YwPoZIzH87baTAfLUDo0Rl0hjbDN9bDixDCM6MIoN35&#10;ScXT+bKE+uX4dAgMCThxIhUYEECq5gP9zLm/1KGsUVFoFCJxARV+F/0plMm/PKoptSRZfTX1lVjR&#10;qsuOUmaBIt5L3e/z7yAhSmSZtmrhk3t9/PzMub/cUQU3CV4sVo+Y1Lm8d7SNZWukYG2EYdyl0BfH&#10;drFsNCIWikAnDOQCasnWNSXoZXNH9NOu0o8WPD36gaBwioK5BjaBTawDkr5IQkKIE7ZPWLISd/j3&#10;cdjGJZji8yRLh/4KZLOLKJDvEgruIxEm1Cc+wM0SXIJVSErie+sZy9kKSS6ezS6ksG8gnOyicJTQ&#10;EpchITrKlUEUijsprCUX5yHk8xORy0+i0CcMESpystuz0gulIjVKfw1hb4aKq1UhYAXuOkjctXyJ&#10;E11muoKqdHYpMj6/4z1y2RkodwzkM/pQIHHiJFh1EgQlhpvLZ+azY3jNHBTlyI7ifTgxFqdyAp9K&#10;QbSIwov3lc0QsjGiJFHPZxBEThN6TlOYr1VwaJrnCErHlACztHuqvlOp3QTR7RRsi1lPSznhTkJn&#10;bjDyYl2U5cjsAkLUbkLYRlX+XLCIUHCP7faOQLOd7zKTIEPNP05IitUQVG6zvghY2nMCxt2q83tu&#10;Cf+/qTYRqPonnMgSqIT2EId/W2LFWbJUdR2etxep9FblT5VM7We9HodrH4CuYv7VKR802bEpmQvi&#10;iVr+fpmQTOAINigoFd+wpHmHbU2I0nmuJsuZNQSn6o5X3bqnYNExrrF+bqtl5MA6CSP2nP2SUMmy&#10;Kwtl6riypglwxeOyw/MhoV9CkhxlPUkcQGm7LXD4TJ2QKL5s0t8T2kvCZfXQjDs8dzP7PRUV7R3f&#10;4R3/FgveQyoqh/kOrznOZTn2PZJiEbWuqzqUJWQVYJfQK9Y9k+eHea6duMW23E1hPwtpbbFaWpR+&#10;Ln6CrrVLjYF47Wlo7/fz/kdYtktsawl18pif93n+LrbpSdYhyxBlGdISs28970uY5Lvq9kWOyy28&#10;13KkomtgNe8m9G8i1G2F75xmn98OL3YYLdfHErwOouXJLYTOzCYQniDc3SXQCyBtJtDOoZKzje1w&#10;jffnM8TCTCWqQMApJZeiTOBFbrYKK5E3jgClsQSZY7zHG+TFzcHk+4RfIt9+ghC2DGYdwe3qdMQf&#10;/YhilNDTPkKBRMnsjnLQE53+aBT9MSgXJvNYwT65i/19rcq6Uu4YyftxrLxbDOvFcHS6C6GHPsCJ&#10;nCUEE8TDa+C934HgSTeYe/4B5p2eaJHMFWe7IHxxNFIN01GOLkN83++B9HgqJoTuN2vQfrcffCpt&#10;HZl5sMIjkU/OJkyO4rMJfKVhMELD+Zu4SAxAJj4dHekRSNxbhNC9MQTKyWpJtmj3ZH3MouIxEiV7&#10;KtJGf/gtY1FIySaLOYic/R6VVnnf7iga3YHCMLjR0bAvsRzn+yN6/FdIhuZwXliGnDcUqbo5iF5c&#10;iMYDY+Gf7Ifg7hAUE5wPgr4EUSqfjT2Qfd8FnanRSD7+FvmmMci0DYF94XcoPP4KHXp/2Ne/QfFV&#10;F3jtXyH3tgc6a/og++AP8F//gFyoL0rGCBTe9EI23BUVCcqb6q/aNSMp0lJzoTUshd0ygHPIOJXa&#10;THvbDQV/LfvNTNjv18F4sBXRZ5dgPeA7tJ2F1ziJ14o7SC8qzqxHr+cXgPtyfDxCGiQtUjRez8m/&#10;id993nL1ix9iBdTfEEg0BTJV69ifn1cNcxKFJG2vWs+qy76fO7e6lCr3Eb8w2fTQTmEg79nAv/U/&#10;PkMB359e+9c5/hSGpaySnkggTsKGqPAhhGeN5YppkotV0mJFCSRXCUYXKUgo1AirsuQlUdnT7l4K&#10;SzlP7se2kpAPsoTFd2gnjAb2IQpCifOWQMo5q+JEtcebOKlyIvAFrA5SaJ1TzvQp9yTaeN98ehWF&#10;liSi36qgOGnc42ctoWO/8kVzCGhh3sOgoDecK5Ao/uKzlSH8pCiEZNeihPiQNDgBASeTFmvPbYLe&#10;Kv69hMJpEwXfWXRmJqFU4YSZoUCzdxPiJMDoAoLWWHTkxiDvL1FWt1JpECeslRRsa/isheq7CuGr&#10;nKtmWSjx/Iy7noJgAeFQ8pMuY72s4XOWIl+QpPgjUeFEJz5waY/nZanpSyYG2eggYUqokYu/mu9u&#10;pvDdyGs38D7zKawews5sVRYZSTXmEz5ywQyC2VrCIe8VzENSO8Nr+XxComHx/TnxBrLxgCCXY1kF&#10;IFN8t2TyDH8j6PL9HZ4nqczEYV5ZlQgmJtvINq/y+XuVFVGWXEWJEtgW65P0Uwmaa9ln+Fmn6j8q&#10;Cdzjz1mu3QQiSS91Vy2xS25VsYYmxb/Ruq/AzjKeEvjushyn4LO9VOw5d4eyKEl8OAm0K31L49iX&#10;8B+mJimkHqoxqEfeEUT2wuU9Awm+ql9iWc8RXA4hldxPeLrIvkpgU35vDwl1rC+CiZ06q6y0ArUS&#10;qNgmvCqfuFgL70tY08W37T6fJ0F+XyDK56aSRxVQRqhEyrjXoq18H8kXe1RBqE6QSibFinyU7/yA&#10;0HmP1/I9vX3IsY+IL5+4AcjGFje1iX1Ywmhc5PsT9urWI/JqA7zwaULnBTiB1Pttttst2NodRN9v&#10;QKzuCuc/ziPRdiTaE6yjg3yWKBvX4UgOV00sy5sJ0BJC5ZJaVpaYfil+JxZTcSFI6WLF5ZhoXk8g&#10;2sLycTxYm5CKn2TZbyP+YSNybRzPibPQGyT0ymIC32zY0f1I2zvZNjv4DvyUtHNsK72ev7M/iq+m&#10;bKSxUyfZ/6bxekljF2f/Yr9Lnqbixz7BcmuJe+zvc6kEsY+XR3IsitIyEZX0UFS8PigQgrKtHGtt&#10;vZBp6gHveTc4T6fAr+2LXCv78ocB/H8AvMfL4b8fjtSNngjt+T3cNzNQkKTxsd0oExoDbR6024PR&#10;aY4nPK1DwViMcvMgFEIjWV/nYL45rcAx9objSufYcc4h9n4kfPMsKu4iJGuGElD6w6mnAtbRH/mA&#10;ZSwOQCk3BGWCXzlHkBNliXNKVh+GTKw77MhQPm8B0vkhKPmjCKL94dYOQzkjlrmJsBuHIN0yGLk7&#10;BMGG4fAiQwiRg4DUCAR13RBc7AX9PmEpGMf2mY0OKnnIDEW+ZS78hjmwH3wDj/USRMfD189Af/Yd&#10;rOffESzHQLv0A9Ivu7CeeqP4pifrjoD29itkb3+PTO33SNfx3Ed9YVz7LbIvu6IzMQBBZBCSj7rC&#10;efYVSm4fFasulxrF8hLyshMQGKNRICyHrhNE66ei6IxhP57GvnIK6ZhsLDmE5muzEb85hzA9gc/c&#10;gBQhMh9Mr4ZokXrIj/kCcF+Oj4cCuEZqxtUwIp/8sj577i92CJBJyAtOSMoiJmX4vAUuJlYnWTKU&#10;9FsfrWd/GeA+wpPAmzhdi7WRYFLdsSqWOnnGR6vdn137VzjUM+TeUo6PS6YSdJhwpcKZiOWTgk2F&#10;EFGwafC7CEHpGQXNYwposaBdR1usDenUMejefnjWRd7rE5jyfWS5LVGDOOtCN25TeD/gu0rmBokV&#10;d4Ya/2MK7ctK+CYoCNPU9l2fAl+7xYn/NgXHPgLMNgoJCpYUIYJ1K4FcxdpRKo9RaZZkKUV2FCYJ&#10;bLIk5mR4rnFWLZHJRgjX2YFKuS8kYb047IsQ9YP1FKibkc0tVMLfSy9XS485CinJ1FAuTEJeBFRx&#10;JqFqGAXUdKTSmwl3BCVZblUx6STMByevwjQUVCy5ESh2cJK0t/K66cgSGgvBfALNCkKeWPTEiiZZ&#10;GwZTw58M1yZISGosuYfEe5N8qpmpypKXI+ClVfBdyfQwmectY10RbMXXypTcsRcIV8s56c7k74PV&#10;eXriKq+dQ5CWXKq7kHa2qx2VZvwessFq+M5G1ulLnvcGAUG7JJY5lknTniBGoJJk7ZZ1Q/k3yqYh&#10;U1JNEbhT/n4F8+2xKNqjGj/ZR9jmpkWQVspGiIpNGGGCfUr6gX6T/SRGaLrJMkt8QHElkA1AdYib&#10;T1VAa0lHZiUk56eAqFg2d/HZBJkk4c5+xM+HvPYen3GHbSkbBwiXuoDYBbbfRoKoWGQJ38EGXi/v&#10;uVlBu2awTybe8nxJav+W5aOCIdZG4xbM6BOkrUOs70Wsv4vQ2DcFOCWVm4CX5OSVAMACjuK3acYe&#10;E0bYLzn3JAh5ifgLlvEUvNwCyI7UQNJGyQYVCSsjy9CE8ZSzDX7yIH/bTojbQiC8S0gk+IYbCWa3&#10;lU9bQKANnL0wI/P4bq8Ra7wNJ7KD9ST+eR8IalTkEjw/9hrJ0CM0P7iE2IebVCoItzbBzTpCyN6p&#10;ypzyDrEfESjT69hGb/n7Tdjs+65DgEyv5Nhi+xFycwTMDEHMt1chXs/x9WEnItcmwG47BCd8A36I&#10;z0+dYJ3LLu8zhDXCp7MFniGKxwzEmxZSkE9FhzePwCmWsonopHJiW4chKcgKBDTZWBKKhvl+h6jU&#10;vSHgNnLMP2Q9HGK/nsfxN0dtgkk7GyABs1EmQHT25jiZw74/jrA0mONgKvLeMmTsNShlRlKh6o50&#10;eRyctiXwJZ1bbqmySubdrUg86YN8chEaH65C9PkgpJpnIhNdiPzTHmjd8RVy9mwk2wYD2Slo2k+A&#10;Mg4h19IXpeg6uE2LoL/Zi0zzLMTu9UEpkHzGo2A0DeTzhxMyCX7OdBQ6uyDQd8GpnYtUZCz76wx0&#10;So5jwo7sHi/ovVFJ9CeQcvw6w5E1+hIyu6vYj/nIRBTihJz3o+E2jIRzdzTCJ/vDevA1/GgXwlMv&#10;lPWRSDwldHoDYD6aCP/teGRtAlmW80hDN8AdgUJyBIznsqt8OWG0K0rOQN5rLPKPWG6nF/Jtk6Bd&#10;+C0qzb2gnfg75GtGwH3dm2A5BqnrP6CzcTBh8BuktW/RYQyA+/wrFLUfkXV/RNkewDlpIut/GJAb&#10;iMT7yXBeTkT05nQk7g3geWwDzm0dPuvD6o+gsBa5Zvb/txsReTIWbuMefm5AunExvJo+rGupxyFf&#10;AO7L8fEQqBFwEhig0PjXrF+/2BGKUABQI6dgUxa4z53z6QjFeO4rBSlVgBOY+dcATCCtujMzJkuU&#10;4rAt38n1P4HVLwRwciiIq76TQJqyArIcsnNQYElZBFmWsMpyIBa1JuUgLnUhAjlln0dcdtslL1LA&#10;nFGTeBUE5Z4SQuUtNF6jQj5QUw/x3iLwZQefLgLRvIkgs43nt0JiWmXsjQgn3sFxrvCe5wkuW5H2&#10;N8O0zypgFGug+IDli5MpwFezPLIjMUaBf5GCfA90Ct10sBHpzGq42RVIxp6oZZlilkCUk8C3hCIK&#10;+0Jumrpe0kuls3MJjhJtfRKM6EtkgpUUHNSWCYN5glYxPVEtI9nJYwSxsQTFKxSMFyhgZqNSGoZc&#10;bpLaiSqWOVlWyefE921hFd7Et4YgmCHsFbxFKJeHULCK1Y/lICzK8mWRE6QItFyek32wgsJ3OwXF&#10;QRUKRByMJYOCT2jxKCgNWwK8niAwTuNzJNn8TAq0Y0gmL/Odl6lzU6mdrD/CIYHCiD+GnSYAu3sI&#10;M6/QRgCT3Zmet0NtpIiLr2KsicL2jbJyJs0zBMRrSPNZshtYUiFZ0dcEjfvsF+wPbHcVqFmWJsMy&#10;LjWCm8N7EOz1O3DdoxwjcVUexzoJCa5rqY0ODwlKAktPlaVLLLq29oBtTyAgpEudxlQ/l1A0PMLs&#10;g7LZRdrbIrykjhNW9sHRbsInMHm5j2FGCGhRCQ4tG4xkvISkj1bHUyLaDj15ndB1ERKYWNKNOd5e&#10;9tun7ENPWcazrM/ThLZbrBtCFvuj+FfqKoeshGthfxGLWZYQk1nJPkeoz8wn3MyGhN0wnOOE4yfs&#10;C1cI/Xd4zyfsu1LmZ/Cyy3n/c4SsJ4S280rhMFjWWKgdmnMDUf0VktGniLw5zrY5Bt84isjDPYi3&#10;cfwnWhCRzRsEbZPALrtSzdgb2GHC+DveM8T7ix9cikBDYAwkXh/b2SH8yrKn+DUmZVMI298JdvFZ&#10;hGGCcNx5zPd8zfKvU5DWcn0J2/U97KabaN3PPhtZAbOFcGMdgGdTydEISoXZPJ+KAsdhUJiFckCl&#10;qF36smyymcJ62Ml+c0D5EMrYDsXq2D4n2Fdq2M4vCc3POA7Xo1Rkf2VbS9aSYmmUCkVR6fyRQDdS&#10;bawp5SQh+kylJPmitGUIxL7k2x2NDo71tL8cTnwqJEaiw+fZ7AvZ3FrEHy2A1yTLf1Qc6qnslKbC&#10;fzkPKcKQ/XIISuZCgh3LGlqExMU/ELbWwbjbF0X2iby3Bq6xEW7zPn6uQmd2GMFsNjoIaCW7Oyo+&#10;AYlj2mqigkalKF47CnqTWBsXsD8sVg78JdZDJjWV/X4ssjE+r20ooYzv5w+AFxrFNtmDZINsnuBY&#10;fLcf8ZODEdr7NbwrXyP9vh/rZDLrsj9ywWgqh+OQIcwl725EqmUROvKSd5UQp/cjfE0nJI5G8slv&#10;kA4vRebhFHQaQ+De/Q7eixmExb6w7/0eeN2Pn/+E5KtvUG4aAvPif4f3qhvfvwuK+iBk2wUau6Gc&#10;7oFOvxvBfgiKASFN/Nz8H1WMt3xyJOtnKFLvv2GZZiLxYTeC+jHIWCORt3aj+dpMpKM7kKiZBbv1&#10;CPy2zci1DUf7ox/RIaGVCN5fAO7LUT0EbGKNVSgQy9e/CUR//UOsDD/lI1UBevn5F8ogPnLK+iaw&#10;o86T1Fny95+fqw4FOrIsSUBKvOffP7cwyvPknF/qfT+VUSxlYb4nBXmsmZMvIY5CUfzY1E5SlinE&#10;82Nhk0LlBYUVAVWsobFWCqnz1MApfCKNFCon8CkNWLXMEWjGE17XiKR7DrJjsZXfib+cbYvQu6cC&#10;wkqsroTxDLIRIGVcZl3fI8wdpNC9iXRhoQo94RPgEtEPPO8eBdYqaozTCHQUuGF5VgthZxli1PYl&#10;OblYw2T3nRm/TSii1l+gZk/t2qcQ8pz98PwV/I6TUECtPlhKmBuLjvIo5RNlGxdR6hgBCWUhMejK&#10;4udSmEF42EohNFQteUoAYb+wmAJnAbXwgYS6aow4SXVV4YSfzUzkMZfPnESBsxr5/HRIrCxJR5Mv&#10;DaYwouDw1hLWlikfO9l4kM/MQZowKUnzxdfOdbZQUBAYJC6c7EAUIIi8Zr0dpnBbiM78GE7w1NJZ&#10;Zo1w7HlbUPQoyPi/SXDKpNcoh3rx80v7a5U/ljjRG+EaCpudsK1TKmBsXALKso1tcc7XXhLO3ihH&#10;ftnMkMnxXvolwrcEpBXrU9VHSgIs68YjxCxxwn9OQJPlx3tsg1Vss4tqs0TOZV1TGMtOSpWuynyg&#10;AFx8HyVwbjTyDnbqMKFqIz+PKj81zSLkqdRWr6BzvOn6FRiynEvg0SWMBgEp5VWtsfFIjVKmRNkJ&#10;s++qzUPROvZPAp/+QC3dOqndcIwTfD7Lk15GABvNNl+JrCwH8jcJaiuZH1zZvODK0uMFOCZhWADC&#10;W0UAPYcEgUcL1Sl4l5A3KYJPijCcZN+0CUaSVsskpGmsRwlYndQIv1QQHO066+QJy8R31WoINtU4&#10;kAnWq8pQobP+JEtD3VlknWP8+yWvuQ+nZR+hbjnMEBUfAp9YRds5h6RSpwnWrAPjNkGO4Fq/EyV/&#10;BvwE+0x6t7Jux8N1rPOdofyhxgAA//RJREFU7LsnFXjmUsvZ30+wfCxn7AVB8g7L0IZUsBOeSZit&#10;XwW35RZkZ6zsQk3aV5HiM2TjRFrC0sSWw9fFcjYKqegi9s/prMcpbNvNCBIDCVDTWb+b4ITXwLc2&#10;c5xz/iPkiyIl4z4Re6nKkpLE+BwDslkonVpLcOuj/ETLlQEcO+KSMBwVjtFCbj77rFjpCY78Xsa+&#10;H2yCH12hNhGlgvXQ3y9FzlmiLOZFtmmyaQ2KBhWv+kkEEY51fybs2mVI1xFU3KWIv/kOeWcFEvdG&#10;AsEkxC/+gOy5r9F0sw/H10oEBKximu/R1AcZKk7iLlHu7EvlZx7niIHIR4fCa73Ke89G8GYq62wb&#10;KulZSBuE0exgQt9EjuORVKSWcDyOhHn11yhbQ5C48Q3rX/Ky8p0esgxsi0wd+8+r6UB8BoqXfkDu&#10;Pp9DxbCcH8R6HcB7jUeJ4JR+w/nmQy94kd9xPukN60MXlJ0hQKEfMvXfIxWegvCNf0a6nUrfw69g&#10;Pf89yqnByDX2gvF2EDrax6KSlDypBLznXxPYeqIY+lbFeSvEerGsvfmsnkhHvkLB5XxkD0NJG8dn&#10;jEeyZoqKG5mq7YF8eA7y9mr4IdartgbhpwTa5ASUY/NgtG5D3l2EnLkS2j1eY4yD9qIrldbprO+5&#10;XwDuy/HxELARq46CmU+WnX8FiP7qR5yC5BknJgJLyOKELAF8PwHKn58rTs3V5Ub+Hv0EY/9aeQWg&#10;KIjEr0iFShFQle8/XqPA9efn/3UP2Zwg/mSyMaH6zCihTYL3SrYFsabxPJZBbUiItHCSv8f3aqHA&#10;aSPs1RAcdkHSI4kAdilkYqEEJE2WgLYswUpIB/GzkVRNyt+O76rH3lMY3VHLPxJrS5zZTfMyfEKY&#10;hAaRcAcGBZxjH6f2vwFx4xaF7TmEWEaJAZfLU8t29lHjD/F5YQrfA7wXNcJIAwXFTE6Ka6jxniUc&#10;rkI5N56ANJdAuBO+K8ttu5ANlvMe0/i5FL63EmWxCnDyTHmczClk/OwSgpzkBV3PyXwIheBGCpfZ&#10;PGcchcgGvrMIeH5XHsbJcBYn4PGolAdRIHFyzE6F+Me59i7C21YKIgkRMgPl0mjC2UyC2AwKBwpd&#10;bx0FxEQKNUmYPYnCkNdRw85IUmix3hEGc/w/cFcSAMdzguf3RU6UahcsobMwhsJwNSxJzF+QoMIU&#10;YNkJyFBA5tOLCCXr4SYPEhS3woiLhaletZFY/Rz7IPtbLcIxtiEhWI9LKI+LhCsJIHtNQZydWcPy&#10;r6NQlhhvAkhxJAjKshwmWQU0ArtkMpB8nw5BUQDT9yjMHWmz5ewLWwkGDymQ7yiLnkHAM2RTg31O&#10;CfR0sIDvNJf1NZ1lZp3abEPCqecc4n12wE/LzuLtCJyDFDC7WQ97lJ+c7OTNCIAFG1kPmwizK1ln&#10;a5AjmOUCCQw7m58Ec2cHr+fvucXI+7Krc4PaSBBVadeaVMBo2SUuljexcOnKx+4RIvpb9rd7MFPn&#10;CWVPCD/32R/3EBg2qaV+ATbZ8KCxDmK6xISU66v9WSXCJzDHCarS/2VZOhYnuMn4kg1BoRgMQqoA&#10;rEFYllRY6cwhtDyQYMeSlo7jzXxF8HsNr2k/Yu/2wzKPwrXEgndBBQ2OR2tZJrF0HmN9XkWQ5fh4&#10;twuhR+egNW5nf1xBOD3IemUfKY8mlD9g3RMELXFJeMXyEegs8Rm8C62d3z+eSSA9jPBtid14gb+f&#10;RTIgJFNhEmf/aoy7ZSrrh2yq8UThyY8CnLHwQnNhRNazPbbASxxF9PV1WC0HCC4sW/w5TLX7mADn&#10;7eW109WGHwl309HRDejozfEiSdPHQbKbSJw1XyzqoTY+bzXH1yZl9fIy62AQsm1tHfvjKgLdOj53&#10;Me/Fc+vE1052/Z5h3d9ByRjD/ydQobiDItvcfTkJIOQ1bBkA7dUNpBOb4YY4Xz3oB//K7wg9U1nv&#10;26GZR1DK7IL+dgrHqcRkHME6Hc8y9iTgzEfiAfsWlaNsiErBnVlwIktQ1Dkuk7MQWINR4tyR9iVk&#10;z1hYjwiA1ggkbvdDtmU+rCcjUKkZg7Zrs1B6PRcuIc642h2hLb0QPkRojc1Cqv5HAtVstbu1/uZM&#10;gtpYZK3uKLb0RPB8IOeyHirFnv7+W1QynCvi45BuGoJKdDaiN/si19wN+VA35G79gc/4EYWW72Hf&#10;4bnvp8K4/isEdbxX2w9w7vEz2Z/v+iPyRm8UtV4ch7LhgmVIrUHi+vfIth+BXTOMAMh75icj2bwI&#10;dnw3+88zWK+2IcF7FqJzUc6sRRBm22nTUG7l3GRxXLbyyM6Bpx36AnBfjo8HAUjiwIWV9U1gRo5f&#10;CuCqAPMJmgQ4BMYkrY1KwB42+D3hTMrw8Zw/hg2hgBNfPfFhk98ENBXIVM/77PER7sSSoKxvYk36&#10;VAZ1jlz7r1z/bx0fy/gv/payKriiECMQVQP0CljJeZ+ey8+QzjLVVaFLwXNCOW1L7kWxCEQp+Bxq&#10;95K02rCucqKWZOi3qqDXLrtwWV+EUlviYqmo+RKoV/zr4sqSIk7evlhSJDyETsgjBIgPm3LQJ6wJ&#10;YKT9bRSaZwkp9ylQLiCRvEohLn5PktP0LWLtCQqx+ygUFyCm3UVenPkLc5DULynLm++vJ9gQejiJ&#10;O4QDP71D+SaViiNZ9r0EraX8exLvJ3C2lGU4Q8GwjuUQv6w9BDPRrin8c6spgCT9FLXNxD24/D2f&#10;oUadm8brR6CzJCmw+qNcGETAWkYYm0sBtIGCbix/H6xixUlgXQm267r7lGWrXKTQykxAlvcxJF8r&#10;NXXHPsRPAgnPLRBEXPMQtWEB0iUUXms58c4k9MjGiuV8xjxorBvPEWd1CkbCUMDv8hSu5SyFIZ8V&#10;EHR8QmnKuQkveZra8WIKULGk7IUn1i8KWllKzbHeXIJTjsIxQ+Etzu8lWQZO7UfKuq42OMhytixL&#10;++5enitpu9arJVrP28nPdax7WdqS+21UACpBlBWoObJpgNAmVlTnMO+5ie0gAnoXiulprI+97DuH&#10;CbxH4BMYLPYJk0AhOU0tncCUPAqJwp9ifabcLewHEl/sJfvHO4LRK8LSY5jiE0mwss1LykIcjz0j&#10;9JxjnZ9hHVLIe5Jwn/0lUUNB/1SBj2lSqbBvq+VS2eGpc/zpArAEj4BQ7xGcPOsY23wZ+yBhTlYB&#10;qLSIP6hhPIDFOkiIe0D8DZWZOrVBJ8k+KEvLEjdSNiEZfIbEc5N5Q6zZCUJv0rrNd5OgxheQdgkN&#10;2i0+k0rfS9mE8ITw+IGQ1kplpQUGgc5ztrDeViLWKhboWj77MRx/P/sn4a61QYUPkfJrBE87cQNZ&#10;ez0izTsJrYQLbTyS7ZuQNQ6xDmS5/C2S/nGE+a6S6k4CC7fdWg2TipnXdJAQsIigsoHjbiOBmeNT&#10;baDh80X5IRjmclQ4cgQ5ZWkeCNeYxXbcrazEGWcTEm37CIWrkYrOQOjdDqRi5xGY53i/rYRJCWmz&#10;lPA2Cp0dPXj0JSwN5jgYrnZfl0scI8kj0DlfZKnI5dLrCGur2ZdWsSzbVTkEJAr+PKQl0HTDMpht&#10;ZwmjhNv2y4i2XuJYWcrnHUHkxXTkNFlC7Y58K2Ho/XE0HxrI7xYh9Go18u5m2K8HInTyW3SEpyBD&#10;habAvu9nlrJcP6CYmKGgprPUjwrQepaf5SHsWXdmEIh+QBDZilxyEUzeu2xP4BgfjUpWcp72R/j6&#10;dyglpiLxfDLM9g1wwwvg1s5B8GAVwsc4pm+PQ9PG/xcyb0bCekr40Sahdet/RqexDWWddSzPDi9j&#10;+w1WVrSKxzryhyEf7wOkBkB/OR/hR32Rj3ZDJcV3Cg1EhRBZbB0I83I3uO+7IxvtgsLbCYgf+id0&#10;tPdEqb0X8i3dUWrrhpLZBZ1UGlPxkQgShEDOCWbiFq+Zi+T97bDfU8F90weZD6L4TmN9TkE6eQC+&#10;fhs15yZCfzoF+ovFnJ9WoSM1CV67pAOcgYpDxTQ+Ci4Vbi929AvAfTk+HgIeslynLF/y3SfI+CUO&#10;ubfATNW6phLox2VDQk31+T+3psnfCoqq54tfl2jyVcD72Tk/3fszh/qdmrpYvCgYqv8LLH3m3P9f&#10;jp8ATu4p0EbBIu8Tb1D+bNUNGZ87quVXm0c+ApxY1iS5ufgIyW+6eY8T/G4KIHFWfqcEiewyrAor&#10;3iMWoWC5S0gQPyVJWt9GwSahRVopECgcgi2EAk7YxlOWq5nC9jDvxfODg0roye5BCY8Qp5AWHyZX&#10;QICTep4C1aLQld1ukhpJgs+mCUEOYUN8yyTvp6R6smQZ0V9JMJtIgFvIazcjKZH2JQVWdh48nlcq&#10;jKeWTyDKT6XmfkjBX0K7AglgW6qM5ETPyZ4CS3Z3Ss5Uk1q+5VysAkuZQofCp1QZykm/FwoZTni8&#10;d4fsHs3MgwT5LRPeKuUBynIgwXdlI0La3c3yLOKzxqJYGqFyhUoMt7SzDTZBWEJ4CBgVcpKXdRHL&#10;Segj+Hj2XmQl8G+BgoJgmEpTsBqnKFAlsO4KeBLSxJLlmImsV4Hj3SpZvUl4lsT2rreN9bQEkmpK&#10;4yFWpES4lu8jQWPrCR6X2bbPOZnfVcn87dQ+ts1V5cSfSu2CmzoII/6Q199E0qHgNATsCLPOAdbf&#10;AtjBdtb3WmrgC1WWCZXKSvm93UWM0BIl9GgxCex6inUsifF3I52fxT51l+e9hgRnlucbbHsrJr5f&#10;kkGBZY0/JeSdgSOgQwiXUBq6IblQCfwCIdFXatlN3sngfWVncja7Fkn7pEqK77ItPYuKhi07UC8q&#10;6JJNGgnZXBOpQzwkbg+ySUGeKT5kGwjSVCyMR3DSBJL4A46DFh6EHr6vZFeQ90hoz9jX2wmGzey/&#10;OhWUl4TL81R8REGKURGRpP+yIUSWn5vU5gqL9SY7e8VP0EmeIECxfkSh4riww0/R+lJSbIXRlmhV&#10;84lYzCRtnOQQloT6SXMHvMRy+PGd0MwrHIOSuP8y21ICHrO8zmne95xy8k8X5sEn4LvJPSwzIbl1&#10;CzLNC5Csmw27/RDbkgoNwTn1loqFtguecQnaA7GIyaaYkWp8iB+lT+XHF0VA+q1YOtmXOzr6qxAT&#10;OZNwlJuvlIyUvVUtOWeDlYQf9gUJ1WLMgR2aQCgcyXEpOzpHoFzpAXRIajiCBxUpGT+5PJUsKkc2&#10;38UrzKWyRGVELM5sC53lyhVmEv42s76oBJiTUEguZhvtY50dQjJEZa61iW0rll0qgOxvOY9jI7kd&#10;2vUBCGoII80cW++nQbs1AF49lcAIFaZ2Kjiv+iMXn4Vk81TCGMdXeQzH7ACYLySExkQUy/1Zvxfh&#10;cV4Rl4qgjd/Fv0cmvhF+YgTs2HgUkzMJsr0JdVTGQmLh6ofM+9kErmlIvCYM18yA/3IWzCvsk9Fb&#10;QNM0pB7Mgf5EdsWeQ4c+F/qWv0fsdBfYj8cTfqgM6n1QSvdBR64PGrb8P4H8cFTSQ5D98BX82u+R&#10;ffUD0DwE8XNfoWz1BvxefL8uSD36AfmmrnCe/g6Zu10R3P89rOu/RofZD4nL/xv8p79BJdcP6fAw&#10;dPqc39q+g1kzHcb7tbAeD0T84R4k37E/NPeCUzuN9xqIksN3TLO+I/sRujqeUDwYevNJzsv30OlS&#10;QQgtJlhOp5IwkXMf59GAfZRt8QXgvhzqkDRMykdMlvN+snwJJH3+/P/rR9WiJn+LU3WCk2hMJcPm&#10;bz89+xOgiUXuI+BEW6j5f0yZ9dO9/o1DgI2wI0unktz93wS+/9OHlEXKVw3GGxNho+pQnvPpt89c&#10;x9+jcVkmJfApq6AAXEwFEG0P2dAp+JSPkXOuKgCtR0hKYFVbMirE1dKmCCBPHNrjNRTmdSpRuVgl&#10;JLq+bB6Q8AdJ9zQFHsGQMCG+aUnChENBK47stnOCwCXw1wyLwiqQ2FmcmF13G+9ZizAhNPC3E2bm&#10;KwuJZ51GJj+n6kvm7VDBUyV7QImA5ufnwbUJeNnFyBU50VKrlwC3ZcmgICE8JHtCfjpS3i7Y+jVU&#10;CqN43XQChqQJWk6hNoHPOERBeJnlO0mhtQRFwlsuOxMVCjMJhOm7awhx1Pxzk1HMSUos3oMCS3Kr&#10;2gQCSV2VobCT2HDF/GSAgkI2TqQIZmlq/g4BTp7lJ/cjk1oHRyxdwSZIuAlPNmUQMiXMSCkzme9K&#10;QCMECuTlPApMljXg+0jmhkywhHV0iOfLBgoJq3GR0EgBzMlVnN4l44HNd3DSuwhc6wmP2/m9xN/b&#10;ynrbw7IJsC7ifVZRWG/i7/spTDfznvuUtVXykUrwXo0gIkvbLgV7SoBNf8r22MI6OkXgeKWWI8Xa&#10;pWuSa1QC2taxPa8Qam7x3Dusp6n8/yiF9g32hXsUvM+gEY7EkmuZZ3nOY777db77HhiEARWaQnaq&#10;moQ8QpwpYUiSV1meA4TI4yznZuWj5rIfmfoN6HxW4B0mDD7i2KpTfTIci0LFaYy18bsGxMXPTnKQ&#10;Omf4XEnxtUctMVoE9Yy/keWSzQ7PCE4Ea/0e+53sTm0l8ApcPSf0SXBqGfsf2M47ESeQGYlagud9&#10;ZYlLivWZ30UJYHKOpMayCMCGznJTCZEd6+2ENwnPE+YcE61/hranrAutloBYryDRdo9XlyMFmFMn&#10;+W5UbNheTtsxBNYitLzeAr3+MVzZLEDITlGpEviWvuMYF1hvHEdsEyN5k+1OSNOfIxV9Cid6Hal2&#10;tmn9AbScHMvxvQXmwxHKvyvPfiJ9LENlKUfFJSvL3ZID2F/CPscxJvEK2ZfFF7PoT2b/m6qsZbJs&#10;LhlLLP0820nGyiEqIQtRFuXGnKDAr6Pcm0dfBXKl/Hgek5QLg22fUhBaKE5hGRayz26A6VwiKLxm&#10;GZZSQSQUygYkdz3rbht8m0CaXkP4OoT2twdYP+znhPVU8hhkg0+8hiBfXAn93gK0numHijUVxq0p&#10;aNw5GvaDdcjGqNAQpvzWaSgFyxB7shCV/GAUgvFqt7CKo1gYxjGwmmWcBb1xL1LPVhF8hiHR0A8d&#10;HsGTymHFW8p7d1c7OJOPu6CSGQr7LZWsCBXHtp1ofzoHRt18OI9mIBdbhNCW7xC/uRmZ+gvQQyxj&#10;/WBYF7si+WEmcq19kXtJCEsOAqj4FTODkKn5mgA3FXaUCmM7n+OOIsB/DbfmGxi3v0K2riehbiAy&#10;raNUGTL13xFYCapPOcfEe8Bv6Arvze9QCQ1EruH3nNvGcLyyPTMTkNb7si4vImstBVrXIfmEc0nt&#10;WGTeDYJ9bRhhmQpkfD6BdR7y3hg4z8fDqd+CcFMYoTcHUIizvp+PQd4YjnIwkHUnSucC1sH4LwD3&#10;5fj58dFC9RNc/UIAp8BGoIbQQrCK8zMhQWiV79YnuPoIPfK/lEVgR5ZH9LeEEVnm/dn9/q2D18su&#10;vmrMOPlOnvvXhLhPkFbdJKEsbrLJQG00kN+roPpnh5yrfOI+fRdRVjaTQrY9GuMkKYFHLxBuXyif&#10;HPEn0iMfYPv7IAFNQ3yuJUFejdsKAsVPSKwSsUgL3MwGpKyDFDB7WQ6CMQHQlhhvBAlJUG/KklT8&#10;PQXCLrVpQQSlS7gI0iuRSy+HBBCOhJsJOrLcKU721wl+5+BSSBU7hqlJ3acgFh8z2ZGZK00hKC1H&#10;llp8Mn4RmcIipB3CVnE6IYmAQrjK5KajIz+Tz31HAVVNHi+JqU1ZgkseQjk9h8KJoCCO7P5m5AlS&#10;4qtWLo/jtZJJgWXzV7M801EqjabmPhql3ATkCXKOdZgC9Bx8WYbNT+F9J6BSGU6InQmPAtJN7iZ0&#10;yk4/ic92AAGfnyRApOzjfOdl/NxNEN7F9z1GwFpGkF3O+hefHQrNzBI+fxZyKQl8KrtRT6uwHRLb&#10;TcUbEwHqr0FRIvoTFGWJ0TPOE4CuUcjvRjLBT9mswWfpsWcInB2Ex/Vw0wQxsWjwmR5BwLXPw0lK&#10;3k8JK3KBf18iIBOaUjvYTpsIBxf4/mvZhrspvAkx5lO2Cw9LcoLe40HQ8wgVmeUErLNso+UQnzQJ&#10;uCs+c65YxwgnEiA4ptURtCTY7yPY6e1sfwHBO3zucfaHOipVtQqqXIkZmNpfvT4rvncX2Cdv89xX&#10;0NkvPYJnIlzdUCMhUMSHVeN9LUKZAL/EtROYlEC9EubDit/lfQRCCECymzrxBhJ6RJZkVYw7CYmR&#10;qIEZ48Hxaqil5euEsYd8N/ZdTeLHySaMqwQvjguZE8TCx7EmaegkcbpatuXvjncK0VC7Cq0T0us5&#10;z8jObM5xHCt26DEiz45zvDWwri6wTz6C5YlFU4CWsEuB61BRkmwVjnMKNsvnmiehN+9HOroRTsti&#10;ZFMUwsEaKiOsd9ZThvUkMeoM9wyhoYVz1TMFk7LpwnKuwHhLBUJ7Cav2IEr+QtbjdpiRzYS8pQiS&#10;C+AklrPvzmb/W4ViZRTKnf3Zr9Zy7JyAVj8QncWR7CeSwu04lagl0E2CI/ufbMYRmMrKJhwCX0V8&#10;3yqD0FHkIQFky4P4/UgqPpMIbId5zVaOrcXIlCRI9krW+3vW7X6Uea0e3cFxQmWNcGoTpq3INmST&#10;BFa2WcWfDaeRypYEpTa2qjnA0B5QiVkFo5Vj7/lclGKT4F0cCe3AYCSudGG97YL5ZhrBjMpd6yak&#10;Mrw/Aa5iLUbjgzEcvxLwexrBZDhBdwLsyGtEXq8iXI4mLA8h2A1BRZYQNc4V7lC1zOm86QUvOgKR&#10;V73QaQ9BITEKmfa+KNX3hv2sJ5Lnf4fIvq9g3B2G7Ict6LDmoe3sDyi8m4kg3B/2sR7Qj36DjmAY&#10;ki++QUaC6RZ7qKXM9JuBSD+bgFwL4dEfQnDuRbDrjnzTDzCO/AOsW98B2hB4D/8ZZbs/ym5fBPW/&#10;ApK9kH3zNcwHv0ZnYSDsuv5UTvh+mRlIPOLcaFFpSRyBfmMuYvdXoGRPg/uSimdDL1TMKTDrtiH2&#10;6gi0R+NgtI9FzpRwKueQDs8n6K9H8lZXFIze/LsP8lSOZXNWuTD9C8B9OT4dAjUEDZkIZSn103d/&#10;dt5f86hCmiwhSk7ST4781d9+/lkFO9HmxSesGnxXAOzTOf9WOXlerF49R+1WVcu01ZAef71DykDg&#10;VdAmACy+efKMT2X880P5/olFUP5X7xOlMOaEL0tHMumbFELOeQqcNugStJfCTWJWSVotTfyKKNRk&#10;OUM2SAj4haONFLxxWMnbhJ3VSDkEDWq54i8nFjmfE6/4urnpnTwvRCF3sQpwKmjvNZ5P4USBFFAY&#10;SVYHh8/P52dQCFP4Sowwat9ZgppsXhA/IJ+QI8m8swQqWdYs8G8rcVMJlmx+HiFrKmFlJ5LuQeXf&#10;UiqM5cSzHj5BUnKN5itDOcltpcB/QkgibFDbl12tkmFAQCjH80uFaRRWU3hvToIqHthcSN7RILUR&#10;HQUCXGkQAXIhHLHkJO4gk1lBMByJkux29SXxOKEvTy09P5dgdIxaMSHU3k+hIeWSRPNHOHHPovBb&#10;xLIe4jnHq1ZJCjqx/OUp4CSuW5ogKSnCjLgsUb6iRn0clmzq0C4TRAhehD8rSUFLAa1b9ynYCDCy&#10;O1UyFxAEPHefWiaSXKlBsBVJlkUyFsgGFc18xL7wcSNO2EQ4nGRfiKi2TEQlhdk6PvcpDO8EhfVG&#10;9o3bykdLdoFKRgJZbrSTVyGbQ2y+gxF/oZa9M8EWgtpTtQlAZR2RMSb9LiTPaSdkPSAcsnyEd/HX&#10;1MI1auenTai0U+dgOkdY/iPwvZO872n2S469eAvapZxU9FLeQRhRXktQsYyHfP+bhMpbBCzJxvBA&#10;LXfKjmjZjGHpBCv9NlISJ0+SubMNbCm3hAVhX9ON1wS2pwRcSXz/luVp4lhq5H3eqXpMpQ5B8qVG&#10;JHeppPgSqxzHV5hlifFc2V0d5yH9VOP7u+nDauk2KmF5JIuJWJP57hqVGwmAHYq1E+LaYL3bRtiW&#10;XbhnWb6b0JxbhJerapd1jPUhO3hVVhJJN6a95+drwtpuKitrCT/r2F/nwmo6TMCYB7N9KfzwGkQ+&#10;cGxYBFeOT1M2b1ivkJLMFY3XkKw9j1T4EXLeeILUPqT0a7wXx1x6K3LB+qoPqLkAHaW+yCQnwdEp&#10;wDOLef4igP3Uc/ay/+5DkX2zGnZEAmYvRL40nv2dfb8smwO6Ie+NQiXPoyKp3iYrFwXZ7BMnRAWp&#10;afx/mvJdlVh/Sf0yxxoBUuf3ARWEYKMajwIJaSp7TR92UTl4oPpAieO19TEVuJRYuSWV2THkjRWE&#10;+GtwY2sIowehvzkA7znHf8N4hHb0hv9+LPLOYiSfTUTRnklYomKVIWzyKNmz4NZI9gMCmjMVxnOO&#10;tcQidKRnIN3SFxUqTJnYDJSz/an0DQA8wmjTj4S5xYg/+BoFd4RS9PzW8XDfTUL+7Rgk9naFc34U&#10;Uo85ZySmE8DGqqXLvOwCtVYjuuNvUUwNRtEgwJ3uicSdQaxbwlhxGEKPu6IS4ZzzoifMG0NhvPsa&#10;leJAINcH6effodI2HA2b/wGoG4jGk1/Db/4eyPRDyeyFfDOBtf6fWFaCvST1T81FOTETobN9EW9f&#10;DCd8HObFAXDqh6Jo9SOIjkFZH6H6UhCmkla/AIjsQehqD5W2K9DmU2lYxzHOeeS+LB+PQ7ptCufk&#10;eZzTZrItFn0BuC/Hzw4lQHSVyLoKIQIVnznv//LxydJWtfCJcIkruBKgk4PQ8xNgVa1bYtVK6BL+&#10;g4Ck4Eiu/wh36vjTZ/zs4LkSD0rFllOA+FcG05/Vk8RxE2Cqlu2PZf8X5388ZPkzRkGiyi9l5Hmm&#10;Jb5AFBzJa0oQSmwuWd42jRcUaGHlYC0R7GVTRJrCViwRAqSyEUIEvsa6lN2PufQGTqofKNyfqw0g&#10;snQSENC0+EM4nBBks4r41tkUNAnrHgFlF4FsB+FiI4XlPgLILbWEJDkvBX7FNy7wtqBQmIq45MQk&#10;sKTVTtPFavk0X5zGsl+lAH5HyFqEUmUEBYCkrVkJyUuaFafs3BQKjNXUSmWpaKJy4BerjwSIleTr&#10;KQqnPK81CJlZgpsE3JVdobn0AhRk0uf5shNVln+y3irlR5PxxAF7Ocu8i+U9rDYgFCrD0MFJOyM7&#10;zgQWJVeqeZDwxGck9/AdCUTid8bzxV9ORe6nMBLBmM7PJjzuQE52Vjrr+P7rUZaUP/mhvH6XqguT&#10;oCKgIUvPlnOG9XkMskkgHo6yraIQ3zPZLSl+YhqhxE6dYVs3K0tUkN5BUKpVy5gq3VnyLOFCdmnW&#10;EETYjoSNuE6QSbxQ4Ce7gyWnqrxHge8pFtmkcUctMatsAMYNtvkTni/LnbfZh8T/MUQAOQ0vtYNw&#10;9lYpFfFQO0IRCa8h/ecFYes8y3WK/wtoXuf7H0KQXcrPvVQczrDtCCmE2xjhLBp9x/PqeJ0AGZUG&#10;aR+Wy0heVoqXHqtjHxO3gTYC1ytef43lO6ruJWm/dL63+Jc57Fc5tl3GPKpAS2KlhanAVCEsjLZY&#10;K+9DaI2/VxY38cGTndSSDUL8AmU8xTVCmUYYJYSqXbscR+Jvp8tSM99dJwwbsiNXYhnynhJWJK7V&#10;cmywbrUGvs8r1r+MPY457Q374w5EGk9Cq5M6OMxynyF0sf4JorJ7VtLDSR3LCkFYQv2wfR0CnKQj&#10;y2TWE4q2IEhyLGTm8HoBu11UEk4g3kbgqz+KZMt5tD2/gMQ7AnHjQTScJkCJf6c9WeWslUwrSmnK&#10;UdnwlysYyRYkjttINRay3k7CExUgawnCzwYg3nBRWVoLeT4vtZtjZzlKRQn4OxydEqS31FPtPEVH&#10;D4IHoaTSX22GkAC+sjwvS7AdPL+QpZLjTyB4nkImNxcldwZ/305I28eyHafieJRji+My2M13f41U&#10;6xFoba/h6YQ6QlzRHovYuzWcg9YiZW9HIvIO6fh8RF5O4/VXYH1YiJJOAH01HG2XCDyJ4QSy4ejI&#10;DUG+TDghKGZLozincC4g6HRk+L6pOQgd+RUyBBlJoZV6OxypKOcA1rGEUpGMFMHbLqjYc+G1z0Iu&#10;OpTXcIy+XY7IiyUoOTMQvTwZ9rUJyNasINBtRfjdDAT1s5F5RhhqmwnrIeeAe9+xHCPg3xqK8KU5&#10;KKTGosMeBedlT3TEhqMQ743Qrv8P8hLfLkvQfdcbmQ8EwORQdJZZp03fIvuhK9DSD37tb1Usu5JF&#10;aDa+R2dlAIKWb1i3rHO7P+euISjUDeDnEnitq9G697+jM014rRkF7XYfzgfzqEyeR+TVRUTqriL2&#10;4Cha93QhOC5EwVyMvDub89AWONd+A8+ch3TdJPa15SrlXo7w/gXgvhz/cYdAyyefMWrbnz2Hh0zW&#10;1fAfDfxfQm18/ryfwEwBlUAd/xfhQMCpbl4QX7pP8CaA9fNr/72OKtTJEaeACctmB4Jlu8S9I5TJ&#10;rjmHgjgeISA4siOuVQlgEZ4Ch2KxkdAIAnLiG5c07kKX3aThEAVTA6HkPAUeYUWCpibqee4bQkct&#10;JCOApFqyTIkT90RZEiQRugoK6+2nxr2JwvKe2lgQiJ9TmpMGIUEnjEgC7lxmMcFpMu+zFZZ+jRPw&#10;JsLQLuQltEZ6Jid+CuVIHYX+FhVANJOlxknoy2RWIUmgLJUIRt4aCo8RKhJ8KT+ZAHIMpnmWkHmF&#10;kxSFe2Ypyy7+PWvRoYL1Uqt2dsP1VxAQR1GYrSZAToSf3Ixix2Deex7LdpkCcD3LPV9ZHErloahU&#10;BqJI6PLFx8jdSLA8jaTk8nRXIusvJrzIbkyWLRAfoLUU0Jf5+zn+vZUa7wnWx3bCoKTeWkTgGAPZ&#10;FZjPLOQ77leTpuR9FUtVhrBr24d43jyW6ZTyxRLLmMSLE/83TbtPSDoEjXWs6/fV7j2X9eSIxY5A&#10;5krCdwmAy7KZkhmB5TQIU9WsAmKVugov2Kwsfj6BKWmdIdy9VD6gYcJeWAW7jiMeFeA/y2sI9tZd&#10;1utZFDIr+dynLANBUH+k3l8c71MEdknJJNYP2ekaeJK+aTeF8GnIDl2f0GZTgAucSUYEI3Fb9RHd&#10;ILQS3C3jGmzxlyNgSr5S05SYdWIplvJf5e/sX9o9xOOy0Ug2LdRDkuJLaqqA7aTFHxPaBKCqSo/k&#10;8JWYZqJ46MYzHg94vmRXIaAJiLIOZExIDl/J5yrjWMLnxNRO61a+n6ToqiNksF7Y/yQ/sOMfIcy1&#10;EeBaqbi9V2Cc0PgZF+s970tFR+6V9veyzz9G3L6PVOwGonWL4MZuEsyv8JoWAvQ51tkVtsldjiGB&#10;RcJlpIFjZZvqIxnZdW2x3Z1jqm9k/DUEKtk0ROBWO7tlrEkWlceErsc89xH8lwSG+Drk9XEwI0sQ&#10;xDfAd/hdfpaKhSiQrnJ/lggh7Kuys1t2DgfZlcgZq+HWEQqjh5E2Z8CMz1XLfpWy+EXNJeCMQlnC&#10;hpQJDaVhhI2+KBZHU6npR2VpMsfmNgr+aVR8RlARGqesOF5sPkrBHFQKsvN6CfvFJkLeOj57iwI1&#10;T/ISC9g1UhGr38Qxt4wHQVN8QwUwrV7I6NugJy8SPufxXVn3zw/DI3Q6zcfgNQ2H+2Yy/NcjELne&#10;B0bjbwlLHNcSS9GeXfWpTK5GMRiGHKHMs9ahoK1BPjQQ2o3fwAmNgNU2CBltLUrpEfCef4e8NQle&#10;81iUY+MReTABmXcT4TQR8tr6IBdfgPCVMWi/shXa++sc08sRvjUSmcb1BLRZSD4Yi0CbgUJiPMJH&#10;pyH3diUCfQyyEg7oSk/YLwlpbh+Um/vyb4KwNxzxk91hvNiKUuMQhO99g6I3CJ15Ql3Dj+hweiL1&#10;7isE77ugrP9A0CRUBv3R2TEAlWxfuJGBhMSBSEaOwn25FokHVHaThPErQ1A2CGSZzYi+OQi9+TpM&#10;9uGA4yNyrDuc98dgNB9GNjWGELcClTpCYmoqvOgUjrdTMDl/wZ/yBeC+HP9Bx0fIktAlKkbaT8u2&#10;f3pelJO1Ri36Dc+r7lD9ywD3s0Pu//FQcdZkaVM98xNA/UcB3B+PGAVQWHzXZEkrFFOWB0mobiZk&#10;x2mt8jlT6bA0WVaSWHESx66RAvIRAeI0Ae0lou0JQswDQsElwttFDu5zys9JlpiivJ8IQ/EbcggG&#10;TorA4FyqLmsRIiSquyQll0TWVuoMBc4tTtqEFtlVqV3mJHGd9/jASXwHOghGaWrNNuEwZe+jkLoA&#10;CYuRDZahmJ8Lyc+YItRJHLdcaTyF/n0U0ssJETcpgE5SOMzgedMpNKYpLVZ2iJraLdg+YSH2FEX+&#10;n85SgKTFn2ccBVF3AtdOFAhMabGwWceQzS5FKruMAkjymU5RwsWX8AcUcgVCY6kwHGW1XDQOEvYj&#10;L0uguXlqGVGsKOIkniL8ZcS65m7jO1AYyi5F5zK1YMlnuhEWAUtAMWldp2DZyrJMh0ThNyIv+R48&#10;37gAWzYvFCTm3Sa1tOUQ5pLuBSS947C9QwQVCj/eP+NuJtSc4rPvKd8115DlSgpyCkTLusT2Fz+0&#10;doTi7Jts/1A0yr4QZrvWIGHeUbHHZDldLHkmtXTZoSxWJkmfVbWQ83xCi6k/INjd4+czmOE6ln8j&#10;32cbTNmNmWS7EkIkTZbBNnI9CmGChgIPAoZFiHYEPrIr+H6HIblxbYsQQzCTFF1aUhLqS47ed6yD&#10;d/DS63kOocasBv2VTRWSwF7C0miyhC9+ZgJaKtAvIY/9wGU/kQwXWqiF/Znv0C6WQNnR+RySd1Vi&#10;w4kfZlwysbA/y/KmwJnaLUzwFOuhhAWR1HkCUnHeQ2LCxXWJsVedN7RYK9/lNEHxGCQItcCWwK4e&#10;aWI5OHfE2vidWOB11sMTjhW2u0CpfY9QVkvAesg6u4BQ+34kPuyC236DfUg2EJ2iYtRWBdHEK7VM&#10;LXlJJUhxWjKQ8P2ShHCxwIq/ofj92c5J9m32OfMW2+0iAfMV26keUe053Pg1pELT4QRrkNUJb6wb&#10;iauXDWZDcutq0QlqR3U6mMXvlhBGd7CuXrL+dsM3r6P+7Gr220soSOiR1F6CGIV6ciqhYRaVo8Eq&#10;wn9BMjFwPHR0DGRbL0KpOITjcwOfs5LjU9LcSU5cCa47j+NyMcflWEISx59NgGffz/uEHXuX6lcx&#10;KpJO6w7krH0qVIpKwC9+lWKdto6iM7dAZZUwalajklvMdnmBRO1DZAiZibZXqFDJy7wfgNjtgegk&#10;VFYSA5CTpPL+cOQJbHZ8EjLGDHQEo2G8ZXnEulcQd4kpsN/IJoZJ6PSmcCxNQac1APaHr2HVDUEQ&#10;Ho9OcyDsc18h93oGnLcz0LavB9w72+HcGY10zRJozbvRkZ6LUv0yRJ9cRMlYgNjFASi542E+mIbE&#10;wVGouKvhJcYhY26G87AnytZ0JM79V1Si3VDy+0O//rfwr4+H92Yq7Cdd4N8ajszzQSqVVS7Xm+/P&#10;a/L9UdK6oyPZA0W9P8r2CBRzM5H2xGeXUJ0cg2TNOiRuT0MxzPptHwq3hnOhy3skV8CquQwjdBut&#10;8Wbk296j9cYQtD/lHFu7gm2+D74+Ctb73wFUUH1zFdtf5vLdiL3r/gXgvhz/QYfAlCz9qeTc/PwL&#10;ACe7LaNRSepdW/3uJwj783P/xSHnqXNFIErst59navj/D4ATGJNlUfGFE4uBaV6iEDrHSbOZAvym&#10;srTJpgQRcGEJgSJLsRLN35ZltGuc2KuhSiStlgoZIUFhJcWPWAwiLRQiLyl4XsGlQNFjzwlt4nx/&#10;kxPzI7gUDGkJW+DvJXjtU0twYn2T3W2Sbkk2UMhmgxRhUIAq7UnaqBPwOZE7wR4K31vKkpYrTEXG&#10;WwMvQyFNzb1UmMDPjRS8l9WuNolwXyzKEut4FDOcwMojKTTmEHI2EIB2U/DfhkPBlFP5QlcR7kbw&#10;HkNRKBAE/bnUaKdRsBxUjtxJ8yhKpQk8V3bVjVVWsaTEQHPXUngNQLkiSx6Sz3QpJGOC8o0JVhMi&#10;7vL6fYSP1Zx0Z1AAz1JQIfDq+gdZ7+coSK7Ctc4inaZQtk5SI1+ETI6CMbuQdbCfgHuCsHFbLaHK&#10;rkw9JiE6ZEmWgop9V4LvJghhOuHAtC5TeBMO4s8QSrAdxO/O20GgeE0o3s+ybUaKIOgSKl3ClWtf&#10;QdK+DcO+qZzdbbEWsn1ShLyUfYaAuoEQKoFva3lPHgQSQ9I/sc0dl5q9ZCRInabQFZ/GfQgK0yCJ&#10;3QWybQKI75xGkNrD9t0CwyLEG2dhst09f7/a0CIBhiWZvEFAkY0G4nMp2T/CiWoQYZNgZsuSM6+J&#10;SdgSyfIQf8H+QYgiqMlSY1wC6Qroaa8JU7X8XzJKSIYKli9FGGD/kuvixkvWwyP+/o71Vke4EUsZ&#10;x4LMBTECXkI2Mkhcw4u8/hzHLRWd+FsFelIWtUxLZU7iE0bCFtrCJscEQbatXZVP/PokXZlsdkoQ&#10;JMVKWB3rVAQJhSaVHunTjnuc5XnNZ9WwzM/5fpdY/vcI+L3F631rB1perkYqfpjwS8DkdbI5whO/&#10;SUJsyt9FgNvE591nHZ9mXW7lex5SS98JteT8iuWUzUfin3dbKQRG9I2qE7+NY8HbCrthAK85RrBi&#10;vyS05Asz4RH+JVi1WENLhKxo8zbE6i6wvxwidBMGP7xFqp7jJ7+U424VFaKJHJtr2U9noLNDco2O&#10;IYAtQbmTMCHuBuy/xcoYeIZYm2eqzTgSuDebncM6PquWX3P5WfCyq/nu66l0jSWUTFUbbCQlnyyn&#10;ijXRIsxKbLoK7y+W7LS/gn3zIBWmadCcq7z3TrgJgmDzMc4v92G+3Qmv8QLaGwiq4S1oPjJQWQY7&#10;ypOg3fwGHRIgO04IbeWcZU4npMyC1bQIviH+tWOooI3iPDEFZa8XlbiZCKi0lTWxyvMds8sJwrMI&#10;cAvRfHgotNfz0JGYjOiFibAvzoN5bAoiRwajw5mGstkTtbuGIHqmN9xHvRG/1BMVbSya1/dE7MA3&#10;KMQJdCFC5ft+iB35L/De/4D02R+Qqe9DEOsH8+GvkH8/kXA2Eua1H5C6PQT5EOHz7SDkPnzLObA3&#10;OghxGf9bvlMf1s8Qtu1A6G/XENImsq2vInaht8qgUMzMgVnzI9zGqUhFJyHP7+zoehht1zguH6It&#10;TmXsPuejF7MRbz0Jt3YcFYVtKNicG5u/J+yN5fzEeYnKUCE/hdA4+QvAfTn+gw7ClZq0qXXI7jXJ&#10;PvDZ82TilRAjahL+BF4CYp+DuE9QxvOUDx2hR2JLUSBU/5fr5ff/AQD8RQ++r4RZkJAGFFBqaabN&#10;4uS9V1k6JLiv7EJUmTFYRwaFYkiWncR3hwDnUvAaIb6TWO+0ehiRWgoWCSJ6SGnNnncEEjg1qT3k&#10;xCtb/y+rpVC5p0bBL4nu0+lVajkkTeCLJJ4TqKhZOzspnNYiynuIg7kTf0RBspiT5kIKo1uEg12E&#10;rbNIOkcpMCSF1XgKlb3KIqGsOJn5BK/xSCZu8e+VBKTLCDjZilVOgraqmGyyTCe7QlObCFo7KPyO&#10;Q+KUpQIKrPIYVESbLcnuUcm7uBQ5au0BBVKeGm2e5wm8Ff15FEQSE0sS6O9DqULNvtJHCS7Jj5oO&#10;JFfpZnjJPZBNCb7Ee/OWIumtpmCYjGxmMbTwKyQl8r+k1fLXse528J0Idqkd/H0JNWhxvF6h4Chl&#10;H6Xgf0SoiRCwryv4kh2msmwajdWw/diWWqNqL/leAiKLn5qEhomy70q8tDhhTlKXSfYLSQAvFhrN&#10;vM9rCOAEppCyLofQzr8FAGVZOx57oaycCbk2+p6g8YTwJlkWTqjlcFec0GV5i22TEKtq4i6hdh7b&#10;aRWS7hVlAVKx1BIPCCyn4BinkRO/KckuoMKKPFNWM035m90g4NQTrh7zGc+V0mBEGtWSpSSi9zM7&#10;eX8+P8ZysL8YxnOW5wXvT3ilwiExCFWmhDABVye4ZQkobFuXgGtZ5/meBBlem5A+r0nf5Xhn31Yp&#10;4fhdJE54Y39u4/9iMXYJVOIjGqGSIhZAcS+QhO2SmF8C+MY+bWQSt4pQhFB9mRB7hO91R0GaJZBI&#10;2JONPaGYBMd+x75a9Xu0MzsIdi8RM57we0nfdZnAJympauCn9rLcB5WFVHbS6u23EH1BkHxHkEle&#10;ZN9+pqzALoWo+HElCaYex5Iv6cxYPwKlMdlZa19l+VoIcLI7nAooy2GwPS3ZNOMuV2mpComeyFtb&#10;CVozqpZrNX5mqrA4KQJ4LrOcdfyKitdZONopmG3H0PzhICr2RL7rFpU+SgXgZT8oliZxHPRmXxbL&#10;73L+TahIrUOhOJZjZSFykpGEQFRMT6VStAgGod129/Dv+YTPTcqqJn6o0t+MKEHPonLF93HYdoZs&#10;mpEUbixPLjmeSuJsjsEFvG4FMgWCoKTkstexL25BTtsMrXEG8ibH0utRhMK1SCcPwmiYg87CSCQJ&#10;rdkkx2upD5zmvsiLFZBKY95agFRoJrL2KHSmJqHsjqMC1x3Z9AJkrWUcm2ORinzPd5jI6ycS+sYh&#10;CO1B5N4c/k3oeTIYzpsLCJ1aBLv+KMIPJHzRbGhPhikfMvvhWASt6xGYk5AMXYJzcRmKkVGwY0NU&#10;MO/M06HoJFjbV3+P1L1vkW8ZoSxxhVZeH/4eFX8wkq/6wXjSXQUgbtr63wG3L+/RA+V0b77Pj6i4&#10;3aj4dePc0R8FYwzMx10RvFqF9mP94dYdoVKwBC6f2ZGdSDAdArttAqI1Z9lv3rLvf4DdQiXt7GwU&#10;WlYi2bhG+fPmnAmo5CYg9eIf1d/F/CLOgRMJiqORY51+Abgvx3/MERbLWogCsImTWzsnaxFgf24V&#10;k6UUicpeTW4v4FXd+PD5g9ere3zagBGmAKrn/eUaOT4CnPrtPwri5Lny3q1q+Ud2/7XHohSMNZB8&#10;hlGxFIYjatlRJRzneZLXslr2hNrVllKBTxs+Coe31KSvQlIjWZJSKNqgrAIaz/PSstFgjVqilNRK&#10;4jOXoKCVdE7iIO06EhT4LCHmFK8nuKRXwLcPER4OqmXH/y97f/1kR7bl+YJ/14zZzNj0vPeaC2/V&#10;zZuoBKWUYmZmZmZmZmZWKBRSKBR82NkP84mQvvP97qO8Vd2d9l532+vKqjL94BYRJ/y4b9++916f&#10;tfYC5YTKKzKTcBgQArLaIuI1BDqDtZ8NQMnCVTICbBO/zwW+No3Chdp6aS7/t5na/1CEzhkM1KcS&#10;wCabck357CbC6npCznUC03Fq2lqUVEt1BFS8erBO7Zt/F7NKGcIFTYt4gVBFmJPfWqU8jUJpAdu/&#10;h4vlNHxoyOdHudqWGItgPr2eELeK7TiJjHOefaDt2VkEs9nGR86kO8nto3BRrdQ17PsHFMbrCbrs&#10;Cwow5X4rU1vWNm8zuS6FfniGUHuBv++lQD1uIFVJjbUVKDhIUVFQCajQvUlYUvJYBaBcNjDoWkqh&#10;8QbZrPziCIKKNJUDfpIKjCkDJT+tbtgcF6p3mqusIwTd4jNQ8KSPGIup8kipAoNKJqk4vCKCVbUh&#10;sBSNqoS7d42FTf6IbrIV0ZR8LAkNhLhSdRWfhe8uOMH7PTbb4kqoK6u2a7/mM+1jGx/z71Yzzpo5&#10;3DgfCVa+cwdpAo/NdilAQGWsZPk145FjTb5kKY4VbTGqnZnsXo4lPj/HmQSTp0CJBM9RgXlFXCd6&#10;OG4j/FuWtvcc37K8N+eiLNGee4/HVaOs6NrNusX9vBbHdXgJqYiUPc4jM6flC8fvOE/5fs4bi1JG&#10;OekCAi2VnpRFqOYzKngkyJwmmN7jO7nO9hMk2XbjjqCAEH6mYIxceIzzjgBHsEkRMN3gNjxVUhFE&#10;ZW5S8J8hgCi4ZQyBSlGjHMfeSSoL2wn1twnrbfA4P2yV/RJw+rfNu9UalmK/+T7BPqv0HOeRsxZw&#10;Dk1Cpncaio3JZm5UGxTsUhw4hgOOt2JxNZUDC2HuPGxfFl8qaSEhvLAI+eQYVDPaalzNd05YGRjC&#10;sT2akHvR+LjJByuIb8Ygx3vGO05Qm0vlZTbn3wSOK849/xznBOdueYVR2mS1D1J3UBucZtwJYm1n&#10;kHOoqATnuPYGHAuv2capzbXEXcf5uI5K2iJjXfbZv9nyRig9jaxvuQTXnK5TBJLJaFjj8EEJtzPK&#10;56iaxXzu6g/I9w9HPUdwK49EKUXI7B+DSpZgnJyFUvsEVFJU3vyRQIUw+/57VNwfCK5DAK4r6chk&#10;DHhj4N4eA+fWaORaFyBsJ5h2P0T39okI3lE56drA8ycjcnciKn3s0/afCYcExMxcWE9Xof/E1wQu&#10;rhXdI/EhPR6pR3+P/L0/IHj+hckR99EeiszJfw+7ZTiQ/xbBna9RaCOweUPgnPgj0jdVF/U7NHp5&#10;fvJ7oPwngtx3hNRfUI1R6ez7O0Ion6lvHOynU5Hs2Iviu2UInyzg+rQVH3LD0Shw3SpQ0QnYz1SG&#10;Yq9vovPoZHxMbIDTuRPFGtfFYDLvPwv+1b9Cuo9rXH6VCQDze8bw81GfAe7z8fsdWtgEKCZ/mhZ3&#10;s5D/ClaK3kxwYSW8cME3nxkrmn7+t6DXPH79nNf41cJnAh/02Sd4+y/O+6c6mu35h59qV5/xeWpm&#10;lI9QwJzh4nebzyr/ntdcYJUyQWXDtH1MQafnUdmg9GUC2jWklKoi0Q6HAiJf4uLpUUuWxcBqYZ89&#10;RyraT8AgeFHIOxTSZotHGdcT/D2300BYmQLCp8AJ7EsELi7iJhP8TuQICzm2J6QgU56p0FMajL2E&#10;t1NcgLeiVh5nrFhFAp4sYLK2BQSNMuGmUibMUaDlVIeUMFSpTTcg2KhS6CkXWn4twWkL23UMdniN&#10;99tM4TILjcZQFILdULmcSm2ogbocQaxamWJ+r1Ym8nubCXUr2e6lvP8CQhuFQ30YBeEopL0jFFCz&#10;UC0Q9lTxge1S2ap6cQpy5aVsHyGyMI+CngBZXmMcusuFFQQuPpuCE7LaUt7CNvIn4a2UXUF4OUcg&#10;2c5+OMrvnaRAXQeVv9KWbDp7BHJutxOEAcKy8oV5KW2BXyJUUOmIRfjdgybJazMS9Thh8ADfxXMC&#10;Vwuv0UZB32JAx089Nd8L/UuE4ZXwFMiSP8T3sJeCVX5dikI9RgDQtrnKSr3k9XYgrUS1BAfVuFWq&#10;jXx6M3I8X47/Ye4Y+20zhcMJtk/pNe7DIlQqzYlywNkEmyjHlqwsnk2oS9iEyAS8GKGPQKptRW1h&#10;Zou7OR5fIU6YMsBJYHIIgHoOh4qCz+s2febOE572Iulw7EUUWNFpyrilzJYs4ZTz27YIbynOdc5r&#10;+bHqkAIjH1AFF8hXUKCqvosR2FSdxUq8Z18pce9zQtmDZkUJ9rfFdUHP4RAsZVl2vOsEMcKEAj2U&#10;kkXKG9ugqg6Z9AVei++JIKY8cbKUegJM/xaB6CJBUgBOcM4cMX2XIQim+A7DUNGn7J+kfFOPcX6o&#10;pNoBjq+FKGtb0d8AP7EUJXsD3PdKG9LKd3eXz6OKER1IOQogkf/lHbbjEcH4jbGEZt1zaGTnoxEO&#10;Q8fVP1EJWQQljq5WJ1Lh+QGl2mzO141oUPlSypR8TultOCc5D9Ocs2X+r5IbihrnYBiuQzH3Cz5+&#10;/JJjfw3HxVEM8homIKI+ifNqLNeS6WhUFMXNuVSfwXdDAONYUWJrBSXJep8i0Be4FiivodLsCPLd&#10;3kOoOIeo4LSwzw+ynQvgezeQ9zbBjb/gXJ/Nc88gr8Ajznut5/0v+Hd6NxWHh+ybA6hGdyPycDih&#10;UhUlJhCixgHV71D1xhJ61/D601F6O4rAMxORiwSkcDSCNz8jJKw0ivyOPwyhPRJlj/OcsJd3lsJq&#10;/Zpw+DPq/VMQtv2IzL2J8J6NRfL0LMRPjEDi4niC3ySEL/4Og4nV8M6M4mdT8HHgSwxW5iH9jFBH&#10;yKpZP6DujoZ/9y+AwgSkL/8VKpEpyPaORL31FyQO/gWyrwl61nCUX4xH9OzfEUi/AxIqjfVH5N//&#10;Nfxn/wEYHILsu2/xMSTEEa6KDteq7nEoRDbCe0tY7ZrEtYewHR0G+/lKs/ZWI6PhRuSveckom42s&#10;qsFsQ8+5f4t8L9e4wlxjhQ293RhITUT20d8hm/oeNY4Jlc9rVNmn0XmfAe7z8Xsdze1NWeGMRcok&#10;tBXg6H8CLP5foGN83/6R5cwA0P8VwDUPOS4brf8fffb7HHwutc2AJw9ZHNkuWUni0QSFVA8h4QgF&#10;YwuFmmM095QiCglzttJLJHop1FT0/jW8gP+jQPSz1MoplDIZChaX8OC+MNs0EmYp9pcrwZWRj9lz&#10;Y4FUqSClvJAPjgrR16jtF4tbuThT+AtOKJhcCvJSnpCl0j6FxdTOl8Oz7hDGjhkrTSjfsOpsLkBz&#10;kSutplA5xsVkF3LUIjPeRZ6zht/figLhKusfQ1VRq8U1hLLxBLU1BBoVp+din19KofyA3z8DRbOW&#10;izMIbWO4KI1n28by7wUULEt4n2aOuUp9JBe5uYS3FdRKFfU6ncJkNtsyHR8bP1HwyRmb9yzpO7Oo&#10;1c5DQCCrmm3bXwgXFxE4F3nNnRTmR3jPjQSxNWznMuSLyykwxxtrnwluUE1G+fjwb6XC8K0bbPcR&#10;CvpjKLDtJW1d5vZQKN8mMFyjwCdc8Agy2tbkOyHcyUcrzO9HWFjPd/qY/SvhznNl/XEEUIQJ+VW5&#10;r/h3CxLWM76jd1ysz1MQLiNMbkGlMJ/gdoDfe8z32cP/y7/sLa9xm6C8j+/3JuKCEkKCF5xFqbIC&#10;hcZkYw3VlrmqQyiHmaJiU4Qc+URqi1a1QjXfTHAQ557A0Y4RYAg72tK1pRhw7ATOBd7/MKxo1Gyz&#10;OjwUceoTlAR9inhVOhJtv/oEJI99kSLc6VwlmRasastQ1nOjgPD+qqygbVFtGSuKVqBlSmRRmVFF&#10;gSB9kuP9PSHtHtvyAI77yIx3k2Yl1m3gUb5oKd5DsJmKdcDNsP3x9+x7ju+AIJd6YuZTc+vxKsfv&#10;fZ4XMdGjQU4W0Gcc54+MBc4NbvHvJ4RD9n1wmXNB1SD4rmTlVNRuRmXPXvDax/n/owS48yhQSVEg&#10;SDa9E0UCtgJbFBwUEKoT7c8RfU74a9uGyMubcCJ3+N1tyPIdJlJKGfSOc2ojFbDryFc2I901AiVn&#10;Jgaro/nepxvFQznLlGw7U17PNlyAnzvCMbeLQC6FaBnnjiJBOTdLs1C055vflaj3w+Av6Ht7gufM&#10;5N8jMFBRAuyRHPMrqORMRHVgFAZzo6iorea74ZwN5xPAFiLjHzHjSHNROQTTud3GKhzwPct/Mdlx&#10;BQVrOwqV5QSzXWb90HxKdVzlmFuJOGHaC49gIL8A/U9PoOyc55i8S8g7hIyzn+vbCYD3yduybg0l&#10;QPEY/BmJZz8gHV+FAc5x+/V8BO0LUOqejVTLJmO9KnpDCbXfcJ7zfK4NtewQzusJyKfYB91D4Tyb&#10;gQFrHerOVOS6ryLbNwexo9+h5u9EyZvP7xBwe35GsY0weOk75F/+hIFgGpwni+A9H4IP5eGI3vwG&#10;H60xhLTvkGn7I8p3/xaFGNeWniGIH/l3GLz/MwYSw5Hc/7+h0vY9PuZ/gnXiP8N+9G/5nr7FQOZL&#10;DPh/iZr7NerJYWzjcLhdi9kHM9EgVFf5PPbdkQgffw14UxC858/COCqUP/N5xyLvnudYu0eliXOn&#10;l4pD72F8DEbiY5nfLS7hPDxJsNuJ9L0RhMbhKNjss94pBNm5HMPbkU7s+gxwn4/f6xDAfdo+4cJs&#10;Snj9aqX6dI6i8YxD9a+f/Rne/uGc/+YwkEQwksVKgBjX93/jvH/S49c22c3tKQnQZLcpO6R6pm54&#10;3Vhz5CMUj3twsyeQMNntLbMNJYud/OS8gOfF2411Qgusoy294Bxhr82AnoA1CLmAUpi49h0KmZPs&#10;P1kw+6nRbYciFUMKhQ/UzvNcyFWgWslGS/UFxl9JW1+16kIKhXkUNEu5yFNwmdQQ1wk9W4zmn6eW&#10;Lwdaj2CS9q4RtgQMF4xgKNQpULIb+b1dBERqnEpLUJuMgeJsXuMWBdMmCo1ZbPMJfucmv7uW2v9a&#10;1Btj+flkfOSimy/NNOBWqc6FakXWCH8lwqRy0KkObK08nsA2xmyVDvL/1bLyb21ASCGiGqFl3ku1&#10;TZXwVtfMExYLuTUEwUVQAe+AwjjnnOPzKOpSWefn8jtLKIR3E3r2GB+6CuFQ5aRU2ilHwa4gApWx&#10;0rZ2motquriZQuucgRmXUK0AB/ml+QQc126nkLtGwCUcJ97wvItwCV9+cIrv6ZnxibPsl4SfVvPO&#10;ff8O7/OAfaIcdAt4naOE4s089wnBp4Xv+Do/u8r73oJnK8HsYY6D84RLJUdex2Mt+2czn3cNlA5E&#10;Uasq8ZW0XnAMyWItBYljUFYvWaYiNpIRl/ONY4hQqbxnjiyCfB+29YpjSFHO941VRpHIqVBVFJ4R&#10;bgiQUfl0qVLCO2OV8TKnTaSy7tncNpRFjOCkVCPaeuMzyh9MEakKdpA1XXnc5LepYAkFLina2vQl&#10;vyPI01amoMl1VXHhpdlWFriZvG3mOQhxjhIfdyMtZYZKh+/fNBZQV1u8FoFZbXdus/0vjMVSfnyZ&#10;NMGKc8HlfRUwpHMVKJEM7hLC2Q8ZRQvf57UucD5eQz48zH65xr7k55n9HK+PCY0RFNIHjc9bOjxl&#10;IrKzxW0mb1wq4hOIm1ZGz7vB8XiFgH8Hye6niL29gt6WAyg4HMPJtfD6LnA+LkQ2wvHsT8dA9RsU&#10;FSBQHccxTUghHCoASAEZyZi2js/zfSiZ9EZjua4TaORCkElO4Vwej8GB73n+IjPHUBvOcTrO1NUc&#10;oJIm69hAgwBUnWzSjDgd+whtF3l/zilvg7GgKW9griDl5igB/obZKg/sV+xTnXsMbnQfgWcm15Pj&#10;fP5DXFM6YPce5xqxjfAf4+cHCWwKVLlj/Fvz4U7CzArUcss5XrcZBayRnYO+o39JhWsiQWwY8p3z&#10;kI8cNv6A1ns+i3vKrFHFdwtQTP2AavJLlCN/i4EswStNmFMJKc7VUv8UwJ0Gv30EqtEpKEQnwro9&#10;FgM9cxE/OgyVcCW89l9Q57rhXZoC6/IypK5yjXEmw+5Yh8St9cbq9yFL5bB3JDJdfyKYjUH61l+g&#10;+OBPyLf+ALR9SWj6CekX32GgdxhSB/8O4bM/omF/jfTTLwlhbP/7v0XZ/Rs+z3cE8b9ENRgCv/UL&#10;ZDs2InpJW8ALkA9Uu3Qmggc/wnszHVl3BmrRUag6o/juFEyy1gB+9DWVMb6D6OVVqNvzOKepvNWW&#10;m6AWjYnU/f+EYuyvMVBYDbd3E68xBqF1CenXez8D3Ofj9zoUnKDggub2SSLVbT4z/i1msY5RgL0x&#10;//tvv/tpMf+tw0CeYEnX1PZp01fm9z3+McA100AkFLXHzxWl6VA4OM5TWHK6JnTKYqPUKXEVkpdQ&#10;FbBS0MlKoBQKSrSsraNicSOvRYFhP0WU8JZKvkfgU6MLlDi1lYuDfHma/oWl4iZes4fgshmNygwK&#10;hTMUZm8IHbeN1UcJePPBUahgdpnadtZkfD+AXGUFBdY2U5dRGd2VrkNwFBJYTA1Hwo+coAVcArZ6&#10;cSZhbjEXn2m85yKzval8bGH6HMFoAQFpNIXlGWr0ilrlwlqX9UF5qFQWi1ppYSk199PG4iYLXiVP&#10;GPOP8LlOUWAfoLD6ClUlPK1NMkWdlTU+4580oCB/v1pmFTLyYctT6ydUpl1CqWpI5rcaAScIypZk&#10;YdtMeJtkgC/tnEU6rejCFfyMgtU/REH8mKDwkP2j/GbHkGU/CJ4KhFilUREcK+JXlsaQbQsFb6lX&#10;fF+PCWJcmO1ryGgbmgCXVtBBcJZ9/Bqu9QzKq6YoY4vvSI7yoXMVhdImgpKshASzzC625zD89GmC&#10;xjVjndK7NwKUz5EOjhMUHxIQO3ktQgdBo5zdYvzYwvwp409nEdb648p7qLGnuqIxjo9+WO4TCui7&#10;vNdtAvse+NYjQtBrQlgbv/+SIKmo1u189lvG4tu0/nEMEXwsV+WzlDaDbckTagi4sgiqlJfqkuq6&#10;HmFDSYeVt01AlojJ/UHzVYcUL85xKi3RhG3GpXLnBc51wpyiNRXBe4vP9oJjVVZCbbM2fV+NzyDn&#10;knxElfQ4nT1m7ucTkgP2kfETpGKg3wVmrtrPtsuXLyCcCvqSBEpZQC33IcLcEZ53je/sJd/vRYKj&#10;apweh+08pnLCfsgf5Hu9hEJmJxLeQ0KvUrbEqSSsN36S8nkrZ6islHewTQJMRce+ZDseEP5Vqu45&#10;n0E7CB1wCUXacs+4l/hOZTF8ZeaCE9uFsI8Alv+B43YyGtURKDamoUzloVDcZdKpOB6VruAIP9vM&#10;8ccxRIXqQ1VVRjZwrGzinByCD4OEBypRfn6XSSOiklqV0kjOK87ZwVHGn/OjcjMWBYX3kUksMuPc&#10;T65D2r7F93mK83gxUnoXhFEpIoUU56xFqCfcNjivA2cuwUz1hAmgifcoEdLKlcVw4kcIdfPgcy1S&#10;lHvaucvxdA+FQNHes1HJrOH3Ocd4D+vRcM7lIWwTn5XwmesaiVzvPASJs/BT9wh26xG2UplT+aii&#10;1o11XBO+Igx+iZLzNbKpbwlfP6LS/Q0q1jRU+qeZ7dzea+PQeDMawe0RhDJCUDgGucdDEVyYhELL&#10;DmTuEJJ95WtbgdRdwp01HO7rqSj3/4Dw+R/xwRqGWuwnlB79CcWO0eg99Qf4t4cg3/EL+tf+Gzgn&#10;fwbCqUic+QvUUz/iQ1Hbl39EPfgCpZ6/x8fqUHwsfkuom4H0m4NInxmG5LWhKCfvox6bznMI2InR&#10;sO9R4Yx/T+Djc/evMmuw17eF72Itn3cD+u9O4FyeTaXxKtdiKQfrUGmMRs35CoPF74xrSp5KcOTx&#10;MCoWJxE8+xyF+vn43Q4CnKLLZDEjrJjtzpSysnOBV8oMwldS1jf+/dvf/41DPmUG4Pj9qPK/qaLE&#10;b5z3T378o2fg8/45jxcFmB/eJpR1E+IUgEBBK8dv5wkFghIWJ7jgvjA/HQKKsZBQKCtxaZg/ZIR5&#10;Sn5U1JYjFIiKgFMZpGYaBQrzDLVl07ddhKyjXJxvoTY4khr+AQqGWxTeik48REFOmKPwKXARVkSb&#10;EsoqQ7zZIrRvUIhtxIePXDiL81GrTKfgvkC4O0yQ2UPY2IhyYwKUmqJKIaDyV+XSfJSofdfrqpjA&#10;RT7ZQiFx0iQnLWb2waNQyHCBKpXXmC1P5XkbqFHgZFdSMK3g4rSL11pGcFyMHAWA7iVLYDGkhl6e&#10;y4V+sUn0WySgaWtXfkJpjxBFoZYL9rPtBwhzhLfsDj73enN+RrUIFTSRPmSsXEU5A7ONqsGqDPRN&#10;q8cUfr6EAvM8+/IFgtwJAp8S454mjO1BxlNdTlU+IMiwr9PpfWzffgNfYXYvfNWorCzlZ9vZrhNm&#10;a80n4IQ5tl/Cm6Di8BBcSNDLWd8P2f+C6uJ0CjyVTVK1ipWEgJ0UYITW8ALbcJPfU0WDy7D6HYKZ&#10;jf5YiGiqHV6aEOVchHLYZWT1UqoOgnrc/jXHGseHoCTgdQgyrn8ODs/LEFbSuW1NYPJvErzYvsxh&#10;5BShyrGm6EzbajcRoSG/ryTP+k6OQtr3zrMtj8z2vIIXpCQIuKx4F8fEWY7jLsSjLhIRh/P5k/Ii&#10;CFTQEsd1wiTU7jNWXwGyLPHyTXO8+xT+LZwj/J5R3KJm7BuAE8hJ8Ykp35u297Qdeovv9SrHPIVZ&#10;dr+xpKluqqeceN5j43eXUIBDcM0kzNb2qa6lOeIS5uWC4MlKSqhyQ4E45wHnoSpcZEpbCLKb2BfN&#10;ChAWYVTl7eT7qS10RWIraMc3EbaEtECRmg8I5vfM/FTUt/wNLZ+wzP5Tcud8YSviAnhCuyIvXZWQ&#10;4/j5WPwZjcKfUJOrQH4ucs5WOF3bEXlzDLnUXqTjp6i0rONacAtFji9VFpHfZr0+jzCkNBazCYXv&#10;qHwtQak21SgADSpOikiuUWFS/V4FCKn4vaKXZZ2q5yYiT4Uh2X+YytMMhAQIWeDlD5sNqATldhAK&#10;CeSEMVmcFQRTyE9mf3P+UHmpUtFKdi1k/zxAjfMyyJw1AC7rf+A8J6gtbiYfrk4jZM7nZ1tQp1JV&#10;Kk9CPjsBgwn+r/cL1D0qHqkT6Gk5hMz9SRjsHMd7rmKbJiHnL+C1vwEyhK4CwS6+h8fPyLaz/fEJ&#10;6Lk+HJlbE5E+PAb551+hHl2OnlujgOI09O/9Adal9bBOcE16/wsSd/4G7hEqffG1KPpLEW+bTwgj&#10;uHX+iOTR/wPuyx9QbB+KAYFc21QED4fhQ9dyxBf9f1FLzsLHyEQkzv4bfCx/TSX2B76jvwTKQ5E6&#10;+v9AQ8EKmZEYyE5B7MkklDqpfEYIZFcWI7z/E/Ltw6hgzUFNfn3hMJTid9F7bh6f7zDbcoTjiXM9&#10;zjWvfwIaubFUHjYRthejzrWg7q5CrmUIMt2jqfwuAuo/YjA7zgBez6WxnwHu8/E7HAbaUgQ45XLS&#10;38rRFkPC6uIiL009yv+1c7HWgv0/AHBa7GW5osCQ079JfmssEL917j/xYQRZEzAFqPpppd5SEN6H&#10;xTbL6TehotwUirKMxRIWjybAqWh9GFwy264xChIlRy2WN/L7FADpUxRscpqPm1qQyt+mZ7fshxTO&#10;FygcZenrMU7tKmBdL81q+j1RmKnmqU+wyGg7iL/LB6ZQ5GdZ5b5SdYJ7hItNqA0MozCYS+HCRbe4&#10;ADY1dJXS8oOzKNfnEmDWUjhcQa28iIs7tfTCGgLZJONoG6YJBHymHGGyXp5OIXcDyrWmpL+KJi3k&#10;Vpu0IZXyBC72U6Di4JnMDtSqE/n7WgplCmmCZdo6x3MUSTrP1DkdHBhqollVOD2efM0FbyWvu5DP&#10;+5oLILVuCrisohLDfYSqmbz3Egp9OYOf4+K3A3nCUprPmw343OERVHNL0Sj/YvyPJJSU681LvoQv&#10;vyD/EkFKUHscKVm3tLVnPyY07UEhuw9pRwEIF5FTHj72kSo6pAvbzLar8ZUr8H65vcbCVykL0hah&#10;Kj/E8lLUiosoYOciW1ZkrCJFzxK0bhOuZZl9QLB5RMghBBJY5Pfm+w8pDJ8YK0kmcxQh4a7Efg9z&#10;+xB6d6DSVSlPpbVk3bvD5z3Dz6/wWZW0+CI8wb18xgjcEvqKYladVQVzpAmUmjsxWXN5jkBVc1QF&#10;93NZWaQIPryvrL6mEgQhqxmx2pyjyk9oxd+Y8RdJRqhUxCG/N419U7dU84DKhGr55gjlCiqIEeSM&#10;D6F7h+dSgeM1Ixz3Kqml+aKAgObc4X0ErCGB1eNzECyU3FZBOhmCrqqPuOwrKSvys5OvnJXiOwqu&#10;8Hk6CVAv2a4ozz/HMcrn4FyLWx1mnihCO0eYVPkuVcRQZKpRGgg0AlDVTtXWsLZj5W8poFeUaL6y&#10;0MwTRb1qPPgEOG2jKt9dmOZ7JLQppYnJEWi3okJlwiGwugQnbYemUq/4k/OAysjA4Lf8/0rel0pR&#10;le+TsK3vZhXckt5IiBbUEaQIedXCEuOOMMjfB/Atku2TzTqB+s+cVxtR/zCKc28y5yChR/nkCuM4&#10;xjjv5adJRaRRGc9xexiRZ1eRSR0xYzCW6ETWUXH9U7z2QdjhHfNOzZgh/PtsT7W4CmHqOJXMh4RE&#10;jtWIgqCoPFAJdHlOls+mbWqfoF/WfOQ8kFInP1jfOoaS9yNQGoMy16GqNxRF73sqhwc5Ty4j/+4Y&#10;IpfGY8CfBL9nCec252OwjuP2T2ikFFU7DvaL4RisTEUpQkgamInAOolcF6H7wnzUkxPgvN6OwfQP&#10;yL/9GdHNQ+AenoLe7f8RpY5JyFwbQqgbgrxDWG3dCoSj4Fz/e1Re/QnF1nE8CMWvxsI98Qd+XwmH&#10;f0Hm0h+Q2vL/Qyk6EsG1v0Ht9V+xz7/DB+uPKKe/QfH1f8SA8/eoBT/Cu/QfEFz5HhV7FtvHdxk9&#10;A+/5DriXR6Lwbg6sh+PwMRzBdWw0yh6B7SHXh771RnHyEi+QSSxHzRkN9/lPhO5pXHNHEMxnwItM&#10;wUByDNKdhDmuYzlrNtJ9BGCulYWerz4D3Ofjdzi4wBu/N1O/U5o2F2fzk8CWiJmF/L8IXvjvPrTQ&#10;S2BoW1YlqP45BDDoYLvUlqjX/N1YFiwujDcpcN5BGfYdApzOkTO4G9fWss6LQNnkFcUnoJA1QgJC&#10;RekVPSrhp6SkzXqXNgWbEswqZ1aCUHGZ330OR2kQki1Q/VFVXsjKhyo8TxAglFAgBxRGBe8wmvmg&#10;thN8Dhsn/wyFmC8n2voELsbUFrkg57KboeoCIQVnIbsDyrtVq8zhInuR15XVbBXKSitSmIvyALXJ&#10;ChdECms5RatEUJqgVKxysSWEZdJ7zEKuotx1We3y83ifpRRWuyl8JvC645BWigIKh7x/gIvXOJ5P&#10;bV4Lm3zjaqMoVK6ZvlSNzXJuBZzwmhEgxfxGCukDFGq3+fMshc1OCqf9/JzCRL5xxUls70EKy4Mm&#10;UWk2t43tmIwqgVBbUWnCSj7YRa1Z/mXLKFhXEHaXE2bXUXAf50GhI+tbfgsFP8HOu0VhRcHL58lR&#10;aKlIeIGwWFAwSH4RIXKXgSjPv0z4vosU31GM4BmL9xuwk0VSEZ+CecGPfB+b2+1RwrtlwMTmmNCY&#10;6RcwJboIC0p/cZ7Xl+/SLr7j54QW5Zd7Yiy4KnAvS6rH85RbUFuUiagsX/0EqBfw0rIcvTPAo1JY&#10;stIlCWZSKjzChkfIyCp4Jas0JhTMOpfzUe1pbmXy4Lg19UhjMTP2XPu+mc/6f5Tt1LPoGVTSTfnf&#10;khyLroI5wrO8HkEr1s939piKx3Mz3nV9WedUKkv+ehaVj5T1yigbCtTJKfULoTmtkmMELYdjSzV+&#10;VfnAD+/zGmqfLHVUBqNJ+PnjBPxWMyeU405bvbL6mUAIPqesYtn8YZRkMaXiIeuZtn1NRKsUD+c2&#10;z31Lpaq16WPqPOM4Wch+e8Lzj1LhmM923eQ5z2FrnvK7gfMKCcKUnWwj8F42fSpfXiV1LnNe2bxG&#10;llCtbUub76km37f697zucOTdlVSOLlN5mWXGihWN8P1upJKz2QBikcDfqI9FwVeVkcn4MPA9qgPf&#10;oNR9Cqlu/j04jIrMQtQGCXCcgxXOaYdzqN6YiiB6nGNwA0q1ZQT+hQREgpmifhOrEHTvRIwgW6BS&#10;ZqXuwfE5ftjOJJWhsLCPc6qDc2KfURismLb816LIcRvvPoIBKkZpjhM3QYDlz6TVZuZ2vbiMSoWi&#10;0hV0tMjMi9y7H1ELJyATn8H5S6h0h8HumoNCggrdm6WItxA+qQy68Q3wCZYlZzYGsl8j3f8lPpSm&#10;In7/a6A6Fb13fjK+qYnXVPAe7UH80lAUktvYrwd5/bGwr/8Fwkd70X9hCwbstXAebUbtBRXKGIEy&#10;NhvFd6MwEPsZ5bafYF38awy+X4j4ib9G6cnXyF38Bv61P/L/E9G+/d8DmdEYcMfDefj/AYpfo+x8&#10;hWz3v8dHvrNG8DU+ltjnzhzED4+Dc3kd4tcmo5ZfiMz7kSj1zkDkzJ9Q7t2AYtsypJ4Q7OK/IOxb&#10;zv6fjvTrCRwzMb6HJ4hdJrh501FJjEWVa6qqxhQIv17LSAxmR6CR/YHQyPdnL4LXe4DgfQVvD/2H&#10;zwD3+fj9DkWeKprMQJf5TL9Ta7ckLD599gns/vuPJgwKehLJX6/7+x/NAveyvNlN4UfocihQlBNM&#10;20+/Wg98Qp3ydwn0FMBhyanbfUih+5p9Qo04vEqA220cxi2nuV3mZK4bAaEtrqRqNlIYpsPDBLin&#10;sCkEfAr5ATnmF7iIpk8ZcFM6g1RK26bbUSScleqzucBfJRgSsigwPIKc8qapzqeKx8vSkCNgaeuz&#10;WF3Cvy8hT3hUfjZtWeZrS4zvTaM6m5DFRag8GyqmrnqcIb8rh9x8fhshj0JFdUjzGwg21JjrXOgK&#10;SmK6yFjfitU5XPynI2+g5wyUXFjfq9S56JanmpqodR7V2mR+/zCUPqNEaPQpMG3vET9jW/isgjvb&#10;vUWI2gvbv0Chcsqk5SiXppsI1SxhrZRbZ0CsVlJeudk8v1nY35E1hcAQS70iBN5jnxzjsxyk8Jej&#10;+wO26zihcLPZqlJutZBAXarPZL9qG+4qYYsCW+knvLtwCdqy/JiAHcKMQFuwEol3Q5UWvMx+YzUN&#10;lNQ3wrFC8GmOFUI+x7GqIzh+sypHQOBQYXGXQFNMb0dAkK6V+W58VS24CIvtThImtH2nig1GSeKh&#10;8Sd3BCX7Vc3RrNqYeINoKtLcOrUe8HNd9xHH3xVTaUNbtyqdpbxtGncJgpFJTCzQMnNSW/wWlQ+b&#10;95Nf3W3CGsfep3yNSs5tW28ISZrLMbaF95Jl0b/Bv7t53U6zdenEOjn+lU6oGcCgFDoOYcgjzLrs&#10;a0FaM9hCQQMnoKLptq3+fclnaGd/32D/H+R9XvGeTbDUT9t/wP5vlvpSDjubSoQXnuZYvEugI9TZ&#10;zehrBYzkipt43xf8XgqpaI+BOhPpzXsrOEKVJpQ2JWk9QZ3jU3nlKpwvCnRQWTpZKU2KElnR2V+a&#10;q9peFkh7qadmLcpkFQihyOF+s+2u6G1FLteLczj2l6GcnIhyjKClVDycC/qOz34tlFZxXh9BaF9D&#10;ZWAMwWe8qcAwUB+NDx+/4TxbgmTnLYKNAhWo5ITbjCWuwvGYYvubc241gfINv0eFw10Al+MoLCi3&#10;4TGuJRcQf7GJ3zvCsapScY/4ProNtJooZo5huSj42RPIU+mJ8t1l7RMcfwreOI4K26I8ibLiB9oS&#10;15zLrzMWUUVGlzjXCqWJGKjNQj46gW2ZiapL5S3/HT4Wp8BtX45a/wq4t0cSevZTSZtnlKWMQ2Uw&#10;kF/saNTs2fiQ+QneIwJrYirq4SqO1UNUMk8TfGagHJlN+CSotSwCsrPQd3giCu8Owb81CfnCKSS3&#10;jUXy5RReewG8ttmoBsMRdv6E9KMhqPZNInQNwaAS9t7/I6p3vsVg/GcULn2D9I2/R6Xre/gPJ6Bk&#10;/QEfqgRI5X7LfoNG+isUI380xfmdZ1xv9rP9Nwm50V2ItW4hKO5FLTsdAz0/wX8wFOWXQ1GKTUal&#10;fw6sI3+Lgby25y+imFqKUrAO3sufUAyoMMZ3EHx3oMF+qlXmotAxBLXYF4TBUVzXlqKamYrYuy0o&#10;dO1A754fPgPc5+P3OxLKKxWXk7OsZvrsE8Ap7YCxQP2DZe6/79D39T0u4kleQ9YK89lvnftPeVAo&#10;G4uKfo8Yy4VSNcQp1LVdJX8hk+4h1UoguE0BR4CTk7eELhdeP3PJPIt8asJAi6WCGeSQ/txAnzK+&#10;qyySokKNEI3FKDCOGguDFyjK8TQX/IkUatoK4/dlAfBvIcHrFUvUoH3lKDuMtByw0+f5/0OEulUm&#10;yKCsXG5VVT0grDUmoFZcYSw/SjchXyFFoZYJPyGFWbU2haA4HkrmW65M4jPeYPs7jcApVxdxQZpq&#10;LB0uoSijUlelhYSnmSgU5phtV6VEKBICa+W5ZuuvEKpgvNIebDUWtwElO63y2tTuS/nN/B61VEKY&#10;ggj6KRgd7w7qhenUVHdyXKmW5jlzrmAs0DZpaQHBdRcBRn4+e6HggHJBW6dTCWUnKWAJCgRTtdEn&#10;PApSFVGbzajuI/tH/kH8Xy48SgDkOdYtCtkbyJfXsu/PsO+uEbCeUEi/5bvtJSi84ztTCgwlnBXs&#10;yAIbQVSJm+37fOYtBJp7FM43CFzK4v+ORxdh4C2fRcXPVQrrMOHjLiGhlTAsS89jAscKCuatfE8H&#10;kE7LaqJ6pMrp9pbg0cm5w7HDMSfIlyVbaUtM0lzeX/93/Ws8hyCRPsnnOsZ3e5yCdh+hQlbLuzyH&#10;41LWLG1lxvzmmOJhFCPOy2S0CZmyrjmxt2ZbOhHnfU0ZrPeEoTcExl8Tc6dgEdDSVAzc4Czb2sF+&#10;vmcCWaScJJ23Tb+9xEsDoCYi1nnG/uggdBDyFGFKmAxV+opw5XLcyddKvqKu00bAIjzye7JQKe9a&#10;IurwmV/x3d8za4v8/RxHedhucowqcIeQKt/OnEqa7TXvU1UkjH8dx0yafSL/UuWNsxMKKDrN678k&#10;2PUSAE9xjM8mtN3lz1n87iE+QyvH+TPOQ603XMcUYMT7W3x+ldMKnXt8f4+R5b1UYkzvr1pdSLg7&#10;T0A6xvHJ+RTsR6MwBZXYMHywVnBMb2X/BhxTJ1Eor+JcvU7gWcl5NZ7jdRUhcjo+fvwWHwhqYbjf&#10;WM7qAz8jHR+BorOAc/onVKhgyA+2qgAl74p5RwUqWaVwE+Id6q97VNS2wOW8Di0qLs/kdnCCysoV&#10;vmO+60QXx+cePnec68clwqms2XxnBNUclUw/tgNu9JHxCZRyEygJMtcWRb2qFq98UhUAVeE9VBml&#10;XhiPYnwUf+f5qe2o52bwmQlST5ag8J7zuG8HvF4qhfEJqLjTYbVxPPZNN7ngvPeTUc8o9Qchqftb&#10;RNv2It2/mOBH2OseA7+Pa0aW9+2abpLtVl/vQe/+aSYvXsVeg/AYQSuchVJyDAZ9AvGbv0G9n1DV&#10;JZ+3uQbgPmbHI3r4j/Bu/Qc0opOR2PI16t1cwy78EfXO4fz/FxgsDoH15C+B4jeESn43+3dc51YB&#10;/lRED36H3psHUCDcWjdmId25C8kWQliKiq01FrnCVJRTo2E/mwXr0FT4LRvRsOcj2zsUhc6xqAc7&#10;kU0uR946xPe/zCiqlWAy/Md/iUYwnv2zCAWPYyVxA1n+HMzNRrlv6meA+3z8XofASluCsjYJ1PQZ&#10;f1Lwmai3X4HOCIF//L3/s0PXaVo4khQKTZj75wBwOvQssk5IUKhc0h3+1FaqQ4BzKGSecHF/wMVa&#10;TtPyBWpa4Ozkc35GzT3RR7hTncyLZlvSooauVBSy0igpsHJGpXMXeV4H/6do1ONccJVX6xUF824C&#10;0Ewu2ncIPtuRzu8zfnZKI6IyM3kuQk7qgYmgLBS2Iy9rWGUawWkbBYccmqlNFhehURtLwfaIAMbz&#10;0gcIn91ckFdTY15P4DmFen0Sz5tD6FpOGFtCgX3RQEitMJewoK3LJQTPLl5zM7XMLfhQm0gBwPMz&#10;63nf5WZbtlIdzfauRSa/k9eZT0F3lp/NwaDKa9VGc3HbSCGxnRDD75XW8O+VvP9WCtAOwuk+FLNr&#10;KNRvIUaYK2Z3U7hsJ5ysowDdaIDQJsCk+f98abkBv1p5Jhz3KoGgxQBnSOGsPGcah3Lmd9jfPqE2&#10;IjAiWBTCA+yX/VASWJ+HLI+Be7YJxBR2xlGf4COrlSV/MUJEE4Dk16VxTeGYfItScSMF+AG+0yN8&#10;1n18F1dMtKJNYe24t+EqJ5l7i+f28xqqtUrFJtnOftdW2HmCwzNUshsIQI8oZKNIcSxFOf4TyZjZ&#10;MlX6GVU7UDRq05rdb6Df5TixCIQVbfny+4o4DSiQVYVBW5cmabaxEsvSpm3NZhqeX/3dTFCBAdIY&#10;Qa4LmcJu4+tlqTII75Xi82obLWULzl7BVp1XPp9qlzqJdmNZs9VXPE/WY5fPZHsEMo57WQl1P4GU&#10;8QX1+WyJVniZG7zfe4LcLb6b5xyrrbw278H2OSYCVdY3BQC9Mc+XyZ5mn3QYa5JFgFVt3yzHnKJ1&#10;fVVqyB0jfN8lRO7nO7yMRH/IfuP7Zr9kOVcUpepQKbKVg85+xOurgoP+tw8FJVDmu6oPTGJ7TnMu&#10;tBmQteQbqaAp/i3wVD47+UrKT1SRrqbMHQEyw7FXrs3hvZq+dsWqkukSeJRuw50A/8XXVJ42EDyV&#10;XHsF5+QDY31sNEYQGqdxDi2Eit0PfvgSA42RBNtjqDfGcW4OJ5xxHsbGU/hPgRMh2CbWIx8qGXCE&#10;isthfncZx+4h2O/bkI4dRqG0mgpDC/vbRqqN8OVsYf++4PtNsA+eUXk4xv68y/GhQJcrXKMewclQ&#10;wQtVaeQanJ5TBLXzBFCO4dIG/pSVbhbXmvmo5ldw3hxENbccxTKVruw01PJTUYkvQTaxBF56Az4W&#10;JiO+9yvYrbNR0PvnvTK9k/GhNBHB63nwu6lwJYdxrB5AufsnFF0+J5XFRNtt/s77961Fvn8l8t40&#10;FKKc3+1/jdT5X+A/PYDEw40olTfBuroMsXPTqPzNRK6foGRNQ/btl3Db/4Cytwjdp0figzsTbtss&#10;5B7/hMwDXuPof0TpxSzUoxPRe/RHfPC+wMfKl6h0ESJzBDv/F/5vOCrWKFiPt6J/31D0HxqPQKl1&#10;Xm1B5OZU1KybBNDtSN3gd0pT8aE4knA9G5XkYkT3/DUGFL3fPRmxazNQ7FhgFOtaYhaqjUkYLE+h&#10;8sz+bCNwd/2IfHQx27ccfkLlBfcjG9uExOW5qLxe9xngPh+/19EEKxNoYKxsEnoUQJbSD2jr51fg&#10;kRXtt77/W4esBC4PAhyF7//49/9XHZ/aIAsGwUzbEy4hQc8pwShBqS0gbZUF2oahoJXAV6JVWQ+0&#10;vaVtVLOY5w/xexToBAo7IX+3JAXgHQqQt7AocMLgKkFQZZ4OEKpuGouOAg1U0kn5uqpVQpTZ8nrw&#10;yZK1mv+fR7hTxOILLr7TCUyTqcWvQNEEAxw3WrbyrWnxV94ubRsqCar8rWp1apPyTyJElQqqmKBc&#10;cIRCBTkQduql6SYdSEmpCNzzUOUAla8aKM/n/WeiXJ5BwTLfpCdQaS8BoIIYSgXlpjtJoSCAm8zP&#10;2a7ySgT2NS5uSuVxmFB4CCoM78hSJufsxlgKlhsUnLLwKCrxAhfx2cgHSr7LxZxgI0HtE9jSbFtV&#10;OeUKXByt++yrGxR0L3mte3xGAjSFnsoLZV0CCH+69hsC320EbJvSRLhcrOVHGOT4nAQ7BYr8+q6N&#10;L1m8mRxVW2zaxnP8xxRoNyjQVeR/CVS4PwgE2Sd4X8KO4I5Qo/FrEZCUJiROMJIFTRY5pQtR3dpC&#10;fguShARZs9LhMYIN5w2VICks2haU9cvUF2Vb/lw/OKnyVfKbu8n3sJzvhPfP7eAYuM7/K9Jb26Ex&#10;3l+gp+8QOM141VxyzRjVdUyeNtUzJaCpb2R5McXjndecb6qM8IL9y/mrIAiOYfVzxrlKqOvk/7v4&#10;DPd4T8JAso3P9JrjVLnu3nK8c95GfbZT0POKfXKFY+spr8Gxlr5NcBUIPeS9lTtPqUyUr45gGrEJ&#10;Frf43M0I7lSqmyCt7egrfP8XeN4jfpdKBmG1TGDP5/cY8JXVLMN5Evgnud5w3rB/FBQRKG0LlRg3&#10;9cxAZorKk+e+JFxfIjS+ZP9v4DU2I1fYx3E+j/373owT+fOZov7s45TqyfLZPIeKgImojSDL96Sg&#10;H1n6XIvjv6QSdhfNfKwQthq18QSxtVRG1qOaGcsxRygiPNU55xzCdbmyksAoV4NlaAyMAD7+yZTL&#10;KvKaDgHqY2MYatUZHGuPOKYJS4XN7Mt2frYQWfsqOp9fRCWj9DPnOAdeGB/PcppjIHWREG6jP9WD&#10;IHGVYLWOz07FMupyrF5iH7eyT26xnc/YHlX0eMt+PcF5eRBKQO32c26kzxoroLb1w1A1ktWu5Xym&#10;paZ9uWAU6lXVGF6PYrgaJUJRkb9nnX2oeGORODkUNXcO4n3HkLUOEwhXQzVbc9H5yAbzULamwO2Y&#10;g1p8FKr+twSgZaZP0rk9/D/h0NmBsIvzv+tnfOgbiuSFqXi/h+tNbicy1gX0bxqJTOoE6pmRqKYX&#10;Inn+3wK5n1CK/An13sUIbv6CD9kliN2ejerd7zD49if0H/4Dci8Igo/mIP9qJMqxv0TNHoLs+6+Q&#10;6flPqCXHI9PxJexbv6B4Zy2SW36C/fgsEu/OomAdROrxUiReUDl6Nx25p380QScZAmgjOwlVZxoa&#10;wTTkO7+FE3/A6+9F8jifrbKQ0DcCFeXs43tWTjy7g8DeMwblrvkoJDYj6DpIeXALQec6FJ6PZP+d&#10;/gxwn4/f85BQoODSVqIsFzGHC+orLnpNPxojfAzc/dZ3f+toQqGiWhMUZL9avP5ZHOY5olBUXZC+&#10;ysW+n8/76/NJCHQQeC4h9J4gRuEnC45yd6XThIAkAYCLlkoeCWiiiRSFUysFHIWugITQl4x3cVF9&#10;a4RlITiGUNGkSUXhnUGFi0M+s4//f4QKIUBCK0fwyGqbgzCUlvZs36FA3kYhsRClyhrC0X5jFcpQ&#10;M1TagnpjGgWwaju2EM4IkYQhRSY2KpOQYLvkY1eqzYDqIyoQoEBhVyGcyV9OW6JygHad6yjnthkh&#10;KN+Wopx1FYVZXEyhsI/AuB4lCZr0DmrtSlFwl+1dTICbi1ppAQrhDmRNeajjKFCQ5GXB8pvFoE31&#10;iPwahIQp+RdVCaA5ZZynUCxk1/FzCmT7OQXYK/O8hfRmChYKB/s2heAN3ushhdMhCqETxmqSzh9G&#10;hs+QCwlr3jUKr+emv5SyQvCd0/OpYgTbHGSO8L0QVgIVkCfsuY/YB9cMhJjxnOo024iyUCntRElB&#10;KASEuLZElWvNjFMqHQQkRWlqi05pRxx+T9Ybj8Le+EFljxPYeJ1oDzLFTVzMbxMSXvIeHRxPhCCO&#10;mYgUAl5L1QiU209bgYrylPN/tcL3IZBIKGG0gLEJefJXaypM8iFLmfloc3xpyzZFKNOWp52+Sbh9&#10;ZYBSlj2fMKC6rknBHdtv/OKodMSjISGGgp7jtrkt3G4AWDCtxL8WrynrZjPISAqMtntjfJanBpCN&#10;K0GiG1HOASdD4OU1ZHnWVrRNCE7w/jpfSYBVRF/JlFXkXrVL5XNmym4petfkt3uMKkFZiamzPttj&#10;30TGu8e+aiXEKDr6Ltsf4RgiiGRPsl1st3eb11SS5jscV2/YFx0Evhdsw3mC1BIK41VQ5QElobb4&#10;XZsKqElIzHlnJyPs93dwQsIZ/1bEsk9glc+bSo1ZnP9ecI1jay+f9TIB/IQBMRWzl7W7VFhPuF4E&#10;r+97vt/txtc1yXc8oOhszhWNRQx8h8agrHFTOc43m4TWyqWobdQE5zDq4/H+5gpUOH/LHKMxgr0b&#10;qjLCTiS79iJQBY30Od77Mqx32gaVRTiCAhUVO3EZ8dcHeR35SV7kmizl0uLnfciWt7PfOX7D61DJ&#10;NovvMLDOwo0ryGIPx/g7pP3DnK8LkC1sMemDshbXhNIcrgNU1KhAFdOc5/2r2NblKKTmYJAKVNfZ&#10;mfxbuQ/3c8ys43nzMRjw+VLz0chPQSbCNSVYheTjKZwTPyPfvxmR1v2oJ+Yi/+4r+K/WIxd7QKga&#10;jfDZSBTubETwmv3C/vLuLEDvvnFolFai7H9nEgAnrv5H1NI/okaQtC8MQbH7WwQvx+NDfDWSN/8I&#10;9yZh7fl4DPZOQu/JH1BN/BUGiz+gYn0LZPl37CtUu77BoD0U8QNDYe+bjOz5ZfBeUins2wYnSqBs&#10;n2sCJXKPv4L1/BegsBbxe99zLZqL1JvlXDfGYSCcg7q7yFSIsB4uIqiuRubtUJRr01DLqSrMTELn&#10;ZMLjz7BezEHYMQM5rkN+9ASCjtPo3f4l16GXnwHu8/F7HU3rgHGMTvZxIZfFieCibQgKBFmg/ucA&#10;jteVQJFl71eg+2dxyApnUQB3cxG/YX6XsDRbxHxubQHJAhC69/nsSkAsi6QATln+L1FIvKcQOUqh&#10;8qKZ4NNYKJLGD04CRsl+LfcpF9v3BKsDsDxqpfkDXBCoaSs9SHkVlIFdeaBs6wFyxS1cXNfyfseN&#10;JUnVBupVZVsX9GyigLlICKH2Ty2+WhtPuFqBFMFFWnzoXTYCz6cGWCvNJ8DspyAaa2ArV1xNwf3Q&#10;QGOFsJbz2QbClIS9fH4y6b2oVaeipjxPwUEu7kpceZJwthsmoW52G+qVWTxvH599j7muymlJCOdy&#10;GwlvSmlwhYBILd5Emt4lYFyhQF1AIXmVcNtr/H0UgKH8coX8Rn5vsznPVk637A6UeD1FuZYKiqA9&#10;SeF5BkqMqaS7gUMhbz9jm6hNZ7dQyz/Bc46b7+Uzm6HKCK7SHlQFiHvZzsMUZq3sfwpvwY8OCToK&#10;blm1tCUZkxWL41kRkcXqKr7PCwSODkL5PX5OIOP7TtnyYWs1aUHc4BJSsnDIesc2+bIWOUoU/JgA&#10;RSggCKUJ6YpSjCkIhmPLJvg58hmTb5jFcaB+ISRk8vvZ7xQq7hEK1m0GwOU3KeiQ9dtyVNbrFe/H&#10;w241VjT5l+l/OmwCgPy7kpEmZGo+qgyaQ+jR+JSlTsqXDkGkcofJgV0A5cliScCSJVh54xIRv1kJ&#10;gn1i5gOfXdZFy3vKdijYQP6Cza1mX9ZkuQuo+ojyqBHSlDvOzG3Tr0qn85zPS2gjaKmEl0pledqq&#10;FaQQ5pQmR0mqlU5FybJdKkFKGixfL8GPnXhlIsFdwpmfus9ryel/E8fTdYJvG99rByG8hdd7RsVh&#10;B8oDBIv8Wn5HkdrrOQdbjSJlfPaUIFmgKrcF3t+nIuYGnCfBaWSpUCiqN0Vwzviq/yslRdamixj4&#10;OMQoMDnOlUqZygqPctd3KCbOoJbnmKOyM/Dhez7LJs6D+fjY+JZzeoKZU2nnDNs0qamIcE5rK75e&#10;nYegi+CamchxdtyMxSJhX0E8CoJxOwlu3c00QlL8up7fJcAlOZaPId5NcLW4RiQP8rP3ZjvcuHhQ&#10;Gciljxh3DdVkLeR38R2+hhc/gpylnIdUNqKtfIYlVMqkkC2H1at6ndO4fkxH3jnEuTYftexcpLvG&#10;IrQ4J53tqBZHo/fqCJS1Jdt7goriNHzIT0TY+QUy7gKAa0Sm7RtjgSoltnPN2UJIf8C+O49Kz1f4&#10;4G1C/A7fw8OxqMVGEMh+QuehuSh5B5Hp2YbYrj8i93IcBgvfYaD4I2IX/g2QG4tS5AckHs9F9t5Y&#10;DCYnwX36E9JPJmOQQFh9/COCu18ieDgUg7Hx+Fj8Co3iHwlVf0Th/d8SLIci0/r3yF3/Dt6h4ejf&#10;+T2CF/thP1+CQv8criuEzXN/TzCcCq91BIJu5XdcgEp8ulG68vY0FHy+V4eKcrAU74/9Oww4S1BJ&#10;8LrdvBYVbiUzz2dnoZJcgKI1A/nUVELmZK7TV+D0n0L21TEk9g81NXo/A9zn43c6PsGVBJ6CDbg4&#10;yHemmSOtmcS2CT3/9ff+zw59t2m90zaOwOifD8QJVuXr9oDA1cLFUACr52z+L8W2ysKVTp/91G45&#10;ofciQ21W1gkV5pblq+lPFeW5TyjsYrDkOyKLBg9LztrKiu/KytBJwFFU1xqki3LYXo4qNdGcibzb&#10;R4G0FSUCUTZ9gUKHAokgVQo3c6Hl4lpQfrVXKOZ2mvI1lcZ4FNK7ochZ/T8gEJpaq6FyRq0zZbME&#10;ZQM817Ouss2CtMkUwKcoaJZRCG2jMOhD3txfUXYLeI9lXMAXEWiUvmQ1NfA9FDhHkc2vRKPM77pn&#10;UKnOohAYbhKPBpkDhMor5r5e6oHxEfH942a7S1uq+UC+XJcRT70hjK5DoTLbpB8pZLZCTv4SWMrl&#10;ViovxUBtBOq10Xz2nQQ0XsO9TIH9ugkj5n30GUuDR1iLEShSFkGBAk6loLR9nSvtJhTc5DWfGLhS&#10;Xj4Tramce6kevofHZgtNQlBO9c2kzVHk2ef57F5jnVEuPpfnyG/LTrVScN4371nPkEy2EcreGtAz&#10;EMf/KfmsfMis5EvjH6hraNvdIxgLfiyVkSKIpwmixdJm9rl8tQhAbKPSduTLG0x6Gm0XaqyYtDbm&#10;aFp7E4QmbWdq+09F4ptRswKmGPqTUiY4rzh+LQl+CvF4VJY3fo8/ZU1TwXvjBE941lZemhCk9snq&#10;qVxzxn9O95L/nKxTqgPLZ1cFCMt/1GwL14AY+zedOW76wfhf2Q95TifvI3BLsW8EvN3GaqTve/ZL&#10;QtRjBPnj7J8OY+XV91VWTGCUJDQ5PDfmSsmJGFgu5jZwnvHdmzrCHK/sH1k4M1lVwDjB672C0oI4&#10;fI8CPlk+s/5ZjuW5KHj8PbvbRGqnkq/NlqSTUvoW5eu7TKGqIIlLbDPHTHCFkPPaBLwINuV7p+AT&#10;bZe51j2C1TIqMlPYzqX8fR2vv5JzdA3hZT/6D4/m/NyO+uBwzgfOk8IqfBwcgnpjNO+tWqaEJ7a5&#10;UJvJ760l4D7gXJllLMMq6F8vjUO65z6B8YwJ2Ag5RlNU8GLsv6x3AbGnBFquFVbiLRJvlGz6KBLt&#10;FwiVV+FH9/JdBbA/BatoC76otYfjWDWBlcLIp9LldB9Dzj3IOUbgazvJdmww87memwsnco7zfB4G&#10;qqsRe7Ueg5WVqETHIN39NSHwFGGOa0Y40fjDCfj8xGZU8tPR4OeZ1FfI2XPQaIxE+tkfULN5zfwM&#10;ZPjclncfud5ZqPX/iHKU69Sj47BejAWyPyJ+fDjy/Ufxkf2bebER7vFFqPvzuHZ9hXowAaUnIzBQ&#10;+AX5Tl736RSUOr7j+SPw0VoC+xZB8fnXyD39BZV3P8N//QvKwd8SBgmKg19gMP8tBt3v0PC/AEpT&#10;UHzwIwYufsX2jUDi5hB8JLwWMitR97ai/9AXGMjy3faPR9kZB7ud611qHZ+Tym3/KqTjj5DquILo&#10;/c2o9SxEtk9+flTsIqNQpFJbzu6B174c5dQM1ApUTHtUJ3YGr89z7AcIHx+Fd+sXKG3SZ4D7fPxO&#10;xz8AXNPKRoghwBm/G/7eBLj/+jv/V4cA7h8sdgkKU13rvzzndzokuKIxeKHSKKidiuJr+sCpjbJy&#10;2LEohfMhA1+CWvkRFYrbjOBJEtiy1N4jBDj5+sgyIn8kAUCCglYZ6rXtp6hV+XHFEu9QJvwZIR7c&#10;IngtpJBYDGX4DtzTBAkKgPReZAvaetxAWFJ05xKet5xC7AiU4V9bkgMEnmJluoncVN3UvByhCRbK&#10;Pq98dHkCmhyES8rnVlIahBMUWLuMNh0Q8IqV+YSxCyaSslRYQo18Kdswn8JzByqF1cjxGpV8U6Cl&#10;MwqWmGmCKIwArk4yW7QFnqPyUyqT5GeOwncIKkrgmt/O728j/G006RoEOcXcSmONU4b7cmm1sTpa&#10;ysovOHJv8fMt1JJH8/MTxnfQl9N7cJgA9YgC7QGh4REC/7IBIPlSuer37AHkKeQ9glymKKvbEcLg&#10;VcJAlKD70gCDohyTqTazFa4UErJAKV2F4M/ms2lLWsEYssQoeMIj3EqoB8a69JgQ0MHPb/GzF/yM&#10;Qip/xDyPLI7pwn6YOq7eE6RN9OQmLuQqx0VYyp7ne1AE4F72yWmzdas0NBo/GluCS5/vwVewA0HL&#10;5IKTgqAxQ2hKquKJTcVJvmgKIND8kRL06afx0SSEyuqrHHFKpaKcagIubR8q+a38LbMh+9N+TGi/&#10;w3s+5Zhu+noqxYaUMpNoWo7+3kskXUIiYcvm//S8KQVYcEzL8pchHJigAV5DsK6KLE3oUz45pdKR&#10;qwXntKzQBMTAucHxeoqgSoVC1rTsYQN/leIKQjYVGacNNoFPio+eTZCaU64xAo+VfIIylYs8x1ra&#10;I1DLOmm/MpZMR7V+w5uEywe8Z4rvT+N6Pccy+5ugpRQwSSqJlnK8sW89+fYpaS+B0lRUMbnt5DMo&#10;v8rbfEaL81CwqGTZSzm/jlKJmML5MAMVbfNr7vGo1JbAjXWgp+UAwW0M0PjWjBdBDgb/RDhfZeZr&#10;aOqOEvjKi3ldzgfOj3ptPPvimNnqLVWWof8B/y+QZ59KgRGMCfalKNv8PfKCfW23IJuiUudcg93J&#10;8ZM5Z3K6JTq0Fjt8diqJXGsyUmAI0wpKcgK5ZpymQrCe753js281Sun1nI8rzBZwJtzK806iwPGe&#10;S65E0M452zcVxSRBpncYrNhKfMwvgtezifcijDrrUcksRoPQWXW4RoTzeJ1J+FgajoL116iH0/nM&#10;u6jc7SfE7EPYOhLZ/tXIvluCzIOl+OBS+bz3M1KXCLxUBPNpQtPD+fBfss8qBK3iNFQtKqE9XxAc&#10;hyNxaxUKj35GKT4WYTeVw3NDUXzxLaxz/wfcc1/CezoejfTXGCx9B1S/JMB9jXJCVriRqITDEPbM&#10;g3foe4TnxqLWtgbRMythdW/jXL2KUstMFJ6PR8UZjfSbjXyeBSjG5qOcpmIcI3i9u8k1oRuRG2sI&#10;jTtRSW5F2DWK75p9FWxBMT0CZXcd0r3LkXio6jT7UbfHIXg3F6HNtVJ1jzsnI/VoDyE5/hngPh+/&#10;0/EJ3MxWqX7nIiuH4yaAKTrz0zn/MyD36drNWqj/TACOh3JeyarQtBKqXTzMM6qMGJ894pltRjmJ&#10;a4vVpraljPD6rko4+RSWUUKDssIr35TvSuBQqBEM/fAK/35kzvUVScZFt1pcQwHSQiDhYp/dSgGx&#10;kgvhesLBLmrcG1EifKVNBnX59MxHdWAYCoWVhITjZusrJ18xni8fNN++DiWdzdcWU2vvNltXSvir&#10;PHEqqF6pzOQ1lhprl/G5UyJc5bDKbaOgf0boILAV55g0ISUjsFZSMJ2hQFoHFXJXwfxskRp8ZhMh&#10;cRGvsZia8zrUCY9WjIJaaQwoZEIu4KqrGFDIF0oLUK1OIODtoMC/R8G6jTC4HHk+QzG3hgCp6EcB&#10;gHzCOghrl9he5ZtbwL68w4W0hcKPgktbS4RcCV9L1jeBXfo0oUFJbwmGucOEa8JLbp9xfPf8uwTu&#10;dxyvb/m8rXw3dynEn5it8YDXk4O6ykIp+bIKpCuYoVSfz7/PmO05pQaxknL8f812Kckur+PcMlZH&#10;ldBK+9fZjrdw4p3GahgQ8ATsbvIR39kijgleJ1RgxR2CxzEDI3KiN+XoKHSNX1vEMo7oge5vPTSW&#10;FvmcRZ1XsNy3BKYuAxqynklIN6O+dQjcdGhcxqAUNxavpdqmYV5+jPfYFraNCod8A5UOxCOgeoQh&#10;1yUkmKjZpLFg/bnWMdtuuexbS6XtungtRVC/YpsJeLyOpb8Tr8w2nlLbKB2MIM7UQY7FeB0qKgI3&#10;PlezjVwTIi7hQ6C7jeCwh+OCgO1cbVpxCxv43AQs3r9Zj7W5HggiA8E2IUT9n80d4vuRlfI2jxb4&#10;8osjNCv4QqXQ7MRzzjMbEVmgcrs43gh+2j7nvAmDs3wewp5RKk7z/SvxrYJF+pDynjatnOxTlxCo&#10;fHWq72rqVyapRFRXUuG4jQ+10SjJ56kyjeNyFsGLwr6wjrDXQ3g/jQ+VrzlnVhkYagwMx+AAoaMk&#10;S89+vtvDnDtLUGVbkuy7Wm2WGRuKMpfVW5U1cjb7o28ix6OSNreYPg5dwbUqXCTY1+/R+2YH59wV&#10;dL85CafnCOfmfgN4kbanbIfcAVJGcVNScKWbUV4+J7hrav26qZ3skzWIPV+Nan0usundVBpHs0/k&#10;krGR7ZgN9y2VxCQBs1+uHKuQiyxBqvMuqplViMQ5nju2IIxxDehdilo4EjlrND6YOsjjkWn7S9QK&#10;Qwk3s/k+tvF6XL/eD0NKCXyjO+C9Xg/n9jjk/GFIXuDnqQdUOGch3bEDfVe3I9MxAh9KozHoTkHd&#10;+pHX/Q7+86nIvJqD7JsRqNozMdC/Dr3b/gbl978gVELgV9q65DqU/BM+5IcARUJc4Xv47/5gEoh/&#10;SI9C7v5EJA7/CPfqWvjPOE5ujec7XML2z4T/WFZDJQ1eyP4/jjB5BFlCaRgcQ7SFcMl56FDxeX96&#10;MnIPlrPtZ5DuWoBCbAiV1YWoerOR7lyCRnUBIi1/IgieQdA7CzlvCZViKs+pG0hc+gE1by8B+ORn&#10;gPt8/E7Hp0W1mV+KC0Wqg4u0YE1gI4Br/v9/DOA+CR0JDTlHU0ipssNvn/tPf7hcyG1HYfraqvsV&#10;LPmTwtEkeY0S8mwKQv+mAbRMUX5hjwljvRTkiiCTVu8Y4Sfg9Qkgcio3RcSpHbv8PUoBEmjBpVCv&#10;UUOX8FO9U/m01QhYShSapdCRn1CJAiNDkFNEnfzf6tXxhB+VklKk5yqzVaYcZ9UKFz3lgVOyWoKk&#10;LDg5pdPIyueGi2tuC+81g6Bw0yT8rBa40OQJd1x0c4SrlP2UMLnQ+MRUS7KwEeJKqxHYtwhfO43v&#10;UD7cQ8G0mcLwDKFtBgFuMpSst5jeByd9jffYz2MbQZSAkzliQKqQ56KmRMKyiHnn2OYdfNYDBF+B&#10;2hz2yU32rZzQXxsLmYRiuTCV19hI4HhBaLtBUOoi3KjQO0Ei1UYBfZFQsIPg9oxjKG4iYVUiSf4n&#10;SpSsvF7ya4ukFHgiyyeFoXevCX+pN8h4F8yWcBhc4XO/oKC7iWJ1Gf8vSw5Bm9dKxijcte0tKLG1&#10;7XcXBZ/9qTxshFRPAMMxkCZEpgvaOr4OL30RYZb96R0g+LxkOwn07m1ToUFjPkHI0hZlJCGftH4D&#10;b9p6VRkolX2StU+VF2wDZZwbhJlmYl5Z2Pg3DwUUqLKC2VaVQhWPUGATMgmj6fR+QttTXoOAyz5Q&#10;EIByiSmowvEILwbWbP7dz/NfNaGN/enzvgocUemtKJ9XSXUD7wH7Q5GkzRRCitbMcNykFA3M3/V8&#10;WgPMFmtCiX6VeqeZ2PhXxUfbm/niFhSqC+HGWznmryKdP0lAOctxdBhJp9WcJ+ufgn6kHLqEWflR&#10;KplwlkqM+kfzMZpU9ZcIx4VKqx0170HWP8eV9fQtz3lEkFCewhV8/9c4ludxvHJuEqJkmQqozPhS&#10;Atx7pq9l+XN5Xd+9YyzoSruhShsFKjEmj2BtmRmDH2vDURkYyzk0BnX5kBYJZPk1ZqyqSshgYyhS&#10;LWtRrKwnvP2IWn0ClbBlVGwOI1tdg7p85xTIkz5FgJvKZ6MCQ+WlUtyMfr6/vNLqJLch9vI6nz9p&#10;+lzRw7KMxmz2BxXKXIbg9m47vNhLhJ0bOdbOsv+pQEa7kejq4Fii8sjnUJR1KXMISfuZGZth6hjf&#10;LSGRIDbAcan8eErvI3h01Ef8OZBdgPjrG/ASe5CJU6HjsxWCvQTal5yH62F1tiL7bia8/kNohAp8&#10;+IH9upb9QYDLrEX47K8x+GEEP1/DNe+KqZdc6CVA9VBxeET4bd+K/JupaBDUsl3LuD7sQ8lfgch1&#10;vpsHGzCYH8/1YwHS3Soi/w0Gc7/AfjgR2ZffohTMRj0/EfbFIag+/xl4+y3iu/835O2NyPf9iErs&#10;S1T8rzFY/hrW3f8XkP8eZW8Isv1jCI3jkTvxJ/6cRgBdiGJUvrJH4bWsQPDuGEp90w1klgI+b3oL&#10;7JYN7BP25c0ViPW2wm27itS9KYg/2Us4v4NKfCycez9xfbrIPuZ6HJ+CYv9yVBOjUc4Q3lxCaWo5&#10;599Dju0DiJ/5An6ESt+7rZ8B7vPxex2yvMkSpdQJSr7ZXMx/+9z/mYPXkiCSJvyb//+nPWSV8CjQ&#10;laPLCFwJo08CSVGEpr1GAPYiW9wOOcFnVKidYJCiMEpzcqeUH44LakrWjJTSH6iaw00CxEOCiHyC&#10;lLaAGrMcyQVYwSFYFCSqthBaV1FpTOPvq815irwrqwxOfgMF0wI0BodzUV3Hzy/w742oVacjk6Yw&#10;rCxCXSDFxVdWAi84a3KUqXpDNit/nkWomlQgi5CjYHHc6xisTjZQ59nX+b2tJnquVvsJjeJkCqGx&#10;UO3OXLgD+Yqct1dx4TrD663GYGm6iUZtDEygMKCAqk6Ck1Dy2gfIsl2yDiphsBIda8FsFqzfbb6j&#10;ckOljOqznqGmL6BTiSrl8SKoORTY7klUqlONBVAWDRUtV+SugSjCs/HxSli8F8E2fYD9226sLWn/&#10;KkHzOvtpN6/zmMLtFaHoDc+T0/oTCniCinywnMtI8DPV2pTfWdJ6yp8P2MerKOSOwk3foaA9S/g8&#10;ZN5lNrhAwX7abEXJr7BQ2MdnOUHh/ZDtfmTgIk2ATnA8WPF2Ct1nBHoFnVzhMxHG2O6mEqRaodou&#10;FZARbBLvEGZOsW13COmEN/8ylNpCY1CA9l/6lmoO6ntJRGOch2b79yXHKJWpJMGF15IVUmWfBBWe&#10;/AjTx/i78rJ181ylAnnK77P/pITxXAUruLJG8n+plBJyCygVMKExR3jQNmgsRhgjNHJuKrggUGm3&#10;1BPCg9LetPFcfk8WaeMXJz9RAhjblySMRZIRvu/jyBl/QlU3uMQxeYkAuJ9QcZuKw36j1BiLorZ+&#10;+YxJPo+bfMWxttUoIqpEojGh5MiyfisIKEyf4zX2EkYF2hGOCfkFyt/uDcfccSoHaxAW9lCYnuQY&#10;WmysZZortnF3UBqRp/Cc++w3KgJ6NxxT8oXM8B0KDpO8v+aTsSQX9kK5DhsDPxN0Fpm5Vq9M4fyb&#10;bxQnO/UCtcZ4/m8JOk9/iQ+1SfgwMAw5BeWkdyNLIa95+4HnuFSCKvVpKJb4v+Iajq2DRpnx2bZs&#10;oEoRL9H16DSyvYL+W+xHKbR6V1yD2L8ac3muBb0vOe+DxUi7twhmd9j/79H/5hZswq0bXuUzyRos&#10;EL3BvruNrE1QjR0jkO7jZ0c5Z5ahlp/PflkFJ7KS68Is5L11cDvuoxBbzvlxGpXsQsLiBli9F1F1&#10;lqP7MfsysR6J94dRCglU/kQqfOtRys5DITISA8VJaNR/hsqJZTP7ASp1iavDkXUI2s9+JnBOQq1r&#10;BPxnX6IQnmUfjuJ196Nz7ziUI0vxoT6O54xF4c23GCx+j/gD9vf7lbAf8XsB16+nM9G/66/4/y9g&#10;H/p/o9rO/zsTUbO+x8cSj8o3qFp/Qv7hf0Q9NxLlcBTSb6gY3l+NzrV/gUJfN3pOr0aRfZJqmU+g&#10;Oo3ik+UocozYbStQS3Id7FoIv53rUOQmkg+2IOznepzYgsTF+fz9Fd/3OqA0CX1nxnDeXkbOPobE&#10;I0KpNdr4FLs9P+BjeiUy7mIqjFx3Xl+EfWMUx89RWK/2fAa4z8fveBiA04KiZLT/dwOcDl1bEW+/&#10;9b9/2kMCzg8oNJQq4tPfTYshBSgXy38A2hgXyiNmu1LasHx2TAmizAmz6Op82+QFIwwqAi9UVn1q&#10;19S4taUj654sM6XiKgofftd5hBJBSdnRg4wypW+iBn2DwvoNAWkmNd6mb1a5OhtWeMnAiNIX5Au7&#10;EDrn+H/lZFtFeFvK9pxANk+tUX48XHiqtYkoUPhUGxMIfUso2DYhU16BRmWa8TNKZ45RI1/A/0/E&#10;QH08wW0GBrkIK2hCICXrXJbXLARH4FPwZHMbmpFrqqVaWkrteSfs4LpJqCprXTlPDdc/hXRha7MN&#10;4R6CqnzCtkBRplVTnmuvsU7JH8whaMrvS4lQKyrhUxpPoXacAvkkAY0gQYBQlJ0cu5MKNjDv6Cyh&#10;5B5B4hWF22EKnnNQ/ciAwjDwr1EgPjBgpDQqSVUNICAqelGWl4TKmglu5GeW7DYWAaWD8JOt8FI3&#10;+awEoZSqDfAaBAVXaS3yB+DwPRqrs4EgKjPROLzMeQLAI/gW2+IRblSuSNaRRJxCWJYzjh0BDsdE&#10;klBjp1Sl4B5CtlnRlQK7KMFF1jxZEk00rNmSdPhdAauOfoLHOyoIjwmFzfQdCuCQj6Z81FIcZ3KC&#10;l+CXlVAwqC1mWbMs/4lJUWGs3WyLoC9MX+C5hBhtWyo3Hfs15rYR0u6xH1/w+dhW45tHZcNVBOcz&#10;As01jtd7UH1ePa+isQVQgk1t38qVwkAY+9YjuBYIaAo80Ha0UogUFNFJALGSiiA9BCem8nw2+nlv&#10;PbMvS6tP4JCvG5UQpTORb6ESCKcIx46rCFIlZb5qwFT+fsYyqXkpgHPaOaYOsp2XqbAcMkpOrsKx&#10;68sC+YLP0222F1XtQgEs8mtNsj9cQaGvovuP2H6VwJMF/QGflRCcPcL5ucgk4m1UZkL1fSsGzrZR&#10;eduEIHcQoKJjE+LLhNV64e8IdJNRqCl34jICzj4Ua3NRLKxAjmO+QQUrCPZzDsr/cwOf4zqVhiO8&#10;PwGMgKmAkwihQyXW+qNaYxJ8do4JArtHKMunz1DheAz75XJku5VWR9vXXKM6n8GNdHFOcAwS4MLg&#10;GsLcLvbnUdhRQqivYA62l2Mk563BB7at930zkKXC+ZtNaHv1NteBJWY7sZqZDaeV7+vZQhS8rSao&#10;puRsg9XOedL9DWqFtQStWaj3/YyBzC8oZsdyvZjC9UgBJ4oYnUYAvI3krUVcMwjw779D7vlfE/am&#10;oDgwjf0wBd6doai/nYBq+geEbX9Co2cMcq1/BVR/RrpbVRh+QSlFuHOGwz7+16i0DkWj62skd//v&#10;qOUWo9I/FMW+rzDY+AkfP36H5Jn/HYM9f2T7F6EUmYf47W1oPD6OyL7JiLx5gcQ1KrF8huK7fUj1&#10;HIF3ewzbdhml2HRkX6+H/WwO3Hf3keu/DLf/PJUMKnOdW/D+wl4UCffKcZltnUAo3Gz8+4r2RlSs&#10;+Yje+BI11bz1xiCb3AznzRZkS4dhPV+BrmOr4Lbd5vk7PgPc5+P3OgQsskA1LQLG/838/lvn/k8c&#10;EnDm9/8br/k/fSjXVj88CrhEVFYTbWE126fIRVVc+LWdsjYo4aqxoCkyTBYVarxOcKt5jvGBUyLV&#10;m7zeZf6/6Tcoh3pBiZ5bDtmCqf5EDBmCnzLuK+ltqbCdAnAzoaYbNgVilUIgF+wyqTq0/eO4T812&#10;pEk/QZDJUggU80rKOY2LtOBOW1W3CWdbkfFOEbZmm2CAAoVjkYCY8Q9ScOwhSBESCVShexe14nKU&#10;Vb9UvnLZLcba5FsUvJltFKRsW2EN2/2U39vK3+fwvDkEvXkG+Bz7AeL2O0LPM4R51URdZwDIY/8U&#10;KDiU300+UPnCemQInUpjUuD9VFJJQsT4NlkvjcVCaUMGSjOpyTbLU1mCDPmhOU8Rc14ZEJO1s5Df&#10;TcH5jP11lMB1xFgUfOeCsRIpma4SmEpwK7earHWyYsT4TuWDJsunfPlU0ULb1gPlueyHG4QV5VJ7&#10;QOghIBhrH2HL5XMo/YJ3temPpK1YBbIQrLWVoq1Uh99xKGSTfK8lwkcyIrDh95M9SLAdKcKRIEsW&#10;K+U08zLX+T8qLAn5eyXMNqPSa2jsabwlpcE7r5tpQwgcxlIlC5JghUJeeQfll5dS8XmOEcFoqJQy&#10;2nInDMtfzuH3UrYsvVFCQBP0lNtMW44mYS/bpijWpNVhxqOszirLpITTplyV8sLZbEPyJQHjqoEc&#10;RfKquLxRZhKaFwk+Z9MvT21XkEA6d4L3uAMr9pbv5gbb+MRsXyodSGjfIfQcNZZJWd1jhNQU26Gy&#10;UKr8oLQzOaV84VjNUElxCOEmjUb6uoEa+RjqPVjsRxNYxPumCGPJ1Bs+c5Tj7BDPVyLltYQJlZ86&#10;i1Bb7ARYvSO9M22nK11MMtlJ4FZVCRXPv8U+ISDzOtnMaY6rVp7Xxrl1juNxNgY/DOU4H2kiuIsE&#10;sXyBMORSqJeWo6JEwQT/QnUZPtZ+QNn72QT05KhI5QubjfWuXCLI8HvlyiIqWnsN3AlUpRhoa9WU&#10;TON4s2OdBNDH6Lq4n/2u5Mx6F0p1w/HMORCGF/i943DfXEXvvQ1UhlSXmeOil++4W76NioLvhxs8&#10;5Fp0E0WHIBwTMBNsUwrWOYSMPRlpdxlsjptc9igK7kSE/ScJ1C+Nz1/izVoqgcsRvTAWYZcCoS4i&#10;+pqAmjqIxE0+l7UF6fwiNEoTkYn/hHplKEq5JXzmiXxe9k9qNq+5lUB4GX3nFiLfuZXfncbPNvEZ&#10;HmGwPBlVax/6d45EGF8IEODK779GtfcbDHpDkOv8gf8fxXtPRSU5AqX2eUgc/Ba1jqFIHf1PqL7+&#10;DsX+LxA8GYqP1W+BxpeoRkah3DIMtX7VRx2P+OO18O6egL3jZ4LiQTgRzqEHW5DoITQbODuC6PUl&#10;cDv4bp1ViN+YBe/BQo7Ld0i28P2mCb/Rq8j0XUfHyWVoFFdyHSTI3p+IQX8jlYKpsN/vY3t3IdO6&#10;iADM8dAzw5RFy6a2w029gv9kGkqJDei/TxDmOvcZ4D4fv8MhWNEhmOHfXBy08P/2uf8KDgpP+fO4&#10;3m0jlExkH4Vf0/rWTSHRFFr6O8bPlWRT1g756QSEvox3jsKagpDX0vdM5F9hP4XBO/MdAVxSAKct&#10;IcKhtrnS1MJVc7Og7cXSMn52AFVq+zkCioIeVLuzRMBQ8ejB2iQo+i7rXEWZAkEBEBmXmnN+D0q1&#10;8RhojCa4XCcYtRGIHiKryNH6RAqPFSbqs1TnokJBU1T1hPAQKsWtXNTb+PtpNOoTUKlNprbe9JNR&#10;OpA82xLwmdJmS+swTNb40iwMErDCcAfbtJDfmcF7PTbQmIz2NQVwej/C4DyBQZa9GQZG3eTDZhRh&#10;VlGthK2ktjlfGitf4J+nkN9KaJzDe1OT9fYRGA4jW1xD4XWVbWyFFVX1gV4K2n5jxRMIapuynN2M&#10;YmklBeplAsZ1CncCBvveIoyo1qi2/DVmVelCW6kpwkUmt904z+d571J5CeHlAQWhtr37KEzvELLl&#10;4E/BnrnAxfg5BSOvKyuPxQWe71c+c0rTEeSPQUXgZSFKEpQC7yyF/ikk/Wd8D4oYfWdATvVKVd9U&#10;9TX98CrifJYI4U1WKyf2Hmn/DGGFsOYQrgh88idTZHPTOV2JfAWTimpWEmiCG/sglowhkqSywbar&#10;ooa2HlOxCJ+z20BoKqn79rN9hDP+rXQrpug8+yfhvOTzKjdcF4GH453jUYLfBCNQmVBKlIDvpp//&#10;z2T5HjMHoehNJThuRpYSggSSgk22zya8ygoq38MYx7pKaClNirbwVKZMyXkzuX1sx1W+OyUI5vxh&#10;fypZsFKneOzrJoQeML5x+fx2wtw1gtU9c6hslOsrwIPtFRCbLXVB7Hvjm2jzPQsYiyUK6OwRjq9N&#10;vJ8sUCqDdZ3fb2M/EP5lsWX7TYJjvoumUhZDUDjJa7010a1pWScJurIkZsMjBLdpZu7Ua+NQG/zZ&#10;WJ8LpU0EMSpAtam8zw7OwTMoNlSebhFKvaNRIsQUS7ORq87CB/nM6Tv5tTx3N6pUoBRU5EhxCgms&#10;/mmkIto+5jsPpQzcRCb2GNEnbJPWEYKl3DQSSrqc4RqR3otYeyvC2Gkk267wfFVg4JrUcQu2AI5r&#10;gsA0a5+H372Uz3OU/bkX3a8uoupS0fNGsx2HzdjL5pYav7Vo5yUkO46hml1m5nsjsxCdZ6ahzvcu&#10;a3b34zMYCM/BufkXiPVvAyoqVK9oVVkmp3Ot2I+SNw+N/Fh48i2LERxvn0DqOteze4Sw1AyuWZc4&#10;Pg6gUCYkHp+OxI0tfE+z4LT9gI/uKKQe/xFh7xf4UJ6A1N0xKFkH0Qhno2P3RGTvjMTgm/Fwb85A&#10;PfoH1HtGEQzHo/rhawLcD4je+kvC3BdIx8eiYa1E/N1DRA/Ph3d0OlIvryH7rgXu27UIk/eQ7d2C&#10;urUVievfI/Ga0NW3B4Vnq9B9l2OGYyLvLIHTcQ89Ty/DeUOl8+UErplaf7chfm0m++gQ8r0HkOjg&#10;2tG3Dv77FQTgxYi8mIGcc4Ugzb7gc/otm5F+cQLpyCG+s89bqJ+P3+X4xwDH41eA0++/ef6/7EMC&#10;TEXOHW3bcaFvApy2ixOfAI7nCWT5UzU5FZygRL05hcxT4OTL6z/568jZOkp4O0TB8ZICh30oEEwQ&#10;KLStZb0218hoUUxJa46ikl+PtIlW28CFmosAFzpZZnwuBoOEpmp1BrX/tbzeG2q6OxF6KqGjskeq&#10;zLAX1YHhBCAunMrBJgEss7+2QqvUmnNctKoTuAitoFBSItKZZmurXFlOKHgBVY2oVccRtlZzsd8M&#10;Za8Pg0PU0LdQQNxBmQInSSEq37lKeSrbOB9OeNxsK5Uo3JKKoNS2JWG0mF/H9h+goOwlyO3ksQc5&#10;wp/8lvJsR06F70urKFSfm77T1pxyVpUym0wZLgGVImsD9x6BTBGL99jWWxSqV6Banqrckc7uocBT&#10;+aCjJmJXsKpkrQmlv/hkPZGDtyotyF8r9C+xX65SmD8iALykNk34yxxDyO9nfAK0tsT5Xk1VA/aH&#10;5z3gPa8RGLS9do3vme+QEBk3cELtWj5mqlYQ7eG4kHXwLT97bLapYgQks3WqrUWBm7HixuEQJhTp&#10;qohSBQu4BHHVuVVkpCVfPMJRc6teioPGIscZgcWyBG0dfG4l6pUFWONPkPXUbDNn2BdKg6EAG9vV&#10;s7fwe50cO9oyJvgS8Bz5XhKW5OumCE/N36Qsd+5zY92Tn5v5jBBhK1Ew75sirGdVj5RCSelWZOkx&#10;gUxmLDcVG+VWC9M34ftnCRn3+H0FmHQYS53Sd5j8d3y/ypkowJaSYyyYnBN+cJP3ko9gL0HrOvvm&#10;ogEsWRHTHFse35ciKV37Edup5MDyJeQ9PT5HjLCj/lApNQKkAjjkZ6e8b1bsDWrlpbw3IZJzwaQG&#10;4Tyxknz2RE8zwbOj5NoJKk5NX8RM5jCfr9dAuetf5NhXnrhWE93doAKUV240jvlaZQbHMwU4x6/m&#10;QJafy2KuQvfVgdGE0X3IWqMxmB+FgcoiE8ww2BjGMXQatcZE3meHicQO8yc4lp9zfnGesG+jSRs2&#10;oV5RzQoA0bsP3txC8hXb4SidhXwYX/A+65DzDiLe95JAxD55coL3O8c1pw2xtwRtKiiW9QRe4hLS&#10;0WOcM5f4/i6ilF6FNPs/m92IWm0aMqnLiLRfxEBpHtKEmVR/C2FsP9u3nu+NymF2Nrqv7USR7cv0&#10;H4Td8w75KP/upWJJBaVU+wH1/iko9wzjuVvgp48A1THIpebh/fnpGPDWE/aOIXlrGapd3yPeMpzP&#10;+xAD5WkoxOage9MvVOYu40NmKMr+FKRbxuODPwLui2UEw19gv92EgTwh7vVkBAe/RyM+Dj23fkI9&#10;PhuN/i/hPB6FRnYYPgx+hYb3A6H5Z8Le96g5ExFv34vgFfvuxGK82zODygHH++2dKDhH4fScJhzP&#10;QCmymvdaiqK/HsHrNXy2/fDe7kU5XAu3bSbn8hnkY7sRtBNO+xdw7F4za0j0wiwqaNthP1tJQD4K&#10;i9fIdq1GzV8H58kGZCJHEcReI/rsCAp9G9gugrp1B8n2zwD3+fi9Dy7wJpFvQsEM/zoBTj5+gXsV&#10;sWSzfFET4Pg5wVXBB8p9F01QAFGAet59CoZ3/KzX+Jsp/YAsT1nlGaOwUcJO+dDIWqJcWLpW0iRT&#10;jUEFqHU/laVR7UbBTEF1Nwk8BQoiCUSlESmEFBbZdaauolJu5ItcGFV1obiFIPjeWCZkxSqU15jo&#10;0nxxG4VtC2HyJMoqa1WcZ0prKRlqjYKoRMGmpJ35cCfc7HEKok3mGgVVVaj/QgFEuKoub4IRQS+b&#10;JSjmdxK6drNN19AoTSH8LEElt9akCKmW5pg0JIpiTMrR2juNUmUWhfNpBIkHxurgJilsfG1tKijg&#10;CPLVxTzvgmm3/PsU7SlgLeaW8Rmms+0CmhcGaJRTLRVV/8vZvIOfq45lG9tzktd9TKidYyyD2qYO&#10;CUK+e4s/z8AjQATeHWNJdfzbxurZ9EPrQ6js+8F5nreXYLsPUb4PgYmAMyC0ZnNH4ChJr4CHkKVt&#10;QZWCsnQdtstJvOV3T/I98P07BH1tzVJIqOJC2r7/KbpUjucaQ7wuIa9ZpUMWKQVNtJnxoDFkxZXe&#10;4rEBeCkPGnP6niy0jraAOb6UvqefYBdVuSS2X/AXZuSzdZHv6RRBpAMpRWGqnYQu+dKF9kO+V44r&#10;55mBUUW4mq1RVYNQkIGCGngoMlWRoyqtZRFsXTn2E3JkOQ7TFxGT353ywSVkCdT3mxY6bVnKj06p&#10;T5S6wgSN8N7aTlWggnKxRay3RpkwkMbnUKUKbXkHqtAh3y3OKQVfuJovBMEs36HDdivNjqlxqihv&#10;AbdRiLTuyNfO4vvUtuoT9mEfx0YvBesd07eFPIUlIUE1baWYyNqZkRVY26PGdzXOzwSE9wzkGOsb&#10;nyftXeZ7vM//pzg+r/C59nAc3WV/J6mcbEaVcybtcT4NjOM9KPDdS1RA1lLZkb/lSULYTlRrI6gA&#10;zeb396BaXIVG9QfkOghxjdGcmwsIQmsJf7PMtqnqFKsesaq5SKlQnj+NF1uQLT84joMUn7Pf4prx&#10;8BKKgi2eo2cuF3dw3JyCE1UwBt/v23OItZ1jP1EZ6nlCReMpMtZduB3XESb3EkSvI+NsgB85yD64&#10;jlqBa0J9BKwunhtZg2puEftrE6KvOQfjO0yOOKtrHz4UlqL14T4qVUcRa12LbEcLgs65vBbXg5Sq&#10;rgxF/80R+NCYDo/vWq4flRzXqO69KLROQC27GMknx9G19ws00r+g7O3gPFWJuLnwbo0nPB3nO+I6&#10;0PsnNPz5SNwei1piNsrBJjiqttCxFvX0VPTtHorkzdEmynMwxfWx5y9Q7vgBDUv3/hM+fPgDcvFf&#10;MBB8j3Q7/5dYikzvY9g3CV+PTuDNxlHIJ16h99RoFONUoNr5DjM74b3mO+jbwnVvDcFrEsoZrovp&#10;dcj3LkHRPY/e11wvnc0oJLYSSrcaJSvsv89rzucavw3WY/n9nkfq5Ub4LbMxkFgI581ZWG9UAq0D&#10;vTe2InFpFd/fARRKO5CzZ34GuM/H73wI4PSTC+9v/v9fxZGgQCDASQBTsGkRl8VAzuKq4SgBpvJB&#10;cuD2/fv8PGaEYjogNCg6zuMkJjSkwwtcqA9ysW/WhFTf6ZrNwAhF01HwU6CoELJSjggay6pPWthg&#10;IE21VHPp7c2cbRVq/rUpCOUQndtOIbDTWMwU9GEqHjh3jNWsQkGSyew2QrBY2M3zlpsAA5W2kr+Z&#10;/G+yWQokCppCbh3bf54AQ2FlXTM1GkvlZQTKowTFTRRK2gY9yOuf5ffnQCWXsukdqFfGm7xPWf+Q&#10;iSKsyCJBEJLVSkJd6REUEOA5l/k9LtD8nyoZZPkznd+EbLjXFOVXmgjfuUFIuU0heIJa/wHeW47d&#10;Cyk8r1K4qo7nW6h0UjLRDtWENfnTCFAF/xgCbZPxeUpZ9pVHGMsSqKxW9oXSSRCK2L9/tjRZfaav&#10;7GiKcMjFnX0WpB4gR3h17FsU+u95Pt9B9ijhQc7/7wlFSeOPpPQgcpr3nbvUyl/CT72G61/m+U8I&#10;Zgo0EOA7bGOXyZlnJVqML6DPNqfMVvxVZIoHCVatSET4/jkGYooi5VhLRBMEz/vmfnEVVufCb5nn&#10;lD+X2m4jYsakS/BXYIASFxNKnXv8myCqCghJJT1+xH68z756QFhR9Ki2bns41t7xPbwyz96MpE6x&#10;T+VbRzAkDOuzqKJdk0qPQoVClkTlWAvP8pmvExT6CKR8r/Fuvg+lFuG57CeP95F1VHVag+Au2/yc&#10;91AEaoxgRpgKrvGa3cg516nEEHKVroT9oyAEl+0TOOrZrVQL20tQjsY5bzgeOA60BW58HLXVy/NV&#10;JispX1Q+g1GACKJeqAhNXs95YeDP43zTmMmr5qzH77PvS1Rk5BuYoeKg6g+mbq2tbWX578mHkOOB&#10;z2pRecqrWkY0yn57jWxR6TmusM29fF6L82cFD0Ibx3OtMcooIiHbWRuYzrGucnGn+P11GKiNQ6U8&#10;n7/vR0NbpmVCS2qkyR/n8ruV8lwqSwuQ5titlNZAfqQ5QoFSEWlr3VjSBfIRBYNIUUzAjlARcDrQ&#10;/3ANQr3/8DSf9Qbibdc5FlX7tZPQRpAn3CU7TpoAnVQ/x4d1Cn08p5A5RhhZj3TfLmOJk+VQ1vJq&#10;ZhM6X99CozYfOZ9KYZKg/uYGGhnCpbcdTucaNAqr0Xb/COrWetidO9F9ZC4GCKaZN2uQjqwwFQ68&#10;FwvxsURlLXKWcMr1IzMGztVZCFt2o0pQtK5uRv7+OHgdw6nk7ScAz0Whby6cu7NQdHj//DB8TI+F&#10;dWcOGsmJCN6xPbGxyHSsIUzxuo+nIHdzKz528LPX45DrnIABfwZS9/8zyv43wMA3+Fj+BgPWT2zH&#10;UJNOJO/vR+rVXlhX5qNwm9e7vwTuvdUotY9E5u0vKEUWw+naT1jl2mpNQd4+j+DtWEQfLeXc7kLs&#10;HsHMPoV06jD6H29Cmetkom2zsRynWgWAhHCuN/H7G1GIUontP4TEyzGovOfvkceIvFiNkOM9evcg&#10;4XUiypbK/+0iRE77DHCfj9/5EMAZC5wg5Df+/6/iiBGObhjY0pZaE+DiXPBlUfm0dazFVdYZ5xF/&#10;b249KWLODc9wUT4MS5Y3Cv20o60jVUJoRzLi8bymBc583yaM8HoCG9d7gCI1c1VgyFE7z1Jjc+Jv&#10;CFzzUC8StmRFo7YvwaptxioFVYrCSA7giuBUCa8sBUmRsFbIbyE0HUGewJXjd/LBUZTzK1GrziAc&#10;raVw2mcgSTnklNahkNtPYbcEjcZw3psaJ9sh651KGDnuNd5vO39fy+vwe4VlXKjHoFhZADf1hAC3&#10;m9cWjN2kMH2I0LvC5xXoHSdQ7SAs7qCgecr7NLdIBW95ar8qnq4aiQKtgJ/LubvENlUrk83/ZdGR&#10;BUppXPzwBFz7OftUlpgnFLKv2JYTbDfbVKD2nGwzkJyK8d1QkMUTKodFoLJfGdA2gJWSX1gPoYTt&#10;lOAPledrO9twFI6vNCFHeBwkBFzn+1EVAUJKWrVJ9yCk8Nf2W5RHRCBP+DB+dBFBQJTXfsV2qSj/&#10;NraVGnnqLWz5lUV7CQ4ELgKhUqDEBT8Eff0UPCSiBETChJ87ye+/4FggJHE8yFKY1Jartl+lRBBC&#10;FAyiIBIT+KLtVwKPLD9p+YvJiqNUJByLqq3brHWq7f1WY9lrzlUpIErY+8IERRiY0zkESVVicAjL&#10;Ss+h/HMZvjtZvdR32kqVD5bmgZILh+ENvpsHbOM7gsczwtkztrmLB/uBSp3SeygCNkYQ1fa9bzdT&#10;dXjBbV7rsek3+REqqMLxb3FcEP4IShrX8gNTtQ2l0lCiZUGmggwEhkp2LOiS76csjOmscuXJ0qb0&#10;ME3fS1les/l97KM2A7glKjCK7Jbi4Wh7nc+kMlNmO5vvTVZNVVFxHSoXUjgUacy+UFURl+1Unkfl&#10;U6sNTjTKkQrkD9RGEQjZ1twus5VqyxLMuVYbGIfB+i+EtKUEPZ438AtqdQr1zCRU/HHIxLeiorJa&#10;VMSC1H0UKss4B9dwTpxjX0Q4dh1zT5PAWZHHfFaj7EVdBB5B2X6Pdxd3U8Fi2yJUDN5rW/qSAT0n&#10;eQlOfzes7vvIEzpiPa+QtY/B7iOMxlYT+C+abVA3dQOlYBMKVOYS3Ts5p16iQuj04qeQjZ+G23Ib&#10;Gc75oIvz3d1BJWsD+h8cRCk6G/7zlUi+vokPbH/k/CgqfAswWJwEr3cBBqj4hYklPJ9KnYrCtxGi&#10;O2+i5E6Ddeg/Y9Cah1x8FOfbNtTza5C4NRrZ/uOo5xagZH+NGsEmcWsSwvZRqNqzkX61CM77ZSi8&#10;WQb76gKkzv8M9+of4LdMBsKfETwfgoHu4ahl+LPxLaFzOKr+96jFeI83oxFrOQb39QX0nV8F6/Ia&#10;JHcMgfNsHQZzM2G92g0/dofjoRXJ9l1opBai4KxDoWspgWs/+jsIuX0r4L6XJZdj4xVhjkpdopWf&#10;Efb7721Bwd7Ad3AVyeer4ajEV3Qvcn1LYT1chTLX/cSLI0i13UCli+v4i9FUSM4h6D2BcvLYZ4D7&#10;fPy+x68Ozkq78Fv//1dxUHClKVyauboss10qC1xTmAjq5M+UhJe5wt/lD9TcUg68CxQej5BLH0CO&#10;wjaRkob8HopSlYBNKVpMTspcoHWdZl4upSq4yv8fNFa2orYpVVicUBPyetoeLGVXolKfSnhaSRi4&#10;YrZtBEKqEqGAChW8l29ZRklRi6plupNC5hQy1Hhz5VUEos2oqgYjwU/Z3xVdValNpKA+TKFxhwvr&#10;HhTTm9D48CMUURdmj1EobYVn3+F9DhOsZFXYyMV9KzXmmRiojkFa7csdYnuOopDdTAH6Eh4FW4Gw&#10;py2sQvYw23+CQv4uBb5SWsgaeYAguIZ/N+tuepmrBJhWCkZFxnLxKyxFpTCfQHqJYPfa+AU5vG4g&#10;q4OEuvuU57cRzJ6ZaNgKnzVqLGdvCVjKYSYwVu40BQZI0dA24TuCUhfvcYmQoGz/bYh7TyhoV7B/&#10;2D62Q6WLcoROQaUi/AJBXvIFhfNbPtcbviteL9lLYd/H85+zT87B8p4RhJ4iSaErq6OiPlW9IiaI&#10;JDzaFKxucBc2r9VMIaIxwrFFCLRSgqUe9g37LEMoi2sbT2NPfqb6ybbzWeTHJqiQ/1jKUmmlZhCE&#10;zvfC44RzWX/UVwQdwpN85ppKh80+0fboS9MPyiXXLCH1nOOlqYAo8MH4uvl3jTBTkIN8zFRj1FiG&#10;CX0KNJCVWTnhfF+lwG4a4FFfKz9aUs7yppSeInLfEdaP8fPzxkop66rLce0G93hfjnte00TSsn9s&#10;6x1B6QHvK0viK55z08CzwNDi9+QTKR9Fvb+mz1sTuGxHKVSkDDyHn1ZFC/5urL6qsCG4vEigJbQJ&#10;oJPPCUgb+bkqKmic3+Y1mi4RRgllv2jOKqFzhn0YcA6Z8mgm75wiUFVrN8XvPUKtQbgIDhuLd6M2&#10;2rznSm0uoW2CsQKWistRb4ykgjUfpcpSzp0daAwONe4LA7WxiLRMRMObigGjnCgFz14qWPv4/tYS&#10;Rt+xHa7xN1TCXQWENAPF+DPJfqXiqGAKQafKb5U8gtS7R1Tu+tBvtyPjKHKbsNvzDPFOwmSnotbb&#10;UEkeQM+jc2znMs7j+/Cz2xHGDqFeno9yuJHjk6DO69ZLY5DsJYy0H4AfeYSsvwL2uwOmvqeixvuv&#10;rUYlXI7+m8uMElQvLEby0hDkvaVcT/hMhXmE1DFU4rhOqWbswxGopDhfudZVuobBvTmeQPQ9GoTd&#10;jzzCDsLa/Q3IxdZisPwToWooomcnod4xAbXkPHgvf0HsJQHS4Tr1ZjjcM7NRfv0zwls/YcAbhbSJ&#10;Ph2KeuRbkzpkoPIdchH+DMdgMPql2QoNOqmIXN8G7zLf/8afkH+9HOVgGgr9SwlmDxHE7xhrfik6&#10;n6C7EMn7O1DtXgu7hWth4iQqzlr2733Y7WdQSpxF2j1NaOO70q7T3TlIW7sRe3WUoLsK7t2ZyPVs&#10;Qc1bg3e3VqOgPIfdZxB/NB/1d/Ngtcin8xXiz+aZrfzPAPf5+P0OIyCbAGcSd/7WOf8aDgrqNOFI&#10;gq8JcAI5Ra010xZIoGgbyvUe8nOPQtVvbs8kH/OzOwSjY9TolcrgORdmAoa0smicwoQCM32D59zj&#10;YvDeCJ+AQlFCRlFlmfAAhc1RCs0O45xeqU2ixj6bwEWBUJmJbH4LQW078tUl/H47BckB/nxjgiQC&#10;BTGktyFfXIVQsFTcQKG4Byoiry1ZXUuCxiS5zapMFkFPAOCd4+frqD0vpKAaiVxwxMBkQUW2KRzy&#10;Zfl5qCzRVpRzqwmPFEr1ofC906a2o6cUI+XFsJxnFDAXkec5qgWZIdhlMjspcJ9RYJ1CUW3n36oL&#10;6Wcuw08SMLz7bPcNY6XLC+BK0wmxkwkn8kdSgtouAnA3IeM6+0QWE8Fygve8S7CdxYXxjql64SY7&#10;TDSnQFpCOhVJURDGCWtvCR5XzLa2S+hT2gylZPEUtVpexuc8YbZFZHWTn5YEr2095vtWkE6ngeC0&#10;pUS9hBH5lhHogswlClX5ecmqJdBykIo6fF6VZ7pLwImyrRGC2TkCh6xXAslewguhTTVFCUumhinH&#10;mXLXyW9MedA0r2Ky7vEw5b7Spzhu5OOlyGX9zzOgIsDMl9Zx3FxkO1SKqwlQgo1Ikuex7bqm0pkI&#10;AkyyXpWNIpxobDcDIAiPhDVFo8ovLc4+cUNZis/w736ObUKW/OkSbRxDN/melPeO31EKEgKvKS/H&#10;c5rzJcG/bxsroB8Qfm0llr1FCGKfEw6jvJ5LOExZHZwDCV73kYH3ILxKYLluAEbBKungKNtJoWkT&#10;nAlpxqdQICOQjRGGZSVU6hxHkcjvCECEaI4N40PJOem4HEcZKj8UknJpUNSyklkrqjWTPWQAz4Cm&#10;tq4JblEBtvKuERaVLDjFd2GScpe2IKQQTvHZNZ7kFiG/NiUSzodHOEfGUclZbHxKpUgp+bO2ThuN&#10;YShltnBOLEKtMtcUta+XZ6BKxSsbu4TB2jDkCCi5GJWP8nrTtlCWHbZDYC6I/YcAFo519S3XGWN1&#10;lu8ilQLlmyt6h/H+3GbEbT5zv0OoZn9ZL+C/3o5kXwR+bB+811vhENaC1DMqZ/w9dQ/FgAoXITST&#10;XYJMcgvHcg/H9hIMZHeh+znnK9cgu6eF68A8JN7J3WGnAZnY3VXIRKYhiBH0OWfrxUXw21cgb81B&#10;g89XKY1EtTGF8+wY6n0TkXg+E4XwNpy2dQgfDEGxdyKc9uEmur2UHI6gbSWi9w8BxUnIpr5E9tUs&#10;hPcmwr3/HSrxuQheL0XeOYLIs9EovpkE6/IweBd+wgdvAZCbiODp36GRHm4CH4qFv8PH7EgUImOR&#10;af8OhdYRKLTtQd/pTUgeWYzM0yPwTg3lGHiIor8UdttxRF+zP+VvS9C3X/yA8P1ZJF+eQrljOdKJ&#10;g4THGbDe7eLcuIf442WUA/fgp+5SsT7M/nmDXPtkvsOzsN9S6Xy/BqnrM5C1jqFsLUX0EcEzvR1l&#10;/wAiN2YiemE3Aq7zIddIv4P34zz6DHCfj9/vMAAnzVXbRv84D5wWnf/q3H/JR6KbE/fBnwFOWy0m&#10;XYHSJhhhmTTCz5JFToEOhAXl+nIpjFSTM5Pfy7+VKPU8tbfrFBQ3eY2mD5LJ7yVfoPAuhdB5FPLb&#10;KUSoWZcXIOMdoBC9YP6vQsv16kTjt1YiIFULCwmFewljK+BReOtdKIAgR2EgK48KqhcJNc2KDucJ&#10;H+dQrs40grFem24cdQvFXYQRAqQAjaCmAtoFlYKpTuMC+yMFzyIEwUGCFrVL9yQBcTMF7XGjwdeL&#10;1CD9g2zLfJNmwCfc5Isbeb/9yLFNjn2bQmk9Ql5blq0M4TDtXaEg7CAkHeL99pmtrKx3lv1ywVhZ&#10;lLA3y/MU5ZoLt5oExaF3kP97wf7jGIu6PGwKZ6Vz4d9JAoD1hO1UrcV9ps89ApbSScivSalCVMmi&#10;uVVHYR9cI0wQ4Gxtn71Eyn+CjHuZ/THDWCxVrcD3rjV9yELV1CRIEGKU90uWJMFTJNmERvmjye9K&#10;6RyaW+Cyoso6REFKQFHVAAlU1QbVO3QpEOM2QcxpM9Am2LJ5DX1XJej0PK7/yABFc2xRIeCY8gM5&#10;/D/hGPikNBC8UgQ5+VOq/3wCt/EJjAUGcDSuBG8aDypvp21NYx3nfWRVc1XnkwqJLE7KfyelIggE&#10;BYqmjRHS3hFg+E5c5S3UNrPyxF0mhN8mYN1DLNlOcNNWsCKtCaBuC8/T/XyjhMj/zVVZrFD59O7y&#10;XV/k91SvVGDay89UB1hlvrr4fA9535fsx6sEr6em3Tavr3qysshpS89ElZr+Dcw6I8D8NfVJSmXA&#10;+EzGH5FQLUBXRKlSrmRUKUO+pwroYX/mSoSk4krzPCHHWdLStjH7y/iadbKflXaD74b9li0cZBup&#10;LBDyslSK0nx+9V2CfVTMU9kpz+K4e8C5txb1gdEm11mdY7VIpSOviiSD3zWjVHNURAobMdgYQXCb&#10;hI+Nbwjb63nNbfz/SJTtfWi/s43fnUUFYq5R0rS2pFLvCKZNEDVBKmyjsfRzfPneI76DKM95YSzr&#10;QfQCvO429F1XqhZtvXbB7jyMdPwK4lYX8j1b4bcs5nu/yXdyBnkqR7bKvVGhEjRmOTf9+F5+9gyZ&#10;nrmwerbBjdyC238PXuQB14MtcDkmFOFestYjemMeyslFfH62tWULPhSmIh0h+IWTUE0PM/6wdSpd&#10;ac2Z93ORbN1ERe46nBvj4D2dgKo7GZXUUvbJeKRe/BVybXvhtKzDx/LPGHAnIH55HgZiE9Gwp6Dn&#10;CqGYoFR2eI8XK1F8/iMar/m9+7MwWPgJ6bavAW8Uisn/hAHve3yo/Air9XvUk9MIdLOQeTAGsaMz&#10;kXh1CcGjJfBuTUH0IJXg7Ekk7y5A/O0trrvXOFZOoxRshHeDwPn+Btu8mlA2Gxm5SjxYzbXiLIGM&#10;/dZxi3PuPOfwVlOSL/XyOmqJBbBauMbaF5G5PxHWg4VmpyHXPxf5/qXw4vuR6bhEkDyMlpNrOU5f&#10;wenci3TyDuf7g88A9/n4HQ8uduantjbkxyKTsllo/tH/KKT+fP6/0CNB6NDCmaBw1Xac+YywIOuF&#10;/pZg1daWhIeEkNlepfBUOaNsjvCTPkaBqWS9HYQY+ScdZ/9o+1nX1paWBG8UXuqNcXovZg8hR029&#10;ShDKU5jKXyed3mH81IryOauPpnA6iSKBS1GkgjUBhRteRi5NLS9/CgUlsVW9Ugr4XPokhfIZqGZq&#10;OjhphIuywKtQvSxyqhKQplZYqc6Hcs4Vc8sxqPQjZvuH11DaDgJMValBKICzXPxL6Z2E072oF5by&#10;OrKmnaaQo1AJtC26gRC2lj83w423wYm/QqGy0Gy5Zv3zqFCQynKoyEQFZqj+aSraT6F8l+fsMFF+&#10;xfwKk5TYlyO+f8NY9CTQtKWkdBMS5EoLki9tJphO5yJ8jIL8ltkClE9UM8cehZnyqQWy6FxEaD+i&#10;UHvLfn5OaDzB97ALtdo8KHgjILA47H858kuQql1mq47vRTVEg/AEQUAWkaZVzEnfYRveE0Tkxyi/&#10;SOUAFMT1fdq2e8Qxc53PedJAlLZb5cTf9J+0eZ7ysXEsJWKI8G8lk1Ufy1/MON27HG+EQxMsw++m&#10;CKBBWukfCEjuFV7zJdv6goL4grmWUQbkU8f2CuRUGcXVtiPBUBUaHP8hP2s3z2SULv5f/eXIlzAq&#10;X06l7bhMJeLiJ+tU3LQpp9QW7BuT5DfVyf91GMujTfhSihITDcz7W4RKO7wBP8X3SSEXUlFQqpZU&#10;4jWFfSu/08532Mmx3s3+bTF97GdPG783jd1UwuZ743zJHiVMKE8cgU/uBYRI+QgKtmy+Ez99mc/x&#10;hn8TLgngyr2XJJT5hPNmChRCIWEuTcjX1r9q5Qb8vcixn80SzDhXBTJK+iuIdLRl7N3l74JQ2/RV&#10;prCPvyt10APOGz2/3kWMQPnUBBUp16ICUfKllfhYHU8YGY5CeZHx/VRk+CChTpZpWfukbA0OfI9K&#10;XT5xo9jn5/lzKj5gGDqvLsBgehsVpp84BjeaMZKMJhCYPuFaY96lxpQsyRbBmc/M51PwlLbtVbPV&#10;Sd3lu6MC2UnQvXsM/W847iL9yDjHYL/eACd2nO/xPGoZgqhz1ih9ivbN2LtMiiLBhpvg+7K2IBvd&#10;g763Z/g7FYZORRHf5fsUwLXxezuRjc2Ce38V6sFm5LoIMp1zUfZnwW//hQA2EtVwKWqN6aiyj/zI&#10;Urhd23idLYSvLSi9mYliz1QEyckE1in4kBuGatcqRG/NR8UbiUbuazj3JyPbNgmx+1+g3rEc8ecH&#10;8TG7HO6bZSi1LkHuzZcot85FoX8yitFxqCV/gfPs3wGNn1H2fkRd9U6t5bCffQ371TjUnyxG6vY6&#10;DDgnEL+zCcXHp+Dc4/2dBfBa9nDdPMf1+BLHy21U+9YiILhlk/dQ6pyGVPteHg/gtbHtmf3oe0xl&#10;15GSuRu53rVmrY7cWYKKtQv9D7mGyq3h9J9MObOKyh22bkchdhde9Dw6L25Hvu0MgocHjQKV7FBl&#10;EOV2fPUZ4D4fv+NhIE3WNlneZBHp52KiBVd/63Od9+vPf7mHst37igZTDchPzyuAa8JpnEKC8CH/&#10;MwOwTWCVf4/ZaiOkCJ6UwV7RhhkKSRWZdzJXjVO+BEPCWE8oMK3nFDTLobQjhcJ65GT9Kq5FtqR6&#10;p8ugAvSV8gIu+HO58BwnWB3n37O5yLYay0Gei6zvXYZn3Tf1T3OEPlk/QkJkmDlHbXsnr7uJGvIY&#10;FEuL+PcllAurCEonuci3EJpWo5xdjFJtCgXVNN7vFOq8vhKtyuFYwRLKP6XyWiGFQaG8DIXsUnPd&#10;Yn6nWeCyBdU03c7vTUdAgSlfonR40mwzSbirOHQ5t4pgsIV9wnZbrwlXx+Dyf4rMU63IcmkWwXIF&#10;YUWlr57xmW6abTcvICAQhlQFwSeglirUaFUerLQGrnzUpBU7zymUn8NN83kJA9nCDgNnstiopFfW&#10;Pc5+OQSf4FotLCI0XSUcPTOCXVuy+ilrRDM4hdAdiZstRwGO7SsHma5/nYCoxLmCNsG8LG9yrO8x&#10;SUFzbI/ywaW0tajxEHN5XZvvn3Mj4vM+GkMOr6lanW85dgSUhyi4L/EcCmKOsxSv5RJ8lNQ1SJ8x&#10;0KlEuNr+UT45U6Itc4HtU7UDKQOacxp7iqRUXygKtBu+pdx3T/m7wM3l9Qmo7D/5ckXlr8n2KwVJ&#10;jqCpIveJuNKy8L6ERaUMMTVTZcnk/ZK8fsIkFlZOO47xKO+XEAjKWvbQbHmmC1RYgjO8L5UKXt/k&#10;LJTyw/fcvPcdqEh8xlVk6X3OJ0GnrJavTASzqwhgAZ8UJfZZIuEiknrHvrln/KgEtHG+Gy+4yX7v&#10;NcAjPzhVa5CPn0pgCfCVrifM74bPsRc6N0xSZwXSKPBIFkaXY8JWsAPvm+K7a/olRjhW2D7OT22F&#10;Bxz/Unhk2ZMVzOf7LFUXcPxs5/s9yN/nYfDD1xgY/JHzYyfHEwEGf0cFScELKwlcLWg0RhLgfuGc&#10;nUSwmc25cgz1gZHGTSETfYmi9xMG89MQdlHop6h4sO9NrdxP4NZcPxW4kmCbCc2fAlsKSo4si1Dq&#10;vkn4He/heHlxB32PLsOJEv4e70fFp2JlK2XKRWRtJcveyTViF/zEdd53D+FyHaFzPaJPdxG2D5l1&#10;wI+wP3r53rlehUkqgpnLbNcLhJFlqFtrEG3dx+fcjM5b81B2t6AWrkHhzRB8GBiKcnkO5+1ylBJr&#10;UE6OZn9dRK1rHTrPzUWufzwhaQXnt4KwRiOX+B7ei02wWw9gsDIcH8JhBKKRQDAd+Wdj0X15OYqc&#10;/0HbMDhPuQbeHmNqk3ad/RFIT0bYNgrV+I+o9H3Bfv0aqP6CwrvvUOsfjUZsJDLdhPCjX6OYItg/&#10;PI7Us/Pou7ka8Ncgcnso8r7qVN9gv/ZTKbiF8PUseO/XIe/sQeHlRiptrei+sRm1YDdK4U5EXnAe&#10;Zs+zjy4i076d600r4i/mIGzh+tm/G1V3M1Jn/4ZrN9ed9FnE7ykB8DMUes+j69xaRE/MZb9QWbBv&#10;w+5XpZZ7xh/3M8B9Pn7fQxBnQI6/GyucAK4JMf/F//4FHwbgfAmPJsAp6vbPlSdkGXCUd00O4bKW&#10;NIW6cpb53gP+v5/CcR8B6TVUG1L+Pb53mwIhAfnCme2jFIVs1KGgfERQ+5QsV3mhlHetvBpBiouH&#10;d8XATK0+iVC3GqX8WsLYWtTrk+FnTiHMHiEU7UIux4WaMKUyPUUupkozklMeutxm5Ck0itnNGKgP&#10;o8Dh39QsBVPZ/A7Cxg0TNFCvDud1qYma89ejnN6MsLQJynVVKS9GgTBZKyyjcN+JSnUaIWkDIU6p&#10;QKjxU7AoCrVIrbmYXU+BrehJn8L3NNuyltBDoZDfzt8VmaftzBcU9ueQL62m4N9IobiNoKfAhYW8&#10;HmHUP2mEj/zrPPsmhbwy8J9CjvBWpDBMpw/DRAPmD3NxVTb/lzxuIEOwldUlRejTmIzJAuXe4/Up&#10;kCm046kOZL0L7BdCZ7KD4PySMJNAVFAl69qn96OqAgqaSNmvEU3It63f+MYFSh5sS/jLsqYABPmz&#10;tUD+W6XiBqSL2wkXb41lKxUluMlKZfyZCBxKeUFI0Da6cey3Wvhe2VZCiLb3FFigagCBqj0oCjHe&#10;zja8IBwTdrVFzzGnCFhVKogn35sxJejUVpsCaOxP31HgQdJ9hVjqPcckQZHjUH48fnCHcEhl4pPV&#10;zZfPn0pSxd8SgFTsns+m0lg8VwEiKbud91FFiQSf8TnHebOKhKBC1tiQUOwQ/tO54+x3BVDc5zjW&#10;fSN8F49geYLCmAFQvWvBo4J3zNaotsHZdpU4yxZ28p0JFghLhCmTHkRWQfeuaVPz2W3zLhSskIpy&#10;/vH/es5UqtP4AqqWsKx5gj033oqc0oYIdE0QzS5kFQ3OOalqJso9p8AEWfb+DL+8b17+ceY6Mf5+&#10;gmBzls8i/8YoFZETKBY3G+Upz3lWa4zGwMevUKvORIlzRpGmjQ/fmuoMpk5wbgc/G0KIG42qKTG3&#10;0Fi5lfvN53yWK8AAYS5vb0A+NR+ZyAXC5VXeW+XRuJYYy6qCcAhxsYjZytbfqm2b844h8V5Kz0v0&#10;vX8Jr6sP/UkqH6/uw7mxE4mWx3ynD7mOrEIpuwf9r++zX66haM9BlkpYhnPbKGy5pch0HIAfvYxi&#10;uBW9Xc0UNHY3x4J3mO/0OhL9t5B6NxsNl/3ZeQR+3xxTZUI+sMkXI1D2xnPdGIHB+gTUqDT2Xfka&#10;g6X5HIt3Yd0dhnTrCVQTP2PAW8d+moaGPww1dzL6b25FLTsTRfcbVJKzUCCgpZ/+Z1TbhyB4d5nA&#10;Q+B7MRapyxN4fIWP6QUIXg5B7Or3QGk6+k/+P4GPQwmA3xMYv0c+8jPclomoZ+Yj3TkHqZNTCKFJ&#10;vDlGhZNrT/TKCDQIkMnb8zkPe6lURDlXevmuDiP9brzZFvXkm/ZyO8c050PrEq5zZxH2XDA7FPJn&#10;zmZOwG3fDefNOQzYM5G4OQIVKoqlvilIXFvCMS63iyvoucr32XcD4btDKD7cjd5TVLT9Jwgi5wl/&#10;nKNyo+Aa8hngPh+/7yHN9c+gpu1TwdsngDP//9cAcN3GymBSDfwZ4JpO1RLOHietimKbOpAxlxNT&#10;tTYf8/zm9o9P4RJy0ZW1QUI75CJtLAfU6pNR+QLd5TWUbPYQF3gusOFhs02ZK69BPn3QAJgi/2Th&#10;qlLr96w71Jy3GKtWKbeNi8wBLvznuBi9pQa8jRBAGCstQ4ZatZLhlotLUCnyXPnOlRby78kUmJsI&#10;G9SiVcqHC5gvq192GWqlOahW5vCeu7jYLifobeD1blIY3zeBDtlQ0Wjb+N2lFAAr+b3dqKgSRPwN&#10;AeQ9AW8lBd8mE6iQoLCPEwLC3HZjhdR2qgEvApbJx8a+FSSk+bxO/LXxzyll15p25TLyzztrtnEU&#10;dal0H6bvggsEyYX8zn7CzyMUM0fg2ko1QeihcFadWb0nlfdSPi/5DuYK2v64TqCKsI8iSFBAFQtb&#10;KPjfGJBS6g6NY7NdqsjHuGp/RvhOOwniT3k9jgN+V1Yrs8VJcNC2mpzyFWChhV1JZrN6V8VVBBgF&#10;XHQQUghxhFRH/mABAZQCWDAmK4oEsglm0PZ8eJ5C8wbB7SmvqUTAqglKAZPqNluJ8sUygULyA+Sz&#10;yVKnGruCfpPQl/CmagdKtaG0Iq7/lG0nuMkaJ+sw7xn4Kh31gudzDPNa2r6RtcBNtLBNrwjBZ8yz&#10;2tYbwsUN9qd826iwyEdM7fDZjkQXx6sPbT2qDqdPuJZVNG3KYRF6CUSecrRFbCodDzkPXpm+9ZWb&#10;LneG/d1jtrZlWYxw/kghEhBr+1t+adpCba4hney/9/AoPAWdqj8c43OY0l8JXp9wo+dW0IJShNic&#10;m9pCNcBDCFZC6HR2L7LKks85qgTSufRezo19hM5WE1SjbXkzTvieNS+1Ba2EudpilM+czbGsSGQv&#10;vMZ3xf8npYhxXuaUxHo/cuEhNBSs8HEI58kiExQk37ePxt9tHN/lBc6lpWgM/sB5s4DzegYPwgX/&#10;r3Q3UtqUnqdamwz36XLUnS2IP98ML/Gc9+4yoCpYFvgLJuUH6aT4Of9WdG/s7Wn48R5YXcpR2Gf6&#10;JPLmDZL9XYjd5fx6dgPxnmecH3IxWAyv8xqsyHqT+kd1XaXgObEZKDjrUaBCEnSt4U+CH9e3vH8L&#10;va3yXzxNqDkJ/5XWox0o+HvgvFiPamQprN7NVCKXI/luEgYao4xSWKtPR/BiLpJP1vKe8+G/obLY&#10;vxEd1/ZgMJxBSJ1polztzl9Q9xYj270HjSKhNxiGTPd4489W7vsJ0bvrkI2vQyX6FYrP56Pw8hfU&#10;etch1/oj6tGhyL2bhdxLQmLqOzSqX+BD5QcUUxMJj5NRzqyE3U7l8focdF/m+yPQRu9sRy3JZ382&#10;DLk3MxD0qIJHP8e1ElxfwaDPzzp3IW71wXqyBuknHAMPtnNdW2ncJ+KvdnOMKqcn+y2gYhtdC/fF&#10;ZDSsBbAeHySQneN9phGaNxNsbyK0L8C5txR+x2kkrsxku/nzzkaOe86H3v3wOZ81/2Tp/wxwn49/&#10;PsefQe4ff/6PYO5f6GEALnjARVJA1gQ4bZcqqafFBdVLX+JzawtOmrzVFOjUrpR93xQA5wKrdAxK&#10;1urKOmC9pAbWbq5trBmEQKWFcP0j1OZXUNCsIVit4ARX9N5FFMrUGlPvkHYvoFhZi5x/3AgRWau0&#10;vVqvzKUgvMj7KlnwKULLJQqVdRSK2pJ6aLRGk7yXgqRandqMDPVumi0fJZSUw34pv5HwtIkL7wwM&#10;1sZQ2EylcBlDKLrAa8iZ/AVq5SXGIVk+XgOVCbzubgrw42iUFiAlH0DnISq5lVz4uQA6L9lfinh8&#10;YBa/gMI47R9FkQu7qhbEEh6fPQ5PSWK9U/AJYLkSQbPSDLBQ7jwFEGjLUtGPpsJBopUwth8Ogc22&#10;71JQX0SJwkmVB5IqFUVoUyF8+UGFhKKQz6WoQrPVyX5WLjRtWSqhsaImTXUBWer0PYKLKd9E8E5G&#10;bb67FIHmJc/rprD9BDuKfrU7TU4zjWsJuyQhKpV6YiympfIsCtnnvB6vpe3hRDt/6rocFzH5ztm8&#10;XpfRvlVrVGNA/mzNPGv8HkEpGZGvJCFHlrSUtthl1W4m11XErGrsSvhrS6+Z0y5lwE3JXxWZqeuq&#10;mkCc15DvmedTcMsXLqHABUVvPkCQOW/OtwmNyuNmJfg93scnIJntYkGU5jGvLwC1ZIXTOOW95Myf&#10;yZxjO04QcBSte47fUfQmBZLgjX3qEIot+bipNm3mLK/xjPCQpDAkVBNMNCeUn07WDY/KhtJ9CMQS&#10;0YDfU1ACgZxKjerJNtcTJeglWPPvRFLrSZS/q/9ajWU1ye/63kPzjgNP5bouwDIBK9q67USmuB1Z&#10;7wzH6yH2Q4T3VRDDp0TDbEs0yTlK0HO0XZ++yM/7ETh3qFBRceL4TCqKmX1cUi1VjkuBuNICDdZH&#10;co6M57xS2pBR+PDxS6DxtZm7PhWWj9URBLvJnKdUmirz0ShPJOiMN1u58sVU8EzgclylHsPpI9Bw&#10;fHVc2ktFR9UkuHZwTUkQZG2Cmp+5ZHzRVOA+9HbA62hBHwFN1n8lS+57+wo++6az9T7cjtdw3t1G&#10;z9XdKGcPmCTfqbecs+Emzlf5HV7DQHkCCvYM9vUR+L1bkCPIyf1CYy3oP8Yx0cq/z6Me28G2HYXd&#10;tQE1wp/1ZDGVyr1opNch6JtsUqgMVr9FMcf1I7cc+TeEO865SnwVvFs/IfN6LtyXp1G1pvC5l6Lq&#10;C2C3oBjMQT5cRIAbhqK1HFV3FvKJ75HtWgi37xkK7aPQSMxF5PwQDPSNQu61fOyGINkxAR+DybCu&#10;/nsMNn7AQPU7FONfo54dgbB9MdKxeaj0noJzdyfeX9mB+MMVaBA+/SdbYT+bgPjtDVROOsx4UxqY&#10;Uo7rX8cmwiwV6MgTeDfnI8Pnz/QoJ99RpDsOo5DhcxUIgFkqaIl9SEfOIfJwGdyWRShGX8B7PRXp&#10;91yX3m3n2nsT3ts9CJ8TyNs59s/xfT/ZxT4+iUz8CtcL+RZSweN6qjH8GeA+H5+P/9WHFn0KFQGH&#10;QvujsoTIF4cCTRnrleQ3QUHeH/fMNpqAzuRvMkJP2n2cguEMQgr6lPeMi/czgksbr6uoughsgp2t&#10;PGIWAagkv7J1JrFnQCFQLy/kQrKHMKOcWtS6M2e4gJ7kYr8Pmew+CqOjhJhpyOYOUog+p6CT4LxB&#10;0FGKkd1szxMKWQq10nqCHuGMQieX3kpAuIVycSkX8xu8HhfUzEZe8yBBbzEajZ8JehP5/S0EVznO&#10;P+Ci8xBVatwWNVZtp9b4/7R85wwEnKGQfkyNVUXsJxiLihveRZwwodqsHsEz5EJZzKxDOrvdWLB8&#10;CnzlDpMVwg6Ue24jj/XGUqgINuXCS1Mo24Qgk5yU9ykUVWroKJ/njoGEItuX5/VcQpKS/yrFQ1rW&#10;hED595S7TO9IoKNKBwHBqIv9wj5JEMwE4gpaMMEpPsGgk9e9Do//M+lGtJ2SPcM+fcQ+VrmnVl7L&#10;MWNB1+xPyXrTiZx3jW0iLLrnCajneV2l8VBQispcCdh6eN9OwsGbJjTxns3yX6/Yb6cN2OszU8JJ&#10;gMX2OO4LjicBlEBKW2gagzEK22sGoEzqmqj82QSgTw24K4WNUtRoG1sCQnVUXe8+7/+e4NfF/tb2&#10;6CkzpjznvvGJlAVSVjVZyQSGCauN95J1i33DMS6IlBWyOQcINe5NlErb+X61pX2f7+gux9t9Y0kQ&#10;dMqHS89o8hyyT5SMOiY/OVWNkPVBQiuqyOGXfG7l8rvJPuAzJV4bq6fnPaaywD6y2dcm+tQ2UOhQ&#10;IZLPaZTt0hyUr5tHAPMCvhfOPwGnw37TFmwmd4R/96Dgn4VDMFThfBVpV065DJ/flO0ifDm8rqzp&#10;OmRF13UD1aWlYpOKpjiHz3McXeb8aeXRxXF7HIX0Lr5jPhvHmBJZN1SppLAM1YExhInv8XFgiInw&#10;djnfcqUVhLmh/N4OY9GuVKegNjCCStAsA5aaz4X8Zv5+l++hFRUCwvvr65Dh+tJ+gXOC/W8CXqgQ&#10;xgiuod4Fx4dP4MsmzrBvOHbZpwoUibsvOafeo7f1FjzCZuTtQ/7dD79tL9IJQhvnX4Ew5iVWI1fc&#10;jFTPBnwsjyfczaJSuJVj47jxEVS+Sa1HQYpKW5zKRf8WAhHXHY7TPPss274EYedO5O0tKCRmo5pZ&#10;g2JxLT4MfM1zqQRGuWZEdyKwryHdPgdeyxIUOmYi/mQ54XEC6tWhKAQrEfbMxUBpAmrhSJMzLt21&#10;AjV/KEodwxF2HUH4dB6sZ/z7xUS4t8fA61qAUudwlHq+wEDhF6Su/meg+g3vPwSNwjco2j+gGp+O&#10;XHIj4e8Ucl27kX97Askni5B+MQ4Jh0rDsVmo8DmjD3Zx7D6EqsFYVADT2l24Nwnu65ME11PIv5uJ&#10;fHIWoZJrXGYneh9vRonArWTkKY47u5Xw3Md1q3Mzei6uRME6j8zbcfBjd+HGDnE8X4bzgM/49gDC&#10;lq1IXlvN6y9lH1N56T5gIFzj2zMR55/TiHw+Ph//BEfMbMXJL0easSIOTSADhagsTyo+LgtLlMJd&#10;JXxUrsc4RQvgZPmQIKJWqgS7tn+Lwk5Je1+YbRL57EgAKkGqYKhenYmCkuvmqNElXxOyVhp/q4AL&#10;SKm0zuSKSqePELBmI0f4UVbvKoVFiQIh9K5z4W8xloY84S6viLPUK6Tz1DL9MxQS89CoTjDpFBRg&#10;IEdqO/W0uV1aXkII3GiSlA7wnEp5GgHqJO9HaLQeGy1e+bDknF8tziLMLaNguA7lbZPmHmRUNJzf&#10;L3PRpWDPEGxU5qecX0Whd5lgugSNynTC0BHCncr+aJv5oXlO5dyqFKiR5zYQAjewreeR5zOks+co&#10;SLnI2ndQrKzgd24iEVG+tCdsxxHUisv4Xg4S5s6yH1Sp4TGFIRdZWbmUrsNRQt8uA9vKH6doV1mg&#10;UhTacQpppSdR0Xz5ucnvzc8SPHk/VZHQlnFCUOHL162F32lGBar6gsX3p21JE7FJwNN2cJDfx/fa&#10;YcZBku/UXNMltMjSRkBSZKy2wbw0NXRCl8nVZd9lW18hmupHigu6LGUKPBC8mTQfvE6EY03jLVSw&#10;Req5GYP6vyJgTX1Q74a5vqJnlR9MFiOzbavggRSfT0LHu2UqgqgurPzDZNlLxjqpMLwjWAmQ+Bnv&#10;a9wDZCn7FaKMldnjdZ+hoFQyKkTPZ5CDu+BMVjaHioju7zoE1GSzmL/yuclnTS4GcYKIEivHU2+N&#10;n6HrPyR0XCSA3TWWN5fjz+F4canAJBLaWpLVsdcEFtiEKd1bc0QRu8YvLtnLeXKfc+Ip36362+Wz&#10;v0E6PMoxcMaAv9peKm4hkLbAiXdwXHJ8EDQz+e0GSNU+bRs3t5NlfdNcVXTqaT6TYLqDCgdBQooE&#10;+05b8QH7OZ3dz59K93MYlfo0DAz+jGJ+KVSc/sOgHPl/pGKzhHPiCmofRnAOzaXydRwDDcJScRE+&#10;fCCU5Nfxvd9AsTHb/NQ70ZgsUSlyeu+g7x4hm+Op/fIBQpjcLBREQ/Cl4LdShPPYZvZBh8nxZ8d6&#10;OP6ew+rvR+yt3guhm+Mg8v4pYu+vEiqOINe5GvnoGX7+FnlrGYFui7EYNqqjkXPYPmu+aWOpuIb9&#10;0Iu+tvtU5C4j2n4JqVauK94peKmDyMW2Id27BU7HRhOxmu6bwzFxgs/2Cz5SKbRur0EjMx0lBU30&#10;EqRaZqHUvocANxv5/kkop0egWh6J0LmMrMNzK6O4jnyLsrUA2c5xQGk4rPsjkXqxF8W3C1C3ViN6&#10;ehgG+lcgdfF7fPCGoRAdj2psFJ/pByqiI/CxMgKlxHe878+EvFkEwiXwexcj1z4DpXezUHg9D/nU&#10;ZhSTF+Dd/hrl+BrkrLXIFrdzfeEzZ7YjeDEb2b6pXF+vwGtdgMy7yUi/JvRSqQitG4j330Y+OERl&#10;TkEyVKzebEX8+Sl8iKwiZB6A9Y7Kb/d8KgSca1FCfngW/fdW8Fpca86Phd9+GtHHK7imPEOs/TDH&#10;XSsVTs4Xl2srofgzwH0+Ph//y48EJ9sFI+CkncsSoM+VesCiQFTNQm3fNPNg3aRGL78VWX+ULoKw&#10;Z7ajunmNS8go8WtcuaqUCqOXi7OscsqB1SygXa9NQya9Dzn/GoWa8g4dodDpgxLPlnMENu8sF5dn&#10;UCqOKgVEsToX1fpkqNxPprSF5+9H0RTA30sNnzBELTNX3EEIuoFCeiO/M43gt5HQtgeqY5rhIpZX&#10;0AI1UoFdvfEjF8efjKVAUay50lZk3CuEq62Em/Mmoe8A/68yV06WmrsiUXPLKYgO8tlPoZpdS3BS&#10;JQAlNpbv33kK0g5zvqLUtHXWzJT/isLymYFOwVK2sBaFrKo93CZQaDv4HgX1Y4LSEwNvWvj9PBdS&#10;R6kvCJTZ7ajw2X1Cb4oCvwk8CQMNEsiW6X+fgKJ6l88N1Ob4fdd+RRBqMVtPcqrXlrNDAe0RamS1&#10;i/GdebKi+hcInrq2Ul8QAAkqNkFEecoEL1m9n5iS4yagmrWqZ6ltWC+8g4S223muokZ1viJH3fSn&#10;rU9jlVXuN75T9w6f5555HlOCS5CibTNeM8pn0Jgw24JKG8K+6lcgBZ9Vzvfp3DHTfw5BSTBi8sY5&#10;T9mfygGoMmYUGCa44j7fIYWviXAlzGpblO1M2Yoq7SI8ybKjNmn88tqBxrMCdPg7/5/hmJXSoC01&#10;m0Aap7ISBIRGwpHtPOQzthiLhqJAVWbMTigAQNfz+CycL3Z709LJPg3Zn6rGoNQhsrQp2a8pKq8t&#10;Q/kMEgI119QuT76AsS7+TjghaBk/MG2Zsr9UrzQp+IwJpJ/zGRTpet0k1jUBGITibG43r0WlKPnS&#10;3Ed+ffL1NEmVCXOW84htVASsyng1I2ozHB8JWTEpYLPZ3RwzpwnLnL/s44xHZSJDuGJ7iwSgstnu&#10;n8H5NP9T8MJX/Dmcf68k2KxHY3AEQf0KCtX5+EjIqVZmYZDQpFyLoXsIhdpC3jMBP8P5zLWlnN1l&#10;rOFe63k4hCefMN5zZTfBi+MkfR2eAmL6TxI0LrK/khwLVGSkKHC+9LexfzX++Ryx7i6CBN/rm8P8&#10;/2vYVDJyXfvQ/1QVAVYQKpfyXpvwgUpaOjrd+IIq6XQ1r2Cp03x/txF0nEOi8wwKSfZnZB/P34vo&#10;i5nI83n896sQ9i3GQHExIXcnlb2xqGemInpxIhq8diaxHZnOOch1rIT1dBX8lqmoWNMxWByOsqq9&#10;RDdxLm8l9A7BYG4qSpEZyPX8gEp0NCoJPl/3EnivTyHXuwDJS+ORvjgEA7FfeN3Z7MepKPd/gcZH&#10;AlxxOnL2SJS6v0PNGkdIXY2wdwWKXHPenV+ObPteJE9N4ljpQfTcHDSsyXBfzkXI8RlGqWy8J0Al&#10;LiP9chP6CVjyIbXuTSTM7UXf3X1UMLhOvaYiHCjd0GHOqXtsA+dbxylE7q2G93gav38bqZuj4ffp&#10;/GdsD89PUjl5y3d5ayX6Dv+MTIRKVuQS3J7zSCfvcq5K8TsEn5Cs6hmfAe7z8fn4X31QEMkCJ/+l&#10;VFSVGJoAp4VfNR3lX6T0DYouNdGmsjz8Cm5/hjgbclCXcPUyZ5CkAFNeMflpJa12409XzOwywiFb&#10;2IPQ5oKbOwglEdVWnaILK1wwFSkoWKpUF6FemUpNdgmKBDVFfElwFQlnSjMijV7WAW2jKlN/sbSK&#10;f68ylrUcf69SAAWEwUphHbI8V/nj6vWJ1Kh/4DHM5LMq5ZYR0BazPZspdI6yna3IhXspiKYQEA8h&#10;RUgrFrlouscoXN+wrcf5+Xb2kyoNtBIgN1JgcmGkgFBARD63nUJX/WYZ+NA2YhCeR47CK+7dR5Vt&#10;iRNEPC7CQXAaafcaVKjfD/ZSoB7gYqptZDn732fb1lBIbyfgyBet+Z5kTTHlqQyMEAgIDQkuxGn3&#10;LPtjM/v/Dt8RgYlQY1OAC6BkHbIctiO4Qogg2BA2pRn72toz28PX+FzXDGQ2oeM6oZ0AYMl5/iXc&#10;4BaqfGd26oEBeStG4ND9uVB7fCaV+zLpUqIES2NZi5s+MdUgfOUOlDO/rGqfxglBJSaLoRlfctwn&#10;KFoP0R/32d+9bCehzyfQEZxcQnAq9Yzt4JhSJCl/CtKS+h4Fe4HCO6PkyRQU2iI2JaW0NWkcuDmm&#10;lJNK9+L4VsJhRa0mCAqy/CrKNVdWBvpb/A4B0dY2J98x+y6Rek6B9Yh98oD9ScEUXub5sqRKkRF4&#10;6lkUEPIMrgDWeknAe0rAZP8T+nTNIHeGffSc8ylm+lJ52RSVqtq2gjQ566s/IqpjKxCkwqPtZUW4&#10;WlSGVOxe/ad+1jakgoTSBDVVolAt3JCw1oTreybQRDnvwuxBA4SqoqD5JH9VXVt9Lp/VkM8si6oC&#10;grLBEV7/lvE9jBOmspkDhK3jTUs2FZ0KFY5iYTHnyTAMEtAGBn/gvJtORWWJSROiIAHlwKt+GGHA&#10;TZ9Vchubkd21ebwOIYltDfIHqZDJgngaAd9zPGWj785xWD1dCGNv0HVLPqq30N9xleP/KAKOQ1XH&#10;kBXUirzgOVqXOH6M5ddB32u+n2cqz3Uf/anu5nUjHMsv7iD5cipq2S2o52ZwPsyiQqf6pzc5/5W6&#10;ZyPi74/D7tuIbNd2WLKicezkVAM5uhQF9zjihMJiPxWtfq4vBNFqaTYVtqGop2bCecz56G9H4tUy&#10;5K0NyHasR/h6C+GM61NiNPtpOBrpaQj6NmMwuxwfK18g3T2C532HD2kqi84yJB5PRLF1KTqvL0H2&#10;6RjUO8fBfzEUBXsYldflqMeGYsD/CY0aIU5KZN+3+BgMpcJL5dNfy7H0iAB1BvG2jQjuLiKQHeP9&#10;qdC0jYP9cAN67xNkX2vr8gHX0MuIvDxDgOR7fX+OMMbxcf8Xwj3X27abBM1WeO/lN3kaId+RfFT9&#10;6CUUIlQu29Yh9mQdIfUgal1rOReowMTOUkE5CKud46PnADJnZ8B9vgP+200IEg/gvNI7ucj7yt9V&#10;FUc6jH/mZ4D7fHw+/pcfloGGuNPyCeA++b9RwIQU4HKATtmKEn1EAdrD/3HRF7xRMDQz9AvgYhQG&#10;7cgod1eyBUGWi4Z/iROZgOO0UUi3IJffhGJW1Qwuc7HWonHVCFJTIkmRk4SmKK8nn7NcfjkajXGE&#10;Mi4kofxULhvLjctrq4qDnHPz6Q3I5PZRIKkw+xHks1v5+Qpki5tRJ3S4loTebi4q8qk7yesNR7Uy&#10;hedsRKU+gQvlWJP0VxUejGWMgjJD2KrVRrANXPgoBEul+VxAFb3WbbaIVXVBkbfK6G/A8v/P3n92&#10;yXEtabrgT5y15s6dud1dXV1VR1JrEtQEAYIkQGittdZaa61FInVmaOEe7qFFCoC0eV5z4NSp7roz&#10;t9d0nTMf8oOvzIyM8Ni+hdljtm2bARRt/l/H6peX0EEFBaREtFLYgiWV9wmCEzbRXGAlJR3WCUIV&#10;yu/OA0I2mcqYhdpyBd4UkxYCDr3mQtq+DaWlqgXy1IwCAX0o+MdcQBn9GQIogt1meyvwMcgYjFgu&#10;pcLgAEu6wPNru06luQRkd4GClAvYslI8+BbhY4ehgpIBN3aj6DY5yMlT4l5G7hfTr5WCktqmHdJK&#10;IYI+1lZ2v+lwig68aFtV80heN3njZH1XgBkp3VQ+2SJN5plgIvHc5lMZ90IpCbDKdAnQ6wBKUFFs&#10;GVAHrHmwv+ItgVT/HPevVg5btw30Kg+btmPzI/THU+8bL0JPfxVQHKXKDX+/PE6q46qUIEXuI4NC&#10;edKU+FiJkuWhy8grxf9VnaGQ66NdZzyfobax9Sw6UCKFlHiaVWEkz1y5zdgrfyIABXTpJLMC8COU&#10;WJX75+g7bTXrNJ5KdenwhntdMQRkDCX9oWeS5+0+z3/bPaReZQM4V062opJEV08zjveAmeQEvOId&#10;laJDQK7YSaW3Udkz5cWLGT95GwO1Jbjm91afpwGpKm1TKh7NmzhE0SqlCQAqCNRWe431pBJbik+d&#10;VOWEzo/WrK3zhNe/YvRM2T8CRKvp+zk29fIPjNU++lBrijU0/aZNTX7Is+8wJcru9eZamecQbFcb&#10;W+m3Mdp7hL48R5vLAGjWho9vsCqGok77jh7GqOMZlH5GcJrJBpYb7rPsqMqOIZcAe4Frpv+WBc8A&#10;5NxZ9+QWMykMxq0AIs/Ke1S/szX+L15L2U/I1jGodACnusuq6Y1WvMe8yu22WhHIxOCplr+0Uv/3&#10;QNNqIGQL11WAaw5zZI1Ntha4odes/It10+/zvEBvdq6Fj76x3thsC+/Ms2Zuv02U/sha/p1NNz6y&#10;evpPgNJX1ovet5cdDMT0Z9YrfGjV/BJrZX6x5shnFj9C/t36R6uPf2WdzNc2Nf6mqdboVPNzq4/9&#10;s9n0fzWb+L294Gr2/yfr1gEl5qxSnigVT/n299YcP2fjuz+xXmmDFe4vs3ZqmRXOrrfK8AXgPwvU&#10;XwRQMbyfHLDo4Uqr5y5bb/BLqzzlGZ/vpq/GbfTmfuSnaumudrmvcI/c/TVWfLzLuvlllr272dKX&#10;59G23ciER1Z4vpY+OGnp62uAzyV8/zvWLh2x8UtzrF64zHvmsZaUCuqez3HJgkJxdAbgZq6Z6z/+&#10;Kpi2w7Qd9TpeRgCnGplVlOxrxZwERkspJID3rwCnRJy6T4wi0pbZXSsBc83WBpQfihO4qDcRtPFO&#10;rNpfABOEKAAnj16EtaYg+ADFLMGTRkHVm1uskr9uU1MfW6OFhVtbjbLYxn1QhCj8WnU7Vv7XKIov&#10;+Q4sxAjLEWXTbCxyIFJeNSXarcXbrdpaxeceWau93KYmPnNPmYraqwi9gO7l1J8tru61uIE1C0A2&#10;gcMu8KhccY3aet/2LAFUZdqjMlRxeBhlAsCVFSi8A6F12Sabc1BOe7Fm9zk4qbalDmyEpZPApvLQ&#10;LbFeey7KdqvFrYN8/y5AcpZ/VtUX1HcZ+jhPv6kslWLZFLcXKYhdqS/kZUEhx4CIUn1oK1MnhwvZ&#10;p9ZqbkZoP3XoLqaAbn766U2Uu9qoVC7yxGm7uooA1snWQiYJ3JeCVXxSDUFecU+pTnMqb9xzKwR9&#10;Vi3c8W3nImATAh868au4OXlW5IVKM0/Udp0gLoa3gDvBygBjKQ9TinkjyC8DfjroIq8V4CbvXXqM&#10;MUPYA2tKnFxrbwGAd/CMtFeglX9Mu+47YBR00rdwG6A6zfhuAUDpf+BZcVw65artap2y9BPRtEWl&#10;p1TYXh6sEiCn7UeNXxDe9NgtP7kLHCqHXkl1RnUCMgQcAK28YgYB3GZVVS90Qvi2w3OOcdGakCdR&#10;36FYxFJewH2LdjwD2I5YxPxRIl6d7ky8D7ShJEWm08ADQLFOAzNuwJ8OlXhlC8UaAn+KF1R8nzyI&#10;8rgJ9DQ3oviUlTLDPK/iExOAS9OGauUY/aN4SBXU3wxIAnoCOPfQyXi4yBhcTICT/ssDqY3GZj7D&#10;uOSAKQwanerWAQ8dFlEMZ62xHQW9xV5OfmQdXczZbu9bjwGzqbdtYvJ9jJn5GDcf2Iupd31OTKqa&#10;Svdrm37xrh9OCoHJTg+Dp7YF4GdNK7F05SDPW6aPAFH6UeXBlPpEW6dPTwEF2cNWGaE/n6+2SoTh&#10;UBq20ecYKuPa2i8yr+7Sx1lL9fVZ5slNC1NnfIxLzPOhvjvA2k7676GlBx9bO/c5htt8yz95y6aQ&#10;C15AX6fWAbnKCPN++L5VUvRd5olFxQPWLi6wRmq2TXW+sU7EGk6ts25uNQbgcp7tc+uGb1qr8plV&#10;ns337elmAaB5+o51xn+09ugFK939gH792ovWV9M/W7swFzn1gVnzv9lU45+tW/4UMKMvxxfYr+W3&#10;Leqfb8H1VfZr6QtrPf7eovTvbbL+HvJmIcD3nzAmAcEX/2Avf/0n2vUP9lvrLfpyt8sq1aqtxRus&#10;eIv+LuyzIQAqe/O4NfMbrXDxZ8tf24vMfGaZ4hiy44gV71+1YIS+ufIjhuNeC478i8X5GxY8x3BO&#10;pWz82Xn6ZxvG5RbmEYZN/qzVHi63sSs/WzPL9WSPlQcwnEt8Vt7rx4Bn9awF1+jL89/b2Dn6rgQQ&#10;DmAojy5jPtxing+xnnXACMMRg15xuTMAN3PNXP/hVw4Boezvp9wiL2DdugcuP2JVwCEPMOgEaLGg&#10;LaTE2/Lv3cODxPN9wNB+j8NR/I+SmFZbOy0oXkNR7MeCX4hlv4Hv2ucWuTxPXki9ug1BjNLjd23D&#10;1JQJHmGsODAl5W00fwBozlileAnBs9NjeKRMuo3lVqodtQbQ1m5+m+SxQpFMT3zM3wu5z1bABeHb&#10;2Gi9Flawb01uxeI/bFMv3ud9b3Hfkyg/rPTiMfeKdZrLrNv5wreS2r25PM92awKDEcJONUBLKFjl&#10;BlPW+XpnHs/0Nd+1wL0Pyo6vLPYBCqtePmOtic9Rzjet3ZiPwhy0Su66NXp8ByDpyS61xVl8wnOP&#10;AhOKZzuPMlS83EoU7QGE4RMgRvndlCNL9XgFzMBa7pk1uqvcIyePmwq5e7JblJ0UpnJnKTYuKF3w&#10;LWudfNUWn7boyuXHjM05xkXbHSh1eUsKg8BGwL1SQF/J4aDZ+AVwOgLIKH4uOdFaDO6ZCvYXBUZA&#10;T6hAfX6X8PbyTUCMoDD5/QkQ9ghguuwwVqxc4/fr5gX1w30oph3WAFbzBSWJBlAUD1WifbRbW6+q&#10;3CGwq8WAHpdi4bR1LAWRxNQBie79Y95hbBR0UpX5lwcSQoDVU4zUdML2scUlHSo4x3Pdp90oGQEw&#10;xoVKcKlYvzyPSuES64CHDk4ATSpdVdQWsbZhgQnFk8nIURodFeouZJ8xvw4DnopzU0H8i3zuOc9N&#10;f5X63eMpA6ZEvxfkHVVFEr8PbU8VaSP9qfcCdn4aVXGH3FvJiAV1Xi3Dt54TT5rHtPHcSr0jb588&#10;qNU6gMRccECN99POpGSbDht5dY2Ivme+1sMT3jeKqdPBGRW/F8BlMiGfw/io7/Vt0V7je5v49R3W&#10;wVc2Mf2+TfY+BCz+5OXcOvVFNv3rf7ZJQE6pNCY6QIvi5JRbsTubtbEeo+orDDFATClkeI8MEoGk&#10;DnQoPEKHSwSZAvri0Hkr31vtwNvLHLDyoxWWfnrfwvGy1+TV4ZmSavoqPZFi9fpZp4Wzlh0HQJ4w&#10;n5A7HcB0bACoG8TYiD61Wp61VZO8+NzyA6usE+y08rOvrJXDQBi6a5XxY9wPGMpjKPX/hNw54od7&#10;6gBa6uwcQGsxsPqR/Tb9j1Yd/YN1lBbk8cf03zs2XZtlzfE/exxsNLbMesV/BGo/xYD7yMqjf7Tf&#10;mnOBuf9itfH/m72s/8Emg6+snv7BMrdn28vofYtGzlv6zJ/sZfCOhXf+D5sI/gXQW2SFx/+7/Tr5&#10;X/neP9uL1j/R33+wVvipTbS+tVJ6E/JvlcVpxeqttNyFVZa5c9AKe362Qv9+i58tsuFLOy13awdz&#10;quRzPjewy4oPTlhbp8Zv/2ilvr2WOva55UZvAnmnrPAAmRBiONUwOjASAwzAMHXTOsPLLHdjrlUG&#10;l1v6/Dpr5Lcyd68hc2/x2iqrpg5Ze/iwje/7B2sVdlgHoG1kTgHMx5ApSkmUnAZ3j7nWIzJgBuBm&#10;rpnrP/zKomwKnhpBnpvEC8freSwzFHwpuopiGkFJqXbhq//9O5fSP3jmeRZ8tbWZBYylrC01FEot&#10;VnHyTdbrfsb1k8en6QCCtgNVIipWElIEtbbUmk0EVh3hVL5grfZ6rN8t1lYajcYOh78GUFavoSyU&#10;wLe5GIv8GiC3AuXxmTXrmxHKm2y69zGQ9D3KLskq36qvsu7UR0DWz75N2mssAQ4/xzqdba3uYhQM&#10;UFk5htL6DCBbZBUUhUp3dYHIONqEJb8Txbof4FjP+1R6i3bJo9hVofmN7q1T/UYp0gqwEgJmTaBU&#10;aUD8FGtrg6cx6GLdN+Jdr+LnpLgRnuUHgMED/6zyu9Uay7wCQyVE2aQj+hZIQSA6JGcCxmEMxb2f&#10;frttmUJyOKCQCt1jKo9Ucvr0Gop5J+3aiUIFZoIbnqKlUNSJSOCacU3LA6MYKE/ZIc8bsBE85DkR&#10;7pFy8a2zfCqwFFAviMikVclBSWCVhuQO3wPcZ54B/wPAhCBfSZxP8n+lEgHgMADUNnks5bVTfKDq&#10;kcYKLAeKFSum2MhCjtfL97juABkAXHAWBawTuodpz3Vve5BVhQJgVXF/f70lq4TRzF950HSQQB7L&#10;uHEYgAYiBEa5JxZjSJSDS7SRfpaXiz4PKjcdFIv5u7T5vM/FuHSd9zyk7epvgAzwyXspLwEyz40x&#10;E1Z0n5v04Q1fL0rwrO28kDkvI6UU9LnnQTFuZfpZHsXEc5eEJKRpd1GebYyRMm2T1y1U1Y4YEOQ1&#10;gXmZ+ZBjjNXXiWGk/lfMnNqirfwdjD1gBoxFrCt5Y+WBU/yaPGyB8tOxVgpAZhbw0f1q8QHalOH9&#10;SmFD2wFcbc+rVFg1OsZaWWIvpt4BYlfaVOc7jKMvk5yJvXet9+JjPr8FyHjPXvz2T4zNMlNZqibr&#10;7MXLt6zbmgvwzbapqS+sLcODZwligNG34E+aTufqgJP6X3NFKYjGnjJHs8zDsauWe7DWt3SDZ2ds&#10;8BzAlRe0JmMcMh65woiNPblltex+Gx9kDIf6GXMAbzRltWCTVTI3LPX0gv1Ku2ultRa1N1m39701&#10;0zutNfgLMDPfaumjyDjWb7zP0s+PWW1wqzUKGGbK0Ygx08ivsvyjI0DVepucest69TdtovatTWHA&#10;jZ75wF70MCSH3rVu9uvEE/dsDv3zJ+ANAy7ziU1FXwBi/2Q29XurD/43m2r/i71o/7O10/RL+gtk&#10;yTwbP0FfDc6y2tMPrPnwjzZR+dy6uVk2mX6H73kPmPvIuvn/wmf/wGffs0602BqlL2y6DsiVNlh1&#10;+J4VL26x8PCPVr65nzE4YdGDPZY9tdwq2fv0Uwpo4/8DwP+jUzZRmm/RY94ztNdqqQM2dHEf97to&#10;2acH+OxuxnSf5QLJqrNW6r9kdaC0PTDPorvLAOttFmUAuuCJ1Qv8L7vdCndWA20brX3nE4vyhy19&#10;b7bFAycsLCh+VuAmWaA8kIPMSR3cmQG4mWvm+htcKAiEaiX+q1gfXtPJuRgAypWfsjD7EbwqtZVs&#10;I/2Pl5LJBh4DJgAoFpQaZB+gsdPj6pQ+oRIesunJT2xi4n2rYR2qEL3SOyimp9rc7R4DeYrk2Ypi&#10;FGXhEYJmB1b8VutN/oiQuOpWvmLdBHCd5g/W7n5rDSCvUdno2zyyVhv8/+XEW1jiC6018aM1423W&#10;amGZtxc73MXBYRTOj8DdLu77jXU7gFxDha91SvZ9m2yjCBpbaPtqAG0OEDkPONvvAFePtgIvF2n/&#10;TlOFiG51vSknWRwdQjmgWAs3rAxUaBuw2lxiYXjJXw+D83wngrF2kPucNtWEVf/qZKQ8YB5blR2h&#10;T65wneIZtpqKkiuHlrYppfgzOcW3pWnXbre05ZHx9BrAk7YtBSDyeijnWVXVGfgZ8kzawlY+Mwfp&#10;OvfMP2G85OGQ53UQZXvGgprKRKkKwDjjOAbwruW7hr1d8u7lGUMlsw3iC0DJc3+fissn2+jAicAO&#10;UPJDDoIOT2GhOZFAiJ4xqu7B8j8MHB7xNni1gYKSt2pb+AH/PwSk7wFOtI16H/C8gXK4Tf8KqpL0&#10;Iz7PPPedTm4WLZNXvJtyxD0A+vcxDmdRJA+tCLhUy0p4DDhoyzNU/jtlpr9oIfdT2hPBTKO5GYA6&#10;S/8o6F8lnoBNvkMe5+Tkb4a2qlKJgriP+tjXm9v5nv3037Cl82XTyTtBcqH4iPb0WZB77N40ebgS&#10;Y0j9IfgO/XkrlbO06TGK7pmvgRpzX9uCxXSaezzm/cC6QhPc46bt9XzS17xWZny1rSYQUqUMxQnq&#10;/kH5CW04ZkWgvlpVMDmKne/Wlq22v6PaPoCqwJy/CHye41lUcqzkwN9srLTJiQ8xLhZYC/CZnPyc&#10;dfCp51+0F0DI1Ne086D9Nv171soPgAtw1GZt1RfZS4yiTmch65J7YMxUa3uB2FeVMvIYGoyH5oFi&#10;9rTVGfJ8o88wVtJDAKsONQBhQ2ssfL6WMR6x8tiAjZzBmCtp7oT0xx0LMves8HSX5frP8Qy8Lmgf&#10;H7OxsUGrYeQVnp213MB1s9YcqzQ3AaNrbbr9NUB90KLhLdYK9tjI5R2WPb/forEVVh3YB1hhmNV3&#10;sR52WVhjLd2fa8HYLaBqjk13/mjx8Bqb6r5vvWiO5S5ssnZzvjVTq62ZWWLxkwXWGOD5a+/aROtD&#10;a2W/sF/rH1k7/w9A2B9scuw/IUN+Z1OVnyzgvqq/XBtdbYUTAFtpgQW3/pNNR/PtBbJr/NIfgD5A&#10;sPYe7wEAJ97EGP2TNXL/G3C0iL9nWaH/BAB6xtKnAef7p61v/SfIu6sWpfZZ8dYxK11ezxwdZ25e&#10;tfzjo1YYUP7J1Va8sdjCp5dt/OY62nbcyg/PW9i33SrV8zz7VuatSsc981jlwRtnrfP8C/stt9bG&#10;T35jjdRxa5YPMF8HrJrbbd0YefVsheUv/xlAZX6N8fnBtZa5sZHxliGSGIDZwiiGE2tV3t/CTC3U&#10;mWvm+o+/FJeDkFV+KQGAtkL1upSJioArTqugIHEHuH/n81zaAnOlmh81pZooSllEF3w7USk3tL2l&#10;dAw9bU12vwRC1nq+okr5HIp0lzV1+CHbj+DZiCI6Y2WlcuB+OlHXqm/yYNtGfSMKd7tb+fX6Fus2&#10;v0dI3wAAtf21AsXzJ4T3TyikJTaNRdud+IzPbAbsvkA5/eBehqZqRrZ+tN7059z7ktVa6wBKoFJx&#10;MPrZ/dR63FeeqxJKpgFMtoE6lbiKUBb1aLdfoYKjaZNeKylVCP+v1ddZzuOZEi+WCuvLG9HrfAuw&#10;fYeQfUr/AUSpIu3aghLWlqjgWTFlwAz9rcMOgY7so3CrwEJOXiSUvdJDyKPhCr+BEOY9FQRvrKLp&#10;2jqURwloCGPBCBDJ5UHxQJni37wUmXuXxmivEhcDSPEVfkcBohTzBcXV6QRp3koqMB+q0Lvmxai/&#10;N6iocgKAp+3EXALyirsTtHu8Hd+vIGtBhl6Tp1D1VnWgRQlsm801HnNTKt90qNBY65BIieeNaUfM&#10;8yqWT4HpXumjcjoJslcKFe5Z0FYpbfcToHyvPL1l+kbbiUqBE1a1JSivVYnXHwHXx60IsEqJqCan&#10;8lQpsF9GQSW4wvxbjxLb5FvW2oZ2T6ROhAKv8uJpi9U9kyi4SlNVMw4DxucYt91WLanPlBcRuGPN&#10;qDqCvEt+yhR4qfB5wdFfPNkyiHi/TtaqGkTW4/fueOyltqgUr5fPAPI6dCJPK32XrCt5oQTIAmXG&#10;v8g4yFsN2OvQkIwDzbNcWocqrgB2W6xYOW9B/h6GymE+o9ObYyhoAD1QrVl5Tq8zT06zxtTGYeaL&#10;qpQs8njTanDEJvg5Of0Ra+IzDJ7v7Tcv4j7bOpOz3biRB3wCQ6jdXOmnupXwutVY66EG3c4c+voq&#10;Y8+zqxIJfSiA0zxJypfdt9SQ0gyl6etBAOGCZQZUCQXo7NtjhQc36YeCReMDNnTmoEOJlxN7ttI6&#10;+dOWKRasxFxQAuky4y9ZEwwfAET6bOzGBpue+II1vsJa1U+RBXOtnNtj5dQta7NmMuP3mONZIGyH&#10;jez7wor9GDhjs20SQGvcW2KN8gIrj5+0X2sf2a9Tf7DSwFZ70fvMeuE6Gz76i72svGH52/TJ8KfW&#10;GOXZoy/pg7esOfqNTWKoVcf+N5sO/myd0hv2ovFfkCV/BPbmWq3/c2sVt1p89w2rpZZa9OQfbLo+&#10;GwD+waLHb9rLqrag37aXzbetk/t/2svue/Zyku8pfmud8GsrPl9q6XtnPa3P033Lrdx/00aOfszf&#10;p61w54ilLiGLbu8DnAYtzB8GopA/feutHhy14ZMreY35dH2FFZ+stygL9I/IC7kJo/YAMnuc95+z&#10;evG65e9iMD6cZeUHXwCYqy39FGBlnin2L87Ms16O+f/8nJUOvMH7mU8P11knhYwcZf4BbQXFPKpK&#10;iow7QNxDGpAXMwA3c81cf6OryCKUByglEMsVTUk0q8CJe2sQpIpJkSfh3/ustokUaK24pzJKQtth&#10;eRS6FnOtrhNrJ1AQJ3wLU3VMIwSMinDXtF3WXYglu9Tixm7ga40HY0uZKT9cPngAsG2xqLbDeq15&#10;/H+Z9Xrfc89N/L3Qs7jLexGFJ0wVFnq92UDgIpvofehbPPIgqh5qpznPs7HXa6s8rq5b/cUVqlJx&#10;dKe4X03eti+sHq8EMGej4LdbrnzPlBS11foZ2NkLZGhLdD0w8iNW+3ZAbyn/10muPVYFUJpAX0GJ&#10;bUu33FvYRFAqXchEG3grKC9ZSF8lgf8KTFaiWuUtSzwtOY/xC/msEuvW+C6lGckDPEFBBeBv8Mwb&#10;fPtZpZT8oABwIRhQslwlYFXSWSWJ9a3KQBn1gZvKKZSntv30LOcs5nfVAdXJSlXKcHgXIABqXn4r&#10;/4S2rQNcALzoIlD2kHF4bmmBpsCe979OI6Px1nahjzdQJC+dzwUUtJ/qrJ60GNipxVutUtsNnA0D&#10;rc8BtGtWqR6gj/fTtuvcQ6k/BD8XgJOjDsB5BxnBoO6pdgp0X1VtoC2qXlDrrGNMDvBeeSnL9OWI&#10;ex2jWOluACv6QDFYQRkAZo5o2zjic/KkCSYjT6ILIOX1bMw1nqtYvotCGuB5lQj5GmO/nPbv5R5K&#10;5aHExkBIIe3tUDJhVZuQ90HzXkClxLruLQXgvKKE90cKyFCf32FsH7IWjvl60IlXry9MX+ZLKsqv&#10;wyd8hrWkyicOb97nBfeUqWJCUAICWR9qdyQPXHieNsl7eQJjgr7j94D5I0+YPqukuHHliIOm0skI&#10;+uXVVdoRAXKFPp/uzQIoZNzoYM8bfqK00/vBpqc+9BqgLztfWm/qA4ye96xB36ksXa/3jU1Nv8Ua&#10;/JnP6nADBhCGUwLDr2SEbxWfthRjqHQnYwOs9fIpnjtrxQiQ7bsNQDIXmD8C5dyDS1Z6dtNGaXc0&#10;NmyD8sQ9umjV/CHL5LV9LEMnYyklTx7P2NjDW8zR01YeOWi14Z3WwVBqVWfR9l+AlPlWH9/k67se&#10;bLVCGljRARpgMBxlbjK2+uwLQDR1axGGGjCfnWc2+c/Wq79hQZb+qHxov1ZXWOnkTzbV+NRCoK6R&#10;nm21DFBWmm0vex/b+O2F1os/B9p+Z+1x+q30lk11/2DT0cc2FfJ3+xcb2/uTVZ+tsm4ZEM78CXn0&#10;Z3sRv2OVJ3+yX9XXnQ9sMvwne9F5y5Q0uVf5yiazbyCjPrVilrXAnGyNYfg8vGLjZ1ZaK3fAKlnW&#10;/sNjNnjoZ2vkB3jPDQy+HRamNwC3jGtql5Vvn7Z03zWA86QFg3tt7NYJwP4gz7oP+aHKO9puv2jl&#10;odMW35hvrcpai5/OtonSBqsMfs96Occ8uWjh0Bobub/TGhd/sfj2bCuN77Ls5aUWPKFvBG2MuTx1&#10;OvWuE+Ce3J25LONxBuBmrpnrP/x6VW4nn0JZqWj2GFZ02eFE8WxSrjqN54rFlff/eHnhewRziHJW&#10;Tbf/5EwAAP/0SURBVE8VyfYYHpSuFEVVp6kAsXodAJv4Erjawn0BhkAll/Z6wk0lS22rKPfEjxYr&#10;P1hFqQWuW6O2GWV1gPcAYb3vTPUZG0BBtbHBPAVJAUgMjqFE3rcXEx8hCD8CqFajvHejcA54oG47&#10;3sbvOyzCopzqfWId2lGtYfUXnppKbnXlgWv9YJNdBWR/Z1ERRR/RntZi+7X7uZ/SrAGZvfan3Fde&#10;wDW0V7Bx171bTZRaGYUgL4M8UVHpEiChWLxZtH0Pz5psOeZSgalKghS/KkgoUD+vGCY+p6LoYawg&#10;+TNWjbfzjLt8O7RSUZWLjdZsraYvk9OHUv7F8lOeTacs5U2hr1H62i6NBIAtxSLtQ3mf9fYpFYVA&#10;4nVhc8Ub5gGbom+ZChi0nXmbPt0KPO4EXu4xrgIVQdOr060aZ//JfEA5KwedCqSXw9O8V9uZA/4c&#10;9Ujb46fco6ayXxX6oojC0TZavaqKFnuYJ8AhQt/zqaEAFCtVKst7w300p/iZzC0ARoczaLs8bEqX&#10;UW/son8EVXf5TiCSeaZC2rGyzZdROMBCRVUkAAPVeVW6FeWWExxXYiWrPe6lmfz+7iVLcsUp/rJQ&#10;0Ha25vFJwIQ5WToHqD3mGXVC8qH3XSFVcW+eALmcBhqV8y+4yn2UlDcBsMR7pkM9igl6wDNexxg6&#10;ZzWdGvb+EpAyDig6JVDWieCMA3ACP8k6ewWAUpJcWksq/yUoUv9X4+NA1x7mP8pTFSkCnr1wz2vZ&#10;tjBANCZh8aYVKxgCedWCve3zrsSajjEWNO7VeKd1u3M9MbDiLl8wX3vM/2ngTKW0pic+AIi+s8mJ&#10;T/n7c75b4QdzgbwPbHryY0DuO66vWEPzAEuMMgwppbIZA7iyrMsq8y8cT9vY8AWrF26ZTgVnWXMV&#10;+kthGYXKPeDztBXT2qpnHt4+Y6XBO/Rj2WpDD21k/0ILRhU3p/5ItqL1LCO3depRW7PA8MBm5MYa&#10;4O1nm+rMtVa8xqol1fo8aamH563R3I2cSNv4/QvWHNeOAGOGwaNSd5XsCovyt60d7bbJ2hus148w&#10;YBZZXFZliT/adPNDSx3mZ+UdaxbnWDucb1PNN630gP7p/BG5soPvA3pbf7DWcwCsBvROfGiqfjBd&#10;/8TaI99ZfPFr64S0J/V7+63xJaBEfw98ahOA4ssJvrPxB+vU/pv92nmT+3xitUf/BAzORcYsZYwA&#10;9eiCDZzYZc2xO9Z8vsTy/RcAsnvWuH/YshdWWoU1WKuvBM72Wvruacb3mgW3tlg5NWBjF1ZbZegG&#10;4An0PT1icVspjI6w1jE6xm8wDszhO6qp+rY1MjzjCBD+dBPPedTfUyljoGZ3WP7CKhvfzTMGrJ8h&#10;jK9nyN6RHRhKg+7lVlypToYrn6LmtY8tc3YG4Gaumes//JLSkdeggGA7i+XUh+WqmKVT7klSri0/&#10;EQfU/Z8BnIRrEaUvsKgovxeKRnnCJHAFF7GngVhndZTExNRH1m4swyou8/5nKLUVKI8NprgnebHi&#10;1mYrpYAHFHtF5Zn4bLVy0AGm2V5gLwG1Xu9bhysljyxUENL8bwrBOTWJdfviv1kD5VuvL0Z4L7Ji&#10;fMiUs63ZXWStzo822fnaaoqlm/rBWq0lKJ+59nLqbSzhn6zT/N56Lz4ApgQIV021Hic7n6G4tgNl&#10;N22y95l7EOuthbRfFRJU+/KqRc2l7jmqR/sBqNvWav/M/QDC1mwEsGqpAlnhVRT9DSsE97jfQfpi&#10;E8932QIUm04FVmubrKGalDUBikrbKLP/KQT0A6t3N1oxkwjKIDoPUFz004U5rFyHMsZH27gRArrW&#10;2Ma9ttMu7k3fyJvjYJFTezOmkmjyEmkrS4H/YemKe0SqjU1W1zYcUKL4Mvd45RII1/agxlnQlis9&#10;4/vkEdF2p8plPQGsUAbVwwDPDd/OKfgJ0l1ABdACNLd7y+mHw8BMUk5LhczzAFZRhw106hSo9bgv&#10;eaP0Oz/TuTTtzAJ/OuF5nWc+BbDQZ/JMqqC92gU0ylioyRMaHgDizgI0zEOAsVKRJxiwAbJjedCq&#10;+9yrnECptiU1b/mJEeDxfyWeA8WjbfYa7c5m+xkvFea/TL/z3PSdH9LRVnWZPgO6QqUkyT/jHoqX&#10;e+11ExAKiJ/7Nm/iCTyM8UDfFu4DEHyvtkkZD7VH8JZA3yvP1Stwy6cDy8lzy1pUWTt5Vz2hr7aX&#10;IyVhBvg93x7wqbg/AK7CHFX94hZ9rvsoQF/rMZ8ZANpUKQWYKV/z9+u0bq/LusA4aDdWW0dbpTJi&#10;Jj+zyel3meufsqbese7kl9Zuz2Ed/ML8PsDa+8R6kx9Zl/dOTcnL9BPz/Bf675HlmePlnIr0a96o&#10;+P5BS/WhzOnXGGNE8zQA8HVqsUyflwBu5SRMqV6vqjGkAa2rR4CyG/bs5hUL1Fd3mSO3tfWaZw0g&#10;F57c46c8zVmLx3cDMzxDdQPy4SfrNlZx7z1A1s8AzE76rs8PXJQHH1nqymFrBqdtnDkTsbbj4X0A&#10;3RKr5B9Y6fnHwOufbKL9tfUaiwCYT+y33vvWGv/GyhdnWzv4GNh7z6p9n9tv7dnIsC+tnv8K8Pqj&#10;1dL/d3sR/bO1B3RC9R1g7Z+sW/4QQ/BLix5+Zu0nqlTwnbWiL1jXi22y+Y1Vnn8OLL4LwL1tvfAP&#10;gOfvAeR/oJ9nWeHqG/TtKoftAPAPs8ds9DzyJ7PX8g/3W5Dqt7Fbmy11eq1V+y9aaXwj47oBsLvF&#10;70PIkjuWurYWIBuw9JVVlnlwwoqDG1k355FvC7jvDmtXtnmKl2aFtl1aad30YotvzQb09lvuDnIV&#10;YyNX5F65vdbJ7rLK2Z+sfJL2l7ZYeH+bxQPb+Ty6QmtH+SlLD5AHQx5nqthR5WVU0vAZgJu5Zq7/&#10;8EsBw/KsCKieohAV0H4PCEPQA3D5ohS6tnPkNZBy/XfuwUIuh/dNZZxU29ADWlHwOhnpxe6VPBUF&#10;GhZuIPBV/Po7Fn1SikmVEJQgVwcoqqqAgED3XF9l4ALwUc1HL88SXEIxrcDC/cymXr7pW6o64q52&#10;KZZusoNQnFaW+K9QdPtsQgcUut/61l23vgxlfsGVTau6iTYqrclx62Fty+s0MaGyQXMBqPmAl5J5&#10;HrVCahjoOOmxc3HpuCueTvcL6zTm+jaSDk/EAKdOvupvbVsqUW5VcXb1NQDfOau3F/l2np5NW51l&#10;YC0CchrV3dbqqvj2Ct6zHphb654qnRDVYYpS+Q7K+ylAtR1BPxf4OGKFCGhAoSsdibanikqYDGi0&#10;G7tp4yr67kCyxcbnVdZJCWKV4V8wLi+fxygWlNEehY+w1QlgHWBQbVB5n1oAdpC7xf0LjLe2LzW2&#10;QEt2jM/J0zmGQhxxwCoBH1IIcaScfsd8u0Ue1eyrZLmdjoK316CYFgI5h/jfMPOg6PNIsFetojh8&#10;C/P1FrIMiMRzpRgn96rJmygg0HwEwJTot0g7s/LuAD06lFFv7GRuAP3AiSBZXgBt0epAheaQQCuO&#10;geraHvouKWUleBUcat4qRYXid5RAWTUym61N/H6bvn3GzzvMmSRFisBM/RBXLqOY7tC3j/ieK9xj&#10;nLYIirWlLENIXuo0/X6H777usWiV8gnGj7ZjrOg7vYYqz11gnQiiXnvekj4QWKrP+T4pQdUTBga1&#10;huTF9RyKMlpog4wtbY3L06Y0JOqjKDxPO4YwhHYzzpq/p3ntinscY+BcaVIE2CWAVB68iclPadsW&#10;1s5PNg2UNZtLWAuzWDc/s0a/BireszZrtc0anegBIcwz5X2bwIDqNBYAe7Pos6W+BZujv0tKhxNe&#10;shLPkR7UdvEBK48nMX1xfIHnG/VtPCVYjgDsiDHU4QU9o2RQOhcyBzM2eGCB1Ub7+Fs5/ipWGR+2&#10;1Pk9Nn4DI4X3jSrG7sk1i8b38IzLGJc9NqGarPVF9Otlm+wiX1IYCIxjhzk6dGlfsp4V85kVwF2z&#10;3KNVANgeGz633LrhH61dfM+mG/Ns7OEP9tvU+zbd+Z1N5z+23N5/dDlRG1/Ic81i/Sre9ksrX59t&#10;k6V/sl+rAFfld1wf2UTuA2uM0G/ND3xLtT0220avLbFf6x8Cj/NZy19YK/em/dZ5D4P2DWsWP7Tf&#10;qh+wTv4ATH9h06WFFj9+A5Bbypw+6PGFlYd7rD6wyrJj62306lZr5u9Y/HCLDe76xtrM7U5tHUbY&#10;JRt5iMGde2idwilL3QNeb2E45XZZK73R6uPLMaLmWSveYjnmQz770MGrPHzCxg8stm5xqWUfLrV6&#10;DsMgu4X5pVrGtzDm9lvr8WIr7FbqE+BvbI1lb22y7KMtzP/ryAJVF1FNZIUxDCMjJJtk1D52mTMD&#10;cDPXzPU3uBJPC0obQaqtB52U86SsQJyXtlFMDtCQeAr+x88Xc2MOF0F8HgGJdaw4iEJ/Ag0oqKi2&#10;CwGOoi+fMaXmaDURCjqxx/coL5ryvqlodxMLWltriqdS5QV5H7RtGDf2orAuAkqLUR6AWXse1v87&#10;7pFRnE+leNemeh8huL9AqS/BUjzjcTpdpRaIEe6tFSiwjSjA7fzNvSpXEFDHgMAlPPO4J++cmHwX&#10;RfYRkKj37QWq1gA28p4cBBYOArdj1qmvBZiW8/dpBOBtFBSQBlTWEaK1cC9CUuW85lgtOGG1Claq&#10;EhfHh0zVJ6p8pxLxquJDJTzu3gl5UyKsbClXVS+oRap5uYPPnLRy8TKKVClXjiBwAVrF1lWO0f6j&#10;VmtutYan4jjroCJvh/pahe7l6fKgcQW46/AJSlUeLyUZFgCp9mRZ+dwAQB9zlKS2oJUqRVvaKhjv&#10;AAEoerLb4nPeA4BlVcJLJyfPoFx20M9KmnzdPXL5fAplfAYw3Wi99hyrd9daIbjAZ5gLbhhgqaM0&#10;4+g4z3mT1xMvn5L8Jh4njAPaIVCRVyps8Py8T4lsdYpSFQ+8CggAqS1SbaOG9H1QvALkYP1r7kXK&#10;/aZkwyPMpT4HlDA6wrOetzL3SenAhbZ3gEOfzzy7Tr8qL6AUZaO6h7b2YzjwzNp6VTwcoKHqIDq1&#10;qu3ovCA8BOJK92lvyu/zestXz5PkUzzD+rnEdZDn1VicoT2KIVU8nDyhwHdZsWLyROr55XkTwPC7&#10;wFKHGoqMmxI2YzAlxf2HAVkArbbVlO1eHo6wwrzIMzZ8vwL5y6UrPPMR7jVmDZ0GZX5KCSvViLZ7&#10;w7KK7AORxScAzE03QLrM/6h81qZevMe4/WTN7o/WirYBbEut0Vxp3eZ85vY2a3UAOGCtx6XaxJMY&#10;PD3VE279Yi3+36jvop8AbyCzAkiP9gPBaeV3VN41lQzL0V6VyVK1Fh3euMk4nqVvrtIHQHuevpPn&#10;hjkwdPOUVXmGwfMHrDbymHGj39Ljlu67Z2H/I3t6ASB/jIwafGxhlrXVWmut8n57CXS97Olw0nUA&#10;6BvWQr8bMMWH31j5KXDPPCzRh1ojpScYX6ULVsmvt4lgob3ovGvR8Ff2ovqTjV1db782v0SW/N6m&#10;az9Y8QGGXZl1nF5vvyEj2vG7NlUHEG//k1n7dxY9+r1NAb3N4GNrjC6yVvi9p18p3Jtl6efLrFde&#10;jFz53iqFn2yi+h4yRAl8dXDqY3sRz7V66v9lL6b+BfhcBZjNpj+Xsq4xbgDxRrSVts+yxtAyq+av&#10;2OhFjN3+XdYc3m7NBx9brfEzfYgsGmKeYRwqDrM2tsoaqcs2cOQzC66vs9H7e1nfxzHyFrK2AbO8&#10;IHaEdf3U8leXWXRioXXHv7FK6pBlnu2zWgv4R3ZXMd4rqY1WOvmFRcc/9ZO3teJRK93Yiqw755Cn&#10;+ey5DAVsfvpUcZx5hzqdVJ8BuJlr5voPv+RZk9dDnom8hfn7CNlDKJMhlKLSIShhauId+T8DOC9s&#10;rlxbhSd+n6w8G2WURTpkYfejRI4CWQiE8CzwtsJaypgOdMjjFEWbARUURmsN0PU5i/8+Cm/AiinF&#10;PQ2imJQrTqc+N6FkN/g2X62x2a3szuR3KFcUEpbo9PSfbELxau4V2m/d3ldWQSkrxUF36nPrAXNh&#10;BeFfUvH0++45qANZ5eoZq0fb7eWLN3kfQjjch6JTHN8+awNKKrBf66h24kUs5c+splxwAFYpPOWe&#10;MaVR0PbT9Iv3rS3PE4pQhb51KlDZ/7NKZltWuaM7CL3Hpoz0lYoOGahc0x7AB/Ao3QQMdKJUOcvO&#10;u7JtdVd6XFKgtBX13e7xqgDIOlhRAqTSirkCgFTP0g+Q0J95flcS2wA4EHQoXYcXgUeJ67uUBkNl&#10;zZQ3TYXYdSnxrragVcZIW9+KY9T2eYV+UXqNUhEQCBinGAiXt6t6iLYfBF6YD3mVzLlnSr48+eJD&#10;4HYVSlhpSgQkGUuX+/3ZY/pOCWaVkkPbzj5vHF4Sr5y2YsLwjp8mlWcwx9grBicEAMryIOnEaqT+&#10;PsRz7KatyjF4BRACWgIAWCALYKYLw0DuRYBf9Wu5n2LAAASHLFcur7Y3+T55Y6rMI8F6VDnF51Hs&#10;gZL8JgdxvAICIKFTuxWd9vUUIIpfG7VMXoZJ4jn059BWEgoxaux/dejknEOTPNl+2OTV+tGpXnne&#10;splRfn/ldXSvtiCWe/JTxo+2dBW3VaINyidXLvM38KhDCCXFGoaMSeUozyJPYoHXBHCXHY50rzpz&#10;V3VclWS4ophE1rHGXbCf5/MtjBPFSDaVW5Gxn2CttFrzWT8LALd1DnBxY4N1apswUDZx321eeaHX&#10;/o61Ko/cfOsp7xtrq9nAgKnv4HszrNlhSz+jbUrnkk4zXsd5vpSNF9IABvBA/ynWsc73amtbAfrq&#10;Gx0aCQDb8asnXs1jbZ3nbPDWSYue04fPH9MfAlzgQB7hh7ctcxlD5uF8nmMDbV9m070vHeAyA/t5&#10;nh+AkKcW545YMLjeyu7lLLhnOsjcBtZ2WXVogwV986ye+Sfrln60zsAXNlFDRuQe0Sdf22/xJ1a4&#10;84VVnyxC7qyz8NlHwNe7QNxHVr71vvXyb5v13rLy4z/ZZONzm2r8aPHzn6xX+or7fGCtoVXWKW8E&#10;1j5gPgCFtTetruS9Ex+5h67X1OnT922i8jteewNIxIAY/oXnUfoOnnf0icXIgdLATnt+jXUwOmTl&#10;56dt7O4aqz5YZ8ETHfjCIMo8t/GHrC2MCcHzyLUtVh3js5dWWPnGLgtG7jCmQFdjp6+zYpGxYa7G&#10;eQyU/V9YeGu3Fe/Oslr+ksXpAxgBR4F8QLuIsT2y1HIHvrTw8ncWjG+yYGCzjd/cg3GKXigOWk4n&#10;hT0tzwCGN8aPy37mI4aijLEZgJu5Zq6/weWpQxCkAoFy7ikCeQ/K+SlK/JgrFX+f/u/vV7yPAtu1&#10;1SMlnEFRXAb2LvJ38j7FwKieplIxKGhaVR4CT4CqgwFLAaVvgJSrrqgUD6bTfnFwGsWy1i3oomJk&#10;FMMUAQ61A76tqziPZm0JwnQv7z1n3Xg7kDPbGgGCPD5kLyf+bKrhWC5eAsgO2cTktyisIZTJKcDw&#10;a5ts/mSNzlJr1dfwfmAkVM65owg3FFV9qfUmPrSJ1pe8B6u0fMaq4Qnacswa7cX871sE2zaUBIIu&#10;OoByVMJeFAHtiEvHbIr7ezJfFF6nudqC6iVTIfxKvIf/CzBO8P7LtE3xgWdRqEcRvvJK7rV6dzlQ&#10;cpj3oNgANeXBUyLSqMD7y0AeArUZnebzV1D6I6Z8Yj4eCvqWh0ZA5EpQcW1JAL62XypAZkAfyluk&#10;7bQEmMpAX4XfARngoYhia9IXxdIlBwsFwxcZF3n8SoX7jNsJh9Vafas1aLPizwRiOgRRLFxn3ATf&#10;UuLL6JMjtI15AdQ5hAOrOiUpgFSFjVxesXdKBaLyWoHHOym1ibxVEZCn7Xp5CJUCpVbf78CpFBN+&#10;YCMAyqraSmXOyKvksWDa/n3oJ5G1/aZ5U6se5TXVk73ipzEFa9qS1Xz1wxtArypDeDH7xmqefTfP&#10;c97BuqR8h4IM2q64zWJ2AEV1GoWuuahyWzfpfyBL26ncU2lEBEuF/D36GwUa3uB7+pnPeubzPD8K&#10;EuMlObVLfwNjJVUeEahpDGmbrxW+S95mQWCe9eCVOTIjPMdTvldjkaavirRT64dxyj9n/lxIth91&#10;X56tyGsF5pnASPdVfFMNAAsrh4Hdh/y86B7FcZRuAKB2Oosd+FpdoG16Fmtynqn4u+eCazCP2xtp&#10;6yXWxiZrTc3l98sYSO9ZrzuPuf6pTWgt8ftEZ76vizpgND543zKDGG48r+Jhg+CBe1z9Oek3eUVr&#10;jb30q4rQ72Vtn2P+DfEMzFv6dPTaKU8hIk+eH1yhjwsDA5a7vBWYGbSxXMWidMpGHqoKRtHGn2AY&#10;1A9ZJ9hlrfBn2vCZTcXf2vj9lRZnF1n54War3P4aoNxqw3cv28hdDLeB7dZ/COPxwXKrPFxm3dxP&#10;NoXBpYM+1cxsnu1Hy93ZaS8a71i3/IkVnx+0XjzHWjmgrDrXWsESmxx82zrPdKDh9zbR+D3A9pY1&#10;4lkWZb+3bvSzhY/nAm6/AJqHrBd+br91Prdo9CObjP8IIP8369Z/tlrpn+0lfV7o/0/2og04RnNY&#10;t4esHWxBJhylDzOW6sNwHLtklTtngbD7lr59xtpjp6yV2mj9Oz6yNsaO4swKfRcT7zRzsVq8bOmH&#10;Jyx3cKlVnuyz4n3gDAOgWt+CPNhthbHnwD/zCqMsfHLKRvd/bbVxvie/CzgEDDFI4zKGePjQgvRu&#10;i87zXKd+sPieqlYA37cWe9LgAINHaZ7kqStgkGq9KHba57oORMnzyTPMANzMNXP9LS6HM3knyu4V&#10;qwQq4n0HBaZi0ipUnySRTeKUMijqAIB7FUekeBYUZ5IgVvcSKACEKG1PXIpCLSnFAha3Ys+abSza&#10;1mJgZRv3HEe5HLBOazVKdb/VsP6DwiM+L2jMoehzACVKB3iJwrPmNQonv0NRactrm7W7P3kcT6Pz&#10;MwD3rk1MvesVBHrK9dbS9oK8SJdsYuJL66GwY6CvWd1q7cnPrNmb77FniqubmnqL6117MfUBkLiO&#10;7/gKob4b8Bi1cvaZTbbmWKf3GaC3AOGnMkdDCKwHVvaTqquAN239PncYbVT20Xc3rKuTqcUb3GPE&#10;FM+mK5MFwLhnSZ6vQEHaKLn4GP2EEFTy3/I560wDg55Djj7V1mBwwQopQCG4zljIcyOPjcaqhHLX&#10;ttwIAnwUoXkXxX7KagBohX5WYtgkka7GOPF6qRqAPD+vDwyEpYv03UL6l+/nmYrAiuKDogDgBkKU&#10;t8yrBmRVZB2rvrbLwac38QN9qBqwJwApYLF8ls+Omrb3wsI1xvohbQEgFf8HtOnAhCt2FI1i0SrR&#10;Fau2lKT5KMoCgJI3jdf1eaU5UMJaJdZVTI1qgspzks8pvxlgEtFfir/Bwtdcy/M+gUIpPs1rwzzT&#10;Lfr6mUOAcqSpFJnnvwNmK/EZvuMSY7uf9h0DUpVe5JYrohwwqSS/Up6q/hDrtJ7i6OjTQmaU+Z61&#10;tDw56rt0gfEa4H/n3VuZUpodDJ64cozXnwEwGk+UajpO+l4hBr6tpHHT+GntaI6rOgPrhfUkBajv&#10;E6B5mS3Bn28x60BDwbdmA0+Sy/cA1vKK+viydpUYuMCcazU2M779APVajIldPoZag+XgDmvhGs8w&#10;wlzdwrXLPY89BeRj9Ph2aecHP+RTVZUUgFU1XOsYPNpaVijF9Iu3+f8c+23qQ9bKx/TlVuD9ewfw&#10;Qor1DdQ7wAtsGWsVp1cfJrVkldJkgO/dw3PSHow6tU9GhMpkjdw6ZaWxYfpGhzXkhUTmPOOZUsxr&#10;7pm6fhyI6bPU82dWYl5ntX06nmEeXQB677OO19lk93PP51av7LdGkbVyZ7k1AS6dEi7TnjL3aeYP&#10;eNmp8rM1FqVW8OxKXrzIikP6zCKg6GfLA3YTtbfpm+8tHjgNzL1tkw1VZ/japruf8dosm+x9YFO1&#10;P1or/tRexJ/ZZPSdRfmPrZtdaoVrn1unAlDmdtr05NsWpH5vk4JL7jGBfGk1ZlkH6H3R/MhaeV7r&#10;fmtBdgEGpTylGKelBzb6CNkbn7ORy0d5dowSJdO+uNoqo0usJg/bEDAVXbLS+DBwq4MxSqOT9m3Q&#10;2vAVG973kxWvbOTZr/n2tg7eeDqZjMIiHmBMA4QnF1jp3jGLBhcidzA4nujgxFH3ziktUTS0zMpH&#10;P7LymXlWG91oUfGQpW+uw9C8yz3k2R5DtjKnPdk461vxb5IvHt+pNs0Us5+5Zq6/4YVCSQNwKCUF&#10;+lYbu9yjoSDjdD6FMlTcEMoHZfTaC6T0EzrsoNI5STwT9xHAybPAe0soGSlDvadYuIVCuYpgOuax&#10;Yq36VhSQcpZd9FxvNSXxlfKunOWzyYlXFb7WFlu5cgtFcRxYQsjWV1uttdGBqIGwrjZW2sSLWTY9&#10;/S821VyEdb8ZQatYtg38vp3P7UXx/GDN+ir+5rXwOFB5EUtTaTbO+/dOdfj8xEc2NfknawNwHdVN&#10;jXehdJ4joEatHm63qel3ENyzUEj3LQWUKL1JtbEPSLlttfZa2tOPQsGSr29C+T5DKa4AEB5aDpCV&#10;pVwsP6EPkpJkJaDBt1LDY7ThuFWbe+inq771oyz/imUpABSCNZXMUvxdQTE8rsCVr001QenXUFue&#10;dxDQ592qrqC4ggglxRhkXoGeUnO8Hg8HPwSrUmLIg9hsIqTzWNvAh1KHqKRVGJx2uFEOqFLhgXui&#10;lKOt2Vzqyr6NQi/ltUWCwpCHB8Ugr5zq1Ab8LjgrAs1K+VH0PFEoDVUnKJ+0EAs/BLSKKHAdIMil&#10;UEyAmEMLxkKF/+VQYAK9mO/00lyqMFE5iSI66HCpU7RKM6FSUCrUX60dpF8fWUmJSss3PE7OQUBe&#10;YJ5XOeMi4LdYuMPPW4DLLm93yeu5AuMF4FSeR8ZMp2fl6Ssr9Qnfr/72KhnqP35ms4AWcKjSVZUq&#10;gMoYqbRZqLxiVRWI51mBUHkcM0CXQMSTmtK3MlYc5nxsgBAfj+TK8X/lmFN5L3nKtI3oRhXj7kqR&#10;ewXxWZ5Pc6GfvlKVDR3gAZYAcsWNBsBop72AdssTuSfxUmL0aIu7gNKuAoUhc6TeWmch8KT8fFNT&#10;nwBu3wN8Sh+zDoNoGf19jWe4jSF3zVrNJebJq9tbAA0MCxVen3zXGhPzaMNB1uJa7k+7ubegTTVM&#10;U3kd6GDepgCs6iHA+SzrpcR97zKGmwCPK/SrDlycs0r2lo3cPQ2EKGFzIodKmXEbe6zn5H4ul+Q5&#10;Da14aZcVn1yxcmrIRoeeeP8qXUqGcesiF1qthRhN63k+DMPH662SOWQtnbpljFL5IvMDQHyAfBi4&#10;bPWxo9atLcFQ+8YaIcZj/qhVnq7i/l9b6cFPZs03bLLzrUX319pkqHi492yy/iFg9wZyASOy+7H9&#10;2vzW2oU3ALFZ1gwx/lrfWeYWr6X3AWZzud4B7t6z6XiWtSpv2m8v/mi9zpcYKGs9zjUa/8C3fFs1&#10;oBkQbQUr6fMrVhhB1o0+Yx1dtPxlZNBTxcYetTQAl7m+3UYPzLdWVYnOn1vq0RmXTzICysiY3LO1&#10;VrqGLL6w2KJHPJNCDup73VBUzGQ5PW451kjYj/FyaiHwdsgaefp1iPUVHED2nGLsxq1ePmGdp99b&#10;/tgXVry1whoCu4eLGC+FB7Aema8FZJDLIz+hLe+xUvMwl1m7qoai+OUZgJu5Zq6/0ZWcdEtbMVRG&#10;9LJv0aj6gZREGoH8upSRew9QPqoBKQ+HCppnESZJ8tHX/1dMnU7HPQYoziK8FegqD5G2905Yt/ed&#10;tTsrE6+HToe21roiLhduW4iAV44yxd35Vi3gUiz2AUu7Hc4Ee3Xemy08wdrWidnrCLQtNv3y9/ai&#10;8zXt3o0gX4jSv2iNquqBAm1VPusHE5Z6bjXFdungg7anBELd9ncI6blAHJa3kmn2vjKvuwooqo6m&#10;0ol0+d9U6ydeE3yqaD7KQZ6m3C0U4AYXqNXaVgTvAe59ke/js/k+90CV/NSnhOgJIOWUb1FH+h1A&#10;VkxbNThsbW1foRCDnArcK15pkO9WRQUsXtoYFJ4DfEBNcxvgooS/CtKWoERwC1ZQgBFgKpjycQC6&#10;5dnRFqsErGJUCghcbeOpOH4VBV4HmEu+zXkR5Y5gjoEvvrPEVVGi5eiwxZ3VNjn5Ff24lTbpRCbf&#10;hZWutCMK6C9nBx0eilUFqau8FNDCXNBWY1pxXNpurh9xBZ6AibbeX8ELgBKEt3nOcyh0VSVQstp7&#10;QPUB2nGVZ1Eer20Akk6sjqOIQ+6rNAV8fx0QA7TkIVZQv/pKc0/byPICFCvXAcYz/N3nIK1xjwEb&#10;xRKGGA0FHb5gbOTtKxe0LXSaMdXpWBkLQIW2neVxzo9xP6W4UKH4u+6h1sEatUHvKcfyjHGl08yr&#10;JPhc1SrkzVaak8QboW1T1pkbN0B1WgcqEq92wH3U/0Hlmr/f+8e921pjMpS0VT7COrvA+jnPPON5&#10;5L3Vd6G4VflAc0/Q3W2u5f0DwNkRDIPT/DxFP95lnd13L0utvo028l0AXbu2HhD5ypP2tpqrAMJT&#10;QPomN+C05a54w157BYD3C/1ymPUBOHTm20RrnkX13RbL6GIOZfg+xZH+Zb1KVgABbtDxHI3WBp//&#10;8uqoKojKzkXRdSuNsiae8j9+pvKaDzzHGPOn/yH3kMc48aDq1LHm8HjfIwDsoo2dP4BBQN8Vxu1F&#10;fQVy4DmGxffezraMjNb3Vrq7x2oAuLb+PT0MhsLw1ZPWLOyz8Qf7rTyu/Hdf2XTrB6Btk3t2g8c/&#10;WX18mcX9X3CP961e/dK6qY0WjP0OOHsf4/ADq+W/sl9771mv+pXlb39sv7180yYas6w++pZ71FT1&#10;oJbbY/HYJzbd/NKalS+Bof9qNv2evfj1X2xCScDD0/xcadU88gQQjGLaGh60wuAaq7HOR55dB4qQ&#10;m0PnLXv1F2TYcQuHMEIe7rLqszOWuw+cAnqlQeRE6ib9lLZUIWdx/iafOWrjexdZ7sBc1vota7NG&#10;VY86zDHm3FshBHGE4XfsGyvf3GipK7+wLjCahk5bnTmsU8taE9HIRms9/Miq15ZZMHIQuNxnqYtz&#10;MHgee2iAjD1t9Xv6HeSK7wQwDj7nfXeC1zBWZwBu5pq5/hYXwlfKRNAga91PbCFEmj2dFlWcigKs&#10;/7oWKkoSiFN5KGV1/7flf7i4XzZdScCD/3vBc+4XYQUqUawOFihlgYrWh7m7WM8AUXQcK1JxcY9Y&#10;/MOulGXVy0unNlSb64Czs77NWgMmqtF+gGMviua41Sr7sW6/tomJr6334k1r1pUV/g7vAYxQOPX2&#10;Kt/qazZXIPxOA4nHEUZ3HDiUY0xbX636Sj7/CVY5AnzyE4TfWt+qVbmtWmU9ymGhteO1Hizdai63&#10;ZmeLC9+Q52s0UWbcV8l+ddK0215jMQpSBwrywGK++BgBpyoNPBv9k5zaUjLe+/x+y7cuVN5JJcIC&#10;oCRAeYYhsIAQrtROAUC8XrxppfToK9hAyeZ1+lSwovETPCPE5fFAmedTirFKIUif8bkEbvJKj0Hf&#10;6vPyQOnEr06xlmmTCpzLe6e0G8qp1uH7Ot051pv8FmBeR/+rxFqeMXkCoCo1xVng5TnwgTAP71vW&#10;T65q/FX2ahQ4EgRdpl+1TazkngIaeWi1vQbco9g9EB8QKqDY84K4/CNraGtQBxdKjHN0jrHhOYEd&#10;eVvSKgukXGjAXp3xywO6mpMVWfvFeyh6gQMAGDLnoouWHOIAsIDWMFTeNOCtcsbBUNubBcAzDK7x&#10;zBf9de93xZmVk/JWSS6zPP08SjsecN9Lppx3gYwRbTfneS0+hoK8zPxmHjHO2q718AJgTnOryPgJ&#10;bJTHTalD/Pm9n7gv95bHTRUrVDtXr2l9JXnqki1v99hpXeYZR+aKqi+UlTiYcVK6Hq9+kRthPpzj&#10;OQGweD/90AdY7cWA2IdCvsjr97zd2jqtNXf5MwX83e3NZx2tx0jDUKkBfMBOVDnKOgR6GVcl5W2p&#10;sgnvK5XO+yGdTu97a7lBtMna3cUYLAdoX5n3YvTJgPPt+cR4S5Iy5/yktXvCQ4EuUBVtAzwuWuYh&#10;Y5TW9u5597qlBp5YdnQUGKGvgEAv8QYQKpZq+CnzAyjM9GPIDdyxwQsHLS5esKC+j+86a5Odjz2Z&#10;b7O13Cbj72nTIwtql1mj62nXqBVH71lw+4QVh3Za5ikgV51tL7qfWy39FetlHJjdbMGjD4G5z20K&#10;SJtu/Wi14lwLH20wa39hjdzvga13rRmtMOt8Yq2xD6z0/G17+eIN6zXetnZJ9UznWnloDyC2z6z3&#10;DvJolrUKn9l0B4OwMd9evvwDhudG5vxF68UfeYqWyfYcq2CYThTWWzB+xVLP9zHPCxYxl8pX5wGD&#10;qmU8ZiPXjlpwZbONXd9nveAY6+WejT9CtsijzxzQDkl54JhVHp+wcN8cC54iP1gj1foOy6Xk/b5L&#10;PyKDgz4AdasVD31p0dBxa43vstzIAaumL1mluRuj7aaFyOnCza8BvM+tcn+dxRjYYf9qq6dUpi8x&#10;XPJ+Oh2YK2AEFYYcDJW0WmOvZNjyvs144GaumetvdKleoYBMSs/TF7iXpR9FjTINULCypjM5TweQ&#10;QJo8ciX3roWFR24xv87jlcAE/+fvIDqJckPRA4UKUK8Ur1mniVVb326d6g6s5p9dUTR7WPnVw/yO&#10;kMCqEwxoS6v4Kq6iiAKvKxVIdNRC3qc4qcn2bITEY4efZucn63W/QXFtsZdTv7MeINbpLLKovhmh&#10;i/Cp7gbeVlqjshOoOwUIXkApIYRKN7nnMSDnOsJ/MeCCEmgss07jB+v1FO/G+wC0F71vgLq3rTH9&#10;sefA0mm/DJZoO1aViGMWosiiyi7g5pArniaCugwwqryMlKzyfcl75bEiKnkFVOlZm0BorzMfAFzN&#10;50+6JyTm2TxHWmYYRcbn0uMAxlWPt9KWae5VSg8JZf/d4UBbaaMo7AP+LMrRpAD/xLsEtAE4qnig&#10;QuZex7WtpKwHLR/c8eBy5SmrNXcAvhvoS6V5UXLllbyOsqUd+ZJyqt12L4/q0wY64ACc5ehDJWxW&#10;6grF4qkWpuLMFGeTbBmm3UOUFGPXdmkOwf+QdqiihMpCoXBQGnF4CmWDAuHZW81NfP4mSimpCJLx&#10;LcyCKT7O080EKuDOc9M3igOT5S/PntKNhIrHUj/zPfIWlANeEzQANIp7U37CDO0S/Fbqr07lMr8D&#10;bT/rxLWg2NstMB5n/uogieIDB/nMiAd3q26pPEmK7VQt3gLvK5WeAU6D3FvPyNznd8W8FVgjgkzd&#10;T57kBGD5mQE0a4f5/F1/PgGLpxGRBwPA0mc8bx7P4WlEBP+8V4eFKuFFwPyBn0Z1cGQcfAuZsdAJ&#10;3Rzrp4ah1GCsVHGgooom8lIzrkq4qjQmdd7X6CxwwKsGx/l5krW4gvczf7hXBUBQ4HsU7GVdMB7x&#10;Od/+E8DVGmswUJawRpbSjiu0WQXz5bVPjLfkoBMwqq1s1m3I9wsMBW/16i7rxOst9+ga/ab0NkBs&#10;7qFlh44yz1QVRN5ieR9lLNKPGCGpwedWHB+z4hhzbATZlGZsAZbSwGqrDey0cPSY9aY/YX2wfiof&#10;W7c5h7kxQh9cxghbynuHbOj2Zb7zntVz9PmzPazPzZ5HslHYz7octWbuF+vlkB9DP9lUbZ7FpU+s&#10;juyrDn8BuP4ZwP0nB7Hp5tsW3HnDOrlP7df2R9aOfraXjVkA2scWZLdYt7HaSne/td7Up57Mt1ld&#10;aL9Nv22tqVletF7b8rXqTwDe731LutP9kXV1zgq3kYM5JWVOklb/Fqy1oZNzaDsyWWvoCP8fvWUj&#10;p3jOPAbTMwwP+kthG1pTQb4fIN5k+dOrbHTPj4zfVZtorWRtyyP8lDn8wFL0WZU1XLww1/J311v6&#10;9gbW6iVL31rHs+rUPHDPmgmfH7T6w28teLiQvtrM2rxs2UcYewptUHqTAvOO38usFSXm9jRT/J54&#10;jTG2iwm8ScbNANzMNXP9h1/avkgUi07jyVPm0CR4QMg2essQLBkgSocZFL8jhcTfCGzF/ci7lsRY&#10;vfbOvbpQZFUEdwrlFJV1yvEuCvU2gn8lCmOfC65W5xcUzW6s/AVY0JssiPcAjkAkQtU9bxJQctvr&#10;dJ8OOWCtlhDUUfGsb5ckJxNP2URnnrUaQEd1lVu1nd48q/P3BFbuRE/pDhY73MRNBD7vr9V3oTik&#10;8PahiC84XDZaixBi2t7Za1OTs6zdnpsEcOdvARXzscC/QBnuA3LWINDX0ZaNVg33IJD3odAW2lQH&#10;i542Vss33Gul9AseSF6549tHqgygU4WCiiA6gXLEAm4t8OeSklaQvLbxVMw+AoyVi6yAhV0SOAA0&#10;2tbKK8cZAOQ1CIHtUvmKb6MWikBy5Rz9AfwF5xGsCFvFtfG5CmMqL5NKKoXle9atr7Q6SlQnE/W8&#10;LRSyF/kHrJXbzb08KK8AGA0A5LLakr8NWCpB8GHG8r4DRAIkCl6+D0Rf4hkBTHnbfPwTReyeGH7P&#10;AFjyBIaApRIby/NUZu5oG1nf26zv8G1lbTHLc6jDFsnnih6j1xBg0k9FxizPHNSBgVB9wvdVFKDP&#10;s8gb7DCpwwXBLQsZVyUprgDbNWBacXaq/OEnMkOlvAGIAPigeJ6+U24sfR9rAaMh5BnLCpD/C3T3&#10;8X4ZFE/caCnSJj9RmtbJUqBIW8cOHFn6YJj33+b3V6eFgZQk9k0eqn6+UwdXjtCHCu7/79bM60vK&#10;UH3HnNBPlaNTYmYZU7G2zzS2OqDDawIywaa8udoKLBUAlep2xmuvg1ulfNXDB7TlrG1thSko/2Gr&#10;scGi0jVe38Z8224TQLvKjAliY/qj3l7H/S9zz13M4wPWm/yC+2y3EINJcagdDCbFAwo4tZXup9Xd&#10;y6pwDIGsPEPjVgtO09+0WaeJR9faZDzfPYAp99SVLDX0nHbcov33LKU+BPq0FaeEsAX6NzMAvKZH&#10;bfy5jIKSjecx7tJla9WYo8/3W/rxt56IuDS02brhbFOFFuU5U+qXTnupjT1n7g4+tsIj1t/4VmDr&#10;Z2THT8iEFYD4NSvyejS4wCYrn1hxeJVN1JEf8WxLP1jCfefZZOtPyIM3AbI/2q+dP1vc//+w2sh3&#10;GKBv8NnP7SWvtSpLrBautVb2E+DsM9b2l156axqQi0pA3svfWaf1E/N8I7LkK5dLrTYyL9Rp6D02&#10;fHa9NUvyUp5Hvp21+KES6yIz1bcPr9rYEaDs6X7r5A8AdH1WGGLuIBtLKeZsAYDLMPa31lhmz7c8&#10;i04jb7Z6ZQ9zUol1dcCJzzAupbENFpxaapVHu62e3mdx9jh9eZUxOoQBc97C7G1rPV8KCL5njYff&#10;APOXrJrdb+Wxq+ZpezBkchj2KolWZm14wnF0weuyeNIbAjglvc7PlNKauWauv8UlgEsUhQJ+/fQb&#10;CkEltPKAW621FgV3Ciu4gkJJwEoxTGUHglsoVFneuse/va9Osamup/7n9Qex9pNDDDsBu12uDLuq&#10;WVrbAsj9bL3elwjdc37CUNunUuI6VKHEo4ITpfaoNXYg5LTdI9A44AmClVRS+eNqzS3WAbSmpz5G&#10;wSzkew4i5Ffyv9l+Wq4eA2d1BJu2lnTSTtUharu57wme4yzvXYdiBQ75nnp1m1vIkzqZp5OuKnAf&#10;7PFs5t3Gj8CrSjXpAMQOy2MxV+soBgBOwd5KNFttrEfIneSZz9CfjxGkZUuj1AopeWToG8C42Vln&#10;jfYyFK7SrSh2JIWVi7JtoCTDsyhfxazdQ5mhyJRigr4WIAjW8sEjj1WMgks8116r034l4o2lAHL3&#10;6PdL3OsOivUEyviUBx6rcLnAs9X7Ktk2k3eysZVnpi+qB/j/FcBIReCPW618njFTyo8SgHMT0FwG&#10;+Jz3E7RpXpdHVLUkIxS9PDaCS703VSj4IQOdmvRqDvxUlQDFYrnQB2wqAEBFFSxU7qy92qGzXDnJ&#10;d/e54leMW5IfTUHwBxkz1ax9xjzSNn8BZaQgavqJcVcpL30u8V4Be0CVtoFVtUIlpVTJwguo55/R&#10;FxeBZW3T3zQ/wBBcQ2kJlPV55iwgpLhJbV/lMBjy2g5iDsuTKW9wmWeVd0Qe5TJQrPi3IkAub4/H&#10;/NHeZEtep5RTrB95SjXewBtgqdQqCvZXpQfVj8wxpskW6b9dN8nFevKwhGRdloBUxeYFAJfKaYXa&#10;KsdQ8JhCrS95P2lnhGHg+eDqu7mUCuQy43mK9bWcPrzHPBrDUNG4r2dMdeL7ijV7C5kLy5jz8iZr&#10;i/YxoLaVaz/9c8wPCNQaOuDws4X5e7T9trUn5pvq/xa5p55BholX1XAgVdv13LQ9l2dtHLXS+C2L&#10;UoctN6ZDRcctACjLGHBFAKRAX6W5R0kwrUMoArcUr+WzNvz4DnIkb2MPgeWcgFinjiWDWBtKc5F5&#10;BLAtsNbYQmvf/QHj7VMgaSvwoti/i15Sq/j4sqXvAugjx6yC3GjGm21SCXBZ+4Lh0TMbLXd+tvUq&#10;n2LsXLLpLkZf42vW1Gb7rTnLutF/thetf7bffn3LKkP/bNPNH4C2uVYdVN45yZo/2XTrC2sGiyxO&#10;veO1TidijMn6Kut1v7Vp3jv18o/Woo87vbles7ndnete7yA4bLUUht7AUub5flM8WRDet6FDn1sr&#10;NWpj/U8svHcMONtqhYHF/H/UCvdP0Tfa2h80HRpRIu7C3e0WXV9q43t/skJ4B1hcCWCpPm8JeTDE&#10;OD31FCLhkwVWvrHeRi9tYG0cs+EbjDngrDjhMvNz6O4Jq978xtrX/mCVUZ6BtR2M6l59zAUlXR5P&#10;whKQ0Tq8o0MMPu893EU6IMU8Y+3QtjxzfAbgZq6Z6292CQ4U3zOAAtL2nRRD1q3jGCvdT1TKMpa3&#10;DoEbKDcWwv615fVv71Vwxe8nKfk7DQxK2SvFg/JLKXheW1dVYEmxcCrdo+zuMcChLSFt+3l8F8JJ&#10;W4Q6iagKA8qTJo9dFO/w4Fx5fVqNpTbRm4Pwv4zA/N4mpv9sysvm23LRAc/H1ulgmXeWWaO5zOKS&#10;DlLssxrKTvVI651FFiDsVA5LXopalXunBhG0COXOd6YccN3Wj1YPjiDotqL8FqHcDlhOp/pyAA/Q&#10;p1QoPUCvUky2izo9hCCKsgZs+naiqhlkQxSuUkKk+Z593ENbeAAeiku1PYtYrjr9p3itSnwCyGMc&#10;sGKjCqAGkNWqR+gX1ZoEJrSFqWBi4LYIEASlM6Ykuo2aaoXu5/kOAStY2PxsVhHKzfUOb732XIB8&#10;E/87RJtRIIxhUAEGVJZL3hjgStUbMihPKetaxHuAUKWf0CGEoKzUEFdo32kARUmbtdUob5sUccYt&#10;9BLjnUHR5Cs33Kr37VAMgjLtrdV20C+rrNVcx3MCjcCWlIvHx3HpZKnyyCleqtnY7N4ixVjJIyVI&#10;CaqCv8O0WbnoACTgRoCTL/UBETeYUzfcE6U4QMVa6kStTvGqXyPGJslPJsg7z/uvMSZZhy6VElPM&#10;Xp4+z2Yin7+K7ymV6F+ATl47bc0qFUaZ/tHBkQLtzvgWZ7LtqWoLheAhn9VryrUHcGoN5eUd1eGR&#10;W75e8qyxbLrq//c4u3+zbl5fr8EuWVuBb4PKY3jGFb+2inNqq2BJfZ8dYr09QKEq7vAIhskh5stm&#10;vlNJc+nvxmoHKnnjWhgNsbzRAmmAqdFc5WOi+EnBccyzKp9hWLrBa0f90EJVOfPaaxmXS8zTW366&#10;scJaDct3GNs80CFDbpS2yOOaAJw8jkGW/ssx1gXWW/Yo92auF3Xa+TH9pbq+OiWbyBA/VcwclFE4&#10;Xkxb+tl9i4DqoUeC5qSftF0tUCgUBHs6qTpgvemvLBxQdZTdtPEX65TW2ci1FVYcWWCqxBI/2Wq/&#10;lfZbrW+HTavIf98v9oI+6IWs28dLrHh1s1XO/wyYfWrPDs6zX2tv+UnTicZHFjz9z2YTHwFl/2Av&#10;un+y5tgnyIO37eXUO1YenOsF6GuVz5FJO+1F9JZNTn1k3fhDjKp9/P4dc3CtTb98A/mm7dKvMRKX&#10;2PSv/2xtGV31LUDeJhs59bU1GS/3WDNvqpmdFlzZZqOPMRJYh9m9P1ijeMDST3bQJ08tzDyxFP2R&#10;K8rrm2Xt0icXFlnpwnKLRx5Yp7YZiFNaJx04KtP/8hAPWeraPivdnGOlu+usmr5vzdIWKw+dNOV/&#10;jBp7LRg6Z9Wxqxac+L1Vbn1q0RiG3SBrNL+b9TdE/8pYyTP/MWB0MEZrXV5ohdsAbZ7yhrXrp+Ql&#10;L3j/DMDNXDPX3+zSoYQBX5TyHqQQxgK4EopKsWcKctVJPG0JKe+UCqErkPq1EvnX++h35RhDqHOf&#10;grw2BQRAiHXPvbXVVavutCpCRoXK254Idr71Ot9jDSIklHG+CiAUBhFASgyK8sc6lEdJueNavZ9Q&#10;BHvc+6JUFNrOmZz82MoAxyTWrgpvT0986FZlUMC6VOLg7jxgar/HmtUaK0zlqKrBQQBPuZd2AxSr&#10;rTsxm/uvs1bnJ6u2sOIVCN7cjEBcBBT+CaGrWpJY8cr11lpijcZW2qTYn2EE/iGgbTaKfBgFx/PV&#10;dgFzF3jPDotr+2jTUgABBYlS1AEMgWpUAmCr2mI97oChbUVtBSomT56UsHwNoY7FLU8PyjmITllY&#10;24/yBnCBRweL0hUfG6Vn6Ha/8Bx57c4CFAoKIt4FHK+lrVwqm9SZYy3fOj2E8k4SA0fBSbemy9FJ&#10;wEYn2kYBnVs8z0GLmjsR3E8Rxljuyi9XPUWbAT55uIDNQnEgGV95BAF0HQzIA3VKKitvXZk2S7gr&#10;1kmVMZQ0Vv1a0GGJ6AI/B3m+FBcApG1hbU/SB03BQ+WUx5TpAIOSBpcwBhrNjeb1GTMCBeVPU+zm&#10;KCAPEOTvMja0Kwt0AcC1tmrR3nCPUx4IKGI8yPsX6ZlVaxaI0OuKy6oEt1xBeb1TnaDl+8plHaTp&#10;d6+bTsUq55VSI2j7Otm6vsH7tXUZorikwJ7yPI/5OwlFULuzUnCKoQvpBz6vfvQtKD6XHFTQWvnv&#10;DZ9XlxtKWke0B6UeAZtefo1+9IoQ9F/i8UoO+QieQp1ILt6xBuBW9ri/XcyN/cwBxYDuAXZGADEM&#10;ECBGRoa2gWutHdYB8GrV/a7Eta0sQ6mBgRGydpR6osv6UaodgaGXoKucYx4/5PfTDv0y9HRQQvn4&#10;/Hn423MVpketkt1nxf6LjJ0SdOt0tOL2gGBgWQCr9e0VN1QWjfHKyytZemRx7oRVxp/Y4D3aACTL&#10;k+sB8vLs0n+l8cP0ObAMSL+Y+MTyQ8d8C16HKpSqpoKBE41cs5edTyx795hlrh6x1HPWSf8868Xv&#10;Me9XWaVvo4XX51nm/HILHq2yTuZTa+T22DSf6bU/Bc7et8azL+3Xqd8DY3+06fBtaxV+xjj8g72Y&#10;fMcm20rky3tba2z85tdA3QdWz/zJepOzvSZzsz2P9fildduz6fNlnprIS5Z1fvSDHJOdbyweWm+5&#10;m7tdjmp3I5tPW3j7Wys/vWtjhYLF42kbOvqjRX0/WVOpU/qQzaw75VzUWs2nIysPX7XKpUU2dFw1&#10;Yc8wVut8DXo6D81D+leHOIqXkH33llvuwTbGDwNwnHFVfDIGWjveacOPz1j1PjLy+ltWz2Fgh1cs&#10;feMHayr8BUMx2S7Vqf37jBnrnPn+l+/hEsApJY8ONChuT2tnBuBmrpnrP/ySEkFZSEBmtPB0wnHc&#10;tzBcIaGEVYpHpYlktWsRl6PrHnQs78ZfTqbKhS6vgu6FYNbpPM86zz2UkFWpDxQMrxOZSrbbqa5j&#10;wav00XkE5hxPcqkanh48jvWmmpw6SKHSOaUykAGwKNN8AES1UCo6TZpD4MUAyRSWr7K7T7V+QHlj&#10;TSu3VXUDyvO8g5IAqtVZBLSpHNN2q9WPoVQWu+KqNrbw+y8ogMXWayzyklBxtJ3vvGr11mqHwU5j&#10;jrWnZiOcsbbjbbwfix9lpxN5cRPrtXjGprrfAmv8jqKqxQdQtI+4N5Y1IFLKDHlKA8URtdt8b3s1&#10;ilUHJpYjzDcBU+e5ALrKCe5/2Fqyzqtbga91FgJT2naqBqdRzgJfKdg91kZxtFvL+X0Limurx3nV&#10;KruT07banuS5tEVcqZy0avGY5wiLqtqCPss9z6J0dZJRW5Gq2CDP1jlvf6Wyn9+30a+nuPcBgEfJ&#10;b+/7uKeYFxmNZUEeFMYSwS0PqQBOp4fL8n5VtNUiz5FSeZwDLJc6SJby14DsAb6LecE9BEiFMgpd&#10;cX25fqDiFGO435QQtDAe+tzRtnG1Sntpo1JKyNOnuDjFcmnrU15c1ZZV0thK+QLPvJ3x3YHiElwp&#10;v1wfgHaRC/CQEcJ7Ve+0FN5JvIMAQD6VbFV6TJ+eI7hDGwAZnVgFclR8viyDRZ5C3v/a66xUO4oH&#10;VVFwpapIYt20dYzBoUM7igujH/xARUlVHpSg+tUaySm/G33k205/vRb/+pJnk7YBrHFzD2tP80we&#10;MOApZH2kWGd5+oO+UF9VULBZ2tliTil+stkQ1H9vsUIEKpe8fyNtmStdCOsoxxhWmYO99hKeT/V4&#10;dQDmplUwRpRgWYdzBIJKJ6ST5rXGeivIYPA8jUoezNyhPzN8t5S6AuoTgNM4Yfjl7lpmCFgG2pT6&#10;R6eDHdaZMyrTVmA89dkE4pElGHZBdNpqGAn5IeTNyHo/KKKTvapHm3hhczb0/La1lO4ijZHZf8Km&#10;2p/R33fcaIrLZ63OuDaYz7n7u206nm/5vmuWHh+zJq/l+7ZgMM7nd8Dy4VILR/dZ/s5+65aAvjvf&#10;sH4W039zrNf9hDU/26LMJ2bTf7Spzp/5zFtA2+cA48cWjX9jE+1v6LtvrZlbaC9pw6/dP9hE9zPk&#10;2mp7KYMPcJvsfQ0870T2zLNO/SebnhLY/WyNiZ+tG22x6PFR+kmHYRQioDKGGAk8k6fCAYKLTy9Y&#10;b3SlZc7+YukHGMQFAJf+KwFwLlfzfObWbosuf2/V0bPWaa5gTdygL5/Rt4JdGdJPbPz8Oosf7rfM&#10;GWSAvLKaE6WjrOsnjPMRwHM9a5NxufCzVfu+pS27rfYU2TGOvMUQCzFYCoq7ZbwK5ccAXR/zkHXC&#10;3PY0Rhp37S4Al9pSVS1UHXCYAbiZa+b6D7+0+KRI5H3II0QvY0HJ0yYLWQpilEV+BWX2FEUoZXnR&#10;Cvqb90uRK75LykheBX0+SVKaBRTkJdB2Evd0L4cUm5LTFlHUQEhtlXtd5O2TEpl++UeAZaMrPc9y&#10;X7rrAkPxFdreqtZ2AEFb/O96Vd6wC24lquh8O15n7YkfEZhY0bW11puYhRCexffq8IQ8d5tQ7HsB&#10;oC3uAdNWmQdnx6d9u6iueBUAstf7xCrFc6bkl8oJ1ow3IHTftjawqVxdNdWHbP5g7c58PrMW4SYP&#10;jTxtW3iG2cAYwrq+GSWwAoV9z0J5MuivIH/HGp0VKE8lf70BFIyhZO+jKFGojbV83zbuvQ8g3IfC&#10;5Psbyn12g88eox1AZrybNui+6wEqBDyC3gtSAyg6ZKAceoK7ept76TAB310CcLVV2oiOWwe4bARH&#10;Eq8YQKlTo8r/phjCKFYOuMdcp7j/Bp5LcYG3LADQCmnGj/HUmMqblsB+kuZCMXJK4lmhj1WtQYdU&#10;ZO1r3ihXVAuIbLeX87zXADElez4HFN8yFbaX0tbnNW+UpqDh23dJ/JN73Eq3GCdgNFYpN8WoxZZy&#10;5a/4Qb6zotQfgAbPrhO2iolTzJdqtErhy0ujbVF52xwMgVAdGhC0VoA3lXNSug99n9aAe3V0cAHI&#10;CtV/tDOfVo3WDPeRV3HAwUllgxJjJ9m6VVybTm3rBKaASl4KnbBVcX0psmwa0EE5F5jn7qGQsSPQ&#10;8y1GLq0//6l2vL5YQ9xboQfqI8VRhrQ/EoiWbrtRo0oJitHLymPo46FTuDetCAh3O0uB7MfW6/zC&#10;9TPPNuCGl3LAKXdhuXSN+brTYyir9FkPQyZJYAwkKp6zydoq852aV6w7VQgp09+aozqwEspDnw55&#10;DVmg8ADun/etfNYya12B94Uxnj93nN9HHDabjdW+bn3+MKdCVR9hnL3v1Zc6aZtTiEHJis+uWObx&#10;Yff2NSPF4vG9zHf1TWoQwAHA48Z+AG/Eyn3bWZ/vMr/u8nw7HTRj+qZeBOLv7bF6ab5lxq7w+UEL&#10;x1ZZh/mhAztxH9fgbss/XGFhmn4d2mC1wT1WGZ1tcelr+3USaOu+bZ3gTzYRfGhTzT9j3M2zdu0b&#10;N+iaue+t3fzOagP7bfzuAvv113e59z/a1K9v2G/IoBfTvB94c4OLdrUUCzfxrrUn5/p878U/YKDt&#10;s75zhzEWLzO36UP6IPd8N7JihGdFHgNrI8cAv7tzLXddp/n1OkaRIEreb6A2BNTyx36w4LLKgWlb&#10;/DDvG+Ue/TbuntCURSMnLXvngFUvLLXS4wOM010LB5BFiudEHlSRV1HuqAW3Dln+7LdWH15tHd3n&#10;0nzWz3lkaLI7oNxu7oEL7/l60AEQhQ+4J11zOlVkfcgLPWolDPyZNCIz18z1N7mkkARw8ioo3uw+&#10;lwpuJ0k53dqWklScSzrtln25gLJFeSiz++uSWvLESZF5jVR+KsDe7wksaAtUSt+9GNkhBPuoZ4TX&#10;YQEVEZcXpffibZuYmGtlhL4+V6qfcmXvebgKd3kvFjaKvlC+jnLfCYDtBUIQ1li8dX4PUDovpt+z&#10;qVYSs9bFiq5iaSoxqWLXwlDbk0BcrDi2LXw2SRuhygmTPVnTP9hk6xtrNoGz7i/uaahWdwCDHwF3&#10;s/hulV/aj5WNhV5VQuD9FgJaSv+hRJyN7lfWmPqZzy8FtpYjtH+xLnDZ4vs68pShPGNtfyH4lLtO&#10;NQcbyiNXuozARTFnEMr0kyzeemsNAn4bMAjEhCgWoE0nLxXfVakf5PkPWkXbs0rYilKKg6P093EA&#10;5SyQyP2jE4yhYr8eAIZr/D35MlAnqOH7Og0d2DjI35d4/wXfVpPnRdu1Gi9Bhix45ZdKZyso2EoS&#10;d4OCVZoUB3MUu9IQ6CSsTopWipeBufPWBNp6E19brQysAm4lVRAA7HRiU96ooit5IA2l26htdyUx&#10;XhhD2fRZJJCIj3Of5OCFsufrRLJKY0nZKL9bOQJEgTJ5XbQ1qa1THSJRihSlv8kqoD9UvdMjjJdO&#10;O58FBq7yGoYH90vqkDKvmVvuLaJNgdKpKK4KoFfwdcHhbZTvUAqRV/CmLdJXpbGkpHwLKfeMvgEq&#10;AYQgAhQ8vg2gEqwpuJs+F+T6OhOo/Jt19/pKoO01FOpvlcgSGJaAH53aDVC2OnVbCW7SF8+ZcxcY&#10;pzJjorGQ1y/F/GYO0a5mcyvvecSclhea9YUyb+qwCCAvkFO927jC/KmesjpzI1k7QAw/tX1fx+io&#10;AL4yMDQ3ND4qgq826FIIRD6LnKANKqJfKj/h/zoFC8zxzCP99FMOYOfzAmPNxRrrRCW+kmfMOhDo&#10;VO3rZ88Idvm9OHDf0jot6nMsMSrzaoc807WNrJW9bjA0S4dt5PZhq44fsInOt0D8TQy5zTzHFQsL&#10;56yc3mmFkb3WLC5kXZzHEDiAQXIfA2e9NQsLgbsfAbpDlru/3MoDS+1FcYmFI99aO/rWpibetxfd&#10;z+xl9z2zzvtWz/+D2eSbQNwnNtn9s0209ftX1m3MteyNndarrLXy8O+Bu9X28sWf7MXL/2YvJv5o&#10;Ez1gDVjsdmfby8kPbLr3AXP1jJVSa2yyvdDCcYzaJ0A08zKTT1uUGrfM7aWsOYE/c2rsqU08/8nG&#10;jv9kleF+5i7gJqMnr6TcSncDPN2/ZMUDH1gzjXGH8askz4rNLBZU+q1oAYb42I21Vnl4yIZ2zWKO&#10;PLY488RK4xs8hZBkUDW3HOC9Z+M7PrTw8TILh3bQtmUWDRxizbB+MZRlgAjAZVB41RJ9hx9gKLwC&#10;ONYEl8IpdCJV3jrNiRmAm7lmrr/V9coToBgfL42DUki2R1WTFAu/fsBj4OQRkHdKArjAok4CyQMH&#10;NC1i/4ngUM4qCXTlPfO8QAgcnVbU4s/msyj/c1ioWMLV3Q4FrYnZNomga6B4BXDpsuqA3kY5PsKy&#10;PoZCv8alDPT3EURnrREetnL1LIITmIpOulWv1Aa/Tr2D9fyJdZWUt7HEdJKu01kKbD6wuLkFJQDI&#10;1XZZvbLdJiZnuwdOhdQrihdCsLYBBA+05/dafaU1a8sBQizhiZ8AhQ3WqqoE0Vt87xqrlIAM2tbg&#10;s9Mokk7nG6BrvRcLr6E8m/XVNjGtuqs/WoSCVE6yUAcBtB1a28e9tyTbljqlGR1F4K/1rd1Wc4FV&#10;Wyt47Tztumm1iPc3V/ATCAQkA5S54rgC+kGgEitGKjqH4kXoFi8BOFKQAFb+Os+H4svfMxX4rwLA&#10;sUqRVTf7NlZDiYrraxzClL6hwByQNf1aIPup0LTq3up3/Q8lC0xFFb4LWJSSLyjtSfWI5xGb0mnd&#10;CsqydIV2neZ5ASd5UgvadnmA8heg3rcIAJdnUWOrMlJqW616zIpKUwLABUCDPDoFebdyAnzF693k&#10;tVsolIe81u/fHdaAPeBZCXn9QEGetgGiDrUAv04aa1vXa8gqyJq5mnKDQ89VxBi471uiIYpVee5y&#10;Hl+HwSIIBL6KOpigYHkUWJI2hbUgD0PpBv9T7dghwE3PqIMYAKGvJb2Hee/eKSVb1ve+Tr/z3605&#10;Lg/6998FyAWglM974uX7/F7iOR/zfUki4QigSwOUSjeRPAvPDITqNGolVO68IebJVj88M9H5gXVx&#10;jLG4aU0MApUHKwF5qpfbYM1pjJRmQ8aT0oYokW8M6Dj0RjrFrG2z24ynaswKtEp8/zmeLTmcoZO8&#10;AlhtjbqRFl1GTozzDEP0O7AMhAhAy3y+wpyX8eB9oa1B5EDE+nd5oX7JlK08Nmijd3kf8y/NM2mM&#10;vMoE/anPjQOiOkTTwxgqPvrZys8PWre9znqd2e5J7nV/tBbro1leZY38boty8zyetRXMt2a8hvW0&#10;3XoN1vTAN9apYDj1YWhltlg1v8Vaozss6MeIbM5hLb9pNvVHawdvAoH/uzXzn1m38hGA9a39NvmO&#10;dco/AmDfWiOzwEp9+7j/x9YOlwJ3sz2Od3r6j8ggpQnhXqy1pmJwp97HmFtKn2qNHkOO7LGhe8Cx&#10;qidgHAjGxs5vtsniKY/rVMm22vBmi27Ot7Fr++h/jXEJQ2nY0gXFnA0CdMydfd9a6gAGZneZg63K&#10;5OnwQg7DSzsdxdvbrTbKvLm5wQoPjwBh41bqP+SyV4ZAvbyP591spUsrrLDjHasWMYxzV606spi1&#10;2ecArzq4+j55lT28QTGMCjNgfmrr1LdN+SmjRsZKEbntuUSZEzMAN3PNXH+TSwJayTNRdAgJWVuF&#10;kk6QvvYOFBD0SkWhvGtKWjpijRbgU0QB8z8pkySYOsnfJSWnnFVSkn7UHCBzBSorsqS0E+P8/y5K&#10;RTmL1qMkTlqnpfizN1DUh0x1H7WNG+g7wzN+lVGkyoKvPGdSuk2ASAklu8rnVMaaBOgqwXFAYoFN&#10;TX5oU37Ef6nFjU3WAYrkgaghuJuAV7OxFEW30VR6SgpLqTtqNaVR2APY7EOJjGIZn/BtkG5jGcJ3&#10;EbCzzOPlfFsToTc18Z4n/q1EqmqwCSBb7UCkWDvFuU0DkL++eMvj8jo1lb85ymfPo/Cu8OxngJ6t&#10;1mqstPbULBTRAmuWzgKqitO6yXtP8P0nrRUnOcxCIFFlu3QKU6dLm/VtvOcsQhphiZWs074xfVgG&#10;5tKAt/JvlQqPrNX9GZCdZ83uYpTJNj572A92KK2G8nMVlcNMsAEA5HldNVK1HaatEMVtyfOkSg2+&#10;TQmMRY1DDsqKndN3Ko+e+n+C9sfxNlPJJnlpVLkgKZyftiLjrnjJYvY5fXUSUEBZApY6savPFxRT&#10;hdKp5B4yHjq4IQ8gRgGfVVZ3bd+HeWXsB6QUF4llrz7UeEaFa0ACxkYmBUyrdudKgHSTKUef/i6m&#10;aQNGRAJPMi50X83RYdr5BKi/BYAdZs7LoyFIzXD/EYcNVWrQgRQd1EiSJQtcdGIVOEahlXlGpbzR&#10;CdCkDrBCEXR/AEVzPK96qII3wE+v6///Zs0llw5DCFC0PpJkwVdRrgOsEQGdtqUYL8ZeudRUSksn&#10;/bTNmwBcAn9S8CH9nimkAYaVDg7d3g+Awk76eJPVA6VcuemHRRTb1mjuAgbu20R3nseaSvk3Oiut&#10;yvhU6NfES3yM9jzivnctP65kwkNA7jW+T6EVOrHO3MAYU7yTAFOHK2SchUqjohO8zLGKtkodkpW8&#10;GSNBUMbndTApqp/g+RQvB+iln1vq/nleVz/r1PoY/SFvp+COfpFHCjkjb3+tuMUKTw4gM44zvxex&#10;3n9hLM4CaXssGFwPeB221N0zGFKAbGOzNdOLGa979MkuC+9jjOUvWPrpNgsGAJcnewCxnXxum+X7&#10;Tthk52tPDTLV+oNNNX9v081PrFFaZNOK0e38gf9/AOR9wv9mWfYxhlywzNqNT63TmGfTL9+0Okbc&#10;1OS7wNxH1uwss2a4H9j7xibr71t+6BCyTXJupXuXMxcPWs5Bd8TC1JiNHf2Z1xU2orqxgN3pTyx1&#10;8geLtdVMHyhERYAkj1cmn7NqP/Nw73tWeT6bNqzzgx65whhreyBZT6PM22s7LQuwjV1Y7PBVHnlo&#10;9eGjlgfQC6URi8fm20TIuj3wrYXXf7Zg6IAV+1daOKJt60Hay9rDuC0gTwR87nkTrDOXPNehwhUY&#10;K8G91oZku4w1TyPCmpsBuJlr5vqbXNpSGnPBnGTURvEqQWzuKcJD/0PopjNWa7KwMyOJEEap1AAf&#10;gYLSYKR4TwZho23XpI4nlhtgIAGurSplpfcYJyw2CQcVzK8o/kremvCg9SbmItx+8K1RlQtSgfCA&#10;9yn2LUBRaztLgfLahlVwtYBFVQG6zeUopfNWj+TReYASX4Ly+hT4wgKvL3PPVxvg8hOm7Z8RxIs9&#10;kFhJZ8sBChyACIsXPfi4hfKPq5tNBcGLuSce+N+MVHt1PRefR/gqDYO8HN3ul/z/J+v0fjEVha+p&#10;vFa0iXsAgsBke+I7lNR6gGIVcLjRIaoF2LVUoqulpMM7TYXzlY+rN/WddVtrrd1Z65AYNTdZpabT&#10;orQtugxs3KW/lZwXmELx6lCJlKmSwgZAcDkLjBRuo4C3A3dbbLK52qa7szylQFg6T589sXQmxz2U&#10;503pX7RlCyA5oKvCBnDiyjOTjKN7qCIf+0L5Fp+5xfcBXYX7KBltSZ0DWpdbp/sLz7gTwX3VPViB&#10;tv3SygPH/fJpPymquLgQgIjrqkxxCVjg9wiIfRWgnkfwK+VAXvMtTRvd26B5o0oZCoZGmQkieJ8C&#10;oxXzFwQXmQu0R6CUGQZwT1mtpYoW291L4yk/9GzyHPEMyelQPZM8Wn2857aVlY+MPhS8ZrMhz6xt&#10;yyTvW1Iaiz6SN0PwlQFY+B4lRi6HF1yBaQvZt2OVMkT3Z/24h5LPyYvtn/O1lcBjUiv4r9fc60sG&#10;kOJJnwOjOkAkD0wyLr7OfBuXZ1TePaVv4X4eX+oAlwCQvI+BUnRgeExo+z/SNvt25tQCTxsTqVar&#10;trI113N3rFoVpJ3FyJkHLADnr+qkxrWdFmnrWjV1KxqrG8gDxog26qSyYFXAqflRBCaCsuLhgKuK&#10;CuAzL70uLFCSKtHem8xTxTDSr1lggXFTQmc9c55x1na4EisXh8Zs5JbCLSrM0THgLZE/+pwqxKj/&#10;xmlDOh1aNPrU6pkdVlAd1fxTa7QX8XwrWNtbPbF3U4ZadhdtGmOO0t7BeRhTyxhreXjXA1HIkQzw&#10;+2iTpR+v5r2HrVbACHuyy0r3D9mL3lvWq39uv06+YcHop/bbi9/bRHOevZh8k+vPVi1+DqB9bBO1&#10;962W/Q74ec/a/P1b+zvkD2uvxfpuLbWp9lwLMQTbOqzV+pz1/XvWzVX6/LDFzNFS3xWgUTsLyMbC&#10;iGXP7rLa2BmPXcylxq0+tM7GdwB9tKmAAaBa1DKIfLsSECvSh6MHl1h4aa69mFrIuCgPGwZC+YmV&#10;MHxLyPCBC3usmrll5RsrrTz+iM8OWfoGspU5FoW3LfPsGsbXWms8/c4ye9+xJv1aHTsN4K23SF78&#10;3HPk8wmMJ4CMMZcXWsmwi/yuFE555FFyAlVeV+Q781cAp0MWmpNabzMAN3PNXH+LS5CmbVB5C14p&#10;HFnJoQpsY0mluRSDUa8eRRCo1FWOBY5QRWE3qgdYuPeTwwyvhTsLXYHgRU8xkZyw0pZKWl4VlEwu&#10;QPGmA4QsFnp20Eq1k/y+xzpNgGj6U5TDDSvHlwGsUyiVjcAJwgHlqXIuKqOklCQqIF5TiSyvcXnK&#10;GorNK17BGgYsGqtRxOcQtl+7Z61bA84mv8cKX+MnNet8JqqjCBSMWzvoW21B9aB7GNsAVxNFptxZ&#10;HW2fduaYitk3mxtNJ1A9CLqmsjlL+H0Zz/cUEON/0TZr1AA8pTIBEtvxaoT2adrF/2hnrQqYqTRX&#10;4S7Pegils9EPJXjB+Eg52/ajOC8BxVt5bReK9LJvk6pEkDyO2q7WaVxtMdaqSgehOpbcW96/9iq+&#10;V8lVl9AX51CeKOj6LsZTHh55drTtdgVQwvLXOOWzKP8s4yEPURbFr98BBnmC+N23BlHeyn9WAnR1&#10;glg5wfxABcqw014CLAGHCHoFQyufWJ75oPJWmYK23hH4wLy2PXU6MAqP8jzn+fxx+jwJ+tccKqD0&#10;Pd0M70/yvTFPSk9N8ZYKnhe4lYooeax+1ZzVNrq29mQ0aIsyzWcb9KHGOyxe9ecVNOoZvWqIe72A&#10;gZRyu6WZEwLQi1aJTtG+weQ98s4BnEpgXZQHBAWkU6Se10zKCXDQ6dOYueopNOTh8Ptqiy/x7iXF&#10;1wVvQLY8iA51vOYeMsBRnibBJL8na02vJ2tP/VBS/jodUOD1DG3R51QVQvcu0IeFXD/jd9H7T15C&#10;bXkmtWWTe6foeyXT1anNyclZKOnTFjOPXna+5vUTfI45BCTrGbRt5yfK21us11jqp4JDJW9ubTEl&#10;R45qirnUthnPzPcIpnWqXFvueT2Xvlcn1DHoBNPuJeTZVPUiaihJ9lX31ChMIQAsku21cYysi96f&#10;7iniMyqEnksft/Sj21bMyIvJvEH+SE7Io5kcipJXM+DzeQuQR6OPtltFJae4p+d5jHdj6By36fpi&#10;y/UvsclwvtVVRiw4Asj8Yr915vH/LfZbc5HlBxcCr8+s9IB5O4QRld1v8fhRwGuZVQb3Wv7Oz/Zr&#10;90PrdX5n05NvWbf6lk3U37epiTfs16n/ai8n/mzTzR+RD1/x802Ln//Zet2vgL1PrYWMKaWRU8yr&#10;TvcH5MFm+uOSTUx8aVOd9+zl5Fc8/wGrxfuQBXtt8PIRZOOAG1bB0DMbPLMduXTJVH6sq9CQ499Z&#10;5eYBKwJe8j5qq1yHFzT30qURq448tcH931h7+HP6eTf9FjFeijFW0t4xK/RjTPUhLx+fsvSpecln&#10;x+5ZKXUKWQI4FpGtA7Q1BvYvA3Dnf7BWboelHjH2I8uRQw/diC7H5/nOZ+5lc08wslsVehQbJ4+b&#10;PILKByfYlqHuB6QkB4DSDGM3A3Az18z1d7sUdF7wLSotYm1hhBXlojrtQtwLzrNgFXRblWWP8Eoy&#10;2uc9dYASjyqGTYJeC1xgl5QGSrLz+8k/FLEUcz43ANBsAayAoMYK6018hYC/BBBtAxq3ItTHsdi1&#10;jQoUolgVuxQDR1F0xDp1LOngAvCyCgV72CFT9RUVi6VcTFOT79nk1LvcG2EfnEN5KxbtPN+3i/cD&#10;JbxWDi7yuX0ed6St2KBw2/Oo1RSQDxQ1W78AIluBGKVyuOeKXOk5Oty/EOiEpeqabrSJKeVi+9wa&#10;9JNi4Kqh4k2OujdHMXiVymnA5Al9pETJaf8+5d7SKdW4vpn3HqTdKCadsAT6Go1d1gIe3btQW8Hf&#10;S60OoDZ0yKG5DIhb594WHeDwOKOAizGpo0A8wB6BH6PUw8Id72N5mXwL7BWAJOMsT1GZMZIC0FYd&#10;8KRtLynk6IRFVYCQ9ugASEtbzVjtijvzAvCaG9oy4XlyXqWBsQaAFKuoShhVoNa3Oj11iFIbCLCk&#10;bJK4NtVndU8LilunNQWZSt4byPvG3JHCF2wovkspQ6T0PaGw4u7o224bAAmP+XOlsyh6hx49myBO&#10;eQxfec/yQD99U4mP+DjIGEkAi0vevqIOKTxzUNIWqSqRqK0OUPRdLWbc6A9BoLZEk3ksgNIWreCM&#10;dgY6Ya2asPSrvNjywNGe1wZRso2qdaC2qd8VlK6t3GusI3lQtBWl1/XeXALVQIxCB/wgBZAs8JdB&#10;pfmn6h0KWXCAywM4rEFV46h5+piDjNUGm5j8jGcT5O5kPtCnFYAagysoq/LIJqBtM3NUOf4OmdLc&#10;NCIMNGA9OXXexzq5QltL9M1j9/YmoKr+Tbb1tN2r+FiBpx8K4ac8840Oc9nTCAFi/N8NPp1uzwh+&#10;k3jK1PMr1iqesPzwCM/0r0D7r5fGR6BYdGNx/N4lK/cfoe2Peb3ohlQkuVM7bJOswyCvAzRrE6Nj&#10;pM+K/cdtsvsFELLb2sUPrRXttMKjnVa6v8jqY2sAuDXWyNJXpeVWvveLTRa/tBZgpkS73RBwi98E&#10;gGdZq/yRTXQ/tsneHOs2v6SPPrbp7gfA7wfu5dYJ23JGZfN2M7dUtWQta+K2tTGqfut+ivG4AuPx&#10;O4fvJuuhWjxtY0+usSYfMzb9lr9ywPJPledPcZ9XLby32lJ7F1n23i7GTP2q+YKxI88sa7sETA3u&#10;nGu9R8swFBdaGXnih8eYWyooHzJXBi8ftnAUo/fSAp4PIyjF+nh0iL67ThsxBgdYz6zz8Pksy539&#10;ympPd1g0ssvCceWnPMz3ApcyKqILFiBLVc0hJ1nO+BYxpoOQOYmhIh2gueC5OkPlBAW+gVBBnOTK&#10;DMDNXDPX3+mSJyA51YfFVUZplh4BIgie2kmEu4JUATyEuk4VyuMRFu6jPHahbPoAgWcICxQuIJCk&#10;TpCnAyGjbTr9zv1VRUCHF2TZKwA2Lp5H8WxAkWy37sS3rnwaij3r/ejbgwIFxecoUD3Dd6vUjzLq&#10;t7rzAI2jAM1qYANBqtxuio+Z+MKald1WayLUwxPW6SzAypXyuoali+IsX/XUHs0aABie5nNY5g2V&#10;5zoA0KHsK/t57utApFJz7ASitqLId1i1vcZa1Z20bYl1BHeNxVjVyi811+r8HQOFOoHaUCJdlbcq&#10;absBBV16xk9tm1xF6D62svKRIfBDBQprezLewzNtMS9zFe22jorrdxa9Ci4/YnEDBVE9goC8x7hg&#10;/coTCTTLUlY6F22rqr3taAs/lWIF8PJnTZLUShErb5gUYhGlL2+HPBx5pXoo3vftEm9PSeB8ACA/&#10;x32V1HcHz74DiF0GQCDodYhC8WiCNsGDvF3Mk2I6ZVER8PXUCfRVcydCPYHzlJQ2Y15K59xLpHQe&#10;gh5Z84q1rEQXvSSZTjWWY9Ul5fViH9B+wXIAc7GiAO0R5uAtYGMP/fuj95XuLThIoEDeLD7HfHwd&#10;byYPWcD9lcvOy8FlUS68z/+fjumLwLcoS3yXwDopT5V4vnSiT/VfVW5LoQFJLJs+m0Bwsk4ErKO0&#10;T3DHetB9/X3JnE/eL1jU6/qMtqppJ/0gQFLSYfdgAGzacvbPvmq7thk1ZjqwoudUMucoPuCeDSVK&#10;1vsUqK7SZhrTqrZN64yPvNHNdcDMEiBiBVBwkf8d9zXs3l8MF+UHlDEio0Xb2zpMo4Mcyimo+DVV&#10;Q9AJbyVs1fr1xNE6He7g+gq2eI5igAGSV347PZfmltqrQvvyvCl/G+8D+pQWpRjqvY8tGE/Z6HPG&#10;ZDxtlSJgqbALH0P11X938V3pAgbH0HPLPdCBivO0j3XDuDY7yz2WUh63Vu17y/J8jdoujKfdNnRP&#10;24SnmbOLrFPZaEGKdVk4bOO3Ttn4FYzC0gmrpg9YMbXDpgsbrT6kGNbF9rL7tv028aYFzz+ybmee&#10;vej+wTq1dwC3d22qMYfPzTKb+MDqwSf2UkXqW/N47ag1wpUA9kXrsXaV1zLI3rWXLz4EiH6inUts&#10;GsCsMHaN+m4bvXvIn7lWvmeF/uuWvqSygv1WD5EbJebouTUWXdhmxWEBk2SlQhzod53ULj+3+Cnr&#10;Y+snNgEY6pRzgJGWHMxhPhQw0u4ctzAFWN06aNmLi72aS+nZPYsyV1wep8euWEMxqP0bbTq/wIL7&#10;yMXUUas8O2SZgb0WYVCUuE8FOPaqJjLe8/3cR6eLlXgZ2Y4h4GsUmabv1WuKmXWjVKApgGPsZgBu&#10;5pq5/l7XK8svhwDWCUWP/UE4KQ9XNTriVpdiLgoK8Nb2EO/XdqK2aWq1o1YColTiSNst2lKTktF2&#10;jGAipTQEWGpK6OpZvbVVBoRUo/3Wra+xidYC4GoOYLQVhbQbQbzetzgjrGjF/yjQXAHsUfmcH36Q&#10;4tFBACW0bU78YKoHWVIReqxhwYTgst1Zap3pD6xd2cHn+12ByvvXbGEhd3/gPgsAGSzUwgPfzoyC&#10;Y+45q2rLlTZVQ6Cqs5LXzwIRKEFVaoj2eAqSqd5XwNtKvmuPB38rI3xTJ1k784Ha9eZpMSonPfZI&#10;zxjXTwNIt1EyN6za3Mb99lujsRno24NS3YGwBx5Rutrac89lqoJCD6ysrbTgNJcSFAODAWOieD36&#10;UvFTdR24aP0EhO53ZV1KD5vqiLoQVmB+SQcV7lhe3lFASslsdQpWCX51srheP0A7j9Evx61T3w8U&#10;rwAKFBe4NfkurHnFvLgHCXiQEtdWo6emqO2wensx99ApWQW7y6MUosiT06sKelcFgXKedihORvFy&#10;4U0ANElLEKIMFPOmCgblMvAmT5tizhSTxnfotG27/ZO1motRWrL2y7RDcZcyNAQA8m4BC/STbwNn&#10;hhkr1Q3VOOpwhGJ1KslWsd4PeCmVibyORcDac7r5Vu4IfXrDQj/wcf8VEApaBFYCmFdbl4CZvMiC&#10;mCRhr0IQUFysgwTc1CZ9Rj9fA51CE7SVe9O/zw8AsRZ8K5axTuAoudRnej5Bq9aVvJxK/aL5EFSu&#10;8B7u7bFReYBh0D2zXjMYBazYRHmk4/AYc2E78/kEc0p1Uc+yjs+ZDs+UgovWaCtGEkOGuaqwAq3d&#10;kDmRz7I2MNQEswLOMD7H9416XwsqE7kAMGjsg5veBvdkythTWgzJBm3PuwyRdzcDJDPO2Ws2PtSP&#10;8cJ9RoaAxovMC53wfQWF//0lgOF7gpF+Kwzz/toJ9yqXmddN4DRUJYDh7TY9MQfAvco8PQQYrXHD&#10;oNnYac3gKIbEL6y7vdYZWWWFC6yr5xihY3uQH4csSh2xqfBH5tPPrN+v7EXnd9aL/mjt+nyb6sh7&#10;9oHZ1DuA3CybbH9lleH1ln++3F5OvWuTL99EpmBcDq1yD6fK2MlQUIqglkIoCl8gazDI2kuRTctZ&#10;18iR6glLXz5kqXyKvj5q+etnLfWA/sYgatd22tiFXZY7vMAK1/YwR577+AqK5dXNF0aslhmwoa20&#10;q7jJgjogCGiVmceqaCEPaDR+Fyi8ZeHIYxvaP9saKu2HnBu/dZrxfuSGWmnguMW5O7R7ngUPPrfw&#10;yTIrDWMMZ05ZM3uE98k4Q7boEBDrQ1kEtD5VZUGeaeXy9FRTGME65KMtfaX0UVvckOL1xMiZAbiZ&#10;a+b6+10uPKVEpKxyLFoFlN+zMLwOcOxzAJD3RBa2BLQEjbw6KmYeFq5ap/cjkHMGoZ3ERWQyoSXx&#10;SSid/BhKImUFlJ8AoIqCKWaeWrF6Cav8kk1PfoCiXo5Q3AZIrEJ59SGw1wM4e01leWptoCfcx8/F&#10;Ntn93CYAs8k231eUAN2FUlAMUxY4WuUpBLqK2YoOcc/v7WX7GwTsEkBC78Gi1VYryqsLHLSbyzwo&#10;v1FfCoABdKq/Wt0E1BwBmLBio70AzW6UkeLzsGLzd609MdsmJt/luy96fFUAHOkEowpzx8UrNiEQ&#10;bWwAmh5aBoGngyE6LVurbeGnPEOHUJTABZClBLVhoQ9IVXqQw/xUzNdd32pUHJqEq5LFqo6nfte2&#10;i2BPea6a1fU8A0K5dNsBxN9TuWyV+lEADUWubcfsE4uDI570U1u0tcYmh82KTr0BKw6eTUCStlV9&#10;i+qob4EqKW4eQf3aQ5R4VZkTAK5y8ulwhj6bzymBK3BWSFsWBaQtHQl/Tw2C0BccaS5oO7UUXef3&#10;PgDoHt+v2DOgmj7SacoiEK1nU+LhOD7E2KMEW3NMKVg8iF4eCXm8aIMfDmBuJVAmr5SCvZ/QHiBc&#10;SY8FHvIk03YpumQbedwK4RX+B6zRt2XGRAcoiuEdUz63MoovAQvey/f5ydi/wJu+R+M1zJp44HM/&#10;UVjygmjtqG26/trzptcVx5SystZEUdvO+oyMG8GLPBa6t7xwgrIEevU/JRdWAmHNZ+X/EygF4V1+&#10;DjuM6gSq6uTqEEKJfmsyf+v17QBdkrZCNWUrvKa6o7EfMlDFinV8/2OrtVRua5/FjR3u8S3qgAkA&#10;prmqgx5qu+paBhhNyTPQ5ld9IE+gflfcn0IB5E33gwn0t8sO2q6TtNlUyD2GbXTgKnB10b2xquGZ&#10;y5UdSsNYVTZ0z1dy56+vfAEjZNzSfY/cQ1mpHcGoyTA/nlkXgyk9fJF5fdrDHAS14fgGm8DgCIus&#10;m/AIkMJan55r0RAg9Xy9ZR8dt9wj5lQKWEFWDN1eBWR9Z636FzZR+8xe9v6EHGEtA2Mve+9bO3jL&#10;pqc+smb5Ky+xFRd1GGq59TCSwmAtxubH1qluQG4gq1RjlrlaBZhfTH1ho/fW0K5lvs5rTR2C2mf1&#10;4bVWHsdwZfwzjw9a/iZgBZi1kT/p56ctd3aLZY8hm54rVnXU0hgPSr+kQxyF4riFt7fY6NEvrVMD&#10;ugBZT7YtTzjzRVVFBs9vZm4hW8/vs8JN1nb5qo3cvUI/j1uVdZV5fIjxf2Yj19ZbM1xn9VsLrZVZ&#10;Z6Xx85a9s5JnumH5MvMNw1pGYlG5BeXBU7aBvIwbDCNkQUlbv4pd1iEigRzjoTAFzQv9ncz//AzA&#10;zVwz19/vknLRNpQ8bAjycgJbek2leuQxUtWAnGIePDlqEueWRrmrzJK2NZWRP6wftLh2CoF63koZ&#10;KUXFDCm+JzAddtD2gU5YVivK/n6J+w1YC2XS630PQOwC2FYBKEcAjCsOb83aZgDkBAJchejnWRfr&#10;uA24THe/pk38vwWEAT8CCm2vqEZpt/eNqaB9ryXPxAKE8Hruv4DPLQZ8NvC9e9yDVq/sBHzOWrux&#10;DCt8OUB2DCseaxhhllNbszpRqROrO1CCKxHQy62UfeoevF7rR+BxD/10D4GqxKaCkjGLgNBmcMBa&#10;8XYUBTDSANxKJwFVAAwo1HaT9zUKLSdvk5+0HbIAZetlpoC+cqi0HdqCHfD+Kqpfy9eBrJ308xEH&#10;4FZzKf2y2XJSDhngRtuThRTvBSR5T6u7xDrdBbRhN4C6iz46A6gk0Fmr7bV6exGwuhV405atFDtQ&#10;LU9afhTlDKBLMTOuOuAQAT+1OqDX2s4zY7XLiyqPanHQx08xflLeZdqsGC8lb1bguraQy8CHJ8t9&#10;FW8nb2hWz8s9Vdhf/RJ7If4rtO2oNTsLGbO17hXIA2fySrmlz/3kBXOYcEDLuzJT9YVqFeVYVPJo&#10;eS80hwUNAqWcvydJAjwM4MgoERQrSa5SgqCIGDflsUpAinXwOnDfwSX5Hi9nJGhRfKd7zV6tGbXJ&#10;vW+vX+Mnr8nbJ2NHudxUa1VK2bcN+V/S9gSKks/pGfV8yT2DLKBI3wjoFLepEmRetgx41IlheTuV&#10;cqZUPgtAnbRWdaMfRGhhhCg/n/IW1hp7+P95nldGyEle5+/MqOdRbNblXT1h7c4i7qXtfZUou8G8&#10;HqIdZQsrJ6zMezU/9fxqR9IfGHZuvAFutEHzNa8t17Q8opov8t6hyFMFG+zHAGH+VAH5xMuYeBd1&#10;v0r1BHNFSv9VH/7VpYMww88SY0xxteWqDnEAKxiRvXitZZ9iXFQuuJc9Kp22RnGnVRv73CNW6j9n&#10;k40frFVba/WHwN6t1VYZQiYNPbDCwC1gbxXvWWcvOu/bb/EnAI28bx85fMWF+TbVno3R92fkzLfc&#10;dwHAt8gmOx/a5PTn9OMFK6cOWC3QAaKFyKXk5K8MmG7vFwuer0SenUWOrcTAOmk9ZFbElXu8lWcq&#10;Y3yes+DBcRt+dJP3nbZ6cYvlH9CHZzfayLlVGFrMCYEQzyrvro/D2G1LHXjXXuTnAlwYGMyp5BAB&#10;YAXo5h+esjDFmuq7bKlDGJ8yFPM3LfuYNYwsCHNHrTh238IRQP4pRurw51a+t9yCYeAyTd8VTrIW&#10;MGQUFgPAyRubL7LeWcOaa5qXHsuorV9kYUmyydeP8iGy7mUc0RaPgdOcZ/xmAG7mmrn+bpcUCj9f&#10;CWvFxEipSOEoxURQuubeKi3oMorYi+DLUkxnUYT9vp3hAd0SQoqL05ZlfB5rdC/AoK26M9zjBiBy&#10;BYHQZ3Ugo1bdjnK6CVRtBDhUmP1nm+x9aVPdr6wzOQdo2I4g3AGwIKDToyiOSzbR/QLg+tEm2j+b&#10;SljVuK+C0RXEr5JMSiPSCPdYb+ILT/0RI3xVV7IoARedsgms5FZjlTWBuEpJJYsUxH0Ci36/b3tM&#10;Nn8AatYCFwhNKZ/cAJC4hudY51tPyq5eK54GFD8HAPdYs73OwhICOjprpfphlCFKEghRGSLFKylG&#10;sAYE6gStitmrbFcRZakSUqp7KYWkeCVXVoBOUukiTb88cQhWML4KjQucczr1qPQu8SaAbAfKWQca&#10;LnBvwKe9nHYCu1j+qhWaR+ln8oppGvQtPJ0orTe2ubemqkLx8jLSHikceVrzJcA6z3gilDMFrHqE&#10;dhSqLNdiU3oEJQfWSc4EOlDaDnpKRKvfAd3KFYR8P8oHsAf6wuA2QKc4GqXEuEV/PuP1EfrnJs+r&#10;JL13PGawBnwpVUxIv3UU61Y5BHwpDkiQgxLRlpIgQqAj5cUcFUTp0IU8ttr6yQkI3FuoeZwAkrwU&#10;qlmqOKCAMVR8YKmicbrhW5TyshWBS/ckeMoPgZTGW9+RM52MVAhAnnFQvjxfH1obPsfVB/+6ZuSF&#10;1onYPL+rWoRyHsqr5TFy/j6tq9eeub+6Xt/Hf+q9AjngRUlyU1kA6DB9d809eX5SF8WpiiEV5opS&#10;fDTaKzFwdgPTj609sZi/V1hXp6A7MkZkHPWzVrYwRy4DzQNWw8hSGbhCSaebuTd9UUwp/gmlz/cq&#10;/UcFyJOXU15PQXPSPv181UaNt9qpE4ivnv9fn+fVmMlTyD2i6knuwXzmbxl6+l8ZuaHqKp4omjGW&#10;JzUH9Hm83WAfbdDBkLJXDggBTIVf1Glro7ANo6bPovJpIJTfB7cwp7VVvM9qGEiZ2xuRI/tsMths&#10;leffWf7peauX91rqKfDed8/q4wutU9lk7eBdq42/ab9NfmDtcCPQ9751K99ZI5hj7XiWh2jUMkut&#10;I7ib+NDi8JADTDh+kbG4aHXlw2RMSpl+jKdb9mt9heeha3bW+FaqTl1HrMdatIb1fN9Btji+zwqK&#10;02OtFod2WKt01UaBt/DSDoALeci6UH+nmQcF5m+RsShcR+ZcedPS99b6dqbyrclQdO/tMEbbHWQN&#10;c3Ps8CIr3zrNHMWIerCHuY3RAljnB1V27pHlrqy28s1V1h770npjG5DBF238LiDnWQMGTGXJHOAA&#10;/ZzygWrLGqBPxpG5LMhjfcqr6gdsJId4v2SUb6vzu8IBNPdnAG7mmrn+btdrgEPQooxUnD7xeKAQ&#10;+Z+21OLGEQTXM1dM8szkWNBK/aD8arX6HhZ6n+cByyHE/NQSAiCvjP8oHiUJLQBFpQgLv7EZ5bTF&#10;epPf+EGAarTFWhPfACDfWrOyAyUFGGHZdlvLUegq5r7FKo2DCPQTgBuCltflsWs0AAudkpUwUfsR&#10;KAJPBXi3aitt8rc3AK6jHkOlCg3a9ikUbmNBb7JW7yurNYBD5cRqrHXPluLzKorDA5C0JdeqbbGJ&#10;zloUBaBTUrb6kx6krJQj3d471gEGw2A/ry22VmWvNctYsfRTHStbwObbSwBw2nOtaXtqyJSkuNHa&#10;AnzsxuJH8Nc3AI7bgbzzfE8SbB4pJi48nYBV4RFC9gHffxclftUa1f0o65+s0V3BzzlWRWEXw1MI&#10;U21lMU4aG5S7ksvq/UqeqzQksQq/x9oi3e+HOJQyogzcFSR8UaKZdEhbGX/Gro5i7PQW0E8I+iLK&#10;X7BZRHDnx4GFAYdzAY7+9u1blIK2WdPlx3znAz5zn/ejCMpY84Cc4qk8b5jibej/WuWk1cODlkEh&#10;Z5gXLW2dNxfR/yocr9OW2krS9iJAABxpfN27llIh/X5XkCqE7x5i2q7UE4nCSSBDfVBQ3JmfQAUu&#10;AQkvZl94aAXVcNSWagBEMLeTLVHdQ8bKq+/kUoHxIgpS1SESr5vWRwIwyXp59btffD/9KEUnIC/Q&#10;Rs9L95e19f/tEnQm91J7glj56kYxDIDPWLFPj5nnxxi3CzyH6r+OML5ACfO4Wj/oMNVorbN2dylz&#10;Twd51gHqe2nDMwwjJXVVTNOgn6BURQZ5SVW7N4oueVuVwzHD2OtZdSghielTnN/rZ/2/cqkP9f7k&#10;uQX2fuIWkNVr7t0UVMtbH1/kd8b0L+CKITBOnw2P2DjrRZ+VF14JarV26oWVVsVIkmzRydwgvYB1&#10;e4VnPGgdjJLxu2uZ48ctzK20zvh8K/Rvt3L/UfryslXzpy11C+MxswvZMc96jR/sRftza05+gWw4&#10;ztr7mDXJ340F1qnOsvLztRaOrbffpt80VUipAJK5gQNArTzbJ61ckPdRbRmwqYnvbPzpUub1Deu1&#10;5rIOkpQ3SiMU5jawTp4x3+5j8AF8D1in40CXvFmPkFv3Tlv/7gXIhOR0clowRD95GpFHwOuVL62V&#10;+cWKOl2KXFVMnJKdKwVL6qpkWp+VHx61/KnVrIm0RbkrVhzRIbI0nwFsmbvZ60DtOHLk6iLuNdty&#10;z3danMGYLOzjfQOs5SErhPLujbtsUFoQrW/Nh6zLA9VfVi46jDvGLQD0tYWf070ZTxnw7hHUeGN8&#10;zgDczDVz/d0uCV4EqoQwgtW9CCgKKbNESZZ4TXUo97OwR1H8iVJTYk8pCi9wjlDJ6YQfyiJQkHr5&#10;CYteyVBVV1HpIhRTdxuL/xIK6QoW81ZTMl1tISpVgrZ16m2d8LqM8r+BINxmSsJbry9FMR63Zm27&#10;dduzUGwXbQLh2Wn/gvDF+gQWtJWjrQcFpkeVM0DCXutNfexbqhV52HKPEMAI9cIoivAUv+9C6WE1&#10;KyFvbRVA9JOFFdUWPcC1x9/Tbc+3RrwRgNxs9dou3rvZ2ry3XV9k0733bGLqE/eCVXQitAgsNbda&#10;WFdh+isWl0/xv0MoIcVwYenKui3cQiGcQ9kIqnSYQB40pSg57vFbAZcnNZbC5v0hyq9cVAUL+gyF&#10;plicRneRKSC9DKQFxev01U33/iQBxyhlBbbzHBHtUCyeYqRinbKlz+LoFOMiz1CSnFkJQwW9OgGp&#10;Yvq15m6vy6rkxtpuVZyNYhd1wjCJ4dKhFJ4HSFWlBpUKk7dNij5kvEIgU7mtsswded28ygcKK2b8&#10;i6VrjOc+95p5VneUQxUoEYRWKigUIDGdqziwuVdPngZ51aQg+CmPWaV01bcVBWIpTwCrbTvNQ+CL&#10;3/VMAi8dBAjVP/R3WAOq5S2m7UouraoURSllYF6f9y1Nh4gEQJKtWiBCh0Dk+Xh1fykzz51Ifzmw&#10;CfT8c0niWp1o9YMKvi7+el39X7xefY+8X4q3DJgD8nKrHFnIeokxKGotGQwoUcBbp4YFahUMFo1B&#10;FSOjUVsPqG+wBgZFPcQIYHwiDDHFAur0aKe3iPspDvQa/7tnShJdVMoXXtP3a6tSW+fJdq5g9n/2&#10;WSRDEoiTUSDDTemA3IPqBxwkW7IA3Gkff0+FQX/n8ylL9clbrM9HvD7O+tjJ/xiv9Jh1IiApvIlR&#10;8NRa5SWe8kfbhN3Jn/h7jvVqW1nvyIfsYqukl1iu/xYge573DAAu2yx9/5TVAPqp6bdYC3ttcuJN&#10;m6htsPzYIpvofmKdeIlNtD6zbrDQKgNbgcLZvPd9iwpa1xhM5UN8TgeqTgE8d7wv283VNoHxmR8/&#10;x+cZm+YW5t4A8u6qdYIDVurfxDznme7v8iL81fIB3/qs5Pps7MwPFj26ZeXbx2yMOVjw6gbaycBI&#10;GWMsLqyx3wrLbOjmAYycHAAvzxjGcBG5e/c8gPqQ53xkuZOLrfjoqqULGIl9eywEvjKjI1bLYWj3&#10;nbPc3d1Wur3OineWWS9axPp8YOUn26yOMZPL55hj/Yz5DV/jkWITWWsK2VDpOK1BrXmlAJLsKqpa&#10;i8dJBgnAaU0CgFqvCltQ+MQMwM1cM9ff7ZICeyWwJcw91YI8IvIgJR6QIjCimLBy7ZTlUwpclrKT&#10;5YhlXDuIIJAXKHTBKyhw5fdaKeqSlwIFV5TXB+VYxQJuA2HZ3FPeX3IhWAuP+1ajx1mUVZxdnqq9&#10;AMExhPR+63Y+t3pnqW+ldluzrdlcgzI76spIVSO0nVrKDKAAdli3+bNNTL7J/RCoXq7qgCm/m+4T&#10;R0Cagvax7HudX6zTnW86yDDVnGvTL/9kUWs5QknxJIn3IrE2x/hdaVPuWQuQ67Z+ACQ/tsnObITi&#10;DgDqhKf1aHZW0R+beZZDKNUNKIKrFpXlwZPlOmiFsiAq714ynT6TF6sE4Kgou/6vuCcF1YeVOw5j&#10;2uYsAS+t2hrGQFUWZP0OIJAvA5Z8XyzvzCH64YBVW3sB0w3+rAHfqxqW5egsQHLfx1WeISlUfV4V&#10;GuQ5rQPOygsWq2A/0KNUF5oPStassfe8b34CEkgUXKIcVUlA460kuNrek3ckI+8YwB5k+V9mFKUr&#10;aDzuyVcr0W6e7yzPPe4HPxooQFV3KDJuvnXJPCqmEw+YEpl6PCZtKDiUPWIMdY/DfB6wQ/loiy4x&#10;OP51DiugWpUBlORXW9VK8ZBPaXtHXrkiyukp/cHz+TxN5u/r2DR9v/pFdUAV1+j1HXVvBzXaJY+E&#10;A6zAMYE+nchTvJ+S5paYF0kc2Kv7/U/Bjz6j79H9eGagJYyuMZdVexRjZrxg2gJXMmoVtq8oAa9O&#10;RccyAM66ZzfGWOg0V/Ge/YlR0mTeyeucDujPPHPhDnNRcVvysGhL/STrJWMhMCW40qGOclUVEtK+&#10;TpNn/Pfa+v/pSqA4ATnBmdrN3EvLi5qMp/6vdBiVAHDUPM4GNvIUQ4X3juc1B/TdwDrjrfQ3ow/3&#10;M/ab+cxDCzP9ANsC5tMu7pW1TmsJ4LLIJrvLrfRopfUAshKGUyI7blph4IgVHimh9gOLR5baFGu1&#10;DVy9nPpHKzxZYC+b3wBfSwG2Obz2R+tUf8IoXGC9rnYGlmJcst6GTlq3O4+1sd092+Uqhibtme59&#10;Y6kHq1mbOmi1nDbtZ56yHgCiyvAma1WQkePbrVU6YFFpD/MPAGNexCMHadclG9q70AKFLAiYMUZU&#10;tcK3/e9dsejelxYNLuM+A5bOa16znoqsycFrNn6f+ZDP2NjZtZa/hcxRn/fdBzIvMp4pG3ly2dOT&#10;jBxbZtXRC9Z8uJV7AvTIpRLPEtI/IX2j8ZHBlxywGcaIkhc9w3oUrAGpMnh0kIH/6ZCYDPFELmBg&#10;FQE3yRLfRpf3WGEDN2YAbuaauf7+lzwMwIW8bGWUvkosuVAPWbD9LHYUMIoxLN9lcSOQsaQFNgqC&#10;Vakkj2XxRa17pX1rQKfnpETk8REUJICXQSGfNiX0rdY3uzIsSsmg2Ou17YANQkbue5RNU/UdAbVa&#10;c4fVw2285xevW9ppLPCtuBr/ixGYEVa4vFXaRlXx9VZ9oU1NfmK9iVmAmzwSZ6yBImx251oNKEzS&#10;LGi7U/dFITY2AIirrNOZ6wCm8lc1LOo4uoxCBVoUAK+cbnkEWhlhGB1xxVqP16I0VX90h7U7y6zV&#10;+sVanYX8XGO9tiomrEZYYjkjHBXvosLsJQXV555YpXyOtu3is+utWd/Ec6jqxDWAS/VFFVguQE7T&#10;T9raVXJiQE9Z+HWUH6iL6ysByQU20VpljcpOi4tJAW1VUtC2oUpTKZFtRlusxTsWVPW/vdZubvRT&#10;uM3qJvcY6uSvx4IJJBxAXnmY+F2njXUf5UhTTJi8Hypc7nUz89pmGaBdt7wMjxSSAK/e3GoB3688&#10;czX6XScrtZ0mUKw31wOYR/lOebj0HSXmhgqYJwDn8YFSICg1xU6qLJdiGFP6XypyxZ54xphnacFH&#10;SBseMf6nGI8T7nH1ZL3AYp75Jmgo0l86IOJbpq+f0Z8vObygPhZQeEJTAYD3gS59j66kbQI5Bz1A&#10;Q6fy5JWWAkzuB3j6llJy339/ff2PV/Isgpukv/P0hZSmvMsxfalEyTqQoDVSyt+l/3bxulKyPANY&#10;zjKPLzE3jgNoW3j2U9ZqKBXMPvojKcWl9ntC5IJqCytVxBUMItW8lJdPJ2tLpqoFheA27U/aoLYk&#10;YP3vt/nfvV71gT/Hq9eUB1Gnv5Mtar3OPRnfuHrGDyqMAyklhxcBnrZeU8BDP2vriqUHHllcOMuz&#10;Hmb87trIHZ1QZh0E56zEOmo3ljDfL9hk+yfL3lpovVBF2R/5HM2NPLLm+BorDdzGeNpkk4237MX0&#10;e9arvWEvO29aM7fWplrvW70x37qTKlH1Nv33nbV68wDDb6xaZD5HC5AHwHCFdVc5hvHy0OF4ujvb&#10;2tltrF8M0KkvgSf6uXINg4U1kXlo+eF11iireL0OKPzMuAFBzMN4fNCC5z9ZbeSxjV3ZzXxnXOQN&#10;l9cZWBp9fNdyt+ZbtX8+QHoUg0hzQaEL/Zbrv8N96bMx5MGzi1a9udVKo5oT9PPdExhw92zoPt9f&#10;emzxw80WPDltqesbLH9lhbVzG6zOOko9VMoi1kYBI5DviwS5GF5Z7q9YSx1E8hOozCuFm+hQg+a9&#10;itkrFMJT82Ak5RzgWHdKJcL7Sqw11ROeAbiZa+b6e16vFImEqTwdpYqy46cQEiUuBHMGqAseuaek&#10;Uj3EAn/sWz65IhYcgCTrXvmgfKvEFSXQx0L3LTF+Sknq0jaL59Mq9LlHR8lgy5XrLjR0yjFUkts6&#10;gIXC8ZOdxesuOKNoP8ppg6kEV7u12No9BGlNRdv3ouzOcl32LcVCSWVrnlkt3s57FyPgv+Z966wU&#10;X0KQDiHsjlu9tRCBexphhqKMtwJtiy1ubLMwe9dBStslNe6tQumqwyrIUa45ry0Yn6Ydq6zdXko7&#10;sbJ5j4KflW9Luc8mGstsYuJ7a7SUE2qhvZj4DOv/E89r1uDeSj1QVVwfSjeqHua5jvMM+6zVXsLf&#10;h4CjcwCiFMJlDzz33HeAYKuqHHLbuc9K2qui+yv5/3buo4MLgChjENd3AtdXeC6VIrsMWF3iuw5Z&#10;qwaM0n9V4EZtjqLDCF6saoRycmhAhwS0HSLYkwcMWHKPG0oUKAjKtwAlJdd9QB9c9XFR3F2kJLDK&#10;DZZTObW7ANp+AO4IEIRSKF03HcQo0JY6z1SrbuA5d3IveRqZB4oNzL0yDoATQZHaovQz8gRE8qIB&#10;nUluNqCG96ht8tQ44PF60Q8qXON7AZaSTtleAgCSeMDX81AlxRIPmeYwrwnE9PtfgYa8iXoOr9fq&#10;Byder4t/fY++072XWR2AuITSuudtSOADEAR0k++Ud+5/AuBeQZa3S94Yvt8VZ3aYsTpgte4q2pRs&#10;JYfVs35YRB4zjy0Mb/Lse2nLVebWVveENyr7vE+isgr/y2DC6JKXlDHRKVB59XTwQ1uzvgWuWqby&#10;iMmjgqGVAOvr/vsf2/t/ejnA6Xf6jN+1Pa1tt3L5EX+/6kfJEvpY+QoDjI3cSB/fo+dP4r88VQr9&#10;KrjIPpHRcIy+vm6VUeYyBk/cZo1iLFSzq60YnzKVwmtll1qc2gDY6oAG/ZFDbty7yOdZE2UMmaGF&#10;1u1+bXH6a7OJDy379C1kwoesy6+sGi2zydaPNhH/GejawppSNZfPLSwuMiUPr1b2YDCusVaMscO6&#10;00n2uHLQUg928do+IHI98HPJVF1FKWky929YIzpg5bH91iidsaB/L/M567nwRs4Dn8UjNnYKeact&#10;ZW3fa2s0T1+P0B/PTttksNiyl7ln9qmNFrJuHJVHWEvDTywzeMGq9NHIiTV8z0EAfMSG71+zmDHM&#10;jh23ID1quedHrXBtu+UHGf+Hq610bY01g3WWHlTiYIwBecEBXMF0lfnhYQLMC8XLKvZUXjmdRJdc&#10;EKDpQIoMynKxL4FJ3q+QFY1v8lnmIDJB4QMzADdzzVx/t0tC95USkXJjYRaBtWyGRYvy9NNPCCEt&#10;VilF5TKLG4esnH+OkEGxY6EqvkjCSgrgtWfF7+VKU8JdgjrrSk9JghW3pZqacQ0lxecFLQKDanO3&#10;b1NWEdBBAasUBRADHCocXwPuegjjic73gJ+E5xlT3dKohgArXMBSVgbyG1j1fSjzayi11TYx9bE1&#10;qhsR8FimgZLaKnWF6qqqxuhq63kC3mV8/hmC9bEfavC8YwIYwK1SFsDcRNgLqHQK8DCfVTzcBisU&#10;+Y6K4GiH1VqrUC4HHIwqwFKoCgmFa3z+vHv52kBfr7PIJtpY9gCkTtEqPUkduBLEdro/Wrf3M9C5&#10;HkBdRf+uN52A7bRn856NtHUt79tlUXAeBXObPrrj22hNndSt7KcPd/Ce9bRTMX7ADIqumKMt4Qng&#10;DmjkfTqhKk+gK1TGJ9mqBDwcGlAkvC6vX5B/gKJSPjfGhDEO6bNy5QGW+yBjNsp4X6Mv71gRwFLa&#10;EgWUFwOVZOK99LufntSpYMa1UQFSq5uBkT0A0sMEjv6i7JMt3UTho7xRRkriq4oBsvZ92w0F9/r/&#10;AhzPNyfFRtuiGnMQSCjlH9JWeYVfnUjl/Tq9qXx6RZ00fT0P9YzcJ/Eu8RptUKUR5TdL8r+pbUm7&#10;9Lu+39+r0ACgqZB/hKIGdqQ0HdI035P3/q+/ZARh/NC+Sk3F6U+5J9EhiHHynG2MsbzOqkepGM4G&#10;41xhPYXFWyjla8zP+/Q54xWp0sJjxuayleMrDqzapk3nAVb6Kaye5vl0GCSBKe8r769/r13/Exdw&#10;UAUYHdLoL0G0jAWVg6pWTyUgqhiwV8+k06qKYRx/tMfyBX5XzruiTg4rQfVTYAoDpXjF6gCWIH+i&#10;9p1VRn6wdnwAg+ekZYGNcHSHpa9hdAkgRzDgmgusVfnGmoXPbKL6LSCzykMwOhhVnXiLTU78ySZ7&#10;31lcOsb6XGLtyi/ItYuA8QGMqhVA43ret8Z6L97jtU0Wju8DJq/aVGeBZYv33LtVoI1BBui6KVkB&#10;aGX2WTC618MvVJ84GHpqqctbgbqLNnr1uIORn1JmHmvLPP30BrC53gq31lnuzmEg6RlzTCEnGMzD&#10;t2307iXkSL+NXWQtPTgFxD+xMPXcq1xUcretOH4deHts1T7gcIw5cRM5dGeh5R8dtHa41fIjR5AD&#10;Svx8kb5k7mIgKAm01z0tYHyxdnJ5+ksxsvKyySsIqGmOqSZzSXHGGFCFEoZQTrkSaX9xiNeTg0pK&#10;PzIDcDPXzPX3uv6Nx0AKKcNC7sf6xRKWkBWMIdDzpUcI4xGEPoqFxR01DiNw71goCxQoSwLqtS2E&#10;cALG/vWery7uoVikYnA12Y5CkVRiQAfFWK3tQXA+wvo+BxRgKYYqw4RADs5aVLrOTyzz4Ki1O3Ot&#10;15hnzYlv3XPVrGJxZgdNVREqtRPcG2u9pri5mwCETlR+ah2AKa7stVp3ETCz29rNJQDdOmtibVcB&#10;MOVvE9Rpq6QBaOl0Xi6NklR7c30OCcmpR4AWiPWtQMCrjcBX4HgTCGzUV1gLQJO3TFu13e5CXtvD&#10;cx0F4PYBOTtprxLqruQ9i3kPgMb3KhdbnedoADlK+qstIyW21dbrRO8rPrPLPYDyrIWBtksu0vat&#10;gN1iq7cBPeBPEKw4NwlnldgKUCiqs9pQ6pBQlRoeWxKXKOCQktahAaCIcZQnQCfZfIuOe1SD01YO&#10;rzB+Awjvx4Cb8sNheQNHKrtUiVCOgKtSlugkpA6cKG6v6CfVzvOZK64oVCasUkGx1vc6DCrljEOC&#10;e/sEkMw5B0cUOla/2l2Nj5nKdPlhACl1nzf6/yBKso+fikFEacUnGeODKLJnfO8goJZ4i70eKvNX&#10;p+aUvNc//5dtTW2nJvdzQGeu5nXPMsqLZ/8LWGqu+1zl56s5LA+hFJWUmYq5+5p4/Z5/s3b+F17e&#10;XhlDgpskbjRJ1SOvmuLlVDP4qsOQG1cOeofo+1PukdS41hiPImNRAqxjwF9zRNvE8qYoFk7fU2Bu&#10;FJnff9mW9ufXmv9f8VxZb5O8jK+9kmlvbwHAv8+8OGf5VMFSeT2X3l8E2AC73BOHCCWlrvi29iNe&#10;67NW84Clrq3CYDpt2dEHNhl/yjpU+bwz7h0vD+23xsgOTwic67turWC2TbfnWOHpCpuYeMe6xaXW&#10;in62ifps601+aOXUV9ar/xdrhVswthR2sYZ5uNOhXSEdddZnWFBNWa0hzbvdntKkDtQpNk4Gays8&#10;auXolhWeAMdK0v1wr3WibVbq3+ilwQo8s7xmgurMVdqeGnBQlZe4XBy04Ye3MXL2WLO4y9JntgNm&#10;OvU5YPnxJ1ZMMTdHMZTGR63Qf9qCq4zr3XNWKA/b6J3TzH8Vrj9kQeqBFXi9OAQ03j9m5esbAEEM&#10;WwzPKLXZ4vJV1u0J5AegJw8bRrcS+QrG5GnTKXGPOfUSWawNbY8yZgVtuSML/SQz4yb5r3Hyg03F&#10;p74mvGwb8mEG4GaumevvdUlxSTm4cnslvAUvQFOh9NgVbQalqlgNnUjSe3zBo1BrTYROQXFiJ4AE&#10;wYGUZXJwIYFBfYfuKUWkE66XPBbstaLMIxiDioTJsEWxhMwZBOd2IOSKew7i6gGseISW4ttKz/1w&#10;Qrf3tbXiTVi7wExDJzp14hOrtais8rdQXCesqi1RpawAIno6pKAg//IB607PwuL+3lOG1BDIUVnb&#10;ioAWik/btPKOeW1QhFcJ0PStQCDFi9oDk0rIq4Snxdx9BO9eXj+NED9sHd9CPQ6YKRXKYdp6BRBD&#10;eRbucQG9+SeJINQWXIk21nbw2TMoz7N83yGL6yoRNoe2AHJSFCojVTpjpfCIe+p08q1eX8d9z1oG&#10;Za78Y0r9II+mx56VlCj0uMfLafs45FmUP2o8J8+K+lpjCzwxBp7WwYFHgdSysm+hBBlDWdsaDwS/&#10;4ruKOrVZULWIy1atnqSNqq1JP3oJLeYG91PKi6iomCzFwlwFUOmTAMCiP6vK9VfSVp48e2n/XinH&#10;v5TDyucR/o8BWBQ1Cs7zhsnjJq9M4Zlv2cjbpng4xdqEFcZD+dxoW1nt5jOKd8v4lqmeC4Xm2eSV&#10;UkHJpssoS81r7qk4QIcfzW1glb6TMaG2ORh5nwjYEiDSPfO8Ls9yucKcpV+Swzjqy2R9JGvm1Rr6&#10;X36pHfJ8s/Zos/JuJYCl79WldD86RTjGc/I/1meloiLyyVapYi1VCq+m3GV5wDvEGFIcI6/pgEzW&#10;8wQWLMDQkdcl+b7XAKdQh3+vTf+TF/2tNSTwVaqVbKbCd8oLqv+nWSenrJR76PGx2lIvpmnbOJDG&#10;OGSQLVXWj5IuZ5Q8GvkQj67ztDMRsJa5s83atU3WagFFGH+qXRw832Wl8X3c55GFz5exJldZq4Qh&#10;VENmdN6ySmorxt8cm5z42Or5X2y6/qVNT7yHEbjGGuEBjKifmU9PLZUNkWl3rIXcqFYxUqtnaV/G&#10;wtwFQPioxU2+kzUgg6LmcuGiDV87bfmB5xYBXHF5njUi2shzhY+uWPrOeV67ZKkzi5LYNo2hvHB9&#10;V61RPma18nIbuXbMUg/lKR20YPSRjY8y39PItAHknrx0F1Zb6b5qFqf4P3068sxGnwKZyIj044uW&#10;f3jYalng98peK91YarX0GYuz561S0GEXnWQ/gQxVaiLkD1DmnlvGQFuhiufU2iwU+xkXDDrA0rdR&#10;gTM/gMH7Bf2F4nP/qZ0SjwFF5gjwlPh9BuBmrpnr/18uCRgJcinOUJ6dYRaulBYAVmaxowBl4RdU&#10;YUGnUFs7LGpsxiIcQskhoLXlhHB4HUuk90pxymunvHEeC+cehkSRh7XjCDYpohyCcTfCZo+1Gyh/&#10;FI/+ljAtooC0DVCvbbZWQ3VAv7W4vdmC3A1rNLZaPTroQew6wSmlq+3eMsDVbK+yjkpndb62zuS3&#10;gN9m63V+AHS2mGqjysquAFFV1QkNzlunvsDzvqnCRLIleMNj1arVPYBGkvBX8W71mr5zH8oSxQHk&#10;FUO+q7rKVJJKtSZbjXXJ1qW8CLQ7ROmo0H6lymfiQ35KUOlElAeuUdVp1WtWK2Flly6jmNa6chK8&#10;OtjkBx1OssBKUVsexRtWK1zneff5lqNOoyo+rly+Qj8OopwFMykXsHFO295KCaLM6Y/5vKAMyOF/&#10;giFtc0bly7RHNVzPWjm64IJb+adCFGydfmnIswMcRor9AtaU5DaXY26gBCoh34mCrlf3o6RUi5S2&#10;8XxKFpzXHJDXzaEx8fhJcRezEbCftmp0Gug964D2umRVUlOXn7w3n0oxBwYsiGmX4u2Kd3gmxZ7x&#10;elmpPoA8n2PySJX8tKLqsCr20ucdgOLbsMBqAj3avgMqCspLqPQiyfxLvE0AjH4K0nShpLyf3JMn&#10;j51AWKDxGvIEOTJYXq2Z/9WXg5p+f2UUeTtZk4IbbzdwWUrqCifeqySgXIHpyh/YqG/zQ0AVDBHl&#10;zlMNzhjDpMBnlctMFRQUuB5GV1/dT5f6QAAn+P2rtvz/cGmuxDWdIBbES66or9V3CqdIW1Q/7pCg&#10;OTD88IrVMNrkmU+VnllcvOdbsGmgJjt017cDIwzGeOSQlZ98b6U60FW8gHG2y2qj64F6rYE7lnv4&#10;o9WKx2yy/rONKl4t+s6q2TXWBmZfTr7NGp/n3rtfp95273kdo6ha/grgW0t7Bcwpn8+KhdXaLegg&#10;Ble1xPplDci7XwvOYSzIE73f0o8uWW0kbWP3rls59dyatV+QB8gs+njw2AYrFzIW92223IgSfOf8&#10;tG0BQIvS56wXzgPQHtroCdY7kJ4bZD2lVfJtzMbuX2CtP7XMJZ75+WUbfoJMoy9GH5yx/HMAPTNs&#10;xcoFyz+5Y/n+k1bt22TZyzste2MFoHkVcNzCmJ9xmatYXp0kLRTGued9nzcuo1lrpVJSNUcwp7FR&#10;3WrBnMInCgCf5pyfji8MM+eeMl5KN3KfvkaeMOdUkWUG4GaumevvdklBIMAd3KQ4JMx5XUG2mSxW&#10;+nV7XYdPUKMtL23tuJeiqIoDTx20IoBCn5MwkMs98XZIcetvbZ8+RjA88/snylVxMQWEABaz4jN4&#10;v7YqqyifCkJ5srsQpayToOeAA3mzHmOBqx4hVnT7GwBDQHUYwNgDKB1C2T9wKPFTmCEgksVCrq8H&#10;9lb6ydV2YxFCWoJ8oXWbi00F4Zv1FVYFNuQ9UiqOXhPrWcWz+Vunq3RKS0rIIcQVpWIBr3usjryT&#10;qigQlZITn7V4GwpmFX30BGV6yRotBT3v5Xl20aaTQM1VIOgibVMVCOBFqSB00lI1WhtLsfjn2lTn&#10;S+u0vgKYDvMsR+iHC/Q/YAecxSgPebXqdcW77eZze+i30wArwpzv9DQaZR1guMf7UQJArKpERJXL&#10;3Ov0/5u9P/2SI7mufNE/9771Ptx31+3XfV+3VktqSS1SFMUSyaKKZE2seZ5QmArzPCSQI3LOiHAP&#10;n2POTAxFSn3veXsfC08kgESxSBYKcNT+8FsR4eGzux3bdszsHHziuBBiQx9nRjGGa6ZXEULK45ih&#10;IqXIpmeQKbgmMPpMLca4b/RIMoYcu0ApnDjGsETFxzGBY3pS8hO4FoYO+QL7uoR12dUyFQXTd4Lv&#10;QsZB9bi3TLVED1rGcXU5BBtxLxnFfoX/buB5nA7de3gnOBuO4pWxzHI2AnwcWh/7jtyjy/X4bvp7&#10;yWP5u0XRw2PznYbAQ0XE2dWMbRXecwqV++9i/d5z5mSBBgMH4XsuWF+HZWNfGfHteZwnhO+fgope&#10;Q4rKuhuSy/gu0vvZ8efrKa3cWwdxhvefg8sZeLaPxgDHWfFeUNhkDBtRzOLdvm4Rrp1erQrCmB68&#10;cP08Nu8Br/eh8/mzCPdzSBGMshu8ocEuUHjzGBynx3Gb7aUZ67c38D4d8/NhmBv+R4E5iBdt/dI7&#10;9vvdn1nRQaNk9SW76w2ny5ZVF2y7eMHal15HuWUMtkN2Z/Ay3slXLd/4Zxu1mW/5f7e7X/8jGjn/&#10;aP/rD/+bDdt/hc//ZHf+8F9Rnt6znd5r9vW9v8Z5fIbzgw1CY2IHYo9DBwawPfTEVu23wzuLcsYx&#10;Y0yfxa7bIcrn+pWzFi+cs168ZWsXD6MsfwKhNQMhBQF4awYNkTnrL78K8UZBi/eQDaDVw7ielyya&#10;f906Z9EQmztrW1i3zDddQCVraByhERnfPGady19YZ4Zp7ErLVi5abwONqK0VrLtmxdZn1rlxBYLv&#10;kMVnX7b02G9txHGyy1+hvHCW8jE8ewhNdqFTtEOE8fzphev6mFImqt8v4PBesXuUQg3XH7JuMKTI&#10;Fuwd86BSvDEEyQ2sPwe7cNPfPwk4IZ4l9jxk9EasWjE8a3mXIg7ibepqp5udlTpnfqZo3TEzQAj2&#10;y6noqeWdsC+GEaE4YEBf5sLkGCivMLxiolFj7sSjvg5nAfbya95Vd2f8ok3u/ptV6XUYX87QPO8T&#10;G76+/d/tzr2/MoYBGfW/cLE1geAb7ryJiuIWDMs1tIJfhsj7ue3c/SkqkC88wClb6nch4iaDN6yC&#10;4PqPO38Dcfcj2538FoLuZfsDJxhwluu9/wIB8zLWQUWHCpAtVYY48Jl6MHo5xA9n8+WsDPF9wrys&#10;wzdsvPOG7e78woMAT/of4tyYVJ9Jrt+0avyhZT57EQYY4nI4fsfu4Rw505TpbzjgeQSxNxy/AbF6&#10;zIUVZ0YO6AUYfmrMEXpn57fudcurS9blLGAIaYZYoFelm1JcQQThvDyUSs5graHbNoMQ5WSDMc7J&#10;x0Kl89j/Oe9WYYUeU7ihVT2AkNvZfcVKCDjmuuwzGCwqSIouH/uSdCDuUDnkJyGc38CzRiXq4x8h&#10;MCEeGbqC5+ETI/Bsw+xSiA16HCJUytks7tHrWI+hPuawLicdUGjxPUJlAoFEgcVcm2zZc2Yqx7Mx&#10;zhRFGgU8v9Nz5EnSOdOZsf8gMNkFH0QPhQ7fX47vo/DGOxb1fRvmQa3H94QgwSE4bxgrx/NIrZfd&#10;cI9FF2Iw9tAqFB1Tb5t/57757k6/P1GCALoPu8AhUL0LOngFOcyAXXL0YPO6KwhxClzmuQxCuoPy&#10;V+A9OoVrRBlkdzCeJ7v32Mjh+NHEuzS/e+rn4Jkf0AgMM9LZPc3lvI4WyG2SoEx0PsIzbuGdPG7t&#10;lJMZIJ4hNO5AQHXOvYVnv4CyCRF0AY22rddwbZwkNA978pHd7aHBE83aBDajv/ZjNC7esX8f/o3l&#10;q6dtO/+v9vXdv4VYvWVfQ7D9P1//v+z/gaC79/u/st07P7bJ8GMbdv/J7k2YJP8s7g3eg/yWMS2f&#10;N2pg67K1K3Zn+FvcU3bjc7jHmpWjk26z0uWTNt5asnh5xoq1Weu2lmww+cSvafPYqyhHXeucftUm&#10;HU5e4LABlIv5I7A7r1p2+b/ZaGvZWod/h/uB9zZDOcB7mcdokGygwbp1zaIz71t/E0J2C+fCno+5&#10;zy3fhGjCO5BuXrJB67iNN5csXXrFdm58ZNGNw7Y9OGxbNygwz4ayxsk3w6/8mRTlTdyzRZQvetIY&#10;7w3CLEfDBwLNs+ewDKLx4mPeUJZ90gMbVhwvR1EXr6KhzoYiGvUp7DxnpeJdkoAT4pmCXTeh0kq9&#10;Gwwtdua1ZOEvmOeS3WPsKoXRoTGIUhuhQijSG2FyAyc1eMutcqPNuFzMysCxMMFjcL8ypHcjpQel&#10;z4HVqIQhFJh4nCmgGFxzOHkTx7wOA/2OjyW5u/MTGOX/DuHGMXLvQwSx63QFFdKX9vs7P4Nw+4UN&#10;d3+OZfOWtfsQJp+hdf2hhwQYQ6x9/fv/E4b7TYiiFzyOHCcKtCFEo3IOhvs9u7fzU7s9fBXff4PP&#10;lyF6PsLxcW0QX5yZOqiOYJ8fQ5Dc9HFG3h0JEZl3+mgJcwbscezzM+8CpvhipPg7ON4dhkPBtilE&#10;D0NWdDIKMJwjhAy3Hw9/Z1V3FvtchsH9EgLqAta/jv848HwL94ktaLSOUSFy8ggnf/R7R9ASP49j&#10;4bmQCAKTHsDqOJ7BcVScEFxogceodCIY26KHSm34Bf4/hYoVQq73FcTqxzYaYVl2Ec912UYcM8MZ&#10;xzhmOx768+V2o/Er3nW8ffvV4L3r8bpPu3eUrXoKNRr+nCFncF/iHIIXlQNTsw23OZmBMw8pnOiB&#10;KSGOE1TmPfzGu1Fes/7gIu4lJ4zgneJ7V6JSLC/hmphE/SoqkDkIN3Zl4v3AO1ng/hc+CYETNPDe&#10;eKOD7y4EDgRC+ISQgPBmOAqG1Agij3T8Oz1s9MLlaKQwplqG8/C4edhPmIHNclB3Le4vH0+D0PAJ&#10;3jIK1cIFfI5GjcdlxPkmnRLvzln8XkeD4DTuFypePItqxEwLFHAQUrhedrH3IJZYrh8Vit8RfB6w&#10;E8yCMRwew3FXfLyb2wyOJfRAtbFt3Dxl5eAsGlgfoaydhshp472FKMd7N8g+sGSL4zIv2n8M/g4C&#10;7n1/l1ycdlbtXvkrvM+/RNn5wsrWP0KwfWyDLspu8jd2u/9b+19f/+/+bjN0yh/+4z/Zbvq3tt17&#10;y37/9X+zCRpp7FYdDV6x3eFL7sXn+0rPM8dg9pi1AteRLEMUoizFKFsVu1Qh7CnedseHbPXqp9a6&#10;wlzAbdu4BAGIZ7ONhtto658hutatWJmz9NQrXo6jLLVo9ivYoM9te/PHlm1dtfaJ96zYXIBdjCFg&#10;I7zT67gfzBs9Y9l1CNdbN23jOhpUOQT7FTS+ltGYYffmBspucs3y5aMW3YSguvWqLR9/HTYBNmWL&#10;QX47uKfH0Xg95nYhBApnTECUa9gbii82mrxb1AUcxBttOt4bdv+maBz40BnGivP3g1khcD1oVDIv&#10;bMV4lh4iht7gUgJOiGcLVoh1BcbKAiILxoHdigVa8T7lHOuxy435OmmIKW44GzGPOzAQi7YzeRsF&#10;nvGmYBwY+w0GOSQoZwXKcXSMO0bQ2sNvdn2y25OVKrsBOL6uD3H0NVrK28NPUBlsWLnDgLk/tj/c&#10;/r9QQX3k+59AGN39+p9gGN8whqBgmqkx1h8zgfzwEIzXUe9CHHH26JBJ339t93bZDftXMOKv2r07&#10;f2u7uzDgPRhWGN/JnZ+gAvnMJruv+OzQ7RFEy+Q1GOETEC7XIDbO+EB6F274pPdptIP/JxxzctQn&#10;YzAQ687kdRcZ7AZm5ZlDkA13GcgWhjhueZcKQ3OMcH47O79AxXsEIgnX1L8Cw7rss2/ZIucYQsZm&#10;o9ckTEhILS4g6NgFApEUw9BG+E4vDL1R7MZkondWevR+9CAqh2iJ91Ch8zkxDAzDm0w43tDHeN2C&#10;ELhg/cknWIfjbhh495Z7cfr9L3D9L0PU/hLrv4vrv459Q2iNOCbuCATq554+i5NRmF2CkxKYPzFi&#10;UvzuOsQ1gx3jmtjliQqEY6E4Rs3jvXVS78LrMWI/Kkwf50dxEkd4XyDcOIHBu0/Pu4ClIKB4oSeQ&#10;s1bZzRpmxU09ZHxvUaE4/g7jWKicmPuUXjQKMjYWeC99XJyLvth6eFc5RpEVlm/nnrf93rdnRcCF&#10;ijScC7umWW6Y9eI8rqeNRgjPl12AnKhw1kUpu9Q5GYkCP+WMQxe8qLjRuKnwPYjZJyPgwtg6ejhj&#10;lAMcj5MoILzZlUpPT5z2rL1wBeKHzy5Hg+WMe2grlI0Ru7BbCzbceB2Cow3b8Ibdzv679eMNlOtD&#10;ttM/ZOnNKzZKXoHwP2zD9FXwI/saYszzBHf/xbYHL/qkJc7uvo2G2td3/pP1MjRY7rxof/j3/7cV&#10;W19642oHZX8X72mMfQ8mfN8/wv3BPaMHfu603eM4N9iwkhM+OBYM9280+sDKzk8hsGAH2pvWXuQE&#10;kk0vr9vRJ1Yu/yPe/c/cY1gtHkZZnrHuwjnbxbnf3nnPVi+8ZNX6gnXOfIDngvuBd5IhmVqLF70r&#10;tnfrc8tnITwh4JgUP1s/Z/EsbC+ead6F4Fu5ap3Fz62MYIcvvmK95Tett7kOu4tGZetzNFo2YU+O&#10;oZyjHOXs6ryCe0wBhzJDb1p2C8fE+5Mx+wvDg9Bmo2GEMu9duCgb7FJ1AcdygMYZU21xOAXjxvHd&#10;CV2seNbYnwScEM8aXsHRwPM3K0aIOAiwDJVpiRYovSOc8p4VoeJLIBR6EDDs0vO4XvTacWzY+GOI&#10;rF+7R4qzJzmQl+PnuL8MFSVbexQnZTKHVuMZ7CdBxcNxM6zUCxdNd3Z+YxOGGsnmICR+Zf/3H/5P&#10;u3f7f1p/900Ilg9te/s3+PzUvU09Jm4fczboSR/ztY3vd0ZvwqC/Zzu3X0QF8A72PWO/3/0Hb3kz&#10;3hkDzg7YBYN1t7d/ZqPyIxsOYeAh8EYQc+PJKzD0v4LQ+hmu5WcQc5/ivDghg90LFActVJonYOSW&#10;sK8VGN0N3J9zEC+fQiRxFtuG35MsuQGB95pt7/wW4vJT2xm979kb8hwGmmOaMohcGETeu4JCuLpm&#10;kbdye9geooOeC1TgzB+aF1chts7iulkRnUYlwVlsHGOI/2GEGYGf4VU40SGHiKwqCMXRxz6+LUPF&#10;zuNxXNmgNxta1BGOxxAeDOuC9e5u/xPu0T8GbyJnlpbHjTleeyUquR7ELMUavSl8PyjCKc7dw0Lv&#10;z2Ec5w0XsHXi8rRTweBDROEaGcNs0GfC85CblB45ZlbwgdaovJkgu8jpSaRHjrNuKdQ6PlGmpLBl&#10;xcJA0v6OUtBABHAfqGjp3eVEG8Z384DTLnr4H7t3g1jxINPdNVTuaHRUDEYcGhQc8xkEYXg//b33&#10;9z9s93ShaMPnnkDlNVcQn+dQ5jjYHNfNcU4oW5z0keHaOP5sOP4U5Sz2SjfBPeW1cIwfuyy/m7Fu&#10;B+PhYnjO/r6m5imy0MCjt76N55lvQYys3cJ5439cCxsNJRsfk+N4916ztfMoJ55nedkmG//d7o5+&#10;aRHeB3bHFtnb1po7Z70Ru+5fszG7Snd/Znfu/hXE2C9sO/2dN8xuc6zr+C2INzTS7vwTnnlsd/C5&#10;u/0T28neQaOOMR3ZeGP3P7uVv0RjDI08NCCqzoqNt35jcT6Lc+zYkGUG95fvxGTylt1uv2ed2cso&#10;p5v4hEDDcpbf1RM/sn7Wtjvlr2zSehl2COfYehe25QhE3ZfWufxrm2Qb1vni19brcOgD7leSQ7DO&#10;W9ZZs+4sRNfNN23cXcR+8X1jzjpXP8OxGStxyaLla1ZB3A6iU5ZcetfGt96z9sw77i0sWh+ifMy7&#10;7Rj5EInrsEM4RzS4+SxKpvJDQ4VijF2yzF1NkcaYnPS+VT28IxGeGcqCe+cg4nx4A8se95My8O8l&#10;iNlT2A7/sQGF900CTohnDa8YWXHRW4EKEMvoJfG4TijgHuUeLboBg3KiNUbRMYB4yhlOxNdnKxsV&#10;IqPAs7sTlfXu9ns2YaoftOQ8qCxaihHDRqBS4tgcjg8r0cKk6ClgDDlBIimWrDf50FNj/f73/812&#10;IOC+/sP/Zn+49//1MR4MRTBkvtTd162EiCphaBjCo9ddwnFOQ6DBGA8/sX7/MxsWx+w/7vzYBp6c&#10;/ufuidsZ/ytEHwRpNosK/ZjdZgDPwQcwYmixpjh+ugrjiVYrJ1tAkI56FF4Ug7+EkXwPYoRdJzB4&#10;MJr98Yc4HwiP4ha2XbI+KqTt27+w3Z3XPPp5Sc8lDF+J/yi47t3+exzzC+8W9UoYlZUnwsb9oDhh&#10;d+QA941eFQ+rgZY8gwSP2U1TncL3a5ZDqEYwvhwXRi8LJzv0S060OI37fslnwzI48IQZGFChcwBy&#10;hfvL2bUM8ZDimpiVovDu1FcgYF+C8PwdrvM4jsmUTZzNiH2m11B5nnBPKr0iQUhAlMLgU/gwhyJD&#10;iHh8uAJiHRUasyvw3rihx/kzwGyf3ZkQaB00BBhSIkHLn4K0wrIK55fGnBlHD8gcngEDi1JIobJB&#10;5cFMENxfeC/5OfW++blQ4PYBxC/XQ4OC3YwuxLgc72zwvCXGCQ/s5mew0riLBkSXXftTIejUYqlu&#10;wPA4+8rGU4GikmKH9yvcewowzhZk+ilmRqkFKsPLcLwWQ+kw2DPHN7FCZ/lljluKIF7T/ckL3z0h&#10;00ZocHBiArvtGJSYgieDXWjNQWQy3RmEXoRn0i9P4/3lM9+0YfoiGl4f2fjuL+xO/9eWLvyL3RmH&#10;Rk/VOWbD6AP37N7e/aV9Pfwvtp2/ZlV6yv6w+9c2jH+NsvVf7d/v/i3E2k+tn39u9/7wn204eQ8N&#10;gCX7w92/Rzn+wqp41Xa//ifbHr6OcsUxerBfO+/bqPjKdm+/ZtHSi3YHjZAoqVBeUZ7pRfOuxRW7&#10;k79gPYi7NIusdR0NJ5xz1slt0v3SsuVjVrXxji29b8XG+xBgKGcoYwwsPep+ZvkMROjiOWvfOAyb&#10;AbuHe9SJNq1Yu2qt9WVLrhyzXnTZyqWj1l2+YfGNr1BmNyA+E+ssXbIBGodbCyjb0TErTr9vya0P&#10;bJxdt7Q1Z/3kBETbEspiy3stUgj2EmWOIYH4vnhKuRyN7pShQijSYLdpu1EuGEDY7ROeBRtAnFgU&#10;BBy+w/4xU0ORcwJDsGOMIecBs4tFCTghni1YiYUKI/wOrekwGw/LUEGw4HKQOQcTlzBQHBPFgdFD&#10;GFl65jjuhK3tHsQFDUfkaZDYXdByg8a8lQw5sTNmovlP3ePF8Vl3b//Mdiev2s4OA+a+BcPOhO5n&#10;ICTOwiAzNc6P7et7fwUD/Z9t585LaLG/A4N008XjCC32HowtPYH03PCcGTSUqYM8NQ/PdXAareKP&#10;sM/rFhc37d4E+7zN7A5v+PbbEJh3v/4fEGkfwfhBCE4+g8GCAfZZVzMQg0chjq57NxWvd7L7Mlr3&#10;v8I5v+Mpr+7e+zFE5ss2GKBVjHMvU8aRwzWOUJHC+HfY3dndtPHOqxBrnO16Ctv+m/W3X7a0ZK7K&#10;Q9hmxQNpssur6n9lntqn/MoY742TJ7oQiKx8OW6lhPHmWLchu7Zxj5iOi+vv7L4KMfYq7t9RVPKM&#10;k7cIQXcV13jEKmZzQGu+zC96NynHEA3770JAnbVexfhOCzj+DLY9h4rxnA04I5NdkfS0JeH5+zhG&#10;esEYcgT/8T5UHD/kXjkKcggJDoaGEGf+zT6zGHhFQsHFlnsYf8b3rOyhMufMtjiCIGZ0d3zHe5JS&#10;3GN/DB9CjxrHVXIsYC1gQogQvJ/eYAjdh5w9mvnkE+6b7zHXxTaoKDlwmymoclwnB9VHKc8RlRe9&#10;Dljfu1cfeOeDIHo2COXRBVzEe0eRhOtLStz3YxAR0/FKWIcCjt2So+3X0Mg56mM7++zK9zGNKLN4&#10;xvScxqis73v0vnt4rhTO3vWNc6NAd6/yDTzvhKnT8P50t6wDEc33nN6gYmUGguwDXGNlk/4bdjv+&#10;e9iGL2z37o/sa5TTYRuNpu7HaJxh/aVPbFK9aaP0Q9tqf27/sfPXlq6/Yvbv/xcaWJwF/jnW+x92&#10;d/Qa3nPmCv7C7mz/LcolJ3VswN68jfvzMd41iJFiDnboE28YJZvnbbt4C+fDINiZe2qZQ7TghKvi&#10;hBU3f+XjaovNVeuuzfv1MY1bsvhLf4fSKyhzEGL9NoN0ozwzawvK5frZTyGyItv46jd4Din2XeJd&#10;bdvWIuwJuy5v3cC+2UhBI+vWYet1YDfXOGt03bJFlFeUidYiGpHJdWuffdH6a9esWsc+Yetai5xN&#10;T6G5YClsBz3nOYQ7G02esxf3v6DnDbAXhQLOu1A51g3nwHhu9OCza5XvEBPXu8BDI4vjdJn6kN5e&#10;endDNpfMy+Vg+LEEnBBNgK0zeiXcY4FWZ5HDYKCy9RlW+J/T01mgq4wV7rzlbkjQ6u7B2KLSYDqg&#10;zLu2OCZnOYCWH4PbphABOYwDswuMd16DKGDw0XO+TsYWKI0YDBUDd97Z/pnd+/3/gVb4m2hhX7Lb&#10;FFspjN74ELZjiqEzEFonca6Re3hYsXMw8/aIgYevurDhGK4IhnswOAyjd9Fuj1+HUDnmQmK7x1RS&#10;EJijjyEiX0eLHRUPxBEnLfhx6CGEMOJvDsxnCJROym64TRxv3icvbDOyOypWevd2hh/Y9t0X7M4u&#10;02X9i925+w+ekWGEimnS4/i0k6iIvrTbAwjA2/8AIfgSjsnjLQTPICoXBtRlnLMYLeyE3kCGFRl/&#10;iM9TNoIA3IHo3d19xXYhBCf9T7D+SayPZwAjO8Q1DiDeCgi2Xv8QKsT3bWcblRC7pXHNHEdU0fCn&#10;2C8jt1cQgimMs2/HQc0UB3gHOOYFz9/Hz6BSoOeTMe9G7KZF65zeLXpX2BXLc+2Pj7sI5Uxmr8xR&#10;0XkjwBsDqLzodcN7wX1xpmGFY5e4NlYoPAZnl9LrxrQ99DAFUUVvWBBlfk4Qb+ym5YxbT7zNGZkU&#10;lhB7HFvEbSge6GWsBhQ6m76MXWb73+3Gguv3AL0DCA9WrBDYXj7jli+rkgWfeDLEtXPGd4UGDGcd&#10;BvHL+/n9itTdHoRG+yLKHoU4x0MyaHJpI85mjlZt7TLjI+LdRdkdp/+Ad/8E3q0VG07etl7rXdtc&#10;uIZnnNoE5bNzHvvaPGq7nDiU//9smPzE/vD7f0A5o2f9DZTjX9vvb/8j3u1jaLhx1voHsBUvwOaw&#10;27AFkfc6RN5nlrU3YQ+OeSOwz5mvM2jwDc/ivQoeXmaMoZeQE2zyW29aOf+hjQcf2+aVEzhPjlMt&#10;LLr0EYTnF1Z0Wta+csi6lz/Hf6k3koajE5bMoTzjOMllCLrlk7h2dtmnuB7YRRyjjOesfZHetsja&#10;Nw5ZWqAhtMBxq5FFrXlcZwf7XrS8tWzxzIe2s3bM1k6+grKK+7F4xss3A28zzA+HHgz7x3GfNrzx&#10;VD/vPKVg41g5NrJQPhhBACKNDR4G5w3j3zikIUf5ZfYTnC/PDTa1ymFXUaY5G9cbD1jOMbMDlFkJ&#10;OCEagFcQqCw9/ILPQo1QuDlYfgHGjrNVCxjLaxBJM1g3VJ4UBGFcEcceMQ8gDBdjySXrAbQq/X+I&#10;wCSCUSgu++B2zmwsaZC4nR+fY6zozmcA0A/s7r2/tnt3/xoC4JzFqPT7g5M2hpBgEFkfCwcDVvUY&#10;sJUhFlDBd5lC5pTHbusPPrXb2y9CpFyDuGSA2Dmstw5B+I5nRaCIrCBgOPOK8Y4GaM0yF2OOfXbZ&#10;nZKxG2IdAvWadbNNr4QoSHhveN0cD1bmN7Gvj13wdSEuOLCYablub/8idNtkHIeEln9Jw7kIgTiD&#10;e3kGouhz78bkrNntO7+w8e5vcD7v4hxYsb0OofZziEqIJo7XG79pOxB722OsO4Y4LSCUU3bTomVe&#10;XsYyVDSjD3C9jP/2Poz6+zDox8FRXDOMMs6fXSwe6gFCL0NFleG6hxDPDFDM5xJztmgCg89u5C4E&#10;APY7YNcwBCODtGZJ6I7h8/UZjxSbIwg37CPt8Jmza4+e255XIvSssPLwgKIMeYH7XkHYF6gMvJuT&#10;7wfeE1Y2nH1K0eFj3fwdCA2IPS8Z7zeEIccDhlh1EIY+9irMTGX3lItDikCIUqbp8rAZfpzvV7g8&#10;EVgWcW/ZvcZB9z7Tu8MxZzHeJwY2XsI94HhUvP941yoIiWrymZeHsH19X5883s3eblt7gePyvsB7&#10;BjGBc2t3hxBQFRpYn9jmuU+s7K74hJ7kGsrq5o+tS8GAMrd950fW23of73ZuPZbp8z/H92XYCDSq&#10;tn5u/3Hn/7BR9a59/fX/sMntn9nvt3+ORsr/hJj7NcraDffY+aQFlJOkW3nDcLz9GhqAZ63qzMBu&#10;nER5/cC6S5/bJJm3FA1Qb6iw4cShDbiGnMMbLv8GYgbCqPs767ZXLI9SG26tW3T1bRuXN2zzGgTn&#10;DZajrkUoGxz3VrYWrHP1JARqyzpfQgDi2nO8i+0FpoFLILI71r4AW4Hj0fuXxsvWXb5uRQw7E6/h&#10;/qB8wP4x60Kxgm2uvGvptQ8s27puOxBW8dKXKPeM6bYI27SMRtM1lPVjXmbpNfNyTMEI++nvhNvf&#10;FoQsYysyNBLTZsEWs/GDsknR5pkXeJ68v3iXGF+S9isEk6b3DXbeg0NrEoMQzcANPiu+acsdlXOI&#10;z3XNC3XXxzO1IDY+9QqUgquEgPMKF0aKXVhhW+6r9oBQFIbZgTQcrMzdUwARQGHBwewUjoyBRWPn&#10;46ZQ6d+982P799t/a5M7/wjj/jJE20kY43O2A9Ez7H8KAwPDzHFOfRhEdgXgWIxe3+8dQmVxBMb7&#10;t2iBv+zptDzEAoRJAvFRlic8y8J49yVcz0I4Z4ZSwTE5uYL5VMfskmKLlF11MHwMP0CPJMf9RDCa&#10;vC8UCmUnhiA77q31KrkJ4cVBzR+66BmUp727mXln3VAXK+AWDCYqJaZJ6sBIZjdte/CO3b39I88g&#10;cXf3Bdse/c4mk1/b7t3/CTH3FkTrcQiuI8bgv4PxRzbZfhvHhKGHgOyy2xeVEbNMcGZqjvvJDAtM&#10;rcQuYXoWB8UpHIfXjQqMSfjdc8fZaKhEChh1tNILGPl+/wjOF+IY95YBhgt22bn3gV2Xmzg+k66f&#10;Q6XA54VKIBrgnvFdmYqubAv3Bu8EKoUBhDQFRw8ikt3Ufiw8Y44J6kbMIoEKiwPu2eU8HQMXWv31&#10;+4dnwkYEtmFXOM/FB1/jP3p1WFnFKc6L3caDrzy8C7uruD3DVHgXrj/Tfe92Q+F94eQWn6jQu+oi&#10;Lsd9LPHes7HB8uUTYNwrh/IJIefvM5+J8+Q9kfUYyY25q3j3aSdWQhcfnjO9o7yGSfGyJWuLEDHr&#10;tl18aK2vXrP/tfsitmNstCt2u/dLm1Qf4f1JbeMrlMHWWRv0Dtvu4G37w73/D8oJGzLvobHzln09&#10;ft1ac6/Zv9/7r1YNjqKhcsnK6FdoeHyG/z+yCO8CG23D8e9wPDTQUAbY+Jn0X/cZnj3cR47ZpJdu&#10;0LtsMRpp7IIfdSC+NpimDO979q5VeM+7aLitnoA9oO1YP2P9rUXboIjD8xiNGcZjw9ZPHoHgy6x1&#10;5m2r2hsoX4lFS5dxTrCJsBXr148aZw33oy1rLZy1YXfJOsvX8Ew5A5X5jVdsa+6K9bGv9rEXbbB2&#10;DALuSwi2OcuWv0BjaDUIONgjnw2OxuAQ5ZGeN87i9jLh5YWhZxiDcQtlhI3hDbc/JRqxPibZyxY9&#10;oyhHFHiw7RVFIWGDmrNZOdGJ3nfsn+GdOAxCAk6IJlB7PijWXKiwwmXsKVT6yTqMQhjXlEMAMA4Z&#10;A/xytiYNQxhfxIqj7gpjFxg/WcGw+5EGhePjmKOSlQpauSNG+UeFhOVhveA5oYdrBFF0e/yi3bv7&#10;zzBgDKj7BgTNGxAvhyHi/tluc/wX45UVl6w3/hwCBUYqWbKCY8rGzEUKwQGBdPfezyHeLsBQ3bCU&#10;rUoO1Mfx7g5etjvjF2ww+dhitFrpIeRxc5xHhUqgj9b8aPyOh+MYVxd9jFEP+2MIFXr7Eh8nhnuE&#10;c+Zsy9u7P4L4exstew4C5mBget/OQtS9gkrlPYir6ziHS55blCE7du68YOPJ6xBMMNYQWBzHxu5F&#10;do0Mh0z18znguJ7jOBfmkP3YJhCFngwb95/R7CcQZB7MszwDI30BxzmE4+J+VFchbD7EdofBae86&#10;ohfLE7z7MwrdRf30BsThGfzP433l3do+0xX/t1N6ydZxPszygMqC1zqtAPiehBl7FBicFcr4cBEE&#10;I8f0HUXlOIt7MG9MkcYQBj7Jwbs9V71LlV3x9KzxXer4e0OhwX1S7EOY4R1iaBEPuYKKx70Ge0Ik&#10;Q8XX9YkXTC/WjXpYFsReEIFch0Jv2gXbaHi/+RnEq49NLZlk/IKVHELAxPt4nhRw9XX7un6vpmX4&#10;gf1993CsHbMPxGvLlkUQBxBwHA9b4B1i+ruqj4ZTG+Ik+g2EVR9laNmiy//TRhkaPpO3LclnIFIY&#10;F/EQ3rMTlt6EGJpjGrkTtnv73yyZ/We7e/e/2HDnDRujEbO78461F35hd7Htv//+P1sGATNIP7M7&#10;k1cgcA9ZDyIuRuNiMPrEmAc5j1ZQdvGO77xlyfy7KGuwWRQ9EJwcM8u4l/SWZR3YiJWPcc8qa8+d&#10;sd0eUwCigbN4BsJzBg0y2LmZL23rOkPxQIwNT6HMzlv3xhUrNlBONuZs89JnKFeZbc6zgYIGXxpb&#10;NoNGzDpEIn6vz8CO5BvWmqdXvGNbSzNoHEYQcXimnQ2LrnxmvWW81xBtWbRu4y4ap+1T/nyZZotl&#10;gcF6ObmMjTgPOoxy7Q3kPQGHc/LnHnozSjS6OJSBM7ZrUR9mqLbwHsFOoWxVvTO4D7gO9ojgubHR&#10;xXGBMSesoaEqASdEI2BFAcM/LehhJlvpgi0kSKZhoADowNge90JfQtBwO0+lg4raKw/flpXIdD9Y&#10;xoqeXRU0Eowyz4qd45UGI4gvtPTCGCoeH5UC9lNg/xy7tbPzzz7zscdxW/SwjT/0Aca7t//FQweM&#10;Bp/jXGC4KWaGDIVxGELmTSx/zyIYNI5T24ZQSjkgF4ZqWJyEqDmB/Z20HPvspVd9XNlogtY6RJqH&#10;R0Erly1mtkgzBhVNQsaDoscxZudtNIK4Y6w0HI95Fe/c+Yndvv1LVC4veYiE23d/in3+2nZwbtsQ&#10;gLu3X7Jd7J9ZHQajN6xMKCRPQcygRY9z6OM49KgVBeN73QJhQDETmNNz2OPkhXQWx/4M1/olKkGc&#10;S4aKD9fGyQ09iGCvvHAPONO232MMOIgxiEmmDIpwbxnShc+TqXVc2OH43jWZ4/gDpjZagbGmB4dx&#10;xK6isjzp3lJ6U6IuvW0w/O4hYxce6UJMbvp98vReEHkFKhiOG2R8Ms62pShL2PXMygSVTunj4Rjz&#10;jWKN4gOijuIOlQbfl4Rjd1gJ4R3hveeM1RCMl+8P10kggpkd4oQf20XaVNjxfw8ijco4CLmwvPmw&#10;ccR7gO+4V+z2Y1nMMwaIRaVNYYx7yiEPQcCx/PHaeW9C2Tt4v98NHmam3bL2Mt5ZVPgdXxZZ2imt&#10;jWdcptdtp/2a3d39F4iGeQiyt6xqfYrG0ScQIRD4ECy9jbd8UsJt5v3tvIB38xJsBRpAc59CqP29&#10;TaovUIZeheB7DULn1yjbeMerw7aLctbvYZ0eGkO7r3hZZCwzdimPIf6Gg0N4jxhTcMZ2B/9qOURS&#10;NUBZ6q65x783wPFTCCOcb+vGL6zCPUvauJfzN1F2Ltp27yNbP/kF1u/CTqAB116weA4NRLx/HLta&#10;bG1Y5xoaUNhu5djrNuAkhLnrVsJOZjnE3xrsBsRaAiFXtFYh9OYtbl2yYcTJPrCt7sWHcFu7YdnC&#10;BSuufWzZEoQhBFzBZ71xCO/6dQjMLgRYiPPHsaAc9zqAwOIEI/fE0766gIONRSONHjjO2mbII3ps&#10;mSqRXvDQQOL70vb3h2PpSh+bCvtToHEaQ8yhoTsYHfb7H3cZiDuSgBOieUwNPyoBFni2/DIfN8JK&#10;AhVDumA741d99hYr8zAI/eF91NAjksHYLHhlw32zQmLlzPyDHuDWuzOnFTWMTJldgvE9aZMhxdo/&#10;Q7gcdW9QCjGVo1U52XkVyz6HMX3Pbu/+1oP17kzetPHwHdve+bndnvwGIg0CrIQQSq/YZBcCDcKE&#10;QWIpdEYQPMzcwFYqsxJwEC/jRk12X8T5cCYcWqMRDD5ao+5R45geXGsBY8jgsBzfNaxO2HjnlzCS&#10;MHhd5p5ECxsiczA44iE7PNUWKpqqC0Mer8OIznr35O6dX0Dw/YsNimMwxudRybG7kzlOr/rAdHqW&#10;crTuS4bDgAjrD5g79UgQZzgmI9ozhAlTcg2HH/iYNU/L1Wd3C4VPEMP0NHq6Kog/Juoejj7xyj/F&#10;fvNyEZXZGRj8xXAPUpx/ddPzVTJjQpez7uj5QkXAMXw+fgb7c2GL58iQJvQA5D42i+NwtlycM8xL&#10;lG36M2clydhcnssUFYN3z+y9E/SQ8VnT6xu8Rv6OoCIpS45ZDB40xg2MIBozVLpjiE4mbvcxbhxz&#10;h0rQ9+UNhnq/T1awPJuwTB60/Mndiw727Y2dJLf2Tc5sTr3B5ONgXURzLCzWu3TMSuZBZbaO+GMb&#10;p//D7qB8Mq3bnRHKR//n9vvtF2x39LZFZ3+CxsB57B+NxhUIi/n30Dj6EcrAaRvdZt7jf4IIO42G&#10;1FW7s/sCyswV66yesrv3/gcaPIeNYUh6KONMFTdBg2mMMl6OGb+R3fnHIcQ2IYg425rv3RbKzQmc&#10;JxoTcydsknB8acc2r15EeenAriV2Z4AyigZO2Vq2UXzIOjNHbMJxYSw/sIkbp95H+SqsmjtrydUj&#10;1lqZRVkqIZQGELM3bOsmQxChMYrGxtaNcx7EuLtyGsvaELfMYNO1LQi87c68bZ19z4oFlKMFlHMI&#10;3e4SGnkMqs2MM2w4c9YoGkAM18IGLwPuMnwI09KF50wSHJ9jRll+8B2Cj9l1CjTiGBsu2FaOK0VD&#10;jkNZ0pu4t7A71YwPRyhRnocUpyiD4Z0K748EnBCNBQYZlXNesNuLCcNnUanCOGP5aPAuKnNGfGfr&#10;DxU2B5AfuI/gZUkp4NyLx2U0EFjGSptdebtvoeW6CgMTKnSGmOAYGCbCvzP+GcQaDBwH746+9C6R&#10;NFr3gdHjyYcwOh/DeFPIvA1R8p5t775t9+79DYz4axA670H0fOkCbbwNo86JEIDetB2IrALCsOxf&#10;xT4hyCDAxr3PbGfn1xBy/4p9cwzaBzjOu1jvCAwdjDzWT7EuBRM9Bkw8T49BCeGV4V6kMLp5so5r&#10;oTE8bMPxm94N2x9C1I3wvfcxrhfrQ6COdv7Fbm+/Y7t3f4zjvGLD3vsQZ/R8zcCIolUOYcfgngWz&#10;VkB0cuzeZPentnPnf9qEwYvHb1s5/ArHZdgGerbwrDiuBa1z73pFZcP8op6qCsaZ3SMFDH7ZQ0ue&#10;IoxeNIjKanAS5w/RmEFoofJleh5WHGWFygvbe8w+GHW22jleiOEhOKGhwH8MW8HxOTym515FxcbQ&#10;DCkqSYpD5m71MAec3OAVZ91lWnuHOP6NQaQzPGvcu4zhRDgomxMSKOy6EMUQsdgPc9cG8cZKiO9P&#10;+P6ggBPfB57zFBV8Z57BmOkZRKMBz5eizj2maWXV4gXLbuGdgfCfoJxunYCAy06hDKM8xRdssoXG&#10;SnzWBvg9aaH8rzJ12xUfxrB17hM03v4N7/gbtrv9GsTFDbt3559RRk6iXMzYv//hryGYznp8wdvb&#10;L0P0X0ED5nP8t+bf2YAa9D/F/3OWdT7EewXRhYZYiQZgGyKL41ApgLIssuzyv1mVzFvc3rScqa9w&#10;Hb31W1bc+tJ6k3dtEL1r/zF6zXrxexazMQI7F18+af3OAspVamuHX8c7HqN8wW6hjA0h+No3j/m+&#10;I7yb0dIlbLvugXuZpN49YHiP24vXcP2RJRdfs/jacXzfsGLjjPWSWeuswMZUKDt455mk3m0vu3tR&#10;vtmgZMgWL6cQa7WAo0ALMd9oZ2MfgsDhCkWGhhbKYBhjyoYd7hEaoBzrx3Je8F7AZjFWH0M0MQj4&#10;/mctASdEg4lRudJ40FPDLq+UHhIIBvdkDcKstzCQOrTYDoICjvsIXaX0voUuHhp7TogosxsuyJhU&#10;n8F/KQb7/UMwkCu2PXjf7t39RxgiGBuIAs6C7W1Px4j1j8FIXzNOrBjvwNgOjqEVfgni6iVUAME7&#10;Ndn9JUQPWvx3/9W7O3fJzi9g5F+C2PsF1jmC7b/E51EbQaD5DNHJ67a7+6Ld3nkR2/2d7U5ett3h&#10;L+3ONva1/TO7M/kFDORh96pRgI4qtOKHn9mEAYVxHQUqmgSCh3HqPBhwsuxx6TJ64HZf8th0X9/9&#10;b9gngw7/m92+/SO7fedHEHP/AAH5T7YzegWV15s415/anXt/Z6PtX0NkHbKK3dYQWiX2z7EqE9wj&#10;D9ALMTmZvAnR+JmLoK6P64NY9lmmMOrlTVwbE8kvebcRo65ztmBvECZE9Bi6pDoPMXcELX2O47vs&#10;Ys7DfbD7Na6skwxQQUXWKy5AvF3AM2SybIi76rK/F951iWfJYM8MjErPW9Jht2bl5xLCNgThzmfv&#10;g6k57tAHWnN/61hGQQYg3uh5YHBhdvW6OOV5MGivv2fsbue++H7Vn+L7gnlB8y00CrZu4VmhHLsw&#10;p9eU5RoCv4MyfOU4BFVhBQTcMH7VyqVZvGNnIch+Z8XyFUuXj1iPGVK23rLRxu/wrm2iPF+26OJH&#10;Vq695u8nxd2dHQikTfwefO4zSXfHv7Xt4YvY73VvfIzQuCp9MsMR7/Ln8IPt4RsozycsXb9qdwbY&#10;N4RQMTyPY4RZlpxhWeJz5cQ7dnvIAONrtjlz1TooL5y8sHryY5TZyHbyM1a0z1h77jW8py18H1u6&#10;tmjJjdPe69C5etjG6xSpHQiwjrU7bdu8jEZeSqHUxvooIyuXLFqZsbTTRdnkZAKcA/aRtiGkbp6z&#10;7o03rYw2rXX9FETUjG3OnUGDcwENzws4V9jLbB3XSiHHMcdLKFeX0ZiF6KI9fFjAYf0iZyw4lKkS&#10;DUo0rjg8gr0HYSIZbIEPD7mK+4VngHJaoFHOHgAOP6EApujc/6wl4IRoLPfHTbAL1btPsYyDYgdD&#10;GE60Fplr0nN5eqv8YIIHbl/XGFqrHE/l+VLxm564Mp238fiYz2hk5HPGGisLeoBuQjj9ve3svoBt&#10;IogPtBxhqLPiIgz6ZxA3b0L4wUjB8Hqcs9EhCKR/tju3fwoj9ZXHSetxogAFQrJgw+oQKgUmyn4f&#10;ouknEF4fQ/icR+VyzZhTtN+/BOFwwdPrDCDAmAB7F4JqtPOhTbbft69vv2D37vwVxN0/2vb2z3HO&#10;b1h/CCNcHsU+TlgFYTcYYl0Kq+FHEGlf2O7gExv3OYP0Y4ioSzgXdslyQDUF2S1c5wkb9D+CWD2E&#10;czmFCoZJ6SHG8rO4/vPY93EfA8dZtj2sW+WcdID7jvMLY6QCLnzYwo5b2O8VtNRx/f1z7vHL6ekc&#10;vmfjyUc4x89h6K/5cs4KzWDIGWiVBrxwzxZEF71jENIeBxDPJ8xI5iSEZRDCgPQgvCneOh5DDmIM&#10;lQOTy6cpJ0zQU0bBTuHGSgbnh/eAn/TgMk4Wj8tuL3rU2oyJhfPnAHhm92Bi7TjhGD52S9G7wXeH&#10;7w3fSe6L3fbT3/veNfGkSSAoEuss0vvOssx4bwWeHUQcBDnHb7UvHnFvUCfFs1uAaOv8xoqoh7KH&#10;BlbxIpZdxfu0YF+jHG6cRgMG4oyxx0bZp5Zdew/l7ROUw49sMv4EQuc41vsJ3q1N640+t7ujv8M7&#10;/YY3kkaTd1HmGV/yc/cWM0g1cxgzP+oQImdrhfv6wIcjsGHSTnPrU9xwhuzCBasWTuM9vmjRwk3Y&#10;EE64ya19/YyNIryLaWxb1xjn8bCV6yew7YaVrS1bv3rEx2sWnXXrnvkQ3zfxPg+ts3QDYoyBddmd&#10;zFnm69aaOY39rlq8Po+GMO5VtmFFa8U69PBFHVs7+a5VEUTYLTT0WkvWi89AGDPV3HXAhgvud7GE&#10;7xB8PA6FKCcd+EQhNBBhU2sBx5nxFHDBC3kVZXQVNnQZ5wfb6GWaAo4z8hcg2s75MRg6hZ7I4Ygz&#10;+/E8cf0+PnXf85aAE6KxhMJM70cGoxC6rNDaixIXKxmMAceisYsyiLuD9sHtoyDgvBLmsrriZWUM&#10;Icd8oDgWA1VOdt5CBbEAQ9i1vrv0tyDCPrW7O/+AFvkX+B1DOK67aPMJBxAig21majjsAoKtaIqk&#10;8eAtu7v7E7s3/B2E1uueD5XxyCg+OfNzsv2BTXpv2mTwOq4FRhHGn+cTZ8vWdcPY8bAUPC+2fPvp&#10;jO1MXkIFwGCjEDto4Q4GH9nt8W/sHj1o26iIcJzbO7/08XjD4bs2mPzaGFB3PH4VIvRXdge/mXt1&#10;uE1x974H/mXC7eGQQYovuDePg5XZ5UNRw9hnzHwQhBDuOw067z8+eV6sEFLGr0rXjcnEPRYaluVD&#10;GOgBKicKpOw6js/xgl/i/tJjsg6RB6EFw82uao6JKSjKuvUEgzCLzbs7E/6P+90/48GaKcYq3D92&#10;a7Lblt1RfKbsQmIXN8+d6wdvHCpv3x/PPXjbgujivhljkPkXcT48Dv7ncs6Yo6eRz9e9eniWfh8i&#10;hgkJ6/j74wKOFRffpQcrHPFkiCGsSQoRtDUP8e9ll2WeXnSUGzwvTmroXDsL0cUxV7kN2mu2efp3&#10;EEEfo1x2rceZqZuHIX7oCVqzu/EvLWtDuPQhxlCeW5deslH+Fhoen9j26B0boKESbxy1O1//BO/b&#10;snfzcXjE9vADG44/gn340L20Bd4lTvipCnqnsM7dn9rW7FFvcNFjTI8bvckcszvIrlm6dc22zn+K&#10;8nvSqs6GdW6FQNX91ponuec7vLk0Y8N42VauHIIo4nuI9/zSKQiuFYilwtpH3vGGSAf3oLO5bJ3l&#10;kD84TnJvhCTrVyDIWhYvX0CDqu3iscI1d28xZ2nLWic/tHJr3XoQhus3z2K/bUs2WUa3rF/N+FhT&#10;li2GBkkyhhLZAhCA9KTDTpbFIuzc/TFwewKumIW9gjDjd9gtZoihLeU6HsoI5Z73g/mOC47/HRz3&#10;CVnMikJ7x8lA+5+7BJwQTQbGiIbax2KgJegzz2Cs6YHh//ScjSYwZhAFnJjApPZuLLCOp9jCtl7J&#10;w7CwMq7Hz3iLkEafcYsgACJ6YPB/FUMU7qJlClHIFFM0Suz6mOy8YDvjl3xiAVuJnObfw/kwOCiT&#10;7DPB9xgtyf7gHIz6lxB9H6NiOGH9MSoEBhAuzkJsvgWx9Dkqh/ch6D60nTu/tdtf/xiG/ncQVm9D&#10;5HyFlvt5rHcCx+ZEhTPW71+wCfa7e/uX2O+pqYcO+2MwW1QOaTqdCMAKzs91C/cExr/gjLWPbdT7&#10;yj1KJScZ9I7iOB/4WLxe7xiMKAMNX3FxE2ZbsjKEIYaB9+n/HCPD2YbYL2PRpRA2aReijTPLcL85&#10;QDlj1w6uj4nvh6NjOLejuHecoYrvY7SssZwt9iRjnkps72PJKEyxX7TWPU4bvWzuIWMrHa1wD/vR&#10;RkWAln51FcfiOJpbOOcL1s0WINwY9gXbw9hzn/R85t11PFdOfGC3bdu9MhRxLt74nP096mL9Wz4G&#10;yT2iPBb2Q+HO7BP0DPCao4QVEsSCzywNXgHem9CAqCsYVkrTd8k/xZPAy7vfYz4DiJXVRQgwCBEI&#10;FQbrdaGN5Z5ijd2Ji3hf+JxR5je/+tCqjQWUny+Ms2Ynd160qIMyg2eYxVdsd/yy5RGTqV+0rUuv&#10;WbF81L6++zOUYeYtfgVC8QoaRK9YxjiFEGrbE2YXOY2y+AJE3MdouEHIDd+0DmwOU85NGD6oOm7b&#10;1Y+saM/YeOdtiBamtINAw/myUTbJj1h086SV6zch4M7b5k1O5mEsu8SWTn/mMd7Kdtc685esWF2w&#10;DKKOYXfasxzTh/3gfmS3IAKXAN5BH/vbblvegh3DO8+QOjxOe+26RUvnINAYsBf3D42hzgoDmOe2&#10;ee4Dq/CdXdHRLD3kmxCOHPfG0CK3cL5oDEF4hfHHaEzi+pizlF64EtfIhmpRcEgJ/vMyRjtKOOHs&#10;Ms6LM8Q5GxYCDo02jlumwMvLWRyzhbJ2wu03Y0RyEhknOzA/tE8uc/t8Hwk4IZqKezkowvgbBgGt&#10;vtAN2jVOBGDLm10G9IINIeLomUo41oJGjIaFXhiIA/5mFyw9SsFjws/6O48BvHKm14fT3OdhmD8L&#10;3ZMFBBv2WSZzMOa/sMHkTRgmdruhAok7ECgnUMnzeBWMEwxc7zwM0yyE0hs2Gr5r27u/gaH+Agaa&#10;ggct0/557BOGlC1QiJFh7zO7e/dvbHfCWFJfwrihVQ9BkiUc2wLhwnE6w/eDCIKAooBwbwTOn9fK&#10;8+ZsS3aJMk4cQ11wbB4nAVCU9EdHrUcPG8RPkTG1zoqLHQ9A2oPxhkgsmcqrWDBGiE/yeffusXuE&#10;cb+KijPGINRwbX4cVAScMefPB+KXQXyHaEHznjHWHHPPDhjkmF42egJYweL+cxxMEFIUR9gXvXwQ&#10;Rn4NuOfBu8XKh6FEbuFeoGKDOGQCcsbbY6w9BvftMq0Y1kkYlJdJ94fHcG6rXinvPVP3quH7Xpw2&#10;PqsM18gxNzO4txR6vH9MpI2KEsdipe/vh2+77x0UT5EEYppDHPgecZYphP/qnAtqLnPRj/XYPZht&#10;tWzz6km8n3g38E5FV45bZ/aMdfBejUaHYBuW7O7wRevhPfVMBpd/bePd32K/XYi8w1atvWeT6iQa&#10;HR/Y7TsvWGf5kKftu7v7Kx+HW6VXbWf7VRx31XYm/2ZDNMAY5Hp7+03vsmRDiZ56Nty2q3esX102&#10;xjikd65Ao4fduzmHLNw6Yq3r59CgW7Jy66il7Q1cT2Gdy8et3+Ikh75tzVzAsRPbvHzSCjYuF6/j&#10;Wi6g3HZhhxJbPQlhiuW89lCmwFQAdVOIXGyf3rqJbRm8ex1iso3ruWF9lKXWBTSoFkLoJHbJdtev&#10;Qvjinm4topxd90kInrs0RSMN5Z4ThVyAofyyPDJkT84hGGgQuweO9ogeNghU2uaif9bLVQY7kaPx&#10;RY+eTzzLYJvRCC+Lm2hwwd7kOJ/+UR9rxwYy16Gdl4AT4rmhrlAptBiokwPXKdJSVLoX8B+X05hX&#10;MAiM0/Y+DN8CDEXLIs/cEASgd9PBcAQvDD09/MT+HQq32qtCAYEKI8phwDjt/zha0S+7Ied6HPc1&#10;GXFAM6OgL6FyoThMvTuuS4FCQYJz5LGGaLX30PpmuAEG1B2MPobYOwNDfwWiinHYmPP0NNY5a5PJ&#10;b2w8/LXd2f1Xu7P9ko0mr1lv8CXE0Fu23XsXLd2buD4ID4gtzhAt8Z3xzsoK20OEcdzNYMAgwgy8&#10;eyKIEhpXGOz6mjw5PD1UGce/MUxHx7shaVDpNfSk1rhXFEI+YJ8x1HwbGu8ViyEQ64HKDDPS71Eo&#10;nsBzOGLD0Rkc/zjOjYnM17EP3HPfloY9iFuPk0bxxxAgqAi82wvnxefk3i3sO8NxGDKGM/l4fhSt&#10;HJNXdJdQSbSxbTw95xmIWgi3BC13T+9Ezx2vcyrC+Z2fPB4+fWxdedGFNStjH1OH+zjE8+As2jBZ&#10;YvpuuJCcdpWKp07d6OL7sllnW6A9oHDA8+b4V3YZRtdOWonnFiWlpStz1j7/OcQOhAOe//b4kKWb&#10;h23S/wBlZ85al07aGO/ueMSMB0v4zRniH3p8xRSNgnuDF7x7sRp94eFB+C5xAoNnVWB8xdHrKKMQ&#10;fDuveMOLnioG0mYcuJ3xOyiTxyEGz7pw7KN8cmZpEbVtmL9vnQUIFzRoxhBCrZun8P6W1ludt+7c&#10;eZQFiNL1DYu21qy7cMmqzpa1l2DP5q5j+8g6aWbtK19ageXBJhLeJ9wT3Acf/7Yya9U6xOE6uzwT&#10;6+Od34SYS9bmLV04Z9k15q1F2UxLW78BewLB2J1ncOGOD+VgGXQBR/vAiV8u3mBHINLSDDZxeNgb&#10;oknKyQiweyhLPrwA+2SwboYIod1lkvqidxnngGvBOTKOJuNC5mhA9dF47MOWMiUhh1V4o9x7TlgO&#10;a1sckIATorHUBoqii5UzWtrlLCrcyMreWQgMtv4gAGAgmWh7kF8wRgn3zAZ039NjB+ND4cAZU6yk&#10;GcQ3VPQ0FKwMWEGESsIHz7t4oXBkIu+OjatDNmAw3x6DdLYgxD6yUXnYhkOG5OBYNewTx+Egewa8&#10;DJMi0Kovz2CdQxA7ixA3n3lrmN6tnGNNfCA+x9CxS2PZW77bu697NwwT49+580/2v+79F7u3/YKN&#10;t9+yyfATb+Hzv/7gCCqFkwCtdM7chNGl0KQnjedAw8qxKj5mhhUYz49ijEIKy9xrydY1hFzoGmXW&#10;BlQWnFFb0UPFwLr0xOH+ofXt+Q850QEikhM0BhCWg+oYKr8PPW6b53CEMAwplAYW4Vl5fCv3jlDA&#10;hQC9XazXxTHvC6TwDCieMpwHA57SsJcJQxVcR8X5Ce7fR+61yAqOyeMA6XU899M45lW/jr3n5s90&#10;6hX07+xWw3HpCeC5c2IDrzvqo2JiIvZjOMYNLMN5+/Pme0bRx/dpem7+3omniWdWiOhdLi2GCKGo&#10;4Biv8LzYIEBZwzqduUuWrS1AmMdWtbds6/R7lrVRBlje0xQNjDdtuzqORs9JF3LFyiIae18aYyl2&#10;r75oyeYsytyLxrzH94Zv2iBjaI42xNhrXqbzeBONrHdwLmjYQcDd2/6Vz+rcuf0zCLH3bTA8ajvb&#10;b0MkHbXx4B3b5iSgHoN6f25dvNeMSZfcOgv7BJEGYeYD/Nfeth4aE3ncwfl+hAYSGiz43WZaq+6m&#10;dW6ct41bs9bfWLYuroXluN/G8munfHhAGM/LRlDwvLlHubNh2eJVi5Zhi/AuR9x24yaupQUxuGib&#10;NxiEGoIMdrQNocfk+K15ljkeu+sNSw7BoMhimcx8linuv3vR+Bza7oEraR9wDRVskIsvHIvCK2Pg&#10;XgblRlnKcD3sOnZPO8UcA23TdkPQDYafo/GE5wDbkxacmT4tx3vcfwck4IRoMhRuLNQwEF7h01ME&#10;MUBvD8czxd3KDRjjjLHlx5mPA7SAOdYtg1GiFyrk5DsP4xK8T+6ZSviJCtwrbBoQfrJCx3HYavT/&#10;t3CMZbTOP4W4+dJ62x9j34wlBePbvQmj/jYMPLMlwFixJRlBNBQcGJ+78WLMKBq8Hlqi5Yg5CTex&#10;PgfyQ0jhWPT0ufFDZVRll4xx4arijG0P38ZxPrXR9rs4xlsQTR9D5J0LrWJcM2dzUYDlHNfH8SMu&#10;PsL94kzKOMVvN5xMlE3jyzFrFDRTUYd7yByufm+wLce5ecBb5vXEvcg5Uy5bwDEvQux8ZZPRx7Y7&#10;eh1C8lOIqi9w/9l9jRY/vWp+/sHbFca28Zr4zOgxxfmi1c6BzEyLw0kFoesZlQ3ubZEyhdc1G4w/&#10;M6YPG0CEDseMnXcU58mB6PTclajkMvc6MrAwx6iFiotdaHw/IMDobXNByM/wLDkWLq9uuicyYxcu&#10;7lleXcb1HEFlxUkXWJ/3yffBc55uuyfopu+feGr4eES8L1kL7/DmKpYxsDIFC8PFMF4fnhvHvc1x&#10;5nGCdx0C/MLnVixeRhngc8R67XUbpi9bNTpsfbxrCYQT38vhzgeWzn5lwy4+8wW7vfsLvCtXbdR9&#10;AzbkvPXxno9Hn7jXiCGDehmEEfZXDtF46b+DdU7bzu5v3UPPxPXjwS9t3H3LeqN37fbkXWOardHg&#10;EM6ra1tzMxCL16x7/VM/J8ZVzDf4Lndt/fKXnqUhx/V2IO44OaNz5Yi1l67bAAJrCyKOk2l47Run&#10;PsZ6pY/v4/vNZWH8X2IVbEMLx9lcnIHgi21r+ZqVbZQ/it4Oyv41vvcUbxCCtItzsEkbuHdb7CJl&#10;uJVVn5XO8Xa0K5xoxFmk3gBjgxCCjGNje70rXm5pxziRwe1PJ8M5hDidHObCckR7w1AiTIPIyWZZ&#10;zAZrCA7ONGNMyZZGA6zPSRW0Xyx/4Zr2vwMScEI0GRppL9Qs5DAUUQVRsOJGhAmr93tQEqZfQeXd&#10;54QBtK7dtY+Kmt4a71Jk5U/jRwFF2O3J7jxOkOCMShd47DKA0WJLNY2tk0UwOqdsnF2AKLvh3ikm&#10;nd+581MroiUbT96DUTsCQYSWOoSS75czMZlyCuv3GH+tu+IVAhO/+9gRiKMwboQeha612f2BVvft&#10;2z+1Ue9zXAf2A+PHUBdpfgOVw1Hbvv0rGL5XUClw4PRH3mXsYszFB4VUGY7tQo5ChJ4wepSCQWS3&#10;M68pDMivJy1QeFG09rEdWuHlFfzPQJtnbHf3Ndu9/TKO9Zl3VyfZnFd0Ga7TuyQ5VgYikeFWaIQ5&#10;EJneRE5+oCGnIOR4M6bPKmHsXXRjOfORcgaxJ8jHPWHKrIIZG+gF7J3z+xClrJT43CDCOOONkd+x&#10;/9DVErwO/rxxrfREhG4XXnMQcR4xvjqHymPFhT3vN2cUlymeBdavvRZBaGI7vlvTexbeOy6fvn/i&#10;qcHnVERbtrGA5+bDE8JzYXlud/vWgzjbvHbScrwvLOvJ7DlrX/oKIqiDhgwnKsS2cWvBdtm9OThm&#10;8aX30aA6g3K6buPiLSvmZ62/8xEaZJ/ZGOWOIi5JKUrm7N72v2Hdc1Z0YhvsQHh5t39mo9uvoDy3&#10;vOGxfeeXeHdnbHv7FfvDvf9qd3d/jkYYvW9nbMS0e90Z21q46GmyRunHEI8Mk7OOxhoaKGnwHBYL&#10;89biOF5cS7YGYbQxCwF3wip2mS4yIT+FLN7LJQiyzUWce+weOM9Fy/vEyRwou625q5ZC9HEyBO1G&#10;hPeeYpGBuOOlM5ZuYt9xy7th1znGDtewtcjyEO5dVs2GXgI0+Ipyzsudd3+6gAsNW/ZqMIE9yysb&#10;whz3yokNfB5ZgfXZUPQsKThnxo1D2c5hLz3PKYQdx/UOR4yv93HYDmXZh8SgMVeX4eC5v/8OSMAJ&#10;8ZxB0cPk5Rz7RY9OEDAw7hAoNAKcVclE7f3qK/xGK7RTupjiLERuWyeuD/ubLnvoGPeJLIMIHPaZ&#10;YJrCZdkNHQXi5PZv0Zo+AVH1vge1ZWL3upKhR6pEq7+Kt2D0GJX8pk8uKCDsaCw5qYDePQ7GZtwk&#10;jqHp5Wj5b78PEUOPHgwqW8oQnZ5GCkKoggAcDd+3XbT6d3d+a5Px+9jnIVQYp2AwOZOrhfXZZcrt&#10;QuvcQ364kaZQ4TXjE63rJL2FbW5CBDOK/GkbD7+07fEntrP7KxesCYQUr8PH9eHectwY71EA9zwp&#10;URlAgFJo0ZuFSoTdsRnH6xUMRQKBjeurIEQ5LpGxrwqIUaYUYy5WpszKUAmx25fdwF55QHxFqGAo&#10;oOgB4EQLH1eH6wqijcdB5YVzCV2o4RlR2LGii7ucBYd7TSHI7q4uxSgqq/4J/N7/TMWzBhsTzIfJ&#10;d6mdhLRY9DhvQGQV02ddv3/sNvUuwltoPLRRdrEux4i1Lx72OHD09mZ4Hzu3GFA6s+3hO5bOfo79&#10;QbDhXeBYr2jmLd/P9uRNf//7xSm7s/1bNNiY2u4qBNxrEB0QReUNm/SOBY8tGivbt3+N4/XQULlm&#10;IwiR7f5JS9Zfsq/v/p3d/hps/wbv/ozdKz+zePUKhF9ufbz/7fm3sD3e0+VTeCdnrLuK8nrtGN5t&#10;XBPOY/MGyvDGsm1ePoyGRmpb8+xhoF3rWgkbEl0+AvtD8cpGGe0Vzoe2Butka3PWhXgNEwn4P8sq&#10;hFxrzbLlS9ZZY7gP9l60LVpHucLyrXl63Fm2cW9RNorBBZRXTj7Y9IkXHoSXwo32NKNnnanLblmF&#10;BqnnbYZdZAospiD04Q0QcNwPwySxO5ievwHsACdEUfBWJewfyn1IXUgPHsOU4Jw8RAnsFhtR7oVj&#10;T8j990ICTojnClbifRgNCCSfTICKn4YMLcXac5Lgf4quMrvuMzgpXpjHkjMpu9EABphxvSgEgvi7&#10;73l5FK8wOMsNhqnfgyDEtt56LG5BcJ2zOzs/tsnkIxsz48LodYjGU6iAWt6yLWHkk4KhMBhz7MZ0&#10;7NpFH1OTAnqjJtu/MsZsy5M1nHcPho3hBRiIFC3THqOVozWcrrig4RgwBjWmYGGORYa9KItzEJdn&#10;PITJGOJve/st2xm/Z7vjN21n8jp4y8bM2zo4akPsdzg4GcKUbH9ou/hvNPwcxvUC9suuD05Q4HFo&#10;mCH2vKJgUF0YWhpnQsONc01hhD3lFYx0GId3Cvth98q876PAOgWvAetznGIG8cbj9CDssmlUeGZf&#10;YJBQr5hhvN3j1gH0yvUv4pw2vAs1PJ+p+KShp5HHspDYPvNuY3Z796uLeMYbuLehS7gansC5cDwQ&#10;3wtud/AzfgSu7+9FeJ/E9wHfNTY0YjxDxu+DCFle9BhmScTnTVESngeDK9NTm63OunhjF35MAbTO&#10;vL8xtsW7sbFieYvlbMvu7bwAkXUa7xNnUR7BPl9H2VwMY9vuvIL38ozdnrxgAwg9NnhGaMwMKeyK&#10;i16m2OXO94zja0fDj3AuJcTb52i8XbHW/EWfnXrn9q+wr5dQpl7EOfwOZQwNPpwHJzAM849RvlGu&#10;tjas3/7Ski2Ip5mzxsTzLYiy1i00eNBQ623cwjpLFs1dtQL2jZ62HO/t2rmjKFcUqiXOgyFSIKrw&#10;X4oGXm993trXz+JYFL1oRPHdJysooxur1oKAy7IY/6EhijLZmbtm6fJNSzq4T1jfG0MZxBoEFkN/&#10;sFx6VyptmAsr3N+cjTmWWQ55wHolyyYnFUF84X8P2Evvm69LOwJ7mayjPJ7Hbw53uQlhPWuDySfe&#10;iOOQBnrkeU89NBGHtUzLtAScEM85FDBRxllRSz7eLQR/ZOstQeuP7n6uQ2MGIZfNw9i+Zz0aHTcO&#10;Ie4bRUPY31QQ7Nv/g2CfqCTYLTGqOPORXXyoTCAQc2xXVMdt585P0Mo+beXwExjyn9nu9pveiucs&#10;ybhE6xfn1OujRQ2R04XRH0C4VWyNbr8Ng4bvaKEXjGVWzUHgLNio/7ZNxm9Zr4Aw4pT9jGPIaOTC&#10;5AAKFrZ8Ux/DBvHjcdzY8ub5susXhpfjVtzDdgzH/tAGo3dsPP7YGY3oucO1VDddmHquRnoXsQ0H&#10;9zO7xah3xgYw1hSZHk6kvAzDDRhB3btOUAFCPNNT6EF5YfA9WC7Pxyti3COcJ5NUj3FtnMnrs2Bh&#10;4JnU2ysB/sa9dS8hKwQKwsE0qDGWd1lpoQJ08eat833PpO4OhpimiOTzZfd4yYCrEKv08CUdCGI+&#10;a1QU4f2ot/8jcH0JuO+ZqVcJz9YnnLTxvq9B0OCZ+vOevlNcN2PMxvnreM/REMvwbmwsWzbD9FIU&#10;b2FsXHbrprUziH8IiN3kt5b2ICbQkBhEv7NJ9jLeuwhl8Cw4ZoPyZxBwr1l/9CWE3RxsCsN/XEfD&#10;6HPbBZ7pBdtuDzlx54SlnQyi7S3rto6gwbFu22g8DXtfoLxcs94YNuDuP3kqPXa7ZvGaDYuzEEeF&#10;bd48buPiE4sX5627uYRzSK1ooQwsz6PsJbZ6/Zy1bqKModxkuBaOuesuXbXeGkSaj+ljOYF4w/VR&#10;pMUr89aZOY93HMKJZR/LY2y3uYBGY6dtWws3YTs2rcP90WYu4Ho7EHHr7CqlvaAHDo2zAg022Bh6&#10;6Dh2l0MfvGxy8gJtn4+XZSOWAg72gmUL9ojLOdkjR0OTNpflmOnyaF9pJwe4F10OZ8AzGKOx3Rse&#10;9TLFoS6ZHwPPGeWX3j5vnHl5Y3m//15IwAnxnMFxT+zGoCDzwe0wzkGEsWVKQ0dDQIMQ4sAx7tnO&#10;4EOIkRO+Pb1wNEx7bnsXBw8ajhq2aDtoSWeM4wQj1x8cQkUSjsXgvzwGRcz2zi8g8L6E4T8HYfZL&#10;GzL5+/gwxNyr3pJnrLpx8ZXt9CGkdl6x8fB9nCtarfQwpesQcswHegzbn/Eu11H/E2z/jndHdnMG&#10;v2Vrmd0dPJfEOqzEIHDoCaRngXGmKGCydBX35DpE4jmINKbougGDzPEsTGnDcTw02rwujiGD8cQ5&#10;ZLg/7G7M4lUIonWcFwx5xpm12I4TFZhlgdv4pAUIR+yLA5IpEkPlWgtIVJ649xHOM4NoG5SMPbcA&#10;sY3Kih43xp3LQzw7Zm6gZ4/3nt3L9MYx/luEZ5JFuPdYXu/zQePOZ8xKANdKMVhdQiVCD8AWhOFR&#10;Hxyd4/w9lRbO+f4zDpX/t4PHqTnof/GdAyERxjPSk9S29vwNf8ahnOLZ8X+894yFFs8z80oos2Un&#10;sc3zn1rl4o2ha2JrL+GdT7GfNLf2AjMrnLRh+ZV3HY46v7Xt8Rd451cgML60bues/WHnpyjXh60/&#10;PB5menscw3Ubjj+18egD32/evwBxh8bFEA0tlLft4UsQcozxtmqD/mEbjd/DO9j2bsKvd170sCOT&#10;3dcsWf+1C59ofg6NvMvWa5211tI1964xxlvr5gWUo8JnjyZzKC8QSvyvg3NnloatS4ddPFEgsZHU&#10;oZjk/2tz1rmBbb3s0TMebF/WQbnOOLYW9gI2gr0OPpFhc8V60bx3nQYvPssE7in2ydnmHloIZYhD&#10;Djy0BxtkEHDcrws4PAM2sHxMK7MzwE5wzK+PeS0gSGEHWTZzTtKiTeHse9wLjoEblKdttMNg6yvh&#10;uNiXRxPAOXpcSd8/yjjL20PlVAJOiOcNGHkKK6+gYYQoCjj1PRgRVvg0+vTKhco7tCIXYcTR2h59&#10;DKOziGUUMDB+aJ2G0BEPHWMKRYTvD0avi5YjW6g+9g7bsIXsY0hwDhRouzu/9C7UNEblMHoXIuwz&#10;G5VMy/OGx3q7c/cf7M69v0fr/U1UDB/bZPApKgsmsv/MqowChgF0r8AwrqKiQsUwfh1G/5xXNgWW&#10;cwAxj92HaGVA3h6ue9w7iwrpPRwLFQ9nynLMGIxn5GPYIGRwni6+6MmCwXTPGGfu0nvl31kBoEJA&#10;xUDCLD8ug3Et53HfYMy965YtbrTUi5vBuE+FoHv8aOSxjCKQx2fi76y4YR0OaMa2NOBVdtMi3EPG&#10;uuJ27OLmrNxycBzP7hKuEc+A5+n3nUacz4TLgvgKKbbYjQsxiWtj2qySY5QoNlEZ0FuSQogGLw2e&#10;iT9XXm94fiFO3IPP9vGwMuH6QagfvI74LgketjDxYOvWHIQM7r97lAmfKSp9jgndgPhnAFq8vwXF&#10;2uWvrN9Z8/c2wzPfXF7Ee7iFd6+yfPGy7RScgHDTbkOgrV84bpPhIYi0D603PGVFfMH68Ue2M/kZ&#10;3qVreI/Ooly+Z8XoFMTOho0nH2MZyl1xHmUY73SCRk2P3Z3XbdJ7y4oObM/gFOzPVWz3IcrPFoTd&#10;57aDchvhvKutczje+zZJTlu2fMoG+bu2BgFVsLzgnYwWruN75JMxts4z5BDtFuwVriPFvVg/+yGu&#10;JZRTesxY5mI2onBvWgvMeAARiON0cJ98whbFL+4LvfPcj3vp6aGOcT8Wrlhn6azvl+Nq6ZWm9y2D&#10;IOPwDQ+AjLLKSR4e6JoTu/DJ8+Q+goCb80YWJwVlEF0c1lFU9KSxnPDc0XCDoOMny+aw/6nbg23c&#10;Uw5poGc1NNrwrCgaff+wM9wG5+JlzT/vvxcScEI8d3D25f6WWhvCht1yl6cihTMyOzAsoTJPoh5+&#10;Q0zQ+KDyH1WMqfYpvrPC7wUDyHEze4KE4o5eqmAY63FWIeZcZFV1Gq3xJaxHg8T/YYxTrAvBMoY4&#10;G0G89boLNqjQMkdrfLL7L/6dY0GYH3Q8/A3O9xMXXEOmuMKyPoVheQ0i7SYqlzNWsRLpnfQJC2PG&#10;nINALXF9jGfHmalpDgOeQcixO9OF1TyMIlrQMLwlZ4DBGPuYOYY14TjBFK1fdqtyGcOLpJxkcNO7&#10;KzNcl49twzWFsCtBsLHC6vVR8Qy+wjliXVxfloUQJhwfQ0Of4d5XEJ793jGcH8QdY+Fx4kZ2HeL1&#10;EkTmNb+nnpge9zHF8+Ls0BLPqyrQ2mcXmeeinQovf55TQ87nwbFQ/I8CFL9ZEQzKM1bSY1hc8Zhu&#10;zIzB5+TdrfTYUPT5vlgZ8Pf0079jX/venZgNAWzHcZTshvK4gR5qZp94e2gb8d0Qytv0OxsNfAY+&#10;DmzTOnjmYQZmCB2Scmwkv68uWivNrYhiy5auWQJhwnLuDZIOGhZbGxanmZWtFQikyyg7x62bb9qg&#10;86blmytoNH1p29svoIwesu7KlzZG42mM75z0xBRP22hoMTF9r/eVVRB0fDdHHHZQnLUMYiXd4oSb&#10;kzYafIh3dwvvH1NlnfdQOz6mbhuNKeyHDYt1JquHWFq5+pZtVxBGa2hk4NySrLAcojNZW7T1pWXr&#10;nIc49Pcf10fvM66bmRf663Oe5cHFmf9foNyV1lq6gWOhHOL9rL3RFIx8R2mTWNbyNoeJ4DsEUmfx&#10;nMW3bliP5ZoimO87ygSHmXAigvcEwK5xTFsPDcKMXn7aDbehaACizLMxk0G4eZ5kevNhK/i96nNy&#10;WF22KCCX0QhlntQ5Gw3RgO1/aGMOHdkrezwuhSWeFWxq8PTB7nj5mjbYpu8EkYAT4gdAAsPHpO9F&#10;j/GV2KXI7lOKuen/MBA+7gIGhCKM7numuhkPDsEgM3l9yCXo3a6o+H1gvbd6uS0+I7SMCfcDw82w&#10;IDTSzFjAAfhZh6m0IE66i6g0fme3b/+d7bhw+9QGvc9RCbxtfXbj5JdwvGWb+G9UFBBRHNwfQzRQ&#10;THr4EgoRCAmOJ6k4S5SeOggtPy83dDTSNM7hfHmOIVchW80dFx9eocGQu+F3L2Fgz3MGeI3M/+re&#10;Lc4oxTYMHcBUVwziSW8bBxmzy5PCiRMEcuaf5H3AsTjDjKm6OPOUY/SKeMX6+N7rn4ZxZxBQCLe0&#10;7efKMYSeh5TZG0oG0WXlQ6FM48/zZIWDc6EXFfczXB8FFisRnhfjcaHyTBeti9Z/Of7Mxxx5XDh/&#10;ZqG7PAi/uhVPAUYhRkLlEZZNK5wpLuDYHQxhGzxv4R77Ph7Yn3hSUKSVKLetVTSM+O7ivWCu01YS&#10;KvQc4m5rEY0VPmMIuF6bMzZPuzfL33XvfqVnFyIC7/LWxVPuIRr2Dlu+tmSj+C2U202rIK6+vvcj&#10;iJrrdhtii1lOmPuTE5H6Qwi64YdofFy08c7v8L6zG7KF5cdsZwjx1T6MfV7HOid9nGWGMjmorhpz&#10;6w4HX0CIrNv23Z+h0XLDtmavWQUxuXzpuFUQTdnydZwfJyrBTuBcN+avufet2ESjEkKOM0hDQyXD&#10;dou2dgXXhu14H3j9Hd4DvOsb8zO4xuCNfhj30E0/Iy/LaHiuwbatXLSihbKLMrT3XuNYFGEuougp&#10;x73L82U0LNmown3Ed5bp8H+YZMAZ4wVnzmM/HqrHx85xhivPkful5xCits8czSs23v0V7NwHuGfs&#10;Vp2eJ8pSaChxn/hNAcdjuV1jWX6wrEnACfEDoPaUcRByfwDjl8/A+LFljv8oamCM2a3nLdC9lh7H&#10;YEB0VKfQMj8KY4+WeMbE6Jv+fxBxwQNUd/EE0ILGdqM+DHqElnBx1aoK248Y2+wQ9ncWBv0dtOZf&#10;su3R27bNVFrlEYixs9bvX0RL9oq3ZsuSyelh4KvzEHlHrceuRCz3sBw4josuGEKOq2PsN86W44QI&#10;5vikaPTzY+WFdYOI43VR+MCgYnm4N1PvxPQ+ha5UtnxZOfA4pW9Hg8sJHxznx3Q6iWcp4LWGY9C4&#10;ZqisclSAfY5vm3bVunhNlnxZj4nnsQ+2sOmxDPGqcgjWOR//xokQHosO4poVdngO+OSz8HOh0Iqx&#10;bbjf/J6jEmE3DCdS5D6T9wwqiJM4xibWCYLXxa9fe+guD/vB5wPia/rc+R33is/evW3sKvLKBP/7&#10;OYSKKGxTw32S/cvEX0rwuvKdzPDcOtaaZQYAvDsMJRNNK3M8K75/raU5K/EOdpLSvVpbF790gRWn&#10;bFjxufK9x7uI92bz2nHr4zfFxag8inUP207vrMUZs3IcsXH+kk3Ss2iUnIegu4Z3YNnGzEPc/8LH&#10;ro13fg1hdhLHhbBMNlAuP7TO6mm7M/rEvW09psnr430sZn1oQK9/Fssv4POM3dv9N09kn0A4Ve4p&#10;61ixtmbp5gbeec4ELay1ANHH8avc/wxD9qCc4To7KItltGWbFz/z2HH0VjOkSoT/ehClrYUZNJI4&#10;QYnlpX6v70OPJccRcswuGzQ+K3X+rGVtDsnA+wsxWjdygvdtFd8hePO6C3UF94PDEpiGC2IPYo3l&#10;i41Jlg2Pg4l7RU8dQyAVA+aeZYORHjqUGXznDHX2FPRLBjrmkBLcRy+L4Vn7eeJ5ssxxGArLJNP7&#10;7YnAh65LAk6IHwQwBBzIj08mT2dYi17/hAutkAwb/+cczB+6QWkwks4IxgpGBAavk8HYJZswytc8&#10;XdZk/LptD973Acqc6dqj2ILQY1fhAAZ8MHofhv5Fu737ExtWn8MIheCXlSdep5BZRGt1xsasFMov&#10;bbT9Bn5zOn0LYgQtfCzvDb9Aq/cGWrbXrYLgZBgMZj8oCwipcgaGlaJqwyqG5oBIHA3ehWHkmDi0&#10;Wl1kQCTBMLLiongNM2/RsuZ397bhmlFp0GiHWWpBKLmh59gxesSKGex7zg0vjXg9scDH4mAdVqwl&#10;Kr6Bx9Vj1/FNyyEoY85CLa/j3pyE6J3BPaQICpHzPRQERJpfEwUqW/p4JmESBI02jT5wYw3D7hUK&#10;j4tzg/ALAgstfk/Xc9ZKCMRh9ZV/D/ldeW00+LXXjtfFVF48Z14Dj8F9TK8F+/XffA/YdUOPg1ca&#10;rMzCse4LPq7PT54b/yPhXt//Lb4LQsxE3ne8x0v09uK5slzi3lPAU+TzvcmYEiqCAMJz5CD/9o1z&#10;Vm4tW2eaoYDrswsxpWhZnrVifRUisECDDA2eRYguCLy8uo4G3CW7Pf6V7aIc7YzeQ7loWW98Au9P&#10;bMMxyvzwMzRQvrI7t//Nx4XxeH2IsxINkILvMwTL7vbLaByeQ6NrBqAhhvV6EIEZxCJjRd4Zf2Yb&#10;88ddNHHiQLe9Yh2IuW5KMYj3bHXBg/Z6lzETzkcdF1zMkpDhWraYkL+1hnNDmaAwpbhtbdrWwizO&#10;CWWZ987fZ177g/eT/3l3M/blM2cvH/Fjhf/xPqdcHoSxCzQKLrzXDMBLO8NhExzjGxLZo+wzzRXu&#10;P2eysrFXlrMu4OgxY3DeHIKVKfRCWaJ45PCSedjA8zbZed0DnhcQhRG9qHUZdFCW3LsXPInpNEzJ&#10;QdckASfEDwCKNO+yc29R6WIuc8/PWRiV6xApHCPGrAHsymDlXMLIUwCw26UEqDzw2we/u7FhtxzH&#10;eDHEBrZlAN7sKlqeaFWnbEGjBZ6tQMCcgOH/2KrkBgzkErajKJgaLEDvUDU8AwFyyHYmv4YAPInj&#10;MPYZBAoqFKbbYZ7TsjgFcTQDoXQSlcYpHAMVDioWJoWmaArT91dQKX1ig8n7MKA4D4ouepEYL43C&#10;qMO0Yjgmj4trDDPN2MWaeKuanjUfhAwDzGwWFKxBrGE7/+xhvRb+g/ikd6J/3pjRIMF5MUMDx8pw&#10;7B/FHCdNULimEIFd3LcUFUABccQxefQkMqxHnnG2YBv3AJULK+WpiPTzwT0Px+Y9D2NsXMhhmWdO&#10;YPiS4iSOfwb37xjOaQGCeypOYejve0NrscUKAEKV+4z602UQjah8EnYL83pR0biA4zvjzxjvyrTL&#10;NnSbTpdzW9+e75aE25OEYqO7uWbF1rq1/JmwLE+9cykT1aNcrs6HdweCrVqds/bNi/499/FiiQsg&#10;BvFm92l3GeXQ34nCtvsQaauXrQNxn6QL9vt7L1uy8r7t3vtXq7po2KFRRE99VV6GcLtk2xMG0z6O&#10;//8F5YSD+zdRPr+AAGH52fThGYPJm+55Z0qowfCICxFm+yiqq9ZlY6zzCezOhsWcCbsJ4bPBbko2&#10;THKIOjRaVpiursK50uN42Vo414LlHI2aaPaKRYtM+g5xFwUv9BYEX4b7w2vib45V/eZ3kl2niUXX&#10;YUM2b7n3Lrzf9GQSbsvuU4YmYnlhdynPkYIKjUuWM9xLHxPH5TgWZ4nys6SgYzlCw9LT+Ln9YDBe&#10;ll88N6zHIMZjiOEhM8aMDmEdjonlOdTlieDZsgGHssjzZRkNjahw/vfXk4AT4gdB6BqgWClQAWzB&#10;aECg0fDCOKZ095dXIbJuQUB94V1yHETP7lYO9Kcx8/RZ9GBBwDC+GlulPhYsWXGjxowAYRJBSA/D&#10;1rB3tVLkwXizC9EHvsNQuZjCZxAYFAkJWvG3PBXWkMmymepr+CVEIIQhjsmWLL12PXr6UGH08qsQ&#10;SSesN/rIj9mFaErpkcP5RDB8nHjA2XJM4UUPYwZh4im6IFBLVCLcV4Xz7UN8DSBg2bXDSsqvA9fL&#10;sTCM+8bWNNflLLp+dcFnwzKIaa+C6EUFRg9dis8exOKofwTC8iR+L8LwroQKFUbXj1mew77nrBwc&#10;xnfmhl2HOI6sA0HI+5DzfuxVOhRIqKDcE0oBzd8MCcMZcUuoCC9YPwdMt9U7jXNYDJ5VgvXpYfCx&#10;f27w9xv7+ju9bBv+TAOMVcWxdvhvWpE9uD7Pi9/37WsqJMKy6Xk/UAGJ7wSIsyJuW7RMDxXLKrsR&#10;+YzoieN4qsxaSxBS+GzjN8fIbVxgLEZ6eMNzcQGPTyZPb83dxLPnTNYQK3G7fBX7gZjBf73ksm33&#10;/tkH/w/RAOL2nKDDMBvj0VGs37L+4Lj9x91/wjt9ykajIygz11Du5iAy+c4lKAPHrT88gXf8vG3v&#10;MGj3SX8fGVi33z9n+dacFSsLls5etQjCrbuJdxfijanh8qhlbQ/hQa94bJs30EBCWfYhCBBlnYUb&#10;1p7jMIEE++PwBZYLiCJvkIZuYnrVQ7fz/vd1/7tKrybu4Y2zVq7jnnoDjvaInkzcL3+HcW9pFxkG&#10;iOvj2EXJYQ9o2OAeuCfOjwsbyLLDskRxBztXQrix29VzS6NRnKYhP22YMEYRexPldcYmd38Fm3HF&#10;StgeNp7YFbxXfvjp33EOOffL8ko7So98fW28noAEnBA/YLyrDQYjptcHAqbXoxdtGYYDQoiD8yFS&#10;PHuAB6jlTMubMGLsDsUyCCXvHnADQ1FGozoVAT5wngaHXqEejDqDgp50Q8lWLw0eKyT39uEzrBej&#10;kvjMxsMPsP4ZtGIhVDjLExUCx+Z03SBu4tgQc+UpG0I0jQbHbFixG/dj6xcnIawuQ+iwm2MB237h&#10;CfU5OSLn+JQCFUj3Fs6f+wkVHA1kFxUC471RkBVoIXPWaA/Crc/ZdhB5BUQXRW7w3NGgMvUV85Ze&#10;c08ao6fTA0FhmkJIMd4UZ7hxkDjDBfQgtHjtDKjrUdl9zAyPTc8DKh1UGBTTwXCHZTTUPrOX4i1Z&#10;huDE+fQO45oOY1+oWHnv/T5X+D/cZ97/1Ltj6nvKruE2CGN2WKG4t8Bb9qgQfHseE+fi++A24mni&#10;Xf94xzpJBWEWB1EDgXNfiOwDYiTMNkf5RYNg89IpK9sUGJzcwHAyEObYHz087ZVFYzqtDt4rH/O6&#10;cMkmaACF96Rj4+pDlKHX8N62bdj7CuJhxoZo1NAW9D3I74YPjWBXKo89HBy1bf8OYePCKbHt4bt4&#10;xyFS0Kjp999HOf4SZfKqpdWsDYsrFs9e8pmv9KJlHXp++c6GcuABenGuEc673EKjiwIPx2EPQPsW&#10;3vVb163oMK7iQ/fgMfC6w3mhPPI+RRDCnY5Fc+ctXw2TBmpx615mb/Cw3KEMFSvT7xSLsIPTBPSc&#10;fe6NHYo3NoRdvNEbR9GZwmbdgG1iYxaNxQx2ButxO5/1j/tYoWE72XkL9+YQGqmz3thljDjalP3n&#10;XuMThyj+eEz3wvHdePA9kIAT4ocKjIGnYmIXHY1QB5UGBBoDUtJrxeC5zD7g3RJYj4Pn2aL2TxhF&#10;ig6GmQj7mhpDCiKuPx2/wbhMNEL0EpTlFbTc30fLmnGpuD9uR8FHTxM/c7S2t1zs5QzWy2wLOSc0&#10;rKFiuGzbEHecSMFAmsxCwAkL7IKIsmUfb9Yff+BhR4a9L1HZ4LN/wsYD5kb9ue2OX7NJ/wOrhhB7&#10;DJMCQTjoH3UvQzk8gdbxJYjUBVRYDNIZAvZGGfaPa2A3VgWR1u9/BbF4HK38+IG7AAD/9ElEQVRn&#10;3B83rrhGJ0yY4JggZrKoIDhHMNIZRCBFk1ekHhyZsbha3rXrY/gg6BjjiemAmIbLK1ZWCFNPKbu8&#10;PLE9U3yN3wiTFWJUbqhwfWxi7bmD0GMrni19zpJlbDp669gdzP17NzK28UqNz8Z5+LmJZwMKLHp4&#10;8J0pndiw8uf8aCXvjQmUxZQZF5ZmrFxlyIow2J/xw3y8Jcpn2sZ7vEFvzgZ+4x3cgpCPL+IdZeq7&#10;woc55DHKQnXZGPibM08H47fxjs9bf/gV3lnOqLxhg8lr3gBioyKN193rzvfUG4F473e2X0fDaRWN&#10;jVmU3ffxXkPwwIYwy0C0dMraC2hYrS1hHxRuwfPVxblvMUgvGy1YljGH8Mx5fHJWKd7ZJQi3TZTJ&#10;dc76fFC8fBMMds2E/XzP6SGkB7vXWrbO0iyWMxdpOAfvAXDqfeOYbOCw4YNteD3Bk8ZhELgelmUX&#10;cDmeURBwLFsU3RRubNyWTAfIdbyhxgYVhz0sh3I8+izc44L3mUNWGHPz0Wfr8BxwTBe53uh8dD0J&#10;OCF+wHjXGb97RU5aEB7zWA4R4QajHQRBAUHA2VU+w4rT5DcB44HVIoZiCnAMFT49bAdjouUbPjnC&#10;u0ZQEXG8GkOMMBgvj0EDm3CMGT69m9cNJcUjxE3CWV8weswgwDE0ySKM4zmIsM+sX52BUDtrQxjB&#10;it229BJin+yuDV2+MJ48LxpjTjSAqBqiIqk87lpsbYpPtm45xsi7H9klAuPL9FjYX6+84F2UfXbb&#10;VvR4zWO9CNvl01ls7HZhJcA8pmGbPs6noLeCXajT7tH7RjdcW8jawMqCAowVSxv3dMFKxp2DcE4h&#10;ujIYd6YeGm+/7DHz6JUsKProJcT/9Hqyq8a7hvHJ+8VJIczmEMbd8Joozll58Dz4iXPx49YV1fSZ&#10;+zlOf4tnAwgVxmTrblF48x05YB0QJqhA7G2ijM2chLjgu5m4cOP4UM//yVAZEEGcAOHjSvEOdGb5&#10;ns1YrxdmSo/673uYH3ppq9GnXk53d1718jdgeBCIFg5pYJ5gdmeykRESw+M8/P1hA2LDdm6/gu9t&#10;lJ3zNh5+CpGDY2d9K9bWPSsCu3gjlHkPpIvzpohKlhes12aIoLC/ePEy/qN3mFkirlvJ2HW36OFm&#10;N+2j9+BxcNIGvfsMiE2hy5AknfmbKMf4TSG4N3GA5XNaFuk9R9l1W+VetRxCax7HpeePY9kgpryR&#10;xeeC84WN4dASjvPj+dGbRg9+0TsThB297dg/xXSvd8qGO+/guXCs4Hnc6zXYWQo4lFmKxgPFKQQ6&#10;hRvPbU/ATRteUyTghPgh4wKOBoxiCgYCxi4tr8CgUPhwGdcJrUg3KOzq43rTbj4XbPSEMXwHBRNh&#10;K9V/s6uO+5yKBBg/BgWmIBwNvoRRDfGV6HGq12PrngOJvSsCLV+GyeCkgSy/aH2IumH/M+8upahK&#10;sH2XwhKGkoOGfXxY/ytUSPSygcEnEFVfQTDic/A5jOhntj161Xa3X7LJ6G2s93mYcACRRi8Ec7DS&#10;60ixlnQXcC5sbeMa/R6wIoD44ow9VDBVcc56OFaF1jZb3QkEFrtbWGH4RAG/pxSm9M6x0gjdOTTA&#10;FKoeQsQ9BKGiYdovGvpx8YXdnfwC9weijd3VCcQyRLXPLsW9CDOEQ4XzgNcA99G9IayEsD9WwsHb&#10;xsowPKuwrniW4exKjgeLlmfx/L75mdGD3cfn5oWj1s267nViXs/6eXNiwBZEUB6jkcDQOnlim/N4&#10;x9MUwuSK9dBQYH7TKqFI4fuTWG/M+HBztr37qvWGh1D+UL6SDRtD0GXFVZwTbQGFIgUV33U2ZiAM&#10;sd548o57t8YD5j29hMYOPV1btnHhQwhHprcL5ZwCirM741U0Olrr/rvANVftTcuXIdYY327xBs4/&#10;84kMPiMVx/GYhvuu/5sI48rYJVtAOEa2MXMJjTnOxsX97UAcYt+8fyH7AQnX740/L6s4Hmxbgd9h&#10;BjnuL0N7oDy5RxvrMli3e9fZWOyWuD9oALLbGeKY+WgZj5HePw6zGO3+1odTeOOXnjrOoMcnu2dd&#10;FO879z1YjtE4Y3n37lSWe+f+OhJwQvxgYQVB4RQ8YRRfNMqeLLu4YcyJGsQXDAgEQpjBypb/dHuK&#10;CP5fQ0Gx9z0YxT1hCCPl3akUGTDIFEIMDMogvW4UuT5DXbgA5P5j96YVCURcFOF8Vs3jMXVST8g+&#10;7B2BAPsSn2d8okDiwYbpBYwg/jg7DIYV58dMCJw5GtNIuvjBtcGgZ/llVFCfG0OfJPlNPz+fbeqi&#10;iNdB4cVxY+sw4oswvjMQbGch9M5BtH2F5RSfHGeDSgAVgYsyD0NAA8suUe4nxF8L4o2/eT/CPfAJ&#10;HLg3HBydQagNe6dte8y8lF9iGZ8DKhQ31kH4hfE6ocIM95PPJNznMGGCcHl938NxAlyvXmf6v3gm&#10;ofCmeMlY1uh5YQMLYuGgdZlebWvmgg3ay9aejpNjyA8vw3gX4rUllJ3QlcpGSGeduXvZGOigoXIN&#10;jZj3bFiexvvDMspjJT6Oa8BUWihb/J8NGA4J2Nl5zffBwNYsW9wny2ptFzxFHMokPdS7k3dtkF7H&#10;sTZs/fxRCMge1g9lxT2KOE7Ec+N4PTaQAMvQ5o1LFq2jUbYBIQebsDl3BeUM1+SNIrzn3mh59D4c&#10;RChfCYRjy7aWFmAzuG24j/e7TXlOLD+0PeyKho1x+0ORCTuRbXgDkr0SDDHCMW0eNoRCDveZMd54&#10;L9KMjSQIOjT+ONSD3a7eDZu18H3ORhC2w+Fn2AaN0XLRt0s5XAOCL6cXzhtZB10H7w0FIns6po1i&#10;twn315GAE+KHjhvG+xU7U2tl9MJBgHgFwv++tfGkYdy3br0dhcTeOmDqKWBieabpyVJGYe9jGYUX&#10;DBdEB+OipSUqAqazYSgTCia0XGMIOYbeYIWSZZet3zsUZs0yJMrwuDGhPgf795jVIbuOyoCzZWmc&#10;YYB5XLac3TuwiYrsojE36XjnZYgzds0et0H/c1RGDLx7xaqCkzZwfJxfTEPuwokVLa7LKyReW+hS&#10;pVgLog7G3O/n9J5SmE6vmR4Wtrg5c3U8fMfGkzd9koZ30bohR2Xq4osVcqhk9u7Znhir911717Bf&#10;Csa958jtaOj5Od1WPHOEssXnFp61T1pYw3vK54Z3iOvUwr8edxpSq0E84B3q3pqzZOkq3imuE7pP&#10;me0kSksrWmtWrDGQNN5N/GaWkGhlwaIOPdwccH/WJpO3sB3fIb5X2D/2S0/aBIKjYvBulKEo27Lb&#10;k7d9iACP4WLHzy9sE7zMmVVoBDGEEPe1s/OutVcu2dbsJStxTT5In40MnGcv2rRo6YaXEzZMGGKE&#10;SfWj5SWILY4t6+I+JLa5CDGEMuplxu9VuA8HwmvkueE8eE+5PWd2p22It1sQSi448R/WpV3x7tX9&#10;2xNsR6+YjyXFOXjw7oRp8diFCZGG6/BMLtg3hR3vARt3PJ5PDKIQdQHHkEbLEG+0Oes2xD0cjd91&#10;T57vL+VYPu5r1Zg60IdNePco7ivfA38XeI9xHrhnTn08Znzg88f3cN6JBJwQ4kFYgfiMq2zZjRmN&#10;de19+65hizztrll/+L71IdYYGJdjd+qAmi6GCuYOvIl1p4LFp+uv4zuEGCtBiDn+z4C+RbxuWQRj&#10;x4kYnnuUY1JOo8K6AEF2BkKPsdMYaJRApBUQefk1GP1lfEIMjj7yWWLMyZrSs8cZuT7OhRUAPWE1&#10;oQspVLBBtNHbyIqWY+Q4kJyVjoddQSuc3aE9VIKenmz7VRj1V/H7jHsDWfE+IHprA10b9Nqoe4WG&#10;Vrgv4/pT/Dv/41gaGnh6E6fb7+1TPGvUAo7ig4KCkxWiTTYy9r8LgQzvCd81DsxP8H5nndi2rpzC&#10;e4sGTwTB4d2nfBeYwL1trVthFieFC4Xh5iITw9ODQ3HA7sgWxBU9xCjrEd9nHAfbs8t0svOODUcf&#10;2AgNmzhZsd3xxzg/dhM+eE6kk8Y+dID7ZOOjwHmOxoctWZuFgIINQbmoryfZWrX1W2gM0b5gGa+f&#10;E2uKTtuixRmILpSFrG/xLZZjlJup+Nvz+O8Jl4cJ99DTbfHewGZtLt+yeIsetNCo4j7u7+dBWHYZ&#10;CiR41FiWOd6NDb4Ijbc13FPcXwq4hEIK/3NGKISlhxJx4YfGHT45TpezT318G8QWx9GOIZIZXJzl&#10;M684KQXHxH7ds8/hGmgcBgEX7N1eWee58TvKuws398DxngQPYV22JeCEEA9BA0LhxHE4U8HwWOP5&#10;l5NGHGiPT05IGB43ZlXgGDHvWqXxROWUckBwj4FveR4Ey1NOpEDrlyIJ++HkiSxnkF0GFYaAS2BM&#10;XQhOu3EhdKKEOUHpLWPFgGX+SdHIfUL8MLE/jGkGsVWVV2zQO++zWT1kCYRdUZyD4eWMVU6cmAUL&#10;AQjFEsuq/IKHNWHqof6AKYVOYz/XIQhP2oChGmDUc47po+CKcB7Ez3H/PZlW4FMjHZ4HoFDb88Kh&#10;YuLYQ8al8thTNPLsKg5ewge3F88i3jjCO+jCjA0AXz6tvB8i5MbFunj+bEi0Lh2GAMOyFGIjovDg&#10;ux08Wp3563gXOK4S70qShtmfFADYbu898jKEffO98/eE+889NE7BmdZliAXJgNSczHO/m/4heN7Y&#10;3ocKMGA1y3FrAUJ0DWWS18JGDP7n+eM8vXGIbcK1h/PYunbOz7uLstleuoL1WB7wDlNcThsqjxNf&#10;92HZYIMPorLVQtmnOIRo83h49b3dB6+5BmUxKxhQF2XSf7P8r8Ce0O4wywIFJ8obhBu7qF1MUVhh&#10;PR+2kQcPWb+8iO0YWmnVKpTx7duvoNyfhgBbApxodMvFstu6jAKOs9nRGIUN88ZZfV71OzA9N/Ya&#10;JBCJPC96Af16/NwzCTghxMPQcKJiYKu0YNceDeDUqHznwFjDeHGCAD8ZZLSESGKEdwbS5aDsNlvX&#10;UYkWegJxdgXnxcHDFD5MBI9tOOaNWSOY0YAVBowsA/FyXU7p91le2K97+/AfJxpk7J6lMMQ+vZvJ&#10;uy5ZweF8KK78enndFENs9TJPIgc1z3q3bFlc8bFBVQWBRs8evufFRRhYBgilkW/hfNc9F+SgfxzC&#10;7xKOz2uNvCus0+X1ojLG9eU06tP7G7wVrIy4jMcmMOBegUCsoXLw5Na4vjBJhJUdt+H2Dz+jAyou&#10;8cxwX8AF79A3iRSfUcrni8/OLBoRW7fwDvG/8NzbnCDA/W1AFHQo5ClgUOGvoxHTxnvCMoZ3LXTN&#10;hvfFw9bg3QkNCIq/CA2oExAZQThx+b3Jy3j3IMh8m0fPi9swJJCXX5StNN6w1vLS9DhYx4UGhQjf&#10;eQYRhzjybbCMInNpFtcVmyemX7iE72HMHic78dxYbr+dgAPT4wTP5h959/28QlnzMkUvu2+H7ekR&#10;Y9nCOqH7kuWSZZpeyHC/uz4ODjaE490g7JgruZddgzBbxPctm0ze8/zMDATO/WQ9puNjYziUbQqx&#10;HNswzp5PiuCYOd83z4Gf0/tdXxPPEcvp3aMNCTYil4ATQjyIe6PY0veWIkOAcPZVbVy+W+oB/t5y&#10;Rws4hBZhlw4joJ+1Uf+oT3Sgl4xihxMSmJs0K6+58KKHIYIYotgsaAwzVjaFex/ca5DcsrKC0Mrm&#10;fSJCDAMbJkqUXlF4AF0XQTSUFEvYhl44/GYYBO8Cwv+sbPk7TCYIhHE3OBbPFxVYEg8t66Jlze7Z&#10;HjNToEWeMggoBSE9JLiHrJS4P4pCnh+FI5ZzjF+oeHCdHGsDg81JG57eyrtQWAlzm1Dp1pWPn/cD&#10;36c8UdEtvhv+iMjYRwfP2Gdhri9YsnjZ37mQ6gnlB8+7jXen7LSts8H0UGygoPzgPWPKqoiNAff8&#10;1O9GLRB4fLyXEC9J1DeG7sk59pXj2vzdjG3cOxbeeXqeDjgv/ufnFWN7vNNbHrKE+67Xuf/duyqx&#10;H5YZDjEoOlsWr8za1jrK7QrEDL3h+N8D/E63eVDY7t/vfv6U93x6z73M8DtEpw8VYdc0vZsMeg1B&#10;xfOgTaJ3jGUf6/G/+/eNtopCbA2swh7N4JPx8pjv+Yptb/8WDT3GeryB64FoZU8BhJdfy1TAcVKE&#10;d6GyvNODTjv0wLniWHtlGQ1P5kSNYYtpD6bPUAJOCPEAYVwXW+EwupwAUMxat0NDgv/d8D26zZ8L&#10;Z2umEYVUZB12+dAwcUwPjGbIaBAZE9qPeoe9e6dLYwcRw8wHZXkdRpBR0ylqIKIY3Bf/+cBgdm2w&#10;wkAFE7ogGJstsZxeNOwvLy9jPYYMwf4oqFzUYRsXcfQ+BGEZKpAg3Igbeq9MeX+CoGQ3SF5ct6p/&#10;widSUEwGDwS9bLhOF4mERpdGmvtI/diefxXGnV2/ntpq2iXsgpn3GrArx+/XAxXwfvg/93twJSue&#10;UfxZUtjcJ/wXulXr775OUli/tWHtKyfwPtVin/tgQyu3Eo2faHExdJtyTCjezc3ZG3i3mKqNZQHv&#10;HN5vdsHy3Q7hZvjuhIwfDOLdGxzB+0yREdYpGJuwj8YT98FJMn4+D8KGF2M45lFi7Vs3IOLCux3+&#10;D/v373iPQ1kKgqSCENmYu2Ylyl3lDRwuZ/nHtbpnPGy7J+D8Xj3O9tRl4OFl+47/AGGZd5ni+CGT&#10;AhtVsBec4ERPIgUb7QfEGQWcezPdEx/KJLd3OwB7w8Di7DpNmZKsd9y2d1/2dIBlH41MbMexuAw9&#10;FO4Bt6fnDnYV+2MOavfi4Tdt16PjH8PxfNIFJ2LxHCnk2JDDeUvACSEeYr+RotCAQGF8JC5DBRCE&#10;AozanqF+QtBou+EO4ofj2jgwuBqctqI6Y4xmzu7TYATD4Giu554uiqOMA8JpOLm/YGjpyWJXajCK&#10;MKAciOxjVOi9W8W+lmGMQzL7AtddMF4TY0GxJZ5y3AvTizFxPpPZnwiirTqF9ZinkYF00UJO1qzr&#10;g5kZ/Jjbc1Azz2cD95Gz0xjBnS1yejZ5L3Hefr9JuIa9ymf6HML9CLiR93vD7/RYYD8ORRy3m67/&#10;wHfRDMIzazO0B4Q73w+Gz+AQgY2r56wXb1gH74k3JrCuixu8J0kLQgENnzbFGN75aOmWFVEbjaLg&#10;1fF3fu8YNdgv3iMORWCIi/7grE8C4D7TTmkVA9J6gwLrerkP20XYJryDbBBxQkXbNm4xVAfeZW4P&#10;sfngcQI+ho+TMHA9HJfHwL4dF26PrvvEcHuCe+zXAFHGSQpsvPEec1gFynvdIPSyxd9+/8NwBR83&#10;62WS95med4i4krPUOWFixSZ3fmuD3hH3+jPZfcZYcMyP7Mfmdizf2B+PTRHHcCIc38vnxiESLmJ5&#10;DJ7ntEHm957ngOfE/TH1H72EsB8ScEKIhwgGzg3XtKvAB+dS/LArxY0LDdFB235XTMWHH4uGL8xI&#10;66Ii82wRcWS94roNRh/BYB7F99PWp5iiQcT/acTxOKjUuC6FWbpmOVr2ObsmUXG4+MR1cZ2Unjs/&#10;XvCqBREGwUZxB7HFXLD98pSNBp9YOfrU8vKiizXul0LMW+u8N6jsvMLz+7T//oR7yZlqHu6Dy/a8&#10;cqjYGB9v73pZMdbAcPPT98FngvV53vjObpTQvcruF1Q4qFz29rHHw7/Fs457eikuWM7wfnBGczet&#10;LJ27aN3WsvlYtJieaQovvDsU8Xwn3NNLj1BiaQsib3MD600FwDfB8oX3NefkH4brcZECAYdjV/1T&#10;2Dfeq4PKu5ev2I/T3mAZ4FADnj8+H/EiBdybhnc428T6GysQmyh/bGw9tN4TxwUR7lvG4QoUbLxG&#10;ZqKYdp/ynKbX7OPhUAaDgGM5Yxnkf9wPxx2igctZ8rAZVe+4DSdvWS+7CgF3HfvZsqxilzT2H3GM&#10;IPAySXAfUIZD4442A2Wax6j37TbvoXtOQYdnxYYmwxrRay8BJ4R4EDfqoVXK794SdXf/HIwRjQ//&#10;58QDfO4JjO+aqWHfv3//zgqOwhIVlXe/ctwKp9rPWVGctz7E3Kh/DGLujJWAnrqSoUIydplCeDHV&#10;TXURxo85Vuew3SyWX8e2V60qL1tVXbJ+xdhyV/D9IgzxBVw3c5qyJY770OnjHgQvghtlGFp2k4TK&#10;iYKLA7p5fsFI378enj+9G4TXwf/COqyA3ZPi2+E/7pvwGaBl32X3Crt6WblQINIbCEP+4D162NiT&#10;g5aJZxp/lvRWocFCbxWEWb42b10IOA4R4HADPte6i5/vDrsx21iPE35KeuEWZ/F+cLIM39NaEDzm&#10;XcD/zHxQ9M9ahm0o4LyLP1nDu8+0VnzHHxKCtAFgdWneGPqDM8DrsaAUb8FGhHX3izlmhijitnUW&#10;rvv6HCpxv6v4+4LnHuyWN4C8W5TLICbdE8ZuTKznIu9RAcfn4oLZ7yeXr+I+XfWA4P3JpzaE7ell&#10;N2FXFmBzlq3o3fRn4c+Vs+29zPIeQ/jRG890g16u2zhufZ+n92Tv2XGb6T3l88J3BgHmkAsJOCHE&#10;Q9RGlV0JUwMOw0HPUlYyCCf+88kG36KF/x3ixtONXzBmPlaHlQYNrC+jUWXFx0kHa5anS2EmanXO&#10;c5xyTE+R0rAuGRPrlxUqLY5fQUuZ49bCOBQIJhpxHovdT27smUKL0KjXBnhqUKfUAix4zaYCj/fR&#10;t99XibJy4PruoQO4l6Frmr+xXwo15jdlkuvam8frcU8Fj8tzYsuf51I/J/E8UQsgBpwtoy1rXf0K&#10;lTWFEScncOYnZ0RT+HMZtuH7Q+8b3o3NxXnrQVRR4HkGhv3v3nT/D4Lt4i0rB2emZYjlLPdB+UXO&#10;2aQs5/TC1/sJ8ByZCcLHquL47hEE4b/9+5+uTyGHd3/z5kUXnH7OT+39xb3DvfL4a16OsAxlzL3n&#10;e+WS10IBR5GH++iTDCCyfOwg1w8N3ByfnI0+2vkAduUmGn4nYVsu+XZFeRX2ZQXbUnDTu8bnNX0O&#10;2Id3oXJYhgu4eoJEsLX3z4Hny+cCeM/8vnHiBWwExKMEnBDiQWg43AhToNGgTIWLG511GCW0VP33&#10;1Pg9EQ4w7n5eNGrT/9wYTic8TP+rK7Qw5of/0+hRjLHLAWKNuQfxmXPMCmePFTMQTXVIDq7bc8+F&#10;d09xEoIbTOyHreO9FjKZGuIaHnPP28DPUOEGbx0rW5wDxVg3jH/jffQZbOw+YRw3j+VWe9ZovCnS&#10;pgbcry3sM+yf/+P7furlD5xXvVw0DTYIwqzOufB+832MmKi+fq+CN5fP2IP1siysr1mJ96sWIWFM&#10;6P734SAKNG5uGCcKeRo4lGluX/XP4z1Fg2Z6jD3hAUI3b73/g969++8d1/N102leVu+GxH94p3mN&#10;oas4rPt9UHv8KKxC+j78ZhmFWKVNC+KTgomfKLMUYC7gWC7ZMMQ1ut3DMqzDcEKj7Xcg2s7iO8Tz&#10;8DAaiSjX+bKHMArBf7k+G1+8Xh4zNH49M4M3Hjn8gl3eXM4GGs+xvp/1Pd0Hj49z5kQtCTghxIPs&#10;CQJCg8XfNGowtlEPogMiiB4iGmcf08XKJHiFaAD3d6E8EfbOLxzHuy/r//YtPxhcj3eTcJwbvW7r&#10;VhTXvBukKK5bwZRAGSdFcBICx7gxSHAC2HXBiowVaV2J8lrZhcUwARRmHGu37IF6mYw/TIzAfvyT&#10;M0zRmmeliOMHg87zPMBAix8sdSOA6Z/aKyhnDK3DcXB4V2oRxXcvCCAK+yCQsvamJavz7pnbv78D&#10;8QbBtFEAYcixbvQo5b6MSfFzCJGv8J3iivsLxztwX49leh4sIzj/zvKsj1u9L+7qz+8ZXIcHCGcj&#10;1IdA4L5SjKFRt2c3ptfK++0BeFn2aStw/lEKUYdrcnsHQT3eedNjQdLTX5QcgnHNx8xyDBzHt7Hh&#10;6ENOuG/fL+6Lf+Le4p6HsaywHRRw9fG/NUqlJYT4trhwgnCB4UiSMDuTxsy9dS5KWMkEYXPg9s8E&#10;+yu4qRGFIU5ihgNZC3CWF70e7DqiiOMs1ZyCDKJ1H5xl5vA+sKXNyRF796AWs6HCdU8cu2CnlYMQ&#10;jwXvTHtjwxKIMk4UCKKO7ygJ69CTFEitgGjbYkBceun2vMB/BL6HfCchHDjWk130Gd9Z/JcmHLt1&#10;zoVNaBhRdPw5gitsl26h8dKiN++gdb5neM1MxYdyHzxp9A7CBriHjQIK1zm9VhdwLP/7BBzvvwcu&#10;xnaD/lEbjT+0bie2srzhoi3PbqAhiO8cN8sJRtm0web7JPftj9sKHJfdrUHABS/dn4IEnBDi2+MC&#10;hCIORo2eJc5c2/O48fP77RL5s9kTUjxnwsqGnzCiHJMC41uL0lDZUXzxusO1k2CQafDr/7mMBpr3&#10;gMaY3+v919w34EI8ShAPe7EQIcgeN9A/ZGbIrbV008N5cBIBBd9B6x5MBrHBzCLMHsL3nwKusLJ3&#10;Hg2ZeZRrjjHlevzv4HOoGykPLq/XzSzfvGWdDc70pFh6eL3vHx/bSm+bX08on8xscj/N2NQuTMty&#10;yIBAoRsC7XISSSft+vjayc6reAaciLBiJSctlDNYvh66TvM5iLIwts23nYrFAPePe41n6zEtcw6n&#10;kIATQjxxYGTcuPGTrfWtIOLwOxhyGvupEXyW4Tnunee0gnIRNjXkLt5QGfp6XL5v3UeoBVst2riv&#10;6f5r9o7N/+vvQvx5hDGeeK9Wb1ne3sQ7xt/09LKRcPA2j9K1Xu8SREQb2zFDAse2xVYNT0KYtC2G&#10;WAkTE9htyP0/uo/6eL6tr4tl7MbFO59AvLWZysu7gB/d9qngg/9ZTnmt+OQMe6am8/FntYALn7yO&#10;hwUcbQGzq2yP37MCQpc5bKtszsryso+p9RR+WM5ZvAxL4p49CLlgV2p7gfNwm8J7ynNgKq4NbPOn&#10;N34l4IQQ3xIaNhge736gSGHIDBg5GKEULXk3WJylxf8P3P5Z4ICKaE9g0YBOjXhtyPcLMzfCoaJ8&#10;hHqb/fj2pD7WPgMuxB9hTxChjLG81V2mYRk9dFi+wlzFEBiPeMH+GHgvUU57zLSAffv4LiznGE2m&#10;getGYVxpOAc0znwG9sH72VuPk384HIH7Xl2wpL2F5Thnnucj2z0Nwpg2jhsMXc0QbxRX/DxAPPnY&#10;V4gyite6C9XHvU3etyo/78G6OaGrKC7j/5aV2brlxRWPp5cnFH4Qxm4L2RCsbUV9L/i9PhaeJT3+&#10;bmfuH//bIAEnhPh2uBHiZ23M2WoP42Zo5DzrQMHuiangqcWLi5npPv5S6nP4Rr5hnUfOhefIcwW+&#10;b36vPWpcny3lWrhxGdd/mP37fcx/vh+u823OX/yQ2e/Vqn97zEVfBiA+GLC3szSLZRBv03fq23vf&#10;QtlkbMOivIR9lhAr3C+FxC0IEMZ75LEoznhcCJzHCLgQ1zCEPKEdyHAOG/OzPoM2TWgbwnmHYz66&#10;/ffD9Ng+6xOCKomCaE04G3UN18oxbRwDt29dUAs42gV64Ng9PahO2rDPsC4cG7dhvfKKZdUM9sEw&#10;Lgzme9XybMljwPnsdwi/UO6x3wdsV20fsAz/uweO9vRPFLsScEKIv4DaCNHAo2VLQ+eD+9ECh0FK&#10;vWuCxgtG7GEO3N8fgwauhsfmvimOaBzZ+mermq3ZP707QohnGnrZSJrY1sqiB8U9cL3Hcl+QpSh/&#10;FScqcJYkvtfxFKvymgu7g7c/gGk5pnhM2i3rbKxZ/kyUvdo+0C5wYhFT8XFGKJbVQooTCLxrdPr7&#10;AcI2nDlOLyInI1TFeRuPP8LyyJLeFWMavpKZFlz8FZZB+Lr3zWe20zOKfTA0kO+P5/PwMfYBYene&#10;wL3G4h9Zf4oEnBDiL2AqolzE3RdnPlWfSeWZ5DlhIFBWNrWhrI1Tbai4j4fh8oeZHpMG2I9D4cYu&#10;260AY6r55INnuQtXiD8ddqOGwNWJpRurVm5tWpQF8fTtQPlxsRXKErtfe4MzWMZGD5YzFhm+M/4b&#10;y+7B+3g89NjRYxVSbLH8Hrze94aLNJyHXzOF1AbOb9ozUC/LVsM6fk8O2AdhUG1cT5XN2GjnQ9yb&#10;ZVxrYbnPOr1oOURbfSwGOc8TxpeEiM2WXJB5EG4XZvW9P+AYU9vJWHQP2kR+P2j9+0jACSH+fNx4&#10;0eCw1c1PGiMu47gadqswVQzzia757C8XWRR0e/v4BuP5EMwl6utzvApavx4lPWekc4YFQCvYsxV8&#10;+/0J0RiYQiuGOOK4qmV6yL5dBb9H3eiZet+ybNHK8hqW1R5yltWOlYwJ9yd24z3Kn3BeTxI27qb2&#10;gDM9w3Xy3PAJW0Hv497s04e39WuILUaDMIco3d55D8LsZvBUQqSVEGgcP+hiF/bIex2mXbQZvmdY&#10;J4X4475DOi4eB3bLj//wsQDPleFMPHn+N4m9B5GAE0L8+ewZGwo4tnDJ1Eji/zr1DIPg0niFafOM&#10;VM7MAzCg9SBf4gOJw6fHYJuSErZkXbChBcxPzx0YvAeJ5xjk8WCIvaJ6jJEUoqGkHKeWRtZamENZ&#10;wDJ/zw8SHgfjkx+8rEJQYNu8uuzBp/1/X55h/1tWVGefk/JDW8CeAM6O5xi26bAKF1KwFZxwxUbf&#10;gduSYEcyCLXB5AMr82vYx7rFsF8M9N3rnbI8X5yu27G8uC+88moW32G70FjleaSMBef/wTb68R8+&#10;FgnHCwIOdpMzeQ9c70Ek4IQQfwE0NIBGvzb87inj9/A7zJ6D2OKgXhonBxVJtwVDxSn0U/j9ANji&#10;5Xrsjtg7Hg30A5/heCHYKX/vP0chmk3cbVtnA2WA469clHAZRcHB6z8M02T5WK6Ioia2qn/ZmEHE&#10;hQXHX6E8ZtVNKyBOKHgO2seBPLTus1L+OCGDn2xAZu4Bq+0ErjeCGKZ3DGIs5nIXVw9tT3sCoTwc&#10;HLfe4Ai+Yz2KPqzbK67h/p3Ad95TCDYG7GUgb4pj7D9j45Rd0hBuIY/xNJ4k7Zd7PB88VqA+DzRW&#10;KfweK/QeRAJOCCGEeKaht/n+d//0htK3w1NsQRR4oF8Iiap/yXJvSHECQ+Ie8t7wJNaB2DhA0DQP&#10;CiKIIHaVMs4bl9XeNwpZCji/znpiR7inMQRfTJEFUVvml22w8wHW48Qo9gBsWhZ1rT8+hQbnOu4d&#10;u2i3INjYpc37i/3SO8rYmMUK9gthzDG5fE5+LB4jHOeb8Dh1nhmi9hjiWva24/f760rACSGEEM8x&#10;DJtBEUDBlvnkohuWUXDEYXIEx29Vg7r79I+LjGcfXgOFGodp4HstdnH9YRwuxRGvlV3KEFfu3Q9C&#10;KYXo40SE8fZHELYcY8sQH9gOoqpIl60o6aUMnkZPo/dAVzSWp+w+hajziVWb+Jx64B44v28iwn4Z&#10;7gTbsJvXz/1BT2eNBJwQQgjxPAOxwm5UjhftDU4G0eGCg/9BwEGYVNWMrxcmAz20fcMIY8gyCNXp&#10;BAIXaxRt+M+7VGtBxHvC/+mJxDKsm8XrNpwcsozijV40ijzvCt20oprF+oybR/HLmac3fZ++L4pD&#10;98BRwHESwxaEcxvnwNmlOLavc7AQexB6SXFcD+cSROVeDEr3yN1fVwJOCCGEeN5h7k0IgWpwBJ/s&#10;KqSAo6CAEMnnrHRhQ7FADti+UVB0QZxldSDdcJ17oT0otHw9etKm3jiII37vT76wIpmHUKuCp40T&#10;pthVWtwM39kty8lZ6S3L/L/gedsTxBRaLsAIxJyn09onmP8ovP8UfDgOnkkYQ1c/kwefjQScEEII&#10;8RzDWagevyxbgBAJmQPC5CIKm9jK8rrlMWdmUiwcvI+m4d2Y9W/3kkGMUaS6CJp6GSGqYu8+jS2L&#10;Iyv7py3PIdR4f3yGPPfDcCNtK8rLuF/d4MnE/jzrTEIv21TA1cdyuH+s555Adomym3Xfcb8VYV1e&#10;h0/g4jU89Hwk4IQQQojnmCDgEiurS+Z5PSOOfaOA4/LMyt4Fn5UaJkp8m26+Z436nCF6IKjcy8bM&#10;C1Hl3rDwP8esMRsDU1bVAo4TFjLcj6H1emchZC/hO5YnFGr8vzLGsczSTSuKBRdsCZYxqwOXB1G2&#10;X7zV3+8vY6qz4A3ctJjx/PbW/WPwnOlJxPY8FrNGqAtVCCGE+OHAHJsUNVX/oncH3hc8iWUQc+Xg&#10;dFh2oDfpWYeiDULMx5fRU1W4UGPsyPp/95KljCcJMeeirQPxypAekaXdwvLqBkTsOcuYFsu9b9wn&#10;x7lxfOCa5eWcd4UyVh6FcFbM4pNdrwXWfXr3SwJOCCGEeI6ht42D8KveJfwO4sQ/KeC6bSv75/G9&#10;FnVNg9dD4Rk+3duVbuJ3PfA/XBfznvqMU25DT5bP8CwtTxetNz6M/7BeMh0zx//9M4NYm7ec3aXs&#10;Np163igEXcBhX6Eb+uFz+n6QgBNCCCGeZyBG0nzBivy6ixPPzEBxk6RWZLcgUGbwu6kCrvaAUazR&#10;+8Yu06l42xN17FJdD8tdvIWuyTTesMHkqKURxVhmkXebYn2IWl8P22flLexzIQQAzlYsL/l94F68&#10;p+2tlIATQgghnmcgSsreRWO4EBdwHiqEgi2zorxiGZcftF0j4HXwevidMzc5Ni18d+8bBVnaAhRl&#10;XJczTzPLOrn1J4ct7a7id+qTE+oJDfTUcXZpyvzN2C4E7o0hdpnKb87F333xpi5UIYQQQjwBKEZ6&#10;o68gViKLXcDRE5XjOycwnLU0ZuT/g7d95pl6ysLYtk2fvMDgxGEcG8e5MRTIOq59KvJw3d1kw6rx&#10;l1amC9PtKNxwnzjpwQUZBRqEXMWE//TgMbjvupXlLMTcKu5buH/Bozftln0KSMAJIYQQzwsuUDhG&#10;i9+DWGNO4bJ/LvyGuLm/fmL9wVEXcsyTGoTL0+0W/JNxr1r4TIoliFVe31RYxRV+M+5b20WaT2bA&#10;PRgOD3tOU/+9d6+m1+/rpJYzRVbKWav4L+ng94KLt4zePBeMYdsgIKfn8j0jASeEEEI8N0wFzfQ7&#10;x7sxUG9RXPeuwfvx3ziwP7LB4BS+5/5f2KZhAm6PevICzh/CLXyWYfwbu09xzRRzg+ERK3snLcL1&#10;MpxKLXSDIMP2+E7Bl2XsVsb/FIT4Ly9nfAxcwoTzU49dOEZ9375/JOCEEEKI5wZ6h2qvUOhGLHoX&#10;LUvWIFYYIiPeE3Ac29XDfyGh+8P7aQrBG8Y4ayHDQpiQwHvAYLzMhuDL4sj6EG69/nFPhRVBfLFL&#10;eW8/LsSwLrZLiwWItBb2R4HWwz6YtH5xOhYOwpeTGup7LAEnhBBCiL+c4Hna+x6lVg3OWxZxDFgy&#10;Hf/GGGeJC5GyuAExQxEy9UY9sr9nHw9260F6+RvXTCHmn7GlOQP6xhCxZ204PGSRx4DDcu827uE7&#10;t9nX5Rp3LCvmwjJ69SDi0mnOU46jS9mFyrF2e4F1eZwHz+f7QgJOCCGEeJ6ovUL0TCUtK6or+E4B&#10;x9mWFGoh72dazFqZ3poKuC6W7e9+bQi8lmwd18nxaOE6ggeucnGWJGvWqy7YaPI+vu8TXYwDh09O&#10;dggeSSzD9af5nCUM6Dv1SnoqLReHDDuSh1hwFHMcI1ff56eEBJwQQgjxnBBEWMgS4IIkWbes4vg3&#10;iBVQCxX+zovrluN/Cp0g7J5hAffAuT3o9UrzZYiuqQgDTAnG64nTDavK87a9/Q6270CoxuaJ6CHO&#10;7gfgnWZqoICFwGO8vLT2YOIepcViOLZ3p3IbCF9ODKmT1XP59Dy+byTghBBCiOcFFyMc50YBF1ue&#10;LXrqp0fXSyFurvkMVf4OXYlNgIKp9rJRUEFEZcGbtifsKFTjvpUQb5Odd3GNqxBaIXPCw4Trpnjt&#10;TicptPCdnkuINwq6lAnw29P7iXvrx4TY4+xWH1+3bxzd94wEnBBCCPHcQRGTQcRchRBZOfD/qrze&#10;MAG3T6S5gIOgSiDgPLE8lnn3KJZDfJXZrO1M3rAkX7ROklveeUx3pwsyCDjsxwP3ehaGCiSW5UsQ&#10;cxR+ofs5rFtvy23CuML7y75fJOCEEEKI54lalOCzGpyz1Af1P7xe16rqOj5rAbdfnDyLUChNhdS+&#10;ZT5JAd8ZoNhjujHlVX7Ntnfesl5+fW/MX8g+sX/bGnY3Z5YxYT2/8xhxCfHGsW9Mv8XfFH9PT6g9&#10;Dgk4IYQQ4jmh7hKk6GB3YDU4AwHz6HpBwF3D55b/boYHjiJzv9CMIbIoQHG9Lt5yK7M5m0zehSC7&#10;5N2gWRRCpzxOgHmcOAjcLGNKralHjd43jn1zQcffz6a4lYATQgghnhOCEIMoiQaWdpet6p+FMDmo&#10;+zDeJ+BCwN/HiZxnAoooH4NWXwsnHXAc2gYEGAP2JlZkizaavGO97KblDBcCURdhXY9/95hYd7w3&#10;WbHgIs49cAwlkmOfyaqlno6L4o1evEe3fdpIwAkhhBDPCRQaFGNJt4IwuQpRs4TlB3mQIusxvAiE&#10;S7wnUOiBeja9TT5D1sUbP0lqKa6NkxMo0rJ81oajjyBKL2GdOvsCt6Uo49i4/fujUKU4Y6qtFu4T&#10;7xGWY/+8D3mxYiE/6lTA1cd9YB9PHwk4IYQQ4jmhFnAUHEV5yfJkOsD/EZol4PaEWBJit3GZj1FL&#10;SishVEejD/A5Y3EUktM/KuCmXaEUY4wZF/X8My9vTq+doi6zLGu7MAzdp1ju4q3+n5/PDhJwQggh&#10;xHNCEHAhzlvVu2CeeN15eN2mCTgKMIgpTkhIW9ZlWiuIubyEeBsctn55zq+bMd3YFeoCzrs/cU0u&#10;wqYCzoVYIMkY920Vy9vYhjlQU2MWhnAvcB89HIkEnBBCCCGeOMHLxJRQVe8cvteC5eH1mibgpkIs&#10;Li3F+WYQcQWub9A/bFXFfK6ldZhSixkm2P3JTAt7wm36yf1QxLkHj2FDKN74H7NQpB5SxXOq7qUi&#10;e7aRgBNCCCGeJ1zAta3Xu4TPx3mOmiXgGCYk9m5Riq3E+sOvrF995d2nHA8XU7x5DLcgyLqeNmu/&#10;gOO1EXzn/clWIeDqMCHMzhBZlm2E/3z828Hn8SwhASeEEEI8L8T0QuEzaVkFgca0UgeLstiq3jWs&#10;X48VA97FuH+dp4Of/574YrcoxBu+x3HPsu6W9fpfQXwehUCFAE2YdYLrJZb6WDdcg4cW4Ri2/ddT&#10;C1ksw/7zHhPWc3wcj0XvW8vSNAg639/edjXPxr3ZjwScEEII8bxADxKECceJMdNCWH6Q+OhOBRzD&#10;iEy9VLVoemTd7xt6xWqvGa9lyxiQt5tsQLRdsF55zoreSQi2gz1liQsxft93Lb4/eukKT0jfpbeN&#10;Ys1Fa2Qpsy50mds0s+ixXstnCwk4IYQQ4rmBIqUD0bNpZX4TvymCHiPgqhmsGwL5Pjvijd2lnEk6&#10;9aBRYEU9S9Nl6w3OWJFdt2p0xLodjlPjOT+6fQJxRiH2iIADCZZ5blgXbuF/zmbdE33P0H34Y0jA&#10;CSGEEM8LLlIiS4p1K7MFLKOAO2A9iJSyvIH1mYoKguVZEnAUb1Ef3zkerWVpvmBl/zzE24LPrE2z&#10;ZQiueC+cyMM81gPHsW75iqVJ/X/ors3LOusCu1QpDB93z54tJOCEEEKI54U4jIFLyiUr01tYdpD3&#10;LVDksxBIIZfosybg2LXJiRhlOQvRdhHi7aaVvfMQp5s4Z5xnVGEdnvOj2z++CzW2lDlPfdxb+J0k&#10;G55Ga89Tuc8z96wjASeEEEI8L1D4RAUE3GwQcN8gzPJ8ztJ0Jfx+agLuIIHJ84it7J+wopizKpu3&#10;XnXRsrjrkw266SbOlzNH903A2MejAg6fuL4kX7ZusmnpvmvNPJAvz4Het6mo888H9/ksIgEnhBBC&#10;PE9AkOQQPmlGcfY4D1zmcc84KSDkCi0sTjq+/OD1nwRBWKX0jEGcuXBKGFB32arhScu7q1ZWVy1j&#10;zlYXWRBnzL7A2aY818cILRdw9NLxfwq9ZAuitrQ6QX3Indq1LF3FJ0XgVOj5+uT7vAd/PhJwQggh&#10;xHMEBRkzCnyzgON6sfUGJyyNEgi48rFjyp4U3tXbbbl4jHy826ZV+U3r909bHHWsqG5Ykd2A+OLE&#10;Bo7ty+4LuG4UxNZB+00Zz41j2YIwS7B+xlmmEGsUbvFULPr9cQH36D6agAScEEII8RxBAZeX898o&#10;4EKaqNQnBdAT1Y17B673RHFvV+HeMXZtlv0rVhXXcP6RDSDi8vyGRQn/Y7iQGJ8xBFzoPv2miQaJ&#10;e+cqfA/doh6kt1jENXM/kQs6To7Ico4RfHh77leTGIQQQgjxPfPtPHAQcMwl2t2CiOPkgBJAuDzG&#10;q/UkiCmmUgisdM5GA3aZckJF5N26aR7OnZ6y2LMn4HvK8CD7Y799g9Dy64gtjnLcC3rfWvhNjxyz&#10;TnRdvIU8sVy3vkfNEG41EnBCCCHEc8S3FXARPrMotV7/HMQMw2hMx4J9L/C8Iiv7M1ZUp3HO9Jy1&#10;rOqftjTZgGjjeLypqOT6zIHKSQhTEfaNXrg9EcpjxEHAQbRxWeg6XfesC76M60rACSGEEOJZICsW&#10;LEuZXYDdiBQ7B60XcqAW+U3Ls1XL3Lv18NgyCrtvEEp74mc/0/X9f3ZlUjhxnB3AMRgipMC59QYQ&#10;julCmMSQrlo1OAPxRtFJkfbgfinkkrSFz/vLHidO4+lyXlsOEcuxdVyXy937VgTvWwgncsA+/Pq5&#10;nF2xuHd+HbyHXMau3DaYTvh47L198kjACSGEEM8NQfxk2ZIVGT1WFGUHiBQQu4gB7EYdnrAsji1h&#10;AF0f2E+BgvUowB4QdH8chjEJIq47TYOF7z4rlDNfN6zqn7O8ugThxvFvBYQjxds5/E+B9hhBBMGU&#10;pDwnXt902WPOK+Yn/ktx7CKDWPPUWDgHX7YGNvy6gyfvoHvDdbkPis96W06g2MI58N5wW/7/p92X&#10;7xoJOCGEEOK5gR6z1LtPi3wRImMqNh6BHjF6lyqImdiydN16Q3ZlQij5BIfa44R1Hxh3tp/H7bsm&#10;CCGfpEAx1TtnveqaC7Y640GJZUV5HcKN4T1yiymcDtgXx759WwFXL8/yBeyTHkVeB8VqEmaj4nq/&#10;+dynws7vAddLvHs3YQ5VjqVzrxzOf7rfg/fx5JGAE0IIIZ4bgqBgt6Gnynrk//t4gngXOxRaieX5&#10;PETWlX0ijiIrCMKDmYoX7mMqmuht81RYSWYpts9iJtW/alX/pKXpJkQjBViIQVf0LvoxvSvTl7OL&#10;9eDjcWZpmF16kMfsQZipIcF+POXWQ963zJPYT6/7cfvya+F2QbhSOCYQoPU53l+X17//9/eLBJwQ&#10;QgjxvOCihNkEYoimi/hOgXGQUIHI8W5SCi4KFayHbbN0wXrDs9i+DYIwoxh6dPuwD9/3dD0/LteN&#10;C0sLiMHhaYi0y77PlN2zEHdJwlmnmzjGGSu665ZE03Afnpie58DPR4/1gIB7zDp7xJFlOce+QXS5&#10;F43771pZQND59+lxvlEM8too0HBcxp5jN7B73rgN/6v38037eLJIwAkhhBDPCy5uIMg4uxRCzIVG&#10;LXhcbNQChAP6sSzq+5ixKGaXamY51s+7m1aOv7Ksuor1trBeLVLq7feBfQcvF8eHrVleLFpvcNyK&#10;4rox7VXIa9qziF4xiLQiv2693nkIOsZjgyjieDvsox63Fsam8VgP4kF4Of6M51Jfz2MICfDZfcxz&#10;nF5rumV5ClHHc02m63I/e+vwN/fN3/wf/0EApvnUY+fLaqHL7Wrq9b9/JOCEEEKI5wSKMoolCo2y&#10;4EQBeqGmIsW9URAd9ezKA7avvWEeDDhbgNi6bP3eFavKC9jfFSy76hT5FSurywD/4bPXv47/ZyxL&#10;ma6Kx+BkgloY5ZZDmHHyQlHegMDiuLTaM/bw8R8Dx55xFmoyFU4P/D/tyuR4O5Azxhu9by4w2Q3c&#10;tpBG6+HtQH0eFLO+brhXFIuJd7dyzBuXPT2h9jgk4IQQQojnBAoYz2kK0ZEl65ZX1/F92k3py6ci&#10;5nECjmIF63DiQcruTXrKuhvWSTcgDFugYzHETewhPSjAtlws8bihy5XHoXji/jgOLobgW/QJElm6&#10;GWao1oLIPx86/uPguYNHBJyfL/aJc0twnSnOixM4gtcwZF3wsXAUgPv3t0fdNVrfj9i9dWnOlF34&#10;vbc8jId7lpCAE0IIIZ4nXEhR5HSsHB9xYcPuyyBW+B/FzcFdlQEKs3jPg8a4bRRnFF8Ov/syrpvg&#10;/653gQZyi12kQQhFXSvL6+6l63Yh3rg+x5JBvHEChU+i2DvmH8HH6THkyT7x5tB7VgtUBu1ljDcs&#10;j7he2CYrGFvuG67X7xWvmb+7IQtEPX5uKgTdw/fwdk8ZCTghhBDiuSGIK36nJy5nRoZ8NoiU2pvk&#10;/9eC5SH21qvXYddk4d2y94ktSimYOmE973qkQIpcxCXYhpkOeqNjlvtMUO4X63h8uVpE7jufbwUF&#10;FM+FYmv6u76O6fkm+bKHCelGA/+fHkLGfEszegQf40Hz/eE/7sPHzjHESbh/Ad6D+8d4YNunjASc&#10;EEII8ZxAr5Z3ZfJ7t7I0WbeqfwniZGMqQmpv0uPEyH3RFtbnsuA1o2cr8e2AixwunwopwAkCCY7D&#10;sXFV77KlLoyCVy4cE/vyc6u3ny77trjo4/b1caf78v0klpUh7l3I1sDu09Rnwz6YveFhuC33wThz&#10;mzj/zr5YdOG6g0D9E8/1e0ACTgghhHieqD1IU5FVcPJBPgchk0PgFRBUwWO2J6xcGFVhfFotjvi/&#10;d3cG4RK6S7lPrsv9xha5gKJoiyzrZFZm89bvn4UQWsdybOvrcp2Hzsv5bgQRu3l5blm+Ycy8wO8U&#10;mQnj0KVr+M6xb0yjVZ93fb08L1yjXxf2kd+a/sd7QBE7PQa3qbfbd9xnAQk4IYQQ4jkm6eRWDSCs&#10;spsQOBQj7PrEfy5kgmhLum1Ar1UY6xb+m4oX/z5d3z14FGeFpRBJFDvstqyGZywvbljqIUWm3ZX1&#10;Pvady3cPMyyE3K+px6ubHo+iMqeA48QNiFaP4za9Hr9+fue143yzVRehQcDx/2dPrB2EBJwQQgjx&#10;XEOB1rEeRBxjvKUu0EpQCzgKFgoceuYe2tYFDScd0BsHol4QTHEXgu2Kx5oLMdc4W7Vyz9eeAHLB&#10;x/08KUGUeD7VlGFDugz5wS5bXldmabFm3ZTLpuPXOF6vFqH+nSnEcD3pcpi04Pch7PPR4zybSMAJ&#10;IYQQzzEhZVZpGUROj7HYihsu6HzGKMUMRBeD7cYJ141crDHR/d6sUsCZrBRASTZvVe+qlUx+n81a&#10;yjFnU2EUttt/bIo5fj4pUcRxd5FlxZx/DwIujMVL83lcVwgSXK8f+3cKVYq3xBh4OClnIDr3C04K&#10;1f3HeHaRgBNCCCGea6bdnoATC/J8yXrDk5ZXlyHAIOA85AbFznRdCjV62iJ2k256Kqyid9YqblMs&#10;QvxtWRxBMEHwuMfNxV0t1r5fAVSw+7PLAL/4TQEG0ZZm68a8q/eFI0UbhSjXCZ42xoUri1msz/Wm&#10;69SC04Uclz3bSMAJIYQQzzGePgoCK4bQitMIwoxJ5juWJ8tW9s9Zb3QqeNXKmxA1S1ZVN6wanLH+&#10;8ASWX7Ain7GsCyHXgWDzAf7TmareXYpjeHgQ5l/lsR49/ncqiFwoUpiRNsQow35EwbvmAq7j4+G6&#10;HQo1rsvxbpzoEDyEfp5YJ6+ueTcwU4mFzBQ8Rwo9bPNdnu8TRAJOCCGE+AESQeCE2ZkQXhAxDAGS&#10;pMxasIbl9Nrxf3Lw9t8nYfIFxRU/KbQSy3Kca0qBNvWeQaByQkVIo0WBx/FvXH8qzrgf/JeVs5bu&#10;/Xfw8ZqABJwQQgjxgySIGnqcmG3BRQ+9T/t5ZJunw16IkySG2MwtTSJLIeD2Jim44Iw97lsQb+wK&#10;ZtduiW2Yz5TdvVuW964ZE/2Ha+d6jx6rKUjACSGEED9oKGQoaJhJIUxgqAURZ2rWmR2eLjinqfeN&#10;3aHufeu2cK51VylTZi1gGbtzsb6Lz8w9dImHF0msqBhGhddUX2+93v7jNAcJOCGEEOKHDEUMvViA&#10;QX5dFE2FTRBwU7HzNPHQHyFECCcgZAy8i3P0LmCIzZQCLmcSe86cnc68dS8cx+0llpc3LUs2g8Cr&#10;RVv92VAk4IQQQogfJBQ5tTeK1N/xSW9XzYHbfr+EGaQQb/jMS86EpaCbBujFMuY85ezYFCLPBZxf&#10;AwRaSrG3aGlGwYd1GUKEM1a5zUETLhqEBJwQQgghnh3cM/agcPRYbRBsGYUa87pCaIYJGIV71RhM&#10;OIyTw/oJt08sS1pWcFJDvjod48d9PRuC9LtAAk4IIYQQzzj0DuaWlxBkjEGH3+59i0MardjHttXi&#10;jF65yPJsHaziewui7vkRbjUScEIIIYR4hgjdog+T5kyPtQkxVo9j61qSrFoCoVYH8g0TFDqW5MvT&#10;iQ7TcCi+/NF9NhkJOCGEEEI8Q0wF3F5XKsVX2/JyAZ91N2mYbeoizce0UaiFtF4pszNka5amEHY+&#10;7o3bSMAJIYQQQjxZfAIFBRx/RxBlEGTJFsRavSzB947l2b7xcJydmmKddMWybN2X+3oMVPyMTMb4&#10;LpGAE0IIIcSzBcUbRRcD9yZdF2RM4xW8bUHcZdmtaRdp7DNP02zLvW/MhVp3nRJPXN/wGacHIQEn&#10;hBBCiGcGBup179n0M8tWLPVgvIzrFjxpDOLLSQphHQg0dpd2OxBvKxB5FG8H7/t5QgJOCCGEEM8M&#10;QcCFOG8uyvJ560Y9LIOocyFXYNmSpT4xIYJ4a1mSbfqYN8aD60bc/uB9P09IwAkhhBDiGYPdnknw&#10;qLHr1DMu0CvHmHCboUs17kKwtS1NIOAI1q27Vw/e5/OFBJwQQgghnjEozjYhzCjUmHGBSevrTAwL&#10;Lu4Y0JfrdKPY02gFgfd8zjg9CAk4IYQQQjwzcEZpQgGXz3uOU84gpYBLupXHgmO3KmegZhnTZ3W8&#10;65ReurA9Z54+us/nEQk4IYQQQjwFpp4y95rxdz1RIXdRlqarEG+h65RpspK4Y3m+AoHXtsQzLGB5&#10;BkGXhphw97tO5YETQgghhHjChJmlLrwgwnzsWz7vn2EZBB6++7g3z7ywCdHWsS49b2kL6wTRJwEn&#10;hBBCCPHEqYXbtNtzKsKSdDmMf2PIEBdlXe8izfIFLN+wriezzyDyVvGdIUMSiznzdE/A/TCQgBNC&#10;CCHEU6AWcGH8WsLfHNtWLFg3qrCMwo5Elk1TY/GTievTfBPLp12n9b4k4IQQQgghnjQUcPe7SZlw&#10;PiSs34KYK8M6WJb7hIVFCLsVSyJsQ+8cZ5/uTVzYxw9IxEnACSGEEOIpQiGXWZK0IeBWIOSCJ45p&#10;sziJocgXLS9uWDcqPSNDmt/C+o8b58Z9HbT8+UMCTgghhBBPAYqt++PfsoK5TdktSnHGuG8FRNym&#10;leU1y9zbhv/SdYi7ep2H9/fDQgJOCCGEEE8BCrjQhRq8b8u2P+k8sy/k1WWIt7YlUW4JZ6FmGy7s&#10;wjo/nJhvByEBJ4QQQoinAGePZpbie1bMQcRlFk+XJ93CMgi6EE4EYi7dtDRrWxxTtB0w9u0HiASc&#10;EEIIIZ4SXQi3FsTZqnXj0uIkzDpl2JCidwXiLoaA6/oEBgq3JObs1BA65Ic26/RhJOCEEEII8f3j&#10;AiyxvJgG7Y0Li1zAQbBVNyzLtiyJkpB1wWem8r9s2oU6/X7Qfn8gSMAJIYQQ4sniomva9cnv08T0&#10;TJflCeljhg3p+P9ZtmRZOWvdiF2nEG4eMuSh/QkJOCGEEEI8aehhq71nUQgTguWZe9+60+UJxFob&#10;yxY8XEiSbFiabYQsCz/wCQsHIQEnhBBCiCfMfZEWPHEQaNmahwShkEso6CDw0nzRsvwWvuf+nd2k&#10;nqGB4u+Rff6wkYATQgghxBMldg8cBFzC5PMMEdL1gLz7My5k2SqW0fvWCrlQGfONXavTsXL79yck&#10;4IQQQgjxhGF4EJ9h6uPfmNt0wxikl7+TJPFZqExUn6ZrEHVty5iofs9jd/A+f+hIwAkhhBDiyZKw&#10;2zQzj+kG4ZZmEGrMaxpXPss0SbZc1KXdTgjWS08dPW/edcrxbxJyDyMBJ4QQQognSkJhFkGsxRHE&#10;G7tOu1MxR8G2HkRduu4eOCar9xmpLuDYfcp9SMA9jAScEEIIIZ48nKSQ1kF7Icgo3ooF/Jdbli9B&#10;1G2FrtNubHFMjx1FWy3cNInhYSTghBBCCPFE4WSFOIZ4K+bxSTGWBc9bt+Xet26C7/kyltezVeuu&#10;U8J9SMA9jAScEEIIIZ4ozLSQZSsQZ21874aZpiDpRp7zNGRbgJDbE2/cTh64b0ICTgghhBBPFI6B&#10;y4uV6bi30I1K8ZbSC5cyaT3E2zQ+3H2vW40mMRyEBJwQQgghviOm4qsOARLn7nHzGabpBr5nEG30&#10;xCUu5Jg2i+m0PDuDT1h4WLyJxyEBJ4QQQojviCDaQpdn7EIuTbfCzNOotDRnyJCQ8zTBspALdSts&#10;Jy/bn4QEnBBCCCG+IyjcavGWQ6x1LctXpt2lm9ZNN1zU+di3Yt7SIgi7vXhv/nnQfsXDSMAJIYQQ&#10;4rvBvW/0pAXvWwLR5mFDIgq5uqs09WVZsQiBNx33Np2ZeuA+xYFIwAkhhBDiu4VCDuIs5cSFpOOC&#10;LfYsCxBpHPtWzli6N2EheOvCuLkD9iUORAJOCCGEEN8RoSuUcd8Sn6CwBdh1umUJx8N1I8vLOcuK&#10;WxZH9NZxm+nYN/fe7d+X+CYk4IQQQgjx3UFPWrJpWQbRlqy5gIuTyJIIAi7bgICbwXoQeYm6TP8S&#10;JOCEEEII8R2SWZoz32lsGT67CbtJKdg6lpU3LE028JuzVdVl+pcgASeEEEKI7wymyKLXLcvWINai&#10;sCzOLStmIeBmrRtVWMbJDPLA/SVIwAkhhBDiO4LhQRZDmBCGDMGymB65hF2nNyDkKOgg3Fy8Ke7b&#10;X4IEnBBCCCH+TB4UYgknK0CsFeWKhw4Js0wTy6vr+G89xHybLpMH7i9DAk4IIYQQfz4xA/YmllKo&#10;ZYuW5WvWTdoWMV0W/s85G9XHwrHbVOPevisk4IQQQgjxZ0AvGkN/xB42JMsXLE9XINTWw7IExF2r&#10;yiv43grr+gxVdqMSdaH+JUjACSGEEOJPx71pIQgv471xxinTZvG/OKZ4K6wob1ieLWAdbpNB6LHb&#10;dBrAV12ofxEScEIIIYT4k+HkBHrRkjiZirdl97rF7FKFeMuSVSs59s29dPS21WPisL174xS49y9B&#10;Ak4IIYQQfzJx0oEIKzxkSFrMWppsYXkQdSn+KxkypLtpSbce90YRh/8fEHSP7ld8OyTghBBCCPFH&#10;oSct8W7PrmdW6EKkcZJCli9ami3jO37HJUgtzRfCsqiP9dlletA+NQbuL0ECTgghhBB/FIq3IOCS&#10;afdpF0Jt1dLiWkhMD/HG/zhhgflOk5iCLqx/0P7EX4YEnBBCCCH+CEGwuRibjl9LuhBqvSuWJvSw&#10;dfy/GOvm5bx74ZJ6/Uf2Jb4LJOCEEEII8UeoBRw+3avWsaK87rNOPTivhwfpWJJuTMfCcRuKt1rA&#10;Sch910jACSGEEOKbgWiLk67FLt4iS7NblheLWM7gvGE2KbtLs2LJ/+eyepZqgN8P2K/4s5GAE0II&#10;IcQfJU4SCLjCuoz5xrymnLSQULyx+5QTF1awLMSFo2ijgKPoqwWe+G6RgBNCCCHEH2HqSYtyz2vK&#10;Gab3/2PXKqkzLOzfTjwpJOCEEEII8Xi82zR40jjmLSsYnPeA9faE3EH/ie8aCTghhBBCfCNxxDRY&#10;LcurKyFkyAHreFepuku/NyTghBBCCPHNxIl3nSaeqJ7dpMnUM3fAuuJ7QQJOCCGEEN9A5mPefOKC&#10;d52ym/QgL1w94/Th5eJJIAEnhBBCCCeJigdmkibdCKKta1U1g99tT1TPYL0hRMjB+xDfDxJwQggh&#10;hAgwTIh70WIIt5D7NM8XLM9u4b/Ioi6EnYcGkYB72kjACSGEEMKJk9jiLkScd5UmliabLuC6TF5P&#10;71vC5exClYB72kjACSGEEMKJIdTiLpPSp5aCrJizJOkEz5x3n9bj3CTgnjYScEIIIYRw6swJSbdt&#10;aboJWlj+UJcp/t+/jXg6SMAJIYQQIhBX1k1aliSbHrS3y0T1e163qecNYk6TGJ4+EnBCCCGECMSF&#10;d5mm2QY+69moB6wnnjoScEIIIYQIeFdpHMa9+W8KOE5aeGg98dSRgBNCCCHEo7h4o6CTgHsWkYAT&#10;QgghxIPsiTf+1ni3ZxEJOCGEEEIEKNz2xFud85S/D1hXPFUk4IQQQgghGoYEnBBCCCFEw5CAE0II&#10;IYRoGBJwQgghhBANQwJOCCGEEKJhSMAJIYQQQjQMCTghhBBCiIYhASeEEEII0TAk4IQQQgghGoYE&#10;nBBCCCFEw5CAE0IIIYRoGBJwQgghhBANQwJOCCGEEKJhSMAJIYQQQjQMCTghhBBCiIYhASeEEEII&#10;0TAk4IQQQgghGoYEnBBCCCFEw5CAE0IIIYRoGBJwQgghhBANQwJOCCGEEKJhSMAJIYQQQjQMCTgh&#10;hBBCiIYhASeEEEII0TAk4IQQQgghGoYEnBBCCCFEw5CAE0IIIYRoGBJwQgghhBANQwJOCCGEEKJh&#10;SMAJIYQQQjQMCTghhBBCiIYhASeEEEII0TAk4IQQQgghGoYEnBBCCCFEw5CAE0IIIYRoGBJwQggh&#10;hBANQwJOCCGEEKJhSMAJIYQQQjQMCTghhBBCiIYhASeEEEII0TAk4IQQQgghGoYEnBBCCCFEw5CA&#10;E0IIIYRoGBJwQgghhBANQwJOCCGEEKJhSMAJIYQQQjQMCTghhBBCiIYhASeEEEII0TAk4IQQQggh&#10;GoYEnBBCCCFEw5CAE0IIIYRoGBJwQgghhBANQwJOCCGEEKJhSMAJIYQQQjQMCTghhBBCiIYhASeE&#10;EEII0TAk4IQQQgghGoYEnBBCCCFEw5CAE0IIIYRoGBJwQgghhBANQwJOCCGEEKJhSMAJIYQQQjQM&#10;CTghhBBCiIYhASeEEEII0TAk4IQQQgghGoYEnBBCCCFEw5CAE0IIIYRoGBJwQgghhBANQwJOCCGE&#10;EKJhSMAJIYQQQjQMCTghhBBCiIYhASeEEEII0TAk4IQQQgghGoYEnBBCCCFEw5CAE0IIIYRoGBJw&#10;QgghhBANQwJOCCGEEKJhSMAJIYQQQjQMCTghhBBCiIYhASeEEEII0TAk4IQQQgghGoYEnBBCCCFE&#10;w5CAE0IIIYRoGBJwQgghhBANQwJOCCGEEKJhSMAJIYQQQjQMCTghhBBCiIYhASeEEEII0TAk4IQQ&#10;QgghGoYEnBBCCCFEw5CAE0IIIYRoGBJwQgghhBANQwJOCCGEEKJhSMAJIYQQQjQMCTghhBBCiIYh&#10;ASeEEEII0TAk4IQQQgghGoYEnBBCCCFEw5CAE0IIIYRoGBJwQgghhBANQwJOCCGEEKJhSMAJIYQQ&#10;QjQMCTghhBBCiIYhASeEEEII0TAk4IQQQgghGoYEnBBCCCFEw5CAE0IIIYRoGBJwQgghhBANQwJO&#10;CCGEEKJhSMAJIYQQQjQMCTghhBBCiIYhASeEEEII0TAk4IQQQgghGoYEnBBCCCFEw5CAE0IIIYRo&#10;GBJwQgghhBANQwJOCCGEEKJhSMAJIYQQQjQMCTghhBBCiIYhASeEEEII0TAk4IQQQgghGoYEnBBC&#10;CCFEw5CAE0IIIYRoGBJwQgghhBANQwJOCCGEEKJhSMAJIYQQQjQMCTghhBBCiIYhASeEEEII0TAk&#10;4IQQQgghGoYEnBBCCCFEw5CAE0IIIYRoGBJwQgghhBANQwJOCCGEEKJhSMAJIYQQQjQMCTghhBBC&#10;iIYhASeEEEII0TAk4IQQQgghGoYEnBBCCCFEw5CAE0IIIYRoGBJwQgghhBANQwJOCCGEEKJhSMAJ&#10;IYQQQjQMCTghhBBCiIYhASeEEEII0TAk4IQQQgghGoYEnBBCCCFEw5CAE0IIIYRoGBJwQgghhBAN&#10;QwJOCCGEEKJhSMAJIYQQQjQMCTghhBBCiIYhASeEEEII0TAk4IQQQgghGoYEnBBCCCFEw5CAE0II&#10;IYRoGBJwQgghhBANQwJOCCGEEKJhSMAJIYQQQjQMCTghhBBCiIYhASeEEEII0TAk4IQQQgghGoYE&#10;nBBCCCFEw5CAE0IIIYRoGBJwQgghhBANQwJOCCGEEKJhSMAJIYQQQjQMCTghhBBCiIYhASeEEEII&#10;0TAk4IQQQgghGoYEnBBCCCFEw5CAE0IIIYRoGBJwQgghhBANQwJOCCGEEKJhSMAJIYQQQjQMCTgh&#10;hBBCiIYhASeEEEII0TAk4IQQQgghGoYEnBBCCCFEw5CAE0IIIYRoGBJwQgghhBANQwJOCCGEEKJh&#10;SMAJIYQQQjQMCTghhBBCiIYhASeEEEII0TAk4IQQQgghGoYEnBBCCCFEw5CAE0IIIYRoGBJwQggh&#10;hBANQwJOCCGEEKJhSMAJIYQQQjQMCTghhBBCiIYhASeEEEII0TAk4IQQQgghGoYEnBBCCCFEw5CA&#10;E0IIIYRoGBJwQgghhBANQwJOCCGEEKJhSMAJIYQQQjQMCTghhBBCiIYhASeEEEII0TAk4IQQQggh&#10;GoYEnBBCCCFEw5CAE0IIIYRoGBJwQgghhBANQwJOCCGEEKJhSMAJIYQQQjQMCTghhBBCiIYhASeE&#10;EEII0TAk4IQQQgghGoYEnBBCCCFEw5CAE0IIIYRoGBJwQgghhBANQwJOCCGEEKJhSMAJIYQQQjQM&#10;CTghhBBCiIYhASeEEEII0TAk4IQQQgghGoYEnBBCCCFEw5CAE0IIIYRoGBJwQgghhBANQwJOCCGE&#10;EKJhSMAJIYQQQjQMCTghhBBCiIYhASeEEEII0TAk4IQQQgghGoYEnBBCCCFEw5CAE0IIIYRoGBJw&#10;QgghhBANQwJOCCGEEKJhSMAJIYQQQjQMCTghhBBCiIYhASeEEEII0TAk4IQQQgghGoYEnBBCCCFE&#10;w5CAE0IIIYRoGBJwQgghhBANQwJOCCGEEKJhSMAJIYQQQjQMCTghhBBCiIYhASeEEEII0TAk4IQQ&#10;QgghGoYEnBBCCCFEw5CAE0IIIYRoGBJwQgghhBANQwJOCCGEEKJhSMAJIYQQQjQMCTghhBBCiIYh&#10;ASeEEEII0TAk4IQQQgghGoYEnBBCCCFEw5CAE0IIIYRoGBJwQgghhBANQwJOCCGEEKJhSMAJIYQQ&#10;QjQMCTghhBBCiIYhASeEEEII0TAk4IQQQgghGoYEnBBCCCFEw5CAE0IIIYRoGBJwQgghhBANQwJO&#10;CCGEEKJhSMAJIYQQQjQMCTghhBBCiIYhASeEEEII0TAk4IQQQgghGoYEnBBCCCFEw5CAE0IIIYRo&#10;GBJwQgghhBANQwJOCCGEEKJhSMAJIYQQQjQMCTghhBBCiIYhASeEEEII0TAk4IQQQgghGoYEnBBC&#10;CCFEw5CAE0IIIYRoGBJwQgghhBANQwJOCCGEEKJhSMAJIYQQQjQMCTghhBBCiIYhASeEEEII0TAk&#10;4IQQQgghGoYEnBBCCCFEw5CAE0IIIYRoGBJwQgghhBANQwJOCCGEEKJhSMAJIYQQQjQMCTghhBBC&#10;iIYhASeEEEII0TAk4IQQQgghGoYEnBBCCCFEw5CAE0IIIYRoGBJwQvz/2fvL7rqyNEsYvf/kfrj9&#10;obpvv91VNboLEqqSMzIzMiMyMjI4why2w8zMzJZlySAZxGBZZJHFzHiYccNhEpvmnWsrorhHd71v&#10;97jpMfaHOY50zoa1FzzPnM9+1lo6dOjQoUPHWwadwOnQoUOHDh06dLxl0AmcDh06dOjQoUPHWwad&#10;wOnQoUOHDh06dLxl0AmcDh06dOjQoUPHWwadwOnQoUOHDh06dLxl0AmcDh06dOjQoUPHWwadwOnQ&#10;oUOHDh06dLxl0AmcDh06dOjQoUPHWwadwOnQoUOHDh06dLxl0AmcDh06dOjQoUPHWwadwOnQoUOH&#10;Dh06dLxl0AmcDh06dOjQoUPHWwadwOnQoUOHDh06dLxl0AmcDh06dOjQoUPHWwadwOnQoUOHDh06&#10;dLxl0AmcDh06dOjQoUPHWwadwOnQoUOHDh06dLxl0AmcDh06dOjQoUPHWwadwOnQoUOHDh06dLxl&#10;0AmcDh06dOjQoUPHWwadwOnQoUOHDh06dLxl0AmcDh06dOjQoUPHWwadwOnQoUOHDh06dLxl0Amc&#10;Dh06dOjQoUPHWwadwOnQoUOHDh06dLxl0AmcDh06dOjQoUPHWwadwOnQoUOHDh06dLxl0AmcDh06&#10;dOjQoUPHWwadwOnQoUOHDh06dLxl0AmcDh06dOjQoUPHWwadwOnQoUOHDh06dLxl0AmcDh06dOjQ&#10;oUPHWwadwOnQoUOHDh06dLxl0AmcDh06dOjQoUPHWwadwOnQoUOHDh06dLxl0AmcDh06dOjQoUPH&#10;WwadwOnQoUOHDh06dLxl0AmcDh06dOjQoUPHWwadwOnQoUOHDh06dLxl0AmcDh06dOjQoUPHWwad&#10;wOnQoUOHDh06dLxl0AmcDh06dOjQoUPHWwadwOnQoUOHDh06dLxl+H+Fw1Ho0KFDhw4dOnToeHug&#10;R+B06NDxJwUf4Q4GEfRKUD3i/wBcAZVQEAwEIHt9CPj9CAT8iHrt8HZUwNJYgJDLAK8kIeCVofiC&#10;2jHieMllxFRjMdShZkQCPl5P+jfv+38XWll8fngCklZOn1+BwjJ6+Zv2N+8nsRxh+wxMLIertRwp&#10;jxlB/u7mM4nz/H4vr+PTrufzy/D7iG+v/3YgQHi1tvL6Q/CyHrxsA5V1kzQMwpm/H77cdQgSgYIj&#10;mHVOIexkHXSWwnFvM7zZXyJ8by38eTsQ662CZ6gNYY+NbRzQ6icc8CDcVgBT1ib4R5uQkez8vxCu&#10;q18hnrcO7py1iJfsh+fOeoQmniPtd0BpL8D0zS8RrDgCZagOss/DMgXgC0pQJJbLMQ6lJgu2C3+A&#10;/ejfQb36EV7UHYYzezUMt76BMtaAsOREJOhFwtQNd8kBGA59H9azv0ekpwIJUT4pALsUhD0Y4rOr&#10;kFkXEeMAzPf2wVV5DRmvFTHWQXiwFpPZW+GtvIwkn13mc/l9oh974WcfUFimmHUMwfYi+BvuYabi&#10;Jsz1eQgONyDpnkRCnkFKnUbK1IZA8QE4T/4c8SvvInN/DTzZGzF2dTOGbu3EdOFJ+JrvYba/GK+e&#10;X4Fy+wuYrq2B2lqIlNOAKOtAFuNCtJXTBLdhDN6JUQQnRhCxTiAaMEGWHKxztmMgDJXtGOFzeoer&#10;4e2+hMj4ccTs1xEKNiEkmxDj86VZ7uhEC6SeYnib7sL+5DrGK87C3nUTzvbLsFefQWqgDLPmQfZ7&#10;C+IBJ0J+N6JBJ6L+IY6LMtbZdUSnT0IZ3o3w+F5Epg4gajqMhOMwz9nJut4E1boFivUcFOdDRPzP&#10;2SfGWY829juONVGfrHuZ/U8Ksr4lK1TXAJzjbbAPNsA9UI24uQFLwU4sBCex4DWxPF1I9pdBarwE&#10;37Mj8NQcxPj9rRjP3gxz7nZ4Hx5CuJrt1V2EuZlOzLrGkPQaEPeZWfZJ9othxL2TrI8ZJOzTiNvH&#10;tT6VsU/w2pNIWib53QTitjEkiJiAnX9bR5GxjGGen7PWYaTN/UhPdSM61ITIyDPMmtoxZ2hFZuAp&#10;ZjsfItWehXj7Fah1ZxB7egEvOh/j9UQtZseqEOktRKgjF6GWSwg3HEOk4SBme09gafISFqbZ/6Zv&#10;IM7P8PRVhE2XkfacRiZwHrP+W5iVHyFNZOQqJLyNiLsaEHFWQLE9gmy5h5A5F1HrbUQduezDeYiF&#10;HiOitHNM29gvZARZzz7We0BSEZAV+CWFf4e0vp32mZAYq4G34gQstz6Fp+B9JAe3YtF9DTFLDoKG&#10;bLbPJSwqF/HGfg2pnuOwPt6EiazVCDafYD028h4m1rEHMbcRQeMwZvrqYRx4yHp8iHSwhW08iVBo&#10;CgrHhqpMIESIfu31heHxhmj7FYR8dqTco4gNV8FZfBqjFz6D5cE6pKbuYjY4gBh/j3o4Hi0lSNvP&#10;YXFoF2Y7vkGsewf8TTshNx5BZjIPabURkWgH4rFeRNQRPiP7gDyOeXsJfBVfw/JoDeJjt5EMNiMW&#10;HkZMHkJCqef/9xEzn4LSv5n3PI2EqwzhYA8WXEOIsO+Z64/B330QL4aPI920n2X7GrHnB7A8fQGz&#10;hsMcc6sRn7qC+UALkpFeRKMtSISaCdpHtRuKOgZFmUaYZcnweeIjT+DN3wYz7ZTt0PcQfLQRs8YS&#10;vFA59ozNsFYcg/HhKqTHspDkOV6JNlGW4aW/8tMuCN/rp70V7epj/ake2kn2a3fLLYze+RqBpovI&#10;uHs4xtxsbxeCihEyEeR49tPeC9vq4XgM8DyJ1woEXYhJU5h3NbM+r2Dk9tfw1Z7EoquL49eu3cfN&#10;+7l5rNdH/+4LQaLfD/BaXvYxN+HX/KcXatCIjDKIxGQ1LFUnYX92EpHJGiQ9VtpPHku/6aEdFufK&#10;Xi+v5dHKqcpmnjsNOWiGLBv5nZ3H0OfSxwaE3yKPEH5L82Ha99/yg3/wwawbXtPPsmm/0W4FFQP7&#10;vJHnurTfhO+WaHOCkoU+i3XBuly51kr5/+GT1/ORn/johwIyj5en2U/dWnkC4ph/cty/D6L8K/cU&#10;ZRF1EOAYCPi8kGQD78Py0t+sPNu/5/or1/qndeLTysjys90CfA7h572sd/F7ILjiX8Os09REN5xP&#10;sjBVfBHhnhKERzk2rPRlrmk4mh/xe9qk4XbEPA7WqaLxO+HrPfz08h5BAacbPsMwMmP1kAuPIpy3&#10;F9N39sPZ8IB+Z5T+zEF/0YV0ZwlMj45jquw8EvS/CU8AKvtTKOhDzNAJ85OrMBGZzhxEi/bAfe1z&#10;uAr2s1/SRk+2w/94FxKPv0b00TqYsz6FKX8r75EDZbAaaRv7nN9JG0gewPv5+2pherCPfpec5fFW&#10;KE/OIt54C15+l3j4DUJZH0PO+gOCt7+ElL0K5qO/xPSp9xG5vQry2V/CefbXCFWfwvIYOevz3UhP&#10;k8PUfgD5/M+hnvghIkf+EpHjfwX/iR/Ae+X3sOfvRbTqAqK3VyN0/G/hPvHfaFM/R3qwBin6EWfd&#10;XSi115B+fgu2m5/Cd+rv4bv2KeJD9bRDNtp7AzI9hXBcpx2+8SXiz67R19zEvG0rMjO/x+z077Fs&#10;/QzpmU/xyrsTsZF99Is3odafwVwb2+75UdbRAbxK7cKrpZ1YTh6gTT1En5ZDFGDBkYWl8a30Ub9H&#10;avQDvIytxpvltcCLTVhOb0NU+Qbp9C68jtOXj/D/tu14Sbs4H7qNlHwECXUHlufX4eX8WiyntvPc&#10;7XixyLqU92BO3o3XS9vwKrkRidGPINf/GsneNUDoFl5G87BsP4xl3y5gfi+wuBnz0c/JK9fjpXwW&#10;6ugeqLSt8dETSNn2Y1nZTn+2GS/CZ+n39mAhyrpXy5F2D8NYdwGeNv4WyEPSVgKl4xwCVV/S76/F&#10;q9gB+s0rSNAGB2ca4evIR6T1Lnz1p5Dov4NAbw15jAehvgrYSjdjwX8Fy3O5SEQfYz6ej1fSbvif&#10;/h5K6y0k/T1IpR4gMVuEaOIO5lLn6SvPYFk6jBfSWQRHLyLYdwpReyEi3iqEzUUIeccRiVdjcfk4&#10;r7cXmfAxLGYuYGHuPOZTF+Du3MmxdRlz4Rws8/eQ5zJkzwhtJu2hT+W1LHA23YHcexzLrvMIDhyg&#10;T7uG2ZFTSI58g7nB9fRzbCNvOdRoD1S1E9L4fTjp+15br9CnsB77D0Ju24qlvg2ItH2OOSkf8fhT&#10;ZNQnsHWchH/8JMtWinSkHur0PXgaNmHBmoOQ4Ra58zHMRurIF/vJvRqg9u2CpXMTv6tAJsQ+aj2F&#10;lJ/tkbmDULidNnqMPMKp2ROJNtwnbA9tQtQzQ5t/HZbmYraFkdcbRDjUh0ioByF1mLyVfkiirZME&#10;hx3jb20sYw399jMooX7tdyVgoR6bom3oIYd8SvtxjzrjKrXjZSj225DtDxByl5MHN9K/99OvTtJf&#10;mHl/B30VtSP9kI9+z09bHwhaWMcOzTcFWcagVyH/9FJbWPmdU7ONfmGDqYcC9B0r9p18n9pECrKM&#10;fE6F5deDcDp06PiTg5eEWgSwxN8iUKEZNBo68Z1mlEn2RNDN3PAIrs4nFFMkRySXARpKyeOhKJDg&#10;EkERkvPQRCuMDfkU8STiJP3/8l7/O7BColcCaCtBPiEGhZhRKSYpICZ7Yayikxlv1YihOM7LZxHC&#10;w0/RIYz4d6RdCBON+AtS/W/c608TfFY6oYCHwsar8hnCFPZuRJrvY+bql4iStMQpAB0PDiJGURea&#10;7oKv8jR/+xzRuvOYbTiDqXt7kB5vhNTfCL/JSBFGUh4MIkJHp7TkYDpnO39vxqy5F1P5B+DM24Gl&#10;7gdw5mxGuuEaXJUX4K84hReGVhLyk/Dk70FssBFeXi/mNtDxBRAnmU6QvFpytsJLwT9beRT2m+sQ&#10;Z1nmSK7MLKtadwlzFHwJD512ZwFsNz6HfOYncJ38KdxPLyHiM2vBQRFEk70eqF4/ghSdIYqp5EQb&#10;DDn74Ku5jnnvJIX9EEyPj8CUQ5Iz3cr+56dIZV2xD8iyH6rLQhFeDRsFhunxXkRGn5JgOJBiWVMU&#10;J+GpLshNWZCKt8B1/T04zrwL9f5OqBQI8lgLCaeBRJv1TCRkJ6KsG1fFGUxe/Qz+J6eRtA4hLIlg&#10;n49jgv2J1/V+++mnWPJKIXgV9lvVRdHsgOoehGLtgGLoo7h5jmBnPuvrDBYmtyLauRpqI0nes8sI&#10;199A5Hk+YgPVFD29FObTJFJ2tpWTJMeBkI9lcjlInPqRUtjn3b3wjz2B1HUJ4c69UAa2ITKxFvGZ&#10;jxCb+BDRvs95rU1ITZEg2k/y3tsQbPkMUuWniDzbTwJ4GZGRxwh2F8LecB/2pnuwNuXA0ZgDd81t&#10;eCpv8blvwFd9E1L9LQSeXoS36iiU9tOQ2m7ASZHifHIKnvIDiJBcBqp2w/xgOzyFx6FUXYVUc4Wi&#10;g4S49RKU6uMIPDkJqfoi5LosxFryEOI1PcUn4c7dBCvbYOrgD+G+8g4iFZt4v9OIdBYiOUTBRrEY&#10;mWhEcKoN8kwfSeggQvwMc/yHp/sRmhpCYHoEXuMYMUpSP8zveMx0H/wzvfCahxA09kMZa4U0UMu+&#10;+xS+sWe8DgXsdA2fPx/e9gdQekugtt2Hr+K0FlySmkiKB+t4/xZEKWyDI53wDjeT0FdBaqBALBDj&#10;ZTscZfsQ6DmFkOk24u4yisv7SAYukAjvIzleB5V1rtRxvNZuR6TuIJSGU1BbL0DtusjfryA6dYF9&#10;+hSF7QGEJ/ZDHTwAbyPHUvV2yLWnEKi5CGf1FTif3aGIfUjSfBde9lWpJgueu1thufoevCWr4Hmy&#10;m8dTKLF9IqZDiE8c5H02Ii6CTgNfIdX+GUX372G9xX5cRyHA+ky6jCyzGVF3P5Kep6xPtnv3dSjD&#10;Rch42yjmuhENjyAi8Rja4ogvjBDHWpj2V9hchfY2SX8wS+EqNd2Ap2I1XKWfw1K6C9HBCix4h7Ec&#10;q8ac9wKk3q1QB/Zh3nSNQusEHOVr2Z920g5RUFhykYk1QVHG4ZUtCMTGEE88Q9z1GL6GvbA8+ATK&#10;SA6S3gHElAmosW4k5TokR6/AU/ABxfqPkHz+BRaMF2kLC5AJVmLecAbuqk/hr91JcX0bc2OX4S39&#10;iH3zYx53ENGeDTAVfgB/D4VUqBSziRqEYuxn0U4+M/uPOgSZQiSk8n4BGxIuK2IdJfBd/gMcu/+M&#10;duPPEWvbgXlfK+b8Fj5bHUXkMUid1xCabGZ9eqB4ArQR9EkBEUwJUpyEte+E/w3yf0lxQLb0wN10&#10;k6LyIPviQ4rPcShhI23ZJM+hD6Yvk+gD/CK4Rvtmo71zs87Fb+I4VZmmEO5D8NlFBCr3Qm6nkHfO&#10;UBDJFDHCj9KXeGmj2F6eIO2UN0xENJ8qbJjic1J88XjZhIx/ErHhOzDmb4Cz7AIShgm2ufC5IoDH&#10;Mgsfyv+9Ado2xcB7s92VKWIakkzBRlulcQYtuCa4xnd+V+Cf+Dbxm0DAQ1BEaUEo2nxeM6ga6AtW&#10;+EmQwirIsolA8D+co11TCK8VH/mP1+XfvH9QMdMvObTzNZH2XTBNu+8/Pf5/hm/5g3auuJ+4Hv0x&#10;6zMYsFOYzrANKCbF9bVy/VvX+NdY4TMC/J/XD/r8FMasW+Hz+J0IYgo+JrGNJckLmX7D9iQLxsLz&#10;kPo4Rn12+NUYJBeFa2clzEWnYKvORsQyQX8pXpiwrkW9spwS7yN53PQdHkhemf04RD/UQ3tB/3nt&#10;c/irL2svOlT2K4kiPRWYhq8lHzO3NiHUeJv+0sTx7kcs6EbUMkzf8BAzhacR6K3GrNeKzEw7XIV7&#10;4Mv5Csrd9fDzM5TzJSJZH8Fxhb61/CCSZo5Z9jtFdtGnu/mc5I/kcOKFW7CrCIZylqGzGNEntBF3&#10;NyBVshvB/K2wHv85Qhd+gkjOx0iUHEbswU7IVz6BRG6y3Mdx8vQ4nFlfIM7jQ0W74TnzDty7/wuc&#10;J/8TUr0fYcl8FXP1RyGd+jv49/45PNc/QbS/BMtBA/3lPbhoB73n34FyZx1CNTnIiPqb6qZPog2t&#10;PgNb/m5EH+7DHK/tzFmH+aFy2uduBJpz4L+3Ef6z70K6wDKe/RF8Z38M9713kOn/AC+Hfg9nyQ+Q&#10;Nm/F0txBLCyfR8x7BVL3EcRHdiDlPYV04j4yyVtYmt+Nl7ObiW14+XI9XrxZg5dLX+NVcjcW1CNY&#10;UM5h0XeC11qDxciHtFMf4qW8Cm8S26EYP8GcvAbwr4JS8ANYr/w32LJ+DlveFwiQUyyFiMw6nrcZ&#10;s4HNeJXajtcLX2MutQFzmQvIpLPwJnYByfZVCJZugeMRfVNjLhITz2jDD8JR8Ee88O4HFk8i47yI&#10;6YoDkPtv4mWkHjHpOu3UDrxIHsQrXj/l/whv5tfhlfIVXDV/gP/ZESzO3EOs+wCMNecRd9J+sk/K&#10;nQ9grFyPl9J+vEp8g7iXnMV6k3yHemP4LhwVW+mbTvM+z+Ad76cv7UHMcxEvIkeQDLWyX7vI9bzs&#10;q6NY8F3Ga/duBEYPwGcvxEImH/Nz54irSIdu09+c5Pj4BovqXsz5jiFuu0Rf9wCSuxCSMwdzc/S7&#10;S/QXoaeIOmnr1EOIzbHMajWWYpexlOI95avkHruR9B1HIvkUSsDK8WdBzFlFf30U0YmdeOEpQLj3&#10;LGZb15HDrUZqjDyHfExu2Y+k0gQ10knuWYbQyH7ETcfwxkreVEou0HsT0aELWJzei8TYBszK5Ldx&#10;+kqlBBEDffjkOcxFmhCXuhEeK4fUehWL9jJ4Jm4j4shHWBlCiL457X+CQNdpxFwPEI93sqztULrO&#10;IDhxGel0PmbnbyISe0abaoKX/kDTFcJO8DM0NQBr2UGEzIWIxrr47J309eKFGH2weKFNO6yEhukP&#10;n9E/VyIdLUYk+Iz8vJm8tgKy8x5UB/uC6zr14l2E/QW0JdX0C720Q1ae74Is0b4ow9SNIpA3TR8v&#10;XvJN87gpqOoAQgq5nDzK605CVujzFNp7AeF/w3yWUAfPF8f1I6x2IBxuRZh9IRarQzz2lKjl3/WI&#10;Rhr4fTv9db8ehNOhQ8efHrQ31TS8HhJqLSgl3ooKUkmCLoIpCecojM/uw9FHx0GiL97ei7cmMsW/&#10;OxiCkwROEEfVRzLVXQZnazHJlDDU/x5i+78IjdRGSEhXyiDgJZETb+VVEnrvwDMSz1zEzaN0GBQ5&#10;IlOMzxPguSIwIjLpRFlF0GklC068VSGp15zQ24OgaCs/2yDgQMLcp73BtZAsLTp6SQbvYirvMBbG&#10;a0luCuDI+RrW3G1YmmpGbKAGhts7kBngbzPj8A22kHxQ0AUiSPMz1HwPM3e2YnG0EqGucszc3IBw&#10;x2MsUxBa7++Ftz4Xy4OlJJtbEC/YAcONVRT3jxG3jMPRy/4hSJXLjEDDXfRfWUeyfR5vDA0I1l6G&#10;KWcjXnbmwFl4CEaWSWm+jeXJWvhLT8J07vck1eug5KxheTchNdyKeMANX9ALN8WHVxL9jv2R7R8T&#10;JGGsCRN3diHYcBsZ2Yp4Vz6mr34JuTkfSdZLUFYQpUCOjLbAUpOLySfZkPprsWzowuzzAsyTVHrL&#10;T2H49iZMX1+NwPn34D3wA7iuf47Y0D3MRyg6FYWkIEJIUFiOMPt02j2DUHsezBQqys0v8bItF68m&#10;6pEZrkVCZABSDEm9T+FrL6OAfgQXxYm9Lg/u2rvwV9yAVHgC7ge7MJO3GdPFe0l0jrK+18Jd+Fuk&#10;OzZDen4AhopDMBScgqH4PCy1t2FqLMRMQwk/i+BqK4W3rRzBznLIvI/UV0kB8RDpgfOY69uO+cFV&#10;eGH/BLPWP1Ior0HSepTt8QAZeznSIzcw28m2b9+CuZ69WJ66gBfOO3jpKeI5VViYfILZoVLEWJe+&#10;hqsItN6E3HEfvqZ7JHqP4W0tgoXPZegoh7GzAua2Clhaq2DvqOXfT2BsLYWn/yn8A5VwUTw5Ostg&#10;66qEd/gJ3H0P4GktgKuhCNOVd2GoYR99ehXO5zeg9OXByz5kbSqApYXn9dTBNdgOabwbsal2PksH&#10;Xjo6AVsjXk+XINp6DbaS4xjN3YXR2zthzj8GT00WQr1lSBu7kfQaoUoUm+wDwi74RcYsx7lP2Icg&#10;vyckjp+gN6IFHbz+sJYFFKC4VXicanfCaxyBz9ILxUOh6B6DYp6Ac2IQ/vE+ipEuRAYbYGZ9mNke&#10;gYEGLftOpZj0SULcU9B6ZMQ9PiTc00i62+EbK4R7qASe4XJY+0n4DXwOB4m0vxdxuR9qsJl9uxh+&#10;+334jQ8osPMRsuSSxOaQbBdTrJJwSr0Ihbr5+ZzX5/h0PGK57kA15SBkzUPYXYCorxJxXyeiQTNC&#10;rIOEbMSCtwlK202YcrfDeecrZDoPAIEiZNReElyjluWYVtqwKLGPTLGtK/bDdul38N/4DTI1W7E8&#10;ehovbdmYN+UhNs1yTT6CsyMb09UnYH92GM4Giv3mXBiel2K6+Qmm2U+nmh7w78f8rhjmpkJ4mh9C&#10;baYIatgBx+XvYWbvf4X54jsI1e7EG0sWXtuvYL53C4X7rxFq2YOlmWLAXooUBar/6RqEW2lvRrOR&#10;tHcj7ZtCJjqERLwL6XAn5gxFCLZdhLn6EMV7NjKs03B4DOHoAOZUku/+e5i4tw6WB58j03MMc6bb&#10;FCY3sSBfwoLpEAKVq+B8/DGWhw5jrusc73MK89aTWBg8AWfRZpgff4XZqdOYj7LNYu0UCEOIyiOs&#10;3wFIIdpQxc42D9Au+ZC0jSJQexWmkz+G/fRfIVG5EZEB1hvLnJAnaHNZL1WbaZNOIWUeQJI+UgRY&#10;RHapl3ZNeyFGnxvwBNnGKmT6pTjbMmkoxvTjbTA83o/EVCnSvL+sCPsogloqfbUI2FDY+AkRnPPZ&#10;+PsEBcsUy2dj/5lC2vAEpsLtmL63FaE+PovPDEkOaZm4fl8AijfM+6ocI0E4aW9XMuPEC4xJKCIj&#10;McjrKCOYddbCUXUKI3e2wNdJ2+/meOOYEtlwPu0cXotCS1VnIKnjkNUJ3meG9xBZaIJXqPxbHPeP&#10;QSzNrwkeonERUZ5vP78N0gVYLwHJzufhMwUtWtBPZN5p2XD8W/h17VgRWPyXATbtk3UqjpdN5CXf&#10;ZpyJzDrxmzheO2fFt/5PITiIdrwouyifuNd3gTheWxL1+l2A8H/9ulpwkX1A/O1jvxAvFgPiRSi/&#10;85FjhSUJUfYZR+0tjBafRVC8CHCznoMKJP6W8FqhdFfAkLcPgZY7SHkN7A+C+4jsR5HlrkJifxJB&#10;PQ/vocgyUvZJBFtoi8WLsgf7IZcehdxdhRB/V+n3YpYhmKquYfLBQajP7iExM4SIHKDNcMLfW4ep&#10;wov0cw8x7xrFoncGsfFOSNU3Yb/4PnzXfovU7Y8QvfYHpMsPwFZ8AO4O+iq/BZLTCY9TtAX7jD8K&#10;nxxDlOX3dZNzVFzG/Fgt3sw0wvNgH9xH/x6RQ3+J+Im/wvy1X0I+91NYsjfCW3cTqbYchAv2Is5+&#10;reR+Cu+pH8Fz5l1Ei/djqeU8kvc/Q+DY30K6/Hss957Gq+ARpFs+g/Xg/wXXqR9CabmmZfrEp/sR&#10;yN0K/7G/g3Lq7yHlrofUUYQ5nwNR1mngHn103h/IJz4D0mfIXb6B7cpPERUZfeVHIN3j/6d/gsD1&#10;7yNe8QtEmn/Dcf8JXkTOY3E+By8SZ4HMCbxw0/8OrcEr1zd4o36Feek9co0vEbH9keOcfjl1EbPR&#10;q1hKHsBL3xba6k2Ybd+HecNmLHh2w/p8NybKz7COTsL6dAucLZ+w3lbhzeImvAh+gnDXD+nTv8Cy&#10;uhOpwEa8Sa/Gi+RaLLi+xIvJj/Bi5mO8Dq3DkvQZr/8JXodXIW78OeY87wBL65C0bISxfC0CtPuL&#10;I5vwJnSavuIefDVnYS4+jhem55B7LiM9yrJPfc7nOwhEb8JZuQeupuvkYkNQXMOw095LQyfwks+9&#10;NHsYy3Pkfqk1vO9aLAcP4WUoG7Ouo0h7jmMuWUIfVwhX/VbEWlm/iX2Yky7R9x9D3LCH/vwMoi3r&#10;Ycn5AnHyWaXvEe36LSB1GraGDXCRb0REwJ46QCLnk5pzWDe7sBwhv1SP0n+fZn1ewKvFPViMnkNi&#10;JBchwZ/GiqCObMWb8Fak1HO0czVIhs/g5ewpJCJPtAyrIH2JqpzDQnIP0rYLsNVsY7lO4/VsLtKW&#10;HZBGf4+l+BHa1/uIOJ9iPlzOcXga6uBepO0FSI3fhlS5FlLtNvqUMgRGryI8yv7qzqe9LUPG9QjR&#10;wdNIejgupu+zXx3jGBPB7PVsd7Zn3YfISPmIqD2YlZvh6D4IZfIGkuoAr9EBR91hWJsvYsnzCKGZ&#10;25Bd5CbhLkTVLrZ/PSIzx8kLKvj/OGb9bQi3nSHnF4G6MV6zDelUHpKJcijSMO0h7WtwBtHQMDlF&#10;ESL9ZzHnf067OYmAzHoln5ACZnKGbmRCJeynWYiHztH+nEHIdwUJz21yngfk3SWIKNUIqc0IR7qg&#10;hnpYh0O85zBtxzi14ZSWWRfi/yF5AKFwB8IhUc9DtOmTtH9W2iwvbYObZaKPo+YMiGxrL8vA3xU+&#10;WyjSSh+/cl4o1Edfw3vIffQ7E7QnDvpRkXwhMoeFXqS/0WyoVw/C6dCh408PGiEVJC0oppqtTFHw&#10;8TuRYaPaxmGpv6e9zVdJ9ERGmTaFgRBk1EcSKwymxPMlrwduCnFvJwXiPwThVkjl/y4IQun/doqJ&#10;cLo+Yaz9HhIRB1ztT2BvoDNyu0kyRWBwJS1ZJumUvSTgfB6vyBbQnlGIckFIKVh4PTGt9t+6358i&#10;BCn3sB0idJpqdyGmr2+A3PIIi4Lc9lTDkb0Zi+33EKm5AtvlTxCsuYRZrxFREmTzne3wdFBseybh&#10;HayHl6RaFpkY4g15TyUM2SSCXffgLD0O652dyBj7tOmshuLL8BSfwYKbTrD+BiwHvwdv7tckIsMI&#10;U/z5hpsQ6yuG/HgHDJc/R+j5YyyzPOnp55i6twNqyUFkWrIweXMzZp9TKPeXwXRzFVy565Bpy0L0&#10;CUnllY8QrL2CsJ9izR/mM0bgEWKU/4sgnJN9TYi92EQ7TOKNfMNNLFm6YX90hAJ1L8vZQ+FhQ5R1&#10;IBdfgFp7A+mJGqR6SbiKD8N54dewk9AHbn6CSNVRxFtvQK08TLH8DjynfwHl8Ra4y4/BXH4Y7qdH&#10;4Sk9DEvpMbirTyFQvB3WM7+B6fQfoD65iNDgU0gTHZANJJ0OCkG3F4rbpgXpMnaSi+l2BHqeINh4&#10;ZyVTrPoagh3FCM8MIuF2IWGZomC6j/npkyR3hxFyPSARGqKAE2QyQjKkcvyxv5um4Znqgc/Ug4Bj&#10;HKrPTsJnQszZwvNuU1jvRnpmA9JTq5Ec/gTxvi/ZBw5AHT6P1MRlyM374areCMeTdfDW7IHv2UUE&#10;n+ch3M8xOlAFP8mot6sc/qEahGwkb75pxCnkoxwrYRLaWHCMBHkMqmeCfWUYwSmKMJOBxNbH/hci&#10;6aFID7r4KeyAEHwcb0EHCdYMSa2dz0IyJJHMqkZ+Z6KdcGnBroDIGCRkvxOKcxT+yXp4BstZpy0I&#10;m8cR97Ed+awRL6/tcvAYmxYIU/h7aLyIRDyHz3ELIQrIaNNtxBqyoJSfgO8OSfnF92A99jO4Ln+E&#10;QNEBhDvyER1rgDrejtBYt9Zu0mQ7ZP4vjXUgONGJwJgI+rXx+sQ0jzEOIGgmabQPIOrsRNhCwjfF&#10;vm4iSXWZEbaNITRBgjneQgHXjfhIJ/y0PY5nD+Efa0PQI6bP0b4EaYdYj4HQKAIKz1NNSCiTJKpm&#10;xPwkoOYGeDpL4G4sgO95FYID7SvP6bNCVvjM6hRkqZ118RBx2zVEjedYhrMIWe9AtZPoekisJZZD&#10;mqBwNiDsHYDsrkTQlgPVeBURI/uq/RrJbylJcCuSARJW8zOEui8i/PQbBJrPsS5aeD8z24dtFBqE&#10;TMKuSHa2gR2h4To4Hu+G4dqPoNb/GgvTX1PQnUEqyHoPlSMWamTZGuAbKYK7jeN/9DkirhmO4SD7&#10;AfuHFNYCAZqNFX1EXDc8SXH7BJGGvXBd+g28F3+JVN0qRJ9TEA7uxGv5OlLWwzCJ7Lz7n1K0Xsas&#10;MYe25gbCI0dgK/sMg2f/Bv7yTzi+DyM2TCHQfg2h1nOINW2D8cq7cOR8hlQnRfjwPYTH2P7WSorN&#10;SihPT8N86RM4HuxAfOIxXkiPMe89T7u2G7GxTynK34f0dDVmBw9jwSKy8T6HUr0Xcx0U++0UZzP7&#10;KTSuIBpsYFsOsb5GEQmxL8jT9CEiKCQhSN8XJ+FPTLbBWbIdgbs/g3rjJ/BmrUO6pwrLHE/zngr4&#10;nuzE1K11CLQ/Qtwrsofpzzg2RIBEBGHEEhCyx0vwf9o/KTKNWakNcuNNmLJXQ2o6zfPYVyUHjxUv&#10;KIQPU+EKrgSwZA99JMsRDE3TfppY/xxTFFjJ4ACUnscw5+yA/eFZRMY57mn/VfpSWdhePocIWHtY&#10;FhGglj2KNi06GKZQE1ltIjsuMsE6oP8ZqYcxfy/sDw5zjHUgxvIq9LtiiQtfwLoSjJInEVQm2K9E&#10;dthKJtpK4GulnCtBMhEM4/+aaBJ+7rvv+bcW9FI0USayIUSGnRZ0E35dpk2RrDyO19Wu8V2mnbjG&#10;t+cTK1zEp2XkieO1TMLvAmhaWf49/p99WTv+nwQQtU+R6ScCZ24+t4Vjn+WiHf3X5/8PwHoRS21o&#10;U4u1TElyE/FiwGGD83kBZgpOQurgOKafEUsqCGGqst3CbjPsTY9hLL6E6EiLlhXssopsSV6T407m&#10;dSUtOEk+JPN/wRP6n2Dm7m5Yi9mHDN3sjzPwNOXDWncHS85xpCa7YCk4AUvRWSTFlFO3k+3LfjPS&#10;DXP1bbienEJsuhHxoWb4ysgHHhyBq+k+MgOlkO58DenkD5HMW4/IvS8QyP0IqYHHmPWbaQ/Iv8gX&#10;HMYZ+N3CZygcTxZEuotgzd+OYOEOeB9tg+/2avjP/xLSib9G8sKPEDr+fXiOcgzl7cY8bfIrN8dd&#10;GX3zwb+G8/APIV/4DdxXPkC4+Sbm7IPw8bkC/C28/z/Bf/SH8NzdSa6UhSUPOUzXJyzvZ4hOd2lL&#10;lSjjOVCer4Hy8A/wX/4tnPd2IjJDmxs0Qq27AMfRv4Pv9N8jXr0ar+0bEe39GRITX2IxsBdJ50Wk&#10;HFeQMG0B/NuxaN+Bl+5TeBm4iNmprcg0fQz54a9pOz/HS+8+RFo/oV/6W/gffQ+v5DVYUD6nTXsX&#10;GcdXWDR+A0fhH+F88DFiQ2sB5TL9Sg6k1nuI9j1A0nIcyOzAa/8BRHq3INyyDeHW7UhNbcML70mo&#10;Q7ye9RP6wx9Aaf4REDmAtHwMc9I2IHiYHHEf/f9hpGwHkPGfhTr5gHwlH0tplnXhIObnDuLVqz3A&#10;4gYsBL/AknszMq5P8Sq2Gi99rJ+CH8CU9TPylvV8xo20a99DoGYt5uM38Gr2BKIdm+B5fpe8xYVI&#10;kPzBMqpN+VyM7MNs5ioSwVNYVI+TuxyHreks+WIVFHJTV/77SIztRnTmG9bJBryY34Sl+atIxfjM&#10;yj36vXOYt1xFqH0/1Oeb8FI6g/nIOfrhm3B13iU3vYq0aZz9WnAmibatAmP5R+ifnyGi9CIey8XL&#10;+f3Ai21Yzuzic5+Hs6cWCY7j0FQvudE+LMxsx+vl/XizuAfpyAX20yYoAQcinlGW9xrr4DA5823M&#10;lB1CdLiE9r0RMesxPg/Ls7QVi6y/hJ/+x38fEXMOLGWCl9UhM10MWzF9W/s+vPayPafJf6272e7V&#10;5LKT9NfNUCcu0Ze3Izich7mRw4iMsS6nDnMsrUOiewNS6lOEYm1IK7WIzdxHYLIAyVAv+0wtLIXb&#10;yEWvYcFwnTbiIHVXIyLxbsQUPjvLERg4Sm3Ug3DIgISrBJ6aneQ5hVBV2mZyLykwyfopxaLIEkzR&#10;x0Wf0Rd0wCI4+VgWFtRq+rlK+vI81u9tpKKiXS5zbGQh7MlGxEkO4O6jvxfZavRhYtkEYZd9ToRl&#10;+kXyEpV+QKHd9tMeCr0WpO0VL7IiSh8i0iiPMWjBNjdtlMjI9pAv+oJO8h7Bl4YQCzcjFmlANExu&#10;qAXbBD8xaVnHAfJJv5e+xqNqSw+IKahCh4olihTaUoW/B+kbgtSIwjbrQTgdOnT8yUEE1sQcfEEe&#10;BbkUWWOCvCsuA2yND+Dta0bk26CXyJYTJFq8URVvtLVzBDkWwtpph6OhCOGhRhptMfVBXF+Q339+&#10;v/8n0NaVIfkUf7t5ffHWPkShLrJ0HI2PSeiEkBBrKK1MBRTlXXlDLgi5EBUiK0a8ERZv/sXbe3GM&#10;CCyKtyX/+n5/ahABOLHmXZJC11txCabc3SvTGZUAHXwLHHlboFYcgf/+15i5JkRtHeJsN5F1YXl0&#10;DI6K65jzWBEyDsPeW8e6FEEUGZG+SjgoCBNPzsKRvU4LhonppFEPnWHdLVju7cW8bRCZkQoYrn+J&#10;UPkpZLxmHuNBtLsExkt/hD1nMxKjTYhJPsS8zpV14m5txnzTFfhLDsN75xss1hyG5fpncN7agljH&#10;Y2R6H8N1Z4uWJRcX04f5fL6ggqAqxIhf+z/Ce4jrJSkUMiRAnqxPECkgsau5ANPFD+G7/keEHu+G&#10;8+ZqOM78TMtCmT71a1guf4HgwwMINWbzPo8Qa87BbE8BXg0XwXf3G1iufI40Ce6i14gw+9FKcIgi&#10;WiaBCLn5bHaK+EbM5G6H+d42EuJaRCh6AixfhAI5IYIN053w9lTC9Ow+JqtyYaYYCg42kJQP8ncD&#10;yYmX16QolcJaX5WdRo6nYqj9Z5GYvoCwK58EpZdjS2TEqJoQjpHEpiisIhRDqrUHsUkK/s6H8D87&#10;C/uTNXCU/Qju4v8OT9mvITftQngwCxHDc6Tsw1hwPkfakYeQ7QqJ3SXMhh4hofA3isJE0EvyZEHc&#10;PaGt8SPWjUsbOjA7/gwLvSWYb7mFyNOjCNbs53VPw/30HAnqebiqzkGqvQB3+QlYCw7BVnQMlseH&#10;MENBZHhwlGLtDMyPj8JUdBSOyisUaDfgrb5E0nyFYuE+pK4SRAafYHaiAkvWemRsvKd9CLOOcaSd&#10;E0g5R5CwdfF/Ek1jPdS+ItjrcjFeehuG2gcw1N+BsTYH9oZ8uDjGXfwMdtxFuD+XnzlQOwsR7iig&#10;IHlAoZEHlZ9qaz7U5jtQa69CZV8NFx+Gm/1s5uoXMF78CNbLf4SavxkLDecx3/uAYvIJQqONkIYa&#10;KFDrIPXVEhQJvaVQe4sRHSiC3HkH7sYbcDbkUkQ8hJm2ztZcAnPdPYyXXMRoIftj2UV4eD/b/S0w&#10;Zm+Bo+gMgs33EeovQMZQQQLegLilieKvkf15gAR5fIWIykZ+urR10+LOGajjfXB01MLU+gS23mdQ&#10;KApTniHEpRkKfBFEMJDckqC6mxCxlmoZcX7zLfjMrG9HCW1iDQVBKzFM2z3BMdnK6z/ibxScRhJq&#10;Uy7H1DW89FMkUQC5Cj6HIedryM1XMO+iuJZnaGvE1DjaeNpHsd5kwjqI2OAtOCvWwVb6RyxMbMey&#10;8wQSznMUK6xn912WPR8JQwE8vQUwd5XCP0kB4LJ/m0EtbJjIhKL4DpoRU6eQlMaQsnbAWXUa9scf&#10;Y7GTArBnGzwVH0NtpxC1nEGsYR+mH6xhPzqPBW8lXpCQv6IgSU3cZV/YB3f/fkQsFMKuaiSkaWQS&#10;Ys22LqgDD2Cv2gm5/QgS4/kc561YlNox7+zGvLEVaksWDDc/g+vhx8j0nUCSYjxhvIS0+TSSfTvg&#10;fvgzpFrfBybWw/bwPYzd+AL+sn1Id+3C/Ng3iIwcgDpyCXPOYsz6qpEKNLE9hxGjsI96bIiS/Mdp&#10;L9JeE2JTZYg07oSDAtxx+vsIFFCImarwRmlFfPguZvJ3YrrgNAVYG8UcRQNtvCewsoyCWPtL+Ckt&#10;8MPrhRQKQ2kEUWsrfG3ZcFSfRrDrIW3GDH2feONPMUNfIaa6ivXjhAgRa/lJ8iTPFxkNFtocO/uc&#10;E3FHH7zPsrWMUnvNdSRtvC7tW8AXZtvTh4ogHsWLeFnlk+xaUFiluFIlCkhVrLFm5/Voo90GLQN7&#10;9O4OuJ7dwqxtCGGRycBzJBGQVyZ5zxFtypEQYeL5ROaYCH6JDIV/HhATQTQR1Frx2Sv/iwDdStBO&#10;TEUVgm9lTTheS6zB9g9rz30XgCO+vb6f/kOcpy3hwGtq54o15v7h+gL/Hp6yEmxbOV+UU3wnPr8N&#10;yvF6IgtOrIkX1AKE//L8fxuCm4isfTFFNMU+4x94hrFi2tOGu0hbBhEWAb2gWPeI45H1F2FbGaqz&#10;MVOVjYSZtkBkp7lMsE72Q/Z4NFEqlmRQyZdEUDhKnmAtPQ9D/jHatKdI+tgX+LsksbyjLfAV7Ue6&#10;+QbMDw/CUXWD1zdCVWT6QROi9JvOe19DeUwRX3EWM6W0c21FHC897PM2jmUFaVMffLnfwH/hfUgP&#10;tyL0ZBfH2HGEpqrYL0Vmioqgx0UbNYEo++o87UmoKQ+T1zfS/29HpOU+5i0DWHZNQCrcA+uhv4Lv&#10;6N8gcu19xIvo5xpzsDzRAG/JaYyf+YDlIZ8YLsfiRD3cpReQqbuCUOkhluFjJPJ+D8/Fv4fr9pdI&#10;zrRhyWeFu5I+rejneBO4hYzcD2W8CzOPdtE3rcab6Dq8Dq7h/ffQDxUhOVgG5cYGeA98D75rn8Bc&#10;vAuh4e1AZA950Dq8sm3Fsv0LvJL+gNfR9YgMfAXz1b+H/cI7mLnwK3KL38BHnhK8+inU7E8hlb6H&#10;Resf8UZdjSXbBsgdv8Gc6RMkOr7AUt1JYPg+UiOHMW/fTj+5Ct6WX+K1YyO/W4VY51ZkuskVurLY&#10;TjcxH6Zf99MPt3yNkaI18Pdvw8vgccwObED40U+xNPwJ5kY/hqfwr7E8+SkSQ79D2PQFXixk0W7c&#10;RUQ9i/Ss4B1j7Kcmjs9nSKTOY3nhEJIxcrLkXbyavYh5fw559RFM3P0M4aZNeK3uBjKbsKj8Ea/T&#10;GwHrTvKqdeRFn2BB5f/pvZCaViPw7CpCARM8EnVCqA+ZuRt4/WI/ltx7aa/WY95xCEv+41AGLyLY&#10;cBZK9W5EOrOw3HkN7tvvQqr5LV6GdvC8bISiT5BOlWI2fYv3OICM42O8Sn+OqGkjfP3ZiBnJv9gX&#10;A22VtAsSuSzHxUgLTHnkMC25Ky+q6RNC7nz2463A0laW4xB9Bv1kUASMLPCPlCExcwrp4Gq8fLEK&#10;y5ktiHvPIeAog+SuQ0yuwlzkPhaDJ+Dr2IrEVB5tPn3ysxPwNmykfd+B18vbsbB4ApFoNWLkYPGh&#10;MwjRL6d9JRxr35AX78fi+Ena2jW81zlqjy6EQuMIGR7AWb0daVsL5MkCxMZOYt5E7j12GGo9673u&#10;Kz53OcLRHmR8dXDU74Z7KBeztKmBrkdQKtfhjTdPayel6/jKOnFqO2ZZDpn3CQ5kISXVIx5pYbkq&#10;yG0uIelspO0egRrphhrt5/H9iIVrkUllYz51h32QvK3/OGTrffoCaqogfXrgETJqIVJqEb+rJT8Y&#10;QEQZ12yvn7Z3JatY6DPaUqEHxdIR5DMB2Ux7K4JmBvYJG33HJGR1gG1loX008Ldh+qYRXmsQUbWP&#10;6EU8RM4g1mCVh3icWMqA7URIQRv/pz3l3z7fyjJD2pJJwudpf/PebH+f8Dv0C+JFi0CQ5RM+T9hj&#10;PQinQ4eOP0GIt7eCRPpI3kVKtxcJjwk2OjZLezXiJIUiW06kBYupqN+9sRXBOJFNJqCI80yjsDQ8&#10;pIDsgEIBIIzjv32//wcg+RSfPrEYOI1uwmuGv/MJrI10Dh4rvEESPRLklbKtlO+fna8RdfG8K8HE&#10;leOEEf8/UNZ/F1gGTTSIsgnh49OEl/gU/4vMQ+HgRFAnPNMH4z2KnZIzJCXCufkpfs3wlNLxX/81&#10;pCu/hvnBPoq0YRKQIIW9B8H62/xuP1R+F6Yoswx1wT89TOHoQnK0GfbcrVBufQ7nza/ogCsQEm+r&#10;SFJCgw2Yyj2MxZ5ixJ7fg/X4T2C/9DGWxhuR7n8Cy80vYLz7DUIk4FLQp2VEpZyTsFVehuPeLrxo&#10;vgRv1heQLr0L/9X3Eay5gGX3OIlbM/wP98F78Q8I39uK2a7HbMciuCk4XBQK5scHKcoPw0HCbau+&#10;CvezPESrL8Fy7UvEyg8jVbAZnhN/D/Xcz+A7/2MEzr8Df/YakrpbCBt6SKLsiPhElqTIKPBpC0KH&#10;qs7AxGOMdynax1oRlrxaQFNkSWhTwVj3Yj2MmNeIUG8eHHkkuOUnMWfuRdRBwTnQBE9NNqwVV2Br&#10;eAD/UDMkyxgiXisFt1sTPCKYFmDfF6JDBBAV9i+V34X4vzL1HEr/OczPHMCs9TIS9noEKVDUkfvw&#10;12UjUJMFd+1teJ/nQ+2/idjwMQr03UhNH8KsXbQ1Sah1P8XLPcx6O7WAg+IdgTT9DKGxHB67H7G2&#10;VSS1XyBQvAGu++thv/0p5MerIT/i3zlrYb+/A7aiE3A+vQZP0z2K90JEhqpZHyRmUx2IiSly1iGk&#10;Hb0kyj2Yc5EUTdQhPvgAqclHmHO3IOUbQ5rkNsVnjvldSJAczXqnMGftR3qsGbHBWiQpjKKDJYh3&#10;ZyHReBRq4SZ4RDAzj21ed4b1eITl2AfH431w3vkazhsfwHbhZ5Cy30Ps8Vfw5K1CMG8jgrlfI3h3&#10;CyLFhxF+ch7+p9cRfP4Y0clmpNwjSJPcxQNG1j/bW2Tlsb/7ZZF1RQHAvih/N/WMbSHaOiSCGOzb&#10;EbcJkYleBBoew553EKYrn8F4/vdwZvN+VZe1aV0REdx2irVeRMaJG0HVScFCgikENgW9ts6kyDYR&#10;Lyz4e0isj8T7JTlmEw4zpMlu+AfZNhwnSnMuheJByM+OINJ9mW18FbIQHU2n4aynUG2/hGDjda3/&#10;2xtJzFuKEWgtQqirCOG+CsiD1bwWSfRQEbxdeXByrASnuxB2i74ngsI+9ncXwh47yzsFxdMJ2fEE&#10;quUOwsZziFhPIeJhn1LqWQcjtAFibbAJfvYiLD9GLHiBwuIYkn1r4S3/KXxV7yHYTmI/Vc/jSIIl&#10;YVP9WoAgzn6XDvZCnaqBr/Uc3PUU3L0Ugc58ioNqhLwlkG23aWtI5g0XEBmm2Gq9igBtiGwag0w7&#10;J6bTCzItpjqq6iAk1q3IUpLt7VDHLiPauwnpYZZ5NIei5zribQegVG1DrIGCrXEt1G6KYX8Z4mGS&#10;d5ZnVqnErO2EliU3c/cryF2XMedvRYpkP+mZRGKyHOaKHTCWbkZyugDz8iDFBfuO34aIcwCOrhz4&#10;2RZy2yVEXRWIx9uRCXfQjtRDsd7AvOcIMv0UXK0HoJZtguvur5Du2YgX1kNwlP4O1rx3Wd5zWHCV&#10;QjLWwk77YqPtdHZXwdFWCktzPpxNN5BoO4l46edwn/lruPb/BXynfo549QG8cDzEsrESvspLmLr5&#10;NaSq65g3isXwxcsIYVtoS8Q0Z9qRqGTWgnBikwifbKMdG6HIewxL/lZYCijeJjo4FoKsz28FEceC&#10;CBiJtXhUZZR91QTVL9ZtG+FvZvp12jweG5vqhpn2doLjVGkX/tShjSWP9oIuAMUtNkGi36ewclNA&#10;ioy0sMy+xjoWi3mLlyfCDsYn2mApPglD3l7au0qOiRmEQyJoN0p/NERxNcWyeVd8Me8rxqfoW4J/&#10;iJeB4jNIu6l4KKrFuqfCR/P4ld/EWGZ5hLBSRQCBok4yUnyLbAfae+06K0tOrPh1ca7w8cK3hvm7&#10;pIkysaB4kHZr5fgVm/2vffL/CCtcSQvCiWfQgngEryN+E+slib4d0DLuhGAU5wibRL/u93z7AjPI&#10;epXgCKhw+8NsY/p22pmoaRC2qhswVtA+TLZxfHKM0J5oS2/wusJnhYwDsNK/2upvQXFN8XuxfEiA&#10;59vgnxmE3SCCkkF+T3vkYft2FGHi3h54qm8gZZnUXiAFxLR8llFhnaUcU3AVn4D5wgfwN95D3G1h&#10;m/F6diM8VZdgOv8BrJc/o+++xvL10M5QTAsR7GW5+dxp5wxCtddhOv1DXuMdRJouIGUvR9T8FDON&#10;dxCaoa+SXZqvkLufIvhgDxzn38PUlS+gdpXTlziREi8gLEPw1lyH69y7UE78APGL72JObOJQuAfu&#10;c+/Ac/T7sJ34LULPHyDhE5sOeclV6uG4/iH9/0/gOfUz+M/+FIFbP8Qr++d4Pb8D83H6RXc9nAWH&#10;YL/xIZLmXLwK34anbj19zwEsOKvxOnoJ4bb34LnzAZId6/HKu4k2+gO4H32B5PAdvAiV4s3sRbyZ&#10;24TF/t/Bdf4/w3niLyFf/Cnk7F9xrL6DN+GNeBk5iHmxhMDzO1CK9sKbQy5V+SVmB7/AS/9XeJle&#10;g0X5KEJt5+HO/hDh578lF9gA+90vESw7iyV7LbnHQySdR/EmsZflP45E/BH79yTHi40+R2TdlyHk&#10;uob5yAW8SV3HXJBt4r6GuchtzLpvQ6k/DceVH2O+7wMsmb6E79ZfIdX2PpA4ikzyDFJzJ7H8Yj/m&#10;Zq9z/AxxbNAusD1DcilmF45hfv46omoNYuEGLM3fwoJ8EY6qHQjXXUdopA7egZN8hm20c5/Cc/u/&#10;wnrhv2CpfT3CrV9xrL+HpcBXeKFsJPfcA9V0hzY2j/e6gYXULbxOHkKw5zOEu8/gRaQcs+EcPus1&#10;KF3nEShYi4WqnfT76xFr349F336kwvm0WTMcTyIragKz8UK8iu7ArFHcYy/mEqexFL1G/noIpvqT&#10;CLvGEabPjxi6YSs+Bu+TE0i4e/idmzzMBa+xDtLwFrxJbsVc6oqWVSXTD6jWWkTprxYypzEf4G/u&#10;tazbQ5hP3kY4IjLW6sl5cvEisBOO1g0cQ+WIOSohDx9BdOQo0rZsLMTyMT/LNly4iFfKLbjr+Cw9&#10;BzFnOQmpbYvGz2Zn7kAauAjVVgTVUY75cDUC/RfYZifx0lkCZ9tepEfFUgwHkOrdD8sj+pS+3UiH&#10;yV2jneRb5Qj23YBvukFb5iLQfw+p8YNYct6HtWUnZh2XkIo9QTr5GMvyLQTajyE2ITZkEAG/FiiW&#10;YnIn+jFvsTaVMxIYoK8eQtDRDJ+tBjLHSSb8AC+ifC4r28FxDkkpF8kouX+I/DAo1jyegSpPay9W&#10;VjKPxUsPYQ8JX1Szp4rYlIHHiA0bFPp3hf5K+AiJfkrls4RjdQgnqTFi1drUUvFySKIvDgTECwsx&#10;PV3Y0e9sqXjpTXutGLVA2so9xXIGK1pJ2F3xUkJoUpEFJ17KSGL5A1VsOGHmuSJJRAQHV66nB+F0&#10;6NDxJwdtZ1ERXKOREuumCaHl7H1GMfiQDl7MzxdvnwXRXAlqCQhjKIJEK0RXJrH3QTENw0IBGRLT&#10;uf5PBeGEsRdGleQ15BXlrIWT5Uy6VhZCXlk/gIbaK4i1cBD/1jX+lCHqU+xeJqZjqprQdxOKIOkk&#10;nepwNYw31sDfWkgyLKbgeFj3JGhtebCe+y2cx3+CWOVVZFw2nit23GR7DlRj/O5+RIdqKJpIvs0T&#10;cAy2IWI3kPiOwHdnM5yH/gb+OxuRpAgQAVSRRaGInfoe7kO09DiCpWdIUr/GfOE38F7+PRzXPkGg&#10;cD/J62PIhlE6UoVC3ovMdBts93cjXrgTS7XHYD/+Q1j3/wVMlz7Qpo3OFF+EvfAQvOd/RiL7U6Rr&#10;LiI93rIS/KGgSIgAmN8JvxLTps5oAY9gBGGbEe7HhxC59h4CV96D8cj34cv6DImmbGQsvRQrbPNg&#10;lHUmskdYfs05B5GkyA51FmL02hoKjeNIm4dIOIUjF4Ey0e+FGJRJtBQkHGNQn7J85z6E7+5qeJtP&#10;wlifpe2imhprwLxzFEskC8ueaSxZhpGe7EB0uA6h3kpI7cUUMHfhfnoF3tKT8Dw4AOudHZjM3Ynx&#10;OxtgyP0tv/sd3CT6k6ffhfXUh7Cf/QiWq2thvb8N1pLVMJZ8BEXsvtW/G4H6d+Gr+xmWRtZiseMT&#10;hIp/gcDDj+B+sAXm3PUwsB5c936FuecfYbn7E8w387haEria41h4egzpsgOYfXoa0afn4a08Ck/D&#10;IcjPRfbaBkxnb8LMdXGNL2C+/gWMVz+nIPoSo5e/xNCVVRi4sg79l9dj+NpaTN38Ar6Cb+Au2Ibp&#10;W1/AcesT+HO/gOH6Z5i5vQmG7K0wXfkKdooq5xk+47n3ELr5CcXTJsyV7UT86SGEmi8iPvyIIv8J&#10;5MEqEskyePvyERwuQITEPjHSRWI9iIxzGCnvFNJBM2aVMWQCfZj1DGjtmxhvQqinEErTdShPTsKX&#10;tw/mW1sxnrUeE483wlR2EMaik/DX3EKiowxz422Ys40i7RPTPt3sH6K9RdYN+wfb2hdUSRhpH2gn&#10;RGBfVgMISU7EbENI9pdDKT8Jy/UvMX3xQ1izV0Eu3YPIs/Ns57vwD/MZjJ2IOiaQ9DpI8Cmo5bC2&#10;KL42PZ//Cxsp1toSgjxEu6nYKUBnxhAUGXf9OfC2UEQ/p0C0t2AxOoZEYJLXGqQgbkd85jnkoUb4&#10;euth73wKU3sVXK1lUDsKkeovwOJ0GZamC5DovYtAwy2YKs9hsuI6pp89gq2bdTzWgrR1GEm3WDzd&#10;Q6HBZ5cpRALDiPqqKWApjG1X4TflIGCijfcUISNXIy23IhnqQVRpQyJYTVGYh3jzDszc4ni7vxly&#10;ex6FXq+WjSdItkIRJ6tiDZkxzPpYvtbDMBdvQKCVona0ns9jQFQy0QZxfHorELXfRmSatoT929N/&#10;GrKxFBHvGO2aGRFV7Lw2TqHphEqxHlW7Me/Lgr9pLSbz1iI6eBbw3kS6dTtsd34PqeB3CD/9EGrb&#10;N/Q3Fyni+VwUjmIThYVwM+LjpbBXHYe79gC8rRRcpgY+4wCW/I1QWi9iJJfjrvog7WQlkvIobYWb&#10;xN2KjL8KSsNOGO9+DLn7PJakZ0iQ0IuNBhZDT5EZ3AnLve8j+OgXWHr6CTK1v8LimJhqdhzxkUNw&#10;t+yC6/kBzBsfY85rhkzbIvqbn7ZY7Grpk4K8lg3z6gBSkw/hLNwE6/lfwHv2e1AfU8SOnMMr0xPM&#10;jpRzzB3A1IUPv51S/RiOjgoYnldgpll8VsHaXYrAeDkco09hHa1C3FKLV4ZixCs5Fm5t0NbMyoj+&#10;HHRRPLGPCz8u8TnDVu1ZRVZBWJ3i3yKbwQZJ9BURkBPTefpq2ea7tZ0p42ONFNNilzqJzyACSTZE&#10;gib6kmktkKew3YTg8ZMDiCw8EXBSOLYSbjtCYo2y+wdp3y4gYW5CIjrCPtMHNTRIUWXkOBFLYITo&#10;44TtFptCiLoSPnBlapKbED5Qm0opxir9gY/fiYxKvwhOqmJB70ktmCtTrP1jdh25iQbBWb7NkqBo&#10;E8tOCI4jAnBBlnllwwiO038XV/lWdIq/NSH4T6B9L4JwIhtjZUqVWMxcLPOhTTEWwTthH8SGSiyT&#10;GvQh5TEi0F2O0eILHOclSDumEaP4XHkpKl4OqZp/U6Y6MV56gXwnD0mnESqfU+JvLlEOtk1ILMkx&#10;1omQ26D5cVvJNRgeHEaYfj/OugqQU4g167zkbe5gmOJYQbCnBtOX18B+fw/mHCNY8nIMdpVg6v5e&#10;LUiVIt9YJA+Qp4bgsPI52I/Es4RYz2mHifbnphYEs5/8CeTKA1iwViHsELsh2hAzdMHz9CYi1dfp&#10;dw7AnrcTc/RP/qJDCLYVYsFv5HNMwvH8EcyFx5Fp4Di9vw7+E38NHyGd+ht4j/wFPCe/B/+tP8JV&#10;fpr2UtgLNzKOYQQqTsJ8/Kfwnf4ZYgXbMd94HracPyLRvwNvwreQ9Nzi+M3i2NyLpFG8yCpGoP0C&#10;UsZ92jpbUc8IfdINLFu+hr+U9zj9PaTO/xSOM3+GdN+vgeWdeD0ndhj+G5iz/gPt4Sd4YWCdNOxB&#10;uGSNtrur/+4HcD3+FObybQhNcuwmruOVRNvWtwtJ2y4sqDvg6fkEhqJPkDBsw8tIDpY8bUgaiugD&#10;V5NP7ELadB7B4i/hKFiFmKmc9tKCUHAEmfRtvHy5B/Ph00g4ryHjfkTOVgfHZCvsM80IKyVYmL+E&#10;5YVzeJG+irj5OmwVZ+G+uRGhxqtYitUACuv6/t/AmffneBXbgFfL+/ByfiPezB9FPPqE9mhl3MYj&#10;zzGXOY1kmNwx/RCheCnHUzNmo9l47d5OO7oRQesAVNmCuVgJXmV24WX4a2R63oPt9o8RqjyOVBf9&#10;xfgdJO3HsOD+Ep62nyFt+RRvFndhfuEylmevA3MnEHNshLl9D9JOscPoLSxEbiE9dhOWi+R22e8j&#10;3ncWKfMZvAxkwdlzGdJYKeYSDzE3n8f6uQnv/d8g8fQLBNrIPw20cc7DiBtXYUE+icVUBX1pKWwt&#10;O6G2H4U61UJ/wvFBLSD7TAgaSvk762B5FV683ohZ1l/CS79kPaGt+7bgPwBl6CQcvbuRVjbgzRw/&#10;Y7cRipRjPsW68ZPLuHgPZyv8zceRGKXddz/kWCSfVluxmLkILK1CRlmLmOsyXtly4K9ah3jXeXLV&#10;szwnC2FfA/vwNczL9NetZxEfvECuUg5p5gJeBU9qu4WH6rdCatiAWcsF+uQ6RMXGCryPp2U/VPqy&#10;uUAdpMnT5Dc3kBI76JtzkQnXIhGrRjzOT8sd2Kq3IOW6j1iU/S1Gvzd5Br6mvez/lQiSdwR9jeTC&#10;LVC8rZDEDumuJ7TZj8k5NrDdvmK7HeO5tbSXYkMb2g9JbPwygmBoQusz3wXgtBcLAgEDrzfMftmL&#10;kNKJSKQZkSj7abQF4Xg9wqIMoQ6EVLEuHG0jbaCwXysvLb7TlrSh4uWRWFaANl4E0UTwLSju/51d&#10;FZ/CjooAnQjMiZ1axbIEstg93ECb7uCzfZfIILLBPTzfor2w0YNwOnTo+JODWIBZiEcx/U+m4RNr&#10;HRlr70O1jGgZIN7gylpwknjbwOP/ZRBOGE2xXbRkGNKCcBFD7/+xIJyWHeYVbzxYnvEu2GpzWc4J&#10;7X4aAebvK29RRBn/9fl/ytDqlXUs8/l8goST1Isdw8RC0mGfE8GG+zDc2oLo8Ep2injDo/DYyHQ/&#10;XNc+IyH9CaJioWy/k7/5tfNU6wisD/doGwNEWT9attrMILyDHZizDEAu2QvD4b+DXHoECc+klmkh&#10;2jrkI6F/dgueGx8jmvUhEsX7sNB5F7ZLFIXFR7DsGERkqB7ukoNQSvbD++gg/NmrYT73HuIiE+Xc&#10;j+E4+gOEG24g4ZrUpsokJC8WSeS8eTtgP/cbbYqiJNaIoUh1aRkBK0ESn5ZNtrLzWsbcC7nmEuwX&#10;34Vv33+G9+SPoTy/j1k6WiEYhUgR6yCJviuxzGIbcxFEnvNSZDbfxcSlj+DM3Yj4EAkHry2xTlUi&#10;zLoLUxBHPW6oYm20RzvgEOvC3fwA0cKtkIu+RrTsK3iyP4H1Mp/rmpgysxWWR0fgekIi2JgPXxvJ&#10;WfUZqAV7oRTsglJ2EFItCXVXAYIzgjQNYdbA9hjcR+JzGtHgc5IUB6J85rDqRkKZwby/BovOU6yX&#10;jYgNfoPE8F4sG3dgqecjhB9+H55zf4ng6b9D6PQPEDn/PcTv/wiLHR/i1cQuRBs3kpD+EYHcz7UN&#10;LaSrn8Bz/OfwHPjv8B4S4uWv4Dz9QzhO/ADuQ/8dgeP/HXMP30Xy/u8Qu/cZksUkwvUk912PMNtX&#10;ioXhSsz3F2G2jQKm9iwiT05Brb2IcMc9hCn0k45ukrR+zPoGsRgYxpx/BHEv29Y2iehIO+SOh1Ca&#10;riHEOpDLTsDzcD8ChccgFfPvRzsRLPka0oOP4b72azgv/1bLTJCLN0Eq30FhtpdE/hxCNWKdtwdQ&#10;u4sQGS6D3PMYbv7vbytBsEO8Ca6GNNWOgGMCquRGTA0iJbG95Sks+LooAkgwm2/BUXIKtoKTsBcd&#10;h+XedpiyvoKNcORuhr/8OJT2fC3zL+wxsR9wnAQ57tifJPalAImhCFhEgl7EOV4SToqioTY4Km9r&#10;06Zstz5GqHwL0r25CA3UwNfzDG6KZ1frQ7j76yHbZrSMuDDHkhhP2u6+7HsiOBzQ+ipFT3AacWsn&#10;vG35sD85CaX3GmRzC4ki+3BITKEQAXbxgmRlOqLCsRASmWNeJzyWKfjYv5TJJ/D35sHV8ghyexmi&#10;/TVIT3ciMd0Ob0cR7FWX4Sgn8a67hcDzQrieF2sLowdGHyDqqtMWSg6LaSJ+fnrrOU7vI0oxErVR&#10;7PryEZIaoKi9JPATSProCwYbYH28H4Zrv4Jc/kfMTZ3CXPAxksE22pxRxEmw07F2tgevPZoF0/2t&#10;mMnezrIVIS6mwHNcB1mfQbEOoFi/zvUcsuU+JOM5RE1nkHLc4pioRSA8zmfm+JYpRBP1eEnRJw3n&#10;YPzRZgRrd+KFswCv5ArEZ25Dad4NtewXUPN/DF/p56zT21iIFSMTf842FWu1mWh7uhDsvgpj7hew&#10;5q5Guv82IHVhwdYOV80FGB+uRXToFttkSvNjqmRFOjyEiLkYjvYjcDbu0DLyYtIQYiGel2xExluK&#10;QMNZWLPfhVL+Dl6YN2JJ2UKRdhQpzw2ohrPwte6G59lZhCdbKEpc8MoiiCWmzwjh4mLZjIirk5il&#10;nYg3F8N3bT28137DvvUVvJVfQ+0rZJ82QxmsgvnOTrgeHUdyqod2RKbQED7XRxtpQ0Zl+ygUNmyD&#10;sG8YEdcAxXoXx2QVXPkHYDj9e3gLD0DtKuE4qoSnmeOpK4vi9i4cg4/hG3igTZdVZ57DZxzRlnsI&#10;yjLL5sIsbbcsdr68tRPumiuI2ccgSxE+R5i22qlNqYqIxbGVUW3qpfBbgktoGySIwCYFVpj9N2Kb&#10;4Pk3MXFnPQJdZ5FQaQsjg1BYB9oaPrTdspdjxcvr+sJYWSJCZJeJLC/hF4VfElxlJQN1JbtBiDUv&#10;FGUCIbaXLE+wXsS0qO8CZN8G38TfokwaPxDnrPhUsTZckP1fvMjSgnf/y3yFx4nr/MP/4n7i+v8I&#10;bc1afi/zHoo0xfYWPErVst/EmoExHpMyDMDy9AYmy65Ame7R7JDYKEP4Mw99lNhUJijRHk0NYIbH&#10;+NoKOC4tHDvsP/RxwSB9vKgfDzkAyxQyTsDTkAdDLvtK1VXaZZF5SNvBsojlNqyBMNuDflVMT+6t&#10;hOXOLmQa72Lh6WmE7n6uBdOmL30Jta1QyxD101+LTN+IyIjr74DkEWtcSkh7OHab7sB8kf0q5yv4&#10;HnwD+clBpKy1tJnCHwwh+PQibNc+hIM2YHa8EbPGHphKzsNTx/Fp64e/uwLjhWfgff4A885xZCZa&#10;4b78CdRd/x8kD/wZ1MN/Dv/V95CqPQlv2RnIvc2YFRvNmNoQyNsOy6G/g5L9Ee3QISS6S5B4egYz&#10;N76kz7iLZf8ZvIo+QHz4PiyXfge5cg8WLVfxyrMX85YNWAruxMLkHliv/RxS2Y+BmY3wP/wVvJd+&#10;gFjVj/Da/g3H3G54208h1LsJb6S1wPwavFZWI1j4C1joT5331iNMezvrsmLOZkJypBWR1hvwN32J&#10;tP0j4MU3WE4egnf4LNSxZiR8diSiT7GYuomUi37OcAThwbV4aT+KiPMxOXcDYrX0AeXrkXaeR9h4&#10;E1HfSaQzh+mXLmAudhWZyEOOswEEJPqHwBRtbRneLO7Fi/mNWJ7bjFj0JuL0g+Guh5jOZ3tYWhCN&#10;teFFmP649cdIj78PLK/Fm1erWb41eLG4C7H0A/axTqj+Mt7jAiIe2m65A7OZYvK1HLb5c8TjT7Cw&#10;eBnRiMiIqkMm+RSzYdqM4UOIdH4IWNZAKfoxDGf+BlLDVfoQPq/pCl5J2/E68RUW/OsQGzhAv/QI&#10;3m7xsuIL1ucOzCd3YDZFrjO/Cwvxq0h17YCa8xt47q5CeCwPy6knWEplIxW+hLnoWaRiFbRtg/CV&#10;iM2tvkas9yT9xh0kA52IzGQhOnWeNlzsmloPdfo8lgIn8CJ+ieUtgkzfJAemoZr5bHIOFhPbCbbp&#10;stiFdi99xm68SLK+XaeQtF3EnOc80pbd5HA5mEvcZv3uIdf5Bin5FOJiqqenA/52tt3EZfhnCsip&#10;KxB2PmLd3cNs+hLbeS0WF7/GrPVLOAt/BaXtNH3NWSgjJYiGO5CUybkcD+EfzkXMlUc+KzY1OIp5&#10;21Go9XvwYvgAYl3bkJq6jtloDSJR2vTpWthLxVqMLZgz34G7ZxvSEq9jOgnZcB2JZIsWgBMZx/7B&#10;HKRHt2ApdJ68/wpStiy4m07C130HaX8TFNdTSPZa+N3dtCUm+mYbIsoQ+1wxopbrWAgWIc3+mpm7&#10;g3ia/pf2PSBNQyZnFQEtbRaRFniz0c/OIEKeEItXI5YoQ4T9JSJ2JBVrt/nNkPm7Ks+w/mkLhV8X&#10;ATHar4B3ZVOhlUQO2lTaRpFgoW2qIIJuYkqrvJLNtmK7hX2m9tMyma203yJ7nnxCWxLBxOvyO/4v&#10;Xr4IO6ttNCgyfiXaMtmqfepBOB06dPxJQQR+xJvNlYWdfQg5bHA8y4M8UEfDJowejZoglSR7K4sR&#10;/9tBOJEJ910QLmrso0H81rB+e5//XRDXFAI5bh6CseYu1MkuGnZxH0F6RVlFGekgNOL+b1/jTxni&#10;TblERyOm0QmiL3b3iXnptMQ6LLk7EDewbgMhLUvOR0GScpsglR6H4cpnSA/R+UlBOEne/RRqYqqu&#10;t/URzHl7Sfif03EFKXgoEoYpCsebEH5+H+YT78L37A7CWgAizGv7Sb4CmB9rgOvSe3Ae/lsEL/0W&#10;zovvwX7yRwge/z5CD7cj2ZqDcO0ZEp9uEgGJpP4pPNe/Qvr+Kjgu/B5BlklMERQZRyIwKkt+xC2D&#10;2mLQ/gckf31V8BuH6UDFQv3iLVhAC1xkxELJPVWw5+2D9cQv4D76twif/zGC+/8vuK7/EXGxiDyf&#10;O0DBJhaWDfjEGzJ5JYDHcoj1aQLNDzF6fSOFQjaWTB1I9FZg2dCC2FAVvHzWmdKTmLi5Bq5TP4Fr&#10;93+A6+xPES47ihjPSw83IG3uwqxvDHOqiYRtmkSvH96eZ9ouj4bae7DX50FqI0kdbUDUKdZIohiS&#10;RbYi688Xp4gNUfgYoJoekJxdRMLzFEkSgATbMWzrQchMwjtzDum2P8B/7z/Dk/1nWGr5GTD4ASIV&#10;v4b35q8hX/8dojkUFXfXQMr/HMHKtZDbtkDpOgil5QrUllwkB6qRpihPmMX6cybE2XZhSYGqcIyE&#10;KM5UBZIapphWsSB7sOgjWZppQqT/GsJ1+xB4sIWC5hskyg8iWrIP/rwtsN7ejGliJnsr7Dk74H24&#10;EyEKrHTjOcxSZMz33cfsRAHk4Ttw9N6Go/8RDC15MD67B19HAeamm/HGOYIMx6dvvAOWkQ64pkcR&#10;dnuRYJ8MyzbEIlaSWZbHY8eCpY1tVICXpkckno+x3HEfmZoziJTsgD9/PXyFGxGs2A5z4RYYiylq&#10;KORjjXmY470Wux9jsb8Asf5C+NoLYe8sgmO4hPcs42c1lNFGRAbroAw8hTxWjxD7QsoxhCX3IJaN&#10;TZjtzkWk8gDkBxvgyPoM5lurYH6wDZaqs/D0krgb2hBxjyMSENksJH4kkEHFTSHk5/fsF+OVUBpP&#10;wpS7jsJ3F7xP72Fu/DkWrR2ITjTD01kD2/M6WDuaWJ5WyPYxilsHQrSdIqNECpmgqmaSWDGNdQoJ&#10;SyUcTWdhrj4HZbIIyeAY+5GXdpl2gWJcTJkWixCL9SyF/RVvpiV1BgqvIcki6Ee7aDNT0PXA1VfL&#10;+z6Bo6MKnlax89wteBpvcZyWs2wiAEVxZquA2l8CZ2sFDI2VMLYXwTV6D3FrJYVxJV5QGKQ9p6Da&#10;j7EObrAsjxDytSMTGMO8sRH+imMwZr0LpepdLE5vpU2+iJCL7RPKp9CoQDLxDEuBfo6/WpgK9mMo&#10;dzPc9TcpIPpZDyJQIbLEVgITAdmNsLcHqjEPioF2xXaKYiAHMUcRUhSfmWQZ4pE+hLzsSxP58NTu&#10;hKtyO5ZshXgdr8GcPx+ZgYMI3vs53Hd+gFDTu3gVuIi0zGsKwk/Crkam2e8GER0sxPSjrTCXb2Qb&#10;3sW8qxcZ2gf/8/NwtZ5AcDCP4quTonMYofAIEuogktYyKJ37YW06AGksF0tqLdKJZoqPCcQM/fBU&#10;XMDM/Y+QHFwDBHZi1rOHwuowXgcPI9GxFpZbH8FXfgFJSy+FjAuuYIR+MwRZ7DoXGoUSmtICH/PG&#10;fvjEZjEPPkay+H14L/4IrpxtyIxX47W7CwHW3xjHprfxHhIOipwg/USQ/YPXCSgWTWjIkrBJ0+wT&#10;bkgiw5c2MdJTiZnbB2AquYqwqZuCyw1F4phUphETm6ZQvCfkAdqRIbYjbRTtrDzWCqX/GfzsR1J7&#10;mbZOqDV3I0xZ6+GlPwr0FsIz3Azn2HMojmfsf0/4DH28nxUJ2n5FEtkTLFtALBEhAoeSFnyK8Hh7&#10;zVE420/QFrKfsw69kgwPhZ2YNiZra7XSH3lpx8hJxJQksaGS4B3i+xUxJvwl+w39o7ZTOp9DDvex&#10;Lgd5vMiIo9/Rdj8WQS0x9XIl41k7T3zyGsEA64fnBSgktelM3/rg/zlEGb4Lwv3LAJz4/9vfBUTm&#10;BgWjmJYqsx+KNpZG6jBZdBruRvZrt7AtQmCKLH6eJ/wwfXSM54WnnmOm5ByCrfRLggPQT4qlE8Ta&#10;aiLLXWRWKrIXGbEjb80NTN3ainDrY8z7RHZIAG5eVwQvNUHLPhLz+KF218B9byfC5ce0XXxd9zbC&#10;duF9OO/zuzH6BvoytxTj9SNQtE02gnBPT0CaGUbCZ4TS/RCTFz+DN2c7Xk40IdZyCYGS9Xg1fBNe&#10;bafvHVrQf9ExiuRYHVwNOfDXZ0EuO4K5LvKNiqu0b7lI06cuU6Cn6EN997bAdeC/QT70X+E78j0o&#10;V/6IyP1vEH5yRtvpfo4+Nt1fA1P2ZvhufYjotXchZYtp85exPPIUocd7MMNnmp8mZ31+AZmZDZjr&#10;+wiGM3+N6N0vES/YBjnrUziv/gzuug+wHN6J17bPYL/9/0a4/XtYtm8gH1qHhfgVpGKNSHnpTzvz&#10;4b79B1ju/hbGhz9DvOc3QPJrvLSsw9zoeUR4X3PdA0wUn4WzbB8W2nci1f8JbclWLCfyoXoqoJjP&#10;4PVsFm3XI0iu+5DcZzAbv6oFN2TFCNlairjzBFLKddq7++QdBfD38TqOz4D53VhMbMZS6ihSagV9&#10;RjP9RDFmk/lIhzke6St8hsuYjR7AXPoMXizuw5ulHXiZzsEcfzM9PoVgcz5CQQtC0jMsSkew5P8j&#10;FhIbkUwdx8LCUbxapq16uRoLqe1IRw5gMX0RUYn+0jOOoLWRY/UWUtH7cJrzYR2g/3euxpuU2Djh&#10;CBLxPMTsdbDd345w5Rq8ls4Brh0IPH6HPnsXFuwN9EMnMetai2X3OsRqN8B/fzMC5DTR4o8Q7t+A&#10;2cg5JCM5CBouITz9mbYu35L/a3JVXqd5MyKT3+DF0h4sLZEPeErpn6qQIt+Mtj2CJXsT4lX7IXWf&#10;RsjyAKnpu+xbm5CYvIA5azGMVecRbrsDqb+U9f4c0WSdtt7ZYvQyluL78CK2g3bwK8wqq7A8twEv&#10;l7bh1SJ5bWQjfd15zMkVSNmu0xfsRXD0EuakYrxOnWK7sH3TVxD3VJL/nce85S5kI3mE/yG5wbhm&#10;e9KhJrxKn8Bi/BCWI3vxxkuO1bUDtoqjSBor2cdKybHPaWvjhWcO83gx7Zft7LyKYN9NRGq24UX7&#10;elgrf87vLtGX9tOm036MNNPnHca86R758xFE+/awv92A/9l2LFivYyH9EHOxbMwGTyM6uQMZ01ly&#10;v0rE5V7M2eoRaDsDafw+It4B2lnx4kHshO2j/ZlBMtTFti5DyHAKjsEccg6RKU2uonYilSxAJsP2&#10;DtciFBglpvn9IMK0t6Hoc4Ri/J6fijROTu7QXhhq67eRu4gdtUUGWiBgYf0Y6KPEWpz0WbSRWpay&#10;gNBswgZq2i3EY6k1yW3EkgES+6/I2NaylmWTFnwL0h9o/oH2VSxroGW5SSI4KJY5EBnR01pZxO6r&#10;0dAQIqERLSAYlif0IJwOHTr+9KBNn6Kwi4qst54qGJpLEHPTsHlJ4EhyvwumibfPggj/yyCcyF4S&#10;0yok4xDMIhPOKDLh/s8E4QRJVdx2eJ/lIdBTDbHmmSDhAivTav1adpi2kLRm1P+Na/yJQqxJpu1o&#10;JgSHT5BshURnBPbCUyRVxxF3jGlEPCTSrLXpuBa4ay/Bcuk9yP3lFHRClAjyLzIFokgahmC6swee&#10;54VaJpqWgeFhm448h8rzrDe+QrIhC0tTzVCeP4SPwsqSvxeO/MPwnv8jonv+A5RDfw6lcD8WrX2I&#10;jjRou+Alh2vgNYzAPdCENIm0WADff+x7CO77M7hO/hCR9vtau2i707JdIgEXEhQUppxv4Ku+SeFh&#10;gIeEwjPai3hAZBpNIPrsCszXvtA2hVBL9sH7eDfiHaV42V0E1+lfUjhsJXEf5HNTrAnBFhQI8/oU&#10;mXTEGS8ddNMdmE69i8CFX2vZeIFrH8J65CcwHP4RzLfWwtd4l3XSjWVzB9TSg3Be/xTR7mJkgk6E&#10;hWAxjMHbUQ5vXQ4slddhason0a1DwNZPkuVAVEzFkiS45BBFdFhbl9DDthJBEsWlUAz72QZuxLxN&#10;vM8RzA6S1JFQ+W6LaZy/RuTJe5ht/QPk0p/Bced7iNf+Gq8nt2Nu+iyk3vOQe24h2JYHiWWIjlYi&#10;Y8hCcuYgEhYxvbhzJcAopmhJIYpS9g/2FxHAcFHMi2CGIgcR8lghTw4g0FXHMfII1qdZmKnLhbmz&#10;El6xSL5NTHs0I62MIBUaQFRkPNjMcFtYfy6xjp1CBBALeti2DiQ8TqQsFOoDz+CovIDxvN2YvLsd&#10;5jvrESpZh0jlaqSa92O+KwuzQxQVo/VQB6rha34Ie9kFeJ9cRLDuOmxlp7Udd12VJHkNl0kGC0i+&#10;O+CeGobXOIGAaxx+9wAJfxcsw03sGzUIT9SwHp8gZc1DxnIJi1OHMNexFplnf6CI/Bl8xT+Cs+gX&#10;cBV/iIDIHKrdhGjdF5hr+xSvB0mu+1Yh07cJ6QmSX9MVJGxZUKcvwN+2D66n6+F7thZy924S4RuI&#10;OR4j4cgjmb2GZeNZCjoS2PELUMfOkvwegjy0A2ofCXrPesR7N1E87mZ/PIW0k6KP4mrBcxJzxr1Q&#10;Wv4AR9GPiPcQaNrPfv8Ys94WJIK9kB3d8I40wtVazjKUwD9QCsXSQOEzRrEr1v3ykjgaESPBDTn7&#10;EBgug7PxEvzP79CmDpE4i8yXlfVQxPpbYvqrR/RJZUbLBgoGzbSBYv1IYQdFttWKrYj72CfdVoSt&#10;kwiOdcDxvATGp9dgqDjMcX8e0YFCJG0TiMlsexHMC04g7Ojl+G6Eo6eQQuQObe1ZCpyzFIrZiFrv&#10;QbXlIGTNQsrzgOKsGKGBa/A+3QRPMdtn6BLS6j1ElZOIu49RSGQj6ajCIts3M9MCW+VpGG6uRaD0&#10;BNIzFEiyS/NBWgCDPkisHxMJjiDqKoR38Ch8HUcRnzmKpQjFj3yf46sBEZnXklrgbTiEmZwP4e/c&#10;jfnYIywmK5DxP2KbnYO/fQMi/Z8iNnEMaXczrykWghYbFFg0cRChMFDt3ZB6rsH8YDWCtAlLE9V4&#10;4aBgeX4CjsdrEBuiOFZ6oYbGIBaVngs3Ij52BYb81bCVrsa85yoFaSNFklPLTg5NN7GuLlBInkTa&#10;eI71dQwJw0YsW77B8vRGeMs+gCn7cwTrs2nPR1jfTtpKO0UH2y9G+6OatCmTCU9A25E8VHcCcxXs&#10;q5ffgeHUOwgWHcSrqSbMT7as7F55dxvCAxRatO/BgFjzbZg2aJzXZBuKzD7WpZ9jWbxkEzuWx8R6&#10;nbU5GL2zC76mHKRc0wirZtqOSaiBKdbrEH05hY7oY94gnLThImDoE4E0+vwwr5H08z4DT+C8z2s8&#10;PIj50VrMBcdpH7vYh5/DbW+DfbIXtv4WiM1FbC3lsD4vhrOjAu7uanh7axEdrENm9DEiXYfhqV4L&#10;teOathOxHGL/lpPkD7Tt7N9u9kmneOlCXy6LwJkIVmnBLiHk2Gfo70RWhl9khol1iKJsT1msVyRE&#10;pvhdZLiJ48UUJn5+FxzjtcR0piBtv1grT0xhWgmgrfji/z0QnCTAPudh+wxzHN+FseAslKFGLcgm&#10;Nlnw0XZrx2lBuIBWv+r0ACZKLsPVUUz77GDbiey/sPaiycNxL3ZGlznGkybay8KzMD1iH5uohcfQ&#10;BaeLopVjXvIILsBr01+K5R1i9Nm2rDVwnP4tfIVHkOh/hFjjRViyN9JO5dHW21nnFLUi8OlywGMa&#10;0zZ5EC9mA2MiUzMf1uufYyaPPs3YjUVyD5V2ffrkr+DhWFaaH3Osi/UBxdqDMsIeAxIdeXBd+Qze&#10;a2Kq5SnEafuW/CbEZrrgrjwP783PETj2t1DIG6T9/xHhO2ux2JYDfxH9fwHta+c9RFruYDpnKwLN&#10;9/BirAr+/J0w31wNpTEXL8frYLuzE+5HJzFvbIeFx4Qb9gH+A0gW/Aih3f9fhA/9BbwH/xyu6x8g&#10;0XYbLybqobTuwbJ7E7DEMbn4FeaTBzAbeMwxW43g09OwZ2+A+/bX9G07genTSA6txUvTV4iNfgTL&#10;8zVYDF7Fi/AVvJAqMG8nD+0/gPDkYbxK36INquPf9Yg8v4yFobOYHdiMRfsqvFzejZR6GLO+/Zi1&#10;bISz4HPY8z5GtPcrpC2b6R83w5q3B6YHGyF3bqTP2wLn8Ad4EdrJsbUb9ubdcD45zTo/jmjzBiw5&#10;N/N+u7GYoV325yMVOI/Xi7vx+uUuLKSOwF+/Gt78LUhNPUNkqAqOsq20y18CC3swl7yMdOIiXi7t&#10;xOv0N3g1+zXwYjOvsxku8pDodAWCk1XkngOYi1Vicf4xwqYbcBetw2vfMdbZOcwmHyLm66K9Pwzz&#10;2d8i+uQY/NXr8dq9l23xNaTaL5AYPUVbfBKY38f+sgaBhnVYajsDV/56beOnN5EHWIjfYp3cRmLk&#10;GlxlH2JpnHViWkVfeQSv508Ay5uxMH9Oy6yKeYfg6yqDTH7pzt2AePkB+LtzIRtykRzjeCnfjlTv&#10;aSwazsBWtYf8sQiBoXryixmovgjtkwmK8Rqkmc14w7p7M7sOy8lVeL28GjGJ7W0/h9ezZzCfZntK&#10;Z+iD6cNsHIMzNXA25LMOD0CZ3o5XL09gMbof4dF1SNmzEbK3QDWO0/6LZRUGkZQroUyynd0bEZpY&#10;i8jA13jlXYvX8aOYjz9GMlyJucA1xId2kQdsxmv1OuITh+jvcxGaKsRs3zeIPXkXs6P7aY+r6RvE&#10;UgE++sISKB2HsECeEujdiiULf585hsgE/w5d4th7QN7GeprKoo/fSj99BSE3fbOnB/HJShjLD8Fv&#10;HuH1qI0020gIX5GoRyxShYzjOYLPrkMZrKUtdcMni+ml5CNKI9KZa5hfPoVUJo/P2A2FvlMWNoO+&#10;QGQUi6mgQXmKnytLG2hZciLLmf9rU//5GaCdXbHBtPG0i2IDBW0TBWF3hR2nzRSBP5HRrGrrh9Ke&#10;i3uILGn6N7F8gSyWP1D7oYRYhnAr1Ggz5EgHJHVYs/8BrRwiYCcCflN8VhNtoFPjFf6gSw/C6dCh&#10;408PInAj3ngqxkFY67LhNwzRGFLUi2wjCgIvibjIllshvt+SX+08YVD5PSEy4WSL2JjhAcL/d9eE&#10;E9f6Z9+J/wVWyLG4XohiVWRymZ8VImGnqKQIFQJBvB0WBn5l0XTxBvifTkV5OyCmBYtd7cTOcQqR&#10;MvfDSpHjLTyKiGeGv4Xh94b5zH6KapM25c944HuQSyhmvRRvYgdO1qGXoivks8BTfxsektYF5wS0&#10;nU6NvYi2P0Tw1qdwH/1ryGKqaV0WIuPPSTjocCUvIooLsa5HmDz5Wzhyv0Z8qp1lYd9gu3v6aik+&#10;9+PF+BP4RpoRm25DouYcLEd+AOnk9+G98FtEOh9BsU3CaZqBzUJHaKF4bX0Aw9WvECChTrnHMecc&#10;Q6KrGPYHezB95XO4KObmB54iPdaEqcrrcHeVaOVNzbRiJnszPIXHKaLFOlQBfm/HnHUY8YEaeKpu&#10;wpy7DZaTv4Dr5A+QefQ15hsvQ6k6D1fxMYSeXkK8jf2EwiQclDDrmIRUdQaW8x8gVH5Cy56aqLoN&#10;y9NshHtKETd1st7s8IrFyFmXQugoATr+gJ19UwQ+2fcpiEQWonhzFxPTY1jPScsAQt0lcNWdgr9j&#10;E4nSV7Dnvwfl7jtIVv2BYnMnku5rSAcrseB6jLnJE4gN7obcexHSQDHv24+Yx4WEOoPZSCvFeR7b&#10;6gKi7nyElT6SCS/Ls7KOWYRl0oJjdiMCkz2wdVXAVEtxV0mS3JiH8LDYOp8CnKJU5jkBkSUqxiLL&#10;vbLTpQQ3r+OUInDJJDbRQRKlaT6f2DU4qR2rUpCqrG8f+5+PY00ZbUeSbTrLNplj/addkyR4JEJT&#10;TVBGCpGZoCAyZFN0ZCFedwZS/g54stbCdPMbzDw4Ckf9LQQGShA1NCM904zMyAOoz3fD30AR1rQO&#10;webtiHZtJelcixcWsUPdKqSMq5CYWYfwBAn70CqogxuQNrAebSTC1sPsY6egWMRb8PMIW68iZhFr&#10;Tp1lXZ5j3Z1E3HwIKctekttdbNvdUJt2wFu+CraH78P1mO1f9RnmnlMcda7Gi9ZVSD5bDbllFwKD&#10;F+CfvkVbRkJsvIWI8R7SjjIknVWs8yqkTAWYHb6CueYdUB+8D0f2OzDdeR9OkVU1eImCqoRt/Yyi&#10;roMChOPDWQNp+Cac1V/DU/I7hGp+R5JNEcUyztouQp05QuK9D77uPbDWU8hQVKhTj5DxVSEe7ERa&#10;HSCZL4Pv+Rk4Kk4i2PYY0lQXJDPHg9NN4i/WVWE7i92/VLEIMu2CZrdDJMi027SZYk1JYVtEdqyw&#10;HSKYIuyjKrJj5BmWs5k24DHsdbdgeEIx1FbGMjQgGWhCXJrUNpxQVQsiUZL5QA3iM08Q6CykDb4B&#10;RwvbofsIheoBLBr3A87zSIl123J+DlsR+74lB/PRWiTVIqiufNqDmwiYbyLmeoJZ4yOEnx2AOWc1&#10;bAVnERnpQVQLsoiAj8Lyi2ytGSSUIYSsnXAP5FEEncW8coZ9kOLDdByq8xJFcTHFNYVJFQV500bM&#10;O69jIUJhEe5COlSHJd9ZClu2fekGitMrFM4tyERGISlG9nnhMzy0exNI+0Tw7QLGb2+EmbZpcTgL&#10;y/0nYKNY9lTtQ9pZz/FIgRDpRYZie9lN0d56Bv6u/Uj67iEU6EGQNiEopvBJoxwrufCxf9sKPsLi&#10;2E4sWjYg2PJzxBp+g1e0Ef789zGVswYybUfGaUZYrO0Zpo0KjfL5xWYHXookF681hvj0bQRLvoB8&#10;+R34T/8QhnO/hlx/Da/MPUh2lGDizj6Yyy5z3PRqmWVBwi/WShPQpq952Bec9A8UR/SZCdZtcrwD&#10;xoeHMJG/h+O4GBl1RAtS+imAAoSYbrqSUS4Cu4Swe+xX2tRN2j+xlEDSTqHUdB+TORvhqb5CXyOm&#10;qjUjKna284kpmPRrFHQekcXF/icy5MVanCKopogXfz4z0oFOvHA+hlKzCzOX34f8aBsizffhaH4C&#10;S2stbD31sA81wjbaBsfEILzmSfhtY5CdM/SLtIUBkQVsR5jPJNasElNTJQo4kV0mpq5qYHnFxg7i&#10;xZDIttBEoBaYo10XWRZCrPF/8dJoJUgnfDLL/C330KB9L8SimA4qAnv/+OJP4x5i04p/cpzKOktY&#10;yYlqb8NcfxFxWxvHq5Ntq2r1sbIrrFjzjryG14gZ+zBTcR2uxofs3wb6nQA84n58DklkCPL4KH17&#10;dLwFxrwDsJXTR5ADiXEsWw3wjvZD5dgXGSjiRV6Ex8dGm7TsNJENPzdWh0VbHyzP7mL6aQ6Sw7WQ&#10;nlxAZKyLx4fhod8TmTEuyzR8FiPLyvYda4M5azOc2es5xmqwZOuGr+YqZs69D+/NT5GabkEgTPui&#10;iLXi/Frwdy5egFfxnVgyfcb+TttqLOTYGYKr+REc7GvS7S8RufobLUCW2P+f4Dv0V5BKjmChOw+2&#10;7DUI3/sKSv42mO8eQHy4GSn2mQQ5ivXmBlgu8p79RZgbfYKp3C2Qa8/gpXMQ8dZcOK69h3DJe1g0&#10;fwZf+Q+QyPoVkjf+gGj5cfKBwwjdW4/g6Z/Afe0nWDZuAhY24tXCl8DcFiwMfoTA4/dYt/mIGfIR&#10;er4ZmWd/hOfyX8By7b9gybITLzMPkI5XIqUUIGQ/ivnAFsw5trLdvsG8bxfsNe/Ccps2vmgX0j03&#10;kRzNoz+qod8vw6u5vVhe2IDlZdr+hcOIhtu0QGzEUY2U/xRkdy1hRsQ3ogXVlmPHkYleRSrBv+eP&#10;403qGF5Jl6FO34Hq6GHfGkAkUsLfLmHWR1809RUWXQfgeL4B7qEv8TL6NWa92xCzVSBGG+GouQ1/&#10;zWG8DN3AUvIo5sKbMR/ejYj3JOaT5/BiYQ+wtBkLni/grhfTeksRlsmtBW8MteBF/CbUoU2IuLbi&#10;5etDeLF8CMupHKTbjsN35TNIeZsgFe2Bp+kUFvw38FLUjfEDvLJvID86hnSkCK8SpxAd/hRq3QZ4&#10;Hn4Ae9UB1mEpltK5mI09RWqqGNP3PyEXeA9I7MKL9EG8TB7CQnATQqZ99CP3MJe+z3F0Ae6yzxCo&#10;2E7fSi46+AwL9vvkXpsR7cvCrKuaGuEGFoz3ERab3VibEFUGkJJbIE9fQ2h6F5Yj2zEb+gaK4QDL&#10;dQR49Q3eLO7GYpK+jN8vpLdgKSM42KWVpRrcvQg37UVk4DBmo+fwcmETXs9uoR/Ih8PcgICYcRHu&#10;Qzj+HJnQE8THTiBMP/9aOoPI0DZMZ/0l+fxWLC1fw3LmEn3DPoR6PsEbF/u97zqsNXvIo3LYl64g&#10;PLQF8+Q8Su9pSHZy6EAIqs/BcldgboZ9wnYJMutjWTpMO7EbCekCUrEq2r9n5EIPIQ8f1F42JpQO&#10;9hMrv6ed6nzK+r6IsEesgxkk1zdomy0kY5Xa7qgh2kvPeB4Mdfsx76lCMtqCeKoEoUglwiH2N7G0&#10;gzSABL9LztFvh8X0XgftrJ1+lNcM2qHtdiqmkIqlcvi/WBpGIn8Wa3aqMnm0sLX0H0FyTW0qqkcs&#10;/eHnNcRu3eNQw50IR5tpv8nDQwNQQ328P58h1EW/NEDfQV9GvyiRg4rNeESQT9xLLNkjechtqH3E&#10;JmxBkUUnsn+Fn/KKBA1hO8WyAGY9CKdDh44/Rch0NA54xCYHzx9p2TRisWTtN0EoBTH9FkKwiO+1&#10;6ZCCpJIgBr0iSENjah2HpT6fwpkGWpti+C/v8z+GuM5K0Ey8wV0huGKRfUGEJZJKkdUhpmtE7FNw&#10;1uXCP9JJMbEyrUtbqJnnr2SBCYiAgzj+HwOGfypYETX//Lvvsgu9FMpiLRmV4iVqHYHl0SEK97NI&#10;uMSbehFMISHnZ4j/ByouaJsweK99DHm0keSX4o9tExYCi+03O1ACx/VP4bryIQn4flhq7pBA1CDZ&#10;nA3bsb+DK3u1llkm1kcTwkNMVU1S1ETLjsN28PsIFe6lODfxdyEuvCSLU/A35mPm/i7E23Oh1l6H&#10;O+sruG98ikzhVm2traCYvsTreMW6R5LY7c2pBdsmrmxAuCUfS+Z2uJ9exPiVz2HIFsGqQrzwTSNp&#10;6IK5/CrsrYXsRyJ9PYiMqR++G2sQvfEJ5p9dgSdvO4zXVmHmxjbYSq4j1l+FhfYsKNfeh3rpNyTQ&#10;e2GrfwBpYoDCzoo4nbBjqB2h4Tpkhqu1dewmL5JUV5xCfLQBKYcITFopfkQGCYUi+5orIMSlyJxY&#10;6YciwCupZoRUC6IeEwXuEDJ9ZYhWnYI3+0tYTv0YtiN/A9fxv0cs9/eYL/4N0oW/RLzoM4QeroKU&#10;Q8Gc+zO4bv8Gtuvvw3LlPZgu/RKma7+gsPkjjLe/wUzOdkzdWgNLFklp1i9ITknkH39I4fS5tiGA&#10;+8YqOC59BsfVL+DK4nFXvoD57Eds9zVIFO7GXMNFzHY9QmrwKRITDYgbO7QMm6jHiLDbQtJMOEwk&#10;4qOITndDnXgOdaQespgO3F0GZ9c9BAdvQ+3NhoV9ylR6FdMUggaOMRtFk6/hLhwV5zFTfAaG6ruw&#10;tlbC0fEUnu4nWkaLrbcDlr52OMdqINuK4Ju5AVf3KUgtRxCt38C6+j1CZb+Dv+j38Jd9BLluFQLV&#10;nyJQ8iu22U+0xfUXh47gxWQW5gdvQSWJ99XvRbz/JAXefRLOZswGDRSfLhJKF5SgGWGxsK9EYidZ&#10;aWfY7znOv4NPEgFLjnt+LzYsiVBch0m+IhwfYrdcMW03bRmmqGuG1PYQtsLDMN74HKZzv4Lr/C+h&#10;ZP0B4TwKx/JtSNXsR6rtPCI92ZB778DZfAXB9ssUKLcRNRYg6qxGxlOPeXsl5o0PkJrJQtpAsT11&#10;AsGRfQhOHIUydQ4x0w3Mu+/hta+AY0AIvLOw3V8Pc/bH8FfuQWKkEHPuNiwqndr6aqq7AwqJvTp2&#10;B+7m3Qi070RykoLFShEzQoLdvQ2RySMUWDcpKvIhj5VBsYoXH+It8TDHoHhL7dbs5squkiLopkDs&#10;6CqJAAJt9UrQNUJ7IqaMkAQLIkziHBJCX9SzdQie/jL4OrLhqr0Af8NNxCdLkfa3IKp2kShPagEn&#10;SaZ9FkSYYiE42QVndy6UnuMc99uRbP8KiZb3kWx7n2L8c4qIG0jKvYiSQIf9E7QrFEX2AsQN15Ce&#10;OAGpYT2Mub+F8+E3iA1Q+PhEG8ra2/CwOkQxMAFFnqE4fI6Q/wEUC22auZKi9Rmvy+u4r1DEHEVo&#10;cB2k7o+RnN6KWc81xJTniMVbKZ4KafOuwvpwNaZpNyJNhyiemzSB4BXBkCDtq2KkCBvDrLOP9qkE&#10;0/e2wV+yEUtDbMe+S1BaTyDQdom2shHpBOsh0su+2ItZkS3gu6pl5AXachF1iCmBtJuRAbxUyxHp&#10;OgProw8Rav8Uy8ad8Jasg+/+V3jVfgaz7VdgvMux/fBrJIfzkAl0U6SzHWXafW+ANskHD+1ZJDiD&#10;OQsFZuUWuK/9BpFLv4X72M/hvPQhxXAuXhia4K6+gsnb2xDovIkU+1OY4iYiTyEkpqeKNXOEXdMW&#10;vabPoZ8RL1jiHgPLXYgJcd7To1hwPqNAG6M4m6L995APKFo5xEswbbkE8UKCfSkgpnsK4RMQ6xXa&#10;EDV0w0k7YcnfgMT0dcyqrRyjIhOBz0Bbqk2tFi8BaGPFZgPaJiZ+fke/JXaATMXaMK820p9VYubx&#10;MZgLTtCmNfI5hOhya74t4mVfcE1DtRkgGczwTE7CPt4Py2gHZnrrMNVWCmPXQ6iGMgQmyjkOW6BM&#10;UESahqE6eB59o9gRVGzEo0jihRbbnNcNyA4tkC38q9hE4x9eCIogmF9k4omyCh8rlj8QwTPhu0UQ&#10;TnANESjjmOK54mWlyvaKGAa0XbTtT7OQsLIuxfMrUxScZtZ7SJtqKzL2VdZNyGnSgiT26tuI2ae1&#10;el7xQaLORcDSjwTHpNwvNljaB2/tLe1FVkjwH95fFtntUyMImMe1F0NxI5/3ySlMn/+D1h4L9iHM&#10;WQdhr7uP6dp7tBuDyIgMyZFm3jcbCccM2zDEMUVuZ56A226hf5yBUnQS1qtrkWq4gWjzLczc/QbK&#10;kx2YK/0CvmvvItRTpfl7p0wRTHubsPVB6j2FJfcZzAUeI21+SB+zC4u2zVh2boWvbSPt+0lESw7A&#10;e/onCB39PrzH6AOKtmG+8zbc59+H49AP4Xh0GAn2pbgIOHLsR4Zr6C/Xwpq7BXPTjfT9pbBd/RjK&#10;zT9AKtwB973NCJx5B9Lh/4i5wr/FK+OncOT9PWboK30NdzBnaES4/gLcF96F7/QPEG/5CEjvxELs&#10;UyyqHyE6tgGxsb14lTyC5dhBKMYDWJ66gfDDjbCd+B4iVX/AC2kn3sytx3LgCz7PWv6/F3OhQ1iK&#10;bALmN2I+tgvB4WNQaIsT3n6OG3IhH+2y8wbt0nEsxk8ird6ibbmC5eW9WHixC+nQOYSt55AI0kZF&#10;2uH39CHoIk+aPYiXS7uxOLcLrxZ2Yym1FxH3DfbdIqRTxZjPlCBCG6z66Qv9TZifP4ZXL7fj1dwF&#10;zEdL6e/IAQJlWJSOYVneArV1LTy5X0ESG21YnmApcxyvlj/Gi9ljtDOd7JcdSGXuYGHuMOYTl4CU&#10;eIm1Afbus5DIs+Qh+iLDAyyF9+H1i53IRM9ANt6gPT3N+tiICG27r2AbpLz1CFXvwuzgFYRaj2A+&#10;cByY3Q3fyGdwj7Ae5DK8Sl9ie6yBp15sNnMN1gbWi6cUC+l8vFBuwfPkY8Tq/47t8w0WIrshTW7A&#10;vHIYaettOJ4/REJs4CVednTtR3rwa7xkfc7zvCUlH1HbFZaT9tRayb52grZ0H23JdY6NMqRYJzH7&#10;A0QHdyI2dRpJKRuZ5Amk/FvxmnUUmvgAc/4tWJi9hFT8HJ+NbbC4Fy9f7EYmfRax4E2EBzchPbOL&#10;ZViPVwpttWs/2+YS4omz9E35tJkt2vqYmSC5Rc0BGC6/i3T/bryK8HfDbvqth4imK3iPK3iV2Ym0&#10;vB0ZJRuBmfuw1u3GG8MlRPu24ZVlJwKVH8FWewkhr4u21cr7V5LD7WXf24BF3ybawENY8Fwg7yMX&#10;MFyhLXlCW99J3tcESfAoy1P4RcY37bVCDmhoyKdfykecfFsJDyEabUI8xHYNtyEUbcRspJB+mOUk&#10;j8kE+xAJjNO3m8nFTbSNQg+KzGIZKssTU5uRnstBPFVAH9EHmT5ZFUsqiMCbyMIlp5ZFVnKQ+oEc&#10;TREZbdIoIXb07tcy2JTYM4RiLbx/L7+jbVYGybM5buRhlpn31XSHmEmj0neIl99u2kLhC2l3xdIL&#10;mi8j79C0otBPtJkS/1fFtFTaLmmMbdGj9e9weID3GKPtHdeDcDp06PgTBElx1DYFi5jiOUajTBIp&#10;SOhKMGzFwK0QTfFmmATUJ74T5FMcsxJU0jZ1IIG0NT2CPNxEcr9C2v/Vvf4H+LeCcF7+ry1w7BXr&#10;wgQhdgd19jXC1ViIqNcCLwWgeKMsFh4Wa86IN8piMc6VwKF4g71S/v//4rtyCCG8Ulf/PAi3UrcC&#10;WjAzqCJsmYTr0UEYyy9TMDi0qY/itzAdYNo1BteTc7DnrkX8zheIP9xKYtoER2cZpgvPwkKSrvL3&#10;UOFWmB/tQdgupqqpiPhciHYWw3nmV/Cc/AmibRSxQXFvMQ3Zg0h3KRznfwPvgf8M5/l3oDRnU7gM&#10;QrIaILvFtEQTfM2P4X5MclW4GfaDf4PwrS8xX7QXk3f2IWToWyHx7B9iAXKFAi9MYee6+Huo596B&#10;/eIncD3cjdjIU2TEYviTFA3d9fDVZsNTcx1zjmHMOsYR6n4Cz6NDcJz4GfFThMoPITReDcVtILlU&#10;SVglpAwdsN7dCNO1zxBuzUPaOcPvHUh6jBT6vbC1FcNaQEJcsAepyoOwX3ofvsozSDmntCl9Wr8K&#10;CAFG4SGygXxOpDwWiogxxKc6EOmvQKDmGtz3t8J78z34r/wE5v1/Acuev4T71N8jmPMZohXHkGoi&#10;Ee28gNmujVjo/gPmuj5DYngXUtZcivg6hIbvQGragdTAcSTdLSRhLm29NrE7q6z4SRhIsIKdiNuy&#10;SBwvIeOsQdTSjmA/6636OsLPbmOupxjLMxSnznEeN6rVszzegUBvDbwN9+CpOAfno/1wPzoAX/Fx&#10;SJUXEX56EZHS41DztyGY9Tn8F3+DwMV3ELz2PvzZX8F/dxfksguINd9FXATdG7KQGsrGkqsSGVMr&#10;oh2lUJ7y/vUUkCxLdLwOyjgF9VgHwqPNiI42arvCxoaKEB++QKK5HUv9qzA3+CHmJz8AXF/jjeck&#10;ljz5mPe1kOhOkPRSHEpiswOJ9RBmW0YRoxBNWCcRG3+CZO91KCXfsL+wrCIYlvM+MtUbkK7YiPCd&#10;NfDdXgVX4T4467Lg7ylDeKYKEVszZEMPpHGKvwkKmJl++Ka74WT5nMMtcIz2wjTaCdsk+9lMLVzj&#10;TXCPj8I1MQb39Cg8hnH4TONQrBOI2qeQto9hdroDc31FSD09CTnnS5bl15DO/gKBC+9BogiVWLfJ&#10;wXLM8pop9stgbynMrUUU/rWw8t5+xwgJ7BQSqpju6EDUaURihgKgOw/+qh2wPfgApvu/hO/J+5gf&#10;WI/XoxvxamAt0l2roQ6RqFNsROw1iHt6kPC3IhUiwv2IuNgvTc/gHSqEtSsPEsVeavg+5GcUjZ0H&#10;MWs8h6TpPOSZ8wg5LiHifYCAvZzC7RmiPpJbP/s+ybwspuCJQArHvQioiN0uPSS5YoexkNjtlMeI&#10;lx9OMcWZtlQVGanyGGKORo7XIjg5LkJtVyD3XIQydRdhxzOotElhEUih3xBBDLGTWkxlf/X3IGJs&#10;htJL8dF9HOme9QjWfQhz0SoE229R6JMk834hlikUsNN+9CLmLkDacAzhmk9hvflzWB9sQmiM9UFi&#10;LYJwobDYiXkKstqJdKKOgoF9YZR2rb2cYqaRwqJd21k17qlBxnIFc6btSFr2aAt1ZxwP8CZOERut&#10;xpzcjnD/Q1jzN8L+dCv8AyyPuQdzXpZdBHpJ2kWgV6xBE/bOQBoug6ftOIUMhWzHbkTLV8Oc+zUi&#10;rIflEMet2stxPUBhX45F5yFYS97DzL1NFH317PtjSMTb2Y699LPNcHRdRmT8MBatWRSwZ2GjLbMV&#10;n8T8CMdBSw6Mt9bAXrQGaSNtS6gaUT9FjEf4D/pembYzPIlZuQ+xvjtw5bDfXP4AsfM/g/3w9+G9&#10;swWzA5Ucj2yr+9/wuruQNFexXoYRCI3BJxm09g/Sp/rYZmLBfrELncp2E+0QsXTBWn8KjmeHIE8V&#10;ISZ3adkNYm1S4Ss0P812dlPwuEXfYV9Z2cWbvoz9RUx1UrwUX2wTX/teyAOX2adZN/xN9Keg14+w&#10;WwQCBYfgubyvh+XRss4kG9TIAKKRTvqmGcQdk/C35GPq3h44q+/xOcSuoSLoJ3xlCEGPQl8vgmMK&#10;RZukZYCK5xJB5pA6QnFMAaZOQPWZyU1MkE0TUAwDtBUtCLBdPN01cHWUw95aAFvnI3jGn2pT9gMz&#10;w5AsFJUuA/0O+zXtlMjsF1mk4hnFC0Gxbp14HreWbSrWvPMh5bMhPt6N6fJsuFppN8V6byLIRx8f&#10;ZPuJaVlisXE/x4fwkxG3hfd+DEMVx6ylT6s7EQgWa52K38VzigxppeMJDDl7ILU8YF+wwieLXVPJ&#10;d3xiOquKEP2Xr7cK0rNbcD4+AOfNL+F8sA+Lxk7M2UfhqL8PY7XYEVmszaRqU9mjPgtszwthb8rj&#10;OBXClfezWejzBxBuyYXn9tdIiWUh2MftDw9gduoZMvZnmGs9Rb/7PsfxVaS8Ni2jMjXeCUv+cUxk&#10;fYmMcT9eRS4j0HAC/gcbEcr5FM7sL1kvuXih3sSytAfL5o2I1XwJx4VfIPloG1JPjsFy5udw5m/m&#10;GGSbaS8QRKauAnnoGexXPoHycCcWex7CXXgYpnPvI1V9FsvDT+jHzsJz7EdQ9v9H+I78B8w++QWW&#10;DRtpH7Ox7LZhrr8F3iyOU3KQ4NkfINX5KV57tiA8+C6Wg6vwKvolUu2/QbyMdr7qZ/A0v4/X6m4k&#10;J7+gL12L2OgjzKmFeDl3AK9ersV8nDbafYt9Iw8ZZT+WZ7djMbUDSf/XWM7swGLmBH+/xPZ8iJC7&#10;i7akBZnkfaQWj2P+xQEsL+7Hi/nDWJ47hlfzu/F6cSNezG7FQvgWArTnCeNdLKmn4J3ejznLAYQG&#10;f4uk90tEHKuRZt29iB6hv/wEKfc6zHr3wVFHDjS+CinXBnK89XixdJS2+iz8dcdhuvU5vJW/xOvo&#10;RrwJ8PeqD+F49DniXavINz5EOrgaC7N3yInKkVLvYym9HZn4Xv5/is90Hi9ZvlQ4G3GlHxn/IIId&#10;h6GOf4jF+DH6OY5vazMWwzeB+YOYsx2BSn+tFnxN3nCS/eAhx9lJvIwfov//mHW9mbaPds/9GHOR&#10;bLyMHseClA+pJx+mouOIWxqxmHykZZctOj6ArZT+0ZKFhaTYRXQjlmRym/5zsNVmQe6vIfe6hpnr&#10;n0PtvskxnYtUJJd1fx4vYocw5z4PW/MBxAf/f+z951dWW7bvj/4b99W97dd+7eyzz961Q+WwKqyq&#10;WrVyzsu1zDnnnBVFUFEUEEEUURQVRRADSEYByfnJOedADvq5fUyqzt7nnvPmtnbar84LX4z2wPPM&#10;OeaIvX+/ffbR+xGSvbuI9e0lOrwbX/8mwU9nZX114lbhOCKZMLlR5HcqzrocPLVZMgZ5xOIncJgz&#10;ZO+WEfVmMhnawKvEKqYiGxkJZYlOPkvCuUXGKlfk4y3ZS4KdRo8STebhC9cJlmzAdnU7A5mrmem5&#10;zqhd2hbdxfjoSS05R8JXyYjjMKP+LRA9JXjvMK7uNMZsGczqDgj2kj1z4VOCtUdFH14i6kmVsUrD&#10;/Fz25MBSYo1fis6TNd6njqOeEP0ssso7gM/TIjjhsejLy4L7m0U+CcYVORHUtdN/N12wdwZjsUJi&#10;4SISoWJi0WIt+2lI9JK/vxJjyTGC3ZWiZ4dExohM8Khx0mmcT4vFqbiK4gwuk5awKZEsYCSZTyxY&#10;qXnKuVTWdNExKoZd0N9AMFRJKPQAv/8JPn+dYF9liBvQXvqpF0Ieh1lkndTtkk8tAYNR+N4cV9KK&#10;6CONN2kvRVQMVflb9LEWR1q9HFFtknscyiNOnukLy/PC5aKLa0R/dEh9Q6JfzDIOSr8oPeN9bYR7&#10;XV6X1+X/tKIApoDEjmp05Tl4hTQqr6v/fuTir2BZFc0IJ2BT3adixal7lcFsLlOZEDazDlPVVaz1&#10;t4VQqaMd/6vn/a/L37zBNDAuglcZStSbZVWHRuzkGX5dJ30Pr+LoqNMCPGvBjBWAl9/m2qgUhWrj&#10;XD1zx0T+x+f8P13mxkwRKGWM+0/fS5/UpzIyakdgREGorGij+nbMRbsEmOwnZuyUuVAExyeKyynK&#10;vQ9nWQbWtE9ICLgdOvw++kubUBkj/foeAqK0VGw+5S2oL9yH9/4ZAnYB8erYQ3MxFgHnPgHE1qsC&#10;1HTKq8RNaLhRwO9aLPt+RSjlTcK5SxkqTsGnE6Xq9Eq7Vdw1lwApIX8VZzHt/S2OPT8lmP0lkesb&#10;0OUKye2pkfa5NGISdDpJWvsJPc5geM9v0R3/lFD9VQHrBlGK6hhOkKgA/mRjIe4z3xC5sEiLS9N9&#10;ZhX2a0eYqUwjnPY+tl0/xVd5moDbohGZWF8ngbsZDKZ+St/JL0m+uMeEpU8LVttTlkfX3fPYGm4R&#10;GXguRHqQUF0xA2eF3F7aypgiI0L2k/pORlrLiTw8ievqevQC4npPfEvHmQUYLghQz1lK+MRfCO36&#10;JwKb/y8cW/4JXconeCtT5Pn3GJG9EZK5sqsg+V4Za3uNgOY9JHoWEOnbStR4BW/3FWy1h/A3yP8C&#10;qP2uJhzKY8iqQISACSEWYSGwSdNjxpr3Er/1Bd48AZ1q3AtVsPn9eJ6cw/jkMoNVNxlsuI++pRpr&#10;VzPuIRkDIYZx6cuo10jSZdACdo+ahJT31pB4dlvG/QKuO8cxFe1mIH8zPdnr6Tm7mr4za7RjRdYs&#10;Ifjnv9Oy1nmLjxG/LXNdsFEI+1rs9w7irzqAJX8+ukN/wnbwDQJHfknyxG+YOP9HJq6+zcS995h+&#10;9D4zTwWM120g2ngSf1OBEMWruKsKsT66zPCDbGx1Z/A0HmO4aB39ZxfSl/YFPUKe+mU8Dae/xpAj&#10;Y164Vtb6DiyXtuHM34T3+iZGHh9kpOoEiUdniT4VUtJwQdq1nc6TX2A+/gmxzO8Yu7yKkdvbGdOu&#10;PUi4dA/J+ycYfZJPqKYEx+PrGmGNN19joqeSUV09o446xr2NjLm7hcxYicm+SJoHSMgeCw21axmW&#10;7f0vsPe0yFg/x9TRgq5NxUV7hLP+Dq6HedhvpEi71zGQ9h39h95jQMifMlw7L66R9p7jVcd9Jjtr&#10;CYh80jeXon8ua7yvBJ++Fq8KrC5ySmXkjTqFrBta8bWUY7h1iu6sVfRlzcd1cy1jjUeZ6ErF/Xgd&#10;xsIvZE98TLJtjRAT5VGXKmRCgfVTjKvjj30Xcb7Iw/Ywk+HL+zDdSCXRJevKIeTY84yI7y4uYyG2&#10;DiGNLzIJdZ/HM3gWty4Try6bgIrlZlMBv9tkjw0JcNUREKCssjmqN+jqZYZNk//K420Yj3rb7dZr&#10;MiVqaibUn4+/8wS+9hxsTbcxVt3HUlMp7WoVsjVITIB8UB11lv6qo3/KsDUSvCuE4gKh58cYyF1E&#10;39mP8JYvZ6z/HFGbAHYtW6XIRLdN/u4lbniE91E6vedl3eauJVGfxYRbyFFwLi6MP/aAYLRCSOQz&#10;ub8V1+ADXP2luIZrcVkNuH1OKS3EQ9eJ6rejL3uLQM9CJoKnGPGXEvW1CdF5TkiIi75oHl2p7+C7&#10;m0pM34AnIOMQ6BTiMCSyWeoRmR1RBjVdHp769YSrNuK9tRzTxU9wlS+SNXaToO85vlATseRdpr2F&#10;+GtP0561AUPJTuKmqyTDjTIm/ahsbkH3YyLG03ga1pGoOiwk+Th92ZsJlJ1mpus+7vuH6L34Pr66&#10;70jqhNybC/Dbm/Erw4zTgDfQjT/Ugd/QgvneWZHv3xM48z6OlN/J+vwdwRvbedl2R+4/j6FyH+6G&#10;dCHuQlRcKk6PC5WBU9ObIpOsIrfVcVG7PaK90Io5+kgM3ER/bxWmyq0k9ELOnCYs7pBcGxF5phLR&#10;KL1mFj2h1orSU34hfYIl1Esz+U0lYRlzVxJtP0ZnwWrMD7OJW7oJyLO1MBfKI055d9uUcU4Zstx4&#10;nENC2hoIhKuFAHZL/aKjREeGB5oYvJ1Od/420SeXidp7RK6qtenDqRnjVB/kf03nq3i1Shf241dH&#10;mWUNuuxC1mQtay/qpGjPFnJnVwRP2u0RHa1CHcQ86mirDp9xCJfIBWf/c+ydzVha6jA3VGCuq8BY&#10;/4CB2rsYG+/h7qyWcWogLrJXf/WI7NsrjIhcCSpDoeg7h+htl+hZh/RPxdj1yj6KODvwNd+h90am&#10;EOY66Z9d2qc8AxWGUVmanUSsejy1xXTnimysuUbYrvTnHCZSBnTlwZ6wGQm33GHo8jY8tw+QrDiG&#10;7sIG+e4h08r4Vp5Lf1k2QdF7ymNYZQqcS/wUJDjQi6E0E5M8Qx1bVSchAjX5ODI+x3LkfUzZG2Td&#10;XJP2yXoZfii6rZRg03msuUuwFO8jqox1zx/IntnFUNYCgmUHRG7lMGU5ztTAVkyXV6ArFTneWkLg&#10;9gn8F9eJTnmLUMlKec5mkeufg3ON6I9v0V2dJ/qzWmSOU+SNwnpeWSNOed51Bk58ytDJb/CLTove&#10;2o337Mc4Li3GIhhmrCyNWNY3OPf9gujRX8i6/2/EH33Eq+AZ4j1n6bmyRfTPRpJXl2NLf5PxhkW8&#10;tK7EX/hb+o78A6HmDyCxjPjwenzVu/GVHWT0RSnGqxvxlH4K0d2MhTcKnvqOmeAKXsm106PfMzO9&#10;lInJtUxPrudlZBszgTXMTM5n5uVSpmZWym8qWcJFzVPa23OJaedZRgYFJwxL33Ui5/VLiUd2EI1K&#10;H8a38erl9zD5LbN+kfOe7czEDjBpvc6EQ+2X+SQNIq/8eaJL7uDvrhDsW8ZIsoCJiX3MyPMmpzYz&#10;OXGEiaSKObaBpC8FIhnE65fguPA10bZzIndPwpT8ZlyCvfoTJocWMW37jKnw17wcW8fsmDL45+AZ&#10;zmIymsdoLFNk5jmmJqXu2c2MRM/JWkgj1Leal0nlAZbFrPcunof70N/9iJeJ1dLmRbgffI+z/KBg&#10;n2J8Ayo76WkZgx0Yrr3BrG07s8kreLpOYHv6BS9Du5kOiQ4RHT90fSNT1mNSj1xj+RZn4V9E554m&#10;FG4mOnZW+rYb18BhQj33BBdKWwqX47rwCYF724h139a8vfz9z3CULCHR+Bnh3u+ZDe2U568jYpe2&#10;2U+LrsrH2lFMyPZQ9OIVEqHTjCe3iH4UvNZ8G1PFGYLme0wnzmvHqUPWFPym04TN6SK7D4ouWs/M&#10;xFaZ97WiwxYyFd1MPHASp/EiMfdVJqSdo6PZTDuuYr6ylYGSI8zqb2IsXYil+kNIppKM5cq45gtO&#10;3YJvaAejKjbf6B5GIilMug+QaF8uGGYZgSfLZDwvEIneJxEpEX2bS7RjF+HarwnXLAZ7Nu5ewXrD&#10;pfgDKh7aIHHPc7ydqegbL0nb57zSfA6RRforBAaPMBaQ54bV9U9Fj3eL3DaJbBwk7BrE0nADm+zh&#10;EWsLTp8Op79fwwOa17PmRa+Oe4psVUdCg3X4lcEreI9k4hJjo6dIJrMJB++LvG3A527E51VebV0i&#10;dwbQkisoL2O3Se4X/qNkvugM9bJE82ZTRjSXSWS3cDb5Xcto+lfupric9tJI2ulRL8akXr+vWvrw&#10;SDsSG5L/I8oD0N0ibVVhY0LYXBHt5YQWD1R0i1Pqcgvmc3mMr41wr8vr8rr8n1UU4QkIqNc/LcFW&#10;X6J5M6lEC3MGNKcIMgGQmmeZMrjNGbjmDGbqe2UkU0kE5hI0+G0WrLXXMVVfJyik6/+fjGP/2QA3&#10;978CpEoAy7Pl+doxqrZHDD4QAqTioYlS8NqU8cqmEQirtFndpwT23wxec3X+n12UMU4FSVX9Cxj7&#10;tCOBxis7iJiHRJkJ6bOJEm2vwH7jCLrjX2DM+J6J2lyC+csYzl0jYPo5Kp6MS+pyS79D6ohRa6WQ&#10;nn0EWlVWTiOuF4/oubiF5K3t2C6sxl6ew3jfYwHTezGmf0qieBND8nu8MgvflW1ClnI1DxgVRywg&#10;Si1s6MFcsh/LnjdwSfGcEWB3fb2QzxX4eupEOc4FdPf3PRNwvJvBvb/HdOQDIkK63J3PhEA4SFqG&#10;iXbVYLmdwsCpbxk68RX2gm3EOx8IObfg8gkJGmxCn7sRU+qHBC5vYKyznOHqQiw3DhC/tgHriXdx&#10;5ywSoJWG5e55XE2lhIVgJARMxNx2IqLA44Y+PPeOM7T/D3hS38Zx+gsM+/+MTh1zOfYRLgHmsae5&#10;THSWkXh+Hc9NAXenPsV54Nc49vyMYMofGbm+icn220wKiUv6jSQETIx5u4i5LNJPGRN3LyFjLsn+&#10;NYwM7cbfdAKXEKBI434mevYxYcwnZhUQYmzD3leLrekONiE8RgFmupxvsBZ8g+veDkKtQmwG2wkK&#10;4VIZVl1+IVdeGyMyZ+PKAGHrJKxrw/NcyF95tgDZgwxfEDJz6jssp74RHLYMq/THfV8IfH0esfZy&#10;Yn0NxGS+kk4jSY+JpAAfVV9E1463rYqoANUJa7+WZdfRcIdgx2NG1JFg6Wvc0UDSJKDKso8px0bG&#10;DOt4ObQRulcz07acseYNxB/vFHK/Dvf5bzAffxfj0Y8xnV2CsWCzzL0QxisbcBaswnN5FYGbsubq&#10;BGC2HiRYm0rgYSa++hu4mu8SkGeHGm4SqS8UwJlNoPwk3lsHsBetx319Cc6LHzOc8gYDB38nJOx9&#10;3FeWCvlajSVnKdbMLzEe/AOGnT9m+PCP8d74lviTvXiKN+PLWybXbsRWLgSzuhhnXQnuh3lYbqZj&#10;LNyN8852HOX7Gbx3jIHHeejqSjXvWtuzhzhbBZy3P8UlxNjV0YijvQFLVxOW7gY8srajw11Ehgfw&#10;Dw/h1Q/JOPcx0VtLsiaPiKxPT/pfMO/9GVbZI76Uj/Cfm4fnxhoStQc0suC6uhXnzaO4n1wS4lCn&#10;kfWYgNGI7J8R2esT1mFtDoPVx/DfXYkh/wfc1zYSkjEJXP6W6P01OJ6kEOy/qxk3xpw3iZlzCenT&#10;iOoPEe/agv/xQoy3FmGuPEGwT8ia9ykxWb9BFVPGOCRETvZoTz2W4XpctnqRoRWEzIUEhzKl3jRZ&#10;j8dF9uTImizDb1FZ1Nrx2wc1bxuPegvt78DmHtB0hNtpkXXTxYSrWu4twtB4Ff3zu0KGqgkLebfW&#10;3WC47hLOwTKRI7L+BFz7BfDHBDzHI/eIBuqJ27uJtz/GdGkNgyd/j7f4bUZalhEbSBO5Uyn39Ygc&#10;HMArAFplqXU332Ag5weGL75Dom2rEJccouGLBIWoRAJNImvkGpFdfncrvsFb2OquYX3RgN8qY+1t&#10;ZDJ2nUnPEeJCQgO9HxM1LiBpO0zMcpVRZ4UQxXw8dxYzsP93GA5+QrDkEBND90mqWG2KKAgp8Qpx&#10;CDplf0o/khZlJF7O0OkPsV36hLG6zQSbjxPX3xbiWko8elfzgPPrmrHdTmPgwve463cx7ikX4tAr&#10;+lZkS6BSCFeGyITlOIvXM/I0VeZ9AwO5mwnLGE503BOyexDvk3VCFteTHBIyOih7yXCbkOspoUCD&#10;5gkRsYmsElnhvrRV5N43eE99gnXvGxiOf4i/MoWpwUJ8D0SOlq4mLGPjc+pl/j34VGwe+TQ6VWZt&#10;5Z0meljWpcpM6hG5EHY+JtB+BsPNbdiEAMeNyktQ9LR6kaS9TJozfKmiPNu046ZKr0k9KqB40NXB&#10;ROQuI30F6K7sFF20DUeb9N9h1I5lqpiGXqsQJcETKlGBTcUt9LcLyWuWNdP1V8zh1ry1gipcgcIB&#10;l4X8Xz1MQHSKT2S/Xdqj2uxQHmca8fJIPXKt1OPWYt0NyneiC0VHajGJFHbRcIIifCpAuHzK/Dq9&#10;Qk6VV4aGIxQ+UvUqo11A65dKhqI8vV0u0bXyW6CjlsFbZ7VkOsGhNhx9dThl7dufVcraK8PWcBdD&#10;fZkQ48fYW6sIv7iBSebC1HCNpH3uhUpQitslY+3xaXPoqrnO4MWteGXug9Jn5SFn1drh0jwKQ4Pd&#10;mO6dp/9aiujUR4RbSunM2Yz/YRZTxhdaTLk+aVNYZLwyZikvReU54pZxUd4lNrdghf4W9KVncYoO&#10;ndE1ydrdzuC+t7HfTiVsUsf9hfjqe7C0FRAy3MPXfgePyHe/yFd7zhpcRUe1pE6uop14r4lMvbaN&#10;sec7wX4IY+th3IYXIt+GCNzPwXzsUyxH3ydec4XY43NY9v6a4P5f4jz4Mzy3vmEifI6J8YvEYrLO&#10;9Q9Edp/CKuu3f+8fRC+k8dLRR+z2KSyyH/15K0TOb8efvxLX4Tdx7v0xkawv8R//QJ7xWxIN3/PS&#10;tlzkxEYmhisJPr3I0PE/kyz/EIzrRC+9hSVPZEz3LuK+w8xOrZayTGTwSsY8OyAo/bCt0OK9Jcwr&#10;ZK0vYCY2n5cTouuj50nEzzKmjovK/0wuJ6Zfphmn/AP3sDw/iaVpEUnHIl5Nye9jIvvtX2ux10aj&#10;0vfwdcYShUxIHeMjZ/D5RP6qNalXSQ7mw7SUmSVMjm6UPXdVcMddJjzHiA7NZ8x/El/wmXbyw6br&#10;FFzVQqCzhrjluozfYWYmVzD7chHjyR14B4uw9lwj7krnlXc30ecH0eUvIFj5KS/H1zL1cqVmNJxM&#10;yNg71mBt/JJpq2DJjqUYKg4IjrtHMnifaZVpNbRf+ruF6dn1zIyuYDq6ipFggcibVhKJC0S7l2Is&#10;W0zCpeLTneBVbC2u1mXYOi8KfjnPhDub5MAFAne3oL+0jJEXO5l1bmbCfphw926S+p1M+naIDBas&#10;YdyM/doHBO/OA+8uWaPHRW6qY+QtIut2QWgPgeen8MnemazJwHDqPcLFS3HfPURI1nBo+DmOon2M&#10;NR4k3rtJZNxake8HCBqWMxNYxYx3nTx3p+yxQiK+O4yNnmR6aq/ouyOyLy/iqr+A+dkVouaLTASO&#10;Mjlykljoksh4Wee1a3HWH2E8eJPJaAbjtkVM+hfAiNSd2Eo8dkkwXC1h/z35Pw1v1wK83ScED+aK&#10;3F/EqFGwYeKorPNUJgNp+JpXEXqxh+nhEziffCzP+46p+EqRkcsIPfoO2/2tjFpuiP69RMB2hlH3&#10;EUYHN+J6OF9kzk4mBo9gerJd8P5TkW/9oh8Fw8k+Hbwja7y3hHiwSXTPNcYTpwj1b0JXexyvpVeu&#10;68PhHhZ5qRfMrZIX6LUEHDrZc4FuwQHeDtHzXZr+VHE1fb4OLQuqJ/QEX7iCYFjh9WZNd/hETnoc&#10;g7KGm7UMqmOJHNHB9wh4BDN4W7T7HbK+VTgF5WSgdMJcyB2/yHORw4In3J5BVDgDp03pICnK4Cb/&#10;q4yoHmmnT3B3UDP4CS7yiKx3tcszBYvYbaIbhqXvndi9Pdh9PTi8gqUFn8SkD3FnC0FjlWC4IsxP&#10;M7E+OoNHcP9rI9zr8rq8Lv8HFfXWUYi/roveykL8QgznjGdzb8jVNQr8/s2ba87wJkJUvbGQov5W&#10;v6m/VWwSFcjX1yqK4EEeXqMIWA2g/6+e+z+W/27Uk8//OAKr6lb/y99OJaAd2IRU++uKhJgpw1tQ&#10;E+jKM08d9VCeeVb1FkUEuCIPKsvXnPHwf/3M/6eK6tecQfFvRf0v3ysCoPoqbdW8CO1WnGUCNPPW&#10;M/m8GEfZGdrzDzBwK5PRtnuMVp2m7+JmIaxlhJtvYsxajuVuupBjnShBAehKyUn9EccQ9gdn6So6&#10;QcLYTaDnqZDWDcQqThKuSMN0Vsj87T3oL6zDfn0/k623MGSvJlglZL7jCcPZawi0luP0eAUImok3&#10;lNB1ZoV279ijc5hTPiKR+RmWC2uJ9DYwZu0WgniWnvTvMF/dwfiDFIwXNjJSc4mRymO4rm6kK3Mp&#10;fTnriNzah6NgK+GmEqI2sxCASjxdTaJoPQRUzJq8LSQvLcd+/gd6clYRq86C+nz5fy3959cJuS0R&#10;gDtA0mfRiKAWWFpl3szbiCHjG6yHf49r+z/h3/dvxI/+hnj6u4xeWsLMnZ2M3tmN78pGLFmLMKV8&#10;gGn7T7Bs/WccB97AvO/3GPe/iSH1IzrSF/I8bRnPUhfSfnopbWfX0Ja5mgEB/X3ZKpD6eyRrBVQ9&#10;+gT72V9iOPYGjrNvkSx4h8Dpn2M58gf57gPc2V8wWrSC6Plv8KV9yEiRAPMni5h5uprx+hMCjPO0&#10;43A+AQaxRzmE7p3EdnUX/WcW03H8M3rOfMzgyffRpbyPI3OBEI/duO4ex3w7HePtTIz382WfXaLj&#10;XjZdJVn0ll6gv+Ii3eUX6Co9T8+dcwyVnGPw2imGi9Mw3jrJUPEJei6nCGkUEnh/B+Y7C7HcWYyt&#10;Ygu2B9tl/S0ldOdzAkXvCOH6gHDpd0JaPsZ29gP8Wd8Tyl1B7JIQk0tLSeQtInFhIfHc+cRyF+A/&#10;9wOu1I+FYMlY7vo1Q7v+wOD+dxlOeQd75p8IXvqj3Pcu0bwvcecswFawgeGLGxg8txL9uaXos5Yw&#10;dH4ZA5nLMOYI0ctfSrRUyFbJDoLF2+TvLYw93cvL5yeYrj/Jy7pM+cxi7MkpmdudjNxdQ/j2MoYz&#10;PkOf+inBrB8YL1rO+I3VxIu3ECk9zlhTEbPGp0wJQJwNdTLtauWl9RkMVTPWfE1I5Wn8dw7jv5si&#10;a0/IQ90lmat8xpsKSTYWExTZE6y9LJ+XCNXlE6grwFdzGX+tgNfaqwSkROUZsYbLxOsuEi0TMH5h&#10;DYZDf8F29A1CZ/+E7+TvCGbI2Mq+cJSm03fjFF2XD8l8r2T45AIGT81nKG81lpJtxB8dIFC8Dp0Q&#10;0u6jnzCU/hHhgs9xn/ot+r0/xZbxMbGHe3FXncJWeQHn0ytCPi8TaMoj2aT2+xqMBR/iuv0VyfoN&#10;0l4hZF0XGRlUAdrrGFdB/UXme9trcXU3ELB0ERbgG/EIgQ5WCZgtwWu+jktXiEeXj0+fS9Cq4roV&#10;yDVP8QhQtquYnALmfWEhIMGnhD0deA396FsaBPjL/m57wphZCIG1GuOLEnrqb2BquSPktYSx0C0i&#10;0Ye4BDyrmGFhm5FQyz0MBdswiAyIlIsc6UwVUpEh5RRBfT4hxxPC3iFiJgHp9dfQlSwkVPO1kGqZ&#10;a+c+or5U4t5rQiKeiwxTRzc75Z7n2LrqGap/KKD8vgD0MiEnV5geTSfh2IBPSGiocREjuiOEDPIc&#10;80mmXJmMvziKO28+/Xt+wdCJ3xB8IgTdWkPAZcTpsmvHclzeTiHXVcyG75HoKUF/Y7fI1e8JlnyK&#10;MfddEs9UMPTrJGPV+P0qDuUQga5Khir34249RmDorpCsAQK+F8Ti5ULQLol8PCTychneG/tFnp5E&#10;l7eZ4atC4lRg7sGrDN9Yg7l4GRNdWTIOJTI3OXPeGr4i3EJAVIbKuFn0QtVlbNmLRS69R/D4n9Cr&#10;46rnP2WyLZXx/nPo72/DfFPIcE+jECf1AkvpI+Ut5Za/1VFHFd5BdJbbqsX8iQceMDIsz7+2k4G8&#10;nYSelREUMmbzKt2jPL3UsVBluFLGLcEEMqfKk9IputjnHBQi1SAkTci7uUfk3nVeiF7SKQ+noWfS&#10;bqtcL1hD8xiT56t2uLvxB1uFCHbJdyYcVoU95o5T+qRdcWM/rsf5dFzYgPHeGeKD7TK+fs2byupW&#10;cWtVxmG95tmp1pjLq0ihii3kkfYqPSxzqAiiZpRTBFDFelPBxoeFBBrkO8EQ0h7tZaRc67CpF4Iu&#10;InY9wfbHdMnetdffIal5uSrvfYWR/moMVP9LnQ53eK6tlj5M5SexVpxi3NQs+q8Jp+w5U6vKBv0E&#10;67OHmG6dove0yL+ifbif3cfb00RwsE3WfQ8j5j5CzaUMXj+K5WkRCXs/CUs3w3fOiLzYwav+Jzjq&#10;b9F58zTu3kZUJm+3wiBa3xQOkbGTv71WF36LGY/se8/9k7hEbw6lzcPfcJOoWxkeVTIfFeO3C99A&#10;Ke6eh4z3PcJ2eQvWzG/R52/kVdcdAvdPMHj8KwI3thN6eFratY1Ivwqif56koRRzTT66m0cJXd8s&#10;8upjgue+wnNGcMP+nxLe829EVTKlS9tlPdUQ7S7HcF/0m+wVoqLzvYcxX5d7SneQqEzDceFbbDkf&#10;oru8nEhzERNN13Co8ABH32GydD/OjC8wn/6S8VrBMz3rmXUuZtq3UMZ5MaH7b+O980uR8StwPpiH&#10;o2K5PPOS7PFqkVWPmRo/yszoJhnLhUx7vmc2Oo/gkOyXnu8I6HeKjLrA5OQJxl8JLnu5ifHR7byM&#10;C4YZ/hzv0Ee8GtnAiHOHrL0cJoxNRDqbcT1/jKWrFFN3LolAOpPju5gYOUoscllKHmOjhxgbTyUS&#10;vIW3t1zwUzqep4uY8u8nHt/JzOwKJl6uZ3TyMOPxw4zav2cisJbR4BV8g48Jdt3A9vigYIDdWKvP&#10;EO4THeU9xuz4WmZfrmZ0/IBg+jN4Kvdhy/8zY8ObRd8dw9uxDa8uj/FoOjPjK3g5u4Dp8ZUiv9JI&#10;xDN5Nb0dnILr6jfSW7wI3cPPZUy2STlIeGgjk5FlzE4sYWr0CDFlFHE9Zzx4iZnkGdnXFaIfSoka&#10;98HYJibju5mJ7GckkCZ47Qa+2iwGTn5BrGwDtqd7sD5eJvMs8rVfZKXxY5hYQaTqQ/oO/lFLOBZv&#10;z2DEcURL2uCzV+LsOs1UQCWEOCx757Loxy148ubhj1Gw8gAA//RJREFUyZ+P+eJq0WPVRKydmJ8e&#10;Ev28jFDrSpLWTLn2NqHuQyS6pO/th3EbMxlJXmRq4givJtcwPSE6xnkYV9MRfM0nCLQdImnPJ+jO&#10;IhnYwuzIXpnXTbgfLZU5vyeyxIi5r1TqWi7rZiUvp5YTMq7ELnUn/IUyr8JPbLvxd30la/mQyOv1&#10;uJ98ib9T6okWM5o8S9K/Ek/zVyR618g6W8qkeT3TNhVT8Dtm7etJdH6Pu2UtSedV4sH7jEWuE23f&#10;gq9U9P/j+YyLjnJWbcXfmEVI5KrH1U4ieosR+zFGBzJEP8tcBMuIhO9qIS3MpUcFoxQQ9SqvsyGR&#10;TSqGW6/I3OcEPQ0kdJeJ9qkYok8IRmvwqnAAHsHl7hfaiwkl19zCBbQsqCLbVEZpp6db5LBRk4ua&#10;d7yvkUjkFslxGXMZX79TeIHIGpU0QeNhGhcTOeq0yv3KyGZEHSt1OUxS5yBeLeZrvRThoAH59NVK&#10;eYjf90BKg6bXVBZ4t1cZHJWHczchFSbD3kpIV4tbuIDhcRHDFZfRPbmGveU+EV0zCWev7PMB6cug&#10;3Dv42gj3urwur8vfqShAqYxmAqy1o5AaWPaIsBTy01HJYOUVnPohEYh/deGV39V9mpHtr4Yk9b/6&#10;VNm3PAKS1ffadVKv1RnAJ/9Heuvov5+Ps19Ar4Bl7XiF/a9BwuVei4BodTZf1avqmQOI6i3JnNFN&#10;Gc/mPNgEIGt1q2MvTlHU3QxUChlsf8pcvLm59vw9inqbroyF6s2O6osyAKq2azF7BMjP9W3O4KZI&#10;iQpirTKbqt+dMm5abANRZja5zuN2E1cxdCrPM3zwHWznfsDdcI2wQ4itjElQxsPf+oiB86LsmwqJ&#10;mDpxPMoXkroEv5BQn1sdY1WxE2RMXEECwz1Yr+3C+jCfSVFChsIdAlgE9DVcxJy9Gk/alzhOfUK4&#10;+QpxfROm/E2Yys4xKSTB8vCq5qkQ0z8jpkhD8VEGswR89tUy0vEY04nPMO74Ed5THzH7+Djmwq10&#10;nlqMr6aAafcAyfYnmE98o2U7Mx7/FNfNYyQGn5MUpRvorEVXnIqv84mQK6fmTeKWfllbq5iwicK+&#10;tA6TgGrPiXdxHvsLgasbcZ//EnPqWyQephBtKBByuwtLiozRln/CvfVH+Lb9E4Hd/4T3wM9x7/4X&#10;/Mf+QPjSEiJX1hK9vYvEvf0ELizBfPhP2A//msT5zwidm4/pwJ/RH30XV+EmLHfTMN9Lw343FWvJ&#10;cVwlKQSEmIZu7sN7bSv23FVYTn2JO+NPRPPfwJ/9Bq7s9/FdX0Dk0QpiVULemw4Tr71I8NZRHPlb&#10;cN8+RvDZDcJd94i3nWSieRUvG5YSvyzEfM+v0O/4BdaDb+E+8Sm2o29j2P9b6ftbWLN/kPlYh7Vo&#10;r4C+c0ReXNVSyyuSGheiHnMNEXcb5NNJRObdo46RCdm0+exavMSArDWv8tQzDWNreYK/r16A3KC0&#10;ow5fXR4TnUIAO2V+q38gdO9T/Dc/InTrC+IlHxMr+pP07de4zvxByNLHeDKEYF1axOjjLcSf7hfw&#10;l0608SrJtnLGBpqEAHcJwBsmYdMxZtGTtOgE8A4RkhJWXo+mAYK6TiEynYT0bcSGnghQzsP/eA/+&#10;68uxnn4PXeq76LKWYL2TRqC2WOquIPriAaEXFYRaynE338TfXkSw9TL2Kpn/ylycFTK2FZuxS9us&#10;Z7/HcvJLWWvvYpV14Up/n0Depzhy3sEi9duOfYh556+wbP4v2Df9g3z+MxZZMzZV9vwL0XN/IZzz&#10;OY6zQriKdhIoS8f/MAPPowwcD1TJwl6Rhav8LK7SFEwXN8q+W4E5d63M0S48yghekYnnQaaQu7M4&#10;HubgrCnUvIEtNddxPL2Gt/oaASHN/qp8/JWniD08iKdgHkP7foJh509x7vsjrmPv47+0kEj5PqIV&#10;JwgWH8CSvQp7wRpiFbvwl6zHeXk19rw1WC6uIFS6kWTZWvz5X+NIf4vg6d/jO/EbLHv/FVfKG4Tz&#10;V+G9IcTi1gn8d1KwyT3WrK+I3F6G/cInGM+8jeWcShryrozX24QK3sed/wnOi0JSM+fJev8Yfea7&#10;QoYW4byyEpP02Zi1AlPuIozZ36DP/UDq/pDAg0+x3vga6y2ZjweH8T87SEwnpKn3Bl6ZP29nDb5u&#10;AfONMpflpwg1CgGyPBay3y1yTEB3f7Hoi9OM6HOJOWoIOgYJiWxQJSlgPfHiIfq8LQxfWE1QGUIN&#10;1UQHi4WECqHsTcFlEH3griPiqiWpy8Zdu5jws2WMDgvhsR+U9XgYhzGbsLNECEgDAbeAd/sQNmmT&#10;rukSAd1JpqMZTIzmMBo+S2hgK676tbhq0xhVWT59l4lYzjDaIwSrfDGmk7+WdfUzYiVC1KuPExpq&#10;IiTy32N14lZv/2OVBEKN+F19+A1PSUo7HYVvY895k/CTFSILTzAaqNSylqoslAGH7B3zLcyPVtJb&#10;so1Q/z1GwnWEow+JhR4xabwpsmQ7g9nzCamXKKXH0WfJnDzawyvDdcKVKQyfWYy17ARxcy1R1yMZ&#10;xwtCClNxDV/Aa5W6RGYkVZbjW0ewZnxN6PQXOEUeOjPfY6xmE1M9p/CV76Uvdz326nyZl16RJaLX&#10;la7TXrS5hSx5pdhxuwaICEmKBetlDp/jEZncnbsJ/c00gn0vCIg80gxwSreJ7prLTKqwhhe3LSi6&#10;0CCE6jneQJNcY9COZkeGnmO4fZyeC5tw1F4VfafiqAVFpwY1jOKxqyx+DUIqG7VA4yo+kDoeZbfP&#10;JU/wOC343SYhyC1Yb59iKGcDTpElEYsFr92HOu7k8/TJOukVsthP0KtCPKg4QQqzqFhHSj/7pS51&#10;HFYdY1X9lDaoTH+iV50qMYbSrUJEA9KvQG8TAzdO4nhcIPVbsbjDKO89pdO147AKH8l6UPe5pc6Y&#10;VYhmUyl9N9QYtUgd0naZe4fyIpExiEn7A22PZPy3YX98mZhdCK20TyV3UMbUmKkH590sBq+k4K25&#10;hr+lAsfzO7LnDjFwegnBuyfw3DuG7uIWAur4qE2Pio0XEhwSUqEcpN3Ka88ubVMx7IJCfkMttzGc&#10;/Brj1l/gUuEkBlrkGpdgP6uMvU3WzTMCQ7fwtRUSbrmBIW8X3vMrid3Yjb/sKPr8nURupRN+dJ7B&#10;GyfwvXhMzN/GWPQcsfbtGG+Kvmi9ReDWTkzHPiB05jvRvV+LDv4dzv2/JHzsj/gzPsF1ZYNggpN4&#10;n9dqBviItM0j+1yX9Q6R5i/As5ZY3ZdYC99lyrQVRrLw1GxBv+efcO7+CfFzX+ETLOLZ8e/4D76B&#10;JeMvjDUtYca0UnTmx0zFv2dy9BteBb+TPf2lrFeVUfuWzHGXyAGn6KkWRgK7YWq5zNO3xAfmwdh6&#10;pka2iX7NJTDYhLuuCPfzjYyH1zESUka4VVpsuJdTq5gZ36d5QEVChZqxKOjKwzFcibm7FbexD3UE&#10;zu1rJRqT30eP8nJ8Ey9n1zE+vUpkziqSmpfbFTxP0jFd+U706k7Go0eYjG/n5ch6ZkdXMDuxSNo3&#10;n/HYV4xF0gmYq7A+K8HRfA9fV7XMUzWhvkcYu/MJhU4wO7VB2niY6fEjvAyK3njwDa7nufi7LxLr&#10;3c5kJFPW5RVigTxmJ3fxamal1L+MV2PbRH6InPNlM+bLFBlylqT3qeDuCkYcuYzp1+O5/3umXF9q&#10;7Y+PyTOSZ4i1LsVT/R6zsX2MezNEDyzH9eADXiWXwPRqRkOnCDrr8fbV4Li5XnTbYvx3D+K4uo3x&#10;wTymRs8zNbaO0egOCO+RPfA9rqeZvJR+6QsWir78lJeBYzi7MohbM5iZ2C99S2PKfIChy5/gubaK&#10;6J0D9F+ROepJJfFc9OatH7CXzWNieDtJfTqRzjTi7ftE1xzFY1ReVVXEE1dl7rJIRrOYHTnIVEh0&#10;qi2VcO950Q83RZY9Ehl3iomxvbz0iUypXitrp1l7ieLquCiYfC1jDpGfMlfT4ymydnMwCgYM9YoO&#10;UMdTbauZHlvDq8mVTLiWEHedIBksFvx2lqh9BTOji5mNLhH5v1L6clB0XRqeii14y78j3vmtrI/9&#10;BON5RMP3mAheYrRlK77ST4g9F8ypO4+paQ9j9kzi4euMxK4zarvGUFmqrIvzTEZL8Iue8bq78AzW&#10;0CeyIj54nUhQdISvkljkLoHIffzK4GVvxF4jurMph4CvTdbsAC6RmYqDKdmtjvoreaISLPhEfqoE&#10;Oh6VDVVkp+JnKguqyiztdKoXF8o41iz13yY+elF04UP5XqfVozyNndpLkUF5TgPBcCmh8E0i4TJC&#10;6mip/zHB4EPCwUeEA9Uip1VSoVbBs124tViwL0QPtBAyPREOeAWXYAl7/TlUbNyQqZ6wXOdXBjqf&#10;ytA6IP3QS9ssOFwi6116wckG+bS+NsK9Lq/L6/J3Kn81wv3tfy3WmgBGlYnT03wH/RMF4FTmL7lG&#10;HVsQkKJdJ5//v0Y4BY5VrADtTbH8r77TUunLfWFTP0OVV3A0lqFS5ytD1dzRDvWWWAn2uevnDFXK&#10;603VrYx1qi5Vv/pUxj3l3SZtcPlQ2cw8XfX0VVwmpGvXYqb87fq/S5F+q36ovrkV2BYlpYyNWl8V&#10;aZGx0WLVybVO5SWojhAIQVH9Um7ZXgHiMRknV81V+i7tQJe5EGPq+0SbSwm6g3Ktip2mgk97iHc1&#10;MpS7WUvvHxPQbm2rwllyHPPlnfh7nmL3KC9BqVcRCHmWt7tZiwsTrb+C8W4Gw7nrBFw2EG8spO/Q&#10;O1gyFwtJucm4uUvIzxnMV4SsGrqJWnrpLzmG6X4GvLhN//ktWO+cJCGkNTpQh+7yRjzZXxE4/CuG&#10;9/0BY+EeprormOoqx1p8nL6UrxkSgB2oSBHwU4vz2T28ZpWiXPrRVctgSSqBnhYhFzJ2ygjndQow&#10;ECInxMl+8kvcu/+R8IGf49vzS/x7f459zxuYtv4c245f4Nj7G7z7foXr6F9wnF2A6fxyzFkC/go2&#10;4Mhejj5FwNj1HcSqzhK/vhX78bcZTvmA4BUB1GU78Gb/wPCp73GXnSIx0Chgy0hU1lRcFPSofZAx&#10;aUf8xSNsNTfpr7hKb1kRuicl2hGciaGLjA3tFYC8mLHu+XjadpMYPsNk7z6Cj5aju7WL/ntZQkQq&#10;mbK0M2l6QbT1Ps7SVHTy3J6THzNwYSW2+0Ly28u1xBpBh1EAg0uKABy3H583TNTjFVBnZNrazSvT&#10;c+gvZ7b1AiNVAvBu7sSdMx996gcMHnyb/gPvMZz6lWaU8ZbsJ/DgLLHaIiI1l7Df2Y//1jaCJTtx&#10;Xt3EUOY3DB/9LZaUN3Cm/hb3sZ/hTvsl3gvv4bo2X65fj/n2ToZvCrm6l0vfvct0leYwWFkgY1FE&#10;T0Uhw81XsHZcwVB9CdOTYgw1QuIahQjWleD86/FSpzoG96yMQGsZkfYHWvbRqMx7sKuBcL+Mr6Gd&#10;mL6VCXODFCFtjjpGPE1MyecrYx2T3Y8JP7mI6+oOjBnfCKH6mOAlAamPjjHRVciMs5JJZzNjxnaS&#10;Q3UkB++T7H2Aq6EUZ+MN3FI8TTdI9N4TwlDBhKVGrn3GqO6Zth5nB6ug+wETykvt3iH82d9gP/BT&#10;/Ef/G4nTP8G2918w7vw1hgNvYTz9LbbCbYQeXhBw/IDEUJvsDyMB2WvqyJjKaBg0CujsbWaw8T79&#10;NXfQ1d/D2V6FV671yTx6PepIn5Khfz3OJvvfLCTYKmvf4zGTcHdqcQH9jbnaMd7h418xdOBdhpSh&#10;u0gdaSxgUlctY1WvxWQyPruBqfEWoZ4a6dMLRk0tQuofYqkvxPpQCOBjIXQlK3Acf4vB3b+StfIR&#10;blkbsb4nWmZYr89JyN5JoOMq/kcnmOq4wUhflZbhcFD24EDxDhz3N+CvWo+/fqM8fzPJLiFKuh0k&#10;+o6R6L7KiKGGqK2TqMihqFUv+6iLccczxqz1jBrqSBjKRK7lyBo+zMvu1Uw0r2e0bY+QijSibZcI&#10;tlwj2FpAoC4D3ZVtIlN246zKwN16hnDbEWxPdtJ6eS2tWevpydkoa/IEOpV85P5p9NlL6Tr6Ebrz&#10;K4WMpBN8kkm07rjswY1EHi5mtHoFUy1beKXfxWTPGunLApzla5jRpTBlO8eoMYMR82n8ViGrlsea&#10;R23UOYDHVC6kSEhOqIBE/BoTyavMuE5jr1xBd8FS2bMZjKqsd54GIepybfsZrDd+wH3xL0Qvv8NQ&#10;9pfSvjNaxt2gEJWQt42Et1GIZ7vI+WFGvPVMGTPxVS7CU/wOpou/ZKJ9N0lfLXaXToiCSQhcOy+d&#10;dzTPld7sJbgf7WLWJfJeHQHyNzOqyJOMf1/+ViwXtzFRmYblpozP3Y1MDVxhqreUvuvHaMndja9O&#10;5sldRSz6QPRvMQ7DVZyDuUQMl5m03CXUVsjQpY3Yznwle+Ad/DdUDLzvGatJZaz2MsarKfQX7CPc&#10;elcIp0nWrkrQoWKnKYOa8oLQ4Vdx9IJNsh86RCcNyP5oxlx6mq6cdVoihZhFeR4oXS/rX+EE2QNK&#10;59vtVtFRQ0LiXuANN+L0DGneYipZQNiu4puVMpy/GX3hThnnSiJO5akWEF1o1gJ7R1UmR3u/Vpfy&#10;mtO8KrQXW+olXkTGMyD1GET+3GdAJTa6KkS2/aHUo+StAY+rF4cQRpd3UPOQ8wi+mMv2PqerVb1m&#10;0dVml7RXCJyKBagIaVCuCQ09o+dOGkbBNnGLinHkxKISNYjeVdnDlYedij00F6fWIfXLnht4Tmfp&#10;OSwNt1HxWlXsWovIAnWf36cjNlhG75WtmMuEmFu6pV0KJ3hk7TgIdzbQf/McA+UFhPTd+GUMvDJG&#10;kYFn6AoP43iYy3hPBfrrB+TvbEbN7VqiB7+hD1dfi5YZfKj5KYPNNeif1QnGqyRYloH51BeY9v+W&#10;4IWFRB+miuzIkGcP4XTHsHikfTbRyWaRr8MPMBVt1EJHxO6nMVp1HsOJLwjmLyZ0dx8DJSfxifyL&#10;2vW4rT1CmqsYC2ZoiVUm+p9gz10hsuxjxu8fIix6yHngDcL7RO/s/TXW9M/xy1qLOQZxu9TYKQ9+&#10;N4naq+gP/hHLkd8RuSF6+/oG2cMLGY+fYGb2EK+m10NiAVNt72K68BdMqe/gOvhzjIffwHJhPoln&#10;+5hy7ZSxWIbh5m9J1qm4bosZ937PbHAtIwHZ/84X+GXOwqZWLE17RR//AC/n83Lya+Lmd0mYvsbW&#10;9h0jpm3g3cn44A6m/Xt4NbGDMYvohIGljBuWM+1cBbOLmZ1ZI/vzKJ7uA4QG1zETSSHhKsDdUUaw&#10;7QGh3kJGPecZDZwlbL7EiPU4r+ILYWY+s1MrSAZ3yd4+hvOa9LNngzxnN6PJ3YStGYzZLsu1Z5iZ&#10;WsnLl4uYTGwhZhbZ13SecJ1gg5YskddHRE+dY0Z04bgzl9mJLUxEThPUXSPUfYFJ/Q4YSSPUtRPL&#10;g60ETaL//DlMRnNJRLIZm95KcnQ+I/FFzEwcIB4uJhy+wqiMedScKji/QTB4K2F/PrPxncwGRCcr&#10;T8PoLoK2DfLMtUx79jMeLGAmmcGsZSOOkjexyfjP+OczObuN8MgFQu5KXGUpxK7I7+d+wJL3AaOD&#10;m5kauYLXVCDYYCOzMWW0WyryYwMBfTmuW6cwpvwWX/VXzPj2MRFNITlylkTsKrPRk8R61+Cv20z0&#10;6XridYsYrVmC69JXBO8tItmtvBsPkBgUWf7gMLanhwmYcwm6bpOM5csYy75ylwtGLRZZLPrJuY6Q&#10;eTvTkUwmI+dkrRwn6j5CJFAs61r6HjpNOFBOxPMIT+9porqDMs8ncQ+eknWcLutnj4zPIWIdWzAX&#10;f4+tZCnTlsOCn1cyFVjMTGINk/H1TPq3S7t2MB7dx3R8Ax7dIoKDB/E/WIenaAnWy/NJNmxn3Cft&#10;GE9jdlTwuVnaX/kJoYavZH0fZsJ6BMegYE5nDRF/K6FAM94+wX7122WtnSbmL8Hvryfqa9aMr/bW&#10;w8R9d3B7n4nM7hfZZJY5FfzpFpnbJ7LynmDMoQotPpwyrqmj6xq/UoYzkWtujx6XR8XglN81Tzqd&#10;yEvRDfK/ZpATuerxtQqmV/JVfvN2EQqWMZ7MknGWuQ+XSCklHrnNSOQGsfBtfIEaPNJ2t+gQlc3U&#10;4RoSWS/PceulXf0iVwaJiU71tpRheFjAUFku1ppCooOVjNjaCYv+VuEx1IsZu7Rbeb1rmfNdw/K9&#10;8nrrEswje93bQcjTTdjbTsj37LUR7nV5XV6Xv1P5n4xwCoCqYPpm7HXFmJ/e/O9GOBWH7X/tCadI&#10;5ZynmjKSzRmb1P9zb87Vp/JSszbcFcWXTcBqkO9UgExlfPqP+tS9qqj6lOFqziin4gUISZX/VTtV&#10;FjV1vXq7rDLvORvL0T25SdAqAFhrx1/79Xcoqs3qTbpXeUDIGPwtiKgWHFrIilW97VbjJf8rzz8F&#10;rMM2OyNGUVpPr9F7cQv6W0eI9T9laugxA4U70FVkCxA1SD1CdAT4u9w2woZO9MXHMF/fS8zWL4Ch&#10;V8bhJvb7mfQWHhJS3ClEQrXJOhdTzmrCJYDfkr+WZPFG+vO3k+yrYfL5TXTp3+K+vofA4AuZn1vE&#10;BYAPXFyPr6dJlJefSN8zbPlCzjIXolded89uEfZIG4yi7G4K6D/0R+3opltKsnAdzrxN6E8vwH//&#10;FC+7bmOVuh0lR5kwvcDS9kRA/20ig43E6gqxZa3Ce3UL7uKtWC8sx5L+Fbqjf8Ky/9f4dv4L/q3/&#10;BZd8+vb+BO+Of8Kd8iahygyCtQXYbx7BeTsNf8tDAbHKU8YiitYkSnoAd/lJ7Ge/IVS8G8v5FejO&#10;SrvLjxG7tRnr2R/oy1yF+XEe48Y2Id2inE19WLrqtThz/fdPMiT32+quE+gRsGIU8iJkze6VNepR&#10;SRfqcA+fJTiULmO4B0/NCkY6jjBatwnLtW9w3dkmoC+fyfYb0r6DGGUsdCc+w5G3iFDpUuI1K4m3&#10;nCXQehNbww1M1QUYKvPQl2VjEDJnKj4ghHe3dvTIVHxIiP0h3MqT7m4a1vJzQj7O41Qx1OrOCwgV&#10;8lAmoPjeEaKlu/BdF8B2ZTm+C/PwHf8L7t3/in33P2Dd+19w7P1v2Pf9CPeRn+KS4jzy7zjTf4Ev&#10;8zf4Tv4Cf/obBM5/jDv3B6w5CzGc+RrzmS+k/V+iz/gOQ+YizOeXYsleiVl5Sapse9cPYbt/DN8z&#10;aUdHEe7WBwS7W2UtdRMy9hORcY3bDIRkr3sdQY3kRAXoqVh3TpOAJBlbuwAqd3cjHplH97MSgj03&#10;cb24JnUpb79ifK0FOJsL8bXdJtZ6l4lnZUw13ydSdg5X5hL8aR8QyvwjtnN/xnxpFcGqbBI9RYzo&#10;rxPvr5D66vH3PCPY3yRESQi7oYaYVT7NzwkZugjrBbjp2wgP9xIa7iYge8dveIGvu5r4s2ISlYew&#10;n38Xw8Ef4Tz4Y4IpbxE5/TXe7PmYMj5j+NhfGE59j4HT32Io3Iaj8jzBlvvy7FYSRj1xkQNxIeNR&#10;Xb+M0VPN0G2tLsLeVI5vsEPGwoxf5KNf5ERA9rhPxsfrVW+F+wm79ALkrUIAhwi+eIT7/lnsF9Zj&#10;PPIxQwfeQy97JtQi69BeRdSmw93Thr72NsP1eQLiywg7O7XgyirGWMgp/e2rxP/4Ap6CzZgOf4Ru&#10;/x8wnp+P78klxvSdjHme42+/jKH0NM7WpxoBDorMCshe97c9wl51DYcyJOubhdi/IGy/j9+cIyRT&#10;iGSvOmqzB2/PBfzDZYRsD4i4ZZzdAwREtnvVsUQBwj4VNDn8SNrzWMa6DO/wBZyDaTiGlSHsEgnP&#10;LVkjtbh7qzGouG1dBUIa7pGICrH3DBAyyRx1PMT55DLuhjuEh9qJuuzSfwHpDdcx5C7FmL+M6LPr&#10;Mv4yt7p2AgO12DuuybpMY1y3QUj5N/jufY634B18RR/Kvv2U6MOVBO58hy7rfXRnvsR0/nNMV7/B&#10;WfUdyZ75RJqW4KtZTbRzB69Mh/GXLGDo7EfEqoV0dd2Ufj8hoHtGdKiK2DNZg49WE7nxrsihN7Cd&#10;/QLPg1OELJXE4lVCZpvweXrx+zqJRZ8IebzPqDEX+40fsF+V9dy4HduLAvwWITEqYH+olsmQjGfv&#10;LfQ3RUdUrCFqzZexrZG5bSMefEHcUY2jLouBrDX4bh4i0ZwjMmI3hke7SXbeEQJXykDuegxFmxnt&#10;LWHUrzLSGYRM9eO23Cc4fEbIzWnGBoTAl+/FnvUtkeLPmSj/Au/5tzBnfUOiNpNw1XmGczdgvnOK&#10;iK5NiJEyLCliJrpO5sHlF/IVasQd6Na8HOwu+V1Inae9nIGCXegv7yHSVinzb8Ms+sUipE8ZpVXc&#10;N2X48gohDIaEiHlbRfcLKZTvrQ4/TleAoElI1cNsunNWYanIICL7V3mHBT0yBqFqVJY9l9yjkjv8&#10;TefOeVtIHS71EsyjeQXHzaK7aoukH5uxlR4WfVpFULXR1y3P79I8v+Z0udwra3cOI6mXZcp7TC/k&#10;TcigoZlhkccD5aILzEJgNQwVQh2b9VlkHOReFStOwznKKCf7O2y1YKoqRn87k/igip+kjIkR7Lag&#10;7H03scFnIvN3Yby9h6TludShkjKo3wQXPaugr3Av7tprIk/65oxUUmfELnK0Oo+hq3uIdpRhrTiP&#10;Vfavr6UCz5AQTrlXxedTWVPnsIdVe9mTMLfjvJ+ONX8VkWursWZ8ivP6PsbVC4OnJZiLduN9LGuo&#10;+bqs+zR8j/dgubQBf84mIjnLcJ6bRzhrHt6U9zCf/ARn6THiOuX16CZgkWe0PcRyb4vohhW8jOSR&#10;6Dgn+2UF3ry1xEr24bu2A9e5b0Qn/ZjAqQ+wZ8wnWZUrMschffPJHIm8fJKL+ei76Pf8WjCE4BpL&#10;l+yjsxiy18i6TMdzaSHGU/9EovEPzEbmM+mcB6EV+Kvex57/OWPdIjv0N0XWFzPqusyUaY1gmR/L&#10;vv8FLx0LmXCeIjhQyJi3mKnJs8Rjpwi3rMKd/yP8db+HxEKIfQuRBdKHpUS7F8h6+UrW3jyRlVtJ&#10;JJfwcmKB4LUvGOtfg6N2A3bZu7PJbczMLmdiegmzkyuZ9opeevExY4ZFzDhkXOs3EqrfxIxxK6P2&#10;LXgbRJ7UZeNo281UaAmvXv7A2Pg8pseWMeGQMW56SzDiN7xMLic+sFzGQMbx4RaRgxuYGVEx3xYw&#10;ObWYiYSKwbZbZHEuIZGNXlkr5vJT2Gv3MOHfwXRUsFbDMnxXl2FL+QOmc79ipP8HXo7uFDy3X9bM&#10;UaL9B5kd3cbLV4tg5ntejW9gPH6U5GgqsbFcglEZ00gOyUCB6IZKnJZGIiKfX8X3EXvxHr6yt5mx&#10;LyfZ8R3Wxx8wEthFwneGidAxXvrWEX3+FSO2xUxPytjMrmRy5DBO5QV/74TI2r0kBlczZjqBo69c&#10;sLHIEtlftqKvmDHL2E2tZGrsMLH6deiPvY+3ZAfuqmVMumQcJlTm1tNEBjJEh21m2rdCZPE64u2i&#10;lx6uZax6HaGH3xFsPcyoTfhCx17M99Xzbsl+LSRuzNBitgV8x3DIenG7WhgNy15zC840FhH3Noou&#10;ukjcekw7ijqbTBGZtojYwPfSl0PEpH92qTMxdJrR4Swszy4QMAkOGZG9njjDq8h+Is8/Ivx8Aa/M&#10;G4iLTgn0L2MktlfWiTpOq7znNjAW2sBIaCnTyVTihts4RB74rywU/LqScE8aYd9NzZtsYnI7TCxl&#10;xvYd/taNxHuvYC+XPdUpei5SRyRZIOUsMXeK4JzzBNwvpE/q2KiBoLEV28NTOLvL8PhVtlOV9EjJ&#10;CQd20TdBwQGux+cwVmUScvUIhwgI7xJZpr3U94msE/nm6cIp8lJlL/WqJEXqBYaK1ebrEL3WKrK4&#10;iaBPcIJ2tLWdYOApochtWTvXSYYKNGPuxNgx0W038PlF33t7RA+Y5FkG/K4hkbGCWVS8ZWcfIV01&#10;1taL6BvPYum4jEtfLmtP8IzyYPeJTJB2qBc3du8wVq8Bi9uuyX11+kiFEXAK7nB6BzTPPLfgIZUd&#10;1SHPUvxIZV51SP9fG+Fel9fldfn7FA1gCjhzzv0/5wnnwmMxYXl6DZvKaPqfPOHUb9p1/8kIp/5W&#10;380dF1W/zb3hVp5xyiA35xXnI9DXpHlheQZEIQgAVQGFHQJU5577VyOcfGqecQoA/7UumzLgyf+q&#10;nXNednKNKIygzSQA9JoW4NjvVs9Wv8214e9T7EImbEIC5vqvBWwWIK2ym6oECU6bMqQ58MnfYeUV&#10;86KS3oK9DF7ZT7jrIT4hAjafgFjrMJY7ZzBc2i3kvU87zqsMoHYhIyqeS6j6CsMXt8p4NgsJEZLT&#10;1UC0oQjHnQyGb58hKQB27no1xn68MgeWqivY0r/Anv4JE0/PEBYlq0t9H0PaJ0Tri4jp+7DfOc2g&#10;StvfcFWUoFkznKqjgPq07zDmCnjWNeD3O4iaRDHfOqQZ35K7/5XI1n/Gt/W/4j/7CYH7xzHczaTz&#10;ego96khU+teEbu0lXryZeOY8kie/wHH4dwKsf4HlxKeECrcwc2sbo1lfYtvzMxz7f4Xv6G8x7f8j&#10;o/eO8kr3AO+l5QwffkeIwUG8zXeFiPfIfCuCZxEi5xKl6yPocjLSK2T7/BL6dryBNWsZY/WXmGm5&#10;huXqTjrTBcxe2cLsi2I8Ukf//Sv0lmZjlvXjaxPirFOGCpWlLiRrMyh9FzLlUvHvPCSsJkbMjST7&#10;TzDSvoWXLccZvSsA8OwHeNN+jefYb4hd+hifAP+hY2/jPfMt0fwVTAhInKxMYfLxYcafrGey+QjT&#10;PWVMD9cxJUBo0trLhK2fcVsX05Y2pobqibTcx/OkQMB+KkMyNq1COJ9nr6JbivniCtyFMj+Fy4jn&#10;f81U/rtEjv4Sz45/xrP733Ef/jPxi98zcXcr0w93MFO/EjpWMP1sDaP1R3jZc4vZnivQl8Zs706m&#10;DanMmK4Qa8rBf/cA+ivr6Tg/n4ELC3BfX0/0/mHGGgqYHqhi3NJKzK5iK7WTcHQKeehgVL4bMTQK&#10;8HzEpP46M30XGKlJJVi6F0veOoznlmA/txCnzIlJ1p7u4JuYDv4G94l3CArJD+UuxH3+Wxxpn2E9&#10;9jHW41JOyDhmfYzn/DsYUn6NRcY2nvMXAmf+hPOEfGa8T/Tch4zmfs30FQGhV5YweWURs2XroPEg&#10;L2sOM3JjtVzzCWOZfyGS9itCp95i9PJK4iV78dzch1GVu0cw3NtL++V1MsYbaMuUsT67mfbzG+gv&#10;2I2u6DjGEiEwlaeIPMvgZfcFqEtj9Npy/Km/k/X5BywZC4iUZzDaVk6s/SHhppv4KzIwS9/7U7+k&#10;9/CHdO79Mz17f8/Q4bfRpX+JJWcFzqKdOG7sZTh/E0MX1sn63IOx6BBDVw7jvpeD+0kxlroS7N33&#10;MffcZ/D5A3rqnjD0vAbj8/tYhVx5KrKFaG7HmCHjl/0BltxPGMrfQLAmn5nBamb1MmdDN/C0XEJf&#10;fQl3+12StqcCyttkr5i0I4IRAaFx9Vb5qeyFvM10pP0ge0zWaVc24235mvervVH2m3VQwLldig2f&#10;yKZg/wssjQ8ZVu3ou0fE2Sayyyr7xoJPeZQ4BNyb83EMncTXdwR3205MtTulTyL7264T15cy4npE&#10;2N0u8l7AvzuIirXlcYh8sZeITMvGYzqDZyibiPEiCf0ZQr2HCA5maAY6vyITHpGnIvt8+g5srY8Y&#10;rqnA3FwjxGVQyG6bkLMLdJ/fhOnacWI96h4LNrfyNHrOaOgyCe8xkqYjQtJELtWKfCn6WsigkDdp&#10;eyzQI+SjV8h7JYn+LCGqB5j0bGfKv4tg905cdQcYN6YzqTshhPAwiZpDuK4uxHD2KwIl+3HIuBnL&#10;0rDfF+Il69KZ8Xs8KUL+U3+FTtZ0sORbJgeOYH9xAtPjU7hbThLRnSc0nE2wR8b86WaidatlLr4Q&#10;Ob+KRNtNIa4qKPpNaVsdoyaZ285cAo078belEjGVa552kUAbsXAbYZl7/e0M+vOE0FXtJPpkM10F&#10;q3A/OM9s90PcjzLoKViIvyWNmOOZjKNN06depx6/uUkIeSmhgSxCzdtwln3MSO2nJO98iOXIrzEc&#10;eo9A0W5eNuWLvjhIZ94WXPXFQpgHRF5KHTarzP8AoWCNlDq8jmHRiUo3OkW22mRMe3A8zqUzd7OM&#10;kZDEwQ5CysAlclZ5glltQvJUwP1QHYFgrXyv07CJlghB6rCJvA86zZo3rf5GKu1523G3FhPzNBKO&#10;VOMLSH+EDKrsoza7RTCDMqL5BEOIDvTo5H5FzNTRTycueaZfL2SyPpfBW1twPDzLiKURX0gIoduA&#10;2yrrS9qm9LnS3y714s82iK1JHS0/h3+4AbdbvVxTOEUliZJ6BafYRHeo46wqs6o6BeCX3/zdDfTK&#10;nChjWsQt7ZJnq2O5ag3HzH1Yys/TfWUv7v5nslbtoot0JGzN2J7m0XMtnUDbU6KqP9Juq9TvFUwQ&#10;6G9isPAI4cpzhBoK6b99EvdAMyHbMPq2Gmw2g2A2abtN8JKMrTJAJodfMHTrFAOFR5mou4Q1fz3G&#10;C2uJPq/A2dWMsU8Is74bX1UurprTxHsKRFYewvQoi9nBGtEJZ3BnfkeiaAWmtI+0mKvOJ9mYnlcy&#10;/KwWZ9NjzMUn0BVsI9p6nFnHUUYe/4Dh2G8Jnf0S72kpZ74SHf8nHLt+jPvkR4QvrcF7dTv2e6Jf&#10;Ox9gu32KwbTvSeTOJ3DyM0y3jjFqbSX0OFPk7tu4D/wK48Gf4T72JuGjvxL98W9MvfiOac83jLs+&#10;h7HlTI2LLAydwOd9jLe/hHD9Qqb7vsL/6M9M9SxmOiL4wL0WW8Uihs99hOniT4m3/RHMXxO4+wah&#10;+k8guILZ0XlMz0iZXS7rK1PWt6wxwyNcFtF18S3wah6zk2tIug8RMl4jZL4re+o4k7EjjEfSmQqn&#10;w8geXo6uZmZ0KZOTK5gZWUd88Ac8TZ8xbt2Ao2Yj/ocH8JatlD39Na+k/bMTC3gVXUrc9JnI1+95&#10;NbMJJlbJvlxI17VvRF5tIlh7QmT8Pl5G1/JqYinT4cVMJdcwPr6DRPAwQV0q3p7juDt2iwzdJfXt&#10;lPZl4qwpwHBuOe7SY3juHcBXthhChyCwgUjrMobui+6uW8ZUaDWvXi5mYmY1Y/EU4v6zjMZFNySU&#10;R1gqI7HTBMLnCQfOMxU/yHhwNS/92/DX/ICv8QsIHyTuOS/yIIWZ+BESlsXS369lPDZqyS4i9u3M&#10;TApW8a8mPCTtDxwiObCPSE8++uYKgsO9JHvrtWz1tqyPRAbnMDu2S+pdLLLsIyy3tpOoFpnZeoIx&#10;lcX1leBI+ya8NQsZGdrI7EgKI45jxF7slbH9GsuFN/GWCxbtK5X9lIal/pRgr0bhI9dFr+yUvh0n&#10;4C0VOdinJTXwB2oYid4gFr0ka6kav/Eu/t40Ima5bjAHY8Naxp0LQOZmJrICV+92AsYKosPXsTdd&#10;IqSrJBm5x3gsG0vT14Q7P+RlfD4TvmXSzo3YujYTcV2TdXiJCddOZhOrNKPtq5FlWvKOCd86rPcF&#10;P1cvJdC0hETvJl4lBd8kBOMHcwlZNjPmX8lMQvaaSemm40wFiomHLzIezWHcfoHBO7KuWmRve0Ru&#10;uN14RE8HZB+7qk7g0VXj8hnxKC8xu+hvwQU+7zBeQzXG8j1Ehu7KOAzg8Ane9/TiVQltlEeatwef&#10;rxOPr03GS/S9a1DuN4j87yLkrybof0QkcodovIRYRORdqExk+RNU0g51JFTVE3B2ybopIz4huj1Z&#10;KHXVSz2idx09ePtqGaq6TrdgIVvjJaJDj4laB+Qe0SPqhYLGK0U2Cw5QYQeUbNa4n8hqLSSSc1h+&#10;U1lch+aOn7rNqCSBDmVE1JI8uKU/A3gCjXhDT/EFm14b4V6X1+V1+TuVvxrhNIOY9r8CvG4BGUZM&#10;VVcFVN3lb0kZ5sqcwe1/NsKpt71zRRnPVOBmBZrdIty1Y6xybdDQw9DDy5iaywk7hEjJtdobWuff&#10;Yqf9R52aF51mlJuLpabuV3UqTzPlZaYArs80jLkyF0drlSiXoFzz1z78nYoC1XPZWEWhKWUgAFjF&#10;vfOpzGZqnFwhAXD9WO+cYFiAr/9pETGLVZSG8opTb85FQTr0BIXUdOXsIPRCxW8wy/dmUSRCAIQs&#10;hbqrGbq4ibCQbZ8QYzU+OgHosRf3BPwexVB5ec7T0KXaoUC+V5S1EAeVXXX3rxgpWIKzcDvmK7uI&#10;PMmio+CAEM0GkrpWASnrcd88SdxhJyCENTrQhPXcElyHfkvk9m6cN/dhO/Md9l3/jmX7P+PY+V8F&#10;VH9E4uEZXDlL8BYL2LS+YNr4nNj9dEyH/4xx/y8YTnkX65mFOEtPEu1+QuJBJuE7R4ne3Yv+2HsM&#10;HfsS930h3IOt0o4GfDI2ruOfYj71Jbq9vxTi90fijVe1NnnVuKq5l7UVkfGIWPT4ZByVR9/AwfeI&#10;P8lBGDne0hR0R9/BdewdElfW47lxCIvy3uirJyaEMaprl/F9gqvhJvZHObiuH8SivPiylgjo+5bh&#10;Y58wfFRl+XwT29Hf4kn/M94Tf8Gx599x7/h/49r6/8K27x9xnP0Q95UNMm478d7djUP65Cw/hav0&#10;LPbr27EWfYn1+ke4Cr/HdeITrLt+gXHXv2Hd9zvse9/Csfd3WHb9FOPW/4pj+z/gP/QzYpnvE8v7&#10;hmjBPCL5XxMUkuBLfxuHytS640dCXn6OW9oVyXyLxNk/4dn3Czx7fyXz9FMcKT/FmvpbLBlCLLK+&#10;xHj2ExwXpOS+jenSewxfWSLkfgeWgnUM5SzAnLNC5niZzM93WE99g+P4RzgP/hbrnh9j3CNjv/fX&#10;6Hb+O4Yd/4hFvnMc/T0umXNL1nfYClfLnAvozV0qczYfb9G3JITU+Au+wnTkDcy7fyr3/BTbYWn3&#10;yfdwZ3+H6/JaLZmEvzSNQIUAaBXvqKGIkfo8AiV7cJ1fhOfst3izPyWc/wHO9D/iPvU5wWtriFTv&#10;I9mWKyC9lOhgLaGeOnw9T/F0VAvQfEyg4Tae2vPYn5zGUX5W1uthfPd2y7xswJAlbUr/COOhj7Cl&#10;fIbjzKe48lR7t5CoOkqg6gz+hisEaguJ115mpO4yCZW1r/YakaZrQvqvE+4pwlmboyVO8BRuxSVr&#10;xZH2Bca90ldZp/7Mbwje2C1kMYdY221GBmqYMrczbn7BWO9DYlXn8WoxDt/FsPvn2Pb+BHfK7/HL&#10;uERv7yeusqk+v4lXnmeXOgx3UjHcPoS/7hyR9hsEeoUEW3X4ZN37lUHDZxYQb9e8YSKmakId+bhu&#10;HcJ8diXDqV9izl9OsPEUU+o4aNcD3M/KsdVexSN9dd07iLMiE2tNMeaGOzjqiuS5xfjqC7Dd24P7&#10;usxVhoz9sT9iTftKyNppxoScx6xC/kUeq7gqXrdTZJsAYd0TnG2FWJ7dwzksgF7a5xO577OaBdgb&#10;NO+msO8uYVs+4cEMfB278LWvF8IlxOH5fuyVqdirLuF5oWINmeU+ByFPH/FAPSFXE0HLY4KmIqKW&#10;VOn/GiE3m7C2pOEfqhYCMYjDK/JR2qNlah3swvjsIUP1shZ6ahgfrMd9N5P+MxswlWbj07fj8A/j&#10;iDwnGBPCLCTBr+L82EsYad2FLf9POK99S6yzkLC9E5/IX7fbglUIgkfF2Rk9yGh4B2HdQWwv9hMw&#10;nSIZuk5CiEdi6AaG62sZvrSCYFcpCe8QcSEDI+4OksabuO6sxJPxAZFry/Bcm0f4wVckO4V4t2Xi&#10;e1FITJcl8u8oo4NncDekE246yHT9YmxpP2Zwt+zxwsXMDKRLXbl4uq7hfiFj2nueSPMWIdTfyV5a&#10;QajhINGOXGLdV/HVZOIqWIPu5LsEH6xnQuo0563AcHG1llBkvPeBrC15VrUQ9VYhTRZFXpSeEl3s&#10;EbkqYxuwNRGy5jFi2MjoiyX4i7/Cnf4upv0/x6wyaMsaStZdY7hgF8OF+4h318p6VN5xdiFwbXgi&#10;9biE8DhEDyqMoY6R2p1hqVvwwGAThuIjWrbXUEOxlshAvTByCc5Q86oMecorzuUa0PS+Wda8Muap&#10;rKnKq80jui9i7cPfeINBFbvuxmZGLUUEw/WiL4dwqbhFFpX9U+EK5RXnE13qF0LmRos9qgx7Skc7&#10;h4gKQQwMPEV/8zi6/FUE2i+KHlQe5YJnRId6ZJ+5WyvpvZYm8uYhEbeQRbesdZtZnmMXHDPnBa+M&#10;byqZg0VhFRXbzj6EVRmEy8/jNg/JGKg4cQrzqCx+RmzP7tOXu5VwfZGmz3wyRkGRGcbqdKwPDhDo&#10;q9ESIWlYyRmUTx9xqwlb9Q10l/dqsrP/9llsdbflWTbNe87W24G7vVb6JtjLFRBiayU+WMdA0UGG&#10;bhzTjoX6q/PpPPWdFuNyxDJAqKsZ3bNKzIYugh4dkbYSekUvuEVOTxva8TTdFhm6mIDoIefZLzAV&#10;bGC25RK2+xkE+9uk7QaC3bLvilNkT5cx3VmOuWIV47r5RPJEn4jOcmYtIPwwFX/eBiz7/4w/7S28&#10;5+fJvjjBTPs92Xtb6E/9VEtiM9lViTVzJd4rG5moOIRNsID1yDuMlx7CXbCNcM5yoqe/wXjkXZJ5&#10;8wld+ZAp09fEer4h8Gwh4/ZNMCJtTCwXeSc6PPvfmB7+ipH+95lu/YDQkz8R6f6IabluvPsoY80n&#10;MOZ/j+fWl4wNL4aplcwEl8ia+JqX4xt5NbWRsXimzHclAUszYVMtMc8peLlcrl3CZDIF/3AW3meZ&#10;Iqf3MhVcT7jjSwxXZKxurxO5d5CJ2AHivvUkPCt4ObmWl69WMpnYjmdI8EJ/GSH7c8LeekbG0xlP&#10;7MTRtAnPo/eYdW9gLLZLnr+Kl9MbeTl6kpixiEDnHVz1Zwn2yvfR7xl3L2MqupdRkVHJyb1Mz+5g&#10;PChysj8H70CGyK3tTI2mMGG+gOPqGiyCT+zFO3DfFv0nOsolMmw0mcWr6FFiw4ekf5uYfLmE6env&#10;eTn2LS/DGwj1bmXUdIDZ0UMkPdJ+dQR1bL2097i04xDWR4uYdWwl1vgptru/ZEr6O5ooIBK8wkjg&#10;MGPe75gOfQ1B0cttggEcZYyPnpBxXMOYaR4DaT/HWyXrWXS6T+Ha4SaMWWtwXdgsnGEIx4vL+F/I&#10;/IysY8y6E0/jXqx1x4nYMpmIb2LWuRB92XtEXuxh3HqIGd9Oxg2bCTzejDXrMyz5C/GW78F5Y7Fg&#10;5mwSjnLZl2mMRXYTD5bgd/aLbFLHygdF7vcRDlbIHJ0kEr5F1PZA5Pp5wcWCkdtO4a/fL7L4GInw&#10;JRLOvczKnL+c2C7jsgXzgMhe+1NCoVLG4weY9s9nxvgt04OLGDUvZCYkGF6/gYhRec9tx9K8nojj&#10;LK9Gjst4pBALpouu28/LxHrNEzNq/J5k9ADJeAbJRDazgXQS9aLjb77FK9tOpoN7RSadJxYWvRUt&#10;IRqokvVzkYF7F+Ve5QEnslN0WcjVIXr6EvoHZ0g6mvH5VFzMftHRHVqyGxXb099XjLvlqsiTdu1F&#10;t3qB4VIv+x0qzuYQPv8zua+OUEBK6BHB6A3CiSuEY8UEQqJP/Sozdfd/l7FafE3R6UoOu2xB7CrW&#10;psIP/kGC7jaSgTzGfEewtKYIFhG+OaBiCBsJenWiO4ZF9yr5quJzunFbFV8axi34wO4xikwU7iV9&#10;U3HnPJ5O7XqH4BK76Bf14sZrEy4jJST3RP2NJALlJF03iesu4WvJwlmVjavi4msj3Ovyurwuf6fy&#10;V+Pafxjh1HFUEXZmI5bqqyLI74liUsYwBS6lyG9z96rPuTLnnTb3u/pfgdG/ecJpx0ulKMNZUACr&#10;8dljhh8WEDf3imBXhjUBjQKQ54x/Ciyr+5RhT9Wr3mIrDzlV5o61qrpVncoI49UPYKrM1mIuud0B&#10;ebYyPP21H/9bizIMSpF2zf2vjI2qbWrslCffnBFStUvFgLO6VJ+knTb1xkZIq1Mdz7hPf95O9NeO&#10;ER1sFsWnPLhUxjalMFTsGqlXEZdhIZGXBKCUZwsJtEi9dixSp0vGKK7vFeB0BF1xGgmrKCJRNG5d&#10;H9bnjxlvL8d67RCG6usCbIyiMJUSUl4FViF5lQJiVuNJ+R2eEx/gvXUczAL4KtKFkAkZfnoeZ9F2&#10;9IffwZK9AuP1g7hyl2JO+YCRc18SPfU+iez56Hf/Cdexd/Gf/BBvxud4s35gujqV5OMTONM/wbzz&#10;DWxHPyRw/gfsx5VX3CkhoEYSQsTDz28TVFk8L6xk+MhfiJ39HNf5hQRrcpmxdQsJfYjlVgrDp+bh&#10;LBAw9eg4tpNC+M7Mw1qwhWj3UyEofgFHXhkXHd6mOwxkb8R27nvi5z4mdPp9Rq5vwH7qU4y7/h3P&#10;kV/jPPMlQ2cX0ZG+gI7j3zJ06itsAt69VwWwPDhLuDaPaFspY0IGJ/WdhK3q7ZlRQJiQJ7eHpPsJ&#10;o7oDRB5/g+XM+xgO/AzP2V8QLJ1HvK+IsPLe8YQEmPhImMwCissZ6b1K9OkF7Nc2Ys78E+ZD/w3H&#10;np9g3/tzTLt/hvPIm/hkPF2ZX+LOFrKf+yWjOV+QuPg9wYuLCOb8IOTiIy3WnVuIi+vwnwhfXMzE&#10;g8NMPznBZKmA8YL5Midv4Tr0ayKZ7xLK/UIA5ns4Cv6A8/q3+O4dxF18GE/2IkKXPiN0+T08l4UM&#10;XF5L/+U9dF8+SNelg/Rd3Etn7h56i1IZvJ2B7k4Gzgoh9Y8ukqy6xHhNPqMVAjKvLCdy8m1Ch35J&#10;eO/PiOz5OYn0dxhRmV7PfULi+B/x7/gX3Nv/G85DPyZ++QOm7ywnfmm5tHUdySurCeb9gPPURzhT&#10;3sed+hnWjHlYcpV33wZ0p3+QMg9j7hr0V/ZgvnFUyhGspUcI1qYSebqPyO0t0o7VjFz9jonCjwid&#10;Utlrf4n54AfYMhZhu7IF94NTQuCukOwUQNgrZfAp46YuEroqwobbeAdlH7QLaGyrIP7sJomnuXiU&#10;4a9wOcGiJUQK1zNTfoTJp2lEKg5jv7Wfgcv76MzeQ3vmOjqyljJ8czumijQsD87hE/If7q4iKaT5&#10;laMHhp8yUZ1F4OIKLPv+jH33G8QyPhWCuAKDEM+O81tpzdxN3wXZX9K/2N0DTN3ZxuSlhSRPf4Bv&#10;/69w7f2lrJE/YlWJJS6sw1VyhOSTU8w+O83M8wwCD47hqcjA//QKtvoSBuvK6ap5SH9jOa7eu4w5&#10;q5hwtBIfEkD97C6+uyfQX1yF6cY6IUgHcbZeIW5/RsLXSVD/WEDvLUx1FTg6m0ladUJczMQNQ0QM&#10;LYyYKrWj0xYhuUN7foNx679iO/A72UMrsZTnY29+IqSsRe7pYlLA9ESgFZ+xDsPzavrqhYR31wux&#10;sAgBEBnnHNCO+vlUjBYBzX6VYMb6SD4vEfIIgTXsIdJ3lGRXKmH1zNocBmR/WjoK8fY/IajrFqLT&#10;T9InQDp4g9HIecK2I7h6juHskXk03MNnqcXr7sDpVoHkQwTNIj87GtA33JO2yti0XNcy7PVkbpK1&#10;ks2UEMBk4q6Qh/v4vY04ZUwC/lZG7OVEu0SvPFnPQOE8AjL+E/qnRJVRyteqxR6ajGYy6s4gpD8q&#10;bd9GzLmdmPcIE+FippzVhGoKtBcp/TdOER9oJ+LR4QtIH3xtBFuL6S7Yju7qWqaf7SP5fBnOuu8J&#10;dQpptsiz4peFcJUJkWrBGugiGK9hwlNMtCqNoTTZxxl/ZLpdyK3hDK4XN/D03CJikfEY3sNg0WJ6&#10;slZgrThIeOCytO8+7g4hRipD79P9hMpXkCxdw+zdndjP/oAxcx7TdYeZaj/GYMFiOs4tlX13Emv1&#10;XfqeltPXUEm/rDGj4ABH+3lGDAcY717FZNUixm98ju/4T7Dt+wnu3BVM1mYRe5BKzwWRfZW5JAxd&#10;IkeHhdw14Am0iX4zanpOeTJon0pnKm9jhw3PswcyJnsYKDokJKyOgJA0p/K8CNfhC6ukS50aoVL6&#10;V2VCdaljUVY7HpXcyOaTeXcR07Vje5iOpXIjnt6TRD2Nsg4sf33R58ZnU0Rw7qiSU0idVXS3ivNm&#10;dakYdzqR4/2CdYY1D3tv9xPMVScwVhzQMh5bb53AWnOdkOgelYxCeaS5hCSq+HA2q9L3ggUUTrJ6&#10;cFv82ktB38ALhmX+HU0VRBUh1bCQV9a8g2hfLX3SX+vdbCGJ8psnQGyoC3NpFkN3M4nonhH2GuQZ&#10;Zs1gZxMC6xR9H9K3oxMMEb51BF/5KQz3LpAw9soek7qlj167GUtPM/aBViGxXoKdtQzk7cJ447hc&#10;10NioBnDhc0YT/0g+6ycoMcnxNYixFxkgOyVEUM75nLZfyWHCN8TYnxtD7qSkyTrroq+WoT+0LvE&#10;qotJOr34Op5hvpdPYrgH04PL6GSMkh0l0ocULDd2gC6Vsb7l+O7vIDnQQsxhwFZ+hqHUjxgpEp1w&#10;aRXe059jPqVibe5m+vl1/HKvNWcZ1uNvix7/iXy+SzTrG1xpH5G8tAZ/ykd4Dv0Rm+giV8rPmCrb&#10;LPpvnuiBf5I99zmEt8heXcV45yZ8lZ8TanobIkuY8f0g8mmeyLjPmbKvkrWyl5g9jalkOtHhDViv&#10;zMN7bRmWe2tEb5wh6b/EdPIwLyc2Mzq+jZGxFYyOHibml7nsb8ZxXfr0YhlTE+uIRxZi7fqGafNm&#10;xgY2kOxNY1YlUphKJRCuwmHsIGzuwdkl2GxYsFf8NDHXEdkbu5kd3yh1HCUWlL5bq3Dq7jLiyeBl&#10;dC9j+m04878gUL6GKf8RmNkieGo+3p5PpY4tzIztJek5gKtDZXxdxnj/BsyP5xHqW8ts/DCJ8B7G&#10;Elt4Ob6fmOeYrLudTIwcZsa5l+CNr3DcWChYby3O28cIdVTjsdhkjw3iG7zApHeLljzg5ZToXd8R&#10;kYtnGJuUNozK+Dz/it6rggHrvgP/Qqaj3zMxtpsxu+iEuxm4Hm+T7/cya1uNtfxtWXdLeBVJx1O7&#10;UfbDW4z7vuflq2XakcrYyCmRpbvleYsgtpbJQcGZDzYQ6nqIv/kB0dqbWnxfY85CGbs6kvpuTBc3&#10;Cbb6OTPWJZDYxIhuneCuU8TcD7RkCK/GFpKwbMfdc1b0TyGvktn4nv/AUNFyppuvYS/ZR6B0PuH6&#10;lYzoVSZswamRHYKxD+LzPtAMTV5ZqwFHCw7deRm7AzJuhbL372NtuUikYx+xhq14G1cz5hU54yxn&#10;4P4B/C27ZE5OMBrdxFhoLS8T25iKbWAmtpJXoaWacdf7ZDGRtk1MWzcy41eZVAVf9u7H8+IsMd9d&#10;0eHbCJi/gml1BHoeBOdr3nOJ8LdMT21nZPQM8cQVovrD2Ar+jK/6OOEXhVqs0pngesamjhAK3xd9&#10;2SX7MR17y018PpP0zYDf00fC/ghjTQq+7jzirnaRh2aRZ0Zcvud4vN3EzLXYa1NEp4pOdKmXW1Yc&#10;cp9THSsNCW6KFGpHSsORewRCyrutXkq7lB7NmOcTma0yxSrDmMabRNZbhcNY1Ysdwe5Bt0HWVy2m&#10;pyqem8iZpzKuA/XaS6yRkTwSKnmEvwa3OmLq1mv8R+EHp3qJo+JMerrx+uV58ulz9REU/RgWXDHq&#10;GmLc3i688jFewx3hhxV4nDKX9ttETXkyxscZbRV8WJeKp+awyHYpDccFW5wlas16bYR7XV6X1+Xv&#10;W7TsqCIw545duHGZ9KIMBXw23sWrBKgAyL8dRVVlzgNOff9Xw5kCoZpRas4AN1fU/3KNMiLZRcEL&#10;8HYPdqIvzcAtBM0lwFO9lVaGuL8Z6tR9czHlHMzFVJlrl2bMk3r+9iytnUOikCtEwfbU4XKpY5//&#10;Y5/+9xT1JnyuXaqo/nqtyuCmiISKXaey+8xlhFVGQM1gKOOnjo2GLYO4aovoy9kspKSAiN2AW0C/&#10;06GyyvnlHqeAeav0xSJ9dpKwCWmsvCTgfDfRgVoNdJvlOmV49MkzHOqt+YUNRNqfiIL045Oxdve9&#10;wNLeQKznCcMFQn4aSwVIyPPdbi1WUqy3itijU9jPfMbAzn9Dn/alFpfHenMflsz5uO6kMfNClFbO&#10;UpxFAta6qnE13kKXs5yximMELqzEcPA9If6nmbI8Z6QhD/vRN7Hu/Rn6g29hu7AW9900ghUZGK9s&#10;Z/zpGYL3U9FLXROtAnhKjzCQ/gX6fX/An/oewYwvCBeuw3P3qBbbbejOWYYqlMt5K9G2e9jOCxkV&#10;UK3LXcd4w1Uc+ZsxXU9jWoBsVB1VKViPbs9PcR34KaGTH+Dd/0fMW/4Vy7G3sNzcgb/6ApHW+ySG&#10;OoibdAL8bYwIAQp0yXprl7FQcZCE+FnsQcwyD1Y1vsqrQubS6wwIWXLKmD3GVrqZnvQ/M5wl7Xl4&#10;mpGaNEafCUg0pDBie0is7xH+qizcl9fjOPIx+h0/wXTg34mc/i3Bwz8mcOjX0tfP8eSuxnNdQN9d&#10;AUflRwgLoU9UXyReJqT5+gEhIqsJ56wkcn4enmO/x7b9X3Bu/SleFWvv9CcYz81nKHM5w9kbMRTs&#10;xVRyBFvZQdwP1uF/+B2JhnVMdWYSenaVZN8TJnuu4q9YSfThCkJPT+IsT8d6TQj3xRU4z36D7+yX&#10;BHMF1N3cykRVBhPNVxh/IgD70hKiqW8R2PMTfNv/Ae+2/wvvjn/As+tHOGTduPb+Cu/h3+M9/hec&#10;6R9gPv0p+pR30O/6BeaNP8K5/d9x7/8FrkO/wrz7R9gP/RdGBSi7D/wj5p3/N56UX5LImUdAAHXg&#10;0lp8WfNxp32IR+ryCckKFm8k8ki93S1gou0aE13XiDZdIKSyrz5KIVkrhObxEbzl+6XfKYTqhSi9&#10;yMFfky4kT0Bj/kas6V9iS/0M83FZb8c+xJYpa+LYzzEd/DnOzI8JXF1KTAihq3QP9nvHcJSfw1N1&#10;GV/dZYJ12bK2U/DeWMHQ8fcZOPJnrNkyjk/ySQ41CdmxCQFzE/HpiHvaZA00EBmqwvX8LuYHBUKM&#10;0xm6uIOBc8sYPjcPR9586ecCPKc+wr77V1qcQ//lFYw1FzFp65A12UvM+AK7rElr1W3MxWnY8tZh&#10;Pfk1NmWE2/YveLb9K94jvyeQ8z2ui6txXFyF5+oSArdWyl5dh/PaXum7kI/nJYzqWhixDAkIbRNQ&#10;W4mloRD9w0vYHl7FV3WTYH0R0eeZJJ4cwHjyK4xHZeyLNjDSd0P6063FiXL0tWKou4e5thRHb73I&#10;FwHuQkhC/lZi3lbiPU/xXj2EY//vce+UNZ7+IaEbQhTL07CWHsNwexdumSeX7IvA0ytE6q4LOcgV&#10;2XcBpxB+r/kFgYAAdb/IRZcK4jwX+9Pj6ycWqSLqu4NfV45L1rC7K41w3wFGTcdIOs4TMdzE2Xwf&#10;w6Mr2rFWn/we011gzF8pc9IihOk5vqESITNH8LRukTE4RsR0g7BNyINDjzou6zMMyXw9xi3A31t5&#10;BtPldQxf/I6RrgNMJa4SDj/B4+nF6RnWsq4psB/z1BFtOSkkcB7GrPeJ1YhclDaNhC4SjedrR25C&#10;PpVwoU2uFcDvFnLv28poKJe49zExQy3G22fpPb9ROyIbVQbSwHPi/h7RD6K/HmTJ3p5HvGYds6Yj&#10;+B99i7Xoz4y3L2bCs0vG5aIQj2r8QoLioSqS/maiQpTM1SewlC8SeX1U5vzW3LPit4lFyxlzK6Nb&#10;GsO5C3De28WsuZTxQKPIuC4tCUdSX46xbBO6tE+I5G2QOd3BUMaXsi8WMf18n6zdBVjS5bc7Bxlr&#10;kbXV+UgL/K8yckYcL4gFGkS31BHuvI3/7m5Cee8QO/NrHKITrCLnvee/I3h1s4zXCnRZi3CXHxPZ&#10;nUXSVIxH9JG3t42Arp+A3SR6SvSf2y7z5xWC6CFm7cLx6ByDOaIjyjKJ60Uv+FoJBuvwyHy43Moz&#10;w4bVo7wTlUHNJvpUCJ9G+lx4RY9qcRANJVgfrxHSu5dwV4X2YsrhNOMRHe21BfHYvQRsTlnjCleo&#10;evRyTTshZ7vo7wGc1j6itnrRJafx3lqMPf8HXJUnCJuqCXhaRM+3SB21Mp5PZJ3J+rMIobU0SX1N&#10;RGzPcLRcYLBir+i1O4TtDbitzVKeCSGUflSnYSzdQaz/huj8euIDpdiqRGc+FB2hqyBkbcUv1/ps&#10;TwRH3Bes8ETqf0SwJQfnrW0kHx3B8eAg3o5cWd+PcZkbhUx34Td2ETTI3z138T+X/X9rN9aHqYwY&#10;HjNqaSAs+8ZyWdbE3R2EhmrwO4TIWjvw9Vfjbcwl8vQgpnvrSPbkEmvNx3hNxu/2GkaFtDoufoIl&#10;+z1tPH2G+/LcJwRbM7HeXYfl4T5Gnp0h9vAAnuI1xIpX4877kEjj94zFRD7b7gnRfSIy+xiu7I9I&#10;VmwlVLRQ5PVbuG7vYFTaN2ZtJNl2FW/RcqxHf47tzF8YaT1Hoi0fW/Y3JM/8Ec/JnxMu+guhwjex&#10;nf0NsRLRY0XvEciQ7zP+iOv8myQ6v2Q6sofRgeME8j/Fvv/H6E/9hkjHal4lVvJqYgnx8B4izmIi&#10;xssyP5uZtS0QnfIRtvJdhHtqBDd0Emi7iH94JTNjK2B8Hcwu4eXkCvl9IboL72G8NE+esZHp5CrG&#10;RrcTCz7A6+4kFH7A+OgZJie2MjO9nYnEWZlTwRMtdfgF85prrqN7nMKkK51X4/uYmdzMeEJ0cVza&#10;HEklbC3C13le5msf+Dfgv/kNrpvr8D47QEK/EybXwMhy2Xvf4Wj8igmftG9yFTPJJUyOS/v9st5s&#10;7XgHS0j6UhiPi04NnWRqZC8zE2uZmtwAwWMyT5txCM6K319AVGRauEOwyGAxflmvtrYMXJ0npO4D&#10;TI6sZXzigGDK+7K3akn4L/JyYjezYycZMZ/DWSPzrfuCV6MLeKWMRPY9+EsXYMh7m6nBtYgSw1P+&#10;FeFn0u7AfhLtHwkWe4/p8Bpm4iqJxVJe2ldjLZuHv2k5M6FlvBwVuefIwl4v+ut2GqH8dZhOzpd9&#10;U8yYy4z9YS6mrA8ZqZvH+NBCZsObCfr24/VeFNm7h8ngItELso59xwm5SgkabxPo3MmU/yxjvouE&#10;2kUmPP4K9613CdR+z7QvjUREcIDjHAHnXdlzwwTcffidNTj0Z4m7dzEWzSPirsLZeYlYy0pcFd8y&#10;NbSPCfdZ0VXFdN4SfdRfLuNzn9nRAzIfh2VNyD6KZDMa28yrsSVMO78j0r1E5HMajq6Ngis2MCVj&#10;MuGVtRJRyR92imxew4hxH1HDHpGHqxkPL5NnL2R6fCeJmPKCS5c1eZgZzwbc1Z/haD0l/CeHMf1R&#10;kf1XiCUvMD2SSXAoFcNj0YHGFpGZImNFp/l8onMG7ohcPE5Q9qNKUBDwt8nYiY5UR0G9bdhaczHe&#10;SyFgapXf24gG74suEywWvYHf/1T0aBcer8hI0d929WJBeca5RYaokBRe5Z02LN8rHukXGSmy1ifY&#10;2tyLveEWxrsn0Vdn4tM9mMtaql5iq+Ok6mWLd1D0bSOR0QvEJoRDhGTeXDIPTp3U0YMn0C464LnI&#10;7Ec4u68LvrmAoeosluoU2Qey5npUuIpTBDvPEWzMxPX4tMi+c5iqsjE1Fco9dwmIHoz77sl43mMi&#10;eY0xKaPxMtHHD18b4V6X1+V1+fsXzcvNpt7WCji1mrA/vYa9qUyAqxKqyhvrP66dM46pNxTK++tv&#10;hrL//PtcUQYp7bu/GvFCViP26iKGn9wQRaACcarrvPLbnFFvztClrlX1/idDngaW556lgiWrtrjV&#10;G1jNCFevvUn+27P/dxZlEFRHSlVRb7LVW3WjSxlvvLhsbgG/c15yVqf6za0ZA4M2vRDrPHpzVdyO&#10;IoLqSK58r/rnscqYqT6qftnUcdK5I6Vul4tATwPDeRsFqF3D53IKafDJM0WRybUj+nYGrx5guDxX&#10;yIKKhRbS6nB31gjBqYKuMuxCeIz5mxkWQt956bBcfwj/vdOMF6zBtus3AoZOMipkIyRzEh1sx1qw&#10;k8DDbCwVOVjVsY/2W5ivbMO055d4dv0b0eN/YuzcJ3hT/4I+9VPMRz7AfeBN/EfexHN+oXa01Gsz&#10;CWluwt1WQfDuYbn2XawH/sjwsU+JlOxm5M5h7DkbUYGwk8+voj/+IYMn52GvyCQ81Czk1SZKPEjS&#10;0Ik7fwuunb8lcOoLRsoEKF7diiPlt1h2/jPGHf8m9f6awJmPmbyzlfHbW3GmCSkoWMREf4kQ4B5R&#10;2ENC7IbxOvuxu3tl/oZljAQkCLGzd1ZielEmxEOAhhBJuwBVt61bxlIZ65o0TxFdzgr69wmRTPud&#10;EI8TYG1ieqgW7/2DQkzfxHLmZwzuFVC/49+FbP4E98nfEb38DZGbGwiUbWO0cTNjXVuYsF1i3PWM&#10;CSHZo701AgqKsNzeiz7zGywH3sC27UcYt/87Q4f/jOmi8hRII9l6i5GhOiF0fURkvYSU56jLJoBH&#10;9oLXjdcj39mknUMX8Q6fFGBTiN8nc2jtxdhzT0D7JXytuwW4HiVsbNDWjzq+HBagFDX1E24XElSZ&#10;hVcArSPlPew7f4pTxfLb+SNCB3+K98ivcB76JfpdP8aw+5f4094ncv5bAjmL8RVuJlxxknh9gZCi&#10;uyR7n2oeFVF9r+bdquIx+tX6FRkRdjuJSbsTQrBHhmsZ7xXQWp9B+EEawdIDWHOXMJDyiYzzRwwc&#10;+gBjxmf4CpYRFlIQu7Wd0VtbGSvaQETmwp21hKHzS+m5uAadyor3NJWp3quMPb9IvPok/sdH8VYL&#10;oGxMx16TgbW+BHPLIxz9jUIUO4nbjSS9OsY8HST6qwg23CTelEei5hi2KwsZTPmLljF0cMcv0O9/&#10;E52sXefVJQQfy3xXpBF+JKBdZfW9soLQiU+xHf0A/clvsBbuxPPkrBYE2dRXhq6rGmdfqwDeXkYc&#10;OhJudZzSrWVPjAy3a1lhQ9UX8FzbiiX1I3Tbfy1z/4EQlc14Hlwg1PaAmKGNmHOQuNdCVO4NiUwI&#10;G7uJdwlgFUDpEEJsyPyO/pQvGTz1DaGbq5mq3Er82iL8OfMwn/yK3vTP6cldjkNA9sjQXWmL7AWP&#10;F7fPK/vCIMRbyH1/Kd7uXOyVh2Qu5msZcu1n/4Lpwg+Y76QQ6XzCuF3aYevD8uIpg9Vl2JoriRur&#10;ZI+9wOExCqB3khh+QbTsFJYj72HZ8WOsR/6C8/IGRpuymO7Pw958BV1dGa5nT4j3PWSs/x7up5fQ&#10;3T1Hf/lh3C8u45Zx8XUJ8FZJPNxtREJPpNQImRIwL/LULbLRZ+zEN1AipDINr/EQTl0GAeNVErbr&#10;THgKpY95hAbOY6jPpO/pTVxttUwMNDEq8tDRdE5IylGCAyfxDkmf9TdEXqmkEDInAvxDfc34VMiF&#10;W/tw311C5NkKRp3ZBANNInN7Zez6cAU7cPhahIx0MmYSsvLwPINnP2Qo+1fEGr9h3CIkNbCXeLBc&#10;2tsnRHyISLBG+lEo98gacuzCN3SQpOkSybYsIe9rGLwipL3rOmPeBoLeIdEPZgJ9ddjqTuF8to+x&#10;F3uI16zHence0ba1TFp2EDMdkn1/RkjmaeKREtlzynAqa8VeJXNziEjPaiEjKcR1dxkPNgi5apB2&#10;KI/IKgwlog9y1+BrPM6kr0Z+65G+tTHiryfWlseQ0jnXDjD6KAP79U3Yqw6RtD8k1nsbfeFuDNmy&#10;J58WCuGtJayOgcvYhgcLZM1nYmg8hbcqHV/RKuxn3sJ56sf4Dv9XnPt/hDn9E8Yq05mtTsddsJxQ&#10;hZBy9ylZXzdE/6ikKQ/wdt3G9bwAa10mQ0/SGZQ2DIvutFULcSo9jS57JaYrawg3Htbi8EVM5wno&#10;rhEcLteMkQFTFX7DU0Iiw72WetGvooss8retTojeAyZcN0m+SKU3/1v09zcJyb1O0lGHz94i10ix&#10;NwsRbBG9IKTQ3i5EtJWouxZ3yxX6bx4i1HOdQKiJsL+XuOE57oc5DOSsw1xxhoihlYBHL+SxG5uW&#10;DdBEWP+CwXsZWJ7eIG42ynNk/zn9IrtFzz27T/flzdha7si6sEofBhi8K2SyIp+EoUNIv03ztlde&#10;7+pFnfJsU5l1Y9JW4/2TIie34pI26R/NhZywuAUfCQ7RTh/InvRIW0Id9+nLXqMlSohaBgmIPA7q&#10;njNccoTh88vwPsonYrNox7VcLo9c04f5wRl0+UsZaTomOvoCA9dlvzwX8t1djiV/EzaR166spcSe&#10;XsHd0UjIYiCs68ZwIxV/8Q7G6nMxnV2oeTeHi7YRFDllufAHpoy7iMfu4XH1Eaq5jCnlXbwn3sN9&#10;7G3sR99htHQf4eZidMpru3CTyDGpQ7CG/dhvCF/5nhnRZckb3+M8/ivs575gsu0CIyWbsOz6FYGj&#10;v8dx6Hc4U98XGbhKZNFaYo8WYn/4DbMmlc35bcEsPyGc+z6Bqx8Ivvkj4ZaveZlYxcuXK5geX038&#10;xTyGCv/ERM86CB/FbS4WvdlBUldJRDDGRMdCJm0LsD55n5htEa9ereRlfAWx7l0kB68xYkrjZUzF&#10;b1srY3oIi+ghS9VRzE9XEzIsgoklvBxZJvJnE6ba9ThrNuF9vJXQk824qheLHP6BsehqXiZ34ela&#10;jrN1PtOBTSIXDoj+V0ka5PqHnxKo3U/Y8FBkxSNGpw4zOb2RybF9Uvd+ojXfob/4C5Ldn8H4Yman&#10;thLxp+Ix5st6riAZuMR0VOSCSxmF0hif3C/tEr3z6FPBip9jF5ntvy/7s0l0TNNhHE8OE6zJIdmu&#10;PMrPEhtez6uZBTC9jpHgacFSxSJ3bjERy2RmdL+WxTXpE5llX0bC+oF2NHdi+CscJZ/JM3YxG8yH&#10;0AHhEguJtO5k2rNJ2rleK1PRzSRcG2Uu5P/4JqxPRXc1HpK/U2ByNdHhxRjLNuAWDOm6tgP7zb2M&#10;GKsFr+XJ3KwQvPktpjyVPfYY08mDzI6LXNUt1wyYyeAJYo5NTCVzSMj15quyjuq+lLE+yLjtFP4n&#10;aYIftguWWc20/4Do3GL8tjzBVUWiuwfw+npR8QTDlgI8rfsFQxxnLFxMYDAfb6P0tW8PE6J7ovqL&#10;OBtScdQdYMJZRNhbSMSyn5HwDqYm0/EMHsBU/oPspQWMu+fJ+KyXuRNZG93FdHyb6LA9BPvmM+Nb&#10;KTptNZaapYz37dTkvr9+GbGer3mVXMjMSxVPcAujycuMugowP/oBX837MlabmRrfRyR2XjNiuR2D&#10;otsqZO0cIRnOJOivFp0kck30QdgjeLujEFdjtsgM4SiC21zuAfwe0QPuJ0x47wkOyWLEkkPcf09k&#10;xzN8TqUHe0Tn9wgO7cbt7ddeZjjU0VJlPPN3obKOeryC390iwzR+IZh7uBFT4zWRVWcIvBAZ7Ggl&#10;HJC6gi1znnUqTpuWHMEmHFE4lrQj6hMM5BD5Ys1nVNZqxCn4ol3WZWs6/taDjPSeZFqfy+hQFvH+&#10;DLydKq7qabw9VwgM3BB5XCW46QV+0W8ev3rhV0cicJepSKGsw1wSxnN4OtIx1x5n6ME5dA8vY2+8&#10;TaT3tRHudXldXpe/c1GGrTlDmjpmqby9VNyRImyNAqLkd+Wppf32t+sF+M0Zy5SX2JwB7m/lP9f7&#10;38tfj256hKgHBjsYui0gtqtKBLryRPKhsp6qe7W4ag7lGTdnAJu79380wmm/yff/4QlXrxm//qdn&#10;/m8o6lipFkfmb8ZBrSgjmlMUngmnTSkSj2YwC9p1QmDyhaBtxC/CPeiyYnPP9WVuvOaMdqp/yoin&#10;4saY5D6rKyiEwoC9LIfhwr1aRk6Lyy99VMZQmyg1O24BsbaLKxnpEaLaWy9g+iIOIXP6zKUMFx0m&#10;UJmJLXuxZkxSR0BjKkbLQCOBikzNM8iY+rGQ83MERfEpzzp3fzO2wl0kSg9iLNhI9PY2/PkLMOz+&#10;V5yb/z94t/8Id8rH2NI/w5y/jDFdA4m6y1jSPsZ86kM8QpQSbqt2hC32OA9D+td4Dr+Jbc8bxKSu&#10;scZcdCXpTLwoZbQ+D2/ucowH/0ykaB2TdTmMPblA5G4qdgHftpNfYt//G4x7/0X+/gXhC78jpsq5&#10;3+M/8K/4jv2S5JXPiV77Dtf59wV4/wHTwTewZXyO9eICBnN+YCDrexmL79Cd+Y7BjK8YPv05ljPz&#10;sGQvwZ6/Ak/uEgIFq4g8EJBZmyFtOkfi1jZsJz7AffIdormfEc36NVOF75PI+w572geYDv0U64l/&#10;xH/1TyTrjjDe/5iksV1IUQdhdx8RIcJRcxOxzhIipRsJXnwfx5nfYj33O/Snfi/t+RD/zRWM3F9H&#10;/OZ8IapfYhVS4a8TIDhcLGDxKUHrcwHLPbIuBmUNGWRujLIezFoQeRU3w2/vI2C+hXtACI/+PEHb&#10;Q5zGLgJ2i3zfLGv/OJH+PYR6UxkZuMpofwWBmgtYpa+mY+9j3PEzzBv/K/ZN/4Bj549xCgFyZS3S&#10;jh+7H57H8/wOPllP/qFOLftgyG4g6jAStw5qmUU9TXfwVOdjvnWMgQub6c5YTl+W1F28X8j3ZSId&#10;QnYNQ0K0hNR5g7IfbFj72jA8f4Szt13Wr7RTHe9Q4E15PzkdAtRcMoZWRoY7idWX4rm+H2faZ7j2&#10;/Brv8T8TylslY74bW+56bGd+wJX+Fe60T/Fmfkb46lISd9biyl+MNXMh5rPzsF5Yivv2FmIdxxgz&#10;3BAg/ljAcRPB3irMDbeF1F/A9SyLaG8hnpYb2FvKhcw3MBpoZ8TVScKs3hA/k3m5hlX6ZcpfQrj4&#10;ewJCBIPXthApOaYdY7RdFaJwbiGG/e9h2vlLbAfewH9pERPPshnpf0Sg97mAwU4czx9jeFKE8WGB&#10;kLLruBvv42uvxTekYicNClnpIiz7NCKEOnljP66c5Qzse5OBXT9Dd/xtzBnzseVtwFV2HH+LMnjI&#10;OrNaiXjtQsQcQviGieheCKCsFHlzFF3OZxgP/Qbf4d+QyPiQePZXuM58SOjypzjzv8ZdIvtc6kka&#10;jCJLhODLPPj8vUI8hojb9SQMylgsoLtiPf1CgId2/Q7Lya9QmQiDQy0C6k341FH4znvY++7gGKjD&#10;rWLTuZzEHWap+z7GbBkX2f/OlLdkD7xL4NZyAo9ThXw8lrZ2oG99wtDj6wQaSrX4VHF7AyF9Ga66&#10;XCE113E+u8OAyARrUwbBYVnn+hvaePlMsl6cQfwqsLyzW4hEneimShzDsm70l/HZjwlR2C1k8xRj&#10;AdmH9uc4B1rR1ZUyXHYWR8VZzevN8ySDSPc1Wdf38Vuuyf0ZuIfOELSUEHbUE7KIrOzLEzm7klD1&#10;QuJdZ2S/1cl49wuob8XtURngWoRIqP0vMm/4BbZyIV/Xv8Z1/2Mh1V8yZdxIzLhLIxFxbwnJUDmx&#10;UIUQMpGVwyKjhYRG+oRE9x4k8EDmPPsLGfP9jMqe9nj7RC9YCbn6ZZ1eRHfjKyLVG5k1XiXesg9X&#10;+VdMDh2VZ1/HZc2TcTgtMl72r/0eoWCFkOI8xk2HMVz/lv6sz4k/Pybk+AnBwHMtGceEtYmwMrBc&#10;mof9/hIhvxcIBcoIeG4xKgR0UleEu2w3hrPfES3ZICT8oBC2bfgatwvhzdaO5A6fW4pD9kCip4SQ&#10;SfaLo4awX+SNu5qQrZuIY0D2VQ3exydFNn9FMO0tPEd/qcWXdGV8QKxiF+7qAyJTNuKt2YLnYbp8&#10;Sn+e38bdcQ9vl+yhAZGH+i58KtGD10DYZyAhxM7fVoblzlbCT2Wu+y8SMVbh7GnB0tqEqamCYdlv&#10;hofXMVbfxFRfgqP5NvZWmeveMuLG+4yYHghZL8F85wC9+erl2HUhbIOY/CrW3FziJK/gk6jhGbaq&#10;Y1jrC6UNJk1Pu0Vn+jz9QkB7cfgG8bl1hIaeYSnPpOfiKgK1Ku7iCyLPHqIvScPd24LbNefNryWr&#10;ML3QkjIM3soUoj1IUteFvjRLivLwlHrlGptc63Kql4sKUwnJFXKqEiOFBpqwPEghVLYLe/FhkfdV&#10;+HxCYJX3vHp5Z/EQlhLtbUZftA/95e2aAc0vezOkPP+e3cOQuw177lYh9lWyl1TsWY/sGRuJ7iZ0&#10;yrP1xnomGvdju75J+iL4QSd1lZ3B/SCT0bIjmFJFr6mXEv1VeNsr8bXcxSj9nCjdj/XYBwydnsdI&#10;U7HIweuyfkQPKw/LurVMxS4RVYb11qtYj3yGf++bott/IJD+sdz3Kb7iPSSqsrDdOkS4ZBOhnE9w&#10;n/gTkSsL8Od8jnP3P+Hc/o84j/5OdMIirCdF/+9/g0T6n4iq2IqityOy1u3p72BNF7lXdpiXA5eJ&#10;dW1hyrKAmdYfGLnxLqHzvydc+BXRxwt4ZVtCsPW3eCp/wavAYl75lsre/QOxvs+Idy9lKO9dwUtv&#10;Yj/wM/y33gTrKqL18/BUfMKMfTGzI/OZjSzA3fYp7u6vmVaecjNLeelbzrg6itp3gPhQqsjNzUL+&#10;1zA7tYrxKZELvjOytm/h7ZW9Y5G1Z76KqzuVMddmxsLrGI9ugOhmosNLmXIugbGF8HIx44YF6IsF&#10;0+SukvldxLh1tRZ3LO45gr9PcIzrKPi2Yfz/svef31Ul2Zov/J/cL/d0V53qU6eqsrxLX+l9Jkkm&#10;3nvvnfBGOAECCeEkECAECIEQAuQQyHsvbe+9t/ISvztjU9Wnb/cZ/Y4e3e+45wMfYsjsvdYKM+OZ&#10;zxMrYs57f8JS8ydeDs9lZGIlidFdxJO7BR9P49FdImY9xrBnN0HHUqmz3H9C+sc5HdvzlThbhKvq&#10;a/B3yrx5vpPgwHYCg9m4+y8LzxG8GpvDyOhakvHdjAydJBQ6K/ifLXh8iqHojtTuvEnDDGwlH+Bv&#10;mSn9Mz+VRGLYl461M0988H5GHduFn8xGd/EPBDu/kM/XELHtlblRjOlFOtHexVL3tYyFM2T8DuGv&#10;lfYnlzFqWoS2dIPMV/HhwqN8LVsZ7tyPu2Ap1ouzsd38nkjnAeHMWUR0G+WalUxNLmcivF18527c&#10;zZuZckt7GufhE9xxyN9qR1yw74BoG6m3ay9R3Q40Rcvx1ewiZriKTx3N9NQLD7pHoOUczmeniEtb&#10;h+M38RsvSD+tw96fTcR9lxH7IcI9a/AOXsXp7JbygoDukMzztbxMbnqVLMM+j0ndLMZN03k5siSV&#10;xCGkn8tUcDNDtg2EB9KJtBzFWzlf7Ggl49bF4hO/w1P9A7H6hdKnK5mM7GJqailjE1sIty/Bcv1z&#10;RvV7ifWvFztayXDiLInhs6md2b6BGwze3Sx+N4ORpPDs6A3B0ib8ulK6i/dLm4qEuwteh+7J968Q&#10;CJcQCNTj67hM1z3BA/HXDqcDszpW6h4QDOsTLOmSe7Ri9Qi/cfXj9QgHdjcQ8LYSDDQJD64UX5GP&#10;oegkpif5BDXyPJtG/JOZVLIeR5f0a7P4CvERrm5Cyh/1PZIxui7+IBvz8yzMws1cA2XCb0rFP11k&#10;NLRb+msrEUc6xvY8rL0lOLUv8JrlXqK9vILNHoto1VRcTyteV5/oG+EbpsvSv2dSWWHt/ecxdd8Q&#10;f1+Jy9wqvFnteBZdpRYgRZNZBfNVnM7Xi3Cvy+vyuvx/Wv69RThr1XUMz+7ilL/VgpD6v1pQSn0/&#10;taj0bzvh/vv7/Q/l70dV1YKVCq5vr8zHVHZJ7q2Ok6hAya8WuNS9VEZRFTNGLfC9uvZ/XIRTz1Y7&#10;4fQPs1K7wRxO77896/9wUc9UJXVMVoix3uFNEdlUm0QguqQuvhfX6bsgDlHFOLDqU99L7XizvLrO&#10;IcRa7XhT91H97FILctKnqaOuUqJdT+i/sAFnpQhFu0mEr4WIoRtvV42IvWz6TszGcEKEcckJESQP&#10;CBm7UjvubM2PcYhIjwix11/bjbGqCK+KvWAUZ/PwGPq0vxA+8wXuq6uwFh3H29+Mua8Dl8q+mL2A&#10;6MlPcG/7JY6N/4Rl+29xHp3OUNkFoup6l00IiBDrS1uJ9dTizhdSt+9NYhd/IFJ5Cv2F5eh3/QXP&#10;4fdwZQmhOz1dBNdbuNL+hPvYX3BnvEX41NsMH/9XEuk/xbb/ZwzufgNd2lvYlEgr2sNQ8z3GWm9i&#10;y/yB+NlpBHI3MnhQCJOQ/OSLPGw584gXbsVwfhmW7LkM3dokIl+I/GMlQPVYLCJYpK52VQwarNpB&#10;LP19OPt7xKF3YR9sJiSOO9F2l0DxAcJXF2FL+y2xtDdI7v4t/o0/wb7unzDv+i2OE19jz5Q2nPkc&#10;18XPcYu4jjR+S/D5j5jurMVfkolb7G0gdxOao9OwpX9NIOtrErkfE8z9Dm/+auLlJ6U95/BV7aA7&#10;ZwZ9Z5fgLT1PYlBIiYg5h4gzu9iO2u3wKoi3Ol4lQkxt67cOyLzrFKLwTIS8IlMy1j278GvO4TGW&#10;iPiuwicEJTpwk0TTfhJVc/HcnYcu8ys0InY9x35FaP+/YN/0E6wyTraLi4k+O098oCa1uOZ2ii26&#10;fNidASyOgAjMgNie2lEpdRHbVBmn1AKz2fL3zH2pOtowaQbQdXdi1Q8ScNqEQJlF2A4S664h8uyK&#10;jNV2DBnT6ZX+aD+9AF2RiOuGIqKaF8SlPWo3ntslhMzTjUu9BbUNyrx6tevDYvNikbnrdqldsgO4&#10;msow3z2E9coSNBlf03FyFoMiPsMNhYz2VzIh9xzqLiLZchZv0Xqs52anEniouWE9NZPA5WkkboiA&#10;O/cRWrlek7sSc5kIkTapj7GYUet9hvuLCdbfxvDkLHohgIbWAqxtFXjFXvwGA2GH1MVhIKp2xQw+&#10;xPdMCODNNPrPLaXz3Eo0hYfx1uQz1vuU8f4nDHVeFjG5GcOpv9G983f0HvqYwbPzMRSk4ZFrI22P&#10;GZbxT/TXEu1+grelEF31VQaeXsby6DSa/B1Y7x1lrO4Gw2UZqVh5GimhEhFO1ZeJlp7CcGUj3ZlL&#10;6MpcxcDNY1if3SLYU86I4MCYEOpREQ3RwWf4yi9gOrcY3e53Me35A7HsD4hk/w3jvt/JXP09mj0f&#10;pGLNOcuzhMDfZsRZI/O8D3PqCLuJuKNZSH4+FpmbgfwN+LJFmB7/ns7M+VgfnJC2FjFhuk+8sxh9&#10;RSH6xiq8hgEhzSqYu9howQE8t6U9lxfjL5hP8NaPGE5PQ3NxC+5n90jqeojpWrG3PGCg8qLg13Xi&#10;gw9kfARnXtzC1tlAxFovAq6MiOUW7q589NV5dD+8Qp/KGtt8H5++jLCzjqDa+Wrrxy+CwOd9QNST&#10;QcyushSK/Wmu4zNViYjsELuSce18jqP8Er15afTlnxCR84i4sYmorVo+LxBfckow47TgZjZxZw5J&#10;yymCtctlDn+HvewcCdtTQr42XF4pwWdix80yN0RcCHbH9DKmj3eKrX1NvGmp2Or32B59RqRpsYg0&#10;sd1Qlgihq8TDN/CbLmLpOEOw6xz0n2S4YbHYyV8xls4VWyuUNrfisbUQcD8lIt91Vm/CUrVehOsu&#10;sf2dxHrXYq5YLsIljYTlGCO+PSQ8It4d6/CbRWAG9zHlPEKgciPmayqe3XoRuJnEXSruXS0+Rzdx&#10;fQvuJ2fou7aIYJuMqfRdIFiO09+BW0SXr7cSw7U0DCqm47PtgoOr6Li4CE/dVYblM6sIreYLq0T0&#10;50q/NJDwVeLz1aKCZdttJqxOtchjI9BejT13J1bBBf+Rv+Dd83NcB36L7843jA2swd+0BNPtZQRe&#10;FJCwq1icFlw6DQHBm2B3uwjualzi3+z1j9FW3mOgQoRuzVlsDzfQe3WWzGElpp/g0XfhVAl6zNrU&#10;Lq+QwymC0SnCzyL2oRX8aSVsfSTirJSwpoxYWzFhGVNjtsylUwuxFu7HUXEd/Z1zdF5ME1+eKwK2&#10;TGyoEbdOBKdhkKhBK3ahjmx14XbYBKvFb8tznC7x3b2l2ItW0Jn9A9aKK0RVsgj5LCC+yV59g/5L&#10;Wwi1lJEw9aJ/lM1g0SlCKmab9JFdxKTK/qpejKmwHAb1wk+EYUB8hb32tszV5dhursTRcEHa0idi&#10;U/ERlfjKIfVQcWJb0BemM5h/AP9AC/buRmy9zQRMPZgfZmLO3YzxRrpghTpqa5frbfiEV+hKzmG6&#10;uZOh8kPoxG+ZH6QzaqhDW5VL34NjxLur8Nw5wsDJmbiL9srvB0mUZaHPTSN4/2AqAYwucx7WvNXE&#10;hLu4i09jPfo91pM/4K7KZtR7GYJnCJfvou/AB1h2v0f07A+Yjn+G/dTnqV3PuhsbBfeWESlfhvP6&#10;THwX52A9+D6hEx8R2Pd7vFt+QVieMfLiMsHSdGwH38G54//GkyZ8ZccfsG/7GeadP8W1/zf40/+G&#10;/9JMvMfeQidcY6h7DpOm+Rjvf0+gOoNo8wX87Rt4GVjLcOePeLPfxXPur0SqP2MqvAjGF/MyvEDm&#10;zQfCOf6C7dzfMOV+Jva+SHB7Gvab7zPRPY/J2BxGIrN5qTJZBhYzFVkk82cOYfca7D1H8dbdwScc&#10;MNyWzZjvCvHYeSIq2P7QMcGiS3hMdWKb/ThlnqndmhHjWcY9+TgEEzzt+5jwqKOGO4gZ1zIUXMvE&#10;xEqGhwXXPE8IDt4l4t7Ly+H1TFnXyBjMZiBrNraSxYyaVkmd1vBydBFTQwsZj2wSTNiC17SREb/4&#10;kYDYpS+fROQwUyrpRHIWSft0afNmkr4zRARTnTVX8LTkEHEVETReEEw+Jj5lu7R5Li/HVxMJ3cDt&#10;eUY0cZ5RaU84UIDLUSL3PcDLxHIS5jmEOtYSeLYGX+23EF7DkD9dcOceTu8jwuFzTAzLs4fnMBxc&#10;IDaykanYaYYMeeiuL8V47R3GwzuY8m9HXyp9XrcUElulbCduWifcYD6uvjPCZy6juyl8695HhGuW&#10;E9PcT+18t7dkE+5bxXhgpoznEsHCg8QGjxPoWM2kb6lwFuGOvXn43eUMRY4yOrKVYPAYflsJoa7H&#10;givio15sFvy4TSRQjLv3keBPOYamPOE9FxgaPcFIbDOR9hkMmfcIt9lNsG6xzM/V8oxyAn7h6458&#10;In2beekVXHauE4yeyUR4MQnrLIYci5kc2sWweRW2jjQCRunP2rVEXWmpWHKBjoUE+5eKPSyD0BJp&#10;8yKs1dOIDO6W+l4hEc1gdGKzjN0CQnop/UfQl20i1Fso2KkTbik6wH+fMXeGPEPGx/1Q2iE+PnqS&#10;UbHBEdsuwrp9RP25+AMPhA82ic8X7HR3il/qw/TgHO6KS4ScBlxOrfC1dty+xtQxVZ9T+tepwyyY&#10;6nWIv7e2iL96hK78OJr7+4TTFOG3dmILDGDxD8h4K67YT9Tahl9bhqX9Oj3lOfQ+OI9NMEbtpvZr&#10;y6Xv1c70h/L82+KHrwtmFqR2cHrtz2W+1BL2FRNLXiYUE1tzSV0dagHNhFt8t7PvkWifG7i02cLb&#10;ThG2nCZkvy31E1/k6cTh68Lm0qKyWqs4z35pl9siHFPXh6WrEV2r8I3B08L1Dr1ehHtdXpfX5f/b&#10;8o9FOPVGWO3y8qiAnc9uCvkVgWJTi0hKoP8330/tDHu1oKSOk6q/U4tsqYW2//e9/63I9+V7Srh4&#10;ul/QfT8HT6eIQCG1/7bQ9uq7r46z/vvHUdXfqp5efZ+Il2xsreX/f12EU89Vz1ck2WxXi2qvFg7V&#10;cb9wdyUDV3emYptFdN2pBTmrWqBTu92kf0xCxlMLin/vKxVH7h/9kIqVp45cOe3i/K5gFeEeuXcA&#10;bf5OOnJ3MPggC3/LUxHilxg4v5ZQ62P5rgejyhQkz7CL+DWpxBm6LoK6TjQ39mAsv86QCi79/CbG&#10;A59g3v8eoaLtmIqPYb55Eiw9QiqFYAt5tm39Ob4N/4Rz06+wnZ7DUF+1EJo6EX3XRKC/INr2kMD1&#10;rdj3vYvr6Me4VCy2zf+K7sDbOG7OE/IshKJBRFzTEYZKlhM5/SG+3SKyDv0Gb9ovMG/5z2i3/wzr&#10;4b8RurgC57VDJDvrhORZcHtd+C06wrW3cKR/jk7qMCAkPvD8BnER12r3Q0R+1x34GMPx6diuC/m/&#10;sxdTxo+4K4W8qKO8YqMqY5NHxsMr/el2+EVkiPAy9RPoE5Fefxvnnf2YT/yAfcef8Wz8OYENP5U2&#10;/zPWrb/Amvkh0adziHfsEeddi9cnwskxyFCXCOZb0wlceBfD6TdFqH2B7cquVDD8eEcxY7Ui0i7M&#10;Q3/0jzivforr4leYDr6J5eSHWM59ivngW4SvL2Cs5YL0daWQrcHUDgQloNSxY3UMSB0jepXBSWUD&#10;FPuyuFOLIB5bOV5NphDuDCFh90TQ1RLpfUq44jzOnNUYjnyFRh3RPfIm0TNfEz72Hvb9f8Cqkh7k&#10;i1hvviTEvoyAtR6HuR2rvgmHvlZKDQ7Dc1wWFZuoAbe1XX52i/0pkmLGrNVhkaL60v33Oqlg5qmg&#10;5spe5W+1MG/sbBby0y5ESfBB+n6wqxltSy0B3aAQM7sQISshscdApxCvJzl0X0mjK2MJ2tNCVvM2&#10;Ea0/L2S9nKBdhKqKCdXfiblRhH2r1G2gk4ChH4+mDVd3Pe7WF7jrhAhX5GMvPoX+8jbajv1A19Ev&#10;sVxZkTpaOmaolPs1EdJK6X2Bv/ERzrKLGAu24bq1NLUryynizX3oYxmXT9CrLK1XRVjeXi3iMo2h&#10;+gsiynIZ0t6UNggp67iEoeoYxkeHsVWcSb0dDqkjKuZiAnp1bPQB0YEbBBpFxJcepPOS2h04D23W&#10;NEKPljPedpQx+cx3f7/M55k4j75H4PJM/IVb0eTtoP3sCvoy52C+MDe1M2i45SxDA9dIDBbgqROS&#10;emMrg7krCRYJuS5cifXS9+guTMf1YAdjfXd4aX3KiEEETZfY9rML9N5MoyN7CT1nf8Qu7U2KWB/W&#10;1JK09YtIaMXTfBtH2T5cN+bgy/qG+NU1RK5txnz6BzRpv6Nv57/guPQVvtLtRF6oBbFmQq4BIfO9&#10;+CxqbEpFEJ0lXJXHSMU1zDkb6TjwPsaLXxAVAeArO4y3OgejjJH52V2SPc8INDxCU3hUBFIOI535&#10;6G+uletmEbm5ErvgTveZVZiKREzJeKmkLX57m9hUKeaaXCwVedKum5hqzuPuu0LMK+LT2y4kWiuk&#10;3pRaTHYMtGKXeWVozaW/9DTmxxcJtN0hYn4igvAJkaCIKr+Ml/2ezKV8EVPncA1miiC9TdDRQMQ2&#10;QFTbieVZMe03Dksf7sZfk0dCU0HEWofP+hif7ZKINhGgpk0k2tejuTITjcz5uIxt0l2D31uN1yNz&#10;zNEu86eNiPMJL20iwJq2YH82jXHjRhKdG/CULxabl3EZXMmIezMJ1zaCtnQijkt4tTlYGjMFq6Tf&#10;dCV4mzIwP12L7dFqEt3nibsqiAZqiHhq8esL0NWswPtiDVPm44z1HkSXOxvNzemMWLeLKM7B7arE&#10;abpL1JYpdTxBxHuBoDmPYOsxeq58g/32cob0JXhUdli7QeagHVdHNYOPDuKo3SGC8TJRTzUewV+F&#10;ASGjBvuLAnoL1hOvE+x+foy+K5vQ5+9lor2YhNhWx5UtDOZvJKa9RDz4VMSajKVVBdEW32a3ib8S&#10;Hyl47H5WiO7sUpzpH+I/9DaGtH/Bn/cWdItYbpyN6eYX6O9txNNXKTjufOVDHWbBSAsmwSCzw5uK&#10;AaeCfKvYQ0lfvczZMrzPDjCQOx//o5MipCtl/r5A11iDtraK/mcP6BG71NbcEI5wVzD1Pt4BsQlz&#10;Teq4sc85SMLQhlewRXvgCzz5a5jUVRJ1C16LnfhNIvT62zD3taLvaBExXoml7QHWjjsMVuUzIH7I&#10;Wn2dwbxdeEoOM953m2jTVfHfOzBeXoHpwtLUvUcMHVirbtFXeApPbz1ep9olp3BVJaRSx7rsqd3x&#10;JmtIcNlBzNiBvfTkq8zVV3fhE34TdPVJX7bJNSpQukfGtQfTvTN0Cyb62yvEvwiHsOpxdgifen4X&#10;S0G6+NvtglE50t5+EdBWabMB64sitLdOEG+4h+vOHvovriLRUECkoZiuWxkE5F4JXQv6u0ewXlyN&#10;/e4xwbs6Ei8uozvyBfajn6LNWYGKHTvUVYX28hYsl1eSuLWRgZOzU0ljhozPGXLLz4ZvsahQB3v/&#10;TDhvDqOlG3GdeB+dYE+w+goT5jZGBsvxXVol3xFM2f2mcIW3ce7+Jd5tP8Wd9hucRz4kcuwLvNt/&#10;h3Prv+JS2VlzvmCsVObi9ek4CjbjrzhGrHIrsYdL0Zx4k+GSuSTr5pPQz2XMt59o3z5CNYtJ9i7j&#10;ZXgFI/ppUue/4M76kPC9H4l1LGXUswLGZvNyeBZBywaZn2UyT6tljpxhwiN9VDufcMtcJqJLidin&#10;C77OF38zj3H3erlmNS8Tywh2LMdwayv6q+LzrizDWbeWcc8Buc9pRpNHGBtby9joYZmXMgd1bZg6&#10;HhCzHGfStRNf8zbs1cex1glWt8iccKxk1LeMZGB6Kkj/5Mhi4r5FJF0/SpsWCC9Yyph9B5F2mbfP&#10;1mO+LP1346/yvBm8HF9AUDuToGYd45F9JKKnBK+KiMSvE40cJOFfLnVewqjue8HOzxiyCc4ltxNz&#10;78PRdx5b30Ncxsf4e08Rapdnh2czPr6MIbWQqI7du4Rb+cpIJnJIDu0h7BNcC+5kLLEhtQNuTDcb&#10;wwXFm35DsnsmU6N7icROMxY+S2xgFuO+mUz6DqF/kY5PdxoCB/He/QjjyS+I9DwkGb7O2PAhhsLp&#10;gh2bGPYuhOGl4svm4ni+nZc9MteLvseZ+w7Ga3MItBYz6uwj2pDJQM6nxOtXMBk/zNjUWqbGVzPU&#10;MQvtud/ga5rLVOIKQVMu3t7dvIyuI+HdgEt3hYCnmailHNPjrYSadhG1V8s8r8bfoWKUXhJMui5j&#10;KFzXNhNv4wzhKeIrnaU4GrfjeLGREZ/4qsh5gtaNRPTLBYPT5PM9DLvUceO1DPsEe70HxD/dZDh0&#10;hAmfCj1wAtPTPYzYKzC3XibYK20b2sVEcBHDlm+lj9SC72ri4WyCIeGCkcuMGXcy1DsDgqIH2tZj&#10;fLZX7Es4u2gol8VFsPs5fQ+2E9DuYnTsMENjexkW20uGT4pP2ILHnIHP3Yrf1UFAHU/1NBL0dODr&#10;LKXv4TnxM8IXHUY8rlZUkiOnfOYKvMDrFR9nbybcWyR1TkdfcwavQeaISpCg4q0Kzvssojv6GnG+&#10;uIfmvoqJeR5r0x18wtHUi7W4+bnYfREOnfS/5QJh5w3CtufC3buxC++2u1TcTovgvkpUY5Dnyz3t&#10;GrlvmXzvtGDKHqxtawSDVSIkGYvATfH15eLPWuT7GlyCo17BuIiplWh/Be76uxie5tL9UHjV42sY&#10;am7j7igQv5bFSOgok0NHGImLdomkv16Ee11el9flP05RotstBNpZX4rmcZ6QuB7s8rcttTNGJU5Q&#10;CRLsKcBM7VazKjL5P1t8+7eiYsSpI6leIZPaqttYH10gYFKBleV6uzpmoZ7jlKIWq9ROOEVY1bVq&#10;0U++Y1WLWiqgt0rlr8UhjsNcV4LVrY6Mquv+x2f+7xZ1X7XzzZqqj6qfODuzyvR1np7L4vA6qkRI&#10;vtrZo/pI7SBSJPvVkVMPRrXgIj/Vdc7UWxmbOCURlV3P0N0/x+D5tQwc+AzvDRHeuma8Luljhyo2&#10;IQxarHePo7upAo0PpN5kpzLEqgUdbRemuof49H2E9T0YCw9iUG+3Sw5hOj4Xd94GrHnroC0f//1D&#10;GPa8h1ll6Mz4lqH7Uu/jf8O66Z+w7v4LtszlQqKX0HdiOpqTX4sgWc7wCxEQZWm4jryLZ9dv8Oz+&#10;La7zM5jsuSsErkacbQH2G0LcDnyFd/MbWLf8M9aDf8Z05BPcNzcxUnUWU94OguWXib3IQ1eWTUQI&#10;vUvGS19wiEDOQvxpv8O087fYC/fj6qrD2ycOv+oyA8fnYDj4CfYLs4SoVxCqu40mYzb+Z9eFIAtJ&#10;cNoJmTUE+pukDx7Rd/8i5runCDw6RbT4AP7s2dj3/Ab3pv+Ca9Mv5Bl/xZu9IBWHxnR9A8nGE7wc&#10;PCjEPAN/0xUhsHvoy5jOwJEPcGZ/SbxChEbXYRL2chHOOnw99fSVXKHvdgbB5zlMao4TqVuM7vy7&#10;6E5+Jc89SFD/RATiAEERr8GBFiLdJfhfZGIv3otOhMbAuUW0n1lC23kRLDfV7gshf0L0AppGIr3F&#10;+Cu34y74UsTB37AdfAvDlt8xsO7n2Pb9kriQ2pFbX+HOnYXuxDc4z87Gd219qt989SX4ZC7YhLRY&#10;3TInRFy67CJgZV6qkppLdrUDz4ba0arSxjttKs5hP05LOy5zIx5jLfa+x9g1T7CbnmE1N2Ezqh0m&#10;fXL9oNicCHKbHo/NKOSrG0NVIUYRliGxO7fYt93iw2aROSh2bhXbVLs7lQhXi3ep46cyP4ZUYPfa&#10;WyK4N2K7OouBzK/oyZD25KzF+ySLSOdj4ppWYlajEETBGqfcy6mOp7/aOeiUny7BD3XM298tdvLo&#10;HAMyzoOXZ2B+oOLO3BKh3ZnaxeZUWbjcvSKiqsXmrhOozSD6XMboyUbchUtwXF+AL38mpmN/xbDz&#10;X6WP/0D48id4b4ndlO4l1FNC3NTFkMzToKYOX18R1sZcBsuvYmyowj7YLaJXxtllkufZCFvcBHo7&#10;CDbfxPVURFjOHLpVdtO7R4k/PUP07nbMWXPRXlyLX4T7WF89470vpE4F2O4cRpO9TPpiHr05m3DI&#10;PHbfFGF/Zz9jbUWMa58Tbbkv9zpI/+mZ9J6aif2+EPqe2yRsNYQctQTszwUPHxHovExc2um6voje&#10;0z/Skb0SXZHYautNXhpuMtp2Rtq/CY1KIHFRHe/LYrg1l3GZD7EiwYAD79C1620GTn9PoCadiO6x&#10;YNUgMUMvpme36C8VvO6slDkp5PnFeZyPpF3XV+K9vYuR8lM47+6lP3cbhjtH8BWphYDNhFqzGXWL&#10;oGkuRH9pK1qpU+zBAXneXrSCO5or8p3mayJYVOytHjzS77ZWESbVuWJjR8UPHRZBeJWgowuPWrSw&#10;elJHNy2eflzBNiHhPULq+/APVuFpu4bxxQkcHVnYOoXom4XAWzsIO7SE7FVirzmEBvbh0xzEYbwq&#10;xL1CvvOMQOMVHA/24CjehaPyOJb28yJkTokNHCVmTxcBtZPhgZUESlWW4XcFA1aQ1GcQdxWKoKmS&#10;OdCF1SGixd8sNtFO2FVBzJktuLEFe2068dZrIgazRWBvEIG8moRlk9x/q9RNBJIuB5fYlrm9TOy7&#10;m6SjBk/lHnpyPsNWIkJMd4yk76EIxSZirmLCg/tTu0TCfTuY8pxgVLNd/Mg0wZKDxN0vcLj7cPoa&#10;RcBLnzoP4TcIBhv2kGzfhu6KiN0bPxDuzBe86kYlRFBZtl3WXtyd6miQ+IW+Q/hcT1I4onZpOWUu&#10;h4xqQfc82qK10gfpxIoP0Z+1Bodg+kRfBZ7HGWhurpCxPiF4WZ4Kqm1XISaUOFRHJ61W8XuC2RoR&#10;bfcyMJ74UfzEu/gy/0rgxieEqhcxqd9PvHuH1GEH3o7Lgmn10q8awRJ1XFNxD3VkVCVwMkrd+vAE&#10;2vC6e0g4mgi1XGQwdx09+XvxdlYI3oiIs/nk+W4s4iscKkajV0fIKQLUJJhrfEqs7wEWacdgrkro&#10;cw3Xg1P0nV1MT9ZS7IJHoYEywcU6HPpe4Sgm8TdGVJIPr2B8zCOitKOIwdsncHdXEXDbpX0DJEzS&#10;F2UZDOYsY6hoG26Zr4O73sOpjsCWixCsLkZT/whdZxWGgWYsmkE8egM+s1nEtIHYYB3ma5tSxzqt&#10;906IvQrOCGarLOfq/n4V71TmRZfMXXdjsdi0TexO2qnaZ+jHXHwMe77g6+1jIpZviW3r8Uvf+3ua&#10;6So8jkPFxWy+i/nqKgINeeL7btF1bRfmymskpF/9nbXiR4+kMq8Oio+ONVwnXHoU/b53hTv8Ef+1&#10;bQwbRcBr29AXnUSXvRT3rR04Mn8kJhjnLTuF6ezXjDZ9Q6zmA/wZbxI59zHJvC9xHP8TNpVJ+8Iy&#10;7KdnYdmldrP9En/mNxjlb3vmHLxiE+Ztvyd4dT3jMmdcuTNx7v49tgOfi08+jfvBTgJVh/E83IMp&#10;83sSTTK3uo4Qv/8jrqO/IlEyj1jFBkynPiR0532wz8NT9TfMF98mVPklL31zIbpYfLf0b4n0QetZ&#10;QlrxG4YS7AMiykNrYWxhKrbasGMbjnppl2Eh7q59wgVyGB85wvDYKkaiGxh17WLUsYW4YzpB57eM&#10;DB3D73mCyqDrV4k9nFchvFXwfgn2p98yaVtErHO2YOESJpwL8NZ+jrP2aybsCwl2fke4bYng6i5i&#10;7Zvxtq6XOm1nxLNI6jOXqYk5vBxfCJPyMzYzlQxh1LEKX630/4P5Mt7zcJUK9zOlMz62Qb4/m7hZ&#10;OELfRhKedEZjaQR00p7aDcI11jCRnJc6kjo1vEUw5RCevu2MhfcRDxzD0ncde3+D4EAVruadTATk&#10;mSPzGRteRSJyQLCiQHhBO157C7HIJcYn1zAyokICZJB0HWQyuQzi84QjLsZZtRBT/SwY2cJUYDX+&#10;mh/xdX0un28g6rogOCE8yXWPCe8ehrXrcD/LIFx5Cl3x9ySts5j0LBBcWs2o/7iMyXrGIhsZGtxD&#10;rGwD7sxPGDz3A4Ee4SHeJvG9V7FeW0rw8RpCg3uJ+pbzcnQt44HFDJvnCOYfl764yoTaFTa8icjw&#10;MYKRwwypDLnexwScL0jaCvA82yi2vxln3Vmi1lwizlMkQ7tIBpcz6p1LfHAmI/4rDNuFNz5agrVW&#10;/Kv9kpRdjHvWMRyVcbAr21nKiP2w8I/lqUXTKZXMwnYS04u5jGlW4GhYibv/OknTU2zN6qWr4Lx1&#10;P+GO+WKXXzHuWyzjuIyx8fUkk1LPQA7he2sYOPuVcKmdMiY7GAqLPxNfE/DWEQ0+FsxKx9+1R9r+&#10;EI9LeJ34g2j4NqPRIyS8a5mIrWc0LvMn8AiXpwW3U9nqAEZ1LLxefIKnIxUH1SP+I+KvIW6vwd7w&#10;kN67mZgqMwlrH4q9qNi1nXj1DejrHwsvzkEnOs5eq15yNMhc6BZO1Cp4ViH6Re3+zhf/rE7oPEv5&#10;SYf4BpUowi7PVjzRosIPCUf0O3SCV8I5e8oZqLqI9sExXJUnifVnMhY4xeTwPhhPYyx+joDlEY6B&#10;F/L8Rww+vsTAA9E8D9NwV+/F13KUwKDgt/WGcKNr4qOzxH6OMRQ7xFDiOPHQWRnv08QjuxlObpGy&#10;8/Ui3Ovyurwu/3GKWnRSiz3ermf0lFzAM9AoYkWIsDpamTpeKd9JLTi9Sizw/3sH3H9blIiyyfcd&#10;BAw9DNzLFJAvFxFpwiyAbHS82tH26ijqP3a//X332N8X4dSinFqEU8c93EKeBypupbYpK8HwPz7v&#10;f7PI8xwWl5R/LAqq+AMiBLqb6b9+mET9bSHm6jO1AKEW3lTdPDikuKSdHosptUAXs2mIdpZjEQHS&#10;fWk7vSp2TNN9xkzNjDQ/kP/txV1fIsRGZQtSixivBIy3v4N+FcC9/DI2Z0Ce4xRRZMIpwsKu68ek&#10;jug0P8Yj5Nl77yTW4zOxnJkton8n0csiJnb8FfvWX2Ha/FM8W/6VyKGP8B76XP7+PfYNv8Cc/h3D&#10;dVeZNJangnGHrCK6RYyFCteiOfkFtnPfETj5Ib49v8G+/Ze40j/FnbUQ+4npuA+/hWPXz3Hs+A3W&#10;tHewqSOkJg2hhlJ0R6ZjyVkuZPIB3qZiYqUn6D+zTITuKYYfixg4/Q0DO4WUn/4Bx8VlTHTdJ9Jc&#10;RO+JeehyVfyQGtzi1J0iNkbLTjIowsh1fi6uGzswFmWie3wLa8Njkv1VTLXfwX9nJ4YTX2PZ8gae&#10;TT/FvetXeM9NZ0jE4cu+SiY6HuC4tJjAtRWMFm3EnqFivyhxtJwhIfd0n2diQBGgAyIETzEycICh&#10;xrOY72XR9+Ay/o6q1FFI7/PT2Ks3iOjbJ23LFzL8HGfvQ+zGThkvmQ9ihyoBiV0JQDVGbhXI3k3A&#10;5RHR3i9jXUa0XEjAvX1ERAhFzn9N+Ogfiez9Cd4t/xe2dT/Fsf4nIjx+xei9H6BzBcGyGehuLcZd&#10;c56htlL5eQtDuYy7tD8s9mU369D1NeHRqcUIs8wDPVbPgIhPRXJEsFrNr2IuSr1eLWg7xD7VYvGr&#10;xVyHCFWnCDmf2LZjsEcEoYagV0Sz147PbSRq62LEIqSsrwzbi2sE2m6R0D1ieOAuYRG/3uYr+DWl&#10;RE0vSBiaiOs6iWi7cfU2Y+18hqXlIYPPbqGte4BLJSpwmgi6dUS9HYx4G4jpGvCIzWiKMmjNWU9X&#10;5hJMuZsJV1wh3t8k2GBJJRewyrxQwcpVXEWVaVm9sXUJcQvZmxgRopdo3YSjeB7Wm7OxXJ2B9/ZG&#10;4i3qjXWjkNQ2Er5XRxNNnU0Y6p+mdutNemoYFhIbab+L/dFR3PdEmOV9LYLzl+g3/CuGtL9izpiO&#10;r3A34QYh3kL+xh3VJMWmXLXFGCpuYqi8ha1OSGbPcxH3A9I2me+BQUbcrSJEnhOuu4f2znG6L6zA&#10;cnE2oUuzcWfPQXt2Idqrm/DXXiNmEtHmdhGVMYtqpb6tjzE/zGEgZwutJxbRm7UW9/1TxFpKmDI2&#10;kOxSx3aP0XPwOzT71XHzLXiqb+DtrsMrItDtMYow6SfmaSdifI6jpVCw4gTG+2voF5tzXJrF6KMt&#10;jFXuEwG3mfbsBeguz2Wo4ThYHjDRX4j98RFMN5ahk7miOfQprisbGau/SrK1CP3DPPSVN+Te1dLO&#10;egLdN+m7vpWuU0tw3d7DZMddRtuE6Befp1/m7sDFOYIrudLGHhFfgttN5XRf3o3mvAiVp0eJ12TR&#10;fXVDKiNjpOUaQaMi8m6CYr8++wuxm0s4nu/GVC4isfGO+I4+Ifk2IfhdRGwqacRD3LZSnNYiEVO3&#10;ZV7kieC5QNRwFkfbGTRPTzBQfACTCsitYsMZq4iq4P16GTfNGRFou4gYjogt3sDVdAfvixsE228T&#10;7LuNqTYD7ZPdREXEjQVuCpY/EWGVi7d+M4aiL/E9XMCY8TE+l17mv46Io5ugFI+rgUi4mNFgJo7q&#10;VfRcmEWk+ghTppuETVm4e0XQ1u8lqM0WG75A3HaGQMd+rHWZ+AfKGHfVMdSTj+GG2MrltxluXUnE&#10;dByP85yIwmwRaYdJOtZIXdaKMD1LzCD1HryAo/kI9udniJjrCQUbCEceyVy7j88hc9RxlaGBbQSe&#10;fCPj9DXGG0vxNxUQsulx2gLir2xSt1pCujzx/0fER10irNPIteLfHAYiMtaJ3hz6rq5MHXUceXwG&#10;7Y09dF3cSrz5jvizJzifp2F5uk3E4D2Zp8ZU3DW1i9xpVi+y1AsAtzzPiq+7Ck1BGvoznxLP+wjf&#10;pfewX/8Bd/kBktrbuDrPYavZLvc5KHZwA5u7Qea/eqmgjtIrH2nB6+mSfm5LibuQCMiotQND1Q1a&#10;L2zCclsE3GC9YNjfQ16Y7YIXg7i8IiAN1ZgfHSbWJuLZ1YTNZRExGEgt3EUsGrx1dxm8vg7Xw11E&#10;xb+4NE1oO+vRtqqddjI375/Adl9EX0O2jFcxnvYqhrrk5yPxCyWHmKi7gfbuGRHXDxhSC5xtj+m5&#10;uR9t3g7ijSWM2bUy3gZC2n7B3Cbs3dW4nlzGkD4NzfFp2IvScdXcQ1dbiqmuFJ9cH2q7jb14B56q&#10;LBL2fhHYduEBXsFuP0Gps/3hGay567Co+JUqLpz4H3Us1VB+EV3xaYY6BDMEx8yF64n23CRQeYb+&#10;qyLYe+vEZi2pXXADxZmEGm/hvrmd4I3NeC4ux3Zc8O/qDkJPsrDcPyp1EBst2E3w+W3i9bewH/kb&#10;gUPvEzv+DY49f8af+Ufxp9OIlL+F6fDvcZ6aRixzFv7db+HdLf5ZhX7Y97bg6veEHx4iVLyH5JMM&#10;YsWHMe/6M7aj72O5/CPuGzMJnfs8tfN7rGwJvuK5mEsOMtH2QDjRUjx3pzFaMR9H9qeYD6vjqN+T&#10;KJhD6PzfcJ78V2x3pE7auUyGdxDuTcNavogxyxqSnsXErOtwdJ4hZC7BY5I5331ZeMo5rM+3kXRt&#10;YJzFjI3MZSq5lKmRLcRC53AZMhgJ7GNydAXj8TWpnV9DwysZG17HSGgDU7ENTCaWCfbMxNHwo+DF&#10;UhH+qwiZxJeZTjARymRIs4i+C3/BevtDpmyrUkkIpuL7xeZOYXh2U56v/PsDdGW54lvOCheawaR5&#10;PlMvBSeTm0gm1zM+spgplW0zupYJ3xJiXUvwPFiP8fJ8wrXrGfNsZGJsIWOj3zMamYWnY5Fg2SGm&#10;/ILtkYOCMfPxN3/OuH8G48npMDpH2rmecOCK+Mkb0rZTjEbPEhgQ7Hm+nyHXMqbUouPQFuLDRwgE&#10;H+Cxt+C1tck8Uj5nEeOR+XKftYQ6fkR3/VdMmH7k5eh8xifnMhZcgK9fLYalMxKdJ1g0TbjCEkKD&#10;O5gM5RHty6M1bwGhpoW8dGwmUDeHYMUinPelPJ3FpH87IxGxU8tO6eNtTHrX4Xs8F0vWHDRn5jDW&#10;e5+Esw17i9hP2WJG1dFe4SUJq/C65HYmAwuIDswhbFzFRCRdeMAWhpKLUkc0o/Z9BHVyTegg8Vi+&#10;YJP0gfE0o4bjMu/Xys910v7txHynxC5OkDCpo/9bRANU4e4qxSA2Ge/byEj4ABHvccLaMyTMh3E1&#10;LxIetI1xwemEdgdBTYZgdgFDwT3CjXYxat0rdqlerhSJXzyKq3GnPEP8kuUgvsoVeO/MZqRlGUPO&#10;7QyP7GJsIo1h7w4MYtOB50uFs5xgxLERRlaJne4iFsyTepeIf5M6dFyVurSKP2oS7tkjde1DX5OD&#10;5sUGXsYPMDW2lZHRXYT9ylf2pGJxmgv3E+wux+fXSvtq8NRcQiP8wvi8gKCplaSMdaD3AQPlGfSV&#10;nkq9gPV1VhNTCZWCtXLNPfETeTh7rmDW3hQ/eAuXW8X8VjGz3aKF/LjMTjzqRa74SJdwZa/4gKDw&#10;QXfNTcGVY8Ip9mFtFk1lO8tkULiW9wpD4u8izdtwlG1i8P4+BqR9IUM6Q769RM03ZfyE00n7/O4X&#10;BIP3CAWEE3tfiB2X4/eUEIwI50hkEYpcI+S7RlT6KR7LFDs+SCR6haDnMQH389eLcK/L6/K6/Ecq&#10;aqHHjkfTTneJCOy2KhFCKnbZq6Og/7bopo6wqgW1/7UdaOpYptnmFecgfzc/FoGaQWigAYvTjUkt&#10;ZqW+82oXzatr/r4g9/fn/mMRTh0Hddc/oO9xPh6jkNm/H/X875/3v1v+sXDxjyMkdpsHt8mA7u4J&#10;7CUnU1ugzU5P6thMaiHQbsLvEpFh6EFXeZvOy3vpu7Ib14tiIcVaEQxOHKnvugmonUVCnjuvpuEz&#10;dkifuKRtbox2Pz75jvPZXXovCwFufYTXrnYyqUVBG5beLnQvHjJYXojKMhsRwh1+lps60uHe/HOc&#10;W36OY9P/jWXbL3Cdm0O0UIjAye9Tb51NIgbjxRsxH3kLf9lWfOYn0pciGEX42W5uFOL8EZ6MHwjk&#10;bsB3fhnuAx9h3fxLzDvewHr8CyLFBxmqzxfStwrHjU2MNt/CmTUX56OzIoqkTZoOLFfks0tLMN86&#10;gOXaBoYfHsR6dhH6w9/hFGLvke8PF27Ed3cH9ozvCB77GG+OEKPOh8Q7H+Otvojt6nLsQtqtG/8L&#10;ph3vYD06HWv6pxgPvYs+7Q/Y1fGUTf+EbcN/wrRR2nngE/wXF+LNFSIsIjFyaSm+9Hcxb/oppi2/&#10;FLHwJ1zn38Kd/wPOgq24r63BnTcP54WvcWd9QuD0pzh2/x7dlv+CZt9fMR18H8eBv2He+z7a3e8w&#10;sP2f5H//hDn7E/SFW7E+VoHf03E+PEC46SbJvockBh4K+S4n1H9PhNxpvOW7cFVuxaHIQ20+4Zpz&#10;OG+txXL0LSw7foJ5y6+wHv6USOFeRuuvE6k6ifPODKLPZsq9dhJqP42/ZAeOnIVoTs9Gd34mrmur&#10;cJekp+KVhSyNBETk+a2DOLWt2LrrCRp7SLgGGbb1EDO349e14Oh6LmLxUSporq74FIMinHtzt9Bz&#10;fiNdZ1bRlTmX7jPzGMxYiO7YXEwnZ2M4OwvLxQWYz6kkCAtx5W3AVbADl1wbuKOOkBzAfmM7jitr&#10;8Fxeg+3CGkwXVxG8vhZ/7koMJ2dgOTMD+xkZNxljFbtNlzEDrdrxdWIu/VnzpR5LsZSnoStNR/vg&#10;LNaqa0JISwi0PiH6/Cbhor24smZhPCX3uCYEvfIC4c7bRDRCXjX38KgA/dLfzn4R6B010v5i3H0i&#10;ZOQejrLTmPLXpHZ19ahjvCoGYrXYbncuwc4SEbYluJ/nYZIxdNVfwttXhadP+lPzQsjdcxnHUryP&#10;z+AXMerK+gHD/rfp3/pLLEf+SODKj9jVsdFSIdctd0Vc1RDqe4aroQjjg9P05+/GKvcNNl4gVJeP&#10;t/4eNul/d+0jPKW5OESMOzPnYTv2Dcb9f0Oz6fdY9sgcyE/DXytivqcRt7YTp4xl0DbAqKmRRFUm&#10;vqzZBEXQ2s4toj9zCdrru4iUnSB5Nw2v3M98ej7OvE1C4oXQlhzHVJWDR2xSZQ0LOfQEHFoivj4i&#10;7nZ8vU+F/J5Em7UM3elFmKVO7nv7iJaKyCn8Bn3uNHzV+xnXXWB84BCeR6tSQm8w42uMRz7CobIg&#10;Zsn45W4WwZLPuKdOhEq3CI5W7PfP03VyAd05MterLjOqrRexdEfqNY+BU59hvCXtb7pHVF9Psqkw&#10;lYhCd2EpkabzTPSeJlS5HKMIEc+Lo0R684iY8gi5LxJ255DQn8dZvhvNnVUYqk/j01QQ9bQS8Nfh&#10;dnbidqissN14vSIUA9VSnuL1P8Pnlbng7JN+rccsxN90/xzGkouYBUfdWqm3s52wuUBE0hERB4cJ&#10;dJ3C+uw4nuYLJK1qR10FIX2hCLrTaKuPo2u8T9TWzLDpGrZHazDfWyAiaD3+nlypzwOCvmepLKZ2&#10;l9hSpJiJ8DVinScYzJmL5tpisZmz4L1OuPEIfYXb0D45LTZ3S4T1FcKGNLHnTbj6z5L0PGTUUYHt&#10;eY7MkWVEm3YS7z1I0r5FBPMmJuN7xPbEvzzajLfymIi+C0zYMzDdljl9aZH472yG1XGmcCk+z3Pc&#10;HsGIQLkIvltMDh4nWPIDPelvYsjfQLi3UnyXyp6pjpL2krQUYatcR9edTbhb1a5IS2qh0R0QUeaq&#10;wFxxlsGstYLj6cRLj2K4sET8oghGawHD+rPY7q7AdENsqrtB7E/FQlU8wiL+Uj3DlNoRHzbr8LYL&#10;Xj7dJhjzJZHLH2E89lexyznEGwsZaS7GcXMDtmtfEXy+hIQmWzCuHLf0vdOlAoZ3ST934XB2S9vU&#10;ESq1MKcylbbhun2Gwcx1Us9L4nv7RCzqsbfdTY1rWCtiU9ro9HXhkp/q5YVN/LHLbMQpHEUlAxmy&#10;NOMR4dmVvRZDWTZD2nLB/Uz6H10jaO3H5Rkk6O0j2PaQ3qt78D8+SujRbpxlMlcbHwnmPsTwvEhK&#10;CdbGShwNpbiK0+nLXET3FcHOjnIiDg2RhgK0x37AdmWL+OG61M49m9MrgtWMX99Cz+3j4kv3Mawt&#10;JaSrxtn6FHvDE2wND3A9PpfCXUfuavSZi3E9kP7pbsLbWExfwT6SddcIVORiL97DcOMxQlXpmG8e&#10;wl1+FVfHc+EPOhytz+i+f5Whnmp8ZWfE/72P9cjHGC5twFNXQsjWj0XaE3x0jv7TK/DX3Ae1E+XM&#10;LPRb/wtOFX7i0NuCa98KJn7GZM9ifPkfY93+G3wHPsCx/00cJ+XvvNUEK6/hKbuK7+llXDXXMN09&#10;g8qiPrj7T8JJ3iRRvYFJ7SUiT/Zh3PsvxPM/YOTJctw3VxLoKCDYdALL5U8Jiu/2n5Z7pv0MT/ov&#10;8Wf9geCFt3Ff+pChF5tJ9OdhEP87odvBpHsdwypwv2E9sa4vmHDNYUx+Tw5sIamRedSzjZdt60k0&#10;LGdMv56XwXmMur4Htbg0NgMmZjASm81QeGEqntmIezYj/h+YHFbxx+YyFlrIpNqlFTpAwpvLlC9D&#10;/Mt3RPrmpBbfvLYifO4iEnHxF7Yz0u4szA8OYXvyI6PBxYxEj+MefIRN3yD2+RSH+AvL82uY7+xG&#10;BoLJ5DrGhhczNbwyFX9tangB4+NzYHIR48blgifTsTzYyoilhqTvEZOxA4zFd5JwSJ/1SD3dwhna&#10;FuLrXgPRXUxJO8Yjq3kZ2kTCOl+45xxp30bBkxMyT7KIBTOZSuwnZJhB3DmXich2KeuJ+xdKG47i&#10;db/A5erHY5HxqJ/HS/NW4vaNjKnECMm5RI0fk7B/BaqeyaWMhXcwZNgnuD2fEeMPYsezsVStI+S7&#10;y5j7qNR9Ov5yub9hFWO+VURqZmA+9ja+3M9Jtq9iNLyTkYT4W43YlvcHGZP1+Brmo7s9i5G+MySN&#10;OcIN1qG7sYJY63V8WrUTrJKRYAaezk8EH+cy7t0lY7OD8SHBp5EtDCd2MhXcJfdcTNi5kYnhIwxH&#10;djIWlbr6dhO1riamWUOw/YxgVAvWmjycYoeTMsYRp+CJVvrYsZCJxG6GApfwa64TGBA81+cI59rL&#10;hP+A+IadWCtWyf8KCXhfCNdWIRY2EzLPJTIo9/IekvtvE/92lrDKzF38BZ5bbxOr/5ZA+3fEXbvF&#10;X18n4b8u/b8DRsQepY89PZuwdJ0lHipkaCidl6Nb5Pnb6aveK/cWjPA04PF0SOkWf/YYc7Hw0O4H&#10;qVhpTvFLwYDw1ZHTDMXOo3t+DINgg7s6E03xAeEr2SRMT7G2ldH38AqDD8U2G3MYMT2UeVFN3HcL&#10;ty4Tc/0+LBUyprUXcOqbsTmcuEULqp3zKhanzSG+wm5OnZ7wOXtSSYIclodYe8T31mdhEd8e6D7K&#10;qPuM9OkJ+bmXYP9mDM/EF5YdlHvn4JI6+CwawWfRmk4zdrXLW9oWDNwRuzpEcvgw/uhlPL4y8QOC&#10;eSp5kr+EWCSHZPQUieB5on75PXaU4aQK27CNkeEDDCVPkxzKIBI/RzB07fUi3Ovyurwu/7GKXcUY&#10;EfDUlBfgrCgQoW8UkqqOocrnfz9+qnZrqfLvXf8/K68WtdSRTbeIzAGM6khpdSE+q1lI+qskCBYh&#10;66kYdPKs1K44Ie5qESz1bPlcvVF3O6y4O5/TK47CP9CEK1W//7OLcKldTVIPVQez3N+s2mtXb3HM&#10;eGuu038tDZ882+20CsE3EG4vF+KUQXfWdnF851I7uiI2jQgEOyZ1T7neokSIqqvLjdfQiTV/Dxb5&#10;rs9qSD1HxeezONxCjjVYVdyX64dIqCMg8rm1twVTT7M8y0hcRIb/4UmCBdtEtExHt+kNHHt+zVjW&#10;pwT2v43z0Jck2koJewcI9tzAnS8k8slWXjaL0z35Drpdv2a44hzx2iIR1dPRbvsD5lNChgq3Ey7Y&#10;iPXMDAzHvsO67yM8m3+D8/IGIbR1OJ/fov3CTjwt4pClvt7quyJ0VuApzWRksAbvowwGjv6A5eg0&#10;RgqE9F5eiH3Pn/Af/YDxu0LqM3/AsOtdvAf/hnP7r3Fu/DmWrb9Df/hrDFd24HgsBKfuOhF1POzA&#10;e4zf2cJoxTHcIl4dx6cROvlNatFOt/cdzNlLCUh9Ylb1Bs8kYqgSy92jdJxeKAJhObaTc3AX7WfU&#10;ICK6ehf+eiE7NpWRziVOfUDI0WWG27biLNlAf8E6/M+3QP8hhmpOMXh2MRq5f6LuHFPGPIZ60xkb&#10;PM+4pZIxcw3j3XcYLT/MUOFyEue+xZH+PubjH2Lf/w7uzdKuTb/CtOv3mE++hevUR6lMpR75X3Dz&#10;v+De9M/49/wuFdfNmz0Pw5Gv0e74Na6D/1mExW+xZ3+B7vxiDNmr0J+ajTFzJp5LS4hmzyBxYbo8&#10;7yvixz7CsuevDKT9GevJT3FJHSwn30V/8F20R77ClDsfT8l2EWlH8T2/RLi1gETvQxEjQk4tjSIw&#10;O4SA9xAV+wzYLPjU20mxY6dZj0HTKwRbL4SpHXPTC/x97WJ39Qy0P0PfWouhtxOHQSs2KSRL5qrD&#10;6UsdtXYOdjJQXYSu9oGQeQ0elfjB7pLPram3n36ZtwHbYOq4gt/WQMDcSNRczaj9AVPWm0x2X2Gq&#10;KYex8v0kbi3Cn/2pjPm7Ystv4d71OzwbfoJj7f+FccM/odn1R5ynpxPJXUTs2jJCV9fiu7IB/43V&#10;hB6sR1+wiZ7cjegvbcaZvRLHsU8Z3P4GHdt/hfH8t2KvmzEVix0X7ydeJGS8SK57vE8EwFVCLUWE&#10;e+4IiX5ITPcEr8zreFcDL439DGmE6LVcFzG5B925L+jf8TsGN/8B6+Hv8N7YRbjhDjFjGzGHzDsV&#10;l09byUDTLbT1t1OxMEM6nRDlV8fpVabUkYGnqTiDwetbMR78GM3W36Pb/Cs8h99h6PoKQg+PYCo9&#10;S5+I1cG7J+kpOEhf3k7sV7cTvL0XZ84KGfMvMR34BNeBd3Hv+A2Orb/Ee+gjgpdX4r17EOsjmfMP&#10;9qEV4TfwMB1rXQb+zus4Wx7gaa8g0FpCsvEWkdIMrFdWoM38iNjt7wlf/Aar1EkFVA882iz2f5MR&#10;XTmBBml/xWGS5duJydwxX/2WwewPcd9fS2jwhhBvwT1nE6P6EvleGtp8EUw3FxIQETPSuFSeI1hU&#10;sh7vvT1oCxRWphGoOECweg8D+Yvoz5tPrOkY43352EpO0HR2pXxvI8PdeQx7qgj4ZQy8bYTFfi0t&#10;VXQ9vIzxyXnimjuCAw1iaya8rkFUHC2PS8i5rxm3txWntx2HS4i8YLBHcNxvN8k9tLh7G+mvKKaz&#10;OA/tk6sioIuJm54LVlTgNl7B3nUAr3a/CILzBB2ljAYeMOYpxNycTXvxUayVxxjtz2Fy8Az2gu/o&#10;O/oHXHe+lPpsIuK+QMj5QMTUYwLhu0TjxcScaiEoQ4T4drG13SLm8kSElONsLKCn8AiGhyLwBJsm&#10;PDfwmS5g0YuYdJyVPi0kYb6Du1W+82IpQzYRlepIVSidpPsAI/o9hOvW05f/Ld6qVWC7QFhEVveF&#10;VbjKNjLqEKHoe54Kuu0MNGGXPvQ4OxkTwZpsTEdz7ks6D4sQvC8CRtMkmCB94+mStt4m2rAztaPR&#10;de84CfF5YRF4QX8TUVcn0d4KdAUn0OVsZqhsDz6ZT+Y7O0n2nGHccBFr6UHazq3H/vgCEYNRMMOH&#10;y2LDaRHfbnaJv/cLRpgJOarw1R3Ge2uW2N6HGHe/Qd/e93Df2g29j2Vu5dOduwyDYEO05SAhzTlc&#10;urMEbTJn3ZUi0lqlTSrBRIf4UhMmhWkuLdGup5hv7qH34PfiB3cwJvgX9LVhF1tI7RaWNtp9PeIT&#10;DDiEY7w6IqUylmpSmZ2jIv5GxCb0JxeiPT6P4AvxTyI2Q9YBvCJQPQ83E7ifhu7OMfyG5yIG+8XG&#10;9MJJLOJrzFKUQPXgFd/uEZ8ZNRtkfDsI119Hf/w7wbM38KukBjVX6G8qx9hcQ6jxEa7CQwxmLWGo&#10;sZCwSeopwtbl14kN61JHVF3tVfQVnZG5cxHD1Z34Wp4yYZW2l5zEIrwq8eISOsEk39Ms3E/30Hdx&#10;Jpora7A9y8dUfQ1Ltdj6c5ljN/cx+vwK3tx1mHf+QbDyI5z3DgtWteOXPgxo2jFcT5cxWc3Y9ZXY&#10;jojvEX9l2/WveDM/IKRioFaJTV6ah/36+9CzTPD3R+Il+0nmL2Vgv7rfcUYFF53VlzE9uZTqT2vm&#10;19gOvY9r3zt4jr0lmLyCIRXX8Hlm6v/BrI+JX/yavv2/x1bwBeNNywnc/oJY/jfE82diSfsF/py/&#10;8LJtGWNtS/Hk/o3k9c8J3/ka39Uv8J7/CO3FPxDu+46YYTrRvmk4mz8VTJ9HpGcl/UVz6L+1GqP4&#10;AEveZuxX1qG/Kbyhai5TesHB+2/J3P6UifASxsMzGHF/xaRvumDmx+Kz5jMenc/EyHxGQ2uIBdYS&#10;TwrH8FzB5yoR3pWTSiowZFsq/HYzbunfQE82I8HTeIMl2IQvBo2NhEzHmEpsYyJyEK/uuvzdiev5&#10;A6nPDqzFO4hYLhGPn2E4tI5EYJP8voGRsZUMx1cyNDwPxqTP+hfgKJ2Fr2kfrv6jJANHSbjFzr1p&#10;ROqXYLnyqeDTRl5612B9+kcs9/8IgcWMRGYx4pG+6J5PuHcDEf0ypsKLmRzeTiK6iaHkYiYmljES&#10;28VwNE1wZinD/mUkYjlEQw8xNR3C9nQaU85tuNt3ye+bCA/OgXG102wF8dB2RoY3MxoU3NfOZVwz&#10;U57xIROjsxmb2EY0eo6o5zCT/p2MmNIwPksXTnxX6pUFrsW4ngmvqj1A2PKAWOgWo0P7pF1zCOi/&#10;ZDIyH3/XHPzNOwk2nhEb3ow2dznJpiyCneoFXQ2Whu2MGVeS1O+Wvt7K1NAexkZ2Exs6RiJ5Quoo&#10;+Cn1TMg4RWMn5f5HGPWLf+pdwYj1NBFtDoN30vA+uYjp9kF5zmYmh9YzEliNs+NHggYZ88hVwu5S&#10;PPpK8fcVxGzn8Fv2MeE+gat8mfilHYIfKpFQLbbSXXgq1jLqTGN0dDMjyY2iD9IYs2YL7m3Fdu9D&#10;MM8UWxD7G9ogbT2Ed/Cs8OoLMn/mMCC2T0TaMb6GsdH9RGLZRMJZjCZ3Mz6+hJHELqIB0WzuRrEv&#10;E07BCEdnqdhTBkGL2vEr+CY46xW+F9M+YVizU+63VPp/jTzjCJanJ9A+PoWn8yxDrkLGQuLnvNdl&#10;3pzAWLGdnhLRKvWFMoa94hssWFQIFHUSSJ0YSmHlC8GlMvzWCuE3ZTjbr2B4sodB8e/qhaB/8DFx&#10;t+gGRzER1aa6g+if7sVcewl/fx0R4Z6KG6kNCBaXCYtgr8fbQMgrfesT3+B7Ic9QPqtb5lkVifiJ&#10;1KJaNHwNv7+IYCRf5kemzI1DjMf3Mz68jdGR7SSTpwmFC4UDlONyNaSOxNoFm1VcbnUk9vUi3Ovy&#10;urwu/8GKU0DcjqPhEbb75/GbtFiEjKlFqNRusP+6CCdAJsTy37/H/1jUApwq6nhnKqmDIsn9jXTe&#10;OYu/vVqAXS3OqTgnrxbdrFavAKX8roLHp3bivVoAtAh4qkyTPm03/Q+v4G5+jDtVt/+zi3CKjJts&#10;vpSTebXLThWpu9TRP9hIX+FxLHeP4Ly5m34Vz6nqBl5Tvzg7leLbhVm+r+JyOeR69XbdJu12moXc&#10;i/hwSn1VoOZBJZBqbonjDMl9XSnHoH4GBlsw5G/F9DRXHGYLvhcFuB5dwHZxE5Z9H2De+DOs235B&#10;8MI8QnnLcB/6k5DZ3+I9PYNg/ibMeXMY7ziDQ0Sy6fznuC7MScWCcV5ZhHf3nwhs/jnW7X/CkaOO&#10;ZGbhE7E/cHaBCLHl+B+fx1shRFntcru6Fd2OPxG5tRbntTUYMmYR63xG2OUkau3CWHIY+9W1QtAX&#10;Y057F9vOP+Hd/x7Onb/FuvGf8R7+iFD+etwXFuA9+jeCR94lcPxTacM7WE98T6i9TIStQRyrFavb&#10;j89pE4Jcjfb8SnTbfy9EehaJR0cJFexAJ/cynfgWz+0jjEn/x9UbOKlr36mFDGYoInqGkPw/ZujA&#10;cD8TU8VtYmYRv0IwHM3paJuKREgbRUB1CLk7TK+KDVZ+kljLNZIthxh9ugzXuc+JlWxipOMsoc5c&#10;gnVncN+djSX3B4znF2E6NgPtvk/oP/Ahg0e/xHjsO7xnhVxeXUQgT0TIoQ8wpv2ZwOmviEndHcff&#10;JyBCYej+x0zWr2Ls6U6cImKsaX/BcW4W7rNf/n3slPj5AOfF+TjUbrLCnQyXnyVaLOT80gJcx/6G&#10;6+CbBM9Mw399K57HOQSeXcf/7Ab+iqsEnpwn8Og0LrEZS+ZsNOmfYzj8AfbD76FP+2NqZ5/55DRs&#10;l5an7EpXeABr+UU8TYV4W28T6H1EcOCpEPL7cs/zOB+eJN5aTNTUjcMsQlJEpEvmvlpIVrtiX8Um&#10;9IqYtmPpbk1lynQP9OK3u18leOhvx9XxQkh1BwERwl7LgMyZDrztNdif30b/KFPqsA/NpbX0is3q&#10;sqfhubEAbdZ36HPmYbm+BWfRcXylWSIyhaS+yMLbIWStp5iAVoSupVkEbzOx1nICd09gPfkVprTf&#10;Yd0lgm3/X4hc/or4zWVYL6xEL8Jb2Ylf2hrvL2dY38iotHW49iTunK/FrqSfrm4gXisiqScPf+lB&#10;rIVbcVUeJlArouneARFFa9DlzKH32Ffoj3yL+dwP2G/Ow1+yDmveIswnvsKy909YN/1nzBv+CZPY&#10;rvPUj7huytyoPESy47L09TXcDQXYKoScluZgfHEHp8xzt1mX2tnrFZwLiHiPGHsI1BXjyt2IYe9n&#10;DO58P5XtNtigMmgO4neJmDf0Yim/hq70EkFNs8zFAQJynV9+9zbfx1sqIiBnPvoD7zFw+GNs0p/J&#10;xsskum4RaL9JuPsygcYs7CrpR8MDbDI2brNFhISNUGphtokh6yOGOjJx3FpK34l3GTz5B+xn/orl&#10;8B/E5r8hVrA21T5rwUrsD5bjfbxCRPICAre+wp7/Pp4HC4m0XpD+fiYiq4lY130sdzbjL1os/T0D&#10;0wVp09OzeKrzRPhex9vwEE9lrjxvL1axU6NgmKs0Tcb4LqODz8UWxGauiNiu2iPtLCDiqsEnRF29&#10;cfdbjfhaK7BUnRJxeAZj91OC1maCnjbsbrFBT62I43pcnlacvjbxbwOCzeoFjy8VGN8ieO92qIQx&#10;TvzaPmzNj9A8PIf2gQi8+jviaypJemQ+2Pbj0W6SeXFQRHkuEV9F6k2/19Ys9n8Nx7MdxOv3Eypc&#10;jfX4R3jvfkuydRnBrtWCRYcIO04RCV4mJAIn4K6X/q7CX38QV9lMYvoTRJ0vBJ/6sdcVobuxDXuZ&#10;iAhDIQkV006bJeJlL2HNBqZ8Im71W+i7Ng194VyGRPhNRlQm1HMkTKdk7q7BWPAmnmdzGHbeFB+i&#10;nnMRR/l6mQd7GbZXpHZMeH2NIswGsLn78QW6iJnK8dzfg+bAF+gyvpDrtxI3iRCTtg9H75CwZIqI&#10;X06X8lt1V0m4nuLzNGN36EU8WURYldF7cSPmgk0kG87ikrHWSUkO3iDeUURf/ha6r+7A31Ih42NI&#10;ZRg1q4Uw8flui8wDV6eIrTZC9hqidSIMT3+MfafMabXQffz7VEbmUV0TrsdXGMxeh+PeEZL9xYxa&#10;bhI3nMQ7kCECsEiErwhBV1cqxIO7pwHtnVP4mtUC5m20eWvRSN8Geu4SdIk92LWCWz0yjp1iK2IX&#10;aheH+Gx1XF/tqvPpK+gtOYG76aGMjZFAQzEWwRXrkS/xZs3F9XC7jMl9af+A9IMJu6tX2tWbuo86&#10;Omu3KvxUx5VVWIBXO+aD5i4cd9PpSZ9O+Olpwk33MF5NwyrYHHuaLr9vEJy8IfO6H7ehD/uAjFN7&#10;JbYWmdsdtzHdP4wmdyvBogMyl7bgenAMZ+VFem+fJFpbKP1zHsvjy4ybyvC0H6fn+hp89Wr3pohc&#10;i5lgZwWB8nOYb+zCeG03vttpuM8JDh/8FHeZiNYG6Su5h60gDfvp77DvexNn2h9w7fg50W3/Gf/m&#10;nxHO+Jxo7nwCJ7/AuekNPAf+yHjbRl6aj+MqXoXxzHR0x7/BdOeQ2G0dzqZSrLdOE7u9H4P4J+f+&#10;t3Ae/ZiY4Gi8ejND2lvSF4cwHnwb68G3iD85gvfOIoaffAttC4gWvYft4E8J7PwZwa0/xX7gbTz5&#10;CwmIPTovfYbvwg94xKckmu7iebRX+mUWo1UrCLbMlbk6D4aWyvgtJ+o4JiJdZVXMw9lVTdjchKPm&#10;FJ6SNYLn8nntWsYsKxgLrCZg2EbUvp+JmLRrfA5jE3OZHF/N5NgaJkcXomLITUUW4+v5niHTSsG7&#10;2Vgff0GoUXy9fh+MrmEqtABz6TdYH21izCPzMy68ytskHFGDN/iEMb/4odrviPXM4aVzP/6qteil&#10;X+0vLhNxNJLw3WPUuYGkaQYjkZUMxbcw5trMRHg7Y2OrmZhcwMTIeuLenXgFE8JWtUN2L9HkPoYD&#10;BzEKPljuHmZMK/NCt48x83yS7m+YGJ0PE8sIG+ZgqD3GsEb8f+dBYtZFvJS+mhpdLO2cy9SY1Eue&#10;MTm0Tq7bzVR4l9RFfGqVYFr7KghlE9cJ96hczIhV5rpjFhOB2UxOLGdkbDdjo9sYt88U7H+D6MBX&#10;gl1L8TV+zohnNhPeeVibP5P5sImhyEXB0csyTw/gu/8tU9aFBPtW4OnOI6BvwlS8MZX5ltFVTMUX&#10;MDUi4xoVX9GSJfPhgJQteBrPiX8TjvA0k95zHzPRtVww6wjWjhMynsd5ObKR4ZHd0jdbGR1dz/jQ&#10;cpLhJQzFdhFzb2TCv5LxyE7Bu/uYup7jbH8gvOAokRcrmXJtZci3jlEpEdOsVLKDiPcxHnMZ+q5C&#10;ws6HJG1rBYO3CgZnyHhvFn3zkICvS/zVPRy314g/mCd+ahMTQ2KDiQWMJuczlRS+aV/Jy9DCVGIG&#10;j26X8Jsa8Ucm8UXCoR5uw3n2PaL164Q/7CHcJlg/dJihZDpDiXRGhrdJm1YxPrw2lQQkEBLuoF4C&#10;is81Vp7GV5fPkLtP7L0De/VNdLd3C4anYSicL/72WybUMeepFUxNrGc0dhqH7jr9lRnoSmQc6q4R&#10;MjYKP9dLfUSzqBifNp1ooh7s8n+X5jFBnfBsy218miLMzwrQ3xVbeHqOaH8JUYvoOvMT3KYCweVs&#10;PP1XXmVGtXfiVTvbXDocKoan1NfrbsYTLMMXuUsgUCr43YBTYarNKGVQNF4fXmcTQa/gWERsLpTJ&#10;cCyd0fENjE4uZXRqKUOjm4nFjxKNXSEYvI/bVSv3V/UVLanCKdnE56gkNladYHsHPn/l60W41+V1&#10;eV3+4xW7CJLwQBPaoizMXS0C6q92ganFMxUXLvUWQX3vf2ER7h9FXa+CxFvtdiHAIigb79Mn5NGt&#10;15DKzqgW4v6+W069kVYLceq6V7vh1JuXV0dPXSYDxqf5OAX4PXa1y0wFiVeLWKpur3bVvTo2++rv&#10;f/yu7vWPI68q0YQzFfNNhJiKOWOX69RCg/xfLZ65LKqtTiHT8mynW5yHhXBPtYiMg2iO/IDzvDoi&#10;IwTTpRYmnanMneotf+o5UkzyTKP0pUruYLd6pB6vspuqY6z2phL6VWDolsfYPAGMLgcuqZvanRRr&#10;uYXx5A/0H/6O3tML8F1fy/CNpZjTP6U/YzbB8hyGa/KJl6TTnf4ltpzvGHkkBKhkKd5ri/DnLhYR&#10;voTB6wcZM7YyUnUJS9pHWDf8DOvO/4xr179iP/45PafmMZCr3ibeJ27uQwWad0sdvH1N2IqPYjv5&#10;Da7tvyZy6B2Cp0R4C5n3XN0oonwBA3s/xLj9DWxnZxC/IeIu43timT/iOjMDf/4G/AVbMWUtwVG4&#10;B1PGTOzrf4H5yFcknl8Uon8W01Uh/8buVJywaKsQmeu76MuYkdrhNbT/NwQO/B5d2nv0HPxBBPgZ&#10;pjQ1DDfdxCbivXfvJ1jl+nBLGWHLAG6nOFinh5DKFCs266i+wbD1Po6+DCL6q4QMDdhqCvE/2IPr&#10;0veMPlrPSLUIl+vr0e37E5q0f6b32F9pOfMNgxeEKOUKYc/6CtfRN7FeXIm/Qvq7t4xhwzMhFbXE&#10;nTqCHfV4RKgM5G2g+8xCIje2MixtNpxbRF/2KhmjY0z0CkloWY6n6Gv6s35IxfIaGmwSEdwjxLWE&#10;eM1GwkWzcObNR3tqFr0nfsR6ZQPBe0cJS/8H74qYEBsbFFHcJ/bWfXoF2ty9OO5nEn5RwEhvBQlD&#10;e2oRx+HwY3X6Uxn0XGKrQWsfQ4ZyQrVnMaujxjnLsMg4+M/8yHD+CkYL1zNUshv/w3RsRcfRXdok&#10;4zqTjvQf6TjxPR0Z09BeXCRCbBPe0kNCAi+T6Ckh2fecYbUw3PYUT+0dRrqeMtxTRbj5gfRHNt6C&#10;fViyF6cWKft2vYNOHbdc/3OsG3+CZ/cbYkfv4j/3Ic6sz3DlLcJ9aysuEYG2OztwVezF9eI4pien&#10;cD7JEUFyjUDtrVTMwPH2R4x2V8rzqxnVPmNIXyNkuF7Eb6vMp26i5maGBx6JiMpGd3MlvZe+IVC6&#10;ksn6DGi8KePwUITqDXR3Mxi4sEPat4qei8vwl64idmc+vhOfYNz5F6znRRA9P4qvNje1ayQq4iRp&#10;fyFk8wWWlqcMlt9E//gqrnoRez2PpP9LZUxLpQ+qSbRXEK4vxPskG6eITWP2Qvr2f0rnrrewnvtK&#10;ROJy7Le2E1H2/DxP6naDcPVVbI/zcNWJeBhoJSBE1+3yYnEGZBzVzpkOYq335br9dB6bTffJeTjv&#10;HpS+qGJUxLy5oZiO+/K8NiG8IvDN9pDgWUDIpwev/B03a0nKGLnvHWAw41Msp/8s9i11uT2f8LOt&#10;2EUsOIv2iUjYhfn2epz30gjWnSOodpY5y4h4HhBxPidq7SSmqSJUfwrjJbHV3e/Sm/Y+tuyVDD/L&#10;ZbzzIe56EZh1OYw2HyN8YwaGQ2+jPfAHwYpfojnwF1xZc1IxJ0cq1+O7+aXM49+l4vuMN1wVQVeM&#10;/sktTBWFRLvLxLbLCTRdEjvYImP1BfpLqxhqvs+4uY6AkPmuwgVo1E7U3tuEbT1C2AWrBVt9rm4C&#10;2uuYHh1Ac3c3ns4rYh9qAa4Jl7cBj7sdvxB+t7Mvhe3qRYnB4UwVi2C4euGj8F75QI/dLCJVcLHj&#10;OZqn8szHR0RwX5AxV4s+F+SzfSIQDxAwZuG33CHkqSIWKhPhno+/7jj6iwsxZQvmFc/Fe2+JiM9d&#10;RE1HCTkOEPalE3Tnidh4LKLvCUndeTzN27A07serfSx9rydp7BOBfpvO4t3Y5P/D9suMerJF3Gwj&#10;7DhC0pnBUN9mPCVfYSl6n4R+qwiUAnzuGqJOsUvz6dQxH3fvbvSNh4jprzGiv4jl4QqZa9sJafLx&#10;+qtx+nvEXrTSXo2IoQ7i0kfR9hK0l9bTceCv2C7/LZV5cNiiMtNdYsSbT6D1tMyxZRhur5TnqiQV&#10;A7jMdnwOI2FdE+aSTPqvyvjU7SNcexBr2T58z7KZ7CnFW36F1uwNGO6pI7TNMofFL1oDKR/qFHGm&#10;BJnX3k3M20hCdwtXwTZM+z9JxWvU7vwdjisbGekQ3BmsRXc/i06Zz64XRxlxFRJ0PBRucIeAGoOe&#10;49ie7iTUJ3PLqRE/7JB55SKkEk7VXED7YCfOF9mp4+QBZy/2gFqI6xIfbcFjFT/d/QJ98UHpwzLc&#10;XhMehx6PYIA2Zz3207OxX9rAwPkNWEsPkzA/Eh4gNuXQiljsEeEqz1CcQ2XzNr/KSqsSMyUMXejz&#10;99F3bC7BtjLxW69eaERU8qWidMHp5Rhu7KX/2gG8NSWETXosbhc6wXSvtR9vq7SxPoug1F/z4KLg&#10;ToXM7f047xwkIX5q8OoOHJWX5fM8TNfWMZA1A9vDi+Kv6vAPtEhbWrHfPUr/ybnilw4x2VyA/az4&#10;55NfE3t6JoWP2lvHCBbuxnnsK3yH3sWZ9ltcab/GKz/t2/8FV/ofcZ+TOXn0M7wnPsK2700cl34g&#10;0b+Vsba12HM+xJf1Oe6seURrbhBtLkWbtVbGcT/JuzuxqSOq+99g5PbXOAq+xiP4G86X+uz7LY4d&#10;P8N75m8Ezr6LYd9PBEN+QeDi14zmfUbg9F+wH/sLphOfCQ4VMWJ5gb16D8aCNTjFj8SrDxIRn2q6&#10;/C2hil24nqXjVFkv29cw7N9ELCrz1FPOcPwkIddmfNrjxHr3EyiZTeC++PC6/QRlXrifb2fSe4ph&#10;l8zv5nQmLFJi60nGNjA2vImxxFrG4suZmFjA+NQ8uZ/wCbWrK3SExGAG3irByKK1+DvmCl6tYly7&#10;lkmbcKTW1Qz79hNLXEjFMvQ7u0mEi4hYj2Mv3YXl7jRe6hcSb1uKpfKEzNsqPGoR3rWLYc8uqYNa&#10;YFtFoGcTPsGL4VAWjKxNLZRNTq1ieHQvQd8BYoGdxBOX5N7XGB3cgvnKTBL39gnnEj529zOmDLN4&#10;GVvzakEvsYWgeQOBrgxcDbcxtxdibd9JVD9NnvUt46MLmRhZykuVbXR0E4mhNbwMCa5Wii+7/wOT&#10;6lnh1UwG1zNqP4ylYA7Oq58xoV/C1Kj00/gmRpMbGA0tYsQ3k7HgLEaiixmLrmTMuwQiqwXTFkv7&#10;ljARP0Gk8xCWvO8J1qrjqVuJSdvdjaIP7q3G/WQ6McM8SK5gfGgG4yMzIb6O4dYN+MrkurLzgrtX&#10;cdzagq9wBo6nHzEaWMZ4eD1TvvXEzPMZHV6fiqUWsW0nrF/PZGQp4+OLmVA7DINLiIbWEY1exGPO&#10;IWnYyVDnSqwPlqC9u5ZI3y6mYhtTx4gjroOCeVXYhYN5+vMZ8Z8iaZM+9WTibc/C+VD8qE74gIyx&#10;s+4KjkeiFXqlzf49JIJpRL3zZdyWMxKeJ+P/LcmgzIGe5bgbTqWwTx0nHTEVocudhuPypyRf7Kfn&#10;/gmZv+qFUjPhWIH0qfR38xwcmlVyr33Sz1sYSe4lPnSecN8BrDKv3E83CSdehU38aKjpOEP9BVIu&#10;4GzcI+3LYcR4kYRF/JJzI37rTqYiR8Q2LhD33xE/+RintRKrSYpwSZexSjROreiEZuFedYKFdxko&#10;PSV+O5t4e6n47DK57yWMjem4B86IH7wt96gSbtqb0n1Oh2g83wvxOSUE/MLdfRVE5G+fuxGns118&#10;uIpj7EkVp9Jmjs7Ud6MxtePviMy9wyRHjhEbFh498mohdSi5i6GhA9JuwZZYJkGVeMLVK3pNtKTH&#10;iNvTQlj865CvUGzsEsOOLPFjmcLlzxAfOPF6Ee51eV1el/+IxUlQxTUTsal//gB/agHOlVq0UuVV&#10;kgTXv3Pd/7ykjpn+17+dQlIdhIzd6J7koiu/jtei3noICP/X77xaMFM/Xy3COf9ePKn4aq7a++hL&#10;L+I06eQ77pQQc8r3VUa1VzHc1MKbWtRTdZW628zyt8q66pF7iNCV+5iEAKv7qx1qapeeenYqy6P6&#10;vrTVbzETUjtPSrMZPLdMxN15EV19hHqfobumMimV4FO7KlK79PyvBJxNvdk3p47cqOc5rBZcUlQd&#10;1LODdlsqwKk2dw+j6tiqsQtPeS7as0vRnZyJ6+wc3Ce/YbTqON7buxnY9z02IbA+tdPF6yKqacKt&#10;sm5u/w2h++tIWsoJtt8Vorso9YbZeuBPREuEkD06jPH4Z5h3/Ar3tl+QEFHs3ftnnHv/iuOCEEcV&#10;HFXGVjksl8uaOnocHpBnVOXhyJyDa8u/4Nj8E8y7/kBACH287hYjPVW4yrJTYsGWvYhQzXUSleex&#10;pn+C7fD7BK+uxHHnEMGS43jOfE8g8zvsB94XQr6AuL6PqLEf4539IqTmE7iwhN4jc0UUnGCs5yHx&#10;B4ew7nwL57qf4tr1BnEh7BG598C55bSfWorzkTjR/hbsLVXoaotwW7WYHUE8FichXZuIqtNSn2wm&#10;dMVEG7YTeLwMe/5qDMe+wLDrV7j2/gL3/t+g2/kGlsyviD5cDSKMx7syCdWKOL2Tian4LAEh46H2&#10;vUT090SY6oUMuEVc9orgvidEL53+jLmYTs1gqHQf0bITaM4sYPDsIrzPbzFkamXIUkykTcTxg5l4&#10;H25nqOky4fpTmG+sY/DEx2iPv4X56mJ81dmEhbw4mx7h7WtMHWGyuN0pG/QrexzUYqx9jKumgLgI&#10;ubDDgt/Yg7f3eSrbnblIhP75NfQfmsbg4WloMxcJ8TqAq/o6kf4XBLV1ePsriah4Ty0PsTfex9cj&#10;9tbbIM++ju3qekwnv8eavQpXYTqRilxitTdwS5vcNzeKGJqBJ/1tHLt+iWvnL3Hs/hWmbT9Fv/En&#10;WLb+AtuWf8W44Z/Rip1YT7yD9+ocYnf2MPQin9Ge2wz1CJkTwhfXFOAT+3S2lIqobiMy0CFCokMI&#10;tZGoYEJAZQg0qt1cHYSttYTN5YR7a4WQ1xPsfIazrRxz3UPMVddFzJ+XdmdgvpaG8eIatNmL6cta&#10;SO+pWfSf+AH9qZlYc5bivr4Bd+EKosWziOZ/jvXYe+jPzcFWoeJv1TBi0zLksBISYhizPWOkL5fk&#10;o+14Tn2N6+Q7JC58iDf9d5h3/xJbznQRkjkM2xqlviZUxlefpgV3azl+rQhbd5uIn1axFRX30SBF&#10;5r7gj1fwICRjGTVr8fVV43qRib9oKfp9YoMbfoJJ7NAtz3NfWITv3Cwsh75mcI+I24w50sZ9WBrU&#10;brl2QmYDcZmbMblvzD5IoLNUbGkbA+lfoz8rYv7pKWINeRjuH8OpjrcaK/AaS3DpC7AZbuLSCaHW&#10;FwuOPSBqKCUo9ugsFCw7+yeC197Df2U6bsGZsAj3cON17E/Piog8gub6dnQibt0vzhDSCwm3Dkgb&#10;Dfi9vUJ2OwiZmvE13MKWt5m+PZ/Te1jmusz9oZYbDHddJdF2Afu9NLx395J4KuL08kqMu97GuO3n&#10;8swPGa7awmit1L10L84rP4p4m4mveAuee3sZvLqGPrUQoI5SO56S1BfhL9nHoMw9ff5GwYEcphzF&#10;hLuvYSrfRnfBSpxidxGDXkSMnYCzi4RdhEJbEc4aETbVIjJrpf+NhbhVpkxPv8zpDuyOAeypJCYy&#10;30ziPyye1A5PdaTRaldFsFx8iNsiGC7zz+Pqk/59iLXmAPqS9fjqtxHp3suY9oTUKZ1wv2CfPp24&#10;L4d46L4ItTrcuid46o5gOPc1VmlnvOEIoa5skvYzIg4O4zen4RncK6L/lAjTTHz9+zE+WY/+6UnC&#10;2jbC4itVRl5bp9rFKGLDdYC45xzOnmxcnXnSP8UiMC/j69xBsHud+JPDuDRqIaqZUKCRgAidhKsQ&#10;Z9VKBs7/jcCzBUxaTjPclyVCehWWkrUiSm4TdosQkvH1OfsIeNpF7PXiV9kQKy8yePw7wZj3CJTN&#10;Z1y3VUT6VuKOUwwb87FX7cP6dIvM71uCxQMiqNy4pM7KVnyachyV6ZhurSQhfea7v5GBS0sJ1akF&#10;gkp0glfdOWsF4+6LsDPiV7vwBWud/npsri7B3n6pSzMxq8yD5nvYc1dj3fVH3BvfwLb3I/EzxxjV&#10;iijsEox4vA975XYZk2u4RBwGq0W4uW/JeObh0ZwhKO0N6p4Kz+iSsRQ7ceqImJvwPz3OgGCG9VGG&#10;4HcVSU8b7vbbDN47hFN8rsc9KLYktv70svirb9DnrSAwUCXtdIgtmfH3PcNw76AIb7XgUyDztRWv&#10;2JfJoezHiE3mv9Npw6vvoD9vK7qcFYT6G6V/rAQdZhy19+jLWYe34T4qk6yKGat2d4ban6C/tY/+&#10;XMHi6lycj7PxV2QQa7+CviKLaFsxgzeP4Loj4333AAZ15FdlCxZu0n/7MB75jkf6xS28yiOcJmZo&#10;x158FM2FFYw3XSP88CT6PTIfd/wF78WlhB8fJ1CSLlg+Dee+vxI4/A6u9HeJXpyO9+hHOPb8LpUA&#10;wX9tRiru61jjQ+Ehy/EcehNP5rsk26aRaF2O78YiwbUfBT+/xXnwIwynfiBcnkVM7m078DHOHT8j&#10;dPHXeM/9DufxPwvmvov72O/lPj9nLO8twpf/jCvzTwxVbmC4I02u/Y5Q/nu4z7yJ9cw7gqE/MNV/&#10;kFjFMqnHByQaN5DsXM9w7TqcBTInK7NINudhu7lb6nsA59lPGWqcBs4V2Es/xPPsQ6Z0y7Bc/xTz&#10;0b8I7ko7M6cJV/oS3f43U/F19efeYWxgIYHyaQzcepsJ01JG9HMZcS4l6lhIMrSQsYlZTEzOZWpY&#10;xlM3kwn3cvxVCzBcWIxR8MtVs5BJ7wb8z7+Sev6B2ItPIbaI8eGNBAwnGaw5ik9/lOGEcEp3Pe5m&#10;4SC3phEp+w5sMr+6NjB4ZzahPrVwc4KAdxsv49tkHNdh6C7E3lePtXY/MdNMGFvJ1MgqJscW8nJ8&#10;CaPBDThkjo4kMhluXosh/Q28J/8qeC9j8/AQccNepkYXSd0X8XJ0MVNJwQ3bCbzWKhKW5xiKV+F9&#10;8gGMrCARX8mIlMmXs3g5Kc+KzMPx7HPxE4uZCG9iJLyWQN9xojKf/WU7cV56C1fxTEbcWYwOnWJi&#10;SC2WzJP6SR/Fd4gvycBSvoBhnfRf+AdeDi1IJXdIJrcxGthEsPZ7fE82Ccc5KZhwGsI7GO78EePt&#10;T2U81uKrWYan41tIzoVxuW9yMdHWJRgKFwoH28Zkv2BpvcoivJVwNINxlZAgsBGnbh8h/zlGE8cY&#10;l3rHrWsEa/fg0a9jYlTtcFQJHLZKfTcwGt0sWHoE3e29hFtlXnbmEmqYzbj5+1eLcN4jBGw1GMSX&#10;TvoE7z2zCZoWMGI6yMC9ZVgfb2LUd51Y9Dxh+2YSanHVtIpE4Ij4nVOELFkkIlKP8Y2vMsqa5mMt&#10;XUOwtQyXU0/Y00BC8Mt08jui97fizBP/9jRXtJjoHNEtPmc7Ma/YuW+L+JnrhNzFjCbPMTW1WGxh&#10;Doh9JgaWEBo4ScjaKLiqxe/sF1/Tib/8JNrLwmFFHzi7y4X3txLxFYmtpBMNHiTsOshY5CjxmPhs&#10;r/gu+wBBi0k4jGi1shvo712Qfr5NvO8OjpqTmB5sEM68gZjjOKHwfdwq1IFwIZfKKO1qI+R7RCR0&#10;g7C/mIBLZb4Wnyv4pl56qVMVVptVfmqwpkIllMs9rjI0dJShEeHXamE2UiC2/4iw9z7DsfOMjuyU&#10;n0eIuS8Ld8slYRZ/aFjKhHcNw04Z99r5eEtnE3gwF+8D4VWFc7HeWoj19my8ZbOIVAnferqISPXK&#10;14twr8vr8rr8BywC9CpIsb2+BPPDc0IU+gQkfQKcanFKHQtVGUvle/+vRbX/laJ2pqldZupIkAuv&#10;pgPN7SPYmsvxOtTC26uddv84/vlq8UotpL1auFPXqEyrKs5Sb8lFnH0tAvqvvqd22al7W1LP+Mci&#10;nPr91cLhP9Jiv7q3VRyaCLDU4p/a7fcqE6tTvhu26fC3lNJzWUjwDXG4XZXidNV2ZrWY5k2RZIOQ&#10;8oHCo0S0neJwPKkjXWonndpNoZ7lUDvprGpBUO2Cc2N2yL2ljAhRDqoYTXvfpzf9O3pVcob6u+Kk&#10;NYxbRBze2492xx9SAZu91flERXirrKhBcy/W5+ex3F6I//yHmPPXEjZ0iNh3ClkZwJu3Afvaf8Zz&#10;4COGsqYTOvxX4XI/xbL9Z6nFuWjm9wTOz8FduEOExAbGnmURrrjAoIigloMzaDs8D2veFhHM4rgv&#10;zCGw6T/h3f5zjKenMSSixCJiobvgBLHu5yIk7+I4+jXuo99gSHsTc/rHhJ5ekLqKaHU7ifU+wZ0x&#10;HcuWXzJ8aT7Bm3uJqpgTQk57932MO38TU72PGW66jT1LyPSOd/Fs/jXRk5+TvLJQ6vs3IcXTiD6/&#10;IAKzXRy3Ogrpxebw45dxc9fdxi1iK95ZIn0ppO70PDrS3qH94F+xZn9A/PIP2M7MESd8HAYfkGjY&#10;iPnam4TuLYXey4RenGYwfwHGwll46oXcaAcIqHhS6s1ff4YIl2IRSHpG+xtwFR2j45g488trmKi9&#10;yEjlObSZy+k+vUQIfS7D9nbi+jp8ZccI3VUiRYTH6Y/oPD6b/kvrsJcdJ9FzjXHTWSL9x/AZinCJ&#10;sLNoetG01uFVYyd2ajer+SWExGlCxa0Imk1YGqtxtD7F1teIcbAXu+VVkg6PzBOPVQU4N+EyabH3&#10;N+PtqCDSWEzyxU2CKl7VRRHdJ0U0Zn2N8/oSfAXb8F7djOb0D/Sd+I7+jFnozy/FJv8Ll4kYeHqA&#10;5IXpBPaJ8Dr2NYGM7zAd+QJnthD3a5txqx1YrUKoep9jbinD3PAAX+0tJjpvMNFyluDj3ThubcBy&#10;YQF9x76k5fA0Ok4vYvDqJtxPTogwyifZ/kDm1RMCuhbp4za0IkZtRo2If5XdVeaWGmeHzEmPCGV1&#10;ZEEFg5dxcDsH8EjxObpTiwtqsS5mqkgFLB/pvsNQ8zVC1dlCvo7iEvt2567BfnY+A0e+puPQu9iz&#10;RfydeBv77j+j3/02bWl/oX3nH9Fu+i3G9T/DvE1s/fhviV/9DM+5r/HlzGL4wToS5ZtF4K7AKH9r&#10;xMbdp9/GsO839G//E4NbxdbE5iyHP2fgtIiEwjUyP7bQeGEzvRd3oLmxB929dMyPTuGrvkiktlDE&#10;RCkvDY/BdIfxulOpTLmmg5/Quf8dEW9LiZdlQ3+l2Gwl4y23iD85iuXSHDqPvEenPL/ntLTp0las&#10;d9KIPNvPy/aTTFTsFxE5C9P+d/EefhPXiS/xylyLW3sIqpcCZp/gdyD1wsFq8Qgu+VK7bsOOLkLd&#10;V0Wsr8Zx9WuC8hzXpdX0nFmPJm8/gcorDHc9J9pbQ7j7FoHa4+hubKFXPf/hURE5Z0TkF6UwKGk3&#10;MGLsJtF0H+P1vTQdm0N39mziz3Yx2ngc69Ud9OYfItz5mDHtM/wVZ8Qml+I884WMx5+xH3oL7/7f&#10;Ejz+Ho7z0zHcmM9Iw1HoyhXCfBhjiQholSX10SEchWloTohtHX4H38O1jLRKnxlukmzLkqm9jvZz&#10;m0T45pOwP8cf6MTp0Uo/NODuyMdcmy1iIhdbu/iNDrnGVivYOohJ5pM59SJFCQO1s/rVixWHOZh6&#10;YaPCJ1jUgoo6Vqh2jXl6UouRYUcTIZnPpsZ0EcSHMZSLaOvIZtiaR8R1hpDzpPgNddTqHsnAQ8b0&#10;Ip4f7MVwS4Tkw3X4nu0gaT5PPFJIyJMvYueciJkTImBPMWnch61klvigOfheXGXYVSsi6SkRzz0C&#10;2lw8AyLmzGfxDV4hbCoSEVgr2NhL0POUEfMJzA9moilYQbRHZZwrJxqoYCj4kGjXOQYKxF4efS/z&#10;ZxOTgxtwPZyGqXgegf5cwb1WvNInLrUI5umQ/tEJNtoJ9wkW3jlMz4G/4bj2NRP6IwzbsqUPLou4&#10;Oiv+azt2qa/u0jLi9cUi6vXSX+JjnRqSjhd4a07Qc0UEc4WIvJrT9F1Zi7bgEGMtJQw1FMjYbWHg&#10;+qGUfwnbBvG4O3F7ugUTNan+VgHhnU4jPqtgQN11jGfnodnxGzTb/1V+n02isQB0TwiVif1emstA&#10;/u5UjMdhT2sKPxwqzp1NcNp4F/vARayaq7gMd0VQ3yXhf0Rw8DHmuyfRiO9UO2SHZZ66XUbBm068&#10;FenoM6fjrhRfIeLS7FQ24hSuIDzConYiCyY7DXgHbtN3R3xc/nqS3TdFINYTtOoIDQrHOb+JwZsH&#10;hDtoUrtUI7oe+gvS0RYeIWiUtinOIFzBYlbHYRXPMOMSuwwa+7AXim1lL6X//AKsV+YRrzyI89Ex&#10;hqpyMOVuwd/4RMZCfMHzO+huia/tKcfY3YFrsJ+ErV+w56b4wwVYDnwifbWQgYyZGE98RezGOjx5&#10;y/EIZluEN3j2/wnjtjdwZv7I0P29OI98hXn7b1LHTQOHPsByZqE8TzD+ygpCuYKL+z8QTPxefMgM&#10;Yl0zmWhaRujcdPR7P8N/5yCRe/sI3ViJ+byKB/sLHHv+M/FrbzNW+SXjFR8z8fBjEuf/TPjE77Ds&#10;/z3R3JmCRTOx3J1F+MUiwo+/wnXhr3gOvUP85Hf4Mr8mdvdHwbzvsV98A/e5XxM89wcsx36N8fCv&#10;0e15A/3RX2PL/DPR7LfwHHtD6vAVY4OzIbFYhPpq7M0bGbVnMm48gvbyEpxPrhBre4D53gFc5Vdx&#10;tNSIjfXj9z9jJHaWaDiLaCyPifhuJqMbiToP49acYTws/jC6jGTkR8YnFzA0tYRE8ACB9hwCNbmM&#10;6O8yFThLwrAbT00G5lurGbzwJuHajyG2g+Gg+MPwdbnPSYIauaYhG/fV5Rj2Sr3Fhscse5mwbCDS&#10;s5kx906i7hOEfecYj+wQniV+vrcR7Y39OJ6n8XL4SCrW2OTwJsbHljI1sZBwYBUB7zFeRo8QL/8c&#10;65E3MF5Zjb+vlojvEUNeGRvbDmnTDuK2mUSlpHZS2a6iE/8SeDKfScsiwaTpTAyvZHJyIZMTS1M/&#10;x8bnMZ7cJPdeg+HJD9KHWSQ01QTUPDn2Lq6sb4jVH8evUckOFjEWETxPLJJ6LZO2LxA/OENw/GOi&#10;rWsYnTjEkFrMnFjARGyefC723b0E/f1F+Fv3EjHvTO20GzNvJdYi86d4NaaMD4lUfsfLiVWMo47M&#10;ziAZXERcuxv/rfVYstQL4m1MxoXXxNYJBqfJPFIvqAT3jTkEXQchmcaQ85hg5wEmIvKM0WVMTc2W&#10;es4nYl9I0rhF/EWG8KyHxEKXibf9iLP8PcYcGwTLz+Hqvy2Yd4wp/xoi+vnCA4XT6rYSqZd62PcT&#10;DRUKVl8hMbAZ78PpeHukLr4b+HsOEdWfZNy1i4Be2hBdSKT9O/oeb8cvXNfn6xXN9ViwezHeoqWE&#10;nl1Al7cTZ8U1qbtKsNBAyF8mNnOaIcMuaYfYZUiwtPYT8W1zGfMvx2uYxXj0ACNx8e+Wx/Q9u01v&#10;cSae6gwc95cT6zwquFaKfbAMl64Cn+WJ2FYh4eHjBJKX8HmE51lKhGOdYdhykGBrGtH6DOxVGQw8&#10;2SpzaCtJazZD/rvit8rwuyvx+8rwSb38gWopKj5mFT5vFV5Xo/B3jfAO0WZmtZlCMNPej9dbTUjs&#10;PzGUxejweSYTZ2W+ZEn/3iBsLMLRVYC+7izm9kPEnSrZxVZCdSsJVcp4Pp6Dp1S42uMvZG4twFm7&#10;FkfnFuJ+NZY7GHXI2LszEMGTKmP6o3iqNgqvWIohfwXmO9vEtx59vQj3urwur8t/vGKxquN97lTi&#10;AVNRuogV9dZXHQ91pmLoWEWc/Nvi1r9/j3+vvFq4UzvZ/r6gJmCsjoGqxArezmf03zqKr+uZEFq1&#10;cKUWsl4tpKljqf/1b7VYIdc5hMR6hZx2P74ujvKeCAER8f/tomDqDcs/rleLG+rZ6jisHZdVyKrN&#10;IP8zYZbnG20+KSJOnS4CZj3Ox5dEQG7G9PiqEIBevI5Xi3RWq9pBZ0kde3XK9+29TQxc3YL7RT5O&#10;ERtmqXcq7ou00SKC16gyvkpbfdK+qLYTz6Pz9J5ejO7kD1hOT8d+K40xQ7s4fCcxIeH2++LgRNBr&#10;97+PLXeTkJrWVF/YRQS5DLewPV5HrPIo4ed5DGYIIXgs5FDaEmp/hjFnJba0PxBK+w323X+hP+1t&#10;vHkrcOdvxn1lHVSewn5yGpadv8Ik39Nt+z2OzBn4aq+n4kWo4Pwh6bOYthfrvVN4coSU7xEyePAj&#10;Eic/x3xqBoHG2yS14lBLz2M9+gPW3e8SenQmleVQJ8Lb+uQaSX07nifnMaV/Tij9Yzx7/opj35to&#10;9r+HKWchU5UZWM8twHFqGtbjInbOTidw/E0cW3+CfvvvMVxcQ7zxBoFHx+m9fliEShd+j12EU5s4&#10;25tC0HehTf8Gzb53MR39Fs+V9Xju7kdfdJgpTRaTXTvx3haS8DCT4ba7OIu3En06nZGnIjIvfoO5&#10;IA3rs0I8LefxdRzEry/Cq0SRjK/fXE5kcA/xvpPioHfSKf2lz9tFov0mQy0i2i6toi9jNj4Vx6fr&#10;EaG2R6lYbLpDn6KXfjed+xx32UkhzXXElPBSx5ecVrl/g4iz0yKWM6SPqwjI86ztDZg6W/CajSLI&#10;1MJ2QOzKl7IXk8uFxSV2q2lnoO4xHoPKOiVzRKsy1T3FqDLutdbg6BebMmmFSBsJDTTjenErFYNn&#10;IHs53SemM3BqDua8rbgenybQdotA1318Nfl4bu3DfebHVIIM9+73cMhPkxTj8W+w3tiItzwzdQQ0&#10;WleE784BNAc/RbvvfYxCbO2lIioGn5M01xLSFePT3ME18ABrzxOcuiYRuSIelc26bCLMrWLbesL6&#10;Nulr+fxpLhYhkybpQ92+j1JJBZyX16UWDMNPM0l2vYrjFzI+JNhznUDLCSFde4UwrUZ3/keMGV9h&#10;OvY1+pMzMEkbzfk7sT44IcTwsrT9Jt6GYvwtZQQ6qgn2qqylQgJbHshnN7A/E/LdcJHYYFEqG7C/&#10;84mMUxX+piKcdw9hz5yD/eiHuHO+JVy2Bq+IIOOlGQwefx/P5a8I5v6IL+tHgldmEL32Bd6Lb+HP&#10;/YzRp5uIPRIbvPodlrPviGD8lOGnW0jUnibZeYsJ3QNGBwtFoOalgkh7a45gLduOXWUnfrwS+6VP&#10;sWW8hevkX3Ee/B3GTT9ncN3PGNz2XzCdkmc8WCX2d40RQz2jpmaiHTKGz7IIVmVJ3+Rjf3IRw7U0&#10;NDKnDJnfYTv6Ad5tv8G2/p/Rbf8t1pzFMm+LUBkd3S6L4OarHb6vMFWw1CF2pXb6eCuk304yeGm1&#10;iP3VxJ+eYUjubxR76spckNo946k8K+T4jogWlbDiKe66YsJNV/DVXcBanY+p8qZgZi7mJ3n4mh6R&#10;HHgudbyF5/4uHDdnSFtni8hcienqJrzVBSSkTlFPO+GBAlxCii3HZH7ufhP7vr/iT38P7/FPMB8R&#10;G7mykpg8Z8TygLj5pnw/l1DvDaLdJfgbr0pfbMN4/n2x97+QrNzIUFU6vqK96LKXob2wgGjzMUYc&#10;jQQcGgKBVtyGCqydN/EPSt26b4kouoZn8CF2c19q0UNhuU18gzquqnZLm9ULlJT/Et+hdqiKkFBx&#10;Pn0iJNzeZmyeRhwesXFvqwiZZwQGCzCUHBIRtRt7zSGGXdKX/mN4RVR7THsIuy4RtFWQ0D/E82AN&#10;/Uf+Fd+tTxhq3SG2f1Pu+ZyYiKAREQ9R+y5GdDtINC4VbPkea+VSYrbbqV0NaidVQNoVt57H07BG&#10;/NAG/O1Zqex2LnsX0XAV2M/hK9mAVrDJI0Jw1LaPoaCKqVMquPEYf3cWrvLVuB/P5+XAVoa75uCq&#10;+JGeorXYOx6mdhSqZBhuTxMqPqtD8ClsteJpeiCYLz6nYJaIQxHsOhGqIr4S/mwmXBsJvvhG5s+X&#10;WO8cJqB2fam4RG4VaLsdh+kZluaTOEq2EXp8EtfDUwxmr8X15Bwjg09lbpyjN2sNllLxb5YXIujq&#10;ZFx6Rcj1pDL/OcQfqizjHvGbYX0PgfI8rIIJus2/ZGDrL7BfW8ik9hZj1hfY6m/TfW0putIt8t0y&#10;wV+1GGfH5PSJv1ZZW0UM6ksFY3MIOTPxiTi1lx1hSNlV3SlcJevRn/oMR+5yhow1MofMIiDVYplw&#10;FLviA8KVrD5slkBq57tKyhB0dqbi7rm6rtJXsEFsfimm8/NSPilmHRC/YMAj2NpzYSvhxntSJ+EX&#10;YlsqDq7N4hRuYseoXuQ5vGJLXeLbzmGvvy9zQMZd/Jf3+jbcRavxXf0ezaFPhAecFzH+goGS/Vgf&#10;bSdoqcM88Axv/zMigoXaM0sxC36rHfZh8Vee65twX15OJH8dpv0f4ZA5PyT26jn9g/jtT0neWofr&#10;4gqcl5YxVLpHMPFHwewvZbyOk7B1EZdxsBcdQb/5T4QuLCOiMle3nmXCtEH84RcY0n+P+8Afxe//&#10;Tp75R6Yef0/iysfCF35CRCVXqF9BqOR7hm7LHD/5U/z7f4k77a/YTv0gOCri+tJHgqHTCBR9hfv0&#10;u3h2/Averf8J5/6f4zn1OzzHfiYY8VPhFr8R//UHXAd+R+jkO8JZ5Lqa5YQfLxZ/sohg2Vw895Yy&#10;bFAxGG+RiO5hdET4RSSHaPQCSb9gcLX0Q0UGlmt7MF3egrOpWOapWYoPe2c9fl02Q/EcIpFMJuP7&#10;mRxdRzx2BbezkVDwJhPD22F8Di/HZ8vnKyCxQbjcBsyVWxm4uVRwcAUTAfH74tfc3c/wD9zD3rwF&#10;f/0nqUXBqO8HhjwL5Zp9RLRSz6pr2M/MwCJ+x5q7lGT3RUaDR5kY2SD1OEU4cEN+pstcukJS9whT&#10;YTqm+8cZcmUSChzDZTpOMrA+Fa+OsXlMROYx4l7PZOdC+s7+CUv5CRk/nXCdWkbUAn7DMhzCg8aT&#10;Mm8nVjMytpGp6CZc9TNw167gZXyn9NN6YpaNTIZ3MJHcRDK8gPHh2TA1Tdo9HZ9uJWGNcEObtK8+&#10;h4FL03AUfUasbzfhQeFSFauFN3wF4SW8TEqd4nNhciFxg/CJxgwc2irph8tMjW6Q/89O7S6cGJ8n&#10;PmkVMUeOlDLcVWvxVH/IlHup4OZ6Ar1LGHcewt2+X3y8tDW5UsZB/JZ1hfif78UeVzLp383L0V1M&#10;JKT98e2Crftwtp0TzCzH47pJwCL/H1rE1Ii0ybEdX99Wmd850gdHYHQZSesChoN7GY0fE7+zSfzu&#10;j0TqNxHt38ZYcBtD4f2MD20nbFdZUHcwYlqLv+oLIrUbSLgqCLpqGNFmYy36Du8zqU8oT/jsbgJN&#10;PzLpEz/QsZzY8xmEXnzOmH8Ro8nL4kPE5twtwsvPY77yI4F782SM9uPuOs6IVfy+/jTDoWJGjTlo&#10;r8xCe2o2lqKdqd2FY8PZjMSOyvhsYNi5HWv9BuGF0n6x0YnkHibsgrUNO7C3HBf/U5c6AWP0CPZ4&#10;1fHXFvw+KSbB/L69TJjTxHYPYS3fh6liBQnzCiaH1zE+Iu2OXSbgFSz13yPmLxT7eEDI80K4hfBa&#10;hWV2gxQzFrceu3AL9ZJLZaH2+Stk7uSKraUzJDbp752Du2k+zmfrcFbvx1FzGsfzC8LnhKtVniTU&#10;ugXc65hyLhEfLX2hWUDSs51R31mZM6VSxPe52gg6ugibawiKL3cLZgeaV8s1q4n0L6L3znxs5dn4&#10;Gx6ITQhfaBC+WnEFV+WJVAzX14twr8vr8rr8hyuvFrw8+C0GzOVX0T65LsROHfl89dmrBTT5rlpQ&#10;+++u/Z8VdU3qOvld7RRL7W5Ti2pyP5f8dL24zcD9LHxqZ5naEaM+Tz1LHTF9tXU59RZF7aATAekW&#10;QWlqqmDwfiYBIeOKHKfiuQmJ/ceinSK3aiFO/a6Oiqr4bGaHX+6nCK/aVWTFLaQ8pO3AWHSanhwh&#10;qEJ4QzYh+lZL6rlqYURtAVfBPc02M1anir3kxWM243maQ8+NAwQM7eJoHJgsfqm7l7BNS6SvGtPt&#10;Q7Qfn4XmkjhERaQtg8QtfRhLL2EoOsnL7mIsItbaD36NNX8DIy2FuJ5eRCtEO6YrJ2Eqxnp/Kb0i&#10;JMI9VQz1N4mI3YEzbyOea6swiVB1pAkxPfIu7sPvoN/2e+K5q5isu0K4eA/a/e/Rn/YxjqwluM78&#10;gO3El4y0iih/eBzr9d14tRqpr1oIdeKXPtQ8ysZSnUvyyXEsaX/GsevPhI98iOnw19iu7yJSJqQp&#10;ayG63R+IuNhIUt+B7cV9fA/EsT88Qb+01Xd1DSPFOzHv/xibiPfkg/14Tk4Twv0FlgPvYd3/IWN5&#10;i/Ad/Ujq+zsse/4ixFOIk4j2sMfB2EAtQ1I/tfjTvfcD2g9Pw5azBl/ZeUI9dSICTfhUDDizEacI&#10;fvN5ITAtR7A/WYO5YCFD1cdxnJuBcc8b2M++jfv+ZqI9j7C3PsbVXEJI14i1UcRh9yGx8Q68bgth&#10;3WNsImx6j32AScZqtO0JY5q61IJk/4mZRK+vYerZefx3D6E9/j19W/6I+cDnJO/Ld7v2CgkTsWtr&#10;wuYwi8ATcebwiEjUyH1lPPvScVgK8Tq1Qn67MEldzIbm1O4+tfNSBeu2qnh8dmmX2JdTb8Da147+&#10;+T2sz4twd9bhM/QRM3US7yrD/yRT7GkdbUdnpXbbGeV3z/0TRBuKGdZ3ErLq8Uo9PC63kMqAEC4T&#10;kYFKQnWXMBbuouXUIvrOLMR6Yxfx9vuM9pURrhLyc13tMFpA56G5DGSvx3RtKyH5/lTbTYa0D0kK&#10;0U505eCtSqP90mzasxZhunU4dQw3qK3F0lePvumZzMlarD0tQq57sA4OYDMZU8e2VKykoLWBYWMl&#10;/w97/9kdd5Kk+YKfZM89uzM9PdVd3V1dOktkpazUkpnMpNZaa60FSBAEFShABVAAFCAIAgQ1CK01&#10;EFChtdYSGr81D05NT+/27p05c++7fOEHIiL+7m5ubvY8Fu5mqY5bJKuOErkvBPH4B/SJHgzsfx/D&#10;0c8Z2P4Whk0/I3LyfcaeroP+HMYGi3AONjI01M/QQCe6/lYsg7J2Bo3Ipi9dkdVv6MfS3YS++SWW&#10;tmLRp8ekjLWEjSJrQws2fT0OQ4UQrGe4rM8wG55j1ldi11fhFYIdkZbQCCF/nk3f1YWY7ywgVX+I&#10;VNslYv1CfiwPGTY/J9hRJOT5KsHn+zCd/hTjkT/Qf/xtBi58iqdgOrGi6Yy9mkXyyXRs176k/8w3&#10;8tpMTHfVdaXtpHrPyHMKiVjLCAkwDfheC3FvIiItbq0nLuNROe+i3SW4yo5iyvoe3cZfYlzzDxh3&#10;/BbtsS+xnFmA4cRc+o7PQ3t1l5C3m4x0P4ehGmnVjLYKYS8/jvnqKgYOfohm868Z2vcRXlnjuOyB&#10;qLkHrwooiO2z2cS2WQ14PF3pqpdRe5MA2Xtorq2nJ2c9odf3mNJ2ypq9wCb2rK9wBYYXu4UUCfnu&#10;LCYmwD3QX4Re7MbAyzwczWWk+uplPDWYRYc7nl5H+/IC8eo9RAtm4FI5oTb+Gst2IYWXF+FrFULp&#10;qibg6iek7yJYcQ3rxQWY9r1N4OiHBLK+QLfvLbp3/R7jxTmkms4waizE1nQVY+U1PL2qSnKBjO8E&#10;zrwf8Nz6mnjJQpzXFuK6uEzadIx5s3EIoXA3XiQpNjXm7MDnHMBlfoyhpRB/133ig3cw1RVgrHkk&#10;ZFmIidmOQXyH2aF8jgOH+U2hHZXmIB3EFMLhlOf43a3pxP4uew9uIVBOdx0er6ynS9ZT8wzLk5MY&#10;n2wS23WIuCFfyN1dkp7z4rNO4RvIYMyUQbRuO4Yb03Df/xbX84VYmjPxDd4k5SsnHCkj7L9B0n+G&#10;MeteHOUzaTsn9vjJBbEvKqhkxu3tImK/KURkPYGu7bjrM7HX3cSjfSWk7BVRFWTtfoT29jZMt74Q&#10;mzWTYd9u/N58ws77jBuvYy5fy2DZSlLaU2A+TejFOjSnZ2B6cFh8URkRXw0+ld/HbHjjW8XOeU29&#10;YhNuYr+zhN6TM/A8O8WwvZREtEjGrE7oncHZtBdz1R5cPZcI2h4TEhmpVAJBh4y58zaG/HUy9y0M&#10;Pz+JrWAfXdf2Em24y0T7AwZv7RLft45Q7y2C5k58Qu786tqsq0PmrZW1sOIQ3+VqLMV89wiRYtkv&#10;GV8yuPsf8N2aRqBZZGTsEhLdK6T3LqYne+l/KHanp1r2gKyfYBG7rKvCOrbOu/KcA7IvL2A3Xsbb&#10;fYJY9QqGq5ehvTMTzZ0V6S8HQg5VWVUFZlXRJZfohaoQKBhFfREnP9PYRAV8vXUMa2V+t1ajvSS+&#10;JW8npuLj6Wqt1qJjxPQ9QoR96O3qlKoXs/gChXXsZnP6y4zAQAs9jwQPNRcRay1L73PbdbHJlfno&#10;H2UKSb7MaG8hXtnj6ksS0yXZG83iu7vKMBZl0HFmKeb7RxlrF9mIrgzXXcR5dRHdez8ieHUF7ssr&#10;8RfuwS9+3LhHVaH+Pe5zczGeEh9enEFcSKv1zPfy7D/ifpxFSOQVMOkJPT/H0P4/4jz9NSNlu9Kn&#10;hPUX/sJUx7dEHvyayLl/wXfyl9jP/Z7U62UE7s/EsfNnBI78kuG8jwjJ/x0H/x7fqXeZfLQMW84n&#10;mI/8EX/Ox7jOfkDyzlwmXx0keXcT9mNiXw8LPjimcsh9Tax8CVEhz6ay1cQGLxLtuyLPFzKf+wnj&#10;FRtIVW0mUjaXROlStGJDenO3033jGP3F+wl372XMvQFCC/D1fi77fTETxt14Hm2kr+CI+KtGsYkW&#10;3EbxWa0VDIndcw++Ihm6zljqIPHgEUaH15EYPoAnWIzT85xY4hKp4Z0kUpsYHVnJeGoOU6PzmZC/&#10;Y/4cgq4MJrw78T6bjebSdAx3NhJuOEqwZQ1h/UxGossYjaxj0ruc0NMZGDLeJnj6bZLXvsZ0/is8&#10;j7dhqTyAvUP00L+JVGQLichaGc8hxsyZ6O5vw1pVgE/7hHigiLjsOXPLedn3VxgfPcrE1EymxudB&#10;bC6+lm/T1YpDll7B0Z24tbcYte9H93A+8badTIRWk/LPYTyykJHgEiaSqhLnBpKRHHn+ebE1y5mM&#10;L0sXapgan8XE6CzpY7bIRBWs2MBYbD/BgQ2Yn36O7fFXRAYvy76rZLA4C8fdNYyadzMW3kh0QPxi&#10;1fuM+2fLc/YQDt8gbBdZN63D3/ENjK1gcnIBk1MLGBveRcKeS6JxKyPNa4j2ryfuXMGIeyvx/pOY&#10;Hh/HXraecNUsRq0zQX0mNBtzl4zLe4ywbjV+zQIIyHNssvfqLxE235M5nRPZ7yXl2UXEtpwJvzzb&#10;oHJ81uLqrsDVcZjR0Cqmphani0FEdYtw1k9n2JtJLLiTseg8UoEljDnX4+teQ8p0lGjjUvpufYqr&#10;NUd8aQ9B70Ocz5bhf7CQlPkcqdgZwr49YndPio+9LDqwCc/DGdhuf4/92cdMRZYxPHKIpO8So50b&#10;CL+aI8/cwdCT3Tj6XxI31eF8cpS+09MwqIIoT0+nb504BefFzHX427Px94h+OJcR86qg3lECthzx&#10;q7nEkweYmFibDqTGPDdxO1rFRpmF54hd7C3F9lRsb9EhPKWHMYrOWVtUAYy1TKXWMyrPiUbE1wev&#10;EJOfw4ksktHj+DwPxQ63YHXqxBfYBWsOybxaSOmfEey6grX9MDbNbgLGbYz71kJwPSOGDYS6ZM81&#10;ZeGsPY9DnTRs2C94YweJge2MONYzFpf9MLaLZPy8yEtsn/suY95cwRlZmBtPon12mb7Siww8zsRa&#10;Ifuy/QDjIstoySJ0Fxehv75D7OMevP2HZX0zZC0PyhxzGLHnpb/YmoxlM+4Vn6s/9FMQ7qf2U/up&#10;/Uftfy249X91U4EyFQBTgTBvXwNdxTm4u2sF7KpglCIkb4Ja/9Fn//+19BXNdI40lZdNBclUIE76&#10;k+c55H8+AXm657fRlV3EqwKAAnTfBNLeBOHUiQQVhHtzJVTGIK8H9J0Yik9iaHr130/QqeCaNf3s&#10;N59Nf8ssf6f7MRvld1U0wY3b7hRA0ILpXiYdV3bibhOCbTPL+NSptzdjtsuzjAKqjTY1blX6W/oW&#10;0K1OxTnsdjH0zWhuHhXycUWc/CC+rir0t/fSnvkjA7cPijOqJaSuiQhAN6r5iAyj+m7shfvR7P0L&#10;g5nfEnh1TZx8N4beDjz6PizP8wUgzxPQuZTe0z/ifnUpfTXSJ04z8Dof3f4PsZ9dRvzGJryH38e2&#10;6Wf4D/6VkfPTce//NdZt/4xLnbQ7NRO3EOlhXacQRTee+iKGTs7GU3WbVEsRnbmbcbQ/xelQ1xq1&#10;6CrvYSjLYVTfTKj8PIZd72KT/oO3VuI4/S2OY59gy/qO6PNTuFUw7u4eJgwdAoAKMWcJKdz7O9y7&#10;fkPw8Hs4Mz7DfGoW8Ren8N/bLa+9jW/bPxI5KOPb9WvMx78SMJ3LpApCXlyON/s7PKemM3ToS/l7&#10;Me7ivdiurSJccUnIrA6HU9ZQCLAKiKaJjjplZuoXWV3FdvZrvBc+JZE/H+vJH+nOmob3+T4SnVmE&#10;B3NF9p2YhEhbtD1Yqu4SbLgsZPwgw/preKuvCaj5jqEzHxGpzhJy30i89hYm9Q3jgfcJZH2C69jH&#10;2M9Mx5wzG8ORT4TcryXcdJ2g5hKhnuMEDEUiw0HMNrussTn9LWDQ0oW//4KAp4u4HLXyuh6HbgBd&#10;Z3X6GqZbvV+vwTyggnJt6DraMPf24dWbBCTqCGheCzA7g/XWZrRZs9Een85g7jp0T6/j6G5Ok6GI&#10;6FVAVeTtbcba1ylraMBh0MherSJYX4ztziE0WTPoPbUA7b0sASNPBezK2lqlr+5qAep9QoZV1SjR&#10;7aHedEBbBSpj2mbiQlj9L7bhKlmP7tws+vZ9hP7419hkzX2NRSSNHYza+gU4teB4foOeSxvpOjkf&#10;Z6EA26Z7hDufEmi7IyDyDN6SdZjPf4NW9GcgcxraK6swCslzVNzE11BMqKWMWMsLvDX3Mb+4jF90&#10;M9r9SvT1Ia6KKwwVbmfo2hI81xdgvbAAZ8kJefYzAdhtYp+qsNTdxF4rYFNdXRwsxKkvxWkUmZt7&#10;ZW6KqKtrbH0CFFUOQXWlcFDkL3vC2SVAdEDWzSTvEXtnUoF20RO7EGG1t8UmBXQCVoXsDt6Yh/bs&#10;NwJSt5MYKsVrV5W3Sgm5bhDpP5jOU5Oo28FYnZDjm8uFuP4G84lfEyv4EOflP2DPeR9/3hx8N5di&#10;v7wQkzp1IvvTdGMjruocIWTl6STOdunblD6l48KcPnGr8mu50qdlokMN2J/koD09H/3ed3Cd/4FY&#10;5SlG+l4T1chr1UUMFuyh98Q0+g7K/sucjuvCfIJ3VxEr20xYBaL2/RrHln/AsePX6Pb9Gb3ovu+e&#10;gNTae/hVDkF3G/5wNQFfDUGRTcAqe6+lnJ68LXQLqfVUXiFlaCcme8pvLMX45DA9p+eiu7SQWP0Z&#10;Rk3V+HQtWNpf0f9EVXDNw9X8QvRVI2RAS9DcKGN9gEM+Z7i4MJ1/ybj+v2DZ9UuCxYvwtV1Ln/x0&#10;O9xi84z4G4oYyJqVDt7HhexHRHZm2Y9D+38rerWK6OB9wqID9voHmJryhVCVELPdx9cnROj1RtwF&#10;8/ELsbDd34fn/gYS5WuwXP1cdPAT7PeW43p0REjxKSH0BVg77+HUFBCzVuPVNtJXU8pQzWM8mnb8&#10;FpOst6yJupqqAudpv6X8jfgKuxaHkC6Xuxm7owWnqz19ssDtasPlb8TibRE9lL3dI+Sk57QQpf0M&#10;lMq6Vwgh04k9slUQct4nYjxCqEPIeM0sEq9mEn4+H9ODuRjLlwjpPEQidI2I9wVhdzVx10v8nVfR&#10;5K2i//wiAtUXiJtrUVVP45HbjPpO4Hm5Uua6DEPpXpnPWSHpJbKmvQSNXTibxMa92EqweYPYvC3E&#10;9ZvS1ROT7vP4DRexNezF8mxx+iTHuLYU3d399OV8g//VEiG7Yvtkbuq0oN5hFptnxefUik7Iuspe&#10;793/AaYLQiB7hLCFS4gEnuKxNeEYeom1+Rie5tUy1mPyGSF/7lYhrO1ELK8wvz5Pb+56gvf3E3l5&#10;nv5r6zCKPic7RG6dDzC+Oiz6dIBA5ytiDpGxV6ViaBfMcFX+f5GwsTt9esyhii8MtWN/egrH7Tno&#10;M9+RPTOLYF0hUdn3I/ZqnK9O0nlpNfribAL9ddjritCXZOE1NacLU/irzqG5tBRX5yNZn3rRKbFJ&#10;hsPpEzbm+9PRFazA1f4Il+xLs+xV9eWewig2m2piS0QuKjG76fVOGe8pRu3txFvuMHh5A5bLm9Bd&#10;Xoe94gYh8WFekZ9LsIVZ4RJ5lroZ4Na00FucS7i5nHDbU/rFJ1oLthF4mYfu3gl8PbLOMndP3Xks&#10;RVtJtWUSrNiBNecH9Cogt/8TkmUnGemvxHHvAPrDn6A7pHQ+g4S5n2DNXczZ0/HmLcd8WtmlLcQq&#10;ctHdOY4qBpJQ1dFzF2A/+RWm/A0MDz4iqb1JpGoT/py38e/8O1xb/zPOoz8j9vBj8bVzGLcvxP/w&#10;PSyHf4Hz4pdMdF8nVZ2J5cS7BE7+Fs/RX+I+9q94T/8Jq6q+e2ttujCL78zXpPK/J3r6XcwnxR7c&#10;XYr57mb6Liwj9mArjgvf4rn3HcP1YsOeLBd7Jf697ZTgrTKSTYex536F7ZXsY+0D0aFMnD3FuGuu&#10;YX1+Hb/4NrdDfKo6RTx0g6h1n/jBRYzrxId3/ciYcZbsna+wv1grulmIvbkSX3cdpsYSnM2y9kOV&#10;OHvvik04Typ5kJHEJiaTe0gEzxMU/VWnSkOOdSTcq5gIL2R0eD7jY7JHwisI2beRCG+Uv9cRi2SI&#10;rqqK4204Kwrpz10q6/kF44bFjESWMh6dzYR3EbHelfger0yfhtPu+wy7YMmouRtX31Ns7duYCC2D&#10;kcUwsYAJ1wIMJT/gacrE03ZM8MZWRnz7xCdewjFYQcDzgMnh9UyOzWV8ZDbEF+OrX4ix6ipuwQs2&#10;jcjPd0bWdh2G8tmkdFlMufYLtpmGu/5DRqPzmJpYzFh4Pz5NFr4OmUtoqcx9Gx5zBrHwZpC5qmqq&#10;yfB6RpJLmYotAv8yotoNotOPBdNXYqzMwNuwm3DPERKW3Qw7FjNunIPj0cfEu2Qu43tI+beLn1iG&#10;77no44OZYt9WwpQ8a2oWE0kZc/E76AsXE6k9iS3/C7wvPgHnBryvp2N79DnJFpnj4HIivXOZjC5h&#10;clLGnlpIfGiN+LWzRIIXSST3EwtK850j6T9JxL4D9+A5zHUXxJYekbntIxnKw9N6mZ6CZQR6ZD6y&#10;dqMTCxlJrZTPnhPO8FBs31lIrGYqriq9/oi3NYuY6QnOh/OwFi4i0f+QkE/8oD4fa/kcIq+/g8AB&#10;UnrBPcq2q6v79osi732MdKwh0bKJ+MBxRkLZjI/uheAq3Pffx3J9Mf6STAxn56G/uEiedYQRfRlR&#10;sd2a/C3pFBzOqhvoHuzBVbmdZL/IuWkfVtmjU0HR1fGtREcP4QvdJuQtZETmPBLaRTKYwUhQ7MXQ&#10;NoylKwVPrcf6aBn+jtXpqrtTY3sZTmQQCeUSip0hmjhHOFAo/rtS9lK36FUDYdfV9Km0cc+utF6Y&#10;XwquqZ4reHsBKbdgIfdahrViUzRrxe8txdO7jZj5jMxbfJj9KgHLGcEWIjdXVno8o4ntjKfWpqsS&#10;h7vX4Xy5CsvDpVhKluB4vRVvp4xh6LZgoBukrNfEhmcKdlRVwAUL3V8h+/0oIc1F2V8XSNlyxf9d&#10;kDHsIe5YwIjofTy0RPbRGkK9B2SesmcH7qRP9f8UhPup/dR+av+u/S04pcrkqxNdTgH5b/KcOQSk&#10;CdBT1xTS732TA+0/esb/bvvb6TGVI80tZN/48ia6FzcERJjSQbi/5V37XzkJp8asSvanA3Fm9e2x&#10;mqMt/T+9IpxCaLwWqxjGXjSPb2B4KgDV0i+k5k1fCuDa5TPqKpW6FmNNn4ZT32ALCK66j/ZJvpCL&#10;fgHhiiCpYOEb+bypTPq3YJxFxi5zkhbTdojzOkV77lZ8rU+JOOR5Zhmr+Q2IVuNV8v6brNWpOBX8&#10;U9+8q6soqg+XytNmGyL++hJ6Abi9x77FdP8g4V4BQBYDDnUaSuV1sQrxF1l6ZDzBjgq055eh2fEH&#10;HHkCno3t6etP5iEN5r5qkvoneB5to2/vW5iuryLSVyfOyoa/u56ha5vo3/MX4uem4cj8HMu2f8Iu&#10;hFq//2NU1dKRRwfxXliALesr3Nnfoj81h0B9gThOMwa3yKr9CdrjPwqo3gJdJZgLj+AqyYCBlyRq&#10;bqG7uhlP8VHMOeL0t/5CyPo/Yz6uvnWbhn7Xr6S/n2M88g1GAe3aI5/gOPopnswvMe38NaY9v8El&#10;RDwgY3Yf/wTnjn/BtP138p6Pmbg2m8Sx93Fu+xmu7f+Ad/u/pPO/abf+Ct32X2A59A42ITzGi8vR&#10;XVhF99n1dGavSVeW7M/4lJ5La+nJO8TAvZMMlZ7H+ELmVP2AmMhdFVhwHHxzpcV7cR4IWB0RIuwZ&#10;OIVdew6LswOrXempV3TFKuDyIc7CFZjPfUbfyekEn2cwOSBgqHM37nub0ez5GM3uv2C6uFCI4Bkm&#10;O6+ITLbKeObiKL9AWAXX7PW4Bs7jHhBCaWuU9ZU9Ic9WwV2lH16zkM6BI0T684RMvcaiacXYXUV/&#10;dRGG9kpsgx0ylh5U0Yeo3UhqsJ1gQwmD9zNoPbuMPhUAFJAefJJDuOMVAaNGdE30TsilCkLbFdET&#10;HVQ5hHzSpwrq+mvuMJC7js6M70WGQh7Lzwgge4xf9ZXeL+rEnRBU2S/WwTqchiZcuk50zdXo25/j&#10;NtYJAa3Gq67L1OXi7C4WMtiFUd+PTafFrevF2/Ec79Nz6Xx+Q1mz6T40jf4TcwV47idQeY2wOvZ/&#10;aTFaFVw++j4De/+I8dBHRAu2MNX5UHS9A+dQD7qedgy9nbI+vbhMOtwiO6+QULdpCLf05xJ56Wse&#10;M1R5F1O9tMZ7QoSeETHdEWCXJfttO/4bq7BfWEh35jTaTs5En7eDUEU+cU01YfOgEFuxAeq0qwqU&#10;iLzMQmzf2B9lC8SOmFQ+SHVdeACnqw+7XX7KXvbY+4RgqGu+rTgMDTL3ChnnAzwCqGPmq8Q6T2Mv&#10;24jlwVJ094UENN6U/9cTVwGY3od0PzmPrUGdGmwj0nAX/bU1DF2Yif/FDhIduYx13Sdcfhbjlc0M&#10;npkr+/EzHMfewZ35Z/zXvreERjUAAP/0SURBVMKS9yP66wKI1ZXgLnVqs1LWv0HWqxmzQcihqR6b&#10;sVbW9QnJ9lt4i/eIHqv8aB+jv7FQAPopxgzqBGAVnvYirC+zCVWfZ1jeG6+9KrblONYrKzAceB/7&#10;tn8luO/X+Pb8E45tf49rx89x7/4l1qzfCDD/jGC7EIT+k0Jk7hI3ivy1JYTaL+B6fRBjmRCYqsMk&#10;9HlCKkoJ6UsJtF3AU7GBvvyZdF7bmA72Dw/WMmyswa8pRl93myHZA56eF8RsVYS9XficeoK6HoK1&#10;NzFcFb298JnYnN8xIPve9vAEsb5Gxk19hGsKMedtwl+4Dd3l1RjEVqjgYuLJKkx58+lXV2irbwjR&#10;e4Ct4zpuwwshyY0Mu14IqcpEe28VXrGryboDxFr243y6EuvtmbhuzcZyaxWp5rOMDOVhqT+L7vlh&#10;TM+zxK/cJCRkNj70GmvtQ4ZqX+Lsk32r8oiKTVGVVVXgxGFTV861ojtdOLwdmN3tqCqbHqfokaMN&#10;r6sJv0cVGugV32LAa60n4rxG0HRDSMMdIfvn6Lt/AHvtWeLWB/KarLtR9K1rF9ayr4k0CfEd2ihy&#10;2kDcclJIdhF+m+xVfwduV688owN/ZR69OXPQ5X9PqE0VTchiOJjDVOAC0b4TDBauYuDmIiGpB4n7&#10;H2N19Iq+m4lY6oREZaOSmMdM5wk47xD1XCFkPEBCuwN/g9j68lkEOy8zMlhNRPRdc20uxoJvSXXL&#10;61qxg+ZnIpMOXNZ+vDLnpFfm13GDwYtL6Dr6Ib5nSxnzXSfoqxM7NojH1Imt/aqQtnX4Xgk5atpB&#10;2JiD3/eAkKtaiFslhvsn6buylUj5MYKPDtN1YQuOp0J+dXfwPN9HtwpiPT6Kty4LV6eQUatG7JvC&#10;FcrHq3xttvTaeFWuQv0zAo930Hf4PTp3/xHnzQ0MD90hEawirpMxFeyh8+g0jA9PypwqcJQcxCb6&#10;HbEI6RQbYTWrK8ni/z3t+Lyit+7Hor83CPQew1a/D0vTWby6ctGBNrHN8j6X6ETfK/HX68UuXmHS&#10;U4OjIYOeu7vwDjSm7XjQZkwX5ekvOEzn1f24ax8QNA+ksYlP00t/0RmcHS8ES1QxeGE1rgeH8T4+&#10;h6H0iviOPsFGA9hKTmC/9D22ewtxvTpGsl4I+a3DBKoKmOwuFUywBuv2X+Lf/AvM+98lpnJ+1opt&#10;L9yO/sCHGHe+hf7cfIY7HmF5eh1n2XlibaoS8y5MJz4mef0z/Gf+QDjvC6xXv0Z/+hOCWZ9i3/kr&#10;gqf+gv/WN5gfrmG09wruui0MGxYy3DAD45m/Es5fyOiz7Rgy/oxl6/8L58GfMVL4DuNFX4mfnont&#10;+lbBGSo1xx9Iln/EyGvxeQXzibTcT38haXwoZPnVLjxly3Bfe5up+u+JvxLbmPs5nrsLSTQfIvBs&#10;M9rT3zKgKpiLbbG9voLz1SnRvVJ0D7PTFX5VOgi77FNrZyOBgdvE3MfEDu1j3HmGEc8KUpoZTPQu&#10;RHv3PTxPFjHWmUO88QrWB4cEG4h/f3oU16N96B8sEOI+h1HPAkYj8xgLLMTfvpCkcR2pgfU4ni1k&#10;wqWuga5hbGQJ48PLmVKn4+L7SMZ3kxrZgSdyH4ejH6cqQGJrJ6y7S8qxi8nROTC8hHDdLLTX/8Sw&#10;boHs21OMawsYurpV8MA8/C8vE9BcZzx2hInx+YxNzpLPLJXP7xG7UyP+THyY+Ei/5hwJ9y78/Rvw&#10;NW8Wf7lV7Nc8jC1/ZioxV8a3guH4abEvDzFUX8WvOwNuVYDgR5yPNjBlP0yqaQm6a+8R1axkKrmH&#10;iVF11XMxE3HpzziDMZPY4aHjoofZYkvUazKW8WXEPWKffHtIONbj6vqK0dAaRgKyNpp5pKwHiDv2&#10;MebYirP8ffqy/g/BXDOZiu4hFthOKrSayYTokFOlYdkisjmJp1udjFrF1NgyJkSeKftWoq834Dz+&#10;EcbsD0h2LmNMPjfuW0W0dQeWgtXiD+cTalAn1n5gSuSa9K3E77hKOHiDkehBwVvrZe77CA/tJzh0&#10;Ar++RrjDeRwV20k698tabZRnriRh30A0cFF81OM3BRACy2UMKxkZ2Sp2Y4fsd1lvmVukUfTzxSHC&#10;LXnY78zHWLKPqE3sX7CcsOEUjro5jJhknDLPkEnk4zwmz78sOroWi+xbT+E60fsV4s9v43M3EQ8+&#10;EN1axKT1R3wP/or2zHeE2+/JWFoI+xpF18ox399Gv8pbW6b8c47Y+tt4PXXiH2owFp/E2PgwXbgh&#10;GHjI8Ohehsc3M2Lfy1DBLLxiyzFuxNE8A0vHDCaTSmdFT1Mij/Bl3M6n+Bx1YofribprCVruCy48&#10;QMq3EV//GvQv1uJryiDWL3pmv0gyeojRiU2MT6xmNLGUkfAmkflx8QGCi+yCCewPcJrzceiuEDFf&#10;Ytx1gnHLNuI9q3BUzsPwYgaGuh+F960XXb5JRP+IYbuqAn5G8HUWuhpp5QdwP5P1qFghdnkZ+sd7&#10;8XbeJ2SrJOitJOx5Rsx1m7AtC7f4LFvvFkLaTJLWQtG5FyTt0jy5pMJZsm636asopPdxHtrn538K&#10;wv3Ufmo/tX/f3gR7jPK7SvDvxCjkWeVoUwElh5BVVbnNoYJF6W/j/9dPo/3PtDcn1FRQQRFVuxi8&#10;12hKcnB11wqBsAsglTGpYJdFBR3+42f8h02NOd3+Nm51Iu7NKTVFlu0mqwBZgxjQFgYfnEFbW4rL&#10;Lu9R/chn0kUhZM5p+dhM6VNldpsbe18HAw/PiuN/iclll7GpKqmq0p26QuQUom8XOXoxOIICHEzY&#10;nl+hO3cj3vpiAUMqyKfGJLJXczaZ0Nu96NRpFHn+m+o96uqJF726MiLz9tiNRAbrsD48TsfJxRjy&#10;t2G4uRv7/UwBUN04ZY5GWwCDvN8q7/dajQS7XqEV4tiWNVOcyXl8j85gKFTH5buEDJmwtj/E3SvE&#10;rGo/mkMfY7ogxGuwmfBAG6Ybu3HmLiF+eTb2Hf+CZ8N/wbnzd4SuLsb7XOUNMmJ3qrx6T9HmbyYk&#10;pMVx/CvsZ2YTry8UgiYA9X4GzpwF2ORzpu3/iv7YFxhO/IB934cEr4pjOzkbr+pTSK7tpoCga0uk&#10;j1/jPSZjkb5TT45iPb8E862dTBkqsBYdwbrrPSwHP8abuwzH/WOkhupI1lxl4NhXeC7MZOLhbhxH&#10;/4p989/j3PQznLt+g2P3b9Af/IDoC3HG7UVC6Hbifn0Dv92MR8isT0iM2yk657YSaimm9/Im4q3F&#10;jArBi9l6iZuaGNe8JFF+FPvhDwgcf5vE7Tl4Ly/EcOQLhnb9HsPuXwnp+G36xIz19Fy8l5bjz1+L&#10;48JCzAfew77172Rev5P5fIXl7Jc4j/wWx7afY93ya+xH3sZ1/lucF+diOP4NAwfexX7+O0KFmwg9&#10;OEqgVFr5ciJPl6VP6QXbqglpOgj1CEgSwhTuPkeo+6is6wPcQjbdZh2+nka8NeVCLgwERJe9fTW4&#10;Xx7HfHsJ/Rfmorm+HWvNXQL9HURMFgGJegztVZh0feiH+rHr+0Xv3BgdHpwOGyFV2KPpProbm+k4&#10;8aOQvY14qgtEJ9uJWg24tN1oOxuwDmpw6/TYOlqxa7rxqcIi8h59ZTHutiIhvg8I6Apwau7gHnqZ&#10;PgVi6q3GqBOSLHtBXb9TQXd1XdlhdwiwMxAcaCJcf5dw2eH0qQvTcVnfcz/iurEGw7m5WA9/hCfz&#10;K6IFOxh5dUWIoYDLV+cZvLKc3qOfC/FaRLj8FIG6AuwtjzG1v8KmEWI61IV9oBWvtgmfQeSjL8On&#10;L0gn0Xc3XiZYcRFb+Vk8LUXETKqYxQvMPWXYu56L7F8Q7SrFV3UdQ4EQ9GyR6bFvMV9Zge/lJSIy&#10;J3UNPJjWLzsukYPT2ipze4zLmCekKFfsjhBJUwEO/UuZtyLTnTicHbhU6XybEBz5rCL1NhWs8/bi&#10;dLcRtlTLPC4weH4pA2r/lG5nTHePQFcxQ+V5sqZPxJZ1EbN0Ee0rw1O1m6Fb04U0LyXWcJqErkSA&#10;6QuC2qeyHneEOO7FekvI3q3vcR3/I/odP0e7+58xHH0L/9UZRF8eFoLyiIBVxuQQG+hwp22g024S&#10;Aj9ItK0Ce8FxNEdnMpg5A39JloD2JiLWIRz9bQxUl6GrKhWZtsuY+vC0lgoROECoNAPH9aUM7X8L&#10;675f4z78Ho6M9wld+4xo6RzcD2YLKZuezq/mfnSWWPtzRgyN+BrvMXBtfbrSWqTthIDhivSp06DI&#10;LWWvxN/2SHT0iBCu+djylhCROUf1YucGizA0nUVXd0DGcgafkFG35RU+S4Os02tirWewX/oQy/af&#10;Y9vxFgOyz83XlpJ8fU6IxxlspWcZ7q8l0PyYwWtbsIqtGX65kcjjDUJYpwtxmUf4VSbR7htYmy7j&#10;67vPiKuOiO45upJDDJxbQKBkKxMDF0j1ZROtWYfp9AfoVS66R4sZMxYLkWwWuYkedpWgeXCC/vy9&#10;MvdsPBX5mF7dxtBQgkPbjjd9WlF9waSuIopu2TUyf9FhR4PIokNsmarwqa4dDuIREmXztKKX3y2u&#10;HkJ+0V1jPjaZb8h0W9przO0lmBovYq4+g6u3hLj7CaP+i7J/1Tf42wk1Lxf7txl76QL6ri/GXZdD&#10;Qp2Kc/XiFT8S6G9CV3QQzYVpeJ8uIqXfzYR/J+NBVexBJZ3PRP9qrejjaSHS5aLrqiiKWchSs5DQ&#10;G7K/t6IX+xZqP03KLzbMU0JAVaEb3Erk9RwsN+bgr7osuluN5fUpTI9XEG7aRaj3LM7BM0K2csXG&#10;FRN1VBJ3tRI2tWN+dZ2hvDm4ni0m1JEhRPsFquiCx9krRPUJjhfb0Vz+Fnv5ekZ0F4gYLxLQ5xM1&#10;CiFsFh9xVezjzW0kX55LX6c3PVjHZGsOXvFVJmVz8heI7b0ucu/GJTbLYvVgsHvEXgpmsKkvwMQG&#10;uzuEqDUR1dTiEl/YI35Le+KvJJ9txl12konBGqLtd9I5WdVJ80DxNhIGdeqlW+Qj/jWNEay4HT14&#10;fa9xBSuxODXis8Smm9uxd9/G/Hy72PXlxFrWY3gi/rPmEBNdd+gt3Iux6RRRnzoRrZHniW1Nn+YX&#10;zGFziN7L/mx5xGD+Diy5azDe3EG46zHJvqcM3dxFpOQw9qJjmOtErs4eXC2y78Qvum5vJPhyL6ne&#10;8/hfZKa/1PNfX4cxW/Z/1izcVxZgPfMZRvF7E1VXCF7fLHvq97j2/ALzrp/jvzSX4YY7WIoyxG+L&#10;/27chS33I/xn38J2SPbe3n/FtkcwQM7XUL1T/J+Q5oP/iuH0j0Sabsra5GAsWEisZAWBiqWMGpbg&#10;y38X38E/4RH/69r6z4SP/5nQqXcJZryD49iH6FRxm5tC2hsLcZz9jujNj5js2ICjdCPaF/kMGwTv&#10;PBVsUfYjk0LQ9cd+ge/2X5msmUPw7heYb64krG8Te9eH8e5B+o58Q0hs/HCX+Jjn+wn1V+B6cgF9&#10;yQXRtRrxiw8x3T+A9uoabEWrSXStJfx6HX25s4k1b2TCuUD212Ji1kx8bfniQ3aLv1pIvGEFye59&#10;otdXCAw8Fp9cJ3v6Nam42J7UKsZG98i+u0rEkik6fEywp/iQ/rOMhLczMjKbseH5osffE9B+y1Ri&#10;MRPDC0mEF5OKiL31FoltELvgrBddOs7U5DwYnUeqewb2K4K3sj7F82wpxE/K/t2C/eInOM/NFry4&#10;kBHHDiZH1zGVXMdodAnJuIx1+Bhe7wuGxJeaW++QCl0nbjkqOrVb+s9kyrOeQLdgxfatJG2rmZpY&#10;zujEWiL+Q+JLcoh7dhMfWIv2ujo1vIjJocVEur8VbDOX0cA2xlSuuIk5TE7MI2EW3274gqnASty1&#10;iwj2zGRqZCFjE/OZYikj8Z04+2RcxlmMxPYRMIht0Im8hpcTdS1nxLOE8cAMxizTSRm/I+mdwVRq&#10;qditudj6VjOcPMpwaD+R/nP4qq9henkRvyWP4eBaGF7ApFWw5vXPcN35nKnOlYKX55PUbQDTBuwv&#10;ZhJo30y8X94XVvnL1sPYAsbHVxIPnCTpuMhoeKPs1z04u8T39O0h4jwnuOy0POMMXt152c+FRL27&#10;mIivJxXMIRm5Qky7Q3zd7HTl1qmxlfL/hYx7tjAV2kfcoApjbJT9t1gw9peE+jaJjpxmJHhU/Lrg&#10;b6u62nsKp+AsV18eKUcB0QGxlQ9W4by9FvvdJSRq1jMq9st+fyc9J98jWDmNYbPIyr2epPsoIcsN&#10;HNVH0BUvFfuyGveTzfj774l/eESk6z5B8TVulTOzrhRjYRbeoR6cLsGJplriPccYdYi+BBbgqH8b&#10;b8s0xn0bmBjbyPDoZqJh8efRcwwnjjIR20/cvFPw4Sb6n4q9qb8p+nNPdKaIpCuX0cRORkZXkkxs&#10;lzU6RyJ4iaj/FKmA2A+36H1gE6Ox7QR8m4Uj7RL7f1Ged5lQ13FcL3agLd6J4eUBAn3iA1wZjEUz&#10;GY2cEExwBFfVMQyv9ggOPUHEpQra3GV86Dqx2gMYyzZhqj+Jz3ibhK+QhP86Ye9l4QjX0rkRo75c&#10;kr4bDLvLieif424pxCx6M1ByjsGnN8T2PhSMWyi48bj4wU1MuHdjrV4vurX1pyDcT+2n9lP7982h&#10;gkRCui3GoTTxU9eiVD6av+VSU+3N6az/+5oKipnTP9WpNyc+kxb9CyE0z6+IQ1RkVF3Jkff+D2P6&#10;n2np/FfpwKFVwLE6qWaRuUkfljfBsjf5sVRgzSIOq5mBwgw8dffxOOyY1RXQ9Ck3BWBVgFCeYxEC&#10;JGPwGczYnuZhfJaXzl1nl77UyTp1ks0mxEhVGvPZ9Xg7ntBzbVv6SpfKEaMCf+paqpqvy6LHI59N&#10;n5qR59st6tSfrIXMV/3PoarDGQV0V9yiK3sJ/RfXCQksxa9KcbvduHpq0AohTSf9V2smY1UnkOI9&#10;degubEZz5Ec8KtAioF0l5jc9z6M/bx8p3TNcgw+J1mbhub4C08XVRMuO485dRuDSfEwH3sey+49Y&#10;D3yAf/cv8W/4f+DY8xviL87BUBWWZ7mYH2ZjvpPJgKqceOAv2IS0+jf/K8E975J4cEDIRSlBQyeJ&#10;7mc4r63EcXkZxmvrhLhmC/mcTf/+9/E+2Ie3WhyWygXT8xLTDSFjW/4F3xUZz0CjzFOLr+Y21qNf&#10;Coj/E8Zdf8SS9b0Q8mJGussE6K9Ee+Rb/Bmf4dn5a1xb/hHHhp9h3PGbdILnWGMJSWsfieZCeo58&#10;jvnY54SF1Ovz9ggAaidi04vDHiA+pAJaNYSaSvCVnUWbvUCAuxDrC6vQnpyD8cAn0vdbGHf+A4b9&#10;/4Lr8gwCj48SeH6BuMgwUrWSWM0ykuJ0h3X1DLffxXZZAGbWXFLlBxgW8BM8+Gvcm/+fuLf/V1z7&#10;foc+80f6LolTFvLqe3gIV5YqGDEHWq6C9hFJc1M6H0e0+zzB1h0C3i8RrxLw8yyH0Osc/JUCfEo3&#10;4bnxPbarMtbLS9HkrKFf5V0T+RozpzGU+Y3owJf073gb+7GvCT88SrJVnQ57KYC5koSlh6hJlw5G&#10;WtTps+56rIYODN21IuNKArIPBm/tpl9VNM2ehaPgIMFmARwDGiyDg9h0esx6PXrdEGat2A753TzQ&#10;yWC7EPvuZoK9NbI/zmAUGQS6b+ARcOUzC8F21oq9acMq/Tk6XuMc6hRdd4oO24haegkN1gq5zKX3&#10;8gZ6suZgvbhMxr4dz0uRU5sAx9YHmGofoK+4i72mKL1uidZiIXS5eO/NxZD1G/oO/wntRSFPL64I&#10;eb7K8PNN6eqK7qKZxGs2EK1TZFJA/YuVeGtXEe1YJ7IW8tGwDUPFNjzNu/F378XTuhVP/Vqc1bI3&#10;hOgO61Rp+hP4hwRAD2YLqD4mIPgg8cEdDA+uJdk+n/jzH3Be/YKhYx8xkPE+hkvvESj7lOHW+Qz3&#10;7iamuUBYwLFXI6BOe4GA5Qo+/W38WpGN/qmQiEqxfw14rE14bdIsXWJLVBL+aiFQzwUEVggxriak&#10;LZX5n8NaugVXyVrM95biKl2Mq1xkVZ8ne7walxB4n7uVyFARjgfb6Tr4NX2nBFi/vklCrxFCpII4&#10;HlzWQSGZsrZtV7A/zSb44Bjh/HU4TnzO0I5fM7j9nzAKuXXcFRLUcoGI4TVBlbReFZARW+l0ik00&#10;d+BvkP18eRVtR6fTe2UTvvr7jJm6iGvbsDU+Z7BSwGnrCyIqD9qDk8Ray0l1lKK/tRPNOSFtd7cx&#10;8WQj4ZtfYRAyHMv9mPDZD7GoU7rSDAeFrJ+VNSzaJDqxGGfxj/ir96e/pQ7aWoQYtmJ39Yv9tqVP&#10;u3mqbgr53UTXWZFPyVmifVUknI1CqkuF0OUKKM4RcnSHsLWUYcsdYtV7sOV+ifvi59iyvsF57DN8&#10;QuYt+9+i/+B7OEuzSYhNjtkHcPe9wt2YI8R8NbZb20gUbsZ06mMsN74iXL9XdEb0pP02MVujEGct&#10;YdkXKj9a352FBPsukHLeJzF0UdZlJUO5X2G+vwjjYyGn/XeEKLaKze7G3VqF+XUxftmLwddX0Rce&#10;ovPqDgYei1/sVwmijbjSQVEdHnej+IVG7Oo0nLMLr6NF1qYXp0clwK6X96lqmIO45D2hQDlh+x18&#10;uhtC1spE11pFLvXEe2Wf1gj5er1d9HMf4/4rjJou4Ciei/HOX5jULCJVOUdI+reYbi4m2HGFkOip&#10;R9lqdcqzuYzeqxvovyWke2gXk95Nsqc3EbGfFoJ0VgihEJzaNegqTxHUd0u/BnyeGsaExEc71tN/&#10;41vMr3aSMr8kLOMJBh6R8Fwj1rad/mvfo1FXGNtKGB4owluXQd/9Pfiab4q9fCCENgfH0CncNtlP&#10;nnKRjdhQw0shVVkMXPg6nW9xVIhpxFOL2ydr4q0j0laMVule4SJCmmPEVF62/ssi22uyDnk4n++l&#10;/7r6wmcfwXuLcdxbiLbkAImuUqKi66bn+zHUyTr3vU5/uaYwgt2qvrBTKQzEl7vE53vbMItO+h1i&#10;a2vvYTw3F+/tH8Ruf8LAobdxF+xiXHxlUNeB7ukZ9KU7cTTLOPTNogOCPUyC0WSfOTytuPxVgi26&#10;019YmKQ/l8PDcMdLtKfnMnDqfcx57+N58DljbTsIq/xl1jyC3nLRiy6c6lS9YBez3YrRIThIXX+X&#10;PofKzuO6ewjLpXX0iV8K3hFC+yCTgMoPWnKBoZy16MRXhXseC+F8IIR8PYbszwkVzMKQ8w2G3FWy&#10;7wsZ6Spi8PQcHMe/IaEqsZ+aj/HkNDyXfsBz/B1Cp98lcv1r9Nl/xXHpI3yn38K571+wnviLYISZ&#10;JO+sIJTzCWPFf8V14z0cefPwXhd8c/ILwqULZQ/sIVF7Ev+1eZgO/gH/rU8Y758hn/0FjiP/glMV&#10;W9j7z8Svfkj41tf4z0wjfG0BhquzSb3ciDf/U8w5v8d9dwHeskOCP7aK3ziOuXwzjqKNjPaex5r7&#10;PZYDvydUuJDk86P0nl5MqEYFW4fwVl7Hc3kN4cLtxCsPY8tfiv7Scoaub0B3/EccN7fjfnWNcG0R&#10;gYp74gteiD+5jrv9EOPWU4IxzjD0dBPuzmnp5PzDoXV4utdhfb0Ja91JIl2n8b5ahfHlMdEFdR1d&#10;bKptAL//LsMj22FskWCC5ejLZzKhy8SvO4el9xYR9zXGk9uYGpvP6MRSRqaWMD4+H0YXM55YQNT+&#10;HaPexSRs69CXzcHzeh4pg6yz6fN0rjpHxUf4H8/HmydrV7pM9ughpoK7ifYuIlA7k1DHTKaSixiL&#10;zWckMJux6EyYWMjY2ArxQ7vF/4me6S4TMu1h2HUCV/spzBU/gGO1zHkR7sqvifdNT1/VHJ9axPjI&#10;JlLRnYz5ZZ5VWzGc/ivDtd8y5VnJsGkDE5HljKliE+49gn9XM+JdxKT0NzG8mGjzj6KHMv/kZhKx&#10;bbIumxkNr4bEchKOBcTkd3WNczK2gYR1L/b6mYy7RR7+2Qz3f0W0c7rIfDFjgT2Q3AjRXdi7xGd2&#10;yzOje/AYz2BtFN9ccVow3npiHTLn6DwYX8yobTHaotl4yk7ikL3v7z8Mvg0kjbPFX3/DWHKPrMdh&#10;LE3H0sUlGBNZisxSyQWMj4pd9x4iaDyNR1NG3+PzhNouio05TqBzE/7OtQw7t4iMtpL07EVT9LVg&#10;lEUQOUoiIJg9tYmR0aXEXIuZiK1jyroIx50/MnjjHZIGwRNBwdueHIb92+XndcEIghU057B3n2bU&#10;fR1X1Ro8V2emb41YL/2IJvsvYstEZzqvEi4SbJ75r+KLBR+1fU6863smHWK3rbfEhrZhqC3BWJJN&#10;0vKSkGAQvfhao6ZK5tJHZ5nghdfniHcWYHm0BcONL8RXCNYZmCVrIuswqXL8bWQyfEAwp1pPkZdr&#10;C86WHbibLos+32MycUrmfUz04RD+AVUt+3tStnkM+1aLrV5PNLBOZLiFSEz4Qvic+Phc8SW5TLku&#10;MGE5gbdrH85uwV/2PSLH3fjaLxEWux8NVJEM5wqe2oqra5Pwr5PCSc7iEvwVtxTIGl1mMnJO8Jzs&#10;5VcLBafOJdh1mKQzP53nMBISrB28TNRfxLCnlJR8xt8t9rDiOL2PDwh2yBIslE9qsEjGcVP2VKbg&#10;0/WYK5eJDxVO0LOLhCmTlC+T4dQWRkUWidENPwXhfmo/tZ/av28qaOSy2gSMa4WAd4qB7cFpFQBp&#10;V9dRXemcJyr3lDql9iZB9H/8nP/dpvowp4NcKumwW5xIHf13j2HvbMCRPj2mrmXKe+U9/9Hn/6Om&#10;TrO9uUJrxmJT10nV/1TwTf188xyVN00VPXBI/yF1hU/lKGkoFgKsAmvqVNrfTsSp03FKBpb0STJX&#10;fxPdxZfxtVQImVBXzzyYRGaqEpq68qZ/eE4A/B7CmhoBU0aZ29/6cmE3q0p4KvebOnWoPqsCcepb&#10;aqcQbruQt5cMXBXyeGouthfiVCxCpuT/VpGLU96n8jYpgO6seiikR8Bpb4UQjg6MAgSbjs4U4HNT&#10;PtMv4zTIvM24rTpMVQUyniXE23IINl2hP3s+jpIsJnqf4bm9G/v2X2HZ/gt8+QKCGq4RFbBp3f57&#10;7Fv+maFDn9KZsw5d4VHcDzPwlmeRHKxnQluN9ebmdODHq6qbZqucUwKOhtqFmNlJaJvQ5m/AdVuA&#10;rrzHc1mA24uz8r45DBduRFckYH+gk2TDA2xHPse07Ve4i46AUQjHy1z6BMQ7Tn2D6+A7WPe9jf/K&#10;CpJlBzGf+A63/O099Ecc2/4R25b/jGnP74gJ+E/1vkLbWIHPaCAs80813sKa+TnhjL/g2i7vzfiA&#10;PiEt7WeX03F1F/0PZDwvb+NqLic2UEe08hrWHAGr15YIaRCwc/wTbMffI1W+iMF7K/GKvBxCZBx2&#10;DV6DkJx+AQdNmVjvbEN/ej72SysYeS6A+uYmLEfks7v+gHHfO7iufEakeg1R011GXd1EK66jPTED&#10;e+Feok0lQj4LGXhwjO5riwX8T5PXhFSdfwfbfQH+1dcJtT4TUFWTriqrKk35BlXlqnxijmbR25dC&#10;pI6iP7UIXeZCPA+zBES/JqHT4Gl/hb+rTACGqi75CENFPrpXZ+m8u4fus5vpy15Nv5Ana46sYd5a&#10;LNkzGNr9Z7y5yxlvvs+IbUhAnUqkb0Q/1CO6p8fplL0gOu1ymEX3rWI/RHdFJioXjltbLyA1B1/F&#10;IULV2YS7CvH2PcfQ+hL7YId8Xl2/bMPR+hCXIi3PL2PP3czAvu8Y2P+dgHIhvQ8O46oUclh3UUh2&#10;LsG2a3gbZL7N2aLrJ4n1qxOdAvj7M3D2ncI1kIOt+wyO7lxCQhQTRgFN/bcJ1x1Enz+L/hPvoT/+&#10;Fu7LXxArE2D38iiGu5sZOj8Lz81VeEvkORU3sdU+wNH1Wuaklb1jE1nbcev6MTU9efNarehGQxaR&#10;oRwCQtTtXZdxD97Go3sphLYZn7lb9q8QbpuGoMghJHMMv5R53NiMNvN7eve/x9Dhd7Ge/4bgI1l3&#10;lQep+x5OfR6OgSvY2m5ib76KueY4Thl7uFVk2H0IX99xHH0n8AxmSV/yt3EnAeNmRhSw7TuAu1X0&#10;vv8MI50HcdyeT//xzzFeX4674SbO/nqxFX1EHT3ERW8Cjbex3zlAn5DknhOzcD3KJjrYisfuTCc6&#10;DriFANo7sA60YW56jr3mHqGWB8Sbi4WYnMFyUfRz7x/R7BV7cfETvM/WEum9RshSJ88YELtpJCw6&#10;GurrwPLsKh2n59GZ+R2uYgGjfY1EbYNYu+qEfBZhvJOJ7uY+Iu0VjIk987eIzb+5B+2FHxh5sVX2&#10;4jGMhetxP1hP8tkh4i8u4r0va3dqNrqdf0C36b9gO/j3RG+9g+fOF2KblpPszRGy8kj0sQqzYxBV&#10;jCRiUdV8G9GWXaD17CoGrghBrM9i1P6MgKUZfUcNA5VFuFuuM6Yvxl1bKMTjGPGGPJxlmQydFvKW&#10;9SHu4x+g3fsu+oMfYclbISTyJFPaPDBfxP5sP4Nnl+G9uIhEqZDIhwvpz/wd5iufyz7YhaflrpAD&#10;DQFbe7pCquP5HgzFq8RW3ibh6SZkrhcifg791U/pOfknfFXq1MTL9JcRTlUcpP4ZtsYXxPUaIiYN&#10;1tbn9D26wMANISHlF9I5HQPuFrw+2WMOFdjuxpsuJtAnPkCL160KwrThtmjFP6miGHX4w6WEfeLr&#10;hu6KzcwXDHCDRKiMsEeeZS/C238JZ9tp3D1nGTXfINCVJb5xA7G2ZcRrV+F/vgDP85kihw04qmTP&#10;68Tue6yyD9oxPjtNb95sWduNjHsuEbTfJOS8KCR7N5P6FRgLvmEwbz3BbunL1YM3IHOL3CJmu42j&#10;4wKm6qPYpIXtpXj91YR8dSQsldgqcui9tBhbwRwme3aKXq6n/+oPmO7sJSD+yO/sFH1/KvK8gmfg&#10;LF7jeSFWlxnTnER7fS49Zz4nVrtNbLDos6cFj0OHypPmrL+Hqfwg1ppj+IYeiuybRE6vCIkM4jJH&#10;t6q2eflzRht2i286Scfl9djLTzA2VEKwLpMBsZf2MpGBsQuby4nV5MFlNuN0dOD1dOLrforuYY74&#10;9jLxnwdx5X+Pt2B6+iTcYPYSgpV3iZpN+B1OQvbXmGv30XV9hXzmOMHBRvn/kJDgRtxu8bnON6fZ&#10;/ZpG9Je2Erm9A/+zs+hu7Sf4QuWT3ImhQHSr8zQxp8jddonA4Gn8gyr/Ybn45g58+jaGHubiq3lA&#10;qPMpxpzFRM5+i1XsU//+tzHnzCJVehh76VmC+lqxudfQ5c9An/UFwdwF2G4vI9R1g6hzkLD4cIfI&#10;w7H7LaxHPxd/v52Jysvi75cQyv4T/vMfEbg2m+jtNQTvbE+fJgxfnU74/Pt4Mn5N/Nx7eDN/j2X/&#10;rzBkfE607jKprtuYzn6N9fi7uHLn4iw9RqrjJsPPNuA88StC+X9grH+m+I7f4j8o7ejv8F38mMDz&#10;bVhLdsr4Z+K7t5CR2gV4i/+M5dLv8d9bTKx8E77iOfK+xYxUrER/+xtidasE73yD+eRH2K4sJHB3&#10;I7F76xk4MY3Q3W04bmxh6ORcrBfmYr+5SDDKOkyPxX4M1mAR7GAou0LQ3C/rYsPY34G5rVowQaHY&#10;m8Nid1S+xCziHSuw31tEUGz6VHgXU6PLGY3txNp9Dcdgi2DEIdmHlYRbDjJwU3Tixor0aXN/32VG&#10;47uYmFR51pYQ1e0kNLiPRPC4+IA83GLvAubtDI8tZZSZjE/+SCq2koj3KGPJLYwklzEWX8+IbzXD&#10;oeVMjSxj3DUHV+n7JHXfwqjISC9YsOh7wVszxY6K3avPxV+xkAnLasaGdxCLzZPnzGIyNY+IfYbg&#10;joUQXcWwbyaTsVXE7GtFn/aA9xTeF9PQXHmPSbv4L/de3B2r8bd+T9w0jbHIIkaja5gcXwrjCxm2&#10;LmC4YSa2u2+LXL4SmawgEZb3qVx31u0EKtWNjxkku+ZLP3OZHF1CIqGqth4j6T+WDsSFgkfk7wyY&#10;WCqvzybh+4aJxDzGE4tJeeVz8SWMhESXrd8xaVpIsH0n9qps+krnk3Kvgcl16UIIicAixlLrSMr/&#10;3E9+YPD4H/E/XSA+djPxgWmgqpqalmAV3fHW78FTsZhAy7fymRXS7w4SzgtY2k4J/tjNeGQro5EV&#10;TIyK7EfmifyXETOvJTZ0kJDYNn3pNkYGDjPu2y/2fIH42flEbKdJBrLTV2THgzMZds1jVOQ3btsk&#10;2H45YYesxcgipqbkvT3fYLz6EalKVUBmOwnXLlKOtXi6RG/Nt4loC9CXL2XYdIaJjoM4j7+Dcc+f&#10;cV2chr98GcO6M8T8FYKrLmE59zWJ618LxpxD1LpR1iebeEhwZeK29Cu25IFgCo3KOVcpPkTlba0l&#10;OnCR4YHdJBoXECj7HP/Lj6WvBSLHI0zErxNp3Y/mxmxslctF79aITLcRl/lNBO+J3l4kHt4tvnAp&#10;pmff4aibTdAwJ62zI2Myj5EdxKN7SIWPMRw5ls5tmIgIJ4gfZVLmaa1Zg6Z0N9pXV7G1qxyAHekg&#10;ecBZR8h9Udb9MKnAIcFT2YJ9TpJyXhOdKMXtFT8TLmEidIZkz2LMT/+Ko1r0UnuAmO8+fv9jgv77&#10;otP5pAyX8DVmohdbon2tqnYL3jJfYDhwmzGvygN3SLCY4JJ+4QOD28Tf5Ih8igmJn1LYyW3rEV9b&#10;Q8B/R/ZOPvFgKVH7bYbdGT8F4X5qP7Wf2r9vbwJVKtBkQ+WacZkNWPo16LvbsWgHUTlHbEJk0oEr&#10;qzoZ9h8/53+/qRNg6iqoC5VLyq9yo9QW0/vwEh6DSnLuFgL/v3YdVc1JBe/SJ+BU0C19NVVdH1HX&#10;RlRgziR/y/vU/4SEqmCav72G3oIs7J3PcTpNqCuidrMDj0neL8/UqaTIdgcuuyl9Cs1Qcg6vaUg+&#10;L33+t/f6jQNYH2RjVldWzXqsDnUCTvWrAm1vnqOunSp52kwWIa42Mew9WJ7m0HZynoDpvYR7avHa&#10;VfDDLeN7c01V5eczixyMMlaLgHWPpZfo04z0dcueg18JCThH1NQrxFPmp6qrqqTeJrcQOR3u+qtC&#10;IuaRzF+O4fBXeE58gufQH7Gs+ycc6/4Rx+a/x3v4Qxz738e6618FFL+frnLoVFf5HHqZrwqCunFr&#10;9eirS7H2dhAyCPAsOsTQ3j9ge3iM0aZitKeWpU8wxoX4hYVcD5xdgenWHibb7jGQvxtv/ma8B97F&#10;kDWT0fZHeMtOMZAxg/DZH7Af+SCd606bNQPn/YNEXwsJPLcYz5GvcO3+M84t/wXz9v+MYd9vMQtY&#10;D+VMx3fkHYIXZ5Isz0B3cQ39ZxejOSrg/cQ3OK6uInB7I9bTMwhdmiUg/88M7nmXQPkZAZMW3Faj&#10;rIcxvXbqWrK9+i6mK+vwnPoRx4FPcGZ+jf3aElJ1GaSqVzFUvEUcbysuIW5BfQkjnfsJPJDnyvt8&#10;x77EfuwjDNlfE72zGf+trQLcv8AjID8xeJNIW7b0K3MXeWpkjVUFQJ9BBSvV6U9VsdeMS50E09/D&#10;33tUgEk+PlcXPks3wa5Kgqp4xrUtgnO/kH5+i1GA1YDIZWDnB3iuLGWs8y5jxm6cfUK0Zb2VfhhF&#10;b5yiY85BWaeOFiFgQ+kTEU4hdAF/M2Hja6ylJxnIXoBJZBd8nUu8q5RQy0M8VTewlRzDeG0t+pwl&#10;AtCX0aMCdpe3Y35wKh0A9vc2CtntFIDRSaS/AmedkLzumzLmeiGJ/Rg0ndg6O3B0thEa6khfn3U9&#10;vyTAeiPaiwvR5S7GXrJfSGARUYcQTWejkJGXQoJv4e09IQRjF+6BXfgGVWWpq4T6VDL7QpyGOuyG&#10;HqwDHdh7VCLrF5g6yzG23MLRehFnZ66AsBKsQy24jEMCHE3EHSYiA3V4n5zGcGYOmgOfoc+eTeTW&#10;epK3hSCd+U7mOR//YwF+TVdx1JzFWp+Dp/cmXm0hQeMdAn03hFxdF/B9h2DvXSG2ZQKgHwlQu4e2&#10;6j4Dr+8z+PoR9pZqfAM9BFSw1qmuqXnEBnjwiO0ImwxCXitxPz2J7sJMeg9/Rt/p2Tie7CTRd17A&#10;bCkRU5XYIpmbbRCXrKe59hm6aiHxrQ24TQOoqp4+Vyd+bysBd5Xszxd4jI9EzkLyNRmiB0cZ79iL&#10;994CBjK/ZPDsTJwvdopOnSfiEUBteYqzWwhey03ilaexXJlP6/HvMRYJAO95LQSgRUBkFybZ9xYZ&#10;t8smtl/WWlf3GEP9C1w97SRFrsmuaoJPz2LKmcPgwfcYOvEO1rs/4m84QFxXKP0IKLVq5GeP9HUP&#10;y40N9B6ZTm/uJjyNxYzYegnoKxkqO0HnzX04W58IqTfJelnxdVUQeJXB4J01mJ9lMNqRR/DxdnrP&#10;z0VfliVktIExddK1+zXul+fwlKwjeOMbBrf/nMFDf5D9slEI7VmSA8VCAEU3jQ2Yxca6xK/EzdJv&#10;w20GhWzrS7Zjr1FXSF8Rcw3g0lfLXO9iab6J8+kpIV0qoF0nRLUV+0PRnZOzMB94G/eB3xI68jb2&#10;fULwZS+GXy4ipr6Rb98v5GgNvpLZJF8sI/VgOo7jv8Gb8zaG3M/QXpdxNjwhqYqMqCu09fsxP1qG&#10;+Ulm+gRwwtsle6EGV4OQtaJVOJ7twNOSL3rTKjZrAJvIZbC2DEufAvtm0QNVrKcFR/k19LcOYHyw&#10;FWfzaezqxLO5nqivGb+rQ/yY+Cv56QhUY/e1YrJrsdr7cPvq8IUeEw6owFMxtr587Jo8Em7RE2c7&#10;bruOsEvG2XoG/ZMduDrOijyFqHQdxHBnAe7y/SRbMgnXbkgHNixFK7C9ED3UNhJ2GvH01GBtPkFw&#10;8JTsayEq5jaiQkoSieOMuYREPpuG9s489FVnxG48FpJ2l2i4jID3KQlzPs4Haxi8OotQ+wlGvI9F&#10;fxvwOfvwDzWKzzlC30XxZc9/YLJvLe6Cr+gSX2CuukzM0khE5hbyvBR//ED07AopyyVSuot4XgmJ&#10;u/wZlrLvGHXkEvao6+A6wRcWouZWPHWZdF9ZhKtwD9Z7Jwh0lQvJa8FvKsPXfBjnc1mvR+uJVZzC&#10;fecA/Vc2Eqo/z0RPPvqCbbRf3yK24z4hk1Z03ypE+zUOWU9vwyWsd2S9c1bK2LNEvmITZX3iYkdc&#10;9/aITfpU/OVygrV3GHY0E/U3EdLVYi+/SnfuTjoeZuLT5zEcfkZk8BHG8wuwXlb+dQfWkqPEDLUy&#10;h0HUVf6gyYSntoT+O7swv1RX9k6LLMRW2OqIDt7CU72eUPNW8cF78BbK3j/2F9z56xjuqyRh7Zf9&#10;cwXbBbGL4jsNRz7Hlv0t0ZuyFy9vSqebsIrd9Yp+xAylgitmMrDr59gvvEPq1TL8j+biur2QUJ7o&#10;w/4/Ytz7Z7znFxLJ30r03gbGanYSKZ9L4OqHuI6+jWvX7/Hs/RXuY7/DlvEe5oO/x7T/X7Ae/hOR&#10;6+J/C5YSu/Q51n1vMbT1XzHv/EdCF3/BiOZbrBd/LTjm9/iP/x73iY/xZXyMa89vcBz9FZ5L72M7&#10;9xdsWX/AffYDvDc+J166UHz2YsKVqzDkq6rSW0g+XY7xyJ9xn/kGS5bK+fpXbHvfxnxiOhOvzuN9&#10;lI1bFeOR9fY83ILjziECba/wdr7E/PgM5vqHgtV0+NQXTE0FeCtPiX5sFhtzVGzlOcbcF8UW7cIm&#10;+MFWeYKYIz9dSXJyeJvo+m3s4j8tZsGiugG8uh5iA+JrKtYxeP0HvC07mAjsFN2fxmTiOyai8wnZ&#10;F5Bw7CAge9Hd+hB7912ClgymRlVQaS7jw1sJhy8Rjx9ldHwLqeH1pEKb09f3EpGVTI6sIaaZjqX2&#10;bSb880mZZZ7u6UwZF8he/Jbgqz2EZd9pr84k1qcqc65kLLwgHYga867G/GoHzg5VyXKt7NdlhNyb&#10;GImpQMsPJHq+EVuxnYQnh3DoDAHDBVL9W8Tnfc+4bwdJzyW8xkOkkpuZZAmjtu9kf33GpG8RkzKW&#10;qIxhxLeRYfsmbM/mC85YQKxzPa66ubInZgGzGR+ZL/5O9onlEJMpaaE1BLpnMRzYIK+vZTg6F4f8&#10;HfFtZmJinYx7PuPmuVge/QnXi3cYc6xgJHiMpEN8X4Pope4HiC1nNLIgHeibkvdPuGYzbFwpe2Qp&#10;wZKPidd9LuNT13jVdeLvBU/MIOWdxbj0NZaSfobXyt+LCJt3EXeek77z8fsET8n4xseXMxZbQNgu&#10;zzKvlvesljnKurjWEBmaTcq9VdblKhGHrHvLRuKG2UyMrpT/bSXmE1wwtA/j0xWEtTKXYVnjsXmM&#10;RQS7mOYz6lzGpHU+vhqxg43LGenfR0hd2331BdHHXxC69bng0enEXiwlWrWaSM1qQg0r8DUtxVH8&#10;CX3Hf4Ej/0d81bJ+rkwSyat4/WKng5cYce0S2awlHj3BRCoL/DsEH87HdO9zsckfkGhcIXLLICzy&#10;NImcDE+34a/YS6xhE1Pm4xC9Tsy6X+zJSiZsq4SDzCfQtIJJ1xamRtYzPraJpPiBcOiS7IMrJKKn&#10;SIV3MJVYLs9dK353L4OP9jBYehBnWwbJYLaM7yZBT7XoVS+mpnI0z09gqN0qeHyv+M7bgolK8Muz&#10;UuN7ScYyiftvii+7Ip9fjLF8muxjkalFcE+wnJjnhfjVe7g7D2IXn+18tYJg62YZ7yHR+fOMxK8Q&#10;Cyj/kCu2U/TZfVb6yCPqeYbH2YTb0SWYtT3tG3yueoLBFyKrm7I2pwVbbxXdEpmUr8RSvlXWJlvW&#10;7+5PQbif2k/tp/bvmwoIWYRkqd/TAS5FuASMugTgO4w6dD1vTsc5hDzabLb0ibU3RQrUFU31/jfX&#10;NP9WFTT9XMub02Pp3GsqyJc+ffbmiuv/eM31b/2r3HMqEKFy3JhsKimxvN8u5ELbLWDmPEYhHarv&#10;f/ucCqz9rVCEaqo/1Y/qw4EqpqDa/9hPuqWDcH8LJKrX1TzU2OVz5jdBrvRJtu4GBgoFQLU+Twef&#10;0gFC+Yw6rabGb1eBO6tHSHgng8UXMTe8QOUWc8n/3WY7PvmMp7aIzrz9uHrVST55ht0tnzPjMenl&#10;GVYMMk+3w064u0LAzha6Ty7G/SqPiEVAtEPkbFdjkzUwW97k5UvL25SWgwrMhUxWgq8L6Tn2FQOH&#10;PhSHK0bebsBo96O3+YT4u4Ro2fA4esRBPWK45TSeE3/Ftf4/4d/8X3BKs237Of7bO5jsek6gcAv6&#10;o5+ju7KW0aZb6RMdpluHCRoHsaZz3dhxWmQsohPa9ga09S+JmgawvChAJwTeW3NN+hcQWnUfY/Zs&#10;DFdXCXnIwSXrp721n9hgDaG2J1iPC3De9k84DvwR68nvhJhvZLKzGGvuKnSb/wn3uRlM9QsBr7mF&#10;9riA6qwvCBx+D+/mn+Hb/HdEsz8gdnkBziPfYN76aywZn+N/eFRAbhmhjpfYX98k2ngfW436xt8i&#10;5K8Fy7VNGA9+iPvuLsJFuxg6+AmuG9sI6TuF0ImcG58wWCikqOIa/qJ96A58iDPjIyE4Ahqqd5Ea&#10;3E+wMYveojNE+oUo617gLJyHfc/PUEmjNVnTcJZlM9V4U4jLUvoyZuB/LfIYKMDRKoTDcIrIK3HI&#10;x/+I7dZOonp1kkGtqeidSuZvcYlsDUKwnuDRHMBruCPrrpfX/aILqhiCVsB4Cca8FfQe+wjzzfUy&#10;3xJGzF3E++rw1N9l4MFROs6sojt7EdoLK7Hf2ivA6hah3joCFh0ujxWHvjt9fdNRsJf20/Mwlu4j&#10;3HoTT9sL2d+yxiovodGIqV+DRfa7Orlps3vTJzr8dj1B+yCBoWYB/8+I9RQJ4DqM8cr89LVRjbpm&#10;fHFBOm+c6+Exws/PEnx2WshWNpaLK+k9NIPB0ytwF+0lXnWSRNdJooZj+HVHsHXslTXYSbAnA+/Q&#10;dTyWStlDg0LK3wT/TU5vOpClqgOrOZg1oq+Wl/L6M1ym57Lnqgja1BXeJsJdr0gONgmY75Lnt5Po&#10;bxJgVYmjWfZyyyOslVdxVp8mKaQUzVGiD+djy3wXoxA5txC94bKVRIpWYTo/G8eleXhvrcFyb5fo&#10;+QXMrU+w9Alhlz1tb36Ir+Oe2IBnsl7tQuINaVsRsBhlvXQYBzXoursxtMl7u+twaDtwWAbErg7g&#10;trSKTFtkjdsIWntICXkLtleifXSK/sKVaAuXYby/i1BjEUGDBo/Lis8ttkJskKOvm/7GF2iby/EO&#10;Chh1N+LwCvn2NQkwVPkh+7AO1uPUV+J09BMSQu2rKcCSLwT6/ByGznxC9OkCJgYyiWgv4+i9KPbu&#10;BMnefaQaZN63PqMv9yPszwSwD90k4GhP66pZ7JrKDapO4HrERhl66umtKpV1e0loSPTKYSRi06Rz&#10;S5keZNAt+tV9VHT14rei+3uJah+lk+j77T0k+2X/lB2jM3uO6PMsQuXnmBp8nb5+3nZhC0PFZ/H2&#10;Ncr+1RF1iYx6ixgo2E3f2aVEnh+UdbuG7fER2s8ukf/vFH0slb67ifqrhOjdE8J1GX9nBq7KZfSe&#10;e5d2RahzheBVZzBmyGPYfUdA8wMZTxlxdyGTtmNE65bQc+E7hq4JQW0UAuHMY9x+W8jKBYZubWYg&#10;Xwhn3z0hsnUk7PfxvtqGTki//cj7jBbMxXdnFuZb0wmULcVStBLzk62iZ7tJtu1hrFH06MHbJF8K&#10;kav7Bt/Nt9HmvIe+aA2+3pukfOVChG9jKNpO91khSELik86nBLxtAvA7CXbnM3T9RwbOfYen4jhx&#10;81P8xiohPs/Ri/wtoiMGl/gtmwlHTwsGlZez46IQyCsMlp1A++I03p67BLSyd22yr3ydOP012B0a&#10;8UkG8RHNREP3iYVvEfA8EV2rF0J4D9eg2DNtVbrKr7ryGnTLvvLKuPQl2F7vx/1iGcPNO9Df3IDh&#10;+hZi9TnE9XnEh/bgaVgue22TkOFL0kcNbqfKv3cX/dN19N/bSriviHj4IcOpM9Kvup4qa95yHFf7&#10;XgLmE0QiBbjDYg+9FQy7xB6056N9eQBHy1ECuutEvKL34id94lP93a/lmTuwPVwAHYdIVB1k8IrY&#10;omsrhMBfE0Jci83TjcXdijvwGJ/jitjmK7I2+wRffI715Tf49dmyF8WWin6r08ajpsd4nuxDf209&#10;/Zd34Hh9Rwi04CC3UeQ1wIjtGYGq4/RdXI67YDnJFytwPlpAqOoQKc1dwg13RE33MpQnelC4Gd+T&#10;LYQqd2ApXIeuNEv8vEpPYRd/LT7e3YHT04zX00dEUyk+Yg+afe9jufAV0e6rQvT6ZEwOYqYO7LU3&#10;sJVtw3X3W7z5n2O4OJtgjdghsTsWU38aJ1jFp+idgofkMx67SdZS9l3XDYae78NZcVRsy970l1/x&#10;soP0HX4X7UnxjQ3ZuAUnuAdu4K3bhrX4R2xFc3Demo371CfYs2fgOD0f6/nF2F6oyoHVRFpu47o1&#10;C0vupyTaLqYLUtjLDuF+uJ9UwXocO/6AdedvCV74Ht3pLzFc+Rbfvdn4cj7Ate8X+A7+Ct+xP+I4&#10;8hamU9OwPzpBtDafaOEOXHvex7P3TzhO/AXLmfcx50zHc/8Y9DzFcnsDgYJPmNTIvrr8O1zyeefl&#10;6STrj+AtWIjhxJ8Zrl3CRP1cHDe+I/ZgF7HSrQxXLRWc8xG+4zKuPb8Um/+WtF+h2/0P+HLnQvUF&#10;POfX4Mr4Uea9CeuVRdgvyN5+epJ4m8j9/m6GctbI/K/ik31haSnCJK95W8/hH1S5Fi/hrcrC9mg/&#10;gcaHmDTdaGWd/frbYpOycbYcQvfygmDFbjyeEiZiKngjcwncExurEV1uxNufj7vrmPjkrcSbl+Iv&#10;/lTW92uS9uVie1cyOrGK0Ul1amuX+JAL2AZkbwxpsGoeEYycYnx8BVOjywh6RBbmTEb8R/FrlxLS&#10;rYTYVpKBZYxHVzAcmsloQl0tXQyplWJjfxQsOp1J48p0LkV/2QGxOcoHnWYicpIx23LwzWIitRR3&#10;3y5sLbtJ2bbJayukj43EddtlTy9LV0Qdj67Fr1lNTLeT0ahgM/0WXM27CfZlk/LsE199Hr9VJa7f&#10;xtTEQhhdhM+4BPfgZkaCm4g5ZzBhXpQ+jRcZPIO/ZR/WIvFbA7MhupCp5Az5zFImkjuZGllNKjiH&#10;0OAaAq3bcXROl//JWqbWk7RsFv85j/H4LEacP5Dq/QYsc5kKLSIWWcdIYhsjbvFzxlW4DZtEJruY&#10;Cq5h2PAt4yHpI7YFZ+kMBvb+A9bbf0kHx6ZGxcaoSqiji5kc3kLUl4HffB1Xl2BLo8h1OINQUPCz&#10;U2yerVX8cQERmRPj81DFMMaC24nZdzLu2Iqv4QfsL+cwbCtKB3G8upuCo2czrJlP0rOR8dEtJAKb&#10;sVetFJ06ID7umXCyQ4ynr3qKHMbVSTPBsbVLseX8CavYi8Gzn2ArmM1oby7DrafQXp+B5daXeMu/&#10;xCZ2Ltq7hVFdjvi4c3ivi+248Rnh+sWEekQHrGuJhNeJTops/KsZ9SyFiLzW9zU9ebJnSuaJbMT/&#10;RmRd7YvwdH0neHCD2Odb4hdrSDpe4K89Tk/uTIxFqzFWih6rNC2eS0zERdenFjI8voZEfAfJ6B5G&#10;U7sZH1YBZpFd12acz1agf7CKoWf7MfdcFL9wk/HkJdGTW6LrpRiar2NvOyB6t1+wnfhVbxbJcIH4&#10;iGrBrr24nNXEYuK3k4cZs64n0vM9w9a5gpvWMu46Dy6VZuAIznqxwa+WYapfLftiP4QvMBk9R8Jx&#10;DG+vCvhlCW/LEZ24SsBVQtDVINiqDZerR/ygyrHZLb6nQ2xrMyHbC+EYV3E1HUp/2aGKOhgb8vFo&#10;m2S9jIKfTIILVY7fWpzOZz8F4X5qP7Wf2v9cU4EiuzSVp8yjvkUXR6/rbMI6IMBdneKyuflb8O1v&#10;QbA3BRbUyToVpPrb338Lev3tuf++n//+P4t6v/xuNaMqjakAgMdqwdPynN77pwn012NTVU1VQO+/&#10;fea/V1X9d32p/tX/1Lj+v/v6j5p6nl0Ipvq8Xfr2WfS4OuvpuiXGWMiuw2nFoq6ipgOQKsBnkfdZ&#10;cVsNWBqfMlichcfQli73rwoq2BxOgv3NaG4dx/3yloAuS3o+RrvMS5pXZBqoeUj/mZUMXFqPr+eV&#10;ECILFgHNFqsxXYxBZw1gsPrleQ5U/hd1bVXJXeXOCvdUoDm3VD4vxLKrhlj7SzQqCXL9A4Zl7Kmh&#10;PsKtT3EWH8Bw/K+Yt/491i1/h/3A77FlfY4uU8ji7R0E72zB8egYyToB6BlfY76yGforMdw5Qu+R&#10;r8W5CyAXR6KClE6zK60PFiENVmM/uqp7+DQVuJseoj21FE/rc3E4OhwVVxnKEid8dT3jA69wNRbT&#10;L7/7OyuJWsUh3ZEx7fsAx4G/4Dr3I557B+jOmo3j3AxCF2biOPkl8fxFWA+8i3Pj3+PZ+J9w7Psj&#10;rpPfYD/8Ia7jQppOfk+ycC2+K8uFuJ4QctIna2HDbTbjbnuC49llLC/vYOtrJWgZwHRnH0P7/kKw&#10;8QEjxjYcd/djyvw+XUTBfH0riZqbhF/l0pY9G/uzc6R04nBviUO9MpdkTwYBzQmcdZcw5e8hdGkB&#10;xh3/gu3AH/He3U18sIGUSYPlYQbtJwXUPBFA/jwPa10ese4zRJ7PFTkuxtkqvw9WYqwpQCdro4pn&#10;2M2ipyrI6zDiMj4QcLsfp/4OIUc7CX2H6M5des6vZSj7W8L3fyDRvI5wr8rhZMMguqaq6Jmt0kTf&#10;TPpBDF3NAnD1smayb4w6IV6vCT05i1MIlG77b9Fu/xPa/Z8IUdlKqKmQpLlOyH8lru4yWV91BdMh&#10;wN2Erbcb95AKAqor1GovKrKo8hzZ8Ji75bkF+JtOYas9j150ztZZjaPtuYD4FyRaS/EXHcZy5DNc&#10;R2WNL3yB4fR7DJ3/HO3VaVjzP8H14EeidUcYGywl0a+KCdwnLIQ/0HANe91NAUlCbl7kM/QoG22B&#10;Ki6wnqF767AKkXUVr8R66Qd0x4XUZc9Ef2YexouLsVxdhj1fwHTBBvm5HEf+PNyF8/A/EhD5ZDnh&#10;Z6sJPt8h4PM8vprzOEoP4r2/h8DN7XiESDtOC+k8/lU6p5FdfhoOCvHb/RfcO36Pa+vP8e4TELr/&#10;A7RHv8F0dRU6RfqfHMb2bCf2hg04Gg9iqcgWAnsBb6P8bDom5CGTQLP8bNqBp36N6N8avLWLsFUv&#10;wdO4Dk/dWkLNAnxb1KmUTQRbduDr2E6weyMjXWsIlco8T30ghPxthk7+FefDGSI3AcidAkRVwLJ1&#10;H8aXWzG93CYE6DgR+xlZ+1xZ+0IhhULMh/JwavPwmYqJGYpFrmKnWi4L4L6F/uESzEKyVcVRf1+p&#10;AEkhlU2P8PQ+I2yuIKK/h6fjCI6W5TIekZ/mID5dHnbTEyEWTUIw2nG4+rE5ddi1nWhrytFWlWHv&#10;aZMxmHDYPWL3vET7Owg/OZ8u2tK39236s6eJ7I/J817LeLXEVD66hptC0BfQm/ER9lvLiD/cROCu&#10;rNeLvaIPp/APXBJScJPhoBDN7nz0t1dJ+5GQJoNR413ZbyfpO72Ywetb8DXdIWGrIOmrlH3SLoSu&#10;k9HBB/jvbUQnpN6841eYxfYMnPkR4wMhTO3qime7EDaVJ+yRyCpPZJKF9pqQr0Ih4+2niWrrGFM5&#10;PZ9cpuf6bmwNJYQMA2LPHIQGWjHe2Un/gfewnf6e+EshAM2Hsd5akv5Cw1d2nOiLfbLGO/E2rMda&#10;OA3vk6/wvfwMa/G7RGp+INq6lIhmnZCKg0wGT5HoFp16NB1/vZA6a4EQ6ip8/jriLtljNcfpP/sD&#10;Q5eWEKvOY2xI5tmu8iQKEex8TcCkTvj6ZD8P4jKUS3uIU/eciLVO1rgQ3bMj9N/PwPY6j6heFWKo&#10;wefswO6twBV9KERe7JaQH7enFpu7Wdb5iRDu29ian+FTAWEhH37fCxy+1/i8NUQtd0lpM2VcW2Xf&#10;LcZ0dgE2sYXDmjzxUzn4O3LEZmWKjTmOs+8Kw44Cxm2nxc6uRJO7AHflAUaDYnOFbMXUlR57DV6N&#10;kK661QS65jLsP0JQ1t6rgn/qZJu1QYjkZYylM8W3HCZiqBV/akmnk3DbNCKD+zgqMzFXHiXWmk/4&#10;6QkGLqoiDD8K+bwsa/YCr6sKj78Jl6MPl7VX/EYpAd0xnA0LcFWuwKuuQRftEv8mZDrYgt/RI/uz&#10;RPTroPjZo/gEE/ikL7tPgzfQTmioTvyorMvFr3CVfslok/izx3NwPpFnPNiNNeNbLIfFD5/9lsSr&#10;AySsnenT/nbBMqoCu8oh63L2SD+NeCxC2Bxih+1Ggq0PsRSswnLte4auLxZ7UUhqsEbs5zacZ/6I&#10;9cqn+MtXMPhgB9b6MtHdLsEH2rRfsZk84rfNghmkWbXpQhFqHp7WPDx3vsN88C2xZ0LYc5YQrr7M&#10;sJBLf8czNPnbscvcx5vPY7g3F3/VUvFx2US0l0i2nSH5cC3uU2/hPCqYYtf/gS/zLUJlW7FdX4Zm&#10;7weYs38gckdstcpRd+hnOE+LH7+xnFTbZQItWbIXVhO/vRCL+GPX3l8SvPCl7ImVRLsfkxBc5K0p&#10;xpD5NZ7Md0gUb8STJ3pQsE389EYM11bgyFOnbn9D4NqfGO7/Bt3lX+K5NZNEp+AAzRWMOdNwX3gv&#10;XUzE/eAbfHdnE34o9v3sXwQ3vCU2/q8Ez80jcm8DI1Ur8d/+FFfGl/jOr8R7dgamfW/hyP6a4eoc&#10;dCp/X+5c8eMP0DYXYC3bm84FFxX/5244R/DVbhzl+wkZGwkaerBVlmB5ko+1+gFWddrZ0CF7phbD&#10;012M9e8Xv3kU67OLJEzN6Lvu4epXp+EEJyVW47cdwW4oEb3oweKUtXe2kOjIxFM6n0DVbEZMW/H1&#10;7iduXQsjS5gaWUFyZB8OYw62jgd4+l7jdTxiJHYkfVJqdGwZkchpktGThO2ypm3ncPWcJxU6zvjo&#10;BsaHFzASmc1oYgYwh9HAfNy1c7CVfEei7TvGu+dgPv8nLNenMWY/Jes3H/PT3zAWk75H15PsXY6p&#10;fA4pSwYJ1xnCzv2kHOvFx0wn4twtc5J+HRsZjq5lxLJJfO46/HVbCHauY9i9grhnrjxrJSPBmYLf&#10;PoHILJhYwKTKHTcmc3b8gLt5FaOm64S6DqbzbMWtl8VObJXXZzAam08yOZ/JcXVCbyGj+pkEKj8l&#10;PvCtPFN8iEuwbFzWOLyIVEzmm9rLhHOZYMP38DfK/6InGIvuImH/kZHo7PQJs9HhHaQi6xlxLiJs&#10;PcRw+KDIehHj8XlMhhcSEzl6tTJf4wpIzUkXuEjFRJ/1Owm37yQ6tJeR+FFGUtsYGdlCMi7jtpzG&#10;pLlOPHAqndtubGwJydAuksaDOOo2iX++JHa0hKD1GnHNTkINi/C2L2TCv5+YbRcp73riptWMGM4T&#10;GizHXr+NlHE648nvZR1mMDU2m2HT10RffU2yfqf4vz3iu08RN9zE9Xwz3lJZo6p12O6vx91+SnDn&#10;NfFdglEEewRff8eUXuTnXyt2dh8J5zXxg3eJ6o4z3DGfobzf43g5g/HgeqZSq0Qegnc9ObKGKuC5&#10;jNTAdnyCfexl29DfWS/YdyuuouX42o+IHK+TTJ1iZEx0dmQ3kdQekqNbmRxTFXA3EdZuwvJqCZbX&#10;c8THrSPqOiT6+1xssvBNwbZerQZzXQkDzzLFDh8Rv5idzlGa9Isdih8R3ZexRM8QcheQCBYwmcgS&#10;PV2F64VgttK3hAP9CKGlhHXfYe/8nJRzseCNDaR86mprDpOBswQGMrDU7MLweD2O1ydEvs9FPp2C&#10;bwR7mxsEC9dhM9YIDxPuaRAfrBWcJJjK05aJ6fkGbI8X43+9jGjPXiJGWUdTgbynEPfgXcHP13Hr&#10;swhYDxJxHSRgOyX2IP+nINxP7af2U/s/ayoQ9CYgpv5WgS4VfFH50NLVUo1GLH1dmLvbcOgGBeCp&#10;ogoqGOBCFRRQV0BVvjMVrHrznDdBuf+xvQmg/Vt7E0BTQb03lUhVkOvNiTUXLlWwoOIWxkc56Wuf&#10;qr//fqJN3v+3oJsa59+Ccmb5n8qz9v/Z7/+vpsabnqMahwBYu12eLY7A3dOIpvCEgJO7eGzG9Ak9&#10;VdlUFXlQgUKrEM2gQYe19AqGl0IGRT5WizctB69FZPPsOqabh/EN9aYTmIcFJLuenacrayHGeycI&#10;DwjAt6oThg6MMgaTAGY1bnU9Nl1t1WSWMalTceq6rCt9Ks1+7zBtx37AVXFNnLQ1nUMuoW0mXJyB&#10;ds97GI9+gvHw25h2/CPWox+RzF+G/9S3BI+p66cfY8teTKr+Ib7+BmINdxg4MRPj2Vn4n2Whu7aW&#10;yPUFGIWkms/OFtD4CqtTBQMDMnffm+u2sjZ+sxlHl4DLqjvpU0/mA58RKdiKUcidq+q+gBINQ3cz&#10;0d0VB9Qp5Dxvs/z/jhCIFhyXV2Le+k+ED/wah8rjlisgsFbWNm8d5l2/xbnp79In3pyb/0GIy0dC&#10;xIWcOfoZ0dfjPjOPoU3/gL9oL6Ptj9FnzWDw3DJ8nZUiH5G71YNbXQ0W5216onJryVh0LdhLT6M9&#10;JYC6S32j5SOqeYU55wcsQsQtZ+WZmd9jubmNRHo9RG9bKzHc2IL53IdEytcw3leCO3+DyPePeC/+&#10;WUDNLMKD4vxNTVgfn6HrxEI8TwVESd9uFSg167A3ncJf8T3+l18T7BZnbGnHKfrs0A6he1kkutWA&#10;Q3TCZe/Hp7tGWHOMUSERnvJDdJ5eRGeuEPaamyQFsMf1Qgb7M8WJP8LSWS3OXnTGrvRVFfOw4zRZ&#10;sWh6BdANpXXZYTcLyJHnP8pMV9MduHEwnRMuYekmpu8kJGTd/jyPvryDtJ1ZgP7WIpxPjxGsvU9s&#10;sA2XzMM60I9TncZ06mQ+TXh7hRA25GFsupkm/JbnVwkL0UhYNPK8cvSFe+k8OR1j/kySjVsY7dpM&#10;SrOLWI+A/o5sJmsEnBatJ3B6GvoD79Mjuqo58hXdx75k4PRfsJ8V2Z76glTJYUarMhlpOkqq+4Ls&#10;kbtCciqFnKsAgA6nQy8EtVdkJiSn5z5e3T1s+ntYdMXYh8rx6J7j1r7ArE5bWVtlLm2Yml8SlL3s&#10;EaJk1DSha6tkoK0WXW8HtiEtXqOJoEVH0Nwucn4s4D8Xb9VhmcdGokLenTl/xXnwd/hO/pbh+58y&#10;9eRHInl/JXz3O8aa9zE6IDqquyjgfhfm219iv/0hjuJpIvfv6L0o8708A+et5QRKdpB4fZJES76Q&#10;mCfEh2rT1yAtbSqQWYJHW5MGgW5Ht4DRTnyuNsKeKtH/GpJDrwm+vJS+wtsj+1p3+nsh+PtJdhcL&#10;iK0nqH2JseUKLs05Uq484u57BG3P8Vmepk8OORv24Wk5Ie2kkMJNAiCXE6rbSKJ+Nb6SH9Cc+xjj&#10;5e9JPVsn895DtD+bgOGK2LcrQmwyCNXMwXjtN0Koxaa0HCCgvyGyu4lj4DLOvrOEhi4LOSkQAF+E&#10;pamQode3cHS+wmPW4HAO4Ha3C9CuFLJ0n1DlXnSXptO57z36D/2VQOFqRlvPM2l8KuTvBdY7R9Ec&#10;/5Lefb/Dc2Ol6NIjHD1PMHYKANYUy7gaZG5tsu/vCTHch/7BRnxiQ4Z1r3DXFdB5ZRNduUsINJ4S&#10;vXmFzSNk2NMpZK9TyNILhm7ux3R2IYmHO/CX7EYjv/ccnY7hyjKCNaJ71hIhlc34pAWND8WO76Iz&#10;Rwj63d2MtRXJOuQykL8D06MzOEW3AgaNyOt12oY4TnyL9vjXmK6LXes+QaT5Ep3y3p7cpcRe7WKk&#10;+yyOxwew3xIyf/0r0avf4N75R8LZ3xEvW4W/ZhGOSiGmLZtJdh3D37YDV9tqXN07hBjmEwsVEwmW&#10;ik6U4G05K3NZjVHkN9wrhNtyCWtbFqamK3gN9WJf+nE524g5K3F2FmCsycc/9JywusZsFZ/U9oyB&#10;2tO4tKeI6K6Knyoj5H1OMHaNaFRsklf2mLzP65J94WjD2qtOQFfgHGgg4KnB46/D7m7G73stJLOQ&#10;lO08rpc7sF5chPGE2NcLP5CqFnLakYet+a7s5TLcXXlY67cTGdgCgWwivVkMFq8Vkr2RUUcm0XR+&#10;npp0ECLcL3a6/CD2qsVEjSIb83aCLrGR7nJ87tckHWUERPcGH2/G+kTmMNCKX3y3Xeyf39GKrzWX&#10;nry1OO4fZaz2GvZHW7A/mUe0fSX+AfFNdpGT46nYyzdfQKhru3HDLWxla3G93ozpqdirusOMmArx&#10;u+vEdwyK/RS7WHmP9su70N1RRYVKZMzim8QmBcQe+8WuG+4cxCR2cLhyDuEnX6VPZSUqV+ErXSkE&#10;cTdDz1VC+DzCetFLdYJNPmcS8mlxDOJ2CgmUftStgHTKCvHxYXsLyc7zmM58in7zL7Bs+Wd8l6Yx&#10;MVhMzN0q6/uagNjKwbvb6b66C+fre7I/+8S3uEUWXvFpJkJdT7E92I7txnI8xdvSJ7y999cQe7BD&#10;dHGT7MUv0R38jPHHe3E/FyxwYw0TjccYaczAWbAc24Wv8Fz6M5bT/xX7uV8Tf/gj40/mEsx7F8/1&#10;d/DfmMVk63WGZQ/bn+0kWb5YbPpH+HPmEby9E+ftBYIRPsFw4Ffoj39A4vle4tWn8BZtw3B+Kfa8&#10;lTjuziVSOgdr5l+wHf0Kk8g3JNjG1FEr/uslw535OC99i2vvfyV08Z8Z7f1adOzneC5/xYTY4fA9&#10;wUXZbxPO+Qj3qT9hPPknvOoU0J1ZxIp341IVPzPl83e3EKnZS6hkHYZT07GIr4+KT/Q/PoU+4zP8&#10;11cRKNhI/4F3CeV+Q7JyH4m2bLwNuwl1HMTVeVWIdgXG6gfYK8Q/WXXibxrRV9xIXx32NDzDNdCR&#10;Prloe5FLf2kGo67zJN1bcWt24O48ib39lvibCgL+fEZGd5NIZMv6dwq+HcRnbRLfJna0/DhO0RVP&#10;6xomvXuIaHcRcW5nbFTlVZsDIwtheCtJp9izlixsqqCP+ItU/CSTE8sIB7di060m5d0r+nAbp6WL&#10;wEAVnqqtjPtXEQtswTW0mInIbBhfwGRiCeP6jVjuLEKf9x70L8T94guxc18zoV+Pp24O8e5VTAYW&#10;EjXNYMq9WfDCUvE/qwm2b0X3SPZp5wrGI6eIx/enr1ROqYBheH46OOaWz9ubDzESPcrEyAbi9sUM&#10;mxcTafwK+4u/MOKbDxMyr0l5dnSu6PR0/LXfEav5QezbChLeIzK3I0yObGFqdBXDqmJrSsY/IuOP&#10;LcFV/j6+rg+ZYj5jI0sJ6b9n2P49yDhS8X3ib1cwYpjPSOQ4Pkc91oZ89FXzGB9bxuiIPEeeRWIe&#10;Cbd8LrJExr+KVHgmY6HZ0sdy+X2j2KS1WJ59wLD7O+lnDqNTs2U9lhOPrBXbvF9aLtHALRLRi9LP&#10;JTx99zG0PiBgymVUBbMmFjAxOZvJyDJCfTuEVwhm8dYS9cqe1e7G37qCpHkbUfcRgr2C+arm426f&#10;w3g8g4hplchxFsmeb4n1fstEXLB8TOY6vJip8aWMx9ZirZ2GtWwWQXXq9qHguhfzcdQvJNy7nKng&#10;dlnrA4wYdws2/Fzwuuzb6iWy3/cRa7yG+dE2bEUziL76RvTgKybjy4h4D4kvuUTcdVrGcAa/dp/4&#10;we8E2y/FXHlOsJJg05YLpBxXiXmOMuxZw1hih6z/NsLqWrFfcJT9ECmVVuT1QrGdX4j+zBXdFT0J&#10;Zoj9eig+5ymJyC1GfZmyJnvSJ3Z9PRcYdhSRFH8QD18mnjhIamQto+r03+gyRlRuQ6X/sm4x6w9Y&#10;mz4SXRQ8ZpuFp/trHO1zRUePMOq/Jf0Uk7CJfxsUHbBuEx+4ElvDauE3ZwkMPhDM+AiXsRi38W4a&#10;T7q1JcJzX8g+rCFurhJ5P8D58rz4mQOCbbYw5twpvus4CecVwcZ3MRseYzOWi68sEr94k6i/QOZe&#10;Jn6qHpvYc1UgyeuqEN248VMQ7qf2U/up/c+1fztV9j/+/80JszTRt9nEwQ9i7GpK56dxWcxvAkfS&#10;0oEyeb8KLr35zN9+/7dn/fcgXPpveU3lgkvna1MBMfUsFcQTEGp3iHPqor/kMraaonR+M3UtVAW6&#10;VFAsHfhLBwnVqT31OYt8Xp6ZDuL9W3//582WPg1ns6jqpaqpYJwbv6YlDbbNVQLEbSooJsA2PSdV&#10;VMEt/blw9nfRV5QlDrRciL8q0KC+hZZxd7xm4LoYfflssPQ0vScXYkknb+5JX6VJy9CsAo4qD55q&#10;6rSRW36qU28m6UPNxUnAbCPSVMrAyRlY8jYy3vlEHNptBi+toufEDGxC8lJCQgLnZzG4S0D6lW9I&#10;tecy3PIQQ9YM+rb/AXfhXpJ11+m/IcTz1SUC9ffQXVxIb8anhCuuMjzYhyVnNeZ9bxO4uhx7/jZx&#10;+C241JXE9Ok8VUzCnA5WqnGG9QY8r/LRnfoG+45fYD8jTq/zBR6HrJ/dSmiwjb6bGel+o4WbMRdl&#10;En55Cfv+P2Df8nd4tv4dPnU6b8vfY9/3R2Lnp+M7/DYu+Z/p8F+xlWTh1TSm83kFW58wmLNCiJ36&#10;hvwD3Ec+wClE13l+HuH7u9E/VnlGBtInIpyyNj5TP+aX+QIyDgvheoJdnmU4+lch+sXYK+8wdP84&#10;Kfnde2kJzgPvYTk5HdO9A+L4qwl0vhKyJuC/8gSjAmKMe36GUWQULMuWOWwh9Ho5w/37iL48iCZj&#10;Htb8/eLUm4WESd+iq77BDnR5W9Bd/oThuu8J1s/GrysSOWplD8h6O8xCZhvpe/WIqK6O0EAubgE+&#10;+qx3GLq0AG/tFcIqr5/onsMuRMpwA8uAkFubEGkB+xZNH+aBAazSnzF9atQoetuPo7+ZxEA9gVd5&#10;dJ5eTc9FdSqoOF3UQ50StFr8oq8qUK72l0l02JyWlbWvC19fJaH+YvwV2dhvbGLw9Dw0J79Hf24e&#10;7nsbRPdOkTJWkzKLjLub8HVX4G8uoi93GYbj7xIt+EpI7mLCVT9ivfMeg2f/wtDx97EK6bHe2ofj&#10;2Q0CjQI2m56kc0TFRJ+CVnmWqZ6ouZGIPNvblkuwai+e0h2YL89Cl/UB+rPfYb+3lXjtWYY7cmR+&#10;ZwipvGbmQiF7zwXYVeIScqby0oWtQwK6DARsetwyZ2f3a4zl13C/vC0ETp6v7RMwOZAuCmHXPsfW&#10;fRdX+3np9yD+ji2y7huI9e8iqcsmabhNwvCEYF+RALr76TxWPqeWoKFVxngBV+50rEf+gu+4uo74&#10;VxynvyT4bDWhTgGfmj3E2vbjrZF51x8mrM1N57aKD14U4JxNuPuI9HWEUOsRIq93ChGej/X6p5iv&#10;fYjhirSrn2G6Jfu8ZC3eppMCEvMIWe7id5TJur3EY3kl838igPOOEJTTGK8spO/AX7FmTyNUtFYI&#10;/zHCHcfxDBwibMglYHyIQ4ix3/ZK9sgTjG0P8fXWEOwR+ci6+NufE1GnwASIBlsu4i3dh+78YlnD&#10;uZjyl+B/LePsv09U+1DWP58x6wkiXevxCbD3N8v+611JxCB7x3KRgPUSMcthUpatjNg2kjSuEF2Z&#10;g6V9LXbdTbF3baLX2vQVObfYt4DsiXhfPd7y0+iyv6Nvxy8Z2vcWziurSdTcZbTnOf4nGaKL39J7&#10;drbI9DwTpmIi3XkYK69g6HqF39oqwPqVyPMchusL0Fxdgb+hiHFdC+GGy2iLlmF/KXJuzhNS/IKg&#10;W3yVrGXYpCFQJbbg4gZ017YTaXvCqOY1vrIsBoSYGy5/i7NoOdbSg8Q0jxlxNRHX12B7mkvf+SVY&#10;xNbaL87DUyjEuOneG0Ku9Lu2COPdQ8QqLuB5egxr8RohmMdIdZWRbC1Cf28Llqfb8LZfIzL0lOGh&#10;q7gK52PY/xb6rT/HcOAfxVdMY6RtE5YbMxjIEftRncOosYBQwzqMd6YRqBVyaBU/Yn6F09aFf7AC&#10;a9Feeo5Pw3xrM0lNCcGhcmzNp0QPsmTOF4QAXBMyc5uQ4ya+/nx8QyW4zA24VY61wFN5T7noxXXc&#10;9RnYa/bg6BDSEzhHPHRX+mgSmbUKWVQ54jQ4BrvRNj3G2lNCwF2H2632RxMh/2PCkXyioUf49aJr&#10;z86jOSU+6eg7RMo3E9EUYGy6g623gkDfS1y1J2XPrCdh3ER4YKMQ/LU4m+fjHMyU/h7h88u4fLX4&#10;TbUE+u8S0x7Fo9kpdnO/6NZesVkHxI6cYzh4jVH9GWwPN9J7eSvOiqJ0ZXGrW4vL3yrPl71TchzN&#10;pY3YH8tadJ4X+74Ry2PRswEhU1axAUP78PecQF9xkLjuLgFvLz57A6m+qzhLFmC6/wHx3rVCpi+L&#10;3XxF0NZOQhWheXqRgatrsNWKrO21Mm6dyEJHtOMhA1cW4H+8nPDtOdjzlorf3Yvp0QyCjfMY61mG&#10;5cE00deleOofiT7q0l/0Oa1a2evNsk7NInc9BseQ+F6D2LYuUg0nsOV8jv3EZ5gzv8B++kNc1+fh&#10;UPkERd4pIX1RW4/4sRoMpcfR567Hc3MXxvydhESvgyVbRb83iC/bgvXiD7iuzSby7DCRGtHFBweJ&#10;XluePrFnOPAnHNkfYz35ruzFb4m+2E/o7jqsxz7Beeh9/Ce/IZQzA8eZH7DlLcddeYQR7WFsxZ9g&#10;zP4NgVufMvr8O/yFn+C6/J30M41w4TRcOe/jPvMViSrxeeXnMZ6cjUF8eujVDiIDlxkbLMBbuA7t&#10;sRmExKcHhkTnhlowtpcR1lzHU/wtHrGTznN/Jlz8LiOmWcTEx44Wz8B37HdYt/0nHEd+QSDnHfSH&#10;fkPw0SqSjedwlQu5v7tRfMqnIo9ZBGt343m9V3z099hyZT1EfjHZm9bcpRj2vEusYDOhO4twXH2P&#10;kaKv8J+TeR97F6P4M//rG3gaRdadtehLb+BtfSa+oht7xU2cjwQDNtzBNVgpe1NsTfd57E/X4es4&#10;JdjkBhG/7A3bFUzNolP9rYKnBEPahwiGbzAytodgPEt89Qu8PY/RPz+Jq/Iyrppz4o8ymPKtJdE/&#10;A2uV6E5gD8NTixidWkgksF382i4mfAeIB6+Kfxf77r7DRGIvJFcRt4gMbBnEIjdxu6qxvb4qfuZr&#10;hrWLmBreyGh4CRPhuekiAuoEGuMr0rbbdul9zKfeYaJrJeOuBYyGFhMz7ySmO8pUZBOB1sViV7fI&#10;vjnEWGwFeOdhKvoYZ/lqItqtJGNi/0dXkxxezdTIJhL2BeILpF/5ORGTMYXmk3SLLWt9lwnvDzA6&#10;m9HIXGK+DaSia5gYm8PU+GzGnWJnK77BVb0Xb7/4v57bpOy7GYsvxqVXVTQXp/OjDYfmwthimJqV&#10;PgmYtK3CpV3KWHAlo4G5TA7L/GSMtg5Zf+cRpmL7xN8vFhyxiDF5LRxZI89ZzkRgOnHf16TGRa+m&#10;fmAs8QOjvhmMJ2Yyqa6UjqpA3SL53HQZz7eMD69kYng2kxMzGB5fTzh0RXBbA1ZVmdxfSip8gJD1&#10;mOzfbFKuTSLnRUyOzJLxzGVsYjWx0cOyNtli3w6lv8Qb1e8UvLCXoNjAUNcpwVQiy/qDWGo2EnJ+&#10;z1T4R1mDeSQ82xkbWZcOwPkNX8tnvmMqOjstl7HQekZdG5l0rBb/skr89FaCA7KfLPfSVyetsi/s&#10;+R8x2TSX0bY5JCp+FDu2QLjJPIJNC0nYlsmYtzEeOpbWK3vdBsHMKwk0rGXSt44J1zZGg5eJBfNl&#10;rY4zMrqOUZlXLLKIUHQ7o7FzjLmuEGrLwFa6GNuj7wg0r0v7rKT3AiPhYyK3LelCIyORpeIPFmHr&#10;FB1xHhc5HyMRzSEUyicUy2Y0IfMMbyTmXkPUOY+R4FLigUUkVPGNCVWs443uMLyckcBOkfEFQqY8&#10;vENncTbtxvhwpfCArXiqbxLUNeC1SfOUEomKb4vk4LXfx2kWW2vpE9/WL68P4h7sRFtRiKb4uPAF&#10;eV5fKQl/ATEZd9B1EJfxJnZTtWDyDnxip8PuF4R8T+W5VcIBVGoSTfrLL5/3GeHwVeLJDJLxM8T9&#10;938Kwv3Ufmo/tf+d9iYI9+a0nDq95kh/U+sRAOnQtGHsbMQ8NCCvu+T/0lTARp1qs9mxqKBaOrCm&#10;Anz/1t48Vz1Tfv63021vrriqE23qNQsOFfwR0NNz/wzO3joxfCYhpKqwggpaudIn394E4d60NwG+&#10;//kgnBqHygench45zNKvjFcVZFCvqb59Og2D986ie5KHT8i+2SHzEBLpVFc9pC+P2Yi75hb9D0/j&#10;1vVidlqxO6ziAAWUCynsU/nInp4laBqU57lEDurkoIxd9S19qXx4TrPMU53m+2+n7JSsVEL0oDr9&#10;d2c/2u1vCfH/hK6Tcxi6sYdIbSET+npSzUX0nF5G54l5RF+eI1W1l0jFduKvMjBlfIpBVT3TCFl1&#10;Cuk1DmAsOor97PcClufif5lH5MUVLDd3E+sux3B+ET4hfc6i/fQ/yCBg6BKgqAKjqlKuOqnowWFS&#10;AUqRjcg90lOJ/tISjGemo7+8kFB7qczbjdbuwiXzHxsUR5UrJPjoJ9j2vIV5+z9j3/drXEfexXrw&#10;HcyH3sElrzmOCnjb82v8W/8zvn2/FTC8jEi7unr2Cl9pDm1nBdg1FgipLsZwbROpOxvoP/gJlpx5&#10;TLSWoHlwEavKiyO6Yrb7RP5uIYECjIuzsBYcwH1tPcY9b6erl7orb5HoeUZf7moM+Vuw3TtAoFQI&#10;ypMcBoW0jN7bjifzG4x732bo6EdYz87CU7CbsLFLHLKsb+4H6M/8Ff3N7cSGhJy6LLgsRjzd1ZgK&#10;DtObOV9Ici5J8zmcLSsI1+3GXH4BY8OLdPDB43ISMffhepRB76F30QqwD9YXErEIuZVmM7TLuhuk&#10;aUSX7uLpyxYS+iqd68ch/7cNtGHqa08Hpx2iRwHRwWDrU/rPb6Q9awn2J9eJ6AfkvbJmokt6uwWD&#10;vFddXVUnBdP71TKUPhVm729gqOYxhprnWHoa8RnrCRqfCSDKT3+7mdDcZ7izlEDJKWxnlwhB+xbL&#10;gQ8w7/9XYtffAZVjp3oH9uoMXK3304UakgatADgzpv5OXCYtHqdTwJ9BSFadjLOYWE85bnm+oz1D&#10;CPhuAjUbML8Q4l23Am/DVqxCjvVFc4QofIv29FfoMj5h8MjndB75lqYj02g/9CXduz6kf9fHWDJn&#10;CJGbSe+J2fTkrEJzZQPdZ1cxJH+bM1ShgN8KyZU1fLKEaNUq2RsLiJd8S+jGZ3iuC4m98iWWi1+m&#10;q/BpVaAn6yvaTn5E9/mP0OZPSxcZ8JTOxls2I908L+cIYV6Iq3kh4eZFxNW10vuz0WZ/inbXL3Fm&#10;/CvJ+x8zXPEd441zCT0TcFvwgxDwH/AVTMNZ8AW2gq/xPPiK2BMhHRXrGWnay7C6VjmQxYSsNf3Z&#10;TA1lM9J/guGeU8Q6z+BuP4q5eQu+9i2EW3aKTm0n2rKNYMc2oj2HGO/LhNbdJMuFZJz7EwOHfofh&#10;3Fcy5lkkOoSI6bNQVSb9LiGMvkckBXjauwtxdQso7y1iqOISzh4hb8ZyvKYHuPrySfTeSAeajeen&#10;0Xf4HZxC0CN1FzB3XRF7n0dSl89I+xnCL9fSf+VtrIU/MtZzWkjfNdGhHHyDR/BqduOXFtbIuHuW&#10;Eu6aJ2u+hGDPGgIDW/AO7hNgfIGgoRSvOu1oqpR9X4Tj3j76D3/1/2bvP5/jzLL1TvQfuRN3ZkIj&#10;6TidPu2qu6u6TFd1WZahK3rvvffek6ABvQNJkAToSRA0IECCDiC8t4n03nufCfu7ayf7SHdmNDek&#10;kK4iFFEf3kgAmfm+e6+9zPMsrL0X3Wt/i2HbR/jOjWPo0Wqil2ah3/oBlrN/Ida0SYj/HQKNJRhe&#10;FeBqu0baWsGQ9SGB6gO0X5hBz2UhjnVnGTCUCOEqQHtvLt1XhPTXbcNnuCr+XZ0p+Fz84y0hy3vp&#10;vbUaz7tjJHS3yNgfkjKcIVG/Et2Jj+jc8vf4rgqZKN9OsvkuQ7o3hN4Voy1YSvPOL3DeFBLQqTqI&#10;3sPz9oT46BXoiraT6Klg0FwuJGcfjSdnYiw9yID+KcOme9jLN9EqPsxStolh8wOGe18SenqRvsMT&#10;6Nn/AfGnExh+t4Tgvflojk9Cc2Ei6cbdpOuOoi8Uklm+mKz+HOqMNo++jICmiETdbiwXxUZkzZy3&#10;NtPfUoavvgJbzUOCMq+w94b4rBJ8znKitkuEencLQTtF2FEmBPIh8dhVUqEi8UfXcXbmiZx2EvMe&#10;lxj3AK+9JneenMclvkniU9Ao/qj1CabWa7gdz3D7a/D6hJCEb5II3yLufUXI0U2wpyp3ZmZ3/jjx&#10;t0K+6/LFjm6ITpfjNTQTcwspMu4Toj2LZP1CMAoR71ANHhbjrRY7sL0gEqzH568gFbxCpGMFpkc/&#10;imz3yHdvia+7g8cuc3EfIeM5R7j1PJqinXQVbpE1uk/K1EHI00nE24i/+ymauzKWgtUk36zBX7GY&#10;vhtLJXYdwly5Q/zeOdHFG3K/8zLnAvn5fu7cn5T1loxlGZZH3xF+JyS18wje3it4ReZJ4wNSOvHV&#10;dbLu9zbjLdmHqVh0u+oaznc30JRuIvZaYurFRdhu7WJA9NVxaxP2B3NlfVaTerka3cWZ9Kqzztqe&#10;yfN0QuI0+L3io53iq+0SX97cpm//lzjlOzFZO6/qltr3Gp/EecMJ8WN7/4zh5I943x0maXiC800x&#10;Pbf2E66+QvDFGXqOzcG6bxyZ6zNwie8znhifww6DRtGPJwvR7/ltrhmCv+hrwjXzSXWcFPJ/ClPB&#10;QnoOjMN1eFSu6UHo0I9Ez47Fuv9TTKe/zG0zjPSdIa0Xkv9kBcETo/Hu/Vzwyq8x7v8tsVt/JV7y&#10;Nf7HY0i9W0lUfLGnVJ2zNodopcjjwWzS4lNsMkbNqXkYdnyC7ewMnIJvAhIPHaJfgYZ8gq9WESia&#10;TuL8jwSP/p5g8QekdROwPf+SSPkYvI//iq/iKwa750HfEkY6ZoNpF0Nda6B5FkP1M0jXTmCge3bu&#10;H2Oxymmih0slHm0ja8pnwHxAvruCbOtMkk0Tidf8IL7tK8y3RhF5uRP7pdk4DnyFfqfMp+wAyfJj&#10;mK7twPPiinxmN/qTk7DK2KwPZ2Gv3YCudDbac99jLpgt2OUWib4aBk2PJD7ux6u7K/HchEnwn/qn&#10;rtv+jmjwBCPZTWKT4uurjxKqEx2pPoOt+yUuW7XEUVVJtRPH07n4JF4Sm8ugSkSk15Fw5eNsPomj&#10;YQ2DARlb4KTggkNkU6sYzq4iFdlKJrObsPGU+KQNWAvnkjYdIRm9j1OXj69nAcPxjUQ9G8lGNr9P&#10;ZiWnE6z8CuPRP+K9+RNDltkMWJajK1+OV7+NQdca7GXjBNcuxf1GYqFB5K7Oc9OuI2S4hEdXINh1&#10;K6SWklLNH+KzGBmWKzyNRJvItmUU/e7JpB1TyLgnQGYumdg8Msm5DKTVvMYyMiR/H5zJcGg5nu4t&#10;+A3F+HVFYpe7iWe2EwzlMxjchK3id6JPf2EkOJVhlYQbku+7Z4sNLKZL6UzncrnPctIpiVHpefSL&#10;zLLRVQwlFzLUP5vhgZVELGtwvR7NQI880y3zj89mSHWEHZjE4PBkhganyXdlvFn5fUieMzCHgaRg&#10;0egO8ZdrxC+tzVWADchzUtnt+MN38TgaCejvknRvZSC2Vj5zgETkpMxzA+nQZIYzMtaR6QwnJuNp&#10;HU1Ss1Vi2DaJV3uIVG4SrDsVzfmxJGpk/LI2GZ/4+4D4R7lXsHOK4C2RUUR0Iau6zs4jYZshvy9i&#10;JLWQtGsm1idii88X4WzbRihQSL//LMOdEovvfYP5+D/Qu+Ofc9XKyaZDDAePMxTfRb9lKf7yCZjv&#10;CAYrm0XGshEi4lfDhQT9pwW/LiMl91dbmrNKjlnBHRnBIN71pFvmEKicj/6e4LJn6pgd8aM2wc1u&#10;s8jCRER8vbP+Mm1PtmGq28hAeD0DQyLDwTX0q0YNiXki87kM94suiP7FPGKj7qUMhlZDYono9UwG&#10;fPPBtZRk7wzBD9PIxBeJzOegzuhL+zYKlt1Mr2Bry6trhHtfE7G24DQ2YzO04jB04TL34s51v9fj&#10;8b0lEb9Bf7wQR7uM65HEjfJL+FquExc9U5XSkfBlAqESmXeN4Hx1JlwLAYlxkaBqXnETf+g6oeAd&#10;kt57ZFxyL4kbQ+YtpHtn420aKzY8GsubCVjfjcXT/O0vSbhfrl+uX67/hsuqqs4EOKhGCla5bCoZ&#10;5cSkkmEOIfl2B051kH9n7fvz44wGcXaqCkcll5yoJg7/1ySculTCTVXoqGScSoSpKjJ1T3WOmkrg&#10;OdR2CqsGW9UjWkouE9Z35M6uUslAi/1vW2Hl5/dJQmvuPiqR9v7e/2XX+8o/tfXWgis3BnUOltxf&#10;LpeMP2Q2YCoroPfeEQECvTkSkkv4qe2rMi+HxUDPsyI8FQX0G2qx3M+j49hsPHe3Y728DHdtqTjw&#10;92fOqbPl1HktqhubVcafS3Kp8TocErQcQogcQo6asN4/hHbX5xiO/Yz3lQRBfScJp52kqRPzwzza&#10;936D/pIE1Y4q/ALc1VlNsS4hTxfGoN3+O4IvCwnZzTIHr9zfR9CiJXR/P6b9AtbLzhDS9hDtqUF3&#10;fa0E5cnYD/+I/+hYzHlTJYCfIWySoKXWT8aktsqqs8FUww2vrH/MKAD51nZ6dnyO/+4O/LkD+U/S&#10;r+0QGVyg5+RsNIcnESpYQHD3x7mz3Txr/1eMW36N/e5OIaatQuLLcBz+CfPKv8O1/2vit9bjODcX&#10;U74Avvs7MJ9fQHvBBsLaZryqykxkYry0isjjfbge7BDZfEageBv9Qmr0QnqcbXUyXpUYtkvQtwkp&#10;bcd+bTPOLb/Dtvm3OK+//27HiflCtoX4yZwipm4sTy5jlc9FC2Zg2/B32Lf+H3juTyHcXUKyqwpT&#10;4XbcxbtkLjOFII/KHfDvd6i1c4l8rQTfPqD9+GwsJQdEpi1YNFV4Ow4RqpXntV4XUiXBu/GhyGsb&#10;5tNz0ct6xh/OJFCxUMjGFdxOnayRCZeqkDQ1CyjvxKPO5OrbL3pSjc2p9EWdH+TN6Zm+tzHXIMH1&#10;9Dzdh2ZivriBSMNTAk7VRVgn41JViy58RrnMMk5tO6a2GmzNtVjbGzDL7zarqrqwY+luw9lTR9DR&#10;Ssj0gLjhMglNoZCLo1guzMG856/0bfwtlgN/R6z0OyEpO0m1XcdfuidXiWg9MhrrhZlCrPJkTY5i&#10;LViOPn8K2oM/YTg6DuPp6dguzcV5bQ6um1NlztNFJqsI6Y6IDd8SfX+Tq67xWdR2UL0AnR5U90Ov&#10;vhZXaznRzmpi7W8Iq2YQHU+FVN4kWnGOROle/OemYNgmZG/rP2M/9BesqvHImS9JPvqZwfbVAoQO&#10;Emo4ivPtcQFAYj8t14j3yPz6ThOT96Idq0i0zBU9XES2eztxzREhtscIte4T4qqq1BbguPwzhtM/&#10;YDg7Cs/VsUJgJ+AqXoy7LC+XSPB2lAvQaxDw1SVk8ineu2uwHfgLtq3/ROzcZ0TuTybydAvhZ8fx&#10;ll/MzSPUW4Or4y222ofYyk5gvr5G7j8P89lFmM8tQS86oj05jR6xSc2J2egKVmMSW3M+3isgd1eO&#10;FPrL9+MX4up5tB/Ppfk41VmP+z/GdvxbvJdm4r+6gsC5eTh3f4o3//dkXo4l8mo87sopQkrWCvHc&#10;RbRvK77a5UTfrcDzZgXulkOiLwIsPfdFHy4K6TlByn6NEdc9ok3H0V1R4/kMz5MZpLTHSLkK8ctr&#10;sG0/vjfqcP6f6Dr0FYY7Avq73xKyGfHaDaLPWpzinxwOlRyuxWsske+dxtW8Bl/dLFnXmQS75+Pu&#10;3Sw6f5aA4bHYVS1xR52Q0as4xX/qt3+Oectv8G39A7YdfyJ4aQzxe1MxnpA1ebCPRM9LnC0V9L5R&#10;W1crBbzL9001WMUfN59egubWBln3EgY9r2Xti3CXb0d/YRauJ/sIGStknI147K14Ostk/NvpPrlQ&#10;1uaM+Ie3xL1viDrLxP8UEX67H8fp7+hZ83eYdnxK4PJCMm/2k3izDeOF8RjFtv3lJ0j3vSDWdlXI&#10;zAKMj/aQML6g31dHVPMAQ/FG8UELxU8eQxZVZHkHfdl2dI9XYHt9Sj5TLYS9m8C727JeqwiWTRIb&#10;+gn/rZUESreLDW0U8rsKZ/luYlUHcKnKpmdC8PQ1uaYgHku3xMgnhJp2Ybs3Hv3FMbhLdxFuvIWt&#10;4Y7I/pHI9i5Bt+rgd0cI+zM8HY8xNxYSsJQQ8bwRYvECr+clAVclmcBtufLwty7GUDoTS/Vu8cev&#10;cLrlWRIHAxbxOTrxk70PxIbLCTqbCKoqgNg1ApF7eF2tuX9YeZxGPJp3QpqPYb+9EOuteTK/U0JU&#10;5DPiawdCd0kbD6N7NAX763kMuA7Luq6j9/JPaEXOoc4iGcdzIb036Y8cFR+4TGx7Fv7aYznClVDj&#10;DhQR8h6RNd1DUHcW77t8NIUr0RZtINQuehx4hy9YL7rZQ7DxEebSzYRfriFSMo9Q2UKMjzfgaXhE&#10;TFUo+dXxBUKmDdfxdJ8R0neGmO08/WbRmWcTREc+lzXcm6ua9antTLp8soaNxMt/xn7mx1xXbqs6&#10;u0/0MeTtkLHVinzeYnmaT8+5FXgf54nPuIDz6WrRiWUk30mseHGWvgvz5Pc54isOk3XfIN52mo5D&#10;P6A/+DXhOlk/T7sQyEbcZhM+pzbXWTraJDpdNB9Hnmpc9COeK2MxXFki9lNM8PV53Ae+Jygx1nv8&#10;e/yXxhJQ3UZVc6Rtf8id2xYpm05Se07kck/GeI1Qyz3Mtw4TL9mB++xkHHv+kkvEWY/9gH3PR/K3&#10;r8k2nybj6CIq8ch4WVVFf0DozhwytWdw3FhM5tpYwsc+xbn1jzg2fIBh//dEay4TfbGPzOs1uF8t&#10;wflwoeimEPuGTSQaFhB6Pg1/xWo89SrB+UxI+y6ydYtF/8W/5/8Gy+7/De+pfyZe85MQ7wUQ30Km&#10;YznBilESk37AfelbHHs/wbTlA4k94yUezcAjY7Zs+RXOff+A98TH+E6OxilYJyM+3FkufrxiDcFb&#10;E+g99T1xsSWr+Pzg66WY746XdZ4jfmMvCfs+Btw7GbKqfxyJnhSNwfViLXH9ZezlKzHenYen9jQ+&#10;azMhh1Hiymu0xcfwNL2QuNKEq/YRugrx242zZA3XoHm2F2ffbaKeRyTcj0h67pGMnWUgsUkwxO5c&#10;h19r7V28hkZc5ka8tjtk4/vJ2A6iLZtBQjubjGcF6eACsqn8XBy11Zfgblbb0reLr1nAYGoSw4OT&#10;GRmcx3B6jfgk0bOimbgf7yHuEh2P3RW/dBbTQ9FR4zSGBlaTyq5hQJ2DllrGyMBK8E6TNfotnrdf&#10;QGQRJJeQ8s8nG5AxdE7FdWcx3vviZ27Oxff6e8jMkTVZQty+FpdW4qizkExmJyPDcxhKzSQZmMNA&#10;fAWZvhlYbv+elH4sA95xDIYmkwkvxS+yMdxfTFq7geH+xQwMTaZ/ZFKuGcJAeCH29n1ELAUMpPfQ&#10;3y/39azCW/wnift/JtWyVsa9gcGR6bnttWRmkg4sIRPdzHBqLmnPzyKvCQwNilz6p5DyTCTpnsxg&#10;ZjZDyfkE68WvH/0X7Oenkem5QDIiOHVAnV03hZG02rIrYxiayuDwGJHNZIaHFpLNquThXFLJjYTj&#10;R0lE8uXeqgnBMnlvOz7dBrydS3PJpIH0cuLB5eKn5oo+jWckNIORjNjJwCyGEJl7BCsVfoT2iGDh&#10;Z+tF9+YRbVvMUHQ1EecEBq3TyVinieynMazO9POMJu6W8ajkX2i7+LyNpCKHSWd2MBifyXBS7hsV&#10;/Ny2OXccRt9OscP9f0fwzAe4L48mUTUf3KtkHGvxNS8QzD+ByPOpIscNMs5iAmHBKt57oidHySR2&#10;MZhYJ7KSeQ2uZkj0ZCS5m4juAI4nS7AVT8DxcBGBzptE7CrOCwZ19uHSVWN9dwr7W5mDdo347W2Q&#10;ErkmtpJJyXql1fmGqsJwdi6RNtQ/i4F++X1I1k9+TpnF9zz/Cuujz4l0zaLfuY+wYTdx63qxhY0E&#10;mjZge7GcjFHmkRUZ928l6j6H23BPrgo8xnKxn2fYTZXYLC9wmh8RND4g0HJD8PpODHfnEmibn6u2&#10;y4Y2ytg3iu1soT8kfMC9V7jYWWKec8QDh8X3b8TfsUi4g9L12fgql+J7JWv8TrBo+zbBG+sYEJsc&#10;DMwT3DSZcOdYgnXfE3urzn79glj9mF+ScL9cv1y/XP//v1SSSW03cvR1oWupF3Degd1iEhJmR221&#10;zCXc1KtVJc5UxZyqZHuf+FKJtdylfleJu9w95bMOdfaVFnPZBSEr53MJJVWNpZJY6h7qOyox6Mqd&#10;KWfD/B8Tc//nsf0/Xf+asFOVbe+3parqL1Vp9/4MOJfNlDtbxVb9mJ5rO/F1vsbjUokYGZs8xy3j&#10;G+ipRn9iXq5qx/X8HBFbHwGzHtuTM/TeEoKv78Zh8+Y+rzrQ5s57U/8JleckzT1E6++huSSkI28c&#10;BiGa+r2f4XtZKCTJgc/hItb9Cv3lNTTvG4/zkQR8U1duTB55P2Rqe7/dZffvsG/5vZDBibkz2SKG&#10;biFAHvz6FgHG2wVETxaivwBzyVECHW8leLULKDtOrwDkZM01XHf3oNv5uQS+s0KEDTgtKsHoxOwU&#10;+bhU9Z8Af4MWU+l5IYUSBC9JMMofjXf/V/Rt/RR74VKijfcYNjcTfn4m1xDBuPGfcW76F7z54wg8&#10;OybEcA/Jm6swbf0Q186P8Gz+Z2wbfkX0xHj6LwkZOvA5egHuthvbRGbtOJ0qweshaOrD/+RELlnh&#10;KFgmRGAGtvzJQjhW47y1E/PtPRLo20SuAZGxVwCxgbgQEFP+RDL3N+Le/yWOS0LmtLW4nd5chYGv&#10;/gGmk9Px7RRgsu4fcB35A6nnk3GWzCJQW8ig5i3+u1vo2/6PQm6+xX97rQCKOwKKzEI+moQc7qDz&#10;3GqC3S/xOt93snVbWwnojgkQ30qo4kSuc2Dnkel4bmwV0n8Yf8NuIaMniNpeYHtXgq7mmYylT8bd&#10;g8f8iqj+It6uY/jNL3C4TJjUWYxiCxHRtUjbc3oKVtKeL+Tz5VUSqoxe34VX24JN14a2uxFtu5Ci&#10;9hbMPV041BZMkYNL9FollNX5gg67X57nImzpEKJ3h+jbg/Rdn0r7iUlYLswnfW8eictf4sn7BzKX&#10;PqX/+o/4i35Gc3IcHXlTaD04m47zqzDe2kWw/BTxV+cI316J7/R3sh5fYpB1cdxelttKEW/dQaB7&#10;t+jaUZHXdQLGx0LatfgsAbG1gNhcEJusr9Npe7890VBHuP4Ogef5uB6sp/3Yz7Tu+YHegxPRnpgv&#10;pHYhgSIBp/enEHwwRsjXNJKtWxnoPUpaSFHq7kx8l8fQkz8K7fmpeO/MJiLgMvhqAoHmNbia92Jv&#10;PYO18y7mrkqM3fUYutvQ9/Sg6+7JyUw1n1Gvlu5qzJ1PMKvzlLqrcHXX4ml/TaTpca6Rh/v2Djw3&#10;t2C/sQX9JVWFt4DGA3PpPDgfy+HJGLb+VvT73xI78Vusu3+Nc+8XBE5NE+KyE2/TcwK5sx69ucYa&#10;KtntFx+pDiQ2dTaha63F0lKNu71BCFcT/cYGUrpawh0Voj83iNWdFxK/C03BWppPLaf2+Hy6zy3H&#10;emklwWuLSRbOJHJmIn5ZU8+JsRgPfIT9xEekrn+N+5QQ6kszZA5iL635hLsOE+zcgateZFs/D686&#10;J6ZeVeWsJ9G1lmirqhRaJKRrOwPy2UTVUkyX/yqk9VNClQJarWWEXE143F2EnK3Ee0vxlO+l78pc&#10;AeZCJhrOE9U9EZ9djcepqnt0AtDFZ4of9Ok1mOoq0Igu+zvvELeVCpkowt93FlfnEZydR3H0HiNq&#10;PJV7dvTZSmynf8Sy50NsO/4D8YLPiF38Ev3m36PfJ/Z5Zw8DbU/xNjzAUHcDr/4lCVen+IV6jCX5&#10;tJ4S3/d4OylnCYM+IchtxfRe20jLqSW4X1wUIK3OPzMTFluMdZSju7WbzkvLCNacIOmowOd5JyT7&#10;NQP2F8Qar2AtWoFm54fo1v8Dzj0fEz71E8H9n2Db/Qm64+NwPljBQN0egk8XYCuZhqN2p9jsLQZs&#10;j0g1XUF7dTF998QnaYqI2lvIWt7iebGD5jOT6LmRR7TzDf2eNwxazuK88xNd2/6A48gY0o9WMlQv&#10;Pu/WIvouTibxdBHuotn0XViO/22JEFUTVqfol/hsn+kd7sqjdJ8YQ9/h74ncXUSmfp2Q//P4Ak9y&#10;jQrC7meEPXfE59zCLPplrCuS9XpO2Ku2EPfKeolPCz0iES8i7BMSY7oppH8/2rIVBBuEpDmE1Adf&#10;EJT3vLYCHNrbos8io9ADIrErBANPccl9VGMfs4qndqPIuppg1R7az3yP5fpigmLzgbbzua0/ydAt&#10;grqLWN6uE7vdADJ/d/ku2k9Pw3pnLv36nQwkdgux3yvkVOLQmwV0Fs7HWXVOSO4zQpGnBIL38Ttu&#10;EtAXEu04Jr5qLpqLP2C6vYqk5joRdwMRaxvmV4VYXotPfrVMbGoKiSdCWM8vRl9ykITxqcy3VbCL&#10;6n6sw2+vwWu4S8R0jKx5M4EX4+k78FuMRyYSVUcjXJpC36P5DOn34a9eKGshtnJrNoZbq/E1Xc3p&#10;jj/Q/H67a08VutLDss4rZD2Ok3p7is6rm+m7uU90Rmz82SGM574nWPQpI9VTCNXJPPWq0dOL3Bl1&#10;Aa+qmtYSstZiq9lH98N9uSMh/PX30T3cKrFvM4kb07Fu+Ge8a/4dgR2/I33yB5yHP31/jtuJP+E6&#10;+HmuWYqjZBup3isMas/ivTUP34XZWE7Ownl9DYGSzVjEn1CzSXzeFJnrD8RKdmGRsVqPz8C0/c9Y&#10;JX6G701jRJ9HsnIV+j1/FhzxicRLIbbPT+It3UHm+UbCdxeiPfkz1jMSY89OJ1Z6hIT41HDdfTQS&#10;0wxX1hKuPUuw9iDptytw3v0T3qe/Z6D9ZzDOz3W3jNR+jOfNh2RMs3CUjqX71FdEKxaRuj0D/cFv&#10;iKuK1iursFxcgP/yUjzHxuE68RmBhytIVx7CcVni/fUfCBZ+R/fhv2K8MFXi/rdY93yB/+IUIo9X&#10;M9hajOniEqz5Y2QMu0X29+h9fIxw20misvauhkUE3o4m2zqZkZ4VErf2iG+4hdNTL5hPYu/jMxgf&#10;HsVj7cRpU36xGX+X2E71EgjuJe47JXGxAFPlfjpubKT36hrcjxYx5BK7Dm3G3nYMp/onouBKm0Mj&#10;vvI50WABifApQr07cbxaQH9A7hPYQyJymFhUbLn7Di5Vffn8EM6XqkJuOUPDcxkcnsTw8AwIL8Dy&#10;YgHOGrEtTyPhxH3S7suYVEfb5mUMxkTf/dsZii9lKL2FiGs9UbOqCpvFcHYmI7G5eFpH4W0bBan5&#10;jIRnkqz7SeQ1TtZhEgnNJvqjhxgIHxK/vpGYT9Ywk89AahMj2dkMD0pMkvn5ukRPDVsgPVOeNYHB&#10;8ESG49MhJnJsPkrvvaPEdIUMJbaRjU/Jbd8cUWfgDU1naHAxA4PiUwfnMTIyixHvZELlX+EoFIzy&#10;ZjP9oS0Mj8i4khPI9v8sn5H1GZoEAxMZUltAMyvJpjcy0r8ot90VeX9gYDbZ6GrBrEuxFX+GvWg8&#10;yc4NZG1LCPf9QNg8icH4QpnHdJnDRPnuzwwP/czQyCSRr4xNXUOTGRxYTCK9m3j/jtwYVXXfSGI+&#10;/fLdgHs5Ce8uiG6QeSlZCsbqm0usb7zI+GfxxaLfaltldh5J12ri5g3ieyYzHJyJ2g6bdI/Dr/1Z&#10;fOICYrY1sm6L5ZJ1HZhHNrmEmGmeyHIRw2GJA+8kPjSLvLziU3tHkTXIfWxLGXAtJWWZTL95LCNi&#10;R6rpglbik7PuBBmPYF17EZqnxzFVlQo2aSTge0w2IXE3u5bB/gUEnasIay8QqrlE9701WOtni26s&#10;IKVfgkZ8a0p7mqT2DBH9aTy6PPFT+0kGD4leHZD77CAuehBPbyKd3E4mtYV0Vr6ruulmZR37xXdk&#10;REfTswXjjKLl6j9ir/hCbGU9Q7FdpAOiE5ZzBFoOYSlbILY1Fc/bDUS6jxAxqm7FN4SXSIz27BD5&#10;biEW2YNfdDviekLS+Zyk4RmemnyMZYKRXq4g1H2MuP0qKc9VhrxnGXbuJaoV3OQQ/Oudh7VxKuaq&#10;uXjrRSe7tzNiywP/QZHpXkbMB4l0bBG5SSx69xectZ/hb/yacPtPZHqnktasJNm3SuL8YtGrpQxm&#10;1pOJ75a4duSXJNwv1y/XL9f/qMsp4OFvCSyrEWtXC8bWOqzanlwFTq6yR31ObVe1qio4lXhT21HV&#10;Ntf3W11VR1CVHPvXrqQumw2vrhNNyUnslVdzbftN6gy3/5jA+1uFnuX9dtn//Lj+H67c9lWVtPvX&#10;Lbfvt8Sq99TWUDVWlTjz2Sz4WmvoK9yHq/qBEE9Lbouqo+wMHXlCeK+uxHNnvzjk+hzJ9DtMuLvq&#10;aL8mQeFNMQF1X6s3917U2JlrsNB7cg4dx+bhrrhKuqMU22UBqmcWERXSH3frJfA8pEsIfvfBGXir&#10;hQDYTTjtirz7cmeDBbtfCfhfguXAX7HkjSb8+hoZcwcWGYfqhJdpv4/x0mr6bu3Ndd20vrqP9tQy&#10;GU8pGRmbrVBA4PbvBCDeFWL4kL5jMyUAXpHn6GWsSgYqyanOyHPktlLaHxzFcHQK9v3foN3zPV55&#10;Rrxkb65LpefRQeJNpeiOzsC4+h+x7P+WUOMDUjVCOPeOwn90EnYB7ZYjE0g+ysMo8/S8voqn9BCG&#10;TX/CrrqTbfwXAcRf4as4I2BOnbFgE0LpFUBqx9f5Es2JmRgOjCH2uoiMgM7e03PxX1ss5Hw21kcF&#10;hFQizGLFXnUb+/l52DcLcV3/H/Ad+BHn/WMM6BsFuF2m6+h8PBfn4zg9E9OFVaQf7hbZTyLbsE3I&#10;yCMcxWto3/QxvivLyZatwXByDP4bqwk82ktEwErnsSUEnl0Rwq70VfTEYc6dCRQ1vSL0ZDn6w39A&#10;c24qweaHxGStnULq3ZqTeOrW4qjKz51bpKoZzC8f4qx+ImRKdEZIkLPnAF5rKQ6n2I1TnQmoI/j2&#10;tpCl+RjPC0l5cwWnyNjRUY+9vQHtu2e4empz9/KIHnvEphTJVRWBDqtbyKOVgEtDSD7jqriIvmAe&#10;2uNf4CubTKx2G4nqs8Srj+MvFuK5/3PsZ0QXHi/GV74SQ+lGARglxPRdxC19pMydZAx1BDuLsdcd&#10;wVV3WIjzWSK993F23cOnKyLSdYJo3SH8FXsxXF2B5thE7Bdn4n0u4EVXJZ9txdv4DNPzs7nupzpV&#10;NblvtFzj5edFmB8cxNNwX4hNE2lXMxFDJcHWi0J6lhN8PV10dDnRZhm3AKlEx2Hib4V03RmD7cH3&#10;uJ5+R+jlGBIN80m0bCLWKASjZCG243/BcPBjzJfn4Hoh+tolgFF/nri2gJhWwJruDEGtEBy1jcZw&#10;TUDkWfyac0Q01wipbcH6EtHFMvyytl5ztaxPHV5LFY7eR1hainHq3oiMtQSFFEedeiI2HRGLhrjM&#10;IVh9SfR7JYFbE7Ae+gjLGgGYyjZ2forr/FJ8JccIvnuAt0OItcGUS7oHRed9qqrX2IutpxlLXQX6&#10;ymIMYrumuufiT9/g0FcSsDzLNa7wy9r6Gh/jeX4e/4uLBIXUqi1p5tKjQio24zg7F9eprwnd+SvZ&#10;2nEkK77HsvfvMe34e2K3fiZcthbXQ/EPry4Re6G6xx7DLXYbdAoYd8h6mxtwNjwUv1uIp+ountqb&#10;hBsuiy9YL+R5FJ6bYwi+mExEyGlMs0/mUUjQ9EBs/yyOizPQHRyFu2i16NQJ3JX52F8fxdV2Ga/x&#10;CS6Ro9/eSkDbiOXVQ3SVJeLnVYMKPXbRW6dL/KStDoexDK+sV6B3C9HOuSRfj8V/7o/4z35K6v4U&#10;vGd+xL37z5iUbLd9TKB4M8nWEiKq61lrae4cpohVS6T9OeZ7ezE/WkW06yRJezkpZ5f42Zf0XN5O&#10;1/GF2MuvEhbZ+9128eF9OKpv0n1uOla1vUl7naC/Epe/HoerC4/LRtjQhv/5Rewn5mLd9hfc23+H&#10;f/9HRPLH4j02Duex8fhOT8Nzbg7xl0eI9pwVm5U40XuUpGY/kbpV+MsXYyhZRqDhOLjKGdI9xvbk&#10;AO1n5mG+vUb0tUBIQCmR6pP05U+he8sHYrM/0t8m8m66iO/FQXyP1mK9OgPtyYmYi7eRaqshYvLg&#10;MQfwODz4Ot5gurESb9FXBIq+JPl8AYG6jbg0h4UkFBL1PRL/IWttrcLaewtD7WGCGiFerircznYC&#10;nlekQ9eFXJUIkX+b2+IZsFZjfiN+uHi/jPeUENcysoEK4kJwgp5TRIN5QkKEIEUk/vnUWToa7Ba3&#10;xFU/JrsZj79d5HAbx7UlGPLGiL0KiRE/mHHfIu1/Qtx5E49W/IzuKIGeYmKdpblqxb5T3+F7NZqB&#10;wAqGk0JwPUdJvFyH5sxkrCVCHE2XhcA+lTE3YHP2YhI9ctqeCnHLx106F9MVVT01F7foYkT8WsDV&#10;TcT3Quz/NP6XK3EWLsB6djaGyxMIt50n7OqQWCS+XuK3OlPTLrbucdUJUb6S28roufQnzBv/Pd5D&#10;EhMvTifTnE/UUyN6rBEZNRHoE7/SsgVvy1YSJrEzkaV6z+cQv2F8ie3lAUyXlhOTuBeqPIf50iJs&#10;+aPxnfge6+nvCZavyHWljmhviH2JnzIdJNSxFe1ThRXOiK9sFzvVEW55S+DOPmxHvyV2/kvRwT/j&#10;2fyPRE58R0Bk5tjza1xHfkP0zlQSzUXyPZvoVi/eh1swn/wj4avfYz/+E7E34h/bb2EqnCbxYR/u&#10;O/OxHfwzobNiaydnYN79Fd6Dn+DO+wPmvI9Et8cSujyFcMHn2C6Kj6kvFkL9THzQdgwPVpOUmOF7&#10;eQ7ntfX4zi/Ed3kphotL6Lu8DMelOXhUF/B7W3DfFCxz5XOSDT+BXfz4ux/x3fgDwRt/wn36X9Du&#10;/hXBO2MZMc0iWzeO8J1vSJTLeEu/wl/2M6E3y8SPLcd/cxzec58QPv2RzPszHOfHYRc5ei6MIla5&#10;DevNTUQeHCJ8bw/uggVET40jcOhzPPnf4To9GdO+LwVPfUnsmcSRt9twVW6U2CY6bKjHXHmd7Muj&#10;WM9MQHd6Csku1bzjBfHAXQY8h0ia1pH25BEIie5634pOvcVcflbsYzcxtd0weld0Ui9+zS5rWEXo&#10;lcSgiiPY78ySuDaDofhB0cd3YisG3Ppa0f9H+D2PScTzSTj24Wjai6dvHqmoxK/oFYYyIl/vehwv&#10;N2ApyRObFZ9nFzwX2Q/983OJouHB6UT8W1FdVCOuCrHjPIYCG/A2LMfXMJ3BwFKx/bWEzMfJhNbm&#10;KotSmhloCn+Hr/0HhobmMxieRejFWJyPv2EkMJes8Tux2f8V663ZJN3PJCbeIebfTzaxgXREdX5d&#10;SCo1T3zAZLKhiQwPqa2DC4k2jRf7+4q4ZiMDyZW5BBvZ+cSaZkkMW0mqew9p4zLSwX0koluIeGaS&#10;Cq5haGARI7nKuMm5Jg4j/olob/4TxsJPSHeuYii0VP4+leHMJAIdP4mtSAyI5pMdWsqAPKM/vYFE&#10;8Jhg253iuzaTjS1jJPNeNv2p8Qz3T2QwMpmEajzhny2YZyb99oNEtTtIuWRcrikEWr+F+FRAjWEq&#10;I/LdoUF5HVJVhzPIpleSTm5hsH81w8NTc/PPpteA+CnHk29wvvw017kzJrINv53KkGMBmayspTq3&#10;bngOg6pSb3Ai/YnJ9HsXylhEfsbpJJ0rSMd2ii/dTtazmrhtFan4Wvoza0jJz0ndLtLalfief4X+&#10;5Id4iv9Kf99UVGOJwdA4GausUc9YDGITpjNiw7Wl+H0avMFqfOrMz6abGCvknqH9pAe3E+4/SjAu&#10;eM5xDu+bJSSbZwlOmiZjWSZreYRU8jTReB4D0W0MWTcQeDefUMNC4n3rSfiOy7qdYzC2h6HsOpnf&#10;RtLxvfTHdzGQWS5/m8VQZAbDzulEO8bhaRxNXCf8oV3mEzgu8jtOPHJaxr6XoeBy4S0zsT0X/W05&#10;LTj5CV5/hfjeelQzHb9XsFjwNc7IE3zxB0RjBWIPBxhJbyTUNQVzyZcExC9E3gmmfbWRQPl+PGW7&#10;cD9fRKBxBgnrKvqDBxmOi60kN4oOyVyD88gE1omdrcdQJr6iIg9Xbb5gwcOih1sZSi4DWdfBiKyd&#10;e4VgiK3EXHuJh/eRSewgEz1KzPdAMFyd2FSH4Ah1lMPDX5Jwv1y/XL9c/4MuIZLqTCqrSrIJcFV/&#10;U4DDY9Rjbm/CKJfdpMXpUImCvyXRrHbeN2p4n/xSl6qGU0mwXFJMJRUcTnydNXTfOYar8WkuEaeq&#10;yXJnwv0t+aYq2P5rzoRT179+XiUNLbmthu87k6qKOJXIsMirqopTW1RVMshv6sL4+DyWv22/Mz88&#10;SNDSJuMx4Hh7j45754W0d+cqj+wOF+6XVzFe3USyQ4D3iys0H19E6+llEtxuEjL2COASMtJwn768&#10;ydgEQGfNAtrrS+k+tghdvgCQhlu5s/CsquOZzM8pY3PbNLifnEZ3eBLpu8sxXJiBpULAuc0oY7YI&#10;8OvBeXMHndu/EmIjRMOqyVVHBPWtmK5vQH9tDfGH23CfnSckeqeAmb3Qdp/eixvpup1HWN+JR2Sr&#10;zh0Ltj3CdG0jHXvGYRZSmG2+R6rlHl3F+/C0vmOw/QXes3OEhPxagPp3pG4sF3A6H3/VbcJOE8m2&#10;Muz7v8ex4t/i3flnhh5upq9gNfayUwRtWgmybUSL1mJf9ff4Nv8az96/4DwvQbnxOX5ZW7dZ9EeI&#10;W8hiwXV7D927vsP99gFhh0nI82O05xcIaVqG5dgsYo9P4K27g+X2VuJXFwuQnkjk9iYcQoZ1u74Q&#10;GY8n9XAPiUd7aD0xD/eb64SEaHvr72K4OQ9nyUyMQoC6zy4kIsHaeksRgQVk36zAdPh7jNs+xHJh&#10;ESHNGyxepZt2AjarEMlaDHd30HHoK3x3ppFtVwm1tzgsopOiV07VqVJzgGDfLaxvi+m8cxx3y2ti&#10;Jg361/fxvTtBqmcPIa3qptVLVNeApfQwrUemYrq1jVDnc5FVNy5TD+auDpGJTQK8BX1bHfa+rpxu&#10;mFSFn8g7YWwh2vwc8/3TdBxfhu7YTEKXFjLwYhOpqnVYr4gsDn2BefuHGNb/BtvxH4Tc5xOzClhw&#10;qg5tLTL2IvyG69gNpVj77uDQXsNtKpL5PMLR91Ke34PbbRCgUY2rRT5XfQpz9XncPVV4u5pI9dYT&#10;rrtFqOoMgdvLcw0uenf8hGbPj/Ts+JjQlWnQeBlUkwXrC9HPp0IAbhLpO028YyexBpFx1TSCtT/i&#10;qfoc57O/4nwupLRiIr6nEwRUzRK9UkmExUJcjhO13BOA9hBX62lsVbvwtwtB0ZUStVYRsDfgM1QQ&#10;7nlCpvUh/kcH6DozjeYTo8UOZhF9vpN44xk83dex6Utw6oVQmMrkKsVnekLYWi73EQJvfUTY8ljG&#10;+ZSgvBcw3CVoKJK1l7Wu2Y2zbgfBnsO4NSewa87i6j6Pv+dULlkYqN6Cr0p8QPUmoiVTsOf/Byxb&#10;/xccq/9fBLf8A7ETX+A4/QO9h36kXcno+HQMRUJYK86JHEtJahpI23qI203iM4wy1kb0tfewtdwn&#10;oH0ta9Us8+8kbHsnY7qNs/UU/o7ThDWXSZpLSZlVF9UGXF2VAi5vkGk/w+DLLfLMMZiPfYZPyLN+&#10;7z+hX//32Lb+Dvuuv+C4sJhw0z0S7nf4A0243J1YOhswtLwTvejF5lIVbTbsdSKX13n4Hi2h88IU&#10;Abk7GNYUk1ZVQwaVzNxHrHVjrtrI8kT8XoUQ2pdbhTCuo+vGMvRPdmF6fQZ341UB+5cJvzqGtVzk&#10;2HqHiKVe9FE1KzHjFB/sE5/kEXLqcNeL3T4mqjlD8N1aAnd+wnbsD/hPf0yi4DOCh3+Dccvf07Pz&#10;T7huLGKw5QTuukvo6spwaruI2rVCKp5heL4Jzf2FhDuKCNm7CTgtBBoe0n1lHW1nV+J9eYuwQSPP&#10;cspcWtA/U1smt4m/PkPEVoHX2yM+Xh0vIH5e4lXQ3pdL9NnEp2r2f4lx6+8J7PuMwJ7PcW/9CN36&#10;D7AXCIHtLCamLcH0rljWo4SYuYx+c6HMfTGdZ34tvuRLsaGDJPQ3ibYW4Li7gJ4LX+eS+An3HbLW&#10;1wTLz6C/MBl7sazh9Tkk3+xnpP24+Mj5GI6OxXZoFIZjE8VuVFK0V2TWh9vfktty6q++SN+ZmULK&#10;vmSgYQap2oWkW3YQ04su992WWF1JNKdLFbhlHd2i7y5DtfiXRqKhh8TjN4UMleLwPMftFRLn6hV5&#10;aPA1P6X3wXG6Huwn1HFWbPsGtuaL+LUXSMWOEE1eIhB6LMTvDT5nBy6LTmKtFq+vTQi82GrLJbov&#10;z0Vf+LPo/Wr8ukNEgreEHN4l6zqH/e16NPfWkW24SbbqFhqJwbr7PzPgWsZwej39vh2Ea4U83ZhE&#10;371ZQgrPkPWXyfMaxVcbchjDK3Ej3HoT59M1hKq3Yynfien5cUI9jwmLbJLBpwy57sh98um5sgRb&#10;wSTC9xdhKt2Kt6WUoEP9g8Qt620SPbgj/nyX+JbdJLsk5jydS+/uP9G1R/TuwWxS3QVEjG8lRqit&#10;2Wa8tk6xzVvi9oQQ1q4h0L4Lr+4CQXlev/8esa4i9Fc30LvzayJnp+M5O4OOfIntT48y2HlOfNdq&#10;WveNxXJmNkOa0wy7LuCtXomtfgmROtWFdQqRR7Px3pxM5+EPCN7/AVpWyH2+wJD3OeZTo/EcHUX8&#10;/nIsRfPR5H2LedfHhM9Pov/5HpyP1pNtWU2sdAy6/Z/huryKUMEKnPt/xL7vO8xHJ+a6qoZuLcRf&#10;8B2BCz/gOj0O+9HxRGWsftEn1+XvsRZMFD2fgPP6cugqx/X8Oq0n5+CqPI+j5jbG8vPiv6vIPBM7&#10;yv8R0+b/He+1D0AvttE1TbDNt+iOfIB2z+9xn/4Cf94fsG/8N3jyviZevoZs7xS8jz8h9nQxsbdH&#10;0Z6aQkJwlremAmfFSYJP19Nz/s+kyr8j9uh7Mo9/xi9+N1GzmcHGHcSfL2Hg+VzS98YQKR6F44rE&#10;Q7m057/AdGkUsRvfES/+K+6rY9GdGS94YAbuMvFjjUXYHh/GdWstrkuzcV9bgebm7tw/38LO51jL&#10;tmN4ekB8yQuCwRISMYmB7jOETMexV+0n0H2SROgWAdFJp+YttrePBa8IJpBYaKm+haftAgOBAxLP&#10;VmB5s1VwRrn4WIn3jkaS4cOkvXsJ9V4RO9tE3H2EePQkQzG1zW8Z0XbBLy834dNcEV0rJhQ5RNwv&#10;fsEisTY9P1etFQnswW29RdBXyED0gvjEPEx3tjKoGp6EJG46zuPRLyXpl+/0z2XQMxNfl+i2+zQj&#10;yfUQW0P43WjsT//IcGQqQ95ZuEXv3TJ/d18Nnj5VDbecbGSF6Px2koHdDKrkmEpcDU5iJDsTfHOJ&#10;N8/G176fuGOv2NOkXCJuOLuYePAqpobL2J7NY9CdR8S5liHfSrGhbTg6F8p9FzA0MoPBkZ8ZUVV+&#10;iYUErevxWvbkzlsbHnxfPZf1LpfYsEXsU+JN588MZ2bK9yYzPDCdtH0ekaoN2B/PFz86i+Ho+0qs&#10;wYFZZBNTYHg22eAk/H1LRBZXBEvvYsi5FE/7D6QDE+SZc8WfTqc/qBKIsxgc/pl+VCJuOoNDM8im&#10;5NnGtRIrJgg2+FnmPYf+fhlXehrDnhkMhaYzMDxRPjuNIf8C0uYZpEOTyIan5Jo39KsEo8hqMCNX&#10;dA5p9zqivnxZ/925c9s85TNFfqdJNxfgebecYeccIq8+w/PsIxmnzNMvmL5pAqHuRWSiG8hmFotv&#10;+4J013f0y9q6akTmxnJCgUrCocskosdJp3Yx2L9b5n2aZF+hxIzd2EoET1fOJFKzTLDHTtKJA6TD&#10;FxnwiC+3qzOwd8jaz2IgIe+PbCSW2Usyull0ZTFZzzyiLvFF3qW5cwnTsa1EvRtIqAS18kcls+m6&#10;sgDHq+MkjXdJBQSTpAQDxw6I/91KyrtAcMN0ss6NZJLytwHR5cR5iREPhC9V4nTXYHM34XG0C27t&#10;JKF7i6f+Kp23hVtd+QhX+2hZx5Wy7isY9G1gwHuMkVC+6OFmiCwlZpyHr3WO+O6JGF9MFv+/Gl+9&#10;YMa+x8Std8QWjjOQ3SzrsVbGJXJMLaQ/tUrGInYXPko0INzN+wi/7y7+oPwcEfwQviZxTOKi9zHB&#10;gLJ/wfzBu4RCV+X1wi9JuF+uX65frv8R1/stp2qrpjpH7j9WmeUSbfKqtpDaHVh1vRhbajF2tQoQ&#10;NwvQUM0JrDj+tlXz/3ZfVZEm7zuFDNkEvPXe3Iujo0rAierKas1VI73/7H99Jdx/StqpCrj358rl&#10;uq7mxq3OcvNgV8lEmZMigMH2SvoubkB/cArOK2sl2DUI6PHJPGwEVLKr7BKG0otC3rVEzV0EhUhr&#10;d4/CePBHQm+uyN868TvfJyAjNgHm5RdpPTgZ76sLZN9doSNvOu3nl+HprBBQJHM2q4pC1YxCNT1w&#10;Ee58jfbsYiFeAm7e7cVUMA3jwyO5qim1FdcnJMHXXobmouoqKmSscLMAipZcEtNvswhQLUWrOmAe&#10;kMD9eI8E5FZ6buwhWSLE+KwQoF1fkbi7BfOlNbQeEQLw6CTZmmKMd/JE5rVCxp14hGxZr6wicH01&#10;7n1f4ljzD9g2C+i/NA/Txfm5M5Vidj2hrjcYjs/HteMv+A5/i+vA5xi3fYT7xsbctq+AuRfT/ROY&#10;zgmIfHQA096/4Fn/b7Hv+BTHw5N4VNJJdRW1GXEJ8Qk1PKHz1CLsrwXICvl1iBwDnS+xXlhE5MpS&#10;7KfnYDkxEW/BLOwHR+E7No5o4fxcIwj7nj8TvzgD/am59AlwTulb3if5rDrC1ZcJXJqG/+Q36A59&#10;g7nsJFFrg4C/m/jqFmO9+CHOLf+Ec+PvBHyvJC7zCluEyNc/w3R6Mb0ypmD9JTL6zQS7lwv4EiDZ&#10;XofDbMRveYqv+xhRvUocm3I6GzW2CRE5S8/9PJI1J3Hcn4Xj+Vqy7Xew3dhH56HJQlyuyHc12N1e&#10;THY/RrWl22XB1Nch69BESHRHJeDCulYh6pVC1A8J6Z6G6ZAQo1OTcJ0ch+3IN1hOfyeEczZRIXvx&#10;jpuEb6zDmjdKCMR0IZqHCeoEKBiK8fRexN1bhKOpCHt7heh6u6x1q+icXuRvx2RTW4PtQiSbcXXe&#10;EB2T8QlxDXY9JdxwG68Qb9WoQ7P3c7RHfsJcMAfPfQH+FesIVa4jUb+OVP1q4rUrCL1ehuP6PPSH&#10;vsd45HPcQoQiFeOIvxpNpPJHIm8nkO6YS0KzhoRhLykhMSFjMV7rC/z2RhnzO6wVV7A9uYTlZQm6&#10;qnIZcz3erkbsdZVYGl/gM3Zj03bl/IxDJf5b67B0tmAT+btcDpFfB8HexzjensJwRXXQkzW4tB7f&#10;WyEpmk5CYvsu8QtGswmTUYdF14OhpxlNVy26rnps3c14utpwafR4DUZCfc04ap9ieXsfW0sZpq4X&#10;8l4jLkO32Ho3PqesmfaekNAj+OvPk9GWk2gtwXpjCz17VafVj8k8+oGRdwLOm5YQezmb0ONZBIXM&#10;O69NxXxeiPHJ79Cdn4Dp1lZ87wpFz+4RNl4jaTsjhOYCPt1V8Y93sPSphh4doj+92Jqr6Hv3EGN7&#10;FS6TSebvEZsS/yZrGwu+FND8MHcIvq9sGwNvD+K9NB/T1j9jXvfPOHb8Ceu232Pa8wG+GzOIVZ8h&#10;2FQmPvAVruZn+HXtBNV2fZMGh/q9tZB4WwHa4rW5w9a9jwqIyGdcXiMOVS1oacVfcxVjofiVK9+I&#10;P5xHVrNNSPUWYh3bCDTswvZ8C/ZHWwiUH8X/5Ai2B3txvTmFq+Usxtf7sD4/hOlNAYba21jqHuBv&#10;LCXYUoK/aju+0kkkS6fjPfMnfEf+hfTlvxK79CXWvR/kqiFjzzcSaS/CUlWMveEpEVMDSftzISmn&#10;MJWtRHtPSGzrC2IOAzGbBo+sZ0/BeroKVue2coXFX4UdesL6clxvt2B6OE10rlBsuhvVEEXFOIf4&#10;YI/VQ9jkJqbOyXycj/bg99iPfUv40uTcFn7Tlo/o2/MRcbH5QcMj0Zc3aKsf4e0pFcLwnLj2NsZn&#10;KlG5Eu/rQ6LvlUQdnfj0VThaC7BXrMTyYBHJttPEdOdIdazHVfg5nVv/Dse1yWS6LpFovIq7cG2u&#10;sti0/RPRoZmktUIWnF1ix0ac4le9tgZcvYck9kzDcPIjHBfHkug6QcxZhtf4HKfuHt7eS/iNF+R7&#10;F3G2HcRac0LkVkQ8do1IpJBA4CEBr/qvf4/ETIlX4pN9KrHWUy0k5wqeloviLwqxN10WknOaAd9F&#10;ITF38HsqCbqrhZxVEPaX4na/weOpy1XYxczvcFZfEpImuvB6AbH2rQx6Rc8D1+kPXcfTeo7u4q3Y&#10;Hp4QfXuCs+q0kLC1pKyrSQc3khbCF+1ZLf5tCaF3cwh37CBsfyZ2r5P5NqJ/IPNpfi7+zSR/00is&#10;eobjzS66L0wTX7yItH4fmchVEr6X4geqsNZeEZ3cJDFvIl2HR+O/v0982FXM8vxUw81cF9ygkFtr&#10;5R4h2mXELQ8wV2zHdGMMrgtfSFz6itDLJbKup8RWHkvsasbrrCPcdwnT3ZmYi2aQbMojazyCr2Ye&#10;gSeTyNybgengD3iuryH1+jjey0vRn/yeZPVqIvfXoBGdMpz9kUzNFvGb2/DeX4areA7OQiG/Rd+T&#10;eTZaxjieUN0s+htEP27MwX55If7SAxhOz8ZRIM94sZL+Zysx7Psj2o3/DteRL0k8Xk3ixSqyJXPx&#10;H/sex94Pce39A7adfyZYMJ3MA8EqJ7/Ae3gSgWsrsYqth0o24Ls+EevNScReLyf5Yi3BonU4C5ag&#10;3yvxJ28ssUcHyVTfwHN1I9Z9X2HZ9xcsRz/G9+BrRuwLGfIsItY0msDNj/Hs+z2unX8k+XAB4afL&#10;8R/5Ecv2v5IoP4K3/QLB5ikkOpaS6TyF+f4O+q5vINNXjqX+CiGxjcilH3Cf/oTA7XEy58kETk7A&#10;en2HxGDBQa8lZpQeFjkcwnJmkozxOwwXPmTg1SxiFYtJ1eTjur2GyCPBNw3Hxc8eIVC6kNCt7wjd&#10;/5Z06Q/ipyeQrJxPpG4p7spJBF/PJtm4OXdWVKT5IAGxM5/xlsTU05iat0h83UG/exup6Bb6+zeT&#10;CWzA0bKNYIfcu+OA+NId+Jt2EW7LE9vaI2R/NSnHYtyvp4mPXCMYZx8x90YGw8tImBaKT11BwruI&#10;hGsBfs1CVJfP4ewiwj0rJRafFN9VnUu0ZZybcLxYJjb0MyOJOQz2byAYKMXveko2domIZQWBVz8z&#10;2DGNQf9Gor7zJK0nSBpUAwbV5Xo8SfNkBsJLSISXClacSza4nOG0rFdaVbDNYCA+m3hQnuvfQTyx&#10;i3Rqq7wvYw0sItoyA9fdsZivfSO6P5WRrKqo+klkNBkSS8Xnj8H3+nMGguMZUV1R02twti/GXjuL&#10;odh6BmNLco0GhuPLZO6yxp618vNyBgfUVtCJIK9kl5CM7SOV3SK/zyPe+5PE2akMB7ageyv4zzhH&#10;njVXZD6ftMh9pH8+JOeS9svlnSsY4hOi9d8wEpcxoSrRxtE/NJZ+1FZYtXV1Gf2ORbheTCWuWw+p&#10;dYzI+jh06wi7Tokc9spzVZMEtQV2PEPIXIbkXul58lklc5HtyDS570x5XyX7pjKQnM5gUt5zLCDU&#10;OpOMdy1kljCYmU82vUBkMYvs4EQG03MlFglWDl0m5btA7NVcPEd+j3HXb7Gd/1D8/ngy8pnhgbkM&#10;uSfhrvmUjEHkHN9JVJ2rqRUcWy3+oXMGw6bpBBsn5RJkQ/3LRF6qs+maXFIq2zVb9Hge2kdL8Tds&#10;INazRfTsAO6+bbgFz2a9O4h5ZE1jMr6w6ENsrvjhhaRtS0S+gtHc6xhKiS+Jr2UgukzmvkA+t5So&#10;fQFx05pcbHffF25waQKRatEP93XioUdyvRCMXYyzcb28LmY4qbZvbiUT2y0yEn2KnMPneUw4XJir&#10;kEvIa8BeJtxKcI8mH3f9Krytq2W9DxMTn5ty1IlNtEhcqSUszxgMit15lpAVXQya5mFvWYNXI1jV&#10;9FbieBVJbynJUB4JGXciKTYl+paMyHpERa+jqkHHAgYGBbMm8wi6JBbaq4Rv1uNzVeYSxqraNC1X&#10;JnSERCCPgEc4i+Os8KyTJDz5ol87SYnO9gfX/5KE++X65frl+h9zqaTW+8SWSqZZc40HzDZVtabe&#10;s+Myq4SbSnKpM7SMWHo76W1txNzXK6TXIiRG3pP3/9M9hdzkEmLq1YXfasJZX0bnnWP4e+py1Wa5&#10;bqrqmbnP/Kex/Jdc1tx4VcdJ1XBBVcCpSj4nRlWJ51DnoqntYU7ihh6M9w7Rdny2AP574pSFxPTU&#10;0lm8B8urolwi0Sfjy2hlTEKSew+Mpe/kPPwvLxETwtx3eYUQv2dC2BRRcwowE3J+dx/Go5NI31uH&#10;4chYtGfmEWt5iieXyJTnq+YPIie1JdZvN+OsvEiHPD/4upCUImp3Fgq4XIXfrM2Ra5fDhrvtDT1n&#10;V+Asl8BtakH/+DjdV7YQ7q7BIZ8Jy3Pd19fSdWAcsUZ1ULeFaM0drKdm4NjzBbb1v8J+dCyZjid4&#10;3VYJWD0YSi/jfHFLiJiJhKWTUOlRLFs/wbH+HzEcVd3WbpN4dRHjzk9w39vFoDzXXXaBjv1jCN5V&#10;B8ufJvhQgvr+T7Cu/XushyeSeiUE7ZY6E2UDfm0rPiFvYSHyhryfMa7+B+xHBKw1lQqpc2B0enLn&#10;Z0XaX6A5ORfDlRUCiBqF+KpuvA68+m6sRVuwbv0jzq2/IXppGqnrC9Ds/p7I06MMy1wcZ6aj3/Sb&#10;XCfZiMuYayii9CxoacJTsomewxNy23JjDg32F9cxXBUAKOQl9nQiZgUebm7AvPtrmffv8ZyaQNeR&#10;GZgvryXSVSWEyozH8oJQ5zqi3WsEGBdgbnuKW1MuxDVfiHM+ps5qLF29Qmw1OIzd+Mx9hDufEa3a&#10;Rv+LaVhOfEJ33rdEqq4StVpFnxw47KrKRm01fd+N1+XyyHg1RGvv4n5wAOMRkdWGX+cSoNbdX2E7&#10;PkMI4l6R4z0BNTIe432SpmISDZfRnZ2J9sRfhQyuEgBzGmvLKfztRcSE2FvaX2IzNGIxdmDoqhd9&#10;M+aq6zwin7CrVQBLNd6+J4TaC4nWHSFYtgvtuYW0HfoBQ/6XBG9MJ12zm6QQCl+dkIvWLQT6hFjo&#10;T+LvuEyk4z4ukYdD9E1tZ7Q9FbJZvpt4g5CKNrUN+GciJT+gF+KkOfEXfLdnkXgpIKzhAoHuUgw9&#10;LzFo3omvaMDZ04Sl6Q2W5qpcAtkrY3dVP8JW8xR7Vw0he6+QllosNUK6u2Vuna8xNb6SZ1dgfFWI&#10;+fk5/HU3CbQ/y20lVI0hVKWVSpBG5fdEzQOcRZvpETvrPL9GwGkhcU0NcZs2V/XoNFiwanSynu1y&#10;7yZcPQ14+ppxajsEmLeLnJqEtD+nr7wUXc0b7N0dODUa3KY+PLZOAcdCkLovY6nYLX7sithuNRGR&#10;b3/vFeJP5mHc+2s0m3+F7cpsBoRk9ptOENMIQWqcS+TVOIIvRhF59xPZzlkMds8iXj8ef/UkQm2L&#10;xUdtIm7cQqR1BeG65UIit+HrFmDYK3MWguep3S6g9Sj+7nN4ey/KuM+Kfct6CniM2U7jercVz7st&#10;pPpO099xlMidKZgO/g7drg+IFQqQf76G9JPJQl7/TPf+j+nY+xm9p6bjfnpKdK6C3Ll+uieEtU9F&#10;r5oIiT13XdtGy5nFeF5fJGZuzzVO8TituWYznsfn6MibSXfBCmLN1wXUl4tdlOJV3fB6juFr3Ym/&#10;Zh3uh7MxXp2B5dleAj2PiZvrBYg34zXW4Ta8w2Wqxm15Tdp0C9+zpdjuL2NIbY2uX4/pptqi8zui&#10;F74iU/gNwau/x3H5Y1xXR5N4tgrf290E+44xHDwD9gNEyxfJnGSOpbuEgN4RsvGIEa+QhjohdZd/&#10;pue6rEPbGYb8d4SMnCFjWyl2v5Rw31EhOOIHQ0/xhypwB5/jV9UGwTekXKVid2txFX6P//JYbKd/&#10;Jlw4iXjhF/gvfYivZBK2V+sZ0J4l3n0Unzp/z3eNVKiYfiHF9gfT6Dw1Fs+LPJL2UrKhm4w49uJ5&#10;9CO957/G/mQlmA/L+DeSqB0tMvgEf8UYzA8W4Ks4QPr1AVJl8zGe/oimnX/BKXEsqnkp614ncaxR&#10;bLxJdOcJrkcr6Dj8R1zXxuJ7up1QUzlhmw7VMMZpFTszF5F0FYjt7BViv5Zw7y76w2dzJNEffIrT&#10;1YFN4qXNpipz7XJZxWf1knJWEmg8QO+dlZiebZBnHRMScw+XT3yiR3y3vQeXsw2vq4agt4xo6L7I&#10;8BkB/0vRiTsE3yylp+gL0ZFVQspPEwlfIxotJ2J6LjpRQPP1PTjeXmXIVEKqcweWJ6NI6NeRERIX&#10;saozUDcT7V3DgHkTjqpN6Buu4bOL3Zu9uX+2qWplm0tHyK/k8FjkuYPOS2NwVM+SsYt92EsICsGL&#10;O54Rf3sQ9+FR6Nb/DtPxyXgKV5J8sAfTXXXe5x38/nrczmYi7hpZd6WT13CWLUF76BvseV/huTqe&#10;ePUGsj0nCPQW4DEWkrAXEKpcT/ehP+Ap/oFU0y6cT5aQadzDoNhw8vYP2E/+Ff2R70ncW8Zw8wFs&#10;DzdiLZiL9/gXRG79gOnOWCJl83Ad+Qjz9j9hvrKKRHcZgdpLoreTxZ+KP+lZi+/VQlnnhWQbxV/X&#10;bsB49q9Yro8BzQWG5bPBvNFY1/973Pv+kcSljwlen0DwjpDq0oV48z/BsuWDXNdz45Ex2E7NIvlw&#10;A9GHYhO3xxC+t5Bk+Xqy5cvwX/gJw+6Pse/5FOfOD7HK9yy7PxB/8in2SxOJNixlyLyCQOtCIn0S&#10;CzrnkO5azcDbDYQO/5n0xS9JForO7/0Lji3/gk18UPLWfKw3xxNuGyNxYwu2a2vR7v0O/dHv8N6d&#10;jeW2xNGC0bgPiE3t+S2OA3/GdXQ03qM/M/jiLP2dFTiK1xIoWU/w3iqiVybhvDoOp/weeXMW272d&#10;eC4vQ3dwPI7bO3F0vCJiaxE/dFN88Tn6a/YIPvma3v2jMd49SLLhASMN9whdWYl++6doDk2mu2g3&#10;+tdXxfeVEKkpINbxgIyjSXDZHfRvRHd7T5JybGQ4vY3ByK7cFnt740EczbcJWNpxe5rxhe6Qyuxn&#10;KHGEpOGkxIrFuGpWMRLdRdS/GZ/hHp6mnaLPaxh0HSId2kd/eivp8DbcXUfkeoKl5Qr9jnyCLavo&#10;LZnLoHUHI0OLyA7LmkVnkQ0upN+8SGQmGOLZMlLBowxmZE7eE4SrlmK59jsymqlEWyYKxpnGcGoL&#10;2fhhvM2HBe8ul3g4EYZmynOnkIqNl58nMRSTzzslpssYB0LLZf6zMBR8j+/hJFLti0ibZ+fOShsY&#10;XkAqqarC5tDvmiL+TNYnNp2R/tkMZWcykFrEYHYJJFYy4BWsF15PPHFQYtROEn0LGe6fw3BccLN7&#10;NEP9f9uiOiiv2en0BxaR8u2S93eQ9Ewl5Z3JYHIe2ZRq4LWL3nPfkOiYztDAQvneHIjMwP5mPNaK&#10;KST1kxnOyhiHZqDOjeuX+2YSs2SMMxkJzWdkQCVlJsr78qzMAuKuxbi1SxgIrmUkPUvWdDID6Z8Z&#10;GprC0LBgovQ0Mump8j11Lp3MUXVZjY5nJPO+0jCbks9kJskzJ8tajSfrmE3MPp2o5QeG4jMYSKoz&#10;56YyLOMPP1f/3PwNvrJ1RNTRDJqdDBp3Cd84TEY/l6RtdK6BhrttCmHnWgbjJwSHbcV85we8r79g&#10;0DNOZDQbBubL/US2sfV4OhbQdf5biRcryFr2ijyX0R9ZLHNYTya4mrhW1t6gmmqsEDksJSayGEgv&#10;Yigg9t09k6hnA/2pbQylVSXyNFm/mfK9+fg7xR80rMRyV2L7+an4XxwmbpUY4OkSjtSJq70c7ZM8&#10;+kpFV3q3Mhg+/b66LH6RxPBOUtltpH1HSDh2iW6vI6BbJVxrK0PBPFKWdWieLsb4fJ/EsIcSo9U/&#10;M2qxii32vjyCtnwN3sZFottr6fduYiCz6f15fQmxl/4NZDKqY/CaXPIyk5jOQHQOA/7lZN3ix2yC&#10;512rSAW2iR7n4dMex9e3TzCl4J74cjJxkWtsNSOpZQzI73HfHkLWU/iMZ/CYjhN250nM2cpARMl3&#10;PgRnk7ZMEjz6/S9JuF+uX67/qS+7StzYcxVRNr0eY283DoOAY/ldVYKpz/zHZgSqMsz6vmmARSWm&#10;5LtqG4ZKgKkEk/q7qphSnUX/T8/473S9H4cLx78mxdRzFXmVcamElvpbbuuoOpxcxqaSderMN7dJ&#10;iG3H++1OLl2PEFaZa26875svvL+/fN9hx6vO4Hpzm467Z3DrNbkqL3Uv1bHUqc4Ek+/9X8f1n7vU&#10;OXIes0Vkobqyqu2nltzvTvV9izzX6hZyYBZyepOW4wuwlp4V4K/Dbvdi/lsCKGTpE5B0Gdv1dXiL&#10;1tCRPxf3zU1YbmzBXVtGUFVrOQxCyq/QVbRTQH4zISH7jmtLMW/7Pfbdn6A/swB/y3MCdhm7xSfj&#10;D7xfVyExVpcNv74V7fWtdF5Yk0sIROy9eN7uQ1O8iFBHpZBadXi0PKfpBZ1n1mB7VkxU5mIXGXvt&#10;Wqzl5+g8v5ZESyVRowZ78WZ0Oz4iemkG7sIVdB+ZmUu8WYVU+2+sEJK6BMejU0JgLLgayul+XECy&#10;5zX+52fo2S+k/8iP2PZ+hbdQgpO+haBJL4TvBKatnwhQH4/txDRM+VMFLJcJMe/C8vQ6zhsbcO/+&#10;Eu/G35MUMuLeJaTirAAzQ4PotQuXxSt64CbU+1aA9Cx0G36Dp2ibkPVekbVHZOEk2vYa+6nFmHYL&#10;cHghQNeuKgSdua3NgUcnsW/+o9z/H3Bt+DWRfR/jPSsg6uVFLOeW4iyYh+Hkz2gP/yTE5Al+kY1K&#10;wqiKQuOB32EumoNH35Dbcuyxmkhqb+N7ORFnhRALSxUxUzeRJ4cxbPsDxp1/JvlSALWuBUN7CwF9&#10;PeGuQiGtmwh07ZIx38bb+YRA2yFCfYX4bd2ynjIHS0js0YVV1tUjOqy2H5kvj6dv36eiO9PwP9qC&#10;8eEJvGIDfqtRxiJzc6mtuBoCb29gOTsH/aY/ol3zKwz7hHxfWy5jvISvs1aAQCd2fYfYQ6MApEsk&#10;mjcRKplKt8i69+pCQvVXiXa9xNFZhV3TLiC9BmvNC1wdzXhkDp6mKvoqbmCtvou79QVOVdnUWET4&#10;9Q5iD2fjvzIW4/FR2AvHE3o+m1TrcmLdmwh2HsGvLZbxVhCw1RAVWZhqH8oznsmaNslzXuMQeVtr&#10;r+Ov30umZaFcQqSaxuGrn4Snajaul2uEZJwm1POShLWTkKYa85MCuk8spfvwDCG4hwn0NBDx6HLJ&#10;F2eH3FPfldvWbtN1YO5pwdzwGv2zIrSPTsvzHoj832JqqsGp1YkvUVtn2wkYqoTsPJS5lcj7LzHV&#10;vUD//B628uvYqkuw9zSKHzKILZlyW8eiovPuFzfRFR+mNX8RXUdEH4oFrKn7y2etPU24uoVg9bbg&#10;VG3wVQWQGr/5DQnTHdI9J/HXbMT3bg3hlq1i4yrxdgB3wyFirbvwVi7E+GAujpf7cLYXiu95Qsjx&#10;loTmKZ6Ha+jb+y/od/6bXJVTun0bGc99Yp5GkXMnXrE7e1sF5qobuBqLhczdJ2SS922XhUzsINK6&#10;BF/dAjxCdoPNMuZWAZNNJ3FVX8Rbexlf4yVsNRdx198hYqwk5CsjGr5HzHUXX8cxvPU7RH9PiN6X&#10;EjWU4ao8iTZ/GtoDfyJc+iMjfavJdq0h9Wou6adTcd36EWPB5ziKviPwZIIQuYUEmw4R1BQL6XxG&#10;sP46uour6Du7FP+bG4QtOvGtVrENLbGeN5jv7aElbyKmmzsJdos+i8/02vpEnipxVyd+7Ckh4wUh&#10;hNuItCyVsa0hot8vPkr8lOcqgcATPJ5K4u4npPsOo7szD9fro8Tcj4h7rhDp2YznqZCts7/DV/hH&#10;Bl78iP/qbzHu+H/jP/NHYqWjSNSNYcgmBMy3hEzPYpx3R6M78xH+kmkEqzfjqt1N6NUuXFdn55KQ&#10;9qsTSHYeFRJZRNorJP7lejouTsPxbB8x4xv8TiEcqkrO0Yvb2YtXV4X+4VH8ZcdJdpdgfXIA/bFx&#10;OPP/Sn/lfCH+4+g9/GfCt6cIAd5Pyii21bFb5HcOcWYEq5bQc/pTjBe+IF23mBHPTiHqpwnqrqG/&#10;sxnN6R/FXqcL+D8mBCFf4sQWkcUMknWTiL+aROTFBIY6hKDU/kyo8luSXUuE1OQRcd8S4v+QQLSY&#10;Qf81og1bcd+fgLvgK3qO/4RL4kfE0CN2ITHF2YHXV0nQd0d8zSVMrZsJm7eR9B0jEjiNJ/BM/FuP&#10;xDCJmxJX7Rbxd3J5bEbCAdUIogxL003cNYcId+zErzlJxFkr/lHisMIGKgaqs09V5Z/3NZGg6GT4&#10;KtmoGsMhfDK2SM0C3FVCYl0XiAVeErZ3iw98S8e9PHpub0J18E307cYhuh8xbiFuP0/ccVnI32bi&#10;nStJ9q7A17qekO4SbvvL3BopbOW0qAZEWjy+VrkkLplei69R1XbrRP9nEG5eR1KzloCQ22xPMeGn&#10;O7Hs+QzT2l9jOzmTYNtDQp4WGXcrdle3xCwZl69aiGQpQ54i/NXHMJ5biP34JMxnF2Iq3ih2UUhK&#10;f5dE40pSNVOI188g3Tgfd9Eo+naLrz82EV/NLWLmBrHD5/iq8jGenoz7/OcMVoidlU7GXvANqSfT&#10;Sd0fjfvY77BJDI69uyvzfI3tyiKMh0fjPDcV/ZUZRDpOkhIf4atbI/r3I8O69WSbV4guj8K4/w84&#10;9nxA4NCn2PZ8RPjs96TvjMJ79Fc41/0feLb+M6GjEndOTSVWsoPUo404T47Cue+32Lf+E+6df8W/&#10;8xPs+z4g+nAhiTurMBwfj7FoGUN9r0m2FgsWmQK2OSSrp2E+JPhnp3zvkPrH36e4zs3AeGiM/PwX&#10;Qg8XYa84gO/hIZx7vyd6bhyOwx/jOfoPxN5+xYhpHaaicXiuzRJ/cwz0VbIeeXiOfSOxSuRYOAnn&#10;9t/gPvg1LsEe8aoLuO/IOp78Tp77Kfb9H+LY+Wt8F2biv7YGz90DxKqKsJyfguvsV/jK1hN3VhGU&#10;mGauvkngTTHeJ8fpOL+SRMejXOdzW919eq5sENnOwXJsLM4n+WRsXWL7YiM1d+m7s1vi+UF6bu5F&#10;f3kdfSfmybx2Ems6yGBop+CPFUR7N5Ly7iWZPEYocRmP/7nofiOeYBmxlPjf0MHcP9NcFXkSiyYz&#10;4hed1h5FWzKHwLuJZN0r8em3kYqfk8/voT8q+tm0nED9ZmKytoP+JQQ0K3F37CDt2c3w4CKGVAfK&#10;oXni5+YIbv0Kz/M84oH7DGR2kbXswnDpJ5zn/0r8zUwGzMtJ6zbjF50fjq9nJLmcrFZ8XNnvSDi+&#10;ZYTpDA/MFBubJGORe6Z3EnVsw1+7kH79fMHOXxNunEysd5HE+NGCNb5jKDWP/tQSBhLzGUxOYyA5&#10;k3RwZe4w+/6BRSSzG8j2q62Ec/B2LMFplpiWPiG+Y6k8ZxmoBFpyhchvofj3BYz0z2FgaAJZJjOY&#10;nctITOzUOUtksUjksje3lTBXrRadTVa/jIRO7uOcw2BCfOWAXGn5vnk6vlffkjWPB7VtVp33ppo7&#10;DE5lMDADV9OPgv3ls4Oq8nAKg6lZjAzPY7B/FjH/DMGiK4lH9srzNzOcawQxAYbVfaaRjY2hP6Gq&#10;4WbL32bJ+7PJZEQGqjuqPGNoaBID0WmkY/L+oMhFr85Z/ZAB3XgirnEMpKeLXOWe/uWEurbje7IM&#10;U+FMnOXLRd82MxheSKBvrmCkFXKfxQxnVYON5Qwl5zEQHk3S8xMZmV+seTKRPqUzS0U+82Wec+R5&#10;as1kTuH5sgazSbvnkHHPJxOQucXl+6nNpEWvkvEtsk6byA7IffsX0O+eQso8ioxzfG77aNKxhVDb&#10;RgItSySuLMUjY0z0CB7x1wi2eEzAJPbXLrbSsFAw/2aJW3tI958mHr9M1nuCZN82nC/WoH+yiYhm&#10;L9nAYVnra8RNd2W82wn2rsYmvj/lOiO2kyc4aiMmsVG/vMZNOyXm7Yf4xtz6pwbmkMosF5lvJhlZ&#10;TTo5l/70XImJC8n6RReSmxmIyXgduySG7Sfs2E9GNTkJiI92v8TrrsHreSrx6iKZ6HaGVZVfTNbX&#10;J/KNiD34ZxOwTCbulfVKii7GZ8kYfybePg7vm7E4aoQjdamtz0sZCB5gMHr1lyTcL9cv1/+81/uk&#10;leooqiqo3HaHAEYBqkY9ht4uDBoB+WZjLmnldKgqrvfnmKlKM7W9UyXBckkvm+oaqqq+VMWXqqx5&#10;n7z7732pbZl2k1meJ68OeZ78TTVMeL81VSXV1OdUlZwt93PudzUfebXntly6set1aJtrMKomB2at&#10;gPn3FXa5Z6hteQLUfTYTtsqbGO8ImNcJ6HU4MeUSdv91yUWVgFOVcHarR35WW//cufs43U4CWgFg&#10;1zagObecRFclPqdJxmsUomDJVZ3FLH14Kq7SfXQR1jOLsF1ageftbSJqS6imEc2NgzhqH+NzO/AL&#10;SbcW78UngM95bjaa1UIA8yYTrX+EV51FJ2NRa6wSiC6r2iZpFRJqEQL9TIiQgKXSE4SsfUKCdHh7&#10;SrA/Wy8E+pqsuXzH6RDi+k4I4Hpcj/Lkcz25aj5rbhuti4BKLL0uRiMEOPRwP5a8H9Fv+i0a1TCh&#10;spCY00i867WAxAVYrgiIqCrIdcGMVl3BX3EGgxAH7cGf8FwWAvfsANojE2jb+5OM4Swpu8jg1TVs&#10;Z2YQE4CpV+dJnZaf9S25xKDHYRKZFKEVIO27uo7g2VlYNvyK0NlJeK8so+uaEDFdi5AflRwWPZHX&#10;sKZJ7jcdzfYvib26impyYXU6JRC/E+C9OXdelf78agLtrwmpsb++jGHXFxi2fEi4YC6OYxNyjR4s&#10;6/8e48EfCNaWCoATObS9wHx0nKzVdKJ3t2M6NZ3gg5n0C2DV3NsiAOItQSGavoYbuY5l2dbV8vzl&#10;GM7+jOaYALGnEpQt3QKQCujZ/gW6E5MI1t0QUPxIAMZRvPrjBHT7SZpOC+gtwNZ8Ssb+TvRanQun&#10;5mcTvTGTUAfR395Kx7Hv8b86Q9yiIyQkwv78GKbb2wm9vUSk8TJmIZR9+8bQs/732ISchEqPCNAR&#10;0mnS57ZV+bXV8lqJW1dJoPcKiU4hh20Lcd3/ge4jX+AtFYBh7sDhcuV02mQwY+rtxqjpwNZbT19j&#10;GYa+ZqymXlx99QS7yoj3PiVQfQDr7R8wXvwDvrsCPt8sINSxSsiAyEh/Rub4QkBfF87edmw9dRga&#10;XghAeo21owpD/UOsLy9gfXwI95vzuF6IzqvvN40n3DpRiPcS/L15IqsHOIwN2Axa3CbVeVfG0F2L&#10;ueEZxrf30b65hbn+iTz3NdmG+4TvbcV8fAL6s9MELOeTsNbjcakkrOoy7EU1pfA5DeIvhBw1Pcf6&#10;/Bq+F5dwVp7B9u46xsYSjDI+q/hMe7voW0crfvGFFkdAfIoPj1GLs+U1dnm2481DdM8fYKh+iE10&#10;xq1ry+lZ0tHDQOdNgvcWocn/jg4hcM7ydaRatpPu2S/yO4K/5xy+3kLcQtKtHSILGb/aQm+qfiL3&#10;e4xHdN3pEh/isouvMxF3NOFpLMTyLF/W/TKuV6fxNJ0V3b5GuLsYf5XI8co0Ibqfodv6Z9HFuYQa&#10;iojYasVv1ImvENBofSoyvYGv9jj2V/uwvDuCp/cMYesZfH35+LoOEOxYizoHxd+5hKDoSKhhHpHa&#10;eSRVUrR5Lmm5wh0CVM0LBegKQDVux9Ml36nbgKtqG562w7n/DCdadpC4PxWXOvD82jgCTxfify4A&#10;tWkviW7Rz9Ztct8lQhRGY771Cf7Hn4ke/hFX6YcEn39F4u23+O9/IrbzMb2XpuB5J2tpfCyyrRKS&#10;+FTA+GGCldNxlkzB+1pAt+UuEd87mWstPlez2JLonKtb/P8b3K2ncL2VZ7evJmvaLCRpp8THozi9&#10;eWSCR4QMbMT4YBLRNiF1rgsi62sk7KeFVIqNVc7CXvQjntJJpEpm4Dz0BZpNv8Z69M9knwsp6llI&#10;1CwAXyv6W7mErrPfor0k5K31KWmnmYj41bDEXsfDU3QdGo/juhAzzQ6xv1NEHokdn19C24k56G7u&#10;xlFZjK7mMZqmShztbwhU3ZG4shPnq1uk3FqSxtrcWYV9Z8YSf662823Cc2ke3Qe/wKEO0W86jKdW&#10;1rKjiJTq+Nb5VMa+lZ6Do3DdHceweR0Z3wmZ21WiLfk4nkgcer0Ff8cxhj1XGBS7NdweJYR7MqH7&#10;qmunkIV3oxmyzCPcMBt7xWS8bxeQEdn3e4uIRkXvEleIxZW/24Tj3l/pyxd/WjyVZPcFUj7xu/43&#10;hMIlBAIVBD1PiHtEfzVziWlnMODZScB2UWJZhfi7LvHtBrFTk8QkA15nh/jiOjyeJgLucuLW45jr&#10;5mJv2E9E94qAxBP1Twqr3S+XxGOHBqenAa9XiJG/lFjikpDVk/S7tmIs+1ZkO5G05bQQqTfia43i&#10;70x4X9xEc3sxASGs/f5C+g1HcD2egK1kNP3mw0L6ROe612K/PxrDjXEiX9EHzWnsultik89xu+pk&#10;nM2ibw243d14nC1knY/wP1tG6+EvcN2bwVDPZlJNK3Pn+AWeC+l/uQfb0Z/p3DlK5CWEVfeIqLdF&#10;YnMfNtVox9OBL/yKePA5cX059sfH0J5bSvDifDyHfqDvwFe4b88nW7kOw4UfCdSuZ8iRT6RrC86q&#10;DfiaJP7Xn0ZTtBRvxVYG2/PlMxvwVokPKv2G2NOvGXg7hrjIMtJygMjL3ZgOfY15zT8QOTaawL1d&#10;JHtvEtMdIilEOFoxjVj1Rvruy/1rrkisK5B4PBH7qVHEzo3Gm/dn3Bc+JVT8Jcl7XzL4aLTY/Ldo&#10;NvwGw7p/wrb1V/j2/prUjanEbswncPArooc+xrnpV9h3/gHzia+IXJ6E4+RowUVTsNycQaJ2NkPa&#10;DSTbjpF6e0Di70cy3ymku04QKJVx5H+Lbvs/YMr7SnzsdgabSzE9OIH1xlpS5Utw3/oJ7/1R4te/&#10;Y+DdDHqOfE3PqWUSqw5Azw0sdxdiK5pM4MlGkjeXYt0pOnv6K2KvxZdVHyXwRuJO4Tz8l2ZjOjtd&#10;bGeL+IjHhJ8fInJ9JkGxYcuhDzHu+ADHRYn/2rcSm1tz59i5Hu3BXrwGbckFgmZzrlGHx+IWP/1O&#10;fGA+tlMzBU+NIVBxkoytBsO7e7lO26paPyBxKdT3Es+T3blGOMH69aKTS0i3zaVXbLK9cAPmp+cl&#10;Pp5m2HEcIjdIBm4TDeQxlNpEInBM7lEhmLCYtHczcYmhEdHZSOsGBl0rGYgeJBXdSjq0hmzgfSVO&#10;xDgLX9scovqFDIQKBX/exdOTz2BsIyPZxQz0q2YA8xgMzCLkOIg/UEoqUixz3ohJdZ6+PoNAyRq6&#10;r38ivnU+Mf9aIsEFZFNLGOpfzIhqJJCdJPb1E0MBtZ10OumBeWQGFtKfXEjSs1h8yTyIrhRb3ST3&#10;2IHh5o/i25cy4LvAcPgggY6FEuNmgjoLjSmk4j+QDU4gq5In0SMMZjblElaDoXUSE2eTMc6gP/IT&#10;8VxV2XICho0kHMdkvuvoT02XMU1lZFA1gZgi45zFQEbWMHdW22SGByeLjCaSCC0g7RNsa5T5u5bQ&#10;b59NOqi6pc6jPzyJpGsc/cHxZCMTGFBVYyppNvSzvP6c64g6mJnLYHJpTg7ZIfl5UHX4VJVgBwnq&#10;8zG/WkSkW3U8nSXvTWVoaKq8ThP5zM2NMRmT+2RVMm9G7ky5kdRcRtRh/zJWohKf274l2vkjA9rZ&#10;RDTiS2NLGclIjPZPkrWVeamttWGRc3gTI7HtZOwiN6eMKzCDsOEH4rZJDIYXMJxckEt2Zl2TsTz5&#10;EO/TLxkyy3rEZZ5yn+HYLLnHRCLusfKM2fTHVxILS+wNCY4MnCJhW0PSu0rkvEPmthdiu0naBLtp&#10;xgu/ERkPLiUVXkvUtA7Hy5k47k4h8nYjQ7bjueYiw9lVJC0LMFfOwfB6Dy79K+ECnYS97wi7CgUv&#10;bsH0bLF8dweulttiS+LjfV0SV+qJWG/j617HkHWV+L1ZGN5MI6idRb9nruC+mbltsQODK0lkN5FM&#10;7cpVtqWzggOS24mFTkl8uSY4/p7EhAdE3feJ+WRO0X1kkpuJufPwm04QDxyif3AVGbGFRHAVCddm&#10;iaHi09WW76joTWIlmcgyGes6AhaxNfsBUt7jZKK7yWaXi07MFR2ZJjKRcZj2EbLsEVkeEv06TjYu&#10;GCMm+Mt9B2vrbfqeX/wlCffL9cv1P/Olqstyibjc5c4lpNQWRZWscVoE3PZ1o+towdaneV8dZ5fv&#10;yWdynxcQoBI8autd7lIVZio5l0uE/d+f9d92qYSfamxgkTH1YWrvwqEz4HAosqu2qagxvH/u+6q8&#10;f52TShbJvGRuanuo+l1VcTmsZqyaNowtb7B11eM063OJvVxXVLsTv0WPofI22rtHhYC9T8T9pzPe&#10;/ksute1TdVVVFXSqYk91WXXktp25hCC1HZmD/XmROHMDFqcNg0udEecQEvQO6+XNdB5SJPwyUUtn&#10;LgGgtriYXhTSWiSkt7uWaFcFmhsHCDSWEfKYSbQ+Qr/vG/R7PxfyKYTJqZd1VBVrIjezPFvubZLx&#10;GGQefnUG3bPLdOQvwVv7WEiBM3f4vlNfjaNqL4766zJOLR6RZ6C7GeP5VTjvHhRyKgDRKfJxyBrL&#10;/ZwODxGzgeCrIkyHx2BY/894ChZDZ5kQSCEC5wW099YSkGe6X99Ce3IuAy2PBbDewHpoFJatHwog&#10;Xc1IewX2R6doP72M/obbGB9fxHonj5H627mDov17VIfTjwhdmkvf+eU4X96SQGjFZ+kTwnEc4+Gx&#10;DDZKcC0WkrH+P2A/KYCk+wWuN9foODFPSOZtgk4tVpfIXm17ba/GcGgSvVv/grtSBVUTUW0rfTcO&#10;4nxwiOjdbViurCVcsg/Drq+EYG4QwNlE2CbfbSvHeURIgxAQ97EpuGtuCAAwoLYyB14Vyxr8hGnn&#10;pwRuzCTVvo2Y5hKmpyeIqIPwy/LRnBrPcLkAotsT6DvyLf4ryzAo0tz6InfmXthmwFNWgGPP1zgF&#10;zHcV/ky8fonc5yzBzsMkNFtwtW7F01WW26ZsUltfBbQHLd1YHhygVzVwKBPCqrkp9+sUkmkRHdMQ&#10;b7qI88JoNGv/ScjIn4k8PESqo0rAdD321td4zLV4bM/x6wrwt5/D3XIZd89NoubbZNtlfFe+kfGO&#10;xv2ySICMQfyAqhxVW7zfV5vmdM0itqUS+bZe7F1vBTBWy1yOYL06hdCjKYSrpxGom0WiSzWEOCNz&#10;voZP/1b0W5cj0XavDrtL7FD07v35japJhOhqjxZXlxBrfZnM/SCRuoXEq34k8nqSzEG1ky/Ha2gS&#10;f9AlfqoHW7fYa0cNzo5aeW3AIpe1uwGPRu6hayeg7cp1qQxZ1BbeDoxttVhf38f98Ciea6voOz4e&#10;0wUhTYWL8T07T0Q18lB+oumV+IvX2BqfCUE/heXWCsw318t4RE691YS6agi3vRTwV4Sx9CT2Zxdw&#10;vrmFr6s6Z78Ol6qsdOB19BK0VwgJO0u4c4vY3Cr0LzagrdyC+e0ews2XGdK8Idn+AsOjYzSfmkff&#10;hRWEKq8T03eIvikfpdbdk/vHgUN02ms3Ye9tprtK/EDNIxytT3E1i963niejPyl2vpbAuxVEhVz5&#10;GzcQ7NpBQLMbX/sufC+3EHqwivDV6VgOfoZ+xz/iOPMJsaotAoof43aq7pN1Yv9thOztoiNVONpv&#10;i28oJNCjGknUy9/1BMWneuxGvLYeXLpq9I030D4VW7o5He/174iWCJluEGLsWJc7C6bfdYZon6rO&#10;PCnjfSjfaSSovtvwSIjpfiLPdxO8vwjLUdVQZQLhFzvxVR3BXX6I8KsTZHS3SHiu4deux/Nimui0&#10;EC0hBAMVo6FyPLGiP4s9/m/Yz/1K9OUnYr1TCXdMEII6kVTLWFyiQ76WJaQc4uPdF4h478rrCwKe&#10;twT8lYSEPAbsRblGGI6WE0KErhD0l+NRVYEi037DCtHvH+m9LaSyR77rbJd17sRlfItXe1d04jjx&#10;5h0EnyzFfWYcofwfcO8Wn5f3G8IPRxGtnEu0eifD5jukzSU4K/bReXIqluvLZZyqU/drIr4Oopoq&#10;ukr3oXm8nEhPAWFLOzGRk6f6Bj3nl+G4uZlsdzlpsaFgn45AbwNu0buW85sx3j4k61uErzQfy1mx&#10;vyvf4yn8EfOJUcQKZxIWQpy8PR3Hue9xFM0g2pwvtvGGsLkbt5B93bnF2O5PJaHPyzWMCFrrxFeo&#10;7dYnCb6bIfo/QdZ0L1lnEe638oxrM0i9XEqiZhu2B6vx3p5FsmKKjGEc7qopQgJXkbLtJuI/hddV&#10;Rtj3lpjxGt77qzDs/QvGvI+JvBAiai8QwlJILHGFaFh8TuQSicgxAtaNMvftQgB3ELZuEZ08iMd5&#10;HZ+7CpddbF8up7cRr78Rl6cJj/eNEMLrQmjysLxaQ9/tNXhFvyJmp/iWoNiP+oeeEbe7Vb5TRiCo&#10;uvu9IOh7SDKcT0i3EmfNXImzeYS0ygbsssY2IX5VOPsuEOzdh7thHoP6dbjKl+WOF0jXLmbIu5Os&#10;yMzyeAttl1fhrTkv432MQ3sdV88Z0Y8zhJziN/wv8feW4Hmzl2HXVbJC7uzP9uOQNbJd/5JIk/gD&#10;80N59lnSmoOEXq2l7/Q4ek6JPTUKMXOLn7ML7pK193hqCYWeCFl8Rr+9Eu+d7Vg3/Q7/zn/Buut3&#10;WI99iv+m2EnHbSKuarG/J4IxttF14ms8d8cImf4Z34OxpKsXMajJI9N3SnzsQvGJ36I5+jH+x0L8&#10;OxcTeTyK5M2vyDz6jvTTH0Vv/oK54CvcV6fhKp6Lo2we3rbdRG3NxM2vcZcuwb3vAzKXJ2MU/Y4+&#10;FIIvfkG/T+xz59/hPvsB/S/HQpuQ+5pJxJ98gb/gQ/xHPsSnklbr/gPeTX+Hdd8fiJXthu5nxCrF&#10;75YvwFQi+tYzm+jLMZjv/kR/xxbCt37EdO4zsg2yfrLW3hdn6D09g0jJFpKNxRiL9xC4upqePZ9J&#10;TPyC8M1vSNwYh//cVwTv/pGhtsUEVOdazWvst3cTOjkWy7a/l3FKXL+/kEjhRCx7PiD8WIh3V4nE&#10;mFd4Gp5gEuwTLJyK8/YiEp3XSOieY3tyRGQi/unGRlwXZmLL/xFP8VIMpXvpvr4O2yWJMafV32fI&#10;OG9ITLKKr5U4KthGq7oDlxzELxhjqO4KvXnj6dv/A6Gn+0m7VFObRolfZdgE7wVfn8BUeR6vUeyg&#10;ZT9J81bR1fME3e2kBBvEe19hry+k59lOtM+X4tUtIJtRFUuLxfdskni8jYh+pfiQxaS6DwkeW0uo&#10;ehyDseUEfNMYDqgzxkTW9rUQ2IT1qeCMWrlH/Cpe7zPsPS/x9BVBZgeD2XkMZNYQj88UG57PSHSf&#10;xMYN9NuWCfb7jtDjn8m+XYav6Escjz5gMDId4gsY9s8i5pxLKrmL/vRmSCwi6R9Lpn8SQ/2qKk7w&#10;o6qwysxmIDRF8MA4sbPNBOvWYyqdK/q6h5hrHwOpLQyZp9J351ckNfPEbuYTM0wB+b5KbMVdCwma&#10;3yecwuZJ9Efm05+cI9cUhoenM5KZynBYxuFfxkBMVZmJ3st3h9MLZF4qwSjjGJmWO4dNbelkYBYj&#10;gZV4Hy/Adm0CmbYZuU6loaafMZT/QFA3mZF+uefgZIaRuct3k9ktDKdWyFxm0i/vDaiOqP2zGE5u&#10;Jh69jC90XeLPdnmuPG/ofQMMfKJHbauFh20X+cg6DMrzh+XeAzMY8E4kaZ1EJrZE5jGdftW5dmgW&#10;3sYvMTz8hEHPXEDmODCdRHwiWc98wR3iu3vHMxSfL2smtjckckjPls+InPrlPn51NtsUhhKqqYP8&#10;bUTWaFht6Z3IUHQihMbImH4m2j0eT9MUvN0T6e+U+F4/jnj3j4zEZjKUWSHXRgYzq0jKmCPRuSTC&#10;IguVSItuwK6djU8zhZHgcnAsI1U9VmL798QN8wUbSpw3lhJSR0lYBJ+1nEfzcAe6twcZDp0GiQn+&#10;tqtYnhwT3Rbc7rlC2F1MNnaFhO+x+OleiQ2q4KEVz9PDGE58g/nCR3hfir1bVWdXkcnASlnXpQxl&#10;VYMRmdvAbAZTwmFSa8gmtuHz3ZUY8oxIoIh4QPCK55LwratyXSZkPiW+ey9B7Trxw8sYTC8W+Uns&#10;im8nETomur9d5in3yqomE3NIKn2ObyYTPSQ2cVBipvCKzjmEW2cR6l0ksfWYYEPBW/Y3+OWZ8cR1&#10;sYVTxH1HSOo2CK+bibliKnaJY16JuQljEQnH81+ScL9cv1z/s14qMaQq1+yqWuxvCaz355+p61+3&#10;aarqNiHZRgOmrnZM3Z04TKZcJ01FlN8n5d4nwVSFlNpKaREQ8f/9nP9el10l1NTYVHLLaZFxaLHK&#10;mNSVS6LlEoAqqSgEVT6vkokqsai2yKoEnDoT7n2lnkoWvq+WU0kDt9WEqbOJvqZ3WIWgu+Q+DpWI&#10;s+kwvSym895ZcbQd8lklE+ffXuXe/yqz/8ylEnYuqzeXqDTblZysElTa0RVvRnN+CYnud0KczTJO&#10;r5AqG8Gqe7ntpl0XVhFsU9tHjSJjs8jShl5tUXX4cxVd4e469MUHsDzMZ6jhLsZre3Bd34p271c4&#10;93yO7byAuo7XQobtqI6uZllHpxqHyEQRjoCxGcPtvXRe2EK8650QevPf/t6F5cUprM9WEzbV4HKo&#10;jqdNaK9vpPfGAVLmXlyqU6wah8NBSFOD9upWOg9Nwfn0DMMCWF1XV9C+5QtcD46R7X2L7vomum7n&#10;k7D0Emh/iv7YGBzHJ2HPn4J2yx/xXpAg2HyHvuu70F9ZR1TbICTcjuNtKeZTc4iemYRhw+/R7vyr&#10;kMobJGWs/qq7aE7MxiuvqdYKdCIv84nJmA78hK1QAvuTfZi2fUHfhaWkDPWku+ownl6F9rKAzO56&#10;AaYOkaOLUP0jtPu/Qbvh3wtxXMVAVyX6h2dw3NsFtZexHvlZCMxvcZ6chePdfRyaVvy1D9Gemkng&#10;5iYB5HOxbvgn3OenCtA+RartBa57B9Bs+wbvVQHnddewlQgQa7xG6PVldAe+wnFyDKGiuXQeHUvg&#10;2SHiJtVQoY2wSgDePIym5KSAwk5i1m4hFDtp2/stiWdLiFUvp++i+k/4JCHni3B1H8bSeD9X4ZVU&#10;20mfnqPz8GTcQt4Shpskeo+S0j8UYldMz4n5dOz5TojBYgn4NwWcN+OqOIn2zlYBT7dxa2/i1Bfg&#10;0l7C0noXR2cdYZtWnlFJoPoElouj6Do2Fp/IwCs6pbb1qqpKk0pW53RL2YFL9MgloECH93Upxour&#10;ZL4f4b/2Ecl343A1L8alzghT27Ps3Tk7Vb7HpdZap0HXXou1rwOvWWzELvdwi625jKKXTtE5DUEh&#10;OtHGXSTb55DSLiXWe4KUppRI3X2C7+6QEN0Ldbwk1FKJr/4ZrrrHWN/ewfryFvbnN4RoXsNcep7e&#10;m8foK9qPrnAzvQXL0BauxHxVgODlNZjPLcV3ZyeBMiGeQn7ib8+TrNxO6vEy3CfHYTk6RYjUNmJv&#10;bxBrfywE65WQig4yxgYczwsw3DmMt/4pAUODAMc6GY8At8ZSUh0lBOpO4i5fjeXGdPncBKzlM/Gp&#10;BFfrlVxXRNu7p7jksr+7h77qOua6G9hfX8F8/7iMN4/e+ydxvCog9Oww9vNz0OWNE7C/mUjNQ9Gh&#10;TgLOHgKORkKmF0R0Quw79sszlxBoXSbkYwdR4x4BnUeI9pzE/PSQ2Php3PUlGOsqhDi15yrxvA4t&#10;tt5a7G/u4Fdk8NlZHNfWoNk9jt6jC/C8uEhA8waPqVfWUVVNqy3zZlmrerz6Moy1d9DUPMbZUyd+&#10;Uy8+2p47+88sfsTpUr7UQEh8aOCt6ha8Hv1tIewPvsf76HOG26aQqVcyWYer/jjuDtFTwxscL8/j&#10;fJNHXFtAqvesrM1KNPnfoz8/nfTrHURe7ZH5HCHYU0Hc30jMK7rdUJI70N2jtq6LT7Se+pHEw5lE&#10;r/2EM+9DIcLfEKoQItCTR9ZVSL/jqJDQHeKf5gnIHUWifQzJvgX4uzfi7s7D2Xcel17W3PJE1v22&#10;rF0+5rfFeA0tIvcOIt4aopoHmO9twHzlB+KVc4i07xCSd4Wg5Skx820htzIHeUayeR0WIfDGvK9x&#10;HvwzoeLPyTz+CuPxf4vp7K+FSK/KNTgY6CnGc28JWnVI/cOfiXdsFh9xQcjcA5Kma3L/dfTemo3r&#10;xVX6DQYy2k7sJUdpObUQo6xt2NSK063+SaJH+/ourXeO4+9qEsDuJtz5Dm2J+ML6I/R3F2K5uYK+&#10;Q18TvzqGRNHXGLb/G5ynPiJ0dx6uu7vFxm7jrymWZ+0hXrMK65PVON9dELL8hnCkjIznfK6i13R5&#10;Io7Xu4hYr9FvFh0uXkXboYl4S/MIvCqU9d6H9dZmXDdnYjj/J6w3P2awZyFDvv3EfOrst1skXPeJ&#10;vNstvv8zNDv+BZ343mCtamLwjECoHKfvIeFoEZmE+LfACUL2s/iMF0g4i0jaDhM1ryBqXUZUVQ0E&#10;L5KUe0Z8ZXj85fK9W0L6LpD2nSdQs5nOq/PourlbbLaMkFWL26mOtFB20EJQvhMKqM6nb+W1hHTi&#10;Akn3XvyNa+m5PQ/zy1Mi43YiYjO+9kLR6ZU4yn4WIrpAyOQNsbOrdN9fJHoym2HXdjL6wyK/Y/Sc&#10;W4NdYkxcfITX3Yjf+kTieZ74gXXEjccI+C8KAT8vPkz0pGAmicoDJKqOob24gt7b+/G3PhU9eiUx&#10;4pqQ5zz8LxfifDBBSOhS7NUFEjcaSfoaCHVfRl8yleibRRI7xEauLmPg4TbxyROwX1lL+t1hwvem&#10;4Tz+KyIPRpFu2CQxulTstEdiu/jbhlsYz09Cd/C3+M78gXj5OEb06p8NC0i+Hsdg+U8YT/1GvjuO&#10;bPlyfIVTcOR/QfzcN8SujsdyeRKRyi30t+yUtf4L9sP/TPjiX+Re8r3jUwneWofv4izcp8aRujgV&#10;7/aPcEgcdp76Pc7rX+C5Pobsqw3EH00nUPwV4dtj8Z74AVfe9wRO/YD/6IcYz/4LvkaVIDiCBGuC&#10;NwUvFE/Gd/VLzJv/HZaTo4i9ziNZcZTgxRkYrm4i0lWNqbIYa9lxnFfnECr8ksG3k0ncn40tbxSG&#10;vb/Gc+1DRiwquVlOrOeZ/D4bz8mPCN/6hoHX0wgWfItvy+8k9n+E7db2XIIso7pIV13EdW067isz&#10;cTw5iaerEVfTK/xvrtJ1aT3uW3tI3tuI/fY6TC8u4GysICH4Mvj6KjaxP6NqVHNtAwHBdwHBY97m&#10;l/jKz0rc2oOv77b4tzc4K3bjODMWT9Fyid8HSTQ8x1kp2KTpDnaxE0vFObzyvGCD2iJ/mKT3Em6f&#10;+HS36Lejg7DzBUH3XVzuJzhUlbS9lWDgHkPpHeIHZ5LWz2HYN5do2zgiL34Q/PKx6NsMQpZ1hHo2&#10;k9Wuxf1yJUnNZkYiWwj1riXr3im2VordYkLf/YKQ9ygMrmQgPYNs/0ziqS2CY7eSDqxiJLOEfu8s&#10;fA0TSXWuZaB9FuG3o/C3TWAgNYvBoamkI3PE1kTXbKuImSYzFJlINinxwT4RX4vohXMRqeBs+dtM&#10;Rgbn5M4KG07NFJtYganxGPauJ4LnxZdE9tIfV1v2lpHomoG7fSfRwHWy8fW5pJnazhm2yLq/2S5+&#10;Q/y5fTfZyFy552ToV00ZVCXZLIYjMxjOTJXPiy37F+J59SPRLrEH+czQyHhUB1NGppH1quMvJjCs&#10;3UqgY67MV8aG2J19Krqb/yT68RkjIblPv8wpLfMNz8RZNZpw/SLSrg1kh6YxMPQTIwOT5Llz6Pcv&#10;JhM5QCR2nFh8O8ODq3JVfSOJeQyGVpKyT6M/NF6+M5H+kYkMq+YTofl46n/AUf0Bw2Gx06HpjIzM&#10;ZqhfVaCLL+78jLRHxp6dKnOS+SUWEzJPIuWdkjtLrj85llRiLoPptbkEpToHj+wE+hNjGPRMFyy7&#10;jHDjfkLvVgq2GZU7O294WJ0rJ3Op/Vpw8Cji7QsZ9q6A1GLS8tzM4EJZq6XymS0QXwPRhQR6RhNo&#10;+ImsdTmDdomLDXvQX1pKz+6x4lM2kbFeJx7IJxMVu+7NR/dQ1vXRIdKt1wgIX9BUXKSv4ojgiT0i&#10;yy1kMjKm6FVC4u+ToRvExW8HNM/QP9tN72Wxl9Lv6dfPYyi+mkxqhcxnI+nYDlKx7aKnG+XalKv2&#10;TMa3kUqL34kfJhI9Ibq7lv602pY8T3RlldjCRuEoSyWeLxf/sJlkYg2ZgUW5irdUYpvEMMES8X0M&#10;yz36kyvIiFzU2Xxk1RZnsa2o+KfebzC++YZg/VIylhMkQqW4fI2YXIqHWQjbNYT6qsWer6N7uU5k&#10;tYiB0CbiIYkPnsrcP94VP/Xa3knsy8evnfdLEu6X65frf97rfbXJ+0o2u1yKWL8n1+/PSvtPVXJq&#10;K59TVVDZTNi13ejbG7H0duSq5VSVVW7rZY6YyXf+fySn/psuGZeqaMudfaXG7lBnvFjwWI24tX2Y&#10;2towazRC/uyYhHCocasEm1fAtarWUQm891tn/3VuqqmDup9KJChi6cRr7EXfUUdvyzuc+m4i5j4B&#10;P4X03D+Bx9AtIPVfZaMSeO9f//PztecSaGYZo9smY6yvpOPkYiyPzgk5M+WaAkRNHQJ0jtGYNwtD&#10;iZAIU4vc347B7sXg8AlQUhVs1vdjtHpwyWW3eQRQWQk0PURXMF+I5kdY1/wjlqLNQn6asZVfxlSw&#10;hnBfk8jHLd+XMYgcnCKzWG8NfZc30Xd9J0ldvYAwMxZV/ed0429+QoeQW1ftAbzOLgJWHYbH+fRc&#10;XiZB4X3jhYiSZdUNOo7PFWKwklirOqtLgoLDj6flNcaCFYRfXsIqc9FeXicgUcZ4YTXep/mkusrx&#10;nJiIfs0HJO9sJ/XmPPo9H2PY9iGeB0fkeUYhjXZc6py69hc4Dn6HY9X/juHAN/jr7+GTAGVVyT+7&#10;Dkv5FXoOTsF7fALhq0sI3duO/ogAtaYHQia68TzMo2fLp9gvrxI5NOfm4n52no78ebnOl36zDr/D&#10;nEuOubb8Ace6f8G+9zuiF2bjPfAZlm2/xbbtAww7v8Auch0w1AuJKqTz2Gzsr64TVV1TBVT7zs3B&#10;e07+dlrmJQTBUSBgo+0JfcWbcBRPINUs5OzRSuz5kzCt/x2G/RJ8H88jog60t9XiNL+UqwOHrGlY&#10;1sL99jatBbuEhJVJwG/FdWMjuu0f4BfiN2CQv/Xty50l57q7hmDFGQJP8mVMC7BcFyDTU0nKcItU&#10;7Soh9J/TvOtbbHcPE9dU43d2C8i8LwH7hJDxK7kqnUhHMdobAvpfniZu0WBzqrPxrALK2ojVXMJ2&#10;ZiLa/V/L884TFDJvc3lyuqi2bzst7/XbI8Ah2lONU3S4U+aoPfMZoWc/kW5ZSrT9IJ4OIQ+6tzh6&#10;GnO28n4ru+ikzSuEz4PTbcXj1BM2dhBpqxQ7O4vr2RE8FftkbusxXp5G3+HPhSD9Dv3R36A59hVd&#10;QiR7D89Bc3k9vTe20X1tC+b7eUI+ruOquyuE5BGuljIC7eVE2iuIdMrVW0lE+4awtlpAVA0JuaKa&#10;RrlaiPUJ6Wkpx139kGjTc4KNj4XcCSF9dxfrm2LMlQW4y3fgKJyB6/jPmPZ+imnrn9Ct/y36Lb+l&#10;b8836I4I8TzyI8bdn6M/PAZn8SJ8JQtknQT4PlpCtrmATK8iXY3EHV3E7focgff2ib03vRTfIIRf&#10;SFmwU1UP1hJseYuvVSUW3xLuekVC84qsoZp+3XMScq/gMwHB9yYRuvy98E955v6PsV74kuizacTe&#10;qoYABwTgnxViXoTx1Q0MlaLndbfwdzwQsv9UnvFMbKiQYI3MuacOY80TNC9lzg31QgI7hBTV4K0t&#10;wyvvO97dIFJTSOD+HjT7J2LIn0Lg6TG8dWXYmqpwdNXhNDTi87QQDDYQ0Ldgq3mDvvIB9uZK8VmG&#10;3D9nbKpS8m9+UVXTquR/0NFDwvhciGwejmeL8Tz/EX/ZX4XozySltp527BKftZ1g+xpZtx2kzUeI&#10;ay+R7BX/8LKY1pPzMBwXGYseq3ONIppLZP0lJINCBsVeHHWFRFoKCFfvx3Z7ttjRFPrvC+nf/wfc&#10;m/8R+45foz36DZaLc/4/7P3ld91ZlucJ/yXPTE91V1VWZiVnZEQGsx0Rjggz27JlZgaZ2bJktiwz&#10;y8wMMsmSbTHTZWZm3XslfZ59rrO6qmd61np6et48q+PFWZLu/cE5m79b+5xN5F4RmdfncF7bQMuu&#10;4VgvriApgXzUVoHH9Ej8wh0c3Rexao/iadsiIGIJ3obl+Ls2EHIcIOI6S6zjHPaLy/FcLRBd3oX2&#10;7moMj+W6muXE2gpE3pYRN6yl13ZQgO5xsdkr6d43iJ7bg0md/wr76v8D67p/wnz4M8KPp0KDBPMV&#10;M9Ef/RbDiaFEqouIaM+IPd5FyrBaQMkMsecD0RzNl/ncIGlpFz16TPvpNTQfX4xL9CGszsXTddBx&#10;5yhNd/bjER+jZM9efZWO2xvwd14mYm+QNQkvH+0R/V2Ev+wnHCVip89+g6vwE6xbvydweQWR2sMk&#10;OvcQq5mP4/oYNCdmiH3YLqD8JHHLdSLGyyJfO9A/mIrp8kr6G24SqzxH08EZdB+YSM+zo0QqytBe&#10;XIPj7Ayxm2IXT4zBX71JfN9lwq7reCzn8RtOEtVtI904ndjtH9Gr7clXp8n6zomMPRQwcpdw8ALB&#10;oPztLcPWtQdz7Rn8etEZzzMC7jv47CfxOfYT9u8mEdwpAPwEYe8VEoFTxCOlpAKHiOsP4K8tRH93&#10;KW1XVmF/ezN3jqDF1Y7VV04gdJ2gqo7z3MYfOk8wdkLA0HHRyR1if0ZhLPmR2OMFIpfHiIRvEHUe&#10;xNG6DlfdOqGJ0Mr8DE/nWXwtq0g0LSbdUkLo1XG6xV7rxa+o4yK6753BUnkZr0N13btNWLuJaHM+&#10;6c7FJCwCLNX2XF8VIVOdyPNtGs5uoev0RnmO8E38vd9ZR1po1/N6AZp9H9G24RPCp0eQupaP88RI&#10;tGcmCIC8jK9xD5aLU/FeXIRt3wi6t/yB4LUBoNtEUEBwy+n52G6JXNXcwHj7AM7bG3EdH4Vj4wd0&#10;r/0a4/5xJK+Nw3n+M8z3v6LPsprwm3WYxE9oN31O6GI+ycrNmC9NwVI6CPeOT3Bv+h3hMwL8n48n&#10;Wyfg980iemo3EClfin7HRzIH4avIdfz2GHynR+K4tJBs1WaiV2TeWz7BI7oZOjoKy6kZ2J9uEpuw&#10;Dd/9eZjKZmK6NBC6x5NoHILn+ud4y77IVdp6LnyCadcHRG+sIFa+GdORr+le/xech9VRChuIvVhL&#10;37NFWA9/QuzWT0QrlxOtLsVyZhGW4q/xnficfk3Bu4P2z+TTveEPMoe/kXw0ifDdJWLnB2Jf/1ec&#10;2z8henOO+IadaM4UYNk1GMfmj3Gcm4e3/g6ujgbMlQ/pEb3sOrsa94MdEqtMl3hiBc6KS9genyJR&#10;/wD7hY2Yd8vazy3B9XwPxkebaD2Zj+vOWuHFYeyvT0v82ojb2UWg7gIdx2eIDpWQqtoh8eSPhO+v&#10;INRwSOzdSXlfAd7yWUTVPwGa19HnKyIZ3St6cBevOu9UZMhsrxO/3YTHIbbe8YCA7QQJ1zL6otNI&#10;hKfQk1pC2jwL14XvMez7Hm/LIrK+zYRbl5Kx7ZK5F+TOGvVWTsmdCRcwjSauW4XxzmaRaZH9B8vI&#10;Whe/S3SlR0N0Avim428fi0f3I/3JPEjkEzGMJvB2MNn28fTZ5Jr4JNKZ8UQT6wnb7+Nve4ju5jTi&#10;LYOhR2xhcjLB9jHYqobkEhq9sTyJ434mHZ0IvTKX4DL85pP4jVUEXh3Dem8CWadKgEwm4d0sccZT&#10;nM5GoUMJSd8s6BufawQQd+6R+KAQ//3pOI99Qaz+e3lePgnnWLovfIrhzDfobn8ifmV8LpmSdgid&#10;TFvERu2ReS4ik55MuncM/X35st4ZMu9xWGumkokWkk2tozcyR2gwRWzTt0QtspbYPFTzgmRsNBHP&#10;GAitoMe3XOg+lZ7sGDK948j2j6eXsWSys8hExJY4tuDoXEPKv4S+1FiyibGEDCMlphkqPBgla1fb&#10;UFXFnkoeyjNj0+W5M0mZRpJ2v6vu6+kfKzyeSKJjJEn3XHozc4VHE3MNGuLBPKHj9Nw5b4n0dJlL&#10;HqoRhN86kIDle+H/RHqFh5nUIhLRuXK/PMstPis4RD77eyVgVOTSulbmukHi7XyxrzNJhrcRcx0R&#10;215Ej20BIU2e0E74L7LWF5iG8f4QGkoniayLnX5aLDFJgfj8fQTrSjHdXY/n2UIQWnvebKLtbhHW&#10;2gdC907cEjc4xS7Gw4dI+YS+PfMhMpNY00jxO1/TdfFb8fvCY88G+XwzmfAm0YM177aURuRdPvEb&#10;7gv4AkeIxTeRzaqz6OaQCgluskusYV9Bb2gzSb/YKt8asvGVJEPzCPlWip3fTjRSJHSQ5ybluuR8&#10;sjGVZN5LxLtLvl8jcjyffrV92j4W86uBGJ4PlthzHj1h0cd0IYmeQkLeC3isb4W+7fg6y7G93Cnr&#10;n4nr1XTiXfJuy0Whp/g6m+Am8YlB/zrh1Uqh61rCzvkkQqpqcgK9gdG/JOF+Gb+M//8d/55ke5eY&#10;+rck3L8l5lSF23+4PpesUsk6C3aLGadRj7GjCV2zBIi6TjEWf6+oU0m8XDXcu2v/a5Xd/+Qwq+o1&#10;69+flTsLTiXUVKWbqsBTCSvV/ECLo6UBU0sdFn23fPYfm0WoZNbfq+ly61VzlTWqaj4Z6uw2s8mF&#10;6qSqtlXZBLwYal/iUlvbyk8LeNiMU4C7SjqqczsUqFTVdDZ5lqLbv89VzdEkANRIUN+F6fZ+Wg7m&#10;C7i+nas6CXRWYzq/hdaiyQI8TwpQ0uOwOrHL9TazQeakDp5WZ+6pbQnvGlEYhEd6dXi1zUJQ24b9&#10;/GrMG7/AveZ9DCtUN7U8wk1PCZs60V/bS8flHQT0EgjaZU0CekPNT2grXYj12i4JVgzoHb7cVkZV&#10;XefXNmO8sBb7uWlENFfE8LfjLj8vQb0646mciL4N/Y3DNBZNw361kKimWe7z5+bnsBhwm7VYX16h&#10;+8hcAfGqi6QRu4B/TYk4thubMO8Zm2s44C4WZ1QiTveAjEN5WDZ9JT72RwmADqOqAlXS0m/S4H1w&#10;FMOqDzEVDiFcfRe3/V2nOZvQwmFyEtM2EbiyGt2GAfj2j8FycAz2sgI0jy+JDFrxGdolqF0qAfTX&#10;WC6sx91di9NuIaQOzD+xMHeIu6+mXJ7ThuNmMV3rvyIsQbWn4DdYlv4KQ/H3pKuO47pbik7AR+DY&#10;VDqPLBUwVYFDaKnO01NbDk1H55J4sBdT8RgB9AJ+Li/D+eAYqZfn0co6HWfGEi8ZiX3JB1gFqNgv&#10;ziXWsEWCpxMSLDYIXytFniUwFrlVVYsOkWdfZx2dV3djubaHbMtdzBfnY9jxIbajEuy+kUBII8F5&#10;xUEsWwQMCP3iAqqcJ6aiX/c37Me+Eic+D3fLCWLGp3g0N7B3Hhd5O4FPdw2H/pG8owaj04DqzhvS&#10;tKK7spv6UysJNt8Q4HdPwMh8Wveow+9P4Gl6jvbJOZwNL3EbdaizCn2iL97GV2jPb6S7aBD2kwOJ&#10;VE4Q4DiVaNtCwvqzhOytOLUduNveEGt9iafyBs6qS+huldB2Zi2NJbNp3jWJrj0TMB4ScHROwMOd&#10;bQSfbyZRsVRA2nj8z4YR75CA3KwARIvYG5XIEzAifHRozBibakXXu7B2taJ/+xxrh8ikTeme6IvY&#10;BrtR/a7OYHRhNLvlbxmi26qhTK4zsNgku8iU6tLqFjqYW6uw6lvQd3diaGnE/LYSy+tnGGXtFlmD&#10;r0OAQdN5wl1PSdqaSOkrSb44Rqh0Irai77Af/1nA4w8krgwjfHQ41s1fYFn/HrqCf0W7/I/oCz6l&#10;beNA2rf+RPvmH2mV39tWf4G24GOMy97Dsuz3WFe/h2PbN9h3DsJa+AWOHZ/h2P051p1fYBWZNO/4&#10;EUPR92j3DqB7/5foDwhA2DMQTdEAjEXfoln7N7QrRda2DMB/dAbec8uwn15K8Mo2XBc3Yrq4htCz&#10;PWSaDpOqP4z38VYs5+ZjPb8G2919tN7cLcHuAbT392MUQK5sheXSNtw3d2GXvx0i6/FXJ3BfXkNr&#10;4WC6iofju76ZYOUlHFXX0ZUfw/jmKPrXx9A+O4X12UV5zkE0N0rpLr+BVWhpaxO6tlZi63wr/KsU&#10;e/iYkPMGUe8Ngt5rROxHBWwvwnXiKwxbP6N7xwgMZxfjeSLzfzKLSOtCUp0r8NauJKbfTtZcLAH8&#10;cqGF0KX4c0yHfhQ5WkDSeo6o5wkew2263p4QPj4krGvHo7YVPzqO8+Y20anpGDYPRL9rFIFrawnd&#10;3obl8DyxpZOxi13Rb/0K7Y7B+B8eJqo6rtrMIj/qzCYZNlWp2SXg6jXO6hKsLwQEtE4n1jVdwPQ4&#10;dKeH4Jd5JTtKBMDuwVWxBvPD+TheLBY7XUBcv0pku1hs7yn8DUcJlC8h81Ts2IE/YFn1G3zrPsK+&#10;4QvMB4YRebKcvvpNhO9OpW3/YDTCT2/nMwn6H5EOCiDXL8BzZzid+0egO7uRiNi5tLkB57OTtJTO&#10;p+vSbpJt1SSE9u1Xi9A8O52rdvWbujG/PoO5ohjV8dhp1WG3dxCxiKw/XYdm7w84Tw8icPonbLu+&#10;wbbzJwyHxwlQXU6/YxuJZgHll1fSrqqFb8wn1bGFqABax9tN+CrW0106iqbCkULrXfQ23CJ0dROa&#10;wrFYzxSI/F0j+uIM2lOrxEbPIH5XbMG54XjEBvRYy/HaOnHadHhMVaJzp4k8XYztyDdYT3xGpn1R&#10;rplCOHqSeOQIyeARAYTncWnOii24iLX1be4fX+rYBJvqmGe5i99xgIBrg4CvtSTCGwQEb5F7BTj5&#10;z+I1ncbTcoBo9U6sV9eiv7xRgOAFEvYnhIOXcyMg8unzXZJ3qe2xF4h7b5F4uQPLqTyad36F9dxQ&#10;+jVr6I8cFIB0TPhajPHJXFy1B8UfPsUrMh40iI3rWIGvcT2Jt/uwnsynfY/YuhcqoaYjYGjD9qRI&#10;dG4kcaMAPb86+2ej2Gy5x3oQv/DFY63PNeXwNd4XvV0v+j+e1v0TsD7ZRb/zLj0dB9CV/oxux6f4&#10;zogdv7VEbOohNKdni19aJmtcLdcuJaq/hbP7OeZne7E+X0ukbS+h17vRHJomOjBL7M0ILGs/wHlw&#10;BJmaozjubcB95md8ZYPwXByJ9+Zkwo+noC2bTab1BsmGC9hLR2Pb8ReiZz6l5+4PxG98R+zKCNIP&#10;JhK8OwDzmffElv0Ww5pf4z83hN6mRYSq8wmXjyV6R/zspSEEygbjujqFtPAk07Cb7m2fod38Pvaz&#10;s0k8LcUh9sbzdAUJl8iaq4zejjsErk9BU/w7HIdkvsc+y20vjT8dT/KVPPeR2OXnK+hXZ9k9m0fw&#10;6SLMBwegXf9rHId/FL3bT6ryLLp90/Hs/hlH6SdiU4RWzrkE7g/DdHAQ8XszCV2fSPTwUNwb/opn&#10;vdj0DX/GdXMLGXMr2YbHmLePzNl8R+lYtMfm0Hp8Jc7HJ0jeLRK7NJrA1fUEL62i7eiSXHWc9eZO&#10;nLd2YD4/k+D1CfL8afiebyPZeQH/y+2YzkzEIPY9+WSexCklOPWHsVQX4by9VPiQL7ZqFYnyzehO&#10;TCbwdBtZ61VcNRI33FyKvaIIr15k1nUul4COe9fit2/GZ9mOR7+WYKfId4d81jof18upmBt3Egye&#10;yHWjjLjmEQ8vJhNZLjwQOTEXkAmvojeynoipkB7jRnR3Z+B5s5Oe4FEyqfVy3xpioYPiS8/ibBHd&#10;Mk2jLzWB3r7R9KnzyyIqiTaNjGc8UftQ+nom0hvOw139JZmOIQTf/IS2VOzdg68htJKQYQfGmh04&#10;KuYRqhtOf2gyPb6xZKMTSXumY747DvfD8fTq5Pta8Q+X36fHPIlUdAPW6k0YSybStfkjPI+/RTVC&#10;yATnim9aRte5NRjPjBG6f0vaMIa+3nwyqgJN5uV78DmBO1/Q558I/ao76ziILpS5TcT8+Ef6QrPp&#10;z07NJZdiRvFHVeIjbnxGVj+WTGh87gy7TO9Issj74jJfx2jSGpGJk3/CsOtXROp+lGeqBgjDxd7/&#10;QMafR296PLHIaDIxoU9aaBKbLHSeSq+sM6WSLGmhY1Z+94+mxyLv7pAYsHUQWbvQNTQBT+vnxDTf&#10;k/WPFXs4jv4elficQm8yX3zyVxgP/Arf1U/oc46kXzVp6BtL7hy6TB7Z0CTittFk4zLnvjFiB4fn&#10;/iY+nb7ERKH30FziMxudTlp1b03NEL7lEVNnw9V9R393HgGRH4dFYkuxw8n0EpGDKUQN08QPrsP3&#10;dgcdItv2B5NJ62aCQ/TRNlJkagr6R6Nx1K2Wte6Wee8laT4qPm4JxhNjxQdMR39+AabrBbjf7Mr9&#10;YyMR3yL+SmRXK3LrWi70UhV1s0m3DcF79yMMZb8h1vZzTmfT7i0iB3sIx7fLKCQS2kM8uot4THxc&#10;tJBwZJPMcwnZxDzSkQWk7HNFH+YRsc0nnlhKKKSSaSUi26Lb8SX0ZJaQTIkuJOS9mXn0CB0SkTli&#10;45eKH1lJOqq65W6m17ccf9tYTI8lLn8mfNIvoT+5gN7sbNGnZYSduwnKOsNGmZtuGSnrLLKWGTjf&#10;/EggRuQ2AAD/9ElEQVSsfTh4p5CxzxG8OBuffqpgt2mEjJPocQlfQ2r7r/AkLPKRUtWa0+mJzyAa&#10;Wk4kUvxLEu6X8cv4X3moBJvDKqDWoM2dHWdoa8Rp0knwq86LUg0fVAJMJclUwurvCToFhOWzd8mq&#10;vyfV/l8eqmLPoW1H11KLvqNVgLlRQPe/v0tt01SNJnJNG1QiTkZufpZ351u928oq85RrXCY9/vbX&#10;6G6X0nF8DdFmCfKtLvQOVXGnkn9qW967pFyu86g8yyk0CXbU0HViNZ2n1hHvfku0/ZWAs7V07JuJ&#10;r/IiHkuXAAV5/7/RQtEl18RBbflT59apbazqLDy5xmQRIy7A6eUZ2gtH4Dk2H/eRyWiPzxHn/AzX&#10;vd007J1JoOoqEd1bNGfXYxIAHBWwFah9SsuBedjlGp8AR9VUwWT2YLF6cVuMeF9eoOWoBBzVxwkb&#10;HhNpvCbB4lLCNzZhKVtK/d6puS1FYXOHAE/VpOId/4yybr2qotN3YLp9GF3ZRgLaVsx2N6rLauJZ&#10;CYaCj3Cueh9PiYCNa1vRHxewpv6TvfZTbFfW0tt8mYZjy3GUq21MTbhubMVY8Bd0y9/DcFKCdG31&#10;uwSpySU8cQm97AJ8W/Bc3Swg4UOMa94jck8cb/NDWi+X4Kl9gFv44utuxHB8CbotA3HeEbDYXofD&#10;5sBr1uES0NO0d7YE+1tJvzlDsHQk5tV/Ir77B0Kr38Oy7m8CEhYSurAc65o/Y9ozinjbCxx24ZPd&#10;KADPKDR9gEE+79w8CN/tnfKc8xJsj8F2MJ/ItWUEzuShW/tHHAfyoPEWnlfn6D4+iVClvLd1nwDG&#10;ajy6lziNoi8iizaTOVfBaXR4cKmKs1eX6Tgzl9jDWXjP/ojvyHfYSz4gcPRzHBs/wi/r9i3/PZal&#10;v0G/4Xf4LnxPT8MCAl1bcXaewtN+E2fDQ2wCvq0iv6rKzWpswK5/JXTQ56qTFA8jZj3RJ/sEzH1F&#10;Z/Ff8d8Xx26olWvsOA1d2Ouf4BUA7X9+GP2hGTTvGoTjwhBSb+aS7N5KpktAc9MGemoKBUhtElC9&#10;hNrSmdTsmkJ78QxMIv/2+4fxVd8h1vKWuK6NgDqDyaG2lLeLbj2WOR8i0rqCSIsEjxIQxUyHiVtf&#10;yhpe42x8QkT7UIKS2wR1jwWQVxHvrCHU/Bjf60tEqy6Sqr5C9NUFglXXSLRWyHsqiba+IdJRJ9c3&#10;EBZZ8Bs7RN+0Ari7hO6NQpfXGOsqhEZvsFU/w63OczO2EhIZj+lrBAyVE6m9iO/+HtxlK7CVTsK8&#10;R0DaXuFD8ecYt3wkvw/Ad3Ks6MkS4ncE3J+chGfTh3h3DKDvQSGZqvOE7+/FeWU94SclZDpfkbR0&#10;EJb1R4QfUVs3UW0tybZnRF+fxPNAAOL5YbSXDqJ+1xBaCwfRVfgF3fu/wnw6D//tbcRfHiLVVELW&#10;oLYcncFVXYav6oIA0xO4HhzCcXsfbnWO0On5WLd+g7ngD3gKvyR2dkZOnj2nl2A6PBNtyQjsp4fS&#10;fXAgbdsH0L1vPO7LBSRub6Hn5mZSD/eSenuFhGru8vIy3Vd3oS9bg+nSZgmQ9xARWmebHmG5WkRd&#10;4Ri0h2YRenuVsLULv7WNqKlSdO4lhvoHWGouCE/KxK4cwf1CgtG3JyWYF/4ZqrF1NmFrb8bc/Bqz&#10;6Jiu9Ra65hPCDwGGlQtwXh5F9ukyki9W4Tg5ju7Cr7AeG0a6dg0Zrch63XKC3UUiLyUkWsTO3h2F&#10;ee/v0G39HZ6LebmGEqGO5yIDrWhfPsJY+QifUWyiqjxtrcH08hoh1UDmzj46D86hadcoXBcL6H11&#10;hpTorOPyOgF0P9Cx7G+5LfKB6ltyr1ZsgfrnjRmD+geO+AyP2GZ3dxWmlovYms/So7mJ5+VOus+N&#10;y23jDLevxdsyl7DIeKh6nNj/sYTqJbDumiZjqsh6Pn6tBP26JUTufyeA/r9gX/JfCKz6A74NH2Da&#10;/C36PWOIPthKX+1JLJe30FqSj+f+HHrsRcTCQl9nudipcqxXisW+TRQ+CchoLaWv4yimq6toObwY&#10;f/kxQq8v03ZpNy7VYVttbdE0YX5zGmf1EdEz0X2rBYejk5jnldjfq0JDsVfyLMOezwmLnYlfnYjt&#10;5ARsd6eSUM00qnYSKN8h+rgMe/lsQi1H8btEn9xvSDpeEWy6RkfZOlp2jhF9mYj/2Cg6NnxC+1ax&#10;t7eK6W26j/NlCY67swncGCs+bSie8vXic+/lzuu0i7+xCq392gbcjw7SunsQxrMDCVfPETlaQ78A&#10;pnhoH+HwCQE8Z4i6zmBtPIy94SJB02tcjnZMqpOssxq/+x5u6zE8hm0CjDYQk3tjwcOE/BfFJl3B&#10;Y78pc74gvno3nbfno5F1x9v2kw6eJxI7Ryh8mEhUnR+4R2zTSqHfPYLOZrGRN2k/OovmLR/nzr/s&#10;dW6jP7aTlGs3jobtGCsK8bWeE/B9VQD6Lnwv8/Hen0zm9VbhSTHtJ5divVCQOzfVeWMLYUclPt9D&#10;Qp7rBDxi/7zXhKanCZgP42nZhadiPeZ7y4k1nCTV8gjznSN0HcjHvE/4U7kBui5iLluE59Rg3Pv+&#10;RveWX+M88jXpp/MF/B2WNd/A53mBW+KBsLkKf80WQs+mYr86B+fJyRiKf8BdOgZH8VBshd8RLVON&#10;hmZjPzkN65lpZF4qOR2J70U+7SeG49o7Ct+mrwnv/ojMmR9wbvsQw+o/oF/3O1wHv8BzebDIyVj6&#10;34wldukbHKUfETjyI/aiz7HKnBPPNuG4NRPj3cVEdXcIdAu93wjtX4/OVWGlOgQcP19J57mPRZeG&#10;ETcIuDZW4BPZCrycR/TZMiJih70HR+A7Ohz9Pnnunvdw7P6Q5L15OG7MpPOMSo6Pwnvyc9LXvqb/&#10;eR7JWuHhvTHYT6iGD7/Ddvx9+nSTyGjyMJ38Uug3lJ63qySuWo7zsMjlth+I7PgO2/avsUosY7q6&#10;k5bdQi+JGTz7hxKrOEG05aXo91XiNacxnxQfWPSDzOVH3IdGk7q/lGzdBsLPZ4nPHoLr8jBCFdMw&#10;lX1PUNYRb9okdmMliYZC3A/noDs5Rr5bLDajCE+ryHnjalzHv8N7M0/s7Wqxw+sxlk0X2hUI3zfj&#10;ebRQZFF03FUtOlyD3/lIdKNEfO5u3J2lWNv24jCWETLdwFa1C/urtQQ1W/AYVxP3Lae3ZwaptDrr&#10;bRPuhnVYykeRsouNiS7Hb5qBv3MiCd0GEqYTRCyFxL3z6E9Ple/FztnGkTTlk3ZOpld1Ju0dS2//&#10;BEiJ7+ocIDb4O/pD00hFZsr1+dCTT79jIuG7EqMd/BrHucnE2lfL9avo9y4Hl/C0eSSxuh/p6Rgt&#10;9uknuX8xROeTFpvpuKs6MY8FxwwSrkWkQusgsUJiErF9Qlu/2MZQ0yT6E/PIxnYQ1x4k+XI5vjOD&#10;8Nz+nl6/SqxNhOwoGePIJEeT9A0VXR9Fb0LW6RtO0j9K1qcSZqPJpCbSG5L1Cq2MV0YIXz6lzyb3&#10;xyZDPJ9eWWfcOZTegDrfbSrZ+GT0zz7D/uQrCE6Wv9W5dOpZeWRVsiyq6DCLZO8sodV0sknVKGGx&#10;zGMGmZ65uUq9qH8kfT3qTLg80poRWC9/gPXcX/E+/56+8Gx6M7OItI8g+OInrE8+F787CNQZcv0y&#10;L9W1tWda7v5sViXh1Dlxo+WnrDcl33kn0RcYQTYl9qpX+BabIr5kMbFOsUvOCcR8QntFD994kYGJ&#10;ZHx5YtMmYan+FM1T0XV9gcTBqzHdmYdL7H5Gm0/GMh57tcSHXfPBOp/emnG4T32B4cAn6M9LHG3Y&#10;TjK+L9dcINa9T+JCWbthpMRuP4o/mp5rhNPnu0TEe1ZkuJCAfS6h4CyhrdrSOlPkYhr+1+p4FcEU&#10;Fz4kUTmcjG664JwZRL0qwajOX5tNzLVOYrmd4ut3EDBtI+beSjKwXq4RXCPPDNimEXbNpie4kXRo&#10;p8j+drG1y0jEppMIrZA4poSQ7QyR8CbSmSXCmzlke0Sus6oCbS5Zkc1Ey1RsD77D8vgLgi0/0+dY&#10;RH9ghdBrvsR40wnZ88iEJf4XuobbRmJ6NAx7xUyi3UvIuOeQUZ1VszPIZpR8LhSZWyLrXCzyIT8T&#10;8+VewXaqojAhtM0uIp3aLnM7T8h3lUBUdDpWisd3/Zck3C/jl/G/yvhvq73+PgTMq/OdrCa1VU2d&#10;uWbE0tmGtrEaQ3dbbkulanigtlO+S76p++Qzs0o6qeSTGv+nZ/5Pj3fbTFV1kTq3zqOqyzoaBdzV&#10;YtJ25qr41Mh1d1UVe6qKzqzmJNfn5qQqAGUduXnK3yZ5lk1tA7UQaCyn9egqDDf3Ye+owmfR5JJ7&#10;6nt1DpIaXgFmvobnNB6ci/3WbvqbbqI5sZjm/dMkcLouAZBOnqvm5xF6qAq9d9V56jPVyCF3Zp2i&#10;tckmz7blkj5BbbMEkGto3plHT+VJfJcKaC6ZldsOaLV5ZW4OCVhe0XpoOV2HptPzvAT92ZVYT81F&#10;s3cKxnIBWXa1/VTeqXih6CTv8WkbMZxdg/XaVqIateWxDOeZPLoW/0UCx+l46p7KGq3YTYrP75KU&#10;qvpNVfmpyjSVQAp3tdJ+cS/6m3tImDsJ61rQXNhG6zYJuJ/sx3l9DdrNn+PZ+jWejV/g2Dwgd6Za&#10;94lFxDsrBJhWoi1dgLlwGLa1n2Je9xnecwuxH1+Q23aj1mYU+ppkzqoay9NSgU0AsXXNhxjXf4x+&#10;1xhcT88SfHUezaXteHStWFweCfzeoD80C+POIQJWd+JofYvH6sdhsOUaLdgur0Gz+m+ES2WeOwfi&#10;WvyPuNe9h33jn3Gs+Resy39LZP8YYsemoju/QdbbgdWhALeN2NuHuU6u5osbiZjbMTuceDQt2E4I&#10;cFv5Gxzbfod3+3vo136A9/p20oYmnApAHp5ItO44Tt1rLI3XBQBXCv/M6Ow2kUWVjFNNUdTWaAMB&#10;wwt89UWEyvPwHvkI65Z/xL7+H3As/yccAmJ9F6YSa94haykm2T4f+5VhaE8swN/4TMCV8d3zhGfW&#10;7hZMzW+wt77A1fVEeNYuAbqZoPEN/kdrMez4FO/RAbhuTMN8fwdtT47j11WLPFVgObEO49aBAsJ+&#10;IvtyPPGnP0uw/BWm/V/TXfwt2p0jMZ5eivP56dx5U0GdloisJWbrJNT2HGfdIwK6JqFNA47G+1gq&#10;LmC8c0iAwwpMR37GcuB9TLt/T1fRH+go+ozuPT+hOTAGzaEpGA7PxSR6Yzsvz7+6EKcADevtbTju&#10;H8D3QGj4+CiOR3uwXVlD8P42gne3ELi2jsCjncJvkYOLi3HvHYJ5s8hUwe8xL/5nrEt/JfT7V6wF&#10;f8a47kO062WseQ+tAMbuFb+he/GvMC4Q3i/4LU6RL98eAfvHvydy7muiV+X3+2OJvlpBvGo7/ocb&#10;BDCvxPd4G4HHe+W7PYTkvYG7m4Q3CzEVfoW+4J/xbPorod2DsQp402z9Es22r9AKMNMdGIHm6Hi0&#10;x0eiPy3B3KVxAqI2SkB6nkT9c5LddRK01srPpwJI9xMWgBW5MVfAsYDVLSJ72waLbI8UMLgM69Vi&#10;PM/LRH9fS/DZlEuCRx1WAUZ2Yi1ip64Xots5DM2uIbgvrSP69Ki8S4DZox0k6q4JuHuQS3C4y+YT&#10;vL0S552NGE4vyVWCda75AP3mz9BuH4iu8EcchybhOCrAsWQC5pLx+C4KQLuyCkfJSLo3fo751DQi&#10;HacExNwiHLyHz1n5romKrgO96K759XUB20fpEjkw1dzBZ27Ga+/EZavDq7bfBW4TluH33CGhmiU0&#10;b0MngX64ehOZjlKCz4vQn5pMe+Hf8J2W4P3qLAwX1goguEnEITSzvSXRpToTbsEsgNx5dhSWC7Px&#10;vTgpQOwNZrmuo/IKdrETDptbdE1sW3s1FvnM/fQkgTtbMRbLupf9FcPu0biEr7G2h0In0dcLK2ne&#10;+CNdYlNVFXNE5Nqrqp7Fj6h/2qgt2yFLHZ76Mrrv7cJbeUnk/SDdt4pFD97isHeIjxB6mC/g1W8V&#10;/Z+JXztWgO14gk3DibSMI9Up4NQ6hVT1YFxH/4R19X/CvvR/wycyGt76Kb7irzHtHYbvbhHxl8cw&#10;npyA6cYgsaUzRe8KZT03BLzUEWq5h+b8LNoPfo6/fAz9rcuIPZuN8ejQ3HZQ99V16C5swtn+Ardb&#10;bLrMz/LmKJaaMtzGevHdHcI74Ym7Gp/7GT2u80Qrl4qufkHHyg+wFH9P/NFiktWrCLychlfslL+8&#10;iETVCfwvN2B6LLLccoa45zU2lzpLUIO/6jaaIwvQHZtI6kkBocvT6Nr2JZ27hE83t5BqPE28dpuA&#10;rNGEroxGc3g4xmubiXRV57YwK/vrtujwtj7FeKMA56WhWG4ICKofS79npYBxeaf3OB7/A1z2Kuwt&#10;5djeXhCfdJWI5y5BzyNC7ocEXRX4nSJr7nP47IUCzDbkOtT53TfF/r7G0FAufuYmCecVos170F6Z&#10;K/ycR9y+g7R/l/iY9URc2wRE7yYRLiUUuIrb84qA/gX2G4V0F36H/+5IMubNpHwHILyXHv1ajLfz&#10;sNzKJ9xQIPS8iN9wCVftbiJvN5O4OomuNWLnjyzO/RPB69DidL0h5L8n87wvaziOvWoltrpd4j9e&#10;isxVS3xwGW9nEcGXS/CeHy80m4z39kzRwR9F58cRqlhG/P5EesoXYT83B93GgRi3fYbl+Jd4X44g&#10;ZVLHSqzFX3MId/0Bom+mET33jfjAv+HZ9g3uHZ+ReCRrFftq2fAF7o2f4dkzFMPRPLmvCFwl9Lye&#10;iWWn2NdN/4J9x/t4d3+Ks+hbImJnQuUnxP+tx7LlU0zb3hMbqarMR8h1H4v9fR/3rm9x7f0Gy6GP&#10;CD8cS6R+KSG1xbt2kfiy73Fdn05ae5SUoYRIWwHxrqWkbdvxVm/GdCoP456P8F77kuSLSQRuyXqv&#10;DMd/dQSha9+hF7sdeipren6cziNLxGbNwlU4UOzxBwQKP8Sz8ysCR8V/FX8k9vTPeA+IDzzzLZmu&#10;cfLOiQQfjcR372cSr1SzkQmELg4gfHWo8Gksur0/4n6wlWzdaYyl4zCKjQ+em0T04WbMJxfIeiZi&#10;OTkMt/jk0LUfiV0ZQJ88I3hjLMaSAViKPsR54Cui91eSbijDdW2D6M8hLNXXcbXfw/ZqH7qnu+gx&#10;3BS7twPdyVHEKnYSfH0G25k1dKkjR9qvEfZVENOWif+YJDZ4hti4xTiqZuHrWINXswNP52qRYZX4&#10;KsAfOIvP+5KQ/RWut8exPD8ksVUTLqdeYo06rG8P4dfMgfRU+tPLJa7bKrHkILGj60g6DpFOToXU&#10;ePqjUwk5JI6xjiflnUQ6ppJOk+h155PUTyFtn0bSKTT0T6U3OZe+lPwMyfWWJfgdi0jlqrXErlYO&#10;wPH0O7KWfKKNQiftdKLhJfRl59DjnYO3YQm2q1OwHP6Yfq3Ezg35uCom0CffpeX9mKeJDRggNuwH&#10;Ut1zyHrm45dnZeJqa+hUsaOjsF36QOYzgt7EDHrMS3GJ/vnujBUbM5OIYRqZ3jFke4fnzj3rz8o6&#10;MnJvRp3dNgYS4+kJzhSfKvHHm8n0htU65d3+uYRkvsYr74nNHUXIOJ6EZRJ9cbmmJ5+sOg8vPpK+&#10;zDj6VTKsP1/oK7FtU57YqEV4Gr8iaBpHMiR+2FUoPnq1/D4xl7RTTQt6+ybmtpfmzqTziRy2fk/U&#10;M5o+1NzySXSK7a8eRdIwU+ydui6PjGcKWdc8MuEFZPvm0tubR1/vCLIMy1X79WRUI45F9CWW0Zee&#10;Tm92tFyjko8TxX5NI+BRlW7z6YvI8/Uj8DUNIWmcSF90ptBGdDA6m56w3Jecgtri2xtaRMJ6lHD3&#10;HYyPd2F7MJ1Yh3wXmA/eWTjufY7uhPivyxPw3vgZ++VvcN4dTKpqvvBgApa7A8kYptJjXCrrW0bE&#10;No3+pDzTO5u0dxp9welk3VPw1w/F+ugL4t3D6XdPwvdSbNDzIQQ12/DYLontviX+/kRuK2zYtlhs&#10;+BqZ7wqiAYnRgqvolTVnUzNQXXVT4flir1cLjUtz/4xxOd7kfLHZcBmb7hR+83V81tMkQmuEFiLP&#10;CaGtanIRUlt8J5C0/IS78SMy1qHETcPI+tX3M8mo7bXx6WRCc+kPLqXPsxxv80y098dgvD+DhGaj&#10;PGs9ieRW4uoMu7TQMrNYeKw69KpK0k0kUmtIJtYQsAnuaZ0s8fcMegMryXhX4mmajfnpMvGnm7C9&#10;3CqYbAshzXbRsW1kwxt+ScL9Mn4Z/6sOVUmjhkqOqGTcf61sU9VdZjM2vTa3VVXT9DYHwBwCUFQj&#10;BHX+Wq7JgnqGSsb9h2f+vzVyW0XN6qw6+VuBLFWdJmDJqe8UIFiLpqUBm/Hv59nlkoOuXNXbv2/N&#10;lZ8qEaaqsHJztsgzzQKiTBLgvKbzYpEEYYfwNFegra6QYL8et9mQayzgfnWJzpI8ojfW4zg+l6b9&#10;s/C8vSsgRG2nVYk39Q7VrVTeqeaq5ml2Y8p1OTNiF5oo+qmDOp3yt+PNPZp2jEF/fiP9xlpxekdp&#10;2T0N/9s7uW6L9lwiz4XF4ZHAS8DThdUCjqfi2zkEfcFfcd+WoNaqKuDUljwLDhlq667frssdJt98&#10;eAmJmkuE3p7JVRm07xEAVHcrt/Xvv27hFRoo3qotwXp15p7Q1G5xC2BxEOyspuHceqwP95CpukDz&#10;jqm5s9TChka5z4vPZCXy6gLWLV9hWPorXCckeKgqQ7f9J6wnFuYqxbwnxdGs/CPOZb/Gvk+Cu+Yn&#10;GC9uQH91N6qbq2puoc4jC5p02MtP0lXwMeZjEni1P8J6fh0deycTurM9l/RUoNdvasdidxLoqEN7&#10;aIasaQq+J6dw1z0hbGrFdHMXbfumEXwmwei5FRjWfoZv6W9wL/0X3GuFZhs/wbH6r7g2fIKr+CcM&#10;KtlxaT0xSxfB5sd0l85Av3O8AOAVxDR14sDNeJ9eRFc4GFvx70nf/h7PyZ8EjHyNdvPXOK5KcNB2&#10;F1PZAgGWEyUALZMg8AXmtieiI5U4jbrcuWlmRWeRE49KwuluEKmYS+TE3wSI/+9YVv0nkme+JnD5&#10;Z0xHBxN+sRO7Sgx0PcDZtY+I8YaAt1fozq+nUWTO+Uz9x7s71xTEZjNIgNGKs+MulsajBJ5tRLN3&#10;uKx9DqHWQ/j092Qdr3DfKcJ7UEB9wV+wrf6zgKWvBXR/R+uBPMw3txKo2k2q6SD9nReIvj0ncxDQ&#10;/OwQDgFc+qOL6Tq4gJo9M3hzYBZ1MrpVw4NLywncXUGgfLEEYWugfhVZCajTzeNItK0WOtzFa9eL&#10;brkEOKtKQJP83oDT8UqA6BMCpktE9KWkugpJ1K4iKoAz9ESC2av5WE6MouPAEFq2DaBt62A69+Sj&#10;PSIB/MV5xC6OI37kS8LF7+HY+jGard+hEb00XyrA9fQQgfrrJATwqIYVUc1Fkrb7MsrpN92Ajq3w&#10;ejzZxxJQP1hA8rLQ6dBQPNvfEzn9T+hX/H8wb/0nfIf+Feuuf8RU9BtMe9/HsP8TdAJCLcWf4S76&#10;Emfxt/Ler2kVAKvf8iXaDZ9hKvwce4mA7ZLf4jnyMZFjAkAOjSK47wdCO77ALyAxskPG3i8JFH2O&#10;d90HWFf+KdfMpH3j92gKR+c6ADv2j8S552ciJSMI7hwk8voHHEv+IXdGZPvar6jdNJi6Dd/Lu9WW&#10;1SGY94/Dtmu0zGEgLWsG0l48VsD4DPzn8wndmIb74ky8x+ZhKZmM54oEsa+Pk2q9Sk/LTXpqbtHf&#10;8EgA42MSb+5IIF2C5cxSwrdXE78nQefJyZi2D8a05XtMKz/EOP/3dK36EMvBsQSfbJNA+xLWGgGX&#10;jRV4uuqImOokiH9EpPs8pme76bq3Q0DgcQE0VRJci69wvcbjf4I7+Bin9wlx710Cb4rpPr8Yw+PD&#10;BJueEHl7je4zy3HdWEaqYjXuy1Npk3XWF45Cf3IZngfH8L6+Q7jpOj2Ne7FfGUG38Mh/XYBR4yYC&#10;1ZswvNiDs/0ZXos+5wtUZbKtsw3TC7F/90sJnl2GY/sP2LYNRLtrHJpjywg/PkR/1Qm8p+bRvuID&#10;2ld9ilFsjP/BQeIdVRJIdwmw7cTvacajfY75xVlMl7aiE/2wPzhBWHTdafaIzfdik59eo0X8RoMA&#10;itv4raX4utfibp5FVCtgzC6Ap3sWyeeTcYgsa1eJrC39B1yb3id6bDzOE3PoPDgDz8WlpJ6tx/VI&#10;gPjTEaT0Qo+uXfjbjpHtPCX2dw+tx+fQdWYe6boDZLUleGtX4Hmcj/7sz+juCEjX1+CziR0zvMT4&#10;thTLmzO5BKnVUYc9eB9P5BpudwVR+TupfYz93h46tg+hacPviJYPBs083BeG07r1RwxHZpF9s5tI&#10;1UaaTwzH+3A5apup3dH17h9GGo34i2PUl07Dfkl8gICLmMihccsn6Hd9QeLZHCIvZuK68DM98kxL&#10;4Tdo9+TheXKGgL4bt038j/rHmFmb60zrKZ+K8epH9LRPo9dXRNi1l4D9sND2nPgf8S/dDzHX3MYs&#10;Muy2vM4le4P+m0SDYiMDx3MdCcO+UiLunUScattesdjEMpyttzDWPsGrayamtvhWnsbxUEBu53wB&#10;SZtyW51CsYOEwieJ+coI+q7iC9wl4btNoHYTpjuim+UjsF77jmj7InDtJNNSgPXxSPTPRxK27yIc&#10;KCdmfIP1+jKRocn4XiwQWzqW7sOziLw8getVKfY3K8W+7yfsFj8dvE7A+ZKoqQnL83toLx4g+mA7&#10;5hMTxPfnE6xeQ7x6Nv1vRpN49D3aAwKIz4wlVl9Cn/4p4borWE6uxL19lNjFL7Af+BTP5e+gRcBh&#10;2wwCnSNItIzAcOD9XKLKuuZjdAWf4t0vfNwtfufoFDyl+XStU7buD2TeDKdXtxzb03Xia0VHisUH&#10;nlooMZCA8YtrCVxYkjvfLbz/O/x7vpfY5BsilZNEbycRPjUB87ZPce//QWz1CDx7B2IrGYDr6BAM&#10;KolWORt3y2rh4U5iAZX4FFvTug+fRh2TILbnzVQ81+SdpR8RuvgZ/jPvE7nwKYFrP+B9LgC/44zE&#10;XjtxNZbgb92N88aPuI58gnWfOr5B/OrRv8i7Pycm84oVf4F5w2/w3/iE3sap2EqHYNn2GeF93+LZ&#10;+gG2NWLj93xJt9hmw6Z/xVPyCaETnxE58xHxO9+LbxyP99VU3KKrvooJxB8NI3ptSC6xZznyIdrT&#10;3+G4mS80mYDr2I9iGz/LNSoxX15K976fMJWOJFpRSMogsdKzYokz7goYb8CrfYrjmdD2qMjL3TVE&#10;qvfTfXI60ZrjBJ2VuarB6MtVGM8OET2fLr55AbHm2cQ1a4kbiwmbNxD3rSDqFf+tF3tbWULH470E&#10;9aID5grxr0/wtJzHVbuHkH4nYcfC3MH9vaEhpFq+JdY0UGy18Dg+nWxiDr3RudCzkEyPxI3e7bj1&#10;6wl7F9KbmUeoczqac7Km05OE/iPp88wipRIqian0xPLpSy4gHZlJNiW+1TSaTMNomfOg3JbUrH8V&#10;ycBmMqFVuaRen3suziujcO0TX1j1E70dqpnSN/gqh5Ktm4Dm1F+IVQ+j3zWPcNcqEjqJj90z5Nlj&#10;iFt/JmEaDkyjv3cy/ZHJBLtHkXTNljnLnBzjICT2VdZJdAxpy3DcrT8S88o6s2NJZ8eRzkzIfZ8N&#10;zqDHo7bUit8IywhMJG0eIjT+gbRzBMnQKFKR8aT7JK6NzyEVXUJPYmluW6jqJJpVDQ7Ss+nLLKU/&#10;NEPi+a8ItE+C1Cz60nn0J1Rya6rwXebd/jMZp8hdxYdiE2T+WeFDXx5poV9UvSM7JneeHYmxEJ8g&#10;fJBn9wzPNUhICU8SgUJi9iJC5jX0xmQO/ZNJyXe9fRPIxkbj6fieuHkifYkZMl/52SPvz+aRzcwi&#10;EZufSwSqqsBsaKz4gzziIbUNcwVplYzzyFzCY8gYB6O58WfC2lFCu3ngFTmon4Lm6Pt0nRtI3LCI&#10;3t4lJJMbhZeit03zMJ/5G9rj70vcMJjepmlgljW5ZV49U+jrFfqG5oqsynxck8m4pqK/9TXGS4Po&#10;a1tCr20Bgbap4jfFPkXXE4ocJBI9TCy8g4TISiq0jExwLSnfdpLBQjKp+fT3iWzJs0PeQvzuMjzO&#10;RxJjvhV/JvpkfIFHcwp/52pZwzSSjrlirxeSlLUkE4uIJFaTSEqcGivAV7sE4/0puOsnkg1Pz21h&#10;TvfK732TSGXmi90XPfKew6svwVBRgObJfFz162QNR8jKHDOxTcLn2cL/8cL/iaREnny2qXjbVuFq&#10;2Yyjfqm8YxqhZtEPi8iYOs8vOU/or7be7iTgPpqz+QHPLTyey/i9R4j4d9MTWS+8WiZ8WfRLEu6X&#10;8cv4X32oRNJ/HGp7pRq58+OsamumCVt3O/r61xjb6rCZdLlEg0p0WXNnx/33n/s/P1RVmTqnTm01&#10;VYmvf2vKoM5xk/drOjE0vcHWWofHpJHP9Kgz50wqoWV255Jj1lxFnBryPLMTR646zY3b0EnHnVK6&#10;rotDUGe5WExYml4KCCnAvnUgzp1D0Bychaf6Ll6bWqsrV02m5mOSeRlkLqr6Tv1tVnNU91vlO6sL&#10;o1XeLff4zJ0SmBfRumMYrqpzEkx14Xt1jebiibjKBTyoyjahrdWqz1WmOYzqzDSXzK0D99WtGAqH&#10;EDo1DcPuoZiu7xCn2ibPVWfEqW2dHsL6dgxXNwvoGY1vx2C8m77AUvQtjgoJXAWMOkwOmbMBs04A&#10;k0ltjXVjN7iFDgGho0rAqSShAW/7GzQnV2MVAG4uHC6B841ct0yVSDSp7U6yLnfFHYwConxbvka/&#10;5jNC5+bhE0DoUltqBeC6igfgLpT3b5RA+sqG3Nl2/tdXaDy6LFdN5VbVlFYvcV2LBOeLad8+jHD9&#10;PRwOh6yrFf2FDQI2Jue2kdoFAJirbgrYcuISngW7mjAeXygB9Egit9ah25dHZ9kWfLp2Aqppw5VC&#10;THsnYN8zCsvyP2FZ9muZ30xi5bswCKh37BiKb9dQjGs/xLVnNPo9k/CXnyLU+pquYwIW765Fc2Yx&#10;tv3j8ZWMwH1xNMlXc3GdGofvyCQsm7/BUPB7rAe/EaAwCttpcbqPj2C7tU0AxgPsdpG7jjqcLTUk&#10;u+qx3D5I1+7R2PZ8h3HHn3Ge/pzehjX0VK6lfd8P+K7OIFVzmpbSxXivCThr3IO1ejd+00vhq0Fk&#10;TY/H2IqjskyA91y6LwqIaXlMxNFGrPMm1pNj0R6cSPLNSSJvD+J/IrJxqQC9Omduw++JFP2ZwLGB&#10;ucRG+PZavFc3ynvWoD82jvY939JZJPPaNwW70NDy+CTml1cwV1yXoKYy11DC1f4ad+drgpon2F8f&#10;xNd6iqBFgKN2N8E2CVxaJSDunEPAuAu3+RRO3WG5dzvxjiXEWwVc1OcRfDIS38WfcJR+hb7oQ7qK&#10;vqS9dCjaq/PxvdyN5+EuHPf2CRC5RrzuDsFnp7GekoCpeJiAuh9zPLLd3IWn7iERXSOBjipC3TWE&#10;jBoBLTU4ax9gKj+H6WqRALGlmHdPRbdzJO3F39C9awDmgyMxnZyBRWTRfK8Ey7OzWKuu4ax5gLP5&#10;GV6NrM/agtfaRdDRQtReg7erUuTuIt5KAfQvSoV2awipBFvRXwlt/yPeYhk7P8S0+o9YV/4Bz9pP&#10;8G7+G14BeP6in/CXjMdzZgKBG+MJ3p4oI4/w/fGE7gzCe+ETXMc/xn1CQMiZH/Gf/BlfqQBKAbaq&#10;M6FjuwDKNX/AuPy3mJb9SmT4V9jXv49j50+4S/OIHJpEROTfX/wjvp3f4ts7DP9pAS9XlxM6OEHu&#10;H4D3zAjC5QJ8ri8jenuX6NGaXFLTeny6gMgJaHf8mEsEdq/6vej5h9h3f4OjUIJlAfK64kE4Dk6S&#10;MR7H5QUCRveSKD9IVPTCueUz7Ov+ifDB9/Hu+whT0eeYBXBbT+XjKluF77rw6aGAv5fFhB6JLp2c&#10;LfZqO943l4kaXhB2vSXgaMbnfEPSfQv/2yLsj/ZhfnQO26ub2F5ewnhd3ld3WvTnPO5npejPLRd7&#10;MBrLvmG5sxsddwRgvj1Opn4v7jMTaV/1W3QCpP1lAnreCFhv2oar8wg+/R2xG3Vi43U5u2XV1mCs&#10;uIz9xi7MR2dhEVoGrxbgOr8Czb580eWVBC+sxaHsx/af8e4fJ3ZuIp2HZ2J6skvA0D1CrnrCVi3e&#10;lhd0nV1Gs+iOs/IOPrH5RvUPDfu7f16pIwzM1k4s3iZc3hp8phcS3J8kZBUd75qBr04C9VYBRC8W&#10;5XhvXvYvWJb8s9im70ndnIv//ARspQMI3xqB6+YPeJ7OJtp2lojmPkHdcXzdAsKbNuaahnTvH4r5&#10;+joi2ucCVp8QfLoFrXzmvrmMuPaq0PsJft11rE+346o+Rswtvs39DJ/vLTZnFU53NX5HAz5rNxHT&#10;UwKvV2E4/Q3eK4NIvphH8HEB1rNT6T74E4H7C+ip243z1lKc5Vuwtqjq5lZcuX822AQY1mC+vIOu&#10;fTPxXl5J7KHQ8+xEzOeGkmjcKIBX7EfNNrE/49Ft/pbu9Z+gOzGLoOh2yGgRG2LFI/yKm8TXvp6L&#10;/cVwws2ziZkPEPQ8EOByV2h9XtYv/O04grHmCF21V7Br3+C3NeLzPMftERp5b5EKiszG9hGKHyDg&#10;LRLfsYlQm9CgcRfW2lO4m+/S/eAk/uozhHQHxX5PI6EqMIK7SCRKBBgqkHRDbLpqZtSM1/VKaHSK&#10;cNcaAvd+xnPpazx3JhF8vQPch+jzqkTJLPzNc9Hem0+46RZJS5vwrQzv3cmY97yPfus3uO4Vk3Lc&#10;FiCuzk68Qcx7GmdDEe6qY8SbbtN2bCauu6vIaM/iezqfrgOj8N0pxtd0As+bVfQaBdR1LsH5dhaa&#10;s/l0H87DfmIK4cMzsBWPJnR6ttiUPPQ73yNy81sy1cPp7ZpIomEc4adj6SufIdP9Hu2yPxPcOZTA&#10;0fFEyoTOVydgvDyZcO1qIi/z8Z0cSPDibPHNF/CIbUZ8jH37t2iW/zOa4p8J3ViP/8wcQkeHkHo8&#10;GeelH2UeX4pMjidRWYT/1lpsuwbh2vIp1vUf5Xyy/fomwt0XBdjuEdu7UPzIKVnzDlwv5J0Ne/He&#10;zyf64FvCzwfQUz+J2EWJv3b8BeexEfheFOJ+u4dk+yG8j+ZiPvBnzMX/GdfBD0hdHU3kxlD81wcR&#10;vjhcdPcHsVV/xH3ur2R0M0m0LiT6crrI9PicjXVt+Fe82z/Hu3sQ1uIvce/7Av+uDwjufR/z3g8w&#10;nxktQ+zD/bX4XxxAe24FnpfnyLY9xXq5EPPDo3jrL+N6Jv72ylwCF8ZIvDga99kxos/f4Cn5AO+h&#10;L7Hu/QrHgQ8Jlg0k8XQMifrxRBsm5rqD2x8NIfp0ksxrGkGJMZKty/DVj8LfOpRg6zDcr4eJXizA&#10;XSP8bFtASL+BoHYbEcs6+gLLiXZOJFY7kkznOEKdwr+O4URbZXRMJmZaKYBf5NG/hGxsBvRMIakX&#10;n/TkZ4kRpuB7vZS4bQkR32aioieJaAGJ+AISqYXEUnPoycyBoHz/LB/z/lEYD48jo1mQ29aYjI2i&#10;V3UY7cmHWB6x7gFknaMIPfsc3fr/jHnTZ+hOfU+kM5+0L5/egMhcZAJ9bbKm0vfwPZ9Owrda9HMV&#10;zsblBNrUmYQiGwfGEShfCb4N9HTPQXdrrNi0pfSFlsmzxgi9h9KfzierklBqG2hmsvwcTzogMZpz&#10;NKnweHojk0WHR0JgPCm/2Jz4SNKMk/WMJu1QFVlLSEVXEo+uJx5YSTI6K1etRu/YXCUZcZVAUVVr&#10;s+hxi3waZ5IKzCATle9T40gaBwl9v89t5UTm0ZsYK++bRH9YaGedQtw6GTJTxX4JPzTDySRk/Znp&#10;pIWmqZ75uS2n6my9ftUBNa0Sg2Po7Z1ET994sv3yDrk+ahpPj29KrqlE2CXvE9pmApNJ2n6mX67v&#10;l7mqrahqm2qPKw9Hs9AguIye0FjSUdH13jH0yPfZ7BTeNYcYmkv+JRPrSIpt6xf6hjoH49J+KXMV&#10;WnrF1z8dgf7mR2Qt8oyg8MclsZtjlsjIDJLm8Tn+JYwSpzf9JPyRNSbn5c5Wi8a2EQqVko6UkLat&#10;INoykpRdYhThW6h+J8HGQhL2yfRERpEKTSfumkvaP4WUdy4R52KhrczRLTpgEJvhFJpH14p8rZe1&#10;zJP1SgzTNZ5A10yhwRwykemELZPEx0jMrhHaCK17fKqCLZ9MehapjPAqKXQI7yLpO4tHYgDt/c0Y&#10;764WXVkrdF+Q43W2Z7rIQIHQY7PIzxZ53xJ6glOFLtPImISmRonVuvLFH80h6lkg184TPqlz4/Zh&#10;d9xAZ3+B2VVHIHCdTGw/Eet+fPL8kG4hCe9iepIqabmKWGgNkcAKYjE19ojvOknYd4hkZJvQbi09&#10;8RX0pGaRyUwR+ZCRmPpLEu6X8cv4Zfz7eJeIUwk4+VuCY5uqelNnkKnPBWSoyi5rZyvahreYu5oE&#10;7Bh5V0X3f33W/8z4bxpC5Oby7nO1RS9XrWcy5RJgqnuoShbpO1owyJwc3S3Y1fZVtQaLaoqgttia&#10;c/caVYLMpqrOLKgz4wIWM95nV2g+t51kyy0JmrfStuIjtNuH4XhwFFvtU3meACqzNrdV12qSd6uq&#10;OpUAVAk+dc6Zoo/afqqScCYreqsbm8NJpLUSXcksOkolWOuqwW934W96RlPpLKxqm4ehG4PVm9sG&#10;q9ap5mqxenDKXN0Nj+S+mZgFCFqubCdWcRpzyUS0RUPpOLcRR81dYhLoJyovYtn2M9rjEgw03sZw&#10;aze6MnGKAjxVNaNJVWXJ+h2qorGtFr2sRTWt+LfqR5U49NqNxN9eprNwOPpTiwjrG+VeK1YZqorO&#10;Ifz2Vl2kvWQ6tqobpPX1WMoK0K/9M4Ed32HfMADH+i9xbPicxOl5mHeNoF2CfPvDI/ToGui+VIzl&#10;4kZ8Rk1ua3Ow9hYde6ZhuH0Yv0nJjmouYSRg0GC8tg/TgTwBxrNpLZ1BuO4eXuG3aj4R19TiPDkf&#10;w/K/4FHBcc19ojIX17PTtB6aK0HuPeJtL3Huk4B78b9iWfoHjEU/47q2iWzNebSnFuIQQO9aLUH8&#10;zpHEG+6iutH6zy5Bs3kI2Ud7c5VyLRfWkOgqFcCzl0jbAzSXtuC+KmDh4lKsGz8lcExA6ZUZWM4s&#10;xl9xiu7buwnJz/irs3QcmknzgZ9I3p9N8twEDIWfEXw4Sda2D4etU2jvFd48wnJ9Ah0n59DfcAPn&#10;9VV0HByAr3ovThXsN73FbWrDZtcJHyx4RUajHS8EAK/EcfAHrJs/InDgB1zHhtO1/QsM6/6Ko+hL&#10;UqclED89CNvhLwUMf0vrrp/pVAfvl80m/Xg5wRvzCT3aKYCxRcCzE6vdk6uGVB2RbWanyJ1JArQ6&#10;jNU3cDVdxN9dJsDpDPZXhTifzhN6TSTcJkF3hwRVnUtJdywmXbuAqKzVcTaPln1DqNk1nnaVELu6&#10;E2/FZQmiq4haWghaaiWAekas8QmhJxdwXt1O9+mZdJ2YRLs6q+20BDuvToHuJXSUE312GNUwwHhq&#10;BS2HllK9b648e5rI4GzMpwpwXBQQ9Ogo2Zbz9GkOEW1aI7q1nqC+DL9DNfFowmRuFluhF5lTiW3R&#10;SdFV9U8Do9DUZFcdgUWuLZ2EjQ0yT5lb/XWCL4/ju7eN7qPTqNn+I407BqEtGYbpSB6WY/Pxiiyk&#10;q++Qan8uOnGa4HOR4Rvb6No1jvo1n9K27SsMh4ZiOT8dp4DuQPU1Il0vhAaNBBydMrc2wrYaApoH&#10;2BqOYXlTjO3VRjyVIl+N64W+WyVwLCLZVUymeR2pZxIU3xwrYyrRu8twX1mJXm2X3jtReC+2YO1X&#10;ubMX7Uv/FfvCf8S5+D/jXPGfCJR8iO2IyIKsIyZA3iWy7e+6Ssj/Fr+nlZjuDYGq85jLRS7fHMdf&#10;eZbYo1Lc5wUQijzGH+3Gd3WjrHskhl0DcxWASs70K3+PdsuHeM6OJHY1j/SZEaT2fo13w59yW8At&#10;xd+J/kqwfGEZqVsrCJ+bh+vELFxXlqO7vRmNvK/z6T6MVTsFOO7AUb4Gz7MDRF5fFnrtx3FlM6bL&#10;AhY6zguQey1g/SmGx2KHb+0l/uQQ9kubc9WZujIJ6t/sIFNRROzSSnQ7x9JUKLp+cQrBmzIezxN6&#10;bsXVeQCH5pzYnseEzdVih1/lurLazq1Fs28KprMCCt+cJV5xFI3YUNUl17LlGwybBhI+v5K+F4dx&#10;XN9I89l5GB/J88SORLTVpIxNuS7NDSdl/tW3CVgNokc2kTUZZuVzVBdsAw5HMy5Ho8haE27nA3qc&#10;R4m3rxW6z8Vyf5aA0Lmk7uWLXfoIc8H/gWnl/07gyCf0PhpO7NnPWK98JkD/R8I3JqO9vhJvy0MB&#10;fK14rM8k+D9L9PVaDKcG03ZwON6nR+kV/Q28OkFL6Y9io78n9mY+Mb2sUb8A3aOpWEXGPbYWvJ56&#10;mU8VVkcNDp86u+wxPucrea4On75KbKvIxd0pOM4Nw35yMtF7W4hW7MJdvhbLDQEz5Ytz51h1nV9N&#10;qK1C9EjiAtEtr00nAPsBbWdWid7MEpu5jOB11TV3Kq43i0lq9oP1Gr6XR9DsHkPX8r+i3ThQ+L6F&#10;WFulzE0vQKeVkO8ucYcAmHbRo9pxWN6ux6O9JGDmba4zpNtUK/7zIfaGo3RVlGBvPkvIcQd/sByX&#10;5xlu9xN8nluE/WcE/BwlEjlGwFcieriRcP0C7JVLcXeewm95QdjxQoDhRdHLHVhbF+DXrRWQeJBY&#10;5BThkKpguIfHVYnTWSkA+4zQfAmum4OIPBmO9fzPIosCfkVXo50CwqxLyTrEHjxaRduDXYS0VWJv&#10;X9LTtg/vlcG0bH0f23kB7Y1b8NZsJaXbRaxlKZrTAzDenE6y4wThVwfQHZyK4/VVAXotdN3Yj+bR&#10;OZnnW4LeFwL0L5JqXEqmagqBuxPQnRmG7tREoXUewaL3cS37jdiD/4Jt6+9JPBhHT+dcnA9G4Twl&#10;fuvcIJK3BueqvpxnP6Jz3ycEH2whpa0kYBKZqllBomoakfJ8Og98j1H8uWXXT+i3f52zdT3dtcRf&#10;nEK36Qu0K3+N59gP4sMWCk83kzKcxi587RRfbN32La717+HZNRLniWXoTk8nUjtRfOQETEeHELo1&#10;mVSt+OzurQSbCvGdH0ao5Bv8J0eSebIMp8hve9FgkT3h1YHxmEp/wHL4r7iOvydzH0ri4QTcojuR&#10;6g3y+2yxwfmkqwqIPJbfL/5A4P4A+q1i+5oGi5/+M7ri3+A88ieRxU/w3BoGNRKTXf9a3vup0OPv&#10;TSXujib0eD7xh3Ppf7GA5M08vOfFHtyU9TxcnKvCdYsdjr8S2/Z2vvw+DNv1sXgqlhBs3kiwRmzn&#10;w1FQlU/k+lCsJ7+UeOVTIpe/wX3qEyyln+A6MpTgkXH4jv5Mz6NpeF/mE2ybhqdtPN564X/jEpGv&#10;mYRfzyLZsIhAw1KxYZvEhm0WG7aNqK2A3oDokeMgYbfYbddaYral9DlWE/cW4/cfIWAuItyumlCp&#10;5MdSiK0QPzQJ49HvMB/4QHzwMPqScn1kE4nYZiK+d1sCHdoiMg65vmcGxGeJXR5P18HvRHYX0Ncj&#10;sUpqFNnkCJLeMcK3ESRaB0v8JeuVa+Ndk8Q2biehP0+gvQhP83x6I/KOwCTSjhF4KwdhuCLXWtdD&#10;WGKR+nxc17+ir2sJcfsBTI+W4ng2FWfTSFnfHLGvE0k45fr+6fSmRF+CE8gm8ujvm5AbvdmJpFMi&#10;24mRJP1D6IkMpS8yiR5TPin3BEhMo0fdE5lIJjhD9HwcqumASnz1J/NJesaIro7E3/gzUcNY+oKz&#10;sDcOIOsdKbHWIEJNEg96JtKXHi86+JPggK/Jqq2KsQKxDdNz1Wf0TYb0BBxtg+h6+b3QfzL96cm5&#10;hhbZ1HR6HHl42n8g7R0haxomfPqJHt9ouWc6mR6hWWIW6eT03PbUvlSefL+QmGMlyfhUWd94sv5R&#10;OTqnjfIs70R59rjc+XzZ3onycyzIWvrC+UKbMaR6JuWq9fpSY4ROaq3j6M/KfHJDVd3JZ45hZK0j&#10;yLhG4Wn9UuzUaHrl75hmgtBb4lWd0M2fT1Qzks6bHxOtlud555PNTCPTN4WYb474OcEivvPEnCfw&#10;t6wUHzgO881RZBqX0ye8TbuX0htXScepZJJTyMSn0Z+ZQzwq97pWyL2bSEfW0yMykInPJhsTfoZl&#10;zjK3cPsgfLU/E2oYTbhjJAnTSLIiP/2xaUKjSUKTmaRimwh6jhMInCAYVp2uL4hNv4yl6iitN9dh&#10;fr6MHvMW+hKF9KTF7ykah1Wl4jR6w7MJdE5B93g07bd+It6dT8I+gagrn97ESplLAT3RjcTkHZHw&#10;PgLe2+LPmzAIHlPnezuNEi+anuPUFRF0iQyoswF7ZI1JiV3jm4iF9hANvTtvNJIoIZHYkmseQXqS&#10;zF/kVeQuEVHbnKeI/CwW2ZpFvzrvT675JQn3y/hl/DL+fxpqu92//a4OfreYDBjUOW2Nb7DrVCWa&#10;lXeNG+QaASMm+d3097N2clsiVeLqP4z/+Gw1/msCUF3/f/ru34ZKWP3X5NzfhzrTTTVlUCDIrmvH&#10;0vwKc3M1Fp1ewJAAcKsAcJNK1qnOeAa51iv3BXIJNFWJFW9+iL5oCF0bP8X59BA+s4AJAVIueY9T&#10;24m+7hXamhdYu991kFXbnowW1WhAnQGmquTUfNRa3bjld0/VNTqKx2C4vlUCAJmP1UnQoJUAfAOd&#10;hxfgba+RZ5tlmLDLUM9SZ+ApIBNsqaJLAL/xzj5xju24a8rpOruOiID67uPLCT86QOLpHlpURYGA&#10;b+/e0aS73xJreEjzAQE7Lw/is3bI2rzvqt5UMk7RRkChTdOMsakOl7Y7xz91NpxLwHfHhi/pLhyC&#10;v+oOXqtR6KMaX6gusw78tfeoL1koQOocEbVOu03m/xTLgQnYlvyayPZPcRcPxLrpM5ybv8BcVkCs&#10;tZzus1sEOO6nR0Bh9+F52Gsf4xeQZ7xdgmn/ZHHiQk+r59081Tl6VjMeiyYHOLoPidM+PiW3FTLY&#10;/Iyw0MF5vRjz7gnYj8xFu2cygfLDuB6WoDk4XYD1WZLNj2k9siLXLbW34jiG7YOxLvpHnGv/ltty&#10;mdG8xHJUnPCaT/Bt/Ajryt9iWvOhzH0o7tKJOI5MxXB0MaGOCny623g6jsj8mnDZNRhelqE9vZDw&#10;tflCp79iXPNrHJsG4Lsqa320hO4dAhD2f03/s9mkrg3Fsu0DrIemkqgrxNu2XZ53BZu9KyejbmsV&#10;Qc1eAo8W0X7gO1zXJKgtn43u5ESMF1V3tQYsqjlKZwtRowafOgfu9lbMhd/iKJRAvuQH7Bv+jG/D&#10;P+Pd8k+4tv0J35FhOB9ux9X+JEcrd1cdtqZywg2XcNxajPnlYYIih46GF3SeLcL96gZ+kfFcoxNt&#10;q7yvCr/2Pr6u7QQ6lhFuFYDUPIlUy1gSNcMJl/9E9NaP2Eq/Rb/jWzSFP2I8PgfL/RI8jS9yHYTV&#10;89x2k8iVyL/InNfYhePtfUyXt6LfNx7t9kFY1EH0t3eTqL5FrPo6nkf7BNwswnR8LK07h9CydzId&#10;59ZgF6AXfnsPX8UtCe7vig425JKxbpEXh9UkelONr+MgzreLsdXswNlwDVd3E05lk5SO65twmNux&#10;Wy245DOPRQIoda6d6Ij78WGsZ1fTvnsyzcWj6Sidivm8gJZ7C4gISIzXzRP5LRY5ENrV38dYfU9s&#10;iYBUtd24tQJN7TM8EpA5DHp0TU9w6O8Q9ZYLrx4IoN2GRdZh2z+WYPl+wlWXsd4TGT27nLb9k+Sd&#10;eWhFxky39mN7cxt3Z7WAX9XooRO3uQ578yVZ+w4B4AdwtlzFpbuPx3BR+LIfR2WBgME5eCvUeVMb&#10;iesOEzZcJWQpF4BWIYBf5th4H2d5KaZr83BcHI//1Aj0G/+KZsWv0BX8CUfJdEJPzwvtanMNLuKW&#10;zlx1l6lW5qIVPgpdvV03sTzbjvX+VtwNNwnoagi2PsXz8jjh+sOk2g9KgF6I4/pMXAe/xLTh97j2&#10;DsZzdilOsVv2XWMwbxUAv+Vb+e4TDAV/wLDid4LTB+A9LQD16QrRRwmmn5eQ6ThFVr8Ly+18bJfl&#10;83uy7rMrMRb/TNf+n/C+2Ii38SSu16I/9w/mErzOy4VEXgpwfHwIy9VFIj/jMBwfQ/xeIbE7u7EW&#10;j8dcPATPyXycZQKWHxfhaziCp2sPHu0WoeVeIt03CNTfxH5vJ7Zj8zDsErm8VkRP50uR+acCEAvR&#10;Fg6iY5nMfdtPhB+XkLVUEuu8gP7qApr3TsB8bjOpqkty3zra9o0TPh/Bq2nNHS+Q+weSyKvqFm2x&#10;d+N0NeBy1uO01hHyPCDk2oHLsBeP/pbI73UMt3biFx2PXVslNu5nDMt/jXXj+yRuSaBfMw3n1c9x&#10;n/9Y6PclnfuF5nfFTqkz86ytBO2tRHUiky9203F4Itrjc4nXnCf6dL/o6UC854bI32uImXYRNqlt&#10;smuIaE8Rtd8lGLiDz38710DA7a6UuWpz/lRVhfvsDQJwrhB7sxLd3i/RbPoCT9ks+qo34bk3WfR/&#10;ANFHM7CU5dFWOgnr0+P49J3v/IrYgdwZghVldJTMxLx3kly7juiLORgv/0CocgPJ7ttC70fYb4p9&#10;2DMCw8av0W36AeuxBeKHThEx3REgfZO0qriwLhYb+DOdhwYRqN1L2FMl79DiEL+h/kHmNTRhrbmI&#10;5dUawpp1xFxl+F23Cfrv4Xc8J+C7iz90mYD7Kp6WrUT060l4duDVbsLVtgG3vjC3TSgZvEBaeBNo&#10;n4O5ahZ+3Q5i/vPyvnsEjfKspiLxgbtJho8IeF+P/+1CfKry9OpYvGe/I3h9CIE3U0g7V5GwLCdi&#10;PkTQUS0yYcRjbRSAf5zokyl4y77Ed+0nHLcnE6tbRbRrIX02kd3HG9GdWY7lbjFOzRvxQa/RXd6L&#10;vasRk8OGWyMg8N4SHDfELzbsJ+O5LIB1E777Ewmc+pZI6d/wbv8TzlW/wrXhPWw7v8NyegjJ6mlk&#10;a8fhOvsXNDvlu/tiQ4xPidtqCTVdwnRpCZ27BuG+PE50coPMZT3xl0Nwbv8d9vUfY9k9RHzxBLy3&#10;xXeUiq6u/xuJy7OIq+qmN1Mx3Z4gdmcJSfF3kYcr8BwaKX5pADbRQ93RmaLH6kzVAtwPxuA99LN8&#10;9wes+35H4Nog/GU/Yt/yPs6NH+A/NALjsdFYzgsIbz1JQnMH14u1xLrVuYXjCJcNxiu+RNkSW/Eg&#10;Emfk2buHoZf4I35nNtYjQzDu+BuRKwPIdo0g4c2T+GERTtGBxBnhz+WxGE5MwXF8gtiJv+I//CGR&#10;G8MI3h5J9LH44TcziTWuJPh6Hq4HQwm+HE9YPgvJGmOVQ4k9HED8wQCCTwbgf/WzXD9M5jVc9Gsk&#10;/ucSPz0aSOKl3Pd6GoHurSS7thKunEPo9Wzxd3PE3w0R2/cDyYrv8Rz8I+YN/4D3hOj1LfE7bzeT&#10;tpxDnTMYfLYC99MiTC9PYK08TcRaj6vzLtpXK4lZFtGf3Ci6ewyvq0LihEcYXm3G37o3t03PbReb&#10;3nked534NN0iUuHZ0LMIb80I7A9/As98UvFFhMLbiYSuklANYbSlWK+vpWPXlzLXQZDNJ9WbRzo1&#10;hh7HGCJdI8lGppFOziXbI/cLXb21A0k7xpH1Cl+6B4svmUPSsBZDxTqxsVeIuO6Rim3PJczUltC0&#10;pYBg42LRrclkbJNwPf2QUPP3uSQeAYmbuuU5LXOIii5GOmbR7xHedg8lahqXS6JkEnNED6eLTRBZ&#10;Do8jGR2d26aasAzEVfcx/d5JJOzjiRhGQnIqPfJ9OjI2l+Dq75kqa1GJqgnvqsAio+nxqS2b0+gJ&#10;TKavR9Yma1bNDVSyqycwmIRvWC5BltaPw3LlJ8zXJgn9htFjyaPHMx6fZjh96mw81FZRtVVxpujj&#10;DLzNP5ByyXeJ2aR9BcRNq4kbp5MNjidmnyk2ewmJlGp4IfNX80lPyiUW+/rz5HcZIfk8oiq3JP5K&#10;TqTHP1VslvDAMEq+HyvXjpJ7R8raR8v8hDYZoa/arqt45hJZNg+iNyFzDI+kN6m+H0dfcozwbAg9&#10;3uEkfSPJRMfJs8bnkkP9oYnY738mevohgQZ1jtoSsv1zyGTmkPCLPTXNpi8yQ+gyX+yj2B37UqHN&#10;IaGfxAZvttFxfJT4UXW+4V6xuxtJybUZeW9PchSxmKxD+Ka28mZ7RY+iqwh5twt9F5NWfAyIr7Kv&#10;Fl9TInb2qMjqThK5M99ExvxiX0QGAo6lWKtX4mheSG98MZmA6oi6WnzTeolp55N2q8YJk+QdU8mK&#10;nMXjU4n4FxBzridl2yVr2oK5fCbhtukQni9rl89jhwkFzxIInJTrdwudC8ikVpCKFolO3REc2ZJr&#10;OuZ21YpfeETAf4JQaD3JmMh/csa7Jg+qWYhqvpGeR09a5tSzkJ7UUtJxlWBcJHRUzSgmke4ZJ/wW&#10;evSOF94JvRNiY0PymSefqEPibMcv21F/Gb+MX8b/wPiPibjc76qSRv2u6URT9xpjSx1Ok14A8Tsw&#10;kts2mqv0Usm1f7/3vzf+bTusGv+97/9vh1mendsGqhJ+aouoEacC413tGOpeYW+twWXSYbY5c4k4&#10;s4Bys12CWquRcPVdugWQW3aPxX5uDbpbR/Ab2uVatcVUVdA5csk11UHV1dUgoPwJhppnAlpbc9/Z&#10;co0SZI0q8WCS994vpblwBO7y06jOdQaLP7dNySSApGHfdPwvy3Jn6ugtAfR2FyZ5j0p2qcP8g90N&#10;tJ3bjubiVplDm7zXJWBDvbcZzdU9RM4IuN76jQBECQaeH8OqzikqycdwajG6XeIMJYANdZ/FY+7C&#10;ZlKJRlWVoara7Ohl7Qa7M3funa29iUDdYyxnV0nwLcHJ8wO0lm3CJAA9oLbGWm25rVbeziraBFib&#10;bu7GLXS2m4QW8iyfrhZ32VIsaz7Bu+JfcEkA3XNVgu+9I7GdXk5SUyvAsB7LxXVYj8/CemUjJllT&#10;3+tzAlinYhGgETSqTq2qkYVJ5EXRWj3bmWuU4RHaaQ7Ow3d2CeZjs9EcnUfbWbUtQ5yiVYvnfgkd&#10;hUMw7RmOWUBnsvEmnacLsF/emOu8qg5ad905iLngPRzL/hHjyj+hX/8VnlML6O9+RvDCSiyLf41/&#10;yyc49w5Du/p9LEU/E24UAO7Q4DTcxNVRgtNSLXyxSnArvG17IYF5ASkBXL6dH2JfJ0B59T+QPP8F&#10;6UejMB34Flvh52g2foHrxhai5tf4NXvwtqzEq7ssMtCBydCNw/hGwN9V/F3HSdXvkflPxFQ6ltgL&#10;CUKelWLYm4fpzGKMJeMEmP4Vz/rf4V/2r3iX/gmD6vBYPIzIYwmI6mYQb56CvnwajecWY391hYCp&#10;G5dF8bgVu+YWXs0VfC2P0Dw8TPMt1WXytdCwDkf1eQzlWyVgLBEQtxtXw1pstRIcdm2EVgnOH87F&#10;cFwA/+4/CMD5FNP+MQTv7xFQ8ZaQVZcDvqaOZrTNjWi71VmRekLCT3/1I+H5DjqLJ2IoHk3k9Az6&#10;bq0gdGU52uOLqN03h4b9c9GJnrnLjxBseSxy3pTreupzGPDbdFg75bm1lZg7avEZ23DUvcT4pAxP&#10;qwBh0zVc7duwdxcKX27Ke7uEnnZMbXXoWp9j6XpJpO0RoZrL2B7Lmk+tp2rPTOr3zUR3ahW+B4eJ&#10;1j/KNfUI26olwLxOqH07zoYCsRPFWBrv4eluwW1UfGoR+6Y61DWI7L9rjKFrrMUjOmGpFzBvfiIB&#10;aSXW5gfYmx6LzNSIvullLWaColtW0a3WneNpPbQAX8VFAROtuTUGrZ2kOipJVl3Ce70QzfGFNO+f&#10;QvO+aXSc2YCt/BzJhodkO14IP95irq+iq6oCbf1rXLoGoXOdyOJDzJWlON5uE/7J6N4h8rSdkKGI&#10;oKEQr74Yr/k4Qcdlku4r9FruCFg8i/XEfLpXf4Rp2T+L7v6ejvWf0K7OdTw0Bs/ZsXjuziTScIho&#10;VzlpUzW+hotYX5cKcLokQfANdDLnrgcn6L53VHh3n5SxikzXZcxlk2hY/yFte8bgr7wgoKOdiE0v&#10;Ot4i/HgiwPMIlgsF6HeORb/mc4zr/0jgwN9w7HqPlg3/gufC92SeTsd5fb4Agj04n53GdqeYlpI8&#10;Wg+MxPeySILou4REXtKNl/DdK8J3fSeBe4dIvj0FXaeJPtuKtnQm7bvycB7ME0A/CdOOkZi2Cug/&#10;OBPPpS3orhXSeXsr9ootBOs35A60T8rPRMUq/JemYykdR9vROdgqLwnY1RDRNQsgvoh27yzq1gyk&#10;48gMoo0n6HM/I64TW/H8FN3HVtC+bRS6Ld/iPDYd6y2Ro5p7IkOd2G0W8UkGsWsa+b0Lv70Nn7VG&#10;Av0XxP1XiDkOiZ6W4DDcEb69wd/8FNPjo5gur8J+YhKGTZ9hKPgj0as/0vcmn2z1FLIvhU8H/yz2&#10;7B+wHfwI39NZBLr2i+7fEpvzSkBsOfYHO2koHZ1LzvTeHoHr8BAMh6ZjOLeUVM2O3PlrhhtDcofn&#10;pzzr8Qf24XRdE8DxHLetXXyGOecjLTYtXke1ALgHxAWoG89Po23dlzj2/kx/1RqydcKXhytxnhiD&#10;c+cPGIXehqMriby9T9ioRXWz9oiPjYu8W24W07RvKL67Au6bluMvzxdaD801EMl23CJSV4bu/DL0&#10;u4dh2/ih2NIfsJyejuPFSpKmHfQFZXSL3T42kLaiT/A9WiHA/yE2hzorVWIN9c82mbepswJj/QnC&#10;+n0ELJvx2vfid54j5LpExHESV/NekcvnYjs6cbjeEnHdJWE4SKhrJX7jYsIutWVtM30hseHNKzE8&#10;Xyz0LcbTXISx8ggh1TXYWYnbe4d0tIysgMH4qzGYD3+F44wAwdotuKunit2dRLJN/OHTr3FWzyLa&#10;vQ/7o3XYLszHcHUG4SYBhC0z0R/9SMbnwpd8cBXhrD+IUWQuatRhr3ogPBP9lrgj1PiEpv3zsFza&#10;RL/+OrG2XdjLBXRWLyb5dD36veOw7x1M8MRM/JeXE71TQKRMdGHTH3Fs+pXY4o9IvhgKquur6Sju&#10;J8U0niqg/dpuLDeKiV1ZTeBkPtYDX+O78AWhpwPpbZ6I//kMfK925BpuRO6IrG8VX7nvU/Qlg3KN&#10;gMLt+wX03hTwf4xEs8QtNyaLLnwocvsXiRHW0G98KO88TOz5aDqK/4Bu26c4ir+j977o3e0VuE7+&#10;SOTyAIzb/4h780c41Bb8w99Dx0rs1QX41RmmNQW4b4zCdSYPx2mJOy4uw3FxKskL43Dv/RLT7r8Q&#10;OPIp5m1/lXt/IHR1HJ6XoyC0nNijuXSoRHrZbAyHZ6AV36P+SactzsO6eziZKyvwnpyFYd9wNDIs&#10;ZXNwXZlF5K46F24e6c5tOB4txHNvMb7zM3AflNju2AThyzw6T0ync98ojEWiS4fziCpbtXMA7sOj&#10;MV9eIu+aQtfZcUQbtpNp30BP83Lo3ES0fCGOkoG5s/RCFxcQrjhC+OVR9BfW0lY6TfzGN3Tu/VF0&#10;fQ20raWnU+b4ZjHRloPEXfeIxY/h81/HoW9DV1OOSdMosaz4KY3Y6+5S9BVrCNfvJ6g5KTGb3Bcd&#10;D6mJBKsHY742W+RG1qWbg/PpGMINU+jVL81V36W6l9Mb2kE6tJpsSCU2xtFrF1taN46wZTL0zyQW&#10;E5sZOkCfay6eygFkzGNRDR/89tlkXLPo8awlGCgjZt8nYzq9kfGkfCoRNIFkcDw9AZHzuGpAs0L0&#10;U+yWbR8Zq8SY5/+K88pgEjWrsV0ZKT5guNizKWQi0+hJjMolk3ojY3JDnXmWjo2R5w+lNzgGdf5c&#10;NjGCjFwXSy4kFVtAb3IG6fQ0Mtm5RG0zxVZMpy87k/5+tVV2JKHWr4nL3FXFVjI5nt7odDKmOWQD&#10;M2XdeWSD4/Brh9Av78/4l+GskTiuciz99tG5uajEWTo9Jpfsy0TVdtHx9PeoRNUGYuGtJCLzyCZn&#10;yzxXis8XXTTLvGyz6QtITBSfIPZM3hlQlX359PWPkjGSLCNJqSFzzKRnkAzn0RMZm5tPv2rGkFTN&#10;CYQOKeFnViX/xsk9E3JJwP6MSvIIHSKiE5qBZL1i+z0TiblGvvsuq+Y4jWx2Atk+kXs1MqNknsNl&#10;3qpCcL7Ys21EYwcIxw6RjpfQH1yM+dV3GJ8Poc+3TOa+gj6n6OXz8diuDyP9diSYxgitRBdTU4XW&#10;qmHHXPrCq4TP8+gVPveEpkrMOD5Xfai29mZTYheDQo/ACULRg0R7JD5MrCQcEHvgEz0J7sw15wnb&#10;1LbqLaQS2+lPiM6KfHmahgkfRYYc4gudk4T3U0S2l4ndXo7lleCF6i3id86JLF7HazhNTFtCXGxP&#10;KFSGO3CJgL+MSOwIgeBpfM7bxPwSH0X3ytzl3akC4ecCofti0omlMubSI/RPiqykheb9sbn0xsRm&#10;J+aRSqnmJEvJ9MzMnROnKiIRGvb1jCebFplSSTeR94zoRV9S5CqSL++aTti3St63k3i0kIBD5mG9&#10;hc9+/5ck3C/jl/HL+B8b/5aI+7emDLkz5HLVbZbcOWOmjnp09S8xt9fnkmGqyYLa+viuO+d/TLb9&#10;vepNVcnJ3/82/ntVcv93Q1XFvetGqs6Cc+bOalPbTt91O3XktqK6DDoMrY1oGqqxdXbgUue1aeox&#10;n1md2xKjOzSVYPcrQnaDALAHNJ3ejleAlMOuqgKsqE6s/zZXlwT8bnmfWdOFpvolhupn+DVtRLob&#10;JTjcQMPefHy1d3Cqajl5j9r2Fmx9hfaQBHqXdoiT6EA1VbAJyFFbAN8lED24TV0YrwuQPLUYh7ZR&#10;7rfn/tOvknMhs06A5y4M276WOP1bXPsE7J5eiOb0cgGCp0k33BWwPx//zfl4782S56zCUfsQ1QjB&#10;aXtXaaaq9QyqkshmJywBfWfpHLpKFwjQeEW85TlNZ9ZjfnaekEUv/HXh1bbQXbaKziuFAhDb5Fmq&#10;46c1d36b8fZeLAfHETs0AfPq93Gt+Vc8y/8F56o/5w5BN59dg1PXiN9mkgD2BKZtP+LZ8hWxXT8I&#10;8P82B7T9AkwVTe3C+3edZt+dP6iqs9wy32DdI8z7J2Jb/Sese0bInB8LkBU+CKj1mPUEHpTQKc+K&#10;lC3CeWQSmrJ1BPQduUSrXngf0tTlmka413xEYPmv8S/93/Av/8+Y1n2D7vBCeuuu4RV+GLb8KMH/&#10;++hX/xn7obn4Gx4I0LqCt3uvzKdW+GPDLrzwmlqIVh8i8mQywQufESn+M+HC97Gv+y3hfd8TPjFN&#10;AEwevqubMNwqwfP6JIHKKURqJuNvPYyl6TEOXZeszYTP8BaPZgdJ7RZ636zCvf8TTCt/hW3573Gs&#10;EDBS8Fu8q36Le+Vv8K17D8vmLzCemU2yeZ8E5OsJNc0jqD2IT38bW/1JvA138L2+Q9uZNRguTCeo&#10;kjOGJyLniu8O/EKzaOctjDem4Lw1mp66aaS6lhJp2Y7j2gI8x/IxFQ+gu+ivGM+NIlK9nEj7SgGf&#10;+4gYXuNursX69h6mt7ew1D+RoKcbn6wjLDLmFVBj2j5cAPgQvAKy/fuHYdk5XMD0BExn1krAf0KC&#10;p3syn2oJ5EX3xA6osx1VhWzuzEeVELfqhWdqm2gXTofIvoB/s16Ltq4CX/Mlwi3bsNyfgr9yp4C9&#10;RhwOkSuHGY+hGe/rqzhOrUZXOJbO4mFoTgpwv7Mf74urIjPlRA1dEuyLXAkPTXaj/KzE1XEAW9Uq&#10;7G8P4ul4gcekFbl7d76jkj+T/K50V9kst8mAy9QuevhKAIPQWXMJe20ZpsqLmNpf4TTVYm56mGtY&#10;4DbLvFWlrMi1x2Qm0FGD83EZzrNb0ReOw7B/PN5yAfSacmy2TqwyH5tq3mKz4bMZCBlbBbxXYH55&#10;ie5r22k+OIPO3VMxH12G98E+AnW3cDRVCS+e4nh7UwDwVSKdl7C+OYGl7iIu4zNcLrG5tkb5vVLs&#10;yA3sncdwdW8jYFhLQLeBqL6Ynvp1eE/9jG37n/EfVp1z8widmYHzwAhMaz+he9nv6F75a4xbBEgf&#10;GIL9yAzs1wtFXh6RMLfnbJiz5SXdD87ReUcC2obbZC23BSyXYNw3ms6VH2HbO5HwYwHuXW0ih2rL&#10;uTu3tdpv6RaQILZXZMl0ewPB+4vwPJD13VtO6PFc3NdGyHqHYTg0Ee+dQqKvzuC9sgb72TwS1YV4&#10;W25gfvruLMCuU8vQX9mI8fE+tHc2EXi6maAM+4WltO/4Cc32L/AdGIZ/61e5brr2fRJQV54jq28k&#10;qHuFu+0olorlWK8LiLw2mfD9EUQu/4D3wCeYiz/GfnQs/scriTZtJdIkQOH1ZEJPRxKrmULWVkAm&#10;UCwBtgCW8AnStpMkXmzCfkx04PZY4q/mE2/eLvQ6RVgAsy9wG4/vPn7fXcLBSwRDpwhFSklE9whg&#10;2UHcK77Bt4tEeL+AnYP0uAqJWQqId8wSUPoNlqPv4zn+Ib6LX5LVzpIxHee5jzCu+Uds6/8Z/8Vv&#10;iDTPJaRfJ/ZlDVHrZllnIc7LU8RvfIJtx3skbw4jeG802rNfEXo4gdCjuWIrNhI3HCPhPi4ysxqf&#10;cYvI+UXRgzc4jOKzxRbb7S343M9lHU+JuERf6i7QcWwm+pODCT+bI3ZxM5mWA3jvbkEjMt6x5TO6&#10;CxXgLyaqacZvUlXX6h87YrsbnqG5vhnP84X0tBTgvzcH7daBmA4IGH4tvqz7Dq6H2zEeyMe8dRD6&#10;nV/jvj1X1lJE3Fggz1tCok7k4ZKs68QIXM9WiVzLPeZO0VF1tINT/ITIm6pKbLiB13iBkP88UftB&#10;8SlLiHYsI+kT2xm6i9mhOsiKDooNUp1kXba3eK2niLnXk/LPpsc3lbR3CxGN2MkX0/A3LsSnO0vQ&#10;WI+v5iEt51eIDVxFqEVsaM1sejsLsN0ag/70EBJvV9Jr3CFyM4N49WDizweTqB1DxjybftcW8bMn&#10;MT1bjvPqD/TVjhcb8TFdJb8jXj+FjOsgYetzNE8v43t6nMCrszQdFwD39CDOu4V0nZtP4JEA2ScL&#10;8d4aQeDsN9hLf8B0biXO8jKCD47Qc1XA8u5v0e/6ksDdWXgfzyF4c5zEPF/hvDOIaP1U+q3b6O3Y&#10;h+PCXIzF32Hd/CGxko9Inh1I5MJQrKUf0lMhPu3lfHzqfY9HknkzmFjVBBlL6KleJZ9Pofvs9/gf&#10;zCJwZyWWsmmkn87Gf+IHOrd8i+bsBKINMwjf/Yboo59IVM7DdWkppkvb6Dw0Gefx70g+GEfy7mBC&#10;hz7BqqpA1/wKy4FPRf/Ff5bPJXp3GN6yHwlfno7vwgyicn3gwWDsV4ZgOTWEmMyh59ZIfEUf4jk0&#10;BPPuQUKDUfTp83N2Trf2cwJlc7Hc3UTLyaX0vijJJeTcZ+eSqForfFmC9fYoPLKenpoirGXzcNxa&#10;gv/tBiw3ZtG9a6DEIgPwX5qN4fgsefZefFXXSegbCDecw3pnMoGKacRezBYa5Muc5+N8shzbvbGk&#10;KsfguT0C29Gh+MoWYL8m9urGFuynZ6Pf9Cldmz4UvRHgrz1Mn/uQ8H43ve4zhMqX4ziZR+DSSoyb&#10;BmBe/zXGnePoOjwL8/UZ9HWvx16xCN2NTeL7b4uffEtMWyMyfhRXxXSJESaSNcwn+WIwPY0/kPaM&#10;pt8/k7R8FtFuI+7fTya9kHRsCv3BRRLvrEBfX0zAWSo2bZ2sbRzu6qFkfFMI+oeTCk2lt0914FxA&#10;0DKVmH0U+CaQtg7LnWmWDsySeGQ1PcGd9Ecl/qwcjbV2JMSWkNaL3Xz1PVnXNMLuifLcQaRda3DX&#10;bsJxe5HYyQlk7fOEpnl4bg0n9mY6WfNSsh6lfz/mEoj9GdGL/imkeieSTuSRjY+nLzaGkHaQ2Mpx&#10;MmeVNFTXjaEnpKrgJpJRyaledXbaOvFXheLrV5DOzJI5jcbx4BvRidnEdLPoT08TmyB8ahlANjCS&#10;PrmH9GR57xj60mNRzRUy3glYK34gop8m612Er2s4rs6hkJTnqUq/mLyv513H0j6ZY19G4rXEapLx&#10;AvrjefSGppB25AnO+E7WNCR3pl02PEGenQf96ue4XGWbasDQ36vWoj4bLc8aIXPIz21dVNf2yDuy&#10;ss6+jDpzbQSe7o9JeX+AvnH0948lkx1Lb1L4EhlPUjWW6JW59wp95Fm5M/CEPupcvUxGnqe2tsbH&#10;is0bTjSqEkubxW8cwvS8mK4bMwhWyTycs8m6JT7QDco1vYj7ZJ6pOdCTR1re09Mj80hOJ+KbLf59&#10;uuAGsQPtS4joCgh7Rb/UGX59MmT+yeRyYvFV9Kfmk02IbwuLfwjvlvuFToF1hGwrJFadKO+YRW9g&#10;IbGu6fjv/IT12seCqYRmzpn0qW2saZGL5BJi/r2EvBdF5o6SsqwV+7wEZ8c2HC2r0TwUm1opz9CV&#10;ErGeJeouIxY8TiK2SfhUQE9ss/iznfL+LaRUR9qY8Fs1uUiLzKQn0ZvKl3lNyp2xl+0V2VNyl50k&#10;8pMntHv3syc9TmipksLCq0y+3DMn19AjlVL/yNkp+rAOT+sCIm2rCGt2id84IrHoXiKB9TKHFfL8&#10;VcQi239Jwv0yfhm/jP/n4932ULXVU1W8mXN/5yqwBPTajTr0LXV017/GphOAbRWQK8OmDrBW18o1&#10;uao3839bIfc/koTLAXl5lhrqrLdctZ08TyX8VJIw1yjB4pbPHQKSLYS17dhv7EUnAb57+7dYj8wk&#10;2F6F2eaW+00yNwGKunrarxajvb0fv6rYcnhzCT2byZhLMqrnq+o4FfD75Z6E2s56MI+WHcOI1N/C&#10;a5f3mzwCZJxieLuw3j9K+/78XFdOq6r+kvW5TTqZowG93S00ceB4fobGg4slqH8sgMIo83HgdMh8&#10;qm/TemAG2ouFxDUNeOqfoTuyBNumrzDuHiWA8Cr+W1voOLOOYFc5HsNNAsbX+OvuY7gkQP7YenS3&#10;DxMU0Nxj7iDw+gp1ReOxXdtGVG1H0zfjfn2DhsOrMd0/QcBhz1XLGW6XSpC8iEDHGyyqEYRKwsm8&#10;3E9P0X5oAeHyY5gkKNSt/D2eos9JHpmEZ90n+Nf9CePavwqIzsNdc5uQSU/gzUMMxUMxL/kVnRIQ&#10;eyrK8MnazGZVqecUWqkKRiUD77b6uoQXvppHdMi6Ddu/w75NQOhOARsVF/AIbb2djRL4ryV0chpO&#10;1c10x3DCj0qw1D8X/uhzyTqX/HS/vitzHImt4E94lv0a77J/wbXhA5x7h9N9dD7RquMCfiahWfln&#10;HAWfENo9DPf5uXScHUmoTpW8vyasr0d/r5j2k0MEEElQ3Tofz52xaFf/BevKD+gpHY2/aBDOTV8K&#10;AJ2I9d5+sl33sD4swC6gJ1Oj2uMXY2gpx9n2Cn/TQ0K15+W9eejW/Ybu5f8sAfbnWIsG49o3lsRl&#10;CQyvjMVe+Cd0y/4J0/YBpF+JA2/agvbtauHXeVyacwKY3+IRPrm1Vbi6X2JuvY25+RTx7hMCjvai&#10;vTwNc/k0Iq0S7LStkDmth8Z1Ath+Etn/lO6tg9EJfePlRSSq1xN4O5tQw3IC9Vswvd0uMnADm6Pj&#10;Hc/b6vCprrR193Bf3YRpy0CsK36PueAvAiS+RbtnIrZL6wlVnSfS/QavoRtjdwfa1kb0bbUYu94I&#10;jxtx2JWOqm69agu5qpJVeuLAarSIrVDnablFV025Q+MDtmt42nfjaysmWH+M1JuLuK/tFNlfSNue&#10;GTTvnYWxTGSg4gThlmd4OuvxmNrk/haMIlsm27ttdS6DShg9xlFVgv3xMvxvtkhAdBeXRSWBVSJQ&#10;ybYaatu2AaPdQO5MRJOyLSasdh12Rx1el7zD9QKXvQK3sQJn+z105Xswybx85nZsHbUYGqpx6ZUM&#10;q23gorsC7O3WGqwa0fs3F/A/OiRgcp2AunxaDs7FVn6KiKEVj9gqZTMtYqdMRnsuAajOrbMrWRc7&#10;EFCVZa0PCDzbg/nCHFpLx9N4aDyaCwtw3d1F+GkZ0ZfX8T+/jLX8gszpAW5Nm9wrdlmtx6rF6awn&#10;ELhFxH9Mgt1DRDSHib/dhPvEIMzb/4x5x9/wHRtG9P4CYrW7SDWcInxtjXz3E4aCDzEt/h3uef87&#10;lqX/Be2GjzHtnoD+3Cr85fvIvDxI4NZWoe9OIl3XhV/n8V1dKXLyNV3LfoNm21dYLm3FWXUfj6ra&#10;sOlEtlTiw4ZHVVF2P8HxqojOqwLQX2wRO7mH8JuVZAXMBk9MRLf9ZwwbBtKx6j10pd8IOC4Uu/SQ&#10;pLGBrOk57or9GFVC7/UBAk37CXYeIKw7TNp0knjDdsLVS/A9mIT9wNeEdvwBx/r/TODIAJIVa/HU&#10;HkRXdQTdS7Ef5VvF5q+h+/xs0Y2fsO/7CtfuT7DtH0jwzip6ZZ4xUzshTbPY0au4byzFVCL0KR5O&#10;SPyF+8017G/KsJxbhn7jt1g2DaRt/fcir3m4HpfibX2OS9so+tFI0FxH0F5DwPNM+HKZcOiJ0OUl&#10;NsNDTN0Xsenv4RLZcTvaJHAX3jXfxnl/I+6zo9Cu+1cMhX8g9lJAkqeQWIPo5OGxdCid3PkbYhWD&#10;wDuPrG8OCddMMhYBQC+HYtr1Wxm/J/N2Jv3W5e8qVzrysT4YS7R5G2n/FcKB6wKejhC2r8eqXYOl&#10;64DI0k3xc+X43A/wBh7h8L7C7W4VkFGHp6YMz7MVdJz+Bs/9fFK1pURFJzy3N6MrHELXys/p3jcG&#10;76tThMydEgM4c0lnv6wp3H0Y44upeKo3knyzD8uJ+TRtG4b16irSHVfoab6A9fwyjPuGiwx8ifbo&#10;d2LflkJ0J70msQ1Pt6A7txDd6XG4b84UGu8QkFspz1cViOL/bd1iZ6rlXU8EHJ7EJDbU4xC7Yr9B&#10;xHmEkHuH6PM5mdNrobVW/LlddNeFw9SKvesSUUcR2UiBjCX0uJeRsKwjqluAt2oE+gtjiLbcI9V8&#10;j7Yz08VWFQsovELceYl4xwFcYv8t5+SahyPJNI4lWT8Bx41BtOwTX3Pla3qbhXeaWSQ7lsp7Sgma&#10;DpNo2kjwyWjCNYNJd+fjeDgabckgbHtG4FeNFC6OFb8hoPTCXELX1mHePwHnyUnEn8wiWD6VZOVa&#10;nFc30lko+rL+D1h2fUzghfgxUzm6yjtYn6ntjpVE7OUyx9N4706lfe8f8d8YQH/TZPETkwg9EvB5&#10;axLec1+hL/kM57nvST0YjP/cZ+hLv8O0Z7D4kAlE6xeKrs+VeS4h0SjvqN1A4v5kvIc/wl7yN1yn&#10;vyf4dBkZ43b6TDPx3JXnPJqea87RvX8yhjOLCd4VMF81nfTDfEwbfoO9+ANi9+cQvjGT2M15+C+M&#10;I3Lua/Rb/kn06b8QPfQhkVNfE7k2geDNBZjPTMV7VYBz1Sz5XVXKLcJ6egGGi8tJiP/u7ZyE88hH&#10;6Ff/jcCxWYTv7hAZm0TP+XFYij/EdXKA8Gku0Yr1Yp9mEm08Sq9mB7YKsc0txwk7XkuMcBjrmZnE&#10;3xwm23AM74WZ2A+Jbbg4AdOlPLTHRmI+MorQhcl4jg7BXzaE1KspRGplzS8K5Pn7sD87j6OrSuz4&#10;C6KdJ0m2iK69LaCvag7pZ6Pw3vgW4+EPMR8W33xsqox58o5pGDbK/LYOwFf4E7ZDU3BdWSPvEZt7&#10;agbRe+Poa56D9+Yc7Mfycg12XJveE3p9T3/HVBI1o7Ae/hJd0Wd0HP+UlG4GEX0e2egUemP5Iqdj&#10;yfrHk7VOwFr5rXyXT8y9lExorfikKaQseWR0quHBFOiZTyIwTexCPn2ZGSR1g+g+9g8Eqr6B0GLx&#10;sZPFbkymJ7aCjH0Vsa6ppG2T8deOxVUxnEz3CKz735N5/wDWefRl80n35hGxzsJyfRSanX/C/+p7&#10;ed8kopUj6HOModc1UmzLoFy31nREnpuZg9p6mY6OI+YaJnMaK3MZTSahEkEjyPYNpU8+y0Rmk01N&#10;lXeMIxUZTURVqrnnEnwj8djrbYSNKoGUT394svB7KLHm4RCYiuqEGvYMJhMfQW9Q4j/9YKL24fQk&#10;JtKP0CA1nUTHeOwPh5Bsm04yugR/aBPJ9Hr6+lQScpi8e5TMIY90eop8Npks48n0jMHV+hX2xi/o&#10;DYisxibS2z8pl5hSiTQ1597kMFnbSPqQ+fePpDc7Qf4eB32jc1Vyvf3jhLZ5hN1jyMSENil5j6wd&#10;tYU1O4WY+ScC+u/IJvPo652Uq5Dr7xsjQ+6V5/aqxFtWnp0eTY/8nekfTzozhWxMaJqQtaWnE/FO&#10;Jyh87HMvoddSgOfNdNpOfyw+fRBZhzq7TuRG5p1Oi32QdaRdE+mLTRb6jyUdknV61RbTAqGfxJop&#10;GYk1JKJFhKN7iMc2QFJ8jtBGyYnHIvYqILKfXipypbaeilwlZkJ8AXFtHob7n4vefEufRnW0XZTb&#10;KpxITyCZmkMqJX44sU74sQLCs/C0jcP8Zh4Jw2nxdU8JOsTHul7icFbis1fitwoGMRaRFBvUH1aV&#10;iUsIhkQegqILSVlvfCr98fmo7q6p0Dh60xPfVQtmxtIj8hN2DCFsHUrKLZ+Hpwi9ZtKXmiVrFJ+a&#10;EhsYXYPPtx6/v4BkfBEJn/ihLllj10zClq1E3WJHgsdEXkrpCRaSDWym17OPmPWQ8HMbPcn5vyTh&#10;fhm/jF/G/9OhwKMlN94lUWwCZt/9bVSVJxLQWgV0u+Vvu7aDLgGpnQ212A1aCXrfNVZQ4Pf/+tz/&#10;sfHfbGHNVVZZUc0Z7CrRZVWfO/CYjRI0v6Tr6EIMp1ZKELeNzgOTcby4gKNFAJGqOstV6NgxSBDv&#10;tkoAX3mVlpMF+OvuSWCvvnNhVgk+ARKq6k79dz/cXkH7saXojy+TgLoaZ3cLXTWP0dY+wa7vINH2&#10;lLaDs+m+ewSfSQFiv9DGK8+RZyig7pB5NryirXQenscn8cvzHRYXge636M+ukCB8OoGGcryqQk3A&#10;i8XhlLV0Yi1bhmblX3DvGYX7oACpR2V4rW24tZdw6auwWVSS04xP1hLWteOtuIL2oATdy9/DUppP&#10;sE6Aut2B3eEmomtBc2knmvObxJm1EX59nQ55r/vN/VwFnMbuFTBvFbB0n+YD88k+3p0D1YbLhSQf&#10;F6OVQNG68q+4dg3DfWAU/t2DMG76VoL4fEJvBNi1VxG+XYx+2e8lmP6CUPVNgjYrJrMLk0kdnK8S&#10;qWrbrOqU1yXB0l0a9y3A//wcCWsr1vslaDZ+iWb95/hvbid0dyftx8WZ3tyMfc84rPsm0F0yW+h3&#10;DOvbO3gMuhy/fB2vMJdIwL3kt3jWfIBd7reseh/zxq/pvykA/Pg8ujZ/SvLyLLylkzAtfT/XHbKv&#10;fjOBhxPR7v5MAt+fSbRuJm28KoHcThzPFuF8u5+Utp7Us0No1daptb/FvP0bYne3kSjfRUfpEAms&#10;R5B+vQyDgITI8+X0PD+AbvdE2pa9j3H9l7hPTROwPF8C1l2EnS34JUj3P96WC5qNmz7GVToK34OZ&#10;JOsWYDo2DOOJWWRar+BsuoilTgCUuUboZRY578ChuUKgszCXcPM1zcffMJ9g51bSqqPi+Vl0FPyF&#10;zmW/RbflexLPTpLVvMT68gTOx1sICBiwvd5AuG0f0abFOJ8vwvz8IN7WSkLtb/GVH8dYMomu5e+j&#10;WSz82/IDprOr8FVcJtTwGGv1Heydr3GILJtFbo0WHwaLSmirKrd3jVzs5iaMnRWYW15jbqzB1FyD&#10;WdMkuir2wxaSa0W+RA7ctg48xmsEO9YRaVxGuGIZ+tOTaNotwE101nlnNy6RI9eNQoLtL3C4lN7r&#10;cGibsMlc7SLHJtETm8OUO8vPq32O5XUh1jcb8evKBHxXYdA30tVRT2fLWwydjWIjNDI/sVuqM7FR&#10;6Glql3l1YrJrsblrcXneYHU2YbDrMIs+mW060cEa7LYnYteqcbeKrovcueseE+yqQVdfjkP3Fpem&#10;HqfMR3XpNNstwisTHl0ntupHOF6eIfj8FM5ronOl80Uv5+B7ck4Agpq7J2fLVII/1zDDqsHjfI3d&#10;/QaLuzm3Bdcrti1kMUlw2Ym74Rm6u0fpOFFAx57J6EUfnCfn4Lq8HMvNAtyvdsu1L3A6u8QeiN2w&#10;tWFx1WL1VuDxCI/l2Z76Muz3tuK9LQB0/yQsWz/HceD/y95ffceVLf++4P/RY/Q43ef+cPPetYth&#10;F5ftKpeZQWZmZmYmmZlRtswo2ZIlWczKTCUzMypT0qdjpve+9/Zzj3H6PNTDGikp15orZsygbyjm&#10;jO8I3pxA9OUKIm+3ExUAGqm5i6doP+bdozEtFduz+L8IrPwz7tUfYV/1Gc4N32Le8g2OM6NIVRwk&#10;VXeNqOiI8/hUDCv/mq9Gcx8ej+f+ARwvrwn4e4JX2yG66hdeGonaK3E3XcL2cj+hmp0kWjfjE/Dk&#10;K19D8OVa0bd1xOQKlOzA/2AuxoOf0rbqv7BuF5tyehzBq9MJvlpFl/U0Xd6rRDpPiSxvw/pYZODF&#10;YYLNt0XOi7HcWZ+3WZ0L/oRNVXA+P07Y1iZ8NolfMuUrR6NOvfxNVThX5nXAcHgsmg1f0bblc4wn&#10;BxN6LLx9eRD3y60EiqeJHfmA9uX/je3oWMJvL5PWvcH9+Gj+LMvumiJ893ah2zkW477pMt55sU1v&#10;sImOWZufYdFcxtC+G69Z+NJ2FH3pKUzPDmN7thn3K9Vl9qbwpQKXqrh2tJCz3Jf3r0K39VvaV/8O&#10;381JAmBvk7IKrZUXCQsw127/g9iyP4rd+Ylcy1iSmgWkTFuErrWYi4ZiuPwD6RYBVHYBpYGFxLVj&#10;cVUOEr+zjHj4BIHIOQLqEO7ALaKey4QcavvMfrFVYvMDe0iFTghwu41T5NLibCZuF1l6ux7jxZ/x&#10;3p2F89EBYjWP6Wp+KTzYRbtKoq7+Euv5xfgbSgiKjDvFR7nd1QJ+r8l6b0V3fgrh4s2kHp/AtHsS&#10;7TtGEXp9nqypAk/5WYwnZmDZ8yveWwPp1gtw8u8iFiwiJN+7Km6IXGzAcmM0rcfH4y+9kffpNvGX&#10;TpvEA02PxG6vx9e6R2zMDXxu8ZGuSnyBhzIPma/wxq3Zhct4UXSuFrvdg8MlflN/FnfjgnxXyZRj&#10;psjVDNL+WeCVv72bhXG/OidzEKG6m0T9LwiGVJfWB6QsZ+gUPTDs6YP/1kjCFaPo8i8ToHnofUON&#10;DV9gXPZ7fDdGkHLuIZeRuVjXSsyxkUjDSTLtavviGLJ1Q/Gc+RTttg9x3xKQq6pvi/flt157b+4g&#10;9vwymgMDsV38nq46AbEPJhGQ+TtOTMZfslNkuA63qYF2sdfGKtE3eyce1Zij+Tja0wI0K7eSfrlO&#10;+PoD9sIPib0YgO/xEFzX+pGrE/BdNxH3/S+I1ggYLx8ptuGvONb8GfvuL0XWx2Aq2omn+i7u54fp&#10;LJpC4N0ysRPiPx8X5Lt4ZmwjxL70wXjqa1zXZ5Fsu0K3UeKKWzPwnf+ZwMUBWPd8jWnVf+M9Npiu&#10;8l1kH03Fe/4rTMf/TPzOd6Ru98dcOJTAuXl4tn6De8XvCG38EMf2r8jcEdm/Npr2g0OJlZ/Gd2eD&#10;+CtV5TmZLoPyseJH7w7Dd3sc9uPD8G79B45F/4Zt1b/hOf0PuhoWE69bh/vZSpLVe7ELXc6n2wgZ&#10;G4iLjzKo6vJzAqgbL+AqP0CwdDf6u5vEp5yXeO8xjtc3yWjui+yLLy/qQ+B0X4k5hqHZ+Q2WQ4Ow&#10;HRuHv3gmyc5tdAVPkghcJGI+h7V4Hs6TozHvGYL7jAD6N8cwXN8ma3uIHnMrXa3lGM4tw3hGnUd3&#10;Dv+NTVh3/IB+o/hgsXft+/sRfjmNrsZpQp/ERbcGEL43EN3er+jY+Dn29R8TWPs3/Hs/lbF/pts3&#10;mrRxCNZnH9BjH0PCVUBSN4Je/6R8F0zSBWI3h4kc/QXj1v/Efe5TurUF2Iq+x3bzO3KOyURrR+Cr&#10;6Sf3yv2ZMXT7h9ATljjHP5RQYx96g+NIvRsg8dWnmDb8nfjLISS0I4m1DpIYaLDI609i+/qKTIzJ&#10;n0VGdDYZ93xyqrtoYhL0TKYnO09iUFWFOEr0firp4Ab8PvFhwVV0q86sParqqICMQ97rGUMuNoGg&#10;5ldyXrVFcx7h2tF43v4ktIygJzGSjNqiqbYQ2leSsG4gbJcxMgUyxhhgLLn4eNH9gXSFxtOjzs9L&#10;Cy2qKq1rKj2+CXQ5xkgs9Qve2u/oFnpjweliLwroTU8Xvq2lS3Xc7JpIKjWKHGPo6RbfF/iVdGzI&#10;+0RYt4zVLWN2T6IrOpx0cjhdMoecPJOVd2XUeW7ZGXLNIptcQG9mpdw7OT/PfEIvPo6urDpDTjWq&#10;GCm0jaSnZwRZufIdU9OyDtkJ8txEAuafSXmHkXYNylf0qTPf8tV1qqlGdmQ+mdeVk3g0JLTKu3Oy&#10;hpHoryTV9tj0QnpSC0iKXChe9sp7VdfYnsgU4d04Qp2jiKkOtCrBqKrb/jleTuar1iMbX0gkeACP&#10;p0jiiieE/ZeIebcRcSwQvzGFmIybDU2jNzk/n1hLhhaL3Rf7InSTnoJfP4iEyEV3RCW5ZpPNSbyb&#10;mkNXZC3RZCGe+GUZ7wbein10FK1EV3JEbPUdYnHBTPGTeHzX8NouEXDvJOaXNQkvIpVQW4KFpzK3&#10;7sRaWbvDpGL7SUU2yrUy3wG1KyFrFxZ+xFTDj7FkVeVjfk2ErqxKUM4R+ubRHRcddU4kZhA81izx&#10;mtg5f+kKfKVi8+pF93QDyHjk2aTIV3aa0K7OiJN3JrYTih4hGTtEJrqSeHBCvso6G1FNG+bTm5v9&#10;WxLut+u367fr/9frfWMEk9qCaXXJz658ck1t48xvFZWfbRZ3Hux61e8CvDrqqjG2NuAUQKm2If4r&#10;kfY+mfevhN7/7R029Tdnvgrt/145974S71/bRd3yndqS8n6bm9luw+Dw5beU2R+foWHfVDGaF0iX&#10;HKapcC6O6pf47RY8NgOm9ndo6ssEmLfmt5J5VCWMzSPAuRXtHQkwr0tAm98mqgC1I7+tLtxaSsvR&#10;uXScWy1ORACuquATOhU9AYsJX1sV5sur6dw9gmC1BGoC4N0qOah4oACC1Ue0ox7LxdX5bZ8Raysh&#10;a6cAxgvU7ZuB48klfDJHi7wvf9ad2YpL+KwaGLjv78W1dzC2rT9j2voLqarbBFTVjvElTl2xAPU6&#10;GV91g3Tlzwpz3t1D067h4jweCUDoIFj7GNOd/bSeW4vuwlo6js7CcX42uZKjaE8sxPXoMB6HRdZU&#10;nXtnE/BShkGdD1d8gMArAY2HFwqYektIdbRTZ1st/RDX5TWgKcd0ex+mg+OJFY5Ev+/9oen+4xPx&#10;Hx2NYVsf+ZsENvXP8aiKKIsnv2YmoVUlbOxvrtN2cLIEUqpiwZpv7qESatHaBxj3yHwF9Ds3fk3s&#10;1CS0x2difXOVuDqMuOQcHTtG4Lq4ClvJTWLaapxCl1XAv3vZv+cPik8/2k3w7FzMaz/FsfK/MQsQ&#10;yr46R/TNGbQHh8m9n+JZ/QGu7X/EeOgvpErmkHkmAGX7IDSrv8J/UYLC+nVEjGcIaUvpPLsCy5nF&#10;uC8twrj5M8zrJPg9v4huzQ16KpfjOvQlpjX/iW397/Hs/pnE6zNE7UKrtR1X/S2sJQsleN2U75ga&#10;rdiBpfAnAkcH4jo/BvtdARF1W9HfkXfc3UV3/XX06r/8JyaSaLqHq/Up9uab+DtP4WtX7fwlcOlY&#10;T+TVbjQnZtOyo4+ApP6EXglQs9YTcDkF+FdhureDtisTiJbJ/aULJMieT6B8Fak2AR4Npwi+Oo3/&#10;3GJMy/+Ode5/4tr0DeGbKwm+vYGz6TUelUAXmbSLfuT13OzAo9eiK3+EsVrW1KAaIlgwq63cIrcu&#10;mzrzrw23uRG/ReTWKGvcqcXW2YhF9MPeUIqn5hbeV9sxXxhB+87P0Gz7EdeZWURfCqhqfCn3l2Fu&#10;L0PfUi3PteCqvIvm0kYs94/iqHuDUejSlV/CVX0RT30x9pJ92J7MFWC+GnfbHXlGdEyrwdYm+tHS&#10;gafdSKDTKmBIPhW97W+xtJRibXmHS/MWv/UxEfczsQui02LDrDIfR36rvRunsV3morbZd+ByyrPu&#10;dgn+6sWWXMH4UkBc+VGs767hNsjfHOqfFGrL9Xu7ZlSJZ5FpdQ6ivq4c69siAtV38JZdw/dgj4D2&#10;eTQcn49DbFTS8oaIvxKXq0rsjRZVWZxveKNsrVnsoNkll6JNbIlKzsv4LtHFqLOKjO4m4ed7sJ6e&#10;j3b3cJrX/CSgcAy++7vJdhZLoP5SgtbXWN31skadQp8Nj0mPvvy6yORZ0g03cT/eKrI9WvT4Rzyn&#10;fiZyQ+TyRl/cT0V2WtXWwAtkWo8SvDcH057vcG39Ir+t27f1a4K7fsG963siJ37AVfg9nXv74zwx&#10;FY8AUvu2L7As/y/Rla8IXF5MquIwkfp9OBqPYWo5T8R5j5zvATFLEabaI9hrtxKqVcm4FaTbdxGq&#10;3IH57io0V+bjeryQ3rfz8Z+V9x3+lfCJsZg3f03b4j+jW/kV5oOjiJRshLZr+QYx3mtLaTo+A939&#10;w4SbS+nuKCV4cxOd676nZelHGA9PETB9k4itE6v4DYPYZ6NT/Jmsm0f4629vxf3iJrbzSzHv/Q7L&#10;3g/wXBUA+nY1vcbDYvtO4L82H92aL9Av+q98N+VI4Vg8hePpOLs437zA+ewI5tPTadg4iIa9U3E8&#10;O0VUW0XCXUtS1iTlfygg6basTxlOtwGvS4PX9Eh8yRmCjacJtdzGWf8QX/M9Ik0XcD3bg1lsmmb3&#10;T7iu/Erg3VJctSfE31zBcWOVAPJv0W38gNjtwfQ2ziXRPo1Y+0zoXEL49vdoNv4b5v1/JfZSwJ1+&#10;Jd7qsdiefyv2diDd3vmkQuuJhwoJ+u7gdlXjc1WKH7tC3LZZAJbYDsdsEv4tJDwXiHvVQe/XifsP&#10;E6tfgO54f3SFE/C/OkFcW0a69QH2awupX/8Pmrb0xyu+JCG6GVDNK/zPiEeuEGvbS9uZaTSfXUqs&#10;9CjhO6tp3jwM7ZkVRJsf0WUow3ZvFw3nxuCvKqBHJ/bQvIWw44X4vFYcerGlTUouZ9G4+Utadw3G&#10;dVtk+e5BAmUXhc8VBF3FeLTHCFuL8Nir8Qjvw8HncokP9d7BZbiOu/0qgRbRh0cr0V8ZQbxxeb5y&#10;Iaw687mFztARMgI8EfCebRoqvO+DRvyDv24/Gf1Okc0JhBuXknQeItB+BkeN8O/dQTLts0npRogO&#10;zabbfIpUw1nxq3NpOjgcwxUB6O0ypm0pgWc/Yr/6O2IVfUmbloD3IJ4Hs9Fs/h7LvmE4b66lp+Yi&#10;ziNT8s1DYrc3YLm3iVSz8OnRAAw3J+IQXqlqfL9Wi/a5yE3Nc0KtJbTc2EXg8WbSNesIN4ltfzOf&#10;yANZy3vy+62F2A6Lr7z5M/GbPxA68zWe00Pl/lVEXggw1Y0jVStydrUfzp1f0b72Y/HnA3AWTsF9&#10;exvdzcfwPZ9F500B2prLdNn30905VeYl8la+Gs/DJXSeHiYy9yG+a/3Iip+M3JxJ29o/E73wC4GL&#10;I7Bv+Qjnsc9JvxxB5H4/Ynd/wnF5BHrx+dZD/fHs+Ab3lu8I7++Ha+1/4Vzyb9g2/4Dz6op8B/B0&#10;yQqcl74l9fJnuoyzCVr34Wk7TqhsJdnnU7Hv/xj35r9gW/UnbDt+RH9iCtbra7GL37ScnY2n9gIB&#10;Xw1+3VU6bszA/miN+KH7aB9eJln3Av29IziKduJ+uRFn3Sq5bwuR1iOYLo3EcX0wGe02eszbSDYv&#10;F/u+iXjrHSLix1wvruMs2ivzmIlu31CxWcOw7+2HXmys467ETu33CD3ejenkfDxnFmLdPQT96s+w&#10;H50m9vw03lLR6Scnidc8w1xbis9fSiJ5kGx2F07NVqxVJwl4XhOJXiEX2wDhBaIfE0iVjSRcOoou&#10;0wyh51eZx5ekzAtIepcScY2jNz6ZmH00OcdE0pXjcB/6AtOG/5f45O8hupWs7zCZwA7ILCYXLyDl&#10;G0PaOR7n2x9JmsZCSiUq5kNiOr2xCaRt4iOaF4n+bCTmXEZPWiW4RhNtGUBKO5zu0AgZa3y+4kud&#10;Z9YVG4lK1lpKPhPbNIyscz7umtHYqyXeiu4ll16S35KZ65qbT8pkg2K/ouOJd3xPtP0HehyTMb8d&#10;hLVeNWWYTTpUQDquzkwbRzY5hVxG6MoV0JsaTjI4gHRkOOmY0BMcSld0WJ4WslPoTo8iYOtLd3gc&#10;EdOw900JumTO3lEEKweStM2hO7OAbkVLbhq5hOhwYi7ZyEzR7UF4qvvJ/IWfXaPozcwim1pEV2oW&#10;ahtpLl/lJjY2p7a4qqTnZHqjkwg6xD94pufHzHoHYa/4gUDjwHzFnEri0S335oQ/sSHybplPt/A3&#10;J2vVM5rubtWoYYz4jV9Jun4V/heQ8YwkHpgktmlefutvV2KMPC/P+MaTcEylJz5NeDSZtNpKrM46&#10;yypapuQTTMmg0Nk9hR7k3d0iL7Ju6fhMulMLUeefZVTDiKTYXFXBl5UxQtPF1s+Te9bnGxxEw9tI&#10;hBaR8E4UeREexWVeSfHxwTUiZ8vERs8j7ppJT1h4Ep9EUvcznsrvyLpEhrKT3s81qxJhM4lFjhJ3&#10;PhY/fRWTxFWdRUvxvF5JynWMZPgsUf8BGXezyNJK4dVs4flkoVGtiUq8qcYS08nmpss6TZQ5jcnL&#10;Qnda6FZVkhn5VI0p1N+7hsv3ahuvqlocnZ9zJFAgsZc8H5tGd2wySf9c4eV+QuIbQr5X4gtf5Y+X&#10;iEdPCn/X05VcKPxeRkqd9RbeRyi+m1hiD/HgafHnV8mED5MM7ZTYZi8+7X7sVWI3StaKPVot12/d&#10;UX+7frt+u/4XXmq7YR7QyqdKVqkta5p3Aghb61DdOm35s6JU1Zm6nPK7Smop4KoSegrUyjj5M+T+&#10;magTYGr755lyNpuqqHrfldUkwFR1Ugy1VNF5agkdp1eQ0NUQanhG40nV7VMAk6oWs8o78lVuiiYz&#10;LpMOQ2M1+tpKbLpWnAKaXQ4z7uYS2i5sFHB/SQCiFn9bGZoj6iyytQRNatuZSqqpbbkCuC3qv+/y&#10;7qYXNBxZiOveAXydtXRWvZFg4TmujlrcdidumZdZ/Sf7qATBLW+It5fRcWap0LpQgosyuUeNpRKP&#10;an6qwtCcT3B4zJ103thP+LoY8dtrad/Uj7btQwi8uSABZ6MAkbt4rW+En3b8Jg32W9to3SuBUc19&#10;fFZT/ow4dRabweKVd7iJ2i0Ey29g3iNAe3c/NNsGydzmYLm+lfCrc2TqH2AsOojxynq662/QcGEt&#10;lgcH85U76uy6WOszHIfG0L76KwHvh2U8De7KO7QdmETg0DCs67/CKmCw6+YifPskWFn+JwwCfB0P&#10;Dwm9zflz81RXTdebKzQemo6r7IGsjaqSc4m8qHPgZK3tDsICVl1qq9fKf+Ba/Qnu07MJG5vlO3Xm&#10;l41wayX644slqJ1C8Mwk2tV/hE9IcPPiENqdY/PNN1KtDyXQ3Yt15Sd4F/4ex/pfiLy+SMz4mNir&#10;hbhPfIFl11+heBKhq6NoXvNnTIeHE3qyR4LseXifSFBXIe84Pg393QPETK1ELU2k3wn42PkDtiW/&#10;w7j6z9h2fkPqyS7iVeJ8XxZgPtyfjq0DsN7Zkz/7K2B5KrK5kvibXwle/grb1o+J3JhMsH4dwbYt&#10;uJ5sovWC8L/pJd76YuovLsYpwDL3dh7mk99jOvUNmZdjST0agff8EFr296HllASLr+WdrYeFLzcJ&#10;2ppwaVrRVr7A2qa2ZTXj0wvA7FAdIk8RfruLxIvhBE5/innTlxg29MVwaKwAvDXYH+zHX3YJU/Fu&#10;OmWtvc2lOJreYmsV+TLqsZrNGPQdWPRtWNqaRD9a8IreGF/foePJOWwVT3A012Pr6MCqacTc8Ra7&#10;tl4Arp6A3SggtIzg3e2Y9w5Es+cXbHeFTy3lREW21XZok74dfUst5vpKCa7LcbS+JNBZgrvlJZaG&#10;EmK6OuzPrwlw3Uno7U3SdecENMzH2bgIT+dpeUeNyKbIp9mNU+yMW50lKDrpsRhE79pkDq1YtO0Y&#10;Nc35sysdba9lbjflXQK8397B/PImxmcXsL0W4FT1ELfosk9XIkFUJUFLB16XVuyCOn+tCrerFr9b&#10;dbR9gaXsioD9K1geFeKpKcJrasAmeuIU3XWLDqvGGU7VFdhhx+02Yml5i/lNMd6m+7hqzxKpPkLg&#10;9T46Ts2h/dh8vK+viY6odylbpaoNlR0VOyhzscjvVovYBJfw1Vua73CpqgmdNnWoviO/Jdftaifh&#10;fE1X5zW8JTtoOT2Nup2D0BeOI/hAgufWi0Rtj3GaXwif3uHRvEUjQM/++gIR3Tv8b+8TeHjkfeXt&#10;keH4zo0mfGMC7uIZ+Ov34u/cK/K6kGDJcOIPB5F6KkD52niMh37Fuftbwqf7kbk/SgB2P7wC7sKn&#10;BhA9Pgq/2Brbmg/RLP53dCJ73hsrybRcJ9RxDVfDaXz1IsP6UxLk3yNqfUSoStmfififrxbA8VKC&#10;+g4CuhaMlUVYHm4jJGBZv1uA+Lnp9NRfItv6AFfxfnSiu7o9n+IXOox7+uI8MIjQocG4d/+K48RM&#10;nI9P4nl1Ga/YSOepKdgODqNpQx+MZxehzqUMK7tuUccZOHDkzw6z4JXL11SGs/gglqNTsewdjPP8&#10;JPwv1xCqWUe8fA6Ze5PxH/kJy9bPhQ+/YNksOrt9IOmSsyQdIv9WAxl9PZ5nJ6nfOYTGlV+I/R2B&#10;885qgs27iBpE9zv3E2y/g7/xNcHOGny21+KfbuNQSSKb6ISrVda8TmSxVcBjHQlTEYG3K4T/Q2Te&#10;P8t6bCKneUSi5TmOO7tp3Cw2YssX+O6PIForQPfZfILXR+Le8xGBnZ9i3fkZgWu/QMdq0p3bBAxO&#10;J6obJ/IxVfiwkrBzn+jUDWyOClwic35XKdHAVQFfhwj7hFaPqoQ4IADlKInICbr9F0m2FKI9N4nW&#10;nX2wXJlMqv0YeO7Q1SL3XhpG+9q/od8/Dn/VDQKeMvyh+8QUwLE+w/TkGA0HZuG7tpbuV6cwih+v&#10;VU2Pig7Qq6nEW31TbPBcok0CKA0TcZTPxPT6AEGj2or0Rvz0LWLle2V9fsWw4mNse0Zhvyi27elh&#10;gpoLqG6oUccV0ds7eAyvRYdLCYRuEQnfJ657iEPJ/I2lhLTn8Gv3is3eIMBvE+nAEeHHLUK6Szjq&#10;VogOqC1NS8A/S97XH8OxPxIo/pmcZQehwDX8gReE7NU4X5zHcHZu/vy02LsxhOomkHUcpCd0E9p2&#10;4Sz8Ad3K/4PQsb+SePijrJuqttlB2r0G/fORRKtn0NO+kMDdKZjPzkC7W3ix6kPsG38gLL4mqw7m&#10;vzIC8yXRuc5deN1qS7OWQIfYuvtnMZxfi1F8bqLjKbpn8r6388np1tF8dbL4mx0kqvfifij8vDmM&#10;yInPse36TNaoP6nyiUSfjcF9/Ae0x4W2+mFkdGuJmx6TNpUTfLkD2+GBmHb0oXPfd3iuyzNVC+l1&#10;7SZnXoP7gej7O5En4xXxS8dk7jPx3/iVSNEI4nJ5N/2B4O6/Erj0PanX4tNejSb5THz16zEEX/yM&#10;4/oP+B9LTPR8K/4T4wgcHIR110+4D/6Ef9/n+Ao/IXFf5lwyBvspiV22fIJ2/f+b8OVP6LEvJSGg&#10;PdJ+Bv/FaYS298G1SjU8+hTXlm9E/heRrROw/GoH1u0/YtrzE6bLC4i9PEXgxnpaTywnKbKpv39A&#10;/MJDfHVij6uWE383nXDtbDKe3aQip0jZT4nvXSEy2l9sax+8t+dhOj8vfz6pp6UGh8SYBrXzQC8+&#10;7aEA8ZcXoPYKvqPCg6MDMK/7EO2WvpiPzBK+/yp248v8PB0HJ2K4uAL3q9OEKm/gf3EQ0+0ZYFtH&#10;b3Yz6fQGujPL6U7OJ5nYJLIreqTOG3y3TtZ0JS3bBxB5ug5n/SaR18XkXAvx1K8lbTtNT3Yx8cgs&#10;Er554k9Hiaz/nWT9BMKqM+y17+nWTqM3tlLG3IvXcZWI7TyZ4BrSkWFk5Yq8G42zaCj2Vz+T9AwB&#10;xuerq7pjI/MVTiqBlbYvINI4Ip/IygZHEfMswhWSeQfFZ8e35xMi3fFx9ETGyxgiVyF1xtYkuu1j&#10;Cb4Zga90HLGOMWIzVfXeJBLGaWguf0qwoh+ohFBoBNnACEhMJRdQ2zYH0turKtDUlsKppEOLSKku&#10;qInhZENjQG1BVBVoapupOjw/PJq4d4j4mQH5ZFV3dJLcP5Fcbjpp0elcZI7otpqXStRMJJUeTyY1&#10;GtUcoTs2E7dxOEmfvM81UXgykp7ukfJuleAZSU6udFrmkxwn444mlxpFj6pGSw6lKzwsX72GqrgS&#10;Wru7xR6EhI6wOhNuKl3+kYTb+pO2KH6Mpyul5rJY1nke+QYMmRFkZA16kjL3nKpkk3GFti7VpTWz&#10;lK74MnKhueI3xhDpHJ6vaOtOS+yaVOedjc5X1eVUYwm1VZUx5HpUEmqC8GmRzG+p/C5r0Ct/y04h&#10;HJhJxCu8SC0UnowlERgkayn0q22bvcJDtYUzVgAqOZmaRCY6R2RqIcnAepnPDuLxHXRFlpOxjsVd&#10;/Q3uur6kvTPJpOeRyc3KnxWXiG4kFV1PpmsJGWYTTyyVOGsZ0c65dJnEp9olPvTtIhLaInKzSq5l&#10;JNPymV5BV9dcWS+ZW7esm8wj1yU0xQuEx+PlPWOJ+ccQi4p8qUYXEVmHhHyfmkxW+NGdFrlJzKRH&#10;3tcVXU3AfV7iIInprBLPuioIRw7TlU/uyVj57azzycamQkhVxq0i7DmMN3gCb6SQWGQXGfc6kvoF&#10;pK1iqyPTSXjFf7VvxFe5G8ezHRIX7sb84ABO1Ryqdbn4+aW/JeF+u367frv+11yqWs4sYMZoc8nv&#10;qmmCQwyefMrvDpOA+qY6NLVlWDub80BSJVasFisWlWjLV9epM8SsAhgFeKqtrBYZz2bPbx815rfD&#10;WfIVIqrqLiTg1FN6m+ZDUzE9P07QoRNA8w79yXno7xUKoPm/zpAzW93yqbZ/qfc5BODa8hVrLgXy&#10;6irQN1RhN2jxC/C1lklAdkzG3NIP5yUJxnQNQmdAnlfnQAlgk3vUNkGXVYP/0RFadk0jVvM0v/XT&#10;ZHfKPfJeg4D/mue45fvWwjkEn58k8fIEdfunSbB1ToC0SiiqM+fe801t7bXY3ifhVLdZl4B67c3d&#10;hC7Nw3FuCfYHhfQI4G88PBdt0WpinWflHgEVhjbMV9fRtG8K0YbHuJzCJxlTJRytdtUwQzXLsGAX&#10;2gKNJVj3DUO7oz8BFey5rfiNbfiq7uO+th7DzmHYT8zCsWcIHVv601m0F1P1nXyFXK7xBWbhiX75&#10;XzFv64Pn6XHClk4B0Y3YbmxAv+ZjnMv/gG3Jf+LY+QPxOytwHSvAf3wKmuNLCNQ8IVx2ldoj8/Jg&#10;zJ0/x8qZX+9851mRG6dcIW0t1surca//DNvqvxO6KAHr/b3YG0tlDVRS1kvUqJPxt2Nc9XcsEqj7&#10;XpwkZWgg+OQEug0/YD0zjfSz7ej2jsS47Tu8W/4s1+9wHOtHsvG0BKfVuG+twrbif2Jd+1ciF+aS&#10;vrcN/ZHpWO9uzR+Gbdr/pQDWYbiuS9D7aAf6A8NoXP8VlsIhRE5PyG83dRzuh+XJHqL6O8Sbd2J/&#10;KHTfXIX/1CxMuwbgvycBU7kEgLe/wHrw90QfjSJQOhv9k9U4W18JiFRJxdd0XFyJ+fFhAa8nSDWr&#10;TmqD8BaPxn5sALq1XwjwGUz8yT55x0UcDQcIaU6LnDaI/LiFH6pSTfTAqcOrvyvB9zpCjTtIam/g&#10;eLKV9j1fo9v2M/5rEsyXnsZzWgLcnYMFLK8jXPWQeOsbnDXPsD46heXUCgxXNuAvPSd0yd8tehlb&#10;dEQlspUOig6rylXV+MMpa2Fva6BdQIu1WQIZU7us3Qssb87RIPrXJkDHff4nwq/nEzLcEnnX4bD6&#10;hV6fyLlKnlvwyrq7RR+d6rxEuz8PYuxOvchGG0F7Dc6mZzjLLuMoXo7lwmABakOwPl2OveUR1rZK&#10;rO01WEX+XOZ2oVEr+meUZ9XWWLEdZr3ocydWjVwiUzb9E/n9PibNG3Qt9Wiba+hsKcOkko5NZXhl&#10;DoGmEuHfNbw157G8OI7p6QmMz0+gEZDVKQDX+kL0q+opgfrrmF8L8Kq+gafkMqYHx4g0PyAgdDmb&#10;n+NorcDZ1oizoxZHx2vcuqcEdQ/w11/F8LgQ+7MLuJ6ep7P4sKzRQby31tO+fwbNx9bhfn0bf8tr&#10;7FqxOYYmvOZKAo4SueoIWvUExG45BXTbrE14XFX4nGJ3rPdkvvJe1dDCpJVPPV6VBDW1Ea64i+7U&#10;XBl/oMjybCwPduOvuCcAvpZQ2xvaH8u8mkrx2TtxtdVieX0X/8tzIscb8gfwe05MwHFpLu43B4hZ&#10;7wtIukmwdS/W0rn42+aS0kogXjYH//Wx6E7+iLN4IvGnCwmcFVk/+B2ug5/jOfs1MQHfsZ0f4F3x&#10;OzrXfoTh1HRCby6RaX4qdusOtrbb6NvvEzY/It1yDP1NsXnlewm5ZV7OVrEVelyODhK2MuKv9qA7&#10;MILGHcNxPjhMvLOGLn09rlcncT9dibdoFh0HB2PcN5DAoYF4t/8i+jwey+U1AuR3ExV75Zefg+cX&#10;Yt30Be0bvsJ4dRWhppcyR+GD8heqelf5MJEnr7UVd+UDbJe3oNs1Ht3xyUTrDpHSXyJUvgvPbbFR&#10;ZwZgPd6X2IXxRE5NlPuGYi7aR7BDJdYceOQKtrzBfWcjegHgGrmMt2YT1ewTkHmRuPOG8PW+BPKP&#10;cLy8guHBLjTFq9E+3Ybx3QUcmiuEhfchzyuRBYPIQTsJwx2cdyfTsuEjOg9NIlJRTNbSQlrzSGzI&#10;RhoO9hdwv1L4WSLgqAlf9fX81u/QTbEHN7/Fff1nIsUFBK8NxXP+GxLPfiZRNYB403D8tbL2KvnU&#10;cU0A/1t57ztizjdCw0uC7keiayLDhi34LeKLAhvy3eByocMkKleKrRxE845ROF4cJWytIWoXOay8&#10;LfI0icaN8t5bk8G6ne7EKbwB0RtXLRHRO82ZSbQeFjD19CjJR/tp31dAy6HpBCuvCK+f49ceIetZ&#10;S1Y7E/Ol/rQdnY6v/JqAoaekm4/iuTEb94kptK3/EWvhZJLPDhIsPYC99rAA1cP4Ww9iV1tK22+L&#10;L9yDV+bnKV+Ko1nsk8Mi9s6IXWi12u7j9x4i7Vsl/JhEp/iNyIOl9BiOio1bQNw2lbhjDl3mpfL8&#10;OLyNiwnZj+NVnUNbThNrvIX1+mZ8r0+REF1JviuQ5/vjOtsX9+0hdDVNI145ktDDn/Fc+hnNjp+w&#10;HBcQ3bGIHudcEg0CII0TBJwvkvmJLzo9mNSLzfgvTMC68Q+YN3yI+5KqGr0rwLkIn+8ZjtJC8bMC&#10;aKufE3KKDXx3C+O97flqbseLvQTfCsB9J/amcJT4J7HLV/sSujYO35116IrWE+04QMa8kXT1ZLy3&#10;++N/LKBds4xM/UJsp36gY+uHWE+NI1Mlfqp8P+Fb82Q+g7EX/0hX/SCidz8n/GQQXc1TwDhT6BhH&#10;qExk6J7M+9QXWDb9Cd+xH/A/nEOschfu00Mw7vw7tmN/Exo+JVkzHnwb6RaexktHELz6HZbTX2M5&#10;8RXerf+NX+4NHBd5Pj4C032RuZLVeI/+QOjIR3Q3D8N2sw+aTf/AtO0LfFs/xrPhj8T2fox77xd0&#10;Xp8luvIYZ+kFDMfm4Cu9QVz8ReRdEfZDo0VeR6A5MRXzmaFCxwRysga9wVXEjCuxVqzH3HSdgLNe&#10;4kKRUdUQ491ZbPKMbetAYre30XnjICGJb9LKb4lf8kqs1rldaN09GNchoe3gUMKvCgk83IXtzjac&#10;FddxvRW7WzQ3f8Zism0D6dYNMv+99PjWkzUsIl67CMv1keIbRmN6OArzo4FkOpZgrlhLm/rHgMQr&#10;rmsTcRb2x717CMkHe0g2nSHSslDon0dPdBlZ5wK8lcPI+afR2zub3twssq4C4ubhZLSj8D0cTrR2&#10;C0GjvN8pevB0uLxzCP5XP9MbHg49sibpKWRtI2Vdhgl9kyChtlFOJp0SPXUNhYDQ3zmKdMNwQq9/&#10;oMs+nGx6OV5dIdbybbirJQYKyrPJ0eI7BpGNqEYBYj/tI0m755ALiH1yrSLjuSQxhKpi3UkqNh1P&#10;Rz+63Sr5VEB3Zjw9Obm6x5PNjCGrEkGhMSQtg+iJT6Y7OYm4fwzdoani1wbLHAfkq7xSyaH589WS&#10;BtEfm+hdaiSZ8FByCdG13Ai6c2OEFyPEd/eh1zeBlFUdzzKU4Ltf6XLLnLPyTnlXV2yEfMpzmdEk&#10;A6NRHUkjQl/M9IvwQ+5Jvk+iZcMjSAWG0puS33tUMm44aaFDbZftUQ0luicKjWMwP/sI6/2P6LGO&#10;IeWbL7HOFlIuVb2mqsXGCo1D6Ba61Zi9vWPpyTefmEBvT0G+Ok6Nl83MkbnPlfEULybSE5iApfl7&#10;iQdUgnJCPuGnGjWorbI9KvGokoD5s+cKRDZmiO8eR1grP8flncKL/BbY3tGozp8qodgr48ZcM4S+&#10;OfnKw5RvNF3+qYTtE0mE5hFPbCEUuJBPfmeisn7Cl1xwKrmw6qwrdjIg/iwo6xnfSVdiDr3JqRCd&#10;hrd+ILr7XxHukPdmlpBNrJJndtMdW086slSutSR8q8UfLiJim03cNwPVVAPVyCI7VWRhFrnsTLpU&#10;kwT57E4tkPUskLUV+rIyH3VPej6Z+FriMm4kfJKQ/57EEWX4XRK7RQqJJ/cSj+yX7/eKjGwnk15B&#10;d9d04ZNq2DBR1nAsEfNgkZuBghWGk3KMJmwcKZhrKj2mHfSa9xPTLcFRvxxXq9hMzx6hWeIAyzHc&#10;pgt4zEcJOreITC4mHZsmtBX8loT77frt+u36X3OpCjFV2aWaJqhkUr6Zg6rqkM/8FlL5VB1DXfoO&#10;TI1v0dcJCNZrcDqcmK3vK9zyh6mrhMs/E1TqU53T9q8tsRabO1/9ZRWQ035wpoDil3hdZgKGRow3&#10;D9J5VgCWOuvD7pVxLDKuqjCRd6vtp2YnJqs7vwVTHazuUOewCb35bZOaJrQNFfhrHmI9uZDO9b8K&#10;uFojAF1AsUtth7UJfU5Ud1aL3Y1Lp6Hz5CIMVzfkD9BXyQSVoDOp5J8AuKBZAN09CbyOjpXgcbIA&#10;w9ES+Alwzyc1vAKcXQKYVeJSXUKXzNmoquHsNrwGI9rLG4ieK8B+ci6miqf5ir2woQHb1a3o9vYn&#10;W7IGZ9EqOgSs+GtfYHN6UOfdqYocxTejxS38VluE1bldZpK6CoxnlqC7uj2ffNPbfLIWbgEOZTSf&#10;XYb92irSdXcFDK3B/0gAhLWDUMc7fO9e4HwowHivBM47+goI+BLjhn9gubiY8OtL+coP7xGhc91n&#10;eNZ8gH3NZ9h39MO9XQLpPRKY3N2CWcBV6/a+AoouEFBJWZNL1kGttUPkROauzsey2YnU3Ee/cyCt&#10;mwUoPN6P8cYWOgvH47y5Huuz88RljYPad1hOzce0sQ/mHUOxHRqHrXgH0UYBsXf3YFr1GZZVHxG+&#10;OVsAwnYcEvDbtv4D+4avBcT8ROjMLAz7hmMW+tw7v8W34wfsMjfb6ZnEz8/Eue4r/Ks/Ibj+Mxyr&#10;/iTv+RLT7mEkijeSMd7Db3tOsPqo/E3GPDwcV9F8XG+EF+bLpDRFWE/PxrzlM/zn+uLc/xH2Xf9B&#10;sqQf8c6NBK2v8HW0YXl4Fdvjw4Rqd5FtXEbsxiDs+yQ42/cV+sKBRO4vICKAJfx6M10CGp23l6A5&#10;NJTQk/V4q0/hanssayo6JODR7mwhrDtH4vUsguf7Yd74CbpNH+O7MZNE7S3sTSW0Vz7HoJoK6Drw&#10;N8rPd7bgurMB3cW1tJ9agvvpIQGPAuien6TzwnK015XcP8Zn1uA3G/LbwNz2dzjtb3Db3uCzvSVo&#10;KyHachXX9QXotn6H6Wgf4q8lMGxfJqBCHdo8Hk/FEmwv12F6sAh9kfDl1mxMV6fReXEcnefGoj87&#10;Hv25cSJzIwUIjRd9mkGnAGld4VCMlweQrJxE+vVILIVf4jjSH+/JAlwHxxO+JDy7tY7I7dWEHm3B&#10;V3JE3iW0VD3EV/tKPh9hr76Mu/k87qYivC1v8bbW5ytUbZpGLNom7PpmPEYdPtUZuPMxNu0l0bsS&#10;/FYNblVZZ/XgtXtk3laZs6rea8OtqcWlKqRqn2ApPYfl5QE8z/aiv7wW7Z3t2Cqu4Wt5Saj9KVHT&#10;Q8LuEly+RqwuA0anE4vTjbWzA93bRwKUn5HQNWF+V4Lx7R0J7F/iKjlJ+7ExWM9PJFl3npCxHKe+&#10;DFNLMaaGG9hqL+GoOYGp5igG+dnW9Bxf81uRqRacRq3YMq2skbJFVuz5fwioqjyxb2IvHbXFuEv2&#10;4C1ZT8eVhdTvmY7p8Ax8p+fhvrGLuLYOv8OB29yMuVp0+t0uEvWHsN9eROfeXzHv7oP9koDryuOk&#10;jVWE218ID47irdtP1HmIpGOngLsldNWNJ/6qvwDov2PZ/hGhA0NIX12C99pKTPtEX5f9EdfC/4lv&#10;8X/iWPF3Ojf3xV5YQOLhMhLvhIelW3DXHiBcf5SWy7Ox3xdQqrstNr4dk9hGk7OTiLueLv0D7EXr&#10;aN09Gs3+Ahw3NxJ7d41A5TlC9WfpMgj/q8WeXNuJ/mABnj39cO34SvRZ9Hrbt7i2fY9t28+EBCQH&#10;ZW5Wte1u4zdYzy3Mb+X3W015Pr4/gsCDw27PVzt7Xp7FUDhD9HEU3jcSkJvLiNlaCGlKBWCfpf3G&#10;fJxXRUaP9MOy+iMMYvesdzcRaC0hIv4mYu7AUXkd85W1OM7MRndKwPYrCdYdhfi8TzG7O/PbY51i&#10;E4OqQ7HhJVGNrIVhHX7NPnSlx2i5fx7No0v4Ky6RazhCsniu8PF7Wjd8h/eJgBTrLdLmOlmrR7Qe&#10;W0zdrgl4Hh8lrRcdLj2P7spKUjXHCGrOYqlcifGOqlrqR+JxP6JP+xN+OIRUySTCpTNEJgswPh6A&#10;8f4wfC8FgDXsEhk/IT74oVxvZD7PBIhcIuraStAhOmk9RLrjGs67O6nfOQrzxSmk248KiCsiY78j&#10;c91Jk8iT7tDnZOtnkw2cxqcq1NyVJGy3heYVYhuGYr0wn2zpKRy311C3e3i+SUtGWyRg7wSR9skC&#10;/KfifjKX9tOD6TjzM4HSpeLjrsraXcMj9q1jSz80m74XuVhGRneFrOUk8eqFeC+PEb8+Ff+LjYQb&#10;t5EO3MTtFR9v1+ZjF4vTK35Uh9fxhLhrPT22qcTKB2G+8SWBt2Pp9m8mGT9OyHcbv72ImPUkOeMq&#10;YvVjcTztS7xyNtHyzeKLNqM9PBHDyUHEX4yjp3I0gbvf4yweL+t5Qe7fLfZ9EqnqyaJXfdHu+gLH&#10;xVEy/+WkW9YL2FtMqn2QyNSPQncBvkcCtM+OxCE+R39kJppTi3Fen0tU1qS7ZpWskcQh7a8F4N6h&#10;6d4GYs13hCdnads5DvuRIfjuDMf3QOZxZiD2ixOJvlqC89ZEHI+Fdt1jYsZS3K+W4quaQ8a2j3jr&#10;WgLvRhB+9QPh+wNJlq8hWXFU/P4K2vcMo/Nof6JVo8i1CT8Pf4Bl8we4d3yI/dAHwv8f6SobRezR&#10;QBKP+pMuH0B3XQHBqhnEG1fhLhonfvIbcsUi+5cnYL23A8Mt1VG1LxHhofncP+gumUi4+BdC134m&#10;fG8i8fKFEj/NprtpEckXw7Ad/xDriU9kTfrT3TCF3uKJxI4PwrbpGzyix64lf8G+/K84Twhgr7uA&#10;7dZ6tDtlDeoe4fLosTacw/x4FJiX0u3YQaZjH1Gxj60n5tJydAZu8YOZF4Xip48RLr+C5ZI6z+8+&#10;GVMbnqub891M3XtHSXw3jbbtA2g7MUvmtR3LBZnfo/0k7K8J6q/T+WI+Ef0Wup0bJD6YT49xKwl9&#10;ISmP2OOafXSc7ovpVh/R2dXEPBtxG8W3BUWnvdcwVxzCUHIQU/l1Qo6bJBMnyTjvi6/fSfDSKPzn&#10;R+M/M0PihU3Yn2/BWbmGlGMa6vw1X81A9NeHYXg2V3z1Qnp6ppANi4xWfE2o8Rd6ovOJe7fiM20h&#10;oqoJrWNoK/6Ajot/Qn/jL6StQ1Bnl0Wa+qA9In/f9w+ajn1EonMQ9IylJzyOuHu06H6B2NlBRJ7/&#10;Qk43mt7UeMiorpsFonej6IlMlPvlPtsQLA+GEnkt8YFmWn6LbE9Q/HnpTzRd/hLNw4F4O9T5ddPl&#10;ucF4bn+I8fzvicrPhKbnz23LuobR5R1OV2CE2JMRZIKjUF1Ve9IT5LkCkvphIs9fEGsZnG80EffN&#10;hPQsoWcMudQISI0R+kbkz1xTCa7egPjZll/oNQ0maxpB+u0gMk8G4bv/A77q74XGMfSk5B2p0ajt&#10;jT05VQ0mn8kRhNy/kkuMIesfQsYxMJ9ES8dGkBAaXTXfkXIJ/3rVdlyhNTOaRGgYudhooWWyyNov&#10;BJ59Q7J6ON2mqdhe9MP0fKDwall+nXq61bbRcWR6R9PVI+8XWumWT5XcE17SU0DcMxBH4+f0+MaS&#10;U5V4cn9vQmgQ/uUyc+QetU1TnlHbYBPC0/QkemXcbFp0Nil/F570ZET+5bke1R20axo9WZlnZqSs&#10;6wTBHDNofbqYgG4zmcASiWUm5c8468nNkPtUFdoIAp3fk3QPER7NIpNZSjazSHg1XWy6zNc+hoxV&#10;1qBjPL66QbL+wv+s0JCdTSoqMh5SlWlz6YnJ2poLcGoHE/XKWLKWqrFGT9cEcuosusxUupJz6EqI&#10;HY9tIB5cTyS4knRynrxzNNnUSHLxOaS8m0XOj+NSjc067+DR3sJtOIPbtQ9/aBuxyHpZr+UyttCY&#10;nkEuPAVf2zyM5VPwto0k4x0mf1cJS5XkFP7HZpINLSPlO0TCeZtI51nsol/aZ2NxNc8j5rtIIHiT&#10;ePiQzHk53aoTsWoykRB7nJoq8ygQXqqqxIm/JeF+u367frv+11wOs6piU9t7JJhVVU42lTRTFW0C&#10;Zv5ZlaW2XlosEuhavfnqJ7uAYmNNCebGtzgMAlBUtZmAR4vtfUJPJWk86mB/sxrTg0/TjPbUQgkW&#10;VhDQN+GVd9gFaLre3KLz4Aw81U8FPKlqBpW4U1V2VhwW1fXUlE9SqcSPovV9Yk9tQ1K0m+S9ZvzG&#10;Bgkyl6I9ME5A/XUCjQI0Hxyi7cpGAfKlAsrV3FwSuFiJ15fSXjhJAtdj76u08nO0CfB1y+9WfPXP&#10;MewdjmHtZzhv7yJgMgnIN2CrfoauTEB1cwVes17AvRmXSpyp52Uch82Ox6BFf2E1frUtQ4I7b9s7&#10;bE6/8MSDR4CcX96p/+cW0Gj1FQIuIyaZj93qwi38ssmYFpnvvyoBFT/UGWxtW/qikSAzrA7aF755&#10;LXrcMr/WE+LUmsrwFR+i8dgiEm2vcNlN6F0yH7ebSHMZxpPzcJRcJ1p5A80OCTQOTyXz9Bi5Fwex&#10;HByN9/oaImemYFn1d5xrPsW++RsMaz7Btfk7nKoL2LYf0O8bLkH9GQHxDXitGgE6Fvm04XHYiNqM&#10;BO7vp33ZR9jOLSduUFs6DQJsztOypT+BM5MJX1+MedevdK79lsDDgxLMVuerDloEyLtOTyRyex2B&#10;oxJArPor3mPyTPlRoqYmEvUPMR8eJUD7T9iW/Rfe4+PJvN6D/fhQorfm4zk/E/eePnjX/wXDiv8D&#10;47rfE9gtwfyeofhu7yPZ8U5k4Sn6S4uw3ZxIqHYFmbathG8twLS+H7FCAThnR2HcJ0H+zZX0Nm8n&#10;eP0X7Ps+JH5+MKbCfoQejyPYtA+f4SbBtrVEBdCF7gyjbddPGA4MI1G0RoDnUryPBEBp9ktgcgVn&#10;3QGM98bhfLWfnKEa5/MrtB0WYCx8CL88RLz0JLZj42lf8Qmmzf8gcXcciboFhE1XiFrUgfw3sNSc&#10;Fz15hF//FFfnbVya80RajgpYX45FQFiiZglxCSoSdRLsVE0m8XQQ7oufErj8OZFbXwlA/AjTuc+w&#10;XfgOz7mvcRX+FdOO39O59UscZ6YReL6TcO1ukg2LBADPxFq9Co/+CiHTS3zGNyKvpXjsj2UtnxAx&#10;PCVkKMZvvoVHALfXcoew4Zas41nC7Xvw1qwkWDaNWIXqIDiVQM1iYk3LybYKUJSg0H5f/v5iJumK&#10;2XgejcddLAHc88UEXyzF/3wl3oeLBHQPF/A3hvjd8XQe6U/H/mF0HBqH5thMAewr0FzdgvHBERyl&#10;53FXnCNQe0XeUUSq9RGJ1mf4Wl/iaCuXALdSbFK16Ok7+SwTPr6ms/IFne+eo6stQfeuHGPJYzof&#10;nxXwcxFvxUXRxYsChvbgeLEL/5ujsl6HsRTvFZC5D8ezE1je3sLeViFr0SIgtxJn6S0clfdIWutI&#10;tN8Um7NH5OwSXS23BXhuQHNgFJ03lxPW3yYUKMPpqhOdVtWJHlxih9R5UC6xNxbRE5Oqiu1oxCZ2&#10;1Fb9EmPlUzTqqn2FpbUBl7aToNEgwLAGZ5tKTF4n2faYRPkZAfdTRce+RHuwP86Ha4i23yNubpQg&#10;tRz9myL8AlxTNTexXZpD666vsZ/pT+TZTOJtRyQ4vS33XMBY9ZyAWfTaVoLHeJ2w7YQA1g0k34wm&#10;dO5b9Fv/TuexMfhfHidbe59o0WZsW3/CuuSvYiO+xV8oQf25AiI3J+MvmoLt6kjSD6cRvjoOx3kB&#10;5KVbCLReEXvRKH5D/IijBYdfdYKsJfT2Brpjs+jc1R/3qal4i9ahvbcKV+1B0f8y/A6T2EU9wZrn&#10;eG9sFTA+nPbtv4ptnUz0+iK8hWMwrv0Cx+q/EVjzexyL/6fYkA8xnRRbWVUsY2iFz8qXva8wdtk7&#10;8Te/xnFXgO/1KRhuzcb66pyA7WbxEWrrfTvO8rOi96MwbfmEUOEPRE4MoPPACExFssbt74iK3wm2&#10;NWJ5fA7T3T1EZe2TjStwVc/Gr7soPq9OxhGf5eok4K/DZ32MU39Z/OsJfO4nQkMb6qgAu64Dl+4p&#10;4bbDRF9NJ3KnP02r/hPNmm/xXBHQ0vGalLUW7/MTtO8di+6ogIU353De30XrjV1iayrJ2V4Tqlgr&#10;332L49pX9LQKoNPPw/d0KG2XBOhXHRGbfYqAdjVB7XSSptnE9MuJajcTqD+AreQYlhJV+bcbX8c6&#10;gq0biDSsIt26lVTVRqynRtO0dyDml1vx2x+S9AhN5mvYn83AJjYwot0r830stqJF/FKHyI/Mrfou&#10;hqvL0YrMqORfqm4xrsuDRYZGESxfKTRvJS70BJ6I/T46HO/hX2W9BhAtXUJKewZfo/jvF0LXofGY&#10;N4j8bfwK/z0B0cHD9HqP43iwHN2ZeZhuC6Bq20bSK37UXYnLbBS/7MKrqUV3bjaua30FNE8lZtko&#10;dus0Nk2hrMMmMr7t5Lx70bxci+XNeQHdL8C+n9jzviJjH5J5+yuJqrlYHm2W2OSA8HchSe1sctbV&#10;eG6MomPLV8SLFhJ6s1HmNk18bgGBjvnENeuJvRwvvuNzbHs/o6tpJL1+scsmAeTtE4iUiF60rsFX&#10;vgLnjRmEnq7BdGs88dpZ9NhlfUon4LoyDOeJIZgO9cl3F+0qmYPn7I8kHgynS2Qs3baGeM1Uks1T&#10;CJo3kApcl3hlL/Y3o2Sdxf/LPELOQ2KrxY+1Ck0t4wk+H4zhZB8CdxZiuTkb9+OfwSigWT+S6J2f&#10;sR/th/OgfH/gW/GlHxO98SPZ4p/Qb/8P0YG/YT8xlM5zwwjcm0D47nTCjyeSqhxN8O1gecdsgg2z&#10;SJVPEts9SmRmBPEH32Fb/2+YV/wO4/H+WJ8KXxqK6G6+g/vMRBwHv8Z8pa/Y8EHQITRc+wT/4X9g&#10;3fGlxBofkjryDclzw8WHf0v48DcSN/wNk9BlLRpBtGUeSc10YsbVsian0T0+KbbiKd7G51jLL2N7&#10;fUl89SsyTc8kpliPZet3Yr9+wnRsCp17h9C5/lM8J8YRujkTw5mhuJ8ulmf3kbUdE93YQiawj3To&#10;KD2WreiLZT3qxQe/u0L9kcl0np1HsPmVxKTNeNyPiPs2kPZOJBtcIPHhBnz6q2LbG7A5HBIDiN25&#10;dwzN5X0iG6/xB0qIBI5jLZmN8eosPM834ClbSsautieKXmdXEPUtJeaYSndoDrHANiKxMyQjhfRG&#10;VqAO3e8yDxTb9LU8M5msdw1dzo0ix8voSUwX+oU3ZT8Rfd6PZN0wsvYRqG2gCe1YiQ9n0GuaT69d&#10;HeY/NZ9QiRt+lXXrAz6x26++pvXcf9BlGEuXa6LYzBGkLKMINf+Mt+pH0dfxsn4TMJ8fgvXsNyQa&#10;B5JvoNAtcZtpLPbyRYSbD5B2riYXnE2PdwKpZomhnn1I2tQfQuPIOdQB+8Pp7R1Nd05kOT6cXFRs&#10;lUr69YwmFxqM4/Y3RN4Mozc+nVRoEpnIGPF5/fA1/whJoc0xFN2zv5NyjqYnN514cAyJoGqAMB7C&#10;Qk9mCiCfOVV9NVku+blHdDA3QtZoqOi9vP+ficbuLonpTOp8xs9kTn8S//+92BfR45J+tBb+Ed35&#10;34st+kX4PpFcegK90Qk4ar/Co+0LngJi9T+TaFZbNxXtE3DXSDzf8JPQqbaKyjsZSnf3cDLJIfIu&#10;lcSSv6XFn1r7EbUPojc8GW/1F8TafyDrHi1xn/DDNUPk40cspV+Qisu81PlvuTHiJ4WXLd+QUx1C&#10;M5OEdxPIydWdmEbKLz8HJhKzCk+jIhepyfQIzWpbLKjE2RSRn/Hif/uQMKiEo8xF+NOTnSD3TiCR&#10;FPuVWEU4uplweCuBzjV0PijA/nQMGeNcuoIrSfg3EnYsJxOcJe+cTTI0hZTIUU9mZr4CTVX+davm&#10;IckZZLvm05WZSywyi6B7KQHbNrFHu0hENpJOLSOdXk4iuo5sdDvZyGai3mOCIR7g9jzEH5bYM7aX&#10;ZHItXalV8p4V+DoXY3w1Bf3tgbie9COtHSk8FhlOT6PbN54e93iZ/ySSQYmfQ0PIZmStu8VOOSZg&#10;eTcYc4XYmcp+Egv8RLK2n8TKvxBtGkysY6DErv3psg4iG1KNQiaQdgwTGR5Ml1v0xzdC+D3ytyTc&#10;b9dv12/X/5rrX80X8tVv8qmScfnz3P51WdWlvnufsLJZVSdSJ3YBN07V6bSjCW31GwxN7yQo1wtw&#10;er8lVW0hVZVg3rontB2YjvVBoQSPbe8rBmwuAs1vqT+1EtejfYQtraiujaoZgMXiyVev5ceQsdTW&#10;VpUctJsdqHPTVHJQnU2nKh0iBg3uW3toODhTAosnuFWCyNyOvUnActlDCfi2orkgQU/jS3GAHdge&#10;HaX54HQCdfKdw4/dEpDxLDIXI1FDs4y1mXrV/a3sJj55r83ukXvMco/azirg2aDD3PAWzZvHmGpL&#10;cZv0+WSeOlfKJ8GX9eombDsGYDq7ML+tSW3dVBV2PksnrmdHaNv2E7ZNn2LYIMH65SUCnMvxyDxU&#10;ReH7RKPigUrsuQhqmtBd3iKB8FTsJ6fjVsDa4cXXWkHTcXV+3imine/ovLAE/f29WFvKMDZUCxhS&#10;SUEP3tZStGcWY3pzW5y5EV/pVQmuB+A+vwDHlZVoTy/EL8/EGp5iOD4Hy/a+2ISu1NlxEpD3w7Hq&#10;76QvLSDz7IB8P5XWTT/SeWYlupsHaRO66s+tp+mU6gY4CKuAX9+l+fKOs0QE/Gdbn9JVdhbz7sGY&#10;lv4n3jV/EYAyRkDHEzwuNx6RgUDlTZr3DMFx6HvSN/ri2vo7LNu+w1G8m3hbKf6Hx9Htm4btzHwB&#10;ZcPw7u0jAf7fCO34E/Y1f8Sx/C+4l/0B27I/k7g+DVo2CpiZKEH3EMw7fpG5/oj53CxxvC/osjwm&#10;VLcG/b0ZGK4vJXlHwOGWvxLb/yHRSxPJvFotwLwvxqOfkH69BfPTw9gersNzZyDhqx/RJSDXtO1v&#10;GLd8l/9Pe1Jfh7XhFeZ3N/G83ob9moCV00PwVOwlbC4lbmrHXV5M4+k1BB4dIFNSiGvPL5jm/w/s&#10;y/+N8MGv6K1QwHM9rrY5AoKX4G7ZhaP9Ag69jGm9I+D5Kv5KeVfDWQFy1wiXH8R7dxm242Np3fxL&#10;/mB0zYEZ+co4y90DBJ+dwXlVaN8lYG7L1wT29MF5YDidByfjenBcgr56IhY7LodKgL/A0bEdd9t2&#10;/IaX+EU+LU0VaMoE0DSpszfUtmi1DdUtumaVTzMmkwm9RotZbRfV6LC31ePTPiOsP4NHxnGbi3FY&#10;VWWKR3RcVXNp8dqrhB/Psbw4i1HkP6F5IHp/H2PpEWwCchOa4xL8HCPoOINFfwmT5iIOzVG8bbsJ&#10;t+0kplHVDlvJtW6ku2kDuYZNJKs3ESzbgP3xVrTXttJwernYkUU0HJ9LW+EM9KcXY7u5Dc/T0wJa&#10;n4iOVRG0KFqsEhg68p8+W73M/SqhphNEGi8LiH4i4O4NlpoHWN+9wKe2pmqaccmzoZYXhGrv4Hhz&#10;WoB7IQYB6Pors7BdmIhFbT2/tyN/nkjDlY203FiH7/kOup5sxnl8Os07xmC+vl7W8Rr2+hdYm6tk&#10;jRXfmvHp2vB2tuPqbMOtbxVbohUemgXM2YQ+W765ikqQeTQluFruyrqoKroz2Kt2YHi4TAD9cbKG&#10;WlIt5Tgurca48xc0ewbRcWgs7ntLyTYdw19zBVPFNaIdzwVsXENzdgG6XYNxn55I4MUOefaWANhr&#10;aEtu49fLu1TXWEs1LmcRIc8ForZ7pDTXCZeuRXNxOHUH+su8JUB/soPw5TkY1n2Oeckfsaz5RACu&#10;AIXyTSTUdrCiGaJPI9Ad/BLnmV/IvFlMsG4PHplH2NyC09mMw9sowXqDgLhnmC5voHXLCNwnZsm9&#10;R/A3nMJULrx+foKg2AKf3Shy6xAw0UDk4V70BybQsWcsxv1jCRwbT+bWSkLXVtC59Wcsi/8b+4J/&#10;w7D8IyyFUwm+vUZA/Iuq3M5Xx1lcYiM78Lfew/9S3ntkOLozC/IVvSGRe7UVNdhegeX6WrRbfsBz&#10;4Dti53/FdvgHtIVi6+7LHGVNEsYWLJXPqC/aj+/dbnot2wjULEDzYBKhht3Cu3cia+oYBicOleCz&#10;F+O1nRM/cQeXtUFoseYrYoPB+yQDT0kan+ES26fd+B3GeX/GsOY7nLfWCuB7RK79FbY7u2jdMx7/&#10;CeHtibnYHhwWwF9F1F8tenJL7NpsNGe+J1UpwE8zlvjbweivCnh+sIZIy0PC1kqC9luEbJtF5+eJ&#10;LdiE33hSdOI2iUCxgLob+X8EOGvPYHx5EH3xWrEnU3Hvl3mv/hv6IxPxV8jz1k78Tg0B/T2S7fvQ&#10;3ynA8WAZXSaRGdXd11EhOv4S79OzGM4uRXdawF7VXtIdxwS0LyDeIUDKv1js8nQMV0fiuy5+6M4K&#10;8VXD8T+Se6v3YLq6BPulJTgvzstvP7SLzXMVFZBuX0nMe1N04x0ukRtj5X4ByBvwN6ut/+cJPtiM&#10;afOXmPb/RLx+F13hC/gjqlus0GRtwl17EtOrqeScawXA7cdQNJ2a9R/jVGfuuTeKLSjA+7ofsSpV&#10;RTaUdMVYujrWii3eSFI7la7qUVgv96Ht8E9Yr82g13oKV8M2DLdnC9hbTKZWAPbdQdivzsB2ayLB&#10;qtFkTGNJ6wTs2afT7V5N0ntOZLmSkFZsbfFCYs9HEysejOPgT0ROTSNwdy2eh8KTK6Nw7fgBh9jw&#10;VM1WIu3b8ZZtxPX2HIa6eyJfAl6rlxGsEFp1swR8FuKXtbS/kZjn+kQSbRsgsZNe90K6q4ZiPvDv&#10;2A//jtQbAeW6scTMS+gKHCBaswLnzalCh4x/dDSG9b8nePozkjdHkn4i63SlgODBL/Cd+RLbkQ8x&#10;ih8MnVcdYg/gebtf1nYProvv+RUXvnWVDyH+VMBs+Wzir+fhuz8B+/kfMez+b6zHvif2djc5y0Uw&#10;rcF+7kP0Emc4tv9E58Y/y/h/IHzvK4I3vsd17jMCRZ+J7+wDtXPh9Xwil4eiPS+6f3gMhsJJMv4h&#10;ee9+sWWrsT9diqZoKY2FBbTtHYHjlKzlpdGgOpKL3AQejcB0ZijO25NIlUwjfHeg8HoCnecmYn20&#10;CWfHfZHddqLNT9CdnS82/SCBqjuid9vFnywhZhc9iR4jFdtM3K22qU6mqXAarncP8YpO2M0iX2Lb&#10;zE1vMb69TVhbSsuLE9hqZb7RTfSGZ9PtmUrWP494oIBMfA5dSYl1REZj1hPoX48mrBlKd1DW1LhD&#10;fNBm3A0FZAOjoHcKqegM4s4Z8sxkEr6NxCzXSTjP0uOcjuf2X3Ht/0Rig3/Qdu4vxHR989Vjrpdf&#10;oTneF9+NJWK35oiPU+fWjcd6768SA4vMpybR0zuXZGY+6fQ00q4J5PyzycXmk7GPJOcbAl2K1rGk&#10;4mPoTc6kS77L5paBqtyyjCN492MC9z6k1zUGW+kXeB9+TY9+oujOQNLVA4nV9MVx65N8xVuvzKNL&#10;nTeXUltkC8j1Dkc1Msh3P41PIpsVerrHQ3YcCf0vOF98KbZ2kHxfIDyYQHfPJFQzh4T3F7GZA4XW&#10;URie/pW2u38i1jqAWFtfLHVfkwqPI5sRmhPqLLxxdAfUWW+j5FlVnSbjh0Q/ygbhvPABmerv6VJN&#10;FPyDZU6z6LaPJy20dgXGklVn6qVH0SU0dnVNJpmYRndaeJiaQk9yIjm5urumyNgqIT9UdO/T/Lls&#10;5FRV1aR804ZcTnUsVQ0pVCJttMjCmHwiLC70uzu+ER7LfGyDSAX6y7jDyVmH0RNU59KpJKXQHpHv&#10;3aoKbgKq82omJbTFVeMKGUdtgc1MISvrk1Pzk7lFrIPpLPuEiLkPvemxZFwjMDz+HOutLwm++pGM&#10;Yzi92WlC+xLSPvEv1o2kbTtE7vbKOm8nEtpKLHCIqOsYCf9O0onVdKXEbsXkSs8hnZtCOjuHTNc0&#10;4bGqGhtPVngc80is7VhK2ruSLv9ysuF55BKTiYUnEPKuIew+LeOeIJVaSbZnWr56kJTEEq4FZHVT&#10;iTaMIdY4mUz7Yon3ZpJqFN/wrh+uqp9FxwbI1Q9n3T9IOPrTEx1Jyqm2MU+kx79E+LAufzaeqvZT&#10;FZ+9PfL3fFXhWJHviXm5687/bYJcBfTkxgkP1HZj4W9O5Fo16ZB17kmNE36KbOam/ZaE++367frt&#10;+v/39b767P/7UttL358fl2/QYFVbPq2Y5He3Onet+R26qpcYWuvxWnQESy7StH9q/mwOdeaRzerJ&#10;b+v0GzvzoKLj7Or8NlS1fez/esf77a3vL/XzPxOFAkxVIlAl4lzynddmEiB/mbbdw/GU3cgnnhxW&#10;HyZVKac6QFrM+NS22epiOi6twHJ0ApZDkwS475BgRJ1Lpba1OrDb3AQNbRhv7qBtYx+CL0/hFsBn&#10;VOd3WVRVmjr/TZ2XpwCV3G+xo7q8ulTiQkC1ruIZ+nelEqgLsL+2CvOGryQoXUZAwLXFFsCnzrEr&#10;vUjLnnGESnYR1V3BfVeCoj39cB8cLUB+M4G2d/nElNraanAID4R+T0UxTcdXEi67hffqOvS3dpMR&#10;UG6/e5iOU+tJa95grb9H88mFuKue4rS6caskYZ0E960VxNor6by4Bc3T60KrnYCM6319BeOWPoI3&#10;vsR4Yj7+9jrirWU0nlqN99VZcnV30O8Yjm/D58T298W87jM6tw/Ef2sryefHMB6bn+/aGtBWEPFY&#10;SDc8koB3DI6ry8TpNwlPtbhaKvDUPiHw9BjW3SPwrPy7XL/Hs/RDzJv658+7st7eje+NBNA16wnf&#10;+AXH6v8gsvoD/Ks/JbD5a2ybvsZwZT0xQwtZU1v+EHrd+m/wrvwvgqv+C9ey/4Ft+X8RPTubTEcJ&#10;pjtb6TjUj3D5CgmWa4iobp13D2HaNRjtqi+w7BWA83gWva0H8d1eQvvWIdh2D6VzjQCAdX/At+UP&#10;uPZ+RK58hgRgm4hr1hB6MhzL/o+wbvwT7gM/EXq0jVTFJbSnl9J+YgHO8psyZwGbLdtJ1E0m+nIW&#10;nUfVNtytZLRv8JVdwnhE1nf1HzAv+3cJkj+k680cco0Cdm5I8Lj779ivTyGuf0HK3CagtBzny8vo&#10;rmym5dBs2ncMw3hwDMaLKzFdW4ft6RFCHWWEVULC6cajbcJw/xTG0qK8bgVEHwKlt7DumyJrOEIA&#10;xga89zaj3TcO3VEB7aXn8XTKuugOyLrvwmt+hMNejUV0wWYxoM5c9Mg4dk0LHWUvMVeU5rdY2+0u&#10;0QXRPZWUFl1QZzR67e149Newt23HYTgn8tos+qGqYVXzAdFzs9gDkwW7sU3AiaxfvvPsPQwvT2Kv&#10;Kiaiq8PTfFcAynkMAnTM7e9wKr0yO+WzU3S5Xn5+hdPwSsapxWmrFvmuFDkuxWW6hruzEJ92N14B&#10;WH7tVgKa7QQ6dhPsPE7M9FDW/xWB5of4Ki/hfHoQs4CojhPD0R0fhbt4NiYBv/rbGwQEH8ifUeYV&#10;3gTaHkmw+46UtR5njaqaeyy2pk14JPTYG/G5XuF33hAaZEzzYwFe9fj1tdgrr2N6ul3A8Tb8tRfx&#10;Vt/HVHJB7M4dkd16kqoyV+xP4/YhWK+sEdB8W757IPx9iLXyESa5dBXP0de8xFb/Enf9c/zN9whq&#10;b4ie3cLVWoyj6YXoush5jYxV95hAyz0i9aLLxVtpu7AA09W5OC/PwnZqKq6by3DcXI3t4hLMhVMw&#10;7y3AdXoRttuy5sL7jNAcKj2D+bAE59t/xHFhDpHKMwSqb2B+cU7kuULsqwWb6o7pEnpsD2TOb3E4&#10;Zc0dbQLwXhAUwG4+KvqxSwDegZ/xb/kc/7J/w73w37Cs/UDs1UhCr7eQqjtEpmwV9oPf0rHmTzgF&#10;hPtuD8d5byHh5suEFU8D5Ti8bYSMzbI2hfmD7dsOjMD+cBu5jusESzfQcXEmpqLdWEuLCemaSVga&#10;8Qof7C+uEn0hvD67lNatg7ELeE4LT6Jij+IXZuHZNxz94r+hW/pnzEdG4Xt7NX8WoqritahktLNT&#10;9OmV2MXNGA6NpH37GLElR/DqGuQeEyGRxWDJVTQ7R2M8NI50iYDmkq1YL04QOzAOa8kBQiaxhfoq&#10;TE/2YHmzhFxwN2nDWnQXR9N0aCq2R2fke5Efm+itrYOQ6w0e01GsmuP4HcUEfU+Fxw14nS14PTWE&#10;7LWE393DemwWRrFP5qW/x7rqY1wHxhK4s4Pw80P4z0zBsOZjNDt+xfFK5uR8SzhQKiCoErfIvPX+&#10;PDxPRxCpmU6yYxn+JvE3VStkbc/mbVbI8xq/766Ao7OELWvxtUwj2L6EiHcj/vgpnL5XQqsel/gh&#10;r0Mv9L8g9GIjVrGxTRu+pvP8CtGtJ6JrjeQ8z8i0rKfz+ACaZd28b3aS9F3PN3II2u7hbriI4/ke&#10;0b+pmC+vJFJxBn/5cmJ6Af2eGeQsi/E+mIz10izc1xfgON2f1L0BOK8PE0C/WcD8VZn3Jjr3D8Nz&#10;eRyphsWERe8Dlvs4HK3ic96InhSSbJpL/FF/rAe+kHsHE3ixjy7HfVLRowKgxe9a1+MsFiBbtRD7&#10;tb60H/+ALoOASNMEsi2TCTZOFx5Mp9c1n3jbGIKvh+QrDCPF35OsGiQgewRdJgF47snkbLNEDmai&#10;3f8NnqLh4N1H4s0Mmnb/jcSToSRrC4SehWDfibdpGuGGIXjvi1+7/LHQL/cH5hDtGIOvYi6e8v3Y&#10;3y4lqxGQ+2Y+1tO/iL/qj3Hzj3gKBxO7P59k5WrMz2cTUEc1VIm90t0maDxBsGYiqY6JWGROEdNt&#10;Qu3XMZ+fKX5ljviKwwRN28RWTCfRMlLmKcBVN4Kcq4Bo3QTx42Nxv55OV/0i8RNC44uF+G4OJ3S8&#10;D87tXxC9PoBc1XhcZz8VH/g7fDv/SFAu856+pN6dJ1GxF+/thXgPDxf//TscO/9M7MZgQteH4780&#10;gK7qDdjqroqMvMN+Yy4th4eQrdtHsmUf/kqlIyuIVP+C9+xHxJ58S3frKLKVw4gW9SF0py9dZQNI&#10;vhLgfeoX8ePf5o+LsOz6WWKndbgvzsa9U1Xrf4Btu1wHP8Fy5EuhfwAZAfM5yzwiTfOJVU4n+mYa&#10;7ueytlWrCDVswFWzllTTRmKPCgid6YN116eYT8hav9hEqPkU2cZDeIvn4Hm1kpBmFz7NQro9C0i5&#10;NosvOoPd9Ej84iMi5TvRXS7AV70Hr7E4Xy0faj+Ip1FsvHsPXen1Aujn0xOfScY7SuzCcHKB0aRd&#10;4+nxTSWuLSDQOguvdgmed1OwPPiBVNtQSE+H2BKJB+bivzcW25F/iM70gZToR/0IsfmfkG0aL/o9&#10;DMv170RWB0F0MgQn02UrwP1sDLZbokOaIfRmRK4tMu/m41ieriPWoRpHyHx6xJZZh2B/9iNpUwG9&#10;PZPJ9owh2z2anEqEJSfTHR9JNj1J/jY1nxjrCc3CX7+EtisFaK79Kus6F7pExuPj8w0OeuPjiNZ+&#10;j+v6RwSKfhJ7+1eCtz4hpx1Ad1BVcKmtlVPy1VrZVAHdWdVFVHRBJUFUQik3ke7cZNLJYSRDA4QH&#10;Y4jr+hOs/YEuzyC6MyOI+frTo86H65pKJv3PaqzecfL7KOGbjCO0xJ2D5HmRtV6Rg/y5amPJJEeR&#10;DslndBQx1y8yv7Hk1DbVbplrahwJewHWR8rnDCLXOZJe/1CyXtETw2h6hHaVvFMJLpVUU+/sTgr/&#10;YnJvbKzooei7Q9ZNNRYIi54JH7riMresekbul/eoLbHqjDjUFlWGy7zl/h6hWZ3hlxsndKhEkDzT&#10;NTZ/Bl/APDh/zplqqqA6rebPmUuPJuEfTDYmz6mz59Ra9Y4m0y3vFNqysgaq0q4nKePkJgl9c/Pn&#10;1/UkxabJGKpKsCe2mKR1Cb7WsXSHhQeRUWLbxVc3z8FdvgTNbcFH9ycKRllFMrCEkFvsXGA5ieAq&#10;uX+J2K1FdAcWCx8WkM3OkE+hL6WSkTLn7EQymWl0p1QSdypdPlnT4Ax6wmuF9xJTuxYRaB+O643o&#10;8tW/o7v0sdiC0WQ9E8Sey5rpZK1sQmt8usibrEtGVb3Nl7Fmk/CMJekRXiZnCc9ElkRu8s0eFA05&#10;ufIJNuGR4rdKsop893SrBhay5ukCcioZmhFexYQvccEMmbmkRXYzXXPIiiypeZCaRy60mFDnKKL6&#10;X35Lwv12/Xb9dv3vdqkzb0wCwt9vl/w//25+XyFnsrlxqIowm4mwgG8F+uq2iYEvPYfPasgnu/Ln&#10;stksAlQf0Xp8Dt63l7E7VAMGj4yltoeqrquqGu892FfXv35XCbB811S1nUslzmof0qgO7358SoJ9&#10;/Xv65P1qe2ievnyFmQ+Dw4PL7SRW/wj7niG0bfkZS/E+AewNBO12cQDv8h3ejBt+xHZyFrG2cgH9&#10;6nmZm3ya5X1mu4xlt2LqbJarHbuM71KVfjJ/p1nAmto21V6N7fxiNGs+wXt9GQkB8E6HSwKsR2h2&#10;FUiQdYKIOkTcUI3bcI1Iw1najs+VgHI+lrNLaD0rQWBTCUFHh/CvA8et3fnD+IOGdgE8RTSeXimA&#10;s5DOE3OxvL5PzKZD8/AI7RfXkZA55Lfz2l35xKHTpMNVXoThzBL0Dw8LmGwTmu0CLD0CxO/SsnsQ&#10;HvWf4tJrxGvvo7u6Cdf9nfgf7EBzch5xAfGWzX1wr/8C/5GxhO9tpuPQJDzXVxFTPx+YjO2qgAYB&#10;vC0HZwt9EoSqRGo+GWsXR1aLVgBX57XNJMovSvDcH5c6X+/sDGw7fyJw6GdCD6YSLVuP59oSDDt+&#10;xrH1cywr/xvbkn/PJ+JCx8cJ8B2GcccPRE9JMFo4Gqv8zV84FM/mT7Es/2802/thqyoWEKon1nQD&#10;w8nBaI+MxifzCqhtfA4zUc0bvE82ELk+GNPOP2HeL4Fc/U26HeXQtIXIkc9xLvofeNf+F769f8Rz&#10;4O+YBAR5iguJdzYRMZYRaz5AsHQGHZcFdDy7QFfjE0Jvr6O9OYdguQDdtqVEGlcSfyHz2/clpqV/&#10;wr32b9h3/0j0wUy6W1YQr1pDy6V5WJ+uJNUyh9jDgRh3fk3b6u8wrP6a4JUlJOvuETc2EnCacLuc&#10;ok9u4anaKu3Ere9E/05tr3yJR21ns9kk6NKQeXGCjo2/0LK1P95Hewg2P8GmqcGots01NwrItkig&#10;/gT3vel4i/rjvjoC/cm5OO4dl6D6gYCHN3hsrajzs/LnOopsO1UHT2MrhqoXaEXWnKrpgMiy09pO&#10;wFCEq2UnLs1J0XXVPVnuNYtOmpV+WkVflA77cYneWExiB+wtovudYgP0+DvK8DVcwlV3FGvtDQE4&#10;77DWv8QlMmipvI2x7pHI7js8Fo3MT+yMXSX/VPJeI+BHi0uvxS2y5eosFfoq5J0t8p1O3qcaPdTI&#10;PF7gNV3DYzgpQOkEDs1xrB37cOn2EDbvl7XcRsx4mJTpCl2WYhLaOwIIr2K6tYPWvQU07xxL/cGp&#10;tJyeIeBbwHjpcoKV60gZz4ksvRY7on/PG6HHI797HfcIOouI2B/h0TzA9OoioYpikZdyzG/v0Hzv&#10;CM039+N+e5Mu7XORgatoTq+g4+gisYuq+686r68Uv/MJUbesvf0usc57+YoxY10R2pq7aKvks+wh&#10;xrePcTbcJ6S9j+qcGvY+JhJ6Ke+vwm+owVRejPPFVSLPz+O5t4/467N4n1/Gcu8QvrtbCV6aj+Pg&#10;MJo39qVt30QCD/eTUBWJpyei3foVWgG1vssSdD/ZiuHOeuzlZyQYLyViLiHqfEDEKXQZH4q9qxa7&#10;ZsLjsomdaiBQcgZj4UQ6t3yNZ9dHRPf+Ff+2PxDZ/xmZi79iPv41jssCjh9Mw3VyGKFLU/KJhei1&#10;UVgOfILzYj9StUsECF2RuVQQN9fje309f3anZu8o7OdmkK7YQeTdMdyl1/GXFqN9eI7mJ2o72l3c&#10;DU/pLLtHqKWEVE0R+tNzaNz0PdrtfTDI86niXWSfHMF8cAKdC3+HackfMewZifOlrKmpCbfTjNfZ&#10;Rsr9hmjrPWw31tK+cwC6QrF3b67gtXfidRmEpjO0i46pJgKOy6uh5YGA+dsYHm6i4dJsrM8202u4&#10;SNp4GmfjLgIdO8F5hXjTZRovraTm6ALcT0/L+lbi99XI2t0i4j6MQ2TVbXog8t4ovlDsvrsGv6eB&#10;sKONcFtlvlGQOh/PuPoLXGs/wL3vB8xHx+BWHT0PjZP5iL3aOIBIyTlC3jrcgWo8zneEba+Itu8V&#10;nk3D9GghwabrRC33cDbvwVGzgLBmDSn7SaHhgTz3nJinSOToEgHTEWLuncSc+/CJnnhtteJTbRjF&#10;tzicFrHtlfju70K/9Tu0K/6KYXcfHA9mE2/fDcYLBB/vpXHvHDpOLiP67gpp91v83teE7MVkNKfw&#10;3p9L055v8xVJ4gzoMso8GqYSeD5H/MtctBcn4X8xH3SLibzqh26PrNf+77GeHkpYnjGeG0nglQBi&#10;s/id5mmyRgKKdQtIN48j9KQviUb5bF1FuP4EzlfHaLm+FdODhWSbppFpmkP98SHYHhwiZa6T997H&#10;+GgxqbrZ4o9nEpXv1dlXPZZlsm67cN8aTfzOKEwXhop/HEaidgzhlpHk1AH1Zrm/eQ2+qk0En44j&#10;cv57DGenkWwvxiN+zXZdbWX+gPjdwfS0zxF/M49U+yxCr+ehPfMjnaf/RrL8Z7DMIqedKDQLiHQu&#10;Itc8neAD1Q1b3ldSgOnyP7Cc/BLXxTHkGguJao8Qbj+Fu2QTvifTiLfsxtWwj3TnYeKVyzHfkLGq&#10;9pO03BB7sQ5npYDSlqk4r32H562AdcdMujyLxdYUktIcFP+1ns4Lk9Ft/wHP7r8RO/wRzr0fErj1&#10;I96yAXS3C5+LVHXbCDJX+uPY+AHOfV9jPzgY78lpGPcPwbTrS/zHfiItOh6/Lz7wSD80R4bgfbE2&#10;f4SCSfy07+pictYzZEJ7BdgfE9+1hFzneGxnf8Cy8c/49v2F8GWxFSe/lvtVM4vfETj2Mz2P5hE8&#10;9Z3EZn/D96KP+NJB9LaMIvJI1vHQDziO/oPgnX6kyyZChazLq1lEHgjfzg9AK7GCbddPWPf2JVW+&#10;jazmHDb5jDSfJFBzWnRrgcjhYNw3B4qfnkj6zVw8DwZiuPIB1qLPiZWrRORonHdU45PtRK1n8ZlP&#10;yOdhvCJ7nS++JKYdna/ESce3kPCuEvu1UGKPZXj0yu9cwdN4FluxyO3TH+kJT5O4czimorFk3u0j&#10;qztFunEzqacF+E98j/Hwpzgef0taJ/Rf/I7Qvp+IHf8B561ppK1b6c3Oojs5la7UtHyyTG2VTJrH&#10;0e2bLro1QuTkM5wX5uC+MZNk1WCITaa7W3WPnEdUP11kYZD4wCH5Kqt8AkvGID2XXHAOXX6VlJpC&#10;1jlMePKxxEB/w3JzKDHDDNQ2zt74DHp9R8i2nyRasUDiDNGnwBTi3mHiG8bKWDPocY8mVz+K9AuJ&#10;+6//QKRI1vL2H/G2fkvSOJBg/ff0hibQ5RpO3KoqtUa8T5b0TiDTpRJ0MyE3mZ6MSmKNIRkYibnu&#10;V2KiO93ppagOpXSPAFVB1zM6v7W0R+7L9Ywim1OJKplPfDK9yfEylowbHSvPjSQdHkDcNZLu6Ewi&#10;lmF0y1wTOpGf11/SZR+Z76oZLB+I/el3pKyj5N2T6GYC2cQwYv7B5LpmkY7OJxeZKmOPIya0px39&#10;ycXlveq8uZ4CulNj6IoOJxMdQyYykVxCNRxQlXuqok0lzUbRnRUaVLJNJR975b3/TByppJH6GeGF&#10;6vCaS8qckvJ9TiXq5H6VAFRJSnlPPlmq5q7GSqmOt6Lfwq8exUu5J5vvNCu8zE6kl8nCmzmkkrNI&#10;xiYJ/fNEJqaLrZ8mcYfEQp6tdMdWkYmtJBbaRC4lfi03h16VbJRLJSizXnUG3nBSzYPxv+kv/q4v&#10;zXfFHlfJWsbGv6+SDI8iZxxJou1Xev2jCVoGo6+W2LyiH6G6fnTpZL4eka/0ZNT2arpny7xm5qvV&#10;8ltvKSCXm0aXatCQWibXClIRsSXeQflz37pV9WB0qFzDyMYKyCQmEFedbdV24azwPj6apFfWOfDP&#10;bqtpldQVnghvMmGhXcbIOSeR0IwVmz+QQOOvxLXDSVvEpllHy6dKjg+lW+bRmxQ6hYe/JeF+u367&#10;frv+N7zUtlBrPhn3fsupUy5XfvuoAu8qSaaqygzFh2g6Ml+CnZf5yhZL41vMFc+wt9cSFZBlvLaD&#10;huv78BvVeTIW1Flyaovpv5J7KtHn+NdlVgk49Z731XE2AcGBjhraTy/Fcm4JIQHmKvFmt5nke3u+&#10;CYOi02Uy4zErAG9GnVnnq31C5+ECfGVXiXaU5btKmg5PwbhHAoIbCyToWYzmwRmCVoO8V94p87TY&#10;nBjlUlvynDJfp4xt1+kwNlZjNurz71XztzkC8n4BKc9OUr+xH87LKwlW3MqDrpZDUyQgX07CWCNA&#10;S+iydODsvI3H8IKooQrjvcMSsC6k6/lJLLe20XZhIfZHh2R+q3E9PYPPacBt6MR4ZTvGjT8IkBXA&#10;0FFJQl+L5uxajPePEbLoMDncdMo8VeLSaXEQNrRgubuX9gvribaV47aoLq4WAVpaLBfWoln6Ad4r&#10;SwWsXxCguxzrtl8xqnP1qh/icrnwt1VLkFtA5+Lf5bd3pt+cJll5npbCWQIABTTfWo95U19M+wuI&#10;tLzGYxeZELAWMrWgK9pN28VVdDU/RVN8Gv21jaSrrqK7vIjwpVEED/6CbuOPRM/Pl+B6AbZb64hd&#10;mIl38/d4t36PZ9nfCKz6kOT27whs+hrfmXl4b2/GKcDTuWcI9rV/x7PhEwI7+mIQcOq8sopUxw1S&#10;hj3E3i7GemIsJgGB7sp7RFtK0d5civfpVLIdewk8XoB511e4N/0Rz/4/4yz8E2EBHo4Vv8e74c+Y&#10;1/wun/zz1zzAZ7dgc1pxO8oleN6J58UUHFeHYjr3swBFCYKaJ5F9MwTPqc8wbPgrnnWf4lz5MeED&#10;gwmeHYO+UALposE4T/ZFt6svrvMD6S4rwHFrHLbbs0l03CLgapc1qUBbvJeaQuHF47PE9O0C/h0i&#10;t6pzqDq8X8miD7vdi19t86y4TufxubTvGIXtzk4SnWX4mp7RUXQQa83T/JmNTp0Wj64JS90pHE3r&#10;8BnU9rUSfC9lPWT9HA/3EC6/iuPONgznRPavbBWAchevvl6At9pWLrpnVQ1CLJhlfS1vj+Bv2oBX&#10;QKDLXI3FqWTNglt0TCV+TaIbBqFZ77C8r5wTvVW6bxV5UM1U7I5GXN4K0aFSzNW3BdTcwisy4aoR&#10;PWkpFjof4Gl+nT9/0Vr7ioCpA7/Djief2LXiET32WTuEtpf4LG/wGevxiB54mh/irL+Ns+6egPLn&#10;eJpKML+7I+NcItpeRKj5LO7qMzjf3cJZrTqpXiTw7iChCgk8K+YSqZpPomk1yca1hN4sk79vI2M8&#10;RdJ9WHTsBN5XO3Bfnotlt4C6XQMEmMwiKIDM2yzfddwnaKzNb7H0myrwd74g1P4AQ4nwWM3LUkvQ&#10;3omvs5nOkrM031iN48ke/NUnBQCuR3d4KJaL0wk3PSJs0wkvLThNnnwVoVp3t72VoKOSoKcYv69Y&#10;5PAVTqPq3qqSlmIvXu3HXrYTX915PA33BOzcxffuhADJtVivzsJ+f6kA9pNCo/C69Tq2Z3vy2+BD&#10;FxbgOTKBzq0qUSUA9MYSMqKDwXPTMe/+SQDYj4QfLCL4bCuOV3tx1KhmDscJt5zAUbkDU+labK9W&#10;4ShdiffdJiL1e0g3HCDyei3hR9NwnP4J547Pca35K84tfyN+eySxRwtJPl2M5/JQ9AcH4rq1guCb&#10;bXTXbMRzfRKa3Z/hufgT8bIFRGu3ktOeJ1V/EtuNORhODhMZFUBYLnIsvDO+vomvpS7/zx572U0M&#10;t3diu7cX88MT+Ote0dVSgvPmDqzH5hI4O0/s/Hj0x6fgf7CdxNXZuLd8iWPtJ9jXfE7njoGYbm0R&#10;OXpA1PWaoL+KkL2KwOuzWI7PoGO76PvFNQRFB+LWJpxPDmE/OBzbwSFoT0zJn2GZNt8jbTyO88U0&#10;2k99K/Z+IMm3M4hUFhBumCGB/gFSxst4qw+gezAH7f0ZhFqWk3XvIu44g0N/Hqv2IA6NrKXupOjq&#10;BVn3C/jUZS4i2H6LUPkRfNfm49z+Ewbhq/uogNx7k4m+WEn01WZsV2bSLLbTcn4sidZdRGTcoPki&#10;MfvR/AHy9scDaDs2mEj5Mbo67xOoPIC+aJT4w8Gk9VOFl6sIuk/hcZfhdglvg7dIBbaLH5mHR2j1&#10;aET/9U+EHnWunbILRtzqWIezs/Odtu17PyNVPlrs7RycD5bgv7UMw8GxNG4djuX+XqLaSvFTYgua&#10;7xJ4uZnIsyWYr8l3176l2ziBbtsU0b1RuO+PJVO6Cdu12RhvCLDSrwKLyM6Tn4mc+w7fRfm8MxHL&#10;6V9x3+oLrUL7vSFYtv+I5dAYgiUbSbSo7XzbCbgfEK+/g2bPeJq2fkmgdIUA8MPifwtFT0vxPTtN&#10;/a4xhJ4uIGFfTcK6DtObhVhLFxKqniHgcxlR40a6fJdJd5xBc/BnjPs/FhkVgBtYKgB2Fj3uqXgf&#10;/yy+6VPi1/pj3auSWQOJPFxGT9U2rPt/QbPlH7gfL6LHe4hcdC1d4e1kO/fhODMex7q/YdvxO3z3&#10;viKdrwaZj1fGzzTPFRszn7BO9K5kLcl70/BdH4vh2A/47g6XuQhIbV1NSLMJT+0y4lULib4WGa8c&#10;T6RzCTHbQfyaU5jeriNaLd+VCJ3PF4uvFpBrmyUx0GSS1g0ETZvoMmwkeLsgn0gzr/kLro2fEjj5&#10;K54rAoxfytrfHkqyagHOU7/iPTOQrMhD8JXcf+p7/Ls+x3ZAntsvQPbKIkx7vsN19htspwfivCNr&#10;+k74aJhDV/savC+W47o0DvuhARhPf0SPdjRdteNIPfuFwPXv8J74Btfuj3Hs/wO+Sx8TeyNAuX0+&#10;yZfjsBT+gPX8BIwnCtBdWJbvZBt4upPghVlEri0V/s/DIHFKmzonc8PnWHYOwle0CZ/EHP4T0whe&#10;XCL6sxL78XF0bvkK067vMB/si/3OXBLte0l2LiOmG01E/ytJ03iJmYQ3upviW6/jKZmJu2Kw8Gsi&#10;EYN81zpCeKYajUzEVjQW2+t9JMSHd7x+hKe9gqClHJ/pCTGD+KPS48L3ArLt4vNLv5aYaDi+m9/Q&#10;suenfOMJx0Oxr1c34b+xFf+zzcRaVggNU/I6oSowk60TyFmXELDL2oUXQJfaDjkWohPwlvyA9mw/&#10;MG+kxzUf190fCT6aiu/VBLFJo8jlxpHNJ3vGyHMT6EnImrtG0BN+/zu5mXQF1tJeNImOwp9ExuWe&#10;+BT52yR6Qgvo8a8hY5lNXPOLyO2ofALE905sdLnYDONEzC9FZt9JrFM1AHPJRxAbRsr7Exn7kPz2&#10;1Kg856n8BnvJPySeHEImNIfexAK5JpL2DqUnMoFMYCw9qsNnzzByqUHEA4PIJsbRkxFdyI6mWyUG&#10;U8K/fDdN4XvXr/RmVYJqUr6iL981VTUuSI2hJyXvCP9Md2KUzG8Wvenp+TPUeiKTiJhkrJDYS+9I&#10;MjKPZHgwCdfPEClAdQnNRKflq/W8RlWdJfF660Scz78D54T8OW72J6LDT76h2zES1fG0u1feqRJr&#10;OUXLULq7Bss8RpJNjpPxVbXcPLric2UeqhJNJd5G/DMRpxJoYu9UUi3fzGFsvitqLl/RNkruU9Vx&#10;am0mEQ+OFjkaRY86C02toXqvzM1n+lV4qfgyk5RKlKlKxXy1mzqPTvFIVdSNJdrZB9ubj96fE5ia&#10;Rjo2n5BrqqzxDKFVZEyuXI+sRe840j2ThSb5PT2ZrvQMuVSDjPn0RpaRci0hbhS70lxAoGKK2KNR&#10;RF4NItjQn1x4mNAlPIiPJtben2jTzyJfBaiz+aLG/jgqviHS+gtZlfCyjSCm7UOs82ey3rF0OeUZ&#10;vei+TuRLnTWXnksyMFls1zi67MI/50qRFZF3tR1ZfSaXk0usJx3dRlI+U9mppFVHXCULSZER4Vcu&#10;Mka+H00yKnIh36nzC3uS4+kKFZDxyf1ekWfXCqL27aIL4lccU8QHq66yM4i5Z8v7xaanf9uO+tv1&#10;2/Xb9b/hpRJv77ejujFavfmkmALiqgJOVap5jTo0dw6gOTaLUFs5dgHqJpvq/GnNV8z4BDRZnh1H&#10;u3+ygJwrhGyG91VnAvZVJ9N89dn/+bNc+Z8dqIYM+cvuzoNx770dtB+UMRpeChhQDSPccu+/tsa+&#10;T9jZzGobqT1fHeZQZ7qV3KRN3uure0bQ5SBY/QT9oSk4r6yQgH6WBMp9CQpNEZs+X9GjzrXKJ7RM&#10;qvpP5mH35hNyRrvwwW7F3lGPsa0+vzVVJZ/8QlfizWUaNw0QgLmJnK4W85UdGA9L8Py2CN3r55ir&#10;3ojDqconESy6uzL3Kjx2A776h7QdXZgHjon6e8Svr6Fj4884BLRHNK/xOu2Ey2+j3TEEW/FeAezt&#10;hGofC7BcjPntE5wOVQUndNmsWDt1GFqbCekbsT4/Q8u5NUSbX9JRX41TqyGsb0Bzawf+8zNxCWix&#10;nhMne2cdhg3f47m7n7CpTXhvxmEzCZ1aAQ+FaFd/gWnVR1gvLCbZ/IyYqp4rnJI/z8W79SsMhwsw&#10;3N1HquMdrscCVo7MJCjvVMnOtgtrcT7eTartAJ43KzFcni/AeiOoJMyF5VhWfIZjxQeY132B48h4&#10;0rdX4d35DY6l/0/sy/8d804J8O4dygPuSGsZhhMTcBSPkaB+r4CnHZgElJqX/gempf+G89A3hF9N&#10;wXprGlaZm2XdpzL+X4mfH0SmegUJ82lCZuFx6zQBNX0xrf4d1mV/wL3ze5JXJxM8O1CA1FQCpyah&#10;Xf439Gu/xn9/sQC23YRaVxJrnSmAYgG5KgE0Bz8TMPx7vId/IHF+CI5Nn2MVUG/Z/D3t278WUPwt&#10;PB+F/+hAPMemkny1Dm/DdnzWu3gcLXjrHtB5cx3u0kIBTSITIgdBm5ZA9QPqz6yi4eQiQpW3CBo6&#10;Ccj6R4x1eF6coHnPFDpOS6Auz4e0dWjelmKprcRvlmfVFrKKV7TdOIzjbSHhztMEGw/gq72MualK&#10;dMgm6+rDLzrranhB28W1dF5dQqjhKnEByFG5x/74LE3n1lJ7ZiMd94+Jjt2SdTxPqEMAj+4Smopb&#10;6Ope4zbosSvdFZ1wKn0TnVGVrBazS+RQNWdx47IIPeZ3hDy1Au6bRI41RKytAlje4Cs/JmB2N+lK&#10;AYvPD2K+vRnN+QW0HJ5Kx6EZNO2dRtWOCdTsmUDTkQU0H1uG9vwyTDeWYlSdd8XOOO8flcD4MIFX&#10;pwiVnsX/5qSA55MkOwoFJBUSaz5KsGYn0ardJMsOky4/RKziGOG3JwjLvcGy0/hfncD6bBvaZ3Ox&#10;l6uuivMEHE3G+Wwe3voNmCtXoX0yC/OjiYSfFWA51w/fuWFETg4nuLcfTgH32g0f07H3F1yXFxB/&#10;vp9swzVyHVdwVu5H93YfXtNdoq6XJJwvBBjforNU1ud1IfGac/ie7EJ7dArVu8ZgvLuDWMcTwt4y&#10;fP6X+NyPRC6eCX9fYjK9wWR4i8VQglVXikP/VvhbhtchvHS9JuB4RlRky9d6H/vbe9ienUN7UeTo&#10;8Cys9w+S1JUTMWsI2jvwmqsx1T3C/OIG0bI7RF+dpPPkTNrEdpn2DCN9az7BM5PRbhuO+5wA7qeH&#10;sJedx9nxAJ+jFJ/nraxlo9iHDvz6JnyaUjwd93E0F2F5dwvrq8v5bf/WC0sInhSQuunvAq7/ROTK&#10;13hvfU+mRALyokGYdn+Bbn8fLGcHE3syl+j9GQLyfxFg3Rfbie/QH/1J9E8A/Ms1RO4tlPHG47lV&#10;kG/s4XqxGdPzQuwNTwhZmoiZqgnXX8Nyay2NJxfgEpp7Gs7iergG4+0lxF7vJPVkNdYzk+jc9Sv+&#10;nX3wb/kHvi2fkT0zGN+RQbSu+xzD/h9IvVlGVC8yb32RryL1Fu1Ct2c47Xv7E3yyke62IkwP9qC/&#10;Kfb5yTqc16Zhv7eIgOhZ2tJAuOE5hnMLad/2Of7L3xIvHUKsYZaAkAuio2+IOl8R01yj4+oCtKcn&#10;C92nZJ2rcDmbcRke4ei4hMN4F7dKWntr5O8t4j9NOM0W7G01+Equ4Lkg+rDxRyzb+hI6NxPn5RWE&#10;H+wmcXEuJrFDHRv+SrB4ApH6owSE3m5HMXhP4n0xm9YDv+C9sZCM9p74kieYqvdjezmT2Duxv5pZ&#10;xE1rcWvENpnFzgR2EPefJWI5Jzb4mPx9J66W7QQ1okNqW565gUhbNV7xHXqx1dq9HxCvFwCkzhxr&#10;FcBUsQr/tTG0bu1L2+ExRN6sk3VYRbh4hdie6YRei3w1rMCjVd3yZoNvNsHnA2g/8g2+67OIFC3P&#10;n8UXfDmLpGYLlsdT8BcNJ3P9VxKXfsJ5+gOCz/qBfaV8TqD96AwaD4l9L1tBtn4x7qfjCb7bJ7Q3&#10;i7+1Cy8rBYyfJdc2A9Ohv2Eu/Bb/s6ViI44JT+YRezGDTOd6WcvN6EsWk/Grf15sIlk/j9ybMSTk&#10;/dGXm2k/PwDHkyH0GGeBexK9lgkkG0YQfzkAy6GPhBff4b9SIDZuqYDT4yRb9qO5NBTT1YHkDEsE&#10;/C+nq6MA351+BO6Oxnx8MM5dP+Da8t/EHn1Bt2k0WfMiwq37MT2ah+/NfIldVuAsWyB2bj6xqkk4&#10;n3yO6donBB+PJv5gAs5LPxJqEjqSYuO8d/CU78ZbI/6/bCbWfV8Iz2VM+2rCAZmvXWK0+vEE3k0m&#10;1T6fTFUB4XuD8Z/sh+fUILqqxA9fHkHnlg8xbfsLrsJPyD4eiuf6UOw3VhFseYXu/l7SxfMIXfgZ&#10;7RG55+Sn+Ao/JPdWQLlrN1hPYTs3Bd2xApJ1x7G83k7H5XFoD36O7dKHdDUPJvPuV6J3vxP/+y3h&#10;ox8TvtAH+9nPMB79G5bjP4vszMd1cBjG4zLn9mrsL84SEL/Y3VSM/fxsOk7NFjlaQ92xxXRe3oX/&#10;8QliRVvJXJhP15W5uA8Pw7xvMK27R1K9cxT6QrHth0fJ3/vS82wEPXVzZP0n47jZF2/5AJGjmfQ2&#10;TyAr/M1oF9ETWU/Wt4SsczVpdX6b/b7I7Flir84LffNx7xmJfecQLPvl8/R0bEKTpnA4epWEvN+X&#10;XOdoMs65pGwb81VvzkczxUbsELl6TKT6Luaj0zBemEXg7RqxNYvpca8QWz2BlHkUnrffiM/7ikzr&#10;Brn/GLHwPpIJuUclONz9JVYdRi60kO7EXLIqscO4fAVYMiD2xjeaVHyh/C46pbboqTPGQpMIPPuK&#10;jmP/D5KGvvmtnITGEK0cSbZC9EfkI1j2i8RxA7Fc/CPJ6h/JNP0ktvw/cNf8SG9SneM1FtT5cPGp&#10;EJwDDvkMTSHtG0nYPZBseDTdnvHig38B20QIrwbP0nyjkFDrYFL+oaRiQ8ifyZUR+bP1I+T4NU9j&#10;NyqxNZquxHC6VHInMRrVoKA3JfQFh9CdlrHzWztVkk58iDpDLaMq3gpEpyeRi6qKPPk9MEpiou9J&#10;uIbKs3J/9v022HRE5C06iHRIxlLztg2hKzpV3reArtAigsYReDuF7vBkEu9+wXL1jwQqviSbEHnu&#10;Hivji66EZpOMTiftF7qSkyCnOptOJJMQGyCfapupSrb1yv15OrNqK+SofLKwt1vGUdtUVZVWz3B6&#10;GUFXdijpzFCyKkGXr3pTCbsx79csNz6/5TQZG0ZGnQ2oupCq7a1yX1Yl9dS7VCVYVO5PyXOKH9Fx&#10;pANj8omn/NU1g0R8EanU6vz2zUxkAmHrSNJumWvHd2K/++Sr6bpTQmta+NU1mphzNJ0VfbGUfUeg&#10;/of8OXWERVZS8v6srHdqGt2R8eIjB0sc+atgipF0x1UlpbpH3hmbQ3dmJj2IvOQmQ1T+Fi7In9sW&#10;86/A9m4YnSV9iJom0ROQ8XwyrjoHLzVDeDKLru7pss6zyCbFb4e3EAmvIxFbQyK0VWR7C+ngfFIi&#10;3xHLUNHHweQiat2nCi9mkI3NI+2dJfa+gGD7OBKKdqE7HZhBwDJfZGItOf8yoV/+FpQ4ziH+17qc&#10;mHuZ6PdiupML8rT/loT77frt+u363/R6nxgz2Lz55JbLYhJw78Rn0mG9tTW/ndGnrcNmV4kxlQwz&#10;Y7bJ5fARMGrQ3tiD8fJG4toqtHXv0Lwrw6Zpznf9VGOpKrj320Cd+bPYVKLvX+fTeS0G3JX3ado/&#10;WYLrQrx2lXjzyP3qvDbV6fV9olAl/RSdVlXRZlO0GbE9OoXuwEjiTY/xV9wQoC/B2KtbxCwazE9P&#10;YTo5G8/jo7SfWUfnlZ046ktxWfW4HaqSzojxn4kpteVVVciZ5VOdC2dursbS1ojbZpGg9gkNh2Sc&#10;G5vperSLur3jCFVfxeEyCD/Ulj0btrZmjGX30ZftwqW5InPqJGiyi9PQYn5yAoPQ6D40HMuFlSSF&#10;VsOjY2hOrSZ+ZWW+CYL5yiai5jYButfoPLYIb3sDVrvatmtCNc0wW2VNhE5vRx36p2dpO7OUcO2D&#10;fFWRTVVGlVyg7exSXM+OEte/w3xxJcaVH2Jc/wVOtXVVNdtQ1YSyDnY1lvA41Poa6+FxWBf/N7Y1&#10;HwpQFsBWtAXbtn44NnyOef9QXBdnYd/zC5pNffGV3SDkFr6/k3keHYH/QQGeyt249ZUSdFnwVT+l&#10;XUCk6+QorJu/wLXnV+x7h+FW/+U+MAbPi3PEHx/GsuFHvGu/wLP/VywHBtMp9zhvrSFrvICjXW0N&#10;eSMOVIDri0J0Qotr3ae4Dn1B5P4U7Jdn4zw+i8TdHbTvG4hPAFuXAlEPvsW1698wrP4z3usrydVf&#10;JFiyCf9dCVCP/4h5g/z9xPfknk8gcKo/ms2f4Tw1Et/5GTLerzL+N9h2/oPwGXHg+wQwLPsdxs0f&#10;ELi/kozmJV3mEpHt/QJ8jxBquYHl9mbs+7/FeeBLAneW4C67hU/WLC/LdpEv7Su0T1bQXrSaQMvr&#10;/KH8fquRSEc55ltbMOwZjHH7ADS7RhF6UkjM2Jo/Q1ElqtVWaadKTOv1AqRL0FU9wGVsImy+j/Xl&#10;HDTXJuFqLsbj1GPXt2CqKREZaBOdeJ/4VltQ/fp6zI/203xqFraSS/hFjz0Ol6yTgajuJt6G9bgr&#10;FmO4IGDh5FIcj07jrX+IV52F9rpI6G8RGbELTeoZIyFTOz5NA46mR/gbBLQ/WYjp7Bg0R0agPzER&#10;/anp+QYBhpvb8pWajocHCL29RKDmPJmOIqIiM8E6dZbUPULat3ib32J5+4SAjOmxia7aa+XSiW1w&#10;5JPsNrPYGbMPm+qm6a7C7XyD01LzvmuzuVP41CB8eofd1iK2RS+6q5NLIzLeKjx4K88+FdqL8brv&#10;CC+fEzDVEFbNSoq3Y6kS0OUsEcDzFJ/rOT7LXaLtR8nWrCL8WADE41kkK/YSqjiO+9U+7HfX5xNP&#10;pkNT0B4eKcBOQHbxWMyn+uK5NRv/qyO4y4vwNZURbm8SW/YUy8sTMjcBld6rAtQ3YroygY69A3Hf&#10;WEqkXvhifIjfKO/Xq7OIXuI0iryLzXCK/Ch76bBaxP6JHRRZsjpbcbhbhBed+e3nLrFRAZElf0NJ&#10;vplK24Xl2J/uwVZ6CHvFGQLtMl9tKY6a25hfnCJUdpXUiwv4Lm/AemgCjl398YtO2zf/gHPHIMLX&#10;1mB/fh572xt8znf4hddeW6XYxHaxQcpuNArf1Tl+r0UW6kU324h2VBN8ehHXhUU4jvbHd1J05/wn&#10;olN/IlX8I/4rPxJ6PJNU2QrcD8fjezwsr6uBsz8J6B9F/MlAgme/wrHvY7FB3+A/31+eG0TmlToz&#10;bCSm8xOw3FyJs/ISLpNq+qAV+VXVh3UYX5ym7coa3He3yVpslvsPit84nE9mu4r3YTk9Bfe+flhW&#10;f4Rpxaf4j4wheW0JNrFn1gPf4j05GMPpmXheXSDTXk2sSvTqwgq024dhP76QxPOD+F/uxff2OPHm&#10;JzgeHKBp3ziMN7YQ7qwloqogq+4IjZPz1XHeJ0OIvBOA795A0H5e5LlC9F18X/MDeccmjLfn4xAd&#10;jBuEd5anWFsKcXecJ/D/Ye+vuutMlnVd9Cec232z15p7wuAxahSjy4W2y8yW2ZaZmZmZQWYGmdmW&#10;WZZlkC2mLnVmZgZJz4nsHrO13c4PWGde1EU2Sb1/X0JkRGS8ocgI7UnZq+O4Kk5gfFiE/uZ2dGcW&#10;C+ififnAcIwbe2JaLPp7+Te4dgtd9g7FtqIz1rXyt+i04MWhop+FTsUCOF4LECqfjf3MuHzOTO3K&#10;nrLesbguLsJydQauqxOxneqH904fslUDiVT3ItQ6QkC2gHTHQdHhpwk0FxHXbCOmmYeveQLultkE&#10;zatJWvbjL9uARfRO6Ploku+n4n85i3DTMuItK8k1yNl1fxq6zd/RuP4HfPfWEa27iaP2Di4VGe6+&#10;QsQwi2DzcHJeAY76mdguCxje2YXA8VHYzowk9GQm0Qfj8V0uyF9TNR36icSDQUQfdyddN5isfR3O&#10;O+PQL/0HRtlX17WxZGwHCVrkHNY+wm5vwaJ5gOvtXLKWacTt+4g3FmPaO4qmBd9jEjsgWHOINtce&#10;krYdom8PyFpFnz8oRHv0R6JvJxO1LhL9PIPgk7Ho9wudj31D8t1AktrhpN0CdB3jSFcNJ3Vdzq2t&#10;f8d9ox8Z40aSjmKiTbfRn5uL6XAPfLcGEG9eRkd8D/i2ELwxWM7iP2A/1lN4bQ7h9zOkTSJTL+t9&#10;MZTIi7nEnizFfHc5wepNJHUzwDWH7KvROPZ0wripk9gNYnNULqfDvYFw3TjhJZlP7RRsJ0X2Xkwk&#10;659NKiHnt2sKWd00cjUzMF6VM/qePPt6NB2yn74nffAqmr5ageHiZBLXJxIt6otu3d/wnv6JUMlk&#10;QmK/WJ4vJGNeSko7i+jTwbjOdMNf3J9A8W947vcmcKMnxs2f4z45iODjyfheDyNnHAa2saSaRhCr&#10;7EeyeaCcLZ9h2fMNzh0/4ljzLe6ln+Je8DG+Vd8T2NoNq3zm2tYV585B0sQ+uL5Gzg3hMzmzwqXn&#10;cZZfJ1D/kISjlaixDtvDk7gur8ZxegG6oskYxF6xXJglMr9AdNxEsAjwt4ymrWU4HfbpIttiL1z4&#10;EUux2CD3hM5Pe5N6OhDv4W9xbPlCbJSvhZc+xrb2J+ybBuDcNQKH2GitG0UvHf4V581+xCtGgHkb&#10;Ge1l3BWHcdfMo107Gd3ZH9GeGYT/6XzRZXMwHBRb5PV02qJbSXvElrEvJek7ir18FcaTA2RNfTCc&#10;+CUfMZd3XiRmkAzOI+pdSjaygXRyUd7hRttgVJ6wtsyovJOqLSx/qwqdhqFic3QVnTcV++3pOF/0&#10;zjuzch0jUUUQMr4BpBr74C/9RXi/H9n2gfKe2DdPfxU9+g2Ruu60JVSutqHy3oj8lVfyUVEzZLzR&#10;5FIF5EIj8b/6SeyLr/G8HEGkfhgdQXXVsJD2cIGc2z0J2fqRco/BVzeGRMs4Orwz6IjK3GOLaW+b&#10;kI8My+dFa5PvpO9sbDz5qqa5UTLWMGKm3nibe5EKyFxUAYCYjJsYRColvJNUz8nPUAGJcD+iFjmj&#10;3v2QdyzlZA65Dtnfjom0ZwtJ+QYRtw0m6RxDe3CMzGEk7dEhZD29COt65YtlhHWTiRiXiGzKOE5V&#10;KEJkN9o/f901l5tAMify3FZAMtFXaFBA3DFQ7JyxJIJzyWSn/ut66BB5ZzAZRTOV461tiIyvnIQF&#10;eedcOjyeoG04GaFTMjBD9nMKueRkWb/QQjnWZG/UFVWVL66jYxAqqk593tEmfCprzeVED6g9SE+V&#10;zwvzjrr8O0KzqGEA2rLfCHtmk83NJNMmZ0y7zF3ly+uQubQLH8lz7ULzTNsA2hB+SI8k7RpOSNef&#10;mE3GS4yTZ4bLWMJHKIfgUDJC82RYfhd65zyjCNWNJlAznrhplPCRijobT3tSjTmVdFZ0aVb0SttE&#10;EjnRGemZ+aqoWVUwoW28zEX0ZnwNkcARMsn1QpOZwl/jydhFNzT0xV8xGtuDwZiufUOosjPEVETh&#10;GGIybsL7r+u9whtZ4fucctiqfY6PFh6eQlA7U85IGdetrqaOzjuCc75RxKxjZO/HElDO1pTsTW5M&#10;vsBG3mkamUDMv4pocI3IlOjQtkkiV6IfVTSg0O53J9zv7ff2e/sf11REmLoiqnLAmQQEq0Tt+Sgw&#10;Ad7W69upEpDu17zGZlP531Q1Uxt2o7wrYNlmc4hxWELj0QWYS6/lAbtNwKPTYsKha6L1fTmaN2XY&#10;WxtQFRyV40054pSD7b8rs4Zaq9EeX0TdieVirNfmx1YROLa8805VZf1wZdUoTRWPMNhdAtLNYogK&#10;cL25F/2eMYQFXFcdmEvoRbEcijZ8+nqaitcLAFknB2uzAHGZp65GjN7TNJ1aTOXxlVhKbwioasxf&#10;6bTL98rZpeihtzkx2mV+egH3te+JVD3GeHbZh/+Kbu2H/cY+oc2HeamccsqxZTeq9404BaQ6Gy/j&#10;qDhIc/llDFUviMhcktUPse0chuWwgHahl63xbb4Sn+/mNrQrOtGyoSvhBzvw3diESebnNzZI39K/&#10;uhZrlvUKTYxqr2T9voa3tB6eh6fkuIA+h4zpksOqRta7AaO6Itr6nlTFdUwCsI0LP8V5bDLWZ9dw&#10;ac24lKPGZM1HT5ntyslixPfgEK2rexASwzi44WsMiz8lemc7OZ0A7fMLMS35lLDKLbV/FIYzC/Fc&#10;nElr0RBZ4+l8Hi1F20BLNe7LG9CtFqN3yd8Ib/8N/7lFaA5MF/A3m4YDk3E8v0TcaiHaXIP51BJa&#10;Nw8ifXQEphXfoN0ygOCj7YTrD+ETcOoSEOu06Yg0PsV+ZBbG5Z8TWfERruVfYT4zXwDUC2i5jfOo&#10;GCoL/heBVf/AteV7gten0l57nHDZMgGMYsxVDMT/pBfBqwMFxPZGs/w7dNu6ET82EN8GAWdLPsa1&#10;4p8Et/wd764/inH+d0LnxgpQPUtW+jfemUr9qYG4ny8h2Cog314ne6HDabgjxuQW/K93oj8xF82G&#10;vlj3FmK/tAbv22sCtuvzVdkCNWcwnp9Ow8kVYoQ8JvjiMvW7p2I4JmDv7vb8tdOqw/NpubKFcO0z&#10;IhbDvxwwFtl7kUuRj6D5Pf6ag7hfLcdfd1Bk8QGGR8dpuXpQeOmVgH6Ro8b3WCpfoipxKie1cnjb&#10;zU2EjM/EoD5BrchXy5VlBGt3EWjahld/V/pWESQ+kRerAK5XpMuPEDo1DcO63/L56Bo3DkS7sQf6&#10;HQIiTk8UICMAunY/MQG3wYar0vc93DYBRw4XNqcXm0U5193CV25MrXWY3tzDU/sKXZXIv/4lPsNz&#10;rFXXsVbcwPLmsdCvGVdTFa3ll3DW3iVgahU58mIxWqW/alye1zicrzE7qkQWtKIL1LVvj+gfJRNK&#10;J+iERjK+yLe6Tm82qqIsFXhsT/A7VYXiRhzyrE3kR1Vj1qsiBJ5XeKqOoX8kAFz7TGhULfSqF3lo&#10;wmhulv4bceueYH17APuLVfjqVZn/zUTMW4jYt+K1FInxd0X+vk1aW0zunfDs3fG4zn+P7/Sf8V3/&#10;kujLwfge9sN27ksBXl+jLx6F+8UukcvjJMtnYzn4Ja07BZSen4K/ZAeBipOiA4/g1+/CI2N5mjfh&#10;btiOu7EIr+YMvpaLeLWn8ZiOCU+dwmG+htt4Ha/xCiHTxXxkoOnSDAGbC0i8O0Wm6Sze93sxlK7F&#10;8HytALZteJ5ux1GyEfu9NXkniefCbJz7B2Pb0g3t0n9iWPYR7l298JyfQ+hVEUnbDbzOy6JzLmMx&#10;PMBlFP1veid6/TVW3T3Rv7exOB7jcVYSNr7DU34e3Rnp84iA9aLOePd+SvLoF9h3fozznMjeiznC&#10;O3PIvZ+I89QvWA/8QuR0H6FFDwH4s2gr2YDn7DSadgs4v/AbWRW9dW8AjqPdcBePxfF4JyHNE0IW&#10;VQyhjpC1llDVPZGtVWgPTqRRdETo2TFiry5ivX8Yy61DOK7vISn7HLw4j9o1XWha+xvxi2KYP11B&#10;9P5knIe649zei8Y9hTTLORF+c4zw/bW4igtxXxyJ+8QEHPsn4r5bRFb4JFp1n4Zji3i/dwr2x6cE&#10;ULYSNzbirTkpcj6X8CvRN6/V1VCVm26crHkJxoeLcD9bJEB9Oro9g6jfUCB6ci3p2nMkmo7jb9hF&#10;2HKMtPs+AU89VodD9KknX1lX5VX0v7+N7842GjYPpH5dH2IXBQBdWY5u/zQs52eTerUSx8MFaO8u&#10;F/6S9Zv3YHoqZ9Vx4QfR6fplKtJ5CqHG+yRcFQJID2O4Ket7Op2kZiMp03oBbcuI66cSfD4C/70J&#10;2O/OQntrAc03RS/dmIL1zgjRpeNEl84nXCpn7Ys+omOHYb/+Gy2nRpB8uk7OsXFEn00kWSaycFZ4&#10;atUnmLf1wH5mAform/G/K0IITsK+mqBlgeiPGfjeCGBrWkvs+VjsF77CeVXOwMez8D/cSPz9WeHn&#10;9eg2DcG86lM8pzrTUS0A7G0hsYaDpI03RYccwPRyA8HqdUTfLMV8cQiui3I+3ysEx3oib0aiP9WH&#10;UPVJEo5yopqrAgZnobnSi5xmApGKIQRrJpGzLhXQOo+EbR0Z3Sr8LwXglQwkfasv3jOf4LrVlZxh&#10;NdnoVgGDm4k3TiZwvxuBB93xPOyD/eV8PJqLJM1nCN6agmGD0Px4FxKaNXKezRSd34vIOwHO1Ytk&#10;XwZgFN7PlAmYbpVzxjiVNu0CfI9lruf7yJk+hmBZIVnNElLl06g9ILr32UXSthaCdSU4Hq0kUDaU&#10;ZOUAwje6iE3yDZG3k2n3z6c9spKIaR+2F2uJv5EzUs4/x+UfsT/sRVJo4bz6K8n3Y8U2mCB8Pgz3&#10;uZ44i/vhk+fazNJH6ziyjwdjP/4dLTs+Iqic4xs/xn6oM6HScfjlu3R9IR12EtJRAAAA//RJREFU&#10;Ac6GkYRK+mE99xPWU92wHBM63xtI7u00nCUiB43DCYr82kvmCe1O47swDvP678gc70/w4C84d30p&#10;+uZHEmdHoN/Xl+bDozBdXIzu2CwMe4bikb89h8cTELvLfm4tzWfmUHNkKCbRpdGq5XnnJ87NENoF&#10;wb1k9TuFNlPRn+0kOrWbyKLw54NBWK4PwnZF1rq3O+FNXYkeGYNtvZz7C/+ObeEXOOd/hF34K3y4&#10;KzyZQMf9EfgOfoe76DtMOz9Fv+YrdFv7orsivG1cRaxmifBqP7wXu5OsWQ7mdXTUTibzcCj2a0Nx&#10;vRkqemosTUrGHm0VPbOM3Kup4F4IngkE3vxM5IXwk3sKrtaJhPTLaPPvIOmbT8A+iGxiCO3KUaIc&#10;Js7BGOUM8dzsTZtuFNmaYaQfjCN1Yyjus1+Lzu1MLjaMXGoI2bYh+dxXyZr+5Jwj806w9rYCOlQ/&#10;4WFy5vfCVdOFVHgEueAQPK97438xlYx5Lh2pibRlhpNVecjaVU65MWKnDcP5brjIqMi+bgioa472&#10;EbT7hoG6Ktqhorykr8xk2hLTRKYHCe8NB/8YOS9/IuMfLH2Pxvz2ZzKhAXRkVHSX9K3yqcX/less&#10;JWOGBuXzpGUzyuE1mvaMfJ8bK3NXTiYZK1KIo3IIca/IqW0qjrs9RP66yXzk3dQoQo4heFu706GK&#10;MqjrqynhZeVki48h6Swg55A5e0ZDYgLppDyTLKA9PolMWCXuHynPjiYZGkObfNaWLSSTmyDrKpTf&#10;h5EvLJFWed5GyHMjiHj6kgkILdIyv9xo0jKH9ux4WZO8E1fjy7qUQ7RN5bYrkPdkXOVMVddK8w48&#10;mXNyuMxh5AdHnCrekC9EMJh4rB/p9CB5ZuiHd5IT5fvx8t1sYv49hIObScnvH/ZH6CzzI6eqs44m&#10;kxZ+iUg/kXEy7wnk2sbIOsaSjE+hPTYX4sJ/sse51FjpU/pXOQOjE4ma+4sNJjrX2FN4rzeZ6AhI&#10;TpIm53RiPbHoCaLhC4Tcx/HoN5JwL5E9nEUqLXOKij5MLpL9nyL0Gi98ppytY+QcGyhY4DfBcQXE&#10;PVNIRmTfhO5t0QKhnTSVzy8m9LMJzxr64K0XeVBOWY3Qt7I/bXrZQ+cYUq7ZpINyPgXXC3/OFnqP&#10;yl+xzWXFvs9Nk/WNJ6N4JvXBmauq/XaovIPyfS43mVyHctrK/uZkrWm1polCg99zwv3efm+/t/+J&#10;TQDtfzvFbDZz3knmNWkxCJip3T+HcO3TfznQPlQ2VY6zD5FpAorlfUfJUTGeZmMXQG0RAGE22/LR&#10;VlarUfq2yzNO7NpGdO+f5oG5t/ldPp+bynem8kK5nhXTvFUMpVdXsdlVJIwLs9WezwNnMrsFdCtn&#10;nfHDmP9yyNmsDny6Jqw3dtG67jeato/A8/IaPuUIk3X46l5Sc3Yz5odn8chczNKPyvOmHFlWGSNo&#10;1BB4fYv6Uyuo3TtZjLt1uN89wGmS95WjMb9Wj/Qlzza+wnpyNroln2HePymfWNssczfKc2arWUC+&#10;PZ/zySTrNqvIOtMLbK0XcVmqcFv0mGvfCEg6hG67GGgnp9B8aCruO9tJvb1Ny7H1hK9sJPpwp9Bg&#10;IPYNXTBu74f78QEimmr8KjG+ukKraKmqG9pcAtY1WK9uouX8SizvH+LS1wsob6Lq8i7sNzYTFrCo&#10;jNnghbkCJvYIgOtH9PZWrKW3sWmqsKuruao/qyGfJF9VoA03vcF4fDqaxWKYLu0kAK4XjqJCnMcm&#10;oTu/GP/dLZh39iNw+DeC27/FtLEXodfFtNU8wHxiAbqNXbGt7STG7Ch8+wswru6cz9nkelFM2G6U&#10;g74e8+3dvN9RKCBvHzljJbGHRdSvVjnk5NC9thijGN8tu38SEDaTgOGt8IKWoL6M4M31mFd8iWvF&#10;H/Gs/TOeZX/GOvcvWNZ9ROxmF3gzmNDBTzGt/jOO02IAvJE9atgrRsZVAbPbCDeK4VC9nOyLbURO&#10;TsS6/Cusiz7Ct6UT7s0fY5v7n5jn/5PwRTFoa+cLON4nBqrw9Nl5uO6KYfJuEuFrI2k9PAHX60tE&#10;9WeFh7fiNL7I85rLpMf+6jrG/YWyd71xHxtH865RGM8sIV5zg2zzdbyXZ9Aka2hd043ok8OEHS2o&#10;XILWlkYMlQ/wvL2J6+ZhGvbOw3BpA96ml7gd7rxT167Zi7PxACFzeT5CreXVA1qf3ybSWIbj5RWa&#10;r+zHU1uKz96Cpu4VpgbhO5P1g3NZ+x63tZ6I8bbwxUps98ZiPi30ubET3/Xd6A9Np2nbIJr3jEZz&#10;eimWkmN4KkvEkK4iaGjAV/UY083VOG9NxnF7mgDqxTieF4vhW4XLppLOt4q8mHAIDdS18Xx+R+Us&#10;M0nTW9BXPMde+xxrcw266tc4zLU4HO/l7ztYy89ie3MZl7r2KE3/8rrIykOcnre43S+l34a8HKoI&#10;TqPwqdmuqrqq63uOvCPOLvrAYWqQPX6Gs+UOAct9QraHeIxl5KuvyvxVJVe7sRa3rQy/vQSf+TEe&#10;0ys8zQ/RPDqI490tkbE6mW+tfC70NN3AaThJ0LSHhGkN/rdTsD8ZSaB6Gr7m6fibphFpmCo6cRyB&#10;hgL8jYPz+YRi9vnEHAcEMKzH+nJ13lHgfjQP47HeWPf+hu/wcDzHRMddE5l8tBPXxVWY9g7DtOF7&#10;HJu+xrb7R8xH+mK/PjcfKRexlhOwvSVgfZtPou+1vRadfB+f4QRhyxZCFuER3S4CutMEtTJf/VFi&#10;mv247oueEkDpuT6AbMMioq1rZb6rCNcswPNqLM6nA7Be6Y7tdC/8FwSMnRXwfFFA0J2JBE73Qbvm&#10;Y5rn/wXzpt8IXFtDtukBSddb4cMXoi/KRIdWiS5qlX0xCK00Qrc32IT+DlMlHpucBXqh9/uLeO7P&#10;xXWkE56ij4ke/R77pm9xX56P/7Xw6us1pN5NEzkoIHBbAO2FLjSt/iuWTSIb1zeTfn8b171taPb3&#10;JnyqK+6D3+A68DXeUz1w3ZmKp+aw6H7ZJ81FfNoj+Ko34ihdgufxGvSn5wp/Cw2fHsT76Ai2y9sw&#10;X92D58Vl0o1Pcd89TN0W4fUdAhIeryT8aBa6fb2xia7zXl6G48o0ApfH4zs7DtdJ0VW7RK/JHmk3&#10;9xcduE/mdofgfZGb3QU0Le2Kbk1frBfGE9FuJ645R/Cx6Krzw4i9nUeqciH28z2wHu9M6JWAEfsO&#10;MpYL+F4cp7ZoOg0nFuGvuCb65DF+TREB4w5Cnhs47I15XrfYVSViE7b31TgrnxKuvoLp7Cyal36H&#10;R2Q2VbwI05FxmI+OIFO2GPeVQkzbuxF+OYeOgOgpyz0Cb09hOlpI8/Jv0K2XedyfQdpxgkjgtsjM&#10;KcyvVqC7vZhow37SkSKC7q34W5fImTefUMtqorZDRD2yZnsZTp3Isf4OvpaDhFTV0lYBvK+64try&#10;B0yL/ornaG+StRuImA+T0u8hVDoN08FfsOzsS/zOFrwv92N7t4po83zhqzlk66dgu9oD+2kBkXVn&#10;ib9di/dhX8KVowm+EWD/ZInsgeirzbL3O75Ft+UjMuWybk2B6OVe8s5i5DCSv2fge9KNSMmPBG50&#10;xl38M6nng4nWjiQbXSXr2kIwUCRA9iyh9+vxnx+No3gAMf100tbxhCp6kq6fIOMuRHOwG/EHY2Xs&#10;6bJ3M9EVjSBZvpxA1QKcr4fjqhCAaxZZ100gqJtEQmgVeS+0ejYG4+HvsMr55RX+iz0/S/TBJlxn&#10;B+O/3Fe+n0JavxV3hYDkugKCpd1wPBDeeDxEaC/8WjmNRMNicqalomsGYj33PYadn+C7NVXOwnI8&#10;omeDqhhGyx58ZYW066eSrhLaHOlGy+HBGO+NpN2+mESLnHUNUzDeHEH48Xwij0eQeDec6MsBRJ8N&#10;xP9mKP6X3WWs3nQ4BQxrR+G91wvL1eH4ns6l6cgXYpf0ln4Gk2kSPr7fH9eJbtiP/YrhwCekyvoQ&#10;fNpHbL6JhBz3ibhfkao5IjIscnz+F/TbP8dz4juymoFEqybjfVtEuq4Eo/pH2qHxWA6OwLu9O9YV&#10;n2HZ1pXkWbERDkj/9yaSaRVZfrwNx8UFeEs3k7QckTNvAzHrAjKOxcSaxxB91wvXrd8wH+8l/Q2m&#10;Ze8gjLvFbtrWnYD04z35Cz4Z363+EVDUl8CRoXg2/iLn/ScERN8mnp2U87iYjHYjmcrxJK/0JXKg&#10;N66NXcT26ox5zTfYxAbyzP8Eh+hBy9L/h9i9ruRahWcufoWvuLPI3c+E9n6M/8h3eA93wrrz73jP&#10;fEWmRoC/eQZZ6wTwjCOrHGf1Sq/8JGv9C85V/w+e5f8lMvoPQpU9yNiHEWjtSTYwlJyuH/Zz/8B/&#10;61sIqAT66opgIR3aAZiE7rqDf6e9fpDYrD8RevITyVe9yOoHQnp4PspMXQHNpEUe24YSqe2C//3P&#10;orcHE3eJ/ZIaR0dwBFnjANLaXqSb+4jtMIiYWV3nG0XON1bOLhXNJfq4uScZ9wg6YmNJOceQcI6G&#10;5FiQftV1yWRqBvHYBjIiUyTmQma66LWxcm4J7x/rROhlL9rVVVIVqRUrJGUaQMLSg47McHLZ4fLu&#10;h9xmtKuIsMHSp4yl8qWpHHfyfUd64oeosOwY+VxFnY0kYR6JV9+blH0QmeZBpI0qOk3Wqpx02QLa&#10;c8q5NZJcahRt+WqZI8ip/GjJ6cSElhH/EHIJ+S4+kmRQ3lUFElQkGvKzY5DMY7SMOZZccjCx2EBy&#10;6lppbITw2zAirSNF1sfQ5lGFLMYJbabgfjsBW/lgGUP2CRVVN1zmoOavItNkPzpkD5y/Yav+lbag&#10;7GOH2JUqGk5+qkjEjoQ0GU9dUW1vG5D/2aYcmkITFanW3iF7oqLDpL9cbqysaTzh1n5YHncW3dAn&#10;HymWVRVUkWfzBSA+OPpU1VAVLZfMzJJ9mktbZorsQQEJez/STllnVPY4rsYYmV97W7usPzdO+ltG&#10;NrJb9Px+HNV70N5cjvb8LKyXV+ItP07KWkzSu5NEZI7MbaLsi+yfcnQGhxNo7EbgXef8Nei2pPBx&#10;UlXgXUg6sYFUbpHQebzQTejkGU5CN4SkYSAZT3/ZCxXxOYSsX7CJtQ9h7UBCVf3w3O2C8/gPGPYL&#10;PxULP9WIjvCJLZNQUYKTAOFFRRO36M3m7mJ/dSXY3ItoS2/wy5pknYEHn4tt+xnue1+LDfYNnmdf&#10;E6j5kYStz+9OuN/b7+339j+vGfLRaXYBWFZU/jGv2YD90VkaDszMX3lyKqebgGGLgPr/ri6qItpU&#10;JI1PQFfD+U1YrmwmoBK2Kweaup6p+lLNZMdmdmIR4Kwi7FTUjr21kZb3L2mseJmPLmgpmoP+nBjv&#10;hhrsDhVJpwovqPm45V1b3gGnU5FqAu5dRgEl+etaVgEtLRiubKNl7S8Ey86LoSrP2pw4rFa87+5S&#10;f3yJgL5rAg6NeceecuA5zAJsTOpK5odIO6fVJCC8VQ63Uhx3DuaTdWtOLpY1rcHy9Ayh5jckrXoC&#10;z8+j2dQH652dBM11fKig6kcVjTDazBhl7LyjQGijrnE5dQ9xaO7hMjfkc3XZVPU/AV3xtxcF2N/G&#10;oKoprulH67YC3Pf3EWt6Kcb7fOqW/oz3/gFSzaWoCrGVJ1ZTe3kfnjf3iCpngQAzt13WUXqVt8dW&#10;EWosFQBXLfv0ltZzAnQuLCMmtKgpWoTzwWEB3pdxifHZsvx7bOcXYS87i7n2JS6hr1Vd+TUrx4ns&#10;kfTpqS3BsEkMxsX/IHNhDskb6zCt/xHtvrH5OYYfrSP2cgGmIqG3ACP/mq/QL/+O8MmJOA6MwbS2&#10;G6Z13ajdMFiM6RMkTdXo7hyi8fR6fI3vZe5GgoZaLHf2835zPwFXvxLa2Q/HJgEBW+RAvbaaiAC1&#10;UNlS2dfhWK9Pw3hxNsZiMRK0rwQ078e46ku8Gz7Fs/4TzMv+RFoAbvDct+gFqFOzn3jtZfQnZqLd&#10;O4HAHeHJMgH8FWLIXf+BhuV/R7dzOLGne0jdmC9A4Avc28QgEFAcuLEL/boe6Nb+jcTVnnhvDEN3&#10;dTSxmmnEXqnk2eNw7B+KQzkgD3WSfjcTMarqnSp/ovCS2heHTuh9lXf752K6tp2O8hOYBCw3LfwY&#10;w+6uRN7uBu19QiVHqC9agLHkvPBey4cCBVrh8ffl2BvLiWvLcd7ZSnORgIzT/QQ4bhIj+R12u0Xk&#10;VPhOmsrbZRSebX5xD19DqYCWCzQpZ1zdqw9RNNWv84U+gk03cNevx/WkkJaDfWgUujjOrCJYvBrD&#10;oSkyz/VixKj8Y8KjDldeD+RzzFlEBs3vsTqe43KVyTzfCoB+Suuz64TeXSP87BD2axvQnFlB9cl1&#10;NN1QRRJkba0VhGwaHA4VzSe0UVGlDVUY3twnqK3AWvcCc4PM0VKP1/oaT8sljG+3YxLjL2C/JKDr&#10;DubSYkwv7+HRVgpta2VODRhkvVaRU7c0p6kJu/xtke+sljdC95cEnC9E1l7KM/V5/WS0qog8HS73&#10;a/zeu/K90MnyUPTHPRytl3E2ncJdsw/7i8XongmgbFlGxLSeiH0fAddV3NKf0ybyZtXit8l4Ihva&#10;5ydx1F/AbbuDx12Kz1WdjwTz2IX+5lt4tceElmsF/KtcT+PwvVsqMlBE3LCLRN1Cki8FRD4YjPPa&#10;cLTXZ2J/sohU1VJ4N5fIuUFYtn9H8GIv2l5NIvJ0IsYr/dEXd8F07hu8138h+UyM9qrFtLXuFcO4&#10;iIhDQKvpGH7DCXy6PTg1q/G1biAq3yfebMB4YjCGEz2JViwkZdiXj7aLak8Q0h4iqttHon4n/mfr&#10;sV6cSOteZfh+SuphX6iYRuDaSAxbOqFZ9FdMu74l/GQawcqtome2EmvZKzrnKD7tLdHBpQRsZXjt&#10;T3ALbT3q2qpe6CJ6VVWEjjcUY748CuvJHwjvEjlY+Cdatwqwf7iXNuNt2m1niTUuJ149nuC1nzGs&#10;/zdaFvw7+o29CN8UvhcQECjbTvjBTFp3dEa35gv8e7piPzGKwFMBBtpH+O01Ml4lAVMZ1rfHcT1a&#10;SrxkhoDmcRgvzcVWPEfkdxr2S9LH/W14G58KQK7Ae3cPTTsH4Lw8mTZVfOKqyLjoHdfVOQQuLMGw&#10;tQ/Nos9al3TCu/Jb3Gu/RbvhV4Il+4irq7EuGxH9Y4Ll66g/XUjrlV1Cm8dkvM9EV1/D+X475scz&#10;CD4SEHVjOC37fsEu+5t6P4VE00ayTbvxlywWXVBIw7k1hGrPi045jN+yA7/iQYu63i5nnklVMNah&#10;a6pEK+dmtPkt0dJzaHYV0rSsM97NPxFc/zWeAz8SfT6ReOl0NOd643o1jajjmADCClKt1fhv76d1&#10;fQ8Moqf1B4cQeLOerPMmOe8F/BXLaT7VH/t9AcK2PYTtF/GYLhPQHcDfIHxVuwZ300H8+vv5K8k+&#10;wysa764XnbBCwM1KUvXjidzoIjzzF1pW/BWH6Dvn9bF4n84g92qm6NQB6Hd2wXxuFOmGxSTfD8NT&#10;+hPRRgGfmumYj6po6M50PNtE+s12tKf74L74M+ELXTHt6Irn7BTSDxbhLx6N5lhvoi+Hkngoe7P5&#10;P7Ac+YxM5TiwCfirGim6qQCdvG++Npmo4RCJwBUCvkdE7eW4HxRRu3so3pdn8IlsR/RnSGsm4X3d&#10;lUClgPWWcTL290TujCZXJ2fo69mEXJfw+Z8Rc12g3bEF3/N+uG53IWdeSzqwj4hntehnVQ11Iv6r&#10;fUTX/4z9VIGAwVnkXq5Ff2ZIPhrN8ain7L3MqWoBMc1mssalJJoLcb8agf5yH5GvCUSa54vttYBg&#10;7WqS2un5K55pzTAsN0U2zv2C8VQXwneHQvNKIuXC4yXyvf8wScdGcg1T8N2UM/jgl/jv98Z+r5uc&#10;qd3BPpW0bRztpqngnI397vdYTn6K82IXvCV95GwV4OyZQs40juDbURivDRL9tUhA836azv4kZ/4Q&#10;0tXT8vkeY4d/Rbf8E/T7exGs2Eqb4T6WB/uwlMwnWTsb/62+BE6KjFzrRrt5EqaysWiOj8KyezDp&#10;Z0fkLL6H9/w6dHImWld9jGXHFzhOf02mSuXgW0lGP5VEYyFR11o8/nO4XfeJ+m6StG/CXCb7VLEZ&#10;T+MhvK1FEDsJkR1gnCJneh9ZdyexP37Asa4X3i0DcezsiaXoZ4JX+pK4V0Dw0mBsJ0QnHJ4i/D8J&#10;3e4hmFZ8jWlNNzQb+udTX2h3D6dObJ7GDX8T+nQmZxgpNuTPmI/8EWfRF3h2f45lwxdoxXZp2v0L&#10;LaIzDVv/jnHJp5jm/wn9zP+LpsX/H4K3vyJb2iuvz6xL/m/sm/+I79KXZN/2oK2+j+xHr3zEU0Y/&#10;CPdJocGyfxf2/Q/qV/0blltfkvMMJB7sA+lCkpo+hF79QrtlCO1R4UvncNAVCA93Jq7vS1t4KFnX&#10;QJHTLgRN6p0xtLtVVNpUouaBhBz98k6teKA/yUABHW1jaOtQ0VgTaQ/OkrnMIWObRdaunG0jgQL5&#10;qaKXBpMLDRB9+Sv2dz/QHhhIsKoP3lv9id4cROjmr7jvfUmkScYMz8BV/gvmJ5/RFhwGKRX5NoyO&#10;1HDSvr505K9hfuiXrCpwIP0nZY7xcdiqemGs7EZbXEUzDScX6U8uPYRMerDMVTmWRpKT1pGdRDYy&#10;Uc7ofrRFVATaFNqyqgDESOmvgLaUiiRTjsjh+ai6XGw0SZ/wrsy7LfGh4mkb48h2KMfTOMKtovvr&#10;fqEjOZZUZjgpmW82vlDO1WlkVRGCUAGh+i543vcRPTGFeGg+2bYpdCBr6JAxVJ60gNDSL8+mxpMM&#10;FpBW62qX9alIt7TMLzle5jSS9nZ5TlV6zTvNRpOR+frtcjb7BpBLCq2UIzU3Jr/eXFbmm5W9zo0k&#10;JnPIJEbJnsgY/MspJ31nc8NkDwtol73qaB8EirZq3HaRc/lOOTTV/JLp0aTbJsv6ZpGIzslfl/Vb&#10;BpAMqf7VeELvrOjW1HriEdFlsZ3E0yvlszmyxtkg7+Tq5ay98BWaI3+m8exf8VT8TM6voheFPxgj&#10;7xaiKgTjVcWK+pHzCb1aemC894WcAV+KLPxM5Plg4pWDSDX1Im3sJ/yqrpiqtQgPJkX2M7KfbWqN&#10;0g8zPzShNfGxZKTPwOvOaC78hcYLH+Es/SFfECJU109sG9lXzXDi5qGkg0Jn5VBFVZCdIO9PJ5uY&#10;QtgxFF/zb4KhOv3uhPu9/d5+b//TmlVAq8rBZpPmzlc1Db24SN3eGThVnisBU2aLAucqMkw9r5xx&#10;AtTld5UvTRVEqDyxAueL4nwUmlVF1OVztqln5B2riphTDjnlRFNjqegxGw6ziaBNj69kP81b+mO5&#10;vRe3RkC3qlxps2IzmvPX21R1xg855KRPkzV/FVY58xwC8MPvb6IToKTfOpBAYzk2u8pnZxfgbMdT&#10;dpHKI0tw1LySv80ypw956dTVTqPFK3OQPq2q4IO6gquularE83YBkjp55zX217fwVVzBXXZWgPBG&#10;mtb3w7Tkc1ynZuMuv4ijoQK/gCOnrENdv1U0+VCAQjllXLjNGlzaK1h0dwlb6rDePUfjyVUEtWWY&#10;nVZZu5nEq3PUb+qJZmtfgje3COhcR8OOoYTu7yBlbMZudOG0ufGbm/HU3BPgvo/6o6sE1G4i/Ggv&#10;uqMzCJQISLIpZ6IV3c19+A+PEaNuBo3XdhM0NxIzVuFWV1wPT8d7ZhH6vRMI3TuA9dUDWavsl+lD&#10;1J/aO9uLywK4hxPb3Qfnqk60CsDzXF9J2/MtWMTotuz9lcDxkdi2CaBQDqnzi3BtH0Bg2UfYF/wJ&#10;zx4BMU8FQJ1diP/paUJGa94h6mt4JmtfieH2UULmFnx2HeHXV9DLvptX/oB3W198a3/CvOgzAXE9&#10;iT9dSpsAEuveT3Gt+5Xo8WlYDw7EcOgL0jd/wHXwE6HXr7S9HIHrUGfsAuzduwagOzwJ13kxooqX&#10;49k3EO+eH7Bt+gzb2n9gPSyHf+0JUponaE/MpnHfRAIPD6M7u5raE4sJNT4U466KeNNJLBemoFn9&#10;LdFtnxE7+iOR60MIC5h0PhCA8HwKniNigC/4K43Lf8B+ejHB9yV5OXEpR6bDTLTyDradQ2la+A32&#10;4jVimNQRln2wlB7BdGkmuiPDsJ6diuOcgIEDY3Bd2k5YU4/P7MSn02B/fx33m62E63aRaL2G5ck5&#10;6g4uQHtSXXUtEZ7QYrUrZ7RFZNCFR6fFUXqL6MMD2I9PpGm17N0mAdoH+uG8VoCvcSUBUwlBkUOn&#10;coIrGREZ9SkerbqD4cp2Wo6vFaB4RkB2mXxXLe0VPtdTbI5qHCYjLqOKlnXI2Gbh/dfonghvv35A&#10;WOW5sjYKrzUTqC/H+vQsmkuraTol67y6BHPJTjyvLhCquoX15WU8TW/x6howvnuKuUUjdGsh4XhC&#10;2HoeY8UhDE+PE6otkfm+wfTuPoaXd3HrGrHbRG5lrXqbCYO9RWS3EafMze18Lzymk7mJbNv1wssV&#10;OA3XBYwcFgCyHm/LPJnvGhyNx3C23MBluo/d/hqHrQavrZ6Aq4KY0NhwfzPud1dEppvzOtBmasFh&#10;qMCsf47Z+FbeqSToLcdvuIP5zTmcVVcI6m/g0Z7GpdmNq2kdvnrZnwZ1nXS7fL4Lp/44Xu1hHO/m&#10;CsAfRUgzn4BxG36jkoMbRDUleB4W0bRrGE0bf8RTNOIDr+8YLLw8nPCbkySN78SgfY6v9DimC0tp&#10;OlBIS9EwkYVBtBwUcH9lkRioJ3DViTyb63C7DbI24Q/D+/y1Wl/daQzXZ1NzaIwA5YPCKw3YHUr3&#10;fdBX6pq7S/bUL/vgq3+CVXhBu1tk79gsAd/HydReFx2whKa1AjK3fEzq7jDir6YI2Bojez0e/7sl&#10;BBqW462fRrRmMsG6UbgbhkkTPdM4n1jzWmLa9WJIy8/amcQfCHjc+xW6Bf8b7dw/Y9zUBf8dATfG&#10;k6QCN0g7z5PTbCTyaDi2fQJ2F/0Jp4BjdaU0/no77fpT+J7tyjvTzat/wLpV9EHxMKLVW/G1nsNn&#10;LMFnqsEmcmK8thXjxflyFhQReHka9+WVhIrH4rs1AufjaUSq1ufzY1nOigxeGUS4pDumHf8kVNQb&#10;34FBWLcLcL8hYzYKf5ZfQH9oEoZ1v2Bf8yP6Df1wXNtA3HiJsP8ZYXsdnsq7NJyYS81u0cFP9pF0&#10;PCLse0bEVIz1ziSR+R7Ebo7Ce20s3vtjsd8dj/3ORNJvF5CrXYbrZiFN+/phKZ5DuP6k6KNiPLbr&#10;cqa8x5x3wKuKwjbh4/dYhP/8rcWkrJdx3l+BZuWPGOf8Fee2n0k83kS6Ygeu+7MIlK2Wc2wRrQ+X&#10;E2y8R9ZdRvDVPiyHx+IXPjIfG4zpylCcT1XOtK1khZ9tz9aIXliL33lI5P0eHutzPKbbeC3FIlN7&#10;idXNwF8+kHDDbBLyTMZ7mnbbDtGDApBfiY4snYH3fF+Ma7/Ad1TAf5nIwdub+X++2I6LXljXGdvG&#10;P5N5+gs5a6EAwxkknaOI145Cd+BXmhd/hu/YQGjYS/zNJtHn/eRv4YV9nxN+vpSM+wX+6nuYhK9T&#10;rwX43hHAt+LPWBb8F44Nfyd0+zcBhAvIOuZivt4X/WV5pn4b7c07CNwbg+72alLa5xhKimg8tZDQ&#10;9YVYhAap1plEaqbI2buIdPUcsS1+xXh0APG6o3JWVuByt+JvuIxBFRtpWECwejIJmwB97ySSLfMx&#10;Xu4mNBAwbZmD98qvmA5+iv3IVyRLeokcCWAVmXBd7U7L0U4kapaRq9qA5uIkAnWbSNVNJlknQLVp&#10;DMmamThvDkN7rh/2x6ITNMrhIIA4NVnA50gCT4VHLvxIw75/Erjbl0zLbNKmyeQswkutcq7c7y3A&#10;dBrY5xB7Ljx94h8YDv+NUMmv5PQC6J2Fss8TSNXIuk8NwLLrF0JH+uIs6kv0VqHs4XQyrfNJVo8j&#10;9mYkEeFPx9PNomtWYdj+A627viNVJbxi3i/Aegktp3pgOS4yerIXzq3f4tnbg/D9mbRb5wo43yC6&#10;bw3WcyMwX5uI/rGss3UuuabxtL8bRfROb/w3+2BVkbnFU6grGof96Urh05VkfIuJ2uQcdJ0mYtlI&#10;omUa6WaxY+4ORF/0La2HfqblzGDsF8bJXK/gqLqL9fk2XOUyrnUtGe1qOfNFl5Rv5V2R0P75UYIO&#10;pR9d+FQKjYa36E6vFP1wioTrHiHDSlLOeULnBZCbQUfHXJHh6fjKp8k6t5FsKsJxYSqWYxPyVY0j&#10;6ppzudBQeCzWtBjSy+VdoXtkMm3BqflrgLlQIWntENE5P2O59AWxt7+ReddT6PURumN/gqoheC98&#10;i37d/8J79COCD7+Xvekn7w+iLdKfqLMHqmBDW1h06svORJ/1IFU5BO2BvxK93pXgs24E3vxIh2Mg&#10;7Y6heN93FZ3/Y94Rl04PJ6scUlH5PTCGjvQ4Uq4BGJ9/Rod+OK4nP2G99C0djSOw3/seU9HfSFT8&#10;TLKhG743v9DhH4en4ifC736m3dBfaFFAR2Ki2JRDCVQMEN4YSOLhMOz7vsZz8TOypr75apo+c9d8&#10;lVKSBaQiA0mnhtCRGYy6CtneNoJ0fATJ0ERy8fm0ZWbQ3jGWTGo88bCKKhtGByqybKTsQaGsXTnm&#10;Rsgzw8gERT40vYXX+4lM9CCk70t7ZgLq6meb6l9FXGXH/MvhVUA2MVjoOImcT/RreLnombUEPacI&#10;B3aTjS4gLetLecYKfUQWhL7ZsNivMRk3q5xmKgpvyAfnlroKmZ5IPDGbZGKWPDsqn0OOtjFE3YPw&#10;6/rkHUD5CDNVFCM3Wr5T12nVmqXfVCGp2BihhdBP9ZkeJG1ofn1tiXHEA7Ju5WiT9z/k0xvxrybz&#10;aFPFGlSeOHUNVT1TkP+M1ELaXJvlnJhLxiG0lL1NKqeaig5UeesUndNTSMZWkI6ulvVPoyMq78fm&#10;ib46RNhzk4D/BG3pZdLvOLIqv6CqXpsRXnEJT5Z3xf3oN7xPumN98ROB5u4QkjnlJkhT0W1CN9sA&#10;zA+/JNnYj6RJ9qOpF0n7GGLuYaRCH669pmOjyCYLZf/HCj1F76iCFirXnuxRu8hKR3xGngbt0ZGk&#10;LH0JVIk98PoXvGXf4Xv5lfDhD0QqRB4qZG+qBpBo7it2VH9ipoG0xYYKbQeQkZ/tEdHDzuGkHDI3&#10;dQU3rSoOTxR+HUk2KLzgkTlZh/zuhPu9/d5+b//TmjXvRDKbVMJvO9665zQcnCMA4SAu+4croKpg&#10;gapOqhxp+aurqsnfKgm9W0Bz5bEl+BtfCZiT/tRz0q9ymql3VKJ55YhT0VbqqqfDbMAozxkdLrya&#10;KppPLkVzehF+AY5uQ6sA7xdoXj3C3PAelzybT1Rvd8s8VW4n5dizYxcwHqyvQHtoOqYNP2HZI8BP&#10;RdjYvTI35Ui043tynKaji/A0VuKWv1WEj0nNQzni8ldlpW9ZtzHvYFSOQxUZZ8rP1SgGmt1uxmVo&#10;xlb7Gve1TTjW/oBj6Sc4d/cn9XA31hs7qT61lGpZu/baHgylxTjqnxLQ1hGTfgLSv1OAvl13m3Dr&#10;BbQqSf6lrUT11dhkTR6jHlfJUZqlj+TLU1iPzMV5sBDr5m5o1nbF/ug0Dn290NSA12jCYZT1W9zy&#10;twu/RU+0tgTb2QVUb+hP/anVmB6cwnN5PW4VVbaxD+6yS9js8o4872p6Q8PJ5fgur8JzZxuaHcPw&#10;yrv20nOYtTIftRcmHbr7AvSPTsd/ZKyA2744NvfCsPLLfJ603MV+uPYMxLy9J4a1v2DdPRbXjS3o&#10;to+Uz/vTuleAwcEJhPePQLO+G9a72wmbanEJH+Tz2MmcPc/PU3t8KdHSY9gvCwC5vI1MfQn2mztl&#10;7WNxbu6KZeU3WNd/i7voB3gyWUBbbyy7vyBy8weSL7qTqhhE5v1w/OfFgDzQCZsY4tGiX3Bt/kYA&#10;+0d4N4lhenwc+v1Dad3Zk8DJYSRvLsSonIhbvsO2SYyFZ2Lcmx/jVY4o4btA1T1qj67Eckv2p1UM&#10;deMBglWrcZ2T9S75G7Yl/4V1259xn+2E5UwBvrtbBTSXfADn93cLcB+KfmknzGsFnKtruNsHkXt1&#10;ASwNRF4XS99zMT48Q8jaitvWgLHqGg4BBKk35/Hc3kzT3tFUruxG3TEBb3WX8GjO4m7chan6Apqq&#10;lziNGtwOCyFTowDoC5jV1eiiWfivbMV4YgG1O0agLZqCR+biLT+D58EugtfmYT4nxnLZSgHhZ7BW&#10;leQdw2bhbZPJLbKuqpwqOdAJXzXianyE89FebFcX4yhZhb/uAkFzk8iKC63NiUE58AxO4cMPznR1&#10;BdWlq8FUcQWjSp7f8gyrvUnkR0WyqmInVpF15UA2im4ow1d2EduVLTQLn1cfmoXppvBq6XY8b/YQ&#10;1d4gaHmL29mI1/YWe/VFtKVHsdTdIGB4/SECr+w2juZ3IstCQ0elGJAleB23BBzfwdF6EnvDdpyN&#10;q/C2riRm2UfYcg2n/lU+os9iV/pLXRUXXWdW+So1eJwVuN2vcMicVQViv9DY8uCwyIDMS3MZVe0y&#10;ZH5OxHaLsO0gYeMKMURny1pmEm2ZR7xxvoAi2YP3G/P5qcKmZ0Lfh/hMD6SvElymRzhMquDCIwL6&#10;W4RqDwl9F5CoUsnsRd81TMIroNzXvJiw9iAJzSn8zzbjuzGP8LWpuI/2Rrv+I5rWfYXl/HzCDdKP&#10;o4WAzDfY+hjbq5MYnhyWvb1EtuUm2ebDuB8uwlo8D835RWhubsX++gqhxnJSxlqyOllP2UGajkxA&#10;c2I+wdeXhM/f4XBo0DlN+dQAduELh+ytO++QEx1cvJaWXROxH1tA+MZGPKenYd3wDY6N/8R/Tgzm&#10;p0uIVuzBX34IXclB0YFHCDZeIGq8Jrx+G4/pKn79cQItm4WfhV7NCsBNIGscR4duLOkH3XGs+3fs&#10;8/5vrEv+hGbzV1gfTCZqOUTSf0kATrH0dQjf41lod3SlVTnpV36F51JhPlF6WvuI2P1dWNb1pnH+&#10;5/JMT8JPVtGmOUJCVa5sKML/dCO6/cPz+Sdb983Ae3s38Sd7cZ2eg35rAcYDg/Ddm0JOt4O0+QCZ&#10;uvV4j6s8k3/HtuoTgts6YVrzNS07h+B8fFTGfUO67rHQeRnmA90JXOyD5ugwgs+LhZ4tcmZ6CRl1&#10;eJ6dom7vRJpOTpGz6gRx9wtyjodE3u9Ff3Ua7lsLRQ8JIHq7VvThXgHyG9HfWk747QrRLXNx3Sqg&#10;+fQQ6Wc2bbplJEzbRJaO4XffxOl8gd3RlL/6a6p6g7WmVgCpjmhlCdZjU6lb9jHNW38lXbqW5PsV&#10;WG/1I1YmwOpmT2p3/Yrj7how3SLVdI6W83Pz/xBIP5tD4MkIPLeGkHo3i3DtDOE5AXcNhRhLBgi/&#10;LaWj9Qz+srWy18KzOtEPVllzy0HhlRW4G6aQ0E+nI7hRZGET9jIBvVVFZN/txnBsMDUbO+O4vIxs&#10;9SECz+fivTGZxKt1BB5PlnPrWyLPfgatADfbNGmryNSsxnFpvPD/jxg3/Erymcz5/Wqs+2SfN/+V&#10;5K2BtL+ZSPhNIZZXApJr5uE6+CumhX8htrUb/tNylj4VWbWsoN23nZxlEfZ7P6M99g2JZ3J2PZpI&#10;oLpIwNwbLCeXoN8wkODDbWT1h4mb95DSryRVPUHkdi8B3XWihqNYH4+n9UxPHNcXES07jv/BIpKW&#10;zUQCawSETiJZM4D4+0FE3w0g8q47uRYB2S8G4D/+iZyr/yDxvDvZBgGgLZOI3hMeO/KJzGUg8fJx&#10;+N9MIWtbIPw1Cded3iSfDyRdW4i/Wmwx4YmIfTshx1zS3tH5SKN23xDh8QEkqwvl5yxsD+Xcq+pK&#10;1i17WNaV6PNepDUCrj3z6PDNwH2/G/ZD3xIv6S573QNb8a+0nOiH59QIcpenCc/3wXaxE4mXgwm9&#10;nkCyYZGsZYbIyhiRIQHWdStlzVvQqkizQ4UENS/w2KsxPd0rek0Ar3cT8aeF6Hd+im7bp6Kzeome&#10;GwuJmeTcU2VeC0lGdhCsWUbrgf7YTs8jdmk+pnVybi7/B44DPxG/3Rs0wnOORbQ75YzVrCXyfCwt&#10;p75As/VvIm8qb+wqAu/mSZ+bSPuPim1zEE/zLqGL6AzLFryvpM/SLbirzwkPil66slZkbRvGK+vx&#10;Pxc5e7AOw2uxTZzFZH3HyToWk4msIxQ7SDR0gmhAeCC4kmDTWlrvHcX+/BotF9YQfbKGSO166s//&#10;JufWOAH8Mr/QOghPJecdJbI5BkfNIBK2ufLdCsI1k/MO1Ej1KBItA8hoBot8DhAZlz1oGAO+JZCU&#10;dWan0a6cNN4RWF91l/dkb52KBkPpUHm+fEOFtwbTEZ1ExjCBVN102ftZeedeh2cUkVddRPd0A8eY&#10;/LVWgqOJG8Xm8Y2CtkJUMYS20BCipj6k1We58airqx2x4bRHpojOW0qqQXRMk9huz/vjuNKPdP00&#10;UrYpIhuTIDqWjH8kGbv8HpbPMwUkEkNlDjPokH1t84wjI3NNewvIReXzzJi8g6WjQ0XCDaEjNZJs&#10;RvpoG4HKddeRkb8DauxhYs/0waeTuSvHlMqFls91phxPI2lrU5FhyqGlcqkVEG8XvaQqhQaEPtEC&#10;svJ+JjaCrLoK2j6YXHpwPvKrIztO+lJXQpVTaRwp33xirvmkIjNIJCcRic+QfmYQ8Qwh4uidL15B&#10;+yA62v+Vty49RPorINMhP1HXRUfKZ2Pk53jaMhOEL3qju/qx2FpfkTH2knfU+EL79CwS4fUkvOvI&#10;BefSJvNIpIUuuQGAqhorc2ofRSo+mHR8GGmVm07ldVPXcWWd+Xx5qjBDTkXZCT06VC469VPmIO/l&#10;UkL75GySKgebcm75JhJqnkTKLGPF1b4IjdtHowo2qGu66lqycgbmIqLnDINxNcg51zwaj054IVAo&#10;Ns0orOV98VZMIyd6pz06mZDQJB2XeeaUs094tH087bmJwqeFtLuHEWscgvvxL5gvf4Hn8U8krcoJ&#10;OotMZqmsV/hB9rZd1pa0DZK59SDl6EMuMViekTWqohsxWY93AFnLiHy1Z+OTsZgeFmIq6Y3rbReR&#10;6aGyXyIn9r7CT8I7EXknIWPLnGK+HmJLdCZh7EF7UOYXnyf9zRc+lv2Wfc+5CohW9xb98CvO4n9g&#10;u/9PMvJZm2+E6NT+dNiErrGJvzvhfm+/t9/b/7xmVnnHlKOkpRLdqWX5SqchVY3KqvI8WdFaXRis&#10;Ku+ZiiZT0RMqZ5u6GtqC9cYWWi6ux6etF8CrotQ+OOFUv9a8w8uYd34ZVPRZPi+bqkJqwWEx4395&#10;jZrdUwmXnRUQrpKsS78CBlX+OVUZ0vruNS0Cvq1NpThkLuqqq8pf5tHUYDguRnWxMuKPodspxmrl&#10;/bwT0GW245IxHSVHaDy1CldLFR4Bllb5PO+Ik/XknXDyTH79akwVRWP+EBVmtLnzgNQiYN0twN0r&#10;a249tQRvUQGuk9NoXPUr3lu78Jt0uB1mWXctrsonArTKcFWVilFaTMOlrVSfWCrjL8NyUYDA9WnY&#10;T01Fd24lcW0FPrtdjCIDjpv7aLq4BZ++hrBDR7D8MsbN/fCv+hL31gG47+1HX36DltIbWKqe4jII&#10;vWUNFpvQz+bC866E5pMLhX6naTO8I/L0CM3rf0W74TcxWCdiPLMKj8rJ1lhB9M5u7MdnE296SbDi&#10;Ds37p6DfNQrX7b1yED8l1/pOjIudYpyvJXZqEua13xFSOZk2/4xn+T/RzfsT8ZMTyLw8jOngGLyr&#10;PsO2+C+Yt/XHfmUTuebnAt5uod03Bv3qToT3D5M5TEZ7Rl2zKsHj0Mq8bQSFTxzFG9Cs64XzhbpC&#10;bJZ9s2BrrsB25wC+/SNxLvgLvgX/iWPtH4jd6Uq6WeUMGkSkdCJ2AQzui2LcvCjAffQrMeD/TOiS&#10;ADLdVQFxLwicW0zj4o+x7+pB4sZC3KemyHPDsez5msi5r7Ec/pKWPT3FiDgiRmCr8LJyzqgIEzPW&#10;sotoD/QWUD6amOECEVs94bpruM6MxrnuE7zrvyRa1B/PvgJ0G3qh2dQTo9Aiempy3vnnWv8DHgHr&#10;gXNLMV1YRvWOwTRtGoinaDLh41Mx7x4joFp43dpMxFyBqfI42lKVX0loZ6wnUXdawPJknDd7YDot&#10;Bvaz0wKU3+CpfYbzyRmC1zdh2CfAXmTGKTKaKj2O+8YKjIfG4bq5g1D9a8KWGuKt0k/dLnzlW7Hd&#10;XInp4ho8Dw/gelOMp7VCaN4qsqZBb24RmdLlnWYqmszjbMBneYHp7Tkxjg7SdGET+pt78TWpaFKh&#10;k1nlYTOLnJvkfdEZZm9e5j0yd3vVfbSPzuF4X4pH5bGyuKVfJV8mkTMVbSr6QPbZb2vEW3cFx4td&#10;hDR3cdU8Qne3CM3ZpdSKnNWfXInt8iYCjw4SfLIbx5PteOuLRR89wNd4GPuLafjfTiXYsAG7RkCS&#10;8RY+axkB5zN8rhe4HLXYVUVRkW9VbMFiqsznhPNYZG3OCry+R7hcD0Qn3CWov0JYd5Jw87Z8pcdI&#10;82xcrwQMPREwLcA2qluBT7MYd9MKPE2b8Wr24W05jLPlDLaWK9j1d0S/3MD46iDGsj24W2/gtqj8&#10;aLJfqpmfi858JjrpOS7TE9zy02t+SuvrIxiebyWivSp65Il89xCnVmShab3soejDt6NxlxTieyAG&#10;cu1WorUH0F6YQ93OPtjPChB9LIDp3QpiTbLnig7ls2i9NQH7kwViKG8ga9pBUrdNft8sgHExuuIx&#10;aA71R1c0gPCVScRviD46OgDzoQE4by8S/jspYEhV4FWpB2pknwyY7CIToqdCBg3ul7doOrYUy5Gp&#10;ArS3EXm0E8vB8Vh3dsZ97AfM+7riPCKA4O0ZoeFTDGVXaLm3D7PoCnfLHbz2SpGvJuG7JmxqvZYz&#10;hO17iTqLBLTuJiZg33fyR1yr/oJ/6V/wbPwH7jPfESsfRrx5PsHWdcSal+fzyAWKu+Pa+XccO/+G&#10;62wP0aEzcV9dTPzsTNEXP2Ja+Df0S76ked3PQr/VxHUlIst3iVVuwXWvkNozhVgeHyKibyBoVoVf&#10;7uF6tJKmQ4PQF00RoH6WtO0ZGes10b9Lad3wK47VX+PdKLpjzWdYNnTGemoC/qpDZD23Cbdcxnxh&#10;ES1Lv0e7tBP20/OEN2XfhXY+4fmo6FXD7W00HhEA9GIdQdt1goEyItb72F8exPpwEYEy0Q2yJ96H&#10;u0hVXZT5rcN4ZxaxtxvINGwXPT8LR/lQEpqZwq9r5Gw8IGfTIzkDNCKPBvn9HdbWy+jrjwmAuU27&#10;6xaBl7tp2D2YhpWfELouwKx5C6HWzQLkF5F8PAbdtp9o2d2P+OsdorsvY7mxDp3o98SbrTifzqH1&#10;XD+S5SsI1e2TNW4iXTlDdM8vtGztS7z0dP4qvtusxaqvkL0tFXm4TOvjVQL01gnAWyrgfg5p/Uoc&#10;LxcSqtoCphOESmbQsulTzNs/JvJgqJw5m3E9nYf5ZA981wZivtQV36OBBN8JeLYvFMA7Fc+dArzH&#10;BmDbO4KWjbIXRd+RfTiAyPmfMG38I7aiTmRrl5DWzpVzYiyRJwPRb/+WlhWd8B6fQtu7QyRezcN+&#10;7UciZb1oaxlP9G0fvG8HkhL5tl2bjGZnf/THZ4g9UizzOYvtxQESrZtwVw/FY5tPPHJSzoKTRA3K&#10;SbcV+/O5WK6Pp+WAyk82W8bdSrJhuvDOr7TV9sFZ0pngs77QMhb3w59En/0Gb1cTuTEI7Z7PCd4W&#10;0G5cTYd1Nv4nv2I4+TmR16MJyRpSpsWEHg/JXw333PqFYGVfORcG0W4VkN+6SmRd6KKZIWfXKNJ+&#10;Acz5XFgjaYsKEA2pnFdjSRumyBnbF+3GXzDu60/4tgDvByLrZ3/DdfRnIld+I1MtQPy9zO9iF9zn&#10;fsN25Eccsi+OXd+QurMU7/mFGLbI+4flfHu+mnT9MnKauXLefYPxgtDKWCa2z210t+aRbJpPLrmY&#10;jHMqqVYB4i2jCFcJaNePEl4cL3bFNzQd7k7g4SoSj+YREF0Vqr0l+u8aznczwTiRjsrhhI5/inXt&#10;/xLb428Y13+H/9oyoW0JyZZHmC9OJvhiHG2RdSTCy6TtJWQ9iOn9Lmz6UoK6clovbcZ8bi3Btzcw&#10;lYld07BVwLvIhHkxCcdU2lMr6IhvIxM+J3bIETTF49CIXed8cZyws5xM6CxJyyKan/QnoFlDJnKa&#10;nH8Dbd4ZEJlB1j2JhHUiuYTwdk54Kz2NNv842i0il6VTxa74Af2On6R1wnT0M8IVPSExDjomkEtP&#10;ljN+LLHaEcQ0k4kaFxK1bsdWN0Pm3peO2ASS1kWk9Kvw60aR8A8h5R1AxlJAxjSObKyQLMNJt6lr&#10;lWPykUUZec988hNa9nUiUjuZbHKGzE3onx1PKjJK3lFOHuERlXssJXzvKJQxBtGWHUMkPZVEfD1J&#10;32Fcj6fTePIbYq3DaHNNImkfS3t8NjHTaAKtfchFh5NrKySh+Cw9Mt9fPqotPJyMb4j0MYicqh6a&#10;UxU/h8qYHyK+VG44dT0wp6KyMjJufCCkCkiHB5MKFcr3k0lEx5MITs3nL1P5yVShATVnleMsnZP+&#10;25SDTkV3qc9EZ+TkfZX7LjlYeF/mGxlOe1JdSRWZSowh6B5ERq1bRZmlRpNSxRo6hpBtH0w2X5F0&#10;ojw7Xr4TuVFOsngBOeUkykebDSWVHib0HU3WNzzvPG2TtWfSKqfcYOlX5p9R0WqqMIPQQp6Lu4Vv&#10;DSPIBSajqoK663rTcKeznC/Sp4yj8r2pK7Zk5e8OeU7WlcuOk5+qMupEMplJ0tc4eUY52sYR9RXK&#10;3iln3GjaVc62DqGfKvDQoZxjso/Kianyv6nPlbMxO4qO4BjhGzlDa2cS0I2XvVbRgCpXnqLdh7Hb&#10;Zb0kJkFwIW22RUSbpA+nzN8xioClfz6aLF91NTOKtrCsL6IqpAot1L4LryWEn9pkz4iNQuUh7EgI&#10;XfyD5H3Rc+6hokt6YLn5Lb533WUMGV/4NvKudz5S03T/G0ItvckERhIzy1hO6SM4EaKqaMKYD1dQ&#10;1b7EhKd9srehQSRDfUhFFc+MoE3eS+om4Xg7HP3LrmJrio3ePJiweTRJkcms8FCH8FJ7fInwwxbZ&#10;z/kfou5iQm/Rj6oPb+PPMo+Pf3fC/d5+b7+3/zPNqpxl0tTv+aumVhWRZpa/VVVP5XT64Jj6ENXm&#10;wmcUUH6niMZjCwTYKdDtlu//O/pNRYop0G2R9+Vv6U9Funi1DRhOLxaQsVcAgYpQ8+YLHyinm3pW&#10;5VxTji91pVT1YTW5BTQIQBeQ51bXvW5upe7wfFGoFflCDfmiD/kx1PVOVdFQ3lGONaMBY81rNOUP&#10;CVY/wXR1K60nF5PUlOOpfo7m4GScb+9id6iIOXs+qsulnHDqqoHmPSoSK19VVTkF8vRwSN+ydotV&#10;QKGsJU8P+S5PL3X9Vl2hdcrhpMdbfo2qPdMJPDqCr7yYltVdsO4dRejVVczl9zBUlsv8WrG2NKGv&#10;foXL0JR3MKqqsfniETJOsv4B1tMjMB2fQPDWNszn16I/PAvjlj407hpFw42DWMpu4ys9JUB5POHD&#10;I/BsksPrwERiFdflcC0jqG/EVfeGltKbNL64jbmxgpiKRLq+H8O51fJ7NbG6J2j2TcJ49wAhu1bG&#10;NhOseYHz1gG85xaj3TqA5l3DaL4kgPTRSbyn5mJe2QnX4cnE725Dd3QejuvbiRdPw7rkr5jn/RXt&#10;rq4k3h8lKXOzruuDaYEY6gv/jGH5V3hvbSJRKSD7yQlMF5bTcHA2vkuLsR8ciXP/SDFGC3AdHEvw&#10;xAQBLOMw3zkuQLIC5/0irLsLMAqo1909lo8g8Zma8d3egXnFtziX/elDAYYlf8C95i9Yj34rQGo+&#10;mfJt6I+OIHCtK9FrAhy2fI1r7TeYt3TGvncwrTuHYji7UADDg3wi8FZZm27554QO9qO9TIBdtRho&#10;DZPINJ3EcWs777eNQndJ5bh6j99qFL55SbxhFbaL/amXfbC/vCIA/i1xzW6iZYNwnvgez76vMW/7&#10;hcC5uSRurMa2uQ/GlQLMd/THvX8cru3Dsa75De3abriurSPZ/FDGvUXy4hK8G7piXfQPjKu+wqyi&#10;Ce5vI/RsqwDBmbQcGYXxUG/0Rb0FOA2WPuSZ2f+Obf6fsS7/Wuj9LboFn2FfIWve3E2eGZ7ne73s&#10;mfXoHByHJgrdB9K65Ss0yz5Cv+xrAVV9MO8dQuu2fmjWd5E5/Ujrxp/R7epPy/5J1B1YQGXRQmpP&#10;LEMrazE+3oT5xVlclfdFzu4RLD1J+OEekne3Yj2/GmvpBfyGOvw2E17hb+W8NNqc6EWe9dZGkf9m&#10;/Jp36J7eQ/PsGVadymGoHN5K/xhwOutwuStxOFQhkQa0ZXfQvlGFFIS3RZZbK1SRkUbCVp0AgqdE&#10;K/flI1aCr0cSbpmI+0kBnssjsV5fmL/yant5FVU5Nugpwet+JjpIFXypxml7I7rmrox/Crdun/DX&#10;VgGMq/C1LCGsXSoGsgDd1lkEVR6r2on5q2UB/TY8zlP4vbfk99tCi8N556Cz9gU+Wa9NRdOKnjA7&#10;rBitH9ZkM4meEL2lrnW69Hps75/SXHYfc0uDzEPRR/SZ6C/lfFbX8PP/nBB945B+fCYNurcPaXhy&#10;FXfTO9z5oivqHSNuld/MeINg8y48r5eiuz0Po3IM6EpE3s5hPl5I47KvaF3zK7oDk7HcPUiw4TFx&#10;WXuwtRRf9Smcr3fhrCyStVwRY/UKAcMxMdB3EWleR/T9/PyVs9DTiXiKVXLzn7GcGUTs1SLh9bVi&#10;MG/A3bwbt+G6nAOvcdg1eFTEaEMZuiubqC2ahrF4BaH7G/AJkE3dFPBycyDGXTKnjZ0FuIu+fHWT&#10;lFb2puYO+pJtaB+sF8B9BZ++Epe9CaujCqu7FLvrOiHnRbKmCwSf70Qv+klVdPYs/i882z8icbMn&#10;6bJhBCvnE6zbjvvZUuzFg/Ce7on9bE98dwaRuDMA+/HeBK7PIFWyiOAh+W7DZzjWfCGy8xPGvdNw&#10;PT8tdCglZn9CoHYfxucrcNTtJ+a+hs9ZhVtFYteXYDyzgrpNHyo1prSXyLneEaq+RtPpGTTu6Eeo&#10;aCTefd0IXPyZWGmB6OwZhOtV3r+rRJ9twbLlRwyL/4x2U3fM1/cS1qhKrlaCFgPeJun/yToM9+Zi&#10;fbmDlOU2Kc9T+e5K3ukTKR2P5mhfWi8sEb58IrrjhQCHIpovb8X9SnRnk8y3YRGRVgHIhumy11ME&#10;1Kwl5lK5s55hd1Zj1b/BUHVT+F54xVMm4OUqrstzqV//FY4rvUnq15Dxis6rW47nvOirAwNoXNcD&#10;w/HZpCuOEXm8R2wAAXNP15J4uxLLjfH4yxbhfDWXNt0aslWrMB8bRq2801gkc3h9TdYh+lOnCq1s&#10;Fx47Q8B7jYj/BH7nXgH0G0SnzsJaMhLjLQHejSeJPz8sOrQ7uo1/xXHkUzpeDhG+m5h/NmHYTuT9&#10;TGyXOuG93532lgX5PHWu9ysIv1uL56zoro3/Jbq4M7kXk/CdF5254h9YNn1M+Nqv+fxFBDaRaRY9&#10;frIPmsV/wbDoT0RP9iZXMYt4/Uyi9RMJ106Vec0h1zoZ99WeNGzuImfXKoIPd5MsO4DlwlSMFwcS&#10;M60UILeBdHQpmdAWQo2bMJULb5j3YH+8lvCbYrx316E7+KnIz2BC7wRIV42jvUn01PFPMZ/4TOY0&#10;mZBmJa6HEwjd6Efi7gDMh+X8Ojckf+26vV7AaUUf3G9/IdfYn8C9nwiXCyi3HCeqOUPw8WQM178n&#10;1jRYgPQ0aQJy44X4GsfgejWHuH0Xaecq2j3TyEQFjGvlDH4rv7fMk7aaeK3IzK2BhK/0wHXkJ5Gx&#10;L/HcEF5onkSbax45h8jmbTmn932Pa80/cO/sSkTOU9eS77Ds7I1dzibroSGYRM5d72S+vtW0h+RM&#10;dC7B0bxEaHSIZNNeXLdHozkxgNjjBbhvDiPasJRccAkhxzQS3lO02S8QvT2OwL5/4rr0Y/56rO3A&#10;n3HL3tlXf0xor8jM2k5iA/wdz7ZOeA73xH15KC3nemArUZF9c4g1riHYtJ2g9S6atyexvheZEN4P&#10;tB4m2iRr8SyiPbyQbHwy2YzsQ3YeseYJ6G8MxPpsBUH7PeHPO7h0R4hotpPVzCNtnkZHYL7I1CTR&#10;AUOwVg4kZVtKR+ggyeAeofMCbI9Fz+jGQGgmuMTefNmLphOdMG77J9YDHxF++hs5/XiIz6EtOZOU&#10;fQax9zLu/m/k+89J1I4RmRokOq6QlFVde51B1jMWV1UXAhU9ydjGkvAvIRFakr/qp65ytieGkZHW&#10;llFVJUeRiqhqmRNoT4+iPR/RNp527xDavGOFBqMI2HuhriKq6qJt6Ynk4uPz0W/tqmqn0CJkkT3W&#10;Ds4XTFB/q+t6qmKkr6YnLVe7YH80Foeq3OqfKLSbRS43Wnh+OCn/QNpyYkMxSPofQUd2BDmZk7p+&#10;mW0biopUIzuUtrbR8s4oOhJjiRoG4Wr8TeihnGRDaY+NlPmMkn6Er9tHk01PpS01Q95T8xxC1N2b&#10;bKCAgLU36ZDweVY5u1T03LC8s0ldR1WFGjpkfbnYKDnrJhJonoJFdIe3TuYVn0BOFTzI551Tzw7P&#10;X2ttk3fa1PXM7HDS8cEy1kByoUFkg/J5XOafErp4+pMJDyXhGkzQ1J2OqIyrih9EZA9SI4RGhWTD&#10;sraEfJ4cIu8MyjsWs7KejHcEbcFxMidFS+GN1CTZv9F5mkXC8pzQMB/9pyLq8g5RoYWsK5udIrSY&#10;/iGCLjZT6K2iztR1UpHtnMw1No5scpysV11LVZFpsm+o6LhRJKJDCNp6EzcNwF/fnTbfaNoik2Wu&#10;s4UnZpGOzJS5TqJd3muTsfJRhapohKw3ahhMXNsfYqNl/4W3ZN9UhJ4aQ1XmTQgdcsrhG5TvwoPJ&#10;RoWWaeEV2ae2zFhSIaF3/c84nnyL5+kvBN93F34ekI9GQzliwwNpjw6UNcvfqhprPv+gcgYrx6j6&#10;TPo2i337/EvR6V3xlHfDeuNzguU/ik4dRHtE9j0jvNRekKdxm+xPW3Q6KfdsobXwTERFfI6XvycR&#10;sS7FaxabRmQ3GZwgz04hK7yViw8j6xpE2tCbcHM3nJouMu9RJL1Df3fC/d5+b7+3/3+2D/nZVFMO&#10;r3zONnXNU5rv7W3q90/F9uIKHhW9lne2KeAogNOsnHfKefXhHfW7ioxxNr2n+bgYyY+O4nR8cLQp&#10;sJl3wuXfVeOophyC8rdJPWPDLoDT2VJJ/YEp+UqQHoPmX8+q+SjnmJqrct4pR5ZywukFuJrz1zCd&#10;z8/SuHsUZnVdtrqMxLvrmPaPQS+A2S1AxyZjB0wtYsAfRHNKgIbmHY58v6opB+S/1iLPqXn99/Xa&#10;/Lhm5ZSTz+WnyhPnN7Tgurqd2kMLSLSUE6p/imWvjLXuNzwlB8VgMOevlVobKtGUPxID9a4YVQ+x&#10;1b/JR+PlK7zaXHgN9WLAbqf1qhiBxneYbUECWoMAiuUCjNaTsDQQ072WtVxDe3Q2tqPT8N/ahXHf&#10;aJpWfIV+Rx90RwT4ynq813cRenKC+MuThB4dwXVxA607VYTVRZIvTtO0oTctV7aIQabNX8OzyRod&#10;NjP25iost/dg3D9aANhDoaVW9u9NPneeac8ITAs+wr7oc9zruuFZ/RXOpf9F7LQAhqoThJSjo6oE&#10;08HJmLb0wrzkU2zr5AAWGrjqX2Gqq8Re9ZLQ+/vEnh1As30IThkn8eyggJoDmFT11F2jCZ+YjOfg&#10;MJo3dMd/ZTXoq/G+uof++ELcKoJuzcdEr31PW90YUtVbcJ8fi37l3wlt/Q7Xuq8xL/sn0XP9aKtc&#10;QvSyGGAH+hITYODc96PM6zu0m3uJkS8gquYRzUIr3eEpuC8tp3XtL1jWfoz3VGeSb0cQKB2D9qK6&#10;DnWe9PvrNJ5cSP2RQvylSwQ0bxBwe5RwzXlaBJjaDvfF93gxQcN5QsZDRN7OFnDwE87Ff8K58I84&#10;tncn8WQXuZqrhG+vxrpZDIvVX+Jb+Sn2JQIAl36Ndvmv6FcJ4Dg4Dt91AduPDuE9v+yD827BfxHa&#10;9wm86EfmYg/8G77HtuFXASkrSNXeJ/ruHk3HVmI9s4hs5Xm8by/TcHErNQeFpsWb8L6/LYZjA05b&#10;KUbdQdyGIhLmCvxVz8Sw3kXN4dmYrm4g8/6GAOhbeG9twHJorIDYqWTenqDN9pi06YkYZk/yBRp8&#10;tS8IvLiO+94RLDf34r25UwDpajQHJubpqxNaGpXjcfswHEVTsJ2ZK4BrA757u0k82iM8uR9/yV7i&#10;97fgOjUV86FxeIsX4LuxUGRpLq4rAkYvrsNVvJLAtfX4zi3CcmwyvofrhKf3EL+3nMjVcUTKppKs&#10;W07OcFCMvJtE7BViQFbhLhPQ+3gb2cZDpJrW435cgE2Arf/dPNxvlmO5OhHH5SGk3k4l3bKBpP4M&#10;cesVwtKPr2mNGJDb8TSfxW98gMf6EqezCoerAo+nAqe9FqPdKjLrFT1gzFce1j88g/b5ZRzaapEj&#10;pb9ced2knGVm0Tdm0Wsql6bSl+ofCD6z6KracjRPr2AX2VC61J7XLaoAig2T6AOj6EmbPG8X/eBQ&#10;Tv/a1zSXnMFVUUJQ3ldVmU1WN0ZVXMJmwW2vJ6AvwfVmj4DJ6XgezBUZ2EDk4SyMB3vjP1FI+PJq&#10;mormULV/PNabG0k33SBjVjrpAi33D2MsvYW7tQmbXXSeU/0T4kPxDb+5TvRlJe6KYlqPiLxt6SSy&#10;+z3+0z+QetCdSMV4Ao1i7Artgk1bibYI4K4XOXiyGe+llZhPzMd4dBK+C4Vknk0jem8wuu0Csjd8&#10;h21jP3QHphJ4fpKUQXSIvhx9+XE09wX0l24n3niJhPGx8Os90YEHCWk3im7ajPPSdAwbe2Ba9i2G&#10;OX/Cuug/iBz9lo7ygQQfdcF6pQvht4vk/V0CYFeIXhtK+M4I0vfHod/XCcP2j0hd6krqym/4Dn6B&#10;b6fI/vYvMW3/Cc3+Apz3D5DV3RedfpjWW9PQ358uun1vPt+fx1FHUPSxt/wq9fsm0rizF5HSzbRZ&#10;XsoaqnA9OobmXCGhp1OJ31qC7cBQmpf9BdPav+K/PIFsXRHB0g3odvfDs010qTTDtkF4bu4g3vqC&#10;kOsdMc8TUvpjGG4Oo+7UT8RqN5NwvMbvfEPccZbQyykC3n9Et68vnoebSZtLSBpuYnu2Vc6Q+bhf&#10;rMFXvw6/ys32qh+RyqHEWhYQsh3B6yrFbavHo3uH8f1jjDVVclZbRYfX4xT5bNnVHd/ZXoSeC7g1&#10;LSbdsBTHhdF5Z5xNdFnTuu4Ez4nsPF2FrVj29eY4PM8nE6idi6N8JL5qAf/BnQKWjpC27sD7ZC4t&#10;h3qjO9gd96k5JGqe4bULD5vf4XTdJey6QEyAUsK6nKhuB57X67BeF7B/qj+e4snEhY9aDo/CsPtr&#10;Uk8EOFtWkTDMJdQ6WPR4PxyXviL+tD+Jpp3EKhRvDCf6fC6JctEb53rhOtuFzJuFZJ4ux7C+K/q5&#10;H9G64lP8V3uBQQCxc7y81x/LEeGlnV8RflRAsnEumYaZwsOj0J0W/XGzLzSNJv6sB/pTX2M42pXQ&#10;6RE4Do4SfXuRmPMimYDoouQSAZBC8wY5f1yniRp3EKkSHrheIHsv7fpc4uWziFUVoLsuYz3rTq6s&#10;D+bizoReT5JzR9bxfqzw2iKhp/TxYBLmLZ8TOPkVHS1jydWPwH/vZ5Jl3eS8/TmfhyllVcBUgLdz&#10;Bum6aZhFLht2fYLrwQTaDdtI60TH6faIPbKQlvM9SFoFMLvnyHezibSMJ6wT3aCfh718KOn6oXS4&#10;ppIzFpJ83lt47Gvst2cQK1+AYb+c+UKf7L25eE6PoXnTF6L3O8u5IcDfPEfmN1vO1q5YRZ6s50W2&#10;hH6J2tmEWjaTNO4l9nQ8pt2fEH1YSKBsJv4bQ0lUr8NXI8BZO5TAre9o2fcfmA79Ad/Vb2irGSPn&#10;RHfSb0aITA9Fu+NLjJvk/L/4m+ynAPW3hUQrBxLX9CXxuie+W0Pk/Fop9ulItNc+x178jdBpggDt&#10;9cSNS/HphUYB+Tssv2vm4GqQvfBsJBPaKPObRdaxnKxvu4DyRaQ0K3DWrRE52UpQ+CMbm0FbeB0Z&#10;+w4C9WtpvD6MlrvC65ol8vkS0saReG9/JfbEH2g995msrx8dhmngmkvOPYuoWWwKwwCiskfWl5PQ&#10;Fo8THl1L8OxkNJu/x3SlG23e2ZCeQntmLMmA2EY2kTGLzFdfQKClN1FVwTKjIraG0pYaQXtiNB0e&#10;2TOjyIF1BB1RmXdomZzzheQy6oriIDKpAuHJwnyUXkY7Gccb4XXfFpKaQoItvcilxuMz9SPm7U9H&#10;tgBV1bIjM4m2mHIWyVyUI0lFaeVGQ2gs0YZBBHQjSCQmkc3KZ+oKZWo07WGhrXcgyWg/ksk+ZFPC&#10;E/J5LjI8n0tMVfZUz+eik/G/7oP13DeYin8QvhRdkZkmY0s/sjaVLy2tnGMdQ0lFBuE0Ch9F1HrV&#10;lU9Zr4oWaxtMe054XkW/dYzIR3+hrmu2DZdx5PP2wXnnX3tuLLQX0pYWeY73lZ/95e/hQt8x8rty&#10;vk4mm55EJj5WPlPRgTJ+chC52HDSyZFklGOqXfrIFpJSVxYdwwi3/Ib59WekPf3zjsu2ZAEZV08C&#10;mt9I2OX5iMwno6Lz5H2hpaqC2pGRvTaJHD/sje31j8RlH3NCm4y6RqqukyoHamCsnN+zhIbbyWSW&#10;ke6QeSiHYr7JupJj8FoGEXHK86kxst5CEv5BWJt/kbNiMKlY//yaMzLfnKz5v6/cdrQX0JadRDq+&#10;lGhoMpnkcBKyV5nwQuGLxfnvVBGIPP0UX7UNoC03GJV3TzkgU4ZROJ4MxfpiDBGH0KtN+u4Q2gnv&#10;qeqwGX8BnpphGMv642vtTYcqtpH+l4NU6K/4J9dWIDykmoq4G5X/mZH9bg+OFd0ltPZKCw8XXNQZ&#10;xzOx4Z9+IXTu+mGdCeknJWOGRxOp64a79DvSraKLlSMuOJKseyRt/pmiZ5cQ0cymzSpzdMiaXf0g&#10;LM8kZX1x4QFXAakW0X2tPYi6B5CNjiClk7U2jqWjZgLJ0kH4nvwq50nP351wv7ff2+/t/0zLR7/9&#10;6/f/38i3/3Z2qSg15bQKNr2j+fQaLFe2yKHdKsDP9a93/9+Rc9KfvJu/hibvudTn1aU0HV+M68V5&#10;HHZ1DdUlzYIl7+D6l3NLXfWUZ+0qaiQ/J4eAAjO29/fRqCIBpWdwONR81Hgq+fS/Iuf+5Sz8cLVV&#10;+hJA6qt5StWh+VgeniRgM+WjTbxVD9EdmkTLqcVEW9/LZ24BtwJwHxyl4dRyXJrq/FXbfHEHq6LF&#10;/8sJJ+2/6ZG/Lifj2U3KCWjGLGDV3ViZv1JpvbkbT76yZwOuy+vQbR1Ec9FMnFWleGwCwlWUn9DH&#10;bTbikHeMZTcEaJ7CXPkcl01HwFiLWUCY4exIgvVHBQg34Nc3YTm7Soz1bTgdJvnMhVtXR8PlXWLU&#10;7xUg0kpMJ89cXItx7S/o9o7DXXIEf2UJjupneJrf5n+qXFvOUzMFtHbDt+5rXPP/gHVVJ0z7xqM/&#10;vRbdtX0yl+Poy64TfX8D65mF6M4sJ6N5ScyqI2g1ETY2ESrZh2XFlzjn/xnHgr9i3t6L6DMxsJ/O&#10;wbrrZyzruxBRRR/WfIV90V+xLPw7RmmmjT0J3d6A9/VFPAL6Is/PYCiaRvL+dhLPjwiwn4bx2GQB&#10;59tJPivCsX8MllW/4DsxBcvJkViKhuHYORjbzu/wHv+SzPNpZOpOYypZI0BYDIvXU7DtG4ZpQ1cS&#10;5wYRO9cT58bPsCz5O541YhDv+ZbYtd6EH4pRXLEH95HxNM75T4y7ehJ+dYa4TSNAvw731ZVYN36F&#10;a5vQaE9ngsUTiZdsxijza72ygOSbVaRvj8W8dxC6s5OIN58ma7pBrETGPzZYQN16wjdU7roxtCz9&#10;GKMAb9uKf2Bb/AluFU24uSvmHX2JPdhLruWN8GI17vLrsgdzad3yG/oVQreln2Bd8y3mfcNxXt1M&#10;6O5WLIcHYtn9Jb5j3Ujdn4z7rIy/9jN5/jvhMwGPxcsJV9wQgFaC/coamg7NwPniBhmLUUB9FbaS&#10;vRiFr6IPR2G9Ow3t3QMEql4RNrXgcelwOg1EjI34y64K/y1Fr66unplL6u5yAucKsRwaiu/BDqxP&#10;z9N07SB1J1fQKPvXsHcUdbuG0bBjDNqdhQJIJ+SvIBoPjpP9nErk1joBa/OwHBhPtGS3gO+7BF5f&#10;wvlwB44ry4Rm0zHtV1fDZO2bfqNF+MR4ZDbOu/sJvrlKrK6EeNNDsvUnaRcQGL02QsDZbMIvDhF4&#10;e0JA5Trsl+cJsF2E+8IEDMcEYB/sjGHPDxj2daZVfrbu/FHAew/MhyfTtHe48PVo3E+lr3frSbxZ&#10;SaR0sgC4kUK76cTeLhPwPw/j+cmYBSxbXmzCWHWY1rfH85VP3c3vcenr8FmaiFi1hEwi70Jjr+hG&#10;a+k1bM8uYnx9E5dJg8rpaM3LvOgykwVVPVpFu33QufK7VfSjag3VtJbewfi+FK9V5cOU90wqSlZ0&#10;mtJH8r7Sb0o/5h3lmkqanlxCX35H+m0VPab0lehbszdfXdqmnrPrZQ6V2N+ewnR3HsFnU8m8nI71&#10;bH/Zt5H4n5wQsF6Cq+QAtQcmUnd4Es6XR8TwfST68z76R2dkjGIsTaI/rHppSlc7Mdn82O1uvC0V&#10;mO/tz0dGOY9OxXtsEraisTQLP7Scmov7xXZiTZtJtS4mXjsT17OxeEtGEL7ZX/b7B4z7f6Pt+Uxy&#10;paPR7xE+XvMJvvWdsa36Ee2u4VgvbsF25YDoviXojk1Bf15095WxuMuWiRF9UIzsiyQ8lwg6zuE3&#10;3iD0/jz2IxNoXfwVxvl/wrfnc9pfDyd2ZzCN27tjFPmI1N0iowoyvNmFW/RA8ukYkadO2Lb8OZ/L&#10;0bP/G4LHuhA6/hPuHX/GX/QPIpd+Q3tkIJ6rogtLd2K/OFXmNQN//V7shkPY9OflLHxDXPsa+50t&#10;tBwdgf/ZKvyasyR8j8XIv4T74mLhwXGEr20h8/AA7n3C7wv/iWVbP8JPDtBWcR7nsRG4tn9M8vgv&#10;eHb8jE7kwHJ5Pa6mFwLYagRYPMBTvgxdcX88FYsIWS8Qd9+HwCnampfhFn2nE71lODqcaM0+Ony3&#10;RC/dFlCxH+OVlYRerCb+bDyWY9/iv9KLVOU8AUxbhf9O4ffdJeR6hLPhOhZVYMNcTsRejUf0suGY&#10;AO7LPxJ+JnqycQ4Z81G8T3dhOToFx96B2NZ1wr1c9JLSo5dHEiidTty4n7SpiGC1yOSbCfgaNxGy&#10;P8fp0uI2vsdxfjkt2/tQX9QP+8MFpIxHyDl3krZvImg7StQv53bZIjRrOmPc/SuOW6MFmE0jUSfy&#10;2rAP1+1ZaLb/gKmoC7HKZcSth0mYd9KhmUCiqgupV13krP8e63npW/Mc3cuLuJQz980GgncniI4e&#10;RuDaWKJHhReX/hPN4j8QKO5KW9Vk4ZEJdGhnErikrmn+Bf/NX8jZJpOLrCTr2kPwvfDfu0Ji5f0J&#10;3BUefir66OwvmC4MwfZ2r6zzFlHfHgHUs0kHZM6uxYTr5Gy8319oPhXPk6m0FP0q8igA2H2Edt8a&#10;fCVCRxk/W1VI8v1QOWO74boymPCjhXhvFmA5/yWB253xXPoOy/4/Yz//KR2GYQIwJ5F0rJT1r5Am&#10;utY0WewGsR2qRtGunUfy0XD0GzvRvPpLvLcFtDqXkKkcK3QQ0GoXwFozHfuzOXhrVwuYX0gsNIUO&#10;x0giZT/juNcN+yOZc3UhvvJBJJwrSPmWk9SLrqwfQcIiANo+Gp+6Rrv3b5i3fEHkwhiCZ0cQ2fk9&#10;sX3dcByX3x8tJnRjtJz9o3HeKSD5YiS+cz3wXRpL5Hohph3/ELmVd5/1JmefQVtsF5GKtTTuF757&#10;Mo2YcxX6iiFk9ROFR+ScV5UVW+U8uihzPN2VyINeuK93wlP8NZnH/Wh7M4zoc6HZ9WFy/sl53bJQ&#10;5EAVohC5fChrOtsFy7nuYg8NI6ObL2fjVpLWW/j0j2goXoNb7BOfW6UluI+ncpHs/RwILRWZm0BU&#10;v5Ok5yQhw2qSlrkkdLL+V78ReNaNSOVwcsYpZJoLCbyRs+PJCrTPtmIuW4PrzWwyehmrXhUxm0fM&#10;dAZb+WJ5dxIdztW0y97hmSq8MB+H7L+jrq/8LryoG0/CppwPhfmoxo70RPk5npRlAO3mIfie/oDt&#10;5CcYtv0J3b6PpH8VZST8q5xUKrJJXUFU1xXVlVCVkyw6nqRpbH5NueAiMkHpV0VRRQpJuUbgrBtC&#10;sHUCbdFZ8s44UpnZJCILZE+moapt5h0p8UG0hcaQcQn9HANI+gcQjQwgkysgExpN2jxO9PIwciqP&#10;mXK4+UeSDg6grWM4WRXlpIoixMQOMRcQbhpOQltINjQhX5Qhl5PnskNIxgeirnyqK5rtqhKmcrTl&#10;Bn+IxMqNpD09LB81lkkPzc9JRda1tY35kJutQ32mouKEBjKmckCp66S5xFjaEpPIJVWEoNh0oUIS&#10;0XHSv9BXxmrLDhJaqTnLGOr6aED4T9MVx9OvxF76nLS2L21hGTM+lFS78KP8JDlGnlc54ORsDY3P&#10;51l0VHcS/vgNIsNpM/XHX/0bUVdPVM42FbGnrlNmvQuwiy3jq9iHu/4wDjkf07I3qYToz5YhpOyT&#10;hcbT6YhOlDnLvivHlXKm5dc5nLSsJ5lUNFbrE7rIulXxB7KqCb2Exu0J5eyS73ND8s5M9Z7ii7Ts&#10;Vy4o7+TGyGejyGbHkUyJzk7OFfrPlc+FJ4QOmehQ4kGhXUr4pm0smew84vHVZBLL6EjJM8IH+aum&#10;qlBCXHhfRZZ1jMk76HLJibRnhVfblBNQPksOJhVVefUGEtb1wPLmNxJW0SH2kcQNs8j6Nkqfq4Xu&#10;Igcqyi83SegxR/TN3HyhkHR0oPQvvNcmfBMYLzpggvCx0OpFf4w3+mJ+LvaNfheZmOjo3DShzyh5&#10;R/bKJzadX3g/JPPzCD9YRR4MwqfVPQjf7Sy29Sckq3uSaOxL8OXPZBuF/0yDaXP9Xpjh9/Z7+739&#10;H2ofHG0qOkMlI1dXQz844f7bkaaeUVdK1bUol4Cu6iNikDRV4FRg0qauXn1wwCnH2H878z70axMw&#10;aM87nKzvH1J/fAne19cFwP0rci4f8aGubCmQKU2B0nw0nfopfagrmiYt+rsHqd83RUDWPaw2FV3y&#10;wUGm+ldOOHV11qaccjJXo92Dx6gVg3gt+lPq6pgYU2Y9drONgMmA+eYe6g9OI/L6PLo3JejfPMJ/&#10;ZxdNRxcIAFFgU/Xnkr6U003N44MTUs0tf91WzUv9nv8pa7BZBVjL+l7cpHnb8LyT0eLy4JJ1OF9e&#10;RXNAAdNCrAKmQvpGbCZ7PldevsjDv4C1V0C1s/EtzQ+VY+IstkubMZ5dRarpOA7DZQEt7zBeXI/u&#10;yq58tIzKs6fy+7TcPYTx/Fq8Bj0WWXdAW4nx8kYsZwSU3N1J/d7pOK9tE8B5X4BcDUGLnrDmPcbj&#10;c2laL4DpzAzcApq9j07irHqOo7QY38ubAhQekq5/jL/8IsZ9Q2ndNpDGY0tpOL1RwOg8TFt65HO8&#10;eef9O74Ff8Cx8ivCAiDNh/qivz6DjuaLAvRXYj42F9Px+YQeHyFReU2Atxjhq77Gve5HIqdn47q8&#10;kqptBQLGBtB4eFo+Is1wZGY+T13Lkk4Yl3xLaGcfMqfH49rQGcfSvxDc8k+ch77Av+sL+ftjDGs+&#10;F0N9KF79aRz2FgEhNWKUr0K77lM8GwUYbv0Vw8ofsG78BfMOMViP/kT0fE9s2wSg7RlK9pkYQMen&#10;od/SD/2+SWhPzSH0Zgu5lg1Yr8sBv/Mn4qcHYz3Rl5bjBcQfTSH7cib6M8NwnZ5K4uQo9Kv+jmbl&#10;H2hd9TH+A73xbPkB89y/EhHg3fZqD9GyOcSbFhKv3Yfl1DyMm/riOjoZ79V1NB6aj+n8GoI1JcQt&#10;OiKtDQQrrhG5uxmHgHDrjD9invdvhA52AjHa3PcW0Lixh4DTnwT4iZH9fo0A8OP4Xx7DdHYZrZv6&#10;0LToSzRrf8RzYBjxPcMxbR6M89Ymwi3nCTSux/H2OO7KB6R1j4m8LcZ2cRUtu4VHD83CJX2Yjs1A&#10;u38smj0jBMj2wXqyEOP+KbSu705gwy+ENnen/cFGMFcScRgJ2E14lQxaVWENl/C3A7vjg7PIo23C&#10;WHaP1pKz+N7dwvXyDPWX1qG/XSTA9BkBSwUe1xu8zkqC1hYCVlUJuVVAfAXR1zsF/PclfPZXTGeG&#10;U3t0AjUHxtBQNArtviF4jorxd2sW8VdzCVUvx/Z6BZ7aPTKfEnzO5wTd5bic9ThFzwRFlgPNzwm8&#10;20RWswDqZxN/LPxfPIPAndW4StbTem0RzacXU3doMVUH5lEl/NpySID10QLZy+kkb6wgc1/A6uMt&#10;+ahNy73DNN48RPXlfVSf307t+c20nl2D/uhcvBcWCd3mCUA9KqC4FK/K76ivJmhsFRkWfer04XD6&#10;hWd92GxuaU5UURi3tpWml4/RiF7yGppwqav3eUfcv3SzqiKsnG1GW96p59M2YCq/i0Z0h6PpPTa7&#10;6BfVvzRT/h8VSk9aRAdaiOibsby6grZEeOHlehLPV9F0fApNx8QAf7ObNssVktprYoweFjmYT7Po&#10;Sf/dbcTfXcL49ILs4XlcNWX4LK0yjll0rehhhx2/VYvn7R1MxVtoPbMa3+PjdNTdIfXqrPDTPAyb&#10;f8OytSvBc6MIXx+P5+IIQlem4D85AtO+7vkrrv4rXeh42hv/4c+wr/0b8Z2/EC3qls/ZpRMd4Lq/&#10;X2S7jqDwm7fhDbrHJ2U+W/DV7SFlO0LScYSA7azQRBW3Kcb/YC2GTT3Rzf0T9m1/JftcgM2zibTs&#10;GUDdmj7Yzq8mUv+cuPkdoeYzuEoX4b42RXRiIbatP4gs/4Hg8a+gQgDmve64DnXHs+tXdMv+iGXt&#10;f4jcdyJ1ZyiJCuXIWIbr2XAsJQUEnk/Ff30E+r2f47/VDc/NvlRuVtUpR2E5uQDTCaHr7hEin53x&#10;bu9Kck9P3Ev+QdP8fxM99Vdsq75Ap66TL/9Mfv8Iy9K/oVn0ieiXL7Ef6IL/an/CjwbgPfOD/C0g&#10;4tKgvMPZe60v/mdjiT2aRPLKSCzrv6NpaSdado1BV7wWs5wHpmvLqT08HHPxCGIPJ9K490cMu34g&#10;cVslbZ8qtJyPv2UHIfNtHC1lGKrKsOk0RG0m3C+LMVwcRvKpgJXHPfCUCmhv3U+6ugjjkTEYN/yM&#10;e/OvWFaJ7lv7M8FTw0QvL8T9bgNt9iO0G9ZhejoRZ+V2fPVXsT0+ITroKTFzo4x9Op+PrGnZJziO&#10;9iJaPhnz5QG4rglYer+AUN0Wkk45j4wvMb++iPnJlryTMVW9guSTPjhPfYn1qoC8d+uxXx2PXfYh&#10;bpovAG85kdJBtK7+D6xbu5B5tpvwk0O4b26Tc3MigVu9iV3tivfwV2TP/Yh315/Rr/nfJG92x3e9&#10;K9adnxM8+TPpB/2xXP0JV1l/2jwr6QhswfZyDPZSAeu6WYSf/Zav+JgU/s28H4n5Xh95vi+RkuGE&#10;qwUQZ9YJYFyJ9X4/MpUjxAYaJDyjnHOXiPqekbUUCZgcQuR+d2xnZV8vf0e0qhu5pv6Ebv2MtegL&#10;MuUDITpLwLWq5LqQROkwHKf+ifXKp2Q0c2nzHSLs203IJfOpH4T/SX8iZaPkLBsAjrWESmYLDbph&#10;Pvor/uLumM90kzlIf1EBuc5Cws2T5WxYTrReaHNnFMma4bS5JwkvTCXnnkmHp5AO7zxiL/vjuf01&#10;cf3gfFL5VOsMUuXDCN8QXtr4dzlnf8S9U86tFR9jW/sF1i3dcO0aiGd/PyLXRhO8P5TG85/ifPE9&#10;2AXoa3oRedMV16WfaNn/I8HnkyEg+1ozk4jwQdaynFTLQlxv+hJo6kHGOYacrDEt4JzUHNmLcQTL&#10;C/DcH4X5fB+MspfhB7+SeNGT0J0fsd78Gt8TAfyvR+N5PALr3WH4HszFdXEunrNCqycHMVxbS8PR&#10;QvTnxmK7MIhs7So6XMeIu3YS9i8iaJ+C/b3ISMsEMmE5b5LjSUaH0KFyclnmkvHKGR+4RMB3T3Tf&#10;ehpXd0d/aaOcOc+IhM7QHhYa2YfI+SMy0TCaNu/0fIRZLiy2hHci7vrB6Eu+xf7yN9rd84THpsm+&#10;TCAbHU06MoaUT95r7EFYJ7ZQeBSe+n6YHvYgXj0SvKPJ2fqATxUrmEA6O5R0ZjCZhOx7aiRZ51jS&#10;7jHkE+e3q9xrg+VcmYG/9STWysPyc2Y+31bE1pN4aCgdSXV9eQQql1gm7/QoyOcnUwnzVR6z9qzQ&#10;v132LSD8WvebyGYvYvph5JwTZD3KQTaKnG8ggVc/43r6PRnHIEBdiZWxcwXk8ldR5TlV+VLG8xh7&#10;EvENIF/UIFkg/C3jpIX/PKMJOcaTT+KPfNch+5IeSDzcl5SivXIoquIImTFkImPl5wRUBJwa50Nu&#10;NaGNzFVVQFVOu7wDKzuabGKi0GZc3nmlcqF9eFbez46XPRwo+90v3yf5vHFDZA9E7pRTrl1dFR1B&#10;R2wMqoKsyi2XTYzIFwdwVf+I/fm3pPTqqut4skKbhKkHvsrvyBj6kzONw/lsGPpH0/G2rCGXWkY6&#10;NkWwzVwSxj20GbbnHeJZ92Shl8w/Okz0Ym/c738Qe70HsXxRCOUclHWk1RVa5ZBTDkmhYWIaAecc&#10;4b1psh4V7TcSv3Yc1tdT81XIMxGZN0L3DhWFqCICVaTgUFKpscTj84SX55Fqm0k6OUfmNkd4Yiqe&#10;1ikyx9lCS9FdKoIuoSLwhLcYS0pdK04UkHL1kj0aSDo8Uf6eTi457gOd0kLXwGD8TV2wVf6Au+Zn&#10;Usa+5ALSV2g8cccwEh61hpGy56JDVEsJH+h/xtn8IzHbQJJu5dwVngrLWKqCbm1PsYlFn5UPJlYm&#10;n5sni/xMkn5GkHELfwQXgXOm6KFu+O5/jufZl7RZBxJt6o3+wB8xrv/fGLf+G5qiP6I7/zGO+98S&#10;fv4TiVe/kKjtSlpo3RYeQtLfn0CL2PtNXemwDP7dCfd7+7393v4PNeVcUg6hvANO5TAy568gGVTU&#10;lzQF/pQjzdXwlvpjC7A/PCaA0SJAT0CeAEGTAEjlpFJ53ZRTSUVL5K9hye/KceWVPu3v79FwagXe&#10;t/fygFONq3K+qSunKgdb/nqqelf6/eDwUs4/uwDHGgEN62k5t14O+5p8NF4+0k6+U++quVlVVUPl&#10;DLS68FiN+ErPUXNoHoHK+zjz/Vny17VUHiWHjF+3X8CW+s+4Ar6y1lj5GWr3T0R//ziOugrcJq2s&#10;z5DPx6ToonLCfVjLB4ekyg2n5mC0y9plPiFDK/a7R2k5MoNw0/O8Q8wq73iMDTRf2ozn2CRchwUc&#10;PL+Azyag2Kwi66QvWbdyHKqKq0b5qZyTHllj07Vt1O2bKMbjdhxVh4nVHyJwbQmt59fjN9TjMpoJ&#10;Kiffo1Pojswj1FSJU61fwLrdrKH16mY0Z1ZC8xPcAnaqdk7BdmkTzjd38bY2EHtzg5q9U0k+3ov3&#10;xmbqzm0ROtfitBvwWltwa+vQvn2K5fll7JfWy1xmkiw9jbt4DabNfQhs6yIg8Sts2/qQPjcLx5qf&#10;cM77I46Ff8e9/Xss278Tg1xVHlpF6/7JeC8L4NXXE7fpxRguFnAzBPPqn7HsHIh+z3Ac55YSaXqZ&#10;B/iOd08Jm5qI6t9jOzkT97K/Y1/4R/xLPyKy41NiAoxNK/+GdeE/Ca/5Cqf8rhUQazk0HtddMSrL&#10;BdjUHiB6awy2lX/CPP8/88Agc3s94esbMW0RMLX5IwL7fsQhwM9yYBQuAeSJO/swHpqB/YYAgNcr&#10;MFySg1+Mdmo2ETg9TOb7Ma7tAsbX/4J73Q8C1sRoOD+DmADNTNk00k+mkD4xHtPyzrRu7onv5gac&#10;Z+ejv7yOaPNDPK+PYHy6jEjrZUINpZiKl6PbpvL9TBMQeopAyXZa9k3FLvQy7RyMee9obLKPidpb&#10;pJ7vxLavK5ZNX6Df0h3LuSXEnh8iemkxVpmH+3AvAnenobu7Ccvrh4Ra3hJ/dU6A8GzCh0bg2vgT&#10;th2fELwqcz7TF0fRGCw7hqDf1o2Wbf0xH5Hnnp4QY+cRXl0Fvve3MF2Vvb42F/udBTie7MVd94S4&#10;tZFY9WNc17diKJpA4/ZhwpPrBLw/w6+qiIrcmq1etLYgOqtPZM4ocqnk04VLZNDe8Abt8+s43z3C&#10;U1mC6/EWHHeXYH16HK/st9vZjMsqfKA9ia9hLb7GzQK8r+DXlWJ+eQrH6yIBQodJaFeRMcueNe/C&#10;fl9k5JrI2MnZeeembmtf6vYOQn9hvoDxIzhkvn7dU5L2EyRsSwnqVxJrlb7KT6B7sh9n/VUBRvcx&#10;P72Ms+IhAfsLgt67hJz3RJdU4XaYcCu5NGvxNok8vSnG+fAIZpGn1sNzaNpViHbXGPQir/ozawTA&#10;Hsf/6jaBNzfxlF8g+fYcvtt7CDw8g7fsIuaHRWhlvtqzIhvnVuRby9mVNJ9dQ9PFjWiubBb5FSB8&#10;Yx+NZ9bSfHkzxldXMby9j/HtI0yVQovaN9iaq7C31uHQNeBWufEMdXjfyL7dKcL17r6ss1lAoBmf&#10;6DCv6DiP6Ei3RSeypSNiMhBvrcFfegb3zWUkni4neH0yxj0CJi52I6oqHeq3inF6lPDbfXmHbNOK&#10;bmgPT8F1WWTj8HTMh2ZhO7MM44U16C6sEwC7FrusxVu8FOvxqeh2DZXnxmG/vYtQ7WsZ00K4tT5f&#10;9Vgne9W6R4Dnrl6YTw4i+WYpHRVrsJ0ehOdiP9rKxhAt7oNj9/eiKzoRPz+A5OWh8nw36rYOwHVf&#10;OZTvEFTXMi2ib8v3Yny5loBhL1H3Ybz206IjbxPUlpCuOY7v7Fh0Kz9Gv/HvJF6OB9N5McBPYT8y&#10;iaZ1vbGfWULkpezR01kiH4Owbv0Z/95fSZ3ujnXt3zGv/E8SJ74leaELsesCOou74d35OeYVf8Ww&#10;+K/Yln9EeP/PpF/NJqkRGdfMEj09iah1BommibS9HI5735foZQ7WjT8QPDaK2IP9eR1Rv2tQvhBP&#10;rkT0zBEBT6u+zed4jB4eRvzAcIK7B+E7PZHk3VVEzk2Q+fxTdO+/4zvfiY7KocTf9if6egCR2zLX&#10;Q58TejAQ953J+O7OIvFgAoFjvdAv/xjzul9xnZA9u79PeP8yrjeXCFQcET2yjlDxROw7+uA5MFjo&#10;M0fAyxx8NePwvivEc2cchrMTMd5eLPy7Huc96eOmgJ93Ewk/6UHw0o+y3wUk3p4nppy1osute4Zh&#10;3/gzptUf4dgvoOhiF+zXhpJpVfnBjuUr/DrvjkN/bRHxhpt4685irT5Je+st3GcW0rzoC1wHfiR6&#10;tguanV/gKVtOwn4Rv/MCHq/8dIl8le2h+Zjs16sLRMzPiTXvJVepoq06C78KuCrdBJaLOF/I2VIz&#10;S3T6RKw7OqNb+kc8Bz8nereA+OtleEoXgn4vwfsz5TySfT8v4Pn8TziOfUKmtA/+Iz9gkbPHvfZz&#10;gns74Tv+De3P+xG49avQZojQaruA5yKi9VPl3FlE9O1cHPcGEngrIP79KPz3Rd+W9M07Ktqcso9V&#10;o7Fe6krgySiCL4ZjL/4B827hoRMfkX7Zm2SDgOvEDJJRAbyJCbRnZ0FqAdEXw6hf+xkm2afwjVXY&#10;D4/CtK8PwZKFov9Gi34ZJns6iZB1B+2RDaRbRmI6/hH2Y9+TezeejEb60gkIfj8S7ckvyL7sS7Kx&#10;Pxn7FNF7o4V+U0k7JtPuWUraMl1A7FD5rBsp3UjCjUOJNAhQdY/Def0nzCc6y3dzSTlWia4bLzbG&#10;bFnfKRKVk4mV/ETqxi/49n2CceMfcO4Um+DoF2JvDSLyZBD+KyLPr34lWj2cwPPRNB35heibKeBd&#10;SFonQN01iXbfGILvRDec6yy2wc8EngmfVQgwb14iZ81Cgq2j6IiPpj01llxiCu3JCRAeR0w3jEht&#10;AanaySLHQuOdX+Pb+x2e4wKsr/THfbIH7iPdcRwS2+NIF9FlQwi/GwvmBWTqF8jaCtBf7CMyVUio&#10;fggdSZUIf7LoFJlP7XBc9/qQqh9PR2QzqjCDs3QLNdflTLGV5HNzRk2l+F4tIvimJxnnJIgtJx1Y&#10;iM84Ws7O4bQFRpEIjyUWF14JjCcbnUkqLDaEd6z0p5xcY0l6RxG3F5KNzCPmErtCnlPXLVUy/vbY&#10;GHL+AtKxgnyetXzuLFUhND1G7KshBKvlO+skUqZCYoah5LyFJOtHYzzVFe/jHpATGZS+2rPjaEvK&#10;XoWk/9Qs4sJr2eg4MsrRmlDXLsfQkZpMLrZEvl8g700jpuktdvgX5FSeuPah0FEg8xkmZ3E/4jU9&#10;8DzrhPn6x7JPP8i6ZV65Qpn3hPzV03RWJf6X+SsnWLKA5P+Xvb9qzixL8j3hr/GazdicM92nuqqr&#10;q7IqGSMzIzKYIxShAAUzMzMzMzMzMzOJ8WFmZpL0G19b1afntTk2Nld1lRfLJD3P3gt8uftaf5dD&#10;rLeM15dmzeA2TEvgHzN3J2zuRk7Wpqp2ah5dKveZvNOk8sgpg1lO7lhh0UM2WV9YGfWK5Xvl0SV9&#10;N8oamqWpXHONLfnhmvKDNKOU39GBbLxnC720UMgWo6LKQYa815hTRkLlZabekbXJ+43ZAfKZyGyz&#10;fNc0jnxoIvHyQbK/XTE/+JZEdRfhQeVpKGvQQkKFl1xdZY8HkHEPl3vEJBxlsgeuJUSdm3F8mEnS&#10;tI2Yeyep2EJySaGvyo0mc89FeoncdhMd10/z+ipkhqAqlmr54OSZjPSt8q41JUfK/CbImMOFRrIG&#10;hEflmUJqDNnIUDLKG1F5BaI8AAeTz4iMeXqTisiaVCVVFdKqjKpauKmixXCStiLMd37C/1T4IzCS&#10;tGsM/hq5S1eOImafLnMZL7w3iJS3O9lAd83IpuimDJfZyGCCDT2EB2RcfXfRs+2lv15CX+m7sa/w&#10;Yjtile3JKY/dyBjNe06F36bdfXE/+Vn0xm/khW81Hoj2x/e4FaZjP2LY96vgml/k3Gkl8+osukFk&#10;uuo3Eu/ay8+eRD60wVvaikZXH1Lvf8O6/U+EDn5H7klnwnd/xrH/39Ft+z/lTtuaJrPKvfkrOYvc&#10;K6IyVkz4JSjz8Q/WwlhzPjkHTD2I1XQiLGPkZG5ZZ2+5p3f83Qj3e/u9/d7+OU0zaMnPlpxuynvC&#10;pXlqKe8LuwBpu0rab67DcvsIn46tJlL3Cq/ViE3lRLN7NG809Y5WSEHzilMGshYvOof045PP3R9u&#10;ozuxmJD8VOGUmheZgPb/Gr9lDup3LfTV4tRyyYWqngn4mypgdCsxm04z/GnedtK3MoSpsCvlmaYM&#10;WarAgb/2DbpD0wU07JXDV9bjaMnZpr532934akup3jse04VV+MwmzXjl+3iPiqPLtNw+MVM1popX&#10;1L24hv2dXK50NbjVeDIXk6KHzM1tceGSsS2al4qLRMMHAQRzqTm+mIi+VPNUUznqXA6z9HkG46GJ&#10;uC6upFaeCZU/we70a0nq7TYjLovM3+zBJWOotSlPN/eLmxh2TiN0d58AuicE3x1Ef6AEw5HZRJXB&#10;zWXD5rTh/nhd5j0D24fHsjZl+PPJXF0E9Q0CcLZTflQurbqPJCy1cmE8w8fd43Ack0vX+Xno1nTD&#10;JaAvqvLmHVpMUNbucLrQO5UxU+gla1TejylLPeFr66la8COeXf2J7C/Bt7EbgQ3d8W3tI58Nxr6p&#10;COv6DnhVVditbXHu/pWmT+vAdB/f+ZU4947BfWcXlec38uHIIuqOzsKwqQ+mZT8JuPkWx/JWJC6t&#10;lov3fUL6JwRKt+G7NEzLORU8IGDglly8bw2QS3I3yrbLJfrYTAoPVpN6PJ7owxLi16aRu7VWQMkQ&#10;PBvbE1jdWi7fxfgPDsC29C945/8Fz6wvsc76ioAAreS5XqSfTqC5bh+NZZdwnVtJzboBeHeUkJR3&#10;9KvboNvYlYbNXQXs9BRwW4RjXw8ix3/FtPUXAWCrwfBBLttXaDguoGr3T4S2CzhRz+8dhWPXcLz7&#10;5fK3R0D1up7UruiE78o68voruN5txfBgFdH6h+SrHxA6OQPnsu+oWfA1+i19yD/eiefmbj6qUOqr&#10;a4i/3oDr6RQiNSeJVT3ALDR0Hp4sYEKFfY6S8cbSsK4Xho1dyF0eB3emkz06BN2K9pSv7MrHpR2o&#10;Xvk1nn1dyd5bRerFAZxnllKzppi6Nb3wnF8kPLAP9+Pj+Mpe4bcoo5MKTy2Tn5WErZVEG57g/yh8&#10;fHMnpYdXaGGo+rNLid3fBy/24To4muql7TFskP0XWsbeXyde94J4zTMS5bfl70taNV//kwPyzmYi&#10;5xdg2TcC5+kJMv4UfEdHY1jbFuMGAfS722reiuYTQzAcnYDp8DgaDgnv7+0in7fDerwt+uNdcV2Y&#10;QuDaOsK3txC8sBTP9XWk3x8i+3q7gN/j8H4PjbcnkLs+kIjQRX9oOFUqPHj/AqxnVuN5uEVA6FlS&#10;H69gvb0H34eDxCwXML4+geXVNaKmCjzWOlzmapymcpHVaml63GZl+PoocqsT3eIX/efF5bQTsBsF&#10;RFaSqXtD8NNt3A9OYT67gaqdYynbWMSn9UXU75+E99Z2Qq8uawVtIlY9AZcDn1fpCjteaX7RnyHR&#10;w6oCtGpR6TP04aZWwTnx8ZKA6acCCB8RLX+K//1tAd6Xcb0+j+PlRS0U1v38kuzlWRpOrUEnsua+&#10;uQ/zw/PoHlwQvjuN6cFJjPLT8OAstqcXcb64qOXOs93di+XCCqIXZuI/1BfjjrYkHkyjSb+VjG49&#10;2dpVNNVvJyf86Dw5B932SfiOTSd0cRHOOwewfHqjhazanVYtzN+r/sHy8gp1Z5agVzkNbx3AW/VG&#10;9K3ofJfoKTlXYuYqYqV3MZ5fRemuEkzCo+lTPQgdaEf4Qmfi1+VifkSA+4F+2HcVCa8PoXB7Jbm7&#10;SzDu7kD9+s8JXBCd9Gk1obrtci6tEf04W/ZSQG71YgGjwtd1e/GU7ST2ainBi/2wbP4G48bPSFwr&#10;InRjOKlbi0hfXoRe5L9hZR8sewWEPxpN8sV0dMcG4Tsziax879w8FNPin3Csa038aC9ixzqRud6Z&#10;5pc9RK7a4tnxH5jm/4n6Bd+KDAhAcq0lHTgq8nMen+4gEdNK0ropRB/1EP3Vhqpt3TFekLErL2gV&#10;R3Wn51C5fTixy/PIXJlM6nAx3i0dMa/+AdeaL/DtEZBweQb+ayvJ3lktezSGmqWt0G3+nvjjSeR1&#10;u2i0iz4zLCT+YSLhl9OJvF9HovaMABfRHXcXy9q7YJj/g+glAXcP15B7uUfkcjeJsr34Hi3GsL8/&#10;xuVt0K9sIzpfQFP5YlINMkezMngvEQC6iNjbLTRKf8EXa4k8HEb62QCSD4ROp4spWyVnwJl58OEU&#10;0fu7se6foqUPcK9pQ2JfB+LHOmA88gvp8ulaAYDohxl4bw9Cv70bobMLMO4dSe3B8UQqn4ls3sN2&#10;eRaJ2+NxnBmE69pU4p824Xm3gdDrnfjuLJN1bta8e20PD2E6Ol3AW1cc13qQeDWAyN0h1GxpjeNk&#10;e9KfFpDWrxI+mUDy2SxiwuP1y1ujW/JHQic6kP4gZ6JuDo36iWQqJmM61Bn7mp9xb/qFgJw5zbVj&#10;iD0VPjzfWXR7KyybviJ2qi3p2z2xnG5H8skwvHe6kzEJWPcukX62kX+2TYBhkei1/0Hwys/kSwWs&#10;1nehySEAu16eUyGSjkk0xUZAXOjoHCRgvSfpUF9ynrEkHNNI+3aRcF0WPjpF2rGUxIdJModJuERW&#10;zHJeWGSfnGcX4jo7n/y79TLuZpHl6RhPdiXxSOTiQz8K1tGy7mFyf2orILcDzfqewitdiFd2IFTT&#10;mVxEALVnuJxFAkptUwi9HUrDuY4kX46k8cMYwo8G4HjQn5xtCTnjNOK1fcmYh9DkWQj1c/Bd7oz3&#10;UkfcZ7qiW/QXfGu/wrHjM+HVb2lsGKpVQA1XdCXjk3VnpwmQH02wrCN5i4znH0/B0F/uN51EH/+C&#10;/1kHrC/bEbf0JR0cQKBKxqlaRvbjBJnzXDINU/C86ojh1jdYrn6H935nIs+GE34+T+a6msTlYeg3&#10;/Yrn8WbSVYflfBiO53gRkbMDhD86En7Wn2bXRPCNI103jPj78QTvDcJ2qzO+d31ossl3sh/NEaFZ&#10;6QSsN+YIb63H/XIpzdWzSTztIzL7E2Wn2xB6N13WJ3LRIDLi3kLKL3c1xzySvuFko4OJKmNKdjaF&#10;5GQSwb4kwkVkogPJR1Vi/ok0RuZRCC4n3DADz5vB2B73JmMYT8g+lnhkLgn7PDnzJ9DoU0bGQRSa&#10;lFGoP6gQQ/9IcuVDsZ37jYYTn5PVd4Wg8pDcTty4CN/bYqFdEVHXMKG7MjYMlzUNo0nmhSpIoPKe&#10;NQ4lnxd9Gpe5+IQPhSbZ5FiZd38yydFEo8vxuc8S8G8hk56gGaZUoYNcphfZbBEqBFQzgIWkeUSf&#10;BAaQjQ2goIxmyiOrcTCFjPQV660Vi1BGpeakzD0yRGg8RHi6p9CpD42qammqT0s4ZWGo8McAmXNf&#10;6Vv2JyH74B1DLinzVsUGmvtq/WiGtMQI0u5h5OIThC7TSEVHkwqpPga1zLUwBC2HGsXkkfk1DadR&#10;1tuocp6l+hE2tibq6CrPyN/K8JaUdzNqjfJ+egR5wwgSFXIOWIYSdxRpHpfNvqE0BqRPv+yjta/s&#10;X1/yIdlXfx/NQ04rJpAuoTko70enkFMFEHKj5fORWthqY2KQVsUzmxEZaiwhJXuRCQkNEgNlHsPJ&#10;5YajKtMWZL+1irL5/uSlv8aCCgUdIfykqnuOIZtW1Vv7acZKLdy2oEJvhY6yduWFlwn3FBoIrygD&#10;Ym6M8J0qviB3ZvldFbtQ81T5+VSVU2Q8YmNxPWtL5UmR26r2wiMT5S40CWf5YPnZF5XbrlH1lx0k&#10;d5I+eM0lZDJy5qRGa+GyTV5Zm1P2JDZcdJlqI4XXVEjsQLIOOefO/Q3L+W9JiIwVdLIH+n5CI9lf&#10;fS+qT/8b5lN/JlXVXfZA6BSR9Tj7k3UKjeUZZSzOpUaRzgsfFEZpRs4mq7SKfnJOt5dzSLCGfZDo&#10;us4E7nwvctoNvMKTYZEZ2atsWNao8uLFZJ62sXiet6Pi4H/DduLPchdrReDjbxTcskaRD7wjSZf1&#10;kjtrN5pk7N+NcL+339vv7Z/YWiqNKsOWllDcooxENgGZJhzKmFT5gpr98zA9PCsXBSNOi0med2JW&#10;xjZbS5hmSz441Y8dLc+b8vaSnz4Blc4Pd7WQTxWOand6NSOder8lBFW9o8b9TyOcS/p34HE48Jc9&#10;oGH3WEy39sm4BlQVURW6qvKxqbDZFs855a3mFQBrwHzvEHUH5woIeyHPSv/KKChjWZXBzu4gaLbg&#10;urGZsj1TCFa9JeiwEah5IwfQClwCREOyXpPdoxnXVEiXsa6S+lf3ML+4ibf2PT6rScsjp4x6RrsP&#10;swDKSP1rqg9MxXh9hxxaNQJGFd1kbgLOg4ZPcgFej+vCUsKXFlN9cjWBhkrNs9ApNLZa/ZrBUxWC&#10;UAnYVaiZs/QJtYdmCbi+hFlfL8DjgZbIv+7QBIJvLmJ+eRnj+4ekPt3BeHgRunsnCDqV15GihwWr&#10;y0jArsNx5yQNu6YTKH2MW2juMcta317Forwvln6PVXlsnVlI6MxMzBcE2JmFvkJ/tS/qZ9Bcq+Wn&#10;q9k2Ev/BiXLp74xtlxzsT7bh2jOchvlf4jk0h/ST03iOTMa7oz/2Vb+ROjII04HB1B+dJCB9gVYk&#10;wldbg83pF/6wEpG1x2UuMVUd9vZWjCt/wSLz8Sz+Gq9c5AMr/kZo/h9xzBVgu/ILkpd70Fi5VoDA&#10;CwHWeiKvr2C7MFLAUicsh0fhvbwC7/7R+KSf4JLP8a74AuuqH7Cs/pHo3jYUzg7BuKodvg0dCKz7&#10;FfvG9qTOD8R7oBV1Sz7Duvx73KtaYV/0DXaVP27JN/hXtsa9pQPJe2PI63fK5fYwseqFpEvH4z3b&#10;iYZ1P+ETQJS6NATrjl/wnRyB9fAAAZnjBGjvJ/b4ANaDk6nfMVzA/wI8h8dSvbE3vlvzBehtIP5S&#10;Lj5H2mPaWyLPHsR1fRWmfUPRbxuC6+Z2ssZXZGpOYD8/hPrdfbAeW4jzwTmC+o9ELK/x3V2Le98w&#10;rFuF5us64Fr+M8F1nTCu+BXTvG/w7Cgh+HATicr95Cs3CIDbiP7sIqq3jGypknppHeGzSwhu6I5T&#10;3vFt7oplTWvsWzvgvjwd56sjBEUugmadyNUHXLW38H54hPvJOWw3d6A/MZ/aHf2oXyWgaFk7bMrT&#10;Zt4P2Gf9BeOiL3Bt6olnY09sa3poPBJ9dJ5U+SNSpnuErNcIWu4TrTuC78Fk/DfHk6g9TcT5CF/d&#10;IXzPJxN7OYrwi9nES48QqrhLoP4eKetL4qb3BGU+YcML/G9P4ry3DvfHg8QrDuK9MRX32T6Er/bB&#10;p0Lyjo6RPZmAXnhWt7UPpq29sWzoInPrhUd+mhd9K7T6Eseyr/Cs+Qbb2rY4Ds8WUHcahzJMqcIO&#10;pncEnFUy3w/4jY+kPRCaPMbbcBdP7W38DbIXugp5rhqfpUpaDQGrnpBNR9ReR8peT7j6DaHX12mq&#10;eSJA8CTuq5tw396G/fhMTNuGUb9lDPWHZmO+sQPn+2t4jO9Ez0g/ou+CIit+kxWP1YKl9i01z0Un&#10;lD3Fowo9iI6xibw7bCqHnE30kkVkTCdNj9uhl7mWYnx5gbpHsp66t6L/TNgdouPtVnnXisVpwyw6&#10;w6L0tdKVogvdIpOOtzcx3diO6fw89LuHYTk3g1jDSVKuy4RMe/DWryRYv55o9UF899di3T8U6+be&#10;OA6MxyF6JPjmMlHTR7w20V1Cj2DlPRxXV2M/PAv76VW4n54m1PAWr0XG0v6xUi80NhLWlWK7s1/6&#10;G4N9UwcsW34gfEEZu3oSPPQrzgMqjHQC5r1DcVxcSb7sEvGnO9BtEz7c1A3XqVEEzo7Ff38iWd0s&#10;zQst/mKUyMEsQo8W4b8zSUD3cEJPxxG4PQzH0V8I3Wor/DdYgPtu0UllxGpvyGVewPeR3sQezSF+&#10;YwYN67th29CN4J6B+PcKoF/xs+iKL3Av/xH32na4dnXHd6mYpID07NNOJO+3x3K8FaZT40mV3hM9&#10;V4/fVUfE90KA4jkBmdtI1y4i9WoQybudcR9tj/faVBqrdpB5MhPbtt+w7O2J99w4QhdmEj8/H+fa&#10;DuhmfYZzU1+Zk/D8xTWEr28ifW0Tnm0qrLcTfpVz68E0fDUbyUZOELdvxfFqPPZHk4QHN5FxH6Ng&#10;3UdY5MS0si2GhSL3+0bjvzQXx/VJ2F9PJ1a+SvTpLJybi/GsEpqLXnbs6IDn5ghiZSsEOO3F/XYx&#10;zpuDRKeI7jesJqRbjrd8IdmGVUTvjEa37Gvq532NW2gW2D0A84Ze2NYXybnTgdDxdkTPyLgXWpN6&#10;V0Loo4DKT/L+oQGal7VZ7gi+x6dFPrYSfrgLx6ODxIyyz9WHMJyfju3seKHvZJyi062npuBWHoJv&#10;p5B6Int4dhjuGytEZ46m8e10Uu+XiG7dgnFPT6FTR9G5XUmaBCA6F2G4Op7glWWim4aiW/oD5tXf&#10;4z/TnuRbAaiGCaRrRuG70wfnzraYNnwrfDZIQNwS0hUzUUUhYtd+IX71O3jVXc6Dr4X3/53YzR/w&#10;PWlDvGYowQ9jib4Yjf1OCfFXE/BfLSZWKqAyNJomVfkxNVTuNt0Jve1Fo1eAa0LAunMEgSc9CL4c&#10;TcO9FUStDwj7noocX8f8fB5JwyzS7uUCEjeK3hiIc31vPAeGEzgga9jbi7pzY2X/19P0fp7QV/hl&#10;n5yjL9vR5BGwH1BJ3weT9Qmgjquqm3I+vOxM1jaARtcIPPe7YT7QmsDxTlh3d8dxdiqe21OwH+2A&#10;/0prGs0jiLzvTMOBf8Vz/kuy5QNwX2qH+057cj5VtXJ8C9D1iWx96IXlylcE3nUhYxpG3jJUy99U&#10;CAtoz4yjMSnAOiJ6X99fzrO+NKsKjaGx0sc0Ctl5NMbG0xwZDK6hhF/1xHHpc+wXvxWe+xXXvU4k&#10;3swWGsykyb+QptBq8h8mERX5cxwS3jrflZDof4ucrYHTnSi8H0WifihxgwD12sH4SkVOjf1ojgod&#10;8iNkLyaBfxWhqtnCxxPJhA8QrzuM9aLw2p1RuD4OJuMYRco4iOD73oTeTyJTu5pwzXQiNcVkDH1E&#10;vos1g1D0U3csN77F8uQ36U/loBouax4kaxsCqZGQnCi/y1x1I4h7V5H1rCFnEJlTXkeVw2j2TaIQ&#10;Fdqkp5JNDEUl+1deRaq4Qi4zmoJ/Ivbb7bHvl/vK/q+J3W5Ds8whXtuLhLcfBZW3K11CTsZUxpDm&#10;UD/RA7Lv+UFaCKHyBFK5uRrz0ndhmOYZlpO5ed4PJVY3S+g/Ha06Zk4l/W8x6ESk71B5NxlbPmsc&#10;Ri41mqhrkqx3tjwzTj4bKPNURij5Xhm5ciUkE0Uy377a3JtVyGhBeZgpbzaheaaYfKxIxlKGucHk&#10;m2W+zfJ7QVUy7UNeVcxURijlCSdzaSoorzSVX0x5gY3Q8pcV6EcuLue8QcaOzZH1jJK++qHCSxub&#10;ilBFDFTIZlOgSHjxZ9KOHi2hq7L2JmXMbJYm886nZV4qP51vGCZl1H3XAXLC5w6Ry/oeFALSf1z2&#10;LjuETKoXyWRvoclAfOUdhB+6oVWlbRpMY7PQull4qTCWpoQy4sq6YwOIVHfEeucbAq/akPMKn+dE&#10;tySGEG/oRaqut9BU1qLCY5MiIxlZqxYiqzzNRE6VsS4me58ZQTYre9E8lHyT8kATusgc86lhZHMi&#10;M43jKeRlfM3DbzBNmZGoKqWNGeUpKHRoUjQcSUbmFQsMJeobSDKsjJWq6u0/cuppnmvSb3oMKc9g&#10;gsbe5ILyvswh+O5HIh/aS5+in3KipwrKsDcEv703cXdRi2dcQRlGh9Is74Qff0fgyveia7vhf92R&#10;qLGX9DMIf0VrvG9bkZa1py1CG6vIjV9kJD1BZG4oKZ/QNqaMw2M1Tz6V4685N1t4eSFJvUpt0Bqn&#10;6J3khw4U9L1FT7Ym+qwzuXrhM9mT5pQygI4i5ymWu+uP2GQerkffyfnwpeC6L0kZuorukbmqtcrP&#10;bEz4LTqAtOgo2+F/l/viZ0TftCavituo/hK/V0f9vf3efm//5PY/PeI0DzOVr8yJye7CK6DSfP8w&#10;DYfnyqH8Gqez5TmVs015rancacr49l+ecALqlOFL9WV3o5KRO0ofU394HsFXF3A5lfFJhbD+lxGu&#10;xbvtP+ehQmPdAs7sWu6q2p1jsT49K0BTAKRmsGoJn23J2dZSDEKFgPqrX8oc1eXpIKpyoApPVcY0&#10;VdFVGeCUZ5/L4pKL/z3K907G9+CAHLhWfMZ66i/uwHZ+vQDHBswuZUw0Y7d4pX8VKtsSzuXWVaJ7&#10;K+t4fht76Ut8ZgM+5X33/i41eyYJkDsjF2cBumptMrZF1q483Fxv71K3fyqRp4fRnxGQcGkTAZtR&#10;nvNhFhronbIORS+z0MkpYzW8w3RkAdbbh7WcUF6rjvDzE1Tukkvryw1EbbUCzk3Eql+gP72Chv0z&#10;SXy8oxXKUIZDu9DHqu2bzOX5eS15fuT1OQG6TvzmBvzXt2DdMwrLnpEYFwnQ3dpVLvET8H54KM+4&#10;tATsgfIn1O6bSe3ppWT0bwScXMa6tgv+49PIXl2GacHPOLYVEXt/Dv/H+3jOrUC/tBX29T0EbI3B&#10;fVAuJA9HYd/+jRaeGX59jYBLj8mpx+IwyV4EcJgDhGufY7s0TkBVT1w7f8G77HPcs/6Ac/a/Et72&#10;DTxQoVULtETvNcfmUn5kNlWHx2I5NUjAzzjytzfReH0Z+jWdMK3/ifTpbsRP9sC26hvc8/5KYP5n&#10;+FZ+Tmh7O4Lbu2Ne8j2eZb/hmv8zrkVfkzsjAP/SCAzH55F+fZGmhjMCNveRfn8U96n51C/5QcDq&#10;v2Dd+CPmE5Nw3F5K5OE0uNaf+CoBBvO/wndEJQM/Kpf9o6RMd/B9uEH16VVUHFhC+P5e8s924zs6&#10;G/fGvrgXfY9t1v/AseZvxC7IJeLVdHyv92F9I2C94gX+u3swCDA2HZZLyjMBqHUbaTLepunZZtyb&#10;eqCb+zN1i1th3lpE9sFW0k9OYTuzjoCAcueltdivbyVxaw2u/X1JnOxKXsCJed9QqmQv60+tIijz&#10;iT/eQ/jJPs2IkX15iPipmVhXdcK1owfhQ90JrPgK74w/YZ3779gWfIZXwLh1TTs8e4pIX5wFzw5C&#10;7WPy1o+EXGY8bpExUw228peERL7DF1fi2DmKWgHexu39cezqh2+/gKQDfaiXn9YLo4k9GUemZisZ&#10;50Wh2X58L2dhuj0J7/s9JGxvCdlr8NU8pUEVgni6hmjlMSL65zgbqtCVfURX+glHw0tirpMCTucS&#10;0oDMJOIf5uD5sJa4+b5cvD4QfX+F6NMDhO+swXdtIYHb6/FcXIbj5EyMB0dh2FFExZrOVC7rgn5F&#10;FyzCv/otA6jZUEztgl8wzPkK/cy/UT/zL1hm/Qe2uV8Q3NCJ6IH+RI+XEDk3mtDlBUL/DVjPbcBw&#10;dhX1Z5dTIXJTdmwWFUcmUX5gDOU7hlO6rpjyjYMp2zyC8k3DqT40i7pTIudnZxC6OIX4+fGkTo8k&#10;rhL0b+9Jw/rO6LcV4zkxkdjDjaQqL5O0vCJa/xSryj355jIB00fc9nrRpw3YLDU4LZV4TOWi52pE&#10;vzTglb8j5rd4y69S/2AH7ndH5JL9FJdJ9JfhAW7DQ5ymZ9hNz3EYnmM3PsMh3weMD4nVXsH7eo+A&#10;4KmYtneifkcX0ZlyKTafkX2/StB2Qfo4gbt+N8G6taTezZUL+HBqNrenekNnnCemkHx/lpilSi7t&#10;Znm2FPurM+guLMV2dg6OG+sIfroiF3JVlbNC9HsFAXMlIeNbrO8v4368i+yLDXjPjCN0vjfRs7/h&#10;39eK8N4OBDb8gm9DG5H5LgK8Z8KbHXhPTaR61W/UbumK89gwYvdmC+AWuvk3y7m1AMetMdjvTCBc&#10;Kp/XygW/bjapinEiC13IPRPQcLUrruu9sV6dSPL1ceJvLsoFfonwy2DcB3ph3CT8vHs86fvbSN9b&#10;h2NHP0JbOhNa1xrb0h/wCH0SN/sTud6e0OHvCG37FuPyP1Kz+o/oNgswOFiE+/JIAi9nEq1aRvjd&#10;PKKPZmA/NZjoJZHXSyqk9HsCxzvQ/HAEifN9RS5/xC96N7x/NPl7m6T/dTSs6UHtwu+JHhVAfGU1&#10;hkMCzo9NxnN6KrZ9/Qge6oxtZytc5/uQ/bRIgMZCTId6UL3ua8xH25FV4X/6RTR9mob7REeqVrVC&#10;v2cC0dfnSVmekLHfJlF1BPedldL3GOrXdKN2WVucJ0dTeDqfyINJcpbJOXthMIZzJbjuy9zKp4jO&#10;HIL9fn8ydaKTK4/KGTaFcpEp+y4Bn492kBO9Y9g9Gt2KX0gc/Y34uR/I3PxN9EUHvDcFzHoukHM/&#10;IazymW4ejP3geNFtawTMCk84SwVEPiVquID12hT8r5bgfb4Q95Fi0mdLsOwWnX9iLPG7ywgeHix7&#10;05bgtcEk3ywh+WoTVcemCHBbQuTFeNH1n5N9051G12zhvRXka1eQvDAch9JzS77Bte17Qtd60mhY&#10;RsG5g8ST6Xi3/4x5zxckXgj4v92dhnWiD3Z/jevMtyTedqKpqjfBU18ROfMDuXc9yNqVN4eAd5UE&#10;3yZyoJ8v/DRBdIHo1pc9aErOFeA7hWZvMcaT/0HV6r/IfAWYVw/H+7SzANahosM24tJvJWReQrBh&#10;Fp66OSRVcQTTKAKlI4jbtpD3nSD5dILsU2eCjybSZFhAtKI/OasA5vBkmuwCjN+1IVPdHTwCQk3F&#10;NBsEeBuF3pahoKp9CphvUgnmo8oQOBgqBxK/1QvP3p9xrpDzc6uA55vy7HN5xjyUxux4GlNTaYyO&#10;oVnlCcuMIpMcTtLfi+aQjBEaBckxNArQbUwUU4gNImjpQcjUnbBOhXqNoDkwh5R1jHwmOs+8UGgy&#10;Dm/VShLe3ST0o8n5hgiwHo/fOYyAfwJN2dVyViwhZ1pOTreFlOj46Mv5OEVODJe60XDiJwwnvhH9&#10;1Im0uS8Fd38KFunDPJwm5YUXGUbCNYDGULHcOdphvfEVzhs/EXjeg1j9SJriMzTPpXRkrgb+aR5B&#10;rmk06byqdLtCaCPrtcte1oleeStn2aPfCDX0JOEYheddXy0vYPptb6HfRO1ZPELLTyWEz7VGt/Mz&#10;9Du+x3i0CPPZYuGnYbJPq0nXzyFvludD02UfRpHwDSAeGEU2JfeLzHgKnsFUXf0c482fKBjkfDAK&#10;XWWP8uaBON+3x1/eSfSa3MEaVH6+MeTTo2VfRpAM9SEvtM/6+xJz9iHq7kZTahDZgOyNMio1qUIC&#10;ystI6FMYSsLeDeODzzA++5KcZ4C0CcK7cs7HFpGpWs3HAz1xPm/XYmRrUlVH+8veDJL9VUaoEnIM&#10;JK9yrqmQzlwJWoVNleNNeV2pPGYZeU4Z3wr9tGe1EE/hibjiCRlbKy7wn3nn8mpeJcJjfaWPgaQS&#10;44kE18tn82mWvjJNQ8g1y/eqGqrqWxlVlHEtK/KW7EMmUqRVT83mBpNX3yeFb2PCtzJflU9N5ZNL&#10;hFWet4Hk8n3JN8nvTcojTDVlsJK9UfNWif0DA0i7Vd63EpGPgVreuMa09FlQIbMqn5k8HxqE/Yrc&#10;Ebb+Vc6Gv8v+/o3Aq++F51RYpowpfJSRtabcfbUKos3yfqFxGCmVky01lqySJdmLppTMNzmCdGaC&#10;0EN59wkdVM63xlGynqkiUwtFP87WvDTz3pGYn/WSu/0AwobBxH3KeCf70VQkrZ9GS5UfrzlbIrIn&#10;/SRkzoq2mgFN9jc7mERMrUfGZBAFlAFP6JiTdWekH1exnI/difl70KgKNMSGCy0myXfjNE86NZYy&#10;ujVKiwd64ze0I+bpRjLQU8td1+QROfDIT/dEEg1yLxMZLKSnyD6Np0nm35QQ3oqsAu8aaQvALvsT&#10;UmGqY3C8kT0q70vyRXtqDv53vA++BZHlTGVXAg9+IFbahoKvqMXop0JiZX0+YxG++s7yfg+aM2od&#10;0l9edFNe5Dc5jEJO9k15ZwrfFVA8rHSLvO8dQLNbmldoaBEZNnUjZupAo7OIJtEhvxvhfm+/t9/b&#10;P6nZ/2EQUwanltxwygtO83CzewjVvqX6hACnG9uJ2OpbjFvK0KO+V0Y4ef9/esFphjHVl/pO/a7C&#10;Gp24at5Td2ge3kfH8DqUoUgZuORd5c0hc2jJudaSfFx7TxnhVM62D3do2DMOf+lDXE6vNsf/Grfl&#10;Hacyktmt2B6eQL9/IoFK5QXnwWSTZleVCVWuOzU/FfLpwmPRoz+/DsuBSQQNlXhlra4HRzAdmIy/&#10;vhKrSpQu/TnlHZe1JWRUvat53Ul/qg+fSYer7CW259dwnluFbssg3K9uSF9qbW4cln+sxe7SkrFb&#10;ruyl9vQKmj6cpvbwYrn0HCdob9DyypkdMo5ZaC9Nhbf5jUbsN3ZQdWa1/F6Dwy3j1byk9thcXGen&#10;4Hm9FbelArfLg/n1LfQHphIV0Gooe0Hti+vYPzwTEG3AZXcIXQx4yh7zbv98HHf3ETeV4bi6lcpz&#10;W2R8owDna1hWCdif+RnOozMFLJQRfniYuk0CZJ6cweeyacbNGtk7z7n5+Lf1wjLzrzgWfotj20Dc&#10;H64TdtTgvrWV+tUdST4/Qtypx/VJ5nVoLMEDAlK3/4RxgQDSTQOIvbtAwKnChG14bM+I1G+Ud4YT&#10;OtAb5/J2eDf01ry43Ev+jnvhv2Lb1l0u6KfkEl+FS/jQ+eYQsYpFMs+L5Ouf4D4zD8PyTng3y2VA&#10;PbuuFRZV+XX5F/hn/yveGf+Ce+7/wLftG7IPJhO/v0nA1FCsu3oTPz0Y18a/Y1zzM4kry/HdWI3+&#10;7GiCFQfw2Ctl7Q5CxpsE7o7Ct+NL7Iu/JLCxF7Hd/XGt+ZrQkZ/xn5EL+Q4B53O+wbzyGzxnh+N7&#10;cYC4rpq03Uzk2XH067tTs+A7AcZyobu9Fp8AZvPKX7HL874dAs53/4j93DBCz3fieXma5LsTuFVI&#10;6bJv0M/9O6b5X2E9M5tw3WMi5iqiuje4nxygap8A5IMT8Qt4TlY/xnnnMJYLG3Hf24rn9nTi1/rj&#10;3Nsa78UxJB5tIHpjA8GT8zCtakv9/M/RL/yRmrkCXtZ1JXFnKfnKcyTenMa+byKODQI2T88lcHga&#10;1mXd0S8QELq7J957Kwi+Oonj3mFMwp/WA7MxHZyD5dYevO9vEq5+i7v0AR7hc+8TFRK0luD5caTu&#10;y0X00zDSAvwjtydgv9AV54lO1K4TvtjeHs+1BcSq7hBueIP5xUVs7+8SdXwg5HmH3/EJf8UdTFc2&#10;oz+9mtDbKxQarqCS4geuC8g/2QXXgW5YN7VHt6o95hWdZG0dsG8twXtlHoGHOwneP4hf6BJ8uQ7P&#10;mw2k9HdIWnX47RYCsk+qIERA5NvjsOJ1WrXPfcZK7K+OYT2/jMhJAcK7BXBt6IBjxXeYlv6ISXjO&#10;um8I5r3FmLZ3Qb+lP4Y9E3CcWSw8s53wh5tEdOWiMxsIuwxEXXUE655ifXNZ+OoDkZpHOB6fJfTp&#10;OfH6KkKVH/B9eIzrzU3sj8/gvLkbp4xtOTIB87Z+Iqe/oZ//NbWLfsW0cQCO3eOw7p+M8/Ja4mW3&#10;iOpfEVTGNYvQzPoevzK+mT/gMcqeGF/hs37ErnuN4elhrE+OENRXiH4QWbSZRacpD1/RaQ6d6D4j&#10;VqWXhB4uiwG/rRq/6TW+9xexH5uBaatciC8PJ/p2JbG6E/jM97G6Xsu7jwjpj5GoXU+ibCnBO1Ox&#10;7OxO1VLhscNTCJTfE7oaRO9YUIVozDcPYD6zCuOVDaK7jxKuf4W3QT5/cRXDRZHTU0uwHZmP78hc&#10;4lfXE7wqPHJb5Xvqin7tX3Gt/hu+Vd8T2tqNwPZeOA8PFzocpNF0i/CTHeh2laDb3Z3I05lk9Stp&#10;ti4XfTcdo8i94UgJjkvjiNYdIqzbTahujsjrGHINffBc/JbaDb/guqrCu8qJWd4I8N6G90xP7Ntb&#10;YdvYBtuWNni3tyV2RIDkwXb4T7QmfqMnuZt9se36WeY7HF7NI/Z4FMEXAiJKB+E/J3pw0x8IXmpP&#10;oXYqed9cUoGlpL37SNkOE6lYR+DNDFnDVEI3u+M69j2JB71ofDcM7+Ff0a38HNcpAYANO2SNB7UK&#10;oXUbOuI8PZP0213Y7y3CKfIZf7ef0IMFxO8Iv14bKvyvwoAm0+g+SLrhDr6rmzGu6oZtbWuid6aR&#10;fj2T8NEOWBb+Hd3iH3AdHo3n7ir87zcTfr8H1+VVRA5Pxb2yNcYZf8O66Eecmzvg2tFZPu9D7Hix&#10;6JnOmLe2JvtoIOFHAupPtpF+pxG/OQn/5l4Y535J/YJW+I+MInlF9nDDlxiX/oHAwTYk7wrdPvbB&#10;eeoHAse7En4mcl1/U3T8fcwXZlO3twT9lbnEGo6JPB3BX3YU3/P9WB4ukfUsxHG8s+iQASLf28hW&#10;7MW3uw+Wxd/g3NdJ6DiE9Me52J+skrWcJvxyE+HnquJoCab935Eo7U/ePJTwm25k38mzr6fIe79h&#10;XvDfRU/+Gf95AX2vi0k8Ff31cbnw9g7h4znkPg0gdPkXInd+I/G2o8jCb6Qa+tJoHIHzwje4L/2d&#10;ZrvslbMf/gc/4zjZSsYYrOVmi7ztTaR0KAndTIiuhMaZNMaGkrEMIF5eTPB9FwrWEgHtc0gGdxOt&#10;3Cq6dYmAxFUkrEtkX3qS1g8kG1xINLKNiHeFfD6BZt9oORuKRf/L3O7OxP9oKuGnfUk97IRp7X8n&#10;svNLcm8H0mgdQ76qP6ErrXCf+ozG6p4EX7fGp/4++x2eU9/Q+KIXmWcdRP4+x3q2CzHR26Hnvcja&#10;+pGNq3yHE3Gp/Gv+QWTTKmn+ABpVbqfYCOHrIaQiKgxuGNnIQDLBURT8i4UvBlKzoxWRx4uJl25F&#10;f28UccMEeW+OAPRJNIenkbRPIawvEdA/WMCzvJ8YKfKxmIxH6K5fRc6xkpxtKb46kZvgVgqR2QLo&#10;R0FcwHVsEI0yn7x1iGYYC1Ur48Ew8s7Bcq52wP3sN2LmPjSFB8nZ0lv6HADZ0fKu/C0A3PexA6FL&#10;7fAdaIPvTA+cJ7tiPNAOz2m5k1zuQay8iEJcVY4U2XXJnfST7K9nFqTmQngEadtUYk+GY17/tdxJ&#10;vse+9Gucy/6Cfe3fCJ3uAubJQp8JEBhFpnwAzuttRHf/gPn0X7Bd/YpwpfSvKmKm5bnUeJINRcKv&#10;HWWs0cTqB+J4/pvoyB7ynexfYAhJU1/RX10JGbpRUPnCcmNlPbIHjSoUUHldCo8ZeuF79xvBD61p&#10;tAsvfpI1VvxGs78f+dAgVGVQVDVLm9yfnn1HvLotjeFReIWGERXWp/LtJeSZzFDNU6vQpCqY9hUa&#10;CO1y/WjMF5NrHkheGdYKQ8knS2hKDdFyf2nGpawy1PQiHuwp3w8ineyrhWRqIaW5gTQnh5DwDCQd&#10;Hk4hK3yi8rU1lrTkdmseQWOTrCWnwjkHy5pKSKiKpeZe2n4XZPxkuohsrFhoNkT6lDk09tcKR6hw&#10;zcYm2etsH7xvRJ6v/0TGJuMpg0x+iBaqWlB57bTiDIPl72EoLym1nkb5qQpUpKzFeF/L3eJSa7l3&#10;/ygyp4ydw8n5hTeDgyiklQFwsDzXvcUwlBWdn1PzVUYq6UvW2KQMddJfPlPUYtCKK7lWBj9lqBxJ&#10;LjuLXHgtzg+z8NYtFnlZT0Q/BndZb7KqmqfQtKCMZq7+RI19iVi6kgz1lvnKeoXmqlhEY2IMSddY&#10;6VeFDQ+X71Tevn4ytnyXH0w2KevM95PnhW6NQnuhbUb0i/1OWyJy3hWaRIaRd4QOqjKpVshCGfWk&#10;r0xinry/WPZ8vMx/tKx5CJlwbxlT9KbsVU7to9Ah6+1BwtdFM1aqqqr5lOgyoZfvdS+iH4QHn3fE&#10;W9aaQqovuYh8/rg1zos/ELwu7cJnWI7+m/D6zzQF+xMz9ZT5dRfd2Ff2byCpzCDZZ+EJmVej5k0p&#10;P1MjZKyRmndbId2HfFr4MjdC6KXkYLi8p/hlqHw/SXTARIK6fqSNXYkY2xFx96QxKfSP9yGnvBuF&#10;X5uz04QXJ2s0T1l7kjB3/90I93v7vf3e/lnt/26EU4YxVXBANRceu4Pw64tU7p2OW3k8qcICNmWA&#10;azGC/VdTf//fP1P506RfVcTA5sGtq6bh6EKcN3YREIBntakcZqoYgzJUqbH/0winDF6qeIFXM8IF&#10;BMjqd4/FU/oYh8vX4jGm5il9KyOXCktVHnOh+vfUnFmD5fImAsorRFVR1Z5VBrsWo6IKX3XI+qxO&#10;L4GPd6neNgbbY7nYC/BUuerq90/D8faufO9AJ+tWVUxdZlmHxd1SwVXAutti1sY1OhyYZL0uhxPP&#10;05PUbuxNw5XN6F5ew1L+VIBwLQ6V/0jWptYUqC+n7tgc3Ld2kHh/n4Y9AmoenxcQ7MAi41jsVi00&#10;THkeBmWu0WfXKN+/AF/pTTxOEyFTLQ3nNmK/tEwuVjcEyO/C//EsyaoH1B+bRcP9Q7gdZs2LzW8R&#10;QF32Dt3zO+jePsTdUEG67jW6kyuxnpxD6Nws9OdWEzbUEJL1BJ6fxrSpN875f8cy84+Y1nQn9/6a&#10;HFY2/MZKLGeXE9g1COf+UTgOTiCwWy7wGzvgPzBRDvJjcqG8jXn/GKyb+lG3YzyeV1e13HYKbIef&#10;n6JubRG+vXIpvLMOw5ZhNKyTy+WdReQqVgjAmYttd190qwXQvjhB1FVBtP6YADsB2gv/in1dRwHb&#10;7TBsHEz04UbS1bsJfNpI5NUeag/Ool5AesbwkbzlLaFHy7Hvb4Nlmaxj1pd4NxYRvbwEx/5xVC39&#10;ntoVAmL3DiZ5fxe8Poj34AAsa74kuOJrbPK8fulPhM8NJCrgvP7gJFwvDpCq20m0ZqGAr2XEH8zB&#10;ufon7NP+d4Lr/i5guw36oyVEXh+jyVSteZI4Dg7GtfxveJd8hn7255hmfoZf5u8/MoPI+SUEjk7C&#10;tr0E777hpE6OJ7a3D8GtP5Pa/RO2FX/GuOQ/MC3+D8I7O9L0aJ2A62NYzszBsnsEDTvGYr97mKi5&#10;XmTDj1P4OGoox3tzl3w/Edu+SUSuCH8cGy978SuGDT9gXN0Z08p2GGd/QXJTNxrvrcYrdPbWvJH9&#10;NRP2VQkQui5gYCmmnZMxHFhI7bHFWE7Owr1jALrtwwg8Okyz/g3x95cIXFuG9/hYKtf1pHRVb5HN&#10;cbjOLxUwuoXMw91k720nfGUdRhVqebGEoABC3zXZh+v9cJ3sTuhasQDdycJzGzWjS1z4Pl5fSezt&#10;TQK3d2A7MRvzbgFRQhfb9l5amLPz+Fzq9gygdntbDLt+lb+74jg6EOcRAVjPVtCsu0LUoooo2PA6&#10;LSIrHwmUiRze303l+dXYX50j6nxFJPgGr+4Jjo83sb64hPXZRfz1z3HZSkWWKzFaazGba3EZ6/GY&#10;GkTuhc7Wei0UNVBxGcejbVivzMN2cRaxp9tpLjsvPLEd64k5VO4aRe3+/gSvjafp9VqaPx4kI8/4&#10;r68RuZ9H+c5xfNw2iooDUzCfXYTj9HIBbMfB9JxQ2VX0z4/j0T3DbavAbirXcs/ZTZVYTXU4zTqZ&#10;h170YgNeW53Mp5Sg+RVR/VMiIqdB0SmW/WOpWvITDbP+im7+d+hXdMSwWUDvninUnlqL+fZ+Ai/P&#10;CMi/Q874gYzxPTahS/XDMzhFd3pdVk03OtQ/R1S+TYsVl0X9c0V00z/0uU2FsrpduO06POVXcd5Z&#10;LrpnuNBkJtm6M4SNV3AaLgj9LuM1XxXdcZJg/TYSVUtIPRFgd7wLNRtFlo9OFiB+CLPorJoLm9Dv&#10;Fx2wdTThfQL8To0mdHsNrseHqbqyh/LzO6i7uh3HnT14rm4R+m7AcXONgMXzInN3CNxdi2Nbd5G5&#10;rwmv/Q7vuh8wrBOe3yO6/cwiAg82Erg+m/rtXbEcEr1WNYPm2GoSgQ0kzdtEvubhua/CRhcSfz0B&#10;++NizM/l4v9pLLELP4gu+f9hW/13UnfnCIi+DPZr+F9u59O+iZiPC+g+MwHT5vbClwKQrwnYONmb&#10;5OlRWnVQy+5OeA4IyLk0k/CRseh29SNyWfo92h/Lih9oWNMW/9UxNBmWkbGsJFgjeq1qF66n84XH&#10;JhK4NBv3ySnY9wqNT4wj+XgpuXtzMW7tTN2u7iQUn+nPkPy4hfpDxdRs7kzi2izyj+ZLv2OJPp0p&#10;PDYVxyUZ72R7knfknSciR6rS6/lxpGWc+IPpeC8NIfdmOjg2gmsLydKxQudfCJxrI3QX0Fu1DMeL&#10;ZVQcHIbvxiYKL48RPT0d27I2WFe1IXx6JN4bQrsHJbiflhCtUB5eC4iXjcbxsBuZyiFC31lk380i&#10;cKEL5qX/B/65fyC36RearwzFq4yFdwVYVgyk6V0R/nMdRE/0JXC5B7bDbfBdFbB3dxLpE4NlL1oR&#10;PdeTXOlcCvXL8b8di7NiIQXnEQrlGwicKMK8tRW28xNJ1V8i13BK5GMstlPtidwfTuTmDDKvtqG/&#10;OhP/3TH4T3fGcewHMs8HaPnBUkKz6Js55CpnE1SVPA+0x3yiN4m7wr93B+K7U0TqRW9SKkTPIfOq&#10;7oPp2F+wn/uGfJ0Ab9cQaf3BWYL/6c+4nnxHs6cPTZHhNJpE71/7lurdf0J3pifJl+txXxN9/GCl&#10;APwlAvAXk7HNlP0cRvxTf7K2sWTMcl5c7YXjZAmBN8tIhXaIvhxKStedxshACgkB0P6RxE2jCDWM&#10;JKEfT/B2J8w75AyU8yn+aDLUzCP3pAjv4b9h3vYfBI//gGnHv5E8+4vwtexPfV8KftHzr3vif9ZJ&#10;ZK8V8aruIidjyXsFzEblrPL1xVUl/bkFyOfkM+U5k1VVJsfRVJhA3j+WpGM8EftI0v7hNAdFDzrH&#10;kbdOJlc3nrrd/4799Bdky/vLmqRf/xRSrpHyu5wF7xZTdngSidJT2N+uI/B+KAVVldUziqS+SPT0&#10;YDmjhE6WWSTDIzSvplx4MOnoWLLxMcQ8RUIDAedhGS8wXOY2EppV+KLMLydnREoZeYrIh/qTcw0g&#10;7elLo7xXiC0ib5tKU/kwMnfknnH+e8zbv8S6U871Y/2oOTUSy3VlyO5N9FoHcrIn+Yb+xJ51IHK1&#10;M8ErXfBd6Yjl4E+YN7cT2Z9L4Pg06tf+hvf8eJqfjYOKQWAcSv59H0I3fiN0p4ecp32IlfaiyS1z&#10;dAwTeelG+G47Ii86k3fIuqqLSVQUkf7UQ6v4WKjpBr4hGk8l63qRqOxCs7MfiZpOwrM/EH3QisiD&#10;joSutsNz7ivyqljC287Ezv8mvN8W980fMZ37C867X5L39Mb99nt8L34gZ5Vxda1pTKrwTdnT9BCa&#10;sqPJSWvKjqI5OljL46aMHmFHD61wQmNcniuovG8DhMbKuDOCbEp0WEEZJ4dphRVi/p5kYsrjrEgL&#10;j9W8lrLKYKS8lwaTK/Qjq8JHKaG5aaCW10wZ+JRhithgUuau+PXtpS/lzTWEvCoAoO9KNthHeG4g&#10;GV0XmmQPlRFP5YjLhfvgq/lF5EcZmET+soO1cFdlJFTGQm2MphajYDPqdzUnZWxS4ZUtoamhYHfi&#10;4Z4yvxLhKxW6LbxpHSOyu1LufrOJ14iOjJZQyPSVefQm6+0jdPnP0FZZi/Iqk3GzyugYGohf15lQ&#10;9W+yls40RYUHEsIL/nEUbMPJOIYTNA4XTDSKTHg2hdQ0sh4ZzyM6KzyPpuQC4eGpspbRmowpQ3Fj&#10;drKMPUl+H6V5k8XqBhMpLaJJVcVV3m2+ntjLfiHq7in7MkzmpAxWLbkEledXXmifVyHGySFCm0Ga&#10;kao5pwqCjBE6j6SxeWhLFVvlGdgs+krompV+m+SdgvCMt+Jnoo7OQq9BNIb6kHMUgcgQKiRW6BX3&#10;ih7xD8FRK2eQsxdZhwrdlbGFX5TuU6HYxKaSd4oe9PSXNQv9or1JC0+pcHkCsh9xFW4rZ0CT6COZ&#10;d6FZ+EHxpRZqOkLmP4V0chHZ5BzN4Ky8H5XnnTLk5pPyfLxY7sNdSOp6iT7tTbyuHVF7B5qUN26o&#10;r+jW3hSU95tKB6DeVTysvOIygk3iI0QfjBLajNE8EjOxkt+NcL+339vv7Z/TlAFMM6pZldeYMsgp&#10;Y5D8rYxgFiMuAT+m4/MFYNVoRqX/9HrTPN8UOJN3Wwxz/+UZpwxPqmiCCmm1CbDzmHQ4Lq7GeGGd&#10;ADS9PKu86ZSBTvXxD6CnebWZ5T3z/zTCBT9c10JYPGUCnrWcYjJXFYqqcqhZVSEJAYUqd9y7K3wS&#10;MOf/oCpVKUOe9CV9txj3Wiq8thSeUGt0EzVWYby0US7Z04jVvyFqqqLuzDr0VzYRt5XLOtW61Byd&#10;mgHOImv4T09BrZqprNUttFAVCD13DmHYMRpf6TMCDjt+Qx32T8+pf3ID06u7WiVDv8sul+jblB9Y&#10;TPTdeQIfzvHpwEytIIJXGfikT7vTImOqeQdw6D9QcWopztt7tPUEzG58906gPzoHT90L3K4n2OuO&#10;EX67H/uJpVQfXklE9x6HS2in9kgAtEvAtE/W76mvxfzmIc7Hp3Adn45+4Q84Ti0QwC/0sPsICR0j&#10;D/ajX/Q9jq1yMN7dIuB9BtbdcrE+Owf7xm6Y13XFIWA4airFJkDYuvh7bHLZ9JyZj+fCchzSb0r2&#10;qv7oUkL3dmOueImu4j0h2ev4qyuYl7cTUNCL3PP55O6MwL/5S+yz/oBt5l8IbGiPc2sRrhtLSddt&#10;If60D+b132rGnGzDO2w3dqHb0hvHim+wr/qJyMkJmldZYO9IPHvHUruuF0ZlDLs7nuSlobi39yGy&#10;pS+ew3MI6OvxKk9Ch5Fo3VO5NE/FtPQ/sE7/P3DM/BPOuX/BK8AuoTw69ghoXiyAat7f8e8oInZ1&#10;AvHHcql6v5jU6+3odvQQGqwg924/nuMlGLb1EBA3RoBMC8gz7CnCsa0XgU2/Ed/WgaDMMfpgJ/7X&#10;pwREz8e6dzThc3NJnJY9XN8N07yvsS74BrPQwDbrXwhs/ZzC3e5QNpjovQHYd3XFtqY7gYNTSTwQ&#10;PrgmsnNsCqY9ozGdXU7sxRn8NwVQ7huObl1fbFuG4T8xksDZfjh3dyGwqy/uvf3xXZxN5vVhvFfW&#10;UrG6F4aDk4h9OICn4iiO8mu4TLU4nao4iA77hzsYn57DX/OMsP41rpensJxdRs364Ri2jpSL/loC&#10;D3fjfXSQ3MeHxJ+fwHJsstCiBPupObhuC2/cmU/0wxjS5SOJvJIL/MOBOM93J3xhjNB/KcYT83Bv&#10;Lca9ubPITX/cZxfiFvBi2F6MfltvrIdE3q+sJ/DiAtFPl/HdXqgBI/eWr/Hv/wXnSblcPZ5M8NkG&#10;/A/3YD01F/vFpaIrrog8VuO2losMVcmaqgi6RCbf7RUQMg/92RWY7h7BWyqy8OkRjtd3cDy+gv3l&#10;PfyiD5yOOmymT7jNZVpYp036cZmFNjYTFuEfm6OBgK0B98dHmK9tx3BiocabkfoXMk4NQRk7UPMC&#10;x8N96A6No3JrX2plb9y31xGvuCWX+kqSTr3IRB2uypeY7x2kZu8EjFv6Yd7Uh5o1vTEdmk5IaBqo&#10;fqHllfM5RR+6VfVnlcfNrelli0N55Lb8c8Nq8YhuU3sn+sVhxlv1HNst4bmr6/CdX4Zp7ygB3sV4&#10;j07Af20tntu7sV7eLDwwW2g9GvOWwejW9KJh02D8qopr6QP8pgZ8Lrf2DwZVXdqt/oEh4ymdp9eq&#10;MHtET8uY8p3fWU2o9jr607OoF30RenKUtOWDVmDF9vEYnpeb8NxdjOGCShOwhGzVFvIV84g96onn&#10;VDuCx4vxnxqB69xUXDfXYbu4FsfJBUQvCRi/vkf05F1Cdj1B0fFhuxF35V2s51dg2T4I845eMufx&#10;eJ8sxP9oEYFrk3AfKyZwqCPRva2xrPpcC1NMvNtDk/2F8ORZGvYMpHrF5wTOdSHycgyOt9Pw1e8n&#10;2HBR+G0HtiszBKAuJm7aLYD9oADfZaSe9sS45g80zP8Drn2/Sn8COn1raLZs0fLMWQ93Ep3WX3Rl&#10;X3zbO+HcKMBXfnoOFxE6MY7IwWlYNw/Efng8cZEP98lF2HaUENjSDe/69ljXtsa67UdSLyeTMe8X&#10;Hj4n7QDB6pX4384l8nGx6NRFuE5Ox3F0DMEzAtSvjcS5szXGpf+KZ1trIkf7Ej7ZC/veH6hb+G9Y&#10;Vss8z80hfG2jFqKeqT5DtEz2/awAlTsDid4cTu2uQdguryfVILxW80QrVlS1tQ/OG9MoOE4I0NqP&#10;7/FY7Bd+I/q8K02WyQL6lhE1K1kTOt0UnX1Y9N66n3Bs/oXwcQF+7w+RMt3CWSuy2TCDgnUOqYpp&#10;RD5NIvlcQNrx3wgJnRJyBrgPtaV+4b/LOdKRxO1FJO7OInRT6Fg+jPiH8USfTSD3YAThba1EX7bF&#10;s7ELjmWtsK78GcvGr0hf7oTtRCe8N4Q+txbiuSbvlckZUnNA9PFognvaYt3wJa6tfyd04Hsil7qS&#10;fDEG1+luolvbEb4qYLR0BCndApIe0Weh7fL+SMxn+uJ/sJ207YkA0JNkTbPxPvhN5vsXUg86E73f&#10;Wfbhc0J3W5OtEzAaHEm2oofI2h+xy+cF/UjSHjkPXcuFV8ZjOfqFyEUrGs1y/lV2IvWqHfn6/qRK&#10;S3Be6o7tcBcs+zsRfycgO7CQXL2cYU+FNz6NozGyDjLTBMiPI++aTETeCb/qTKqsGznLJOLOFaTD&#10;U2n0jyRvF2BqnUFQ9jZ4TM6/Xb9iFl43L/wT1mV/JCR6E53o5seDid3qh/dcd0zr/0rmVTcIjydt&#10;HUPSPZB8VHkzKdAuIDrTTwtra1RGFGmkhWYh5ZVTIjK+GK9uB/464aHKySSe9Ed3poOsYz7uu/Op&#10;OzWQtGESzU2TtVA2rEMwn/8R/+UiUqK/bed7kHk3gXT1CqyvF5I2baTRtpSMcRKRuuHE7CWaJxAZ&#10;lWdrGIXIYHIxAcihiQKSZ5LNTSPbqDzpJlCIDiYfLCbpG0rGW0LaP4BkajrR2E7C3stEjIfxV8m5&#10;51feSoMFcKvcaSrMdSIJW5HcG7uQtUpfnmEtSeOtw0n4ZN65qZAfJ2MP1Qx++ehccrVzsR7oLfqn&#10;J8GzY3CeHUTo0SCS7/oSed2B6NPWBC78gOfkt7gf/ii6pR0F9wDNcJSp7yX3nHboj32G69rn+F+1&#10;IlnXiUbXAJrjQvNIMVlHMYnqjnK2/Sjy8jXGPX/EsOFfsKz5P+XMlH3c9hXxK20ofOpF6IoqHtJF&#10;7mDtcBz6AteRLykob7noEDK1cuZ+6kJKP1ALbW2OD2wxPOWUZ5vQIDOQ5vxwVMGAZvV3k9BYecUp&#10;Q408q0JL8yp3GsIHhX40qpBOzajTl2xyEKpyZ5N6RxmgUv1bwkmVh5YqbpCX9RRaDF5NzfJZ01DN&#10;A0oZcZtSymtQ7ifl3wldepNQXok+lSesK7lgX0gMI2vph+9da5Im0TvJEqL29mQjPTRjV9LQW85w&#10;4Z3QCPJZ4U81ruxpU0re1caV31WBCOVVp7z0YsWELV1IOEvwPJO9Kh8l8jmGUL2MG+4tNBG6yLqb&#10;syNozA2Q34cKXcZof6eFpzKhvjRpYY7yTEblX1N9y7jaWEIPoZFWjbVReWP1l2eEhr5hxCq64bj+&#10;HbrjX2C/1onQuxIKTmXoUfMeJfMep7VkUng2NkzGEB0ZHktY14+sU1XulLuTUdbpFzoXxtEUHi7n&#10;3E94Hn0neqKErEfOzgrRJ141pwmQnSW/byNiVzphCjnltSb71GL8FN7Kyu+qkIOaa172LTNWfhd+&#10;F7p5lWH26S/CN6NlvH4kPEU0MVTkX8mJ/K7CZR19CJS10Qx/hXgJfl1Hko5e8ozMr1F5Pcp6smOF&#10;fqIPEyIvib7k44Ingn00Q11LBVihpXxXKEi/zSoH3GChaz/hR1lzRPYjWkxOZDkXHi3zG0NW5psU&#10;fsvkhkg/chcXOYkZegkOkXNdGQJVhVO/0Fz4Ne7rSj7Uk5ipndxBVIGGIeRFn+WiKjxX+F55Vcq6&#10;VQh9yjeWmE3u90Z5xidziQ8Qmglfh0VOE0rPDfndCPd7+7393v6ZTRnhXALuWgxryitCC7s01FBz&#10;YgXOKxu00EaLMs79L9//f7aW0FG79GkXICcA8cEhyg8vJljzDp+ASs3QpQxGyhtMed7JHBwWFx6z&#10;MrDJPJRh4NN99LuHEvj0AJczIP16NM80ZbRTz6v8Zz5LHY6La2g4vgS3SeVFawmptdkVcFXrUcY4&#10;GUszxjlkDIeAVje+8hcYdo3EIcA0aa3H+fQSlQdmEqh8is3lxyzzsipjnjyvWsuaVGtZkwLFHpm/&#10;885+jNsH45b+7A4VZtviBahCcT3yvLu+DOPbG5ieXsZ0cjn1+6YRNnwi8vYy1XsEBL68gFOt3+7V&#10;DJc2obPTZsB64wC6Y0txGMpwO50kPz2kbt8s7K+u4neYZOz3+HTHiX3cjX7feAEhewlaLAKOZd0C&#10;yJVnnaKPTRWxkHk5Zf1RUx3+cwuoXd4e98WVZGueCRg9T/WOCfh2D8G6tBWWcytJ2usolN/FsaId&#10;phn/gu/4GHLGMgKGemovbidyYgaBPUNpmKc8T4oIPDsnFyUjjnt7qTk6C09tKQGrBWPpG3yvrwo4&#10;nkD4RFuCJ77FsP5vBDe2xydzCG4owr21P8b1nQhekINTgJpre1v0S77HflLAddlL4vYqCpb7pG/O&#10;xLXibzjm/Decs/8Hvs09aXp/hqT+Nd6XWzEc7IX5gFwiBFBaz6/Gc2Y29rc30b96jNeowuxswsO1&#10;JOr24hUg4NrShrgA+cCOzhhWfY1rYysK5wcQP9oF58q/Y5nzP3AIgPEu+AuW+X8ifLEHjbp9RAy7&#10;BGCuEz6+RfDOZkybBext+4bc7WIayzeRfCv8cHwc9cqgtLEz5vXdcJ+Yjv3QRGq3CI2PTsO0fxL6&#10;gwvwPz5OVv+Ugu6ZAKOl8nwb6ud/gXmZ0Gjr13jWfkZg9ZdE1vyKc9H3OBd/i23eXwgs+4boxk44&#10;tg+SS/9BUvYGoX+FXDD3Y3i+Ckf1NQH0NWQ/PJT9XE7Vxj5Ur+0pIHc1vNmK97TMT2gVe3VaK7hQ&#10;/+w+7up3wj86oZHwYE05NQ8vYn77kIBFhWi65EJYiffWbozr+gjtu+E/PIbaQ7MpPbYCx43NpG7O&#10;ofBILqXlAwVgDiX9US5lQi9MT2gsvUT03CwMi35GN/cnjKu6ylp7YFwjAGJnCZmzY8le6EfgRE+c&#10;R2Ruh6diujUb3/sZOJ+PIF67jCbDVjIvlpC/v4L8I1nDpSUYdo8UQC48tLErod098O4vwrB3DN67&#10;q/CqSp4vd5H4cFfA3m2CT4+Q+HgZx4uTmB8dIvrhEsGKm1ifn6Tuyi6Md08JYBKZEtnSvFg1WXdi&#10;UaHlSqeIzJtFj1nkp0flV9RXYn9xgfpz6wRwrsLz5hpBZWCT7x12kUNThcjbexKVd/Hd3UPV3il8&#10;2jqChpML8D4Real/JxfJWoyfnmB891h0UAMp3Qd8IkOmAxOxHpxK1Z4ZvNs5jarjS7Hd2UOk7I4A&#10;yo8EnCacsidm0RkqhF3LAynztIre9trNwp9l6B9dw/L6AWGbjrilgpjKcXZuFaU7J/J+73T0F9YL&#10;MLhMTv+eRlMpWZF316VV1G/sh2lLf6q3jeb9zplUnFiL5c4Rgh9uE294S9JSJRfdaoK1b7C/u0HV&#10;/aPUP9yL567I3MkJOLf0wCfynL2ymOj9HehvrqdOVS++twHT1WUEnm4n2nCNsF36MxwnJQDcdqwL&#10;hiPdBMzOJf12k8jnHMx7R2LcMYj67b3kDCgmdG0uhWp53nqXtOMpwU/HsFybjeHaBGI1u8ja75Cs&#10;vIbtwmIMWwZiW90d37r2+Dd1wrDsR5x7ish/PETO/pFw7V3M92bjejFMAO9cMo7j+PzPcPlFP5rK&#10;5PPT1F0WeXy2WgD5XgEnuyjUTcF9tDUNC/6AZemfiFwWsGuYSLN3AsmGEmynfsax/lsCK3/At6Yd&#10;vj0jSArPW7f1xbi5N4H9AtjXF2Fb1Z7Qqclk7q/DfXgSdcs6YFnXlfQJmcuF/oTv9MJ3eyCx16sF&#10;pO/EflsZkAfRcLAD7gOtiZ/qSOxid9xnRXbO9SR/ZRDuvd2p39GX+LNNNBrPE3qyBr3onfp5rXDt&#10;H0Tg6nzMFxYSeLFL+95XupVg5VqSrxaIXhpKzY7xwl9Hyes+Uai5juHsGOqO9CTzfiZNlfMovJ2O&#10;46yMsfMrkg96kddPF/5fh8t6kLDnJAXHeTIia4btQ6hcKXu5fzzue5uIl6+l2TCJfHkfgo/aiv7p&#10;jO/qKBK158jZ7uN7spXwhdl4ZO6mmV/iX9Oe9P3Z5KqXif6YhP96N7wX21O40g3P+q8wLfkR114B&#10;UVfkvDransRJaQfaYFnwJ2l/JnikE7nXM7Ee6oFHzoP4gxl4Tkwie2ICftEN9XsGEHg0g/hDOa/3&#10;fYFv7zfYTrTD9agfGct40s5pEJlKRsCtce8fMJ/4O9lSAWYNM0V/TCX1chGWkwICr3aEDz1lr2Ts&#10;09/gvf8zWEfQVD0Y+6W20gbgvTmZ2NNp5N4K4LvVF92hr4m86ALGAWQq+4guKqJQP5hMnZw576Sv&#10;RwLa77UVXuwlYFaAcmIkMbsqmKFCD8doOdLi1t74ZMzctR44d/yN6IVfCD4YgONObxIPe5C8253w&#10;ywHk6xcLYF8i81oLn9Zj2/YThsX/RvBMVxJvBZwbp5FyLCZbKXer298RfNMKFc6nVYdUoVzKWyTU&#10;n0ygu+ZplPSPJOyaQ9Q8C/+7gQSe9CZvnCj9jCFdPZDQS+HfigEkZK/TroU0++aSdy4m4T+C339F&#10;ZHaDyP9vuB/+RE43nNTbIsJPOhJ+2FnO0A5yZvcB/3AB+Mr7aCQF32AS3mIZd6C04aIbR5NyTSCf&#10;n0xT8ygam+U+kp1GPjqblOxbwjCeRjWmbTLJ0pGEPk4n5dlNKnyAgPskusplxDyyt6m5WoGKtFsZ&#10;OmaTcc4nVCfyUd5RzoIuZP1DSUZLNK8mlXNKGaWUgSrvGUCwfgLGD6vx1W6Xd6aQESBPfqzmKaZy&#10;iDXmB8l7KjxuCMpDrNAke5vqTWO8WPoYTXNuKrnkGFlPXxJBmYOqBKk8xVTequgEsrGJxH2qQuh4&#10;Cv4xMrcR4JM11wwg/WaoyEIROpE/p8h//GkvGs3FWsXTTEMXMm86k3gga3j2G1FdZ+GbrjTGpO+Y&#10;Mlp1wF/Rilit6MLXPxIqa0vOUoTlyRf4jZ1kDkNlLX2EJkU0ye+FyAAannyG7cVXFOzdcdW2Iq2M&#10;Y9EheD78hOPtt2Tl+bx8lon1IqeMT02ylrzyCuuvGW8yyQFEazphvvYFuoufESqVu51V7nYvfySh&#10;7yLz7kfK25W4s4PIWx/i1R1k37qRNfTVcs2RGkxTSNbtl3GS8lleaBaXNeWKhU9LhKYiP/5u5OJC&#10;32w/GhlCoVmFL/cnl+gjcxG6qLBI5eWXnUw+IbyRmEUhJneDuo4EhBYqX5wqMqA8xpRXlKr+qvK9&#10;qWITyrhWUEY25UEn3+eb+lPIKgOS8IJqjapCqfIUGyafDSMd60MqKrISEpl2yxzcIr9CL7LjpE2j&#10;MT1Z+GIaTakZZMLCO8E55P3Cf64RIlOyDm8/cqqIRlzWqngiM4omzxgir/rKmS00Pyd7YZC1J0WX&#10;lPbC/0RkomaRyPAMkYFFRL2TiLqV7I4kbS0iZuwtOmS8rG8UORUumisSmVG0ke8snYS3epOLqpBR&#10;2X/lqdc8lry7GLfwRLSunezJQILlrYg7Oou8DZJ3hTbyPqrKbUGF+w6koMJDkwPJeHqS8gkfKE87&#10;ZcyNCD9kFS+owhLyu/B/PtSbdFjuzypUOKcKxRTJ3PvSHB4lez1aZGgoedE/eS18VxnLlMfrEKFL&#10;EVlPD9F9fTQ5itZ0xv/0V/RH/k3ufv+n3AG/Jl3ZU56Rvf6H4VgV5VCG4HSoJ+6a1nhKf8H9Ufi+&#10;7lcKYZGZ+FBCNe1xPPmawPOfCX1oI/eBtiJrwkfm3tjuf4X1+t9/N8L93n5vv7d/TtMMVpqHl0f+&#10;Vt5i6m+35unlLn1C+dHFcrgLWBdw9/8MQ/1/a6rCqjJW2TRQG/hwi4pDAgReX9E8LEwO+V55dFjk&#10;e/WcZjxTlVFVGJQNu9ON9+N99NuHY3+gxndKXwpsyk/lESdjqH68de+0EDrXrb34VciUAqTyvvIW&#10;UfN1yJqUYaylf9V3i3EqbDHgvHuATzunEC27JwD8I8Yjs+Sz/ZohQvN+U15qAqhVNcEWT8GWPrQQ&#10;V5mPygHnundYM8J5Pj7UjGUqnFZr8p2WV06rfCrAXWgQNZahu7CG+m3DiT44jP/uLqr3jsb55qa8&#10;qzzsvJoR0S1j+j9cp+zQXM3oFpbxw7oKAYY7qb20T4C4CYvMxeaoJKCXfq4Ow3xkjDx7E3P5e9xm&#10;k4ypDJCyhyq0zKy83pQx1Ij7wSGsh6fhOzEDw5pu1K0fiOvqNuIyXujWDko3qvCMjfjPLqF2uVzs&#10;72wR4Hycmi0jsO0ahWP/RMJX15KtuqYl/TfskrXUfyQgY0Xq6qg5tRnLpbVyEajC624goj+D92xP&#10;dGv+SPpCD7KXi6lf/j22c8vIGV7jf38Kz6WBRHZ/h23xv+PZ9BuBfQMEsG2jsfQe7hOzMC7/Cf28&#10;v+Dc2pPEPZnP6flYV3fDsuQXnLsGCMDujfXEWNyvzuN6dYGGk/Px3Nwue2zBI+tXRQPqX9zCVl+N&#10;19FA2HSZROVSnPemUr1fwMAtuQi/XY7v4AgMS78kuv9H0kfaEVr7Hf5F3xBc3grnUgFsy/+Mc/MP&#10;xC9MJHRmPrpNw/CdWSJ7uVsA8SJqtwtIujmT7AfZo1NDsa5phWdnP5l3f4yLW+M4PJ5g2U3iFh1J&#10;pxF//RvqhQ+qT00k+HiEAD4BvO/2ENg9UPPUC837E45Ff8G1TS7Sp0dh31OCY+kvWGf/DeusvxMR&#10;oB3eO5T6rQI6b4wkWbuOoO0lbqG9/sM99J8eCv8ZRXYcRA1VAraOUn9snAD2IqLnxhE+NRbdtiJc&#10;F+YTfHcZy/OrWN4/JWA2EhTe9ep16F7dpuGp7FHdSwIO+cwhclfzHMP1RRhPCWB4tYjsG9mvR22I&#10;3euF90h3LCu+Qjf7TzTIHKtm/YBpS4kWbpyyfBJAVorv2Xlst/YRr7ohwOkh3oc7MRybQ/juckKv&#10;5ee7cTiv98d+WsDB07EkH02WC9d0HIem4dozAdPu0dRvL8G2exCRC3Kxvb9I9nAaQQHn7qPCz1s6&#10;YF/xI97NPYhcW0Ho2SG5YO7Hem0V9XuFjw+OFj4eT53My3pqFtGne4jL955r27Df3IPrxQW8nx7h&#10;rnolNKjGLzzkEbl3C01UCLzN4hX94MOhDHLWOrnUv8Rycy/le6ZjubBeLrBP8NvqRN6qcJo/iD6o&#10;wO0wELbWk9Q9J/DuEKaL86neNgzdrhG4zwo/X9kiYOmFgEYHHmMD1qc38ch+pMy1xM31BKvfY39+&#10;g9rTW6neNU3mPhzLIaHLvZ34Kh/JHBtk7+241D84HCLvootcoidsL25ieHwJp64Wp8MlesimVV4N&#10;m2Rd7+8ISFor8x5H3d6p+K5uJS18EH52SuRzNdH7m0jfXUvk5HSsQnPzvrEYtw2mduFv6Bb/gm/X&#10;YCJHJuHeOxLLqak4n2zE9/EskYqHBK5vQr+xtxZOmRT9ka15JRf8V3jeXcBxdw3O+4ux35lL3akx&#10;NFybg+/1ZsIvVmA+2xfvjT7kqhbQbNpH4MVOrOdn4rsxDcMN0c+PthJ/exb/g4M4L6zCLDRo2DGY&#10;+t0DiLxYKTz2gLi9Ri7W79Hf3k290nUXl5J9vh/X2dnUbuqM77KAKtNiAUF7CdULX7yZj/P9OPzl&#10;u0XPluK3Wgh43xPyHcf5di6Wq6MIlU8ScLyAJtdSAg/GYtj8PdbtfyV9vyN5Af55o4xdv5zoy7HC&#10;W62xLv8c16pf8OwbSfy+7NGVNXgvLBLdNR3n+i6Y5/+AfVUHEsfGEhc9al34E8a5X2Df+Auph+Nw&#10;negqeuMbUvcFYNRMJ2NcSrR6FfZr8/DdW0u6ehexqsV4HwzEfqIL0cujCAt96rYMwHhwGrnSq2TL&#10;buMUPjct/BrHki9Er4huVTkUrwwh3bBHwNFxEvULsJzrhuN4Xwz7u1G7s4j4vU2kPhzHcHKmnCuj&#10;qdo7AN8DWXvVXqH5dOo2tCN6YwipitVEdMfxNZwRnXBQzqIjpAxnCD7Yhn5DT2wbO+E7JoD5dlvR&#10;i62JvC8max1G7FVXjDtbCT8VE3y1mljtBXS3tuK/sATHql7o5v0dz6Hvyb3tRfpZZ8LnfySowiev&#10;9MS3/idcCz/DNP/PmIVWkRtj5LnlJF9uxHBuPuU7inFdEkBYNQecG4m9m4jz4WCcjwdhv9qW0J1i&#10;EncGkLrcHtcp0auPZ9Lo2EyTf5bMfSzWxz3wvRMg758B9lmiV4dTtVb0yaZv5exRxqeRNLpKCDX0&#10;x/Ve9OjLXuSfdCdy6Sf8D9uQtYyi0T6HxrKh2Hd+hnnRv4iMtIL6+cQ/LhbenyQ6YDqRqoGyf0PJ&#10;eebTFFtA1j9ZdKHQ5lMb/B9ba/nkcrouFGSc9Kt+eK/+RKasPcly0bEPO2G7+qvQsZ+8s4ZE2VQ8&#10;F38lcKE1gfu9KdTOJvxWdOJH4ZF7K6hc8xOBcx2FRsOxHvma0LVvZH0CdhNjaQyPhNgokoYe2G58&#10;ReJlN+LVIh/+0eQainGc+4zo7Z/J1A8XXpmDWfSy/85Acvad+GtnklIVTr1CU2NHEpbONAb6437b&#10;nlD1RPKRPeTiO8j7Zst5159GX1/SFgHtAsK1ipkKrAf7kTR1x1PeHX/1EKLW0WQFnDem5UxW3lhN&#10;KuxV5c+aQjq+hIRhPr7qDSQd17C93I/p/HICd1cRfjSX0KVh6Pf0wfpkO8HoU+LRrWhFMLLjUbnF&#10;mlLjyAQmE7NOEz0xXUC50Nw3koxe+LuyKymPAPj4GLKOkUTLRwqd5e4p9AzpetKYGaF5+ajwShWO&#10;2yhgX0vO3zgclUg/m1E5z+SzeAlNgRLpv4iI0DQpfWYjo2iKTiZtGELoXVdCtf2IuIqlH3k/Nphs&#10;cALpwCTS3lHknMNJyR6nhT8CtcK37zvJfEZBeCxEhWax/mRCIqNBFdI3FJWLr5AYSHNEeN5XRF55&#10;9ESKyatnlUG10OIppjz6UIn/fcOIG/qQ9w8jWN+dgmMABZfsga07TQlZf2GItGHCGyNpVjnzmlTo&#10;pjJwKG8wWX9ePlPeYk1DZH/Gkk+NbfGCyxZTSPUiKz+VEUUVxMibBknfIyhEh9OYUn2rMEihnQqV&#10;VMYS9XdW+hZeaM4LL2f6kUoLv8eFV1LyXFJ54Klwz2E0qvDigtBaCy9VBjN5Ny/0Sg4hYGhPLthb&#10;vhPaNwlPyf6opgyhqnppXuaXTpeQzo+l0CzzbZS9zA5t8fASeoZ93cgXhNcYRE55+zWrUEWhn5pX&#10;bjjZuPBIVNYTUUY34SMVKptRRSBkzdJvo6wpG1frL5a19ddy5KkxC/GhcnaPlLN7Fq6PS7CLTNpe&#10;TBFcM0bkaTR5g/TtEB0QEpqmhZYheV8ZIGMD5AxuhXXLv+PY+Q2Ww11x3R9MwT2evGOM7OE02b/J&#10;FELDZX5qj5WXo6y5uYQMsp/KcCh95V09NC8x5fGYVXn9NH4YQdrdE/PbL0j4e8jfw2QdQ1CVV5Vn&#10;HKraa1bxjLwne9SkQnqVh6DqX2ivQkVVuGpLVVTZQ4T/tHx9fcjKXmn7khhCwtFL5KvFwyzu7EpT&#10;RPjc15+kmlOiP6lgETHFr8rDUslBRslOX+FnRbchZEx9CD1uLfe5z7Fe+pKsCvNXxSOUJ2duEs2p&#10;CWQDsi6z6PKKLqIzf8Vb1VY+U56M8n3jGFmLPNsk62kaL/1OIeUokbuJPGORdceGCW7pjPv5T0RE&#10;X+XNsteyvyRHylh9fjfC/d5+b7+3f05TudK0sEubWzNY2W3KAOXBpwxcT8/w8dBCQlVPBXyrfHD/&#10;6z7+V02FjbZUS7VhcXrw6yqoP7VCwPVmzaBncrZ4jXnke2Ws0jzxlAFNgK0y3NkdTvylTzDsGi8g&#10;aDchawMqWbjy9mgJc3XitZpxv7tN6aEFcrm5Kv2q79X4LWtSVVhdFlW1VSUab8kP1+LJ1pJLLmyo&#10;FvC/iPpji0k0vMV7ZysVx5cRrHsngNssdHD/w/tP3vlPI9w/jISqEqlPGSofnqRu61AcbwQ0Ky8Y&#10;ZaBTBjBlrFPzsTsw/eNdVS01JH2bjs/DdG2XXMo+4n5ynOodY7Hd2oG/4QMhob/qO6gMKZc2YTul&#10;kjIrTy6Z/7NzWA5OJV6mcuR5hYYOWXMN0dKjlB8ejf3RYQK2SnRlr7CXvsNrVnPwyxy8Mn8rfpsO&#10;z+MDmA5PFzC4GMvGAZgFVHvv7ScmYD9U8wL3+YXoFn2DTuVIe3qYkMOE2eXHLesIvT5HvQBrw9ru&#10;hM+uwrupGPO8b7FLf2Hdazxu2Y+yh1QdmIb91VYytasIXeyBY0tXvJv74d4k727tRPLRPFLPt9Ig&#10;AN57c5KWHy52aTSu5a3JbeuFf1ErLDO/wrdFLkd3pmLc2w3TVQG5yuBRX0Xg00sBG8fxHhiPZ8FX&#10;OGf+AetqAYYC5AqfLqM7NBP3lQ1Cw1osLrvsvROP8IG39i31L67iqHpC0HIff72AFP0JvE82Untg&#10;EL5n+8h+PKxVQ3Qt+zc8S/+Ebdl3eNZ2xL/qZ3zLlWfaX3Ev+0zm+hXute0wreqIeVNPAbvDcKnc&#10;MPKMb9lXWGWd8SfTSMoYAedHfPpPeG4dwbNrCjUrOtGwYSj+y3tJvL2M/+4S6nd1o2Z9N+x7J2Dd&#10;I5d/AcP2bd1wbu9D8txcwqdnot87FIuA8MTbXeTfbCV6fpKM/6uA7D/jWPZHTIv/hn3rQAGaB4nX&#10;fSJuqsbx8Q6W97fwmN/h8JZi9ZjxCd+EZJ8cJ6dhWP0blgWfY5v7NwHNvYncXCsXk4M0vDiLs74U&#10;v9AuYLHh/vSa2gdXsZS+IGgvJ267Ter9dFJ32mI7/DW6ld/gXNeV4KHJBFQRl7qXwssNcuGvFvB3&#10;WegzlYrF7Shf0ZmGfSMEPM3FeGYmJgH6wdcnaKw9JDwxG9v5KRhvbyFmOUnCvQ/Lm10YXl8kaCgj&#10;aKrEV/+c8Kd7xF+eI3B7I9bjE9EdkYveQ+GFSyOEF0fgOjwG54EhqKIZKm+VefG36Jd+Tf2qdlg3&#10;9Ze5TBP+OSAA/QbZ8tsU3p0kfm4evkNjSV+dg//kZJGL0ZgOTKLu0AxK983j/aHFVFzYiuHhWayv&#10;7wtdn+OreUdAX47foCNiMpKxVJOouI7t8ir051djfnwGW+Uz0UFvRf7fih6pFv0jusEhOsKl9F49&#10;IcNbohVXBMBvon7fWKo2jkF3br3w+DXZw4dYnp7C8F7Gsxo13eh0iT4SXex2ufDJZ+GaV4QeHcUi&#10;OqV6zxgqRT8Yr2wm/O46ydqXWjGWZP1TAk/2YL2yRn4ewyd63Xpzl9B/pdBuHoY94+WyPwj3nhJs&#10;u/pTtbI9Dcvb4ljZFuvy9sKHQwieX0bq0T4y74+Tq7pAvvYR2bK7JB4fIii8aVjdibKlrSnd1Y/a&#10;89Opkz2wCb8mT0wgtG8AlpW/YtnSG9/1NSQrb5N2fJBL+BsBQI8IuW/jNckem2+TtL8jW3cb/435&#10;GPf0wHJkkKxtMPZjg7EeFD17eALhCwtxX12C//U+Irr7hPTPCFVcknNiPvXHhxN8t5mo6yk+lwGv&#10;0nkfL8nZM42ao5OIvF8PDTswnx5GxfrvpN9uZF7PJ9+wloJhGqGXotPO98b/ahlx+20CvlKRl0+E&#10;6+4JIJfz6+l4zdsnHVtKzjEX1/lu6Jb8XWj0LYknY4lUbyNhuU6T8RqZhytwb+6AYf4XmNa2x7un&#10;GPe2LiLbIidHRhM5OBHXlmKMq3+R9/uQOjWT2MHhWri/Y1sbcs9mEL8xk7pN3dEfLibxfi4p3RrC&#10;ZQuwqDD4e/OIVZ0kWL4P2+0pwvt98B8cTPJYCY4NP6Fb9Ruei3Nper+X8PmpWJVH4KL/ILDmrwR2&#10;foXnTAcSHwQA+hfTZF+M5/YkdAfG4DkwErvoBd3+KbhEd2Qc1aQ/3cVyZgnVh4cRebWI3Iu5si9d&#10;sZ/ti+XyLOwvTpC0viJqFZoZ95Go2Ujs7kg8O77CvPDfcZ8VEG0+SsF+iGzVYpo/jCV5vbvI47cE&#10;9rTGdqwjrrtDiD2dRPbmcKFDV2yr/k7o1Nc0fepEU/0g4ZtRRD/2EV4U4LSnLcHdxfgO9MEr+xV6&#10;OlbOxbUC/LfSVLUe57G+BE7+KLzSC/vVhYTLT5KzbBCemUD02SgKZQJKdZOJvRqAad+X1K39Ctft&#10;OWDZC9a1JD/NwFM5iJBrBI3eKVA7DN/uzzEu+t/xHW5NvvqsnEcVpMyPib6T8/zENwQv/0hTqdBf&#10;N4pEvYD+0u7Eb7XBsVF04/bvRed0EnAsQFpAZC45lMZwf0Lvu2I+LmD05QbyFWtFlvuJHvuZ2kOy&#10;T49+ExnrLLLWk+jTjjhO/0Cisj+NMieVTyzrnEQyupVI9ASZwB5iMnbwWXcCL+TsKW1P1lYMqphA&#10;dBh5z2B8lXJOvZX+yvsROPsDtuNfkG2YRdyvCoQIELcNJf68K+7bPxN80ZbM2+40lwnIvd8O/9Wf&#10;cN/9mWh5V+KWnsQ9RaR8Qyh4x5F3TqbJMF72aCiJsq6k6rqStPUgYBDA6+6q5WRqTqvQuGE0RgfL&#10;2dNO6NaDRpXvKTMcUgLo0wLgM/JMUhVTGEjGOp5MaB3Z2CZy2TkkU7OJhbeQ8G0g411L1roa37sF&#10;BN9vk/nOomqznNOHhSduTsT5fiuJ8GlyqSUC8mXMzARyCdFfkdUk/XPwGqbI3WAdCdNquXONpxAZ&#10;R1NspJw3w0l5Z5OPLCAt7xUK8m56OJngEBLeUTSGRN6sE0kI7RsTo4kH+xIL9JV1jKZJGelkfagc&#10;U7HBmjdhITxQ7hiD8DYsJexZRzIynabEIFlvCU2efvhetSbwtpOA/gGybrX2IeTj42SuyiOoRDPk&#10;NGrhiqJ/PcID9i40euT9sPKyGkE+MVILocsni4mH5K4U79ViMMkJb8l7yhMsn+8ncx2o5dfL2oeT&#10;Mw0mVtOjJY9efBC5iDJ8DNBC/3KNA/9hYBtMs/J+Urn/lGeS8g5rLtaKGaRDAwh97CH7PoWm7Fxi&#10;0VGk0sooI/uWHkw8rIxmQgsV+qpCVWU+2bzwbJPqq0TmNxAVuplLDMZZ013utsJjQg9VxTKTEl5K&#10;ynvST5PwQz5TLPzdg0Sol9B3iMiM8lCTvgqDSQmNGvNjpAkthU5N2WEoDzgV4pjNq9x2yvtMZFcV&#10;UMhJn0nZ5/BkoUN/YrWd5PzpSTrYi8ZcS34wZdhr1jziZK0F2YumYUIP6btZ+ov1w179q5wz7SkE&#10;B6BCapXhqUnmkZO554S3tfDo0CzcH4sI1PSUfZ5D2j+TnHcaTeFF5GNzKMTH0ByV9avQYOEvIkPk&#10;zt0d0+2OWK50JFPWV/i6H67aduTDQvfkGBlrtJw1U8gI75AYo8lIVvYtKftQiMqZYemK7+VvpFRx&#10;mWqRKUd/jQdRue9ifUjbOpLwyHciY6HatvJ315bQTJl7Y0zxb1cyQtOC7H/+H/ukjHkFrQqs8JKq&#10;tpoZSFrlcEv0kncVLyh6ybPK81HRTBlp88KrCdlr0WkFFbquGZiLRPa7y/4Uy/ey5ozMSeVplJ95&#10;FeIrvJVOSEuOEj6R/YmPJGpUuqOb8LfsWVbWm52ghR4nZV25kMwtKS0h7wvtCo6BFKp7ka/qCw6R&#10;G/1QrA/b0HDxGxpOypl7/WtyzmJ5XmTI2pe0PBt/1QH/9R9wX/hS7gK/0uzsLzqvDf5jf8F7+D9w&#10;nfk7jR97/m6E+7393n5v/5ymQjRVMm5lpNI80JRRzu4hYBYAc3M7lSdWyKWlAqejxfvsf9XH/7pJ&#10;fwpwKq8yhweP1YL11n4Mx+fj1ZVqRjb13H8atbSiEMq7y6aMbMrTzEGw5j36Q3PRnVkrF78qGV+F&#10;mLa8Z5N5Byw63A+PUS5zDNa80ELBVIhrS5VWZdRzC9BVnmktRjjNMCfvWi0tnmouh5t4+T3Ktk+Q&#10;te4kWvWEshPLpM/9hBx6mYNNC5F1qhBY6ddiU150MldpKlRVeef5X16hevso7M8uEtCMmP+1npbx&#10;WsZ0K48/+cwhY7oqXlF1cK7mdZeQccIf7lC9dwreW5uxvb1D/aPLeD89JPL6ArqDMwX038Hj8hGs&#10;fY/pyHTM94/J2MrQKGtxOltyVd3fh37faPw1j3C7XThMRvQfn2L5+ASfuV7zRlQeUeG3N6hc3w/j&#10;7hFyGXtLQl+B6cpWKg9MFyD7lHzpLWwb+2BZ8gO+G1swPrmC5cUdgroPRGXfVAXOwP4RAkgGYFz4&#10;BZ4lXxLa2gPDgXEEqh8LoK4hULaH0MMSzKeKcD2WNZo/ELqwiKp1vQSwHMT1aR/2d2s1b5fwvQGY&#10;Dw0hsKUIy9zvcG7ohWtzZ7z7hxE+OA797L8LKJSLsFqX04FFmlGaMmrVnlmE4fxoMm8WE7g8HsOK&#10;1hhmfI55+U+Er83H//Yatld3hH/rsDl92h56ZH9cdbU0vLiP9d0lIjW7iNZvEOC0G6+ARuuunzGs&#10;/hm3zMlzoBepaxMEFArN13yFb9WfCKz8DzyL/kpk4d/wLfgGz7JfcG7uge/KahwHZ2Nb1B7n3M8I&#10;zf8PrTKrfY3Q5/JEIqWXSalw2OqHuE5PxLbsB5zz/oJ//XcE9/fAvGcwtjML8b05SUToFXEbBMS8&#10;l4vCcWynR1C3vrUAUrnAvJwpYH8MlrODZL+HyeVhJPErAoyvDCdwaBj2FT9hmfVnzHO+QL+kNead&#10;Q4lcnk/89moCIivRug+Eha/dVg9ukZGApR7Pm+uYjs7Du7Mvro2t0a/6Rgtxi1+Zi+/OLnyfHhA2&#10;V5Opek7o/GIaln5Lw7LPsB8tIvpmG8n6Z8QaPlB/ZTuluyfgubOdwIdH6J7ew1n2Cr/VrHlg+a0N&#10;BCru47y1lMC5EUSvyCXz9UKCj8dRf6oPZbv7oT86Ed+hAVg3t6N+m4DFB/vI1rwk/P4RFmUAe3MB&#10;j/mV9PcBj/0ZQf8D0VW3sbw6ifnJHiK154manxCzlBPRVxGu+UCw/JU2H//zi7hvbkW/dQB24W/7&#10;yjbUC79VbB5ExcqeGBbK3s/7UvMcsi/+Duvin3Ct60Jg50ACB4bgPyJ0PjmOxKkJxI+PxL+3H06V&#10;126/6I+jc7AdmYte5MhycBLO3aNxbhyId+MAPNsGYT8wRsvPF3+4gcizo4TfnCL+/qwA52tEK64T&#10;rrhGrPoy2bqzRO9vwCO8YN4/DuOmItmLETiPzSZydyexFyeJPThA8MZWnOdXaoUhzNK3bWd/Gasb&#10;sfWdiaz+DbfwgWn5LxiW/Ipp3vc45n5NWNYb2Tcc34GxRE9NJX5rrfSzgcCtrQRvbSN2fT2RC6Lv&#10;zy3Dem4RxqMz0e8fT/3uUZRvEhot64htSwlRVSRBZMtd9gy30NcndA7qa4mZG6TVEzFWCu1Vldzt&#10;1J4fT9Wugbi29Saw9ld8q38S/TEY36VF2G4KkH62Hf/NHVhOr6H61BIqr6/F/OwInnfHiNecJFF7&#10;Vqv6aVJ5Hy/Lxf/NeBLPJuC4OA7PlSW4rmySfg4SFN0TdKk9f4vtziYqDvcj/HKJgBKhr/0NEYfI&#10;kvkmgdc7RfdOxn5+NY3lV+QCvpL67d/TsPpPuA5/TvxJB5qMI0l/LKZh168YD4wS2T1NyPVJdLDI&#10;pLWWgE76dGwQwDCPjGUDzY5DxO/OxbruJ0I7viJ+up3IXTusIreBN1sEXF0mfHWNViTFPP/fCe79&#10;itSN3kSejiP8Sc6bB4uxHx6Kf2cPXKri6bIvRa/8TfjvM+GhH8nenUj61mxce0agX90d79nZZIQu&#10;EfM5XJXr8JWtIq47SKz+NJ4HmzEfmYBzXzHePR1JnmmNc/9fMW7/O9FrvShcF5na2grX8m+Ex0WG&#10;131D6Fxvsh8m0OSaCq4ZInMj0R0ajEP0rld0vWH7UNmfZcKjj0kpT+LyJwIaN2I5OYnk0/nEnk8l&#10;eE/015EeOE9MIvbyEK5r04icV2G4rUlK/8kr3TDv+xL3yfZYzvVEf3cSwcqVJD9NIX5vmOjdHpg2&#10;9sJ3Zjz+Wyvxy3lh39Qby8qvRb5+JHKtA8Hb7TTQpRLVN5qGiM5tj22/6OAjKq9aP6J3pxN9v0jO&#10;hQnUiUwbNnxH5r0AZcNofI/akSgVkPu2D6GzvwhP/4L79TIaI0dJ2mUetbPIlk/Feq0/VUc6ylnQ&#10;k0bnaJoDI2j2jyNpEpk+3Q3TqlaE9veXufanevVAfFeXkS3dSuqRgMnrXTDv/Q3TiaFyl5hD1jtB&#10;A+3NoWHSdzG+Uz/iP/4VueediN75DdvxL0m/6wGWvoRufot+0f+Ge8mfZc/b0PhiIdFPs8nWjiRf&#10;21vO7dakVAVN/RSSlYOwPJBz40NnrVJqzj6CnGc4BQGmCrg2NY0lnx0hgH4A8eruWhL/RnN/Eu8G&#10;4LhcInLdE9fFtiRedcN1q42s+RcKruGk64uxXvgR382ueJ53JfS2He67X4lO6oNWldM/QmSyRGSj&#10;P5nXXYnd+ZXwlV9wnPlaAK/sUXlHCu6+NIYEuCeGCPBWIWYl5LJCAwHm2ViJFu7ZmC0hkyrG7+hC&#10;WN+Vgn8kWecE3O8GEfo4gsjjftQJHS0nh8pZN4OCYQqN6fnk0msFoC8kbJBWOwf/i8EE3xeRrR6o&#10;tYJHeSmNpDEv52TTCNLxUaTCc8nEl5NKzCOfXEw6OotkcAK58CSZ4wSaM8pLRv7OjUHlzlLGwph3&#10;ILHAYPLxEVoF2MaI8IEy5KWmEBUaJALKEDNMmjIgyv6owgkOGevDAEK3uuM6+TNWoUm4tBOZUH/p&#10;d7AW+pjPDKWQajGQJb1Fcg53kTkWa3nYss4i0uau5JRRL91P3pEx0gPld+FfbwmJhl54KzuKbu1N&#10;yt+fdEy+U15ujdJ3Vn7PDiapvJGCA8k4SwjV9CJmFdokioX2/cgHRMYDxbLugTJvZYQZITQaJn0o&#10;Q2iJjFeiGW6aVUhmk4zdLPNo6qt5p6kQTGX4yQptGjPCJ0Fp0dGylpEyvjJUKkNgH5obZa0U0yjv&#10;KkOb5oWXHUrOVYSv9GfsH34gG1UGHGXA6ivflaAS+OdUgRFl0GoeSDrZi3igB5noQPIqB6EqBqAq&#10;caZV+KjslfBho/yuGZFk3Ea1lqbRWvinr7QHUYOqVDoKVd1TGQ7zTQNJ5eU55WkXLBJayjxVdUxl&#10;KJK5q7BKZUzTigDIOCqUUXl8aSGo8rnyhGtWodrN0ocyKAr/5kIqX5zsZ1R0Zmyq8IjQJzGaVHSy&#10;8NZkMsrzMS38IXPPNw0mrYU2y5xio4nrRxCql3vbx66kP3Un+X4YiZfj8b2QvXH1l3PsF4J1P2n7&#10;1Sx0b9Ty0Q0iKXvuEPkMO8ZRCM0gbxspciHzMcl+6opFVv6CdfufCV39gXBlO+GPYhlfGRSVsUvx&#10;xwBURdlcuCcxh8ip8mxUFVZl35VhsyWMUz5rHKAZ2mgWXlAGOWXMU0ZZRe+U8kwU+ik+Uc+opjzk&#10;VOiuMl6q95VxDsXzQ4QGo8lFx8t+jiEWFD7JiDwpI11a+D1eQlbl5EuqMFvht1A/OVt6CS1Fhqo6&#10;Yn/4FeGPrVuKQKgQYEs/OVN+If66h+jSLvief0nBLniirhO+h98Tf9Se2JPuZF8W0fhU5Op2a7yn&#10;f5DzQTDKpW9F//UUOowA0U3xWrknfepG9O1QYmWiM/yiM8NKl/yC5aqck/fa/G6E+7393n5v/5ym&#10;PLSUp5cqdtBiBFPNgd9QjfPsSoyXNuO16LBpnmT/MID9f2n/MKgpDyxlmHLK+yr8qfrgLJwC4LwO&#10;g2agsmgJx1vyt2lGKotby8Gmwj0j1jqsVzZTfXwZMd1HrR9leFIFGtSzYXMdtstbqDyzloChHIe8&#10;o0JIlaecVsRBGeX+02gm7ylvPxXGqTzvHGYDdoealxXHk5NUbZXD8e11Qvf3Un9otpYjSxkpWtaj&#10;jJMt61L9aIUkZBynjBOveET9frm8Pz5LyGHW5qieUyGvKn9di4efMszJ5zJnNQflMRcpf0rZgfk4&#10;Hx4m4rQQqHhG5aEFAij3yOXJqCVaj1bcxXZsLtX7JhFQni3GarwPT1B5dBFRAZ1OuzIo+mUdLs1I&#10;pj+5SMvnkzRexOmswSnrc5hq0L99iPXdUzl83uERgF22uojQs5P4nCaMTo8WRhsRgGXfPxrzgu/x&#10;ru2KV4B95fre+B8dI2k1a6GTjheXqDkwh5CAvOCh8XhOLSJwYjq2JXLYLf6WhnXtyD+cTPreQIxb&#10;W2O+uEouCWXYr++iamOxAMFBcunfQ9JZT6ZyH75j7XFs/A73ul+wr/gZ3eJWLR4hF2ZgWNYa0xIB&#10;tFfHkXq9hZodw2lYL+D91gFyNQ/RnVomoG+yXHR34K3dhd9yl6DDSvj1Dc1wYZ7xR5yzviS6ayjB&#10;swsFXKzF8egs3qp3LcYgBSZVQv7317XcT8ny6QKOhmHZ8S3BA52FFgPwnpmBdUdfDGt+EBA8Ct5O&#10;ljl3xLpcDvZlysj233HN/O9Y5/4F44aeBB8dJGupJK1ycH28ROS0AM3lX+OZ+2/YZv4Bh8zJPluA&#10;/pk5NFbeEAB2BO/lMZh2F+E4t5pMxSsBWM9w3NxFzcE5IiuLMd06KIDuKs31e4leHYBtxVfYV36D&#10;Y19bog/lElsu9Hkxk+C1uRj2D6Zha298OwYT3jGE0PFBpM70w7H0c6xTZPzZn2FZ+DWGjd2xXVyK&#10;//VlwvUVBET2PE4bQX0F7ntHcB2S/d3cDu+iP+NY+O+yD5/RsORP+PZ9TtMTuRQZVpDxncdZcQnd&#10;vaM431whYKmTPhyaQdj76QrVR2ZQd3Am0een8L65iuHVLbwN74g5PxF1PBHa7yRcPR/7vamU7RqE&#10;/vxCGquPEHu9DsuzI0QMlcRMOrmQvcZ2bgXVwou2fcPwHp2IaftA6lVOwotLsD85hqfyEb6Gj2RM&#10;1SKPj7E8OYLt02l89tfC20ZsWpVm5WWr9IMLr91DTN+A/+lpqg9NR3d2BREVLukRGtiNhETXhD/d&#10;IHhvJ94Ts9GtK9aq+toPTyR6fS3xB3tJvTxF7v0FMm/PCv1PEJA5hx7tJ3x9K86Ty9Htn4X9lIDF&#10;q6tIX1mKd98ILMKXoeNjid2YRej8DOKXFxC5tRLPjY24rm/Ec20jvuubhY+2Erm3VPP8ip6fS/LO&#10;NsK3tuI9Nh3jcgH5C74lursf2asLSdxcR/T2Nvy3d+G7d0DmvI/gw0N4n57EpWj/9Ayhp+cJv7hI&#10;4KXQ5MparFtL0C1tR83KrrgvrSBbdYec+b1c8I143D6croDoFC8Ohwq59YruEl2n/initBP89AjT&#10;oVnULe1C/Wbp59ImnJ9kPy2lhDxlhHxvyPnuywX5LinTDXx157CWHqNO5lh3bDa2w+O1QhzWrYOo&#10;W9gB55aBIlMTsZ1fjEvmGm2okHGMWJXntTSn9QMe630CRlnH+/W4TgzCsrctrvNtSL9QoZMip5dG&#10;EboxB/u1WSLLG4THzlEIXpBL9hb0pwbifi6gMbBSq4oac28XILaTRO1cHGeLaDjck+i7lTTVHSR4&#10;cTamLd3wH+xA+FJnspUCNj72wbP3S+GBn4RWo0hWrZCL/0oMD2dRf20ykYezCVwuISC6o+DaSMGy&#10;k9DjyXjP9cJ/WHTFjnayl7PINOwlab9CpPKU8NEA6hd/jm3DTySuCAD5OIlU2ViCT0uENl1x7O5F&#10;4OAQHDsH4tw1guDhoYSP98Czvy32TV0JbeklOuAXGjZ0w3t7Dymj8K7lFr7KDfjeTSRTvYB4+UKR&#10;7xG4jvXEJXPwHRAAc6QDtu3tsO3pQvaK6MUDAuw3tSewVnT1or/JuD+SfCFA2DhBgPxsmfN8Ys/k&#10;bDvZH92+7rh2F6PbNgTLza0kGj5QcJaRKD0k8jkE2+kiAS/FZG51xrfxz+hn/zdsC/9O/PBo0WvX&#10;8VjKhJ+q8ZseC7jaTvDxXJy3Jgvt58u9YAwpyzqyxgOiD0fK/ETvX2hF6kZHgmd+IXWrE95TX5M8&#10;9yuhYz/iOf0NzR+6E3n5M/GyrmRf98V9SADU7p9wnhAAW6e8QKaS/dAXz5nfMJxShQ/Gkns5BM+R&#10;b0UWv5Rz5huCFwbjuT4I8/W2cmYKEE1PIJuSdafXEXetxvda6PBsEvaTPWg4/gPZ2r40lonc3R6J&#10;/9wUbCcGCK+0wbLkj+hW/kl0cHcBe5MFyM4Fzwi8134icLYN+VIBoLXjsB5tJbL7r9hm/2/Y1v+B&#10;5ufFRO4Ij1z5krypL9j64z//uZyHfyS+Vc7C/V3xvJ8v+nIpYetw8t7+NPn6UYgI8E0L8HcJaDV0&#10;1bzTAi9FHuo7kDC0JR8UIK3yUcXHE7VOxP6+hOinYvwC9ENPhpIsU95xY7QiBI3GITK3EcRedpOz&#10;uheNAo5R3kjhcaTLhf9Ofk/i3M/4L/1K7LnQ8XUn0S+dhN+7kqkfRN5eLHqzHZmoStI+WPOCUsnp&#10;mxoHoeUJi/QnZuiE6fn3Wu4mLQxQGbjcQ2m0DiD4ug3Wh61k/j1IfppIrl744NM0Au9HkLcuIPRQ&#10;zt/LrYQXp+N4O5XAx4n4SufKOS53IJOsMabCXoeTSwwjVxhFY1OJ5qFTkHGUt1hTYQiq0mKheRDK&#10;uKQ8vFT+r+b0AKFjP5JCq3RqBJn8cArSR3Nc1p6R39XfmaFkBbSHrf3xGgbRGJopdJlFU3A6Ef0w&#10;os51hAPHSfo3k6yYQuRFP3LGoeSkz4TsTcTYl2bfVO2dfFj6U0aMtPIq6kvM0YW0u7fMcTSNKsyy&#10;UeiSH0gm05uIuZucjd1J2PtQCMtcE8Wo0D9l1GmK90MVz0j5lNFxoPDEQJKWvsQNvWkKDyEXEh6N&#10;DBCayN6oqpKqkECT8l4a1OJFlpY5FfqTF1rk5HNVTKAxrQwjyptpiOydPBcrkSbvZVXBhpYQxMa8&#10;/K4MY1FZo/IQEzprBiyV3F/2WnmU5TN9ZQ0yX3kn31xCVo0ptG9slD3IyDu5wfJsi9GvKSVjJkU3&#10;V/0s+9qKpPC+CskkP4rm7Bih1RSyCaFbYprsywgaszJv2dd8VuRAvlfPNMZGENcVY/vwC40qlFaF&#10;muZViG5/jfeUJ54WbplX8xgo/CG8WRgtn8m+xvqSVEag3BBS0T6k5W/N2PQPA5NmZCoMIOzsrOXO&#10;U3yr5S6LCZ+pfwKEpK+08EquxdCoxsoli0iGehKXfYsYO5OydqE5JN8lxssdegiBBhkjOJK4yJFh&#10;x19E17ciVy5zlHXSOINMYBiOyiKcrwZo99GsbhkJ63py9mXgFz5SRVNCwgveIiKv2qDb/Fc8R78n&#10;+VHmp7wa3X3IWXpp8qUqiiqvM5VnLq1orQyO/6CDyuGXTfbXPteKI0hTxjjlAddIy08ViqoZ5uRZ&#10;FZL6n8Y4VcwiYGgjfNZHo6MK421U3nLKCKeqjmb6abkQlddcIS13xXwxeZE3ZQTM+XqTMHUk7WnJ&#10;SZf19xed30f0UWearNKfyqMXkT7lpwo/Dd7/Cc/Jr3Bf+17uJ0Ua/2VNXQjVtKPRKzJWLzSW9SI0&#10;zutkXre+lbP4O7LPRDe97E7sgdyRH4uuut9F7me95V2hSVJ4JFJENtgN5Ynb5BmG6/Gv1F/4G97X&#10;7Wk0DZZxf/7dCPd7+7393v6Z7R/GKs1wpv624tOXyyVzAdbru1EV8lo80P6/GeGUwUoZ0iwC3IwO&#10;+SlgSuVGi9WXU3t6M8bLW+VyWKcZsjSvNeU5pubwD8OdMgyqCqp+mxHz3cOU7ZwgAOym5rmm5ZpT&#10;c7GrcNIKbAJ4G67txmcz4JDv/t/m+P9XwVVbr5qjm6CtAeO17dTJOM1vzlB7dhPmK9u0ROtWp097&#10;zm21aJ5wKrRRAXqtSISsL1n/gpqDM6i9vEMzCipvPOUtp8JmlZFRM27K32YB/iqvnFPWq8JcXdJP&#10;6MNN6vfJJVnAZ9hlIVxfiuHkSupPy+XOUI3H5cVT/Zr6o7Pw3tslv7/C+PQilTvH4L64joS5VgCr&#10;rE3RW8Cys/QVDXtHEnowA6/+nNCoAbNLvhP6p3TvsR+fiWH7AJwH5f0rMoZVp+2rylkXrC0VkDcZ&#10;87yvMa5uT+LOauJnJlO56DcB7psI2fRa4n7nzZ24thVj39xH+tiO69oOGjb2IHJhNIWbIzGt/wH7&#10;+u7kb6/EfXgUutWdsOyfSr7hHdn3l7FuKcKwpSs1O+Wdx4vIfNyI/UyJgOVpUH6T8InFGBd+hX31&#10;n8nfHU381TYMdw/iL3tKvPoprgsrMS3pgGl5FxL31srhu0/ocgBb/V3MNe+IlL9Ef3IFkdvrBTQc&#10;pHZjP8rn/SiAVi5JD7bifnoI3ZMTmJ+ew3DnjPR9Hv/L84TuLEW/5WvC93qSqppE+NEQAR5DcAkY&#10;Du0pwbnyG4xLvhCgtZS84QGh56sIXppO+toSAdoDsc7+EveMP2Kd8e9Yl/yKZWtfdOs7YN/wA/kz&#10;3Shc7ql5gziOtEG//HvqZ3+LfrGAxu1dBWQPI3ltIY5zczUjtff5VeKyNyGnnoDxE7Y3V4S/1lNz&#10;ZIzMpzvR7b/h39CGxHm5GL+aSKx0Hs63czDeGkHoqoDwWwuJq6qihwfSsOJXwrv6Et3fD/fG3wjs&#10;6Ydv1xCsi9pimfEZDfP/RsOqX7Ftk8vH2RVEL67CIjxk2DsY95HJWNd2xr3+W1Kn5bJ0ewb6/QOo&#10;29hB+h4tNDgsoO8tYeNH9C/Oon96Hm9dmVY0QBUDCZmqcD86SvWOaVgvzCJdthqHArVPJ+NvOInX&#10;UYnbriPpfkreeRn7wzVUbB+B+eAEfFdXYrt3AIfse8iuPJBKcX46RdWV+VjvrCJb/5CsQ6d5QJlv&#10;79SqlbovrMJ09RB15/dSe3QRpTtHU3toOk7hmeDtHQL0VOXXJ3gb3ous1hMQfRJyhQXE6ASI76R0&#10;92SMp1cI+L5GyKqKH/hFxj34nDbZh3I8T49iPDod1/mFeJ8eQXfnIOUXtvPp5AbKj69Ed3Ytjpu7&#10;hZ/OEKt9RsxcroWV22pKMZU+wypybjy3CuP5FUKX7difbMH5fB/WV9fw1FXgtVmEbuofEi4Z14vP&#10;asb8/i564Vd//SO8zgqCDqNmMDSdXU3t5iE0bBmBRWQm8OoKEasRt9OL1eHE7LSI7rVpRjTlyesU&#10;HWGzm+Q7C3aXE69b9Ke5Ct+Hq+gvrebtxhFUbh6F8+IKgh8viW6Q79yi69yii6XZRQ+q5hRahK3l&#10;pCovE742j+SJgQR2KoPeL9Ss+5Xq9b9h2D8B2/1DeMseEv6/2PvL/7qOZt8X/SPu53PPueesvejB&#10;cJw45NgxM9uyZMvMEMdx7DhmZmZmZmZGGWRLFtPUZGZmSd9TPZxnr3X3Wvuuve+L55Vf9GdOjTlG&#10;j+7qqur+lQqqRCYNxURdhXhdJaL7TDI30eGOOkKOVwK49+Len4N14Rd4V7WnRmSmbHkXnIcnaLkV&#10;I7YHuN1FuFxlog+L8NmfE9bfxfxoC5UnxqITebBsb4NvTyf8B/rgOzJU1vtnai8tx/PqCnHbK9Fb&#10;JzG/+Alv4U9kPLsI+y6Kvn1IyPyIZLXI/9UZ6EQuHGdm0/D6INGLc0T/dMS59nvsewTgFQjwe9gX&#10;y86/Ej3egvCFfjhvLSNc9YiIvoRE/VOyxlP4n87GeXcSibp1ZPT7CZXtIPRC1uZsN2pX/CuOHW1J&#10;PZ5JU+0yKJ1P9Jys3dLvMC3+Gu+u7qKfJpF+PoV0wViiV/Ox7xIwfjif0JGB2HZ0I3Q0l4arI3Fv&#10;b4tReSHPb4Fj1ifUzW6GfkuO6K6FpCuPEyzcSv2FCXjvTSH7dg6xZz/hPpsnOqkd9etEb56bSeDs&#10;bGq39JX5dSd0QIDN1jZEd/+Aa+PHGNf8RfR5V4IPBxOrmElDxRISF4cQP9aNwK4WmJb8FcPcj6id&#10;+w3WHRNIvLxEpk7o/GAnVqF/5vYQGu/2kfl+LftBeww7x2O/sYtA3QtszlKs7qf4PKfJ2lcSetQH&#10;w7FviLwS4OcV0O3+mcDrSTivTaBuVze8e0V/PuxD+EEOpoPtsZ/oTupOLtZ9zfEda0nD4z54rrcm&#10;UShAsWYagcsjMO7vQvh6V5IvB8geKyDYvYzE26lUCd08NwWklozBdeAHqjZ/jOt0WzLFw2nyTCeo&#10;n4OndCHuV7OI1Kwg5jwu/HZJQOd+AWcrCMu6OG4qg1c/gqLHgk8nkNaNB+ePUDEC79Fv0C/6b+jn&#10;/DeCu2VOZ2VsJwdjPy58ebcTWAcJgB4Nlh/xXemNffs3GDf/meRdAaHlA4mV9yQugDRdloPrxNc4&#10;Nn2ghYJmdINJWgYJr/Ul6R9LSgufHAvJ0SSdA4jWyf5iH0JCQL7/RW9M17pQcVD2sic9NUOcCgNN&#10;hvIEgMr5xj9SAG5/YtZ8zMV56O51JfyqL03GCWQs+TQYcki96IXnzA9UrvsA84GviT7pLPo5hwYB&#10;4OlgTwHsg2hSYYrK0JeepIW7Jotkz3+Wg+3ED5j2fJWjqFAAAP/0SURBVEnwSmviMpZIufLCUgaS&#10;MST1/aje+wnWnS0JnJT99fxPhB5MJl6QT+Rub5EN2WsfjsRysh/WW3MIGK/iLFxDuG4+2fBcUuHJ&#10;ZFQyd2VgaBxFtmEkiazwW9NgsqmhJIMqn9wImuIjaYiNoDE2UvPGaUiPJtMwnLTcp/K3kZRzhXsg&#10;CZcA+PRwso1yv/SjPLsirnHEvVNIBsaSdgpP+QbKPEX+E1OJ2n7G/mY0Yd00UraJNPgnko39SCY5&#10;RssN1qi8j/yDZb0GEXzRF39JPmHnGMKegTKOQahqk00R6dcovFLci4g5T9ZzGInwMFKqqqby1FGG&#10;sEYVDpmv0VlValTvbwwNFt7shuXK96KfVVGDPKKOASTseTQFR8pzE2lsGC1zFVpLa1Q51VJDtIT3&#10;qYZhZBguTa6r8M2wjNGTS9LVh8aIMvAp4+lwUtr9w4lHVN65gTQE8//7eLTQVJWjT3lUyfes8rJq&#10;fGe0a5J5qQqYIUsv0fPCo9H+Wm60rDQVrvg3DytliFG5w9Jh4beMMnoJfZOyDoEhwtO/EHbMIOn5&#10;ReasjGyyrjEZU3C0NKGBjEN5Z2WDQ/AUdiZZJ/wYU0bE341nykio8okllfFNaKC8vzSDmqKHXFPG&#10;xkx/OUe0JWzsoq2Hyn2m8rm9MzgNozElY47m4jN1IRMReVE8pnLRqdDxsNyvvPiEdspYGVahoKpo&#10;ibEn4ZqeRJ05skbDidaLHNaNIVI4EOvFDujPtyFiVF5ooivCwq8ORe9xwHiylt6E7rXAeqYZmZI8&#10;IsWiK27IPnR5CNajPbR8cJYVf0Y/+/9D+cL/F5brXwrf5Qifyno0iR5pHCfroD5HaaHFUYPy9Msl&#10;K3IaMLXXiiYQF3kR/lQefQ3K0Pu7x5sqOqHl/lPejcIrysDbFB9E2NyVdEj6SObLp/CnR/RlTHis&#10;Segp/KPRU37LuPsK/3XXjK+qQmyDKuqiQpmFlzSPysY8Gae8Xxl95V2NwlcqnNRfMRBvwXj8RUIT&#10;f1959wDpK5dAWVc5i7Qj5cgRfleGWlkzVehBecbVdkIVaNA84lyy5ip0PjSKRu9AwuWdtWdVYQll&#10;TEzL3GPGHiRNOSTKetJQ2R/0A0lVyRq97Ijndms8j9rRaBMe1/cgXNtFnpE5pUQPCM8r3dgYHvHe&#10;CPe+vW/v29+3vfMwe2egUh5izpoi6vZMwypA0+V0CjBUhrr//Nn/0DQDlDKwKQ8UvVwzagYpl4BL&#10;x9NrVO+cgq/orgA6VUFVPaM83N4Zz1Qop+a1JkDNIYDN9/auHJ7H4rl/APfvRjjtPhWSWPUK46G5&#10;GG4ckL4FwGoGMvX+vxnc/t2Y/n805T3n01dgOTaLyv3TBRjsoXrfZGwCgJ0WN1ajB7tRGSKNGAXY&#10;vjPkqRx6Njkgvqbm2EIqD88lqMJstevSr5r777ngtKIOMherWRW3MGGQ+dbLs3YBy04B56W7pmEU&#10;gO6yGbTcbOYrmyne+5uAuPuyKdZiv7ePt3vnESguIGjW4Xl2ktLdQsPb2zE8OEb5w4vUFxXIAaCI&#10;wL2tVB6YTrR4H76aXbhMBUR0RdSeWkfV/nkCOp9guLgJ/a6p+Kre4JIxROqL0Z1eQvXGwXJ9AvH7&#10;OwXYbKZm/XA8K7tq3nHGg9OI1BbgurOf6qVdqd89nmhlgRzm32C6NZO6Te0JHJ+E9+RcXJuGYV/Y&#10;HNe8T6mb34bwpaUC7hdRumEghg0dBQD1Jlp9EafM1151H+v9n4i8nC8gdpvcNxvDwq8w/PYPmHb1&#10;IFh6gYBDL/e9wiLzNe6bKO+eQuTeLtyXl2Hb2Z/q3YOx3N9DwlgmQO8lFYfn4Ti9jpBOJ/Mz4C25&#10;I6BmMcblfaha2AmbCp29thV7kQBxm57gq8vUbZUN/bYcVIvlYPhSDoqX83FuaYNhjQC6E5MJHe6N&#10;R0C0b2cXLAflYF1ykXD1LhyPZgpw2E7y2RFMO0eiE2BqmvkdhtlfEzgotLwntLy6Fv3BkdRtbolJ&#10;gG7s4TQoXkv49Aj0i7/ELiDaPedjzLM+wrGwA46lrald3hnHxQ1ySKjEI7ziFLlwS/MI/wV0j/Cr&#10;6ne7OmJY1xrT9gFYD00gcmchjWXLSZXOFuD0Ew4B+Y4zM7Dun4x5ZTdcC7/BPftTjAtaYTs+i2Tx&#10;GSKX56Of97XQ+xM57H2Jed4XWOd9iW1ZWyxbu+M7N4j0jZHEdudQu+grTEfHkX57jvjdndRvHiz0&#10;bI15XW/0hydjVB5fN9ZpRVJ8L4S2eiM2S60A7hcEbBtwvRGAdXUkdrnP++gQpoI9eOsOEfHcEl3w&#10;FpNV5Vm0EK58jf3KWio25lC/cRg24WfPrXUEay7isb0maCyW549Td3QB9apoi8iu127CVfkWw8OT&#10;VN09jKlMgL6tTta3Gp/IkeHWXqwPDxIuvkHg+UVcN3dhUgbdUwuoOb6Q6qPSDvxKze5JwndjqV7e&#10;n/Kt47HJXAIvbxKpeIlH1sJv0pEVHotc24Bh/yzNc1B56fpdJoJOE2FLHe66UgFr93DeOyoHbFn7&#10;w/OpFZ6sOrKQ+jPrsV7YgXH7r9i2jMd1ZDre6wsIPd+J/ekRDAWXcJQV4jHVYVOetcqgaaqi8ul5&#10;jM9P4tLdw6ovwmWswSkyUS/z9bw6h//JEXQHZlK2aQx1J5fhe3NXDqM1eC0mLYxbFYbxWcxCEyMB&#10;i4FgvYyztgRnZTGON09xF1zGdHE9tdsmYPvdU65qcS9qVuei25CL8+BYAhenEri7QA7RsicUP8RZ&#10;XUHQUo+95DE1V/djf3KReM1j6WsvtQcmULJxONXH5uErPCgAVmjov0HIfwGX5xo29zMsjjKMdnne&#10;psMvsmu8c1irHm25sJHEm4uiy3ZTv286b9ePonTPb5juHNWqa4etlQRcxcTcBSTrz+O+Mx/P2eH4&#10;T/fDubsj3q0d8GxshXtnC9xHOxA4PxD/ieG49uah39lBq8Rs39+ZimXfULHwO+qWdcSyKQ/b3uGy&#10;Jv2wLmlLYENfEpenEz7zE9XLumA6NJAm/c9k3+ZiWfMRztkf4Zn9IRbl5broC9wiK6bdXaRvVVnz&#10;cxz7WxE52gXjSrl39Wckj3QkuLMllrl/xjb7X7Et+DPeDc1JH2xLZM9XWOf/CfvUPxCY9WcCyz4l&#10;fqAj0eM9iZ8dgHu/jG9dM1xrP8G+Up7f/xnBBx0JP+mE92k3Uk9yyJzqgHv1x+iXyD3b2uM/N5jQ&#10;HeHlc93QnWhP5Ml40IneMUwgU5CDXfSQbV8XIke6Y1vxV6zL/0R4fXO8mz4lcaU1qVfdiT7uIH13&#10;xXGzE8GSaSRcJwn77gn4ukLs9TocR/Mwrv4W/aLmood6Yj35K847y0XGfyb+ZiHxkl9Jvx4j8vsD&#10;1gMdZDyiS0omkKiaS9p2AG/FHsz3F5Ku3Sg6YQzWnZ3xnu0ItQIOTT/iuTFQdG43jOtbYd7XHf+1&#10;MQKmZhOrn0XGOJV4YV8cJ7/TQivD9/to4ZG+U61kLM2xbBCwdUbA6PVeWE60wHmpDYnigQL45gqY&#10;W0iDcTCe882xH2hBTPSk6/AU6kV+vA8Wg3EVwfL11F9aSeX5dZjf7MarX0/c+StJ2xABb31J23Nl&#10;X+2F74bMf+F/wzj3L7jXtiW4sRvBpS1xCk9Uz/sX/EdbknoxhEDBb0QrFhKqH0Soqhs+AdxZx1oa&#10;HeuEz/PQ7f+c4K32RJ/2IFOaS0ONgO23/XBv/xbrsk9kjK3AnKeBamVkyiSGkVS5s5pG0JQcQVYl&#10;jQ8ICPbl4ymUPfZ2W9IvZCxPOpAu70/0bXfst78H/ziU4azJOZh4WRf8V7+kfuu/yJnsLzhvf0OT&#10;YxANIQHpykiiwvhU1UDHUJqiowQUjyMm38PV/aX1xPlcQPXFUXiWthAZ+BL37g7oDrcWHTBSaDxV&#10;APgkMsGxovf7EHjVBZxDyBoHEHwhe+ptGduJrtj3dMKwR/js6RiM13sTKBpLk132GBlnJiZ9ZIVf&#10;0mOJJpSHncwvnU9K5bry9yMdG4iqWOmr64O7LEdA+RQyKkdZKFfLb5XJ5mrGIi2vmQoPjI2mMTFG&#10;M2opb6xkYCTRyE8kU1PJJiZqed2U8UflGItnlOdUHpm0gHUVSqqMdYF8Mq48LT+Z8hDLqHxhjbI3&#10;pmUMVT1wqvDcB13J2uWdTcNoRBl/lKFJ7vNKf7I+qbA8K+OL+vqTjQ+lISIyoZL7NwxD5SJLB/sR&#10;03ckVtdV+KsvodIehGq6CT36QOMwaSLDmSlCl1E0xqUv5wBS1j6k/AOIBPuSSst6ydhUdUotB1sk&#10;j5StFzFDNyK2nmTD+URc/YjYlRee8EJirFwbIn3JvFXYqTePuGkA3sJOeIraCy/I+Bvld2UAQ41z&#10;KEmf6JtwrvSvwkRziAR6kIwIvwhPZoKiJ2W+KpS2URnotDxtg8ioMFVkLLEBJFSS/qjQIyljzU6S&#10;98uZxbtS+vyVrAqtVSGNTXIWk7WI2voRtYocG2X89m6o0McsMh6UEXg4wcrOmB99q1UkVYYtJQ+J&#10;WD4ue2/icWVgVZ6AgzXDkDLWKRoqj81kSBnTRM80jSLqzsVR2lloL3wTl/WIDCdg7S4yJmutjE+N&#10;A2TsOTJWkYvEaHmv6FJUuGkeEXk2Zpkg8jedZHgcWZeM6VE3EjVDRFYn0+AdKmPshP1xa9wvOtDk&#10;GkTseSfMpz4mUyHvMIq8e/vRIHQLvGiF93QzAie/JXqtK4nHwueFuTSqvpwif57BIuPC1yo3nvBc&#10;Vvi6URnXIkJPVcFWeLohK3NWxQtUAQ1lQG1S9HqXN1DxlOdNG+Ky/spDMSPXVahysLINNRf+Qrim&#10;FzTIud7Tg0Sgp2awS2UHahVwG0UOlBFWM2jK+qB4QWTRZZR9zdlTrst4hF7vPB6FV5rUGsnay1jT&#10;gb7CE8qoKe/Lik7xDcJf0BHTsS8wnfxY82hrEJ3WGBhF4EYrwR3/gOVcM+HrARovNdj7Yzn1Ebr1&#10;/4LtfGvCb2RvVjyf7KPxZrCql5w3PpVzyh+wHf2SxmrRC5V9ce77SPDHP1I/6//GsvAfcG/6QM5t&#10;rYm96ky8WOhb0VtoOlTzsjOe+kz0/18IPWtHo3vweyPc+/a+vW9/3/Y/GuFcNcXo9k5/Z4Rz/G8a&#10;4bSmPNpsWs459amMaiarg5DysDuxlOpzW/EYqjXgbdSMWupelaxcVTN9F7apQmC9NUUCxKYIkFiM&#10;q75WM3xp/StDYcUL6vfPxiLgTBVlUGGofzOA/ZtX33/d1BhUonRPdSHVAqydeyfjubCS8iOLCFUX&#10;aFUF9Wb370Y1ZTBUefPkOfnbb9QJ8DhI/bbxBN/ex6RCuWQcKgz3XYVW5dVn14x4NmnKQPmueqoZ&#10;owr5Err6396iZM9PWG7uwq08b+R+95NTFO34CcezM8QNpdSeXqfl5fHpq4QO1VSe3YDh5CIt75VL&#10;aOsy1WIsuYf+9gkqdgq9jk4nWn+PSNUh2fAnUr13Cj6ZnwrF8764TvWeKQJ6j+AouonlkgCqreMI&#10;Hp9DxZGFshkX4BV6hIX2Dlkr3exWuOZ+i2n7GGJnZ1K7ohuGMyuJVwqYLlxP4PmvAgyHYbqyXQ56&#10;tURrnggIHY91VjP8cz7HOuMj7EvaET4qB+sbP2Pf0Rvz3QPETPV47p2maqcAwzdrcF//FdP6AYQP&#10;T8O4rheRUxOov7CGsoNLSL66hP3WTmq3DcdxeTPGB9eI1D4kULWJYOFKIo+2UXVkHjVCx3oB1I6z&#10;C/ALf+mK3mCpeIPXVI2jqkjoeknA2g5028ZSsbwbNgHbxqUCnrf0IXasH94Dfalc2wbLkTakXvYl&#10;VvQr3lcr8L8R+l2fin7TQKzr2mHfICB/d2+ce/pRs04Ogsdna15Q4aJ3HlqRqsdYzq+ldOlAqpb1&#10;xXdlOdnKAzRUriT5ZILQRw4+0ofp4FiCB6fgXd2XyNquJHf3k7F0xbpYgM3s5tTN+pq6DQPx390j&#10;vFiIX3jVYdNjrT+Fv2am0HqhAK1f0O/ogX2jgJH9I9DvzaX+YC9cV4cQK1xIU/1RAb4ncN1djXP7&#10;IBxzvsI963NcMz/FO/ML/Cu7Ej4xhbCA6NiJyTRdH0fiZi7OAwOoW9KZurnfUDv/U1yr2xBc3R7r&#10;/BYCdAWcPD4BNa+x3D9JySGh07k5pG6vwH5xBhW7h1K8vh+2E8OJPZ4kAHQzXucLnK4awiVXsN6Z&#10;IYBXDsAPZ2C7uw/j8yu4at/gMTkxilwpg7rfUkNQd4vwi9WYDw6melUfbAcFKD87h7Vc+qosJFh8&#10;T8DbTipOrsHx+KrIRy0+uwFP3RvqHl+m/NZxTK/uyiG+Gp+hQq5dpeLuWSw1L7E7fq9cLPLqFLlw&#10;yjsDJj3uogfYHp4gVVcggLJA88ir3DlZaDwO36W1OO6dpOrKASrPbRYZXEjF5hGUrh4svDmFsh0z&#10;qD62koqzmyk/s5k6uafu0jYMN3Zikea/vZv4ne1E76whfn0BgYMTsazsjmNNdwzLBMQuaINhSXvq&#10;VcGPLUOwnp5L8MZmkncOEDm/DafweOT+BsJPt+O5vRnfox04r66h5uAsTOdX4bgidDg2i5q1wyla&#10;kUfpGmnr86naM43qs1uovLCP2qsHMN0/JiD6Kp7X9wlUvyRoLJG51xCVFq58LMBmD66CnWC5Srzq&#10;LPrr63m1ayqF2yZjOruaQOFVgpY3uD1FeL0FhFwviFgf4nh7lLqHG3FUXhLQVCjgrwDn4yOUHprL&#10;G9GR5lNziL8+Q9Ss/gFQpxWhUfr/3T8vHDhtRoLVz6i9tJI3qpqwzA/DVag7RubOTGybulI17ytM&#10;KzthEn6v3zoQ5+HJhI5PIbC7P/b17UU2RX43fYfnWAciR1viXv8Rng1fY93WltAVAZ7VO4iXbiVa&#10;uIrG8iMCfk6ILtxL7eUd2noZz67CePgXatf2xby2C4lTAnCejyR8rwc1h5sRfSZgo3Qszmu52PZ0&#10;JriphchQcyKHOsGbSaQqZhB6Mx3no6kY707Bfne89DuBeNEeGnWHCT+cgnlHG6zLv8S88HPsq1oT&#10;F5lN7OyDfe4nWH77F0yz/xXD/L8KP3yIZXUrglu74Fn+Fc55nxFa1RzXmk9x7viaprM9cS5vjm3B&#10;F7iXi0wv/wTn4j9jmfNPOBZ8gH9Dc4I7vsW9rBnm35qhn/khuvl/kOe/ILrpa8KLPsQ7+yN8i7/G&#10;t7wVztmis2d/gm3Wn6W/D3Fs+YTY1dZkX3bDdaMlgXt9RWcPx3hlGN47os8f/0z8+BBcC7/GPUNA&#10;0Jx/JnC4G/HCX8g6NpCN7iWT3AzheXie9aRm56eYd3fCuHsIlZsH47k6T/TlDVLm40KvecJz2/De&#10;n4f+bA8Cz3JIl4guei1AUnSx+/z36A99j/dSL0KvxhB1zCNtn0ejabnol/mEyscTLhxA9EYnwoda&#10;o1sqem5Xd7g1WNa9A4Fz35O43wHr8Y8ISl8NL/oLX40iWT5a5CZPQFg3HEcHYto3CPPJwUSqN5D0&#10;bAX/AjLWX/E9E12+pxnhi13J3ukrY1MeSgsEmK8la12H685wopd7kzwpenh1c1mrD/Au/hTHqo/x&#10;Hf2GyO1uhB72BWVksg4iUNGFmD6PVM1oogXjcJ4civfYQAGKvYk96yxgswPxkp4kHnXFuPFDaub9&#10;s/D0V/LePlqi8aRL9oUyAaO6QTS6hhGo6YG3tKsWakr8J6JvBxK+25XI9XYEr7WRfkSn7PkrpWv/&#10;L9lrv5J5qRBAAdXKAKSqXaqqjtkRAuKVoSJXM1w1uUdiv9mC2q1/IHy+C8mXE0joZpLSy2/2EULv&#10;bnhufkVDvQD0qmGEr3cRHded2OveJF70xnW+D/FnCzGf7iv8Inyu60JTZDhJ5yAyNgHmdtlHanvJ&#10;/tqBlCmHVFDmH8whExpBSuaU9uYJfcfKeH6kMaHygSmwr3JOvTPwpEPy3uBYAeVDCBvkXdJvU3Ks&#10;/D6Kxoy6ZzgqdDGTmEA2/iPp5GDZhzoRtfWhKTCCBu9Ykr6JpBI/Sr/Sv9DOXz+AhEt51owmk55C&#10;LDJXro3GXNBJK3DRmB5NKjlG+pdxqcqSQq9GhpBRudAYTJrRJFVoZGo8MdtQnMV9SVqHkXIPoEl5&#10;JIaVl4+8O6aMcCPIeEfgq+8m4+iFKjSgeY6lhT4RaaFcoUOO7N9dKD/9FwxP5HxkmUxMhfTG8smo&#10;fFxCC81Ap4wkqtqo+lvmnvAqA1ZPLSdbwtVPaChjVAUFUsNp9A3D+aYbVbK2rrfdiSuDR1jeq7yQ&#10;ssNlDENoCOdpYbURZz/NGJJRBhSV600zyMjaRGUO8XFaMQ3lNaW80JpkDIlAX7LKw06NTeaiwmEb&#10;lFEzkU8qNoi4o6fIvPCpfFfrk5IWkXdFXH1kXXrJWAcSt+UKzfrQmBwg/YrMyLxIjKQhIP348rBV&#10;tSVh6ye8PpRQYXsMFz7D8lj4MCS0zY6WcYyVdRoj81Bek4q/VSimMsjJ3NLCF5EcQrr2su91kL+l&#10;b82LS3mIKdopw+Fgsqoqa8NILT9cJq6Mv3LNPYrq822ouy/0DE2S+Y0inf5Z+OcXoeskzRCZdfZF&#10;f/9jObt/R5NR+rNOIfViBBbZi/QnP9GMqsrgGbf1IOORuUUH0yByEH3aEf+p73Ac+FLOTd9pBif7&#10;RdnLrv2A/Ul7vJXdiLoGkAkI/VW12dQQmeMgktE+wgt9NS/HbJPIDcPfFdlQHo7Caxlnfxq98rcp&#10;n6wq4PCsKw1OWceQ7GuylsqQRcMYMv584h6RC2VkU4U5VIhq+h0ttHXMyL3KqC1/N6rfNKPmcBL+&#10;vnJ2ELlWBVYUj2TyhCbyqfhQ7lO541JB5cWreEfl2FP8L2tj+0X0xkwabaOFrn3leeEZZdyL9hNc&#10;04t43UhwSx8JaY0jNO/OjDdXC/FttIuuet1Tzv3tyJhkvMmJogOEX6tVvrfOpN72olF0F0GR7dJc&#10;Ive6k5Dmu9Ke6HWZ/40upG+2JXC3LdHyHAjIvl03lMTj7qTvdntvhHvf3rf37e/b/oMRrrb4/39P&#10;OGnvihMoLzCnfLdrhRFUeKrbXI/jxU3Kds8U8HMBm+1dSOg7I5zKAWTUntUqk1rdAsp1uK9tpHjb&#10;T/iKHwhQVmOVsdjM2CteYDg0D/uDUzgsRv5WlEHLv/a/4wkn/alQU5X3KFJRQI2MzbnvJxwCAmuv&#10;bJZ31mBR/UufalwGoYXKYaeMcA6hmV3AbPU6OWypPEx2FyZVbMKsjIKm38fyzjPwnXegKoDxrnKs&#10;3VQv36Vfm1022MeUHZiD5cJ2/IZanDKuUOkjavb/gv7CchqLL1KyfzH6u0cFwOoJlTykdP9UzPcF&#10;RMo7rMag9OnFInQJVhdQd3AhrgM/Ez44hmoBks5rc/HVPBHgbCEuc6w+NlcO1xtIP9lO8ZZJWC+s&#10;wbhvEqbrqiiFjF/moIygFrsTT9ULzPKbbdH3+Oc1xzL3SxwHcwk/miRAYisBayGuF1co3jdbNrst&#10;2M8tpGxFN/xHJst9PwuQ7YZv3XfE9nbAsvEHquZ/QfnanjQ83ILp5CqqL24m9nAz5dv74X0oB+Wa&#10;hXhO51C3uif+p5eICSi3HJ5K1YL2+B+dIOQ04TLUYH16EuPFybLp7iNQ/hTT42vCI/fxnV9A3ZL2&#10;VG2djOXOIQEnz3DUvkFfWoy9rAh3yXOcL24Qu39IgHA3OQsI6J2hQO+XhO5sJmGvxme6T7DiNyKl&#10;w6RNICKgMlR0Evej01qyev2KztiXtMC8RIDW/u8I31Bgeyd11/dRfma1lgMtYFahltVyMLgvNFlG&#10;5cIuVM7+As/BzmSKBUBUjMT/cIIAzw2Ei84RvL8f06FfKFvXC/36rni35+LbIwDt/BzCp6dhWtaZ&#10;mtnfYNrWB8v5ifgLdxDRF5IwPSJRs0OA728Yjw1Dd3oBCeXxde8I3uOz8e7OR7e4JRULWqBb0ZLw&#10;hZ/IvjlAWNbJtqIH7kVyEF/TCt9xOdRc7YNjV2tsMgbrrtH47qwiXXmWVPklgrc2YN81hvol7dDN&#10;+oja6X+iftZ3uHf+TPDpeQHCj7HdPUDVuVlYXi4mbVomz/5G+OlCTMKH5at7o5P5mO8uE/B4jLTu&#10;IdHn19Dtnybg9kfsVzZhv3MES9F9HMZyXI5KHM4i4ekK3HY9fuFb+7k11C7qS82qfKx39+IxKK+w&#10;Klxlz3E/Pkfd4cVUHlmD/eVDkQsjHuFht06H6fldKm/uRf9M6Fz7Cr/IVt2tA9Sqyq3GCs0Y/i7E&#10;XFUxNuET/jLKGtY9uoTbUIXTrjwRa7AVnKPyuKqUuhrz69t4TXUE7FbhsZeY7x3Gfm07nlvbsF7b&#10;InruBn69Ab/oDZfRhFtkym2w4pRPp8GAS68THaAKwIi8VzzBpMKu7+16V3mx9AKOhyex3NqnGe7c&#10;F1eLrMzFcnoJvlNzsO0dhfvsFDwnpmM7MBXLgSkY94zTDOXGw7O1Cql113YLjQ7hub5BfhtJ6dJO&#10;VO76EavwsPJ0VgZ9j74cr8zPZ6wkZH1Mwn1VQNJd0tZyYvXPcL08jOnBdkL66wJ+7tPgu0uD8SLB&#10;hxtEP47GuHmAjGkunsLLmjexX+kfWx1B4T/j5e24HlwQ3iwnbNZpXomhmscyn60Ydw7CfGIY7ufr&#10;RXYPE648gL9oI67Hi9GdG4th3wCcm3vgWtkC64IvMMxrhkV53KzspOVfNO8ahe/kLyJ7I9EtbUvN&#10;wh+w7BwuMrSUhvLtJAvXEbq9mOC9dRiPTKJuVWtMi77AIX3Yl36Dbe0XhM93JvlsNP7H0/A9XYnt&#10;3hqh93Ls9xbhebmIePk2Eq83470+hdDD0bgfziH0eBWOk0Oo3d4a11U53Bf8QuDGbziPypgXf4tt&#10;xh+wL/6EyFkBWG+mEqtaj6d8hwD4eXjvTJb7hmA/PJjUvckEzuTiWNcC4+LP0c/9ANvS5ng3CAg9&#10;MIbQziEy93Z4FjfDMecvuBd+hn1VeyJn5pO9shTP+t645ss8Fn1EYN8PBA61EVn+gKD0EVjTluCh&#10;4YTOzcW9bSzetTk4N3QifH0o2dfTCN2fiOdoLzx7u8r+IMBkRwsCW78kuu1bXCs+w7H8Y0IbhFYr&#10;/oJx9j9q3nu+Ha3J3h9A6oGAlBsdSV/uiGtHK8yq0Mb2bjQ8GiVAU9qNIaLrRX/M+gDjzD/g2PAd&#10;vtN5opNlf7w6mMDbiQRKRe896y90FfB/vb/oh+Ek344TnSXjqxBQ/VzAsGUyTaExpA19Cb/ujK8g&#10;l+jrGTQWLcJ9foDo4PZYLs0mVH+PhOcqScdakcHpuF+OJ/p2PKnKkWSLBNifa4t+6T9j3/BnGgr6&#10;Er/TH+OWNni3diUq49Qv+ATnkXYyhm44L32H90JLeT6XrGccnre9RYd20fIPBmTuVE7Ee7mnrH8P&#10;GeMQ4kVDCBWMIFg6lax9IlnLCLxFgwi9HUvk5SC53lvAdR6NAvIi59ph3/ElgWOyVvu+wbj/Y5K1&#10;owRQziNTOQbHue8JP+kOvvFk7PkEizqRKOtPQ5XI+Y2exAtGy9x/JnCuP+YVX2FZ0YzgzV5k9VNI&#10;6n8mrR9NWoB11tQfn8xBt/lD4dnWREp6Ea3sIyBTAGlCJasXAIsCtfIZGiZgtyeh6h4i673lHgHM&#10;qmKpK5/6E7LPnBqD/dgI7Ie+p7HsR/zXBlOz5Vv8d7uTMg4RYK9CzIaTMediPPQplav+UfbPjuD/&#10;UYD0JNlHh5G1jSLjVE3ebR4vazycVI0AeHmHt7w94bIu4FFGhVGkg0NkLXOEJkI7AdOuV52J6nOI&#10;WfKJWgaQiQ4gjXw2DJL7BhDU9SLpyUXl6lLhlKpaqUc/UPoRWqUE6GeG0ZgcQTIwgnR4MsngdAJV&#10;w7ApY+7Bb+X7LKKJRSRTY9/NOzaKbEj4xzgU+6uumF/Kc/5lNKSm0aSqfTYJX6qQ1rTyNBss3/Pk&#10;eg6NMRmTI5dYaR/ir4SWMvaG6DDiwcF4anuRsskz0nc6M4SU8ipSYZDJfLLJYWTi42lSebBMA0QX&#10;dhad+JnslZ+JjPYUHh6kGSYzbqFPVBnGRqAMbU2asUt5N/Un6RMeN/bDUyK0rBd+ENopj8G0ZqBR&#10;hjKhRyyPeCSPaEB+S6i5SlN5/1QuM7lPq0YaG0rcn0cqmEvc2YuQroO8U+aZUsYo5TUm9FTGGuVR&#10;lpW/ldee9Kmqq2p55LIDpSkjy3DiMp6qO18Q1As/yzMNjapIgMwhK/1lZQyqH5WrTTPIvCt8gIy5&#10;wTMEr6y54/o3RMvkWVVFNC00Flqr8Ni4VRUv6Ec6oEIThd6VHUg5B9CoPPDCA7XKnCoss1EZEmXc&#10;Ebucbaraynz6yvtUvjeRa/oKD+XImGQMMndVmbVR5ZhL/iTjGEc2OpKMfzSJ0BAiLmUYkjEnB8pY&#10;hxJz9aIhnKOtQzYyVAtRTYf6yaesZWAo1gI17jak7F2J23vifNYCz6Wv8b/oLjIqvGMYhOdJRyzX&#10;OxN7Le8Vecg4Rsh+q0K9pV9lxNLGLv1rIc6jScWE/lGRa1XAQ96dlfsywvspRz+SbqGrrJvifbUW&#10;UWMP/G/b4SvvIHwwQPrtLXOXvoUPCas2VM4U38vZ/y8idx208NqGhNBA5pNuEN0rNGoQujaoMFHl&#10;1SY0Ssncs2FZV2XQTskaqrBkZbRXeeQa5X7FDyoUNTWUhCtHG5MyrCZ8/eU80VvG/i4PXUrkVoUm&#10;qwqqDcoI3DBS462mWL7sCZ1wXW6F93wHAo96iu5VNBhDrKIvruOypx78lFhhe7k2UuRezsSvO8m5&#10;sRMNZT1IvhJsc1/OtFW9hI/HCF+LHjQLrxSLfn/ZmayqEK2qxcp7VVGGRqvwSUVPfPfbYL7wveCK&#10;r+Qs8hH6Y7Jnl3enMTyKqNzz3gj3vr1v79vftf17I5zmZVZTTP3+GZiv7xYA6pBrcp/lPz73nzbp&#10;RzM4yXdlVLNKMwgQVXnRVFVUR30VprPL0Z1Yqnmu/Hfvtt8/1TOq+qjepIoYWPG/uc3bHVPx3dml&#10;JU5XHmZmm4y55ClVu2fifnYBp+2dsUsZvbSQ1P+NpjzcrCangHEjdrtFQNNjanZMxCyAVr9TAMu9&#10;/bi195oFMEtTnnPynPJwU6DdX1VI3b5fqDqxQkC3AHrVr8mKXcC2aiocVSsKoQyIWhEKg/Zdb3FJ&#10;H065x4pVrvtqC6g7MhfdmRVEDKVaRU+HQY/h0laqd00ndmUjhp2TcL25pYWVmQRMV+75UcDCVcx2&#10;5X3n0opBWK12HCW3qd0ymPK1AmpeXyFofo6zaDv191dgvLeNmqOLMWwYhX3jIAFnGwkV3qRq588C&#10;gDfjqqvQjI56AdQG4QVVyCIia+Y9sYj6mV9ooCx6sgvRun3YHJV4zQZiRTcwbRpC/S8fYVnWCeeT&#10;U7hUInf5zfHwCHUHe+C5Jhty1SkyhjcEZU51s3/AOvsz/Ov7Y9o8TgDNBQJOVVlxNYlbApZWC4A7&#10;MoXYvR2UbfmJ+IVlmM8vpfiggOSSh3jthQIg1uJ8sZGqW0ewvrqOv+YZtisbZP2mEH97nVjZferO&#10;bqVox0ws5zfI5nyHRNUjQjc3C/jtSO1cAZFnp9JYsp3I1WlUr+9D0So5LF1bT6b2BNmyhaTu9hLQ&#10;9DWVWztiPy6A/cZuOezcwV8q63BD+lklvy/6VMCcHAAqbhHRl+IreULNhe3aWGsv7kF34wj++4fI&#10;3FyKe19P6lf8Gfu2T8k8FGDxZiDup+MxPlqPu+Y5fpGRsLGOUNF16k8uonxxd6pnt9I8pgLr5YC8&#10;4Etiq1rh2zeEii2DeLu8N3Vr5WBxUg5CtybRcHcazv0j0K3OoXZdfyzHfsNyZSu+J/sFEB4k/Woh&#10;nqtDMBwbjmHvcIybu6MX8O3b8Q3JY/0wreuCdVM3YmcFsOzNpXZVT+mrD7Vrh2M9NJfogx1QfIEm&#10;oW/82WGsZ36jdHV/Spf1xLRVwOmFSWQeCdCWd9TuGon9zGI5MB8XoHwOf8kGnNd+JXxjCdar63l1&#10;fDklh5fhPL0Ir6y1adNgXCfGEX4ka/1gF87iJ6ID6rXwc6VX7CJHXoueSMU9jMfnUrSsN1W7BBy/&#10;OK9VJ3bY3fiNtXhf36L03CYqT4tMFpwhXFusFYNR1WDtbwsouXOKugcnCBedx/3kALrbe3GUPtVC&#10;fpUxzqz0lArfrK2g7t4ljC8f4jKpggEWrDY7AWM9fhlbzfmdlB6Rsd45RKS2iJBRh/7FXWqu75H3&#10;nsbz/BIVNw5To8JGqwpkjHUi/6ogjdJXyiNW9I7oCpWj0ibXHKIP6wsuU3d7p/C40Mv4Ck/9Wwyv&#10;H8g4TuN/cF7A+hVsNw9ReWQRdSdXYJVr9qIneIWv44anQptzWB9tIFh8hJSugFBViYBakauaF8Sr&#10;7hF8eoT6g1MpX9oB80bhqXO/4H2wVp5ZienhMvT31lB6dRMl17dSfm0dVWeWUX1gLqU7p1O0dxZl&#10;Z9ZSfGYrb8/spPyM6JJjS6nf8ws1W6cIL46kdHEfalRF10tzcFybi+266OhLKlR9Iv5TMzDuHU3V&#10;1uGybhPwnJ9L/MpcrKvlML2mE5HjPxI8Ow/jqaUiN+vR3duD6+VFUm/v4ZM1Kj0wlvqr84jXCe8p&#10;TzvLPbK1IlcPFmDfPogaVVDkaD/sO7vhWN6SyJYeeHcIiL84m8S1OZgO9Md9uAfhvV1xr2+NY1Mb&#10;ohd60/RiINHC0QKE5+J9eQD9jUOUnN5E8cXFojc343mzX+azCvuBmbiOzCH+cD+ocOrzU3DdGEHw&#10;7c/YzuYT3CaAeHV7bPO/wjL9Q1wLPiNwtBPxx8Mw3cjFeW+0AAqhwYXxIgfzaNKdEmBwlmTRavwy&#10;bveKLzEuaI5tQxt8ewWcrG6FbdF32Jf9gH2pqnL7RxzzPxBatSd0cKLI+Y8i4zmYdvYnfX8q0dOD&#10;sa38Hu+GVjgPdsN2MhfHkaG4944ifnI21p0/UrdxFOET04ifkzFsbUdgb1+8pyZi2zNAZL8tzi1d&#10;sGzviudAFxquCzA/2w3X8g8wzf4HXFs+JPG4M9EXAoBfdSJ2qxOWTV/g2/wtjZf6Ers8CO+x0ViP&#10;j5e9Kp/6hR2pkT1Dv17ocLsr6aoJYFtMg3URjje/kKxeKnoxR/b2tqJL22I/+CWuc18Jj/fG/VDe&#10;XTKGZOEw0uUTyNSpM0Bf/LcFGL+dRfz1DGqF5hUH+hJ9PJms5TeCRuVBNYaEU+brGEzGKgC5Ig/7&#10;nk/Rzf0nQvs64t3VDv3sf8K66o/YD39OvLAPmATA6ccTfDkW/d3JOCtW0+jeKuOcR7JyJN5r7dCt&#10;+BPGeX/FsbWlzH88kZpRhGp7k7CrROx9iFtziHv6EfX2JO7rqyX1z8Z+JiJ9+8sHEKsRIF4/loaX&#10;ucLzbXGflLleU/nwutBoFFBeNwTHlS7otn+J71AHouf6ErrajfAdAfUvR5KunEW2ejKui11l326B&#10;WcaiX/h/4z/5ufCuypPVFyLD0MLBsoMEWCtvFAGfTQKYBeBnvH3JaEnocwm7BhA1DCJrHInzWTeR&#10;z2/xnfsaw9nmpOoG0WQX+r0civNkV/T7viZUPFzA7HxS4Z9xVfbF9Ky16LueNHkFSPsENEdUmOt4&#10;VGiX6dQ31K9vhvXYMBnvfkIPp1F/pCXmo81kD5a9Syfyln4XVphWQD8tgF9AcpNrIGldT+GJrjTa&#10;BpANKG+w/mQT/cjE+2vzUvntGmPDibtyiZrlukf2z0A/kuEcrXhAk6r0mBoA8YEk/cMJu4X+7kWE&#10;rIuJupeSDc2SsU6i0T+UtLwv4R5BwjuOqDOfiEPWxSH8Is9pxilVwVOr9KkSzMsc4yPl+bGkIrPw&#10;elfidywTfpspZ7V5hN9OkrOyyP2TljSEh8lYRtKonsmqPGo5xBKDScu4Vd64rDOPsGUsbvM8QuZN&#10;GG8oo0BnodVIcIyGqHq30CObRzQp/JQYQCYz5F0IpjIGxmVt6vMIPu9N8JnIYHFnwmXCJ3U9SMq6&#10;NsWVsU7olFQGKekrOVjmI/01CU9kckkq77KMMj7lE/P2wafrJLzQS8u/pRnktBxr8p7kKM0Yogx2&#10;WVcOmUCOjEnl/5J1aZS+pM+4v6/wuDIeDSci/BXx9ZNnZd4NMtZGNQ6hRVSeieRJf3Kf8qBqUHnE&#10;3hnLMm4VTtuTRl8uEWMPmkJDNU80oqqa6QDpfwCJkKypzCcRyCVm74uqZKmq76o8fvGE8EcmD1Up&#10;VRlplAFSeWk1NMjaqbxk6SFE48JjmeGaMU+F1apiAqRHCf8MkH2zI42mIbgetkd3/ysapV+tuEM6&#10;V/hN5CfzO81UldlYPj5jOyKe3u94QcYeLmtL4FVbGa/0qbzEZJxN0dFk7LKOXtnv3nal6tjHGK/9&#10;QLRG5mUdT8Io+0RdH1LC48pQ2qDGpWgq80io4hlqrTV+ERkJy28i003BIe9CxY15+Cq74y7pQqy8&#10;N5myntJnLgRHip7Kw3WlB/YjHdHt+ITK3f+E/Xlr0YWDZX1F5pQhShn43IM0w3vc0l/OK93x1rSj&#10;KSI0bpI1Vx6BDe9ySAZ0ov+90nd6uPBIZzkLCZ+pgiJBmb/QUeWC09ZaGVTV3FVLyFqk3xVk0DzY&#10;IsIHUeED5VnZpPhH+FN57KXUPPM0z7pMcqAWru2p6k/MNFx4Qhm/hWdiQlOGiV6Vc+VFwR27PsZ9&#10;9gsyetG5tXJmPfQJ9kNfydnxcznj/yvOghYkrYOIWoSHg+NFjvMxv2hO9e1PcJV1oSkgdLWJjjQK&#10;b3h+hPAcodtMQvrRgpfysbzIxVWUQ9Y2/L0R7n173963v297l5tNtXdeXiqvkfXYPHQXt2KzqWvv&#10;wjD/x+f+06aMeSaVB03dr/LBvXtOhZsqTzWrAFx/yR3e7puH7e5JfGa93CPA1Px76KZJj5YbzuoS&#10;0G3VPDYMZ1eg2yeHcH3luxBWleuo4iX6g/Ow3DuBXf42W5XnnTJ6KSD9n4zrf9bUM/KplzkaZO4K&#10;DPtKn2PaNgbH0rYYto/GVfwIl00VV5D75XejfJrU++S5kIB+183tFO/6lUDxAwHvip7KA1B5wykD&#10;pIN6i6oyqLxg6nEYlbefMjgqo6HKgfeuSqxN5h6srcRwehWlBxcQrFIVWg245H2Bwuvod46nbsMA&#10;andPJlj2CJ+hVu7dROmx1QTqS3H+nnfOocLq3jxAvyGP6hU9CRdcwCPXHJZqAfSX8FUfIV50gPpN&#10;/anbNBT/xTUYD/5G3Z7xNJVeIVhRSN2zexgrSnCq5O6yfm6rk/DrG+jX9cE25w/Y53+OeWVPgsem&#10;UbdrHHX7ppG5u4EaVaTg8DTC+mrhGaesdRUe43UiFfNxne5G6coO2G/tIFnzEqeAe9v8L3GvbINx&#10;XV/K1wzEeGgSocc/0VQ8VwBmHpZ5X2Je3BLrqQXYCh9gevOYZPljTGfWUb1vjMxtCkHdDTnQurDV&#10;VlH34Bz2c/Opk3E4Lm7B+Og8lopX+GwGQroXeM4uoG7Od1T9Jpv34Vk0Fd3A+/wEujuLsb9cTdLy&#10;gHT9a3yX1lMztx3GXz4UANyM+E058JQLmKpZIwexx7KpP6H64QUsr28Trr4v4HA1pvVdqZn/HZaj&#10;v2r58jw2Mw6T0OHFDWpuHxHw8oSA+YGsnQCCl+txnZhL/YIWGBb+K4H9X5C82gXfZQEx537EUXBW&#10;+MpI2GgmrryIKu5hvbiYujWdcGxW4VaDMa/tgWlRW1wbuhPa1Z/AqvZY58mBb+YHBJZ9R2LV97iW&#10;fk2dKqJxfZcABeHNgvPU3z8kh7jzcuDZS0RAcaJEgFnxJGJFa3DfXiR8loduUXP0i77CsUMA7c3d&#10;AgS3YL8wH8/5Odj3TaBuRS/qFrSneklXdCInrjNLSd5dI8BeZGXZB5h/+1dssz/Dvfh73Ovb41z/&#10;A87tHQhcmELk9XmhzwNsDw5hvbmPQNVzwuYy/BW3cT/diePkTOpW5lCztBfmvRNwnFuJ/fYxgtXF&#10;Wl4zVdBFr3nPipyaZF1FNgy7plC1SCV5lzGW3xOZqZNmwKPCS1/dpfboSuqOr8L95CSO4rtYK4pw&#10;6mrk3hfYH57Ccn0LztsbBRCtx/jwKN7qEnle5aYUnaR0QmURNfcvih54jt+g1wqwKD1gkabyKjpr&#10;SzHfO6blfdOdW0uw+CbRkrsYru2n9pbouMrXeIqfoL9+SPNQswkfu5ThzfbOoK9kX4Xuq38+WG2q&#10;KIMOx5sbVN/YhKXggID8AtwyH5WX0lDxDMOjk1jvHdaKipiubkF/aYtmeLSXP6H+zX0ByZeFtjsw&#10;XFyAvWA3duMTzI5inK7nBN3Cs95LhIOnBUAew3FjJVXbRlO2bwq2xyfkXRWiL4yieyxaBWhViMZu&#10;coqeNuFWnsL3j6J/egl/fSU+qx6PoxSf95n0eYuE6yJRAd72Uz9RubQ99cvbYlrdVWTtZ4K312E5&#10;PQfr2VU4zm/EfHwxtafnUX97Bb6KvST0pwi/Er10fAZlW8dgPruS0Ns7As4KtSIK7oqzWG9vx3pw&#10;Mtb13YVHOmA4PIVQ0TX8yrux7ibeyj2yH/wifDoc79kRWtEX5wEBrBt6YRNZMe8ZSahgP+GH+zFt&#10;7ivy9w2m+S1Ebpph2NqK2KPRpJ5PIHA1n/DL2aRNu+Vgvpn6S6uoO7kIm4zXfWaajKEfpr25mA5M&#10;xSrXLccnELovwPpmvvw+hNiVsXhOjCCm8mSqUOPZH4osfUe6UECYNOu1bkTv9MOx73tqN32O55wA&#10;qxsTiTzdTvTxViyHhmNY8Z3It6rmOZTo+dl4jvxM6Ox8QgfGYV74HYYFX2HdO1irspx4fQ7TiVkY&#10;j4wkdnkkrt0dqVv2LaatKgRXQMtDAei3OuA9IHK4qT321W0wzPkIy5xm2Je31zwTHY+2kay9TeDe&#10;dnRbVXEAAfnXemLb0wz3pk8I73znKWee/Qech74kq++v5SjCLiD3SQ9s6z9Ar/Kgbf0O/9HuOE/l&#10;4L+uqlvPIlHwC/4zOZhWfC1z+hzfluZEbnQkaRhBo3UMvuf9iD5Xe5EArpUfY17+VxIXZdw3Za77&#10;c6nbIYBZdEvo+XDpayC1h9uJnI2iwbAJAiuFb3JlbZsTvNmBbGEe7pMdqd/8NYZNzYjc7goOubd+&#10;II57rQi97gxuoVtdbzxnWuFa/T0W4SXr2o6497Wj8W4+sauTcZ8aJ+uaKzoxn6h+Oo3uiWRr+hK8&#10;9APWZX/EvPSf8R75TNazE00hAZqN7/J0Nfon0OAaScoxhKTvJ5KRFWR8i7E97Y3jdmuCb/oLSFc5&#10;1iYLIJb1etoZx9FmBM61lLVqI/uo0G7Tlzhmq8razXBsbEb0Zid89wQIP5L52QTsqiqk7oHCK52x&#10;Hmku19vTEFSGDgG2YQHrqhhCdBxpg/Do1W/lva3APxRCo2lwjCTtUgA5n0bPIOIVvYm96Ezgflvi&#10;rwXcV3cma8/RwgGbAsqwoAw/g8hGRhN1jSVpHkuk+CeC50diWCI8tuYLUqVDSNsEmBuHEnswANuW&#10;L+Ws8Bc8N9tLX/J8bKL0MQZVHVRVxsyElIFBQHFMeMeTR8QxhrjzJ6ImlfNqsGZISYT7a7m7Uslh&#10;pCMDyXpyUFUVlQeNCnXMymdDaigNKkdbfBQJ7wjpZwBR+wBC9TmEdbJnm/vJZw/SysCkPLbSw0hI&#10;SzZIH6pogPLOQRlnVFjpSHmvCmNUBkdZO9dwbOVTZI9Yhf1KPoGL3QgUCA3CW0lE1xO1LRIdOI1s&#10;9GdU3reGTK5mTEknB9IQHUk2IPzinYq3UAD+g64kqgaQ1OWQck0QWk6WZybKXGV/deWRMHYlZu1K&#10;0i99qPx18n4V5toUGEv8ZX+sOz6jfu2HmE8J/z3NJfymI/FamZ8tR3grl4wy3GXGaEYkT3U76asn&#10;aekrEx0oY5K5RAaQ8qocesoLT3hExtqQUl5LipfkWc0rbrhW7CClqnDGRJ9Zcwkae2r8lArnEY8O&#10;JqYKE6j8XTJf9azKmZZVBiRZnwZlAE4J36tqq9JnUvgrExxMVtYsHc3R3qk86Rqackln5J7YUDJ+&#10;Ffaq1lPWMDlY6NkD//OOJGr7ydz6Eq7sJefRnvh1vYQHpL/IYCKmHjSoHGjKICh9qsqeSX9/2cu6&#10;kXT0EdoPlGsyn8xIGuIqZPad4TIofG0oaKb93qhCNdMDifm6k/KrkFChtcwvExGd7RZeDIucZIVf&#10;ZC1VrkCVh01V/lQedo0R4Rn5roX9JmU/kXUw324h+31vkbERNAkNohaRKUs3GeM7L7psJE/mmyO0&#10;Uh5mQpPGoe9CNlUIsVaQYwxNTePJKB4MipwGZTzOgXJOl7PdjR8InhWdKnLu2PUJpk0fYFolZ/Dl&#10;/4Jz61+xn/+KuD5HxiJzDsmY4rKmjUKX+AAC1T0xX/kG25XPaLD1kPURfa2Mo0oOI3KPrG2sRnT8&#10;adHLB5oRfNyBBmX0bJJxCV3jDlVAROV8G44KWVd0U956MZcKQe0ktJV75b6sMrI1yBpmhmtGTmVo&#10;VYZkZVD2PG+H9XELmiLyrMphmRH+Tsn9ygCncu5JyyT6k/b1JVrWScbxIc7NH2Hb+SHu+y3JBoX2&#10;ngGEX3QkVdGfrEOeCUv/SZmnfGatA0TPDRTZyiconxnfCOJ+GbviUYS2KiQ5PVb4fxxZ/y8iX3NI&#10;SotYJmF50k/24i7EX/WH+pEkS3KJ3O/83gj3vr1v79vfqWnGIOUNpgxRyiBk0QxC7vpqbGeXUXN2&#10;LU5DnZaj6T88+z9rmhHOKX0pDw8BcwbVrwBMBTgF2CpvLbeAPNuDw9Tsnorr7UOt8qky2piNRpzK&#10;e04bhzJSCQCUT+/Li7zdOlFA4lkB4nosditOBUb3/oZVJWe3Ki+1341/8n4VDqpVfJV+3rV/PzY1&#10;l7/NR4WvvntObxXArZKhC9hVhjRv5Uvpfwr1c7/HvGM8nrJH2OS9CnjrbSo01S1zceIx6vGWFFC+&#10;azoeAfMeq/LkU2P42zv+q/a38FWLzNUh4N+E/eYeynb8jL3ovgBik4zHrhkgrZfWUj7/BwEckzXP&#10;G7+ukMpDczGfW4fHJOO2uglVvaLs4AJZv6WkH+7jze4Z2F6c0RK020zyu+k1nieLKF/+LfqDv9FU&#10;/RTjtS1UH/sN7+3d1Fw5RPWdY1jvn8B8/zjh0hs4722jen83mq73xrfxK+xzPsexvAP1K7qg2zRI&#10;Nq7dOI8LUNwyBMvOyejunJE10eMS8OyqWI1Nd1RAfAHuBwfQreiPd+80/PsnopvXHNfBn0nWFcmh&#10;r1rA1E5MO/tQvbAV1qVtBIj8K6aFX+K5sQG/AvxWG8Y3BVhe3iJWeh7rqVFU7RuD99VVeZceu91J&#10;tKoA3b6ZVO2aSrjwAsmKWzjPL0W/og/1cwR0L2lH4NBUAdwHKDu2itLdkwX8jSd1ZwaOY5MpWZtP&#10;7d6pRF5fIVt2Dd/ZqQJoP6N27p9wbv+eyC0BGqVbCFqe4Ta8xfj8JrqHF+TAeI/Yy+1YtnWmYv6X&#10;mI7+Srj6BU6rVdZQh7f0NroryzA/nIvf9EDWw0jQVC4A6gi69fLOGZ9gm/shwU3fEjug8gB1pHRl&#10;D2q2T8B6YR2WezsIvdpAqkCev/Ajpu3DCRwcTnR7d8wzPxV6dSJxbp6A+7Xy7l+oWNuPiqXtcW2T&#10;w82uHJxLBIBvFGB87EfMe3Oo2fUllpMtCT/8kaby3aRqNhGpWULKuIFM7R5Zq5XU7x+DZ/sg7Mt6&#10;aF4t9VtGULZ3DnVn1xO8v4PGJztIXV1C7MIweDASx5H+lCzuQM2cr7DM/BDXjD8RWvwZgbU/4F0m&#10;75/5BS4B/vWzv6R6RTfM+8biPjIR15ExRO4uJaG7hstRhd1p1tY7UvEc+9nVVC3tQcXcb6la14/6&#10;o3Nx3NxLpOg2IUOVZsByOTzad9+z05SKnni9aiD2y+sJ17zQdI3ylPUYKzEXXKXs9Hr0V7cTKr+P&#10;vboIfWkRlqLnOF/fxfX0FPY7mzFfW4D+yhrsL67hNaoiCVZcJhPmohdU3b2g/QPAJWuqVT9WhkGR&#10;Y4NZebaqvHLVeApvUH5mAyVHl+G8sRPP3YPUXtiO8+lFAQvl+EV26+5foPTiPvRPLuHWleKy2bCL&#10;vlOeccpTzig6UXnmeSseU3djC/ob2/FXCz2Eb4wiy6qIhbemHPvLO9Sc2UjdwTl47x2QOV6k+ul1&#10;HJUFAgbuC8A7TKhsCZHS2fjKl2F4sx5riTK2vdB0lzKwueRdQWM1rhcXKD84jzebJ2O4sEF4+hl+&#10;pQ+tOuyut/hdLwUcPaKp5hiuq7+hOzpe3v0L5acWU3tlO54Hx8gUnKXxxTlct/fJb2upPrIEy5HZ&#10;6LePpGx5T9x7JxI+N1eAwQq8ZVfxe97itZcRM70iWXsV75sjVF9dScXxmehEz1VuzqFqZReS56ZD&#10;zV4BOzvQ315J9ZkZWE4MoXpHNyr39iZbvhQcV4k6X4ouKSRU8xTnszPoz4qM7/pZ9MQM4flJeHYO&#10;x7upN8b1AvBO/UrD5cV4N+Rim/89pnnfUruoFeZdXWh8I7J1pyOBEx1xXxiB6eQ4TGd+xH5tFuFH&#10;m0jfXkpw32jcW0dRKzxXvedHdEdGCh+PkfnliG78AuOyb9Av7Yh1lcjZns5YNrejfs3XJE92JnSu&#10;E74HAiZ0vxIr/xH9gxF43opcGe8JPepwG0txFuzEuGcIdfNaYJn3He5VXTFvGYz38nwS91dpRTTq&#10;Zn2FbYvI/uNFNNXuICi63XFlMoFH04g/nkv4ykyq1/WgbvHHuLc3I3WuM4nTPUUHdiJ7uR/hY+2w&#10;LP8zXgE+iSsdycq8G2sm0Fj7i+zRw4mXLKah5gSWq0up3yp6ZM13BDa3wLOtBeGj7fGdaI3vQg+a&#10;3gi4et4Px9aPqV/+z4TPtoXqsbK/DBMA1R/7g0EiV4NFR3TDvvozXAs/wrPiW/wnOpMuHIntdm/q&#10;znfGfqaz9Nee+N3ORG53kM/euE92I3BawPyj34QH5oJ1Ko3FuZi3/Znyhf+N8gV/wbhEwOjBzgT2&#10;tiJ6sSvJN4OIWoeRiQrAVYUFVCheQoBYYLCWLD36qgcOAZ6mhf8k+8wfcYp+9ywRALjyEwLH24ie&#10;7UemRIWE9qXJlq95CwV03UjZBFiHxwvgFt4pnoj9SHvKl/0jegHI8WdDSJT+SODJQELPB5HVTyZU&#10;ORR/nQDGyGSwDyX0sCfhtzPJ2vfRWLmMeEGeyExv7Ke/of54M3wqLPbkl6TPtMWz8mP8a5th3y97&#10;7t1WZHSiyy09UBUMteqGDaNJOgbhLhpAsEj4TuifeNZN9v4fsMm6Zkrkvb6RxC1DZP8dR9IisleS&#10;g/lxewK1vWRMordTArCV95EyxDSMIeHP00IJ095BJGplr77SmtpdzajZ8xXBGz2gYjQIgA0UCj2e&#10;dSVd1AvjiY9x3WpNo3eCjGucBthRnltJ6e9tfwx7Psa8+zNCN4V+VfnYi9sRrO1Ak195bqmwzEGk&#10;giLD/t6yXnmkooO1JPiNkTEkBVSHrCoUTxnSBtOgjFwC+JWnVpNtOMFXvfA97ym6RGS4Vvg1PIOG&#10;xFTNg0vLg6YZY5SRaZgWZhcPyTviA2hURqSGETTJnBvTsv9HxorumECwbBy2Oyrf3kxSvjVyXvoJ&#10;3+uuNBhFVoMTaEpPln6Hk1JVJJVBKiHX4qME5E8k5ptLPPobgbpJxHQTaQjI3hqcIXSeQ9AsuqJu&#10;ACHbALymQWT8U0h7xsm+1U9o3Z/GuMw5KfzpHoyruANVN77G9bwX6WoZo22irKM0z1gyNbmyzqIH&#10;brWSvaETDX7hU7/whcr7Fh9KkwrzU/m7lGEkK3PMDBJ6DZG/88hmlSFM+CYu8/VNI2GfSMY8Cl/Z&#10;EOxvupBw9BBaDEDlcGtoHEomKc/G8oQvBqO82pqUccOcQ8ozmKQyRimjTHIoKVMfsj6Rz6zipUE0&#10;NubK91xSAVk3FSZtHIC14Dt8VaIT0rlC8zzpX8amjGHZISTVekj/UXNvrI+/EfnoQIN1gBZCqIUT&#10;xmX8IZG7pDwTFb609SNp7iPrka8ZhJr8w3A+aUfh/n/EcFee1/XG+7YjBGTMsu5ZLTx5pDRlAMqX&#10;NRT6qOIaKoef8hgVntNCNqMjSKlCEGUdiEn/yoBGgzIYyjz8A0kH5P1C32RC5ib9qEqlTdLSgVwC&#10;lt7Cq9KX0EwV5VCFG5SxSXmLKeNsVp5RMpUJCK/4x5BWHqQp+bSOwnOnK97z30FtLsEXHajc9A+E&#10;9n9Nw53uOLZ8JGe7f8Wx7QPc51sQedmLVL2skUfGrIyvMj9lXGtURtW0vFf4COk7U51P/EUfMg86&#10;0vSkK7EH3bFcbEHFxY+ImHrS4BwoMtOWtHMA8cp+pMr6i87sS/x5N6IV3clGVEEKZWATOmWU55vw&#10;lvKSFF5S3nIqJ2I2NZakVthDeE7lc0OtrTRFr7jQq3E4SdQ/J4bKun5N9YW/aEVt1JiTIRmbMkRm&#10;5dlG6UM+tRyHslYN/hytKEyT6GplpFVFILLKw1XJrFaIYqTwzGh5ThkxZe6JKYRDW/F7zxJ27aEh&#10;OEt4YxyRN/1xXZN95LnwtegK94vu1Jz+TvBPd5El0VWRH/G/7UnlkY+pOPhn3Hdbkq3o994I9769&#10;b+/b36lpBql/M8JpBiuLQw4Jelw3d1ByZCme2read9i/ecv9181i/L1f6dNqVHnUlNFK5UgzCMhU&#10;idetBOrfUitgvvrECsKqYIPFpXmNmeRZzTtMeYXIp/KgC+jeUnVqNdV7fxVw9Rqj3Y2tRsCzqpB4&#10;de+7kDUBw8po96795wYwZahTRrR3cxUAbX6Xg06Fo+oFiBpkXFb1Xmkmmx1vXSHGQ1Op+e1LbAIe&#10;49UC6gVs2w3Sn8zDIM+pMF2rgFTjuaXU7RyPTwFl5UEj8/7PxvCfNavmHWcW8O3S1sQj4/K/vkHF&#10;zp8w3T4gwL5O1kBVmBW6FV+ncttk9PtUpbg3RN4+pHTPfJx3dhM3FmM8u0YA4S/4assImAVg3ztN&#10;6e5pWIsf4LFZiFa9pP7gfEz7p2HZM5aGG3OoPzKZimvbCBqU55oJR10VrqLHhJ6dQr9jNKbF35A4&#10;0Z3Ika44F38ngLAV5Sv7EXpyQDbus5hW9xJs1JLIlZVEC05TsVs2xYL9BHXHcVUuxGF8LHTyyrys&#10;BAvvUrGqP/qZn+Bb0x7j9sGYL+8gYyzEVXsSR/Vx4tbn+O/txTS3ubxPANueTrgvqwpqy6m9ewz7&#10;22c4iy/ifvIrkaINmK5tpGTXr1qVx5Shgvore7AdmUr4whxqFneiTtbPsXcI/gPDqNw4hMDrq/gs&#10;RrxOO7GK61h35lK7pD3mDX0FgA/FfHIO9vuHiNVcIFh3QEDUIZLF63Ae6oV+/p+w/vonbMtbYj3x&#10;C56iGwSt1diqCqh5JGN7sU1A5U+EzrShakVz9AenyWHnuQCJlwRq9uEp24P54X5qbpzEWVWCy2bW&#10;DK2R8qdYj85Av7gljqUf4F35KZF1XfBtz8WyXoWItiR5awCp5/MFqE1Hv7Erlq398OwbgWnDACwr&#10;emBZ0IqaBd9jPTCJ0NNTAgKLSdY9wXl3pdC5nQD2f8Q4818E3DXHv7Mbngs/476xEv2x2ZiPTcJ2&#10;XEDlgfE49gzEeqw/7ntTiTxZju/MVFzbRuMT0O/ZJgDz7FwBVMq4tAH7rclYzw3GeGAwNduGa3nt&#10;XHfXCI0PEnmxn9ClmVpooGaUU1X05n6IY9aHWOZ8hndteyKHh+De0AXL7Gay1q3QrxCe2D0I09nf&#10;sN7ajffFTVLVr8mWP8RzcSWmrYPx7h+P88gMHIeEr4/O0wq06Pf/qhXD8D2/TLzsIb6b26hem0fN&#10;+oG4b+6SNawUWttxWC1aHjTbo1PUHF+K7toOnDWFuOW6xWDAXFOG7fUjmfsB4YNZVO0ai/HkYrzF&#10;d/Ha9PJ8NbrCK1Q9VMUkajS51ELUVfEV0Qkq76NNmsNoF35XxWXKMN09SNWRmej2T8UqYzZf2oK9&#10;5CkeZVg2V2J9dZWaSzuouXYU69vXGk+o/I4GTV/ZcIg+8tTXYHx8SeR0F/aymzKWapyiT5X3q9um&#10;I1BdgPnuZirPTSbwZiHRuo2EKo9ifHqU+mdnhO+eCPgWWb2/j2DFObyV57G8OoXp6Wnp9yz6x+cx&#10;FN/DYS4m4ioiXXkO++GJVC5rg3lbDxn3cKwXZmK8uxXLm2t4i27iu7cfm+ia2s3j0Mun+fJGDK8u&#10;Cw0L8Zrr8Yu8KxqoytY+0eUJa430exnn4SnULmiLbkEL6ma3wLROgM/NJSKLpwVc3SSmvy7rsx3T&#10;mZmYT/2G7fIsAnd+xXV0MIZNnXGdnURKdEXScotwzTECwqO6LXlULu1Cxep8nBfkQF7+mJihVvqz&#10;Sn91onfu4Li1B+vJubgPjMOzZzi+1T2wz/oGxxw5mK9og3tFC+oX/Inwwe9JHGiFfd3npE50w7tb&#10;ZGdze0K3Z5AuXkqsQIVM/0js+Vo5uK/FuG8otg09cWzIpX77SMxX5oN5nxz+Z2DZPRTfkWk4Tv2M&#10;68aPJMsX4ns2EcPp3vivjhD5+wXr7d9wPvuNsAD/QPEsvC9n4H29DH/tFSLWUiKGl6LrdmDcmovp&#10;t8+xT/0A06wvcBwdSbZQ1vnSDAxLWlCz9CPcp7vS8GYCsZfy3ru98F0TOT/TncyNEcRO9cO8trkW&#10;Pho99B3efZ/jOdqCeMFQsk/y8Oz+HsfadngPjMKxdSBGoU/dhhxMx2aSLXuA8+EpnGfm4BMdWT/z&#10;G5wi14lTvUhc64tu/V+x7vqQhlddaCrui3ev6L45/4Jl3V8I3mpBY32OVvkya51CrHQsgWt5uPYK&#10;X+3oQdUSGcuBXjSWT6ehRHTnjQFETnbEteVj3Ie/JP2kF+6z32I9KOM90BrLIZWsfjUkNoJ3HtGb&#10;fdGv/avw69eirzrLPt0b3MOJ64ZgfdqPSPU0kqaFxKonEdHnCUAcTTo+XUD6HJqqfhT6dMW6+TNi&#10;l9sRvfIDtu0fUb/oH/Ada05jVX8aqgeQfN2PoIDZeHEPYiW9sN3sgOHyQIJFy2l0rpHrI4k97otP&#10;FYZ40JlwYWcaHAI4Y7IOJtGZb0dj3d4a/fR/0qqp1m1phe/BBNHPqwQwr8T9dDSNwckyJwHmtkHC&#10;I+2F1/rImJX3x1AaXSOlzx5EHneF6pF4HvWi/kIbkafRpMw/icwKb7oEeFpz5O+BxO+0x7rxr7hO&#10;fUvaoox2IzXDXZP0n42NF1A7SquymlDGBVUVs7qfViHQvuePBO99S5N3JHFTPmGZb0aXJ6BdQLdh&#10;DO6HnUSXdEJVC1UJ5lWiewWECcg+desrTCc+I20VoC4APeseRrC2L0mH/O4cgfea6PaNHxO515lG&#10;3xAaUsobLp+Utw8q/1bQ2pOAquKpKpQqw4Iy6CjvI5UjKzRe9uIBJLw5mvFGhbCFy3uTqutLVl1L&#10;DpNxqIIMw8mqHFdJ+YyOwG/sK/3mk4n9KNcEuGeHyXuHaUakpGcwcctQIs5B0u8Q6XMYaf9g4Q95&#10;Pj2Gpsx4EDopQ5My5sXSI0lH5T5HHiGzqsQ6g1RyrGZAUAaphuxoYn6hpWcgCd8wwkKHmNzXFJ2k&#10;9ZMJDiLu7EfKI2OIjJe1GKYZQFVBg0xS+FLmSmq08MwIGvyDZN37i77ojvPsF+g3/4m6HR/gudee&#10;Bruiuxqf8uiSPlRTYY3Ks69hCOnkIM27qCHel8Z4rvBVvvQ3UPhiAP6iLried8BVOJhozQjNCNMg&#10;702nRpAKyTzDg2hKDqYpLPOOjxH6DyLtG6CNPeIcKuP/hYbkT+8MIilZt0wuqaY8Miivr0HyjNAv&#10;oNapD1m/yJ6+I2l3f6GhrHV6IBlZm8bGkXKvMiDJ/SrvW0aeTw6QtckXHpW5KeOmOV/OD+1wH/8S&#10;54ZPqFv8j9Tv+RNZ4SdV4TMeED5XRQ1UHjgV8pidCE2TpF/F58OFD9SayftUYYXMANLKe1KFWypv&#10;LZWbTHmhqXWLy2/evjjethD65BCv7IvnVks5N7ekSfiiIfy7153wjapKqq210DkrTVVe1UKglVec&#10;8JS/VPaMR1/QaO8vc1bGVaF/KFdkLIeop4/IdR8Spd0JXhUdfOlj0ak98J/5Af2qv8pZTs65R74k&#10;UdETFcaZMMv9HiW3ckZvlH2j4VeymWlCrwnSlGFS1sIke8irtnhFv7qvfU9S5NJ5pZmc35oRf9AB&#10;2/lmeK58S+hNd1ImoUtoHA0iN0HhqURtPk0uoUdE+jH2xn3/S6KvRL/pxpJyTxf6/fguf2TTEG2u&#10;io6q8Igynqpw5GSTCpkeSlLXS2T+A+xXv5L1Fv0i41Xyp6oTN6TVmio6i2w2in6TcSdFztNKphuV&#10;MS+fhPBnIi59Cw2blIFd5TwUequW8vSXc00O7lcj8BQItiroLbqsl/DyAEKvemA73RrzeZm3pm/G&#10;EarrjutJG8JFfciIzmtwDBf9KmO2TyYRWE08vlz49lfZM0YTqOpF1KT4UujSMJZ0cCS+8kHYrvd+&#10;b4R739639+3v1DQvMPX937zFlAHMYzXjKrjI633zBRTcxmVVucz+Vz27fg89Nf/uAaeMVb+HdVmV&#10;IU76V9VStbBUVSRg33RMNw7hVR5wFvV+N3q5Rxm3VIEAlVPOLoDU+fo2NZtGaMnblVeXx1SN4dQK&#10;qs5ukmcFVCtPO2VMFPCrDGTvCkOo9m/jNsm4VOXSd2Gy9RhNdfJ3pQDdMnm3HqPZKX87sSnPNNWH&#10;xa15oJlPL6Ts1+aYD0zBq3uLTQF2zaCo17xklOdcQMBnyZYJOG/tI6TltXP+9/f+V02BbZOiifFv&#10;XnzvwlO9tYXUHlkoAH4xodrXWo48qwoNVYUGDsyibHl/Qg+PERcQr981Edupmbzd9xveV9dkDS3o&#10;7CZs9rp3CeV3TZKN6wquO4ep2TlVDtcPcd5Yi2lPJyJXhxIoOiz9G6mzuLAKqPer0LZ9MwSY9SZ6&#10;ujvGTW0xr5FNfpMclA+OxbKyN+YlffBsHYdz6xDc+4egW90F+6I2eFd3pn5je3wPp+IxnBVgX4ld&#10;1kHlvnJbqone3ohehdssbSUgrT+m5V1x7+kjm+xsmfNFAc/P0Z9YIECoLZ79U8nc30vtxhHUrRRA&#10;fHw6sQc7CT7chO3aj9Sd+ZXqi1vwF57Gr0IKd08hsHMcjoXfE1jZjvq1A4jd2ULo+jrKV+QQu7KO&#10;VNENLNJ/yZo8TPsE0D35hbDxNl6Zf7ReT1B5tx2bw9vVnYSuvfDeWymHllskjceIlU8mcqsPzh0C&#10;chZ+jWdhM2yrO6LbNVbGs4lk8WWihYcJvpxDQ8V4WZ88arZ8I/20JfRsHiHDY+Fn4RklC28eUnXj&#10;OPXP77zzZBQ+cAs/2h7twXBwsNBUDmm7uxDb0w332paY5n6Gc0Fzojv6Ur9tKBX7Z2J/sI9U9RXS&#10;b4/ju7wM56HJWnhv/W/f4lTGBZVzb/9wOagJWCseQfxhX9z72lCxtDmmjXLIv7oA7i8hdeY3PId+&#10;xrz/Z4z7f8V1fDbhc4tJnpd2bgb+UyOw7O6Aff232FZ8S/2ab4icFpB4ZQS+xzuI1BcR8VQT8L4k&#10;bn5CovgI7qtzqd4/jfqDU6jfPoTapV1wrJT5rBKguqo9mf2Die0fg3XTICqXdaVmXkuswleJo7/Q&#10;dGIqyc1yUNrQHveGTpQv7cjred0wLu1DaGln7LMF5K/ogm3/eFyXlhMqvkTK+JqU7gXepxcwKqPW&#10;iZVU75kuc+1J5a9fUbtKJYTfIQezt/hsdtw2GwF9hZZfsejECi1UNFTxXECz6AKbAbvVSKC+GP/b&#10;wxiuL+DNvmnUntlG9O1j0vKc/vktKuVdHtERdtGhepFlvciukt93uS6VXhVZNvpwil7zGXX4im5j&#10;OrOaig3jqN3xE5bru3CKHnTb5F2iZz2lr6i7dY6Ki4exPLlCoLZEeEN5yro1I71b7rEWPaTs2g4M&#10;rw4JaL1PwHOfoP8iftdlPLWXsBecwXznNJ5C0Zn3T6NTxpPn5/G8uIDjvvDbmU0C4LeRLL1ARPjG&#10;dH8TuuvLqLswR8Y2jeCF2UTPz8N/ci6Bc8vxHRdZ3JAn9O5O7fweOHbKgfrVOSIGmbfDgNvpwFf1&#10;BvO94xgeHCNU9kAOzreou32QkssbeH1uJeUX1mK/vYPEy2M0lV8j/uYS3kcHsR2aQc36oZSs7Evh&#10;gtaiBwSgla2B8C4BDYcEGB3EU7yH+odbKLu+gupLc+TgPQvHqWm4DwrIOy0H+8dbBIw/IFF+XXTL&#10;cnTru1K2uAOVq7oI6O9McGdX/NtFJ63pydsV+RRvGE/13hnYLy7H/2AzwQdrsR0ZjXVXd7LXhpC5&#10;lod52XcY57bAJ8+rPGKBE90x7O4uOqE3pgOTid1bR/LNWuGXWTL3XwlVLyT4ZhGGK5NxXJmN6/Is&#10;bBfHkCz5EWpn4LyYR93mzsLrA/FfWUqT8bSA7D3EaubheDAJ/eWJMv4lNNqW4XoxBMudznhutMF9&#10;pxvRqjnEvXtJhbeCU977eIKsgeiUuX9A/9sHmFa2InFjNA0Fo3AdbCGA9Q9Y1n5M8novsm+V5+5g&#10;ofUAHNf6478qIOyCgI29vdAt+QrXwi9wzWqGfUEzXFtaEz7SA/fWVuhFp4UO/0j67HTNm7Zu0TfU&#10;reoloHgRrlOLSD85Qfzedmo3tMGwsTnpgqGybuNx7vwB0/pPSdzrLfMWYHSzC+a1n1A97xPsO7rK&#10;mAYTetBLdJEAqiIB1E/zCZ3th2P1Nxhn/xnj8r+QPN6eyN6WBLd+A0UCkhzjaTAIqKrsievm91iP&#10;fI13//eaJ6+vpIcA4EkCpGbSFPsFz/NulGz+HMuZqTTWnQTjeuznWlOz7E/YZJzuIz8QvN2Rpvp+&#10;midJJjFYMwLhGUy2ciDWi9/LnvINiVfy2+OB2A5/ifdsc4IHvsK88M9YF30ocvAh0bv5YFkEulmk&#10;nwsP3uhH4lpvfFdlzzgk9DzVSnixH4Y9X+M+3YlsiYzRNEOA9xhsd3oReTMM16OeuN8MFrD9s4DI&#10;H8koo4oWyiWgVXnt2YZjedxe9JnowUf5+I/0xrOzG+XLPsB1+msa3/TCfutrHIU/QEwAtWccjU7h&#10;I99EkpHfiJrHUHXyc94s+j8x7f6aBr2A6rQqgNBb9rKhQtdf8Qu4ddyaRuLFVLJVAsDLc3DdEOBe&#10;2omooy9hu6xjQkB/RhnN8jQArZLxJw398Dz+AX9pR9mv+xCu7AZ2AdzR8QLqBxDR95TWgUa/8mAa&#10;Q9AziKjyIjSPJnG7J6ZNn1K3/VOSr/vQFB5BSoWXqeqVGWXIEXAsQDvrHkrKPYqob6SWU02FljVE&#10;8on7+5NNS18xGUtkOGm38JSlP1GP8lYaRGNYQHxcnpVxqoTzyjss7JLfXblC61FkPKrwh+iwiMhM&#10;eLRW3TPsFl705Gohm8TkOe8ggroe2N+0w1s9kIj3J7INU9DCFBODSMoYVV6rhshgkgLmU2ZZn9o+&#10;BCs606gKRvhziFi64jP3IO3IJeOWayofFv1RnmKaISU8StZsmOxb8u7qLgRfd9Q8NCMF3UQvtcV1&#10;rwXel21lTfPkfmUsEL5QubgaVT4toVFa6BCVOckYVGigqjypjBdZFXLpF3qbZH/VDZPxKYNGH614&#10;QlrWUOXMU15l7wotyKcKTY6qXGF9qbnQklBJH9FDIhdqzIlhpL1jyXiHauHECWVIy+ZIP8rraQwN&#10;mmFK+mscqPFHIibPCM2VkUUZb7JNsp5Rmbf0Hbr+HfWHP6b28peyBvI88t4mWUPhyaysQVLG2BjI&#10;w/W4FeZjnxO+25qmUnnePp0m/2z5/WdSMZGT9CQyIvONqTGytkM0Y60K80yq8FhtTtJUyGMwj5Sr&#10;n9BvIM4XLfHXtZd5C83CfUjG5FPuVUYlrfqnjCMj80hE+2leXBlpqbgqDDEEZezUQp81457iKZmr&#10;PEfTaKLl3eTs8n9Qs/YfSZb3J2HKJVjZQ/h8OO6HrQi8biX8pLzWhsreJ+fXs60IXxeeKBf5Syhv&#10;rJ9pEP0W0YsM1XciaJDzUUB4X1V1bZA1V+seG4UqrhKp7krd1Y9xXv2G1LPuNNXJfTU5wjMy5nLh&#10;J/d0SE4jWdMTz6XmxIo64S/qTt3xH7Ce/4H47S6kbnYWvdmM6nNfk7IKnTRvP5EtkT3NkCzr7ant&#10;jP5xC3R3v8Et8q0Kg2SDuSTsvUi4VR5GZYAVuVJrJ2uoCnA0ZsaTTkyhUdZGeZhqOeOET1EFOzJy&#10;T4OitdCVAZrnYdY+iIjQKVnfXfb5gSTdPWVtVEh3nqzvQOFhoXtAxuWaTuLNODzHhCc2fyJn6T9h&#10;vvY5aZf06/uZYOEkHPcG43wje4vwUDwhfCRrF/bJ2qtcgY0jRRZHE3zbE9utb6k59onsy21ED4v8&#10;OEfgftSJkl2fEFAFgarkPce/eW+Ee9/et/ft79T+gxFOPuVvFQLqLHtO6eHFuO/tExBYj6qW+R+e&#10;/5+2d7nlVFN/a8Y47R2qqfxvqliBU8tj5laFF3ZNkwPpcWw2FU6qPEkEdGoea3a5T1VWdeCvL5eN&#10;ZC3F2wXwVD4jYBbwfGUH5cdX468u1AxjJmU8k/4tCgj/O+Pb/3f7Ny84ranwVksdFmMVFkONPKeT&#10;MdQJiJZrAoyVMTBg0OG5sp2S+V0x75tMSHnOmCxadVSjMjKa/fK9ntqL6wRYj8ZX9xKT/X/dCPcu&#10;H54atxqXmoeikdBbaO6Sa7Z7RyjZ9qOA6Cv4rCpvnZNgTZEA2CnUzG+Lc7scYgVAW5Z0wnZ+jZZE&#10;3iE0dBgc2M0uzcDpenaVuo3D0a/pheP6Rpw2Ac9Vheh2TqZ+WVvCD2bjrt2Pw3YXZ8VtdJvH41nT&#10;FYOqrnpyHqnK59gv7cG2fTKuqxup3jmepstzsO0aT+XS3gTOLCN4eT3GzfmYNnQltr8bxi3d8D05&#10;TMCoQprtWG1C+/L7VG0QkDn/OwyreuA7NBP/vnFULmqG/8QAYk+2CMCYT91OmW/BKaqOTMF1dzfx&#10;kscCaIYSUeFKR7piWtNZQF0XAjfnEKu4KgfHGxh3KQ+bDnhWdcQ052sMm3Nl3DcIVj3VQkw9l5YJ&#10;IJpL+aIumPZMIvzitIC4AzgL5+KpuoNb6G4QutXLOBXdouancshah+v2r1St60P10p54j44k/mi4&#10;gJWZxCs24769AseekVjXdcK8rTvOE+MwHRyFRcbqPz2S4D25/8U0Aa2jsez7mpoN0sfdPUTqK2Wd&#10;XMK3dhy6amofXaD65l6cJQUETQbCFh0RVfzhxGhM6j+l6/+A+9BXxG+NxXF2Grqt4/AdnkbkwiIs&#10;ByZTubYfxh0jCV1dhu/eJoIv9xJ9uRProVEYVnyD52B70o/GEXwwC+ftRUQL55B6+xuB66OpXtGW&#10;2k0DZF034C+8jL3gBLbrWzDum4puywhs+6bL3EajX9UN26rWhDZ8J7zxCbqFH2BY8DXmuZ/jXvEt&#10;tjWdMG7Mx3Vc5PnKHFx3VhN6dpZQ8V3cr6/jfX2BROlpQvcWYtraHc+WPgQOTZa55WJUBT3W98S5&#10;SPhiZjOsS9pgX9oe/dzvMC1pgXNTJ3x7exM8Ppzg4bH4do3Es6EfztWdsC9rjXn2txhntcCwtIOs&#10;e3/sx6fivbqO8KOjRIuvEap9pOXvc97aRM3q3tTN+BbD8t6YD07DfmU97sfCp4XncdzdT92x5Ziu&#10;bxdAdQO/4Q1eFXJuqBU9WIjfdB9P8WWqTy2n9sAMApdXY7q0HPOTvQTqH8i9z3AZH+A0XMNdf05k&#10;6gRO3X7cdbvwVG/HWbtVQN06IlXLiZbOxfdQQPmZXliPqIPzKCIv5sjhdBHB6nkESucJb07Bpg6a&#10;xdNwVywkZFhK3LZIDvuzSFX/iuVuHqbbQ4mWrCRatVP0wi78FVtIynfXvbkyn/UEXsg4bm3GcVD6&#10;2SJ0P9BdC+8LnhqDdfcw3Md+FvkVvjg6BcORSVqF2/qnh7Q8hkF9CSFbGT5TsVaFOPDwFLbDMyle&#10;3IGqVZ1xH56K6+g8AU2L0J1bIwdi0SFXVmI9/RvRR2uJPN6M9/JCrCenUn/6F4y3l+Av3inA/TRB&#10;21UB0BdpNO8n8XY+oVv5WuL7mtl/pnrenzGua0Hw/Aiit38S8DIW56GxWLbkUruiNfY9AjCODhCd&#10;MBibvMuwcxz65X3wHpomekhoe/IXnDJf847h1K3LxXtlA2ndE0L2Klx2PXanyJ+1lICtWOZ2H3/Z&#10;KeJv1wtAGknNqh8wig6zb+2PS/Hk0u+xL2xOeHc3Gq4OxburPbWr2wh/zybiOSmg6Sgp/0YBujPJ&#10;OiaSNkwUICm0vTKa2EPh0xv98D7Np8G+XGR6G/WHJlK2QsDQsfHE604T9TwQwHsa//PR1G77DM+5&#10;3mBaDd49AlI24Lo1lPr9zfBe60GieBSxqlFEa8YJD03Df38Wps2DRAY/wzTvT7j3tSLzZCzhOxMw&#10;Cy2NS/5I4HB7MmW/kqn8RXRZDwK3RY7OC6i6MYHUtZG4trbAvFzlH/sa++7vhQYCyJ7/iv/yGEyb&#10;OmJe/SXRfa1JHemIa+M3mHeJzF3sJzIuoPFmT4JXh2M/OljmM4jko6nEro/FuqM7NUu/xbr/WxpK&#10;BsD9bniW/AXXtH/GPvW/YZnzMfZd/Yg+/pGGih9JVwwjXiZjKhQweqOD7CsfkjjXDt+pdkLrT7Cv&#10;/Arn3vakygQIu4dBcIiAwxFyf0/q1/wR26YPZMy9CT3uSezZSNIlwmvnu1Fz4isSlbngH0vyVU9M&#10;uz8mcOwb0ZOtsNz8Ac/r7iScuahKiUnfYJGt6WTM24i/WSx81VV46EPS9ztArQDWN71xbf8Q04x/&#10;xDrrD/h2fkHoZnuMh37Adf9nWcv9otvW4Ra95t/TVvaGnoSrlEFkClnlpVbRD/3ZH2SvUt41YwSY&#10;CkhUBoPGsSR8Mr4aadWiw6sFRFYKSC0cgUOFBJf+Qqx0DBEFuC19yfpH0ej7lUbbL8RrB5Eukr12&#10;1we4jjUn87Q38aKJxKo34q+aqIH3Bt9UEvp11J/pS+WWfyF6v4sA28HoD3yLfu/3QtPxsoeOIFwn&#10;Y0kog+YYmrIjSEcHC1+r5Pi9SSVzBGAPJqvys8WH0BAXmgpoziSEryOyFqEhhF+3k73vI+ynW2C5&#10;0krzHozcaY/zyjdgHkraOhB/XU/NA6XJI8848mRPaEW8shvxqh5EyzoT0wmQNo/AW9Vby5GWFkCu&#10;jF0xTw9i3h40CcgmrYxNg7T8YqnIACK2HKFvrvTbiaitK9lAHg1h5fE4GJWjKxMcRtozhoxzPLaS&#10;gViLZCzucaRUNcz0SFSyeC0cLqW8pGRv9/QTXhAZVN5SWuirrFNCPmNj5DcVDjdQvg8jWt0Jy6WP&#10;8L7sQENgmNBnuObF1ZRSIXz9tXxXypNIq6zaOIRUYBChilzRiYMx7f9BzjgfiM5rTbywG+G3PQiW&#10;9CRU3p2UzIWMMozIszLPdKSf6Jg+Wm4xZYRMaGuSQyIh48z2JytjTzoHETOOIWwcS1A3SDMIZsMq&#10;ZE/Oacog5R5A3NJbM26QGad5CgXedCBR0h3vo9b4n7YSfhpI2j+UhLuvPKPyluUTlzVOq+qmKRlT&#10;IpdGWXtVBTPpGUgqLLydziPTJN+lZZF5K8OM5hkm/dR3I1bZk+yLPtRt+hdchz8h9bIHGUMewbpO&#10;xO2dZU4yfqGv8n5UIcIqiX+TrEPcMpzAW1mv16OJO34lGZ5KKqW8z2Ttm0Zp+ccaZO0alSEwO0rz&#10;cFOeaopnCQ8jrOsiz7YkJryWCcp9YWWMkfGJ3kiq3GkqR5k8o8JSm5D5NeYJrfJJJ2QcoVGka+QM&#10;ceFTEg/bEHnTmajMw/2kBd5XP2hFGmjIpUGeaWgYLfpoMvFX43FeHohP9GGTc6jw6VAyrkEkynpp&#10;4bqZRA4ZVaE1NUB4VPSCVa5JP6r4QlZ5H2p8LWMXXkSuq5yPjV6Rk7jQ19Vf+KOr6IYcsAyR8/tX&#10;6Lf/q3YejN3og+9KT2xH5NqhL/A8bUuTL49krcheWT5J+wRZiwmad16yqBORRx3x32iP61xL6s82&#10;J/K2F1GD8IbwmCreofJaZsLyTHA6iZrR+N/0x1vXm5jiPeFHzbNNGe7SqjjGYOFxGbuinwrbVSG3&#10;MeF7lT9PeEcLj5X1VKGsyniZDsp8RC7TIrOKv9Q4/aWiY1+2lTEIPQKDha/zRRZHSH9DNcNyJih6&#10;Jy7vC8i1iPISHUNjcIzw4EThCdFVwt9aaH5CdF1ynMifyKnIvJL/jGsAnrJuZIzj5Cwi56jdfTCu&#10;/UowzBc4z7eW86CMveEn6UPmG5dzhqxJwj3ovRHufXvf3re/U/t3Rjgt3FTzJLNitTjwGHXUnFyJ&#10;+dxy3Mba/2UjnOpHCz/VPOeUUUxVSFWhqO+MS6r4wrt75V0WK0753fXwBEW7f8VVfBuPWc+7nHDK&#10;AOfW7lXhoSoU01v5iqqdv2A+u1w212Kcj05Tsn8JvuIHWG3St9UkczBLU94ofzP6/fvxqTH9zTj3&#10;++8q1FZooPK42Sxm7Mogpzzr9GVY6yuFHvK3VYfHJkD8ySlKl8lBevdU4rpCLPJOZSwzWmWMNgv+&#10;kttUbx+P7spuAXZ1v7/nv27v6KIMkCpvm8xf6KUMlUarKvCgwtrMBEsfULX3VwHIGwnpyvBYDFj1&#10;xdSfXCDgcBT+rUMwzGguwDWf4KvLOO31QkPpS+5T1W1tFp1svtsoX5OH+8EuQuY6nDYzjkdHqFo3&#10;CPuzS3IweKaFXQb3daF+wUeYDwgQqL4goLVe1knW4O5RObgLyK16KJvYSowL2uBc3ZXw2VlU7JqK&#10;V9YxYS4mVX6I8KVh2Fa9KxRQu6Q3pgtbBOTewX10Pq49ApgPTiV4bzfu80uoPTKXhkebMG/riW7r&#10;MEy7JmI5Mk/6O4/v2gZKDswmWP6IiKpcu1/A9cUJciBZSKboJ6IncrAtakPVzJa4d42g4fJ89Gtz&#10;BTh2x7a8M461cgBc0om6mcqY04fY/T1E7CV4BIh7hJ8Mt9ZivTGJUOFudE/OUvfinhxga3GqXFnm&#10;59ir9uGsvyH0rte8kuzX1uPYOwrbts5Ub2uH8cIkYoWHiTw9J4B0B+6zPwuQ7o1uhxxgry8ncXO5&#10;ANFBMq+WeE52ovFWDrEjnahc8T11R6YRKrqDx1AvfGDHbTERKHuE+cpmdDLPinVDcF/ZQFK3j1D9&#10;VLKlw4lc7475mAD4i+NJPtmC98xCKjaPomrPT3jPLyR9aSGBgwKe9/bGJmDedkPe9/pnki9+w354&#10;DCVL+6DbLIf2S/PJPF6E7b6sw+tFZB7NwbmtF6WzvqFy9UAB2AJEqwqImiswv7pH+b2T2N8eFhC1&#10;lqBlFTH7RTns3xPwdpLYwwUYtnbFtqal8KIA9O3fotvYBp3QvnZxZ+pmt6J29reYl7XEKvOuWdIa&#10;4/q+ODb11ZJ72zfL4efcr3j3jsa4Xc1xGan7a0jtysMz8yscM77Au+ArPAu+wDK/ObYV7QhsFOCy&#10;8jt8C7/CvbglzgVf45z1Mc4Zf5VnPsE/70u80jyLvsO5tC3+Vd3xb5R3buiLa4vIwBY5ZC/rgHle&#10;a8wr+hA58RsxWavYrQW4Lk7Gsb8fdeu/p3prRwzHR+G+OR3f/V8JPv+NUOlMYrVzBTQvIly0RNZr&#10;OpYDeZg2t8FzJp/Yq9X4yw7j013Fa32I21oo+qsYh6UMu7VSPoW/zDppIsNWoxZ66jJW4X99lZqD&#10;MylcN0wOyIsIlF8k6nxO0PuSsPsxScNFfAUrCD6cQ+zlZgHmFwkUiXzeX4v+cD412/trSfbdB4bh&#10;PpiP/4wAsnMjse9ujeNwK8ynW1N/rjPWS32EV/uSfpJL0wsBmK/kEPtqHOmnEwUgTiXybK7MdZoc&#10;9n/CcP5nKk5MolT61x2TA//5PiQfCNh5M4uG8tVkns3GuX8glWu7YdwrgPjKIFKPh5F6MQLX1b7U&#10;H+lK1aFe1B7vT+3RbtQdFVB+oy+JN6OEdvmEXg8iU/ILDZUroXIDlG0kXbKO6NMFBC5OoX5DT/Sr&#10;WhHY1YX4mUlkniwlVbYK28s5VFydTInIW7XoEPud/UTf3iRReA7zmfmU7B6G/cpvZCqO0Gi6Rvzl&#10;Fiq3dKd+p+iEsyPRn5pI7elZGK+uJFK0UfTWcjK+dQKwd5INHiFatx7jrV9w351D49sVRB/8gulg&#10;DrUrBbysbiEy3J7wjm8xzPsCw74hBF+ulD3pGF77XdG9D3Baz+KrE/l8LLJxepqs0Ro8JTtwlW/A&#10;r9sgcrOc+O3J1G/uTuVe0dmlB4naH5PwXSRZNR/zkdaynp8SeNgBXAJiPONJV07Ffr6XzKMZrhOd&#10;SD4TgF6j8jrNoEk/XYBGLpZNX2Gc+xGmxR8SPCnA5r7oyEP5GJa1RrfiS0Ky9k3lv4huHSfrMJzQ&#10;7eE4Lg4kek30x6lh6Ha2Qb/uKwzrPsV/vpPo8tFkrKNJV+VhPfYtdfJu5/mvCT5rT1z0ERUzCZ3N&#10;w7auFYZFX1Az/2NMKz4hfaw7kXNDCZwZQ81qeffqT0Wme9JYKQD6+Qjcu9vgmv0Brt8+wblEZPVg&#10;K2JFfcnoBKzWC5CryiH+pJPs9Z8SKlAheCME3I4UndSLyMvuJF4Ow3ClG6azbckWDIC64aInBVS5&#10;x9JgG4m3oBOGC80JXG1L/Gp7HAc/JnzvBwGxI0kV5+M43pmqTZ/LntiFTLnIyqsuQueR0kYQKWwv&#10;ALw5psNfCz2+FrmWMW4Smm74I6mnPcGmjKvdMGz5QubVjOi5nngP9aZ6XQ7Wc3OxX/wRw7k+xCtk&#10;LL6xmuGiUXnb/G6caFJVClPDiAsYrz7xKW+UYfOYyO3JAbjvDSJYKevtHyUAXOirKj6GZW5mAbj1&#10;ecSqBbRXTSFwZQi1O1piONKdhprZNNl/JHy/M8EHHcEjQFpAt6+gA6bL3xN/I8+Vj8FROlauLyBU&#10;Pomo9KW855SnjUqe73rdCvftbynb8U+4ZO541G8y1kYViifvlPE2Jt6FcmZlDlrVzfBAkRuRZZ3o&#10;BPnMhpQxUxk4ZH4VObjOfylntG9Jy3fH9e/xPWspYFp4NphLLNBfaDKcbDyPsKE3wRc9RG6/kHtk&#10;jQIytsxgMiq0UoW2ZYZpxpVsWPRO5B1QT4dHat8bldElJuMRmqoQvaw3j0bXMLwlvdDd+oram8I/&#10;db1Je0fSFFXhpeNkPspT550HVTo+gEQ0h2xS+mgYLfMTGoWmih4Yh62oLTXnP6H+zJf4nnfGXylr&#10;ahF9qTzPAvl4y7vgfPYtYV0HeUZ5B8laN6jwULknNhC8OfjetKPmymcEH7UXee2mhSBmLf21tVfV&#10;UrVwOFnjplSeZsTIJmT80rScXMpjKD6QBumrUVqTVjEzT3REH6K27qTdA2hKCD+HhSbuPNJCh3gy&#10;n4wyWqiKmgHhGXtvOTd1FpmS3wv7y77eVnRvPyJ3W2M49oHwRjca3dK3qlCbGUiqYYDQXeanDCwp&#10;lbNP0Ud0tCoGokIy4/2kf9mvg9ICA4SnZa7Kg1HerQx9qFxxzr6i61oTrulGtLorKVVls1HmqTzK&#10;VGEIVTwgMkbWabSs1yjpbyThmMxLheQmcmQdZO6N0pfcT3aUPDsGoqNotE8kXDYEz1tVbCOHhEt0&#10;hEn4z9JL7pUxNklrGPTOWJzJpykoPGSW/diYT9Q9hLgvn4CxF2mT9F8ucqzyk6lQ3ibhIeVB16Sq&#10;K+fivNyMyKPOsicNJiC6J6aXeZh70eCScRgmkK4TmQgNludkHsr7UNYvUNsFR8E3xMtFV7lVgY1R&#10;QsOxmmEwlRooMiPjErnRQlg13stHFWpQRS2QvvDK2tbkEBH5NR3/DN2BP+O79AMNxdKXRWhgHY7t&#10;wheyl/4zDdUyFovoyWoZv3EYuOV3+xAadH3l7N+R6Ouuokf7UH38T5Su/n+LrvuMTKXSrfJOFZbq&#10;/1HWe66swTyyTpmPZ6wmS1mRg4y3n/C28IHwn8/diYzybEwOIeTpS0z4ThnHlDemqh6bSguvCa8o&#10;bzhlwFNemAl7HzlTfqMZChPl3TVvVVDPyDzld1WUI5VWOQCFD5KDZA1FbwTk96Ts7clxZJS3oepT&#10;raMy6irjXlZomBB+jMpYQsJ/4WEkZT9MVA3C87gNgbft3+nJxCCshd9gvNlMq7Rsf9KctEFVjZY5&#10;yzNp4ZV0jeiC2hzBcp0JPehJpkDk663Il1n6dwoNTLnvjXDv2/v2vv192rs8bybN6KOFjJpU6JRc&#10;M9lwmW0CbA5QfWgW9ppSVEVAm+ldZU/Nk03uV55bqtqnCj9VRjPVlCHp3/pWzSzX3nnE/cemvL/k&#10;XaZ6DLcOULNnKu6y5wJU7ViN6jllsFNVCN/1rzzlvM9OyaF1Iv77RwkL6Co9sADPUwFeFhsGlZtJ&#10;3qXN4T9933/WVGEEZZBT3miqqWt/M9Ypg56MzVSH3lgr86whWHILw7bRVO/8iUDlIyx2CyaLSspu&#10;wWupxHz3ABWbJxB+dRmHKvZgcsr4jTJ+1dR8LVq1VBW2ZhPaqTEoI9x/HJfKYSft93FZZP4eFT57&#10;exfFO37G8+wiXoceb/1bAbqLqFnSU8DAEqw7x1C2Lh+38j5S9JD32awmXLVl1B6Yh3PfFCr3z0Z3&#10;fR8RSwW+wotUrR2M+eBsGu9spXZ5T8xbWgkgzydSsxGn+TVWZZy0GrU8aTW7phGoKSYptK/cOALP&#10;aTnUP7uA5exaqjYMx37sJ9Jv5xKs3oa/cD/Vm3OFXnJ4u7+d+j0/UzXrW/zrewqwGSEA8yAhYwWu&#10;J8flQDic1LPx+Hb3oPK3llj2TSdZcY9QyV2q9s7BcXoFQUsV/poXVCpD3ikBl9cmULm+DZ4LM2gs&#10;u4z38E9Uzvua2lUdCBwch1t5/c1rhXOxgKrNA3Ec+ZXg0xPUPb5C9bVjmB+dIfhmP/GS1fiKTsih&#10;/SD2B4exPTpN/f2TcpA/iq9yF/a6K0KDao3vFT3dujIcL88KwF5I+vkoAtcGYtrVF/PGAbh2CQA4&#10;OZbEk6kC8IZTv0UOu5vlQHqxDw2FP+F7upa6I5OwbuyId6mqNvgZ9k3D8d/cLcDxBLX7plG2Te4r&#10;OIXz9XUqr+/F/2KlHBxWEzbeIVCxDc+dPgKmW8kz3bEe74P/7Awi9/bhuL0bx61tGA5PxbytK/4z&#10;csi5P57UvVEY9vZEt3sY4TsriN9fjmV7f0xLBJyu64f50GgCt2aQejWP5B1Zg62tsS34TIB8OyrW&#10;5KM/N09otIFozUKCVQswPdqAtegqPsdz3J7HGG0v8VofEKs9Ie9fgG5HL9x7uhI5NYDQFQHwRetp&#10;slwgbLqGp+oBzqJ7Al7OY7+6BeuJhRj3TqJ+fQ66ua3wzP2a2Mr2+Je3wTzzE6yzm+Fd3BL3fDnY&#10;zfgrjlkf45v/Nf65X+Fd2EJo14fItVkyx0XEb8yROc/Bfug3jPsnvPMQWvQttl//SGDap3h/+RzH&#10;9E8w//oB5ll/wbLor/g3fkVQmnf5J7iXfYpz43f4hKbBk3n4dnbCv6IZ4cXNcc7/Su7/DueqdgQ3&#10;98C9qSu6FZ3QreyHc8dogqem4D8xDsfGXlhXdBU5Ex11exsh0U3uW6ew3zuO49UF/G8fECgvEAD3&#10;DF/pMwJlBXKIvC+ycg3v0/OEHh8jemc50QM5OFe2RL/sW3RrOqBb34ua1W0wbWqDY3s3vDv7YxMe&#10;sm5og3+nHCj3dSV4qL2MuzXeI0Kvw13ke2+ix7sTO9aD8L7WeDZ/g2vD91jXtsKyvq082xHLhnbo&#10;V4nMLPsY3cIPMc77K7YlH8i9Ajz3tyd9bZAAkjzhQQE7lUME0Ekr60u4vJ/2n+RQnfBU5XA5EMth&#10;uaof3putMW/+K54jrWmomUajcz7ByvH4nwkAeijAuWYJ8Yp5QpdJBK8Mwn28K8aT3QXs9sF4TUDi&#10;9T54L/QgcLY37pN9sR7rhe14F2wn2uG61EXAYw62w93xnf6VTMkdEoZq/PVVuCvf4Hp1E+e9w9gv&#10;rMV6dBaG/T9Ru2sCJavyqN0wkNjTVWA+QvTlCnSHh2E8O5FI3U5CwTMEAudxuO5gthXLXlKNxVaB&#10;W/RNUPY+w+2TVJ9eQ/D1KaKm66KT1uO6KDK2Ix//3m4ENn2OYc4fhR/ayVovJGa4g99dJP0VEHRd&#10;J+4/TMS6Auuj8dgvCeApnU+jY6HwwGS8LzfQWLIH58XRlG/9QWQijwbjDAjMBM8sgs8mU7ujM56j&#10;AohKx5F2TCFtnix8MhTbqVw8N8aKzI3CcaEP7jt9SRWNoKlwJL5j7bAvkLX8+U8iQ58T3t6GpMhk&#10;cPn3ssbNsO/rQrZsBYHnq3CeHkPorqzR9TG4T+QTOpOLf0t7fGu/IXawDbGL3YjJ+vgPCsA70hH3&#10;io9FNv8Z09wPMC7+CsfeViRfKKC4Emx7CBeuEn0+Cv3e/oTuTSL6fDXOk79gWNES06pPCF7qSrpA&#10;+OpOD5J3u+Hc8CnuhZ/i2/g13tM/YLnyHY7nbbSE66raXcY4CP/TNrjvNqexojcN+sHye2f8jztC&#10;5VDtnxPOR/2pP/o57kvfChAWcOocIeBWQL4uD+fZH3Bub4l3ZTOsq/8ifNeFVMEE2T8E0G9qLmv3&#10;z1hEDxu2fkdCebxFx4JvrOi8QbiudsZ3szOxCgHDNULXEx2pXvMRttMtaCwXoFg+kMhzoet9ue96&#10;G7yPvhNArYxICnhKXw3DtHCoUN0I4grwRsaQCuQRdfSiMSTANSYAMa5A4ggirzrjPPU1nv3f4D36&#10;rewrrQk+mEzizWqSZaLjywbjKehNpHgiodLpWtL+SElHEvp+pKyjRA770yhg3VPYG8eZH4jeF/31&#10;ppPwmtBDGf8ax9IQl2drc7Hc+0H2uR9EF3Ula84lXifgVkv2nku0vDX6M3/BKUA6XZejGUCyKkeZ&#10;Mtb45LvMI/pS9o2LzXG/6ECksh+NdgGxkaEkEsOJCxjOZgbRoIwuqkJlUMC3oQ/2699Qf+xDsnoB&#10;xmnlVSM0Skl/kXwN9CsDU0Z5RqX6C1jvr4H1prTyyBPQLS0bGUwmqrwIhaYh+Ts2gWziJyKO6fir&#10;F2F6JbpJL0BdVZdMjxIgL3SVeSeE1r7aToRVQv+4MigpI4AyiI6We+UZo+xTZT2xPG6reSBmDONJ&#10;G4fT5JR7Emp9hA+DA0n5BbCHhhCX9U0HB9OoClvEhmlGpay0TFh+9+fJWsga1XQmXNWVRL2siS9f&#10;+sh/N18VupeU+fr6y9mtA56aDqSc/eU9sj5yvTGWKzwhdEjLuJXRS40zIusn9yftPTQvPZVfTQtZ&#10;jiljn/Cg0KYxqNZoJAljjhYaHK0Wma0R+aqW/en6D9TslP38cHPRux1ocCj+lOebRHZ+XydlWG1U&#10;XlhZZSyWa43yqcI7o/nEyntpocdRW3+tWEOjKmTgG0KqVuZWk4vp9Kf477WSvayz6OH22lzeeXiq&#10;cebTkM6T/geTFv5xvm0n/QygITGaSERonZC5qbxqDQM1b0RloFb0VMUhMkJfZ2FXDHdk73rbm6RB&#10;1tU7WmRliNA7V8sjp4UvZ4aQaRpOWuUskzmklRdkVMYWUR6SA0RfiowW9yJe1kt4WN4p9Pbf+0bO&#10;yf/HuxyLqYlkhfZagQhZo6awfK/sJfe0E9nuLrSVPc7bl7ijj5x95VxV2UErxpBRBle1nloIrPCJ&#10;6A0VEh31C/+GVU4+4YesnGuFtmllJEqOlL5lfK7e8jmQjLUf7vNf4zgoOvTAl3J2+AvuXZ8ROS9n&#10;2huiv++3xi96LlWSQ7JenvOLTvOPwarCek9+IXqhl+yZspefEN12th2Bo9/h3/YZtu2fy5r10WRL&#10;hRo3Cb8mjHmEdX21irruN20xPm6Nq6SrrEVvMgFVvVZkW/GnqtbaJHNJi6ypsPPgIOEnxcudafCp&#10;MF1lHBe+RNapUfSPtSfWV9/RJDIOI0Wu1FoKb0VHC0bpSuXejzCf+lzkQHmWylga5D7lddgg66O9&#10;U623yJdTznGGjqSVoS+ljJvCC41yXe5vaBJZa1Cej/J3SmgeGUXktcjrGTmbPW9Po0Wts/Ck6Adt&#10;/JGRhF+0I1TcgWhFZ6pO/xFXUVvZD8bgetoZ3f7vsJxshe3qd1jvfCNnr3aasS5pFz3q6/feCPe+&#10;vW/v29+nmSzvKnMqI5pmhFPGHpPyhLPgMNvwFd6k/OBcLM+uaFU733lr2TUjnTJWaZ5bxnefRss7&#10;w5v6/jdD3H/dLJiNJqzyXVU31F/dQdF+AWgVBfJ+lWPJ9q5Yg7rPbBBwZMZjqsV0aYtWkS5cdB39&#10;8cWYz2/AbbfJGN5VeP2fh6L+F009p81PGc/UNfVeMxblrWIxYLMYscv7XfpHmE/PpGTNCAKvbuC1&#10;1godVeiqA3t9hYC/2dQeXKjlm7JLn3q5Xv97HjmH4Z1n4DvDm02uqXeo9j+M5fdmUh6E0rTqr/K3&#10;yl0XqHpC5eHFVB5bQab8Ae7LG6lY3BnDod/k0PwYnwD5yhUDZHNeSFD3Gq/DgP3FZUr3TSf6+gLx&#10;2tfUH1qA4dRKGp4dx7pxCMYFX1K7vA3hO7Nl41qDt+YUbvM1TLUCamtPE7AU4ys4T9Xe2XKwfyJg&#10;exPlyzpi2PsT3soCnA4z/tqnWE79Qt3q77UKgn67CZ9Jh+PKJmqXdMK8oiuxK6vIXFtG1RIB1rtH&#10;EX20HffjPZguT8N84AdcawXEL2qHd3e+/D0B3ZE5ZG9txrTzR/SnV+J9fVv6PkzNkvZY17eh8ZUA&#10;m6qfcd0dRf2Zn6DmNvGC05hX9RQQqioefoZu1Q94r6wk/fKUNufSgwvkUHeDsEMZ9S7hL5iP5eFW&#10;Km8dw3j/NLabuzBd2YjrwRoBlKtlvvvx1r2W9VdehUaMRjcmqwe7gHR78VFMd8cRKppOvFTodmcp&#10;puO/Yt45CeOmoZj2ywHwihwKL3bHu10Ow+t7Y7y0hmjlbdJll4iem4N7ZUus0/4B22+fEjzwMyEZ&#10;p6XmMW5rpQCHAjkAbcZ8Zwo1N/ZjLXlG0PaQcM1WXLeHYjwsh+ML3UldycF6pC/24zkCOgcKKJ5D&#10;ung23vszqTs+R/OidJydRejsSIK7O2FY2Rnjmt5YVnbFvqYn4TMziF5djOnAWGr3DMB1WIDC/iGE&#10;V/cguKknkc3vjDfmE9MJFl+gwXQX98szVF8/K2O6rxnknM4XQpO3uAxvCZZdxHNxGvrlLQR4f4p+&#10;4xdCBwEWpSvwVh/GVnsTm0nut5bjUAZe4W9VUddTcR/D+YWUbxHwcHGkAOz1xJ6uQ797okbT1IWF&#10;RI9NwbauF/pFLbHNaoZ3TjMsc5uhm/sZdfO+wLSsPXWr+lCxpotmuKpf/C26eZ+iW/A5hgUf41n6&#10;Ef61X+Hd2gXnZnnP2n4E1vbCKf2ZZ3yE5Zc/ynr8Cee0P+KXT8/0P2Of+TEWZRSc8Wccv/0rzrl/&#10;wLeiOb61HXGs6Ix3TVtCq5vjn/8xvnlf4Zojh+rpf8L18z/gmv7PuGd8iPc3ZQT8lPpf/kDdr3+Q&#10;z79gkvfZhEedi5rhWS4Hwg0CalWY3qEcmWcPYoc6Et7SAu/aL/Bs+lLG2xzbVlmL7bKGWzpSv7mN&#10;yJG0rf8Pe3/ZpVey5PmCH2Jm9brTt7qr6kCezJMMykyllGLmEISYmTJTKWZmZg4xMzMzQ/DDzMwU&#10;8RvzHaduV3efnpq+PaumX+iFr1A8sR/f7kZuf5OZWz3hpexx7l9Fj78iUNKCsMiGbb2sZUtHwkcF&#10;9JwdTfh0f6z7WhE4J2Dh4S+Enk4i8PQ3/DdHYL04QOR/GI5HYwQAjMB9azipt9NIVi3AVTaHqFF0&#10;17SC4Jv5BN4LX4wHyFrOkTRcE5txhtjLjcQfTyRyvT+B3W1xL2qAYcEP6EUG3BvEkd9fjG9rB2wr&#10;ZF0rm2LbUoR97zCsu4fgPfQLsUsrKTw5BeX3KBgfi+N+W0DPBeyv92F/tRHH69mUX+6H5WJvrAe7&#10;YF7VArvYLMPibwifb0ttxS/kXIuJRHcTiRyXnweIRjYLGFsLjqXE7oyiakd7KvcMJPRkPwXRwcjD&#10;dbhujsd4cw3+iqf4tW7Uco7YdaLrpSKjj7HqzuKu2onn8WKqj0wVXdxF0PQKl1OV/b/H+/oI/hvT&#10;ce9qh3XaJ5gnfo5hqQCsC8tIm48R853D676Kz32NjOew6MBkrJda4H/WhVoBlurCfcvVn4m/FvD7&#10;aDT6DW2oXNuW6M3fBNAvFGCwgFjpGOzHGmDe+ymJx+1IV/ejYJ5A7NUUqk/L+q8vI1t+Q85EsdlX&#10;lwtIG4LnbHcSJ9sRWPsd1pl/wTn5L/im/xXXzM/wzvpcdEZ+7mpN4v4Y4jcnYznQE8+R9ti3NhD7&#10;8CWuBZ/hl+GZ/xn26X/COeNT7PPFlh4YLOfGbGofThHZa4Fl4Tc4Zn6Dd9EPmNd/hedcc1nLCPDN&#10;pyawhHzFGPxHBfgtERkX/ufujxUb3pfo7V5ErxVj3dEA7976ZB60J2/sS1jAm+9cM3LP+5O5V4zn&#10;hADNM42JP+hI9mEnCvc7k7jYhsChRgSONSRzqxW+09/iFFCWftKZmle98ez5EtOOj7RmCjVl6s7S&#10;r3Gu+RTXxq9x7xSQeroZ0SOtsO2W/V8dSGRPQ2yrPxHbV1/0QUBgYgQ1DCSfG04uOoGUaTgBmct+&#10;4lvMx38iKOA9U1kke+xBIdaVpOr2J6BblWhmvcVY7v2I+eQnBC41Jv28u8jfMAo2ec+bjkSq+pK2&#10;iY497i66pQJbqonAUAGgY8m96i962pmg6L5NbGbkREPiV5pjKvlBbPjPuO52JeUaCckpZFwj8Jep&#10;bKsiHNdbk3xcRKZa6BPpSjbRk6AA36yhl5YdYzr+MalXrcg4upEJ95Dvy1plqOyRnABh1bAhV9UD&#10;5/nvBfg3qyv3TfQh4e5AKthNuyg+8bgFrgPCw9ONSb4pJq0vpmDvJfpfRMEpQD7SX4D6UDkfOuJ9&#10;Jmuw/07KOFArX1TZSTUqY6pmqLxf7Ju9FdFqkXFdN/IBAc6qIUFmUF3wRZU/qoCQKg0M9RZadZZ5&#10;OpDVyk4HEK/qTvR9J/nZTWgngF8FG3KDyOb7kSz0JaPKDFMq6+0X8pFxZP3q/rDxZPwDib5VQY3m&#10;JHVttXXnKnqKzWpL6H07YvZust9e5DyDyDkHE6woIlAp71WdWWXtKnNHNSkIVrbRghJZu8iaup9O&#10;3csW6UHW1w38QlOhgyqhq1ENDtLyuwoqRWRffnnWpy7rF/qrLp0FlQ0l76vtRVZ1DJXfVTfPmrh6&#10;tgi/7Nkt9Eu5phDXjSDvEppk+mvZWyiZ8fXD/byx6P+fiDyqT41JlUL2IGnsSlonNHcKvSMqs0jo&#10;qgJ6sh51n50KOOVUtliNKsNVgZDef8s+knmF5llrJ2Ly7tr4MBKGnkRutsR/5EcMuz4h/qQtqact&#10;hb/1qY30JaETW/S2JbXC/3xS5i70E/6JTBVUplRP0QfRpazYqkwvCipjSr1HlRNn+pEOiq5Xd8b1&#10;tg0Jjwr+CQ9VQwnRIXX3XhYVXFMZerLvrMqIlHWrklgZah5qB5CSeVWgRgv4yWc5dY9bXuxGWnyY&#10;N+IfGsUX0qtrTtphP/QV3ss/yFpVRpj8/V5jMqWdtCCrysxS3WNV4FHdy1irAmhh+V3dTZYeJH8b&#10;IntT5a+qnLWYXFz+nRMbl5P3qiCmvF91Eo0aRKafNBW56kKNV+QmJjQSnmdEhu3XxfZc/IHkq47U&#10;eETGVUfitNAmoIKawlenui+zKaZNn2GcL37I3M9xzf8Ci2pkNf9rQqfF15P5a4QvMaOcs6VCH5Nq&#10;xCLzG9qQsXQUPe0t51EX3E8ayL87kvcPEFkeTiH6q3aXXo0KsAndVAZm3CB6eqe+YALRx6pJRO1T&#10;KSRGkxO+5uyiP85fwS17iAzQZEp/9Es5c/+I++h3ZOR3JcOqHFU1pfA+bYjz/k/kE6KzQgfVrVX7&#10;jwgV/Bdaah1TVcBVeJOrEXqppg8qM1h4qsq2c6qjrMhPVuyTv6IVXnMb4aXoieK/6EedjMqzNfJv&#10;ddecusNPntUf+pzqNX/BtukLvMd/FL3uTCYlMqBoGx9CTOicT4htNfUQf0J4rWW8DtCy+3Ip0Yu0&#10;sjuqc7bYkPgvEJz3IQj3YXwYH8a/z6gLmKlAkAqqqXJRFYhT/1ZNEpwEdaWUHl6B5fgyguZKjHaf&#10;PKsCderuMjVU0OpvTRBU1ph89j8XhJNhrgt0We1OvEYD1jOq/HAa0conuOTvJptby4L7l/ntdhuR&#10;yudU752LYc9kUqfnoN87H2/lO62sSzWQ+B9llv2b418F4er29C/z1K3RLmt1yn4Vvbw2A/Zbe3i5&#10;vBf2c0vkQLsngK0ct00vTvFV3m4eh+3CBjyKpjaZQ3VwtVixmVUGnEOerQu81d2b9z8OwqnxLwE4&#10;mwyHKmGTtXhk+B6co2rNYMpX9iZ6Zyf+ixt5uWMKqTcXiT25TOWKfrxfpDJKZuDfP4HqQ3Px6l9h&#10;cXgJmQ04z63DtLg17ulfCHj8BvvyZsSvjydg3IXVUS40cOO26OVAfEyg/CDxRwvRCWh2X96Ibd8M&#10;4ifmYNkvfDi3m5DNjM35Frdup4DxhdhKhlG6RoD8g6OkBbD6Ti/BOP0rrAsaEdo2EOv2cUSvbMVx&#10;ejXvto4lcE14+fBXbEt/xrm8E+4dQ7CvLiYm6zav6kXlzMbYV3TEsaEnxk3DSF5eRfDyQpljBMb9&#10;nXCdm0jmxhQBr+3Q7xlHquI8sbubeL+4I8nDEwmeW83blQOpXitO1PlFBE/MonLneHw352tZey7r&#10;U1wiP37hR9Cow/7uDra729HtG4Zxd3fsp6YI+N8kwPkGPiXnNpUV5xY+uoTnFbjf7MRweSS+pwuI&#10;6k8TMj3G+eYW9hs7CJ4fj21nGwzrmwtobUNoiwDZNQJYF9XHOLcJ1p2jBFyuJ3T8V6yLm6Gb+Ffs&#10;s37As0zdQdcH3+1fiZoOEfaW4qx+Sdn1o+iu7iXy/iTZ6vWEn09Af74/7lsdyDwpInq5I5aSZpi3&#10;CZi9tFj295SYo4qI7Qael3sEoC/GsGoAtjXFAmR/EVpMw7SyGxVTfsK6pifJ+9tJVd3FeW+b8Lkn&#10;zmXiCM78JyyLviK4Q4DBuhZULGyCafcoUs/3UWO5hO3JQaqu7cf5QuhjMuG1V+J13SbguETszVE8&#10;h2ehn9+G6mnf49ouwOrlDpHBG9j157CXbcVbtppA1S48+it4LO9krZX4n5+mctsQqta3JXZzMrnq&#10;vXjkfVWnFmM9PI3IldWERPfsu8djEVnxrGxNeGdzEifb4D8u4PGKOFdl68jpjxA3XxEg/YL4W+Hr&#10;icWYlnfDtagj8b2/krizhcCzg7Lf3QRu7RKweZJk2V0iry7jPL0I/TIBxPMaE5G1ZK9vI/bgNM5r&#10;B3CI/lgPzcSyfgjWuc3xqLvrVjbHuqi51kHYNbuBxkfLtC9wzPqW8PKmBBb8SGChOMg7BNieFoB6&#10;TkDsmQ7Ejwiw219EbFsR8U0dCGztjHOPuo9vLN4dI4mVDCK5SwD12g4kNrUnuaM5mQMtyJ8T+b7Q&#10;XYDRbPJVB7TgaMF+X/Z8Fc/d1bjPjyN2cRjOYwIq7yyn1nRDnOsnJKoP4XqwlHTlTvJOkSPjGVJl&#10;p4m/PiiAbh3h68sJnZwugKAP1nV98W8YhGd5V+xLWoqMtsI0/ycMs7/FtOhH0an6WDc2xbWxHc6D&#10;g/BfnkL41jyC10QXri4ldn0BoZL+Qo/vCK5rRPRga+x7m1OxoyVVog+OQ0V4TnbCd1Zk60ov3HdG&#10;4bg3Ec/jefheriBWLuu2qaYEJwR4nifsP6tlroVMy/G/GQeW6aTfjcFyuDW6bS3w3/qFpHWLyPxh&#10;/JbT2I1HZWzHaViM3zCVVOWveC91o+xgA0IPikm/FrChW4Dn8igMO3vivSgyUbWEsGULIesZfLYH&#10;uMQOarou9tdX+YbqiyWUntgkev8Iv8h60HuHrHeL0PdXUo9Fr0p+wjnrT1gmfYRl8Q+ET/WUNU4m&#10;aFqJ11Ii8niI2Os1WM5OxCq2K69fI0BK9PBSEY5jfUicGI1tS2vMYic8BwT4vp8EofXUhDYRfDMH&#10;3fE+OK50IaMfLmBvAcnqDRivT+PtiUk4np8k7jARcevwV9/Ce2O10L0twelf4prwEZ5pf9KGf8Yf&#10;cM/5J7EzH5Pd8b3IZFNiu/sQOzMTd8lgItemkBD6e3Z1x72hSObojndufbzLviJS0gr7gfa4LghQ&#10;Kp1N5tY4TOuaYl8n9u3wKKwl6l7Mfpi3dMJzqhM1JgF/7qF4zrWmasN3uI63JPhKALTq/BkSoGvq&#10;iuPk59h3/Yn8xZbE9nwvsvZHHOu+JnhjOCn7Thm7BVxOxnCoLaEjzchcF5050wBziYDrY41ED1rJ&#10;+wSwrv8M+8pvRGa/13QrdV/eYxsmQHQgCX07wreb4DnagMClRtQKIA5dboxl45+IXmhGrX4YNbr+&#10;2E/8iGWvfL90CIXMZNLp8dRmR1CbEzAenSwAfSoRay9SbnXPkewhIsDfrcrjOpO0CUiMCKgLDcF/&#10;pRmVC/6AcfJ/xrfgz1rWZPJiO/ImAYCOvkSfdhb+tyCl/51MbLX4ESOIVA8hbZuO/2oxzjM9SJSN&#10;Ji10ytv6kXjbRXS2CxEB3LmAAprDtbvsUnYBuMFh5IICggX4Z/0q86iH2P6W+B42pmAdSLa8C6lX&#10;zURfehC61xL9lr8IrxvLvH21AE1OgVsBxdnqLlh2/RXHwa+0LDkyKsOkLnsrZSkS+9AG784vCG//&#10;BuehBliP/SA2s62cR53JOkfI3sdSGxPbmxa+hWS+cG9y/t64KtoSDw6kJjdURm8y6jJ/lUmUr8uA&#10;ixk7kVGlhcme1MS7yx56kA4KoE8OoibYk6y1PdHSFkKbLhrwV+WxKuBSQ3eZpyuFZB+ixiGiW3PJ&#10;+laTDE0lYFV8+Y1CYjmx2AaCke0kI5uImMZivt+M0Ku25FSXRMUv1TU3Ukw20UOAfn/5Th/CprYk&#10;5H21KhDhLtI6XeZUKa6WNTRA+C96rfgi7/EbupJ09CDnLpY1dCZc1lz41I5MvFgLSOVlqEBCLSog&#10;qQIV6g42sfkW0W9nJ6GRyI+zIxFDG+JVbYSWXalRF+IHhS7Rumy5uMiv6+EPhGRulXmo0UBlfgWK&#10;yIZ6kBEaZLJ96wIbquuoCkwV+pGvLZZ390SVmWZr5e+yBhigZS+pO7qi1jYUyjrhEJmwLP8D9n2f&#10;En/fRmR4EInL4q9s+BL35q9xXWpCrV++J++ozRdr95wVVNBUZbzlhJ8qOJbtL7qiglKyz7S8U93r&#10;J/vNJIR2sr58uK/IeWcyqtNpZUcShg4kXZ0pqOCJyipT2W1CG2rkpyoVVU1BourORpEHkQ1VSkxM&#10;5jR3If60hfg9DYkbRSbUu9PdyXg6inwJb0rbY9r7Z60JTOq1nPVvOlDjUnfzqWCn6kDaCfv978S3&#10;bYFq5JFTmVqyzlq1J3XHneKV7E01wVDZblqWnDyTiYuvpRssPsso4f1AgtXtyKmMxFr5e+1g0UuR&#10;bbWvN61FpkWWrP0IvWlBjaeYvK4H5fs/kbOxqay9JbbzH5N39Za19EU1o7Bv/4zYhRYkH3Yn/mKw&#10;8EBlPk8Q+zJKC5Sr+85UR+HarArcyzkR7CbrFn4UlL6NFtqPRJWKJtO9SCTEHhTk+/lRot9TxD7I&#10;2fe8D/b9P+ATnUVsj+9EffGfGuA/2ALHvu/rusKKPfM/bYh5z1/wHvqR6MmfSD7tSOFdT/yHfyBy&#10;6AcyD9qRqGwvNkHpyiChlfBEdDnj7US0SmyMao4in6v74NL+IuzP6xMzF5FXZchqvXk5N0Tv1R1/&#10;GZHFFCp4J/asoEqPZd3vuxI68xP+09+K39dB5h5EDuGRKk8XGS6ILKPdVSg0d/cgrmsHftHJyGDy&#10;QeGfKgcXm6UyJmuSdbzMCF2i7q4iK/L3aJ2ddL1sScXpn9GdGYjh4hSst+Z+CMJ9GB/Gh/HvM1Sw&#10;THXk/JfSy7oAnPq3GbP8dNsd2B6eo3z7BHyvb+G0q4CbGuruNZP2fVVuqTLkVCDJrt3/pjK+/v77&#10;/u6wqcCS6pwpw6FAjhnjuc1U7p5EsOw+fhXsk3caVSBOy3RTQSknvtInGLYMx7dtMPptE/DcO43H&#10;ZcNsl3WoMs+/Bbn+b41/HYjTgnF1n1vsZhkGLQjmMAW0i/XVhfP6pV0wrB+pdQX0ONSdT6/lMFvH&#10;+7X98N0/TUA1tlCBNpvK6lN7kX/bTaj72rTA5796x781VHmqWZ5X98V5zQK0rqoS0taUrxtI9OFZ&#10;IveP8mLrJAGXAqxfXUW3YyKJ3QNwLWtF9fbxRCoeEXGYiZU9wljyG+Z5DbDMbUj00hKS16cKr4vx&#10;v72GR/jgED7bZe1mRyUWdYea6SbBB7PxHOlH5a4RAgyv431+k3dbf8f/6Iw4vLdxVC7BpTtF0PYW&#10;z9MT6NYIiBfwbljeA/fWYVjXiwO2fySWFZ0xbRlF+PVFoqa75Es34t3bAv2yNgIExwno64Nn0wBM&#10;20aRebQNz4npmKb/gGPmzzh3jMN3fTPus3Ox7OmAf3czjCvaYdv3qwDd7QSrtgpQVWWZv+BZ1QfL&#10;5jFYRZacLjsh41v89/ZRtW0sVSuKcSxtiWN5YzwXlhMxP8VmeI/hfTkOo0V4WYpTd4ZQ5V6Shnt4&#10;7xylesdY3q3rj+nwbBy3D+BSZYUmHUGnibD9Hr43SzFeGYP7wUICugt4XW8IGA+I/qzBc2ezODEC&#10;xIXGtmU/Et7cHP+mphjnfkXplK8xrO1D6uIKCudnE9rYEdNMATmLxXkp6akFy6q2T6KsZDb263tI&#10;lz8g8+YWxms7MN+R51+NIvb+dyJPhxO+0YnQlfakHw8WB3qgANMOVO7sg/PhFoLmJ/gEoLvtTuFX&#10;BcGXZ7EfnU/VxqEYdoh8HJ1DomQsrpUdMG/4mcjN3hQqFstYSObxOPwHuqBf1V5405fE9t6E17fH&#10;sKgZVbt+I/TsCtnKZzifHcT4ZCvO9+fxm8vlXUaR2Xd4bA8FeB/CeeAXquc2pmyWgN9DswRQ3Cfg&#10;MOKylonu3MdlOIG7Yjvuso34KvcRf7cXz/kpvN/SUgC4gNyn88RJ20ni4QLcx3ph2dde9juazI3Z&#10;uPcOw7SuGOOGwVrg2S2yVLllDMbz64iUy3oMN3BanuB1lhHRPcF5bgMVK/vzZnFXjIfmyvpuizya&#10;8VSWY359H+PTSzgfXcR7ZT++/TMxLe0ooLoNtj0zCL24LHyvxu5yCE0dBN7ex3RmORVHZB1395CT&#10;d6Vs54mZ9hN9vgDfUQFnJ7oJL4sE4PYncWMeyRsCFE8NInqiP9HjfUgeH0Lo+GRsB2di2/0Lzl3D&#10;sW+T/QidTRu7Yd85GNf+UVh2DsG6SXgrtseyUBzoxc0xzmqCZc5PGGd+inHO51jXNsO6vQiTyJt1&#10;S09sG9tSNecLqid/gWdRKzzremFb3Q3zYnludXPc27vi2tELpzzvluGS393bRb+2tccra7Bv64d+&#10;az+8xyYTuDgH9+VZMubiPTdLHPjRGLfIfHsHEjv9G+ETv+I4OhHTlVX4X5wjqX9JTPQpbHmM+8Zq&#10;KjcNQ1+ygOSDc4QfnUJ/aTOe50cE5F8gYCjBXbVCZGCG8Gs2CccG4qaNxCvk38b5hI3LMT9eRMWd&#10;HRhenMBfdpzQw43Yz88ncHstuWfbsR+cwNtNxRhO/0Kiah8Jz11CHpE/7y3C3lMkQjtIhlcIiJpF&#10;6sk4nHvbYN5cj/hlAWrPBVgda42tpAv+u3PJGDcKmFpPSL+GUPUKgu8XEXm7gsyreQRPiZ5sb4Tn&#10;8gQBdJuxyZq8z5cRfzVWAERLPBvq45v7Dd5f/4T/t3/CprLJNrbGe/Y3vMquPRP78uQElpNzqdrb&#10;m8QLASL+XwTEjRKA1AfH+lb4twhYPfoL7l1DsJ0aK7boEEn3M5K6+8QerSR1TYD/zdaE73YmdL0T&#10;rpKmVCwWcLGkPbZtXXDs7oz7xAiybzeRrd5C8vk0XPKZfvpnOKd8jG+myMP0P+Be8BH5A23EPjXS&#10;ZCK6bSTWzWKrD82gUHVe7PkBTEemypoErC/6At+qL0iWNCG6pxnOkrbYTw4kfn8ikdNiczc2JHBa&#10;QLy+P5n3xfhudsZzX4ClQcBPfJxW7hm41wT3xWYCkofIPnoTuVNEzaMuYoPqY134F5y/f4r390/w&#10;T/8rjhmfY17wE44VPxDf3hzfRtHBdY3JXhlE8mY/EmdaYtr1McEbbchXjyZdNUbe25/s/fb4Dn1L&#10;1fo/oNv+Z+KP1R17vcmp0kRLF9L2zlp5GLahRK8WYdz4JbqNfyLxtL2A1pFkqrvif9KAhLM9OVXq&#10;lh4i4E/Wnx5HKjiGoG8S4fAm/L6NROwzSFf2I3j1Zy2Alb7TlcTLsQK8J1BbPpSQgF/7gk+wC81d&#10;Uz/GOu8jPDu+J3dD1nKvG8kXxaTfCO1uCAg3DCQXGS2Asz/52u4UsgJaGSRDwHZ0iJxhrbCe/JLI&#10;m6ayzn5kqwQ432ipZeFESpuJX9KUtMpWCQ3W9hG+2Qz9gb9qd9/l3f3wl7eh5p3I9/bPMf7+/8A+&#10;8//As/0LonfbaXdTqUyrgl32cqUR1jPfknEWk08IaI50pVa7g03kNNiTtK4btY6BpMq7EHzSnMRb&#10;kddXjQjoOxL2DySrLs/XspR6C81UVkoxuZT8TMu5ojKvMjIELKsMrPT7jvgvfE/qcUtypmLtrrh8&#10;vG9d9lNOwL7qtKjupMoNJuOXd1u6krcPIGrsRz4l/FYlq+E+YmPakfB2JOkowm8aiNslttcufoF7&#10;F7HoRpLp+eQz4lfEuhH3tyEZbEfG3UXL9gk+b4vtemNc91sQrhZ5VBf4qwCDgHhUEwpV2mfqRLis&#10;DRmXypgcTCEoelvRButl0fPbjcXWFcvnw0ROBmkZPFp5XaIfKbfY0/dNCbxvSaKsA6myTlomIeFB&#10;5ENy9vtVVmU/cuqi/mhfYvo2BEqbk/MIzeQdMUtH8t7u5EKqnFM+UyV9BZVVJ+sTftRmB5CO9RC7&#10;1l3LdlSBCI1mtbIetQclu0GhXXknOU+/Rbf6/0XZ0v9A4H5z1KX3eX9fap3is75tjVv4YNj8j3jl&#10;OQJ9KYiO5ANdiQXk/arctEb2JnytVZlMud7anWcZoU9elbnmVbOLASRljQXheSHRjYwMFcTKJoQW&#10;qjNsjZILWbPKyhK9qonJs8HuYhvk7/kBWhfXrLrgX8mGFsDspmWaFgzdxAf5ltCaz4ns/F7s2LcY&#10;Voluz/5/Yt3/B7Gdsp6M7FHem4p2lzOnE77yJkScHUmHZP2O1hRCIrOqS2yN7Et4U6O67uaHaaWO&#10;6p3qPjJUkFR1sVX3kvnlPHwuc1S2Fp0UORReamXIKotN9piuEv/j8c8kLa3k+Z5awDFlF7txqyGu&#10;S9+RFl47LvxA2Zo/CK3F/gRE9t0dKfjEDrmGURubIHtWDQKGkY+pBhtdSFR2A7f8LSr6HxY5F77H&#10;KuQ9lSKnjlFis+YJz+fI936Vv43C81r8v9IB1Bp74n3QFJ3YH92Gj8Xu/TOxm01JnW+GafUf8e/9&#10;UXyMtjKaiR8vNupRK1K32hLc25DY1gZy1n8msv8jtW6xxw/kDLjTWnRMZFndqeiUNXnEpoT7EnjX&#10;Bu+9priu/4jl3lckPWIv/xaErA32ET+qCVmxsYq2OcVjFfAV/hdS6k5IZQdUObrIp8oEjXUn5ZJ5&#10;U0NQnZdzUeG1t5jEk7aCC4rqsgRVmal2t5zw5G+ls1mZNyE8yiiai56lQzKXKouNyd/Dsg7/UJGn&#10;X0VuppGPzJL5JwnNRlOIjqMQGSd8HCefD6HGL/bxdl/065pTtbDehyDch/FhfBj/PkPLzPqXjCz1&#10;mQrKqc+1zC03FhkB3WsqD82nWsBqxFQmf1eZaR55RgXcTPId1R3UowXt1Fz2v5Wn/rfv+h8Nld2l&#10;uppqZaRmVVLqwmvRCyjbSZkK/r2/j9PuwCVzq6CQWb3f7sVjNQoIPk/5+kFiODvgkjV6TeXY5FmH&#10;Sdb1b2SX/d8ZZpnT4lDrVQEqFcC0ydp0hHTPMG4bR+n0ZrjOriVs1RE0G7Cc2kTV2gEEX5+S77yR&#10;UYlT9qqCmSqQaLGoO+H0daWsf+d9f2/U0dalBS89Vc8o3T0T78WNpA1PtHLNyh1TSd/YhGnHWKwX&#10;N5Mru07VrgkYV8jhfXOTHM7zqFjeC8sacZBPzMa9vrcAw68xz/0a1+H+AqgnY9j5G9HyFzjsPlmz&#10;4rdb+O4kaqjCfmwFlTO/xXd0IIHyXYRNp/FcWcm7PROJvV1PsHwZbvNDLWCqyncjxlf4BLiVzmpM&#10;4PBkojc2YFrXE4P8HtvzK87dv2LaN4boueHYtjYlfG0l6VcXMeydgWluCxyzfsQw9VviB38j//6K&#10;AMqxWkaGa7XqCPgtrnmf4RegatnQm6p1Q8VpFMD84ADB85OxbmkCD37Ffm4CVYdnilP9XujuwWC3&#10;YnK6CYkMhQU0W9e1kP3/ROnMhlhKfiX7/h5hQwWm0seY3xzAW7ZSnPgnQnu31kHVJ3y0PzyH5eAS&#10;AeDjcR2dhfXKTsqvH0V/axehB9NIPBAgf2e0OOULiL2cTrZyPb7rm3i/rBfWY4sJ3j2G8fA8zCf6&#10;k3sqTt37gaSfjMJ5+lfebuhD2Yq2hDYVEV3dCvPsr6he+BPeA7+Qe3+eRNVd9Je38Wrbb1Rt6oVn&#10;Z5EAvB7afU7eswLIX/1OpmIXpouLeLurmNR9AWKvfyFyqYgqobFh7wQCT28RtXpxWjy4hB7qvsGo&#10;yIr30mKcB0di2yUAfkszLPO+wzHpI/yLfxTQ21To35rMFXGEbg8QANkGw8JGWNYW4VzbDdvcphhn&#10;/Cgy1ZHEpXnEnx3F9uAkldePYJH3eYyVeJ0GvLbXRCy3Cb3cjW3/L5TPbEnFnLa4Ti4iWvmUgE3p&#10;ldgVuwmbs1JA1HP57Ig4u5NJPu6D6UBryjYI2Dwlzv2TQcSfjxUnSnhwZBqmkt9xH5qM/8QsPAd/&#10;wbC2LzaxEfHTs/CfXUHFzqkib5Pw3V9PwHQWp/mm0OGBOPdXCdxaRdnWnrxb3RzjkTF4XpQQctwn&#10;4n9KzHubiO004crtxO5PI3Cgi+z9W8qEL9bjYwi/3S3g7yZh3yMSrv0kqybhuNJC9O07gtc6UGsW&#10;BzCwjHDVPEw3fiUluhKt2Ibu3liM98fJvrcSM5/D+GQL5VcWY3mwgaDlGPHQMaLhIzLvKaKeC7Ke&#10;E7iqdmF7sxXXyx3E3x0g9m4H7qcLiT2eQeLxJGIvJhJ5+buAgKEYz/fF/nwRIfs1ou4LYsNXkbHM&#10;xv96GoZzI3FemkL6rezz7X5KRfecpSfxul9jdr7D4nmNzfcSu+cdbucLwt47xDznsL7eTOmNrbjl&#10;bHDaPdqZYDc7tSzSqPMVrsrL6N+ILijdebGH8INd+O+UYL17kKrbRzA/vETw7T0yunuiH/t5t+UX&#10;dCWjCN9dhOvaIjx3NpC1nCQRPkUgcBWn647IwQ2cNvm3/gSO8t24SjcQqFxJQr9Uhuin0M/6Zhvm&#10;6xso27+A0gPzCdzYSeHZfjwnJ1O+piOukqHEL88W3ZtO/M1UrFdVKeciSs+spOriTqxy5rhOL8Gw&#10;oRflCz4ntLsDiUNDsaxsgmPR90Q2tSBySADssS4ET7cVGW+jNbfIPh9J7uU0PKcHETjYGZ4Jr83r&#10;SDmE1v4ZFKwCkO52wl0iurTyz5in/QH3tM/xTv2UwLRPCc39huDi7wlvVIHQ7hi3diR8WQDa29+I&#10;3Z5O5Px0nJu7op8tNmDud5hm/RXLlqb4zgyQfbWjclkb3AcEhNwYCPeKCR1ti/vwRPKP9onNmYL5&#10;VBOibwYKMJxEwjNf6LqBTGi7yONGUo/HY17fFOusL/HP/ArfrM/xLfuU3N5mWgm0ccpHeBY0Fh3q&#10;h/3MCtHBS9SaROauz8Kxrgj7/G9wzPsrntXfEz/ZVtbcg4y1mFpPH2JvWmO915ysuR81oTECtIbL&#10;u1WjgonkbOPELnUhsls1bJHzZ0F97CsbYtv4LZGLzci/LCJ5oymxE/UJbvyS4IK/4pv6RwLzvyAo&#10;6w3s6oxLbID3RLHwrR+hOwLQHPOJvh6K69zPRG40I6Quw6/qTtouwMwrfw8N0sqorFfq4bjZQNbV&#10;nayro1ZSmPYIkIsPrbvXTAC76/4PBJ40o+CQ74XHkDUOEnvVQQB1ayJvOsh7RpI3z5fvTSKTmEg6&#10;MY1caCF50fF88HdyzkH4b7fCe0boeKIF+rWfyl4bkz7Vl+SV0fgPF2Fb+gn+BX/BNP8fsR/5Urts&#10;vSalAhSqRKq3gEYZcQH9mQHk4kOImouIO7uSjvYVoDqMjEPWYBiP47as92lzcvZOAoB7CqiXNavS&#10;Tlcv/M/Ell39Gsf97ynIdwvmTkSeyLlY0Yf0/c7Er7ci90Rkc83H+Bd+glvobJvxZ0zT/xP2HR+T&#10;KG1FMthd3i8AOy308/cgpTJJXMOI20cITyfifNSZ8KtOQqdhAq57o7K8VKZUPixrifQlZe2M562A&#10;fhmh6tayJ/l7uhfZRFeSqSIyGZmvtjf5mp5kc71J+ou1bLKauOw/L88m5bOKNiRLVRnfEAreQeLX&#10;dCVwSeY811LsRUtihvYyp8hYYKzQaLgA8F7C7+4CyPsIPQYKTwbLegaTChWLTe1C2qsubBc6pQWE&#10;q9LRlLxHBQQzclbmBsnvqoy0h7bOmlg30Zv2Yt9ak1CliFkB/+FuBBytxBdoIbok71GdUVVQUQXr&#10;1B1n2T5aOaoKOmUT/bTsLyJKBuWsd/eQM7wlSVNrckHhifBYNWTIqEvnHZ2pccjPgPwua6plgEYT&#10;laWVUWWkQgutnDMnOqYyfeR7iWBHYoEO5GStWqmhCtaqbDizyMqt1th3fYXx4F+J32+C5bzo0qMm&#10;WvMT/LKWZF0QMaRvS6RKfA6hc21E9pIeKvOrIGJf+dlb+CMyp4IfMq8qYVYBTEUj9XtWZDWlrUPe&#10;5+2iddRVDSW0e+HU9wv9tKHKVGtrVPloD7IFoWNEdLOqo6yrGYGbDUVGfyJY1ZpsUt6h7hyrVZlS&#10;RbL/zqhS3YKnL+Ydf6Vq2n/AteMLEiqgZewp9JQ9W3uRLu9AUNeWtNC9JquCNbKPWtElRROhf1J1&#10;4HQPJuMcQ8KtgrAj5R0jSRaGklV3CGr34onMqsClCvzGZR6RB5WtqXUD9cl6lH5F+hB/2Arrvq9J&#10;lXYhW9YF29GvcJz+gaC+q+xRdaUVOVD7V3KhgqTpAeSFr/E3zQiXNhW+i80R2QzaxS93CT1Er7Tm&#10;G/kB1MjICP/jzzsQOlgf47z/E9v8/0xom7xjx9dUbv0S3YF6GE9/j+XST+IDiN77ikm+bUv0aUdw&#10;jRZfuS/RKz0oPB1JxjRc9txfnuuM9fDXuPd8RUTdD3jsR5zX64tdaSvvF/0zyPsNsk9Df+FLV81m&#10;hu42wrT6nzAu+yMVa/8oWOKPOB/W1wJjBYfourKtol8qsKqCqll6Uch3F1shci3yod2TGBe6iQxl&#10;NTrK9wL9CJS1I1bZVr4rNC4MFNnqR9DZnqi/k8zTT2gueqdKXVN9CZaJf3+3IV7hb179B0Ct8Enk&#10;QXUF1jJhRS+UvKk7DdUdlM53fdDdGofu5nxM95YITllMNjRZcFlP0g7RaWWbot0FqzQVmyLn56lv&#10;sV4Xm+gcKb5/zw9BuA/jw/gw/r2GCsKpoTLgnNgtTi24pDqFqlJEFexRd7B5H53kjYBX7/NL2AV0&#10;Gax+7bsOk17LfFOBMZNWMqnm+p8Lwqngn92mgnFWAXMq0FaXYRey6sRRLuHF9hkC5G7hkvnNFlUK&#10;6pJnbNjMZvnMRPTRfqoXtUW3tAfeV5dw2dUdc2r9/2V+tbf/ck+cCs6pEtD/eh3//VDP/NfDLnNq&#10;QUbtnjqVvVaXxWayu/CadVjPbuDtrAYYVnUj8vQ0ScMrcX7mUV4ylUj1Q9S9ck5TuQDJF1iNb2Q/&#10;OplL3csna1J7+jdpZ8Niryu59ct63PeO83bbNAEENzE5ZC1OK5GyBxgPLMC0dawc2MOx7ZtC4swy&#10;bPMEmG0ciH7LUDmERxE9+BvVc1uR2DsE/9HBJK4PIXRqhNad0loykkpZd7hSALi8z+zQaTT1Kv48&#10;OE7Zqj4C+k/jcJXhM5yR96/Btr8L1v1txIlbi83+DqvZi9fowlPxDt2emYSPzcRyaA7GnWNJnZ6F&#10;eXVfXFvHkHx+Gu+TfTiOjsSyqiWBaxvwv79L6PkpHCWjMW8sFuDahbJJP+PaP4XCo10Y1/VCP/kb&#10;rGuKcJ4cSODhFLLvthE9PZMKmTd0bBrO3b9gPTSD8J2V2tzm5W3xHJqL/8kNXGWvCRvfEbJXExJg&#10;H65UZW0HcN4+hPfsGkwbB1OqOroemiJ8XEPy5Txcr09TXVWlZTF6LBbhmfBdaO6xV+J+cpLqA8Ln&#10;3XNw3TtF3FJKTP+IwION+M8NxLGpHvoZX2FfP4rI66sEbO8JOA347TZCZhPu5ycxXvwF1/WeApYH&#10;kdbNIW3YR6bqJMFzkzEvbYJJdRGc/Eccsz5Fv6IdoStLyVSUEHy/WuR+Fb7Hq/FfHIf/yBAMG3tR&#10;uqw1xsPC1xerybzcivPASIzbuxG/OZiatwMJ3ujIu90tqTotev32Fn6LGaesx2d7RrRiA54nv4rj&#10;M4vI+0Pkqo/ju7MRy47xmBZ3wLq2DYG9rQnsbwaXehA/3A7Dls74ry4h/WYvoYuq3FWVEP+MYX4D&#10;XBsFwB6ei+PQPPRHl2N/eBGPUYdq9uK2VhIxPyD8dI/I6lhK5zSkdHFbHOeWEC09Kg7YZvzv5giP&#10;FhM0H8bnuIfb/RKf6z5h4blpfzGG7c2J3xUwZfiVjOF3slWTSDwZjEOArudIN5EZcbJvi1xvbSE0&#10;aE30wRhqdfPxiqNWdWIgrru/kTAuJebeTNi9j6T3FDGjrOfiGN6trk/VtlbY780haDtJ2H8Jv/8k&#10;geAhUpE94lgvJ/KgH67jAriPNcd3oQGRl53IO0cL2JwrjvwqMt6NIuMzMBzrgeVKN/K68eSqfsd1&#10;azhxcRDzgUNETHuxCb0t9waJrRgpoGE+2dgyYqFFAm7mEXWLHnsnCOCbLeBhFcnoChLJOcRT8wiF&#10;RX6tq4i+m03k4RhsV0RnbvUn8ug3ok9mEX21mti7nTjvTER3uhjTpeFE3s2jxr2egmUFgfsTcVwe&#10;SeLpeHzyXdtxtcbZ1ETXkoxsJBPeIHvdQCS0m1DgLNHAJRKu07jfrEd3fxEu42lcges4Ajdw2B/j&#10;sJXitFaJnpTidzwWoHEB77vtWG8swXBZbMC9tfje7if0YhtJrVx4C8GHIheHJ1Im+mvZO5zkbcWf&#10;1VhFX3xid1wWPzqbW7uf02Mrx+d8S9D1joTzldjZC7KfxSKjA/HdEr5f+YXqIyOwHCjGU9IJ++au&#10;RI5OInVmKp59PQhc6I3+9Hic55bhOrEQx4kpuM78hvfq7/jvzyb2ep2AkOMkn+7Fvkfm2tYX340V&#10;ZJ5uxX50DLr9owk8307Cdllk8hCOyul4y8YSKR1HtGwYriud0R1pRuzVGArubaR8hwT4HyQZ2iLP&#10;TCR1S0Drvib45n1CdMlX+JZ+iXX+lzhFVwLzG8rnDfAub4ZpRT2CZ5qRejVK7NhMgofH41rbDtO8&#10;z3Gs+B73hp/wlfxM8lwvHPuG4Nk5DP++XiRudCP7qAP+/V/Js/+Abc6fsMz6gqrpf0U390u8a5ri&#10;3tYS9862+PaIDT3QG2fJUPlcbPiUv2Kf+Re8C/5CaPO3JA42xrXwL7gn/TM+dd/dVPn7vB9xrW6J&#10;bVc3/GdG49nREvvcz6meL88JmFb3UBEWcGQsEoDdnNDxH/Gs/Qz3rI/wzPkLvnVfY5O5VflxwT2a&#10;Gu94sk8EbO38Etuyf8C151vSz4fIufKLFjDO6SaIHW2JZ2s9fCvl3fO+wTbjj4QWfUNoeVO8q1rg&#10;L2lL8Ppvci79LkBrsoC3meTtI3Cc+h793r8Qe9mCvEcAr6ed8KMbtYlB1Koyt5wKMBULWFRZNwLW&#10;VdAn15+so4ucBz/iPVUf/9ovcUz/M+4lXxM53IbwdaHtg5YkXrcm8bwVvketSbsGCugUUB//nZxp&#10;rHzWnYRhMDnfKC0IWCjvQuJSY9ybhQ/L/oD9YkMKoSGQkJEbQW10sMhOR0IPm4kOt8R8/gc8YkuS&#10;t9vhUxfEv+0gYLofKccw0uYBJKuK5Psqs0QFTAZpjQOyEQGt6aEUfP1lfQKeT3+pZb4VzL1F1wT0&#10;Pu5O7NkgkrrROG+1IPmmg6y/NYajn5B430FrDOE78z2ppwLqLf2ptfaW86gNustfim1R9OtGLtaD&#10;dKgLmXgRqPIxdZebymrKq6woFbQZTEHdnaVK0RL9SFg6ExcQHde1plYFupDv1Mqes0MEnA8mKeDf&#10;W9Va7GgRtTH5e1bmyw+lNimAWuTHsetz9Mu+w31AdPuo+Cc7O4seyPlwpD6xUhVg+0UA9lByXgHy&#10;sd7CV7H1thFEXnQk+Fjk8m4jOV9bkLZ2piYsPBYArsooVQaOKtvLq+BKZhiZaC/S0S4U0t1lH720&#10;rMekrDeZ6E1WhsqAygWL5KcKzgjoD6vOjuqzYi1YWptWQbFeWmZUyttZeNSZvEHOxqetsBz+XGzR&#10;ZwTvNhEedoXYALHtfYh6u5KydiXwqi3mK3JOXm2M/1Fj0k5Zw9/uuVN3DNbkupIviJzKmtRl+YW0&#10;7EEFKdQF9znhuQr0RAeRLe+M7cTXVK38z+gW/Se86u7DO+0oWIWXAXmnrLUmrBpwdKZWZCXrFTsv&#10;+9Yy01QZYI0KSnaV59oTsbaVM7Cj1qwjl1FZi7LHgvAk2590WPatGmnEu8nzKlDWh3RN3TOqUUQh&#10;3lvko6ecG93JxoWuMZX52Jd8ph9Jl8itX573irwG6n7WuHtqnT1VJ1L7gS+pFhtgP/AFWjamfE9l&#10;w6ksuhp1n5faa0rmUlmZquy1tp8W+FSNOLIid7mCyILoQ1Zl6Ml+Up6u+F821srGVbmqCuyokkbV&#10;qbQ2InSOqrvKesm65MxW8pEbTNZXLOdbR6FVD0LGNqRUJ1+ZK+ER/Xz7k0Y7LeiU6C/yI2sUe6EC&#10;ojViQwKlTQmY22j6oNal7oorFISXqstrpC/Zih6CWdqK79aBlFP0zyJyer051Ys/xrr0c4LHGlBj&#10;lnVkRJ5FB9JOeZe62885gFrTaLL6oeIfiF9T3lp8P7FBol+1qsuxysh09RAfSPzqi02wXq1P5lVH&#10;sVWNSIs9KVS0R+uybSwm/rKl6H8jDKe/w7jnc6ybPhb/5Utyb9sTV91g7zYjWdpF5LhYo2FeBeFV&#10;abTWAbiOdjUJoaWSHfUfBMl+YuOE3+U9yZt7aLqrMlYToZ54q4WOch7UCh8LWdERsa+1SeFFrLvW&#10;5EJ1IFb6pJUhq2Ct2nNUBVGFrurdtTIn6q7BISJv44h7JhBxy7kQE3kV+63kXwXiVKacKtNVzTBU&#10;aWxWeFLj60OqoivBd+JXPxZb9K6PnCW9MR1tiPW20CMhfqDQuVAYSSH/i7xzpMhCnw9BuA/jw/gw&#10;/n3Gfwn6qKDV30ov1ZDfVXDOabHgkJ8uXRn6wwvQn1otwMqIzeal7n4ydS/cv2TSqSCXCiTVBeL+&#10;23f93SHvslg8qMYQKvim5jBpJadqzrp71zx3j/Bq62S8D0/gsZswWuV5kw2f2YhJgTOHFe+dfbyf&#10;2wbH8UXEzBVaFp9dC7qpAKHKYJP3yNAy9WRPqtxWC6z9X/v9O2v7O0M1n1A/Xaa6wKVqZqGGCsyp&#10;klqP3YD/6QmMS7pSPaWRAKOppF5fwLxrDPr9AtQMam1eAakyh1UnQ363lmMyv8ZqfoNd/l1X0uvC&#10;ZlZ7UJ1VhRfae/8WPBTaqvv6/Pp32E4vpvzwQsK611qwzKKVu3qEbjYCb25iLJmOZV5zHDMEAC1t&#10;JMCqKbZV6rLr3dgOT6PqyDw8txbhuz5IDt6pJKvPE3xzCd364ehntsG2fxZh00scZp2AawdBox73&#10;he0YFotjc+cATqcFm8MsP6uJv96DbmtnvOd/J2IUQO6qxmXXY35ynre7JotTfEG79Dz47hFVJbPR&#10;LWyLZU599BsHEn+yUwDHfBwb++AuGYt+URdMCzoTurwOf+ldAbj3CV7bjHlRK0y/fYF9koyl4jA8&#10;PkvS8YxA1XZxYkdSum0w3t2/4lzWGeO8ZtjOrsXy8h4xVQr5ZC8Vsr7c/d+JVQq4fnqGytvHqb6y&#10;FMupkbiubxCgcoHQ6yviuJ8i8uAU4WsbKFvRmYrJ9bCu7Ubg/GICT07hKL2PVV8q/LMJ31UAWmWT&#10;qeYi1Xjlfe9Prqf0xEoCV9Zj29Idz+6fyT2fSLJyB7ZrC8X5WY7x+l7eXi2h4vJeLPfPEHh3hVTp&#10;QcJ3p+A4PQj3tQkEXswm9mY88fLZpI3HiT87gfXgTCrnNtYaBNhn/AXrsp/x7RMn49JwEo/WE3h9&#10;Cfvrm0Srb1FruEPo6X5KD/7Km+Vtca8W/qxoh36BAEsBrTVPx1NTNlNA3ljKSvphOT6W8EORA8Ni&#10;Qv7z+Dz3COgvYxD9qr51hKDuoTizT4m8O46pZAIVc5qJLPyAaVNDYvubk97dDIuAYsPOkcQeHaC2&#10;8hGZZxexHZhJ6byWGGZ+j2+xgNblnbEsK6J68yDR71VErVcI+m8R9h8g61woztxo3KfaYlwh4HfL&#10;T0SvDBZAs42oPOP3PsDjvonLdwOP6zFBx3MSpse47x7i7faRVB8YReTlVsLGI8QqNpF5vRzv1ZlU&#10;7BqMcVNHYgcFSJ3piWlbM6q2diV2YylUbCP46FeqjvWQZ8eS1M8XoLmWbHKdONwrwL+KvHMN1uvD&#10;Kd/dktAtcRTfjyBc9Tsew2rctkMEvGeJOU7he7IFw5YhVM5qIECoJaY9kzBdWIP3/nGyZXfAcElA&#10;wQnenl5N9ZFJIlMTcV+ZSqDsACH3W4KWCvyV7zA/uE75GdHTu3uIGs8LmDgjQH8LEcNc3O+miLM/&#10;n3jlCjL2w4Td14UmQhs1PFeJ+i6SkPVETMdxPNqM4dwcrKcn4r88lfi9GdSULhTAPZ3q4z3RneiN&#10;Uz6Llu4QWSvBdnE2watTCd+Yiu7ICKyX5hB6dw6/tVTsVpXYAdU19A1ux2Ns7mu4ghfF7h3H+Xg1&#10;3gdLiFsPEYmexR88Siy4h0RkPZGYrDu2k5T8OxsR2vpnCa0WEtRvxvZCZOv6fgwXS3De2EL0yWbS&#10;LzZjOTlNK7F3bB6OTWTNJ7qUenWM6INNuFW27sEhItfDKT09Cf2N5fie7ydVeYV81R1ylRdIlck7&#10;H03DeHIIVfJc1f7h6M71IVQ+RgD/XLCuJP1oDoYd3dFtaCegfhzmG8t4e2O1yPtWHC+24SvbTdJ8&#10;kpz9otiF0/K+hZRtHUPs6jKS9+ZQvr8buv19iD1dQtqyQ2i0SQDCZmq9u2T+LaRElyy72uM70p3I&#10;xcFYj3cW+9mM4O0OmI+JPm5vT3ClgO9ZHxGc+wnxxd/gXvk9pmXfYl/4Lf4VDYke6kr0/lASTwWs&#10;vutL7G5/vCf64NvcFs+KFrhk2De0In5tiOxnMKbN32NZ+hWBI+1IPhlKzYtBxM+1InikE6H9ApBP&#10;jcV/TGixrSfWQ+MxnZ2G/uJvYh9nEn4+lcL7WdS8nI5D9MO4+isyDwVMun4n+agH9pWf4pv8ByKz&#10;/4xf1muY8xH6tbL2y/XkGQFkwcGE7rTAsOKfMEz9B8KLviCx5UeC++sT2P8T4W0/4N/wFcZVH2GW&#10;n6F9LUieb03qXjsyApTipX1JPRCgfnk47kP9qF7dgOCpFgIge0B4OPjGE3vYA+vWL3Eu/AjvvG9x&#10;T/8M3+w/kdj8I4FdTYhfbEeurFhAtQLwAnwzgwT8DiKvLkKPyF7iAm5VeZ1PXSTfSyulK8RV+Z7Y&#10;hXQvvOWy/oNf4LnYjPSTrmTvCRh92h/fhbbYNn6Gc8kfSF5sKfuVeUMDBfT2I3qjObYjjQncGEn0&#10;9Qz8zwcJWBfA7flV3jGiDojXqswYlWU1Uug0hIKlt9i5zugO/YnSFf9R+NOEmsphhB52wLT3W3z7&#10;f6ZwriWOo/XkHGlI8lZTotfbkHvfm+S7DlqwznerMfEKAbSqCYEKXmVl/nBvEtXtxEa3oaDrieda&#10;F+ynionc6UzkUms8x+UsKhXgnhqoZTDVpoQucQHAKltFfo/5OmB/9i2mm5+TMXYROimaDZB1q6GC&#10;NIPIWYrk3Q3ICchPlbaRZz8lbmwrfxOwrbKk8t1JahepDyMv9FdlkqrMLBXpJbaiCNPzRkT17ciq&#10;TKq8rDs9gWDZQNz3u+G53IrKnV8J39sSPt2ClMhurKQx1TM/Rj//MwLnZC7HPIiOqONtbACxtypQ&#10;2UTLqqr198X3WHhxpwF5d/e6wJLKqhL6FLKjKaRGa/KgOpaqsj/nyyb4hee1MZGReH8t6KPAv7o7&#10;Tcv0Ut1YVcliTmx+qpisykyM9RSa9CIX7E5KNVtQF9kL4E/qOsk50gj3rR9EDlprv9eoi+2jA6jx&#10;98L34md0lz/F+qCe2HLhW1LRU+irMqXyA7UAk8qCKqhAobqfTGRT8USVwdbGVGZhsdZBVsvYi/Yh&#10;V9UJx7mvqNz2n9GVfET0blNqTMXglbWrLp3uzmJnhc7+ruRV11ZnEVmvatoh86imCcKjXLwbEZ/I&#10;i6c9ybDsJSl7zfaTIfKb7KnphGqMoDKZ8rlepNM9SMe6kw121TpiqvvPVCAyHxaee7rI731IGbuR&#10;KGtPtKyFnF2t/tYlVAVSVNBmELHydoTftCIvayyYiwie+A7T9P8gOv3PwveG1FqEHqlhmtzkauQd&#10;tXUBvho1alTQRXhh7YzzSj1sN+oRkX/XxkcJTcaSMfcj9Kwl4XfNqFX3galATnoMheB08W/Hk7UO&#10;pyau7g1Tdy22wnrtG5IikzXC04I8X1B32wnNFX9qwyq41p9sTPxGlRlXK3KR7a4FIGtSKgA+WPYu&#10;vBX+5r3yfbvIm8hBQfQm+LqxxvOacD8t4JoTeVG/Jx+ou0/bknwpdHaMIWdcS61rjZwXIzFd6oHl&#10;pszp/J2CyKi6B0+VvOblu2HVnMQpNkT2qBoI1ASGypnTXXzEFiID3+M/JzIntjf1ugMFl7zT0g3r&#10;lc9IPGuG+2FDDDe+IVTVBnV3pZYV7BAZ8qvgnexDZCvl7In/vfg21S1Ji4wova8Ve64yCEmK/TJ3&#10;JPe0JZFzjXCWyBmz/Ut0u/6i2S/3g/qy926Ey1qLT9SZgtigWiVfKitU+B2paIP78Y8iMz3E3or+&#10;1KoguNBWBX+VbcjKekT+a8Q+ZuT5bErercmm2JKMyL26L05lFgrva8TGZMNDRI6LiamrBGTOpKeH&#10;4D55Rv3nj+KX6sSbFVkWXqn/4EiY5Vy81lr8e7EPwf7CxxHaPXmp2BjhzWjy+WHy2SBSwsuoaeiH&#10;INyH8WF8GP8+41+Xo6pRdyfcfwlM1WVoWQV0mfE+Pcer7dMIPj6H01mXXaY6o9Z9T35a1F1xdcG7&#10;f5nv/9tRV8Jq04JcZqsPg1ZyqrLe3AL63AReXaV86y/Yr2wToFOBRd1Vp75rsddloVn1eK7vpmKp&#10;HCR3j+JyerT1qf2oYJm2Ty1gWBc0rAs+1u2zLnj436/p7w2zysazqsYKau9/26vNKD+NGg1U2abT&#10;biFY+RTzgamYFzbFsUgA0J5f0G0egf7YPPz2cuyqVFPWpcq4LBrd1F4VH6oxW15itDzCaH4mv1fI&#10;s3WZfTZ1d58MrQTYZsJd9QJ9yXTMl0rwq6YIZrW3usBjXfafF7fVKofwSUwrOlE24wfcZ5ZQ8/QA&#10;utU90G+QA67qIlHDMQHnQ2R9Agy3DKW6ZA5p+U761HzKZ7fEsncaXoMBq8MloPkFxr3TqZzdDMfJ&#10;ZfgN1bI+Pza1Z+N+cQKHUL2tDa678/BVlRAv3yUgYjr6g6o5wEtZm+xT+BISfoVv7cS0uBXOFR1w&#10;L26JdX4jfDtVaaUcmPsmEruxieotk6jYv1jA2U1xsvdim98Bx+RP8Mz5kvhK+e68+ujX98Z6cTKR&#10;ssVkbDdIvTiFfWN/qiZ/jW3baLJvLuJ8fg3L7eN4j83EsEuczpez8VfuxG28hN98Fp9OQLfpFD7z&#10;c7xlL3A+vYLn6i5sR5dgPzgZ787uwscG2BY0xrmqI3bVOGLjcAInV+F/dgm3uRyXQ+RY5NUlPI2V&#10;PsRSMgXLugH41eX2p3rhfyxguGImsaoV4gzuke/twaYCmaVP8TiqcFvUuy9gf3QI+/VlAgT7YdjR&#10;DucFcdruCri9O5Ho4ylEny0m+XYB6ZdjBbj1wTHzB3y//RnfrI8JbvhJgG0HXLuEl7uK0O8chuHk&#10;ctxPz4hjfIH068X4Lg3DeWoCobOLcB/5jbK1bahe3wLPicGkrw0mcqazgFwBVoeGCZA4JE7JO63M&#10;0K1k8f1ZDLc24nh8mYixmoS1jPCD/Th2jMawfRyBm5uI3V+F58ggDMu+oXrGHzAtbUT4+hRxMjcI&#10;L6YT3dcH+9KfCe7sSuLcr4QOFmPa0QjjwUbojrak+vhwvM/3EjbdIWm5SfLVHtz7RlE5pyHv5jXB&#10;emAK4RcXCJqrcMm6lC6ZrDqxA+W43a8JCU+d1+ZTsbEYy+nJJI3ryQaWC1haQ8K/nKRpCf7rv2HZ&#10;1xn3zs641rfHvk74uukn0jfF0TNOIfZyGKYTnaje00lA7FjC5XOJ6+eSKP+NQuUk4o9motvQmepV&#10;bXGdnyqfHyBqfyYyoHTPh8PhJWDQEX96Geue39BtEXB5QvZ1ZQb2G6tx3CvBfW83vkcbcd1bg+q0&#10;XL2mWHSwN64nOwkHrxCMHyIU34MvvBdX+Rpsl+diuboNd9lD4UeVjHIc+peYHp2l/Nw2ysQO2F7c&#10;xauv0Ox1HW3EnstPm92Ax/Qez8vLWK5twXZReHRpFY4rIqO3R5KsmirgdYaAtenkvDPIWyYSuTeU&#10;8OWxJO7MwnNhLM6zk9CdnIn+xgbs5Zdx25/idJSJHVP/sWHELv92me+JbGzD83wNcetuIv6zuD33&#10;MDteyhpkvSJDDtsb+d5TXJ5bePyniYR2kA4toya0gNrAAgEwk/DfGEjl9g7ot7XHf6A5od0/4lr2&#10;OY4FfxW9a4bv/K8k3+0RoCW6fmuX6Nd8zMfHYbowXug6l9Db9WJjdhEP7CUWEjqGjhIL7ySfWkE6&#10;soCYcxFBwziR4ZGkHL9R45lK8sUA7HuaY97dmejzmYhwkHEfJGndKaBxHrH3E6mt/h3ejyR2rA22&#10;Jd/gWNsU34EueNf9gHm+2JvlTXCsFl06MEhs7SD8FwWY3uhH4Ewv4W17jOs7a12HwyJT6ZfjqKke&#10;S035FHK3x+HZ2Bjd9H9Cv+BLPCKTQZEv59a2YiMb41neCt8mkcUjw0i9+p2cbjLxV9MJ3xiCa4+8&#10;c1d9Ite64jndVWy5gLdXMwgJz6zyTvuBTuQrJlDQjZTvN8K64HOss77FtaU9oeMDcZwYJnZhNYUX&#10;m/Cdmy7zTMBzuAPWFfVwr/wZ08J6WKf+Rej/BbGjTUnf70TgYkNC5xuSLxOwV6ou6/4O++Y/E7n0&#10;M/lX7aG8B7mrbXEu/wzLjD9infNnPOu+wbf/J1ljA5JPBCiWKkDaFefORri2NiF1oQvJO+3IPJDz&#10;4FxLzIdaYTvcivglAZMbvsG04I94Dv1MrkxAqGcRsVdjCZxoiXPDF4Q218O7+ktMy/9I5HR90lVd&#10;BMgJsFOAzq0AWhdyIQFmoT7EXaqUUl0R0ZnA1YZ4zjXFe2so8ZcTSZSOJe8cISCyDxmvzGHrRrpU&#10;NYz4Adv+enImNCf9oj2xK62wbPwY276viT3tJueOANXQMBIvxeZu/pTKkk/kvOsooFGAJSpTqKcA&#10;wz4kwgNJuEeQNKvGCwNlXX3lnBwpYHw6yeeD8e3+Wc6zT/Fc/pkaXVdiz9vivf4zmUoBnZUiM0+K&#10;5cwRQL35Izy3mpLVF5Gs6ETwmgDtQz9hPd1Yzo4OclZ0Jf6sAzlbd60rp8oSydcIuM8PpyY3iprY&#10;cJH7XrjfNSFh70ghNUhA6EByKlNFBX/SveU7/SDdl6ixDebL3xC/JX7MFZXpW5+8qxcZUxG26/UI&#10;lrUUAC1AWmWeRAUku0UGXzch+L6j2MR+JIMqW0oF+4RGqlxMwHcmMoCITvihF/3TDSdf3ofYs2LZ&#10;0zBiDwQYvxqP7UpHgrdbk3svcmHojGqaUBPuKzasKWW7/hHjjo/x3G1NxDqYeGi4zD8YVLfDXB8B&#10;2CorsK/4N72wHatP5ZZPCD5rJzZmCEl/P4KOnloJoCpzJduT2mRPMv6u8h2VXTUQ1bmzIOvNZmUO&#10;oUdBhsq+ItyTtLOjnE2t5aesSd3jZi8iWNVKzknVXKCblj0Ud3QhUi3PGNuRF3oUgvL9eF0pbyYo&#10;PEn21YJdhbgavYVH8lm8K+q+q9p8D/K57qRScj76OhNXHS8tXYUGRYSeiH06+inm/Z8SfNCaGp8K&#10;4inaC+9UNmeoG4VoD1LBzsSCHcirrL6kvNNbJEP2q0qd1T11KiMs34d0qgfJuApGq/3JPCrYIjSp&#10;USW4at8qm0zkoCYq6xLaqMYRCbesSeZTTT8y1i7UuoV+/t6iW6JXse7kfCrzSfTfU0y2qruceU2x&#10;7/6c5M3mwu/OZJyyz2h/EqZ2wotOZGpE11TgS9aggrQqqKnKe1VWE0KbrOwpGRY5jxWJbIr8pPrJ&#10;vur2rNaYDhdr2XRJX29SAdlXdJzwaREZ+3K8RvH/xAYUYn3EJ2iLed9PIlPNyVlVJqzsU76vmhuE&#10;rUWoxiD5tOxH6FWrfUd01SWfaw0xemg80jrTqkwudcdfjehMUvy7l81IvBE/4ER9qud9JPb6YwKX&#10;WlAr+q26j6pApsqkzMr+0rVCF+GrCqaqewCTZcWUrvlJfFKxAy8nk/KMISXfi1b3JO8VGYkK/7L9&#10;UV1Z1f2JtRmRdWexdh9h8HF9fFe/JXy1AfF7rQk+bEf0ndBTbF9K3R2n7yA8G0g+0ItCQGQqKjLv&#10;qZNxFRBVZaEkh9Rl4goNUmbxh241wbn3c7wHPiJ3t6Xo2OdYtn0rNle+7+snfm1rCs87EHvSHvfz&#10;VoSr2sp6xLb6iolZRS6EjgT6kbbIOhwdyIj9yCidr+2vZeoGnov9tIkc5mQ/OZGxQj/5u9CmVnSt&#10;RuyC6kIrvK2RkYmIvYqNlD3LUAG6GhWYU/KrMlmFR6qDraKHpw8Bs9jp4GCirlHyc5x8PlTeIXKu&#10;sihVUFuGFsTLq4DmKCIusfWuycLTCeRcQ+X8E1k1yTOpoSTTPT4E4T6MD+PD+PcaKmD2r4Nw/yUQ&#10;V/fvuqGCcX6LDsuFLej2zcRd+VJAnsrWUqBTZWepQJIK3NUFvf7rd/x/Gur95r8FyOqCdyq4pco+&#10;1TudJjW3DZvDjb/qFVW7plF5dLWAp0rtPRa7B5MKstmcBNV9dcfn8HxpDwL3D+FzqMCYW77vkbnU&#10;mswC1G1a5poKwDll7aqU9l/v/98esl+bCuKpNdZl1qmAmMWq7qCT9ci7LBavdpeeV+jlvH0Aw/oh&#10;+Db0wjGvEdWzmmI5s46ApVSeEdpaVLab2quigcylBQbd2vrsQhObrRqz+R1m0xt5rlQ+k33b9FoZ&#10;rv3ZDXFGf8f9+CJOu8xjt8g69PJ3tS8PPtlf5NkFDCu6op/7M5Hzi3EdmEj1/I54V/TFvnEY5pKB&#10;ZJ7PJ/BkGdUlYwk9Oy3O5Cv0l7bwbst4ggfGY1/fA2fJL3K4PyXy9iaG3b9g2zuJcnUx/Zs7Ihey&#10;V1MVgaotJKoW47y/m9JtM4g8vyCH9FWq9qt7qX6Xvx/Fa3siYLwam9OO9+0NDCUTBEjNxrdlMJap&#10;X+KY8y3BE8sw3zqPs/QVMVc1mReHMS4VB+r3j/Eva0nu+VGiby+i3zoE3ZRvca8Tx+vxaqIvZlJ1&#10;dAyW3ROwbh1HXIB59Opqnm0YguHobHKVd8m8vUXZzmlYDwvoNp7GXbUVf9ksIuUz8JbvxGd7pfHU&#10;IXsyiMwZXPa6src3u8SJm0X8/kbcJxdTtbwI17puuNYIuF5UxKsFHajYPpL4tTUEjs+nYv0Iwo9O&#10;EHIacdtfE67eROj1KnQX1vFu5yCc58RBe7OIhP4EkdILmO/tw/zkGD7jGxwO1TnXIzJiImi5SfT9&#10;LEI3BuM8PArvofF4z/XEcLoVuqNFOE8N1AJn8QPt8SxsiHNOA6yL62HZUJ/U+YHwYi651/OJPF2E&#10;9eJK3u9fyLttY3DuEgf6QH8iJ37Dd3oeibPzKNwcQO56Z0KnOhE+3RPHzvaULm7M29lNBcz3FsC8&#10;iKTpFBHPAwLOszjfrMR491fC+iXkgsfEmTmF+/4qXu0YLABaHMc3q8FyktjjZZi2tqJyxj9jnvcl&#10;FcvaYtnahdDe1tjXfoNhdX2iF2dB5Q0Bmo8JPz6F9cA83i0o5tWsDlSuEgd6/29k7i4l/3wOwYMd&#10;0M/7WORSAOGZX2Vvy8SxP0ooeBOP7yoBzy0CjgdC+2dEyq6gPzmb15v74jyzjLzpLBH3WYLOU0Qt&#10;W8XxWic6sgL9wUlULGmHaZY40jMaY9oiIPXhOgrl6wg/m4P18lTRtW6Ub2mB+6w4ixWzKNhXkpK9&#10;ex//hl34aToqcnZC5PzRZuJ6kVHnGXzuc/j85+XfV4i8KsF6fLTIZ0/Cx0YTvDQX0921+F7tIGs4&#10;SMFwmOizbegPT+G9CiwfGkXy1U5xaB9rGbZWlw23rQrXuwdUXTvG2wt7sL+8JnquFxnz4rc5COpe&#10;Ynt8gffytzfnd2J6eEr7zGcx4BR7Y7f4sJvdOK06rGX3sIquRoSusetTcZ2aieHcSvTXN+G4uQb3&#10;qbG4d3fFvLIJ7jUtiB0cQOLmeGqM88G5gZhlqdB5OSH/TgE/JeL87iXiO0LAfQm/4zbusmOyzqWy&#10;HrEL7jNE/WcFoJ4S8HqQlHEn4ZerMF+aTunRibwTOTTemkz4/WKilcJP60px5teAbyU1lkXEX03A&#10;fW0AhgOynh0dMSyph3XuJ2QOC6B7O4fYuzmYH/xK9aNp+CrWknWqEtC1Ahy2kPbtIhbeSCq5iGh8&#10;BeHIDqKREgGfW8jHVlPwLRVQM5XAAwH5pRPg1WjCexpTPv8PmFd9jW1LEzl32lF9tLPoXUf0Z3vi&#10;vDmfxKvD8OYk2YtLcK9qhWfVVwS318cvemNa2xL9up/J3BgAVQvAtUlotpXa6jV4TvWlenMjjCXt&#10;sJ4bjv35DILGeQJglpIw7yYttiJ+cyymzT+j39CI1O0ZFESXHKdVJmcjAodbEbrcBp8ApnhVZ7I2&#10;ASa+SaSeD8C+vzGxk8VY9nelYl97Uk/FBrwdSehMF9y76pF6IvSyjid1rhOW+V9hnvUVpjnfYFxU&#10;TwDkx5hWfEXkQjGpe/3JPh0mNnMMiXIBa2X9SKr7iV62IWsVMFnRTfgynMybEbi2N8O08DPc0/+E&#10;f9KfsEz+M86FfyW04wdChxoR3fUTia31SAgANm79lODhBnBbQN21IoJnWhA42ULOmSYYV32CbsUf&#10;5O/1yT8roqa6v9i+wfK+KWSrlxF9ugqX6FnVhi8xrPuj0KgROVN7Ciq4oIIRoX5CCwGab9vjv1CP&#10;sjX/gGH7p2QedASDAFizypoaRCYh7/YIoHs3kdTVsdj3tCYm9Mi/HS5+Qy8sp9oQu9xOK8esiQ8g&#10;m1KZQQLgkvIdex8STzvgu94A26lv8RxvQOqygPo3TYkamwtwFHBdIzQvCAgUwJ6zthdAXh/P9Zay&#10;hyEEXhfhq+wgwFjAqU+Ap2co0XKxb0LbuMxNcpjI/XBqngttjtdHt/MvOIRm+dsdqbEPxve4Kfar&#10;9SjohlJb9RuGI82I3uhA5GpzsRn/jOXAl2RfdhJ5k7W7+ohs9yZe3hbbXZEbQ1fZ+3hyqfECUodQ&#10;qBla12kw01u7E42czJkaImdVRzzPm2iBSK1kLzFA7GZP2YP4EA9ayrwCblXTgZyA1qzqylokvGmu&#10;Zd3V2sWvuPg19rNfiD3rJPQTsJ8WMG3rTehWS9KX21JbKaBY30tsaHfxH2TeF70IV/TB8qQRSUtX&#10;atx9xC53Eb521bKoEp5O2uX5qtsm8cFC1+Fo5ZMCrLXS0rSs0dEHz9VmBG+0JnC3JZEXrckZOuN/&#10;04LwmzbgHkitS571DiJm7kFU9pixdyNp705CNXhI1wWcVPaNyp5R94mp0tIa+V0rM0zIet1FWkle&#10;rcpsCvUl7Owg/kkbMiHVzVVkUOZAZRWqAGaNAv7CX9l/OthDzqK2cu60oRBXf5e1B/uSthWR9qqg&#10;lvz0FVOI9BPbWETKUUTeLe82FhN61EzO7W/x3m5AtqIzhGXP+cFo92GpDLWIrNdTjN/UhpCrA0lV&#10;NqkCD+pOu8Jg8rKOGuGxukNLXYyv7pJDDXU3l+p4K8/WqABeUs5+ndiSF+2IP2pJ+H5jvM8ayxq7&#10;aPeFZWReLQtSBSLV+2NCA9WpNFws8tySWFkHcqVdxFZ0IOsvJmYT+ooemrb9CfP2jwlca0aiurPw&#10;SmVHqSCK0LRG6K1lh8rQAr79CZhaE7a2pRDqga/8Z1xP65Osai/6Ld8THVTB1bQqidXKn0XGa4Qv&#10;YZGh1x2w3mou51k7kd1exMVu5A1DhM5CB3kur+4Wk+/nbD3EL2tP+E5nfA/bETMWiSzLOhLC57ha&#10;i+Jbb7JZoW1BdEf25jzyOeFrQguhv+NtY6G50CymyoWFJgV5v78b/vdNxXfpKPZd5gjMJGvfQtx8&#10;ROvQnff+Iu+Ws6WgeCJD5DhQ1YyIvh01qlvzmyIypUJbFTzMiI0piB7VCn0Tfcl5epD1qiw/kZuQ&#10;8NoncqayIIVfieoiQreVzKv/RJCf90RXHosc3Jdz4WULsQFC58BA8pHBotei60GRqVBPCpbOBF80&#10;Ez3ogPmRnKOir0GxpclX7ak1yvwB0bH0KPIiazlvTwLlzXDe+5asUeQ82o+CR/YdFTmIi51TDUWq&#10;RZ+utSR49AcMWz7h7YZ6eK51F3vQH+8rsRmO9sSjPYRnav9DSQa6ETF1peAfSa0KrCudq+kpf1Ny&#10;25eY6EBQbFVNYCQx+wCRMSWvqgy7J7mczPO3zr41tWJrVTBZbFRU9CipsvuSQ0j6xhIwzyUdmCe6&#10;ME4LOOdF1rRAX17WkBHbJe9VQc6U2KyCXj5Taz38Dc6dn5F/+SEI92F8GB/G/5/Hvw7A/ctQ5Yjx&#10;qhe827MA3aXNhM2qdFJ1RVVBJAsqC05ldf3rzLp/a6h5VVDMYFMlfXXfVdlwKhCoAmT/Mq8WGLGa&#10;xLjKO8+t5vWOibjf3xFQKuBUBa4EWLotVgKld9Gv7kuFAOnA7X1EBGyqd6iupKpRgEnmVe9Rnzkt&#10;JnlHXWbc31vb3xsWm3reLEBWBfUcGLWgngp6OXGaXDhMKsPO9rcAnwu3w0mo8iWmfTPwbhtBcudo&#10;DNObYD++CL+lAovLJ+tSc8t8ah9aIPJfApI2oeff7qGTf9tUEwdLlcz9XkDbc2y3S6jcNl4A6C1s&#10;Dhd6mUMF4Kx2u8xdje3qTl6tH03yzCJMe2aK03GGXNltcYzGY5j9M7YNXUgd6IVxcw+Cl1fh3S2A&#10;5NIuAdBOXEIXj12H98U1rNsnUj2tPsbFnYjsm4Bp568CBk5RvX8u1subcXpkTdaneMpW4qleJ98v&#10;xXF9L2W7phG9tE7mH0fgxTnCtucEqs/gqtiKU3eQROUF9IcWYzy+kPixiThn/YB75jeYVhYTeXaS&#10;WOUtjPsmU7qsF5EdQwTH9sV3einmXSOp3j0S/93dRO+VYFjVE+OKlsQfzyWjE6D7YivGNUO1rqxV&#10;uyYTurpdgOkidDNbYVsuB++peRi3jUS3eyquu3uFPycIV64hUDYFr3G70PouTttrvCbho9GnBUOd&#10;pjvibG4jUnlEwP4FvPeOi+OxgWqZx3ZoGuknBwmdXI5hYXccSzpSPUdAvNDLumcS/nMLcJ8SsH1h&#10;FtZHlwTwPyP67BieC79jFWDvOjtAgMIqcXbP43h1hYq7FzHKMw6HCb+5mmDVRgKVs4hVLyf5cjye&#10;W2Ow3FpD8O1JEmWLiD0dT+DKIIJnBdQc64RrW3PcaxrhX/Ij5hmfoVvwPfZ9XQRAjSBdOYeYfgsR&#10;3Qn8z/fhvDwD97Ge+Pc0FdBfT0C+OL7r22NcIE74sW4CpOaII7uGgmka/vM9MK1rTfWSluhXNsa2&#10;rzvey9MJ3FkjsjZfnOCtRKqeE3cZCOtfYbuynTebRlN2eA7R0hPUVuwgelbA1pof8e4Xx//JZvzX&#10;1uDa0h/L1K/Q/f45VWt64b25mpTpuDiMJwREbiVvXULs0UQ8J8biPvIrjp0DsKxrg3mZ7G/O5xin&#10;fYRphgC/1T1xX1xPqOIWEedzgp4HePyP8HueEnc8Ifj+PLqDE3i/aTDua3tJGN7gc7zBYb6Cv3oP&#10;IcN24m+X4D/VB/f6+ljnf4Z++rc4d43G/+4MCddLso57BJ9vpXrvKMqWNJK/iUN7d6k41NeI2t8Q&#10;LL+H+eIqjCXdMO7ogPPcZAEEu0hbt4lzuV7et1LA2wzZ3zRxmMfjOl6M63Q/YrfG4r/1C6abM3A+&#10;2UrKcESc/g1Yjw+mamkbjMu6Y98v8io6r0qN/aZSgtZ3xKru4Lmzj6rTqzHe24fH8BKXvQq3s5yg&#10;vYKQ7p2AqSuip7Lm08upvrVLdPAiSc9pAsGD+AIXCTqfEKp6iPPBQaovLcdxb5Po9wHc9/dhf7QD&#10;38s1hO9NJHREeLe2IZWrvsB8uA3pqknk/QtJuUU2bWNI2MeRMI0lWibA3jZc+CeA3zRCQHF/Kg+2&#10;EHvQGOORXjhvziHw5gBx420SwqeE67EAz8tC432Yr4pOHZ2B4cgkzGemYLs7TZ5dLYBBdNRzm7D3&#10;OV7na/yuFwR0x7GeGUHZ8q+w7WlAXj8aElPEwZ4k4OZ34u5xwpcxotfDiZQPk/30wn1rCLaTA9Fv&#10;V11m+2NX/6FwcC72M2L/xGb5bm/HdGYSoTtTyZeuArEHiYfTsW1tjHl1PYJ7u+HbPxjL4d8wXJiD&#10;/d5iIm8XU3AuRYRB6LQW3eZ+mLaPF6d+Ko5NPbCsaEfFwlZ49o4lfGG56MwGnBeEt4emU76uO+bT&#10;v5HW7SHrOSJgd48MkcPwZqKuxUSf9MN/pCnWtV/h2tWAzCsBr+9HETgmdmZDB8JnfydfvkDA76+4&#10;bw/Ec2k0ls2d8Gxqg3tXR8ybGuE72Zb43d441v+Ace5nGJd8gWP/j+SMAuysAghPf4+1RF3a3pqa&#10;590IHWqIbdmfsB74QujWVgCcyigYKwC8LnMgaxpC+FwHOWe/xHtAwNuNIsJiP2zzPia07Bt8877E&#10;PflPOKf8I66lHxM/3orklR74d/2Me9En+IVf7vmf4xD9cqz7Gv+xH4ldaUrkYku8R1WzniZ4Vten&#10;Yv5fce/+kvjN5ngethdAKPzNjRLgJeA6P4R8sB+uV20JPOhA6FpbbAe+wX+1OYnXXcnoe5I29SRv&#10;7030Tks57/4R26R/xj7rn/Dt+5xMWTvw9CMioN2xrR76xX8Vn+Fjqje2JvxiMrVB0VuDrPlBU7HN&#10;HShEe5MJFAlw60za34G4r4t2jxFJAbqqnCreg3Skk1bal3V3JHDzJ6L3W5Ax9iT1WgD/4YaYhIfB&#10;U+3IPR+K77oA71cCLiMjZE/D5Pv9SNk6yhnZibRHwGVcZYH0EwDaRWS6mJy+M/7TDbHu+BL/7dZi&#10;x7sReN6S1Dux0SrApMpQEwOJVXTEd+sHORt/IFLaRnRQQH2qv5bZpJXEqmwSlUFSqy7H70PC31XO&#10;g9ais41wvP2BjOp8qLJjVCdCobEWNMgNJm7uiOvJT2Ttsm6VMabuEjMX4b76ndC+IfnKrrifNxKa&#10;CV3Vd2tHkPP0Jik08Gz4BN3i/0T0sPD54HfiZ3wpevFX4XdTajwDqEkMIGmTs6usI1FjZ1mDCmjJ&#10;nlTWi7pzLj1Ay6JJ+LppQb3aZG/hh6zf0QPntabotnyFft1nBM6KDN3tQtYoYD7RS57pogUMMtXd&#10;RYc7YFz7F6oW/gOePV+TuNAa9+av8Bz8lhqT0EPJuAoCqHu8hJaq9DNjl/VUNSdmbCk6WUQuKTIV&#10;Fv4Gumq8rxF6p4J9SLq6kvR2JZfoKWvup5Wt1nUr7a8N7bL/QB/xZ4Q3jxsRfdGMhK4jCX07otWt&#10;tHfVZAZomUo5ZxGR102JlrckHxH9VAFdFdBL9yETr7vzL2rvRFyV4fm7yzPdyai72aKynqi8T11a&#10;rzLEamROBlKQd8f0nbBf/g7fhe9ElkUmg6IXKfGDRIYz7q4EXzbBd/4r8ZcbaI0NCA6Qdasgsirn&#10;lnmSA7RArip79V76nuDTltSG5O/qPjxzO7F9PbTSX/epLzTZS9qKtCw1VdZJrfBR6Faj7gBTQcro&#10;gLrgXUb4KWtUpYY5XxEJR1ut3FULrsh+VaAzo+uqBZ39dxoSetaYpOy7JtOHfL63lsVXq7L1VMCz&#10;VgVmBxCsbI/1Wj2cN74Vf6Ol2NSOeF40xlfRSgs0qqCaagShSmBV2Ty2XsReihw8aUzCI5+rYLOW&#10;BSi8jIgcKn56B4g/8LPYVJGv261En/sTeNqJrFNoYhG7EBFZVWWVMnc2MhJ36Wg8j4YJnUcTLh1A&#10;QmyH7474VI9bkAvKGnLybiVn8jy5uizFgtBHlXsHnrbAfuR7nLu/EF/rBwrWnmTNxViPfS3nzRck&#10;xQbkRO9CBrHTSZmLITKnekZkU3gcetdadLQJkSfNSL9vS9qomi3Id5TdUl13VaA1JrKogmeJIWJn&#10;xHYE+so+ugj9hY+y37ySaUsvgg+bEXjUSuSwPYTr9DHlKxbbVywy0U/koTX+Mz9iXfMJ1iV/wrPv&#10;a9Iv24B/GDWx2SKPk8X2yBrjKngqMik2KObqpAVz1b2Q6cBgIrZRoj8TZE0TKeTGaXwv5BV91BD6&#10;aOXZMl+yv9hbkZPYJNGFERoNVbl2XgXgtIYf8mxhqOjjDJK+uaKj0ygUJpDOjSeaGEpGlXvLvDUF&#10;kT2VCafkLNRb/PB2JE1i/0RuArcbUzCLT+oYRuxV1w9BuA/jw/gw/p2GRQV//jb+3t//r6GeceGy&#10;WXC/uEjFll+wPz6H3amywVSGRV0wy6LKDf/Nuf77oTqrqu87LQb5acFoc2mjLuvM9rdyVbUGLx5V&#10;avXoEG+2jMB254hWeqUaFahsMrd813f7ALolnahc2A77pa0EVEDKasVlsmhrNducMqyoMlIt2KUF&#10;v/7+uv7bUbfXupJUNYfNatD2rppFaF1bZb0WmdcsdHJowTpZm8OFx2GXNZ/m/dZRhI5Oxq1Kz1b2&#10;E4fmDAGbAZtdBfjqgpJaRt1/Neo+V/fkqd9VM4igqRLjle0CbqfLgXgJm+EZFvM74U+FOMJPMBxd&#10;IjyaIH+7R/TlecpLpuMRUO08uYDyg0vIGh4JeJqv3Q1mm/Ud7rk/YFENJfbOEOD+XoB83d18Btmb&#10;dteZUYDvyblUTxYHeklLcs9OEb22nfclM/BW3sVvfYSrbDdB3Qmta63bqhcHfSulc1tj3j6KSNUL&#10;zC4vOlWu5zAJz94JsL5C8tEiXCsbEl3zE8YNPxF79DuFN7swbR1M5ZwGhPeNpvbaKkrXDsZ4YhnB&#10;8heE7BYB10+wXVlL5d6JhE5MJlYyiOp59bEfFwf1zBABwb8TePtQnNUqwu/uatmHpRv6Uz3rR0JL&#10;mhLb0IPqJXL4nl1O5t11jHe2Yr/7C/GK2bKfNbiqS/CZruMyqsy4auz213h0m/FWHxB6qM64Joxv&#10;HmK7d4ak7NO8sDWGmT+RvryCSNk97K8u4390EP/F1VRsHcH7dS3xHRcH4vlhqH4ga3qA/cVVDPd2&#10;iNM4HdfRInRbm1G6sz+O84sIXVqNS+33zi5i79eKs76eQPV2vLpFBPWriVasIvp6JqZrv6C/uw1P&#10;5R3Z61XC1TvwPJtP8NYEPPu74lohQG1rLyIbe6Cf3hjd5O+wLPkex46f8R3tTOTqWHIvVFOL4SRf&#10;CbAtn0CtaTW5in14zi2lYlUPyud9j27RN5i39MR9dAqhI5NIlAwmuqcngb3diO0vJntKwMGp7hj2&#10;tOPNjmJKS8Q+CG0TdzdRuLmA4P5u6Dc2xHFcHLKKndRWrsB2ujel24sJ31sIvhMCDs6T1B3Hc2Im&#10;VQva8HbCZ9q9auaNA7EdnIXnvNDkwjJsZ5aI07+TbNUFAVCnSL5Yh+/URKqXF2GYWw/rfHFal7XE&#10;vX8i4QfHCenf43GJnXL4sDv8Yg90+J+e5d3uebzZNlWc5HXiMG/AV74Sj34rbuNRPNWniFceIPV4&#10;Gc69/Smf+xPl077Ctm0g3tt7CFeJbImuRd7fxXV2FRUb+gqfuwpAnkiichtJ60UBrEfJVM4mKk65&#10;9Xx/zOeHilO+lJRT5Mqp08rtfZZK2ctB9NvG8GZpW6wlfYjfWEDm6W78D/fjUF1+H24lfGsxQXU3&#10;2/mFWPeOxLl/IPFr0wk93IThrgrAiczcX0X81losp6ZjvDwR76uVIjfHRW7OyZ4O4bFvJO5dR9yx&#10;EX/FWsw3J1F9fgie51NIWNYSd20lZd9OSmQrIbLlfTIM141epB6NIfx6KtbnM3C8XElGf5yaymPC&#10;sqmULWiBeWUHgmfkfWema6XnphOyxosr8V1aj+3wIpynF5B6uVG7I61GN5fok7EC6EbLczIuDiL4&#10;erQAxTnELJsE4B+XNd4j6H2Nz1NGwFWh3fmYNZ4nU7FHAOxawo/XCJ1X4768WPT6N0zHBmLY3p2K&#10;hZ14M7MhpQsEuB0eSfT2bOLPZpIzLiBtW0rGupaMcxUFl/DAuBDPyxmYHkzF8GQBzlebSDwXPbs9&#10;lcC1X7Ee/w39vvFUbhtKxebBpG5tAf1lUs824dzZEef6L0lfbEXodhcM57vy/mgfjKcm47u5nci7&#10;a2Sqbgp43Ma7XaOpOjiZzPOjJMT+lx1eyetDc3DLvxNmHWGnibjxMc7ri6jeVYz75HgiD38nY5gh&#10;65xF4t1AAQgD8RzoLvb5M6wT/hHHjD9gW/I1HhUAPtsX94H26FZ/QfRCW7EtI4he7IBl+feYFjTC&#10;tlkAimGxAJfpAmjGgWsE8TsipweaET7SnOjN9uSrReaetyN4uB7Gko+1QA75MQKoehN53Iz4Y5GB&#10;dxNw3Bol8jIA+/WBhB4IiHsznJo3A3AdFmB+uiG8FdBUNYn4/d9x7uiITd1vt/Ar4kt+wDH7c4xL&#10;PiW092fSO38mvv5HEtt/xrb2M4zz/4R9wV8Jb69P4mJLEk86kNALYI+MoaAy1kICypIqqDGcgm8Q&#10;/ss/4RagGjnZmPiDTqIfbUiXdQf3EAGM/YhV9cR/UwDj6Q7Cp2+pXvodgZ3dyO7vTUDOGuf0j3FO&#10;/hOmhX8Q/jUXwC/rVoEjdRF+dBjpdz1Ebn9AX/IRzgv1CL5RzRBmUJMZL8BfAKSjGwl1oXqoiGym&#10;vwDIAdTk1f1NvxI1TCBVNZL0C5GRo5/hP/EttWYB9pae5B4Lfx73IHBa9n3gc5IPWglYbkeorJmA&#10;5W7aHlVpYl5dLq4CfInBomvdsJytR+X2P8kZ8ZWWNVPjHyRAdgD5WHfinjYUwj0F8A7QAhyqg2a2&#10;pq8GUrXsIlUiKiA4lxAQGuxG5HVzLOe+xXO7ITW2nkR1vUlZh8q7BwuQlXnVXWgKpCb7Eqpsh/XR&#10;z1hfNdGyU4gKqI7KM6qz4RuR/fetqLEK3au6k3jblnBFSwHrg8mZe2DY/VdCxxuRfCJn0J3Gcs63&#10;ICrAPmcuJufrL+dUe7xvmpBzCihX5bIC8rXysYSAa4/qvtpa1qXuE2tD2NRZnhlKTECz4dzXYheb&#10;kjMJf3XF4BihZUwmn7WXM0vWYhlA8mFHLLv+iv9+Y1B3vKnsNJXJiNBIdQ1NDZG9F4sNE/qda4Jx&#10;1n/EMuf/xLLuI/T7P8Z7vz45fUdqvfKdpNAmPVy+MwyCcnZ5epF39tSaKxSMwjNjd1JlYv8eNSd4&#10;Rc7U49+LPn6NYcdHlO/4Z/THRK6ftKRgEB2qLsJX2lx8COG3r4vMqfgzkExYaKI6uUZVR9fBpI2d&#10;iVW3I1rZhoA8H7d2JBsQOqkglrpjq7a3FkStUVlkKgAl82Rc4veY2xOW9cSr+pN+3kfOku/IXhGZ&#10;eyv0LOsofkFDks6upLw9ib1tRa1D3plWWUFDyBm6EHnSHNe1hlhPfot5zyfYT36uNQ+oDYgsiS1I&#10;lLdGd+EzDBe+IPS8CQh91J1wKlin7t3LJLuRCnTS1pJXGaEid9lYD6KOTjgeN8H3uDkpXScIyN9U&#10;GbAKTsr+0ymR17Qq1ywile2hyYPqWFlQ3VsV3QsjhDZDqTX0JPW0tdhWVe4qOiWyrTILo47WwmMV&#10;7FGBQ+GvyDqqg6l3EHlbL+KW9mTDXbSMT62ENNgH3wPRzwsj8d8Tv+rZTtzXxW5VCi3VHZKylppM&#10;Ly1gF7N1oMYj+3jUTc6xn8RvaKZl3qac7bR73pJaWazQQHSmJt+3rmxW9psydKXWKLKsUx2iOxG5&#10;11jO6p/l3fKZCm7Ks/m06obak4QqHVXz2vuKHSui+ujHmPb+Gf+pb+T39mIHh1Fj7kv0sSpB/VnO&#10;wjZ4yhsSsYmdVtmrUeGD8EcF4VUAOZcaTE16tMjpSC3jz3pQfN5LLcSvLqoL7vqLSPs7yf66aPfb&#10;qVLRQl5kXOYq5EUeVXOL3Bhq48PE326N6cZ3hG8Kv0t7im40ImEUGxQUWyN6iUdkIyi2z9lL6NgC&#10;3zNZW2lHgpUdSMraMxVdyYiu5dWdk2LfVLl2Uux5Ot2flPA2E/2FdHgUcX9fUpEBFDJjyedHa11U&#10;c7VdqakRWVH0TQzF+Kodlc+bim0SPVRNHMS+qUYwqrNqgd7k8r3IiK4XROed7xsRFDop3c3L2qJV&#10;rUkH2mvNTAqFfsJfmUMF+cXu54R+WbF3SZ/4sqJDtSIfH4JwH8aH8WH8bzVUOafD7NaCXW5nFeY7&#10;e3i1c7o4dTfw2Cy4jC4tY0tliqlg0d+b498eqhxTffe//74WfDI7cJqc8g6fAGongapnlO+fRbkA&#10;vXD1Mxx2+Z6sz6+vRH9yA86Ng3GuEif2yCIixlKthFMF41SgUGXb2axGVMMGk9Uj7/ifDxzWrbMu&#10;SFgXOPtboEwF4uTfWnmpvEcL2FkUfRyETKUCPNdiXNUF//yf0U8SB3tlNy3rJGitxml1Y7B6Uc0Y&#10;HGbVJbYu0KfWWlciLDwQ8B4yvEZ/fBW6EwKsZW8af+S9vvLblO0ag/HgbwR094Q3VUReXMS8+3fs&#10;R2ZSues3/C/O4Hc9x1+9msj7jbiOzcExvx3euY2pmN8E74VlxEzlmO1O9A6PFiB12owEDe+xH5+P&#10;YW597MtbY1nYiqqlnfAIgIwaD+J+t4mQ7qyWsWgVHoX0stcjC6le05fwq2vYZD6TzKdKbb1CF9fD&#10;U5SvKMayqiOJ/UPEcW5H5l5vQud6UrapA4EDQzEtaoJ+8ueEFJB36cX5eIn+5jmMj6/iMr8VR0SH&#10;991jzOdWYtvQDtOMj7FN+TOe1QLOru/C+fIOtooy3MIDt7pb0FKJ994RDGsG4JhTXwDtD1gXyN5L&#10;BhG7N1KcswVY7+zF+/YAoaoVuKqX4zafwm+8K/K2DXvVVuHvizpaWww4ru2ialkfrSGI59EhHFc2&#10;Ur1+rDiwG4non2GrfoX9yXUiD5YTuT8P8/HZlC3tSOnyrthPzBPAfo6go0zGOyKG44TeTSL2eCjh&#10;6yPxnvkd/5GJeHd3xr6jnoC6LtgvLsNyfj22s7/IO9rhOCsA/dpivFfXoj86E8ulbYQqboos3SSg&#10;P0X0tfx+cTz2XU0JnWgF93sR3t8U97Kf8C1siHvJF1jWfCHv6Urk+ngClwfjOSbg60AHWesonJfn&#10;EL4laz88XYB9B4yrWxC+NIbMI1nnrZn4z0zFsrknlrnNsS9pi6OkD8HLo8ncH0LqRieiF1uQuN+d&#10;yKNx+C5NwLZ3KNXLO/F+mcjPofFEb2+V9c2hal13TNt/I/T4BmGHjoDLTNJcSfjuUWwbh6GfKkB+&#10;SSMi54biPzsK96GxOHePo3JDfyr2/oJN6B56eYn4++uy3s349w3HJWs1zfwG48QvsatGFpv6YTo8&#10;A+fN/YRfnidTup7M+xnyjt8FNA6jcpusUQXtVGMEVyl+71Wt7NavO0Ok8oDWXdR/cSb61R2ontcC&#10;67YxuC5uwv/4KPGK48T0e0W3FuI+N4DQBXGuHw0Rfk7GV72NoO2eAKRHOK5vo2LTMN6vGoL11AaR&#10;s/tERL9d1Q9Fv64TfXsJ0/6pvJvXHtPqfgLil8uaTuJ5fgHPrX2Yjy1Af34d8bJbAoTOoTs6j4qD&#10;M7DcPYBP/w6/Wd3bdwvLw/2YL62iQmhULbQIPJ0rTuYuEsGjRAMX8fhv4fHdx+N+icf6Guvzk+gu&#10;zsX3aCbh8sX4KzfIuk+Stj0m/u4K9vOLMR6YiOPAb9h2D8CwtTuWLd0JnJhCWHhoOzQJ37Fpmpw4&#10;F3ZEJzy27hmDu2Q83i19cR2fJEBnLc5j87Afmigysky7Hy9wexC+64NxXBDQeKo7tuPdZY+dsewT&#10;4Haws+h1J4zXRZ/uzRXazidQvU5k+5Q42JfxVZzEaziLz/ESl0OP31lGzH2P6IsdGOSdxu3tyFcu&#10;Jix8dLiFxg4TQZVFXHEX++M92G9OwHm1n5wVHbGdExv0TJx980jyll+IvpyA9/Jk0bmJeA6MwbSj&#10;M/qdTaje2Ur0dgKJ58eI3t+Lcc+v8p7hxO5vJqk/gt+wRuzqDGK6VWKXzxCzPietf4DzzBLeru4j&#10;Mj+V+K2N+PePoHphA8yrWmPf2hnHng54jwhQPtgR00Z5T0lvvC+3EHWL7DmF15YXsufXRMrvEbq2&#10;EsvqVhim/hnTvHrYt/cmefVXkjd64TjWSGSyMblKAZEvuope/4B9pdjE5V/iF71OlU0gH5gp4Hkc&#10;Gcdogo/Eft9sRNYhe8+OpEbfV3RLdGVbY9zrvie0vR4hAXG2XT/iujyAGsccCI8nbx1M9InMf7o1&#10;rj2tcF7shf9hb/zXu+A9Jfb+5K+EzwgNT/QmUNIU/9qGor8/4l5aD8fUT7H+/p8wz/rP+E6pjpsC&#10;fIMCBK3dqIkJSFINAKICiPU9iT5oTOBFU60RgfvcT7L3FgLEi8Wu9aBgEYDmLSKuE1t6sT3ebW3Q&#10;LfpUZLQZ4afjxDeZTfb9JKIPBVzdaolp00cY1DvnfUJsiZwpSz4huqse8autCd5oi+10A7HHHUi7&#10;BazqOlAIyDpCss+XzfE8aUTe14XajAKFqsSvL9lIN/xvmmO7IOD8UmNqy/pS4xpP3P0r7qqeFMJD&#10;ybv64bsgPDr8V1LvOxOv6iZr/RHfvu+IbPsO9/I/4yr5gkRZRwHT/UkaOhF4/jPJyrYE9W3IqwCk&#10;ygipVReTC9CvUWV8AlBTwnNXJxKmtmTsdSWMWZ8qa+wo6+xEytNWQH5X8pFBAkB7aNlQKiNLdYNV&#10;JZwqK6k2UExK34HoO5mjuhvhxy1JVXWirkmD7PNvZY0qIKcysdR9XKosMx8qJu3qSlbArQpahmSd&#10;EZ3s7WF7Odf+I+7DX1GrE0Bs7E7G1o1CUJ5T97Opy/ujvWUdKuA3VM7zIrzC21xlV7GtHfE9/JmE&#10;oYiIuZiEtQc5vzzvVZln3UlbVKlcJ9LCH+ehL9Bt+6MWECh4esoaZJ2+PqJnInvCJ/+N+kRPy3mx&#10;5SMSD5uTedtZbNEXOE7LmXevOcmXbeSc+xb7mc8IiXzlq4pIvG9HjbU3mYqeeM//TPhiI63Zhv3s&#10;t3iv/UzwQlM8m7/GOvcPeJd/RO5KM5KXf8B/8HP8e3/CuuJTbJs/lbO7pchy7zqeZQZqGXxpbydU&#10;d0lUF9vsAPKpHlqJZMbXk9CLljgufY/73s9aowqVZajKSbXMLRVkQHiN8Fwr21SyIHtN9RP6dBV/&#10;ownO2/W1O8BUk4/YQ9Xt+FMMi/4Jx1qR7xNNhKciB26hkeK7KkmN9yfxqhX+k/Xw7PlS7PifRfYb&#10;iV3oLH5cPYKPxRZYu1Pw9hM7UReMTam70rS78wbJGEhNvBdJdxfS6i4wfy9ZS2dStg512ZGGLqJH&#10;X8kZ9gnh50KL1AAtIKyCTwGVXXWlAYGrYgcu1pMzqTkFFYD9W5lmrcqEEv2qSfTQvhd60Yw3C/8D&#10;FdP+D6zL/4T74NeEHrYiYxXZFBlS2XB50QuVEaXKR7MF2aOsN1bZkuDb5sQruxB73VUrP83qepOo&#10;EnmU9daqQGxulNgwOZvF/qs7R317Goit+gnPvQayJkVnFSDtR0oF1ULdyLjFLvn7Cx/7i40aqq2v&#10;VgssDSQVEflU2WyqQ6foa+JFW/G1Rcf3/0Rw+ze4F3yCY/ofxEf6z3hFNwqu7iRiQr+c7EN0WmUN&#10;qrv60vZOWiC71t9HztzWuEUufA8aim8tsp8QW6SyXVXDApUlmhxFITqOpOhfTX4IqslBvmag1pDB&#10;d0N8kxM/4Lpen5xN1pUYITo7lFxohNB2OKqbsrpzDXXPnNA8IyNbM0T4JOuQ/eQ83bXgatZeLGd0&#10;fYxr/1HOg8/EpnYU+RkhMiHfU+W7otf+V81x3m0ofoL6T4jFZKLrqMn+Xif/KmNV6b1PbJWpSPyK&#10;1uS8vUnLueMu60PKLTRWpc2iE2FdEbZrbUR/epMtU/cP9tX+QyAfk99VYF5oq8rR1f14uYR8Nypn&#10;RV70qFZ0VmifCojsJbqJXIgshLoKjeRvMkdBdbEV+hZSw4k45Jy2K1qr4G9vkeluWiZiTepf7sEU&#10;/qlAZmzghyDch/FhfBj/Ow5VFqq6pRrxqiyyM2sp3zNLwNorHHY7RlVSKs85zKqRwN/7/v/asFtV&#10;t1Z1/1pdAwS7yggzGwRE7OPlpt+0oI7HasJudxCpeIxx7xQcJ+Zh3furgKcJ+Mufa11JTSpYaFX3&#10;xHmwa2WjdaWff++d/ytDldOqzrJ1JbUq404F6lzYZH3hqqc4BGxXTv6W0GpxYneO5M3KoThvbCdk&#10;Lsfi9KCz12XsmaxezBavFuRU86r7ysLV7yg/ugzDuY1EDe9RDRicpfd5vXUcpnMriFnK8Mr7PDYD&#10;oWdnsW4dKYdpV3H41pIyPiVYfRFX+XqcZlXSK+C09CaGXWMxz/ge+/R6GNYMxH/vMBGLgFeLB6fV&#10;LOCySgDyRnybBmGXETu1QIDPGCpnyIF/qB2JdzMJWs7jcJpljzah91NMB+ZjXlmMdds4wi8uCRA2&#10;ypoqsV5cw7vNo0g/OkLg7DLMqgxxRVMcqxpg2TOObOU10tUnCZ4dim1DG6pmNMCwsAu+yxsF2D4W&#10;IP4ay9ObVN6UOd+9IGozE7FWEXh0AOOqztgn/Qnz5I9xbh6A/9o27PdPYXt0CXfFE40mQZED74OT&#10;6Fd1wTT1S6yLm+A50h7f+T4Y9gwmdmUdrpt7cD/YLiBlE76ydUQrZb/lCwX4HyRWep7Knb9TsXeq&#10;8OKJzCf7NYpOvHqA/u4Jond2Y9w/jTe7JxN+tl8cZZVptQHDq4uYn9wVYHec5O1lAsDGU7ayD6/W&#10;DsBwaiGxV8fJ6EvEYZmK6/kIAeKTyLwaR+ruL9hOzOX97gV4Ls4X53IlQfsZ7e6zhHMnaetvZA0T&#10;BSSvEOC5FuepSbiOjBJAPh3ccuTXAAD/9ElEQVT95blUnp6uBUrKNvZHt7Ed0d0tCG/7Gf3yz/Fs&#10;b0peZbUtb0XF7KZUre1B9Nxv8G46VM0k/fB3YjcmCKhfAOU7yTzahfXgRN6ubibzNcRzZgihSxMw&#10;qVLDM0XELvUiskVAwpLWhDZ1ILhvAJZdQyjfNozKveMxn10gAGcL+Ssrie/sLU5qfSJr25M5NBz/&#10;nv68X9ONtxsGiaxNwHF9CsH7y8k+30b+5iIiW7vhnvkdrinfYZ7Xkqotw/Cenk/uoazr+mYsJZMx&#10;bhyGXTUY2TIY3daB+Db3xT2/pTzfiOTeDuSPdiGyqxPmtR3QL+pE1cLeVK4egWf3L7g2dadc1mPY&#10;IqDmyQGilrc4HDZsbgcu92tc1ms4dacJl+0j82Qmlr2teLvmJ5zHxCksnySgew1Ow36Mj/aLM7wb&#10;7/EFOA6oAPgvWM/PxfmohGD5JWLmpwIS7uK8vJ6ynaPQ7RiJ9dAsQqIPYVs5YZeR4KtLmHZN5N2K&#10;3jgOTcN7YRPWy0fw3TpK8Op6qvb8juXsGhKvj1FTuofw1Tm8F1unPzeddPkaan1HiHqvEvPcFidY&#10;ZP/+Xl4fWcOzfSswXdpGRGQtUXWerOUcSZ2s9/V2LLfXYzm9FPve3/DuHI5jYw9cW3uQOTOZ/L2t&#10;8PoM2YcHsByZLjZ1KJatvTEsbkHlwp+pWtRYxOV7nAvrCwhshbOkL679IzFvHIRlZTe8W0TGDg4j&#10;dn4yqSezSD+dTuD8WFJXpwjo/Y3AzWnk9fuIuJ/h8L7E5TtPNLqbWHg34eAOwpEtxMPCE/8Jgp4L&#10;+L03CLquEHQcwmffjs8m33Uel3GVuO28gPLVVB8YwMu57Slb0BnTph6Ezo3V+FYr9ClUlpAtXUem&#10;bDGB50sxXV1KxTHRkcP9KD9dRODxGLAuAr8M3xSo/BXuix3b25vqBW0oW9wT49bR+PeNwLmyCe9m&#10;fcn7Fc2oXN8B8552cvZ0xn2uWIBnMYknAhirx1Crn0rk7AD0m9sJABQw554Ptl9x3mxP6bEW+B+M&#10;ANdyMC8XGzkE4+ViAVK/CUCYRiYtPIhOJxufTi43lZqMfO7oR1TAS+WKjzDu/JjUiyJZ72yyNrFT&#10;d1TX1o7UvOxA9Oj3WDZ8RuRIE/wXm6C/Vk+7OF3repkYJ2BlFpG340We2hG/LyDxpoDpgz8QPyVg&#10;tqQ+wXWfk97RFOf6eug2fYLvWnORMQHMJgEurl8EfC4mbZiK5043ApdbErvQAtP2T0X+vydf2ofI&#10;yyKxwy2IXmxN9GZbaqsHUOMdooH4nFtAt1XA08vOxB60pvC2G9HzTTEt+4Po5T8Svt6IGrOAI98Y&#10;0p7+eB43FhD/nbznO9LvOoFDAKnrN3KO8dR4RmrZULFbjbGf/YrUszZgF7AckpEfJvsVMCrr9hz+&#10;Ccfqz/Fu/lZ0tyGB10KLgOpaKudaRXs5RxqRFuCYV0ECdQdTYojoitjoMx0I3x0Cpgny7EQBpL9S&#10;4+snNrcNrqs/Yr5cj9CrZhRsAuTDApAzw0mr7BoBzcnSLuiOfYzvSUMBekI3lYFR3Ynovebk3nYS&#10;21FMMtBFu6gcZL/q7jBZb9bdW863IrKq9CzYnbxbAGlIZCk/nBxCN3poo0A/AeIqOKEygoZqwblQ&#10;dTOSnk4k3DK/W8CpT/YTkL3oi3AbOpN29iP9uhOF+y1FH9uRvdsWw4Y/Ub7rI/GhOmjBMgXwFThV&#10;ATrTze/J+tX7+who/prgPZVtNlj2qmgsIFllu8S7kvZ1JuvoSsHTi4SpPY4X9an1CHAXQF4TFhDs&#10;6iO+zg9iaz4ndOdnYuVdhB6jZR6hla0reAYIHTtgO/sjvisNid8T2bnfhlyVCgaNl3cOB6esyyng&#10;WeZKytqS1SI/FW3xCn1jL1qRL+9Grlro5exO1t4Bz62vSb1pId+RObz9hL4KkAvNgsJ7lV2jyjlN&#10;ssa7HeVs/Ar3uk+J7VENYf6Ic8Y/EFn8OcEV32Be/BG29R8TOFGP7IsO1Fjle7GR5Czdcd39Ho/Q&#10;JVOuLsUXumSHkIn2wFEh9vHxN+IftRe+DdWyE2tU9lauF7U5WV+hh9YBUgVGlKxmzB2J6lqQcasu&#10;tgO0u/3Cr1qRfNaWmndFJB61wHH6Cznnv8R2/Eu8V38mJzpWeC8y9LA1ztPfYCj5I1U7/pGq/X8g&#10;/qQFuaftMe34g9ifHym86azd+5Yr76TdG6ayA1WWmLoXL59RQcLuQh8VeOpBzCT+gqE1EeFjTUD0&#10;1j0I/7OWGC5/iedJfTk/OotsFFNwiDz6BpBPqGYjzbE8qIe/tCWFhAr+yjvUnXLqHjp1H6Fq8hDo&#10;LHLQhdgblVXXi6RT9mxurTVmSMeEJyrgqAWN5Xv5gRTiA4k5eoof1Z5wpdDBK2tUd8upDphpkf94&#10;Twop+V62n6xlILn3E3BdHyL+2yyh5WLRv6H4noluxpSMCs1dnYm/ao33dhNyum5iNxUfB5EWPUnH&#10;5TyvVQ1VetVl3KV7it/ckcDd5rivNCIifK+19Sf6piMZXW8ihi5kw2IPtWy4rmSsHQjdFL/m+Hdk&#10;b7ck/0b019yHjEnk1NVR9EToFO+Huq9PlTCrgFBNuphMpDdJ39/kMSN01nWg6sa3RMraUBPsRT47&#10;iKzYE/VcLqJKQwcQ93Qn5RRblahrVqDutVP3nmVVhlhN3V2HmWRfeZ/olfBGNWHJ1sgzWdG39C/C&#10;iyFCS6GdQc76yz/KufUN/pMNyd0X2XsrdH3SXmx2c/y3muG9L+fHa7FXPnVvosiwup8t15OMZxDB&#10;yn6434uuP2+AS3Qw+rq9pq8Fq6zDJzY6MEXs1zyR8XFa4FUF2ZNCJ5X5WBsUXlsGYdv7I8bFn2Lf&#10;9iOeB220/5hIq/9sqG4tNkfpS2/yuWFExYZllS1Lia1THadFPlRTiIDIqSZjsj9VtpzPFVNbK3Sp&#10;UcFIsY2ukaSNg0jZRMYTYgdqReZrxG6prDt5Ni7vC4Q+dEf9MD6MD+N/w6G67GlNEiwerCqQpHtB&#10;9eEl6I8sxmeuwOhQGV92HFp22N+f439tqCwzM0YVyLJ6cZhUkMuG3ebEX/GMqr0z0R0QIKt7jtMp&#10;f3t5jbIdE0jc2iYO+VrK1wzG//wKbrtqeuDEZnLITxUY+/99AE4bqsxVhln+bbKpElZ5r8mOx6Ka&#10;MMi7bXb8b+9g3DiEyrWDyT85iOvcMsqXdcd9aiVhYyl2uwoQqqECh3WNIOx2M+HqR7wpmYPxykFx&#10;0I14n16ibKMA+Wu7iViN2uXrJvW80yCH4XmqV/RBv2YA4VIBrvZb2v1tTl0JTttTHCqQabbgl3n8&#10;t3YLoBOwemA8vu19eS9g03F6kazlIUHjC0qPr8B5ZgWJd7ep2DWL8OHfNWBtnvMVwU2dsO8cRtXu&#10;X3E8PEy89ApvDy3Cfm0P0VslvNg5ndijg7iPLeLt9hlE3z8lJjIVeXEew9KOGGd9hvvsEEJVJ4ia&#10;XqA7s53qXZPEuX5A/O0NbNvGY13THevGTuj3FwsvZxCrXkbk+Xxsl2dhe7iLSPlV7PvGYJ3xJalN&#10;nfGvbE71jK/xbBdn7PEpHE+vortxRMDEcZzvHwit3uO5sQvDyu4C0CeSe72UyI1pmLcM4t285hjW&#10;9cN3YoEA5jWEXm4mXbaA4IVu6Na0x31jI37rCxz2aqxaubRby3y0i4xaVRbg/YuEbx/De34DVZu7&#10;Yjk2nmjlA8I2k9YAwlF+A8ujK9gencf17LQAvyO4Ti1Dv7Y/Vava4D0mQOZeFwqvuxJ/3RubAPTQ&#10;2+Xk9PPwPxqF8dggraQiULaVgPM6Icd13PoD2Cq24DUex296jP3FHXSXD+F5eEr0Qt5teUTMfBff&#10;vfVYtzbBt7sLiQuzcR3+DfOKtgR2tSf76FeyrxeKcz+G0hWtKVtUD+e6nwgfaYPtQgd057pg2N8D&#10;954uxA+0w7Xpe5wCaEMbvie+ux2R/T1xbOmGa89w3AcnYN80AN3CDlgWt8WtujyuaolvbSe88ox3&#10;e2s8237CtfFHrEu+xzxP5lrRjPCqFvjn/oB/UVMiB38hdnu70PKogI0SHGeXYD8wDs/67ngXNpXR&#10;AM+SBlhmfo9trsy/fRjh07PxnRReXVwtPN1M4skUfEd7EDw4Avf+X4V/RRgXNsGztCXe1e3x7OtH&#10;6NZkkldm4t07HvfOUdjW9UI/pzHG2T9hXtkRx77f8JxbSOD2ApHtBQLS14mzvQ4cy6h5OwfXgUFU&#10;LGmDbn1Xwtc2kCp/KDbytdihq6KXu7QsPOPu0bgPTRRgORfHnZn4X4j8ll0WoPOOaJXw6/xm4X0/&#10;zKt74T21QPT1PDnbXZH/XRjPj9AyFWNP5pAu3Sa6tAr34fFYdo8kfGM5/jsr8V/4nfjN+QQvzaR6&#10;m/Bqa0d8p2bgP78O/7nFeE9OxbmtL47lTTEt/R774gZCsybyU8DrStHf+c0xzvmJygU/oV8gQG9l&#10;LyzrhmDaPVHswDKq9kzFsGsM/suzSb7bScp0VezCI9z39sseV+J9uJX040O4j8+kbFNfzOfniC5f&#10;IOO9JLp2AJ9uk+jRTOwnh2A/Op3g/eMEX1/Gdv//zd5fP9l5LPue8F8xN849tLe3t9mWURZYzMzM&#10;LAssW5bFzMxqMTMzM1OrW820mJl5NXwm65FPzPtO7Jg7MefeiHMj9ENFS6uf9VRVUuU3OytzH+ZL&#10;c9DtH4TtjOzz9nwCz3bg1T8Ve23G6XBgF1vmsFfgcT4h6DxIxLKQUOFk2fdoPGeEXqcGYhT7YX86&#10;URzt+aTNm0mXrRIgsVL0aAHGXT2pWCYysrYRti1tse/ui+XIaGynJuE+PZbI1UH4L3QX2eqK5UAv&#10;DEd7UHm6N5UXh6C/Lfr3dIjYUgETVb9R4/hFy4yoUxkuQQGrTgFPVf2pLhtD9NFIjDlNMO1rTOzN&#10;cJIlkwm+HkqwUACRZwIZ3xiqDQKsXw/AcqwFFTs6atmm1YYHRMsfY7qxnqIDQwQQjaO6YhWB59Mo&#10;Pz8Qb8F0AVrLSCfnko4vIRqUM8K2lHj5GjLP12HdM5jS+V+jm1cP+5bWxO8KyHBNo9Y3i4huIpHi&#10;QWQVEFT10soEwNhGEX0sNDjXE+/D0TiPdcG4rhHRMz3J5gnwrBxG5GEP3Ac74t3SjtDmFvg3io7v&#10;bUr0WHMcorPWHe1lnWPRne6F7mg7PFdlnaru3m2hRcl40iWDiOd3FdqoYtx9yEZGasBRZXPU2vrj&#10;u9NC67jp3tsAx4JPsU79N6zz/0X4oQqB96fOIoDpSRfcB74jsPdbgqd/JHi9E7E7PYm+FPD/squs&#10;4Sv0Kz7XMviC97sSetadxKuu1JT31q4BRh61JXa9Ja4LDbA9akTK3f1PsD5GC0Amiodi3tMA84q/&#10;Ydr0EfEHHWS9/bRgV7y0l+hScwGH3witOoNjIomiwegPfI395LfUChCn5uc/628JIA2NFJkQ2bAN&#10;xv28MfZb8r3cZmQDApgzw94F1iIqQ0N1YhQgq0CygMBMncrqEX6lhwtQ744jtwlJTx9S8r20ozv+&#10;t80JvRAA/LApibIOsm55VtVLUwBUXW+L9JNnu2sF41U2UbVW901lmgjgNvfAc6c+iTtttHp/5jWf&#10;iZ2vT/JBVwKnG+I8+JXQq50WNNOy31RGT2yYVh/M9bgZCaFB+H4Leb45qYIOBHUCiNMCarWMIlmD&#10;ysJJDyDm7kHG1Y+ooQdpp4B+Aeahwu4i+51JFPTC9awtCYMqNC8AWOlNSPYsdAo+aIP/SlM5d7rj&#10;PdaIyoV/xbT0A6Jnf4L8nkRetBV97gs+0b/yrhhPf4Hn/Nek89vIeaw6NLYnYhP5sqqgYwdqrL2I&#10;67uQsnXXAmw18cHUxgaTMnckkdce66nGVKz8hKplfyN9thWBww0xrv47niMiG7c6YtnyKeaFH8g5&#10;IrJ+uyuZB8KP7Z/jO1iP1OsOVNt7Uxd/lxWWTahghOqmKT+zKmgj+9ayFQdSV62CBv20K3Aqow2E&#10;rsJrVfdMZbfVKfCfHUQm3l+rURWr6CYy05qEXfYaHUG2qi/u8w2x7/kK/4Fv8Rz6AuuFb4m96iB6&#10;IfqrAoligyIlXcQeN8K7/2vRzy+J7xK7c6oT3j2NMe/4gsTLzqRM4lPmtSHrkO+pa4eZQZq8pLzd&#10;yAT7Enf3pCb6rmZazNtF1jSAVER4per/GbsSLJLzuLyj8E5sXVxsV1TsiNA3UiH0t3YW+etNrcpE&#10;Uldmo0rOR1EdE7kI9Scb6vNnAGggoTftqdj8V8IP21DnHEAwV+RKJ3IrslBXLXyqUZlNsv+MCtzJ&#10;ENnKZlQHzBHES4YRfSJz3mot8tII94MmxFw9qRX5V12PVW3BauFJOi06JbqWlXWERYY91xvivdiA&#10;bFlP/MXtiBm7aNcutY6wcVmjypjy9Scp9A7dFR058T3O0z8IrVQAR/SgRvhTJ2vyiIzdbiE+jZyP&#10;Gz6Rc+o7shW98D5rIfxTQUMVOHunj3WZ0aLfYuvkZzoxjnR4nMwxWux7Txy3fsD5tJHoqjyvsh1V&#10;VppWt0xoKnqlyVGqn8iW0vGxIjtCb9UAIjyAcGVHImWif96heJ+2Eb/tS2oK2lMtPMyqjrQxWbOq&#10;mSdrVtl8NaKXGRVAd4m/XbWPmGEpGctgwi/bY99fD+PuL0kViY+pstZEJmp9g3C/bInlSX3Cxa1E&#10;1tUfgYQnVnVtXOgUGUXCJv6VTjUnGU4qNoBqVefPN114OF/0YKrYnvHUaFfLhR9h0XFlqyIjSJT3&#10;wyv2PiLrxtpfMEx7YmXdcIksJIt7kzT01K6OJovF383tCk7RMZfMGRgm9BhDytmDSEEjsa8iZ4yV&#10;vXSnfPen+G41FPoJ/euUDRZZSEwimZwmejhGdFPsWXIUdcmxWsBTu4oqfKrNCD2FV8n0WJGvURqt&#10;6lRmYrXoamrA+yDc+/F+vB//9YYWBFKdS00qqGTFaLcSLH9O5cGF6M9tJmQsx2xzYFFBCPn9P3rH&#10;f3aoNbzrnqqCW6pmnKoHp0fVYnPLcD48Q27O79juHiRhKcd79xDFu2aSeXOJ4NOTvF0zDPeVLfjl&#10;e0Z1PVLeqV0b/b/N8z9jqPUZ1Rq1979rtmA3K/rZhY4WoZEFm92O32zQrjG+UcG3s2vIVr7Ac/8o&#10;eWvHoT+0lGjJE9w2oalNXZk1abXmIuUvKTy4GMvNw6SfHuNtzkQcd/cQsOi054xWs0YTq91G9M0N&#10;qrb9gvHyFgFtlbiN1/CUrsVhUg0IinGa3uAw5OLU5xNRgaHj07UAhHHLeHyHp2DbIGB+TnNMm4ej&#10;3zZWHEMB2xYjLlWX7tx6ylYLiDzRgfSDnyk9IKD2xAJSd7fh3DOessUC7i+sps6UR82zQ1Qtaq1l&#10;xUUqX2uNPiL6MlwXN1OyoC3mzT2Iv1pPrHyLOGmLKNgxCUf+VQHgKvPRj1/o6H5ympKcX4gcn4P7&#10;6GwKd87A8+QocesjAub78vvtAoB7kNrbluD+9lgO9yZ2ZTL6tW0xrfmJkAq0Fe4nU36YQN52Km+u&#10;QHdNgO6NJbLnlvLONiQqVxO0P5B3viBdfIrwzdnYdnfFvE6ck2UNhR7inD8eLc7/fHy6bQT1J7Wr&#10;nwHjdVymx9iMz/AY7uA3XScgn3uebcR1YwohAfnmgx0o2TeIwOMNWpMHl+4MrpIT+HIPYb+/AcP1&#10;OZhuzyH8Yha1r36R7wzAsOsnyrZ9g+NMI9IvOgqwH4And4Y4dLvIlmzAd20axkNj0R+bguHqJjyv&#10;VZfaxYRKf8dRsha//gSxKpnr+VbKbwjfc9eTtS2n1qy6Li7EdGICJTvFyb22kuStWdgPtcS05e8E&#10;LzanrkJlJkwl9WIC7mOdqVr3NVUbG+A/L87xq7nEX0zH+/gX3M9+J3xngjiwPbDtbYblUAfcF0cR&#10;l70Ery7CfW+HOHsXBRDsoersDPQnJxO/tYjE1WV4rmyU91wkXXCLxNvzxJ8dxndiDlXL22Jd0Zj0&#10;zlYE1/+IaeZH2Od+gXNjK3TbelO8bTAl67pTsrQZ5fO/xTzvG2yzv8M1/3vMs77AMONTbHM+wzr3&#10;A0zz/o5pueJfJ3SLO2DZ2B/v1n4EljXBv/AH/Os7Et7YV6sX6Jj7JdaFjbHIex0rm+FbJQBe1mJc&#10;3gzrlnZEjooDub8zns1NcaxugmFlS8rWdaR0sziF2/qi39yHiiVNKZ3+LeULW1O5dST6/dMxH12I&#10;/fhirPtnULplqMjxQMp29aNyS0vMWztg3TcE68mxuE6MxrNvNP4dYwluE5mRNVTN+Rr3/J+Ire5A&#10;aE07WV9DLLN/xLWkOd41rfGsa4djRXvcCxoTkufDOV0I7RmAfWNHAnt6YN8gc8h+zJsHULVzHLbj&#10;szBcXIv55nYCKsB5azPG44swn1tHLP8SSf0rTUddb+9Q9fgIpSJX+ttb8bw6jvfFOdGRZyTLnuN5&#10;fprSWyuofLgCX9E+srqjZMvluWcLsN3+Hd/ZiaJXgyjYOpbya0tEDo8RNz4kbK8kZC4gmn8c160Z&#10;hJ7NwP9iLsEXK6grvgK5ZwgfmohBdZRe2ILKdX0pXj+Ays1d8e3uTeTIWAKn5DvnFuA6PhvTkckU&#10;HupF5UUBhS96UXGiCfrDAjROdpI1tCZ6oQOZ64PJPBpJ+tEQHMc6CJBqQFhkVBYowHGrgLYNAhY3&#10;kI2vF3CxWkDoJmKhPQQDhwn6DhH07sfnPYLXd0prauGXny73LbFPz/A77xJynybo3CVjo4DbbWDf&#10;RPjuzxhFX5zH2wpgm03g7TKqziykct8MqvaOxXi0L87z3Qid7YhpW3N0uwcSfjqTRNUSsgKYoo/H&#10;YTjcXXSpL+l7ws/jvbBdG0NMv5Swdzse902x8bewWffhFX3OuCeCbSK+8+0oX/YvWE//RNb4m4D1&#10;GQJGBIhExhDP74t9+3dUzvsSh8hw9fOBAoR7E9f1pbpkAN6b7Sk50Z6qS8OJvJkNVYuJ3RqDdWcX&#10;nJsF8IseOOd8gm/JF4S3NkKf8yXma00EwP0ic/wBfgFPvqGkrH2w5bUS0NZfANlIUhXdhCdfUbnx&#10;YzkvWohdaEk6vyvZvF7Yr7ck+XYAWOS5vI4EzzfEsepzjNP+hnvGh3hnfSBz/hWvfJY53pL4pabY&#10;Ln1NJL8bOCbJGkUeLrTEuvcnErcFuBWNI/KsK8ZL3+J88hO1HpVxJ4DS2Juaku6kn7THdeoHjBca&#10;4ivoo2Vq4P9ZnpuI5WkXrMd+IH60GYF9TYldkudf9BFb1Q7D6k/Rrf5E+PA1sXttiV9oJefct4Qe&#10;tdOyuBTwTgogD9i6asBWu0ZaI2BUZX6o7BNV3ygpoD4mQDk2VMBrXyL+bmQELNemB5MK9yJk7yAA&#10;vZ88I0PV1ooKkFTZIipQ4e+HapJguvc9hpMfyznSjBqzyIZdgKlf6CfgVwtgpMU+J4cQ8PUiq65r&#10;qtpd6qeigew/cLk5hvUfYdr+KaGnsnaRCxWcUVcmq+19cLxqSlBAcSY8WvYxFmqFNurKGiprZIiA&#10;cPEJ7vxAtFDsoYBp4oMEJPcVf0TOx7MNSN4TW3SxqQDkjlRb5N0q4Kky/CID8eV1wv+wPalXnaG8&#10;D+GzP2Jc9hcc6z4nda45Nfc6Ejkr3z3UGPfeb4ndaUvkYTss574mXtyaGl9PoYnQIjaErL8/EV1H&#10;auw9xd/rLGdxO5IWkSmhkapjVuMfKLqoMqWGa4GOOpX1FhH62AfjP9yW8nkf4dnyBdXnW1P9Rt5X&#10;Lnwo60H4fhuRyVakyoR/nncZbaqrZTrcV3RI9qGyxGK9iLs7EVcZXdl3TS9U11Kt26fKbqoRfqrr&#10;cvSnOtufsLMz/lKxRRWdiVV2JVLSAX9BK+Jl4jtZe5O19xO72ZSqox9j3P8JkVutqCsYQCa/D5Hb&#10;rTHv/pzyNf+GectH+Hd+h2dDPfQb/iJncQMy9zrgOPwtjoPfELrclJrCHlrtPsXPGuFNwtODUFUn&#10;AmXtSJm6UOvqQU1I5D4pNFKZXko2Ze111SqI01d4LnSQUaMaeiT6aTXVaiLyfFT9rr+8V96dGkPC&#10;IDp+qynWuz+KLrfDd7sRyVzxB0vVnnrgedQY16UfyBara87yHRV4zIj/Y2iPLVfOzxcNiZcL/yzy&#10;Tq/8PqGCJqppRB+qQwPlWZmvRjUw6C/v60nW0ptqoVW4oC3eh2ID7v6EV3ieyfSW9QpvRf+0ZhjJ&#10;3qRjYncSY6iLjiXlk3eHhoosDiTwqhOx0q6if/1wVXYjrZ9IdcUkMncmkzkxhuDe1jhOfo9X1b2L&#10;D9caA6hsNdVso1Z1p/XKmaFqMIZHyZkxjkRqEh7fdCKxP6hTV2uV3kZVIG0YCdVsIyC2xzKUdNVI&#10;Mk6xz8mJou+jCScGka4dTlboEnKKzKoMxDo1lwq+DRJ7MICYoz1RR5d38psR21LVA+utxniFxnUx&#10;WUfNaOKxvoREBqtT6qrmMNKRAUK3wajrlaqLbdrYg8CDVuLHik5fakTiYRux66JjrzvgfCS2VOxt&#10;rVtkNiN6XqPkXDXLEF/ohfhfF3/UGsskSoZo1/5rVZaeR2yMV4Zb1in6VR2QfYhdild2xnTxG6qO&#10;fIJJeB4XnleXiZzf+on4CfFJDjbBnPMxFbs+waPqNQpPqj0/U+ebSl3kV9Etsf0h2Yu1I2lHX/FT&#10;22n8jRX0ElrL2lRmZFQlUnQlWib2MzNB7JFgCd84/FWDqVUZnWJfa0QXs8lxQpcxpETna9Q1fpG5&#10;jNA7IbxRfzDQ6sGlRhCtHInhnuimTs4M4W8s1od0atT7INz78X68H/8Fh9mCqgmnGhuoYJK6cmhT&#10;1w6LXwio+APDFQECKkhkNcrz77K3/qePP5soqGuxqhGDlh0na9G6nspQXUSjulyMZ9dSsGs6qhaZ&#10;+9ZuivbOwl36iljRPSp2TsS8fwoBAZk2u0vr6Pr/rSbc/2ioNRpRnVLVHKoLrNbMQcsSlHktshe7&#10;VctYs9nc+HNvo1vbh8J5P+G6sJxq2Ufo5XWKt06maNtk/K+v4rXqcdpcxCreUHVgJobdEyjfPhbv&#10;o6N4hB5GuwyzqiWnGlU4cJssBO4eJHdJLwzXt5GwF+IsF+BbsVnek4fR5sQg7zPaZW02VVeuHNfr&#10;Y+gOCYh5vVPrfGnKGUZ4jzgNa3vgXviTgPmW2I5MF0foITHhg+PRGfRbu+G7NF3A3H0ChfcpPjAX&#10;y5YxuLZPwnt2JY4DvwmYbol9RStxIodiunuAZOUjKg/Np+rQPOru76Bw2wT8j9cRyZtJyb7euG/s&#10;wGMzyrpElhSdVBDS5pB9VmK4c1ho8huRm7sI3NtJ7q6pmE+tJPH8DKWHZxG4Np3ozamCr1VXtMFU&#10;553D8/osJVsGY1vTHKPq7rm9D/FHO8nonxOpeELw4X70m1VwphXWPe1xXJ4lzvItfOb7eAtzqFQ1&#10;sE6Is/ZmlTi+PTCu+4rQEXWFaiKh4kkEjMvwmg7j1V3CbbkvPH0h4PitfL+IsP4uwTfr8NyfKsBp&#10;Hd5rS6jcORL7mRlE9WcJh88TjB4mFjhFzH2FYMVWjNdH47j4M9Fnf5AoWE7N21UEz3TGselrTGvq&#10;4TzUEd+VaVjkXYFne0i8PoX3wV5cTw7ieX4E86V1WC4sxPd0kaxvNvHS6eKQraTGuFSeG4L1wmj8&#10;z/+g2rFYgJe848E0qnaLY3ZCHLrcxYSfyf8PdKV8ozhvF7qLcz2KZKE4nm8HkXzUAfeJ+lRs+Izy&#10;1Q2w7xlK/N5q4i82EXq8hPDjOYSfjydTMETW3xPnbaHppY7Yz44i/GARteZtJK3LsD4ageVYX7xn&#10;RuC5+jPeZ0Jz10YS0d3iTO4TcLkR+63JQvsOhI90Jn6xN/bdbXCf6iaASRWPnyOO8VpqAjsFdOyl&#10;tnIx/uOdcKz8muBucWCvjCJ2Xxy85/NIy55SL2cRvDGYyIUOhA61IrS9Bf71zXGtbo5la3vsslfr&#10;vE8wzxVHcUU9PKu/xrX8Kxzzv5DxJa5Fn+Gc9Re8v3+Ad+qnOKd/jm3el5gXCwBa3QL35p64tvXF&#10;s60HwS2dCK1pinv+J9h+F5A5TZ6f/SOeRS3wrmpHaGNnohu6EFj5k8z5uYyPMM/7C8bZH2Od+zX2&#10;ud9invUt9mUt8GztjzVnCJZN3TEva4ZtSWN8a1sS3txS1vkDugVf4TkqgCV/KbF7swldnEX6cQ7+&#10;+xtx315F5Nl2UnmnBMzuxHfid9lnL0ybB2hXg10ld/BbDESMJtGDtwReX8F4aSMVJ6fjvL+O4NsL&#10;hIruil6ew3E7B9sN4cnVmThPjhIZHIDrxAhC1+aJk79U9GMats1DBOB3xbmtJ9GdAwjImp3b2xM7&#10;IPxf9DXGefXRL2wmwLsD+uWd0W3ojn7XWCyHZuE9vgD3oQUYV/bQOt96t7YhvKsLfqFReKXQYX1P&#10;jNtk3TndZZ4meLf/ROhUF6KPBXBUjRdQMFnA2zSS0QXEovOJRpaKbm0kGN5FKLJLHPPlZJKzyUQX&#10;UufdIABkAZV7eqLb0U904SABS7nWldjufIPN9QS36zF+5zPcjjyc9mIczgKsrldYHcWYlW3SbLnY&#10;TWVvxc5brKV4XbeI2leRcv5K2DCWiE7WZZ8qAHUQpdu6Y784nYxlq4CobQIutpHxHyAakJ+hhYiQ&#10;EHs5nKqDrbCdaEP8eSeyL/vCi8k4Dw/EsKypyMP38vMr+b8K7CkwOIG061eChiWE7DlUR9cIeJxJ&#10;xjeTSNUIHGcao5//EcYF3+E+IIAqd7QWcKrRD8J1tAm6JV9jW9+UwOmeYiPWEgxcJhY8TMa9gGiR&#10;8Pia0PxYW7ExfQXETiT2egDOC42JPWpNbVkfEgL4Q/eaE7kt59ajZiSsIodRBaBVZsoYQr5hBE0C&#10;slXjBPso0gU9cJyrj0ld1SoeIHLZl/AdAZXFYhvEVnj2f0cw5zu8u+qTudWV5O1Ooldf4hE9csz5&#10;DMvsD7DM+Wci6z8jdaIJwbMC7gQ0q+6CtWGxTY4eWlZF3NJNaN+NOpcqeP+HAOEZJPJHE3rRA39+&#10;R6Kq/plDBQdHErgj8nRDgGfuGKpLBYjmqzpybUjdaINLZdot/Av+/d+TetGF7PMueA/+gHXzV7j2&#10;1sdx4kfhUxuyKvMq3V+Aociiqr+lwLSAwtqkgHGfrEtGrQqKCEhMRXqScPciXt4F3/PWZFQWSEgA&#10;roBFVKBLXYMTsKiy69QVtFoZWXXdzSeAVIBvXN+VuFk1aRhEVuibLRuA94jIxZq/Ydv2Be7jDYnd&#10;7UDibXciuW0I5Km6bd1kDf0EoApgVYEiVWcsO5CUpyspm9iiimb4ChtTG5TPkzKnqt8W7idyKvMF&#10;+pCKCngVoFqngjXI3mSdaX9v0tZehExdqFMZUJGR1DqE19G+1KKA/XASxZ0xn/gO15EfSN5pBTqx&#10;CfdbYDj+NfFn7QXMD5H5xggQH0WivDMudaX3muj2uUZyrnxDVM6OWpEpVYMqbelJ1tlH6/aYlv17&#10;bjXGcvpb0kW9iVf1I1XWS4C/0La0K7br3+C+WJ/qF2IvLgsfn7QkaRJbVNBCzuPessafZX3jtEy5&#10;kE5oVNxK9it71DqyjqQmMpy48DSob03a0wVV/L+2VviQGkp1TNajAnEZxR/RC3UlUut6KTKeke9q&#10;9fdUppN8pmochkaKbzRUq03oPiq2+vqPpHU9IDgU1ZwibexKjV347xoqe+hDWPbv2P4R1h2fin1r&#10;LGfVj3hzvsW94xucZxvhfdGKhLGLfF/mTQov6lRAZgxZ2Us22o+IW85Kb3exDSoI1FNsnuy3RtYr&#10;cpVV2Xpx1RlXZNzeTUZX4aMKsKngxDCRPVmvyupKjZbvii54x1JjFlq86kX41E/YN3+CPudDwk9b&#10;UuPoR42pp+hRD5Gb3tSEe5FVWVnqCnWlCpoNJZzXncLtf8Mj9kFlR9WpdydHiqyIL2UbS/RFJ7y3&#10;GokfI3t83Jxql9AhPYKU6Efa05s6kbmazACqhf7VIouqkL6WaRcaQrCqI8GXLYiJjNeILMZcXUir&#10;bp4qCBrvg7dI9N8xQdbSDdc9kW3Rh+DVhoRutCZmUDUTf8aUp+S3PynvEPyVXcTGCR2CY0Q+RC5V&#10;k4ZIX5J24f+fMh0XnY67RmI+15GqLc1wXuxKxjoVj3UYSVUnLjuChGME/qpBIlsjtGBsMi16lh4l&#10;fBhH2j2QjFFslLEbaZXVpWpMihxl5Jm02Aql7zUZmVurA9hbaNQD3bXGuB93EDs2mDqhb8rWS3zS&#10;TmS8imcia6KT1dUqC1PsaaI3QUdnzRap65ZaLbWs2JPwQKIlXYi/6UydTeyGuY/okqzPMQP3vfEY&#10;j7bEdP47MkoOs6LHIh/hso5EioU+hd3xPGiJ/0JDgmLvvPu+xbnnC5zn65Ewy1wR2YO6lq4CafKs&#10;/2xDVPMc99HvxNYrW9Sc9IsOxJ+KTyS8tl34EeudTvLd8SRMI7Rus6TlnFSZtdpVWaGl2Cr1x4WK&#10;Mz9StK++2ErVxGSiyMF46hJjxU8WmfSPFzs5nprEILFjw4j6fiedVl1URwhdhH7KfiaEh6o5S41q&#10;oiHvFdqF33YQuyl6o5rxRGWounlhmVfRX+zz+yDc+/F+vB//5YZqjmC1mrCaTViMXlSjAdUlUtXY&#10;8hY/pHDvbEzXtuOyq0w4uwCUdzXQzGYFTv5/g1zynj+vq77r9vl/zfE/Guo6proWq7K8VG04lRHn&#10;0LLzVGaZCmip2nROAUw2caoeUXlgGuYDv+A8NR/d4blyyL4hYK5Cf3E7+WtGE3x8iqCsX+tC+uf1&#10;UdUF1qKuFsoabRZ1dVQFFd9dJ1VXS//Ruv7RUE0qtHWaVTMClb2n3mOSuVQgUb1fXd9VV2oNuGQu&#10;p4A4f/krHIf/EKe/Obq1PWWdG4iZ3mpXMg0nF/N69UisV3dA2XXMuydQtqAdgYfHcFss2hVbs6of&#10;Z/HKu+3yTgNB3RtMh6ZRNr8Z3jNLSekvYys7gNtwDrut/F2wzviubt27jq4uIoYKKs5vovTIWnFs&#10;8wWYFokDu5+inGFULG6DdYk4eGcF3F5YRcGOaQLkV1P3aD7OLW0xH5yCz1iK02kn8uYSlZsGYdgy&#10;GMuWoXhk/vSbKzhPr8S0vIMAqe+InBRgZCshLiC/bN2Id/Wnno/B8XIFvop8oYm6guuUdSn6mTEI&#10;8LULrVzyf5+5BMeVXRTm/EHo6XHS5bdxHF1CyeJe+M/PIms4SbJ8DclH0ynOGY35yk5x3AvwPL+A&#10;fvtkPBt7afX4yuc1oWzzSJw3d1BXeFroPx7Xzt5EzsyiZNvPWLeOxbFuDP6n13C4LAK+BZiXbyZW&#10;up/QgwOYt08if04D9Gu+JXahJ6n8+fgMB0QubwkPCrDYKrDZXwqPdhG0LyfqP4+/4jDOR/LvR0sF&#10;ME2iVNZjv3tUZLNAZPct7ooDeEt34rYV4626gvvur9jP9sd0Zx5RXQ4Z8waSbxeRuP4LFqFZycq2&#10;lK5tg2n3SKLXVwvI2Y/p4XlcJU+0zKNA3k5s96dgvtFNQKgA1MoJpJxbSZqvYHl2jpI7uzC/2UXK&#10;cpZE0S7tquvbvf3wPRNZM90m8XIZ1t0tMW77muSzodSobpOurdT55feezVRXLMF3eTAlAkwrdvxd&#10;wE8DwlfaEr3UCc9VATh3u5B8LODpXl8yl3th39ueoq09MJydS6zomACz04QerRSwNgZjTl9Meyfj&#10;vLWXaNkLfDYdPqF7oOyV1u04f/tEdDtG4ds1CPcWAeGHm5F5PkAcxiHiMA4mWDKdQMU2wm824joq&#10;Mru6E8a9v+C/uw3fa6F7seh81VWS+WdxnV9C6bb+GPf1wX5wqID5X0nmHaS26CzO67OpONoT+w1x&#10;pkvni85txfN4HZX3VmDN2061/hSJJxuw7B2G7lBfEoVzxQndKk7dejKeBdTaZlJbPEUA/RTqSqaQ&#10;fD6C0PnumDd+i27Ov+Je8CGueV9gW1Qf37quBHKGivwPx7B5CJXLulA+uwlVc5pq120Di37ANr0e&#10;5hlf4174Nf7FX+GeVw/HvG/xLvqSyOJP8M38G6ap/4p5bj3i2/sS2zcc62YBWicmU3NtMdkry0id&#10;m0fg0AQCB8eTObcQrslnRyfhXd4Oz+KmRA72I/NwATXPdlL9eD81L/aQuTWf+I7ORA50JHFzEolL&#10;0/AfmURY7Erw0B84j/6Kbf8k7NuHYtvUG/f2kQIWx6FfKQ708k44jwwQPrTHtPl7Apub41rSALvK&#10;4NvaD+PGvgT2jSd5cSHu0zOwHh+ldfZNV24UYHeYOuth0sXL8T0fS+CtOOv6cfK5OM1+AXIqSyEu&#10;chz8hWrPbwJeRXbO9MByYgjem4sx3z2G8cV9rIV5BIwl+O0v8LvuE/XeI+S6is9zBp9/E8nIAnnf&#10;HCIvR1G6pzW648MExB8k7n6M0/0KiyNf9DcPt/MFbvszXI63Yt+KcLpy8bqeyrtuE/KdJBLdTSy+&#10;g1BwLwH3eTyuG7i9l/E7Reaez8N5dwrh4sWk3i4RID2I8p2t8d2X/QQWkk0vIhzfjMt1UWzGfU3n&#10;g/liQ84tENvVDsvp1qTzJxPTLSWunynyOIPYpclUrGhM2Zb6pEsUmBA5i/xKoEg1whHAbR+FP7+z&#10;yGxb0m8FnD/qh2P9F1hm/5vI3N/x7mws7/mDWstCUldFB+Z/KHL5LbYdY4g8Ff7bzwrIOUI0tJ5U&#10;YCK1IQF0YZlHgFa0RADo5R9l/d2pUV1RLSOJy1z2sz/g3f292M8fCV0XvTGvJi06kYisJROfQ212&#10;AvHkaKJxAY2BfkQet8AioN4w9y9yHnyAZ/lHeDZ9iWf1J6IfH8ha/x3j3A/wip7HDont2tkE/9av&#10;8W7/TuZpiGPfD4RvtIDKvtSpzpAvWpN92YmafAG6ueNJX+2DZf2nlKz/O45b3cmKTtb4pxMv7YHz&#10;XkPCz9sQE/pELjQhc1tk/EYbLBcaYBEw6rnRAN8jmbewq5xbYh8OCPA8/KXIY0e0jpvqOiYCPLOj&#10;qIsKiLb1EZvSTcseKT/6IXFVUF3VdlMF49W1ukh/3EVyDr9pTK0q3l87mrq64WTV1VEVsBPArwqO&#10;BxydCNg6aQEu7Wqfb5DwtDX+ktbEVZaXp5+A6IHEZd3xKz+JbNTDeOt7ouUdtCwv1SVS1V/LvupI&#10;7HoT3Nd/EFnoo9WZyvp6aXW3guZOxFRGV/bPLDV1TTY0kEh5J8JPxae42BLfmabEXnYUcNtXqxOW&#10;TfQUoNqHYGVHMqXdwa6CbqNRjRxUI4hsuLsGniPqmqHQyHupPuadnxB71Iqsko0z32Db8zmBo99S&#10;87ojmEVObzfDIfTyP2lOqLSVgPleQisBz0IXFUCgdrjodl/Ml76jbONfxdbWI/Wgm/g8wrMCAdI6&#10;kfP8/qILzYmda0bqVEvMSz7At/4zso97EL7VAfOp+gSeqTW0I1vRgVhBa8xXfyBeIXtICaCPqFpj&#10;XXAUtcRd3FZAeneSlm5UB4U+KmCk+FPbj3SdGuqaqQL0A8hmVcCjv3x/ENmSnnIe1UM/+58w7vpY&#10;uw6rrlxHnremasW/4tj6Keknwh+VQVQ3iWrXADnTG6Lb/SG2fV8SOtGE5BHh1erPRN7/gnnx33Bs&#10;/4rw5WYknncQOyhzqgBWZiDVMn+tyFR1eAAJew/x0TpRq+tBpqy7dlXRb+lAMqYCKTKXrCHr74en&#10;XOx7YQs5I8UWWERnI0omRW7rhIe1sse0CpgOocbYS7vaGnzUlMTbdjgfNtJ4ZDr4CR7RiZpi4U9A&#10;eJ79WezAMDIiV6rmnl10xXRSePO2G5miHtj3y3m19huse0RfdJ1FT4aTyfYj6hYd83dBFcdXHW4z&#10;L7uTeNER98OfRB9/JPCgCYn81iKL3eQ7KrttEJnQILEbI6mpVpmIfagN9idt6k70VTsSj7viv92N&#10;iuNydr2RfUTGk3B1R+s2nBGaBQdjy22hNTeocfaj2t+HbHQIteF3GWmqQH9dthd1vv5krSLn5gGY&#10;brbHemMM7vtjCKlr+5mfyVQMpupSQ/FBusr/JxA1/0qkZDJpq5w9aTnnszOoS04iGxTeqGCmutoZ&#10;lfe5Re+ETipomA70Ie3upjV0yMZE10N98BjbEXb21IKONbLPGpVFHBoq6xmIO78lIaPoieq8XCtn&#10;n/A8qzJrq0XmkkK7sOhdaBzVqUnyzFjtHRl3b8IlbakRW+i424S3+/5V7FUXkQH5blgFJ4cSt3bH&#10;dq8xrpuN8J5riOdYAzyXm5AuknUYe1MtdqTWpq4EC83lfZ47DcW3a0LoRnuSb2RP/pEif+PIMp7q&#10;OpEF7dq7nMXClxqxTdVlvXCe/wHD/s/Qbfsbrv31CF1sofEqm99DfHLxP/WyDvtE4pFf/uzmOlR0&#10;Quzj8yY4XjfWdEo1wIgGppFKLiEa24LHd1DOosVyJsk+hX7UqDGKmtRYapNjNfonvCupejVDdPln&#10;6uK/iN6Op6ZmPCGxl/YCoWVMaMtAVDfVatRV43dlAJRO18j81oeNBYt0fh+Eez/ej/fjv95QmVwq&#10;sGTTuoq+C0qpgJLR7MQp/w+XPOPtgQUYL24haqzE+me2l81u0zLmtOYHfwa6tCCcDBVI+0dz/WeH&#10;Wd5ttTq1TKrgm6sYto5Av7CJgPGpBMvzcNk92PMeULJ9EvpDswnqcnFpmWsW2ZdZhlW+L2s3q0YU&#10;6iqpCvTJ/03/eL7/9LC+C1jabB5CVj0e1UVxbX9CR6aLo/YLRSeXE9K/ImWtIPDoDLqNQyif15jA&#10;6cUkjAXyPTt2owpKvguAqg6yqpaS69VFivf8jmX/VCyHpxMrXoejfLfw6zUWu0Xbk13bkxWHah6h&#10;gobCY2/pK0p3Tcd9ax9eoaFNPo/pCnCfmC8OojhM61phWt+D0OWFAsK24zg5CMOqRgLivpfPexN5&#10;dYF44S1MeyZhXdoK85qulOZMwX/vhDj2pyndMhbnxn7oFranav1AHLvH4FzTCcvcr7Dv/IlEwTpx&#10;Jl8KDxQv/iM46sBgU91tRe7Mwh9Zl9viIVhVgu5SDkU5v+G/uBbbwel4jsyi6sAMSnf2wfdgKTWV&#10;F7XOjqWrB+G9LPJZfJvom4sYdk/Et6M/qSMjcazpoQU/fPv74z3cmap9AhKO/4J9fU90mwZRtnk0&#10;zmtbxRG7RUR/HmfFHtyqvp7IWUjkxl/0EP3FZRRv7YT5YBsiecMJmCcSM/9O0jpLeDdDeLgUr/Wh&#10;1qnXqQKvVZUYn1wWh+mAgL5tlOz5Df3+foQfryQmPPJadTjtT7FXrBS5nUHUcgl3+R10D45gvrlV&#10;QOIyUkKrWuNBEsJX9+2fse1tg2HljxhWNyd6eqAAql8IPl1J1r6OatssMuWzSZcuw/FkDPprQ7Hd&#10;GkOiYhZ1Hnlf4QbMD+YQzZsjoHYfkUcLqdrZDMuBpmTz1lOtv4vr7m4qtvfDsKUL0aszcN5fgf7+&#10;Fry6W+JQviZpvCvgYzm208LfnOZY1jTGu7kFsRMd8R1vjnnbj9h39SL5cDOpsjPi6C+h4lgv9Efb&#10;Ebw1XORpJhl1/fVke8o3/UjphlYC1KYKcJY96q+QsDwgVnVbQMwOTDtGY13TFPuKetjXNiV8friA&#10;h1mEDWsIWs6KLj0XwHlTaJcjQG4qRSJjtn19iT6aKnucgffFTDwFmwjqLxDWXcP7cgvOixMx7OqK&#10;+VxvkcPFIjvHcT8+KA7tNIp3DBeQMkfodwZ/3m30tw5hvr1EgLw4ikKH0v0TRc5H4LuzkajpEW5X&#10;mciwuqZfgc1RgNP1EL/vnjiht/Hf2I558xCRryb4djfFs78N3mM9ST/9FTwbxGHcRY13N7HCRTgv&#10;iSyd7kvkeh8SRRMEdM0g8WQ0gRMdBMD1JXnzd8JXpuLcP1JA7hQSl+Zj3zeS8rk/YJ72GZaZ32Hb&#10;2Bf32eVYru3EKHJcdWUr5ZfXoj8/B92e3hi3yhoO9yR4fpLwvB/FS77DurU+0SsCnh5Pw/9Q7OTj&#10;FThvrhG9+QXjhiEy1wzC9w/iyXuMo+Q1rvLX+EoL8FfkE7bcJeM/TnVgNxnXacKVN3C9voDt4RYs&#10;5ycI79ph3dSE8MFuuHd0wZbTgfiVAWSejSD8chiB14NFbrsTftpTaDCcpOl3QqYVOCqW4yxej+7G&#10;Esr3yBpuq3ozq4noHhNxGfDpSrA8ukbVuc0YzywW/V9MIG8Vjpc75fO9GO7tRv90D743e4nrThN1&#10;3cLvukzEmSP0ngvOqVhvD6Y8pxuhmxPEOV9FPLAft/0mPmsBXuMbXKaHBDyniSf2kcwcJh6+RMh1&#10;H79T5M3ziHDgPOHgWbzBW9g99/E4HxJznxd6bCNpX0OgdDGOe3OJ3FyG7uhoyvZ3JPJkhACcBWSi&#10;CwRcrRYAsoeQdzsR8xKRw/lYjk2gMkfAxK0/CFQtIe75Q8DHr6TCwpuCCej3NMN+9Cetu1zaIkDV&#10;8zPVsUUkopsIhQ4Q9B0nbdhD8MrPGFZ8j3tmPQJLmxI91I3kdQHDD/rL7wSgnWiK73E7Ivn95LwQ&#10;YGUdIeByDr7iYRjuq0BFJ6ojAi5Vhk96jAZe/OpK2uYvsC34COusv2Gd8XfRy89FVppQY+kr/FdZ&#10;JRPJClisqRYAnxQAp7r1RcTOCHDKvp1N7NRInPNaybq+Jrj8C0I53xE61IjQ3oa4ln2Kec6/YDn0&#10;EdXO/gK2R1Fd2oPwdQHfF8S2XO4u8t4R88KvMU3/i5w5f8N3RIHLH0kJCEU1gRC62PbVw7TzMzKF&#10;vcAxnKxuEKH8rvietyD+rDWuc/WIPm9OnepKquo0xQUYC+BTGWlahlp6iMih0OV5BzxnfhAQ+yOZ&#10;ol6kjAPwv24ptrg96cpuYjN6EK/oLDLVkzoB/dWhYWQtAwi8akVUL2BQQKe6NldTPYxMvB+1sT4C&#10;wnuSVZkx6ncqSGHpJudUe+yyB8+x76m9IyD4ZTuiua0JvGxOtawjWd6b2NuuUNqbuvxuRG6rDqAN&#10;tWCf6siZEeCtAmcZGemU8FJdh5W91MaHkvEO1DLxnE8a4MptLPN1lfOhP7HczmJbm8g+ewiPZS1Z&#10;oYO/v4DzTvifNSFjEhtU2hXjze8JvG2HKnRfHRxMTbA32VhvMp7+4gt2epfp5RbaeQeQDfWnVvar&#10;1bALDUJdVQyUtiZmk7Wra6Jxec6l/ujTSs6OViIPYqcvfUfVyW8wXPqJ+FsB5c8GENzZEM+qH/Hu&#10;aEKt2AaVWZe43pzQhUbaVTvP7SZgGIL/gZwzhz7GqQKQngHUqkBTrQoWCB+rFU9VUfgOxKwdhTb9&#10;BMzLulRHRxlZ2W86JXYo0Y/qlApUyudCr6y7v5aplyntJnIjtCzpQ/hqU9y7vsW86XORqy9wnP+e&#10;aqvSjRFadk42OFCe7UPoWjNMGz5Ct/ivGJd9hHPV56R2NSS2ryG2bZ+g3/cx7vtNqRHaElbB7mEk&#10;vYOJCw+Sus7EjJ3fZU0lVS2uvrL2blon3WhFD6K6rqRdvcj+WWuvJip8iPch6elMNqx4KDxXwWA1&#10;sqO1ZhwJkZnIpSa4cz6ndPn/gfNqfarzumA88ilO2UNYXcUMKZ0dR8Y2iOQbeVdBd7Kve6CTfRbO&#10;/++Ur/43IveaUWPrS517EPZT36Bf+xfRjXbCd6GxyipUwdSascJ/4Z+vL4E3zXBf+45olcha3UjS&#10;IjMZU3dS5aIvL9vgetgY19MWuN50JKV1bBb7khhJWGRKZZHWCn+iTtlTRN4rI/22l/g3bbAfa4Tl&#10;7HeESztpehX2dCChgtiMpK5uEClfD1KWPtp1UhWEixn6kn7TTeSkBVmb6HNVZzwPW1LnENuUnSlz&#10;T8afPwpPmfAhOoy6pMiNokdylBYQU91ciY4R2zIQ95UWOB/8RLSys7xf1ZobrGVcZQOD8LxtT7Cs&#10;i9hh0XVZS23dEGpUkFlrJvAHmdQisvxCAvl9ZhRxQzdcz5oLf0VusmNk7SPJquCoqmemstlqBlKd&#10;HCZ6M4BYueqoPIRaZy+xvz9gO/a1+E5iQ4q7y3ndiqTYaUziW98TvXimGqOoZhS9CJa2k+8MIV4g&#10;NH7bQezgACLGjuKbdsD/phPWsy1EHr8WnNFSaDlKu1brKemKt1h8E7vouVls4JPu+I41xLL5M8oX&#10;/BXd1g+o0XUjExCdcck8lV20zsShBx3wvW5DuLy92O1eGv1rPKPFVvYTmRuA8/RgHAfaEL8lvuH9&#10;9rgviaw/HkQ4V857/QTqEuNJZ8aSjo8Sf0jOx+B4Mr4JYj9GEy4Tm5QYQVpol0wPErqIzKmr0kpm&#10;Hb+gO90K2/02ortC67oxkJDPRY7itg7CT2UThpAVXmQzYnvELmhNSeTfSu/fB+Hej/fj/fgvOVTQ&#10;7F3gzI7e6kFncWtBERVws9mccuA8o+LALKrObiJiKtM+07LKVMfUP69iqqCPymj7X9GR9D+G6njq&#10;MOm07DCT1YfXZiXw9CgVK7th2D5WnM/neK1O/IZKbBe3ULp6KO4nAposegHNskd5XmXcWbXgjwu9&#10;zYVBfW79X7Nmu7q2qrIMZb2qVp1N5gsVPaNqxyR0++dR8+IkVftnCtCaSfL2ZnS7xmFc1Q3z0vaU&#10;r+yH9dw6whWvcTpd6Ox+jHYfHqMe9+VtlB5aIAfqAUy7BLA+moxHfwSHzfhn4E/VrvszAKhlLcqe&#10;Zd9+UxXuO4d5s2c+vqIn8rwNl7xPZeG5Dk8nIrQ07Z6CdbE4y6vkgL4gh2bROjIv1wkYa0fl3G/x&#10;b+wlaxyE68RyksYykqpj69mFlM6oj/PQH6B7gfflJQp3/yaH8AYCR37F+PsnmJd9jv/uaIKmowTs&#10;lUIXJV9KZgxCfx1Wk0Grq2c2uTT+OESO7FYzfmsZ7htbKVnRBe+p2aTMRYQsRdjvbqB0e1/MR/8g&#10;cn6+0HQCgZu7cT48h/HJVQH8l7AcmUXlvpEkLk/DfaQfwTNdiGxpg3lGAxw5owk8PEzNmzN4jk5H&#10;v74/joOTZC8TcN5fgrPyJgHbS0KepwJ0bwhgv0TMcgHbtcWUbekkYKAZ2ce9SD7rLQBvBFXnf6b0&#10;0kpszy6IE/2WsOwpaLdp17pdd9bivDYZ1+nxVORMwHRhg8jqCcLFy8XpWonf8UhoUSF0EBq4KvA6&#10;HggoXovt4XA8TwYIMJssTvw8UoEFpB3ys2iM8KY9VdsaCV2+Rr+tKd77MwibbxF0VAlfywh4XhKp&#10;PInj7lIqzou83ZyB+7Hw48bv2C8MwPfwF7JFG3Bc+o3ivf2x3xbH0XSXVNVjrNdyKM6ZiPXAH8TO&#10;LRa6zKTy8GLMt/eJ/J4mUr6bcNVGAZMb8d+ei3XvMErXdcGwqx+Rs8MJne6D/UQvwrd/g9zFAqx+&#10;w3W0I5U5bTAenUD4UQ7Z/NOkH+7Eun8cpVtUF9vWVAst00WDiIgTnCoYTuxGT+1qom3xdxjmf49p&#10;U1uCt8T5r5gtQEbopj+K3/KMiPelAIAr4mgu5+36AegOTSKdu43qih2Ecpdie/CrANJpJC1rSJes&#10;FpDxu+ytByXrW1N5dDTJws0C5jcSujSKil1NxNHrSvD1MhK6S+JYnsB0dSPGi5twH1+IZdsIKrYN&#10;x3R9uzjobwgJrZ32POyOtzgcBdjsuUL7FwIOrhJ5uBL99u6YtrcmcakPwVOdMQtIK835BN/FJtS9&#10;GUDomYD9krECkEbhutJXxmABPOKolkwh+2Iw9kMqK6ql0HYw1n3jZfyC9/hsosen4d8s8j/nB0zz&#10;6mFY2hSn0DL0coUAjdUkKvaTtD8i6DbhFj115l0WedqO5fZ2mWMV9v3DMa5tjW5LR6wnxxF5uZKI&#10;bbsAzGNkq3bhvDyT8pOz0d/fj7viCWFHLmHvJaKh3UQD+wi47uJ2P8Xjv0EgeIqg9zBhv/zOv1Kc&#10;5WmkXg/Ff7418es9tO7EuiPdMe9oh2tra0w7OmI+N4Xw420knx7Gf+8IhrunKH1+k8qKB4RD10h7&#10;Lout2oBx60AqV3ekapcKgq4mXXWAsH6LALq1uG8tw3BoCLpjvXE//BXr0wU4ny8m9kRlcM7GfmYu&#10;9pMLqNo7lfJ9E7BfVQ0ufiN9dTzuvR0xHviR5KseJIyjiBrGUu2dTNK9TN69DO+9OTL/AiwP5+Mt&#10;WIXt5Woqr/2G4frv+ArWEnVsxl4yB93TeVQ92kXVs/PYCm6LHJ4j+Ebs6+NfcF4YQ+jkaKw5nak8&#10;0kPAkMilQ2xYaDmJ6DIi0bWEtLp1K6mL/oL/bWd0pwTkPBMZd08gmxL7GxAAWDaQwKmmVKwRoH+l&#10;F/Gy1YQMh0h4LpAIHMPvF1tiOal16vVdXSzAbSDOEz9p2TbV+gFkDQMJveqI45boz5PRhO4OJ3C3&#10;m3aVLmsb+A6ICiiui48nFfuDYGAqkcDPpMKTBeCNo9YwnBqrgE3/GNLGfmL7Pqfqj/+Oeepf5Jz4&#10;AuuhHwjd7EbqzRCi97sQuNKewP22xPO7EdMLSFZXIA29CRwXULnuM7yHGpAt7AM+Ad2ugfjvt6By&#10;5V9xLfmc0Kr6RNf9SGxdAzyL6qGb8QmmDU3kLBHQWiGgS94Tf9WWmvsCLnd/S/msf8O88O+4V3yK&#10;dflfcO37lIQCobGBAu7FdtYIeK4VsIeA32oB0UGV9dGfusBQIqVdcOQ1J+nrS21sOClVS+pNO7G3&#10;8oy3HwlHZ2q8PbSAklZbzT9MzoyWckb+Hevpz0mWdaVGZaN4+hDWtcOfq2rg9SL9ti/p8t5437TC&#10;+6wpUQHBMQGOibzuWu2pOr+Ab89Qrb6S60oDseUNxN71oNYmQDy3LbH8VgKMu2t1ybSugKnB1KaH&#10;aDXoalXwSHV2lfW6XzURcN+IWp+A1NgAMsE+pHy9qY0OJiLf95a0knNjqMiWANm4PKNltwwmUd4B&#10;67EvMW//VOyLAubNtOwYdRWzNtGHaFELzEc+ERn6jkyurMEj9EsI0M4OJa2KoAvIranuJ2OQ0HY4&#10;2bqhZNRV2zoBvup3qn5dRuRJNZeID6Ra6JN921VsXgPSeb3J5vbDeLAJVRu/x7qrvpyhPUjldiZ5&#10;vbGc1Y20zKvaCgH+IrPBh00JPWlGuLAVWRUAUlfSVLaiyqZT3SFD/WWvnUWneqKu76nrfur6XlZ+&#10;ZlWAVQWpalXwpK/oQVfSBe1IPm+H59gPVMz5P4js+p7Ivh8xzv5n9PP/Hc+RBlq9ttTb7iRLOpN2&#10;dkVlyGlXdi19id5uQfi4yOfh+lgW/QXnor8R2PEliQsNybzpoulHtUNoUNVHC3i4ztXHd7oh/rMN&#10;CD1oJrZR+JAVPqaFLtFeZITHaXXdU3VVVVdf694FhrVsTJFZlVlJ7ViIDqfW2INMaQeiD1uLDn5P&#10;5dpPKJ33L1Rt+qvoR1NiN1sSut5EzpNuWgbWu+t7I6mx99c6gFbt/JSKdX/Dd6kp2eJ+2nVY4+IP&#10;cO/7kozQBdcgki86Ydn5mfgqwivVXTQ9TnRgIMHiluJjtqcmqTIlR5Ct7EuioDuhko5yzojM5IpM&#10;XfiGVKHonshK2tublFH0onwUjtzRuF8MIpA7RmzXH2TM40VmR8t7h+ItbUFSeEdqmPgU7UiYVSdM&#10;kbGE0DwkwyX0rBReGHtpNSgTpl6Y7gsdXaowvwqY9cL/UnRWNQV40xHbSdGfe6NkvYNJxweTcg0h&#10;UiUyERI6qivJGZHjyFBqRZaUTqkMVNc9kcVDHxPJb6kFjlVGXvKF+DJPRhB4PkDschdq1LVGFeit&#10;U1dp++AoaEvZ9UZ4ijppsliXGKRl2PquNRa7IDYwT9U57I/qwKquL1fL3CowpBpdqGup2hV21aVZ&#10;1ctTGXbyblVP0vOkJbodH+G51kRr4uG99B2ey/WoVUHgzDhi7iHEbfJv2YO6xq2/+o1gnOZCqzHU&#10;BIQvqkGM7Cvh7EZWdST2DSarrnmHZN2qa3ZinDw7lKRL7IutM7Vi8xy7PsEy51/xLvgroa2tyNwW&#10;f9MzU3iiOmz3164MqwCkuo5fkxhKtVvOAjkf1JlBaLzo1UJc1yfK+d4Kz9bvRBc6U/16hPBebJxP&#10;BSblPS45C8XmR0t7k6wSmXeq+oaD8T1tTVj4WxcW3jiVPyRy9qK1yLvIrtAs5RW+6nuJDRE6JUQv&#10;akWe9b3x3G1EQi+0l2dUQFY1r/G/aSE+m3ymuiOnBpJRf1QSGVDZhLUik++DcO/H+/F+/JcbWidS&#10;1VRAy2R7F0TTunxa1DVGPXarQQvgOA3FlJ5YTtnx5YQq8rDanJisbgyqLppF1V9T2WUmbPIO7Wqm&#10;+X9FPbZ361O12NQ1U9V8wSFrDVrKMV7aTO6KAVjkZ1RfQMBmwF/8iIIdkyndM1MO5Wc4rSpw6MJq&#10;Up1Y3zVXsJqMWmbcP57vPzP+I6tQ0VJd9zXLPEZcJhNBYxX26zm83jCCyIM91BVcp2rtECxL2+Db&#10;MwLzYXV16z7u3OsU7/qd0g2jBNQcIWKpxFtVSOXBOdivqK6eDzDvGyF7HoXPeFF4YhG6q/Euw+w/&#10;gnEWtW9Zi1pHQF+K8dRaAcUCWBU4t9vECTlKye7fsOne4LE7CRe8xnp4MYYlLdEva4n/5BwiN3Jw&#10;7xTnZk0r9NM/x7K6M5Gb6wRwraQsZ5w4WOcJFd2g8MhSynbPIvVoL65Dv6GTdzjXCCDbPwHnkZ54&#10;bw4mf+9EimR+z+PTAqiLsDpVIw6P8MYjMuXUrh6rRhQqU89mseAVeplPrMS6pj9VWycK2Mwhrrsp&#10;TtsR0vmb8N5eS9mmERTNaiKAcCrV5Y/wFDyl6s5x2ds+7GeXYMoZjGNtU3zbG+Hd2BjT/CaEjk3B&#10;dnEpBft+xXlmsjg7KqApgKFKAWKh8e2VmG5swpJ7AmvVCy2r0CVyowIvobKL2K6pq5bjCd1Xf4Hs&#10;RzJfnM8303HeXkrhsWW82bcQw8U5BF7PIFa0mcjrk7hvHSV8Z7Oss5/s5RtxGMWx9BwkHDpJNHCQ&#10;ePAgEd8JQv5LBLw3CDnv4Su9jP7WYiouTMT1cDXxqg2kbUtIVf1O9dtJJF/PEidoJgUbBpC/tCuW&#10;/ZOJPj0qzucrcdpeE3HeFsC9SxztKcTejsR+tz/2M4MwHxiOae8oYjeWkX60VeTqV4r2/EbgySmy&#10;5hLilY/RXdnE6+3jsZ+cTvz+XpxX92A4twHrtU3YHmzB/nQZvtwFpCoOkKm6iv/FCaoOz6NqVQ8s&#10;C1UzhU+wLvqe4MF+pO4tIvJoLbZLv6E/0h3Loc44jw8nfGUOqdsT8Zxqh3FfS+yn5LPcLYRNFwib&#10;zxOv2E3w+VxsxwZgXNgQ3fQPcG7+lvRDAQIlIvvlU/Dpt+G33Bbn8wEZ/TVMl5aSt6Gf7O9navMO&#10;kXLcFVm6jLFwD9a8DfjLdpGwybvN17A+2UbFkXFYtvUUQCYO5BlZ68WfsRwZRsUuVRdxDNm8pSJX&#10;64i8moX7ylAB+93Qr2pB+erWeC79TrL8HFHbc9w20R1HMSa72E2HB5fdTsT8QpzNNVTt6Iwlpw3p&#10;+79R82YDjovTqFT1xHYOFhC1UoDfAaIFe/E93kbpsd/I39MX01kBhE/FaS8ZQXWVOM/5PQg9bY/v&#10;ZW8BCGPxXhyJb68A7g2NRM8a4ts9kPjt1dhvbhS5nk7BxjEY9o0XcDCPwONdhMofELKUEjSV4yl5&#10;ifPRccynF1KxqT+Vi5thWtNN687quvY7/qvjid8ZTvLNGMKv++N93E34MoCUeTIp/0yiztkCcuaS&#10;8C0k4F4vez+Ky3xV9OQOTsdrvKZbeHO3Yrw4F/ejQ2TKH+NT2Z4n5gtNVxO8vgPjgUVUrhki9q8H&#10;rpMCrN4uJHx5HJU5I0QWftWuFPtv9KS6cDzRZ2MJPp5I6s06Wd8i9AdHC+iaiP9Zjjj89wWolRCo&#10;fEPV8/PkntlAyZHVot9bZe0niBnvE3IU4jC+xlZyGu/rxfjuDsN64CexHR9iu9KEtHkKddFZ4rRP&#10;J51eSDy6kWBgN+HgPuKx7cRSawgl1+KPbCcQOEI8cJ6M7yA17pXUOtYIwN5MxrmGWtcMAZi/C8D7&#10;Q+izgGC50P76z9g2daBw+Xe4Hwv4Ss4TgDaLmH8aEcdsEoGFAuQE+AiYir7siO7Al7guC+g2bBAw&#10;sZ+EYyvJ4qVEH4zHfLA50UsC9K51wXilPWHdr/K+xQLs/qA6vUDA3h8CuH6mzjSWyN0uVB2rR7Sw&#10;q4CYXwS8TSGj60/sTXsyxb0J3miBbtVHmNd8R+iugHf7BKrDv5DKTpL3CADXmg+oemMCTgVMxoMj&#10;5HwdS7riV7KFk4jf7SXnwnfoZ3+AbelnJG50psY6VsCPALnMRAFDP5PITCObmCLAW8CbQXXKG4jp&#10;YDOMK77FtvwL3DnfUX2sPZEtjbAvq4d12RdYc37Ad7stuFXmzRhqQyMxXWxAxcq/4Jz3Fa5ZX2Nd&#10;9YXIpwDJEhXEaU78WStqzQLUomMFAA8jWzGQmhLVAVEFrkZp4Kw2NBDni5+w3PqerAA8rah83QCt&#10;9pLqgln35zVS1d0wUdxFaP0ppav+G8YTXxAr6yz87UO1jJRDhqmv2L2+VOvlM0sPkc1GRK83JXC+&#10;KYYDn2M8+40WbKx+01tktg+JVz1x3RSQfeZHfLcEML7uSMaoMo6GEHnaHP3Zj8RWdBNgqa4UCtit&#10;HahldahMrhpPX1l3IxxPG2MTAOp42Ii0vRuZsOhGoj+p6EBSkYHy70EiwwOJlLUj9KoN8ZfvAoG1&#10;lsGEXnfCdKch0aoesncBqR4Bt1r9KhWcGCHyp0D8ILLhgVqGSp1/IME37Sg58Rn2B9+I7PQVWeyr&#10;BS5qqnrif9QQ68PvSem6EynoQvhZWzK5Hag19qFW1xv/pQbYRY5j95uRzutE4mUHkq86yTnRn3Rp&#10;T2oLu5N6ImsUIF6t70nK3htfSTuiJR1kff2o1mrpDRV6DKA2LnT0dxcb256UswtJTxeR917U1PYX&#10;nil+qSCWPJsaqq27RtdTzuXm4oN8hWXzRySOynmvsi9zvhHdaS286Kw1DVD1Bmvc/aizDqa6QPwT&#10;oY/zcX05G7pqRfHrIiPEHrcSe/QBFXv+jvXqj6RF3qqtQ6mxDScrOmQ78wOO7Z/JGfcjgdPNcJwS&#10;/+J8A+LlPYW2I4WufcRO9NKuwybMXUl5hGeq9pyqD8YwWfcIrY5cjVn4ndeV6In6VC3+ZwqW/ROh&#10;2y1I32xL6YL/jm7ev2Pb8CX+401JP+tErVXer64Oe4ZRa+8r+iVy7FH14kTm/QNwnf2WykV/xTr3&#10;M+Kb61Orvne2Dc6d9XHu+56a3D4E93+Pac6/oFvzFzw35BmfWpOcmemhREwdxYfopAXh6uTdtaF+&#10;xJ3dCZS2w/PkJ+KFnagWPmaK5Bl7D5Iiu8YXDYk5uovOqj0NIV3Ul9izbkK3n6g8Xx+d/HS/Evrb&#10;RM5VRqLItgp8qauL6qpkyiDvOPEp8ecqqN2Wiovy/NNF+KtOEQsdFBsmdtIxAetToZNhhKxJ7FFx&#10;J/FVZP+JsSInw6l1D34nY2UyR3SwyFU3/K+ayFmkgnd9iIl8xZ63F74LzZU9e9yZimWfoN/zLVmb&#10;sjcqQCZrElrWBZStHkMy/aucCXJuZ8UWaYH9SbL+6fK736lTmXSqTqTS1fQ4Yq6JxP2Dha8ih7Ge&#10;1CT6iW0R3qhajYHBcl4OIBETHUmIfj1vgWXvRySftRDbIs+qTrWV8rzIlsrAQ3RSNcsIiR46Tn9L&#10;JL+9+JLtMT/4VvRBzTdG9iCy5VCNGEQHooIVyjsSVXXwZC+B6y3w7v0R5/Z6GDf/DZMM164vyN5p&#10;K35jZ/SX6sl5ID6v2KCMuQ+hwm7YRE8tQi9nYROili4khGZqhFWANCn2SviVKuqGIedTdGs/IHiq&#10;EfHLom93uhEv7Sc+zADh+0TSxaruoOzb0YVsSTfcl5vhutJC5GaI6M+v4qv9KrT5jaRrmPBSBRlH&#10;aXRy3WlK0ZYG2FTpg6CcbTWTiBl64HvWTP6v6CrnS3AY4bdtxY9rL/RXQX/hmxbIHETaKzY5ILZQ&#10;bFjQ1V8wjehE8pf3Qbj34/14P/4rDgsmm+oqasaqAjja1U0V6FL1uhzyfxVgc+I02fDoSzCdW0vV&#10;nqkEy14I4DJjMHuptPkxWlWXUBVoUll16nv/aK7/5NCCS+8CfmqdKmioaq85ZD6voRL7jW1ULmlK&#10;xaoeWC/vFLBQSshqJPzwGCXrhmE8swyf4S1WuwpQyXqtZuxGO3aTeuc/mO8/ORQt1JrVlV+t86zK&#10;wpPPnUYXqoOqp/yeAORx6OaKU33odyi/IcBqE+XLeuA8s5JQZQFuqzxnqsBycw+lm0eh2zgI/eZ+&#10;4lScI6L4dm4dZYenyrO3MNvNsi+rzPkuqPruSqra638EL21aBlqk5CklB+ZhurqNoLVYy1zT7ZmJ&#10;/cUDXLJGs9WGy1lFouQQ7jND0K9sII5cfexzBBiuakNk82CCi9rgWtAA06KfMG/pg/XCDAIFZwRE&#10;vBEHQGTj6jr0WwdjXdoW2+L2JO9sx3NFgP1tcShMl/CbSvHlPsB8ehWF2ydTdnYdzrzb2ucuhxmT&#10;3YRBZFI1t/AZLejPbcB0ciFRUwGe1xd5u/8PKo9PIJE7i4D+CH57vsz7CtfFjRSsHorp6BJZ/3MB&#10;sUVE7uyiYnUvrFv74dzWHs9pcY4EhDuODMOwp68AhCXi0B4hUXga87F56Pf3JHC3L7bLMwnn38Zd&#10;/BrTo8uY7p7AJHywPTuCvfIJbnMFMVM5/pfH0V/5Dfv9VQL4NxPNU9kysld9jqx3B7EK4U/+bwTy&#10;fyUpgDlpGEf4TRcB1B1IXOqKdXsbDEen4su/i1fk0mKzaVd0taYaGh9VZqDIuKWAYNUeAq9+x3l5&#10;BN6zAhBu9Cfw9neCFSsJl60nKXNm3qzDvq83lau+omT5D+h3tsR9c7z8/hQR60t8jlciV5fxl+8Q&#10;8LSB0NOlWC79StmRidhPLcCzfxr6DULDE7KfkmdE7TpxvHNFf9ZTtOlX7Cc3knl5Ed+Dw1Rd24vl&#10;4Ql8eQcJFG3CWbQRh/40LttzAuZ8woV3cJ5bhXFNXypn/4RhvjhOO38hdH0j4ccbcV4Zh/tUZwJn&#10;BmA52AvznvbYdgpYlWHe0gH9LgVcZ5Aq207acYCo/xDJqr1ELkzFsrIh5fP/DUvOt6Sfi9NqnSl7&#10;moCnZBRB3UQBJHMFDP5G8Fw3KtY0pvLgMEK5p4la3+C1vcRTcRfX8wuYn53HUnIPf6Xs9dkJHEen&#10;ULGtI4aNbQTwjCR5cxrR08Px7Okg+toR5wXV7XGFgM89xApy8F2YRuW6jhQuaYRxXxciDyeTKl9K&#10;2LBO7M8mGWsJGFcQsW8mWL4K59XxlGzsSonoh+f2YqqL1xOT71gPdqV8S290R+cJ8JB16h+TsDwl&#10;brhG5NUKLCd7oFedNG+MJ/TiZ62ocdA8knRgijjgAhKKRxI63xrbxq8xrW+I48xwkeklJMvWEM1d&#10;SOT+JPxX+uO72UtA1DDh2TSRzZmkTFNI2aaIszyd6pJpRG4MwiOg1bjvO+xnfyR+ry2pR+Kg3+lD&#10;4N5IvNdHyVqEX1fEyS1cSdx2kqT3CiHvDXzeBzgdz3E7CnGKbfFYy4lYxCbk7cFw/ncqzyzCcnEr&#10;+kPTqNg6iPKtw7Cdm04yfyt15u2yFqHb68kErvTDvrclhnVNsG7rjGHnIJGPCVh2j5Lv9KX86AwB&#10;JjfIml6RLD+P//FSTKdEn48OxXh7OS7jVcK+O0KXU1SbVxMomUhIN55EYBbpyO8C8tVf88cLyFF/&#10;8Rdg55xJ5NEIAe3NcO79nuiVrrgeD8T2RvSrbCgp429kHYsgsFIA7goy3uWE/asIhRaTDss7wnOo&#10;js4hEppFNDifWHAF0dAGYpEcYoGNVIfXCkBcQXVS3hGcje9qR4qXf4LzUAdqKmZQF51LKipy7l9A&#10;yrdCwJQ85xR+Xe1Axf7eOM6Ow3t3AhH/DqLRnSS8s0la+xJXXRGNA4g/6Iz54HcYBHSFLFOIumaS&#10;tE0SoDeDbGoaaYvw7WJDrEc/Jf2gDbEbbQlcbCHzN8B5UgDZ2wnEi/tq1568r9qSsQ+irmaKAN/J&#10;OHSjBDxOFVpNFQAmcpacQSL9B9nEzwIyBThFJlLnEro+G4Jl698xbvkrkSedBQSOEYAnttY4RPY8&#10;iURef8xHm+PK+5Wwcz1Z+zKxS92xbPke+/KPcKz7gMjNZtRZh1Jr6iv2sQX6NR9TvvADbAcbEskT&#10;UOacQtY4Ts6wHtT4+gqdBIhGVKbeYHxPOqA724Dg1WaEbwr4PN4A85oPMW7/VH7XWoC1ADiVHZQZ&#10;hlY3LT4Of2EnKm9+T6qqJ8RUHbWRAmyHk60dQrpusFbQuy4p35FnM87hAux7kc1Tf4Bqg+1Ma0KX&#10;e+E+KkD61DfE37YhU9mVTIEA10ctCN5pSUDAbrpA9vKqh5zxX8v5/QG67bKmS98S13WR9ataUDJU&#10;4E/LVBtGytJNbFJ9IqbuZARoZ1wDBKR2JevqTU1A1QVTgRsVtBhEtXeA2IOG6LZ+iHnHJ/gu/UBd&#10;sQBwAbVp6yDiqhul6nIq71SdZKttfXG8FPqUdQCP8FhkyPe4KfaL32K5+i2hYtU9svc7UJse+C4g&#10;oeZSgaKUKoIu9IgMkHkaUblCBYU+xr79C2wnfiDzsBPhyy3wn/6J9OPOYBawLsA+XNKTapcKgAog&#10;V9dpLT1JG2RvDlmjrz+10WECmFW2n6wnI+vNqqBMf+K+rrL+nlqAQ82rAjbVKgMOkTl19S8yUuSg&#10;q/D8awzHvsR3rwnxoi4kCzoSe9qK2vwehM83xCYyn8pt/S6g6xO+6nuLvHfBdbspwUctib5oKedC&#10;K2ocAt7twitzV6rV3lUhfdlzrdApmd8V+7n6OHd+gn/HZ3gOf4Nu76eiU/VJ53bQAju1XhW0GSDn&#10;e1fcz3/C/aQxoaJ2xFVTgsRweddw6kKDyRh74rnTGPOuz7At+guO6f+K/Y9/wzBLxpK/4VjzCd69&#10;9cQv6UyduvIYVcEqkc3MGGqDA8Xn6ILztei5qp9W3ku7mh160pyAyEHoUXOxG0PxvRadFh2kYCDV&#10;t9rg2/UF/t3f4dovfN7+GaYdnxO+L7z2CE8d/UhW9hD/pQFVpz7FfOATbPs/JfpUBar6iX3rTlZ4&#10;4lHXGws7atchax0DxCb2J1s6kMD9Nlgvfo/zWWOq9b3w3vyJQJ48F1cZYkpeRX6qR4s8ib0NjxXZ&#10;7Efwfluq9n4pNvsb0ech2F+2IV6haqWJPqfE3lj7ybmnmiOorr49cIltsT/sJvIkNko1aVD8+bMj&#10;Zm3tMBKx7iJL3akRfakNjCBWJnM87UvSpOYV2+2RM7OoP5anrYmbh4iNHSf2epSsT2xNTPju6aFd&#10;rVRX1utU902R+XSd6GJ2NKo8QG1MdfucJHuS/6ssxozQJdJfZEVoY5Xv+ntTqzLdauV9mcGEXd0J&#10;ODtpjT+UDmtZXPJ7deXe9agn5es/w37wK2pdosvuYUTFPplvvNN5lRGoslvj+u747zYl9qal1qBC&#10;BRRrnYPwl7YT299DaNSLYH4bauwDtQ7R5otfUnTk70LHASLjQ4QvTd/ZozKhn7rau/pLkbe/4dr4&#10;GbF7HWSvo8nExBdVV4SVDVUZe0LTOk8f0V2hsU/WFhfexWXegNhx6wB0DxsSsPSi2ifPO0eJTzZN&#10;7NgsmUdlTIt9Fp1PGuTcfNAF43mRyTuCF4q6k3IPJe4ci/5eP8pO9qH8SB/M18S2GSeRrexHnamP&#10;YJq24uf/KGf6cGKPu2Fa8QWuNV8TvP2T2IgBwgfZU3ErfGViy8VOx9PDyKREX11dcahuvEGxI2Lb&#10;a1UmbnyIdl04q647qw60vj7vg3Dvx/vxfvzXGypgpnX4tLxryKCywkwWld2msqcs8v93wa53GV1W&#10;gpYqrHeP8jZnKq7cO7htJhwqEGbWo5odaM0QVODuf0kmnAxZj1qTyvJS69Y6tlrlc/m3z1SJ8/5R&#10;ynLGEj87m+LtU9Cf34pPX0zAXIrtwnqK1wnQurUPv1mnBTcsVpXR93+b43/S0K74mv+j5pyiq8pM&#10;E7paPdpnQWMFttsHBcAPo2pFHyxn1xLKu4F9/1TcZxZQdmQ+lXtnE3p9mZDQOaKuZ97ZQ8nyXpSv&#10;6iPO5S8Er02lfPdkcfJv4BXeaQE4k1vLFjSpwKrwRGUnqkCqySb7NVnkOSu+3NsUy/dsz0+JA3mf&#10;kgOLMNw6qfHXpPhoq8CjP4+7cDO1lfuJqiuf83/C+sfn2Kd/iXt5a6yb5FDeIvQ8OouaVyexX83h&#10;7Y4pmI7NJvb2LDWvd+Df1Qvb4h/RzalPaIc4xRdHESpdj9P8UluTTfjmtRsFIL/B8/wSZcfWUrht&#10;JubzG/AX3MRv1cnvRfbuHKBy/2w5hPNx2R0idzqihQ8wHJpNybZBeJ/vEOBfglPkIawrwnZxDW/n&#10;NaVqSTtMSzqQOPcrWA6I07JWQP8QqrY1wby7D6kjP+NY1gXdKnGMdv+G88lJcXCeEK06Lk7qVPQ7&#10;+/N23XCcF1eSKrlORHcHx9sLmJ5cxCTr1T05jO3ZaiJvxVEzLydYtAXDw3X481eRsi8mZBYnR4Bo&#10;1CQAWr9AHJY14lyuJmjYTLRsG57HC8XxGIV+Yzf081pSsbQjntOriJW/wil0MbvsGt9U4wq3PR+P&#10;7zIup8pmOiWAaRqBlxPxPliI7eYKLHdn4ROAG69aTLVFdeKdLA7cGPwXxuHaMQrHNpGzjSMp2jIO&#10;3anFBHIvE9W90mqseQ1X8ZQcIVK6hVj+MlyXplK1oQfli9pTtXYoruvbZP2viIpchEqfUnVuE282&#10;T9YCbNV5V/GKPBVeP0jVre3EC/aJTO0RoLAe48PlWB9vx1d8l6DuuTiId/DLM4YtfTGs+A7ntjbE&#10;zv1B9MpiHGenYzkxkfiNOdTmbiWVtwbfg0nYjg+heFlzyhfXx7G7i1bTLqo7QNR6mBr9dqL35wiw&#10;7UP+4hYCRHtRUzBagMUo/BVjCJRMIl0+k9ryOQJqJmM/0ZHStd9i3ivg6MkMofMmQlViI8o2YC8U&#10;GuZtwPJkpYCaGfjvjcV9YRj+s6NxHu+P+aCAnyO9CJ0ejOtIZ0o3fo8+px2By3+QLt5JtfEAGVWf&#10;8epYCrZ0oGzHYEIPNwsYvkXQ/RyXowCXpRKPTY/fXk7C+EjAyFoqcwaIPAoYvjKLRN4ucYDPkCzc&#10;JKB4PKX7xZk9JnM+XkJGd4W07SFJ/UUCz9dgvTAW5/nBxJ/OI60CbaW/E3jSG9/1pqQeCqh52A7r&#10;qQbYjjQgdkcATLm6cjlV1jNCu26VFpASezqGRMl8kdGlWIvG4isRp1Uc42jeMOHjOOp0iwTALhW6&#10;TaB8Q0esW1sRONyV1JWfSd6Zg//qLHSHJoqt/RnzycXEhdfBR6swX5+D4fYKPG93YHm7DPvbVSQq&#10;t8ve5PdvZ2K6PYHw261k7eeJmTcQKB+H+VFfwmWLqAlsIRHdRSSymxrferDPAcM0Em/G4b6rrui0&#10;J3GlM7Hr/fBc6o/uWGcs53oKYBkna15CqnKD8ELoUT4Nd34/EiZxzl0TBJj9TNw4gxrPGgEU64ga&#10;FmDKH4+t6Beh6woZC+W5ZdQZluK9PI6SLT0IXp0LxiOyzh1io+biLZI15A7G+qQHlocDCb4WMFA8&#10;RGg/mph+BQmrylg+htuwAZ95lgBDAYCxWSQja/F79uP2nMUXOEQmshr8CwTc/07hzq5iw3oSfbRM&#10;7MNx/OX7MD5fStFN4f8NAblvR1OjG0+2bCix151J6QTYJicKuJxOtX0tjnujMD9sS40APLIKLI7H&#10;W9wJw5lvCdzuILZgnAZEyf4OAlBDr1rhufUTibddqLUJuFHBGOdA/C+aYz9Zn+ihZrg3fYljZ31q&#10;3oyl1j1H9rCYTHwR8eQcwtm5xJJriQYPE/CewO/fSTQs9Iv/IqBY1hAehvNuE8pXfIhr+qc4Z3xG&#10;xay/UrXgA0IHG1NXNoQ6lYUSGkldcooW3CM6UXSxO5bjn8u89fDvbIRBdU+9JMC+uBvV6gpWTF2J&#10;HS4gbZDw4w8y7uUiL8OxXPoR487PcanrxU/bkynsRLJSvqOus8VHaHtOlsm7z38jtuzfMcz9F2xz&#10;/op92UcED/xA7cPOeC43pOL8ZyS0TDQB0qoLaPUQagV0p6K/COBbRMKrygdsxHxzAYZj3YlfakH4&#10;9HdYD9cj/lzmM4icGfqTqOgudlfOnKdtid9vTeXxT7A+bATqSlx8rIBxdT1WAK66dpgapnU5td1s&#10;QFb2X+0W0O4WwB0ToO/pSjbYk+p4X+pUkf30UOFlVwKPGuO+IWfx2Z/kDPua0Nlm8Lw32ZsdMG/4&#10;O1U7P5bzt7MAVwX8R2nZISF7ezmD2hMRsFpd3hv/45a4HvxIqqoTGQH81ZEhomsD5BzrRKJQ5hTA&#10;ndapq8/tqDF1Eb1qR6JMBVZF5940J/imlcjvaLL6/oQFaDs3f4pp3n/Hvu7vpK6rxhgd8d1sLnM0&#10;IWpsRzrQk1Ssn3btrq5O9lYrP2sVQJZ9yb9VRpvKgtECGSmV3SafCY1q1JXS5CBqg32oC/cXmRlA&#10;zNCRaHFbormyBlUH8IWs83QT9Kv+FffxeqKvA4mVdiae24Y6m9DZNprIfaFNzqeUrPgn3EeEZrdU&#10;sfb22nVZ7XprtfBcaKyu2KrrvmnhhWnrv1O5+l9wHPpOvvsZ1v1fE3/UkWxlf+1qslb/TwUukgNF&#10;N2QEelEXVbXo5Hfq6mNsqNCyk9jeliSut8O981vsCz/AMePfsc/9ANOaj8WHq0/kcTuq9Sp7TQU8&#10;Ropuy3fTo4kLLxwH6uHY+wWVhz/CfLu+ds25uqi7nBU/iikV/dr0dwKbv8ab8wP2Q99TU9ybgOh2&#10;2aZ/pXLnp0KPb4UXbURnZF1qzVH17pHEbN1xvmwhPpbqzimfOQfLGEGdfbBWzy1pEB2y96I2MJJs&#10;RV9CD0QOLIPxvGrOm13/iulmfS2YFi/pql0p14KMWp09FbxVc4ynTuS9NjCcpLE3pr1foVv0CZXz&#10;P8G06K84NnxO+GgzrEe/p/JyPVIieyrIWqu6f4reqYYVtb6BpPwqk0zkQgWA1RVOFXiuFh0LdSfr&#10;7SM2W3VbVUE5+a7ISSY6jITQsS4xWXg7E2/hWEKV6rsqO3aS8ET9EUbOiVAfrRGLqhWYrZO5GEBd&#10;RuRLeJmUz6tr+sgQeRVboLLhvLcaoD/1CRlj93e1xtQVSNUlVwX0U0K3iMhOuJ/IgrqmLXvJDJf3&#10;jdCC5qmSztSobDKnqgHYj7qgnBsqczdffBDVXEJoVhcSmRcblymXs1Un+lbWXnySNqL7cr7LHtUf&#10;RWpV1mNkDHXmwThuNcFzt5mc1f3xvWhJpkJ44JpM4n53sYX1cJ1qCPqhpPK7Yjz7ldgW2VNJX9wi&#10;9767DUmXdJe9iHya5HNTb5FBVaOxo8wxXOteG3rWgsiNZvgPf0vVyn/Dsq0eyZeK18O0IHdC31Pk&#10;aTiRZ6KHx3/Ce6g+1t31sOd8TfSo7O1WW7xXW+A60xnz6bEYTk3C++Q38ddmELoqPtVRsQ+7fkC/&#10;+EOtSY952YdELos+u36Ws1R8FUsPOZMG4DnfEOvmz7Af+4Gk6nCrdFV4Vu0YIf6znE1B8VESwl9v&#10;f7H5XYmq5ikx+X1isJZpqOpEVsfEtojcvA/CvR/vx/vxX3T8PwXMVABH1e6y4TCpAJgNr9WE4/VV&#10;Xu/6DfudPYStFdrnZi1wJz/NKiNLXfdUwTjHu+ufKjhkMcowyGfqGdXx06llh/3/z/c/HloRf23N&#10;5j8DgCrLzEuV3acFZ3zPzlG0YzrRu3tIvjhLwZ4/KD25hGBlLnH9WwxHF1G8djCBZwKIrAbMqsad&#10;DLPKsJP1qACZyiJT1yJVIM1hsmr7V//WAmv/r4ZV3qvqwVnl+39m2sk7VI021UXVZjfjf32egpxf&#10;cT66IOsqwXQxh6rlXbAsb4/h8ja8Dgt+fRG2C2vJy5mK8/IW3OeWUXF8uThJb/GU3yH44FesOS0w&#10;H5hEpPghAWsZqp6aunarAqtGremBor3wRnhgN6qrsR7cQkP7oxO83fMb6eeHMFzcRsWptQQNRZhs&#10;XuxWKy7zU9xlOUSeTNcyVgLPLpApuY9z7xRMf3yLaXELApeWkXxySBz/CehOrZJ1FQlYLcFy9wC6&#10;tX3wLGuJc+NArIemEb06j9LVzXHs60okf59WEN1t0eEUmdCafIjcuOWn12rEX1GI8+Fpyg/NpGTH&#10;BOw7x1K+ZSzBvKuEnLIHq9qfB4fTRsjwQADJNMo3CzC+sV2+X0bQXSBOw1aqVjTFtq0HkSsLqdr1&#10;C5WHZhB7JoAyb6E4q6swbJ9I1eK26Bf8SOCQOCB3l1J18FfKdo/C/ehn/JW7tWyk4Mu9wp8RuK4P&#10;FedpNlnLKlKmTcTk9978DXieT8f9ZBauV5sFQO8iULie0PNxmG8Mx5N/iIjxqtB2F+7CiQJ0hB6X&#10;BqG/MB1P7kZCpevEwRBeFj7AfHUD1jMLcO+bRMWyLpSt64f5yBw8L3IImU8Tsjwmaikgoj+Du3wl&#10;XvtR0b8ccabWEKnYKmvZivPxNFx3h4qjNhbX4wVEC2StxYuJv5qL88zPGA6OF9C5mODVNTh2/Spg&#10;eShlu6Zjvn+MaOUzUuYHst4jBCplX0In1y3R8z0DxIluIrRqhmXnCOxX1uHNu0Y87yLuU/Mp2yxg&#10;+NwGYmVPCFc8xf7gBLrz23A93E60ZJOAplX4Xq3F9XQt3pez5LvzCJSdIFxwVxytFegWd0Y3uyVW&#10;kRX/sbGEzwmtj3fFeW0ogYINRCx3iVlfESk8iffKVCrXt6JkWXMsR0bjvr1cnNajVLsuki7dif/E&#10;eHEc2wm/R4uDeoi48RZh3X4CpTNk/Cb/XkiidCme08MoXtdE6NuK5DNxnosmEyydja9iqTiCAvDf&#10;LBIZmIXjziys53/HfFbodnse8Rcb8N/6WQBEa7znOhO9PgDv0RZYt38vjmhTvGe6UVv4MxhmCBD/&#10;Fcuu7lomnu1wT2LP55IoX0/AsEHkYYM4s0Iz63KRpUUE742XfTWjfHUDAVkii8ULSJUuFEC9UJxk&#10;4cHJHlRu/wnD4fb47w8iVTSOmvKpJIp+w/14AubzwzGe6knwmQAV2yyynk2kjWvE6f4Z3bamlMz9&#10;C8blH+I+3Zh0mTimjtGk7RNJuyeTdah6ckMpOdCLkoMjcV2bKQ70ZNz7h+LfK/vb2Q3n2p9wLW5A&#10;SGTAOecrDCv+hmnT5wR2tiB0tIvsrwO+cwNF14TuR3tj2y38OzeccN4UARHTqfbNFwCyQoDEMgFZ&#10;S0lZp2HPG0TYOIYav8oyyyFVsRr9nVGU3R5GRCdy6z2Kx3cNp+eh2MOn+Oxv8NkKCZjz8JbdwXp/&#10;B9aT0zGqPwis7IJx7yBCst/w/aFaDT7rno5YDo/Q7IP18nQCD0SXbo7F82AY8dJf5Pvyu6sz8L88&#10;K8D9CZHci6LjmzCcFb5fnkD0Yj+qVv2NyrUf4rszhBr7bFnrLwISfiFsmEXYJvLgmE6NdTpx3ShC&#10;JaoWkgBXl/A9fxK6ZzJfqeinfQPZ8Czq0lPIplVduByiPhXAOqdlEKbtlwg/WUzF7naY7gr4C08X&#10;YDlLQN1SqqPLqfFOp9Y9iRrbRNxXOlJ1pD7JKpVl8mcXvcQk0b2RWC42J/Kqh+hxX1mDgFnvMJG5&#10;tuhOfI/xVkvtGmJdcpzwYBpJ/SCxRV1IPmqH79T3uK81IKMTUFo5RWR8Cp5jbTGv/ju2rV8RvtdN&#10;zpcBJGQNqcRiUuklApinyRhLdXYMydQEMrFf8ZeMlPWPw2c8Tcx+S2zOOix75T3bPiUl8wdvNsNz&#10;tSnJst5UO4cTei0g8XhjHI8E+Dt/Jm0RkGdQQajRAq5GkrR3E1vRlszzXnhPN8VzoD7O7d9RueJj&#10;Kjf8nfDDpiDgG0ZBjWoMMVyAdzsCdxpj2vcJ/ks/kXo9gPAdAbW3G2tZatmHHeRM+hLjyo8I3WpO&#10;xiEgPjFKu/5VoxuA6cgPVK37gsDRH8jmCnC2jBbbO4NUYBmZxDxqsr8K8Baay95rgyPEtvYlfLUt&#10;RtEH3ep/I6Wu/qoC7KqOXHIUSUdXAY3dtFp01bFhZO29sVz4iop9f8PzsIXwVoC8elbVeosPp9re&#10;h3BVJ4LGTiSCKsAwjujrDpiPf0mypA+1vnGk9IPFLvQn/LSrAO92RG80FlvcWuvSqK7vqqud3uuN&#10;qFKZd3s+JV7cXd49+l1Giaq3JQA14+5BzCL813cTQN5H6wSbkeci534SO/wJgSOi68caaoX+XbsF&#10;yD/qRCi3PRlDL/EJxFZf+17szBAt0JLV9cb9tJnYkJYC0tuRMQtIVwFQlYkSH0jM04Wwq5PIcj9S&#10;MmoyApJrhlBXO5Q6FfiqFbmsVfWshlITHk6ysAumgx/jP/kt1Xdkf+caiT5/LzayKbWuwWSd/YQW&#10;HYgWtdVq3NXJfuusPclUdiIt+6kxDcR7qj7FC/8b1sOydrU/dWUzOFTjXV1oJLWWQXiuN6Zs4z/h&#10;Ofe1FuhNhAZQE1dBIHlOBTBTw0h5+hAzdxOadyWlrgwKoK9B1i9Dqzmnrl6qTrqy57TQz3mxAZWb&#10;/ia29q+YVn6Ma1cDApdbEH/dkVqVYaSCbNVjhC5jZM5BJJ63x7bvC3TLxD6v+rvQVuhX0kN8u5ZU&#10;F4vvUizy+roZ/mfN5fxpKH7gdyTvtyZ2qSWhQw3J3GxDpkjkS2XsmfuILqlrf41wnviGwN2mcv71&#10;kv0MQxX8V51FCQygTsmioz/uFy3F96tH/FlbYvLOqq0fYt36idacpMYsz6hGEW9kHRahb0TkU2Ug&#10;qszIlPwuJEPsifd1c5ynvsa3qR6G2X+RffwLiSdtReeaU7Xjr0QKulHnG0+dU2TcLfLgF757ZS0+&#10;4XdoCFFdN+zPGpM0dScbHURGdVrNiJyHRVbKelBtUvKqstbkWeFBvKI/dR7xWz3TSPl+JykjG/pF&#10;viPynRqF73UX9KcbEDfJXhPjSDjlHRGhe0p4FBZ6uwfgUh1nZV4VSI2Z2uF+3kzo0U/8leaU7/pY&#10;6PyD0ExsYXqgrEldlRxKQtdFfJhm8t5uhFSDE5GNmFHkr7KnVlvUvEd4uP0DPE+biAyLrKmAYlr0&#10;39JP5pC5VLanCq6r+n8i/3FdJ5zXf8R3vQHVlfK+yEjxsVuKbfiaOn1f6kSvQvlim4vaaXyLF7aR&#10;OT7EceRLMA0Sn6cThpOfia1uT+J1Z8yHPqVa2fPHneVc/gqfCspWyrzC6/CbZuLXyb9Ft+JC0/CT&#10;TvifdCesuhCX99auIaf0vYm+7EBMZdJ6e5GxDhX5VIE/4XlMBVaVjZWRHin+eTd8he3BLr6GdRg1&#10;CdXxdBMpfw4Zp5xJIZGR2C/UOBbhEb/TdErO2f1tiN8VXdWL7j7viP90M7x7GhM93JHUiZ5iZxqK&#10;ff9azjjhfd0QMmnhv2qmIzY28Ki15rfEc8W2ik1VmblZQ19sR+rJXtpoa1OBNnUVP2rqrOlrnWeA&#10;2FLZh+ivai7xPgj3frwf78f/1kMLftneBc/cNouA1RcUHFmC/sRKgvpCbFpGmh2L2aAF294Ndb1V&#10;1flyYbC9C5w5TRZc2jVQm/b7fzTXPx4qGKaCNQ4tQGaQudT3XfI+uwx1jdZkteKWn9G39yndO4OK&#10;KzuIWivlIHtOxeH5FO2aSiTvCunKZxTvn0n+FgFsLy/h15oaqD2qenNOeZeqOfcu404F4NxGFYB8&#10;lxH4j9f2D4aWDaiCmKY/vyfvNtlxCA0CVXkUHVoswH41QVMFTqMRv9Uo4Ok5pv2/ULZeOWfnCMr3&#10;XSYzYfld7NVlzBsGCFAXoPv4NAnTc3l+gwCN8Zi2DZcD+ncKN47HcHwR4aKbAlb1qCYWVuO7AJxJ&#10;ZVYJfRwqEGiyYndUYr+7XQvAeM5vpUpoEyy4i92unrXgtL4Wp2AxxTmdsN7aRdhegefZSapWdsM2&#10;tz6+JY1xr+5I8dw2uHKGEDszjbKdEwXsbiZccFvA/ALiNzcSfbiLsuW90K0dQujEXCJbB6Kf+438&#10;vy32S/OIlF/BbXgi9H2NxZaPxa7DZFL097+7juowkSy6im7HBEo3jKRo9zSqTq4l9OKKJncBWzER&#10;51lxGmaRyRuD/qgAqR19MW/uRvj2DmKy5rxd0wSgbqKu6iGhZ8coPzhZ9j2I6O311OafJ3B1LZWr&#10;u1G6QhyFO7PBspOMZZU47wLc347DWzSXhOcMEeMd7Dd2Ur5hsADzHlQdHobj6R+kyxYJ+Pgdf/5i&#10;bHn78L/dL87pagIvN+K+c4CqY+upOLNcPltFumqhOG/riRUuI/F4DLGnAzGdG0LJoal4b+0VR+o2&#10;/je3sNw+QvDiCnx7RmHf3ZPYzd9wPVhE5b1peHN/x/3gZyyXZxJ8uUOA/wmiRtXB+BciepFxw06t&#10;lpzxySkMD7djf7kF64vtOJ9sJvpM5n0wFfOJPpTvHojn0lIBmyeJvTmG7uwyXm+cRN7GKVhOryXx&#10;5hxp4y1xbC4SKtlJ4PavAqiboV/6Df7tfUjdWI3r3l4qL23AfHAixtXtKF/RCfPpJcRLr4pDdhNP&#10;6WYMj3/HUzhS1tVb3jeWtHMlSfcOgoaN2N+qzpgrxAlfTG3FONIPuxI82Rr7jpYYN7cU56wDnp0y&#10;jnQh+mgEaXmuOrRTgIQ4fHm/4j7WHMOmT9BvrkfF5vZYDojjfW0e1Xen4jzciZI1P4g+dcJ7eZEA&#10;i33icOYQNizFU7FYaLWNRPEejGdmk7umF+bDo2TP6wgZD+Kq3IGrRP5dtplU5V6t7l3ozVbRhTlU&#10;HR2F+/KvZIUmkbLj8tkqyrcPwJnTnujBjli3N0S34StM677Cv7sFmevilL6YRPRKb0wbvsaw+jMB&#10;mD3FgV4uvDtLwH4dt/2hyHI+EdMrPDc2UrSqE6XbuxO8v15o80r0oIKgO4+Y/b7ozB4s96ZSeHgk&#10;+iMjiNz9hWzlYrKuvSSMok9i00oubqVQNdZ4vJqsaZeAr/1kHQfx3l1I1ToBdhua4D/YDpPQKPTw&#10;VwGROaQjQp/EJnHcRQccv5N5Kc7z0ZaYT6ora11lnnHEb48h83ggVE6Gqln47/1M4eZWAmblmZ2t&#10;SRwXp/emPPd4NMEb3fAe+gn7xia4d3TAd2YI3ge/Y3vys9jkcaJjMm/lb0ReTBBQPwnPi/0CWAqJ&#10;2Mpx5z+k/Nxhys7uwfP2AX67CtYrO6+uzKtsX79mq+22QkKB6wLwj1ATPEnccJjyq3NEnxRthmA/&#10;M1j0fBSpp78RfTJNANYCHBdX4ziziuC1rQSvb8B+4ncMOb0oXNFCgKPIwbkxBF/9Qp37D6Hbb7LX&#10;0QSOtkO39Ftsa74ner4jsZfjBUCuIeoWPQ0dJRY7RDi0F28gh2hiKcn0QrKJeQJGpgjgnEykaj6W&#10;F1vR3T1A8e0DFF7fS+mdvTirVC3IXSRD66iJrKXavxj305FU7RFwe6g51oudcDzrh69qtLxzKYn0&#10;ZtKx1WRcf4gt6kX5zgY4zjcmU6UK+Y+mxj0Yy8NG2HIbU5fqB3UCnhV4UgXh3X2JF8j7rjem6nR9&#10;3Nf7kng6WfS6v1YwP3C3JeEH7QXY9CZwbyihWxOI3BlL5IlqNjCUWrv8+0VnQs/7iP6pq67zBXwt&#10;IBoUObBMpNo1Q8DlH0TN0wSY/apdBVLXy1QWWNY4lHRJP7GHDYgWdqTWO5yMb4CW6aSy3FTB7bpK&#10;1RSlBbpzP+Lc/xOe9d8LuP8W3bYP8d5rKLwYJiBedCk8nmTlIMLX5OzZ9Q36dZ/h2teI6K1OZMsF&#10;fPvGyRhNWEDt2y3/jvlAfeFXX6LlPbVrXAqMVrv6ExUAaz3RBOfRjsSP9cK+R+Y83YT0yWZYVn2K&#10;fta/4Vz1d7FzrfHdaITlzFd4hXYqAyRhG0htzXhAwL+isSrQHuyPO1fk/emPZJ29BcgPJ1wicp/b&#10;lmBhJ1KmXlqGj8oaUsXO1e9rrL1lbz8RuNVcy1Rx3vqetAD+pDwbfd2e5Nt2REvaUlfRE8euzylb&#10;+t+0DqHJaD9qGaZdZVVX5NLJfmRjg/CUtyFQ2UpoKvtU2Tp1I6j29cZ4XWh041uhcV+qy/sQz+8i&#10;tqUlnmsCbh+2Fp63JFrUiTrnELJVPUi8EuCe2xrLte+xXVE1mhoRkfWgmguEh1Ct7yQgvgnVbjWP&#10;gPTaYVTXDCWV7k/I1Z6IvZ3WeEDrDKsKqsvvqrMqy01kMiN8T8naqkeQcPQgbuxJxiQyVtqNxMu2&#10;1BbJ9/TiUzzugOPsj3JGNcB/uxHWG/W0LDiCIjORQdSGVDCiM+abP+B70ELO0nak3nZ8d/VU636r&#10;Al7DtTpasTvNyDztROX2DylZ/t8wH/tCC/YRGCLrUVlYg0mrZgkRGaE+oo8qA1EFCYfIkPepLqyp&#10;4XJ+9yB4/kdcWz7Dvu4jrc6W+/BXRFXX4Io+qA6bpEZDQvatgp6BfmQMIne5XYhfbo5d5Ek/7y/Y&#10;Fn2Cbc6H6Ob9Ffee70k9kXWrjLTYWNlDF6z7P5E1fkqgpAsZxxBqTCIvon+U9Cd+tx3u0z9Seehj&#10;OXvrad06tSzL8AgZ8tM9huxbWee9ltiOfyd7/ogiVddu10e45f+Ru0KrwvZUG3qAVeTR2v9dN1zV&#10;BVTJU91A6jKy7/gEOU/G4sobiDOvG4FXLagp6Sq+QlexOT9QW9hXfKVROI7Uw7jpQ3xHG5J+1FYL&#10;SNalZS3C9zrV2VXoWecbhOXWt5Sf+Hd8D1XmlTwj743d6YTrlJwfRxqKL9WKGtcQnJWij74+ZD09&#10;0QvPdSc/E/1trdm2YEEXYmWq8/BIkmXt8IgMRiziH2kdbIXfqutpROyEV/Yh86pmHWmVbamy02LD&#10;tAYstXm9yN4TnuTJ731i658207JE8cjZ9qoPgTvtiBlUMF14mBpBNi5yoK6aip6pK7oqcOnLbS4y&#10;MVp7p2a/LAPEd+sG+d1kb8Iz+wDSYZF3WZOvsLOcSaKzssbq8CChjdjF4EjSYks9B7/BfvBL8R87&#10;y3zjqRZ7EHjUnHRuJ3ANEPsg8qPW5nuXzZgVmjvPij172FL4PJbgw/boj9UjW9xLbLXo8eMW8r2+&#10;+PMaYjv3tchJA9FleZfQJFTejqAK6qlOtCllc0cQvCQ290JraivlDCiXNbhEt8Rm11XL3lWAOTZK&#10;dKw3TpEZp9iIbEC+WzOJmvAEslHxAaonCN1Gk3rWCfep7zHvF1nY+hWOnd+TuSs8ftCLxGmxn/ua&#10;aX/c8B5tAK+G4DrcDPMqsd3z5LN59Uit+A7f6i/w53yL/3JTsStC1+hAgm9bkCzpRjqvC+Xr/p2i&#10;lf9MIreDptckRxDL64j5TD05/3pSHRE7GO+vZbgm7MJn0b2svYfwpvv7INz78X68H/87DxVMsmAx&#10;GbSun1bVhMHiEbBagUldQ9z5B66CRzgcDqw29bwKsllxGs1aBp0KQv1fgbN3wTfVqVRlwv2/zy57&#10;FxB7dz1WXe1UGXEq2041mFBr0mv1zAwWn8zjwWMu1LKzivbMI1r6Ap/dRrCqAPPFDeRtm4D97mFq&#10;Cq+hPzCdgs3j8b24QthWhV1bkxe91SXDLe/zYpRhNru1AOA/Wtc/HCoIp9Wws8m6VABM6Gd24TXq&#10;sF/eSNne2bKuV1oNMBW8VDX4VM02R/5jKreNx7y0rQBDWVfBA1xOF87yXMqPzsdwbaMA6T0UbR+F&#10;6cRgqh+sxXhwlgCyTYTtZXjLn2E5t5aSNcPR7Z2O79UNLePPZlNrUNd41dVUtUYDLqGb/fo+rKv7&#10;4Nw8FNu9Q7gsJpyyFr/+LaajUzAfnkDcnIc/9yr5O38jeWUpwSOTqVjZHd2e30nlX8Z/awtlK7tg&#10;mN+E6PqueOY3QremrxyedwgZirAcXYj1ymaiVa8I3dyHc9MgDIua4NvZTw7j0VTtmojvpoDRqkIC&#10;ljychns4DLewGJ4I7UsI6oupOrMJ06m5JM2v8NlyZZ8HCeUvxfVwGqVnpmK9t1qAzhJSL5dg3j0K&#10;y7ZhVOwcKyBiJxndW1xPL5G/9Rfs13IEiN0nZdwijs9M3JcF8O7tLUBjrDiQS/HvH0vZ3CbiTAwn&#10;+XoB6YpZ4sRPperkRAoO/UaocJs4lMcETJ3F/WQ1pbtG4bmwjEzeUrx3fka3fyjem2Px3Z+B68FO&#10;7K9v4S17Keu+ivvlYiov/EbF6RUYH50hYLpD1LiNcNkocSxHEM2bje/OHKxHJmHcOwb3pRkEHoqc&#10;3JxB4sw07NsHYNuvnOtZpM038LsLCBhv4MqdS6RoPM4Hf1Bx8GdMh0fIWn4lVLpPANldQiWP8b46&#10;gf3JXtxvZN78KyLvx3A9Wi/g6lfMx/uII9gd77VpxEoPkHVdIGXei/fJH7Kf7pSt64B1zzCCj2dT&#10;bV8ljv4GqisWYj86iPINrfBcEYdZv0CcsX3i2J0g9Hg/+iMzKdrSXfbSjdDdMSSKt5Kw3MRTchLL&#10;g+VYH/yKu2AyUetcUv61xHwn8Fgf4Kg8h6dwM+HnYlMu9BXHri+O/b3wbOuBd1kbbLPqY1n2A45D&#10;AmzvjCH+ZinpSpmz4Dyua6vl2aF4tshzaxti3dAQ/6kBMv9MvBemYlrbgcoF3+De3ZLYbQFdBb9S&#10;Y1hAnXsZtcHfqLUK3y52Rbe6DeYTY0mqwvjRfUT8e4XWC4j4fiNgnkJEN5+Ebh2ht9swXlmF8cIC&#10;HC83acHKsKzDcnwuuvW98OZ0xb2xJb4NjQhuEkC7vjWu493xnRlI6FAfvJvbYJnXCNPyjtgPTdUy&#10;SB2leYREB8OVb/ALz7w3l1K2pQdVO7oTeLGYtP0aPsdbzDY9dpsFj62UQMVN3HdWiC3rSsXu5riu&#10;qiyC36gxrxfwdoZg7kkMl1YKmJknzvQKElV7iFfswXN2DIH9LYjeaE/wWS/ST3piOPA1toudRQ5W&#10;k3UeFiCzm+rECjKxJUKL5WTD6wkbVmO9ORXP7any7pniCM8ko19IuHwu7luTsO8bhmFTe6z7WhO8&#10;3Jfo/WEC9IeSudEX3Vp5//76RK/IXOq6+oHxuA6Ox7tvOO5t3TFvaonzSG9Nf7wFW4lWHCb2eiv2&#10;s3/IupYJuDhP0HwPj0v2Fd5BLLYXj/siNscL3O4H+ANniUb3UB3dIcBytwDULVReXY7r9k689/dh&#10;u7AG08EZGEWXzacWYb8wG+/F4USuDyL2YBThF6OI5A0hmTuG8BNZw72lOG7Nw35pIua9A8Suqcyu&#10;xkSf9qKmbCiBB92JPhhConw2MedyUm6RZfchkoHt1EQWUO2bLWByNhn/YqKhTQSCB0lFtwuAWEJt&#10;fCZ18gzBOdTYfxcdnorv8e/CyymEnv1MdZWAaYvM8bYroacdyKpi5LbRokdjBNzOErD0uwa+s1W9&#10;MJz8Csvt+lqWD9XjNUAaKmuP7WkT4eMwAX5/EIsvJBpeQtwhsm4ZDTrRn4d98Z1oh0VAkvl4W3zX&#10;2xN9LqDMrTJ8JoucDMX9qDsZdbUv8CvJ4t+IPBor9qA5hu0/EH/WH7wTZS1TSKZ/I56aSiwxjrRW&#10;W20wybr+JKsFyKqrqmqkZU/+QbKuRnjuNqROZewlBCB7+sh7W2Ld/x2RK81I5sl+dQKS42ME9I0j&#10;WtAO89YP0S/6GOeeNgJghQ4FQ0kIYHZu+RTd/A+wL/2C2PFmYi/bYr3aEW++rCsp9E1PJOseTeC2&#10;yNvJTgJwR1NTOUFstvDtbi9CJ9tjXP8VBnlP8kFH6gxDxI7J3EU9iJ1vhm3LV/gv/ESNrj+1pkEk&#10;SsUe3ZXPD36O7fiXAuy7ao0EVDOFTLwPmWB/8TW6iW1XAbffUE0qkuauRCo6CN/GakEVVV/OIjwr&#10;2/CByJDQ2zuQlG8QSZ0A3nuq8L2ASL2coQpcGvoRzm1DxiggPzJEqxdlPv811qMfkyroQG1U5CI5&#10;TGSs57vgU43wNjr6XSCvuL3Y+hbEnrXBf1Xs4e2mJN50JFnURc6F9sI7WaPK/Er0ltFH7GBfLTBW&#10;HRxIdUB4p+9IoqiV9pnq6qgyjqqrR1KdHfGuGUSwn5bhVpscTF12MBlVq0sFcNS1sdphpFRXxVqV&#10;7fbu9yqwobLxsgKS7fe+w3b5GxL3m4scNif5tqPYuFaEVMDzwEfEnrYU2yw0tQqtRLZ9VxsTudYU&#10;5/X6Qsv21MXkvSpQUiNzpPtTl1TBNzm3PWI/qtqTMHXVAnDhvHbaVbVMYiC1qvNozXBqVYBB1QhU&#10;de6yAtyre5Gt6UdNnexRAfzoIJH9jnhuNsJ3qiHFS/4Z/ca/k77fjtSbTtSVd5czWGjlFV66B4ud&#10;7U1NflsSz1oSvNGE+OWWhA82lrOoHpaFH2Ke9u9ydn2Ie1M9gmcakHrWltqCrsL7ljgufEemXM5Q&#10;12Cx+12ENkInu/gETzsT2PU15nn/StmMf0K36J9wH/ucjDyjMrXqVEdV1f1V/h2QtQYeNCdw9SeR&#10;82ZEhMc1BpFFw7u6ZXV+4VGoP5mQut45AtV8pDYi/mNY+BEV/VOfqWBytD+R3NaEH/UifnUI9s2t&#10;xE9rhnPll5im/netkUP4bmstQGo7/Q1xJUOqfl6t6IxLfJPbDbCpenc7RZfuNxWfQM4iR0/SovM1&#10;qV9IeueKf3lS/MyneKoOy7k9kWh5X7JG1Ym0MymvCtKqGoK95bwZSE3NGKJesSNmkRnVdENdG86I&#10;3KVlzhpZc3Ik2chQklE5561iM/y9UFeBVVdov5xrluvN3tXlU9eEldz6BhLME3lWjTO8Ylsi48gG&#10;hhEo7k61U2jq7U+irIucPW2JOroIjWVOoVNMXR1VQbUaeYd3AI4bDYgXdJbzuCcVh/4mvlELki87&#10;YFz1kfjTn+I514Aai8yRFZlE/dGiB/GXQteXLai88hlZlYGblD2IrUjkt8d18Qc89xvJXkTeZR7v&#10;k6a4RY6CD5uJjoste9GSeOUALaMw+qY98ded5PxVDYXE/saGEKtqR7Vb1acbQtQsuheZKHZmkNjN&#10;jsTF1lSLbKmzIlPYE/2uj+W8b61dKY2WdCP8rJvYg57U6vrhOfPNu8DyGbEVMr9X5L9WPxDXqR8w&#10;LPhXTAv/Xctozj7rTPHyf8a24wvI6yGuXz0cM/+Gd/an2nBN/xDH73/F+8ffcc/8GNfsj3DN/FDk&#10;5yMCx4Q2pX2IPutA4nkX0ft+JB73JH5N1nFZZOBBVzl/O4n9F14mR4lN6ifYob3sQdZ7uyvevY2I&#10;3Gj7joaqcVBcXaVvS0hohEXkQHQ+6lTZj8LfqPgdIvPvg3Dvx/vxfvxvO1Tw610XUTN6qx2d1YPT&#10;6MVltuK2luF7c5v8nKnYrmzBbylHZb6ZrF7sZpcMkwwdVhWIsjgwyWfvgll/Bvb+wXz/cKgrrVpn&#10;U9XgQAXdLJjlXQaLR6sPZ/3zeqrdpBpEqC6vVnxWHa57h8nfNhXH0/MErO+CbAFzOZ4npyjaMQ3r&#10;8UXUPT2I+dBMcjdPwvtMwJ21HKfM4TDJ2mWYVS06ed+7+mr/YG3/YLzLfpM1q+8I/VQQzi008Obe&#10;p3TbZDlwD2N3ODAKTfQ2K0a70Fn24TFUoT+5DNdZAfqvz1CaM5my7QKo7+8Up/9XbHcOCkg3EjC9&#10;IJq/EOfFSZSs7IFx8whC+QJCbUILoZVT3hnSv8J2M4fc9aMpy5mC5+F+/MY8Ae4unCafVp/OL3t1&#10;X16HblZLTKoovOktAUcFzjv75DsdSD2eSvjtKUp3T8F0dSdxSwVmWYPqgpm4tIKS7ao+4F3CDqOA&#10;vmfYTy7CuLA51j8+FqexGX55JnJ7E/lH5uMsfoDbYRYZeU7y6ULcW+pTseh7jEvb4t/UG+PqzlRt&#10;mYz3zjFxeopRNQdtzlxC9ksCTudiONibWNkmvK6TOJ03hUeyTtmvR2QiXvKC2JWVmFe3wLK1G85r&#10;6wjlHSb9dhOGE6OpODxOnOcVJB8vpXjXMOy3JhGrWCT0OClyUUHUUIL9wTnKVFfT9YMxzxanYsYX&#10;WJd8h+tEe7IVa8SZO4237Bi6M6vIy5kpgF6AdsFDcSJuUHF5LqZ7kwgXzyRWOl8ctL1Ybu6jQOTK&#10;cHYKzisjsF8djf/5dnGmnpI25OF+eJqy/QuoOjQG34P5hAt2EtIJULcuJeKYK07HAjJVssb789Ad&#10;/IOSLeNx7u2JZ1dHqtZ3wXF8FJFXvxIxbsbrfILdVozLkU/A/ZCY66yAg43ETFPwFwzH+XgcnsLF&#10;JHTrxQGbjvXKSPyPp5ApWQGVu4jm7cJ8Yx7lJwZgu9SD0POx8r3FBKqOErM+IK5qx+Veour0enI3&#10;TCJv0wSMZ5aQfn2ImjeHsZ2YzduNvTCeUldI18m8h4mVbyadN4fg5QWUrx1G0cJO6LaMxXZxlQD7&#10;FYTf/E6icBKp0t+IFc8gXL5C9n4Uj+MObs9r3M434lAWE8u7i+HUCtHjEfguiNN8azyJU8OxbeiH&#10;blUPnDvF4T45Bu/dWQRyV+B/sQzv9bn4z8/Ee+oXHAeG49o9ShzF8YSO/oJ7x0iq5rWjauo32GaL&#10;87u5J46TE7Dfnof31SqihSvJ5orNONqU0jV/Fzr3Eid1r9D0Nn7fLXzeywR9JwmFhV9RkYvIcqo9&#10;swi/HobhjOji+WFEn86EwlVkXi7Cc3IglWu/xbbyCyxzPiewsh3x7cPx7xqNaesgLGs7iZzVx7L8&#10;azwb2+HZPwznObGnN+YKiFgktDlKrfkB3tvHyNv4C4WbJ+K7n0PUfZWw/xYB702h1z2xJ28I2CpI&#10;VD0n9GiD6HNPSrbKnIcakH0hDqnld7KWiQKqx+K5MxrdxSFCM9GL+z8TONydqk0NCZ7tSLXqyPps&#10;HPZLPXl7ohOVF8cRfL5MgOZmMoEdhKNHCDr24axaQsizkGQoh0hAPvOeFxrdIGm5R7LqEsE3OQJO&#10;1lB5ZJacD5OoOD1J5p4PZcugYCXkryB++w8chweKM98O7w4Bd3sFyO3ph35dS1y7mhE60Br71rba&#10;FWPbhrZ4djbGtu0L4WFjvPt6EroqYKNiPjXuBVTrZxF6OYnQ0+kyr8jB67348o4L8DhNTe5u3Dfn&#10;or85Fb/oQaT8D2rKJ1NXOpZswVB5foAAJwET+8XJ3zeA4NEpuPdPoXTjCIr3TcF4byZJ0xIBbouI&#10;vx2N7/9k7y+77LyWfU/wM3TfvrDP2XsbJZNsi5kZUpBiRktm2bJlWczMzMzMzAwpKVNKhsXMzCsz&#10;fx3z0b7Vt7tvjRo9qvpF1fGLOTJzreeZEDMiZvwjY0Zc703w4iBcm7ugm/OptH+gW/k+vjMtCZ5t&#10;hXlfI8xHmpN5PQAsPwggnky1YRq1gTnUpH4iWyvzzv5GxDYO47MfKb09jYrHv+ExLiLlWYWz5HuM&#10;r1RCfXXteAKeA20oX1xXeOVLIsfaE73XCeuLlrjKBHgERwuAnES2bDJBkV39lvoEr6rk+yrn2hyC&#10;+u+xP+tBUkXqCEhLq2tJoUX4PEdxuo7h960WMK6i/n6mxv6tnOc5OK+0E3qoxPZfCg8PJlMyDfOl&#10;b0R2vyVZpApULBJ+moTzaENez/tv6E59QY1PgE9aOTGU028C2cRksjGRcc8Ywk6RoWD/d5Fv8fFg&#10;m0D0SlccB7/E+6wpSXUNrXoCNch+oK4xCjAuGELFiWa83fkJrkvtqCkYRuZmHzwbZH2bG+M92ATd&#10;njpYj39F6HpHkg96E3stoNT0LbWFowld7o7vWGcK136N4VBnAZUj0G9rg31NQ6rWNKJy5if4NwnI&#10;LBhFVkUSVuYQetAB88kGRAt7yFyVo2YC6opn3JpD+ZUPsT/4GuwC6r0q0knWmR5OJjVIywlWo5Kw&#10;KyeoZwSpsh747zYjcKU5ZdsVcG1D7Ys+hC+0IfM8V3Rfdy2KC7f04x1J/E03OVPrEHrcTYssqdGL&#10;HDxqSLiyk+yXgNDAQFLVytmh6CtjCH3Jfke1bSj++yLfb7pTnS96ZNtHGGb/G/Z5dQhvbiRnYieq&#10;KwW8h9VcBYirXHQCXLUIyeBIOXdai574lOSTrqJnu+J61Y6wvjchXQ7JgIr2ExCcFfokBotsd9eu&#10;4GUqepJ0vYsWC7l6kYgMoFY5YbJDqWY41ZpTa7i8O1T2dKCMO4jq5BAS4f5kZC0qohHrUJJlveQ8&#10;Ujn8esn5KrxeNUD0Rh/i5r4EK3viedqW0MsuZNWVShVBFB1MzN9PQLnwQUUuputfYy9oSzo6lGxm&#10;OFkZJxboQbVyKKpInvRoqmWdGZWDT3MwDSbt6Cm8NZBq2bNYKJfq6ChqXaPFfuinRdWYLwqvHP9M&#10;+L8pmVKRF9tYqk2DUdVHM64BRNSV1+KeZPR9hM9kXvJe+mJ7HIs/xjr1PRzT6uCYURfbvA+J729O&#10;8GQTAucbybMyp+QIMvEhxO05pK3yt+IVFZUUkrP4ZiveLvhPvFzwf6Nw5d9x7m5IQuSj9qly7o0Q&#10;/lDOoVw5Z2QvpcXKexEqlz03DRT56YD/SScSRb1JyTjZ4DCRMdnjlOx5VJpyFJbn4n/cEfvlZthO&#10;Nka/50t0+z6ncvd7+K83gfIheA81Ern4gNSbfmQL+uM93gjP/q8JXWlPJl/WahHecY4QPSb7aR9E&#10;wtIHy4NmOO61Im7pr1WUrZHxquOTiIqe8Rp7is0k80mIzqj+kUT2e+GNyWQis6UtlOd/l30bR3V6&#10;rPw+lkRoIBmf0FzNX+ZeHR+t8Zi6Zhir6qE5FsN3O+G/2VLL++h52V67clgrY6viGUnhH1UZs1ZF&#10;mNqHEbjagsTtLlQ/70NWFYmRMaoZL/s4FN3ej8lb9P+g5NCn7yr+hkeJvdyZap/ss2EUvntdcd5v&#10;SSYwiKyKhhT+izxri/dWM1Q12xp9rtjiDUQOciExioRtIKqKs6qmirryeaEFlUe+JFSonHejSalr&#10;zrJWdfVc5ZqMeoaQTgzVijmkEyNJqJx94Z9BL7wtsl8tY6ioy8STHiTu9hZdIrLyqjfmmw3QKqGK&#10;rswkRM7UNVsZP6sia7OThJfGU+0W2nnGi30re2IeJGduN4rX/5Pn8/4TlUc/p9o6RLvi/Or4vxMp&#10;lTW7R2A+I/bJhUbUGEeJzT+YuNgBqbt9yb6SM/FcU7Fxe8s5NBzfwda4N6rq9CKXj7uiX/4J9lMt&#10;wDAG14nmmBd9iX95M2IbWxFZ3wzX/Pq4Z9Ujta0V6csqn2tXwqc6i03YhZrXg/Hu+grd7/8Vw28f&#10;Y5jxNbaVLYls74B31VdYln0gvCf09o4WOouMWweRkaZyKPqutyZ8oxW1QiPCwuuq2E5S+Ez4M24W&#10;OdX1w/W2i3bW1NZM+ssJ91f7q/3V/s/blENJRVDpLS5UcQEV5aaca+q7dw4wI359MZUXtvFmxzT8&#10;b6/hsyrHm0uLgDNbDNjNOnnnXTSYimBTjiLNWWb6n4/5/9X+5YR7l5vt3fVQVQX03XVXO+qqpXLM&#10;qcINquCCQT5Xc1SVSJ1FTynZNY2q0+sJG4rfOdTU93Y77rI8Ko4vpXzbj0SurcF2eCqla0fhuHVK&#10;jAhZg03WaJX+ZCyL+f+HSDitqWIJQieDC5vZRVj3RkDFUoqPrMCvK8Bkkzkb3+WdMxuUc9GFy2Il&#10;+OQY+Tum4HxzD7/DjP31XUo2TaBsTjPc93bjtxlx654IUNuA3/iAWNlzASNTKVsygIrNk7DcEPCp&#10;1inrM2tXdG14ZB7Gp2cF0KjrrmOwnN6MS+jiULnnVMGNCxt4tWYs0bzzBIrzKN/+K95rv5As+APT&#10;gb5UHZtBpKoYp8WN/e0zioSewUd7xGg/Q+nW73DcPY3X5sZT9hrrgZnYDk7DffA3bNNbYpwiB+3s&#10;VvgvLMNvkXnImC7jCQJ3BcTtELB05A90274jdGKWGK2/adflSmY1wrZOwMCTeUQsN8RYuEnpvl8w&#10;3j6Cz6LDbirDangie3xd9lL4reoslqMT0Z8SI9U2SwytqQKcZD+fraTkwBQcu37Gvm0MxStzcR76&#10;ndDp+Zg39cZ1ZiyBqlNY7EWy15V4nS+IuS8TM+zEfmUy5au74FjdHtuyZhiWdcR9YiqhoqNErQ/l&#10;vbsYb+ygaMsvAvKmE3kyWwzYCbhvDuHt/olYb+4jrn9G3PGUqG43oRezMJ+bQ9G27ynYNI6yQ3/g&#10;e7CNbPFy2fPvcV2eiuPaajFqF+J8Og3ny4W4SrbiLFuNt2IuCcMikobpJCt+wf9wmNCzI659ralc&#10;20yL5knoNhDxXCDoeqblzrJYyzDaKjDbikX+7mAv2yR9bRBeOC/tEU7TMxyl13He3Yxt5zfo1/TH&#10;uHm0GN6TsW+fQLn8bdk3Fv+taYSf/knk1XwBjruJGO8QNT8XEPAI860DVOyaIs+OwLTjB9xHpuFZ&#10;0xvb4nr4jrQh9ny8GIHTiFUsImVcKWDhV/S7BQzs6kb0/mLi+edwyp4aTi7EeOQbbKfFeLou7cWf&#10;uKsu4rG8xGMtEd4qJOh+JONeknlsRH90OLYjfUne+Z7oNaHjnslitOWiW9AR20YBKCeEry58I20y&#10;3qM/4Nw7RsDQTPyX52E68j1VhybjvrqR2LWNuIUvzNMaYpz6OfpFLbAfG4/36RYBLsepFXrFHn+P&#10;cVcvihe2pmJNP8ynZ+Av2EzEtEf4br/I8mUCxvsETbcFpB4hXrKQ0NPvZK+HYzo1HseVn4g++4No&#10;yXTSptkCyKaQejsG791cPKe6CU/1ESD9B4mHy/Ae+xXLqq5UiuFqnNtC9nc0gbOTsR76BueZXwnc&#10;U0Um1gi4n4N+fR90O0aKHK6TvT8sum0b7tLlIp+rsedvxVO4hbhpBxnbUQIvD2E5+Qfl6zqgW9sA&#10;/6nupIvGCgCZIuuYSuD5T7iP9cayvjGOve3IvBhCtnwMNYbfqHUuJ2WZjv/VBGwXR2A4Ng77zd+I&#10;Fgo/lMyVvZ1NUD+fsHspidgiEsmZpGPTBBzPJRJehz+0h1hwuxjL66l1rBHenYl+50iMO/oRvCSA&#10;8uE3pN9OFVpPI/5sDDaVz+3IENy3fiOdL7IqdApcb0d1oYCDfJUouzees53xHZC9WlYH09z3qFBO&#10;sDmfYFjYEsvKXrjXD8S1dRi+o6OJXheQfS+XWJ4AiSrRDzoBLm/7E73UDtfmJkLvdtg35eDeMQD/&#10;bjHw9w3Asa8jgUvdoVJAskpQXjFAgLKMeakboVsDCF0bIfqmP84Tg4icEAC7oRnOVfUIncohlT+J&#10;GvM0UrqpBF9PIlw4gLSqZPh8EBYBIyVzv6R4nqoq2V6A7ChqA5OI6cYQLh5HovJP0t4/BIAKUA3u&#10;JOnfR9qnKqaqqz8CNATEBwQ4JQr6ESscTuDWEOy3ZC2VylEggMM3llrzKMLPB8o+Ckha0xbb7n74&#10;z/4ofCQ8dLw7kRcDSFkFkLoFAMvaiPxKpvQPbLdHkjZ8T8Y8gZjKF3S3J+HLbfGfEN13oD6Rm12o&#10;LRlOrGgY5osttCqPtf6xAgh/REUV1cSGEBGw733YTcvdVJ36lnR6pHZNMhP+lmxoMmEBzYnQAAHj&#10;wluZiVTXTCTrHPyuQufmT7Fv+Bz/jQ5UuwSc2mW/K3NJqgqAjuEknvfEebQR1rV1MC//GNPBhoTe&#10;9hW+GkeNQ+hyr4esT3THoaHSTzsMC75A9+c/sQqPRG51Bs9wVPL7UIkAy9utCD/sQ+TuAOw3OpKu&#10;HEitfhDJkp4ytvSZkHVW9sV0QcbIf1ddNROXdWQFHFcrB9NoLTIsYu4n+yayZM4lYx+I93U30WFN&#10;cO5pgO90K0I3WpN41pXksxxClzqQONce87oPCJ5vBQ51/b0Lrmv1qS7qI7/3IpzXQ3ihHzWREWSj&#10;Q4VOAt6j8rvwn/dkcyp2f4j7ZSvt+qTihWq/ivwZKusaRtIsoLlUdGJ+bzKF/Ynf60tgV1OsK+rg&#10;F1nx7WxM5Zy/YVz075jWf4BL5hl5lUPWPobaoPCOio6SPlO2HtSGpM/IeFKmgfhUMYbSTlpi+WRI&#10;aKgqENaOQuVuUpFkpIQequiCinRTc5H9Tjr7kdYPwHlTzihpEWn6LR9TufEjXFdbijwNFJoNI/qm&#10;F748kQOb0C8m/BcUfWAUOfXI2hMqWktFwg2Us7gxVnWFNL87Xl1PUj4ZR0VWVgsfqytooYHEk8OI&#10;J0YIbcaSDQ4WfZRD0id0e91ezpdPCJf2oTb2DanAUOHVwbKfIpcesTGKZW060Q8C8GP2XBIOWXNJ&#10;Z7KmvlRbhVftQwk+7YL7fDPSD/oQ2FYf/YJ/EtnRHM/qrzBP/TvWae9hWiB7c7CJyGQnEq9zwDxc&#10;+hgiZ/YQHFdbaNFh9mUfo5/5T4pn/4PyTZ+icgrGjSJrypkge6AcPJQI3+2uQ9XO90mXqv0RvjQM&#10;IFIsc83vKPpE5N+iHNoicyq6LyQ8EB5AjfBCoKQLtjvNCT3uLO/KZ+XCD0WdqVXXhj2yZ696E78h&#10;Z87hJhi2fyQ8142sZwjOR83wP+8IFtlHNYfQKLJVcj7db0+ysC+xF900R7L/RhsirzuJbMr4MUXn&#10;ccIbQp83vUla+4hMDCWtcnRlJr3bH3VNW1UGTQvfqKIL1fJ7zSiqVV6vWtE98dHatUoqvyP2ZDCe&#10;M21FbzXGc7S5jJkj54XosvLOWvXZ8N2OouPfxzvvM7xCu+jTDnIuCZ+ZBmhRUL78NlSrYiYqUk5d&#10;w06NwVPeE39xL7EFZR/VtViR3azwrYoirA6ITrHI5+F3hUHS8X6ib/u8m1Pse6Gb2Bjnm5J1D0BV&#10;QE0bRNbzu+IrEDqlxpFNDhc9rRyGwnPOXMrPfyQ6tBHYREfoB5PQi64TXlaRprUyl5QqMJEVXVUj&#10;OjEp40Zkz0VmatLyeXA01kuNcd/pKDI8WOwsFfkl/FfZG+/ppti2fYX1QgvRd921/I+m81/KmdIP&#10;76MO2C43IqP+gWDIEVszlxrXYC36M6nrQ8iYIzpCOalUgR7R1YExpI2qwM1gcIsNea0p+tUfknjQ&#10;k5oq4fsHzUm/7I7nkOiwdfUIH2wKBYMIXumM40JLeXcw2cpBGE40RBV/Sj/rgmlDHVz7G8hzQ4if&#10;70z57L9hXiT7tP0zfGfra9drEy9zSZ0V2s37HM+0D3Es/gjnQXmnWPYqfxDZN7IXL0eKLST6Yrfo&#10;zVOdSd3uSeRkO8zyXEJ0c8orZ62xq5xboiu8oj8cQ7Xcl9YDnxMXvacq29YkBgtvKpnuIraLKt7U&#10;FMPKv/3lhPur/dX+av/nbSqaS135VFFhyhFmNLnQW985w+wmVRHViMqp5pFnfKpS4vbfMZxTuZcq&#10;MJrVlU7pQ0WW/ctxZ7TY5HPpW37+f471v9a0aDyjvKfelaautSpnoHY91fLuiqqKsFNOOTWmxfyu&#10;CqlV5myX+QUMhVgFdOfvmCYA/wZu5QCTd5XzyyE/g/pSnPePUbjrd0x7f8a/axwVq0bIAbcVnz4f&#10;i01Frcl8LSrHmyqy4MRiUOuS9Wv55NSclGNRzVf6VjTRovWU484uYwitHp+nZNuPOF5cwWlT11X/&#10;tTb1vFXlupPPhK7+8jyKjy7BeFbAtrFSvnMRKXmKacskChbmULL9O8JPVxCoWIDDfB+7mtPjM+i2&#10;TiWTd5bw2+uUH1vKq+1TsV3fRaTqJU6r2iPlDLQTNJQRKbiK4fQiXmz4jtJ984g/2EX4wCQ8q/ri&#10;3PUrFYcWUF1xHcOlBZTsGoa35J7MU+Vg8uCt0mOW/iuOryRorsT/9iGFu2diu7RZjJQbVO78Hfvd&#10;49oa3RY9wRcXsWz/nqJ5HSnf+S2hl7dImPIFqO3HKQD57YGBJF+tFWN9Dvl7xuF/sRZMV0g/P4vl&#10;2GxerBpC6ZphmFYPwbRvOhndY7yOt3icT/B5bslhfA7HtZmUybuB0uNCjyt4SnfhLVyHp/I0PttL&#10;7ZprpPIp0RcncZxcJHv7LZVL+2Jf2l5Aewdct6cTcZzE436Ew16Cw1qEx15JSJeP++Ja9Es741ou&#10;hsmKZlT+2YjyhV1xnfhDQMQpAqa3RHQvCbzajvfFz5jvf4v3zlxqn23GfWkGxXtlz+/8SahyKx5z&#10;MS7Zr5Alj4ThPNHCzViufIfx/CDc974RgDyL0JM5eO5OI/ZqqRhG24mVbcb4aAaOB+PxPhMjukiM&#10;4pKxYugtIlmxHc+9NbKmWdh2TKR8UT+KFvajctdkbNd2EH52k0TpGwJWPU6HBadF1lV1DVvJQaxl&#10;R+TvB9js5ZhtFfiszwiVnsH7dBfW+1vwPt9L6s1JEo8PYj40m4qNo9FtGkD55hwq9nTDfmYYwQd/&#10;EiyTZ/UHZT67yTyYSujgcNxre2Ka0xTd9E8wzK+Pd193LQdepmohads6EmXL8V79heItueRvFdB8&#10;b5GAkdMChAqFTtLy7+C5uYOKMz9QdGoc+it/4n28VkD5DhL240Qd94haCwi+voLh1FJerp+EYf8f&#10;pO9spfr+Djwn5lO0djj5iztQvqIV/j09yJ7vT/SMgO5DA3GcGUfs5p/Eb87DfPw3qg79QuDwt/g2&#10;9sa1Roy/7WOx7hhH/oaRFG3/Ac+FqbKfU+H594RVRc7VLfAc/15A4Sn8ZULDV9fR3T1D4dXjvL6y&#10;j6LrezDf247/8XLCj37Ed3M0rgsy5p1fyT5fJMbzYvQ3Z1F+8jv0u3Nwb++Eb3sOlp1DRbbGknwt&#10;Yxl+g6rxAvy6Y9jxOeXrvsa+txeZSxPJ3PwB9+VxWE6NwLyjG1VLmmDZNEoA/xYy7pNEAgcIBrcR&#10;8m8n4j0s7QxB3xHt73RgHbWWhUSf/CZyPoSS/f0wHu1B4LKA06cy7usFRG79gGlnD/SLxUif2UD4&#10;qivWUwsJFV0j5XxGzHyF8Jt9IneLKT00HqPsufP0eFy3pgvPHBfgfgDz4/lYHk7CWz6JRPQPvPYp&#10;mIQWhitTBCjOwvNIxnm0RsDVAnQHhlK5qQfuI8IjeTMEyMwX0LiEVOUCnLcmYDnaBfO2BloVwMSz&#10;vtRYBFCEfpD2Czh+pLZkDOHTnQnva0X6hICzU23xn2yJ51gzXAeaYtrThIqdjdFvqI910efY5nyJ&#10;c87nuBd+jXdzR3wH+uI/LnL1cCi1duk3MJlwsazpxRDRn1OwPplA3q5eFKwV2Vqdg35Pe1Kv+1NT&#10;OZBYXl/Sb0X3PBlE1fEGlK3+AMdCAf3Lv8S6/ENsa+thW/cFzgNfkszvIUBXQK5J9upNL1w3mhMU&#10;MJMtHUa8pDeRZ+2oLpZ5FA/F+WwgxttthE++xvNawJm8473fjTe7vsJ1Poeax6PxHWqNdc/XJF71&#10;J1Y0BN351hRs+Ex4/jMMCz5HP+tDDEs/wH+6JTWFg0jn98dxorEA/M8F6AiAO9AY56X2ck70El7s&#10;iP1SL6wnuwpPNiB4rQPZElnXvUGYL7Uk9LSLFsFVq6oZZkZTHRpOtCAH76nmGHd/QeJhN6rLcvFe&#10;ERB9qwFxc3etCmGNyo+losoi8l5qlOawqc6qvFMCDlXeuLQAxOh3VOtG4z7fjsCxjgSOdEZ3uA3h&#10;vEnUemYIaP1ei0ipZhAgwFdAPPGJBB+pPJT/wDRLQN20T7BOrSs0b4777BBSRd9pUYiUjyN5qSum&#10;jZ8KkG0i8+ov+yvve0YKTfvL2dMVz9mGGDd9jGHLJzL3diQFtCe8/bT5K+dBbWw4tb6Rcr51x/+w&#10;I/FiAewqMul5b3w7G2JeWAfvlkY4jzTEcukrYi/agbpqq/LY2YaQNeYSqxJg6c0RQD5S9rcn5ds/&#10;QH/4M2rUlTKVz0ol+5fxkrpc0a3Cs5vq4lj7CeZZ72OaKaD2YENU1UB13a7WNJhMWX+yhiGacynw&#10;oguO602pOFGXuOxT7HF3yrf9k9DZxlA2WHhaXbWTffCqyC8ZLyb7kBhOyNaVmKOnfC79uocTr+iN&#10;+UEL3HmdsD1rS9oq9K4WOiZlj2Q94aKe+Io6E7N0Fx0svBwbTco0lNjz7qQedhL90RXn5cZyzvYQ&#10;3ScyUtSNTGUfoYH0k5C9Vo6IwBBqHDJ330At51o6NpTq4BCSrn5im3Qlou8qer47gZLOWoRSTVr2&#10;Sl0R1YoCCGiPCACPDSbpVQU9+srcRxCr6IPrcSvibzsTr+pBJij8pVp0mFbJskZdW02MJqsS5CfH&#10;EDL1wvmyLTVOoYWq7qmKMjgGi/x1xX3oS8IXWmMTudIvfh/97H/HtqIusWNtRV4aEL7cktiN1kSF&#10;D6rNg985OKLjtevKvovKod8Ay0xVHfgDDFP/hmHV30lcby96bRA1r2VO+YOELjmit4bKmSjPCw+Y&#10;j3wq/F6Hqn2fEX7Qk1r3BDLh4STcfal296fWL+OEhO8jwoeqKmdWOYGHaRU9Ed7EL03llBMZ4uFA&#10;EjuaYZ753yiXsd/u/ZCSPR/hPtyQ2HXZo6KB8qzwZlhk+3VnyvbXEXn/HPuRrzEd/kJ0+ed4LjXT&#10;il/gHCB2SBeir3tTYx1FxjaUcFlfwqIHUuW9pY+hZNPfklYVUavHUa0cs8rZpsm2/FTRoTahvVv2&#10;LTSArOyFiuhU+xcr7EzF+g+wz/2Y0Lz6eOaKDM6tg1Fk2Tyrrna103+uFci4WedA7fpsSumXq22F&#10;lqJ7jUPlLJLPlfMlJfwje5m0jyEVGUeNukaqin5kxwkNBxI3iPy9Et12rxWxwCBqEb4SGQhWDSVY&#10;MUT4RN6JyBz9Q8lIn+mi3gTPtSF9rRvZYtmryFjS7sGiO/rI+rsTLO1JXP1DwSe6X4u8FNlNj9L6&#10;TqlIPhURnFJFQKZS7f+Z2tAE4bERxC19yISE54QH7Y9aUrT3Y+EF5QAWebANlHO3Jfq1f8e85ysS&#10;BfKcf4LwufCMS0XfyrxFl1YrnSkyqTnNVUVakY+EPpeqo8K3dzqCXc6woOgHXz/8ps5ELWJfvOxA&#10;TekAUo97UrnsPcrn/BtV2+oQe9tLdMggHGebYb/Q/J1zLv4NNd6RZJ72IHm8I4Z19Ynf66M54xyq&#10;4vqNHKotPxEs7Cdz76cVhylc+QHOE61EnmTdkfEyB9lz6zckXvTBIueVacXn+LfIGXK8s5w7PbEc&#10;6kb57nZifzQl+VL013X1XWuyovddy9QV7k9wLP6U4IamBPe1J3hBziKz0FV0X1bfh9jLbtTIOqu9&#10;Q8iU5OCT+UeedhZ+lH0VuqiIylRVH7IqB6bur+uof7W/2l/t/9LtnTNNOaeUQ0nlirNc3kr+tl9x&#10;vbiEx6qusr77TjneTEZ1DdWCSTnB/pc+/o9s6hqoHRV5pxVUMKkIOjsuswFv/g1e7/oD49mVBPVv&#10;saqCEZoTzanlZFPOOU95gRjS66naOAbrqv7olvXDfnyeGN6P8JpNmgOxyurCaHFhVYUhTAYZUzkC&#10;lQNQ5alTV0LN7xyE0q9RxvDq8ik9sRLT8aWEVZ40i1O7iqo5FLVnVS46u7zrxCl92e4fp2zHL3jy&#10;H+C0u/EUPaRy9xRcd0+RevsI3Z7fqVgrBsH9A2JQ6rUCD4bT6yg6tFQMizfYZC1+c6WAt+uUHV1I&#10;4bbJGK/uwl9RiENFDtocWoSfirwLVLzB8uAQxm0TMfzRCONsMTBvbyb7dD+lWwbjvzWZkPE2Nlm7&#10;1eDWimG4nh3hxZ5f8b66qhW2cFfmUXJiHqXr+lO1RVVFvK7lBFRXlq1C96DKMXdsKc51I7FtG87r&#10;5b1wnBTDtfx3agunCAAcj+fZPjFkhTYXdvFSVYS9f4KApQqf4y1J2wUBuwvRr2iDYaEYmIdGC0De&#10;ic/8EPf9PTLmz/hf3sIltDYYVX49FX15D3vJZjwV22XuDzDrH2DTX8FnOUnKfYyU5xiJqqO4z80V&#10;wNqequnNMW8SIHhtNeGSy3hNr7HbVdVWB6GKfJnvAgwbBxN9tEFAxjGMB6ZRIu+VLhRD+thPArzm&#10;ky6eIobJ72JAbcR7dzsle3/GfGIc0affYns8TAx/Ma5ds8VQW04stAtf4Dxu3x3c9n2y1oVC5714&#10;C3ZhujCLiq1jKFmdS9mm8fivLCKbP1dA8U9Ey2bjLdoqYGk19mt/4r73E/7XfxDMm6dFrblP/YB5&#10;5zCMG/viPPQLrstrKDu2gNLd08XQX4Ll1n48Ksqy6jm+qtNCn7XC83tln16ht6nchzahXyk2wx3s&#10;hYdwPdmM7eEuHHkX8Ly4jv36PgGq+wg/P4P99i4xpH5Hf2QEvvujiJZMJFKmrh1+S6bgO/yXh1K1&#10;rhWWJU2xzm+ITrWVHXEcmED6+TIByTtJGc4Ten4M/X7hg9X9BJCMwp83Vwze7aRce0kGN5EKbyFq&#10;kP1+9ifWayMwnB2BXmheeXYexpvC189vEFH5E2VeFdt/o2r9JNwXVhMpvE687AHe67uoXD+aijnN&#10;sS76Gv+2FoRP98Z/vDe2vd0FoAiYPfcuQtK1+3dMawejW9IO8+ouYjROIfNoK/aLcyndkEPVgqbY&#10;FrTBvbS9gIZGmBapCnHzxDAX/WCpIGguFzDwkoTrkoDEAyRNR4gUHcLzcBOO01PQbe8ve9sD94nR&#10;RK9MwXdsFNY9nYS/OhK81JPYte7ErwsIvSB6Z19PrNs64ZS5pqt+pbpIjN+rA7Ae7CC82BTPYTGy&#10;bw8i/WgssavjsW7vRtmS+uj3diVaMItMYAuB8HYCoaN4fOfxeq/hcwu/2Z6JfKjr3Iq/y4UPnuB4&#10;cJSqvTMpXppL5fIeOHcKuD07leTpyQR39ZLWCoeMaVzeGvO+0XgfzSBWORfvy+8JPP5Ri+aLP1uO&#10;/dJ00Rt9cR/sI/P6iWTxbJGnLQQtN3F67uD1XyEUOkAkvhZfdCX+0F6iwa0CJueITM7C/XYFuvOz&#10;KN87CMuZIbKOOWJw7yVtP0a0eCW+q8Mw7WiAeasAt9PtZMwcalTkgWEg0fweRJ90x3WlI9ZjHfBe&#10;6U/yxSRqdTOpNk6TZ2aIzK8mVHoMb57w9s3lom8mYr+vqkQOI/i6P5X7WlK1qw224zkCTkbiuTGT&#10;4LO9wkunyFgPCBBYIoB+qgC3hSLDe0lIS4ZXC7BcQja+kbTzkFaww3pjHnoVUXe9q4Dj8URfDcR+&#10;oCnuPe0IHe5E9EhL/Gda4L7YDN+VFoQE9ETLhpB1qVxHEwRkC4iLzRbANoO0SuRtVY6sbzWnQbV3&#10;MFlVzfJirvQ1Hu/OsTjW9JDzqjXe47kkC38R0Ddbnpsq6/2VyJOfcOzthX7+FzhWCKi6PEhA0nSS&#10;lT/jezwS95PBorcEwBsnk7DNJeaaSyL4E+moinD7TkDtd1SnRhMq6UTsWWc811rjuiT8d6s5kYKu&#10;VOsE9CnHkG8INSEB38nx1HhGCF900hLEp/OFl883xbz7S9FJzQjf6EkkP5e4dzjRyASigSlEqibj&#10;vTUK+9UhWG/K2faoG7Xq2l5UQLIAXJW7Khn5k6h/PhHnb/gto4joBGy/GkzoaEviN3sRv9UX8/rP&#10;MS/7EM/xJoQFZKqk8FmV+0wViYiNx/WoI6Ur36Ny6XsETjcnVtBTy59WGxwl+mYACc8gWcNoUubh&#10;RO51wbvnC7yH65N41ReVqysmoNG6vx7e882Fzn1Ilveh1jhU5FDkdMdX+C62JVM+RGS+N4Yrwqd3&#10;GwuwHyTgW+YhAD3jV043FcU1XouACT9sLzroE7wnmpApHkQ8v7fIfwfCe1tiW/gZxlnv4d37NbUO&#10;AbiuMfivNiN4rqGcBz1JW2Qfo+OJV/XDcac5CQGirouNsZ78SnP0pVwDyQpQjRgFkPqVQ1EAfGIc&#10;MV1/3FdbYDv4mYDvBnIedJQzcaDQSHigRjl51FwFtJf2wnbkcyq3vifnTDtwjKK2bDCuYw3xnmwk&#10;51F/VNL0irX/FHkUoP2q57uIm6zqZzyZ5HDinn5aXjLns5aYn7YQ/hKZDMjn1v4437THV96NtEo8&#10;n1QOnNHUVo8iUyvjq+ik2iGkUv3JxFUy/mGyJwOFXzvgPPoFur118N1urV3NTDnUtUAZN6PGHqld&#10;iU1G+pOIy7s1sq6UcuIILYQe4dfdCKvI2ttKt35B+ez/gm1tHTIip4kLHbHP/xjLgo9JXOxINK87&#10;UQH81UUD5EzqSrhIwL9LOW1kDPdQrWKreYfM42BDDFs/xLT5H/hELrKvhd4lwj+PBxI6JPbB6nqY&#10;1n2CWxWaOFMfygfIWdkbi8h+6FVv2UOVx/EbmfsI6VtkyCP8ZOpP4G03Ai+UDLXHcaQxFQfrk3wz&#10;SKvsa9r8Ga61X+BcVhfbojpyDn2EbUt97GdbafnJsqWD5IwWWj8bRKpAbIGzTUSv1cUv+rHaPgnf&#10;w0F4TuUSUQ7rRyPknX5a1GaivB+1TqG/U12zHC7rHCZz7UrgYSt8d1oSfN5aiw5DOQBTwn81orNi&#10;Mqey7ngvNBY+bkDtm1ys15vhOP6VnAONZZ6fE9j0JalbnUWm5XlVXdWSQ/XbPrj2NMS3sRHBrU0I&#10;ib4MHmxH4Ki8c6UJ7ueiO4RPVCRdFnmndhjZ1FCqA7KX5kEkRO9Hjblyzqk9Hk4mKHKm5F30ZW1q&#10;IhmVm1AVBAmPoMYvejUyTqtQmqrOpYZRQveJuB90FBuyDZiGYL/TlLDoA+Vcjr7phnF7PWxbvxT7&#10;TXR4dIzQQ85haz9NhrK+0QRFvySdojuiQoeM7F1yBM4H7ak83xCVr838sAPWl200J1q4oAexiv5a&#10;JGFW5XdMT9Si2gwX60mfwp/xYTJn5TgUnRuV8c0DCKgCA8qZmBadkRC5cI2U/euC52wD0Y+dRd5z&#10;KN/yEZ7zLSFfztzd9TAs+UCTz6zKqRaQfbX0knmLbrQP0KI9ERrUWoYRFl0RuduR8JNuIlfD5Awd&#10;LjZJM2w7PiX2Jgd8olceyZ7KmaVfVVd0ZVt4PorQ7oHoVzfHfam1FoWYcfcm+rYrlpOiE0T3JCp6&#10;kywZiW5bW6oWNcS+VWytU/3xHRmN7fQoOTeG4Dvbh9D5gcRvjyJ4uRfZxyJf0r9O9F1oVUs8y7/C&#10;s+5L4jtFvnd2IrhGdNT2L6h51UOwRXuRrQFic4v+utpG5FH4UHg0+KQzposNhK+EthmhmchoNiC2&#10;UaD7X064v9pf7a/2f91mURFc//1v+d1ocWK32sRgf0TVQQF1e2cRKH6Gy2bHYjTJ9+q6qE3e+/+f&#10;E+6dI8ykOcK0CDmLNJWPzurEayjBfHUXr7b+jufJWfxmnczbqEX36dTVU7NDAKqTkMlI4PVdzEcE&#10;6C9oj145aTZPJPL8PAG7HoPdSpVyTBlVvjgVEaiKRViwy7jvcui9u65rUnnLnp6hcNuv2J9ewGlT&#10;Vf5Uvjz1jkmazFlzFqp3HKiqpqHKV5QfW0zl6Q3ETWX4Sp9TeWg+uuvH8Nuq8JhuEnr5B7aj3/Nq&#10;1XfYL28Wo/salQf+xHV5A261HrNL5idrtrlwmqrwv7mB7vRyXm6fSsXFHQJEnxOyqGIbJpwyrlue&#10;0Z9agWthe1zzGqGb+gWG5U3w350gAOkEbkexrFnma7Piriyi4thqAbqLCRnKcZncRHUlmM6tpnzl&#10;cGJPz+JSNLe4MRptWB3yTOFh9LuHEXqmInFu4r+xgeJFPSmf34bQhn5iCA/Adm8DYfcTkvYbuG9O&#10;p2BHfxz3FxG3PSRgeIPl/Ar0xxaSKbpH4MYuzGtHUvFHI8yre+G6tV147pnsW7nQ2CTrUjkLH+Iy&#10;bMRnWkHQK3Py3cTiuiM0KRA6F2HVvcJVdZdA5W6tSqPnRDcqlzXHtqIL4QM/YT00mze7Z5N/fC32&#10;h6fIvjyG6/C3lG4dh+/lOQKucqL6p4TursGyJ4ei5R9j3tmC5EsB0YFlpKJbiIeXETZOw3z7Owr3&#10;jce453sBdr9g3jKZ8uPLceZf0/KuBQ27CFQtx2O/jdHmEF7147G6CJffwX9/Oq7jPWTcbiJTo7Ge&#10;/xXfvfXESq+SND0jXvYQb94pAXyrMF39BceFcWJQjcK/ezDujQOp2DIO243tpPV5xPQv8eSdw3x5&#10;E+WHlvB2zxwKj8laL39D8NnvhCt2iEw8xqEiV0VeLFY9buNLAUvXcRadwPBqL5bHB3De3KsVGbHf&#10;XEz8zWLQbSHyajemuysovrAQ3Y1VAkS3kbELDZyb8es2Ecpfge/CWCwrm2CY+r52lUclVHdt7U7k&#10;xE8kL84hdGkyrjOjqdjUhYqtjXCe6ojt0jDM96dhfLka+5uVeF79SuDZCEJPRhG4O5Gwuh55bRae&#10;M3+g2/0t9u3f4Vs3AseizpTMbSHgYyzp/G1QcYCaJ6uInZxMaPsowhsH413RFcdiMfpX1se7UQDu&#10;vu4kT40lfmIc3s3dsS+oT+W0zyie3wnT4en4r20UADoT+5YR6JZ0pWJhaypnfynPfIxhbn1sa1ph&#10;2dgW+65coudmkXm0j/iL00SLbsn+PiJoukPYcYaUb5cYjPPw5wtP3O2P/YEYyIUCxt58R/bVz/ju&#10;/kzVsW+0Sr6WTf0Ir+2Kc3Eb9Mtao9vRE/e13+HFarK3puA82QPD9q+wHGxO9H4utcWjSdwQXhHw&#10;U7CqA+VH/iSYt0uAwSWC5hda9KxF9IIqGuOwleB1vMQrMhay3SduvEbwtfDA3UXYT/5I5fb+GLb1&#10;wbK5HZbtTQhfG0n6+UzSN38Xnh9G6e5J6C+sIJB3WoDGdVzSwvqreCr2iU7YR+i58MmZBcKDIylf&#10;OxT9tvHYT82U/VslBvISssnZpCLTSYdnUROaJwBtrgDm30ioq3D3u2A+1Arj1qZY1jfEtL4R7sNd&#10;SNwZQ03eFGqfTMF9MpfyzaIDDnTGfWcQcf04AR9CG89m4rqjWG6vp2TPd5hPfUfs/mKiD5bie/SD&#10;nEkTSft/Jh35gbDzZ2zFP2ErmE+g9DCR4jPEXoo8XpuC91wf0iq3m/17kZ8fsd8fQOVJ4aud7ana&#10;2hHDjiboj3fAcGkQxmtj8JXNIx1cRcY5m1rDDHg9B+/RIXgOdSCbJ+CxYDC+mx1Ef/emxjaOlG4I&#10;yTKZtwCXhOxb6GVfrFdaC+BuIbzcCbMAU+OBlgKuO2vV8EIv+xDPG0z2Yk9ih7rj2NoW69bGRK90&#10;p7ZE+Pz5QAG2LbEsb459TWd069rjlueqHwuofpCL62JbvAJ47FsFLG5oTsmxJrge9SBVPJSMSYBk&#10;XDkyhIYqAikqAEdFsCkHiYrASYyl2jKIWhVRlZ6ggdya6HBqPSO0q0oKaMYLeuO83hbnBQFQ9/rg&#10;2ddSZOR97Du/IvNUZOKqALuDHUkc74d1WzMqD3bD+WwKac9yav3TBQBPpFrlP6sdSSY2AmteNzz3&#10;e1GjmyR6Zhima+0JFMi8grOoTkylWkVpBUeSMghNVDSQyssUEx3wtBslWz/Htroe7lWfUrLwP8sZ&#10;/O+EVYVNtRYVUSKAtzor69EqYI4ibskl/LInta9HUVMg+533HZ7jvTAv+xrH9LrYf/8A27K6BC+0&#10;k70cQOJyJzx7vyLyoBu1plGk7nUTPfIZJfP+HePprwX4DyMbG0zK21dAu/zuGq4VSqja/T62zR+R&#10;uNoZqlR0Ry4Zi8y/JJd0QXdqKnsTeNGOaGEXan2DqHYNxH2sAeaZArinfo5v6idYp39A5dy/odvz&#10;Eb43HWTfRso6xhD15ZKQ51W+uKzsSUzfn1hlPwy3GqO/+CWxV12plXmoyo8wlixjSNeOJiutOjuC&#10;eEjAemAA1SrCSkXahIZSU9GXih11KFjyd/znWxG53BbPhRZkhHc151fNaFJ20RHXGlG8ry6Vhz8j&#10;ViBrU9dTk8NIx4XHU8NI+geQduWKfEvfiVEa/VWUW3VqBFmVe07mUy2ttkY+k3WHKrrLGP1Ed3XA&#10;/bglKauAftkjLel9SPYvPIl0VX+Cr9oTLO6A601bOb9yhBf6C+0HyvxlTGeu7IEC5UKb++1xrP4Q&#10;99ov0MlP15mmpN8OIPWsD7X5skeVfakVusWKcyg/Uw/9yc8Jv+pGqrA/mdeD8FxsLfr4A81xHnrW&#10;g5oqWb9TeEn4vzagQL/I8DN5/khT7Es/wLLmEyJn25B+2E14qRfZij4yD1l3Ruiucp45hxIt7SV6&#10;QkVbqfxnQ95FZHnlp0XmXCT0uyfrO9BC9NuXMr/eRAs64j7biPjNbtQ8HUziSX/Ctzu/q9x7sw3J&#10;u53JPu0r+9Qa14F6ImdN8O38XPTop1oVzOir/uh21sO282tiV2SPVL65PDlfhHc951vIGVKPsgOf&#10;oD/xBfaLDYi8eRdhVB2RffGMFTkU+jzoTPxONxm3G8Hrragp60/6VW+q1n2IbkUd3PsaU/tW1lE0&#10;hOCl9vgONKdKPtcv/lD0wJcEH3XSaJUNDxV90g/f9aaiK4TXqwZrTqLqxHgtUi9hHixnfScsDxsR&#10;NvQUuo2nRlWzFb3gL+yG9U5nYi+GEH6RQ9IsOjo0UvigB86nXUXeRlCTFb5WkZC1I4THhJbOIaSe&#10;q3xvsic+GUvlSIyo65ttZKy+JCtycQtdgnfayufjCT7tSNmyv1Oy7j38L7tpPBd8LXQqUrw9nBpz&#10;jsim8JoqbqL0pSq2oHg6JfzrHqxFrnpFNgPFnUiXir4711iLWk07RaZDg6gRualVV9tlz1GVdEU2&#10;wg7hX5HBhLWnJq8Vh74Su3MImXzRnY87kpR9cmz4Au+mL+VM+Zrq/N74r4tNsLcO1YXSZ8lQwmdF&#10;d1zuRuJRLzIqp2JW5hofSMY2SKtyrJx/NUW9CV9sjv9AI0y7v8RyqZHoMJE52duSZR9gVVdMXaLn&#10;DcOw7ahH4Z//GeO2T2WMXqQrRV5Eh9TGVVqBSULnH0Xn/EhE5Vp1TRO5+03oMY1q/wzRbb+QeDEC&#10;97kemDa2wzDzcyzTPtKa+fePsC4QXbbjc7GRuhJ53BPPzqb4FzTAOeVTrL9/gXve16TWNsa9VHT5&#10;rvrCr8NxX22HTzloC3Mwnv0a/1s5+4T2tYERclZ0Qi86KmoZTVr4KBEc/JcT7q/2V/ur/cdpWvVT&#10;s11zzvmMOpwv75C//U8BQcuJ6N/gtFo1R5deRY39K4pOe+9fzrz//RFy6v1/RZbJz3e/OwRwOjTn&#10;mNNoxCOfBUpfUHhwAYX7ZxIsy8NjUg4wtxahphxjyjml1mIVsOqW310vr1C+80eK/xBwNLcLXgGe&#10;YX0BLuUwMSqnn4xrMcn8BeDK7xaruqpqxmXSYTm3AcOBmTiqijBY3dK/U+ZiljWr660WjOpKraqg&#10;+i96qKIErpe3KN7+G96n54hUvkZ3dDlVl/doxS/MxrvYy1bikZ9BfSXWG4d4u2YkxtU9qdggQC7v&#10;FkGhp8loRW81UWXVy9rUtWI7bqGDr1T6u7KDV9snU350Ab7CmyQKTlK2ejCOBV0IbxGgObcD8XN/&#10;kinbhuf2NxSra4ibf8Rzc5cYRC8JvblB0Y45YvDcwCPrcJirMN87RNXKoehWDsN+dQMh+30C7uv4&#10;XDcI2m6ju7WF13vnEyp6itOiI+R4IQfpeuy7u1Ix42Nsc77Gtn88noJT+KxlRKRP543DFG74Bdf5&#10;jSRenSR/9ywCD04QshRgPLVYjMtZRFVU1sE5An56UDy7Hcb16r+8PxLNXy2G+xnixgu4i9fh11/E&#10;LXtjEzpbhc7qirTdrMdmrcRlvoRft4WUilwqPCvGz58Urhwg4OdPqt8eJFF+Fufz3dhvTyf2fBzO&#10;cx2p3CFg+vl0UuaVBPQrSdr3kdFvwqucSHMaoJvfCs+uAQRvLCChu0fEZcRnKML25AI6lYtw62hs&#10;BwbhOCjA+cQoAnm/4K86gsdWJnMy4DKW4a7chadqIkHDTwIS95EwPBED5KoYyfN4u3EEZdvG4zw7&#10;V0DvXEznVuJ6dpaA8QUh42vcb69jub5egPwETOu6UL5IQO/6XJw3t+E3FuFwWHHYLEJrGx5dGY6i&#10;O5he7MPyagP25wux3fwTy4U5uO7tFcPzCS5LIX7ffaL206Qs28Tg/RX3o1H4rv2M4fgvVFwUfsi/&#10;QNz+lpj5MeG3R9GfWkrBtskYTk/F/3w1oZJzYvA+J15xF9+V1RhW9cC6+Cvc6xtiWF0f3bp2+M/+&#10;QnXZcTA9xfvwOGW7f6Ns8wQBGhtIVDwRvioXPs7Hpb+PR38Kb+Ua/K9+IPhAAMmj4YRe/k6saCVZ&#10;3TYxQvcTKDyB89YuDPvnULh8CIULumLeMpzg+amEL03Fd/pHgqd/F6NU1nx8BvqVAsJmf4F1bQNi&#10;JweQvfsH6Vtz8R79CceaXGzzWuHcLoDoxVJqHPfJyHrDxXdljJ0Ydn9HxaJWGBZ8hn9Hc8IXemO/&#10;NxzD3ZHYLotRfm0YwReTCVZuxO+8hc/5lpC5lLjhDa78i1ReW0zFuXHYH44lrFtI1rKHbNUO3M+m&#10;4jo9SsbtQWBfT2zbemBY2RjvPgHE5/vgPD2Q+KlRhDYKPec0wjjvS2zLG5Le3wVO98GzsSW2VY2I&#10;HuuN+7LwzOnBWA70xnJojMjYUtyvhScqj4oevIfDWiD6y4jZJvJhzyPmu0jCeAjfg61YDwp9lvSh&#10;ZFpTjIs7E9wsdFzRA8vM+pTP/xLz5rYCBEcLgPkJ98NlWJ7txFl5jZD3CWHvCQEC80m+GoLnbEsx&#10;/j/HcagpkbsCtAv6y771wCsgICgAN2sWEB0cI8BnAhm3GPmWBQL0tws42SF0mi4ARXTUoS7Yz40l&#10;8nQ14WdbcFxajOvqMmwP16A79wvGk9/ivLOUSMUVoubruEqWkdD/QKxyPDHTTGIedSX7mpwJl3Hr&#10;r4j8nxU520HUtoRMcJoAl58FwE+W537Aa/+VgOVPPE9HiT4cK6B6Dv77wtPPviVZPEJLNp9WThx9&#10;V5KO/qhk3bGyHAKvu+B50gnP3S5YT7ehcuMXlC2ug33LVzivtyBRIiDqUR/RM30JnxNA+HCAyMhY&#10;gm9/IXJ7HJnHAmYrRpF8PRT/BdFHhwfgOdEP162uoofHUeP+neDDgVh2CJha2giX8J5L9t+jKgHP&#10;/4zg7oYkBdxUFwvYLhtGXCeATMBV0jSAWq/MO/sNqrplMjBA1it/C4CMmHvLGdFF6D6IrL8/1THl&#10;COpLML8NfgGUGdmbkIAgx1UB6SpP0YvOAgRbknzQA/u+RlSuFWB0rh+Rl8OJlgnQfp1L7HgL7Vqf&#10;Z2cz4Y+++J7mEC3sR9I4VMBbd6FbNzKuQQI0cwieEVo8/paYfoqM+4vogW9kX9uIzm1KtXk4cXdf&#10;vJbWpB3yvmkC1Z7Z1DhnU239XXiuN4FLLajVrhrKOi19iVV0fecs4kctQibhyyXiFh7zDpLzR/o6&#10;0RT7pnokDnYkfVyA3ZIvsCz/HNfGrwQ4foLriMjZ+Q54D7fGt+YLAqu/wiHPmH9/H/sv/8A65d+o&#10;XPQe3vtdqLUOF74VgK8iykKjhfY52I80lzNA6PS0H7EHvUle7UV8f3scK+tpRT1UpF1G31dkvR+h&#10;W62p3P6x8Ex7aqPjcT0QXSPjpy52x37ga9yXGpMo7EGNfTBZ9xCRi74kbcoxNYBYaY4WiZK2qQqh&#10;XbTrjKRUDjTZR+XkSQwjKWA8lZL5qeudYfnbKPPRCy0CypkwjKiAdvuF1pSur0vl1rpapF6wqMM7&#10;R0HNRC1PXTot/BIaSszWT3RGZxKOHKqDg6Q/xT9jSUZlbtIy4cEarVUkk3I4aAUTVKRadgSZ5FCZ&#10;Xx/Snr5EnH2IV/XCe7sp1qOf4jrTgOirnqRfCF+87kRSRV5lVRXP4aT8/Ug4e+EvaofrfhOyBUKL&#10;l32JnxH+ONRIuy6sqkQmLf1FT7QVnhpAdUg5AodTLUBdXWtU+b3iTzuTetCd0JUWsjet8J5uTsny&#10;97Afa0JGJ/R0DiJe1B3Xo9ZydvfWoiljeqGduhbnFr4u7krofivcN5oRfdtb5LUn7setiVb00PhS&#10;c8jUjqFGXTOuFZ6Q+dfIZ3G37E+gr8jau2TzobPNMS18j/Jpf0O38CPhwy8JnmwuZ3Rz7C864Zf1&#10;qfngG60VTVBXBy1nWuG/1o/AXZEXkaXAhU44DjQXnq2LT3gqsaUp3qWfY57+HpUz/o75SH3hlVGy&#10;9mHUyJ5Vv+4lerwBFes+xLD3E61yJxblUBxDtUFkRng0dKgZzo31cCz/AtOyOnL2NSD9oAP69e+j&#10;n/cR1nmf4lxUB9e6j4U/Pxc56gXecdTax8h5NVz0XXv8dzuCbhThV72Ive4p6xgoPD6UjEc5hRQv&#10;yJ4KP9RUKyfpYKLCA568jqJT1JXkXqSN8nyF0LykDxHZy4S1B9rVbfVPAnkv4RQ9+Er2IX8gkSKh&#10;qSqYkv2WWlXsISz86Bf5tuRokWqqUIi6Su881ISyP/4uMt2MWr/sTc0wMrWio5QjPjqC2Mueomca&#10;EXrSRrvqnM7rjWOf6NQzHUSu5Jm0jGvsQai4s5ZPTzlR/Q/bii7rRk1S+lKVeqNyRjzqjGFLPTLP&#10;c2QewjOWAUQvtCOw7Uuxq5tQY80lHZEzQ2QpGx4isttDbCrh8+Bo4Z+BVMsZklTXXvO6U7HvI7xX&#10;WlFbMVjOm/bU6ESuhJ6Re0KrO6JXHgq/FQ3HsucLjBv+KWN2ET3SDvPKungXf4Z73xdafkGl27Wo&#10;YtdQoo/akHohc1a5Vp8MEBuoPfY99WQf+wivTdIifYuW/SfihaI70xOp9cjaVeGLiPpHxyhq3cMI&#10;3xOeFxvCdVR4tHwkqcpB6LZ+QcmSOsRv9yRbMkhsjvex/vI30ZX/wCm85D3UnOz13mRO5MhZoNJ6&#10;NCMrNIrm5RKVNcSfqH8e98C/vg3uBZ9jnPa+2NFfYNshsnC1L2m98Gl0otgCs0g6f0MVZKgO/iDn&#10;x3Qi1j+pSf0un80Qev4o8tNXvhv4lxPur/ZX+6v9R2rK6aV+vnN0qJxoHqsFy4MzvNn0nXZVNWgs&#10;x2pxYjK9c7r9v0XT/e9sRhnPIH0rR5jVbNSaVvxAjaM+M72L1tObnTjkeZUjrnjbFHRn1xDSFeJS&#10;ThqjQb63o7e6/tWHQYvcs9ts+GXuvofH0W+eRP6MrpRv+Qnvy0u4bVWYZJ3adVjpV+Wqs1nNWhRg&#10;0Z7Z2K5tF8AntLG45BmZi1kVbnjncDRqjjjlhHu3BpVnzm2qFFptoWD/fDG+LmOS+RWeXk9QL2Dd&#10;+AhH6VrshjsyN5Oso1JzWAVenKV86yQqVgqweXCcoLUKg8zJJPRVUYg2g/RvcMi6bEJ3HS75zm+o&#10;wnf7sHb11rG4G97NEzAv607y8hKqjizGcPB7YgVTcRuP4LHL2l/d1HLCla4ZwduFPdHvmkK8+B4x&#10;82sqb29Af20aOPbiyJtH2ekfCRc+wCPrsdpKCFddxXJsMpbzAmzdJ3C7r2F15OEzXyWaP4/A+Z8w&#10;LBLjYVp9bMt6avviuHecmqrnxPIuUrTtZ8rlc/dOMXKuryV/+0wxzm5jl3lZfC8IBm4QN5/CfW8L&#10;lXt/p3zDMHQbB2PYOZGqAxOoOjkOz+OVss+vZE4q4tGH2egX+thx2AuETw9iq1Bl9A/idT8g5roq&#10;YHAelcvaUrLgK2ynBGS/mU/UtJdQxVoyr/4gekzGWN2YyOX+hF5MpujSFArOTcX+4E/5/nfiZ0fg&#10;XNmKqj8FfM8TgLVjPM4rW4m8vkvW+VLA+n28r/ZivjiVqj0DCV4Yge7AYGxnpxEumENUt1AAxSJ8&#10;+jm4bPeEPxSfmGTuJlzCM76qtxjvHKXk6CpMp+cQvik0ufoH9tNCq31TebN/GYVndwqYO0b2xREy&#10;l6WvTQPRz2+Ffl0urkvLZY+uigFTiFfljhP+UzzvkN89lofCbxtQFV+jb2YTeTof3ekZlJyQPbzz&#10;vRjMk7TPo29WkCzeKkbXXiLPlmK6+DNFp6ZjenSGgHK4+V4SMT3C/fwSujPrKNo3jYoj07FdX00g&#10;byvhF6twnf+V8s0jcBydROb+XPxnVUXYUeSt64PhxGiqn82DRzOxHRrC6/W9KD8wjciTsyR1xSKX&#10;VvR2E1b7c1nDYUKmRYTLf5E1D8N+aQC2S0OxPfxWZHERcdNmktY1xEvnYzsznKo1AoKWNsCxrpsW&#10;cVaxrY/Q8keRvYVEriwmdfgX/OtyBOA0wbatKeGLAlrvjCVxeRy+ff0oX9SCtws6yN79gvv2PpIV&#10;lwR8nxBjepMAxHliPI4Wo78lppn1cWzqhPfs9wLM15N+uVcMzl2Yrm6g5Mwm3pzaSsGl7VQ+2CP7&#10;cQDKd5N5vBS/jGO92p/g68lknIvJ+pcImJgnfC9yvr0T9i29iR0bi33fECo3DcG863si56eSuPcT&#10;qcff478ylspVrahcXB/zks+pmvl3qua+h21vC2pfjofKX4k/HoX15GBKdg+j7NgkLI9mEC1fSnXV&#10;YqorllBtPCQ0u03c84RY4L7I2V0irgckyq7ivroSw64h6Pd0Er7OIfZmFO5LXYgcF5BwaoDsZwts&#10;R77GoSoFXm5O+Fo7Aa+dtSukKpIF1zdQNonEneG4T3bBcrITnnuq8MBgkgKAQre7oT/fGqOA0ujb&#10;ziTLckgUi6zJ98G33xB/M4vQvRl4jgzAurkDjvXdZS8FrB6R/S5YQca3nozjJ2rcY3DndUN3e6Dw&#10;4RISj9ZjOzeZqqtjiBpVtb5VpDNzSKV+oVoM+1RadFRSZM+/jahzH0HHbsKuTSQ9C8mYvhU9M55M&#10;YroA+98E3P5MJjCetICv6sQ4qmMjtITfaQE7GZcAO9MAnG86ECkXQBOfKO17AZkDRT82I/B0oICb&#10;qSI/I3GcEiB0ogvJVwIyTZMFOE3WiuOEb8nzt0aSfqWA8o9U23/Df0PWu0dosy0H/e4+lO1rS8Xx&#10;5hhOt5A+BDTuboxtewMsuxpjP9yM6EOhucxHAdiYsw+2l80wv25FWIErla9LVdbTD9PAsvN5K5KV&#10;3QlXyB5aBRA6BVwaBpEqHybzEeD5YgDZN2NIPBmE8cBXBJ91FcAs65U1peS9RFUOkUttMc2tg33Z&#10;VwICGxK43Zpa03Cy9hEECzvgfNaUagHktfahBO61oGL5P6mc8RGm6Z/gmPkhhpl/w7hAgJsA2cjV&#10;jqSKBwoIHYbnRicqNjXAtOpr0qd64DvQRgObVYv+C6WL/++Yd9YhIvyVUbmo4t8KYBtHtKIrlruN&#10;8N9vT6Z4BKmn/bWro66ldfEv+4zQ4i/xzhCwOv1THPM/JXGgFZEDTbAv/wjPnI/x/PYRzqkfY5zx&#10;Afrp/8A6/z1cm78gdLUT1TIvQgJMGU6tgPmYIwdHQVs5s3sROtIU99aviZ/sSOxIKywr3sf453/G&#10;NfMfuBZ9iEvWFpD9ij/sLvMaSrVZAHxAAHtyJNlof2IhAc5J0X3BUZpDKxUY8C4/mID/pLWv6FXZ&#10;C9cggvmd5FzqQrV3pOZszLr7CZ17C4/2lPn0IauiGeMjqBFAGjeJTL1oh+V6Y1L6odKP6NxHHdBd&#10;Uw7VzrIWGV9F82i5p76X977R8v9lAv2pljmpqMHaGplnreyHytGXGEw2OFTmNhy/pRe+kraoyD1V&#10;BEMVEDA9boHpTkPSFb1Iu4eSDr5z1JEeT8zeD8/rtpqTK+EcqF3XrU7I9zUqKm6kjCFNflfJ7DXn&#10;i4qsU7SwDsVfrpwWg/Hc74Bxx2cEzgqYL+0j40rfQqMaVYk1PlpzGPsfi/64/hVRc2/SsWGk7QOo&#10;LuiN71gjnAfqk3jbX+b0neyhrFnGVVF5qjKsNmZ6uKxtIJnIcGp8wzRns3Xvl0SvdyRR0Et0mIp+&#10;kibzTLhyBfi3FHlXieLHiq7oR8Itz2gRpdK3U/qu6kOivBvuVy3xFnQgWtiL6PMeVBcJLXWjNaeP&#10;/1ILHHvqafyvm/tvJK53I/u8L07hOefiT/Cu/gz/nvo4d32Nae1n2FZ+hl0+swtPq2vN4csiv4+7&#10;kKjoR43oJOXk0iKvVI423zgtn1r8dQ/tyqdy+FqW1cE6pw6meXVxbfyS4KmmxO90InuvB+GTzbFt&#10;qotxw0fYTjak2iC0tUh/RUKTl30JPeqC/2UXrKLfwra+JE29iFt6aBGQ76rUys/qkSS9/QiUdMD7&#10;vCX2603F5mxP0iDzSf3wrjpqXEW+in5xqSIP/YRPBxO3DidqGEmoTGymN+Pxvx0jvCX7lP2ObK3i&#10;E+nbP4TQs85Yj7QUe68ZVYcV/40lbRiI915bgo974rrWWitKANLiQ6kpF7kS3icgZ4/weUbok1RX&#10;XWtkPumRhI2DsT/rju1FR61YiKrKqXLKuZ90kDNYeEXm6ivoTOiJ6HPHaJxHm1GhKhJfkXGSom/c&#10;fTTnf6q4j9ih7wteaK7p2IT0ETrZAt/2LzGuf1/0qcipU/RfWXdNTyWEf8OvRJYLuuC+1Yaa1/2x&#10;nmpE6llfojc6U7G3Dqm8HDzXWuC+0YrUoxzCZ9oRuyrP325BVvYmXTxYeLQNEeU8E37LPJI9Oij2&#10;56L3Kd3wT63Cr7oqruQvUtwF74OW8HYAwUOiU5e8j0k5gtd+IraD8K1DbJxHrQkUdRGezhFZ6k/8&#10;VU8xTT4gebMTmVv9ca9ti395K6yik2Nv+wmffytnU1sKl/0D37VO0se3YkMI3Q1iDz/4DvvmthgW&#10;foJrveibY21x722IX86pzJH2+A62I/4gl6i8Z57xDwLrmlJ7Q/5+ILS/15XIwz5EH+XKOkejqqZG&#10;CydhvTuZePlMagLrcN76laqt3bRIS5UDsjYyAevjrn854f5qf7W/2n+cZjTZtGupyrGmRbWpa22W&#10;d5FhAVM59pt7KNg8BdvNw1qeNqtVRcS9e/f/KGecKuSgIsxUYQSVE05F3pnUdVSzXYtusxt18sy7&#10;6qWqcIPHrMd87xQvNk3BdWM3QVMZZpmvqu6qnHUW1Qx2zEaZq0X1YcJp0QvYL8T75CglW77n1cKB&#10;WI4uIVL6FI/NgNFixWMx4bp7nNe7Z+PNv4lTxtYKSsiYBhU1979EAyrn3LvccOoKqyrS4LIY8JW9&#10;puTwAnxn5+O6up23+1YSq8yTse/hLFmPS39d3jPIOw6Zn8pr5yFkLMVyZhmF8zpQvqw3lhNLiZbl&#10;4dOqvLowWFWFWlm7jK/yf6n8cbbiF5Tum0bi0nz8p+ZSNrMxVUu6Ezg6g8Ch7wTQ9hDQvxS3OU/2&#10;SNHUhcdh0Zw3pi1D0O3OEaPtezwHBmoVG0N5J+XQfi4G9g6MN74nVLGagPc6PsdL/IVXyN8zA+uV&#10;7QRkH8xCW7OqeGq8JvNYSUR/Dt/dPZQs6SpGp4CMs/Oo2v0bRatH4j25hOydLTg2jMDwR1NCl34j&#10;5b6M2/0Eh+0FLlMxdkVDWaNyzPjMOnxvn2M4s52KHT/jOPwjofM/4D42ANOuEQJeJ2O+MFfA/Fri&#10;/j3EQydJuU4R1K/AbdiDw/4Sm3JGWSsIvLmJcf9Myuf3pnJJPyz7xwv4/4ls+U/Ulk/Cd3kolZsH&#10;4jn3B5QdEQN4D4G3vxF+PYTA9SGYdwzGtDIH45zmWKbXx71ADO3lAiA2jcR6fBa++9tJVdwmZdor&#10;Bt5EMfCG4D4zCP2OzoSvDiD6ZgqOihs4hS9VXj+L0SX8aMVmexdFabOqKLsKPHk3qTy1grIDf2I5&#10;u1AMkp0kSi6KofIQx8tblF9/57DTb5+MdWU/7AvaYpzdmIrZTdGt64Xz3I/4H63AV7QHt+mq7HMh&#10;Tvtb4cdHOCpP4CheRLDqJyK2ZYScN4Tmz7EWPkb34AiGq4txX51B1dGJeG7+Sur1dGyXJ1G+fxJm&#10;4clA3iWi1mdEAk8IeW7iKz2N6+la0QkLsVxZJQb9VoJXV1O5cSKvlvYRw3o2NQU3SZc8wX5jJ8Vb&#10;pK81Ap6OCMC5twjvjaUU7/qBsrUDcJ8VQ79orvDPVgK6I3iNR/Fa9hEwbyRhXEJMNwfPyznoL8zA&#10;dH6GyOVKQsVHCJsuE7FcI1SpKgPvxFc8B2/eeLIF4wWsjyB4ugfmXZ0xb++OZ3sPvNvaY15Rj6oF&#10;YqxubELsuoDnEgEG5bJnV3MwrGpA+TQBLQuaY908mOD5+SQebCd2ZyO2PT9gW9qewJoe2LePo3DL&#10;GIo2DcF28FuS91dRW7VbAPZhLReeu3Q9FQ/XUnZxMcbTs7AfFl7d0g7nzqYEL/QlUTieWouA5Krv&#10;CF0UsLutFfZdAjpO55J88TvxNwtwiHxU7RonoO4P0gUHyepljS834jo6BefqwVTNbsXb2V9Rta6r&#10;yNaPAgBXgHUbteYNRF5Pw35xoMhNC8qX1KN0+mcUz5JnN3bAcKQvxotD8Dz/Toz9X0S/fEONXubz&#10;XD4TY9y97FPsKjfNijp4tggw3CfA8GBLgtKXfmk9LFvbYjnQC/2WjlgPdyF4dxTRl9OJlCwnWbaP&#10;RNkl0RkXCeYvw3tzIr4z8v2FscRv/0Ts/lTCd34lcncimfwJAgh/IOP5XYDTbHl+A8EXewVcbCBr&#10;/lMM9ZnY7o6lcGUzjGvb4zowEvvpSXgvDibwuB/JkrECgCfgPDMU24GeMpf2hB8JcLHtIOB6KGdA&#10;GQZHMQ7XNcKhnaTiKwVcLxPAuB5/dAuR+AYB5zNJ+keRjQtIV5UBExMFvP9GNjWXaHgJiagABPm7&#10;pvp7qmtkDZFBxH1jiDt+IKGbSPzpSIwCPowCItMVkwRUzhPw9j22O91wvuxK1jWaGtcYItZxuCt+&#10;Er6YJ6B0LsnKb0nZxhGwDCXqEkAam0StbxRJXV8BoP+6rlf9LdQK4KqWz725qMqqqrpfxj5YAyjE&#10;1fUuddVMXWHsS8w6gLS0Wo/8fNMV/Z5PCJ5pTc2LQTgPNMa4+J8EDjTCe7wJjgNf493bhNCWhnjX&#10;fIF5SV2RiwYEjglgu9EN181mZFWlT9sIwk+6U3G0Hs47AvjMQ6iuHEjymZxNu77CvuVTam50J3q1&#10;B5ZjrYgI2Kwukfk7x2qV8wLnOmHb3QyrisiZ+QXu+U3xLG6Mec7HMt57uC42EvlVEV+ynlqhfWQ0&#10;ybd98N5qi+1aU+z3W2g5kAhOwC3A1HW3NbGLHQjvaYxlwQdY//wIq4rCnvcx7tVf4Fr3JbaVqijC&#10;Z2TPdJHzrxW6lR/J2VGfmjJ1LVk5fnPx3m9FsLgztSqJeZHo/TPy9+2uVJcLmH/cl/DxViTvdBSg&#10;LDx1vRneyy2I3upF+nIOvlVfEFxZj9TxrkRPdcR/rAnBOyqyT11Rk/4yg1FJ91UePFWpMunIIeXr&#10;rTmtLK9bEbf2Fh4bJfs6lmrfUOKVvQXA51BjH0LSOZikUXjA2leLfFJRYHF9Do6nLeUs7CJ/jxJ5&#10;EbDukGe8falV1/SSo0jpBhK60hHLxs8pmftfKV31b+hO1BN+6UY2qCKMxgufDCVpGYCqShmROSme&#10;z0aGkPENknkOl5+D8Ra0I2rIIaGqSrpkHd7BZPwDqfEPIBmQ8TLDSEdUXrh+1Kprx9XqarCsNS08&#10;qRwr6kqqf7DIr9DaMYKA0K9o07/hPPQ14Yuie8/VF97vISBbZD88Wlt/jV/GV9VVzf0pv/QZjmet&#10;qFVXPcu7aw4dVaBBOYXUdc/ahHKsCd9Xj9EcfTW18nl0IMGXnajc+RHOY5+RMvQmG5W1qevXmQma&#10;Uw7Zl9rUiHfX3pKy1sQgLe9cOj5Y5i7916i5C/CX9yIvO1C560MCZ1uRLepDtcik92EbnE/bE9f1&#10;F70kc6hS1SRbYNlWl8TltrgPfEXljP+Ge1ZdQnOFB6d/gGHJv5NUBU/eDsW+5lNsiz/EsuwjLMs/&#10;xSE85N/ZgNC5FsTzuojdkIsqRpEWOiunYY267hsR3inoimP3FxgWvkfltP+GefY/cW35gvi1jqAc&#10;fwbhN9EhKn9gTUTW5RqE+0EbLWF+Rr5P5QnfPe5B+LH6mUvweidSpb1xvmiB4dznIs+ynhqRPeXY&#10;kf1Q13KT5n54nrXFfFv0+6txsv8LhObSYlNJVI7CK3JiEJ63X5JxdEIH5XxNq2hBoWF4AinjOGpN&#10;0gxDhE6DCIlOMKypJ7bKZ+inv0fRgn8n9KCT6C+hY80YMmXC3ys/xjn1A4x/vId1TxNqlU6MD4TA&#10;YOzPu1NyQ0VFyv4J/6nqqFH7CLwlA0l5Ze/SIncpaZkxVKt8hqqwgm+k2C8iV497gmUcIdEnplX/&#10;LmdnA6qNwteuoYTz2pIwdBNdNQrb1db4nwpNY9K/rCUjcpf09BL+Hkfc0I/A847UKIfbow5yRrch&#10;caYTgb0NiD3pSLywC7ZTdbXISHWNVjmlVSRnQPfOOVdtHEj6ZY7sl8jX7TYEn8naRb+Hy3rImT5E&#10;3vtG5F/2vmQomQLRDe4RVBsGYhL59Z5vLGe6rPtFH6KHW+BdL7p6zt+x7/uatGkENbHxeF61Jvik&#10;Pelbsi8L/on+179jmPIP4bOPyTwTnVUh7xar/HEtsR1pSG3BUIL35CyRddQ86Ytnd0Nssz7DPudT&#10;sWNEJ9qF7vph2M82xXJRntePxHK8OZUL/4lH9F5gQ0P8a74iKraS0r3631XV28+JbmyMaU1dok+E&#10;p+xCt8c5hE+KPrnSg8TT/sSfyXl9b5LY2L01fqwtHiV2dXMq/vwE+476UCE0yMvFua+D8IC881o5&#10;yL/5ywn3V/ur/dX+YzQVAaflQTPbUIUR7KpwgdGKKkCgV59bLVp+sqC+CN2Nwzzf8jvW24eJmMux&#10;ae+rK5zq/Xd9KSeRqsqpOdPUd//983+1d3nY3n3+LrrMqLV3V1L/X8/9rzWLRV2ftWI1OXDIO6pY&#10;g/nqNl5u/gXX/WNaJJmau8nk1px4aqx3xR7UetxaxJ1VOfUsRgKmUryPj1O+cTxvV47Gdf0A2bLH&#10;YpwvoOjoAtx6VTDBrPVnMDsxyppUVJ5V+lROQzUf5XxThR+0Yg0yH4fNhjfvOhW7puI6PA3j3j8J&#10;vL6B0/4UV8UWnGUXteuu2tVWqw6DTeVsc+IpKcRwcD62k0tJPjlI8fbvydvyE87HJwkZCnFZDRiU&#10;g1RdTVURd/eP8nb3bJLXNwjw+hnn5bVU7Z9K8NIKIo8OYto7kdKtPbBenUmw5AE+Wz5B7wMx+M9L&#10;n2t4vec30vnH8T9Zj+fmNyQLZ2C/N5W8PWPQHfgB+3oxIrf9IO8+wWUz43p+gbc7fsP0TOZvMWFV&#10;UWnWchzGm1hKNxMwHCdYcB3Dtok4V/UXYPA9xuOL5CDeSuTc79gXt8E152sCy9tiXDcE541dBPSl&#10;sodOzMZ3EZZWobVyUJpt5dJ3AX5HATHbLcJFG7Gen0DZvl5Yzk0g+WIVqfwdeK+somT3TPL3TEen&#10;rnfe/oNQwSbhzUItgb2q8OuRvsLmx/hub6Ry+7fY93wrYG4Uuu3NMV0cR/LNOVJPj1Eoa9Op+b4V&#10;3i6bSaByNQHzNTymCwTLT2pRY5FHv8l+9qdypYDFFe1xLe+KZ0UX3KtaYdnURozUYQReriZj3Ed1&#10;xXJityegW9+D1/P7SP9TMN3di7/8BT6Zm1X4RnN0Cy2VI9todQqvGfEWP8dy+yBl5xZjvbQU55VN&#10;Im9HsL6+j0NXgs9pxG8tFrBym+j9TbgOTKJySTtMi78isEPA6unehC6OwHbue6quzcH4eB6B/F9J&#10;lq8gWrERb+kG3OWncJnvvHOEuvKw2YS/PHm4nE/wWIpxGZ7irzpO5M1KYvd+wyx0f7uuK2V7xmO9&#10;Mh3Tne24Xl4gXnFWjN5dAlZXYDy7Cs/DgySeHCJ8ajGVa8ZTtPUHLDe2EXx7i9jbG0RvrsK6fThl&#10;a/tjPfw7iavLCZ78lYqNQlNVZffJAgGjO4haDsn4h3CX7cRTulRkYwbeoiWyjmUEH8/AfHE8FVd+&#10;xFe+iLh7LXHHNgL2Y8JPp4nmbcZ7djy+yyOpLviJRN43+E72FHoICH36PdVlc8kWz8d3VsZdOYCi&#10;uc0oX9II77rmhFc2xTnnCyx/fiztSxwLOxHcKoB45xBi27phFWO0dL0YxVfnizG5m3TRTKKXh8ia&#10;WlO8riVvdg6k6tw8PI/3kpH5Y1tJquJbMqWTSBZNI/x0Ju5z31C1owuVWxth3yvjHexE6PJA/Od6&#10;YdrUDdvhqSTzz5DWXSL2ai2WU6Mp2phD0RYxXi8uJfzisND8EKknsp9HB2Cd+yHG3z9At7ClRkf9&#10;fgEaNwdDiYChykGkn/YjfFQA0abGlO1sSPmeepi2NSBxVwDpw5HYD3YkdLufyNRoHEd74jolIO75&#10;D2QejieypyvuLe3x7BBe394O35ZuRPeOx715DIZlPSlb2Iryze1kzFYEL3cn8XC4zG8CgULh3fxd&#10;WF5sFl6ejefsdxi2DqJorcjdUdEzt0RWH/9AuGKsgM5vBCQLiAqPIf5iAPoD3YWOg6k4/iPRW1NI&#10;PPtGQMoI0c05GC8MIvHqezB+A64fSL2dSuTKFFzru1A28xMKV38htO+nfZcpHSW6ryeG430xHx+F&#10;48Io7Ndy5bOOOG62xf+gJ+5bg3BeHYntQn/sF3vKHg2n2j9Oq1znedId8/W+lF8ZS9G5n0Qe51F6&#10;djnll+Zgvf4dnjtD8NzqjvVQY9Fxg6g2/0C14zdUhdhq60qij0UnH+uG/34uGfmuJvwnmeBkWeeP&#10;VMd/IRb9jVTwdwFU32pODZUDKZ0ZSiLWn0xMwKVyEmSEh5MCulRkVXgoycpe+J+1Ii1grzYsADrx&#10;DdnwKJGBwcRVAnJLroDPUYQed8Nw4BO8d9tR6xhP7IHw1ZH6OI61wLL+S6oW1kG3oi7u/U3IPh1M&#10;jWGUyJYAtPwOZL0D3o2dFVAbn0R1pfD3tk+pmPk39ALw4o96kBawlrS8i4KqSYwTsNqJkkX/BcOf&#10;/45jwRc4ljfCKD8N8+vi2NaQyNUOpMsF5Ak4rWESifhoAm97UHGonuhcAfbyvf92J7Llwwjf6Ihx&#10;1Ufo//w3rPM+xLqkDoZF/8Sy+ANMM/+Bfd5HBNbVx7dc5FQ+s2/4BN/++rhPNiQsoDv9ti8p3QDC&#10;5b0I53fCca0B/ledqXZPoLp8BM79AiIF0Nr+FFA78yPsf3yAa8qHuOYKkDzdmdjD3nK29CVTIUD5&#10;dV9iV9vj3Ps14Sud5GwQeTKrCDXhV+VQy8repIaRUInOTV1JWnuRdPeXvwWQCm2Uc5Gw8JR3kPBA&#10;P1z3BHwe+ZhYntBQ9imlHyR06EqiUvbONYREhfBkXnOSLnk/LXueHEo2IbygnHtB2SfnIFz57bHk&#10;iZ639SVu7InKmUVQOVPGExXg73rWjqpLX2E49ZnweCutemLWMJzAq26ECrvIGd2OQEk7Um7hS7/M&#10;S+XJkvWkZI41KqJPAD6uYQQremgFGLyF7QmUdxSelXUrB1x6DLX+kXKW9KJaeCD4uJ3I3X/FtrYu&#10;seMdST4S+bOMoFYV/HD2k/OmE66izkQLRJ4O18V2tSE13uHUZkaTjAtIj+RSK32q6qjhsi74XrQi&#10;Xt6D6ojQVvF/diTJzDAtuX+tyhUmvJmM5hJ15eAp6EhK5SSLfYOq1loTEP1gEbD/tpPIoczVLzS0&#10;KQdnruikroR0KkeZ7FtmuNCvt/ZZXF35s8u6hY7VThnDI7KoH0L4QQcq9n6OblVdjPM/xjqjDv4Z&#10;QtPZn+Jb+Cm21Z+JndhG9MwQIk+6kHnSg0xRb1nzcBn3W+K3umBa/w90st+hYlUcQj5XuQ9VTkPl&#10;SBRaBitFh574VOyaDwi96IK6xl/rlLn4lLP9R5nXGNH1/Qmf7yD0/RzLoo/E1viM8P5m6PZ+RfGu&#10;uuh3f4Zh52di29TBc7ghgcONMR9oQFR4mPg4ahEeVC02hqxbaBIYS7BQ9MH+z3ApR7XImmlDHbJv&#10;B1Jjlz151hfvhfa4z6vIvG5gUu+MIuMU3eIagftOa0oOfyLnSo5WuMV5uRl4x5LVDcK49iOMG+qS&#10;utdd4/Gsit4zDSepHy6/f0/6zRSxj4aSCo8mi+h90bXuy92wbOsgrQWOyx1l3yZSI3qiNim6zT2a&#10;4JtexIuE10SOalLCJ96hGJ82F57sJs+IfGRFJpOD3hVziI7GrwqdXGlGdZWKZhxH/E1/oY/ohzPN&#10;RM/1lz5ln/0jpAm/+wfjedoWg6p4/GYAMV2uluMtVNSKWpGBpFXOUpEzPOMInmiNfdbHBGZ/gWvp&#10;p6Tv9aHGOFrOk4YyR5l3XPY0MJxUWW8qz3wm4/aVM7GtnPUfEX/ajaxJbIiyvtQWDsV/qa2WLy77&#10;RuRyZ2Os0/4uuvO/aWPwdLjsifDdrH8jfrk9NY9zsG38DOemL4hfbE/stegOj+iHWjk7a1SFWOFx&#10;v+xtWS6WI01wrG2Bc2MbErdkv4KTIKX4eRD2E43xnG5EbVVfoU0/MqLHvXsbyxnQnODVrtQWqHQF&#10;neWMkfeEPnG7yEpihNhkHcWG/QTXOrHd5fnsze5U31f/sBC9sLMVNVdyqXnQn2SerM00XmRgNLEz&#10;HQlu/gr7ko9xLvoQ5/T3cE7+COvU9+VMrE91UV98m77GMv9TPFsakBJZQTcG38XuVK5rjG5zi7+c&#10;cH+1v9pf7T9QU44z0393JL1ziKmIL+V4Uk4r5Tizmc14TVXEK19hu76bvC2TsV4TgG0qxWZ951hT&#10;Cf0155RJXSt997tyNinn3v/Y3o2lKouq995VQv2fzut/0rR8bGq+Mi+bGsdk0q6Q+gzF6M+u5e2G&#10;7wg8PIbPVCFzsOKQZ+xGNQ+Ltj51bc9sMmjXSd9VO3XhsNiI6F7jubuXwrVjKJndAcehWUTK8vHI&#10;/FxGWb/0oRx5qiCEuraq1qvmY1NFDKRfo3xuUDmZzHrNYWa5ewLjskFYlvXBc/8wXmcRjvK92CpO&#10;Cy2L/0VzadKPij60WUy4K17w9uBczGfWiIFdRbTyDebLO3m19gd0Kg/e23s47RaZUzE2AYS6w/Ow&#10;n1ysRXupyLnAgyOUbp+K+8VdGU9H0HKYbMFEXMdzKNnWj9JD3+F/vJqaqkP4rkzGdnIStmuLKT0u&#10;fZc+wyU09Zl0YmDnizFzhqojf1KwXIyKTWOJXVmL/8JSKnZOwlt0HYtDOczsuISWPt0FXIVbCFfe&#10;IGzIw3h1Md6rk6it3ILl6nzKNwzEvLSdHOT9sa4cjHfzaMrmtqdshoDCPVOIvrlM3PEIn+cKXv9Z&#10;fL4r+JyP8dpf4LC+xmwrlabHJzSKVV7G//B3DEfHULz9B/QnVxF7eZGM/rHM+xbWe0soP9yLoj0j&#10;KD8qAP32SgIFZ4Q/SggK7ULFj6g6PleMPgG7ZwaLQTSS4v3foNsjwPj0bKx7xqPf1hnPrZ8IGi5j&#10;t1RhU1Fljjyc1mdaEYaA4QbB/DNiNC7EticX+5ZW2NY1IrJfwM2FPmLgdqRscxv0m7pg3zeR5LWV&#10;JO9tE0C3DtPOXyhZNRLd9sm4b+zFV/oSt7o2bRFeElpaVL47+dsrPOnQlaJ/fk5A1UqcQtPA8zW4&#10;X2/G+Ggr5qf7sZdexWl4TtRSRvjNA6wnl1K5og+6BY1x7u5K6sU4MuU/4i+Yhu3Rb9hufov1wggc&#10;54fguzkc74NvCJcsJ2o9g8cqPGV2Y7HKet2Psbse4XQUyLzyheceE3TdIVhyFM/1uTiPjidw8lsB&#10;vr9jO7EI/Zm1WiSf7tAcikUv5K8ZK3s+Gt+u8QTXD8S2uCPOHUPwXF2O/cFurLe2Er27geDFWRi3&#10;TsSwajihAwJczs7HtO8P3qz/TvZjPp6Hsm/6Arw2g8yvUPbvLFHbeuK2uWIk/kDE9gchy2JCpgX4&#10;Kn7HXTRB9vcHkuULCFfNIaCXtVeMJ1z6h4DdX7DdGCo8n4vpxADMJ38k+GCDgKjDYhTuwX/1F9mv&#10;dloBiuB+MXRvjCF6aTBV6xtRMed9jAs+wbmhBcFdnYjLc+Z5n1ExT0DQqkYCfLpTc10AwaVB1N4Z&#10;LgbuYHxnWqHfVY+qDV9LHy3R7eqD4+JkAa1rSRYfIFG2j8DrdQSfzsFxZpjom15E78mcbo3FdrQd&#10;xj1NsewV8HW0J5HLA0hfFaBxI5fY2S5YtjfCuK0+wSMtSRxpR/W+zoQWNcA9sw6BBV/hnt8S88Ic&#10;DHPbUPFnXazzmhE/9DPZvPXUmNcI2JtF2vIdtof9MFzshON6F5Gh0aQNy4lbT+MvOyv8tgjT1v4C&#10;APph3TgUw+oh6BZ1o2hWU4qXNMe2W+Z7YggZkZPM9cmE947AtLonjqVdcC6T/d7al9DFX0k9Xy2G&#10;+U5SJZuIlcwhUTFNwOV0at3TSBuXY7gyg8ID36O7IHtVtECAw1II/0atRXSOAELr3qaY1zXAsUVA&#10;xPbGWNZ+Qfm6elTuayS0/VzL+VVTJsA6MEnW9h3W6yMo3NWLMgF2xvWN8e5pJSCjlwCirlgutsN2&#10;pYvwfz9MVwVIVE4iG51BuuZPAsERojN7E/ePwvW8P+UHu2E9Mg7DrklUbh2F4ewYQlU/k3Z+S0hd&#10;yfL9Qkb3E5ab/ak83l8A8Qjyl+VSMbexnB8fifw3QH9KANGxVlh2N6R8v4C3vI5kYkPJVAuvZAaT&#10;qhkuIFkAp4oMqRagKn+raJ+EAEVHXjut2p4qulCbGaOB9myNSoYvz4RGEHyWg2nHZ/gFWFWr6KVq&#10;AZdZ5TwbRY2A04xlBNHzndAv/IhKAe++vS2FnzsTFUBYYx5GxjgGy50e6C+1IZKfQ7qyH7U2Ace6&#10;0YSeDRA+7Y/pbkdsr1SkiAJ83wjQHEWgpCeVJ+oRvN2BGouAdv1gwsW9wTKS6DMBbGe/IFE1UObx&#10;w7t3mKiBuYy5D2mTAPCqCcQfDyNxR2SleDTYRsp4bUWn1Mcv/Kzya8UPC4i8mkNoW2Mc8z4icbyT&#10;9P+9gMPvqBVgnDX2p1pohG+E7PsEcE7Cf68rjqsttQqnCrzX+McL7eS77ASSpv6E8zqQLu5D+HYb&#10;HNvqED3YlPSjXJJ3uxPaL7y14GN8M+pgmPU++o0f47kpQN4mgDQqY6SlqWt0mQFkEgLWgwLM08Jz&#10;8l3K2k8AtoBilwB753DS1mGkjCr3UnsqN/47+r11SRfJM67hmmNJ5ZJKeHqT9PWRPkRXBAXAugX8&#10;e4aILdUHd3lXEpZ+pGwDSduGkNQNQH+vMcHKbmQCsuaY8IKA/ax/EHHPQDyl3fC9aq9FMOISelYO&#10;I3qtPd5LrQjd76RF+iTL+1GjHDCRsTIH2fv4UBLJwWRSsqbkSGojwi+Bfngr2+F90ZrQ6w5CW8VL&#10;sn/RMaIrBhAv7o77sfT5vCOex23JVMicS/uQ0g+QZ8dpVW11+4WGZ5pqcpvVy1yC8r7K65cWHk7I&#10;vNUV4LjwcWw4SaFDtRo/I2vKDIKU/EzLXpXmYjnRBMfRRgQfdiFjHUw6NoSYygHGGNnTUVrklnIU&#10;RIo7kyrsTuJ1b1wnW+DaWV9zLCTOCx9uq8ubbX8Xfugu+k76Vg46Wz8iVV3JekdSYxgp53FXsUW+&#10;wrLk3zHs+Vj0X3/hT9HTZxsQvd+RrE1kTeYTvdAE+85PMKz5AMeOL+W73qSKZF4FfQmoKsm32mqV&#10;bs1PGlHrH0jC1Y+0yKR2nTU+XnhE7J4rDURf/ZPwFdHXVcOJVfUnK5+rSDjN4Z0cI2vpgeN0Yyo2&#10;f67pOPc+0e8XOxC90Zb4o06kX3Ynmdcdz8XGck5+TPSR7JO6nhkRufALvT2yjz7ljBL6qOvDwm8Z&#10;Qx+Sj7sSUOfJ3Pfxb/qcTF5fMnd7YVv6KZY5n+KaUwfL6jpUPxlIZHcLrL9/gH1qHYzTPsQ45T18&#10;m76i5nE/jIeaYj3YksztXoSfyjko9IpUjCHmnEhWXQXOCi+FBxBW165F1qP5/cgU9Bd+6Yb/ZT/R&#10;/8IDyhlnGI2qgKxFIiaFxhVD8R3vQuXqhhhPtSZulnPO0lNoM4R4RY7wclO8V5qLTIiOUtVIw6Iv&#10;hS9rM2qdg6kRnar+WUFmNNWBYdqVecvJr7UITJUzL3qtLcalfyN2RhUmySVhF7qLDnRcbijr6ED8&#10;ekcsx0TvFHclUim6JjhYeCWHpEue9YjsiHzUeIcSfNJObMd6+B50IKOiGFXxEJGpREl/EsW9qImK&#10;3stIMtoevQAA//RJREFUS6jciSpibyBJ0UeV6z7EvOQ9wpfakrXIOW6Wc/VEfdEPH1KjosVudCKy&#10;42t8Sz/CvuJjkrf7kLjVDYPod9fZFmTVPzBKBxG40AzXwfrC57K2bZ/hudycWqfIg+x9VNdHo7Vx&#10;iyoG8wn2Pz9BN19+yhmkZL+mfACVa+tQueBT/GdbgZIBp5wzRxtSOft9DMs/J/uoH8FH3cnf+gGh&#10;p12FrkLf8FiST3pp0c+GlaIb132KcWdTbDsa4VSOtmVfYp7xKaZpwi/zPiB8tjnZx30wL/8Myx91&#10;5Kj/BNvsj3Et+hSPNPfqrwiKfVP7TMbeXh+94r/FTXBtbUHymdC6cCylfznh/mp/tb/af6SmOcQ0&#10;p5IJk+ZkUjmslCPN8e47i3LG2dHJMwar+tuC11yJ6c5x8rf8iu7cVgJVxTgsDu2apVE52lSEj3Ku&#10;aY429VON9S7nm81k1BxXygn13yPj/mfz+p81FWGnrqiaNWehqmrqwGZ0YpS5Gm12vPo3GM6t5+XW&#10;qdifXMStcsMpR588Zza55HdpalyTzM+kKo2qa6g29CoSyWrC/fYWVbt/wrNzLBXLcni7qCfGkwvw&#10;y+c+c4UWtaSTZ5UTT3OayHwMFq9W2VRd31XXes1CI7+xFOu5NVTM7oTt+FLclje49aexlh/QrgPa&#10;5HkVrfcuclDl5FPXTB2E3jygbPc0raqo31KB3u7EYTXI+I8wH5pN4epx2I8twL7vZ9zH/6Bs3x9Y&#10;bx3Gba3CZSvDcGszZftHEdZtI+Y9QLRiDtFXo/DnfUusdCvxonPYLqzDuG40hvk9sK4dgXH/b4TL&#10;HmCzm2R/9dpcrHoPdqMbj6Uc7+096JfJQb9lAq5NAyld1BvjrtnY7l3AW5GPx/5Gxj6D27aEoH8L&#10;Ifc1HM+O8Hbb93ju7CBweRW2zcPFgJhE0eIu2E/8IkD8rBhku4ncmEH5+j68Xt4J3aGZePOuag4z&#10;j9BXXS/WWVXuPZUjUBUOkfm5C7F4b+Op2o+3ZIus8xjeVycwnFzF283TxEj6E+/TPwUULCZuuYVf&#10;V4L/+S0xgrcKsJ6hXYXUnZyE8+a3RK/L/Lb0xSWgPf1iqxhMN3GfX4lpvYDT+fUoW94O+7XFAoru&#10;ELCq/HOVwiPlmGwm7dqb03gRf/Eywm8247m/Sgym4bgPd8S9qx3Gbd2wXJpMpHA78bd7Sdxdje3A&#10;jxSvyaVoSS8MS3pq10rtc7/EtKAxlZtGor+wFY/sv7fyDV5TpfBulex9BR5vMUH3A4LF5zFd20z5&#10;+WVYH++Xv28Sensbx+OzFN88QfmLW1rl2HiV7Puln7Eu7UDF/M7oD0zD/+oiEdsjwu4LhOzbiBrm&#10;yHp/Inh3EP6LXfGfFyBzYQBVF4ZTIWs2PDuBs+SG0Pc+SesDouZXBBQvuJ7j974QWXiC9cUZKi6t&#10;k3eW4767Gd/dnVjuncSef4+A4RlR2x2SlnPE8neIsTcF3coelM9vjmmtgO59vcSYFGN5/RgMq0dR&#10;tbIvFUKP4hltKV/aD8f+iURO/k5o50iM64U3TozG83oDKddBUsHtRANHiPjlp2seYeNvBPWzCZl2&#10;E7UfJ2BaSqx8ptBlKraXKwia95By7iXrkX3w7iRuXU6i9DfiBZMIPRtJ4Hov3GfaEXmQS415sgD9&#10;yUTvDMG8SsDOiq80gJC+2pvw4ba41rfAt7EVia2tiG5ogmflFzjmfYp1Rj28qwSk7uyAfWtTjJvq&#10;Y9kjYPK8AKhnPakpGSQgSoDztRx8+5qLAdqA4IFO2He1JHC6A2kZO3S6I94DrfGdExDyYALVJRME&#10;WAuY8o7SIi7cYryaVzTEtEiM3+UNsKysj3FJPSrn1sO4ogPe01MI31hAYOcITIvFEN79C5G7G2T8&#10;lQRu/CygdhTJ1/0x7W9IxcYv0O9rhflsLn5VxCJvPvEXPxK7NwTPpWFUiIxUXZqN984K7KJnjEeF&#10;XoUbxSjfLcByr/DOCi0fn2l+U9wb++DfOw7rmj5UzW+Nbq4AuXmtsM9rhnN+M0xrmuG70YdqAWCJ&#10;opGYhdfMJ4ZjPtYL88n2RJ4KyDFOJm4cTej1SFznh4istMd+qQPhYgFZfuXI+VbA9LdkjWMJvRwo&#10;+mqcALkZ1LqXkLGvJfz8W7zHOmNRDrudTQRE9CCQJ2O+kDU/krHW1adqtdBcaID7d7KOMTKf4SRe&#10;yv5fHY7p/ESs9+YSLdkqIO6Y8MoJ4qHtJOIzyURk/Ng3AgrHkbSpKLDJBCqW4Cvbg6dwH8aXu7AW&#10;7xHAtkPmuJREwQgBdY1w3Gqj5fyq1ZxRkwSkytjx0dL3SLz53bTrkdmSHDLGQdhfdcFX0UtArIDy&#10;lADqWnm+eiI1qiqjgD1/YScMVxoSKe2jJYtXlQNrVbSUVVWxE5C5/0sCd3JF7y0S3XEBh+k8Adcx&#10;0rEt1CamC0D8BscT2ZsjnxJ53p2wgPmsfiDZyGjpb4IA9x8JlQ7DJwAdl7oi+j01Qu+wZQTOpx1F&#10;j/USmg0j8qY7rhftSRX1xXOtpZbDKW0R4BtVV2nlvWr5mR5OsLQT+iP15Nz4J+ZFAuS3NSKi8ga+&#10;6U/GMoC0X8ZRecNUREe1rDU4kfiDrnhFXrIlk8hUfK85Tx1bvsK87APse78i+TZX9m4MyeI+WC+2&#10;wnkvR8D6BDJxoW9qLLWRwVQHc8n6BGQ7BpF5k4PzQmN811uSejtU9FwnOdu/pupAA/Sb6qJb9h66&#10;VR/iPPA1Cek7G5I+asZoifmpHi70HUZKXV8UkF+TGCO/y8+MunI6jOCbLkQLeokcDCB0R8607fUw&#10;zPlvWDfVIf5GwGRojPQxXtYne5WWeWWGk9UiHqV/5axIjCBszcFf3pnawGCyMpYqlJA0Kyei8HxQ&#10;AH5cWlI+Dw/B+qwF+nNfknzVh1TlcFJavr+eWqXKasdwvFdbo99eh9CN1qT1/YUPZayk0Co6lGr/&#10;EGo8g4jpusqZ2Et4eThp6TMTGkw6PpSUjJFVOchqZG3ZEaSiw0R39yNR2Vf2vTfx0v7EheaOp62E&#10;/7pRaxuA/X5j4vl9ST7PoerYJ7gftqS6SnTYGeH7pR/iWvYFLtFznjPSrsiz5cK34VHUJkeTCA2U&#10;MQaTqZE5ZlTuvCHEZC6uwo7ynKzfKutXVw4dg2VfeuK60gLX4YZ4L8kY5YPxP+5I+dG68p3sf2F3&#10;fA+aaVFo3ost8B5vSEr2pTYiY6VGadd67deEBxS/HGqA72gjsUO+ompPHRKPuhN/0p10fo6MJc9b&#10;B1Er49caZW7GIQSedxb93VR0ahccBxtjWVUX7xbpY38jgjfbkyjLlb2TPVLyquXkGyt0E7mo7Cpy&#10;05e4Y4BW2bfGoqJAhReCE4g/7Yl5Q10My/+B68zX1FiVo7U//mutCJxvSUy+z6hoS+UE9Qnv6IcR&#10;f96HiMhl1jRSzi6hk05FQ6k8g0PJVPXT5u+71RLd8S8wHKiHbVdDLcVAZGMDoltFZ2yXNWxqjl/O&#10;K+fKzzDPqYNvb1N4nktgW33ss/6JZ9FnePe3IP1Wzl7RXfrldeUca0joVFeRW7HdlONROZueD0R/&#10;QvTH01HU+OSMyogerpZzShUC0Ao3jNX2RL/pS3yq2vgFkeNTKm9uJ1mj8PDJLwnf7EL8fndq3ANE&#10;3oZRmxWe0PXFfroN3r0tiF5sLfshfBsZol3N1qKlvWPxvBS6lsj+xEeKDdBfMEdXYlVCL2df0Zvv&#10;ZCwTGYjrXhMtMktdk/dflXVGRxF60pGKLR8Se9KNGuGrWuH7aqGh+0YLMuXKgT2cZEVfkWvRQYWd&#10;xd7pS1pdm44qR7n8VNdoE+NE1/XHtudT9NP+K9Z1dclUis1gV8V5umA+8iXpikGQ+U67Wu0+8rWs&#10;tQPVrwZiWfsZ7q0NSKkrqqLTYTy19uFiCzcgcLwp1Y9ysO2tT/iM6NprXbSiNpQMxH2qCRULhVcO&#10;N4Li4YRvdxXb6GuCR9rg3y6ytvdrIq9kTRHllFQRlONIFPekastHojc/FXtdzt6TIjcV6srrMNyn&#10;m1C17DOChzvLXgvNbIOJ3O+AYXtdYtfba9GXKqq2VhX8UVeNVZ5JlS5A9EDqTi9CFzvgWlcP38L6&#10;hDaJzXS0A5GDTXGt+gTz3L9rzsaInEeZN4PEtmxHRnRRQpeL+6bYmHu74N3QGsOKz0QO20HRWOER&#10;sR+mfIx3qkov8JHgirpkq3r/5YT7q/3V/mr/gdq/nHBaTjbNAaecZO+cZXaj+qkcZu8cc+ra4DvH&#10;mnKcWfCYKvE8PUPh9p8xHpsjhvxTHBbVr3K8mbWrmqqqqiqsYLSocVQ0mkH61PMu6k5Ft/0Pc/nf&#10;bKpf1Y+KblNOODXGu/moIg4qYk1VUg1WvsJ8dTP5G38SMHRAgLhBcyaa1PNWFUln0iptqr7++zVT&#10;j1Hm9OgS5bumEXp1E7/Dg7/sFdZzy6lY3I2y6c0wbpyA/85+4roCfCZZh9WE/l/Rfy5DlUYzNUeb&#10;NE/VWywHZ1G46UciJVfw6i9hL96JX39L5qly17k0+iiaKMegciY6LQ68Rfcp3DuVskvbCJnKNTrq&#10;VbSUrCFuLCV08wCGeV2xzmqAaYsA++LjJLz38HlvkbCfxnzhF8qOfEdKf5qg8yjeyumEC9YIKJpF&#10;2f45eMvyZG0mIi/PULWyD6Wz21CxYRzlB+bhuXuQUOVrnFY7FqtX9siC1WbAV5lH+cmVVG7/Ef/O&#10;ibj3fEfm2XpcD2fivDODquMTBOCJEXNnPIHSvVpOMr/pmQDEXylf2pTkg3litN0nWnGC4i0C8peo&#10;K3k/4Lx1kKi+gJi9GP+zM1RunkTh9NZULegtxvJ0AYwXCBrKcdmEPvZS+VkiANMovGTBYX2Mu2Ij&#10;Af0qPI5r+FxviBgLiObfwXRlFYW7h1O6ZzTW66oq6CNC5jLC7jcErUfwvVmFTyXZv3KAqoPzKFrS&#10;lzcLOwuNviH+6E9qS3aTyd+D+8woild0wLj9GzHkDuC3FWG3Cz301/EUrcamv4Db/gSv+x4u701C&#10;hvO4H0zFerw7odMTiFxeJnRZzqsds9CdWkoo/wIJs6zXkI//5VWsN3ZQfuQP9LtGiUEykNiRkfiP&#10;jcB/ZgSJm8Jrl4ZjOTsK8+XfMd5cjO3hVgJ5x4m9kn29sxrD6d8xXV5AoOAQKfsVMrYz+J+vwnRr&#10;GrY7ywk82EtEaGHaNkbW1x7DLgF/j5UT7gUueyF2z30cfpmz85SAh/0CGlaSejOF9EsBt69+wn1/&#10;CqUnp/Ny+2SR8W8ExI6nfOu3mA/MxnFa+r++i/SjEyQe7MZ1+U9M5yYQfTxD+liD6+U6DM+2YHiy&#10;UwDWSZHBB8RNr4kU3MFwbgP5GyZTvO1nAvd2UW3II2l/IWs4L6BlLVRNJfF4BFX7m1Mq4Ce8thHJ&#10;/d3x7O5F1aZuAorEILw6HP/9ccTKfiVimoHp7kSs10bhfT2OYMVkfC9/I3Drd6JXfxOjbxTWnYMw&#10;7JSfF38i9nYusYLZqIhHx7VB2C51kn0fQOr5aOE7MRTXf0nkbC7Vr2eQfb2QyMVxmJc3wLa4tYCa&#10;PsT39sC1tgm21QJUdrUiebQLgc1i4C4WILSyOY4dObgPDMN19DucZ2ZhPr0AyyVp1/7Af+8XMb4H&#10;U6mqYs5rinf2V3hn1cO14FPM0z/APvMznPO/Rj/97xin/03k/BNC6zoTPzgU16nhBJ7+IAB8Mgn9&#10;96RsfwhAWUmNbZ3QcLWA9Km4T+RgXN4I22wx/NVVquUfkL7cnuTFLnj2thdDvz+hSz+RurlUuxLs&#10;Ofon9h0jcW7ogXGhgPmFYlTvFcAu4Ku26Dso/Y50nqzldHtKljWgeJ48syoX57YRmNf3wrGmM4bZ&#10;rbXci/YDU0g+3kjq9XIx7ocSeSNAUf8jhrO9KFvZEv+uMWTu/UFW+q2RPfbeH03lvjbYDrQl/lhF&#10;KEyk2iogJfSDAOnZAoz+FAN+IAYBU+GSHgJaRxF4kUP0dX9i93tg2lWfIgHGrpv9BLx/S1pFA9kE&#10;IBYJcFQRDpcEfD7vQa1huHblK/GoG/GzHYlulD1a+BmlM9+ncEEnKpcNxCzyYZr1MVXrvsJ9p5+A&#10;4/HEXvTBJgDcJWAhcrATvj2qmmhPPFf6kSoUgGj/RsCw6LziTqK321Otqv2pPHPV8h3ye3I0MQGO&#10;tjONMZ9phut2B0Iv+wj4+ZakgG1HfgfRiX20vGsq6X6N81fRif0oWl+Xiu1fYj3fFs+THqQM8l1I&#10;1pZRebHGklXOIgFIyfBPhDzTyTp+JflWQNujLqSlb2I/yrPfkkl9Qzb1M7WJ7zUQqZJfZ20Dsd9v&#10;IjTsSKy8l/DQGHlH6O76jur471qFOuulttQY5DPfryKT38sZM4zg057ES4YKwBxP1jVMc+hkVTXP&#10;2HBiDgHFxV1JVeWQtAjgU3m8gipvYAcSBT3ImgXMVvXHebsZ4VvtiMq6DOs+xbLsE3TzPqBiWR0q&#10;d39J9FkvzRHjLe+CqlioOfWEjjXpEQTfdhXd8wFVK/6O82A94cuB1FqFnyqGkJC+U6X9CQqAr1jz&#10;PsVL/yH8+G/o5/yN4IZ6hNWVWBWhFxkvoFxFzAwUkN9fgKbKN6UcUMKn1YPIJAYL8B5KNjREgOgY&#10;Uq4huEs64dd1E54cRdaUS/xNZwLP2uK91RLX/nrolv47rp31qBbgX20Zjk/XE79Z1qycaKoAgHK+&#10;ZkZRLf3G/LmkYkOoSSmQO5pM7ShSqkCE5gBT149HERL6ed62w/+6LcnK3mT1A6guGyD6sBu6nXUo&#10;Wf93vNeaCW+KjBb2lPUMf+c4VHSKDNXyUWUL+uA71kDO0w8wXqpPpLInSe9ggrYcIqqyqkNoERqp&#10;VbysqR5LJi2/J2V87xA8j1uLfv9cdOAH+A83JftM6CyAPfuyL4l7XYhe6yDyJfSz5mrXo6MvOpMS&#10;Hg+Xd9eilQjIXOzDNIdZRPgxUtqV6vRALfdZzNCXuH0AqrpvTUDk3St9B9Q18GGEhM415hyRo3aE&#10;33Yh9aoX3vPNMByvR/BVN5HHgagKwdURJWNjRR4GUhMerPF1TVhkwjeCWtdQ0sXy3qmv5Rz9mswD&#10;oc+rEWSf5Mp5PoTq4hFUP+9JdUVfUpY+ZDwDREbH4n/TDdvFRrhutCKiqmbaZI5VoucLumhOFpWT&#10;jlp1vVN0U81oalUkn9AwWZ6L91Vnjbf8V5sRvyM6oLAP7ntN5exsgVPllXvYltD9DsRkLqlnfUjm&#10;i7xbhUbu0ViuNCRv438RG6UFibJ+pGV9yimXeNFT9rgFxvNfUHnzSy03ZMacK3SV93RDiT/LIXyt&#10;E8EDzXAur0NwVQPiy5vgnvYxjhnvi+5/H8Of/8Q+uy4hObdCq+oRWFSXwPxPsS74hIoVH6E79Dnp&#10;kr7476p8XI2ofiL6RVU2jn5HNvgNmaDIffBbop7vSYd/ICt8UqtyOKYmUmscRuxRHxIvB5F8koNl&#10;r4xzuaXQXugdHkP0TY7YfXWwzKlDfGNDao60IXi0A77D7Uhc7qZd1QxcaEG6TNaknFKq+q5tMKX7&#10;P6Vsw3s4hB4oR3ZoLJ4HrYnndyF5rb3YhSLPF5qLbhkusiny5humObMjjl4yrzHa1WYla6GCrqL/&#10;WwgP5grvdxP9N4qYsR+GK40ICX/EVSSba5SWV/DNkfdJGAbJnoqu8Y3UCi/U2IaIfdCJSEV3TYYT&#10;yUGEXL3fyZfoGrucO871zXBf6kBW3o2K3ks7hsm6RUaUIzkm/CNy6X7YGs/zdqR8g4jI+RM51gyT&#10;0N647TOh/WBqy4ai2/QxRqFV9Z0+RC6o1CL/wLTkQ3QbPyP8RF0J7o/vaWfsT3uI7Sh63/8NKV0u&#10;NSpXoU7Omacih0eaypnUVGiv/rEhNKiR89U2Ce/ZTlhW1sMo/BA+1pwah8i6ZTQVez7HvOZzvPvb&#10;4M/rqV31DRt7YbjYhNibAaRf90O/9j3K5/wbjqNNROePk/Oiu9g27+GT89G3sT5mOTttC74gfFBk&#10;8/5Ykg8nEn8ynESx6B+hn/qnVaZSzpQ306i58y2xza1xzKorNsmX2BZ9geuQzOdhfyxr68rZ+x7+&#10;7fXF/hX5OfOXE+6v9lf7q/0Hb+9yualrlypXm7rKqSLm/ofvTDbNgaWizGzS3GYT3sJHVOz/k6I9&#10;U/G9UtUbK97lP1P9aBFyqqjBO+fcu0g41f+/IuX+Ne7/VlPzUVVJldNKRbapd63KGSZN9anlfpNx&#10;VOSbzWrDYyrFdOsAxZu+w3VpMyF9OS6tL1X0QOV3M2E2GrX3fEYDhutHKdo7n0jZCyxW5TxUV02t&#10;eKxmoqV5eC9uonJxDoV/NKZ8RS7WEwvxv7yM31gm41mpknWqCq3qmqtT3vO9uc8bldvt2HRSlVdw&#10;l27DpTunRdSZLDK25ohU9FUFMQwabS3Sh6csj9Jd0zCc2yRrUIUcvOjMqniBGd3jM1RuGY1/W66A&#10;/Vz02wdRvn4IvodzSLjOE9XlUXV4IWXHVhMxvsRTdRJnkfxuOI/z6RXebvoVw7W9cqBX4r1zlsLV&#10;AuyfHCZo1+MteYr14jZKd0ylaN8MKm7uwl72DLfFgF++D5TdwHPtVy2Ph2nfWAKV97VoLZ+lnKj5&#10;GcHKXcQNf4pBORLrhU6YNwqwXdAS3ZIuuM4vJ6YKY7y4QPnOyQSeXyH09p5WyKJo60+Yru0iqn9D&#10;wliC59ZhqtQVuOlNMM1oTtWiDlj2fI/v7n5C5S8I294ScL7E7cyTfb+BrXwzttL9uPUvcKoISYsH&#10;u6VYANFxwq+W4L+9FPORWVTumIjhyDfY7y0gpJO1WI1aBV2PtUrmdpvIq9l4TnfDsOQrKmc1w7o5&#10;B9t+MeqPD8G2qb8YJa3Qr+iI8/AYAUGbCNkeEfU9Fto90fZP5fjzWG7hLd5IoGK30PMc+js70F1Z&#10;h+PBKUIPTuI5uRSd8ETZwQUYHpzBX5VHwvqSjPMBYcNlnHkHBAQvk/V+R9WyXpTNaErZH19imtMc&#10;z8b++E//quU+i5QcxFuwnnD+fMIvpgu9x6E/0hfLhYE4bk/G+Xgxtucrcb5ereXhClz5A8+hkeiX&#10;d6B4VkPK13YXOi8nWPqYgFWHz6YTOsj+uJ8S9twWMHhM5raMYJkYV/oxQq/JeKtWCSDYIYbbDgKP&#10;d2O9swnT+YUYz8j4N+cQuDsf34WfCZydgPu4jLW9K7Z9OcRu/0AgbwbuFwtxPlqA68kswkUzBegs&#10;IPV0Cp798ty2Rrgv9Mb3ZCpRVd3Te56s/wT4jwpoOUr0jqxnUy6GBQ1xL29PbE03XAubUD73S3Sr&#10;+2A5MAXLsVnSZsjjv+O48AOxvF+IvvwJ953RwuMCKkpWkjQcJVy2k3DxPLLKgZf/Lb4XfxAtX0lK&#10;P4cavchq6SxCedMERP5K7PoUfAeG4NjWHrusJ3RQaLF3FPbNXbFvbUHsoIDQw70JbOmIY01bfNu7&#10;iZHaQQzNJljnt8K1Wl3nkH07OYb0498J3/uRwNXx/0/2/vK7zmTZ8wf/iJm+fc85hXaZmZkZZJDZ&#10;MlaVi6tc5TIzMzMzMzMzy2LczMzaIPhM5OPb090zd3p+a81a9834RS5JG/LJjIyIjG8oAMuRQZjX&#10;dcC8sCm21W0InOlN+FqagJXueLbI9zYOxH9gioDJ+XiOT8a7b6LMLzKxuD9Fi7ugW9hMDPp6WPYL&#10;+Lo0QHjiZ6KFi4SPd1PlPQThzZTZZlJeLPxyehwlws96MYCDB7tR9eJn4tnTCT77Ec/10TjOpmM9&#10;MhDDnv4YTmTIfEMIn++LY1s/zMsFGCxsiGNpbfxrG+E92F5LF4wd7YpzdXMcixrjXt0O60Y5w20C&#10;Yh8NIFk6Bv/dvui3ifzvz8By/XcBXNOI5/+K8/4orOcHy3l1xn6kA+7rffC/GkEsawr+55PwXRlE&#10;0aE0Su58S9y1WMY8AcyrSFjOEDVfFgC1Q/Y0VYz9MbL+/ngvd8J7uh3m3Y3RHW6GN3eQFpmhauYQ&#10;HaEB9orgr0R1fxB4/Quuy6OwHRqAdbuAx1W9MS/tTvjqaHD8LeBuJtjnYb/zM6UHJsoZ/UHwxlKi&#10;jxcSvT+J0M1BuG72lPWOFd0p+7jRlUjRx+dVpiYRFvDuzeomun4g0eKhuN4OJar/kaT3e9nHICrc&#10;ApoiPwhQ+o5KxlJVPlZ4fKyAPQEx+TMJPPoV47FuOK+pAuICUMtUlMnvWnRa+dtRBK6nYT/Xg+IT&#10;QtdbPYmpyAtVF0hFM6nC7rHvqXSNwnOrPUVnGhJVxfKT47TGAYmUPLv8e1SKa6VrJPHXvTDvqSV6&#10;uQnJu90EdNWUu+0bdIsEyG9sivtkR8JvVNfObwVQ/SWgXPS6T3Wh/ZF4pbwmwLkqPoJKGWV+2Zs/&#10;nTJdXwG9vT/WBAtlCO0F2EcFAAvYLd34OfY1AtZFzkO7BAxvqoNl5Re4jjQjmSnr9CgQnEGFXQCc&#10;ZRRxAa2W08Kvt7uK/KpafiraKl1A8mh8L7vhu92KeE5/UnkDMe2vjWlDNXzn2siae5JUzQ6Cyqkk&#10;oNCsvjNE1i+vhYaR0rpAyroqVMSH0N89nMDbrhiP18WwtwbeGx2osIwjaRmOJ6uLVvieyBhipn6i&#10;H+Rc3wsPXGtPIk/OPfWT5ihU9am0NGChcUVlBpXlAtaT8jwVaRYeLe8rZ5zQIyUjKXRLjiIpQL3M&#10;K7IifFGlUk3D8l1PutaAodIr3zPL82WfwWddtMYBFTYB3ZUCsBGeSPwgaxxJLLO3Fl3jONcSz6U2&#10;OO+1JZrbj9DTjiSK+mkyUM44WY9yXMl3VT0uoW/4fW/8dzqI/NUV26QRCQHiScMQqrRupqNELw8T&#10;vm9P6GF3yvKG4nuu6N2a+Lu+BOQ106VmRHJ7ydmO16KVki7hc8Ngkib5WaqcHKqOl9AtJvtWKbSq&#10;IYNyIpfJeqyDRHYaiQy1ExlJE53cn0SWikabSNw4TGyANFKyFvujtriFb8qyZK33VZpsb6IFvUkp&#10;x69KT40PozIofOYbStzQj/LCfiKbwle32lD2uC/eC13Qb6mP92hzyoVG4Rc9idzsTPhWN9yyZ9/1&#10;FuAeTTS7J2VFA4RPhpCwDyJiFh1cIs/xyPqV4y05moScS5VtOBX6YRrtwo+74rvZTs6mI9hGyJ3W&#10;HteZVvgOyh19uDXlovu8J1pqDnzfmfZiPzST5zWj7J2qeyZnrWTSO5iEL50Kh9wN98TW2FNdPtec&#10;1IfhYJ0gd944sUfScF3pgGt3UwLrRCbn18M+swb2WV9jnv0FxjlfYp5bHdvCmjLUP3Fk/CV8/Fc9&#10;DFNqYv77S0xT/oF9bV3Krgj9rvcS/doR9y25y262x3GvAzGhW5VqqHG3KwUrRUYvtRT5k/UZRE84&#10;/9Ai8IIve+I63w779kZYdjWi/P4A7KJrc+f/34jdFh58IHfZoloUz/wc885aJLP7USkybNpWA/PU&#10;f+GdURPf3Hq4ZlfDPu0LrLKH2L7WxE61x3qmiZx7H815Rtm3xF70wrDqS0rWfUEiexCVpcMwbaku&#10;Or4l5Mqcu+tgOFxLS2VPeVT6rci0daBWz03JdiI0nFRQZN4zlFjpQHlf+L5qPFUVom/l81bhkZDI&#10;lT+vh3xniNY0wSxykHrdR/h0DJX+kcKDfUgY0nFebYH5WiOxQVQjlAE4rjcXvk8TWf1R+HaQ5mSu&#10;LBksPNQN46m6WgfaeNYgmb8HcbucY8Wvgg96Yjwp8+ek477agdDx9sRv9hX91p9ykRfltEQ3mPh7&#10;9c8W5QwUnSXrsgkNHa/6YHvRWexC1ZRoINazTbCdlvv2aU/Kc8ai398Mx/6WRK8NJHZtEM4jLUSu&#10;24seVXr3W5LFI/GoJgzrahG82EHW1lf0tNx1Fd+jus/GXvYVvm2L63pbyvUDqdANwXOzo1ZuIPEh&#10;DfeFTkSuDiT+QvhUpf8HJ+C81YHA5W5aJBuFIhtFaUTzhbde9CZypz+eU+mYdqbhPCR69PEASrfU&#10;ERuiEdGj3YnIfe9YUxf3tqbEHnfXHJ5VwcnCY0uEB/ZQVnKQyItNn5xwn8an8Wn8/9P4X5siqAg3&#10;FRWnGg58HP/jNS0CTRsqhVI5iz5+VzmOVDdTnbxnsznwFr2n9NIOXu+YjvnGYUK6AmxmmUs53WSo&#10;6Cqjcj6ZVRqmSf7+6IhTaaFqDcqZZjV8dE59jLhTnSVl/C+OwP+57v/4jJZuqurLyWe0Oc1YVC04&#10;g+pMacVnKtKaHLzb+RcFp9bgyXuNy6LSY03olBPQYsNjzCPn6g6yTqwTMJuJU3OMqSYVqj6eWqOq&#10;3WXAKd8JFb3FfWMTpetGUTKvM6VL+5C//QdslzehGjH4jAXYrXZcBr2AptXkLBBQfn2egP91WIuP&#10;YzHrZW0f96+cfB9p8NG5aDe4cAk9A/lvKD4wF/PxRfhVHTjbK6L2y/juzsS2oSuWrb0Ivt6Iz/WO&#10;oCET64PjvN3+h9aRMnx1mRhJf2M4vQyv8YmsYyO2vHX4ja+J6T9gvLKBtzunEL27D++OiRSs/4lA&#10;9gsMNpOWAqqabgTljKLKAfdgD7nH/ibnwE84z82i7O1+kh+2YTg0HPNhMdb0J3D7H2JxPcFiVw67&#10;l/iKLxDKXIznyLe4DswgdHcvxUem8WbZQMybMrBuGo1hzRDiz84Ttjjw2634cx5ScHaN8M2fYuRv&#10;IJH7mIriV1oqafG2H/HvmyTA/0dKN6TxdmFnioT27gsrCX64SsCai88sa8jfLfQ9hMP4DrPehMOi&#10;urjewla4CY/5FEHHE8qKdxN6vBLb1VW8PzCPzF0LMZ1fj/f1SSL6m0SVY6h0thgwezDeWEPhXgHT&#10;R8VQfTaLircb8F75DsvOvhTN7ULujMYUr5SzPfY73oeHCOU9JWy+S6B0LYGc3/CU7pc1ZOOwGuUc&#10;stA/v0zOhe2Ybmwh9fYAVbn7sN5bQqaA/dwDU2Xfq/G/PU9Al4ndVorVrpe9FcqaXxB+dVHA+Xb0&#10;e/8WYzmdD3M7oVsjxt+ONCzHpxN8upyy3LVitJ4jlH0J0531mK5PJfByMSnzIaJW2b/ppIDJsySK&#10;rxB8cRLLuZUUrM0gc0Zbild3FwNuspzDDkqf76To8VZKnwnfvF2D8eFUbI9+I/J+Gv43E3G+FHDw&#10;YTAhw0+k7FME2M0Ug305GKcRfTIK27nBlB5Jw36sJ56jXSjd2lLrGus+M1FA0k9UvZsEeaPwP+qF&#10;8UxHMSZb4dwphtmejvg2tEY3vyb5cxrgPDCQkuP9eL+3M45bI8XQ+0lAghjiR4SPDqRRsrYn5mX9&#10;NId0+SEBUtt7YF7Zkw8relO4YxjO0+OJ3JpA8v0kqoy/yb4n4C8ci7tkIj79L/jzf8b9eDzWaxMw&#10;nh9H4cE03m0aSPaeceQf/5bS8xPRXfgJ/Y1pmB/Oxv/wL5yXBuM42wPLfpH7RfVwrGhIaFcrHFsa&#10;4ljdiLJD/UidGYJ/S3ucC2UPy5vi29IWz9KGmOfUwLG4GbblXSg7/YuAiu0Cys4JcLhFRDk+nTcI&#10;us4QtOwgWLgM5+M/CD2ZIoB1OvpbU9DdkHN4MI3A/b+JXPmZwKEMefYIATQjiZ8eTuxiH+yHGlCw&#10;ow664y1xXulGztrWFC/rjW1tOt6NffAubolpWiOKZrcVQDWOyN1lVOYvEhA8m0rXJiqsZwXgXIXS&#10;4wJe11N29Sccm7phWNAa08Im2j5CKwUMqKi/VfUoXP4NNgFkqXwBsE/7Yt8joHNPD9wX+5HMGk8q&#10;dxzOO30I3BOA/0EVHJ8qhvd8EpZl6O7/hOW2AIbcyaKLBuG62odozg8CqH/Cc2UQvlMjKDv7I8ED&#10;E0Rf9CN3ZQfsJ/oKsO0moz9lDycQfi3g3yqAJ/IjFYaxRJ/3FlDVlPy1AlR31BTw0ZXIo6n4Xh4m&#10;kPuQsO6OAKTDAt6XQPx3AWg/Cbj4Ft+rdEqO9OW1nH/WrjF4L/1I1avJkP+HyN6PmK6Oofj6IALF&#10;AmBi0wXkTKMqMB1v9ndYH2agmm9U6RYJYJ2ES0X1qQLr5d9SVTmWChU9owrbRzMIZ/ZBd7ABLlWj&#10;6HUaqUL5rFuAUXKslu6Iqm8UmUCFcTSOB90pFNpmLq1BgfBQnoBW5/vuWlFzXD8Sut8Hy+YGOObW&#10;EdGrRsGaanjfdRaQmEEyOIJUQNUgGij6Tuh2sQnWG63w3utK+HZPvJfbas4X9JPwPulD8FUvzbGj&#10;Cv1HCvtiedSc0IceojuGUhmQtStnU2qMFiWW9I0iqdX7+l5zMKloMi3yLyWAUoBa6l1/wmfaETrT&#10;RmSwifBYZyreD8J9qQ36fbXx3emkFYJX6V3Ol6IbLlSn9LAA9g018S6ri2NlHRx7G1OZO0zoIedT&#10;9oPW3CCqk/UGhE6Fg3GdaEDJjhqUHGqERc7bfaKxPKcDlcXpootGCGgcQcI3lHLl+KoUEB4ZQ4Vp&#10;mOinXlqn2PxtX4rst9fAdZVyjKh02spvtSL/tqctcD5oCo7RVBrknrvSRPRlT/DImapoupjwmT9d&#10;7tOeWv0qVOMClXqqItLkp6JJuX8EcXd/ot7+chbDhW6jqEyMpSw0hKRNgG1Ov48prUVCl8wuOF63&#10;1yLuIr6BpCLKAaQchf8xl1XW/U41mGkiOrUO4VOtsCz/Av2C/45uR3Uir3t9bAoQF35TNQQTKs1P&#10;eKkqQ0tzDWR3Q3e2Ph9W/wP7yhqk9nXAtbaBVjPQuqWegGrVFVTWlD/4oxMuoZyIo6lSZxwcS5VL&#10;5EtopLr+lpvHiFynyTO7EjMPIOkZQtTQ/6ODOaH4XDVVEHqkRmtp0xWh4QR1Qidjb5GPAQRvdiBx&#10;WfZ5vCvWbaI/TzbUHCHGq0LjZ500h4dy7FWEhfYeof2b1rhUra64rCM0SuS3N+4Pwj9FAvblXOz3&#10;W1FpHyr7VNFHw1GNMAKZXXE964D/ZReCD9vJ3I3wZvYgbBhMyjpUmwvGE3On4S3sjiezG643XUTv&#10;ZcidPFLsm6EiD10xXK6D+10bkYsBeK41wbDxa1wHm4ncdRE91V3WOoro257EHvWhIls5YPqhu9UI&#10;/e3GJEqEL3xCN2cGwbdyR6moRaFneZmssUzxm/BRaCLlBQNJ3uuM/1BDOZPa2OWOsE7+AqtqGPLX&#10;N3gnV8e7oCbu7fWF5xvhu9iS2GV5/pnuRC73I/ggjcTLviRf9xM9/gsVtj2kHJdI6nYRffOTFq2W&#10;evc98cffY9/fHqOcv31BDQKiw6MHOpK6lU7q1XAqs4SG78XWOdmc+MNeJN8Ow7SqAbbZ1Qgvqotn&#10;Vi3tey71z5gtDUjc6qzVETMerENS9H7wdG8MqzsQ2ix03tUG/9WuVCl5MQk9Zb32tUpH/Qv7lM/l&#10;CqiOae5XePc0Jn63u9iU/UWfiezERX+ERY5KxDZ8pLrMt6UiX+6194PlnvlM5m0MBRmkxHZwvBSd&#10;Eh5KqlzWLjynuhNXqM63MZH9UAYxY7rmXA3J2ZqfNRNaD9cc8arRgorYS+nSCJWkEbcNxXK+GQUL&#10;P8NxvKmsWdVLG4n3UQfKhcdi93sQvS3PUk1QZI2+qyI7p9t+rGV3R2zADdUpv5dO6LbYHOv+O+Xy&#10;+dCtnuQt+QznxRaiM8YTzRLaXGtIvFT4LaczhedrCe82x3mjNc5HrUg6h2k12lSkreriWhkQ/R4S&#10;2fMKn7rlvikaTvKN6Of3/bFcbIf9ptwbxdPkO3MJl3wrNmozTCvqE17dHPv8uqIXRScU9xC6iBxW&#10;yDzlcg7BMaJv+uK9KDrvSV8i2XLGKoLvUTcKtwqf3etBlU1k35susiH3j+j7RNEQCrfUQLe+Lv7b&#10;3UioNVZ8Rzz6nciNyEh2utjEw0We0/Cta4n17y/EtvgCz8ZWlF3qS8Vr0UmFcndeEDtkawOitwYT&#10;z/uRqGUKPt2fou9+FV04WXT7VHSXRpO1tTel+/p8csJ9Gp/Gp/Fp/Kfjf3HE/a+vq8gu9VOle6qa&#10;cSrl1GfKwfH8HG93TqPg2Aqt86PXrNJblePMjlbHTYZyQH1snKCcfir6TOZXcyqHm/bax3RTm8Go&#10;jf/1uf/nobqaWjFqEW3yDIsVj6zNkf1CwPZscnb9iePNTVlTEQ6TDn/Je4ovbyHn5Br8xW9lXXps&#10;WtqsrNesusiqKDwzeov624jFYMZpc+DR5+F9fBzT9p8oWTsEy/bxMn5Et3Mypuu7iNzZg3Vjhhg0&#10;PfCeHkUkawsOw0tZj6KVTfYnezKXCg2LZZ/FWuppqcWJzm7AZ7xD6dnfMJ0QY9yxmaR7B+aLv2g1&#10;tEp3T/7YrEFF1QnddaqTrc1MWJ+D/dlZCnb+SNa8rlhkr5V5t/DnHcBZsAmH9bVW/82f/wbzwbkU&#10;z26NbUEbzDv/wJ/9UqtBZ7TJeuyv8bsv43Zdxuu8T8h9n5jnAuHcPdgvz0MvAL54kVzgszviPD6P&#10;QOFb7Xxdwh8eox5n1iWyd47Gc28Tbqses9WJv6gQ8/FNWIU+3jOTKVzVG+uaAeg2jiFvxy8Yzm3C&#10;8/w64fe3cV7dQPaOb9GfnUxZ/lYxOs5ivLCc7F0/Y7u+lcT763hv7aZ4y0RyFnQga1EXMQh/xHd3&#10;PoE3MwkV7cFreonNlil7uI+9dCfuwkU4iuaiLz6GyZaLwaaX/Vrw63V43t1Df2UVBQfS0O/phuWE&#10;gIdn8ykzPKWs5DWuawsp2tie4mMC2LPPibH7hviboxj3/o5p1+8Er27Ef2YNhrUZ5M5riXFZS5wq&#10;Our0n5gfHMf49ha2oscEbA8EuNwQ4+kclrtr0J2eh/PmdsL554npHuF6eYmis4vI3S3nfHAm1lsH&#10;cOc+xS884jEaZE/5BFxP8TmfE1C12t5dxHN5slYsP39RM/Kn1KFkgYCT/WLw3Zms1QQLPlmA68Jk&#10;XFeX48i6gk1k02ozyJkYscuZRVT33A/H0B37nZxFrSha3RP7+alEM9dSZjpI3HucZOggscB2IuG1&#10;RCNLtDS4gGEeQcsm4Y+zOK13cejP4ClaSyB/Kp6CvzRae407iDmOUuXbRbljC753yzGd/Z2SPSPR&#10;HxqO6840XK+3Y88+iTf/qACodQSeTRG5GYVzh4D2pcKbB37Gd1/46PZK3Gdn4boh82RfERB8nzLb&#10;HZJFBwhc/xnDhjYUL2iAXegevC0AJ1PW+GAqzoMZFC3rQM7iFpi3iSF6ZiLhh7/ie/0dng+/aM7x&#10;qFF42/UQj/0dXstbgvLTYxZZEj7WX1+M4cyfBB8vpyxPaFAo9Ci6TujVLpynJ1G6th0WGdYl7TGs&#10;6IVtmxj2q7th390Z3+WBRM72J7G/J37hH8P8BpgXt8R/NIPQld9xHJ1A6faRFJz4C/2DbXLWN+Ss&#10;M3G53uDx3hE9uh/r+wUEi1YKaJgvuuk3GWLA5swmWrBS9MIGEpbp+D+Mwy1GrvNsmoCviULXgQJw&#10;VSrUQCj9Gcy/UFkyjvj7EUQeixF+RcDjAQFxm0Vu5tVF/3d17NMbYJ3eVAzphphmNsWxqDPOZZ1x&#10;relEYHtvgrsH497TF9fxngSudif5fggVOSMwX5I5Lg4gkfczFcXfCfAbgv+W6LtLnQRctsW5oiG6&#10;mdVk3q+xTPkG89S6Wi1E+44Wck5i3JcI8CkeT/LZcKHXUHzHh+HZ0JHAXtVxcSzJVxmErw3Gf6of&#10;zgNC55Pt8N7oJs8Ro/7tUJxnuqATIBJ52Ff4XUWPjBZ5Fb3xYgbJxxPxXOxL9OFwArLWuG0kiYIh&#10;6ARwFQmYNG1ujnu/gPCjsq9zsr+rw3Hekee9HEcwcwSuzH6kvArMKOD+LUmrisQaLGuS9+/Jc44P&#10;kDMcgPfhaCL6cWhdCYMjSBgGUikgXXWULA8IzVW9KccYAeajtWgLzfH3oDuGPfWI3BWAVTJCgPNw&#10;bFfaYtncCN2S2hRvqENEdSn0jKXCOAL/DdmnSuGcVh3L3IZYN7XDdXMI0WIBO6ogOwJgK9Uavhfg&#10;PxbHpZ9ljUspe7AA7/nR6A42xfWwtRZBpDVNKP8R1Z1WgdZyxyjZ20jKPLI+5XSTfXoE8Bdvqo5j&#10;e0NsW+rhPtEK66mWGE7LPPcFwKuuie7B2K83JXdbLXzCU/5rXUVG22A/3ArzniakHgpg1AkQdw2T&#10;MUTApXI+TCaRPwH3Mbk7ZK+u8x+jczyPO2kpeVXuDFR6nvlQXQqX/kPulxaUF4+gyj+BhGkY3rdd&#10;Rf8KDUMTBRwLEBf6qi6z5VXK4amcgbL+8Fi5NwS0Xm8kgF3mtYwmlpeO55nwfZ6A9dLROB+0I5bf&#10;j6qAapwwVItQq0oIEE0JDVTNssoJpOJyzob+BGWO8PNOODK7kNKiSb6jgu9JIuernGUJoaFvGFG7&#10;qlsl544AaQG/qqNjKD8N53XRZXuq4TjXlHBmf8LFgzXArzkeVNSmcjIJGK9QaYdyDrFXfbRUsMIt&#10;dbRolaQAZ7/QXCsEryJmlDOQX7RnqK62EX03ko7+mqMnZRiO4XgjDPsakMweSqXIqedkS7zHBBzv&#10;b0lgY2N8axvjXPgN1tn/0mpcOdfXIXipBb437alQdepUJGNgIpGiNC3iS3+0Jq7bbagyCa3LVHrm&#10;DxqfqbpmSd0AyoXfPY9bEtP3RdXlCzxrKUC/LwmP8FdU0Vf0XXE/4dVBGj8TlD3bR1GhV5F5Qp+b&#10;HfE87ErgbU+sj1pQZk2joly+V5FBVVTWEpTvqIL85aLXy9U5f3SuVgZHa51cVUq0SnNVTR4qq0aS&#10;Qr4r8lClnMNyPpXx4STDg6iMyjkHhss91VN4XXhI9hDO7Sm6vCOVRf0py+yK/2wT9CtExna0wrav&#10;HfrdDQjd6UoqcxCOy63FpumspdtVBcYTN8scTtmL7Cf1Qe6Wg40wra4jtkgzPC+6gX8MqfAoEknR&#10;PVb5/tU26NbUoHT6v0S/1sZ/oAP+230Ji85MFgqPlwwj9K4Xjptt8D1SDqpB+GUu44LPcWxsRPhW&#10;f9wvhN55Y8X+EV7OUpG0Y4gIf1fIXpL+74ipNG2LrMk1QYuoS+WMJvR0KK4TQuMtzfAtrod/hsjr&#10;1Bp4pn6NY/oXGGb8E8/2BlS9GoLhiPDChdbEr3endMFXBOY1IbxA7Jm5dXDMq4Z9aXWiRzsQkeen&#10;8ocTyZVzfd8P87o66Cd/jnHaF5TMEb7aXUNoOphIfk+8T7tQUTRc5H4QFdnDiN1RUViyxwttcewS&#10;Pby1FsGnneUMR2pdcMtjGUQL+xJ61p5ykflYodwL9/rivtgNzyM5C9swAiU9tPqFFeofGLERsu9+&#10;WpOThDldc7j7X3URnupAef4A9LcbEC8RXe4frEVjBt/I3ZLXW+btCbaxuC531lI0Qzd6gHeS6KrR&#10;wpddqCoejuV8a7lj2kBUZM02XPjhG/Tr/0U0bwAV7jFCW3lG9gBCx1RZhn+JPu+k1ZlTXX+rVDSw&#10;6KNKRA4qRW+oiFh1l8TGknKPEj4XXSR3gqoTqaKLExHRAbL3hOyvomiY6Nvmgiu+IXymM+EnvbVa&#10;jWWlQ4Ufu8hr7bEeay534EAt0jPwsBuV+RmksjPk3usv+rid6JoBIq/fy5zyDNGrsTcj5U4YQ/jd&#10;BAJ5ct+pKOTANJHzMdhOtNDSzUtO18P7qoNW/7IqPF7OYTDRt2labTgVTZh0p4lu7SF/D0R/oAH6&#10;1dXFxukNRdPltanYT/TGsLUGXnl+uUq9VrpQS0GfIGuYQrxgodD7F3TrulK4ur7wv0q7/ZHQ2+Gi&#10;20d8csJ9Gp/Gp/Fp/F8d/9MB9zGiTtWN+9j18+PrTrOJYPYLjCfW8mH7X1juHcJnyJPvKQeUzGFR&#10;td2MqE6jKppNNYHQosPkNS0SzWRDpxpCqGf9b5Fw/+ehV0M5qFQNOJlLPcMof6v5VeSbv/SDAMct&#10;vN82A/ONg5TnPMB8cQcFF7fi0WfLZz92Rf1YD0+l0H50FFr1qubbx6g75UBTDjrlTFNdLYP6PDHm&#10;rlBybAGZG8dptdPix3/HvnkYxsUdsS5sjPu4Cnc/j8Oux2JyyryKVvIcgxOr0SN7LsJmv4Xfe4hw&#10;8KSAxgtYLy/hw77pVGSex3h0HgWLemI+uYBA0Vscsi+VFqyl+qoOtQYzdrMRh4xIyVush6bwfm4n&#10;ita2wXxiAMF3e/BZFP1dAi6s+K9vF6DTlQIV6bJPjDj9fsJ+OSP/YVyeG3gc93E77mK2PUFnKpGz&#10;ccneHVrtv6ChCNf1LRSt7Efpyh7krBpK8eGFBO8fFgC+Av2+iSReLsRbvBur9bkWAei0GPDnPZRn&#10;zaBoXjdKtk4knP1EjCk9waJ3BF5fwHx9DUXnZmG+/De2U5MoWTeA/MXdMGyeSPLuTqrenMJwfhWv&#10;dk3HdHUnqYKnUPqG4MPTmA/OI29lGh8WNCVvRVvsx/4QI+k40aKnRI0XxWCfgbtgHW7zS9mHOlPl&#10;ULXI2gzYbI/w6tfiK94uhtxtopl7MV74ndx9g8jf1wfTsf5Er44V4/QHSg+MIe/IbPwvT5MqfYDj&#10;4TE+7J1F6ckphB8voOL9Wvm5Tj73HYZtffEdkbXLngIXV1J6bi2vjy3j1eGVFJ5ajfXcTAGaEzHv&#10;zsBy5C8Cj3cRz78tZ/FMjK6bOJ/uJP/kfDL3T6bk7Ezsj3YQKHhM0JKN3XQFg9qP/jpBcy5RyxUS&#10;+h2EH00jcGo8nl1DKF3eA+PqQWL8j6B0zWDyl8t5rxfwfG4RZap7pfu48No5/IFblPlvCBA+g+/+&#10;GnI3jtHobt8ioOXMdOwPV2J+vR1H1gnh9Xv4zK+Ejg+xFJ7ElLsbW8kRXJZr+Ox3CTmuEfWcIuTd&#10;h9exAbdpMS7zGrymVfiL5hAuWUSqZC3RV8uxXJqG4/oMEq8XEctZi+XFZnLvriX/1hosN1fiOz8V&#10;x+6xFK7qSdHWwWJcLqQyS2hUuIVg4Roc+WswvF1AuGAlFG+j6u0GnKd/onBdN4qWd0KvGnCc+Z3o&#10;gw2UP9tP6NZGTIenkb92DKaNo3DvGYf3xERcFyZhuzhFgLsYiY82CwA4SuDWNtznF6I/8gtZW9LJ&#10;3tQP/aEM3Df+wvvwN/yPf8D19DeRRZlbfwF0VwhmbcXyai6G63/gPTOJ0K40HEubYZhXA/f2xpRd&#10;6kbqZE8c6ztTtETWt6E34VNiqD6YSvzeDEzHJ5Mt/FVwfDSeG5NJvV1NNGsDtsxN+KzH5IzkzKLz&#10;5cz+xGubir/kD5xZv+ItmkrCvoKyomOkXp+i6uYaQjvHYZknYHJpfewb62BZVQfDpiYU7+xO5up+&#10;5CwScLWiHaGN/XGt7i+f64FrcVusixpjWtESm+gN67IWWJY0xbyhKcGbYtQXqqjfrnxY/TmWgw1J&#10;vkon8TRNS/0KbBbAtlT03Ny6AvLr4J73DYHpXxGZU4fAykaE9jbXim9XvhtBxevhAnIbUjr/M2x/&#10;V8Pxdw2s86prNWJ0c7/AJIBPt/BL8hd+RvbqrzCdaUf8vYCZ1+NwX+otZ9ab4IF+xLZ1I7yhPYEV&#10;ApBnNcUypxFFC2pj39dedIUA0Xwx/t8PJvmivwADAdl3hgj/zKIye5mArNmUF0zA+64vnkyVRiUA&#10;SYHzcDpVSfmZ+F6rPRaQ7xmW1MM8vS6m6d9QvEBA9InGlOtGyOe/FRDUG8vOuhjnf4FZQKhrWjVc&#10;U1WNJtnP/K8pXfQVpStqYtrcDPNOofkeAcP7BPTs60JkWw9sy5qiE+BfdqW9gJkxoJ9I/Fkasdtp&#10;lN8U4HRcgOSObrLvsQLA/xBe+1GA3q8kVar4Y9Ev13vhvNAH68Eu5K5sybuVrcna1J6CXW0FXLWW&#10;9fWiwj6WaO4QLOeaiT77WmSrKVFD2sfIoJToNV+66JXuRAv6U5Y7kMSrfpTf6035ZeGJ3Q2xHq5H&#10;lV7oGZtKSid8dUx4Y1Mjgsc6i/79SQDaT6Q8ymki6w+NELDYB+O1ppQcboBBwGLwWmdcl1rgv9+G&#10;kIyoAPPI2z5Cf+Epx2iiOb2IfFBpYsO09DJVILyyXDk6BuF+KcBbQG9K3w9vaVciHgHfqnupgERV&#10;KyuZJWenGwauiQRfdMf2qA2V9lEQ/IGqUgHEL+V7V1vjuNoc29VGeF62J2UdotV9ChfIPo1DienS&#10;tK6AVcoBlxhFudCjMihzqg6WKg1UpbD6BZwXyHk9Ez5705yYe5C8L7Ible8IcA5ldsdyuwXFF4X/&#10;37QXEKqKtwuPyDorYgKsk0PlGTJnYDzlhjG4r7dDt+0rXEebEbnYmZyV/yJ/4+f4Hnb8WF9Npc6G&#10;h1Pm6EfA1od4eBjlwpfJsiHEo+kCboVHlZMqKrr+Q2eKT1TD90i+a5IzzR0l9/sAjKc6yJ3Sk9iD&#10;LqJrvqBo/RcUHK6L7UEn0cGyNts4UlmD8dzsguVqS7wv2hMv6oM3uwtVEQHiKp2Pb4VHfqTCOhLX&#10;xSbol4h8zvoa699fYZgu8nuiqax3IhVl4+Qe6o9f15uUdyhVZXIGcXlGaBRlQou4Uc5a6B573Anz&#10;rlrodohMnW1F+J6sWa/S88YJTw4knC971Q/QUomrVLp1YjjlEdV9szc+Yy98ul6EVBSiijAtl/mr&#10;lLNNziH1neaoU84cEqMpVxF58eGQVA5xeV14xfdI9MWDXpTd6oZu61eyhmr4r3YQGepA/GUvKktH&#10;kCoaRlXecKKPeoo9IzypmsSoNGnFD4kRmO825N2mf8q5tZD7pRrGTf8icLYF8SciT5ljSD0ZJHdo&#10;R+IlA0gYRZby+kDBENmjnKd9ksiw7OV6exyy/4JFX5C38CuKln0l97XI04VuWs3LxOs0Kt4OovLt&#10;YDlL2Wf+95TdG6yl3jv2NyX1Sujl+k3OWmTy9QBil9rjPiZ23K6GmmPEurIGtpV1CK1qQnRZA8JL&#10;6hJeLLw/rwGOWXVEV9bGp/T09Jp4ptbCPaWa6N+viJ3vpDUGiGcPIHKuOyXTa1AsOs8wpxaWuXJ/&#10;TKkr595GdHs7uRuaE77c66PDLyhrcf8u5ztJbNWRuK8Ib5+tTSS/t/DAtyRNg/C87ow/uw9Vygkb&#10;FZ5yjRP7rCembbUpnv/f5Q5pLPpUaFQhMhcZj/tZdwqF3xI2oVduT7yHmlB1q68WfZfKEX1gGEzU&#10;3p+qlOj4xAQiNqG3ezAxR38qAiKrr7vjudUWjOOpNIykQkV0JkVWoyrFNJ1QociVRXSHZzQmOQ/D&#10;yXqEH7bWdErkXS/015uRlLvKfb6L2GIi63Hhq7IM0X9D0B9ojPdmVy21s8Ih/KGc80mRFdGlVaqr&#10;coWKKhUZEH4pVzUXZQRtqi6iyLBjEHHh4UpjOsm8QUSEJ21XhX8KVDq66MK3PYk/6C7PHkgypy+l&#10;B+vh2NQO+4ZOlO6qR+LdYBIFwtNmeVbhGLGj+lOeOxjHlbZkra2BfX0LAmtbyOfl3G90ptI9ksoq&#10;eb4pjYjQrVzpRNXNOW8kuaea488cKHz9naxXaKPSyFVNToPoxIK+VMkZeR7I/be5NoZDorsL5HwC&#10;P5N0LaAqtFTO61cMF3ug291c1izz6MYIrUUX5gzCel32daQllW8GCA1bkDvrHxhn1ye0uR3efR0w&#10;7WiNXnjUe7wdlXcHyR359Scn3KfxaXwan8b/b0OlhBrRaY421cFUNRYwYDcXY351iZzdM9AdWIT/&#10;9V088rrV7NAaOKi0VuWQUumoKgrNatKhmkQo55tKV/0fKav/V4bRrMdoKZXfZS0GG1a9HYfegl01&#10;m9CcZ1bMVgs+Qy6ep+co3fEH+UsHYD6zgoguR9bq0BxaymlnVjXmdGbNEaf+1qkad8rpZVKOR4P8&#10;bvro3DOqzqnyU+b2yGd9BR8E6OyiYONo9Ev7EDwyFfvOkejWtqNo58+UnN+C/c0NPPq3uJ0v8HrP&#10;EPQexue4g8OUI/N9bELgthpxPjxK8YZR2Be3wzC7CfZLG7TmEMqZqerbqWcqp2ap+WMHWLvejN1o&#10;wlmShfHkEiyH5glY3ofh1DDer+tJyYHZRJ5dJPn+NLa7k6ksmIztQhoFh9KJFZ7DYynGpjcKDdS8&#10;H89HpSGrc7EbS+UZZq3+nV3obH94ktJtvxC9uk6A2h9Ytg3FtmkExSuHot8zkeIjYwT8/EngwwW8&#10;pkIcdlmbSl3OvEfe1kkUbhqD/73QwZKD0/5e3s/EbSjEb87FZ32PS5ePI+cpzkeHsByfTcGGcRSu&#10;Holx1684jsyU502gRGjsvrCKmGrCYC3Ea80RQHkb541VmLcKzRd0oHRBU/Rrm8gaO+O+M4VA7k0C&#10;xhKhY4nQOBub8ymO0r3YC7bjtd/Has3HbXmNp3g9vpzfBZzuIZa/BfeD37GfHIdx9ziKVw0lf35/&#10;MXoFqN/cJkDxIs7bSyneMQDD8enEso4IUN5BOGcp7vf7Kbm2nbz9f1N6YCrWm7vxy3oDqn6dIRN/&#10;wRu8bx9gfbAf87lZGHZmULCmD8Vb+mM+loHtouz12hah5S4sZ1eKsT0O29puOA78gE81XNCdEgP0&#10;BCHPRfyex3jsL4SXHhA1nyNSvIlo4Xw52zlY7/8oxtF3AhjmiKE8G9ORH9FvGUj+2h5yjoMFUP2J&#10;6+ZGQq9Pkig6QiJrk+z3Z0xr+mLe/q0Ytbvk7G5he3Ea3Z1d6O9uw/F6h6x/B1HjGnneXGKWuUSd&#10;qwn79uDznsLlFJ4W+tocL3HYVLTZSznr0/LaBgKulcQNC4nnThaaDKP09ARMd9bgyb5OyJgpfFGA&#10;xZSHy3SHeOlWIi9mYDqcQd6yThQvaYRpXxd8N38gcH8G0ZeLib1Zhvf2ZHx3/6b83Xrh8+nYj6Zh&#10;Wd8J976B+M+OwX5omOzpe+xnfsQpZ+VQjQPWtcW1uhGGBd9gXdOE0BUxQLOHUl44jPDLIURujyBw&#10;bzTOpxNxvvuViP4vyu3zqPIspsI/jzL7dCLGP+X1v4mYlhJ3bSPh2ELSspRAzs8ErgzGt6s71uWt&#10;MM9ohGNeYwJiWEcPpeHZ0ldAThNM0+pgnSPG8/KeOLaqWm0TcB76Cc/OIVhXNcO0th6uIwJkjg/A&#10;e3AYjuM/YTo/DfeLmZRlynlenI758CiM+7pj3NFB9tkN55VxuF+tJJh9Cu+9PVh2/0qJ8K1+3xS8&#10;Tw8JX5wUw3w9wSd/EL41HP/FvrgPdMG2pg32fSrabLqAx2mEH6dTsruF6JMuJHIF9OT9LuD5J6Hn&#10;BFy7B2La0A/H3gmypr8FJP6MYWlvTEs6Y90sQOhiH8qzRxHOHE3okcjKo0k47g7GJQDBc7IdwS1N&#10;8S6vjXtVbbybmhDc1AznegGbh1oSe9mT1Jv+ePY3E/1XE9usGrj//gbvX9VwTKuOeWY1zLO+xjj3&#10;CxwHm1H+eiiVL4bj29MS01wByHPk/fm1MM6siUXAp2NJfZwHWwt/D6AifySuJ0Kra81xv+xMuaoB&#10;plKi9Ol4zrTUgKx7VXPhj1ZyHg2I3OsswEcAlv1byl4PwX6wBZaVNQnvaIX/cFf8m1riW1oP+5q6&#10;eHe2JLihGcHFDfAubIRzbhM8c5vjmd0Au6zJuUH2erY1nmd9qVBA2vG9gNfB2Hc3E6Ddn9CrRQTN&#10;K0hYf6fcJaA1IJ9RnWKjk4lm/4j57ADsZ3sQOtQO/xbRa6sbCC17UG7+6DBRUT6qflHS+T1Rmype&#10;r9K9ZJ6EvK7qiqkIkX21MZ9uQrJwICnTAKK5vYQuvbDf64ThTluCb3tQZR2upSp5z7ZBt/RL9Iu/&#10;kvvsG2w7G2O/IKBMwCou5awaoQFP3EMpk7nLVeF103Ch1UhZ/wiS/lFURMZQ7htBXNHZP06AqADm&#10;4jQtgiUVyNAi2yrs6QKW5Qy9Iwjr++N93wm/KvDvHEnKLoDwXV8cpxti2PQ5th01CB5riWWznO+G&#10;r4Sf2pAyytwRAcrBj6mf5ebBJPWDZH/psk4B0QJyI/p+RK1pQqcJpFJjSKkouDK5h0q64zd0EzAq&#10;e06MJBkQPsrrKTq5JY4XHUXeZT+BscRMw3A97orjnErzbUmoZKCsWb6jUoDluao4O5UCkFVkXrmA&#10;0thY4ubhFJ+TdR+th+dOe5L5/YWXRuJ70R3fewHzyvkbGEe0SGT9YnOMp+vgU6mX0ZFUlI/VmicQ&#10;UjQQoK6liI7B+aE77pK+xBNC15Sin7ynItPyB+N5pOrJdafSouiheGciVfKz0jUB7+MuWI7WxnGh&#10;Ea5nnUmoc1LOPLXnsqEkY6L3IqNln8Plfu9C9E4X/GdEBg7WI3ahE7YtDeT8a+O82opYXl+0iD4B&#10;+SrqJ2kbTFQ5nSzDtehB2+VmBGR/6hyCr+TuvdyC1Nt+WtSfKnavnK52mce4oRr6ZZ9jXl4d45qa&#10;WE82l7mFL+UMKpOyvnLV2XIYZcKnZdl9cD7rqK07qSJbd3+DaWN1bMeaEnovzxZaJr1yDqHhQhdV&#10;M1HkPK8HhntttMgh34NuhO90IPlczvtWG9zX2hDJG0LcOppy92gqgxlUuQfK/Se660kbgq+7yfkO&#10;0xyoZd5BWp07VY9RdaKt8o8l6UkXnh4gul7o/rwzgYcdqbSrpiFp2M83w3a4KdEbPXGd7kDxgq8w&#10;zv5a7plq6FaJDjvenODDnlQ+6y+6tD3u7aIvDrWm/P4QEo+GET3TE9/GFmL31cQ8XeRubm1ccu/Z&#10;F9TFOr0a1hlf4Vb1Ove0wrOhHu7FNXDOqY5zlsw982uss77EPa8mAfmef2Z1/LOqa/8ksKtGDtNk&#10;TP1K5vgS0yLRlUtrULpc9Ndx0YX60eCbQCh/KIF84WX/ZDnnKcJDf1JeMonk03SxaTuJLqiNbXt1&#10;rT6a5357DNtqEH3Qnfh7Wbvo2Gix8GRYeEs1DUiNIyznZT/SEuOir7EtqU7sTGeSD/vjFP2iojUD&#10;D3pQ6VZOrAwtpbIqOkJkUOhvl3N0jCTwVOhxvD2mldWFHxuimpdURUXORAZUPcbychXNOo4yv+iQ&#10;sNw3wt9Zm/4hdlsX0SmjSAQGkPKL7CcnCq+PIyVyrzr3qog0w7VmFO+qJrquIUnRFxUqKlc/QvTf&#10;tySKB8u9MATbgxaU5Q4gkSP21/1elKmo3IqxVFQIf8izK2Kiy9xiRxtFLjwqAnIIzrcdCBaKngyJ&#10;7jD2E3tMpbePwnW/A7plX+DZ1Yyyl+lU6YcKTw8WGR9OQuwO/6Wuch/UJ/W0H77n/YnLvabo6jzf&#10;Av+5FsQ+9MN0Su6TXaKL5U4LPOtFhUHu4zfDibyfRPndUTj3dJB7tBPhJ4NFP/2A6ohtF73iF1lU&#10;HbwJ/UD47QAtEjWmmj6oOo8l/XBe7IDvak/i+emiv+Q8RD9UOibgy5K5i4WOJd9ilrvbd64dKZ3s&#10;uzAd2/GmODbIWhbUx/xXDSyzxZYRmyD0crPw0naq7PPxP/gL59a+ch83wDpPsMzKxriPtSOeJTpT&#10;7qhPTrhP49P4ND6N/3R8rMP2n7+nhnKSfYxoU40TVCSZclx9rDFnQ3VfNVv0uCyl+IteYbiyi7fb&#10;pqE7v1kruO+2qrnVd9U8RvmeSj+V11QEnMzzf372/z7MBuVEc2IxKOeYFZ3ZSqnFgsGi6tHJUJ1M&#10;DSrKzYnJ4sJrLBAgtpHcVYMo3jJBDOtdhHXvscqalAPKaHZSqhxyshflyFOOKItJp0XtKSeVVpNO&#10;frfJnHZV703tVd63mgwETUVYLm9Bv3Eint3KeSAX69bv4MEqKnJWCQhZQdGNv8g8NRPHkzOE8z7g&#10;Mxqxy9qMQkeDxYbNYiL45ir6tcMpndcFz+1DOGRvBotb1u+QferlWaXyt/E/HIXKaWnW0n/d+gKK&#10;L2yl+MBvMvd6AvrZAo7mEHk6hay9w3mzsqOA/V8g5xb+C6t4v2IolitrCRhzsKl9GITuVjvFVoMW&#10;YWjU0nJL5CzldYMVp1nO9P0N8rf+JevaT9n7SxhlryXrvify4rwYFTnEsu8RuLkQ4+HxZO79lQ+H&#10;l2G8eYzk6yuUXVosn+2O48oMfMWPscjcemcOJlvef/CPipD82KHXanRhNbvxyrOjRW8JPT6Caddv&#10;lMzvjmmhqnnSi5xV4yjZOwXX1WViWOwnWniHVMlNyNpB6sHPBE4OxLytD1mLxThb3JHiDUNkXbL2&#10;+xvFqNlAqGgnfvMj3MKnnpKz2HJ3Cn9cwK/fjt+4VN5bhrVwDbbSkwRt7wiUvCP65gqhK6vR7RpP&#10;9pYemFVDgivTiZyai3HbWPSHhxB8OkeMnDu4zQ5cQkeVwut+cprCc2t4dWAu748txHR7N/4PjwmY&#10;s/A4XxB23SKSfwTn3TUYzi3R6sIlXp6m6v1mwo8n43v4I6GHAh4vCyg53gPdvnRe7xpD5u6RGA6m&#10;Yz07XoDpLJz3d2B7dhF71lXCxeepLDpJxbuDRG9uwHZyHqVH/8B/cxrhC78SOzac0MHOlB3uQdmB&#10;4ZjWDyV7xRCyVg6geGVXMdSbUzi3LgUremA89jPRV6ugdBsY1lKZvxrvq/WUPFlP0YN5mO5PF1Cy&#10;FF/OXnx6FVn5CI/3Hh73HRyOh9hlODzX8frPy+sX8HrOEfMdEOAucxb8RfDxBOzXJhJ89gPofwbH&#10;bwi6AOsKKFlEmbzu3ZNG0WIB4hs64t7SDcOadhRt6kHWhn4UbEjDtrkHzvXNBdzVxrS8Ps7lLbCp&#10;tFUBG/ETAtiejCVybySms0Nw3fyByNvFMvc6KnMW4L89l8JDP/J2Uzeyt3bBdGwYwdt/U5G5VT5z&#10;llDxdaxZlzC/PIjp9U6y7m7l3fVtFN5ZjfPlasLv1hB6vgTX7T9wPPodz7MZ+O8vIPVkM7Fry0Uf&#10;jMGwtAnGxY0Ibu6IY2VrMUzb4ljQDOfiepTvbk/Z0S64V9fFsbwugV1tBZA1wTVP1eepIeCuPj4x&#10;0A0n2+DYJcD+5k9Cp7kCupdREd6K13Uen+EygeLjuAt24cjZijN3D/7iIySLdlP2ZK7waga6zSPx&#10;nVKNCMRAP9kdw4mOhF4JiCzIwHilJaajtUg8701lqcxvmUEi8w9iFyfh3TmQwjW9hTbfkb9ZxuIB&#10;mNcOI3xthvDYGgEaco7mGQIOfsZ89if0u8ej29RXnidntLYuui11RPc0p3S/gJ+9LXCf60bymYAq&#10;9d927yTi+kECnjrjuNgG+7lOWC70FT0xnODdcfI5AU6ZAoCzBASZhC9s03Ff7YVewJ1DgKl3cU1K&#10;BNRbd9SS9XSB3LGkBEA4rzSnaPc/Kd79L0JPO2uNAHCNp1I3AtvFFuSs/CcFC/6BfnU1Apc6UlE6&#10;QgDEeA3s2442p2TpV/hXNSK2XkDvQjmXGV8LoP0Sn/CWf31TrAsFlM6Sfc2ujXNRHVzL6uJaXBfL&#10;fOVk+AzH0QYk3g2iKjeD0LWuFK77grw5/4Z+wdcUr6gmtG4ooL87KQXuwj9QLs9Vdbscik5H21Ny&#10;uj/m831ltMN6qSWeux0pMwgA9I/G97oTJUdqiqx+SenmRvge9KHSLvME5SzzelB6uBY5i/4dw3wB&#10;7kvqElwtfLehGbaldSn9+x9Yln5D7EJHKB6rpWw67ram6FRNio/XwHSpCb6XXYkbBCzZxhF/PRCP&#10;0EO/sxb6040oETBYcqwhpaeb43rYXcBWdyznG+NQRemz+1JhGUGlfhjem60p3Pc1xrON8DzpREI3&#10;4GPUW2IEyeggAdDDtOilquBIoqVpBDJ7CCgdTTKQQVLV2QplCIgWEOhUkUDKITpai6iJ5aaRc7A6&#10;ecfqCYAepkU/JfzpRB2DiSjnXmiMAGQB6QmhVaUAzchQYvJe3D0YrRafcpYlRxJ09sVb1JWUWV53&#10;jabCNgxfYU8cHzriyeop61Upsx+jRSpTGQRCA4gEBn5M+YoJ38a+lb0Ox3u3A4ZDtTGeE7kt6aWl&#10;KRMYSZVX9iagPynn5c2SZ93vQtnbvqJvBhF515ekqlumajlVyagQOyGlHKcyr4pY9I+n/JV87qjo&#10;gc31iR1qSfnLAXK3dJd7oLPcYW0xPm4lvCN0ks8m7UOxPmuF+7mA5XdyJrL+KkU3VQi/apwW9ReT&#10;9bhyuuP70J1Ko6xR1aNSNelUbTfHKIIiO1mrvyZrdw2hcX9SlqEyxzjKvUJ3WVOkoAdFu74ib+m/&#10;KN1RR0s5VOl2cctAoaHwiieDiG4gZfK3ShtUtepS3gGY3reU+7Sv5pTVOuomZa/KQZySnypFt1LW&#10;kZpApWeU6BKZMy+d1Ic0Evp03K9FJ9wRvhKejrvlrKNyR7zrSdFB4cUNX4p++QLThQbEivpQ7kmn&#10;PJhOhUp19IscFPWmwjBQcwIrx268RHguLw3H5UYE7rSlojidSG4P7PcbE33fVYuYqrRnUOWRPato&#10;qPf9IF94NCed8PM+lB5vSOhWZ9G7okeEdlWqoUroe9GRsscd9cRe+wrr2lr4TjQn8rirFj2rnO0q&#10;dTtyR3jncm8CW5qKjqiDcV51LKIXI8c7Uq4a4JyVfW6ug2XuZzj/+hfev0Vup4t+m/UlltmfY5j1&#10;Lxwzq+GbXhvPFBnTVJrpNwT+qo7/7xo4p8k98XdNvH/WwPPnN9hUKrvoRtv0r3DOqIZ/fm0SO9oQ&#10;u9SDyJOBxJ8OofLxEMruDyGVM13kXGxF+2+U3eyOeYmsY3EHbKu7YF1Zj+C2ZkQOtyR8syOR131I&#10;iQ5SvK86EGMaTeWDgfhXNxTd+AXFs/6d0k1fU140hHLnaOz7GmKa+iX+mXXxzKmNeYHomLU18Z1t&#10;R+qe6PhbbYgaBwp/yvmrBjYiV6mw8KNKK87vj+FAXZzHmhEXPaM60foLu1Gl+FWlLyvnndb5eAzl&#10;ynHkHyn07ot9o+z3VDMqRa+m5Nwtd9rLmoU/Y/LZ+AhSWl05eZbia4fcB3r5nms4UX1f/I86EHnZ&#10;De+H3sI33wtPyXsJkeWqUcQ8A4mZRJ+Hha8jItseFUXYncDjdnhfdyNmHUxVdDgVjiHEdYNI+cYQ&#10;LUjH8bST6GXZn38snjutxU6pjmd5Tezz5fzkPi/PFf563RPeDsJ5uCHWk02Iq8Ywl1oTuNhNbN8h&#10;wpsi5+FfqQwtI2I7QCznCP7ns4lkjiORNQTPhc7od7WkYFVjCpc3wnmjPwnPL1RW/U5lXPSDYTSe&#10;pz2pKBK993oQvivdqRA+qNLmnSD340BK1zfGeaSZ1sHYlt2JSlMGcZG1pEmlp/5ARd4fJN/8opW+&#10;qFT/sPyQTuye2AmZqnv+ZtwHx1K8uDF5i6sTk/u57GYPHFsbE9onOGif2AFbm6AX26xY7seA2Dqf&#10;nHCfxqfxaXwa/+n4mJr5/9EZ9j9qxsnvqm6aSuX831NIHRiUU8nq0JxUdqOeoLFUDMNHlBxfRtbW&#10;37Hf2YvXkIvR6kZndst3TFhMpZojTzlj/udc/9+H1slVOW/MOm0O1fTBZHRhMrgwy1q0OVWXUosF&#10;rz6P0iu7BWyspqLwBZ63d8ndv5TcXXPxPhMga8rDruaV/anoPp18X0XuKQffx1RVFcH3scmETuZT&#10;qY4W5Xi0uGQvDhy5L8k7PBnvIwGLrmUCdoeSt7INpo1DKFw7GvOJhcTeXKIs5yHm2wfIPjKb7N2T&#10;MVxYiz1T1YYqJV78DsO+vyiY2RTLgT+JyDrtphKt9p3BrPaj9m3UHHdqnWbZt8GSh8v+hpj9Eo6H&#10;f2PYLQZozmTcpfNwGU4TMhcSvn+MovVjMe/+FcOa4Zjnd8E8uxXGFWIMnd9EuDgbm9BJ6xYrz7DI&#10;3Mq5aTS65ZkfHZB2ec2X+4rCwwuwbR2Hfcc4XI8OYL65h/db/0Z39zAhy0s8xuM4C1cR1J8nZriG&#10;L/Mk5qvbMe6cRPGMlpTMaI3n2AziudcJWotwWqw4hL4Og2rYoZ6vauaZ0Nks6C0qclLxmxGXtRh3&#10;3nOstw6i2/875p0T8B/4EevmQZSu7IVl80T0+4S/ro/D93AovkdjBRjOJfh+FqF7kwicGolzZzqG&#10;VS3RLW6CZXVfrNvHCvAdhuvZSuyGZwLknhO2P8CjO4gnbzb+vOk48lfhsZzD63iC0f5ecxx6DLeI&#10;Za4g9Ggzhv1TyVvYRQC2gOj5bQT8tke/53ssTw/j1ufgUR1VbSV4bGb8Fhvuwhwsz8+iu7iMgoO/&#10;CQ9ORndtO64Pt4ha7lBm3UdMt0gMpzEYL/bHef9bYub5AqSOyjoe4jI+EV65L3J1H3/xHfneGdzX&#10;l+HY+z3GLaMw7/gO98k5+O7swvbiAobnZ7A+2I771grsF+dgPf8r1hO/YD74MyW7h5G3sQ8Fq7vh&#10;3D4A947h+PcPJXx0EPbN7bGvbYN7bSus8+ui+6MapVO+QTe3JabF3TAv6oR9ZTccG4Zg3yJG99Ze&#10;2LZ0wCzDtrubrEFAyLkR+M8OwXtOgOKZDCwnJ2E/+RO2c99huKgiRX/FeOl3LFf+FL3wJ7b78+Tv&#10;eeTvGYHpmICn56pL5izCOX8Sy/uLVME8yl7MlTlGot/YA8+B0USv/07g4XScT1YL/+/CcWMTrhur&#10;cd1UXS/XErozH8uRDApWdES/rCuBfT0pO9cfz6EBWDYMxLR+JLYTk/E8306k+BUJkYXIq8tC05WU&#10;HvyOwi2DxUDNwH76e1y3V8o6jlDpOkul7yoJ5x3Clnv4Sq7ge3UAz+l5WHdMxLh1GMaNA9Et7YJh&#10;UQfhjY5CxzR8W/uLzLXGvKw17qUt8K5qim9HFwE9HTEtakXoiICEZ3NIPZ9B8MIIIlf7EVHgaH9b&#10;vNf7EX4zQWgyE9e1KRgPjcS4ozeOfX0IXBpD5Plk/G9m4r37lxjmf+I6OkFkogOlixtSsrQ5ps2t&#10;cR1vQvixgEnjUALve+C814cq868krFMFPE0nmfsDvkt9saxrStHCBrIXkaWT83GfmI/j5CxMx4V3&#10;Lo/UHHfl5nEYBEAWruuCZWcGnvN/EboxncCt3/HfysB7p7fWmMN1tx9W4WPPdQFLhdNJ2adR4VMp&#10;thOxPemP61YP/Ne74BHDPfhCQIdKh/SLgR+bLAD6J4KvRmLd14mC+bWEljJWCvA824xkzgABPAIw&#10;3qYTfZZGUvZiOdhYeKw5lbqRlKtC2+7xVLnGUybgOZk7SgC17FtFG5QKQE8JkEyMJVI6lOjzvgSv&#10;Cxg+0koDnp7ldfGua0h4RzNi++WcDrfFdUCA4I6mBNbXI7SpgbzXGNeKmgKqv8C8sRbRp90F0I7U&#10;wFdInlN2ZwSBE11xba9P4kJXMIzR6lupgvaqvlvCMpzEq7649jcUXqkrfFEL0/LqBA42/egE8AtI&#10;dIoO0w0lYVMRWKoIv4DQyKiPa1cOHJXKqNK05L3Ah154LrckeELGrb6UvxFA+ELO4EY7fPJ6Ilv2&#10;HFVNEH6iTOYv3vEFpn01CD3oKIBUzfOzzCdzRYaR9A4lZR2J71oXHCtq4Fv0DT5ZY+BSJ0IvBuG/&#10;2QnX5cZ433SkXEUUBUfiftsW/ZPmcpcM0ByaWrdOZM1VQ6mokPWrpgYVKpXrO+195y0BpRdbyFoE&#10;BF/vgX7918JjjSgr7k+5bRT+1wOwHm8uur4OppvNKSvsJWc5WICjzBUdoXUY9eX1x/G+i9ApnZR3&#10;IMmQgGGVIqaiVcqFR1Pq99EaaFeRLArsx2RvUV1/IkV9CQnITHiGyZ7HkvIPJ+4YgN/Um5hvMMmY&#10;cqQJrcPK8aAirQTECygvjwgwDwg/2dOJmwZSrpo+xCdqtZVCWYPwnhadeaChlm6qnHyVzmGkjOnC&#10;86LPgulCl481A4MfehJ50k30o+iDdbVxLK2LZdZXlMz6N0w7axN73g/vNblTdlbDfbu18MtQOZdR&#10;Ij8iI4Y03FmdiZT0oVw5LVW6rPCBFulWNkbWO4FwwQBMjzoRc8r+hc+pGCE/RxEtSsN8pTm2Gy0p&#10;M6mU4LFUlSlnm3wuJGsrGIjlbD08j1prNQ5V59TII+Hf0iFUGgZRaRtNef4wbHJWsTfd5R7qRSqm&#10;nH4f5ygPCl+HhSaV38r5q7qE4yhPjKFC5o4IPeK5/XGfaYp59ddYFlZDP7MaujnVRUd9g/lAA9H3&#10;aZpDsqJcpfeNI2ZNx5fdVXhCnuEeTTyzp5ZGqdVp8ykZFp6KjdOcb8mQ0LdK1qF4QPg4ru+L83Fb&#10;AkJnz/2OeF/11OpFJg1CS9swEoWD8dxth132quo6qqjKSI7ooZzeBPJkvOsm/ClyXTKE8ndpWC40&#10;I/S2DxW6dJx3hCff9NG6ywZeqEjefsRu98Szpym2tXXxib5Inu+FfX0D7LOVE01kaFo1PNO+wD29&#10;Gq7p1bFO/RLj9C+wrqlF4kY3yB5O2VPVfKcZDvleYEMz/KKHPEtr4J1TE+/M+thm18G2qjaBzQ1x&#10;za+J86+PEXGRg81JvB4kZ5JO8Gk/AneFt660E73cBvvxVjJnO7nfxfbaJLaP0N087XNK//yMkin/&#10;FH6rSbmcbexuZwxz/on5ry8wyrlYt9Qn+TSN6L0eePc2x7ulIbZ9tUgVD9SiHO27Za7JX+Cf9iX+&#10;2fVxz6qHe2VdEkJv5axT9FE6zTnra0IrGxJcKp+Z9g2OKV/iXVIb3/GWJEtERkTvqFqPKpoxVSY8&#10;LHJGVOTRNED00HDKVYStyJwW7al0XpXonCqRSRkVFYq3xhJXzXuMw+TuayG2RiMt0jllHILuZD0C&#10;b3pQpeoLKue/T3SrfjDmk60xiM517WkAomNVJFjKI/ypl7tEaBEtkXvrflsSKupW5DvhGCr24QAt&#10;YrWciaLXhM+UfnMPI3Cvq9g7TSnPGkxY+LPsQzfRByJP3gzM5xuK/dmdypfD0a2qhX3a18IHX2P7&#10;+0vM64VWmQMIfehHhVVk1DWBlNCD4HeknD/K62PEhh1H8GYfvFe7kvowAt/t/ni3d8a6oq3YBd1J&#10;lU4VWZhNvPAHQk+HEbo2Su6QgdjkrENPRW7LZK2OUXLXtyKQ05kKl8jh+0EYT7TFKLwa/iA0zhog&#10;9nx9HHKvVhWNElnpjvdWFyqMou9kf+XmdE0XRbc2wq6iIo+2l+cN0+p8mrcJf+6Wu/FwuoyJWHYP&#10;1jIMEs8GUXa9J7GzPXFtaY7/RE/CJwfi3Nj9kxPu0/g0Po1P479qKMea0ezCZjQTMeaL4X6VD4cX&#10;83r3TGwPjxM05GK1KCeTcraoCDmzVoNNS3U1O7CYVBSYctCp5gQqLdSKTW+XoT77nz/z/3WouV3G&#10;Egw3D5O/fw6xfFW/zIlNhk9fgPneEd7u+JP8o8vwZz/ErZxbKgJOczTq5bMqWsumPVs59lQ6qMXg&#10;+BgJaMnG6rhP0HeWMscKnO9/I5a7kLL8BQLkZ/FhlwDTdxcF+D3HfWcPBdt+483GHyk8tZbw+1tU&#10;lb4g+uoshourydv9u5Yy61jSgeSOoeh3/Ijr9RVcsn6r0NCq1iI0tDte4nQ+wO28hct7joDnJEHP&#10;WUKua9heHuTDjt8I3xGgm7sIt/EK4cIHZB9eienqLkLWEny6XAHFW9Et6oBxWj2KZsmlfmwZ4aJX&#10;OFU0nJyHor9Fc4x+dHQqB6eqb+czZGM8vZiiJX3EIL2Gw+ogoFJWH53i3a6/KTo1l0TRIcLGbbiK&#10;d+A0PsBsNWkNJvxPL1K87TtCqhbczu/JXtCX0u0TyD84j/zTG7A8OCXG7zNCxlxZRzEW+Z7F4sCk&#10;OeNUBKb8Lq+Z3e9x218L8HwghvFmindOoXTjaHTqP7ibBYyenyzG/HHitlvCcxtwP59E4Nl4oh++&#10;xXd/KKFbQ3Gc6Y77UFssq9tgnt8W29K2WNd1xLRtFPpD0zBdmEnk6a9UZk0gnvcnodKjwhcFWr1A&#10;m+4htoI1OEy3sFktWuRboCAT581dlOz5DuOO/oT3CFDaOoTsRf34sGQwpXumUHJmLfo7Owlm7Rcw&#10;dZaE9xpV/pukHCcIZO3FeHUlxUcmk7dvKCXHBxN5/psAgKVUvl8vvLOOgiubyLlzBEvOM/zGQnzm&#10;QhzGTCz6TFmX8JfjKiHzeaI5Jwk92YXl0kLyTvxC5pHxFJz7AfvDuUSyz5DUPxWj8hk+731cwXt4&#10;fHcIWi8R1+0mmTuNyMtROO4PxnTvW/xvF5Eq2gTmrWIkHqCqYL/wzjzydvQge1lTXLu64D8mRt+x&#10;n8TgnYP+zCJ5fzVlt5bDg2nEb4jxer0fvssZGA9PIG/naN5u7kf+zgmYTs5Ad3EGBRenUXRxPvpr&#10;87Hcn4fj8Wpct1fhOjMF895h6HcPFRAh81wcT+rlfCqK1lGlWwmZ06i4PBbHlj4UbhiK6fQiIiJL&#10;FaZXAqiekzJcJZG7n+CrTfgfriR1cwYJmce1tjmmVfVw7mhK4mIveKv+qzuZ8rtizJ9STsWe5K3t&#10;ivmUzH32e5wHxHA9mk5sTyfcy2pjmFKN0mnNtIjVgtmtKZ3dCNfiloTX9aZsp/DXgVFilE/Ae/lH&#10;vHf+xPN0JuHsaVSafqW8cCRlr0fIXkYS3jkE5+IOmFRE1Zz6BOY0wDj1CwpX1qfs/nDCT9OJPBMQ&#10;8EqA8n0Bmve/F8N2OI4d3Sha2V30QwaOvRk4l7fHPaee1sHMvbsdts2Nce5sjP9iRyICHiucAmBU&#10;ofVy+b5pINECAbqmMYQEJNmvtBIaN6B0Q32KN7egWHWvXd+B6NERxPYPoHh1c+GjYVSqiLfkHAFC&#10;U8CynPLiM2KIn8HzZj3JgqWU56l04V5YTgk9jsp3bnYU+v8M3kVUWeZT6Z0rQHmG8Nd3Ip+9MO9S&#10;zoru+E71QXe4FZbL7SgTQBL9kIb5YnOylv07H+b933EocJMjwMQsAMwle1DdNJM/ClD7lVT8Lyrj&#10;sp7wjwKixwvwm0h5dALJ4CgStsFY7gk9bnSiPFvAnUUARUBAum8E0ex07Be7EjzRhejeNgS3NSV6&#10;qA2VNwRgPx1K8EFffLL+wGUZJzpQdrgd3j2NMGyuQeGuOpScFkD5VvjGK2tyy3MNI6BAQOPz/pTd&#10;7kbgfEsiN9pRkT9YAKsCWd0JZfUm/K4fhQcbkL/yawHe9ShdWp2i7Y0IFE2Us5F9eCaSfCHgb089&#10;DOu+kjOsS+xqJ+JZcoZBeVZ4AomsPriPCfjdWgfnXgFAh5sSFKBddre7gN/eJB/2IHmvp/BXB+HB&#10;FpS960+lcRRJAVSqXlYyRwBfdn9wfEelbgyWs81xH2lB6kIPgkda4lB1kE62xCnzOvc3IXW5N5XX&#10;0oQnquE61Jiq13IWpQIOS9JFJ/YnpSK/VCFyrZD+fzhAKkZrThTlGEraR6C/2ITXG/6b3L1fCWDt&#10;SFileV5pQex+F2KPZL3Co4FMuU9kBF72JCp7VNEjmhNHFf1WKZTxYSTKZQ/yLNVRVDmzVAdMVRjd&#10;mdVF7vBmRHJ7UhVVwFwAsIBkVQi9XMC9Kv6vCver+mXKiRbxDSboTCNm7kfSPIC4QfRTUQ/RxyME&#10;8A8nYU8j7hDZsw6W34dQLqMqPJKKiAB9VafOO45y/XC541VE50hc19tTvEsA9u76BE+3Ivm8r5y7&#10;6IG8XoSKelHlHgnWMXhutiVr9X/Du7shqSPt0avop5W1KL/Zn+DFLrj3NyQiZ1mVM4SkdQSpyGgt&#10;jba8TOQvImBY1V9THWqTwgvK+WQfhv1acy360Xa6EbZzjagoUCm5Y+S8BxIvludnd9KcdZV+oVl0&#10;PJU+We/7TlhuCwBXKaR+mTuWgedtZ/xvVKMBoavQrDI2XIuc8z/tTlW+8PabrjJnGmV5feT+r6d1&#10;fq1S6ZqaM3ucFvmHil7M7ovnSjtKt9XBcqCeyF5fqgJjcT7tTOBRN6IiN6o5Q+xZd8LX2pB8Kbyo&#10;m0DqzSCcJ5pi3l5LaNFRdMpgkl7lJBxB3JMmfCb7Us9IyNpUPbjQaDxP2uM40YzoVVnnmdYEL7XD&#10;das1MYt8PiXnperEJRStZH4VNVU5gmRsEHHvAOGTMTLPOJIJ4Q3hI9WBU0VLIX+nPMMoK+hHPEf0&#10;0dPeWI43wnSpOVUhsV1Eju1HGxK/3J3KC71xr2tAcF0jPCrqd/EX6Fd9g/9Qa+JXelF5T/b2eiTB&#10;s+3lvvka77q6ODc0lPulEcE9LYjsbYlvawPR2/XwLK+De2FtPAtrYl1fW3R3W8iRPbwZivdIc2wr&#10;qxPe2oz4wU74d7XEJXdX8HAbeDYE3o8SGnQVfSD30PFmVHwQGfWJ7Ii8h4XuhhN1yd9bHcOhekTP&#10;tCV2vTvRR72JvBCd8T6NypcDRQYHkFKda0NyzxSni04RHSA6yjarFs4ZNfBM+QL7tH+im/0PfPub&#10;kxI9FXvcjYpHAwkcaE1UdKhqBKL/+x8Uzv037Neba85g3Bn4ZU2m6Z9TOuUrimd9hWnOP9DP/m8Y&#10;5vyLPPlpkTtIpf5WJlXzCZE//0CtE27cPBDTuYaErncgcas7JRu+FnPoH/jvdEQ1I1CRrVr3VNE7&#10;qnmLcpyWO1X343YUHBU+eqBSwH/E97ILruct5GxFJwRH437TUXSq8Nu+ZnyY828UH6gp9sIQEgGh&#10;o+iECscgKrxjtKYHjutt5J7srMl/KjYab0EP4V95fkDuXXmO5UpTsUnSRPYbod/4NSnRv6EHXcjb&#10;9ZnwkHK6/6qlOltvNKMqa4jctbXRLfsS61Y5q/2tKd7RAOtT0TfvR2A515Jk8XBUAwvLmXpUvkgT&#10;WjdDP+NrzH/XEnvjG60zK/ljCVzrRux4e0LCd06lT14Mxnu2JabNdeTubi96RMaznlo6alWF0Iqf&#10;hL8nkZR70mcYRLC4r5ZqnZTziarIwMpvqRRdbnkqa3jVj+ipLjg2CF/KnAnjUK3+puVUC8xy1uGb&#10;/eCNyKK63z2/43w1gOzd3fCfF557M4X4/f4E5IySwrv24z3IF7uoYL7c8Ws7ETr9KR310/g0Po1P&#10;479sfIxGM2upm0bVPEGlVlrtuE0GLC+uk3VwLvl7pgjoP0ZAl43TXIqqFacaQRj+n40TVO20j5Fa&#10;qtC+5hjSHHb/+TP/9yHPNzqxG+T7T0+Td+gvfJk3sZrtWv0zi4pwM9rwW4wEip+jv7yVD1v/wHR2&#10;tRb55ba6UKm3yhGohtZF1ZaH3X0Hj/8kAf8hgp5TOO238JqfUXxpMyUHfyeQuxZP8V6i7/eRs/N3&#10;Sm4cwK834DHatZpm/sKnmG4fJHf73xSsmYD5+BIxSI/jPD4b3drRhG9sxXhuDW9XDaN4zwTK3m8l&#10;YT1N1HkNn/MZbsc9/K4reN0PsFtyZA8lmFWdPLvQ9sN9oelvuE+PIZb9JwH9McwP9lN6cBqBnGfY&#10;TSahvx7Hm3sU7PqT4NXluO9sJ2/DJHJWj8J2YSXerHsEzEVYhS4Gq4pKM6KzWOVvM65nlymVzxWv&#10;zMB774TsqVTOVeZzvSGkv0HJiaXkqUi1JwvwFWzAUXpMzjwfm81AMPemAJafsFzfKIbQDYoOLaN0&#10;92yib24Q1mVifnWTwot7Kdi7gpJdc9EfmYft+hZcb4W+pVkEbTkEjYW4dEYscr5W1bFVzsRrMuLM&#10;foLpynJ0m9IpndOW4jkdsewZL0BiKzHdMSLmJfgKJxDKFeM6e7SsZRXR0vvESm8RLzyE/f52zNeW&#10;Yj7xO8ZNI8WoVkWLG1KqOj+ubigG1FCsp+eKgbGa6POF+PPO47EVYnVZMduEr+1W4QMrIVMhwXf7&#10;sZ7MwL63N84daXi3dMa3sz3Rc2OJPVyL8/EeCi+vIfvgLAr2z6Dw5GL01zbgfbaRyIe/BLRtImm4&#10;gP3pSYrOrhF6/KFF2LlO/41XPue4tAPDuc0Yb+3DkSd8oOrDWbNwmYTOljdYXGfxejcRd20katxK&#10;xHhIzuaI7H8l5mc/UHx5GAVHBqM/MQbnjR8EAM8QY2sTEcc1XI7XOByZeK1PCRSewPVQNS4YR+6a&#10;npRs70vk1i94rk/BdWEewXNL8e/7HcPagZhX9yW4+2fKbm2kongXYeMWYoadeJ8vE+A2jsBdAf4F&#10;f5HM+w3/vTGYT/XEebaX8PxA/EfTCJ4QwHJ9HrFXwud5L4QfssVYfI2/4CXuwmdY39+k5MousvdO&#10;J3vXZErPr8Byfy+2h1vxPFiC//40nNe/RberHx/mNqFocSMc+/rhOC3G7J10vA+G4bv/Hf5bv+M9&#10;9xvO7WPQLxbAOLOuAIOGWBaq4vmttYL/ceWA2dcCz5Y2+PYNwXH4ezG0R+A9rNLtfiL2bjHJD6uJ&#10;v5hN8PZYPJf74pL92Pb1FgN7oAApMUDXDsK3awCh84ME9Awl8m4i0dwFBN7JWbw6RSLnlAD1/QSK&#10;9hHU78KdOZ3gwyFU3B2Ea1UjrFMFkM2qi2FWNa3GkHF2LfQz66OfI/ta05nIybFE7vxO9O5PRG4M&#10;x3qqG8ZdXbGp+mVnW1NVJOBEP57gy944nnbVatB4rnagcOWXOHbUF7AgQLHkOwEUwm8JMaiDAvwF&#10;gFb6vqXcqjrwCSj1yjOUs+5wC0oFCBoX1cS1rT1OMcQjqhto8ntSttGi7wSgO4YSUk4LBQDL/hRg&#10;NYlI3kChXSvMK+phXd0U7/Y22FbV1OqO2fc1JfZcAFd+BoEn3QW0pKGlOsV/kPX8IsDgR1Qdqspw&#10;OtEP/THt/7gG+x4BZs/7kTCPocI9QUCFeraKXuiD42E7ynQC3iPfEhPgEHYImPeNEV0+GOe9bniU&#10;Y/JuGuUFE4U2o6goHEDstYra643tSkesh1ti3tJEAFVj/PvbCqBpjf9kS+H5zloUDBYB60UjtCYE&#10;JgG9KvrOd6MNzvedZN8Cmq3DsdwR+r9Jo8L+HWWmDCIvVY2zZlqnwMo3A4Wm3wsYFGCkHIrecbhu&#10;t5C5vsG05WsB0fWoUtEQkfECMn/QaifF8mS9uuEki4ZSppwXD2UtD7sJD7fGvLkG5oWfY5spwE5A&#10;mkdAUuhVXyodwygz9BfZaIPjSQdSap+yfvexlhgX18Dw1xeYBVhbp3+Gd9bn+KZ9jvNvFaVSHaeA&#10;Zfu0ryid/RmGrdVFj3cRsDWWKuconM9aynzNKJez1pwiynlRNZJKRslQEVffUx6ZQMo9krhFaOAS&#10;IKrqayWUo1FAeflYUgK2U0nlHFN/y3sqzQwZAqaj5kGiAwV0i452yE9VnynlU6lnQo8KAYtVI+R5&#10;Q4hXDKQsOehjiprMWSVzJavGkVAOJOSzcaGb7D/8tguhgp6kVJRYdBwpXTqR590I3GuL51UngqV9&#10;BGALH2vdQIVndEPxPOlMVIC7N7Mz3pzucocOIHKzJ+5tTUVXfIZ++r9EBj/Dskxkcns1yrJ6iOzI&#10;HL6xhPVDCJuHUFkmtEh9p6WDmY63pUQ+69vWkMSlbgSFz/wPhaYlw0Um00g45PNxoUdsFHHh41BR&#10;mvB7H/y5PSlTnSCtw6hQ0ZDO0VgedaZgZ02KNlUjdLuTnMt4DWjHDOliH4iO0QkALuhDXPjF/74f&#10;4RzlcB1FMl/008XGxN6rulXjtXmDmb3xXhfQ/bY3uMcRfdudZGE68ZfCJ7trYdzyDfrdNTFfbkzK&#10;JeddOUHoLPtU9FURQf5hON91wnlbeO5WJ0z76hM/2ZGKM11Jnu2K73gHdFvqotteg/CLrkJ/5aSV&#10;81JOW+VIDMszS9PkjFsTuN9JdHRHwqJrqmwi84Yxop96ELrTjvJiua8d6YQ8g+Q+GyDzqDpcfYjK&#10;+SZkn1okUelwOdsRBJ52oUylest7Kl25vHwIVcr5FpT3VSOP6PdUCD9V2AdR7h1KhT9D6CCff9VD&#10;ixwt2VUT29GmWi3JxPMBuI42JClrwyjneKABnkPNSV7rjnnx1+in/pPA1iaED7fDNq8mJpEb9U8U&#10;29wvcG+ph+d0SwK32mhdZFXqfYVO9v8hnbIbXbGv+wbb/M9xrayNU/Sa/2Y3ygvlfeMYyt70Fp3d&#10;VUvZLN1Zi5L1X4q+aSd35xBiL7vJfVkf04YvsW+rL89uT+RIJ9yir0yzv8Iy72scMqdtWU25Lz7H&#10;Olu+u6kZ0WOdiamO2dd7ETvVAfemupiFh0vn/0NzuMdvdxPd0pfok264b7SAN4NxbaiFZXo1fAsa&#10;E10punp9a1xLG6Bf/pWcVxctgth0sj7Rd/1I5Q0h8bYf5A6DrJHE7vXALvOocgMqvbzSNYwqk/CQ&#10;YTjlmcKf97rjPd+SShWhq+pYBmTv0VEkosNIpDJIoORZ+ESlUp9rin5fPSrey3llp+O6oepstiOl&#10;ooIrx1OldIiMuH0A9nut4L3wwd7mGP7+d1wn5G/3z7he9xJbSfYVkWeFJhL7ILpJ7o/ytwMInmlN&#10;VNZT4RxGeUClloq+EZ1Q/n4wttWqmdAX+A81Fp4cqu0n+W6wVnOwyiVy96Ybus1fk7rbm/iVPuiW&#10;fYP3ZHs55yFYLtSlrET4sHIcqjtq1KAi3oQnPwwXu6kPro3tsC9pLLZCG5GfPlQWj5C7oCPusx2o&#10;eDkS7xV5/Zrc428G4T/dgcje9gQOttP+UZJ40J3go25y53ek7MlPJLKniS759mO3XNNo0QVjSThH&#10;UvayBzaRZc9ZoYNL6Kl1mB6hRfQlCgYQuNZB+L4fMbWv0v7Cg6IX5DzDon+DV3rgOig66PlfYo8t&#10;EJosEBr8gHVva/JUuvTqNlrpl/gb0a2uP/DcSCN/ZnWsf32FdfJXOLc0oPKdyNfpIdg3dsGytAml&#10;s6p/csJ9Gp/Gp/Fp/NcN5URTzjeVyqk6fapGDEZMBgMW+Vt1+vSZi/G8vkTu4QW82T2bkvvH8eqy&#10;cGqfV6mtDm0e1QzCqKXAmtHqyP2nz/tPhnzHqbq0vr1Nwd7fsT47j8ERlPdsmFV9N/mpNScwW9FZ&#10;LThtJgL5LzCcW8er7VMovrpdgPIdAZ1PCTlvEFQODhl2120c1teyzhIMFjMWqxVfwUtyjs5Df3ae&#10;GO/r8au6YoUvKD48n4ITy/CWZGKSz+lNXi1CUEXZ+YQGnpL3OO4fwLBlAgXzO1F06Hu8bzaL0XKU&#10;+K0FGDYNIXTpTxy3Z2N9tJCCSzPQXV6H58VtYkXv8FsLMNr0WhShSo/16nLRnV5K6Z50Yi+mk3q3&#10;BvP+qeRfPyz7+1j7zaa6yOY+Je/QDPSnFxHV5xAteIPtpMw/p4MAja4UbfgO/fnNhN49EkO/lJC5&#10;CN3dA+gOTRFj8TC5R2dqHUODpptY7fKequtmNePR5+GQz+VvG4vluIDWd3Pxmk7gdrzFV/QK/cH5&#10;lBxaQEL/lnBpJjqh9bvtP8veDhIw6bCpKEibaq5RisOUhf/DXVQkYenp+WTK994cXETe+S3CKxdw&#10;vr1HuPgVEXO20PIJzuJ1RC3biRRex3NzA8atY8ma04XspWKknfiFxONJYgiOJJA3GZd+r5zlLdyu&#10;+9hlbUZLgfCF6j5rx2m24DUWaufnfXYC69nZ6HekY9zYAdeWNrg3tMe/ToypFf0xrOjDh+VpZO8Y&#10;j//eLKKvpoihJkDo6Thi+fOJPZ6Kd+dIXMv6YFzQjtIlPTDu+pngg4Mkit9TKedXbroqhtFaku9X&#10;EbixGMOJxXw4sIzXR1bz4eoOCh4dwvn8DPHnx0nc2ID3xFSsB8Zg2t2fgi1dyNk5EPvl2SRyNojh&#10;uYmK4CZigV0Eg4fw+0/JPq/ispzDbjosPw8Q9hwj6j1OxHaRSNENAi9O4by0HvORBZTun4fh+AoM&#10;V7bjfLVXDLRdVJZuE8N0NZHb0zAdGk/h9gzsB6dg2/qr7L+vAK4O+C4Mx7x3ELmzGlI4+WsxhKvj&#10;XS8G87M/hJfXkbDsJOzbT8C7C59+nQCglQKa1lH2bjuxZ3vE6NyK89Q8TAd/oGjfODL3/sD7/VPI&#10;OiW8fG+nrOUg/lcb5DvLBDQsIHr7b2xnhceufic8uoZI/mXCWTcJPz2B/+IyHNuGYt/Sjbz1LSnY&#10;0ZnA7d8gezGVWTPwP5iE+eIPlJz8HuPR4XiP9cV/rjumvS0wbGiH9+hvInMrcZ5bhPXMDGw35+F7&#10;vYZQ5gb8j5dgPzcF87HJWM7Nxnl/qby+WsDgapL6+YQMP+ET4JYwjRfj+mcx3H8ldnWCliri3dwW&#10;+9J6mOZ8g3tRI4KrWuHZ0ZTKG73w7GmBeXYdfAvr4V9dH/vKBvJ3LWxTq+GeVh3P9Jr4ptYkvKA2&#10;ZdsF5Oxpp6Uthbd0xr2tK9aj7SkrFKBs/57QWzGqi0YIXXtRvK0GhQIo8jc3QXesD97LPxC7PIvk&#10;han4j4zHsLcPptMC1IqHELcMFnnrIbIpgEqlFqoaSIkfBbz8RHlpBuFbXYTnGpG79jMslxtqxeIV&#10;oK6S78Ye9sB3uSN5u+qQI0BRv01A5pEOQsc0os9+pdywVD4/XUDCT7g+jMD6YBCx0t+ptAu9nnfF&#10;fLqe0LQ28dd9wPGr0G8mvpKZhNzy3eQPAuD/oiIm51I6lKROnmcSni/srDl6VAH1CgFPVeUCeFO/&#10;yefnUBbYhM92gYD1toDwvQKcpsvzvydp+Z7g4944r7bXOtEl3wwg8kLO5nkP3I864L3ZVutsmRBQ&#10;UumZgP9NP1yXW+I6VF9Ac11Ct9troL+yRNXXbE7hzmrYBaQnngi4yxuB56GAqevdCd8cJPKaTlIA&#10;VqU1g9T7/tj21KRo0b8Jff6F6WFbKoNjUZ3/tBS+cqG1fwIpAYfOrXXxzPoK77wa2BZ/g3lNdfzH&#10;mlN2p5tG54hKg5I12m63oyy3v4DcwXIftMVxR0VUjKaiaAz+S22wbqyBZVE1HItrE9rakvKLfam8&#10;J2D4RC/8yxvhW96UyPaOhAXkeXc2w3mgoYD9HrKOsVrNsZAuTStmXxHOENqPEPoKYFYjKX87hxJ7&#10;2h37nkboltdAv6g6usVfkr/+c1x32onu7E3M04/KiNBRAC5xOZ+o8JAAUpes1fOyo1bfLVjcn1Ch&#10;clYI77oziBT3xZPdhYCuH+UqjTcm3xPQXZFUXQCFjpWjtXpSKt1KNQjwvxF6qyYHqumGYzjx/H4k&#10;hNbe2x0oPFiT/K2fYxQwWvagF1i/pco+Ru74nh8dbU/aiM5uKzqor/C8qpUk5xCXuT0KMPcmdKM9&#10;jt2izxZ/jl5oE1cNKSITtBS3CuTsVNqrrKecDKrk78qyEVo0XXl+b1JPexC+21VLV6wUXlKRgapW&#10;U5Wq1+QbStTUm4ixF3H7IBA+0LrB+jMIPOiAYWNNXItr4Z9RE/Ofn5G/+N9xPGwpaxslcjCGlH+k&#10;Vm8voetPpWswIWN/HO8EmKsmCHtr4dpfT0C06JDzzSgrGiKyPJHAm16EHsme77Yk9aEPybeD8N3p&#10;RKxA5C05WquPFS8eSlXwY+SsikRUDgRfdk9Cb3pTVZhBTPZj3FNNeLyLzCl0Us7YMqG7dRj2i00o&#10;2fElNtEL5UYVeSp7Vc0QVFpucBRlbpFbXzoVwj+VqqlFPIOke4gWhaMicxx321Kw9J9a12SzqrN2&#10;qDH+ay1I5auIOjl/5WRVDUJkVFWMpFxFPoaUQ1ho75D5j7bGPV/otrYJgVMdNEdWpWrWIfohlik6&#10;7ojIwOU2cj/3IOWT1+W5yrFt21oH3aLPCRxoStXTfgTvdxId2F3WL3Qu6E/xns+xbBXde6QF7iut&#10;hEaDSZlHkiwRfjQrHSkjKXxjF358MhTvmvoUz/qMorlfYpz5L5wrqpO63ouK5wOFnzoQedBNiwKs&#10;0Am/K1p7xuN59DF13C57tm5vSPRCVyoL1Np/EX77Reg4nvjbfnhvtSX0pCvkig1zraumJ/RLvtQa&#10;xXj2tsa+oR7etQ1wL6+Lfb7I/rSvNMe6Y8oXmKaqtdQmcbonsXtpOE+3wLWtruiXmhgXVyN+W/TK&#10;g+4Ubvha7M6+pG72w76+Bq51tXAu/wq7DP3aGmRv/prA4y5i47THdKI+iVd9qHgxCMv6uljnfIV/&#10;RX2Ce5oTuCn3kW4gCTn3KpHroMiD40QLwpc64T3dEtv2Wni2N8K5qymei21E548QXTNY9IXoG+VY&#10;V+nkCI0SImPeocTlrilziawoJ7dy6isHl8hfxJdGKib6SL7ve9tB7txBhES3x1TNz0K5xyJyDzuG&#10;EDX2+Zh+LfMlbKIzDek4zjUlT/bruteZcE5fAiWihxLyTOH7yJ3O2ObVxj2jltgSdaFwqNhrg6jM&#10;HSq82pGU/Ixe60DxnH/DurU+vB6G72xz8nZ/ozUIMd1thuVJq/9w7I3W6hNWWEZS8UFoclz4cG0L&#10;fHPq4pj1DZa1NUk9Efm73IPCNWIbXO9GZdEofDdbExV+CdzorNVuK7s6gOBNuU9Vd12T2NZPuhC9&#10;0oX4tR4E5NkhkaHEyz74Dsv3TnSmQvR98lAnAusa4jrZjHLRl4gsVXnGUPawJ8VrvhKbT+wP61jK&#10;Pd+JjSZ0DYjsi/4ve9CV0jlfoJv8GaZN1eT+VmUNJpB4MQTDqlpaCr1y1NoWfU3qkci79w/KRS5S&#10;WXImtwfL/dqdZGa62N0il0d6Uvnqz09OuE/j0/g0Po3/uqHSN1UHUuWEs2sOr4+vm1HdUFXa48fx&#10;MWJORVUF3tyn+Mgisnf8guX6ZjGWX+GW75q1Wm9OmUO+L5/9f3/Wfz6Uw8lsteHNe49u71RM1/bg&#10;VM0QDB+7gVpMem1dqgaa1eDErFeRdnqstnwCjnvEdIcxXJtO3k51qfwhAOEMDnseBi1106jNr2rR&#10;WWQ+l4rMev+Awl2/4r/5B778rdjNz/CYCjBf30nWzj9wv7xKwGjEqmqwmXWyRpOsr4ig6yH+l0sx&#10;bEqn6tVRPO+ukH92CTnbMjCu7ELpwnZYTkwTYPIcv7UUf2kOtpx7FN05xptDK3i7ZyalJ5bjunsY&#10;b9ZDwsZ3BB7toWhHGvGbownc/oGCA9/Le3e0NE9V085hcBAuLaTk7CYBztPw57zAbrHiNWRj1dJn&#10;v8dzaj7OK7vI2z6ZvPWj0W0egWGXgIjCiyRcmVgeHiB723c4n17EZbRr81qtqnutDqe5hGDOI0ov&#10;LcR48zs8OYuFFg+0zqj669t5t+MPnO/v47dYCJYWiWFzisztv2M4vwF/vsxtdsp8DuxCP7v9A2ab&#10;/BS6eS0GoWEh3sI87NlP0T2+SPa5neQcnEfB3qHoT43HdGOrGLaXiRTcJmp9ImD/Hf6nRzEfGIFu&#10;WU0MYih6T/cj9noS0bwlREof4DSVorcZKLGpyEvVDVelJau6g7IvFQVoeoNfv5NQ8ThSxWMI503B&#10;+nAepSenU7LnB8z7v8V1+Df8B6fj3fs7jv1jsB8UQ2/fUDwnfsd3fT3hh0eJPD4i4GgRpRuHUzS7&#10;Pfmzm+A5Igbw7bEUH/qJ/N3TyN8xheKdv1O6cxLmnRPFyBuGbXdfHCp67IZyuA2hdF8vSrZ0wrqz&#10;I8EDXfHv6oF9dTMMC+uiW9Ic09a+2A//ivnoDKxXZhJ5v5bIkyUYj0wif88oCneOo3DrRJnnF6yX&#10;56O7PJvM49+SdyYDz5OpArzWyrltxnbnMPareyg5NJPC7d9i2vEd3qMTiF76lvjDX4k+nITjyngc&#10;VydT9nqVGIdbqXRfIFpyA8uNzeRtTSd7YSuKFnbCvDpNAOIveK6sJPT+gADR/cKrKwSMLiFq34TP&#10;uQ2X6wwe1328zo+NHkLex8QszygruU4sdwfhx9OwHhxB0YZBFG0ZROmudNwnJ+G7+Bf2Pd9j3zyM&#10;wNGhpG59h3VPf8xb+mHYKp+VUbi6J0Xz22Bd1VlrUuG/JOf49DfKM6fgujWJkMhJ9OIIHDv6UrK2&#10;M6ZtfYie/YGy+1NxXfsBy7HBlG4XILpPzuJUOt7zA/Fd6IP30WACORnYnwhwOd1ewFQrAicFhFzt&#10;SeK8vL+rI+aVjbCsqIlzoxjeO1vJ91Va91hSzoWEStdgu78I/dlfRU9N0LoQW7cJ0NncFt/Kxtjm&#10;1sI2sw7OOTUEFHyOZ1ZtXLKf0KMZBD78SqVuHOFXKs2oD4ln/XEdaIZjc2MBRo0I7GlN+IiMkx3w&#10;H+sq9O+KbmcbCve1ErkdRsLwp5z/YHSrGgtwU+mxYljPro5tYS1MC75BP1+M7WUC6HbUw3mhFbGX&#10;vaB0IpX30/FvrI9+4T8omfk5rkVNiQk/Vl4fQlXp3wLAZhHSzaHMM5nyxJ+k4gIoowJYIz9T7v2V&#10;sFVFq/UREJoB1p9JfhB+ejAar/B46e4WmM52obzkR+KlMnQTKQ+OJamKuWtF7QUoxSZQ4Z5IVDeK&#10;aMEQAcwZWM4Jj50UoPJiDgnTciqDc+WZv8r4Tot2IvI9VaHfBWhME6Ah4DaYQco/hLBzsJbKiioS&#10;7hJAXzCIcFZ/Yio1ziCA3zRMwHc6gdf9BMSnC88MIPRSQIlJ1lU6gtCzLoQFlIaedZN1DKOyZLSA&#10;mO6Yt9bGLGDcIIBFt1zAnJxDKlNAqXWcVkeuUtX7eqfqwzWidO5nGAQ0m/8W2s+oiXtObbwzv8E1&#10;5Uvsf3+NdWp1rNM+w7HiS8qudwBDxsfaccbhpEpHUna3J9YtdTAtr4Z1zcdOtIE9bfAfao9vV3O8&#10;q+vjW1YH+0rhwb1NsZ1ohWG3/H20MamcNAH8QtfIOC2qr8wyiKC+HwFLGsmIAFmVcqpqMNkGiZw3&#10;w3m8IbEbXbTmE8YddXDsqkvqXjcqVHF7VYBfRTJGJ2rOFeLfaqmQquZWLLMnqGg/vdDIOELoO4Dw&#10;h15UlA7G9rw1gcIe8j0B2ckMAdgCmFVXzsqxmjOoKibPFwBeZkzH+qA19hdt5fd+suYRWoRVVXws&#10;YRUB9x/pVsSE12QNidIhBARQJh70knu4NY7nncAiz3eO0oq3W+6IPjjTmOiz7pQbh1JuHS73QRrh&#10;gr4CWod+pIuATxUBGNP112iTVNE9ZeOoFHpVWkYQzeyL52F7Im+643zRTuS5L6nQGMr944iVDCX4&#10;qgduVaMsv5fw13CqHMJPOb0peyHg+XEXAtc7Urz2S4pWfEbodAcse+pj2lf7o0NUeJSyCZrjN/aw&#10;FwHl2CsZQqVyOOb2J/o27aPDxig0UA0DjtVBf6KOlo5sln3pd3yN/3YHXDdaiU7vTqVnJAnnIKGX&#10;zKucYcq5lRqh1dArD48lkt0bzysB8yp9XdbnEX3lWVQb+yaZa3sdAqdbUXarE/r93xC40krWMoCE&#10;fSDJgKp5N56UQ+hqlTsvtwfhkv5UiTwlS4cSeqxqQHak7FEPfE87Ey2UdTvG4H7USe6iz4hcawXF&#10;whuqU3Bc5FXWV5kQmUx+jK5U9REThsGESvoQMw4k/Lor4Xfd5W5PE/4fSPxFT2zCi5Yl1UTH1id0&#10;tj2xp92Ive8isjYEvBkECnpRVpxGQl4PCd09H3qTssn55fQh8LwL/uddKSsaqNXSU6nMytGjNbKo&#10;kD3Fx5AQ/VHhy9Dq1KX0Q/A/6kjB5i8o3S/Pe9YP75NehN/2pap4uPB4Bon3A7RI2NK1okPX16T8&#10;fj+C17ph3S+6VsngnhZY9zWn4vFgyl8OInCiJfZ1IpNin1jmV8cwQ3TC7M+wLa1B2fa2hLa2Eflt&#10;iHnhN1gXfIFN5D16u4/YeP3wbG6IZeZn2Kd+hkdFJU3/UvS2yPrxtkRVFK41g+iT7pjW1sS/ogmx&#10;da1wraiHd10Tguub4tnZkPijnoSeyzndbkvcMIhykbm46Cn7q15EcwdSYR9DlX0CsSzZ/4fhmG+0&#10;xCrnpmiqnJFJy3Dh6f7Ez3XDtKw6JYv/ie1cY5I64Q/zAPn+MEKZ/YVWfQi/GUD87RAi11Wzq/oy&#10;T1NS8n55RGS9bBSVZcMIFvUkbh4mMif6XTeYVOFALJea8W7tv2O82JwqxSvJ8cLP/YT/ZH7/SOGH&#10;QVQ4RspZdMRwqbHoclm3LV1siL5EvINJxP+jS3BI9FpskvbPKt8lOfeHaWIjdsX9uv3HfzQEx+C5&#10;IHf5cqHh9C+wLP9S7ta+BB/31OaO6fpqaewJOW/98n9gXC738jlZk8hm9J3YDa/6kZD7w/Oui9xT&#10;o6hSXZ29cnfo5bwy+2FcX03O90ts8+vJedbGtrIG0VuqPuAYHHsaUSh6PvyoPzhljXaRrdA4LaU0&#10;oiKdRQ+rVPmkXvgmLw3bmQa4D7aQe74D1sONKHvVV3RFfyxrhI9miM2wuKHYEc3kTL4hdLG9Np8W&#10;TZj8lmD+QIp21UB38BuSuWITl6bj0fdGlUBI5owU26onrp1dsB9oQ0LuP98j0fsfBpCUe9C9tz3O&#10;PT1xHBtB8dEB8p7QN38kpitpmE5OwHH7Z+L68fgyBwummPTJCfdpfBqfxqfxXzmU0+xjPTX190fn&#10;2UdnnGp6YMJkMKMK8KvOpFYVOaci3SwOnGYDvtz7GM+tJnPb3xSe3YIz6zF+U5F8TqWl/l9NSbVh&#10;NNtw6/KwnF9J3vEVeEpzsSpHnir8r4a2FgNmcyEW6xuczvt4Pddx2R/jtD3H63yMz/5SjPJHGC9s&#10;5v223yk8t4Vg1hNC5jwMtlJ0FlXHzoXDYsL14hJZu8fhv/cboYK92E05smYr7nf3yN75FyWX5Lvm&#10;t7icL/E5r8u4i8v2HuvLC+SvHyUX2U789te4XC+weF7gt74Vw/g+7subKFo4iMKlg9Afmy+A/4IY&#10;lS+IGosJm+y4zUV4il7heXoR64Ut5OyfSsm2b8lf1hbngdbEzgzDdmGpgNY8HEIbg6zJaLHiMRdj&#10;fXyKd1v/FCBxWkvxVGm6XqMO7+uLZO+dTPbxZSSyLhO7uxH9xqEYto7n3cafKTiymMitTVh3f4/x&#10;+Gy8Ra+FjnahhRO90F5FCTrsOXgtz7HlHMH8ag72d8sFfJ0VIHuS7O1/YL57nKCcqc1oxWYxYM+8&#10;zIdD08jaPwvfu9sEre+wWz9gET5SjTa0Drgmg/CVEb2sX0VM2o0WXJb3hPSbCZRswW98ibfwuqz/&#10;OK47OzCcnEnhwcEU7++N6YSAsmvjBED+inufAPe1HdBvaIDlhADPF+vFoHwg55ON01KI2ZKFzf0M&#10;l/cOPvc1/N7rOBzHcBX8jS/nW9wFs3EWHhAaCq/Y83Eacgnm3hBDdg/2a2soPDGfwn0/UaLSGk+I&#10;UXdmKt7T07Ed+RPboV9xHJ2A+1hf7JubYpxZU0YTSlcPw3FluYDHI2IIHSUZ20uZjEj4AP7gCbyB&#10;w/j8e4h49otRt0uAz05Svh2kPJtJmbZQlr+Csre/CdgZTfBiOq7dgzCtGUDhsl7kLutLwcYxGE/O&#10;EPCzimD2HgGJ56iyXhNj7yT4jpJwnSBqPyc0PIbbcEj497TQ/BZG6xMczif4fFcIBfcRdu0kXLRT&#10;gOcavPdnYT3/O6Y931K4Oo2cFV3I3ToAw4WZhF4forLkrIDvvZQ/nYf76Fism3pjXd4W85JWmFZ0&#10;xbt3JMETGXiODRbQIkD//o84Xy9Bd2MeuQcycJzJEON+AcniQ2LE3iJsfC9gOwtP5kPsT89Scn4T&#10;BfvkjA//gOvmFLzX5opR+Sd52yaRt+8vSq+uE/nbR9x4nqTxLLHC7cTezBDD+1sMhweQu2MYJRfn&#10;E8w8BKYzQtPjYvSeAvdhynMW4zo2EOOWFvgv9ZK/xwoYkPW8GkjwanfZTwfs25vjFhBkW/WN5riy&#10;LG0oBm89Mdzr4NnajpgYqM5tXXDv6kngwjAB1xOpMk0lalpMUHeKaNE9AaUncGUtRHf/JwovjsB8&#10;fSD+Z5Moy1lHvOgc4byrAuZ34bv+J9ajfSh7NoKQgLygAOvyt/2Fbm0p3tUc466OOLZ0FbDWDtuC&#10;JriXNNU6yOp2NMJ2sz0VZgGIwYmytwlacwbs84XP5sr5f0dVtgCYG70JbWuJZYEY5jOrYV5QG+eO&#10;epQ97id8PQDdiSYY19XFu7Elsd2diKxvh291S61TqGGhAMO99YlmCSgTIx7PaMre9cBypD7mdbVw&#10;rWsodGosYLkBtn1Cr90tZO7O2Lf2wLlPAM6V/iSyBdiYR+IXkOMTMKA6g6qomgoBtUEB/8Y9tdHt&#10;q6k5vCoKh+K/1UV4pwPxk50pv9KTinuDSd4bQfhSHwG6TbBvUQ7LpoTPpxF7MpJIpgDBd/2JfBDA&#10;UThAAL6A7ehE4pbxhD9kCLgfRkI/8mOqogA8Qj+SLPpNdPDfWpOQZNZ3VBSP0lIdkx4B95HvhHbf&#10;CviQed/0JPha9vOgLfpLzUWOmxN53ZVK2zAqnENImNKIlwgd3/YQ/pH1vB1BmYDZ2Mt+oke7EDjb&#10;Do+AKcfOxhg2iz7YJPy0u7aAxFYkPwjwco2Ttf4kZzYB772OWoSXXUVNbW2M/2gbIuc7UXZPwOGD&#10;NJJ3BpK4nUbiak9Sl3sJMO6Ca39TTDvqih5qTYVR6KpSin1DcBX3xJLVSWgg56/Sw1TXTgHViYK+&#10;2E41RL/5G+GrBhQfaEzBMQFzx4SvLjQVACvnrBoDCFiPfOiJ9VgjzCu+pnjWPyma+w8sG6sTvtFZ&#10;60Jb7pHzK+iF5WFzotkiR55RVKiOo0nlCFKRZfI8lYKsOdRGCkgcQsglfO7orzWAUE64uEWA3rsO&#10;mO40wvKsJangaCrkjMpjI0iWqwYKw0X/d6PoRh10d5oStwqoD8qzvcPxvO1I8ak6oovrYD3QDOP2&#10;+ui31MIqvG3cXAPDmi8x7a2D/4nIk2OM5vSJFwuwV44Fp8iafSgJAdMJAb7Oq60x7Kwhn69J8E4n&#10;rcYeQTmX0LdURDNkPQp0q9fGf4zSUs0S7rWl5FBdTNtqYt/dgPCFjkQf9hF9NJpy31iS8owqj8ig&#10;R3jOn0GleZgA2Ubkr/5KZKc+3vUN8M9Thf0/xzb7C6xLvyZ8tSsUjiF4oyOlB2uIPuiBFp1WLjyd&#10;lOerVF6+ld+VI0l+T42jMj6G8qqxlFeOIlWm0mFHCbgfpqV7Jkv74b3TlvLs4XiPt0I/598xz/sS&#10;48Kv5d4X+b3VUXTGSM2BqaI4VXSbO78/KaPs2ZlBhW8YlV6Rg7c90e+siW7hP0XHf41zRR2c82tr&#10;jqHSef8UnVublGq4oDq5xoXfwjJCEwjk9hO91xLPpTaY9tei4m26XEmt0U/+71hmfEnoSBuqClUU&#10;2wQt+s5xtbnmwKzMHkCl/I1vNKm8NMw7apA7+79RKrzovdieSE4f4vb+8jyhdWg8oQfdMGyviWFv&#10;LfzPO4JX5lQ14pLyUzlghNdwCX2E/32qZl5OD8JZ3TFea0j0dW/KspRzXjUKGUulnLP7TQexnVqJ&#10;bZUm5z+OiFul5stcqe+Fb0U+/EJ74ziC59th2V2X6OWuWrp7ZF9T0dWiG1fUxrSwFo6tzeRMu8GL&#10;gZSr+lqHWmKUczbKeZtnypnP+xrzXPl93udYV9UkcqYr8Veir0pk72EVISb8pmr1qfNWkZWix8qu&#10;dcQi/K0TXi+W+8m1sSEp0fHJ631xrhWZVum0i+oKbYUfRccndSpVWvRwidDUJntQqbzecXhedMaw&#10;rxr+0y2ozJU7RNXF9GXge9Ub3cWW5B6ujvNeS9HTI4hlDySeN1TugQEE5HuxD92pknlcrzoTLRb9&#10;JHS1nKxD+FpbKt+KDlHpum7h04DonVCGJv+qI7GKdg3kdSOa35uKomFY99fDuasu/msdSD3rK6O3&#10;rG+46A4VPSc8Xy78LTrB9KQFgWLRG17R6XL2yfzBYr8OwP2iExVu0THRCXiyuuF81UGLok4px6vq&#10;NB2ZSNI2QnRMT/n9W5L6NKzrqxHY1ITIyU64rsgZl/SiUmidkrvtI81FX6kOxwH5PSDPl3mqnEIb&#10;uU8jRSOIfxgq92ZXkRHlDBym3SuVIidVcg9Hr3QXuZY9ic1gX9QQ3aJ6mBWP54whfKoDtqW15W5s&#10;QurFIML3xE66qTrMypqW1iJ/yj8o+PtL9CvqknjUl/idntg2yueXCF/P/hLr5jrwdDCB061x7mxI&#10;+c2hVDwaT/yx6KP36ZQbP3aPLS+Ts3QPJyW8Um5V/6T6lcqA6DGvnLvqCCzn4jndHtO6OsTuiH4J&#10;/yjyr+7C3ynTfS/2brqW7pvME/q755IMzSMV/4PK1G8konOJBWeRjM4WuZjzyQn3aXwan8an8V87&#10;PtZy+8+6rqquox+Han7wsYmC1pHUID8NDnQmDzqLG5fVJIDnpQDI/bzbM4vMAwtwPruIX5+Lw2LE&#10;bFbdNc0yVMSccqqZMCpHjVE1GLBgtNow263Ynpzh3b7Z+DJv41DprmbVPbUAq/01btddPI6nOC1v&#10;sVtfYnc/kiEA3/ZOc9CZTHa0jqlmB27Zi7/gA/qre/iw80+Kji/A//omAUOxzKsnWKLDdusAOXuH&#10;E3zxJ14B2Xb7S5yOJ5TZz2O9No28XeMpyzyF01yMzqy6rFpxZF2jYOtgrLcWErS+lrmKscp8BrMZ&#10;vdBGRc8F9R8wnV9C8daxBK9vwHRhPW+3TiFvk+p8uRDvqzO4dVnyPDsWqwuf2SrGVA72a5spFaDr&#10;O5VG4eFxZO+eTeGxtbjuHCfw9qHQ8gPhgrvkHp2B7swigoWFHyMYhfY2cyEh3V0ct1eStTJdDLrv&#10;5QJ+hN+ux1/6DsfryxSf3kDWinHkLe6H49wyMVjv4jdm41I19Ky5qE6vFjkji5yL3fwc54ctQocf&#10;cZ+bhFnV5zq6CH/xO6G/8IvsV3Vs9ZW8w3x7M4VH/sZwYwfu0jxsWlSkaozhlHNxymcdWpqyyVKE&#10;1fUCp+Ewttxd8vMubtt7zJZiGUW4rXI+KuJK3k+ar4vBsZRQ0UlsHx5gfHJO6LMd69FfKN7SgZwV&#10;NShc2wTDwf54704T8L2fUP4NgqVZ+IS3HJZcvPr9+PPnEshX616Lr3gT9vyVuM0bCHlO4HLewuZ8&#10;Knz1iIDnNmHvDcos+wVITxWD/U/MzydTcnU0ulPdtZpbgePtid0cSeT2n0SuL8RzdgFFOyYJTfuh&#10;XzcYx+5fBEwsIfJmObGibUR0RwjbTxGw38dje4bX8Up+Fgi9P+B23yDgO0bQeVn46y4G3Q1M+mty&#10;Hg8oUynAmQ9x39qF4divmI6OwH1xEvYLCyiQs3+9fSxv1/Qhf6UY3Ot6yNkMxH50NL6L44nd/YX4&#10;i8lE3/0hoGY+0aKFJCxqrKDCuU5Ax1bKgjsoj6+F6BIBMUuoLF5JWfZqPE8WU3B2Gq+2TaJg3Ujs&#10;W0bi2jwEx8qeuJZ1xbK4I7YVAtBXpKFf3F1rbBG/+ieJd9OIP/kJz7FBlKztSM763uQeELocnsHb&#10;LX9SuH0StkOKj6YTerqMeOEm/CX78JguE/FcIeU9IkB4F3jWg6w1JLTXnx2J+Xg/MXL749rTB8c+&#10;AZwHxxDYOVwAYycK5jZDv6obuuU9hQb9tQ6psVu/E3/wk/wci3dvTwFN9XGvrY9ne3d8Z+XZd9YS&#10;vL+G4KPFxJ78StmDDIJXBuE70QfP7tZYVzTBNL8ZpsX1CB7rTPyCgNQlX6Gb9w2lYjSXLKqOeXEd&#10;HOtayef74j0zHMf5YdiPf4fpxO+UnPsF3d1JBEx/k/DNodI9m3LX7yQMAiivdsGypDaOGfXxL2lL&#10;7PBoKt8I/UtWk/og9Hv5HfHMcSTESI48GIxxXTOM06thnlGD0mnV0c2oRtHMf6Gf/k+Z42usM6pj&#10;X9GA2PU+AuJ+JlH0M9H344hl/Ui8YAbJHDGyX28i9lh4//5wPNfaY78swKxIQLVvEmXvRmDe35TS&#10;+Z9pneB8c+pTtqYpgdW1BIzXxLWmDv4djQRgtvhYKy0zXYz3Hyh3jCPuzyChusupro7xcVqkW/zN&#10;KPzXBxG4P1CePYby0u9lH/0xbGyAcUFdnEvqYxFAaljzFUVrZS+bZF/bamDc3kCASH2sy77BObcm&#10;5lW1RbfVF35N0yJ13LdbYjpbC/drBcQmkXT8Iuc3QKv95NhaF8umupg21hddK9+7IuBHgG40v9fH&#10;6AyD8Of7NAIX2mHYVIvSxV9phdarbnYFRQf/RCq9AtQc6QIKBZTqB+G50xHX6TYEBGT5N8maF35G&#10;wbJ/UbKlGq4TjQmcb4v7fAesZ1pjOSHg/GRDAqomm0r7C08gktdH1t9YdH01dEu/wD7nK4yqHtzC&#10;GviW1cU792tcC4WPltdEv+hrDHP+XQD2fyN37T/JP1IHz/+Dvb9sr/NY9n3h7/Ccs/baMzMcx0ns&#10;xMzMzJaZIY7DiQO2Y8cxMzMzMzMzymIezMw8pN9TfXvu/RHOtV74RV+SBvTdXdT1L1VXPetKxj5K&#10;y/Tz5nXE/LC52Py+AjoFbMUFRKosQOsIkXOlf19Q+ZfIxNyPMG0SOb/QkkRhb+GTfM4zhXThcJHR&#10;Vrh2N8OysQHlKwScH2tO5H5XYrm9yVSOFOCdI2dGKy1wEXjdnpRT+JycBNmvydZMJKOy6zICfKtl&#10;qI6DKvNNXsuoJgzq96SckeHhRIMDSagsl6jQVYHd9JugUlZ1VvSPI1rUF9ej1lrXUhWEQOZW2Xf4&#10;x+K70xaPupYovFABR8JTyeYOx7irMZaTwtMKeZZntABuGTH5PTCItFt4WzkY2/nG6A7VFtvVUug2&#10;SM7ebjiK22kZMqp2YcY4DKeActPuLyjbLTIgn48V9SGuruEWdZf3hxAp64/rVSdqVKdF/2SZe5JW&#10;w81d1oWYupqZGkE6IzwRGQmJHJovf0aooDOeVz0wnWqE50prqh/2EPDcg8yDPmIHm2JaU1v08zMB&#10;7Z9jnvOeyPp72HNV9o7QJiv0Sw0X+o4WHRpOKiDA2zWYtGWg2P5eRGy9yKaF7irImvia6vgU4pFx&#10;pFJjSEYGU6MCYulJ1PjG4X/aGd+11mTLhK4+kZGErDWUoxXNV0HyRFF/fJea4D7RkPQ1sWc76mDd&#10;WZvsU7Ebr0TejzTFuaMBjmMNcN1qRapA1WMcQvJxDrGjnbBtrI9tez0iJ9tg2fsl4SuthDe9tKYC&#10;1U4F6MUWPHlzXdQv53FqfyfCe1vjWfcFvqNNtA6umaoBRK+0xLzrC1w3RffcoiuajCiZlr2oq4uJ&#10;MWSyY0nVjBK6yNyyfxV4JKUyNSeRKhXa322ndQnNRsYQ1Q/SgqX5K/5F6KbKopP5lD47hmrZkJ7S&#10;nujFdgTudZLzqTfJ10IP+0gy/uG4X8m5eUo1ylDZgt0wbfgc/d/vYZv+PuZf38PyZ20cMz8TvtUi&#10;sq8NiSNiu9V18b8+waLqf856H/3Sj3DK/rSsWqPIvKqbJuvS9uIX2+gcQY1LeBxQmZbDSYq8ek29&#10;CKnSAEHhv2k4IdWd+lI7Uq/74X3VTavdVpM3jPjJTpgWfEzFXJGbhR9jXfWZ+B09qamYROblIIxH&#10;6mI4WpuMTvgkemzd/6X4Bi0IP+lF/D9dci2izwUHxQbdbiq2dACqdmi1cRSJ4kEEcjsSNfekWvRW&#10;a84QFV03jSF8W/h4uC6JV12oscjc5QNIFQ/DeKgh5avlvFldD9NCsbczPxR6vYPveFMSVSIn6vpp&#10;ehwJdTW+QvYQGEu0oIf4I02w7fkC/bG6pLSO16prqawjK2dfRn6mxuPJ7YT3dWdClf3knBJalItu&#10;VwzB/KCd0KyP6IvIWGAkcetA7bqz/0FbKjd/SOJ+T5yX2+O53xZCcibJWs0nmxO6pXjdj2RJF9K+&#10;/mSS4he4VC05eWZMbL3M4XvUAeue+lomsnvdV2Qf9iVc3Ev750NUN4CkcyQpl8ifsrWJYXKGDyOi&#10;apJuljN5WQO8GzsRONgD57FmJJ92J/awJxWrPqVi/keYT7QkaxgpujdQy+pUHXVTh/sQXt5J5OZz&#10;7DvrUf18gJwhnbEe6CO+XSes19uTtYoemCcSONqNyll1KfurNroNzSnf2YfSY2LvLdNJBCdgeNCU&#10;eH53asw5Qou+5C/+nNIFH8m521n4+K32zx/3vQ6U7PyU+PPecgaLr7+9K54T/YkXqRqykwg8G4Pz&#10;xkTiT34g8XKy6Od3mg9RJee8+/rb7qhvx9vxdrwd/4OHWbseajOq4FOF9ruWSWeyUfWfjDab1UTA&#10;UIr/2SWqDs3j9eafKD+zDmfxI5wW+Z7FgFnLtHNiMpswG6xacM5pNOArfSbgfQ6m66txuV5gcz/A&#10;47qJ0/4Ak7UQq+0VTtdtHO7bMk8BqjGEytBTWVdvgojqaqJe+109Q6+y32wW3IYSXHePUrrnL17s&#10;nEXF/ePEK1/hurYWx5kBpE2/EHbtwe58ToWzHNX5M5B7h4KtM6k6uZaI8Rl+93Nx/I9h3DGB0oML&#10;CFSWaldcdRY9BnmWuUpdzVTdZi3YzHZ8RS8o3jOLwn1zCBY9JGw3464qxPnkIsZjKyhe/z35G7+h&#10;6MQCTE/OyNwFpEuuods7GeOeEYQrjhNwFuCuzMP98gqWa1sxHFqAcesvlCwZQsGyUXhvbiNSeYWo&#10;9RZBoU/IVobnyUF064ZRunYcpXsXCB+uEhK6q/p2Zqsdv6EI54lFlP3TFfPK3pRsGk7+7j8w3Non&#10;zutD7bM+2ZfDpMNpvUeoZDXuC6MoX9aC4iUCWB6exm82aEE4LUBqy8drlXW+OCf0nUbhzum4Hl/A&#10;YyrHbNcLTYw4jOXYFf/k876qe9jyd+IwH8bmeIrFVoDH/hBn5W5MpZtxOc7j8ZzGpVuIW78er+s8&#10;Lt9VPL6LIgtXcdle4hbe+3SniOQuI3H7T7xHRlO1tCllfwgYn94I14oueHd0w7K7jzito9CfGYLx&#10;ynCcD7/HlztLnL/p4vguIlx0jKjhudDtBTHbPTLOM+KwrSfpn0bM+ysJ/xIijrX49RsJmq7gM8o+&#10;Sx7jfngex6W94nStp+LwXMr2fUfVhsEYFogDPbMZVX8L8F03AP+hPwifmiFO13eYjo+n8ugEyo9P&#10;pvTMDEovbKX89kmML4UeRS9xlb8koHtKxHCJkOkAEecRIu5z8vzbImu3sT85hP7SCspPL8J8bwdh&#10;3UkBHLvImleIA7+QwI258pzfMO0bjWFnfwFN4oAd6isO2Ejc57/Dd/k7wjIil38mdPF7vKen4Dwi&#10;DtmBvjj3tsOyTYDS1vZYtnfBvrY1VlXked5XlC9pi2l9DpblPTCLg2iZUUt+NkI3uylVqh7Sb7Vx&#10;zWyCaX4XKjYOxnhgOKZdHbHvaIN1t3zv4GQsBybjOjge37HReE+II3xqFK6T47Cf/A7LiV9wnP6V&#10;wIWf8Z+ciP/ocMJHRgqwG4RrYw6BHcOxrO+PYccoTMfEyTw+Ac+mjrgWfYVtdQusazrgmN+M8mkf&#10;UTLjI4xLBJSsbSzf7UBk/1iSp/4gsmMKxgWdcW7uIw78NJIvfyV05Vtsx3/DeHA6tmO/CJj7mtjr&#10;8dSYfgL7b0LXn8g6vhMHeDTpoqEk76igYw7hw4OwrWyB8R8B2Au/pGJlPRxnBYiY/hDA8KOAsd8F&#10;GEyjumQ4rkPtsW8WoLFRQMOqjhgWt0E3rxWGOQ1ERgTI7W8tQGoosfv9cB4agGO9gLVNAiJOCxh5&#10;MFoA2q/UGBbJehZSXf4zyQdjCZ/uRfquvP+kH7a9zTAub4hrj4C4SxMJXfuG0OWhwmdVmLsnsfJh&#10;ZJ0CPipl3df7CG0F8O1Rte3akhCwFz3cHv+ubvj2dsW3pSO22Y1l659jEx5bl9YlfKk71fqhOF+I&#10;XNxTgY7hZGxDcF5tRPnSf1M27R0q531E5Ep3yB9J8Hx7rEtqY5/1Ca55X+Jf3JDgskaE1zQitq4J&#10;/n/q4pwnYEnkInp+NNFrg4nf7UHyhTxHgCDxH6m2CI9vDyZwV0CY/J7Uid6cEECyoYnWyCN4WgDs&#10;7ZFEXqggwxBqFABXTRTi40lZcnDc74jjRCOcZ5oRfNZdANU4Af2qiYSM7CQB8aOFJkO1YvpJ0yD5&#10;XcC+ypRT9ctUoEvmISG/x+Q1VSg8In97J4sMjCF4rjOO/fWIvejxZk4VKFFZZhnVFVbAjKqLF5Xh&#10;kNfMAsKc48joxxJ5JPsRWbAs+4KKWf+icvkHBB51k89PBCZrwQZ/RTes95pq1/dS6sqlQwCcYaC2&#10;TtWEI3BHNfb4DNu2z4XH7YirwItaY+YbLUgVfNBJ9PdzjPPfpXzmf2Gc/S9cm+oSvd2ddNlgrQaY&#10;yhRy321KRNeL6qjKwhKaIzzNipyk1fVSeS0znJrqIQKWh8nfo0jH/lOQPZajBUe09Wa/1jJMavwC&#10;7GIjtWup1dWq3p8MmaNGQHZWZfuo34OKxgLoS/sK6PySspXv4z3XSoC/AM+o7D/9DRnzGAHRzfA/&#10;7EXKJiA2NIRsdjgpv6y5qpeWEZIyDCb8VNVGbIrp8JdEXnelJiS8ywoPkhPIqGYTBgHRRb2Ehj2I&#10;lSnZkP0JbVSAzXFB9G5dPQx/f4H1z09x/PEBqji8ygpM3RR9ye+p1cjLuIfImmTt6jq1ajahgkUC&#10;5t9kE44nYxlCrKI3UUsfWWeOlv2nsuvSxWKvjtWj4lhtkUOZQzXv8CsaCL1UY4noBFIV/Qi87EyN&#10;dQRxfX+SRuFv2UDs11uIDyLfUddP07IPoVe8VGxVkTxDhroi7HnViZheNT5Q9B4s9JFnqyCpyqgS&#10;OY3k98Z8pD7GpR/KGfgO+h//W6tVZ/zzIyx/1RL79yH2AyIPz7sQud+BTHE/qoPjiJvk3DoldnRP&#10;YwHtPUnpxgg/hhKv6KNd2YuLDsWed6OmRHT1WV/819uIrRuqBZsihr5EqnqTMfUjK+v07WmEQV2R&#10;V2PRh1Qu+4jwo+4kXvfFeqAxvkMtxOeoTcWCdzEcVvX7+mpZakmhr6odF37aFe/5FoTutKW6YADu&#10;Gy3fZKQKvRWtEuWDZe1dSDzqSiqvPzWvh2HbUo/yv/9bdOsDEkdaEjjWHN/RpqQfDRR70QDnX+8T&#10;nPcFzn8+wb6hNtn8ftSUiZzcaEvyQju4I/bnfAdMS2vjkM95Fsh5tvhzLSM4ur+N2P2eVBeJ/L3s&#10;qdVQC55ug31jPWwb6hC9qzJoRV9Co7VurtXhUUJTkZeE/K5qoom9UVccI4XdcR1vhGPlZzL3F8SP&#10;dqQ6b6jY9KGaXqsO2L7DLah+NYS0QeTJP1HmEb76hL9m0c28HIKXu+HY2BDbwtpyhryLdVddeNgH&#10;+7pP0f/+bxwL6hPa2UFrHBDK7QlFAzDv/ozyjWKfn3TV6GbYJnTY/hWBzfXxrq6NddMnxB92I3C6&#10;Na41X+KSc7NybR38T8Q+uOTsFBmotg6W82c0zsutsG75kuj2VkTWq8ztT3GfU80dBhJ1DtSuTqsA&#10;W01SZEPpTvUE0ZFB6C41pHLPpxj31SZapmyeknH5bLXQSeRX8T2jGvQYBxBVHavtov/hEcSsYjdC&#10;okORr/HclHNT9qIacKhyCcHiTqSq+skZ0I1UkdjBqNhn1f1XL7688Nd1vT2m3XXxyblRnTcE71E5&#10;o2Ud1ULPGp/M/6AbptWfY1BB8qVfEtzblIzIeUZ1Y3b1RTUF0f4hoTJWlU4mxdaJHXafaa5lnHtW&#10;f4VlrvDhn4/xnGtHTd4IOctbiHy3JXW9L8HrHUm/6KVdsY8/6EXonJy3cpZmnos9Nf9AOvGz6PAE&#10;4vYxWK93o3zHl4IJGpO1KNp8KzT6RWzKj2IDxA860x39xnbYz7Wh2jxCcImcgc/lbFTZ1plpBEsm&#10;UnagNRXH22qNkLSyBDE5d/zyMyHnnWcs0bwBeC92oPLwV4TyupEpG0bohvgM5/uIHzYMzw2hc9U0&#10;kfFRb4Nwb8fb8Xa8Hf8jh3Y11IlBhs5s/79XWG1GM3a9SRsqY85gVtdb5afFjNlixWkx4C/PxXT9&#10;AHk7ZlKw6w8sN7drnRW98jmLRV1/NWAz6XGZX2G/vBTjkR9xmq5gt5bKnJU4bK/xOW7isj+Vz5fL&#10;a+p6qkPWo7KsVC07+3/Wp4Zde99uNGLRGju8yZDTm5zYLSYitidESjZjOvsLVVtGUrKiNebt4my9&#10;XEbA/EwLwKm16y0VBK1PCN5cSPHmkbgeHSSmeyXO6izyVk4i9PoqdpuBMocenU2eI89SdHqTVWin&#10;yuTCJvv3vbpCwY7fqTy6mGDpC5zyvsoOs1pchIw64uUvCT6+oHXTfLHtd0rXjqdqdjsM/zQlcGme&#10;OLovsLvsVDpsGG1OLcAXtpSRLT6JcdckqjZNxnpuA0XH15C7dz6lm6ZSubgXvrOLBKgfxndyCSUb&#10;fkB/Zi3esqc4ZX8eWafqxFp6cCbGQ7/IXDeI5N3DfHkvudtn82rdT5Ts/gnH9TXiQN4lan4oAGAX&#10;8Uc/YtnWk8IlcnhfWEqk4jZuq7omLLxXP2V49cVYbx3m9cZpGA4twld4i4C9DIepBKO8bzPn49bv&#10;JWBbKfx8gElobTfckbXNI2xYT8y3l0hwF0HnDny6f2St+4XnOqGvE6teXYctxeR6iNN9lYD7rMx9&#10;VOgo81WtIGLZSKhkC/aLMzGs70rVP1+hn9sSzxYBmpdmUvPwd8j9lpqKeUTLl+B4Pg/DlWmUnehN&#10;+YkuVJ4ZTumpKZQcm0L5kXECGgXUH+yN4/TX2K+uxnr7ANZnRwQQnSeQf59A6UPC+isknfvJencK&#10;6D5PjekxqbK7JAoO4r8/Hf2REZSs7Uz5qjZYNvbGv/cb4mdnk741j+xDGa8WkXo9n0TuHHzP/8Z4&#10;bx5lV5ZSen4lRSfmUnzsF0pOTKXq5PfYLnyD9/o3Aqx/JnppMu79/bHv7In3xDCSL8S50y8RwLqd&#10;bNUeqou3Uv18AdX3viN1WvaxuTOlS9pRuLIHRdtGUrp3EsVbh1G2WkDA8ta4N3QndOJrog9nky1c&#10;AYa14Jbhl999cyAwS5zxmYRf/oDv9gS8V8aIg/kdyde/En7xLe57w+S74rg+nkzNo+9JXxhOZGtb&#10;7Op61qwP8S2ui2NFUywrxKFe2o6S1V3I3zqA/N2DyNvbi9JDPbEeG0b++r6iXwPQrRuNa+dkAvsn&#10;Ej84isSegYRkjd5VPfFsHU5g91gC6/oS3yYg/ZY4yaU/UlPwC9U3fiKzcyyhxf3QzelA/qLWFMz5&#10;Ct2M2rjlp+ufBjj++hTfgnrEDgoQLvmTpHs21d5fSZf8gP/yH9gOTcV+cATBiyOJ3hmL6/QQ9Nv7&#10;Y9k9VIBsP4yHO1N1TMDO3T7UGEYRFxARs/YjUy5rvjgaq9DVsrATjjnNCCztTlT0NHT8B6xHRuN+&#10;MJGs9Q+yuj/xHh8kn6uH+ff3sE0Th/7PT7H/9Qn6xZ9h3tuWqqNtebW+NvkCtFzXOxAqmkCycjax&#10;EtG90p148w8Szt8mvP+T4INBJMpyIDiRmuAYAa/d8VySNV7vSezhaNIPBdzf6E3geEesG1R32k8o&#10;mCdAeU1drOsaUvr355QtEif9YleyBUMI5/UhUq7qPwk/VZAqMYFMXHU1/ZGUWQCAus7jGSNgTZz4&#10;J+3RH2yMfX1DfCu/ILy5rtC2ObETbfEeayk0a4pZALFu0+foV35C2foPMV9tRlyAl6obVXnyC8xP&#10;mgkAyyFdOhTPiVYYdtQWu/wl9u0tiBzoSWJHD9yq9t6OrwR4qau0AjR0qiFOG8wrPkU3V9V0q0XF&#10;8o+x7K1P/HU/kdtJWiZO4LGA51ddScrc4UsdMa8TMLyyNrE1XxFfVR/rglo41oo87GlNYFtzgjtb&#10;493YWEDpF5g218J8tgnh0gECjMZpwSTnHrErcz7GNOszDDM+pPTP/0XZzP/GIgBeXVurmPM+xunv&#10;ibp8gHNlHUKn2pF+2V/LIEJr8iB08/cnUNlVzoQexCv6yXnSBduD5gSKuxEX4JuyDBZb0wrXy7Yk&#10;hU6qO6HqfFmDyjAbRcw/EG9FJzyvBeCV9CJbOZh4UX9qLDK3Qz4XGUtNVvQm0Iek6loZHk91eDLV&#10;8amkPcOxPGyIO68VyWAO1dq1SDWGk04PJR0ZQtqXQ8IrANsvOq0yuHyj8VxtRfnyf1M477+w7BNZ&#10;ud+B6OuuRGUPPl1vEo7BZAS8Jgx9SBX2wHupOa4jjUheFlB/exg1t4aTvdif4LoGmGa+o9VYsm8V&#10;AHqkHoGnAg7VHkz9iMl6syFZS2CknHWD8KmOolV9qRYgTHyK8OFr0sWy/6stsJ2tj+VSIwHk3YUG&#10;w8W2jyR2p4t2pdC69nNsKz/Huqo24aMtyNzsTPpxd6oLB8nnRoidHIn/kcjDnSYC4FWAa7LI9AQi&#10;tztg3fUl3oMtBKh2FWDdk/Td7iQedyNwoy2+W20FDHciZBUwHB9JTXQo1THZW3q0FnxMe0eInvYl&#10;begp52QDKha/S+Ff/41tZ31q7vajdPOHGE7Uf1ME3jOEpLk3vtyOWn3DmKwxfrg19j2NxQY0JHC5&#10;jaxTeKCCxLFJMudAAd7dSAXEBlbKel60JlTYWegu63BNIF2p6tkJL1VmoQoip5TuisylxS5kxX5U&#10;jyeZHUdaFaMPCD1DIpP2YbhPN0K34D2t665lRV2Ce1qSOtKW+LGOeEUn9KJX6jptjWmInLGd8b9q&#10;KzZAZDIozw2NJBMYJc+V+SwDSQptPBdFtq6JfSyS1/3yfHWl2dJfgH53eDqY5MG26P55D8fhBtRY&#10;RTYcw7XroN6DLTH8/g76v/5F6GxL0fFBog8qID2c0I2uWnaydeYnmP/5iPK17+O51QaqxK4eakWp&#10;6Jxh1seEdzTFJXbCebCh0LsPtlWfY/z1XbzTauOc+SlBeUZ17kAsxxtQNvcdPGsakD7bk+r7IpsX&#10;ZF37vyR/40cUrPpA7EktdCtrYRWbkrjVDf3hLynZ8SmVG2vLOfYRpQvfRSe0MS77kJJl/8J6pinp&#10;F/2JXu2MYUttPMdkDSpL7YrY3S2fUbnoPfSLPqF0/gdC00/wba1DYNcXOPd9ifloU5zC79iTLqRf&#10;DZY5emJa/yUViz7Atu1LwpfbydksNl7olCkbKmfXAPm7v+xV7OTKjwhtbURos/iNe5qRuNsVxA5k&#10;DEPw3m8l5+Mg8YuaUbnufXy7GuPf0QTPgYbyvKZi20T21VVtr8h/SM7b4n7YbrWUc6aXnAHdScrZ&#10;poLIsYKeVGx9H9PGWiROtSd9ow/x6x3JFPUR3e9HOpYjZ8QwsTMiD+qqpPqHRlbmVJmx6qdPdNo1&#10;WOzKMC1zTgX1M9WjSYnOJJOiu6JL/ted8d1sR/BSJ8rmv0tgXyORT1W3sR/lFz8RW9NF5p1EXOYJ&#10;VXan4FJtsWXNZe4x4ov0IHBI7Pa6JpgXNcC4tbn4VQO0Jgfhx23xPBJZiasA4Tgtw851rSmVuz4j&#10;eLIDqWv9iT8eoGWQ1sRkPf7B+Ko6E3OKTVVX7UNjyNpG4jzSENd+sRePZN7i0VQXyJ4K5JysGErw&#10;TCsK5/4bw2axjU9EzuXczCh7EBObJLY/UTGGyLMcnCILtivNyZjlTPBMFH9xCtm8b7VyDKatDcg8&#10;7EdU+Gff3hDr+qbio7ch+nIwuH4QP/MnssIr06MuGB+2k/2IPUxNl9eWEzOLX2keT1A1b7IP1K5d&#10;ZyKin2IPsvpJpConkyofQaRS9uoWnzjyHcGy79Cdz6FU/ALHw65vg3Bvx9vxdrwd/xOHuvJpM1Zh&#10;NRhR1yDfBMBUIwa79r7ZZJLPqCun6rMqIGWS912YDN43wTGzfM9qxW0x4yl6TNX5deTt+Im8gzOx&#10;PNlFxHJJwMI1OaS2U7DzF0wv9+Hz3MbtvIfD9hydtQKD+T/BNi3zzYDRrIJsKhioXvs/NejePFtn&#10;UVlq8r6lEoc5n4DtHkHnRbzO69gshdjkM26rhWDlK+wnFlKwuAOV2wZiu7mWSNUtwu77OJ2PsFsq&#10;8FflyiG1BN22b/Dt/5Hixb1wX12F01amZXrZTFXYTRXYjZVYzWXYbHk4LK/wmArxWPII2Z/ierGP&#10;3B1fU3p2HhHzVdnbXSyeR1gdT3E4nmN1PcPtfohPnpuoOkvw2Hc4NrajdM4X6Oa3w7JlooDVlRie&#10;HMKvP0PM8YCw8ynWe1sp2TgVy+PDBJyFAsovYN32M77b8rnim9gf7sFydgmmXVPFoRxE0bIxVBxa&#10;jOPOQeIF5wk+3EnFpklYZO5QeQE+mxWb3YDLZsJR/BLTlR2Ub/6J0jWTKdv9NbZzYwif6I1tbRMB&#10;3d0wbvgG/YlNOAsf4bFVal1dlWw4LHacZY+x3FpG+eGftDp7/vLnBD13xEFYjbtsJlHTCaKOU/gd&#10;q+S78/F4D2Fz3cGsrhgL/dy6XXj0m3A5L+Fy38XjuCM8e4ZFaGw0V2KylWK2F8h4LXzKlc+fwFay&#10;EEflWgLW0+LobaXG/DPp/Cm4j3XHsLoxFXPrUPnPl1hW9ReHag6u+7sIlB8j6dhD0r6EqHUBQfnd&#10;bbuO23BcAMevhItmaFdjg8bXOAwvcJfeJFh0SMDPcgEjc/E+nYXn4W9C0x+xXJ2C+fxEjGcmYDw9&#10;WWjzE8Zj03Een4lj90/Y1o/CsrQflbO7Yvq7M5ZZTbHPbYR7eSfsawZj2DqCql0j0e8Yg37zEAwb&#10;egjwbU3Zwg7i9LfFsrYdnu2dCKiulid6ELn0DaFrcwlcX0Lo4hz8e8dgXiq8WdRWHPO+uIVnodPz&#10;cJ+cj+P4P1iP/IPl4HwsxxZhODqXKhmG4wsFAMzGemgqxl0DMGyUta3vgGlzO4zbOmHY2VfW04+q&#10;rd0o39CW4mVtKRN90S1uhW1ZCxwruwnYFcCwtJWsrzv+/RPxH5yEc+cA/CeHkXwym0zpdmL5a/Bd&#10;+0kAR3/cG1vj2Cn7vtqJTPF4AvdG4lAdIfd0IbizC759PbUrtp5rP+C69wf2699gPz0U2z6RvW09&#10;ce7qjvdoRwIXBYjeEcfz4R/4Tk/CvKW7OLLd8RztK478EMIXhxO8OEqc2jHEH40nfG28rKsHxvlN&#10;MfzdEMeWDsQvD8a5fwC+Y98QufY9oUtTCJz5UWg2A8fpBVivLMb5UMbzv8Uxn0fK9xdJAeuqnlS8&#10;bAS+S8MIHB4je5axbwTmDe3Rr2mKaVMP4WdXXCe7C1AZT7X5G8K3BghoEn1e3QTL5mYY1jfCsK2D&#10;8HACqQsD8KyuR/n09zEsr0P1SwHU9j/JurYQ954Wu3EQ74uVWC7+guvGWFKWqXgENMQEHChgko1/&#10;S034d6qtPxLPFdqdEVpsbINloYDH6U2pmPEFhqWNhP7tcd8S/rxcgadiPynXUgFZ8t30BGpUFlhy&#10;jIClgaQK+xB5OgLXwY6UCsizn2pEWoBEVMCq8YjQ8PIEfK8nEskXUF3cV4CNAPpqAXMJcfZNgwk8&#10;6Yj/YnM8J5vgu9OBatXRMzKMVEgFfgQIqUywmm8hNpXw8x44zjcj8FiAm22lgMEVVIeWCpCYL/P9&#10;Jp8R8OEUuXraQ+si595Uj/DO1oQPdsa5uxGe861JFQ+S7wqYT47XOt5FBRgSENDlG088fwChh32J&#10;3e0r4LYH7n0tBOQ0xrNHQJuAJtuKz3CsqINrg8py+RzfxVYCaGQ/0e+0jnVBAUXuAyKTh8YTuvAt&#10;kVvjiQltEgWjqC4R0FmQQ+hya8zbPsN/tgWYBISqgFuNzIEAU4bLUPQZJzQeK+sbR8I4gGBJV9Iq&#10;+0p1DxTgl/YIoIvIHlSjg7B8Pib8iIwXevbDW9SJpE3eVxl7KtMmM4JstYBA5Pk18ntyJFmVvVH9&#10;n+yrpPCnrBueZ0Ib8yCteHqwsAspzxBqGE+2RgCalrUi30GeI6M6I8AyNoTqgIDMwDCyRtVRuQ5F&#10;i/9bgGxnmXOqgEqRPa/M4RpOyilzVnUjViH7MA8UuetJ5pqyB5+KPfuC1KluOLY30a5/RTY2JrSt&#10;idC7Lu4jjYV2A8nYhYayp6RVeGMbQLhQbNrzbkQNg7TaaDWyx+rEcMIl3anc/QWlC97DtfNLwg+6&#10;kC0ZROJhT9zbGmGZ/6nI+WdagxL74lq4V3+Bf3cTYrd7QZXQqnIMrtsd8VxqSeBaW5zXW5A0qCuo&#10;E4g/6Y1jT0PtWmX4cCtqLvfFtkb08M9/Y5z9AfZltfDua0DwVnsSJUIXLXgmOqdqrgkdsipTRuiY&#10;iQsvojKnypxLinyrTB7VzVWeoeRB1eJKGQdrmXChB53xHmuE+WBd4iUCxhPjyQSHio73IuMS/fCP&#10;FnrmyNnTQ7velymQ82pfQ3xbG+M/1AL/424kVNArKfzSMvLkuYqX6gqfapaQHkEmOohMeLAWIFTd&#10;K5OmPgLkh2lXBmsco0gX9yalArhVAsrLexF/0Rn/EbFLs9/HNu1dHL+/h3Pa+xhn/lvOGtGHV/2w&#10;7PoKy84GxG/3wX26FcWrxS4ca07164GiE+3Q7/pUC8ChOpOWDcJ9qBEly9/Hc7MtGXlO8pXY5uNN&#10;cR9vLr+LzXCJPukH4i3upgWV08HBWsA/6VAdMmV/ao/6/qQedZTztD7xCnnfOAzXsSYYlwifl9YR&#10;O9CE6nLZv7oSWjEQz8HGGFZ8TORwG5zHWhC82Z7MjW6YlouM/PMp4Y0NCBxpIGvuCSUDico+PJu/&#10;xCHDf7A1oX1NhQ6yx5udCRxtJa83xL65Pu6dXxG+0pbEXfEldn2JbrsKnjUieKoN2Vu9iZxoj3n+&#10;h1T+/r/kbH8Px+LPcP31OZ7Z9bGvboh5RwOx8+2pKRP90qmrkT3wXekmz2wrtudLqua8T+m0/xb6&#10;f0Jgp+iHPMt9uynhgs5aJqsKGBsO1MUje4896EV16SDSlhyxiyPxXmuNZ9sXBNZ8jnfhV5hn1qFs&#10;xkfYNtej+l5/vA87a1dME0+7kcwVPhQPJl7cR/jfndDrzlivNtVqJ6rC/ombnQhf7oxpz5f4bnUl&#10;+bg/xRvfx3GpDRSOxrixNmV//Rf6eR+IL1Mbo8rke95FC75lxe4mfTkaD9OOIegv1yHwqANemdu5&#10;V/T/UltqjDmkxOZFdCKPMdGd9Cg5F4aLvA7Xas2pOmioJgcve2PdLvPv/VzLdM3GR4vfKzKjdCwo&#10;z4iKrIfH4Xwi+pzbXvivuhoPJ2kZiON+CywHPhIZbUxSzmgVuA8b+uHJ70rc2Je4P4e0nA2Wyy2x&#10;n2lD9KnQpDSHjEHoaZU1qJqsiUnynUFy5vehOqpsq+iZ+idIdAKBl/2wb20gftz76FaK3NzsS01o&#10;KjU1v5AJTCNaPpWkUWy96JoKRkYcOQRK1bXQKeIvjBae98KyrgmOoy2Iyz7NB5qKL9JGfOpWlC79&#10;BP9ttZ8pxEpHYD3aRfzA+pSvaIjzzEg5N36XOX+kJvK1+K5y7hT307Knq60jSYr8Z11jqfaNEVoN&#10;0moiKrtQLfwIVQ3D+7gX4Rs9xA/qRvBxTwI60f+k0N4r773u9TYI93a8HW/H2/E/cagmAVXqeud/&#10;Al4q6+1NbTfVqVIN1U1UZbWp9xwyVEaaWYYRs0ldS9RhVd1OjRZUfTi3tYiQ+xYJ+yX8eccpP7OG&#10;3B1/YNr/G5UbR+A4+StRyytsJgcOvfP/BtxUgEcbWrBNXT19U8/OrGrIacMk3zHgsr7C47iL13UL&#10;l/MudnMBNoNR1qGaB/xn3UbVNMCr1ZCz3l9F8LY41gU/Y7s4g7wdP1J2YJo4Stu0oFnK/ZhM8TmM&#10;276m7I9mOHdNJmK6LnO/0IJGVrtqTvAcs/05Jnm2xVKIWfZosuXL+/lYrMUCmMtxPz5N/sYfMR1d&#10;IADpCTaL2kOVrKtS9lWhZX25LFXYnl2mePu3xM/+hk2eZd0jznzxIWK5pzFf2kjxzmm83jiSyp0j&#10;iBwYg295dyw75PDNXY/55A/i/CwjImuxybo8jqcEnPcJuh8RE1qESjZjvTYO26mBhK7+SPjOXAwn&#10;p5C/qjdVy0ejPzAT3emVWt08z+NzBPPuyOH+WJynZ+LIyTyPdmE5+julK3IwrxhAbNdUPJsmUb5y&#10;JObDSwm9vK11WLU4heaO1wRt9wjr9qO79wuWe9+JI/IH0coZuMzb8ViP4ahYh9+0mJB/Fx7PRez2&#10;+zgcj3Caz2KRtToMJ7GadbxpEKLqC9qxG9xafUGzqUh4fQuv5wxe33l83ksEXUe1TDu/5XfsFb9g&#10;q9qCz3pX1nSXQOUhQnmLCd4ZjVvAg2NrXexrW2Bc0x3dloHiuA0TgDCW4IVxRO5OIlX2F1n3DuKu&#10;7eJICU1dywn4juD0XpRxXJ53iIDjLD7LXVy2R7hcd3DLHlyuq1iteRhVTUSrkl8Z8tNktWK3FRB1&#10;XSNt2Evg3mxMB0aTt6wLr+d2omJNbzwnxYF9NE/A4xKEseDeSI3QL/5iuzjfq0jeXYDzxC8U75hK&#10;xeG/MZ1ejOnkTzKGUnVyGCUnfqX02Bx0B2ZQtmEqucsnk7dxGhX7FmA9shzrqaXYb67B9nArtge7&#10;8D/ZSOTFPKKv5xLNW0vs9RLi8nssdyHRV5sIv9wrwHgP0WdChye7SD/ZTebxdjIP15O9OZfkuW9I&#10;nRtH7NRYQnsF7G7qj3FtR8pWtqN0noDbvz/D9Oc7lM39F2YBkbr1LSme1xzfhh5azTb90kZ4lzbB&#10;908dLL+/j2VGHbxLehHa9TXpK3OoebSM6hfLyRbMB910AbFTxVmW98p/FwC7gFjZEqLF/xDPn0m6&#10;YBo1BVOoeTmW6KWemLc1RC/DfrgvrhNjsR2ZiPXCjzgffEu69DtC9wZRub2pOLntMa7vQtGSRryc&#10;/QVli1sRPjCSzP2fqCkWp9c+Qxz+32R8+6bT6c0R5K/rz9NFw3m54TeebZvNC6Fx2ZbfsJ+eITT7&#10;B2xrSRv/IZI/ldAjARr3h5J6PIbg0zH4cwUwlH8P5p/B+h2ZlwNxnm1E6L6qWSafudmNshXvU/T3&#10;O1SukddvjaCmahqJ3EkEHwqIERpkAz+Tyh9P4GxPrMdb47wqgOJsU2wHOuA5O0w+9xeR0v0kRBaz&#10;4X1kvasIF87BcW0UsVcCEGxfi3yN0opWV6cmENUNwnimsdCnLaGHIzCe7yU2oKvo/TeiA98KwJlE&#10;4Gk/qvY0Rr9D1UiU75f/RU2F0PFZH2xXm4jcfUXx3i8xnGoqz1Z1wkZTowXcJqF15XSPIlE6QNba&#10;Wuz8J5jXif5taizyUhfL6s8wrvwU0456+AQ0as0eXENI6nsSquildWtMqhpplQKiKnoTF/CuOicS&#10;EqARH0HU2YugoY/M3x+XAldnm+O+31FsTmtMVxtgvtkQw61G2G40xXezI8EH3QgX9SJpHyjAT9ap&#10;rpQlRkONrBdZb3ycnE1dxFZ/iX1nfaInOpK93Zv0K1XQPAfvyx54n7TH86gt/uJeWu2hbGKUjBFa&#10;ICsZfhNIqvaNJfJS7PO5BlRd/BJPaScyiWFUC/hJOPvKOSdrCMrnBbx6VXZTRU/i5X3w3RFAtuNd&#10;Sg/WEnnqKfIk6xOAGBXw6jd1JRYdSHX1KJl/GFGZ33eqtXYl0L27Lro9n1G871N0ZxuITvfQMj/U&#10;ldFUtfxMj9SyO1QGlOtaSyrWv0fR+ndwPGitXcdUQZuob4CWbRUu6021gHwV5K1RWU+mQUQetNW6&#10;OPrvdhMatyKZN4S0AN3g2db4DzWndPPHeC63oub1IAwnvpLztBHp/N6ES7ppBc9V4EgBP9WYoEZl&#10;4akaaZkRpFNDScYHk4oJwJY1JKz90D9tQlRAs5bVlZSRFb13jyD8urvYpB4knvcnIMDeuqcOoevC&#10;H73Igncy4eI+mK80pnB/bfJ2f0r58fry+e5CQ9G9V90wnlWNK5pj3vk55cvfRbf6A0o3vEv5kVq4&#10;HrciYx2kXbmssQwgLPzIGgcJ0B1KdfEg4hfb41z3OUWz38G48BNcG+tg2/+V2NX6ZApVR8melOz5&#10;BPetlviftidSKLJRNgTHIZV59S4Vs97TaiH6L7Sn2jKOavdYEq+6E33RQeOJr7AvnosdxGY1JnC7&#10;I9Vlw4ica0Plho8o2/oh7ovNSBT0I6MT4K1qWNlyiLzqglPo7DzTVL7bluIVH2DZ+hXZp4NI3u+B&#10;ddsXlP/9b8qn/zeVc/5bq2tm21gPy66GWC82JqMfoOlmuLAb2XLZQ+kgwi/6kpBRYxPbJbJuXvQB&#10;4XkNSMz5CvfMf+PeUIeac51wbv4S3bKPcB9pImvNIVsi+n22MQnVpVk1DRD9TJhkTssQQmV9iOn6&#10;ojWNMAzC+7AViUft8F1pSfRxL625SapiANWhEWR9g4lUCi1PfS763AoqxpB83ofA1bbynKFCv1ZU&#10;yJmimozofv/fOJbXIn2rK+jlmcaRhB90xn6umZz1XYX3wkMV7CwbTPZKV8LbW2FYXV/o+Rmp171I&#10;q+6rl1uQuCL299UgMkUDCef2JlkwkPjzvjjOtcJ1vrWWeRcWm4B3HOnKkeIvNMaw5FOsK+tg3S66&#10;drID1RfkWad7E9vRiuC6+rgW1sI79wtCi+rjXlIHjwqw3egmZ5TYHaFv8FY7IipzKn8oPJPX7vQg&#10;frkT8Svy82I34hc6agH+8GNZm24I8bxe8ntXEvf6kL0j+qmu5j5R/5yqqzXU8R4R2/uou1b/MC20&#10;DBaL/awUGxAdR/J1X5yr65JY3JzIvMZEljUmtqIF4UVi92fVQr/yY9L3uxG93lz0uT6xx+1Jm0UX&#10;VL3GyBix53JeaFfNxUaquqCqSUZCBYNFV1Stt2p1logcWbtpGbXalX31z5mwnHfekeJn1qdK5Dgq&#10;8p6yDcFTJjKflLNNNSIRG1CTFlsQE3l3DiGjgmwZsQ/h0STdKtt0vDxrHK7SNvgNMr9fztOQ2Iqa&#10;SWQsg8Wn7CdzfS06NYLE7R649rdGt/YLStd8gOlckze111RzhuCbLNCU+odHZhyJyv5yZjfDe7QN&#10;tj0NqTzwGYH8jmSSsgY5C6ozX5Pyj9UytYMVHeXsFZkoF3tQLvt2j9GyjrNpOQvTck7Kz2xCzkrz&#10;eDKqJuktOX9ONhGZbQ95Yt/yexHL74P3sujZ4+FUPxiM53Rr7R9ZKbPQyiznTtEovIfER1ryLu5z&#10;rUWWxxHK7U9QNUEpGIE7T/zT3J/ImL6XM0t4ImdX2DCUokst8L4aILo2mmClyK5+OL7HA2XuQWK7&#10;hV+JqULH6Tjz/8Kaq7LqZlLtX0zUNlPOTvk9suRtEO7teDvejrfjf+ZQwTWbDJVx9iYAp37XXvu/&#10;DRfefFZdA7Wqem1GdT3VpjU2UFlsZmspNvsDnO7bOBxPUd1OjSYjRrMeu72AgOsmERUsub8X/ZL+&#10;lK8cg+7QImx3T+Eqf43LVoLNooJVdoxahp1Le96b4FsldpWB5rqD03MBt/0+qmFBlcVOhdWK1qVT&#10;1qs6vJrNxZgsqtNqGQ7LY3yOi0T8B/FU/YUnT0CuYT1BWaffWITz9Q10p5aQt/E7DEcXiFO8Ece6&#10;gejmtMZ2eiHRqgLsJtmboo/MrQJFJqGFChhWyN5VEwu33ozNYMBk1aG3VeKyFOB5dpTirV9TcfRv&#10;/KV3cVtkb7ZiGa+FFq9w255r3SLLzv1Gumo9seK/yN/ZE/25aYRMKtD0kIDjPgHnHXyWG/iKZf03&#10;5qJf04ey6Q3RCf2MB2djvLUHe8FV3IbneC3F+GV4VFMJxxMcqgFD7mktU61o7wT8j9aL87KOqu2j&#10;cN/4lWrbPuLmQ3iKt2J7ugTztekCNH7EceYH9Md/oOrYNPT7xlO6pBnmVS0IHRyBY303Kmc3oGJO&#10;cxwHRwtY+FucrS3EnKeJuK4Rtt/EX7QX/7O/COZPwZs/VkDndNnLYRz2Z5i0YJuip0PLKrRXHsJe&#10;tlb4lis8rBAZyhfaPMXjvoLbfxyX7yxOkSWjtVzer9SCnyro6HLdFzo+wq07ibfgJ6HPTNwVu/FY&#10;rmlBWY/zBgHbOXFe9hCvmikO1ViiT4fhPTEcy84cASc9cOyRoTK6do8U52yAOFPDBbBMwP3gRxJV&#10;S8SpPEDIcx2H8xlm5xPsItd25z3hoWo4IXKqrukadSKHJSK7ufjddwkHjgvA3Urcs52QYw9+6zGi&#10;5lNEy3fgfTob29Ex2LcMwLyxM+VLW1G5sDmGhW2wLO+D++gPBB5sJlB8F5+5CJ9NLzwtxW97iN97&#10;CbfjLi7jS9xVN3GUn8EpcuK038Yra4r4LhMJHCLs3U2wdCv2ywsxHpqB6cQCXPcOCfC7IrS4SNR6&#10;Bm+VyEVlCfaKfBmvcVYUYy8V2SwrlHlzcZY/Fl25Sdh0RhzbHeL0riJTsYTw8wU4r8zQ6sLZtvfE&#10;vnkgzuNTCDxeKMDuMIm8S3ivb8Z38TdcZ0dRtbMvpk2DcR2YjPfODAH8i8WZXiHAba6A3x/EOZ5E&#10;6NVovDeH4D7WG9eGlliWNEa/vB36HcKPc5PxP/6VdPlv4PgRXPNE1k7gNT4VfcvFJjLjsLzAa31I&#10;0HZT6HxG9r4OX+63RF+PwXqjD57b4qTmjhbH+ltxzOeIU72HbOVxvLfmU7mzC55LXagpH0hWN0j2&#10;MQDdzs44T40jmjeHtHWdgLH9ZLyHiPkOCo33kw5tJxVbSiS+gGhgDdngQnH2V+MxnMFachnrS9Gn&#10;p/NwPxQAcrUd5jPNcNzpSaLsa3GYR2E60BnXBQEHzp/BL8585UT8d4dSsbkOJWv+Teh6O1Iv+uE8&#10;3B7rpnZ493YkfqoZ0Usd8Z3KwbVX9rVzBNZd4wWEjMSzrweW9c0oW1kf3ZG2xPQq+2mSACaVSSXA&#10;SgGzyhyiRf2IG6cSdmwg498gYGWGgJXvCRSNxnGpu+iDytprTNWW1sK7gaSeCqh60B/37gboV9XC&#10;cqgpzhsdha4ChPwTqUkJcHHnELPJ384RWm0ow8a6GLc2wrS7KY5dTQTkdSb4cACRvFFkq76X5/0g&#10;YG+CADnVibIf1kuNsR1sgnt/cyxb6mI49BXRir4a+KtR2T5JAWjZ8WTV9SIBg+p6U1qAm+q+p67Z&#10;JVXmw53mOAVQhvJ7i4zI56Myv6pJJGCvJjVSuz6l6v5UJ0cJ32ROl4D3+13xnGpB9EpnIufa4jvZ&#10;iuijvqSKBhB/3B3ntZYCiLoIKFNXq4YIkFGNHfrgz5fPW1TWxDCSjv5ydrTCW9qJpH8INdGRxN2D&#10;cBW3FxkdIIB2PGkBoarDbEq+r2pHJX0DZe0C7GICPiOyBxmp0HAyIVmjyqirltcEAKfMOXhvCO+P&#10;NyV0vr3QUAB3QV8S5epaazfcAtYTAta1+kICXNPq2m9ZDxL6/qRFjlOFA4kKyDdtr4NfgUPTeAF1&#10;fag6VUfo1F3jQY0qoB4bIjrTB+ftFlj2fYlnj8jqpgZULfqAwP5GxJ911TINU+UD8IsM+k+2wS38&#10;sl5oSsAwgLSqj6UCbSoTg9FkZP2qblwqnEPY2YeEKuouwD4VHkFSBS0TOQLyh4hdHUbKPoZowXAM&#10;+xtSsfYDHJebEyvrSUTfhaR8P50dK6BdRkq+G88hkxBe2oeIXWsievvRm32kBdCqjqMq0y8l8h6e&#10;qAWu3Pdbid1oS7XQQnVArLaPIOsYKfKSQ+C10KmiP0nPKDJBWZttGJmi/nivtMa5sx72BR8T3dWS&#10;6nuDqL7dW/bcSs6Gxnj3NCV9V+zd/sbYD3wlcw99c9VUgH4mMFzkYQhZl9AjKIBd+FmtyZ2cjwKW&#10;E097ELveQ2xcC/xXmhMv6kzK0gutcUFqrIBjoZvqcioylyiVecwiS4+6Ej7XRp7fmmzuUDKPemPd&#10;UZvA4caEzrQWYN+G1LmumFfXwrGvAZTJ83xCB9XAQWXxxURHVdakqmPmHCbyMkjruKky9TL2sbhe&#10;dsOb101oMxL76aboN9TBfVjodk3k64D4Pou/wr2kLt7dTcjkCs9eD8G16QsqF3wgctWQ5DPRjWf9&#10;se2uJzJTV2tOU6MbSI1XeB4fTsI+EO/zbiTv9sZ5pBmph33w3eusZXtVFw9DdQnWzf+YyiUf4bvS&#10;lhrDcNx32mA9Xp/o7V74jrYUOyl8sIiuqSCt0Fd1vow4hol/NIBYZR/C5aqLrsi87Mv5QPTlYXsS&#10;osNZ0zCiQvdwRQ+xE6rb7QSybtWkZZgW6Crf/An6ZbW068zJ20LzAuGPrj/VQvfg3S5YD9QjeFFd&#10;g5VnOkR2KgcKXdpjFFob/nkX63yR16WfEtrdlviV4WRfTSf5apHo2k9YN3TAOPdTrEs/Ft+iqZwB&#10;XYjd6UZNwSCyhiFECnvgEnvlvNkSj2rYYBik/aNEqzEoulzjH0lU9MD9oA2RZ11w3Wkhe2tF1jtc&#10;5F1kPP61nGEi5/ocOUdFh6sGE3rURc7hplSs/5iQ7CdTOATT3i9xr/gE79/vY1zwCZaVsqf9sqdy&#10;kY2w+oeJukI6kZTY1ozoT43omcqurE6KrIntVDZaq8cYFn0W2+M6Knq/tz6hZz3lNZGr7BjC5p44&#10;y0QPfZPwXGlFxdIPSd3pI77CMHz3xfbL2tKusdhEFxO2wWLDld0RvauRdYtuB0tFv56I/RT+ZXTC&#10;Y9Eb9X5NjbpOLTbXMVDO8i7ilzbVrl+ngzliS4SOcdFpz2CxH51JF/Yn9kp1Me+I52UbojaZR2yB&#10;6owcLOyKQ2idtYwgLrY4pWjtl70H5VwMfkc8fzTmUy0JF4gMecZoAWSiQuOUOn+ExsnZYufWYLvz&#10;q9icxlqTD9ehJuIn9BTfWWSxaCzWY2I3Dn6F50F74nrho0P26BD5N/UjkNeP8JOhpHInYLsociF6&#10;pv6p4L3SXs7YTgRuDCN+Zzjhu72IFMgaS/7Cen2B7HejVhrF8foYIfsm4ZXKYhd+qGY0VvEfX3TE&#10;UaqyYH8QevyGT3w0t3krIf8/xOJ/CG1/JKmbgP5AV6z7+2E+MpaqA+MF30x+G4R7O96Ot+Pt+J8+&#10;/k8wzqwy0IzqNdUQQQXTZKhMM5PKVrNhNOrl9TfdTe3OuzgcD7T6blazHqPBjsFs0DLIHK67WqdK&#10;u7kMq3wvpC9Gf3IFxUeWiQP1mHDebUyXtvF819+82jdXwPMuOeAeEjIX4XTkYnc/xOm6h90m85sL&#10;sepVQNCJSTWBsBbL6y9w2p7hcjyTNajxCJf7Mm7vGfl5Xd7PR2+qwqoy0nLPYrz/B+7SXdjMFRgs&#10;quOqGZeqbacvwvfoDPZN4zD/WQ/LrGbidAoouyjAXi/7spUJ8H+Fx/JSwP9TbU8uWZPb/ljW9wyL&#10;5yl2+em0P8Vte0JAjdenKNrzCxUHv5eD9ozWMdTozMdqeYHHLt99vJqyfVNxFl0hZrqK5/afFG3u&#10;jPnkTCLl8gyrQQs+mU1CZ0uZOKBFuK5up2RZX8Jn5MDNOy7O7X70ZxZRuO9Hnqk6ePtGYj0tz7u/&#10;mHTxbgEi58ByikT+BgxXpmO7OgPfxZ8p3zoS2/n14mjkYlZXb60FwscHQvP7srbH+B0Picrfadsl&#10;YrmLqdrRFu/RblA5VRzAHwg9+Rrr0cHYDg2ibFtP8pd2pHJ9L+wHJ+I6+ROJm5PJvhxF4PYgLKcn&#10;4bizjXDhHQJlL/FUFeMyvRCn+hBx60Iirs0EfefxOu/Is59hs5XLmlwYrB4tw0xlONpN5cJboZ3Q&#10;z2BWAdtyfPY7+I0rcRpWEXBsJWhZSdS6jIBlGX73VrzeU3hV4NZxF6f5OK6y+XiLVFHcr8kWyXj+&#10;A/ZLP4osfit8GEXopDhql4YQO90Px5GeGPb2o2pvjjgw3+G7KnM/WoXrwXJ8ebvxFu7E9GABlhd/&#10;Y3o9g8LrE6h49Cs2oZUzdx3ekiO4q67hqLyGr+okMcthAeqnCKjmIyIHbofIvuUSwdf7hQ9rqdw1&#10;nfL1E7BsEZC0Ywr63d9RfPBrzOd/xHt7NfHCo8SsZwh7LxAIXMPvuYzXcV504gzmymOYdOcxGB+K&#10;zqpuuBaRUaPQ8gVR43VChSfR3dhO7vEN5B/fhP7GYdwFd/Ho8vGYC7TmFQnrJQFpW4nkz8V+7RdK&#10;D/3AM5WReWgxhstb8T/fL87dSeHXNZHtW3jd53Baj2Gv3IO9bAtu027RhT2yr+N47bfwmfLwVzzH&#10;+eIc5subKd89jYLlOZSs7Itx71DCN6eA/k2zg3RkBbHoPyT9v4HrT7B9Q43qDPriJ7yXf0S3/3sK&#10;t0zh2dpRvNgwipKd32I5Og/XpS0Enp0gWHRe+H6MTGSjzLdQnHYZ+iWE7v+JZd9oSlb1omRtf3JX&#10;90J/sAvVpQI6/AJoonMENK/G/fpvyvaMwbhuBOHDP5C8PhPHGZGJA0Mx35pEouoP7PcFPF4X0J73&#10;ExjmCT8PiPzdlPGYoPMq0eBa2cevVKemkFYZAwrgpL8mHv+NhPsfcaAXESicgulmJ6xXuuM+25Xg&#10;5Y5a9gZBAQ7BCRoIj98VgHm0LcZln2D66wO8f9TB88fnOOY3ESDQmYptomc7mlOxvR66o/Xxvuws&#10;3xcQJwCu2i37Mo0V0Nsbw8bPKJr7v6naV4/Qi6ECKqcKKBAwf7qBBpr8N7sQviOg5sVU0q+/17qf&#10;evY1wr1FQLWAi9hVAVKX2+G71Yl0uQCfgIDZkLqmOIiwAD/r4cY4DrUmdEWAzbMNUHKUVP5Cgk+G&#10;EH7Zj3jFCNLWCXj1sicBwBnLIAHEwwRIjiIbFrAXkd9VplRGZVzI+gVkZr1DCVZ2F+A9AP+z9lrm&#10;kuVUI4L3u5IpEeDplM95BOzER2sZFSpbAr98PzBOQFA/MgLQs0YBf8aBAg5VVsRkAeb9MR+sg2n9&#10;JzjWfYF9xWcYlnxM5bKP0W3+AvepZsRe9tCaOCRVvS/3EDKyTl9VV5zFbbSAG6GRpEPDiYTlmSqz&#10;QwHVGtkHAtqqZf8JGXEBs7FRAjxziBXKHoq6a1lWMXM/mVvWrkBmYqQGqBRIrPGO1K75us81o3DT&#10;h+SvelfjmWNbA5zr61G2+EP0e4QXzztT4xQZUZkj1RMIWftiuPgV7uONidzsQfKZ2KxXAtLv55A9&#10;0RnP1q8IXu9MxjACX2kPrZtsjVved4/Xuv3ZdwuYPtNaZFhkReiGqu+kOpJ6+vGmq+IEkvZhpExD&#10;MF+oh/NGMy1IorICVRZftkb2jAp8qWDnCBKJHILu3sJToUl0tNCsM86n6orsEKq1DDcB/No1Wvld&#10;eKxdww2PERqPIFXan9C9zsSf9oaKUSI/A4k+kz3l9ibxqheZgkFaUNp8rQm2l63JqIBmcJQm88UH&#10;a5O74V8Ub3gX24mvcKrMtFc93jTzUMXvwyoLT2QgIn87RorsyN9O4ePz7hi2fELZwne1zrOGjZ8T&#10;FBkI3W6L/XQjsTcd8B9riWHVR3gPNxG9Efqoq9WZEWTiIvu+viTDQ94EU7NjSYocR0yDCIoM2WUN&#10;af0ALQikO/YptrMN8L/uRqy0GxGD0FfWkVFNGkJDias6ewV9sN9oR9nWz4kfay963xrDmvcJ7m5F&#10;6kg39Mtrax1Mq4UuqiZWdckAOXtlH57x2vXDZH5fMg97YVkjsvzXfxHY0ojI2c6Y9jbEd6yV8Lkj&#10;+k11KFv6Ac4dTYieU/XIVCBF6JEcTcqRI+sR2XIJ38PjSJtyiCpduNuT5O4W+ObWwfLnJ1jm1yZ+&#10;uh3k5eC70o7yDR9RtfsLjV/pwkFUba1F6aJ3iD2SuSMqSNQf54UmeM+3hPwhuO61F56pTK8RuPc1&#10;QD/nA6LrWpLc0g7P/E8xLX+fwP0OIuMTSdkG4nrdllRlP4KvOhMtVJmeKmA6kFhlD7EpfcVOiMyr&#10;QLbK8lWdfFX2lshToqQn4fJeeF50IFs4APclsZMr3sG45D1Ch5oK7/uQKs8h/Ky78Lsj1U/7weP+&#10;JM+3xbz2Y/Sic5Ylsp45tXAtrUfgSEutaYXKiMKi9ETkIKgCYeOIPRD7sLM+drEp/n0NSZ7rQFLs&#10;evxGL/xXuol/1pHI4ea4xP4Wb/kI4+GvSOaJLdHq+Ynu+IcLrbvgPNgA3fo6GFbXxbulCenT3al5&#10;mEP8Xi8cV1vivNuMjLEv1a4R2K63oWzRB+j/+Dem6e9hXlgbz+YmhPa3InKig5ZVF68aKLo4grjY&#10;jIxLZEWdc8axxFWjB7EnFcvepWr1xziONyKmruwqG+AbRbKsN7GyXlpgVn+xEQXr/iV2t73wtzeB&#10;a20Iyp4Ce1tg31qbRG5Xof1k8Ul6YRRbpK4Xx0tGYD3ekuh9sQXmUSSM/Ul7B1MdFJtwpxPR0j7C&#10;pzHEo4OJ+4SmyXEkTL01uYg/7I9BbLH9+FdkfTnUZMdo/0xR/FV6Yn8l8uAW2xsTXquGKqr7sOh3&#10;QGTV/6gXNfkqU1cFSj/BvPdLsvrB1ARGE1SZjmahQXqq2NtxuM40p3jBe1Sqc3VFQ7grZ1DZRLIm&#10;OU8i48Un6o4nV3RV1mq710IL4ifEHvnOtccqPK7aKDq9vYn4tiILtu/E5v8gvsEQbKcaU7Ze5l37&#10;Ef7jzagW2VNZirH8nuIndyFbLOdU+c9yFk0Vukwm5vgVb/EkArlTMd+div3xZBxFw0mGvicdnkO1&#10;ZTYp8TOsFwdTcqw7wSrxVVUwTv1jSs6amOt3/M6lBCNLSKVnko1PJx2cI/POEozwveiRrE3seOB1&#10;X9HBsVrNWs+BkW+DcG/H2/F2vB3/M4fKNlO12NSVUzVUtpfqBvqmIYEKummBOS0LzILBWoHd8RyP&#10;65qA7ofY1HVLiw69tUpG2Ztrks77uATc20wV2IwWbAYHBpMbs9WG7fUtirb9hP3uDq3LpsHiwmFw&#10;4depLqp3sT9YQuWRiZTsGI/+zEJc+RdwCah3OgtweW7jdN/EIfPbZH6rRXUHtWAxmXCYCvA6buK1&#10;PcJhLpU9qQYODu35KnPPYXTgK76F9fFSnKVbsViKZH9mLVvPZDPgspTjfbSTqhU9cC7tQOzyNAFp&#10;08lbmYPh0ER8z/fhMjzFai+T7+o1mpnNBnm2AVuVEbtOL/tVGVI2LCpYaLZhFxoGih5TcfAvcrf9&#10;iOPFcVmjWnch/qpCATp7KNz6g9bkwGUrExB6Gt/FKRRu6EPVheV49K9ln1UYjSZsFgf20qfi9H6L&#10;d+M4Sjb9iPH2IXymcqxWo9CkCoe9RPaZh6P4Meb7Z6k8u5KyfdMo2TiRig0TMB34RcDzd7g2DMAy&#10;pynl8+vhOv+NOE4HSPqOEPCexSE0trhu43ZfIuw6Qdh+lqjtGv6ni8ShbCNOZn/ClX/gqVxP2HKU&#10;pPMocdtuwqWr8D3+g/DdSQRv5uAQUGERJ9G6rC3WxZ3QL2yC70AncWAFEBYsx/ZgNdZbswk9+o6q&#10;s7+IwzGP0sN/U7FvFpV7plO5bwble/6i4sgscUjnU3XmN4qO/4Tx2hzcL1biz18msvKr8PQbgmXT&#10;sFyfTeXp+TjvzRCHdRiBR5PwF07HcPV3Kg9Pw3p1Ou6nU/AXidNWOBzT+b44rqlsod+JW34k8GIy&#10;5svDsZwfLQ7lcAy7emPe0RXX8X7EnvwqwHCngIVtOC78hvn4SKoODkN/bCK2G3/hf7mZYOlVvFX5&#10;eFTDEWs5Ts8LrfurukZrsz8V2S8Q/rzA43iE25IvMl+F1WjEatJjNVfituYTtl4gVC77ezAR65Ec&#10;rHuGYDn0DY5zf2M9PxfTkV8w7ZxG1c55VJ7fheHFFdzlr/EbSvFZRP71T0SuTuEz7MFlPY3F+lxk&#10;u1J+N+EXXYyanhEu2IX1whTK13WmfFE3ypf15MXSzrKXGYRfnSeiKyAgn3fYrFhsZpGt17id50TX&#10;r2tZllb7a5m3CIvjlezxLl73bVxG2ZtB1U7Mw6q/i6X8gsjqXtxlWwnoDhGznSAR3ElG1QHz/CgA&#10;chKuSwMxbW+Ofl0DjPtFRu6ME/lfTsS2l5B5m8jWQiKOPwh65hL0biHkOEXMfJWs4TSZ8lUki7/H&#10;fb8X3tvqOmoPyhbXR7egFSV/NaTs78bYNg/Dcvxv7Pc3EbVupTo5R8C0OKjRmcT0i8X+/I7+4FR0&#10;+37FcWktoRdnxLHfhfHh9wL4xhAoHCmg5mtqQn+TDqwlbl1KpGAmnltTMZ0YjHmLgJCVXanY1FbA&#10;UheqvcMERCjHX5xwpzwnOJesf604xwfx+U8QDB0mGtpAODqDWOxrqlVB/Cftcd/toF1/ShkEpFcK&#10;2DCOIGUZSbJqFMEHA/HsaoR5/kcY5n+Gcd2X4th3E2AxSQMyNSGVIaZqVk0RHfxa5F01U+hH4LkA&#10;TPNYEg/bYVn7IfrpH2Cd/imWGQIkFtUlcLQLoYu9cZ/rhE9AaPhIc4KHO4rMCeC42JqoXsCuOP3V&#10;ApyqXUPx32mPYcdnODaozrEfYpz5AcY/a1E581P0q+vjuN6drG40fgH5JgHgkVd9tI549tut8VxX&#10;GWctcWyU9e/5Ung8hKR/FLaCDgKaBZyFx5C0DcBb2BnvK9G3591knt7EcweSeCTg8ExLvAKSnUvf&#10;x64CJ2sEKB/8ikjlAK2mm/tSKyrW1aJ4zcf4rrcnIWDbfqA+VXPfwTrvU9zLG8r3G+Ha2VA+K+BK&#10;deT0DhVZ6k3arzr1DSdQ2l3AUCtiBpVNIUBZZYPERpEy95fX+onsCk9UfZ3EELLuQWLnOmDZK6B2&#10;fS3RycYC+PoIr4dp9buykRyyKjBQI6BdBd0yqibYKFwv2+B61pqkYTBZpwBJ1WgjLCMyVZ71rcjL&#10;JKodAgxVV84aFbgarwUTk8JL04bPKJ/9vzAv+xDfqrr4ltTBt7Y+ni31MW8Tnl4VsK4CTclJ1Kjm&#10;ECozTV1Nzb7JCozZcggVCDAsHIL3bA8Mc+tjmfUBrkV1cG9qIudcE7z53cho2XlCExXoCI3X6pfV&#10;qEwzAcY18eECqocLgBTZURkshmGyp874y+R7Afl8StaugqrxiXgF4FsvNiNwVgW0PqFy2fvYjtTX&#10;glVZ0yhiVYMJ5wmwf9oZz4PeIl/98B1si232BxhmvCu69RWZEgGvWtaO0EJ1ZVX0jwptffIcn6wp&#10;KHS1i2zm9cTxoDvRStEDxzhChX2xnGuEYWdtLDs+1wLG9ivtCeWKTDsEQKtgq/DAJbIaKhxE7HV/&#10;PHfbEZb9Bwq64i0VYK86WGrXrdV1OvlOVkZchqpzFRH6Cl2q7aO1Dp/Rgm7ESzqR8ShZGkHakUON&#10;yHda+BETPQgfF9lfWRvjlk9JCTBOP+lL+Lzo2p4GuA83hLKBhG92pmLl5/h2taD6ai+iZ9vLaEPq&#10;ejti99oLLfoTedwF7+HmYrNF55Z8jnt3Qzlre4hNGkhWZYHl9iSpOo4WCW/kNc/BJlpjE98h0e3z&#10;LXGebEzy2QBsl0W/73Um9agTKZk7cKIRtl11iFzuQGBvS9yLviCwswW+y51I3utO5noPfHuaY1z0&#10;PsnTbUnf7IZttdiBmR9invs+wQuthB9ia3J7U7LuE8LXxT65x5IUG+LL76hlKKV8o7Trno4dtYhc&#10;7Sh76k34Ulf8h9vglT17tjTAtukL3EcaktYr2RupBd+SFQOwX2pCoqiX0Hck9pst5extSOBiG2K3&#10;2mvdjFMlIjuiV7HXHQk9bE9aZCyV34tkYT/tirFb6O/a1ozYtV5k5fVscWfCd1ph39uc0tkfY5wn&#10;OnWyKTWvhW7PeojN7K418HCdaIZ765c4131K9ExroVMLSpZ9gG1nU2I3hYd3upJ+LPbp8QAiIn8q&#10;6FLtl3WrBgGqu7DYd9VAIft6oNCoC85ln6P/412q/nwX3d/v49nbRMtyDIjNsp9ugutaB+1aYrpU&#10;vlc6kqjohedgcywqG3l/PdG3UdRYR5LV55CuGoH7fGvMYvOUDEUedyJY3IuQKUfkUmziq5ZiW0Uu&#10;9QMIVfUl5hokNjdH1iVz2ycK73O0TqD65R8Rvd2D4JUu6Be9h3t/HarVFVUVqPUOJmEUG6kfKPRu&#10;S8Wc9zD+8SHW+Z9qHVlJyNnoGi9+Vyfc+T2o0Y3Csr0BRfNUYLwhSXsf0umBWvDM9bo1cVNvsU0q&#10;w3UYGbGTNVGxl7KmpKmX2GyVkV1b9LSJln1cHRU7Gpb1ZlSdTWXHVGMU0T9VSzI1lrTYIq1Ts1fm&#10;vt0T7wWxK0ViH4TfkcKebzqIhsfhPdNCfIF3ce5oSHWV2MHbvfDv74j7WA/xq9rhOtcF31n5+3gj&#10;qk3qPMkhLmdPjX4EtmvNieaJDBUMxbq3BY49IqcHRG5Wfolubi0cZ+SZrmmky8bKedoR06oG6DY0&#10;Qb9X5PxGZ63uqMqSjTt6E9L1F1qqrrITCLuHylki+8mIbYuLn2AeT+qS2Evxg1yn25AQm2S734PQ&#10;44liV2bKOTdL/Jfv5Sz5mmxgkvgTIlPOKbJv8eGPiLwWiEzExRaGx4oPPljwTWehtchIUGxxYoI8&#10;fygJ8/C3Qbi34+14O96O/5lDBdlUhpmqp6ZqxNm0q6ZGFXhTXU6NAsSNemwC6N3OO7hkWO1P0K6b&#10;atdG1RXVKgHtL3CqTB+nysjRYVJXWbXsOQs61XFV/lZXOF3GIqyXNlO0c56Alye4zQW47HfweS7h&#10;dl/B5riDw/UUv+uZAKU7BF7tRXd6Fnm7fqFgzwJMV/YTLn5IxFyM01yK3fpanvsUu/MJJmuxdrXR&#10;aDZogTe9rENnNVKpMvRU8NBShN94nEDZHPzlSwk4L+FUNcrsj/A4n+Itv0TlwR8FNHSnYv8sQhX5&#10;xI2V4iTvpWJxjji/gzFs/5WCvfOwXj9ApETWaVFBsDJ5ngGL3onqNFulrvVaVBahrEGG02ogqnsg&#10;wGQp+et/xHxtL15DhXxXaH5lJ3lbBJi/vofHahaavyRQuZ3A1bFUre+K/tR8AlWF2CwenLpyTCcW&#10;U3V8GfGqF5gvb+LFxh9x395J0piLy2AWntiwyPOtBtmzPFvV9LOo4KfVjl+eGS1+QejpZQK3t2E5&#10;sYCyrZN4tagLxav6Y93/DcHrfxB+NoNE5UrSrk1kfNtIhA4RjBwj7T5G8O4CircNxXtjOjH9Khy6&#10;ldjLj2I3y3osJdiNdwno54vzPZGocaIAle+oLlkOul0kX28QB2UOlfsmUbJ5NHmbcqjc3Q/zqV8I&#10;Pz9CrPy58LwMn92KzWnB5s3D47+N33OboFtkxfsIq/chFkeByFa5yNxTApYduCtXyHdOEPRf/U+g&#10;9rnw9CUu2y2CjmOEjFuE3ytk/3/hNc8h5NwiY7vwQF0nXEnQuZOA5wh+7x6RiW34TNux69biqlpF&#10;umIh6UejCVzuiu1MX0oPDKDi0AA8V/8i9vwANeU3qS69Sfjlcex3N1B5YRbFJ6aSf/A7Cg7OpPLs&#10;Mtz3NhEr2iv0ukzIIDJoe4nPdQeP5wruwAk8oV34fUdx20V/RBbtIosWu9DS7sRnKNUyRl23DlNy&#10;cjVP9y2UuZfgPLea9O1NJO/uxnVhJZXHf0V34GuqDn2D7fwsfOf/wbpzPBWbRlC5ZxKmQ1/jvzpD&#10;gOB6UsbT+O3q6rJBnmfVrr6Gqu7gfnoK/aUdFB5bQ96RteivrhAZXyOO3D7Crht4HfId0XO747Ho&#10;rPy0Fol8V6BTQXyLTgsu2+R1hzNXdPI1bsdtfN4dhCO/Egl8g9f2Cy7rH/ic0wh7/ibqkbldW8UR&#10;PyZAS/j3YDP2s/9QuucPynbMxHZwjoA24dc1Wf/R9uj2N0a/vwk2daXwZT9qHH8Sdx/FacsVmTBi&#10;dlVi9eWJHbkt8neIGvc/AqZ/JxX8h6Dw2nhtoRbYLdw8jVfrpvB8zTierxNgekGAc7E4vc8GYxTA&#10;ad7QktDODkTWtcO5oAvGjRM1GtuvrqX8+FR0Z7tgv91GaNMLrdBz9mcBFr8L8JZ95g3HdakzlgMd&#10;KN7YlpdbWqO7J8DD/IPIiICEpwKYy+U7jmmytjky/iRZ/jOWG9NwPl5KqHCe2LdfSOimkDCNEjkd&#10;Qzo0VUDp16j6WQnrQLyvuwnoECAmzzGfbk5CdcFLCDhx5eB81grjzWY4bnUg+URoVCnf8/8pwPZH&#10;+SlOf+5I4nsFVAkQfD3z/0fRqv+F85oAXctQAT2TtHo/7tzWWq0mp4DTyC0B1cWTwSDzqM6pwSmy&#10;DpknoYCBvB4egfehAJSrbciWCWCqlHl0Y6jOH07qcV/iDwWglahsrCkEBeSaj9Qjdbcn2QcDcO5u&#10;jHH+RwRW1SO0uQmB7U3wblPNGerjXPEFlr8/oXzGB5St+FT0rx2UDSddPpzAlfZULn8H+/4vBTDJ&#10;3EEBNCpTrnAEmZv9CZ0WcHWkFYFjzYiqOlNF/chYBdSpK62JUW/qDaUEqKnuoBmVpSXfVZkWAvIy&#10;8n5cZf2pK4MqAKSCcvExWmfTqNBeC5LF5bsxeS8h36uZoF2j0jL6YiqQJmBRy/qbJPSerNVU813r&#10;jvtUe2I3ehF42JNAoZIb+b4KQLr6CUAeTFbV1xP6qyBWVj+UsABj95o6hHe3kH3L654fwCQ8eD6E&#10;0PHmoht1ib7qIc+Q51vHEL7TGe8JAe2H6pN4pGpw5RC625XI9c74BbAbLzSm/Fxdyo/I7zv6Ylgs&#10;YPKfD9Ct/EzAaGsyJhX0Ev7KOmpUAw8BvanwQCLG7mLPBYybc3A9ak3J2S8IPOtE/HVP0sX9yFrV&#10;fscTK+wtst+Fao+SI9mbyhRU9FODsVptqJh/kJbRhlfeqxQaii7ErnWW57fEcKGRyLFqjjCK4MM2&#10;VB76GMORz4i86KnxNmsfRtzSF8erNm+y7ar6U+MdTdKpMigH4X/QW8ByMyo21MYtslvtFv4h8pkY&#10;T6S4N+ZLzTAeb0j5wc9Fd4WmflmTqvkUUAE2ob0KnArYV9fi1LXorGM4ntsd0W2vR8nSWhiWfELs&#10;THvxXZrJGSy0vysgvETk3SvfU/WtUHIi+zILwM7tS1T4Eb7Wjsid9hgPf6bVYIs97C9yLc+fX5uE&#10;6KBvTwMMmz4ieqsj1S8Gkb7ZF+f2uhg3f0jmQXctyKaCTqH7XcjmD9KuKUd3NyOwqC6+mZ9i+vM9&#10;zEs+JXa2IzW5IkMFgwnfaE/huncw7axDzd3+xG73JHKv85taaJfakz7RlcCelhrNI1faYt1Vh9SV&#10;HviONqd0/UeiO22IH2uDd9UXZLa3JbmlI/65opd/1MH6+wcYln1E8mpHwvuaoF/2CckXwwnl96fi&#10;ZkPS+T3xXWgm/kgrsb0jtSL9MdMA0dl+RMr7aFcrVZBHaxzxojvek00wrf2Y0mX/pmDNu5TvrkXF&#10;wc+oOlFH69iZtajr+0NJlQnd7rYiXil/m8bgPdCYij/fwfjrv9H9/SHRo13wH+mARXgVO9cWyzHV&#10;FEN0TF0xTCgdG4xdZMp5o7XIU1dwDZH31NVhkZGAfMYgPC8UuX02lNjpTlSu/ATLnFrYZ9bBNa8+&#10;0bVNND2svtKX8PYWmGcKHeZ8QPmSDyhe/A6G1R8T2t2U7OluRI53wrLxK0oXvItt3ef4DzSh5k4f&#10;saHyDLGPlIusFY0ncXcwrh1NKVv1MVbR5/TzQXjOi11e+i7mRe8T3tKY9JHupI73xLbpSyx7RP5U&#10;AxeH6Ii6ouqSuUKTqQmJbVBNXtS10rDsQWW0atnFYoMDQ8lG1OuqDElLKtfXQrfoPcrn/r+Ydnwq&#10;54OsyyLfVUHtwAR8D7pi3v2V1hQl/XCg2OZamH7/N55DsofcAbh21sUw+30qZd/W643f2MiInCel&#10;vUU/B8s6RAcC6kz4jmx8MtVKp6pFl2rGkhKah/Lk3NK67g6Ts7MbKXWNOS72S9nBsj5En3bRmi+o&#10;a/Np93DsrzoQd4qNyQ4hoeq4eeRMcah/downKbY6mxVbGRxGIL+z1i1VBbjLRf9frfxIayih/rHh&#10;vddeaC120vKN2KnJJAr6ottRG93aWugXyT5EfpyzPhVe1SNZOois2K5kVNYotr1GbEO1X+gXGo9V&#10;zlPz4Q7UPPmB6huj0G9vSuGuL4ipxkUikzWVqunIL2TCs8QXmEU6+RPp6glklE1R/4yJCi2CQhPV&#10;ROFaN5HFHmJHB1J1sIf4OD/LHKvEdswkXfmT2EA5Yy1jcFzviXlva6o21aXqTH0isn/VkdiTN4iE&#10;+BMYxgnNery5Kix+gjpvqi3f4y+agF+Xg6lQfAX9KLFzE94G4d6Ot+PteDv+Rw+jCiCpjqhGVP0u&#10;rSuqqVLL4nGo+lj2l1jlb6vKMNM+b9OCdFZVr819Uz735M37WuaZRQvkqXpzNtVR1aJAuhmjxYrB&#10;psOlf0jRsT+xnf2ehPsATu8Z7M5bAvBzsan6YOYqWYMM9V0VVDJb5DkGeb8KT1kBljtnKD08h7I9&#10;o6k69i22e7twl+fhlGdaTS75vKpFl4vbfg+38y5O5x35/S52VVDfWozVegdX4Tos95bjKbklz5S9&#10;yPfc8jz79T3Y1w/HuH4Mhmt75JmydpsJj6US76PjFG+S551eKE7ibUwPTlB4+G+Kt0wTwLBKQMoV&#10;fIZi7TtWi8rQM2O2VmG2F8maSnAaq+T9EnEIj1G45Q/0BxYJQLiN69pG8nf+gWNJau8AAP/0SURB&#10;VC//Hi75nkOvl8PzPt7StbjvjqV0ey8qjvxNtOSBOP9HKdg5T8DIHewWOy5jMebrayjYNAbzrYP4&#10;jBUanStUwwDhp8OgrhabqLKaZQhvtfp5Oiyux7i95wj5jxHxnidUeg77gSmYFjfEu6svwQu/ibOw&#10;Ft3hBZTt+IaS7YMp2z4c/a6puI78hm3LKIpWdiZwQ8C4ZT1J20LijhkkPX8Ss04hoZske5tHuPwS&#10;+geHyN+/gKItM7Ge20S49AYRRyEBcy6u5/vwPfwJ98Vh2PaOw354Evo9gynf3oPKPX2pOjIJy9Ul&#10;2J4ew136Ep/ZgFdkxG/LJ2B/hdP6SOh1gJB+A17zLfzW24TsF4TvN7G4n2JW15Rdt/EGDsn3Zskc&#10;vxEo/4egfrasYSnx4AbCriV4y//CWbFHuyrrMJbisr4UuhwjFlhFJLAWj2Mtjqp5eEqnESmbTqzk&#10;D0LqSuvFEZiO5GDcNxjjgZEYTv0oDttaAiWHxYE8R8JzmYz9GOGqjdheLsN4bSkVJ2dTfOg7Kg5P&#10;FoA2VYDWP1gub8f+5KTMf1nk8LWswyay4sBtMIlcW3DZrPjNZQSKHgq9TuM+v5KKtTkUzmlH5eoe&#10;lKzrQNXcxni2DCB8b6XQ+CaB3JsCiA5gOrMAw+Ff0e//nqpDU9CflTXeWYbn1RFCVfcIWgtwig5Y&#10;rTJEdp3210RFJmKekwQM57A9OUDVuWXoT8/EfXMutrtrsb26IjIq/DDdIFB5GG/+PhyPt4sMrsZ4&#10;abHs5w+c1yfgvTEC5+UR2C5Mwir6bjv3rfBa6Hb2OxynfsN1bC6WXd9RtX4guvX9MW3ug35DJ/Rr&#10;2mBa0xrH7h64dnfEsaYxVUsaYjnUk3juN3ifjsd3fwrx/O+JGaeS9P1OxruUtH8N6egiMqkZZKNL&#10;CNvOiA6UiD2xYrY4sCj9MlcQsj0T0LBXAMssAfKyzrxhuC5PwL3nR+ybf8K0+weMp38V8PI9nov9&#10;cKqum4ebEM3rS9IkgPheO7z7muNZ3wbr+h4CALtj398Py+GxWM98Q/Dlz9Q4RFYqhhHM601MQF4y&#10;fwyp3BHEHvQheK0LrqOyx12NsWxrKjanKeblDTGs+hLv+VZk9AI+FKhKjRcw9Q0p+7dUmyYQftJd&#10;9K8Rhh318N7sRiZfwM2d7jj3N8UhYC10savI5jhSBtG/lwMIqS59p+T9013x3OslcjGAlFMFiQSo&#10;Zb9G67YZnUj8RX/cZ9oK8Jc59QJS9cNIVuQQye0lPG9N4Hl3ARACUp/1wrn7S8qW/Ft40Uh40Q/v&#10;rfYYdn6OacUnmBcLsDnZgLRhCOGifjjONcd8tY3IiICrsAAc22CizzoRvd6RwCl5XdYdPtyS8PnO&#10;RC53xXeoFc61QoMdAkIfD6Ba6Be5JbTaUA/Lii9x7mmu1XGrsU4g8lpkXX5XWTXO7Q2wra+L93QL&#10;7TqQakRA4s2VyWRmOFkBQknfMAFtKsgynowA1Ei50OZpK2wPW5Cw5Qi9xxI1DRD96oD1mMx3uAGO&#10;C02w328pQK+bgBwBZ9mxZBhHdfUkAWnjCOf1wnemsWAoAbcz/1/K/vgXlX/+m4qF72Pc/xUeAf81&#10;LgGoKRXkmShgbBRJl9hXSxdSsaEy33iR3wEYLzbEeqkJ7ldd8BZ0E8Dak9irXtoVTfdZAf77viD0&#10;oPUbsKsCZenRpKJDCRv74brVFs+xpsRuC/CsysH7oLmsqSGR061w72yAZfXnIqutiL0WHoRU0FGA&#10;sqpDp2qqyV5Ul1eSQ0mLvIXdA0XeRgqtRpH1CggN5JBJixyqYFp6qgwBl57RBHW9SVoHadd3U9bB&#10;Qst+VOuGEcvvR+BBR8L3OwtvupIW+XGdbUzF1toEz3QidLg1ZX//i7K5/xa714xQWX9i5oFakDQp&#10;I20bSsYwlPirPnIuiv7faUtAgG616Gh16XCcJxoTPNmM+KVO2Pc1xXOqNaEb7Yi96EpcdRMU4Jl+&#10;OljOsJYY/v4I85yPcCyvi0dlmmxpqHUPjJWIbnkGCi8GC+geTrpmNNUCltPxYcQ9Auat/YnLyKo6&#10;fgL2CQyhRgVuY6NkDX3xHm+JdV99WWM/LXPFu6sB5vkf49zciMC5dgQutCV2rD3mJbXlnKxDsqiP&#10;0GawyHg7nNuENxsbEBT9VV03Eyd7UDX/E4wrPiZ8tiXuow1JXu0gctwc/ebPcB5uSuqe6nzZCxzy&#10;fHXl9Xp79PM+wrWsDrGz8t6NnoTOtCR0rS3JFz2pye1L6GgDdFs/0q5hZl/3IXJPbMDOZpj/+gTb&#10;37Vw76ovNOutXWF3y7Ms62qTudiF8IlW6OZ/QGBvUxLn2+DbW5fIrkaEV9bDNbcW/g31tSC55XA9&#10;rTZZ9FEnjDPfxTnjC6zLZT13OrwJxjBR46Xriuj6817UmAeTMvWn2jeSjG8M8cpBRAuHkH0+TOyJ&#10;2K619Qhta0V4bUu8C+uhn/0hlg11SZXI91QnSNGbjGMAMX3fNwFsv+jh7c441n9K2YJ38BxuAUUi&#10;w7m98V9vK/LRXsuuq1zzCfHHss/wRBJVfbCfbiD2/XN82+qTVPZHaK744hDbUTXzHWyLPyF1sBnp&#10;q50JnW1N8nZ3krLOTNVwUlWDqKnMIXWnJ+5lYotm1MY+W3j8+0fY/vgYq/xumP0xpnkf49/ekPhl&#10;0YPb7fFcaYHvlJzNyp6IXXEfa0Jgd0MSIi/Jrc0Iik5EzncgdKEN4ZvdiT8bgP1IQ0xL3yUm/KBc&#10;XRlWmbUquDaajNiNpIzqmNiz2AixW0JT40BCL7rhudOaaFEvodMQfLc7ELvVlcCVtqITItd3BxA8&#10;2EKzt5GDQuctDbAu+xzDrPep+P3/wb+/ARQMx3WwKe5rzcA8Av/pptrfCdVcIvgt6aJBIjsNRT6a&#10;470q55RD9D4jNi0xnHhkqJZBjehRLK8zthNNsZ5uIuey2M30JGJVA4i86kTWn6Ndrwzr+5NQV+Jr&#10;xCZlZY/xISIzcr6KLa4Jy2uhiXjvthWfvJnYULEL1t7EVeMGp+iuqkuprsGLXmZlXseexjhFhhNX&#10;RKdUd1n1rCqxG+ahmC41wiprcctIyVmsSjgEX/bCf669Vnsx/LA3qef9cd3oQES97x0i9Osm6xys&#10;/ZMkWi7njXcCIdF3s+oE+7QPuL6j2jNd/O1pxLxy1ie+Ixn6mpjzByL2H8Sv/Iuw7x8ilT+TrBxN&#10;1iI0KRtA4FYngtd7ErgzGPfVniSKRhC425uCFbWpWC5n6EbVVEbWdVV0xjRKy5jGq8pzjMN55xti&#10;lXJeh3/AXTAB/aXOZPUjCRpH4a/4Qfyen8mqzOW0uqo9Xs6974jFpgpPvnkbhHs73o634+34nzrU&#10;NVOtIYPZpNV1s5lLcdif43TfxWZ/jOruqdWHU4E0s+paqjLj8nA478nnnqAaNpj1ql6cqidn0wJn&#10;KhCkMsGs8p7JKM+wlmCRz/s8F+XQOk2meCulO7/Gdns7fpOAZLUOoxmzQWXembCo55gN8ppBy8ZT&#10;3VdVt1GrqsPmuYXTpeqXvSRofky87JQcZCvQHfmNvN3fUXT8D2z3NxEqvI3PUIhdBdJUAwmTCjLK&#10;umSdDmMxntJtGO5Mx/b0IA5TuazRiqfgEbrdMzHs+YXSHb8TfHoBp1EvNHJoNcoc1ircL69QuPNP&#10;SvfMJ1j4DK/DjNdcgj/vKoYLa3mxawav9s7BcGk94dzDRHUvhF569DYHdr0Hu86s1e1ylz6h6uhc&#10;ijYL8N/9I1WbJuF4dUsLFBiEdnZzBQHddYJFq/A/+hnD3hFUbBlD2YaJOC5uwGsqxi50dVnL8BtL&#10;0F/bwfPNPwvo3UlQXyrrVoE4q/CiCotNNT54gsd1B5fnOi7HNfn7zpsgpUuGVejqUFcbH+K6tIai&#10;hf3In9uF8l2Tcd1dR6jyDiF7sZbFFbFdJGXeTaZ8G75rf1OytDMV81pi3zaQ8h39KNnWjqIdHSk9&#10;oOpaTEJ3eRneh0dIv7pA9vExwueWYtrxC7qdM7Hd20bMtJOMeZHMNxvTrT8pv/QztgeLiJdeJG16&#10;TrTinjhvp8W5Xofj5HQq90/hxbZJPNn6I3kHfkN/ahLOiwLuX6jurLsEmF4nZnlO2HuTgP8Kbs8d&#10;nJZrOMsXELavxes7gTu8m4BnO+6qHViLtuAuX07YPIuI9TfZ5x/EfXPk+/tEdh4J/XQiNy5sQkuX&#10;qRSX7pbwbjn+UnG2jD8Tsv1CwDRFgOkUslZV1+x3Mq+nEL0xBcPpH8g7+Bu5hxZReGoL5hsHRCZO&#10;iPN0TsDeXSL6F0SKbpB8uZvorXk4907Vmm8U/dOVV0sHk7fxJ/LW/UDu4hzy53fDuGUknpOzCN1a&#10;SbZwFTW6raQNJ0lYHwpwLCKuyxMH+DLuW6vRnZxJ3v5fyT36N0UXtuJ6cpFkyWMBhC9JVzwgmHse&#10;6+1dVJ1ZStmhP6k8MA3j4e9wnp+E9/Z3uG7+jfnCUipOL8Ap+mW/O0dk7Hvcd2TP934ndPMX3GfG&#10;YTvQC/uxgeL0izNeKUAh+A2kfhPgtIysa5esbwvxklk47k2h+OQ0Xu2fRt7ebzDJd4MPxpIqF+fR&#10;OY/q4BIy0XniOM4kFF9AKLpJHMuV8voq0r6tpII7BAxvEEdd5q1cTOzpT/jODUAvINh2vpnQfrAA&#10;w6EEH/eQPfQkePsbAWB/47s5D8vZ+VRemo4z7zdqfH8KeJhK4IV6fznZZyfg9SUypaeIGQ5q2ZWx&#10;wHIyqZmkVcZXQtWv+55q+zTQzaWmZCbZ6xMIbOmIdWF9dCsaYz/aR8Dm1+Kcy779AiBiE2Td48X5&#10;Foe46ltx/mcRvLdAy6B0nvmF4JnJBE8PFkDfV+jXA9exLkRUZ71yARvOsSTtowgKiAgUd5Xv5wgv&#10;OlK1rwGRWz2hdCzeM20pWPQBpbPfRzfj3+h//98YZ3yoXRly/v4p3mmf4ZC/TbNqYVougG5vI7w3&#10;21FtGyW8Ef6ExhHL74tfQGjsfFciV4YJOJgoIHo8kZt98V5rT+J1XxLi5GcNApoFfPluCVBUxcar&#10;hMfeiaQEEEcru7/JtlBdR1X2E2PIyN8ZiwBX40gij7tRtf0TSub9F4a5H+Bb35jgvra4DrXFcLA1&#10;ZdvrU7mvHrrzjXEXCeB1DyFQ1RPv0w5Erwlg2d0K49ovcJ9sIc8VMG4WAF4o4OhGd8IXOhM40hrn&#10;nnoEbrYV/qh6XeoK5puRTqpOpaqj6TDt9bRvAN7KjkQsveV9BfKmCA0GYr/YDKs836LGBQHI9zto&#10;dalUEEY1HNBqmlVPFpA4QezUYJyXm2PdVlfAfD08x1rJHrtTY5VnqPphNfI55POqflpmLOnwCFwl&#10;nfAVddSuvmp0yohseGStvpEiWxO0wBzBUWRK+so+G1B+8DM8eV1Jqzpz6koko6iWkUwMwV/Wk8rT&#10;AjgvdiCtk/kU7TPy7BqRs+BYorn9ZS9tcN7uSPx1bzmfeomsK8Aqa/IPI+PLIR4eSiw9hGxW6KkC&#10;ctHJQttBBJ4LbfK6EM/tTuRJD2IvhF63OostaI/rVitcrzqQCQwT2ziAuFNoKDRNeQYRLOsln2sj&#10;oFZAuerseLcPzsMNsR2uT+yuyG9uXzAMIubqTywpYF6TExVQkOEcJjqSQ7iwC86HLUXOBpCpHElM&#10;9uG+0IKKle9TNf1/Y5n5Eaa/Psb85we45n+GbUM97EeaEzrRDv+2JnjWNcS3pRmeLU2wrKmNbc3H&#10;ePZ8RUJ11dSNIGVVtOtCoEyAq1/9PQznheaUrXyP10v+F5brTQjpVPB2iujIFJK5g4lcb0/wWlt0&#10;B+sQFcBbtvpTiha8i31PHTCN1IJL9nWfY/77Q+yyPsvv/8a/8kt4kEOqZIjIUG/hs8iiU4Dy085E&#10;HirQnEONMYfq8kGi68L3AqGHysSqEL4InVVHTS3r7YHw4lUXMsIXxw1Z575aeO+2J1XcH8fdlmQK&#10;BxC51B6TgPcqdTV05sdY/ngPi9KxE6oovcqUGo/7XjtK1n2Mfvkn+I61JCWAP3mxK8YNdahY8h4O&#10;tZeyHK3zaPbFIFxnxB487U36YS88x5vBq9HUFE0ier03/u3NMM3+CMea+pA7HMfpJuhXfUr2Qi/c&#10;oqOm1bXIvhoutqQ9lZvf17L/MmWDMe+oi37+B7KGWlrWl+duJ9LFA7Q6d8Yjn2I7KjR7NoTYyY5Y&#10;/vkY24wP8MyuRXCu6P2sT7Es/ZjInU5aF+GgyL9P112rK1mjmnPERMcMA3Dda0NIXY2VPVAyGu+F&#10;Nlon5eyrQUTOtKdihcx5pgVYJpF63B/Tolropr2Lb1V9UmdFP481I3Omk3ZN0/Dn+7LP9wlsa0T0&#10;QAsq5/6bot//i6pp/43zr/dxrf6c2PWeZF+PJPloADWFin+iS+ViKwpGkrnWi6jIZGRtQ+KbWuNZ&#10;Vh/Lki+I7WlD9ckeJA62wbHtKypWfUzlvPewL6hFVF5LPR5I5kUfWf9AWafwzzyGbN5g3CdaCg8/&#10;Ep1qREJ1g63MwS6yW7n6YwoX/C/K1rxP8nIPkld6Ylr/KSUL3yF8SfT4dHuciz4hurgh9n9qYdta&#10;l5oXQ4ic74Jl/vtYZ/8bx+oviF/oKra2M8GrrbSsRWWfMnJ++Sv7iC6IjTGNJX6jq/jEX4ivVUfs&#10;vqrBOVDkU/aSp+r0iX1JTiTytCuV22oTUf+wSIwXuR9LomgwvvsdSZtlT0k5R8r6YHkkdiIgelAj&#10;Z7W+K7ZnHeRMVvZyspb1WLZdZOxiE7G3Qk+VTSc2UtlH1eU6nRirlTKIFolty+tGyCh2OjGGat9Q&#10;AtdFrlfUkSP6Q4IbGpC91lHWLrYx8bXY3tFk5WxxvZDz4lkr7Vp5jZo3NEnOfTlfzzajakstzEca&#10;ia8iOhmeSriqF/GqPqSEBoHKXrL+0VTXjMZf1Rn/y+7iOwwifFNo8GwEYeFddcVI8VcnaB26LZub&#10;UjmrMVV/1UY3R2zXrrriz/YiZh1IWnQ6kSufLxN/wf6fLPXkeFJCR3/hQPFfhst5P0h8xRZE87uI&#10;vzEMy5EO4v8PEPswioTYM+2fcyrDMDaCtNpb5huSmZ9JJr+jOv6N+OffkdFPBcdk8Xm6vA3CvR1v&#10;x9vxdvx/N1SXU/Ob2m6q46j6qdV6U8Mq4/8E3lSwx4RehsloxmHOw+O4jcd5G7slT7vSqWXHyfuq&#10;dprFWIrT8hyn6hRplfdNKkim3pOh5lPXWlWGnNEonzViMxXjst8m4D6Jz3UZp/UpDlO+vFeFS819&#10;9xzF237EmXtZ5lO149TaHOi1q5xVMo9e1mjXAnAOy2s8ngt4/Sdwec5p2U12hyrkX4DZUoaqz2Yz&#10;m3HL8Kr5y3IxPblIwZnlvNj9G8V75gk42YUn9yoOQy52u3zOWkaw4gCWe99RdWU23opn+OW5+qt7&#10;0W3/mdD+X6jaOx9vWRFWs07WpBpSvLni6ZD9hopfUnZkBblbfsfx8AI+o6zBpOp75QmQf0FABd9e&#10;3qT43Ebydv9Oyd7pGC9txf76Dh5jBW7Zp8dk0q6JOu8fpnDlMPIX98Xz5CROmwOL1S20UFl1hTj0&#10;53GULif+cj6+gxMpXTUYx709+G2qTlchJoMKVppk7+XY7h0hd9M3VF1YQMxygoDvolbnzWF7jMv6&#10;QLtW7HE9ED4+wGQVOpmNOE1Vsp4ieWYJRpuio9Dw2UnKdn+LdfdI4tenknr6G47rP+F6uo6g6ZbQ&#10;v1A+a5Dv6fE8PkeJ0Mx6/BtiRbOIm08RN14hVTpHHKvvSVb9RFT3D4681ZhuLsN49k8sp35Ct+dn&#10;CtaPonBNNyrXiaOxtS/23eMJHfwR68ocimd2onLD19iubMKfe4ZQ2Tk8ZULriuuEKy+StFwkbd1H&#10;jWUp2eIfCL/4HtONH8RZnIJx5yCM23ph2N1THNieBM8OI3BNfWYZ4bL94lhdJGS+Q9jzgKD7IWHn&#10;IdKuZdTY/yJS9iP+4l9FJhYQMB/GZysU2rlwWG2y31eELJeJmbaSMM4gbpgsztov4pQuwH1zMbYL&#10;v2M9NgbTnkHoNw/FsH4k5g39sG3rjGl3NwxHxlFxfBrlx2ZSvusHStcOx7R5AvZDs/Bd20jk5Xmi&#10;ZU8IWUvxOix4bDoCjudEPBeJBg7LWs/j1j3EIZ+xFj5D//QO5TeOUXZpHaWn5lJy6C+K980Q4DYD&#10;w/7pOI/Nxn96roCzWQIgf6R85VAK53WmZEkPDKsGYFjeE/v2vgI0BRi9Hke1eSZZ1wIBkLOodvxK&#10;suhnnNd+x3jyewzHRmE+Js7smSECUAVw3ZtM9ME0oje/JnZhCL4dHahc3wz9vjYY93fDuH6Q8FMc&#10;0yvzieWfJKqChe7bpAJHSUW3Ewsdwy9/u61PRB+vEXJtJmJfL47uHlxFB7G92kGofCne3MmYrgzB&#10;cGICpsMi2weGUnmiq7zeXxzmKdR4fiL47C+sp36TvUzEPLcLhr9bCdCsh+1YY9L5fYnd7YFx8xdU&#10;CiDTrfkMx66OeM+OJPTsWxKmn0i6xHkNTSCp/pOsMp6S4uCmRpOITyDuG0vSOZWk4w9ittkEzUvw&#10;qSvOr/8mVvA11cav8d3uQ6UAKtPCT7CpWncbWlK1uas40OPwXPxOHOipAsS/Jv5qvIDyEQIcRR6L&#10;J1PtnSHP/oOw6QcSjp/EKZ9O0voDvtzBOAV4R/K6U+MQkFHeA+urToRLh5G2f0tNdCo1sW/l+z+T&#10;0k0lUSx6mjuG4JWBmLfWxyp7TT8TQKQK4sfHEXmkOvN+jOGf2rjWf4VlXxN0uxtRsbku5TvrY7sv&#10;4Mr+HSFVM/FUKwwCQp0bmmNc/hXO4400GiqA4dgjr59vDn6RleAYrbZX4Jbq6teJZGFP/Lfb4zje&#10;FP/xVkSOq6yU7kRv9yN0pTeezY2omvOeANA6RB8KQPIIADGOIvykJ56rAuYvDMB/dhD+k90JXu5E&#10;tkBAS9EgAhdVXbnPsS36mIrZ71AqPLRdbE5aZfUxSatZlrL1IVAha7DJPpyqg+tAkt4hxP0CegID&#10;teYJGbvQ/XwrSuf8i4o//l/ZmwC2q+2pMcg8qplAWoaAupR8P1zci8jdrjj3NEC/4hP062ph2FcH&#10;85WmxEr6oro2qs+SFIDoGU7ohdiZi22wXW1JQABi2jtUCwZSPUK7uhWR71gP1Ec/+z0Mv75L1R/v&#10;o1v8MS7VaOFFR+KOPmS1z48h6RlE0iyybRxG+EE3PKpj6onmBIRnUZU9s7oeZSs+xHmpHeH7Paja&#10;9QmWS02JqixA+zCi8izvg3bYHrUmZuhFdWQI6dgwMtmRJGuGaVekEvJZx6WWWM41J6QK1+cOInix&#10;HaFLInNP+xPNGyyfGSnzCZ89AqDL+5MRXkTudcR5ppHYlJb4j7TSspBM++tiO1uf4O02mHd+QdUi&#10;AdIbv8J0rBGxcqFVciQ1mSFaXbdwVXcsKltPwKHqJJs0DxaQPgRsI7Srrt5bIjMPupN+3o90sdAw&#10;fwhekb/gjQ5gmUjoUXdcqi7ggy5yruSQKu5NXHQkUtiNrH2Q2JjBRI2DhYZDycRHkJS9a51cnUPx&#10;X2uF6cBXuB92FoAuYNY4lthzkS9VC+xOB/R7PsZ/sRXOXfWwb/hMbLLYDqVXD/uKHWlA+GkXWedI&#10;3CfrY1/zOfYlX+Fd2ZDwGgHvou/epQK+Z35K2bpPtIzMGtsw0UvhxfV2WHd9JXZB0eZjKpfXwne0&#10;tdC6A7bjDUhc7oBXaOk81pLQ9U6kRe6TetXduC9J4QMvRG4PN8V+sTEp0UPtimplf7HN3cgYhpOp&#10;HCH0EJAvuserfrj3NaJ8wXtap1XKhpC63wfbyrpU/vkuFXP+rQWus6qe1446VCz4t5YVFL3UDd3q&#10;T/GpGpEX2xK814XAjfZYttXCe7oBqVddZV0iS/pxhG/1IbSnDc6FtbBuqiV2R2WKjtcK+Rtlf/55&#10;X2KfWwvX3rrUmEYSftQT88rPcQmtPJsa4T4g86mrxiJX6mpl9HVXsR8d5AzvT/xJXwJH2+Jc9xW+&#10;zU3xrGuGZUUDXCdbklFdlP2jCL3qjvNqM9KOQVqHXhVk8Yh86ISurpV1CB9pR/bOIKxiqyqXv0/s&#10;dDvSF7qhXyO2+XADOeOGi10R+RfbZ5r5Hr4tIrti89ynWhJXGbnbG+HZ+CWBQ/L3E6F/xQRijweK&#10;bepM8HAH/Ntb4tvTjOTZDvg21Uc3831Mf7yL9dd/YfvpHczTPsTwx8eYpn+ERfTc/tdHOP/5BM+c&#10;j7HJMM79ROSnPuFjHYic74RrdwNsS2tj/ftjrDNqYf6zFsY/PqD89/cwrviSmNjGzJVumFZ/LPxp&#10;QepOb5xrxYZua01gRX38f4odmfUxwT2tSd8fROh2V7Ilg4mJnLjlLAgsbID3rzqY/nwf/64m1JSJ&#10;7SodiU30yLLlM4InVSZeD5GLRpi31BH5aSLnZXdSRb0JPG9O1iB2+WZnLGtFp8UOh+90IVM2kiqx&#10;jUUrPyKaL7ysETuhrnFfEJ49bCn6Pk5rqqCyWd2qtqFvODVJsW9xsa8qyzaq/sExSs6ufugPfS7n&#10;cOc3//SIjBHettGykDGLT2Lqi+VmSwxnG1PjlLNMdaQ29yIZHEbsP52KVdMGzcaqBj2OMWT0Q1Gd&#10;rh2XGmI8UUfWpRo9KFujrkSL/t5sSzi/l5YVbn/ZQV6X5wZ+IakbT7JMdKlQbJ3sRTXS8VX2JeMe&#10;TlQvtCgT+ctMJS7vq46p7m2Nccr5qDJM1dVw9U+n6tKBBG63EvrkiKx+Lefv92SdPwgdh8qZ31Xm&#10;HUXCOx5fyWRsd6bgFZ8gkj+SrHUiWdtPJIr+wHx2PJ7zo4SO46mWM5mY+AWROSRsi/GUzpJ1TJWz&#10;V+ZOy3eswzCrLrnbvxIfS2xsUPwVsaeGc60xnWlDWjf6bRDu7Xg73o634/+78SZopmqjvQm4qdps&#10;ZtQ1U5Oq36QF11RGmApwVWDXssvuYXOqrJ88+Z7uzXeMDswGKxZTFTZrIXbXY6zOF/K6ylozYLZU&#10;afOp645W+WlTdbosubhd1wj4DhL0HZDfr2CROfWq26dVZdtVYZb5VAfWoFGH/sI2cvfMI1DyBItZ&#10;NTVwyTNdWvaW1fEUr8wVcp/F47qA2f5Ivl8ua1ZXLC3yObu2xjdXaf/PdVq11zfNJuwGI3bZp93k&#10;xC3v+yuL8b+8jOXiRop3zyd3x0KKTq7CeWcp0asTMRyeRPD5WVIlzzHu+0ec49mUHP5LDrP1+PUV&#10;Qj95htmOQea0qDp5FqPWpMGjf4X18kbyN3yP6eIq/KY7mOwV2pVQvdmh1cJzyE+X7Nlf+Rr/i/MC&#10;fNaRv3MGL3fPpvTCLhzPboqj9xyeH6Ny2QhKFo3Eef2gAJYCrYOr2WzRuoR69MeJvvgL69aeuNcP&#10;FgD9HRXnNuKreik8El7aXmpBjbjrKuHcA+Rv/ZWKfdOJFx0l6HmC2aayDlXH2DddV23WIpzWXPlZ&#10;IDQvFZ4W47I9w2e9TdB7mrD3JLGKyxiOLSJv8zQ8t7aRLTyG9fRKXm2eQcnxtbieXCaheyzg9zaB&#10;wm2U7R5Kye4fiby+SqjyBtaSTfiM+4UuRwjZVuM3zyFgnkvMtYmA5wJu+zOtBmDcfkxA/EwBctOp&#10;OvAnJdumYTmzTJzg7VTnbSd88S+qluVgWjmEyMXfyDycRejqTJznp2M7+R2WI2Pkez2Fj4PQHfye&#10;ssO/ozv2HeYjwzHs7aKl+dt2dsK0SZzx1eL4remEbkMrKjZ1pHhzV0o2tKFwXStererIq0UdKfyn&#10;OWV/1aViuoDvv7/EsVJA057e4uAPJXH2W9K3/yb9dI2Mw2ReHSLzchXxV3NJlG4jarqBx1qMxS4y&#10;4i3A43tAwHENr+E47tINuAvn4yqYjbvsb9z6xbh0awjqdwl43k/01SbCTxZhv/onlUenUXxAZdN9&#10;S8np2eivb8Dy6AjevGuEyx8LwH4q4P0OMe8Z4v6TJNyniZmF1+XbcLxYRcW1fyg8NR3d2ZkEbi0m&#10;/WKvOInnQORINg9Fy6l+sY7kjSUC8r/HurY7pbMaU7G0Ndb1LamaWwfdjGay/+ZYV3bAs3sIzgMj&#10;sWzvjE0BpB2tBGh1xL6nG7bdPTDt6I1uxwgqdk6lZM80Xu/8hYItEyhe0Y3yf8RRnN5Y5m9C8dwm&#10;lMxtinFJJ3w7BpK6NEWAxUzSj7YJ+D5FOvc4qbIdArp3iBN5FN+LC9geHEd/Yy26e78Ssf9IKvEz&#10;Yd9c7MULcTxeQOjFLnzF57SsR5/3HPHEDrLp5WQjawjr9xJ6sgffadHrXYPxHGhH4m5PAWIC1AsG&#10;47rcVOvI6RNgH8sfRuip6tAo4Mv2jTjn04S200VGZxN2/yN68TupyO9Ux3+HxLT/OMjzZSwSQPkj&#10;2fsDBSA1x7CsOc7tbXBvaoZTwKdlmQC7PR2J3RpCtW4Kgdf9qTjdmMCL/qI/IwmV9yFa2I1UeX+t&#10;C5+6JkpGHO3sZLKBcXiLc3DmTyDt+YtUaC7BwFr8wR2EItuIBFcQD88lk/idrPoPf1rATlaAh3UI&#10;ZgH4+euboN/XjvjdQaSfCVC62A7jhRYkKwSUCECpNonzbhgm6xhHtGwisaKxAuwF8Hjl+b4p2hXc&#10;pH6A7E/WFZxMRNcL3ZXPiWvXVAXAqGLYKQESoRFkvQKKXePJWEYJaB5A7HV3kq/7iW4PJVkqezcP&#10;EyAme0uMJVTUC+u+r7Bt+Ex404pkXj8tW0LVbar5TyHurLqSE/ie6tAUAW7j32RQqWyzlAqWDRC9&#10;6UHCM5SQcxAZLUNAwGC1gLxq2ZOMSKgfYac8X11HVRkQSVmrKvSdHqMF8KqZSMo/TGSnC4nKflR7&#10;BcTZR5LK70fkQWcBogO1wvDEBbiqzpsR2aPKAvOJLjxvh/50Pdx321JtGypzyppRVxyFrjJ/zDIQ&#10;14N2uK+0wnOtHd7bHYk860G2YpCWZZL1C59isqeAAKfSAZguNCIkMqjVTCsYQupqV1InOxHe3w7f&#10;9rbYVtTDMP89fIcbgF3WHxHaCN9Ux8fSnQIE939B/EUfAX3ynoBdlb1BYiI1AQG7pv7EqwRQuhRf&#10;5XUV+PIILS0jiD3sJHa2p9YQIV0p/HFOpLqsP5FH7UQXRR6fDyB6sj2erSKvp9qRfTWCxL0++K61&#10;FzrJ+57Rog/CK61m3pvadqrzoie/C/6Sbm+urjplr+p5Qt+EsR/eFx1xX22L/XJbggLwVXahftn7&#10;AvI/w7JbwP62OuiXf4B5bW3s2xrg2NiAiuXvY9j0Kf6z7cnmiSwJDfxF3XALkE6bB1MdENkTgB+3&#10;DCbiEDnSeC0yrDp3GnII3euIflcdKld8otVmcwl4di2qTepGL+L3+pK43h33tdYYLjfCeqeFyG4P&#10;XHdbUHSuFgl7DmHDQCqExubNdXBsa4jvSBst4yh5vRvZZwNJF48hbZhEjWsK0eI+8t1Wom+dqX4k&#10;duWs7HV1XbEFXxEUuxk93kV7rrriWO0TefWMElunrnj2xyNz2o83I3FHBQc7vblGZ5W92IR+jnEk&#10;c7uj21iL+JXupJ71xX+nDdmq/qTLBmM7J3bnSD1851vhv9gey+FG2M401YLZ2YL+2M82xn26NfGn&#10;A7VsK0QeVE0u+5OWJF51JHq7JZnSgVQbhb6ukVrdu4RBbGZpd9JusZf6/qLPvYSW7UnIOlQmowqm&#10;hQvEZhaLzawcR+JxX+1qrl1lKV9sSMYhzzaL/D3qhmmN8HfBZ7hXfYVl5xd4lc0Li65U9CUiOpi1&#10;DRL6qWurYpdEp6pFJ2NP5bw5KefN+c4kXsi6RT9Vzbdq+wg5B/tr3V41XgsdVU1AszwjsqeF8KYj&#10;1Rd64lnZCPPCT8le7kHkbg8qd34qvkwLLcNKNQPIqsY4BWKfXvYn82wA1bL+jLoaerg5yR0NRPbl&#10;p7zGw75ydjTGteELQutF79fXx3u8Balb3fFfaI/rqtCvuC9pp+iW6j6qAtjGCULfkZiut8Z8tono&#10;vryXEplUNSBVx1TFg7Lhb7JP73WlOl9sbVE/8UP7E3vUh9Dpdvh31sWx9TNCZ9oIv/sLTcRW3+mK&#10;cX0tPNsb4N/XDM+qL3H+9RGWP9/FvPIT0c9uUDwM26bP0c/6ANPsD7DM/wCj2I+Kf/4lZ3YDsvk5&#10;WiMLu/AodK7l/5+9t+yS61q2RP/EG9237z33+ByDLMkWW8zMXFVilixbtsy2TLJlkSXLspi5xMzM&#10;VIKSVCqGZNw7mRnmm7HL7u7x+r4xerzu15/0YY2syty5IFasWDEjA5C60BfxC70RPCkexq1h3fEu&#10;Eo+GI2suQpRyFs5C2E5KaojXeB6bISOywTIJpovt4HvO8SJcr3EcTPvfhf3se1wf1xqmfOJZtx1v&#10;gVTtcCQppyV3ZOAlxzENJB2maeHKlu1NYNvfhrxE2UE5Hq4ZjMALyTPJPfKOJ38NhPNqR95V45Dj&#10;vZAJj9eqbvsqyBO85zSZo1VhngzldlfqvW9rHt3xGp5LJ3kmXECc0Yf69xDyPO91jfd5D1BOJsjP&#10;zr3NkeAeZp4WIcv7L1VBvcRMXohRF6/sj4yEyvvHwFtLmSxzkpQLV7tpZw6+OZTlMxCxDoVPR1nq&#10;KoKnimeAci31jHcP9yuuk6Jgw+B/0gcZPc9XeFLjXUReyPg/g/pyNhQJH68bAfuFjtAd6gb94UEw&#10;Hx9K+ch56MjzlLMZwyiYr7SB5WEn7e7TwuYjfJ/3c6RyKGL8PE85LKkTslLcJv7xKyPcq/aqvWqv&#10;2v+xJt5vYpTS/rdoTTNaSX41kx1SldEmRQ2UB3BLeKL9KWzmepgsThhsLhisLn5fgc1ihFMruHBN&#10;86Ky2CphtBlgtoqBTm00vNnK4HI+ZHsAj+uKFurnUSXPmiTPbyyQYNVCWB2wGj2wi+GMfxttCiRP&#10;k09XA/ORX9Fw6Dt4zZe1EFi36y5c6i0o7mvs9y5UcyUcktvM+t/WI2GxmpHxv2uNn4kXYCMdzDYz&#10;jBzDKOuyW9gMXB/nb7PBYXXCZTFzzFoql0/gvX8UrqMfQbeG4HTdYPg3ELyuoUJ98ifYtnwA8+0T&#10;UO020k0MkyrX1eh55jC4+LcbZrsOPvUZ3M+Po2rHN6jZvRDBspvwcD4OzkWMjkJTs8lPOvu0OUl4&#10;r2ozwqevhKfsHnRXD+DZ4SWo2TAd+kXdEFg3EArnYNy2gBf3BShmA8d3w8O12u5tR/1mgtuSz5Gu&#10;EPpNR/V+KYSwn0DhGVRnhVZ0Iqw8QazmJuoOLMLzzZ/AVXICXnslP3vGPX0Op/0FFO6d23MOLt8p&#10;eNw34LKJQe8F7PYqWO1G6G3kH6cZHttLOB4fwsvtX6Fu/7eIv7yAtL4C3mfnYbj+CxouSN6KWVTq&#10;FiFdux+6MytQuWM8AnfmImpaD9VxB07hPdLCaS0jL5yA3rAEduvXiLp/RtqznGBtETy636BarsDl&#10;0EOxPIZSeRSGi7+ifPsnMB7/CfGKzYjW/0GF5Ud47n8B8/VP4avfgqjvGMKOdXA1rCHNr8Pmvg8/&#10;15T1bWS/ixG0r4dXvcF9fAm/8z6i/qMIBouh+s9C9d5AiHyecF1AynuMyvlGwL+cSs9SAoJfkbCu&#10;hLdmEdQXX8P76COoV8dxLv1Qc3AIKnZ/jOe7fsCL3T+ifOcXqN42GfUbqVRuKoJ1y1hYd1FJ3f8h&#10;dAe/gfXoMjhOroLn2lr4HqyG997P8N34GoErcxG8VAj/zQnw3Xkf/lufUYH7lMrXB4iVfID4s4/Y&#10;PkHs6TxE782B7/JMqEfHw7F5KBqWdkT9L++ibnEzVC5qTgW5K/mGYGFdAdT1k2Hf9D4Mm+ajdsdn&#10;qNz7mRbC+/Lwj9CdXQ3r3c2wlm6Aq3wzPNWH4DfvRyL4B/L+1ch6diCmnOMZuQ971RWYHx6H7sIa&#10;1ByZTX4bCvOx/lAvCAAkgHr6CZI1S6moFyNoKUXQ+RJh72UkAkcQc11HUCmFz/4cAcszvkpo8xFk&#10;7XuRrT6O4MNiKOd/p8L/GaqXFqF660j2OQPm3QNQvrAdGhYTOG8dBvd9Kqz+9zWDTPjlB7BcmAXb&#10;+RWwX9wN2/UtPG9rkXUtR8z+AULVVNpLhJbz4Hy8Ai7jXsR9W5DwLEFU8rgYPkO4+lMCAdK08gMk&#10;K8fAf6UbLFtaIryjK6KHCXz2d4Lzt3dh/qk1TCvbQDk1GBnx6iwdB2V3ezjEsPbHezDs7I6K4mGo&#10;Pk5a35mFQBmVep0Ym6YQYM9D4O4o+O9RWTZPR4SAJR0gvUIE3ZGppPM48v0EpKnAZ3wEMIFJCDeM&#10;gu5kW+g3vQnz2jdhWSehRO8ieGYI4o+mEpDOgff2hwhXLUTSswLx0E9IJT5GJs++cxOQyc5COjUf&#10;8fACRPwrEfWsQy64gnSbRz4eRUBdQGBCUC0hZucIJE5PgnvfEOhWtYRhC8Hl4wHIWMbC96IP3C/7&#10;IioeWUGCkuA0hEJ81YoIEBBkpyAbm0XeKUDDgfawSv6oMgK1wHSkCNqDlVyzVAzMcN84NzEK5pJT&#10;OacC8sBgAjDJXTQerjtDuE+S84qgVOFc7neB7kpbREwEKmI0y85BPvc+v0vQki5gk2qchcinJiHl&#10;lzDT8Y0eaZIEPD0RSX8RQnWDEGwYgkyIYEm8KyRkM0OgluPzuUlIiJdGZgL74PsJzlGMVdGJSLvH&#10;IOUuQJIgylnZl3Mcoc0hx88Q5FxfdoWjrBOykYmc1wz2J0UHOEaeID7PPU2L1xv7jBEoSoU/qaqZ&#10;mNpoLAs3GoNyUgBBqp+ShjnJV0cQlbCMRFrCqWOcF1+V2z1Qu6EJz/O/on7TG/CU9EXSzDWLYQ3T&#10;EbcNRf25lijf/SYBsIQfyjpmkDZsSbb4dJ6BYTCcbQ7z1XcJaLmnIc6ZzXyzPV7uaIrKXe/AdrMz&#10;EjaO7R2DRGisFt6klPdF3ZEW0G1sCvPSN2Bb2hSGP1qiftEbMElY6KLXeU++jvrit+F71hdp08hG&#10;Q4ZvIgJP+kG37x3eN815DvpRfvIc6IfDfqIdDCvegu7nf8K04m2tOmT20VBESvrz3PVA7EwvWLY1&#10;Rf7mICTP94Fz0ztwb20Lx06CzRPt4X9BvuI5yZvHwHm2DQH2m9Df6Mh7gHMnD0VeDIWlpAsCugHI&#10;OQi6CUhjtQS8T/vDcKAVdIv+Dtfypkie7gkQHGfMY7ViFFkJtwtybwNFSD7vD8fe1lC3ShjrMOSt&#10;05AXbx3yCXIFpE9jEQ1EuCYfn1cKySeSy240wsbR8NWOQKB2CNKRSZpnVsbCz6tGwPuwH+c/BAkz&#10;97m+AMrxjvDv7MB18vljvWFf3RT25U1gkGqm4v1ZMxm5OyPg39EBTsmPeIjrv8AzsebvMKxtBsPR&#10;9kjox3KdU5E2jEU2MFHLDxhwkXc9XI9UF+VZSEfGIOmWEFv+L16rtskIlvLMPRsG1I6H71xXeE90&#10;gucC5d6hNvBf6o6skTwWIU962a+tCL7KYbyPhyETYL9xAvuIFDQo1KrVauea5y1hLYD7XBcYNzXl&#10;nfc2lH1vI17SFdmGwYhXD0We8szzpBfnPI7jD0a0YSTyDn7vzgA41reAdfW7sO9tz3mJdyllhzoS&#10;Cf9oZHluxLgSqBqCoFTgrBmB0K1elFHkr2VvQrfrXbie90Oe+5d0Ut7wvOcpb7Jy5iR00DIGioQZ&#10;bn8LgdvdKTN7o2H/u3AeaYXYvcHIPR0D88W2vNdJc575cP0Qzes4UjoAifu94TjfGlHyc5Q0853u&#10;Bu/GVlB/fwfBE70RuUF5uZn7tq4lgn+0hXtdK/iP90T0+gAYdjWHfU9z3vNt0XC8BeqPtIb5ZCf4&#10;T3aFf8u7MP7+T9RseRP1x9ryHu+J8MkuUDY3QeRYJ8Tuj4BP8h0e7QDPnb7INExGtKwQqccjoVzh&#10;fXSnM5LW4chGRZZRFkhRmMhkxBvGIMi+FPKLYeFbsK1uDcce9n+tG/LO6dTTxiFROhTRmzxzxb0R&#10;3tod8W3dESKPRa4MRLaqiHoG18oxs0/I03dHa0VuEod7aUVyTFuaI1/NM2AZrXmCBs/1hGVJE5h/&#10;pExY/wYypdQDng+Ar7qvZmCTH2scZzrxDn+bPDoSEfcIZCknXNda81xyHl7ee2HKzeBkynDykxTD&#10;cY7TvHJrjzRDmrwsqQ3SwQkIS/5J2zDe2cMRvkm672iJRANlK2bzXiAf1Q1HzR9NNC/GJO+2JGWz&#10;9kONh7ykF8M21+/mfe+Yj3R0nnY/mC51gfNYL/iu8g68P4B38HjKsKlw3ud6r3aH9XQX6Ek/Z3EH&#10;6ieUPaFZcJf3oN7RW7svMjHOm3PPU14npFKyfgKyzvmA+j0ytrmIkFYpI59xTeCZH63NI+PlPead&#10;TV14FNLOMcir46gvFcCvk1x3wxAqG4BIzSiEdTwfft51Yd63JQNh298Oxv2tYbnSBZFanhEp8iDp&#10;DrKkX5p8Loa2xGyume/HpyFeV4Tg6e5aURioE+GoHfjKCPeqvWqv2qv2f6xJTjbNQ0xCQ8VrzAIb&#10;/7ab7Fq+N6fyEIr7JpzO55qXm1W84ixiFJPQUzEY6eG0lcKl3IBbeQC7Vu20sT+bVQ8HAbailLDd&#10;1YxkLj6juq+z3/v8bj2fazS+yZhWzkcMdwabkXOyawYsi60OFvtLOGyV8DmeE3ReQu3BL2A7+QNC&#10;lidwqU81A5IY/UyaAU8Ma2Jga/Tq+yuc9r+F2EoYrHjFyTqEBn8aHqXIBNtfz4qXnNBCowdpoRkr&#10;xSAo37Fx3fZqOAx74Lw1CbbNg+FZNQDu9aPhP/AZdEuHomHDTLw4ugKVN/dBeXkLgboX8Jsr4HFW&#10;wq5UweKo53ytcJD2wernMJ/6A883fQTTtZ3wmyqg2IUuUvTCrHkYioee3SBhwxbOQUJ6pWiCE6rd&#10;hYiuAo7DvxL8EyQXz4duw2yULxmPqt1fwv1oDxWi/fAdn0olk4C/dgVcdSsRNGyB49p3qNg+hcBs&#10;BQL6J9xHU2O4scMCn7EG9iubUbFpHJxXvqQiUIyA5yKcfxpYbTZroyFWy/lX0WiEkyIdZhvpZYPT&#10;WgGV++WyGhGsew7rqc0o2zAf5kuLkTBeRdR1i+vchtCTBbBdmwfT1W9gP/MDAoc+g379CJhPf06F&#10;4x68ZjMUo0K+Mmmhuy7HM/b5EO6GM1Cq13AtX8Bn+Bhx1wokvPvgdVzlOp7C7b6PWPAwYtatcD35&#10;DZYbH8NV8j3Cz1cjcuc3qAe/Rt2u6bBenYmU6QcqXtsQVO/CbbsD1bgebssO+NVzWiVe1X2a+1EC&#10;1VwDD/sOuM8gGNgLb3AfXN7jcKqNhmfV/gRu5w14vQfh9+2D330KPvUi+ziMsGcjlf9fCEK+ohL1&#10;FYK6hfCaNnK+p+H3nENICl44LsBv2AtP7Vb4648iYLwOv/U6QvYziNn3IWnZTRC3EQnHGsQd6/m6&#10;CWnrboLN7YB+OeKlX0K9NA2mw0Uw7BgL+04qoqdmE0QsRbhyC6J1O6jwbYG/cj18FWsRrNyMYMUu&#10;gpZivlcMX/kWBJ4uQbjkSwRvzoZyagYsB9+HoXg2qo9OQPWZIjRcIh89+hqhim8RerkEgZcH4a2+&#10;zTlXEtjoETFUI2p5gYTnNHKJ1VT8fiHQ/4NgbA/B0kmu6SbHPksAvhm+uz/BcvZD1B+eSCA+HbX7&#10;vof+xO8E+3vhLj0A7+Pf4LryPpzHZ8B+5FuubQO8D45xzjcQMt9GKHgFruAtOJRH8LluEOT+QbD7&#10;MTK+D5ELfQ5P2XyUH/kUNSfWQnezGPbqk4i79wPhlVRAlyDu+x0+616ELUeRVLcjF1gKxL6jkvoj&#10;wegSgm++6uYQYE5jo5KsK0K0djSCz0cidG8Q3Bf7w36SvHpwFOy7ukMpbo3Q3QHI2+bA8rAANQd6&#10;wnd+GOKXRyDOv1UtVKofrFtGwXp4NIz8zHxvPNfyBTLhnzkvjh3/gsr6p0j5viCAmo+YZSpCBK6i&#10;9CMuyvP7bHMJSmYibZuEpIHfbxhBZX0oQfUEKutU3s1zkaqZgtij8VCO9oJlT2sthE4MdzHbSNKv&#10;L1Jmgk83gUDwM4K0D5AIfUhwLlXqZpB2MxGqL4D1Ri/oj3fiXDn3nZ0Q3NYBltXNYNnemkCKwKee&#10;YO5pD8TrhyNtpxy81w3mq+2Qk+qiAYJuZRySutFIVgwjOBwMf8VQhO1jyAvjNBCQtY1H8F4vLT9Q&#10;wkLwKNXsCFYSEf6dGYcMAXxOjAQEjnmpSCqVRqVoQUoKDbDvMAGEMoIAR4xZfD82gedqAOVpf8St&#10;IxC2DSbI5lg5fi9DMEQQlsyy38x4JLUccPxMDGtZ0kKMJxmOQ0Ce8Bcg5BzBPSkiPfhctgjpXBEy&#10;eYJ2PifGs1hoLJIE8HkBM+kpyGfEU2EiARq/WzcQMfMIDQCJZ0QuwjHiBG6J8VzHOGQJJPOhKaTD&#10;TM5lKtvkxpafgiznmEvy8xj3nN9LOovgfzwExtMdoVb053h8hvNNcx4Zgsd8hgCL38uBfYPzT0yB&#10;+2kfKFc7IP60nxbKmXCMRV7LQccm+dUIyNK+kTA9aAlfVS/y3QzOdR7g/wLqM45XMYq0lFyNH3Jt&#10;8zgnAlQJ0RQjomaklCqFM7QwVtetrlDudkHUMJo8OoNnoz/0Z99FWnKZcZ0ZD0FibLy2b2nPOEQI&#10;rmO6UVqYl4BMJOeTf2fDcHwQ6g91hflcL8oUrl/9EMnKaTxTfWFZ3xfeM5ORriLvRyQEm0BZKUCU&#10;vBd+SvDoIf3dU6CU9EHDgaawilfLje6UjaRRYDKS7tHsbzhB7kiOJ0anqYjoh0J3ujV0W5vCtvJ1&#10;uH5/F951LRHa2x65h+TZMs713hCtAqRh/VswF7dFomIkJD9fylmghcSmDGMQqy1E4EYfuK51RtZB&#10;oOwYjZiBey8emelZpDv3JjmFvNyYpy8eaOTLmIM0FmMwP8+LkdZNutrJS3rymXh43u4L96WuSJdx&#10;zo+GwbH6LRi/+lc4fnwb1h+awPnTW/CtfkcLnUQVQX3lJEQvDYBtQzPo170B9zWey9JBSD4lYH8+&#10;HH7LIO4d+TlCXghL8ZHpyMR4LsLkPyf5jGc2ax4D5UYHqBc6IlYyHDk9eUt9n/smZ2sW/54M37nO&#10;sK58De4VTWBb9xaSkufLORXuy91QtfXvCFUNRs48GvGy/rzbOZ+LnRCq6U+6i8chZWHDMOR0hVAu&#10;doTrYmckykdAvdUdDYebw8c5S+EIz4kuCD3szT0rQqShP2XbIGR5VqUwhnjQyo8PadN4OC53ofzp&#10;yzVMQdgwErpTbeGR0Fsj9+BFH6QoFzXvMT/Pln4MrCfawry3JWzH2iFeNRJentOoY6TmqZrMNhrc&#10;xeMsF5mBmJPzdI9ESiq0SohufRHi1aMQrxkFD3kuL5U5lYmIVQyH99kgxPQFvEPJUydaaOHIwUv9&#10;ULv5bc2TMnKhO+/gvgje743gnb6aF2myfDDyUjhFvHXdE+F50he1+5uibs2/w0GejN4lHaUysJxb&#10;aeoUJJ+Mgu9kH3i3d0SILbyjHRwb20D/e1s41neBa2snuA+3R5J3VMw2CpG6/jyPpAPPc+Y552uc&#10;BN/j3vDf7o6EhJRzPXJ2gjUDqeO1430+pFEWBMX7lHK6oQjeW/1Qv6MZVPG0fDJcy28IL2WdVALl&#10;feK/3h11v/47rMubwLzoTdi/ewO+BW/C9sW/wMH1S4GLfLCIe8E74Dn3wzELWdIy+HQQ95B0dQxD&#10;2NoHGdcYJEqH8b5pxftkFOXeGCQl/FzlvvCzuKEfkpTrmrE+PE0zKCWC/Ezujcph2j6nfTyzZtI1&#10;TB6JT0NKDI6GInjuDORe8ZzlZvEOEE/fiVAfdIF6mzKyZihCUjHcNxPB2rHwP+L5vDME9XtawHub&#10;ZyY+D+kk5bikaRCZmP4YKb6XivOelLMbnUXemAD7oY4wrXsXzkPdEeY+SWXwqDKB8+Eee6WwBM+T&#10;X3KgkhbO0XBKlec1bRA4PASJmxMRfz4TWc98ypWP4Ho2iXLmc8qED+B6MACW4x0Qfcg5KtRFXDOQ&#10;UMchaBsCf2l3mE+0RvDuQGQVkcs8o1KIxMR7jmuSsG3n6ZYwHH2X+GMofHX9EOb+u051hediN+Qd&#10;PBu+GbwrekC50Bk5m1STnfDKCPeqvWqv2qv2f641hqNqedUsZtj5v9NeBad6l+2eZmCRvG2aQczk&#10;huSMk7xvksfNaa2Cqj6EQhBsNzfAbnLAZquDXX3E70pOsTIo1nIojodQXdfZ7sNhrdEMdeL5poWD&#10;iqecVh2VczGZYOIcbDYDv1sOj/MeXI5HUO3PNG85g90Is93By/I26vfPg+XCQoKdx+zLAgP7MFvF&#10;iChGuMZcbCbxePsfvN7EoPbneH+2/2qk07zn/vTI07wB5f9Gg1ej4U7eF1rI9yXcVA+X9SZCLxbD&#10;WzwalYsGwH9hPYLXN6F8z3fIVF1DSl8O18s7MN7ei+ozS1Be/C2qdy+A4dBSKpG74C29BW9DFdwO&#10;I7zOeihPrvPz5ajesRDq00tw2fSwCb3FO45zbCxGwfcs9VrRBrPJCb0Y42SdN/fi2dZPqUhso0Jy&#10;HlnLfipJ36OWwF//7dvQ/9QB1k1UrI4TZF+bREWXCkbdVsQrjkJX/DOqtn0N1/1iAtB7CPrOIeQ/&#10;jqj7IvxlR1G38zPUb/8MvtIL8DjEIKlqhlOHxQirUkXaSdiqyr3gnGQuUumV+yjG2jq7Ezq7BT5b&#10;LYIVFwi2FqB66wR4r31B5XUnAsoN+NRShEwlUB+fheXcSvhOzYJ+UxfUb5oEf0kxgq7HcDgrtHXb&#10;ZUzxrOSrYq1kv4cQaPiESvAXBHmfIhaYh1DsB4SC6xDwHIbHfQ5+rsNnvwuf4RZcZcVw3FtBJexz&#10;RErmIHh7AnlpCsp3T4Ht/EcElAsQVjfC7zsGt+c8XOpVeDwX4fGehUe9TH58BJOtHgabDnbnC35+&#10;D173Gfg8R/l6kefnKdfdoPGTdl7M4i3KJvxma+B+PoPTdAReK+fo+ABh5TOEvT8iEvwZsfASJEIL&#10;qEBK0tyPkYx9jEDwKwSDa7gXpzi3iwg/PwnHlW2oP74EFYd/QeXpP1DLvTc/vYyQ/g4V23uIcI6S&#10;O81uuQ+b7ibs1edhq9oHZ9VWeGp2wi9VSk1XtbyNTmcp3FxjwH2Q8yhGwHEMftsJ7vM+eJRV3J/v&#10;EFd/RM61DEnrCn73d3irViNQvgr+J+T9B18SSL0P66UpsF4YD/uFkbBd6AXzmS4wHicwPjIYtQcL&#10;oTs6C7oz7/Pz2XCdmQv3KYL+EwvhOPgNLFunw7FmBEI7hiJ6nODmyucElV/Af2wq1D1FULZPgnFb&#10;Ec/FRO7Xlwje+hi2E5+Rh35GtGYh0uEvqBTPRdr7FYHeEr63BpGyQ/CQd2K1Wwk2ViJZMwOhWwM4&#10;Ryqdj0YSIMyD7xnnfIwK8dZ3YN7QBuatvaE/PAa6SxPgLHsfMfdXiHk+RdA0GykTFWPbUoKm5QSm&#10;vxPcr0TCuQB573wq6B9Swf4QUe8CxNQ1yIZWEDz9QIV/CeLWhQhXzkHg/kiC2OFw7e4Cy+53qBD3&#10;byxk8GICwehMhMsJDghUguIF456AlJdKcWQ6gS0B3uWhcO3tCMOqZnBu74TEQ4LpEJVuzEc29wUV&#10;8E/Z5hK4zUTcMh0+y2hEYwQD2SkErbMIZqYRkIxH4gEB/t6ecCxpjrqfXkPt7uYI1A5DxjQD7jOD&#10;SOdB8B6bjXjJl0D1PMBKUOaepAGHfKAImqdWeibSwYmaJ43jRTeoL7qTvgQpBCQITIZ4OegPtUbD&#10;ujdhWPOGBgzjj0cgLUaGKEFEoABx7ygCjbEEuSMILCYib5wK76nu0K1+C47itgg9Im08RQROBCTZ&#10;yZBKpX6CeefzrtyTsVqhgHyOQDA7kQC9CMkUG4F+2DOMc+O609OQJVhL2gq00LiAfhBcDb2QDBGM&#10;5sUQM14zKgkoy2Wn8+/JSGcn8G/2mRJPNwJN30S4n/eC+2FXLRQ0J0UCpPKn5mVHoMO5xTNimOPa&#10;Jc8QG8RYlRqHXExC3sbzf5njOGT5Xtw1lvdAJ+gvEvBWDEbcPhoRzitukUTe7Dc7QwOKElYrHlKZ&#10;KPsivcUbLie5BzP8Pz1B60sMlNlwgQZwY1IJ0luAbHwi0jKuNiYBVoY0Eg/EDPfeU0jZ24dyrz1i&#10;9UOQNhYiWj6SZ2UCPOWDYS/piYSF/Ql4DUh+o2nwVQ+A7XZ7Al2CXfdUzYtLPOBkreJFmQbpIIYL&#10;8XYk8JXCC5JEPa4O04ygGfJwLiXGQdI5/gHnuoBnbj7sp3rAvLMZgWsHBK6JUXsW3/8KeetyZF4s&#10;gP9EAVybu8N/sC8yt8ZqYYLmP16HYfebCNzpphk+Yi9Hso2A/XpHyp5OCDzrTR4kvdPkQfJYRpmI&#10;6JMBCNzrjqwYhSM8v8pU+O70gqW4ORJlpJ9xJnmbwNpBXqmegPjNEVB3tYfll7/BtbO5Fu4sic2D&#10;D4cicZ/8+nQiXPs7wbKlDaJXByFRLTmlCrg2MZxOQdrFPhrGI3i5Pxzr3oJ57T/gP9MJmZfkR6cU&#10;ChiKpGko/PW9kFPGIXp/EGVOMxh+fQOGxf+AbsHfUPfJv8LwzT9g+vUtWDbzrJ/pgKROjNrTkG4Y&#10;hhDXn70/BKFjlK2r30TDin+H+2AbpF4M5z0+FCnSJq8bQwBP/rSNRahmKLxP+iJbV4Bo3QjNAOY+&#10;1Qbhe90I0ofCcbYrAke6IHmmLxJSmTTEtciZE6OhYzR8NX0oz4aQdqNgutwO1tMdkJfQZs90ypJB&#10;WlVRx/K/IyR5H0MzkDaMhutwawT2dUTweHckSbtsxQSYOEepLpl6PIxysAeS1UORsxZq4Yia8VGh&#10;nCL/STGFcMNARMRgoOvPM0C+sxbBd7EbAkc7ISzGKXUuQqXDtOINxh/+Du/21tybkYCOZ/jpGLjP&#10;90bkwVDeET0QuNwRocvdtIIvytFWSN8bALwcgyTXGns5pNGDT0LLHfx+lPzqHU26jUDKNRpxRUL/&#10;RyJVORKeEx3h2d6Ksrc57EfIG6Sd/8VgRKooO63kO+80ZBw8d55plJNcS5g0CkoI/DiEGoYiI96n&#10;/lmU92O0YiaOk+15nzVF3Y7XEKf8leI8kicPlP05jglHIWVwf9g2NYF+4X+BcdG/wbn6bba3YONZ&#10;CHPfEqUjkS4t4l6Ogf/ZKERrhyCiG4iYlfxi4xkonYAA7woraaRb/yZcT3pQJnCc+GwklUnIOjmW&#10;YywyUonzWh/4L/ZE+MUwZH3k+XrKy0ed+UyjLEVqFjLkQ5Wy3Lj8dZiWvgn9b/9A9JYYQcX4MxvB&#10;az1h3fEGvOc7AHrKQu5TWgoQVFHGOzmn6DgoT9vBcO4duK5zb0oHUCZQrqUmUWaTN32ULaRB8FE/&#10;xJ8Mod7Xh8935nwldH8C8uEJ5IWx1JHlTI/huJRL3jFIs2/X097IyHu8LxMe7gPlssjouBjwqgfB&#10;uv11rUKreFvn2I+E1zuPtIWyvx2Sz4ZxP1ojW8VzYxsP89GW0O15B8F7vZE18zyJp7KPa7/K+3fN&#10;27Cuexs+6jZ5A8fwT0XcOYJ3RHf4rpBfK6fAQ5rUH6eMMRYhw7PifMJ7R0cd5tEA6p7kXw+/Yx6F&#10;UElf1K1rDt0fLUjXLvBRpoTv8qxRLruud4flj5YI7+T9s6E1LEtI718aqwBHLvQkn/D+9/AeUMcg&#10;9KwP6reSl7a+hgjlYLRuJHmC9DvVF77TfeG/1g+Bq73gu94LWR1pXTUc3sudEC3lfIOFSOXGIZ3m&#10;/Rbn/fLKCPeqvWqv2qv2v6GJp9f/w9j0HzbNuKRqXkwOxzM41dtsBO6Oas0op/Wh9SNGrMYqpA5b&#10;g5aby6Xch1Z0wVYPi/MF7J57cKgP4LRUasY3l3IPLs91rSqq3aLTPMpskmvuL0OW1rd4zVnhsFaz&#10;zxKtkINTKYHdVg6TVaflh5PQUofJBslJpzjL4HE9hbv+Aip3zYfh7FYETEbYZb1abrvGOVs1bzz1&#10;z/6dEA++RsNao3fbfzPM8XtsjYa3vwx1NpgsDo4vnnPyeaNRTsJjtcqr4vGl0caqhbGKl56nYS9C&#10;12fAtKoLHAe/Quj4zzDu/AZqVSmcdh3s9mrYHfWw8XtOmwLFZoHLVAXlxX04bxXDcuQXmHd9j4rd&#10;P6Di+ApYTq+GffvHVLLHwXF4CZW9hwjYSCe7wjFVrtMFk3jnWcU4p2OfFfC7HiBh30+Q9wV0Z/+A&#10;x/oSdmc1gkoZwpYrcJ77GhW/DoFyaCEV7jMExqfhPbcYhv0TUb93IhyHJsOysS9ql3WFaf88BKtO&#10;IKBWcN5W2Ow++Az1MF/ahpfr58N4aiOCDVLB9gnM9lrobXYYuCazrQ5Ox0sofE9CcMWo6TQboHKt&#10;4inmct7jd24j4joN9eEvqN8yBbXbvoTz7gn4LWVQlZf8fi1pcxO+2iWIPf8DvrO/oGr1eFRumgfl&#10;6laEax4hYCX97HrNgORyXYPXsQdB249c6wYEXKcQcOxkf0sRdHyOkDofEffPiPl3I+A9CTc/94ph&#10;Tr0Dr538ZCZta1ciVD6DytIUKnpTEBEF9uxY2A9Qibq8CUr1DajkT6+rDF6TCS5LDdf4kHO4QR6/&#10;DIf7BmzOx7DaK3h2xDOQzVrF/a4m7cphU0p5NkrgcV+H33sUgQDn4t+LgOcEQvYLCBr2w1v3K5Xo&#10;NQTIWxCu+AWOO1NhODMShgNjYd5bCMvhIXBfG494HQFrYDWS4R0I+/cj5D8Jr+8CXL6LUP0XoIin&#10;qfMpeeK5FiJu47m2ifeiXbxKG7RmtZbxnJ4jT21AzLkQUccC0u8nLeecaloFt2cxvN7fEFT3Iewm&#10;PVX2reVZ1EHhmXLwLNjJ/05bLc/sPQTC+xBPLkUq9QNSiSVIBoqRcl5F0nwQ4eqFcD6cA/2F2QRj&#10;78N65Gu4r65G4LF45m1FyraSIGgJwqb1CDTs4L7vhqeS+1e+E+Gy7Qi94PsvlyOk+4V9/opowxeI&#10;P6NyTzCVkSTJMcn/9RH37Wvu25cIX58Hz/kp8D6WUKZJiNYQgFYWIE+gp1aPhOnOcNhujYFaMgee&#10;54vhLt8LZ9VF+CvPIFG7ASndR0DNdIK34fAdHQD1dH94r0tC9umIlX+JuHExMqEFQI7PZb5EJrEG&#10;4dBuxGObkUl9pVVly2rhWAQhvm8QVr5EQPmKe70E8fAGJNO/Ipv7jqCE++j/kMB8EmIEKmlbARJe&#10;ArrwNITLB8J7W5KPEwRJgmk/gZBpAtIVhYjeHAT/XoKrxW+j4YfXUUNAVL/5HVhv9kfULUarSUh5&#10;RiBW2heRmwSzJZKwvQCZlwRtkkTaTECYmMM2DfH6sXBeInC9+QGS5fORqCRwuT0U7gPt4Nj+LvzH&#10;OhKsSt4iAp6A5DYrgq2sB9w6guvQVC1MKO+drHnceA68Bwe/F304EHAThGqhL9OQdY9HjOA6Xi+N&#10;4PlsO+j3tobrYh9E6ouQDczk/rNvI4GaRwAsQXlqDrKe2XA9GEnQRWDsY19xAsicGJYaiwZkxMAE&#10;gl8xqkkIqxb2SlAnFUozYtQi0EwWIhOXsFTSNS9GrXFIhghwPWOR5ivi/M6f3na5UBHifoJBeT5D&#10;0CchPImJSHkLkTaPhutmB+jPNUdc8oklCbZTBHNavrhxfJ5Ahi2V4/PgGiBeY+RRtgRbRkBhdjzf&#10;4xrFo0eq93GtGfHUUSbDefE9VGz4N9TsehP2Bz0aE5GzDwmzkjAqyVuXFe9AAlbNMBeejFSAIE+8&#10;miJF0MJac+Q58YrLcf9JozTBa1oMdWIclHC02BQEq4dDvdkHiTICTsmV5RoHf9VghKoHENgWwvuo&#10;N/w3uiNWRjBeOwqeB90QlfDI56NhO9oOljPcX5sYHedzHXORyU3j+rh3efIm9yAj+ffwAfd+tmY4&#10;ij0ZgYZdraCcIgi8PwyuGwPhOtkXni2d4FneEt7lBMK/voNEcQ8kD/eC8vtbsK15A8qellrF23T1&#10;CGQ8YxD1j4b3+UD4JQ9jw1juAc++hLVGSUPZvzTXzXXGkxORjEwhvw1Dsn4U+Yv8c687wgSi0bM8&#10;D9cGIfVoOIInOsO1pzVSLwqQpFyIK9x7gvikk6BUIf1qC+A73wfGNc21M5DXijqMgOt4R4QOdED6&#10;aE8E97yH4IWupOEUzevKc6k9Qpe6aJVIfcWd4Nv4HnyLm8L8zb/BsOBvXBuB/QXurWuqlsNL5fmK&#10;H+uDzIMxXCf5QrxZAhI+PJpzGI18iHsbE8M39zbNcyYVPvOkb4rrFY9KF+dkKELozmC4i3lOzxF0&#10;n+0B15kuCN/pi2gtzyF5PKcUEpwPJsDn/7zfsjX8zsH2CB5pp1U7zTwfAvued+A63BaZijGcm4SX&#10;sv8Ax41P0TyWXHclR2E3BK93gnF/c9QebIIoZVaisgjeG72Q1/Fc6cYgVDoAptMtEbrfDXCQ/yzc&#10;gzs9kH86VCscEn05EJk6ru/5cDj3tqRu8x789/rDU9IN6t027G+wln8r3TAaseqBSNT1h1Yp8v4A&#10;hE/2QPohaUU5Fi/rQ7k4HskSKaDwJgy//xOBS52Ql1yUygQkxLBy4j0tz1aQ85NKsjDzfHhn8X4t&#10;gOdZL96jwxEWD6H6QVqIasI0knfRaNKbZ43nL+ooQJzzj+sHcz9GIisGo+DHSDu/gvPOBDiuDEJc&#10;wuAlVJI8l6ZslPyXKdI75+OZt5GWDTw7VQO0qrXuO5TP9unIJj7mfs7jOJIuYQqievLji37wl/RE&#10;ivsUutwTsTNc75GeUDe1hnV9KzgPdOb7vZDgnRB/1IdzGoGsKkUHyN+l3aDc6AnPme5aWKlpTTPo&#10;f/4b1F0ttHx7KB2LJD8TD0bDujd59kfwXuiq7VFMz/sgQJ6KzCKvUN5EKOdDoxplW2oWUtZJPLM9&#10;oTveEsHKoVz/dNKI8lBy+j0aBu++9jD9/iZcpzsiZyXdy4bCSv5w7WsDz27Ja9oOvn1tkXw8UKMT&#10;MFeT0ekA79Mq0v05771nQ5GRCtOeQgQsA7Uw4ZSNMpayTTzHlLreiLskpFZC6MWIxn13jyVvUo5S&#10;RmqyNjYe7gcdYbrSinKMe3OuA5RzbciDE5BRKZskjYO7kZ8hHtDiVc31JhpGwlM6WCus4Gvg+dH1&#10;pozm/U3espzoAN/x3sg+ox7h5Hfc0yg/+sGwpCmMS1qi5jcx1nVC3Dxek8fJhiI4r0/iPfwNkpZN&#10;vLMXcxzxXudnQZ4nub9SH1NuUW/wf8o18nywz6RhImwnu8C2tjMCO8nzV4cj21CAXOVoWHe2gWH1&#10;e7Ct7wL7qhawU4a4D3RF8DH3gnILGfFW5l2e+4C04Wua9M2xgTqRczysF9tDt/FvcO5rhvgL3tl+&#10;3ony4wzvCAnhjvkmIK5S1kSn8c6ZS/3jw1dGuFftVXvVXrX/1faXR9hfrTEXmoRbilHJqRm2NGOV&#10;eBTZX0B13Ww0vtlrNIOTPCOVTLUCDfJdMVTZ9FAI6hXlvmZYczqeEOw/gUNCVcX4YKmB01pOUH4L&#10;Kp+x2wn8LTqOI2NxTAnzFEOYxcLx6xvHVR/x2RL2xT4I6GU88RgSI1jjfMXgpdM84Rqfe8HvEvjz&#10;+77aR6jc/R2Mp9bCJYY9q519SN9i/JF1/jd6/O9rYpATQ56E79o0uopx0m7XwWu4BuXS59Av7QHb&#10;sn6oWzEQxt2zEW64DhefcxocMGlhnI0GPzNfJQ+deExpHmT8TObvJQ2ipgoq0Q8IPM7Cen0Pqvct&#10;wbMV01GzchIcu7+CemYt1Ku7EHy5CzFzMcKOy/Ao5XA5nAgb6mC7+jtqz3+KkOkInMpzWBx18Oqf&#10;w3x0OQJ730fgwgJU7JgO4/FPkajZhpj9BMLGrUjXLUS+/GvEHi3nZz+jdOVklP86BpY9n0E5vwae&#10;u3uRKj9HxekorEcWomzHx3DcO4iguQ4O0t1q4di2atjFs1KMcLIftjq4NePbGSieq5qRymV6DEdV&#10;MVTdRUQsJVAeH0XZbpnT53DdOUDF5jHXdAJuy1IotkPw2E0I1pDXji1C5S8DUbl8ABWtuQiX/kzF&#10;fjOB2SmE7TsRVFfDb9sPl+UJvOo1+N0n4VUuk1+uQzFtgd+yiMr1T4i6FyHg2gGfegwh3y6kwn8g&#10;4foOgfrZCNZ+iljtSfgfX4Pt3EY07JwL/Zax0G8YipoNI6Bc+BweCWt1HEfAfZu0rYJBPNzImy7n&#10;dQQ8p+H3HoHfcwxBzwV43RfgUq7Cp9xGyHMJEc7LV0eeeHSRStt+6E/+hprDP6Pi6GLUnlsN+91t&#10;CJbvQLR+LUL1GxAyHEXYcgsB2x0EnEcQtG+Bq24tnOW/UWlcioBZ2nb4zedJrwc8g6U8W6U8m484&#10;n4fki4cc+z7Xegc+ziXg249QcDMi0cWIxr5FPPYTEvEfEYusQsh9AH7HJfIg5+s4yPVt5t+7Ya/f&#10;D3P1Hlhqd8FatxdO3QF4rHuoxK1DLrAIGccniLycA8e1Oag/OwsVJ79G9fl1sDw4RpD/AFFjLWnP&#10;M2C1kjdssDvKoPovsV2Bg3LHaiunbDBq58omHpVScMWkarykes8iGNuEaHgdYsH1SMRWIp76FtH0&#10;9wgGd8BlvwqH+Sqc3H+fawlB+ALkk58iG/mUgOJbJKJLEY1sgM9/HB7XLQQpR+L2R4g0kJ4vz3Ov&#10;91Ch/Q4IfoE41+FpmAO1ajZcz2ZAfTgO9jtDCHIGwnttAHxSoEE/B6Gq+ag8OQTlB9qjqrgLatgq&#10;tzdD3cZ/wryeyvK2TjAX94T+7Ei4qj9CNvwz/Ma50N3uCx1Blu5iV9Rfbw9P7SiCoDlISbJ91wQt&#10;5NByqwP8dwm4SoYSWPaAc+e78G1th1BxL4SODIBnf3co+zogcJXAUqo2iqKfIaCLzdTyFPludUXe&#10;QoDimYkMQVSQY/irByNqI5D0TIaDCnztyV4wHuoKx5H28J7sgND+DlA3tIR9e0t4r3ZCwkbwJl4T&#10;4lkUm8qzRUBQ3o+AZjLgo/IvuWZiBJ9qIWL1I+B71h/2m93gPNsFSnEr1Gz8V9gvt0GWAD5RPgrZ&#10;6mnI6OcSoBJ8Skhh7AMCkSnsT7wJZsNNQO8q7U8gI6FUBOn+IiQJyiTUTCqV5hJFSMXF+MX1SuXS&#10;0AQCxUncZ74m2IeEc2YJnnPjCTAIijRjFIEF3xfPMam0l01PQErel9xI4n3hGofA076Ua61gutAC&#10;4crBBHAETM+Ha55FGetEZLnWvHi1JPkqoZhi5CPgy4Qn8LwNhru6F/mfYybEMDUdGQnZzI7TwljF&#10;aJJmy4iXneRzk1xzEt4qXmQEQunEdKTDBOUhjhMgqAwVcRzOjXTPBMdDfdYL9QS/5kNtEL5B2teO&#10;1gyaGclJFitif1y7GOgkjFXGkrDHDMEV3xPvvCznK+GQeQLOVJo0Ey++DPtPc058P2obAfu995Ag&#10;b+TdRYhLQnLxSKqfifDzKVAvD4DtVAd4rndCsoq0ITCUggKx6/3QcOBtmK61RTZImkiIcLAQIf1A&#10;AtBO0B9uDefhtgie6oTY2f6IHu8Pzx/kq5+bIPxrB9gWd4T+126oW9ketcubwbqjLaL3hyJOHsjb&#10;SSPTOEQI2o1nWyFMoA7JiwcCcPHqJN1S4YlQng+Ccmck4hXzkGBz3RuFgJ78nZL9FlAuxo7pfCUP&#10;KzMQeDiGd3FnOLa1R/TsAMQfFCFwqLeWc8628z1ESgq4hvnIBWcj455LADsD2VrSuGQs4qd7I3mF&#10;Z+5kKwQv90X4Jtd/sBmS4n32YhDcZ7jOo31h/eFNOL/4B1zfNIH963/Cu6IJYmfE+2s0cs8KEL7e&#10;DfkqzvN6HziOdtRCBJXTrVGx7D/BsKEHPFc+IS+Og/NSL3gesr/rA+EUuXOZMuBoK7hudEP4UV/A&#10;MEbz0oyU9tIKJ1hOtkfDidbQH2vOufVA8sFAzZMo+WQo9FubwLalOZJaAY9RsD/pgpAksS/pD/2e&#10;ptQDumgedIGaYZQl0+A+0gGG7/8Vxs//E6xL3oBpyzsIXOkNVBUi/XQwMs/GIFMyArmbQ+E90RHq&#10;zQ7kybFIOCR/ZCEylDv5iBhbeE7845CqH0550h323a3h2tUWgZPdgPJCxCuHISFhuwGeLcc4xJ72&#10;Q0RCFGtGa9WUTaubwLLwdfJNCy0fHLxTEXw+AKaDLeA/2gXJC70Ru9ET8ed/GvzZT6RhEJwvu1Fu&#10;kN5ilOZ5EM+otIX89GwErCfaoGLtf4Z1TzNkSykfHR8iSdkYeNgFYcrdnDIRCfJfQD8MaZ/IFyke&#10;wlcx0EtuTtd4hMWYI6GIcfIY34dvKtISllw/lPKiALHqIYiRJ/y3usN9qi1QNhrxx0MQetIfcFJm&#10;UN40HGqGhn1NYTzZEvHyIcjVjUb0Tm+ETnTQ8sMFb/VEsLQ3ohVctxRwiXIdlHG5yHjyvhTmKEKm&#10;ehRSN/sie74fEvv7wLv4XTiWvYXwqc6ah1/8aX9kb/eH93hH1O59G+o13gkcX85/Kk35AMoKysMM&#10;5VEkxr7i4qkm8m6Slk8yZODZsnJfDaN4LrhW01ikSynvzrWD9VgbRJ8OR/AJ+YzvZWu476Sv63JX&#10;2K93Qd5KGaofB+/1HjBtbAJ1fUutEqvCu8VxtA15ROTgbMR1I1G7/jXU/P536kFdkfZOBPK8yyi3&#10;RVZno+N5H0vV4Imk20B4HvRoNDxHSGfnSDgedEKgknwtP0qITKc8hGs0IuWDkHOLt9loBCv7km7s&#10;i+uNmkZDd7QlIpIzUuREhjLPx/3xjENYZF+Uffgoq+2kMeVskvvpfzQI6kHevzfe0zzepGBP2jiG&#10;8ol7Y+bzwbm8j6RwxmzyBO8hyTEYJ8/Zp8D9RLxHOyNaN4zvU3bx3kj7JyBWV4S6o63hvd0Dedsk&#10;JOTHJ/NkuEQuXB8A190xCDwSrz/Kr9T71A0mU8cv1EJO8yrlmmUGko9GwXepJ0yXOiGskzBcyrOy&#10;AfBTv3i5+g3UrH4Ticfs1/s18oFfeces5536I+KUhTHPVO73LN4/M8jPvEt414D3h3gsS0qDV0a4&#10;V+1Ve9Vetf+lJoY3C0GtGL3E062xSc41eV8zIlkbPd9c7ptwq3f5vh5GswKjhIaaCZRNf4VjWgmQ&#10;jXA4n8KlXme7Aqd6C3YCe5ujEpKrSzHVwW17DLfrJhTpyy75zsTgpGgGNc2DTooTWAwEyuVQlHtQ&#10;2cR7y27kXI0ck8/ZLATgZql4yvlyfJmHzVaveRAprruw26Rap3jTOfk9o5a4P1D7GOX7l6Dh+Er4&#10;DC9hcYgBT7zm7Fzv/x+GOI7P+YlR0ijVTzWDpkELsVWsdvj1lbCe/BG2Xbwwr30P88bRqNwxH76q&#10;+3BKeKIYR61mzs1IGosxrnGP5H0xykk1V8nHJ/neNC83q0VbjxgvvdYG+GtOwnz6U+h2jIf7yo9U&#10;KA7CV3IK6sUdMBz5CQ17+dmBj1F3fB7MxVNRsWIsrAd/g1J2HR7TLYLh7bDun0CgvwpRdzV85kot&#10;B1fVzvmoKv4B7pKDSOmPIqb7FY7an6Ga9iJSfRqu47+gbsMcOE7+hsD9I3Df2QDrqW9g2/4xgcxE&#10;lC8cA/22z+F+sBve6hK4jPXkiTqEHM+p5FyF4r4BvUOMc9w3rkexkn/qtsKuOw3VIsU07FDMKjzi&#10;1ffkOCq5jrrds+C//y1BwwoELCdI4xrYHUaE7CVIvNgKU/H7qNvOZ64sJCD5CeoDruHCWNJ6NlLO&#10;HxG0noXf0gAX+c5uk9DpW/CLEcpzCv7ANviDaxHwrULYtwRR768IqGuh6hdCqZrDOR2DQ7z6uE+q&#10;na/uUvhdN0iXXYiW/YjYs/dhvzFKKzQQuvsB3Hc/Q/DlGkQNlxAylsJZ8wTGZ9egv30E+jNroT/y&#10;HRXA+dCdIE9cXQel9BA8ujPwOXmmlJecn4V8rWiGZLtdvAFLufdiANeRF+5xDdvhtv8Cq24leX8/&#10;3I7z2ne9pIXbcA2eug3wVH0Kb8X78FZ9A6V2JawN22DmXlo4J6f1BvzO84h4dyEeWYFEfBlCgd3w&#10;KFIY5QUstnLNiKjynHl8R/jZDsRC65CIbELCfwhR5Qh5exdcz9fBem0hTGcK4RTvljMj4L31GcLl&#10;PyLj+BEp13cIm3+Ep/ZXzmEzrIa9MBqP84xfgcPAtdrPwO8rhtdzGIrtLhRLHRw8O3buk0P4Q+E8&#10;1Cewey7DHdqFYOIPhOO/IRaWip5LqDx+j2R8MYL+XVAcl2Dnfvoi25GM/YRU8ltEIr9wX39n2wBf&#10;cAtl0hGo5rNw6ouhci5uE8c1nObrNYTdBxBnX6n0t0hGJQx4mRZ6G1Z+Qi60lIDnGyQSnyOWXIB4&#10;guOmvkaM/4djPyCZ/h6Z5JdUvL9CLvEZsnH2EVyFpH83AdsG5Dw/I+//lm0BghUzYDs7ArbDgygb&#10;ukJ9NACZwHQq7lORoLIfISjJOAjoqGBrFQ1tBF58X/JExRWCCf8cKu9zkDVOhud2bwSkYltgFoHE&#10;TIIZArT0NMQJEH0Ee5IwXT3cBpZt78BNAJ/S8fuVo5CuJNhzjNeqeebs7N9MBd04FjkJjzKORIwt&#10;7eT7YrRIzEI2MhUR63CC835axcq0ZawWCujY9hYsv70B4+J/wrq6KSyH2sF8oRMcN7rBXzkAUmAg&#10;4x1NHhiLmGk20rpPEXs+B54bwxCXsDxDoQbScrUToZwh2CYQTdaN0KpJpr0EuARiCRdBeZBgRQxJ&#10;4uWWFY+xQvLUAPjqBxDwj4CExwUIukO24chrYZekF8ZrRjgJKdX+z0o4qxi9JmqFFZKJIs2Il4oU&#10;IhkeqxVMEOCViUxCxD6S6xyEiFRyfDYA4frhmgeRt6I35VFn7s8YJNTR3F+CodQkzasurxVYEAPg&#10;VAIv8ZKZgIRlGM9hv0avCyngIGFUkscqS+AjCfDFUMe/Jb9VLk9AiULNay2fZX850oXzzKU5dwJl&#10;zXNPvNiSk7j+CQjoOAcJNdOqik4ggByDjOTKY59iaMtFxdgofRFUibeUeOioBI1mfq9mBAH/YPge&#10;9SJQ7gDrhdZw3OmuhW2mg5PgfNALuq1vw7axKfxnuiBeX0genInQi+EEi/3gLiW9y0ciLJ5pBI5p&#10;y2TYb/WmzG8Gw6LXYPrxn1AXvwvv4lbwresMz0GC8kvkyacTEa8lfazz2b6B/+JwWI53JpgUsP0x&#10;5yngdBwSHvGMGaDllAMBdD45C/HYJALfIq1arGFDU7hP9kOmgfSUvEeRD0kHnr/IPASV8ZT3kxF+&#10;znWWEbSLhwkBfqiiB1L2YaTDdA2Up+o4DoFx6Ep/+Na0gv27t2Bf1gLW35vB+d3bUL5pAnVpCygr&#10;2sL4yzvwbe4M7452iB7riCz5V/njHdi+/TeoW5sip+dePx8F56HOCD0ejIRhDNL68cgYZyBvJ0/U&#10;T4NrT380fPt31P/8NtQrwzjX97UCLIlHk+E/OxaWXe2gSOGEu6Pg2tcTdT+8DfuSlggdGoJs6ScI&#10;3/0EvlsT4b0wGIH9PIf7eLYPdYf1WFd4b/YkwObZD03jvgxBRDyKdGMBH/nur+IhYrDma8pSAPeF&#10;brBzb91H2nGeo7QzBfKo83QH7mFLxG/2hfPEuwg/7IesyAfKCu/9PjDvba55JbovdkdST54IzUSi&#10;fDgcx99BjDyTrC+A81wH+M5LfrfB/JzjRsS7ZgSS3NOkhDg7JiBLvk3XDEXgVmf4Lr2H6O0+mhec&#10;eFE5d7RE5h7lw4V+MK15He5jHZB8Tpn0fCjid4fAuqsN9al3ubeDkbzTE8al/wL9gn+HccFrcK9p&#10;gdCdYeTxici6KQeM1ItOdKD8a4bI1R7IcsyIaQCyoSJEbcOQrOjPtfZB8PJA+A53gW1nEygX30Oy&#10;dCiSj4bCf7cP4pR1ca8YaMYgG+aayaOQIiZSpTQ4g3zVH66STuyrL/m1O9J1gxF9Rvpdfo+ymTxq&#10;LIK/lrLYMJw6QX/qMN3IdwOpN5G2NvJu9H3kKa+VWx01g6D3VCfKae6d/LggIfLZmYj6G7298lpF&#10;ZMrk0Azy72io5EXH8iawf/N3WH5oAtv61lpifd/hDvBw3RKimnrBs3S5O8K8Z7KSLzHOluQ5i1Ju&#10;yY8FEiYfI2/4p1Fn6gPjuU6w7WkF19q3EDneCZlaCcOWKqHcN9s4GA+2hmV/M6B2JO+oacj7piBa&#10;PRDGyy0bK2zWUy6+GAb1BmlwfxDP4RDEagchT1meaShAuJR8YZmC7PNh8B9txzuqJ0KVYzQPUqn2&#10;nPcXIfxyAM9CJ+jWvAH/ve6Uf7wnkpS1wXFIci8a76VPkAnNI++ySW5Lylv7qbYwH2jBO5dyIUfZ&#10;SfmfgXiiFyHlHkm51hmm4y15/rneHGnIMb23x8LMe1K8XiUPaFoZhpSBPESZkRFvzqeUd2WU4T4x&#10;mo3hXLjmhBTJoV6Zmck7iTyeoPz2826hrAk86Mvz3QOJitGa152vgXcU6VK3421UrW6mpeaAi3LW&#10;NYL3zFBIflMxVGuecC7ucYJ6APcmGSqAt7QP70Tu8YXecFztBs/D7pq3YtY7g7rnON7V5HMX733f&#10;fOR1cxC7N1I7Rx5+B6bJpBX3V9JyxD9B0vUx0p65Wl49j4SO8ww7L7WH63oX+O70Q6hKQo/Hk98p&#10;Y+8OpFzkvO8MfWWEe9VetVftVftfa1aCeQkdFa+yv5Llu2A1urUQQfEmk/xsTkVyV9Vqxh/xfLOZ&#10;2Uzi3dWYB80kXmuOCqjizeM5C5d6l0C9CjarCXYT+7G+hCIVJCXXm4B4E8fSjGeSC8vOvk0E99Vw&#10;EFRLjjgJHWzMCce5yTgc16xVIDXyb37P1FicQQxoDrMeivMp+xePuvJGg6BJ4SvnxWdMVifX44TT&#10;4oanrhxVR5ag4fBiKvwvNU+avzzO/mP6/H9vYhgz2hrzxtk5H5NFDJfymRgSFX5uh8tYBt3Rb2DZ&#10;S0WmfBFcJz5C5aopBMXF8EpYrnjtsS+TVYXZJIZCCXsVw6i831iV1qYZ4Jwwcn1Wax3cYkByXYBH&#10;4b7ZK+G1V0N9cQG1xUtQvvVT2O+uQcB6FW6lSvPKU7lvCdt95E0HkXm2EIEDU6Ge+R7O65thPbQU&#10;tb8WoXbdx6jdtxT1h3+B4exyuC4vg+/45zCuLUTDmvEIXVqCTPUOhKpXw1fzO9KmYiSrjqDh9G8o&#10;3/EVrJc3w9sglSwt8NvqENbf4hrXoXb1eDT8NhiO4unQHfwcVcVfo2b/tzCcWA7H5Z3wPDqN0Mti&#10;RF7+TkXgEHy2KlicHhgcHljsDi33m0t5gpClAsqTU6g+8Akqto2B99ZCKk57EAwdg0ty1Sn3CHov&#10;w/tgBWr2jIP50BzEKzdRGd+HSP1P0F2ZhefHpsJWsgARw8+IW38l2N+KqHqEtCSt3CWaF5ZDzoK9&#10;SstDGFSPIen4Fmn75wibvkfIvAwZ50rknD8TSHyPpG4homVLoNxZTiV0FepP/Ardnm+h2/EJGnZ/&#10;hqqt81G+YgLqlg2He/csJB+uQcZyAmExbqnl3EcJuX3Ev0ugiCeptRJ2i147EzY5sxK6yvVrhl2e&#10;IaetRsu5KN9ReMbcjufwOMV4dRam+v0w1O7UPNNU40l4rLfgsXAthiuw1xbDWb8EQSvXov5IEP8T&#10;Iu6NUKzbYK3fAFvNDigNB+A2nILPcBVB4zVEdWcRfLEHyu3fyQ/fovroT3h+eC2qz+2C9cFWhOqX&#10;Evh9RYX4OwLKPxDybeJebEYosA9u7wnYPRdh914nXW8j5L6FiOs8wp5ixAIbEA8uRcK/CFHXCgSd&#10;i8kzv8DH/fDZlyHoWA2P+Q8oOtK1/ld4zUsRdS9EWPkCIbZE4HukEgsQT85HJPo1IqElVFrJm6nP&#10;kct8RIXzc8RCPyIaXI2wFMxwnSVt75OeUkCkga0OdpFDpLfLew7B2AbE4pQV4YWIu35ByL4YLvMS&#10;+NWfEYt9gXhiDvunwh/5gUr/T1q+Pp/7O8TjPyOZ+AGp+FfIxMXw9jnSUc4rvJhzWolohPwV/4Hv&#10;fYls5EtkOO+4j5/5l/GZH6nEEzyId1lmKhV7AiMxpkjBBecUgjD51b4XXI+7wXK5B2oPdEf1boKS&#10;va2pxHcmkJa8OdPZTyPAzrkKkDEUIFgyCNYLHaGW9EHCx88kXC0nHlZzOKePOf9PCEynI0LgY13b&#10;BKalb8O9sSOBbjfoj7aC7uI7PMME9InJ5JHJiDSMRcZOkKZVjeN7nnHwvBhAsEWQQkAmRRdyNgJr&#10;O8GAJICuHoFU9XDkzQVanjPrlY4I3BuKbL0YFDmXCAFMfCIiygi4CGw8d3vCdbEdXPc6kS8JcAie&#10;ovYRsFZ1Rcg5pNF4JAaCKAFF7TCYT7aA5WhzBB/0JpAbRxk0RgvXy4onXJpgRgCRGHI4TopzzXoJ&#10;xBycJ9ch4ZQZwwiOM4qgZxyfE+MNnw9PJf0maB583qqBSPE7SM0mqJuEHPvNSh6zrHhrCFgt0jwc&#10;EOB3FQJJVxHPSn9E1GGcI/fRyb2oG48I9yHwdKBmSJVE9ZIPKPiiL/wPu2heZlpeJamUpxZooXYZ&#10;qWrnIx0D45DRj0KIAD1EYOS91RP2q91hvtYDzrKBSIa5B8lp5J0Z5L1J8NQPhONx10YaeMfxXHZA&#10;w5lmcD3oQvBfgFS5GIbaw/RHU7h3tEVM8hQ9HQHUcw5GrtPFPSGg0yqwJrg3YmAQrx7yVrK2kCCt&#10;L0zFndCwrhnqNrwO84l3CJD7IS+hfwSDQQLk4AOC+xrSxMI+bLOQ1XF/7xJE72uD+l9fR90P/4T5&#10;1xZQ9nbWku3HGwYRCBJ8cq05Av+ovgDWW53getZHM2ykQYCbJ30J2nP6yYjXzEW87gvkaz8Bqji/&#10;Wr7/eAzCO7tC/90/ULNI8jtxTbYPEXg4BIm7gxG+PwD6Ay1h2NwM9ateh3HbW0iUDEC+ajQCN3sg&#10;eKUbYnf7apUj8WwyYpdHwra/BxxSVZRrtaxuCufGd7QiDZYF/w7vz80QXfYe1MVN4T/bEbHrg6Df&#10;3hJh7nPeQeBeNp79SpXCwUhZxYA9HgmCZPEEqjvdEv46AvrEPIL/D5AxEex7CknfobBsbALdkjfh&#10;PdQP2TLS7uFE+M+PgHJxKOLPRiJ0tResG96F6Wee1e9fg/Xrf8D889vwn+uPtJH0I2D2PuwLhQA9&#10;+qgPUgTS0Bdq+e8kxFO50BX1W5vBc7wbcs9Ha15owVM94TvWF55dneFe1xa+Dd3gPzaQPMg9tBUi&#10;cKUD1IvvIV07BlHyZk7hGfCLtykBPXksR6Cej0xFUgoceKfwHi1EJswzJ4U+5P2XIxC53A15jp8s&#10;GYKGDU24pt7cy0KkKgbAd5by6+owZG71R/R2P2SejwVqyE+PBiNyh+Cfz1rWv0W94+8IX+vT+EOE&#10;X3LaFSLhmoSwk3xtG8uzxu+J/IvNRLxiBMKnuyJyui8iR3vA+9tbqF/0f8GwpwlizwYhI959d7oj&#10;fKMn8mWkv3UaMlae5SD5yz0SSSM/f9YXgeeDyb8FiElV1ReDEHk+DDnKhZRRQvA5f/E6CxQiZBuE&#10;mINyjec3KXv7dCTsJzvCf5P967n3fE/klfywkbfwjPO8ZD3jkVZ4Th0jyRv9EaJ89z/sCfVuP0Rq&#10;KF+8s5GTwiEBKVZThJR49aanIhOcQZnxMeXXZM0jOn6H9NnRHLrv/x22RW9B2dpWC0FOm4WvZpIu&#10;n5LOs+G81hvqg66cI+esTIb9eS+E7VxPjLIwWqjNKVlbgPCd/rAcaQXX1c5AwzikHgyCT/LBXeqP&#10;wOWhCB3tB8fOtjAUN0OigjItyL0m7SwXu8DI+yjyeATXPA7RqqGIUH5G5Qcc8kvON4nrGgxvWW8k&#10;raMB3iOp6qFI148kL4yF6dS7qD/wFvQHm8JygPKpuBVsh1sjVsH9JS+6ybvKvtZQJH/gY8qGAPcr&#10;Sz7UPH0p1yPjKbOHofIU+UvHeYFjivynPM82jEJWDL6Ul+koZar8OJGinEtM556PR9AyhHciaS7e&#10;tLxbMvVjYLveHgnzcPY7Ba5bPWASQzLleT7G8aQoRMMIaCG0vJPy7CsT5DjKKKRMI3nf9tC8NnVn&#10;3kH5nn8iStntv9MNQamI6uMYLt4dUZ4PdaZWPMR8qw0itlG8+ylzJc2B9gMO9ynOsxXl85TFUpwn&#10;r1Wx5dyzBZqeoHlG/1nBF1HeUS8KKKeaoeb3f4XtRBst15vrDOl2k2Pc4d1aSVlL3SBQQ7nP/Y5S&#10;Zkefc+2UuQnyueR0dBV3RPjcUOqmHK9mDkLPhiPxfCg8l/rAfmzwKyPcq/aqvWqv2v9q0zyuxAgl&#10;hjQtN5ee4L5MMzjYlQew2qo0w5bV4iLgl1fxVhPvucaKohZrHVyum1oIoerg82Kss+nZ6mGX/G3K&#10;fXjUm3DanhHs1rN/fs8sxiS9ZmiTnFQKx5LKqA7JjWUyw2ZUGnO1yfysRmjFE7Sk9ao2V60whNkA&#10;h/05nOodOJyP+V3JJSe53VTNUCVGRLNFgcHq1IyM4lUmyf/9xnrYTv6Kyj0/wFf5FA72q1Vx/e9o&#10;8r+raUZKKWbB+dpkPSYX5yP50IykDedPOkd119BQ/AWcRwkOyxfDe24WGn54D/rlBfDcFGNcHffA&#10;BocUgjCZuAahneShc8JgM8PkqIBCGoTEkOG4AbftpbZeSfQv3ndSdELo7lPKEHA8hlp2CaZDP6Bq&#10;0we8kH8lsN0Bv+cKFGclVAvnVF2CyuIfUXt4CRIND+C5vwvPdr+PcPkBhG3VCJC2boMRPl05wjW3&#10;4C+/Aef90zAeWY6alWNRv7g3L/9hcO4eA/PusbDtngrHxomo+aU/KlYXwHDke3hu7ICv5DDU6oMI&#10;vDzEtS9B3doimE58h0jtOcRsT6iwlVJBeIzws1MERr9APf0VXCe+gm3vfFh2zYftwNewnPoJ1usb&#10;oJSc4vzuIq27gbxxD6Kln8N1sgjGraMIwr5EzLoZcd9+RFxXEFIrEbHcIzBaCvuWAjiOEuDUzadi&#10;9jPixr0IGQ4g9HwLvJe/g/PYTFTsnIi6o5/CeP47GE9/A9PRL2A9zHZoNttwWI6NgnJ+GHy32B5N&#10;QejlPETKv0Xg+RKo5T/BXfMH/PXH4Dfchd9UqXn9KZIfjXvkJk/6HHXwmPlZ9WEoN36B8/SHaNgz&#10;ARU75kF3ei2cJWfgrn0It6UcLvKLSzPM3YPX+UgzHpl4xhT1CVQ7z4/9KazO5zA7X2qGWrvRA4fR&#10;Tb6RM6PTzpdqeQyP8Qx8DWu1yqsZ288EMt+xLULKvIqK8VKYHyyE+cZimM4sgfXgV7AWk+aH58F5&#10;/XsCkr1wlBZz77YhZF2DkHEFfHUr4ar7g/2uRMgthq65SIW+R8K/DiEv99pzjPO+zzmWawUynORR&#10;p6MMTuUJ3J7LCAQOIhrciYhPeLGYzx+H132Cr4fZ9sPrOQqfGFPdZxDw7UQ48juS6R+RSPyAZGQh&#10;gclnyCc/pAL8vmaEyKaoUKfEcDCVjfsb/wCp8HxEfQt5DtaSdusRUDYi6NyMgH0j2wYEHWsQcC5H&#10;zP8r4sHv+ewHiDinI6bOQ4xrChDARL2fIyV9URFOEeBl4vOQCH+EkHMmwgaCTtM0RC0CxIZrxQgy&#10;6myE9DMRMPNVnYVkaDayyU+RCH5O0Pg1+XEZZed6uP2rkEh9iGxuAhXsWcikPuH8qWRrBh7xWqIy&#10;LgndYwSavqkIq+Qvyyae3WJkA+v4DPlXvOUkf1hyNkH9HI7PcWsmwls6AZEXBPBSqVU8FEJzCAQn&#10;wnqiKwHbu7Bvaw6l+D04T3WB40JH2M61Q+B2T4Lenghe6wQP/xeAlScIjNjlV/oP2Md8gmoCl8B4&#10;xKtHwHtzEOVWXwLqHvAc6ADbxndg3PY2fHcJQNwEqKGxiPkIwAiOJARHwLGEGYEAJPFiMIKXe8B1&#10;qD3UEx0QuN8TKQvBm4TsiOcW6ZHPcE/FK0DCPCU80zIMUQNBMUFTisA3YZek2AQgee63eITxGamK&#10;lxEQI0UMyBsJ0yTSYiDipEH86UAYdjeDedu7cBx5D8HSocgZJyD8fLjmKeDc/g6cW9+BeoDg5SZB&#10;XsNYhB71hnlXc5h3tITvdj/Eq3j2r7SHXgoHkH4hgm0tp517DOkkxQZIm5phlBHvwrmvHbyXBkG9&#10;1h+uh/0IcCmX7neD7UhThG4PQE5HAOUWekxBgCDNsasdIjcGImsl8JLqsYkPkPHOpBzjGr3i2cE1&#10;RooIuGStBGBiqBWPOGlSLIJrz0vRBcl/JwbF0DTkPNOQsExGoGICXCVj4bjSF7aDbeHY0ALO5c1g&#10;++l1NCx+Dfp9LQmYRxEcTkRCIegnffM+juUp5PoIBp1FmncOQuxfvCvF00QKUUhev+gspB0TEHo4&#10;EJ5j3eA+3BGeI+Snc52Rfsk95fyzkoS8bgx5ijSvHY28YSwyulGIVAyH624fqPf7ImgaT1BLPhOP&#10;ouR0ZM2jtYT7Mlfrr01hX9UczjXN4dnQHL6drSnru8N1iWOe7wvv1T4IkScRmUuZ9j7iJYNg++0t&#10;mBf8Dbbv/gbH4n8geKQL8teGwL+zA6yLX4flu3/C/HtbxO4QmFd8gET1NMQfD0XkuuQI64d0XRHS&#10;VSM5Tlu4DpNPT3aD/2o/pB4VsK/+sIln3wbu8b1+8JQ1hirDS941T4Uihq3TvRAu6Y3Y3V4w7moB&#10;94FuwL0RWvEB2zXywc2eCNeTPn7uz8u+cF3sgOCtXog8GYhUVSECtwbAuYO8t57tSFfedUPIA9wD&#10;OUPSYtwTQyG8R7vBvqIZ10T+XfEOwltI+x3t4drdCqn7g5EzjENIN0zzaPWcfg/2pf+Ea3FTqCub&#10;In6sB9SDnWBc+Tb8h3sgXlaErH4ckhUE5s4xPH/jkPUXaN5xrrtd4bvfA4EnQ+B91Ie8S17QKrjy&#10;vIWLtByEqcBE8s54nq2BUI925B3yLu/GwZQZkxEq6wHH5da8I3mO6wqpRwxFVKqMcv2RikI4DnVH&#10;7eJ/wrGqGbzb2sCxvyXCLwZoeSKV290QucL58dyErvZG+DLP59MR5LMWCFxoj6xpHFJG9nG9M5x3&#10;OyMXLKJ8GKud1RDPXs7GOfKcJSyjkTGP0vJUZsiXkXLy2KNhMJ9tr+2Vcrsd1DsdkKqlLLeO4vom&#10;c/2FlB88u5Sdyh/N4d/MNexvD++N/sg0TEK0gvoE5yAFA5IN4pVE+S3nNDKJZ2cy74cxSNskXHBc&#10;4/ikpae0F9zlfZBQC5CNiGFnPF9HIR0ajXRwCu8M3i+JLxBPztPCprXCLOLZHJ2GNNcVkdDC69z3&#10;3e9Q33q3sZKpf5JWiCUnxiSey3jlCJi3NoeJ50XC55GdqYUT5iSnnZfnm/2kaoYj9GAgLMUdYfr1&#10;DRh//M9QtrdC9E5/pLj/SHAd4fEI3eoN25YW8BwiH17sBeVEJ5j5nH1/R54R0pBnwCsGUjP3+cVI&#10;+J5xX7knGd1o0rM3HMc7QT3cAeqVnkjqJT9bX9h3tIBjZ3v4zg/gPvCOinCN0Q8R5HddJ7gP+1pA&#10;OdMOSalAm5/Y6PVMGa+Fn5MmmcAUroPzo0xKWofwbh2CTKgIScoa9Vpv3hVj+TzvkdAMuG8PhuV6&#10;Dy2cViuSwztXcnSm+bcU4Ml6xkF9TB5rGEK9gnJICt1wjKBSwL0gzSK8Wzw8Gyr5SugSm4wkz6xp&#10;x+sIPhxEudADtev/hujD/poxMxechLSf883ynGaon4j3mRQsooyW9ALirRs08Ry4hnE9PMc8y6n4&#10;JOqr1B/EYzktclbuywm8/yg78xOQy3DPJF+oGBY5Z9njrHcSXA96Q7/lbZgPtEO2YRrvC+odtrmI&#10;KR8jYaVOoJ+CIM9biPsRN4n3IWlIHSXv4dop07PkYdeFgbDdHk6emUg5R7l6lfK4TIzRhcg4iqjr&#10;DUXMPJF9z3xlhHvVXrVX7VX7X2uNXlna33/mqnKoj+AgOLZKSKfZzqbw7z/DHSUc0sL3bAbNS86l&#10;3oHbdVmramq1GLT+pNKlFr6q3IWi8H1bNb/T6EHXGCJaBzs/dyiPYHc+gV0SwUsVS8mdps1FjHuS&#10;l05yqHFemtedeN9ZIEUV7GYjnPYKAnjOUxLcW6uhFW8wSX4oGUPWJeGb4i0moZuyRnmV9+xa4QbV&#10;ZIH56m683PoR3M/Ow6UZyv5/CEn901ApXoMOo/xth8nGeZG2TlsVFKteCz311TxBze6vYTr1K7K1&#10;O6BemAzb+v7wHvwCFZu/gv3CdvhNtVyrGEktjQYVx2N4pNCAcgNSFdZC+hvZv+Ztx+fEs8fplFx6&#10;j/l5pWaAcdhLtGT8bu8NKr13qfCeQ+3ppXi2+XMYT/6BYOVt+Dg/j80E5/1jHPsDAuw/EL6yEuXb&#10;v4Za8wB2zfPOqCXvt1vrtbmYJTTZ4oaLexxs4FgPjqF8/wJU756BwOX5yL38EbHaX5BoWI9s9Va4&#10;z3+F+g0EArsIlG5vRvbFCSqwpxF6tg/2M0tQtmIiGpYSlB35DtYrv6P+zLdoOPER6s4tRcX5DWg4&#10;vwYNZ36H/sgyWI78CNPhT1G/9yM07JoF/Y5C6HePQv3+wTAcGoP6TUWoWDoALxb3RNkvPVHJV8Oq&#10;nrBvHQxv8QTEjsxFuPh9OJZ1g3NVByQvf4RsxWYkag4gZjgEKMUExzsBZzGB/BEY763Bs0Nfoebk&#10;B3A9+whJ2xokPaSd4wf47BvJ89dgUx6Tzvfhd9+Az30GXvUkvNbTsJtOwaY/BlvNIdgq98Gp387P&#10;NiHg2QGv8yxUWwn3VfIaOuAzGxAivd2393F9i/FizQcoWT4e1dunUVH6ksrRQsTL11Kh34+4cgYB&#10;RfLAlSJgeo5wwxNEqu8i/PIKAfcZKlVHYL62A/qLK1Fz+ltUHP8cVWemofriONRd/JTvL4b16h9w&#10;3lgJ992fEH66lMBzIxWvrQha1sBt2cB5b4bTtBdu20n41Qvw89z7XDfhVq4iFNyDZPLbRkNY7CsC&#10;MMkZtw8exyk4zEf53T2w1++CvXYn7NW74KjeAlfDOgRt66h8rkLUsxIhZSv8zsP8zmWtEqvDWsum&#10;Jy3EgO1gP0aoygP4ghw/uB8+z25EJD9f6idEU4sQCv2BkH+tVjVWih5kUt8gHlmCUGALvK6TUB03&#10;oTjvQFGvUm7xzCi34FHPs69tCEdXIRxew/7WIx7/BdHYN0gmvkcq9gMS8a+RjHNNyflUnGcgTTCU&#10;lv+jixAN/M61r9DCUFMZKrMpKumpGUgkPkY08gWf/RiZ9FykUp9xHt8g6PwAIes8eCyfwuP+ElGZ&#10;a2IhFX2eg/yfoYXxaZpinwoVIEQlP+IcjySV+CCBrsvyEVT9L3AblyDm+wbpGJXrxAdIUEnPSCgM&#10;wVku8RHSia+5jq+R4t95CY+ScE0+E/O/D5+FirkyH/nw51roXdo+GiAojzwdCPfVXgjc769VftOM&#10;PepMgpExsNzrDP8LAis7Qdjz/ni5/l+hW/E3KLtbwnmkFRqONON5f4PtdVhuvIecOpZzIdglmMg7&#10;xiPxfDgi94cgdXsI4hd6w3+sK9QDneEmePOzD8eBZrBdbIeEXqrWvY+0byqikgRaEmOnCZaCnIuL&#10;azAVIEqwGCtjPy8JkkibXGyK5hWQE4OTVmhhHr8zj/v/PjLZDwjY2HIEPdmppMN0SOLruJ/9Jtin&#10;gDgx0trY76O+8FxsD//9nsiLd9qzgVAJbt03e8DzbBDSCsGaMhbe8m7wv+ylhWFpHgdaPjwBhRxf&#10;CzedjrSjEInaEUBtIXJVo5AiIM8TZIu3UNJM8C25jtRZyOknwne5B9SdreFZ1wqOX5ugZuXf4ZXc&#10;Wk8Loe6RpN5/Q+2mf1IGNkHQ2A/ZJEGo5ILjOEE7gbNhAFLGYbDf7YjaC+/A8bQb4vZCxI1joD/d&#10;AjXr/w7dstdgWdYE6qqW8K1rC/+WtvDsfQ/q8c6wneoE520CYvFqTJMWvgLYy7nf+oGIVg9D3eZ/&#10;ovKXf4Fu29sIlHF8qcQqa6wbAe/RVrBtawbrvrawHGgL+5G2MJ1sAd2pFrCdaQ/P2S7wnusKN8cw&#10;bnkL1r3vwn+zDwE5aREh/ROTCKBHIyeFL9LcC837k68EqHCPgetiWxiW/R3uhc3g+bkFvD80g/rD&#10;mzD//hacB9tpnlHeY50p75ui7mRTLVQ655wAz/WusOx/F7Y9zRE61oG0JD82EMjWvI/wiSGwLm0G&#10;8y9vwLuvE1A+A/F7Q+E+2gm23Z1QvrkJ7Fc7IVwzCOFK0rZuGCJlA2E+T5pd7o74kwFw3+mC2PMR&#10;yIuHn2cWYJ4C/5UuSJmHNoJt1yyErgyCsrE1zOua8Iy01vLDJR8Og2UP6b+7D5wbu8G+vjUSZ/oi&#10;JbnMrBPge9Sb/Eb+qyavvShErGQ48nXjkDIVIqIfh7R+OlIvJiBOkOzc1Rm61aTLmQ5aCCdsE5Cp&#10;GoHA7R6I7O+M0Ko2UH96A+bF/4bIpd5I3B5GujVBaG0rZI51R+rxEMRKh8K4txWM21uQF3j3PR2i&#10;eUImSI/QxQF87z14TrcDKsZqfAw3+TwyGXHDSLjv8Qzw+4EL3VGx/G9oWPR32Je/iTDPtlSWzch5&#10;sRXCdasDLGdawvO4t+Z9JKHdQdIpZOX5kKIhSiHPVSHvDfad4P5H2ZKUZ5Ep8Fb0hetSOwTOtkfo&#10;dBeErw5A/lkRWwE8R9ujdu1rMOx6GzU7X4euuCkStwbBf6Qr6le+htCZHkDDBGTFK1Y886SAiRTB&#10;kSIl6ihkKV+CUnE5IMY1nlupIB3i2GHKCf94SKGIVM1oRK9SXp3oAkXzZusHlBbCu7MNzIteg2dx&#10;E0RJZ/+yFjB/9w9Ylr+B/APys2kilJc94arvo4VJZv1FXGMR/BWD4Xs6GK7HAykDOLcQ55OYQJ6f&#10;QHk5DhICL7kKpfqxnIV8RnJVTtHmndSNgOFcG/I2ef5cN1T89i8w72lCfYqyxU7Zk5jF+4D8YS1E&#10;snKo9gNAqGIQHPe7auGpeZGh4v3Me0qrzPpyBPynO8Kw/R008Jx4rnZHtpJyyfYpP1/EO4gt/iFS&#10;4vW6vxNq/3iDOkd7pKoHU1a3R/QOeV3HuduncS3st3Yq4k/F2DYRamlflO/7B2VBa+QqJyJybzQ8&#10;+7ojsb07LD++gdrv/gb7huZaPsK8eKdRbqbc5IGXo5C7OgiBUz1Qv68p1Gc9KRsmUZ8Z1pgH0kwe&#10;kcI7Ht5beq7bO4X3wRDUbvm7JneSjrGad7cYKjOSV420lfyVujPNoZZ00X7MymZFTnPOZsriasq8&#10;uPxoV4iwfTASkmYhTV4QOR4jjXgXa8UXxMMtPg4BYx9EVPIMecp8pA3sxzsiwHtC+1EpOYd9ScGD&#10;xiIaKSPX4mb/vGcSyijo7vLcN/BZ3lmB29Q1z7dHuIrnjXwuVaO1VAiSTiFF2So/brnHIeGejKgy&#10;GW79WBgpe3ORqeSRqUiGZyIf4T5Gp2vVruM+3jMqecg6XqsgHmwYTvlPmRD8gLT6kPvE+Zl5L+rm&#10;In2Reu928vNmnhPeA2bKz3BtAXXYaTyL5L3gPMRdPyHk+x0J/7cIO75E3EP9JvwZYoHZ1Et4b0Vm&#10;IeZ5VR31VXvVXrVX7T9oYiQxa69afjcTm1lCN8U7zNFoqNKMQ2J0smrhnBK26HQ9gsNVAiv/lhxT&#10;jWGm8mzj81a+ihHMaX8Gt/sSPJ5zcDkfwGFp4GdWzbDkUO8S5N6CFGCQCqSNIaM2OC06OK0vNC8e&#10;KdTgcFTwefFMU9jEu04862Qch9Y0wxk/N1vFwGOA5L8SzziHtUELjXUonKe1SpuX5vnGPhq9zsRI&#10;RRrIfDVj1V/9Noanyv8Soqqzu+Gw2+B6dBaVm+bDduMw/OJJZ5XCEvKMwrWr2ndskqNOclH9Sb//&#10;kd7/L01bB9f3Vz+aodHKMfSNRS1sOv7POQp9OK6n5iGq9i5A3dmVCNpKoD7YgqoNs5G4vhnBe7sJ&#10;DqbDeGYR4o5zCPpJe+6DYpTwRJNm2DPz1SoJ6+0NsDufaRUqFdsz0uwlFPdVqP6z3ONbpJuE+dph&#10;F09F7oPDboCba/ZWl8J6cRsqt3yEyoO/wFt2gcCgBMqNzajcPBvqtulaFVa/eA86TLDb+X0JjTRy&#10;/iYz99ighfY2cK8kdNjDNQas9QhUPoDl7GZUbf0QdftHI/BgGpJ1CxDRbUCk/gzsN1ajYucM1O1b&#10;APXxMX6nEj6HBa6GlzBc3oHybe+jfv90+Ep+Rcx+mzzE9UilU/KTx/GUPMg1muv5+gh+3xEEA/sQ&#10;VK9Qwb4IZ80mBGy/IxnajpR/L1KO/QiWboLl8EfQb5sE5+mF8D89jGDVZkTKv0fksVTLLILuj06o&#10;W9SeIGkkXEc/hOno52g4+B3n/yN0+xbCxr+dh2dCPToYjoPDYNo7jGC3K6xb+8J9YjZsl1bAdvsY&#10;lLunqfztoVL6GzxlS6A++QOOkt1QHh9g2wTXk9/gKvkD6u01cF3/Gc7r82G9NBPW8/NgPbcIxrPL&#10;YTy9EuYTv8J2ZAFcBz+B/8D7sG4aDvP6IXBvHQPTb/1Q/kNbVP/YHtbVvWDbMgiGPdPIK4up7O9H&#10;3HKGQHcPlbatVO62I+Y7gDB5IeC5AZdUOeb5kuIYTqcYth9rlV3d6k34lbPkwyPwmnZB0XOOuuXw&#10;NPwGr/53eO2L4DZ/Cr/hYypsopRRKYx/hWhgA/fhNnldZIKcJRuMIovID3ZLFce7R+XuMGKhHfB7&#10;T8HJ8S0802apDGss5Ti3oTRch1p3Ga7aI2ykVd16eEyLEXF/johvDuf/AXKxb6jcfoGEbz581i8R&#10;VJYjHVmIZOQDhAOfwOdaD9V2Cqr9Cse8AsVcpuWSs3IskVdOUy38tjvsi/zmPwCvxjd7kJB8crHv&#10;kUt/hlziEyRjnyERn4tE4n2k4vOpiH6PhHclkv5l2mfZ7HRk03MJ8L5CJrSI/S3jHJchEf2J7UuE&#10;XD8gaP8BYecXCCuzqFhPRFby7UhuMq1R6ZW8XkmpiDYJGSrxqfCXiPq/4vdnI02AkgkSkIbn8vMP&#10;kUvN49w+JCj4AGmOm83N4f8EV1Tcs5KHJvaB5qmXTs/mZ5ORzhJQxwu5Lgm9EY8waQSkgYmIOsYg&#10;4hiNmMJXF5VwCafRkv0TxESnIKwfAl9Ff4Jpgl759Z/AMJsWzzIClCwBq38SoqV9YDv2jpaQX4on&#10;IEsAAgKR3AxkCF4y4o0mHm1SlZKgPFY2FN6LXRG61gtJgqoowVXMPIxAhAAiOgER00BELEMhFeTE&#10;SBMk8LCeew/mAwS9+1vAfbebFvYquc9yMQIPAa+cT9QwBpYDrVC78L+gZtG/wXGGgK+sAMrlznDd&#10;6qJVtNO8jGS++5vDtrUZrJubEsQ218IG4ZzKzwbAfLgNz3BTeA600xKlS1ir/25PmNa8jdrv/wbd&#10;768h/KgX6cM5QIxWE5GxjdMqWTrWNodp2RvQ//oabLuaIkRwlhUvCO5rmqA+b5+AVDnlySUCoBPt&#10;4T7TFf5bgxG61Re+250RfN4bcfNIAjoCK8sIzqc/os9GIW0o5HjcGymoECyk/B+GsHUEwubRlGdF&#10;BPjiNTYFEftYAqbRBGlicJiAXKDRA0crjBGfRb6bx9ZY6CITF6ApRq9ZkEp5aclTF+OznGuKY2UI&#10;JHNpAjjxbpPntEqm3HP+nY8WaeF3OQvBafk4RK4PhPdod3i2dYK6vg2UjW2h7m9PundFwi6hUuSp&#10;LPcTjeA2zv1VH3WB935XgtAR3JspiNeQLqe78X5pBcf61rCt6QDzhvZQi7vAc3wgAmcmwX+KwHft&#10;e3Csfhfhw70RLCagX9cU4RsEtgYC/Ws94VzXBK5V5Md1reHf3RW+bV3gXNYCtpXtYNnRHaGbYxAl&#10;yDdv4Di/tYVnVXs4lraGurIlkidJ/xv94Ls+AOka0kE3Cd6SgYhXj0a0bijyQfG8mYmsowCxFwPh&#10;P8u+N7HfZeSjDW8g8rQf0g1jodv4Fmq+/U9wrm2KxPlBSN4dxWd7IniyB+KnB6Bh0RswL3gL6pLO&#10;8O+dBfuJIiQ5XvTuaEROD0fq4BC4ljSF49u/wfn1P+H4/m0oy99BaEs7hHZ3gncn+Yd0UH9tBeWX&#10;t2H66XUYf2uByMUBCF0aAM/ezkjeG6DxTlbHM2gbj9D9PggVd4RvXXuYFjeDZcG/QVn0GpxbWyJ6&#10;fSjSt4bDtaMF1C3vIH65N1Ilw+E4+h68O1rze23hPdIevhM94C7ugHiFGH0HIUEahO4NhONKD6Rf&#10;FiBxh3xwvhOCT/pp1WEd59siyWfzmsck918KkYQpS8L8X4xtIYJ+CVuuJA8Yp5GmQ6Acaw/j9rZw&#10;S86pBvZpHYW8UxLJD6Qs6sf/hwI+ngfxCEv9yVc5vop3bYL8Kf1KVUvhZ7UIkdohWlGHtMJzZB8N&#10;3fGmMGz5J+KPB2ohhJHyAYg94l4e7wDHH2/BvPQ1KDveQfbeIKQfD9Hy3kmF1oh4d53rrIXi+S93&#10;gvVYS6TvDUfoRD8ED/SDbWMHuNZ2QGBDR/JUS5hXcH/Jz6mKUfCW90baO4YyfBxyIcoNzi0p3rvB&#10;MXx/lCb/kqYxiFEWJupHAPrxHHcQrJc7IKEXQ+V4RM3ky2eUafepXxxvx8/78GzzPKV5HiU8UYzi&#10;kclI2IaRX3uSriOQ8vI+SPAu8X6EwMPh8B0XD99maFjxN5jWv00+701e5l4IHZM8g94JSHjmIKib&#10;S92lAIH7hfA9GMF9KUT2ZSHl00jYOb6Xci1dOQqes+2gHmlLfaMNadeF564X3Bt6I3yHc/bMRNok&#10;+Qz7w7imNapWvg33xUHI1/Me8fEujS1AMrqacmsx5cgc+K/2gmV/W0RvD4D3QQ/NsCbGUM1gmOKd&#10;ItU8/dMRpDw3Lvs3zQDqXtsSzj0ttR+F5McDMfAGHnaF60JrysTJlGMTkZIiNtkpvAuncW1jkVRG&#10;/BneKbJuKnwPu8B6tS3SobGUd+LJOAr2K525L+IBx/vKPhhZ8mue30+JR3qa/JvlZzneaWKsS07X&#10;jGJpjpXwFfCOpozn3ZBO8Zn8BM5jBOKGPsiLl15gGryV5DcL5+SfgejLsVDOj4ST51090APqlT5I&#10;8R6Kx3h3Jhrlc9Q6HraHA8kbvBeiHyBmk3yo47lvk2E52oHf7468Mo2yZwict3sh7+Z81HFI1AxC&#10;9ElfypY21BvbI1NVBA/Pq6t0IM8Dzwx1EfjmUo/5iHL/C9LuI94Zkh+OukyMMoPjZzIf8v+PkaHO&#10;ID9UyeepsPz4M5k6hBgOp78ywr1qr9qr9qr9D00zZElYpniVNXotaV5lViubGKnM0JL6C/B2SK62&#10;+wTgYtSq0XKpWUxePqPyfzFiEUCLF5pVp1U7dTnvwOWWggt3tWqEkpNMDCBuVYot3GOfL/ldAbsc&#10;Q/JX2cs1YC+VUZ2STF2MNlr4q8ynEaQ3hsOK0fCvuTf+LyGrVim+IEYsC0G8GFvUB7A7XvB/8WqT&#10;9ejZjPyOGOPku395s4nRUJ5h/xbJlyYhqlyHFDnQPLfEwGeHajZSCbyP6l3fou7ICvh0ZVyXFDuw&#10;wCF56ziO3qqiwepjH67/rv//mfbXuv5cm8zZVgWb5PKyNTSu0yyFFhoNnS6TA4GqJ6javxDGE0sQ&#10;M9YiUX4Llds/gPnMx4B6DOGGw3i6/1uU71+MYMVdKDYzdHYVUjnVZjNAtVXAbX/IPb0GVb0NF5tD&#10;vcV9qCTdzX8aZIUvuA+2+kZjIPdJMwaSZmarAqfdgaDpCbx396Fu50+o2vMDgpdWI3zgczT80AMN&#10;O6YjYLwIk7MGJjHkku6SE9DAOUiTKrqqtYpzK2N/Bj5DWnO9quslYp7rCFcchvHoYtRsngBL8VCE&#10;7k5HovZnKm1bqTisQ13xD3ixdSHsl7YjWvuEiogOoborBK/zULmzCOX7PoPn0TbErLegiMHYWQ7V&#10;exH+wBG4lXNw2h6Q50gb7zlE/DsJVpdC0f2heT7ZlHvw+Y4h4juApPcAMubNcF39ENV7h6L+yGy4&#10;Hu6gwnsLQfMB7sVSKnU/o7r4O5TuWQr7vZOIm8oQUcvhCTyFx3cGUdtaAt/D8NlJL0s9QuZqrfpq&#10;5MUyxB8tgu/yHzDz+w3bP4Jh75dwn/8J2bJlgPFXwLoOcBwiUD0Fn+UK3MYK+A0NCOjq4DexmRvY&#10;atke83Ouz3oIAdt2eKxr4HH8wX3eArtxN5ym4/z8KpKGS0i/2I3Q9W/hv0nFvH4+og1z4S0tgnqz&#10;CI7bU+B++jk8T5fAcnMZrHd+h+fZToRqzyJqKWH/5dyzGtiVetKvnmeZPEoZYLJZYOQeK9xrL5+L&#10;uTdTof0CYedMRJT3EXV/Ar/9Myh1n8NdtQie6t+h1m/n90/Crl6Gx3UVQc9pLQeb0N6hPICJe2pg&#10;n3LGxSDs4KtNwqxtDujtdugdPDPOl3D5TyCa/F0rpJAmoMimvkEyvhCR0CqEAusRlcIRyZ8Rjf0O&#10;n+sEVMsDeKTareUmvPZj3JeTcJl5FoyXSd+T8Ji3wq+uhC/wB/zeVfA7fkJY/RIxdRYS7hlIeL9C&#10;2PMbPPYfEfJ8RuX6E2RjnyAd/grx4DeIBj9DlMpo0DeP/X6AiEOMUfOQCcxHJPI1QqnFCBBcRLzr&#10;kfGuRM7/BVKhz6lYf45EajbnT9CUFI81AT5UmDNTkMzPRDT7NYKh9dzbXQha11LR/glR9XsE1V8Q&#10;D/+CbOITLeFzSpI0C6iNElhIzqfHBENl0xG2foRU/COkszNIq/FUlAuoJPM5UZY5jhi4Yu5hiPmG&#10;sS8q8cn3qWB/QoV7Pp/9ADkJ3yUwEaNdMlFIhbsx2XhO8r2FZiBtLIByqxsst/oiWD8ZmdB8pFIf&#10;I5Wf21htMzaeAKIAoceDYDzUijzfErG7w5CumICkUYxws5AOTua+DOZ5Gc65TeX3piARJnAhMNeA&#10;Up60yBDQxDmefyr5qgixCAGgFA8Q0CThU2xpTNTy/ySdo+B/0gfx8mGQogFaiBakcb2cT04Lsyog&#10;OCFAFmD1lONWEwhXj+b7BMOkYVoq593vCvvplrCcbAb/0x5I64fAdbMLGoqboWLn67CeaIVE3WAC&#10;/CmkI+cdnM61zoD7znC4DxCUbuoJ35Yu8J/rjpB+mAaKJXQ38KAnPMfbwn+wg5aLKnywG8L7uiB1&#10;rBdSZ/sgcoHfu9ARIY6Z949D3Doazoc94H5CcCzVXnMEcRmCPjHSiiEvQGAb/BwIfse74BMCqdlI&#10;l46Gddd7sOxsheRTzrGeNLs9FMkHpGnJWIQvdoVyrj0CJX2RcfzJE+JZ6CRQeyl524bAc3MQ1McD&#10;tYqhSS9p4p2GgGM04qEijlkEe0kXVB1rjuqjLVB5pAXqDrVD/b73oNvXFnV730VtcTs0HOoO4+lu&#10;sF17j+CSoFjlPpC/suSPdGYywexw2G93ROCOhPZOIdgdCde19gje6KJVaRQDnmsjAfTOYfCdIJ8/&#10;+BKJ6o+RdFGGuT/m9z8nuPySQPZDLd9e3sSz1DAJgdu9Ubf+dRiX/wOhjW0Q2t8fnlOF8B1l/xu6&#10;wrH8XS05vW1Vc3i390T0yFjEjo1E+FpfJMu4fzf6QTnbG94zfeE70xPmPc2gnGiHxJW+0G98B+Y1&#10;7eHZPRipx5ORtU1G0kG+8bzPM/8R93g292I6/ydfukhPguNI1VCkakh780eInx8E/9YWSFwcTBoP&#10;R+zhKCQeT0To4GAEV/WEa31feM4OBfRT4eYemb5vNLrZfnoT3i3tkT01GMm9PWD95XWYf34dzt9b&#10;IHx6OOL3C9jXACRfcL8FTLvnQRKvZ2rHaWHOOfNERMoGIWfkHlYOgf9iF3i4pui1gUjdn4jM7UlI&#10;FPdDdHU7BJe+C++St7XQazwajeiJXrD++Hcoq95B5uZQ7uUwpGq5nqppCF2SUN+O8D3uhqxxLJL6&#10;AmQs7E8n3k9jeCZGIekZpXm3gWBdirpEXw5AzjABkZv9UfPrP3gWOgLXh8GzvQMMUrBlbVNY97WA&#10;90pHpGuGAT6uJ8o91tIKiJGN9BVv2iD33D1dK/6hXu0C3fF3YDj6LqwHWqB+2z/hu9+dNBiFYAnP&#10;2YM+PFMDqTvwvPumasYbyYkZfTKQ9+5U5CuLYN3wNmxrmiFxfiC8B9rCvb8dMpeGaf8rh9tDv6c5&#10;DAdbwnO/N+/zofCVdae8HYO8ZwaylQXIU66lKsdpnnKg7JFE/ebrbWC4Rh6U/IUqn+FZy4l3LOVS&#10;2sW7t240En7SKzIOUWUkEqSXhPFGqwZCd7655vUZO9MDxjUt4N/RFclTXMPNgciYxiMdokzRDONz&#10;kJX8kgnKyBjlp0eqknKfSvogcI38/Zjn52l/ysUeyAk9DeMQpox0UQZCPxZ5hbwams47gHSWogWU&#10;/VLcRHJixkt6w3mhLQzHW8B8vjWsV1vB+7ArYk+5ryWTkXo6h/LzE8rbr5GyfIJw9XDoyUe+g0VI&#10;nRmP5LkR8J4eCs++fvAUd0Xi6RjOaQz7lrtOUkV8zCZGUtJQDHSXu6Nq7b/CtPVNJG+NRu4F79GG&#10;97U8isI74YoBqNrxd+h//TsiW96De287zUCWUSbxLE7QCqvgeRH8V7vDeqU1slLgJj0T+fBE+Kt6&#10;IWMfTZk3FsFyMYKRJ2NzEODeuO501n4UyopcFe9L0iPnp6zlvZiRQiWka847Dlrl3txM6gejEZA8&#10;cYEC6gGUAS6eBz/7S83hXT4LSd410ZB4cko+Tt4v8Sm8H8lzvDulcrXvMel6mfzN7+Xlxykx0CV4&#10;ZuLTqKOMQEIdS/kxDUF9ESIm8rr7A8pH3gXXuvIu4p45JpHf28JE2ZsvHQPXcd4nT7i3wTnw3usB&#10;w+6mCJUNII9PhrNkJEIKZW9SfhiczXvjI+0HUq26toTVSi7BGPc7PBcJK+9cx0zO42vqJ9QdItwj&#10;6ipSwCaf/Ih6D+WcpPOIT0SS65Mf6HIB3s9Ovtpnws/745UR7lV71V61V+3/2Qhq//J2k9BFzeAk&#10;BhaLeGaJEYagV8IhFSmA8JjgtwGS5N8qHmlWE5tVMz41em0ZtNBUxclnlXuaJ5XD/gKKSSp8VkJx&#10;X4LTfR02RxnHkqqmVi2ETCvooDyC0/7yz/7FEPWXoUy8wxTN6CNjNYafiveUGNRM//UZMaBZTOKx&#10;1ej95nQ+4991fF/CTMWIZ+Bzsl4xjrFP+V+McmL80sYgDbS+/8yNJt51/K7TKtVGJXTWDoPFBZPN&#10;Db+5GqZzG1C+7Wt4n9+AIt5w1kb6/VUAotF4+JdB7X+micFTQmr/8sYj7W06Ley3cY6yH+LB12gk&#10;lTnarCp8DU9RdXQhwQ6Bv/ME4spZmE5+g6qdfREq/QEx4wUqbncIdhehbNMncN3bh4TjBrzqTXjc&#10;F+F1n+V+PYTZwTXZjaQx1yDGMQlT5ZplbjZHDayOStJLR14R70iPFvJrNethtdfBIp6K1lqoNhvc&#10;pKla+Rjm0xthWDcB+u87oX7VJPgfn4PXZuR6xJBKOosBl2OIwU/ChcVDT9asmI1wW8rgcT7SDLlW&#10;jil74rCbELCXwvPiMMzHvoNuSyEs+wbBS5CQqvsZqfI1UM4sQ/XWT9CwfwYi9+cCjm1IuG/B+fwE&#10;Kg98hYrtBXDd+ggx60ZEvMfg956Hi3Swipeg4z7czlvwKOcRdC1G2P01YoE18HqOQFUvw62QZs7z&#10;8LnOwe98AY+5Aq7KC9CdXozarVSajxDM3JmHSP0eBCVRf+V56I9/geptE2G58D2Shi1I2JbCaTwI&#10;xVYNqdqq7atdvAIfQqneDk/NDnhsT6A6qhBSb1Oh43imszA/3of6s8tRXTyXIHYaLOc+QuDFT1zH&#10;XgLgm+S/Cjg0XrVouQCdtlq41RvwcK4e5Rb35RnPsBTWqITdUQKX6zQC/nUIuJfCY10Mr/VnBO0/&#10;k74/ICTVX20/IVz/FZSbk2A8OBL2PZPhLpYce6uhnt8E04WVsFz9Bdbz3If9n8JQ/D10R1ei/sJm&#10;mO8fhfKCdNRfRiS6EbHkj0hJBdDQZviU23BZKqGaa7jHpfCZzyBg/QNhjhfSL0Cg8gP4yifDVz0L&#10;rtrv4anfDbee87eWazJIy+MoRlrSzSDn3/FcKyqSCGxFPL4CYf8mhDzbEYsu08Jd41FpHDvxLaLh&#10;TfBxHxXLS9KIfRg9pL9XM3ArlGuq0EfyS4rnm/IYbh9pJ0VjHFK45CBSodVUQL9HLPUFAhzL7TkO&#10;t+Migr61SIuxL0HaBddqRRxS0cVIxZYgGthMXjnBZ7aRFl9SaZ+HbORTxN0fct0zETTOQ8z0IeJU&#10;UrNeAQTzqHDPRTb1l9ebeB7NRjL9IaKJ7xAJr0bQuwdh7y7EYuT5zJcc+1tkYgsR835IfpHqd7OQ&#10;EMNOZgqijkKoz6bAU0peNn+v5ZfL56hcp+TXaY6ZYItPRYRgOOgYjAyBg4RDxVxjyQdFfI9gWpmL&#10;oPtzgodPkc3MglYhNFeAXI4KvyS1Zl9ZgkcJYc0kCBJdQxFTxxBYiHJPxVzC7ThGrHYg1CfdESM4&#10;hXsawrWSC60IGf9UAvLxSFkJwvWjkJJ8Q242MerECJQk4XW2MSwonxFPjMmIW0ZALSVwU8aSRgTe&#10;eQI38Z7RPD3kl/hpyOamkO8mIC7AU7wBCHokTEtyUOXDBFBeCT3i+PJqJQDUD0HcQaBG0AHSJe+f&#10;CTdBtfXoO42VCSVvkuSckzxyEq5L+kkoLwg+sg7O3ygeenxfxieAkSTcSddceCpmwvVoPPzPRsH3&#10;si/SjpEaKAsQ/AZv9Ub6wXBEr/dHSJoUA3g5Aum6sciwRR70he9SZ7jOdYTzYnsC/OFIk34JnST2&#10;5j6CAFXyHcUI8l3jEDKM4TkieLdyzVaCvUdDtIqOLglJu0rgfa4bAle6IcvnsrVDYStujoZVb8B1&#10;ujvCZcORNI9EzleIjJPjWycg8GgwXBe6IHivH79DYOUlbQKkY2gqEpLvSxJ7x7gfxlGI1IxEokby&#10;tU1AmrwdqSXPViwmAN6IbGA16fIjkCGIz5IvhCck9Df5Mfl1MWK+lQSBXxH08XMCWS1ELDuXPPoZ&#10;EP6c/EK+Nc9H4jnPzKlhCO/tD+eKFjD9/DqsvzSB5ce3YFsghQ/+CcMvfN32DpyXOiHcwDk7PkT6&#10;0UwkLk1G7OJ4hM+PhudQP1iWvQvTj2/Ds7EzQsU94T3cF/4jPfl3e/i2d4R3S1cEtpNe/Nu1oRWc&#10;G1vCtq0FQqd7IHi8B5wHOpCmQxF9OAOxp6RHSQFSV4cgsKcdXFJlchHpuqk1khcHw3mwM4wH2iFq&#10;JFgPzYL3WS/ECLaTt3qg/vd/g2XJ6/Atawb/b81g//lt6H9qgsjJ3sg/KID3eDeoh96D/3ZfrWKi&#10;eqoNHEvfhn99J3hXtUJgbUt4NreEU3LVff93eDe/h/yVoUge6Qr9stfg2NAagSPd4DvTFcEzPeA7&#10;1BXq4a4wnugERbzQpPDJrVGI3i2A42Z/KPeGkwcLkHwyHEpxGzhXNYVjVRMETvVCtpxnqmI8EmUj&#10;keJ+Z62kb0MRwmc7w7z9DURu9oG3+D00LPgvnGMTeHe3gf9geziPt+bzIxCpHoxwaR+Ea/prBvt0&#10;w0hYi1uhetU/ea+Id+w0RB71hW37u1C3doRnXzfeOZ0RuNELeF6A+OmusK96HfY17eEqHgzj721R&#10;s4Jzuz8cWfsUeO/1ROyq5NIbAfuFrkhWN55J8RLKeachWjeGPMk9etYbvsc9qRcNQtJKGpf0h3HL&#10;O9AtfgPWNS3gPtgF4Rv9EHzMuUrIMGVEoLw/1IfdkGwYirx9PIIVg6Fy/xSeHckDmH8hxSNGQLk1&#10;FuGXYrieTt2LMlRCfh/1Jl07IV0/CuqV9jCfegdpUyHnPB6+W9zf0x0RuD6A52wYQk9HIP6ScqmG&#10;863h3BpGIRfkeQk0ypQsz4ace0mon6gbhPj1nvCRZ60rXuM5+BdYFv4dto3vIvWU83aL5yvlgW0o&#10;AlX9kLMUwF/RD17+LdU2xTgVezYQnhLKGSkEYirinEchYacc9BSSXoMRIu3tfzSBbsF/Rs0v/wXm&#10;3a3gvdwHicfDtZBmrUiBhGOmKR8lzF48ab0Tkayl7LnVF55rfRF8MkCTKVJ1N1nL+/30IJi4b+Yd&#10;Tbnf/ZGmPEsqkkduBvKp2ZRtc5GqmgzH2d5wXOiB2EvymmUK0uok5EhT15lusG/tQBnAc/lHcy0X&#10;Y946BRmer9jzgeQvylgpVhScifCjPvCfbKP96BAvHQTX8VZQi1vDdYP3B++RbKAQKd5/YdMQrn8M&#10;4twjq+T2U+XumUE+LUDUPBhpzi8RKEJCPL/EOzNUwPmKJ1sRvz+Bd1t/OK5zj92SQ2+8di+mJcUC&#10;+S9EuR3UD+V7Y5Hj856nveG51QvRZwO4Np4r3mO58DQkHROR8ZGe0enIeiiLZQzus4TFIk75khyL&#10;pHg5B97n/crnAtR964cgwn6Sj4ZDt+Z1uI68h5xnEiK2cQjzPs07J8B9mWf+akfAN50ynjz5sBdS&#10;DSOQj86gfjkGXotU9yaP5WbxzppA2T0cKR3luY3z8lNm6gvg4f1h39oc5t95/ta1hmNzJzi2d4B5&#10;ZyuYz72HZB15+478sNIZafKtVMiOlY9G8OUoWO7wXPLsvTLCvWqv2qv2qv0HTfMS+9MAJAaPv5pV&#10;QhDVR5oBzmEjgBdDifYdMZA1Gu7EM8qu5Vx7CqdUZeRzqqNU82Zz2KrhtNYS5PJ9rQ8CaQmzFEOb&#10;5JOTkFb1cWOeN/YtuZz+qzFM8z4T7zfJzybjcSwx3nD8xibj83nNQCXGL86Dc7Cr9wmsyzXvNM2L&#10;i99pNGy5IIUOtL814xvX8ecaGg1g8r/8LeuT/4UWUjG1cT6N4bkyJ9LLZoPLZoHr6Q283PIFjBe3&#10;wGephsXWOH+p8CrP/td+/yebtg9sYnjSDF82gxaaZ7Hp+Z4YOxuNhUIbo72e9KyA1/GIIP4CTGd+&#10;QtmeHxCqfYqQxQzntT2o3jQeodtfwFW7AW7zUcRdRxCoWwH73c/gvkPgXn8VKulnEq89ba569i30&#10;/ovGpIcYWrVwWNKM9NY8Bi0GvlfdaECTfHN/rlfma7UaYWQfOtJIUeuQMd1D5PQi1HzfE7oVo+A5&#10;vxaB6vvw8DmV/Uv1UKu9HGabeByKQYS8o96DWX2hGZXEs1FobrProEg+P0c5TO4a2JwN8Bkq4H9y&#10;iYBiMZ5vG4P6vfJrKoF/7RdIPRkP/YExqNj5ESznl1LR20QlcCvypk2cw2JUbpmD+sNfwl+6DRnH&#10;OUQCZ+DyHoVbPQOfcgFhxx446ldwfnvh8lyGS7kFN2ltc1RCb5dQWp4P0s1ss3KdTxG1X0bw6SYY&#10;Dk1E3baBcJ77kor7ESTtV5E1niUQXobnOwpQuW8afA/3EiBWwit8y7WZ7TxX9qdwmQ/CY1gFn203&#10;POoDnqPGM9fojShGVzcUmwtunlWv/gXcNRdgq94FxbQTLv0e6B78jtpbi+Cp+hV+4wp4dHvhMd2E&#10;R7kJr/8iQuHTCAdP8P9TXMt9KBzTzjUJzd3KbXhdkgdN8jtWaLylWp7AY7uDkOMSYrZ9iFtWIWr6&#10;HoH6H6C8WArHk3VwPNoK27PNUKu3wle5EbHK3wiuCJz971PBnY6E8iH0t2fiefEMVBycD+vt5fze&#10;r9Df/R71D5ZDKS9GynKUoH87kqYTHOMBx7pLJfIw/GapkruW6/kdzoolsNYs4lr/QNSzDanQMmSo&#10;aKeSXyHg3wivrxjh6FrN+JZNfsH2Jf9eDG+gmPQthZHn1WRT+SrnRzx/xdOV8kgp5Z5WkK9If/ct&#10;BEknn+sSFOUS/L5DyESXUAnmWtIE8tFvEPWtR8i1BdHwMiTT8xGPzEJAfR9+x+ds33MPf4TSsBwu&#10;3Qr4bQuQivC7BIGp9AzEkx8jFv8BmcRi5BPfIJeZiwz7SEkoa3w2kimC+SSBlpY3bBaV7A8QqvsC&#10;jpJfYLi9AuaSZUioP2lhHl4q1zH3l0i5F5L3PkHWN5d9cqzs+0jLeMlZjUa3FGmRmMvnR1JWDEVW&#10;KqeKt1tkHFKB0UjzNZuchmzqfc7jY67xa7YfkI59w+9+SEAxTUvKnc2JIWwi8nyV/G0SxpULTkDU&#10;OQIxdTSy4tFCkCjFFLTwRjHOBCYQ8FEJP98d9hMdELzbG5mGCVTMhxNgci7OMUj6CwjepiElXn5Z&#10;AsPcBOQz4whYikiDicjGJ8NlGMSzTvCb4LwlTA18HwSqfI3ymUhkMsGNAFMx3kzTDDkZ/i2ehFpC&#10;7jTnI55i+clajreoeQTpRuDhnaSFDoZtoxGzj0HaTKBIcCN5haR4g+RPy7j5XfcMyo8CmC61hP5Y&#10;c4SqByMXF+88jkWaSEGHlOSQE+8Bgi43wb9K8J2VfH0gvdDo5aKFfsYmIO4vhOQ2ylnHI1DSk7K7&#10;OYESgV8lgahjFvLqHIKrQkSe9kWyZpDm+SZGxWye4C9HoKt5zIxHPD4WiUghcgRjaSufLxsE9VJH&#10;2Pe9C8+elvBvbwvfto4wrW+Nqt//Cc/1bohUDYDubBO47ncG7FOQN3I/HvdF+F5/ZJ8ReD8cTIDa&#10;RUs2j1rugYHg8MVwOK90hJNATkBqnuA2wT2s3fAG9GvegftgV0Qu9Eb0ygD4rhJ8PyhE8AV5+QV5&#10;xkR5bJyjGUbM+zqifN17qNo7ANa73AfbdOTUqYiVDYPzaBsYNjUjuGur5SDybe8K76Z2SB/sidSx&#10;3kiLYenWcMQu9UXiKunycCRS7CN5Xwo7jIL/5kAErvZD7NkI0pDvXe8J47I3YPr2TTiWvgPflvcQ&#10;OkRgeLofsncJbisJ0msWADc/gO/3Lgiu7gPf6h7wrmrDa6InfOcnIFPxIZLVBZzfKIQeFSFwbwI8&#10;t0fDda8fgqWFSJd/xjEL4ToxCsqxYVBO9oSF/aduj0X8WHeYF/0dhgX/Buf2pqRzgebRYz3Vlfsg&#10;eRSnIFI/gme7L+/ifrw32sKxrzcih4Yjsp9r5plJX+yL+M3BXM9U8vZMwMUm9NTPRq5mKjIvP0T0&#10;9hz4ThRxrwciurk/Aqu7w/J9Exh/bUZ6TUf6wVyoGztAWd4Gzp9bw7L4bYQudgN0PDtXByBQPADK&#10;5jFwbClA5OYc5F1fkpemwXTiXYQv90LmyTigaiZi5wfBs7wplC9fg2PBGzAveE3La+b87V3ux0Dy&#10;ykQ4z0vuqh5IlhLAlw7hmsn/zvcRfjKSd3Er+O8N0MKl8w1F8J3pjGTJMO7BaKRq+f3EbPI5z6qH&#10;zcsmFSAp35O2L+B58BHsRwZCPfgeIje4/6SfdUtzGFc2gWlVUzj3vEcacM/uDUbWxfOWoJwS44pl&#10;LNJO9hXkmXIV8k4aj6S7kDKpD/TX3oHlcmskqkcj5+dYHE8qKmd9lD0BnjEJ2TYNhd8yDJk4ecE9&#10;CqnqITyXRfA+GgjrpQ5Ilwzh/g+BZ1tv2Fd1huVIL4SekS+fFUEp7gj1dBekasYia+X3beMQMw3j&#10;XToSmeAkZIwjEC7tiUQD+VWl3Hw+FJnHQ5Crohx6OhRB0rH+cDMEH/SF63IPrRBO4PZA+J9xDvYi&#10;pFzsN0h5QtmX9I9FnvIo55oM/+0+cOxqCeumJnCeaEUZK3KU66O8yYf4THiS9iNLUh0DX01v+B92&#10;h/NgKzT8/g/yQAtY1/MMLiFNlzeDp/g9ZCopE92Uu5LPMsz7xUrZa2CfjkmUBSPhvN0V+nNtYL3Y&#10;GeYzXeC91A3Z0gKEnw7h2NxfF+l1pw+qdr5FHag74k/FyCvFFHi/JXiHeYuQ9M5E1j8LadtkRJ+P&#10;hmEn+XRtMyj7KL/O90H09ACoO3pBt7E1bCfbI0+5lKsdj1z1OMSv9dOqerrXN0dgR0uYdjRBmOfJ&#10;d7E7jFubwXegExJ8JisezW7yhosyVIyHKmVYeSHslDvu0r7IhMfz3h3X+MOSdyx1mX6IaD9okP9J&#10;uzhplvaRr7QCFxMRM/DeksIYSdJVftTifRjg80od71TezyKjpehPUjy2c7yfUuTv4Edcd6PnZrhq&#10;KFxn+yLyYApS5eyXfCshwyH7SITkB6Gn/WHZ8C68+3shV16E2PP+yPDekiI76q32KFv0f8G08k2E&#10;Lw5EtmEWeYL0jMxpNNaauT7PNGQ4T/ezPtRBJRXBJNhKB5AHyV91Bajd3RLG/e+RluPgutQbj1f/&#10;E+YT5Ffez9EnXMMj3p913/B7X1Ff+UT7MTD/Vy672FykyHvJ5ETeg+QLWRPPahb8Oy/hqTN4931K&#10;vvuc655DHWcm0qlXhRletVftVXvV/sMmBpdGrycxsIiHmh5SyEBx3dPAuNVsgEUzkP1l9BLDlJ7g&#10;9Smfe6CFqUoOJ6ddEvuX8PU5FPEGcl2Dwv9tthqYzY1GHimwoChP4JTwNZMVZpOEfkqTOfzZt+at&#10;1pgbrdE4JEZC+fzPvzXvNzGCiOcKm+Q1Ux9qRjgJm9SMWdK3ZrQTD7L/bu7Sx5/f1zzj+L+MLUY2&#10;+Z7RKpVEZZxGo6Tpr9BUfi4VVoU+kvTdKuFwdgWuhjIYjixB5a5vqdxxbVKUQkI+xYipzfl/vonX&#10;nhSisNmruY7aRmOhGMAc1RyPY3M9Ehbssj9FwHkTKulo4uc2ztdn1MFxcQfKtn4N1/MbCFid8JXd&#10;5rw+hOscL07nLwibv4FXv55g/AnUFzdRt3s56rb8CPXpVfhk303kBasZFlsd58NXjqcZBDkfMXJq&#10;FWiF7vZ67n25ZoiT501mtxbCq5fwQJt4EVqg8HnVzLVYjVDYh/3eIQK28XCuHY26RQNhWEFwvmsW&#10;HHe2wfV/s/ffT1Jey5oo/Dd8N+J+d+aYvc/eW9ryBu+9p6EbaOjGNN57BAgnCRAIBEII4b333nvb&#10;eGho77u6fL3lvbfPffJtdM7M3LkR934xMxHnO/yworqr6l0mM1eufLJyZda9hIPrttnfqpV2zaYq&#10;2A2Si85CulspW3WwSJSkWXIFVquRX3IlVnUWq04VM6xmLcH0PQSqt8N8bQ60e/rBeJjg8HEWAcs4&#10;+J+MR/2xoag+TCPm8Uoa6MdpTN2E+80R1J6cicq942C5tR7+uisI2G/DZb8Ht02uKK6FQ7sJTvN1&#10;mC3VXKcVWpPunRw0QopZSI5Ek7EcElHoc9xE0HYMAc1KeF6Nheb0GFTumUwjejkNrs2Il2xB+PUB&#10;jvkLSnbPgf7CRngrrsNDXrrMZfAbz8Or+wXWxp1cp8hzoxr11WAx8JX8oVxLpKUUSFGv91JuLKS3&#10;oqskX28h7DmMiHcz/I5V8FmXIWxeBU/lWlRemYXyY1NhvboC5vsbYX67FzbNea7vLrzWx5SnBjjY&#10;p5U0V8SBzFfJUSh8N5kryZcKGCw1lG3KmVLP/V0Ch/UZ2wPO+Saiyh4an/NpmE1DLEIjjWBOe2cy&#10;qo/nwn9/CjyFs2iMLyIgW4dw6SaEan5BSPsTvPU/wlW+AsqLJbA8XUg5+QbmBwug3FkMw505MD6a&#10;Dm/lfBrGy5DwzUbQPRYR9wgkXKPgl8qiBgIcL0FpaBxiEuEUGgO1Qpx5BTwNm+Gt2wtP3UG4JKqu&#10;/jAcDUdgbzhInm6nzIuj7EcEnWsQtG6AW7carsZvEbYuRcA2GyHneEQICKPuuQi4N8NjP8TXdUiE&#10;5yIWn45wdDYNzgVAhPLk5TjmW6Thffjc+xGOi5NNCk9MQsQ8Bp6qEfDXj6TxOh5x/1iCj9EIBUYi&#10;QMM7GhyLVFCunYxCIjENkdBqODWbYX61Ar7qH5Gy/UhD9xvVeE8n5yEUWQF/YA0ike9p4HKMNEEd&#10;wUM0IrltCDolQilGQBEXYCEOILl6w/fCEvk1GCHbIET98vlMystiOE2L4XEsQTi0EInUHCSTBFvp&#10;iUgTPGTSfFYAhSSnVp2EeYiEaciHmyIBkuzHZ86C19yHtB+GdGwmImqhh4Vc0yyOOUM10JPRaQTH&#10;0xHzTkXQWABvYy6CyjDyjkDMyvl4CIbjNOoTbGnykMAmxrWkwwLWpnD9YxEiEPY6sxEO5CEleXAE&#10;XHJeqQhBqX+oesXIXtYd7truBEWSj4dAKc1X9is59FLxJmCEJEGPehWIgMM6GAFdDtRCCsah8Lwl&#10;mC+Vani5pOUw0k9y8LEPqVqoRkAM5/MFqjPTWd0HvtqeiBNIRoOjkFavybJvkAcS0RUeTf71huNF&#10;B4QbBiKj5tHjOGECOtIuHebcCW4jNgIXzXAkygbB/awbNA+bw6PvB4kCVCu2SiEJ4UViFKKke4Tz&#10;iXM+MRvnYZtGPUaa6gnyTVmkE+cZE0ficOqybPjLxQkgTg3SS3LzRScjKvnmxEEhzkj9EKSsk5Em&#10;iAs0DELExO9LFIglj/uxHXR3WiHekIeEYTiCtf0QMOQgoh8M5W4rBK4RVN/sh8ijYQgVcU4ayoSL&#10;9LUTqFrGwFudBeVWZ2iOdYTufDeEpdKijXugagA819rCeewzOE9+DefFznBe6Qk/waDvXh8EHkuR&#10;AdLlHvfNhd7w3egO+1WC7TOD4LwwBL6bfRG+2ROBm/z+U4JT4whkCKqTDaPVfGPxsmwky4YiUTIF&#10;yZffw3dlIUxbcmBaL7nhRiP4aDHirxfD/3gKzNdzYTraGbadzWH66e/wb2yF8NF+8MqV142fwvHL&#10;F/Bu6wT/EcrD07mIVk1D4PYw+C7mwXenAJ67lOPicZxHPowH2kCzpwdfOdaxLAQLhyJdTp6bqUfK&#10;s/n+Z/Cd7AjvGbaLbRF73gfR2kGkNflcmoNgUTbst7tBe64lHE9y4L03Hg2X+iLZSDm61Bm6dZ/B&#10;c4jyfbUPDIdbQ7+3G+k/GYF7BQg+HIhYKfXhk4Fq1VPnmS6wct7a71rAvLUzwo8LEHgzArG6cQg/&#10;yoX5l2ZQln4G7/efw77oQ1gWfwjT9x/DsOJjWLd+hdSlLLh3dkXD8uawnKAsNnAPNuYjXpONhDiu&#10;ynKQLM6G434f6KQi4ttseGsGUqYGU9azkKzlWi63QsPej2E81BzWi+0oPwPUPR6yDoTzWWcYrjaD&#10;r6YvUq7h0F/6EtotH8C5/UsE9reBadtX8N7sQ1mibHKPJB3cIxbqR6nO6PkGft1wxMzDAGOu6qCw&#10;3mgDw66PYf79Q3jOtYXnZS+1omhUGaoWinG86I2kjftAihhIXrjMBCT8I2Eu6gxvIed/pxeMl9vC&#10;+qQj95DoS+5jl6yX/Rf3R1Sbi7QyCu6HnWC89hXSlQMQloIGJuoYP/eWVH/2TUTKPA6BooHwPO6O&#10;EGkUr6cMNA5DpIoycaM9HA+6IllHGrwaCP+9noi+zVEjo/zUE1H9QATK+pCm3Fecb4yyLPtCv68F&#10;ok+pX2uop4zjOK+5PAvFEUKaBKnb4vlIUq+oUWlyFZW61XGtFWq2/wn1O/8K04mvKB994LrcGt77&#10;bZDxUdeYc9F49ivuq06AgTLq4HMy3s6WULa2RvLhEGTeDkHgUhfYDjVD5EFPpLmWUGUOdMe+Qt2q&#10;P6kRnOEtXyC0twV83N/uKz3gvdsf4TuDETzeDdZ1f4flx8/g2tsdqBAn3vQmPeShzi/prea39J3u&#10;CevGZvzeBzB//1dErnVF+m0f7rmv1GhS0w9/heWHv8G7lv2s+wTWtf8C7U//AMPuT5F4k4VU5SD4&#10;j7aEee3fYD9KOlVwPwWo56TwkVxPzoyj7uTaJPpWQ9tv39eo2/oX+J92Q1Lkx0l9rBsEx5suiNqG&#10;q1XKJc8oQgWIarLgfCw58/pTl/O78oML9avo3kx4FGKUL1819517JPxSCdc+gmf9CDQ87YiwQZyf&#10;nEdiNCIK94qB52QxaUd6pykjEu0rjs1QzSz1tkHDjubUe324R6j79DynPGOQsY5DsHQIQnwu3TAS&#10;lkutYLvTlucI1+McA19hH1gPcH/vaAb9JtLrdBukdHkIcZ+5yqg3rEJrcW7ybAxSPoQOUYngnoV0&#10;Zj4SnhmI1IxFVJz8/qlIW8dzn/HsCE1G0jMJlie9YTjdDpbzreB82hUpC2W7hHugcDyC5bNpY9FO&#10;8PFcD9HmEwewhjqgQSIvx8FWmU97i/rGNZ5jU05Do9474d639+19+4/a3jmxVOeTOKPkvXeRWgK2&#10;JdJGZ1XzOkkkjE2unhJ4m41agnC5zikRbxb1b7UqqplNKYdcKzVJkn2pRKgUw0Iwr0bW2B5Bsb1Q&#10;HWJmQy0UUxn7lfefq4BezcumXi1VoF4j5fyanF/v5qWOyyZRV5yftKb5m9X5qoUL+Jyas81SDLk+&#10;ZhHHkTj6JCLL2DTnJifcH07Gf1tvkxNR3mvqT6Lt1Mg19tloVNScaaqDT41CknGbxpRntPK5OH/k&#10;WaOBYxjh1mvgfXZBLdqgu74TdsltZrbDItfbdDKOOPVkXk3zUCvHquO/a+xbXROfM1sqSbcGvmfj&#10;Z5yXSQOLuQqSlN5qfQG7vZC0fU4+1HEuMmcDzBxDHFYK/7c/PYWarRNgeb4LAfcthCwXoLm6GsV7&#10;F8BbcoVzvQ1zxVYYaw/Aar4Hn/4RjNe34s32Rai/tJuGdAnsMhcDx+fYOqVEfZUCFEajBmaJZjTX&#10;qk42WV8T/yzqHKxanVp0QYpySOScSXkLrfRhtMPF951PLqNy12yCql/hurEV+pMLEbi1Bt7rK1Gx&#10;fwrKjv4Ay6OTCNQ/h8tUpToc1VyA5hrolVJIrjijuVG9liiOUItOqzr5DPxcsT6Cy3USbt9hBDyH&#10;EbOupZE+H0ndIgQK50N/dARqDvaBIrlzbg1H9OxoGHfnoPrgCJgLNyHaeAZpzSG4Hv7AeYxFxYlp&#10;NMC2I1F3jcb8PtgadlGWb8OoVJHnIo96WJQyOC1SnICybn1GvrwibUg/UzGcyhPui1NwGdYhYtmP&#10;uO46vC+2QHN8FMp2jkL16bVwF59Cuu4cjdHNqDv0LYoOL4SucBsCdRcQqj8Ne+U22Bovk6+N0Ovk&#10;+qTIIWlsaOAYlbBI3kRLOWyWR3C4jsIb5LOBbTQIj8LjPAeH9QYcyjX4HKcQ8pyFz3UTLtttBK0X&#10;EGw8ikDNMdhfHYLmyu+oPrYcFQeX4u2h1Xh9Zgtq7u+HreQknBWX4K19DL+mDD5dLXwGKcwh18sp&#10;C8a3cLjPIxzjGqML1WufwchieHyct/0yHLan3PeS709D/lfBV3ebRusuROo2wvlyLWrPLkPJweV4&#10;e3gj3p7ajarbR6B/cQj26v00XPch7d6JmO93+P0bEQr+hnhkFSKBDVzbfngcu/j/YjWKSvLfyHXQ&#10;oGs7HHVHYC05BnftITjrt0CpWQNn1Qp4ShfC/XoO7E+mwvliDEJVo5HWTYHlcR4ab46E9ekk2N8W&#10;0PidhgiNcbduMOLWeTC+noeyiyNhL5oMuOcg7h+PqDhP4t/QYF8B+5v5MD+Zxb5nIkCgkfLMRjIx&#10;hzSZh6D/W0QcC2nQzqLRPgOZyDdIhJYjwhaLLkAiSsNXoqdUB9dshMMr1byEEd85hH172dYR3P1A&#10;0DUL3sbhsFT3QcSVSwCWh6inACnJ68bnEknJ/yNXVyVajYZvajQSqQlIJcYhESCwcA+hEUwwSECQ&#10;iNHAjs1HMPQzfN5dHG83YsH17Gs+JGk0JKG05KAhuBMnkZpUOSF51ghMMyM4BsFBdBIN+YlsEgXA&#10;z2PjOJ9x8FgmIWCdg5h/FmKxiYgnJ3BdpFWULUYgzSbV4yRRtXqNMs1+xSmWIrhOEphxnKREAcam&#10;EBCNR9jG+UemIUxAFSeYkqIKAmrk6mkmOhpxwyDUXvsU9be/RExy/AgIlTw/8SkEmpxL5UA4inoi&#10;4SDIjPBZmSuflai1MPtJ8jUdIVjiesVpmZbCEDECDAuBUP0gxAgoJDF21Ee6RUlbKeygRjWII06c&#10;eewvKtEAnLd/CGK2QfCV94XrcQfEaggQXQQ+QYkQJPBxj4evagBBvlSX60vgPpbPzmK/0ygv41VH&#10;apo0lkTgEvGWwlAkM+Qb6SNXhVKeCfDWDYSrnCBHM4OyuIzPU/5D08nfUQRSQ/h5b/g0/Si/w5CS&#10;XEVxuaLLORJ8pULjqFPy4CnOQtwxkuBoENfZlzI8FGFTDmxFXeAgMJaoOrXKn09+uJlJkDgGwarB&#10;BJy5BK251Ae94KrvS3pR3jJTALClCMbI5yiBXsw+Dj6CL0/FUMR0lEEBxAR+cE9BuJw8Ls9Doobr&#10;q+f8NGORKJ+I8Jsp8L/k+u4QAF8hkLvcB45z3WA62hX6fW1hPdQG9gNtYNrbCeY93WHY0wH2G73U&#10;Yg+B2mzozn4A7c4PoN/aAnUb2qB+bQfU/tQeDXxtWNMB1eu6oXRtV2jWdYH1lw6w/NoG2nX83qq2&#10;0CxvBevqZnCt/4oAvwUMK9pAt6wVzIs/g/O7z+D5uTWc61vCurEllE2tYPzlUzSs/BO0Kz+BeU1b&#10;KJtbw7WnJbzH2yJ0ux8ST7iGO8M4P0l6T56aR8EhSfvfEnCXTofrbg4stzuoV/CiL3uj+tc/oWb9&#10;XxG62g2ZinwE+F6kqAfP6l7wawlgbTNhvNkNdT9+DfPCL+FY9AlMS/8GZX1zWLe0gmNXJ0RODEbo&#10;cgF8t/JgOdUR+r3N4Xs4lGfXDCRruO8qKK/1BM/3u6hVhUPcE74XA2A81Q3OXwnsl30I47LmsPye&#10;g+ClcYjxjAzcINiXaNXygXBebAX9rg9hOvAJXHc6IqrLRVjh3qjpB+/zgQg+Iwh/PA+hu5TD10MA&#10;fYF6FS32JAvOqx1hf9YFcsUOymikailfOoJ5KSzgHQ6/YQiCDTkA9xgc3GfVQxF8mAXbaa7jwMeo&#10;3/lPqDv4L9Cc/RyeJz3ZN/eyVO70UraVkfDXDICnljJfPRiNR7+A83grZF5Stu/2gPbwF5SN5oib&#10;RiBtpxyXZtE+aw3LrXa013ogXjuEMjgMsdKBiFBeo6+GIHyrNxxnWkB38lO47ndEvCwLgVddycs+&#10;SHuoKyTfZIZjS5EdKeog0VB+7iFbH4T0fRAo6wH/6x5INnLvG6fB97QAsWczELw9GuFC8kHSD+hG&#10;qQ7vBHWM/25beK+2hetCO7VacPh5b7UgTIqfJSv4nbqh1HN5iJuHIlTRBynTKMSpF4MNuQjIjwBV&#10;3Uk36nhrHlxlXbjnxIFEXUd6Z3wTuT+Go/oC98KxFvA964+0bSz3KNcQID9ELzUOok1E3h9vhqA4&#10;+hpzES/uD7s4Xw53gPN8Z3jOUW64/3Qn28Jf1BdpYy7P8r4IVwyE73EWjIe+hPL7R9xHH8Hy3d9g&#10;W/kxAhspZ5uawbvuUzVPYePyv0C/+K/Q/fghEreox061h27+P8I9/y9wL/gTXN/8GfaFH0O/+hPE&#10;bvCcu9Mftt3t4dnaFZ5fWsO+6lPY1n8G93b+/WszmNdxnC38n2sLVnFOpJHhQWtoLn0M27lPqTc+&#10;hHnvF5zbFwi97AXvgw6o3/M3GM+3pe0zCHHvaDh12bSFBqvnl1yPlhQIUlQoQ30as1EXSy48yUnn&#10;51kb4nkmkeYZntU8p9Szz0u9VT+NNJ6GjH0a9Zw418jjYB5lvh3tiZ7Up/KDTT4S/myEfIOR0A6H&#10;UaoPS5SoFJLgeZixU0ZekNeU+2QN9UcF1363NVJ2njem4bCe/FqN9syUUW9X5CH4lnOWaqdy5dY5&#10;E0nNFCSrR3DvDYb1fl/aWBzPVgDDsxawvmiNoCFHjdpLyg9F5HtYTx4rw8j/yUiYJ8BZNAL6R705&#10;D9pAJUNQeaEj5YrfDU7lHAoQLB+LAG0nz0vaGZrJCL3I5r7OgePGFBiujEDDlS5ovNcWtlKuUaGu&#10;j0oE/SSe6RN59k/g+TQSSUveeyfc+/a+vW//gZrqKBDH0bvoL7W9e1+NAvvDESVOEwJ7tejCC/Ua&#10;qclYwfcl95ixKTLKoINZLw6hehitL2ASh5s4YcQRol5FJdi234bdfhc2pYjPS/L+Riimclgtb1VH&#10;mVRDbcrJJlfBZF7iiPujSIL8/4eD7F1T5y5j8zuyBvVKnkSsmWDWcT6miibnm1KiOofk/X9bnzjW&#10;3v3/P6FJZF1TNVXJzWaGxmhVI/L8mrfQXtmG0l0L4H91DVbOW8c1igNLdbTpxHEojhSh/7sIO51E&#10;e/Fzk0TAlZFOdXy/yWGoRltZSmC3PYbD/oi8ecy1lqvOP51E4km0IPsTOimkidVUBr/rBg2xjag5&#10;mA/N+fXwN9bByzl6Xt1Cye550F5dD5/xDVz6x7DXH4GlcgucDefhN7+Fs+wBqo6tQen2ebA/PAm/&#10;rhxOzscivNcZyOtq0lvytEmhCKGFRAvqmvLE8X81/x7XpkYnkt/Cc7m6qjUJHUxw8n1P+UOU7lsI&#10;+7X1iGsLoXv4OxouzoOj8HcaKG9ogNyG7sbv6tXaqgOL4LyzGaHaO3BZakiLapiNdexf5JIyIU5e&#10;5RncjjOIuLch5tmIgGcLfP6dCHp+h0u3HHbTTphtlBPO02EywKGl7Badh+7SD2jcOxTWPT0QPEUj&#10;7VR/mPb3helwLvz31iBRewP+ylvQXt+I6t3ToTtAYHWLRm3VQdKvGg7KvdNxB4rtEeclV7GlSMcr&#10;OKzPYTeWwqKt4vscy0K+afbAUr0ODuMBePWrELFsJfC9D9ube6i9tBeV++bDeHAygcNaRItOqUUm&#10;qg8uhObwRNhv0pAvWwevchsWx0volDcqXc3cFya5+u28hEDgdwQDW+FyXFcj8ho5P725DkaLFNNo&#10;IL8auV+K4bDchcd+Hl7XcXi8R+BynYXV+oCflZCu1VDIX5e1DB7ra7iU17DWv4St5BkMT65De/cM&#10;53oApcfXoPjsFFgrJMprIUL2CXA10phzLUbUvgQB/V6u8QHc1BF2exH7fw2H4wG8nqvwuG+RHq8o&#10;CxpozQoaKS828tBHGiXcJ5Dw7qbBdhpB41koFdthKf8FSu0SGpGzEaubCv3d4XCUzqUx+T1BPw3k&#10;GAGFey7H2w639hmc1EeSn1Exi6yKHBpgNnPtEr3HvWWRK6a+/Qj7f4XHsxpu+wpErEsInkYjYBzO&#10;RoOT4ClGoBcgUHTopyLsm4dEjMZndCRSboI0AUPW0fBYpsFvW6RWJ03H5iAe/pZ772f4nRsRDa5p&#10;crJJJdSkVEr9BmHvr/DbD8HvX49IfCYNVHEoTWCf4+AtLYDz1jiYzo1Bw7kh0D3hOM5ZiIZXkxdL&#10;4TPNQCYwlQb+dKRTE5BMjUciNJ1zm4lIZAaiiclISuLnkBi8+Qja+/PzIUjFRnHu4/gZwZY45SJT&#10;ud7ZCGoWIWxZRHAwlzwcB79RKmgORIqAIWwfgoCzP58dBqkAF6fxHpQIkDrSo3oi9+FYhKNjkciM&#10;QQKjEc+M5/9LEfJv4nw2IBT/FvGkJNWeSf5MglRXVR1BSYIOyd8mFTPF4SRXNMWplyawTUmU1wzE&#10;wksRDvyIRHA50iH2ERkLuZaalGtC8ZFcH18j+UhGh5J+BJ7gc2zq9cxQAfzV/aC/Q7BZ2oN7bBii&#10;DvYdoZyExhMcDIVS0gOO110QbRzAuf0xPl/VCLzRajRJOj4CUgQilZYrNOP5PumXKEDIQ77bByMd&#10;GUkaDUPQRmBBmqdAYEbaigNTdVhGJyGlmwvnvQLuX4LFA5/Af6M9EuVDCVzHwlM7Ef6aObAWzYSz&#10;ZiLXKs9zHeLkVKP0BJwJrQoQT4xhm4hYZAoSYdIzOpegayEilbNhLsyibmoHzcXmsD3tjJQ4CGT8&#10;5GSk05RXySsYJp88BXCZhlBHUq4TBJAZrjU0iaB9MZyaOVBE3p2kX4LzCM9GwLuGMieO7J1ovDsd&#10;7ioBa6ShFAeRJtePwqMpD71gvN0K2vNfQX+tHdeWw88IQKWYQ1pkm98lyPe97Ye3uz+B4WJfpBoI&#10;VG0EgcUDYDjZDq5r/eAvnkBQOANpNz8LToPXPAte20Z4lIPcYzu517ZyLy5F3DYemShlPNVUmS/A&#10;PRjQzyLP58JXOQWB4lHwviKQNi0lAF3Os2w2vJXjkLDPQZJymfD9RuBJ2dRJPsLx8NcuR7jud/hL&#10;f4L14bfwPvwFjftnoPaXbrAcz0XkYgGUDa1g2tIMiSLyWj8H4cYlSOlXI1O6CK6zBOoP58N3Zwjs&#10;x9rCc7gj/Ff6IfJsIGINg7h2qVo7BPUXKQOHW8C5vz0sB3vBfS8X6UYCc+MgNXdfrJH76PV42M+P&#10;QuOu/lCOd1avPaZ83L/ivPZSjzj3wa27j2DJOdhOfIP6lZ2gW/oFHN9/Bcd3X8O45DMYvv8Ito1f&#10;wXeiGwL3B8N7hyD5Xl8kKXPuuzkwXe+PQCX57JwMWLmvSM8U/w4SsLufDkCqbBgS5EvsFUH8/c58&#10;tiOStUMRKRuMUEkuUrXjeBb1hPHI10g+6w/v6+6I1nIfmQqQkAipor5wnW8N88YPofnlX6A9/gki&#10;Dfw8TNnW5an5pGrn/29o/OGfEL7XU43YittyCe57qVWA0y7uP7kGKnIjcuyhHEmEmXMCotXj1CuJ&#10;zl2k5fH28L8djlBNHkwcz7L1U9j4vudQGwQ5v0R9PhLGfMQlH2D9WPgud4X9VCvEaqSyLveYRH3V&#10;kp/3+sHMZ807P0NKIjTtIxGrlsIjXLdcwWzkvnsxFMF7fRB6kcU9l8uzeQCU8y0Q5ZyNl76C92o3&#10;xJ4PgvtaJziudECkZDDtrH5wPe9B+6kjao98hPojX6Dh+FfQnWsF773ucBf1oa01hLLMtUkTHRPk&#10;PjVxrGrq4dKBUJ70JX0HQ3uZz9xvz/kOhediZxjWiAP277D92gzxR8PgutsD/gddEXjeC54X3dT1&#10;hdzDaON0QyrANciPDJJbVPJpUp9L5VnJz2Y8+jF8tzrC/LgzPI1cuzhIndSvjuGcF/nF/R3VZ0N5&#10;1lbNfZfSDucey0WwkrTl/GLVUqWVe10/EvYzzaDs+QLxBzmIP82GbeeXsCz7K5wL/gbnt3+DfeHf&#10;YFvwAZQlH8C7qwViF7vCeeIrRB734hz6wnG+L5zHe6gReI5fPoLuxz9Bt/tTxN4MgOn416j74R+h&#10;LP0bLIv/DMv3/wzj8j9Bu+wvsK2h7P/WHKZfP+P4beE42gb+W6RV2QC4r7SHccNHUH78O4L7OiJ8&#10;tgc857sgXkO5ck1GSJOHREM+0nyNVUn+s3w1yivtkiI/IxHhGZh05yHl5/nJV/B8kB+yAuXd4XvR&#10;GWm7FCuibJmbqiCHdKNgr6AeVbi3qK8l8jwj0egOnpWS5y0kP2bJeTOK+pd/hybCIbn4KvtR1sez&#10;/wKkSfPA216o3/nP8N7sSH6MR0zkNcpneLbZ3nBP1w1GJsg9Qt0SMObxLCevxPYILqANNh2u2jmc&#10;74+IeL+hfidPfVMQ0fJcfDIMMfJOHG9Rl0TD58P2vBtMhZ25Xq6PPE+buW7q+rieY9rFzh2OmHEq&#10;bRfaN6klCBtnwPxwMFyPcxCjLki7vkXa8S1S9pmI1vPsfjoZ0XOU/91ZMPzSHobtXyDypAf3MfWk&#10;g7KjG/LeCfe+vW/v23+gpjqj3jm4VKeWvN/kkGvK6yVXHwlWCeglck2qEBpNckVU8oMRwMo1QJ1U&#10;IzQ2OdXEuWZ9BYvkA9Ob1PfEYedw3ITddhs2iyR/ryWYr4AiTgmJelMT69dzLCmc4IaajP+/cgpK&#10;E4fTu/eMUgCBr6qDkPNW/xcnnKxBHFeyDi2BfAkUeyFM5lK+p393TVKce384+KQP+a78/d/Q5X9A&#10;a7riKlF2TfMWJ5zGZIdOqoXy/0DpPVTt/w6VR9cSrBTDxu9bGhWY30XQiWPTpNKxiRcSAWeUaC9z&#10;HfszqjS2mV/CYSNtLc+aEtLze+ra+D3JYSVOJQNpKzSwKc/hcF2Fw3kGTuttWE2lsOoqUHfud1Tu&#10;loT3T/ieXr2yarx6EKVb5kN5fVctpGAz1sGuuQ5z9Q4Yaw7AbngMr7EYzpcHUXtyLipPLIOt6DJc&#10;5hKYbVXQmclPPmfiOtTrtqqcNa1LxzG0ksNOdfxomxymeqkwy/d1RmjNpBs/8zbeR/XJJag7tgQx&#10;zT2ETEVQHh9Dxf6ZMF5Zj0DdK65f8sUZ4at5DOf1rajZtwRFh+ei/NYmWMtvI2wuRMx/GPHQWoL/&#10;9fC5DsFNObTa7sPieACH8TXcDTsIXn6HXGWVvHIiD2bS1iI0tJZCcb4kOH2MgPYa3C/XwXJlArT7&#10;B8KwozOMW9pDt7k79PtGQbm2DvGSi0iXnIX74neo2ZWH+tNTYHuxFaHGO/BKPkQ794b9Dcdpit4z&#10;S0ES5RlpoINC+thNz+DUbeR6ZsBTs4b0vAcL949Z5up4Dpe+iuD8BZS7e1Fz7DuUHlwE7bm18N/5&#10;GeFLc2HaU4C6Q3JV8wAi+jsElccRC2yGz30ENusT7jmOb6yC2VSjOqgl96KZ8mUySt6zZ9yjheTf&#10;U2htJeQT5Y17W9HLtdKncLqvwO3l2jyX4LTfhd38hHQqJ4+lD+oKs56yXaXuuWBgLxKxVYioVUd/&#10;RsS3l3MgOFTO0KA/A9cr9nH3NGlJut9YisCr5bA/XYzyszNQfX4RNI9+gK74F9hqdyOo3wVX9Qoo&#10;FathqDoAp+EaXGxe8ylE3LuQCK2iAboKcT/pH+Tf6ZlIQ4zcbxBx/kTgfxz+svvwFXGfFB6F+cYW&#10;mC5vRuO5Tag6vg4Vx35EyYnvOeZ6ytyvcFUtgO3VFFiez0JMt4Eg7xfEnEsRMhKgO9cSgKxDLLgD&#10;YddWpAMrCYLFuUXDPULg5iZYNk/id2cgYJqIuIcGd3w2AdQc7pel8Bp+QNg6GwHrSETdNLgD49Ro&#10;Lr9mJo3t6fDrJqlOMqn4Fg0T4AXnI2j+AbaKJfDUf4+w8h2SkaVIJqdRnocjotCoN4yh8cvxxQEX&#10;mIywk4ZxQACVOFeGcM65yHhpjJuy4CknuKseiIyLQEquhUaGEghwzjTmQ3r2oxuBuCWvKZpDkj1n&#10;xMkzDMkUwWqGzyQKkEqMQVLys8WnIRqdg2h8DmKJWfxbqrXOR1ycgBKRRqAR90+DxzgFDs0kePTj&#10;EbSO4XuTEY/OYL/TkEiOZ98E6AQeMRDEsCU4TlqtXkpgKNc1feM5LwIYgmKfiaDDK5X4RpK/BDkS&#10;bcZ5pv35cNd0geVZS3iLepAHBOvuSQSFObA96kxQ1IcAWSrbEZyEuF4jQcLbvoi97A3/w25wXmgH&#10;7c6PULvlX+C61UF1AkEZBdudNtCc+xiesm6Qq64JggWHpj98qrNqCmLJCZyHRDZwninhNV/VqD6J&#10;niNP/CPhr+wBzc3P4XjeiaBntOogiqdJv/QIJFJcszitKEMpy0R4HlGvXO6KUCVBV3gO+yY9CNYS&#10;pFGKz8iVKY8zC6bKjmpRhYRzGnk+m7L3DZL+5fB7d7BtRTwwnzJEECk0SpNeiUmIBgnkfRzXmA/f&#10;8z7cDwTJpuE8O7KRiLJv72iknSJDv1CGtlHmVxKQTUNKKh1KFUDzeFipl4KNCxE1cH95J3IPDKEc&#10;Z6sOEYnECxNIShSoq3QYrM/6EySO5rNSFZfg20XAHyKAFdD5vC9BcAfqzc/RuO1D2O53IvDl/vFQ&#10;Ru73gOlEO/jvUvZeLUbi5WKkX69E6Mo02I8SZN6fhUzjd8iYvkVSWc45LuB8piBu5jwptwnKu0PT&#10;ByEp3CF58rjmhG8Not7TiHm2IeVazLEWIeH6FTHXLkQDmxCLrEYktA6B4Bbqqd0w1ayjnvqFoHcz&#10;YqENCDt43hhWIBn4FRHqA0/9MgRreKaUzIHnWm+Yt7SE7efm0H3fDNo1/aAcnAv7iRloONQXKd03&#10;5OV6JKMbAe920n4lbA8mIME9YXmRg/rz/eCWnGriYOS+QHwWZWk+5zMNyeBEzrcA0boc+Cir8eoR&#10;SNUUwHGtO5TL7dQCHGn3aEQaBsL5lHL8fCyshXNhvr0M/svL4FjbFd5lX8C84O/QLm8J+8ERyDz/&#10;FvHHBO0V3M+aUXCdbAvz8g9g/f4DeHc2g+NIK5gPfo26nR9Ac/ILymQ3RMoHIM2xkkpeU062IPdc&#10;gDJp4z541QfBq13gO90JBvLTdqcj9YdEqk4gTwaRTn0R5Z5JOAYjHWqKno1zHyW8lG235CyTAi3c&#10;8+JUCxcgqculHI5EhvpRHOEZ7pnw0/7Q/vTPqJ/1v6Fhzv8Hysa/I3y7F8KvB8J2qT0at/4dls2f&#10;wbT5S5i2kA/rPoZx06doPPAVdMeaw323JzKlefCe7gjTTx/AvJRt5adwHuW8r/WEdu/fUb/tT6j7&#10;7R9gO/oFIre7on7Xv8BysQVQSxl6mQ3X7i9R8/Of4T7fWa36Gn8+AEE+a9zyGenaEvEzvWHY3Bbu&#10;S3nwv86Fv34A6URdExyBiCtbzW2pOixLhlD+yOuIRD1Pon0yDAn/IOoM6rL0RD4zTi1QYT/fGnXr&#10;/4zq1f8Z1qttELYM5llH2sRIw0A+6T8SScp3uCIHoad9YbvQHA0HPkLkRg94jn4Nw6Y/o3HzhzAc&#10;+hyB6x3hu9IOyaK+APc8QhwnPZX8GKMWWnGWdG0qiuDnnrNR//vGkBfi+BkBv60fIrps9ewwlXYh&#10;H/MQ1eZAc+9LGF93QNpBftYNgfHoV3AcbI7E1V6IX89C4FBH6H78gHz7EM6L7ZB6MxDxwt6wX2gF&#10;790uyJRTNz0ZBufO9qhb+XfoN34JG+kYvNodiecDkeLnrsL+CFD2bI/awsr1xe/3p+7IRvBBP9K+&#10;D2KF3ON1ebA/7EQed4NUQJVrv0FlMDyGLPhrs5CQq9xyPtaPQvBsRzT++hfYyNeMyLLky9NRZ1Tk&#10;Icm9mLrFuV/oBd+prkg/G4LAuR4w/vAJTPM/RO2Cv6B2/geoWfQRNLtbUu6HwH+7J+q3/gscz9oh&#10;7huKhJxHPCfilBnzzXYI1mcBkps0Sp6HChB81Q/G3z+B7TjlijZAUnRzaBTStlHcI7kIGrIRtlNu&#10;qPeTadH9BQho+iJY1x8Z0jllzqVdwT2vjIPjVhco5GmqYTj011rCcY861DsJgdeDoD/WCtHngxB5&#10;1BPVez5Fw5lOPEPHqtF75lvtoaHtWvtzb9StaoHGvV9Tj+Ug8qY/Gvd8SblvCf9zcfznIa7nmVtI&#10;fUaexTWDeRbwHH7eA3HuJdgmI1JGHu2mzG/4FMrhzxCpz0Ga63Jeb4majf8HLNxL8dKh8F3oAfOv&#10;X0JDefBsa43k5WykH3LvPx7OfTQJ8Sqem46piFnf54R739639+0/StOLk0hyZUnE0B/OribH2x+O&#10;H4mkkaqkVutLKJKHTC/OLhN0BgefsRCAS9XGKoL0FwTxL1QHnVFv53MmKKa3sDuuwu6RSJrHapSJ&#10;VDa1KhIR9JrAv0btS52Dwfru1Yima6h/ONqanDdNzrL/dg3idJNoM75KlJVO8sNx3uYSmDieieNI&#10;NFTTVVW5yinPNEXsNb3yf7Xf/zlOOGlSEVacTDIHs06i3MRxKM5LiVAywmFugPLiDIp3TIfmyla4&#10;9DXQKkZoxOEmz+qsUDTSD2miOq1qVIea1X4fDja7qUzNOWYwNEJn1LFJ/zKmXAUsVateuh13IFU7&#10;HUohnJZnauShzqRDvcUErVkPt64RrofnUbp9BnSFJ2A3N8JGeXCXv0TNge9Qd2wlgXsR35M8dlq1&#10;WIZRc4FAcAesmt3wWW7R2HgJ64ODqD24CA3HVsFT8hBO9iEORRPXLvngGk0K1yXXbOV6qOSQkyi4&#10;Wq5N6CMOWIlKEl5IAYI6GCz18JjIy9u/onj3FLjeXCBgbOCaquGouI7yw9+jas9CON+c4ByKua46&#10;ylU5As5rPNB/Rah4NhrOTkHp/tGoPzsDrpfb4dE+QcD1mDQp5NgVMFnewm08CFv1b1C0kpdQZF8L&#10;u6EWLvMb0vcFbIpEcN5VK2HanFLJl/JuNMPHNQTqnsD+9AB0ZxfDuGM4Gn/qjKrlrVG/sQe8Zwk8&#10;7tDwfjobrpvfkTZTUXN4Hgx3DsJZLVdRq6Ao4ghr5B6SfVYNNc+drhbuxguwlH8PZ8OPcNsuQbG+&#10;aSpwobyCYhNePid9y+A1VcOvr4S57A4qbq9H9cnRsO7tD9+uXnDu7wfNEYK8k9Nhuvsz3PXn2Jfk&#10;bavm/qohb/Qw89VqfQ4HZcRuJU2M/Ezkh3wza22qbFkl+tVaDItEFIrDTt/Av7m3uce89psIOi4j&#10;YD8Pl+MYvOGtCMa+RzQ8H1Hf9wh5t8DtPgOrmbKn3IWLz1i5PjPlXLEVwua7DZPjKfldRZkoh9P2&#10;AGHPScS9xwlcrsFteUSZfYSg9TKixkNI6PeR5lvh0a3i9xYi5JmBsHchIp4pSEbEeTOGr/PgqFqM&#10;qgtLUXZsLcpOrEbxke9RcXg5yo9+j8qjq1Bz7GfUnPgJdReWU66WI6VfDm/ZAhieToBfMxfp4CIC&#10;kPnwVU6l/PdD3YFu8NzOgb9oCJTSIZzXBASkMmdUfgGfQsD/DfSPJ6P63CA03OkDv64ACCyEr3YC&#10;tHf7wCuAQxJrEzRlAuMQqhwH6/WBsF7sDgc/D9dPJCCbi0h0DMLBUYi5p8NdOxuWN3Ngphz7jVJQ&#10;gaCcAMNrHICQIQfBxlyYivshah+NpG80PHqCQuMQjjECQReNat9g9sl5xMeQLmORSk9GKjED6eQk&#10;JBNi4Au9+ErwFw0ShEQIfKV6nSSdlsivlERH0DiWXG+JYWpURioyAYnwLPb9PSL+1YjHvuV3JyEl&#10;0RSST05NwjxGja5K+ydzXpI3ZjzijvGcJ0GfXLn1TiT4k2gWiYYagSQBStRL0BUcxufHc84zyP+Z&#10;cNaNhqVkMBz1gxElKFejARISPdUUtSFzTKYISFPiaCINMBFxTEJGov2ipKc4x7gehPPhqSYIuNEC&#10;gUddEakeiIh5EOJWNs8wSI69TIogLcOWHq/mjJM8Z6an7ZEgqJOk2wnzWMRMI+Bp6EeQxe9JJA6k&#10;EUT7RsBe1Q36IvZvHoCYbTicb/vB8yYL4Zoc9YpYxkE6WmYi/DoPyqGvYCPYCV7uiPDjHgjxe0k1&#10;WoHgLTwMAQ8BfpyAWIorxEhv8tdT2B2uK50RfTYMyfIxiBePQ+B2Ptwns+C+2lvNteWv6ktd3pd8&#10;5JpjY0hv8tXCfeFYQBos5JxnI+aaDlsdwZRf1ko5SE1ELDaHcjWX4Ho8/HVjoRQRrGomImEdDa+2&#10;jwr0o3byTz8VSRvlMEywFJpEno3g3yIbExDkHH01w5CyUm5kH4YoLz4COc8gJITXpFlaPxS2ux2g&#10;u9ga9sJuBJQjkHBOoq7m3Nw/IFI5g7oqi4BxBHTnCqBcHAnryWw4dnWFYUt7KAeHwn5uPnTnv6Xe&#10;H4rKXR3geiGJ0GdR5schbhLgyLnrxiChcK72+ZS7ZWyzOf4U7oNxpPEojpmHgJG81IyDt3ounJXf&#10;QimbDfvbcXBrZ1JvLUfE/gMspdNQ/3QhjE82ouHySjReXwRP6VoEin6C+zZ1Q8U3pNlinjOT4Tsy&#10;GLE7U2Hb1RNWAlvr6pbUwZ2QvDuE4HgUdLeXo+Hhj9A+nYmYZg5lYTqijTOQUtYhUrcenuJdcBWv&#10;hbOcvK4bDuur0XA8Go9YzTSuhfTlfCNGzt3Kdbomcb2kW1Qcj4MQIvA1PxkIWyH5UT8TifKRiLzI&#10;QuhBb7gPtoDz108R3sTXXz5B1bp/hHKrBTLkhbuwJ+r3fQ7Ntr9Dt+0DKLu/gONKJ9jvdUXgcX9E&#10;rvdD7EYW4vf6I/a4L/xXOsJ3rC1chwjSr3dCoigboYc94TzXBoZ9X8B4uAVc57sgdL4zfEebq/ns&#10;fHd6qBV3Y1LJVzsIqZoB3INdoNxtA39Nb+5TyoVHrs8NROBFH0Q1Q8gn7jUlB/ar7eHY2wH2I22Q&#10;rs8n6J8G6OciY5iOVF0ewqV94XzWFZpTBP+vByJTORKek51h29sK0Us8f6VAw9mOUA58DcO2j2D8&#10;7S9wnGiG6BO5yjsAkbdDkDZPo5xyX3inICHX2msGwX6/rdoSVZzTqx7wFXZEsi4HacdwgLITKe8F&#10;w5XP4XncHtGi3vxOLwSkymdJD9pBA/41Oi9lKuAcqQ/qqdusw+B9MRDeazkIkKbBEtKulOf0vc4I&#10;3++GBPVF8u0AeC50Rt3yP8G2+lPEd3ZB8lwWUhXjOM9JSFO2E3J9t2owYM9HWNMT4VopyDEK8bdZ&#10;8Fxuj9TjQUDRSATkTHnWD+mGoYhTxzj3fw7HgRYIX+6hOkbsJ8mvY1/w/GnNcbORquKZ9rgb7K96&#10;UldMpoyNhKu0B2KGbNKH/Sukv1rxmGeYgzpIol5T04HIFIQrKX9Hv4aXfcdfSxGDL1G15Z/geNGF&#10;eojfi4ljfxxi1Dserjf2PAv6w19Cs/IfYF75zwhd6anm44WO+qa2P8/KbghpKXtyBVQK+QRGI8P5&#10;BDk3//mOiBxuD+O2v8F07ivqzr7ki5zB1CVSlEb9MYRjhkkv42jq1/5Q9n6Fhp/+BOv2LxG+0B2e&#10;s13hPEIeH2gO3b6/k5fsh/JnvNYW9edaov5EcygX2iFckc11SzToDDge90OkNBehKp6hplWcz0ZE&#10;TIsRMJEmUthHzp1oAZLy41eIZ5GF57AuB2Edn3NQdnhmqT8sSf5VB3VP2UC4ye+E5KmMjFXTQbiM&#10;fRALDqE+HoawYwhSXp5xatTyWOr0ETyjyXP/cOqDfJ4vvamrqVsdI2F53Bzhst6w3u2Gko2fwvm0&#10;F+2kEag90RLO2z1J7xHk9UDoD3HvFVE+/NTdyjzYHyyEfe9wWH5uDcc20uZOV6SK80iTtlC2cA9f&#10;Goh4I/keHEMdl43a3z6Eg2eWVASXqOqS1f8A66GvkTIMVdeafN4DkTvdEHvDPezhGa/k0WbqCPPu&#10;r9VrtDBOQPLNYAQeDoTrWm84z0oewY5qBVX9hk+h3/x3BC50fO+Ee9/et/ftP0ozQG+SCqASPSVR&#10;YuLwEoeVOLY0MEsFSvsDAv8iguam3GvynNEoecnEWadRrx0q1iJYjPxcZ1CdYRK9ZRWHj/c8bI5b&#10;BPsC4MsI5Pldyxv2U9vkNJM+1Mqm4gxsGrvJKfbH/GS8pjH/tanfEaectHfOM62MKcnhJVKsFGbr&#10;K7UggOQBU/PEyXelnz8ce6oT7p2DT3XGvXPI/Q9tZjUnnI7rasqXx3Wq10Obcs+ptNSZ1ag/iSb0&#10;6BoJUA7j7ZbZ0N85DKeZNCJ9THId1WSBTq4J2gvhsd+Dw1pIenOdkotOKpbqHezT2uRI5Rql2qzd&#10;+hR2x12YbY9hst+HTSpaWl5xXkb1eqqZ85LrujrOQy/XZE022OtKUXfoe9QeXAlPTQnMZjOfaYD1&#10;5Wm83TYd+ks7ENQ2qBFbJp3wTsO5PIKtcTuUup/h1B+Bx/gQ/vqnMN7Yg7Jtc9Bw6id4Ku7TwNBz&#10;jhLdZ4TVUA+7FCgwyjXUJqeuOEiFNto/1iDXAqV6rqUUbv7tfXUBxTvmwXRrK3zGEj4n0ZkWuHQv&#10;4Hj2IzQ3pyDUsJ4G2Wb4XbvhdF7h829gsHCOthpELM8RKj8Fy83VqN43F5X7lxFU7SLoOYuY7jy8&#10;NfthbThLmaniMw2qo1HyHrps9+B2XIDLdUZ1KEtREalqq0Z+UXZN5grVKScOU4NFR7pXIKy/h/Cb&#10;vbBdXA7DzpGo+7EFylZ8ifrNXeC+QNB7dxkB+DzYDo5B/f4J0F1fA0/5aQSkyqhZA6u5vslpJXni&#10;TDPh03wHR/1mfnaH86ohjSjncv3X9Irj3ePcrsGr5rg7AQ/57lLeIGi6jtDb1bCdoYG8py/BYR6M&#10;vw6Fbi2NLMqY9fJGeMuOI6hch8chzsdayoKNe5iypCcP1Guq1apzTPI7iuNUdfKa+WoSWW6KTNWK&#10;Q891E97wZkQTixEOfoeI92fEAj8j4N/F/X+N/TyD1f6QdHqpRqfanE9go24wOW40fWa7D6//JHz+&#10;45Txu5xLJcfSqxGTJgvXaSUvyD+P5TJB/S7EIusRiCxHILAcieCPSCZmIZWazPd/gMt5mnypUmVN&#10;IniNqlPaBgv/d3C+CvekjfR1KbcRdOxG1LUNdvNW2Cw7EfBuQSy0GrHwWvi9B/idawg6TyIR+Y1j&#10;LEU6SfCcGIdUYBii5iEImsfDZ14Bn203n91L43kNksm5atRRIjERkYhEiS1DNLaEfc5HPEqwF1lK&#10;kL8VYc9BRGI/IYYZSGRmIp6YjniYoD78IyL+DQgFNiAe/5F9zUUsSaNZHGexGTTwvyVoXUYDfZ7q&#10;aEqGRyLuz4cUUQjoJSfXBH4+EZlwAaJyNVIZSh4TPEgBgfBQpCP5SPgLEHISqNtyEbZmI+Yk2CEY&#10;lmiuWHQUgt6hSEneGz4fceUgHhqOjDjyYgVqTi+5uhrja5LgIBIagRiBWYbATRw7cR/f908hsJgJ&#10;SCJm53ikveLII9hWo91GIYwRahSY5E1LhQlKpGJfciYS0fnqtV6HYRzpStAi+Yo4HzXXXJLAVr2O&#10;SYCjXtfh+2yZJN8jT9Rcd+lJfI9jCSjie5k0AVJiJP/P53fYR5rvRyRPUg4czzsi1Ejw6eU4wdGI&#10;kAZuyX0WyeVcCCqiOU3jEjxJlI5UCZRcOXGfgKg8xBuy4SE4N99sibSWtG4YB8f9IbBd6w/nzT4I&#10;PMpG4Pkg6hzSs2qcesXP9yoLzvtdoNxoA8+rLsjYR0KugcZI64iT40r+N1lHhmMmJD8e5yvXkWNc&#10;K+VbnF/RhhFwX+sD3cFWUC62RaZGqvmRBlLV0D0SjidtYTj/OXw3CKJuZsFyZQiM57JhupANf5kk&#10;aV+ImIPg68V4WB+OhbN4OsLKXPJ2NgHseIJJAZSka2Yk+TuD9PiW4G8m5zKaAJGyExjJeY+F/WFv&#10;GB60J12kUAbXb8uDq743aTsI/po8hOvzkawdAe+9HK55DILlkxCo56ue8uOirLjHIWmehJhmNjxv&#10;psJytwC6K31hetIdfm0OYq45iNgXIEK6+p4ORLCQ/V7qC+1h0u/+cKRNswnYcxDVUqbdswjUv0dI&#10;Px/mx/mw3hsL/3Puq+oFpPNcOB9Ood4fDu2tATC/yOFcRsFDMOqqGYCYdyRlmvJMvoaMOYjoJyFk&#10;+A5+0xrune+Rds1j34sQNlK3KWu41/fB596FkHcu9xt1gWMO0tZpCBcNhP9uDhKPZ8F7fQpMR7sB&#10;pSPhPtcJ1p++gmd7N/ieUKbckxEqGgXH+dkI3diG0COeVWdnwX6ScnIhF86T3WE41h2uc33hvdwF&#10;6ef9EL6fBevW1rCtbAbdyo/hvNKxKeK2kf08Y38G6g7XOHirsuF+nQVvwzBkuOcSxpE8AwYicL0L&#10;TIc/Q7iwGzKaIXBd7wjX6c4IUj5hIT9MlKnSvohIMYXGwYjXZyNa2h+hF73ge9AJ0beDEX2YBd/R&#10;dnDtagvv4W7wXuqF8O0staCR921f0po8utUKrsMfw320BZzH2sB9sA0cx1oiU9gHsVOdYVz8J2jn&#10;/gNqlvzvsJ9oAZSMgOHA16he/wE8Jzog8qI/99VgGG9/DVupJHgfDdslPre/BSJcQ6K4FzJKPrzP&#10;usNxpjV8p+RqYTfEOT83P49c6YnMkyFqdVvHhmaw/fAVHOtawr+nA6LneyBxrz+iT/sjeL0zIhfb&#10;I/M8Cwmpaludg5Qml416XXKw2fMp99RlKeqQ1HhEHUPhrOrZVFE1QJ3rLgDkSqxvBHVbHpJ26lbT&#10;MCS1IxCtHKxWHjVt+gS6FR/DtrUNtHs/g/NRd0ChvBQPhPd0Sxg2/Q3WPZ8jeb03oud6o3btByj/&#10;9W9w3+wCVFMnP+gFw5q/QrvgP8Gw6B+g/PA3uDZ8DdfOtvDtJW3Pt1MLMMR1A2B93AHKy85IWIYh&#10;Vp9LGeiBjCkf0Zr+iFXnUn6nUr9PI2/zaWs05/6QaqyDELMOVfVK3D8GMbf8kMP1uPNhe9Ye1vtt&#10;ELUO4RmUj1iCjfsjbhqKOPdmSjcImYZcWG60gKu4h5rTMiFVXWuHIGFmn1IVG5OpuySyaQw0Z1qh&#10;evk/wbTlQ4Sf9gSM1KtSGdQ/nnMmnRsLEHmVC9/5zrAdaaHqtWgZzyTqOuelVrAe+hKeS+2RfDkQ&#10;9vPtYTzSEsrZdrDs/hTmXz+D7pcPYTvXAknSXtn7NeqW/AMav/sn2Hc1Q+hJP9qFUgQgl3wdjqRE&#10;28qPAhJlnaFuFb3qHgtXBWXZMgKp5DQkMQVpsSd803lWruL5sA0Z/y/UzzPVs6Ipb+EoJEq5Xy92&#10;hbKPPN5B2b/I/VqWjVB1b6ScQxE1DlB/gJFo94SkDKB+TfJVKmDLGZVyDIenshdS1jw1IjHqI515&#10;joeM/aHmEIxIBF0ukoFBSIX4yvMoxjmHOX4iQP2h0DbU8ryTqunKSET1eTzfpiGuyaeOG0AZpU1c&#10;NgW+tyMRrpnIM28R7E/mw1I0AknPNMrvIsA6g/zgueOZhSTPXT/3Q7K2APYrXWDY+DeY938K/5ss&#10;IDwPSct4hCXtgHMKzyk+F6ZNoh+PUDHppi9AnPo+XEw9WsYzvo5npYN6lbIRNwyDq6g/5SMbcXEe&#10;k0+R17JPcmG7ORih19xj1XM4b55DxhnvnXDv2/v2vv1HaeLgEmcU/1adcOLI0kJyjokjy2wtIZCt&#10;hxQjUJ0kqrNMKm/WQyqbikPNrEYyGfk+AS+flfxWdonSsj2E1VjelO9NEfBdDJOhocn5xD5kLHEa&#10;6Q3iGGtygjXlC5N+miLxmhxucnWU44qzTiLk1Guz75xq8hw/UxP8E3ibbS/U1jSOOHPEwcPv6xxN&#10;TRx9qhOOz/7hwPvj//+KLv9jmqz1Xx2X6rxlPU2tyRFHWpNmjRxfy2Y0WuHQVEN7YzuKts2G/f5x&#10;BHWlatST3XFPzfVmMlU19WsgDfh9iR6UtZpJaxs/d9ruw257rl41NBqqYTOXwGl6S56WQGutgdEs&#10;hRLIJ/JUpY1RiiMIrcThZ4ZLcqkVHkPRzoWw3D8FN/kjzi6vthqmWwfxdvtcGB8eh91UD5ulEjZj&#10;DSxqUQ3y3fgY5vpTMFTtglJ/DAFDIYK1T9F4fS+e7ZqDmrM/w1f6CG49+aPUQGduVGVAdYpy7EbO&#10;R/hsY3/iSLRYX5Ofz9B0tZZz0BRBc3ol6g4QnNWdQcB1GmGPOE/2wu88AadmO5SihdBeWwDHq/Nw&#10;66o4zxIo1meUwUewK5QPczlp0wiXqQxB7R04X19F3eWtKN47GQ378mG/uQq+kjOIKPcQcN+A23UO&#10;LsdFNepLLXJBWkmxDPUKLWml5rMThxXnKE5mi+UlxyqBxfxavSLscj6F2/5K5aPv7Q44b4yF7dBA&#10;1P3aFVXr2sCwvTXCJ7oifKE/zAezULt7KHSnZsD/eAMSNevhqV/H/h7DbboLZy0BW/0OuCyck+sy&#10;PL7z8HrOc323yV+J2HvFud6Fw3kOiuMBpFquzVwEv/4IfHXrCJB3IVhK3t39Gfojk1GzLhtVK7qj&#10;ds1AAoXZcD3i56SJxyZOL8qBvhFSMESiE/WUF4lS1evsajSnlfva5biKoG8nYqF1iPg2wG07CYf9&#10;Bud2R426tBqfUkZuw+M+hpBvC0L+zfB7d3LO++H1HubrWXgcdzhH6ho95VWvIT0pC5QtK/lkM5eq&#10;V3GdzvOIhNcjFqP8+PbCxecDobU0SmkYxhciGNimXsm2cq1mS6l6DdtqfUP6P+c8qXfU6D5x0Fez&#10;r+vw+Q9x/P1wO48RUO9DxHuAoHor/MGVcLk3wKLdBL/tdyQjqwjQp9FonoB4Yi4iwR+QDC1AOjIT&#10;0ci38KsOuxVIhBZx/d/AaxuPuIeGu3ch4oEViIRWICyFIPi9gHc7woHfEA3/RCP6R8RjC5FK0NhP&#10;TkQiNov9rOYa1/L73yMWX8z+l/H5hVzfTM5hEmLBiYjR8I4Hv313lZPgOTkZSalgFhfAM1aNKhGn&#10;TsA2BEGCqZhPEkmLU2q0avgnxTGl5pbhd8UpJjm5MmM5j5GI+Aez/2HsiyBB8oTx81RGIgvk8ynq&#10;OMnIDIKCqfyb9AiPRyY4nYb+N0gps5BoGI7A6yyYbndB7dU20DxqB7dEgKhRYyMIZnORJoiQnG3i&#10;UMtkaMxD5jOH9FpEYLsUaR/p5mX/YSm0QCPePxypMIEIv58gEBRnT8Q6GIYXBD2PCcxNg/m5OEUL&#10;YK3ohro7X0FzqxVM99rBcK81NLdbQHtX/u4I8/12cBR1QcyRpzq/gpX9qUOykLbkIUYAmWwYpgLE&#10;QGFXhMoJGAhQZQ4IDYdf0wPeul6INuZwfVzb6WbwPc1B2jAT9qdDUL+7GUy/fg7DFokuaQnj2dYw&#10;nG4Px80sOO8Ogvv+QDhfEQwquaozMxOeQDBI3vnlOhrBUHiiGvEQ8XNMK0Hw3a6wXe4CqSQa0YyF&#10;X5ePkFwFdEq1V4n4I3/UyqoEasF8uMu59jMEo8e+gr8wB4nahfAVL4X++Rz4lG/Z90KVzpk490t0&#10;HgHlbKTMYxEhmE64CNykEqppDEx3OsN+sR2cN7vB8bIfwvoh6vWmcGMefLUElE7KB8FiMjKR/CSw&#10;F4edOAzD5KcKTicB7qkEg9PgqpoD5dkC6C6OReNx6pezo6A7MwKmg7lwHZwE3/WlcF6dD9OxUbAc&#10;y4bvDsEnaRl6MQqRlyJPq5GWohKRyWrVvIT0LzJLOUBMIiZHEESORax2FLzPBsP+KI/n5mAYb2TB&#10;diEbpt3d0bCxA8z7RsB7ayrC5csIjA8jaDoJw+sjXNtpJH0/I2Kfj4R7EcH2PPKBeyU4jf+vRNC+&#10;Ax7rTvgsv1BvLoataDL/XoIo959UDURkPsHot2zLkTQvQEw7BrH6fPhL2d4SLFdz/5XlIHi3JyyH&#10;WsJ7pycylfnQ7v8Y2i2fQXuoC/V8NhpP9UfDwVawnyW/OX/f9aEIPBqKiFz3ckxGSDdMdSAkbdxf&#10;1f0RquqHtIvn1NvuaLzcBpEX2YiWZyNclsWWQ1BNnvi4N8MFSEtlYgH8mMg2Sd3XIW0OrDc7wbpP&#10;ikh8CsPqf4SFYNt3pCVC9yVXGr9vnoioROo8aAflVjtYbvdA49luqNnZAZ4jAxC9kIvUq7HwPciB&#10;Taqr7qO8S761S90RvtsX0dvdEHnVH423WkJ50h6eqp5q5KnqeJFcgTE232j4X/SC4WhL2M90RKqW&#10;c7WMRvB5P6BkmBp553nUBRmuP109GP5bXeE41wrREsp3cR48x7i/fv0SlpUfwLL8r0ie7Qnjvi9Q&#10;9eP/Aeepdghd7QXzug+hXfZPMP3wL7Cv+BDWxX+FacGf0LDkn1C/7l9gPfQFHFJ84U0vpIyUK4Vr&#10;py6Q15T87SAtvZxzcCz1Ux68td3hreyFQMkA+Ar7w3+3D+JVnLeTe0I3HN5HneG52xrBJ53hvdoO&#10;sdt9VMelbcOXcP3WBuErWUi8HATtrr/Dc6IjEpezYN/RHMZ1H8F/rBvwtABe2gLanz+ASxytxgJA&#10;OxLea+25t7nWG22h3G8FT0k3BPWDkLJz3zqXUGdynwTncW+OR0x0FvmdwXgkyO+EIRfWxx1hKGyH&#10;hI17BtQ3/DzJvSuVrSVqLC2FauITkJIK1MZsNT9X0jKU8pwN+63WiLztS37xXKgfwnl14r76EI0b&#10;/gLH6TZqvjfJWaeeE9yXvroeiD3tA+22D6Df9wmSJVlI6QZyLdwPVTnQX26Oxp1/R92Wv3MvfIHg&#10;6xzqwakIlPaH7tDH0Gz4K9xbWsG58QvU/vJPUO51QNo2kvt3AGw3WiFBWYg/7An7ni/gowxEqIdT&#10;5QVw3OgA693mSIreto9GTHJxhqWAjaRPoJ7kfohbshEzU2/HRyGazuf5yTPGS/2qHY4w+Zfy8xn/&#10;EDWSN5May32ej0hVX5gutUDgSU/qkS6wXGuF0Ms+0J1uTh1NHr/Io8znQjncGu5rXZCsG46EYwwC&#10;HtI/Ok2tiBq09EMmxHn55SqxFEUaxfOYOpM6P2EYCs3JT+CWoiQO0kii69Ojec4PZcujvcD5+4aT&#10;/sN5lkvOUfYfIb3lBxF3tvrq1QxAwMyzMMFzgedDuD7nszFZAAD/9ElEQVQPuqsd4C5kn/4xiIdo&#10;K0jkc4i2huTHLBxBXZuNUGMu9MXtEdL3h6eMcv2UMlVZoEZAx0XfStEk93jKxbdIub+nDqZuN+Wh&#10;7lJb1F/rxHnRfgiQfmW5PN8Gc93yA9xERAwTeWZIJBxtJy9tBS/p6ptKfTSFfKAOp05PxqkzvUsQ&#10;Ms9rsmvCS5D0LETMOPa9E+59e9/et3/vTZxM4lQTRw1BreSfUt/j///qCCKwVsE1QbVRnG+Sf6xW&#10;jf6R62kWuaonFTvFWaY6R8SZZIDJVEOAXqw64dTE+wYFehM/t5TAQkDtdNyF3fwckoC+yRlRRjBf&#10;T+BuYeM4ch1TdUhJn4Z3Tpj/dv7/vSbjS9RW0/fVKqFch1mnh9lQAcVWBKPlLecqV1mbco/927Py&#10;93/5///KJvMWh5dE3/2XjetQ6SBONMmpJ9c25XtCYyN8uhc0un5E1a6RcD3ZCr+xlPzRq84Qg74R&#10;erMRjUYpbFAFp/UhPOJ8M75lHxryRQuzItVgpXhGDfvnPGQsjivOIqO5lt/hHFQ5EIemXNXluAaL&#10;emXUYDbBXfsadSdWoeLQdwR598lvcc7q4W6sgv7SdlTumAnbixPwKGXksRQAkEqt7JOyIEUmFGOR&#10;WoHSVvE77LXHENQWIlrzAsZbO1F9ci5qz6+C7c1NuHR1sJJO6jVUqTZrbKB8iYP3BeXnNcfkuvXV&#10;ajEJr/UuDc9DBDnLULV/AJyF38HruA6LFAdQ7sNpZ39KETx1lM2bu1B7fDosz1eRlmfhkYgrSxVp&#10;JtdcK2CWK8umemjMZjX5v9PwGL7qDQjWbYO/+FeYL05F3cERqD42D9p7W2AtvwZPYwWcQlvSwWCW&#10;fG41XHuN6tgTh6HwQqHMW+WapeURbLansHAsPemuNckVXAPs2qdw6bfBbdkIv+UWAppSBN/ehev6&#10;ZhgOTEDj9l7Q7OwB+4FsOA8OILjpDt2OwTCfngvPyx8R0y1HVDOT/FlO2l2AzVgMu+UN7JQBu+MG&#10;HI5bsHH/Ocykv/UBbM4rlIPn6vq8un2c/xrYTIf4nTKYue+t3Jve+jsIvd4N1/lFqP01D8Ur+6Js&#10;/TA0HvkRnqfX4K8vgYP7XvJCKsZyuOyXEYmsocG/BIHAL7DZz6kOYo/rOtwSOWsQxyz3pakWFtdV&#10;uMK/I+TdjoBvD7w+cX4dgdN5Ek7PWbj4uZPPWk0vSUvyXaJlrY9gtlKevccRjK7nWOsQcO+B37EH&#10;EYl8k1/vk7PhD2xXHc9myrw4kOWKt8iP/CCgRpyKQ89YTdrc5th7CaB/RtS/moYs5+PfAn9oI9yu&#10;w/D5diAc/QnhyI8IRb7n6wpEwgTtMRqI/p/gNK2jbP2AaHwhQqHFCPpW0Gj8EfHoDwgFViAYXItg&#10;pMm5FgvQWPXwfcuP5PMy0n059wjlyrMNofAviEaXIhmdi3hsLmKJeRyXhqh/PaKBXxEPcK3eVRxz&#10;GSI+8thUAA9BWMwmIIJgh8a7FGlIROchEv0W4RgN2Tj7is7hfL9BJPYN4vFZnPdcJCOzCUIm0Uin&#10;AezN46v8ys+/MVKNSJPcbonISCRiUmmUBr6AldQ4GscEZ9JiE5CM0YhOzCAgmcnnJxLADIe7pB+0&#10;t9vBcKkV7ATz7qIceCuGIKKRfEI0ypNTCeim0+CewflMJZ9omEeHEXCwJfORJPhJEQTFDCPg5LOO&#10;8mGIWvlcREBcAceT6LZ8ZDIE+iAYl7w4EumWIhhIj1HBZQYTOF8a+XwvLddCJQ+bFA0g8Mq4C5A0&#10;D0O4bhCUN/1hfDsQQRMBhY+AVZMN1+vOcFf0Q0wqv2kHwEiAqrtEQE9AHdUSpIqTkgBMCiy463sT&#10;iA6B6Wk/2IqGIknQm5GcaaapSDYQ8NZyzaYhHJvPOSYjXDaee6gfLNuaQznYCm7SJ1xFABqdikxw&#10;GoKu6aoTJ+mbR1A/FnHbcMQso+BrICg0TUGwdCgcBDeeSx3huNoV9nMdoJxpjUBhd4D0gpV8Muaq&#10;V5gSdaRb5UDOORsJ02CCT37mnYG0YwECJoIc5xTSuACG533gqSdwIwgKu0iv0ExEPQKuxqlRWWkH&#10;5dA3H/HIQiC8mGB+Dmk1A6F6PnubeohgLUoZhKeAemAYvFqCZp9cTZuAiHEcAuUj4XldQBqNh+HN&#10;QlgrtsJeuQcO40q14m/KQZnUE2RpuG7zaiT1SxF9OwqOO/3gfDoMKWU25zARoYpR8L8eAe+TofA9&#10;GAX37RzYb3eBj2tMKGOgSHTRuZawEPhqL3REw+GvoT3yJfRnWsFwpT2Ua53hvNoJrpvt+N2OsL/o&#10;Ad9TiUokQLydD9vFgdBIVNJvX8MgidoPdYHmXFeC1Z6wPhoM5fFgrrcrz9x2cNzi87e7w3y/Pwz3&#10;R8Jyawxs5/vDIXmNLvWg7PflOAPge9YXnmLq6aJB8JQMJBgdzHUMI38mIa5MR0hDMCv5twg84x42&#10;yzQkq+fCergHtMdbIVhLuQ8J3SkPgQ3kD/WQsg6+minwFA2D42E/GO51h7d8CNeTBfubPpQl8i02&#10;B54q7g9VN0xASCK0ItwDHCMg0Vwagnm5otg4FKYLbaA73AIOylLoUXdk9MORMuQi8Ko3fNf7Inie&#10;rzvawPnTR7Cs/ytsG1vC8VtLKL99CmVfK1iutofuWmvoTneEcoh02dECys4vYD/RHnahw4Xe8Bxt&#10;B+/+1nAdo9we4l7a1gzO3z6G/kAzeF8NQLx+MCyPKc9vu3Gf5CGtkSiYPrAcaQnbsa8RrR6MjI37&#10;oLAnvIfIz98/hLK/OVy3uiLRmKPur6QyBGn9EPbXDa7y3khoh/HMykK8Ih+h4lzKzkCk5OqcOY9y&#10;z/3g4H5Rf5yQqB3u6Sj1hJd6IEj6iXOK+kiu7CeN+fCTzvr1H0L/w19gWPcpHMfbIXC/F2U0i/uw&#10;BzwPeiIte0Dk9MUA6Dd9BN2yP8Oy+q9Qfv47zL98DPfh1ohxvwTudUL0RW9EnrMVUm+cawv3xQ6I&#10;Xu0G468fQbv1U6Tf5MJ9jDLw0ydwbP8aiev94TnSCfVr/gL9rs8QetwP/jv9oT/YDsaTnREoo56x&#10;jIGTfWv3f67m3dPta4HazZT/LV9B93sH6DZ2IX86I1aWpV5xrdr0LzCcboFYYy4i1hzKA8d8lQXN&#10;wa+h2/wRHAe+RvhWT1hONqcsfo7Qq77w3+uI2NPeUE5/AR/lxnu9C5w3uiJWNBiOe22p8wZQN/D8&#10;ID/ilYPJ75ZoWPVnOPY0g/8B95/kzXSMQagkC55C8o6613aH8nO9GYKVvWgDDkDCTToGJyFjoQ57&#10;nQPbiQ4w7f+StOpG+6Yb908OIuStFAeIcxxXRR94i7shXD2IZwz1mDgSxTFvGAPD8a9h3fMJvBd7&#10;wc1+LPzfQX0eNebAWkm61fdrcqZ6J6rOIoS5F6WKdIJnEM+ZRGwSJHehRBKruStNefBRRvWXvkTD&#10;gU9gu9IFiep8uMr6I1g+CCkdn7cW8NwYhEDdAETqs3ke9qYMjUA6MIb9SqS4/KjB70kRA+57qaiq&#10;FtWQiOrACNiqu9EuJp2iHC81Bokkv8MzUs0BJz8wiPOPZ5D8KJOQ3H9xidSVCGTKP22ATGwMnyP9&#10;MxIVN4q2EM/XBPsJiUNsUpPTOMn1sk+5Smx+3OSwTUZ4/vr5nH4oQqUD1Ou3IeqBpuvCpJGk1RDd&#10;4pmKIHWYkXyzUd8k6vNgvdoF3ht5CFXOgt80Vs0JKVepzXc7IiIFGmgryA8Fnrf8vnEMIp55sGm+&#10;g89xCJbqtdSRPLf9Uhl9JMI26kXzIrg0k5GwzICP50eoYgw8ZdMQruVZUfc+Eu59e9/et3/vTXWu&#10;yN/isBHnS5MDrel9KXrwbw6pppxpOvX6psX5GBZLKf+XCDJxCEmUmjzL7xobYbZUwayUwWguJ9jV&#10;wKi1wqzVQSJ1nJ5zsNvvwGx+rDp/5HtNzj+5EsZ+xPmhzuGPwggyvjjU3vX//6j92zqM7EOum5qV&#10;N1Bsr2AysX/du7WaJDLv/02//zOajC/ONv6tc8Gg9byjvaxZ1vDu+i//ViPZJF+c0UTaVsBuewSH&#10;TZxGb+AxvEDjtc0o3vYN7I9O8f8arrsWivkNHPYnMNmeQGcph14KHXA8Cz9zytVfUxX0kivu3RhN&#10;c+GcKA9Gk4b8rmyK4pKrjTpxZrI1SqVbBfUmBQ1GM4GUmYbRLRTvWECgugmOxlpozXaYzAZ4Gp5A&#10;c3EFSvfMgvvFZTjf0VunlSg9C3QcU66WmkwNUAwvKSdX0Fh9BOa6AwgYTyHScJuH+DEU7/0BZQeX&#10;EeydQqCxnGNyDZy7zfYAbtdNOClTDidfvQfh9hyEy34bilIMd2MhGs58j4a9NBpqz8IrtDAXo95s&#10;Qr3CudjewO+4Bz8/095cgaqTC2C8vU91KDnZv9VUA0UnOffEAalAIc0c5sNwm9bA79wOt/sGbNYi&#10;uJUiGo9PYH95AQ2Xd6Dk0GqU7P0O+vM/w/dqPz+7Bg/3jFmccoo4kQrVKrU2VSZrSF+5MtwUuWiW&#10;K6TKc/VqsEN/DUoNAat2B2xmyTNXrUZ/OThvu6yv/hWB2HFYr82EYWc36H7pCtPqznCsbA7b6i9g&#10;2fI5rKc6wftwLCKVy2horYPX8Ds8uj2UkdOk+RVYpBKx4xY8tuvwuq7A6b/E/0/Dqt/CsdfCpz0I&#10;r+kZ5yjOSbluaqT8GOHivvVp3tKoIo9ubFWrsr7eWICy7YOgXBqJaNkMpCw/IWi7yj0ve/8+eXWL&#10;63tB+RInbzkU5zWEglsgRSEC7tNw2u7BYqiA5JQTR63eJHuE8mGsgE25BbfjJILeXQj6f0UktIbG&#10;52JEgj/B4+J6vFvUiLJ0SqLS5iHk30neFKo6SWeyosFihIb9ScETo1Gc/Q42gxqV6PJegC+4Cz7/&#10;etVJFoktRUSuhEaXIRr5DuHARvjd+znOfn5nM9//gQbrYs77RwT861SHXCIqFTinIu3/FnHvt4j6&#10;Z3Nu05GIzEGKLR78Rp2zP7AXducFNspjeCMi0e9Vh5nkbkp481RQEXHNhsch1T0XIxH+lsb1UniN&#10;C2FrnAqfdRL/n0wDfDLnMB3J6Hwa73PViLcIWyg5E+HkHP4/gwb6HMTk6q/vJ87le35/AZ+bRbpN&#10;QTJJAJAkEJBfxsWBlaGhLsa9GOcJub4yEhFvU+RbRq5rSkQcwUImMAUp+wSkbfzbOxmO+iEwPuwA&#10;5+NOCFXlIGOngR+e2gRs0+w3TYBAQCDRNlH3UJhLO6HxcXuCsb5IeIZyrHFIBmm0hycSPLDv0FwC&#10;qEWk5WwVIGdSNMTZTyKdj0xavi8ghHNJT2iKRCBYVnOvSZ6f5FzOj7yg3CXrvkX4eT6sdzuj8eZX&#10;0NxvAaNcUaOx76tZjIx+KWCYReA8BkECKNOrdnDrCBDkOm58OMFMPnlJ0CH5dtJy/XOs6uBLx6YR&#10;yMxGyj0NSUsBwg1DEdPnUdaHw/qiO+qPN4NhxxewHWwG580eBHxDqAcGoW5PX9Ts7gjbaQK/Z1lI&#10;6QlqXKShXLkkCHTVZCFqHqZWXPQ/6gvfHdKnSkC9XAmajYxtFhLlkxB+mgfvLa7jQaemvE/KOK4n&#10;G5przVC1/0PU/v4Batf+GWWr/xPervj/onLdX+G/3AeZyvEEgpQx13SCnLGIWvIJvAk2feSVREJS&#10;djKJqXDW5aD29KecZ0t4L3WB+1o3NcdUwjgBMce3cFROh+UNwXU96eSfhiCBu/Z5O9TfaAHLjfbw&#10;Pe0CGIep9PAW9YX5SjeYLw6G5epEuJ8vJM1WA/7llJMFBFSz4CmfA79mAULa2QjWjKFcDIO9ZDhc&#10;xaNgLRoA26tcOF8UkI6DEXg1FNHXI2ErHISgjjxxz0TSMQ9hxxK1mnLS8zMiurWwPZxDUL4KYeMu&#10;xG2bOZ9vEakYi8Dr4fA/G4nAi/EIPB4B383+cJ7qCOeeFvAeb4fUM/K7nHJbxVY2FZFXE5Co4F6p&#10;HIdYyUzEK9cRDEqhhfmIFE1A4EkBXIVTYXk0HJrbHVF3nXJ2uxUMBPmmwl6w3cuD5Ux/KOeHwls4&#10;HpHyPCRrhyOlGYO4ZiJi2sVI2RaQFnMQek0+3h4Hz+0ZcFwnj+7PRPoZ/z7WA7rtX8N9pT/CFd/D&#10;XbcOTuMyJEOzkY4uJbD/EWnrN03FMvxNTraknmC3uIeaszBCGYlVF5AXEm1EnlmHczyC9MbRsN7i&#10;eXG+FVA8DLFXw2C7OgiNhwai6rdmqCf//XJ1UCH4regDzcmPYDnwJRI3+iN1oR/cG7+CZ/2nCOxq&#10;CffuFgge6IjQ9rZwrf0Izi2fkq4tYD3XCs6jneE8mQWPVFR92APR4gGIFg2C90JHBCnjIB2gm4RI&#10;zSjEdAT8nJ/jWitUbvwzGvd9gXj9IMon6fymP+nTE86zHSiX3ZB5kIPotb4IHmwNz96WMBz6GqFX&#10;3ZEyZHNvimNjPNKRUZSPPMS4RyM15K1+ItL1oxGtzIG/qg9MT1shXN4L8cYhSJuon7SjUPewGxwV&#10;1DNe0t8+mnpuBHUT94Z+NFxXOyD8Igfhx1L5dTDS5aMQvzMEwSs9ubbOpNEHqF77n2Ha9Tkypfnq&#10;tVbbnq9h3fQljD9/CuvqL6H9+W8w7P8Uscfk5/3+cF9qg9iLHkhTd1rvdYBytg2SlO+YzME2Ev6X&#10;PWE51hKuyx0pP6SXOFB8M5HRjqY88jvcl8GXA6HZ+wX02z+D90ZXZKhDMhbqqjrq3cqx5FkWGtd/&#10;BNver5F6nA3fhW6oP9WM+kd0/QykdSPgf9yT/fSFv1Ly1vVFrEau9PL1bRaSlBvJfZasGAHXk34I&#10;cr5B6vvg/c6wXScNX/UhXShvd1qokZhKWXdItV7JlemmXksZ8pGivojrhqg/wsTc+XDbchHjOSQR&#10;3KrzM8Qmzi5zAeJSHZd0Cd7oB+VMK1guf43Y6wEIvcmBvaiPqq89j3pwPw+kLPN5P8866nLfm3w1&#10;urhi4xeoP9aee2IyAO6LlBQx4lkhkXjy45JECMd4hvhJSyvlrm4Q7aieMPEc01xqCfPB5nAebwn7&#10;+ZYw7fkEDWv/BMPvn8J9UXKnkeYNY5AoyYf/JuWgtACe0mzqHcoQZdf9ogu0N9ogRPqB53+K51oy&#10;NhWp6DTEXTxTfJQpA/fjs+FQCqfAdncydexQ+O73RNIrjj+eyUnu4WA+fLp+SHnkyinnnRqlOuOi&#10;vvHw6gtoK0hFeZ5BYSmmQx5LaoKUnLV5yMgPZlxfOjwGUgVcUiZISoa0ZwS015qj4Vgr+Muz1Yhz&#10;KVrkqR8AT91ExH2LEOEzqSRpFZkCT+UgtfJs8F43xCtyqPf7oepad8SrpwO1ExG53hV27n33jZ6A&#10;aTzcZfmwFy+B5/U8+Eu4b7xTEfNNgd8qkW60WaJce2gkQsaJlJGpCDmmI6KfA18pdWldHkKWWQh6&#10;5tFmIr1C3L+Uj0R0IptU2v4BNu031H9zYHs7/b0T7n173963/39o4kQTx4s43mww6JqudarvGRvU&#10;z8X5YjFK1dOnapVScaw1OYdckBxj6nfUBPqVMEuONVMd9OJMM9WzDz6nFKlOEbf9KlzKfTU/mDhI&#10;JBpNLxF0pka2etUhptc72K9EXcmcpJmb5qM6Cf978/+/a+I0sRC8c16Sq872DJLcX40ok6uZRnHA&#10;Sd61/7f9/s9o4vz6wxkor/I//+b81chAeRWnmEEcnG9gsxeSF89U543QXq7fCv3MJi2c2lLor29G&#10;xY4C2B9JrrCnsOklub4k0ZdIxnrYSA+79RV5o4NW+G56l4eNYzY5Jd/NQcY16pucqmwq3+UziUzk&#10;d6XQhUTPWYQ3nKdLT57f2YeqrVPheXAcAUMJx+FYylse8s9Qe2YTynZ9A/urC3Ca69Vryzq5tqiV&#10;HGM29qlwTTpY5DnlOed8FZbafbBVbufBexIB/X3YXh9D9cX5sBcSVNX9zkN7L7yOc3A6bsPluEnZ&#10;us+5vlXlz2KohEN5CZ/1CdzFp1C5ZxT0l36Cr7EKVtJSioQ4xRFmfK1GdNqVSrgNpbAVXUXjpe9Q&#10;dXwhrI/Pwa/XkrZSjVXyjj2G37EbAct38CmSI6yQMiZOM8nNR34YTarDx2C2ws794LM8gLP6Ggx3&#10;D0JzfA1qd89G3bHJMD9YSWBzBn7tG7iEJ+ShyaSBUQoPWMlj8kcqstpMb2E1l8Guvwdr9TY4G7fA&#10;a73GPfWSc3kOn/MSAr6T8DgOwFm/Hk7NJdW5aqt5DvvDM7AdWQbDumw0LKbhNf9v0C39GubfBhAY&#10;ToTr6S8I1+1FWMdXw1LyaxmfWwqlZiVc2k1wazfCa1wDn4lzbSD449ge5TrXVaQ6QBVxUJprud5G&#10;GJRSeF03aBgeIBDej4hjGxzlG2C6shL6vSNQs6U/avZPgubqBtirjiHqOYpUcCcSvj1we8+pUYoW&#10;iail3DUV4JBr1w0wG+XK8RsoUlzEewGe4H4EImsQia5EIMD5uTYhEvieBiYN8SQNbakGGl0Li/Mc&#10;Gih7jRKZSRl1aI2wiR6jvJl0lDNDNezOW/D6DtHo246QexNiYQJb1an3C7yeXfAFKFuBg5StM3BZ&#10;L8Dv3otoeDniiQUIB36Gz7MJ4fCPSEYIziNyFZUGZ3IWojS4Y5HZqgMsnpiCaHwm57oBTstxWBqO&#10;waPfz3VvoPG8FEHHQvhsMxH0TuIzUxDxT0PINgUx7zSkJGLN+wuCxr1w1PF5I4G5VHAMzSEAJ3iP&#10;zUImRcM5NR5hrjsh1RJjU4B4gdpiNPrD0YWcz0IkkzTYacDLL/vJ5Di28YjF5PO5iCRmQ83zpeZG&#10;m0Xj/RuuY7Jq9EtBAuubvjDf6ATlcgfYb3WD6+1gJN0E+wmhOZ+LjEfKNxIB0wCElf7IBHNp2A9F&#10;LDGMoEGKOMiv/wQtqbGIg6AgI2NNRjQxB8HoMs5hNj+fpDq3IrFFCCZmIhQtQNg9RK3yl4oS9LAf&#10;+fU/QzCVZEukJH8O+ybIjhgGwXi/LfTX2sF+vwcBwAACIqncSpAVJ8iMTkLGNRW+ygkElxMRM3E8&#10;zxSE9bnwawYi5SLoicna/2jjKJtjuR9yYS7qDldJD4LVfMQdufBwrKhdABDn5+L6AuIEnEmQRbAV&#10;mw2EFxH0rELauwH+urWwFi5Bw9WZMD4nWPJ8w3XLNS/SK0OAHiV4Nw4C3OMQ1w6B7V5bKNfbwXq+&#10;I+zHOyBeSMBaPRy6Q5+jdMV/guFgS8RqCWJ87IOypkbuSP679CjOgfSRAhYRrpmgRRyg6dh80mcN&#10;kj7uk8YlcFdxro7xSDgJuBuzYSfYjlvzkfEMR7A2B+GyoWp0Q0gzDGmJgCMIyvjGIFQ9ENaH7RGs&#10;yUHUNByBiix4i3s3RfYR2Mq1wUxkIvf0ZEQsUlRjAgEcgZV9Hez1++CroG55NgLhuwMQuNgdpp2t&#10;oF37OYy/NoP1VG/435D37kVIRpeQ7r8i4jsARbMZ3trfEaV+dxvWIej6nftwD4K+3cgEfkG8bhq0&#10;p7rBcqELwsV5iDTOgL92Ac+WH+G6/zNMJ75B/dFvoL+xGtYnfO/ZTJ4Z+bA8yYW1bDp16XcEnUuo&#10;975Bwj0fKT9lwjoD4dKx8NwbBPdp8mBvGzj29oDtQF/YzwyC60J/OM92huNyD/ge5CJSOQZRRa4g&#10;EtD7SC8H6WCchYjmGyQViRTkXgxx3zkp55WTECzi53ULAI4ZL10G0/XZsL4YiIx1Krzlo+AryeM8&#10;e8H7IBuOU1lsfeC7lwPvo34Ivcgm2B+J+Ov+cNztjPDrHMQIiiV/oOtRLzgedIbnbV/Snvuwpi+c&#10;5zvBvl+KDmTBfqInTKd7IVHDeUYmIeTldyqHwV/YD4EH3ZB4MwSRZwVw3syC//VwhEonwnqhKyyn&#10;uZ9OtYb1RAsEH/cHLNRxdUPgoi5wnu8C55Gu0K9rBs13PFc2fISQXKN8XMD5DkLgQnf4TnVRaeU9&#10;1QF4OACha53gJf+Dj/PhvNYPlnMd4HjcHZ43OYjUD0fGVoBg8QC1QIPkyHMdb6Hmzkpph8Fyj+u7&#10;NwD2i1nQ72nNvdAMtqf9kLZR3kn7jIN6xcn1hSiT4eHUCUMQpownDJTZBvb/uh/0v/wFzj3NEbhK&#10;/l3ujtjLbERKONd7PRG60w3Bp33gutcBgUfd4DjdEsq+L+Da/RV8W7+EY2szKD9/CcuyT2Fa/BH0&#10;S/4C18ZmcG1tBeXXL0kLystVyvITjq9dikT9D5xzLtdDnuhIX87VsbsFDKv+AvuG5rCu+hym5X+F&#10;8tsnCN7oA9QUIFI9GAl9NtdTgKg5F6Ha/nBV9UPSOVy99ul82YeyNQgx0sN5PweN+zsjdCsbnsf9&#10;4KZc+EuGAQp1kG4S/Hf6wLC3GZKFA1WnXMOvn8G+vTl50hmuo23hOdEG7sPNoez5gvTowmfyKR9D&#10;4ePaU3WUSak66xmBJPVT6C11/p12iNzuBefxVvCcb4/E836kXT/4S3sj/pZ6pCib+3gg+TEe/uo+&#10;sFV1oN6nXpUfX2I8j6QIj0RQyTX7yHBEvUOg5vJ0ToS/chDCDUMQ5VhhPXW3MY92CXV/TRbi+oFI&#10;qBW4qZOpk4KNcxHULKct+C0y7rmq7gy+7Arz8a/gonzZr3RTr/WHa6kbDWPgLu/D7w6C3zCQ+520&#10;VKTgkZxZk6kn2STHqnUUrHfbwr7nI9h/+Ttsm76G/2w3RN5QN0t0uWM4ZZDzKyctn/I8uN4etvNt&#10;4DrSAraNH6Hhxz+hkfR1nu+sRh3HdeSDfSr5MYT7ZSjCNeTXi94IvO2JtJJNHToMgaJhcJ3uCcP2&#10;ZjBRxjw3uF+k4IZ2qBqtbH/TASG5nhueihTnK0WMEuF8RFw8e/2SboDyIvlcg9SrUg2X/HM96QmX&#10;6OXoeCSl6ric9758eA1ZtG14HmZ4diRH8FwooP1AW8I5F17NeMrZYMA/jmfWBFied4XrYSekKWMR&#10;Yw7pznPeJ1VZ5UwQ2hUgzvPPp8lDzD6KdKT+53NRB/lAOgmPMzw7Y/XDuF97wFXYAwnJD+gc1ZRL&#10;T65sR8cgLjleuVfjtBsSPMdiac5JUks4p7At4joXIxmcwzN1jJouI+WZRVuA6+LZFnbzDOP5/d4J&#10;9769b+/bv98mTh1x8Kj/i9PHAL2+KQeZ6lTj3watna9aAuRX6lU1NbG8GplmbfquURxA4ihrhIkg&#10;3KKUwGzQqM+Kw0gqSir2J7DZ78Jpvwan7SYc5leQKo/i7JGIGrXYgt7e1Di2ms9NdQyK800cZH84&#10;hd7N+/9J43MmgniTXAG0veQ83hB0i1NJUR1PauN3mqqsisPxv9PH/9LG9QldheZCO51cPRUnl46v&#10;OtJUcuiVk5YSOfUcBpMk3ZciExYo5I9ikmqZktvqBRzKI9L6JVzm19AXHsOL7d9AK4US6srgsFTC&#10;ZH8DvaWCNLDCKIUq9FboKAf/5uQU2ktkpDhZm5pajdSoIT0rYOJYqrOUvDPq5WqyXr1W2miSq5Q2&#10;WEwOuOvLoDm3EeU7ZyFUdAouS616LdbK77hqilB9diOKdi+A49kZ+PUamMVxxc+1pqaIMxv7tRkp&#10;P7omObQaK+A1n0fA/BvlZyMcxlUImVYhrPmFAHE9NLcWoOzsYthen4dfrl0qZepVaKulBIrlFUyU&#10;XYP9FefxGpabB1Dy+zdwPiM4dD6EQaLTOJbkrVP04riTdZKe1kY49aU09M+gZM9ilB8kiC3frlbk&#10;9LsuwWk8CHPtDs7lMpwcwyJVWoWP5J0UY1CM9WqEolWRSsDiXCONLdWwO54j5LqNsO4OwccN6G4d&#10;ROmxDSg+KE6/BbDcWoFIxS6Cw7vsux4W8tksRQOMDbA6HsPj2Ax347cE1Svgtx4knYqg15n4PQ2s&#10;9ddgrt4Lu+4u+aUjT7iXLJyHtQQe+1MaVY8IsK7CcXMX9Ifnov63TqhZ8RFqln0BzbpuUA5OJshZ&#10;BseNnxB+thPpmnOIay/Bq79Aul+E23ySY/8GJ4Gks34ux1sKa+MaeMxr4bV8D79lKQ2o5QjZlsGr&#10;2wa3/hC8zv3wus6SZpJbaQcQXIOYcQvqryxD0bYxeLEhG5VbhsN0bCHcNymnb6/B31AMj7EaLvsz&#10;OPzH4AmdgsdzCiH3HkS85JvrOGX8BLzeHYjEv0UiRQMtugyRwK8c6xRs1tv8/B7/vkV6XYPDehNm&#10;y1NoJXqX+8ftOUMDdj2i0YUIEfj7o5Qp3ynKyhPKqOTLuw6//wDnfhpu+3H4JZddeikiyR8QCm5C&#10;wL1bHSuWmM/3RiMuyenFMRSaQeNwDjJ+KTQwHAGCCZdmHBy1s+HRLCEd58BjGU1aTUPIvBAJB0GE&#10;JMqPTKBM8DPbd4iG1yAY2Qa76xis9nPw+nciHltG45kARq6ZxiRnygz1V+oAgZLHUkAjVQAFAX+U&#10;nxFkZxKTkExOQjzZ5KBLZcbSAJdrpjSkaYSnkqNoxAs4Yp/hschI8QgCKNO1LGgIJJ2l8ut7LlKS&#10;TN+eT0ObhrhcRwlORLSeayrMgvlKZ+ivtobpYXv4qrPJ95FISV9yVVVyxGEM0ulR/J9gjvSRq63S&#10;klxDMj4aas45yT1HkJaQOSZnE2SwcQ2JxDQ1Ikt1oBGoRU0EePq+iLsIhHzDaOwPJrDoj5CeQM7D&#10;74W/4fzmEQxw/Y2k+8teMNxsjoZbzaC735HgdSBBFPuS3GqkYyIt13UKSP9B8DX2QFAZjDhBSTS0&#10;AD7yJqghjUwEfj4CjDjnkprJOU5BgjSVQhopzi8d5VxD0xANjCbAIbCRCpSBRbBqv4eh6hfyeC/5&#10;sp3AYiWfn6NGYiCSj7g7CyGpghecRrA6Eo47XWF/1B2B8lxkDKSJcxrgWICU+TuYX42Bo2gAYBoJ&#10;WElb4yi4nvdB5dHPUbH9Qxj2falWlUzVCzgardIzkZyCiFxhDkkU5Q+U82VIxCVnIN+LS9SkzGMq&#10;vz9fzW8WbJgA3bkesJ/ugejTociUDYX/SWfY74jDj4DQRFBdkovYCwLsYv7/JheJBz0RuJAF086+&#10;qPy5FXQ7m8F3dygSptlAmo3ylwoJaFpEms5BxD8WEc9CAq5N8Hl/gj/wI/n8Cz/fhahyAr7iMzDd&#10;3I/K4z+g6MB4lB+eSFC6iH3OJQ0Wwa/biKh1Nee9hPvvJ7gCu6EYuA9rvkPSsZa6dBOqzq1Axdl1&#10;0NxZS6D+C/fgOsrNCsR0KwnsVyFi/RkR0tRRMxtBA2lj+g4R03KkXD8CrhVI6dcjVLkR3tJf4Ho1&#10;H6HXYwiop/C9GTDd7Q9F8pc94xpfTETw+RSC9kGwXOwA39UO8F5rC+fVjtCeaYW64+2gOTUMuuuT&#10;ob87Dtrrg9BwpR+Ml7vAcuVr1F75EBXnP4L+cReCWQJr+3CEyrORrqCsNcxGpHw8lEdD4XidB3uR&#10;VKFsA9PzDjA/7wnHvT6wnx8M98mB8BzuCOPmT9D424do2PslzORJ0k3AasmF70UWAg+Hw32vPywP&#10;O1Pfct7ekXDWDIG3ijrAOhspwyoknk2B78EgSDVe30s+93AookUSFUo5sEwC7AvY5quVD7X3OqHx&#10;ehcEy0dz38xB1DkWtpeduKb2cD0bA8/jIXAeagnr6s8Q3NQaLnGwbm6N4Enu0z0Snf0R6n/6Mxq2&#10;/A26NR9AWf0xMpSZTDF1g6YAGdNEmC53QtWxVtDf6ATz7bYIl/amPBVQr1H+nZRbK/eijXyx5SOs&#10;TETISLmW/FCcr0+iGQ92gOtIBxjFsXS9O+IP+8B08HOEH7Af12gkzdloOPYh6tZ/AP1vn8Ky7VP4&#10;rrRD+HlveI61hW9DK9hXfo6G9X+D4UJzNU9Z8Br5u6sZLKs+hLK1BfxXcuA91Qfpe/0Qu9IDxq3N&#10;4bvB/l+Tdg+yEL49FKbD+Sj7vTmMxz9B8klfpIqpt14Phv5yB8TKqQdr80j3dkg97otk4RD4LvVH&#10;w442aNjdHpYbObDe6IP6ox/DXdgOmcZhUB60heFeCzVqK+3Jh+NJe/ivdUX0xRBk6ik3ynhktOTx&#10;mxwoZ9tDv/8rxO5QBq5kofzXT1C14+8Il1CPVBcgdLE/dFvbwLKzBap3fIEyNu22r2Dc8BWsR1oh&#10;/LY/9Uke3Fc7w7qvGVzn2iGuEedePvyvOsP1qB0SdYPVgg4Jw2DaYYMRNFN26qnXagcgo5CfdvLM&#10;MxZxyp3lTRfyiDLj4diuEQjYc+B4y31T1ANJXT4CmoEIVPaB/1kXeCnjci00FaA+lXOK50dCjaAe&#10;x3UXwFnVH/Yy6qLauYiXfIPqU11Rc74PEvofkAltQNL1HWylY2GiLo2qlb6pT6m/EZxBXU4d7JiC&#10;2KMe0G74CzSr/hnVm//MvdYBaSfHNA6Ds7Aj7a/W0N1uCe1tiertgppDbWG+NYB8I51rx6i5Ff13&#10;esF2qh2C97IBPfWdi/tEO4O85l6+0FMtvGC50Qbhcp5ZNbnQne2GxgPcv5Qb5xnukWNfIvF4EMJP&#10;c5As4vnayHNYfliJcp6ZWVzvTNKPuudld3jquqtRe2kUkB78LvdDzDoErrLeTcUjqPPlhyNxmIVr&#10;yI9ng6lrOiEjEdYQZxy/E+e5YCLtG/qquUGlyFEmQD6Rd2bqedeT/nx2POI27jHOIVw/BqZnPNON&#10;tEtMQ1VbJi153Xw8W0yTqU8n0gaZigD3lF87GpaXPdSiCiGz/HA1GenAdPW6sf/tAPYxgzbbXASC&#10;5CFtA4nMk5x0kh4iJWkponyNS5Qe5xmlHEf4fJg2jFyZdfNslx/7gjx33VyLInJF+8IxEcby4e+d&#10;cO/b+/a+/ftuanTVvzpfmvKuqU41vTg/dDAZpAJjGaxKU143o0kcNOLMEgdRI5uG4LYaFptEEvFV&#10;b1CjoizigJAiATZJcn8XTucl2KT6ppobThx90sQJ1uR0+q/mpc7n/0fn27umOg7lqptVEuxXcR3y&#10;nvJuLOlTnIdN0V//vef/lzZZr+rs+mNuMlcjjHL9kbSWqp9Wxz1YbU9UR5jksTLrHLA0OrgGDXT2&#10;IlicQuNbMJPmRok+lH64Psn5Jo4c+6tzqN47iQBhHtzl92A3mqGojj6JCCQv1AgkacJfPvuvc5G5&#10;CY+aXo2mRtKTfJYIPJMOOpWH4sAVJ5wFWqMdBi35z37EMeivu4PaU4tQvH8unOW3YTfLdUsb+7DA&#10;Yygn4N+Okq3fwHT/FFwG6VOuuRpgtNRDT/6ZlFdwOG7C6bjFv5/xPYmQewq/8zK8joNwm3fAVb8O&#10;ntrN8NUegu31ZphuzYPmzBTob6+Hp+YaghapAloMyW9n11fCZqqCU3cXmktzUblnBgHmJfZZhXq1&#10;kIJWjewys8n6tCaJmFLgMTbAb75BsLcNuhtzUHN8Pvxv9iGg/Q0Ow0Y4ja/4PYlGFBrquPYq9lkE&#10;K3ln4v9m1UlWA5v9Iaycu9nM+YjTVeVxI3n7Cnb7UzitRezrKezkkeXOCWiOrUHVvrmoPTQPpmsL&#10;4S79Dl79IXjMj0i/22olVEvNTu65h+yTc9eVEWRuhVK/GwbuW4v1FZxcv93ykv+XNuU/MzjJSyPf&#10;e4ug+wIitu3w16+Ct3gxnI+WwHKKY20ZA82K7qhZ1By1iwhKln0N3cpesGyaCPvhhVAufgPbnUlw&#10;vxmDsGE+Us7fkAiuRzh4AG7bfTiUB/B7DyEkTgD/t0j6f6LB+CPn/j3s5Jerah3c9T/Ab1iGaMNK&#10;RMpWIfR0HlyXhkBPIFK7viWqf/gCDcu/QuP23vAWzkSi/nt4ShfDx/UFbL8gFJ1D441GYWguQv6V&#10;8Ni2wKo7DXPjVRg1N2FquAVFe43tLOlzBC77VkSDSznPSUhLYvjwdPVKp9+2CLbGrbBqDpCmu+An&#10;cPcYZkDRzIDXMgMZ72wC2ykECzQwaXD6DHkI2oap1ycRnU7jnyDQvQhR3wQkIgQekfmkw08IhCmX&#10;/u3wuU4j6j2OiGMfwf8mRPRcs2UaYl4axvHJiKnVTuchEyOdgiu4tj2Uzy3wW1cg7p+FdESMbBqo&#10;KQKF9EREosvgCyxHOLYY8QQBAA32JEFGxD2RaxlCA3sYUpIwWq73yHXQ+ESuYQSC9QPget2LILwf&#10;QVEeAR3XUpMH5xuuRQB3YiLUBPpJglszgV5pT9irCGSdBUjYJsPVMIK0ITiS6IUUv5thkyuakrA7&#10;NVm9pplJj0YmPhoxzzDE3QRu0dEcX4DCuxYhoOL/6RS/m6RxnZAiDgtIt9kEXeTLO4ddSk04zTkb&#10;BxJwD+ZzfFaqmaZplItBbh6JQJnkEeoO6wWCxYsd1KqC/iqJ4KChHubaxekVG8c+CPoqeqkgMe2X&#10;HDz5iHulIMUoJMMcN7IMCf8KxIJLEJNotiSfF5AQn4RoYipCXF+C/0tRCrnKlBQnY3o85ziBcyYo&#10;TpKH0fnweH+H17OP8vgLUtGZiMdHcA3DENQNhLuaANUjOfUIdHzjySdxnEo0hkQNjEGwcQicb7MQ&#10;I/iJGwkwXZyT93sCz1VI+faw7SNQXMPvTYDzSWd4bjUnGO6CQM0wZAh4I5ZBiOuyYX/WCc7qfgQx&#10;ExBxFSBK0Bn1/oB44CeOtZS0516JLIEnsAah4ErEItMQjYnDdi5iBFQePcEm6eerHQnH9f5QTvSE&#10;92wfBK/2RvhyN7hOt4VysjUc53rAfZlA/Vou/He5H7h3/aXkTd04KMdaQrPpY1jP9oa76Fv4jMcR&#10;9J5HILANEcmHSF0Q8azhflmNYOBnuD17YHNe5OtVBJzn4DHdgMvyAl7lCuKWlQT/M+C63Ac1K5pD&#10;9/sAKOdmIvj2W0Q0y+GrOwBX0T6YX25CwLGXoHADEr7tCGo2wXTnG1QdzefrNCjPlsJXsQURH88M&#10;C8+Kht9I490IufYg6P8dft8GBKzHEXLvIP9WcW4/IGyayvNrHIHrMkSU3Ui7V1NPToX1+Vxo7vwA&#10;pWg+Es5FCLupO01H4ak8Aufj7+G6nw9/0RD4CRL99eS3lYDaT4DtLuA+nMO9v5wgmu8lp3LPjyW4&#10;JP9Mw+GpGApv0WiEiqYi+HgIAg/6IHBvIKyHu8J2pBt50RWus/3gP58Nx+lusF/pCeVaHv8eDOcF&#10;AvXGsfAVDYevdAjSUgXXmY9wYxb8tX24LwjOi7iWshnwFM9AoGQWQmXTYbydDX+Z5IUbQz1MmRQA&#10;7ZiJlHYMQm/yKZODKEPck3EBywTIgbHIeKYibVsG123K7PVeSGm4B8x8TxmL4LMsGDa1g+33frCs&#10;bwvt+r/Bf6sLwm+ykSzLVgua+K/1hPV8F7iusN3pgLC2P8H9CMR0pFklZfh+B7gfdwb0oxB+1BOa&#10;3z+GYd0HsK/5AJ6Vn0PZ/AlCd/l5TT4S5XlQdn4CzcL/HYbF/wL72s/h2d4ZgWO9EbveFynqtvSr&#10;cbAc7wsP+RK3T6dumIaUgeO9GAD7gU5oXP0lnDuaIXFdovtawF/YF7HXWQje6axGVsn1RzTkIXSh&#10;OdyHmsF+iPpmU3uY132tFnswffuP0C79M5SNHyF4rD2iZ3rBL1Fx27+CfXdz7qMe1FejKJcFSHmo&#10;xwLUHTx3Et5pSJqnU2ZGwHixH3nYH4Gb1JfU/7HqX2E/NwrRh9TFLyljrxYiXDWF+4Fr1g6D+14f&#10;xG4MhHNva9R/95+g//Y/w7zkL7Cv/gzevW24XznmS+qcN72RMQ5Vq2vGHaPgNUoVSurtFPU95xB6&#10;Q/k50R32dXxuzcfwrf0Khu8+hHnLJ0hUD2q6pvmoB+zc06aLbRCtlWqcQ/nsMASqBsDxtAfSkuvL&#10;Q50ZyqMuHEodmqsW74lLlLDCM8A6Ev5X3WC93hyJyoGcywik3CMQrRsM7WXStLSv6iRSq1OHqF+d&#10;4xCyjCWNRL+SXkG+7x6DpF2cv8O4f3ojau2FdCCXz4hcUh9HJnPfzkbUPw9J22z4a0YiVJVNm6E/&#10;PA/bQnfoEzgutUWa51eIZ2RcKnpnSGv5UUsKH0RHIMGzKiJXPhM8MyVfqTTbOKSqCkjvvnCc7ADf&#10;zX5IFY+kXA6D7cJQKIcor4d7qYV17LfIjwtD4Dg4GLqNHWHc1gKOQ81h2fERPGfbIXl/ACxHmqm5&#10;O23XqEvv9of31WCEuS8cF1vBtoXf2/YFzL9+Af36T2DY9TnCL6mP3w5G+eZ/hv10S2Tkhxg5Y9OS&#10;R24qkoH5SIqTEVwH15IJkF/mPCQqhsB8pgWcr7txbTxn0pNJY565PtoQfu5nnrNI0waQlpQfucby&#10;XBkI3+M+3Pty3pKfoD3D8yrJc8pTO5RnzFDqqulwlc6B49YkBIrYp5u2TtV4GM4Ohvs+z9rqibQX&#10;JkCq0AfsI5Ak7+PaEXAV9obrZg94nvanrUhemgvgeNsbCclHqcml3smBp6gj7cqvEONec/MstJxp&#10;C9uxrqRZJzWfZ4L6MfgyB+bbnbjGoaTBiPdOuPftfXvf/j03cYjwVY3AkiaOlndNjWxryqGmKOWq&#10;s02NHpPvS9SUOGjEWaEQ6EthBr1cIRMnTQ0kl5XV9hA2Af9Wicp6CMVUCclnJpFuOmOT80119kkO&#10;ONWJIw6fP5qML03m+N9rMkeZg/wtcxJHolyzlGd0TVfYJKG+8la9yiYOIpPkUPvDCffu2aYovndO&#10;p/+q//9R7Y81cAyVdtL+WOt/+R1Zz7sm70kEmCTyt76C1fFQjaSSIgpSbbLJWSd806lXfxXHI37n&#10;tvodKXhg0UnfOtJXHHAmvmdmqyMvquAmHz1Vhag/vR5lO+bD9eSMmtNLZyZdTGZYtBxfroRK1Bv7&#10;sOi1pJn2Hc/4vlrEoolvkiPOQp5Krj2dRBNSfswSscd5SjEIcdZJlVvFUg0baeyreIjS/UtQfmAl&#10;3GUv4eRaJeLNKrnkdFpYbx3H263zYbj4K5KaWwjab8PpuEnZewQTx9Fy/gbrS7gc9+Gy3VKj3Iz6&#10;Kq67TB1LikjYLTcJhvbAUb8VzqqdCFVsgu/VPNRcnI63J7+F+ekeeHVP4FOewmN/AbtSQaB0G7VH&#10;FqLm4HyCkQewWUuglzxzpKNZX0/5EUcj+WYths1/CjbbHdKsHgHdWzheHYDmxgwoj2fBU7Yfbp3s&#10;Be4Day301jcw8Rkz6STXeUUGFfJJcV5inzUwS45EcVgrpWqkqInrkQhSq0GqCUs0aZ3qtHPYHxG8&#10;nkTIdwQh5ToiNa/gfXoJmsu/o+Toarw5sAJVJ+ah8dwk0vAHeEsuIF5/lmBmG/yGY1znI5itpdCS&#10;RuIwNZi5N+RqrvsKvK6LsJtekM8c16SFTf8W1vrTMFduh117gmD1GfuoRriuHP6Xl2G/sRmaI1NR&#10;u7kHatd8Df26tnBt6Yf4vhxEjvSmQdoFFcd7oOaROKq+g7N0Nox3xsH9ZCHB30bS6BQC9U9Iu1cI&#10;mF/B53gCp+sp5fcteSGVTW/C4z8On+801/0QQeU+MrYjSBEoK2+XoP5sLgz7O9L47Y5UJUHi22Hw&#10;Pc8j8JsK/YWZMN/4EZ7nGxAu3YZ0wyFkTPsInNfQ+PyWYPcbpEKLEIssQChC0OzdSdochd9Ouno3&#10;IBqej0x4LpLh72jMf08jchEBgORv+w4B/0p+/gMSkZ8QjyxCksZ5IjUVkeg3CIcXIhGWanP8bpBA&#10;P7BJzfNmNT6GwyK5Cq/D7r5KHl+Fw3sYgdgKJDJN0Wlx9pOMz6IxvRBR93dwWZYh7F+PSOA3hDiu&#10;XGNNpYY3RZClxyNM8OZ1TEA8NI9jzkfQNZ/A7ns1z0wqOpzvDUcsmA+/QnBZ0RXGwtaw3G9FeemI&#10;cHFvAmeCDgEWCQLRINdr+QbByrFwlGQhQiM4VJ8D7Z2ecD2ngWvj9whqEJmHaGwmoukpSKYlCoxz&#10;js4k0CIgTI3h3GjME8RAHFcCAtIjkUY+kiDIAT/jOmPB0aS1RLANV0FWTDcM9hf90XinB7SFPRG2&#10;8HkBFnwG8qu9VEQk0E+ZCN4a+iFozmebgMbng1B/R65cFSCjyDU/thiBQHASkkYa7mUEkzU9ELQN&#10;IsDNo+z2U6MDMnIlVSL+JBJQKq3KtdbIBGQic5D0f4eY9zsCujnIJKSaKEFBuil/TyYmOYQI0FJs&#10;kh8nM4kyMY/jriKwXEvwwH1fNRjO+mwECI5i/gLKSy7BnAAbcTByXK5HwF6atEnLVawwATBbirKW&#10;8P6IhG0jgfVaJFyLkIrMopxNo26cDEvlPILTFXA/XQLzvXFsQ2B5lAXbG9JDyWHfpJnkxKOMRHwE&#10;6i4CG7nObJ+OgIb0MExFTEN5MOQj3jAU1cc/QcWOv8D9shfiAQJRufYToNxKlB5lGnHhN2Uy8C18&#10;lPcQZTkTmI20YTq8hVOgPT0WFVt7oHFPe/hvE0i/KYD/yVACq2y1qmu0lrJgmkJdmA3LvbFwPVyJ&#10;5L0ViFydw/06FSW7R6Fo+3jUH1sK263NcDzbioj+BKLea01Rxfbz8HkPIBokXcN8NractODe862F&#10;3XMAbvMJBCs2IFG6AP4XC6E7Phr6TX1h29EH9pODYSAgdj6czs9WIlh/FG57IW2PxwjX70WofDUS&#10;ZatgvDwd9VdXwPLyAHSvd0PR7+fe5v73/0rwzrm6t1IvHobbeRxh6x7ErKSBcymctctgqt0Gm5xH&#10;uj3QvJnIvbaA+mIh4FuMqHEBPA0r4K9YBeerpYg0bkLEfga+ht+hfzwGuic5iMreC5NGrnyoyd8p&#10;e6HqkTBeJPC83AauV13gf9sH3jsDCTKH82weAeUUderuPDiPzkDkzXpEzdvhqF0Jp5H7UYqZhOYj&#10;FljDtpT9TeVeyUJUHGo1IxCvG8Z93BfJBsqciTx8kw/v67FIvB5BUJ+LjHYsgm+yYbs3EJm6JQT3&#10;6xDVL+PcpyBtpqwahiGtHU8dyj1vIJjWDFNzPUae9Yd5y2eoW/IxHDtGwX5YcuoNoZ5dgWRkGdLK&#10;ZJ4V2YhXTkPsDWW0YTRSDSPZRiFaRUBelqdWr0z5ube4z6VqYso+C7bn4xB5PQ+222MQqZ4P+Oep&#10;VxqVyy1hOkP6XO6P2LkBCG5rBu/O1vAc6AzTrq/ge9CD66POMHLvvcqB/0xrmNd+AMeqZghu6gL7&#10;plYwH+2M2BPqxXNdYfjtY4L7Zohoc+CtzlKT7KNuMIJXO8J9piOSd3Lg29cayvd/hum7f0Ljj39B&#10;DfurXPM3eI53AAoHw3+0A1w/t4RjdSv493YDHuYhfWswQqd6wLz+S3i3dkHm/ihEHg9D5c6P8fbn&#10;f+S5yflc6A/j+q/gPNYBGfM4pGzDEa3IgutaBwRv9EXsXjbsF9rzux1RvLENKlc2g3bpB9Ct/hui&#10;V3oj9TgX5lPdYXg4nLp7AVxFAxBuoE61fIfQg4nwnuiB+I3+8GxpBWXpJ9D88Hdod3yCxLOBSL7K&#10;hut6KwSe9oX1WmdU7vorPI+7NOWD041D4Fo3WM80R6x0EBCQ3GXjuR9y1WuPaj7MyDjKxFAoN1vC&#10;+6wXxyfNHQWI1uei+lwrlO3+DJW/fwj7sbYIF2YhUU35UciTavLsZT/YrndF6Gl/KIXtaIe1QMYn&#10;/bKPKPeEfyz81NNeXRYCjQPIE74fmkzdnc+zqSeCZb1gu9Iagas9AblObeZZ46Xu846ljdEXDTea&#10;wfWSNNfnIlTcH+GyvlxXAdJOypItj2dmFlIJ8ihNHS5X90V3xngGiG5PSmoGicoa/05nj+XcRsBR&#10;3AOVpz5B+ZGPuS/5vHkYAtp+8NRQf9bmIvVsEMLXBqCO9kjNma6wveoDw90uaDzVGYm73CvX+8F8&#10;sCWUA50QvDIcvqekq21skwPWOhzB14ORrOY51zgJ8bd53Bs8M4vzofm9BUzrOiJ4it99MAe+w53g&#10;vNAKKBsFy6620K/+Ct67lIVg07kSVXJhfdIX7pIRSASmN/1AlJRIN67XOAymo5+h8cgHSFoGIaVW&#10;yqbd1Mh9/6QDUm6e8ynJITceUU8eIg05SJYPhvt6e3juUkZJQ5Um8abotYSRZ7hpMP8ep/7wk6K9&#10;kNJmq7SOVQ5DsJTyrJmMoEZ+AJIfKDmWI5f6SaLbJiGonwRHOXVRDfsMkn/pUQhzXK/qfO9Pe7o7&#10;YlW5MN7ohEBJNs/4Gex/LZL1P8FXMhfuWs7TT9lXr62OQ9z3/jrq+/a+vW//ztsfecBUx5BERekt&#10;TVfxbK9hVkrUyCupxKlei9SJo+gPJ0wVvycOkFp+R6plamAxv1HzlMm1L0V5ArvjPl9f8FmpRCjX&#10;6cTpplXHEYeTGu2lOqX+r/P6v22qs4rPy3OqA+/f5i1OPikeINc2zeI4NEvknjgP3zn6/nDA/dFU&#10;Z9h/6xT7H9zUsWS979q/fibrYFPHJj3FgcnvmgziQHwLxVao5shSow3V9VnV7+qN9bBIvi/7PYKC&#10;2zCbimEx1sFskGuhTRF0TWPaVNrazMVwSNVQUyMaTGZojUbI1U+Pth6mG4dR/fs0mC9uIpDkmGYd&#10;dCYD6i0Wflf60KpONamG+4eTtolf5KcaBSnOQtJYosbIV9Whq5PcblaOV0M+lHJulA/KjYVzt3Fu&#10;zvJnqD60DHUHlsFbegtWpR46Pm+1PULAexGOit9Rs2ciao8sg6f8DjyUMYdafOIh7KbXsBoqYLJW&#10;Qq9GqlXBYCtSo9bEySvXTs0myqxZrpOKU64QPt0J+Gs3wVf7M1yVBLUElO5rcv3qW5geydXKVwTt&#10;DTRi7qFq7xzUnlwJT90Tyk8DNCY9dAarGjHmcVxQ+aEzUYZJS5NU+OX/Lmsx3JorNIgXo+7kaNSf&#10;nA3T011wNhbDa6yE3ch9YqqH2/oIXtvdpv1gKVOdTnbrU/K6mDSWPWHmPqqF3fwaNusTOL3n4fYc&#10;h9t1BQ77LfLsDekq0ZF27kc7LGxWrULAboLDUMNWCnv9cxgIMLVXJ8BwpBMMBAiNRyag8eoqWJ7t&#10;hbfiNA2hUwjYL8LJvWm1y/7VvXNQS25GcThSRs0G8usZLHX7oVRvgVJ/inQvhIvzCAb3IxzYR5B5&#10;hSDiIFKWXQRLG6C8nIpwzRjEi8egYU8/NG7OgfXcOILJJTSodiJce4p8OAnLq91qhGLjlW9Re2oq&#10;qo9MhObYWJjPTCTgmgfT7R9oqP1KAPwjwqYlnO8GeM1bkPD8SmC2gmCAQNy/m0bjXkTt++Ao20sA&#10;vooGL+X4wAhYT0+A48ZEWO9OhO7hVITKpsFHYGUkeLHeGAXrnYU0WjfAVnUMLu1leC0XEPdKbrot&#10;iIRXIRFbgmh0JUKBdUgGl9CYlbxo4xDLEMAmaeDG+RqfiHBsHiKRJarDzu9bB5fzNIyUUZOjEE73&#10;DTjcVygfL6AY38JHWsWCvxLYfMNGIz/JFp9DIL8IsdhyhKI/IxT8BVHXj0hYFyJkHMP15dPYHYUQ&#10;gY/kAXLek1/Ou9DY7w4/De8U55FK0DiOSe6tKQRM+Xyehj6NZYQIrDz/J3t//R1XtmUJo3/HG69f&#10;96gLdSGZ0cwoW5Il2bIMkszM7ExD2ul02pl2mp1mSjMzM8piDAVHnGBmnN9cJ+yqW9XV3be/V12j&#10;egz/sIek0Dkb1l577TVXLCD4pYKbpSIsHizhdvEw+QzmUx9Bf+4z2O5+jXBdLyTtZUiGpiIeWIKI&#10;fxXiqbmqESqdrGDflYj7yxFxDUPKT9ASG0OwMpbKP4ETCqnUFyEJAmwxnGUIjsQ7LjFOzSsT0ZXC&#10;86w/AtV91G++EZ2EgJ3zsBPgS8VMqeAqYTQEAJLTLWIZBFd1N+hvEUTf74RQ6xCkHHOQ8P7E/d6M&#10;THA1svbpCLcMh+deT9jO87mzBCy3viD/dSegEK87Kv5JAo3UUKQyBPwEKXExqkEqxJUhyrmJ95fP&#10;tQV268/8OY/0n6bm8Uty7ikJj0kQkIl3W2Yi+5pFHp+OSGsFHE/6c8wOsJz4EqYrneFvHoSUbyjp&#10;JOvmuGrVOo4tVe/S7CNbwj4IhMR7Lk7wJwU04uMR4Z4HPRsR8q9DJLoYsdRsRFMLEIgthyf4C8/8&#10;CcqKG/DbriLs+hWJ4EKkwxL6ynFSXGNWwom5t0GCVHMlz9NAeGoJCFtHQHlOYGJcgIxjKkHjMLif&#10;9iQ9CdT15JEQ9yZOfpGwPqE3AZTzUheYd74DZedfoez6ANaDfeC7Wo7ws8k8r7MRMq3g2VuLsJvn&#10;L7QJ6egPBOWbyZNb4X5B+Xk5D3rSJN5ajCj32/c4D64LgxA4zd/vTkHoxTewXpgD3YHpsPGMuu9v&#10;QLTtV2Q0u2C5sBANPw1Dw3d5aNxC0Fr9LcH3Mp77mYg7f0bUuwMhN2W39Rr5/RLC/g2IRcXoxDPj&#10;WYiUdx4i1mmUKUvgfvkDxyiH9acBcJ+aB/1vU2A4UQnHuTEElAtgurgKIc0xxDxHEXGuIQ/yrCmb&#10;COCXwPpyFTzGX+D3b+a5PcQ76xZl8zO4TGdh0XyPgHc1QgHOyzMPAT15OzABmcQshL2SEuAwdI83&#10;wdm6nOd6LrKBmUgoM9R8RnHbfHhrpsPxcCaCjUsQrON5eNIFKYJt1+me0B3rgUg1waxxLM/qNMSc&#10;cxFq47MvR/G8jEQqOARJTxGcT3rDuKMTdGt6wLBtMLx3yvnOdDhflqrFRbL+mdzXKUg4SYt2yg/z&#10;D0h45lJWzoDvdgHafv4LTHs/RfBmCaK3K+C7WY7QnUrKwr48b33gftyZtO+JpORy8lcixrPqMw9V&#10;k77HxIvFmq960HqbB3Lf8xAzku/5/6SJczRNAXzTuFdlasJ1yQ/l0wzkvojMqaTsHE0eGsrzORIB&#10;8/cI6dfCcIrnaNd7yDaXINKUT14Tg/w4BJ6MJn0KERfP49AYNWQuaqF80gxA/FkfeE5+Dc+5Xog9&#10;5vh3B8B7+AuYN70Fm3ibbf0Q+g3/COdvHyLTWoCsVICVYiNthYi96E86UGY+5hqVYch6yfuaPLjv&#10;fom4aTAShnzK1C4I15Bv7/RD7Fk/gv+hpAXPV0sJ/Hd6s99P4Dr2KXwPuiDR2l81AoWlmumGd+Fc&#10;9g6M3/4VngMd4TvLeR3Nh2NTd1h+/BSG796H8Zu34P7hYzh++RyWtZzzwk9gnP1HaNf9GbGbUnjg&#10;czXnXuZRAdy/UT5v+RMSD/ohznNr+uVtWNe+Be/Kd2Bf+ieYV3CNuz5D6tFIeJ8M5pnnXP2j4OP5&#10;a7/WneeR63jRFxGp4rvqLViW/xmeHz+CZ+PHcB74jLTh2XeMRaxhCDykh/9pD+hufgL78w5I2clv&#10;pI3reTcY9r8Ly+aPYNv2Iey7PyGtv4Z13wekWSfKFd4ptlIk9aWIk5dD1QMA7jlIy/CLrvBc5l11&#10;vBjKrwNh3fQpvKc+BkhPuIYjQRorJz6H925fRJ/lw32tGzy3u6sekCnfMO7PaNiOd4dm6e9h+eUd&#10;ZGop71wV8DzsR131c0SeSnGKd2DawrXt/wiBBz05b/YdGK16VsWtoxDyUM4HOT/KuRTvgUy6BKnw&#10;EPIneSvG+0pyiIpXZ7qS96Z4ZBXCcfUrGHa9C/1u7uWFD5Ew8x4N8E4LlJOPx0PSJiQDxfC39kaw&#10;oS/S5K00ecxfN1A1QoqHa9JYjCBloXP7n+E8/znSTVxvdRnslIf+6+WI142F90pPWLe+B50Yj693&#10;RejC19Cs+h2Unz+BbccXsB/7imseBv/t/rCT3+2HOsC06XOY95D/HvVExk3dQ0tayfmzclwXaS8V&#10;XMWQxjs+aB2CYMsgNW9eVu4w8fSL8p32Qsqivq+qAPOzTCmigXzq1n2oH/CsREv4HO/kMGlnI43s&#10;RWp1Wufzr7g3fXgPDURCniHd/JrulGVdOY8i0olnuyEfpvNfI9XGM1FVDNMp7vvJUXCcKIJu92ew&#10;X+1EnUb2pgippiFo/fVdaHe+B+etLrkv32LjVCNeSlJZuCh3GrvzvhoI38teUO53ozwdiyBpYr/T&#10;H657feAkv5ivd1ALXiRMZW+McG/am/am/d/eXhuixMBiVUNLLbanai43Ca9TDWWqccjOnwTr/Mxs&#10;bYZFqYdFjDCqIaYWNttj2Ak6bdZHcDhuw+66BKu5Dma9eKhxDDGEiRFKvLnUcY3sj2PqxTAlxqh/&#10;Pa9/q+WMgLnfZc6vDWg5w5OZY0gFVLUwhKn9lQeStL95Tm3/qs9/8fe/V5NxxPNN5iaFLl6tWwyR&#10;YnzTS/EJWYvMTww7LTnPQ9sj2MQTSs/PSTvxPNOLAUy8pKwvc0UE2CxmqUwrRRJkDDGYvaaLGEyN&#10;pH0rn6+FYmng32JEk4T04hkn8zFDZzKj3WzkeDqCmCto3r0ItbsXUjk7h6C2Va3AquN+5TzfJHef&#10;VDB97TkoXo8SrvzKOCuGOCnaYBZDnI2015GHnqnhwMJD8q7k/lONjXo9HMZWKuanoT0yFZrdBOb1&#10;2+Em8DFIqLNFD5vjEaKaIzAem4WabWOgPNwDr7mRa9bkchIKDbkOi1SHtd2F3fKY4KkWRqVJpaNV&#10;3w67qQGKUgWjVQMzP5PiDB67VCc9AK9hN9yN6+F/NocKE4HgjsHQnJhHRXwXEvc2oW3nDLQe/Z7g&#10;6T4B4FW4XefU0FK7Tgebzg6F61C93NikUIVibOT/9qoFE6Km0wi8uADjbz+gbv9ctN9YQ/D2G/zu&#10;s6T1S9KPPGquhcv8gvssBQ1y4byKqRpuqUzq/0014CjmZ1xXrVrUQvInSn5DoZ8a+iu0FIPzq/Oj&#10;nkvupdGogc1UB6flEYH8PtJsAcLabwicdiBs+g3e1gPw3N8F25k1pP0iVO1bgkcHvkf1ie3QXT0M&#10;58NT8NfcRqC1Gj59G9wc12Wpgs9xBEEbwa6e4E+7Bn77VoQjqxEJr0EwsANu/154+DPoO6wanCKu&#10;mwhbrpB+e+B/uBDBawTEx8ejZe80vNxWgdrtA9B+fBgctyfBX7WEe70bUetpZDxHqAhuAkI/8n0C&#10;du1axNtmI9E0EQnLQoTNy+B4Ng2exgXQ3RmPhmPlqCbgrj49Do2XRqH9YiWUK4sJvFYi+HgilJM9&#10;0b75YzRv+hItOwbAeoTjXVmNxJ21yD5dguyTsUjeKILjDJX8GwRkTWMJ3IdDeygf5nv58EvCeslJ&#10;Jt+624cDtskEYPP4cxHBDH+6ZvPvZUjpNiOg241w2y8I1m8gqNkN0709sN1fT4A3HoaX3eEwFCIV&#10;mgRPeyWarhXAU1uGYFMxjLcIXO4J+OP/m3LhG5k4fxI8pOXb+gAVVUlorYY/liEVLaLiyrlIyIwU&#10;YQhUIkvlO9yaByeBlfHsJ9AffxuO+18g5SlAJjUSiTDfl8qXfCeVZT9SGEHCLZMEL9ExkCIPmehk&#10;go1ShEQRtlYg7h7PcUWZF8+2EciIp5qaYLuYzxdT6efvVP4zjlwiefPZjuSrDnATXMRaCqlQU7F2&#10;DIPzRXfobnwOw9OOCDkGc8xSqBVHQ0NyAEAAkVRhTRA0BNifjWO3VkC5Vwrd+UHQnegE5fJnasXD&#10;lIbve8QYKMY7Ao9sKZuALSrwpJmaAJx0kzCV9GvvvFg50sE5CHvXwePaBb9vMxIRCcsUeoxUx5Wq&#10;i9kgnw8MIfjoBc31r9F2Jg/26+MIPMch0kQg5p9G8DIRKXBcEKRnZSzOX7zn0gRzYnhLD1dBXybJ&#10;vYuOQzIkXpIzEI9XIpaoVENWpfBAJjUZmQR5OrwAUf/3BESrEfZsYKP8CK1END4ZkeRwvlOBZHw6&#10;geMEvsN9To5jH9MQiSxmW4NIdBX7noPUq/9nMmORiE1CwjUTMcMEAlTumZ/z9ZchHSYQcg2G/s7n&#10;sF0jWH9YRFDLd6rHIvKQAPMiQfnF3oheH4j01Xw4T/RH+96+0B8aDNfZYQjwDIduTIVbvDOezoC9&#10;fp5aNTnuXc+9XohUw0yEz5XCsasX7EcJ8E4Xw3N0APTbO6Fhcy+Yz81D8Ol2xJ8fhufqbjT+thCG&#10;h0uQcm8giP0BCe0GaM/MRcvGIrSs6o62VT2g29gNxkNfw3alB0LPSxBpXsBzdhD+2n2w3Pwe1gc/&#10;QKndDp+F8sm5DX4TaWUhr2pHwH1vCIyXhsJzt5zjlcJ1vZIyogJNVyfzbC6jbNpJ4Ey5o2xAwv0j&#10;4o7F8BlGwNpSgqBxEYKaTdBXbYDHeBNe030kbPs5z6VIG8mfLQS2JtJBOxEugm1H9WCYH3G8KyUw&#10;XBkHV9UyRBtXIalfyzOwAkn3FPbP/daPg+V0Dzh+HYDMsxVQzo2E8XBn2O8XENzOQ8K7kjyxAh73&#10;r/CZf4G7dhximlJIbiiIodwgIYWF5GmeEx/BtH8U5z4Srtt5MG7tB833fdG8vjOadnSE+WpfeOvz&#10;YZOQ1lvFcB/rg+af3oF7bxdkHwwBNORhI8+eeKzYyxFpmURwW4rgs+FIGkYj6RmLtIOg3FNCnuMZ&#10;EXkTGaaGhksOL+GphJO8by0jWCfwvjYQ0VpZ40SeYfFwE28Y/u2eSllZAfvdAdBSNmQkx1NwHjKt&#10;E2A+8BX06/6C8NnuSD7vCxiL4XvcG4Ydb8O48x3K609hlfxm5z5F+8n3Yb/UiXJ9MNKNY5Cp49xb&#10;SRsjeb6qBIHzfeH/rSt8UjTj/KcIPuwI65X3EbjfBb6bXWE98zUit/oD1aWqkcr66zsIEuRnuQ4x&#10;AkSf9IPj1KeI3ukJ9+2vEW3ohYy+UK2gGn7WF/EHveE69xXMO95F68p/QP2P/wD/I66njbLm5SRk&#10;npD/r5XAcvIL6I9+AOXA1/Ds6YL4lXygnbKUvCkFOQKP5nA9M2A8nQeTnLeaCQjfyoN27R9g/uHP&#10;CJ/qiuiFPmjfRRl+9SvyXKXague/hn3rB/CdHQjLla7QXerMvc1DQjcKGecopM28M7ifqfpCWM9+&#10;AP+dDkibilVe8d7oiDbxXtzzJ56lj9X7QuSnfFEhBn1JP5D2lsH8ohssz3vxDFEeSsionfefpgTh&#10;+3nwUy54938C097fI/i8EyKNfRFrHoRI1WDYxIvu3JcIVvcijxaSdgWw/vYRtDv/AP2Rt7jWz6C7&#10;yPk/685xchU7I7YChNo57/qp8J3sAf+RTxC59hV8z6RCLO+N013QuuKP0C34HVxb30b6yUBA4V1G&#10;fkwEKAss5EtNBec3hTzA5pxI/pyoGqOkAiq8cif2QNopX/jwvpAvoyLkF0sB7Lc+RtOJ3yGk7Ude&#10;5PrFK4t3j/ye9RfD29YdMd1AtRKs935XhKry1ByJgboBiOoKSJtK+BqGQn+1IxqP/BneWx2Rrh6E&#10;8N1+lJWd0b71j2hZ+f+B7tv/At03/w2mTe8ieKk/zzzvphbOpZ1j2XimguQL8b73T4FbOx3WF+NI&#10;o8GIK1IkgXeJh/MKcc7hUni4Fk9bD9WoFq8lDxz4EG3kEXdNH55N7ntgMPfuC9V7MOOTFAQjkBRP&#10;v4x4n5ci3l4M1/2eCNTynEVJoxTlZJL/ly+tkqMQ9wyB9SX50cI9j49E1Mf7jWc4pcvnWnsjG6Es&#10;8ldSXxjPe408penF/RsA85OvkWgfBMfdzvDVdke4oQ95rBOiD3oBL/qSH/lugGMkeGYlfUOW609M&#10;4Px4FpzU1YJLEJNwYtWYKHOSgg3UTxKULf4h8Bv6Ix3iHsUpR0I8Q1xXlutRdZPI6DdGuDftTXvT&#10;/u9u4j1lFA8bqe5of64aF0zmXEXUf/YgEy8uPqdWgKyGYqnLeV6Z2qDYJOzjOuwWfm57DrvtHv9+&#10;xP81qwaKnLFGDERiJJCCC9KfGKX+3xi/9JyDhDuK0UnCMqUPMUZwHa+MWBbJ/WXk/F957f3zOGLE&#10;kDn8bePn/+KZf+/2N2OKB6BqAMt5k0mRiJwBRct5P4bivE7aPlfXoq5NDFaSb480V2xPYHfcguTY&#10;MxuaVYNMjqbsj/2KYUcMZWqVWr5vsYjxTUIhW9XKp2IEU3P9qf/n+Opc9NCarPy/FNiwq2GhHm0N&#10;rJIce9M0GI//AG/LCzjMfJ5j6dkMJptqVLXqFP4UnpA55PpTK3qK8dNarRrgFPsTWGUfXhnyxJtS&#10;MdepBkSH/RqfEY/JBjhbnqL5+HrUbJ0N/4M9BDvX4HdfhlUKHXBPpdKr9uZ+VG+dAMOJpfC33Ydi&#10;aCd/tarFBqxWqRBbBZsYHdXwWdLB0garrV41SElYp0o/u9CPNLHkPCMlp53dUgOn8TEChguI63bC&#10;U7UQ9isjCCIHwbKjO1rWfgrT6TFUys7AZhUDJPfGwvVaGmB1PFCNzxauy8Y9dJofwqbZCkPLHq67&#10;mn/XIKDcg998Es66X6A5ORUtB6dToTtJsFjHfiSMVwOH9TncntNwBg7A7roMu6kRipHzF0Ms6Zmr&#10;Ritehzmefx1CnQsRtub2UPaW9LfYpNLrbTjd13iWn3Be9+DWfwuvfi6c2u9g126Gy3IdNtUzkmfZ&#10;bOL+GtTwWnd7PRyNL2B+fge6u0fQenE1mo5OgfbwcBgOF6H92HAY705BwjKL4GwslbrxpMsi+K1b&#10;EPEdRiggRRJOweG4S/nRSBoJX5phEMOs+TFpsw+O5mVUnpcj6dqJoPUGvIaLcLf8BF8L+6mfg7bT&#10;JWgmYG9ZJ4oswdQ9KmDucgTaxsLbtJhgdgMy4dUIRwmOw6fg9D6D29oMJ5vb+RiRwFnE/duRCq5E&#10;KrSI81pH+l8iaLyBsPY0QrqjCDTvQaiNYL6R67lRQjAzCKGH5dD/ls8xeyF6uyAHXqIVVG4nAL5K&#10;BFoq4ZJ8eS8WQHk4FfpLo9F+qAwtOwegZWtvtGzqC93GXlB+7Q/38Xy4rhbB+WwoAhpR7gk6Q2Op&#10;UM9H0vETlcj1VEJnsE1EKj4PMfG8S41HSkI31fBNviP5eviZPIPAWCTNwxBqLoDvYR94T30Nx4GP&#10;YTzwPgxnPobjfkcCgyJk3ZM4zhy+O13NnZbJUgmXsMo0lV/pPzmRY8mYsi7JK1OBZHYCkumJVHgJ&#10;sKmYI8Qm3mSJcjVcLKDrD7++FxJ2jk3l2lFNcOImgIuUIdiaB/2FTtCf6Qzlcle4qXSHNQOQDYli&#10;T2AoISxiLFPDfPiT85Ek0eB8pJKagAWp4qbc+QyOqq4IW0bDrxvNPkqRtglgIg2kKhvBQFQphM80&#10;QK2UKkY8qbqaSRJspAgW0+VsQrNhBBb8TMKOxAOCynw6Pp4K/AJkgksR905H0EsAE5P3SsgjBJeG&#10;vnA2dEbUnsf5liFOGsUjywnyNiIaWE9wsBDpNPsgeEhynAxBKzIFbIP5eRHiCQJKCW1NCNgl2OF6&#10;MxHSOzwVSb94URI0EOBKuFMiMVo1kCVj85AILUQivBhR/08IuPYg6NmAWGQukhw/FZ+cm3dSQAuB&#10;SLaI75YjEZ3G9xfwuRU8az8gGFqOaGIW/zceifhodV8zUpSDPBNNTUEkNQMSJh1z8/8ET+noBMSj&#10;0/n8PM5xDrK2sQg/6wPrkc9h2P0VrEcL4T0zE6bDY9C+pzcMez+Dfs9nsJ/pBM/DPASfDUHsSQHc&#10;13tCc/xLWK4PQlozCZ4Hk+G6uxCBpjkINPyEcON2xOqXw355JnSHKtS8VsFbZYg8moHgvZVQ7i2B&#10;q5byo7oS1pP58JykfD3GM3WwEvpjI3gHTEFWv5IgdS7izWPgvlgG++EhPFcl7GsYtPuKYf51AJy7&#10;esD7W19E7pbC/2Q03E/HwPFgDHwvZiJuFQ8+vm8lOPfOQ1w7DZHaKXA+4FmuIlA3E/i1T4f5Rl8Y&#10;j3aFcqESzsffwP+C9HpOgH1tEIynesByKR/my0NgfzSM/D4CEcMkhDST4akdh6CG59m+hfy1lXv1&#10;rXruss5JlJ+joK+ei4B5E3lgGelO/kwSfBM0Jl0LCMDXQDlBAH80D7pdPeHeNoDrH4ZkE8+dcTgs&#10;F3rCcauCIHY+TCfKoTs1BIarHRDS9ufZGs3xpPiLGOPJ4/w7ZlmEhHkdoPyAjHEBws2z4NNvoOzb&#10;gXR4PgH4hJxnmHcaMo6ViD2bCOOOT6BZ/4/wX+2FVNsg2Ou6I9A+BFkX5+CcCs/joTBw/Y7DPWHZ&#10;+hk0v/wV+gPvwHb+S2T0PH8GyrdLX8J+6ku4LxGEN+cBllIkdMMp47jecAUi9QWwXuSZfUDZ/bAY&#10;IWMRzw3nznc12z6CYcPbCO78DOaVf4Vxy2dIVhXDc60TQpQneNAXuF+I6JEB8B0ZhMCtPPieDIL7&#10;ZAfYd3wM7bq3of3pLdh3fwT3hS+5ph6kK/vXj0SwuQzOW33hutJNLWASrRsIn3h9Pe+NpKWQe5iH&#10;lJHn90l3mLb8I0yUo9mqQtjPfgrb8fcQe9QTsdreyBoKqRMMg+0q+zn+KWJ3OyHTWgg8HwLbznc5&#10;5iBkyRPOG92RIk/4m76F8+4M+M4Oh2NrZ3h2dEPgeG/SqAO8t3og8LAnbJe/4hq+QvhYR4Su9KE8&#10;HwbHacr0A58iy/U6fuP6Nn0A6+5P4LrYAdmmfASe9oJVqpheYB+3+/DzTkBNEbzHu6P9+0/QuvYP&#10;CN7pjBRlZsI5kfdoBfwt5A83z1JzD5gefYmswn0NjFfD8sPaQWo+zUjzIETvdUL0YSfE6noiXNMd&#10;wec9eC77w3bzcwQffk3a9Va9BtP6IiRbCtRcXVktzxrlvv3YR/Dd7sJ3uiHY0gtpTxn5cQRioVFI&#10;Rchzccm9x7vGOhRx3rUwzCZv8V6mLuKvKUbMVIqUvQTBtn5IakbC+3Q07DclvUQ/+J915Z3bE/AM&#10;RUKbh2T9QMSaeAc05iNhFOPQaEgRGimeoztXCsOxUtWLV7fzAyjnP0HyBeXD6Q4w7/kY7su9YDnx&#10;FZo3/A4K5xyvpdxqLUCkdRD8Db0pCwoQ4NmSqqxpA2W7sVj1Ik45eI/5OUfydZRyL3BtINDAO+p8&#10;N9h+fh+h7bx3j3ZD+El/ZFoKYTn7BZp3/4Xr6IVsYBTPKe+8OO9+uVvDIxAyF3G+hapnuP025e3T&#10;TuSZnkiLR1uQ95d4yAclZyBlo3sJfG2Up3WVSLZVwPtiJAL3RpFH+8D/cpBqVMsGhnH+gxFp4t4Y&#10;BvNv3suUC1IZOW0bwv0Q7za5r4Yjnia9pSAT76i4UoCwqS9SkjZB8jBGKHvEm53PZXl32Z9yTdzP&#10;DN+1Pu8C2+POamVYhPkM9zjQPggRI8+7GAkV3rX2EXCTR6LyBRvXKWGrktsvTj0hSL0kbuDfwQnk&#10;Da4vVook72yJKkilR7/yECeNeVfLXZ7i/LJq7ljqCeJBzjtW9fRLDkUqQd5L8P72jKe+Ljo556It&#10;fmOEe9PetDft//JmEI+iBgL4p2poXM5jTYxSYkCSn2KMy1WLlAIBZhMBtpG/WySP0wNY+VPCVm1i&#10;5CDYFuOPGCly4Ys5o1DOEPW6Tx37EyMfP1ONe/87nnCvikao7/Idvqt66kmOLeUZzArnrxqoxGMv&#10;Z/DKreX12P+6sc9/euZfj/Xv0V71q9JC5ioGLf6ul3xoGtXQpJBuEqIo+dzMnJNJNZZxbmYxJD0l&#10;XW+Sps9gNXDdeoXrz3ml5foXI5j85PNq/wbuUx3M1jr208ox9GqOOPNrY5lR8rxJsY0cDWUuFr0Y&#10;yORvDfSknd5sh8VshaPuPlp/W44XW6fCfHsfvHox7JlgMFugVw1CuT7/ee/EaKglDwkvPIBi5vM6&#10;rsHYwL/vw2O/SmB0C05DtfqsjmMYOJYYGl3Wx4gbT0C5Mg8vt4yE+do+BLVijCKvcDyz2QGnVQdv&#10;/VW07V+C6m1TqNhvRdRyDRbHMxikUISBY3P+UqFV73wMk/2JSgOZj5XzsdjvwaRUkbay31JtVAep&#10;JqoWG7G2cj5cv9msGqbspqfwOQ5RkV2L+NMlaNkyCrVbx8D2YCe82vPwWm5yzs+hI50Ntka+o+Fc&#10;LXDqeIaadsHSth0uRYzT92ETA7WE0tqfw8/z4X52EA0HZ8FwaQ4Smu8RMW2Bz3Zb9VqUc2FgU9i3&#10;ePGZLK0qL+TmbOc+udkcPINyJqXpSJsGWJUXqieqU3kIt/UJHMY6nsV6OG2P4LScgq1tA7y6I/AY&#10;bsGu2wBby3o4Wk+pxSTEyKc32XL7IcZZtQLvdbh9BxEM7kLAexxBtlhsK5WkdQgpR2BvuAzHs72I&#10;3JuPwNWxMBwfhaa9Q9GwpxKNh+ah7sgq1J/agfbre2F/sh3hps0EwjsJfg4ha9+HkGU5YvaFSDlX&#10;IO7ciJj7AKKefQiHNiCeXI50ah4ymUlIpaYg5pxBkDMdqab5MJyuQOPGIaj/rj/qlvZCzfK+aNpW&#10;hPDjWXBer4D93FCE71Ui+GIlvLWcf8sljnkFSdN1xKxnkAxupyK4DPHoUoQk/DOyEf7QesRj31NZ&#10;JmDNUmEWA1aEIMZSTHA/GOZzJWg6XIrmo0VoOdMP2ktUOh8tRaRxHUHnPgRaL8GnrULAWUOF9jQB&#10;8nokvYuoUM+j4vodgcR3SOinI95KBdk0Ctm2EQjc7Q/3gwGqZ4skQE4FCuFp74vWW19yjM9hv9YT&#10;ypkuaNnxLrSb3oKVoM9x6D1YT7wH7dn30H75A2ivfoD2S+9Cf/tLnpUSznkiovahsN77AsYzH8F0&#10;7ktoL38J4/0uBBgEFJKvTOmPsIHgg0Cgbe8/onbtf0Hrz79D+9a3YDv5NcFSPpLOoewnHzEq8ZkI&#10;leGEGBGo9GMUlfXJBFnz4DfN5jkYh4BtpPqteCpamvMCS4xCIlqGeFw80UogeXjEGy0THglPC2l5&#10;u7OaTyjRRBBsLSN9CAxTk5HMTkFKviVXv5kfhmxa8vQQHEgFVzG0yfjyuerxJl5mYiicgJS/nPs6&#10;hACUdPRxrspQhFoHQnnYlbTpDs3JvrCeJ6gjqI9rBxJkUMEXj7FUBRvnLSHGYjBMjiFvVyIdG0tF&#10;fxzH4T6luYYMaZDmPJOV/LxCDTNNZzgHMfol5LMxSMZHI6aGKJcjKqFhruEIR8Yj7J8ERTsKDm0F&#10;Et7ZBGUrEPb8Aq/tNGXiE8qlZ3C4ziAoFXoz49lkvQQj8Ymk1xzOZRLnxvUlJiEaXcznyLMx8RpY&#10;TBrzbBC0pUnvdHICx57Kz6eRr2cjEiR4s83hOZ2GtG8MgeAYrk+KeYxGODwWafIJopV8fwLCwbXw&#10;8X4JUN6EDEfgrpkAw7VOaCPvBJ4RwLkWAuKdZf4RyQae/au8Cw73gevGQALnKYg/ng48mYbMfQIr&#10;8aI6NQDWvR3QtuNLNO3sjKYtfdC0thuMm79G6Fp/ZBuKyPudETz9JcKHesC9uQNM37+L9vUfoXVT&#10;Jxh39IJ7ew8Yvv8AtUveRs3q7qjfMhqtBybCcWYknMd7w3KgE5TTXyFZlQ/Uk0+eDUbiSR6Ct/rA&#10;cKQjdL92R9vOEmh2joZhQz6s3/WEa91A6NbloW1jAQzb8mDdUwj95t6w/vwF/OcGIVE9EYn7FXCf&#10;GIB2CQm80QPBWvKCfTbpt4igdRzPXH+0HitE86F+aDnUE5aLlbDfXwndre9hvrUajqvz+dkQOF6U&#10;Edwu5X5LOCZBrn88fMZZCCqzETRMQtoxA/DPAWzzCWKnIxOcrO53xjsTrkel0B7lObk1jPKHfOAk&#10;iPfOQNZSiaiJfOiZjWTrTIJkAnzJ10jAHrUO4/kvgrN6ICzkc+uD/tA/6gn9va8Qqu6OpLEQoWYx&#10;hExEyswxPeQLL3nLswSWurkw3suH715veO8M4jjkG/1M2Fumw69fCnftt9CeKYPrAWmdGItU6xBo&#10;tn8Ez6lBSNdVAnryV3UpdL+8A/epbog0D6FcL0DaUgDnCcqxjZ/Bs5V7f6ErYOD5eNAP9pOfI/CY&#10;IL+tCP5rX6pVZbONBezzK+jX/wXGH/4EzfL/CsOK3yN8cABSNycheD4fnvOdkK7NR+pRb4RvdkO8&#10;qZByrQhR7WDK+CL4qnsjqqG8Ea/B4BikJdebbzx5eBzCujJENGWw3CRdjnegfO2FlKtClQUpfwXi&#10;QltXOZL6IujOvg3/9a8RedAHSc4LjtGIPO4C7c7/Cs3uP8By+jNEHw2E7fQXaNj4e9h+eR/B7Z8h&#10;ebm7WjnTf20AHDu6wPVzV+iWfA7D8k6w/dwH3o3dYF75FnTf/gN//xiJE32RuUWZdYf7fLkEiYd5&#10;QHMRIi94hk5+BMepjyFVd2OXuiJ2uQfSVwfAf6oLvDe6Ifa4P7wnv4T94Ic8A0MQudgdDv4er+2N&#10;TGtf7hP3x1wKb0s3hM19eecUqkY948m34HnWGZ4XXeF9xHtBPPye9EHkZX+kDCJHh/Cs5yGl5CHu&#10;GISkg/QUD7FQGWL83NM0gPdWX7ivdUeqrZj/451GGZRKjlUN/R7NYGTFcy80hfdMKVxN/dSQ5qSl&#10;DNEn5LGDH8C88S+qV1iiaRLCRtLcK1/qjEBSvmwJijGIe5ek/LQNh7c1DzGFfJngHUL57n82Ar5r&#10;YxG4Ugjf3W7I2DkHkb2U+6bzn0MhDbxnOnF/+gCSsy4u3tyUreZiBBv6ICUGyDbS2VrE/vheeyHv&#10;8i7sp5QylTIsQJnvHIaMcRhclFOWC58h1tAL/vqOCN3rjtCZbrBs+xj6dR9A//3HMG35BLbDXaDf&#10;3xOaPd1hONkJ9rsdEGoayLNQAfPNgWg8ynv7+qcIN/RUQ5kDVb2h3OkM3eWPoL/2EQwX3oftxLtw&#10;nvoErjtdkGouoBz6Cpb1b0O3+neUZ39CvEZCqnuh6cc/w/Lzu7Ds+YD70IXzp3yjLDWd7qDmU4vZ&#10;eiPiH0h6kmcbKRNu9IerpgwhN+9YCVnn/ZTxc30+3msq3UuQdHNvFNJdPNBAvYc/fdX9oVzvSTk1&#10;FjFLEZTbPWDknsUlrYF/MkKmadQlJTXAZN6VEqpL2a/lXe0RT+8ZvJcqqT+MgLlqILyN5B/JWekd&#10;T/6qgKd1GHyGQlWvkDs4LbllPVM4h6k8i9MQ8lbynpzAu5qfuwqRsA9HOsD7WeVD3knyxZ7qtUjd&#10;ITL7jRHuTXvT3rT/WxuBPUG3oryE1fYcZksjgb4Yc14XOHht6DFDkt6b+Jx4H1lN9QT8z1WvN4ul&#10;GjYxulhfqF5cFn4mBjjVAKb2YWATAw/7EaPN66b+T/qW5/55nP9lM4hXVc5LLOdVp4dqgLNJCGo9&#10;xxWvO8lvJYY46fd/1vfrsaXJ7//WM///NDGcvPYWkzE4V5mXeLeRlpI7T+hoNYqxzAzJPSaVKyWX&#10;mhRZcNruwU6gZjG2qH3JusUgIznJdEaFz0p+OMkXZ1INadKPFELIGeDa+Kzk+xMDZy7vn2o4U+me&#10;M77JPuuNdmhN0hdpJoZBde/Zr0HoaoZissFr1ML55CIady5Gw/YFBB6n4eMcTCY739Ornk45I5HM&#10;XQMJQRZvSJf7ODzu07Db78NobiCvvfaKlDmIQVADm+U+vM4bsFuewSQhzmx+Yy1M907i5fbpaDv2&#10;HTzNVbCZrKpXn/CXxV2FgLEKltuH8GzrDAK0BQjXnYNHaVINWFIkxKYQ5CoPSYsXpOELuPi3Q81v&#10;KAZm7oFFwya5DNv5fK1Kc+EBMUKJh5zTcQtO1ynVmGg2N8FtMiJQ9wiaI4tRt7UXfDcq4Hu6GJ6q&#10;BQi0/gCv9jfYDQ9J/ya4LFfhbv8Jbst2KI4LcNjvwWN6qOZss4qBzHMJHv9RuJwco+kuTFf3oP3Y&#10;XGgOzYFyawtCEv5kq4ciPEn+0ZsNKo2F3yW0V6oOS/47i1WMfy2wGckvFvKTjeOT7ibJi6fUqmfT&#10;YuGYlno4dYdha/oRLuMZ0qaKZ5396+/B1rgP9oYNsLUdY5/ibXkXHudJKnI7CdjXIhReiXDiG/jC&#10;38HlPcR3OYahkfTkvgV2wRM8pHo22sijVo6lmG7C1b4bwZZlSOoWE4xtRUB/BfamJ7C+PAvri2/h&#10;alxEcLAT+uvzoTk9DG1He3HtnWE61h3B6kJkJQeZcQSsD/MRbhyPkGYhnM83EjwchafmIlzNV+A3&#10;nCRA3UeQtU41FCRaJhAozYbv+jJ4ryyCcnQ+tDsmQ7elDNr1BNZrO8DwsyTy7g7nVSr2jZNgEu8W&#10;DQECld5AXW9k3aMRbBqC4MNBiD4bikj9RISbliHatoZAdjXS1m+QsS0lWNmMaM0h+B7thuMcAfjO&#10;sdCt74nm9VS2b1Ax9lBJ9I1TvRbafqbCvrsjAf0QKq5jYW8kIDbmIxMjQMiOQjZbQdAxGcjMZZtK&#10;xXQigQP/jgynwjmUCicBTUTyUJUTNI5A3DQcEcm9IiFQDgJHCZUV4wqVe9OVD2G5SEX+ZidEmiSc&#10;RQxVonQXIWkroIJeSmWZ4Ds4BWmCJDW8IzMB4nUn34Ins8XIQIxpVHSzQ5FNF/L3EcjGxyBsnwK3&#10;ZikCum+4toVUtgm42gk0pEBAnO/FuG8xKvIJCaGVpND8TL6Vj3J9cYJgzzBE7IWIU6nOEuzkQmvH&#10;sH8BXGLok2++qZSnRyGWkpxqOfrIt/jZDMGCeJ8lCaQtpXA+yoPlUm9YCIjMZzrCerUr3I+7I1Df&#10;B9FmgnbSONJEZd4goZKrkInP5FoI9pIjkSLoTst6U1xnsggSipOQohOR+UgEFiEZmYZEmuAMxdwb&#10;0kE8BqWinFTo47zUv8U4mCxFnEBDqvLGIzOQSozlOjhGbBpiwaWI+n5E2LcDkdgqhOMreaaOwtrK&#10;O7bxNoxN5GXzXNJoKhtBSIwAk/sccM6HV+F5ce7luVuOSHIC4unxHIv9RxeQnrNJ43FIcS3h9CQE&#10;44sRCq3ieMs495kIOsZQzozlzwWI+H5GOPAd1yZGTplXJZLRcdyfMfyM5ysyDz7vTjjt5+EPcUz/&#10;fM5pAoKW8Uh7FyPjWYek9Wc4qhdAc7ESugszYH+6GR7LCYSDv3De8wic5iPYPhuOZxOgv1GOtnME&#10;nZdGI/BgKuLNK5BQVgLhedy7+QTC3yBqnwR3zRB4HxTDdbEQRgJX856OsO39Av7j3RG5Q6B8n+eO&#10;ANt7YTDCNeRtqejqlzP+PcCzF66ZCPvFEXBcWQDl6kq1QrXxwCxofymFfhsB55GBUH7qBue2EvgO&#10;VMK1rQieH3vBu/oLuNd9AdvmLgjs74so1xR+tAaR2mOIVp2E+9wy6DfkwbGtGIGTE5B6Mgf+B+Uw&#10;nhhIgF0I1xnSrHomEpafAPNGoIX7YZuLjGMegeU0REykr4d0ty9EzPc9wpG1SCTmkzc2UJYeJvjd&#10;iLgyB566b+C4txGmU7Nh2DYA9uN9KCslNK+EvCLG7NGUL0UIPuNcrvSH8fhAaI4OQvvp7nDf6E1Z&#10;+QG81X159ktgrZFqvzwrvmmq0UmS1MMvXig8N+SbDPknm6wgb5YjpFRAf4/v3Oa5a5sN5e4wOB/P&#10;5117lvL6B6TMS5Csmw/DkcEwbO2J6JVRSEhoac0YxKvGInK7FN7j/eD86QsYF/0Zyvfvk16foP2n&#10;r2DbT7lNWZet4bk73xn6H/9IOftXxGv6qkaCmF7C97imJ33hPdUNgbNdySPdKcsHkN+Gqbwfd0qO&#10;wnzEW4cg1sx+6voDtQVQznZCy/Z34Lz0CTJW8YqZzPMgXqKUK9aRcN7lsy8J1p9wfQc7wHW8M/wn&#10;O8O2430Y1v8F1t0fIXSjFyyHP+fdwHl4eCcp4xG2ks8sRQhV53F9+XymJ3yXOiCjo5ysGwDrcfLK&#10;Mcrypgp47vaG/czHgLYMqaoC8s1AxB70R/DUVwjf6IHwvX6wHfkMtgMfwbT3ffJSR6SeFiB0pgvs&#10;P7wNO+nlXvsevHs+gbKLMnrnp9Bvfhv6Xe+gfdv7aPzuHWiWfQjdNx+ifdW7cBzpgPhLMUp2hrLh&#10;a5hX825c/zFMfFa7668I3OiIbEMerGc/h+N4B0Tu9YH9xGdw7/0QgaOfIFU/EAnSKtI2iP0MQfj+&#10;QLjvdkWkkXec5ATzlKphhAFNf551CdevQDY8ClFHERK+UsQopzM28VQrRKC2B3zVnRHW9UVEPwAJ&#10;bQHPAOWmhHZKFW0+H6rqD8/xjjCt/Qt5+j2Eb/eF/24/JJ7mIVkzCPZLH8N24QPV8BX1lyDB+yzp&#10;l7PEu4x9ihdYRuQqyL/sUw0lFa8w22j4Xw5GiGOKl5rkC41o+I5lCj8fA/9NypKb/RBrpyyXL2DI&#10;E8AYRFxFcDb2gLuRepqZNAhRvkqVbFSqnldSnVoqXUuFUcmpiizv1/Aw0mAoMkby3PGPoPnxDzBs&#10;/DPX0g9xK++BMO8E8qXvBvn36QCkbeM4x1nsk2cvMglRqaD8JB/Rl4OQbStAtEloVcy18f6OTgIc&#10;s5Ewcn4RntNIOeJ60tnIdUpevXuk8bHPEZYCI5Th4fZhvN+LEa0fifDDMXCeKebZr0CkgXqBaTwS&#10;DZST1UMQN09EzDsZcY6R9I5in6OoI3F/TEVIhQuRTPAeFv0gOhlpf+7LGPXe5Z2ekfBTP+/4hNyt&#10;pbyDyhAPlJA+5AfJ70r6hMzFCDv4PPkDwZEIPB8E67Xe8LzMR8Qqhr2JcGpGIOWVL6fk7qdeYhtO&#10;nXYoWwk/Zz+BYdQ7BvE+4tn2cgzbdAT138DVtgQhz3oEI8sRj8/neVwG8+2pcD0fy32YwnfGI9DO&#10;cQMT4XNwHq7xSFF3iQVGwO+grCDfhf2DkYwXvDHCvWlv2pv2n7nljD+qMUjvUg0vuSIJbRCPNsUq&#10;YP1V5VP+z2BwQA1rVEMbxViihyTXV59TgXYVbPbHUBSCagJ/+VyKAljN7EtCUCUMTfX2EoPPvzWf&#10;/0H7757/N4xjqseaFC/IeXQZpWAA16AWjxADomqUyz2j5jH7F/39e7ZXhkV1PkIzMQwKzWS+/P+r&#10;eapz1Ut77elngNlaT/o9Iv0ewmpsglWKGBic0Ju03I861ZBic95SPeDUUF6VLq+MhWq/YmCU36X/&#10;nIFNzdFn1nAfm1RvRZPkVXs1fm4P//X8/+0m9NKJQU6Mfew7Z8yU0EcjtBaugy2kb4br9mHUbp+F&#10;ur1Leelfhk/fDotZDFtNUOw34XKdhstxBYrpMexqYQbOScaQirjmds61Fm7rY3hsN8k/z9i/lmMb&#10;VP5SyEtGgx4as5l9GuGpvgvN3mVo2TYX/scH4Od7JqUJepkXae+wtRFsn4fl3Leo2zQJuvPr4NOd&#10;h9v5gDSsYv91bPxdeQ6jGPFIQ8Vg4jgcy1JPvm1ga1JDSmW9wkdiNHM7LsFpu83PNSpdtKSp3qSD&#10;k+cmpr8N88UVqNk2DsqNDYjVnIbn3g40n52C5pMlsN2gEvWSSgKVkZBpCXzKboLrgwj5dlNxOKnu&#10;sc6ig9Yke2+EjfSxKXWkST18zVzL5e/wcvtM1O9fAfvD4wgZq+C2NcBir4GBz0lRCJPBDoOe50AM&#10;cjyT4mknhTokXFnOopFrM5NOatVY8qrZ1AC78TgB11pYTLe5D8IjCtdn5vgv4LcdQMA0HxFlOpLB&#10;OYiGlhPEb0LIuxs+9xHSmXtlaOCz1fB5TsErBjnuhXhrGo3CK0bVs8fpuQKP9yzc9uvwGJ/DpvsN&#10;Zs13pMH3VPpWwuvaDYdyHT7nJUQCW5CILsh9c0pFLJuaiUx0Ifd4JeyGlYh61iKq7IdP+xQeTS2c&#10;zQ/hajwJX8smxAzLCPBmEURNgPfRBLivLyI4Xwkz+cBydjmsJ2fDfIQK4fFBCF8dAN+twXDcL0Si&#10;hQpwYznCDeXk3Xw4rn+NpI571VyKdgIp3ab3YFj3CXSrPoJx1fuwrP8Ezp0d4D06GIFz4xG5Mh3x&#10;6/ORuLYQiRuzqECXIXw3H5kGKoweAkRnJdLm0WoYlPtWByTqJHSESjJGICHJkG0DEWjqQRA9FMH6&#10;/rBc/Aztu99Gy/o/o23NH9H+w59UbxBl5ztwn+gCL+cefjgY8bphiLeVIkngmfUL4KByLwY88dLK&#10;UnEWACOFEbL8mS2nckqAQcCBJJXvqIQFTSVomEnFeBwSCp9z8hlzCYLavlSOC5Ci0p1MDkeSQCTu&#10;KyA4KyGtC6G51A+GswPguE1Ful3CXeRb6SK+Q0Ac5zyo1CepgCcl3E4MVWmOKWG0sekccwbnOgZJ&#10;hco9AR2MRYgRGEZbChGsGkTaE2Re7wDbvU4w3voEpgef8rwMJCAvhqumC9xPCWYJzlPsL06gI2Eo&#10;aT/XkpgCyamWSIgHGAEUAUU6QTAQH0e+nY2QfwVikZVIJMlbyanksQokQwQdbtJQqu5RsYeHfK4s&#10;QcBMHvMsIw9OZT+j2S/BGdcTDRHIRCVcZizXU45YrBhJAs9kcDwBZAWfFU+6MchIqFFqCtc7m7Th&#10;uL7t8DoPw+89CH94E1yBHfAEdiIUWap6i0iuHfEoktxuYkyIJubCy3cc5ofwSA5F12okI+PZ71Sk&#10;w3MQUGYg5CSAIz3DgdFqrj6fdR6SvqVIBmYgaB8Lr34qQpZV/Izn1f2LmvcuEl2LRIr8GZ+KWGgO&#10;gehKhH0/I+D9CZHYIkSCsxFxz0DYTjBl5boI5hIcLxxZAX/sR3giW+D2HoHHeQ5h93ECoL2IOH9A&#10;2DgDrvqFaLz2Hew1+5Bw70KQa5UvXez2h/z9JJJujmH9ls+ugu7WLDSemofma5tge3YYrroNiNgX&#10;kz+nEchPIQieRGAonlkzkLTPIo+NhVuq/Gmm8WzPhfV8BWwHCmDYUYi6zfmo2VkB4/HVsB9ZAu26&#10;ItSvGoD2wwsRuL8bzvsbkdasI5BdpOaIytRNQuj2FDguzofn0GSY1hchfGEt0g2XCXB5bz37Dc5b&#10;O2A7/SMMR+bDuGcEDMu/hHXpX2H89ndoXvLf0Lb6fdi29oN/9zC2Erh39oR9w0ew/vwJDFu7wLOj&#10;D+wbJdn6ABh/7oXm1W9BCobELQTR93jWeX49D4vgejIEwUc8bzzLkRYJdeMe28pz1RID/N0nBR1W&#10;EXyuYeOe1xQgUt9Pzc/ks/H5UAUBM3ktU0m6DUHE1RdRO4G2pgRWyZd2+FP4buQj8bgYcZEXj0cg&#10;8EDyq/WB5/kABBtmQnttInQnB8D869ewbumGto3d0LTzK7Qf78D7axD894ZCkZDk0yMp48rh/a0P&#10;NGs+hnNfV4TP9IFvX2ekLvZF6m4RslWcS+s0mE9KwvxegG8sAoZBsN3qhOQzrvFJD0QbeyMTKONZ&#10;HM65j0bKXgrD7S8R11HGeCiHQwTW4Qn8XYC8GACGUY5RNqVGqmFy/oa+CD3tj+Adzk3yM+7vhNaN&#10;f4Zp32dIPS1B+mk5HEfzod/fC7a9XyN0oCOSZwchfnUw0lcK4Nj3MSI3OiB0t7eaL865rxNMG95B&#10;+/Lfw7TtbfivdoXrQAeY9n8F+91+CLQMgel+R4QNlFOaQgSudIfzbC/ySCHS7RMQrh6IWLvkJRuu&#10;eqLZ938K7eYPYT34lWqUS7VzDa1DKfcHw3yhGKHm2Ug3TSQf5CP0vBTB5yMQqZ6HVOt6xBoWIfFi&#10;GJw3OpF+ndG+/xOYD3yC4PUBSDSKjJ4EBGcgY5mAVAPlLO+nyNMBUM50gHXHe/Ce+Zz3XzFSRsre&#10;hjzEagcg2jQYSQNlXOtApI2FyBhLEbrTg2v4lDob6a4fpFbPVZ5/iqS2FyL6PvBb+qlJ+AOt/RA3&#10;kWY3voJ2+x/gO9cRsSbKe8pM+IoBM+nxsCuiL/oi8KQrrFc411vdeK9yv2v6A00cjzwbvtMf1t3v&#10;wbL5d0g+yEPk/kA++ymCun5qGKntSU84qvtQ7oyEvbY377QCBF/2h3bP72DZ81ekXgzmeOXIunl/&#10;eSVUsQJRdyGU6h6IN3M+ppEI64cgJQak+HC1GraRtPC86EUZVoR0hHuQ5n2YGU4ZPQJxKVjkm0yZ&#10;O4d3IX/6uJ5AqWqk1F34GM1b/gDHgY+QuNsHoao+CDb1R0YpRdzAsTwVCLaWwfuMd4ZLUjyMUXOR&#10;xW0F6vvyxVeoluerbgDnKvfSNCBEuRaYC599BpwNI5CxVpKOZdCfzKOO2hNR8rPnkXjw8dy7yf/a&#10;CXBRPniekT4NRXDe5l62zeAdORnOl0PVPHfhRp7nBu7rs2IYTnWA7xHP+fNhlCXj+ex6+KgrpTi/&#10;jGE0ZeAQhK28l3hvpaJlSCV4/gIFnHMh55oH50OeSxNpnCAdeGdKkRVnU09EPLzPpYiD5FLNUN5Q&#10;VxEaSo7VgI18YuyLbGQk79jhcOl6Q3nWBUGNeCjy7Kqe6rwrE0VQCxHx/gw5ByDlGcx3uIYk98zP&#10;z9yVqrdkMsh+QmN5R01mm835zaHeR/rKnSre3bz/5Esj+fIgGS5HKjiW66GeER5FeTGZ/x/L3ykj&#10;2LekpXhjhHvT3rQ37T9ZE2PNKw8oNXRTDDE5I5CEOooxx2xsIWAXA1wDP5e8bzlDz+tQTwOfEa8l&#10;i0Lwb24isJdcXmJ8e6aGySmS98vM9038n6UKVusL1SCgGvhUI9W/Na+/p70yOP3rz18ZleR3tQKq&#10;hF1yXpJ/TDU8yRoM4jmUMzrlvMD+VR//Xk01hkmYreS1k5+vDWWv1q3meRP6iVFQaNlOOr9UPYbs&#10;4i1oboHBrGHLrVXNTWZ7BMVxi+upgVQWNUnRhtd9qmuX/ZS/X63x1f5K6LBZPLokBJV9qh5uYiBU&#10;aSjP5Wj29zXJU6eFRS+edeKxJ2GxQkcrJA+couaAy1VO1dvMcOtroL99APXbJ8B0kICyZg/8tvsw&#10;2V/CYG1kXxqYuXbFxPWZX8JiFQPjDTjt99XPVD7h/PSkodbE8cSgZNCxOdU8dRqLCVrFCMWiQdBw&#10;C6Ybq/F0ayV0Zzch2FYPp3gAGptVA5uitMJtaifYuA79cQK/rSNgvfoLAvpH8DkeqQZKnVk8/6ww&#10;8afZLEZF8g15Wq3qanBwX1ohIdV210XYCCotJvHozOVEVPPhmXl+xLCnPIZDeQqf5SGVnt9Q+8sc&#10;6A+vpgJ3C2HbYwSlSET9CTgaFyLcPhKRGoKhG6PguTsbvuoN8DTvhr11O5wtUp3zCNzmU7BZ73Ed&#10;tzmuFGtohsv+Al7JY9d4DQ0n16FqyyQq6gvhvnMMXo1UneWclBaYuHab855aPdZuJW9xznImbOQp&#10;i3gzkgd0FvKCtUH1XnO2HYCl8RfYjPe4fvbjvA6Pdz98wW3wBAi67Zfgsf0Ep3EaXIY58DjWQ7Fd&#10;If2eweW+Ba+fc7XdhZX7JDkhFZ5/l/0GPO6TqvFSqtQK31jM9XA5riHoPo+g8zAVsF1cz0F4jSsQ&#10;0I2GVz8cAVclwgTi4cRshMI/wO04zb5vqpVFva5zpMMNGHXnYGjdBLt2DcH7OsT9axENrkA0sgx+&#10;3zY4bDc4VjMMFvKSpRoOxxX4vQcQiS1HNL6cz/wCt3cVgv4liHgJ1pU5iLnmIB2fhXSa4D82k4r6&#10;DCT5dyZGYBRZgYj/Wyp6y5CJrEXMfQx+3QO4mp9xL27BVnOMbR1BwSRYawchbCYgVgpgbe2OmHcY&#10;orERCCbLECUQSBJ8plwlVHQLYHnZERFLL6Rt+eSZrvBd70XAMhARKtTRp0MRfT4KsRcEfy8GIfaM&#10;79yn8n6zmKCsN7y3e8BbPYj7TnBrz6dSmgsniTT3hXKJAHznX6Hb9Ge0b/8zNMfeIZgcjIyT/H+z&#10;I1o2/QnN638P7eF3EG7oh3Bzb3huf61WuYvpJBfNKIIXjmOWZNCcd9tQgo4CAugKwD6bgGQmIlVU&#10;xJ8REJvyqAyXICt5ZUz94Gvthqh3AOLJIfx8JGKGMhgufq1662jPfwbdnU/I652QcBJEG/Pg1xcg&#10;5aBi76Gy7+ZPgtmkjoBKKqS5Sqm0FyEVIBiQQg1BAWGihE8nj8yl0j4HidBMRKmsx2NUxGPj1TFT&#10;IdLOOArBunEIaaaRNmLILYfHmgcfgYdaeIF7kZUE5NEKhE3TCZqmItBM+lqlal4p+ylFlIAh6iY4&#10;4e8SCouMeAByHlK0wjecYxcjEZOf5apRM+IqQ5hrSboIfOoKoCfQbrtdDFtdBfd4Gtz1hTBX9eee&#10;lwAEL+o8JIxVDLGp0QjFZ8Lr3cIzcxIe128IBdYjkppJ3pmEEAFjlPwYjZNfg9/C5/uWQGUpsr4l&#10;SNsXwNs6C7am1fDo1yKoLIfT/A1MbRN51qYTvMwiyJmMqGMO4q5FCHm/4RgHeC4uwufdyjVM4Bki&#10;HZwVpN147uUkrmkqYsHlCHr3wGW9TlktXti34HJdYKNcUR7w/fPwhQ5AcV+G03IfCctZJPXLYX4w&#10;ES0XK+GomopMcD7P1EICq5UIStit5yD8/j3sfx0QXk6eXIKQYQn8mvl8fgyMl8pguTEHlofrYHyw&#10;k7LwIWVPbS5XZOOP0N+cDN21EfDXCShfTIC7GrAuRfDJWNjPl8B/g+erfgZg2YJQ82+wXt8OzS+j&#10;oV/ZEdbdlTCemImmff3QfnwgrEfzYN7UCe1rO6JuTW/Ubq5Ew84ZUPZNgfNQOdwXxiBwm+Dv3jhE&#10;bhKc3ixH4uJwxO4MR/DyaHi2D4Tlm3dhXP4eXD92hPv7DvCyL+eqD2H99l3Yf+qD8N2FyNrYlHlw&#10;314I5dxSOG4ug+n2NETrJyPZTn5uHoE4z3ngcW/47/aA7bcvVOOSfW8XtUCD6fogBOpHIdFegoSm&#10;AEkC58j9nnBe74y4rpjgfAjMOz+E+WfOY8dXcO/sBM8BnrHz3ZC43BmJG30RvDQYjsOUDVu+gMLn&#10;nJs/Q/IR+dAxhWduCjKaMsQNY7gn3yHlXsZzPwNpzzRkQrMQ0ZeSZ6U4ylhEnw1C5Ho+gqcGQ9na&#10;AaZv/wLzrD/AseZTBM72h+9BLzV0EXIO3cOQ9fDchIYjah/MMz9U/VtAeJbgXhLERySULDWW57uS&#10;spZAmiA8IwbYrCSnHwdfUwWCjRMBHwG5h+dISznzogSuC/nw7O+DwK4uUL7/C+yLfg/L4j/DtOQv&#10;UJa8Dde3H8Ox7mMYN70H4/YP0L7jS9KV8upYP4T2dIDj549gXP827Ac+QZRyN8V1BR9xjo3jkdDP&#10;5HldjKyfd0KIZz5WQX5dhLh7AWmUT3k5ACknZWRgGu+tqWpF2HjDILivdUXyfm/49n4EZc1f4Nv6&#10;FZRdPaHb8CnaNr4L7418ZLWzKBPHICr5xZSRcF7ugfYf/wLNyj+iffen8JzthLQY76rEG28g0s8G&#10;I/SgJxK6QUgaB8B3/yveDz0Qqu4Lx50eSD4rgvlcZ7j5DqyjEK0eAN2+j9C48vdo2/znXIh/eCjS&#10;qRFIeoZSvg+iDB2OuLcUQRvXG6A8pFwD5WPCVoYY7wnJ+RZr7Yd0C1sb/2/n/+p5B13vxvPyF7Rv&#10;+gP0u9+D42J3pPQjeIa5j+19ENfyGcrzZDPvrOeDYTn9ISzXP0Wc76aq8xB+0A2R+jyEWkgHyhtI&#10;HtIwxw6Q70KUcY5iNb+nKuvDo5DmHZC0lcLf0hct57hXtzqTV0epXx6l7FP5/7GIt1SilXtqOMV7&#10;QlmAdJL8oxbCEc8u7l2CsjnIcbz8PVCKpLuQMrMEGd7Blntfo/Hw2zDflGqf4hHJO8HGu6OhP+x3&#10;OpDvBvAdzkWKVGTJt6lhiJGWft63jtr+0J76GtaTXZBoGUUZX0QZXIyMvxQB3slhTQXpMovncxTc&#10;T/siUFMIbz3Pr3M075sxiFlmUn5N5v1UAsfD/nDdLUa4ahJc14fB/Zj3gWMaItYx/Lsbwtd7IvCE&#10;fdaNQaplJsJNU/jeBISs0+HVzePfC+G9X4IAeTBhL4PPOIz3cil0Jz6Dcv4r3qFChzHIeKlDGPry&#10;bi3mZ7xvDEPYD/lGChwExyPgGMq7YIh610kBhESQ+xoopl4ka+d9LJ7wGTm7PNNZoQvPeLKCsqIY&#10;fvGotA5B4GVP+B/3Ij15/5Ovkmr6CTG4y/N8L1FKfYp3Le/ucHIs7waROeMQ1JVQd8hHwjuF9/si&#10;3m3Ukz2834PjeOeO5T7Mg71hOqxNI5DwUSbZ1yPmly9rZ/E56iMuyqoI7y3usdcy8I0R7k170960&#10;/3wt5wlmeeWdJUYZgwrIpRiAhG0qBPvieWUWryqjSfUqkuT8uTxT4q3USkDdCKulCXabFFu4D8Xy&#10;RDUmmaw1/NlGEK7LGeAkTFU8YqQQgoylGvL+7Xn9j5vM42/bv/q/aoh6bYR7FYLKcaVCa87oJwYq&#10;eU4MRa8MVK8/+z/dZL0S5qjOg3+LAY5zFWNarnjAU9LvseoRJoYRs/p/8WJq4fyfwWa/R9o+4+d8&#10;/1XFVCl0YCBNxUMuZwh7tS61CR2ERtxTMXooL2Difv3Leb2m4/8ODcQIK6GlJtUbTgxhOpOFTa96&#10;q4nxU4oxyBospho4lPtwO6/C6XwIr+ERbLc2oXbbeDTvXw7H09sEiRoCOnm2XjXQ+ByXCeiesj8d&#10;tORPWZtUfDVzHRbynFHyslnbOTbHVCvo2lWjoGJ+SX4lffism//zvLgOzd75qNk1F7anvyFsvgWH&#10;rY60qFVzFLpd/NtcA3fNRWgOT0XNtsmc2yEEtC8IIJuh5zpUjzylgXQTo5GW/FwDp3KXIPQu7PY7&#10;kJBeA/fPaJK9MEAKTDgMjXCKR5l4MSrPVYOexmyCzWyEu/YOWo/MRf2OWVSSDhAsS4GAHfDat8HR&#10;upHK/E6EX56H7eIONO+bj6q9M9B8fjV8NdsIBDZQAV2HgGUb7JqNsLX8BEvTXigtZ6C0XoeifQKH&#10;6SUChvtUyI9CObUCjTunQXNuGTzNuxC2nITf8gIOzlExtKiefVK4QarfGmRtxiaeT5518opiJI3a&#10;t8OlX4po+FtEk/MQDa6D13qJtHkCj+8c6XceLts1AuLr8JlOwaNbQYA8me+sgFN/iftRDYvjMWye&#10;K9z/y6+8GZvJ61UE7w/hc12Hx3WRwJ377TgLt3cnQtEViCfnIJ5YhFBoveoVGOe4Mf8iBF1LYdat&#10;5p5tRcj1G1yWC6TpU/b7knxzC27PfoSCG6msrUTYPpsgfRYc+m9h0++Cx3oBfvcJhAM7EIsup6I4&#10;Hck4lVfPJnhdh+EL7YI7tA7+wBokwt8gk5iJUHwR/J55anhowEKg7RvHvZqOVGie6n2UCS6B37kP&#10;Rso68X4UmWgh7wm/h8PrkExPpvI6gcCCjco/pAhAdCT7GQO/QtAlebiSEvpSgVS0Ug0JA4GReINI&#10;BdJMeB6y4aUEvcsQsS0jX1IJ1U9FzLSM4GINQegSgg/xrppCpVRCVMfx/dGqYpvJDkciXYJUgqBa&#10;DDuS20wKLyQmE8wSJGbYf2Q+le3FfH8GoIbhlFNJJqiVUJM431NDP8chkxrH9Y5mG895Tif4FOWW&#10;44rHTXQ40u4CAoueBFGDCd4IapKSL4bjSbGEZDmVdcmHNokAezbiqjcj+xMPBHAMMWRJ3jSZd3Ii&#10;x5hOcD4OIQLSmEuMdsMQp4Kf5rPZFMESFf4MOGZiGJKuYsQ0ouQPJqjpB9fzvrA1EDCJcUCAfmQk&#10;5zKWCv4UpP1ctyR8ThcTLBSzL8lRJKF4XE9sNiLRGYhxrVGCfgnNlHDXLMdJSSiS5H2TCmzJIjWc&#10;Rrz6styvuKMCrtZS2FpJa/8YpKMEKSGCQN9qxNw7EA/8QD5YgEBwFXy+DWoLBn/iefqJvL8ePudP&#10;iHBvpZiDCmQk9IljpaJi+JqGlAosRiPhIMiMSzgUnxHgw7VnQxJeSPoGJrMtImhZjFhoLnn8e57H&#10;FQg615K3fyVgWoFIZC6ikVnkqUkqn6XJD6kkgR8/CwbXcB474Tbvhte8AgnPJO4pwWpsBEHMJOhr&#10;J0P79FuYnh+Etvo02mu3wly/hOBoHXnxJOXsPcrbF7zfX8At5yu0lvPg+AHKKfG443mKcd9jPE+x&#10;2PcIuw/A03gYmovL0Xh6ASzPf0LM+QPpyfcC2yhTTsHsvERZcBBhx0+w1m2Cs/0ZPOZGBNsvw3v7&#10;Z5jOzFeL1zSdnoGWG6tgfnoIkeZLgPEQoo3ToVzrBdPtQfC0T0PUvZ0gcws8D+fCdWMatGcJjp/z&#10;vDgWArrxiNVTXt2fAOPpEhh/K4f+xGi4npFPrZtgeLIa7rZLcCnNlDH1lG8XCXrXInRrLMxnRsBw&#10;Yijadw2Gfv94hOr2IamcQtx8Gb7mewg17kf0/jcw7h6J9n3jYbq2EoGqzUi0fc/zQl7UFqreZ4Fn&#10;BUi3cI9flsN4tBv0Oz+FZfNH0K99C5ZtnyJ4ZQAiz4ci2VaGZPMgJJsGItVWhJSO/K8rR6RmHJw3&#10;yZ/GOYB4f4pHJgFsxjmBd8t0wEv+UENQK5EyT0D48Uj4Lw+B7UQXuK/0Rfj5aESqJyJcOwmR6wTt&#10;Z/shcXUIzBs+Revyf4D+p9/Dc6IDPFcGw3qkKwwb3oXj4KeIa/Jhv9sRFikQcG4gbHd7Q7nXEfar&#10;X8N1viu8p3vBtvVz2H9+H6Zt70J74CNYjnwO48H3YT7+LpINg5FqzIfpBP+/5y3YD3eAcqYngo8G&#10;IPqyN4KN3RHS9oTt2VdINObBfop02fgX2H98H8qyD+BY/RlMqz5E25J3YN7yMQJ385E2z0fCOJNr&#10;Jw0kR2VsEjK2iQjVFyNVlQ/voc4wrngb9k1fkq7FcJ3Jh21nd1jWfwVl8xdIPC8iDSciaS1FzFKK&#10;UEM+ovWULzUl8NWWI6HMVg3XYrzKxMsQ1Q+DcncggjWUJU6eLc1I2M71gOl4D7gvd0K6sSfgHIaE&#10;bTz3YgTSlFW2C/1hvkY52rQW3qsz4Ng3BMaV70G7/i9wnO2E4NOBiDcWIGMoQ7C+EIlayj1tuVqF&#10;VKpIg/vuu9Yd7sNfQNn1CVzHeiB0twCeq93gutwZaCmG7dAHao4w66b34N3xJSIXhyPcOBcxK+8I&#10;Kb6R4Fwop6VQjKxDvXck9J53VJoy1XzhIyg7/oLAb6TTxS48bxznekfE7ndH+GEPNcdeqC4PseY8&#10;Ndda3FmAqHUIf7Iv/2jEDYMAzjWiy4f1XgfuaT/E9NxvN+kbrkQiOZmyYDySbsp1eyF5lPeUr4h3&#10;3TCIZ3XSVka6cT7KKITbKFsto8kP+QhU9+P8SpBxVyDCdfprepIPB/D89oByvhv3ahjlXBlc7j7s&#10;L5/3iRhzxiBkKIC3oQci5Keoo4/qoZ0ylMB5tzPvjF5IuLh/YZG9vHvZUkHyi6kfbFc+4tnqgLSN&#10;8jZYwrnlISzeXvp+8DT0Y3/CL5TLScpsubOD5LuAGIancq4DyYtcE8+d7U53tFzsTJlQyTYX3pqN&#10;sFychufbP4D1SRdkuLeBxnL4q4arNATvoJhrIuXvT3Dar1I3vkK9bTM8mklwNE5DQktZdncQArd7&#10;wv+iL7xtnBfpHecdnUhwXyVtA+/YuIRnthXA3zhIzYea9BTB/bIHok/6I/piIM/GCETbShF8OYhz&#10;7a3eKZL3NBYu4R06mHJqqGpwFsNbKl6ERHQwkmGeB0W84noj4+M54D0Zkfs4yXsxmfOOk7tdwlTF&#10;iz/C8VMR3lOJ4fC19YGD802LfErzLuZco3LHh3nPcr6B4Gy2b/j7AmQj0+Ftr4S9fjyfoS7mnYdE&#10;4DukPVMo1wsR84jeNBFZqXCr3lflfK8SUepSMfJzMl1BXYPy3b2E9+RSJMmXb4xwb9qb9qb9J2ti&#10;eHnlDaUar14bfTQwS84w5YlqZFMNRarnlOQbEwOaeD+Jh4vk1WqCIl42jttUVJ9SGa9FLt9YDfvR&#10;UkGXYg5iRKqCydzAfsRDS8aS0EyCfzHm/Xfz+p81mfP/ymAk/zdCqoVKEQkJHczNn2Nxfbnxc3P4&#10;5+f/9v1/zybj5WimNqGvhOWJF5vOSvq0qWGnTudNNV+ehKUaZG4mPeddq4YN2klPxdzMZ3Mec7nG&#10;vl8Z28TwljOmvlqXukdcqxjE+I7k9TIrNfxb3v/b/Zb1y7N/0+ff0/iuyWiHRW+BouX+6sTgKbwh&#10;BkUTFGMznLY7cDil0MAjtfKohDvmvCf1/N0Il8mEgKYRljtHUL1/ChoJZLyPd1DBeQbFZOR6W+A0&#10;18NqkKqpRkiBAYuFvCihoTr+rhPDsR4W1SNOQBKB4KsCC8JjZs5PjMVmqwluLf93azuqd46F5sg3&#10;VOCOEaTepHJD3jW0wWl6AZ/yFC72Y3tyB/X71qBq61zYbx+AzySVWZvU9SmWmlwYp+3BK36v5XrE&#10;+GJBrmAB91fJVR4VLzjJoWgk70sRBzFY2g3ihfcCXtdVxBzb4HkyDTW/DoLx5HwEWm7DabwDU8s2&#10;0vUQpICC1apTw0uDthvwm47AVrMNzae/R9X2hWjcuxLmqzvhrT6FsPYOgubHpOkDOHS3YW+5ClvL&#10;WZhb9sKh+Rlx0yqEa6bDeHYEWg4VwXhlIpw1VPDar8FhbIDDrIddzbtXx/PcQho/g8t7jgD6MEKO&#10;pXDop8JlO8B134HTdQkezzHu61Uo9ruwsCmOK/D5DiPoPwKv8zzcygX4rBvha1lG5XcN3O17YDXx&#10;OdLE47zB9y/DyXcczlPw+PbB7/sVweAGKlDfsC2A37sRfvdWhIObqJQRmBOQOxw3YFduq2N73cfg&#10;sPwGu34XbG0/wmf+nkrZUtU4FvOvRcC7ifMhL/l2s999CLj2w61bB79mPIL6cYjYpyIelJC6pWyr&#10;EQ6tQViMBdIiCwkQvoPPvZvjbKMCuYyK3hQqdFOpgE5F1DcDLssSmJq3wNZ0Hi4taW4WD8OL8LkO&#10;IRb6gQrmRAI18TQoVpXSRHIsQr6VfG8f216O9R1SyVlIJ6YhGSN4SxP8QEI7+GxKlMeFCPt/QdD3&#10;EyLRuUjEp1PBXsSx1yLm+xGpwLeIB6ichqgcxwgcpPpnegjfJxDIVCAr3gRSbS4yFlI9M5GcwPEE&#10;fE2g4io/x/EdghyOm8oS4GcIOqhAZ6RyZ7oYkgMnmalEOFWJuIAzrj3OMWOhBVRw2VeGoF+8vbyc&#10;LxX/WFYaFXj2m4yQVhxbQImExSUDFQQ5XJ+fICcq3gh8LkvwlyWY4npT6TKkXhkes1LllAAkkxjJ&#10;uZF+aTG8ESAlqbDHCIxdBBsKwZy/nGd6MIwvuqiVU+POCiraU4AQQWZwDAHxRIQ1M3mWJ8PwcAS8&#10;BslXM5L9sL/4GKSiq8gXPDv+9QhFFqn0UYF1hk0MfhkBE7m5poUuMg9+nklJ6M4MxEMEtDEC8uQ0&#10;/l/Cizjn6ASChFmIemYhaBkDl2YE7E0j4G4ZQwA0i8BuLqLBZYiEJAfbaiSjC1UDoIAPyVuVIviR&#10;PHER8m/QtYP8t4pnYQb3YQLbaDYCVdIsIVVVQ1OQdX6LQNMSGJ9MgPn+HBiuzEfDmbGwVy8j+PoO&#10;cf8c7oN4yU1BNDkOMamEGuGcOUY6xrkElvB8TeeeTkIyRJpFuadxCesaBamM6ifvOW3n4bQ+hJdn&#10;XKpQh5znELSe4vr2I2Il7Yzfwt++CD7jAkS9ixD3rYezdSP0T7+D9sFEOJq5/75F3KtlsNcRRNYc&#10;RKD+N8p9NvNRREwXEW26Bc+DM2g+uQaaczxfjXOQ8m6Hx38GvsA1hN0n4bdv45nejFCQtPN9CytB&#10;qOSyS0R+4n5/Bzh+QKh5LYyPV6PhwndoPLEIplPTET49GZ7To2E8Mhjea5MQbzmMMGW4R8t79cUp&#10;NByfhYbdQ2E9R55t34Wk8wpCDVtgPDUWhhPlCD0l31onU64sQzhBGRNdTLr9AIf9BGXRYwLyhwg8&#10;3AnHwcUwnvkOdQdHouX4MDRengml5UeubznB7Xxk/Zu5pk3sh+87h8P+iED+eQH3byRlM/fANBuO&#10;urEE9VMI/qcgpp3Ed6bzHPC8kq/S5Cko3I97q+E89y2Ct7fAfGwV7DumwfFLHuzHviRdeyBmK0Ta&#10;VAT7rZ6wnOkF/bEO0Oz8FA2/vIOqn/+Ihm1vo+W3jtCc7A7T6S4wHv0E7QffQ+vRd6E9/S70Zz5F&#10;++mvYbuXB+fjQuiPfK56hVl2vQPj7vehPfEJdGc/R/upd6FUdYDteSfu20fQHu8C3ZEu0G/vjPYf&#10;PkPr8n+EdvWf0bb9HQRudEfoaAd4DnWDZc/nUE58hnT1YMRq+iLc0h8ZqS6tJWB/IfnTeqoeUnCN&#10;Qkq8X40jkGzgfXXmM1judkbCUYpwWyF0pwYiXTcfIC8kHcsRfTkKbb91g/f5YmStc9QQvqx/DHyW&#10;sbA8HY94M+Vscxm8J7vBtuF9eHZ3Q/B6GQxHOkPza3/4j4yDe08eIjXjYX1RwruYZ95fCeeDQvY5&#10;BQnbtwibJiLOOcE3ApCiJe5RiFqHIqsZAvPp92C7/gVSjUMRvtUX3uNfwf7rx3Ds/xTGvW8h/LAX&#10;MoYSuG51hLL/I8Su9YXjcnfYLvZFpm4JoFsP6xXJc0cZo+biFO+soeTrCkTbihB+0U8t7qD98Y/Q&#10;r/hvcO3/EGgfhXQ75bSG79QWwXmmI9r3fYz2i5SJuiLKfs4zNAJx/p7QF1EGiQGF86csQagU2aYB&#10;CF/qANeuj2H7+R1YfvkLafI10kbS3zMMsToJ7+0F39XuCFztC/3BTtBd+QopO2njpVwMiNFsDGXv&#10;WASMZYiyiUdy1FSAaE0/WC9/gci5LjD/+h5CVQOR0g1HqlnW0gfeZq47Ws67q5IyvQy+Vv7fVIJo&#10;awlizaPQfLEjebg3n80H7KTBs96wnfoEnvt9EG2Xqqf5PCP8n3U4QtXcv/tdSQ/eW/piJOoGwnL9&#10;c0SqSOMnXeBr5v8cQ5DUsll577goy3lvSjqBOHgviCdWrBBhXVeY7n2IqGEgpNhSOjgCAQnL1Q1C&#10;yJyPqKWQcmsAEs5hvKvGUPaQ/hG+7x9JXY79BXkfWgvhet4b7Xc5JzPlBvUFya8mufXSrYPgfdYP&#10;/uqRpMV8pMz8n0/uaN574o0ooasBybkmX7jwnWgFacR7IcXzL4b16DiOQXngH68aOtNKCWDifkoh&#10;JSPvK/E+tE3ifMTDuoR/lyJh5xwlXNdPfgiSn8TTUCow+4ZSXg5UDZzZ6BiEvSUIm3kHBHiPhct4&#10;p3MeifGUX9NgfiRVS7lm0iTDOzkWL+QdT5p5Kyhz8ihHu/Edub/Jh5KjL1lOHYJjSWEkfhYODVPz&#10;tIWM0xFp5xnSDUNU6CVFmcjjCWU0Imbyu1TMTZXzzuddF5lDXp2t3o9x6hyhwDwE/JTRbupKrVMo&#10;P8kT1hXUfyiTeV4SAd6JXIfq2Rev5D1GuZ0oRDZdQH7n/2JjEA2PemOEe9PetDftP2MTI5gYYMQ4&#10;JAnz22BWXrA95d9iNBGjDp8ziJFHDEk5DyuzhARan0PNTSahp5aXsFolBLUWVvFaMoihTg+z5IiT&#10;vGUyjt7InxIOmjNK/bPnlvz9r+f1P2mqAelv2r/4f86gJAn0xTBj4npkbNUI9y9CQv/G8PS/O/7f&#10;1dinaiR7Nb9/MV8T59ei5iLL5c17VWnWxHdMQqNWWJWHcDjE861O9a4xivcb6akaLdV+ZIycUStn&#10;3Hs1DteUC8M1sx8jJIzYbBYvQPahzuNv1vpP7wg9Xn32dzUTdJyH7J3JpMBi0ucMb5YXcNlvEqRc&#10;V8MMxRMx97zyqiKpzN0GvcEOraUNBscDON034CZ/eI01BM2n0XhgLmq3TYPpxh542qWCZzXsEpYr&#10;XnFS5MGih97Kfkkni55rFEMcaWQz8zljC+eihRSi0Mna2ezkOUVv4Hx0BE41CLUdgu3sHNRtGgfd&#10;5R0IGu7AZ38Km7UJBs5Pz/lKxVePXovAs+PQHZzD+UyB/uY2+PVXCAjvwmV7ALOlmnOSMFzxgJPw&#10;XJ4fc5Pq7SkFDsQ71GxtgIFzlzNmsdTC5bwAX3A/nN4DsDtPEeQS3FoeI9J0jKBoNloOTYL74XoC&#10;0+/hbt0Fp+kJbMYmuJXnpO1jnrkGrl/Onpk00cGpqYHr6SUYzv+Cpn2LULNtDuoPrYPm9hlYmu7B&#10;a7mKoOcUPPZ7cJhb4RCPVZ5ZsxRW0N+Ds/YAzDc47ql8aG8SFBqmIOmfpza3YTpc+m/g0RF0tiyC&#10;o20KQfg6eGyHOJcL3JdL8DoIyL37EPKRNr5dqnHM4zkJt/s811sPg6UdFscTeJwHqXitRNA8B07t&#10;IgQU8WzbyndJC9txuDyHEYhtgs9LsM0+Y76tCAQ2EIgfhFvy15mfwe6+ClfgCFyOC3Ba73ItN+Fz&#10;HUUs/COVNipk3sUIOudQmZwDn2EqHIZvyZMn+Cxp4D6CcIB9Bn9BLLYUqehEKmzjqbhNQtAxCT7b&#10;LCppSxBNzEPQtwVeO8G67yckJZwxTCU4PIMAfCpi7oVUrlfA3r4KztbvyJ9LESSAjjolN0k5kuLF&#10;FCfYkPL5EpaRHot4Yi6CgdUI+tdSgV2CRIbPynPiXZUlIFK9wMr4UwwgExALEmQHfla98KLpCYhE&#10;56jvhn3rqJgSsCWpaKdFISbQVL3eqCC/ChVJ+oYhYsmHzzSIay5CMs4x1Oqeo1UDXZzvqB4QEvbF&#10;PuJpgpYk5ytea1SApU/xkEokKlXjUCrOuXIN8m42OQIJyXmWlm+ZOV+OqyrbGfG0K0Y6OoJ0zX27&#10;jQTXnyQQSA/jekfyeVGSqdgTuCWUAvja8gluipF0SaLvcTkDWUKAkeSKKeb8pNiB0HA435OQtDEE&#10;PAR+HCMrHnWRqaSxGK/YNwFLknuTDMk+jSBfVfJMVRDcUSGXdYOggS0h77up1GtnwF81GlYJ9xEw&#10;GBLQI4BHDH38PUaakpbg/MXDIZPkHpIPggQFwfBiRKPzOPYkAjX5Bl4MehMRjRFgxOYhEl6g8pEY&#10;dT3eXTwLuwgUfuK85qteEhmpHOgfwlYMt76Asod75CFdveQ/73pEvBu4lm8IuiYjQVCXkhC9OPda&#10;qq3KOjmPsP8b8uvPcGh/YfsVbtMF2CwX4XD/St7muxExqklOHT5PwBaxjYbhZR6CRtI6MgVhZQpc&#10;7ZMQtvAM+Cdz3ePV/Y5xv4ORBfB6N8PnPMC5bEOca0lE5iMeXIxkcB7P2hyegwX8uZw8+TO8ngPw&#10;uI/C5/lVNTJ7leUIuL+HhMfGk5Jj7jvK1lM8w5Rf7ss8z6fVQjY2PWV1Uz2sDS9hqr8Le8MxyoYN&#10;SNg2wvn4F5gufIPmQ+PQsL8UrrsEblIx2DQd9uopMNwbD8O1ETDeGAnTy6mwtC2Ex7AWfmUHHM7d&#10;Oa9W13nKqqs8C6fh0xyE5eZSuM6Mg2X/ELRt6oa2gyPYzzqYnmyD6dk+xFvPQrmwEoa94+A4XgnH&#10;gxlIBX5FuHkldIcGwnywIyKPBwMEgYjO5J7MRJxnNSnGafc0gt25SPsWAuGliLumEBTORsLxK/x1&#10;6+C8WQHvXTGElMJvKobfMB4p9yrEdDxbdUVw3RoM/bm+sN7nM6bJBMiUNU1DYT7xKZokdHzbRzAf&#10;KoDn+rdwXF8J49GRcN9ZTB7+BaHa9Qg0ku+scs55dsnHieAMnqkF5OO5nOs0zm8UAf4wpGwEppbR&#10;qlHH9awf3LcHwHmxNxLVJUgSgMcdUxBTuCbrBJ7RSgTtBNFiWCbvJrj/CfJvKiIG/ok8E5P4cwzP&#10;CUE95V7GMwrhxlKYTvVF4+ZP4buZh1gD5Ywr58WZMk9BViqRUn7AS0B8PQ++w73QvuED6LZ9As+v&#10;X8O24T1YDnyIZOtwBF9OgOFEAZyn+7HPr9QqvLGmIniqesP8uDOilHFqOGiA/G0cjXBtPrwPeiNS&#10;MwzJ2hKEb/aA+1InmO50QsIwEtHGkXBc7QlP7UB4H3aH5fzHsD+VCrHjYbqyELo9o9D6Peey6i3V&#10;A9BzrBuCFyV893OETuTCdj1nu8G67yO0b3oLxl8/hfdUL4Sv9UKmMR9SLTVrG4eowrNqHs55d4dx&#10;ywew/PwZPLsHwnM6D4F6Cenn+k1FiD3pjQzPvngiBV8UwXKuC7y3uyLdNgRZCWOty+O6P0b7jj/B&#10;sOePiLcPRNbAdZ3uCvPav0C/5o+w7fwI/jPdEHjUh/8vBsTTTkI3FfaryjChewkc57rCfqgj19Ad&#10;tpOc/8Z/QPOK/wL96t/D/OM/wr79HUTOd0Rc+iENnbc6kh+KuPfi0TSCez2KPD0MMQflkbscofZC&#10;ylDK7vYSROv6I6kpgPd5D4RfkrZPByFtH0sZRL4IlCPt4vve4Yi2U/5IVVXNcCSaByP8vAt8Lzsi&#10;RvkbluIh4rUcoBxsKKC+9Rmclzsj0liASHMpbMc7w36+K+ItvCc9U5GwjIL1TlcESMPgyx5Qrn6B&#10;5PM8eC5/Bf+NTshKHlM397y2L5x3OyGiHayuJSNFgUJck593VriMZ6YQSktP8ifvB3s+Eu583p9D&#10;+X8+6yU9Y2Jsk/dEBg9FwEj+MvTlHpKuzqEI6biOliGw8R6Jt44jTSinXLwz/ePgrS6D8fxwhG+P&#10;hf/OQCR516nebeaRCLdRZji+Rcg/iXJ0BOKeiXC2TYNPNwl+TT5CTf3VPIJt+/rCfmUBnC8lH+ky&#10;+BzfIexajqh5PHWOUUg6xiHWWozgwz7cww+gX/IHaFa8DePWbmj/tRCte0bCeInjayYAyiSYznSA&#10;4UJHJHjWIyLHwpRhhuHwNXAPybPxllLoye/aU58gYBqMEPUHuZfTtqFw3+9CPu3FtXNfpahQuAh+&#10;Wz/ea2WkDfUBMR7K/cr7OM27PpkpQwI8i7zHU7zTpXp5VsLI9UMQdhaSp8qRClMmeUsR0hYhZCRd&#10;Y0N4r5LXeM/GQpS/lK0h7wjSaQj1klLe85MpxxZDuVdCmpP/vPN5z8ziHMTzl7oN+ScapiyiTiV6&#10;TIB7GA5w7zKjIJ7s6Xj5GyPcm/amvWn/UU2MKq8MK2J0ed3+xf9y/xdjjVk16hhfGcyevTLaiIHq&#10;VR+vmkHNYSaGl3oo9huw269DsTyFVJlUrJLvrQZGMTqYDDCbpFBD3T+HoKpj5LyXpJjDPxuoXhnC&#10;/p6mrkO8t17PTf6WfnOeejkvOzFw1cOihl5KEQY+q6799fpf/xSjljTp97Ux6u9o/9SXjP+6yecy&#10;D1lTbl2qgVH9jM+K4UzWrBo0pTDC81xoqZUgRF2LGActkLx5NsdjggkxvlXDope8eTJuzmCZm6d4&#10;K5rYXtOA7fXY8rtJ8pZJODHpILnMpKkecK/nLP29psHrv6VvfqbmrpN+5HfxbHvlZacam7hvxlzI&#10;q4yn5hEzGFQa2+x34XBch025x31vVMNEtSYJI5VnZZ4ynuyREYqxBS7ujRigbFYJrW1l4xgcWwxa&#10;Fr7j1VvgfXkDmlNrULVtFnSnlyJcdwJBSw1MSgvaLSb2LSHR5DFLA2yviiYYrVJoQJNbj14qxNpI&#10;QyMcxjY4JMSXNLUSDLpcNxEi3/qrj6H16HS83DEB1luHCeYaSXcJtRUjo5bza+F7DVR6qhBoOIum&#10;EytRtbUStvPfIthwi/8zQWsmnSxaWE0azqOO71dB4U+bqQ1WNRy3iefkGrz+XxHwHYTbdhl2pxRH&#10;uAvFdp9jvISVdLWxH097Kxz3zqJhx0w07BwI16M5VOyvwCuVcU08V2azmhPPQBoJ7WVt4lWpM7NZ&#10;uOdWPbzGRip6NxBq2AVvzXrUnlqFJ7uWoOUoQdydjQi9PE/FTAyFWp4TPffsORWdXEhsxLoB5ifz&#10;YLo/Ta3m6rhFMK3ZDPgOUPn7GZ6W2QiZ18Jt/ZVz2gC3aS3HWwqvZREU3UYobXthbZK2HYr+J3id&#10;P1B5XAy3cQbcumXc1+/5cwk8urlwt06FvXE8FT4qpa7JiHq4x4HVCAcXISDN/TNcxkPwWE8h4NlG&#10;uhGgm3fBbd+OqG89leaFVPInUZEbgaRnLMHmTM5pMaz6X2DX7oZfuwZRzRgEW4ZS+atExCMhDQS+&#10;VJLFGOM1zILLNIcK3yzEIrPgtCyAXfMDlOb5sLeVsj8BM1K9swLx4HwEfevg9/wKn/cIQr7fEPNv&#10;Rzi0BPHkbALymQSrs5Bhk4pdEkoRc38Dp2EhfPY5SEhVzNg41dijhqWq3macN5XFhBRHSE5EIjSB&#10;70qY51Qq/qOQIYhKE0QnIpKcXvLSjUEqQ+VVvLao6KazVHozYlTjT8l3kxADGN9LlVEZJhiU3Df8&#10;PUXwEQ9TwZW8c5IwWb69V78plsTUYsDj81RS4wkxGE5CNCGFDKbw/5PZ3zjOhYqtzFny33DcVJLz&#10;SI1FRsZOD0VSxhAPPNVoRtAVr0SC/SWyAuJKCLw5N44dJ6hP2blOyywkLdOQlm/1qeSnQqRzmAA1&#10;JTlmOO8ogZDkownPJcheBSkAEE2SngT8KQL/jHgERLmPUgyB88pI2IsaUjUCqYTMR7zYSkgfKu7p&#10;ciS4N6nwQjUJdsI9jiBA6FpJ+o/kmiQvDfc4UAAfAZbPMJD8NJRgTfJd5cHRlo+wQwqQfEuAthjZ&#10;0Hzu7VSON4k0Ij+FJGR6ASIR/k6e9Tp2kkevwmE9j2DgF86Xz8fHcQwxYk7g/MYgISCGP1VPQQkx&#10;5X5kQgRoBOhuRwECNo5pGISIbiABbQV5fAmiru94hpbB1b6CZ24rHJQJVusdyrFTPC/fIxXlfpEu&#10;yegM8uE35OlvyLPLEPUvJ2Caw3Emql6RYvRMEEhnCVxSkQnw8O+wXSpOViIp3nHhdepZ8zj3we08&#10;DrfrEpyOOxzrsaobSJi/wjvJShkj3rI21yGunXRJiKF0BpKh1QRDq5DwT0c0OoHnag4irhU8w79Q&#10;vl3iey9VGSlVqC3mF7w3rsIT3Axf9Fv4g6sQVUN11yAc+wmRwEGELVfgq74E7cUtqNm/FG1ntyHQ&#10;WoewqRqmmguwtT4gvdthN+jg1rfD3a6Bhz+dRt7/5irO+SXP8gm03v8RzuZj8CrinX0TXu9pxFxb&#10;kdbPhe/JEBgI8m1nesB6qjP0R7rAebYQ3jOD4Dz8ORIP+iPbOBLux2WoP9kf7acHoPloVxivDEbs&#10;5Ri2CQjWzSN4XgHzM8og7SzK0vEEsAT7ySI24UfxqhRDs+x5JYH+GALzCoSqiuC63x1ugmPLvg+h&#10;3/J7jvlXhJ4MRqJ9GrLKEmR0c2C7Ng7tJ0fDdGkMfE/nw3BnPOKmpdzHhaS7eGcNh+tOHxjUPFjl&#10;aD0zBc0Xx8H6cDhi7ROR1ZP36koRe0S+ejoYugtfQXe2M2wXB8N2oR8SdbxnTDuQcq1HzLwSyv1K&#10;OK72QsoiZ38qz5R4VS4j3SfD+HgA76SZBPKrEHFORzbGMyYgOcP1SrEXyedE/ka0FJL/LaGT0L9i&#10;Ney29RBB/pHP4b/aE5Hnecjox5K2U+A62QXK5S+Rbi6A7cQncF4k75NnosHtvJukKAhp1z4B3tvl&#10;CL6ciqyJdH4yCNFWjpcgz1tK4bnXlXv3HiwHP0boUR/AQnlkkLDJgaQlZYzkoosLWB8JT1tfRNv7&#10;UcZM5zq+RdT7HcK2KXDXkpatsxA4UQD98ndgXPw7WNb8CZFL/QHjBID3Rrq9EoE7BTCdLkLL/u4w&#10;Hv8KjitfI9FUDDgp4xXKI2MJwvd7Qdn2PjwbuJ6NH0Gz7L/Cc+g9WK9/CMejLkiYJMySMss4DBlD&#10;Pve1M1pOfsC96QL/Y8pDCQunnMkEeXal4iPPaTpYiZT6RQllZZiyzzoa7usD4DzUCa4f3oFt5j/A&#10;uuItWFe9Bc3C/x90G/+E1NM8hJ71Rqp6IKAnvcyUOQ7eQxI6STmdAcdPiSGkD8LGPMrJ4bwr+VMN&#10;u+fzMZ7tQAXPuNwZvAd8o+G92w2aLX+E+/jX8F3tQXr0QKplIDKufMpz3jf2EphudoD/RX9kzKVI&#10;mPMRas3jnvVB8E53BC52RuJST7Rt+0e47nVB1lfEM1GoeuuJ0SdrG4Z4fX84Ln4Mx9kPkHjRm+vs&#10;ANvpz5B43A3QDgG49pSVd4K7DFFDHpLWQspu0l2+hGrLo/wsRkyKJvDeVas+844IK0PhqekG+8PP&#10;1LynWcnB5+L6o3LfkodTJbyLyTekcTYtX/jIF0v8KYV2/MPgk/x2rUWINvA+NZfB3zwQloedVY89&#10;5UwXRKqkWuwoRFoGcX/5jLYU9QfeRdsFqdg7AtY7PWH8rStCD3kveih37ePhbliImPd7ys4l1GOm&#10;IqUvU/fTd3wYHA+nIKibjaRtLZLmNUhq5iJWMxOeOxXQnuoP2+VB8D/lfdYynvxJ3tNXIKKfhICX&#10;d4TrMPW5Tcg0zIDx8GeI1+RzzHKYr/SF9ngZz8Q6pM3zYH7QD8YH+Qi2z+Q9PQcZP/ULJ+/ZBH/G&#10;2C/vSrkLvc29EeN6om3kb4t8ScU+EjzbpKvoNQkf1ySpKXh/q/yZJJ+lRvNekzQeuZQUqnxIjkTA&#10;PBgeTV9k5Aso0ivp4Xsh7rvsQZxyIy5pLyaR7uRR+SJMeC9NnqVcSSpF5FPKVN943mUjuQeFCLSU&#10;8I7kMxiBoHs4gnbyqXhZ+kchwDOZik4mL5e+McK9aW/am/Yf1V4baP6t/71uYhgR7zcxUukgCekt&#10;9qcwmZsJ8MUo9MoYoxqqxNCTKyJgpoKr2O/BLsq5qV7NXyYGI6l2qnpqqYYi8cBqzHlDiSeaeEC9&#10;Hlc19ojRSJ6Tz/5X8/zXTeb0L/+WHHY5I49JNVZINVYTx/7f7/vvaK/nr/4t/Qut/y16i+GKn5nE&#10;aMamJ01MzZCCFeL9JqGykttNPArFaKjYHsPGJhUr1Zxv6hiyLulb6Cc/X61d5vBP47Opf7+ei0n1&#10;DlOLUVhIg38ywP3t3P6tJobCNv6U519/9mpdnIsaQmsUI514n7URmFXB7rqWC0k0NsOsz3kbylpz&#10;Bjw2lY8cXI+80wAr+cbmuKuGLFvIK2Yx5Iknn/DaK4OdWuVVDHhCM5Od+2mBo70K1nu70bhzElp/&#10;nQTl5iEEtY8RtL1QE/7rLa3QW9vZlxgnXxtkxUClg87aAqOdgEyRQhf1OW896yPS+wFM9iewWWrg&#10;MzbA9fgC2n6dj5c758P88BgBRxX5uk4tsGBWqlUjn1t5TKD9mGD4HvQXf0H95qloPbgC1hcX4Jc8&#10;aWpOvxcw21/yLN2Bz3USYd9eeH1HuGaOr4Zvi8FQioRwb6z10CnNaOfadZyzWtCBzck1e3QvYbjx&#10;HZq29iK4WgJv/UM1bFRCeVVDNukr1XIlJDhnNJS90sFmaoQUVhCPRPEgs3JvbLYm8lwDbHr+r+Y2&#10;FbEfYL1JBa9+Fsw3K6jszYCjXgxkh5D0nkDYeQ5u+30EPccR0O6C5sxSgo1JfG8IFAIVn3MF/J4D&#10;BPuH1cIIkkfOaNZAIVgPePcjEVuBUGQNnMH9sLquk1fI3zyXYqC1kIZ+1wlInreoZwdCzt8QiS5G&#10;PDQZcc8UAq75BNQE5vZfEfETiPm2wu/cC7fjIAL+jUjGJFRhOZWr/VzfVdL7hlol2Gx7RF55yT24&#10;gaj/V8TCP7CthiTpzUq1T77j928nHY7DadtIpXEakg4CKgJUr45zNRwn3c4iGl1NpU/K3xPoUgkM&#10;R8YiGhiHkJtg2/0NIsHViEUXIp2aScVyIpJ8NhGfyDXP4PNs8QWIhJcilpiOTHYSgYuEf45nn8MR&#10;jxYQNA/hOgu4dgJDUTYjkiSfIDi2EJHULETTVM7V/GkcP13OJqGEMxCLzEYiOpXKaDlBPQGYGLyk&#10;2piEvCbEEEWg+torTkInpVFxTYuBhmAT4sFCwJ6KFHBtI5F0liOkDKPyL140Y1SvvKwYCyQnTmwU&#10;2+jcN8iqkY+KMUGZhK+m1cTLozk/ziNFxZhjZCXvG5Vr8YzLUtmVb8tToRHknUFQHveE7+EggszB&#10;8DcNQZogOJuVxOsErUmZL+cgiZr5WTxViWh4Gfd7J9ymH+DWjoG/rQABDRVvazmVatI7KvSs5Hq4&#10;9pjkoSnjWgmSxOiW5frSVM7j8xAOibfWagSlem98LqIpCeskPcRgqIIEGV889khHoRMBgoQmSeht&#10;KjSbfU9DzMJz8bIc7heDEW7ui0jbQP4ksG8oIIgbrOZs8jZR8TdMQdw1jyB5Lt+byj7Hsk+CB85J&#10;NcCQVqlYKdcn3ocyjsxbmuwZ6SieKwJmksPVdan537ifad9whA1j4GuYCm/dHDirZ8H9cjplwWjE&#10;LVwHAXEyyH0Jcq984xBxEGyGRpOXCKS5h2GCnKiHNI8Q7AjQjIxGSDsSyqNhbEORtFQgZCF4dZTB&#10;W10A950hCD4oh//5XCgvf4Clbh1cLZvYfoVDfxBWm7Sj8ChHeR42kJ+45tTkXAh5aD0CoV8QIb0l&#10;hMgrQNB5Am7PMfgCm3iueGbI16mwhHJNJNAiX/JnJkxeJ38mSPNEQAwiv1A+HIBLCrh4z8Huuaga&#10;AyO+C6TFDngezYBytQKGc6PhfrCQAPUg13mUZ/MQQo4D8Hn2wsPz7w1s5/5vQtz7HSLORUh4ViDp&#10;W81zv5QyZQ4S/hmIOqcSAM8lDZchy/9HqifDdz0fnru9ECPQTrbNJD2mo31vCbTbh8O8Lw/GE12g&#10;XOkD90PKhJcz4XxWjKSukACXYD8yTS3oojQtp/xcg2BwBmVYEYEo997L8+35gbJkDcHjCjgaKTNs&#10;C7nmnzj3g4gGfwZCixCrnYb4k7lwHR0C08ZPoNv0EUz7usJ9nbzzbCpC90vhudALyvb3EDjzNdQE&#10;9p55sNwaB+ttCVPehABp7nRc4jk6BZ/2Atof74ZTuw9B0jXh/w4IT0Gkrh/s5zsh8aAYtnN9Ebg3&#10;DNGW0fDUjITzOc+4kTwYpHysHQLzmQFwPeD5svDc8fyJQTcbJS95y3gHj0awbiTMp/LQvudTOE51&#10;h+taOfeJslNPmSI5m1JCGwLjEEGzZjDcdQVIWseRB0fAcmU0z9Bgldd9mkGIv6Sc2NsTusV/hWXD&#10;n+G9+hUi9YORUaRiJWW5dxyCzXmw3/4akUfdOd/+SFh4ltm35K9EQrx8xiJoGQK/dgiihuGUH8MQ&#10;Ee8hzjcTkVA5nrHwCIRbiqDcFo+jnvCe+hrBY18gcLMnos9L4bg9DsajvWHZ/RGcW99H2wrJj/dX&#10;RK7mcY94HqtXkk5T4eP+RzhnX3U3OJt7k395zsRrVUL+NAOR1vMstlMW20g3z1jAWogI16s9/BF8&#10;l7ogXZcP9z3KlRc8jy2UacZxCD8YDdtvPWDb9TmMqz6BYd3HcMvfRzvDdPBjhC93hf9MV+g3vwPv&#10;2Y4I3iqA69RA2HZ/SZ7og9SNIQgc5z7s/wiuE+8h9KwrvC97o/XwezD++jYcZ78A/OMprycC3uEI&#10;1fVEsLo7aTsSMY8Y3ninOQrgfNBR9eJKW0pglMqp97sjYhhMOTOINOQzTikiMBkJM89NUwlsz0nH&#10;+h6I2ociFS1nP2UIG3si1NQZnlryqmMIslJ12iOemcX8bACUc19A9+tfqef8Ht47HRGXLx8U8oOL&#10;96O/nPJBZAV1g+RiBCPfIh2aBNfDEVCu896gDMz6JkFyc4at7FdkSmACz1UZYkbKZ67JcugtnqM/&#10;IHiO43P/xXs8KXI3QZkYLFLzv8k801HKWt7LYW8hkoESROx5lJ2F6hclqRDPhiefPJ/z2As35XPP&#10;R8D7jLSivpJyTEFIV0pazIO9aRX89m94R1GumMsRaBvD+34h9dVvkdEshv8R59VQjLipmO/JFz5c&#10;H2W3q3UwUhaej2c9EHraF+HneQjc74/A5X4I/jYQ5t2FCD5bz325zjvoAEy3f4K7+hwMJ5YieGkl&#10;NLsnwnp4NCJP58B0awgyZp7V5GQ1LDth4fw1/RFqGYyYnjzbsAy2O2tgv7MB5rtjuP/lcNyfDfvz&#10;mYg7xTBdwTlPo6ymbiKRAJIyIc67QjOcsm8olAv8eacPsrzLw+58BE0D1eIW8oValneY5JRV9Qje&#10;c7kKtNQjeN+lklLgQTzMqUd4hsPDOzXu5l6D9PAPobzgnromImjlPR6uRMhPmWDJo/5C/YJ3aEa8&#10;EwPiyTiFNJsHX7uE8JeTD6nLhdci5NtJObKYOt1Q2Hg3+00VSIlnvJU8S356Y4R70960N+0/pr0y&#10;hOT+fmWoUZv875UB7FUz682qN5FZQkbNDTCaxJNIjD7yvhiDpC8Hm0lNfO+0XyOQvQ2LURK7NxBU&#10;i8GrUTV45Ix0BvbXDKnCKaGn4jmnji0J9cWoo3pb2XK/q3+/nuff0+QdmRP7lPmra5L3xXgjIajt&#10;sIgRxCw5vF6t99+9/S0dZR658XNhoWLAyoVgqsYg1VAiYZHtkIIKNuWxaoCSKrPiWSY58ySvmCT4&#10;t9qe5IxgkuRfPOaEXtJkDLUCqqxX9oXjq2PLXGRcGf81LeRvM8xWMXbk6P9P8/1fNa5DLbqher/l&#10;/lYNbhxTeETCi63mGu79HdhcN6DYHnH+LVyfvJ97J+flKHuqwKS3q3tgNTZBKr1K3jsJG81VOuU7&#10;Jt0rY5K8L3MUQ5IV7WZFHcsmdFPDWfXkKR0U0tDJfQ2ZnyLceBhtZxajasdMtBxaRUX4CIJGCYkW&#10;LzGZN2kvOffYt5VjKlIgROZK3raQzlYHedjBNVgfqYYhGVsq0BrMWoJ/8viTg2jcMw11eyfC9mA7&#10;/Aap+lcNF9ft4Ds20tVu1sBpa0DI+ATBF0fRcGQuqndOoZKykUr3aYRDBKueI3ApN2E1cQ7GRjgs&#10;NRyzWq1Aqrc2w2hpVb1LzHqeG85Z1q0aZnm2xLDtIb8E9McReDEXhuPlqNkyCdrTP8Pd+FT1wjNx&#10;rQbuuRh7Za8lDNamPIXTKYbO5+xH9qwVVn0j7JyDw3EbLu8pOHwXYbLfg8X+AF7nZSqxe6gcb4bf&#10;+Cva7vyIpitLYX22HG1n56Dp7DLYa7YjZNqCtPdnpNxLENZVwP10JGoOjkfTmUWI6H+gEruWSu3P&#10;BGZH1XBdtRKpyo/cT71UR30Jrxglg9vhDuyD4j6mhqMm/D8iElxPwLqDgPs4ees8QfhmKlTz4VDG&#10;wa4aOOZSWaWCGFoBj/ss+5aQ90Y4xaAtxjflEffmNCLhdYjHCKaDqxEJrFaBfyghBoKdsFsvwOc4&#10;jnhkHWKpOQjEV8DJsWymF3ArlwiEV0AqWqYIFiWcLxaopGJHMBVciJh/I+e6FQE/+wxP5VpHIESg&#10;EbRSkfeUIx3he6kKJLPiFTIV8SjnQLAd9n2HeHgh0ulJOc8xCW8Ro0xGQi/5TnAqou7piBH8+K0F&#10;CCkjCQAknxz74ryjgS0IuHZTGf0J8fgcNTRU8q6lk2MIJsSAI8ougUVa+iWgkPAPMZjJ++KtFSXQ&#10;F++xNJVYtoy8Fx/L9zk2xFAnnmoEIASwIVsRIk4CDfEqS0hI0WQ28fqamDMUUXkWzzfxhpO/1SIC&#10;BDIS+pSMjOSaqYQnqYSL1wGBRcK9gOtbSABFZT5FWqZHIwOC4Ix4zHGdfC6uAiIqytEZCHm+g7X9&#10;e1i1yxHn3qcjXGeU70WoYAfmIhucRfA/BmFXPvcxHzHuVcTPcUMlnI94GInH2moExGjr24ZoZA3H&#10;mIF0Rox0nJd4Hya55ljum3U1KXliFD+vUD08ElxzJL4Y3uBGOHluHeQnj2cvQqHlpLkYMAlaQ9wv&#10;+xR4JN9c3TIYqxbB1bwYcdtSzk1yeI3kWkrIE8VwtveB0tILfkWMYOJJIsmpxVAgoKSU6y4jP40k&#10;aCfI8U9EwJQPp4YA1jkUicBogsFpPEvfIOT+FvHgciTCsyE5lMQzALExQHAisg4xSJTAWTuI8xgM&#10;R9MAzm0Q3MYi8hXpTQCbjswiL66CJ7AJbp6zUHgl57iEdJ1HGi1UjeEexwFYHJdh8YpcvMbzwGY8&#10;DUv1duhuzYfpGsFd1RikjBMRc45HxMf9IyB1t41A+41h0F0eAt3NIbDWEHwTRCVIo5htOfy2bdwr&#10;yg7fcoT9MxAJTea54ri2HxA0r1ZDrJzuNZRBa+B3r0QgsIxyQEK1FiPiWYCwfS6Clm/gM66Hw7AZ&#10;TtNOmJt+QtuTZUjofkXo5Ua0n5kFzZnZ0F8m+Kreyn7Pw00Z4fYdI0+dgLd+E/RPN/KcX6esl8rs&#10;OZnkMLRBe+80tI/vw2V0UUYr0Cv1MOo2EhiuRMK6Fe4nS6E7Oxr1J0bC0boTGf9BgvDVBPME2LWV&#10;cF3uDd2BLtD8MgC6HUPRvrUnan95C867/QGlEmkDAaObZ85VjuDz/gTgBYjWToX78UyYrsyC7up0&#10;WKT6YftMrnE+rI3fwN20Ew6CY82+8QjdnAKYFwGWGUjW8C46XQnLbxNgPj6eILiMoH0M7Bd6o2r9&#10;H2Dc9xGCVwYjo11MWbmMPL2U52EjYj7ejZJj0LsMgdASyrj5yER5VtQqhOIpWkreHI2YYySCrWWA&#10;Xby9xsP/oFQ1NMS1QxFuzYP9aje0H/oCphO9YD3dF64zXyHxkusUjyoC9Ki7GAnvULgI1A0vKLPN&#10;3LfaMdCeGQDt8TyY7nVDwkUQHuMZSJQh6iNPmcYia5ZCCDzHulFItc9ArHEJgo9XIXl7KQJ7+yG2&#10;4wtYlvwehjlc49w/wLP6r8gc7Af37i6w7P4Qur2fwHO9J1Ivyff3usDf2BPe1oHwtfJ8OyYgaSri&#10;eoYgVVUE34WusG97B+0r/r9oWv1f4L3cgesdirhhAJz3uyB0rz+yVaVATZlqDMyaxTNMEtpT7jlG&#10;INs6CsmL/WDd8FdoN/4RgWtdkWnhHtspU4KkYYDnwj8Cad8whDR9EdMPQqS1FNqjRWjbUgbD+gFQ&#10;fnwfnp1/BU51g37VP6J5+X+Dc/8XiJ7vibZ1f4Rm7V/hu9YJ4YfdEbjSB5FrQxC7NgCJS92BG4MR&#10;+PkDGBf8Dpb1f0JMKuHe7wfXja+Q1A1UjVtwcs9q8+EhvbM+8e6iHAhWINJMGtRTFj3PQ+R+H9jO&#10;foamnX9E4y+/h/bAOwhW9wIcBapRLvykBxq3/gN0+/6AwPNOyPops6QybYiyydoH7hbSWd+T930+&#10;ZVKueA6SHMddhtjLAjX3nmPfl/Cd7oJsbSGSdXkIP+8Dw6G3YdnzNnmrp1pxO+sTj+cJHHMmz8lk&#10;ZD1j4WwcDHdrf4Qtg5CSUFGL7AH5xUt575yAIM+VVMxFUnKjTUHEMgpSedT7uD/qf/4cL5d9Cv1+&#10;CV8t5HnlXqYo1x2S+mA4+ypWq6omLFJxs5B8z70P5CNg7o00x4J4ZPEeTvEeTAfl/cGIWgfyb959&#10;Ia5TjHGOIUiQrkFbCZI+nr+aYajZ2xu1ez6H61FflU8QLOV9mkcdYTDlIGWxgXxhKodCugYaBpDO&#10;I5F4OACOAx8jdasH+fg9GI59iGDDQETaShAW3qsfBfeVQsQuj4DzdCEaN32Nlh+/gmZHf1gODoXn&#10;0lSEq1bAeHokNHsL4DlSDv2avrD9kgfrwZ5wPxyEGHUnz7PRsNzpDV/LQDhfDkTaxX1MUn75F1Dv&#10;WE2aLIDzcT/K914IVXN84zzqQJsR9SyH8fFEmKskxJ0ynfpQ1s99MBcjoCuhziheviN5l0tuWbnf&#10;hlEHyEckQh1CvsyK8u9ICWLUCSSXaYb3nhjuxTstlWCfci+nee7NhTA/+Jz9UhcRI2qM+gLvRGdD&#10;HmJ2nuH4SMTCkxGW8FnKrKSEBrtGwWclTyvF8DblwddYAU/jXPjbFlP+T0EqMA1ZKUREHSYrdyX1&#10;nQx1jjdGuDftTXvT/mOaaqQRw8xrA5G018abV8YhCWkzt8MqoW5KFQE7n1ErbvId1QCkVZ+RPgzi&#10;KWdugMt+C07rM1gNzQT5z2ARg4Kxjc9JInw9TPpXnj5qUYbXxry/NRy9Np7JfMQDSub62pD1N/P/&#10;n7ZX61HfE+8sHX9K6GWrahCUXGuqF5RqHPo/0V4buyRENFcMIdeEbmK0yhngLAYbrGLgNNdCEe8v&#10;exX/z7lx3VItVrysxCPOZn9OcNCuehBK+OQ/Vao1/S19Xu+l0FF+vm7yf/n5isYytkVy+klYZss/&#10;ffb3NllHzvAmhq921QimFj6QsB6XALT75IM6dZ+Fxrm5SRipGOFk/rmfMh/x9LPZnsBuF4OQhFy+&#10;3hMxvhmhMzgglVXV0GTOUzXgGgzqfrabpZoo+9ErBOUcQ7wsrS2qp5hBPAgdj+By3IbX/BgeI/t+&#10;fgYNhxajbvskaM5ugrX2DgFbCxzkCRvHtknVVPHgNFfDZHvK/XhAXr4Bj/0S7OYarrFV3Scbecel&#10;5rarYf+PCV5uwlV7CM2HZ6Jlx3CYbm6FyyChnNwvztMihi/yuXiDenguQo6zVLy3w3phNpXYoWg9&#10;vgDmFwTzHNvmaILeJuG09aoBW8JyxTNS1iOVNaV4Q7vZAp1FzznVkW73YLQ/4hnls4ZHUFp/haeN&#10;gLbhIvTHv0fN5klqLjhv82P4xftNPXdPYHaeh9n6lH1LJddaWB234PByDoHTcLhuc53i1UeaOB/B&#10;7rgJv+cwvJ5jsNjuwqHcg9d1maD8Dhzs02N9SHB1hOBiPQHyD3DpfoTr5WIoD4bDVUOliYDb3zYe&#10;jofzYL38A3RHFlBJHAPD7mmwnt0A5Sl5pq0KLuU2wf8WRALbEXAeI+DeBU9wOzzhHxGOroTft4lj&#10;HkTQ8ysVudVIRJdzvB8RDK9HPLEM8TBBumUbXM3b4Wz6AY72NXDatkJx7oHbuxux+A+IxlbD6/uF&#10;fbHP4HcIhVbDFdzMdQooP45oaB0SkaVIhAlGPbtgU66RNlxr+FcqiguQTVYCMfFMm41IfDm8kZ/g&#10;ch/iOPvgca7ge5OQ9FYgpB9B8DiBQJ3AOCJVNMWTqozKYyUB73h4TGPg0JUjJMa51HBVAU1mRkKK&#10;L0gIZDbFd8U46F/HeS5HVLzoolMJZiT8cyJBCZVJ3RoYa36GU/sjlV8qzJLrRIw4BB7SMnGCBQl1&#10;y4gnGcfPDFXDlJLxaVR8Z7NNp6I7gZ/zf1n5X0nuW2mp9CmhrGJUk7BICY0jABdPN3lOTdqdJjDm&#10;5xHxkCC4TPr4nCRqjpQhGRpOhXwYwt58JKPyrbeMz7mkypCgQh6NzUCIym9cwj3FYCQtQVAiRkc2&#10;tfgBFXABURJOGg3NJi9sg8d2SjU2xkPf8hkCZ6Ebn01LmKP0JaG5HCPJn0nuUUZCPKlUS0hvIjmV&#10;/PENIq6FPJujEHIRECZknvkEGQSdoXIq/xOolEuS+3FUxishhSVkP4QeKSr2keC35PuDsNtuwq7c&#10;IH8cZp/LCSTEGDkREf9iBPxr4fP/DJ9XigOs4/y/4fpncT9IL/n2P1oGv0IwaCZgDhC0hYdzPM5F&#10;wmzjRaqhMBmfxzlxrPZJcDwrgodAyfFgMOwPBsBDABTSjoavbT6Uxq1wtJ2H13QBAdtOJPzfqEa+&#10;lLcSURd50DEBfsdczutbNdxWPDYzBC/ZyFzyIUGthLuGJVfhBgRMW+CqXw3H04VwPl8Ae/0M2Fpn&#10;wqNfhJCJfK4coJy+zbP/nDKkDi7KJJu1kffIU7UKdNh9jOf/J56nbxANEPjZy+DTjYSlaib8mm0E&#10;Y0e5pkMI80zFAmuRDvCsWFcgZFiEqG0NlPrFsL2YgkT7LNirFsNatw0+nt2g8wQ81DvsvDNtvBes&#10;4iku8l/uSMmpaa6nnKLssN2Az3MAAd8Gnpn1pP1m+A2bYKpaD3/rHjhqf4RNJ2G0O+HVboLu+vfQ&#10;HFkI6/kV8LzcC+fTzQSSe6mz3IRRcx4mzRXeKQ/h0D6G8fl+6Goo+/TX4TRwzxUpNMGza53BcZaR&#10;1xZyf2cCUghDmQh3VRl0Z4thPDcL/rs74Du7CP4jJXAd6QXrka9hv9kVsI1BVluB8MN8+G4OgWlL&#10;R1hWE6Bv7gDP3k6wbO0CZccI2I7MgvUieat9KeU35SHlTNB1Gj7K/ZD/GNLKMgLjYeSN4QT6G6Ho&#10;r/GevE96PeLe70VWKkVfyEf7VgLiWzsQvrsbwdOLYFvTDcp376Ft5T/C+MvXcBwaBceFsfA+Go1I&#10;A8drnoVA3TJ4nyyA5+kgeG50hu9iN9jPdITpeEf4H+QjTmCbESNFqBLJoADjGeS/yZDk8NkIzx3l&#10;AUKUJZQRPl0h/NoCAmgx5hWTz8uQBWVcYg7vjoVwN0xBsGEmXE8nUH6PQsQzknfGMKSkCiSfzYhH&#10;qHh/RjiWYRpc96fBdLIf9Ac/hetUJ/jOdIb3QAfY9vdE6F4FYs8IwE8NgfJTJ9hXvg3/ls+Ax8WI&#10;PRysVnuNNFE+kT/DrZXw3OPZuvI1Qo/y4LhbgkjtNMDMM6gdh5R+DDKaYiTMhYgHeH7FYy9YhkDN&#10;YBhO94blTG8k6wYiqQwiHUapnlYxI9fmlOIDg5B2DFErn3ru9ISy/UsoGz6Gj3MOnf4Czn3vIXi5&#10;I4L3uiHeOAhQihB/0BPmLX+F+cc/w7b1Y3iO8f9nusNztBPQUgL3k45IOijjo3PZ72T4mwbD/6Ib&#10;+agn+eQrhFoo70PcP00pvDVigKWcN4/j/LgX3jKEDQN5Focg4RmCjJ/z5J2Rljybacr1JJ+JDqVM&#10;5k/5IoLyKC25ziTsP0CZqi+C8/LXsO54D47178K2+k9Q1v4Oyp53YT3dCeZL3eGTdYQoy/3j1Iq6&#10;nvMlcB7rAf2et+C50gGxl/2Q4DNB0sz+uDPCLXzeOhqhukGINuZxPmN454zjnVAOyVsatg/OGXW0&#10;RQho85BwcZ6Sc8zHu0FXAvPJD8m33FsP91bym3ooU/1iEC2E705XaNeQluRz58HuiN7vR/7vici1&#10;QQg9oBxt5tjecsqhEgT1eYhwrJQnHynbICQoo8VIlnEX8y7vj4CdnyWGUTZznFABMhHea5IPL8Jn&#10;xBNcPL/Z4vERcLcVwts4hHxSQZku9/kIRCNjEQ+uQEaqrrs2wm1fQJ1mIeXvfPI1ZYefcuPRUBjP&#10;doLnRS+kuR6EOZ6+GN5L3aDf/g6i1/oi9Xwogk9K4X5BvvRQH4nOQcI+BvaHA2A+3Bmha6VIUY46&#10;jw5A+/J3YZj/VxgXfQjLqu7QrOsD76kJCF6dBcfpPMRryAf6YYg1FiDrIK+4xyL4shzWfb1hOlwG&#10;/fkZaD1VjkA1dZmqUphv8NyIUTQ4GmFLJSwvJPffLGSt08nnXJ+Hd7W7DCGbGC1H864ZwzNWTn14&#10;DMwPef/6p/Ecj8rd8dRJMqSNeHNLqotUhroHP0/GhiPuo8yIjEOCd3gyM0a955Mx6pGRcvLucERs&#10;lGX+YYhSlwjHyJdh3tM+ygrKonSQ73NPQ+SptORXjfOOi1AeUD8J+6h3+FYg4KBuZxcjLeVJkvzN&#10;e1nCz6VJ1fE3Rrg37U170/5jmmrwEmOI/J0zGKlGGzGaqJ/p1NxtJqUhl+tFlG6zFEyQd8Ww8ioc&#10;9VUOOPEmsjmvwqo8hSSHV6zNBPgStiohiLk8YqonmrVO9XYy83fDa+OQGJPUOUmfOQNNzltMPHjE&#10;k+f1PP+eJuuQ9eQMUBJKq+ZHk8qhHFtyoOXGk//nnvk/06RvCQuUNbwyXple0UzmIwYsU5NqhJKc&#10;W2pV01cGKDGMSNipzfpcDRU0EHz8sxFLPLnEuMX+xSNOmrqX0q/sHdevGjf/dq+E9jKmnnujgUX2&#10;0tRG+pM24hX23839f9SEttwb6UuMb5LrzXEPNtd1KGIMYp+qd6H+b+cj74nhTPZUmhQo0MJKnpJ3&#10;xEgra/9/2PvL/7qWLE0Q/i/eL9M9/U5Pd3VV8k26zNfXzCLLtmRmkJmZ7WtmZmZmkC3bkiyLWTp8&#10;9j7MTHrmWfvYmVnV2T2VXdk1X/whfof2jh2xYsWK9ayzQHK+aQY4mRfnkw3Tfbf+Gl+Ix6D8LuvJ&#10;Rr6Tvg1aLj32ZyEtje1sHVAJ0OzGToIRMfK9hkrgLEZfqyreaU0IdL6G6+UpNJ6dh6rjY2G+vxq+&#10;xusEmNVQHA2aQdRmfQUHAadTkXUog8VSB4PwFZ8rhRAcaiWs9mo+v5X7pBEO2xsEbWXw1d5kv5vx&#10;Zu8imG7th6fpKdz83ilhU36CeM8N9v0aTt7jVqrhNr4g2D6P9tPLULtvNow3N8JfdwUeI8ercB0V&#10;4WXxMpT5i/eeVIWVvIBPtb1mNmY9Sa38zWVogKPtApTWbVDMTzifdirqpdBfW8vxTIf+5nqCm3Mc&#10;TxX3dT0U+zP4vVcRcF8nXco0b0yzUc/7XnNsHJe9FC7vZVidD3k958B19nruwGYRA3oDbO6rCIWP&#10;IkCALdUAXa5TmmdWIrif/V6E03kXzo5DcDf8RKX3JIJ1D2Aruwzd3QNoP/cT2g7MROfhPETLqUjp&#10;xsJwrwdclQSnuqUIGCT/0xoqsFItchNC0d2IJDYiGN4Fh/MCPC4Jdd2JiH8fldr7HDv3tfCKVQ+z&#10;86XmqRTybqRSNh8R5zz4bbMRcRH0OaYjEZDKojvYx3l4nZcRDhxDMLgBofgStpXwhqRAw37Ew+uo&#10;cC+A5BmTggOhxDx4fHyeg+tju4qg+xhiHF8yPQmJ5GwEPbvgdZxEKLBNM3YhPoaNymRkJn+bD69l&#10;MtebzTwJMQIV+YcYEhqazKNSSAXWMQ1K2wJYWxcjwLGmYpOoRI4jqCXITRD0RzbA7TlBup6Fn/NO&#10;xJayDwLfJJXyWBGVzSI4zAM5hp4EUOJxRkBFJbcrKZ5cE5FJTKNCO1kzrqGL4EqeTZCbzUE3gq8E&#10;mVK9NMpr4pP5mYBIEmhL3qbOPgQI3WB+8jWa73wCU9UPSEpSYzHOEVh3pfg+RSAUzoVX6Yugg4p+&#10;aBBiwRzOfyS/lzDRSbxWcsmIp1zxO4MfFXAJY33n8RbnXELxEngIWpyStD+0GtHQMs5vKqQKZDLC&#10;fmJjNNCTymRDYFNpydsm/6KP0v7VlvDRdIbgOUMFOz6RdBJPOwIFgs0EcpGGGB15b1y80ri2BA3p&#10;sHjKjUTCT5AgOf58s6jMr0XYtp/rchZe4RXvCSrzezinhVzfaVrS50B4AUIcY8i3HX7PXgQDazi+&#10;WQSSBGERSVY+GHE7AYLQSoBFaCr7G0vQSKAiFWjjUzkGyW+4DObWuVCalsPbvgFe3Sr49IcQsF5H&#10;yH0S0eh6xKM7yMuXCG7uINK2Dyn9IrYxCLTkQ62aBPOr+dA9mY2OJ9NgqRiJQCvBhVH2UyHiSq5m&#10;FEn6hpGnySu2cfB2LoDbsh1O8ynYOq5R5lxGxMNn2s6xHSMY3Iku40UkG0sRqKZ8r7iNzpfnYazY&#10;D0vdOo53PueyjMB3BWJOjsW3mkB6GRKRndz/1xG03OO+Pwpz2WIodVKQYANB1Cb4rWfhtpbx2XcR&#10;8O1HILYO/sg2ypFjiNqvIKa/Dn/tWRhL16Hu9iLUXP8JTXeOwVR2C57GStKmHQ6TnWeKF0aLDwar&#10;m+e7GaraSjlUyb1/G0H/ce79vfDo1iJhXAXYNiDh3M09e4LrdBY++zUC7PvwvT6L9uPT0XSkBK7H&#10;XN+qW3BXXoSt/CSUl3theLQAtnqpsHeA+3oVbJRT+soC6B5PgO7OKrTc3whdKa+7tVnrx3pnMaLG&#10;9cgE5wLqOMTq8mC5/z1MBLHhDu6nwAqk7Ithe8k+rnaD7tQAGE5NgufBeqRbT5JWq9B2dzo8z9ai&#10;q3YluppnIlrF/ds8hSB5LJzPh/C5uWi6MALNBwrQsWcg2o4MR/PBibBf3YVw+Xk+fxe6vIuQsa1C&#10;unYP/AeHw7MvB4ZDxWhj69zfDc7L/eC+nQP79R6w3/kBZskZdvwHdL0cArSOQaSCYP9Of6jXusFw&#10;5SuY7/aH/eF4RK+NgLrrS5gOfkZwTtnimca9N4/ycTblykR0hRYiZt0KZ8NK2GuHcv9wf7uGwVPb&#10;Hb7W7pz/bJ6JC9B5byraHxD0vyyErzIX4SaCYkmgLuA8SLnkpzxyFMFT8R2Md/+Itgu/gO3OZ0g1&#10;izcSf4uSlpStiFBOuacBxklAI++vG4dExRD4bnPsR79H565P0bHpl1B2/RLGTf8F1rX/hOgxzrMs&#10;j+tD2RaSMG/Kg0gu17gQSf8YxJSxiHYUIdrJs8lC+eUhTcJcg8A4yh/uWQl1T0so5Ugtvxn8heyL&#10;zTQYmZa+PM96wHnrK3gufgbl0G/Rse/naDnwjzAc+QjuM5/Af/IzmDf8Eywb/gGRe6SJWebM/iJj&#10;kPayT1cRunzFgLUIiaY8pFrz4H/JNbr2MYyXPofzSW9kFI49IGOQPwtGQfJsxn2j4TEUwlHRE7bX&#10;HAvPnGRsPmUgZVR8LiLJeZQl42Fv6YmUl/JAzofUaMrrRah/QR7RkSZaISDK0hBll24wjCd/Dc+h&#10;3yF9sxfSz3LgOfUlApe/R7osB9EHfRE6/x2c+36J9h3/J5p2/QfoD/wSXp7j6docOM9J6CvnVzkE&#10;8epcmB5+C2d9L8ppMbyI7B6GiPxh4x4Fn8o9YJ0AX8dkKNQHwjbK8sxYpNzFcFX0hq+tNyLmPgjq&#10;fiSdKKs9lNnm4fA194f59VekTzfEuaeSbycj0TIagfZ+SDt4rurJe5d7Qr/uI9h2/g7WS39AsK0/&#10;9QDxghyGWGM/JFsHsa9CeDv6w6fk89zi+Lw8P11c2wDXJlxM2T0MCfmjRKqDc+wZ0i6VoBx1jUDC&#10;N4rveY2cs6FR2nch03A+Jx+2qv6UZ2OQtE1C1DqD8pzjo1yIVOch/HYgPHW9YWvriXigIMuLrmLE&#10;7PzNMxAx0ikRYp/6ofDc/B5e7sfwmxGI1RdDud8HbbcK4WleDVsLdQ/HFCTCXO84dST/fITtU9Bl&#10;nYpk22TEaqch+ILnekUJjPeHo7NsALpaR8B36XsY9/8WsWeDYTjWHY7d+TCu/QHqDcow5RHl7Hn4&#10;q5cjY14AOGdQDg2mvOQZahyPOM8vl56fzYMo8ydoHvvirY3QBOp/pF9UjHEF3Pe5CFTNgbtlHfsj&#10;r3JvJyPc6+Q7La9tVPQf0VOGkLY5pGv2j0PxQk+EeRZTHsQi8gchr5H0GQmucVj+QCvi/TzLqD+I&#10;p27IJQbAudTBN3Du4unGfUT6iU6QCZVwTWdS/5jO820U9YkRml4gf0QmYzN5ro7jOTQSsfDMD0a4&#10;D+1D+9D+nZpmAJP3741W8p0YT8TgZda8pcxKLSzqWyq4EkKpQDySNKOS1vidWacZdRTbczgcTwjk&#10;G7PGLlsd72cToxuvtZqMsErlSwJ/q62aAJ6A2SDPl/7EQPXeYCNjEQOZNL4XYwzHmfWE+oux/yua&#10;GGzEUKO9Wpr57LpsCKoYp8Q4phm0ZK5/ixHqX9k0o5E0zk0Lv5QqofJb1nAkOfDEI0+1v4ZZrSWQ&#10;MEDCOVVzC+xifFMlBLKF1wqdJQRS5p+lR3Z93hmiNGNY1riW9UzMGhc1bzl5phiotHuEDopmJLMo&#10;NXy+eMDxfpm/1t/7sb97zp8+/4vGtZA8bRK6qRWNYFOstVCkkATHkzW8SbEFEwyck0Zf+c5g04xI&#10;4k0mYad2+0v2ISHBbdo85B7NyMj7snMQfnxndJL1E8OeNobs658Ns3Jd1rhn1nKhicFYcg82a8Y5&#10;McAq5EehtZXPVSzkPzEKiyGLfbmsLVT+KuBsfw7zs2NoPTobrbvHwnpzPRyN98jPksuQ+0CtgVE8&#10;1Kwdmnea3VKe9Sjjb1KR1s73TvUZrBbxfiOvk8c8pk64Gypgvr0RLQdzYb04HoGa83AbGrkHGmBy&#10;voaO+0r2mXjYKaY2uElXf0c5zI/Oo/bwXNQfmwLT/b0ENG/gFB6RvaQ0Q7GXwiEVhzkWoY3BotNy&#10;xglNFCMBqu4Z1OatBIz7tfBmM+/xkC7h1lswESRa741FuJHAX3cIPlMF+xH+If24luKVaOH6OHw3&#10;4PefgNsmRR/uwee8B4f6gmOog+p6BI+fCpr7AhzOK7zuECKRn+AN7+PefwCLiXM0iHHURp4zwqZ/&#10;CKVxJxzt5wj46zlOMcZXIxA4QfC2BqHIWgTch6nYHUPEsgte/RIqYDOpFC2Gr7YEnSd6wvlwGJzP&#10;psBZu1ALKUwR9Af0BNmkl6vDpM1BkfBc1w3+vhMZ3zb2t1cD+Z7gLgSDmxAOEeyHt8Fp3wuvYzli&#10;vklsYxH3z+DrUo5hC7zuQxwPQXdSQOUkpCVXF0FXKLgMbtdpuNxXeQ2BbngzFUPJyTYRId9u8tFl&#10;hLw7kEjMQjIzAskuAtn4bITCSxAJr+Fc1iMc3ECFchmSKSqJaSqJEmYZI1D3T4bfMguu9oUIWksI&#10;gKig+qmME9hFrcMRMIyAq2UiXK1TEVFnUKmU/CZjkApPIXgsgYSmyr/LYliSUE+wbzGOQQxUkdEI&#10;USkNE3ylpMhBjEpwTBJJU+FPEvRRIfVY8+A25/BamSsBmCjBYfE+kLCiHgTVxUg7p1DBngUk+CrG&#10;Qz5T/jnWjGEEgcmkzIdKcZKAVRRmMexRCc5QIY95hsMv/2AT0CT9w9k4TgEtXWKE4zPjY5GW/EBR&#10;0iM8DfHgQirG85CJSQEKMcyNRjhWwjYPsXgJEhy35IhLpai48/euyCR0xSdwzpKfrojj4O+xqexz&#10;OsdLYCCAmeOR5NkpPj9G0Jz1+OBYSSPJUZfOTEI8tpY8fREOK+WakeeFnrJKdwXOtl2w1S6Bq34K&#10;fO3DEFYIDpzj2eZoOY8iEvLJFvaIUY/9cmyJUAEiXtInKrluSJ9ENkw4lWaT8BzOOeadCrd49pg5&#10;t+Aigqej3NellC8NsBm4z9qvE7ysgevNMDjKh8IunkK1MxAn2BAvimhkDby+k1DVUp7Br+DyXCJf&#10;ruMazOH6zUOXfyH5iOAjUIKguwR+ewlSvoWImJbC9XYJ1OfLoDxdC0fpOrhfzibYnQ5H2Xy43xLU&#10;dcyiDJwF5c1a2Ct/gqNqNZw1i+ComQB3UzGiHHeXugm28g3ouLMenfeWwNNUgkjbLOiejoPx5Uwo&#10;z2bDcqsEhqsE/qVjEaibxv6nwnRzFDxlXHOD5M0aAfeLcWwLoTz5CaZHe6B/cAD6h0dgerKP33FP&#10;vtgMb/UuOCu2QnmwDJ1nJ6Lt0FC0HxzC1yEwnh0H2635MN9bDt19juXOFo5nPzofHOfnw2i/sham&#10;yzNgvL4I1ooLUBsfwKk8hpN7OeDcQ5kzGxnrHKRMqxFoWYlAx0wEDVybxmkINM5B2jeX4Jb72H8E&#10;oY6LMFWeo4x9C5v8qWYxUn63wdp4H87qnwD3JkTtlBXtixG2bkXSu4HypYS8NhXwT4X6rBCGi7lw&#10;3C2C6/4keCo3I9hwEvZrS9G5tQDmfcXw3Z9GAD0NCWUUHE+7wXP1W37XF+4HgxCqWkpgfBZK+SXe&#10;swnq7iJYD+fDcXYGbJcmw/FyCJI+9t2aw/UcBk/pSNivD4FyqBeM27+C7XhPuPZTnu7oDmXrtzDt&#10;/BzK7UFwvFgEf+l2BB5wjc73hXruB3gq8pGSBOaRcYCPe8m1iGs+F4k67uGyHLgv94Rl78dQDn8G&#10;06nP4HzUHYmGfCivBsJRPRKR1olIOiZzz5H3zZPgLF8M18tZ8L2aA/XJDnjbriJmeYxk9Uk4jufA&#10;d+17WK/+HvZ7XyLVOlQrzNDVmocu3RBEKnPhftKfzxjAte4Hx/Wv4bjRjWP9Ee7TX0KV3Gi7fwHH&#10;md/DVdoP8eYRgIc0j5L2Me6XzmKEXvcCWsfCc2YgDMt+A8v6n6Nz/0dwPOiGhI77lkBcDGtJx3Dy&#10;e1/4XvdDpDYXxot/gOXwL6Ac/Dl0+36lGdU6D/032B99wXMoj3utCFHLMATLekM9+QmM+z7imn2H&#10;dOVgoLEQofJBcF3/Cs5zf4Tvzg+IV+Yh1TgMgZcF8F/phdBlWd9P4Xz+OVJNw6Fc6wb/ix8Ra+gB&#10;b/mXCEp4omsi0DYattOfwnT8N4i87AlbxXdI2PKQdA9FuK4/adoTnpp8xKv7I1Sbg0DnUO530iHC&#10;JmkUPOOQlsq4iQkAKPOCAxEzFvO6lYjpFnGf9YC6/x/Rtvw/oGP7P8L3shfSzQOhXvoFrKd+BRvp&#10;4L7yMdsn8F3+Asqxj+At/QZw8MxwFAJOni3tBQiKd5VX+IbnmKsYCcMEzmU2vA8GQz32CazbSZ/j&#10;38Nxqw+CdXlIOIooQ0fzujmUF6PhekK5GeD5puYjWN8XSWshkrZC7s1+cD75Tiv4EHzTg7JdjKHF&#10;yETzEavvzn3wG9gPfIb4i3wEGvIQ6xyMqKEvulxcB4Vyu5nPau+P6FvS9+nnCFRzLRwca4R7xj2I&#10;520/7b2E88v5HMoMRxhyrg5BVzAXIXMPnpdZz/KUGIR4TkZduYi4cngf91xjLsIdhQiaJexawvHZ&#10;j2sCwlXDYL3zNbyNvZFQcxDVD+aa5iDRlMsx9Of3XEOeH/KnTAY8y1M8JyXE0jUOcXu2YnbCK4Up&#10;hnGcE6gDLIW3ZSOS1JUS+jUwXC6C+coMRMv3Qn2wmjJlCULuNfDFd8CvbIO3rBjOu4NgvzsG3or5&#10;HNNs+LhP/a/ykWwrQuBRH/jOf4PwxR+QfDCM650Hy6VCdJwYCP3pnoi9LIS7tDfnwXG/zIXn5WIo&#10;r7ci0LYQsfZp0N0dimDNXNJ7DDqu/xGRxoFcE9IoNEzTAVIB+fNnKvx6qdrKsy9M2RAepM0zHeZ+&#10;NJJXlT5cSzGqkW7UubQcsmJk0yqiU39wFFAHJe1T3KNR8oN4lnN9tOrrcl+cZ2yUciYpkQrDEeW6&#10;pry8LjCE4+BaUTcQrzrxgJeqyangPF6zkvrWPPjVUcjIHmGfH4xwH9qH9qH9O7V3BhfNCCOvVkgI&#10;quRre+/lJJVLrZKDjN9poZTvDTZG8cwxaZ5ciq0MduczzWtLjEhWVYwVbbzmnQHsnRFFqp+KIcRM&#10;hfV/i+HrT+2dYUoz4MhzxQD3VjP4aOPX5iAGomyo6F/v49/W/mysFAORgeOQnFcuvpK+1mpYHc9h&#10;0byYxPimQjG1w2aryOZEkzBdk/6dp5fQSYydYgQV+v8NdNPmmr1eowPX0GJtQraCnay3XCdGLPld&#10;DF7CD1mDoWZEk7BZc5ZeWq43cyvsqoSOPiboK9M8z8SwJs/QeEN7prx/N3dtHcQAx/vJQza1CnZb&#10;uZbHTJFwUcnlxjFkPfzez/Uvxv8/bDJOGfe7NeaYtQqv5g5tjbX3mtGY15o7yYstGlDSCkWIwVDo&#10;rxnXmrL55+R3oS+/s9mqESCvhDsfwv7iMBrPLEPVgbnouLQZ/rcXELbch9teAdUpIc0NUAydBGKN&#10;Wr4xq+2tZvQz620ara3WCrg9N+DzXYLfdp+g9jnUF0dRc2omqo5MgfXBXkR0L+CUHEOyX8gDEs4t&#10;oVZZI5UeLqUZ3lbS+skJ1BxfgKqjkntpG8HNVQTFcGcxQ0cgqLOKgZzP1rwaue9MnQTyzwkUj8Da&#10;vJXvL8PlIOD0n0MgcAZe5y34O+4S0B5Aw/5ZaDi6GM7KYwia7iBgewyv/wqsbvGAuwOn5xoczvtc&#10;v+dw875A6CeEoisRDkno1zH4vUe0BOdO90Ut5DZbqVf4gvyj8ZkY0cV7rxqOtqOwN+5G0HEQkdhG&#10;zTgV8m7XQk290TUIxzYgGqBy5z0M1X0HRlsNeaYSMe81xL3imbaGyhMB+dvt6Dw1F61bi9Gwpj9a&#10;tvaD8TyV2s4pBCUTYGukYtmxHK3PZqLl+XT4LasQcc6FzzFPCxlMedcSLK8iuF6AdHwqYuF5yHgX&#10;E4StIRhYCzcBcMgr/9SOQSIuIYIliPo3ErDvQzS0BfHUbMSp7ImhKBRcrXmoRcQDKErAniTwTExF&#10;PCYVUflKZT6ZpmKYmAHxxhIjUSIxmvOfohVTCIZ3k++uU8G8iEBkKfueiERyMl/n8lkbqXzuQsC+&#10;DSHHfKQD4wmk8uDr6EkFvECrEBdV+pM+/QkeqaBKSGacCns0F4nIULYRWggIUMDnUxmNUVnldelQ&#10;EUHDKIStAxEyDSJtJdyLoElL/C9hqLwP4mnGlpCKnVPYxhJ4ULEm8NDyxYUnckzjEXRLmON43jdS&#10;M6qJd4MY4ySXjhaCSaU6od3Hz/xOy3eWKtYU8ZAyBm5doeaBEbZQMXYtJKCdz/lPRCw1HrEkFfLk&#10;cD5PckQV8TnvlHJ+lyC4joaWaJU3Y8mZWsio5KZLxGaR7jOQSI8jvQlotHBayY0nYyMYECWf40l3&#10;ESClJiMZW46gawssrdtgqCOIaTkIj3k3Qs6fELQvg98wD27zFM5zguYJE+4ciKRxEAFinhYak5Lq&#10;bW4J3RrGtZa8RAVIurgWAT5TCmFIThw+M5UapXlLhvxL4bIugU9ZjoRvIQHKMsScu0mD81BarsDc&#10;dA2WlqNw8/d4qAQxzlGqkYZdJwmaN/P6BeRRqYK6BpaGrVBqd5LfF8OrH6nxhhYCGJYiHcsQCO6E&#10;y34JDuU2+f4i9/V5ntMvtHPbQVnsctzh/roHj+cSAr4r8LnPIBTYiERwMfcIm3MZMrYF6FKk0uYI&#10;+I2cv2M2Apa1MFb+hI7nW9FSuhC6t3Pgs6yB0roAuvIV6Hh1EI2vLqG18hZMtffhaz+JqHED9+cR&#10;wLgPMK0DmtchXrkVobLdUG6ugf7ibHScHwPn41nwVW6Bu/ocXHV3ee89xCh3o+Yyvj5HXAowBC5w&#10;311B2HMfMdtDRHXX4K09jk7KxporG1F3bz/U8rvwt9XCadVTPvMMqruHtjvbYXp5iXJTiu68hNfx&#10;CAH3NQSsBzX6er2n4fHtpmxbj3R0KeXBNGSaCuF6MhztN2fBVX4codeXoZRdR8D8Bj71IfnkNJJ+&#10;3mNaDE/dNKQt20izE8joT8NXKsbAqQh1LmZbDdubdVCrJcfbSFhfzIHp6hi0nshB06khaD49Eh2H&#10;B8FxohdCN/vDdekbmA59DGXPp7Dt/xjhJ72QfJMD742+sBzsB/v9SaTjT0D7CqSbF3EPb0Y0sZz7&#10;dBrXfgXUpt1ofXoc5sobsLy6Av+LEzCc5vlxmTxXdwb6O+TFxgXkmcOIGU4hwfUIlubCcuorqMc+&#10;Rej898BjypCyIljOD0Pjlt5oX/URrBs/hmnNr2HY9jvK4B9gPtsT+uPd0H7iW7Sd/APsz7ojWZUP&#10;5dzn8N37Cl2NhfBe+wa6Ff8F5lVfQbf2C0QvDoT9THfUrfg5Whf9Eu3zfobO+f8Z1l2/RKZyIKKV&#10;g+Am+A+c6sFx9IRz6x+hbvod7Pv+AMue38C8849w7vkc9t1fwH2mG2y3fyD4/wFtl/6ItnP/gNaT&#10;v0brmY/QePpXqOf7tnMfwXj5VzBd5PdHfwvj2b6wk47uB90QeNQTXWX9kbjXA7YDv0bDT/8HrOf/&#10;oBkB4RtNuTqBsmey5uET94yhjOR34fGINpFW9z+B6RbH9ehbdOkoZ91i8KJssg+E9dWX/L4Pkg2U&#10;je1zSIf5QP1khB/0hv3iV2jZ+ysYdv8W+m1/QPuOzxB5UoTYG+6xyqGIVBWhcd9HaNj2X2C78Sm6&#10;LEVwV/WAeu8zWG7/kbzeA13mQgRffw/H7d8ho8sH7ByXg7JYT9ldlce9NQjplnz4Xv0A45XfwnTs&#10;19Bt/y8w7f4HGPb8N7Qd+q9wPuBavO0Hz4PvEHzeDV1SPETCXR0TEe8YBl9Nd9jffo2kk7LbRblr&#10;4++xkQibc9F+73daNUxEC4DAYCStOeSjIng6BsOn642YlecSz5eUUoDQq94wn/kEybZChBsHIVzW&#10;D777veARg+SrAUjWU2a287fm7oi0f49QO9e+pi/3wI/IPKGMreoPr1Sz5fmn/XkUHIVIUx+0nfgn&#10;tOz8ByiXPkaymrRuG4hITR/22QexF33Rvu+/QcffnU+/pfwZRFkxGGnOoyskRjeOU9+L/fEsihTC&#10;Z+2JqJtynedTPMxnRsUbS/JyDqX8lvNMwqgLkcwM1Tyq5Q8gLUQ6/O7cFGNgZDzP1KFw1PSD4X43&#10;WG59i7RODLuzkIpPYxvPM3k+woEl1CvEi3Mkop05cFf8CE/1D7BX9eSYBvCcK0BMQmt5RmbSU6kX&#10;TUVKM6TmI2kbTl6YCk/DfuheLYejaRHl8TF4KlbBf3MkAufzEbw1GSndZkT8W5EIrSI/zkLCNA5x&#10;C3k6NEIzENrLv0O4tD98j8bBcSQf1jVfQVn7MWx7v0fjxh7wPqZsVu4gYTkK5cYkuE6OgHp0CNwP&#10;hyJaOx/6u2O5BpPIh/ORaZwF/QWu6SvuE3UaoqRBgLyY8pdQ7+I56+N566Qcrf8RrraePF9IW9I0&#10;znNcUkrIH2FIk/+TPEu7+Btyst5xXSN5ro6GyzASjjrqIeoUuFp7wPzmG56DXKNYLnUD0knuoV7S&#10;xfWRitOpMPv1jkNSpS6mSrj8UKRTUtGW+kN0qOaNJ3kG407qZ46pSHJfS67KNNf9gxHuQ/vQPrR/&#10;hyYgWbyW5L14HolhQ5oY4cxZbyLxZBNjkPa7GD3EICPGkuw9FmujVq1TmqJUa948NmuDZmzLGo3E&#10;mCcJ5C1aWKrmgWUWL7Ss59J/P6a/X/uT4c/azOfWakagbFEIMQpkjVPZEFGZ81/v49/Ssn2/N06Z&#10;tXlrBjC1koCgXPPYkdA/8cqSRPmq5NyzNGgeVGLwylbwJM01I5cYCqWfv/6s/2GTe7X5SV9c13cG&#10;KgvHouXIe2eAy14rNBHPPQkbFuOlNetFqFegiAFNwjNd97XCEFYxdklBA81IyHXUxsfnyNpqXmzS&#10;nxhgVW2OWkVXxwuoUpyD9/55DeR5cm/WUJkd67vx/E+bjFto826cwmcafYX3OEftd+mTcxQjnKUj&#10;Oy6hAb+Tcdgcz7SQXzGaWcxZemvhsZyfxvdavqNmrokOTosJ3s42Ki0P0XFxHVoOD0fzmUkwPD8C&#10;h/41nM7XcEilUz5HbzHDYNVplTh93ksEwA+1XHlaWDfHJoUPvHyO31wLd/0TmK5tQNOeSeg4tQjO&#10;6gvw8LlSOMKieTC2c4xiXNTBQH628X2UvBNquwXz4/1oOboADXumwXx9B3z1L+GxGqFaxGAqHoGt&#10;MGr89gZOO4G1ez78rvUc51X2WQmHtRMWvRjt9LCr9YgqT+Gv2IfOsxPQejgXyr2VVNiOEuweh8dx&#10;EwHPRc3DJhmfgWhwPbzOa7Aqb2FSqmB33YCD/CHjNIrRVvNazRphxQtUM5KS9lZjC4KO2wjbVsFp&#10;LCbgJyCJLGG/GxDx/USFcSdcznNwqnfgUkthV17C5bqEYHg7IpEN8PmPwWJ7Cp3SCr1C+liMsNlq&#10;eN85AoEFBM0zEXbPRUi/Ap33Z2vhWuGWqZoCHHVSyfJPIZjaCh8BsqV5F/ymeeiKTKBiPA9OZQ+q&#10;n23B2+tzYXoyhsBhBjKO0YibcuGnsm8p/xZJM5VG63BErHx1FiNkl9Cl8YhYxsDZMQbx0BwkBZwF&#10;JEfZBMSUYrhqhhOwEDgkp1KZHEllcAg8bQPgqi2E5+0oOJ+PoeI9DzH7CiqCowhacuF+1hP2a/2h&#10;PhqGYNsEPmMyFXbxNCuikl8Mv74f++xLBV7CZqiUR0doSmbUPwgSniEJ1KUKqeRiS/KaJBVLLTRV&#10;qnxK2FVAigAQiEj4aCKPY6Xi6i8mfagA+zg/tQghzjtM0BK2FlKhlZx24zXjoYSwZpKTkEiUaB6A&#10;Ke0zFeAQgYmDAMjei2Ahl9eNRipDIJCcohnBkKDSS+CSTHKO4Vkc92z2wXFLuGhqqsZbEe8ehD3L&#10;+CpGrQEEDQRNusHk+YHoiuYSAA1DTAojhBch7BePQir/KQJP8fhjX5r3X4YANJP1MJQKqcnoaKQT&#10;BIni7UYFHCmhzXg+fxx8ymw42jbC0XEAzs795IdtSCurkeyYAc/LUVCv5nFvDULUMFybQzg8lICG&#10;z9Lyzc3gXLLFJLpIfwk9zXB9xdgn4WGSNycZJk3juYh6BxM8jID7bRGspZPgriQI61iFkLoJLuN+&#10;2PXXYDO8gE0qLVukMMpD+EK7EEksIl0WcV0Wkr58HkFbOLwYwRD3e/AQ3G4J/76EQGA7gYiEPnOu&#10;wUkEmsvgaT4AfcVVtLy6DX39Ge67HXCbj0MxSGEfykWrlbLKBIX7NhDZjEBoA/ye/dyHbJHlCMUW&#10;81nL+Xy+j69EMCEVZLlHvVsQ82/i98sIDJfxvo28XioBr0bIvws++wO4xbhnlwrTOrhNzQiolxBz&#10;b+AeXKMZu5ydlEFN92BqeAhT7UMYxEhUdRGG8kPcZ7tgebYO1luzYDpLYHieoPRBAbxllHNPl6Pj&#10;wSq03F2B1hvL0XZ5Fjouz0Dn9aVou74Nulu7YbqxCcYLs2A9MxTG/b3RtrkHGjb2g+4s91nZDKT0&#10;S5Bqn8u9txDK89XQP1gD3f2lsNybAvXJEphKd8LydDXspZLDks+8vwSd5+dCuUWwW7oBtueL4HiW&#10;A/X2ILQe6gH13NeIVxUg0DwP7lcc9/X1UCpuoKOpAsb2x4go+xE1bYGzfgsML1YjYFyOjOcI1/4p&#10;16OMYH0d0uYZ5Jm5BN7zyD+zuRfHUW4NhP3Rj3Dc/A6hhwPgu9UP3lu9tSqI9msD4Xq4AIH7i+E9&#10;WwzT/h/RcbYHgmapljwTGfKI5PizG66Qr67zXDnC8a6GemsVfDWn4Gg4h7ZbM5GoktxqYykvtyEW&#10;3Mh7ZxDMjkEaEt6+GonObTBemwnLnQJYH04iyF+CWMtcRB6OgXnzF7Dv/ALOy305nu7w3c6F9/pw&#10;WI9351n2KaJNOUBwOjKWdXDemQnrrn5wbfoM7lM5CD0fDpgpEzzTkKgbCdd1zun6jwi96Alwr/me&#10;9Yd9/1eI3KCcqhiB4MN+8J/+Et4dH8G29Ts4D5IfdvWAdcknsC76NZwbP4L/yNcIXOqB0L2eCD/t&#10;hdCTwQiUFcD/lvK3fQIi7UORNBUiYchBijIWATGusYlHL2VKV3gc4soIRDpG8Tf5M2YVgk0TYX3c&#10;HcGqfpQJeRzXD9Dv+SXct3og2SCeeVyP61/AdaUbLHdHwlnF/arM57wmIa7mo4vyFJInq2MkDKWj&#10;YXqxFO7G/QiaDiNpO4gudS9pPBfxtrGI1I1AtLwAwZf9EX7L+VVTppo5phf94d3ze5iX/QNcR/+I&#10;zJu+iJf3gvvoJzBt+CWUTb+Fb89XcP/0EYzz/w/ol/0HRO90Q7yyH3xXP4fvzB8QvP8tul5Qjj7p&#10;iaAYHbk+zt2/ROjSF8iwr1BtH7hrv9f+zEm7ByPU0Rs+fhdrz+EZmM99y3td2XxbaZ5t7tZJPL/G&#10;Iq3yTAiMRMJTAMPDz+C89i28t79AvIlnk4Ry+gbx/OyHUH1PZHieIMbzyzIQ6br+UC5+DP3Of4Lv&#10;9DfQH/kUnsvkgUNfwHbhc6QNeeSd4YhzreClHNUPhOP6H2Ha+2s4Nv0CpuX/Cbajv0WkaRCgkE6N&#10;OZzXIBh3fwfb4W4IPuEZ1NmfMrcASWU4z3KO0TqR58h4ZIITudbifV7M84PnnuQoTA7jM3Jhr/hO&#10;89iSqt/iIS5nSkaKJPnykeH8U34518TDfBT32FD4dN0R6CDt3naD8pr8aiD9vPmcJ3lIqmeH5yNu&#10;ng7H/Tx4nvEZ5Pd0ahLS6Sk8l2YhFqCuEizRzkjwLEV0HM93jo9yPhMsQsrO872zD7xvvkNSx/d+&#10;8fouQMJFHnHmIu7mPgpPQ8w4WfMcFBkZa1gLV+ly6M5MhJ7NRTlqvcH2dDf1mO2I6WciaRiLqDEf&#10;aZ71CftoRBtmc08uQ/O2HLi2kN/WdoO6owd8D0ci8HICbBenwHRhLffnIag35sF4by6sL6cgZeE5&#10;1rQYxrNTYTycj1hpPnzkMduDLxHXix4xFp4W0t48GhEj18JOHck9kmvKzw39ECjvxr3IfaXvhYTK&#10;897bl7Qn/bQzWrzruRYZMYAWcj3ID86xcJoGk3YSMi1/yOUjFaT+EhHv+YmkzVjtD8JUl4S0Uteh&#10;zpGKDuNZxXM4JCkn2Kf8QZUYhXiSv4kRNU09SSuGNA5SXTUZKvpghPvQPrQP7d+pERhn32eNGprh&#10;ykRwbpXcWfUE1e28Rgw4Yih5f60YPcS4VauFv6gE4lLJU1UrNGODeABpxhXtegmfY3/iTSfeV5Y2&#10;7d73xhfJR/bPxvN3a1mvLrO5SXuuhO9pRicx/si4NAOQGJCyxoK/3se/rWmecPKqeXgZIWF+Vo1e&#10;UnzACKtBhRQlUO0vobCJAel9sQaN3ppx9L1RSmj5nv5/S5P7s3N87y0mhqLsOosRTlrWmKV5BGqe&#10;VGIE1BOs6TVAaLOVQqrcioEwm9uP/cr4/kQ7MbRIP0JXqY5rzxrvTB1c97ewa3Ou4XPF04v3y3US&#10;Nql5yr3rS2t/y/zezUsz9L1fa71GQwmNloqnWp9ieLWS5ySPIX/PGuwMmkHYKl5wtkq2N+TLVt7X&#10;Rn4mL6tveK0ORtJJmklCXK0cqxSW4PeqrQJu5wuE1VIqEtfgvLsRrScno/bIHLRd3I5A1VnAeR5h&#10;9wPYuOaqhXyvGaCboZAeqp0gzKr43AAA//RJREFU2EReEPpYO6BTOHarQnDWAP/rE+xrkeZ5135t&#10;D/x1zxEwNcHGdVKsBq5DBXn5Dfdmi2ZYFOO2jfe6OqrheHoCHUeXoG7/fNRfWQ9j7QEEHGcRC0kh&#10;gwtwWctg7zwMm34t1+Oc5gmojcn2GnZVvPGewOu+C8e7ggsZ43Y47+Wj/Ww3hOpGIW2TEIbdcDke&#10;wagKfcx8djl8rutwaLkAWzXPSeF34RGrQTwvxUuR70k3t42ANLiHgH8ZQf1sJJJzkPDPh8+0BEHb&#10;XoR9l+BQb0PhnhWDtNN9AaHAXqTiKxH187kco1mKU8je4dwlX12MYDYdnYs0FeZEZBaCgc1wu85r&#10;Oe7i4a1UoBchEVvIfpZSgV2MmLKAAJTKmGMy4gRhPt0E6J8RxD/aBGfFVXg77iDqPQxEFlJBX4VA&#10;VMY6E/H4Un7eQIV5FRKphUhkprARIEVnIOJdQuVtavYfVir0Sfd4zmkKXJ1SAn8pleRxWYVRwmbC&#10;HKt3BUH2QoIX9unejGRgNZKpEsTS40iTGVQO5yERX4t4ZCcioQ2IxudRsaRynhlOxZTKYpr9ZKik&#10;ah5n4tXFJoUPEvxdChrECzn3wdo/xF1URDNaYQYqm11iBCOg4DilAISEZiAl4R4E3ZHxVGbHIeka&#10;g5SDSrOdANOWi4BrkOYFoCmq4TwkbP1gr/0ajuofqFjnUMnupwETCRmJSf4XMXIlR3JeoxG0jkbY&#10;QaXbPwpR9xBEPXmQirKJGBVlCS+lMuyzSxjsbF63ibzAuYbGIxamYi152ghkklSitUTOEtLj5ZgM&#10;/RDU8Zm+IfyNz0tl5y9JxWUMcc9UBCwzEDRL1U3xGByDLiroWlGKLvZJsJMJbkXCcg2uxofQlV1G&#10;052daLyyCG2XSmC4sRjq033wNtxAULnC8ezLroeEJiXE61EMqRNIa9IjOhQh+wAEnAOo1OeSTkN4&#10;3RjE2KJSOZfrrSWdD3AtPVxvzxx0BZYhGVuJcPAwAuR1X+c9OJqvwvj2LDorT0NXcRimNxs4tpkI&#10;6keRX8XzgUA+OU4zFIeD2+Fxn4PTeQVe3zFEo8tJJynYMRmR8Ap4PKcoH8q1fWLkmSvyxuXiXCJH&#10;4XLeg81AOdHyGu7667BVHYfjrRiHlkBtWAilcTl8xrlAYAbbMgKizeS/3QiwuT2HtDBXj/cWvN5r&#10;lH/cq9Yn3P/P4PQeh5+86hFvWFc2TNuvtRPweffCH9ikhRCHo4v42wneRxlmaYSRstrIV5NCPUKt&#10;gpNnoM/xBH6O0+O6D8kzqqqNcFP+ueoewvRoKzquz4blyUJE2w4TXD+Az/wcNssDysKrPJ+uw2V7&#10;ALf9Hud6BX7POYT9NxDznSHvbYTXuRVuI+nesA2x8ukIPybvPRiO8Mtx8D0dC+u9hTA/2Qp96QYY&#10;Xy2CoXw5Op6tRPv9JdDdmwHr64mwVA0n7xdBfZgH89NxUOo3wlS5DdYH86A/3R+tpz6FWtYb/o7x&#10;WrGBJPd5TJkNf+MshFsXIqXOQ9JMvugYi2T7ZGT03NemyYhaeI2OPKsvQtrI/e0iMLeXEOCSDyrX&#10;w/lwI/x3FyJ8fQT8t8ZAuVAE485vof/pO5h29YfjKoGoifuldgjc13ug8WhvVJ9aDP3do3A8OQ33&#10;g8Mwnl8L44l50J2YjM4rY2F/XATz5e+gXv4Kjkc94S4rgvXJAuge/ATT43XwvJ5OkMz9WDUdiaaR&#10;SDZyTJ2bECW/uM8MQPu+H+F4sBDB53uQvk8wfnUQlPscSxVBtmu65qWVrh0M+8GPoVvzGRx7cmA8&#10;NAjNxwag/uBAtJ0ohpuyN23itR7KNfHyCRch1jKQzx2MhHE2ZcEm+H2buM/WwVk+CS3bP4H1yDcI&#10;vZgEe/kmuDufkV9a4LHch792JQKloxEtJw0quqHLSJnYznNLR3ljoMwzUPboC5Go64/Em75IVPZC&#10;/FVfhO/2hu30twjd74Hkk26Inv0YyrqfQV3+T/Cs+zlcG38G+0+/guPgH5CqGAzJ8Rd92A1t6///&#10;0G39B2Tu/Yjw5R9g3vEJ1+ILuM58Ae/prxHgOG0H/4hgaXfAIl5qOUi390Hg2XdQJHx3+R/gXvYJ&#10;bGu+hbKtG8wbfo/OOf8BysZ/hPHI7xB8ORCJdt7nHo50mxitfgfzkV/DeuzXmqcgGobCdehjNC/+&#10;j7Bv+QiuDX+AZ6cYIvtyXjwDKin36ygXXw6CZd9HaFn7n+C99QlSukEId+TCIwUS2gdwH2ULEEjx&#10;i3g8nzIln+cqZWw0j7JKcmMO5xk0iufcUMTdoxB0TaQcn0aZLB5psm4jeQ4Mhd/KsybOM0TC/eNF&#10;WjGHtIn3vC4kj3WD6d73CDQNQMZLOaoup3zehnRoFbosM5Fp43lZNhbma5Ph434MVxfCfa83DPt+&#10;g7bD/wXeim9Jh2LKQp575qEIPP4RvhtfwX7iD9Ad+ScEX3yNaG039k9dpaEH7E++QvOhn6N+16/g&#10;vNOHe28Y0sHxPJ9mwBeWfLDTeTZMpgzneZceigTPxVSE9CIN5LwJO0iXYA7PTfJksBAx+0CE9f1h&#10;K/sa1lu/R/D1t8h0DkSssx+6HHk8Gwu0P9fEwy6p5iLuykUmwL1s4/yVYUhZ2WdzDqJGPstaDH8b&#10;aR7muZQYBb95GJzUQyI+yl4xxknqC+ocAdImnlhOvWEJz42lSFpmafdGDLxXUhy4+Uwx9DpH8Lsh&#10;nHc+Qs/zYTqTA/35GXC9OAyVMsC2eyKc5xbDcXMGEg3TEHpdDP2Rgdz/HLelBJ6XPEdbJ5KvqdN0&#10;TkCocjyUs73guNgDqZqV8L86SNmzBub9ObDt/AHWLT/AcnQYuiops8qL4aufCf+bWdCdHADjmW6U&#10;WYORMQ9BuK47Usb+3NsTEWgfSd1xvFYMJK1VyJX8eGKUZp9NPNs8MxCyjEbENZ86GGWN/LkZy6eu&#10;NUTTe7T8hBnuYanUTh1HCqDIuR509kfA0xPplPzROJTryXM+wv5joocUQ4pLxTM8j3l2x8LU+YLT&#10;+ToTIeptsbj8Qcj1Z/+aZ7/ko41x/r6JH4xwH9qH9qH9e7WsEUXeZw0zOkgeNwuVYjGe/ckwohld&#10;5FWu6aDSXEEFWYxv9ZqBRRVjBpV+MeBlvWDEICPGJzGM1Gc90Szt754hRjr5/V2f/1uahMlKFVTx&#10;5mvWjDRZzyj+9i/n9G7+f++WzbVGGkhYr+2tZliQECCrVHcjXVT1jQY0suPjPf+MHu/HK+vz5zX6&#10;5+//tY3Xi2GNz5E10KrTGsXg+s/7fv+d8IB46dkdz7TQWMl1o3BsYsDK0k7G+f4+8fTLjttslu/4&#10;KqGnfJbiKNNyxkkVXMkHmDUsZkMmsy1rpJR+NMOjGM7+1YZGuU6a3CtjJp+JIU0zMBo4R+E9Pk+M&#10;vuKBxjlr14pBTuhtIZ9qY7ISELaSnwnmHI+g2iXEVnKZiSeannSTkGUxKKr8zkLA9xYOx2PNICmG&#10;SjPX1ep+CKelhkpEOeKO63C3HkDrrfWoOzINbccmw3aTALXmFnzKKwLEOtg4DjHCSgisQWnjM8Qg&#10;q2PfnZoXpJ209fHZvo4q6J+fRe2JhWjYPw7q7TXwtPBZagPH20patsNEXjKZXNCb3DBYOBe1BW7X&#10;QwQ9x6jk7oJSNg+1R0ai7ehcqPcOwNt2k9/fg7flEGwdP8Fjv8r+HhNU34Xd9QQW+wM4CeSj0RVI&#10;RucjJmGWATHmnYS9Zheazs5B3Z4SGK9sRbDlLKK+OwS8ZaSzVG8VuuugylqQ7/VGO3RcD4V0DYa2&#10;ULGcRQVsKuKpEgQiBP98tku9gTBBlt8xB0rnbt5bDcVWCo//MIH7GipLW+By3OM6ZQ24Ipcc7mvw&#10;B/dzjCupPE9inxO1aosu1x3O/yWsrlvwBA4iEdyEWHQZgcUCvq6EN7iX3+9GLLIGSTaX/SL7LoOH&#10;a+jTlSGkO4CYugo+0ww420bC0UHFnApZUB0Fn2UCwch0KoAEpQQeMfGwkkT/sdma90oiPgfR8FIC&#10;fkmafxgpKtCZ9GQkkxP5PRW+EAG1pwROI8GGuVgzSon3lISuiOdS0rsIcc96Pm8LIv6D8Pn3IBhZ&#10;RoAwicrnGM3bqytDQJkZwu+ooKZGsG/xuhJlkwAqKQa4bMiMJIxGWoxvEjozhJ+HIU6AEXDnIU6Q&#10;m4xJ1TIJcSFgSszkfOaxlWgejon4NMQkZ5n2TzQV3ZSEknKsEj4aH8PXse9CVAsJDqgcx4oJPggG&#10;CNQyAdKpbQCcBEISdpLyirdgjlYBtCsqAGoEEq58BKiYB0wFBCrjkAlP5PoRxAWoLPuk+AQBvIT8&#10;SFU+9i9GuJR8Fg+K6ATOSZRxjkfmKYYwgkQBOyHdGNjejIO9ehwiVq4VrxUjaQocI6iUS8LmJ30I&#10;YnvCcLgAlnMEJjfnwf9wIgE9x/10Mhz350C9OwfWOxNguVcIV1UOUk4BlgQ6pG8mwD5qCU7ufA3l&#10;7nfw1A/mHEjfQC7nxTk4ZyEamEcwMBnwLUbEuBK25kUI2lcj5V+OsGshAawYk19TTpGf2TTZL97P&#10;1mo4HTe1sGapfpv1ziGP+RfBa18Ft2URXO1TodZNgLO+GIFG0rFpKEJtkxDqnIOQcR0Cyinu56dw&#10;uCq4515xXz9E2L+XY9oHt3Jbq+aquO7CLN7M9sda2GXIv4P7+ydEQ2tJ3/ma0cjvWErAPQdhdTqU&#10;hpkwv90E5c0JWN9chqXuESytNVrOSZe9HH7JCek/AYdSla1aauigfKuB13aDfewgXyxAPMr97t0N&#10;r/sMfAHuj+AGbX+kQisIitYhyD3jcZ2Fw/aEukQ1dQVJHSB/mMiZYNfywUq+S6PSyDlVcX9SBlc/&#10;RMvNHai/tgr6st3wmC8iFDiNcPggguF98AWPsk/ub5Fv9iuUiVLE5DD8viPwUjb6fCe0oirqq60w&#10;X58J9fE86O8OI1iUEOnpiPtXkF83AtElyISmECRORca/GmmONeXcRjC9mnJ0P8Luy4jYbyDkvI2Q&#10;+wYCnUfhe74UMC1DRlkCR1kJzOSngBSdMXIPuyUfn1RUnYOAcxlcTctgujMEgVruS48UM9gFb+s5&#10;GMsOwvBwI9eZMknZpHkQxo1r4Xg4EpZH3LMd5xFqvYaA4QL32WaAQNf9uieUK92gnh4K+7m5CNxa&#10;g/CLnxB+uQzua8NgO/wDnBe7A+SjZOdsBOrmItVeAn9ZX7iu90e4agf85grYnW9IvxNcN6n6OpOy&#10;ZjZ5cjE87evheHMayZZn8F9fAePufvCeyIX1p2/RueIjdOz8JYKveiNRk4u2A5+hY+sncBz/Dl21&#10;c9D1Zjnad+bDvHuo5rkXK/8J/s4ncOsrKVv3UQ4sIS/MohyYi6hnCqL2YQjqBiLcPgx+/SioDZPg&#10;eDETwSeFCNb2J4AfiVjbKEQbJxPsT4b3dRF8L4sQb5uPtH0B0qZJsF/NQefRQfA+HYdE63iEGotI&#10;t7mI6Ocg7aXsUYbD9+Jr+G58DOXY72E7+huE73yBTFkPhK99A8eJj+G79A0857+CevYzqMe/Quu2&#10;38J84TuEaykXPePIH2P5zP4wHfsnWI/9DsmqPESaenJt+iBlpnx2L0TUupIyj/vKMgsx/wJEJJdn&#10;YCK67OM5rslINJLOzRsAwyquDfd+51gkKwthv9ET8VbKeTNlIMdqq+oH/ePv4KvqQ37qra1bpKEP&#10;4BwDx+O+sB3rCdfeHtCv/j2My38J6/Kfwbn7V0hW/Jg15EdG8XU4Umo/BFu7k69H8vwcjXiG40yK&#10;x+4QngE8XyKUsZTriGfD/xPanw39kWgYDNvV7xF/m695qWV4riQiExHRlSBSPxWB54Phfvw1nFXf&#10;w9UshQ5Gw/94OALPChFvIJ2aJyBcPhzuS1/D86IbEi2FMJ/4CtZrveF+MAzWo33hPfID3Ke/0Io5&#10;hB70QrS6LwKlPeB+2Avuyn7w1w6Gt2kAusT7zs0zzzQEIf5uPfc51Fs/wldBuutyySM9kZaKtdW9&#10;2QbC/5Ry++F3UB5+hWh9f/hquyHc0Q8Zu3hJDoO7vACxznyuaSH3dR6SPKcS9gGwv+0GR2UOktah&#10;SId4Dkh6hZT8GTYeERvPdcNcBDs5P0t/ZHxDyLfcy1yTLv0ION8Og6thAuk9E3ExcHkn87wfg4Qt&#10;l+vWn3v1M9gvf4aEifQkrROefIQc7Ms3ijrAMO45nmvmPJgefYpoc18kHUPhf9kPuj3fwnG0N6Kv&#10;+8Nf2hvGG/ytYzbgn8I1pRxRByFpGIlA8wp4yzbCfGUhz7MZlE3z0WXbg45rk2C+QRrWToX+0iR4&#10;7u2Cen4RLGdyELrbFyHyUqJ9PPuYDrViKmyvN/K3WTAfGg3TviFQ9vSD6azwQQ4CbwYhbShBWuFe&#10;4HrEFZ7r9pGwlQ+kjJmAqIXnbPN40mY2vBbxCBc9YiplKPdnbT/eMwqp2mLUbfkVHHf7k8bztT+V&#10;EBsLqSIveW5j8WGUQYU89/N47ovnWi75kvqCbTrl5yhkvFMQcnHe0UmkHdfJl8+14fNjeUhgKJvo&#10;DLJmIzQdLupZjiBlc9TB/eejbiApOKQyO18zUeoc5P8PRrgP7UP70P59mmZUkWaC2dxJMCA5pmph&#10;NXZkDReacUjydYm3kaoZccR7SJWQSmsNVM0I95bgV8IMxWin8lWMM2IcIBhXmvjbW34nBrish5d4&#10;U2kGHO3Z/2I8f5fGsRL8awq9pUl7XtYzys7fZGxikJExvJ/7X+vj79CMZlgtLZDKnOKR8OfQ0zpI&#10;aKZ4XWW9DIX2WQOWNh7SKGvA5FjN2RDK7Od/0f+/pklf0o8YqMQYapYqmrKWYrh63zfXhPSQCqw2&#10;rqnNLuHF4k1BMKQZeYRmsl4yLumX32nvpe/3zxFjoxi5WgjwKrT5qYoU5ZDfhO5CZ6G7tPd9yf3v&#10;6S/PeU+Df017TxM+U8J3OT8t3JmfLSYbnyu0E4NyG+chgI59mwX4SlVc4W15lhiDjbBwjDbeb3fe&#10;g9Vext+z88sWeZAKs3wVw6IYI8WQyrXUwj3Zv81eBYcY3sQbJHgGdhsBroHP5PNsqg4uWytcugp4&#10;qw7DemUBmvbNQdORFdDd2w3b21vwdbQQQBp4X5PmuaLne4PkdNPGoMsWWODe8tsrqTQ+hf3+brQc&#10;nYG6wwSN987A3fACfmMz7Fwr8Up1By7B5yH4NJfCxu8sBK4WayvcnG+g/TVB4X40nZ2N+iMTYD4/&#10;Eo77RQi3LUXQdgxu9zn4QwcQDG2Dx3MEqvcmLG4xTD6Cwyo5pJpIPwUOAuSw7iZCZevRdngcag7O&#10;RMf9M1S838InRTfE0CxVVP2nEIluJtj+icBjNaIRAq3IJg0cK9bHBMZ3EORYnbZSypFyWAznoXYu&#10;04ojREN7YHfcJo0lf6SE+j5EyH+aSv8yKluSJ20NfN5DGu3NtgroLZ1ck1Z47LcQC69CUrzKEnMJ&#10;uo9qhjmz9TWCrguaQdHOa0zcixJurCrl8Nmv85m7tVA7n3i+JSTEUEIvqSCmJiETnwmpKppKjKSC&#10;KKEMRVTGiwhWhsLTWQB30wzoKidC7ZgJqUyWCEk+tKEch/zjvpwKJUGh5HmLLIJUG02nJEm/hEsS&#10;bEYXIORZAZ9zE9y2dXCaqNS7CdIiExB0DGYbgKRU3qMSmknlIhUvgFQVFYUSGY5DlEs2AUSaJ15K&#10;Gq/RPOAkN5x4k/GV80iKsTA6j2OZhRSBbtgyCj7DKCqkExH1T+W8JvC+kXyWKK15SKc51zQBmlZ4&#10;gUouFWCpYppOUdGVnGqpMYjFpiMSIbCNiyffaCQlBDVNmqUIOKJ8tptKOZVvX/sg+PQEGm6Cf2Um&#10;IvZZBMJzkXGXEDSMQMw6AHFnf6QCVLIlaXJyiGbkyxDkZqKS5634nYGRQJJzgp/jMo5E8O1IqM8l&#10;gTrprQxB2JNDOueQ5/LgqhsI650RsF4sgfniXDgfrSNY30KQvAVd5i2A9QRi5usIWS5Tad9N8LUM&#10;cUcJgcwEdEn+OvnXPT2G9OcaefeRlyRMcx3XXgpTcI4xgurIcgLrFciECezjArKXI2zYiFDTHIRr&#10;JhEkzYTp9kp0XNqI9tNL0XF6OtrOTEHz6TloPL8GrfcOQnl9DnHJkRZeyn6nE2RIxdSpSAY3EKwf&#10;YtuPpH8Xgcx2zptA3cfm2QQibgK424h0vuAefsZ58X3tOfje7of9zRIkrFxnZRY8TbPgblwFH+cd&#10;aNmLsGkz4p55SAUJeIJrCFw2QSoQx5ILEUkspwzYBl9wPzy+PZzzQQS9Z+B13yaP3icYZzNeRUi/&#10;HzF1NUHiIhjeLoG+cjtMbw/D1rwLbuNi+JWliLgXky4Lgeh60nAnAv7DcHouwOa8S/2B5x+bzXmd&#10;fZ/kM3YhIkbz4Hry4g5+Pq7lqHP7L1KmnYHHexIe9wm4uJ89vlPwes+xvzMIh48jTlkRdq2Hx7AC&#10;7o418HauR9q5G/HAYbiDe+Hlnvc7eR+f43ZfgNN9HnYvfwvs4bru5XgXwUswj/hY7tWJXIdZSDjn&#10;w1o+Gy2XJ6L92kQoFYuRtJ9G1H0TPuUi6fsTaboHXuUq5dcTnh+VbFWwmS7AbxMj5i647Dc4t4eU&#10;Vfu531Yh2rQEtvsL0XZjEXTPV8LRtBr+1rkE+5O57nM0zzm/dQOCziOU4dd4/10oDRehe3kApjen&#10;EDbfpGxZi5R7JryNc6A2bIRb/QnB4EH4XPsQtS3nb3OhNs+GX78HSc9hRHXr4Hk0A8ZDRdBv7YXO&#10;bb8hmP6YrTuUkz0QeDQKXW0rkSqfDsvmz+DY9iXCdwoReTgQtitfoX7/L1C373doPfwx9Ac/h37X&#10;N7Ds/B623T9COdMPkerxfMZYys/x6EpNQFgZDevLmfDUb0HccBS+NzvgfbIc8dIRaDvwazRt/RaW&#10;g3mw7esDx9Fu3JODyNsTEMtMRjg6FZFACfmG751ZI0vcSxnjnoCEg3LAOQIJpQj2293Rvv0LWM6P&#10;gOfpKlhfLIfx5XSoz4oRbSRobxlJOg9A5/bPETjfF3hWgOTDfvCc+wwGCWVc8Y8wLfqP6Fz4X6Hy&#10;GvMRCSf9FtEH/RF5XYiQVHOty+NeG8e9Pp6yeAy6wpSLIheiEu47mjJG8kqJfKKMjLNFCpFyDUWX&#10;dzz5Zwz36nhEygdxrh+hee8voN7sh0Qd5YZlAxK6ffDULeF5PBYBayFlfC6i1lw4XnaH534PRN4W&#10;IqoXT94V8FskX98MZLwi98ToR1kt1UAr+iL0sDvc93+A+9kPpMOXCL78BpHGfsgYKScNxYg974HY&#10;7e9hP8b12/tPaDvxM/jLu5GORZoXlhiNYv4BSHXlUc4NQ9JVhLhNvJSKEY9l/1hJeUYhLXnmnNPg&#10;ljU82B2ui9/Cevf38FR8j2RHIZIKzyMTn6kWIu0rQMwwEK6r36Bt1a9g2vRH2M98CeeDb5Fq4xlG&#10;2rrP/IjgnV5wv+qOVCPP0BvfomHDP0G392O4H3yNWH0fRDp4JhimUn7wrPDORFAl3d3kM4VnA2ke&#10;9uQiwPMENp6njolI87e0VCM15MPTOAiBqgEIlPcAjEMQau2FiCUfqdbhCLwdiLSlCJH2HHhb+JzW&#10;fgjXdkfSkKMV3/Dc+ppr9XuEG3sh2NoDrtZvkfAMRto/AhGuU9w9EAjwfG8ZgGj9D3yfp40nruYi&#10;0dYXzopPEVF4TocWUTbyPOjgOWUl3/hJR56hsXgR93chP0/QcvelmgvheD2A4x6JuF9Co0nHmIRX&#10;kpf91EEipEFGdBGe90nuE98CKFU8F6rOwXt7MdLtM9jPVPJBXxhJP+ux3yBRNRCR5qHwVvyIaCv1&#10;BwnBltDQtrEw3SiG+zZ5+u1o2Pd1h2mrGEVXw3ZyGnTb+sJ18EcELvSA41xPeO/0hvNZd97LZ3up&#10;N/hm89weDzf7iqtjEKkrgvtOPmxXR8B5biJaj3RHnOsW142Ei7wXqsxBsH0CkuEViIhOxrMgrpIv&#10;eW77mwYjacvN6jJSjMk7Gl0Orh/XMMazPWAdyWdRNwhPoczjPtM83rnH5A/ILtKfrUsqpAbkj0DS&#10;Mkpdy0U9tnYMXNxHYUM/xLwDEXD3Yx+U7RIhoBVgkvfkcSn6EJvB36Yi4ON+D+eyf/YnVdozH3LC&#10;fWgf2of2b2iat5nW3hk6/mTwkN/F+PDOE+n9Z16rJexXqjUjnHjjaOF9YrgwibdSNq+Z5iEloZSq&#10;5AQj6Jek9IqEx4kBTvfuOXKtGEbEoNdAAFxLEC0GON6v5Q/78xi0938a17+uvR9T1ggjz5LwNwml&#10;FGOOib9L6Fur5pVn4nOzxrZ39/8zGkgff+73X9/e0+VdH+xTPKUkRM4oBiazGG4k35qBY6iFIkUW&#10;JCRWvOFIM5W0U9UqvhevITEWijHnfX9s74xif36ezOv96/v3f1vTwkstbXymhC/KOnVy/SU8k+M3&#10;WDTjm4Qj2pySu6yW18hYJLxUjHSyprJuMja+N0ioqY3zE2Oq0NukzUPuUUlzm4TVqpV8JtfcINc4&#10;eK/MR+j9P6O5/CbP/Wu//fct+3zxUDNrhmHNy5JrIE1CNIX+Wrim5IPTjHQS+tnE9zIvPkuMm9KX&#10;USp3Ss66KqgSLmzhHpCKrZyLlkNQjHkyb6GhhK2yyfpaOS+HqRVuxw14godgJ2gycy9IjkSrhKBa&#10;WwjK9BovWhTSwynVSeuhcq3dHKtPVw7721vouLkftcfnouHoTBivbISv7DKCzdVwavuR/KFw3GJM&#10;5r40iJGb85DQVK+xHZ7WMhhKT6LlGkFX5Wx461YQmJ2F00I+U9q0aq2qFHiwmKCT6q7mZrisb+HR&#10;8jU9JHA9pCXrDRsKEKofhI7z30G9Og2hiv1IGAlwbaVwWCRHFenGZ+vMehjE6O54DpfrEXmmAnbS&#10;wkX6etsewfJiDRpO5aP9KJWfV1Q6lXWIuI4RMB9BPLxRM3Q51FuaQc3vOw8/QbbNQnrKfrVWIug7&#10;TeVzAZWvSVS6lyLu245YZCt8wcPwuQ8QlG1G1LsTCoGw3vEKiu0FHLxPlbxx7ssERuuprE1CIj6P&#10;159i32+hmGvg9lyGL7qHa3SV9KzT1t9K2eVxXdCKQiTiU5CiIihJkhNpgh8ptpASUMlG4NOVpKIf&#10;l5xs47QiC5r3W3IaYtElCAY2IRpdi67MTKQSBArSF+9PxPg+wrEQQBjKS9D0nIqes5jKdy7cb76G&#10;4f63CNQS7OhmwlW/moD8AKKefbyXimemiEBvLJXEqUBmbDYHDZVVCeWU6l+iuIpiKXneuqjUxwND&#10;EXASzEYGU2GXkEg2AsNMjIqrlPH3TUfUuZIgX4yBcwgcp2WNDZyvKPaZFMGAGBgTBGKSvyyYy7Xi&#10;M6Nj+DuVVQK0VGYwurpyqcRK2Kvk0pmBkH8dwmK8ic9AJLEU/sAu+L2S0H4e6TSOCu0oxMXTIj2F&#10;14jhdD4Skbm8fzbSBFdxxySEzcPg7RhAsNOXfDgICVMOwXs/xM0D0cV5ZdISfsKxBIeRTt+j4fo3&#10;qL8+AuaXy+FpWIKUpQTwyT/nnE+SIFU898JU5F3z4DdtglN3QMv35tJth9ewivtuMZ81D7amxbA2&#10;rEFnxSwodZOQcs4k0JbcgUWcbxH5YDYC0f2wOR7Dbn0Dr13yIS5HKiVGx3kIhFZqYdXhxDzEEnNI&#10;h1UIeDaTh7cgFNwMn/c07PanMNnqYVDlzygrnFYz/MYORDtqEGu8gHj9UsQqixCWEL6zX6Dz4M/Q&#10;fuS36Dz6IzoO9kTL7i/Qtu8zKBd7wPOYoLGCgOnNZNje7ITpzS3oyx+jk62j8jIM1UdgrTkM09uj&#10;UJu3IKxuhkqeany4Dx33tsL4YDb0d4vRca0A+otD0HkqF+0Xc2F/PZbAfTJcj4ai49wwdF6YC/X2&#10;drifHoGr8hpsDTfgbD+NkFEKVVyCoufeN5Vy/kfgDZ7U9lYosI/ruo78tgTp6GqEuVfdykn4zPso&#10;F3bA8vYSWl+eQ/OzY2h/dgrG8jNQ3l6Ao/YWXM2P4Wh/BdUkOVIlzF5C5EWe88yU/Wt9CbvtGvlq&#10;F2XIMu6BxXxdrhnhI8G1iPg3IOz7CWH/NsRCO7kX9iJsPUL+2IyWK7Ohe7QZrhbOoeMBPO0P2a7C&#10;1XkCduMuuF0rEQnMR9pbQhA8Cq7GsbDXlECpWQJX+244Ow+RJw8h2LgB7rpVUJ+VQEcAa3mxEGr5&#10;CkQNxxFSzsCjHKY8PQ1vYA8iseWc/3p4HVfgsD2HUzwC3exLv4Jyn2P1U5bZ7/D9G/LCfYQ7NsP2&#10;dhWa7q5E4/VVsD9dQblAPmrfBW/LJkR0q5GxzwM8ixDQLSRNF3LPTIOtfhgitpkEkwSSYlyPLUPS&#10;PhrhlgJk2qfA95KAtn4KvA0E2BV7CKZ3IHhvNpyXi2A6Nxr6E5Og7s+FbfMn8Oz8FO6tX8Cy4rew&#10;LfsFrEv+EerWb+A+1A2xO0MQr5yAVNNYJFomINS5HvGW03CeLiH4pqw0raRMmUwZOQ6x4GIEHfvI&#10;ewcRcS4mAJ4Dv3M9YjY26wzANQdwrAOUHUjpdsL5draWK831bADaD/8e3nvdkOLncM0EpBsnId1G&#10;oN+5Bj7bbeoo3IcdJxCxzENSjAKtExB4MBK+G3OQfL0HmcZ9iFbNR7BsOKzne8Oytx9Maz9H5+4/&#10;wnKzJ3yvhyMqCeTrZ8JxcSD857rDd/EHBG72QexZDkIPv0fL6v8fdJv+LwSe/QgEKA9FjrhHItRe&#10;hMDrIriqRyPmnEX5wvlGxLN3GBAcrVWOjen7IWrsAwkRjDkGItjRF56X/WC58SP3ej7nMhjB591h&#10;PPUtOrZ8gs4Nv4fnfB/Ea8egy0G5w/NFqnymKdszKbbQGET1Y+CuGgH1dT7U2hxEpDqoIw/p2n5Q&#10;Tn0M55XuiD0tQKJiGsKvuI9repK+PBN8XKdmytXKfgi25KHLORoZI+UaaRZ6PRTOV/3grvweoTff&#10;wnb7dwi/7o1kQx4ynXmUpZR9pr685kvuoW/gqO9BfuwF+71enE8+UgrPC3UEIg0D4Lz0LQxH/4Bg&#10;Qy/EbTLvXHSFCpHWDUbqaX+E7vVG5G0OYjWFSDSQhne6oW3TP6Jzx89hOcr1vvsDEu0cn0P+1OL5&#10;mxiOhJqHhC4Pnsa+SCrDEGjOQ7BzAPmkH9ewJxKGfC3XoPd2X/jODoDjWD/oDn+N6MtcpDt5Vqs8&#10;q41jkOgcCtjHkKe+gnrmF9RpuiHY1I+yIYfnYQ66vAO5fiPZXzFcdX15nsufSzxTpbBR13CevTxv&#10;Kr6Gv4a8IB6E4t3M87IrWIBIczcYzv0endt+gc5N/w36wx/B9aI70jaek8YcuMt7wXCa63vxC6CF&#10;tNKxL9NgzbiUDIxnf8UIdOTBWDqU8o88652HYDhr8JUKwuHQeOoUE7iHiuE3D0aCZ3vKR9pSJ0gH&#10;yG+esVDfFqPpbDFqDwyBer8A8dZhCJYXIv5gENq2f4SGn34P580BlAWkgfDLsy8RrRuMeAf3c2MO&#10;zMc+hbrlB0QPDYWy7jsYV3wM85meiNVNQeTlKMTKyYt1s2C91g/mWz0QVxchQV0p7JmGJOcRNwzn&#10;fpgDe+kanlE9oVz4QQutj7smw+uchKh5NFxVA5Awc8zeUdRr2GeEZ3loOOkoBmXqQr4CyrlBPFuG&#10;I+4mzwdGIKyMonybTf1vOXUrytighD1PpIwZSd2HZ3t8KPUuyjie0RBPfK5Z0D0K1uYxlE1DNcNu&#10;tCoPPvKcr4k84ad+FJRCSdwD5LFkVx5iyEG6S3Qd8Z4bwT03lnuO49T+GOVYEh+McB/ah/ah/Rva&#10;f2eE+yvGm/fGKy13l5lKr/pGMyBkvaPe3yNGkWxIpOZZpoqhog5WyRdmaYRiL+d9Ug1SDBtyrRhS&#10;5JliGGlhf5Ikv0X7/f2Y/jyGdwYZMTr96bv/96b1oY0vOzYt35r2WX4XA4yOY2vSlPjs2P/XDFf/&#10;4yZGOL6Kd9c7TyyNPkJLC5+nGXf0sNoJLGzvcr9p4buv34U6vsurxnFKgQK595/P4e/ZxCuMNJGQ&#10;TKuswzuDEn+zGk1QCAhV5Q1szjJI3jzNqCXGV/KDFDPQ5vancQm9ZW7S3hm7ZE35vXjYWR0vCKCq&#10;3xm9hB94z9+4tn9TE8OlRmuOl7xptrby87ucbxxzNq8h+cCcpbNGAwkvfTd+rY/3nnQKxy/FGMRQ&#10;R7pYTW0EgrXavDTvTu0Z4gFawe/Fq1MMzDVweQnAfKcI0mtgEY9BLQ8e6cp9ZLOXwqa+gmKuhV3h&#10;vlG47hJSRX40m+wEsw5Y9VaOj2OydUKxmeA0dMBV+xTqg4PoOLscdYdK0HhmAcyPT8NRVwavsQo+&#10;SyW83FNWUzvM9rfw+i/D478Iu/oMntYquErPw3RyDloPjEbL5bWwvHlE4NkGn6lZC6O1uS/B7T1G&#10;wLoD8g9lMrKU7/do3mAewxF4mgjy6ufC9ngJWk9OQ+2RaWi8+hMsZbfhb3qNCJ/j8zygLHjDOb1m&#10;n/fhJRAP+w4i4CFoDRxCKrSLwOUA1MeLYbpdAE/dGKh1q6Hqjms08wcPcgwE4s5bsHtvIUAQLznX&#10;IvFlpOc+uB0XEXAdgse2mCB2tpaHzRc8QJo+5X4yELA3w2l/AF/gNIJ8VlyqkabGIZJcBEfwNOny&#10;imtXCbfzGkLRjQiEdxHIP+PaiqG2nfuyDD7SQELlRDETj6t0ajziYmCJlSARl3+fx1Fhk0qWUtG0&#10;RDM0xcKLqAwuoeI2D5HgciqVC7V8bZoxJrSc41iDSGgtf1tBQCGeZzMQ9y9HKlKCLgIrKZKQ0XJ7&#10;LaViyXG7TiBkIbB0rOVaTOTvxXylYijhQOLFFh0Gv6M/22AkQ/wco5IoxjXNQ204lfdcgnqpDlbM&#10;Zw7jeMYAUfFwKCAgH0oFeD7BC59j2YgMFeOUnUq+Yyxi9kLEXDmIunP5vEIqslSOxfOMQESrvhaZ&#10;gKSPSr21PwIqAQrH0SXhMoEChJzDEXbN4BrPpSI9naBgBkH3Rrgtx6ig70ImNpvjZ3/hPERtOXA0&#10;9YfaOBARZTQS9lHki4EIVBJgmUgPzzgtx02woS+Up59Af+fXcFZ8gaSXYEg8MzCc4xkFd/1AGB/2&#10;gPlJLmyvRsHfMhFJD0F6TEI2x2n/aqdjw7lGU+D27aKMfcD99QYO63N43dfh95yFx3ma70lvLRxy&#10;I9dlI7rCSzjnKVmPR6n0GplMZX0tXLrDMFYdhOH1RrhalyEZlLyCExEPz0EksAbR0DrEY+SD+FwC&#10;kyWkwU/IsL+UexO8un0w115H+5NraL5xGE3nNqDl5CoYLi6D89Ec+N9OR7B1CtdkMjIuAjINlJGe&#10;0VWIkcfDrisIeU6SB7MGZUhybsMUhN4uhP3xHDSfH4G6w2PRdnI+Oq4sgrVsBffsAbhb78LZWYaA&#10;+yR54iBCUgXZcQcB73nut2Pavgr5N3OOKwhkOJ/Eel53BGHvHoKYw/AqL+Fsb4GrsQ7O6qewv7rN&#10;553SQun155ei6eQUtF0kYH1BoGkYjXDTGATLliD4crtWkc9dPg+m0rloe7oaba+2Q/d2KZS6bbDW&#10;3oOxrhydjdUwttbC1lENV2cjZV0jHLo6eFpq4Gsph7vmJRzlj2F/fQHW8n28bzei6lHKmx1wtm6G&#10;vfksLC2UO4ar8FkvIWY7jqhjI/z2pZQT6+FV98Br3Qq3aSl/Xw2vbSfXez9lxxaCMO5PzyyCw/Hc&#10;n1KEhcAuQt5NTEUothR+Xqe82Q/15UGotZcR0D+GuWwPOqrPwGl8itbSk7C2vND+gLTZXkLpOAu1&#10;YjFCNTOgvhoJb5Os4yQk3GLcXQNH7Qak1L0IO8kr4XmIusbB3zYdvsbNCOsvwW96CL/tGtKuA/DW&#10;LCYQv8C1K4ejvRSejsvw1e0nuP0J5qvLYDo6Gc3beqF+dze0nB2E9qvfQ3frU4SaB6OL+8n7hvLh&#10;dV8EKvrA97oPInUE4q0rEKs6DNedbQTmWxFuWAjHq6Ewnu2Dzl0/wnF9GLzVYxDpKCEfriUNj8Np&#10;Ps/x7ULw2UR4z38D16GP4Nj3ESwHP4Zy6nu4zvVC+PEgJOuLEa4ZiVATZZmDz2/uA+vTz2B80A2m&#10;Z3lQKkaTf6bC27oEnsY1UB8tgO7sNDQdnI5YzX7KnPM8F5/C5bhOQL6F/L2IsmY/IH+ytExF7PVA&#10;pJ7kwLb/C3h2fwZ116cw7egN876hMBzJh3n/IJhWU1Ys/kcY1vwStlW/QeDAd4g8yUdaN4H9rEHK&#10;fw1hew0CDffga1gKhGagKyGFL2YhGVjH/bqLcnEGnLf6k4fHIKlfx3VcAmfVPISqRiP0rBtCr7sh&#10;UN6L/N4L7md9YD/7DaxnP4Pj1vfwPCGdq3MQaaGMEyNL3UQEXw9GRke56yrUiheA4D+pDIIUqslI&#10;TjHXECRsYhgahWRDDvyPfoTl8B+hX/szGJb8J5hX/yfotv9n2G99hnhbLjLuInT5hqPLPZx81h+W&#10;i39E8ElP0kj+pMhBRi1ESpcPz8Vv0Lrxt7Be6oEuJ+V2SxHarn+NUGcxuiKUH9HJiKk8V+zFiFrH&#10;IKGO0fr3lnWH8+l3SNUNRqy0OxwHfg7D6v+Ijg3/JyzXP0GqYRBStRKa+BW8l/8Iz6WvkKjpi7R9&#10;ANI+8pihEKHGAkQtxaTryOwZER6FYFU+rLv7w8U1Cx7tBuX4Z/Dd/J5yYiii1XORrFnKZ4sBh7Jb&#10;8rS6i+Hu5Bg4X0RHAs5CuOt6ah5tCWcRwu05SChTEHXORiYwBxnPcmTa9iJWdgT+GyvgvzkZ8fKJ&#10;cFzshtYV/4COpf8Byv5fIv6sH4LPe8Ff2wewDIOv7BsEOnryfCqmHB+ieaV18exL2sQYN5QycRii&#10;QdI2PIjvJSceny0ea7ERPAd5Zin52h9ekp8syvMmFR+r5SSLy1nlL9QMh/435Iv6AYg1cW/qRiBQ&#10;OgDO6z/CxbMr0pZDmVCIcAt5+FEfKC84L3UKuqi7pAKURb6p2T+TXKNI23wkLeJNOQuxwFgEfWOo&#10;e0xCzD8CUfEAD5JOUUljMROB9rlwl86C6epQBKqLEXg1jnufcq5qEPk4H65HBYi0jqGsmYCMnvu2&#10;juvzqhdl1hDARl6oGYTwk25IyFo//RHtu7nn93wH3yXu9cdD4LjwLVp2/gGtuwtgvbMUrpp5yJi5&#10;Z7j/k6oUOqC+4SxA2jGE+2449xfPB2cx0lJMg3TNiPEsxHPTVYKwsRjtdz6GoyGXdJ1JHWJ0NqyZ&#10;16QcYxBtHUodZQT1RTE884yxTEXEWEiZOoT7ZwESlOEZnsNJ0ZO4XlrxKckHK6kxYsMQt3JdfSMR&#10;c05lX4sQej4KkbKB8FR3z+5J6jmaJ5zoFhmOUaqppriPqDtk4tR7tBy55Ivk8A9GuA/tQ/vQ/g3t&#10;n3lTZY1E2fYXv2nNqnm9SXikVC0Vo4bRKF5dCgzvQ0rFoGbuzHrAsYmBQrG2QnE95T3V0LzCtGe9&#10;N7iYYLZ2wqqIAaQDJoMYcsToIcYPef67cb17fnZ8ct+/omljF8NJ1jD4p7609+LNZ9aMSYoYX7Rx&#10;/Yv7/y7t3XhlHFK9UjPSvAt3NOoI/utgtYtHVKtmmFHMzVAlL5payfF1Zo2eWj+8njQTA5zxTxVC&#10;//I5f49m5rOyhTG0sEqLns8hjUxNcNrKtDBAq6WKc+iAUebCa83aqyVbhMDoyr5qayvrKPSXfq2c&#10;m5r1hHSUsr3gfMXIx7WXUErSRsv3piXpf7/O/3Js/8bGcYo3n+bRJ0Y4C19lvjI+Q3bOEgpsFQPz&#10;X/yepbuslRg+LeTVxnfGNeFlI1t2LTQPP2sz+amGa/cGqlqmecop5jbYrG/h9l5hu8zvX5HX3t0n&#10;hliOR4zAqrmFYKNMC3FV1LccL8dKOlgMCsfEcZBORslLpxCYSkVhE5/FvagnbdstNhitBrhsjQjw&#10;2d7W17BV3ET73Z2oOLcEVdcmI1i3DKE3KwmwjsFnlKqsnI+V+9bGudobIKHALiPBbtVtmB4uhoNK&#10;jRRX8FblURmcQSCynqD/IIHqfRiVN+hUq+F0lcHnuAW7YS+U9vVwmk5RAX2FiKEB/vonUMs2of36&#10;CDQcz4HuzDh4ny0kCNlORfwUlazj8IcPwu47DrvtumYMiIXXIhlbgLh/GQHjEj53FZwti9B5swi2&#10;25KXaBWVp2WIxVZT0dyOoFvC3m7A4boIj3sfEqHNiPjWwt6+EGrrVgK3i/CGxPDGcXtOc7znEAtJ&#10;Dq3FWticTXkFs+0VbK7bWv6naGg73M6rXPta8kkrnEoFgbh47myiEjcNSFLxlzCF9DjEk+LhRPCa&#10;IFBLSaWtGYhw7KHYSgL5NUgGF2qgPZ6cQCV8FqJStMF7VDPshAOSwH4jr1uLSHg5EnEqmMkRmndZ&#10;Ulo6F1LhKx6bzTFt4HNWIRReimiMoCQlyYEnoEv7J1byrxUjESshTaRwxSTN4CZ53VJS1TQzjJ+p&#10;5EqyYsnTJqX4tWqrE5GOTeD9owkICPqVuYibCU46x3J9RlIJHwYPwZub4Cuq8noCnog7h0oyQYb8&#10;K63RIY+v7C8yBPHgQNJ+AD+LF9pwJKTsvyRTlnxCQfGyK4LbOh1q3QICd87BNpmAZiZBDGnlW4Fo&#10;VLwHpfIg+6ainbKOR7RqJJz3BkB/9XMY73wCR9mP5OFcpCV0isAC4v0hRjdQwc4QLMZnIBognTw7&#10;ESBIj/p3UWFfyz5nQ/LBdCUImuyDoVR9SgDdm+B/FsyV++GokzxZBOGu0/AT2Ad8UkF1GRV3gv3E&#10;fM1rKBWbQRA1ATHxAEyOISAgyCNPOB33NQOB30/ejZMXyBcxiHF3FtduKVK+BYhZJhGoD4Lj6vdQ&#10;zv0Iw+leaD9bAN31EiiPtsJfdQXhtoeImJ4hZr/GcR/mPjiMcHAP111CPqchnhiHRGok13c013ou&#10;abYfXtdJ+AM7EY5KfsFxSEdJt9hk8tUSuF1HYFcewK6+JM8/h5eyO2R5iaDuEdw1N6E8OQzD3bmI&#10;NE1CtLEY3orR8L2dC1v1Aqjcx37PDoS5T9LsK+bgXlPPwGl9CI/zPPfpZbjsZdqfGEaVMsgueUqf&#10;wOG+w+fe47NK4WHzei9yHrvJXwd4/1nKlh2wtSyF6fV8tN5ZhNqLK9B8dTvUJ4c4hiNIK8eQcl1C&#10;3PEUYWs13PoW7uNmOFrqodY3wFhfBV3DSxjrHrGdha5pJ6z6PfDbL8GpuwpD5QEYXqyDpXQ5zA+X&#10;QXmwHNZbC2C4NIM8NAPNF6ah4XQJmk7NQcvJGWyT0H6hBIZbC9F5Zy5Mj+ZAfTAbrmeUleUEczUl&#10;SDRMQOTtZMqtkYiW5cH5oC+8zxciUr4b9jvz4Hm9Be5y8RpcynXchXDNOrjuTYDr+iS4X66G4+0y&#10;uN/MIuidCvXhTJhezYDbNJdgfT70zyag7UoRjDcLyd/5MBIA2ysLoJTnkkbDob4gmCzNg6uyEN63&#10;/eCu5fuaYsrlIfC+GZ7NV9Y2AumO6egyzSNAXgR4JC/dGnQFlxGQS4GXlehyj+P7YmQsQ+C58wXU&#10;47+B88xXcJMXldNfw3r6E9gffwVffW+kdNzX9mLuLzF4EOi7piGpkKdtExByTEFELUFcnY+4bRVl&#10;xl741QtwOR/BobsG0915CL4ZDc/TXgjczUeyYTPHvhi2N5Qn7cPhuP01jBe+hvdpDhKN3K8tExFr&#10;nQ+4N3CfLgfUXUg1nkP8zXmErnDdNvaHeWcerFd5DnVMQlg3GrYH3EdnB8J3Lhfeo71g2fwxWlb9&#10;DM5L38B/7Rvo1vxXmFf8HtaVv4ZjVzeY9xShfWM+zOt/gGXtJ3DtzYHn8ARYD+VCd+wrtJ39Bm3H&#10;/4iOfV/BeHgIjOeKYTzRE55rfRB4UQzn6+lwVq6H++1u+KpWwXtnEBKlubBKiN7DzejqvIWYaQ9S&#10;7tno8o6Fr5JrdFdyoVGWm0fBb8mjnCCAD0veNMrzyFgYGviMR5Rv9QT1uhyk9aRV+xD4q/tCffol&#10;vHV9KHMLYW/ri4hdQk+LEFKnIONeh67AVsqezUgFdiHj34SMbQYST/pA3fqPcBz7HWIVveCq+Ja8&#10;0gtJUxH31Ah46wdS7vZExJaHtHs4fDWjkHkzHl1tlPWtQxF8NQjxFwNgufiR1gwnfwXvo28RZh+u&#10;FxxP6bdckwGcUy5i+qEIW6TowFCumRjT5CyYSj6jjDIXwlXbh/pCf1hvfkk++z3Cj79DsrUQybIC&#10;eK9+A9uzz7i/ByDm5DM7ByBc/gMSlZz3hW+gHP0MvhvfIV1NmlQXIF7Ps8VO3g2ORdLFc0wZwrNj&#10;MHRvyP9GPjtOWRguRMJDuppyEOjogYRtEPl3BGK1PLue90HH7a+4T3+A82Zv8t1QzmUI9/BwruMU&#10;eO+WkO7L0cXzNWxdj9a7E2Ev49neSVlY1Yu06U9ac99IrrvoKIT1pHNNN37mnusq4PMl7+lwnu+j&#10;KKdnIuBczfGI1zjH63mXe7RLzmHSzJGLpDFPK8oQMvelfkP6SUgkz0Hjpe/RueM3sB38Hbw3PkOy&#10;YyD3bxHPRDGkkb7+YeQtrpltEuJWntcB7lGOIW4aTP3qR7Tf7gvLU46vZjQc5B8nz8qkoQBp32gE&#10;zMMRNvMcrRyEmNBMCmCwJT1TkTbPpfzgPuQeTzgnwM519t34ApmagZTHQyiLchE0D0E6OAIJ61Ck&#10;LGMQ4FqaJa9pqASI8Lx2DQd4HqdbR8B5vw/cZ76H+9g3CN0agDhlF0yjtbBcb8uP5IteCL7lfmgc&#10;hri+EHEP9RPqKokIx8o5hq2Ur6a+PMtGI+KdR95fiaSDMs01FYGqInRc+gHq4x+Q4TPj3tGw6/OQ&#10;VHl2veoB59sc8uAC0rkEEeNMJO0b4bOtYd9zkEqP5Jy5XqER8LT1g89AHuE5nclwjbpyqCPlct2k&#10;Aupc+DonQX/vRyTeUn8xUSeRPymTElUgxlRZT/E6HU49imPmuINKDtRm2a8fcsJ9aB/ah/ZvaZqx&#10;RIw6YnQQo8o7o9X737TrjASnekjYphitNC8pfi9hqpKTKuudpWrGJIUAXRVjhUE8qIxQbTVa4mez&#10;5NfSjBZSEVPycInHnOSDqqZS36A9I+sxJn2LF1LW8JQd1/vx/uX7/7f2fl5/+f59vxL+2caxNsFi&#10;EuPfv7z379Vk/O/nIPOzwCJzN5OWtgotp5hWfMHUSbqSbuKVowh9SRuNVtKEtmKcyobRZg1g79bn&#10;79o4Rq2yJ8djaYKdY3Kor2F33ofF9lzz6MqORcYk6yT0lHFkQ5W1phm73nmcaTSXUFTygPCEFOMQ&#10;3jHyd63J79n8bxKSnO1DaPXXxvZvb+/H92f+FiMcmxjgOGeVY1PIj1lvNo5PDHZyrxZSq2iGOtXx&#10;BgqBp4V8n/UczdJBq7RqkrDTNgLz13C6r8NufQkXAao3cFrzAJOciNK3UbuPdORYzGKAE49RMVqL&#10;h5yWh69F22cWtYHXd7CJt50FqoXPt0geO87DIMUVbNCLodTcxvurYGMfYtjTW4zcU2/hcd2Fz3dW&#10;y6VmVypg73wLtfIBgd8udJ4kGD40Fa1nS9BeuglOwynEXDupRC5BIrpB8yxLeg8jouyDs2IpFfTR&#10;aDkwEQ2nVsDyej+ClpME3Pc0oK9yvg7lIfs/AkvTRipIOxCU/ELRnxAIb4PfewERjiNqJ1BtXUTA&#10;Oh7+lrFwNo1F56s8BHVjkPauIuA4CbfzBnzB09lcUPaHcNpewG+7T2X7KMKSO6p2IiK102CrmApL&#10;3UJEnZupYC2nErVKMz7Y3Pfh85+horsFXsMSOAxrEFDOIeSSypCrEQztgc12h/u+DE7vHc04F/Jv&#10;Q1Byv3EuFksNHLanWnig5LpLJCYjI7k/uqg8Zgie4rMR8v2EoGs/EjHSKjUFscRMKuKLEfGvQ0rz&#10;liLATJYgHF6PAPt1+05Ddd7muA7znrWIBldpnnHR6GzEE1OQTEzl91OogI7ScrmkE7PY12bScLfm&#10;RZWKTaPiR9BGRTCVGUbFUiq0kWYpKrlxCYGdpCmLkoBY/qlNp8X4RsVRvOnY0rw3ReUxze8kZ1sq&#10;PYrPXqiF/bq4xn4ZU5qAjmORXHZpzjkm+cuii5FITteeKTSQSqrSn2bo0/K95VA5lX+LRwCSZy7J&#10;Z8bkX/dR2rXyvGRyLMHnHMTDqzlOgm7JxaIshrdhOcHBOCjPusF0lWDpQh/4bxbB/1Jy+0jY1hj2&#10;MZkgh4o1eTIWmYtUfCKfK+GuWW88CX1NRacR6K6H330YHu8B+CKrec8M0oq0kQpmbFIRNhofoxky&#10;/c4LCFieI2S8RkBE3jCWINA5kaBmEoHqOKRdkwlM5sBrngefaQF5egJCBEGxaD4SfvbjX0ze2Mfv&#10;TqIrupGK+nRkCJYyoWIq+QXQPx0Af+NIgs0x8LSPgb9pIdKWHUj5d8PvuUG+Ey9aPVRTDaxtl+Bs&#10;3UpaLIGrehGUNzMJmMfBbxqJiGMSkr6Z7FfysC3gK4F+bCaBxTyEIysRZIuTfyQhNcK8TiqKek4Q&#10;DN4kyL2NqOMKQs6LCNluwcP5OgzVcOrewG25gaB/B5Jc/6R7FsEtQb1xB/ekJOOeQOBNftJPRahz&#10;BvflOQSNr+Bru4mIaRfi7gVwty2FUr4dyqudlAM7oas4A139MxjaXkHVVZFuT7LG8eAh8vs5OCkX&#10;HEqZlpPNxz3scfA7F88TewPlWxt8jmeUMfvhqDoK071D6LiyCi2Xl6L9ziEYyx/B0sEz0lYFp/MF&#10;At4b8HNve5yX4DLfhb39NtS2k7DqdvFMPUDZeB02y0vYLbVs9ZS/9ZQfVfB47nEslzmG6+SR63B7&#10;7lC2vKacpdy01LG/Rwj7jiNNQB4PS2jwRTjtz+GxXUFU2YmobivCTScRaTyPYCXl4d3FaN0/Aq27&#10;psB+dTccD47CcHkDjHd2wPpgO8zX5sH6cBaUF8vgerUJhtsrYHu7BynfRnjM42GvI8+1ziHQXwrX&#10;60Xw1i5GxrocttLxBJuT4Xm9HonOg/B3bkTKs5GAeh8B5lnE7GcQM8l3e5EIHELcdwgxxwny8WUC&#10;yD1wN06H7elQKNd6Qj3/A5y3+yFjmIRU5xwC4LkEvysB+wIEX4yC5zr3eNl6pN4sRPhJPtzXfoDv&#10;Vn+E7/WF/dr3UO/1g+sNQWtNDmK65QjpTyKsP4q4IkaLefDoF0NtWgErx+94Nh+229NgOjEYrmuF&#10;sF4jOL3fGyn9SHhr8mG71x+uWz8g8WIg4uWj+fx5CDzaBO+FEpi3fgrb1l9Av/mXsB78Ad6TuQgd&#10;K4Dv9GBYz/eA+1EvgP10NQyB7fzn0B/+gnMrhPv2aIRfj0a8YxbbGnibSpDxzwPcm5BomsfxTILl&#10;5haoDQ+QMt1D9Pla+B/MR7hiM1xPl0G5Ph7m8/lwPB6GwP3xcJ8dhcgTyk/DcJ4nk5BxUq4bOc6W&#10;Bdr6eF4thuvKcARuDoP/xgTYDo5Fx8Hh5IXp8JROhPN1LhyvJ8D7cj7sV4ZAOfk1PFe/h+/FYKgS&#10;ZvrwO5ivf8o1+Ybj6IbAc9K7vLtmoI886wXH9W+1cNSksYjP641Q+wAEWwfB/aIblCdfI9Y0BNHy&#10;fFhPfAr13K8QLf0e/ruklxYi24/07APnE157j+v+9HtE3/4Ib9l3cJf1RKhpICItveB88RlCDd0p&#10;k3og2NSfdCpAxkRZGhlJWTMEQVMfypIRkKqdGQnhixQAkk+LMj4TpUyz8RzxUt5EePYECpG0D+L+&#10;6M3XPLhK+6Bl58foPPoJks2DkLKIIXYIPOe7wbLlE+hW/gam7b+G6eAv4Dr2CXkhn2OkzCTd0gbK&#10;5sZJCLdRvntGIWHmeWvJRayevHO+D+ddgHjTZK7VSPJmd4Sr+/Ha/kh15MNf15eyqQAxfTEcpX01&#10;T7uMMpp7axiCNbnwkY9Nx3rAeqkAobdzYHmwHJ139kD3dDcC1VJBdzV5eBtM5evgkaIytyZBuTsW&#10;CVsRYqECRGKke7gYIZWfAxybeEWl5CzIR1oqwXryKb/7ICE5Ccmn+qff8fzgGekvRMwnHum8Xy1A&#10;wMrzM0g6e3K0EFYpCOBs64O4ZQjg4pnMfeZ68iOCzZyXbxDlPb8PjkfaOVU7T4LGcTxvpvI7nnlu&#10;rlGghLrLbMr82YiZZX+Phekm9/2LIdSTSqgvLUbcs4yvJZpXW0Q/Hp43xfC1c23ZR9I8HKYzn6Ht&#10;4EfwVxdQxhXBdvdbngMDETbw3OT8k1ahYQH5ZiD30HCkHIXaH1kR4yB463IQFA88Zz4iZsoIC3UE&#10;P8/cIK8Tw7OZczBxruSz+KveiNcORLRzDHloBs+2YnR5xyHcORKxjtFI6qQ4wzCELQXw1PZCwkQ+&#10;s0xC4PEg6Pf9kTKXfFhfTN7vBeXhYs6HcitEfcU/CTGPnL/UA6UgFs9vpWUFQo6NPN/mIEl9oSs2&#10;AUnXKPj0ebyOz4pSp+B3Uuk9ncijjiF/JrJ/ScXhpdxp7IVQXS/KFNKkYxFMz8bB01RMHYdnvBji&#10;MBRd3BNS/V3TuaRYVqjogxHuQ/vQPrT/9aYZdjTjzjtDkWagEAOJGFnEKGLQwvO08FOpHKkZMt5f&#10;K4YM8dYSQ0SnBv6tthoqxWZYjTZIIQapjGoRg4Pcoxk2DJqRSfNEs0o+NsnzJNUMpU+OSTNSyPPl&#10;2fJd1tCT/e1vMdLwHgnf0/oTzyP5Tsah53yaOZ8GzUCUDUl89+y/dyNtNAOljOWdAc7K+UtOMUUh&#10;EJPQU8n9JsY4tYp0ENoIXeXe90Y3MbQI3bLfaxVlxUj0l8/5uzTxYmzjuCoJUp7Bbn+prZ+WL81k&#10;g3g9Znkia7zKrtH772Rd3q+N/C6hwHotDFOV0FOtcAN5R6O1GK7e536Teci8pK+/7ON/Q/vTeGU9&#10;+Ezyq4zHQpprodDWOo5R8rrJ9cIP78OixZDIa5RazqOS1zVpee5krGJwlDWSOVl4vWpuJvCsIYi7&#10;D4//KNyBI3A4b8GmVMHKPZSdr+w37jsJZyX/q9K4R8SLLushqcJgMcNoJf14jc3cBIelgqCyXDMW&#10;Zscm+8uohQhLyKtFDNlm8hJp7rE9Q9h9lQD8IdyGetiMWW9UI59v0LxMuT7WdgLb11QGT1OxW0vQ&#10;MRfBtnlwtS6Cp3MBQqZ5BN/TEWmdgaRhDRXtg1T8LlJJP4MuZTsCdSvhq9tEJXgjHGW8t4rKkboF&#10;iG+lkrkSXutMAv55VBIPw+t4yLFzLN5jCBI8eiWBuPIaLvcNREMEt7azUN7shfHVSjirl6D+/ES0&#10;nZ8LZ9kGKne7qLTtQoDA0x86C5f3gpbvLUOwldHPgp0gp/PZQILaebx3KcezE35zOWyONtL9JRWz&#10;Q4g6ZiDmnw2P+xDXr5TfE9TbnsPhuAlf8AhB+nVYzVXcg6UE6ycRj6xEOk7wqhm5piIVFU+zKQhH&#10;FiBAWoWDm6mYr0KU1yTSExGKzEMoRBrF5/I6KsSh9Qj49/N51+CwlcHlvIdIZD2i0VUI+zciHlyM&#10;VFw82saRVhKGKu+pFGZGIE5FOxqg8hxZxO+mI8FrxPAkhrEkx5HgM8XzK9uokHdRYe4iIOgiaJKi&#10;C+kizUjVlaaCmcnnveK5J4a4IsSpNEZjMxAKbCQ9DyDk38lxlFCZHI4MFdNYeClCYc4vupRzmcG1&#10;HM/fxODFvtJUQAnG0l1UVqmEJrpGca7zCUxWEqzM4/VUUqUIAzgeUDkVDwn/TILKaQi9GQ7XvZ6w&#10;Emgab3eD+rw/QWEu4BxFQDeTPDUPEc9EeG0EbZaB5Ns8hJ3jEfUuRCK0nGswnXMlKJA5EgQhyXVJ&#10;EFiEF8OrFUDYh0hUKsNO4JwJ2FNU8uMcQ2wsgeREKuhr4XWdIb9fJQ8e5/xWI5mcQtqORzg5G8Ho&#10;Oi30MuxayeeSZ8Xrh8/vipE28Qkc4wgNEMFVQnA3HvbS/mi9/TF0zz5HsFNAyBi2yZzPZGRsY5FS&#10;JxIozeXe2oGA7zJsrmcwcX8qlKce7xXSXzzdjiDovQgPedBtvwav7yj5aDsBgoSAch+FNpF2qwkU&#10;lyH0ejTBZF/YbwyE/f4I0rIA9us/wnylO/RXi9BxcwFabq1D440NaLj5E5rv7kX7gwMwP9sFZ+Vm&#10;uOrWw9u6EoG2mYhbOZfAeCRUrkvrXALIdQRU6xHqXIS0ew4y1nlwVyyC8nQLOm9tQ/PF+Wg+kYem&#10;PV9Av6cf1Atz+P0WtN45hM67h+F+tA/Jl1uQrt+GaP1JuOtOwNW5BwEb93OzhB0fgk1/HI0VR9H2&#10;+ir0r7gnas4ipNtH4LqV674fbtsDKLZ2WO0Oyik9XJSVMfd1ArxjBMOHObZlMD7Kh/5KPux3Z8Nb&#10;sR4x02ECsHMEoucoR65qhj2nqxR2Txls7udQnc9Jb/HYe0X9Q0JD31Dm6mHgOWaiHuNwXuea70Y0&#10;uAUhygWXeo9ysQEmg5HyuFaTCS7veY7pKWVxB/QWkdeNsNtekUfvwl53lOD/GCKGbTC/LEHnwwkE&#10;sRNgujUGttq1cJouwtl0Bp7KdfA1kC9D5HMJQ3ZcoEx7hLCunoC7FB7SLaYsRsC4DR79KXh1RxCr&#10;X4tQzTT4HuRC2fE1LAcHwHimCO3H89G0vy8aTg5Dw6UJaLk9D+2P18LxYhliFdO4BuT1BskZORNq&#10;O0GuexqczUvR8WQpLByju7oYyusSGErHQS0jkH4pod7D4Hs+CPY7vWC7PR6Go1Ng2T8B1oMFCF0f&#10;Dt/ZQiRuTkKmbi4S7dxz1aMQfDUN7rIpcL+U6ou5bMVwlYkBaiwCrygbmgjydWORqC+C63Z3RHhd&#10;qFQ8+oqh1g2B8mggnNfmwnVzGYIPJyJycyD8VwfBeaY/HEf6QNn0A4zbeyBRNVLLAWY81wPKzf4I&#10;VQ+F9ZJUxMxF9HohfM/y4X86BqEH46Fe7Ivgy3yEmsYj1Mw9/XIalHO5sN3kPVybtst5aDn9DfzV&#10;JXDWLYO7bT38nevhKC2B7ngOArfGIlI5Bd7neXBe+Bpt6/4zWjf+X/Ce/RrxJ0MQfDEcoXsDYGMf&#10;bcd/RMuVQpgfDIHxYW9Yy/rAWz0Agdq+iIjRoWkQ9+4kdDlmAfap6DKPgyTDh2c5Py+hXJyNLjvP&#10;lPYioI3yuX4Mupqn8pUypIm/N+0DqilXHxZoRQ1ij/sg+qw/rDd+hMqzLqkOp7wpgEM8gy0jETNy&#10;Davy4bk3DIGyWUiY55LPZiElHpKeeejyTCVfSd5LKRAzkZ+HQrn/JRp2/wy6vT+H6+wfEH3RjWMs&#10;RMZO+SrGNh3Xta4f5Uc3yohu5PN+pFlv6gecp5HP9eRRNg5lfyMpY8dTZk3l+bQEXdGFyPgnItlZ&#10;BPXBN+SRH+Cr74ZoS2/APRqgbAzd6gfDyl+gddk/wHf1R0Re9Yenphu6rEO5Xp/DsPcPCBz9Dh0b&#10;fwn97k8QOPcdHHv/iOAFjtEyBumOYbBc+j3ipHmsrgecTz6nPtIdmUAxwm05XO9vkayejlTtQXQ1&#10;3kHaegypAM9s/VYEKdsiNTOQNi1HuGUjvKW74Hi8SUvDkLBc4Fy3IONZgTjlvniAZ5RRiLYPpbzh&#10;mRoVT++hiAfyEffkaN5gMXUMogrXLcKzJjAUXeECJNx94W/mfHxFCIhxq2w84jxXgo6x8JrzkOE5&#10;nHAXU7fK417qCcP538F8/Y9Im/N5ZhUj4RiMaHl3tO77Baxnv+I8Bmu5T4NqLkJKHtIujsVVBF/7&#10;YOppw0h7jkPSRFBH6AovRNo3CQHzEITM4zm+ETxPuYcDpH1UQmKnIuHjmJ0D+b6A90hxmQnUOSTk&#10;tiDrweccgpQhl7J3MM8h8WgvRsY7BnE39RQHdZ7mApivfgnHxS+QrslBsoOy5O1XiLT3RNTYj/KM&#10;9/F6KcIRr86Fi3LGfac7nGf7wHmD+7ZhGOz1fK2bAvvz0egyzUSwfTFMD0chVJHPfcNz2TUUKW8R&#10;0rrhiNbmIFw3EN6qMTDeXcHr5lCGcj9lyGdc85BDDIST2C/5VuG+E17kHNPk+2D9aDSf/RaR8kKu&#10;I/k2KB79RQhZ2LcUaaA+IRECSLEPMTaLgc07Es5HuWi/QP62SSElyjbL4GzaD+ohYoxLUdeRsNYu&#10;3tNFHeyDEe5D+9A+tP/llvVAknBAMXS9N0a9M1jIq+TIstZnjQTiyaOFDEoInhhbxABhgWJupyIt&#10;1UWziqwWZifePbYqfteiXfPegPPeEKZIaJ1arxnsxNtI+00zmomh5J97WmWNF/xd++6fj/9/3P7y&#10;PulTvO8smsHFqtZB8n9JNc/3ecH+eh9/rQlt/pqxSObGV83Y8xe/m9m/GNeozIuR0maXypENUIyd&#10;sFnrsp+p4Gc9AC0ECuJZJvdnq8z+2fON/Uh4qla59W8Z7/+sZQ1q2dDQVi3s1GV7BpVrLbTT1tos&#10;hij+rhVOEJ6Qcb7nlXdGNG08WQNi1sOxFSpBp81Wrnn5CY01ur2jkVbog/PK8lx2LH/7Ovwt7f16&#10;vDf68bmacVNPfuC6WFs1nnxvjJU9ITwjn9/nyRNDonioaZ58Wti0rM27giVGJ6ykj2qpgct5E17/&#10;KTjtd8nfL+BwPIXdXso+ZI05P80TlOPRQlvLoUo1XDFyv6OrlntRowX7lXBdAkCzvRYW0lOq5qrs&#10;R4ylRu45g1UMbJLzrZ577Tk8gbNw+y/B7HiJDmsn9KSxwmtUroHklFNNOtgstXA57sAdPAqb7zKB&#10;5W147Dfh8pyFN7QP/sABBFwnEHGfhlsAbGMpbKUHYbw8C21HxqPjyEzoz8yH/tE82Oo3IG7ah3Tn&#10;NvifrIZydjz0BDXmyxPgeDobror5CLWtoQIn3nFXNF5XCGwd7ivw+a7DqT6BXX1FMH0FLtdNLYeS&#10;z3WLytVeKmHb4DWsQdgyC/G6SdCfzkH7uXxYq4oQ90+mEjWHQF0A/0s4OVevsQWO8jvQn1+B5kNF&#10;fD6VUPscgtttBMxHENKvgKdtNezmM7D7LsIXlmTrpJfzPELBXUgmFiOdnoS4hDdKtdM4lbyEVCSd&#10;iWh4HlLJmUjF5iAaWgipchkJrUMotAyJxBL+vgY+zwGu+3E4vZfJ/9zXyiv2u4+/z0E8tJTK3xwk&#10;otMRj85lPyVIx8YjIyBGPNSozKVSVFwT0zXPOAkzTYvXW3Iqn7NS87STfHPav7BSES0uITlUIpNi&#10;lKJynRinKfdSDUwzxon3WhcV9kwekvHxmmEv7NmGsI+0CK9CLDEbSc2LbzIiBGYSypqW3FexKVqY&#10;qhj3UhiCBJVOGYtmhOOzk8npiAU3kzeOIer/iWCFCq9UJeU8Yn4CNwNBdGk3WG70gKcil8ryBIKE&#10;BVqBgnRyIjLxsUhxPKkE6RyZR7os0jz9UpHpWjhPgiAiKcUgpAAE+03FOQ4qyFoePgnDiXK84aUI&#10;+7doYb3xxHzEuWYJ0i6VIFhIUDFODOWYihDj8yKxeYjFSG8JGxaPxfh0BKPL4PcfgM95BRHHZcR8&#10;xxCI/IRgchGikRkIGkfB+rQbgerHcL3uibhFQoGmwt/OsXvEU5DjTwnolOTTUn1XKp1O4ftZCEuI&#10;bYh9OVbB0bwctrcr4apaCuebRXBUroO9fCec5Ue4L47CWbsBvpZZ8NWOJ68WQL2RB+e1PLiv94Dr&#10;zrcEL73gJYgIt69HzLmNtMjmZ4v6t8PvuAuPhXu+pRbGyoewll2E8vwELC+OwfzmMKyNu2Bt2wi7&#10;YT2ClhWIEZRLldtkbAkCzq3wKHsRCG5FmDwc9K5HwLsB/vA6OMm/qvuG5i0mXnVh3x7OZyf87tvw&#10;ml7B9uYMzLfnETSOgvp8DnxNUoWznIDvOQH6Ke6x9Ui2TSHYGgT1ynAYL5bAdGEdlLsHoDw7A9PT&#10;8wTJx+C4uxnOh1Nguz0Y+rODYDxPoCbVKlunwV0xAp03iqG7Ph6dl4dAf7IPOo8XQndhHIw3i2E7&#10;m4fOHT1Qv6EH2vZPgHJjK2zPT0F9cxW2+qdwt1bD29kMt64FHmMD/MobBCh/I45biHkPknd2UUZf&#10;osyvhUnRwWg1w8AzzkC9QArmhHyn4VPvQ9WLjLVCZ9FrqQDEY91FWR5wHYfPtAV++ym4LTehtp2H&#10;w7Cfcmo/AeMKuG+Ngvv+bLibNhP8biX/zEagbh1M9zeSB/bB1rwT5tqlUF6M0YyqplsL0HFtHQzX&#10;1pIec+B4NYE8sRSet5vgfrsGMT7L/WI6ZWoxnKWL4G/ch7B+P4HkZq2QgduzBk7HRp7bJ+C2PkDI&#10;c4yyZhWivg2Uqdco3y4hHtzC/TOXvEoZF1kKRCi3DIu4nmuQ6NgCb+UEOCtK4G/ZRZ7ci1jzBs1b&#10;rGPNtzAu+gyd67uj82guLPcKEG+bhi51HXwVC+F4sZgAejUQXExAz30bGM/5DtMMTP6GArif9IV6&#10;+EtYVv0K5q2/R8f+7+HiOgZujoT3bi55YCjUe+NhvTmFzyPfkK8kp1ykejCCbSM0nnA/KSZYHwbl&#10;9XD4aybDXToavls5cJ3kHt3zIyy7+6Bj29cwn/oKode5iLwajc6TQ2DeVwDz2s/RtvoT2A/3hfPo&#10;D7CdGAjX9WHw3BoM1/kfYdzzOZQD30A9/g0sRz+F+ejXWrir43g+7Lfy4Xw2CK7HgxC8VQDv2V4w&#10;bPgVbDv+AMuxT2E99gMs5/rAfOkbGE/8Fpbz35KvB8P5pADO57nwPOkNx50fEHqRB/+jfHhv53Jf&#10;90fgdX/43pDfH+XA86gEzsvzoN/dDerBz9G57bewn+MYHnPvV/ZC0DAM3taRMFcMRcRYgpR5OlzP&#10;p0C9Mw7B+gk8J2cgEZyOjHcC0upQwCfVeqdQ9gyGr7EIGXUaHPeL0XZsELyl/ZFReKa4eCawwT8K&#10;KfF2qu0P75vuiLb35Vh/gG7/P0G387/CsufncN/7ClExcBlz0NUhxhXJgSWpEnKAwAj4Symrzn+J&#10;0Lmv4DrzCZy3v4SXaxd4PRTRsmGIlOfxc194OyhHrblwS8jqi26Ivu6HEJ8bNeYj7hyjGfK6vCOR&#10;qKMs2P8z6Df9HLb9H8MnVWifFyJCmkae9kO0YgCc9wsQbpiIlDKKPDyG/U9DQr8RIcMyBNWZSHtn&#10;wlNbAMfD3lyLvojXTITz6jDot/eAaf93iD0p5Nr2Ih/0gv9BPhK1I+EvH4zGo1+RFkPR5RuBqBR8&#10;sORw330NT1k3BMUIFx7B3wopiwfzjBlJGo6EvbW/VuhIqt7GxTOO51BXcBxS4VGIJCfzjFqGUD3l&#10;d8t86h6jKQ8mI5MqoUzdgZB/P9I8L+ArAdzFiOn7wF9P3m/rTTrzzNUN0UJ0vbe7Ia0bgYid51ps&#10;FJ87lPu0D5IWrjf1oFB7AawveyBhyqZzyHD9464FlH9LeP5SLjRwz3RMQyywU0uTIYWV5M80+bMu&#10;lhqNYGQEUlHRI8QgNVTLRyhFEnwvBiDURJnUtFHjwbRnNnx6nr8G6htWzq86F6G3w5GwzoG/bQY/&#10;D0OosieCjX3hf9ODMvBzysIv4Xj0HaIN3cl3+eSjoXCe+QymnX+Aef9XUI/2gPVgLyh7B6Nzc3c4&#10;Tg2G49poeB5PRqCaPGGbCP+rnrBf/RTB172RthYg5STtTVO0QlVSjKMrQB4w5CNmLUZEPBa9IxB2&#10;T+JZvYz3z6J8G4uInnMMjqQ+Rn0qyPOaZ2FUKinLWd7FuSXIz9r85c/LYYg6hyNqGqLlRkx6iqhr&#10;UZ+S9Q9NQtRDGRfiOoN9SlV45H8wwn1oH9qH9vdoWQNENo+X6Z1RQgwQ2eqhVvEceu/R9s5IIIYZ&#10;xSJFGKQymRjUJCxPvIvEaPEaVrVGM2JIP9m+xYgjRhopxCDGhA7+JoaX90aS/x3t3bz4KiGFWa+n&#10;ZmjJ+t8ZFP82o5ZcL0a9v7hXjCp/eo70Jd+RPprRh81oeudJ9UYzuFkJoMT7SVGrSB+pLvveqPUv&#10;n/Vvbe+MbGJc4njEqCf5+wwyd83rjuMytsBmrSDAKIVqf8G1qed9YkjlnN7NL2sUfD9Gef9+veRV&#10;eWegk3vIK1xzLWRTkRBj/btr3l///2X7Mx+8b2ZrG+er4xxlPYU3yaeacTB7rWa0lSILWrhoNfeA&#10;eMoJHWRdxaPtHW24/oqpQzNu+bxn4JDcb2LIlLBSSy2cainsUiVYq8oqFWZ1WhiqzfaK/daRB4RH&#10;ZGzsW9ZJxvCO3mIslvBgoa3kS5TwadXaqRlKnY4HBJS34PWKN8g1rqNUOG3SPOKkAm12n0ll4nr+&#10;9gw+13X4CDLtjtucSyPH9AJu9xU4Pefg8F2Ci69+L0Go4xrs5kr2VQebg3zqfAkTx6Bwbb2ee4j6&#10;zyBhu4hY22UCiqNQnq5A662pqDo7CfWn58J0fil8F+Yjem4MnAd/hH7vt9AdpQL2bCVS6mFE7ccI&#10;dG/C43oAd/AarM5XHAsBpG8nQvEV8Ae38zlH4A3sQji6AtHIYiqKK5GObkLcewwew3WY3lxC463d&#10;qDm5CdVH1qD+7Dq03d4Ce+ceKsG7qMhuASwHEKndh/ZbK/Dm+ES0nsqH6+EAKu+SK2QRkulFSKcJ&#10;ThNTkEhMQFd8BDLxSVSoZ2dzrYUXIhFZqBnGxACV4PexcAk/j0E6Mw7RuCjU60mzE/A5L8JplerG&#10;9XB5LyKcWIdYbCEVtsVIROcgItdJLjsxyCXHvjOWUQGUkM3QAirJK3jdXI5nPBIpKvDRhex7hTa2&#10;dHosklSekxKCmZL8bvnav7dpCQ9NSfinhImKF1wRUkkJP5ViBVSyIyVUOtciHF6JaILjl/xz8SlI&#10;SuXWCOccLdG8yrT8chLKmpTxjAEyEmJaAICKfpzAxDEEkeYRUJ9OQNutEdC96ouIQ0I5RiMVEdAh&#10;BQOmoisqXn0TEecz4lGCI/H0I2CRfHcS7irGzHBgEWlI5TgpRsDpnDfnLnSOzSDtqdxKHjsqwun0&#10;aAI+yYc2RvMYTAVnI+kjT3lLCDwJKrxUoKlIazmvIlSUxVBHWorR0ufdxT2xjevzE8Lx1QhGN5O3&#10;ziBgu02F/TLC5qPwtS6H8dFgtD7uA4dhLsKu7QhbVxMUzUdXZD7pthsO8po3sJl0m8/5LOf4F2s0&#10;TZB2Ic9YuMz5CEuVOw/XKDyXfLMakcguguNjSDt2azkQ3a8OofPBNjRe24DGi/NgvF0EbxlpUU/e&#10;M24gsNgI2OehyzIBwZbxUOsmQWkshtqYC7UmD9Y3Q6DUjILK6601J2CtegDr25f8/TUcbS/gMT4l&#10;+LyPkE0SzJ/i/tiPrthG0mQ1Ur79iHnWIeVfg4BuG/RvN0Lt2A274SA63myDsXy/ZtTxtewh2LoB&#10;V2sp/O2V8HU8g995nPvwMFyuk3ArpxCx7uK+2UQAvArh6iUE4DPguFSM2t298fZkLvw1I+B+2hv2&#10;O5J0fB77XYOEbgdAWmes55EynUOyZT+85YtgfFYAL+eYtsyCv2msVqUz1TkUCQmDNe6BV31EmdkA&#10;u3gCU1ba2RyUiXbKZ5exjXNpQKSjGlHOP9jwCJ7Xl+G4vQv6Q7PRsjkPlj15cJ8fAceDsTA/GIPm&#10;K/lovlqA9hslfL8A7TdXwfRgO/n5MByvziLcdorgdiv8FsqP1uOwN9+Gp+U+ws3XkNKdRsayl0B/&#10;B/fABkQryRv3xyDwYCJCT+bC/2g1zPc3wXxjJYznx8N6KxfuqnwkrbPgqJwI85UhCD/mnmpaA7Tu&#10;QLhsLsc9C136BfC/XIZw4xXS+zwC5m2k8WJEjeRX3SE+m3R/vgYe8d5p3AFf5RaEK5cjWbUK+nPj&#10;0XxsCiz3tiNUcQJuMe7Vb0TIsQpe/VJYqufA0bEYHtta7q8l8BH8Wir6wFw7CabG1eh4vQydT2fB&#10;9moOzDdnwXRiFpRzExGuWIC07bhmhAyY7iNVux/xu3MQvTYZybLZiNybDP3uPDRvHYSOy/0QrhPP&#10;t+Gwvx0MWzlBeUMR0oaJAMeQaJiJmG4G9xPlJ/es5vXqnQH1dR4a73zHfVhA2TNLK/rj9RxG2HEY&#10;7qbFCFumIxWgLPBOQ9RKGpvGwaNfBWfnMfL3Ue7NNQTRywiO9yPafg1Bzt9JXozUDYG3qgB+jinU&#10;NA/Wx2vhfLgWrptT4L89FoHrY2A42I2fh0F5OJ20Wwzb7dWw3Z8I76vB8D4fCP/dQliODIJxVw8E&#10;rxciwzkk2qdphuXw8+nwXx2L2L1ioHM6oC5Fl2up5m0G8xyu7Rik6oci2UR5TOCPliIk64cg8DYP&#10;rvICeJ4Pg/9eDtSDf4Dz0Gewbv0tLBt/C/fxXkiX8trbwxA+WcxnD0T08VKkq1cg83YUMo2U93WU&#10;6U9Gw3d5FLwyrtoR5PkCdBwbBNvpHJiPf47Q3W/gK/0a/toe3HeDEW8bjHRrATLNQ7XE+/HWoYjW&#10;5iHclKOFRmqGhSjPixDPjfBw0nMwac7rncMRqu2LZM1gpMoHcM48u/f9Hoadv4Dxp/+b4/sHuG7x&#10;eQ++hfHQz+ATb737g8kblMH1Czhv0kI3D6m2cdzfI5CSnKJ+jjk2lnJoFNJezidSjIiEWpp5Frgo&#10;ezvGw1zahzJjMOAcB199DsJvxiL6ZCb0B7qjff9v0HboH9Gx9+ewn/8K4Rd9uJ9ygQaeTyrPUpVr&#10;KNVcFZ5tmicU5XPHBCRMI7XKrs6X/w97f/0l15KkiaL/yFtvvXfv3Ht7qKm6agr6VNVhPmJIpVJS&#10;pqQUM/MRS0fMzMzMDEmiVCqZgiM2BjPldz/bkXnqVHVNT/VQz6ylH3xF5o69fbubm5vZZ2FuxjE6&#10;R3CPT0bcORbBumEwnlKH1fUnrYrhf/Ml8s4iIMY1DFKP6MOQ1oYiYx+EVEd/XitGLsRPk/vaHIEu&#10;ZRjCrcM49jHUUZRjadKNOjSbGE69OpK6mjovJjK8F3QpahCajHy4DBmV/PX8WzSc+Axtl75FpK4E&#10;WkVvaG/6IqYXUzfzPfog+K7/A+r3/v+gvfqUvD4KEcmFJu9s+RbOR7+g7vgK6dY+3G9fUH/I0dWx&#10;SPgGcTx9kOc7ugzq8cgwylI5PkpdqoyEXi85A79BonMgv6O8jQ5B2iyGpFOQ6PG49g3igb6cD9dR&#10;Cjd19kbU9jXyvCfROgSxd70Ra+EcfXMpryfDee4DBO9+DqOyCI4LRfAc+Q7mvW/RFS7nPpecd+Qr&#10;bTDS+hDuZ4lKH498dAxijoGItvbmvhlJ2f0N9wVp30R6145Ermkp0LQS2dujEd3/NWzrfoHg7d8j&#10;006+beqHJNcj3lkEV2UvhF+NhO+e5NH8yhpvzNMLZhtpYqOufNOPYx0M5eEnCEqxDb2UOrcPPNdo&#10;y7QtRtLBd4WHWxGAYfI9uuS0AWmS4xpw/uJkzWdGUO9zXNwjeUmxEZgC+6uB0FuHcv9IxN3ogt3V&#10;9b466vv2vr1v/y1NHEiWE0kcZeJccPH/glNFEtC7pRKmAHrLSSD3i2NGoso8FsCXCDmfu6kA/OWa&#10;/Gos1VPFwSTHVy0nkDxbcCpY+bPkmGP30b/C8cseB8l/x2aN02c5myyHk1scYQ0cUxPfK84OcZbJ&#10;mKT9S5xE3c/09P/jp0Tv8XtXB5s4dgoRa26X5P2SPHmNKBSqqIdXrYKLtC04OuXdPeP403f9tzaJ&#10;cLRbrTBmie6S48MFh1nBEfSaYxNnUX0h0kvGb41dnFIFuhQi1qSP7igya72Eb4SGXHP+7xFnj1oJ&#10;j/acfbTyHfKe7n6sOf658f3PbjLu7rlwjSTBuIv8+oe5yD0/oZVdIV3Eodx9DFUcjRYvC11tsLsl&#10;WlByH7bB0AnwA5dIT4l6qyevvbU+xTnnEccY//f5XrBVwKtI9dsnvPbSiqCTCEfr3RyDVXzDLU44&#10;F/eTnWvzxnKiyTFku9tjHalyuRqgK7cRkuqhgTPQfHehSN9qNfmqAU6Zk0Sn8v2GeR2B0Bno+j2O&#10;TYpivILqfYyofgEBjtmn3obhv4KQedRyICrafTjFUU0QrOhStfU+DB9BeeA8QiEpcnCSzz+A1/cU&#10;Pn8FfPp9mNotGBLVx72l8p0h7R4SxlFEXAcJrE7AXbELes1c5N9MJsj5Cu1b/4GGO8HOqa/RdGQo&#10;DblJBGsEbJE5SOrH2dcFywnSlZlNY2gKUtnZiMQ2QteucQ9JzkRZK8oS8qOHf3s8TmjKY4K9TUB4&#10;JaL2RXA9m4VOid7bNwmtRyYh+GohjcPZ1i+baXcxjOcD0HHkFzAffkgjjUDBW4a4bzUSfG8itRqZ&#10;2GKkpPpploY9P6MEkanUFHSxZeMLEA6vRzS6AZHgNqjabdi5xz3qY0jF10xiHsHADKSkMmp8ESKh&#10;XTSkDyAZWok8DfRMvhTxxAJEw1IIYL4VSZWXAg+ZMZbDMcnn80nSQ56PrkY8LBFXk2j0jUUmNR/x&#10;5HQkxGGWKwHkmGi+CGmpVpqmgZiiwZgYRcNxFD/HIsfnsimCyZQUiJjJOc2yIrly2TJkk+MIHMYh&#10;LUctaIRKEuIEgYav6ROC3/4ELMMJIqbDaFuHlDkTyNC4to58lrKfyYjG5nF+UhSCYMty4o1iX5OR&#10;jsqvzZMhFUkzqVKkkwREsSmcw1TSkuBc1ohrJQ4zicgr5LgjMCQYyKcJOFOSJ28aAc0UjnkOEonZ&#10;SKfnIpIkAMhOQ7KLBnJ+CFLpUUhFJyBljCeop4HvWUjAtAIJ7wIChQXQCM5dV6ej7dR4dF4eCe0d&#10;19KchVR4OnKx+chGNiIe3IdgaAuS6fnWcd1wYAP8+jGu42p08X0pjjUQ2MG5LuOYFpFeBN3pCUBS&#10;qpGOI+ghOK4jELn2LdoO9ULb3mFoOz6Z716BSMcWRI1dNPRPIho6gViIe8I8hrDJd4Y3ISp590j/&#10;RHwWwpHViER+4NoTwEpOG/JYIsZr4X3wc6/rjkqYzvsIOC8j4j2IuLoZCYU86F3Lthhh9wwEO+ZB&#10;r11N3t8Cx5NN0N8tRZLfGR1zEXVthffterQ/3grnk+NQXh6Ev3k9jGb2X3sP4RfPuEdvwvfsKFyX&#10;56LjwCdo3fEp7HuHw76njGB4JFyn5sF3dxeUyvMw3z5GoPkxkr4TBK/LkdH3Ima7CbXqNGznl8N2&#10;bgm0pwfY/1UY7vMIaru47kvIY6R9iOvonoVoh+RGW4ZIy24Yb/bC93AZXJdGw3mhDO6b86BU7YfZ&#10;LI7Tpwg4niPQWQnd9g6KvZHtDVRbJbS2Gqit1K9tL6DY7iLk3o9EB2lfPRvt58eg4dAIOK7Mgf5s&#10;K/zPd0N/vAPK/c1wXVsOz7lxUI8TBB/6BL6DX8Cztzc6N36J9rW/h2/vt1AvlkC9Ww7/s4mkz3yE&#10;37GPut3wPlqO4IttBJHrCcYXI9K5GuGXK2BWTkVWXYSEtofzOYKWsz/Ac2sbjPrL8NZdhK9mE+c6&#10;DaHmEVaUlXZjIGk0ElHPPPLbHqiuK/C0PIK3sQpqM9ek4xDibWsRbz+NzqrzbEegN0n03UOozjcI&#10;tL+G/uYonE8pF2wzkHRuJl8cJW9vo+yYSh6dyv2xBOHQBgL0rUgquxFsP8nxnCRQXQ+1+gfrBxT3&#10;pXJ4Tg6Aeq4/PJdGwXl9DTx3TsB3/xict/bD/4gy/NwM+Co3wu+7jBj5N+rfCbNpMfwvxsFsGANv&#10;bQlCdoLcMPdmp0QfjUb77l6wXfgERuNEaJ0rOa+d8NUfRci5HTlzAfLGKGRDlD+RKZQVMy2nhqfi&#10;a2Q8BP6BIivyNZOcz+83I809mNIWUk6P4d/s38vx2HfBsF+G33mI9FiFIPet4biEmHM/cr6lfO8y&#10;xA3OXeNcpfr28S8I9suRNA+Rf7iXbKe4Xhuto6JpzxwC/SVQn81BsJIy5m054i/6IfFiAEJXe8Gz&#10;7TNo2z9G8PyXCFQPQODZl0hW94d5qxe0K98i9OwbhCo+R7LyW6TffI30u+9g3Pw9Wjb9FWzb/i30&#10;k/8J3mN/B+Pir2Gc/j2MI59COfghAle/hP/SF4hcHAJ1Sy/oq38H99qPYV6ZgUDrLqTcG7lusziH&#10;kZQ1xYC3hOs8EhllHPXZaGR8ExHvWI5IM2VZG3VH6xhkHOVI2Cci3TAZsQYpCvAtoq97I/i6P5Ie&#10;yds1iDKmkNdMoriS4SGk8RD+XWQdqSxUMC1BrKMP3Fd+AdfpX8K8+ilitf0Bk7qjbSa8V4ch+rIM&#10;6ZbBcB77GffN/w3Pmn8P25K/h3vLR8i8G8h+2F9mON/fG457X8KsKuc4p1JGkefflSBXNwDGhY/R&#10;ueMTBK4M4/4cCb1qBnL+hVz3pdSZu6ivV1Fmj0fWmIAu/XvqauoWOVp99HdsP4Nv239Ax5L/E7Yf&#10;/h28h36J9g3/BqHLHwA+6nP7eLhelMJP/gw2jYLveRm0SsqXx70Q7RxOHS8FguZYudOkeIbkwcsF&#10;pGrtIKTVvkjrfZD090MuOhj5FOkjkdYxzru5F4KNXyNLWyIZGkK9JkdJ+bxJevqpS0NScbwvuvh/&#10;NjiEsnkQ9cAI0ns8n6etI1HxQepBk/s2SF3tH0EZOpLXR0B78Rn32TfcA9TjoeEw3n4Mo+Uz6l0p&#10;YDQBaV5Lq/2gvf2C8n0cUvYZ0B70o8z8gvtvKNeHuvldL6jPP4LR8DWS7lEw2jlPczP5ZR5yrjL4&#10;Xg6B8W48Yr6R7K8IEaU3bQWJhhvG8QxB1Mf5R4dRfw2E8uArylLugcdfkIeKEbUtRrxzLSK10xF+&#10;Mgza7b5I1NMO0ccj11kO9f5gtOz6OeJ3v4H33oeINpJnkiWQSLKArYy0mEj5LwWhpsKsHQ3lTgnC&#10;NVyfqsEIv+2PSHs/ZBt6I3L+dwjv+i38+36N2MtvSBvK4eqvYX/6BW3FmYh7prIP6mRjOqJaf66P&#10;OM84Bq4pYtSf4XF8TxlSnQOQaCxCxkU75gX5roF2j16KmEqbyT+YMmUAIs5+XJcxlDcjaQNw7TJ9&#10;kYxy/bJFpAllkWsQZeRncBz5JbwXfgbP1V/Dfec38Dz6AEbFl++dcO/b+/a+/fdo4igRZ5vkaxNH&#10;WYPlYBMnhLP7KKJ1HNFy0IizrRlSVMHKFSfONIdU0pRqjwTvEgVn5a8Sp4U49eQZ3iN5wbzioJDj&#10;f+KcE+dHd5Tc/4jW7SRyusXh0mA5UmRuhSOdbD0OGevzzzz/Z5s4cnqcOd1/cx6FhPukE+8p5Lyz&#10;F2jhe2U53jyuZkjRCrf6HE6JauIYHD3HcP9HOSLZpziLxKHjtBsWvT3uJssZpIjDrHt9peiGdTTT&#10;yvlHeli0EX4ozM86cmmNUT7lukRCyvpxnq4OeJTXcHPNLUeVPOPiveKssmjyv5ATzhqHjK8TTnHA&#10;SSSc/C3XeniFf7vsMrdCFJxEtBX4XCq6yn0yHzkqzPUTB5BbcghdQ8B/CqryhP21WY4woYs44KTY&#10;g9BWnvWShuKQ1fznoer3+X8bPPIuccKRZpInThyekofOLe8XZ6b3HfmX62PX4bSJU7AeeuAS/KFj&#10;0HwEbPZ23qtaPOf0vOV4q6AYt/j9KY7pPHT1PnyeF/ApL6FK5FngFIK8Ls/6PNUc+00E2Jdu3rDm&#10;4iM/aJxHMHQYweBx3nsJhnabAPEl+3pkHVWTY8uK5PvzvIKuiSPuGfc+x8XrgdAJju+U5WT0kA4u&#10;byWM6ElePwtF8uOFr1tRSUHbeoQ6aBSqM2mEfk+guRSuewRzz4Yi1TwJHRe/RdP2D2A/+CV8F0ZB&#10;v7cSeuURGm63EWh4imDLC2jttVDd1YiEjyKdWoJ4ag3B7DH49btwKg/gJZ3CiR3I5hezTaFhOQlZ&#10;z1wk6hbQ2J+IGI3GcHMxGk99gLYdv4Jry89g3/wf0bTr3yHwisaeGP6eiQRpM2kESoQUwVCKwDO+&#10;Hb7QZfjMi/AHLsBQrpJOR2nELaMxSJBIYzsa2QS/ccw6HpYIrkPaOvowFLkMAWdaHExyPJDGf244&#10;Ul0ETZmp7Hu6dVQzlxuLOL8LJ2ispicgmx0HqeqaCKxGPDIbmTzBKQi2clIldQyQLqexyM/kWCAi&#10;Ds3xbGUc/zACs7HQXw9HqKk3wo3fwPb4V+h4+ksa5wRIxmhEaGDmwzTAxeCUKLucROgR3KUnIxlf&#10;TGN0Gcc5x3pPOjMOsehChPwbOI4FvE5Dl4AtmxrFewkq4nM59ymQfHfpNPvg94XGv1MEiwQfydgC&#10;pDj/TLaM8+T7umj4Z4dZdLAKR2TGsg/OOSV9jycwmo98chbHRtDJ+Uri9C5jPg3weQQxE5CLlyLs&#10;K4a9ZjDa7o2E++FihF4fQOzdaYTrdyHcuRBRcwoUr+TJmot8ZAkS0cUIJpchkpvffRx3JFKpCRzb&#10;IqTjS0nzhQjE1iAY3oxsSCLVZiPbOhxm5dfouP0Bmq59BtuNmVAe7UHw1XVEWl4i6KrmXnhCfqhA&#10;mPsk7D2PsGsX9LYV8DQvhqdtGQwH10/9AVmuo4wjI1XdIssR0MQxJxWClxMME6CFyct8tz+0j/2d&#10;Qcg8j4B5CR79FrzKI8qZ29yHhxGNruVcNiBsHIbuuUk58Ax2eyPlxSMEIrsQTa5DJHIUQeMxTHct&#10;gvYmhJq5t9/sh/p4MdrPLkLTsTVoP78R6t0NiNVsRa5lHbp8mxGznYPZ8gx68xv4GmqgNFCu1D2A&#10;+vomgrXXEHnDvptmIuH+gdcPwPnsMDrv70DH/TVw3ZkN372xCLzk/Fo3wPGwHA37f4uOXf8Ax4Ff&#10;w35sCJynF8N1YRs813bDc30PvLcOwfvgDLwPz0J/yvWr+QGxqtkIPpwL5dpitBydgYa95XAd5764&#10;tRHpF0eRaNqORMcSpB3kKRv3fvsRBFpuQW/hOnRUIdTOdbG/QdRdRd6/AO+TPWi5vBQdV2dRBkjU&#10;4xqkYwcQNO9Rtj2D4X0Iw0YZ1XwOetMJhBr4WX0W7XeO4u3Ffai9tA72O8sIHBda8095L1oFeJye&#10;19z/Z9jPPsrYe6S//LDFVn8ejrukT8VWxDz7KBP2w6AcDPqeUP7sRaRqOtIuzo+yyHd7BoIVywmq&#10;dxLMn0BMOU+euoRg034E356G9/kl6M8vIPL2JoH6ZbgqT6Dj8Rqu0UJklanQXg2E/d4ItN0pwrvL&#10;v4edPGo+GEeAvh3qs8vQXp8hTbYh0rkNmc79SLbvQMR+FSHtMSJBymTnMThuT0P75SKYDXMRDpyz&#10;ftxx1fO9cuzYsQUR8nGkaQPcdYepI27BCFwl715B0H0LCWUbUspcAu2JUJv7wuB+SbmnAO4ymM97&#10;QX82Fa5HW2C/v4cydzW6vBsQqePfLw8j1fE9Mg7u3covOKZ+lHOlBNLT0GUuQqhtCdwNo6DY+kC1&#10;fYdQZxGMphEwmybBeD0GyosSq6CL98JA+B7zvur58L2YD7NxItLadCivRpMu5XA+HQf11TDKhgFw&#10;3/0cDssRMxRJXyl5ZDgCjUPgezMS7RUjYTRPQcg5DsrbvlbF6GC9RMsNQ6quBMnmoVy7b5C2DUL8&#10;5TeI3fsOqaqhCN7tQ978JVzH/h7BW79HvobvuvkNgjXUI1nK56wUUaEME9lsUKfwvYmGgYi9noDI&#10;0+Ewjn4K+8L/CPfC/z88K/9vGCd/i2zjBPL4HoQayQMti8nnY2FUD4Xn8RB0PiuC1jQOfvdURHTy&#10;s2cGeaQIrttfs99hSCoTYXbMRDw0n9+PgVlPOR+Uao9l1FOl1E39kY1T7kckkqoEWb2Ya9wP9upf&#10;Idz+JXXecNK/BFbhBv9ABBwDKHfHQ6/n302kG2mWVydAay5B3DcSCExE3l6GfDNlekM/RB+Kk/Hv&#10;YFv/b+Da89fIPfoGYY4tfI20qF4HUBZCn45cx1h0uanfOibCea03/E97I84+g62DuX5DEDeHIKoP&#10;h1r9NYxrn/LeaZQ3ktR/MnLe6bQNiuA+2Atopp6oWoHEjXEI7f49nN//FbwXP0QXaeavGc29sBSp&#10;+lPId94CnOfRRfvDdX8pvNU7kNC2Iukfj6TGNTHGIKWNRuLdINoH/QCrKAXXOlpE3T4CeccghKu+&#10;QN43DHmDNNJGINL+DbRnX8D3pDeiDvK9XoZsA5+p/IrffYGY+i31p/y4NJbyshz+psHIKdNIY8ot&#10;Pq+++wjaww/hOfkRkg+GIt8wlt+Ppw4ZCtvLj608npJLMOhbQT2xBDHXVNJ6InLu0QjZxyPkoK72&#10;kI7mODgffYW2Cx8jwz0DlXrNV8S5lSAfKkHMPhjBRonw4xxdw7i28iPcWI6Xc1GHFKLD4hL5JfuP&#10;a58ewncPthzOjkcD+dxshN6VINLQ34rcluhT48lniFR+R/k6gH1ORLJuMiKP+kI//wmyTwejq2kA&#10;0s0D4Hr4W+773pzHaMQ7xkCtLCXvlyP3bhLi78indZT1T8qsHJDmLfZfMxKRh/0QqOvDPTocaWUs&#10;km1lCLdOQso/t5ACIjUSCYnUM0ciHqP9FJ3ONZpE+0oiPYcj7qRsaBlKvp6BiJd6LU59FSunXpxB&#10;O0vyvpYhRt6Ka/JjpUTxc92sPLrFtEUGIt81hH9zj6TFPhrBNsbKjxfqKEKkcTDClLmR6qL3Trj3&#10;7X173/5bmjha+CkOJIfkwOok0G+E5C8TR8JP83T1RLXJdbf6kgBbHG3ikJHmIIivh8/7guC7nveI&#10;c0v6dlpOC3ESeMQR5nvb7cwQh8e/xPn1X9MK/VvOFp8kr5ejnzJWcQ7x/dbcZIz/EkegPOfj5x/y&#10;mhUixWSeEtWkwkM6yTFDn+TwctXy75cET5JTjHOXnGLSj+WYlH666f8/pHGuVuVajotzd3NNfdpD&#10;6xikFIgorC3HLY46zqXghJNIOHEmypwKa9iTB7DHASUONonS8njr4FGr+Pm64MyyvutxcMr7u+ny&#10;T8b1P7sJjYXnuuchzmFxLnPe/3SMXF+7OIwlh98bq+iB5YwTuvC+Aj0LNPD6XkA3b8Iw70Al38vR&#10;XinA4PZJRGG75USTqM+CM1oca3J0+xUUAh8vgZjCveDlPZJH0XJ0S+SgSyLr7PA6W+D0NsDm7YTd&#10;bWN/jVZ+uUDopHUM1cO+xPHb6XLB5m7gmj4n2CY4DpyFqd2G111HMNjGtZN3PkcgeBwh/3Ea39ct&#10;IO8xbiEQ24ZwdAc047bl7FM9VVakWyC2CwpBv8vDObka4FNqoAauwacXqrx6nTa+v4XjqORcHpHH&#10;awhCLyMUOAVDvW1F5cmxTFXnePiOiJ9jUsWRcAEmr+nKNYQjO5FOEHRqaxDXpyEdnoZ4YCHC4bVs&#10;22lQEQQrl6A23ILybD885xbAvWsSnBtLYdsxBp0np8L3lEaVZxoBRDnMmsGwnyuC7+EoJG1z4H9L&#10;QHbvayg0jLUXxfx/EvwNyxBxrrZyJsWScwhG5qIrvIrAaAdBxBZAo3HnE2BShpwxHYE3JfBe/w6d&#10;xz9H4D7BwZNv0XHqY7ivEfQ+3U9wfBQZZTtyySXIJicAORppEqkWOkawfRDR9Boa3wQaqVHI8LtU&#10;bjSNPIKarpFspchDKm/RYMwRmCRmIB9bgEx8smWs59Kj0EVDMh8qhmkfC901jcbxRILlvvDc+0/w&#10;XfoVlIv/CO/lf4Tn5gdw3f0d3E9+T0D/GYLvihBtHk2gyPH4aYwTeCHLRsMTOQJAcXTlOCZxCmIQ&#10;shiIbJccxxjG8Y5EXvLMZUfxk+AqLUmdCR7isxCKLkMstojzFYefJIOW+9mPVcSC98uRI36Xio9B&#10;JinXJNpuIrJRmdccZLPjSYcR1nsk6k0qjHWlxbjlO6QPie4T511kMgz7NIR9i2hwT4BS8Ql8Ms/r&#10;BHZVfRHzFHEMIyxHYYzrF/IfRki7jqC7CprrFTTlLoLBvTTM1yAVWUZw8T0N8KVIx1chSt4KqlsR&#10;aCPvtBSjy8NxiOMyMhVZ3xhob0uh1k5B0pxD8FIOveELJNq+Q94kAAtz/uZFKO53VqETh5VioAq6&#10;WsF3ShGAl9SLT6Fxj5qhEzD0MxzbPiQTizneGchF5xLkLUTAtQhG6zzy9gwYbQQuXCNxZKZTU5CI&#10;EmQF9iGgXoJf597yVlNWvYPP/QxR4whBxAZEoxst55y8zy573CfRypQZ3HN+/RLSUvG3bRE8t76H&#10;7fgStBxfiJbLK2F7sgpm3WokOiRH4nPoTsoNynBdewYlcIWyZbsVtakotzk/yh3KzEL07x9knuh3&#10;qfQbTi2HEdkNVb2LgO8hwpJTMr4FwfQWRClrwto5mJ4jUNs3cY7bEFO2EOwegP7qPOyXd6Ht9Fq4&#10;Hx6D1lINxUFd2f4GnqaXcNbVwPX6OVw1j+F8cRu2N8fhfLORe5hzfroDgUeL4b09kkBzIGznhsJ5&#10;chDsR4dDubQUvlv74Hl4Bp7Hp2G7dxAdDw5DeXoY3kcb4H42n4CbfPV2PAIN06BXzIT73EQ0bB8O&#10;26FyeK9OgffeUmgVe+GrOA3Ps8twP78Ex/PzcFUdhVa7GmbtMgL6VfDdmA330Wlo3TeG8yBga5yI&#10;wOMhcF8aCt/dBVAerIf7/k60nl8D17mF0O/Oh/tGKewXR8F5ZTXst5ZDecgxPBgN9dl0KI9XQ32w&#10;G94bOylr5uDdhn6o2zgQ7itLCE63wf9mDfl+HYzXFxBufwfT9pJ74wxysR/IM5Rp0fWI+fcgqe9C&#10;TFvL/TMPqeBcGPVH4bx3Ai2nN8P7YDtS3lVIRiibqA+8HY+g2B9DNx7CS5tAk+jC2mfwvpSiEgeh&#10;vp2NqHsHQt6DXF/K6NA6BO3r2ec6pLl/orblsL/dS3uR/G/cQNSqXHvY+uEhLtWAA4fJrweR7JwB&#10;f+1ApHzTyftrkfVTtgeXws/xetyX4fcdpN46Ct3xA+LuSUj7KRfDw+GvK0H90RKoVybAfCDOJwLw&#10;5lKkfSORUrlfuF8zqVmUF7MRb5sC57VxSDj2IWy7yrEfhdGyBAHHOMRcE2E2TEKwcYqVNytPAB2u&#10;pczzz0OUgD7SVIaoqxxBZRHM9j38+yTCwX0IUX6kAsvY1ziYb7Yj476OrHMLtEffwnH8F/Ad+z28&#10;Zz+Bv2IAYm3jEOmYjZRrOkH6aKT0EQi8GwfXkxKkbHJktx/ct35hRfRE35Bv736IRHsR8r7hiNeL&#10;M28YjKsj4TlJeXBlOQIPxiN66Ut4F/w7OBb8PfzHv0HX25EE/NRjj8dBuzcOmTrS8+0Yyvyp5Ok1&#10;SPi2I27sIE3mIRIsRdgrEVeLkBe5G5+GriRbttyK+PF3DIdZPxDRd98i0vARks7P0RUZzOcHIBUu&#10;4v2kT7SQJysnUUyZEkCKAEWHI2QbgKTaD5mOAdS5vZEQmsZHk26DodZTVvp6c60HI9LOebXOhlaz&#10;C/qLY6T1OsQbRyL9qgjG/S/gPP5rNK75j3Cs/hsYO/4B/lsfIU9ZHHtJPc49HeS84J9KXhhLXivn&#10;GKdQJ5fDqP0KidbRCDaRr+pnopO8Ea+bBc/dPjCfjCB9psF5bix850qgPeyH0Mtvka0rRqJqGpQr&#10;c+A8MRpt23+PhhV/g86lfwt1728QfPYdIlUDkGgaa1XFjbTNhvlqLLr4/pQxlDbGYNJyGLrMoVBq&#10;PoZR8WtEXn+KjFeiCXldji0axcirw6FVf4hYXW+OpTeSTaOpE2dACvxk1WJ4KntR7lB3emYiRp7w&#10;v/iIOnogugzqQDfH/rCvFa0ZriHN1SmId4xCLkJ7prUv3u75P2BUfcG+ZiIZmEZ6TIW3chAC4uwO&#10;lVPPjUBUH0obin3RFslxn2Q6BiEs+djc/ZELjkZCKUYmPJQ2Vz/EOH77SdL9UR+k7GMQqS+DXke7&#10;xz+NensS3zGS+74f7bBB1vpLqg7JNxi1z6TdNQnR6tFIvpUIM9oo4fHWcefQ8y+4fl/Af/03SJGm&#10;oee9kKodhdAVjuOhHCmdCePNHiiV85H00hYgL4bbabs9L4P9xkQEa3cjWUcddWcg9Fuk88OPEXrz&#10;hcUXOaWcso02TZTvCk8ir05CLjQVOZM8ZZZRb46nLOCa5Wnn0MYI2L+D3voVsuSfTGI8solS6rYS&#10;JGjLWCcAwiMRM6YiGabdlSyjHcK+k5QrYnelh0Py4KayA5G0qqxLMYZByGSKSVvaNEYpFMqnjEd4&#10;cuR7J9z79r69b/8N7SfOKImC8noIusW5QvBuFU2g4V1wxMinw4p28iivCAya+b+t8L3dR7BuIyh4&#10;y2dfEYC387s/ODfk+JjlyLCOPXZXeLScNeKI+x8VBSaOFM7J3QGXROVxvFalT87Vis4TB5MAi+6j&#10;bX/u+T/fhF4ybgE+EmnWnZzfui6RYW1W5Jt1jNAjVVBfENR0V8ckrQpH6eR+eafMXcbR4xz66Xv+&#10;+zSrGqvkBJPE/mol6c+1sctxYnmfvF/WSObj4nfdkWGki6v7mtDHqvBq8YmnQFNPG3yKHK2sgVfy&#10;lXXziHX013LcFda9MKcCrf5120/p3FMERHhU5iQ80LP+Mm75m3ziaYbbJxWB2wprRn7tceBaEYC+&#10;FzDMWzDUW/BIXjfSVYovKNwfEvEmTjinRAZaEXS8n8/K0W63/pi80ACPvSc33GvLQSsRotb7OR4H&#10;ga/bIw48jsHVCoV0NgMELEE5evqcfbVwTRywk9d8ylMEAhf4/Tnuy8fkxzb2o1nr55V8dPpt+M0r&#10;lqNNKgZKPkI5XhoJ7yGY3g9dvYiAfhmx2F6EogTV+g3y7WvovgqY6mMY+l1o+k2C7XscazW8DvI3&#10;5y/Vc1X9DgH8FYIWgh5D3l/FfSYVdl9xTKcRi7JPgrKAfoVjuAGdQD0Y2YR8SgyfCQSQBHrx1VD8&#10;Ur2SgC28DEE3gXLrQhjtp6G6uH+kurJSB4enk/RToXkdCPpuIxPcgK7QWKSVAVDe9kK0fSK0d6PQ&#10;cmsQARuNI/t8ILCAbSOyviNISG4qcznyoe9p1M9C9PUERF8ug/l4EYKPCUyq5OhGX8RsveC9/1s4&#10;L3+ItrMfoP3WlzQUJ8JdOQKNl6ei7dwKOI5MgmP7hzQ2P0Cuoy+CNZ8TbP8n1K78/6B5xf8D185P&#10;4Dn+MVwnf4PmYz+H69lnNAq/QdrbG/rLT2C2fUlQRPAuR39oPPvffksw9SnCBEVd2kAa/QRuKg1H&#10;dQyB3wjkreTA/EwTgGZoKHaNRx5s+ZHI5cqQTo9HMjGFxvJE3sNnUlLwYTiyNEgTqWmIJ+Ygmabh&#10;2SUFG4qtvGugcYnsEHQRaOWzbBIBx2fyOXl2NHLZMVwfAlu+L5YdYUWnIT4eSI9Ahv8nMpORSE+n&#10;YTqZ1+Q6v0/w7zjBU2IiQQsBVGgeMoYcMxuJLoKYfLSIxj0BgH8QYiYN3AANd20IwfxniNgI5owV&#10;CHcuRqhjErJBGtjxycgnJnCMU5DJTURKIuWyY5FKLkY4sA+qdgs+TaJ6q2D6zyOWWEn6zEEiOZu8&#10;Nw8pSUSfIwhNzUc6tAUJ9Rxi9kN8xxxkCIpC9s/geP5buG72QvARealxvBXZkAsRqLv6IeweQB6T&#10;CJZZSETWIGxehZ/8qCkPrQjSYPAGTPM6TOMyQuETVkRm2JTo0V1ISJGJFA17jj8c3sj9Io7xBwj5&#10;90AKUCQSBABpzk9y+kWnIKUuJd9vhO3NYbTUXEfbmwfwtF5H1DyEVHQD4tFt3P/nrdydprOO82iG&#10;WfcItgcn0XDtBzhfLkLCXIRkbCO0ziMwm5/zPu5Vymuv28YxV8EfOEs5cNf6MUh0gUb6SS5GxX0f&#10;Id9Zjp0AyXsVts4OdFDG2JyNlDXUZW7Keu0uzNBhJOJrIRWErbyNkT2IRPYiGpA9fpky4w589ptw&#10;NF2Ao+UMfLa70N3PYIhjnzIiwPdp7pfw+OrhUduhdbyDr+IiGi9sx+sLu9FRdQemrZXPSBQy5TBl&#10;qsgSnTIpFNqOWHIB13iB9bfPe48yXFJi+KFRzprt56BUrYXtxnK0XV8B34t1SLhJO843ajxFMHCN&#10;Mu4k4lyjoIfypvU8lKaTfB/XkXImIFG1NTfQcX0T2q4uglGzCTnPQfLkCYK/awhQtpq+SgS1B/A7&#10;DsBXs9JywEdjx6jfn0J5eQ3+ZycQrD4N5529aLu4Do2nFkJ/uhLQt3IPXILfdQvBzk0E4cth1n8P&#10;peMc9UgTZbb8sOkt5Gv1KJyTSnnRQZB+B+7LP6B9bwlebvsEymvucfK+7DlxQKcT8zifdeS/I9QD&#10;1EXeu4joBxALHYDqvUj+OQOX7R51UQWCjktINC2E6+4UNF5aDcfj7Ug4uBc4L9HxbrdKndSJjtf3&#10;YKs8jDh5KNqy3Koo2vmgDKHWuVahiZC+HQHbQfjdQo+rCKkbEPIshN++hqBWnM6XEDQOW1WLY+Gd&#10;CDqXU5ZzzAqvt1yyKram/JORC4+z8r5FfdPha1qEqHsxEt6hBOeUc+Lsj2zkeu1HVD+LiP0wjNfL&#10;SN/pMB9MQMs5yvqqdUhqy5GMTEdaKiq2UUbpknurnPKSoNksp8znHlT4bg9lQuscpH1yVHg6dUUp&#10;3Pe/RphAOsG/k23liNSNg+9qLyQe9wd4Pf64F4w7veA++ynat/01vCd/h2T1ROTaF3L9piHjXYRs&#10;aD5ykYnIBpYi7t/E8crxejlyPxPREOkR2sC5kF8pVyLtk5DT5lI3lSL4bgwQXgL1TRHstz5BrH0W&#10;3A1LSJtllPvs31iK2NMxsG35OfR73yH2cDgcm75B+xrKqRODkKschVzdbISuTUX6yRjkX5XDfvJL&#10;6pteyL0cC++9rxGvp24xRiFY8SE6Lvw1Oq/9PbQHv0NKjgeGx1oyOy9VpHPyIwj1TWIwUqKPRB5J&#10;JJT8yBEoQdZPmRsejYiDMrGzH+dcglxqGPVDET+HIKoUIWEbgqSvHNkIZWh0CFKB3pSbQxBvK4LJ&#10;+abezUHs9Wq4biyA/pA09I6jjiAvRxZTx30Pf/UshO6PQap6CIJVvZF+PQTmjU/wbt//xWc+QLJ+&#10;NJRngxF/OQBoLYJW+RUSzkVc97O0GQ4hHluPpH8VQg2zoLz4AcH2Ywjat8DfsoK6fTZ8p4uRejGG&#10;/D4NWsMk3kfeab+FrHKG+3sNsg3Uk/e/RezU76Hs/R3qNv4K73b9NeynfgbtygfIPO0FvCZvVkpU&#10;F3WnFFWKS6qFskIUd2g4eXEU/O3j4H81EZG3YxB+OQiR2oGIvx2ETMtIpJ0TaXfMhV67nPJ6KByV&#10;A7nHi6xccLAPR8f+/4D6rf8Hgq++BoKjEW7uj+CLvrRfZiOiTOLeGIW0ezC8Vf1gNExAwphF/cxx&#10;ZGS9hlOHlCDi6kO9SVshNpr6ZBi0ZqlGOhDpl33gOfUrOC79FinHINJe8gFyHdPDgdBIRJ71hufw&#10;r6xozlD9KCQU6qPoWN4jR2KLkNH6cF259rQb5Ic1qMMRkyrhW/8OruMfIu/ieNwlgMZ90/YN7a0B&#10;iPv4HPV+yl2McMM3UK/1RvvGvmhe/yXiT2hf1C+knTUVgRejkLRPot5dwjVZAueVIVDvk4fqSxHi&#10;Oqfe9UHePhpqI+2Q4PdWlda0Th0dmAHTMZ/6cSZl2Dhen4+u1ELkbROoAz6Gv3MgeZz0IT+KUy2k&#10;9afuJl/SrumSqH5jKDyvByDQMAreV70Q9w5Dwl+MTJwtIqk5StEluXGt6qkDaRNJoSvOPzcSyfjI&#10;QlqRBPcA73/vhHvf3rf37b++0QAsgP9OGuwtNNjF6SCRUXYrgX8hykvyU7n5HY1n70sabE28XxwY&#10;Lt7roAHp4PUmguS31jFUK8+bfM/+rWIOchxPcsuJM8yKkpJnxbHxUwfIX9oK4/nja/K/XO/5ruBc&#10;kaOhHm8zx9XIeUrU00+fKYyvMA9xFv30u3+mSb921XLIFPLNSf4tcfCI88ROA/otDeIqgoTXpMU7&#10;zlmiolr4bPf7e97X06zx/sto0HP89w9zlb5kPk6+qxD9JgUx5P0epcZqchy34CSTPuQ5oRX/tp6T&#10;udhIpwY+L9GChtWHjFmcPdK/HHl0c45S2MJLIOjiWv9Tmva0P53jn7vnf2aTuYojjn//OCYZY/fc&#10;f3JdHM9S7VcKS0hVPDu/LxRfEJoSIBGoyFEjw3+L4Esq3baQJgSrBIzWHpC/rX2h/OgAlv3k4TOK&#10;KnnTpFowr9vZp12HQ45GS/ETiSrj9x7uQ49T9iGvud9Y+dr8gctQCfwlCk2cvLKuGkFxUI6WGpfJ&#10;a9Xcq53sx87nnRx/Pb9/Ar95m6D9Cvu9TbD3El5nA0z9CqKJLQTP662ol5D/NAzzElSCRK+viu95&#10;AUN5wj67j+CSDlJQxHIsO2zsuxGK/hiaeZlg+CjCwRPQZWyUDS5ns+UUDBOsx8ME6P7DCJqnIUc1&#10;o5F1yFqRCxMJ4mcjTECnENy63QTZfHc0zrEQzFt58ihflI6HMFp3ItBJIGs/BJ+r2nL8RcO7aSgR&#10;/CQIhNLzEKIB7g/ut5wfkeA5RIzzNIh3I2kjEH+0Cq03J0N/Q2OwZRjct76F59oQ+Kv4XMtGRDz7&#10;kSJQ6kpNtRxQ1lHM9DQkQ6SNeQjR6E6Cwa3w22jYt8xFuP0gws6XCOiPkMx+TyBCEBRdjHh8CXKZ&#10;qUBmPLrUcqTqimHc7QvXpc+ReDOAILAIRuM3SCk0amMEn6ARmh9OADoAntovEbX3RrDhM+jVHyPd&#10;MRiuJ19ApfGZjUj+l8E05r+Cee83BIW/hvnwGwSef4vQqy8I5r4jwCslWB6JmL3YquqWC5YgbRL0&#10;ueciqi6lgT6Xxqj8ujuUxicN9EwxwZfkaSGYCxMo8f5oVIo5lBJQElC5+tIoHoJYZzFpNBCRhr4E&#10;Bt/CX/EN9EefQ7/7JZSbfdj6Ivq0P9Tbn8B5+WN4Lv8Grtu/gqfqU+vYS55gIKz2QsxPI9qKmisC&#10;CN4kKqArTbCWnol4aj4S6dmIxtYhGNqKcFQcPIsKueNSXAca1fH4XCRS4ywnYjyyBgHlOvlYokup&#10;Uzx1MIJnyc8bEIuvJj+vQyS6DpnoIoQ7yqHcmQTX2ZloPzMezVx3z8uBBBgDSBMChgRBaGYspAJt&#10;nqAZCbbkRHQl5WiKAFSCe+6RoLIbunMzfI1L4HuzBp5XB+F8dR2e+ofQHPe5f64gEj6JsPC4ON8i&#10;S/n8dGTjc8iPO7mfHlFOUq76nhaiI2MrEA8RbEshh9REAvfvYQQOQlMfQHFXIKRcRTq0F4ivBaKr&#10;kGqX5PGz0H5sCjqOzUPj/qmoP7IQjnt7EWg5jYR5gkB0D1KRzYgFdsJwV8LX6YHHRh1h81ppEHTz&#10;AczwcX6eg6qLM76StKN8oUyUiD6JhIpwDEHPQygO6gyV+9u4yb17gX3u5x7YjJBxiLTYjoQ4F+Lr&#10;KZcOwOejbHHd5PvOw91yBL6Wc6RJFfe0yC8X++qA7q1EQPJWeh5DtVG2SvoJjkn0hxyR132VViSh&#10;nzoq1PYY7qd70HJlNtpvT4L/3WLkA1utvH2Gfon0qYHqeIOAepHrvAWhyHaY4sCnnPNpzy3d63U3&#10;QKfcMuycx9uHaL+7FfYrE2DcHoFA1SzKlL1Q3Xc5Lso5bw0U33PKx7ucn8gpgvfARYTMR9zzFXBW&#10;nEfDhR/Qcmk1vBWnKYukwM1ryuPTSGkbEHYf5fgpvxy0bWooy+ruwqVIsSk7r72CKUVifPMQbV4K&#10;z8MpcN0YBuXuOBj31qH59FrYH53ie1o5HtFBws+kjU2BnfrdThnuU+5zXU4gTxmXVueTHrMIqin3&#10;OqdyPBPR8YiyqZWyk7wTVm8izvWPxxZRHm6H6n0Epe0uPPZKrjfnqt+EoV5HUD+NuLYTacc6aBUL&#10;0XpxBpovLYW96hQM5wNEg5cRUffC++44aVWNjsqrCL3cglybOC+mQX29H8qrq3C8IC8EdlvHnnWJ&#10;slYOw/NmFZzPlsPftBup8EakEtzL2mz4a4ci2LkWQe5V4aWUHMNrnw7vs1kIdR5FivtfCrpkAsMR&#10;cVBWe2Yi0joF2qsRUN6VINA6lf8vhFk/E/63lN1v1iP6bguCb6bCuD8C/rtDYTweDW8N975/KxJS&#10;oThwAJkQx0D5LAV0pOJ1mp/5OPe5/FBgEkzbhiDwmjLsjhSaGALHlUHwPhoC38tSpBrGIl7FPi8P&#10;gv9eMWKNw0jrUch5lsJ8Ng5t5wbw77mUE7MQNSYhokxDzj8bXSF5xzTu68UIJ1ZQji1BRl1M3qZM&#10;0LYhqVxE0rsM/tfjodyaivjzici7KK+UHxDx7uP1rfA+3AjvkxVIN8xCupIyuoYyunYsZf8w6NfK&#10;kLw/Eu69/4jOtR8h/HQS4i3LEa1aiLDI5cM/g2Pv3yD44Evqh68p40dY+cRy4QEIe3qhKzKCMrkf&#10;kvF+li6QI3nxSCkS8YGUO725Br3RFS1CtLUfjOffINrYh9d4b4RNUghExsDvHIaIPgyp4HDKU35q&#10;pEu4hHJ3oFWQIK9SvnulevQyJKWgEWV4KvIDJM9mOrEQQfdaqE1rEXVTB1NX+x0bkbBtg/J8BRz3&#10;uVbGDGRz1JPpSZTL7C82gJ+jkOocC/uNr7leXyJR8R20G5/Ce+K38J34DL7TfWGeL0bk4QhEXoxC&#10;uuV7KPU74Xt1jrryPvw1Z6C8HoMM+056KL9qlyFmm0DdW0KaDyJPDeLemoJg2yKu4xLK3tnIqZPQ&#10;pUxGqIp2w4lfwrn/b+Hb+9dwrvl/oOz+JQLnPkLo+ifQLn4I8+pAKFeKEX85AV2+mchrY5EUHktM&#10;QSy6kjy5CnH/cqgd5F1tBxD7gXOaTh4dg4BnCYwm2hOumeSVYYg6v0Tc9y35aDiSvmKkfEOQU/oi&#10;5/4WufYihN/ybxfX1cc9dHsAjArqfcmvqJXCfN0H+tshlNOzIFXB0+YY6nO+491YxN6MQ7pxOGJ1&#10;X3DOn3FNS7k2RdTHog+5tlGuo2sc5zMIrZt+D/3sV0g2DOJ+ke/ZkuQXycWaou3SSVuhaRC6DPbv&#10;G4/ok35oPfQfuE++s4p7ZJOlSCaH0x6hbdLQh7KL60l7M2tfBPu+j6Ds+T3p1w/2nf0ROrsQHcfL&#10;oT0ehKzMK1zO/c599+grpGsHo/HMLxCsHU2+XI2kMZb8RpqER9N24LtTXNPMRORSc5CxL0b70aFw&#10;niMPtHAPess5dvKiNhhZvT/tvEFIRvoiQ7snT9sKVjEu8meQetigbUI7KRWhHRUaTFtJ0mPQVpIj&#10;qXnaTnlJ1TEEUsQCuVHcO+TLNOmRLXnvhHvf3rf37S9tPU6HP7RC5UuJvCGA9kjlzhYakU44HTq/&#10;8xZ+pXWKY4KGNQ1nccJIkviCY0Mcak5ea6Lx22SB58KRxoLjpuDskKgighD2X3BW9VzvcTzJ+/90&#10;nP9c63G0/fRaj0Oqu3U7pMRhUaiAKeMtOGEkaq0QufZf25ykj/TFdzi6I+msCLcOeLyNbG8t50nh&#10;WG4d59zGJu8Xh1X3uC1HXHez+uwZ+0/f88+0H51H8ozQo5smQle7VNTkekikmvLKAibi5Cl8L8Uj&#10;JAKxh/49jc+7OnkvaSVOU6fKT17vcbJZUWCSJ7CW/b601rvg0PvTtfjJvP5ofv/arXuOfzTWP23y&#10;ndCuFR7hcc7dwfW1k/+lAIM4dN02H9e1lqCD4FOp4DWhl1TcLUR4Fnif1ywHKfnETUBGnhBHlk97&#10;xvWoKTjfuCfEyV04ziyOTgIw9iPv9VkRKg9hGFcJCK8QnD/mvqsm3V8RMFYgYNyB37hEcP+AvN1E&#10;cP/Oym9X2KOtULQnUMx7cPM5N8Glqj8hAK6DLkfV/KcRS61BmMaMaZyDz11NAPoQpnkVpvqEgPI5&#10;3yVOY9k7haqsPgG2HJdH6OJssY76hWM7CID3WlFwEvnqpmxwETQqBHrB6EGEQvsR8e9BLLSexv4i&#10;GuLTkErP5N9LECJANNQb8DrlmPZrGJyjGT7F+T2C12aD0mlnfwTpag285n1+fwkhgsYkAY788pzO&#10;jiaYmm9VGjX85wiIb5JGBNXaNURCBH+plfzczDkdRjC5AZHsLMQyE5BKzkCeoCjtP4C46wASdjkS&#10;MdQ6UuJ88o9ovPh3aLrwFVpujICvbiZiBFvR5l1INl9Fyv2I779DoEWQa9BQTpTSkCtDNiEGoDQ5&#10;CkEDNz0CqVwJkjTSkgR9ma5RyEvRgZTkM6Phxu/ysVLE2wgYaj6jMf01nE9/jYitt5XXLOEfi3xm&#10;BtA1mUagRCuMheSSkWOreYxgo6EoRzkJTEAjsotjyPvLaWCOZ5uCrDkXCddiJDvnIqNMpIEp1UaL&#10;kMkSdKVpMMfZR5yGd4DGplN+vaaBqrKv4DB0BUlbzwhkPZyXKkcueG9wKHIBqWo3n5/LCcDWIJta&#10;ZOVty+YmIJ0nYM7TYLWKQwyj0cq5JkmLxEwCgFk0wifzvXxHnqCWAE5oJfnt5PhqOjmdPPIDwoZE&#10;hq0imJ1AGo4nYFlOvt9GwEZgLhVTJbIvshwx8wJ0VSKyKmD4bhFA7UHgzVh4nnwHd3Uxwq7vESYA&#10;V5p2QK09B7O1CqazgbzzhCB/VyFKUCq9ypHZ+BSCI/KkFHyIL0AqTl6Iz0Cc4w4nlsC0nGfXyKc3&#10;rXxspn7Scoi4JSeieYPrdBIpcz/BwCbEaPgb9bPgq58AvXUMzPbpMBwEec5r8LvewPA8RdB/kGNY&#10;hUxEgOlc0mQqIolNMDXylPMFweVNgt1l0F8WoePBINRfG4KWK2Vw35uL4GvuJTtlge8p9149DO0V&#10;6XO9EH3mOAjvO+5FxzaYjp2wv7sFR3MdvI5OKN5O7s0KmP4LCIXPkna3oTrr4bVTjsuxean4TFlj&#10;+E8hEt6MYPAQ/77EPfwAPp/8iPQMeuAM/JED8JtHuJd3IRo9wPdfgu54Dq3tLtyNJ6C2neFcOTbK&#10;F4+Dss5ex/aaTSpkX4UaOkgZdYd6qY7ytJnyjrYA10UiajWOU3e/Ja0r2e5a+cVC+gnyxS6CofVI&#10;Kcuh1MxFy9VZcD7mfuzciJT/KIIm5a92l7xwk7LwPMKBU1ynizC4RprnJTTfS/LINZie7dA7pWLo&#10;KgLFg4i2X4Pr6R40XZmN5psL4H3N/e0+hbh6jvKnAg4P9TTls1uqvkvaCPlBxO2GQV1ottTAWbEV&#10;eu0cxNrmwXd/ARzPJQqujfNywlF9D9rrW9C9r+H2P+Ic9iPqXU+5dAjByGH4KePkxwuDOjZY+wDu&#10;S5vhPLUctXvnoen8DpjvnsFPmRihHI4ETyMS34tweBcC5gHy8DEEvRsQ06YSIK4kH1yF4rFxzdsI&#10;pi9aeeqcT2ci0jYd7prx0N9tR7jzGvfzUcQJ+MWR59cfcr3Jv+E9SMR+QMB3nrxwC5qXPGhcphw4&#10;gFjndjTeWoSWy4vhvrEA9sdLkDD4fu9atN8ohbdiKYHtAa6DyJiZcFVwrzRcJv3uWBVtDd9NRMwz&#10;iEoRDmUxosoCaJ1L4bo7GPHWRdZ7U1nu8cQM7tVd3KNsbyYj7ZAIs4kwnhUhpJQX9oh/FaLmNqQC&#10;OxELbkQyvAIZcx7ijmUINlNGSPRc0wLE6pbBrJgF9blU1x2C2IuhcJzg/tkxFJ17S+A+WQbHlaFQ&#10;KgYiWj8Qtqu/I1D/AJFH/ZCqHYhc2yhkbZSFHuoVgzLKkONtk5CJzkU2sJV/b0QiOgkRysVQ+wAk&#10;20sQfFaO4GPJdzUC8XpJddAXWV8JwrYRHBfHbx+AREdf6o0S6hdefzcM6tO+0B58A+/dXkh1jEW0&#10;ehC0U7+F//rHCFz/DHg1lNeGQL0zFNqzUQg0z4T2di6U61Pg2tIb2ravkb49Eua976Ddocw79yW8&#10;5z9A8t4wxG6MROh6MUL3B3CffEJZPhqZmBS8IF2po3IpyvjMiIIOovxLB0uQ8FEHtX4Gvf1rJHXq&#10;QV1ygg3m/UXUGyUAZTswkrQfgpB9EPKB4fBzromOqZCiQV3Jpcg4V0CrGkk6lVHflSAm+bQioxCt&#10;KULjsX4wXyygHlmJtJu86/keaa57KjEJCY16TpuALm0y13cmddJUvnMRdcIGfr+YepXr6p+MsBVd&#10;Rp3kl7QIo5CITOJen4q4ORsJ5ySuBXWhRIkHJiAvEY9N05F5OZY0HQTfgY/h2v73cO75DK07e6N1&#10;zydQr3wL9dTvEbz6e+q5IqR9pIdOfRudh7wxCeqzcYg0zeqOul5EHTwHCI9EwlYM40UxgjXF8Nz8&#10;kGv/OfmGc3WVIdfBNX7WB+bRb9Gy6ldwbPobdOz8G9iO/EcoUoTjFvmgbjxS7dMsBxT0ddxTMxHi&#10;uBPxEtoypaTZGCuCU/KrJqKkuX+o5YDrig9FzC155b6FXvUZko++RPDMp3As+w9om/7/hWvTzxHn&#10;mmekCEd0FXUpdYW+GWGVutVdjkT7eIQbyZPtRZSnY5GJcxxaMbT6T6wqr2nfEHQpJUipnIMxDEkH&#10;92mH2ES0J1zTEH80CB2b/i3a9vx7xJvFGce9apaiK9QfuVgfJIJ9aU9x3R0DEOz4it+X0k4oR7Rl&#10;COVPEflpElKeCYApuWq5RiGutzoOyZYRCNyTgiejkLn3PYz9gxA43gvKjSEIPhmJsFSdfsH9Z3Id&#10;POVWXj/X/a9hPOe+qZwP75NSrtlk6nPaWMmJlPMliLtLKX+LoVYWI0s9HKorQqx1PKIO2iF+iaof&#10;ipDRi/YL+dz6QZB8K5F+mZG050iDKG2dBG0e2StZ2kNW4/9p2mzZgrNN7DerWEOu2HJIp8OjEfCW&#10;vXfCvW/v2/v2X2riEBFn0Z80Xpek8IWKpnLElIBecsBYhQt8BNZy/FAqfNpomEturAY+Iw4oiZAr&#10;OCkEsItzTpxwXhqx1nFGcWh0v8MlRREkHxs/f4yCsxwi4sSR++Soo4zlz437P9cKTo4f/7ccPn+Y&#10;k1wr5PSqLTjBftK/OB2tQgXW+3/Sx7+gyTHUP4xfJb1otMvxU4IXOX7qIwjweZoIdsSJVRhPofWM&#10;u6fJ/3/c91/Seo7BFt4vc5N+xHlmt371FoePV8CAOEcsh6rQRrMir/7YCffTsTi5vnbSTSIXhX7d&#10;TksH38l+PARsVo40yU/2F437p33/ue//NZqM5Sdjt+gi61Ogn1Ux1SuFQ+qsa1J8wdmdA06iGzxc&#10;X81/2wJTbnHAkbbieLOOmYqD2t1qOcOsKEl+7xbnmLsRboJMca5JldSevWV3SrRpp7WWLrc8o1nf&#10;eb01CEhRhNAR65hT4UgpQU7wFAEZwZevkvRv51jJx7KnCLbleKtGEKkaD7hOL7l2UhDktZUk3Oup&#10;tCqpxiObCYI2EvhfsxzqMhbdf50g/ZqVz06cbHJEVyIfZe2twiyu5sK+Fgej3QVNvUdweNCKWJPc&#10;b+JkdvAZN3nNT7AfCRLohnYgmvweicxcpFILaOAQUCVnIxLZCE27DifpYee7JI9QIrqbxuhRKK7X&#10;8JJe4tj0+e/ArT8lje/DNE4gGtiNbGwT0vH5VkL/aHIh5/M9lNbF0FuWQXcdgD+0CxEa8cnETII1&#10;3hcjSKQxn4ysRC6yBF3RhUiFVvNdBxAObabhO5sgo4zARI4qDKNxOpMG5Q4kg7tpXG5BMrCX4P0J&#10;3O9Il5oLcDyci/bbfWkME/DQGHVe/S2M6x8ifPdzRNgSbwcgrRcjnxhN404qnY5CF0qQy0pSXzny&#10;I9VHJdfalMJRMuvXWwK99HQaebNpIM4h6JPqZ8MtA9xb/wXCb76A69LPoJz7JUIPfsf/P6chPxB5&#10;leOOj+PYxck2kaBqCo312YhF1sI09yEW/x75HPuSoyO5IQUDUt6foXGdHmNV+QxH1pCWU61ExHIU&#10;NZMRR52Mt9T6TPOZTJYgQPK9cU6pZDniUrE0Ph256AyuB8EOjd88v+9inxlxsCZnEmDTcM/MIq8t&#10;43MENxkCjEwxxyFjkcY+5QgUDWDJO5PlvTnSIJuaSeC9CCljNTKeVUjayhFq+IYgrj9ct8ag9cQk&#10;NJ0aBkf1QMR8o5FUCcI88wg2CZKiPyCqn4fmlmrc8mMPdZHvKQL6KfLA9xwbQXGKACNFA550jsaW&#10;sm0gmNtJ3hKAvRQJqVRLugW5/oYuUafi+CZPeinHlVfk/3fk0bfWccqw5GQ0TyJgkF/Ca5AILyff&#10;r+ffBJrBvfDrV2H6riPo41qQT4OtExB8NRzRCoKLZ8MQfNoHnstfofPkN7BdGgr34ykIt85DzLsV&#10;QfUG97HICjliWw3F8xSa9ylM/R4C3HPRxDqEkpugBg9xf1zk/jiLaHQP5cJZqL4XUNUq6p0HUB2n&#10;obdJAv35cL9eQzC/D0brYfhdRxDk+IK6yIRK6wh5MHjYcja6nR1sdgKaSsSNo5ZjNBrZQp7iXM1T&#10;CPs3QnevgqtlJ9xtlEOuF5bsc3icsFN+2S2ZSv3iDFj61eet4vhu8z2PoDilMjhtDEvu1ELxcm/r&#10;JyhHdhAYcd7aKq7XQq7JMkT8OxHwnYDhugLdeR+GvRoBex0CNj7X8BjNtw/h3fmtsD8+BbW1Cqr8&#10;eEE56KHcNLWzCJN/Ap0TEfIuhqJd4fgog0Xe+B5B8gaGpSq0cQ2Gj/Ky4wVsL+6g7tJuNJ3dDPeT&#10;S+zzLTSPODHFnhG53giHRAIHz5BvDiPCdwTdDxDpuIu2i6vRfGAKPNcXQX0sxWXOW060QIDyW90M&#10;b9si0noj33sfPitHp1TK7oT31UO0Pb9PGrbzvioC59MIdKyE+0EJOk9/A+X2ZATfbkbUdxZ+ynDT&#10;fwQJqeTr3glP9XG0PrkH3SY6ywa37xmC4QNIRlcibu5ESj+EcPMR2O/sQNP5aeg4WQLnsVEwr69E&#10;oHYT949UW/6BtD+AlLmZsm4L9MAFOKlXpMq3Sh2pkvfjiuTx2o6m03OhnKX8rFkD9e4ceJ99T1B7&#10;iLxzEyHXZcrGOfDdLofxdDZUyZnnXo2odznXYRbHPw+RNq7D09EIN4xDJjQR6cgwpJQpCLoor9RV&#10;/H8ysv7lCPG+SMt4pAj+Y65NpPM2REJLEfDvQDy0CfHgEu4v7rfQKsr3DZzDbkSMIwT7xxF+uQn+&#10;2+MJ4gcj9KoUzruD4L1SjsAd6oorE5B+NQHwzYTjTglCr8cj4xxHGTPKKuwSbxkD9WYp0h1bgMh6&#10;yrbZSMYWws/+dVWcuzsRT8xGKjELeane7WF/3inWkc58UCpiDkVSH4Ko2sdqkhtM8k2l4iI3pZq1&#10;6KS1iOurEHZOo+yaxbYU/tY1iDnWAn7KVOd8RB/PhO1gP679SCTeTUbseSmUC0NhP1kKx8nx6NhW&#10;BHXfIOTrN8L/YBm0m7ORkaPA+nHul2OUnVuR4trm/DMgOfUyWn/EO75GrOVLqK8+gF73EcIt1FXe&#10;PuiKUIeIU8Y/gPJ4MGU15xCQY6T9kY0MRC5RAqk2mY4NQMD7OdetBAmJsmoajKSzFDl9AnwNs9FR&#10;XWY57/LJoZTlw0k76rbAEq7RbKSlMndgFJQnA2E78h2iz4cj1TELgbc/IGtQZvvWINC0FZHWLfDV&#10;7YKvZR0SAYlIHmdFZKUDIzm+Efy7jGMbxflRjgeoP6KUoZ7vEPD0RlYbAueZX6F1218jVNGL854F&#10;56uJ0J8vh/FgOezHyuA4NwWxBq6tuQV5zz4EXy5C9N1IpO2DkPUMga/yI3gu/QotG/8W7T/8DcLH&#10;P0Dw5M/h3fm38F/6EKn6/uhqlUjA0aRlf/hrvuYYRnNuwyDFDqSyaeDuZ3i78e/gO/ExUq/7IKcM&#10;B0LUc0HymLMMiabvYN78PTq2/i06t/xbuHb9LVx7/hbG+d8gUPEZYk29kbEN5r6QHKujke8ijeOT&#10;kFDnIe4ZjYx7JLrskxGtHAH95hCY94uRelWC+LV/hGvHv0H21hfwXv49XFe+QrKRa2vIOsxF3DUT&#10;StUo0lwKGsnx3zF8B5/19EfM/h0Szv5IO8UJPQPhmmEwn/dGmvaN9vxjqJWkp3MMutyjkGseDt+d&#10;77j3ByPRMRnqo2+4bl/RhipBNjsCMb0/12kopAJqXCM/hYfSVqDtYM6EUTEWTVc+QdpdRv5ifwna&#10;PYFSZO2k24MiOI/3QejeGPjJ76HKIrQf/Awdx3pRX3LczwZwv45D1P49stz7sc6xCDX2QdY5HJGG&#10;0fC8mkkZNBlp2zDEX5EPlXHIcp658DSYreXQOmgLhubzmkT5kS60b/IcczjQm7z3KXJSzTbNcXMP&#10;SPXbTIK2SkaO6RZ1O+HESTeCdqREjvahXTWoO41HKffNWCRD5M1g6Xsn3Pv2vr1vf9p6HCw9//9T&#10;J1XPfVYVR4Jsl6eR/8uvv90OOCshs+QJEyeDOF+aeZ3P8LsfnUBy/E2OsxD0e6wmDrjC+wq5zyQK&#10;Tp7viYKTvsWxIQ6enmgyua9nPH9p65lf9xytuRWcJYXv+S6OV5wjEtFU+K7wnv9mJxz7sXKksY9C&#10;ddA2grU3VpSTVIQUR5xUiS0UsegZl7y7x9nTM25p8v+fecd/of0hmo/rYDn6hM4EOurzwlqR1oXc&#10;ZbzHGsNP17zw3B+NwbqH95MXXFKYQ3LE8D5xPLkJRKT4gssnUX1cM2su8sxPeeqnfUv76Ryl/en3&#10;/1qtZzzddLfGL7ThNfKJRE0K6LJ43bqnMF85fmw5wyQyzbwLd3ckpDjDJHpNiph45OimFe1Y6F9y&#10;yVlHd8Uhq1ZY0XIFniiMo6eoh/CHJD6XKDPVuA9/5BjB9GPuqTfwE0RGJPdS8CgBYbX1XKHyrtBf&#10;HIYEpupD+M2bkOOqTmebtc98BO4hAuywcQkBcVAlCYqim8ijDwjsXxL83EKQwEtRquHg/pZIP0e3&#10;g9w6Oi4OZO9bi6dc3nY4Ccp0icwLnoKhXSXQ53wJKMVp5yP4DZpnCJS20mhfSvCxGPHIWkTjSxFL&#10;SG4fjt9/mM9UctztBOVPCabEWbSWQGcPgc59aASS4uxwktcEvAf9F5CKrqVhNB2JLI1oAhk52pQM&#10;ryfQvsTxVHHsDxEPHCUo2krwOwNxB4FEcAySaQLwyBJEA4es5OBGaA+M8EH4A3uQTC6gUTXecoil&#10;cwRK2QnsdwbftRDx2GrSab11NNc6Emx3w0egHgxvRSY7Htn0ZEhVzVRiKfKZBQQrq5GmYZgNzUFa&#10;jkdofSEVxpLOIoRp4KbMXnzXQGTiRYiZZdBa+8P14jMEGwh0zBKkBSjFxIlFAzk+kkb+KBrK4sQb&#10;ax0fsoo15CcWWnocvyPgUQYj3twP4Rc0Uqv7wnzSCw3XPoSvaRDSKalAOgTZfJFlSCJBQ5HgChk5&#10;OlGOZIZGPdcnn1hI0CTHQQk8aWjKkYuuLI3PFA1nAq+MFEfgM7lUOcHYOM53IpLiMCOozNCAjpG+&#10;UtShi/2lYtMINOeRNstp6C6jkb2Cn0s4Jyk0MYKNdA4NQUQfhIwAqwj7JsCLECC2Pv4t2i5+Avv5&#10;vnBdJrB4NBixd/2R7OAcvATsvq2Iue8hot4h3Q/TCCato0s5DoKL5BwEU+vgC52DRyNPqw/Il9cs&#10;/ozGN1gORnEmZmU+nGsiOhtxcdZFdsJv7CV/EVjHV5NXJTpzNiLRzVbeMYkOkz1tFRmSSC2JzApz&#10;/5BPA+Gd0PwHuRcPIh0lYCSPx4LbCCh2Iq9tQLSdfb/dBL1qBmx3hqD1yodwXP4Q+o2hiFaNR6pz&#10;NMHnDK79Niu6Juldj0jbTrjeHEJj5Wk0V99Bx8tKeGprySv18HVQrrhrue8eIRg6j6BxETr3kM/5&#10;ztpzfs49xD0UDO6Cn/srzPElo1sIQEinGPddYiVlhxRaOMh2EkH9AkxxbLWfgtK4h+9dBc+befDU&#10;r4ej5TQU91VIgYtkaDfB8Bno2kPKLNLVOM53r4XuOgjT8xCqqw6K5LJ0U0/IDwwuqaj8inLlBcfH&#10;xj2ja5Qvwd2I+HcjJOviv8g5nEQgcpR7/gjM4AGuwwkEdM7LPGE1nessslSixkV2euW4rNgk8uOG&#10;TyoxU446KznO5wThz5Bov4ZwxVZ0XJyHpnOz4X24GInmeQTFSxENriBNfqCM246osQNxczNl4TZo&#10;ymX2KfqxmTTkPLz1HLe8p4XypwEhexUCNafRdnkt6i5sRfvzyzActynDziEQuEr+eEG7ogletZpj&#10;v49g2zH4Xuzm530od/bCfX4OWq+VwftyCjKeJQg5N0NzPCB9Wqk/bej0yXtfI1h/HIHmbZSTRxEK&#10;HeI4j0IzqFsonwO2izAqOdZba+G9sxqdz8if9qWINH4P7dk6hDqrYLQ8RUflcfgcTyDFbsKh41D1&#10;ixzXXdJVHJ/3qHdesD/qEecd6I6HCPMz0rIf6pNJiFSVIfRmJBpO98a7s+PR+WQTgrV7CdqPIeXf&#10;R8C7jXv2FOd7G177Hc5nN/TKKRzDePjfTIL9QjnaL8xC+NVBAvgLCDVvhP3VYsQ8mykH1yDgmA+9&#10;bQFCDtK9bTc6L/C5esrd3AJkgpSzju0c01IkgjMRkyIlnQeQ8OxHvGkewpVr4L4wE76blB+u6Uh7&#10;l8LXsgm26h/QeXMMWi9/A/u1r2A8GohEbTll/zIC/O0wX6+E7coKZGxXKG8lT6P8SERdxz2cCm5B&#10;3LfZqjRrtqxDXJuFtDGW7x6B1FuC/2t9oT/sx3UphtbUFyHbGKitm+F3HETcvwOJEOVanHI+uovf&#10;nYFSRT2nLULCOwdq7QTuO849JpWKF1C+lVG+jrMibruipZCqoV3B+QBb1jsd0RbOuXMjvLXb4Xz2&#10;PdovfonGNf8eHRt+hdCNwUjcGQjH1o/Qtq4PWveOQufFMbBdHAzP1V6IPy5C6MjXiJwcgPiDYQjf&#10;/QLmtY+QrBxoVaqMdhRzXsOR9g+j3JUk8/KjSjEk3yck2Tx1UTo0AFnK4Jz8OCLH6fhdJjua+m8m&#10;ddpM5CKcZ4x6MjkeSMpz4kycgYR/PPLhEcjHhnKdB8F0j6TOp16IUaanSiznSpc5HynHPCRcs2A2&#10;j4GzdjRCCvVBdg51wTzE+F28YQYC90rRfOJLeJ7y3T7hE7bOSciZlJP6LCQjc6nLpvLdYyjDh1N+&#10;zaPc3YFoeCP3wirKzhmQKG9Ey6kT+Y6XveC79gHMW18AjdSlUs3azfVxLibfT0dSn4GIcyGC7RuQ&#10;0FYiaZYj1NEXytuvEW0egK7OEQi9Hoq8OYb6dwLXjHLaSb3XWIR49Xcwr34E99F/gHPf36DjwF+j&#10;4eRfwX7z76h/f4vo6+8oh/pAvfUdYq8HW3nRoBQBTur8R8Uwn5PXWhYg8WYGcg7aDOFFiKkjkfOW&#10;I9s6DumakUg8GA7v7g/h2vFr+E7+Bu6TP0Pnpf8Ef+NAywlmvP4K/gbaE64y7gfaGJ6BiLYN5Lz7&#10;8rtvkWsrZh/fwH38QwTvD4f2cBiCz0qQb5kO9Xl/6DXfINNOWisSCT+X/DEHWRf5xFmMsI284yEv&#10;6OMRbirmHixGppO60ylHdL+Beu8jJFo5r9AU0od61cs1cQ0ijcgDLV9Ca/iG+p78RPshnxxOu6WU&#10;n+QNOYrLPhO+0TC4pzJSZd67DJ4H5ai/Mhh6q1Q2n2LZPRl7OYKVo6BdLYZ6jvRrnQ10juO+/BLt&#10;m38Bz4nhUG7PQax6CsdCW0JjC4xHNLkBfuqZqId2gbuMukt+LCxD0CdRcOSP4GSkpLBHhPwdL0Mq&#10;RHsmOsVKbZGVnLzRQUgG+ls2SSpGPqAtlJX8iOwjxzl0WYWj5JgqP2lPdOXZ5AfN3BDLGSd2Uyo6&#10;5L0T7n173963P23iQBBnwH/uO4fldLCOILobCk44AnC7U5IDF+4Th4FH8k+JU4dg33pWoqnEmWRF&#10;STloLDdbhrLX+jW6xQIwcl/hiCv7kOONcmTOitrqebf0I46bP3UM/YXtR4dSYQyFa+JMEWeXfCcO&#10;uMIxVMsZJfO0HG6FZy0HVk8UWbfD5Me+/6LGd1iOFBvn30qwUAupTOnzPbEcNR5xXvI+6z3WscTu&#10;Z358/r9T4xjESSb55iQhvlccPdYaCB0MNpXrJPf2OJpIA4sWHJNFL1kD+V5oIHMSB0wz+yDtLGcP&#10;eUOKbPgkwoTrKE7U7mf/UC31p/1I66Fpz///qzSZvzQZn/BM9xit8ct1XrN4RpzRrYX7hJ943c11&#10;9rqaCJLuQNOfwu1osJxgDokQ9bQT7LwhjV7yWrfj06KT8Ab3jlSjFd4Q4Ed69tDLOubNPiR3otDZ&#10;QyBrSrVSAb/KdeuYpxzR1COFY3DimFK5DyXiTfLUSXSn4qsuAC4CQre9HR6JxuR+1PQrCEUOEZwR&#10;5PquIkyAJ9EupnaTgPo21MAVKOYD7tsG8qocMe20eLXTqcDuLkTF+giuJTJOjjUr2h0EJNomsgOa&#10;OOAkL6TQxNnCMRPwJJcjnZlMw0WisVYSWK5BXBKoS6424xQ072MC9zfQfI8J8s8hFtpDo3oHQSz7&#10;IqB3kH8dpJ9iXkEgfIzG9gEa9zSqYjTY44sQTNN4ju+Cpj7ieFtIh2rOicAveBIqQXUwsJ8gYQmN&#10;dhq6ofUE/fMJIGfDT6M7JHl2QpLgexkymVnWMcRUmqApM4PjWEajfhmNtiWcwwr2d5Bzq+D6EGRr&#10;BLeR3UjGFhGMiBOsHOnEbIIs3htbgjABWSo2A5KzJpMbhXQXwU6exqTkzMmOsH5BRV6KGQzje0ZY&#10;UW6Q/DYpGvk06qSaWj5JQzY9GPlIMaLO/jCaeyFhG0CD+bdov/v3aL/1azRd+DnaL/01bJf/AZ2X&#10;fwXPPRr9dV9Zedd8df2RDU1gXwR7NCIRIgDzDUJWH4hI+3cIvvgCMRrIyv1fwPHwV0g6S+B/9hVc&#10;J3+BwGX28+QrRGqHINIwAtGmYUi0jUDSVsZP/t04HMl3ZYi/4dhe9EPs1Xc0oocg3toLwWr5lfxj&#10;GuAEAp1j0XS/L5of0iBvm4qAi8aufzCS4e9olA8kfSTHyjgauZIHruBwlGIFmTQN3AQBueTeiyxH&#10;VCJNSJ9UchpCBLN6aB/84R2k/xKu2TyC3GW8bx2N6e3koeNQ1Qvkc8lJeMJKyp2ObUQyuAfxwDq+&#10;jwAqMZptnBXhmEzMRzS6BX7tIgLqVfLIDo5nFrpic5EKHKLBLlVCW6F6HNxn7eSvVwj57iPuPU+w&#10;t4nAdjFCb5cg8nwKjNuD4b72FVovf47m80MJoBei89ZmuKoJ2DtWIaoQKKrHkQjuIw/vR9i/j2Mm&#10;8EuTJ8mDIcl7F96HgP8ypMCC/Hjj9nKfUW57ue8U6iUfedzT+Qyq4xwiygmrgEDz87NofHwR7dXn&#10;obScRNK/BWnyYkKcC5QZQf0+dCkY4X3Bvi/AMC9QVry05JZPHE4SGUs9pcpRTd5jGpfIw0sRTyzl&#10;Wqzk3mVfkWUIa+vhbv4BbTWL0fF8GqKtM5B2LSbw3YGw5zJpeA+m+Yj9P4KuP+IaSLGfKriNKji1&#10;SurA5/ArVwnAJIppE4zgfqjmJXgpA0V2ee3NUJzy/oswOW45UmqlS6DsdEsUsM1n6U87adHucaLV&#10;44GNNLFSIVg6V6d87oTifgZv6xk4mk9Ca7tFUHoSWYJ9s24MbNdHWhVKY82HEXBT9nieU25Rtpon&#10;EVRJT9cN0ria8ou6TfLnuZ7zvTVwd1TD01EFHz+1DvKE/TrC6hYC1wXwPJmIlouTEHy1HgnPQeoC&#10;OT5/A2bnDbgqD8P54hh8tRuRUhaji/yaM1dBf7US9aeno/XsXKj8Puy+hmjoDNsuRHyrSM/dMH03&#10;KBfvc1xnEWGffv06VN9D8mAlAp6rSHnXUSbMQah+LdKNlE+3Z6Ph8Dg4Ti9H4N42aG/Ic/518Pt3&#10;cV4nuf+O8z174HdvgereD1fHRfhajsFoX4WIKakA+E7lNL8/iBjXOmTfxX18Ef62iwTj5E3fNjje&#10;/IC6MzPQeHgibGcnovMKQezbuQTps+Bvng//q33Qnh+A/90NKBWX0HZmDTrOTkbw4RYYD7nu77Zz&#10;/c+Qzw9bsj6mrkPEM54yUID5LMo5vsezE2mpWmxy33dQnr6ZDf3KELRt/hTv9pah6cwkgv9J8D8s&#10;hXGvF5TrA5BpIp+GxaF8wnLshrXz1DWrIRFqueRCRN3fo/PudHjeXSZvPkE4Sh0Y3oVQfB0Cse2W&#10;/pZUGlIgSCoki7M+npDccT9QdqxGJjgdcVc5wo0jkWqdjkwz9UnTTCQ6CPbbShDrLIP7VhHaLwyE&#10;YR+GeDtlY80ApBvKEGubRJk7DwkH728fAf/TITDufg395q/hOPULNB76Eo1nvoPz7jcwnvRF8GUx&#10;8o4pgL4IWXM1cr7FgDoNXeYo5M0ydPmpJ5RxlM/FaL/8MVrP/wb+6m+RsZXAfPoNOi78PTJtQ5AP&#10;LEGAPBdWySOecYir1Ef+eUiFZ1EnU57mxlAnjSV9qCOoi8TplsrwMz8cXbmB1B3iiChD1ChDNjIN&#10;SX6GfAORpZ5KZ0Yj2TUakTT1enQz5fZ8ruF4ysyJpPlkJPPjKDdKqMeowxKcb/MgdN77DoZUGXWO&#10;REL2grEaSdJU1j/inYuEPgdh71CE7WUc52zK/7kwHNMQ0KgfEhOoTwYj0DGIvDEBiVg5uqKTEW9b&#10;gEjL98h61yLashKOqtmwv5mHmGctjDre56J+zsxHomUE7Ec+gn3vl2jb15e8OAlx51TK8KlwVYyG&#10;r2Im8qRznuOXCrb5yCTSZBySJtfRNQD5OOeSL0I22Re58EDEvCXUKyOQk6qw8SIEnN8iTx0aqPoG&#10;CIxB3jPAWiM0r0D4MnlvTS94D34A+41/QMuJv4J9279Hx+q/hmfH76Ad4vUdv4R6YRBiVWMQpM4M&#10;VxYj2UA6viWv3x+GTMdUZAJjkQ2PQaSROpl7Lti0mfplNnyPpiPWshDhtpnwPOjNZwcg117GMQxF&#10;1l7EcQ0mD36NUEsf8msR0u8GwDj7a47hb9B55EPKwjHch9T1mhwjHYsM18Rx6gu4z5bDeLwYqSby&#10;oWsK9/gkpDUpAjEaUUc/xO19LX7MKKNg1pP36odRHw1iP3xnpBSSEiMbKUFIjrNGymkTjaDepX0j&#10;6TJoM0lhh3R4EDKmFEqZCe/r6XDdGWNFucE+hf8Pgbd6AGLvBqFLK0fMXYrA62+RvNcPHRt/Dv3U&#10;14jXrkWslXq/gWveTP6rHQPz4WiY1Uvhf7kWKSdtBOu48hAks8UIc0wpOd4rkZ7mWPKS5IIkzydG&#10;IGFwj/BaKiInFEq4L4aQpwdbnxBntTil05xvvJzzmGC1XGo8r0taEO63HHk9Qz6xjnbLsVXZR0Pf&#10;O+Het/ftffvPtT91MvU4IQoOGStaRyLdLOeMOAYkIbDc57GcCpYDziNJsF38TpwScl2cNezH1U6D&#10;uJ7PNxGU29mXOAfa4XQ7CeilHznSJk44iSoqOHkc4oiQ91u5yaS/n47tX9rkWZkfmzhSLCecl2Po&#10;tN5p5eOySyVMvs8lOdnk/m4n3D/pq7v96JT5M9/92MR5Qtq5Wkmf15YDTlVqaNRLQv6CI0aOcMqx&#10;Pol2+nGM/6W5Wu/903f3PCvfi7Or8L28wyMRjDQqJUpNjg467RK56OS77Xw319ctaybzEVrLs91j&#10;seYo13qu94yLYEccL3KkUqLqCKo8ikQNSGRI97gsOv/ECfdH4+0Za/d4rVa4/w///2u1nnHI2Hro&#10;0H1NPoVnrNxtTeQb0q77yG4hErQRikpQZt4kUK4jSNSsZ8SJJlGCiqy9Ryr+St/kje6jyhKR6JPj&#10;lb4XBHvs2+J9WRMZT4HmkkdQVWsIFs7BbxBE6ZcQCJyDptwjeKyEIvnWOF47957d0wG3JDJXH/O+&#10;KxZg8xFYF8bYAI3gQnIPBczzUF01/K4a/uheROIEZQT94iSWo6ya8przaCG/cB0JcIVHZX29djaX&#10;FKTg3iHQlSOrfr8cd9uECMG0od0h+H3Dcb0mEL8MSaafSBK8E8gn4t8jGlmJWHoJYqkFBHvb4Fcv&#10;wCT41U2Cy8gOhMJ7YOrHoejXCsdkvQ9h6PcQDJ0lWD8O3TiLsP8I0vEViKeWc9yrkAj/gHDgILy+&#10;B+THx5zfGUQ4Jr+HczVPI5legGx6CuLxlQT1OwnQdrOPk3z3OYIrAs3IAsQJrsLKDIILGvSRcYjJ&#10;0U1JEB1dTSN8AQHLOo7rCpwerqP6CKHIPiQ5n1R4KZLJWUhkpvOTwDo+i+CERiANL6mIls9IRdCx&#10;BAAjkMmzpSfSUBtvRdilM1NokPKZxDwaohNooNLAiw+BHDfNpuX5UutvWIl9adASGGWyExHh++LR&#10;uUjFCQA5zlRqMjK50bCOzqbG0biVo5uT+D/f20XDU6qadtGIzEiUGUFFXCqajUJW3kXgkAnRUI8S&#10;0CU4Nv945LQSZFUa8GJEa8NpdA9DVikmuCtCqo7gqXIgovcGIHi9L7yXPoH+8AtkW4fCU/MdWm5+&#10;Bv1NKdLKZHhb+sP7bgTCjmWIKXIUczkN2clAkmOSaL7wJORjUznXqRwjQVKKgDM2jeOYxc956Ir8&#10;gExsNbIZ/p2aSjpNQzo5h3RfSFC4lP3MJ7hbgHCIaxPaR57ajGSKxniMf4cOI2oeRDJwCCn/CcR8&#10;tzmGG8gGd1g5ayR5tLSusBxbnYdg5wYE2jchRQAW7hwCe9WnaLtThPqz01B7YibqT88nQF6MtvML&#10;4Lk+B+aDiQg9K0Xk5Sgk2ggsHPOR8uzgu7bTON9MXtuOQPA099IT7u8HHN9JK1ouqJ5EWDtsHUtN&#10;yTHX8GIkMwRZ2elWpJ2ffKlpt8n3r6g36vlJWcK/pTiBqjyDwT0fMK4iHD6IUHSbFXEn//vNa1YE&#10;rh46gWhiE0HBCmT1bYh2nCLwPQ/PuzNwvjoM16tNcLxcDFvNOthqT8HWehfejicwXc8Q8FVD597V&#10;3JQ1xkXyFukZ5/hCq7g/dsDv3Qe15SAUNtN1GiH9tOVACQbOcMwVlENvLQeVt+kuPG9uwFl5E7Zn&#10;F9Hx9DwcNbfhq38Es/MOwuppxGUPBg9wTpWWLBS5J3JTVZ9QFlyGYVygbKLO4nW3pUdEh7hoL9jR&#10;6XbA5iroFanArNiluaE6KZccT+BoPw296QDMjrNQ3ZQfsl/Dx9gOQIq8uChzxQbRXc0w396G++Y2&#10;NJ7dgI7HRxBwkLaUPSGT6xU4zj1/g3Klku9qpM6k7BZZaKUf6LCO3YejuyjT9iDgv0r5XwGda6a2&#10;Ut8+u4DO8z+g+Yokd7+JaMs9hJrIXyGCRJFD+lkoTtLDdRd++x6klJXI+tbAfDUftqvj4LwyCd77&#10;s5G0b6aMOgSH7wp1eQ3ctrdw29+SZm/h065SDh3k2p+gbCf97bQz3pxD+5Wl6OCcYvYHCLtPELBO&#10;R+fJsWg7NZ/970fUfZMyjvKP8l5SEkhuP3+QusV/AIbnHOlYSzvFZekNv59y2dxHvt2JmHGY63WX&#10;NoPoKdp4tF+8/FQdbYjoT5GIHidPHITefgna6/Nw3VwA7ToB7dNZCN6fBu3EALg3/Q7q5l9A3/1L&#10;eLZ/DO+pQfDd4/5pmofIowFQL3wK9cyX0M9+gkhFX2i3BsF9dAiCdylTmifC/6QcrbuKYb+xAv6G&#10;3fDWrkH43ToEHiyCfnMK/M9GIVQ/Es43s6DWcT81bkBEouTqFsL2eCVsd5bCcXUElLcSobUQMW0u&#10;0gTdWf8kGC3z0HZ/FTqeLEW4YznlwUwEHVwv30qE7AtIzwlImtQNfCbpWgP1+XR4blFW2qgDlHXI&#10;GquB4BIr71jOtQjpzkmIvBgH5cZAaCd/D9emf4B27FPEbw+GcvIL6Be/RL65DFmtHEljPBL2aeSR&#10;GfC+mgn3o5lw3R4I5dEghF9ORqh2EhJvp/F9QxGpnYmM9gMi5jpEIpvIA1up0yh7wms5lxVwNy/h&#10;Hh+BeNNw+Ct6I/Z6AOAXZ8EYylCONz6If8tR/7HWj0HZ5FCkY5TvsWGIGoM5l0FImYORCAxEws8W&#10;KOb6TkBImUUdSXnuKkHYW4wsn0n5+yOm9kUmWIq4OYb6cgTyEfbh+5qfRZTT1DNsEu0Xc3AuDskF&#10;Sn2c4bvDlJ0Gm+QbDY1ENjQWychkRJRFcNestHJopqhHDMrjlDoUOX4XMyfyXWPQFaOONAcg3P4d&#10;bI++gZ17JvR4JnJtU9Clcz310Qi9Gw2tshwZz2Tk7ONhvh6JWCd1hr6Ya0a+rBXa9kMX9Vq6dRhS&#10;HWM43zLaRvybuinBtZZ8eWGpsuyR47ybqTeps3IjqLsnIkG7IRlYgRx1VleKY4wOQi5UjHhbL2Qd&#10;xbQFJlBflZMO0xB8Nx2+W+OhXRsEOEutyPOcrwz+p2PRerw/9CufIXTtc4Qf9bdylaXfliB6tR+c&#10;Wz9A+ORXCJz4CJ4dP0fn9n9n5ZGzH/5HKPs/hLq/F9xHpsJ/ayeCV6gPzq9D9AFtsXucc9Uk7peR&#10;8Dz9jvqYa6EWIVL5DTrP/hbxjunUxd9DCkwhSnuktRihO5/Cdezv4Tj7d3zuU5iPPoZ6h/e+Is9V&#10;TITrzBiou4vRueE3CFz/AjkH50G+zfqErgOsqMFceBj161B0BQcjH6aN4xmGWFsfBOu/QKRlIN8l&#10;P7INtY42y3HsdJR7PzKMdge/k/x28iOc2DDk18ibAVDOfw7lxDdQ7vZCoq4I8bp+VmEJOf6ZDhYh&#10;2TYc6tMR8FZNR8b/A5K0pVKB0TAff4bY89GINSy0oheT5NlsgLzOJo5+SYEhzmWpJp8l36eTtI3i&#10;tBHdUxHqLEOadk9e+DM2HvlsuVVwwap8miri/uE4JcdvbCTl+Wgrai4RJa9GaAeqY5EKsk/aXLlc&#10;f+Tz/ficRM8Nfu+Ee9/et/ftT1pPVJh1PJSA/ycOEwHcctzGSkAvRheBdyEyTH5xJqCXiBqnHGkj&#10;SBDnjjiw+HzhuJr0XzCa5cieJOgXB548Z90nTjj2I5FwlhNMnHCWI0qeE8dDwVFRcH50N+v6T8b+&#10;X2zyPMdgOUrEkScORXGcSH8+vleccD0RTfK+P9fHnzYZg/QrdOt25sl1q88C3ay+hHb8WxLg+3wC&#10;oMTJQlDlKUQBihPMZY2rh1Z/6fulyXu632XNrzAOB/so5Gnjpzg7JXePh6BIqSGIo9FOMCPHGa2j&#10;r9b7ut9pjb27WfMjjXhdnKlWJJa15rzPLk4lqfZq55q2Qwo6eCXnGQFN4Uiy0FjWsIc+Pf31jPt/&#10;g/YjHWTOP1ln63vOTRzJPsmhJ8cyC/dJlVE3P31qjZU7TaJWJA+irJGsseTNkwqiqhUF54Sdz9kt&#10;AOm29pbiq7EctBIpJ7mACs434R9x7nGPuZqgq3et/EEh/xECyZNWDiPZkx6J4vTIsVjuH7e8k/vV&#10;3UCgRDBo3odqXIemX4ep3KRhSdAcPEJQdRSqSYBLYK/6HhMInyKAvEQAXMvx2azxS9EGL8GkNX5x&#10;UFuRmtLIWxK5Z+3XDhqmLxD0E3iZBKv+89D8Z6ETPAf4dzS80zrWmAhvJ1DfirhE1IizigZWLLGI&#10;zxzluO5AKqZqBMb+wHm2a1A8T2BoNxGJ7kAkSPBnnIeu34QiEYbmDc5/B5KpRYjFVhIcHuD7z/Ge&#10;c+xHjrYRSAbPwquKU+8EorE1kOIMqdgSRENbEI5sY9uBgEGArV4kEN2AVG4qovFVBDFbrGT/6dQM&#10;ZEJzkFTnwuycCsM9k3SbSdC8DiHtEEHCeva3lnNahWh0NeIJqQK5hGOagVRyMg2x+QQ105GVEvW5&#10;UiQyNDSzBA7iKItPhBQhSGVmkh7z+f6lVvXPLI28DI3yrLQkjdqklMenIRcqQcjTC1H9KyA7GJnk&#10;BMQCmxHWjyIW3oSEVJPjtWySYCEuOeTKLUdbPjuO4Iogi+/PSaEDK0KP80pO5btGI5suQy5fTANx&#10;GN85GXGJ3At/j0RiKlL8Ls3+cukxyMuvvQkapzRQM6lJSMpx3OAqJCXvXnIGxz7JciymOTfJwZQI&#10;rqORuohtHrriy4DwOoI/ApfAQuTjo5HPDOf4RiPumwq9dirc74Yi6KIhq5TD9+ZbOJ58QfDZF677&#10;Q2C/W4z2+1+j9d4gNF8vRsdNgoLGbxH3jyQ4mgqzbgSabn8Ke/VQRO1L4Xo+EY0XeO3cWDRfmwn9&#10;5VaYb3ah4eYiNN+YCsf90fA86QNfBft505uAdxZB91a4Xu2Dv5l84ppciFzgWmfNPUiTF+PmZRrZ&#10;5xEhP4ujK6Bf5n45aB3hjCaWk5fIU+Gt/Fxv5TgMa8d4r+TBukh5cIP8eRrB8EGYKveE5wbCfu6J&#10;xEykuAfiMeG7uUgkF5KXtsP0PLKKEEgOR6vIi+hYyzElR9UroOo3EAhxr4UpA4LcE8YNyuCKQhSy&#10;pxpSMVWiWKPhveSLdVaVUMn1aXcYsNsVyqtW7vv7MEKXoFEX6XYnAjYfwjYb9LY6uJuewtF8Bj4H&#10;56Suhdk+nms0GHrVcLifjCfdlpFuh2E23YLWyXdxT4Zip61jsAVHYTNlYyP/bqDOaYCbekeVyqmh&#10;k9zHx8m3ZxDzH4PfcxKqYxt89hWw1+1BR80h2Gu2wfNqBYzatQjUH4XR/BRaexsUyhyv2wmvR2hB&#10;OST5LXnNIfqVf4ujSLW9gyqFFFqOwN1G+eY8jZgiP1bcsORcILYfwfg2aCpls4Py2yE0pez0veOY&#10;Rf/LMXpe85AOrlo46k6j/vZmNF7ZAk/FGQRtT7j2T6AGLsMInLWOLUq0XDi+G/7YPsgxf0kRIDpX&#10;dGfBQUf9wXcoyiuEjLsIdhyE99kc2G/1gecWQXrDKmTCBygfd1HmbIHftR5my0GozmrLEelXnyHm&#10;PAPXnRXwXN+CxnM74Lh3GkZTDQzKeEWchxIRHD0Gr3bbks+WrKbO8HqayWsP4Hq6F9pLyijHKnjf&#10;7CWvP0e08wFCL9fD+2AS2u8OhfpmOpLKdoJh8i7lr+6jjLVfIt1v0V6hXpcfaPQTSIc3wPBspS4i&#10;TSWi2tsCm5t86vZyrVvJjze49ymHXXcR6byEUP0NaM+pdx7sh+PIbLzZNBptZ+ah8/5sOB4shP58&#10;GeJvFyH1jjKpjYDYO5HjKof70pfoOPAbtB/7LWJvRyP87ns4n6yA7+kqqI8W8HMpwncWQN/fG8mn&#10;g5B8R1lQNw7ZOsrUmikIV0xFmqA751qNvGM9si3zka4fDn/lt9CuDEa6hvLIfhThmoWwP6Iesi8g&#10;oKdMNAn8E+WUm7MJ0Kmzot9TJlK+xrZS9q0gqN6HuLEXOflBwFiAtGeuFXkVqp4J4+YIeI58Buee&#10;X6Nzzy/RvucTeI5/Cv3SbxG4+zkCT4Yg9Go8lKel6LjUG9rTL8njo+B9twyh9umIvqWcbxyGLsdg&#10;ZFsHI98yCmrFYIQbqTNezUPrmWKEGmYD0TUc2y4E69fCeDqfe2kH9ds2yp21iFAnhNSr8GsPqddp&#10;S1BmhP13EOw8C9vNNbCd/waxljJkoxOQT42mrhA9MJZyexSfK0PUXwTkR1M2FyLbcl1yHHEgIgrl&#10;ZHISZc4m6octfE6ih6kfQsOpm0ZTNk5GMrSS1+YCmTI26roIr8fkaCv1VWwo31nCd0rUEHWOONoC&#10;RchEhiMZ4/yik5COlSOVGMlrIyznH6LjkI9O5KdErlEmx8cjp49FoqOE6zUYUWUAEhrX3jsUKcmr&#10;FxiBnG8KuvxrkXLPQ+BlX+iPSfcHvK9hIkzHPDjbKVeM7eTTM8Qtt9FWuQ+hmvVIkv+hzEDk7Xh0&#10;nOyHyBPqbA/nniylri9GzEMaeRZCecf7vfupo6cgm6d+TXO8Ma6B5M9NzSbf8Fqq1IqGj74qQuep&#10;nyPbPgRplXMnrZKt/dk3dVd1bxgVX8L3+hP4m76GfvVTqPs+QoB8n+4cirRjPDLyTr0EGaMUkWbq&#10;dklH4F1NeTgd/o5S0qMcoH6GOR94MQr+w58gdKYI0aul8F4cAu+NgVCufw7zypfcex+g+cjP0Hnj&#10;10i0SZ66b+G7/DGS9/ogLDL9zlz4Lk1F8MEwZBzDkQkMQpcUIwgOA6RyqVpEvUidrYxCoLUvUp5S&#10;7ssiuM9+jI6N/4DWFX+L5nV/i449P7OO4mZa5EetMVzXEqQCfZEODiRtSpCLFyNi70PaFiNtDkfE&#10;x3VO0B7ICV+QzsZA7rFiZIJ8X3AQEv4h3G+kgVTsJW2zfo7NNQFJfQLvGY1YexHnM5JrTrspMoS8&#10;KveNRpdEo4UnW/lg1bfj4H00EuEX/N43BInGvlYhkHjbOERN2jIJyo0EbZfoAI5Dottoc8XJ656+&#10;iJl9yQO8T5uElD6R302wnNXISiQcx8jxae1fU2YMoY01DCnupURmBuLkhYQ6mrpTIglHk38lX5y0&#10;EuvZ90649+19e9/+uP3oLPnpUUz5X36Z9hLQy1HDt1Y0lRRiKDgmpMCAYgF/K6+YVDTlc5ZT6ce+&#10;BbCLQ0gcNhJBJ0cXxVEj3xWMVcuRJMa05YQT8EHD1XJkSRMniPzPsVjj6emzp/+/pEkf/PxxjvJO&#10;mcNP3ys56Hqi3/70+X+uSd9CCxmfOGlkzN3fWe+SHHDNBCQvrF/RfUolPO63nL8Yy4Xvf6yCavUh&#10;137Sxz/bZA5s1rykFZx5UjijkAeMgEKcO5IkmiDN5eb62A2+12c5WaxIK4vOMufueVvvl797aC5r&#10;yXdYzlKOk9cspyy/t45FKi/YXnJtO6w1td7NVuinZ5wyR6F59zr8b9GEN3po0U0baXKNfOIiwBSH&#10;slX11uJlaQSJUojBvGsd9bXus2hFwCgOUfK+5PeR5O1Cj0KuQV4n78nxYJ+X/OF9R34hrYWW/F4i&#10;P2S/SK4xiXSJRjciIIUJtMd8rpHf2eCTdZYjWgSShYjDTqjeKivqQ/O8IFCrg64+IHA/CX/wKA30&#10;85Zzy6ffg07gFgocQTSym+O+AJuzgWOVghIvCVafWs71QnQox8v59ESFyp4RJ59Hjt0q99n3Mei6&#10;VB49jFhsByKhfTCVqwgKSA0f4piPwErun5qPRGQ+4sENltNO5iXOeU17QJB+lPcd59hvWvmeQpET&#10;1lFTXb0Gk/cZaiV5+SHHfoPv2MC2hgb1IYLD8zSqOS/zMJ+/gLB5jvO6CEP+DpFmwa1852qOYxOv&#10;neDndkSCOxHQjhEYH6TxvAix9AL4QzshhRgyiSXIJachHiYAkyOyJvv2H0MisZqGohRsIMAL0jDT&#10;RyKoEMgQRKSto4wzaGjOQjI+C6noYmTYRyo5HslMOdL5CTTUf0BQ38E+CRKy0xGPLybdl5AmM2nU&#10;E4Rmy5GlMZoV8MNncpJXJDMcXTn5NVWi50ohBQ2ixjoCpnkw3GXQHSUIKQQ08VE0DmksSxJg3t+V&#10;J9DJESBJ7jYpcJAeC6kcKtF3WRqLWUmQLO/KS0TdaGusyajk9iG4SnMcGb4rRcNWCkIQrKVSBFXs&#10;I0XQlozORzJCkCr3We8YxeucT3gZQetypEjLZFaOdH5vOV9TyTm8j/Th2LIYQFoUk+ZStU6clmsQ&#10;zc4kbWeR7uxP8rGFVyFgHkKE65VKzSL4nYFYVPInrQXS82jQTuXzC+EnEA4n1yCZXkyAuAZm8BA0&#10;45qV1zBBfkxEyRv+0/Bp12AELpP/NvPeSaQt6SUOwMQ8ru0x7tknUHlPnPyUS4/mfIYhlphp5Sjz&#10;G8e4X66Snx5A0W/DJB/EkqsQz8wmH0mi+EswlDvke/JqdAf85K1gYDf5/ih59hbX+zT3wgHL+aaR&#10;r0Pkv3hsWeGXdvJJPD6P9JltXTPVi9zLby0ZoKiUI/ojGMZ97qu71vFIjXzvN68gYlyExjFLBWvr&#10;hxGJRnWIbHnHud7jPj6DaHgz+X4fVO5/l4NyyEd5Rf0jju5w6BDMwEnu8VdweDrh8DXD4a23/jcD&#10;kiePcsJ3Bn7nSQL89ZznZvjUK9zzcuTcA4/TB9WtQLM3wHQfR9x3FFrdVTgqr6DjyWl0Pj4G+9NT&#10;sFUchvfVJii1G+CsP4fOpufoaH4DV3sz9PZ6xD3XkDPPIq5xbSh7IiGJtJIiF1Xw6jWUca+g+6rh&#10;a78GX8Nh+GqPwFlzCvaKY3BWHoOr+iz/PwfHi11w166C2vIDQeoRZLj/k/pFBDhX1cM5SW7K+EFo&#10;odOkwWvLjvHJDx60WbwO6n57B+yuTtgsh6cDXpsTZqcDfrscOa4nrVvgt9XC++wY2i8uh+3OcqgN&#10;GwkONyOXWoa47GuunZV/z6py/oZyqhqq+oyy8TnXnfOgzBdnf0wKc1gVdteiS12E1NtZcN+chZYL&#10;s2F7fALG6zvwVOylXLkM3XgAU/La1b9A05ObUO0ic73Q3Vznmotov7sCZusy+B2boHWSTyijvRIB&#10;6KYecEkRnzYrQjpu7CJ9d5GPyKfeZij199DxbB30xnkEqvOQlWqP5gYkHaTRg/WwX1wG96Md0Bou&#10;INhxFmE796LrKPS2Q3x2GTwv5qPjwTq03zyIjksHYbu8FbbrS+C5PRu+22vguLcP7pfcN41sHQ+h&#10;uR2U6SoUtwcRWyuctw+i/fIMBJu3UZZJXkFxkG6AP7qb602+69iPiHMKUv5SgnZxwsxHrG0l/BXL&#10;4L07F/a7S+B4chDqw33oPDsdeddB3nOMIPw4ZfIZBL37EFXWEeB/j6BjOYy6PQi83YBA3RyYj7nn&#10;r02FdmYcOncNQePyD+De/QGSzynfGkiL9hkI15ch1FSElKM/4p19obz4FO7rv4Xv2Iew7+Hn+S8Q&#10;qOlnVWGMOyl3FdIvuApIbCBI/55tMSBpDhrXIm6bhWxoPNdA8patQ9zi8Uvc79uQcIojcjyirTuQ&#10;jm6hvtuOqByVlx85KDMTqe8RSS4ryEkP5aqHfbSXw3evFB1nJsO5txwdP3yH1uNj4b4/F/przte5&#10;uvtHnXUIa3v5SX0T34gU9R9ii5CPjUMyOJTvKyWPDeb+lmhryvrEZGSiyzj2qYgEKBvD46jLKCdT&#10;U5DjM5lAEeI69Qj1WT4xHTGT8l6fhnxgHHLqUETa+0Jv/Q4xpQjZcAnSkSG8ZxCysaKCM4cyV44c&#10;5gPUWW8HIfCqGJHKQfBd+Rbuy/2h1QwlzWbwnolIxKnrOCapPplk33K/s+pr0nogsoFi3jOeOm4c&#10;ddUIGK4B8HcORMzOMXSWkb8mI2Ifj1xgMrpi0xF1zYT7HvXeuy0INK6ClzwQc+9AwqSNEt4Fv/oE&#10;3srDsN+ZheC7hfDcL0GqZQKibezfMR1ZbRqCnmLSbSzS3skI2mcgF5lOmvFaV6kVIddaNQ5q63Ir&#10;ertLjiCSbpnYGITefIn4m28RbuxL/vuS/PsVHNfIUw/nInB+JPxVEvE1ATmD8qBiBXy7h8J/8Vsk&#10;2odDeTmUz5Ug759E3pciBJzn3THk+Y0wGqnX2sZzPh+zjy+gnPg9Gpb9FVw7P0WyYiESb5dAr5gC&#10;390pcJ+eAV/1STgrjqPj6gJE6hcjW12O+t3/iOi7BYB3KffU1/Cc/w2SNUX8vhQhrkXwVh+4j/4W&#10;2q2vkaobjHxbf0AbgoRjMFxPP0fH9V8j+PYLdDmG8VoJ6TAYGe9QZJ0jAGMqulzjkXaXAFKMIi7H&#10;OIciFR5IO4M8kezLeQ9Al78fEi3fcpy/hfvxh9bR4oSXNgLfk9WGWRGRXUnaKDHaK64ytFz5FNoL&#10;2jfkEetoZ2QoQi++QPTJd5Q7nyHwri/S5I90fAx1OBttp3SkDEllEsc2DmGJ0GstgfmiN5KNA5Dx&#10;cewmbRyxneSoqRynTk4hz9Oei3Ed0yOQp20Wjy9ChLyUow0kJxByaTm+yvlEB3O9ybe0oaSYlTjh&#10;5ASC5DqMeWcj1jQWRpWs5wDkJb1IhnIgOBJRrfy9E+59e9/etz9tAt7FeeKiUd/JJo4hDw14yflk&#10;g5Uk3l1P0C/OGXHyiPNGnCpSZayOBnyt9V0hak76EeAujiYHrxcipgS4FyLtepwx3c4e+VucDpYz&#10;TO6Rd0j/PQ4i+V/Gx2Y91/P8X9rkfulHHCscm+W8kmscqzhHJCrNioLrdob92T7+tElf/LRoZe8e&#10;n/RdoIsV6SeRUe6C46VQgEEcDt2OG9JE7rUizKx3/qXv/UMrPCu07qGTRL1Jc8NtJ5iQ3HPaU37W&#10;E6QV5t6Tf6zgvOsZs/QnY5Jrcp/019O610LWx3IkiQPVBY9bjra+IKiRypqFAhx/cL7K3HvWS+j8&#10;L12v/1VaDy3k7x4e4t/uZssJ53J3X7OTLvLpboXuvwLdvMXrBEG8VuAD9kG6ebmHBCi75GhndwSo&#10;8I/bJ9EYtdxH1fB4pMqq7JGefWAjiKugEbAT4QhBku8ZvK7GwjEqawwEXXL8WyryuTrgk2g57ZHl&#10;7PUSgGvaHYLqs/BrtyHVGqUYimLcgBk6inDwuJVMO+KXiLr7cFiOtXa+r9rKH+cUx6q1ljJPNs7X&#10;QUAlFVrFcSa51uT4aTh0AKHAXkTl13k5jua7CkOqI8Y2IRLZzPesJ/BcjHhiEQHIboLiOxzDc461&#10;nWC+1nKchfhsILwNwdBBK2+XP7if7TD0wFV4tQr4PBUIGyeQiq8kOFkNI3iR++khgnx/PEbwTfAS&#10;4rsN3w0Y/lPs64QVlRf376JBtQqx6HbLwRfwS/GF7fx/DZIpiVpbRlrsRiC0n8bWSiuiK0EjLB6j&#10;sR5ayf73IkC6B+WIbWQRDbzZyBFEZwVIJ6TCJ4FRbBZC+hhEzCEEUAOQ6yriJw1AiWRLzUUq9j0S&#10;4dVIBKXK6kJkchNIjzl8fi6y6elIZ8byWsGZJY4tiULI0NDMpkcWHGs0BsVxJGDfUO5DkSqSpHkq&#10;M4uGnRw7Hckm1eb6I5Xrj2SCBiaBTC45hsYhQVJqGmnAMSdpSIqjLz2Gn1KFTxxna5GIfG9FvGUE&#10;WNColBL8+QSN0egcPjOR12mcxqfy/Us4l7m8l/2RRhlxMEbnFiLfois4JzFY+X+M9/Ezm53AZ+V9&#10;49CVLUS/iUMvTYM2RfqmswR+Mt/4ZBrLSxA0D5LvrsDkull0Tkphh4mczxw+t5CfK8gbu2CSZ4OW&#10;U3cf1+awFXVpmOe5tqcRDRPEm5fh9T4gfz6yjhImoos4j3Lr6EuXVHUVhyF5MhzcxT42WOORvC3Z&#10;3AikEvMQ9e9GUBzVUlmYe0UhzU31GmLBPWzkB/Uq+VaqWldBE0eJ/xL8HFNYP0ue2ccxbiNwPsB+&#10;jnCcUphhi7V2EV4PmhsRC6+w6CMRhFINOEzeVAxx3D/ju15wX7RYUVoFWd5i/YBjmLf5jtvQPNVW&#10;1Kw43yX/ohRxUbVqaEoVx/SS/PGQNCGN/OesSCpJM+CwIsec8FAmmAGpkPoIkp/Rbads8VQhZlxA&#10;1r8HUc96qG3robRvQtBL0M81iShnoTrkR4NO64i7k305JPJJqYNqXEGAcsPgmCx5I1WgzTscQwUM&#10;92tozjrojiaYjg5+dsJwtsHP//1tHEfTCZjts+Gtnwn7y90EsofR9vAs2u5dQuOj82h6dgWtFVfR&#10;UXkZzuor8L68A+3tbQLPiwg2kLZ1K5FsIE+7liCr7EXCdxkx1yP4W+7DXXfaiqxz1G+Aq34ZgfcS&#10;eF5yXi+PsZ9L8L2+D62xCkrrW3g72ylP7ZSVbspfDXaPAbtbI80oS701Vk5MceKZ/jvw6fct511U&#10;v458YCfB/wbU312Cjodr4W86iKjvJiLBazCDJ60fNHyU1W6P6P77CEo0cEb2hlRzPQpd4frUHIHj&#10;7j7YKk4ixHsTlF3h2l2oPzELb86vgOvFRYTayWdvH6Gl+i406hmPU7NkrxQRiMVOkN/OIyp56qpv&#10;o+nqTtjubEGg9gISHTWIdDxC3LUfCdsS2B/OhFpBvmzfi5RvC+k0A+qLMvgej0TbhSI0n+yP5mNF&#10;aDo6EY7r2+G8vwf6kxXw3pyBtkMl0M7PRte788irV5Ax9yLi3MP1fA2Vek0K50RCF6Cp1bQFxPnn&#10;pV5q5J4RWfWWfKNbEYseNon8lxyKwU7Sr3YVvC9Wwm9fi3RoIwI+6gVXbcFJFV+BdHgykp65aHs8&#10;E+7qiVDrZiPs3oe0fo5juIAubQ+SzYvhfrYAbffno/Xe97DdX49A9Rakm7cj59yFnLIHOXM9Qfgi&#10;RFuWwP/mB6g1c+F4OonrNov8NgWdZ4rgPjEGnhsLoT4rhffSV7Ad+wqJpqlAiDwWpswKUzYHpyJp&#10;TEU+TvmXmIZkeBmSoeUIq+zXsxxB31JEjXnwK1MQMjjW0HwkkrO5zycgG5uAtDkVvto55OdFyAWW&#10;IO7YBP35IoQrxyHevAxpYxt1ySZEI4sp/6aiKzYFmfBC6rJN8Me2UmftRNC2Dc3310FpfIyAVOOt&#10;vQrfnQ3o6jiLnHuPFcUb10dQF49FPDQD+ssy2M+Xwnl1Mnl0NuX1eOTSw5CLiLNsKJAsRcocwfdQ&#10;5ieLEfNTB6SoU3JliJnDKAeGss9h8D7/CEbjd4XottBkPj+PNJjDua2B3rYEStV4dIVnoSs1AznK&#10;00xMfuyQH4IkDUMJZS9la7wUYd4TCa+hDF7FvbsAxv3RMG8PQ7S6P7R7veG80gv+miKk7KOQd5UC&#10;puRiK0VSFQdKPyQ6y8jTQ8nzHKcUVTKHU/8M55qMQ8RbSnk1iuPi2Kn/kqEx1tHblDICtmcD4X44&#10;m/ReB/8j6qoX8/n+hQh1zoPjGd/VsRqZ+jUcyxjolUVIaBIBOB5p/1h0mTPhqxuPoP17dFH35fNy&#10;vFB+EOP6UK7ng+uQ91Mf2gYi2vg1su4iqK+/huPm7wBvOUA9mJcfWsiz4YY78FxaB9v5KeRHzi88&#10;EWbNVLivz4B7b1+Y5z/neKUYwFLL+ZxsGAz9ei94TnyN9h2fw3+2BKlX1PcRSWsxHqAezbZOQ+D6&#10;ELhPjYTt4lp0nKHcOzQPkSNT4dw7Hq5r3PevqM+qf0DOtQr67cmw7yiD69hCygjy0av9CHMNsm97&#10;Uw9IwQTqfu9UOK70gbtiOZK1O9Cx+1vYjn6CrG8ebY1FfC/lgWssIm+4bg++RKpqCFK1AxGv+A7+&#10;m1/Cc/cruB5/Dv3eZ/Bf+gTqlc8RqPgcCXtvZPzkCX8ZQrYvEHJ+hEyoH+cikX0jkVGKkXXQhlJp&#10;ywQHFaInA1KRfhB5sph7eThCbwfAePApEq96IeMcDii0K7TBSGkDkXYO4fMzkNdmWvwhx2vFySzV&#10;29OSW1dys0kKkGAZoq4+SLv7kZfEWTyeNsYUJLjv0jFxpI2jPKcNqC/hOlMGiNMvL87kYo5lPBKB&#10;8Qi4+K7oSNo2pbSzyBMJ7iM2ieoD7Y1oexnUqqGINEqOwzFor/oIMbccRx353gn3vr1v79sft0KE&#10;izgd/uCUsSKb+LdUbJRcVlZSf8uQ6r6HIFoKMHjEGWDdL1FS4oz5Q7/W/92gXY59/sEh89PPggPI&#10;csJJnjgL+Pc4cfi33PPj//KM3C/X//Cef77JO6R19yvXuscoTikrH5xE4P2L+uxp7JcAp0C/P4zZ&#10;ihITkOQt5PkqRKL1vKP7fus5ccSJI01oKt/95WP4w5oV5iROMjkeKY4+r/a8UKGUYKKwJvIOGR/v&#10;l+OkVnSTOJi632k558SZKI406a+7X4tOQjtZWx2S308SZgsY8XDt5Sjij/2Kc88lkYz8tK79ZE7d&#10;Y/zfrlnzkjmIY1UcyuRl8otEf0oeP6GTFLZwO1sJ0h5CNe/xu5e8V57rmXMhClSccB7LmS00U6wo&#10;N6svydNmFct4yb/5vc2A02bymVpo4qCKHIFBQON2tLAv8paX94oTVICiHEH1yrHYt1D5vGI8JjB/&#10;biWht3KnaXfhc78g0JQIG4Jj8woB5WloctzIe9860uYPnIJCEGgVTCFoUrzvCODlXbIXZe8JT8gR&#10;J+FrKb7SwP6vIhTfiGhis3XcNBbagSiBVFDyRUX2IhDdD6nQGg5uQDK+0nKG+SWpuPYAbu0pOl3i&#10;eHxAo3wbUuklVpSSqV2E5nlE8HbXKjghlf9cHo49cBVRgpAsDfdY4CAUN3nP9QaGOF3SaxGJyi/a&#10;lxEwzyAYOcA14ByNk0glVliOqoh/P0yFgNZ/BIkogVN6Btssgp0N0HlfmOAmnliIhFQ9tdp8xJIE&#10;R8nFiEfXIUojO0ajOJMl8CCQjkqUQXgLYpn5iKfkufnIZSfREKNhnqQBHZtJQ+57RAn+FNdc+LUx&#10;7KcUWcnjFp+ILMFLPifHTuWIqBhwZTQAx/JZcbyNo9FHY1QSXaflnpGcw0TScwtU9Q4B3l3EJaJL&#10;IvJS5QQEg6wKXHmCgqwcOc1IhIBE2kwhQBoOv78P6VLEtaEh6J+CdHQB3ydJgwlWCPLSsWk0HPlO&#10;iXpLTOL4OP8oG+eQkj5oVFpHhDi+LMcqUXQZqzoeDdvURIJGzj+2mGPhM1JR1apON9E6wpGTY7T5&#10;YqTyBEoEZIn0WMv5KI6ubJqgVHLf8R2J2ALy6k6C1q18r1RiHU268L2ZqVyXBZbzNhxaDd08wHYW&#10;4cAJy/nqU25TDj1FQL+JYOAyFF0qPFZaxwTluHEsQTCbnIJ8Wn6xHkyazERYqm/6DxIIriMtCBrl&#10;iFNqEkErga16A3byfqfSDLvymvS+yfs2Ww7GMPlb9pREbmrqA/LXGUi1zqB2CqHgLoSia8iz4ohe&#10;SUN+DsHucsSTQhuJZNkKPUCgE9pFYLGbQH0fDP4dim9CKHAaqos61NJp4sDgnpNcjlJ9U62EEbgG&#10;SQwvFUY9dolykoi2V1A0qQ5cZR1Fl+fEWWfqdxCJHIOhPKP8EV3rhschBVHarchZPUTALs467h1x&#10;JAaMdVDdi+Ft3wBP50XKp0qopKEZ3c59vQph8wgkz6RHjt5bkXKvLZmvKY+4r09yrjsR5D2GynVw&#10;UwZ1RwXLjw9yzN7mVtg0y6klBX8kMluRCs6UHUILv3IdmoPyy87nXD7YPGxu+YHHxfucUBzt0J1v&#10;YHbegr+Ve7h1HQz7Duiuq9Bs1VDaX8HT+gieBq5L7Un4qk/B++wolMr10KsXEQAtg+vJFnQ+OoiO&#10;+4dhv78Pzvtb4Xq0Eo6Hy2C7v4r/r0bnlQVoPz0DzrOz4bg4HR2XJqDtylh03JzCZ5bA9vwAbDXX&#10;4Ky9iLjnABv7b9oE5e1ptlsw396E/+kROE8vRsehWTBub0Xk9UEk7UuQ8o5BwjccEfcIhFrmEZzv&#10;h/vlbbirb8Jxezfcd1bB/WgFWq7x88lx2B+fgu3WAThOrCJ4XY+OAzPRsKUUbfsmoPn4THTem4eY&#10;YxmizjVoe7iS9+6E6+42uO/tgPJ0D/Sa3TAqDkC5tRydZwZBvT8I6bZlyHPMSftaRJUTCKmXEFSe&#10;kv6VlAnk37D86HGD8vkBgm8vQnm4CJGXc6FVbYL9xRX4Wl4gYn8G7cU2tF2YC+eVcfBXz0Wk7Sri&#10;lM2B4GXqoFfUYaLz3FZhjA5PgecUqQ7rcJGvqQfdTvKFDR79JfxR8qnnIPz2TcgFVyDp2Q5nzT54&#10;6vcjF1lPQD4FmbYxCNTORZbyO+Lm3JpXQHm9kPNdA8elZXCfmQD74T5wnC2B59Y0eG4sgO/GYhh3&#10;J0G7Oxna4znQnk+D794oeK8Pg+f6VLju74Kv5hj56SgS2l4gsBZwzUbKtoQ6bDdiqeVIJrmHQ2uR&#10;CixHoG0m/M3DkXWPhbNyDPSWyUiHZyKbXIAEZUgszPtiSxAPTkXMKEfMNwNBx3wEPDMRC07jXl+K&#10;oG8t5cFS6i7qKv8yyv+Z6IpMITCfzHWchHjDMGgPv0GgpheiTSVQ35QgrY7hXPvB9bQPkrwn0LQC&#10;av02+NsPwFmxHa33ViDqknyXm/nOSdDbRlnVI2O2ufBUzYRRy35bx8D3ZBTct0mbJxLJRbkfoy7y&#10;D0dXYhS6kiOhtfaBytZF+Q/qHWTk6Fw513Ug4sYAJANTobTMQVpbAUTGI6mNRsg3kvOnPkjNQdBz&#10;CMGWE0h2LkIuOhuR0DKEYisRyU9GIjeGemkEQB3QlSpDPjIGGbOM6zkMic5iqNcGoHXPJ9aRyXj9&#10;AORdRcg1DUDo1nfw3y9BtH4EYryW1kdwvKXUG0OtH23yyamU2zORCfId5hgkw2XkmVnsfz4Kebkk&#10;ZYL8yDSWsp86VXQz9WJXUHK/jYdxfxTCr+Yh0MKxOmdwXtMRb5kE943J0G9xr1YOReTdMMRdpYhp&#10;oxBxTID2ugyhdjnGOxTpwHcIO3qRJ0tgvP0a+ssPkTEGAdS3CXUwQk2DEKgfgmxoBCQavYs6NN48&#10;lP3Ph//GHvLpDzAc+9CVXoXUmyHwbf0czi194d3PPq98i8Ct38N4+Bn5ogzwzrXkhv5iO/zP1yLw&#10;YhhyYfablsJKkxGr49o/GQzP0S+gnp1Aup5HpOEM3A+3wXdnNTpOToLrykqEK1YjVjEKiSfF8J0p&#10;gXainDKlhPLxABKvzqDzFOld2x8J5yBEW6Ti6Tgk3DM4R9oALbPgOV4E96bP0LLyQ3gvj0CifSZC&#10;L4dCq+2LtEH6+8soO75F6NV3HEMJ4r4RiNqHIMm9E3hcBOXeQPLfRN47ASHyt/fK14g8/ZYyqQ8Q&#10;47s9RQgrxRb/dSWKaZdIsaYh6PJzDRr7kJ8/RSZQbEWwI811UPpDf/hrOI/9DL4jP4d26ZeUR72R&#10;j49EwlEE49ZH8B74OTzb/h6evT8nLX6DlN6L+24AUopEzPUlT/a1nH1SmCLWItF25egyRyCv0aYy&#10;pXBEdwGr1DDeO8ZyMHfRLgTtCohjLkn7ht/LPkpGaK9wXF158mp6OG0K2kHcT4G2LxCv+xrp1qHo&#10;UmZTNw2H88aA90649+19e9/+uDlc3QngLecJmxwrpPEkR97k+IYcqZSImB8dbQToHnHO+eppQNPg&#10;t5ws4rgRZ484feTegsNOHDVyFFLuE0NNcmMVHDvdn3KdBnrBCVcADz+Oo9sB8of/5Zn/GiecPCP9&#10;FAzFHueKOESsfHCWY6Sn/39Bs8ZVOG5YKKog/UoEHEEUQUshx1c1+5dE/KSxQ4Gd99gtegutxMEh&#10;jhwHQQzH0zO+v6AVnHDyt8xP6CjgrQ5etYZz4rqIU8263v39jzQTp5isVU/jHOwch6xdjzPOur97&#10;LD33uO3khToCuZdWrhG3XdZX+hMayPPydzedf+QFadLPv3TN/rWbOEdl3N38x0+J9JR8R1J4wTrK&#10;a82bjd/JEWNDCjEQ2DgcXAeurTjn7ASXUkXV5661otQk6tJpHbkmLT3NBcecqwFe7i8rp54445xt&#10;UA0C1Ughz5kcX3VwX9jdKvsSnq23mhVZ53kFjd8b2gPocmzOuExAdYVg+gn3rPTdbEVk6P6L8Psl&#10;z1oNNNcrAvW78IcuQzHvcj7vrAIKfu0G53DJim605ixRfKSFdZTWzjnaXNAItv3Bg4ikl1hHZ8Li&#10;hDAOF5JChw4QYEtetgsEG7wnsgaJzAIEQpugKvcLEXq+V6TDGwLBK5bzTAos+DxPoEoFRkUi667B&#10;DB2HYdyEqd+GHN+Lhf9f9v6ySZItyRJFf877Nk/ufW9menq6q6G6uOpgMkUyMzMzMzMzM3NmJERm&#10;RmQwOLuZm5mbm5mbs0esu3R75qlTp6t7umbkibwuyQ9bAtxtg27dunWpKRDUepthGNdIm0buwVuY&#10;UvUuvYv9nIatn+EYp0mzCyrfU9rZi1xmqfKOs8yTMI3T8NhHVhL5Ezjk06vY7z5Y9lFk3J3IplZS&#10;6ZuJQmE8Mpk5SKc2QnLESViPLwam3Fy2+Ui76+GmdnPdK5AvTkFBquxlJ1LRl+qdVVTChiNLhV+q&#10;WtrGUaQMzsVbj0J5FDo7xdOAiprXB1mPSmaWimuW4C7TB515tmIv9tOfyvVo5QWW82chn6cCnB8H&#10;P70Qrr2T89oL31vBNUxGsURAU6oo+WKwKpckpGIogdEQSLGHTo4p4RXl4hiVs6ZAgCShRPLWNp+m&#10;0pnqRRDZh/8fgGKagCUzDpJnLp8jePOnIJvlPEr9CGDYP9clOVa6JJk31ykeY5K7LpefpDy8fPF0&#10;lDfy4u0mOXFUWK0Y7KjI5sSrbwwVU1GeJffK53GGIy8FLzIEp6RtIUdaSggJWzY7BynugeNsY+Me&#10;2wd4FjbBy2xEyttDHjkML7WPwHaDCvG17T3kl4sqbFk80hzuddpbSNA24RNtBpKmk8iTUvH0OPtY&#10;Cy83nfwwmf+fxbG2kDfPIqnfhJ04R34+XAlhTi/l+tZwz6VQyQm2M5zPfmVodpytKg+Q7y1HJj0N&#10;OfJBlnsmoNyV3EzeEs5xrQpLlZBoScCfMg/A0C7BTp3i53ug67cpBz5QHrzneX5PGUIZEXsKKyn5&#10;08Rj7TrPxVNoMQltfFBp/D0erqe85rkM6urOicrZtU9y3YcrYarBFsqKCJsUOnpHPuQZSpDnYxK+&#10;vRd64jTl9xXowWdsvPfk3tJfUkachmMdILAn4LNO8aw1867iZ9QBtPgLns9r8KwjyPD8yzmPxl4g&#10;yM+ClGcxyqe43HkiHynj5CVFVHKeqju/XnnwSoVKJ7kbrrsbCeM2/8878dPdEIl8gBl9Ajt2gT93&#10;I96yC7H6Q0i0nEMidJuy7jXlYwN1jibovK9jMdFLxBNYijjJyyzKp3g1jNRZypSz0EirKPuMR5s5&#10;p2Z+X/LUiWFTPNPb2UcjLN7LtnEHruRq43xS+l04kWdsr+FQTqa1eygkzqConSSAO8Azy/Nvcv9b&#10;LxPo3oFTdwupmktIvt4H861UN12MxLM1SNxfAPP2YARPfYPA8V9Bv/gdjCvD4DyahkzNLGRrpyHb&#10;TF55OxP63dnoqjuK3PPDiN/cinztJeQabiLyaA/idTfhBd/BfHwO/rszyEd2oBCdB+3JFEQeboLb&#10;dhc29QuTe2fpIj/fcZ/IS/oTJL2dPLNSHICyMLEbwVdr8PbYHMSurkGh5RrX/h6xxBtkyNe+eYP8&#10;f4f3wSnyOnnAvKdy/QWfn4fxlOfswxkYr8+j7c5+dFzneahei85G8vjr8YhcGofIFfL568tIN76E&#10;0/ACyfpnMOsewa0/jeTHc4i9vUXwybvx8VV0PDyDlscbEa6ZACcwA1rdJDTeqELjueFoujQLgYfj&#10;EX31NaLP+6Lt5LdwSLfsmyXItW5BPkQZ2HEcXtsz+O1XSaut/M5wJJ/yrDde4DjXEHh/FqGGowg3&#10;7CGoP8y1HEAyfoEy6iRl6k5k7CMoGHu4pyuQDS2D9nYfOm6sROPpftAf90X85WhEq0cRlI9FoWM8&#10;csGlKIgnXXI5YK9VBpsuexz0+lEIvBmkPPRiz6bAa5mBsuQ2E1lZHEngTkCeGUrZK9WWZ6AgHsHu&#10;KBRToykDJ8KKTYARmAo/RlkXGI9kS2/Yzd8jpw1ALkmZmxqGrtRgID0QcAdx34ejEGe/ac7JHA2j&#10;th9p2RO5Jq69bi2CN0aiFKAc1o/wjF+izJSXFVt4Vy2Bn11MmSpe15IeYQpyImc72dKUxfZYlZOr&#10;yHsol+vNu6oPv9OXd4V4WI9El8N7w50K8O5wgt8i9OY3QHK4ChUsaFORT2zizxXItA9GZ2gculqn&#10;o/h+LOxHPRC78Wu0Xf2fiN7/O/LvNzwr3VCq6wf/zTfIh3uii32qQgAdA5CoHgCvgWfk4wDoz/oi&#10;8lgqYFYh+uJrpMOjoL/tg0xTH0Tf/RNSfLbsjISv9UFXegi8wBC8OPALBG/2QyYyEnaYd603BXbb&#10;GLReG4mmC2P42Si4HyRUdSyMVjGySAEA3sM2aevzruL9lBev74yEm05SHmpd4QHI1HdD8k13xF99&#10;Rb77DbqSvXimuLf2QsoM8fbfiGJxLO9w7o/J+79xIkLXR8B9NQWdtuQWlIT/4uk4Fvr5QXBODIR7&#10;jmt73A3Oi55oO/xrxLZ9j/DWrxA881sUQwM4dg+O0xuwhiJXT1qc+w3i54bBfToBhRj5S9JHtI1A&#10;4NT3aDvGM3KtCukj3yGwuQeiV7fCrrmKlnubkXizHYkPR5D6sINrX43Uq2nwrn2L1vX/Dca+HvDP&#10;T0Ly3HhY5wbAf8Xx0mOQqxuL9q2/Q2h3H3gfVqEYWMq9Gwq7uj+y9bORuj8Jkb08J9t7In2sN4Kr&#10;/wax7VzDuYEw30yAr5OfMuQdMU6V+yGd7o+ceO2luF+N1Dve9EH6WS+kn3SDd49n7lxvRE59C7+O&#10;9GsbCuvlV8i392cf1GUKfagPdKceIYWkBvIMTqFcGQM/WEWZVaX0DJQGIx/sheYLf4/Yk+8ppycg&#10;F6fuI2FwjOgAAP/0SURBVKGs1F0gvK5T59H6ocuXvHzUtXz25fCcGb2RT/VDZ0Y883oi0/o1Mh3f&#10;w3tP+XP/5/Bbu0Ej/wb3/d9oPfA/ULf3Z3i38+d4t+t/4P3+/xdazv4XeG++JY/0hFX3C94V3dlv&#10;D56dntR5eiLvduceDoD77CtkH/RG9uVgJG98jc6Hvb8Y4b60L+1L+2kTIwlbMKZyQEmuN+X1I95O&#10;KoRSDDcVQ43ybIt+VAYZMTYp44uqnPnZaCH9VYwTKhecMsKJQv75MzFqiKFHnournyrE5sfGMPX/&#10;TwaQH/6W/uVZadLPf7Cp52U+8resQ36XvsT4xbEJGCoeY58NRj95/t9sFY+2gDKsVdYvYURa5CN0&#10;ghZNQlBjEq75k4IPn8dQRitpss7PtBFD3Kfvyvc+zb0Ssvpp7YrecWUEi3JfpMKq8n7TXxNoiBdW&#10;gPuX4E9ZH0GQGufH6/rxeJ9bhR7y/x8MsmzybITzibKfGAGX5IBTRiA1B+GHz3T9cR//1t//uVqF&#10;Bp8qvwkNhJcJ/kJiSJNKspIcXPacYNXUCTxMgifJ9xfmfim68AwJnbg3co7krEjhEvFmkbMmSczF&#10;Q1T2NBL/AE3CR7XbsL0DSOdWEehe4P5yrDDnEpUwUAkXJaCUfsICeF8r7xdHcqIlj6uwOPGADIqX&#10;GQGwGX0LO3FLVRSN6Y+VcS0mhmH9HlznJJ89r9YkHn1RTbxrHpJ3CYYjb6BrLxGO1yrekr6kOmFK&#10;iixkNhCsHSUvvEUiUo+kGNMcqcp4BsnoAzj8LJ2T0MT5yoAhOeEMQzzTzsHQr8JLHUIuIx5zezn/&#10;uzwnzwnIn3Be1dAlbCt1jN85qIyEpnn2Uy6n0wjxPMVCNXD1yyh46+B6m2G6+wg2j0Kquxqx27Cs&#10;K0h5u5AWjwab/9dOcV6Sk24z0i6BnL8IfnoxkqmtcMSIJ+GBAlIKk5HJzWSfG5GytyvPt7w/j0r5&#10;LEieMN06g4h2h+s/QJA1GeXCOOXNICGiYjjrFMOXvPksjeQz0yDFJySXmO2tR7Y4CZ2SK6QkrZKL&#10;LJ+XsFMxWFFJl1w5BG4FZxzsyFg4sWEERwPRmR2OoqomRzDoiRfFdhQyy6hYSqEGAog8gRqBXaEo&#10;4bOT2QhmCJpU0QQJgSqN4WdSpEHe2HKuhaEcqx+fI1iSxNFSGEF+Z/8CDgvOIKSpiHpWL5QklJWf&#10;qXDYPBV+/l6kEqy89jo5f44pIcCpxFGC9u38ey6KnRXDWyfXoubF8TISdpolaJWKsAR1AlQk/53r&#10;L4PtboKEKhezc4HCGOQLU8hXu7jnZ7j/+5FzdsBj/07iJPdvL/liP0zyUlKKh5DHLOs8Erp4Vl5V&#10;/xfvxDz3V5KpF3PjUSgRwKiqZXORS+yBb2yDVOTNZKerfG9+foHK4aaZV8nrj8mj55FKryJgluq4&#10;28l/N3kmnvE83YVB/pIqvJ5xmGs+Th4nuE3PQ0YSt/sLeJa2wkhcgxG/yX0/wbkdU7ybdTZxLjNI&#10;h4U8y0dhkieT/k6Y5O9E5CW0kBj0GyhPeM54lo2kGNCP8cxeRop9OTw3tnGOsuUqz44YSm6y3ebv&#10;93lm2LT7sBIXydMbyfN7kIzfhh7mGW+/jnjzDpht82HHpnBPl3DuR3lGHlI21fCukjOfoGyJQacs&#10;Mgnak+YF5anq8Wx4UjSB4xukjWZdRYznU0LlxVCTss8p+SEh6fISSV4mBeTOkJc4AYP3jsjLNmX8&#10;l3QIZuIKPPsY5cR5WNol7uMh7v1uyh7+zr114luRCixDsmkhEi3cj8BF6KEnlIW1iGu1iGk1lD1v&#10;EQvXsU/e0+IpGBHP+hb+r1W9DBK5ZZInkun9Kh2AVIiWSs3RcIu6/yr3Ju9E0joaq0ZcCruYN7jv&#10;z9SLEZUXTu7JsBgDOYby+mvguB9UGLLnSojxQeiUV/Hoc7UHqdQReBnKlcwaypJt5MGzFdltSS7C&#10;bfAp3zx7H7KUM3lzP/y2rTCfTUPo0kTEbu2B+/4pnNYHiLwmn7dsRNbcQgC4GrHni2C8307gvx3B&#10;ZwTUH45Ce7AM6aa5SOubEW4g77yjTK2mDL65A8Gji/Bh32gCwgWI3d0A49Vi5EIL4LGv4NMtCDw6&#10;gsDTAwhV70Di2WpEz0xA66GpCJ+ch/YDAxEkiLfvjIX1TIokLEHswRYEHxxEx4NDiD7kGI9PI3zn&#10;MFrPrUfL+dVIPDqJ1OudcGsnIvluALRr49BxZDY6xAvwyHQ07J6I6CXKvw/XyMM3eAeRXoFW6NSL&#10;4rzzxDPOSR2nXNqIjHmU5/IqMs4p0or0Sq5A3puCkk+Z5q9Dtpn0uLkIsbcnkKhfA71+AbTmA9CC&#10;T8mbT5COXYT5agfspmPQWx6i4+156HW7ob1jf/FDlJnHoDU9ReQDz/DHw0g2bkXo7QbE6tdSruzg&#10;nbSbYx5AzlpP4D4FXfYMzmsTn9uDvL0b2eRa+NpS+KEVfH4Jou+mwwsOgtM0AuG7U6HfmYLYba73&#10;8Xgk60cj1diXe/kV0u3fwG/pCaehG8yGr1BOUi6mR1CmjyBAF+/hBXDM7ch5GyhDllA+LEcuvUDl&#10;WMsZU1F056CYGomSORBFyVmVGg+7fQD84DTojesR/XgCXuAuci3k9SfrOc4mFOJiCJuGfOsc5COL&#10;4MVWwQxSh+iYj0JqGsrlMSh3SrXJkZTHvH/SE1FyFqArN4pymTI/2xNSjbvT7Y6y2QuZUH9Env4W&#10;kSs/Q/ze7xC5+xUSV34F5/5v4T7sA+1sP4TOdof3qD/0c/8I7cj/F/qx/w7v3u9RqhsKv34o8sZA&#10;IMP7MM57VOc96E1GwZ6NnL4MRs0Y+LGhQHk00tYIOGF+ltxKGuxEyV6LsrxEMUerXFr5rBguJaXC&#10;TO7PbJSkampgFp9fTPkunpLcO28MujLD4Yf7Iq/z3rRXwTUP8t4/hExSKqSfUi9EsrxTcomNsMO8&#10;9zwx4oxiHxORsXhfGd8hWftrZIPdOXYP5GLd4L7+FqlXX6No9odUk0WOP+2+MJu/Iv9W8T7jvZnt&#10;hWKG93uKtIwtRSm6ifw0W1V7LZgDYLf2g1c3EvG7E2E9X4P4u0UoaKNRjo6AWzccmYZxKLRMQrpV&#10;Ksj2o/7Rg3dQH5SM2fCbNsB8swahMwNgPvi9qgTb6Q+Gdus7xE8Og31jGpLHuiO89L8gsvJnSJwc&#10;j+j5eWi+tg5mPfWf+l1wPq5DroN3W+ts2A+GQT/aDbHNXyG67NeILPivsG//jnfweLj13dG27+co&#10;3JgO8+IExI/1h31xGNr2/gLm5V8gU18F5wN1go4JyL7th+ju/wuxHf838JBrvE2eeV+FFNdadkci&#10;2/Itgjd/hmxHb9J4OPdGdI3+yEV6wXneDc6dXgjv+xdo2/4ZwZ2/5dy2wm3ZhFTNeHQ2DoRx8g9o&#10;3PO3yLT24PPUlQriJUf6l7m37KvgTCC/zFGep/nkKM5fDG5iaBuMdEAqpQ6F/XYA4m+/Ik/Lc33R&#10;Ve5T0ZvEY9HtjbzL3/0xcPS+SJvdeT4595zkMORYkuet3I96D/kpNwgF6lAFfwX5bB7gTubekAef&#10;9UX43DfIfxyPruREFD3xNOV+SkhvRopzDFA5EcXol2nrB/MOx7nfH6mHv/lihPvSvrQv7afts8Gk&#10;4o0VCYs3l3hWNVI5pZL6g9FFPHHkLfSHikKsDEWfjFfKi+pTXrVPxqNKQQbxcGvj758NPxWlWP2u&#10;jGtihKPCLGP9YIQTI8Zno5P8/X9ohPu0th/6+7RelfyeCr0ywv0QPvgfbFxzBYhUqtgJbaQ6mngb&#10;6dojaPFXkFCeSrW0nzz777SKN9zntYphVIw9YuT7TJNKf5GAjmggoDzu4onnpJ+EDIt3Gun+aR//&#10;WPzhP06ziocdx1fPh7k34rUllfle8XcpGlAxFP5xP/86mzLCkQbioShhXWJEE082yZ0mRjgVoks6&#10;yz6bkucs9o7fr3iWqITp5Fk5I6oisIA7OUcEktFwPcFcPQEh+4sQrEbeKS+XhH0epnuQgO+ICj8V&#10;TxEJcRZjq4R6SWGHSIzgM/YROkG/TXCYcglCUlIR9Jmq+BcmoIzFPyBhEZga15W3jSb5mgi245EP&#10;BJCX4Xi7CBov87stCARC5J9a6MJDApyV0U3yIb1WIacJdy98yd+SkwpgK5WhTLxiJeG5bZ3j+Hth&#10;8acKT82uRrEwS4XpWMZJSL44h4DbT+/mmvaoEDcvsxhJeyfB+U2uUfJqiZG/moDoGsHZSZ6bGwTQ&#10;Twn2CdC9o4jqd5THrc11ZMSolZ+DlL8Wtr+V/ROM8vsq8XpKQhS3c46b+b1NcJObCHDWQpLvS0hj&#10;LruACvkKSO46xz7M7+6D72wgEFoBKe5gmUf47Coq+7Op9BPEElhLwQcxzkg4ayk7FyUMRK5zCHwq&#10;/pk0gVKRimVRvB1mIucug6pumV1SMQhlllGJo/LY9T3KXVTSS2OQkyT8GYIRgiDJ5VaWcFQqv/n0&#10;XGQ9Pk9AlsvNYz9TqfgRJGXHEZQOVR5zUg7fc7/i8z2o8FfxM/GsE+VU8r6JgW2I8sCoFBbg9yXk&#10;lH2LEa0seUxKVC45XlduBPeSYxM8FPIELfkpcD0BgouQlxw34jknxjz2X8r1I0Bjo3KaITBztf5U&#10;MLkOR0JW5xFMLucz3G9JZFwcjS6pFsd5lFQoBgGUmpPktKPSm5kA113JPdtHXtiNXH4u5zcaeX82&#10;XHs/QfEtZQhKke4S2umkNpLOUnF0PZKp3bClGiXPh4RLitE7Sr5NxCS08Spc6wT5ZQvSGe6JynVX&#10;BQl1zXiLISGuXnYp+W4hPNI47a9ik9yFJ8lTpwkAd5LuyziPxcg622HpN8mTr5QBJhGp4XkhgE+S&#10;vwngHGUIJQhMz4dviSFJ5nONPELeN0+yT5nncbYTXOMmOJmVPBsnOc/rcFN7SbOt8JMnYMYf8+y/&#10;RjD2BpH4UyU7HKm4SV5OxJ4jEa/h5zUI8O7oiETRETIpa5I8rybPZ0IZzmNhqVZ5nIBtNYzwMkSb&#10;NyHadgh65ITiZQmxloqJqeRhnjOpcPmCZ6kGMe29ysllxe/z/B6D7W2BaR+kPDiEFM9NMr2FazrB&#10;9Vcj0sG7KCBFmepVmLtpX+P/3yHWHkW8Q0Nc5JLcRZJ+QL2Yo0yLvuAZvsO+z1e8Fp0DSFriXSVG&#10;Ee5rdBlMAstE8wYYHTthRU+RjrcoV55yjs8q9yZloeRQlSrTUY20iItRTOSleMJJo/wMvyed7nFO&#10;ZzjGaUgBhChln+Q+rdx/lJcS6q+94R5KBdf7SOgPeTezP8o3kekRmbNURWXfIbZgvIk0p0ymDIyF&#10;3nHvzsDNr0cqvRcp8UzmHkuVZpFl4nkoYbg691HTn8BKHiW9N5Bf91GeHOH3KIfSS8nH4lXIvU2I&#10;IfWSeiGSjD9CsuksIk+24cPpGWi7sgD2B9Ioeh9O7C7MDwdhPF2E+PNp8CKLKKcWwDE2waLsDnG8&#10;jkgQAeUFybVSD3OMu8hT3vrhVWh+UoWG2+Oh15xFsqMZsSjvo1gdx+X8U8d5FzxE8APlX3ADz8lq&#10;5FJrYH7chabr21B7aRVCT7fAbb9M/niDoN5BvUZDG3Wc9jhpSrqnQkcIcncg+Go7EgT46fhumNHT&#10;MKLcj2At7GbS+8U1hK7vRP2ZmXh/aiaaL21A/AH36dUdZMPHUXQ3kh+OcE/OwElegMMzkqVMKGTn&#10;Kc9fz52NaMN6JB7uRtP5zYh+vAbfuEKgfByusQ9pbQsijacQeH8IwSfzEbhCOd7xlGdXQsVv81xw&#10;rclj0DsOo+PtFTS+OY5g0ykYoetIJa6j6OxDzt5KevMsNnNvWi/Cal2nPPOCHzZCa6OMSExHRpvO&#10;MzuZ99kSZK2NKKZnUxZPQqk4DdnidLZpKJUpDwrTCb4pe/St6EysQ6czHV2pMeiMDkcp1B/FYH+V&#10;8N79+D381m+Rau8DOzYcbmwkrI4hKNjj0JkZiYI2CIn3X6Hlyc9g1vRAtnY87OfD4b3tC//jaNjv&#10;xiP6dDSab41B+4Wh0C4MR+BYL9Tt/TuEjv8O77b/I+qP/R6tF6vQcnYiQhcnQ7/XC+ar38Gs/SWM&#10;5l/Cjf4GGQnB03mPmN+jZH6HYrwbynovdEnuLY9NcsVpbPYYoDAJkPxkoSWwXw+E8fhfELr1W9Rf&#10;64dU0zSUjeXo5Nolz1yafWa5JrN5GOyWwciHRyITGg+jYRhpM4ZjjoYbn8x1L0DOXIFiindhZjC6&#10;eIelrCGUx/OQcbfCpdxPWHvgpcmf3ljkzZEcQzy9J6mXJOXCGNJ8MAr8203Nh2ezOVIISPK0zkQ2&#10;yTkEq7i/M3meKN80yuPEKXSax1CIH0G8ZinaH45B9N4IaNdGAJElvEvncV95X3ZV8Q7hnsnd5M1A&#10;0VqAAveywHu3K8d7NTMQBXc0fI33nSe5WMVjkHsY7Q/9UTe83v8zRB78Adno1/Dj36CcGA7oM9AV&#10;nU46j+czkiN2tppnPs47qWY+zMczkP64DEhOA8RLKzWcZ2Qikq2TYdStghc/zHNK/hMvzOQIxM/+&#10;HG+3/D0it0bDejMbqZoJiFz5HbwX3bhPo1G6+S3i+/8W2VucA/e//SLnVj0K3rtBCB/8PYJb/xmZ&#10;S33hXa2CceYX6AxTP+nogdTZ75E8PACh/QMRPjoGsUOjEN74HcyjfeBXz4NRuwFa9WIk3k7iuqYj&#10;1zoE2effIXj2nzmHkTCq+b2O3sgF+iL1sAe8Z+StGv7vJf+u7YV0rA91pYFAabQq4mDe+CXiJ38O&#10;5/kQdLxeRpoehP1iImJH/h6Z6t8ATn90JapgSoXgDwPJa0PJK5I7lzoFeqMk1dilCm1yGPWTAShY&#10;/J8jed+ol/n8O9GTPPk1JO9hp9JpKsWuitne1Ld6ci5ikKMeRd0KxYF8ZixKvnxXdCXqTNIPdSvR&#10;ZfK5ydQnplEGTaJM5piN4xG/Q5rWUleLjIPdQT4P7UIyRh2S+weOXzEc8hwVelIX6qVe6lptM5B4&#10;3u+LEe5L+9K+tJ80MdZIU7lbqKBGJOF7PRVVyTcjhiExgsnnkpT+A5t48IixTfvUx2cjzydDl/pM&#10;jHCVt9Yq99qnnCGVz8Xz7tO4/CkKccUIJwnrP/9fvifGDJnbZyPc/4bhR/X1+dlKf5XCEpX5iHGl&#10;kuz6zzz777Q/5oCTv2V9jZBE2XEq5ZIzLRZpJi1lvH/97L/dOCdZ6w9zlv8J0JFE/VSoBVz8YBxr&#10;hhb/AKnGFpbQH1mXGkvWKfSt7IGa5w99/UfaJxpzHsILUckFJB5w4tEoRqmw9CfecrI/P332r6dV&#10;jHAVQCdGNFUNVRmaxSAma+c+ENBpCYLB5FUCN/KweJAq+lT4Iqw8RiVnotCUzwqvSXW+6BsFGrXI&#10;e9jJa7CdY9AsAoXUFeiSN419dYiBNyLnMai8NZSRLFINw7wAN7cNKUc8xp4po4TkgBLQmkjeUCHQ&#10;cfYr3mXRxGPOoRmSO0pAnFRBFY+2aOQt+SmoDFwCzOLaXYLapwoER8RDxLoCh4DSTZ5QXgoSCinh&#10;aFr8Ice/QRBK4CWhnuY5Au4DyKVXUqGhQmgfVQa5lLejAkrFIy1xhs/vo1K9FbYUW9DvIhb+gFhM&#10;8neJB9t5mI5UseQcjEtwPAI78xqiYQJczk2eSTvbkMkuQjo/WyWeT2gPuPb7yjiTtI5zXAKrLBUg&#10;KTaQnYiMVPvMzEQhTWDnT4bvS1J/AmiuI+OtItjj/zLzOP4xSJhiJ58pFcZz7O08u49Ju+dIuoeQ&#10;43hdkqekMJbPrSDgPcGf6wm+pNroVCpzK6j8r0SusIDjToNPZS1fnKCMX6CyWOZ3xBgkHlgSwtlZ&#10;Gsj+JD/cUGQLUwgitigvJSmQkPNmUUGcrDzaJDdcuTSKQEPytY2mMideA1Q+S5W8KAWCw4JDIJAZ&#10;RBBXhWS4B4FtN37Wi4qmAIVRyDujuK5BnPsAzmOYqjRYVt4YUgyB4MafzvnOQZZrLFIx7pTcJ1RE&#10;Vb4gUXSpgGby00gT8bTajk5vAUppgtA8++c46fRAZAiOMv4w+O5Q5LMEVFLiv0Sls0AFmnPrzIwg&#10;gJlOXlgHN72N/Lca+YyAkNnwzIM8By8RpNxPxB4rI1gxz/lkCarS4mEkRiQp9PGCvNqk5I3IPF1/&#10;iGTiElLK8LWrkvuNinKxQNCXlUqqS8hvm1U4VspZD5PfEWNeJr0BSQJ529rHNW2G56+Bz72Ugh0J&#10;CWVOXoIUQLBTR+GkCcoz65BM7SLAW8G1zYVHIKTrFxGKfuC5bFF8It4VHvu209thODy/BPiptIQt&#10;b4NtnFUhS554bKaOIUp+D3D+wUgD+fol535K0dUT4x3nIOGupnENCSnQILlEeWZjoTrEArxP2s5A&#10;b96FRNM2aC0bkdIJWpzdPAe3OJ93PON1MBIPOe5hZN0NpO0FVUUzGpQ0B3J/d1B2vIfB7zuSl87Z&#10;SL4n6DE4pnUStrsdEpabiD2AFqXsiL3iHJ7DiN+B6xzh2dkJqX6ckPlZbDyf4ikn8zV18baVggQH&#10;+L2tBLx7CDYOwmrcSAC+Dok20kfCYb1tqmiKGB1N4x77fskxxDv3DdfwkXzAOy4qntttnHebeiEg&#10;eTgl5DYgIbOUt+L5HQ/XwrAuw3ApM8zb/L+E51ImU7ZGpSqpdY/zfIhEtEbllVMv2CQXmXgRS3Vq&#10;7p/y4FeN8plyVQvXU5485X5yT8jvWSn24mxWdLG9w6TReehxMbo9pqx8pWR4JPxOeWLaziHFM5Z2&#10;RXmHpiV83pc8gEcoy8XT8gliqtrtPUiIvXgwxinXpDKjG7iB4NOjMGvuIcafbVdWoePSSpivlqMY&#10;mIdc8zxEH25EtOEmv3+H8ucIeXsHz4ok6t+sCrRo8VuwYlfgGwTrlLcuZWOy+SbCj7ah+dxCRO4s&#10;g9N6gJ9fJtC9Ct86hHjLVpgtp8gn5yg/L6iXNTbnk41eR6LuElpvHkHLiQ0I3TgM/X01TPKYkyI/&#10;J6+Qj7lfMd6P4Qby6BEkA2vQ8WIlgjWHEGurgU5eM0h7i3xsJ57CCZBmTw8i+mwqvKYZMN4shF1L&#10;wNq0FcmORXBiU+Fak5DNDEPeGwGvdT7iD3Ygdm0z3u/rC/3uWLgfz0FvucVzf0S9IEnxnsjG7iPx&#10;chtazy5EnutLBnZwnTvgN21Bso57ELiGVKgRZqQNXuIJ0sYhyshdiDfuR6qO90nDagTfUga1X0Be&#10;2434q3HQa3eixP6lEEw+vYLAfC5yySWwCa4zyYVw9bUw2hcjp0+j3KUMdXjfJCfzc94dcQn7n0b5&#10;JjnJCN7lpQhlaJ6AvJgZpWR4KTsAOakeavaH/rYnzHe9VdhiNj4UTls/lGID0RnoC/vOV3i/6n8g&#10;uv8blYg/1zACmZoquK96oCs8BqX4ehS0kyjw7itSDjgNi1Bong8/tIhrPg4neg8pjfzAe6IrJx5w&#10;Q3gfjaBcl3DGkepOE89slPmzLD8HoZzmuM3fIv7id0i96I7k3e9g3/0V8s28r+zp6MzN4p2zEEbt&#10;aBRapqCkLYHXMQmptpHIm5NVsn0v3gO+LYUo5nPcWcj5U8hjyxB7uRLhi0MQv/ENMk1V/O4o5MKj&#10;YLwaDLuG95k2BrnIQP6P+x8axXuIc8yRxv5C0oz3bPsw1F/8Nez3XIMzU4WNlvLjgfwISBJ8ZIaj&#10;JCGI/kQUzVnw2sbAbhqATGSUyrvnNo9F+P5gRK5PRLp1Pfd1O/dwFYyaZRx/ngondrUpKHbyri+x&#10;uRN4Tibw3uI92jn0kxfhKNK3PxJvusGprULq3XdIvvklefM3KEX6Ae5CzmcJ79/xvB8HVF5C8T7K&#10;cf1G/Tq0XZsO7eUYdDrjUQqMROh8b4QOjkT01EyYL2ajZFEHsbrD7+iP6MtFsF+dQOge5f379cim&#10;eAelJsFr6IfohV5Inh+I2Mk+MC+NgHtzDMJnvkX7yX+ET/5AgjpIxzgkng+H83IhkleGI/WSc9Go&#10;nzwdidTVQbAv9oJFemae/QHZR7+GdvIfYJ38Ft6Fb2HeHopcK8/Ph5XkgRFIXOGevR4Nn/9zWo/B&#10;erUezoMJsB4ORp57L8baUoL0cUcg97Efkvd/h1JrD2Q+fIXsh+9QbqM+EO2BVG1/OM+GwLxOvn82&#10;GJnYIPLdSHSmuUfhISg0jEPDwV9Av/xrdDZ0R+HVb2Hc/Aek67qhEB+FjDkHvs6zHhoPq3og7NdS&#10;nEMKJvBMdHVDZ5eEVPeh7lPFNlAZ3Do7ydeSl680mPw+nOeV+xb/lj97cj+lUBPPZm4gz2t/6i3s&#10;R7zlCn2os/WGVDI1I8NQ9KjzUCcqSbqQTvHmF++7WdynsZTRQ3g+qA81jUcxPEuFHUcf9oLTOBqZ&#10;+GCk3v4BySe/RpcnL0JJo9x4jj3+ixHuS/vSvrR/3cSA89lzSjx+IvFagh9Jsi+hJgllDJAEzWEq&#10;sxVDjRiHxPPnUyL+gFn5rhiAwpUwEGXcEmVXGaOkbzEGiQHjk6FHNfGsosKtjHAtlf8FP3/v03P/&#10;R0Y4ee7zsz+eB1tQPP4kLEgMGTLen3n+32iVcMWw8lRSSfIJKOIEiGL8UN5/n9/K/0VGOGmfaCvP&#10;qXXL/+TvOMIS8iOeWWIY058iTDAQUmBFxqq0P3ojijFPvPWkv7+QbtKXAJc4wQbHEA+uSp4/+fxT&#10;f2osaT959q+iCd0+nYWwhIEKj4gxufJ5xTAtIaU1BKSSr+kxzwfPhdoz8VrUFQ9UQrbFQ02eE69F&#10;gk7tOaRAg0nQYxMAJXTJ1faUQPw6dOM+x5Uci+RFMUyHQyp0TMKljAQBNIGX468nkJNCDe0Vr7UE&#10;+0tKyCn5j8/FOvg/Atyo5Abk3KMRAejX4Xl7CaQIQsTQFpaQaTGC3YCWeIaA5KWKvkHKpPKeqoT6&#10;6fGHsJIEu5xTLPqMwPmO+ls3zhMEn4Fn70HJW4Yyle1slkDPlBw8J+D7BOKZDdC067DMSwS1eyp5&#10;pAhStQjXL8ndjcec0xMCyLvs/zp/v4iULV6ABNZcW5hjJ50znO8BAmMJ8doMqcIqyfETxgWkJXzJ&#10;PkTan4WeOsIxVxEALUfGXqNyuUlIpsrF4/N3bxU8MRBwDunMAhQkR0t6Hhx7M7LuYmW4892NpNkD&#10;RA0CWOcgx1uMslSoo6KfSa8jUD1JsH0A2cIMFAmmylLRtDCF/S0lvbYTeG8n+CI4IPjqKg9go2KW&#10;H6eMbxIuKlVCu8QwJ0CsOBZp9i+eeRkpbJCbqMJKO6mQCmiT6qViFOzMjqdCOJT/74NSZ0+ORyWX&#10;68mKR11hJPunkpllvzkCFgKHUlnCXKnkS/U+j8+J8S1fhXRyEOk1GJJM23dGke+GISMV7vJStU3e&#10;1FKRVV59nHdnFZXWQSq/XYFrl/BaKb5QyE9Hkf1LMYZ8gSCsSBAlOfa85WwLuW6ZP+dTrCLo7A8/&#10;RaDpjULWngwrPgOetZTjz0SZa8qlCBS5h5pOnpNcgPZZ0mA58hIK6m4iHxyH6Rzj3l4lmH+CJPcl&#10;ST6RXEdSPTeV3qTCkWWPOjMTVPhajmv2vQUcdwv8pBhbd3PP9nDcnfxsIem8EJ6zgXywDaoqqi15&#10;B+9B0iqIcVsqB8di4u11WFWydCUvoFS0laIMfMZMHodun+HPK3CTJ0m/zVz3GjjKk+wIkuTDtEk+&#10;tfYizWZZB/gcx/c3KeNUPPZcncmEeRMp76gySAtvW/p5nv0rPN9XEGy9jFDDWUQbjiDeuAOJ1u0w&#10;Avthhs+rghymVCKVvHRZyUXHNUg4p+RZ43mVEHFTqvy6uyhHTsPg+dXMK9CTF3gGryMlnlpiHHJ2&#10;8Hd+nrinjO5JKT7hbOFZkkIJPK/x+8pIbiSuQnLv+blVav1W7CKM2B3KhBeUGY8hufPMOGmsbUba&#10;2Ao/sQVOfCn3SXIlracckTDxi4ouSZtnn+dVQnBj7RHKLR2BoImOsIYgWzikU45JTtUO5eWlCgxR&#10;/kYpYyOfZLHIzqh4Wxl3yR9ck4ToRh/BlPyQuhTReMW76jnlxkvuaSO/G+B+tvAurlEG9cinJi8l&#10;dIuyx3xGufNE8YCEl2r6Lco87iF5JJ3eRd6hjNNuqDyZSdJDp3yOyvwpI3XuZZK0TWX2ICUvGjwp&#10;KrKbfLOBe7uZ/V1BVO7kUOUFpfIs552tPJk5zwjv7SjvEz3UCDv8EqGPp9D2nrwQf8L1PWSfJylL&#10;dsDr2IjA+Smo3dADrfcWw4+dRGfsFAqUlab2kHJbvn+WcmmTykPpOOtI89PqBYZ4QsfEu5RnKyP5&#10;OduXIULg23KnGyLP58GrPwz9zXYkA+JRfIK88ohr+4gQ7/tQ4i1Ceh2C8Q7uWQOB/wkYj+ei6epC&#10;1N08gPCrh3Db65EgjbVwA/fiBnmQZ5b0CTXfRrD+GKK1x6HVn4IZvMy76ioS7gW42X3wrWNw2o8j&#10;+Hwimm/0QfwZAX9oOsreYhSyc+Gnt5HezzhuCHpHB6zmG/Dr1sGrPoLo3e3q91LHShSiS+EHdyN2&#10;ZwvaDgxArm4WrPAaxJqPoP3xeUSe7kfi1Xq03l2OYPVyJOpnwW4ZidjbQQjfnYzQlQkwHo6GUT0G&#10;qdrhKLXNRuTeaLRd+R3QPA0d94dDr5kKt2kmQi/7IxsaBThTkQkvgR9ejVx8LfdnL7L6CnQ6C1Ve&#10;tKI1B13+aMqkIbyLxlAO8neR5ZSvYojzzKFwYgTn5kTKZP5MDAYy4gVHQC/GeIey1J9P+bgeZe5l&#10;MbYU5RD711chG58Or20e4vemIXD4ezTu+j2ajlch9XotUh/2wW0+iFzTdiSuT0Pk2nRkAmspuxeh&#10;INWxJR1CV3/Kef5MViEb7g676V9g1P4N9Lc/g1n3C2Q6+qKsT4dU5Owy58JpHQcnMBBOZDL0xj7I&#10;a8Mp27ZTBp9Cjmfdqh9EfYLzzs3m/TkNnenxSHcMIr36oxznPWaORt6arF58iK4QFUO0vCSgDlIq&#10;VHKUZvRpcOomoeVKPyTeDwXcCXBjA8jnHCs8GJ4+gPeCpEUQz6apKlxYPMty0T78OZY/58BqnYR4&#10;bTdo7/8ZkTe/hfZ6DNJvZ8F9OgTl9jHsYy7l5FLo9RPgB3jfpScB3nhka6pIp+5INvJO1Scga4xC&#10;Mcs7VQomdYnBbRi6SKui1w9Zpzvn+hVyxtcoJ3uhS8IYHUnt0B+dXYOoA81A8O401O7uAb9mtDIg&#10;Cs2LWa6ndSXiT1cjHVwB15T8p1OQFSNobiGQWITyx6lI3SUt37MvCWd0qmA+/yVq9v0CqbotcA3q&#10;VBHyhMk5hmfBeDYP0Usc7wz7enwUzq1daFjRC22b+qL0lLpM4zxkWsYi9nwC7LvLYJ+eitat3WBe&#10;GQzzUj90LP4ZQkv/Af6NngD1AHiDEb/2S3WGMtXHkK8+h+iBGQhv7I/4rhGIbO4Jg31H9o6D9X43&#10;Em95l11YgdDucdAvz0Px/RI03fo10uHvOX+eE5t85FF3iA9Hvo26Rk1PFILkuVffIXX+dwjt/w38&#10;BzxvLwYifuyf0X7kH+E0DkbZpw6UHkiakX/kJWB0AOJn/ju/81+BYG/qDsOoQw1DITUQbnggvBZ+&#10;NzqYtB6GrNkbBXMQILoQxHNfCjH1QLnrO0D+pl4ihROscA/SkWeA+kkp3YPnjvOVUPH8SHR2sr9S&#10;D2T9HtRl+lB/680zw5/yIpU6lOg0GWcQdZrRKGXEy19eOEpeun7w493gNvbkmRsGs5Z8F6NeYq2H&#10;93GkyulX6BhCnh6PrgJ1FSloxWe+GOG+tC/tS/tXrWKEk3DTFmWE+2ORBAmrk5DEBgValDeQMg6J&#10;MeZHHm1ilFGGGXlLKq1iWKvkvRKjjSil8syPjV0Vg44y8Kgxf5w/jeNI//+nRrgfWmWsPxrh5H+S&#10;vFrCBTn2n8zrf9XESCOeUAGCuCYqpO8IUKikS4iRMjp+GuczXf5sH3+uyRyFpj+maxzBQMUYFw5J&#10;YmnJl/OG9KpHiKBF6FyhvTwvv38e91NTff3H16b4QIU+vlOtYoCTeck62I8a6/N+/Pk+/vM3WZu0&#10;dvLkR/II+UPRUj4TWoYJENugJx4QCD2G5GlT+YeU8bnShxjfVGVBqV4o4aTsQ9NeE+TegkUwnUwS&#10;oBDQSbJ10xawQgDZIYY32WepbChhqGIkfg/DPodUeh8BllRTfAEt2KBAWDx5g+DyHUJR7hHHl7DZ&#10;uIQO6+wr9kF5lFiSAy5NgE7gH0/cIECVBPAEk/FHbI+hxR4QrF0hiL+gDMjR8FsCyZsEd6fZzyPE&#10;jZuc602C8Lfs+z15j+DdOkSFiUq7JMzNTVSeH5I3yfXXcJ7blceQlzoBlwq4QaAfJZAVj0GLINrQ&#10;n0CKRkQIQg2CYscmOHN3wrSuEkjf53duIJu4TDBGsJ06rIyHOkFnNPxMGRAyXIdFsCmeeF56ncr1&#10;5SQrIaXp9BZk3I3KMJSXfFxZglN3h/KY8rzl6i1m0Rfj3FQUqBSJ4ccwCUKNc+xrE/JpPpeZjCzB&#10;U6E0gYrXBva9DV52IbLlYcgXqPxnFsNLEngb+5FLr0Ehz/4K45ShTcJTO6W6aZFArEilXprka8tN&#10;4rPjlXEw4y3jHFdzrJkoZccTZEj+ttHIETDly4NR7OyH0g9vcPsCJdJY5koFvpgbpzzhSkJ3McRJ&#10;cYHiOPbN/iUc0xdvOiq5efahvkNQkee4jlSoXYNcdipKXIeaHwFHVhRU8V6THCjZYfDiQwjMB8MK&#10;DuD6qKxmJR/cYOUR4HvTkZO5FiZz3UsJTlajmJlHJXUS50XQUpS58vtcq5euGAV8gg2/IGsbyX2a&#10;iWR8M7T2A9Da1kFvXQg3Pg15bxLSznQC+UUw9f0E9lLA46l60RCUXGD6G2ipc8pA5lh7SLcFyuhX&#10;4B5l8yNIF4Kq9Ay2+ZzjSmXwSYoxjmPnCjPJW0uR0k8gqUnI8xGVjF8LkY/DklbhDXn8pjLwSmiy&#10;bxPwp5eQn1fzrJ3juefZCosX2QckJSSOYDnjSs6/k4hFH/M8XVfhpy55WHLDpcQTLrmL36ES7m7l&#10;md4HPcLPDPKWReAUJQ1a50JvWQE9sAbJ8EGCrCuw45fgsH9bvMtM8Wb9VCmZd6c604EQz8MDrmU/&#10;XAkxNU4p79tEgudTQlMTct4O8lweJz/zM/MKNJ5vmWNCPwc7Keu/DkPWHfoAybEW5+eWMjgegCGF&#10;EoxqxIy3PGvVnMdFpD2uJ3YIVvsJGM372LYh0bSRc99M/hCPt63KQ9a1znNfH8KIvOI9+JbjvqdM&#10;eo+QRjmVPKcKoCQo8+IaZU3iKen9hKD8BaIin5R3tdz/lI+UecpDXbzeVHoHyakZRyzUzHXerlRc&#10;Tm/j2T9HurMPCdvlvkQj5I/YMxjsX15sWBLymbzAdop7Q7lpXSN97nIvnqmXH6Fwg6JrOCT54D4o&#10;g1bKlhDenZTL5znWNeikXyJ1BQZlkhTcMSUPH9dn6zcUD0hBkCTXZehPKY9Jf+0G5cQp7ttjyn55&#10;CSb3KO8JeYEj3saxV5Tzj/j5M+4J6SP3dFh0Hq675R3aHh2G0XGI8ostyTNA2afbp5Gj7BIPp0zt&#10;Uhg1qxCvWY3wC6mmOhehK8tUvrhU42K4UdnfJ+TRR4qP3MRpZRh0MsvVS4JUcg/lzmae1zUq55YX&#10;XIyOp4MQuNwNxuM5SLef5dpecA/fwRQPyJjk4OS9I3kIk9e4X7wXIh1cRwti7bXoePEATRd3o/XC&#10;dkQe7EaqdR886wRp94z3l6RuCJBetTx3Z5E2ViMVnM95zof5kfMNbkKac8jnlhFEb0KubS3iT/qh&#10;7fZXiFbPhNFEPuUe6dpbJFtOoOXsDMTrbyJuVcPkeUs2nUaaazY/LoBWtw2p2tnIJ9ch6R5EnLxv&#10;2ad4DvfCcyi3k5u4r0uRzm6AzfmZ2gPFd3KnxkI8H4ET5PG5PJfzEXu3EqnmKXCia6EFtsE3NyIt&#10;nq6prcjkFpHPlyBavxTJ0BL+PgOeTXlL2ednBsHLDOV9MZp8sYQyZDPB/GLlPZvJTKdsFrk5G9ns&#10;CsquZejkHVOWxrtHQuEtayPlGr9vLYUZXEa5sBx2hxQWGMb1V8Fr7od8eBRKhlQEnaPunyLvHEi1&#10;5+aRpF1fVYnXa1iD+LXJSFz9Dub9r2C//B7em9/Cev4LJN79Bk6oG2WtVIMeBUgVx64+6Cz3VwaI&#10;Umd/3iODKMcmqLWVJS1DcqwyqnVZM+FGpiHyqC+cxvEompTZzjjShHce75ZimnepNxdFexoyMd4P&#10;4dkIPB4Jt2Mg75KxsAPrkBdvet4XeX8OOsXwmOPdxfVLeoC8vxxZfTy8CO87eSEl/7d5t7jzkY8P&#10;Q+DBt0i+4VwbByN261eIP/wDMvVDkHpVhex7MWSO5b3LeXDOJcp/yZ2ot2yB2bINRnA19Qv2n5qP&#10;gjENJXcqfx/Fu5DPlcejAMmpOhKdqcHItvwe2frfId3wNdKkVWe6inOV8MmhpNdQdKX7oGB/jXKx&#10;N/Iljl0egDzv2Iw1B047+SR+FJ5OncPuwTt/ADIJ3mvh5choh6B9PITQg0lAYjzXPhp26wiEX3HM&#10;8FTeAcPJY/1Q7BoA3xoJ8/EsJM6PUfnGCh/7oxiQUEnOlfejW78S1qMJ8J/PRPTeEqQ+nFfVTVu2&#10;dkfzmv8J99ZoeI+HUTYMQOrJDKSrJ0C7zb1+NgXmnu8RXfQzOCd/A6/mNygk+qLQMBqRXX9AaFcP&#10;JF6uRqj6CMzb5KNtXyG14Z8QXfrfoG/9AxL7eyG45VdIX58E98Y0tO//huOOpuzoSdnE9bZ/j/DF&#10;v0XpQxWKoWEoOJJ+gzxrV0F/8Y/Qr/8T/BvfInrs5yg8Ggjj4O8ROf5LFOuobzzrBevVZPLyEJSS&#10;3VH2+yEb+x6dVnfk3a+Uh1ox1wc5vS/Muu7kRepJMQl1HgI/Phn59iWInxiMwPpvETnTm3Tvh84u&#10;6iKkZ7mzL/WdXpAiEeL5Wc4Mhqv3UhVmS768pOT+Ug9SXm6lbhXjG/e2s0D9S/Li5kSfGUw9i2Om&#10;J7JRfxLep57kJKaxzYWjjSHfsX+Pcy+Moo41H4nGmdDvT0Ns11fQ9/8MufA0WKHVSCeWqpewX4xw&#10;X9qX9qX9pH3ypKJyWCmQIIYXKsRSJVXeTMcqyeXFs6ZiKOIzysijfTLI8O9wgKBJihV8CoFURjip&#10;lPbjEFMZSwxUn40c0pco4VRaxXtMjHDiWfeDIUq+K+PIs5+/XzGCVPr6S1plrD+OLf+jEhypVHOT&#10;3GeV/33q/1+N+aM+Pv1PcqTFY/Im/jnBxztlmJHPKsUN+KyMpYxj/9Em47AJTZVHlcxBvLGo2Eoo&#10;DZVcMboIaJF+K2OYKmecFAmo5GmTdVTWUPFe+7wO9v/j39Uafjx2Zb4VA1wtldVaRZfKfsizMid5&#10;/pNRT/3+4+f/s7XP+/jj/wlthA4VI6PQQkK9VD435ZEmnwtNIwSQjUgQpGnGgx/+p/L/Cb0iEs5N&#10;EC054UgnyXkoIFRyGNn2+QrIiRKY6fdgCeDjTyl4EeH+ST9CWwlvlhxsdkryPJ0jiLutjBO6eAqI&#10;AU4MBAFJss4zyrlH+Zx4JkieqjiBaJyg3UwSsGTWwiXY1rQ7nKfkPgxxvIecx3E1dtK4C02qDwa5&#10;VgIUM3mZoP0MLP0Owfw9zvsF+aBBrdfQ7hJ8bCWAmkpFdDzS+SVc00HOR/JgbYfjE1CkNxCcH4Ap&#10;RorIM+gCYp1zBPh31JoiAZPnJAg9QbCY5fczmzkfSUJ/gX0fIyg5Css5DD+/Aq63jX1IRdW3nNMF&#10;AsojXMcF0mQ/csp7ah4V+RUcc43qJ+VKZdMlVADnwvNWESgf5DMEoDmChOIoKlQSdjoC5fIQSJEA&#10;3yEYTK8iOF2ErDcf2QwV/+wsfmeyqkKaySylAjYTZanymZkFzzwK0zgHi+DYL4iH2CSoUJ9yH4Ia&#10;CTOVNgySU0aMb0UCnlJRPLXmEQjvgCt51CSUlYp9uUzlTiqdFcZQeRvHNpGK30SCCSp7GYKRnHid&#10;SdECMbJV+isXRqJLKYhiiJMKqcORIwDJy3NiOKQyWcxJ/hx+xnnls5LDbSmBDoFb51gUOodAkoH7&#10;qXXI+dMheU8ElEnOE6nCmuYcswR5hU6CpM5RnMN0BbLKVKg7OXY5M5IgZiyBpjxDhbsoxj4J5RjE&#10;54cgEZ+IZEI80maRnlRuCVDz1hj4kRVIhY8jEb5B/j2rjKdl0r+cmUHgsREp7Thpewi+vh2Z8G6k&#10;23YQ2K+isruY4Ia0C89DNimgdTx8nyDKHYusyzWLMTVL4ONugKWdQlI/TVC8QAFfn/+TKp4S7pxM&#10;nYQp58i+RJ6+w/9drPCFs4ltNflukwLbeX8h/OQGGJEz0EL3oROoJ2MXSZd1/HwCTCrd0dBugnSC&#10;9/geKtZroLUtQTK6GnZsBQH6bM53Ltz4Iv4kwLQXougsIJjfpQxlmvmA5+AVopp4Mj/jz6eUs694&#10;7l4jFOcZjEsY6EveKZLS4B40/SYSxmme343c48XI5pbxjG2FnT4AQ3nmXVRG6rS3jmdiO6QKcsK4&#10;CTP+EI4hhVDEMHeWZ+YeYjIW5UxMebRdglQITlkrobceQvzjTYQ/nkG4cTfXvpggdRn3RPJ9neWe&#10;Pubd9ob79hRJKeLAM2rwpxZ5R1pUXjp0hONoj8T4U2RXkLKoiTKOtJOceZQZmlRqDlVeskXi0t5z&#10;7e8oW6RQjBQxokyjnFEFjTTepVo15cN9ypajlBEbyC/bYVHGWPp17t0NWMlr6iVGUvJoJs8pY5lh&#10;3oaWECPLc8pRCRelDA7x3hQZLkY3qUIdeUvaPKWsuQnJkZbxN8DPrlDeu7ZFHkmQP8NSNbYemlqH&#10;eLg/JA2PwHN2qmqI4vkYiz1l33Vc12slYxPODu7XQ+hRyblXo16UiRd5LCJhxVKMp5l/f+Aaq2FI&#10;fj5JSUA66Pp78uMFZFJryYPLea72wpPQV+6Zbt6CG36E+NN9CN1YCvPDMfLXIwRrDiL0fh3Pw0p0&#10;ZilPovvgNxyA9mQDWq8twcfrC9DybB5iH9fDaDwHp/U10nEx1D7knSEv8Mhj5IVE4jFSPA/2x8OI&#10;3FiE+J1xaLopxoEpyEXmE1QuR9bezLVzXKG3GDOVZ/RV8thd0vwR9+IeUvpF5AK74L6dgvDtUWji&#10;+M1P9yLefBSF1DaUJVw/tZuydg/vhe3IOit4bsehwDNsayJLZisvoaK3GLC5F/WrEL01CYGbw5B9&#10;PRnmxV4wXvCcuwdUEYyMz7PoiBfzRoL82Rx7JKLvZyD6kTKj/QycyEPyCu9V6xakqInkJZXCRYnw&#10;CyRC72CSbzV5kRW7Bjcp81rPvd/COexAITiFNJvMPSBd09OQjk1FzhyLUnY4sv5knr8plAVzkWij&#10;LErO4PpWwI5yLyjDyrw/cmLoceYQlE+Ca1CmWpRDunjpLWefPFf2HI43G+nsTKScSRxjGfIyP955&#10;Sd6HKZNn17xIvUJeXPGu5zqyxjbkpPpq8ziU2sfzd967DcNgvO8F/e330F92h/bgK8Rv/ALu0+/h&#10;1w1GUUL9xCtaZGxhFO8oymsJF/QGQqp0F9N9gOxAznMk0jrvo/Q4dPJ+LOXG8B6hbPVnwdVXcC2z&#10;Ea8bisBzjk2aZMIT4McGALxjpDCBnxqHVGIKfIP0cJbAC82E/lFSLkh+0Wkw2seg6cZXCN/7HYrG&#10;FGTzvK+zpEFW8uuNI4+NRTlBuraPUvnEsqFu8Ju7oRjnfRIYC69lBbLBXSikSbv8GN6BvP9492Xj&#10;YrSbSVnNO1wbAuvl9whe+RbNV7/nWfklwnd7Ivp0OoJ3ZiH5eAGcN1tQaj0I9+FItO7sRp4aD+1u&#10;FeyXw9Cli5eSFEqqzDtvj+e65U4eqkIci6VeKHVWqXuulO7Hve5FulZeTpX5v3JWCioM4D3L+9Ya&#10;gaxehc7UECTfj0KufiO0pwuhVfNutiUVxDD4oSroz/ogH1yFrLmedOT47K/L5TpeD4Z+YyL8RwuR&#10;+TAZZcmHx3s1FxyM1hPfomNzbySPDULq8lh0nBuM8LUqmJd6w7zaE12NE+G+rIJXQ70hMgc5nXdR&#10;4xi4Tf1Q1sch3UR++DAS7t0/IFv3HcrJsXDez0Ng33do2fIVkq8p1+M1MIOP0Xp9LRIXeRceH4f6&#10;pb+Gvncw/KPDkdj6B8T2/Rzukyok381EITqB9OsL58NX8JsGIFndHV71YBjVoyGFOEC9oUsbikKA&#10;Okkzfz7ohcDW/4b44f8J77F4/Y1C6u0QdEYHIdfeF+XIRFgfh8NpJ41TfdgGwPjYB3b9eOhvyG/8&#10;DoqjUSpT96D+lLPGQuc+Nu/6DbTLv0cn+aZTF31jOKRacVeW54A6irzM7OoSr7jubN+jXOLPzt7o&#10;6uzHfvpRzxEPOnkR2RuFTF+ed/4u+XCliIPDvUtTNyN/lETfIV/4xiCEn/4SXlsvyt8hlL+DVYGQ&#10;sjcDXpT6iTWaPDWF8xnM/fgWacqoTHoSdfEJPOtfjHBf2pf2pf20qbfREgYinjdUXqXx/2KIq+SH&#10;E0VSDBHy3c9GHGkVY0/FcPHZKCP/E2OEeBGJd5AYcf5oGPrT735u8vZbvi9Gj2YqzPKMfP9Tk++r&#10;Z+R56eunxpN/r30e98/9vzJPCav9wQgo31UGsM+eezKeND7zyegoecLi4pUmOeAIGuK8vMRgU+nz&#10;U/8/zPdH//tfNjFkciwZQ/KLsQ/Jy6fCGAmExCNLeQr82Wf/rfZ5DbKuz4a0z/OSn/zO5/+TFtG4&#10;GOA+5c1RcxHaV4xSlWc+Paf6+elY/1na5/X/ZG/UWiWEOEYAVqk6K4ZkZWD+lOdNGSp5XqQyX4KA&#10;MKo/gVQYlb7ECKcSfpOPKhWBJVS4VXlJSmiQhF5KgYQYeUeLvoElSjcBTVyMfASwATWPIIHcW4Lq&#10;c5BqkIm45Gt7BNO6QqB5leMSwAbFu074lueFvCtVeHWpnJi4pUCzzu/o8Sd8XhKu7yQYIQAXnubc&#10;dIKxlHMMtn2KgLMGUs1Q5i0eGhLupgwWxmUk+IyE2IqBLx6tIQA/pTzDChJimZtNUHaCwFo82upg&#10;GVeQczcjk1kOy9tKupxUoNYxuWbtkTobiq9DYiwOkZcfIJ3eCleKNOiX4KQkN9U5tuNIE2j56fVI&#10;Jc8T6D9X4XEpfxeM5EGu7yw/30MAvQ+2hNflperpKvazm22r8jJLOQLYrxPU3IBURs1KwQEJ1cyP&#10;hhRGEMNYuSRVPglm/EUES3sIBPlsgeCgMJ3/n0KlbDby3iIVNlPKTFeGGss8j7h+DwnzGHK5hcqD&#10;oFymwtY5jH/PVQYs8aYqShhsZgbE863AcaXgQUYKN/jzCSKmIZ+fxP4nU5kj6CkNoJJPhZLAp5Cd&#10;irw/A8UcgVxxHP8nXgGcb6ECkDqLUvBgmPJYKEqlVXkmx76y4mk3FKU8QUNuuAqBkgqhRT5bFg8B&#10;8ULLcQ4EiV5qtTIIZXyCv9JoznsqPFfC2HYg7Umy9insdwxyBIlpMdblZvJ5ziU7T4V2ZtyVBCeT&#10;qbxW8r+VC1RK1RtjgrzsFLb5BNjzCByokGZmwzf3wNNPK89B21jLPZqLXH4caTwJKWsNtMAhxNqP&#10;QRPDVnAHYh38X2Q+v7uQgHQhzBjnIflXUlMJWAiGpTBEkmDHG8B9GYmcPRFGYASM0AAqy6MIzAk2&#10;UqNhhsbCaJ4Gs2k6rMbhMKnYJ+ukiiGV/paByMaGIR0ejVSQQJl9ZDPTyKuroXUcgd52jX1ehBXb&#10;S14jvRzyaPwSTJU4/yZB9F5lDDDjN8lnl8iLxxSYl0IgucxalSPOcbcj6e3943kn/0clN2NcXmZR&#10;tsoLFclZJkYbMQqIl2n8A8/sOyT1l7C1Z8o4boqXXWYdeWgGculFyKR2whXAHpMKqoe5l+vhxvdx&#10;vUdghKVtR0pbzv8vgq3PJX1nQmtZi3jTHkSbD3F9x7mOfXDslfBdCZE6DPEqFc/clIzl7eL5OUQ5&#10;cwMa5yGh82LMF8NLkp9b1mXO+aUybMVEZsh9IYb1yEfKO/6MtnK9jTBikl9NihfcomxrRJSyMEJd&#10;QHnUs8l3xHs8EZMiRhIiSnpzXDfDM51ZqYy0mdxSnkmeq7SExO6lPDgByZtnGJcglUj16HNoYdKN&#10;9JM8b8roxTlLVXI9IR6AnLeqnnsRtnMSqfR+2OndsFRBm01KxrjOAUixj4jcraS9evEU51p4B8a4&#10;Bxblb8rfgaS7jwD1Jsero/ztUPqQpUk15/2Umce4hheUkXVcYz3pwJ+cT0wMXuxX8qmGYlK0QvJv&#10;PlMpK6IR9k86mpTBPtecS/F8NK1DvJZyTn/MO+U1v/8RCfJO6P01hF+eR/DpOcRqbiAde468VOuN&#10;bEHb890IvOI90XFHeVFaqVPc2xPI28f4PdK/9RJiH/eg7eVm1F5bh9aL5PG7q2C+2AGrjrQMXiA/&#10;vIEdeoOY/P3xNjKRi0h1rEPHk1loOL8IodsHYHy4BzNQT/5qUx6kYc4rKDkHybfR2AuExXDM9TgW&#10;74jkeoJU7l9qPczIAgTfTkDrzbFovzYFxrNZSDfNQtGYSxm5AK6/lny3h2d8n/IetVNbSLMLHOc8&#10;0pFLsN7sQ/DUdLQf6oPA6YHQH86BV7eJZ5j3U/A4z/8SJF9XIV5NOR46j2T7cUTrdqDjzWyYbXOR&#10;iq1DWt8KO3qB8uUt755aBNgiYZ612B2k7W0VL2GR9Zk5KBNsF23KGMph11/Jc72DMnkNZfcKeJT7&#10;4gVb8LagYG2njJ1L/uE553f8rBitD8DVt1AuzVZeQGl3BGXmHMQ7FnP81XC19cgY8wnURS6u52eS&#10;72w6f59F+m+D0biXMmo9jDfzEXu6FPrTHQjfX4O2W+MRezgN9v31aD1Gmfacsj5R8dLL8Q6VMH+p&#10;5l3wl/C+mqDCAZEZwrV/RznSC1354SodQdYdia5PntoqV1aR8tNazr2izPbGkgf7o+QPgdHaE4m6&#10;PhyDd0tqAbKU2VJUwHvfR8lN8G6zWqqQTfSn7OlPXptN+b6Se7gQdivv1FbKKmst50R9QF6WxQ+g&#10;3DIbzqNucB52h3l/EGJ3pyD2fAqyUqU0xbm4vKfkZVp8HvKhKnRa3biuSdyDLeqM+ek1pLF4Fc4g&#10;DclHDYPJQxM4P8m5thzGy01oPLIM1v2dKH08AvfNSuTeTIbzoA/M6/3hPxuE9JOeiBwiTe4NR6Gl&#10;Ep7qtI9HRpfKqqPY1wiEPvJ7+ghl6CuQToXOvrx3q+DrfeAneyFjd0Onzzvf7YdydqBK+p+L9UY2&#10;OABdXn8U3J7o4v+7UoO5jqlovzECgfOjUazjXjsTOX/eXfYoVcnWDW0i3UinEvWEzv6QqrXpthGI&#10;VE9CtnUe0i+rkHn8e/78FUJHfwv9+EhYtxYi+2ozYru/Rnj138A5MRCpU4OQuN4b5usJSL9dg/jR&#10;KoQuDUZBW4NcdDrc1mEoWRM4z6GI3PoHJGt+C/CudiOToFUPg3n59/Bv90CuYT78xlXItC5RVUrz&#10;T0iTB4OQr5ZwUp69c90QPfHPyD3vA/15D2RauqMY7YF0O9cf5v6ZCxC+/D1adv8tSiHqFtoMntNl&#10;aL49BtEnfwDcYSiHBsJ6wPHef4uCIYaycSiTh7zX3WBd/wbGtT+gs2UIvPpuytPNC5N3g1Xoig2G&#10;39wDRd7zyZZuyEvON5+6Tmosuuyh3IdKXsM890i8Prus4cgmB8Nq+gbJ5m9QcCREXPLC8XtF8W6U&#10;Nki1cln0ODFOD1HG1HK2H3WbAdQV+6EoVU6zQ/ks97xIfYf6Wif1tkJKUm1UAf4oFCND4dT1Ig8M&#10;h1Y3Cl5IPPJ5b2XHkbf6IP3hD7BreqLEeZZLUhxi5Bcj3Jf2pX1pP2nixSNGuEibMiBEVJiI5GQJ&#10;VwxwElYaEuPETw0Xnwwy/4YRrtJ+aoT7/OyPm/xfvhOgoi7eaR1sn/LNyeeq78+Gkx8bAf83murr&#10;cx/S56d+Zc1UwtWclbFNvifjSZPnPq2Rn0m1SgFRUsUtplVywEkemx/6+8FQ+aPn/0NNDGxCBzGK&#10;GgqwqFAQNuWV9cOc+N0/MYb++0155ikvRf6t1iD9yGdiJJK9j3MsqRb3lnstnl9imPlk7PuT78vY&#10;skahxWeDXmWMv4r2aa3C57FQJRdcxTtTjHCf6C2fhzqU52PCvEc+eK6+rwopsInRWgx0lT6aYRo3&#10;qUgeI69UIxQlXaP1BNvihXAKSesmaV3PviX3W4zA6zWSqaMEo1tgiSEs+oLPX1dgTTwtIoEm9k0w&#10;L6BOvGniBGuch3irxSRhuAqt/khgL54PFwgSDrKf63zmmfJ+sOyrBLRi2HvIdUTJEwmuKQAtJmGh&#10;x+C6e2FY59n/OzUfCZsyYg/gCVgpTkK+awRy2YVIJQgIQ2+V54kk3M/m56pcdaZ5iWD1Ace+Dls8&#10;xrSbCqDGxHszwrmFa2ARGHvpHQTG+zm/owTrh6GbZ5BMH0HSOcz5nuf/zsGMXSSoOwfX26rC5qQS&#10;rCe5hwiGJc9UpjQL2cJkroeAT0JasitIz4Mc75YC62nxMsiN43yp7GfEsDaewGOUMo45BHyGLl5S&#10;Z+HldqpwJc8Rj7g5yLlruF8b4EjC/8x0tXbxSIxxz6Qiq+Qu6spLjh0q1ASSSQIx09kDN7tEFWVQ&#10;YaLKwCbGMEkuPfOTwY1KXknyxQxHqasf8uURyObmISOeImK8KoxDiYqkvOUtFQfzmREEAFLdVAyI&#10;E5UXgFRuk37z7koqmaupHE5T3gtlAq3OgiiTVSosKpufRuC4mKBxOWkzk202/57DtY+j0i+GwTGq&#10;IqskK5d8YJkc6ScJh4tSSGEG18gmSYgLBATeAo4nOd1mo9wpHngEgRkClZwAlD4odo4krbj/9hbk&#10;06SBhKNyLBUGnDpFYH0UnrcOOTHwlcYq78KEdkmFOscSzxVdxcPJIx9k7U0EOmuRJoDPCPDl2J4j&#10;BqPVnMdq5eWY5R6JN59jbSWIEc89rkN5swl/HFRhZ7ZznOMeg02+kkqJaesQ2w4VBpdOCgBeDd+Z&#10;z7nMUKFPyeAhGG3HoXdsgRldgDQBhR1aBr1BigvsRKJ+M5wAeSK2Hnr7WsSb1/IZAk9NvjcNVscU&#10;WPyZ4ud2fBeiga0INp1GuPEKoo2X2a4g0nAdkXr+bDyHcAM/azirqjaGmo4iXM/WeBCRJo7VTN5s&#10;WwhHPEcIPF1zIfTWtfz/Xv48AC24jedrNc/WZiTCJ6CFr0CPXeN5O0l6kJeTR8jXlQIvlnivJW6z&#10;rxtwLfH8Oc3zuglSKENy0iWNO0hQLolHrlQztp0TPD8PlVErpj2CThmUTJ7kuTrPMSohwjH9FeXN&#10;44qxS7x1dAnLvUNZIJ5ot2Emz6riKWLMk4q2hn2Re3GC4x3mHu0jvXlWnL08z/vVSwKpQioFI8TQ&#10;meK5drObYLu7KV+vUY7VQBdjlhgqtWdIGA84roz9UOW8S3CPzdQRmJaE4FJmUHaI/EhS9kj+KuEF&#10;Q8JL4y9JJ8rr6COOeRyGdwQRyu5gmLKdclp5/fMeDEohDMpG8QT23AOkaaVoQSTxBGGdNInLfJ5Q&#10;hl3k/Pcoz0A9SnqIoTVKvSnWgBDvDHWPy/0YoB4RkOraUsTgNWl9C7Z9kPy7nnu7UhkYJCxYI131&#10;wFs0Pb+K8LuHsILt7LeZcroWsZaXaH18DNmW+4jVHIVJ/nPsywjEn5DeL+CS9hb5oOn1IbS/ugo7&#10;Jt5qT9U8Yuw3IfeHfk0VspGiFZb1kvxAnohwD5o2w3i1D6F7u9BxczHaLw5B+9URCD9eDv09973l&#10;JrzWp3BrbyP+cC+aLmxB041DiL/n/wMvYYsxkfek0E4q6uvRl9zj/ZQDi5EMkH7hs3DIV/LyKJG8&#10;xbN8lGB9MQqBici8nYzo7ZloujobrQ9mIfJmBcyG3QTfJ5DXjvGOIV3MV/D0E4g8XoTk+0PIxe7B&#10;qdmO6E3xgBkK7/kIuHf6InFtErSn+9Dx4gQ6OG89QFlgyVneBCe8GnbLGlhtO+An9yOX2IySthRd&#10;qTmUc+KxSznD+yCV5veTJ2C1r0Q+tgiZpBRloRzKrCMvb+Wdc4Tf2c22HH6O8od7KF6qjkMZk+a5&#10;1a4h7e2lrJ6Hcm4ZIPJUwtvjx1Aw1iITXA63eTGMumkw63mu60cjdL8njEcjkX4/CYlXM7nGpUg3&#10;r0Hi4xGEannfNz1DMnySsm4XrBjvyLZrKLSug/VsOPyPlF2BtQi8XwQjPJ/7uxwpfQuKRZEbIqNH&#10;cw6DkDX6IJPow/tKUkd0513RC8XsYN7rA5GKj0cuKXnopkBykOZs7k16gXrBU8zxntF4l8VHw6rr&#10;jsTz71DsGAm7vT/K1iggyvvqzTDoNyXv1xLyymqE3y9Gy5XRaN8zCPEbcxB7Mgv51kXI6otVfs2C&#10;NRepd8MRezYSXmw+8nnSmfdzKT+V98UG0nE38t5MZDlm4OUYpCMbkMsthZ/l3ZVdQ/ku1Z5v8e7b&#10;rfKk2dEBSHYMQqaVsvfpWNjne6Ft7X9Hx/7uMJ4tgNPMOzw+QYW1Jj6ORSq8H2bHBq6L820bi5Ij&#10;L7m4xvIo3n9TSTfONz+B9/QoSLVxZbCRnKn5IZDKnlKUqNw1mM9IDrc+nGdf+NGh6LQ5/6bhiLz+&#10;Pf8/jHf+WP6f93x4Jgrtk5Hp6I6uLO91cxjM+33Qsv7nMK72QKcxFvCHIBf9DsHnf+D3JqIzOYY8&#10;8jXsmt8g09RNeQoat4eheevXiB8fiPTzxTDPjURyXxX882NReDgE5umeSJybRNruQ+zFXkRvrUDb&#10;menqrDiBaegyZyP5ehz3oxdK+mSeqX2862qQbH6I+OmZCC7+FbQ1PRA7MBaRPSNgbuuNjhW/RHDP&#10;BGjXKSNeHEC6juf5/nC0nvv/wGv8BtmG7kBsGFLtw+AEZyD+sj+M6u8BYxTnPBq2zntbp274kTR+&#10;0w2lhn4oG9RhHNLHqEIu3Aed7X3hvf4e+YbB5JNBKIT78nz2QCH0DXItvSnzRiPTMh4Z7p8UeerM&#10;UM/xh5Iv+iPTPhrGm4GkO2mb47PUfSREuFTgGsU7MdMfXS73yR0CKdZQzg1UhtSs3Y37KgY1fi4e&#10;cvIysbMPyuiNzlJvFNMDKRPIe5mJ6sUtioM4Zi+Us5IzV/L98nv5HuyvVyXPonhFuoNgxQchnSCf&#10;6mvhG9QVwssRfdoD8bt/i+S73/B7UjxKPIAnfTHCfWlf2pf2kybGBzHIENz/4A0WonIqubCUJ9Cn&#10;XFUSbvInz/7YKPNjQw37inQo40Xl789NvvvTPj63z5+JsUOelYqgYhD73Pen5+X3H8b632ifn/9X&#10;/YjhSzzyPhv/Po0rTcJylTdYGySXlSi3ceORMlaIwUqUbjEe/gktVN/y9ydj1n+oSUiweMCR1tEa&#10;FbKkCiPw70pY61/S1x9bJURYDHGkp/xPGfDEo0vWJmGX4qXB8aJShEHCh3+8BvmurOPHe/jp85+M&#10;89fSlPehClMWDzWhmRjhPvNenDzQSpD7HIkEgWmENFOfxUlf8n1UvENaCEjeEHCdgUWQKImJlVdj&#10;UEM8+hqGdYHtmtpbCSOOhJtgEkylnSNUNI8R8D6GIaGqBIPinaYTNIknZFQVLxGjYDPH5Jnkfsgc&#10;Y1HyYfy1MiJLJVSTwNFJHlPeaEbyAhLuaQJW9sUxpCqheGwEw1GOHSbofgDP3w2HwFlC4cSYLKBU&#10;QreS9iEqwGuUsShXnEwldSYB4D7YibsEoFcIIrdTiV4DSZRvEXwnzbsE1BxDAfmPpJnQTWRBPUEK&#10;10ewI95guQwBCRVqwzhOGkm40yXS5QWB+D1IzitDEnhL/it7N3xLCiVsUh4t4Qi/Y51FIbeYQGIq&#10;wd5czmkBvOxyJPiMgFzJZZXhZxnx/srOQNafh1JuIpUogpPUOo67ld9fDye7lYD9EsHLRRUmVRDD&#10;RPIgks4mgqxpyOfmEthfJo3fk0b3kPNXUyEbQsWtJxW40fC8DaTzWaSsQ5zDUq5pDulEJUvCUSUX&#10;HMcvSNVVCSMVY1p5BJU9MbINRKHA+aU3I6Wdg6ufouI/EyUJZy0NIvgZSQBFgJMX7zeCIYIj6U/C&#10;L8RIp36X4gv8TqUKnxjfBlCBFHBA5T83G6kk12hRcU5tQkZy4XHfClJsgYDDTy1HxlnOfZiCXGE6&#10;57FKebjlstNRLBGYEJBIuGyhyO/70zgG5yJ5gwhGilR289kRXNd4/pxBmizhHkheHwmVnAY3Ox+2&#10;I8aJ65BiAo55FL67Bb4nhp+1cEhn1z7A/+3gHHbDNYVHj3FPtpD3pVDFAoIh7qeEVxIEi6dkRkKG&#10;naXcx5nwM5KPjuDNWYWCt5Djz+N6dsB1t5F/NxBMcxyXwNfdyj73IcX+U9pluATLaakK6m3kHCRn&#10;3E6YnIceqyavU6bxPInHl5U6zz2/w/MrZ1ruoCBl8EvoydvQ9Sc8g8947m/ATp0knx4gbbnvpLcv&#10;a7NP8Ww9VvnWYrwzK+H8lCGUCeIJJ9VOxVgTV4aLRkguUanWqXPcpCTRNy9wzXL+t0Mq7rr5DdCS&#10;lxEM8Ix3JCiHKCfi73jOKjnKpEqonH+pgJqM34dLPpTcbwntKddVgwTvKPEOC0bFMESZFJFcb8eR&#10;lvMVu8s5yF3Gdcclgb94v/IMhqr5LOdjHSWddpJ+h3muTnEeF6EZPNfGDcqiG4gZDyjTXnA+ryiT&#10;KJfC7ygvJC/qQ9LvPAzzHPt6i5gYn2KvOCfJ10aZFn/BsyRVm+8hynVoqevs8wr55Az3RkLHT3Le&#10;d5UXrxSMESNtVK9GRHtLWVlPekl/vHvZp+S1FFrq4Qb2+4Ry8iKbFLrh8xob56ub96GZ99jXFViU&#10;hSn3KGX2Ha77I/ed9z1lncjyRPQJz/FRpCgX3PQWeOYJgqrrnIsUbrgBi8/oMp54BHO+nhT2IC/E&#10;g62IcH/kXg7wnghEeT9LYQjKWFX4xrjFs8gzbl1CknsmoZ2+vwYOeV+T0OBoPbRIA8d/DS1O2oee&#10;ovnZSbTXP+T/KddFFrcF0PGI90XzEfL4QSRaV0Fr3AxfvPxUyD/5TKpj82eKvKR13EDz87MIPT8D&#10;r+US95o00CQHongkfuCekX68j2zeP+L9KC9FkgZloCNVV3fAi3GPa+8j9JT70UDZLIbjF/fQ9uQO&#10;6h+eRuAR535jNZr3TkXdtjFoPjgDsRvrkKrdQdDN85fcS5l2ATnJA2Yv5hkRI/penhnO36VMylEG&#10;8z4xTZ4XmUfqKs/rCfhSQCTM/WvbhPi7NQg+XIWOewsRujUGHYd6I3huKLLBbfCilB853kmlbcgn&#10;zsOqXo7GUz0RkAT/j0eh0D4HSMv9sBq2e5jn5Qh57xJibXfR8eEmAm+uIVh9GPHatbCiCxBsnASr&#10;ZRpKsUVwg1tRsMS4PrVSdKEwD/nMNsqpC8jwjKQj1+G28QwFV8FrXYD0+6mw3sxB4PFCtN6fjNCz&#10;CQi9HI3Yu1HQm0fw+7ORji4kXXif2AsotyiDXMo7fwfP+CZIJeOsw/7VfbcFjr+SeyI8+px83Qoz&#10;/FEVX8lYlHGa5Gg8i0TLFSQadyNZNx+N1/vAapyPXGwlyqm5vJ8mUxbzfs0O4z01ABlzCDxNPIVG&#10;8Q7tqzzCS5Tfvj4SWWMCyj5lvVRuTA+Cpw+C2doLRW0wsqGRyDRzzrGZKp+V/3ECsu/4nRe9kLz7&#10;PZrP/hP0Z98hWf01inU9od39NXKtMwD/CLLaPoTfziQfLUHJXYK0PoG8MJ73zQzyL/WExEHShPd2&#10;Uz849d+TJrzneD+LEVCMH5ImoTOzFMXm6dDudUcuNAylRBWcuipoz0bBejkEVi3v2BDvv49DkXo9&#10;FfbHxchrywGbekpgItJ1sxF/MBluNdeXGE3e4l3mkDa8j4vpWeSbufBCUzg3SRVBvuL96Nq7eEet&#10;RKY0DZnCGN6zo3m3jYPrDObc+5JWYnTpz7t8MGk7GkVnBNc3mf1NQi41BG5jD5QT/dCVHIL4w/7Q&#10;nrOftoXocqYCkt81J1Vxh8NuGqU8zZzaoXCaesIP9EOnw71L7kD85RRY73oC7DsvRTTMcegMrUf2&#10;yQaETy6HdWkrgvsmInFxPtrOT4RLnjNODkf88Ei0be6DlmXfIbx1JOzzi9F+YCiC+39FGo1BunYy&#10;+ZR0iAxCJjgZdnhbRZa/v43EnYNo2DceoZOTkbm7GaFjcxDdPhjBOT9HYP3vkbw4CZHrc+A2r0ei&#10;egiKbwfAvv1L8sPv4T/sBv02+08cppxYi1KEOkRDH7Qe+BXcD5u43u3wWycgcW8AtDO/RPzUr2A9&#10;oB7TQX0sRj3HGMBz1oNnejhpSHravZFu/hb5IGkVo66j90Wn2ROl8ABEn/8WydrvyY+DkSOPlu0h&#10;yGg9uQ9DkE1y7vZ06neyJ0NUaGne785zwz3h7wV/IPLy/0wVP5NCC32o30iuODHE9Ucn9SdVaKHc&#10;F4Vyd54TCVdlH/l+1H+o+2Qkxx/HsgchFfmW43RHV5e8pOQc3D48xz3ZJ3nDp17kUh9w5yMTWgz/&#10;LXnr/VcoBSX0eyH178WIBeZ8McJ9aV/al/aTRtAtoCNCpfCzF1zl7w9U/sUDSxLRS7hqxXjzx2f/&#10;nFFG/ieecGLIkt8/t8/P/BtNGTg+9yHGJjHgfTI6qf//eNz/3zRllFIeXjKWjP157mKYiCvAExMA&#10;IIq8JrlnOEd52y3f+cFw98lD7H9jzjKGGAIl/14s8ZL0l+qnYuARzzwZR773eV7/+vk/36SIRJxN&#10;5vITo2hADE4EaLE6BfCUQZHz/iGv3w9rkD3+S8b8z9oqdBFDZEw8t4TWQn9lTJJ9qPCHeJtpBOu6&#10;FFPgd4W2EiKqqgerKrlPYdtnCWwrhRAEoEn/can4pj2D6Z5U/BPiM3rsAwH8BSqBu1VVQTEMJVLH&#10;kbClQuQl5cEm1QPV2OS34A/hyB0Is28plKA89oIhArE6BUKt5DECzt2wvX0EpucJ9gjIg5yzeFQS&#10;3Cmvu0ALgeRjfu8AAdEFKgcElB1hfrcaln2GoGAn+9nPz7dRSZ1HUENl091EMHmP41UTnJ+lsroU&#10;mcxK2JyzHiG4C74jeCQoj71HRySM9pCh5mloD+BTAZccbuJp5hoHkSTYtTJbleedHnuGVOIifEkm&#10;7mwnKNsH1yOoy6xWYWOV8LNn/OwIxyQoyIpCTQVY8rZ5q2HoBP7GWX6XoEbemoshrEsU5oEq30q5&#10;RIU7Pw8OWy63iCB6F4EZgb+1FyWp7ppbgKQYP/zlKFAh99NLOK+DVJouKCOShGBKZVMJQc2WpsMi&#10;TSzzOJWxLSi6BHzebOQKY5W3V4Z/Z7zFKEmOHcn5JnP1Z1HpG4V853BIKKiTOKs8RnzJQVcag5Lk&#10;h1OeCkNRzo9URjtVfCAv4GWMMiTm/DmQPHGSk6Rc7odyZy+23ih29lXrzeU4b2cdPPOAChsWz7dC&#10;luCyMFx9v1jgd7w5/P8S5V3geksJBNdxrqtUKJYy7nVR8S3z++xP8sV1FQhEJNRUcuLlOC/5yXll&#10;MwvgpKRi7WaCmIVUcgk2k1thmyeVZ1LK26I8SLIe++d+y74YBLFR8n44zHMVrCWfnidtJXx3AtfO&#10;NYqXXH52xQsxuYVgdQUy6Rmk3RRlzCyIwc2Wz7bC5Wep1FY4XGsus0IZiV2uw+T5EWOuGJD1+AN1&#10;DtyseFLM5xwWsc0nb62EFFYQI0k89pK/X2NfJ/js5UrBgmA7wW8dbDEico8c+yCB42We2/tIxm9y&#10;78TjbAtpIF5/S0iH3VzLHZ4t8UStr8iKAO8K3gsxtmiAZyrYgmi4nnN7B8kfmjAk39sDjv8UWlw8&#10;vO5CM25CN65SbpyEm94OjbwXCX2AFmqCEflA/ubYzlmu+TrHeoKo8RCJ5FlYzh4+d4Vy5gPHFvnd&#10;pmS65CetFItpVTLJSJ2hPNjM88txKHOUcdG+hqRUok2eQjR5GaZ9HCnrDOXCfc5X7n7qAJR30Q5D&#10;rSMaqqwjFv6oZI0UrFAeXrEnPE8yv4Pcm32wKRvEUCkvIcRYb1lS7ID0Na5R7j1RekU0RhkiBjjn&#10;KPf0KGXEbfWCQgygMfKIhLlGo2J0E89fCXWVMN4ayqdajiuG8ZcwzPtc+33KwJfqxZjk1xNvbpXD&#10;U4oZBQLKYGenzsOiTBUDY4JNqsdKXsAKrdchnV3InxuhKptyjMqLR66VMjUablIvWmSdFudppo4h&#10;rL1AR6wJQc5NXqQk4i9gkAY299SxbsFOXlLFdOKcm7wciSTuKznrZdZTduyi/nCL/Mf5R2ogRQji&#10;En0gxrtIE+Jt9Wh9Snn87gm0YIBrrYMVkaq7S5H0RF5egdF8DY33TiJcKzwnLw/lHqlGzLzJeZH3&#10;E094n1wgD1+EXn8eHS+OoePNaXTU3UGstR4mZbIZfUUaSCgy12Rf5pzIg9o9JJXn3A1YsUeI1R9B&#10;sHaXyuUonoSGGD3F2y/awn3kvPVa0rIBSdLY1w7Db1iLtrNT0HJgNAIHq2Bc6g3/0QCkn4+E9Xgo&#10;zEe9kXzSF7EH49B+ZwVaHy5H4NkExF+Mg/F8CeLVSxGrm8F1rUKkZjdiH/ZDa9oB9+NaeO9nwqsb&#10;DevdYMTZj3GtP/TTvRE6+Vu0Hvs7tF/6LaKPR8C6NxHxc6PRdngk2k/Ph/lkE8yaw9Deck9qriH8&#10;+hRan29G+OVCRF6OQ/TFGERfTkD06SToj+fAfTkV2q3uCJ6RHGs9kbhfhbZLA6DdG4bw7clI1sxH&#10;IbYU+cR6gHJHXt645O0C79si9yfnbFQvbBznAPlgO+XEImQLs+HlF0NyN4r3bip5vHIujFPki0Mw&#10;ktwnQ7wr+Xx+LvduX+XOo1yweOaTUpTE2c875yLlhtzvN9nHQZQkBURwOpKtwzmXGYB4U2erKLdH&#10;oOyOQ96cyP+LEU6qQlYB9mCk22bCblyIVNtEJOr6w2rsB6eFe/W6JwJ3eiDxUCplDkfu42z4bVxH&#10;8ySUEyOQjg1CVh9KvqiCb42D+aoH/MYqdBoTUGofBefyH/B+wf8bjVu/QvTmMHRGpqHszKJ8XoZc&#10;cj2Mj1sQesX+Ihvh6tvgaTsBYw2cDz3hfviec+iBVGt/hO71wPuTfdBym3dRZCy6TP50eedlxvHO&#10;nEVe3QPf38S170E6cAP1N3ei6RH1p0Ad9KabiLfuQFdqI/JB3skNs6A/Gof6K33hx6ahUJ6i7kkJ&#10;NxYvJ0mnUPCGw4lORKe3BKXMPOU5nvamqhdxnrcMXmoNPMnzVxyNLknNkJ4INzEKnjUUJX8Yac47&#10;Xe8JJzwIZW80eaE7cuZApF8NQOuJf4Fd/S06rf6kAe93YwSybYM5N96jYtxL90Ap0RfJN4MRezkd&#10;ueh8dCX7I9PWHenIt7xvuXZzDox7o9F6hvv1dDeM+zsQvLwA6WcrEL88Ca2H+iN6aRb5cyv59yBS&#10;T0+hcdc06BdGqQqs9hveqQ8ncD79UfxYBfPyz5G52xvm7REInCJPnxyJxn39EDo2EomTs5CpOQ/v&#10;w1nE9g1BaNNXMI58g+ytHjCvfI2utvHwXnaH/4D/e9ED4av/COfdOGSMXdQ7ZiKboI4RG46u+AT4&#10;z/qgdd/fIftgAMpvh0I/9gsYF36BcttwpBqojwWpd8XGIFH/B5SsgeTP8Yjf/jmiJ/8GiPRDJtYd&#10;Tls3uK1VSLyjnhMkH8dHIt82AbngMJRIc2S4prxUc6/oJp3p3tzH71FyuiFn83PqfhKGmk0NgFQt&#10;7hSDnSFebJyThKaWBqMzT17NSpXUvtS9BlAfHMjfOZ/iIOqOY/hd8os9FYnG75Ds+D0g301RF/Sm&#10;sK+xcCMSriqFs4ZQz+qLTvGUo55XFp0mNhCZBvL3++8Rr+mNtDYWRX/CFyPcl/alfWk/bVKdTEJR&#10;5c29eNgQ4IepGAq4V143ErJRyVH2p8+J0eJPjXCS8+lPjXA//v6/06jsV7y9PhmKlMHj03jqd/FE&#10;41jKoPGX9PupH2VY+zOfq74qTXlFqP9VvishnOpv9XwblWQBUc8Qj7/iPCoecGrOnJsYYipN5lwx&#10;3FSeE+PZvzX2n7YwFX6VR0YZxFoIJMT4J/3J5zIX6fenv/+vWyXklH0pj77KOlXj/oq3hMp99skz&#10;IBSOIhCuhLD+cZxP+6vmImv5/NmfH+//75vwwuf1qPZ5f7gmrrsSUlpPmsh3+bkK5eWa1XfjBD7v&#10;oQmw1F6rcyOGMQGsklg8RUXZlgp+8ScEcwTl/H9YjKD8Tlx7hGTyeoWHwq/5vYtwnS0EbnvgeHuV&#10;wh2PVxN4E+xEJfTptQK8EYIsobvwV0A82DhP5RlCPonyfEoVV8k5JGGg4g3k+htg2acJWN8gLsnF&#10;g1KZVQyt7xHkGQ8Hm2Hpj+EIACDwigbb+d33BJgEpZkNcOztSBEgOJJM21ujvKVcbw80rkmKJLj2&#10;KeRKs+BkV3Mtt9lf5axL8vFYvE79HgwGeV4aYRNc5HMLqPzOYX/buH6CbucQgest0oZrI4hNmaeQ&#10;zyxVBjTXX8ExN0CqEEqBBs26TFB4BVmuqViSogVT+ftc+FkqmM4OGPE7BNP7kc3PojI2FvnsOCpR&#10;BCV5Kl35UcgVJimDk5fagIx4G5gc3zrCMbYTeG+Ck1kNz1/EfuepftPuMvjuShT4d6kwHiUJIS0N&#10;R6fkUOP/ZK9SEjKcFY8WgiAq6oWyhIqO5thzuM65nMdkgrP5yKelgt5klVdNvM689ErOdacycIrh&#10;qFAYzTEk5JSKnYQ2FKkA8mex1EeFhvr+AkjicPGcK3dScRSPtyIVR34ub+Szvhj9VhKgH1EeBg73&#10;St7qF0V5lNw/RXnT24/zp3Ip3nlZyWMkAHGbCj2WfEy57AJ0lblOydUm1ekI5Mr5oSrEozMn4acD&#10;OZehXNdkZXxLOxLSuR0Zgs1scQp5YBmMxEXy0xXSbQfH4D6mV8MlEHLcjQSWu6GSjSeuwExcJf2o&#10;5LtSQXQV8h4BrcoxKOFIa5RRT8JoxVuhRKW8yL1MpxcTdB4kAD1KMMQ9FCOpT7BEWmfzBJNiBNOu&#10;Qo+8hhQA0PVbXB/nl16g9sYz93PP93P/t3KMzQTGBMfmaQWEU+RvjfwpYdJSTEAl0hdPquQFaMkr&#10;5OdqiLdYNNxK3n/NOZwjf66Hn5dQwiMcsxqxjsrLk1BIcqd+4Dl7QXrcUS2REA+6+zzTnypnhz+w&#10;PzHutEEqZlaS3RNkc/6mwfn4W9j/diT168qjLW48g1QVThKA285BAvDriGlP2O8Nzv8k9++sMkbF&#10;lCyo5WeVogCaeNmpXK6NSITreL5OwObexOLPKTt4r3MeUjXZlirD3DdTPPE4Xy3ygbJKPG2bKE/Y&#10;Z6QO4mEVF+OX5CWljJG8daYhedzuImE+gmE84f5eIi3JU454z51Uhj4rcV95wGkcU9Pf8HkxQlIO&#10;xar5/DnuBfchdZj0ucl+pRJ3PendgGismeNyjtyPSEBoJXnmPvJ7L5HgWAn+1ChHY7Fn/N5HPst7&#10;kjIwSLpKUYgI77hYMMB5PqMMPE5eO0BZdprz4TqTlfx3SdJDPCI9j/LIOqVeAmhhGV/yylHGGbdV&#10;cRuZu8F+bPKsLeGK5hElb6zYfdiJC5CKqLZ9SRkDlWc81xwWA2n0Lft8RdqKJxxljbMPlnGNNHhE&#10;WkhRHSl2I8a+j6qytXgqVu4lyTcbRby9GY0vzyHasBd+ivImvhZtNatgtt9U9BfPNinuE6g9j+Cr&#10;A3C1szCtW6THC9iSdiB5Sxn+QmF5OVPxRo5EgzB4h8Ua6tH66iGaqymDOxbD19bAbj8DMyi5/Ug/&#10;8pC6n8iv4uVokk+cBNcdWAMzsAFZ7m/a4nkTj0iuVeOd4zgnYUrxD0ldEm8kT77gubuKIp/z2uYj&#10;XtsXwWf9EXr4Hczq7+G+nYlMyyaUeRZLmb0855RxPJ/l1E4gvYKAfCFB7jwUJcdmehe6ktvgfJiG&#10;XMdSlFLHCPpvwI0/hc/7ptTBM3eRcvz+EoD3RZe7HUVzCwrRg8h8PAy/ZgOMZ+vQcX0tmo9PR9O+&#10;EQifHATnzkjknsyC92oi/OapSDXNgVe/EJm2tfDbVsJrmIZ8ZDkysaPIatdQ5F53pQ+jnN1JObSC&#10;8oRyP7UG8cb5MJopa6ypMDpGIxtfCqt1IfSPy5BJSMGNJUibXFNhNu+EtUqGmO55yhgpylRDfia9&#10;jafkr/Pwc5tRyC1BsSD30SbSeR98fQfHXoB8kPdNLf9u2gKrjmuqXce/eQ9+GAmvrhcij75G+43u&#10;sF7/BsbbXyDGn/Haf4HR+FvYLb+B2/EtMs39lVcOMpI3bjBpPRYZ8pYd3kEe3cx7nXqIhI5zPy3e&#10;c0Z0JTImaZCcQfk/XHnRlR3eEzrv2ORk5EJjkHjdE52to5B/OQKFj4tIw1nItQ5RoYplbSjStcNg&#10;XJgG7w7HeTQD1sNBiF0dCP3FKBhNc5HtWI9y2xzuwXTu+wp0iYd1cpaqjtopXvPifVTfF+n2qciR&#10;7lL1Ou8v4VnYhdDbh7A66tHx8jraHp1GR81DhDraEW99ikjtRnj6amTsbWofsqHJSDVUIZcYw7uO&#10;eoLctV0DVS62UppzlYI/yUm8lybw/pwC16IuYC7gesWIOBv50lTky7O4J9zrwFL4dZNgPe2O4NXf&#10;k7f6Ih8ew/mPAMRz3SUvZRejUJyqjDl5vxe02t+h0EJea5tNHuEY4h2YGkH+5t2aHI1OfyxK7gg4&#10;7VUwm3uyD9LUn0A+H4GcMYg8MI48tgEu79p8B/WeywMR3PYN9JNj4b+nfHl/CE71biQ/HEAmyPtO&#10;PDXJG6nTv0Ps/D8Ayekwbw5H8/mxyAY2I1E3Dam68UDTRCRv90Pi8mQYt3ZCv7QaHXv6o2Xbb9G6&#10;71coV49H4mFfFFtHIHb3eziv+iFT2x3xG1+hXLcSWjXp2twHRW0k/I6F7Jd0b9iOwN4+0I90R+71&#10;SM7rWxTqu6P8sT/C53+F8P0BPFerkbfWoRSdjtTz7xG//x15dCiAISjlqlByBimPwKysP9APuaZe&#10;iL/4LZJt3yBn9ea+DEbBoZ4i+lCW9LH6Ay73N92HMrMbujJ8JtWLf/cFysOQM3sg0fhPKPPzrk5+&#10;v/zJ0OYMRMkaBN/qSz7oz357wWr/Ffmul/qeVFkFdShIsQZvIPyWoYi/5JrC45Ek32fD01FITuNc&#10;RnAeMh95gco99/rxDPdCUarGF8gX1APLmfHI5Ed/McJ9aV/al/bTJkaVSj445dEjb5JFQRQvn8+5&#10;xNiUUeJPnvsrbMrQIr+LMTDINVMxZYsRmGhSYYwKZqUIg9DsJ8/+q1Yx7oiBS31fGX/E2ChNcouJ&#10;4UuMNGLgIwAhkIrEPpL2Aiz4XOiTB5zMSY0nhi82NcfPhqP/QBPDzSejmuxhhE3CkSSZtIxbKYTB&#10;76lx/oJ+/1O1z3sgtKvQv7Jeoanss9A7SrBSD6kSKoYt5ZmoaCY0F6BdMbpKfjOdoCehvSZtAwiQ&#10;fonocwLqM9DMG+rzePQ94gS0MTF8yriRehjWdYK+4wSpV+ASnImnjW0fhu0dIW+Jl5B4rsg5rCcA&#10;rCb4JGjnHOX8BcUwKusQY7B4g8Rr2GeDWpNGsGxKniICRakmaNonCYjEQBhCQACYJgD9HXm4kX2+&#10;IoA4jIy3nWDpPiL6U5ipC0i7u5BP7qDiKkUbDrKf1fC91cpYZTlHoXHuWvQxfIIRKYYg4WoyRxXO&#10;zDFU+B1lhqoIG2jnnN4h5e5FtrAAWQKrtDR/E9d/SZ2fQDiOIOWNJIHPZdYQoCwjKF4L09uBhOTf&#10;IUhO21upSG0gSKOiU6ACk52GTGYR++L4Ut3RIMhKL0GhRKW6NIQ/qdAWR8OnIu/7swkcJkLysuW9&#10;5cpwlLIPIOnuh5EicHW2UhmfQoVpNPucrow9xcxcgoAJVP4JNkpsxTEcl+CCY4vHl59aT5pINUXO&#10;gb9n+f2C8mQT77QBKJWqqHiP5bgcU3Loqfw8szlHgjprN7zkLo6zGtk8AVlBxh7LJt5lI1Ci8iZv&#10;ZyVstZiXynliTJuGYokKpMozJ95pVVQcJXnwMCronFOWQMFbD1uKH9g7VL63crEP51+FMhVBFd5a&#10;pBJbnIAs5yweXBn+zGaWcv+XqvXlChPhZearUNCS8rSjIsrnJVl1OUda8rsWwVnK3sV1LIV415Wl&#10;emtmhvI+k7BcCS8u5EgT7l9CvMwSt5V3WVoMrolLsPi3IeFmqYPw7U3I2lv4DAEYx5Vqu+LN5RCg&#10;ivde2Z/IcQeSxwiEXMkPxnG5fxl/KvlnOsdbCddfRz46SR6TENEHkLxahi7VQLcRuC9Czl3Os7VD&#10;5Q60Pc5dDNxJCdc8RgB9kLy+vWL8Vp/v57mR0FeOQ8DmpzYrLxMJn9b1FzC0x0glTiCTJn8W5sDJ&#10;rSNAPaXC/MRAI6GQUjxEzp9lHaEMII9Zx5CU8G828Ygyk1dJw0sc/xznKMbEnRz7ECTvo+QsS9kE&#10;15m1pM8uruW+etmjDP0SIisVQHWeU6n4KZ5T+g1IoQQJjZUw2qB4rlO2hwM65ZSm/g5Em9ERkfyT&#10;Un3zDHmV50nyM4Y+sP9XHOcsshISbB1GSjxRJdwy/pry4C00Ngm7jMp3ZQ7icWbch2ldg5HkXho3&#10;YKp8cQ+VDDQoD5wUaZg8Di38kmdfZGwQwWCLMjjG5AUB5abkmdOtq7DT+0mXo5BiM5IzU2RqB5vk&#10;05QXFUGRvZRtkuNSSzzhOA/UWsWbV4yB0Zh4vb1SBkKpzhqLtHJNdZRNb6FHq0kr8p7kmvQITLn2&#10;hH6TNOPcE6Rj4hwkR2HKO8Y1XeOz7ylLee9qkvqhGlIgIyZyjP2Jp56pXSM/bCKvzue5XUM+IT+m&#10;d3BP+DzpGY8957yk0qnk0KO8jnHOsXf8+ynpcp7n4zAc6zTX+gwJCaWNv1Rhz5qkfuA6pQp5TLz9&#10;2JSHH+cve+FYJyizViOTnAmtYzmMyC2EXl2A9uY6+UC8oaXAhbwoaoDJMxCtPYjoB4Jw8qFDOZ3g&#10;vCQlQjTO74jhM9SqmhjJQom3iCZvkQaH4PMc2NoFmMFr0Jr2IvzyEEKP9yH85gjaGm4g1Ebejrwg&#10;/98mD11QnqAdby+i6eFpxN7fgidh3qSzGF5NnhdTe0Aa81wkuM+8Nxx/uZJ94hlczo5Hp8gXCb3P&#10;zEZRp/x4Nxqp+/2hX+2J0K3BiL5ejHjzTiRDa5DX9iMTvwWbvJdOn0ApvBYdt8fDih5GUgzU4VoE&#10;uR6DfJV4tQcdj2fCcciHJu8unmWR9baE2iavIG5yryzuiXkfLve9YBxEpmMRUjVToD8eheDdUYg9&#10;nQW3aQmK8Q3oNNagM7EAmdfT4FTPR6puI8w3G2DUzIPxejx/HwP77SBoT6cg9nA2zGeToD+dTHA+&#10;EPrzwYjdmQH90SDYbwbDeDkY2pM+iN0Yg6YLo2G/mwGHID54pj/iFyYidHEims8NR+j6FGTezUS6&#10;eQwSL5chWb1eGQW91onIRCijg4vgR08hHb/Du0Tk/R6e4Y28LyZSzos38XT+Ph5lldZAcocOQGcn&#10;ZXlpOOX6DOTJw1nxZs/w/7l+6PKHwYuPh9E+l3c65ZHDu8nchlRkFeJtGxBupZykLMxyr9L5xUj6&#10;IkPPc893oSs9F/DGcI/6ohgcDOfFALi3vkHi8q9hPvoW1qvfwa3+A6LX+sJ8uh1+6BZy+mZY76Yg&#10;+nA6SsZK7sFmaC28U80NcKU4U+MmmO85Tuwk5fNarmdcJQUD79OyvgCxB7NIy1ko2GN5Ny3ivXJB&#10;vVAMRoIwqDdFq2+h4/oehJ5fQPv7PUhLqDL1J41yUzyfXVNy9JEWfhWKTh905YahUO5fGSM3gvQY&#10;CWTGsvGuNUfCbJ+EZPMohJ/1R/B+XyRf9SDPTEDOXArfkfQNy9BlzkXi8SQYz5YjH5kC48M3yHD/&#10;3OA8zm8K+xUPRTEODURJPNyC/WG87Ydskve7VO/MjEE5OR1JnnErNBleoBv82j+gKyX3+ET47MN4&#10;MxpaTT+U0rPUXVzkeerU1yF6pgqNS38J4+p6pKqvou3aAbReWwOn/TDPMu+8Ft71zXO4HyNRbuTZ&#10;qB6B8NFBCF7aCKepGh0fbiDauB/F1hXQb/VE5CrXWHMQxvP9aLswB8bDNci8mIH068Eo14+Ffrs/&#10;0h+qUGofiPSjrxE7/Q/Qn3UHHK4zMBiBm/3htK2izOLd2roE6Tf9UXjdA9r1XyBT/TXyj3siuPvv&#10;EDn29yib1K2od3Rlxqm8d/HrXMer7igbPFfveyDd0he5+GAUtKHIfOyFdOtg5BPjkA5UIR/qBySo&#10;H6hwVamuOxJGbTdkwxKWSr3F5+eS8sPifkV6caxh0Ou68/fh1J/GUMcbSl4YQP1iDLzYaKRjsqfT&#10;yfeUTd54ZK2ZPBPjqQsPVBWEyy51OqcfdaI+6lwV89S/0n3Rme6FLncw+WUm/NgMtN0ifRrnQmub&#10;Dic+GZ1Z8bTk3ndWoTNDGdf6G563PuSHLznhvrQv7Uv7V00MFO1U/Jsqypt4wUkuGV5uKpfYp+9V&#10;vLL+Wo00P23iHdhBcBOrGCcTj5QBTsJkKkaZP/fMn2tieBO6CY3F4FOhn+Tjkj4kxLcSElpDpfwd&#10;pEJsJZcen/3BUCT9yP9+7CX4l+6DjC97yPFkPTEBIBJ+HFD/q/Qn36l876+vfVqbot0nI5zaD2lC&#10;FwJZMSCR7ythuVIhV4o0VGgWUiG6YoQLkn4fCQ7vEYC/IJB8p7wbbIJtXbwgJJQqWkdg9U4Zy8Kk&#10;c5ifG+IhlzpAZZeghSA+ZQogPKuME1ECylCAALQjTn4LEwgShJIXJKRM5heUIiVqbAkfrnjliIdc&#10;WAxyBHgW+5QCCZI8WnIy6QR5kQDnTGAekiInBK3ihWcQAEpeJNvbS3AiRsDTBJRnoHJAmUcJTK+o&#10;8DSpRugmCercg+zvFCz9MhX0k8g6e6iInyZgfYCoId58XCvBtgBIyUMVlFBXztXS7yAvRrfMGiTE&#10;k8M5QMB/RoWUdlBpFoOigEgzcYnAQPJqiTFpK8e6QjD7WIXriQdJ1t8Kz19GEECAkh9HQDeLc9iI&#10;jHi1eQshhQOKYrzKj6SyLjnglsOOX6OSdQT5/DICCMk9t4Vr3kRASPCcPKMAokuwVihIwYRhVMak&#10;OiaVYvFKy01AkUAxXxylDFdicBJPtlx2NgHPCuTyEyFVRfPyhj43nT8nUDGTMFVJ9NtXhUXk81OR&#10;yVBhTkvi//nwxVCWpuKekuqt4qlG4OFJGK8Y4YbzuUHqealYVypxXPbru6s4r9noLI5Ub+pR6EsF&#10;sjuKpd7Icp6+hDU5WzjGYs5tDuc8WdGgMyfhFeyvOIRK/Cj+X9ZGmrkEwmx5MTqWx7KN4Fgj1FpL&#10;mRkEyDNRyHHuBSq5BG7i9SaeY0mpSCtFM8gfEraa59w8fy75jYo/x896lWIMGX8O/97AtpvATZLv&#10;Ewyr3EbXlAecGLXEG821tyDtkxb+YniuGLsOw0vuQcGdR1oL3YciVxjOfSe9vQUoiEecN4egZ4Oi&#10;X5H0K5Ef/NQu2Mmj5NVDKgedgDbl9cafVmo3eVoKfuxn33tVTjgrdhOOQQAr+eP4fV0jn8n54jnV&#10;Qh/4uXilnGC7wvlKaOiDT8YSKViwD35+ujL0Sn6rFNdh87uS60u82AxJzp+4x+8/J+/yfqBMiIqR&#10;iOdBFQMIvYERfcDvnlTG7IQtoWf3lEdYIn6f/RxHmvxoJq7zHEkoZhOkaqolecScw5yPGNwoP6xr&#10;Sn5IlVDxOpIQSMmvpmvvkeBaDI5pxl+yVcPgPMQY5YoR1NuFmHkWIeW1dBOet4ltNfs7gph+g8/f&#10;43fvcPw7sHjHJY3HpMNtmNZ5mJyzScBvmtf4+UMl78RrTMJ4xQimRd5TptzkXpzgzztc80uEJY1C&#10;4inljXjPUfbFH0IXjzGPssS6yPWJR2BFToTkHpJ+xHvLuKNyTVpiUI0/YJP8kvfZr3jTyZji5cf7&#10;SuRznHJVDFki18RzOEpay7qTpBllRpJrrLzsuMF5n6dcJP+5++GkTilvYTP6XIX4iuefeNmpYlSx&#10;Bu7fIxUiK3knU1Jh1Bdvzq3KyGSRj/TYbdL9ASTkP5G8pkJDLZP8lbjMeV4lH0gV2bPkQ/Iez4yM&#10;L/NTFce5VzHylK5zDO05+xKj3wv2dZ90PqcMk2LQ1I1z3GOeIcm3aZyG0XAbbU+57++OIfzkGKzA&#10;G+73R9K6FnHSOmVxTDG8Bc8i9mEb9KZTXJfk6yOtKI8DAeoM4Q7K3FZ0UOaKcdkzSCdNPLKvkaYf&#10;uAe8F0lb8YDTtXfkoafwE5JP8QqibY/R+u4hmqovobV6FzoI1LX6UyhEKIO1GYgHJiKlL+eZXY0M&#10;Zb6cw2ya5zlD2Zmbzb/nUbZLOP0sJU+lsIp4a5uks1TFNdL71bo9+zCyib1It+9Frn0VrLolCLxY&#10;jNYn09D2cASC94chenssrAcLkavj3rTxjpAQYdLA590VqV2CaNNR7t0t7t32StoDJQOOkK+41qjQ&#10;7fWnO+4Q74Q96i52JEelcRY57Tw6Ta6hYx70mhkIPR6OhgN90HZqIJyaJUjXH0Ze3891rKGcXIRC&#10;cZHqw0vv4ppmw6V89aSoiLOcsnYhZTBlrz8NEl5vWicRCT7imXlGeUH+yGziXbKCcyOPhmphdTTA&#10;bKmH1c77kHdDylyJlmfLEXg4D5nIZGSTY+GZ02BHFxDIr2ajLHYXQCpoZ3MzKd/nUy7OQBfvoi5J&#10;wVAk+BcjXH4o5zIQiUh/3puU/SLneQdk02OQ499ekndRYBlCL6SQwDzAJ8+ZF+BET6KcWIRSlHdq&#10;s4Sejkfo/iS0XJ+N9gejob/rCatpDLzwOmTi+5GNUP+o49pfjEf84W9QjFShyxuFUmgEMg0jkdV5&#10;h1J2y8uPtLsBXmw6IjV9YDVIpdW9CDccVLkIjfen8fHCArixeSh2Vl5uyR2W82bDDk1Bqn0Uyu5o&#10;mPV9kWnnPUkZFhLv/uY6RKtvI3J3P4I3N8ILHuHZvEudqZFy5R71gWvUXy6hzHunyx2GTm8QutJV&#10;SEe+RuLtP0F/8jtoz7rDqv0KfkdPdBmjAW8iSmHeR9p46gXLURKe1a8rOZ7nfaDu1rohCJzqDr9m&#10;NgraWCTqq5BrWITgtQkwG8fzLp2s9JZ8nL+zTzHKlTL9UHbEiDMQ6QTnoI/mvU1dIjIJobv9kP5I&#10;HUQnbet7Ift2APIfqBMEqEskqO/YvOfT3BNtAhIvesN/PoT03Qrr6Va0XlpM3qWuVrsXxpt9SDYd&#10;oAylzsIzmQ2vR/jcVLSu+B28B4fgNr9E28vLSHS0IvX8DNp2DUbi+hR0aktRNuYiG5wGt30crA8D&#10;4dVx/9+NZ9/jkDVHwdGpMyVGohjri2zHr8kjXyMrlVKbhsF9VIXCmzGwHpGWd76DdfvXyL76BslH&#10;XyNy/V+4ln4oBEYh78whr82By+8EFv4X2Md/CbSOgl3TA+7r75Cp/07lgZPKqxmtF8qZYXC0vvCi&#10;vVHk3+ngV5QVA9kmwqrpj1KjhFn3QMEnz5eGwDa+pY7QA5JCJK8Phq9LiOkI8s5IwBnLvR2HnDGe&#10;dwD1EHMV5exkuPHe1DeoS6Znclzqm3UjkWschnjtcPLOUp6dRSj6fFal6hAjXnfqlH2RI58W0sNh&#10;1P6WdO2DTot6i7cR+dRklJz+lE09KP+o5znc+8QgID3+ixHuS/vSvrSfNiph4U9GuEg9m4QmCPCX&#10;UIZPHjhsf/1GuM9GGTFKSegm1ywhmwKwjEekSdMno8yfe/bfaj8y/qi/PxnSPv1P8teoCqjyBl6F&#10;LsrYYigSTzl5Rp6XPGDynPxkH+rzv2AflJFNPLnEANdSMcBJHjjOQ7yllEFRff5pXn+uj//07dM+&#10;fNrbCv2EprIP4q0WVB5sAsgqlXkrIULC85X9lu9pan8kL1JCEm9LnigCGpuAWSegUrmOlEeJeG6I&#10;QbUSpikeDp6zlyBlp6rapxLXE1RHCegqRRYqc5I5SD4k8cio5Jrj2ZN5yHwDlWq5GpVOAb9a6K1S&#10;MO00AYW3nX0e4N9XCeoeclyp8sv5kp8isTcEOTcghRMsju2lNyMtoVXWKfLdTSqrUlBBDBDHOcfd&#10;KmxLAWvnNDTjNkHrSSof4um0kH2cQ5RAPmrdQThax7VJyGkL4ly3GA/EIGca1+BnCF4tAkc2z6NC&#10;yOfCBM8dUtglwmfCjRz/DLKFlchml6nQ14TklhIPEoJf0zsA2z1OwERaCUjKz4OfXo10ciPEu63Q&#10;1V+1LBWrfGaKynsmBilLI4AgIMtmlyCTmQpPjD25DbCk6qN+C4nEJRUyVyRwKfOZPJ/PyZvwTjFe&#10;jWQbi0KJymZR8sItQ56Aspibo97KF8RrTBnjJBxmBiphqkMglUyLhSFUzIYTOIxGRgyK7mb4BO+q&#10;SIBDJU8MWHnJx0ZlmiAtl56LTj6Dzp4odVWRDlMIurcSLBxg/+uUJ1y5xHmVBqJEINUp1dnyVCal&#10;GqvO/Yk8YL97lGGoSIWwlBmpwjelUqqE0BbFc88nAEjPUYa3QnECJLy1yLFK5SEqt5zkWSuWCGrE&#10;a86XhN1iiJxEQDmDSuNySIhvQr/BvSPwJHCWIg1i7EpKaJ0rIHYf/94D1xZD7QmYBJTiFafy/ilv&#10;xfUEppsJiHeT1w+yT6luukIVTBCvMds8At9ZQd4ap0JfuzKDCNzHw/YXwnSkwMJSAmmCztQmOB5p&#10;k1tDXt9IEHuOfMHnCa4zpFneWQMpuCEeS76zluuWMOCZ5AvSuzALOQkNJmjKKQ/A1dyDdQSh25Am&#10;/aTaocwzk5biItuUV6oqkGCKp+gS0nOq8hYsEiSlCeyVoUVCCmPPEI2+pKx4x7PN+5L8LN7jMZ7P&#10;WKSd56EJeqSO36d8sI9DPF0tkyBTewlTe8v2RBnhsxxTjBcpZ3/FoGdcR0K8xbw95OPL3GcJabxP&#10;Gh5BUjsPI/gO8UCbCmdV8kG83sItCEZrEeAZDIpnLO/vkHjAGZdJn80c9xx0Q6pyHiNd1rJJXj0p&#10;iiJGmIeIxXj3KENUPWKcW0zn2ii/VNEhVQhGPO2ktVdeTvC8S5i9RrkiOapsMRxp93iXSB413k8R&#10;8e7WEQu2Kvno2RcoI28hGuL9FuhQnnFa6CNpUU15dZfz5JoTnIfxFFHjMWImf+d9K2HqUrAmFuIz&#10;irYfSdcaZXDTxUMvTOAtTRW6uQ4nsxuuv1bJnJR+mTLlLOXiDuUdZYsxOFLNZ8QTsAZxjpeQAhf2&#10;FUgVXZHN4s1nSLgq99iNn1HeQSnyvi7VVc27qkCF5JOTNAGSu05aQpP9eUJ+lsqzBOf+BvLYSsqu&#10;fdDZd4LPmVIgQnLAGTehcS8lRFkMm7ZxhnMVuXuMYPk+5yZhv1JggvxinuZ98pjyn3sbCcHo+Ijg&#10;s4touLwD0fvnYIl3ofaez95hf0+4369Iv+cwxFO/5T1a799G8Ml1aO3Cl5KXM4FwvE4ZDk3yoRap&#10;IV0bIblLZZ8lx1sgTl6WdAn2KaSkqIl1CL61R3lLZqyjKDhbUHBXUw4soCyaR9quVQZDI34LWtNx&#10;BF9sQ+jJaiTeLYTdMR1FdxUBu3jaHSIv70AytRa+vxmSIzKfmctzy74kpF2KkPAcS2hvSsKaeVdI&#10;wQjxYpUXM3l+njfXI29th1m3EMHTI+G83Ay9bj/CrzYg8XwWrAejYVzoj8iJQQjcWo7Qi40w69cj&#10;1UHZr23nnbYfjnhGxXhfGlc4h+OUz/s57h7u/S5Y1l7ysXikr6esWQ2XZ0ReMiQjO5ENcY4R3lGR&#10;5Ui2TEfy3RBYj/pBvzYYkZt9YX8YjXRoKnLJ8cgamyGVXbvSK9BJuVHqHItMYQXvzZOcg3jOk4/I&#10;B+KdJy+gDOMCx75RuT8DEe7/CzjpY8p4K2kcfPcw77xD6iWKl5pFuszmHTCDd8wk5HhHSNXsoj+K&#10;8pz3Q3kAW190dRHod1Ku+yPQ6Y1D2ZoJODNQtIYhGxvMtQyC1zIMydfjEbg7CW3Xp0Aj/awX3WA8&#10;/op72B1eqxiOeGckeRdwz1MSnko+9r1dKFMPKPAe0AIH8PH9ebQ0PCE/PaD83MW7eTHK3kT40R7I&#10;xMci3z4VZnV/5FuHwn7ZDfm6wSiEx6PTncF+piCfmoJk6yS4wdkwmzdCq9tH+u1ApzMW5Ywk1J8N&#10;K7qBZ2g18hy3zL9j78Yj+nAi7Ge8K15LfwvJAysQe3iEfPccTvwkIq/Xovnaaq5lK9qfzUbbk8mI&#10;VE+FUc87NNIXfvh78pPkBZtC2b4AaW0mcpxvl4Qc5nur/F4pawpibeR53t8ojEQutZhndC/0EOeS&#10;Go2SNwb6O+oc79Ygp/GOjc1EMrhUnZl0eD3pPQWdKeoMwTGw3g6C1UgdwltAOcG7yVyAUpr7lukJ&#10;SDhlThL/S6gs72hvuPL2yzfNRvPu3mhd9kvETlWh0EpdJrqE/LCZz5K/slOQ00fAfNQd5steKMam&#10;wW5ajnjNQUQfk//fzYJnzYZnrIAZPQ7t7UEE1/4e4QX/gOi+sXzmCMyPF6DfWg39Mun/dg0yId4P&#10;2kTOm3pHlLpJw3fQbv8993EAeYH6CPWEQrwP0i090GUOQWekCl51d6TuD0dgfxVSp6YifqwvrIs/&#10;h8s5lYIjkK3tDvdJD5SbqpB8/ms4r78F3MlwH/dB867/juzHXkB+DLrsQSg3dId15Z9gX/8VIve7&#10;IxeQvH5jkPrQB164N5Adyrn0QCrYF0WHuk1gLry6HjDqfodyeqgyQpfSI7iPY0jPoUjUVfEel5y4&#10;g7iv/ZGWyIDCCDghypDIPMpryjJrLLQPXyFnyBxWAOYcpOt78Sz0R/wldYIA7wN5sd1KvaVmAcxb&#10;fZC69w2KxijqZsPRVRjG+UtOOglpnoyizbPRsBLR94PgNw6AVTsWVnw1/NhU2G3fQyoTfzHCfWlf&#10;2pf2py0YheRwktwqMfVmtI6KdCVEsZLnrGLAqHgE/Znn/2qaGLkqRjgJRYwEw1RMn1LBvUcwQkAS&#10;qBjHKsacP/f8n2shgiXp94/PfPauEk+MSFwKMFToXfFIEwORtM/jyHzk+R/38Zftg/Ly4pgSVhuJ&#10;v1ZhMJUQWfn8c/+Vdf+lff/na1y3orPQV9YsdAgT8LUTiDbwJwGn+lw84fhTjGAEgYpG/FsMoxEC&#10;TDEYuemdCrybKjzspQKv8fhzBRhVtVyOEeXvSX6etsW7TJI1nyEIu1gBP+Jdx3FUIQwJ4yIwkiq1&#10;sVid8hLpEEOaGAHJGwL0Yyo/UzWVd6nQSEWeSrwKsSJ4MQk6TSr0EnIUDiYQ6jDVekyCekk6b+kX&#10;CTgOwBOFIvJCedeY7gE49mEFRFLpPSpcKkYgKEBI5ioGFj+7Fl5GctlcplyQsK1XBG9cq+RqIqgV&#10;jyIB/gLm07aEOG2GKSAuLUntJTzoqvIIlDx2QfKgFn1BxX4bMiUq2N5GgtiH0AlAjdhDfp+AmMAr&#10;yflo2nUClBPI5mYRNK1A1l5FBWYG8sWRSGcnsEn443qkHfaV2s01bCBAWYaMGOCycwlSxANjIxWg&#10;uwRitwiydxMgL0BBFLF8xeCjjE78biEzS4VHSJXStAI866Fyk5WpDJeHIyveAxKGSgU45y5FSYo/&#10;eEuVt0dJjG+lEchnJ0HykPneyk9NPLY2cu4bCDoXIuctJqiYT6V/HCRsVZTvroLkrJsOx18NW+ZP&#10;kCGGN5T7U2kcVukzOxtpqXia2gJbQo7NM/wex5b5ZsRLQPK4yTwncJ7zCGoXEkQQ4HBOkg8v4y7n&#10;/5YQqE1jm4gSx+8sVnK9ZfISajsGhazk2ZPE4RJqO5eKq4Tv7iFI3cQ5TFXFIcQIaplSbIR8lCJA&#10;drcqEBlVoYm34VhnkTaPwrelGupiOM4Kno+VyGUXKm+7PGlvpXZBlwqdYqyTufsEN+IdI4UVJIwz&#10;fh22fl7tlZ0Uz7lj3N/d8J1NsMkLhnhKqfF3sI+1BKVSYOMa22WC9j1w3PVUmA8hlTiqQjuT7k7E&#10;jesIyXniGY6ExDvtJdfA7zs7+H3yB3lWt84gIedCl0qRXIMYX1W+vvHk5y3K2JRIXlbGHgmnTroE&#10;fP5uSFJ12z7PuV0laOPeWKfhmMdIi0Oc4z6u4wD7Pcs75IE6H5oYbiJPCMgvws0Q5HuHeDZe8by2&#10;8jw1wSRIt62j0BNXeOfc4Dk6Tjru5jmQsMp7kGrMuvkImvkUmlFNukt7we9X8/MXPEuPYWv3eA7F&#10;uChhs0f5v2NwuQbX28nxHytjmIRCRuNSxbWV8/rIn3WIS7hisA2xUAvPNeUQZUc81sgm+eXkb2lS&#10;MVpyxUpuuGdcx3UYUcq8Dt6VAQMSmi6ewGJUS0qxC9JDF0N/4h4MKWRj3mV7iFjiPuKJ28rTUKO8&#10;kRcYeuQl9OhLZeDUY0/VywQxWCRIb6nwLOGdUgHVoDyxzGukuxh9N5J/xPtqHVyL9DZPwnX2wvM3&#10;87NNKmTPJq8mU0fYTrKd4r4f5c/j7Os853mXcvwNx/vAcV+pMVNJ8rEtfRGkGufIG9eh2TeU0U7X&#10;nypDSUwa9zLGO0C8DFPpA+Q3MUbeVwYuyS8nqQgilNcRfldCb8XbMEm+SyWP8qxvZ98cX7z7AiHE&#10;2iOcw3Py8AnykBj7uK+U43HKzWiUOlm4sieJpqdovrwF8eqjSOsPIDn3QtxPQxePyBeUsW2IcC/i&#10;oQD0YC3aX19H46O9BJCHyAOcI+Vu0pKciJSzPDsS/p/mGcjy9wzPm+3uJc+IEVBy3Ylh+IA672He&#10;a+3xjzzrr2Ab1+Bw7oYyRr+EFKwQ3tbNW9zvC5QZu3jelyId2QizmTIwtAx28xr40cUEuothBGYg&#10;GZsCOzYTjjYNKX0MnMQMuPo+nn/hmcPUUcgnnIfnb+VZknx+tyjDXyPd8Ratl3ei+d4ZONHn3KNz&#10;PGOcr3ULbc/3of3qCqRaHiEdvody+ASKoZ3IRjmXwAbobygLnq1H/PksRJ4NR/DxAAQeD0LH3Tlo&#10;vbkIgUeTEH/FudRNQK5xHgpN61EKbkbx3TwY16tQiq9EyVqMTm8+G39S/nVmCNop22Gs5FirkGpY&#10;AuPNDBjPh0J/3g0hyRn2ZBxiLzfBrz+IcmgHOhPrUZTwzzj5O9xE3qjmGq6Srjd5/kVPEA/E8/AS&#10;p+Dp4g3JeaQoQw3KJI5RDE7lTwL85u9h136N+Lt/Qarpt3Bbfg/t/T8h/O7vEPvwa+i1g6DXSOXQ&#10;KfADvGdig1FODAMS44HofCRfzEPtgREI3eP/UnPQxTvCd1ajlF6sKpam02w2/+ceh8Z9NVOnec4o&#10;t9OryEMn1Eu1eCSMRPAJ90KK12yAqy3gPOeh7C6E3VoFq3kYcoEliD+aDvf9YoTu9kW6uhvXMAB5&#10;cxHviv1sx5Hj2bWaFiD6oR/ydm9AXo5xvrnwWJSSi1DUSQOTc0yOhvdhDlrOTEfw7EK0nZyOhtND&#10;kW2YBq9lHJzWqchF56KsbUBnZAtK4WVIhakfUIZmXQl1HY+ix/VKLrAc721nIuzwDPL+PJQ6xyHf&#10;VUUdozsKwT6I3+4Ds3ok4M3jfTIdev0iZNoWocucqvKV5dwq0oe08leRJiOQaBvHu2sNz8567t0i&#10;lCS3XHoGsrzXrTjpaI9FwV2CWPNuGC28z+pnQ6sbgE5/BDLtPchDfdCZ641isb968VbSxiNybwT0&#10;e3ORql6A1IPFaD6wENFbexG/twDaI+oH4SnkJ+6r1QsFW4o/kH+DbIGJ6LJncK6j4IYXIK8fhFez&#10;AvqhbrB2/A6RTb9H9NgIlS8xcmEcrMvTkHiwHPEb48kXQ2C+70c6D4D97DuUIpITbTDP9GCkY6N4&#10;voahGB3GczUM/utvkLjVjedqIVJvlkC71xOl+h7oinBOHYMRPfzfYO35ryhL8Y2P3yPX0guZ2m85&#10;5t/Affo7IM69SwxA2hiM/EfS/MwvkLw9CMFzv0GpeSjK0bGw3vThuR/CtYyB19YLXuB7lFMj0EX9&#10;LdPRE07NrwC7H7qop+WyEsY7COVgd7ivf4+SVP8tTabeNpp7X4WCN0o9l+V+ZrRVyIaX83wOYp/y&#10;knI2Cs5MpJoHotA6FGbtWJgx6mT2duh1U5GumwP77Uye7aUIXFmG9rPTUY6to66wkDJqEs8ox0qN&#10;pDyTHIDD0OWPRacxGrnIaKTjs5FsHEk5SB41V30xwn1pX9qX9pMWFCOchOO1ULF8q0CzMtIEPxUc&#10;UAUKJGzxx4agv9ImxhkxkgktREnWXhJ8vOfaSYMfiiz8JTQIf6JfxaBSMeSIwaeeCnpNxQAn/1P/&#10;/3G/8vu/Nc5n49Gf++xftwjnLmHGyugn3nxU1j/v7x+NcH/+2b+eJvsmTdYrTQxtlYqz4u2hwKV4&#10;e5AWkuOsEhIsv/Nz5ZHI36ON3DPJm/QAKfsMJLeTaZwhXd/x+xJaVVsJ0RRjLfdHKhY69ink84sh&#10;Fb0kV5Hky4rwOyrUWzzDxGDG70elEp4UWtBfkvfE+02MgBVDcDwQhFSmUwY17wiB/R0C5vcEwNXK&#10;a8DQL8FMPIBGEK765jmVHEyWeNX8P+z9Z5McSZYtCP6ild39MCM7M4/MvCZV1UWzkic45xwJzjnn&#10;JMESCQ4kOOeccw4Egjl3M3MzNzfnLCLOnKMOVGVnVz95JbtPtrobH1Q8wt1MTfXq1av3XLsk+B7Z&#10;/AoUSusIXg+TD57Bcs7yu/VUTrYRPG6Bmz2MGEGcEtMbj73CAo51HUoqklBcgRSV8DjBVtK6ZkKW&#10;YkpiTpBp8h/FCWLt88iXCOgEmthnjsBIXh1J5wbvudPw3OH1CjctETRXq9ORdg/ymicc52MC1LPm&#10;fj+/2ngL2Cq2QMVcoZYdynPWQcWvPpSAgIDOPkDQu45AeitBrTz7FkHVTSvlSSiWqHDlFxBwfo+U&#10;dRpOXOv0vQkLNV5fHT3QUW54i5kiEN5GKlFz+VvDGBf4W6lQ7aRSvQCqblqsfGsMUdnULirc61Cp&#10;TkC1MonjmMmxTUBZoarynKt+y35WEaQs5fczOZ4pKPE35Vkr5QkialTSaiPYlGuuNzoVdlmZgiyf&#10;nc/OQKWoHHFDOY6+vHYo6T6ZfU3n95NQKU0kSFtBkLYHRc7Z5Imr9UO5QLCYl5feOPal6+fxfxnn&#10;xpIW35oQUeXQq9RVuYvjIO1qJQII3lurKMdJf1TLY5DLLiGtD8FNnuGa7Oaz5B2yAmWOSYUuSrkl&#10;BMfnyYNPCRivGCNyOq2cWuQ5Verj2mW8XaT7Ms6HQDSrfEw73nupLUAhw3UlyM9ybKqE2iUDaO1L&#10;0pFAo6KQXyrEwSITopYvSKldYsJGTdXe7BauM8G5DAPpzfxtMfLBKgL4s8bIEI/Ic/sVUu4J8qvy&#10;vK0kPZfz2auh/Hse11KGwzT5XTymUDCf3+XJo/LwCQh6ZRiTx5VyGHqe+tmMXHGJyTuXss6Qd58Z&#10;2RmRd2ykhXJTHrLt5oVVjOeCKbYQesvrVPFVnm8y9uyA7R4xBkDbJR96x8j7xziPH9nvGuTrUxAU&#10;F3NOP3A8P8KTNxZ5v5BfRdorxG0V6bWa32+H7SkPmwwc7Iv9KEzV1zhliHIvcM0uUgZd57PvcI6X&#10;uRZ7yJ/L2JZyH3INytPI24vgc0ypYC/38mHKilPGsOHyXo/9mtx18jwNjsJJX6B8kcfWZa6x2qX3&#10;7Qqfc5WfvIc8oJcPKk6RTh/hfXvg5jchKC2lnCHgLC7g/LhOxY3wszs5z0McF+9JK4x3D+/Zxz7Y&#10;OD+fMlQhwlkTHqi8ffLMPcJnUdY5fKZ1E6mkwm+V2+0Ef9/dCNXMq+ouecsTDfldbgOfu4ifa4zx&#10;0+UYk6SbqpmbYhMhnnmRt0a2yuNcOo4pvJC4Cy9xj+DpAvf6ZnjBeq7Zcco1rrspoiFD5B3YJrfY&#10;dShtRDz2ALZ1nuPexfkc4LX3KcvlNfia1/IMMMYz5YbjmjiNEDbNxxjwkjKcXkCK50DakqcxaUOZ&#10;K3nsevvMmDQ25fsMxd7ynGhGUvoIeS6WfMSxHkf82RxYT5ci9foAss5R0nUHVLzDDcjT2fWk6Wp+&#10;bjB7pcZ9V+f+SrfMReLRZKTbt3DPnoPlnoed3Y2ERz4ljR2eFzIKJcjjSc7Dotx2jKfgXuTdPci6&#10;+5DLkT78X3weWJcRcD2y6b2U+T9Qbu43+RszBfI+95ud2s95ca2tw8hSfhT9jdx3M5F3ZiIdnww3&#10;vBgF9wfKVXm8kXcya/n7VhScbSilVqCWWUDQPxNW0xw4zRthPf8R0XuHkXryA9quECw3zzcGy1hE&#10;IeUxpF/cQPPBJYg9P0c6ck/4x5FwbiGuohlm7x3hGA8Z42y+PAf5ygJjrM1wP+Qzpyk/t6KsCt7B&#10;XFSUZ5N86vI88B3Ko7apyLwYgXz7GBSjPBNaxsJ7PYTAui/8t98g3fQ1rFeDOcYZsB+PReb5Zyi8&#10;/AOyD3jdTfLTjU1IXNkE6+pMONeGIXFhChIn5yFxdCLiBwYgtHMA2g/0Q3CHfd6RAagPrMvz4D4k&#10;X7SsIT2UR28cOigrO4oTCPbnAMWpQNcQoGMsP0cC6MOmJPQ9KGN7oRwMQDU7GfXSLFRqPIvYcsWF&#10;KFTnIC2DvMUzN9jOs3ABnLahaL31DTr9/ujK9eLnCFSsb1F9OxZtFwbDeb4YHVwfFUQIuJ+l1yTi&#10;bdQ/niFP+VGkrM7721GmDCmmdiAf34CyMwXlUH+kLv0TKtd6IXVnKUreJvLieAQPB6Jt/S8Q3vZP&#10;SN0YBfvSAljXpsC+2xPBg0+Qvvh7RHb/BsmDX/F/npVhns/ebJ7Pyie6FVVrOWk8Cs6jkSikNnH9&#10;1qKjMB11b4QxmMRVtML6gecFx5yehs5gDOk2lvSbjmx5OvI8Y+vlfpz/MspqpWrguVTshy7liKv2&#10;QjExDpnH5L8Q77HHInJ5JCLXeb6FVqNemGdectVqA3mWDkBntT95tQ8yLSNQtiZzTwziWg3j84aj&#10;kByGcmQCCqHx6HQGIx2aAqed/B5dAPf1KHQ48xE0TUDkwOfwLv0B9bZeqLZSB0j3RQd1BOVGVbGH&#10;YngknGfjkW+ai+qbOfBIl5YV/xtSR3+F0qvPOEbekxqOvEUdg3pBJ/Wljmpf5JPj4cT2I/n0IJ5u&#10;n4TIiSUoXFyKNzsmInfje8Q29EbLyq+QOjMH8SvTYN3og+zTT1G3ewHBMFOdNnTnE1TDA5G//Sv4&#10;t3+BeoJjylMfs7+Bf+1X5OG/43fKqTcKuXBfFJ71QuHSp4is+3/DO/Cfkb3zT6i3fIZ67BuU33ZD&#10;8ujfw2ervf4UpdiX7GcI6gppf9gDwZU/IDjy9+i8x2sfd0P2CfUEqyc6Sd9c5At0eIM5piGwOZbg&#10;3i9Qavk9+Z38Wv+GugQb18MPq+Jqb/LrcOpi1Iuog3RmZ6HkToYV3myKy2QifGa+JypZrrU1jDxL&#10;HSo/iuvVk3zb33holp3pCBILYb+aCf/JQniPqYvcWo7Ita1IPrqKdzsnovh8NvKpH5BJUM9ul7cs&#10;9cPcTO6/EVz/7tx/XyBrf0U9mzyRY8tyXUuDPxrhPraP7WP7WZMxxhieCGqSTxFNyDNLYCNsvOAa&#10;RqRIwxD1Vxh//s21955OAlmxxHMknUaC41hIYaOtCIdlmPlwzV+4/y81481EuqmPkIxeKnrx1IQt&#10;mgIPIYU4ysBJOvP5fza+fWjsQ99/aKZfff9hLfS9jHsfvtc1avo7zH4becTk/RYz66rvFGr7vi9z&#10;b8No1Gjq599Oa3j5NTz9/vz9h7mId9k+zOv93/LKMoZHA24Uokv6xF+bNdZaKF9ZTEURkqRXgt8r&#10;LCvOdRN4iz4hgL1kwKcAmICi3gpHYk2wIwTz5BFdl3CuISBoKRYINjIb4bk/EoTdI2h4XwTj/d5q&#10;8FObMfQqx088+diMKxR2ECKfKWxICbF9GdsIBE2YK+erYgxpAWMCKnm5uc4NjkHhS2GokqByR2UV&#10;pkpQlsluJNg4RIVM+Z4Osa+jsJNnDTBMeec4zwec/10qs0r2vA6qmpnJE8Tll/DvvcZLJBF9TeB4&#10;A3biEcdEOcG52NYNgudtKNeVs22yMZ54nHc09gpx+y7H8Zi0aEI0+ZwAbQeUD61UnEWQuMkAazd6&#10;lyD0R+RLK0jPE0gI3DoEt7l1qJXHoIuKqMIHiiWFa67lHAi485s5jnME5ceRL6w31dLyuWlQ5c9y&#10;ZQZ/X0uAcR4uaVYimDJFFep90NHZB131vqiUJiGn6p3ZJSiXZ7D/b6mAzTUGi3xxsQEsXdXhqGWp&#10;rLsEjvxexkCFc1Zq/VCpqPCCii0QxMnQUeK9KhThHDBhQzWFqdZGEvxMMnOoVRvhEPWObmyqcDqc&#10;YGYOr99NEL+OfY6EikN0VQaik88J3M1c1x0Ehcv4jEbuOYVUVkqj2CeVOypxNYWSVkajrBBZ0r4k&#10;D8DcbF4z4b03nrzhJhIojOZ333LM8r5TkYZebApxHYJqYSKvWwAlZ0+7W0lbgmiCWje9mXNawLVi&#10;P95O+OQXW0aNPGnvHyK/ySPsFJw0ec4+SnDNORAQ5v21BK67yC+bCMZ0P/mhOIN0XkWgvhW59DJU&#10;8xPQWeBYshO4dvKMo2LrCOjvMGFgCoPNBarMu4ugn+AqIH0Ls0kHArr8dO4j8om733ikpbzz8Lyj&#10;BO8E7oWFXCPyVp50yKwxnhqW8qZxTzkKnSRYdOwb/F4ec+T91CWoCrVj32J/JxEolDbTqKCqHIRB&#10;fh3ndp78fcvwfMq5zj12Bw7/ttRM1dJ7sEwf10kXyoLsbtKOfZP/5Zlm26qCect4d6XiN+ElT3Fu&#10;m03fduoE770Nx7rN55/mvT8QDO7jfJQPTOvwI3+7aDzElOQ/JgO4jOfysDVVQBUur/xojynT7yNh&#10;3eF4LsDzv0eWPFTIc0/4K8mfG7jXSAv7IsfykPv4EfuTty7HpsqukRfsSwb/KGL8jEXeUA7JMM7n&#10;yUBuca+bEFXeZ3G/c75u6pzxWPWdE/Cit5FK3OK4jxGcc83IQwIkXvQqac+5xW8gozxKMvz5x+H4&#10;pKnHdfGumRcGmpuqnGoOMqbK086EnPJ7VZV13HMNw6N/jPLhEAIZ25SvMqeqxgs51/nIFuQlSR6N&#10;3SGNXpkXIvE4+6LMbhRMoEy1Hxq9Jqkcepy7lbwBVYo1ufusu3yOvBsVNk9Zl1RagXcmfFMh9zLE&#10;JcIclzwZZayyL3C9VdX6MP++RFqRTjFVs+b6aC3IU5aMojJYmoIX18yLhkb+1fcvcVKnea8q0p4k&#10;j2/hHlxM2i1HztuArL8RBX8b98sBznu/GZf4puBxjyjUNsd95q1BrHkeQfZC+K1TEX2+GOnwcWSS&#10;V+HJaMk5pWRUDPZABVIc8phFHlZev0zsCJw33yPydC3cNso2ySGuqbybY/YDxJ27RrbLuBwPKzUC&#10;9036B+6LteR/VcJ+xjV7hDjpqvlnPD7X32GMn8X8Sva1HX78jDF4OdZpriP3T4Z8HTTC1mUMy+VU&#10;jXMdSunVKCQ2IPxkP9qebibPzCNvzaTMYD/kmXT8NOXhPp5Fm+Bxj6TS8lQ9A/8NAe/buQTJ3M+h&#10;a0i13ID76iCcOwsQu7kY9pudSLYdhdXKuYZ3Iv5uF7zWXSinF1HuTab8nY0iz8VcsBt+Sp6slCPy&#10;QJNHNeVVnudTNrWHcmytkS2FYA6KoW9RctZzbJsN3+Wr440ndU3yuypP3j2UEYcNHVQVs1yeD4V8&#10;m5d58TD57D4CPq/A80lG+RB5sz3aKLqU5JnvUr54qcPUF5ahozwXHf50dLqz0ZHg2RYfiEL4S1Ti&#10;8kKaaLzMrBe/Q/zxb5F8/I9wHv9XOI/+DyT4GX/6ayQe9EXy/kAkn/0O1stf8LpPEbndA6kn/ZF8&#10;NJ6/T+bfI2A/64/ow6mk3XIUQpNIt69hv/gKztP+sO+ORsuP4/F2bz/EL32O2MVfI3WxJ9oOj0Dr&#10;ycVoO78SbXfm4O29GXjLz9CDEfx/Gt5dX4/2G8uRujcN3u0BSF/8ErHvfwn7x39C52t54s1AR3Qj&#10;Ks3rUXnJ8+5uTzjXe/H6iShFZ/Ls5ZlBfnGfH8G7HcMQ2vtLVBIDUC6uQc4+iHTralOB03u5Gtmm&#10;pYg8mgevfT3K1FOyPK8KKgaSGcn17ofUy/7o8kag0xnO9RuBWnoYqn5fdJjUDr3gJ3geyvCo1BA6&#10;Gzv68swej1xiONzQH9BZ6YmsTX2hlX2/Pojo4zkopSagnhuDii2vyDHGq65g90fkwSDUUnN5Bo2l&#10;jB+IqtJY+KRp8xeoZHjux/ojeDPIGEarpf486wcBuYkc1zg4D75GJTIAlfaeCC7/Iwp3fo/I+f+G&#10;3Ks/AnneW+7O5/Q2yf4rqRmwrvVH/OTX6HgyBv6h3yG28T/BOfxbdMRnkH/1EnQeyl4flNy+pvgB&#10;8iM4h77IPh+JwqvFSF2ajrYdPVC69y38C1+h/qQHatEBCFq+ALL9OMZhpOVcuBHKWsqZ4NGnSN/9&#10;HcpveqESJq3YXy02EOWn/RA78QlSV7uhs3UE8i+pX/E7+8Q/In//E3SGuqNu9UJHsgcy534D++Av&#10;kH/0OSqvP0fp3W/5zC9RbusD/y557upvEVz9DVKH/k+O649wbv4KxdffoMsS3XqgMz6S9OiNzL1e&#10;yNz+FP6T33CPyOusB3Wcrw19kB2MOuVHR24y9av+3IuTUKpQD8qOQ/rdYORiEwFvKkpto7ivZqKT&#10;f8t7sKs4iHKQ/YZGUobuoL79Iyr+HNQzE+C2zoTTTPkWOoXIxdXIPNgN6+YPCO0cBu/OeNTdH2A/&#10;WY+WQ5wD91e1Sv7LUW8L+qGjwDVT3uFqfxOZUCmSL7KDPhrhPraP7WP7WVMFRxkyYjI4qFEJjevt&#10;fxN/lzGuYYT7s4HnL/Tx76K9N4qQDnEqsnFVKjXGRxlK2qlQscnYI6PlX0EHU3whIkNnG+lK5dZ6&#10;AHlSNJ4nujby7jUqmP7lPv5le29I0t9/Ms41WiPcVc+NUJluRVTzeB/iqPuiZixqPzO+mf//La7v&#10;Bzo2aPknw+KHxjk1jHH6rTF30SCmT9FKAEnrTVCmUK0EAVycay0vuIahTMUEQqTnO4LmawQC5wn4&#10;HhNgXOL/lwiWHyCiAgzcM/FoExXqa8iV1iJN4BIQfCgBs0B3NKawVo7RjEnj1vgcPidEniDYpWIu&#10;r8WGQZE8Zwxf5wnMCKTsq7xWgJnj55oq/McjUFP1Rte9zPuvI5a8TxB/EKp0KtBju4fgpn+En9mF&#10;QCF8hY1wZCiIXUaWAFEhWSrskCRQVBGGIsFtwV9lQJXjH4RPYK38djJKyjMiZV8nSFYerEcEogQ1&#10;lZko18agSMAhjwLRxHh5yhvEu0C63KRCcxFBYQtSwS4CSnm9bCM4u4o0wXkxq+prywjsDxvvEz+/&#10;FfniVNSrfYF6N9RKAzgmKpaZtcjmF6NYWcW5HiZNjhLIKeRQHh8rOI7Z7Jf0tk4RtO02hsegpDx2&#10;49FZVPGEsVyPRcg4B5HRm3rlJapQGa6PNEauYmmG+azWqMRVBhOo8XsZtGpTUC7MIRgjcFOITGWM&#10;MQxlPT7bhC2uNgawQn42Srq/Ywhq9YHG+FYp8P+SjF/KOad8Pf2ooC+jUk+goOfLg602DAUVgiiO&#10;5vWz2PcSXrPIGAqz/DtHQFdSPjNdUxoGVS/tqg01RRdUfTWfX0C6k2akjZRNJQiXh1+lNsJ4xBkv&#10;POUNqg7hWMawTUSlPJJtGOc1DXlvG2mianSbCEqokJJeMgoq3NW1j3M9CQxlYOG6pAieBcyj4Sby&#10;xE3yyC4Ui0rIPoXK7iyCx7mkzziUqoM4llFct3ncG9uQcveS/9ZxfqQhQUSxPALZ4kz4aYX8KRR6&#10;NXL5pQQPG8nnSqS+HqXsElTy01HOTSetliHH7w2v+8eMAVCh0enMFmQJuPJsQU55g45yvC+N7JbH&#10;kDyS4jIshd+YPaR8htqDKjokj+6EPOhS5/j9EajwhHJABcUl5K8TZg/LUzXEfdYebUFI+z9k8TPJ&#10;7xpnoDGEyzDnnYGKnpiCLLwuLnkRklyWFy3PVMoM8buM2mkCfUshirqO/aYcFWxQyKa8z46wr5PG&#10;GB+Tl532UbjdfMqzypJXGsGpp5DKNOefusg9dAW+PBFThxD4a7n+BIG5ZdxXi1DMryaNFcJ7Eiom&#10;IOO5xbMnSTkl0K8qqbYMa5R7SfsuYg5lnwlRpexTWKPOfb1ciL+kDHzL/+XlJUPmLoLkNXwe+a6w&#10;iPw7j/9/Bz/V8HILuMd9hZQTFLup43z+Kcoohdqde5/r6iR8zlWeccql6SvvZOoS15TygnLV4prI&#10;e1AegCn+7yiEN3qX11GulReiWJ9EGbGMvENaxG+bvHkOZVJjbirewHkmZSC9b/K32QnlmrzOMbAv&#10;ymvLpAx4BBXXUYi/o9Dk9E54/M2E28ZJd/PS5Q0SKtbAc1MhlwqFDkrrzDo6ybP8Xs9g3/IMlAEn&#10;u5nyiPspvZ17Ywtpr5xy2wxPF/x1JqS6kF3JvSLjOudRnkj6zeC1G7nHtE5nGwZCVf4kv1iUmw5l&#10;pEdapSnvAvsoCukdXNvl/PwB6dB3SDQthOcc4dw49pf7YT/YCvvdftJ2J/fEDiTcszyX7iBuyzj4&#10;kGvbglgoAivcApfr7/MZ9uuDCN3ai9YbJ9D2/B7i7RGuv4V4PIxk5I0xXCv/Y5qyM6cQ8dxauMF2&#10;7mvlyruCuMKKVaBCHo88czx5KOc4p4Dj4b6wuD7Ki5dOHyOtjppqwWmT43EucoWVUG5EWzxc4DmZ&#10;34zAOowc5UYps4yAeDIy8cnIRrkvm7ch9noX3LYdKIW/Q9u16bCfr0c+c5Cycj8CyqfEmwN4e3AG&#10;/NfkjfRN8tcptkM8txT2zHNbBVsCedvORDoxDammdXBerkQ2TOBsk49Tqnyplwbr2ecGrhFlWnmm&#10;qUiZj05F+/0BqKWnooMyuaM4Hl2Ucx2lyaQLeULe6Fnugco8nlNTUEzvJt8+5R52uH+S3FsNr3V5&#10;/rncjwnypamoK0NwjLKDe95xrlCmrUC1SLldnMbzjzKZMrUhzydRnquAzVh0dgwFOgYCKtpT68O/&#10;+6KzayDPmVEmvYFyWaI6mr+NACojOc4hPE8HoysYgaB5KjKts9BB2Yr6GHRV2Zd+YwPPt05/HArt&#10;36ISW4VasIUyfi2qnFNneTI6uCbl5vnI3u4HvBuI0qP+yD/pjc7kYHiPBiL1lPOOz0fZnUi+V2Xw&#10;OajlVqAQno96gufO86/Rtu/v4T8Zjo7sAp6rfI7bD9m27ignOJ8cz2n2m2lZQx5ohG8HiSWo2hz3&#10;q3FIPlyHVJJ7NUU+4bmifLzyRCrGJyEXVlXSWUi/nsRnTUYpMQxFaziKfK71gudObDZ5SWcgadUp&#10;w81QVHNc3xzHUvuaOkd/7s/p5Auunz3ZeKB1Zkcjn/6WZ6POYBlcR5EOpFGG30WpD/hforP2DZ/R&#10;G4UXA4AUac5zuqPMMzfbGzX/c9LwM9LjC2SeD0LhFdfR7se5s2+uRb51Kqx7fF5oGkrRGci/4ll6&#10;bxiCG2PYRqH9ZD+EL81B+yXug6fDUG3tjVJ7b+RVZVPV2/0BKDUPgHtxCMKHJiJ8eQGst4MApy+c&#10;2wOQaT6OzLsfELRRF8kOQb000HjodQX8W2NuG4XEnV7IPmN79xV5Qt57A+G9Hosg9D2qlGPp1pHI&#10;vv0SmZe/N9VfkZ2GQst4tO3+r3BOfYX88/7otLqjYA1CPj4Q5VBv5B5+gdjp/4ry809Rf/MNnIP/&#10;JxJ7/zfg1RAU26j3tPRCPdIdnZE+yN35I/xrX6LyaAjyD3qj/qInii++4ti+IK343PbPSEeOoW0g&#10;nBuf8Prfo9T0Gapp0iLozs8vOaZBCOLDqSdMhKrao67Q3m7opP5Yt0fBfTOF8oN62rvRcM6PQOtR&#10;8sW7OUheG4X0o2GUJ+QBn3uhOJb8OgM1ZxYiV39POvwRHdxPxcpiZBPLELlD/YkyN/NkKoKns+C+&#10;HIGaOw+VyHq498Yi+WyG8cD0Q0vIb/1Il6Eoh78lDygFiHS8gZTdn380wn1sH9vH9rMWlpEoSsW0&#10;2QB8Y9yREUJGA/2v8Dh9Z4wayX9+77+j1gjJlTdg401v1IQfCXApOb/A13uD1c+MXv+9JkNOzPQR&#10;RkwFESx5B7XxfxljdI36VAEMGYn+GgOY7uPnnww6H/5ueCyanHa8RsUCovFXf15DPUPz+dOzZLj6&#10;aV9/zRj+/9y0DuLHD82MvUHPRhONP1xjmb9NWI88HBRWJIOo1tqEYBN4mesJtkmHEPuKyUgWFZhu&#10;JyB5TYB+jkDiivEKs8gbqnrn6M08gUos+RxtiecE0ieoyP9AhVpeHzJkHSAIv0tgw/EY+rKZser/&#10;xvjkeWFCUblOMX5vkpcTkKmgQdpn31TSlTMuGo2QR1oNUFNScyVElzePPN80DlUAzAfb4BIsJ+OP&#10;kSLwyee+g5L9CxgmCPZjcYIiKbjuUYJUhZidIGBfh3J+DgHNBoKXQxx3I3+S7dzi3BXy95x/KwfQ&#10;IwLjk8iXlqJWnWgMPbn8WoK8qwhHm834NBfLekBweBZBmkA9swNe8jRB234CDCooBHBKgp4jwCnU&#10;pyOQccI5bTyF8v5qKlEjqBAPMOEBMirkCUoKVOSzwXoC2y2k7XoTfpotzIMqbJZVAVV5VwR6swRO&#10;uaXI5fgdAUChQmW8NJcAXoZHeR3tM0aqjjqVs/pIgqxZBH8cBwFxB4FNvTSSwEDeegsRFJeTpkc4&#10;fo6J4KRUngafNPRIN/WjHHQKI60pcX/HAFSqI0jH6bx3Oir1Iah29EJViYKpFFZrw7kGHJe/gsr8&#10;LAIledLN4XczUC1MR5HALxMsQ55Ap1ylck+gVcwTrAv05KhA8zsZ8RQeasJdOWd5bAQExTl/K8HD&#10;IlQIDlQsQhXzKuWxvJZj4DhKhVn8fQH5QNVDF8FU8cvLcKgqfstQIq2KhYkc17fGmy6fXcjfl5O+&#10;G0ibbeShw0gSwNrxu4b/ZXAIsqsJTKiMZ+dyDgsJbKaSPgoFngoVUvA9eQld45of4POWEjwSYORn&#10;ca2Xkadl+DuIgoyHCi3NbiVPnSIovY6kvIyyMmg0vDHlSaOw/XCM+1FFUcJN/O4C12SjeW6JgDqf&#10;3szniVfPIeHcRSL1EElX3k2XjddNJrOT4z7SML4ofFpGG/KwF+yF5R7nOI8gS/CvEGdV5XQko2Ov&#10;uM9iDaNbpGF8k5eyvlNuUFXJVoimTQAdC7eS7xPkf8kM7m3tU+5hXavQcHnuqP9U6jSvU67Ids71&#10;BfcdaclxpOzTcGSkty9xbM+5b19ynDqDXhiQnrBvcn9dN+dR/L03s36z+bcTe8LxysDxHYLccsqK&#10;TWy74HPviqa2POQoG1RsIZZUEv47bDLGyNtNHlyPjUecFeN1iZuk7XkoBNd1SJ+Uwo53IvD3k8cU&#10;svcD15B7Lj8TOe69rPZVRl5ZO3ndPtL4mJENqohrWxeN/JK3WUQvKOShRj0iLtlL2shQGQvZiIY8&#10;yj/SmXJYHnGqsOqkznLM182LDS95zbzAKBbIb4U1fM5ewycmN6XCRROU26KLPBu9i8Zz3RgYuc42&#10;5Z/mF+Z5HpKs5bPlea7iO5JnykEpry1VWpZBUcY4yzlCPjrKtTlivDoDfxtlD+VNkfvE5JqcTHk0&#10;08gYsz/zS/j7KhT8zQRX5GfyYlZJ/t2dyJjcage5B04h7igs/z5l0H0+l+eFZBllV0p8S1ktj0dH&#10;OcKsK6TdDfKh8gZe5ziuc33vks/khXkWrq8Q5+PcJ6co77g+iS2wn++EFyGtbaXOuGES0zutW9Hy&#10;cDtSb6/ymhc8q5qRbI9DKQ8ipFnYemSMjBbPG+UZ1P72uAaZMMf49jLe3t2P5kecR2I9UtGdSIV5&#10;3pBf9HJJId3pDPeo9yN85zhl0I/Icq8GjsK8t1MubuW+U8jqOfKy1uMKUv6PXDuOVwVZyJfKOVfK&#10;UWaRZzPydMtyD5c2wKZsUf7OrHKYeie5P0/B8g7BzfDsIE/n3B18xlbkYuzjyXZYl6fBfrITb+7t&#10;x+sHhxF9fhD2pZlIXJ1JUM5zhvuilF6PXGqPOWNyXN9Chmvkb+Ta7jZrnOX5kysufu9NS3lGmZSz&#10;VqPkUl5mxiHnjULFnUIQPhNW82hYbX14HhCsy9PYpBxYBFdrLRkij0D2XeLZJq/YULwJLYm4CStO&#10;cZ3zMqD7B8j/1DWoayaiPCtJd+VFVSVkv0C5R9mqMDq9tFB+z6rSD/BsKhfJdxmeuzwf5bGltAZd&#10;Hd+gq/NrdHb2o/yWZ/MSlDmPemmCMa51VHjuFCZx3y4l/TaQTzdxfFvIv/yb8rPgTUNHYSiUn7Te&#10;MRzFOudTmY1SahXcV4thN83g/ptD+qziObCffMh9qZd/+QPIWPuQt+eZUNnYC4VVHkUhehiZ6Hfk&#10;u+UIWpYj+WAm/Fc8qy2er+kJiJ/+CqH1XyC+sy/SN4cjeDcOqZYxsJp49qY5XmsI8vfHILS/B559&#10;90e0n+iHanSSMZ5Yj3ohcqMHQqcmI/V0IVJNi5F8tAz+O+7N8DrYDxYidm0qCglVMZ/Ds30kVBGz&#10;ZI9F1fsW9fxA1ArKwzoQXaUhqPuDUbD6oFjthVKnKnAOgt+yEs6zzchH5/JsH8a5TOXfW7gPVN19&#10;Depc76rSRZC+5ZKKGElP6YlaujfKbb1RsQZTHvYjT4xAxR8DZCehi+d3NtwXbed+Ce/5H9BZ68Yz&#10;/yukWn+H6OPPUQhPI2+R19qoX7wcglx0BP+fhNy7BSg8X4Hqy8Vo3/4J3N1/QHD2M7hXf4PO1h4o&#10;N38G79U/oeorv+xwoMh1zA7k5wCOlS05DNaDT/D66D/AudQDxQfDkG2eRrlCGe5NRKc3EJXkF6TN&#10;V6SH8qX14Jp9hcTNHrAfTac8J5/kp6Gc7IaueDeU2j5DITkWwdvZiB4ZhPCuX6PjXW8Tlmo9+i3c&#10;1+MQPJ0G92IvWJd+B8SGorO5N///R5Q45uqdXyPzgM9r/RbOjU9RjfRHR2QYcjd7on3vf0HuGmnx&#10;8EuUmv6IfDPp5FLfsXuiy++JcqQbam+/REfrp0D6C9SDb1DmZ0f+a863P4p27/dGxmHcx8O5Z7g/&#10;S1znCu8NBiBIDDUhvdmmMeiIL0UlNB2F5l4ovuLaRXqgM6fUHkuQsamjJScC/gA+txvl0yCTmiKd&#10;2orMK8r7V+S754vZtsO5vwttN3keRNYi3XQE7sOV3DM8C1v3ovB2LLqigxG5/TkyzVybymiu+0iT&#10;CqUj6P3RCPexfWwf28+avIGoqMoIF5X7vDFW8HsZbowRrlHl8c/Gjp/d/++hiQZhVR17YJo81UxI&#10;rgxlP88FJ8POz+//11qoYQxTwn15aBgPOHP/h/7UZCj6K/o07SeGM2Pc4foQaOh7GQ2NtwUVbRn+&#10;lK+s8YwP1354tu5R+0lf5refPudvvJkx6++f0qPBp8a70wAvgkAlIyeAlZdDnOsa52/xcMSAfBm5&#10;xP+NPqIEbjG0kw4mbFfAmqDNc6+yXWM/j41HYVIhqwn25VwhYDgCz1ZupQMmgXc8Im+6RwRkxwzQ&#10;DvF6U+VUz/gwPkNnPZ+gkGA5wX6T3HvyQpGi61Mp9wgc9H9bNIxQVOA+wjloLGf4vGtUiu9R2W9U&#10;s8sHOwja+CzOT+Evrnva5HQr+muRJwiRt0SYz3AFogigXONJJ8+arQjyBLl5ee3tIvAhACfwKcgw&#10;EH+IMGlkjI2+KrntNAYxeUyVqlPZzzEkIqQdr1HxkWg0znncQZDbwmcvp+J+CJHkA4LDayhnZeib&#10;TwV1gfE8yxFYp0gzha0F6d0ENDKO9aGiS8WoPITPmIRscT7SvM9P/UjQJ08JPpv31wlMKpVpHMsy&#10;Aptl7GsOCirgoBDL4jQDXFQxVTncXI/gOkqAaR833me1rv4c+wyCwu1UmPehUFoAhW0qxFNeBqXK&#10;fNJlB+l71IxVOdpUzTRIHSRIvghHIYOlVSjVppoKfwpbVaXVWnkcnzsS1eoA3jOIzx9siiDUy6PM&#10;31VVWFNoLcFBXqGVhW+pyCsXCUFOZjXyuZlU8CcaUJdxdplCFHWCharCGKpjOe/5BFDfGe8x0SKb&#10;/c54IslTrmKKNMymwrkYVfZfq5F+xSkoBkuNgU4eCdmA/cpQmVnHue0l+P2RYGUSx6z8OOOocE7j&#10;OFYiyMhbcSP//p7A+6bxLrPs2wTS+0j/ZXzOBHSSTh0EiZpfpSLQMYlrtM8YuJQLS14hKk4h775y&#10;dgly2eUEqUsNgE9ZF5DJreaaLSYY3webz3CtM8YTTtVVBYxd9yjBO/da5BX3aOMlhgqOpNyzSOcI&#10;2LMboAqrJp9bgs2hvLZekP/CiIVisCIvjWdT2uX+Uz6xuJL+K9n/GaQzh/jbOc7tKoHpDwSdCxBk&#10;VxKkH2eT4eMyeeY0XPK7igLI08lWeCQBqPHc4l5XkYR4TBWMFWL4zhjiJG/NPqAM0l5IRp6Q1rs5&#10;V4JSziUe4bXhFv59BzkC4Vya4M7faYovaB/I8KL8ZEq2r/BB5Y5USGuj3TZ73ZLXWuom1+M+VJ1Z&#10;niAqZJLjPpERVzmyPOsW5//MPKshaygTeYYbD8HEU2O0Stg3YKeumrBcWy8WvLNsyjnXmLdyN6a4&#10;Z73kVaSTF+DLCyq31ni9Bdq3qWOk50Puqzecp2Qp5Rhlm6mebjx7lb6B56lyXkYk63h+Sn7F3lL+&#10;vq9wqhcJCmXM7DL7Wy8REgL5cc3rqPFuzHEvZkwl511IcQyevGUp+3zl+CL/pl3OlzwkY69L/nPd&#10;3WzKN7e/4fWU2YJCRmGHlCH5VcgUlnHfrGgYgGTUyM03vK5rvcyPlFekgXOZ9JaRdguC4lLSlfdy&#10;v6V9XhesMX1bievGaJggHyQph2XgtbhOln218b9z2+TDTOiFjfldIc2njVEvn12NgP15zgGu+znS&#10;QSGyD2HLICrDoUJCuc4qfiFejoUs8k4Tx6Ucm3xutMm85LDtR7Dk6fnmKd5dJw+9+55yfDvHuR85&#10;7o285hA5gfYHe9F0cz+iL86SxxROzf7tp+SFJ+Y5NvldHmsxrk0b10hhyWnyYhDsJ0+cghW7Aqf1&#10;PMJP9+DdnT1wXsvQwjXzvqOspWyhjCyRJ3I8axoeqdwfWl+eNSrC45BHZVxyeBaYQhjyhstsRrE4&#10;i2ujfXeS++AALPJiwpahX96KN5HgtUmeuZaq87bHSKOrpN0GlHgG5CkrCtYONF9chNYrG+GThjH7&#10;LbxEE/xHhxC/tBil9l3c5wd43z7uB/JKfB9luHJFzkPGmoFsbCm8Zp578VUopmdSTo7jWTDZ8IdC&#10;9PWio8BzShWWK+W5PEe/p/zdjFJmDkrpoSiVKcuzY5G2J5Mfl3CvbOEZs5VylOctm0WZEw3b1CPE&#10;++94Th8ynoK2XjiQJxLkEVVBt8Ov4PJaGc79/ErK9KWU3TxbSnoxMpnP4WdhGmU85Tp6oqOzNzq6&#10;uqPe9VWjdfTlGcHxVMZzPTje0hSeNzx3KmMogynbSovhFTZzLbmnnaPIFBciX5lDOb+Ba8bnlciP&#10;aa6jOx01fyrPEOWPXIs0953kcSE2F87T4ah5yjE6F5nqEqQpu7Ncb3mBl9PcH6/XI/VoBLIvB8B+&#10;PZi0WoaiR3qlVKBmOeczEW7TbNi3ZiN2oQ9Sd74CPJ6zLybAvs2z0VmISn4JnJa5CN9m383LUY3w&#10;bIr2Q+btN4if7I3yjQkIrvdD/GxfWC82Urfaw/2k0OWpnOcs3j8fVe7rdMsExJ/0Q2cwgTTg+cqz&#10;US/BTEGmzm9Iv56oZvsgHf4C9Zzy55Ge+ZEoOOILhSEvRD07Gp2+cv4Nhv2S42zdgcDazPOskcM1&#10;53PuqtJeGUh6DUONz5L3fM4fzzOXOkmwAsUU6WVzHZJD4Zz9BaJHfwUkxwCFMSi1DEPQPBwlbwrP&#10;x9mUQ6R9nOv3pj9q6Yk8+zci1UK+Jl2zz5fDvToK6ctD+Emd5vFApA78Fi3r/zMSF1TldQrXgXvJ&#10;p/6RHcTzvw91jB7ki36c22CAulrwoAfebPgHhPcPQvjEAARvlNZiNDqKvan3fMn7vyYv90c52gel&#10;2Ah+N6nhGVnuh9yzT9B26D+h8K4X8sl5qLQshHfuCzh3/oh6YhyKT/sjf+afULzyDexTn6L0rA86&#10;MlzTSH8krv8B6fs9kXsxBrFTv0PpztdwH36ObOuXyIV6oPhuEIL7vVB61A2FZ5+h0Pw58u1/QCX2&#10;CX//HTpUAMPrhWKyu2m1DMeb6Y6O3DfozH2JDv8LVJJf8TvqIMEgyvURgHImWuNhvR6AcmYE7+f1&#10;fm9eP5r7eiz1xdHIvOlJ2v0amef9qMPNIP0pn1p2IPl8HdLPKMeezUP2LfdO+0h0laehHsyG+3QE&#10;Ug8Wwnq2HNnoPFQpR/J8ThAnnzqryPvkuztjkGuezbmPQLFlCEK3v0Q5MR416o/KV1ynblZI9vto&#10;hPvYPraP7WdNRjdjkFByYXnCyXjRMBL8+Tr9re/+jRlp/oca52Q8FJ5BuW9UMa4BKAQg5D3Guet/&#10;88nrzd8/7+MvNwHDhMCHCYFpZr/qs2HsadBUff7MyPfXNjPWD/dH+EwZVAV4nhMkKgSS35sx/3zt&#10;dP1PvvuTcfCn1/wtN83rPQ0FgjVvhdzElbNM83/H75TnTZ6BjZBg4+1G4CgDa8NAx2a+a6yvAHSI&#10;fYepPAv8x0ItBDy3CNCOk5avEBEwkldHnP2TZ+S9pjxrVSrtaYLgUKSRS0hhZkFmP++9wWeLziny&#10;mMYsftL/avLKe41k8j55ROFeD5DyTxAInyDIJshTWByvl1deJOQgoTAi5xqBynkCtksGLAfFtcY7&#10;KUmFPhpqpWL/gKD1jEkwXijKwLON1xJ4RZ4TtB4hQPgBqn6qEC3bvohcfg2K1dlI5b5DLHUBrn0F&#10;eeXOMp47DS84eccFpeVUJKahpjBKKt/KaaRwdfNGXxX++OxE4haBLoFKaQHBmPLhkEYEq9n8RhQr&#10;ym02gSBqMZXzvVR4zxMw7jNJsuVFVlMoQHEcKgIPxdnIZjYSHGwlcFHIKZXRgKBBnmGcU6k4CaaK&#10;J/8WmJMRS4C6Xh/C8SkcZDgVnkZFUXllFHLLUalT6e0YhUJ+NTyr4YGUJ9Aos6+O+jDUFYZJJT5Q&#10;cv+iChyMQq3Sl88ax3VcT6B1BBnRLr+B8yHIUDirjHe8rlpSiCcV/dIYPncMOqqDqMRSwa/3Q0dt&#10;EK8ZgrK8zDLzUJQXWrAUqtYmg1tApV2KuAyAKqaQyxGQVEZSiR5gPNnKMt6pkEOdIDEnj4ZtvGYZ&#10;5z+H4GwmlW4q8gReJYWS1jkOFZnIzyPAXcq1nkX6yOtuvjFWmhxwxels0zgvgrsiwVue9PNVZVZe&#10;FAR/BYW08jsCtCB9wIT35jMCpvwuEOCeQXAzFJ2kTa0wnMr7EoK2feTB42wHSSPyU2k6wcl8gpMZ&#10;Jg+ccl6lHSWx30yQSRAYUNl1lMfwNHlrH+/fSjC1ns/bB1XulQEpGuNeJqhW0nvPPsF5yzi4AZ5z&#10;gtc85F6Q0Yv7OfaOe/218U61o+Rx8rT4XMVT5DUaeu856qe5r7gvYtwfUQL+dGkdQe5M+N5B45ES&#10;DUkGN4xFRrao0mdEe/8aHP8Q53YUjnUZVuwx94TCFV8javHv5B0o7NpL3ICfJE+njsL3t5GG87gm&#10;C5HJfse9uJv7dBMK5cVcq0UEDOShDHkptwdubj+czHFjvLfdC7Ccm7CtRxzzQ+PVlYgr0T/PJRnp&#10;Y0+QjD4k3c5y7yj8b40Bw7nsCmPEzAbb4aWOm3lKXsnw0aj8yv3uHGe/Cnm83DCwKa+lDO5cYy+9&#10;m/eoeICAOhuvT8uL192LrE8wTj7Lkoc857DJb6dwupS8cEljU7XVPcOm+06xnaFcksfkcY7xENd8&#10;L8HyDvaz1RgxVM04p/x/3EPZYJMJazfrT54och7Kl1ivTDLheCZXmvLapb/nnPdxbQ8bL0pXBiyH&#10;ayL+sTkWm7LMkQHsovH2jSevIGpyzT2mPFQBhuc81x9BXoUpymU3vZPjPkm6PiIPUQaTl5KU26no&#10;LfL7fu4PFbJZzL1JIOztRMY9Bt++ZIx/Gc5J3o2Odd0YQh0+x6Hck/HQivEZWqOEwgxvsd3ls+W1&#10;fKLxUoX3yhiciMoYehNR6gQ6l5VzN2o9R9R+ghD1L4UvNrzi9eKlDZbJr8k+YyqOcp+0v0PZ/ALt&#10;PO8i7CPgvku3Lkfq1TaO5QHCcXn7veE+ecL1vsJxn0Y29SOB/Ra0392I9jt7YL+8CLdd3ofn2P81&#10;nmXNPB9fcP0UfipjJtczfsUYjfVsm8/03UumgIVv/Yga933RXY7I26WIviWfWwvhtG2E20paRc8i&#10;S/r4ibtcr3OUG9y73L950kCecqX8SuMBXCE4LeU2kJ4qkPKYc7vLdT1FGt2FSz3MlXGTtFLhCJt7&#10;JEWe95RuIEHe5Zr7oT0IH5tikqZnPO49NjtyAS9OrkD0xkbS+wISaYWvn4TPfZH2f+ReVP7FHTyf&#10;ua6Z7805o5D3GsejM6jsj+O8piHnzWAbj3J+HOXjBPhxnjuZaejI8ZxKDeXnmPcyfTXPy+0ocFzF&#10;1FreuxR2+0Y0PTqF9pePkGx/Ai92E/m0ivvs4pwuQ3llVRVZ+U/94ADpvY37T555KrKxmTKdwL5j&#10;MM+YWcgqZD+9Ciru09nVA52qnG1yi/bmedeP55bSJ2i/TDDfdShRfYVnTnkEz44Z3ONneDa/Ix2f&#10;IPB2kd4rOKdZfzLy5fJcu9xaBPnNyLn7EH9D2RzjOcE9ny+uJB98z/ntQ/LVAmTblqDkraEMX8n7&#10;lsANrYPzZhvyqkatgk7sp+xtgN28Fm7LKFRSHGOW51h+CufBszx5CPn4RpTjo+E19UHZmo2at4j/&#10;90fxXX/U3s1E6s40hC7y8+ls3j8X9fQCBK8mwT3eDfFt/wnZK79F5sYf4D7pyfOKY/e2IW0prP0A&#10;dZfFcMIL0BnMRhAeg+TzVSgb2o0jPfugVu9vjHWBs4x7ht/VeqOrszcqsXFoOjQT707KC24dacNz&#10;2eJ8Xm9A0+EZaLvAdQjzrPemIdMyHV3eElT9sSilR6CjMA6dhWHoLA8wNK/yLC7rzCsNQ7nC75xB&#10;yN7pi0JTN3RmB6IYHgD7/B9ReD3chDi7z8cj1zoV6QeDUHjcD5WWESjFliH2aB4qb5fDuT0GbTcn&#10;oRJZAP9JPySP9URi0z8htur/QPv3v+EcebZ7a42hp6PUDyW/O8dDPSo9g2swBfnkfI51Jrqy1HN8&#10;nsc2f0tSr2n/I2rtn6AS+hRdmaFAbjx/G8Bnf07e7k49pie6CoOA4mDOjfpHZgiKiQnINsuISL2k&#10;pS+qkdEotY1F4Wlv+A8+4zp2QzXTAx2pPuho6QW86wbv9j8iw9/q7f1QaOFvEepE4W9I837ossbC&#10;vvpbxM/+Z9SjPVBP9EL+zWfwn/0SXbE+yL3pbqqqIjUA9aAXz4fP0FXrhq58D/hvf4lyjL+VlGtt&#10;BCo56pDZEcgmJ8CNcm86w80YfeUaDClf6RYUvZG8vj86rG6otPZBJUP+yi5FIUL99+1sFOy5lO9L&#10;zXkVf7QasbsTuNbkl/bxKIUnoMq+M+GZyCR3UU7+yPVfjIpDeWHNQ/uxfsg+mk+6q9r0OGTfDULq&#10;WS/SVi9aqfcWqfdaG5C4t+6jEe5j+9g+tp81KoINIxyBRZzAn8qdCVeU4Ybg31RqNEYDGSveg5R/&#10;Vy1OMNdk3mYrr4xCB6Mhzllz13yjqmSpfHAydsmI9pf6+MstnnhDcKBEx63sU3Tm/cYgphxzH0J8&#10;9f9fvv9fbTKYGaOZPLjkYcV+Qykq7+0EIM8IQKjUy8hkjFQNhf6fr+H79f3T8396zV943t9Ua4xT&#10;RjfRV4YsVX0VjRuFD94bTv/UeH1UhrVGk9EzKs+MxKv3efL4O2kpMGTAD2kZ43XqU54pnneVz5FH&#10;oQycyuv3GhHSN0kAqEp8+cIqeNntVOyPEdxdMk0GjLR7lqCMzyB99bwGrQX2NT7yGMG8Eoabinke&#10;wXPmNMH3DRMaloi+NWNpj0U5rzgSHJ9CtJS03SaATgUHqTh/T/B/HWF5+hFkKnxJea8UDiavtgyB&#10;j0WQqHxVDseSK6wn6DrJ8b8gCJRHznbU8/MIDn4whjqFQvlULpSAP+7cQnvyiQGtZYKUSrCYisQc&#10;9ksFWzmIwiHSK9rw0IuSTgQ6pTIVjeIy3nuGdH1CoHSOSs4q1I3RbDGBxiGCrGNU4FeiUKZSr5xS&#10;ubkmv04tmEklayHBvsLqOHYC9LyqRWYUbrgTKnChRNjGiEQgkU8T/PirjedCvjSNCjUBU0EhlZNR&#10;q1AxUn4v7wDHqyIPM6l8LyRIk8cNgQ/nVFA4aWEWOuRlVh1PWs7huJbzOn6v6qf50SgTqKgKpOMS&#10;8KeOmDw0WXc7igqJLXG8lW+Np4LJPWdCXOUFNxCmoitbrd7d/F/MzuN9G5CXkY9N4Woy5JX4zLJC&#10;OqtD2FRtbTDHM4ygaq4xQAgcKsG+wt+UT0rGRIXQFktUCMsKuRhF8DUG1eoI8uB8zk/hYKLpHBTy&#10;8oqYavqQ8a3E3+UVWcosRJX0lkdbIVjDuazi3zMa3nQ1zVm52OZwDNMIRqhA8rOUIyAgreqFOfxU&#10;FdpJJvxRXlwmP1tqF3Kimcltp0altTIKJRO6Q6U/O4sgdzL74/pw7Hl56eUIHmT8k3GwOI/rvZG8&#10;edQYBeSxlrJOIuPuMPxRVN458l86tYf78SISBOAx5TEz3mHK9yXjsSog7oGb3gMrdYJ9cJ2dE8j6&#10;HGP6EBLWFcr2a1BOwjL5pSLjo7MHdvQO5T1lQKwVIcqDMOWJ+DkZ434SeFeInMc+yLcyWqlASoZ9&#10;+BkZBI5QGT8J2xihLvD5x8mz61GpEMAqPJTAULnI0hyHvBjzvrzVNnKfHkWCezwevwM7eQMp7mGX&#10;81LVUpfXuvYRc68q+8oTK5MlSGZT7rxiUV47C9m0ppMNj8oIm8vMR85bRzqt4Ry5b8gvReVjUg4x&#10;k4dssdlD4kFTUCRYwUZATborxLtx32rjPRbIUFacRZ6azWdMQzE/F9n0FmTSuxv0oGwz4a7c50lb&#10;4aPyFlQIqcInz3IOP5I227lfOGfON0hv5v/7uHYXYClEkc2xT3Ofy6C8ms9XZdvV3INroGqqSeeq&#10;kVHy3kvEFJ7LlnxpXniYIjmSm/xdcjMh45tz2YS/WolG8Qlb8lQegfwuZun7O/BJ3xzBlartKjRY&#10;xQu81BnSWHuRdCgt417fxO/kralQf4Xvsn+lKjCe0u8rqqZuIKnwV+sh15BNRR4oj23joahchM8p&#10;b1U9+q0xnqZIoyDzA1LJS4iFdR47HH/cyN+kyVWm8GDKY6W+4FllvLd1XpgzKMLfXpK/+Ax5EOo8&#10;ci9zfjdJ55uUI4dJux3IUDZ5sVsIP7+It9f3IdV8j2vRxGdQl0ldQ1RGtqQMuy+4BjJu3SVQfYiU&#10;ihpEN8EKLYATVUGC1caQHuVZkIi2mLNVBSVUGVuhxq6/Hz6fl+MapbnvU5FnxtPUJ6/7wVb+fQeJ&#10;Fs7x3VO0vzqL2Bvyb2wp8smJyMWmwA+tQqptPWqZeUbu1lQ0p7DQyGStZcoY+zg3T/vpMr97yHHf&#10;4Zrt57iOcA/fJs1ucn9cIt2US+0V7Kc7Ebu9EEH0ICyuQ+BeRObRIoRO9Ec1vhVlbxfPir3G6Oar&#10;2jJ5IODYJRvk9Rtk1hF0y4infH67yN+byAdLuM+mQrnVJP8Cyr8s94O8nUH53FUYRtA+EOkwn6vE&#10;7AnyVPw7yvg1CJwVsFpWIfacz2raB/sVf3vL/WVTxiVXwIsfNnLEda9y3mcoWw5yPkppcYoyRSHf&#10;i/mcMaiUp3IfyutvJWodY1Dv+gadnV+Z8FNVhOzq6Mvzhq0yrNGUz7TOM6QuL+yhlLV6wbCP6/iC&#10;+sMbnoUnKHs5L54HMnarAI2qpRYr0ykX5iNIydjM9eV+0MuSjLOS68uzxFeYrl4eKTfnImSTM+G1&#10;zUU6doAy8ir3wzXyxTHS70fyIfdF5CHaX5+HG1+FqnKl8nxLxechfHcyvOc8I1I8x7NLUE9NRfpR&#10;T2Sf9kMtPgXO3Vlo2zsNLTsnIX33B+RaV8NvnofW6xthP/sBXtN8dMR4Ht/5Cv6l3yN/41OUnvRA&#10;NTyWaz8VOZf6QJq6WI6yL6cclSpksopzG4COzs9Js55AeSQyTZOReDQaXdmRJpy30tWHes0ElGzK&#10;1NRqnqlzuZfGo+nSLPjXFiB1aDDc09+gyx3D9d2GaOsWruEsFJxJ5GvyRnwCimnllv0WVeVfLZP2&#10;xSHoVDqITD/kmgYidX0o6vHhgDsR1vXRiF8jD6XJO/H1CNqPoBjh/ns5ELV3E5A42gOvt/ZG+55h&#10;iP7QC6H1f0DpIXnx2XjYe/8eyQN/QPuh7sDb5ai+XQ3n4TzOZyC62gYhcewfEL/zObrEv5kVPMe5&#10;XqFFeHZqLPxXi4x3YFd1EM//fugsjUA13R9F5Wy7/kfE7/4RVRnwyt2ASj90ZPrCefFrZN/2R6F1&#10;gcnTl3k7HnCGoZTsgZLfH53eGPiPB8O60R/urd+jM9YTHW4flKPdUXzWE/bhv0fu9D+g/JLXt37N&#10;9fsSXZE+cK71Q/r2SPhnesLZ+X+hq/Ur5F9+hsKzr1C3eqDGFrnwXxrFHRwZa79B1f2G60e9KjcI&#10;2bY+CFp6opIailxS3vbU77LUTZM7KYcpEzn37Kv+iJ8Zi/C5ZYicn4fUNa7fk8HI3v8SwYtupINe&#10;oo4iv0yA3TaNe5T8rZdM1CtSsWdwXxxD63nqCfL8ezYJifMj2Cd1Kn855eRK0pa8Eh2GxO1fId8+&#10;Hvnm8ai7U6lfUc9xJpNe1HnjY1Gl/iOP6nSwF35iN5JPF340wn1sH9vH9rNmjDlRY5CQZ5DxKjJh&#10;JPpdRh4Zi2Sc0HVqP7v/b7bJAKPxfzCAqL2fl4wpMlgp3CnaTIXvKRW+p1RAG/nTTBiiDCa6R/eb&#10;vnifocP7vvi/MdzImKbfjYGtkew/Hm6nEv6E4OEZf9MY3huDjJHnJ3287+evbh/6+Mn/UuDj8aZG&#10;IQZ5NJq56rka30/u/Vto/2L+os2H38Vjah/ornw+LcaTsNGUQPsNPxuFJv5833+vve+LzzMAR15s&#10;MuDJOBoW+PmwPgpLbuTPUQVb41ViXyE/hNEecRCORUjjJzzszxkjVi67lYDhLH8nMCRI8DKHCOy2&#10;Uykl4EtdZv9vEebz5N0QCyURD3Gd+OxwrM0Uc7CVA0fJ4d1z7FfeGwSX8rTRnHl9Qh46Ua5r9CXS&#10;9nnjVZArUhEQYHX2GsOZwldVkU/7V146Ch+TYc22rvAZjwhqjhFsqDrrY5P3UIZmn8AkrzxLwS4C&#10;yisErARBznkDruTpkVLFwNw289a7lKeCml9CILSXc7xP3mpHgvSy2kMEIPeQCbajXpxNJX8u3Mz3&#10;xniRz24mEKASUxuPXGUewcYuApadRnmRgSLQG3YCoKIqjRLsFKujDRjIkm4+gbKfYz8CTwTvJT5b&#10;HmZVKroyRCiE1peRoTQB9dJEA5ZKJSo9xSnmmoKqeVonkeU6FMtLkcrsQYLrJYBRpJJeLM9DmeBD&#10;ia+LysmWW4gSv8/mFhN0TTZgK18k0EjvI61uQvnw5G2okEsZ4CqVSShXR1HxHkXFezhBzyB01JQo&#10;m+Co1hPl2gD+NoJjI3jKT0JVHmkca4FzLRKYlAuNkCEZ6GrVAeis9+F9/aiwTTAGFD+9lTyhyqxL&#10;SHcCXH8f2w7joafqrB3VwehQ/wasfUvwpAIa543HVa4go9V8ruFugu4rBjhnCO5yBKGqMKv5VYvf&#10;ohQs5jMIHLNcj/IC3reMoG07eeyQAZaF3HxjNNPbfYXUlknfXKB8YMrjtxgKB1XePxVoEG8UC7P4&#10;HBUf2EAQpHxKBKTqPz8PpdoQ0noCapo718339iLl7Se43YZsZgv3l0IRZeiW5w33A+lcDpaiIgMQ&#10;AVsmTZ4QyJNXlbeHYIhzco7AU3J+8kqgMK6Az3O15w6Yvadwq0CeVsprxnkZTz+FMROcqqCFlyHI&#10;JOhOez+QfgThLvcs78/y/7yqURYIkAjOfXnekJauQghNMvCD3F98BkGr+s2lNxH8rSVYXUYwN4l8&#10;SGCWXs/rCPp97lWuRaGiUK7ZpKk8DuUVxOexGS8wVaVN7YLHOdup40hyDyZlyLfIc9Y1+LaSy5P3&#10;lNBdOcT4v4ojFI33JPdDsIH3XELMuWs+ZUBSbjEneYNA+AGcmPJePkQ0eRMRU/nzKWWEPOseGUOG&#10;csYlbRUruAFVv/T9w+yT8+QauQTxrnfEyIdY5KVJHi/jjF4QqECLChPYVqNgiwoX2NY5Y2iTkcQY&#10;SuK3KP8eUV484jOuUAb8aOZekNcjaZuy93Ocx7lGB6DCMJJJLscgTz2T79LRmO6z3aOMVTqAi6TT&#10;VaQUIiyZZ181RiyLclT54eT5FlfePMrihPKgcZwOn+8mzxjDaTavpPu7EThHSfO95CfyDgG7woZl&#10;JEvEn3Os8hzX+c/zRvNVfjmOQ8/U2NIEeXqZEEveprx9b5wLRSjbo/w7DuUFbNXLIXmo6YUGW4Q6&#10;RXtMKQUa57DSU4j2jtMYf0yFPMI279d52IZ45LWR98kEeYDP0j7znFMc5z7ut938bg/5Wx6GXB/S&#10;XSHgscRrOInnyETuov3BLkSfkGfidzgH6nMKDeb51QiVVo7DCMfyDhbHn0reorzlXixwrzj7kAod&#10;ZNsLK7Qb0eZTsCNnSLNDPOvIz5TfaeU79X/kGfWGtH3B704ZPrFVTMKmrHQvQxWE9VJHvKAXHhn/&#10;IOXnYcpT5WkkSK5M4fk0D7n4Snitc5B4NQv2u2lw2+bCaV0JN7EesVYC6jalRdiFUlYenof5DBnd&#10;H3MtxEsnyQ9nkE6eReuFpYhe3IBM9DF58imC2BW0XpsJ6/EQoDCbsmceZdQcqIhMqTiNcn4Fafm9&#10;8cDMBZSz2RWUXyoOs47yUDJrNffrPBhPa8kveRwb7+Te6Kj3oPzth1phMHL2cIJyhSjKaDfNGMMr&#10;hQWUs5s4NsqnNPcu95JkrHKNVoxXDef2ZCPaHy7hvBch9opnXozPc5ehEMziuTEBlfoIc47VCpP4&#10;rBE8HwaaMwIdPdDV0a2RtoFnjLysGy97BvOcHYVSZawp9lNV5dbCEsoyhXGrYMRm5GrTKZsog3g+&#10;5Hj+yqtYL3UUri1P0zTlUqG0EJXcUsre9dyjW+DZx7n+m1D2pqMeUBZn5pCnFyJvbUHk/i4knm5G&#10;NrGDcvMIeeZHhF9QdrXd59xPG4NnNr/eyG7tv4C8ESR5htlTue4TEbycAPtSN5Rf90Lx3RB4L+fD&#10;ekIZ+4Bn++VRqL0cjKB1IoqRbbCbSM/YdvLhMTjho8i8m47K68GwzvWGdfFzlJrG4+3diXz2anSV&#10;FqGsc0epM6rfoso166p/gy6/P1KPRyCIz+KZOx6odzdnrs49yz6BcIs8f7XOpH9pPsqpFci+mQr7&#10;ejfkn32DztR4xB/NQ0zeTqkZKDmTeQ3pkp6JjtQE0mQ4z9WhpCfPfo/9l0aig3+7L7+C/+JLoDgK&#10;heaJiJ+biqBlKqruXNivV8Bt2oVKZI7h1czjmUjfmg//zhY8ObIO9sOjyD7fgsrzGUid/grFC72Q&#10;vdEfzu2piFyai9hF7pn7E1G1xqLw6HO0rfpfkLveC4mLw9G6dzQiZ0ey356o54ahg7pR8Goiwg+7&#10;8xwegKL1e+TbfwNkyUcu+Troj44Cea00AoXw13Cv/zfUI1+jyx6GrthMFJunkw69kb7zC9Rbe6Iz&#10;OQDZ11+iKzUAKLOPoK8JC61afZF58A2c8/2Rv8U98ugrVFp6oiOiqru8N0RevdsH8e3/AOvA3wFN&#10;pO/DT5G88yt0OLzO+sZ4xhUefYJaC+9t+gw173N01rqj5PZDpo17LjMade4/v/kLFMO9SP8ZKPOc&#10;ztoX+Uk+fjMWqSsT4N49BPfFDURfUNdsp8x59jmCx58icXcEEg+5jtYEjpu6ja/K85QNyi1MWZZX&#10;sZvb8/D29CR0RdYheXM47JsL4L7azN+oN5u8itxP3gh4odHwI9RvmxR+PMvk26ulqZc63IfeaOqu&#10;3PP577gnTnF8p2A1r/lohPvYPraP7WdNBh19yiBh3jTLECfD0QdDzwdjyM/u+zfTPhjJfjofvXGW&#10;4kyll8prgspdLPHG0KBhdPxgIBJtNPf38zd96Dv2YYxu8mzSb+8NXTLCUTFvJL/WW0j19z+Bdn+a&#10;i/6X0ZRAINrGOTzhGiqM8cPvenbDuPS32z7QlzSUAVShMTK0qcm7jeClETIqTzSumfEq++n8/4qm&#10;++TpSbAVU74ZY4j98Hw29hlrt80bZCdzELZH8KrfFZ5GgKQQI9cjiFM4WUDwbN8wOZFkWIsRJCiH&#10;lO8eRUAgr9DOOJ9nwFWkwQfRiMPnK0T5AQ/8I/Bze5EksFSoq63QVIK+MPeewmG1bibXEgGl8hTl&#10;FSalt2rOQYKZAw2vEVuGPu5XEyb7iuM5i5yS0acIcJUDK7sNmRwBDYFtNNxivOJSqQsEn9sJEH4g&#10;CLxrjH4WQby8HWToyBH0qHhC4G0jaFES/4VIW6f5rIdoTzShLa5wZ4W3HqUysoYghYp9cR773IgM&#10;AaKMFkrWXaIyWyoqZGc5/6biWl5svNzs1DGC/R+MglLLK7/YGGPwyfNaU6jB30GlZQfBwjoUK1MJ&#10;LkairGqfhUUml5bCcyqF6eisjkG9MoL9jiGImoRSbq4xyGQEqvSGvzqNIOQ053eZoGs7KtUpqBO0&#10;dBLYlHMzCcDmEfRMNIZCebRVKt+ynwWkyzqu8W7S7DppSABO4BjkN/JazqcymiCJirYxmo011Ufr&#10;nVRgO/sQEPUmABpCADPdeCWVFbpZG8jrRhNgLSDomc15EMzVhpriCbXyYI6F9xB4idaZ1A8c01ry&#10;D8GIR3DIsVRkmJQxh8CoXFQoKBXGChU8edjpPtIqy7kpnC/rr0SZtPYc8iXBe1ZVFJPnTFiZL4+Q&#10;PBXpwmSu73I+Y7MxVBUIWnJZgiVV2Ay2cR0XI1+aST5TuC+BRpF0KRCYZCcRSC5BvrwMAVue61TN&#10;T6XyquTf7FP553K8R96D5Jkgy7Hnp6CrrPDgMQb0Oe5+0vIH/r2Caz+P41al3Juwog8Jnq9xzAKt&#10;u00eI1UqFUhWNVwVOUk65xAzn1eQ4HWJlIxNCs3ew35PIUJZG46qwuBVPqMRYmfFyNOJ61x7zl2e&#10;TkXOm4BYBrBsZh9pLg9HglSCMC+l/URAWlhhquu64sGMKu3uJUA9CDdzlN9RqfcJBH3uBf8Mx3GV&#10;++YqefkA+WehMTDJkKUxZlJHyQfrDE9nFfLlE/Q7p7g/ZUg6T/4+zz16Dq5zmc+/RT69Yu61lGdM&#10;3qzxe8aQJUOwKo167lmkdF3qtOELFfjw/O18FmlivGeVBP8e4rzG5COzbyNq3zEeRk6CwJh9+ro/&#10;+QBW/CX3RMPDKR6/QdlygrLsB64Z5ywvwjjHpLFyLWz3BGWSctJdo2w7Rdr+yO8OcqzyWLzE68hf&#10;9mmO76SRB/I29Tle481K8JErKcfVUgKc70hvyiT3HOXdNcqAC9yn5AWucxBsMfdqvimFHiY4D44t&#10;Gn/cWNfYO8rDD0Ykyjm9RNFLDcpRyXBVsja50vQiQcay9FEod5tHGe1JXpJXU5yXHbtKnrnINT3A&#10;73Zw3Be4Nx42ClzEH5jk+S7Xx8yJayMjoFIFqIBPhP2HqSuEeSZFrYanuWSp9Icw5Xq7jFshG8no&#10;c/gpvVQ5DFVQjehlTohnSpvLcb+jDBUdz3McV/h88gDpK1qIJomUDKlPoJxvSUvFGGR4PMnxnCVd&#10;z5NHTpA+57iXuUbkF5MuQC9VeNbLsBeNkx6Wkv2/RaL5AZ5fPYCWO5xLO8+eaMKEr6ryr835JJMv&#10;DG1VpCSr8FOubVLzkRHSuY9Y+hhShW3cj6Rj4hAy8vSKL4MfXo3I881suylnNps19MTDiWdIRVpg&#10;hd6SnvcNDdMKMy6sJe/vQcD+XOsg5dU2FMpLzN7PiMdkhDXe1wpP59+cWyAe5/4pquCBsxPRlv2I&#10;vdkP6/UOJF9tRfzlSn4ugvV8MZIvKcderEPozGi49xeiEPmRsvcwsu1c97u9UPeVPmEK5ddsng9z&#10;jFFfIaRlni0qSlOhnKvq5Y2M5Wnu18wayr25lNmTec9CVILlPKNmGZkrg1e9Npwyb7LxFC7kx5im&#10;FyvyOFa6hlKdsq48vWHwlWxWMSH2U2Y/WcoqefoqpF7zlxGsnF+EUmY6nzMatQLPJp4JColVrrGu&#10;zn6odyi/l4ovdEcXz5e6jIAdvdBRVS7PMaiZlznDeIaNYBtj0hYovNUiP1vkPxnDSjWdUzw35D0r&#10;TzHK6mJ2JeXwD5QPt6Cq6tor5fJsnoHjKV+WwdZLDuoQeX8N3PgkZC3OyZkPec76kp8KE/eoZ4S+&#10;R/zxSsSfymBLuWJzH7nH2ahDBJQV1EdSzjXqIArRn4tieh7sNwthvViAamoOavYIWJe7wb3QB871&#10;ofCfTYPfNhn18FzEjw7B2y2DkHl8GP4LjufxFrgtO+C/mQ/n9iBkn45Atnk0qi7Xh+drV2Ypr5mP&#10;V4dGIf10PDorw0mP4TwnxxoDZya2BX7rNCA/uBGG2jWA59wM8htpxPOxWpqHCvUZu/0IIsp9+HIF&#10;Ms97oZr8BtX0MOQjk1BJjAMyA5FzBpO/B5CfRyPg9/lwD2RCn6KeG87xDOP4hyJ41gu51t6AvNxz&#10;45F+NBXR02NQtWbAeTEXyYcbUIpuR+TaaKSfz0L+5XJED4xH6MBkeK/JN5Tv9ZbJSJ3sgzd7RsC+&#10;9h3aDy2G//QKWp7cQ+ztOVR5xsCejPD+3yC6+dfoekU97M4SRI6MQf7pIFRe9oDz4HcoWcqL1geo&#10;kYcr/akf9Sff9Idz9Rdo+v5/Qb6pO8dJXq7Ku38CUCJfxb5Ey6X/HfHbv0FHaiAqUdKh7Wt4tz4x&#10;hRnSp/+I7IM/oNTyBQrNn6Ae/wY1pyfn3xc1qyfn9jnK8a9RePUlmnf/P1B99iXgTjHFN5qP/R06&#10;277kb79H5u7vOYd+6Ep0h3fh71B69ntU3vwRhQf/gC77S/L8gIbe4izgOpOXC9ShcgPQleqFfGIp&#10;Eu3H0P5mL1JtC5F6NZVyYDjeHP4M7ee/RfIGdZnHo1B98RUqzX1QeDIRuWfTUYpNQfrdWITuD0S6&#10;ZZwJY5XHf566SzFN/e3RMIRODED9zRx4T6bBur8f7W8fI5oUFriCZPs08sJ4BO9GoRidiHQb968z&#10;Hl3pUSilhnJfDOS+VpTCFMqCpWzc69x/mciEj0a4j+1j+9j+eQsrz5n5OwzleTLGKH42DE0fvMHe&#10;e8T9zRt0ftI0bhnKZFxROKn5XoYW/SZFXpUp31AReWA84ZS/7U9eWH8y8Gi++l5N9+n399+rb9O/&#10;/pcHlYwsrY3wyOQTYzyR8ebD7/8/bcYIpb41n0ZuJHkCyDvMFNcw4/swj/9JY/j/uom2HL9ppC/X&#10;yBizBK74XcNDTXTXfD60D/z3YV1+3ue/1kQL0klGPOWKk8eg6eND0zUNWsa4bi7BoOteNvl12sIe&#10;4vw9RaCrXGmeu994IqRSVxtgltdrveOOQmTewA4/J3hWlccDJoTG5B0iH8hrUh4RiUgTlGco8A8b&#10;jwjNS+FXxmjLOTfy0glYWeZah2BFYCaf3QQ/qdAVgpPgAOJUoBtrbBtDnDyKVCFNnlSud9x4ueVU&#10;LTV5HVF5axCACQRkgu+NsUPeC4mEQqjkdUFF3D9EIL6G92xELr2N4GWhMZ64xkOHfcg4yrHKcOdn&#10;dlAxWopCYQEVjJVU4ncQwKoa332Cq2NQRbaS8scJHFQnoZhbye9JE3cflPA5n1VuLF6Tk2FrEgq8&#10;RhVTMwQzynlWlsGNACAjr6zKTJRViCGzCvn0BlTKBFUEFkVVSM2sM03jKPH7kgkjUl60JcY4EYu9&#10;ILDaQQVzFAEOleEKlUkDoKgYVRYbY2PGUd6z5agXJ1JZ38h1Jyg04YZK/L6fNNhhDCoK66xynGWF&#10;VWaW8HMqKp0DjUGsXBpPEDaO45jNcZN+QcMzqlwZzXGpCIOKRciARmCgkM3KYNKFChvpILq4fE6a&#10;z0xnthsjUaE8n6BIxRUWQHl7ShXOqzYUnfVGhTcZ8XLKKef/gLS9HxmFIhIcFmoTjcdckfNXCGKW&#10;QC9P5VJJ0APrlAH+WqtseTEyJRWh2AU7IWOQkuGT3gSpClUs5RYTaM4w3nzKOZT318NPHTS0LBfm&#10;ELi+z2FHuikRdUUVVrPT+Lu8CueiorFwTdKciwwiWe970nYt71mMXGU2QdxaAm95NK7nOJeZpNpV&#10;jrOcn0kQrFBI8qGq/eZURXU3Acl+8qTWZY8xGsogqFbKriad+UneKYkfyDuBPFqCNcbQV1eIUHEC&#10;QTdpwHErgXw+t7oRUkwwXsguJd0IwEvidYWlkZbK4SUjgnsEygWYVhETebmS7z0ZT4zh6QpB6lmC&#10;afIGx5oJdvK790YS8k2eeyLLcah4ghN/CJN3LtrCfa6zVWHwr/k3zwnj0av2EnHyalwhmPFHpkCK&#10;rZyS7lljXEpaBLfeYTPHSmm68d6RocsTTeRhRtAcOGeQds4T+MqgJ68jVdE8RlnAcVFumbBZGXPk&#10;QeTznvxm9kMwTb6L87ok5yPjWyZNAJ1bwXkcJG9cp2x4hHhcuS6fmbx0DuWgy/7S6UPsfx8/dxvD&#10;eVp7ibIlm93GxrXlby7lTcqEhnIO9k3O64QJ3ddLgIxzgYCX52Vb42VWe8RGe9RBKBpno6zXyxK2&#10;WKyFz39hDGJJrkOjWMU19nUBVvoELMpR2z9i+lYovhPj+JLnjeEzYEsrPNamDE0fNS8o5NEqj0sZ&#10;fmPsT4bLRrvPM/QZ1+Ytn628hI38okam8zsn+hIpGeuSMlJyXeLPKfvbzHmf4PqoQmyQ4dwJ6HVO&#10;qOhFUk3eiVxHFTqwnYtmHqYYg0Jok7cpU1upJ/AMMuddO3lAxVCu8h7ep+I78nBUxVrO1csc5Xo8&#10;JAhUEYUk6RRDa4y0SnKcMgxG3iHEcbfHW5Hk+Zh6/QitN48h8vgEspSH0eRjtMWko7wh35wlD1+i&#10;7qMCHccNj+TciwiS5AE2z5JX4lWutYqVnGQ7xXPxOuXNZa7vFhSzq5BNbIDzbiciz/ag5dH3CD3f&#10;gdDTvYi8OMqzajfprZcKG81LmYKM9xXKeHmokr+dpHhIFcDFx5R98raTx7bCdDlXVWa2Y/fYniMZ&#10;fcU99Mp4dSasJ2yki0JPeU3OvoTMy32wrkxEtnUj12UfnDaO6do0eC8JwFOURfY8OJG1sELfE7Rv&#10;4Tw2U/6s4TzkAb2Ucolyi7K7XJTHGOVYiTKIwDmv3xSi3zGKbTjPNMp+yta8Qqn1Is6ZjVRrN9T9&#10;UeiSJxrvS/PMkjE6kKel5GllHtJ5VYG+bF7aeZRlysGofRuo0nOJz5XnW55yyKKcJriXt3NnZy90&#10;dvVEV0dvQN7S9d7o6PwG9Y6vUOffNRX8qQwxL7BULKlDBQjK043c0stCh7TJ5lRkYpZJ0VCr8nxU&#10;tWrJ+fwWRKw75JU3xqBbojyUF59yVTrWHsrCpaipqI9e2Og77jXt+VDzRniRdSiTdlWTMmEV99gu&#10;ZKLb4LyehVTTQuoAuzinxWyLSKetlN0bjRdyKT+VczvE9XxEWUY5XqOMkS7y5igip1cgc3MOim+n&#10;oiM5HJmmYUjfmAhv92AkN/ZEaNMA2Od4nsaUPmM/Qi+pT7ybiGpyEZJPePaGp/NMXk49azuc1DaU&#10;atQZyr1R9bqjHB8Gu2UhQi17UeBZgY4hKGf6kwcGocIxVXMzUFGBh8wE8uwypKP7kG3bhfj1aajH&#10;JhvdoeT2R8HlWRhQn0kPhBOagKI7BfUsdRtvAlAehJrbnXT4nHzQB4XHn8O/8wk6XOoG1lDkov1R&#10;Co1AtY06UXggEg/JS9H5CCKjYDVNRzW9EsXIeBRe9ke1eSK67PkoPh0Ld2c3xDZ+gvpV8vKNBXBu&#10;LUa9mXL1+XoUE5wL+c2/0QupI91RfMznvO7D/r7k99+io2Uwste+hnPsl0ic/juObwhAXSWf/AOK&#10;8a/RFQxCXdVRg89QD7qRB8ahmPwW6Wc94N38BPFjfwfv/u+A/AB05Hujs9ANtdwX7OcLlNs+Ra75&#10;cxTbe6H8Tsat7vCu9kT2xijYV/sj/aoHkB2MjvDnHMengM/+nUHwmycg+3QgusK9UGr6PdIPf4FK&#10;vDvq7d/wvr9DtaU3Cm/6wHnyW1QtzkOV4b2xqNjULwLqNrlx5qWgDF15FUCwFW6+BdnUDHjhuch5&#10;B5G7uxSJ3UMRv7UFqWeLUYnMRD0xA+XnI9G649cIzn+FShvXIz0NFepX9dx3yFP/sh4vQPjOIJST&#10;k7j+pHcL15X7wG9di9aHx2G1UQ69Pof4gwXocOZyfN8jfGUpnDO8p2UIOrLKXUcaZbuRv2Qop65X&#10;4phlhOce7yiNRd76WB31Y/vYPrZ/0X5iiJCxSm97ZaSIqqLjT6+RseSDweLfSDNGKI1ZBpv3Bh9j&#10;dIzDhCQmn1MJlfHqZeM6GdX+ZGj70HT/T+ctw4euUX/8n8+QsUhvxfWGPMb+GtU23/fzP9UYxnEJ&#10;rKjyZ+Ipx6FnyYtKz1ceOxlR/2wo/NtsouNPjW2i9Yfv2Myc3refroX5/+d9/evNFEiQp138nQFZ&#10;f14P9f2BT0IERvegcBeHYCcSaUGYIMtKXaVifYSg5CgB1hmCl5MES68IhOIEaS+RcK+T/m/5fxQ2&#10;QbTAheOc5n2XCRDP8ZrnCIcJ6hKPCUDOso8LJvxJ81MIqcKptIby9FCS+DhBWSJBwJfZbbx48lSc&#10;FZaWJljyCKDl7WLmFEkYIChPN3nfycih0EVVTfWz35swpmSkiUAvSsX8FhXm7QTfG6gEHyewaSLI&#10;fkUweJ0g6Dh8ebIVGiGQyhtTyK4hWNhjnhWNvSAIeoqs+yMqxXlUKpQf7nv2eZX7533eHu8wgdEh&#10;Kv6rUCFoUY4x5RnyVZUtrVxCVDRNXio25aPKLUKjYINyuVFJIgiqlmfxurUEaASrsStI8xm54mIC&#10;nnmoFhRKQkWG93vebhNq6WU2IeevRzm/mIr+WFRrIwmkZhPs/Mi53UaOc6qWxhOsDOWY+hlAIyOe&#10;5x8gzVUx8yRy+bVUzmdRIVtGwCBjpxLnrycQ2Urw+AMa4Yx8BoFOpTCZY11gxlytD0SpMhzF4kQC&#10;uGkmNDHrbSbYmMWxKMR2DMq1iXzeZNJsvPFGkPGtXh2Gepm0yc8h3QhSM1ugxOF27DoB9zmC1YW8&#10;ZySfNZ5zIRBQKFRtKGplPicjoLS04WFVnEHgqkTZc8ycld8tR4UvnybATBA0J5V/bx7pNxce6Zjy&#10;uTZUUgvKa5beSNBB5ZC/q1hE1l9FcE1QmDoFVSz0UjLKbSA/LEW6sAFulqCTCmkl1wAtucwq8tl3&#10;5g1vQYUcMspft9YYt7IEn559miDnNul7gWu0yxgXA11bXI6MksRbJ40hyDeGr62kOQEveS5wCcjl&#10;jSUjlD6VHy55lntJnkmnjSFQ1XTTzhnyyF0Cw7ME9QT52fXcG+Q/7ivP09hVvXEl12Qnr1fxhz2w&#10;yZ+J1A3j+ZxMPoCbOct9cIb7/ZbxYEqKx7lXEgpnjMooppxYz7hPH/LvRwT3KpZwFwkZJgh0TXVI&#10;8qbnHOHevYGYktbzeUXyTiq9H3H7Js+YV8YwkpCBjXIhIQ8VVWvl9U7yCtfoEumkip8HkSGwlxdn&#10;QJCf4d7z3J2kI/e7jBWp7SiQ74u5ZXC4hsqVlYg/Zj+3YPO5MqApN5tyQMbi93mGPzMvB6Khhjw1&#10;IfYhFSCgbCJds/JgyuzjPTc4nndIRVrNywOFNaco+xIW5Uv0Bef1iH2fozw5ZGgYZHZwnDspC/dy&#10;DylsfA2C4jqC+h94zWFjZLKs+w0DlTyrovJie8e5P+G6nuF6HDbVN+PhJspDyl3JO15n6JLkWOxL&#10;xlPMeLSl5C3WKLyQMrn/rqNREOEanDh5K/aAe4aNMsi2LpBXrjVeBCh0nHyonHPpLPdWsIt9neAz&#10;rlKO3UOM40s4yuF2pbEOCVWbvcf/VeX0Lv9+ZJqpXCqDF+V8PN5GXaEFoSRlafIpxyQDGWW7Qkad&#10;44b/An8zv6e8pSxP8syQ8SjFtZDhUAbMhpc3zxulJGCLkdcs5ZzTS8/3L+4SCiu2KZecO8aTyYrd&#10;MS9H3GAfaXuV97w150NM4avysk9yjawnXCd55fHMoG6jlAemOnryNeKWcue9hRV6iZZbp9B2/Sj8&#10;pjMoaF+RxjHSOOmdMGsrr7g46ZF0uBbyVnSP8VygLPBPca8cM+tjk+56KZPmOaLiO5ZCmyPPzBmi&#10;F1dptiz7zTrHzD4oBXOQT3FvO6sRmHCtMZRhE+C2LUX82VY4Tdz7Nn93KdNSm5CJ7zXhYDnvAsdH&#10;WiRVLEsVY6+baqmOaBPlniT/RJTug2PP+QcJnE8ifHsHXp9mX5Fb8Ll3/ZZLSLfPRSVLOVqaS3lO&#10;GcQ55ijbcr6KgSzl+bDAnEtpm3s2voTfj0M5NxHp8DJkYnMJ/Eejq94XnbW+jRyclLXyJivyjMjn&#10;9fJhIUruBASJPqjnR6NKma68qR7PyYB8UUxv4bNV2GQZacb5kUcaIeybKH9X8NyYbjywS+VJ3N9z&#10;2edCFKoTUe3sg87OL3heKU+XwgnHoNN44xHcd/QyHt0qQqSXPyVVAVVBo2Ay4q0rEG1ey3nIQ30x&#10;z6I5qCgMtTQf6TxpXOU5RfniWucoH7hu1CdypeWc1ywUvJnw4ou4ThtR9Cn7dX2F9CGN/Owmrvcu&#10;c3ZkU+vgk1ZeQi8eTlNWKz/taj5vCcoeZXyEtGtbCK9lHoIw5+Mu5Lk/zRjoE9wPqYQ8uFajwrMv&#10;3n4E4Te7UGrfguSjKfDD89Gptbg+FcnTo+Fdm4jY4XGwTwxC/WV/pO98iZZjg1F8sQ7F6DIE7QsQ&#10;JGejK70AyVuTYL3dy/GuQUdXP+PpVaF+UcutQyH+PbLJ5eRHrm20F3mD66lcha1jUUoN43nbD/nk&#10;FOTiZxB+cgNN5ykf277jWTUTNW883Ofd4L/qgXJiCKr+KHSQRzq9cfCavkHR6WkMVJ2l/sabrO72&#10;RezSf0Ph7afoYr81fwjq5Pvw7d8iePpH/t2bZ+gAdCiXX34IuhLUE970Qeb+54id+i38B1+h9PBL&#10;JHf9V0S++we4J7uhcKsfrIvfIPlgFNyn4xF92MNUWi3EBiB27Z+Qu/8F6qEB/G64KQZhnfsDEpt+&#10;CXf3J8jw2jq/7wqGIvfo9wjt/RXSp8bCvjYc5fBgoKT8gv2oe1G3Cg2Fc2cgElcmo5Nr5z/pg/S9&#10;r1FoHo3k/QEoNXP+qV7oqvQDahwDWzHyCWKH/lfkDv4a0d1/B//mJ0BiArzzn6Jpw/8T5Sdfovhm&#10;BEI3v+aa9UZXsReQ+RodzhfozHRHLf41rDv/DfV33VB+/gWcG/8XatYX6KiOpKyYjXz7cFTjg7hn&#10;Jhg9AZmZyN3rh+iR0Si0b4cVXcOzYBsC6sDpN/uRODwBse39kLw+DoXkOK7NSBTDw/n/MKRud0e2&#10;tT/3uOTCMmQTy9B6byaaL05D6uUidCapF72eiwxpkFW1WncoyulR3A/cC8mlsN8uYJ96AbGa5+he&#10;RB+v4Hy7856ByLT25toPeh+Gyj1NmZMvLEK+PJ2640zql6rKPPajEe5j+9g+tn+lyRDx3mCjt8CN&#10;0NT3ebeMcUqGir9w399009hlZJHBRUYdGVqoBMfaEXtvuDLGlEgbr3lv3PlpM/eKLh/mrmvY/mS0&#10;0dtrGUOk9D5nf8oBJ5opDPG9F+Gf7tcYPvQtI9OH9uG7v6J96FOKPZ9pjHAcQ8MIp990nfrWM3/6&#10;3L+RZsb403E1aPlnY9wHGuuaD3TS3MSH4lF9r3t+0ud/p0VNY7/Gw0HG5UafjTw8H/qMGg8Bx71O&#10;5fQ86fkSCQKqlHuOAP40AddtAkkCEv8YQW7DaBuPNhOAqNqdch+9M+AqGX1tjHhKEB4LaS+9gS1j&#10;gfL4ZAgI08c5Dt0f4fNUnIEgSp4yYYWeEuxxjAq1802FwQNUzldSwf7BeCVYiScEaHcN38pgpyIi&#10;Dr9XGKiAhRfs5HMvwSeQzQS72f9Dgt0IgeET9rcXqg6aSf+IGMFoXN411i3+fwjKNRekdxKQUFkN&#10;CDIINAI9UyFyBDsOgXOOfRcK8lRbhVT6APeN8te9IOC4wvmegWcfQZn9KwQkS6XDSR2jcnSTiuxB&#10;5BSapFCY4iIq5FT4VRygMoKK1ljjcVUuqzLoWgLiK0i0vybgu4mAALpaUbjoKPY5BsXyZBSDZVSI&#10;qHBlCAQIguRVocTxHQoLLY8hiCGQ8OQBs4MAab7xglK10XLHYFTqVKgKs40BJx55agypQXY7Aega&#10;0m49abjNGB/LMkoRVCukU8aGPJW1conKuryqakM45tFU4BYbr8Ni8VuCMwFLKltZ5WOTNwUVdwIA&#10;5Xsr5hYTjHEsuTlUWAcTzPVjPyN47QzeP4+AaD48zkUhkYF7hN+v4RgW895RBGJ9USbQqvCZpeJo&#10;yKNN+YX0xr+st/fKO1MZZTzMHOsk+eIk0gqDJoj1nUMcCxVH/zsCq/Nw4teNd0bG24e0K2+lJeyT&#10;wC/gPHwqnsF6PlsJ8jcSMK41XnGufZT3UbF1fkQhO5/jmsUxzGdbhXzmOzOGakFVWydS0ZyIbGEV&#10;x3CGvPWWe4c8R8Dl2peNB6m8p1IE86m0ihyc5hj4t6VCBArJ3sg9d5T3PG8YyrVntR/Id/GEEu0/&#10;Yx+3jXEwkKFXHlTuabjZfUhlfjS572TYkuejY53nmn7HMW4iSLzM7y83KoR6MnKSryJvCBx5nXuR&#10;gJDPi8gYLy/piDEKmcItyvPJcSgEsmE4kUeWvHTfIEHgqgqHOfYvjy/HPmUMOTLQ54rLUJCXX249&#10;x6kcdsrHR14NthJ8K//bAfLUfpOLziEdLM7Zcs6yD4V2nqWcIU24b1UFM84xySNYOdic+CP2tZdr&#10;s4l0uGqM9tHka0SdB/x8wus4xoi8ouRpy3FSJug8M5Wf5dkuY51yIiq0ls0Utwi/QDz8jrLmpTFK&#10;KodZyj37nnZLyWMbuCe2GMO/vCS1rpKJXvoM99ZR+OnD3O+XYEcfIxFqIpjmeCW/FBovL/o46Wqe&#10;fZ+0P4lMaROfrcIaMqTcJP21Lmdhm/lf4hrepqzlessjkPIzFnnFz+dco4fGk8x2SGdbYZw3uH5X&#10;jTeikzrNe9mP5qd1jVPWqNplaabx/ilxLwXKzUm6S46qQEdaHowqDBG7z2c1kX5vEZEBS+eCUhOY&#10;cyfJ9VfV0hY20plNL1os6y55lnzM5nIsaeUqlPGXa2Nzngme+5LfOr9UPMJUWzeV1nXOKC8o+6RO&#10;EI4o/1uY69ZEef6UdFWhB3ntKifdC/KEPOQesd0yNEu/936LtOv8Ik9yjSNx0jzJMakysHnZFkco&#10;Rr6Nv2Nf7JPPTkRUaZVNvBviWcW5yYMz66hYwBJ4LcqheBSu8uzFeM7JoPLeq1AFRzxb1VOV8+0E&#10;eVL9va8WzHNCefF0JhgDNekRt++RlgoJJx9wHDJoeuR5hWXmcivIu6rkuwA5E6re9Gp+AAD/9ElE&#10;QVS5ls89hgyfoXOnwPMgn1mAYmodig5li70SyTcbEX26E9abXYg824239/ag9elJxN/dIM9dJj3O&#10;8NmXycOPyH93KRtuEKRTrt9aiqZL25EKvzJeq1lL8m0SMoWFcHP83r6IDPdbLr0V5UAeseR1Y1Rb&#10;z7acMlWVDCcj629AsTQH1fpg1Dv6olYeiUKa54+7gH0ugBebAye8hI3zSy1DPjEafusI1FLrkSNt&#10;XL1gyGzhWbKI58N0ys/F5mwpmbNvXMM7ujYWlc5BPNuGUZbO55mylGfYCJP/SkUDOlVhm+dIR3kI&#10;aoVhPMsGNkJROwn2eSaouI6MeOXSZGMA8ymnffsYZfkWlCibC8EYVEs8P4o8O3PTeB7ORSX/Hem+&#10;y8ijQmEtf5vPMSo36hSe/fM496WUX8uMh15B8sbbSjm7k+u3lrrDGt5HuepQBnPNI82XEX17HH7i&#10;HHUAyi3KKY/8kUsvht00E5kwzzeHtI99iyBBeZmi/pPl+ZRfRxlDOWnNgxtT1eZXbFdJx9UoeVMR&#10;avoOVvQR0tyjqdfrEb0zAuXIVFTbp8E5NRD5MxOQuzgIoSP/GdaNzwB/ASreImTeTEToyieoOzIQ&#10;8ZwuK8SXtJERlLpDtSav7uno4JkMFUSKDIPb/EfU0j2RC3dH3hqG9NMesM59itQN5UqbClVq7uRa&#10;ZcMy3PVENjmU85uAbGIacvFlyLo8h2tawyFcT/JKuQ9qSfb3rBuKrSORbJvCa7ch+2Im0s/6okOV&#10;UzMzkEusRKplMXl9HoLQNOTb5yB4Nx+5FwuQuT4N1sFRaNsyELHdI+Een4zwoXFwyNuZEPXHGJ8Z&#10;jDShnYlTIxE+MRHuyynkr3k8Y48g8+4YQnuGoHXz/welUE90Koes2xvFpv6In+2J4NJYZO9Rn2nv&#10;j1KyOzrSPVB1PkXdJ92CoShEuqOSHIhKW1+kb/8a2cu/Qerwp6jdH4bE9S9QiQ1HV2G4qX6bafkE&#10;HV43oNoPncX+KLOPTo4tuNsfsf2/QOHir1C89Snsw/9kimkg2gPZZ59yrn9EPdcDlcxXqGW6A7le&#10;DW+55Oeo5b5EZ+FreO2fw42SttmR8KN9UXHHUE8cgUJslKkmm3s2APnwCK7BfOpfW1Cx1qL0YjRy&#10;Vz9H5vbnqGbHos691hEdgMLTbxC8GsQ1H4iu3BjyxUzqO6rSvhvR53u4PjzTXu3Cm7PzEDu3BrEz&#10;q/F2f1/eNxy5d9Qr22agmNQLThUqUuX99TyD9iDTtALFG92Qf/EFguQU8hD15pffokq+kO6qol/5&#10;3ALu/6Xcewp1nfjRCPexfWwf27/WPhg5ZNyJGABimgwWfzKI/KX7/lbbe8POnwxTjfHrDbLyjany&#10;Vyz+ksowlWcTiqrrP7QPfeieD63xnTHomD6VU07GNiqecYKaxEvSS6Cu0UcD1H2g25/v/+fP+emz&#10;fvK/6f/DPR++l+How28Onxs1Rr+oKf4gI6Kquep5H/r7W24faPJhjj/5/l/w2k//Fg1+QrM/0ein&#10;7QO9ftoiBHYERyq8QeBivAcNHRMmmXYoSr6PRg3IUM40vbF1ElLur0JhQ6KzqpJ6qYvGoKXnKLw0&#10;QRBs23fJP+1c64ZxUPnkUu5pgigCFHm1GfBC4O7vpmL7AwHMMSSU00dGugQBtfYaeUkJui3ldSM4&#10;TdvyjtlDYL+USt8+fk+wTZ61UrcJRB/zHgHENo7xNhXj7VSQeV1mu/GesBNXCATkiSRvFgKw2Guk&#10;3WNQkYU8AZBAr0JfZZjw81v4nQw7mwlWD5rwEFV7VT42hXK575NxZ3PbGl5I7gG46VMIy0so8RgZ&#10;hXgFm5FhKxXnGoNUJb+YAIjAWt4RBL6BgBb7z2a+Y/8EPUUVRVAVTirIxanIlwhmUudJtzcEx48J&#10;JM4iT6Vfyak7Tb6bMQS7qzkWJcXdSECh3B2LOC4ZCr5DpUIFtDyJys5ilAmgVK20XvmWoEXVqdgq&#10;BD0l/h7ISKTwvnMc9z4zr5R9yIQgytNN+W4qxTnG6KkQYIVqak5VeRx0EABRqS8RoPj+Zl5L4KVc&#10;eKVRKFWpICrslP8rP1pnZQSqOeU9IqAszjOJsqsyALIfFQVI83kBxy2Dmym0kVvLsStnCAEbQYK8&#10;3qqd/VCr90ZXZRAVUip1VPw0P4fr4aYUCryCfS0zhimf4Nk3udbWch21lisJdlbA45qoOIfN37PZ&#10;TeQRjom0k6eevDBk+PM9JUw/Ygx4qoqnSriqmppOq9oveUE5kXKzCFxmm1xJgfGq4NpRua2WhnKs&#10;g/kpQ+B8ru1OAu/j5DXyEe93/b1IcC3t5C1kuL4+wWnKO0KArgIghwm8CfT8tQTFh5GK3YDCNuWh&#10;ZtnKi/Wc68Qmb6SUPNaOcC7nEY8+NHtJBVOS1k3ug7fccwqvuwOFtRULy00IcSL8kHvmmblOxhor&#10;fpXzVXEOrrt3wBgcTFipKwApoyBpwU9P/3syNvE7eQhx3J5znXtfBTouI5PbSjoQ8Hl7OD7lU7tI&#10;wLqJvLyQ+28NefQAx3/ReIeasEHuEZMfVEYMtbgMS2+QjDYjyT1kEcwqibvWQXnhVC05xBaxHvHv&#10;W3w29xf3ba6whrLnIJ95lXN5gGRE4Xmq4vqC7RHbY9LuEel9h3SijEjc57Nvcf/tMwZV5XBSyLPx&#10;YuL8A5/AmnPI6O80+SlQcvrZ5MnVUPGLNPeab7wXt5hmjIkE32mugfL4OZby+MmjkI1jTdryJLvL&#10;72WkusnnnKZMUDGETezrONfivjF8y6gqY5OKDyT5mUzIy+keYs5tJFM3KHuvcHxnOabjHEcjR5jy&#10;okk+WPZ1tnsE+88a4Ymmj2ec602u2W7uxYXGi9TnesiD0pJ3seS9eZEoXUZGLJ4PUZ4vlPfyJlO+&#10;NpPTMyyP5+cIW3cRlxFMNKR8duTVxnO9cW7ISPjCGB7lKaqQfOXJi0Xe8KzXeaCculxji/NMUheI&#10;NfM76gghm/3z94jy2smYy3GLZknxBhvPGFVBVX43FUtQuK1DfkzLGEZ5pbnKM1ov2VTFN2y9NsZD&#10;YxgOxc1LmwR1AL3MifNsMx5y5hyUR7xlDMqiu8e1LnAdlYs07t5BLHkNkbcn8e7+LiRbd6BMumX8&#10;LaT3RViRx5z7Ra7dNcO3GrPlnYPNtXB5vigZv2Rp0iafJrQHlceUZ6yp5i1DIK8pbYGvPKBKo8Dn&#10;6mVGpbCMsoD8Zf9oZIQq8crgkxd/8dMvUXbxjDKVbN1D5NkTpmX8/SgqvQJ50IvwjG57CKeFMqON&#10;vNFyEm3PDyP84iCSDzfh7YEJiJ2fh0xkA4qJGailxlPOzKR8+s70meceLenFA2VorjyHMnoqZeJ0&#10;nhM8l8rjUFaYPeV3mSC6Vh9E2T3SvCRShehSsAAKw81TZhey27nneR6VlP9yFvzWCbBfLED85T40&#10;PznCtpnAfCnPgsko56c1DHEKhc8tQoVnSd3kFR2CemESz0P+r9xhbLV6D3R2dkNXZy9UVQW11gud&#10;VYWl8u8OnQu6rw/PuH5QhdRaeQjlz2zu6fVI55YiKM9GifOQ8aWrPBLV4nCoEm0xNxHR1wsRfbkC&#10;2dQS0pNzLozh/ZO5/5WaYQ3XaKsJSZUMyPCsUV7RvMu9Rd7JeTp7VcRnEWx/D/n2FDIO5UfbWs57&#10;D8KPtiPZTLoVlyAlI35+Ffsej87ycAT2ZMTejkE2ORp5T0aQWTz71hmjkWsfRDaxEbXsTKA8lv3N&#10;QeLxEuSjKsBznmtI3mmbC+vFOLhPByIvT6b2sXAfjkbxFWnzuhciJ34N71Zv4wlWyfVEKduHzx5N&#10;uTfXeJvrBVGxOINn5GzKpvk8TxZyLsuhok714giObyaC6ExkWyai3DIZuddTEL09EYknI5CP9EOp&#10;uR+yDweh0jwJ6RC/80aT5otInw0mJUI5GEUaj0AhMQiJC79E1e7OsUxAZ3wWiuHRiNzphlzrAJRS&#10;PCtbVyJ5YyyKj2bCub0W0Qfr4cfno5weig57KHItk1B8Ohv+lRnIPN2EyM0ViN5cC+sR16D1EtLx&#10;xejKzET86ki0nqBe0sI99ngsMo+oJ7QeRfj0TKSv9OcYpqASDEMhNRDFpvFwDo9BdMsoxC7M5rjJ&#10;v6kRHPdIdGRnIXGjL/yL3RA99CtUXw1BV340lMsu//K3aNv7n5C73Q/pe73J433IT8NQj/ZF+Mjv&#10;kLowHuU3KxA51Ytr0426CnWXNNeh1p9rSZ71vkG2/TOUYuTZVz3Rtu//hcLrfwKyPTnPP6D0+lPU&#10;2r9C6sk/8rrfkqe7U5fqR75VURV+Frqjo0QdqDgQnbke1MEGcK8NQWdkKBJn/oh0YiHl1WYk36xD&#10;8t5yOKdG4PmW3/AZM1DPLud6TCdfDEfiWF+TQzDnzTEvy4rU9dKhc2i/dxnWmxuItp3jecAzjOdZ&#10;IXoVycOT0fb97xDcJt8+3oJ0C2VxG89RZwJqAXnE2cD12oR6fCpp8PcoN32FSpq6XWQJcm1jSFfq&#10;wIo+yPAczW2h7FiCzuwMuK8+hqN+bB/bx/YftsnoIi+4dwRtr6kwyhgnZfadMWj95Xv+QpPxTUYT&#10;E+qpwg4voDBU5YCTst0wIkWolErx/ktGon+tNYxFf/k3tYbRqNF/jGNv5rOfUzFv4nf8/b03108N&#10;T//SoPUft8k7R15wMl5FSZd4qFHJ1hhLBcoIgJQ03U0dg0XALfDtEOzGws2I2Tfg8kCVJ4cq4ckj&#10;QSHbAlxJrn/Dg0dN3iAEUvL0ILhMEHg6FsG0vOnYpwx08VA7Qd41uEp6nT4CE/IUems87dK+PJoU&#10;EnaM4OV7KpA7TIL5iMKdFToqIyCBm8aUSNwhkNlFhepHKsz7+PcBAjs+yz/QAIgJGQffcRw3kctu&#10;MWGtXvooQR4VOfcgv6MiEiw3z1GuOCWDDzK7qcwvZ59UuIuLCRZUNXO3MXykMweMQSRKUKiKhAqp&#10;VViivLbqHTIyjUdQXMTnK1RJye5lgNvM52wgeCeodpUrhspvfj7B4GKUS9P5jPlw4peQFJ04Bnmg&#10;KedVpUpluj6EY54BVZFMExTISKYwAFVjtZT/ioCqVqVCVJzO3xQaOIv3jOe9o1GrDEVnrQ86VUSB&#10;ICvrc47WGdLiollHlYyXd1bGPoQSlXRTIbXM8eQXE/CtRya7zoyvZirQUZmsDiLAF3BYxutXGcAS&#10;ZFRwYj4BHJVxewcKHEOxpsTcM/jbOhMK1FGjwipvisowfreWa3sOPoGkPEPyynuXm49iZRyBHsEY&#10;AVW92t8UezAJtwmgynmFugokzidQXQ9Tmasw34BaJa9PhF41vDt8efERIJYncIwLuH7KhbWPdD/G&#10;Z22BKr/KYKnk4KoMmeaaej5Bq/jdPopimuuU+Q6Ov4+8exS5NEG5Cgp429k/ae3tRM79zngSljlH&#10;eTLkfXmZkA4y2HnkP65R4X2Yld4U+xmC0LyKZEzluKaTvtMIZieZ9VDOOH0fKDddTsY75S1TPjMl&#10;z78OT6GdLumU4XMJdE1+JZ9gMLvNeB+pCq/2Tto7ata2TF5VNUOFpvryUMoQ+CvvXIZjC7Yag6vt&#10;nOb+uG1CTCX/jTGee157NkT5EHqfqy0SCiEcosyItkJVJMP8TuFwvippFtbBlbcQ+UhFHRTanSmu&#10;eG8skXcZ978MJpQverEjGd0o9iMZrO/0AifSMLgo5JFzTibu8d4mWBElzX8CO3kHKighzxF5r2jd&#10;kvGzPGO43spf6lxD0j3LdZKB8RI87yLpcJL0OmKM5FkVNcmSv7jX9JnjWmQJihVaneGeUc465ePz&#10;sptgqzIoeScvz04+K8vrta/s+HUkjLeYPHxFrzeUd2zyHLfvcgzXYbnKJXYOLsfhpRRae528dMrQ&#10;XOHAKighjzHXhIle5vrK6Em54Cmk/hBcyi0VTHAS12BHH5hKpk78PmXLQz5Pnr6v0a41kKcX18GK&#10;v4LDNZJxMal+XfJ2djPylXnG40r5+JLhZ6StvIkbIbgq6KNUEZL9JkSTZ7Ty2yWTlLn2LfLENe7J&#10;q+S76/zufsOwybVPmJBO8YBeSvKc5//yBGuEV6sa6EXzYsQhbZTfTR7TJg9s8pUxtkV5T1Qhozxf&#10;zEs6NoWHJuxHDV2BPNXwhktwbV8ZL0BLoa3cexnKWS+7A7Z/jNeRP9UX+Ud6Rty60fAWZH/ysrNs&#10;GTG5Rlwb4yX3J/1B3uSqYvucNKZ8UDEKyf7YbX7HuXPedkqhvffhUQ4qD5wX/h7Oq01ou/Md7Gbt&#10;K54J4k0+Ty9u5B1nkyf9rHJYyhNNL6NUmEIFK+QxSvqS/x2eTznut7KME/5GVChPlUMtTzlZLM4m&#10;fxHQckyez/0bcK9SPskgUswt5RmzmX3vIQ2+Jw+t47M2cdwHkJLxOUIaRR9zzNeNzJMRXHnwZCRU&#10;ComEdZky6AgK4XUI3RyBfExe1/K6moZCahTy8UXIJFei4CxFLjEFGX1XYMtMQDE1GdX8MNQo37Kp&#10;1ZSlS0xOp04l8C9NJXjfBeU/k9deQF5T0aZ47JY5AwvyHnV2omTtR+zWCoTPbyYtn3MeF1EKNqBC&#10;OnjWevLKVtjtMv7wvKwOQbU4GnXJwpxeSk3k80agy6RM6Mm/B5nwwHJ1jDkHOzv6oKurJyqdfc15&#10;UMlNRK3Yj30oofwKymu90PjOhMrqhZOqpCpUtVKYwfFPhKq7lvLjUcryu/w09jGT58sEFNxxCKIT&#10;UMvw7OTaFHh2ZXKkE/sqlHhmlOZwby3jWvDcze2CRXkrr9iMdRTV9GrkItORfLYCzvOd8JvWo+at&#10;NedIPreez1POzpU8N3jWxPdSLm1GLZgF5Eeg2DYT7XfWIPL6NGXaU677bsrwBZRLPyDscP+3vMKb&#10;y0cQfXGYtD2ARMshWK0PkY1fRr51AaI3P0X1Dc/kB71hP+QZmVjLdR+DztxglFq/Ru3NQFRDY8jX&#10;8jLkOuZHoZLk2ZziHBVCn1qJlHKF5cZzHjx33dEot0xF/NlS5N1txju/QjqUgoWouWPQ8a4bUpf+&#10;AZ2h0ah6fJ431HjGpV8NQerdOPYzAh3pfii8+RKFF5+aOdrvJiH+aCFSb0Yj+24g6vEhJt9d8cV4&#10;XjcMnWGei695VjbPQT02BsmTv0bb5m4oPOO5+XYBKm8mInVtJkInF5Ov9iPZdJL6ygY+i7pAaAK8&#10;x9ORa+f5/GQXItc5pxD5um0s/Nv9ETvbDdUE+cchn7XMhHdxCdr3fouWwzPQGVmDsjsKfny0OVtV&#10;AMJ/PQGJk58j/2gsMm3kqfZeSN/6B9SavgCS3dEV/YpjHIRObwQyz75AfM+XKF0ej/TdeYjfpv7z&#10;vD+62gbDu9INwbV+sG4MQvC6L8qJPwLVbuTvbtQxvkS98I0JYS1Zn8N9+weUkwNRaOqG0rvfocv7&#10;DB35nuRL6T7jkE8PQCXTw0QPKIVHuTiCfMz5pMk/rWORvD8Oqefr4b3eBO8JdaJ70+C9oBwJr0E9&#10;OR+V2GTY94cidnEYci/I78Fc8uRSFINNcFs2IPGMsqf1OFLtR5FOUgfleRynHM2FniJxfBliJweg&#10;8HgO2i6Sv18dhvduJ/LJFdTfpiLWNJKygjxjf4X0k9+gnuqJzuJwOO0D4LRxXambKFzfSZ+kLn+A&#10;etNKBOFB8F/1/GiE+9g+to/tP1KLNgxR8nrSm3Ap43EZ4ZRDRSE7SoqthPMNw9b/SDPeb8YQR6VT&#10;xjwq0KZCpVGAPxjK/vK9f11TXx/6ez8HA+b4m0K+9PY8RoD34Zp/dq/G8n48H+75D93aCVTesikf&#10;nPhAa9gAxI3wrdcEQbcbnhdpglD3CkFXw9sgrtAaAhjjqRJ9xevl9RAyh7ZlPeVayAvxvXek+C2m&#10;KngK5blKJZ3gmKBKoUzyAGkkYVfy7bfvw60eG6OYn9uDoEBlgsqvKnk6BKzGK89WFTzyFvuOEwBr&#10;DPIAsdiXr1xNzjECq5tIE0S66YMExsd46J+Dqb5HYKIKn0r4ny8uofK5jv/Lu+e4AUXZtHKd7SGw&#10;uoKIqjH6O1AoqqDAbCoNC/gbQUOSYFchful9BJD30M65Wc4dAhcCp9J0k4OtVpqGrPcD/PRegr2t&#10;VOC/h28d57y3IU3FPSmjirsLHaXJqJcHolSWB5xy6yzhGNYZrys/T8WzsIxjnEtli4CoRkWrMh0p&#10;AvUkQWLW30nAMReZ9A/k+0dU3K8jR3BTrSrPmkJCJ5nQ02KO/VbHotYxwChuysOmQgMmtxZBugox&#10;OFSQFOroEswXqYRWitM57wXIEmhk5Y1WnWb6rZaHod7RH/VOhYPyGp/Ka5ZKHEFMvriQf1PxtQ7D&#10;lede7jtkg53Ge0w52EyoUXkMx/wt6qVxfMa3BD6zjfdaJr8GaYK6bGYtAdJYjnMw6nUq6TUBLwK0&#10;EkGRiksQPGlMvi8vNnlPCFQpvGEh1+woQecd4wWnkDJfynRxGmlIkChvDTble1NIrnKtyVjrWKcI&#10;pk9Budhcn8CGQDZtnyQwOcg+fiTv7SGfb4cKGwTKk5TaR7ByGIGnxPscA/tS2FIpP4NrJ8+J78h/&#10;KvZwzXi9+f5BKp7Xud7yBHoEm4BNBl4l73ccGcx2kG9WUrlWqOsxJON3Gx5csYf8m2BfQNtRiOIJ&#10;8rIStW+Hp0qTzmGC4H3GIzRFAJiw73M/vUDKuo2cv4/8shQqqOE515BwnhDgXyHvbkeusJxrogIA&#10;54yhwVGS9/h9Puu+MWCbqqLxG4a/jDeWfYvPV7jkRfZ9hZ8Kb70J5WszBSUy3A+JqxzvA8i7Swau&#10;NMcZ5x4OySgfTSDBMyFhwkNb+b/CMV9zn/O8CbeytfC3V1AyfsfjGpj5nOZ8Vc2Vn5by3F3ivr3E&#10;PbQZxSrBXmUMn6MKogpLJK9x3ZSPzuWaq6Kr+MhUS+Y6ZbN7kC9pH1GGBAS+HLfrHjW58BQ+rlyR&#10;QXYj96iS0h/mvC5w3+42BmOP+0oFB1Q9NSXZpRcQMlIpV5oMVmqJe5zrI0QTeoH1BslIiwnvtaN3&#10;SVvucYIOP8vxqaq0RTpRniq3XIKyKU5axsivUfJFNPa0cXYllQ7iBffiM4TjlKPmxZiKMCiHnFIB&#10;POO6kJcs7nflppOXrzxU/f3GeJMNuOdyqzj/47DCr0j7kDnPozqP2ZIq5sD+TY42S7nZtOa3OReu&#10;P5+pcNQ41ykuY1iI53l7EvKKU4qBCM+KcIIt3sT7ud7eEcpl7qHUWY7xrZHHWlOba6lCF8kE5bvx&#10;tpNHNc9d8kA8+pbfy6vzIWU3zw2eGfKWDkVSPD8S5uVPpF2eeGHS6wbntJNruIV8rNBb5Rh9aAxc&#10;0YTCZpXq4rmZk8NmJ3T263z6YOBVmKt0gAR1kRb+/ojrcdbIzSC3lWfCYWOospxb3CP3eN9b0qvV&#10;hIqrmIfL9RF9LItnkXJHUl7EXx9Gy+39sF99h3JqMQrO98i6MuYdJ5/KQ1DeqqSzpTne55hvko+O&#10;QfnBCqUFlBcq8iJv5e95zwZk8yuMzEhxrgplVcVXeWg38oVyr+aUS+0Y+e4C6aGz76ahb0Jryz2X&#10;NJ53NzkHNe5dfsZS7EsvyGQspE6XCLeTPrdRdDYi1URQbG9GjvMvJCbAefMtVBU0KOiFwzbKiGXG&#10;cK+iN6ZwAFvAMQe5pQT7I0zoZ6XSn2P/lvytytwzSM8pHDPlQPQWvOh9yqUz3KuksXuI4z2HDOfV&#10;dvUgXp7/ASVrJ+rFRSYUrZDbwuetpGyfyTNpAmXWVNJlIQrp5fx+Is+JQabwAuo9AYUP8oyp5lWc&#10;R954qr7dE7XaYN43nbJ3kQlB1YuvQn48ws0zYEeW8TeeSZUp/G0m5zmf181HtTSLY54JN7mccpAy&#10;0eeZyfNaRYJqlC1FXiMjv2+r8axIkxb5majkVYlyAUqU12meLUpzoPQBom0yfhXxEM+LxPfIpLaS&#10;PgrL3sqzlM93eXZnG2e7wnuz7CPlT2Mfi7nOpJO3lXOdyu/JC3px5CyF+47naXIcnzcBFW+94ck4&#10;5akVoY7Txr3+/DvYz07AaaXeIYPcu8Ww305DrX02EqfHoWnXZ8i++Np4DNbrQ1DNjUT67UDErvRG&#10;JT4UnSqYwTHlIiuRaZ/He0ci2zIKRT6zHFBvyI1DPj4EkcezkLf2cM5bUPcl78dSxxlFGo8l/cYi&#10;UJGGDGWy/TUKye6oBGOQL0xAocpzOTMUXe4g9vtHVP0eQGUQ+5iFcnItslGurzMcSIxA6fYANG34&#10;BdJXByF1ezxaToxE7uVIFK73w7N1X6P5yBLED8zFu9U9Ed38DeJ7vkH5zkgUX02G2zQW1WAokBuG&#10;6tshcI4NQerEMsROLUTt3TyU3g5C7FB3OCf68XfqP6n+KDV/C+vgIFhrv0Zkw++Qf0KdyKEO0doP&#10;9ehQZJpGw3810lQ89c/8GpkHn6MaGQD79C/hHfg7OMf/C0qvOad4DxTdr0nPP6Ly+g8o3P8Kb3d9&#10;gZaj/VENjUD91ZeIHPsl0ucHoX3Pl0ie6ov8w76oNvdC7k0fxG/8ylRLBfm4o6j8eT3IB92oa/VF&#10;Z747OrP8O/010i2/RTnSE5XEIPKG8izyU5601m7koouReDEKafJ6xV6GzjhpmuX+8GbBfj0RmXez&#10;UY0uQ/LBEGSe9UW2aSBpNhrV1HRU0iqqQV7IT+L9sxB7vQHRl0eQbDoNh/K9LR5Gc4IyPRZH/iX1&#10;3D3jYD2YQn6l3Gw9h/ZLc+G/kLF6vSniUE1/h3R4HPmTa53uh7I/hLw/HEV7FPU8yhB/C/mdvOv/&#10;QD1kMfcTeSXcD+nH/T8a4T62j+1j+4/TVA3zgwHLhG/E2iho3/FvGd4UPkEFVx5sf4URrmHA4b0E&#10;CaYQAxVh5d360+/meR+80mTw0edP7//XGpXpPxnTPhjR+LcJEVZ/UrYjZh6NfHaqpsnfQzZ/b/z2&#10;574+3K/v1T58/++t/XTObIZ+P52v6EWAJZAsg6XWQ7R6T+doiMA5FCM4f2jexmbzOwgALpOu8mhr&#10;MyFKyoXke/sIepSzyuG97JfgTIm7BRSVi8eEBrdbJvRIBr+EdZdgdycV9D1wIo8JIgjCVG0vFiIg&#10;e2OMFAKBydhrAuTj8PjstPFYIrDU3zy8vcx+GM+76Bvy6iujnKaUhF1hddldBKO7DdCzE/cJaC7C&#10;UdGG3D7+TsAbfcbxXaeSfMKElqoqmBTwXG6hebMtwGd5MqCcgxLDKy9cURUd8wupWFJ59rcTHCtR&#10;OeeePkrQRIBGpThIHUepyOtUpVGFA6hwOO4RgmPl4tpJoLLNGKYErJSDx3Z/5Nj2oULA0FH/BjXl&#10;28ms4lhWsh8q/YWFnOs2+ARnKgghg1itNtz8lnbkJXiV4JfKenkeP79DInkDKecYnzuPCvdwk4us&#10;QKVeBQxKhUmN8BKV2lehhEBGNYXireS8FyDHPlWx0YrfJbi7aUCAnp8rLCDwWkhANpV9UpmuDjCV&#10;VAV+VHG1QEAiI1y5MJPAkgBHngV5Kn3yCmGrFpYiR9r5Cn8oTWkY1IqjOBcqfjLmlSaQnqR9ejNU&#10;hCBlElmvJ1iaiI7aQIKvHvzsR1Ck6nqT2N9E0lYgbT3SqSMErsrxM9+EM8mrK8NnZfIbCAYPImcd&#10;QsFfRz4j6ORYCsEqKnwEUfKeK0zn3Jfyeao4eAm2kuITIJuiE+52BByPx7WX15XCQwv+ZgKwRVzH&#10;VcZwls0puTfBXmk4OkrDCCQVzjOXdJLBch1cGZCSl2EKkNgy5DYjFE0gHn8KX+BaObviSqivhO0X&#10;+MxdyHo7+bwb5hqFscng0jBUtSPOPWn4OXUJjqeqkur7KlIE68n4E+6tGNqiIbSrwjD7DAj85C2T&#10;TF7gnpPRK2wMZKr+ms5u43N5v3WJ49TnNSg8Wh6dTuoylEdOXqPG+CbvLu0xjsMY6jUuhZ9zzEF2&#10;A9d0lTF0yniXTp0lHci/3Ccu+TppX0fSuY1E6hYS7g1T+EHhoLYMeBq7rTDYq/C8Y/CDH7huaxGY&#10;vEsEZwFBrLw8ZTBTvjIZ7FP7kc+tIL/PQIb86yYuw0teQ1r7MHWMa7aXwGA/fEcFG9h/XPnoeG+w&#10;g/uiUdxDhrwM17zA9VUeuXR+Oxz/kFmjRPIuYskHxiBmkc7KZybPN4syJBHlOkSUz4/nYYgyTd69&#10;Mkglec5YPOtsXsO5KrxYocMmF1vipgmvT6swg3uC/dxDIwz3KWyupcP+LF5nycONay5vNsk8SwYc&#10;tfgLWFFVINVLJYWnyiPsSSN/H8cjbzwreRFesIcyR0U8yMOxK+StA/BJQzt1mPfIsPY+HFf9GA8z&#10;zoH/mxdkiVfGMNV46SLvdRU1kFci5ygPLsrliPgwKe/IJvKXcgSqiMVbpBPnTNiu55wkjyjtA88b&#10;nb/iX/JOlHNQ3r2EjHyxJ+YeW3NKkl5J/iY9IyzPOKWnkKEsyfOiBWE9QzwvT+XoC8rAHyk/dnPu&#10;KhZDuUs6WjHSN0k6K/RXhi4VYSD9omHpK0p1YUMpEaLhNiRkDOWapMjjHnnF8w4aD1N5v1mU4/FY&#10;o8BBUmup88d+AEfnjnuU/HmBvHHXhEAnfXlg7+LeOQ8negcu73e5tvLgTbadgPNuB5LPNiJ0dyfC&#10;Ty/Can8Ij3uzkVPuBPnzCDL2GZg8iIXV5IuNPJM2ku+XI19cx3keNoYcExad4TW59ciVVWhnP8+h&#10;a5RHV8mHXAuezTGtP/eXJW9R8qvSOshYGuc6xiLvuO6ck/FefAwn9oj3q2DKSVN9t6giMNEpSD7n&#10;meDNBYpj4b37Gn5UBXR4PlGuVouzUdNLkNI0Ex5Zy09HSR7alIGdPAeUd61UmmHOqmJmLWo8S0ry&#10;GuL+irc8RLx5D4LEdwTp3/PvnaTPbiTDlF2tL5G8tR6Zt8N5hkyCx/3uuTuMV1i1rtQIlO3yns6u&#10;NiG6ZZ4P9Y5B6Ojqxc+BlOHTuG8Wcn/P4W+DUO/8HFUZBIszUfLWocozqdrV17zoyfsbUEqvRCUz&#10;Cdn0EJ43g3hmKVfcPJSN9/FsrsUWyoYj3Kd7eY4sh4obFeojEBQWc09xXcqz2GZSVqiK7Vpew3Ow&#10;yLlnx6Okl0b+zoZhlPP2+ZlPHaKesAYpnksOzw0ZeG2fslie39XhvHcAaTaDvLCCY1qJQoYyKKV8&#10;l5RtPDsqpZk8i/ah3X6MqH2P8mwnz9ZFyGWWwmpag+TDqUg8nQ0vRnrzDCpE96Dl4kJYd+YhH5d3&#10;7S7SiC25B9FbO9B2meemJW8pnrveQJSS/VCK9Ufm+VfoKvWiztETyZfdkXw6BvnmjSgltqJKOlQ4&#10;/3RyBdy2hfCbxiHTMgteaBqy9lhUXZ7f/kiuN+dTGGbO6VLxGxSD3jyfR3GO40jz5ZRHy03F3I5c&#10;X+Rbv0A23AOd1aE888eRp6ahmJqAgvMt8pxbxVqC8PmBCF2YiaqquL5dh2yIOl/zBKTuj4D7cDWq&#10;kTOIn5kO++I8uI92w7n9A9rP8zx+953h6Y7KGNRig5B4MA3u6wPwHi1B9RX56ckIFF/PRvbZWqTf&#10;jEZHdjSq9ha4tzYjtX8ekjuHwn8wGp3UDTKxvqRPT5RT5M/EMNRfD4N/YwAyd78G2vrDvvQrpK98&#10;gdTpL1F6MAiF0PCGESv0FcrPfw/v2icIH/mlyRmH6ghUrf5w7n2G7OPBqLwl7zWxv/Y+KJKG9dgk&#10;WGe/RvOh/4auWG/UrD9yn5GOpc9Jp26oB1+RVp9wv33OffgN/+6DSk0h2NSJ8hzT6xEInRiA8pNR&#10;CJ4PReLyMmTfUXY83oDo3oFIXZiI5IPppPMi8uq33KP90JntjXp6JOk9F5XkYvit4/k3x5Wg/pIg&#10;j7XvRfOzq/x8RJ680fDo5pntkhe9Vsr5UxMR2fD3yL/knqAem2pZh9xbyoU4ZYcjg+s8VP1lXPMZ&#10;Jv+g+/g3yEZVZGMkOgqjjRetQtbLRT7f5CoeBqd5NDIvZ8F/OP6jEe5j+9g+tv9I7WdGuHjD880Y&#10;0aSs622yAJwxdP2PGasURmKUfQINY9ALfTCSySD03uj2JyPch1xzf7mvf97+bBxq9PXewGTGr+8F&#10;AJR3puFhIa+BxrN1fcPL71/0Zz7/R5//b7H9fM5qmq++F+255gTu0TiBj6kgR/qZ3wiKeG2UQCbZ&#10;niCIuGu8TWS4Mrl3uH7hdpv/3zJGKL2ZV9hv2OQUam0AAAIwhUmZZO4x8hf7VLVUVSNVMusgv5OH&#10;/Gn+/w6JOHlOibMJmuIEQgKebvQBcu4x81Y+4+4nmFaFQ1VUfA3HUjjsiUa4lHuF4OI0Mhl5PO0k&#10;mJcn1R4ko/c4jyZjWFA1VjdNAOWdIm8+5rjeUvG+QgV4MxXy+SgU5xtvg5K8vfz9BDUE5AQtAkW5&#10;LEG/QhzS30GhGrnsJihhvkJP3AzHb90kWHxs7ivwt5zJy0blurTWhJ0K5MnLJhsoSfkepDgnP/e9&#10;MZpVsgupbA1qeKRl5a1EcKhQVwIRhaso74yMbPniKo5xBlThtEJwEaRV2fUsgcpWE34ZpAkkUgfh&#10;F1ai3DHMhKHmvS1U7n/k/BagWhvK+6gslggc0lSavM0EGIugKpMyxOXk/cM5qYCBcocpr02pNIWf&#10;8wkolPeNYKyjLz9HmD5U8EAGtCKV6XKFyjRBTT4jL0GOm4qwwjFVEVXGv1x2Fn+fxDEpf91w/jaV&#10;tFxGpUwhP+P5DIWxLiEQ28c5HOMaLGt4vNUHmPw/9c5vzHVF3qNQTnllFEuT2O9iY0gscKyNXHL7&#10;uA4vjWFGFVtVCbVUIBgoTeZazEahMoPAcjyBpUKDRxhDkYxhbuKq8TCR4S8IqPjLCMrPgONJpwWM&#10;CEjKBAo5KqwK/cxsoBK5lOsxm+P4lnMej3JuJsoBaUDek9eUquZmtOYKKZShWIn0489gOZcMT2U8&#10;ecUdI/8q6T6fL289hb9al7gHlDfTQojyqT0aR0gvSqLNUB61FPlXRiStkwpjqA9ThdK6C3nyyDDn&#10;+T9wzFxXGaoTt2EnuJ/sWxzXj+TfDXz2j+TJO+/zhmm/S1Y/Q8x6gZj9EtGkqlEqp6IS5duUoQ7B&#10;vWPygzWqXLcikbgPP/sDabgZns0xxR5wzqcR5DaSdt/BVfXeuAxGykn2kDTm7zK4pc5yr5Lm3Afp&#10;DJtCw9MHSPNdpOtWrsP3cK1jSMWvUebcZ7+kGWW5nVDVZBmXF3D9SO/8PPL8blipi4i5MhY+oLxX&#10;9WTJ+TZjlPDYf9YY9ORNs4V7k3xtDHsyiB0x3lTGOCVvMN5r8sdJXlA2WPGbXBPKCxWHIE2TyifG&#10;FrMe81mNFpMRS9/rhc97Y1IsrBdZXGv7DhyfaxQoRyTlI3myUWn0JtfrLkG7cvvdZz8yhL2i/JWB&#10;8wXprvQJr8y5q9AfeZLHKQsVNm8MRfFbhr8VNqu5ZHNbyLO7ofDDJNfUlqEy2EY6/sj/HzaMa+/7&#10;1kuNhPGiY388lxv5bPXiRbK3ic/m2a8zIP7WeCsbD2bTZBD7cH6y8bqkfY30OQFPVVejT6EQV3P2&#10;JslTjvKvkY/4bL18k6EtmbpCOX2We4H8GOFzeH2Y/CSDn/GyN8Y/ndUNnSDGczvB/nTeeJTdvi+5&#10;uR8qZiP5KXnvUn4rNNtSCCrlr54XN97cjVBqeRMmrYew3QtmDfz0CcrDM9w3XJOsXrIc4/UPTQVT&#10;i2sSsZ4gzPtNkR6He9I+b84X5SaNxh+TL2/wPJIX3FbjseYX1jU8kdmHqaTNc0BFgWzS0iVPZOIE&#10;reGLiDTtQbxtE+Jvd6H1AWVs03GU/RWoUh7l88uhitzynC3mV5HfjiBDGZBLH+HeWo1ccQn5/CD3&#10;213O5yH55gplyBXS/5YxbMY5Vnm+Jp07/Pshx0neMXwjnuHassW4n3UWq8JukvvF5Tkuz2rlSE01&#10;zYXXJiDMlqN8To4hSOdYJFOVK7Q6kvJ2EvKSn2XKecpz5SKt1/qgQvmvnHUe97JeXBWKC7kuB0nD&#10;FrQn38HKHCH/7yNP8ox2zvPMOUiQTpmaOICCu5zycgKC1LfI2ov5zFno4tlRyS+CCunkM5vMGVrm&#10;M/UySQY4VUSV97d4W2kA6vytszYEnZ39jFEr2boK1WCWeVGk1AlZX1WlV/IM4LmUW8DzhuenN8Xk&#10;XasUeD5yvHbyHNf/Pul+jHNYT3mx3Jx9quycz/Es0LlI+eQlLiJwznBcqgK+gGf5WmRT2+A0b4D1&#10;huepdYj7+xrXhLI5fZL89Ig8qf3FfRN7yvNoL8+QmRzHLKSj2yh3V3B8c8xLt2qJY5FHdoHnSWEm&#10;dYMNxrgR2McpM09QZnMO5BOP47BSl/nbEVQ5t7qzEsG7SUi8+hbp5rFAYiLKrd+St/jJ+eczS8w5&#10;X/VmoMPvy2cpH9x01DKzUQt4nub6orPSnevA37LjAZ1lwQhkvQGU3z1RMQUS5sJtG4F8chDc2ETU&#10;cvNQz05DIcnzrnUMUk96IReegEJiGlAYApSpZ2S+5XqOgtcyDEGM57stj7uvOA6lrRiFLp7/2fhc&#10;pNvGosMbilpyJPymZcg9W4PUhVGInB+NUmITeXErwhdHov1aN8Qf8bxtug3n+mG0bJ2C+OkNSL8+&#10;xt+nI/loBce0yozfe/Ytms8M42+T0SEvTmc03Hv9kLg6Bn54BXxrJuqFKSh6i5F4vRehy2sQPTwc&#10;7vmvAHckat4YeK2DUHbHo5qbhuzLIQid/hylt9Rfng5A7Mw/In/na6TP/wEdT7+GfftXqIUGoHD3&#10;N0ju/9+Rv9kT+eZhgNMXyHVHIf41/+/B/4ejFh2C+N3PkHrwOWCNQ3BnFOLbeyK+4x/QEVY1176o&#10;J3qg+OZLVFrZT+Qb1Eu9gc4e6Cx3RzVNGma+Jv36oTPTF27rb5Fo/Sd05vsDxaHoiPdH4uInSCrc&#10;9dowOJemkB7H4TXzfJaRMroG7qPxSD6egMibKdSlphsDKip92Ppy3YZwnWfCbtqFdFiexTzvKEOl&#10;w8cps6MPryJ17xRaD81FdG8vdES491t/QOSxXniuR7E6nbprX+5tjiXPvVkYj0Lzl8jd/h06EkPI&#10;MxNRcRZxj1Mvq0+gLsi1L45APT0Zpfg4wCY/PfzdRyPcx/axfWz/EZuMcCEqnC+okMsIpzet7QQD&#10;8oRr+yuMcFGj0CcIbowRLCzg1lC2G7/L8PMhN4sU7v8xw16jyQj3YRwfjEjswxjg9J2MSRyv3uzH&#10;5cknjzz+xnk0AIee97O+/jSOnz7n31PT/H7+XQPoGAWRdDGVfgm0lJ+vkSNIufoSxoNNtFOutmxu&#10;hzEUKGdbxBRYkJfEa6hYgQwK8bDCfsMIKacTwZCrHDQEIsbIZzxGlFfOpmLaShB6i/cIiO+GnT5F&#10;oPSM/TYRAL9peHgox07yGpXRHwh0NiBF4KQcORaBbSz8FvKa82yF4txBiOOItbcT3J42njTyXFHF&#10;yxz7dnmP455HOruVbY0xcgjYJwi04wRWyn2mIgkVGZCyy6hwK9x1L4EegRCVciWolrdZNtiMYmkm&#10;FfMFVFwIep298L39fMYBPpeKt8IN8z8gRaDoBxsJnjYQKJzg8zlu5ywBnQyJW5DJfkfQptxgBwhm&#10;5qFGhbWjOgCVylhkM2uMUS6nypE++8guJQigkk2QkymsNIaDAhVvGSEKxhj0PdIq6FBWqBCBhcIY&#10;2Ue9MoEAaSyftdaEQBZKVPRN8mkqylm9TSfQ8KkwBVtRSCsEaAmf+z0BZCPfmIoQGK+7HIFLfrYJ&#10;+VTYakeRYCxYCj+7AjmCx5pytFV7G6OcklGbnGnKvSMPM94jECTPsHKBAKA0idcO51gnc16LUM4s&#10;5XhmoEDQkSvM5fczjceB5lUvTUGtMgKoU9GsKV8dwQT7LqRXc63YH/sqEnxlc3NNX0V/JbLuboI8&#10;JSkn0CZA05xU3CLPJmNmRgnV3S0oE+iJ1qXqOILKmWa8qmJaYitmVrEp75cSlG82/GezZfwNfI7C&#10;Q5VwXV6HOwzd3RSBp/KE5UjTQMBNdCSfud/zehWcWExe2mnCYtPki1ywhW0DAaYq+S5HmjR3Be5S&#10;+wjsdxAsKSRtlzEGeskrBPzKEXbBGFdkvPLfVxOVwUuFCjxVQI0/JS9z78r4IcMRQWKxuJTzJB/b&#10;54wSHRH4Fn+y37TCyO3z3LfPuB8bBm8j843ns8L3XnP/vYXDfj2F/yn3ogqouASqzjVjNHKTNzkW&#10;GfkWGEOycmHJsKbiBkqorjATy5NhWh5+l6Aqj8abTCFZPpvCTDl2hejayl3lnISnvHTy9CF9UwSs&#10;rrybFE7HvWt7J0lT5Wckf+VXkn/XklbbCAivGINXKBZFiPJe4bNp5Uzkc1RcJZtfRxqrMICqMF9H&#10;In6P59ETxGWkkMFJ55qMkzKcqICEdRcqniC5kEzc4Lpw7rw3Hr9vzkETlq+mXGjG00gGN+Wua294&#10;rvE+K/nA8I1C07MF5duTDHpf2dR6YDwbRW8je0l7FcJJyEuL5608C5XPTvksG55wjyEvX4UXayxp&#10;6xSBvELyN5Pue0if65TVbxpGNspdyWUVe5CxSnkx5WWmQi56wZE0xkHJYMp4ne0JFV3i93qu4R29&#10;iJFx9X0zhlZ9vs8bx3MyqgI6oXZjUJa3rPhUOc9UtKedLZrgs5T/k2NXPrYwgZtSQliksZt8Coe0&#10;l3el8vWZfIPmXKB+YYyE5D/j8alxsR8VdyB/qPCCRxntusf5XPKwpWqhW80etJMXSbcXvKdhLAzr&#10;7NdZEGnm98/Nnsn4h0iPA4014JmiAhFJGe7Slxv6Cc8si+NNkv9VRVsGfNu+wHsOw/OOksYXuS5P&#10;+VsTUuQfFQ7Kpnca717f03l4jPc+QCLUZkCq5XNMafE+zz4VA0koHcMtON5Fyn0VzjjNPcxz5b3n&#10;bjk3Hb49BU5kCnL2NO77FbDi25BJraaMUAXudTxveKYobDn+Fgo9dnSmpc4Z2ie4NnHT5D3OZ6Wu&#10;GaNjjPtbhbASHLv4zuSXk9etraqpt4yMl/dWxj6LrHMAeW8hgtRAyvgh8J8NQ/O5ESg7q3iuUM7z&#10;PFEqA71sURXuWrU/Otk6KsNRLs8wL2w8yqVSZabxZPPjNzieKGXPY/LrUbbdSKmAi3uKsoA0dbme&#10;2e08r9aRBquQcaag6A7gM0by/yk8W2dR/kyn7JFn9SSej8PQVe9mqqFW9TwVX+HZmi+tQgfPoK5q&#10;L372QzE/h+fTWuNp1tExkOs3jXtJeUt53lTHUObznJIHXGkaKtWxPFfHw45STqQ38uznmagwOhnr&#10;eB6Vde5muM8oR5SXT3tLa+xQbgWFjSYvXLk0izKLv0m+ht+h7dllxF+v5Tm1BlnvMOUy14troyIc&#10;icQ58u1841noc/4JrmdaIeMWz67EfgQqFKW0D+VJ1EWWcO4nuWZnzX5WqoFicQWvP0jdijwc5zgi&#10;T+DFeV5Y62G1XOfeemzOJyu8CqnmOci/mITY1SHIt03leToU1UIf8lBvnrtTObYFCNz/m72/bJJk&#10;y7IE0V/0RN7XJzItb+bNVHdVd1VWZt7MvByMN5iZmTniBjMzMzOzRzgZm5qpKRqDu8eatY5FZGV1&#10;l8iMyFQ9mZEbH464u7ma6jn77LP3Xls3zEQ+NwQ9tSH4FAxAtXMirOdzYbctgpucgZ7SVKA4Dl3Z&#10;YSi3/4hy6wC4r8egFFuKWmYJgtR02jQLYL8gD0RmkI/mk3cno+KNQz7bB6iPRj72C9Kv+qCR432C&#10;sahn+qKr0I97OhyFzCQEkSlw40M4P94jGAnn40AEr8YheXUk7PujgM7piJ/qj8xpzplzC1uOwLt/&#10;Gq1bR6P94DSUW04j9Xgf4tdmoZabS56cBL9tANr5Hf/1bDQ6ZsI+3QvuscFIHfkLKu9/IA/1MRH1&#10;FdkxHXuQurGQ9yev3SDP5Eaj5o+D93YYSh3DgMoo1Nt+hnXvv6DLGoSuSH94V/8JjSd94T3rh0Zs&#10;Etyn3/En6dc+EPlrPyG17Q+wT/aD+3Y4KhmlxQ5Fpa0fMmeUOvsHfNjyv6HcRvp0D0Ql/h2sQ/8L&#10;kr/+f9Bo/Q6fiv1RiP6R6/onzvWf4T7/R342iHbQT+hK/ZHz+nt0B72bNpe6zaqjcesk5N8OQT1N&#10;GmYnwn4/Dn7rOFP7r26PQMMeRf5ajWz7DFSinO+LKbDvjUfmHu2VziO0dXjGi5PQkxmFzKM+5J2Z&#10;lH08C5V1PCs8T+TzSnEDZRN5790RpCLUlY/34t3Wb0izXuhOrUCmQ2no83imJlLvLqKNuhl+Yj6s&#10;dq6fc0xd+2c4F/4JsEbB/tAHXidpUpxHGbSVdvVaI1uC5BCUSa+e3FTk7g/96oT7Or6Or+M3NIxD&#10;S78LjMkgbuFPvR3XZzSUzVt6Grrmui8OK42/de40fzfRczLCaXibN+gCG18cXMYRJweahn7/Mr48&#10;///M+OxUM7//7X3lUFP6TKcxPk0k37+a3291CESRTn+l85ffRUM52BS9IEcr95t7H5HTLWrzO4qA&#10;o2FPkJTJ3W5GlBDMqAi1AJu65ylaR3XcHIKODAG3wKmpt8NnWARZ2ew9Y4A2i2/zc9UUihNwqoti&#10;QIORQEnpRI57haD9AveNAEjOt5Q6CBLIKkUn2NWMdMjdJYB5RIBCkJcSQL9hQLpJj+Nc1Q3QD07Q&#10;UFXDA87HvkewqVSnToKk5wY4FdVQoLCBxvlFApJbBEPHUC4to4Gu2mTjaHzPRkkOJoJ4pTvFCdYF&#10;yMohAVN+LY3xvZy7ulCeRrGgQtkbaIieRIFgrFxYhyD8FUUay8XCFs7hCK87ZUCgalIFcsAU19KI&#10;P0vwehzVMg3yPI2cIoGGoiFkeOe3cE47aSDvIgDYbdJNS5VlyPlHOJ8LKHv7CMjURU/PVsokgVpx&#10;FX9fap6nxgCV2jwaaHIwLeRaV6KkzqUqXl2eQlquMdFZihQM83JSLGzSxN/OdV5ESsXXvTOmplEp&#10;4FpU36wylcbVUA7V1pkF0wm0Nh49qs1WUjQaQQ3/Vp25oqvICjVimMJBg6ywkEBlKg25sZwHry0p&#10;+u1XgrLtpAXXVp2Ecn4+1MShqmcRKFUF8mojCKz60VjujVplAvlO6T7qjsq1lmgUVlQ4ezbHdN5/&#10;Iu89C4E6TLoHeP/NaBSVKjQcpcIsrncfQaiixC4TQPN/ShPl/ro5gmyCrJAALcyvId15f6VI6P+k&#10;h5slPf1tvPcc0mI5ivYmlN3VBImLCaDX8x7cTwLIUnE+95CAjLRU9FfoEvQTmAmUKnpHUXQegbsc&#10;TALuSvstV+YbwJdLXYKteoJKP1O6UkZdhm+Zn0pPVG001WFMK4KMPGciyMiPLvdIjuU0wXbaeg/L&#10;4rkh6PfDQyjQePbDfbzPA/K9ar/JqapC/zobB7n3B+DaKrDMs2Pdppy+y3twZO5w6Pf7BPEPeZ7V&#10;2VORrIokesWz94zPeECgdQmlkMC2LGebIuCOw/e2cT8Xcy+XE+CRdx3yvemmegEqTm8i/TgfgXI5&#10;/xIJ1RpTehzvl73E+R3jmlTD7RbPutIMed45vwzPuaKb9Lcc3gLFRTld5bzVeSJ9QwJkn7JJNdvk&#10;DC2VdV52c/6ioVIe35l0PCv7kOt4zDVy8G/VqJO8SXyJ8qaeUrRuNNHUcaZ2l3Oac+QemEhqvUBQ&#10;Gi7nYymlkYP0sLNykinK5wbUUMHPq8kF5QfBuppQSCaa9HzJXepF1WJLKY2S62w6/pT+q06j9wx9&#10;lQ6csT5Hd5E2ts19Jz19RdS55/jZLerid7yfanRG+Iw2ZPgcNWzRywOHssVSTbqEdLjShxXh2EIe&#10;0osLOezkBOR6Y9TL0c8Nd7RupYFS7jdfZEmvNl/EJKMZJCIJ6geVHLhIWqtG32nylpxMuv8bpBTN&#10;ZyuFl/vKuakGmuleaqs5gKLUuC45O5OqHUee0npziizkXiTfcCillnoiruhPzfcpbDWxcK5zDx+R&#10;BxTJdoH8e9LwiuNSDykykXuXpi0h56JSVlMW90bdY92r5qzklF7O/bKMDiK9qDts/wJy3jnygaLK&#10;1LWWuobzyCaU+vsUlsoPuKQ19zUrRxbpq4iyHGVjoLOTu8A5ce9478DZz+ccI72VXiwHqJzR54zj&#10;zpwfnT/rOuXJcY79vO8RZHkGHW9vU2dQ9+Ql94Nt5O89UJmFYp58nduHgrMNYW4FitndSL48hrYn&#10;h9Dx+gw+PLuItmdXkfx4BtkOyoPIQ/jJpwio/3Lc8wzpmcldMTJFcsJR1Fz6PnnmTXOfyecZyhDV&#10;PMzzuSqdoAY1NeqQMDES5cQwgAA59rwP3I+D0CMnnBrFlMZT7k6mTpqMem04urqHoNKYYJoM5YqU&#10;OWXqhdJclLxd8OxmIxI7v5sye5NxcuWUZm8fpXyg7lG3V0XNUeYXAkWpreXZHU0ZOwzVYLFpHBPI&#10;oV+ZhoaaMzT6oKfnJ4L10XBTW5CN3zBO9noPQXvPQPRQH5i0xvJYNHrUqbVZn1RdvFXuoJr/hXpk&#10;CLqoW7o4fzVbUEfuUPrb24j4x/XUXau4rqm8x1yjW1Wb03HIC0rT55Dz2CUtQ08NnXZwjjsoc3bx&#10;TKq+7GXy603y0QPS8yxyHXuReLkLJesgQsrHdIJ8Qr1Xq6mO7FLjhFP0vxpBhdldiL4mT3XeJy02&#10;G7mqMhWmzizlT7GwEerUXSmpAdB5pD68QOs9yv6XB0kvNZo6Rl7kWaEdko3tQy5OOudJ706ek1eH&#10;0UgvQnd5MPmtPwrc3+yb3iilBuET6dFNuqK7D7ryvRDE+6PkzOVeLaddshB1n/o1MR+pm+OQeEz9&#10;Hl+HwnPuyZOxCF6NQsvtn+G19EY9OhBwJ6CaHWZSCrtqg7mHvTm3PlzrGPKJos6HoWT3QqPQl/wx&#10;HG5mFvLWWgTPZiN8PRC19FBE7wxH/tV01GMLEEanwP84APbT6Si+2Ws6eubejkOjZT6Shwcjvucb&#10;+A9nIny2BNl7I1GVs6syFOWOb+E8+D0q7cMQvB6Fj0f/xOt7IX1sNOw7tD8So/CpNJDrG2O6onZH&#10;JqGnk7ZRqhd6iv2Bwli4z35E/N5/Nb+X2wche/0P6E79gmpiAAp3/gzr2H+Gfe9bFBNTEXbMg9/S&#10;D12tpN+VHxDb/g0KF36Ge/OfUXn/M5AdhfD+d4gc+y/o/jgW2RvfwXn5A+CPg897pc7+A7xn/wSo&#10;q++n71HK/h6F1j+i+O5PCN//Ez6Vf+T/+qAY6QXnDc9ihnaY8zMq4TgU0rQ5vFmoeKNRiHBN1jiE&#10;kbnw3y5F8GAwco8GoN42HfmX/H/nMNSy/G5mALpz3Ht7DMqWmmospL4ajLJqtbVNhP9sKc/XZdrO&#10;lIPSbbbKOxwlb9A+SqoEywbaXKvQ7U5ELcbzSJp4bZrLQt6Lup/2Zi6n1P3rtLX20q6bgcq70eg8&#10;9kfUW/qjLh6z+6FeGId8iucvt50yYCUqtA/ztE992i51m3bpzcFfnXBfx9fxdfzWhgzvSNMJp5GI&#10;f3bUxAgcCB6UniKnzWdn1xdD/V+iyfi30h5oTBvDX6ksBArNa3Qtn/HF+fNl/A9z+D8zvjxfv+u+&#10;HH9zLzkPTRoq59J89t9+97c+PtOO4Oqv+2ccam2kWxtiqQ5TS0qpQUrhFTjVG/2MQ4DpnoZqlqQI&#10;LNTZLkZgqWg3OW1y7nVe2wSGiThBEX/KKZZRepii7NS5TiCPYClNAOZ7NFqNM49gkLwmUKY38wLO&#10;qfQTGuznTNSLOkEmCDCU1mETTMXj7/nsTgLKZwRiclrc5Tz5/fQ7GsEXaRCrsDqBEg1TdeJT6qv4&#10;WEXHizSclVqSofEbjXNu6Wsoh+toIE5ElUa5UlyK9YUEB5togB/nHAji/MMmAk0RTn7uMHKpp3Ay&#10;1/j7TpTzG2g0N+vVKIW1oHSRwmr+vY3GuorHy/lx3DgiXPsYVPzeU3Fq1VjjPJTiWalNRF0po/kl&#10;NLgJ0Ai8VUxe4EiRW8XiMrMm1ZQq+vtMfS+vsATV+nTjfMubt/X86W40gK5WI4CoEEhUp6JYmU2D&#10;fhq6qyqsPIPg8RDvrS6gBF95OSxWcP3LaCypFo6cqDTks+c5v90IiurytgKl/CKYmnbqGlcfzrkO&#10;wae66soM5HqncZ6rjeNSwKzIe+XdX1GvTiJYG80xnUb5OJQ4lMpaVDdVE1HG+xKslStTUGs0nXv1&#10;6hgTnVatc65qGKFIhvoo0lORgMt4L14frCdQJWjh3CrleSgTmAgY1opzaczt4/oIbHnvemUs5zkA&#10;pfIkhAQuIUFMSLAsh1mhuJng5hoBv+qcqLvpfoTWGX5/P3lgqXmO78vxK3rO4ZxGky/GE7DNNNGE&#10;SnctcB7FQGuYxWsISgkUSyrKbRNYuYe4V7dhRd8QEKk4vArJ7zN7a6euk6/IT+rqSDqL1l5xPVwC&#10;0Ix7AqnES+N0U0qciusnY5SjAtWq/eYc5ecE3IocdS7xbPHa1FvjeFCNMtu+iKBKkFZZTH47YoC/&#10;nAGBf4qAj/wnx52rbq/kazUiUYpo6h3vIVnNs8+h6KgYz2JMEWJ6iUFez1hyDN0kz9+En7mIgrOL&#10;IHU+iuSzoEjQnl9FOiwmXRfxzG2jrLgFlR+Iy9Gk+mbpB83vOmcIINWd+JSJ8NCQEzQwhZlJnyyB&#10;bO60qftoC9SqxpZ31DgvTQH76jzu+UKUajT4a7PIB3J+UO4Q4Mox7he2wwtOkA63uLdqAPSRtJFj&#10;TbJHEV2SdXoZ1HwhpKgude1O6uVAVCmQGkn+HYMautjZk1wP5UtWUUU3jVNDkUSeddfQL5O9b5oo&#10;qN5ZJvmS9CRAd45xvsfIX3cp/xRpJ+flE9JPDps7XONtuNZ95NKqi6boxY9IqwmF0vATb0mrlxzP&#10;SPOn5rk5rscJzkANYSx1e1X0sRxCyQ+UQ7yOclIOL8k5RdyGvpxjF42TS2UgUkmunfJdL8XUydbQ&#10;QS/IFO2mF1WU3aZMhNJPTZot56W03NRr/v2U63uElM3BuecC7pXShsmzijZUSrWif0wjCoI1zSGt&#10;OWX1YuQSaXC/6QzivdN8jqK05ChrRtRRt3BeSTk3bcn7lybFWfS3aH84pJfrnzXPjZNP1fTCdy8Y&#10;Z4M69+pFjOmenVSznjvIOud5PjhyN4381PlT6rNq5SVJYzksjb4QoJTzOnuN31V6s7q2cs68Jk6b&#10;QWswzRd4XtJcR4LzUFSinXrCOanzsSJIL/K+1AH8Kf6wFF3nNdPVA/cglAIsp42crzZpEPhHTbSg&#10;rcYsakrgnyHAfcT53UdBkdDUA3JI+XKGUSaX82sR2oeNjhHv68WCnPNqkKOoKicWgct9zOrFWFzP&#10;uML5nUKq9Roib68i+vEQ17QNufgWJFvWI/lqM9KvjiD6+hYSrS9NV1w7c4nyeC31x1bu51V+/x7P&#10;zk4UqyspS5cj+3Ykkg+HoMdTl8Qx6KkOoPwfT1k6i+dvKipdYyibR+JTmXozXI6SR31GuV7idwvF&#10;DZQ/5FnSP8X1q8ai5FDOPkPabKa+WkqZuYh6hYA9XAvVTK3WxqBeG2XqrVW8mXA6piDMqlnCdKMH&#10;err6AV0DqHOmGgeXFXkEL7UTjTLn0PUdZf1w0nER6uXZJmKuqzGacno55cp6VPl5j0ooUK9U+Hmj&#10;eyi6Sn3RCEaj6lHOUwfknIPUh8upC6mjcgv5HdWqWoaQuiFF3ovq5XPmKucv3b2F+0K65XfT7jlh&#10;bJmM85g2ymvy1APjgM/n1XDpKJzoGUTfHkLnm00m6ruH88/nf6UNxbNKfirYqn95kufnLuIdL9Hx&#10;TjpqPvXiKqjhTTONuI0y/wSq0kuJWYi/XoEgcQhFyuFisJ12xTlkkzdQJO+VbfJeB+lqb4Rf3E3a&#10;7+A+ky7UsYq27wkHwn3yHZLn+6ORnIqe8ijaBv3QUxmCRm4J/PeUr+3LYbduhjqhN0rUec5EeImp&#10;qPsLkU8uQSH6K0rWQgTtq5F5thzFdur5TH9UUr3hffgL6tmfUbO+Q0++N7pN2Yup6C6NRFehr6ld&#10;9qn8C7rK5Ck1q8pORPbJt+h2huJTaQycl73Qcff3aKS5V9FRKKdGohGuRv7DUiQv9UcpOhH5J0OQ&#10;PPonFN5PRBd5rx7MRcEaTvoMQ617AGoe7ZLXQ3ndKDh3RyO8Mw25K7Ph31+DemQKutwRCBMrkW8/&#10;h+T1HYicngTn+XDyw3h0017odibBaxlM+oxA4U0/pO78hIY3CbXUIN7jO4Q3BqLn1WDkXw5CuXMK&#10;6p0jgBjpevWPiO79HfJ3+iN/7zvkHv4j6smBKF39EfEd/4DynYHI3vszSpHvgMIgOA/+GZ17/h65&#10;a78zqac9pYEox79Dd/AtUPsRPYUfgcZP+FQjXd/+Dt79f+R136HhfotP7hAEUdo22WXcn41w3k6F&#10;/6wPPuVVa20EaplRqL4bi0L7PFhPp6D1wJ9QevsLSonxvH4KKvYYpK/8gOrbUejyx6EWDiUfDCPf&#10;kF7pxSh6u6l7T1JOXTVlLGLPLlF+3KNe6KDcoc66tRetpyah2jkTdXcwuuV0/TQE5U+0EWszKSf0&#10;Eno9uvMrSe8FiJ77FvaVf0Y98RP55keeBdpMKgESmUlengy4UxC0TIQdPQJfNsPzvchcG/XVCfd1&#10;fB1fx29tEKgIuCiVMynn2WfnGo3jZqqI3qDzc+Pw+uzcMs43/S6QoxREGvc0qtUVTt0x//X9db3u&#10;+XmYz/S9z86g//7a/6Pxr+6hvxUFR9BBMNmsYRfhZ5//95seX+j9L3sWI81UN0mpaE1HnNJ52vhT&#10;KUQESFGCVAJZU0Ddu0RA3qyX4yv6JiFnrO6XomJ+S2PvuImkaUYn6llpAxSVSqU6TgK+SleKEeio&#10;ppKiOVTLzYoRJCoKzyIYI2hXjaRAwDvcCjegEUAwnY7xPur6ZzrVkQcTCeM0EPBzOBe9AbYdgi9F&#10;0qmmCwGguo86BBdKSWp2wes0cy8XNyKk4WrS8AgA1cWvUZlE45hGS206DeKdZl6KQDIFrZNPaHTv&#10;Qqk+00TaZDLnOfdjCN29UH21mpxnlZkoEzyUa4rAUbHqVVBNOHVcDAjIVJhfAC3kvcsECaXaFBr5&#10;82jwL0WJ3602BqNUmA03c5zA7A7pqy54+w0wqylaSqAuexz5YJdJ7SwSBJVqc0zajVIwC84B/m8T&#10;De2xqBEclWjcFAkgVLtNwKZeppEcLIGXVprpNTjhAQKUFcY4rlQIfDgX1zlMcHuBxv4BlEqr+Lki&#10;nBSRMQeNroG872gCJ0WdTUKzGcMQGr2TkC/P4voJqExttJU0wLi2rmH8OZTPpkFWGWve4OfdzaTZ&#10;Lqh7qUuw6foEfKrNU+2PT9XBUH2cME/6cU5d/A4qIwiwJhGQqIaX0mu3G5Cdyl7n3u4yAElASZ3c&#10;igUafVxDqUCDlH+XSqRPaYGZf+ApakopXQsI0uQoUvOFXQTrVwik5ODgIK8oeq3CUeCz8rqPUnAL&#10;6q43k89eZaISAwI1RZLlbHXL3Mr7LuTapvGaOch7awwwU6SoUq7El4qOCBU5yn0rFHjv4noUS+tJ&#10;s7Vcw0He7ziUmpwvriFvbSHtSR81UOBQh1aXAE0Rb3I0CyS6/CmHrsCZosNMEX+ej4x1AV5hIwo1&#10;gqjcEWTjT2AlXnA/b5hoHzkl7KTSSm8YZ7CiteRoSWVfEkA+oKHNs5O7xuuvcW3XeJ6uGmdFjueo&#10;OTgHfqaC+wLRYXUZXEXZZbjGnBy26h6sqEEB7wem+YKaRSiSKJu7yL/1Vv2acVpleY7tzD3ysxyC&#10;B7nejbyXDH45407z3Bw1juYS9ySf4xlwCSLJM4GrlK1jKLjryGvboDpzclpZ9m04vmqC8f6JVzyz&#10;McoeB9Go05RD0lWKxOZPo4uM3pE8pI4w6butRk8pYle13SzKGKX+yimY51lwMpeM8171xSzKCytN&#10;sM0zmkw9QSqu+nGUWaSNIgtDgnLXPUJ6XeS4DIv3SWTv8fpXlDeUW3oZFVU6qNIdlXraQpkpx9cT&#10;/lSnWdGEexnwHrxflvxjqcMsn6WmA6qBaWVv8ucdyqHHlH/cf9JUTR4C8ovvqtPqXa7jDZKWOp0q&#10;rZV62IzXfE6za6iJEKfMTqbUAEc136jrCfQ1r6TRD3HEpEejlO2Jd9z3K+THU9yzW6T5e6NT9YJN&#10;kZFZW/NQxOQjyhbykpxxST7DOD5T/KmyBtK/2gv+5LpjkvfmGRnSwzb3a0YmNrvE6uVLzqEs17rT&#10;evHyCIpo8/xTsFMPyD/kRfc853PTpDMrIk7OZSerFx3kec5FEWlaq9KMFQmoDq/mWt4nqT3kvusM&#10;GUdRUpGQb0jLe7wXeck9yXMkB7Ecr3eod/g8yeRQMvIy9+4paa6aonphdIXniPyceUL+vEA+PcC5&#10;HGs6+3i+w3ATvOJW2Hl1zL6OlJzqokssy7U8pWzZbCKgw9JiqE6jGogojVjR1H6eZ6283siATDSC&#10;VDSDZMSlLlNWAvdPNfeoxxQ1q/Pj5ffxp16kPOYcP5LPlSKdMcDZzT5GifK9kNvDc7UN5ewWVHKL&#10;ESQ3I/7uJDpeHoYdW87zNo3zXgarnXrw3SLkE5TDSjut9qXsn0idMY3yfzg+VUZSZw5BvWu8iVbz&#10;/S3UO9Rn1ZVI8+wrpT1N+yHDM6P1qJu0aqAW86ubte3ye3hGuN9cW0VOssZoo0/KRdX2pJz0qNvc&#10;QdTN/dGl7t1dvfCp8Qtl80aT5mtTrtbLU0z9qu7KGNJxBmXpZBQ8zrE8ijpLDYcWUA+ohqk6iE9A&#10;tTyRumUc1O1UL7AK7n6k319F57OzyEV3U59Tf5W5Zmc5/15HvXoIfuaaOQOKAJVzvVRYQ/m00/Cn&#10;HOOKXM3wLGRztEUU7Zii3OS90pGTJoLI9U/yPqdQpf5rBNRNDvWVvZdz3W1ecCnaT2nBSmd3Yy0o&#10;pA7xGYvMyyI/y3MQe4QM7+VmF6Fcmc7rd/GZcjTfIp8dpN7bQhuG+oIyskzbo+RP4R5T9xZnUQ/s&#10;5vw3UEdN4ZqnmbRmvSAL3s9G5sJfULd6o15SGuhoEx0YKmLr40hEbvZF0LoCda6zTr0Wdiwgj2w1&#10;afC2See/z73egnx0OjKPfkElSlsgNQbVzHDU3D7oKQxFzR6NuvMLusJeqDo/8/cfyHN/Ql1plOUh&#10;aJQmI0wp0m0kajFe3zESwauxCDp5FhLc+8hMOC9oP9jLOKdF6Dg/CqkrY1B7OgGdO79B/Ajtkcge&#10;dHPdsYcjUWifgE+1CSglxiDFaxP7xiFyeAz821thXdqJ7JXl8F+qq+wv3IvxcD6sQebJUkR5z2LL&#10;JDRC3js/Gj3ZeUjfGwn/dR8UPnyHYsdP6A6HoscbAP/pP8K6/l9QftMH/uXfo3y7Nz/7Gd3RXshd&#10;+EeE1/ui9GoUvMf94b4YCCQmw7/0HWJbfwfv2GBkL/VGIzoUjUw/uE/+iORVOd+G4lNhEFAcilL7&#10;j2hESKfIjyim/4Se0l+AKs+e2wtdQR/aQ4NQ8fuj1NELqXu9Eb5dhdi11WjbNx2JQ0NQejkG+ZYl&#10;6Hy5xkTnmkj9xEhUO/oASdqBkV+QfjKSa1oF9+N0uG8Go27zbOU513AqqtZstD2ZSP5dS5uEth/t&#10;WKWV53ObyIuHKPvUmZz2Y9sx7sc0BG+m0P7kfrkLTASvakCq3Ebe30E7ZzYqXUPQDd6f+13s+CPX&#10;+geu64+oJGmjkg8dh3Z09jC68/PhvhuO7PNllJtKj7+A/JulcI//169OuK/j6/g6fmuDhrIcWIp6&#10;+2u3VA2Lf39OU00qcinCa/8lxdREzAlk6M16Ss0Q5ADTW3g5av6t5/xfHc3nNp2BeobesHMeMnAT&#10;ioJTGo7SWj47nb6Oz+Nv6abfv+wfB/e0WROIn5GWqdh7GpfXkfUu09hXBEYHlfADA3RUNyeWIMCS&#10;A04RHjRIBXTUOVcF3HVfdXW01YVPBb95T9WIEwBUVzaHgC5lOu3a3C+CBRON85rPu2xSMkv5DcjQ&#10;qI0TZCgl1bEEnDpMx8e4OjsSXDXTnG7ROFCNuLvIEJioHpMb7CKQ3WHSs5qgspn+qlS9QoEGK8GR&#10;upc6BEtyntWVghquguecNqlWOTn0CJDSppbQGShNJ6Bhoc6qWYJ1xz7djCKj0Vsszaehv5zG8Q7S&#10;QEWizyJQzTDrDO+vVEZ11uT3CZIVLdToVpoMwUttEuqVKWhUacjkl8OzDzbBdLCdQETdRwmIaPCr&#10;SHeJBnS5S80P1NiA4MDbSLAw2zjvGuq4xXupy1tN9XrUGZRzkjOsXh9Jw20cDfM1BJSnuS6lch2k&#10;gbWC109GtyLPaNh73h7S5g6fLQfcJuO48p1tBEWzDWCplaYa51SlPJPAazC6SzRk84tQJFiQsyrv&#10;qv7ZHhTDnSgFi1FVemltNtcwg3+TNqSH3tJ7uR0EsxdIm7s0vg4QHMxAjbRQFERVjRkUNUeg1aUi&#10;4OqIF6xGWFzNeRH0pG9xz5QWfBO2e4br2EK6LUTVX4VqYT6vWwzH306gsZRgZSZMN0g1lqCRV/ZX&#10;kw4zSRMaxe5W0kL1oQgKSRPHPsY5HSBtDpGXTiJ0thCYTOW+jOT8Ff02n3utSMNtNGwJ9nP7CKxX&#10;cn1qQqEW+9PJq/y/v5v7TwCs9EkaqnJSuQRt6mDoZS6TpltRqHBNNGw9+yhB1UnySjOqIlSqR457&#10;75zn71e4v4e5/hWG/ooCVKe3onEe7+VeEah7BGU+QTf3S07eUmUl/7/eOAHc5F14Sln1j0ARaQaw&#10;5QiePM6HwF5piib9UWmqGRVwf8Jzq0Lt75pRWEqHzPJc8f/ZpDpvEuTL0Ze6Ywzn7pIcvARzwUbu&#10;maJm5tBQX4yCv8dE+MmJ6+QOkU4EsCblbDN5diOBqyJltN69xsGoVE05OzLphzynivB5wzOqxi0x&#10;yhXVk6RssVqQDXkec5rPbeO0LPF8eBnST84SE0FyDynpHMqzVFSRVnLw6CUCdZVeJPD86/9pyh11&#10;BJUzP5N5Tt54AhW0N/XtyPuKYEknVMtNXSMPkucUzXPAOMbUeEBF7E0dM8mhDOmVfs51nuLaVLNx&#10;g3G462WAIlrSnJOcSbY6NFNm5EhjnS85Ik03W8kXOYQc8gD3NK/6lca5e5ky7TzXe+kzyOfQHEkj&#10;OQIF9i3KZ9X+S5nIuZd8rtLcD5i5mZdnlNvpiGihtFnp6GY6aVPONx1szaG/5ZBs6ndFBUaSHMYx&#10;FqWse2iivDxXzT6Unqw006dI2g+RdkkzdX5VrT455qwnxqmojr3Sv3qB0xyqJ6oXeE19oKH6onr5&#10;Y+qCUu9I9hunZPKZ4WnVIMqZFzqStS/hpBTxdJ865yo/P03aKRpNddoO87xSlvD5LvWPS9op2kpO&#10;6WSnnIkctGHi1kvS8SLl935kvCuIm0YaT/nZXf7/LfVLhD/f8G/eV9GYwUFYpL2i43JJRcDxWuue&#10;iQA3a+U+KlIz4N7lskpPlJNQzUaUKk1QWSJ/mgYZWygPt/GMKxr7EZ9DeygW49xID+5NWnqEZ75C&#10;XVelrFT90EzmDNdxwcjKSrCWMoBAlOc7xr0wL8VSbVCqbSpDPuXZ9SkLXYd0oe41jnJ+Nxt/ASui&#10;SE7yffoj13ITlneV67sDn7zlZi9Sn140/OYW9iLuXkcnaWAlX6MabEG3SbvfxOuuk+63OJc1Jgqu&#10;J+wL5+Mf0fD6Um8NRL2sjtj9qQNGIxtZiiC5xnRdzGe3wYpSlvAc5zIPSdPDlMm74VkXTDODMs9V&#10;2Vc5hmuI8my4+b3UX4rUHsN7zjMvkxy99CquxSfqqEa9H9SMp6drGL+3wbxc0Ms6v7AZXd0D0EX9&#10;UQzXcJ470VWaQd1BXcLvqc5bpaRmPtQvdeqjkmraDUN312DUFB1NveHmf+XYxWcq4msiv0/dU5zK&#10;eawmfVago3MVabqTz11nXmxJn5UrcxBQt2SoC6SvJXO9NGll70beX8QxHwXSUZH4OcqrrOqTKppd&#10;dfK6xpJe08ijC/l/6kd1E6d+L5Bf9EJIe1IK11LeU+e485CNrkWs7bipw1Xn54pazwX7uf+3KU9u&#10;8XrKHMppOZTlkA95JoqOIhepr8uzqG+Wcs0zSNvxpjRDKT+fz+Z3IucRxBfTLpiPWn4c1zzI7GOR&#10;f1dji2Hd6Yty2w9w33yDUvscpN9uQezNVmRbTyETu2acJAVrNeI3+6H8YgR6MrPgdXLd3gxUaaeo&#10;6UTAvdILvO78D+jO/gSEA02x/65gAqrOJOTiC2BH56LhDEZX5ifkbn4P/9pQ1DtGoNoxHOHbSfDf&#10;LkTYsgTWlelInhyL6kvyyZshcC7/AfWWKaglliF5YzQSj3h/dSXvHIz04W+R3D0QuXOz4TzYgfS5&#10;VYgfHIXc9V7oTvaH9/zvUH0+GNaZiYgcHoHcgwkoxacgn5iAfOYI4k+XInzTB41EP+Qf/4DgyY/o&#10;SQxD9sLvkbv9JzSUCpoagFrrQGQefY/ujyMQ3/efkb30C8I7Y+Ff/BnB7QFodMyBe64/Ohf+r0hu&#10;7wXn7kh8smYBWfL0617oOPB3KNzuDTj9aRP2R0Ud3/N9UYt/g3L09/hU6YNu+3tEj/1PyNz/J3wq&#10;DcWnGu9b5vlzeqORnQE/tg/Ra8vReWoWup4vh3vlR6Qv/xnu7Slwby6D83Aa18tz83EQKnHabepQ&#10;Gk5HPToa1q2f4L/4wTjhKv505N6vRufp8UjdUxScGmLtRjGzEpm2X6n/L5O/D1EmbcQn2nuNzEyU&#10;U6rvNwJegrSN0pZyLtEeUVOlX815VNSmMgS68jNJw0Fwnv4Fnyg7utze6FbWSY12Q3UaZctY5Dv7&#10;I/2Ca8+tpP11DIF1CcmrM5Db8Z+/OuG+jq/j6/gNDWOQ0zBPfjRvz1WguRk9JWNd0W68RuAmRdBD&#10;Ay9har19NuaNYd3aTFlVV7WYjH997z/ICZaQQc9nal6atwEbHNE0VAfO1AgzIERz0Pz+jXv85gb3&#10;wuzJ59//uq8EvKRnwtRB0n6SjslWGso3DWBUBJwArpywGfsBDVMqyUQL9yBLPnluALGdfmbSjRR1&#10;JgCtJgnqLKcIgSS/G+V9lXqUU+oQgajqBZr0L31OflF6qwqz5xUpVNhG413ppHLWyeC8xzm8I0jn&#10;XBP8jgEkb3m9IlAOcp5Kg23nUETFfdNkwaGBasXJA4Y3uD5F5dm3aXQfJ/hRAXwa7fWJxkjX23IZ&#10;wFmCM4FoOYrUIU3d3HKOImKO0Gg/jXTyoQGBYWkNQdMOPldF9hUBsJJrIqjhNU7uLMEywYeceTQm&#10;HKUIFmhAVybweUMIAobRAJFBrIg5Gq0VGkxKU3RUfP80jZBDBOb7SSca5fZxGrI0yqtLaPwvMAAl&#10;Z92Alz2GamEx6jTiA4KDAg151a8Jw42oFebSyBmLBkGNqZHmbyFAvEFDqoX78YzzOs7nLqBxPppz&#10;WgxXRf/Td80b9kBprq5qyWxBuUYjV/fILyWwWGccawI8tepIgoEZXLPSMGc139qHAhE7UOR9axVF&#10;JKziPRZzPusReHv4P0W+EZwSkOZU4yZz2kSlddUnc+68zt1MYDcHPXUVS1anvZG813KC2iMmJUsO&#10;h0T8I3nhKueyjfddTpBBoEKwpO6gufQ1+M5RhHyWHCK+swuenGUELXlFVog+3ONKeTqKNCRVhNxO&#10;3SWNL/IZh0xkne9u533VxVZdCgWC9hFAH0VgE2hlCY55T9/ZjEq4ErUSDdnSJFS5ftXjU+pwNn0f&#10;qcRr0vgl+eIhQfZDWBZ5N3fZRHuovpeiP+XYsFPqtqiC25d5pngOyNtxyaukUuc7zVmwaYw6XKvu&#10;LYeDip6bFGtFWJKOLvlEnXlrNdVgW9eMcCDNvOIa5LgW1WhTqqtN+uWck/DCnfzeAfLUCYL3E6Q5&#10;6UNwWCB/FDnUWVaOZUVVqJNrmN+KYnk5itzPklLFugmOusbws8kEt3MJVOcS7M0nrVTPajWHUpc5&#10;h2AP9/wwn8lzoEgX67FxgMnJp+6NcnzZ7gXO6y5spXzy3Kb10sZSgxS9wFEE83tkSBs3OEbak1bp&#10;O6TzZpQIpoOKogb3ky/OkJfuEeQ+4j3VSOE50vZLpJ2HXL+cE3JknSaN1RBFKdbX+Jmcl3s49vF3&#10;pdUrouoC/+b+qbux0uU88QHPWe4c73mH43OdNj5LzlV1HdaZL5Y3mghK1dIz6fRGtkpfUidypJJc&#10;F3WknHVW+hbP3x3kUmoYcQPqaJhXUw/KISd9leMxstn7Jq1NDgbT0ZP3jEWbcjtpZPNnma0yC5S9&#10;ajBhojLlJFQJADndeK1poqNhdLnS/+UY+yL/Jdubw+hOowOUlhrnGYuZ1EY1W9DLCcc/yDnd4DoU&#10;xSf53E4efs3nKYrxNuWkGle85v/aPj/X4nMz5vlyouqFXLOZg16AKBpdukb/VwQ2r6duNiUreH81&#10;xPCN7OQ+kE6OUpX5fDXPMc4i7pcaa6jTr2qYGYdlhnrEvs/v3iKPPeLcXlJ+82eOZ03OsuRrKKVY&#10;HU2zzg3uwVvOJWZ0UCajVOUPnE+UvPccqvmlKCdXNb8SSuPlejOv0WwMoTXfafIs5YFHua9anMbh&#10;Rd6ULpOD0DXR25R1/J8cuEF+J/9HvaTUYTkEzWiFUsjl/Lbk6HYOQLXHKnLsBPvIWxepu/aa1PlC&#10;ZT7C8gry+HXKCzlx73ItlONy4tqXuX5FYT1GjOuO6eUZ75+Ww5BrsU3NQHX7fdh0cis6NfWCe8Lr&#10;eA5z3iHKQ8rQ3DHu62PjhJSz2UShqZaiexpZ1bdLPqC83QOVMmhUh6Cr1oty+nt0d/9C/aByA3MI&#10;uNeTD48YR3sl3I4gyX3soO5MHkAmsg12+25Y7TuQ6liLkCA771CfWNuRixyhzNqOWtd41BrjKE9n&#10;mIY4AfVPsbgUDeqArkZvdOEn9Oinv4iA/zpl7Etec4C6YjQ+9fSnDlhCWvPZlXm8zwg0GsMpmyaZ&#10;FyldDb1AGkcZPgZlfyzXQb1YG4ci5VXGIo9EP1Lun0ClNrX5Ioj6rhLMRezNBiRe3ILX/h7R9yf5&#10;/TX87gzKxM1I55T2fAYl6mw3ehTRD0eQjlFe+orw20g5cp50pr6KdvL+HaTjY/jFHealiJ25Ql7h&#10;2Xd3UAfPpOydwe+e4ZrIF+TZgLqrEiyAH5mKTOsKrpNnO3ObeucEaUPaUk8pRV/8bXiPMk7nU2UF&#10;XMqyHK9TI6JqYSH3Y60pdSG9Vyro5xLqx9mUObQn+L+u4kjufz/aH6NQ6ZpMmlOnBaRTdBzC9+PR&#10;lR2EcmogirSTUpR/irAMyYvuu8OovZqHxL6fkD7+e3TFR3Fei4zzpSb9H9Im6eQep6dBDTZC+2eU&#10;rV7oygxGIfWjsYG6OCf3+Vwkr3N/LO3XOPT4tG/ap1C2TiRdliFoXYfKy7Xwb8xDbNcwWDuHIX2s&#10;LzJPvkXwYRRSTxei7e5ieB9Go+aORD01CfaZAWjd1A+pA3MRXNwA9/QcJHcNRnBjKODMgH9tAOyb&#10;g1B7Mpmf/4Lw+QbUsouRT45FKbsZyefLEMbHA+WhKL4cgNTDb/ApOhjWqf8G59K36HozBuGzCQhe&#10;zESCf3d/GATnyZ/RiI0EsnNQap9E+vyCRnISwpsj0Db3f4G99H9D/fUMrm8aaTqctBsCe///zHX9&#10;Z6Age+cH2lT8GfbCp+BbVPI8X43+6In/iOSB/zeKj/4B8Eei4ZO3rQGod5COb/sD1njUsxNQSNOG&#10;DabCfd8XqZv9UbHIM2080w/2IP9yBuzz/dC+7xvkn/IeGdqcnGctNR5BRz+47d/hk08bL0N6J8i3&#10;59ag7eAcZJ7uQja6n/KTdi9lRZ72a0ibPBfwLCT3I3NzJPLvhnO/hsJt60/emoBKfQqqijatj+L+&#10;jjE1F6vkuSC+BJmrP6LSOgRex1j4H/h8fwN5ch55b4JxwiliUpGI6qavjsgNZx5yTwbCuvjdVyfc&#10;1/F1fB2/kWGMdjm0+LvSU5TuQENdqRMqVv1Xh40x6BWNJKeMDPjPg+BRBY9l0Jm0k8/G/r/5rH/X&#10;ISDRfE7T4Oe8lFJJA1+fNx1L/9b3fouDdDKpQPyp4tvGQSXaNYFYjPurwtymxlv2AWz/IsHxPdKV&#10;IC3q8rsRGoD3CWqv8/cPBFOdBhiYTotKU4qoppJAmECeurR9qQdHoMZ7KKrDpYGftt4QsAm4ibdo&#10;gKbvG4eLlL1f2Erg+oLXE/TR0AxDAm7OQY48w38mYo8gnYDYU/FsRfKYlFOB0A7jcPIIqC0CI0VD&#10;qgi46iKpjpxqcFUUXVaZjnJlBvIVOZBorPo7oc6JSknKWjdRLOxEPiSASBF88Tuq41bInqYBvZff&#10;W0ZjgUaktxf50kao9ouTPYegsNkYyx4Bt+ue5brldNnLZ6kb6GjU6+P5vakEAEvgqi5OuAq1whwT&#10;UWYKdaueEJ8bci5+bg/88Ih521+tzqIxvcykGol2TvYglPZTJehQuoEirCqFX41Tr6xObap386k3&#10;umuDCIoWGudD3HqGFPfN476VfRrLJRrppLWjuh/+DlRKq2g4qejzQs5tI4KinG5T+RylvM4h8KJR&#10;rtou5fE0nqahUpTzbS7nJUfbFgTObn42j9eMRI2Gd1k10wjestkzBMUE1N4+/s15ultQ8RVFNppz&#10;Hdc0uqqTCLhUyHkojc9BBHhDzfpyuUMEIA95jpsRlGmCkUKoiLYpKIUquk9w4J0jqPxIQHUPaiBR&#10;DReTNw/AM51syQMpOWSOE2BsIJ1XEXxwkO4mDZiAQU46OQnL/nbUi1NRIQjL51cTlMvRpZTI7QYw&#10;yeGl6KhisA71gtrtj0VXYRJKLunP5wiQy7lZIAhV11MVU1djiEJ+OYHbUhOlUVLB9Zwce3v4bNW1&#10;20e+JsBWxBTBshwbSmtUNJTSNOSAU/SdouQ81ZFLKaLuIsdZ+N4WlKoLSP/55JUNyHs0avNr+OxN&#10;CPxNBGIraQAv4n4uI8hXBAevLa7gfNSJcB95bwd5dx1KtZUoldby7+2851HyL9eiaFA5KXkO3NQ1&#10;0+lWXYM97oeiBVV7zXX38/fDxhGkLpKmphjPuJG9Rv62IE5dEEm/QyQlWawad7dJJzkFr0N17OLp&#10;j4gpUin1nt//wPs0I7ys5EPT5MREGlnX4KiRBsG5AGUu2I0MeThtPeU93sCizGl2UX5tnAZ2+ib5&#10;XZ0EeVZzXEtOacEnzJCDo1lY/R7lC88DZYipFRbrMKlgqVhb88xSlullgJ1SZ1LOi/OXU0zRTE7u&#10;igHGqumWjSvdjjJOL320Zs4nxXNmGg6kXhO43iVIPg0vOEhwzbNNOSYHqjrMWpbqqcmBRZDPZ0RV&#10;g884rigPqV+/RHQrJTRC+RxR8xv+rs+tRItZjyLvsnF1atTncm5RniZjpHcnB+/F7zRfQEi+U0dK&#10;D+oz/q3UfEUep6irU+mnUL0/RZf5nhwFV7lu6X7qA32Xsjrl3kDGvwQ5UNNqphHj3lH/N6PaLDM3&#10;I5f5Hc1bL0sUEW3KQMRkG3yOkKcsVsfUbOI51OFU6ZdqQiAnvpwvrkv+ClXvUOdAkWlq1HHYOLhc&#10;7l+Oc1NzEemFpJzXvG+UdIuauegFXIo8FCH/PjOddJ3gOGU25x6nXSJeUQ271Dte02HW6HAvAtVq&#10;9I6bPdHLJvGmRf416blKYXUv8hzu4Tnk+fd2IcgdMC8SMkr7VGfVzDPuo1J9qdt8glauJXQPkNcu&#10;kidecV6dvCdpZhqccF7p5/z8Be/9hnM7aV5aKELapLXynCgau6xIcH4eUi5Ll9nUxergqtqDWfsu&#10;6fCYeq0FyUiU+6+04IewnLtIZx/zTJKuPGMu6au077RsOXWeJZ8lMi8MH+fJP5XCKuNEdkjPLPWX&#10;Q9lSUofScBfnp/TrF+SHw5TRc43sbzT6oljug1ptMBrF0Sj51BOam1LzKSdrtRkolJfwnCkaj/zT&#10;GecZekp9th++uioWVDtVL8wucd1noPpxderDam2EKdwfZFYg3bmO8ncG6tQPn7oGoefTj+j+1Add&#10;lVlIPl2EDxeWw08cRKM6B584nzpBfECdUKgtRBmqSTUA9dIs6rKpnO8o0pXXOypdsJo6eBzqvLcb&#10;X0gdvbl5HvOU76S9CsLXatRteoGTvQA/STq13Ufi427ks5Sl/kLUnFVG9nSmPpDuV+BZK7kGRb9f&#10;gO1QtsjxaZ/m+hSZS5mR6ECa13uFZopwWhGx2Ufc3zOU/Ue5TqXwU9dnznPPTpGG1OuUb2rUoWL2&#10;XpY63VUE3irKj82UI8cMT6nxih8cpn44wT1Vc5s2npW7Ri57lP9d1J3FYAPcYDu6ympYNKH5Yok6&#10;IacXMOTjbuqlYlt/OE9J32AEbZMJyNsLOKcp6KqO5GeD4Ua/QTEzGE5iHezkdRTIq/n283Bf7kTm&#10;+UQk7yxBvnUpGopCz62HE1mGarAGudgqXrMb3akl6Mr3I03/RF7rg3xyIKq26s9N4e8TEX/wE0oR&#10;NdOYgFp8Ftqv/4SwYxT1MPUmZXe6ZQuftwXuq0OIXd6B5PEJCK//iB7yiU0dGDrn0JWbhK5gAFAe&#10;AffBj4hs+ha5MytQe0k76fIGdO4YDvfuCPS4nNezxfi45UcUrg1F8vJAdBwfgvzHkSjGxyB5ewQi&#10;x/uh0jkQcAbAuf6PSJ37r8CrIYgd/Z8R3PgLSk/Gw38wAu1Hfof4sW9QfzEE6ZP/GcWz3yJ54Btk&#10;Ln6D1L1/QHd6KMqvRqB0uy/Kt79F+OTPXN8AlKNjkH3YD5kLf4/02f8EZPvgU7Uf96sPuv3v0ZP4&#10;BpWP/0j6/8zPydupv6Ar9S3/3w/V8lBUvTEofRhHOgxEZNdARA+PRudJNZAYg3J8EArJH1GJ8Qx0&#10;zkfy4QKU321A8dEspC6PRvh2CarpX+G9XIbU1XEI7g1D5cNg0o3rz3O4yxDGaHtGVqFuLYPbMhXB&#10;u5kI0rSvqM/0wiJDOVOOnkLi1igk71MeWNPwKTsajSRttxLPrJxuxdmUIYtom/B32o895dmoZ8fA&#10;bf0edXskMq194ZPGXR7tylC1iFciiE6D+5E8GltMftsGUy85NQve+16oRb82Zvg6vo6v47c0jNHO&#10;n0kBD3VQo/FmAEHTUdN8my2nlv7+/JmMX0UmKXpO0Ur8+bdpqv/xQ044/jQgRXNRuiyB3xdn0/9w&#10;/W91fNk7RauRZl/2WtFoGtozGo7aeyv7BLZqwCXfkKYEVAQ36sAnwJwRCMjeMkZmnIDQzl2mkXmS&#10;4JBGfjT7+Rm6VydMlzwTdUDAp9Qi5zYBxF3yVAe/33yeoivUOTQfbqDBvs+8tVc0kGoPZgk2FJlh&#10;E5BnnWv8zluk+D+bBq3SpFz/DEGGot3k0ONa+LtJNeT/FKEnAJSJdhrwZRHElWjMdlVmm7TNYonG&#10;JQ3ugIAk7zdT49LZ27ynUrBUWF/Oxivww70IgvXGEVCtzUWxOt3UFQtpRCtawxFw9HbTmFnPdWzl&#10;32dokJ9BPlhl0iobivZShJUaCNQW0Jj+1YDNMFxHYLKaIGEfjdjDCOSYUXqrIi0IUhyCPXVYrSit&#10;JFzL69ThTpGCa1BtTEMlvwZFGtQ1hf1XxxNI0JitjeXPmTS8pxN4qFHBAZji/nJUEZApmqhmDPLV&#10;BPGHSYPlqHF+JRrGAY19N3uCAGA7yqrZI+dkuJhG4USu4xcaguMJDmegXJxHY4ugp7yI31lDw3+1&#10;ieZo6I1mZSzKBRpv6oKXPU/6qZD7doK13Ry7UNR3G4NNXR7VW6vWJvLv/gQBBFrqfidAVhvD65YQ&#10;qF2EFWsxkQ+KCDTpQKUFBEmKNHyEDHkpI8CXUrfCzfBL85Hj3B3ykGqXWOmH8DI3+FyCeKUdyXmU&#10;us3vHyfYoIHvbSbw2EajcQGKtWnIE7yUgrW8nuDMOUKQuZWAaAe83FECpH1c4zyUOW/RusD1O/Yh&#10;ngWCK+6L5auJwCkDZFW03kTw5U4T8CiVeR/vLSfSchORV+J3BfwK1ZUESr9yvuSfYCcc8pjSj8Ur&#10;avqgBh9Bnnvi7kWOoF7ORd+V8001BWcRRKqTK+lK+voCYM5RXqOUSEWIXSMAvm+GurM6PF/q8psl&#10;SLcyTwkIVUBc4Fxn1WqOqIVO48Sh/FaEEs+MGh34pS0E+HKMqO6a6sSpy+kVnql3xnllyg3wPs20&#10;Q8mSz+c/rt9tA0iV7ikAq3pq6Vgrmk0IFPFGWZ3mz8x7zotnmme0QDCqNSt9NpDztD6Fe7SYvH+C&#10;soL7bjcjaW33IuekSDcVj1bUmlJFH3FeqiOmcZ/rvMvnUGZE1d0zy/k2o7JMmQTzfPJX+gPnpSjc&#10;K6TTUVjWDf5fjp00YqRDSilzzlXS+RTB3w1+5y3nzHlb1I+ZJ6bOVyZzgfzOvScvFAjui4VtUPdH&#10;NZ5QZG0i8ZS0bjVySnRuOsekt/5Fd/1VHht6inbaF71EIi1jUSP7MnLSBuK7W5Sp7fxcjXGa99AL&#10;lOb3dA/q7Xg7r+EepxVlKCeiUo5JC+MwVTTde/LJfSNHVXMwrRcdSh9V52o+S7LXREIrypByPhFV&#10;NJscbdIVqmmmRgsaX17ENZ2VegmnZ2WtF6SXHA/aL6VKXqV8uUBdQX4v/mrqIqrzc45rUtq00l9t&#10;NR5IPePgd9PPORR1dx6eOs3mt0G14tSIQs5aRQZG9LKPa1ZTDel+U2uO/GuR11zupWrApeNvOf9W&#10;fu8F165GJq9IR87JUzMPXaMobvIn5aQ5F2oiwTnYOZ5j7mNQ2MhztpHncQXlxmbjFMzy/sbRQnok&#10;o3ETca0GIuIfkzocf214RY5fpX0bh6+JBqUekk4lTyWpa5SKXC8vMI52pUNblFsFytR6bQZ5fh3p&#10;RTmWVIr0Az5TDSIeU2e+oH3zlnz3mutQWirpkXxNvvzA+yva+aWZn1Kas0l1VqYOVk1ArYu6P5e5&#10;ZuSfIlbVGVjp3xnOJ8+/S3nqBc5F5yzH81UIt6FeapYIqOtFUnUoUBqNUmQcSqkZ1HeHkaZsLhSW&#10;UefMJG22cY53uZfP+OyXvBf1iSKaKUcUWauXVGqYEVLXlRuS/XIAjUCtRFCuaGvKu+76OPR098On&#10;7l7o7u6DStdQpDqXIvaEPPpiN0J7CD719EajawQqfKZ5+VOeAFB3NEqTSM/p1ENLObcD3M8HsAPK&#10;8rqa68zm849QXzxBLk1eTKsxxDTK45WGFrreF28GByhbDsDzKL+9Ewgz+2G3bEH0CfkvohR7yno5&#10;13m9bV3nep4a+aC6gmoCo3IYOdoqlqJmgxMcR7gH78gTH4wDXjylbul5vXSzTxrbKNrxCKkO2hf+&#10;LOrXX3kmzyL6luey7TDq1APFsjqcUybynGQSd4xj3+V9TWMRRQq7qqO1iXqB65FN4apj92bSZh3X&#10;SHvBNBSayP1RHdYF+FQZAf/jYNMts0EaFBw+N7sAPeWp3GPSkXq8pzgVPS7tpMQiZFpWI/w4Du6z&#10;QSi+God6lDpTtetosxV9zi2+i+vZSP21hTJZ0dYqCzEFjQL3MRyCWnoEgnbuWTAIPYXhCJ//Au/B&#10;IFRiY9DF6/Jv+sD5MJ36m/yhMxs7ASe2G6XOrUheXI6Ok6PhvBqOujeXttFWlGRztS2B38p9l+Pn&#10;3SC0H/wdivfmodFKHXhnG9oOz4LzcgO68nvQldiJ+OG5SBweB+/xOM5dndh5pu1pCD7Mg/uGetkh&#10;fxcHotwux90oVFtGwbr6DSqvR6MSX4Tiy+lIHO2Dwu0B6E4Mhnf7z/DP9UXx4mD4F/6A/NM+QGY6&#10;8g8HI7H5n9G2/Y+mI2g5oui1gfDf9UU11g9V6xt8KvwZ3fk/oqv4HSrZ75H/8Bc4Hf9Efu+FevAT&#10;SjGO+F/QE37P80aaFacg5Dyzp+fB2vELIrvHwLuyA9bprYjdJB/TNrATW1H8QNsvRtvMnYOGx316&#10;ORjFm39B4tLvkb4xEvHzPB8f5iBsHY6gbRS6rImw7vwE91Z/dMWmcK+VKj2dPLKae8a9jR6GQxsi&#10;pdR3nnX39WRELv+Acno6ukszkXjRn/eZR3uF+o7n3DQYox2oMykHuBuZj9j1oQje9kE9/SNlxj+j&#10;xyf9KEurpWUo5CfSPh9Lub8N7W+pe1suotJxDOHJ4WhZ83uU3+766oT7Or6Or+M3OGRUK+1FjjUa&#10;aU2w9tl589fr5OBqfqY0xWSaoIxGiAEa5nMZyH8LLv69h57/t/MRQBAYkDOQBrLAy1+v0/iX636b&#10;Q00YOAhaBNiazRhEI/4UuFJEBwGY0jkz7hXjxNL/9R1FwOn/zWi2+wQuF8gb6kz3ikbXddjOZfKJ&#10;at5kea3urX3oJCAg+ON16uim1IksrzVRM3ymeEV13BxvP43OvVDLfzkPUtEmwFKEgereJEx6F8Ge&#10;rci8czSOFSVznIamwLfqICkKohmNIVDtBftMapGiXRJK21J6IEG7E2xFpUpAQTBRIfDJ8bnqkBrS&#10;uMirQLwM6/wuc/90SsXXn9EoPAQVkVZX1IDfl3OoWFnF9R6BY6n7njr4HUW+pEYMm2moKNVtC42L&#10;pSbFVYVtBWzq1Smo1UcRiGyEUip9fycKNRo7lemo8P+qC1QorKeRforn6A5pegHF4BgK3iYa5Yuh&#10;bquF/Eo+h4CG91S3T0WjdRNwdFXHEMz8glo3f5ancG00nPNruUenCASUDqh0lYfIO/tRK6tOGw1o&#10;fZ9Ar8Z5lcLF8HPHCdTuEjAcoAGmmnMbCJA3oFGjkUyDvBSqI+h0rmkOQQsNVoIl07igMpfGPUd+&#10;gakbV/S20ABXwXKCmtwBk/JbJLgq0OANgy2c/wLjZOtWoejKBBOBoI60tQZ/V70dvUXVm3waaUoN&#10;DU3XwE0I3Z3c7/000Ml3pouhmnI8Ip2Okm4LOBca4iGBAvdFAFjpPYoaKIXLec+V3FMCIYIiW85N&#10;7rOT24ci/9eojDfRZAJduaza8B8mH9KgDH9tPtcheAxWo0S6dpfGEuTxen8j+VQF5J/wfkpdvgGl&#10;sQkwq8acHDGKuLJ4jpQyFubOGfDpEQDJCZrnOpzMdXjZi3yWnK3n+fcVXqPGBDR8OV8V/s4TzARc&#10;n86autaGxc0m+k2OOMc6RYDLdRDIZQm25VizLJ4zAvO0JUeLzt0Tno+rBPY3SQ/KZjnIjQNIclkv&#10;VhStpKglRa7xfPPMqmOmHDdyKFUKGwhCD5DmPHPORfg8m6onpSYPOs+piBwxcvw0z7rqb5pu1Ca6&#10;6h3P0AvKihtc3znSQ3XV1EX0Cef5kvRTp0meH/sS53iRcoD04PkvE3BqBASYin5S58RyYaFxWlsG&#10;3KsZBeUCga5S7dJyyPB5lpxlirRSRGwswnVSFlAWqU6ccRClWpCwXiCut/qUSc2u3R+MI1ANZuz0&#10;Xe4H55l6iZRxLKr2lqIoSWfOQ7XHTPqyop0yl7gvBw0/h0q/4/n3XNIlJ2eS0kkVGUUepXyNkuax&#10;WI7ySdHBqlOnFxf6qT1oOs3UfVrzbHYN1csEyc+mrNb/0pEkny1eP2WibbSXivqKKnJZ+2YG9yOt&#10;LqXc+1QHr1EdvAj3kuuLd5p7q0yAHJByYrm5M4beSms0HUaVlmkikh8j65LfwlPIOATD5GHVIFNz&#10;h1TmFf9Wau1bDjlp1dxBjj0+N6m6aPco225zX++YyE415Ekr9TL9iOdA0Z0njcNZEUhKAbRSDzg/&#10;8elrI6MV6aU9SlFeNaMJXyLLfXbsW6T/Lc71nIlsUx06RbMl5JhUUwfT1VZ8q7TmV5Tr58wLmxTX&#10;ZaWeUlZf4N9yhqq2nhxXd0nHU8ZhJj53ND9FQCepJ5Tip6Yq3PMgVJdlRbb+Sj7cyfmfIW2lU+TA&#10;pf7i2VGavCLPpHOC/G5zFhVdaKX4OemeI4CVvLEzakDAectBp8hR6iUV41cUYK02lbpjJ2XIVfNS&#10;R50Fy5XZ/GwvPEVTijakRbNTrc70M8Pz0m0xvfgiL6e1JzoXcnLLOU7+1d9yMOZSPHOisyLxKAOV&#10;uqloN8uk3dJOUimI7BXKUdX8XIbA28Hzxr1yD5uoqRplcqM+nnpys0kVKyaHo+1OH5Qjv6DhLkKV&#10;8rEmJ09xGdd41fC6Iu8cytMy9WKpOoe03o0c5Zzqp6kZgqK7lbZWNdHhs1AK1hOUU4coVbFrENDd&#10;Gz0NAvfaJPNSyHRutW6gi7LxU1czLbbsjYSfWgK7YyWq+Uno7uqDHsrzcm2ReSkSSz0nTU+jWlzO&#10;ofqi1CHcV9U3zFqXqdc3oBwuRCEzH05sJzIxngPytC3nW34rZfkBnm/qHNUe1MuB+G44LxehENlP&#10;eUx5H/D8BHtMFJw67Ka4ZjV+kQ2SpTxThLzRO6J9NMJ9VPOMc8bRmrXPGgesXvxp/1KU3X7mLNzO&#10;VZzPNp4hlVi4iKK9jnSZyb1ZxPnI5rjB7+1HvrqcdgZpmnxKfatmNop+XkXdsZZrVjOgnSjVF5Du&#10;1L/helSCOeThOShXZ6OHNK1lRyIfIf0yA6j/Zhn+K6b3Iv1hBEpuX9L/F3QXRsF+NQ7OmxVo5Hah&#10;0DITiRv9UXy1CJl7v+L99eUIE7PQoO51EpuQz81FkFiGxNs11HlTSK/B/H9vk1Zczk1DOc7n2sN4&#10;374IOv+MoKUPKu1D4L76HmVrForZTXCja2HHZpFHtqCU5N/PpyJ2cxSCdtK9cwlyL3gfbw3y8U2w&#10;n89DOTEWtdgoJM4PQvLsMoTvryJ7ZR3aDtGu6FhCHprGPVyL1I0FsLb8hOzZQfA+ylE7E/XiBNjv&#10;JyD8OBvg/Hqy/VBM/Azn3c9ovB2CwqMfUWsbikZsMvxnY9F2/M8ovPqJ1w1ET9swZI5/A/vE7xBe&#10;+x0KD/6ErvQwVJ7+gsT6f0Z2z59RfjIMjTbe5+FPSJ6mbfZiKkqtP6Dhf0f75yc0yr3QHfRH4cMP&#10;KET/BNR7057rhZ5Cf9TtPuiyeY1PPqf9VaPtlX87Bumj/RHfMQT+qZWInNqC1JPjtCeOI0xuRPzG&#10;XKSurkXwcQeC9HoUsgsQRIaj1DYG4buR6IqORLc1CqX4eFivf0GhjfsSH8W1r0P22lx8WP89UofH&#10;If+G5yWvTI0DsF/PQfYl+UGdhcPx5IcB8D5wHS71Xmob4s9WmnPhB7vgqywL7V5FxNWUnponD0SG&#10;oaujD7qdvmhYvVFuG4TMi/HIRFVTlnsYW0QeV9mLjZQBC7nmOajGJ6Pj0N+j48QwuDwzX51wX8fX&#10;8XX8hoYcMzLYU8a5IaAi4/avkXCfHTbmWuPE0e80PlRUX84VARjjdNP1ulZv9f+jnHB6vp7x2dHH&#10;ZwlQNqPxCMZ0jXEeai4a//33f2tDwE4pRopaadbuae4pwYz2Ww441VlzbtBYv2No2XTCKU2V1wpQ&#10;CsQRzLgC/gRzilpz7BsGYKgOiqJfzP2/OOGUxpV8wWuf0gC9QCCn6xIESG0GmOtts5xFPg1SV/Wj&#10;ogLFbQQcz3hPRUS8Jp9xLxPcWwJSvdlXgwPTPdW5SuB238xPkTyKxMhajwiID/N/p0yKlZx+Nq/L&#10;EEB72bOo0wit16YTOO+ApVpRHo0YpeYppVIRSQRCAn4maoTrVKRXWSk6uX2co9L4aHQTSKi+joqB&#10;qx5ZSDCn1E7PUTTcOpRp4ClSKggI3vKrDbgoh4tp7K7jPTbTKF6HWmUi6o1hBCPTELg7aaDfI8B/&#10;yPspqpD0KBzg+uXouU1wo8i38QQzNCiDbQS0p1GsLkajazQaNM6UnlmrykE2i4BmDiqVKQRa65ER&#10;IMw8JM1eIG8fJhBRuiXvU1Edr/mclwzzTVzvbWQSj0zEmE8glpPDjIZ7V208xwh+T91Bl3Pei03E&#10;m5xEgf8r57WYYz4NLwKqEo3jEoEC16eC+6G/HiV/Nf+vdMyNBkAU8iuMI7JRH2QKZCvlqFofRyNz&#10;OunG+/P/xcJS0k6NFUgzOQtDOaQ20KBbTuC+m4DxJdpTcUStFtLpBOc2D935mai4KxG6ewiCLyBm&#10;nAT3Cd4IVgobuBYa7QSWoXOQwGUvjUXVIyF4zC/hdwicravc0ysIlV7sbSGN18PltXJcKkVOKRZa&#10;X57rVs0wOZbUCdghAJNzLbAuIMiqa+kegqoT/D/5jkDPJbANvEP8fAevU7fDzQT/e3i2FBV0yTj9&#10;TKSIv5UGqaIf1NjgJAHaJWQIrpQOqagVT/WWKoqGWMPflWrLMyPgR96XQ9LIZ+MYoIxTJBPPg5xI&#10;qsWWcS8jpdQ6yW9dY858UyYrhdHUMaNskGM+kuTnpK9HOpRKa4yT2qRyKqJGzgrOQ3RS91NTnyqr&#10;4vyqk/aAgz8zitZRnS45Ta4i7xwmzVW8/LzpEmrx7CuSR12zYwSeZnD+6SSf6R/m+VhteMXm2VUX&#10;vhLBvbr2qqmE0vAyiq4xTjR1u+SaKUeSxrEk+dVJOuilkWqx8Z5y/lAWpK0H/P0V5Y0cdHpZxMFr&#10;zEuAmGMcOEoTy1A2xXM3EZcjhmvL+wdQ4jktKqKE+6rGCYoeUiStIobEZ6r1psYyBnwbvUcaG32X&#10;oay0DV31Muuv+of/a6ZvanyWxZ+H9JgB8KoBx3sZucv7plSPzD7PPSe/ZW6baBoTcSNnlcpFiA56&#10;6ZRQxGirmYsilg19Um0mki9qNUG+5FWolw0BeV4lAUwUVbN+oelkS57O5cjfXL9SRpvrog5Q92qu&#10;U8XfFVEl53cmS7mSpdzgfltZ1YZ7zrP5hmv5yLVxD0jvrPWafH6L+6801lvNiGmXvMDfJf+ztC1M&#10;XTfycoo6JMW9kk4xHWr1HDlJ4+/IS2pw8YJ7/4Lzfci1vkdC3WRzSgW9S3q8g6Ks1dlXdQDtxFuk&#10;1ZiAdMo6PIu8txpmKM1bQymwJoJZaYSKwJNzT47B4i64lO9ywKnGmRrthIo0JcjVPLU3MZVbMHwk&#10;h5/Wd47X7YRX2E+ZcMY4vtIx/k/pqZRBauYhJ6AcUublQKyD13Be1j1+ZzMq3VNM6qmbvGEievPF&#10;Dah3TUCpPJ/zO8Y1c4+oB60c+Zh0UcdZRZ/qzJvGU+l3iPKnavPZcjCqFmG8w+y3mmWoMYgr56d7&#10;jrRV3cHblNGHkCMf6DwqZVVpvkF+K+r1WdRZOyhXuFekudKy3fwGo2sUieo7OygXVkFNg2qF9Whk&#10;xiBy8S8IX0zAp8pCFEgv1boTD+gFhJr0VHidGoeoRqoigxUJXK9OMM416aJKRQ64VaiWZ6FBfdjd&#10;04vjW3R3qw7cUNSoz9Q52S9s4fymoIf/rzWGUCarFtZUFJKz0FWYyv/pJc4E6oJ5sD5sQeuLk3zm&#10;SeoQ6iDSV/XY4tTZSg9WQ54y71tVtGFtFtSlNNN2Fe2PbiL9tgU52gqKflTUepD/tfmigHJHEfe2&#10;OqneWo9c+w4UpC95X0X4qrlH88xSFokvSLt8QZGw5FHaRerC6znkM5WpUESoS5rkrpHvn1NG3zSl&#10;MAKeg5A0sqK7EXlzBbkodUiKskcOsuI66rEtxnnthaodyL3JHTW2QVkvxlQigvrJV41adwv150Y4&#10;3LuCtx1V6epQZQlmo6JmQuFYVHMTUHPHoiccg3qwEtnIegRJ6urcRu4z97cyHj3FX5C9/BOyp8Yj&#10;eLEC4ftliD6eiiCh1G1lRDzi3u1GOT4WlbYB6PbGIP1+LrKvNuBTjvzQvgx1h/TPjYTXzu8l16Hu&#10;LYPf+iMqucGol4bRRujH+U1GaJ1B/DnPyAvaUpGDCFq2wXnNPe1U+il/OqtQ4Ly6w1koe7/CeT8N&#10;pfe9UW//Ad6d79F29hdU3m5H7tx8tB+ciGqcdkR9Ee2QnQhfrUfLth+RPvYzKi0z8Ym06glHImwd&#10;gSA+F5+CZQhbBiP94J/RnRmCcltveE9+QCnF57pLkHk4AZEjvVH5MAVd4WTU7FlI3pgC79pQFK5/&#10;D+/eH1GODkDxwVC0/vod/HPkzdeT0JUkbV8OQ9uuPyN5+QfA6o0u53f4VPyO6/gBPdk+yDz7Hen0&#10;Z6DYB+XMT6hYI1GJDEEl/hd4yX/ink5EPrUN9vM5yN7vi+oTzvNYX3w8MYe05rmlTHfVtfbZEqSv&#10;zUDi7GSU4uRL8lDuyTwU3i+H/Yb3iI7jOVGGBM9Kg/OqDEPFG4dKZinidyfh1ebvkNw5ErWOY6hS&#10;/7tvhiF95y+ox0ahKzeddFkC+850tN1cgnxuL7opE2r2JNJvNsq0F8vG+aYOxJx/g/xQmotC50QU&#10;ng9A4eVPKFtDOaepyLcuhtsyA8UcbVWfdl9mNQrZ65SvxBwdXMfH+TyDs5F68DOfyX2srP7qhPs6&#10;vo6v47c2BAIEHFQQWsCm6YhrOt8+Awr+zwA4RUilWjloGNMIMfVgjMNOoOMz4PtX9/73HF+cgnoT&#10;rqgCOeEIQmgwqalAM51Hz/+XOf/Wx7/aG7M/nx1wpJUKViuN0hZYpiGvItair3HYxRRxYPF3NVt4&#10;TAPwHI1IFZtXEW11WXzEeyjKQwBT0RxKaYoQcOiN/10Ckcs07FUr5R3BwyvYHkE9QZMaF3geAaZ3&#10;nv97YYCOgK0KdVspAjvDc5wn+TCdUVSE0j/4P+sassFp5PIEKjJmCUIV0ZEjKFL9LhnabnDCOAZ0&#10;v1z2GkrVJTTgaYDWp/KZRwmiHiHwttFgoGFR3ETAdp73eGUM7qx9AmFhNQHHChqyBOOFVSg15hpw&#10;ZqVpNNt3CZqe0Sg+RCCxiGMqyrUxBBajUCKw8IprCdrXoexv5ve3EUQo1VDGygYCmHnoEQAp0rCh&#10;8a3aWSbKh0BNdZnyNO6zBJJKyc0QwJVk0JSn8llHCDAfcO77uAZ1nprB+y0zTr5SYSEUcVcIaHiH&#10;62ioEzyouHrmIoo0stWkoV5Tp091n1vDZ6+hcb8VmSjXS6CrVLtifiXnqrb0KwlAaFCVOMf8HD5n&#10;Jucwmc9ahGp1JoqVJQj8vQQNe/hcgpnqcNKJRra/gfPfQVC6hvOdQ8C1msBfdb0u8bMNpA8NQQIt&#10;pbpUi9NNMexSeblpEuCkLhNkbEJeESAm6m898gTAobuL91lGWq7lPbYTFKk5wUF+vp1z4jOqU8gT&#10;F5tAx3qKHMGPpdScPEE0jUkvq9o7Kzi/WaSDOphuQch1Boom4z7KWaOujopUUPfVcoFAJNxMkEow&#10;U5zP/ZxAgDjdOPHkLErEP5APn5E/HpI/CfzTD8lzV/m3IjxbEOUZUUF8RVopJdJJP4Oduk0AKiD/&#10;gHKpAzEO4zjg2RGYUpH/AsFiWNrKc0IQxu+J9y0V8c5vQ1gjSOf3VbDezt3h508IxgnCzfmVQ0Cg&#10;vBmVloraHI5xPClNSY4CpcsZ55CJGO1EjLJaNQITWZ6N7GOey1uc3xnSda9xCKgGlGm2QJ718zvh&#10;E5jnZZgrDZWyQcXg5VRXpGky/ZzrJkBVtAfPXzr2jrxL8E9eViRpJBlFZyJp6nbFSR9Fxap+mxyM&#10;nn0Z5XAraibKdBfvexOqk6ZC5CH5txRshmOpccU7rpNyPUJ9FFHaoSLbWk3EkZxCaYtrlEPKRLi1&#10;cD6tpI+cY6rXRrlmaqZJX/H7ZsSNfFMkkIl+FFDjucxzLlUC2YYc1AXKBPKb45+hXKB8sR6Qfh/R&#10;mexElGsy0XV/1W0C4J8jvzn0EsJ0AzV6Sb/zGv0013/5DgfpotqpmpfRm0b2Uc6RRhlFGOcoD0KC&#10;KUUBZq6R3o+45qekq5xU3F91aOXalYKYSnPdafGU6p6pBqaaYCh19xLlxn54lIcp3q8z+R5RzleR&#10;UU5KHT0fca/UZKHZ+MaktuoliF6w8DPJbNWxUmqpIuCU1q7/R5NtMDXsyIOibZo2guqPOZTzjnu1&#10;KeuTnGvyBZTKlHNJQ/JbnGuzeI6cHM+Mc4NzVLpkC+dC2W0pso52hByI0Qz3OmcccYouM9GS1DF6&#10;juwMdVRVLUilCju5E1CTHDXokWNYaegOn+8qopu8IwepaOrxrOVLK8nXqgO5nXQ5CjekTA1OUlZe&#10;Iw0eUPY/p8y6Ttmo7qtHkaOsSWev8mx1kp9SlBURjteUNTfJG+pKq7qD+r4i+6i/Yi38H2mqOnSk&#10;m6mRm3rIc0s956sRyzVkUs0SC6odVy4vgzpnO5kLPAPHKFsVKTyZ/LiTNLxjzoOiKo1tRb5Ncf2K&#10;gkuR/opYVfRgOkO5ZFIh33P+L/l8OVeV/q2z+oT8oc7Gz/iM6/C9PdRDW7luNRyiLlW0Z/I2z/dh&#10;Pns5dYtqttEGkNOc+tHl2VeXazW00SiRfjnK+UJpE6qhgPYvqMcHoxaOpT7YZ5z0Xkj5W11man1W&#10;iuuN4y+dfEb9sBO1OvVQ1xCC9dFNB1xxLj8bj+6eAejp+RE93b3R1d0PjcYg1Pn/0ESrXzaR3Z8a&#10;v5gukl28R7m8Cp51DJk3BxBkJ/B7/Um36bCcM+SxVsrka5QrK1EOKDujW9D57BiS7/XS8Bnl7W5U&#10;CupiqrIP1zjny9zrK5T/5N8Y9yC9AjV/CXXhQfISZaT2nmdTMkzNSazW0wjaFsCPLuT8DpMHVa+W&#10;+xNxyGtR8ivlaX4f9+ayWbsTHoetxi/kTUV0uoquDc6Rvk/53SfIcS/ynJMr+hkn3V3EWu4g8Z66&#10;IXfY6DfP08uQAzxftJV8fuaep147iCL1spcdRr01gfRcQL1J+6I8u6l7nb0oedNRcMfRLpiAcmUS&#10;7ZxF1J3zUHDmoeQvQNn6BZXoJNjv5iCfXkZ+3gOXZ6PO/SvnxiJ28J8R3f0HlD9MQNg2BfnMOuqi&#10;a4i1PkY6cgC52AZYkelo1Eaa7rL52EzkIwuQzy6AnaTt4E5HGP0FQftylKxVyCfGoNQ5AGHLEATR&#10;vvhUGoGqPYs0XQ83dZ7n4rxZYyZ7hDyznnKB801TP0bJRx+WwU9sgvN6Mopv+qLe9h1Kr/shdngK&#10;qvdPo+PMenw8MRdhaj+Cwi7qe6URX0XHzgmIbBsK+zl5mXaIGgYEycEIrWloiFYvesM69f9Dj9WX&#10;e/8D/NbvUIlxXtYCBHdmInp0KGpts9Dl0CZKrED81kyEj8aicKcX7Ev/hPKjH1C5+wPaN/2vcE8P&#10;QuX1RJQ7aBO9Jz9enYHU5RGofPgLitF/RE+xl4luayR/gfvkO1Q7f0RX+BNKqW9Rz44jncaj9KEf&#10;Kh29UI/QtnlAe+TuFqQPTEd62wh0bhmJyIkVKHa8IO15Pjt3oNi5HeWWjWi7xOtb9sFvP4V0y3YU&#10;YuuQutQf7tVvUOsYyvM0D7XKNFTSg1GND0I1w71IjUfDmgsk56L6oi+Sd38Hr20g57QaxewFWG8u&#10;4ePxBXiz/k+InpuKurOfNtsGVMIZfFZ/5K1+qH2iDOCZ7ub+qyavInid2BmkX8xClftcbRuCcmYS&#10;ZcVspJ/ORSlOm+LjaiTfLKV+38P9Jp9bB1FLbQKs5XDvjUbn6SEotR+jjH/51Qn3dXwdX8dvbQhM&#10;yBHXBCzGCUdQ+a///xlQ0EBMWm8pLJWKqHQaOb70/6aB/i9OsL+9/7/X+OKEE+CRE05REXIKviBQ&#10;+FsnnNbyHzWH/ycNRVt0co+4L0rhEW0MzTi4j+p6atMYlbMhZWrANWlmaq2Z3wXiFcX2miDnJq8X&#10;cLlC41Dd6R7zXqS9HGa8RtclCfozBG4miiakwaz0F+OAu0KAcZdg/IFJnfDCvdyzJ/we58Hv6Pm2&#10;0pHMW3+bwJB8ReChzqbqkppWPTka06msHChtJlXLU5SFCkAXNtIA22beUCs9ylJzB4IrFYYu12ei&#10;FBKEBVv5fNWneoKS0oFKimI7jkTmIQHjYxrMxwiCttCA3YaqorJKS1EkWFK3OnXRsy0azvy+0h2L&#10;ehNdUUrNZF63EMXCZhMFpqLXSi9Mp69yfcdQqc6lEUQjTk6dxgRTE0wNC9QF0iKYUqSFOp854WFE&#10;bYI5AjnVjKmrsG19NOezmfNVPb2rfN4SgpuFqCparDEeZTVQKCwmCNrVTE3JbyMNCFLCFbxuEbr5&#10;/1pRKU5zUWxonjRm3X0G2OeUpqraW4VlcPNyOs5HT2Wc6a5aKhNkydEnB2ORQKywkOtQF79N3Lcj&#10;KBSX0PifhyrXW3B2E2TtMJFxKsgblDZw3/WG85qJ3pNjp1ajAViegWqJRnt1IsGQOr0qNfQI8uVm&#10;gwffPs9xkvfa3fxbKb4EjkonVj0n8Z5nX+Aa5ploCkUr+YpKcy4Q6B9tRhoGG8gPSgG7YKLrFGnn&#10;exvhZw/TQOT/nMMESHfJQ0+RUMo1Aa3SzLzgCGm2h9cSHId6szsJjYJSY7Zxr08TPKkA+SFzb5fr&#10;UjSobV/lHj80jihF4yj6JEXwn1b0DYGXouOKviLcDkB1DTMEfIp6NI5sngt9rnmrSL1tEcC653j/&#10;81zjeYLlTQjK82CaZ/DZSneUA1sphqnU5+gnOZxScr48I3C5b8C/UpyUFh1y+OrYm1M9t1Ok4TnS&#10;mnvOs2vqLKZ1Bh/y7N6AiiFXyOsFng2lX6r7noC90teUvmcizThUm0znMWac41HKWUVKUY7IaRL/&#10;yHOlOliXDMDMkLa2HKNy9CSbkWxat1IgVRcpX1nJc7nTRKxacTmdKad5jRuQj8nvGdInqfpxBLhp&#10;lUbIcP/th7zvCxOpZSJm+XzT1Zkyqjkkpz4PRZglCY4V+WZS7p4izflls1dIkzPkhS0ErjqXc0yk&#10;ZUGdBwk8kpyjidIj6FbKoZybybiFFO+pRgxJysam/CQNJEuNs01/N188mJqk1D+imZGZ/MxEIXK+&#10;pllQ6j3B9zvyihxpT7iveklx04D3bO4m9+i0cQxKfjipB5Sbb4zDpXlvrss49XTPjs970dS5XyIC&#10;TRqioy6vR+Byb0Vbi3TM8adj6uXJ+UqQ715C0j8Fy7nMdd+B0khNqrFefsQ5Vz7DRDXz/saxaPQH&#10;1y9HYeI9+ecZ95J8y/tkeI+0cbw17QBF0WW5/65zHYqUzvDsyoHr6lp+RzXn5FAzNQrl5LQp18nb&#10;6krajKgn7XkPpY/q7KvDsK5NGyfdO0NLzUHRfY57mXRUaYDH8MivelGiDpKWfdeca8lp1SMrFSjL&#10;JQ8oGwv5dTxr+8xZVLRdSs82UZ23eP7OkvYEkqS/0rrj8Szn1Mlz/oL83exIq5pcWT5b3zX6gGfM&#10;zqhr5mVYuRu8luvNysGpCFE1YuBZosyRkzJHWaW6pSXK4Vp9BorUL35phYlGU6RllfJdtexM5KbO&#10;FvfZNC+x9ALrI9f9gfzfwn1WbUU5ByNGLqRsRf3xXFtN56Nq9Yn/knJ6U07lg+3UA4uoJw4hyz1O&#10;xcnj0vu5C5T/v8ItbKVsPEmaktacazp1F/nCctQaKnMwEV3UXYpsDoK1qKi+JecbSmdUJqNeGIO8&#10;vcVEWobBDvOSpqIOsZRvKd7PkbO9MQVd3YPMizB17sxTb9Qqs9HVNRg9Pd/jU89P6G4MNiUQpC98&#10;RSNnLlEOrkGteyQacsKp3EJpAWl4jnv2kDy+z+jUsjcBdsce5GJv4KZvGmdLVfcIt/GsKXoySj17&#10;3zRZCFLLkI1yrZkz5Ms3JsIw4x6jLNpoykqINzLRNUi82gE7ouhFRfcnEEk1o0699DmUnEVwrAOI&#10;8Brr4xnDHzHypGSfbI+U7BlFK3LvMtQvaX5PLwqVZaAXSRmedXXK1T75XIs66Ta7h/McyZbm2XBS&#10;Z2C1L+Z3SM8CbRvun6ITLcqyRLSNPHKKvDIZXbWxphtqKb+S+nkeauXlcNLLENpLUC9N45iC7po6&#10;Vc7g/LQ/v/IM0BbwlqJkT0a2ZQryKUXUrYab2AW/czV6ChPQ8Ecjc20SIiemodSxDHWlu/qrkIns&#10;Jf3ucJ37aTvsQtVbC9S5N8FI5Frl4JmBfNsylHIT+fkIFDLTYceOoOpsQC02HqkHA1HPDSUv9kPZ&#10;GYVicjV5+TJp+IR69TIa4Vo0MmPhx7TfK1BoX4/O+9S7HQ9QzBxAKTkAwYc/oPJ6CLJnByJ/fwbi&#10;hwchcXg03NbN5I/FxhnptRxDav9kRDYOR/BgE22B3ajWx3Jt5DF7DJCfi+rTQWjZ+59QbesPFIag&#10;K/kDynKMJSchuMfvnvoOhdeD0J2biaq1GG23x8B/NR+lVzOQPfUNwtu/Q/X5z0js+wtyt4bBezEM&#10;1TcjUXk1CclLk5G+NQrlD7rHf8OnoDe6873Rle6D4P336PL6o5T5PYrtvzcNDiodA+C//QMKkR9Q&#10;ffUzOg4MQPH6TninZiOypQ/sPaMR20t74PVtJF+dR/Q57SNFmUa4Zx/W8POlyLzaBOvRVHz6OJFr&#10;7gfn4UCkH/6EusW9oI3VbU+Hy/UE7SPJP1Mogxaiphet/izKzumwWngO7ZGcw0x4qb0IKavCl0uQ&#10;3PV3SBz5E8IPI9FVms+zvoT7MgKfilxvYyL5Yg2KLvkq1AveubyfouxmIGibjFLnaNQytCVfkkdf&#10;LoXbNhvJZ9PhRc9S7zzn3vMsx7fB+cCzenYB3m/5DvZ92pW54+Svo1+dcF/H1/F1/HaGKa79V8cV&#10;AYwiCBR5QGNP0QcCEc2uaAJdKYKbVxxqfS8wJmOF9zDpNbqHHHG871+dYf/j8/6vj8+A6wsYEhBJ&#10;v6UR087f/6Oe+f/c0Ywsa+6RSRkl3VLRBI3dR3D8cwYINSPjFOEgpyqvF231fQJJdTwVwFSXU6UD&#10;qqaOm1X9n6e8n97YCzhoT/SsOBwCeI8GrmqgqEun69wh6H9EcKOoNYIj/yg/v877tiOi+RB0Za1n&#10;BGOtBGH8m89Uao1t3+ccH9BQIwjjZ3L6WTYN3WTEgJAcQX5R3SyLK5FTGkjhgAHadvIhja9fadQv&#10;IABbT+NsIwrFTfzfeYKiOwhK6/jZDoKSe7w3gRON3EKBxrirJhFKBVHBe9W84P3C/fxsn3k7r25l&#10;1fI847hQl1NFb+X5nHwoJ9wBA6KUlmgKMPN5tcos1Mvj0UUAUi7N5j1VZF60eEqQdoNgQV1RT5h5&#10;qEi5Gx6GCj+Xgk3oKs8wDpyUfRlhaQ161OyhQvCmt7i1Zk0zOVoyBB8yjEumXtwcGrkL+XOBcWap&#10;6UVNjQUUyaCIP0VA2Of4+Vao5lHoq/bcItQbQ1CrjSQdF9FYX2vSQeWYk7NCjSds6zxcm8/Iy8hX&#10;zbJtKHCOIY3xgkBufQJC0kQOlBxBQkkGtVJv66MIEGbw+XNpJKuD1mLeb61x6CnSyiVdc6b7rDqM&#10;qlvietJ+N9clHlPqs5wv90i3g3xOsyuoHFiWutgRTGaSz2mQHuI+z+H953PeaoAwD4XyTK6NayTw&#10;KKmweu4oXN5HPKZC50pfcwTAFKlYncnr1qFSmEUgOJj3mgR1qbXS18lrKnR+jqD9KvmVIF1OEv9X&#10;qH5SqHqGLnlDETn2CYJdOSMXoWiA0QoUuUbVgZNTxHNPQ4W9VRuuQtoUyUfaa0eRGATQLvevWJ9l&#10;ojpqBMBK9SiqhhP5Mse5KvVJhd6zqcccjwgsn5BvFXEkoP+GQE8F9Zv16OQMkgyM8oxEJbNjNuJR&#10;l3I7wzOjelY6RwSy+e3kJYFr7oGKYssJk36CtHsd6ewznsM2JCMJJOV4SmhEjTNEdZDkiFEBfzkv&#10;bOcsz6kK5yv9+zb35gmH6jqS3t4p0yXQI0B1uc8C+3IGKnXUyJpEBGqiYDqjkS/UIMROKR39A8+4&#10;Uhy1lqa8+pchR78ckgTSctqn3pnrM6mP5Idms4WsGlQopTY8yHXy7IYHCBjIv6Hq/M3m31vJ0ze5&#10;tjbeT1F2WY4vdfPkOKNMo8xR7TOl0TbHKwJ70ppDjjRFIumztPWO9GwxP5ufPyf9npA2St+98/m8&#10;P+T3SFM5U/VyS1F0RiZb3Lt22JnbyPkE2vYNrq2FeyZZrDIAX9L8JVv1YoyyOSmdR/lNOanalIoI&#10;c0nXbPYq6aCoMUVqPuMZkmOP5zF3gSBezjmCH+MYI30TmoPkuhpR6OWJ5kK9nqD8lo6gbtX/knL4&#10;ZBUhrE6q3M/MVT7nhnGqqmmDIsQUEahyBUnJcOcK6X4OirLUCxfPO8dnknez98nDd3ivR0hmyLdy&#10;OKiUQCxn6JCId/A+zQhGS/W5FC1N/aCUVTUnMHwbSRp9k+M6bJ4nlQ/IkJ6qPWd0S5z6P/GGc71I&#10;Wb/ayMqaXijkVeNRab2cd+Ym53CBcvoyweclwwMZNTFxTvEc7DK0TMe5zzGlNlNG21c5l/PkT0XI&#10;XSTPkR/kaEw9ID2V4qvvnKNseMB7PeXcX/K7cpDF+f2PvP69cXrpPMjpHpaXmBcoqhVaDdYj4x7n&#10;np+k3NtNPbKBa7lDmsqh+pFDe9TBwXNoIhzf8aeiPbkn4nHpGkWuqWacImQVBUp+VCSeTVrL+W5/&#10;jg4P/UPcjwvkDc4/Qj5KvSVPnEPgb+dZ2EY9tolr3MfvUa/z3Gh+3V39jGNMKaOSewHls160KJJb&#10;TQBqhfkoJwfBefMHlOxZ1I2HKOeOUAZvJK1Ux/M0uqg/eroVMTOOcnEdHOsW17oNn7qHAt0/oLvn&#10;L6h2D0ZZzqLqrKZucFVbdQVB/mhUu0ZyLmNNlKqXu0QZ9A4Z5wwqcqpIH1pb0XZ9O1pvLEItrxc+&#10;M7jWbUhQNinyOMlz54SHKIf3mQjufHASTuIyYq9PIPGS8j9+o3lG86oneBe52Av4iTOIvjiOZMsL&#10;7gXPXSpBnniBMuV3LrkckTa9jLmC5McDiL66Qr66Rj6/QH68R17WWdDZUWYAzy5lpvZGUdOSt5ID&#10;zZeftKWcC/xsq3l5FOZOcm8pQ8hHbpoy8OMW+EnaI3pRphRq8meSMj6VvMP9WQ11hy1T3/kqjF/Y&#10;gEZ5KsLsKviK5isoenEWytXJxqlZMjUst6JM/Zn3xvLv2XBbx8NrW4wS9z/IrUW2dTMK1hLaKUPR&#10;XR+NWmQDYhdnIv9+jnGIqBZvPkPbJKso+PnmGbVwPBqFvijHBsD/OByVHG2i7Gp0F9U0YSC8jyMR&#10;v78YYcdspF+PQv7jBpRzK8jjk3gP2kzUp8Uk7YoY+Sa6EoXXfRE7//9Fo30s/LaFiFyaBfvJFiQf&#10;LYF19xdUWkei+mEwstcGILi6GqnjSxC7sgVl6wTP+QLaPRtQj/4K99xwdG74B6TPDUM1vRA9xVEo&#10;p/+MwP6OPDMGxbe9ET3wd2hEBqFRHYxCojdKbaNQ61yC5M1JsC/0RelZH9Rig1CNDeNn36H6bgJq&#10;H0m3+6PgPfkzul5/i8Spv0d4fTBCzqfwdADKb0YhfuoX+A+H45M9CHXnj/jk/Yiuwk+0AX9GmPoT&#10;Gvk+qCd/QKHlLyjF+qARHwD36R9Qb+uLxpsBiO35A9K7RyA8uZBrGILOA3MR3Ka9c34zIle2I/OK&#10;dkpqPVJvV3BPlqGamYXcgyEInvyCcsso1Nsnw3v6C9f4C7KvZqKY/RV12lzV2DiE7wahnB1L22ge&#10;8s5mZFto28WnQV36S/Y0fCrM5PxoN8Unwn3SC10v+6HwZAj8VvJU7lfebxSKr/j3h595zznk3bUc&#10;61GtLES9No220Bg4rXx2kvZeegIaOZ7fcDFiz4ej2jIFhXdzYLWsp4ygTNVLyda9cJMX4b86jvaN&#10;w5HZ04/zPkdZGUckFv3qhPs6vo6v4zc0ZPSb3z9HjxkQoL/lEFHKjZxt+psASG+9VZeERo6MdgGC&#10;ptHx5fsa+vw/yhkmQKI5ysknR5GGwEkrR5sBi//quv/h+7/FITp82RcVBU8TJDyH4xKU0WBPqOi9&#10;9vBvHKf/4liNEiwpRTlCI/IxQd0ZGoJnCfIuElzdprH7xfGpZ6R4XSeNTipXAguldSkKQABUnfky&#10;BC9esJNG+lFe9wERKlxFjJjOboq80Vtk8pNAYtq+y7kpquGlmYPAnpV9SJD7hNcp+oagkCBN9at8&#10;W0bqcwL/uzTCVUtF0WLTCew3EUAcpaG6AnkVaVZdsPyvKFUX0xhQ/a/rBFEEYPkd8GnMqpOlIuCU&#10;turljtOwOMznnOda9vB/y/i/OcbR5WcP8H/7CBxmoFBZBNdvdl+zaMR7zhGTIqK6Z2Y0aARWRvO5&#10;a41DSZFYOc674O8y0WK5LOnpnoNbOMC1EQhkCDIKK42xm1d9qspi1HpG09AZg1pAg0cOrdp043yy&#10;VEOMYLJcoqFVns+5LaLRvIOA8AoK3kbObxqKpVVwUvcIBhT1eBVh8VcTYefZB1H0t/K+E0krzrE8&#10;w9RzKwY0yIurUBHg4trUcKGQ24VqYQ2BGMEaAZYroOVvJGDaYdI8qgRNXvo63MQ9qNB3rWs4upWC&#10;WlYK0STSSF3elhFkKfVFgPAa6X6DayVY5Pd80jnkPQOP95bDzDlPXnmETFLdcPeiVJ6JSrAc+dwe&#10;AuirJgo3wvOeth/wvjsIOKbxGRMI3lbRwNxL0LWZoI8AgHNxvQPGEeHIKWHfJr31XDVH2E4aL0S1&#10;OI2AfSQNctKgSOARqDnEeu7NTn7nKDJKwfZOEPzdoHyRYyhCYNYB00laKXSKzFJ0UI68JAeESyDP&#10;fdQ5UO2udOYRLJ4Zi/NQtKUp4p94T9Cs2leveQZPcw1b+ayDxjjV3064j/M+zXle5x6/MGfHdBrm&#10;mptD0WBNx3cq9gF2inQiGFTUmVLHddab9cqa9chUzF8OOQF4paeVK+Tl6jI+47A50wKKcngqokNF&#10;3tVtOK40QUWgKT0xfQsqqK/IHjkCMkorJQ0FzhRdl5KTyvrIeXJPeA7lOMwp2or8no61GKeFS/Ds&#10;8Fqzr6ZY/BPkCMoDygmPAFX1k0xtNM5Xzrmk0ne5bjnZlAareWUy93mG5Px/Rbrw89QzPv8a+Udd&#10;lrWfa8l/a7kuyp7sOT7vKv9/ib+fNrIgJFBzSV/VvpSjLKVi94q04kiZ8RRqRGDSI01Um6LMPqdB&#10;ck5yFpkXU/qpfU81666ZWm2WnHJN+iT1PdUSowyNJrQHiqxTEwY50JoyViluphOzeMs9yz0gT0Sb&#10;MlS6Vo447aXZT6WAmj1/T1o+NQ4J0U3RX1medRWcD3LnjdPWJd0VZSd65iSveUbkGFSdOL2AkZPA&#10;pMTqZYuiDWOK3KMM17w15NTMkMaikXWf8ko0UjThK875I9fG9XMNqhcqJ2mKPOGQ9/3wGNRVstkA&#10;5Tzl+WXuFeeRvc/9U2SRXu6InlyPbAOtlc82pS9kT1ivjENZnW6VwqfUZVvRSry/lXgHRZu54VH+&#10;bNbls2KvkKNcU2Sq46r7qupPbqDMmk+guYh/y1lPmRzl/bWurKKolQooR6rk5g3S8RC/s5r6YBb5&#10;RrW1SD/ytTpdq9GDnH1enmfRPYmc5Bv/p0LkiuAtFMlnuZMwtfSokxRNneZalW6rCLSc0sopO311&#10;4MxvpE5SQxuCXsrEbsrMen6JkW3SSXV1ti4tIv0OkH5XjANSckoOPnXMlK5VfTm92FKqssfr3Ax1&#10;hhzblKdy1KjbrXRJjnor8A4isNV4SF2g1fiHfKJ0U9JJQ/Ulg+xV+JmTKIYqobDBnKNs/AW/s9uk&#10;jda7fkGlPNtEhYfeVs5TL6DmUnbMp3xcCjUV6tK80+Px8Vg/+Lc3oJY5j5JHXVmQs3ECursGors+&#10;DKYOm15eqd4oP/vU6MOfQ3mvOdQJ61DWS7KgWSog4Lmtkr7FxhSUqZvU1btAna2agmrQUymvQFf3&#10;KEPPTPoOcomH6PJXoSecSB1BXUfaZygTs0k5Gk8Y/ZenfFG6dDrxiDxDWU15lVFUZsdtZD7uh/3h&#10;LHIdlCk8XwnyvZ15jcjbx/j4jPKrs42y6xb3/SjP2Wkk3nE/UteoF3kGIycRJrby+puIJm2ejQQs&#10;OaR59iMJizqq05y7rHUDBe6TnMZRyWzruXkpI2ewHx6A0v9lG4S5s7A6diPXqZqjm3mvddRH5MP0&#10;baQ/3EK6fSPpuAxheR3tEdKYfKQ9KFhrEX1Luju/0j6YZCK6y9VFJjqukFyDMCP+Wsn/r4TXquYF&#10;A1FK9DNpmW56NeXQYVSof+veMBOlVk5OQeo59yfB/fd3o2DvQfLjFnjJ7abDeXdlMFCYhGKsP8qp&#10;n1D1xiDRORZ5fyL3dhhQGQ73wZ+ROv53gEU9k+Zcszwz4SHk1MykQD2Yklx4TH7bC6ejP0rRXmjY&#10;PB+ZbYg824/ks7NI392JxI1RqFv9geIAFN8MQe7sGEQOjUfyOufTthNldwV6PO7746VI7+P/1vyI&#10;2LFJyH+chU9F2h/eD6g4/YDSCBRffIfE4X9A/UN/NNzBKFt9UeocBK9lBpJ3ZyB/bybC+6NRjvGZ&#10;8cnwHk5CrX0pSu/mIH6B9HgwDvUXfVF+3Aelh8Ph3P0Z+Zc/ot7C3x8MRi06Aj3OYHQHvVDzf0Ax&#10;+2d8qv+IRu0b9FR+RLXzDxzfoZT8GY1sb973O3SnhqLSORyZkz8jtf0fUDj6HbJHeiF1oi96OtYi&#10;dW8iktd+Jo9PQSOgrZaYiAb5vcbzWHg2F527v0XmwSDUc7PgR0aj1jkMpdc/wSc9612Ua85cJJ4O&#10;g9O2jrpAKdEHUHTX8PuLUQ5Wcu92Ix/dTN46SFuH9mF6FUotIxG/MhCpWzPhvB1N2imibhxK7QMR&#10;to5E3tpOmXTGOPDLlC9Bdj0y0SW87xT0cJ4h51HkfjtJ2tWxmUB2JOk4keeG9riznzJ5F2WNXui8&#10;gvPkIKJb+iJzejyCzsOU25Tl7oGvTriv4+v4On5LQ8b/l6G/BQQ+D/3++TM5SQQ2FHLfjEDT/768&#10;+dN35SzRzy/f+Y8YApl8hgEzX/7mTwEl0x217fNnn6/7V9/9bY6/FgGnAahaSelYjGDhOjIEyybl&#10;SXvIz41D1URGNFORvkRgKBpOERtKr1BtHzmNfBV6phFpincrmsEA1ZRJlfGkoEsbkQ2OQoWNxUeq&#10;86CIoLx/ksbXPRqpNFST3MNElMDyHY3QZ8ZgNelt6shnEzARlDWdwOqA2kEQToCjFD29eVaEHAGi&#10;nAQewXw8rjp0j2jUb6fxSSDm76XhTtARHDE1bYzDpbyERrycVYuR93bS6D1GwHLIKP0wvwNBsI6A&#10;Y5txcIV5Gce/0mCkIVwiKChPQbUyGyUVPA7WQ91Li0rx9PbBsmhQ5GSoHzKOgFq4HHUCkVplBoGE&#10;ikfPpbF5BIquEYAMg4NQN9CCv4Vgeh9y7hXSV9GAN2l00yhSUwGCkyq/31DB2yqNr/I0k17SKE3l&#10;3FfC5txzvlKKtqBWH4eGUkA4t1yWIIFAsayoqvp0rm8fAbAcN2+5Z/s554U0xGjME5xUS/M4X0Vv&#10;LeA8aNhzqCi2rskXVpGWS2j0TzG1dOTISKYIYhSVpro7pZnoKk0jLacRBNIglrNM6bL1sQQAI1Cv&#10;jMKn2kiuYbpxvCpaKlDB/uw1gvwb5L/zBrznLIJbm6Aj2Mo5bIPr7yJ/HeX/zvJvRY2toCG5H66l&#10;tEp1YD1L4+0qQTR5LNjBuWv+Ki6+lvffzb35lXPjetxd5CM1EXiCtHOPPx8QaN7m3p4hKCawKCzl&#10;/oylgTwAtdJYPkfdVAkIFL3ln+d1pxEqesU/RNB6hUBIXQhfk6cEuJ8ax4YpVk/+cxxFye0lsJKT&#10;8KwBh82aTC8IivW/XU2ArXptCfJ0jLxKsOeXNnONNGgzZ+ARdNum7hv5PZoiMHrC7ygdVkXt+TnP&#10;iGq7RXmeozw7UTm/lS6XfYysf4rnh/OKa59VxF+pfSoroHpG/JvgMpN8RBrtRaVOQMy1u/bJpqND&#10;jiyBfM5TUWpydimtVPXpTKMDpYSnyJvJN7CTahrRBMPNQvsErTFF7bzg9y/z/ge517u51zyjae4t&#10;AbGX594VdpH+Z3iv+zzr6qr50kRVBfm1UA1GFR53eC4cOeYIeOXEs3PnDe1MkwiPfMM1usFJfucI&#10;x16ej23mrPiOul2e5z5c4dlSLSzKEMopRQqqg6HL8+WozhvPeU4peyreH7Gaqfd6sUQZ16zz9uWl&#10;DmWeZI4crHIOqe6a1SyG3+wAq6E6aWoE9MHIxmaJBN7L6EzJXP4txyd1lHHC8Rnat1hU0V98Pmmc&#10;I585BOJKazaptTH38/eVAkw9m1Tziufc19vGOeo6qnspB9cJ0vK0Wa8cNV72PhyCejklEzFFRKnb&#10;6QvDF0lLDlzKZz5bw8hyPj+maL+kCvu/RCqryD1ebym1+jWf+7q53/yfmgOoflsiobIUzag3RSFL&#10;jqn+mF5wKMpQDUeslBx3zRRbRcHZnJNJM43y2RHVFhVt5cBWhKGiuuRYVuqvHJsd5G1F0Mf47Ddc&#10;lxrWKLpMEV2SZ0f58wqsOOcUf2NkiMMzrM/1UkhRy2qkU1FNQ4+8ZqJEFS3Zxvt9QIz6JMr9kwPd&#10;lGVQLUX+7pB+itDSS4Cc0s19RRXKaXuROuwwZchO+PZB+DnqA/K26snZlnhTDUduk3+aDkKLdDZp&#10;19wvK6UmJVfIbxd53WXuryIPn/EeVygn91OvUHbmt5qXFoqADvKbUKrNNI4zNZVodvXlmTUdxj9w&#10;NGuHmlIO5F/VbDPpzJRnWTlHU2+5nmZtwLScypRNcpSmqZcd5wZ1ywnS4i3nQB1OulhcZ1ha0jx3&#10;igBWPc4i9YZzkmeX8qE2CfXuQShXpqGg7qWcr2SlGudUFQVHGheLi4wu1UskR9H0b67i9aGxyLyc&#10;iHqVOqAxEp+6eqGrPhxFXuNlj3B/1lB/jQK6f8KnT/2pn6aRFtSt1FVFyk41UNI5zxc3GodkUZFx&#10;1enUqXuMLM1St1e5V13UL6XaAurmHVzfPl6/AcWuybzfVHQ+moHOmzsRZC+jxPsW8pupZ06S9me5&#10;bzd5Hp6TF96bl39ROXfd202nabQFsecv0f74POxORXMrevU1kh0vkHx9AIXsDuqdI7BiN5B+dwq5&#10;6DXS6xznvw3Z6Cl8eH4Xyc44+SFDXk9R3zbPmuyuJM+xR54qhrspO++bc5e1lSlwiPt3jc+/Bts/&#10;SNnJtVibkf7IZ2WuI5BtkqEN4G1HNrIT2batqJGGapDkUJ+ozEQ39X7eXgir/bhpapMv7kJI/V1v&#10;jEfVXYDky41IPNuJir0YpdxsBPEZqKUmoSc6BNX4YO417QhvBzKtc9BwxvBZwxFG5qKQ24NcStFq&#10;y6j/5vMccN9D8kFI2yAYh6I3HiVrNpyWqdTNo9BFG6erMAXd5QnUp8PQFQ5A0PInFFRnLTMFoT3T&#10;RNYHPm2rULUJd9FeOsN7bETuaT+U33Eu0anwOmei1LoU2ZtLkLy+DslrU1HumAQofbltCJIHv0Vk&#10;/0TYz/agwjPZVZ2NRnkU3NhiZB4sRvuJeche3wDn1XR0F0ZQr//Ms6ZIy1mo2vzek59RbxuF7nAI&#10;vzcI+fgoZB9Ng3t/DgoPRiB48EfU4/1Riv2C7PsBqKenoPZmPGInvuH/f0LpzbfIXf1vKN7pC+ca&#10;7/2gF6rvxyH3lmu2h6Nsf4tK+Gd8qvTi83vR/vmJ9tuf0dP1A7rc3qgn+6LhDUI97Iei9T1tyuGo&#10;+fNg3x6D1JEfEdv2jyge+wnZ49+h9nE6ys8nouME7br3e5CPbaCdIPvkOAoe7bvW5Uic6APrQm80&#10;uE8VdwbC9qnw38xH2EI70ZmFSpY0b12AanQZ93YN92CtaXZhPZiFzufbkLKph6kv/I9XEXuwH8l7&#10;p5G6shPRS9z3j7RfvcnodsdwjotpCy3lvnMfA/JgbjkaqutIWzpv0355vwHBe8qI9HbkXk+A+2Eo&#10;5YPsW9pvsalwXgxG5vk0OBFlCKwiH62BOtr71mX4T1YhceAHWDcoAzO0Dal70i3vvzrhvo6v4+v4&#10;LQ05afjTvKmXsfz5cwMKvvxNsCGjWuBDTh3jhGs6d5oh+H9zn8/Oub/e5991fHYM/XWuX56lMH+l&#10;z378DIy+zOXrME44gXK9hY0SmCRfwNab4cwDfv434NMMRUvICceh7ymqQ5EhAqS6RyRD4/E+gsIe&#10;grADBFIqoM49ILAR6EzH39N4V5v/rfwfAYIBum0E7TdNVIC6oaqjn3lLTLCrlLIsgYNAp56VUapN&#10;RrW7XlEhK7pG0UZKhXsNT0Wx/ZMGLJr0m9QrqKuhY91DLPmG37uGSmEDVP9MHUwTifcEQvdotOzl&#10;nJbwcxoAhRWo1qegUp9EYLGSc9qNoLSGAIs/v6RFEhyEwRED7vPOHpTLShWkYVulUUjDt06js5xf&#10;ThC9D15+F8HbaRP94DiHzZv3SlnFcOfyetVkm2mcWy4NjmTiNXznFIHMChrLi6EOewKbyaiaWbwg&#10;zTabaA51WC1Wp6HRrRoqC1Fwt6JSnYKuLhptlYlcA8GFIgOsqwRE69DoGoeSv4LAkUZ4gQYaAZKc&#10;h4Fq5KVukbav4Mrxx2eWCvM4PxrThWUmfVJ132Qch8EW/q2aPZsJPA8hT3BYVAc2fwMNsIPcF725&#10;foSguJ7fXWVSDbpodIelBQQFauzQTCEqhXMJhqeYVKYyQZ5qDSmNTI0/QgIZOVbkgFD3O5PWbJ+B&#10;GhAoVUkpn4q2K5YXGIeeao2oNpvSbi0CUHUQVSH2Emlkau3VR0ENLPL+doIczou/hwSKnlJIyRtq&#10;zmGifPgzGVXk0VM+UxEkJ0wkRaU2krSYRMOQ8+TeqVB7SpFqirBQZJtNIM15KUrBpLzxnnHjkFBU&#10;Ujt5XQXZb3P/D5EG+/m7IsZeNsEz+Tjjcm0Ei6olpXQ41TFUExS/shF+dQn3hLTmGfK8k1A3Xzkw&#10;MuRXEwXKNeTkAOT/A0W7BIcIPA/xWceMY04OPS97nbQ5C9PRUBEzqjvlEEi6nDd5MheepNF+lPu7&#10;nTw/mzw/laB3PelzjOs7xzkfJigi2Cr8yt/3wfJOI+PrTbT2RdE4tziXq0iZ+lzkb4/rMSmynBuf&#10;FfhHeQ520tjew7mfRlI8yfXb8dfGWWfWnVNn1afk18fcv9vkg5uc8wnu01qoK6/DM5dLypF0m2D5&#10;Eu+p2nbqdHyM/7vAc3XZ8Iy6Riq6yEScKiLPOG/k7KKsp3xQSqlpUkGZ41DG+Fy/k7kMO6lOnWcM&#10;D6pBg5xuzchA6iz+bEa1qdi/0kkViaVaYe+b0VMm2luRX7r/5xdMRu9Q95k0X6VTqjap5KdkreSl&#10;5GcK6jyr5ylt1HxXjR0EwElHOVfFV6m4UmpV208ReA8oIxVV9dDwm5pmuJQP6lypGn9e+gbUbVIp&#10;aznVybQeUhe//hzh1s65vud3FbH2hLJTn7dzjZoLn8956SWKca5lHyFjP0Qqq5ISPB/GEdbs+qmI&#10;LqUzmsg1fUZ5bFF2y9GjYSW5r5y358sxep5/c97xZ1zTZfLlKc5LNcVaDA0UeamXdYooVE0z0zzD&#10;OOBU4y5FmmjI+aiXQ9JPcozFzT4pYkORyvkC104ZZroK65zk9xr+UDpgJiVH/gn4pV8p11Yi71FO&#10;WDf4/DdIZJ5xbW9I+4hxtqpm7JcXhHLCmRdRPOfmbBY2UUec4pl9ZvYjy3vLuVLkmQhNOuBu84JB&#10;sspEcWZvI527T15/TF55xs+ekcfk4FezoSM8h1cpK96S7nLCkP6kQda6TgBL2ezt532phyoLSEPu&#10;bV5yk3I4VO3KC0YvmwYdqefk8+d85mXyLnklq8g6yiRF8iqKlDybimjfuDdy/tnkpcxj8tcHrk01&#10;DBNQ1KjniGfI94osp75VIw43v59r4vmS45/rK6gxA/V1Nn2NcuEoGhUC78YQ4yRTZ+hyfr55iVQq&#10;Nrtwqy5npTYRxcpSyijSIkI9TNoqBbmcnonuUl+gqy+6qiOQJxA3UXe5Q0Z3ojEQ6PkZjcYo6rk1&#10;RhbpZY9PGufUcVyO9dJC6qjFqJUWUW/u4vru8Ty+4O9b0K0un9VJlIObKBPJHzwb5bLqkU5EubAR&#10;Jecssq1bkGudjKpHuaYmP+EBnidF2fMs0xaxIhFkqIdV6kJRwAnSKhF1ySNZnpEIkh8eIPriABIf&#10;yd+kte+cRD5J/dd2ETmlP6twfHw753oERfKplXiJVPsbRJ5Rb7Qpc0Rp5OKzJm9n0k94liXbycPB&#10;MfLaSdL5ljlHGcpvdcDVuXNTV01Eke+spC4+QJpQ3se2IPaUcju7CrXqYhSqpCdtiQqHItBrtC9c&#10;OW+5jtDfhRrtlKJSneuzzJzjD88g+4b6Mr0UTsdkZDpmIp+lbfBxNvz2yfx8FRIv1XxnB+rUt0F8&#10;Ovlgj3Ho2a3r4H2cjkJ6E7zODfAjpLNL3sira+kQNNxJyHcsQMGa3ozOL85DV2kSGuk+8Fv/K0rB&#10;n9DTGIQudVH3uF/kNdM9NtxGm2YpvzcT/vNh8N5zLultfMZaBO0rkXw4H+4t8sC1MQheD0MlNwH1&#10;yFhYR75H24GpsF4qlfwKunmOGh7X1LoI1ps9aD83D9VnS5F7NgJd3lCgPBQ9+XHo8UmTzmFc80/I&#10;vf5HdFnf8X+DUImPQ+LGDOTub4DzaDzCh33wqXU8ysmJnMsI1FPzED6bj85N3yN7+nt0qZ7a/V4o&#10;Xu8P/2RfFK6NRf75XLhvFqJGvi9nf+R8/sxn9kNPyDNQ/h49tb8A9b6oZb5H7t3vuJaRqBaHmbp4&#10;FWcg6knuwduJaDwdjeDE90gcGgLr7Dz419Yje3MbshdWIXlmGZxXu6nL1tKG3YSKXqBaM+Dc7ov4&#10;0Z9QfDYdYTtplBoD791ElOLrUEzNghdZijC2CVbrLNjR+TwrvxrbyWo/gfdXtpHWj41OSCbbELad&#10;R+TSbGSuk09ub0H22WqUc7TDvHWwX04m/caiOxyNqj+K51I1lnlt2wjSagJ6PDXkmEPbbhHcyCzE&#10;7g9EJbYRBdrOXmQF3NZR+OTNIA/PQDmzCJ6lbIq95I/tKOXWoNIxEsHTfnBbKDupK3IdL9F2c/dX&#10;J9zX8XV8Hb+d0ayF88Xhpjf3zbd4JrpNnwvsKBVFRrSMa31PzhVj3H6pg6G/v9xDv8uh07z/v+/Q&#10;fPRThrv1eX6ck3Em6S1yS9MRZ/7/5drf7jCA8DPNUgQfmbgcUzT4s/cNAI3zs2ZNQAFI7af27cve&#10;CeSqJqDAUweNfl6naI54K41YdXbbSzDziN+Xo4P8Qh6x/eMoFLbCt8/xevIGwWfSoiFK4O57R2mU&#10;PuD14qEU0jEBFL29f0F+azUAyiGAUvMEpRzKuDdRPPZ1gpvTBCoC1W/4XUXsxWGKdKcfETjdQ8J6&#10;QWCzj4aoDP9jn0FfC793yrwBDH2CD2cvjSBFtc1BTkW4s6doaBDcEUBl9ea5RKOgOhul6kJjCAf2&#10;aRSD9VznOvMmt6s2FJXGUBRrU5Avqr4Fwaicb0ob4n3UrU/OJcffS3CxkfeaxjGD99rE6wgs7eN8&#10;9jLeYybUrU7GsxwIllJnsudINxovHEqHlCOvUp1HwKTC17tQNc0N5kB1xqz0be7fJV630wAkRS0E&#10;AYEjQV2tsAIlb7NxrmSDi0gS1CoysZRfZdJX1PVTxZbLeQIrObCUwpdfSSBLo5MgyCGQVV2dIj9X&#10;Iweb81bUku8QdKhmT34DDX8azTSqXX8HKpyTUmXV9S7wlO67lACBgC1cQbqc5/MfGSDlugJ9csIe&#10;NRElcvrlVVcu3Me/z5KWFwxNS5WZaBBo6a16KVzM6+SEO05QeoV03YmwuI732kJe+pVz2ULDfr9x&#10;fsq5WOS6ctYVwxfJtNLmFeVJIB5vAtCMCpgT0KtmW6U0nXs6k2taCj9z1kR5pQmCVVct41xFKn2X&#10;3yMPGt4nQM/cJNgl+Leb3SOzFkExP/P8o6T9Pqjwf8w4bFIEZq8JmNXd7gjndpb7+wRW/BXnre67&#10;2wkgD8ORo4/PkhMmpsg2c9ba+cwIQXSmGVWRJNhWjTGen7hJGW8lIH3KNVzlvRUJuLsJYPksk/rJ&#10;s6hrM4lnsDmc9BVet+0zeFMzhKvkHZ43gfz0DePkUtSeqcOo2m+S6ZSjWofOvRqgKMIql37MfbsM&#10;1zlOXjpJ/lCE4BHS4QLvJUfMe17XAjv11lzrE2ypfqKaYTiqvUW6m+6B9g3u81nSXzWK1hCcqyuz&#10;au+dR4rDkqNSzrvsTbj6neA5yX2JUk7E46pLR91CeSKZEkvoRYEcYZRHUdXRUmOCi3CD00jbXFP8&#10;nUlnlmNSjU3S/L8ca6m06pypw6hqvKmO6HsORc9x76Q/DHhu6kRFCBvdqDRZfvZFjjZl5d8OyUv9&#10;j4P6T/cRwFFkYob3t3kGTQdJ0kz1ItNco5y0lkmrfclruGfpW5TL18nPnC/nnCVvmNqHioSSo0WR&#10;aYpwS8jJlUDEyO0kebOda3lDPnnJ38mrMfJMjPTgdeqaaZlU0gcmCsjU2eNex9VoIq4osdec10Pu&#10;4wOo+60ijhJ6yZZu488OQxdFMsuJqiY4QUig5J3gfB5ATRYsW07la5xbsxu1XvIoMtp08Exy/YpK&#10;lGPo87lIROWwFJ04BzNkY8hekE6Jcj5vyB/HEJbno1CZR1mobqZy7lE+p6+RJpeQo0yRE1MRyOrM&#10;rDRJgfs0z3eziUH75z2Ug1XP0F5qz/jcRILzekdePk9Zt5nyS2mAepmhzt8XCVIpi7zDpAnPSYrn&#10;iZ+rA610jSJU1dTED9RVdzOfLbklJ7bSTSn3vYOcv9LHeV4TnAfpoNRlNfuwnfPk9/WUdVtMBHLe&#10;38X73zZRQcUS16poPMoKOd1Uc880U+E8VKvOrJ1nQc5JFflX1FuCZ0xdkE0dQOs2afyCz3tPWfXG&#10;8Llqyzmq9ejt5Rm6yrWRp3KSsUdQoB40qa3ZE5T9q5GvLaAckaP3MHXCGqAxCN3dP6JUH226Vter&#10;o8wLlVp1POX8JPPiplqch3Ko8grX+HzKGurswDmIRn0kemo/ozs/1aSl2v4J8rwi02eiq6cv79sb&#10;ja5hxolXpg6uUM8VKBNz1NduaR1lsZobLaHem055vtLI1zR5LU96N7pH8XvT+LtqvK6lLlRK7ELq&#10;v5V8xm7SQI7jDybqrRgQ/LeNQz5CwJ8ib5I+KZ4dOfOMU8yhLqFMstLPTQRh8/wr/bzNnBETaZmm&#10;TI9QvsYO0Q64gmjbNcRfXIDbsg1hjDqTz8ySD1ULUXZK/ONbdLx8iFSnZCd5WlkBPGd6GZFxbpkI&#10;UDUSUYR+SB5XI5gs157Vy9DkI/jWSSQ6z5IXT1AvrWm+UEqvRzG2GXV3Icr1GfAK20x0ZqOopkxT&#10;yHdbyQc8F+SBQnEFarWxaORnI9+5BB33dyDTfpO8RtskuQFBZANC/lTEaN5ZyXWtRrbtCHXFC/Lh&#10;btoN6+FEz5JW1Jfvb8F/Tn3aMhy52CbEX21FKb4KqKkO3BAU7KEIstNJl2Xc7xncg3Gmu++nQh84&#10;9/8Lau290aN6fuXRqOQXUVfohe1RFIurzEvEYnYAyq2DkLs3Gsmn+zi/+6TrCuSeT0Th3RZEb22A&#10;dW8cap2TUIiQb1K9YN2fiPi7c8j4V8k7C1Ev8PncB//VAbQdWQj71i6kH5IfksPRXRuCenEyavYs&#10;0mIY/LYB6M4ORHfYB41KP5QTwxC7NgrFpwuQfzkI7oteyH0cibI3C4Us+T5BPn86C52/9kb25M+o&#10;vhuCyrv+qN7og8iO38O5MQTOx4VwYvtMym6pvRf36UfUvZ9Ryn6HhtcXjbAXPnX9yDX8Eembf4dG&#10;rj8+1Qahq8gRDEcpMQqZh2MRPzUS2YNDkNzVD96ZqYifngj34QI0Oneg8+IYuM/GoUuO+8Iq1Gmr&#10;hG2TYD+citzLNUjdn4ng1Rh0+fPgv1uCzIvNCO1DPAM7KK951mnjhvEV8FMqzXAXQfIiOm6shPXq&#10;JDyLeC7WBqfzKWl4FNEr0+E9nAb7ziK4H69QN99Blfad+2EivJc/IHjL+UUW0ybbzvO3Ht2FxXzm&#10;L4g9mQirfSmqOdK+tT8amRHkkeWo5Gjbcf+8xCza2LS/7RXIe5to88m+3UMepM31YDFad/yA9Dmu&#10;OX4YBY+yPb4N9scFX51wX8fX8XX8FodAxH/nkOHfpjuanFs0yJv/kyH9xVmj8W/d6/8PQwa9Meo/&#10;z8O8fSd4UFoqAayppfNvfe83NmIq6E2gn6JRqHpKtnuZwIkG6BcwJOAokGRAuEBRE1x+SY1RBGTz&#10;ui8gKmEMfgGXkMBMb5rTirZy1PFLDpoTBnhmkm+NUauGAL7qnhEM6Lom/wisRgkSCVoymktbM0pD&#10;qXCKTEk9Ryp31TiSUrq//i/QSuDYXFeM91ck3D3e4waNjIs0XhURtYIGxBGCUkV7EOgEe2ncqyi0&#10;IodOERDMRkWpEeFqGp/HSA8CUAJ2RU8Vy6tRKC+Fn99IELOeBv9y3lORY9NQr48wb3Z7CCCqxYXI&#10;F9c1jeJgG8ELDeDyDBqZiwmaLhN0XUBQWs7vjEVXbRwN740EKcfQIOCqVScjLKiL6A0DqiyuyxSs&#10;DrbyeVsIEGhEEejVG1MIRiYZp1lXbQqq+p6j1B6CKe8MAc4ZGuSbaKBxfsWZnPMa0n43VJNOnUYL&#10;+e1c0wmo81iltJr3mYju6kh0V/Q2k/ejwa5U2TKNqTJpkfe3EqjtJVDbS0OLxpK3hX+fIZ/cgJc5&#10;bSLiaoU56PJWEWBt4fMJ5kLOsz7G1P6p8meF96s2CLJoJKvzrLonOtz3UMCjsBk5gmo5JIueOvId&#10;Rca+QOD8kPtI/sie5Bo2E1QvJcCg4U5Q4akznNbj7CdtNnCdKwmwthjnjqI3FFXg546hFKzhehdz&#10;/RuQU9oQDU4DuDKKwLppQKciET17P8HKYlObqUwjXg5DNZfIpW8RLMlJd8VEbKpRiWroKRpIkUxJ&#10;8ryidAS2BOxjSnUj36gm2pdC5HI0S+ao+L4tQK+InSzvm3oEdb4MS1vIb/t4Lm7CJo9nMwSHCaVq&#10;K1qJsivVSXAtQNhOQKjC7uSNzH2CtJNw/EMmEkfOjqSitZSyl7pj+NkheBaYcwh4c3ymopQUAVL2&#10;VcNJDucVJuIizvMaVRQfz6Oi9dQpWA0B0nIWJQi8LKUwqpHAQxNFaMnJknpCGl4yjl91PVQEZ0E1&#10;BeX888in3nGuU81Emr8rwkZ85wSHkFJKl5w8vI9SCJOUBepY6JDPVX8rIFhQ45aM6bJ50ziB5ExI&#10;xKVjFKGliKk06Z7hZ5LvolPTeS+HoRyHSrNWRJgbqBPsJe7jfdLlsfnpUnao+LzWqTQ/NXPQPY1s&#10;k5NRMkTy7F/pMsm9zzJQes84+JojaX6moQ6xEQLViCLNOFRLzRTEtx7D1pCTlPRVin0q+Y77dc/s&#10;oVKsNS87QdqTN+X8UrSbb+p5UV7KMZdQg5yPXLdeIEguPiMPKLJSTh3NWXPN8nc1KVATAp4dpURT&#10;DmbTz7lWRYve5mf8nLyVjjadugk5LBX5Jz0up2DuNumlmjx3oPR46XbTjTPZlPtxRVql1SX3AXK8&#10;zlNaNM9GLsn1kWdMZE/2nnEImnIExnGnmm6yEVr5PJ4DnRtDN+kW0TZK/iPduIZI3DGRgopUUwSw&#10;GjGo0YGcQqXiGvJXM31YaZhK5ZQjVzX/1L3acU7y2TzLaqCTP8Azds2sX5GRoo8K4isiO5aU3pPj&#10;NM69/0A+eUFZ+IDXHzflBZQKbbqCmjRMpcEf4npv8Rw8QjL7kPtG3SUHodKWuUZFAuslUj6v6Dw5&#10;/k9TPvJMqiwC9aOxkZKdpOVb6rsXnLvS0RUFdZI6ZBNl8Crqiw3wyquoe3iGcsepN9ZRDs2i7phP&#10;macU0eVQx1LPlHqQI1YpqHIccX/JW0rvVj1WOd2VDqxILjnnVFM1YfFsp/Wi9AXpdZ1g94AB4mrk&#10;olqO6hjr2pdMBFmWOsR3TiDwKF8VbaiuxfmV1E0qfzAUtfpwUwpBDXWqlfFoVMdx8Cfle60y3URg&#10;lQuUndRV6lot+VcqL6B+HIGu+gSkHo/Cmz39UOpchHptEXXNMKDRl/eVE28W5fgy4zwt5lfTfuAo&#10;EpiXqWvzM9GjhgKlpWatlk2dXF2CRvcwPm+RAfAFAXzq6DDYhYq3GRXqlmTiBeLWS+7JKeoxOUSP&#10;EfRfQvLpAbw9vRnZtzyTPDOK6E/n1ASJ8jf2HpmYeD6CtmSMZ1mp+x0m7T5rq2kSZZle+ljki4+0&#10;cd5fgtdOvktRV3qKHLyBnKXuvKpRK2f+B3S2PETnmyfIRqQn5IjrpHy7jmzuuuF1OacD6qe8t5d7&#10;95Dy+ljTIZpUJNwh2jjUVRbXnFtJ/tiOPG2Ggrubv881pR9q4SJUuE9FpRBTxyr6zU1yD5Jr0TAv&#10;2MZQri5FumU/su2c11ue2xbuq2pxZSmjwwNGt+Yzk+FGSZeYZP1D851GsAr5yAVEH5xG562tCFvm&#10;op5RMf0DyET289krkbcGo+gORNGZR9qsR0G1bznymUUoJeahER+MUnw06oWJ5JFBtA0mmpdqYYG2&#10;krMb1cJ8dFVHocsdifS9Idyfpai4Zzm/HcjfHIDC24kIPq5B8s5cFD9OQv59fxRfDoD/cBwqqX2G&#10;Z6qKgC+M5TN3IXh9DB/3L0D8zFoEL9ehkiWdapNQy49DkJjM9UxC0NKP9/0Jn7xeQJnPaBmOjguc&#10;12uetedjkH0wGLlX41DNkVfDeaimpsK9MxyRHd8gOP0d6m96odHRG7Xbf0By2f8L/pn/ih5rJqre&#10;fFSSgzivHxF0/CN6vB/QFfZGV74XukvfA/WfUf/4B6Qu/Cf0dPYGgkFouAP4vQGk9Qg0MiNRedMP&#10;4ZORqD6ZitzBb9CyrTec56cQxp4icWUVPl5ahTDL8xXsh5vYgfTrrci+2QfvwxGEr7cgdmsKabcG&#10;ZXsHMq95hpRCmpuOgkM+SZMudyci83Q35aUamtGefnMCkcuL4bw9i/QHyoU3t+C+IU88XwTr/AjE&#10;zy1G5s0dygk58Y9y3zai2x+G+pNvEDs7iPxOmaeGLt5hBNk9cOOUY+9H4VNmDMrJMbCf9ULNnUkZ&#10;MRv1YBiq2T6oklfc1DKkKQtS0TvUfe1waBfkOinzn09H5e1Q+G3LqbefI/7sGtpvbkUlceqrE+7r&#10;+Dq+jt/akKFMI/+vTjgaEqaAs5xwKpT9gX8rGuMzUPm/3fgCID474pSa+tUJ1xzcR9U9Ul0wdU7L&#10;2vcIvAmc5FjTvv8PTjjSUNEEibhxDKg+kqGtHHCGPxTxIIfeU5i6acUNBCZHjEPEUzMDgrS09Zz/&#10;J4jM3jZOAkVQKDJDzgx1JNT9kqp7o0g4GrIZXp81gJOAVs4H/zQN5pucgzrpxQjGCIQU6cNnmvQu&#10;zkURPUrVcQho8nmCt5DGpzGOH9DIpaHNuZSqzXSffG4fAkUxVGio1GYQAKwhiDrNZ97jz1sGTMmI&#10;N+BD0WtqFOBupRE5C42eXwgEhvP3hVwHDXI5+BIERRnVelE61HQUFUnm7TbAR+mdxeJSU5usmcIz&#10;DdXqdN5b3UZXEgBuJPDZw2uV8niW4HMTDWv+rzgfxdJsgpaZfNYcEzEgR1ypONuAnnJ+GYo0jBRp&#10;lyMQKJVmobs+ClW9NS+tNqmKisoLVaRetXuUcqqmDXUafQ0af9XRBHyTCXRGEiyNhmoRheWVUAps&#10;iYCoKDBYm2doGchxGGxCgWDHJ3Bwg3U0uidyflNo/NMAD2j408iuViYjcMgD7haTItooLqLheIz7&#10;QBDAPUhyzywCaZcg1nQQpSFeLNAw87eTjvfMm/ycCo4TmFQUzeZvQi59jrykQuvqokpQSvAb8u8w&#10;txdldRglz+WyJwwNguAIHBVNJ7h2CdazikQREDaOkfsEOReb9/LWoFbSHkwgbeaYKDyf4FE1thRp&#10;YlnNumvNwvFNJ4yJ8JUzX/xu/m5GH8XIi1n7JsG0IvvOw4qp5lKrcfi5ck4phc66zDUrxWoz8pUV&#10;cNy9BNJXyWtX+d3rJrpJRedVZy5DOsnhkbGvGYeyHHyqaZZUZEvypXHQuNxX0Sup8+KS531F7Fw3&#10;b7PlKNC89Xs6dY9ncjfBK8E++dFOKVLiCs/9cZM+HXg7UVRqikugT/73+JlJxeZZCVQvz+NnSoFV&#10;sfTScu7VBuOoMDXgCPwTKUVvylEWIY2oIxRVFWs3oDLrnuez7pto2yzPbUbRKeSDlBxRPFs+eTLM&#10;ryfPq+Ms9yn5judIXTEd3iNnZFBTHlE+RF3+rr9jzT2RkyOlrpWv+V1FuF0incnv3knS5Tb/94r7&#10;Qv2UaCFdn3NtagzwkPOTzOJISL/JKaM9bEYHf6l5KdlouhYKOBsZKBCtFzlyhr2hnHpFXn6JRPYl&#10;1/LK7F02xcH5y4mp1GST7mbqpX3k34pCe845kpaKhjS1we4SCKlb6UUzd0UGq3OqnI6xqL773kQ9&#10;WvZDyiLyYkLplHIA26SLhhySkoH3Ybukn9J8M49Jb9UMUzr/eyMXTQdZlRJIUUZanH9GdTPlZFa6&#10;txx09z7rcdGFdI7oxYq6sDZftGUykr9Ku1Rn4POcp1Ky1TDmJvnnJGW76r+9Rjouh7OiTakf5MBT&#10;9I/2jvcxeoU0j6SaTUEUEZZWtGI0wbOiCDnKe/cyZeBR8plS73bBC7eQp/fxmWf5rLM8szxH7kHK&#10;CdLP1xm9DDtxF37mPM8uzx3Xr26o2sNIks/hPsYU/cbnymluHOiSA1oLz4mc2OqAWlBhe59yOnOF&#10;9LjKZ5ym3FDa5mPukWrikTZR7mO8lXR9hJyvCFzOyZEOO2pkrG0r7VxOepV44L5wDsmkHMTkVa5X&#10;jVPSpIsccS7XUKZs9vytnMsVKEVbXaALjpr96IypVukCykU1kTnE+z5CKtLsFGsiCA0PypnL88L7&#10;mfRldaznc7RvqYiNdCTNc8T5KhqUe2YavVCuqpOrIkhlx4kGcpQrxT6TVT1B6j2bfJjfCU8p5dQt&#10;XTXphSGoFmdRVs5DvTYW9cYYyvnxJpqtHK6i7FiNCnVTvrSS61H6/n0o8r2rQbBO/RJ4exBSfocf&#10;F6MS+Qn1/I+od/dDvYv/k8OttIK6bS4q4QbKm0PIq0EO9Y1fWE0dNRW16lTu02bO8wjyxZWmvlmX&#10;PjNR2L9S/8hxxz3k9/yA+lsRupxHSBkmPlLBeO2tohFjSTmBP6D10nZ03qQuo35QzckEeSPKsx5N&#10;yY5JIE2+SVOexXh+Ykphdm5QhpI3M4d4L0WnUS90PkCufR3Czpmw3i1BkLxK+fuE/KpowPvcow7K&#10;vI+Ivr2K5IeH5FXyPPnH8S7z+zebLzV4jjxXLyv2kg/2G17Qi59c7g7tk2OIvaNMj2yFOn0rkl5O&#10;+pxz3Ly086yVcOPU99RddXVGzW2GldwLJ7OB+pA2RmUx7YMFqLlrkWk5jw83qIPf037xlplaXHnK&#10;9py9FyVnBuDNQu7dZthvriLxaB2/MwtedAE6Hx9CpvMx538BobURobMAqdYDJiKqkBwK/+1PaOTm&#10;oeJvNvaI9rxmjYf9og/q9hDaNuNRzQ9DT2UIumsjyEeqX6vu26e5N6s579GAPxnZexOQurUUFZWj&#10;+MB1PhmHoH0qysnxcF7/gPrHfuh6/SOqL7+B/exbzm+JSRsvmm7zw1Ev0D76MB8f9/+ExMmB8F7P&#10;RzkzBqj0R9UehNzjMfz/GJRb+iDP7weR79FdHYhiahgid2lPdZD3Xk2GdXsg5047K61Oo5NRaxsL&#10;+8wvaN/8J3gXf0blfT+UP/6Irge9Ed/8PyFz+u/R5dFG8mchaOuPQntvOO++NXXeuhXlVuuDnq4f&#10;gWpf2Pf/Ce17/xO63/6Fc+tLe2kKac+5u1O55iWIXluJ9uMr4N2mHXN+O1pW/ozw6Tm47R1I3bmK&#10;+Pm1yL5UFCTtmner+NlMFD4cQOr9URQS5J8rY5G8MYdyhHqgdTdyb6cBqSkI3s1AjnuWfUkeebUa&#10;1uvbSLVcQ+bDSUQfbYX37gT8+HMkPlA3xdYhn6bceX8Q70+sQ/Iqz5TqVIY7KJN4v+pk1NMTkL40&#10;FonzC+FH1Wn5LLzsARStXXBa1nH9PMsfJiB++y8oxMbgU2kRSu40ZFpJ21eK+FPX3jU8e8uRV9kK&#10;6i41Dks82IbE8VnoOEDee7mf/+eaOlehYG01ZTi+OuG+jq/j6/gNDYGcpjPmX5xwNGiNYU2AIqBh&#10;wIXexjfBzP99hsCE5vnl7+bc/7qmf3Xtb3U0oxHSBMN6k2UpDYsA769ONzlaCVyaIFhDgEKAkiDA&#10;GPxf0lQ/X29+V4TBe7hyIpk6apuRJ+Dw/MNI2zf4vVc09B8jRwNUAMb2TvF+b3gv3Zt7w3sKUGRS&#10;SmXjtZkHBpTaLo0KAjSlUcrRp+eZYubkwQwBpZwrJrKCI0WAIgCVd2hsFpcbJ0CU81YEiupmqS5d&#10;kcZipULDkUatOp56BCKqI5MnmDCpgkqXjBJE0zDPuWcIPGbxXosQ0NAoOfsJClQ/bgwN/t18NsEu&#10;jfi0c43G/wXjbDGpSK4igZR6s5Og7gANT4I9bwuKzjbUKvNRq00n8NpmIr6USiqj1JNTIifjVA0J&#10;diGwTxKsLUJX10gaQDNoqG9CxdSUW8T7qzvdChq1S/md/aTDJT53PQGR3owvhjqmaV1ZSyl/F2ko&#10;7SCwWdZMP20MR7U+HI3qRJSCZfzOBnRVaHCW5kK1xtRdNfBo4JIealahKDOl7cpJJaeZIunUyUzR&#10;Iup0qmYJpfJcgrVfzFvtcmk2isV5aOgNdGWSeZNvHBiK4FDtMucCgbvqlh1ASHCllFFf6aUJAhhP&#10;IPsQAaMiqrahWpjLOazjWvYgT2BaVEMLE7FC4Ju5hYK7n9cQxHHNqqXkeifNXqthiCJOlG6VSd1F&#10;KtZhuj7msnd4r+0EB2qjP5rzHYRGaRznsNIURne4F3p+luAoFe8wfKV0PVMknjwqB0JHKkqeEt/L&#10;caOzFCGf3uL+7CJPbOO8btKofATPPoOiatMR4Odze00No1JFjjCtj2A3R/CbIzhUmqH1GBbXo0Yj&#10;GYLIjIBx7jp/3jE8biliQ3W0FGVFWqbUyCB3lc99AqUHqrC/0tFU2yjN86EoqZSiX8LNht8KBGQO&#10;aZZN8TqlZaoGUvIx53AabriHoO8qsnL+8WynTPQM94s0lDNchdz9kHwQqBvgI967g2tXNJUcQorC&#10;UhQaf0YJ/BXJpNRbRbkG5CUCSgFSRZfmFGGaecR5PeTaznBuW0y0ZzZBwGrkjByboqvOuArzk/6U&#10;DYq8leMoaTqVyun1mkMpmYoIUvrjeeRCRTuqtuR7zqfp8DGNFaivEnLmu6eME8xELia0tv9OJ5jn&#10;Kk1RjifR4C2f8YLPe8zBOcsJxr8V1SS9Z+pSqmFCVE4uflfyULpQMpV0U+Rg1nrDOX5A3OLvznny&#10;BwGHGlSoS6tzjjyslKA73D9F8lKuko8k98yLBa5VLyQUVadoMcNvpHOM95czSPvu8J6enEE25Y+i&#10;Ckkzdaw2L5zSLcZJaBy0pJfmoXTbtGq/kd/UYEOdZrX+ZqkJyWCCPd1bEaNZNdugbNJ8yDOKcFYt&#10;L6UrNyN7L5kC8nJoGXoY/dA8I0YnJOTcFE2lS+TU+2JDKHJQL1xiXMNTqENuGBymjFSNvttIx+Uk&#10;v8wzco70u83PHvJMn0JYVGSr0uYoH9KcGz+X888L9/O8noKpCcq9kKNKKa7q6h1NdpjIxAT3UgXv&#10;PZ45j3OXjFeqqO9vJA+uIRDcBde6RJl6ypx9dWpWc5KMiXz9QFo8Ij9fps7iujP3zLNz2bsEhseR&#10;y+8zZ7e5ztzntcthp3RVjmQb95FzS1PPaS6JFsrivZRX22HzPOilkSL66gS3pdJS6kQ+n/KiwPPm&#10;qyi5IvrI+ylFKFoPeR6l78iTOodcV5xrbNaZI+2VLsxny9GomnCKCM0mn5KeN7hepcC/4By5B+Qp&#10;3UPnWY1AJEucHGWP7s29V4OAMNgIdf3+RF3R3T2Qspz6oj4KXY0R1F0TOaZyDSsQKiI54DkubuZe&#10;6ryfR6mwhrJ1OD7JUefsNGvvzD6BV6SeKQ3j5z9TV/Sj/hlDfTbV6NKKGgoUF3LdekG2lc9fg2rX&#10;KNSoU1Sz1SXNiqUlvO8Y0moq/6/SD7upd1QuYi7KhQUo8adLWirN289c4NlQo6KDZt/SlHlp0ka1&#10;VrM8Q3aiFWH8LCIPVyPxirJWjRkS4kvJANXWk6OYcoHnXGnftq06bVd5r7NGr1sWecSjPUE6xR+v&#10;R/L6/87eX3VJkjVZouAfm8c7c+9D17013dVVH+SXHJkZkZEZzMzMzMzMzB7gHuDM7saqpmiMDrFn&#10;72ORVTV31VrzNl3dnz+c5RFmaqrnyJEjIltUYBtSzbQHEjwvLuUwr5ddk6IcSg12YbitCfaQIjjV&#10;WOQlaa5ITfKXqyjSl/BS+nuTPK6XOHs5xyNI9l2DG2+ibjpGm2MZst51ykrVR6Q8zixHxlmBkfxG&#10;lEPZJsfJ+5RvsX7y8U1evxyV3ALUMtStMX738S7i3ZKVtDFoU6i8hNt/ENn4VtJzDaqZTXCaNiBx&#10;fSWcloX83XLaK+fgS5b0tiP2gTZSYh/CoZWwm3dgPL4NQd8MFLwtyFfVPXwhRvNTOb5HdfA7VIa/&#10;QS37C20sRZjPw4gaHlWmo1qdQ37fzntvQSUzFeX8DN53KaK8pz38EYNPLsO+S13ctBll6xxySTlu&#10;ZyBs+wbZ/t+QjZxEyH0rhjvIk9Noy8xsRFF2cu7nvoZz52eMJldgPPgF44VvMGL9CZn3/wVjQz9g&#10;ZPg75Hv+L9QT/x1wOL/Utyh55GeffBr7HvXkT/zdfFRSv6Fq8z7x6Si8mozUiX9A5v6/oNrzC+pD&#10;v6L6+q9wTvwfyN7hZ/GfUXN/xUhiMsaGJyNs/wZj/ndA9VuMk8c/j08CSvy85Vt4d79Cve2fOI9/&#10;RnnwZ+R7Z2HUn2+cftbTo0g/P43k/f3IX1mBvg3/gvTtnbA6HmO4s4n79wzRh/sxEt+HdN9apDoP&#10;oxCj/dx1ibx8BpnUWiSfLYPfegT+0B6k30zCuLscYf9yWG/WIPV2PeyX87m3+0m/fmStVmR7qRPb&#10;j1DOUxaGPMfpa4h3nofXcx6Fj+fRcXkHvO5Lja6rtCHyJcqD7FYEr+ah68p0lHr3ojCsbsZLzQvm&#10;bGIneWIzRpxdSDdPhfNqKmrByUZzhq6lpkNqLTsX1exm8tFhWG2n4SVUmuI5cvZFjEVoZ3+agciz&#10;LSj2tyLy/CaG3lMWmVTx2xNOuIkxMSbG39P4A5zIuJST5Y//Nxwypq6L0kxk1P2Hv/9PMMy8Nd//&#10;4Lu/69GIcEspJYdA3w3u0niksUUAY74XYCLtdI0BmOY3NEoFzE1NLfKBAV1f+MP8X6lNBEAEoiq8&#10;n8+eIuC5bIqHh7kTSBMEpCwCAgIL1XEzkSDua96/4VRr1ACKEyx+hEuAqa6MQYYgIXvVOBcUfWKK&#10;aWs+Zn4E/gSPAkhKn2rUr+J9yJdKv6yXVhFcnSUIbcZwUtEIA+b/lcIuGrW7CHg2UbFfglJC1eG0&#10;PvYr1I3TSnzinAikI7ZJY1PtmRIN4FAOLoKB8drvGB+ZYsLykxZBTTQFNYEoBKd5373I5s4TBMlp&#10;8gam66aiN7I0ksobUJKjiwbLaP13gocNNOQV1TdgnApWigayCtETnOWK+40jTkWw62P8jYxM5wJy&#10;wSmo3luhSAOYoKRc3oZKdjsN6p3IFPns8CSKwX5UOOfAu0hg8Y7ASylH90ykU722hOBJKaK/E+BM&#10;QVndzfz9UMODUm25cR56NsELjbGCiYxSbTEBU3UO3WrWp5pfMQJe23mCcnYLPpfV9XQ2B0FZbjcB&#10;Lg04zrFep2HKZxX4DIu0iBOMptIEw3KwRocJZEkftbNX19XcPgI4Fd5XKuU9eGmCcP8s77fOROCp&#10;7lzeP0rQ+tCAvlx+PwLuR04pSMUNqJQIIopraEiepEF5B7b3FHaoyLDzBCSnec+7/O0L/vuKiahQ&#10;zbdyhUCyMgMjZQIVAj+T4hOeMBGIWaXJOg85V9VJUzRmi+EzWw4ZRRgRFKtuoRxtaUtdH58SjHHf&#10;cgf5+UPuvyIpb/B+x8w9s5ljJlU5S55RHUBFV8pZ6HGujiXwKzDeSGH6o1aW6k1ZpJUc16ptZNLb&#10;eEaTZhDYJ5We3QWXADNU+qLPsyLHnqMurhcMMM6bqEfuraJIOEfTLdV9b5xZqj+k1N+099hEakWj&#10;FqJylhCcqjmLTxrqjDrkHVv18AgUFf1lCvZzyEGnNMOU1Uu6vOe9VZ/sLedzGT55WI0a1GnVS/E7&#10;OQ3kJFFUUMSC0stFm0J2F79/zbUMIp7SSx115+RIa3QhqZR05y3UVEBOGznqEtEk19+HdPoVwvA2&#10;vOCecQTJSTocdxCRo+rLCwZFDyn1N+BeqsaaImEs0lhp86Y+pHiSz5QjXc5G4wgVjSRPkp2UN5R3&#10;ei7vp3p85vlag5ws2geu3zQYMCnHvB9pkFDXzdQQaamIqAEorVkNAsRXSiHynOsE1uSnKPeXMlMv&#10;LUz6JUFR2m4zvzeOFcqVmGq5yQnEeXupVlPDRw4kP3sZjn+Pc+dazMsw8oMclbaiozhv45zRC7Je&#10;rldRgK2GVx0+Qx0xJStjZq8p3xPU5dxPRbI5ir5Mf+J9ua8E83I2KVpZ3W394BJlCvlLDgY5CcWP&#10;RvcneA853/69LuDnX75LUdeIlxXFp8g/vRAwddaK5JHMZe43dYCZZzd59zVljur13Tf7a5Hn1FVU&#10;HZRzmf2UrQeN087jGQsUsUndYDtydsj5JEeU6gIOm0hVpdgqskv3CxW5l1Y9t7cmClv3CBVpJ1ni&#10;XSIvcj6ck5o9mG6jlMOOq5c/6lJ5m/9+TB5WN07VOpNzS+tX9KPO0EvOXXxC/ScnrHQU/51MKepJ&#10;+8Ezw/lZ0reks5zGepGRo3xVNLhLmVsub6Fe2EDZdARJ94l5cZQNG6nKinrVSwXtT1ovpZRyKv2i&#10;SELRVjqbvCndaOQVv0+JJtwf81IqzTOZvcEz+tbwmqVoVK5DUYPZ8DrXxu+4Bk/dluM6C93mRVCB&#10;emWktoA641dUVfutPhsj9akYHf0Zdb3EqS6n3FZt1MMolCifqeMD9wp1hbp0quHLfGRL2/kcygGe&#10;ATWRUWfT0boK5P+OYPArZPt+wGdnM8bzy6mX5iCnyO/qRoJ9yufqCoxRR42UZ1O+rzI6TzVDFXFX&#10;4H0d92YjvV4OwNx2PnMVZe5tykvaD+4jyrzjKFLGZBQtTNkqeSkZEzfn9K15uZYmfwWxj4g/uYC+&#10;+8dh9XdyDwMjC01jF+6nnNWBT/lBmqkcgZrJhKpxmzlIe+AU9+Y24p+aURpqQrT5IIaaaVPo5QZ5&#10;2XI+Gqe56u4Ot9Ou6H0Bdby2qUvUxVplBmzKr3SoSNQW5LknmeGTSHdRTwfU6dSxrlL/8+rCewbJ&#10;gWeIdV1FwT6LgrUd+fQ01IvzyLt7TbSsKeVBPld0oB2fiby7GGV/H6Id55AaaIUTfU5ZSHumtJk6&#10;eCfc6DHaD0cxyv+XIgvRde5H+M+2oB4cp+49AnXyTcTaMPzuBuIfrqDu0Z7pXY7E7X/BWOwQbZuz&#10;PDsbaW8sM5GJo+WlCIbnct5TUSx+jXr1Z1RLq8lneqG3GyOFpeSjqfyc3zvLEQ7uQ354F8rqvNp3&#10;HsmHp2HdO4CeKwtRadsE7818FIZnoMp1hMObkXUvGL1luw/MS1OVEamqSdPrPYjs/x3xs6sQdByk&#10;vFiHseIvKA5/i+Sb/8a5TsZYfBqyHd+iFP0Go96PCN7/C+rp6RjLzkX46Xf0PliGoO8wSvY6E8lX&#10;Gd7OdS5H7/5v4F77DeXmGai1TUJw/5/Qf+S/ovjuB9SH/4pi7z+jPvQNih9/g9vEc+H+iNHxr1Af&#10;/W/A2F+A/I/IvP8B1vM/o5b8GyrhVygN/4Jyz+/k/UXItW1B9N1FhD3UgzcPYODEYmROTkdy7yRE&#10;H50hT3Zw7T0YeHoK/qc9KCVPUa9epWy4C3/oIvy+vSjwM6vvAuJ352O8dy3c7vmk7SKMJGiPvKBc&#10;ebEOua4DiDzeiEzvbdrd6up+E4mOJShHV8LpPww70oxIx2MkOy7xt7Txbu+C/5S0sNbSTlpKfucZ&#10;yx3DKM+8+3oeku+5l5m9SHfPRhjj3iQuIc7f5lNXUIntQuLVLGS6tqIUnEQQWYdqYiWszsVwh48j&#10;55xDcmgjvORm2pS0j8n3/c0nMfxgHSL3l8Jp34yyfYh7dZT26RWE9gNEPkyko06MiTEx/m7GF0Na&#10;f41hLUeWDGv+1f9pnDQiAmh8Gqfcf3SPifGfdgjky9FEwOn6T2jYv6aB+SWiQ2BCESQCmwRSjc/E&#10;C3LC9XMoFVR73nC8Ne6p7/mXhr/t0LBVhI6KzBMEKW0tkzlJw/UC/14hADlpnEWef4dg4YMB/SZ1&#10;iXyVjNkEQG9o/F0nwFLHxVsGhFh6tnG+8bl6W53Q8wXsFAknAE3w+wevEqBngismOkqOF9VriiUs&#10;A3SL2X2NDm8ECUp3KRR3GgChyLhqdQH/TQNDKXYEIwKgYXjCRMCpy1eRhoiaKpg6LKU1nN9ZAkgC&#10;VgKbvH/JPE8Flm1F9hHE6k24n35qCgyrXlae4KFUUyQBgYWi4AjKHe+eMfKVOmapthLnmy1togG7&#10;hs9cjZERGn4j8wngBUD2EIwsonH3CwEODTXVp8ttQ6VGg7E2C0qVlcNMTqtKhQYswYe6+wkwqrB5&#10;pbiRxu8MgpVpXOtqqJC1UkarxQ2o1lYgCM4S4J8i0N1OUHOAIILAI/2ENDhPOqk7K41y1SAjHVWE&#10;PavU0+os1EszMFKikUbD33HPIsgeM6mwI0ptpaGsxgNq+uES+Lq8p5VQepfqjz1GPnMC1fw246RS&#10;EwM1QnDinzh3gozySv5ejSEI8Ap7CMIPcF+v8u9Z7tduk8IY+GdR5vdlAjSfoMyJdcGKxsgXXeS/&#10;JpMu51mPEaTv0tA7hzwN9mJGdYZUOHoOgd5c5MP98FNPuFcPCO45HHUCPU9aqKvhNeP0UOMGpTg7&#10;dpOJ3nF4bpQeKOeTaz9DxjTgUJST0vI+GqdnQQ7R/Fbka2tNKqhjPSNIVj06gXyCaKud1/aStwnO&#10;IwGSHGoooCY3cnLZ8S4a2y2ck7q38kzI+UHetF2CONVGUno3h8fzlTO1A7eYRgtqZiEwLF7Pcy/S&#10;9lOelUb67L+eV55TOd9cORwivbBjAw0+UddCnkvfauE+ELQl1KH0MbKKIiJv+qpfphQ44zCj7Od9&#10;VNdNzgil03rZ6/Ay6lrbwnMhJwDPtmQIz3jjuvfGCaPGHznyvzq/puxuAuOGQ08OaUWeNIYcGvxt&#10;1OdwSBuC2diwib7SM1QbSw6FFD83NcYkkxJykMkB08e9aSVtFN1EoEIaOaShTQAuh4nSC00tUzmS&#10;9G8T8SiHRprDQyLCoYgqPV8Oz5SaHCgq7gOS/Csn17/WOTN12dSIqCEjFT2pmltKQde+KI3XUTF5&#10;Of9MpDHlnJwqcnRSRoif4qk2qDafUjRVk8pNKgq4iXve4LeUcZ5y70PylxzMcv5S/zqiK3nFyE/K&#10;60YKctREQqWdFljpNoJWOeq4Bq5P6dNmrnJ6JuOUm7wH5a2vaEKlOfNe6l5tEXyHhRPkWzVhuUmZ&#10;TnnuPDGOSlNHj/dIJBSRR9nKNZkXMpLNMYfPcEy37EZttw/8faMOX5i7hkAdVNVggnxtx5WuzUFa&#10;SP/4vEaOPleRmZ4i4LjmlGqePSAdz/Hcn+B5J/iU843775MPUuRbEwGd0Jr6uT+UH0rn17kwjsKP&#10;nG87581zR7725OQXP4R8DvVT4N4mL56hXjpjIuP0vUtA6Hpf6kGSLjb1QFo19dzX1JetZv3aJ/GM&#10;TRo7/kPOo9s4w1T/LZVuN85Q6QA5QhPUJTbn6FAu+ZQBSqcsVNdTrqpDp3TkbVQKWymfN5NWcoj3&#10;UPZKNpL2pJX0gyV+1osPi7JX+sI4jN+Qfuqaqk7ics5xnkpRFR9IPyodlnujjs5h/jxpQN6l/pbj&#10;WHJI9fa84BZlCc8T9ZCTaEU63k96PyVNdlHXLKd8X2h0XqG4yehLpe6PqTt3fYaJfMlkDyLLc5wv&#10;qm4f15Dbgnp+rdFJjQ7Vx+FmzqEYHkGFnxepzypjM6k79qHoH0QhNhXRV9+gEJ+NMTn8KnxWaQOK&#10;tfmoj39HXfkLaurarUhy6pYy51OqreGZPo2MT52WV5fuvdQFp+DlzlL3vkVgP6JePAPXdB0l31I/&#10;JyU/JGeV+kyeaNS/Vbo25RfPkM2zFwy/wfDTw7Dekze4f3Iyu+RLRynieglI3tJLxFApzJmD1Dnb&#10;TSmEWPczRHrIX9ybLGVt6v1JDDy/BH/gIXXOI54/8kyKfDHYjWj7I+qaO7zfe9NYJslzroYiRpbF&#10;P8CPnkWi+xhyzknqOjWJeoAydXGJeiQaOY3EwBtT2zXjUK4k92GcNku9usJ8Zkcpj/o+ktd2olac&#10;z73YgBJ1ppO8aKLnTBRc31GMZdW5cjl14i3KxHs8R7tRD5cg934Bhm5xTf33qR9PkqYHkE/fRKT5&#10;IaKtSlt/i4p9HIn7/wD/zZ+RixyDlzqNMfLHeH0KxorfohqfgvjT6Sj0/gSUfiW/rCd/qaP3WdQK&#10;200n1fH6Tyja85DvP43Iq8OIv52Denwz0u/2IXx2Gckr2xC+2IHMB9ooLZMxGl0Iq+Nn5BLrqIOe&#10;U06dh6lLOCbn7Ca4TUvQv+8n44Dze6+hlNuPsdJUFN1JCAam4rO/lPefAfv531Ds/4r/nwanbTqy&#10;kWmmFm4u8ROybQtQSe1BNaTdkiXvplYgcfU3DO39DvbVX1D4SJstMQ3+659hX5+G+sBGjCoibuAf&#10;kYv9DbnWWXDe0a5yZpCHf8TI2F/xGd8ClV/gN/8Jqbf/BORIk+J3KDszUXRoe7hL4A3uwHDbTc6F&#10;PPL0FOKnliHz7Bji51cheoo2WYR2aNxC2HIfgxdnw+mnzeM9gztEGdfJsze4Anl7MRBsQKZpOiIP&#10;f8FIdBPyiU3UrwcRdO1B7OEazpO22Zv1iL07w+tfouKdRqF/GeyulYhHLvOM8Ey0XYHTSTvV5lnq&#10;mIViz0x4bT+hnFpuouQyhf3UB+eQ6n2AoSsLke/ZgWLuOPwhyoHOw3Daef6GTqLkH4fXug5O8ypk&#10;BrbBGSS/pTajOLAeyTeruYd3kI3fIF8d5PVPjVzyhi9yb9agnliLdDPtpeYTGCQ9nGHaz5RPRec4&#10;8tElE064iTExJsbf0/j/5YSjwaf0CvMmVt//R/eYGP85h9LVYsa4VD0UGaON2kGNPW90p2s45QQa&#10;DcDTnhvgTQCn7wXojIOO35nrogR9TQTit2n49RIARGiAvqfBfJ1G/REEzk14NJKz3lXkSlup1I8Z&#10;8K6ULlOHyIBTAorMZWTLJ2gg3jUgy1ZnOwPyNA+CYj7b1I8TaOZ8VDfLEpD9wq9J6yOyBHPl4KgB&#10;e3LCyQGgKKuKas9UNxCU7EEhOEQj/hCBsOrVXaOBT6OvzO/C8+btfTZ71rzVV/cuEHTUSuretgxK&#10;uywUdnJdSuFVZMQj07whw+vVjTJlE/gprc8lgFPdJOsFQQENvDqNzTGCipHfCSr309C/RwD2mICR&#10;dEnTqJJxT0NHdd+qpUU0JOfSyJ5DQ3qfiYormHo8v6NGo1dpQMVQtdnkcFtMQ51Ga/oufIJVRREU&#10;aPAqHVB1llS8Wx37qqpjV6dhTLCTy+4yb9aL5a2kx3ITmaGIpKx/guCCRn1mLxKcmzq9FQs7TAMG&#10;N/WKZ/4j73vROCHrVRpq+eUmSq1SWgdfUXLhBc7rsEltHS//ilK4kyCnFXHKCnV+NGlcBNWK2ipk&#10;d5OeS1Dgej3SXGlQdrQbQYpAVcW5izug5hTZxDPkXNKKe6roFdUvy4b8mz1AQ3MTAeJWrofGKdeT&#10;cJ4TLLUQkD7jHgqoX+He0oDktfk8QQmBYDm3lMBuFsHlLP7uAOlP4O3f4m+eGsAtR6EbqH4dQa3q&#10;bRGkCejaDoESwZKpaahaW8mG48MhKFbzAV/PTnQRdDzk3DeT3ktIyz3c23uw4zRybYIgOVAI7E0E&#10;E/nUOFQCRe7dIdh7YCJS3eAmHIJjh3NSmrhHo9tTVA7Pqqs6ajxTam6iednxDvKQ6mGdQo40VHSI&#10;S8CaKx8lrUTT95yTnBRyzsgxEud5auO9XvB3zwn+njSekbuEdHDPgMxEqoNrfcPncx4EoIoeisV7&#10;EUsMIZbqQ9zuQEKRgASoitRxUk08A9zTQF2BHxI0cG48/2mlQLpKIW1B3KKuSPUaPpdzsOBdJg0/&#10;YVhpkEmeWeO8UiqqzracRRwRB8lhjwB62DidPDWZyB3j3O8TVMr50IeUnExyNjmvKQdekTavjePS&#10;OBTUXdS/y+9fcf1ysjV0WYwjKhlHmuhlg+luqsi2pFJwe7he3pvrkxNP0XhyEEbjw43fGLn3JeKW&#10;/1cKqRx5isTV2kLVOfLVHVM1bE7yHuQJpQ7HeW9LqaAtpImiKXkmuIdxRebxbHh2G+Ujec8liHf5&#10;G54zRT+m9ZlJc3/C695xDXK6Sdcqko1rkSwnDRVppXICimJT1KacnUnyRqPTta71eS3lo5w5HC6H&#10;QznV6AQrJ6Ii+T4Zp4WaePjce6Wby4mfVk06m/yue5lIsyiiho6S/dw7OXzMv3uN00wOLD9zj7JT&#10;tavUBOMxaUPwbDXxnu85uG51FxW9KRPU4TrH86Pag0rxlBNbHYnFo+pwmqZcVHSXp5RK3k8phjqr&#10;6gqcVEo2eTX0n5jv5OxUzUSlMsuZJb0gp63W5XJuPmW1HFyKDk4nP/J39xFQZkkGKwpZUWaOQ37m&#10;GZfDXU0q0qSnzmuC+ixm0lxJSzkbqXvEd6qBZmuvrG6zx3I4N/SlsgV6jBPVDx5SBhH4FrZQJlBW&#10;qm5aVE2EPvHcnjLp4rn8Pu7HB9Lwg3nZUMicNfJGEZnG1lJULO8rR6qpTacznLlmHHU215aUE4b8&#10;KR6NJOU87kXA9eRDvUi4TP5pMnutruVprku10hzvEvfoMWl3lzzGtVqt5EXqK85lpDYboyNzTcOK&#10;kP8vUA8odbRO/VUuqkSAosxUy+wcitTnFUW/lVdQP26Bnz/L+902jtPSyHx+Rt1Xn4mRkenUpztN&#10;GmkxfwSVwkpUM79ipPQVRorUjf5KjBWW8rrfUR//kc+fjkJuP+fH60ubeI95lG1qVrET1fxW6oET&#10;nNsuBPmTiFHP6QzmuF5FPCv6NcHzNZxMYjiVMKnJ6jycdV+R/s+N0zaWaKRJy56wFNFOukab76H3&#10;5lH4nY+Qo+y1ORRZqfRmvVwIVSKhLL2zjfQ9hWjndcrVRrq3b71CGL8Ap5Xy9NMVJHpOUB5cNzI0&#10;HW9FsusmsmnqJNJYc9E8Mu5ZpHovwOu9hVzyAu2GB9QJz6gDbiKj2niZVSg6B5EepL2RPGr0nZo9&#10;KcKsXJ2OXLADie6bSHY/QrKfdAq2YYR6MWttQ3xoC7I8P8OmBthzFNMnUcptoD1G28h+Ajd2Hl58&#10;Maq5FcjFzqDj6RH4g1f4zDPcl91Itu5Csplyjbad3XUDdifvl+Be0/ZwnYvGzhotrUB57EeMlGfC&#10;bZ6D4fvTMJ6fxb2ay/3RS0naFeSDWnUmxmo/895zUUrvhP12JZIPfkElOh+VYAvs9r1IPjuP+NMT&#10;6L3Cdb39Gp/d71Ho/wsyQ6tIR9VrfIAK+WesugSjGZ6jt9MxcPQbpK9tRjDIM0Y7s1KegYr1LfJD&#10;01HP0laKLYH9dCaKHVOAcB6cnmXIdO3GZ3sBSoM/IT+wjbS/jEJ8NUZyv6MS+xXWhb/CPzMJ+btT&#10;UWqdyt/NQa73F7hti1CIbeNvvkN5+B9RHfgWwbvJCFp/wag/GaPlr4HRb/B5/E8Yq/wNpcQPyHT+&#10;wHv+hM/ZH1G2/4pSZDLG7IUI+jaQnvfg9lEO3z+FoePL4T8+hNyDbWjZPhneu1sIkxE4vW/Qc20p&#10;8h/WoaxIZJt2cddmzmMB93oj7enjSLceRfreNoTdB1AItxmbzE/Thnm3Etmu5XAjexBvWoWytQsl&#10;0q/s0w7uXIhqagevpxwY3o14zy7UXNq7Q7S7Orej6O1CntScqwAA//RJREFUXo1A7FuUnzcpz2mf&#10;ph4h+uwoUo+Wom7v5J7sRzZyCLHnS5Fu34cS5VY+uROxN+tQGzhIOq9DYWgPRtMbkXizEE4L+VNy&#10;fuAkht+cQoZ2lD/cj8izIwjfbEfsxWFEmrYi7NuGgnsIAe0Sx3uAgeZNKPfMmnDCTYyJMTH+jsa/&#10;OtYENr781WfGCEzSoJNRrjfCAiT/7ncT43+CkTLREepMKuBn6smodpLAFEfURJoJFGvwM5OaQdAr&#10;R5wxWgleCe7N7wTEaKQJ/Kq2idL1BAAMr0RpuBIUhZlTyBZO0vhX8eoPNN6uoJBVHYpbNJjv0vhv&#10;plFK4zijdBYapFS8emNtipvTEDEpRibdSIXmNaJmTorIUDSSOgZGFXHDZ6r2Tyl/AOVA9dZazHqU&#10;DlOpqKX/MoTZHVANNL1BVtdGU1ycAC9XPEDQcIxGorqpKj3xAH+zBpXRn4zjrKL267k9yJT28Hf7&#10;+JvbBIkXUKhu4VpO8FkfDBhWYXSPoDmtToGm6DIBldJ1sjuhbpJ11XZTugifqbfxgU/jRqAkuw0l&#10;grEigUyF14yo7hyBTcY/SSN2Lyq1RiOHXH6vcVLVKkvMKJeXEnjsQejeobHEe+WOEqQcInggXZUS&#10;612GijoL0KiWTz5D48i/iHxlE4oVrkmpq+F5U8S6mDnAZx3jPhIUq/ByeSPnvol8cppDNdpOce2b&#10;uYbZ5m17uUQDurIYpXAvAck17udFzn8DP6OBV17MexyC0k4FrMVviiCxCQzlAMzlaGiVaExmj3IP&#10;HpCeDzm3fVy7OqetN9Fojv2URud9zk1RRSfIG4rWu4vQucQ92m3An+fcIHBUncEXpP0rgk2l4rV/&#10;Ae7PuRZ1jj3B5yglhgCiQPoW19D45DqdOwTJzeQxAWfxE3lL0Y2KstF9yE+qXxVN2IjyzDTS3cST&#10;jW6ivnWPa1b03ymeo8tc13HUyssIYGms0xD2PEXuyLFxwzhtTa0pl4a3J+ca98vn3/A6/825pz7B&#10;EZgncFeauBzHimKSnDUdiXXuTFRYCqr/5aVfkLce8L43SeNnXH8TMibKZgvUGMIytcpSnHeE89c5&#10;5VlR1BMBVkYpt8FlE7GnaDg1S1Dkh55runqm+RlpKRrK8efxfJquf+lH/D/BmynK/45reW4i71So&#10;X9GRimoS8I0lCHBjSh3/oi8oKxTpKECdV/3CWCs/dxGhzJFzyHQJlDM+0cM1t1CG8PmKoMpeIMgm&#10;75FGrv2S9GmFrbRGzlfpho0IMO2bHGRps94UZYMagLg+acA9MinsX2RHPBmDat2ZKETrI9f4ifuv&#10;jq+UbXqhxCFwHuUeN+qZ6UWD9J9qAkpuUtal1KjgNflK677LvXvOe5DHk6QR16gmLaKP9lIOWkXq&#10;Kv3MSqu5whuoU6nrviIPkLaSE6oBqDRJq4P34Ny4B+JJOYMU+aSIwsYa5ACU7pX8VZrnEPezg3Lm&#10;Ne/7jvyqJkmqoxenLGw4GE3ZAcltOW7VDU817eT8414nFIGWovyhzMhkyQvBY0MTkx5LHnA83tP+&#10;yHsoUlldTJPcL+qGJOlBOsZVDy9BfqUc89UpNXhK/mgxzh7JW18OXuoWy3ljzpdS+xThGOFeiM9C&#10;V/xwhr+T85f8IJ43kdmi6zXSsHEGk5TfKQ7LIm+SF6VDdF58/ykU6ehZ6sja11gr6aJIXaWwunJm&#10;aD1RNUT4BNU1VB1J45xX9BFBvV6S2Km35kWFnGXaH0Vym/1IdXOesm+UXho3+29oSlkQjw1StjfD&#10;DVSz8Rl5R3UI5fiSM1N1T1v4HJ4RnkOP8le1KTMZyqDibspq8r8jJ4zo30L5fIFyfzsC6iKLutGK&#10;d/Kz28axrjMjx57OrurdyYGu9cs5l1LqunHwDvM8qJmRIh95LiSfFDXKfc6ZqPNLvKabn8lxyvNh&#10;P6N8PUEddIlzOmucRNK1cjJHYp6ZQ6mwC2Mjs8xLKz99g/L2GkqlHahSh1TlmAtPG9kZ8Ldq+FOu&#10;LYEaNpRK6yjPTjX0h0+dkjtkIs9VrH+8zt+W1vCZx5ClzFdH02p5AUZGJ2O0+iMyke9Ric1ANfsr&#10;Rus/UdctpLw/Q7mjKO5NvG4K77+Cum+3uYea9qimZLm6js9Rk4In1DfqGq2i/09IH8kFnVmee+6j&#10;otbTPKvmTCndlHKjUQdREbaUC5F041raG2qqk+6iXlRq46BqHvJafq6GCfnyQT77onm5Fuu+BWfw&#10;qom2E/1U+y6bvg+r6xZSvZRjvW+R+HiGsoBng7zsRxU5fZPng/w1/BZu7KapQ5rueYxk+xWog7ux&#10;F7wTKNl7UEweo57aS3l2BbYixHlW8rljpNE6jBS4P4UFpm5ssvcToh3XUM2vwWhtOorhanjDJ5FL&#10;nUZ84CySfa+QbL2JfHIvaqUN8JKbYPVw76NHkbeWYjRPfZu+i/bXZxAOX0CVeqycXg27j3ZERxNi&#10;t/Zj8C51vbsB6obtD+5FJkabp289nI6fgPJUVAYnI/VsForRPRihDqyIp637CIZumxdf42PfIe9P&#10;Qs5ajczrzRg+uwDFT2sxnl+ESmYZkh27YL++iPiphUhd+g71oTnIRX9GLT0dJf8Y7ZnbPCcbUK2s&#10;QyVchVp0JoInczB0m7bH4GPzIrFenoWq+zVK8e8xGixEqXcNhu//jqD1N8Cfi1zvKmQjqqG3FMlX&#10;MxB8XIrs8CIEkZkYza1BbXgJItd+QfLyCmTvrYL/5jcT3Re2/4Da4GaUBpfz+n9GJfUtxhNTkHn/&#10;F5T7f8JYlvMs/gkY1fgLxmp/wkjuB9LiexQTf8Z48XvUnT+h1P3/xkhqFgr2fmSSd2C330bq7Q3Y&#10;T/bBurMWuWd7ET3wFYZOz0Whh3r3wy30XpkL59VMlIc3wG/l+Xo3GcW+n7kX6xCm9lLP70IhsQf5&#10;9rUoWVyfvx4F/zBKMdq2H2di3JrLz9fBj1xAJvUYVes6nJZ1iH+irUC7K9F7Acn+PShTLnqdBxB/&#10;uxC17BbUAvLQwEE4sccIC5fJ+9Rp3U2I3FsP7z33zN9GG4JnfZBn7v1elGOnUHLPwGpdgXTnYeT6&#10;j8JSM4zIYu7lWgw/3QSffF6l3Ih92IF0L+U8z1X6wwP0P6TN2noFqRvrMHR9F9f5EDnVOC7uII8v&#10;wlhhNlCdPeGEmxgTY2L8HQ0BKPPv/7sTzjKgqlGcnwBxwgn3P+GQkd5LoKA0u+c0RuWEE4jhdxwC&#10;XDJIG0441fRpgE9T0FxRIIqEkENCADgaMyBAhavTBOUm/cxEDHj8d5rP6SHYv2vS9bzsOQIkpQYS&#10;AIT3kSBATRG8ZsLzUPFhtd9XKmnA+yiKJ0GjVo1A5HxQqpOiVpRiY5xwijbgHFU0WQXHo5yPnGAC&#10;BgUa/6FP41hvoHkfvbGtVBfQiKfxUNyKkulEuhe5ylZj9CpKIpM/ZlJsqsXlqBsH2GLkC6sIFPj/&#10;8tKGsyVzgUCKBkduL0qZgzRIdyPkvZz0I66DwF20okEequkAwWng30KehqNq2YT+UZQL22kEqyjy&#10;MQPYPdLCpPPkDhMsEaDx+SrSXVCtGwIPRRYUS6sbTq3abBTL6wme1AFuL4qF1SiXFqNEg7eQ32EA&#10;lReoM+gB3uMogpBGvX+cxuESjNAAro1N4ed7SIuTKOcP8Rm8D68XrZRqJCebo0YGBG0qfi7jv1zk&#10;M8qrCRw5f3Wmy+ylEUzgVP3d1AeqEJBlCNjU9TMk6MoUDpOOBEZq8MA1KwIj5DPk/FFkipN+wXUe&#10;5Rr2EAgrou0ycsEFzvU0f0fQUdhG2l2DImc85xHUvKHR7EKdZQngSJ8gv4vX7eQeqNPrDvhZgi6B&#10;L6WN8v6+oluU+kyQliWdcpmTJg1Vzr1yYTnHSu4bDd4s98B9RHDfQvDdSNt1+e/AodEZck5ymMkZ&#10;xHsqFU9Ro3LyKYpETTiC9D2Cg9OGpp4cpYVNqFWXEiDRwFZaq/2S+/+A66TRq+6RvH9K0TJyqvFc&#10;qYNio74ZQZ/5XFFOqnMoMCiHX4T832/AX5w8b8X7yacfCX6fIJCTR1Fu3hMC9efIEiRXC6qZdZxg&#10;5RIc0cB9bBwhORraRf8CabWXdD/K65/x2XIsyLEjxwjPNAFiymrnmp+ZGiw58rqacchpqLRARXIo&#10;JbJRA1Q6YJDXKxVPjSSUStUHO2qbrowmddQ4xob4nEZNM6XsFni+TOShxd84pIX7GrYivfh7L0mA&#10;nOiAHPSKZgsJNv2M6lg1mmOkYq6RJY3UcjlE5FCQ3hni5wTOck5xXgLTikZV6rN4TY5F2xow8iFt&#10;qYZXm5FHJqJL95Cc4/0SRvbpHl9qYJpnSd9FeA/SnWuXrAx81fG7Z5xkcnboeWrgokYUvpoWqAh8&#10;mnQnXzUaGGjonD8iDzzlUGSVOm6qwQPlaSpO8G4hEiW9Ul3cmxb+Xl0VW/k590ZrjFKORtUJlTzD&#10;ZypiTY63tPeGa+G+RROcg5pj6CWKHG9yOpCX7C7ygmq8kb+Tit5sRTLdhoTTZKKU1LQlyJ9D2lfE&#10;0ACfNUz6d5BvP5DPusx9TWop9YVSpI2zhzyo5hZe8ARu9g7l/dMvcxiEm+wiv72DIjctt4m8K4es&#10;ZDX3hfwsHlZar+oMhjyvcl5F+Zuo3WGuz3h3UXRuEVgqcrHPOPtsPY9zccknXvCIa35qeEcyXzwr&#10;3WOcgYreJN3UqEHdPRVhLaduKtbFs6LmLYpQvMRnEvhSFjnkN4+6x1Eap8Mz7b7g79+STz4YR4rR&#10;cybqTGe0QVPTEdmkYaupgZyU1J08Z9JTSg91Pd3nAXn6Pv/yXCqyTM9SzUhFSZI3VGtSUck2eUTp&#10;0E6yAyrPUCocJ92fGV53Ep2U0ZS1csIlP3Ieivhs5topg6x3sBQNKSeS4f+Gg6nRCCLCuckpSnml&#10;6OqMnGB60cD5kOeNw9mjbKOMUCp42pbuf2FknnhLZyHGe8jxV61RZ4wSQBd2k06KQHpIPbAR9ZGf&#10;TUR1xvA195FyQrW+ampcVNnIz26QH96T1lepJ7egXF3G7xZiVGUYqtNRrS5BtryJNKC+p07R5/XR&#10;SRyzoA7dYfRb1LI/mihwP7aZe3ed+m+bSX+tchQqK8knVyhDbpt0yWp1HXXUJuoy6sMsdWhwzjhn&#10;5WjWWfiju7I63Eom2opSp8yVvGhEtcq2bThYJY9VB1bp3Un3A+/TBHvgLtrvHUe06R6yiuIvUL+W&#10;D3JPabd0tSHZ/sJ0+PYdnUVFC0e5/+Sr2A1EumgPJWmfDHcj0UZZOnyZ8uM55fZNDLXfR1Lpqpmr&#10;iPbdwVDHK8rpJq5rN++3Cpn0fthDJ5CzjqCmUgakdZJ8nwupW3zaE/lVpNdK5O3jGO66g9jwU+q6&#10;C7QTlqBaWoKCdwRuhDRK3IPXcwfW+4fIRWhr+OpsvRZu/BBS3WdRSO1FJViMenEnUkNP0P3iHCr9&#10;+zCSXEfdtgWF/iMYvroLQ7e3o5Q4hvHKeowHMxG8XsZ70o7xdlBfrMdofi7CoaWw2lej6s4FauSd&#10;YCPi/dv5zHnkmZ84319RcuYi37sC/suNSD+jrmq7xvXsRiVPfhtahMTZqYifnIzxweXIW7/B7ZqC&#10;qqe6qsdMB+NqbQ1GM+SzltlIPPgd3sddCIevcQ0nMV5S7bhvUEl/jc+ZOQg6liF6dz7KrYtQjc5A&#10;uk+RX2vwOb0YYedspF7tQ/zTGpQD2lfJTfA7FsF6tBDBrc3wb68zTQXqn35AcO9fkH47B077dIzZ&#10;v+KzNwWlgXn8/nvk1KXV+hv36V8wVv0eGPkW48WvMJYnHztfo27/gM9l8r77C0rD3yAT/RGhvRS5&#10;5BlEPpxBrv8sci9XI3plNkottCMeLUP8FNfwfClSz5dz/jMQvuA947+g7s1ArncBUm2UIYkb8IZP&#10;wOp7DM9q5dpoe7XMRy2+kGeTNph1DXbzYmR6ZpOumzH8iGsdoDyO0R7uPgareQMK1nGet7387WHy&#10;3WvyySPE3tCmSm1GiTIp7NmH2MfNtG/4LNo8LnVc9M05WM/mIhclD7pXjJ2T6DiEocebURvci7Br&#10;OeKvV5u6hv4wbbzeReS7ech92o3+xzw7qgOslOuPtM+H3iIY/ITo7U3wmk8h8foU+k9+j2zXRhSV&#10;Ck07MrQuI91OHovuM3bihBNuYkyMifH3MwS2zL//zQlnUgH1Jl7pDqleqNj6v30/Mf7nGNpX1Q3q&#10;QEijXEDERInQCP83J5z2VCBMe660GtVZUhqqIk++OGLJHwakJHpp4BJ0EGAmCAIECPRbRcrJwE0R&#10;XKtbqrrfWWmlFd6mYqeSdy8YQz7I3CZAoBEbJ2ikAR8Et5DN3EQQ3iBouE6wT2BEAGecf7xnSo4L&#10;A0Ia4Ej14GyC7Ea6LAFMqKiO87wnASHBeNakPa5GWTXZsttQztD48G4TpBLs08DN8Hon+Y4G8Wlj&#10;xNbKM2kUElQUaIhW5xswUi2tJZ1o8AQqkrzT3KdaVPv/PQTnBB4EW6oHJNoYutJgyBf3IVPYiXzm&#10;EDIEl0rNKBTXQm38CzQwlMIo52Ame5TXHON99yJb2mzqeqlzmeoElUuroS6jlfw61Gk8qwFBIw3o&#10;BOenFCB1Ov2N9KRBG1Ox+ucED5cI4I7zGVxrfj0q5bkET5NNOlCRa8rqOVmuOyCYcU7zfurGdoPA&#10;gfvk3zFpoCV1XVWqZ45AKNxLGqmmzyYa60s5aOyVZ3AsJMjbDZu/Vb20nCKW+Fw3uGqAWaiUQ9LY&#10;N6mWSjW7xWed5zr3kZaKYHlK8ETjUd3gVPPHNFG4SICjtEsCWkXS8L6KXMmGaoN/GPngAP99mPPl&#10;Hss5RuBiO3dNNI3H36jenFJCFR1XIr1UsDuf2YVClmCNhr7SfAu59TT8TxF8PibAb3TWVXqgJSAv&#10;sKqUVILYtP2C370hz74gKOO1inhSjS6lGbvNUK2lAtdTJq1UPylX2M7Pb/EMdHIO3AtbDQlajIMi&#10;GWk4eRrONUV/KSXyCxBUtI2aFqRbEbe6+b2iTcXjwwR2beY+rvua4LqJZ0H1wRT5+ZHA7AWBvbqt&#10;bkSppBp+d5GOf+CaXvMsXkNIvlKdPqX+OgTirn+Fv1GB+mekz1OowL6JFHTlPCDA98kDwTVYNLhN&#10;3SsCynhSwJxzVRRWPA3VHJPDXQXrBWqVfq5oIzVGsNIvjTMl5bzmUOruW+7zO+OMUhpemDliIp2i&#10;XKPkj6X6TBHVw7MoI5TG+wQ+ZYFx4qRUe+tLGjpliYlC5DxEO9FQLwX0nSKPTNF6RbYpmkmRvZIb&#10;Kpaf7Df3jceopxTJZqLhFP2i6CbSOErZJMdh1DXyRLXdEop+4p67adXVe0T5pBp8z0nzV3xOO1KS&#10;h7w+ZqKKOHfyjx+cMY6FXHkreaCRBhxSTihKUEXSLQF/AnQ1aTDRfqJnjPeQg0CgPa3or5ecv4q1&#10;d5PWlJ8mRbchY43TR1E85DlF/KoWa8PxIrrEMJxIISIdzGeYGoUE654iyihLFY1nkx8lIy3uiZyI&#10;Sv1U9LEcR6qxp063cgoqVTZpU35TpzccUHqp8YHn6yFp+ghOKOepolpb+bte4+BSyrY69Er+q3ts&#10;3OpDLNnYs4Z+kANvkNc8p6wl4MydQuDcg534ZORk2lOKNs855YHS44zT1aQAPievknZppXsqxV9/&#10;lcrKPYhzX6W/5JzleVBaphonyPlpUln5meouqnaSutFK7gZproH3EI/ZnjqcKgJOekPRgaopquYa&#10;tGVEV9EyJke4zblrcC3cAzW8UL03IydSn8irF3nGzvO+as7ygWepCT71QDrZwbV9QpKf6Vo1+lG6&#10;ZyZPcJw9xrnwbJBf5eyTjDGNf0p7yfdXjPPQSX7gnM9Rf+wlX9wjjTlHygFFNCrK0TTUMA4myYhG&#10;uQh1zo1S/6ipgul6bD1Etrif+mQ/dRbPA+djxXvIFy+4/5d4/9MmVdhRnUPyfUwvzshzKfJBJncU&#10;tfHfUa0uNS8/VCdP6Z2VykqoQ2qNulDOLk/dvssbeN1M01QhE1wmTwxwrh+5pl2mLpxSV0fGJ2Gs&#10;/rsp51AsbuW5uk3dfwXVynqMjn+PsdFJKNXn8V5L8LkyF59VzN+dD6dzDezu+RivLEC1Ns1E1Kk5&#10;kKfoaO5hoaKSFntM+QU1OfLDs5Q11MO0R3TGjAOZ9NH+uv4js2epGGUK6fbHCz1TVkM0VbR93EEi&#10;4vLcdHK/7nOvP/IsRJHmmtzOO/B7V6EYbOdzyEPDbYh+Ij8NdvF5PEPkNU/NGxS9T3r65OVE7xUk&#10;+9u5b2mko+Sdj/uR6dzE+z+jnBlEQDlTSpxG2M9z1Uk52nMSeW8DcsEuI6OT5KuwRFvAOwqrj/ZM&#10;5Axq2Y20A7abF3T5cDVSw7fIX5THlOGKXhyp/Y4idfZwz0W48Zvwh88g3nwaqU+Kir9CfbAP1ZB8&#10;MXQGdusxFJwDKNSkP3Yj03cdAw92w/mwCrnEcpRiq9F/ax4Sjy+a0geBfxGfa9Spg7+i//yfUOhc&#10;TzosQC0/A5+Ls5CNLULJWc1rZmCUPFHyF2MkswYj5Xm0o5ZiJLcC6effYPjGryj1HUey5xbn+BqZ&#10;2FZUE9OQffM3DJ/8B5S6yE+pWSir62h+DvecPFZaB5QXo2Sth/N+GYbvz0W2bR/neYa0VgrzVIx6&#10;X/P5f8K4Pwvem3kYvDwLhdZ5yHT8jEL/XFSCDShH56HYMQ/W202IvCYt3B2o2nOQ/zgXhaYV8O+s&#10;RfwKefn1j6i8+Q7Ry/8F9Y4ZqMfmYiw7DSOpH5F89g/ItH2FSu93GB0kryamALWfgdGvyKdfUR//&#10;ghH/N+TUACL7M8ZSP6Me+Rty7f8dmTe/odB2FkOv78Dre4fo89OIXVuP4MVxZF+eh31oAQY2/BNi&#10;pyaj2L0TVYf77a7iWNnoiNqh35Hv+lS39QXlYg/5iXKnbweCrqko2HNR5po8NXt4THuvfwdir/cg&#10;+Ya07m5Bous23Mg+VHzakqnNcAcuGH5PR1oRadqJXN9+VDKXoUY1qfYtcPu28Cxf59nphtP9EdGn&#10;m1GUY80lDzmPEe+8DLd/N/we2qo6r8/nIWijLdu/h3TZilJyKwqJXeh7ug52xzkUeG4D8nmq9TYK&#10;0TYMvziMoeezgfhGDN/+CcH7TSjS7tOLlgz/Jj9tphxYh6I6ilNuTjjhJsbEmBh/P+PfO+H++Lcc&#10;IQKTBDSmQL+6ZRpny7/73cT4Tz64lzQcBexCRRak1FnwDyec9legW3sqIBWnUTlIUNFNYCZDlQar&#10;HHY0YmXkJmjUOg6BWHifIKbLRKwpLUz3iBlgSIBH49eAWr2JJkBSMW69CW9EpB0k+LhHACBgrhRn&#10;gghFjdBAVZF9RXBYAmSZ+0iHDwnuCchUzFsgmvNQ1z0BFEeOFAIwj2Anm70GJ/Wa1/UShB0jSFjA&#10;59B4tu/TcD2LrNJvEgT5cnA4qv2mtBalNqqezRJeuxmF4CAq2V0msqlcXoB8dg9UCFr1g7LFXQQE&#10;NFTlcLLvNQAWn6n6cKbmFoFdtniYIO2UibJTumVWXfhy6na6AYr2yijyLX/ERGOFKjSevsxn7Cag&#10;2ITQJwBTJFxtIYEMjUPj9OMz8wT5Ie+ROchraYAWthDILOV1i7iGkwbAyeGlJgzF/CFeT4M52EPw&#10;tBj1se9Q571KBFWKxPCU5kOAqnTQXG4/wYuifC6RDqoZ0qjtU1DR6zznlzvIa3bwfqtRzS/CSGVG&#10;Azjl1xH4XicAJg1NTbxDxvmlKDIDtmjIyQGhxhVqelBSd9ksDUTrMflBqUOnuZYTpCGfHRznuIRU&#10;8hP5iSDZFVBWqieBCdeqGkKhcVRuIaC/wWc+It3umsgwdb+1s/fgZm4RoDVB0UcZ1TBSxGFhPeey&#10;jnSaR6A4GeUSDcjMceN8kmNChfaVKiijzzUdAl+RH1V3ioBOTj5TPH6A/BYxzl9rWNESFudJoJY7&#10;glp9Dukx3wD9uNVp6g/JkeMS+OnMRHWudKZ0Jgzo46D8VHdK48A2jgqNhHHUGGeIKcD+Br6c0blz&#10;3JdbpMljWA7Bm/0WMQL7uNIIw4vkz5UohAROlrqcPkOQv0LeOkceug7fIY1IS9MgguBVxcQVfWlz&#10;3SZdXE4nEy0kQ/4j/FQTzxznEEub9SrlVQ6NRldIpfc+Jl3I/1nSRo4UGsWJVCvvI2DLtRhAy7UQ&#10;zFpxl3RKcj+eIVdU/USlvCk6RVFnijyRfJAT5S3c8B558S7P9tsvcyJ9JGf4vYm0JRBW/S1FPqnT&#10;pO2oTpkcKD2k8QD5Syl56uz5imD7jpmziuQ3nJ6SZw05ZhotRF3ECbTNnsgZxz1LyQkZ3jHOO0VR&#10;KdpIdb2UPmmaHshxZqLleB/JzWQ7+V7dcBuddFUL0lfkkylsP0j6cb5cRyOFNY4o5x9NphBJ2Ygo&#10;lTPBa3gmPEtRb3IGkS5GLjv8Tmm1cn4NcH1cJ/dcqaYqHi/ngXEgGFkdIW+puYIcb5SvWgP3X/JR&#10;4F3pnXohkZJTR3yQaTS6UekBpQzLCZqweg3/KzJPnVedYQKtiKL+OuAGz7kn93jOXhh+VE07RTtq&#10;3pLhNuelqDQ5EI1zSFHAejmniGVF0CV6yK9yLt7ns8+YKOKQMsBLvaUcfkE6P+T5fgw1DTERZSFB&#10;IvnAlnxPcl/j/SYaUI17kmnSR5Fe3EPTnZJ6S85dE2XG8+47Lwz9Pe8xbNJBzi/baqK8bkR0Bt5N&#10;ruM5703wKkct+TlNuWSexXuZFF5FRP1BW+OAJK3l6Et2mH1QGq+iNm3zsolz5t7phYWijdXIwfGf&#10;ka4fuffqAKu6itJnSllXuQHpvqvkE8q43AnzmRw1ikZ1SA+lZZYKlIu2Gulwv6zXPMPHkCkcIO2V&#10;tt2wrzQn6Rc534zjiLwYMc5l3ov7rRcwSpOW4ziXPY98cQ/XqRcTg401UDdkivspQ48ioN4zjXso&#10;PxvZDXI2xuE6Tygvt1NWUg8W1OjnCmn70NRxVRH8uolIm8NrNlFXbDXX1cd+pp6aT91zkzzSjtC9&#10;iVppFUZHfsbIyCReI71DPVQkgOf1YXAYSlsdGZuC2uivlM3zef0y1CqzUR6ZQd21H8mPu5B4Mwuo&#10;TEMt+zOqmQWoUH6FKfKyq5qyO5CtbOQeq+vwIYSFw5zrY65DZQXS5EV1i42SHpQv5HlD85iiJiWH&#10;dX50PiVjSEtTeoOyIkq5Tl53fNpE5CM5qBNRj+eoh/bNLeTLu5FJbsbQs52c2y1YQ2q+IYcz94D3&#10;VukLRR+neP6S1GPxnlvIDFEedX7AUBvla/Q5MvHTSA2chD94B+meM7D6dmOg5SKSXc9QcC/TVllP&#10;mX+YPEoeSzxFxjmAvHOa9sNZ6rNdtFGWwI0pkop7mzjDNXXw2vemrlxeXSyzCxEmj8OPvEZ68CLS&#10;fdQdwx3waOtk04eQ8RYj52xHvJX6VE4588JvAwrpjUi2HELi6TaUB9ahEqxDqX813PYLsLk+pYpn&#10;csep/1cj070c+ffLkOPci+EG7vNU7tkK6vKlqJfnoJSbSVthGirVZfDza0zk3Vh2NUYTS+B9WorY&#10;p6PUNZe4d9RRyVsoDWxB4eOPyH+cjHz7ClTi82F3/QVV5zfUqwsxQn77nJ+FoPNnuK1zkHyzG9EX&#10;JxF0HcDn7CqTClvw/oyS/zXqqemwH8+GfXMeqp9movj+Fz7zV4y6a/iMmUi+nIKwbz/cgUuoZ3bD&#10;G5yDTP9M1AZnwb4/F8Nnf0XlxTTkXn2HoYv/hJGeFUBuFcYyUzAenwr/3Tco9P6Cuj8No/ZPqCX/&#10;jPH619y3v5F/vwZoY9RtzrPnG4yl5yLs/Q6F+A+o9f6I+L0/wX6/Hk7PE/jtj5G8Qz4/vQbxowvg&#10;3tyFzP2dcM5OgvdyJiruaeru06j661G1VyDVRrun8yGSn5qQ6H1JmfeWvK2XFI9Ro01YjU+H3zcT&#10;uegZRFpuINlE+655BWoD6zHwfAOsDvJi/BqK1hZUEusRdB9Eovs89csHyqAnsJu3wP50HQXK9Vxw&#10;F078EezIWp67PQgoY9XNPvaatloz7dHIKgTxM3A7zyDVeol7+QLZwe2wn/0G68E82K/XIxPhufR2&#10;oequg/N+NXof7UEhRh5PUQf1bELBOoxcbDciL35Fcfgc0o93ov/CWvi0+VOpHvNCI9V7HMlmOeXI&#10;w3rR4z2YcMJNjIkxMf6Oxv+XE04AS58J1PzhhFM6jcCK0gL/3e8mxn/ywX0l8FBkQUiDPU1D3DjM&#10;lJL1Jc0lqpo//+qEU7QJ95n/jxmjP0KjUyA3SRBGI9dEVaj2kmpXNYzSPwCwnLQy9N3EJxrJD5AO&#10;bvC5LwhITsAPTxuQ6Zu6VnehOimK3FC0mU0wYBx/BK9xAvpExCYAI9hPCRCpUySNTF8RPE+hIuI+&#10;7+0Q8AdKCQtUR+cjwcxb43yrFNfTaLlAcPkSQeYaLIIKAUc1j3B5L6W1NNrmz6aRu4pAZSdyuZ2o&#10;lZditLKQYGQTMgQu5cwhgpvdCMs7CWiPkCYEiKSJIizy4XHjcHPDy8gSELiZm5xrG4HmK+N0k/Ot&#10;UNpu3kQXuG4VjVbn19DUOTvK7zagVF5DYLOPxuwRApOVBC8zjUMsJ5BW2gqlkaZV+DlPYyhznODv&#10;Foo5gZulKJY38z6nkPNUW04RcstQFrhR2mh1Ote2mMBpC+mjaDMaZIpAC2kIKTWU81bNomxhN+fJ&#10;9bmXEKQf8fNTfD4NchnSwT7SZB+KnNdo/XeMluYi5xNUhheRK2/n3AmIAjUnuN1wNpZpUOWPcH8a&#10;BdmVTiIHXyZLY0xd5fj/wLtg5ixHbC44TVo9hQqpp7h/Hu9VzB4leNtLgKG5niZYUC278zTG7hie&#10;U5HmtCJ1DG/d4XOVpnuKcyIgIV1KhVXmmXlFENKYrxbXEixwnuEZ8lAT4ikCcBU8J98m1VXSdJZU&#10;cxACaTnpCL4aTo8UYjwPakygWmGKjitlyTPldYam6rQYJ3hLxAdo0LZyvY0II4E6NR34IyJU3RLl&#10;kFa0hGqbqQaciSLTUP0o1Qb0lQ58EaYWFK9JkEfjqQ4keI0id1yCu8C5j7KiHqpLTLSMnyXfqQC+&#10;JyfSA8PnSq/2Um94n9s8HxcIvs4j9C9yn6/ys7sE5zw/Vgccnh9Pzic5QhTRY38yjgk1jVA0j3GI&#10;yPHC613uixwZJkrOyAk5s3Q+GyBUziMTUUMArEgl1b3L5XlmCJpNh0JDRzVA6CHYb+JaH3E+ivho&#10;4ef8PtEPW1FtadLDbjjZbIuDckDRbopwUbq55FDDadUA0QkBYM7dJw1UIN90IDWpdTbn02hgoBp+&#10;qo9oogC9J5Qfqs33xDgu1LxEKX/GEfPFkRhTFFhS3Vwpu8gLAfc4m+VQ05jsIQSFLYbn5Jgyzhul&#10;4BqZp3RZgVbdS9F7qiXIYRx4Sq1s5zNVu6sZKrYv+pmXGeJBfqdOcUpJVVqkaraZ2quUf2Ydkr+K&#10;DlQEGe+hCEZFMyraTp810i/jJoXTNEAJbiPIXuO+6eXHG36vCDdF1g2bdcmBZehhZOgL8tCXqD/T&#10;OIT05lBklc15KppLTn45NWynmXzccIwZx5scHlyHnKGqf6fINkUqqVGCIqjC4DppqHqNqoV3m/O6&#10;aOR0lvye4Uhbz3gvOSIjfHYv7y8Z32acR3JUKepOUUxp8okaZlgpAlBHfHuHZ09NG15wrp94vnh9&#10;NApPzVwyJykLTvNZN0lPRcw2ar6pyYTqpplzpTNp9k17rqhK8i7/3UgP/0i6qPZcIxrS1Loj/2m/&#10;05I35Bul88qZaEVVK3WQ54b3teTUI08k5WAm7xiH/gnKtzMc1zmHp2adagSgFw6KHK7U56Fc3EB5&#10;qLOpc9nMe19CJneKeqyd89O8vuht8ZiZr5z2as5A/avGE9LjFmmmzxTtlr1MnXSd69Tvlco8AJv7&#10;ki0cRDan6FiVS1DHXqXeUmfLUce5q/O0XtpUq/NQoDxNqxsldZg6TlbrM1Eb+62hV8qLKX9mcyxG&#10;OU9QXdjKtZwx8rzMz8ZGf8Dn0W8aHbJzG1GmHJbMUrRwnvp4VC8vauqyOg2fqaNG67+gPj6F915J&#10;3iXveNf52xWN9NfCDASR9eh8tAte52OUg2Mol7ZQtu/g9auoO7choNzTuVfH30btR9odtBEc8rWi&#10;JyXbRbuG81+yS/aLbBw5XSUrxL8RysOXSHPPY+TlYdGbNocic3P5/VBDoEL6Fuz2qxh8eAa998/A&#10;72/lPjb2Q+nWslnUxdqP30P83SH4Xad4Pt9Qhie5rk/IDO9H8t5seM3LUbCPUdeqjEU7ddlD0pH6&#10;mHaFsWWoC0PTmIG6j2ckpO1Rqq6kflet210IUgcRG6b9k+o18jUTX4KyvRYl9ziG3p/BQPM5ZN0r&#10;CJKqS9eNeMdT5GgDlWlLOMmjsIZbyGOXaY8col2zBzVnD6yPpxB9ut50+ixGFqFCnawoTIvywo09&#10;RyVciXHue5DYjkTnCjidS1Cx52G8NhUjhd9QDPm3Mo3//83YLoroD9z7qIdbkemcieDDbCSa1yI9&#10;9BJ5j+e3bw/spmXIvvod/qufkO+agjF3BvzWxcj2LcVIaSb3fyrGK1Phdf0T/I9TEbadRezZJSRf&#10;056Ibsbnwi+o+n9Byf4RpegMWE9WI3l/Ecrdc3n9JASt3wPOSqSbFdG3BCVFzgW0r3JbUeheiKEn&#10;csBtQtD0IxIX/wX5Fz+j/HEOEjemI98+G6M52k/FyaimfuMz/y9U+r/FqPUzctF/RN3/M1Ccgpr9&#10;He/Hf9cnIT/0A/wPU0zTh7DvO5RiM1Bz1yJ8Pw2ZR7PgP9iMoctb0XGRNuQr2oEPd8J5sw/hu83w&#10;rk/G4LFvEPt0h3LgFcoe9Uz3GkTf74Df+xjRtibyuFLx1VRJNtxJ82Iz3zUP6adTUBw8gAR50+5+&#10;jNiHIygO0TZpm4egfwuKLnlp4DIiL5YhN7CNMuwc7/GAvHMRqY5tiDXTfk29IE8oq+Ai5fV1hNYx&#10;ZNK3aadQ73a+QfTFClQH55GHN8Lvu4Shpj3IRK8jS/1Tal0P69pkJB8ugh/ZRN67TvlzFcX4FsRv&#10;/sx1rKWMU5mV/bQtyefxK+h7tBXuyx2otT9A28W9sN/fgq9GSzy3QewS0u+2IRuhPa+IaNoLesEy&#10;4YSbGBNjYvwdDhkwMjT07y+AkgaLqQdHw9d0V/vifGl8z+t0vRkyZP64z5ff/uv/J8b/mEHgR1Cs&#10;jnGe3vjKEDc11r6kfBnjU9cRzJo01D7zt/GdGjII+CodqJMG+kvegyCIRqu+V30j3UfNE1ICG4qW&#10;JJCQcWqnXtKovGKiq/zcSaNUTS0bOScIpLKZqzT8CVho8LvuXX7Xw3sKgAjoyVBuAHzVbxJfNSLt&#10;+mnEdlBRP6VRfhDV8loUqejz4TlTYyxXXWrqf5XDPShkDyPPZ1gJGpaJLhr6Mm5PoVjYiEp5IYrl&#10;dQQTm2jgLzFd2Or5zciFB5AvHKaxKoN/BUHDQpRo9DtyEqqIvMARQZfl3zdplaXiDoKM3TT+CS7j&#10;7chajzin1aapQr6g5gmNgtUFzi8XENTTUFbUXbWiVJvtJmJM0XH1moDObNKDhkh5L2lGUClnVMDf&#10;584SgJ42b5JzBAXV0gbefzmNXoGcLQQ9m1ApLUN1ZDLBzY8Yrc4gMFqBnICLHG+5AwhEfzlWnHso&#10;8v/V4mpkaKAn5KAkWFCKbZXgqlZcR/BxkIarUsn20DCmIVachzzpYdsEGwSZxfJuuBkCa+8SStm9&#10;pN8a0ovAyL/C9dxFwT/DOe2i0biPvHKbdHlPw+41PNI+X1V67lrO4wH5Sk4KPpvX5HgfReJlBV4L&#10;cooqpZe8QwPRpNLmT5AG1ziHt1D0mIq5Z0z6ryIWT/K64zT4CPj8fdzfzdwTGnzp6xx3CdxvGACv&#10;TnemPpv4mjwWTaQRi8qB1EPg9NI4mMVfiqpQrSQr1UIePUOQugqV6nyU+DfDPZSDyaSoKapU6d02&#10;wXeqjUBJzQxeGSeJaR4iZxJ5RXWbErxXUpE8AvqBGjU84DU8i847AwQz3kMCrjuGFhZ5O6HaVfYj&#10;8s0x1NQspLKEe7CZzz9n9sA0eeCZUXSRUk1Vx0kRQEqNTBuHnhwPnTyHqhn10jisMop+TN8jKFPX&#10;zbgpuq+OoXIqNSLWGmmKpo6ZzjjpIudbI4rvD1kvJ5IcRXJS6nymYMeGEabvk3cPkwcumhpW1nCU&#10;gP4tfHXezF7kPeUIVH00OVSUaiinFOcoB0ZcsuiPEadsSXJPGs62VDTK+32pMxax+ayhhpPFf8rr&#10;1BVTKby8ThFiqnMjGogP+TwVs1c0nRxsjdpygxxyTHF+yS649gfKkcfkdc4xc4k0uk4aEhg4jchc&#10;234Ch9+pa6FSQhv15P7Qi3HyT8xEPjYK+Decf3E+y9TySyuF+Q1iThtiScpKkwobJ+/0EXC/N98r&#10;pVEOz4aOFM8pujDO9SbMdY1GHAQlSq2jTBXNTcSyZHSqyzjHVIMwzFwxkZCe9QqOaB+VUzJiIigV&#10;FZRV85uc6igqPfk1aSUHJ+UoaaFUY0UsyhmqOmKKgksriirdcAjHuBYTrcj5JY3zUOUAVG5ADis5&#10;Nbmn1nMCOXXTu8bn6eXIC9KQspZzl5NYabBytlsE+CmeE4v0UDSgas0pldI0ouB8knIApls4FMGm&#10;JiG8r3HcPuE9FB1I3UIeNOndtD9SyVbjyBbP+4pQSz8lb+tljKJrlXauWoCK2hQP6QXTF6eMog9p&#10;xygl3eH59TLXucd3jTPaOJzVaZW0VnqiHFk6P6ZLNPlO9EzYbeZsyQmfJH1EL7180IuNnKJYrRec&#10;9yXS5E6D1ooeT73nHl0wTWyKdTXbOcj1Kw1cNlUPgvAyMtSFeo4pB0H5o+i5lM4k55X2X5hzqfRR&#10;daVtOBGVph3j+SIwLh6GS/rKgRdTSi2vU71CpaIGruoaPoatPSdPKHIrbTdxf85Rt62lfFmKKvVI&#10;nvoybSti+C3ypa34PDoZY9Xp1EsrjeNlfPxvKI8sQJBX6QTq0PxG1Eored2PGBv7AfXxX1Ctz0Yx&#10;v51r17mh3itvxHh9BsZGfkBtdAoq/LciqT6P/Eidu9BECgbhSdQ5h8+j32Ks/ivy1nzEPuxD2EsZ&#10;1L2XOmymcdqNqDlQaT3XdI3ra8OQXgwnkzxvg9Q7lMGSCYok1JmkbIrwnMg+icUCyrBGqmpD1lGO&#10;JIbJv5Lf3AN17RVfcy/VSTer5iGhXmRcRmrwFqL9n8izcfgD7eh/cA5DT0jToS44itzt78Jg61u4&#10;gw/gRa7Bt2+Qrvwbp4zqphzqPwpnsAnprqMop5UqfIU8q7pocpoeo548yDOplx33jSM14DMD6yBK&#10;wRraFhvh8l6KqnciilD7xDnzt5EDyPSux0hI/d15BgOdr3lWqKtS1xFtu4NE30fS4w285DHqo138&#10;9324cZ7Z7DlkS0doN1FH2uvgPNuK2G3uZ/ts5KyNlN+0oci7kXcXEGn6HePhb6iFi1CyuQfR1Vz/&#10;rxgvTsfnyq989nSU8/Nph8zknk2mzbPE6OkgfRRFawH87g3I9h6C3XeYtP2EXOIO0s9/R3D/R2Rb&#10;5sNrXWw6aGaTi2H1qRzIStpaC3j/GfA+fQ33w1TUY+vgv5sPv2U9/J6FGKv8TB74DhX3OxR7ZyH1&#10;YAXcx3MxHpmNTNcPyL6fA9hrkWpahOhj2lFDu2gHbkPVX46gaxaSb3ah3n8QI/0LkGv+Hu6rv6Le&#10;uQDpV3xGF+cTzuKYiuLQZAQf/oRx61dUo98h2/l/Yqz0F3yufody4iuMOZMwVpuEMPoz3LbpQEhb&#10;rHcmCtHfULVmIP5kFooPZyB59jskb61HuuUyslHqx/gplLrXI/lkCbwHWxA7uRypK6tQsM+gSrvP&#10;e/8LEs/WIdNxG/Gep7QNnpoXjOqC7rpqinIHZWsHYo9+QO7dWq7pGvmiGU4/z3fnSpTSy8l3m40t&#10;4EQpw+8fhvP2AHWzdMh12mrUz337MfDyLNxYC22mG7TPr9Lmugw3shp2dAf5iHwT6YX18jjsT8tR&#10;srYh338M8Zf7ke68Rt5+SD2zHyH3MXbur8j0bOJ9D5mXrPXCbmSH55D2s/j3Cu23R0hHb1ImN8Nu&#10;Oo/+a5tRGbiD5JXl6Lm5hTZTK88LecO6B6vrOJwB6jDZYZSx0p1Jq2vCCTcxJsbE+HscX5xwxqH2&#10;bw6afyvsLcORhrn5dwM4/dtv/70jTqBN44/vJsb/mPHFCUdD3BMIUxTCvzrhGsPsE/dTaWCNWnD8&#10;/o+Ix5gAWIyAiyDEU/FzRWyong7BpwHkjZpwAn4qRJ8iKFHHNc97aGro+DQi5KBxCb71DNPMQKk5&#10;yU8GvGeC0wQS55DOUhm7AlsEvASsigZp8I/SXR0a1gK7St0imE3SqPRuoFDYgUJ2byMSorAXhcpy&#10;GplbaRjshjqzZWXkE4ioCUOY341cTkVgN0KNCcrZnSYiQek29doCFGio6E1gluAlkzuMWm0eqhy5&#10;3FF4KRXIJvCJqpZUK4HfaWTzJwjiL0JdStUtUtFbFYGa2nwovbTRvfSGAcCZ3Hk4PsF+cL2RLkij&#10;S/XV8nozXVuEepVAo7wIRf7eD4/zXkop3AE1jshl99PAlSF2m4aLOo2eNhEB1eoyrkONHVTjZTFq&#10;I7+iTuAkJ2M+e4T3WoNyeTHpQwMq9YDgSmlLZ1HNb0U5s8MADUuOofQTzmcvDWEari5BgnOXtFRd&#10;vfWo5Ghkhfv4zKNc63n+XgDlHHlIXStVy4hAorgEhcxOAopt/M08lAnE8qXtCHmdUisDNTUg7+Wy&#10;BCIEUeXwCIHFBf6WoDQUoFvH52wngN1LOh0g8LiFRIpgU06eFAGqiUY613CMcP+d1AD5WMCf8yGt&#10;ivnN3Mc1BBGbDP1y2X0mss/lHF1LxdgJiAjq0ykV6m8huFb9snecv9Kc5Yzo4f9bCHTvGceL6zwz&#10;USnZ8k7yzSHyMEELaa2GD6auHI1jW+DNaUE83YEYjcVYqg9xgv6E1Uo6v+MzXxlHkIzcXHCTg0DZ&#10;l+OS9E0rPVf3kQOP13FP1ejCJ20zld0oFPebWoA18mS+qIjHfTxL1036k3Ggm9RSns+ozlEM6jRq&#10;OkQq0oWA3jQZIOiMqX6UnD8xAnmlcKdVd+sJwfxzgs9GGp9xfpCv5TRP+884nhDIfqJ84NnnOZWT&#10;TVFmkgUNp1PqS30zOeYEXLu4FzzDpR1QzSjV6nLCO/DyBAihHGFvSI+uhoNe0SnqSKi/0ie8f0wN&#10;CBJyuquxixxROuNy/ms0ZFM07ppI3UT6S/q1eDBQ2qE6lXI9zgvu22vKrQ+8L+WScbgolU/dJT82&#10;6Bw8MJFfHoer9ELNU/XyuJeunGKq/yWnjZz8qXazJt1fTV7kWNN8VR9OQF4RdA26cB0mAk4OkT6u&#10;k/zFe8nZa3gqQpkZGUJaaavkFdUVVFqx5mheKHyRayb9kLyoGnFpRfO4jfp6JqpJaa5R20Rumtp8&#10;5M+QvJAJCbwUCejoxUYv94T0pF5WPU1FpinSOOMTMKkTa+otVBJAzgorSYDFM2Uabiga0dQza6cc&#10;+Mjna7QZZ1c8qugtynPug2nUwHmrDpyaJVjkozh5XCmgakiTpXxT5KDS4vMB/8qRrL2Qk09NFuRw&#10;5HlQNJ+aBSjFWFFseiGjmnRatydHHuVQRsBTTubwijmPcc7NlEQwkUwW94A0TVH2U0bk84ehZjzq&#10;dq20U0WmqYabaSAlmnLPNHc5SCPqcMrnqSuwT6AXeA+4x4+49nf8fJBr5lniWbA4F9WnS0kPkW8V&#10;bZiMKhrxI595k/x2l//uJj0VBUjAStmmM5xUx1WCRw01MPEpP1SeQA7JQI1VyE9Kiy9WV5po2hxl&#10;Yzr5ls+Uw3mY8vUa5fhx0usjhyJR5dgTIH3CPX4BpcObLuVq2sFzZ9ZHeiiqPUvdoq7CKcP7PJfc&#10;X9VK1MskdWINqbNVJ032WiLm8T4W5/XG1AqV7qlSZxZVS7O4lft7met6YCK15RCTg6U+OhWjY99j&#10;dPQX6ttd1A+3qUO287MpGPn8Z4x//goj9UYqofRfhuvUufGp/9SkYXxkEkbrk6hnf+fzpvM+P5tS&#10;CbnMEcq9e9Rdm/n7aRij/qqNzEaRcj3TfhWRB5ybQ91YmYlannMI+H/KmMB5yXXwvHEdCfG0Q7nm&#10;PTL7J2ebojQbXVAlZ+Q0b5wNY0vIro2Sh7i3bvCU8vqD4S19p+YLqp8oZ5QbbUZSTrTUU/KqmrqI&#10;j2ye5RT8rmb0X9vL+R1EZojnPeHAohyLtlK29J3kmd+CoHcNipFd1NfXeM46uZd3yXfUj+4elIML&#10;PJu0Hwr8fYEyk3aR6p3agwfgR3dipEAdWd5FfjtNm+SoaV7lx28j1noE6fgW0v8Ect5leJGDSA01&#10;ca482323kbFu0KZSnVPK8tQt8v4hFEjLwKL+43kMaLNk0rQp0ltQSKxC+vVuJN7tQ8k/hBHq/5p7&#10;EP2PNyLyjLrfPYB6YRMq4To4fXOQa/8O9dS3+Fz7CaXCFNo3G6lzt3DvVlD/b0K1sBZhbBYyw7NQ&#10;sdcjk7yEvHUVQd9ueO0X0HNhFsrvZ6MwtAz267moRhbxmQsQ2nOo/+dA0ftj5Smout+hFJmGUs8e&#10;RB4eQ7LpGLIDSzBWmkQe+BOQ/xbV/t+ReDQTsadzMZKizdTzG2KPv0ElugSppysQuX+Mc77F++5C&#10;PUlbrGcVcoMn4DZtgPPwdyQf/zPGElMwFpmHsGkJrCczMOrOxHh6HjJdM1BOzMXnzO8IP/1XzvX/&#10;ic+lr/G5/h3K/k8Y5drH65yDPQnZyAyMOythN/0Z3sf/ZtZkt6xFpXcL7NvTMHB2Cgo9PPM27eDO&#10;sxi+tR6RR6fhdlEXPz+D2NVfUBpYBJTWwW+dhdTzReSnAwjss7SNSDueH71QUOMvx3uGcuEocm1r&#10;kX6xHMn35IPYGfLSRTgdK5F/vwj+q81wB5/Cpw0ee3MNgze5N/H9prxHNb8H6aET6HlOe3XoNWUT&#10;bTKPept8WA5oc/TsJz89IP90I9H+GEPPF3CNm5Hr34/Ekz2w206Qdx4ja19CrXcevFv/hGIX97S0&#10;1zjgirn9KDmnTbOF5IszyKXeIDl8G/7gVbidT9B+aRtqH0/DfrgbA4fnothxC7b/CZa6xMdPIdV/&#10;CX7ynZGVigpsdImPTDjhJsbEmBh/j4PGi4yVP4YxZv74TsYtQYeccEo1omFrAKFxxOm7/9tvze//&#10;/b0nxv//hwBjLwGnavPICUegQmBpokM0zDXcP0UNEJypM14DJMrYV00agm1FjoSN6B3zRlnAiL8z&#10;KT0CijJ2LYGYT3BSBMsqWkwgKfDmhtdpCNAYVAqJol/EO/ytOiMGKihPIKdaSYps0BvutP8IbvY6&#10;0sFjfkajIKY6TeQ5ztU4BvjXppJXHZ1iZRPvfZAG60mEedW/OcL7nScYPItinmCnRINQnUPTN/ms&#10;mwYIKYJLRe1L+a2oj0xHbXwyyiMLCUJ2EgjtNBFZis4bUUpjebFxrimVSxF4SilSc4tC5gwBoJwq&#10;t0wEhO/doGF6iNcvRa0yj0bJHq6X6+L3Qe4wv6dRRWCkml9KAZVjLROcMA7Eep3AZOQH44grFjfQ&#10;ADuFrH8TBe+scYKpY2k2PM89eE+A18y5POf69mG8Og31Eg3bwg7kCZrq9Vm89w64rurNKbpgiUll&#10;CZ3zUEfRsLyDAGM7DesdpmaPR4Dmp2+jmDnMeS/hfbYhDNX1cz/K1SWoqHNrYRUKSotR44byGhSK&#10;O7g/t8lL7+AEt3ntPtOooBgcQj2/FjUa43rzLtBvCqoTLCnSTOkUahJRIeALCdTV4VNOhFyeIKCs&#10;aMO5BB40lovb4QcEQSYCRQ4JAvMs6cH99ByCYJ9z9q4T4F3iXh4we1wSICgsQqU2g/unNSht9pyh&#10;va+umzRUfTl6uf+qTZe2eF+lODuqi3eHfx8SLD2jAXgDqqNW4JpyvoxCGrTONWTUBCEvsESj1XsI&#10;1RksKIqEzyiogURwxjhGs1l1geXInOV9bxint6Mi8wR36uaoiAvjJEp0Efy941xuI+/x9+JH7zbv&#10;/wSefd9EF9ZI5yzXqTptCYfnSA4/ObB5LqNfnAom7VXOGQJ2h8aszo6RxXJYf4n8MN0t068NUI2n&#10;5FyX40gRNl00uFv5XNKgcBJ+TqlILcbRbOrhEdymdP5VV43gU044pQtaqV6kbBWYf4/QeoWif5L7&#10;t5jnTA1GuG/uQ973ndlzyRhFjpoaeHyuHCLGsW/WoRc6kkuUGwnSJKloqAHKnkYqvOqQuWqUoPPj&#10;3uaZ01v4S/y/UlDfm3Upok1psUo104sDkyqv6CnxjCLEQu69nI5WE8HzB6TJi55SxpUCqGg8E9HE&#10;PZEO4zxTMdJK9b4yV5BMvyOtYgT1tnG+mQYNRubJOejwO0UOcr7G8aZIFN5PUUyxXn5O2qXbYLlq&#10;8qG91zNEe94vliYdOF+u39TOJJ/7qjXGeXsmukrPkBNB8jfC31Juu+owfIUyg+c44NmyRd9u7pVS&#10;Jdt43si7IXk9R8BjupA+5V6pQcAAeY/3lGPN7jTARg4fpbDKYZOyKM9Ug81SzTjJdNGh4Rw1UZGU&#10;vXIQqAu244iGlO3JZrMfBfJ5WDiOdMj9sNUN9Dl5QvXi5AAjT5IPVWvP9e6ZaNEU6dRIy5Qj8COv&#10;VwTnXcrER+aMNurNUaYkW4wDR3X4zEs+w3vSM0q7fAtTo5DyPAyuGB2gz8SLcjzIGZ0S3xsHMddh&#10;9FKC6+uhLnlKPXSX8qSJ1yqimefE3F8vjxQB2mzW4HAPFYHWsGl0ThS1pzp8bZzrQ+NYsrgfae6b&#10;ovvUDVjdchs1Jj9y3kqVv8fzQJ1U3A/VLPSSH+Amn1NOnKN8b+gYRdhKjivyztQy5f6WzPX3G05R&#10;8ZUciyaSTnwj/uO8jDNJayO/8jvVO81lL/D5z/i9nI6WiRrMhBeoWxQ9fc2sOW6pkyd5VntDPvOo&#10;r3LF3dSfG6gT9iLjXDQvCbK5I8hTp9ZGZmJs/C8Yw39H/fO3GKnPoIyljsge4D1PmfTVsc9fo46/&#10;Un9+g5GRKbxmNkqFPabzomRtsbqWeu1HfB75lvf6GbX6PKMfP4/8gnJtCXUS9VFxM0ZrC/l7RW8v&#10;M3SxxAPcjyLnUi99j7Eyf19ajVTvSiTb+AyLa1KNV/sj94PnxmnmHvaZ9ad4brT3JrKXa22k88q5&#10;r6H/q5tyC1zqLqWCy6Ee1dm3PtGGuERdSBkTvY+hDuqFFGUj5a6i5NQEI9rTjthH8kcv+YEyw+79&#10;hN4H52G/vgG//Rlir24h+fo253kfWYd7nd2HvJpRxWgzkLYZdxesgZs8ly08U+dIi20ouLthDR2G&#10;l6CMS98lbxxFdXSBcdRm3Iukzwak2zch8mQzisnjpD3tKuc4ddAJ+Ak+s+MJkv3PqacogzzKG9l2&#10;/TxXCeojRaOqLi/Pp3gpT52fGVqDWnQn6tEtSL/YjVQH7QLyScnbjkwPdXPfUeStGyinNmEktRmZ&#10;fu5Z/FeUhmifhN+bun+1yu/cL9WAW2qiHsPkFtjvZqHSMwmj4XzzwtXisyveCeSaZ6Hr9G/wP/Lf&#10;8Z2o8V7Zj7P5/L2wBlfzTKxANbeQ1/6EseB7lO3fUI5uRfz5XsSeHUQY2Yqx4mLaMT9gNPcrRqzZ&#10;iL2eAqv9N4znp6POebnP/wvGu39H6t58xF7QThh+jnL6HLKffoH34TfkPm5E5PIMVN7Ohv/we/jv&#10;JnOeK5D7tALD9/6K0fjvKPfPRvLRVxhJzsR4cSasp/8vWC//D6D6KzD6HUYq33Pd36GW+xqF/r8g&#10;++HP+Bz5Hf6nSch1zsO4vQp+fBuysRMIn/8G99L3cJ8dQGhTPkTaMXBrO/qvbYAz8AZhz0NEHi9C&#10;rnsBRoIdKHfOwNDdr0n7Q5RBTaZUg2SzJwecXgJQv/vZBzyjp+GR/zOdc1B2VdLjCvyhc7Df7oTz&#10;bh+s/semnmZ66D6Gn65BdlglVWRf0FaNX0Ok+Tjsfr18aKLOUTT9NQSZW3DJK077XrixJjiR5xh8&#10;thLZnrUYj22D9WQOMu+5R6ojSNtuJL0E4dOvMXTpV+T7ZYs945yfUdfeMk1Hhh9uQLL1JILkC0S6&#10;76A4cB2pm+tgP9iNwttjGDg7F/GmQ8i6Lw0e8ROPkBi4CDtOPWi1mxIZ4lWdbUUiTzjhJsbEmBh/&#10;v8MYMV8cacaZxv+bQYAg4GKGjFUZhX844f6D3/77e06M/wFDoEopUk1UvHImtRpDVXvUiDb54kxL&#10;9Rsw+0fNv5giMHiNAewE+YqCM040ARfzO72J1lCKaR8BYxcVqIDXcwKBxnVK0UqlWo0jRZ3yVLvI&#10;1I+LESzR2PBcKnCTcnWXoJRALdKI+khFVSi+jYCSQNwngPIJfFS8lca3FR3gWh6Z2jCK1soExwww&#10;UJplVm+ZgxMEE/uQJUgsFfci59Mwci4TmJwiYNM9+HurlaBKHduWmnRKz7vM3x9CObcDqitXKmww&#10;UWaKEihX+X1whusiAMwf432Pcr43+MxLNJJ3I1vZaqLd9MxqZT0qNKDz2Z3IqRFDcR9KNaVgbue9&#10;9/HvRpQriwl+1kEd5apFGpl1GpOVafwtPyuophnnUNpq7mM6ppY3Ik9Qp+gQL3cF2dJufrcSI6WF&#10;/N0sFAtbuIYNxqGYyxH8Zc4a2tT4nHJ2Kz87TIB+HH5IkBWeNc7HSpmAh39Vr0cdWcv5HciFhwly&#10;t3Nuq1Di9/nMTuPQUi25UnY/KqSzivLKMaFGGWmC6CzpWyL91Jm0pBTXzCGCm48mKiyWFCCPcl87&#10;EWSPcQ3rTMqKQLbSDFUHJ6uUWdJBnVAD5xbS0T7TCMGKDxlnS9p6wN8cNymqIffXC85zTudJ6z18&#10;Luma5z5llV68gnRdYu4Tcm88V912CYBdpWqqAcMDGoxXCVb0fzn3HsKWk44gVd1iTXpVfS6KtWUI&#10;C3yOohYJJgr5vQRGu5BO3zbOR5t8J6CjyDOXQNlVqlj6LQH1O6QJwFVI3kSq6EzwzJm6X2mlkt2F&#10;n7nOeV/jevSWW1GNr3mvfgwmLY4I6fmY/LGPxu5eOM4dPoM86rxFQCPX4TNVz0rnydQKkxOIz5Bj&#10;2HFekq/fQJFfcnyp5pMc6QL3SrNV1F8jWlURHwKjcsJ08d4veAaewFVx+Hg7z+YLngPSTE5WXx0w&#10;OYJ7sF0CufRz3uc1GtFzcvC08NzyzJE3c5yz0rFVy844jjRi+qu0OoIIE23VTL54Q7nwlvd6w7W+&#10;ajh4VOOK81Cau4aaUVjG4d3G9QySTwiaY/2GV5QamiKtLauT/1cNL8kkRcMpEpXrULoe76t6enqZ&#10;EI/3G2eG6oqpllaK9zcpsHKGiX6Ueab+JOfp8DulLZuGGHKGmUgj0Yt6LKG0+xQiBPgRs68DXAPn&#10;4Hyp8ce5ymmkGl1pR+DhPeLJLrNPDQdSL+ml6JRWrrHRxdPzHvBaRU2pK2yU9288Q47rdOId+VSN&#10;TO6Th+8bWqleoGpJqYuwz3X7PunFNdvuY65NRawfkqf5V3XUTF23bq61k3OQQ0nyX+sd5P518Dct&#10;sNw/atRR1pvGCnoxQnprHY4ivJ5wTx9wLx7xfs8Nn+Rylyj71GVTjgTVOWyDR8DkUG6bSEc5wQw/&#10;Ki1YEQ3qnq3SBzFDUzWM8AUcM6pJqOgs7ZN4Q4123pOW7xHjvGNqdkL9oKg3U/+R/K/IvyxlWJCh&#10;7KWsdm3V/hLtBowj1kRMxqizjB7rot4gndQkQimxlFNy2MlpK72m85FSOizBrWfOrmrekRa8lyLM&#10;UnIc898GCHJ/5eySk0Yy3w8atT9VV1L1UuUUc3mNGqDIqabolXKeMi1zmmtWemiS18a47w/NZ3nq&#10;JkWA5fOqVXXNNH5Ik/8zWeoKyjSlVItnNR+do4YdJX0pO0r2lXSynIxR0u8Nf3OEa7zGOSqNXlF1&#10;QzzXz1DIUkYqLZt7pU6zoouahchmU5MLvdQpUB8p7T9UA4nsUcrNK5zjCRNlXa9Nx/jYLxj7/B2q&#10;oz+hWl5OnUPdVlmG+ugMjI1/h/HxrzHG72ojvzW6mZbXcC6nyZ9XjU5Sfa/RsW84fqSeWkDZRjBf&#10;WYjR6jwjq4tVNRmag9HKTJSL67i3F8wLAzVQymSumij00bFp1DvzMfxmBcKeU/ic243kh2Xof74W&#10;RfcCn6XOympu0809Vbpyt4lUVCq1kYUm8pb00r5L7hnHcjNlDuUI+V0NXZS6H4RXqbOPwo2eR6SN&#10;coV6KMdz4MZeYKj9A6I9lO9y0vOcprknFmX8YF8foh08B+/uoP/iRgzc2I+wX6nd3KvBT0gMHUUx&#10;uw7VwmbSbhPy7mlEW5v4eRv5hOvLUr/761DjmrKUY459H4Uyr1XKr70c2dRulLwN8PuOoGjdpH4+&#10;AbvjCErxrSi4OxEZfG74T00oMkqHTnKen0iPoZvkLdpB7i3aQ5Tfwzdhd15HJr4XbnwzAov6Nn0Q&#10;/sB5uF3HkOvfgKB3AXKeUprPwbNoB1W2IRtdiujbySh73DN1sVUdv9okzm8GRmqzMRZyjxO7EX6a&#10;icG75IPUfFSrK8wLqAz1ZH6QNsWnpch13cPQo2Ow3y3C58ws1H3uebiG61+OWnU6KpnvkRn+Dtmh&#10;3zAerIDVsg3xVwdQs/ZgvDQNhfS/oOJ+jfHs78gMzobTMQ3w56I09Cc4b/8Bn4emIfHsR6Sb16Nk&#10;XeZ8aUMN/4zw/dfwn0xH7PZ0ZN7MRfj4Z2Sb52MsuREjkZnItX0FpKch9fYrDN/+AeMe5+fNQOLW&#10;/47gxX8BuNbR0b9y7X/FWOUbjOV+RW5oMudJOuQ4j/45yEW5v8o48GnXKcrv5e8Yur0RiTv74X96&#10;isxQL6K3DqH90kak+7m/Kdozzxci83IyaomFGEnNg/1oAdyPl3ielT4v+UWZZg1RhySNblHn0ro6&#10;vA8uhtO2CG7kgbnGS71C+hNtk5fL4LYcRibawX18huR72nUpno8S5Yns5xhlSutppCOPkCGfZajf&#10;085zyoALtI2PIdm7B+nOHag61+G37kD27W/4HC5EumkyIg8XImdfpw3yEEFkO4LWWbCeLUOqaRcy&#10;kVu8F9dDmZ4hn1ltBzH8cDn8fto5/bfgtR2F9XY7hi6tQaXlPKxHexC7t5nzuGVeWGSSr+AOnUFq&#10;iPaRkfM8+zaxCeWTbADJ5Qkn3MSYGBNjYvyHQwbhv3O6TYz/xOOLE86AKwJdRWzIwOd3jSi4LyBN&#10;RqzetMs5R6NfDrZUJG4AlxvcIfDU76I06AV6+Ls/AAJBjaIzDICnUdwAKBav03cyfodMHZpM9ipC&#10;ginV0Ymp0LslwNcEl4aG3qgpuiBFMKjmBwYYGgCjRhEERLFe/qWBKxCbu2i6cxZo8KkjV04NFGj8&#10;qw5ZLuS/i3sQ5mlQK3zevUHjmtcWaECknxC09RrQZ1Iug3MojyxDqUrwYN/jeAR1HS0STKiuW8a9&#10;TKBy2HSCK1WWo6BOpgR16bhAdScN3evI5fV2+iqf9YSG/FGojouiwjKe0rPu8jlKa7sGdaArlVaZ&#10;+44QhOi6bHYbDbjlpsNYsbiUIFM1ta6Y6LhSfiVKBaVY7iNtVF9IAPAMDSfVkdlL434TKvy+qmg9&#10;ApmR+iyMVeeimNtBgLcBZRrJ6hKrdAOXxkzaUmfGF400ofQ1VPn8Eq/NEgwoYk/3LWb28fOlJg2y&#10;SHpl8jQkcweQK2xFrbiGIOKG2TvjLCA/qcZdWXX0sju4r4cbqUzcT8s4chUp2wdLjt/gLL8/ZZxn&#10;Sk/VPHxbab97UKotRb6wkZ89NA4X8V2jzlacvKU0SwKk4BaHOpzeRTraTeB/j8/cZSLrSnlFCq7j&#10;urci56ru3lWuWc41RcFdM84Jz1VNNDnBzpL/75vImTSBmmvqBF5Hvkgwmj/AZ5wlCHmOdKIDjvUS&#10;Ge5HSXVOuDbV03EVsaP1qV5WinQgUI/qRYSamlh9SDo0Hmn0KlpGgDbL52U05OyzSXueo+SXhgBy&#10;usjRYJPP06kWhLmTyBaPkI+UeibnHc+hItNc1S16xfPVQr5VKqrqFyUIti3yYB/n85Kgrx1WxCHg&#10;9HmWBda/dDrlfEyUk86RgCPXq2LscpJ7mdukzRPjIJTBa8lRRRBgyZnOM6Izp2gm1dKyY4Pch48E&#10;Z2qucI303kyeIwgqr+SeHuO+PCKwpyEtZ5recHO+rpxs+ozDFPeXY0HrIs1MZ2Q57JI9lBHDiCXl&#10;IOCeU1aYGnVKAxQtjaNOqZXXSE/RUJFIN8iv/Oupht8b0kOpuWoYoBdC4rluqFaa48vZ10E6UtZQ&#10;pjV4St1IBcgp7wiiVftLDTs8Ew35jDwt+iaMbFIUoa5pRL5Jjg1RbsrB1MJBAK86N4owUQSXSe1t&#10;OISMg4/0ljNNNQXlNFOhezmDRZM0r9NLDfGBUvrl7NE5sdPNpNt9OIp0M/VwRK+PCFIvydcEOopY&#10;4HdxApQo9zuW/MTnvyUtnhGwP6cMJU8rGoj8qLp3UdEk5vEZcaQoZ8ULKecTElYHv1cEIXlCznTy&#10;hc3faY4hZbzv3uP6FIF4h/KaQJ5ATfXN3NwprlOO4Y/kNzUykTOU9DVOvn7eo4Py8w0yBHdpdfRV&#10;pF5CLzru8RydaJQb8BWtyb1PqE4b+So5QJqQjsaxKwDa2MdYjPdLfeD5vcNzpwYut+E73PfMKc7r&#10;Eb+Ts4VyQjUdjcN5gGfok3GwB3y+nJRqXCCdpFRdcyZMmiLPjRyl/M7luVHqVToaMc4+6b8o+U+F&#10;+c150j7xDJmGFoqadOVYpDznb01tQcM/Fq9Vc4ML3J8TMM1SeD5KOeof8m1DV/Ke1G9B9ixl/B7k&#10;M4dN5JmcZ2rGomsk5wKfcih/kHzQxPXIoalzLB37R1q2bC3xluojUmYYx9FNhLyvHOTaZ0XMKf0+&#10;Sx2bCfXS5Sr37KWhrSIw46oVR7mn7qfqkqkIar0kUhSsR1p71huCcjVqmGsinuRAq4//iKpeTlBG&#10;q+FCpToTI4qQG/sK46PfAfWfMFabQl2ziM89Dyf1jDr4GMbKi/B55Cf+fjKK9QUoS89V5ISjXstR&#10;fpTnm7TUsZHfqVvWkh77kOYc4qku0vk2KuVV1EOzqOd2oOJfRmXoLgYf7kaijTo/ex0FyoLhV9vQ&#10;13QWAfnZ1vq1l+QH8xIiFTG8liQ9UkqzTqnhC88vz5ATPKQOp3yLDfOzVvIZz5de0A2fgtX1Et7A&#10;MAZ7XiM+zP0kTRKpGCIJOYVTSPZ2Idr+HjH+1bkZ7nqL+Kd38Ls/Iv7mNjpvH0Di3TVYbU/gDd/i&#10;/I9Rt3C/y9TZtFP8niPof30UueRhlLMHuU/X+fxz5gWbCu+PlEgrbyl8NV4Iqdeo9zIev7MuIN66&#10;BX50PaqK8A8ucs959mh/uZSDWfsmYh/vI9r3lvz9zjjCxGuZxDHYH48h8fYArzlLGbEXWW8/ytx/&#10;v3MPrHfr4XTSXnCp67yDpOVOVDK7UfBWIJPeRl5ZjxptC9X9Q538UFlGXXXUROfnB+ah8Im/b90G&#10;d+ABSpkrqBU2I+jdhvjDKSh++B3V/vWIPtmJmDrCdtIGSsxDdmg78mnub5HfBzNQclcjSK7EaH4d&#10;ssllsLoPouIewFhxKur5yahmvkPNmYtMzwaMpJcDuWkoR/6KUs/fMOrMR/LTNgRdbxAMvkDQT/4Y&#10;+hkjw9MxOrwYYfMs5N/9jHLbVygNzkJleCWsN1OQbvkGnwuTkW79Buk30wA+ezQyF8NX/zfkPv5X&#10;YOQXfK59R5vqK/L3V5zH98infkLNn45abiaqzjLkrVmo+quR7jqG1MfDyLZsRfTuatif7qP/0UmE&#10;n+4g8uwiopdXoNC7GzVF7g8sR+zRTEQffYNK1yy4bzdg+MU+7lMrZYXkH+1T6miVtPDsB7QFd9NW&#10;pJ0UXQf31W9ID10mP/ZQ3vXAHbwB++U6WA+XI2g5jqD1GlIv16IU2WD4LqTeyAx8RP+LS3AGjvDM&#10;nzH2ql5g5itbUCjThvQ3kVeXoRg/jVzvWSRerERtgHw3uB5dt9ci7KYNTRmS7t+HoH0+go7NsHvu&#10;ItFK+ytBe17O1uxFeEPnEH+6Ec6LjchEXiLaeg61jr1IXZ0J68UuBB8vYPjBLljN5DPqBy/5Gnbk&#10;NqyhK9RdxBc2sYBevuklkkOZm/5EXdk+4YSbGBNjYkyM/3AYB8y/G//RNcZwnHDU/Y8fBJ0EF+oY&#10;55sotRZ+pghGAgmzP9y/BA18giLTOY2GXcOJpmiWQRp5H2ko3iXgUARdIwJOHQAbkSI0eAmivFBp&#10;Y7w3wZeAVIT3iybkyFMtHz0/SSX7kobmOYLqBwSpBPo0im1F18lhQBDpeEoTbEQZCDjp9wJmqgEn&#10;J4Kpu0SAasthkHxBI/McDZRNyBVWm7SNamk9QcIqZAs0PO3HCK2nNEaOEPwsp/GxkYaputERCNuv&#10;CdZuEwwcQjZ/Ej4BVCE4ZQCEGjeUqmsJiHZzzaeRUaRXfbEpXl2kMa3uf3LsuFyD6jHJAZENLtFY&#10;vQWlIxaLu2lYHyNgPAQvc8M8S90r1QHN9U8hX9qMWnUOQcgiU5h6ZEQFjlfzHvt571vGiVmg4a3P&#10;1GBA0Wt+5iIB8kmCm4MoZbdwbOI1x2icn0GxtIyA6FeM1n6lgcz7EtTIAVcqq0HFJni+Otm+MW8Z&#10;leKjgviZ7BnUSitQDPfyMwISl4ZWfg/pNxcj1ak0sJfyeedIw3dc430U8gdotO82TjYreGw63hpD&#10;vLQYleISE6GmDmSWd4NDRdWbuX+Kghs2zqyCqeOjiKVHBOPneW+lcB4jrZQuvIVAhyDXgFpFYKr+&#10;khp7qMD6K2QCAk2CSgFcX29dSY9CgQakar8pio+AsVzinqurKu8ZeOdIa6UuipYPCZz6kIh4iEcI&#10;osirJirKJkDiNbnyNlP7Lk1eUCSbRx53+QylMxZII903V9jA56rouxxLTdzPhmNJKYLqtqnmCEq9&#10;Cnw1BHjIoe6TTwwNVKNIfByLOea8RI1TWoPrVJRGssNE1xUKR7j/1zm/Vl6nhgcx8nc390yNHJ7y&#10;bPCskP8VpZoyaYXt5gwb546liDE5f5SqpjpbXbAcRY3d5bpaeD3PU7rFRLWFeaXlXjXnUGeucX2c&#10;Q/JbDg3OMZlElKBT0bCKRFMkkrqF+uEdng2u0btk+FM1DxU514iI5d4lklxvgvdINO4h+SDZIlDM&#10;v2b+lAtymiVVL83UJiOQVRQU5YCK9CslUEP8qjpmvvPCgFRTeJ/0VTSTuiBGow7i0YD3S8CKE5DY&#10;Sl0lj7s04JXCQ9mSIO/FKUcaKZB6aZDAsNYnmZQY4m+UMn+Lz3jEubQaWphoGTkzuV+SfY10xD7y&#10;Rgt59zHpIGcjQbrSJlX7TWuQU4TPUFSZJWcXZaXFa2w5o1zKGqWk2uqgKZkmWSZnAGmafmuiy8JQ&#10;3TSvk+/URZoyIv2cPPSUn98jb9zl3r0inzTSJ9PcD49yUnVz1IxDZ8TQI5ni2lzSPCBfKUpKqa6d&#10;Zt56vpxwpjmFkfVKpbWM/DWO5vAyZd0pyi6eG1/RwjzbeplCACjZFph1N5z3oq0aNuh+ivi0k308&#10;T6pFSJDm3UeK51vFxD0THUF+kc6wX3GO/aStjVTUajTWEE99SZEzHbY5Z/GO7isdklWBehULt7hO&#10;yi050OUYtBPd3G/SkHtrcf6KZlZ5BTVXMMW8Ce5U21E174zDJOJCNREVEZh2eXaNY0512BrNMFTj&#10;MJKkvksOcZ9JD/KiOh0b/uMemvPNtSnKUXJJjnCl/Kn2nKKvFF0rR7ucKE6KZy3ebtZeyJ/g2Xts&#10;ojosTy8hbiJb2k/ddwIBdVKG9FWzDEXPKfIwKV4Mz/P7M+Qh1TWUHNS5akT2NdKTpaO5f+YcDXF/&#10;XhBMnyffkO6Ul6auI9egmomZ7Fmoi7VkgEmD128MHbr5GfVUfj/1C4G4SjjweqXZOzxfigouhKdQ&#10;LWykPpmGkdFfjPOsmNltasfVx6didHQSxke/xWfjhPszxkd+NLpR0eeu9ELxIOrUQaj/gM8j0yij&#10;15I+x1Epq/D+ryhV5qNam4/R+lRTK65em8NnHkFIHaQXdSnSWzXi6pWV5KGzPGc8R/5rxJ333Nt3&#10;lD1b4fctgDdwgXvVD7+tGV23jmK4hesg3cRHkmmNl4uKaJQz0ybNhuGmKC/Jo5Z4T7aHZIxepOUO&#10;01Y4Aqf3MRJd1F3D6qzbzu9oz1DW21YvZc4H9Pc1G1nr8BxGOj8g0koZMMT/R3m22t4gMdCKIEU7&#10;6/UddF3bjLBnHyq50+QjRdgeI9/vQyZOXdZHe8OWQ5O6RbVqKePSqZvIuMcwXp6Gsv8zKsE8lDLU&#10;/8EFFNyDsHt3IzV8hfp2F/lrN+miGnjSFXGui+ckcpnf81zJyUq9kYwcQy61hnPYi1ir+IH6MHUU&#10;2cQxjPkXUYvtRfzer3A/bqMdcAthei+y7iqM+mtgt05HPrEUBV+1yQ5hlDbKSOXPtFsWQrVc7f7r&#10;KNpLkXz/3+F3r6eO4pmgjCh6p+F8WIjY7blwX01DoWMKxwoE3deRfHkYhdYlGPNmI3QWUudxfdlf&#10;UA9nkN828FlbkR6ch5HSIure+cjzutECebA8mXy6AOHwduT6tmM0Mwcl9yfU7GnI9vyGbL8i+u4j&#10;0kxbrm0ugua/odw/GePxFYjdnI34lR9Q7ZqD0fQauO9+R/juB4wkvyWd/2Yi8PLuXHyW8+/DnxC7&#10;/P/AyNBfADmeS9+iUvkbxmo/oOZ8h9Lw1xhxf0QlPRW5oTVwOrajmCQNe7bA67mO8sBZJF7tQdDC&#10;/W06ge67a1HrI01bZyMfm0+Zdg3+MGXQ3YNI3JyLXD9tj+HjGH64H14/9QX1R0ovHihHw8w9yj+9&#10;ADlOet+BP0jd93YzCm3ryTvPEe3pQKrjNrIfN8B9ugD2h43wErtIh3ncl42k5SHatidRVuRkK23A&#10;znW06bjP5dXktR2Uy9cpP6hn9PKm6wLS7afhRR8g8e4UEs2byB/7EX26BlbLVZQsyq9+2n7vJyPX&#10;swbB0C3y4hM4A+Rb7yJl2z0UXf5t5tpf7UCp5wySrVdgtVEmvtqC9L1lpAd5tmkHEo82IUN9Zl4e&#10;DdMW6TtDHdJh5Koa8qiZjOOoaUw3ZRl1TPL1hBNuYkyMiTExJsb/AoNg2IAcGqGNSAV9TqNVxjmN&#10;dBU+bzjmZOgTqEbliOP/BXCDZ/BtAhPVOyKQihDIRQjkBFKlUF0a+44AkBwoxjEnUM/fGiCrlC9F&#10;lSgijqBNUR0lOUyuGOeUpVpXNHIVDZK2OngfGdtvoZQiOQQV2aE3/IpOUCSfoi/kLEzROM8X9qNa&#10;XkagsAxKhazQ4M8XDhAAPaSBToPdu8TPVqFYWE9gchqBaosVtyKT30Gj6CB/s5kg5g7ByVsaFEpf&#10;PIMi71GrLjaOpbT91DhYisUdUDMHhe4XMif5WxoPBJKpqIpzN9MQuW2ceqo3p4gqASqlUKooupNo&#10;aziSMlcRmKFusFtRK8/HOA28MYIYdWEtltZz7odp0N5EKb8F5cI2Gu/XaaDQCDJOob38zWKuZZP5&#10;LuMrJfYc1JxhjGBpdPR71EZpPFZn8toD3GfN4RB/+5AG/jvun+pWPedvriJPoFVU7TeCR+2dG17i&#10;Mwm8KvNQJ+jK5/Zz3epA12qMfb1BFRBOqm4SAa+6bJUUzVBcQEN1nnHgqQ5QOt5B404RNbeQDu/B&#10;I7BXl9lSZrtxvKn2jBxoZe5ZnWupcM/C/F4CQNWYI+glD3kElE6SgJjGmVIglMKlCKx4rI+0eIxy&#10;bhOfu4qf76eBevJLM4lLvOYx6XzBOEnVAVZ8ruhBFURXOpvPtStFNSxsR57gR0015MhwlCYX74fF&#10;/VTBeQ216y8XCATLS5En3UVDl/wvp2A6rXTNS1zLJe6lnFqq/UajVMYleS5JIB9PygHEM6TItKhv&#10;nDtKLYmYMyGnzRDv8wy5wmmOk+T71+RxOYt4dowTJcn7tBqnQVo15RKd5jfGSZ7s5hzJl+QxOUKD&#10;DI1dpZdwX9RsQJFHcprEScd4TGmJBJouaaE1pJphG8eUnGVylBOsqq6nnGg8741GO/08ewTrPINh&#10;9ioymcvmfsYoTrTwuaRxfh/vS9BpakM2nG2KMkpGEjwTDUeBZIA60coJmHYIap0PPNtKO+Sc+AzV&#10;K1PUndJOlUrruM+4Ds7Rf9zgA+69nELqomuZKKk4Iopq434l5QAjMLcUgUYDXo69f60BJQeGHF4c&#10;ciRGo2lESFPjAI1HeBaUxkre9G79q8NDLxW0X0kVrY+4BNpRAwqUkuv66mSrhjYvuE+txvmkKDal&#10;tarWn9IV1enTdBeV01Q1cuSsifVQHlJO8Tq94VfXxUCpQS55jrxpU2akw6ukpzoAk878TM49pWAn&#10;eY4SBPvxmLqgdvIZ/PyPSENeI2dKzBSL57xNqp14SrRsh61ITVd0UWOEXsNPpvB8Qs0H1NjhKYH1&#10;GeSLSkM8QzrcN44/RQ07PN+KyjSRcATmaa5PNc4U/alGAXLyyClpq+6nohv14oR7pYjTIHPeRGZ5&#10;niKtO/g8NZ9o6BMTzcy9EV8lCdiTBFnaCzlHbeoQh3Qz0Y7kaZ1Rl+fcd+8a54Tp6kkekdNQzkvj&#10;TOO+q8mDRRlh0oFJb0vOafJ0w+k6TFpwP0gvvTBR/b+UHJnSRxyKnjMvmWIB56F0xC7Sl/JR0SeS&#10;cfyd6uqZenrSZTwbqSjPbOo9z/4to0d8/zxlwwkE/jXeS89MUgY+abzYKR0gfz7k3ita6iNC9xb1&#10;z2VDa895ZeiVUQoo913diBWl7vk3qBcoC3juzcsIExEsHdxoSJFU5Lh5OUY+p47Ub3OqK+cq0o17&#10;S1qb9NqsXtooTVM8rpcLopWio8g7fLYikUOVa8ioa7aAtBp3UD/4N009snJ5hWmyMDIyFSNjU6kX&#10;NiBPXVMfmYnR8e+or74H6t/j88gPGB+bBHUnVx1L13mCTPEYyiPzMDb2Pa+bgnJ+J593Cao9p2ZF&#10;eklULq3kM/hvRcGN/UY5uw7qSK7yEmnKtVxpO6qV1TwPl7mmNq5DTS1eko4feM1D/p76wz+MvhdH&#10;0PfgBMIh2jTkocT7F+i7edQ4w1KWUu4VjRqBRZr9IU99Ra1aBPsmOj/B+z2BHaXOjZxBQBlkompN&#10;nWPJpw7um5ywSuXl+UrFqCeog3rfIdLN+8TJi9RTLkdq6C0Guygj4q1IDvH7vhuoUC6POdsx+OwX&#10;xD+upq56TLlNOWA9QDBwFAV7HfXfZn5+jDpoN0J7GcarizBamkv9Op+024hMegPc4Xm0O/ZRDqnD&#10;8QXqf9pO4Q3ys6KVU4j0k1/6LiLr3DTnLjX4Epkh6rmhfcjatH34uRdT9LdSua+ZOrPpznVwPq1G&#10;fmg73N6D8AZOImPvRd5dg1xsObJDm1EKjlBXN/YNo1/j8yj32t+DxNuj8N5vxqi/BHWXtpd9nXrg&#10;E+l4DiNZ6vnOlUje3IKRgVOwO+Yj07sQTts2pFsXY8xdiLo3HSNl2jzFr2lTLSf/XUItfRDZwd3I&#10;pvZjtDATtcwkVLJf87pvUHLmIjuwEtnexSjFp6KW/RbjqUmwnv4JQdsSOB/PIfl6O0rti+A3zeHz&#10;FuNzbDWsaz8gdXkqCt1LUI2tR+zR78j1TMLnYDIqQ9/Cb/lnVN1pQG4B3DffwH72F3z2vuE6/4Zq&#10;4WvUct/ic/VrVL1/RiXFz0LOxZ+EYmIe/N7l5MFVnNsBOD0nkInSFunZiuQb2jRd65G8PRtByz54&#10;bTtJj53IxFvgUX+lXt1A/PRUFAe4L8mzGH55BG4nz6HR5aeNPMnRpvNsZT3QxshxD1KHYL3l3Nsm&#10;IeiZibx3gGeS18Y2IGyZikpEe7CCayTd32xAsueOkec59zISrbvR94E2p/USpfAsPPKkT7sl7T2g&#10;DPlEm5A6sJ22cM8F2F1P0f18O5DaC/f1YsQe7uWzKYfjZ+F+IE90zoI7RJtJ9kSENk+M8j5QgyDK&#10;rchZRJ+uRfiBa24/hfTbIwier0Ti7gIknx9EvvMKEs9os/Wfo06hHZ+8i1jXMfLlQzgp2gVyvJF3&#10;LepM2Zs2v0/bVygjj0044SbGxJgYE2Ni/K8w4jT4u6k4Ca6opPV2XalXKQJpGfhRvUGWA07X6s05&#10;wZscaSmliWbu0SilsUmgq3pXBgioEDoNV9XdUX0JgW9FHMngbbzJ1xvpRorYH049OSNUM8j15JSi&#10;4aHoi8wtGsbtBKwEZCkCSQKqOMGPZetNtZwPNIgVveQ1mTdlpkA15+y691GqrkS9Op+G6Xbksjsb&#10;UXEEIKZgt/WWYFNG6z4Ezh1YJu1omADvBbLeKRr/O5EvbyDYpDFAo0QgUPXlagQAFTm6ijsQKjIk&#10;fxjl+iIao4tonG1BwafBqgi5vFIHCVyTzwkWT0B13ArZPQTUZ/j/C5yPHFkXaFC9pDF/k9dzHuEl&#10;Gj6PkMvvRjGzFSP59cbRU8js5fV7jANRTSTK1cU0UGmYEwSYdNbwFA21Q7zuAA3jHbx2N0H0NpRH&#10;Oa/RXzBSmUGDdQ5Bzu+olJbw3sc5RwLt0i4DjFzntunAGbg0mAiMMuqWSgPMdu5BhbjLZRrHNYIu&#10;RZXl1VH2EA01gfDXpOFpAh8afIru45rViEEATgZSpbyGz11M41Gg8xEBIcGc+4jXXuYe81mZYyiE&#10;h7kfAuwfkA3Oo1pahVphGf8uIgjcYwxGpR3artIXX3Ne3DsTyaV1qxj9aZNm5hKghVnNdTEK3OdC&#10;XjX21MSC4EJv+QMCkeA4B2ms9DnyVVJ86Tzj+h+SljcIkE99SdM4a5wiKlavWkKq6+bx+W7A5+V2&#10;EBwtRZ1gsUA6mPRZX/N5YKJtFH0knmykHTbqMwkMqXmJupAK0CdsXpNuRyrdwbPWSl6Uk4Z8HO+F&#10;lWyicc29KdNgda/Q8CSwi0X5uSLSIrzXgAGA4i11r80ElxEqusg4eF5wLo8Ipq6byCPj8FN0ULKb&#10;fPWBfM7raHA7chYQeMuJZNPAlQNG6YkJuwcJNWfQc4xThkNRQ6RBmmdNNSMz7kOC7rvcx/s8q5/M&#10;WVbqn7quqiNwkD1JOfLOAFbVdFQnVTl8REvbaeG+v4CvfdS+2s1ct4qYD/L+XZQXisziPqs7aUB+&#10;CZV6+YigWVFEqv+WajjAkkoXl8PpmeEb21L64yfKorfcTzV7UV03yhbKLeP8E0gmyJEjzXQbNXXv&#10;bES5P1FFOqXUpZMgnAa+HCKKTpUMi/yrA1F7p7TNjyYlzpPDhDRI23y+cUSRT7herUEgwry9V2qv&#10;HMaksyKx5OxR05p0WlF573gW1DCAI6m02Be873W4ubPc+4vIZ24QfN+lbFDqthyMcs7KcURekEPP&#10;UlRdJ/eKa1ZkIPdQji+lgIvPTGSx1h1Ximw75S9BjKMmBXIScr+i6rqqkeQ9xIOq/6PUuPPImIjC&#10;RhMcy2mjbH3Pf5NfyUvqzJqmvNf+qnZWo1tqC69v5drbuB8fjFPCsZ+Yc54xjujzvD/PUqLT6IZ/&#10;S5/8MowjlmeAc1T9OxP5JmcGP3P8Z+SDm6TVQ973kdlz31ZXzWc8w9cIzgj2lM6ujra8thHF1k6+&#10;k56QQ6/1Sx1CnUXV05OjTLXnmnjPp5z3B54tnkl+b14GyRlJuhinjKIcyfeKxrMdRS426irq/6ap&#10;jCmHoPNNvaF78vzJeavi/er6LJmuhkKOGjV43G9PUd4nkc8fME75GNeopil6mRCGV81LGNOMgrRT&#10;7bMs9Ype8JjC6+RZpblmMhe5Rp3XfsMTxlkoHUo9rDkrYlB/FYEdZi/y+bdJC6UWe9y/boLsK+Sv&#10;UwTGZzi4N5RdivhMySGtema8t15KKPXVJyDPURYq8tqyXlHu7UahugTV2kKM1uahPjoF9bHfqQfX&#10;o5zdgfrIrxgZ/2eMjv0FY6OTzBgd+QnVyhqotmqGMlUppCPjP6M6Np1rIRD3rpEe+1CtzzedT+vl&#10;ubxmOcZHf8PnsR8xUlMjoq3kSZ43+w7ncAjF0Xmk12mem/fkK/JD7hwsnheX56UYnEJFjSGkX5S2&#10;2/UE3bf2wWq5iSDRR1Dfh9ibq+i+exheVwv8mBo1cO/lvDVyifKHPJKMDnOPxcfqHHuKNHls5Plg&#10;Mo2hhKJsXdoLcf7mDc8Iz29kALH2j4i28vdD/ca5Z16yKJ17uB/9bc+QHOiBN9yFePsVzuMi7H7S&#10;Of6SsvQG8vZxxN9sRfzdNc4zAqfvFfzIZhTDeSi4GzjOUN/vQq5EmlcnYSQ3DdmEIr5U83QXgjT3&#10;1bmAKu2VqqmBexZekvva+wlD7Y+Q5Vl0I7cQ+XSfz70Dv5d2VddOVHNb4EWPIN57hnqYNknkCFKt&#10;q5CJ7EXJuYpifCucXo6h4/Di2+EMLkDNXYNy5iDtojPmWWMjtC/Gf0S9MBVh20rYD1cg+2E6xktL&#10;USpvQhA9Cef9OWT6uPcW97dvA/zms4i+WI/Ua+7lx3kYsWeiEJ8Of4g2Rol8NPKdSXEtqFFEkro6&#10;sZs8sIm8soyfT+Ka/4TR0lSM5lehkliDXPcs7ucPqLj8LP0LrOYfURk6BK//AiLvaav1bIXbsgPp&#10;vkuo2VuRfPE9EndmoPJpC2otizFw+v9E/s0kIDMF5eg0ZAaX09ZZBdSmYDTxI/I93/J5v5iIv1ph&#10;DsbLC/jsaSgNT0JxgPvh/oZRfxryQ6uRaF2BksV5Opvg969CyaPdl9nGZ86E/Zy07dgG99kkZF/9&#10;jPSHpbSVyGOKcm1fi+Fb/4jSwN9QC2nz9S6E+34Osg7tSJ5j37mOosfr0mp2sJ/7uR3+h93wXixH&#10;oWsVrK718OOKbO2BO/QC1qs1CJtnINO1AvXhE4i/PIbYB70sbDQ3cIfuID1MW8i5y/N+jzyjjv+0&#10;BWnLqHN3SL3iD54wjTkyAy8Qe6WIwm0otS1F7MoMuP3UUbGHSL5djlzrFIT9W4wsMU1F+o8gjHOu&#10;4U0UnWuwW/Yh3rITTvtR2E20a+6tQezMd8i+2YZg8C6sj5uR4Hd6ueamHiPVfgj2gOxL6lPqFY+2&#10;uqKeXeeWkWtKpdaL03TyzYQTbmJMjIkxMSbG/wLDgLY+44RzvUfGwDf1gghkkwKrJiVNo/GW2NTP&#10;iQ+YOj5W8MC8HTbRczRqBcDVSTGU44VA0hRA1hDQN0CM9zGAR0PAWPdtOPn0TOM08FWrS8bHcyre&#10;6wYEmTe56Y8EPQQwNKAFnPW2zSfATRCUDicb6WR2vAfqNKe3tJXKSqhAfI6gpkJAEKYf0Hh/AC/3&#10;5U0dQV461cRnE8BS6auDYsY7h0qORod/lQDvJulxj0b9LRp/m1AtbUIxt9lEnSn9ol4nMFGDAxpt&#10;SltxnTsEXs8IeC4jV9mNcnkLf7fZpH+WS+tQlDOuTGOGBmzeRN3tRSG/E8X6OhrZG2loytm2lUb3&#10;+i/PmI4S758vr+P1G1EqKMVyhXHUZUJ16lxDoLIK+dIKXqO/G/kZjfHaYoyMTsZI/XuM06j9PEJg&#10;NEKjcmQq77mc91f6wRYUq+uRlcOxcIjPVs28RiFvy6MxRrCqiLLRCo3b6mSoy2meYMwPTxLkEvxy&#10;raXCdlRKawkUCFa8CwSYD2An3tFIuk06kVbhHjiKilJBXTlNlaoVPCIYPGGMTyv1jns2jJj7xjSv&#10;KKrhhRxppTUE29ehrpMNviMvkseMo8Z7bpyxKjjte49prDUTLN0gHffB5tx9/wwq/LcabqR4je20&#10;GkebomfkzEsZ5w+N0Xg79/oaipWNKI4sQra0lfe7zbk/pjF6gwCL904L/N/lPW+R3udJg+3GAVcq&#10;bIMK08vJ1egQLF52ORxzDhqpbMP82wD3ihBVBIvS5dIGNPN6nqlYapBz7CDQeI88wWqlvJv7QNBD&#10;nlNkk2rUeVkCkSxBeuYOx12u/wHcgLxJIN3o2PiWtCFdCeg9nhfPfg2TUvfFcZ6K8zyZlON78AKC&#10;wID8/MWpqZpVjaYAH8x9HUV08VzZJiW0nevndeHtRjdiglGlgTpJnsFEh6nNphpi6iJbJI9XClvI&#10;P2f5f94j3cG9ajSoUHRqjNeqg6Ci6ew4v1PNMqX1KZpERf4JghUR1yim30050IjIM1GCAsqmHpei&#10;dT/AyYge5DU562zVOus2HSiTkSgBtGgtZwTliuEbOVgUcaW/imqTM07OC+4P/53kOgLOPyTtFZGm&#10;CLlIIs29UwQZgTZBgEB4JnuTdLtvgL9tNREUvCJgkPOp4eRUBKKJ2pOjk/slZ1rIvQrc17yOID9F&#10;WvBZqVgXr+NeKWVUxfHzcopc534oCucd1GAhmVDtNjnQ1OCBv+Ma9XIikWxE8CXluLRJB5Ne28Xr&#10;JVcbe21SWgnETNorv290NlVTBcl4fse9c5wHnBvlU4HgO3cKoSJqUy95NpU29pb3biVPKJKG8tB5&#10;xXXL6fqEa1DnZTkQX1K+qzA2ZQDPoWe9J4B6CnUczuYPkFan+IxH5BHyh4l8/EPOaw+5J3qxk9RZ&#10;/sD1NXNdvZyf6nUpxbqJNCPfcz4m3dS7y31+yGtbyEfkvZB0LZ6AT9oa3hLd49z7GOmV1Lo7eb47&#10;Sb8BQxNFgElPaN90ntTcR864Rgqyap7KKaizSL1m+Ex6QGml5EmuWXsiZ6pJB6O+azRVoSzSmeWe&#10;KRLPOOfMdapVJF45Tjl2iDx1xzhkNRcTOcWzp/p36pqqF1wmBTL9hnuhiNnrfN4Dypn7PA93jGwM&#10;+HtdI1lhmtSQp2znDefAeRpZw3mLr/Uii39NSnKyy7x0CBUBS15UUwFFCUouSD/lFYmXOWr0mkW+&#10;iUU8RLU3XJ9D+ahoYTkFXdJZpRNEf4sysFLexN/v5BnfhhFFlxfW8rMlJrV0lHpmvD4No/UpGBn7&#10;ASOfv+Nf6oviYpSK26lndhgdOT4y2XToVodtizrB5zkuj802td/Gq/xtdQZ19lyMVGZipLScsnYd&#10;dd8mruUI9d1WlOtLybP7Sef3POc++b7fnLVsnjKH9ElTnhTU3CI8YeRiKjEIP0I+brqG3nuHkRxS&#10;NLOF9HAPhl+cx8CD/fBUJ8x/TVtAdR/J/9FmxPuvwk8doiw7R95/QH5S9KmiWzsp83TWBylzu5Ch&#10;fZIYuozhLu4n+VydZy3yhlKco3L2U74Pd3XAaW+D1/ESwy0HECbO89y0m6jdhE8ZImcnaV62KQdb&#10;76Pj+j4M3d2OsGcVabwSBdoI1eIG1MLVyFvzUCsshB3ZwPltQk20oRwM1QCqoNqsaymHd5AnbyLa&#10;R9nTfxrZ1HEUrFMoDPGMt9xFvJtnh+ddTuKStxtBSlFyN1BSfbfuFaQHbQ/qvjB2A9lBPnOYNsHg&#10;SRQHl3A/5qFcXU29vp26dgvq1Vn4XJmBSnohyslFGLozA4M3ZqOUJG8U9qJKuybVtQmRlhOopnch&#10;rTTh9q2IPqDN0r4H6Q+bUBjYirHMcuQjvFe4AOO1n7j/s1ErLULeXYJcYiecvj0IrTW0e37C+Ni/&#10;AIW/oZaejWyUdlH/jwjb/4JxayaqHPnYAoy5+0nLrfDerUS5n/Zf52HYraR7F+nZOgvxO1NQfr8K&#10;ox3TkLz+J+RaJmEkM4m6fzKK2cUYqy4GSurY+i/I9v1zI/pt9E+ol6eYjvOV7A/IxychaP+vGE1+&#10;g6o3BUV3FkrOMoxltyMX24Z411n4NvUiz0+y+Ty67h9ALXUVxa51iB37GrErWxAM9CItGdV8GQPX&#10;pqDaOhP16GbkBs5j6NkeFHspC1Q2oZ86ppv6secKAksvMJ8i3nsPiTcnkOs6huDDHsSbaa+6sms6&#10;4b8/jFzTVOQHl1M230Ci9Qoiry6StwcQSO623UK0+RhytAfy4WVkZfMVeJ/gBq9/BZ+62Y++QKpT&#10;kZCXkPz0CPHXmzGe3IxU03KkX5Ov4g8Qe74GmSaue3gdnPhtnpNWym3KzY5tCOyjvO89BIO3EG/i&#10;/nUfg/VmO/zby2Edn4zIjaWokMdCrjX2cTuc2H3y9FukO87C6blB2jVRRz6ljL1lXrYGuXO0O69x&#10;fTqLPUZ/6GXLhBNuYkyMiTExJsb/AqNRS8YnqFCEjKLNTN0n44RTJJwA7ZdrDahS1NonGqmqGfac&#10;nwucEMgQCDkEFr73iCCKRi0VpgGHJvJCoEH3aFzbuM+XYQBko+i5ceQRCKkgchgQ/MqxpQg9AuE0&#10;P/MEvBXhoZSw9Esa36+QSn9ALEXwSjDiE3CV8ntRr62gsbiN4IKGRu6ScRhlnCs0Uh/xfpcJApTy&#10;c4OAUik/A0gSEAqECoiUCVTSBKEmgoJzUSqq3jQX1blUqTPV6Rip/06jeCuNmVM0Zo4iUzhCkCjH&#10;jEBeir/vRca7bqIB1CDCdFTNHqXRTaOWxpoAkdJu8z7BmX8a6hyaDQ/ys5PIZ/bSCF/PdawgoNuI&#10;LI1aOclqBDVqPZ+ON9OAfo2iosky+/jbM6TFTWSse6jkd2NE3evq33OOKoo9B6ozpxSiSn26SUlV&#10;XTc54qolGtXF9QRGfL79AAENM9U0M8BVUYHhMdQry030Qzm7mfMkuJMjgmA+DEjTSqODXSE4zH14&#10;TfoPGSdN1kSlLUeGgMgUZycoSSXi/F07jcg7xpDPuNeMYahujwENwUKJ9M03GkKo45ecd2rAEZXT&#10;RMCXdJVDQhGPiihTdywTPZjdx33exbmdQcJ+iRz/XysQoDi3kLTfIe0rauwswRwNT65He6VUqGp5&#10;pWnYEHIeSqdWimo2exb5LGkaELyo02L6PufXRXq3cr3nuYc7uR8ELNnDBOJKV5QjZ4hjuOEM+eLw&#10;Efg30XD8a75XpJtSLVX43SL/Ou+QVPo0wbGrouulfdyHA6TJDbi2ov+UNvUBKu5tRXUOeT4jikrV&#10;vwm2SQN1CtRba9WWsl1F9zzjeMxnvDcODUVumdTULPe2cJJn8gFs/l+RZqpNpSgjk04pZ4KjWnWP&#10;4Zu/NJ4z6jB7lv++AyupdD11glTEWSvPmoqZKwLtHX+vGny7kfdOca7vuc8613K4qM6jIk247pTS&#10;AuWsa+H9VBj/mYnMUvp7IjaIWOQLnZJyZqaRiAQNR5ocSnLop3oJDt7ANG7hnJQWmFTkT9wxTnfV&#10;7ZKz0zhTjPOt4WhrDH4uJ/+X6C9T/yomXurkfB6RDtc4p5eGR5WWGtHe8TuBkYycT+EN2J66v74i&#10;vz0z8kbppMYxQ3khB6Iv52iWIDe4T/57RxkoJxrBOJ8vR5SaNCjCNvTvIpcR6LlIMEWwEleKzQBS&#10;MdWOU7ffQfJIO/lbkWedpIfq0MkJo8ishHn5YBNoWd5L7oGcdTHj0Gp0L+V9uCeW/wIJV11Ee/mZ&#10;6rK1QR10VY9Qz82oW2b+GNyAgEbymXJeNcwaLzd6KK/5mwRBGNeZ5Tn3jcOVc5Hz035NupBX0pQT&#10;PMOqy6YU8kAp4R7pqJcVBE9yisqBaRr0KFrLyHrtp9agKL635tlqHuDECRr5m4A8qRqGcsor1dMN&#10;5WymbrFVV5NzF91yV2BxDnKuqH6jnGKmdiBpZiJKNX/SQhHNmrOc8ya1V001+KxGlKAixhqOtCjn&#10;1Wi2oDOseopyRL/kGeK5lCOagLZRG0w194bM81w+yyc9lYKrSETJIjm0Q8kY8raiNnS+VTy90YFX&#10;zrIU6fKaMrpRi63RlVbRrW0ICdKzpi7YEz6TZ1pRevwsyB2m/uO1PAPSJU76IeXaeX6v9EfdV2dG&#10;zrg/IgsVjTrMs6V6gWf5W9V2fE1avoCnBg3UGVmlvTq3Set7/PyVuY9eFqj5ieps+oqIUf0zDs0z&#10;r4g5/wRl60FUimuMrKyUNqJckl7diGp9IcZGp2B89Bf+/RYjo39G/fNXqIz8Rhm+hbplOyplgm3q&#10;h/rYj6iNTCb/70c6RtnNfc6Xqc/GJmOEunS0+jvG9O+xX3jdDD77OGXhzUYEeUn14paYF1j6XcM5&#10;nyA/vkGoTuTcYys6zP3Sy7sbPLfkR1vRhhEMJm3aEnEEQ58wcP8EBp9eQxjphU3625E+xN+dh9PG&#10;NcfuIdnehFjPw4ZT3rmHHJ8fiP8pO5SurqhDmzyQ7O/AQFsT3MgN5NN6ySiHvqL69XJSkc9pU9sw&#10;0d2E3ibKhTbycc8Fk46cSvebNH+lCEt/ZfVyh/ZDqu86r5fzIwq3/xXS3atQt+dg1FqNemYJbYGl&#10;5kVftbISeXc/quFh6qeDtIPeUT7do267gCxtjRLpa/dvhtdzAnYf+S19HkVnP8KhdSZ6qpjZRf12&#10;hLxxgrpwP3LWUSTb1iE/tBFF+zptmeuI955Fsvsq6v4uhN0rEW9azes2U/ftot2wCfXSEtoT3K/R&#10;71Av/Ii6Owuj9my4bdSN8Uv8bAcyKT4rsguFvl1wu/bzc86pYw5yHZsRdJ9FZuAMnI4VCPt+xVh+&#10;Edf4K2qlH0zH3BF3Hqo2ecifD7tnMwq8T9ldivHqbxjJfIdcZAoy/b+hmvgd2b6fMJqdhpyzAsHw&#10;SZSCfQj6l3AuM1AaWgDv9Wa4T7bDfTUP9eGZ8D7ORLZzGsZTv6LQPR25/ikopXi/6BIU0pdo923H&#10;aPgbct3fozD0LTCixiJ/wljxr+TzrzE6+gOqwU/Id/8ZY4nvUHF/QS63jfv6GNmA58U5SB6gjKI8&#10;DaVrW/eR72bBj+zDaOIGkpfXo/vUVPid51FOPUb4cQfC9kWocJ9jLavhvTyJ4OlhDL45ieH+Z7B7&#10;qTsogxRx6fiUi94LJDsfIPbuIrKDZ5CPHEHvswPc3ycmqrIY4/MfTkL69SLS5BnCxE30t5xDfIh8&#10;nKZc/nQHsTdnkE3KAXfBpM57uXO0q++alyGqq+g71+D0n4E9cA75wTvoe8gzGN2D0uAORJspG/oe&#10;wn2zGak35MWYOgZfpFykjczzmB44CW9wJ2XVVdqiNxFrPgmn/SLKXYfg3p8P5+JsDJ2Zi9ww5584&#10;Drt5LYbbLiOjyNbu60h37qfNzPPLOeklo+eo/IBecijqWnqRa6AtkbAkA50JJ9zEmBgTY2JMjP8V&#10;hsApDUCCCI/AMkEgonpr/+aEE3CR0U9Aa6J9VMT+HUHECyrJDwYsmJpK7lvjZFHUhLozmlQqGswN&#10;R9wfDrcvb+8F2KMe/zZSW1XcWt/FaMSqFo9Aiho+KAopGSeI4nzkAMqpZlH2JJ/zyBjaEc5ftYhU&#10;TDanN8MEK55SNHP7UKFB6LtXjLOtnKcxER4hwKQRkX4G1aMJ3Ls0ctr4exrmNKhTKnybu4acR/BN&#10;MKkGEnGl9+iNtYxy+5YBEvX6bBRpEGfy21HIHqUBdMG8ORdwUvpto6B4gkbDR87lKkHLHlSqSzhW&#10;co57CChWo1RbZwr/C3DIsSbnXz5zlKBsH7JZGrHZrSgptVRvKjPHUCptwYiaIrgXuEcEwOpOmjlA&#10;wESDyTjO3pIuh1AxDR0m02idilJxFQHYad73JAHRCpQ5BznUxmrTUK39htH6r+bzkGtQsV+Xxnza&#10;v0ZQSKDt3OEzdqNYXUYQtpjgayHn0YhykfMr9Gng5zYRmK0mcL2FOI04RZ6Z+nnBJRPlJ9qrFtgf&#10;DTjUeVdpD1k1PFDUnEUgyudWcxu51n1wachmi7u5/qPkoVfkD4EfASlFQb4jTygFmUA6Gudvmzmf&#10;kzTeaUATFDr8bS6jYtebCEa2cj8OwldjDfKK6GJAZHEtwcx6AzYVHWcTxCSTH3hfGrrxPs5RgLSf&#10;fECAp3Sy9HPEUkrDu00Ac4rAZw9ypHtonJ4q9k7jVs6PNIfd1nDOyIFpvSPIUv24x6TXcw6Cazl5&#10;eV3SVi2oXgSpp7zfcRS1j+Q7RZA2okn/SClUjacv0ToEeBomUtQYpG94vrqQiMjpNMz7Nzq8qrZR&#10;TM4XR3WhVEfqOPfgKvdTKYukIYG3IqqUhhmTY4QA0+a6vfQj5AoEvgXyU5a/4W99R/WvGk0NTDdJ&#10;GvXqyBonELVj/cZha1LWyIvxRA/nOWScD2pQ4fMs6Zlpj3JAaSrmjClaNoFh8oLpRKq1mZQ6OdDU&#10;rCFmnPgpR9GOr8lTauLRghT3R+m1ihByFHkW1f6LHvqt6COZJHrJwaJ/y+HG+xtZIwcLzyH/nVQ6&#10;q5wzSs9SzTX7nVmLnBFqlqCaOKq7mCPvNRwZ101kkpx0TpogQY5HpZBy31XwXpFSciiljLNe0Y3k&#10;bzVHSL0hkLiBrDrNFQ/yrxygt8kXLbxG6YGUfTor4hc1zlDnXL1ASPK7xBC/E0jXS49GtJTS8dVx&#10;1Sb/q5aZ0u0V6ae6mCnVWCOtxHtKndaZkJNTzUNMvSyTWniGg0CJeyjnubqqNlJ/uR45xeI9/FzR&#10;otxnE5H42jiYEtwzi3spPspk9JLgHJTG2OhifBWqgWgl9FzexyU4JH1MiQHRn+e2EeGsucbMGRPP&#10;KlpMtf5Mwwbvldlj8YaVlIP2Ic/VZcqWczx7coS84hoUHXbZnEPVFDVpxeJh0kTdXNWEJK7GI+QH&#10;KzFIGnF/uG51BZaT1zjD1ajjS4Rqg9ekj6TvFJnK3yjyjbytDqqSLyn+VZdUOc/j3C85wxV9K0es&#10;orAkM1SL0NTw09mWU5hnV81U/jXa70uEnXhTkZ0B9z+nPXCeNnQf9Yoi1Qq5I/z8NJ+t2oXcv7Si&#10;Q1/xDKp+5XWjV8XXTpogm5/J0W7SUbmGhsM/xTXJkTZk5EJWdTXVyVmRvKKNuSfPI/lAjjhPTWZI&#10;GyMnzL3ThgZyuoZ6GUTZnKFMyvrnKI8bNVVrenFTm0G9MhXF4ibuzVnOexfqY9OpZ36knpmOz/Xf&#10;MD7+/Rdn2yLOdRfl7QHK2+UYG/nJRGWXStsNLwXUkYXyWtTUtbsy17zMGhn7yaS01vi8XGEnz+dZ&#10;qNttsbQe9epalPK7KI9u8awNmnlbXIPKVeR5LzW90J4meY7UMdfj2TMda3keUtzzBh+m4FIGuG0v&#10;0XnrEOIfKAMoJzP+Y3g9x9F7fRcG71PvJq+RB++QXuQ3txnDdqeph6sXIPHODgy38rwP8byS5qrh&#10;5nhKD27UEZSDPzUwhFjna/Tz/sOfXiMY4F4OXTRO/URSjjo1GRmmDOO+RO7Dtw6Z8hcOeUx2jBqp&#10;OL23UEisRD0/BWVXTRDmwx+ah5y1grqNNgxpXyxyruFJ2iMPzYs8T3LeO4902yGkmnnm+9uR6H2B&#10;eP85eNHzcIdpt5Df8u5R+PFFqAdLMBYuht/zG8LB6RgtrESYWA9naCMyzg3qr9coJ3ci17cD7iB1&#10;cp6/yx1FtbQWqCn99FuMFKaQppOQjc1Evm8R3LhkxGUU7dVIds7BqLsFQdtMhB+moh5ZjuHns5Hh&#10;/HJDl2C1b0I+uQyl3ByUgikctFdKi5GLLEOsaQEKkVkYrcxCqbAERX86xkqTgJFvUS9PRSbOz+Mr&#10;+Pv5GMvPRdmbDbt9Dqw35KfULNSTk1EemIP0+5WIv9yK+INpqHdNRTnBOX6ag1zvMnj8Phv9BSOk&#10;bza5jvbeWa5tJZ/5Pcrhn1AJvzU1DcdH/srnfoWxUY4x8nf4A9yP/4ha8muMlufwrFF329dpo52k&#10;Llf91keU62oGdB2l5FYE75cj9XY/59twXA1cnITi0HnkuR9Dr48hHD6Pqr0VzpsVGLy+FbFnZ5B8&#10;ewK5mOQB5RT1W1pRoyH1Me3PVMt9pD5Qz3fRZkpdQfrlLiQ/nkaO8ng8uxPhi8novTEDmaF7CIZf&#10;IvZ2L5/xkvKdso/8MPjmOjIx8oIiy2h3qT6w0tzjanaQ7EbWeULaUx41H0B2+DIGX9F+/rAR1STt&#10;q49b4H06BavtDD/fjkrqIHXdWdo0igin7En8f9j7yy45smVbEP2Fb3S/7n59R5+z97kbi6ukUolV&#10;UolKzMzMzMyslJRSgpIzyD2cPTw4IkE1e87lqrPPuPfcho9vj/ywRmQGuC+wZcum+TQzjr13F7ws&#10;rxndQdR/Gvaz7RzrNQQPV8M7/xUGz/8It/c6au5FhN2rTUGJiHOlKr+JzT1O2zOiXeYVXpsHkJ5J&#10;O/Oeuox6Vzo/x/Oc56Rti/085YSbalNtqk21qfZP0fQ0PW8OYvNEnwDDOMV+DwMTe0TgkYAgq5xK&#10;BPLGcOd3lS9ISeHdMAU/Rf4tA9iASgMU/tt7/Y+aHHUEL7mQvyOIk2FL4zSonKHhfgdurpuHcy8P&#10;6huGfRERDMYCySYc6mkK0oOrhrau/FSV8nbz5LYUill2CA0a9H5wxoA0L7jNVyWpVZiV6O3DBuiU&#10;+HklvsrD/yWNII6Xc6IqgMrlI0dARCDQqm76DCBmotWcj1prCUGCWG67CHS2GcDqWwRABIYKVSon&#10;Cr0ksIwPmdCcensxxtrz2LdfDRtNrCxbBSDcu6jFx9Eob6RxutbkkFPFPIFeFWGoJHv4O1VF28w+&#10;0nivbCJo2kEjULnnuBYEyGIlVfl5s7qKfZuHek150Y6bPiU03EsuDXwa8m0CpsmJvxA8fcHv0rgi&#10;uDNVqQjW5KisRbs4f7xOS/nufkazvg7jjTm85o9oNGk8s2+Jf573o5HVUAW021wbGmLObRqEBANK&#10;nF7az/k8CSc3QDCUhvNojZLSRkTuBTOvgRyEZYXsLuM1N6Mc0UjnfUs0apWA3VEInFhJmnsldqcx&#10;quqtmusxFcngfChvUECDUnmMWrWlnJs9BJ6US4e/De+iGNyjwXmM/V9AGVhKsHKOstlDGR7l64iR&#10;XQGkgkUg51B2iyrx/xFKWB7F52hob+P6ioF4yFy7kuzjetyh8dnB+ygJvUIDXxH4PeaY5JR+TmCo&#10;EML3vKYc0XIUySEkh7bFffQRSuCe1Peb/E9yZChvXL4gZ5sccHkUDestBfLp3sixfXYcUNZNpcfc&#10;MK+lEDzeV8ncxYZQXq/oAkH/ZfblBtfkLQGfnBRZyjP3E41aOQhj5wHKSppcEdi/QjkV2+0Djdsu&#10;rpMS+xNY8r7Gkfy7c0v7wR7gd1+j6p/EOOfa5APkepSUqyXm/vMIXotyunUbPWDxnoaNlh+l3pCT&#10;SQCWc87/9WqYTM476g05ZPhbV/nI5AD5rDe4Nx3qIhMGanGfynHA36aODO1PrqFYrHLMGIdaup6W&#10;zeuyKazWs3oJFt4YBlBcPkL9cBxxcBH1+CjlbgeB/haUqns5h1fYdyVmV/805+q3wl7eU09QljzO&#10;ufOW11dhAYWB9vIeyhf4iDJ9gXIsBzrXlGsQSheJ2cW1NWukUEk5m8ROlOOtIKaa+qsCGL8n2df6&#10;S1YoA9SdrnIRuq8QcD6cXJbrKLaTir28ovxRhxFUK49OmiON+0+sL1XnLRK08b2Y6+sF13g/6uQi&#10;gYzbxfYOBYIa4+zUtTgesfn84D77KpBD2efvo/gC9ctRjumwccjELveeSx1s2GoqDDHCOeZ6eG9Q&#10;cN9wPuSwkrNDOly5C9P5s8T+DBTiKgec+qXk/495D/6O6yKnfOJf454/iLByjN99YOZXTjtTaELn&#10;Sf4jZZCyznmTw9EWIyLP+2dU/XaI15X8iMGmHH2dHEPquMpzPxuHmGFHpv/LKSZmrZjejvfahL+6&#10;YjvxOsaJyTkvUlbUxCIzes19yO91UG9wvpVvkeeD2KaGWZdVnlPtUcmrmu6p/SKWnfZvnvL3nrKn&#10;iswXOZ7n5rxUbjcV7DGVfYPrxjksGfY4nx7XV4nX5bBKZZ1A3OV+Tc6yP/c4HhU4oi7IU4bEmvQ5&#10;twK9pfNcqzOIPa15h5Et4+xX4ZDkHPt9jXIjZvkLXpdnO6+hohyG6U39GZS4L5SXULnrytsw0ZqN&#10;T42f0GrwjBufjXpzIfeLCt+sQntiOsbGv8LYmEJIf8Lk+N8xMfkdmjxzmtXlPNtWoj0mBtyfoIIN&#10;n1rzeY+LBPuvqUePY4zXUn65amMJWmO8VotnTHUxf7fKOAei0gmelbzX2FzjHAmo07IO9RLXyOOa&#10;BRyzWIOSU/Vfjl+dMTH3nc4VnbuSVUvFohSqrYcYeVU15pnMeRt9eRbZh6vRzp6lbnhNOe3j2XgD&#10;7vsdyLxej3JwxTCQ3NEBZHs6MPqx15zneRWoYivQBtI6SrblrFYeOGvUgjOagzXQhex76uTh67zX&#10;Je456ozCMO2XUeQ+vsdgVweyQ/3UKc94Fp/gup6Dk3+BkR7KfRf1zNv9KDuz0J6chaYKF3n70XTX&#10;4JMqjasQgb+YdoIqWNK24Jo1kt3wsiuRuDyTuQ8KQ8+R634Ov+8trD7aO7bY0f2whju4xy+jEp1E&#10;ktmB4nuelZ4KNJ1ErSr20gY0qqsxWeIavJsO//UfMOlvpe10GNX2UtTHZmCcaz5R+RuqFuUi+BmV&#10;UHnLFsHt5P3ze3gGsb/JCtTDX5EMzUHS9wNq2Vlo2FsQZK6gWniIcvdKjvGPaAc/8qyazXvPxARl&#10;bKKyhONYAH9wMVrxerR5vpT9v+FTk3ZK8AdUB/4X/Fb5IxoKGy1+jd8SseiWoWId4JqtQ3VoHsad&#10;6ag4W2H3XUGp8way1xcj+vADxkLKaWEWotfsb/f3mCj9DePJnzFZ428U+hx9wzH9z/hU/1faOGK8&#10;fYGJNr8z/kfKoJxwX7J/X6Oc/zvGSrT9GrM5V3IMn6S9fJR20E7+LRu1g+0w52wD2tZGZB8tQzV7&#10;BHHPfuTOU44vb4D7/Az67h5B1LcfwcBy+B92ofD4MLzHJ1B4dAjFkefUgdyftE0s6usy9UTJovy/&#10;uwGn6zlfTyBRWOroIVhPF2AsfwQ1h/v+wxrkT/4FfudxnhO0Td6fQpS5jJD60ennmcr5sHOP4Me3&#10;uU7HuXdO89w+yf1ym2drL+WdNkzuHtxeXq97LZJ3e5F/sgbV4TUo5TbDesffvKZt+2wTkiztN5s6&#10;g/akqmybQk0jZ2G/3WwYhQp3HnxMG/LtSTSHaONcnYGBU9/C7zqOsncLpcIauH3TOJ8qTHEauTc8&#10;l0duUb9zPxWHzHmiB1SB7AE9EFIYOJuJMlEaDJ490oFTTripNtWm2lSbav8ETQyDHA/pnDEOw/gK&#10;Dz8avXpfYIqgwpIxy+9mjcNggMbHQ0Q6JAXwaNgrPMswCZQDR/mLxGoTGPrv7vV/1RTGRGPVgHCF&#10;tIkJQoMyuM0+nSPApVHpiuVAIEnAZRUJZgiMShUaHPF5GuGXaajeYTtjHFzt1lJUK6to7OrJsSqG&#10;nkEQnjChUwppVEVDTzmQeC2HgEuhOHHpIo3Vft5/mGDs7Wfn1lYCmaOIBUxLB5FEJ3jdLai3aKxU&#10;dxCEH0O9thHVZCdK4QWC+sMp2I8O8Hvb2a8z5kl+SZVH6ysIXuawb/NMjrFqcAFefJ3G0QVU412m&#10;uECdBneNgKec7CdIS5kojcZyAqMZBEEERLUlBK67DDiOA1Uz3IqyQlXZt1plA5oEPY32XJSra3nP&#10;1DlQ43dq7E8t2WxCSMVOGON9GtVNiJPDnNcbBDuHDCBWjjU5DputZbzvAlRL7JcKLgSHaLQfRr2+&#10;meNYgzr7VGusRKgcegr11BPN8KgBdJXadvZfFV3vsz3jXHx2VMQ0Sg2bYgsarQW8/qI0VJdzXC9v&#10;5Vxv4T0Occ0vwJUzg6DM8y8QbBNkC5wXOlAqXiX42MJ7/wovvMjPHplwkHKNxh3BnvKQKQ9aLTrC&#10;Pq4n2FvDccq5uR2RKmpagwS9QwZ8OzkxJsS0/BzaqSIHBHiOr2qxV9mv/eYaFY5fBR8qxml52YAw&#10;MW1ULMDkaRKTi/+LFSVWhFieuWxkAKIcaxblyVQmqx6gvJ4kEKexTVk3T7zFbFI+M343lw8wannI&#10;6Om1uTavR4Cu0EIxFEIa5QobD4sK47vAOeZ8RpRr57ZxlPjcJ15yHkU5tQjqlchfTo8gJOhX7inu&#10;bSu4S0NW4FAgVf1VyCNf2UcBSoVgyQloQhoJnOVcVN425eArlwkymr+a9XGyfShmqCM4fvXVVGKk&#10;3lDCfzWFOzo0npW7S6HIBkCL3VpiX1V8wX9gALOcGi7n3nO7OEcK11WVy5scy3mur5x7TzkGOUh0&#10;TTanl68KRVQS/z72UeGHcnRxTRVKb3cRyHzker5CkfvRrxxEmBygjiCg5HwllE+F4NjOS46d664w&#10;XzkcNX5LOcSoc/zn7A91g02jXzn3OF9i0MpZl1QuISopnPcK5+Uy9YnA/1ME0iPKs2cTBClsnr9X&#10;4v40RFUssc9rTV1n5pnzZhh6nG+ba2CKAQSUPepTS86+3CB/l+ZCDDgPYrR51BMqkOD4coC94nyn&#10;ocEKN06iq3y9a3SmHNi+845NDEiOkWudhlw+ZZ/F7nvN9yj32WE4+R7K9HWC4isoh1wfj3LiXoby&#10;+3kmVJXrKYenwqI5R2Z9CLzEojPFe6SrJbtinImtJoaoHFzeXc6j8ow+5BpyTQoEUpwb6fNyTH0Y&#10;3DGO10KeezCbhwqR+CYkWqw9hdzyLPE+wPbfEpRSrrJcIznfuPe84BHbU/5ebMlezpUctHk2h3tP&#10;fZFjU/spdcKJ6e1ZrwgQH/PcesHfvEXOyAjlknLgKZTU5Xglb9T5pjK0wsAUfsz3XY7JOJYl59rv&#10;3NO/n1spuy49K1NHnB4midE9YpzyJeoohe66lBfLOLvfcz1vU4ao+8WcluORMisWonSP2H/KU2Yq&#10;tvJecgRWSnLMXSMwfwJLDmGPss21TUOR3/A3VziflxFR5k3+Oo7N929S116hfFJeJJ9yKkrvsF+p&#10;05RzTpkQc64UH6Muod4ub8B4W863Zagk1Jm11RgzLO7FPDfmoj0+HY3mPFN0Z7w+A2PjX6M98R3K&#10;PNcq9ZUYayqn1xK+Px2Tv/2rcdyIveW69ylX99CWnlfOTupRhZ6OTX6DBs+zJn+r3HE1frfR5N9j&#10;P1NnrzJhqBH7rbyXrkLpZWfobz0k0XzYb6hnlR5DhaVUSfux2S8O7RPlw0uZs2LYO3C5ZrmP1Ht9&#10;d1AtXsDQs93ouUv9mXuMSngHFfcW2oUbGL61En2X1sHt5voXArjU5XLu6qFiTiGu1PVypHvFdzAs&#10;Ru4Jw1zu6zcFEPzMKYTONQRy8A70YvhDJ0a6ebZkuVZKJ0Ad4Bce87zfS1nczTOIcjw0iJG3t5Hr&#10;3YlWeT5ape8RjK5C4h1BxPM1bqzmmb4UzWQlrA+bMfxkJyrDPIverkVtcDPa4Tp4g7Rf8ufZ3wuw&#10;Bq6iYt9FmbpsdOAZskNPkOTOIPNyDkpDG1ByLvMsVgXLc5QT9jW4gQrPd+v9Bozc3QX/xUqMW7vQ&#10;LG3DGOXht8m/Au2/oGb/G5LMd/hUmYOJOu0YbwFKL79DQ6Gl1R8wXvseY9ZXsF/+FzQsFdyYgQbP&#10;TW94G4ofaG94P2Ky+QXP75lollfjU5P/Rz+jWViKujUTrWgpyqNzEA/8C+/3L2hH/wVOz//Gvv+V&#10;ffkz2uXv+d63GI++h98/m/dZhOYIW/QVbZRpaIYKg90D98EslN99h1ZuOsZzcxHc/wLe0/8dk9bf&#10;UM793TD4J8prjJMuePtH9kM5C//OsbL/zen4xOu1i/+G8Srv2fwTyhHlPqHdVJuLVrLdMAyLI+sw&#10;JidiVZVmN8LLqZrvNpTc2xi+Rzux4xwKb27AuX8QAwfmY/TcRgQfKHvhTZStQ4jfH2L/T2H03gGM&#10;3mefe29RnmRHOEa2KqXT8LMHke28hLCX+vDlTQT2ZdTDfXBfLYTzljql7x6KXccRvF8F+/U2NOx3&#10;GHlzG5nnvD/3S3HwGvKvziPMPKd9dhk12XG07VQx3fZ4/uoBhkXdZz2DP/gY+TfHUBnZidzdZfDf&#10;LUHdpgz27oFzbxuG73JslK24sJv9u0Nd9IF65SVipRf4yPN1dCeq1Pfe+8MYfXUKtSzl6vH3cG78&#10;76j1r6c9dh5VZxPCvmVIhk6hnuc59+ow7H4VLvpAXUndRX2mh29Ke+HRPld0gc2zXbaFcqUqF5wp&#10;GEUbbsoJN9Wm2lSbalPtn6ARPAg8ZYo83N4hUOJrGu2qxijngGET0GiXw6BQoFHLQ1BsGyW7L/ov&#10;YYfPaBgP8AAlCFfIoAEpAiECQDL2/7N7/rctdfKZMB4D6HwatgUCSjFRCEyCWyZPhBddNI4dsUHk&#10;LDQsnrzYVkMGMIXRLZTKNGQJHNrNOQQU3xnGlKlm6V6nIXKR/aZhIvYDDelAwMu7SaOd16uc5PX5&#10;mdgc2SI/e0IQcojAYB+N6oe89g2CNBqtCtsleEpKcsbtQEmOuPI6gouDvAcND14rITAv87tJdBjl&#10;yka2zVBy63ptPRp8rZXWoqmKrdW98OwHCAtPTHXVJsFNa+x79n8RqgmN6uA8jeU9/N0CjNVnoR3z&#10;98k6Ew5baawzzIKE31FC6np1DRrj0whilnCcB9P7VsXQO4oyjS/dr15ZgRqBVb1JUNWYz7mZbQCW&#10;KtXJ2SbHnthnlfoGtNmP8fEvDauu4othdQWRmH2Rwva28Hq8X0UV7BTGtJt9EGtGzrwTvN4GM15f&#10;iccJ8KoEd9VkB419XqN0EA0awc3KKs7RmfS96DSvcZhjVY69YwSGXAuFNnOu/XwvwVAPwZVC5gje&#10;2VdVdxWjTE99I/886uUdlIs7lN/XJpy4zXuXElXrvIPQvYcGAY8chlGJBqjC+wjiff+ZWWMBt6Kj&#10;EDwCfcOqUiXKToLG+xyzmJjqz0WO+SBB4VbDVBGjyTimKSfKT2JYNgUVZFCOsjTMUvtKe8iwz8on&#10;kNSP0PB9QtnO8D6Uc4WFEmgr7LDIPePw1SUgdwXuCLLlaHAJJhWO5ztPEJgE+KcIyg5Qxg+xHeW+&#10;4B4oPqOh+paGrKr6PaV8qtrffcMUjcWaIOA3eao4NrHSzH7Oltg8jvV355kS8cv5pXxxN+DzN8pF&#10;o+T+Khbg5Tu5VgLpu3ifRzSUP4fF8Vqj1AtZ7V/pCIJRS6w/Me8sFTuhMa2wdTblX1T+JuXuEpPI&#10;JJ7XfMuhwd/KmWPzVWGeCp/05NTnvBQynKus2LpZ6qm0gmvKclLoaaqfUnaQHGkZzmEPZeIOZZ8y&#10;WdtgQrzFFNQ8WAY06yFBek+xYxTK5vmvKYeqgkl9Zsv4px70H/B3YoUdR5hIbm6ybwrt7TD9kw4S&#10;G01sJzk6FQ6qJ/iWRb352RkjQJWGFVPHFdL/1V8lb89IPwpU8DcKN9W9nfwHyroYdo+517jnavsR&#10;VE5xbZS7rp/zliFoHybAf4+Sf497UfqGgMp6yzX5CFU0FVtOTh2FCZtiFj5lR815x2t3cX46+d4L&#10;jol7TkUEODblIlSIdVps4BV1o8bAPps54lpZqmQq59oLiMWW5jz8HAbMv+XkU4VSVYJVqGbMuU5z&#10;nb2m/KpiJ+exdhAqRKCQzgLlwDCUFO7HdVWorPK/BZRdR4m5uTctT4UbqNszFsfMdRUjUZWIdTbx&#10;fnIgm/3HPmo9lf/PhDZLHvUgh0BNDmCBu1BOXa6nwptMrkK+r/QGcqgrDFZJ7hWG7YvNqRxy2Zxx&#10;uqlSqwnP1VkomTFNTne9al3Te5pQV+15PXgy56XHOewxukK5+KLwGtfoA+V9gHv6iTm7JI+SF6Mn&#10;OL+qnqu5D4NLnL+rlMNeztEI5+UuapU9XKv9Bjgbpy73jGRejiYTjq6HVAp5pe4oZPg+fxuF16m/&#10;znKMqnIqfUZ9Yr9M10z7hnOgHHyqmKqHIk3lDp34FuOtuajWVlHHbjQPjdqN2Z+L+vxM/fcrz5hZ&#10;ptCCmNTjE1+hNrbQ6GqlMPjUnA/wzFDBBZ0frbEFqDZWU2dv4Zmghzk7eSbuQbP+K6/5PVR9W4xa&#10;VTGvVdfy3jqz5/K8I/iPD/G8lTNeTF+lenjyeR2oL7nXVNlRTkSzhzXXnLOAclM0Mq+HNt18v2B0&#10;q93dg+H33F85VYFVrsGXXN8BBKNP4L3fBPvNNoTZo5x/6ghrGPboIIbun8Lo7YNwh99zP0metNay&#10;axxeZ9TYG8VIoaZ9yPV1Idt5GdHQSZSyd5Dve4KRPq3FCHUnZSmTPrAZGR5Af3cXCkNPeEZfQpXr&#10;k++ibPR+QHGkA+7QQaC+DGPVX3h+HU2T5lf1IG0HJprLUQl3wB48imr2LGrDB2G93QO3ZyNKQ79i&#10;+NUJ9D2/Abf/MareQ9otOxDZG5GMnEXUexJJ106EA3yP8qUzUWk0xIgqxtyrznEUe9cjHuY8Dz9F&#10;vnMf6iFtjfGf0J74M+2SaXBG56DureG5vwj11jy0ef77vPfAjTVIrD3Ut+tQdX5FZXQDikq437ca&#10;4xxHuXch/Ger0RhYj4l4Ohqt79AY+4nXoX0RfY1k8Gve++/4VKPcZb5DNPi/Ae3/Sln6EpXBf0Wt&#10;71/QKPwrxut/wWTj75isTENLeeB6V6LSNx/j7jIkPu2X6Aic58sxeOwbRE8Wo5FbiVZxAd/7A5x7&#10;/4JP1nxUi3NpGyzjfRfDfvUVws6vAF4PzW8wUZdD7WfU7a/Z9/8Zv9X/jonWV7Qd1Lc/YaL8V9SK&#10;01EqzENofcO+zDAMPn9kMwqaY55xJfsevCfnkD2zA9bN/ai+uwHr1BIMH1+OZPgBkuQmZe8CCl20&#10;b16fgX1rG9zb21HsOG8Y+CYXqv3BsP/lVLW6byAe6cbg6yvwc8fZ9z1IOG775lq4by7DG6Kufn8C&#10;zqvF7Bvtpc7ryDw6gwp1cTh4ER9f7Ke+VyQBz5LSUfMAKqJdIBteTjQTEcL+BIV3GFWYdtdh1EZW&#10;oPhiNsZHaKf2bUL25i8Yvvkr5e0anP7TSBzZcfdR8N7y9TriwkW4fdtQsY4hzNBG7tqFmrMJwcB0&#10;WBf/FwQvtvE7jxBkL8L/sA1Wzzo07ZMovDqIbJ+KPj1NbTIxe/PD1P+yf14a3Se7RPlQjc7i2S+d&#10;7OhhFff9lBNuqk21qTbVptr//zdjlIt5ZtFoHaQB+8rkTRIQVcVBGZ0GRLIJiIgZkYQEFzTebYJF&#10;Q53nAZlW8SNoFzj6DE7+u3v9D1uW1+bv5ICj4WwALIGCDmQVi/AI/oo0fIsElzGBcRpGttuAYOUI&#10;ywnMBvxOsZdA7gkN0C1oNWdibOw7tNozDZgoEchUqtsJuGi8Fl8Q8PYZVoRCgpSTqJScI6ChgUJg&#10;Yxfe0GARs4wg1b2OUkiAE9HwEBuHANUvdiOmAd1gH5LoJJQrrNpchXJ9M42cCwTHR2iUKr/WSRNK&#10;WisdgEJTK1UCmyqN2PIGfucQAr6XVI6hXD5CkLKN4OQXtGikNps/olZbaRhuFQIYvT859iXGm9NQ&#10;J3Ap134luNtsmFlyqjVUPbW2gm0p+7yZRtwR9lmJtdl/vobhCVRbi2jMbyTY5njDi6i1CbDGf6Qx&#10;PBv1yi9oVxfzVVVaN6LdXoAx9mGsNgutyq8oB3ImKsfVXsNMKPk3UK9uRrP9A6/zE6+7yTz99wsv&#10;DSOrluxDmUa+qhgqZDYJLvD1DoHLM/Zblfq2EgScMfOunFx+KCcnQZTkinMSEBCrEqTksii2UG6Y&#10;xqQcsrdpyBKw1ddAIVtiCNU4DxP1eajWNxHoH+DvdV2CKYLagtNDw63T5BpRWLFPo1POXTlDjLOI&#10;8m1knMBZ+ZVM5ULe1xVIJnAPlQNKDjCC6XJyguM+jdi/CuWIEgvH9Qi0CGZzYllQdhWqlM8FJl+b&#10;Q8M2UlL5+i7OP8GNpTBVgnCb4yjSSBazTYwhgnJHobPRdYLZG5y/+2xywN3nnChsl4Y7QXYgIMrP&#10;lP9PIalicuXFRsp/NDkR45JydtFYV3VHsfloyMpxIsabYe6IWUQwLqZXQMAQcM79QEUduBcI0AXw&#10;Vb3ROMcMwNe+zyHHayhvoJiWqoxpHF4m15acH3KiqABDLwHse16rw1xPRrSpBClGF41pscBM/jY5&#10;ntiM48I40vQ/9z8/F4uuGF9FMbxDHdNjmE+pPpCTQ2wW6hTqBDFsVfxAxRxM1WXOqXLPqaJyIian&#10;mJnBSc6tHLCv2GfuWRO+K2eRQlreGaagS8AuRo2n9fVuUp7Ocw7ZEgIT47hIHXLKSahQx8B7YmRf&#10;AFaVQg3I59rL2WP0l9Gj6ViMUyifjtmEmsopJ+YjQYYckHpo4RLEm3yBqsTr36J+YX9Lt6EwajlU&#10;DbNYzCvqNzmdxNiSczGOb7B/CjMTS+s15/q5GYfjKI+eHGFy4Mr5pT6+oRy+4W/FoiSgK59iI7BP&#10;DhE0EjR51yhrlBX+XmG8chSqsmPekg7XmLLsqxxZvA/3cpqnzOd4uC4KzaO+VTVlPSCJCegNwDfs&#10;q6uGASamZllFcMSQKLyHKgRrHpRvU05rFT8woen8vnKm6aGLzoGc5pDjl8M3ch8gMmN7y3mQE1nn&#10;ReoES0Ng5fTiHta5QbmwKb+eYV6qOAH3C+fYMuHMqXNdc639ZBzUArvUP6Yi8OcCDBqvQoflyCxo&#10;Hoyz93eH7+cm2TWON6217q/P5WRN95lCu8VyC1XAggBYuRIL3CfqmxzSpsJxKOepmJYF8wBLbDux&#10;74LgDPUsgbWcxlxDkxIhOmP6a1h/cuTynnLEmTyAAXWnx2uGD4yjz7C0uJ4h72lCo0OxPvWw4rHR&#10;QZJRW8VAKONRcoznxVbUxQxSCCnPSTm/as0VaLQX8qxZjNbYPEyIIdSaiXqTYLy+DJOt74Hxv2J8&#10;/AdTuTRM9rPPOzA5/h0+TXzB15+ol3ey79fQbPzKc2I2qjwvauXt/P8XTPB347pefSPPHAL4ZAsq&#10;POvk6Gup2ney2+j2fFEszhETemxJH3GulMdRDks5eq3iG6MblFhebNCAgL7IMcYB1956jqGeZxju&#10;4X7P6PeaY+2hB5RF6WyC/eIDxNnzqAweQfB2G+zOs8bhK2aqQ/nyhvowfPcMBu8c598fKJMO7yUZ&#10;oL2kkLmAuqr3PAqvd6M6ehJe9h4yI++5zjnKE9coo4IvYro6KI6IXT/EfUM5K3Qhyt5EyboIP/sW&#10;wegohjsuwulbg8naQlPZPaJNoQdHzfIqNKIVPKcXoFRSJfLLKLknkOs6C3eE57CYjNkjsHruwh/q&#10;htf9CtaTi8i+3gjr1ToMXliA4n3aQAWlstgCpcDQQzvllivTLqnZN1Dp3oXix3W0SW7CzbxBsesw&#10;2tF8TEz+AROtL1H3tsMfOIWKtZtyQruqPQsVfzO/dxTW42OI+zahFc5BJfctou4lKDzjGhdWYtz5&#10;GbnnSzF0fzmSEb7Xoq1R/g4T1Z/4/XnIdy5ExVlGWfoZ5ewf4Pf8f4DKN3zvz2iEfwWS/4pJ718w&#10;nvyNdtGX/P0s1O1NsF/sQPHlfF5D+Wo5HlWC7VqA5OXP8DvWomnT/isuQDszHeOF6WiXZ6Icr6Zs&#10;rULL+xHOs+8Rdf2I3xozKctf8178TvwDP/uviAb+v5hI/ozfmt9jojED4+1p+DSmkNXvEPcvQzK8&#10;AZPlFRgP18PvPAXvPc+DXuq/3EW4/beRub4do/eOo9T/AkNXN6H32EzEXTtQKal4zWOEPRfhvTqL&#10;3LNLGL2xG86ToyiNvqIeSFlgsqOcgSOwBzoQZDox2nkAibWT9hb3avYUhm5tQPbpUZR59pcHHnBu&#10;aUsOHUVl5DT6n5zkOr1DkuHe72cf7OPGXk5iPcw9Rtm5wb1E+5Z601G1c/cabRrqjd77GH15BbWP&#10;x+A++w7tAvfs0DoUb8+H/WAVvIHzcAdoA/ZTZpy7PAuUx/MBx3SY91iPMEcZdbfB799KOTqHOuXH&#10;vvgNvAcLOW+P4GTuIOjZCffdelQzp2C/P4ziB8qvwkx5fjo2dTP3sBitnh5K8bzV3i84OmO1d7mX&#10;5ISzPxd74nk05YSbalNtqk21qfZP0QrmkBOgsHjI9cDk4CI4EThQYYYMgXD6PRqXxbc0ko/xUL9K&#10;A1kVUAluLbHgaDDrwDQgVMZyer3/py11BMrQVtjHICynkwDiHoKIIJWHsqqTuQIbBBNiQLkEz1Hp&#10;EkFNmmRfjAuPIERJ98UCq9d+RYMGf6O2HLWYwNy7QiOEYJtgUU+YlXA4qW9DiUZcOTqGutgyjq5F&#10;wJIoHxg/D0+noT4lGg7BI4xyPozDUaFqBOLKQ1MjiIiCw4YlVmlsoZG50zyFLivshoZ0vboeTfZH&#10;DgKFqbaqa4zxYhEYyaHpKzyJY9FTSrHO2u0v+DoHjfJWzrGcH8pLthzt2jy0Gj+ZsMgoOsXvHzbA&#10;Rqy/VnMu+7GcxvsiVGuqZEojLdlOELUEVTEbWvMNy64cHTDGlwCuiiPUW2vQHudvkx2GrVZXRTve&#10;u9WYw3ty/gjKmvXFSJTzLrzA+X3EdRLrcZRA5w7HtgGV+s9IGmthqnBG5zlfZ6HqbZXoBNfqhulH&#10;FNCIcx4aZmBV16Lx5ylkzqdxFt7kGl81gFUVWBucp0pC0EOQJRZVECkUT04ognzOZ7nK60WnCa7v&#10;0cDcZeaqxXGGwQUCJAJnyZKAqhwuxrlrE1C/NyyuSnmPAcd5AuJ/B/IESFk5e/hq0xBU+KMXyNFy&#10;n+uiZOwdUDXRpHTGJK4Oi48N2M0p1x3BnMv9YIoYuB9oQHIt3XuUlyMEq1s5pxyrdwMhZVaAzTjU&#10;CIols3L0KE+UnHKSAzl8iu4LuNF9uDFl3pPjg4BezgETJqnk8HII0Xj277N/Cu27i6gsFg/XRony&#10;swL6YvoojJH9CR8iSAj4y+e4LnLcvON8fOT6pexR7dW0Gmme+1/7N2W4CWRa2TzH8wKlMo335DR/&#10;q4rHQ8aI19NosWCdmP0InhLk02iW05R743eWTuqU0rW4p7NiC6rISxYZK8NXOeA8GtcFY3ibfS0A&#10;6L5kX9gH41iRY0MVJvXK6ynsLCeGUq9ZIzltlbdPhUBUTKFc2W0c7HKqK9+ZxqOQQCWzV+45OSfl&#10;9JVTNeL9SvElxJVT8EvXYHkd1DkKexkxjMSA94h4jxJlMPYJnry7sNi3DIFBxs5RR6X6SkUfbILs&#10;ohmzHFeSKeovylUaDsm5NQw4MfUyZq2VQL6UnDBh1wpPjhKCMsqBHLSqSm3kl3OveZCjTmw3sbUC&#10;hRDx9yr44kmefOpG5xEUCuuFT+Co0AFl0dbnlJFITDnOhULaxcgKS3K+7TN7R44tR7ntzP7QHkjn&#10;OGVyycnAPnBd5LxR/jTlqTNnBNdFD1kUGq6E/0l1r2FoiWkoXagcZAqJFQtLBSlMBWvKhcaezgvX&#10;leeFw35q36sAhgojODxzxAYTS1GJuMXQSnOMKs/bKGWRcpCN077pGqaP7K9klXNu5EhrR/k24cRy&#10;GhZVzOWd2atKY2AKypRV1Ocq31N4rBxsHBNl04Rjc4y2zb6KeSFnH/uZrqfuo3lJzynDxDSf8zPT&#10;D4Uoch45X8pjKseoGHdyfKqKbEgA7Co3mOSF9wjDO5yb81y/R0b25WhVfjyP50yUnORc7qeuuWAc&#10;gXIy+9zXZf8qZfwMv/eG78k5zmsV+imXYuvK8ancidyDOou5N5Un0Dg35eCnrNuG9cszU05ZXldO&#10;wYDrk1AelHdN4aON9nyeN1xL/yKa/Hts/EuMqQr4xPdotGaas7TOs6DdnolPn/6Gycm/o92cjXZ1&#10;Gc+MJWiOzcZYW3lD5/GsWYJyfIhr8BRNnofNqh4QrTcsu/EJgvyxGdTZ8/nbJdTJ28zDpmZbIag8&#10;c6qrUC7znFKORuoPozesz+tgqQ1zrNwX4S2eoSpqILthmOPjXFAvOrnnyPTegzV6kWerHlTkMWxT&#10;nqmbYzlcB24g/4HymbtCvfwEeepJU+m4SDl/dR9Dlw+g+P4J9anCirm/ud7e4DByD29i8NYRWINK&#10;i5CHP9IH5+NFlHI7kdhiE1GmuMbK8Zgt+MjqAY90An+vYitFvu/IAd3/Hpnue0iKKvR0kXPUgcHX&#10;D1Hs2ImJ8nKe5wt4ri5HPVnJ119Qq+rs/oVtLaLsMdiD+1Di2aozzeX+T3zubYs6jOeRKVLBufLs&#10;XlQLx+F37kLxDftYULXjO3DzJ+Bl9qHYtR9taxkafV/AvvUFaqMrUAtpKwQrkOteiqhrGlD+Bmj/&#10;Gz5V/o5weB4GXy1GPLIaTf8HhCN/RSu/FoUH65E9tQitN3MxGX2F8dp0RH27UOrfhVphERpiqeW3&#10;cq4WYixZDC+7Go3KdHwq8xpda1DoOs370gYp/xva/h/xW+lb1Ea+Qtz3LSr5HzBe/4IyokIIX1KG&#10;vqCN9jVq9mzY76ehFS5mOw3/5REMHZ+B4tNZvN9GjFXWoTz6Nziv/ldM+nNoc9DuKf2Kcclvdhbc&#10;5z+gOjILv1GOxfxU0RGx7iaTL1C1/oTx+CtM1r7AeJsy2vwZE6omn5+FyYDyWppOW+l7RMXFXMMD&#10;sAa0p3q4l94gLjzA6OPj+HjtIMp9rzD65BIy1zai+Hw5GrQ9lX/QHXiA7KuLCN5dx9D1HSjcUPgs&#10;dR11f/7zg12fsmRZPFf9yyj27IM3QNmirRDblxA83YXsXZ5ZlCmbZ33m2QkEncdRdR7D+nAIxY+3&#10;4Ay+5vzwXKR8Vcu0xSJV3uf5GN8y+kO6q5gTe/sG+30LYfYB7FcHEL7eyj4vQj23FuPeOnjvFsF9&#10;thZJL239wZNcK9qGCdezthth5SDPsLOmCqrbz3M3x373n4P1aDvKnaeQPfsj/OvfIckeRWTzvOk7&#10;CevFHvi9m1Ee2InRN9zfBdpVThd1JveNI5syfXighxGGIS8HvHHSKRSV+1dj5v8W97HYglNOuKk2&#10;1abaVJtq/xRNVVCV8yenXFDWEIHRfQLQewSNb2jkjhB48hAU2OTfSgpuqr0VH5t8LDJyDZgwAD4F&#10;RgZ8/yf3+R81MR8UciaWhQlzEgvCTysrCoiJMRIQvIi6nidYNmwAGry28l0RpOqJfrl0Col3C4mY&#10;BOWNhkFWb6wieFgC5UpLgtMIFE5W6OZBz2sS+LgegWOyh4bhVjaFjdKgKKsi2BH+Zi+qCiOtb6MR&#10;cxKOQ8Oev7HVJ4V8EXC5zjNUBGpVFCI6j1ptiwEcjcZSXmu1cWy1CWhazRXGaaYiAgppjOOLn0En&#10;ASkNEV95fdyb/C0BUftrjE0QALV/Yp9Wsi3h72ej2pqHSm0zr6On4edQUhiqwl05duWbayTbabAq&#10;7JNj4FyUKvsJmlYQKBEU1WnMR5tRDY/T0LmH38Mgw/ACQZPCVLcQ+GxCtbYarRrvR4O1kqzntdbx&#10;/2Wci10EODQCufZepJxUjwwTcqz+K9r1ZQQzR2k0XuJcqirkZjTEyuM8VKrKo8Y+E1RVq5zn+krU&#10;lOOmdA6+YZvJwUkjr6yQ3q00mPfyvfMpM6egirnsZ5HzLdBO0KEqsmKjVcKLvNYajDXm0SjeZsC+&#10;HChyJig/lVhUhZzYWgTvch7Q0FPuvpqqB5bOct0fGgdyGlZHGVS+K4VdErCKPaI8Wz7BvEK9xEqK&#10;KucIWBX6e8HkXvLDywS2YvG94Hw+4fop/9JF3uMAKuxXpbkBqjYYhqrESRBceMP20RiXaRXM3jTv&#10;icICg+cICdg9S1XBuk3eoNSJlYXF/eVkcsZhqXAzEzpHUK9185Uw31dyd4WGP+ffauyPYXiJEfKW&#10;xvawydvm0GAXk1DhW5ZDQ5agUHtejoUcX+U0Mgwt7n3bTnOweO4tyu9WygFBlNh/Hg1kj/vHyL4q&#10;sWq+UwdFTonveU3D+jIMoRyNfc6r9Iocfca5pCZnxRD3kZizKoKhisrX2Oc7Zn7yRp/omnJqcW/w&#10;PYVHh94N4/QPozSsUHPq23e5FgSysUKGL1FGXlOm+2HnuI7WB/7mAUwVZAKQJOF+UXgn950f3OTc&#10;cwxyRBIoO5QXN8/78Jpy+AbJ5TRnXFFVoj9yLMrNpXFIthzKlvL3ybEoZp6cbRqvnEwKY6eelNzJ&#10;AWdCIrs4X6peewWxHG/UK6XySd7nqrm+WITSu+l1CaDznBPJYInfV9456mG7yL3gvOIcqeCCnDHK&#10;/cZ9SNlTeK3yYimXoao6hiH1pJxy7h22mxz/Ve6vlKUWUjd6lAk5dRWyqDGZ0E2uSZbATCCnSJ3g&#10;EAwJCDlyHBX7+RnHaHM9qeMdh+dCeR9qjQ3cx3LY3OD6PDFOLuM4C6Sj71Jvv+JaZ5DNJLx+wMb5&#10;M0wkJdTXmpyn/D6Fw/VSWKDClp3wPooRf+sQRMrBrbBtypaKHGQlY3KKUbYMA01/m/8p38o9yP66&#10;XH+f+9a1n3P/PuR5oXPhlJl3FfRRDtBCVkw+OW10numVsinnmxxetpjccsyl8ve7M1ry+I91l3z+&#10;7mzVHPIza5Tr84Gt08i1rq9iRr73lut40ay9wtfl9JPDPqTuiaVHlN+P55mjisA63xTizFcVCVLR&#10;IznZddbJ8SqGUpljUSi06Q/n1oRMGzYrx8m5S52HKvCgwg83uFeop3iu2AXl0BPT8xr11WOuKc9q&#10;zm/As0+OHaUkkK5OlHYhFuN5M1pjszDR/hHj1K8qQNRo85Xn2DjPkomxaZgc/xZjrR/QbsyhDl6I&#10;MbHoxqdjYvwnnl3fU29spGzwbA3P8yxcZZhwrRY/G//GOOGazZ95RihccRXP6GWotxfx86XUNbs4&#10;zgOcm5Nm3yv0WvOpAiZytkkWUyecqrPfpk7rpI5TuLLkhfaKRXnMPkWQ+2DYzyraJPZktjjMeb4L&#10;33oIN6v8iJyDqAM2bQo9TAr0gIH6QM4yFQLJvLqO7isHEPRpD0inFbk38ogylNWXVzFwcTMGr25F&#10;0HWT51Iv5VE54/Qgx6OcSNYpH5SlDGV12M5wvrOwu7sx9PIJrEHqfto3YXwLjWg73K59KLy9gLJz&#10;DOP15ShHS3jurkG7pqJIv7Lt5Dm/AyVnLYLsZtR5zibsb3HgFezhfdR/R4zD0jyg4BzZQ90YeXYC&#10;Ttd2JPmHnI9+xM5L2hfco+Ftw7oWq7ZJ+8DLrIY9eJP65F4a3eBsR2TPwafGVyaseKw1g3p3ASol&#10;PdTcYeyYca6/wpEb0c8YfLwYgye+QbVzJiaSmWiVZqPQtQHewHZUvQ0o+yvRjn7CJ38u7Lc/opxf&#10;CFBu6uESlHLn0KRN0ir9iFbl7/jUpGx4M1EdmoXayAyMxTMoJ3/HeGsa2uF8NO2f4Xzkd4Of8Ftz&#10;FhJnFUbuLkDm5HSUny41FTar8SqUBr9GpecLoKoKqvPxqT4HExN/Ry33F7hv/4RS9q/4rfUXTDan&#10;mRy77fr3aJb/imb4R7SVd672panOOtZkH8rTURv+DuGb7+B3/hUT0XT2dzWUGkLpEbI8K13q3cTt&#10;pFzcw+iV3SiPdqHYSV37bCPa2V3ws7dMeH+Y+Qj/1Ql4by9h+N5+9F9aAa+H543Fc4Py4NPuKSut&#10;R+kIqs4Frt8x5Ptpa+VfIcregN9zDAO3tyPs74BHHZ55dR7DL0+hmn2M7KvDiIbPo/TxGkYfUedx&#10;H4TlE9R/h2kzneP63qYcd1DH9VM2ef5nO4zNFBS4Z95fRPxqBwr3ZqA8sgCN8q8IP/6EuJc2bG4P&#10;12w/Cq/moWrtox7RQ5Uu7s1ntDkewh69Cn94N5r5ixh5fADR622wz01H/tpsJIN7+JvjsAdOwnp7&#10;GPazzezfLuTf72L/HvEsoG7jnpP+1kNIFcdJKxsrH+oo92jKgpOel91gcoRSx6qyuPb0lBNuqk21&#10;qTbVpto/RTNA2TjOCCz11ElMEFUiVRJ3Ap0MAZqAdJFAXgyUikI3aeDmCKzk/FDyb4WFqaS/YQYY&#10;0Pqf3+t/1AyI52/EKHB95Uh6QwOboFChVAmBevDIgFSBeQOCDCim0cm+Kq+XKWKgUBoai0r8XK6t&#10;Mjlpmq25qNVXGwZWyD4bAM3fi8nmcyzx75USa5sJXs5yXA9peJ6hQXcyBQTVvQR3BLZZAhwa3EWF&#10;E8UEPgLDBLdJlYZX9QBBMwFMdY8pGFAhMGmM/WLAR3vsKwKdGZwzGtLuDSSlQzT8r9JgVgGIFEjq&#10;aXgpPI1WVUyDnwhuCGqaM9Ge+BsmWn83TyDF9PK9m4jDk+zbYSTBSV5rP4p8L2+/5XtH+ft1vM9+&#10;GkgcV6SKoStoVP5CULTF3L9K8KzwSF9hjwRJYj402FflfhtrT0e9vtCE7rZo/I835hNcTUN9nAaV&#10;nHDhRUS+DHYCnegir7PGGOST9Z8NyyxSTriAoNO7xvttglh7zdpyvqeqnQQL5a38rQopvCMoIXDl&#10;mitM0CM4Up9KvF5cOsq+KTyNa8D7KA+d1jYg+E8UQpPQsGPfWu05GK/QSCzthOdfM446MQ7k+JAz&#10;wTw1FVBVDi2xa3hPMfmMQ7AuJh2NX7HdFDrpiFEgNtsjvidmpZgrqhopttoVjlnFMbi2lC3lq6uW&#10;DkIFN5TzLxLLpqBQzEeIKns5BsqQe4f3JdASgycvRtoLKMdaJOaWWHA0XhXKWigOEKjJqSB2kFgy&#10;Yj9JtmVw0rhXLkTDmjptQqlL1Y2IlZOuROPayC0N4OJr7hFV2hxmGzHjT8PyJOMCjwXDIlGhh9GC&#10;i6wYW3J6FHsp5+y7QkDklKEsmn0sxhiBswB5pb6Na3qcwPWdSWpucTzG0am9alhe2rMKE+X+lbPC&#10;ONukR1JWYZZjydFwFqs1bxxvg1ynQQIB3W/QOFbd8BZsMVC4RlozhUSKuaNw6Zjzq2Irnk8d5Lzm&#10;mGS098Hk8iqdN7mixLTx8u8QcV/H/E1SPopyXeuw3bBdVVFXzKi0AqVAttgi1FPUI3oC74ZPeJ3r&#10;1Df34RRUIZR9EHuF+iHNTenyf41JTpc0/DBrwLXy+Wm80kNcZ82rAd793I8vqBeuoFSWQ4N9KZ2i&#10;HHPPcD2VJ8/ib7Jcn1HqO1WBFrNPOSYVbqjQoVBsveIT6qoH3APco5Ib7gmF4OQJoFQYxxLjS4yz&#10;6Db323P2XQ8r3kOFAJQrS0UcfN7X8ZSgfpigSzk2U4eS0bdmr8iZpX5zH2ZDjt3mPiHI8Z8Yh46V&#10;Zd9yfezLC+69s9w7CjkkiPQeEFTye5bCgt6wHyqSQDDHNTD51Li2Oa6nxibwpOInSvwel09Stu5x&#10;LahDM6MI8t3su3LrKQz1HfulUNOU+ZQ6NORAl1ylzDfDhtD5wP4WbeWIE9vsLRzrNV/lPE/D2fUA&#10;Qg9SQuoo5ZcrcK1V4CS9zmfGH/uoPImm0jB1g6V5ECPUfKY9mDLs/uGIk8x/7gv7l77HPVHsN1Vi&#10;89xPqXNO+kcPpRRm+4RrcZv6jyC8+IZyr/BF7ltVMU6OUV6vUBY+sn9i8SmnqdZUzLX71JMEyMWX&#10;vFafqQqqlAzV5Cj7yzOXcqcQTYUR+wq7lBOJ8yvZMhV7eV/p1DCiDChnpNgulCvJhvawClco/LZa&#10;3YdWcw2vuweVylbDElYxIBVDaLd+QZtnQav6q2G1tSe/wNjE3zHW+gnjrR8xMfY9Jsa/5bnxExrj&#10;89BoL0C9sgyt8kaMNdbwHJYj7SyUGkF55NrtRRgbn8HzZLop3NDmNcfG5JhT0YcFfG8RmmU9uDhq&#10;quCq6Igc4R7H42TEKAuQtbMYpX2hXJpiUib6PPcSo93dGOmhrZB/y3PmJkqcPycrZj73hNihYlpK&#10;p/jPOG6CfcqfJxYd9UIxeGoYuHpYYZys3JOyXYpcQz8zgNEnlzF8bRfcATkwKB+ZPIZf3EHhxS2U&#10;el5h+OEVDN09Dqf3BQLuqSKb0XvaU5QT5aMrdL3BcIecb9Tp0iOUcVV9DL0zqATbEQ7sZtuFarge&#10;lXAd52w9z86NPLvXQkWLYv8ACv37UA3Wm4dlsX8eoz2PkO1/jkrpGPXLScrPAK9NW+nDUwzcO4PR&#10;jguoF3kWuy+Qo85V5UlXTGDKQsW5jcIr9rl/NWrxKQTWW8TuTdi9q1EvzMan1peYpM1SK89E7HGt&#10;aDvUgq1wRlWU4EcTctxufYUxfz5y9+cg/2gRPrHfzfBHnsnTaavMRqOwEP7bL1HL/gmfGn9HPf4e&#10;48kCTDa+55i+pqzN4XsLMFajjRD/CROVf8NY9EcknX9E5cMfMBny+tXvKEtfYqL8BSad6SgPTUNU&#10;+A4TzRmYLP2EqGMGrCuzUO44xPm7BKtzuWHelYO5aFdp8/k/w83Lgfgr52IxvDe0jYaWY7L5rXEw&#10;fxrjOBt/Rs39M8bK3xlH4Hjjrxz/FxzDl7SnaPcU5iLo+BLWO9qR8U7uj1U8i7dDLF3le/WdTuPE&#10;Lb45gq6LO+H0PEQwcAN2zw4kA1swcn8T3MG3tBM+wv5wHdYL7v+nZ9F3chW8l2eQUF/6Oer+4j7a&#10;Jevh149R5m9i9M115HuUkoDyGrxGYvO3j7ch9/YGQp2TnY8weot7t49y3PUITtc5lEePY/TdaUS5&#10;e6jTjipXd3JfH6G88HzTwy6L9m7+MffMDZRp51bKlJ08bdsXS5E843wNrka7uAPOk5kIXi5F2E99&#10;XziHzItNCIdo4/Jc0QOBHM9oMdFj5wKsoYOIc8fgvtsP7/5WRJcXIn/+W1T6d/L8OoXi4E4kPWeR&#10;eXKA83EYYe9OlJwr3I9vzTlh5WiLmLxv3OfUx0W309gnJm2D08XzlHYB96OY1LLzdd7IaSc9POWE&#10;m2pTbapNtan2T9BoGBYEgOQEU9gYjVGCCQFcwyDwlXxYuRgIWgnQBAhkYCthvHHC0cgT0FMIT9b6&#10;nTXy/9YJJ9CjJ17KVZMybgTWxELyaSiLTSIGTlHOhqwAkJyFevos54ANl0ZORKO8lPCwLxGAeQRk&#10;7kU0FK5JY79JoFCvr6RhQEOCgEzODjlJVLEyEeggiEgI3gSeFL4kACN2WUlhkcnZFGzaHCfBaY5G&#10;Q15gRzmwxFyi8VAqnzBOALfwCrFhxO3g7zehWtqKT+3ZmJykoTfxPQHNUn72K1QoQmFzNkGoraeL&#10;BNRJ+QiazcUYa86mkTjNlMpvjn9NoPMN31OC6y2otlegrkp1/J6ql4pVoyexYpU1ajQyORaFXCW8&#10;fr35M0HTLDRUBSwkAI7EPjvK8W5FXWG61eU0tNfSUFsFVVydaE3DeHO6yS9XjWmAJet4LwKl8Vmo&#10;0UCUg0oONIdzrVxmcXzO3K/VXMTfb6WRdhaJcmYFN2kAbuBYOO81ArnGz8YRWuX8l2T0EyS5ynkm&#10;sEiAL4dhmYBQbDgxnjwaekp8r/CryLmPyL1D43cvx895q+yiUa2qswQkdRqPpSP8fepQ8+W4VQuf&#10;cj4fGrmV/IhVp3vFYkiW5KDdRqC+j4CdBioBjMmTFZ83wDipHOLrCSjRuSrjRv5xlPg7yZNhoRhH&#10;Vx9sGqRecNuwsVQEQ8yggABWYE/MRtft4f5Q/jXlZXvBPaJ8QgP8fT//JlhWUmSCbuXt0lwEqmTI&#10;PpRpGFeNs+Mg/NJpjuMCx8Z5CDVvYrboSTHBun7HMcm5ZFgWepou55Y9xL06xHspbFpMIu0p7REC&#10;9yzBH/eOcTSJJUdALwZEKb6FqHQHXnyPsqiKefvRTjYYYCbQLqeUYQvKeW0S4f8HtpscFtx/Kqqg&#10;YgzGScemYge202MYQtIdaZijQhlzJpeaQnPFXlM4ZSgHJudSDkef86oiBGLAFnhvo184XjHlStzX&#10;Cu+tlsQM2Y9qcojzvhuV1nbEde4nyovrcgz5LoJlOWwC9o/9LWhOCMgFRHjtIHxAEH6fe096rRv5&#10;rICxy1fqvs+Ot1QnfWY8yQGkJoYLx6qHFXIi6+m9ZEvhuAr7NY4oymIotiblqhReoX55TP0g1qBY&#10;nemDjkJOxTreUm6VMJvf035l3xPtA+qEckTdFdygnDxHtsC5o96VnvAozyFlO+SrEvjbeeXOSQtI&#10;KCxX+irmvZUsWyHUWnvp84xVZEtzsKWOJc2NGD9yaLE/BuB0Gfk2Yf+WnFuPUIouUzcc597jHive&#10;gZslIFQ4spFfASZVEtYeFqDq4714hhhHWZFypgIZBJge5zq+aZwhdp57gvoy8F6b+bK5VyyxHlS9&#10;kv3R/Pwjj56cXurr784wyqHdx3tzbxXfwC8+494j4KV+iOV0DM5xXU9Qjk9Thq7zexq/chuKlUR5&#10;NfKndaWMci/ayllIGRMbOG9yD2q9dR+tt+7/OezV3F9yoH2ktdP4LK49QbUqzIpBR5lWjkSL10/l&#10;g2eno2JCSn/AMym6wr7dgaP8jgl1Cdcr5P0VVm7CpXldk5Bc4YVKtcA5C8PHnCfOj2Fi9nFM9yn3&#10;J8x1xbgUW0SVkj1Poa1PqRe4Z7Ij5oGFZCriWVTiOSRGb14sk1hFID7yO6q8+Brl2na02kuoQ9ea&#10;s6LCPdUsb0OzuoTv/2QYy9KxjcYytMemYWxcuVV/5tm1Ai3q8smJr9Bu/cDvLUSt9TOqzdW81mqe&#10;BdL3K5BEB1BmPxr1VTz3vuEZzLOvNR/jjQWol1fxHFzM684w+eWUg1TOpmZjDeLknHFWillmURY9&#10;zZuc1zk5ki32X4w0FbChXrdPwBrh3hu1jHNL6609GMVySErXjlKXPOX/Yg7fMrJm0aYwFZi5dr6j&#10;0OlHvI90jdbfhxiXcpLblBvDoLYsBHLoPTuH4YvrUXhAe2BUe9LDSEGf0/bg+vs9HRi6dxYf75yD&#10;3fkCcaYfdj9lo+sFHH5f11EBm4Kd4f/9yH+4hdLQSXiD2xDkN3H+D/O8PcmzaRPq7V84j0qhsRNx&#10;ZS/1/A3uv9uYVD6+0q/I9p9BcVhJ6z9SzyjM8Bz3Zi8yL29h8NEp3vMJQp4zJU+Vknn26MFG8Jj6&#10;/BXK+TvIdexA7ulejHmH0AjOw/vIc6x3FSaiWfhU+w7j1e9RD+eiWeIaVbkmxVUo+/N5/5lA+3t8&#10;qn+L3+o/oZVdiOTxYuROfYly149I7AXwh5aiWliKlrsZUXYlGvGvaIQ7DWu9OT4fTdpE4Qe+n5vP&#10;a3yNuPd/RcP5F3xq/Qnt4C+Iuv+KlkX5C3if8iw0HeWym4aa9x0mKnMxUV2EVjgfwcAPqA4shPdh&#10;N4bv70H28Uo02cfx2hzecwlKPm2Y6lq0anwvnIO4j/aH9SXv8zXPja9QSWhXVX5CzfoGn0rTMZ58&#10;ybH+DeNt5Tn8Es2xuWjTVgt7f0TxyReYKC2jjK5EJabd4J83tkkcUs+7N2B3X0D2/j5kn9Ke8B5y&#10;3qnL87cw8uwmck+ucO14HvfdRf7lAfjdd9B/ZpUpyFC3uW+t40icbagG+3i925TDNxh89Qxe70d4&#10;1CNidJdlQ3RdxtCzkwhHexH3PMHgpZVwu48j6D8Kp/sIigNnkfmw2shRVDlMe2wj2txXqkjv0ZaN&#10;AvX1FPvCM9dV0Zw78DOUj+cXULi2H9m7W9F2tqOUWQSvYxWCLu5d9xYKvbtR7NrBNbxm7A2TE1kO&#10;ZJ15eV53aC+aIweRu7YYzvnZ8K5OR/h4NcYzuxDndvE7t2G/OojkzUEUOvZyrKeoo5TXVg8p5bRW&#10;PjieY7SvxWZ2ityjekAidrEebNCOMWeKcAHvrQcvOgek06eccFNtqk21qTbV/kkawc9ndoeAW5rn&#10;ZpgH70Maxhfh2Qq748EbpNXHYuXyoeEv0GJCy2gwyBlmKsQJtAhUGUP2P7vXf9L4fQF+k8fKEz1d&#10;DAsC2+ge0gTlOYLZXoL6tzyUCfg+91f3lwFdpLESxKcJwk5ACeqD4CKB2gPUkoPGwVQleBCACMPD&#10;BIU07EtKWH0dQXQqTQjdXGoAbJEGgMNxl2gQK7RQlaRsOVAIwpQjS4A1TwNBwF7MFI99FDPOVfWp&#10;RGGinCvnKapiAZSUZ20HxhqL0K4r19scjE8SzKgCV2kjja4zxuGn+bIIzJUXrp7sNCGWk+3vMNae&#10;hkrjF9TKq1ELCDAtscF2EwQtIQCaSUN9nglJdbNdiLk+jdIeAqoDhs1Xio5wzJsJpDbR6FSeLIVE&#10;qbKjCiXcRDPaj2aylcbqZRpECpl7gHprJVoCW60FaZ9p0IpJVynRQCwdMuGY5eiGCelRoQGTUJ6A&#10;TmGeCtcNCBQU7mYVPtBIPY5adT2N1m1oVPTEXU9Ar7KpGt9ZypSYIOfN/avl3fzuOo5zK9drnwGQ&#10;ynEWVwjkOB4lCa82ViGiUehmeimLjzjONAG/YxHkmPBDAjarm2uunGwCwHfM2sXRVfbtEvuocNIj&#10;NL7lpBVAPI4S198rPGO/HxswE0UcA4G9cjApLCJwnyN2HkIVXEscfxBS5gnaVNVQjt42gepEayEa&#10;ynEn56GMZQKdgv/UsKE0N8pL5dhvCfpfEwjdJyA8a9hR9fpmNKocL+9bIpAOHIFyPeXtSB1sSrhP&#10;+TJj4X1j5Suk4Sxns0lQz/cF4I2DrTDMVxr6lCM5MJQIPJN32CyY6pO2mG9vaXgr79rd1KnNvSS2&#10;qwC+KqZauRHO3yvDsBSYTmi4F+33vKbyX43wO5J9MUVSFqlxcMjZplA+FVHQU+tiP410OeIU2upA&#10;VVCV7N7JDZpwTzGqQrHbNPdKWB8SoMgRp0ISHGtqjL/nfntjHDQuwbSquonZ2ayuIoBXwvLllOvd&#10;/D1/V3zE6yq8koCbOiAt2pCG6pk8c9yHQXTFhB+HcoQQkLsFXp/fNxVajVNN+idlUCokM0uj3zgX&#10;Pzve5LzJyNGohNCOCilQH4bKw/WQa0PZs5Vz7B3Xm+tEnVKmrGnNFE5v2Ilag5zWaIC69DGiMvVK&#10;jTJYoa5QYRGuqZh+kg3JiFhPeQIUhWfKQVAOKcfstyOGGedRTcn4lU8tdS6wcW+rGq7HeVNhnfRh&#10;ihhfDteOOlIPWORM4num+rT0rQm7U243yrp/DwqvjiJVv6VsVhUSeIzjeMDrUUaU081VBdcOI0cu&#10;5VkPL1z2S/Oc5hPkHPFeCh9SGHdEva3QJUvhgoVOroWKdTzi/pBD+iOBlvSpnLps6qM9ylc5vFKG&#10;mVidWkcxIEw1PIWrEgQKPCpfqYodBO4lhD51RSD2oAqaiBEocMdri0mna+d+d+LleN8ejoNzpJxC&#10;csxybU31b82N7ilnnZkfvWrdJBv8nTln9H/GOIi0ty1VTdUeyIop6UKsp5TFyrkioAxL3LPlfUbX&#10;hc4z7oF+s5885TBlX0Ndg3Op/fm7zLrsn6cHCJzbOFQoNQE+xyOmtOc/oh6mfpKDWvrJ7uCYpYu4&#10;/goDlnNJsmnYhkdMKGZIeZVekEw5Mb/DviuFhAoG1aubTK7PGtc69MUQXsPzSSGos6jXFvP/9ZTT&#10;tWg01vNM2mTytNVq680DjHpzDRr1X3gGzeFv5nE/rud9d1B29rGPqrK6kDp7UVqBe2wav/MTm3LA&#10;LaB+38JrrcTYxELzeVXhd+WdvN8mnrmHuf8Vxsw5lyNXZz7lxzjltW6joxjt/oDhHtogls4RnvGS&#10;rwx1Db+vcFUVxAiVLiHUA8J+zulLswZiVKuCqnRnoP1GuVdeSCXKl4M3DXfWwwbZP2LxpnndbOq7&#10;/Md3GHxCOfvwAKPPrxumWTDwHr7knnpkxHIwzO9b1Hsh92eh8yH6b5/C4K0TyD65Dqe3Bz6v6VK+&#10;s31v0f+YZ0Uv5dWmrVCkHizvMmdTyb1inJ5j49/zXJmBsdpiwwy0ik/Y/1v8bAn1wRGOOa1ALydy&#10;rXoayehWZO7tR/blNVhDSjVA3UV9JUal0m6IzVp2bqGU5/36jyAYPmfOJD3UCIZWwe3YhMlgKZLg&#10;L5iozkTQOx1O3wz8Vl0Bb2g57J4TaEdbMNn8nmv4X9Gu/gnV6C/4LZ4N6+HfYN37EZP+cjRL6+AP&#10;HEKhZyOawWI0K9N5fs/nuTKfsjYX4/VlKPUewMiNLzGR+QJt+09ox19iLP8jnM4/87ozoEq8FW8G&#10;msV5qAwthN/zK8a8NWiVphmnXdP6FlbHVygPLEMtsx1hzyFUhg+i4S9l33/AWHkl4gJlNFiB8dpP&#10;/N0XSPJ/QCv8FhgT45Lv6UFjdTq8ke8w7s3HePAFGsH/gU9yvtV/QK3yqzkHWxyHdfWPqOQXoFqV&#10;DXWLc089Zj+n3r1KWd6FSm4JSh9Wwno9G785v6LO+Yrs/Shn92Pw/jJURs+jkTuNwjvut+H9iJ/8&#10;gtHrtKuc3Uh4zjZqv9I+Ocw9eA1x8QLyXXsQZmkf6aGUfz09j92tyL7hfRT26Z1F9ukylF8s5b12&#10;cf1oA308hFzHMTTtKxjnPtReLfF3vkvbWWHK0r20hXPU1XoYYznUFdRJxa4TGL64EvmzKzkG2ln5&#10;lXD7f4LVu4dj4G8GqadGVfn+OHXWI55pH2hLvENEHRK5N1AYPopm7hj8B7/g4/5/Q3jhRwTXZ6Pc&#10;sxlJYQ/7TXv63Wk4rw4j83Ifgtxl2hXcD3ooKd1J3Vy0+vg/z1D2U0V59L90s23LtpADTucX9TPP&#10;TzHl5KRLbR1rygk31abaVJtqU+2fpf0DhBgHmv7/7BiL3MeoVg4Z0KgcSco7o5AnOaAETi1r1DBs&#10;LAKSFOAJ9IlRICecrvXf3uu/bylDRgnan/MAfs1XsZqeEkwR1BgmDoEsjWTb7UyfkH3uXwqWlVft&#10;pcmZ5Tv3CXDuEqidJii5TQCvCqdbaOjQWOOrKnVaNNpzYqMIFFcEitcZBlqVgES5muS4qVa2EXTQ&#10;aCwd4/gIjAnI0ifxYhKlwEvMH7sodgaBvZgqBE2xAf3neL+DBDqbUWusMmwDhS9WqspRR6Nv4jsa&#10;2jN5v80GVJq8d3YP+/0QNTnt2t9icvwvNHh/RiQHD5tYPwkBl5JYK3yn0foZ5dpG9n0DKnxtNtfT&#10;uFxKo10hPWIWbCHYIEjlXAQuAbZ/xQA5jwBQ7LE6wVC9shNx6SoKyrFRlONsH8bGZmJ8/Cu0Wt/z&#10;mj+Z3G6V8DBKYpq4d43xqZDLcn0Tv38enkOwyDGXGzSIk70EkE+NUVUOj6FRJmhj38sJ78P++8YA&#10;ewVVzZRx6NOoLdUI3gjiarXtBCJcJzHc2P9mbRUaSvZdXctG41aFLeJLEKukyn43Wqs4fzsQV44i&#10;5BoqobmYeTJcBUaN/IiJRhDisz++S/kIBGwJ4AMavP59AgQ512jwEpQppES/l2Mj4Bj9El9pCMsR&#10;EQZXOUYCYEdOn06+n86BCmDEpf3wCPIcFT0IaLj6qkypnEwEwXxfzj0ZsWIAKrzSp7GtkDLlhBPw&#10;yxDoZbTvDEtJecXkABJjzDPAUk5hMZuiSEnGtS/u8/oE1J7ygH3gnhkwjhCxrZQXyKOBq9w/sS+G&#10;m5xYBF7BZYLY+5Tjd2wf+P3PCfkpvzmx5uT0YZ8qXD896fcKCkd8Dct7gaKYOcovx+sW5SgU+8lX&#10;rjzlnZNT951xkpv8anzVd8SOUhEEheJJXlQhWPkJxXaMOQ++e4t9pSFudRHoDnEOFGI2wPs8ppyc&#10;4LoKqK/DGPfHOPdsjf3SHOe4rlneQ8UdslYBozbBs2H+Kd9dr2H4iNkXKVTcON0eEgB2wTEPCFJd&#10;pNxkWTmnuH/lZLOo74xzMa89HfA9vk8jX1UXHa5lEL7iNcV0I6DxH3Je3vI6Cl1TMv0ezu1jrjMB&#10;tXfHgDMxoxRGI6aj51Pm4qtQiKxCf2LqT7f4yMxt0VX4s9ZThTm4F3jdiDIr557CM1X5NkvAMWoL&#10;iFBXybFj8nyJGamKpnc5z7wnxyhmpGEiU370cEJFL1KHVsq8k8PR4fjtDGUqI4fRsFnPoHQJEfuW&#10;JPu59nuMriwFVziXHVxP6nXlDvPEeHtDnayE2ZKvDu5dFb3QgwiX97K4Fnog8d44NWLqG5dr6/Aa&#10;kkUVkChyjAXuQzkGTIiqcYxxPbQmbGlos9ZEcs/5p44tUqZ1vig3XhirWu19yg2br4rI7Heo93gG&#10;yTFNmTTgjfvJMNHMmSLgJgcy5UPsDQE9FX+Qw9qwEdOzwzRzRqlP6UMdc4YZ55v2I88x6n3lL3Rc&#10;gUXqSrFDs6njR0w65XOyFdLucT96b41D1o9vmYchcXAJnpzLCovnb8VIU7h3ynITC05Ov89OOO5D&#10;VU5VaHsc3Tb6yC50m76I0aXch6GKhBBc66xIndrnDQNUKQnC8LIJP/SLzylHNzknylXG/ttdnLPb&#10;xnGtEOlS5TDP9Ks8aw5RJx3hml+irl+K9tgs6v2laMg5UP+V+ncVZWIHytFRngNbuS+3mgcYpWQ3&#10;qmWC7HgvqvyspBBghb7Vt/Oc2oGW8r+xNZsL0Br7kX8vwFhrPs8zpUWgbm/P5fuLKHc8Y82Dl4Oo&#10;lvbxnDjEsXd/doApP+Uo/AzB+MAT5IYvct5VTKQfqlrqck11TrsOZYvroRBgORjEmJETXMVoVAlV&#10;DuHU0c+zUOkjqJeUT1JFiUxIoVjtPNslfxkjzzzfOd8e5TQY6MLA4xsY6XwKN6t8iXnem/bQUC9G&#10;H19E36PzcEb74PH94tAAMh86UOjheSOGj6Xr5OHRzvCGX6Hw5iK6LmzByK2jsN88QfHdZVSHD6Op&#10;Byxigdf2cy4PGhb8ZEvFLubit9Y81KNzlLWblJ2dtB0WmfPKokzo4Ynsl4a/HUH3Sthvuf5DvJdx&#10;ClMubcpryLEq3yDlILavY/TVLnhDJxA7N5Hj/e2PqvK5HO14Dqre3/EpmYNWYSFK/T/Dfj8TZWsR&#10;23ZE/XdQtU5jrLIc47WvMFH9DnV7FeIhrufoTITdtDfi3ZSTPQj7eN4Nr8VkfTbG67QjFL7a/BGf&#10;WqqcOg/Wo2/QzHzLcf+Lycs24f4N+Wf/ivLwTxirUUZKP6MRi+22BlEv7abMEiT2bMrfXIyrUqn3&#10;C+KuVQh698DN7EWztAY1fxbtjSW0C3ah5K9C2Z2JsWQG2sk0jDVoa419T9n/DmXnW87nN7QvpvPz&#10;9fitvBiN4l9Qzv8fQOtvGB/7C1S8qhZSJ3rHYXVRRkeV2/cY9Y1SVHSYFAJimDu5R9xrpzlm2pfF&#10;3ajlTmHkxUkU3j1GkB1B3+MLyL++BDfHtXp1DN77k1zzw8hf+CvKXQvh51dzb8lRxrOlSJnJPsVI&#10;x1XkB3ooY2Ja91PPUkf7t2C9OQT7OeV3dAjZOwdQuLwC9XdnETw+BbfjPAZfX0VQeMO9zf40NnCf&#10;7qYupp3LdRf7O7BUBOs5dfIQ9dgQbeC3qAxdQu7iL8geW4jwzk7U+jah3DMHtcGNnCfaiaPXUOw7&#10;g8TRw4RTyNMWsJ1+ytIrxMWHiDMHUclQNt5vg3v5ZwRX58O7NQ+lJ0sR92+ifjmL4iBt8Nc7kXty&#10;GF7fDa6NHjjd43WU803sNjkEeRbybFBIqti9qp6t4li2cbYJQ0g/U19T3sXU1gOZ322XKSfcVJtq&#10;U22qTbV/iqYnz6nzLQUyAkQCx3oy7Oe6UKeBLKeLxcMxX/hIMEAwQbCbJ3A0Cb0FaPm71JnwO8D5&#10;f+GEo8Gg0D2PRrMXEaQTvNli+nwGyyYnU5bAj4DbcrsMq8E44Xh9y1bYCgEqAb+Xf4+g+NQwrYLw&#10;AgHwPholm5Ao5KVNA9OEnCq86x2NcYJg+wkN87No1mjMVXYi8k/SsDqJRrKFhvB6ggZVNL0FL75L&#10;UHWL371D8EwjuvjesCKUXF9hsgovM0/qCJAqyRGCm/M0/A7QqKOxGqsU+10acldRKR1Fs7wb9epS&#10;1McWIGlso2FBAynXyzm9jFpjGSbG/47fxmkQ1pcRyNIgcu4i5mfK7dGob0CjtYiGEQ0zAn7lmRIT&#10;TaEXteYSE4I6oVxutSXGuI/FKHNvwHcesGms54xjrFbaj5J3gSD3FKLqUQPgqjH7W/uFoGkm2s1F&#10;vNcCNBorOYc0rgX+5eihUalKkQLESUAgpzxwMWWjsRxJfSfnVGD5Lg3gNQQTP6BcW8a5OM37XjPr&#10;ozC7ILwCVbQsxyd4T841gVyrwvluELQZhh8N8cYK/pZGeF3Otg28/wkabM845peIygeM41EODRPe&#10;SYNMxlux0GVYNwqNyxMI/Z5wXjJTENvPecH1UaVLgrm8in1cMwZmwLHrWsorJfaUwiUSVbo1zD8l&#10;9D+MRAUvOBf1OmWiso8GJQEdm3KzBS4Ncu8ykvAYv3+Cr5zXgPcwie0VUkGZpSynxqPkXQwsyjTB&#10;vcm7JWNUwImyrn0jACpGqYxQhW14NMRVKU3sFzmVxIQpWgqpItiMCL6iazTWNe8K0XrLvUQDVnnD&#10;OHaroPxRAg4pe00AIv07x+sMwS/0mLDTpLaecs69Yb/jPQfgcl59sUY4jkCMUV5fTCuP8yiHpqnM&#10;KSel2AGG0XbeOHoj76bJoafcgKraGMlhUqLscH86VidshbMax0OW9+JepUzU6pvRbi3BeJOyJ+Yn&#10;96KcdarkluXcSadIP2mOFAYq5qYSi4cqpOA+NOvli5nmc321L/mbfE7hl4U0FJPgWvnFxFqyswo1&#10;S8PY5bCSM0kJocVYDMK7nAPuleCu0Q1i16Y52Lh2Al4F5W57QPk7Tlnfg1LlKOefYEWMMIVnmlDJ&#10;DvbjNqL4DNspyvw1rtNTfianntbsBeeV4MrldXzlPlQOMOpQObYIQlSsRfnlbIF3gjA57sT68qVv&#10;i08MWzZ0H/NvAhLDjJO+toy8pDnL9L90cOrMNexA/i1d5VFW4soRw3ar6KGE5DU+TF15FA7XMq+5&#10;o7zaPoG7wjXFQspzvbkOCjlVfiKxHwt5z8iSQh0VVhxK9uQgpnw6nthZlFex3njPgpxgXGutnRyd&#10;cnZk2c/U0UX5lyyyvwU5LuTUDClvCeU5ImATG1ohrBbl0LtF3a3iEtf5PueMekDzraIIuo5hrmkO&#10;fnc+Sk6kr+Q05Nlim4IZAnQ8R/hZXo5f0w/tRcmk+qPffp47879kVCw8jp26XYVDxPi2OccCtHL0&#10;K6xWVYyLnBdbDk/uG+UadTw5qsWYvMfP+sxcqqCN5XMNCUYDsRZ1XmbF6E73pmNxrP5Dju0BdabG&#10;e4JnlQBrgeN4hUROPerhkOtWov4PxCaNrnAvqChNN3XOfSN/WgexdvK2WK6Ue35Wik8bBltZyfjd&#10;69yTYoDvoY5dz3NoGcbHpHfF+NnM82EH9dwvaErnlfidxlbeb785R2uNtdzrCm87g3plF6+5ApXm&#10;avOQQGweVUBtj88w7LdWY7FJv9Bsigml8NYNxslRb89HVZXLeSbX6usgdreqYgf8vdiAjsX9OfQR&#10;wx8+INfL/0cz1Efco9yXHuevqBB86z3vqRA5FaqQ7OcwalO3cW1UpVR7RrkBfYWbct9K95Qp52Kf&#10;i0mq4jViZMrhZ+wdrrUqwBfZ3I8dGLl/DqOvuHa0OSzzkER7SXLlUicF/N+DP8z5vX8K/Ze3weti&#10;v6hrBvMBMpQnOf4d7mPjFO7vxdB72hyUwdCibu15gvx76kf7KBJ3BbwBVQldgXr4M+d8Os+deZzr&#10;uRhrzII7uAd23ymekfsxVt/Cs+g0+065HuIa9+xEw9qKwLpKvcG+WR5tIaUTyVFPvkXFvoZS5h5y&#10;by/BerEK5a7NaHRvhvvgF/Rf/QWlvgUYC39C3efaV5ZRRo7TJjiNSm4xIlOZdAVafM/pv4fsR9od&#10;5RlA+xuM+T8h82gJgp69qHtbUM+vQ6W4CBXrV1ivlqOWn8d7L0fJXY1Pk3OA0kw4d79C8ea3+OT9&#10;iKr9V7RLX2Ii+Zpj+AKV4R9Qj36iXTML4zz/q94S2P2reY1NvOYK1HIrUcssQ8NbBDezFn7mDMLR&#10;s/yf8ml/i8nSz6j5O1D4uAZ1ezYQf4Hy0B9QKv7/MEZbplGlTWXCWP/Oa/8Zk3UVnpiJmvsNx/av&#10;+K0yDe0yW30RSsFaxM4RlLKnUcrtQDXczn3G+fP0III6ebQX2e5blIsbKFsPkHt2HoWnl+C8uIzR&#10;17QNVYSj6yU+3r2AyiB1WfcBOD3rMJnZgtyV2cjcou2VO49acpl65RHlbRD+0Etk3l2BPUI9JX3E&#10;prQnEc+J0sAZjDw/w/H0ovjsAt6fXYq48xCsZ3vhd5yE/fEJz4I3PG+Va/IwSo3N1J9HeF3ul9F+&#10;2JkX1OdPUQgUOk/72umBP0I9fX8LrDNzkb26DlH/FSS9W+F2r0FDzursWeQpW7F71jzsiMSos94h&#10;rxQa3E9hnrbbyB5UP6xF5vx0WBd+hn99MeIXKxBndlP3XES5yDX6sBPZ+7s5ftmKD7lflU6D/dD+&#10;1lmlB4h60OfQFhdz0+hQnQM8B02IuPalqqPLfhkwOlBFfFQJ27JzU064qTbVptpUm2r/PO0/huMY&#10;JoAcXPkRGsaveRjfSEEQwZpK43sEXgr3U/VUE8JhAI1AYAp0UlD4315bxqxCXtNDOHWw8R4KhaMh&#10;oVxiArUOD2ZTotw4LNgEksx19T8NbbFvHIWhyYmR42+VAPs8geQdGtZ9BhzGYnQQrKqaZr26EZX6&#10;WraVKJd387s0gD1VrPxIg+A9Qc1Z1AkuFL6pJ+aBd5OgYQNB9j4oYbsnpg+Najn8cnLqiCHC+yvh&#10;u9h2qlSpqpVR6bxh45UI0uu1XWjVl2CsJWCzg8b/MSThORoj52lwHjIApFxbjmrzV7QrW9AI9yBJ&#10;DpikvxP172ns/guN0vnwFN7qX+DcEzQTENWry6HKq3HpoDG0C0ps6zxCpbobbd6rlSxFI96Bcmkv&#10;v7MdCYFPvbbGMMuUfycRG5AgKvBooEfHCYD2o6Z8QLXVBEtKkj0TbSXdnvgSbVVkLSu3Cg3tNn9f&#10;3o5adIK/O8ExEySHT02+J+UxG+O1J1rTCeTmcly/okoApsqutfCQAc62qjISZCukTUwsgSiBVdd+&#10;SuP/DMHZZtOHSriPIFEOrGecrzNolDbzngScXBM3uMY52oMW503jUeiVGGxlGnglyqUcFqVYTEb+&#10;Hd43n6kAg8BaHN9CUlIlVuX5o7EaKxyS80pwmTS01ru59jISnxHki0WnPG26Dg1Uzr3JkVRdTxk9&#10;i1BPqN1XJk9TmMiRecI44jxb1XJfcD1kaH4uuiFDUuHd3Ff/cR+kjqj0byUDN4457R85CeTokNFJ&#10;4GhYP0q+nRAgcf8Zhhf3nXLPmQqllkJFdQ9dM3VApE7wz44Fs3fkNGHjflLhhHQfEXBy36nibVUF&#10;HwiC5diwvW7uozc0hF9xjdTEfHoDR4mTtV6q3miqpD7l3qAMBMrHd8s4m5TjLdarwhu9e+znDb53&#10;lespp5acZLfNGGp1gvzmGr5u4tyqiMgptrP8vtgGStzfw/5mqXvkNOQ80CgXC6FImShyfeSsNw4Q&#10;U1RDzqGP3AdyxmjMmkOFI8pxNsxrKfejQk8FTAc4LuXp4/oJFMRyRlwwIMswrYpvCaK6qU+o3/RA&#10;IHjCcd2mHBJ0iCVmHB8qLEJg8/sDAl5XBRGUHzAqXeSeu2ycBbYj9qBYgcq7p2IqvJdywCmM1CP4&#10;srq5blpryojYYbyeihqoaEcoFmbpLMd3m/19S3DSwz6LNfcACtU1jC2zppSnrJh9cuTIqeTyWpIn&#10;AhWCJo9zFob3uN+vcH6vGOeocgvGEeWJchX4Nzh/j7gH+V2H8+JRrxa7OG99vO8H/p7rLfZBQcU7&#10;lGhe+Xte8lr3uLduQxUCFcLsU1ZMxVrD4BNLTo663+WMet706Xc51x6g/rdShlrqSOa1THEMMQ3F&#10;/JLjXCw86lfqGTl7VSlToYnFonT/e45vkN+TQ033SRls6d8EwXLk6HywqWc0t7+fH+b1PzTz/fSs&#10;SvdKukflOBTjzTAABQblSJRzzTh/FdYt+eMe5/85nQvZkPfQQ6hUxhSyLLaqmMdy6GpMCotU3kPp&#10;NRXhUF47s2bak1pLzW+RssffWNQhyrsq9mTRfs3Pspzjd6hQ70oHV6izfJ4lnkuZk+NZulTOesq0&#10;KnjLGW37rzBCYCuGnULqm9VtqPE88x3Op89rNzdw/y2lvl7Ec+NnqBiDCufUxELla7O2zuTwlFOu&#10;Gp6A7+qBBWWGciPd7fMapcpBJNzDldo26qOn1EcvUKttxMT496aiZZ06WvlWJ1uzgBbPlMbPqcOu&#10;zL5UxT5fbnRrqPM4uIqwcAP5gXsY+fgKhZFRypxHWZRelPOLc8t10N4Vu1KhzXL6KW2AmKsm16XZ&#10;T1n2Tw8J71FnnqP8Pub8qJiLHpTogQV1TcK9JeCfIeDPyHHKZvH6/Z3oe3Idgy8fIBwdhG/uyzPf&#10;EkMulQ2H3y2ODiPb8wEjXe/hDPejPPoe2acX0f/wEizliyt43MsugswIsu9fY/TjB/ZtFE5W/3Pd&#10;ezh/StlA3Zg0tnAu5XB+hWqyH+O0B8brXJN4Ecb9dShlzsIf3o9KcQfCzDHUsrvgPlyOzKVfUOpZ&#10;iIazFdbHk8i/p9y84fq/5V7pegj3I8/V/Fm4zzfDvr0ZydBRJNmziEaPomydgDtwBBV3Pc/oBVyn&#10;tTwPT8LPncXwmzWIsssw2ZyPdl1/H0bhxS6UB2hXhF9hvP0lxivL4A5fgN1DG2JkI5rxT3zve9Td&#10;Waj7tGd4jpfcFbRzluA3vh88/wLOs3loe0uB5tdolr6kLH9PGfsWjeQbjEXfoWHPRK24iGf7XETW&#10;UlQKW1HOL0Gt/1dYT+ahProa9WATCn2n+Pl56uRf0Cp9y+vxt6VvEBW+QqP4HVr+t6gEf8fE2HeY&#10;+PQtZXg2muxv1Z2GxP/ZyPWkmPXZH+D2/QsmeD/ZaeOVeUjyvyCwjlO2qKODvezjScoRzzauj1I3&#10;5AcHkHl3D07uOm0O7rHOG7AenID94jJGXtyFp4de1JGZxydRfHMQ0fBBhJ1rUWOf+y9vRv7eHpSp&#10;G4LkNmyeL7YKjIx2It9NfTAqPSO9KL2epzx0IrJvIf9mv3GCOh8eYvjQYsTPDsB9cwa5R0dh916l&#10;LlGRMNo85cMm1YHsBDnBCrkOFDJ9cI3O7oYdqBpqB5IR2r0PdqNwaRGGrm9BaeAqoqEDCLNHEXvc&#10;g5nTcN5tReKokriYo9d4D1VsTlnbvnQOv1t5twHuxe8RXpqO8PYqFO8vQdyzCaWioi/Yr/49yDxa&#10;B/uDUm3wDIuemor6ColXTkelX3F41phKp7TXbaeLfdZ+47lPG14OculmYxPxjJW+L4qJLN1Mfagz&#10;f8oJN9Wm2lSbalPtn6MZUKK/BUjYxMrJ+gaEqKKdWyA4t54TaN6AL+aNd4OG0H2Co+c0OkeQoZGq&#10;0CRzcOb0ezkCZLjylcaJcdLlfL7qPrqHwJEAct4AK7HqAoLYtNS+AK6+T5BkAJMA1Odrmb4qDPQj&#10;Df8nBpQrN5OSLOuQV3ionHAKIXRVgj06TwBN40eV3/QknwZiuXSExn03AbSuOUIj+CqajRUEOHsJ&#10;UK7QoDmCRnsposoeE4bm8Xq/g3zDWjBjIzhQSBLnqMi/Ta4k9kchMF7xHpLyTrR5jVZtmXGCVXit&#10;ODlAQ+kYP39I8HTVGN310j5UafDWf/sa9U80KCd/wOTknzA59ieTGFi51krVnVBhgwmxxGor0agq&#10;YfYmjucAQRENJQIjsYlaE9MIbGbz881QaFkUK4T1bMrmKh1AkuwlqNppcvhUmjTwTeXG48axVa/9&#10;kla9a6v63Uze/1uCKRq21ZVIPBq90SHU64v5vWUmd41PIGYVlW+IoJdAL7IfoxbuoeG+wOS0abV/&#10;oMG7mP0/ZpiLGVshhwQ9NJ587xYiOZXqBHG1Q4jlZFRYU2UrPK6XWI5yJKgKa5XvlcReKKjqYjci&#10;gqiaKvnFJzjnbwhwe0z4nypdWippb4y6HiOTeSOHKZPS5C10uebst8vvKJTLI8ANrB4ECt8qK8fd&#10;M8pFr2E2xbpPso3zvIbrsxwVgkaxmxx+R6G0eYJtgXiFTig8U2wqOSqMESmDkSDdptGrysJi6ul9&#10;ybzYabZC/QQc5TDgq0uwr9yHnvLtRWKY3oIKTchpFZX3UYZPGJAmtp+VodxJ/v7Dvk1zV2lPpXJp&#10;3qdBX1CRFOVVoYwrL1leLDS+OuyznIYxZTShPCiEV7nSTL45Nj1FV4hIwL0VK9xYIc0K83Xv8z2C&#10;2eAS5+c8Yu4NPdkuqsgD95OSyytfo6uQZ+63WlUO4LUE+gRmdYL6RGO5SIP+gXGqeK7ye52Gcjgq&#10;gb2cd1pzsSXl7FcydYUcyjmqULpEYCO+RH2UOrocMZC8N1xP6g/11yRbJ1hwOtLGdfTFXi1fRFA+&#10;h7B01TBj5GDziy/NmMVSUkiaCjSokqscd2mxg4fsg5yLcnpeNaCoaOaQ+19zJDabYStd5lzcNM4B&#10;PZxQCJEYr0qiXxHLNLxt1tcwiC3JjJxlkkuF1yvZ9HuOT0U5xC66xv9fE6Ck8qEceQpXUuhq3uZe&#10;y4npI2eDxc/ZJNsFAZd+roEeYjxAEBOEi50lB5qcY1wvrVWJuk0OiEAPJ7ieRTudI8+nnHqqSMd5&#10;oI4TG03FTBS+WVBYEGXBsA6pYxQaqnBJhaY6YiHqAYVC+vjdHPtb4NzIESVHSKrv5XyWrFL+Fcov&#10;R4RxXhOYyQFKeRdTzLHfcD700EV7lH2KrxjHjCpSO3nuK4V7yiGmeeQcpuGkylsqloRe5eAb4Rzz&#10;c0ffUV4hOWK1Hz876fTwRDqB+8I437RPzG/FHBJTkn+z3xblSHnrpKdMPkOLsiXmmv8MbvE956Of&#10;99bZpf1GWeBvfj/LFKKqMcoh6/p3qefecP1UYKib86TqrZp7MeG4praqwepBlfarmHcpI1NFQ8TU&#10;UhqBWmUXvy/A/pzzdcU4gqsK7ad8mVA1fscTS4/X8n32mSBVzOnIV8ELhZxzn/McrNR2GgZcRJ0p&#10;GdADnFqyAWNtMY9/NHmpyiYf4AHUGqt5Rqww51fK+t3OMdxNnenUB5YKbnAeouQsKqYQw2rzsMRV&#10;zrHkEsq1dWiPTaf+n8fzablhbf828S0mJ/6E+vh8+NwXfnCG9xQbfC3l/hRlVaxGpQ54TT2fsjul&#10;w3KWmKxZE2ZqmI7GBigYWyR0b1F/HeTePsHz5QltjxxGuR+ybGICy7kuFruqgFuUKT8Ue7LD7DWl&#10;Y/Ddh5RjOfoKsHo6jRMl++4ZvJF+uAT9eUv2DM93NrGV7Sy/O9SH4fdvkOnrpnz87rzVXk5D2oMR&#10;yvDDS8jeOYKg6yGGu96gkBlCSDlyR3rR/+ElcsPUMfyu2PuqoCwmc479tbjmNc51e2I29eYvCO3V&#10;qJV2c38oHPsM7YdTSKz7KA0dgN13HNmhO5SFIxzLJdo8XZyfAkZssfTUnxznaBgxv1t4vQ9u111U&#10;MhdR/HgE5fxJhPnNtDtWo067ozY5D1XqZq//IIJ+zpl1GX7fJoyHvyIYXYRi3xbEH3ejlV2MdvgF&#10;1/tL2koLUfWOInx3BsV7KzERzsCnsb9hvPkNJhrz0Epmohl/g8nmdNpUM1HzaQNV5tA+EeNtHuoe&#10;7QP/J5St2ZisTcdEaS7qxV/QjBagWVdo6UKM+7RRPv6K0bsrUe/n/f01aJbXo2bxDPm4CGOxqqT+&#10;hGZpJtrRLF5jJhrhNEzUZuK35lf4bfIvtIV+pv3yCyrRYsTeYZR9hdRuNw65qP9vmEjmmryG9ep8&#10;RPl1lKmz3KMXaMccQ9m7QF11yZwzvvUBha4O5Dq5L6lnY0Vq9F3GyL1zsJ9cx+jzO9RTyj/4lutz&#10;DoV7azHedxj2233wOs8jf3ENMte3oUyZK1EulTfWlc7oeYVsL21rnQuyt40+o37nmR3zfCn2H0Kh&#10;9xYqvU/Qe3oVr7sN7v0tcO7vR9BHeyEWa5j7UA442njSowpV1wNp5XAumnOE+jyg7aCCPjxbsg+O&#10;oHBlFfyXu1Aeeojs28OUk80oi2Gdu4eh15sQjqoKPM93sbzZD6UbCBxVq+eZm+MZ+m4pqg9nIX9h&#10;BpyHa+A+XAvvPe1Rl3YmdUUwQvu6cwfcXtqmtMWUE1Ph84ZdLocgbSfldksfZFBPyYYzxRZGjX63&#10;i/2prpb+NjbVCN/r5bzpAQ/1P3WEzoIpJ9xUm2pTbapNtX+CJvD+H4C9wAWBgcB+0eFhSUBqQnpo&#10;3MnxESdnCIhpFBqD+ro5MDM0/kxlVF6rkBW4+d1AJcgwTjgZ0Z9zxqnpcDWAcoig5ZbJ4WLTmBbj&#10;zMoGBLtiUAhA/d4n9VFGuA5lfiZAx0NdRohCeIo62AmeHO8ljesXBEAEO2LjEMDHAQF18T4BAUFB&#10;kwZfbS+B6i0avwrXsWi4PKZhSaNXTBeF0tGoqYvW7zyg4UAgTMCoHE0m+bj6IOcg+2AAlNgdfL+g&#10;yn00DARwFeqTVGj0Jbto4O0wuV5K0SGU6/vhV46Z6qo2jYmyd4WG9i4CKD3Rv8H7byEwonE5/iXG&#10;Gj9gorKaho3YDmdpnK5Fu7aU19lnHBLGKaGxOXdodJ3k/Xam4STBaZRVnj7Zw/XZjUppP8d/k/dT&#10;QYMORDQEA4vzQ3DgmDkjwCudMY45OdDGG7NNCMdE+xuMs7VNTp/5Jk+QKtjVVWSB4FCsPxVzEFNK&#10;+cg85zn7dITfm4tm63uMNefxWmJYLOP6XiW4fcvvvWD/rvK93YaNZttPCW6yNHK7kEQX+N4Brtsd&#10;AmgaWfZ7gkU5ILeljigagGJLRvFhfm8vwcltI5PK0ydnqEVZEzvJ5CYTW0ahHjT+xO4yBTQ8JVMW&#10;G+meebItR6uKb5Q49kjsuNJhzuE+9oMg1b1M8LmTMrGOAPMU/MJbkxexyGvJQajKisYpYMtJIaaW&#10;EgZ3wIRJyUEs0Jbr532VS0zA+zH7rvDXt5wLMawI6MP7cKIbcAjW02T3vI7Vb5xC+r1DsBvYzw3Q&#10;9OMLNFLFEPrMMOW+yBpHgvZE6oT4HQyme0SOEDHk5AAcZr8lmwTryuXmqromgXl5D6occ+iKDSXm&#10;33MoXDlQn9ksGs2WQvnkqDFsKhrUSoROWRI7R3ng5HiT4e9RpkKCi3J9K4HPYrTqKwyglAM2cm4S&#10;EH7kXmd/xVKRg++zU0H59xRKanKIsRUtrlWhC6oI54nxolBN9lkGuva9mEPZfAY5zo8cPmmIusX3&#10;qF8oQ6rsGXKdAxWfiG/w9/d43VeUid7UwDfOG+k57l0BaDmxpOO4hmKCBf4jypnCa28TfN3n2F9z&#10;jWn0q+qsHhT4KoxyjSBRrLKbXN8HxgGgSqulclrZNjFjUr4v9VnOH4VFFzFK4K1wNzlhTfgQ9Y/C&#10;+/1I+4h6T84dfl8MOTEPQuos5U40TiPqShPOmQtTPSrg4ryjPLFPgfrMOXYo73k5UIe4jm+NE9OE&#10;Akdn+PdlKIecQjrlNJMsWP5rwxrO58QWTEMu9RDDkgPO6IpX3C/XuObsI68llqdCThWO74U3+VtV&#10;fJWzgrqPY7Kkr02oceqQMk4pgjcVgvGC52Y+DatYDEo1jlO56iSjYpSF3K9JKF2tnHRiV/M6nHsB&#10;VhNSyrGl1+UZwnuJ8WZy98mJKueY28Hr8Dt6/9/PHn4vS2DL8yTNO/eZhWoAr3S3zqsMdYdCoD6g&#10;SN3jsI+u+4795R5V6CP1UFpVWLm2tL+05xyzB8Viy4t9yGsatpb2rR4yEKS7oRjMD/k/r8v59U2I&#10;LwG39pkc9ASecigpNNdcQ3LI/keBigW8RKwHQ/U1hmWraoS6Tongulo6RNm7T73bSRm6wbXktSin&#10;YmxackJTlmLuATl3xeItV/fwGmK5UudTdkuliyhHxzDW+hmt1iykof9LkFS3UCfs42eneS2eL5Xd&#10;PBN2IqD+K+osVUEmzQX3mdjqSi1QL+/GWP0XnjF7Ualt5W8OEXDf5Dm1jvs/rdQ9PjaHZ9l83msh&#10;4toOc46qenCjup1A/wivc4My1IkC5c8N73KsAuM6W5W/MW/yZWYs6g6ba2XWK2/ysspRJsddpAIn&#10;yWnKgRwZnws0ae0obwHPQhU8kMPXFsuVcxRQd3v8bmzfgP/xFIafn8LQ23sojgrcOxgRQ5mv5h6U&#10;o2JmGNmP75DpfgV7REUP5Dj1MFrwac9YPEMpZ8YGoJwVPOqvPLyuZxi5ewIfbx+F0yNnSicGPrym&#10;nMk5rTyCBZ7btzHB+atQ3vOU/yL3sdjWY+PTOe9beE4eh4pY6ExS0Yp4dCkKTzejPLgb5aJCsl9w&#10;3pVr9Jxx4MkGsTIpU8/uf4vem0/d2QgAAP/0SURBVDtQ7NqKunUDmVcnEfbugd93Dn52n8mx2qit&#10;Rru1GhV3A+dhD/U05ap0BbFFGenZgeboCrgfViHu2QfrNW2mLO2BsqqLzkSjvARhbg0aQ7uQeTgX&#10;DX8BPo3/gFb1R0TWIuMMa8dfoO5No+2zCJOtuRhvzeB9F6IdrEIt/zOS7N/wqf4lJpv8XTKL/ZiB&#10;sv01Ks4XAO0Q5WJz3+2AO3gS+Y8H4XZvRjLwM7/3FT41fkLL/QlNZzrQnoaS9RXs3hmYqM/A5MTf&#10;8Wnyb7RhvuU5RPuDcyjGu+Pe4t7Zi2ZIe2R4GsaS6bRPZnKPreTnnwuo6OGRdx5xfjOc3A0oR6dn&#10;3cdwJ/dWL3UtzzxTfb34GKNPD6NwdwcKL2hf2dS1pevs2xkUHmyB/fIscq/OwHrBvfvoDAaubUHb&#10;ukD9xjNJjuDcKLIfniPbfZO2hUL8RzFqW5Rz2jI8twOeNfbwBRS6DyL++ACZq4dRPLcS7vU1yD3f&#10;xzVM97jsPDH5lWZAOsIvPEFo8+yjDerI0Z9LH5Dq3E8oZ/aDzbDPLEfx9hZEIzeRf7UDUc9OlHl+&#10;6Lf2wHW4QzzHadMnsVKU3KROTdNauN4LxIUz8N6tQf39XPZlOhIx3V5tRfHDIc7bRVSoN5Kh4xh9&#10;+Ascypps55B2oc89p5zNSqFQdD9yL3IeHaUKkA2laBTuPdpuerhhHqYaFpzsG4WKa05oD5oHrR9S&#10;nS9HHfX9lBNuqk21qTbVpto/T/sM5n93wCkMp6jE3AQNaW4f34AtATI5MCoE3TKoVaBAuWdMjiXz&#10;WzmpBLD+cU1zqJpGYErj1uR3yo4Q/CoX0zUezs+MEZ06EQRM1KfP3zctPZT1asJ3CPiUM8qEltAI&#10;MZXPCIACV6F0SsL9nn27QBB6HMoNk1T208hVhTclrt2CaoOGlkAnD3U95VMYjhLa+jLCCDKqBC6u&#10;/dIc+AqFk6PJ9t7SGOikYSNwPWJAqGH3qV/8v2jCiR4SFCh88ATBkhhep3ldhaOqpP1FlKp7aRA+&#10;4jWfIKKhEyu0iP1QSFHC7080CFrGpqM9Pg3j49/TWF5KI3w1anX2O+F1aCyKqWE7z2goneRvjvPz&#10;9aiNzee1DnBteH/vOu+5NTXeg5Oc49soEoAo75PCeFwaea5F8Cuww7VS1dSofAhKzl4ND6CebCZI&#10;o5E69h3a7blotuehSXDQGptF8LSGxuRhApoTKBO01SoHDKNFrBiF0yrptgpHqDJsM1HV2WloNeby&#10;er/wWgtQbS7menNu5RBQcQ//NoG9wkUPEwSyz3IM/e48LW+nIXic3z9P8HjOgDZTDKG8jXOnPGME&#10;IwQvPo1M33/GtVPIxTsCLYJS/zGikECMANKngarqqb57h2MXa+01nPgKgc8TFAhg5OxQmETo3uac&#10;bUF9fDFBKcFOiWvG+fIK7zm+W9wHz7kPxEYaJdjrguc+poxdQ1A+hYiANVQoCPsR6f6Ul5DyIGaW&#10;HIt+QCBAI19VwMzTX8qVnBTKXybGmmHsaK+YJsdQD+WHxn10kX17S4CVOhNMiLaAoPZKtmAcSyYf&#10;HsGrQvCKNHiLPhv7oFxjyqEnlpQqxyqfXMR5VTVgsUKVR0bOQeOAcDgWykcpuMv5f0oj+S3lVKwy&#10;MQZfmD0S+1coz9z3ySFUuZ9qdc5VaznX/BcC+ZXG4StHjwmZpOGsnI0CnTKiHRnjygmTnOHaCkQ+&#10;h53rJYiVDkidSS7XQ7ka8+57AlMVQ8lxjGKZcM9zzKZ4gkB4odf0S44qVeEMQ7HbVG0yZaMZ9qHJ&#10;ASYdIiM+1SdiAypfkuZd7FsVTlBOqaJCgyiLbqgk/2Ip8Pq5fgTSc1yDUnTWANQi92mh+IxyQ5kt&#10;naW8n+NeoBzbBDyGCZhJ2cDSC2Lx8L4KFVUhhIj6rSxGGvesF17lfCikVWGech6ryEOncfoIXKhQ&#10;hqqDmgcVGeXBUyiOCn7c5xxSlihjSvKf55qKvWfbg5xD5U17yvW9yr2RVokOojP8Lvsnx5J/h/fs&#10;gBJbm5AezoNkIpDs855yGIs1p8T/EWU10HpQdpUjUeA0VBEIrmuBfREjT3Iqp5TyF6VVafk3wZqp&#10;wss9o3BfscDkoC4q56XLJpaaGK25YbN/3OAB9cgt85DDCe9y/Sjn/Mzld1RcQOxDzY3OkayVpjEw&#10;ayqHX2GAMk75lvON62kK5Zj1/nxmsC8pw0z/p+0fhXzk1KQccBzShbFC1mPKpsIcuW9NTsW8mHO6&#10;p1hYct5Jlj8798zZJJn6/ZySbGbZJ+U1fcPrKGRSbL40H5x0u5xwjh6ABLeMjIk1mjr1FJauvI0j&#10;nGvpYeUZPMe9f5k69AR/94DX5/rzbJPDpcE9p7xwChGX481UFfTeUBeK3cj9LfaqqsWWTlOHqaKj&#10;HsCouBHHmhukPF9Hs74J9cYy6oEVqDeVd3MDx3/QMMf0IEeFI2rNDdS5p7ivCOw5Py6vbcZH2TPV&#10;mqmbG61l1OsLqQNW8Hw9yXW/wd8fxsT4PLTGf0CtsRw16up6mfdTGoTwNOf3Cco1vtemjuU5qTNT&#10;DnEVNPHFAqQ+VIEnw9rlvKdnfmpDyLlqnL38P6scbXxPsp2ISetxviX73GMqyCI2qQrKJLQP4uC0&#10;YePEAeVxlHZG52NkO6in+i4hsnlGFFXAgmvNvWpyaOayyPR3Y6jrDbKDemBG+Sm4GDFrJUbnZ/tI&#10;+kiO18wwbO73LF8HOp/DGqXNwO+UstTvT65i4OJeFB7dRDBMvaPq0dy7YsFVy3uN074ge8W6jPHa&#10;fOOwalTWGBZctbqNdspStEuLURrcglzPPe5z7qvwIdf8FuLKQcrKbXOGSNY96r386+v4eP0w4n7a&#10;B8VLsPrOwum/A3uU57SzGo3SIhNqKsbaeLAETs9euBnOTaLwQ8rbyF7kX83GWLQYbv8vKLxchtro&#10;ItT8OWjW+FpZyHmcA4/fqwweQ6V/HqrW9/itOhPN4Bt8qv9gGHG1YC1Kzg7j6P3U/BafSrMw4XPN&#10;+39C/uV0/s9+THyBhuyDCuXFnYNGbjomS9+g4c9AeXSrKWYQ52jfODeQZE7ysx8wWf+S8rSIuuVX&#10;NGLaGv4XtDP+hrHx7zDZno6J9teYkBOO/8uOiT0VinlsHJaNeCm83J/QrE6jXfIz2tWfOZ5VCCvH&#10;KUd30fCoM/s2INt9CmU9jBm5jsz7+8hyr0reZANWqU/d54fgPN+ICue07N00TvMC9Wquk3bc9V0I&#10;X9DG+0ibqPsBRi6tRoVj8GM5yXneUBdk3tHu7H3GPcUzjufU77mUM0We5dQXUeYB7N6zCPtpr93Z&#10;A+vUchTPr4R1ezv7T3sleky5PoiyKsnTdpIdnMvxPKOeDfi3a72Fp5QuekjodKFcvIXg2Ua45+Zg&#10;5MJSlPsvo/hwI5yO7ahSPyhHpNV9GO4IzwnZLiY/8EnuGepk2ilOcQBh9iqs1yvR+sj5evkjnPvL&#10;4D/bwTHuRlCQ0+42qvmjKNxbAv/dfq49xyd7jOeczoD0QYkexL7n9fTQsouth/1TxVU53sUM51nJ&#10;/moujW41ulrRBoP8Hc9Xjkd60rKp73lGTjnhptpUm2pTbar9UzTDEDCgQgYmDV4lMafhr9xLlkNQ&#10;bIAGv2MOxPcmnCyp7EHS2MrD9J05LP8djPBvXU+Vxv5xD33OV3Ow6mmwQpNoNNBIDviqnE2GrWDY&#10;BTqA9VsBHjnt0gP530FPTrlihozhFHj3ef+XNLjFyukx11L1PlM8gsCxrKfhsZ6W02BlS8oHCAh2&#10;mFCYWn0bv3ObYPQllEujWqcBFR2jIU8DOTlM40QVpnpoxKmipJ60O7xvlmBJThuC2c/jSQGCnIoF&#10;GslPUapt4X32ExjcJjC5R4P7NErlI6gokXVtHY3IrUiii5zHZ7C9JyYcL4yP0LDajfEWjVGFfEY0&#10;cku7MCan3OQf0Jz4G5oETq3KZl73KoF3GiKmKnXV8jrUqptQruwmcDpmQm9r5TX8/V5eJ3UqylhT&#10;fhMxURTGawcCvR2cqw4COCXYv8g1fUADWyGgm2gcLyQYoNFeYX9bv3CuFqHVWETjdYmp9hrXNiJM&#10;9nOc7HdzC8e3m0bvRozVfjG/SaI9HO9Gfn8+WnyvGu4n4L9JeboOPzlhAJgKYMTRaRQdrj8NWSXu&#10;rQkwyWgkEFW1VYWD2ZQNJaUXeysp7yIQPJs6S0zetWHKjMCyZI6NxqwKG6jyaM4SUyeDvC2mFAER&#10;jT09hZVjytPauGKoaexn2J/jhnUQl84YuVGYVI3rKMesig6oUEOQnIET3YUXEdQEBHqU+yLvX8wR&#10;XNHY9FXAgPNnKp7JqUIwb/Kx8Hu2eZUh+pIGpJKtc58QUMoRahLGm6Y9qH2SpTH6nDIhEH6F9/jA&#10;e4zSQB8wTTmODFvHgP0nlNPXlMd36T4gOJeDQ441hbUpz1mgNfavIa5uRLWm8DFel99zxBiJHnAu&#10;nnMeOJ/2M8qvwtnuU26uGlZgmWtcrmxn20rAsgMNyllLcthaQCCvcOmDBH9pCLlxTMshYo3yWh+4&#10;N8UQOEaAd9DsMzffxf3DeaAB7VOvyHEgp3BBTietl5kL6oasnOzSBaPcd6ljI/TZL8pHyKZQPzn6&#10;tCfNk36FOhK0W3k5hVw2sQO1L+WI+/xgQE5yp5djJhDyHxrAosIHyuvnx/fMvNkEMGKlyalcol6S&#10;w9EPLvE3d/jeTVTiC4ZRoFBWORazvG5GcpcL2OeAfZYzSrIox2oP1+U55+cSZecox3qDa/L7uos5&#10;RfDuUF9xHsRAtK0PxglQsPTAgeMS40iAKGb/xJqkvCs81DiX5ECnHPvuC+5rFUagDCv8MbzK+UmT&#10;5pvwYQIx/S5P0KM8bHJmqsqnCdOnPhAzSOF6qqKstfLEoOBnyl8mhqIcHIaNJ6Yhz4Q818XORNyP&#10;criJIdjLdVAeO7Hm5ER9bIBWQYxQyWnxI+dAYc79lGEl3h7gnHcbhqIvxpt3i/dTWGAn5Yf7SL+h&#10;LCukNC+HgmGsKV+aWIBay88OVBXB4NxY1PEpO06fce8onMucY9xD/35+6G99lgK61AHItfFeIojF&#10;elT+PjkH9ZAp/a5CC01uVK6rHrKk55HOJTn1tD76XzLG97gepoqf5I/nj895kDNc86cHARq3mJGO&#10;/4zjesb1uUKdQKCpKrU6ZwUuHe5lt8M4gT3KmEJNxVpO4rPwkstcP+qPQpdhwqlScIm60fefcg0V&#10;4vXArLM5k6w3JozMMKmqSqVwjWvUaeZAzno59fUQSmGkenim/aTQtZj6VA90YsMUIwCv7UZS3cU5&#10;uoKI+krVlu282JLPOGcKab5IvXiMcr2NOl6Oou0o+vd4lt03Dr12cxbG29ONflBVbD1Yqdc28Tcb&#10;TdhrnWdHtb6R8nWD8yxnM+dCbEHuBYfrkBbx0HxzXrV2/37uSw5oV3A8YpXKEWZCx8V6Ux4vjYU6&#10;2hQAcqkvuPfKlYOoxfsQ5E8g23Ud2Q+PkevhXGUE+nlN6UeOOxKre/QVRro7kO19T33CfSr2KuVG&#10;xV3ydp57RwzntE9Gr2TFzEv1Vubje+S6KFPc347OoIFeDLzn+ZpRTq4svFwPcq+uov/aXhS796Ac&#10;XqRupV5xjyHTd5o6ZR/GJmby3KVODc4h9sRYXMr1/B7VYAkSV3LQj5yc7ZHy3Z3kWm5DKbgJJz8E&#10;h/p3pOMORp9dQW2gE5lX3M+DJxCPXIbTfQ3u6AHq782omGIZixGPzoI3vJL3ecr5znD+7qBW3Iy4&#10;9yckfTMQDcxF1L0cxY65aLvzgNpKlKx5SJxfEVr7Uc8fQ+7ZMoS9C/Bb+0dMVH9E2fkrJlr/hvHG&#10;XJSKi1CN5uC38Wlo5mcj++LPGHf4f7QM1eL3GKtOQ6s6A/XSdFNxdaz+Z9RKf0MjWYRatBMR56MS&#10;0GYqXMHg8w0cx0J8as5AuzoTrfIP+NSYgVJ+KerF5bz/HDTHf0SV9tJ4fQkw8Xc0a8u5rpeojx5y&#10;v5zAWHkuJivfYqI+DW32t9mejUZ9OW2Kw9RFqcO71LcO2efbEJuUAFeQHXrAdc5yX/Ps4LnVoM6q&#10;Dv+C7L3ZyDw7CHv4HfWGChxZiIa6MHh9L3LXtsB/Qxvq42P0XluJ5OMm1KTf7fc8t19h9O0Nw1R0&#10;ipTzYprXUsUYDJOftnVoUY46j6HUcwzWwyOwzm5A5tgi5O9vR2ir6jnPoeSIkWulkbByr5AbpX1a&#10;6OR+0gM+6rFChnpX93jDNaMOf74OuXMzUbxPu63vIqzOU4i69qPG35e4bzNvDsH6cBhVpZsQy7V2&#10;xDx09Khnja2foY3wijrlLWVneA2iznWwnqyA+2434gJtJZ7N5eIp5N5s4LXPoeTQ3qDOUOqOvByB&#10;PCcs2tAWr+fxzJJdVCzwTJA95HQana7z0DDcxDzXAyiju+Xo5p4rDnBc1PU8HxR9YHEf5Pm9KSfc&#10;VJtqU22qTbV/giZQIUNXIIP/f2YV2AQLejKmg1jsEuOg4wGZ5rQSg+qdeYIaJqcJEPkdgjQ91dOT&#10;ZDlEFIZlGARiE5hQErHYAoK4gECoE0HpMgHwBRonXTRuP4Mn0xeBJvVH//8DRP17f/m/QmMUZuXx&#10;1VT/I+ALxUKTYUIgl6HhpIqH9fiQSUqtkEMDINwrNDzOoVxXpbc1BDWHaMgScFf3otJehYSgIonP&#10;oFreRxBzjtd6YYCmQgXFnjBVLQ3ziIBeYNDpMs4Hve/w88B+QQP5IEq17byncogR2EZXDctBISit&#10;2go0K2togB+j0aQE7QSxBMSJCV1dbz5v1FYZ51oSHaShuBiTCulpzkS9NRfV5ho0Wr+iOTYPjbGF&#10;qFf43XgdjdcdqCivWqSiA0cR0/CMOWaxv3znLspyhhAAugqPotGuhOgCK0rY7rs3aYTfM31Ukvqy&#10;EvWX9tNAPURgxhYdQL25EO3aYjRK6wmi2KqqAHvbgCCnoNxVt6BCDJNjf8T4xJ85lwsQV7easFhV&#10;N62LYVY7iLjGNUhu8bcXeK09xqlYq+0y1SbL/H61sp4G8UYT6iRWhnINKWdbif0Uu04hJaXSPs7x&#10;YcPYUQEFT2wzfkfhwzHHGxrnrMDpQ/5NwCKGV3SDcspW5vrH140zpcZrtRprCXw28L0Txjmh6qAW&#10;AXCx+JTrd5Jg9SSv+wRJeN088VZomgmBpXEo5o9K/ks2XAJwrafL+yhRv4B+yibjtQiQVeVQDgDl&#10;AVN+E7F4JKdyaqdhkZIr7a1eym1a3VB5wpSjRo5crZcJ4yMolnGtKqgO++rJUS5WkRxKYu1xzArL&#10;liNDVTn1NLscELCVtxiHWuBd5++fs0/sq6fcc7c4N5yPksKYj/B1r8kHVa3spmztJHDbjXL5AN87&#10;bJzFCp/0xRLldYpFMTKUJF3OZI5R1dOKYhymSdMlW6F717BQlFPL88Wwe8O92odscQRZOUepG9Kq&#10;pTnKkZLeK6fNXa4twRO/HxkH4wfql4/87hAb9UFBukAOu9TJYhx4BELGgV+Qk0RJ3MWwew2Fp4od&#10;6Vicc+oKOUtdsbRiOaDkdCB49y9zz58i4D3DPXeS8045VcGOCsFQfJnXUN6yd1yrIYwSiKtlpCuz&#10;Reotj/tJzN5R4wRJOO6qWEjcb75/CaZIBwFDWoBBTqQerv0TzpmcXe8pD2LtKTfcB87XY8SB5k4h&#10;m2JXdFI2+DvjAFJ+MuXXeQ1VzfMlD+FDE2rkKMQ65vpp74dnOR4VwlDV6jTEVXNnu4+5t+8YZ6DH&#10;dVdVaDndTT5NypOnfSZHvcJGxbyUc1tzq9xXHK9hIfE9hfXJien77L/yyTlpNVrjQMxzDorcB06v&#10;AVPKjah8aIb56983zn+He0nVPMWmVgoB48CWLjW5HLXGkgmFXGttVQzCol61Tc4lm2PW/RQelTrm&#10;5KxJW3pW6PziuZP1kZNTlP1WCGAqW72UQYLM0nm4XFM54hXalKYWSB0p6av+T/9OH/7o2pp/rZ/O&#10;MDHsPv/G9JF/6zvZPGVL+exucH+9pGzJifmA49fDILECxdDuoVzf4r5RcRrpB76ah1wEojxflZpB&#10;VX6LpkDGa+q501DxEDkp5SQuRae4vhcoI5epk6/ymlo/7jHKjYqZKI9cWbq0up3A+I4B5HoYZuf7&#10;+LvbZj83qO8qFZ5N3MeRHHmUC1UyLvEc9APl/jyJFs/Lkor3BOe4F28bnST2aUSZjELukfpu/v4K&#10;5ecur3uFfTmXOuxKN8yDIOWDa43PQbW+2jyMCnkeRqWDqCfUt0pnoDyj5TNG1+Y5Zjm0igpRM+OQ&#10;zGpe0/VPHXHpWqQOdbEc05bjWigcOQ44bp4HPudE7FDtc+2DkrsPUWEZ6t4mFPuvoNCrhxmULZsy&#10;YukBCK+XGcFwXwdyQxyLe5t7S4UexHLnfRUGK1nk2qd5HCUXbNJBfM8UixihTlCo6YD0MPuYGcJw&#10;J/XvwHu43O9Z/ka55bIqjEM959N2qoXnEQ7uwPDjzQgGNqM8ehjteA8a7YXUO7u4JhfgDe9C05mH&#10;32rfYVwFErw7lDHuFY5bKRUMY7u+JXXQZ7qR6biHYjf1Z/crjD67DffjK3ijp0y1yji7EWP1dTzP&#10;t9G2oP1QXkMZ1QM3NqUfGO1D7s0J+H2qQDoH4+ESVAfWs2+raVesR7u8FnV3OedmHu2ldQj79qLY&#10;tQJjyTK0Gz9iYuIvaI7/V673H2gD8NX+EuPJd0D7a7TcPyH35H9Co38O7K7piLJf4VNzOsbiFYgG&#10;N6FenGdCQ6v+d2gmK3meHYGfP4pmtBNlZwmKHV9h0p1pGPkx75fYC1CzZqEeLTC5RlvtWWjW59Je&#10;WIHWxDeY+PRvtEGmo6GK6uFF6sWjtK0WYLzJ67S/oB01yzjfmtXllMd91AkXqe+vopLdicyjbfBV&#10;tTZ3AQHPIjFYHe5hr3QBdZ6LY5ltGL66HP33DnDd+yirHvxR6sX3lJ/b+zFyaRm8N7S9hp5g8K6q&#10;0a7nGUb7UWfP0Bvk33Nvc65lM8iGdpUrMJcxDzhydt6c4/bbi3Bf7kHp1U44Vzdg9PBi2A9OIFIq&#10;ADmVlUsxOYC4eJPy2Ek51QMf6kbuH0cPy60BvifbfZC/uYT4w1a4t9bAvrkBftdJjLzeC+vtXs63&#10;GNV3keu/CLuH+9+7Tf1x1aRaUEoWU/FZD2lHOYedWxG/WAf3yVyU381B8HIZ8i8pQ6PnqNufm744&#10;lAmH13Kpa1QZ2lchBtrNeYu2sZxwCjenrgt5LnmW5q7P6EvDfOOeNnraVri39Kv0rM5xMVNpExnH&#10;nKrgD1FXps68PK8x5YSbalNtqk21qfZP0AQ2BGwFYgT65BQo8GB/Zw5OORQKCkHSYSkWBpvJy8b3&#10;fJ+Gd1uU/sM0ft+ZxPH2qK5FQ9cYsHLEyWgVS44GCw9V5c8KCSDlIFGOHFsHb5a/EZj59/YZCP0n&#10;TYe2R5ASKs8FwatYT2JOeATBAY0mhZfp4Fd4Uewrj84BVJNd/P4pAsAOAkUCmtJJGqQbUSfgUKhC&#10;RPBRbWygYbuUhuQG1AhYlMRced7EBDT5KzgPAmJyHJi+KGSGQNMKxL4TY+45f0OjxbuGuLKXBvVx&#10;vkfA6SshPI0c/yyBkHLlbEOoZLqlyzTS5ES6S1CyjQblT7z/rwRJ+1BW1dIy+9P4Ge3acjTiVezT&#10;esTVI0gIuOs02pv1xfzNXLYf0R77Cc3WYv52iwFqckQpJElV9JQXqpTs4SvHqRxoIUG49ZKAnECM&#10;1zKMPZWhL4o9cIzX2GwAnhLvq2iCcojF5X0EcIsxpifIzXm896805vfwc4J+Xr9S22DygdXLq1EJ&#10;9tHg38wx0ZjkfNSSTYaVF3Et4vA0AZMcHacpW7coSwrF6TL3r5b2EHAspKE8jUBtNdfrOmXqOQF4&#10;FwJVUU2OmIp8nirYmjxl17j+cjbIyUFATTmSzImdlGXL8O9RO4cRS6+UPRqoCo+IxOSoCPQsTRkf&#10;FoFwljKaCbmulH0BNIId1+H4E4XmyaFE4BTdMKBHFSxtMXaULDinXGOUVQJ942Dx+T5BtXHMmj0i&#10;8JbhNWWIvoIdiIn4gmsuB5GStV+mcX0WrsZKAKgcaG7pEvzyCeMkFcNJ7ErDcrMF5Gnk0lg11wjk&#10;UOHaycllrifwfxueALJYee4NJMFpys1Grt0ijnkr14WyJVmIVbjjOMqU/SpBcqVMsEYAHZSPmByB&#10;Crd05QBwFfrYAc+9z/W4QNmhPBAQBkUCvuIgQSH7IoaPwqME5vlbVSVUjjgvvGGMdBWvELPFNJv6&#10;Q6HjbB7nT6F7yt8mh7wb3THOQ7HM0pDOLEZsOb2ke5SfKc3VlBZIKCCnsDUDiuUM7ec6KryS8+A/&#10;hU8gIP2lXG7KR6PKkSHvISeMHIkae0JZKtf2mQIlUYn7kbKvcG8x9OR0UwU3rZ/RLwLdOfbf5Ltk&#10;030FrrxHvO45lCuUzdIJI9N2QY7uDF+5/gL6uSz31gd+9phyzr7JaS2mYPCY/eFaSY45zypqYZxd&#10;vI8Ykqr2mIa4i7n52OTpK0YP4IRK7P8avvWUekJh3Pu4D1XU4Tnl7CObnHrKs/YAYsKWoouUBf6G&#10;82MeKFCnu9Q7Knwgh53YD6rkKqdyPq9CBRqvnMySNe49MRGDu5SttPqpxq39JhaiI8eb5t5VHsYO&#10;5IsKJf7AOX/OOaeeoYwWJLdiOmkOqH/z3K9ydKgSq/qiV8N8E/gyTlaur+6vhx16YGAcytxXOnu4&#10;L1P2aMB1cFOG3mfAZvL9SS4IbhWupDBNOVzVDzl3TQVX9kV7NmXOpeGF//Fs+b9uvL7OSTn5+Ldx&#10;FsoBqPNSa8U5UFVUhV+pgqpCvOVAlmNVIXGq1CnHuvanI6ec+qm+c8xiXclBbx7M6Mzh/hJTLeE+&#10;Uj43yXAp0YOU04ZdplyRnq3ccQ8p8w85t89Qqe9EubWNOuqmYc5KXsXAiQisa9zfDZ47VZ5tcrAr&#10;7FipC0yqhvp28xCiFO82TLlaspNniFhy99nnF7xGF/eyKvsqnPosVCXY4f3kzK021kNVxVX4I04O&#10;83W7YXNVQu4jMXdUiIWyG8SXeJatQqu5ALXmEvb/BPcs9xj1ptGTlA2H85TmhOOcyDmq9TFzzLnX&#10;QwquWcpmTNcuqxxa+QGO5bbJx6hiQW5mCH6O51jhJIqjnC/nEMejKuF7uCY3Ocep41thrcVciAJt&#10;laL2m/adkuu71Kscq8W1zFjcD7yfk3HhZTz+xkWGfVXIudYt0/8BIz2dyI3SHmFfct3vkO3soI6g&#10;DBYon9xLVpb951kgmVZxJ+XWUoV0q+8kguEHqHtneV5uRDtZg+LAQhQ61yP5uBflkRWmMFPE+ZTT&#10;U07SYqGT1x41D5ga1S0Yk6OpcA4f3z1EYeADci8fId/9AqO9lJeP95D4R/i9VbRn0oroLZ6pY415&#10;vNZByuhbo3/C3GUMPziJvBw9H7eh4c9C0/8BwdB+xMUrPM93ohWr8MEijFeWoByuou4+Tfk4YCqi&#10;t8vfYzyZbr4z2ZyBydZfeIZ/gbHyd5iIv8OY+wXGgx9RztGO8deg7s5Aw5uOujODbRptCP6+8SV+&#10;q/N/fy0il3YPx1b2ZqA68h1+qyzARG017Z+VqEezUHI3ohzsRLv5C8bHpqNZXcfvbqUdNxuT+CPt&#10;oGmUvYPs+y3Ua1soc7+gRRtqfPxbNFqq3E77KNmHapU6X6x8yk4SHIF1byNG7u5AyaItwzNQbH0v&#10;uMP9y/OD8p841zF6eznyF7hXBj/C434f+diNbN9blAaeY/Tscni3tyIcegSrcyv8gX3U9S8pJzwf&#10;e5+g0C1WLM8TS0xxnofU0Uan6JyjbVIsDnPNbsN5RLvp5Q7YN1Zj8MBs5J+Ief2eOuMy9/BOszdD&#10;hRlnus3+lr0iFq/v6gFTD/fUAByeW/l+ngXdm1D+sA7unR3wH56F9YI6Y/AQqtT3sR4GdJ+ivPFs&#10;0APi4CZqqppNO1hng5vvQbabOvMjbYRujuf6NIS3v0KlZy7Cj79QVo8gtt4iLtCeyhyAl+V85d5w&#10;XgY4b4+p355y7Bwv94l5GMOzQblwPep6zYOiVsTSVlSAnNlGr//uhDM6PdXr0uNiv5lcn3pQ4XSl&#10;88dzeMoJN9Wm2lSbalPtn6B9Bhfmbx1+MoBlwCtMhiBJT6H0FJqHoEL6FN6nMD/l63GVuyq8hlJ1&#10;P6LkFHwe6AIAOkj1BDkFSLymjGgCFovGtsC5QklNbrIiQSO/l5Nh/d/1679t7Cf7JiAlJ5MOeoFB&#10;AZi8WDDqE68ZRrcIXi4ZYCJArHCrRnUtSsFJGl33CWg6EBS6UCXwUOGEUrKbxtlmGmwr0WzNQ7s9&#10;yzAG9ETQ4XiU5FaVM10aBEq+bcZkgJNYGBqXmDe9/M4D3vsCouCScfIlnA/l4Irdq+zPSc7PAX4u&#10;1oAcOfcJss5D4bGV0hHUK2vQbCwh2CV4IXBRxVKFpbbGv8fY+JcYb39vKqMGYqy4V4wRWUn2c0xH&#10;UC2vN/namiZsdD3KvE8cKlxoD2KPa+PdRKW6j/8fQ+hdImC+SHB0EqquGie7EClBtn/DgPJq6Szq&#10;yQ4CQRWYOMn70OjjeMTMUKGAWnQErfoiGrhLCKjmoz0+HbX2bAKrnziXK1Dm5wpjrFQ2mZx0Clds&#10;VtaiEh/l/BFE0NgqEKALEFUEMhMafdFt2HJuJWcJ6Lbxur9wTBxreBzK+RcnCuk7xDVaybXaa55w&#10;K1xCzLdAzDACpnyxF6METWl4IGU3axE85eEqZ0+2aJw3CqFW3rxKYxvX5xjl9hyBiHIpvTdrqFA2&#10;E7ZnwiJ6jXMroqyq0p6YUmLWmfxcxqnWR8Oym/tD7C/KsfOWoFaJ0Z8aEKycLF5RDLk+pFVH+z47&#10;Qd6kDgrD3HtGQHWbMnKF63gTZf8OqsEZgo09nJt9XCs5dO+b74Uuf+Nxz7gKHxRT7AGb8umpkijX&#10;MzyNMJbzi7JD+anFxynzG00ocbm5HLEKd5SUR+a4cTTFBmTLsXjSOAGDiPMvQzlPwF14a5wGnit2&#10;FO/HOVLOMLGaBFYVSienpfKY+QQqYuWUFNpGOVGhFuMEJ9hQPrSMnCvFToJPjoF9LgX3+D1e23/B&#10;eyh0tid1GMgJn4k+O0I9s5/l7DYOKTlX9L+VM7nBVK1NBTJ0H4Wzhj7lQM4Lj32kziqanGKv+P59&#10;9u0S4tIhmMTzBK3VOl9rCulLQ6G1BzUGU8G08JHrL2eQ9J+cbWmydRPiSBCt4gmmUmjAPRWf4e/l&#10;oL1D8POafeuDEskraXteDiL+bfLfSM+FV+ByjU3YW/iYMitdoqqZXRy3WLTUIwTtOYXvi0Emhq3W&#10;guNTuL0YVdLDCmk2lVCdJwhKp9gHjsG9hqDIzylPpkps8QVl5Y5ZN4WeKzTfhBT5KYNNzl6Thy3g&#10;Z65yfVL/cn41z4W8wrVf8zuP4Ueqzku9R32tgieaE8N2M6G/BcP+1IMJx/ucL5P3SSumSkafUM+/&#10;oT5WoQjOmRiIXJc8zwpLYan2BzM+OV5MgQXeXywhFV2Qc0QVKw1bRDmE2OQ8/50NlT4oklM2fRCS&#10;OtPklBNjgnIWPGHfCSKN85dnEefZ8VRBtM/0PXXc8jwyTnI5gP7j+fJ/1ygXRjZ+Pyv1f/pZgWtj&#10;QKavatrPDWvM5x5SNWE5olThWA5XMd3Mun8eQ1rxU85asf4UuiqHncLceqgj7/B8OEYZuEW5e879&#10;e5prruqm1PvVg2a+FY5citJQ+mp1M2VeDBk9kBim3vlA+b6WFkyp8fwTG7rMvVA+anSeZKWSHEWl&#10;rlQGYmJvpt7ewd+IyamHJA8IguWEVbjxDf5+P2oV6l/lkTIPbK7wd9up39fzd7tRKu+BYTI3NvA7&#10;5zn2J3y9y3XgXFA3lWp7TKoB6ao4Ocf+v+bYxQTiPpddQHkrch4trqUJDZY+5robh6fOeM0V11u5&#10;/bTuYhb7XOeY4wqivSgMXEOYuYxw9DSKfVeNY8Fx5RBQ2otLfL3PuX1qdK72h0u9qlx7hWyq+7OW&#10;mzrYeJYH7j3+/po5A8TAyZi9neVnWeRGhjH6njpusIvzw33B18yHFyiODFG+PcqYbALJqliochrT&#10;XuCeUb5KMVYLuWvcQ9wX+TTPX7W51LDMw55VCN7vRTOzHy1VFC3N4X3WoTSyFWPOatSyh1BxLnD+&#10;jnJNt3CuV8PvPwS36zaGOhR6ynNyhK+ZE3Bz1G3hIdTKZxDkjsEd3YCmKqImm7i+Os/fIshfgdN1&#10;CPmnZxDe3ofMlaWojy7DRGMRKt55XvcS3PfL8VvlO3yqfY9KOBu54Z9QshejEc1C2/sW9cxfMVn9&#10;Ep+qX6Dq/ReMtf+AiYkvMZF8h2r2C7SCGRhTCGxzAcbqs9ByFyL/ZjmS3HJMtr7FWPUrtKqzUC4t&#10;TB2GwUr2fyaq7nTK449o1ucgLvyAhrvaVDf1g1O0zVbTHppLGd2BGn8zMf4DbaSvzIPIVnsRarSb&#10;KrXVxuGssNOxib+i3ZhH2d3BvXjYnJMFVSCnHI77R2G/XovcsyUYi8WyF0OzI5XJrEf9NWR0mv1k&#10;OUYurUTSxzOruxsjPTwvqIvjXC/cO7vRc3oZSgM8T4eUW20PPIuyTNtj5D1tnd6HCO1+jIgpqbyW&#10;/DtLPZ+hvaowcemRIPMWhadbYb/djuT5Loyc+BXes0sIKSMqkFCvbaUdQpvA5vnKMzrzuXqvwvHF&#10;oDNVtIvU39xPVvcLFB7ug//mV8R9mxC8PQDrzn7kOygf1I0KWVdI9EgHbSCrk7qF9gvtBjFWZTuE&#10;VgdG392F1XOXY6Ic3fkB7qV/Q/nZtyj3LYLTdwhV6p5y4REKXUfhjdD25/11NnnUXaosnqYx0IN3&#10;m3tMlWN53nt6SCQnuwr2fOB+TB+g6gGGHryZXLnSzQYLSEeP8lzhmWENcpzUj/xukX3V2SGbb8oJ&#10;N9Wm2lSbalPtn6TJaNQrDz9zEPLQU5ib9xoqJ56WDx9Ezh5Exjz5V8iqQ8CUIcjqIBhQUmQa+clZ&#10;wxZSGI5J3G0O1BS4yJj1AuWv4SHK3yivlQ7Wf4Sf/N7+AW7+0X5/P0fDmEDYU742MTII2HhY6yna&#10;KJvYJCEBvyrtqcqgngzKWaBk8OWIQIBGmBxAYiH4BIZyWNVq62l8nODrWrSac9Gqq6T+Vqiyk4x0&#10;JySoLdModR8ZoKS+pDms1J8UECink8IAXf4moLEf8XpyHCWlg6iZUJBdNIrFgqBh6z8xT1dd+7Vx&#10;BOheYw3et7mQIOoaDZaXfP8sgdMKGqHLUW/SkJ1UKMVMlIMj/IxGsxweBJkC4rXWL2jQKK2W19KY&#10;JZAq70ClupPgag3B0UZ+5zAUphvaLxARGIkZU66IVUEQn+xHpcnx08iLCZyq4WH2ZxPX8Ia5j/4W&#10;o80i6NKalTmGVovzM/YLAZ1YdwdRL29Ea2ymYTnU+fvEvsv73OCcnjLFGyKFpSoXUY19qezntVWt&#10;Lk3ybuX6aVg/Yh9pIAZnUY1283qbDcPOyfXRCCaYLHKeaHzXqgR7ZYWs7kS9oXxt241DxDAtCPYU&#10;iqmwT+XdSkPpLGSV00XMy/JZJNUT5ul3pGTzcjB5V6AcY2IiqeiCyd2mcCax1ii/yqkmZqUAm4Bp&#10;xDnzxNiSY9rrhO3TIHcI8Ln2WkuFP4tpJwafnK0KM1aVXuNwYt/kBJGMpPnH3lN+Ccbl2LJ6eO/X&#10;3BtXECW7uDYqHkIQQSBR5vyXy9tNnqZaVSHCYj4pTxu/l+zlHBOAc920lpESfVcIhJPNBDa/GiZF&#10;pSxG53n24wblmcDZJ7gsXSMAuW7mSwBVDjIxheQcD+LLBqQpHNaRc4X7zVQszo3C4dxEnGexTspi&#10;elJG5VDUnstwD+YMS7aH93oM5bOqyeEpdhlBr3LkydA2OaD0tFuhfWKUypmtCptyPhGAO8VeypkY&#10;WD1s7zmnWo9+/pZNzpzgIQH3TfbvAQ1+9Y/X+qwXpHNMvrHyccrcLsr/BgK2TZw3sUDPcm8+gPK5&#10;iRUmZlzRJvDh2PRUXc5hhfLIeWFC7fkqZ5EYiGKwKRRIidCj0iGOj3NT+EDdx9/KMSQdx3GY5PoF&#10;VWiVA1uOBsobf6fiCKZKa57Xl+PF6A45X3yjZwXMVEXUMOMoW579xjjQ5KxXuLrGLqeWQhlVEU85&#10;tuKQeoSyVeDvcuy35lbAx3NV0Vmhrm+MQ8eEBnty2Cr0/C778Zb3TcPtlL9OOeI8X/n5uL/ltOM6&#10;KT+bKXJgnF6fnQ8Ei2IpWK4qOXbAcpSwXqCLe0TyznnXQ4qUpaRwfeo36nk5VeTsKlrU/c5r4/gz&#10;oYSGyaZ5SxmGcrSavHCUMTHfigpz5RrIKS79nxbj0XwpV5vWm+/zmpb7Bm4op66qd8qhy3Xj+FRt&#10;WE5Juyi5kxPP5u8ic9+U/Ubgp9x8cv7++9n3f9PM2PR9nkVGhlPZM0WCil3UFdzDXDvffkX9JQfU&#10;Oe6141wDhfg+phywjwSVvwNPsVh+Z4nr+mK0hK7Yku/MmosdqdxPcXCCukpFLK4b53kixooKb1Cu&#10;KpSxcmUzddtW7rUjlG85trhenD85oJWHtFbbQx1xgvJAHVtKc2FaeZ6T3O/VMgF1aa9hgVcIwkP/&#10;HHXQGerjy0ZmBZajUGe7cpgpjyfPMKWSoF6M4os8S44aPVNrrUKJ+liscxUjUi5FybOqIJrUB6Wb&#10;Rv8pR57kRWxZOQHlNDB7gbaF5/F+xgEp0J0+TDFrVSiasM4UnMuRqjDwEZTkCMydgzt8EoHNfjm7&#10;OPdnEev8Dbh3uPbKd6ZKsn5yFW7APSjGm2GzjnBPEdCLjS9daMKw35gzxzgBeS85OBSSp2q3YryK&#10;EZgd6ES26ymCLGV1cAijna9hDX7kuDJcU/VXMmLzOlm+p/ykLvtP2ydLeyhDG8Q/xfu+xWiB8ky9&#10;VgpPoz02G83KXDj9h2EPXOYeP4lSfTNC6nuH667CATHPZy/Ds6P3Cawerrm1Fu3yNwi7vkfwdDns&#10;RysxemszRm7sQPYh5aD3AiYC2gGZBSj2q9L6z6hF25DvpzwMnoJ7cz1yV79G6cVsDJ2Zi+yp+fBu&#10;z0fc9SOa9gxU3s1B9v4aJJldJnx0YuJrNOpLeDav4v/T0M5+h9zD/4K2/RUw9g1tlb9ifOxLfJrk&#10;a+kbeO8XIR7chHaLY2v9CeOtf8Onia9Qi79FPZqBmvcj2vEMjNPeKkcrUfXOwB3gWZGbg9/q3/Ka&#10;M1D1pyHKf40276uCTPXqJl7nZzTby3gWb0OVtlF7bC7bTN5DRRbWpuG2TdontV+p+39Ge/x7th/Q&#10;om2XeBdo35ymzG+kTbOL19+M4suFyNzZyPVUjl3l0HzM9epHJi/Gmoc434NSz0aM3lgI/81V5Hrf&#10;83PJrAuP+tvpeIrBE4sR9+5D3TsM99Uy+B8fwh8cxMgb7vcRpSzR2UX54PlgKX0Jz0k5avNZ2dC0&#10;Z6njc69PoHiXZ9XbAxi6uA7204s8r9+gQnu1IXuIe0rVyhXaqoeEetgoNrCYpIoGsX3ZLsModN5H&#10;7u4OOI9p072j3fWe8vB0Bwq9t3m2fKBdfA3R6Gbk35xCKf+Ke/MlbJ073N9J+QIi9xJG3vJc//gG&#10;1cEHyN+eB//W3+A++4n/b4E/cABB8S6qxQewX+1B8c02lLzLKGivKQco97gqsKufOusK1O+yI8QK&#10;VPqaAs935TOV7W8iZ3h+p9iC+06MN507RifLJhiEzXNGD2EMmzw/nNpS2tu0O6accFNtqk21qTbV&#10;/klaCgR+BxoCl8pRowSvykWlpNMKJctZI8hY/C6NZEM1NwyRUR7iAmI3CU6fwxdgJdBX4nOxKATg&#10;TGiTHHB62m3o6ArP0pMwARkBq/8AhIzB/bmZ91KQnTLQRmiYPiEIuM8DXCyKIu9Po5kGrfJPKNeW&#10;FxBo8DtijhQJIlSByRblPqGhVF6PcnAcriWgM0rD4DWNj5MEKhtRrayg0biYBt18VJPtBK8p8ynH&#10;/ppqdPFtGuw3jbPGcmhUK0ks+2ArH5BCYQgylecpBcDK83aU197N+6pIwQ6CmD2cpws0JPREXswM&#10;JaQepmF00oSJjI9PJxjaDCVqLznXMV5fYRxxYoDJsBxTkQMarZX4EAGM8iw9IPB4TGB2HnUa7Y3W&#10;CtRbS2nEH0SkKqk0qMoERZXaLhryuxCUFCZ6lMbqMSQEbJFChkwVv7Psq9hhG1BTwYrGapTY3xrf&#10;azcWojkxHQlBVlLbR2PwIgHhfcRyxDSUL2wLAcRiztt0ztt3NIjnGCNZY02dges4HrGpjqPE/+U8&#10;LAWqvnUK9dIpRJwnJcQv5D/SuHuIZrKO11nAe+1OAbvml4ZbQLAUhSm70c31pM6U8AoNOq4Rm5Ir&#10;l8JzHO9hVKu8N8csR2StsZbXW4RGdakJQxELTKzECv+WE0u5hFSEIDCVvF4hUL4tyoQq6ylZtRiC&#10;gXeVBvx5zqdCPwk+fTn+7htj06cxqJA6E0bqPeN7zw1AVdEMX0xKgu+iJQeBcqfdgMKCSly/MkFA&#10;g8C5VduMpqqMEmSZVlFoDY3xykbO33azfqWY/SztNqzCEmUlIbBXrqUKx1mu7Oda8TsJ3+c9a/xN&#10;q72QAGQpwYZClwnc41smFNMXOGaf5MBOmXT3aJhTpl0l6b/KfXMLNkFfoUigR9DphQpBvcd7yiEr&#10;4E+Qzrlz/EucnzsczyOO8zE/v0dwc4v3l6PnBmU7dV5bxSEUnB5eqxO222meXhv2lNVjkonLqDb6&#10;gfvW5Pni/jbsJLOfZZR3GRlQ8YkgeMI5J2AQYJETiXpBziFVWlOVV+Wua9RXc79s5biPc2yqGvec&#10;Oou/URXUkCCABnyB+7NAsCIHikKClHQ7vf8Ir93P33Sa/itHYhwrHPAMr3+JIP8Z+ywwkALtnHEM&#10;SFfJSawcfpyjWOG6V7n3Fcb0mkCc+kjsrpzPcenBRVotVf3OKyG/QjF9OToU8vuC8t8BVbf0nXtQ&#10;qKCcaXKKlmqHCTqVQJxjst5S37CvYowRrKiapJxNYn6JdefI8UbZVKVIsaK0V8XStAoD1N0ESgSZ&#10;ckBGnItIDmbdm3tPDgfDPCo4BHhihMrhId0+aECUKzYZ59q2Ovi/HMu3KR93uD4dHFca+igHi3Sf&#10;QidVDc+wRQnGxDwWW1BFCDTnKetU8yjnhM4a7nHqatt9Qz0t59sQ51VzK3YedT/nUE2AzSJwU0ER&#10;J3xGWdV9VOyDgFkORcqT+irHialwapykadJzrXeab07O38/tcz/+HzfjBFJTn9L/C/mQ9/A4/095&#10;Piif0lWefUcRxefMGSC2qiqLan2VJ87kR+J5kbI7dR3NtRyE6uco11/suQ7jYMxz3ZSLUQnnpXP0&#10;gEfO4ERh5NFR6hAVGFIO06PUK9QtlD2HcudxDVSgQHlOpXNj6kWf+0CsqzC+yfntYt8eUsdSR+pB&#10;D3VQtb6DsnLLOAzD8hmuN/WWqiKzz0F48TOD7gJl8w6/I5akGMg3uD9OoByf5r2PcdwX+apKs8d5&#10;f+oJ81CkC8ofpwcZqRM+y2uroukFEy5tyzEtRyzPUhOia2yCvs9znv+8X3T+y97QfGWQGe5EYfgW&#10;vNxZ5HvuI9v9FmHxPnXAIe6/U7zvYxRotxgbJeNTPvqNk80U1OH+NuvHe5q8b1wHOUIULq2iOaqY&#10;btIE6KEEz+miq5xe1AmFV8j3cT0zN1Ap3MXI++vI9vG8t7IoZvh77kfJaFbONe4f7Qfl+bT5Ojjw&#10;BiP8bYX7UaGzjhj1XHMVfEqK2zFRn017Yy28AmW60MvzSKkytvKclC59xfm7zfOKesh9CG+0F7k3&#10;V1AeXoOJyhLE9gXkuztgd71EoZv7lPs8oN6uRLthvV2Lav5XjLcW8kzcSDnhme2dQDhwAMVn++F9&#10;oB3RexTFjvMYeXkZFc5npX85wjfT0eb3I/8g3NFdlI8FPNe/p430ExrlnzmOmQiGlqFRWINm9A1+&#10;G/8rJse/of79gvf6OyYrP6AZ/IB2ZQEatA3G6t9hovYDav5s7odpmGhOx2TrK7TqP3KsW1Fxd6Bd&#10;XI+o7yfUo2n4NPE9WslfUQ9+pD2wmWPfgCbtislPf+X1Z/NcXIGKccDNT9N3lGhnJDtRrq7m/wqn&#10;Xo92ben/yd5/fUl2HWm+4P84a956rdu3urqKLGoSBAEQIGQCSKTWWmuttdY6I3VGhnLtx49yLSIi&#10;E6DN77MTAaJrem7XQ/X0qmI87OUR7kdsYdvMPtsm7N27X9nk9K+Qhd8y9vXu8amQ6AF6zrtonbVe&#10;HbGRa0eZt7PWhC9Kd3MdE7rToYwOfxp55OEdFRw4bwm0p/D7ceinUKlaCh0On1xmwf0V9tfCKstf&#10;+tiiR8ctfPLI8rRqAZ5b1cG1cqCpeIbyXyqlCfJGvA96qUAHyfNzVjr/rSVXvrXyofetdHs3cvou&#10;Y9qBPia97RhyVHJTBx/ySpacnOEh0HilpjQbrP+DozZ+fotFd9G1Hu+06MYSG7v0ndXGJNt1OHQL&#10;vVBh29vQoZ5arAMzGbKTU9ZFz+gFmyz3bI8Vx7l2BNq+it547n2r30O3q66Evx9iL9yyOvSfvFxh&#10;ledLoL/L1oBGw1KWMkB5HeWtphyXWSiqqlgzF/Je8wO2V/zOtcEQz5OxW/JeOe20JzI54nwW/qwC&#10;DF60QYc6haLLOukk2qMyes8Z4ebaXJtrc22u/SdoAikCJVJyA28ShgoLqtWUj+IsQlRhQToBVC4c&#10;ASKByrJNcF9eIBbFP1UIk7zgii8B99cApUcR/ipzrtxJADGAtLxVqvmCK6DVGootgjcLPZMRUMo2&#10;/XHlYhbwzPQPoZuBJ5QZnV4DbtwIl6t7X0so+8qlUwufoigAcBXWAvh3IFhBeAPkU4BEW0UFlKQ+&#10;RvkCFE5UFCbywAs4TPW+scnJP9j0299af/I7B1Ial8Cc5kKeMzIiKq+S8hq5QZBny3NDIV7KpaGK&#10;T1L44+Z2U/hnXKWvgPp6fATlEcWvsxVFVF4C1+gfylr1McBIIZ5fmqqI9lAY24OF9PMrm0aR7LaW&#10;AmjWAJKWocx+YlODX6IMf81cH2JtAKMeencTJfMgTR5SK7heOWTkhUYfGhtQ/I/5dWH5qcm7TdXz&#10;lDg+jc64YavR2uLfdftfW3fyc2vx3k53PvPxqU21vrVOquIKq3n+FkDWGUCOwngAddEemx58ZO+m&#10;fw6Q+J110zW864QlzW309zuAxDyUyG9R4ueZ8rIMut/5yX+sZP0xICc+bspbV+9utWYHJbm9knu+&#10;9XFPdeZbh7HIGNcCTMoI1WqoUISKXCjs64Klvc0WNQ5DDyjQWnvWRVUv5YXYYR67g/ko+bv5TkYw&#10;5aO67waSegLYaKJ0tlYDYhcztkXM2zrmBOW1kVVKVc4lGbE6ABflTJMxVNX+FLYsbw+FX7W7Uv63&#10;uFdKvZEZx3R9j3nS6fXUgDWd/Ij75Fm5lvlTsnPAo7zPZBApoZDLAKITYUBAIJAWn7JmetiNicpZ&#10;prAw5ZFqCOjKA5LPrGDEYYDwBQ93CwFnKqjRBZBPMu+tGAVcnqZefOEsY77oRsuKQEFxFFCg5MbM&#10;WXKW/mRFOQQ6NbcN9myqcFoZogIVtNC4dvB5BNqBpuqAbn6vy9hDvz3PDQp3vixPuFnjhviJgK6M&#10;5jKywx8KE/AFGUrEK56Z8ua5gQ4lXQYw5XlRiJRyYkXyZmMPeXEC9rtXvhWPgBcojM89I5mX7mCB&#10;9aYBZJ01jOM4z3zooa+V2g1o6xzzw9xUnkD7KP/whECAQJ5IMhCh4OvZnpsMcKS9IS+/tLmX+RUI&#10;Osv19JHx5emfChSIP8nQI89fGTwa2l/tHW5gUI47D8Gnrwppy5UqlivDu/hbPEyAJKsKCw0C7uMq&#10;QN+9JlnD9LR7IQasVU35IxPl1dvB/t3k3qEq9uIGqBlwqEIIGmuQnHdjsNZPnq5p7Rz9AgSypgqp&#10;qhYVCq0KrDdZU95Tu8mY5KE8Y4DQGsHHPfQ2L49eefMoRErGrudWCW87j664V6L6fYF+ZuHbCitV&#10;GLGDo6K8HcTP77O28uwc5nrl0bznhyCZUU0elQAu3pNHvkiO6ODEgZt7h8JT4bOZYUtN/QOkwWer&#10;0IpCFZXjU5VHK+wZ76Mb8UKuhba4RuFNKvLgoZ5lee5lxjt5Tv0Y8upeUPo+64Pav9kTzuWTmuST&#10;3svzoHt59YbwgKSxjz0D/5H3YSCj/i2njZKMcPCeOLliReRFKadQSp7n+0X7JDNIan7krapiGfJu&#10;LMhIAy8adJbDO5BF8riFzpWQX1WqJwfyboJWS6wRNB2p0rG8vdmjnSY8QGHm0FUaXoGuzsMflE/z&#10;KHv/Afv5BDS2Fd66At60Ap55lHVmLWRY513e3+odeMKxjEe34f3wprCq6sGZsS9ivzSV9xRai+Xx&#10;y75VEQ7lh5Nncxm6VZ63NJJBegwaq7MvyqznVWvwrLoMx9XXjF1emWPQ9COul2H1lc+3QgI9N5zP&#10;uTxdFd4mQy/8oQzfz6lgEvtBnvHMU6+92rrwbxmBvRo212vtNceir7R+yiJ4ZZBTqKHWULSo8FZ5&#10;3rC3oWUZzfzdrLG8/OMi8nnilMUj261R2GmVkW3Q/EF44XHGxdxULzD3TxlXwXI8w2lPxl7oQjkl&#10;J1489rDVtKbDjONuJKvmoe3Xj23kPnIkmmfvBh+4MbUSss/Zr0lrp7UmVzCnKqp01VRkowl/r9d2&#10;2viDPVa4t8tDVAfxMkvGd1nu6UUrTujQowB/uWTN/EarPVprrdJR60l+dlfS10vWLR6w4o3PLX6w&#10;0nq5Y1Z8sdGi15ut8nCv1SagicoRKzz+whojm6xfYQ1LyOHWd/CgBbz7T/ZD9zf8/zNkGnSXfGhp&#10;+b+hk/x3s8Fv7YfeP/Pbf7Ve/Etrp59Bm9/ZoP21/dBEj5h8j2d8YOnE5zZIP2SdvkSmrLROzJy+&#10;Ri5OzONanv/D7+xt+5eWjv6/7F3r/7KpH95DLi/gHV+ZTf8MPeMf0cv+YH3oXjnhlA+uXecZ6Fnt&#10;3irk+ELk9EJk4Mc2Pf1P6HG/sX57OWPf47lkG6og3/waub/OIwImbh6x3D2lpLhLu+z7S8Zw6bXy&#10;mAxy8Dvmt5ZXKL0OkrVH+Y29WoNXjV7eYcm1L+zdyEIrnf/aKtf32ujzC1YYhS5lAJYRSt5d+oQu&#10;quz9TBbyDIX1QyeVN+jAZ5daeuoDCy5+YcVH6GPBJeuxNzvqZwTNKocoslsGvHxl3PMSliRXkEmK&#10;AGko9PXeNstf3mzxfXSR+9t45nIrXF1vSe4MNHHPEvZoPb+V56yGri4iU14gG56jkyM/2vusHayx&#10;aGyXhcUhPl/axJlFVjnzvgW3PrdODr2uhM4cHWGtzlvtxmJLhlZDL6ey/aqqp8gKjzyB1/kBtVLD&#10;MIdV+lepwdsDpSx4bmEJmYQuInlRyQlnaAwv4N/oQRqX9jvfia+KDyj8WzkWldZAB02qACvv7TL8&#10;YM4IN9fm2lyba3PtP0ETwKTJ8CUl1E/bsv/lQaFkwsqJ5qfF7rkg0JIBzuw0GQUZhVUhVHH9BEow&#10;SotODRHyDYWBKiyrcRhhDLjgfcqTojCVqAyIzxcsj/DNo8Rmngmz+V8EVBDGCOUCgliJ9qWQS3FQ&#10;riflHcr6KE8TVZZSTjYpsTI0oAAhqEOAmecT4jqBRp0WNuqHATbKj7URwHMFhVq/Az7pjwxT0wpv&#10;+P4fbXL6N+5dJoORPBeyuRh30JgkgA1Aj3tYqKHwq0qh8vYkgJSWcsx1VroRTonyS9UHgKDLVq/v&#10;BEwpNFTeRwAjhRgBKJpNwENngbUTgFyV63QqOfWBTU3/3iZbC6zfVEjdfFNhhMHUezbov2+dxgo3&#10;nCjZf1mha4k877Zaku4CbChsSRVA91uXvnQ76xnbEQtVKVW53wD+gUJvKvdQ0M7Q393W8ZxAC1CY&#10;P6ah6PY/NK861lnMvYd8blIU2Vpjt6miWJLou41uNJuafp/5+h3vWejAJARw1KLTFgNMFT466H4G&#10;KERhbqAod+dbS5VPlS9PoXq1yxYpSbQMhACzVu9T60z9xdqD5W7Mi0LWK9mBUsocad16a3nuEQcb&#10;bpxKAYgyrDHvjfiIdftLeccSS2qqcMZaoWzLG0UGGYWChtVH0MFj7r/pdNn0AghnADqn+e6c05W8&#10;mKplhUbdZI4E+l8CHFFWVR00VhjVVYDtRfpL3+p7ec4+N945SPVwwOv+DFWCDGSg8eTmDxwceuJv&#10;aCWWN1JyHjAnMLw982hz+pCh64gbWWNVRoUeogp0wvtVEVOhg6pKqfA7raUq6TXiraaiHZ3eQtZk&#10;u6lIQujeVdCoDCt5neo/5p3MEwC77nmlmJ9UHn3QAnMXlG/wrszLT96CrdZexgSIj0/wrKvcP5QZ&#10;0LT3Z0JpZr2lPHQEIKuT/Sypsoz18ihgz+paB7nystJeVjimjHMKOVW4r/ok45+8hhQizDrJ8I3y&#10;XpCxCVCq+ZQXTw86dq/BzhofZ1g7xjMA1cE9/gZoKB9YqAqcMkqoouqMgY/+uAEL3qa8YJm33QvG&#10;fgNwe5L5Zk6Sk1YNr7KXh+if8sIB1GWgKz2zmHVL4X+NRH1lnVP2QHjaDanygtW4s8OJInxK/EBz&#10;MGKV0hDrDU+I5RnJWqnynAzPzLvWIvMYBAgBskLorg7vlDFXBSJ0nTy6BOoVlidgL+O/QlATGaCh&#10;K4UmysCeROfcazeqnYfGr5jCSsNE3mo3eIZy3SnMJ/MKk+HBQ7W1NuKv8tqRMQke6+HAIXwBHhdU&#10;7jo/k8ekkpdX5dXMmikEtwIoqsDzq/BY92ysKq2AQsflNQcAhca9KEYZOaL38V73XNQ4aFmIuXLI&#10;3XXPMIUsKYxVCfIrRRnwHjkvryl8M1BBBoW0js/cr36zhgK54rvBMzfSldzDhHXjOW5oYz3+57Lu&#10;XzWfE9Go/te6qen7jGYzAxDfuczjf+bLvXNlZJTRD7qQx5SMVQqLF83J+zCVLGR8MkypgIvoM+U6&#10;eVv6ARbPEa1IlpZ930BDrLGep2IlgYw1hRHm/6ipenScHgSAQyfI06nBd/b91IfWh48qnFxhWzqQ&#10;abZktN/AXoFGk6PwkL3wK2iAfrTYyyqqoPvlTSKjbLO50QaDb0zJ90PxPHhG0j5oCTwtCeFNyBeF&#10;ccsbT0b4JDzLc9lvAO6ajEry+JWHKKA6VDgz6y4+kSjlgvaxDHmNk6w1NOgGWMYtGc77wwQ+yR4N&#10;dTDHuPS9ErBX04v0A9qRoTJfsSrr6DlmR57Z2Esltz/mvDxLcJ+DL96ED2c5EFvtTR6y69UiZ9dR&#10;eoVC9lgzHQh6qgyBeBnvZq7JvNa0/qLVrJVlLMyNWv75fSsOobc8vm+V16y5Dk2QVRF7RIY1yTsZ&#10;PevKz5gi89iHIby6MHHGcm+QgzkZ/5+z9y8wh8eRSU9t/OFdy929ZMnrgzbZXojO8Udrd1ew/+7R&#10;3xes4W543FrXD6o1eSox3vH9FoxvsGSM9Rk9afXiTuvFS5GJO1kL5caVxyl8MmR+CqeQGVm+v15/&#10;gfXqm6308KAVbyMfcnusUWZPv9pklXus+wjXV09b/t4ya40usuD1lxa8mG+DcL51gq9turXE+u0/&#10;oXNkeWnfqRpq7+eWlv/B3rV/Z5Pxf7N04h/cEPfXyV/bVAe9pfOxve1/bIPO79Alfsl9v7G3nU9s&#10;Mv2CvvyRsX1u3WCDlW/usPyVnRaPbLWp3mLr139ugzrv6X9lk4Mv7N27/24/fP9fofWf2/eTv7F3&#10;fE4N6Iu835ABKpYkPa6rPJ+tFTY9+b79dfoX9o53ejXV1hboH/kawnfHN/H+z+nHKmsgU8cenrPh&#10;GxetVVJRAnkuD1kOWTFRrlqNvV9/fs/Gbq+0uHKE/SqDqkLh4ZvQnA5BSnd2W3DpE/v+zUKrnf/S&#10;cqfXW+UBfHdCnr4TztMUaaEDCaVMkB6q/Gby5iwXlGuubLWRu1a8zJwf/cSqRz6xxpM11o6RR51t&#10;7M3NyD32tvZCRYbbgoXiHTwzD+8oVEKem7ckf8sKD7bTn11We4bs5rN86DMrnZhncf6K5YNXfhAV&#10;vd5nlRfLfS6Um82r4cM70vSKNWprLC2gT1avWTSsIhNfWO34n618FRqYQD96vc4rDdcres9qix/K&#10;QKsDmWt+kCevWvE3hZvKCFfxPM/aX/BJ55F3+e4JvEEpPlS8RjzpmesGksWV6hvnm+IBSmGTfa8o&#10;FaXs4FnwQnlIBzGyQPJC819+NmeEm2tzba7Ntbn2n6XNAA0HG/ofgQhYKAM8dIJVk6cXAFB5gARQ&#10;PSSrKG8CgRKd7ClPywhKz02L6vLEQHlAsRWIVj6tjir4oRB5zi6FcATK//QQBVteEjqNFhDRs5SD&#10;SP2Q9wJAC+VdwD3Pe/S3jAtxTfmc5KWS8+skqGUcm80/pP4opK0KMIyqKEGAw6KUAr03vmZ1gEYz&#10;2WOdtnKDbEaBuM3vAuojljQOWHf6z4CTD1w57vcWWRpcQwkapV8lywUvrZgCRFIZC146CFfyXoFR&#10;ryAp7zIPAzvt4Fh5cVQ6XoYYedZ1WmsARDstUlifcnPx7HZ9jXVbi1HiVaVQwOSCh1G+ffsv9v30&#10;v9gPk7+36c6fbLL7iSn5cI//e9151kll0FOoJ4Acxb2rOZYBRoYmAF/S2sZvhyypycghrziUu/Yu&#10;a7SUq0qeVftRVDdbs8s8tFdaK1GY0x5rtTZYt70OZfdTG7Q/tW6KoptuAeQstUY3y0+isKM2oG+y&#10;/6lNTqFs01fNV6+30J+p6q9RhPIr41iyKwsPcePeFwDWQ258kwIXNw9ZvbOZd+rkdz2/fwy4/Nq6&#10;DVWG/doGU19mHmXyjut/nlXek2Ex3cl3i+jjVx4+3J/+AGV8CX3bx/hRDj10YwRFNfOyKlYeoBAK&#10;MAPEAMsKEYvDU8zBYeZIodT6PG+1GHAYn7NIng6AWXmieAXKxmb6xxx1llna2Mpan2OteCZ0qCqF&#10;aXzWvVVazE07PcBcHrFWrPxNRzw0K6kDYuVBxhqngOGkftj7osqjAtAyeMiLT6Gvqm6rZONKlOyF&#10;FwBnMeBWVVxVXEL5oeLoOnMLEIxO+3ppbVVFVgZxeduoGpmMgq3mOut3F9ugudbaCfQQHjcVEFFO&#10;OBmUWqxVp7s6qxBKf+VlVmFPurHKDe7sO/cCyIwQWSgme7SsvGJZbhzl2sp50YQsTFQn2mW/V/xD&#10;RgzlWZO32TB9fuCgJwGwVhhDEWVaFQ4VllZRkmtAqjy6eo1NgL359nYaGpz6ApDKPpThPBI9n+Oa&#10;KzwHMA8gV66cPMBaxjMBpqqavLQEAtz4BCDiN1WXjeFj8lz0isjRKXjbPcai3JIKGXrjYCwL14U2&#10;5BGoPFbyUqS/4oGBctvQ50CNawUqNGcyripnpCpwysCqCquedy64zz03oSkZpm9w/XP6pFCdMdbo&#10;URZuKu/GSGHe7F0AjecN8rmVVw39rqrqrfL4KV/fYd/r9Tr0kZyAls+7F25Yv2AqQOD5tJzmmQs3&#10;GCnUn898Am3IOAVvl3eBni++6GGAL3n3fXjRPTcwK0RdBosKfXfPSXmb5WN4nYxk8v4FTMEzNRcK&#10;n/Nqt9zrxjfmsix60bu8iR4ETKFJZIGHbvNceTZ4EQbApRvzAGs1eLO8H8XHfRyMXekOvPgNtJTl&#10;6YK2BGjpr8IH5WUtA6t7xfnhzaz8+rc2HSbJYMzfLoNm52gmPFrvdFDINby3zJpVWUuFq8topHWS&#10;4SkN6Tvj0oGMPA4T/pcHotZc1WQ1V/L+9cp+9FPyTHmd9C4BcxmoBTwVEhcrzLbylGezZ6DBVov1&#10;1pqw99vIjunJv3gCehnVdDBWLT2H9xyxdnszvEZenKdZwyvwsMu8V+HJt5w/yQO43lTFbFXHvsdz&#10;V1l/coHLrEpRHpMyzO10b1sV/pDXdCvlHniVDpEi+KL2hCoHax+5kYh9oAMfgXBV/wxkLIb/6IBH&#10;KSMUniZaz4A1jflSOFkcA86hG3mPh6Jb6MP3hHSNGBpQmHN+zMaGn9jEm1fsGRnNL0Kj7Cd538qw&#10;ASBPoBnti2Qml6WSwrshQHoAa5d3fYB5Rj+RF6jyj8pYqsIfswbWLLRd6699EsA3oHO99/55Kz5i&#10;D49CY+Kr0kHkXck14oPyeJW3nWjDjdPQuWghRO4rH6R4snLQNttrbLK12rql1VZ88p1VX611o1Af&#10;/t5vL/NDqsnOamiIPRxcsHZ/JXJwMTxOeU6vWZI/YvGr/dZg/ZPKEauMr7d6aaMN0lX+3HZ80ML8&#10;GWtE29i38Knognt7teDrXeV0Hf2LFa//ybrF5fRhlaXPv7ZW4UtLi0ttwHOSx19Yv7TC+qMbrHJr&#10;s1We77F+uox3fWqdaB7y+Jc2PfV/eS64VvV3Npn+wt51fkkf/qt1Kv9i3covrVv7tU03f21vO7+1&#10;dvCpJcXf2w9Tv6V/P7d+/X2bQo+Y7n5sk+0PrFH+woJnW6x097C18jt51iLrxn+yXvUT6zcWmg4D&#10;5Tn/7h3P/P6f7e33/83s3T/aX1V84fuf20B6BvpAezDP2j3liV2Onva1536bnv4Hezv41FrICU9d&#10;UYGfFnZYty7dYqMbaQuv7tnE1SMWjt5lrZAJyF/lkhQNyLOy+vSmvTnxlbXfbHdD1YQOE/LiDQpt&#10;Lljwmr30hHV7tZj5WmLDZ1ZZ5fENi5zm8uyBigUqCAX/KlRHkY0qGjMCbUjOyEAXWjQGXz231aqH&#10;P7Ti/t9YePtb5mkrY1/kh4PSjSUzxRvliVyWTGfv5GiiuyrviUZuWfHWdgses6dfo7Pc2W3lkwts&#10;7PQi1gYeEkj3fQOt0beRLdDXUSux70q1IfTEs9aonabPu9Bv16GnnLf28Bmb2P25lXb/1qo3mN8S&#10;es4YfKBwyXrxDkvGFltpSJVQNa8qeHYFGj8Kj7kMz37q4ytXn9JX6eEykqu4jnK/sR8lLwOlTUDn&#10;V9qByozRrcy4lJpFXunS953nymipOYNXitdLzw6GfB70e5k50HvmjHBzba7Ntbk21/6TNCmkarOG&#10;OAFAlA95o1RU2VEecQjQ6L4LRhm1dN/fqppKeMrL4bVFKMRRcgVl+SGK0EOUQnk8yMPijjWaqsyJ&#10;goRy7lWPZk7Hs/AQ5VORUkw/6INc1d3gJ9f7osJ/xgEUqvp3BQUFICsjH2BOYVDKJ+S54QSa5GnA&#10;OKTwCwTLWCLjnMJb5HkRxjcBJQCK4DRAZocryapQWVPIZvWSdXqLUOh+795wSvTbBLyk6TmUgZk8&#10;MwISjCUSgBDABuiE0UkHAzJ+KbeY5wtzj5JH9PkaSsh9U2XFZnLYOrxLXlIVwJG8jrqN5Xy/nmcA&#10;7nhHkghQbaJvylm2BND1Z/vh7W9RLv9gk4P3PC/coPMpivZ39H2zG3WUF0jhGI3GJpTKG4Cs+/R5&#10;F0BrO2M7Rh9Ou/FIJ6w92qC71HoqAKC8aNyfCkgBHlQ4IoqP0terHq6kE/o0OoKidh5QcJr37EJR&#10;VNjjYhTfhTx/JUBtC8r+N9auLwMQ7Paccu3+fO5fDwjZYy33iFvP9/O88ux0/zMbNNZZm3fGgNRa&#10;fBUwddk69UOM6yv69rkNegsAiN9abwpluLXZjYMd5UobfM77ARMNQIhCZgGkU4Ov3NDU5fuODHrd&#10;nbS99O0YtHaCPhwDvB5nrCe5j+e0NvDbWh9/V+Gbvfncu8LaAFjlP2smF5nHU9Zo72V+BaYOMe6D&#10;rMVWv6/Z2MLfO1k7AGu8l6ZcUMofJ48ngCLvilsCsvKcU0VEGS33AXIBSPKOgVbj+D7ttiUpIKsB&#10;7QGEg6qKNwC2o/PQEc+RcQUaqYQPrEjLB0/NK4NCx7Xic6uzTj3WvN1eAQhVPrzdAKbVADvmgs96&#10;fbcbu+L6ZYsVKu4eIwpXpG+pwlrlvXeMtWavKhQMABwEL6FBlF4UXuXEUUL9rL35sclgpjBUeT5V&#10;5bEjLyhAtO9JGYD4TsnH5Vkj79g0uQqNnrSItVCuqYq8p9iTqp6YhufceNnubLTOYKFNst6DASCR&#10;McUJYARQqrxIYXWI/fSYublnQXjHSuzrkjxpUe5DhWSXnzIOhU3Ka1Gh6fIYvMLcZ7na5JXaYH0T&#10;9mmo/HwANBkoaulFi5rnmAuuS4+7R2RS4z6F8EILAm01eZgFd3iuTvqfWBFQoRxWynGlXIbKZyav&#10;npj+ae/XFIYnY4FC8OGZ8swRyNCBhL53z0t5ImqtA94jTwzoX2GNFRnI8gLzM3nmVAVVeQtbW/1T&#10;HjdeOAN6C2vMpedT1EGGPLfEv3UwIf4ZwUczD2OFCucrMjoIJMpAJoPkczecKJRZOboE9oNQ/Eeh&#10;r/IelJeW+K+8FhWmyjrTP3lBuedbQQZO8dcnjPE+6y0DMO+Gn+eLgXn4rhuyRDt6l8LFH3GPPOZG&#10;eQagLII+3LNK/PGpeZ47yQB5Jendki0alwzAjMNDlms8A1r1HKAyFLvhTCGnaryX67KQaM3FrGz7&#10;f2ryCpQRZlaOaczKtySDX81Bt+cUlTcHtFzWesrQxLvKec0xoBy6kDFI8+MFBlhLGUjj+IrLjALj&#10;VQJ0VVlUxdjMOPQ3I5yPj/+VOzVknpW7qQz415pV4I+tzgbrdQHnDXh3YwP8X7k/v2UPH2f+bzqP&#10;U05E8a+avFq5N4Z/ldkzmlsdAGQez+wBVepFNihf4OQA/s99FWhb8sr5V32/NbrrobPDyA0d3hxm&#10;D8DHVAk4UcEPhVCf53qlehhijym/4BX6/Zw5keyVETPgfbcY7yXGJCMV3/kaaq4n6PMD+JuMcOxT&#10;9o+8emuxPO0B5PkJ6DEzWrsxPR8yr+wv+JeqHxcLw9BIAX7whDGetVpd/PIGNPaIvXSHuVDV9Bus&#10;nWggm2cVRtCaKpRcXjtJ/TT7DH7lugtrUFa/dOjI/OeGbez+BRu9y3PGxnhXxPfyXCxYrpxnLatO&#10;Zz8ahN2QLLpFF6Flxjl5m0KHZe2zB9atb7F0ZL7VhjZa9eU+S/PnrJWo8vgqz08rOaZcZbXkALwa&#10;Ht5ebu90KFbdbNXXC60ZrLBmuMWCFxstmVhk3VTrtsoa6CkddIdu6SubDL5Enh6xKry90dpk/fpa&#10;mywtseKN9z1/V1tyKHfIaq/3WWlog7Xzmyx8vMMqT9DFgkPM9WYLh7fZ2K29Vn110ZLKOmT8pzaN&#10;zvGu/7696/7K3vb+wb4f/N9ugJtu/s568S+sm/zOurX51irPs7ftL7j2I+vGH9mg+Uf7fupX/P8b&#10;S4ufWCuaB+1+ZO3qp5aObrTco+3Wq+7h3nnWrqFnNb6yZrzSBm1VO/29TU+/Z93ud9DoB/Zu+mf2&#10;dvpf7O3UH5D1f0HerWSdkcfRYet3VttgUnkNv0QX+CN9/pq52mOlMWgjOAqtKq/nXusNlro8jUYf&#10;2JvLhy33EpqPVSzlsns3ekQFdFJ9dsuGD31ryTPmTLIKOvKK6X5wMWpJ+bp1ni2w8oWPrHJBxTCW&#10;WvQKPoqOqtDmCdEan8qnXHUjPXSgokMBOjN8owgNRXlo7/I2q+z5jYWH/mTFy5/aZKIiQgvp7wnu&#10;fQVtiS+gz1ahQeSvUikoxFr8osZv1Ze3LXd+lSWvjlgwesGC+wetdHmJjV9H/ysor+mwhdBf8AJZ&#10;93yvNcKTFqTyjJPsGvFiSY3iOuuGa9HFdltzdLflDn9hlW2/t/Don6yf22K13B7W7qxF40cterPE&#10;mhPr+RueBu+Vcc+rj0Ovnn9ZRrQSfUUeyDheqSAX0SOknyuvsvi7ImrcSx0ZKEyhqsHCAGp+MOTY&#10;Q/o1fE+/s+8Voi6vdoWsKkes3uE6Bu+YM8LNtbk21+baXPvP0Vwh5VMARsY3gRGBL1VcAsRlJ1AS&#10;sk+tGmXeCgKLMqBl92WecQJGUiISQHddp+oATIF5nUjLg0Zea/LqUOhMPT1sQUkJtFFgUV5lgMuh&#10;8Cifkp4nxVcg0EO9pCQhzAWiBeT1TinAGdi9h3KDkuMAU2EsKMk075fnlkCgCyyiEPgJZQUw3zjO&#10;fSj/1av044C16jsBOQoLXGp9eRpMokjK40wn0srVFFwB9Fw0VZaTAaQm7zuFBwHm0wTwDlhWwmqF&#10;y7prPkBDwFwGBA9xBMTJW0ahgg3eJyNkpaoqqDtNOeoa6WaUmZsWAlKb0RE3XDmYB/S0Oktscvqf&#10;bXLqtzaY+nOmpPY+sFa6zmIVkGir4MAOFNIVKK5LrcE46lI+413WTjdYv7XUBqpg11nA94dQzgDE&#10;NBl4NJch4FuFBORZ0e2s5TmAgmSbNWIAQ8r18TGrAIrcMANIUp+a3TXWGXzGuxbzHhkAeXdvMWCQ&#10;T1Unm/7CgaK+bzI2ncIqaXa7M8/6KNaTvS9soHxsGnt8EKX/HIrhIQDESpTl/W4IkfGv0VzD3O5l&#10;njX3J1mfRdbXSfj0H2gf2tTUx16db9BdwNgXcv9q7qfPrJOMQGXmXzmDSoAv5Ufz6n/JbuhTBjfN&#10;027GuNtP0xvdeZYwn/XwhK9Bk/4q3LTeOGyqopq291jSUojxSeYL+k6PWj1RaO5h3ilvN5RWvksT&#10;9f0y7aI1aHV5oSiEN1JlVRX7GEK5z/Jm1Zh7Gafk/RhCH8qt4h6ildv0/zLgiDmH3kJoJQ0vA94O&#10;mnI4yftv8u37fCqH3zKrqwqtjH4ypshDS2sFyK1wr7y2IgHzSB5kNyzRM3m/lFkHoKUaACLyPSbD&#10;ixsZBBjY/wKeeRRk5TjyZPE0/e7hi+zP7O83KNnsBxRsedXUVYFNxmiAvQCxwuFkVKoFMsgB7AH0&#10;CplrqLDE4GsAEk0hpgDIKDgL6JaB7AFzoWq+Dz1UWSFk8lia9VqRZ57C+NzjSnzH+/OaOVSVO+a7&#10;LmP/UcZ8mvlUcQxAOoBYxWMUmt2CnvV/ibnIw9fkrVBAsfcE++p7+TFgRyC8YNVc0QIBqzw8SIcG&#10;8lqSR5uS08faozrtV3XkB/yvPGozITPwKw/RrPHu+KpF9CtmfkL6E5cYW+UW/YVGmbsCvEun/2Ht&#10;Gv1TeDj7i72h/dPqbIa2GIsMZuUh99qQwUNVHt0IJT6nNmuIE08WP5/l6W5YGod3K2+aPPPkAQKN&#10;yssyvAifARSxhjqAyRdD5pf7lP+IefUqsTpIUREJeToouTj0VGVt5OXgBx+803OzaX5kwILXy5vB&#10;K0Y7j4WemU8ZMiOFLUY32ZfcK1qij/Ky8/t18CJ+DwjLDHj6LeI6gBz7okLf/R71z5vGKeAmI5bk&#10;0L8e97+lyRNOckZGRxnWQqvkWGvmI5BXbHoa2fHAZV/mEar3yPiSvb8AwFbIVczaC5yqOFAkwxS8&#10;NEnOu8zRPtKhjYxSpR+NcCqAoX6rD9kzJQeVOy1mrCoIIEOOin4oB9xg8DEyahtrdsrazY3Ip6+t&#10;0wOEq/BPexX8a6MDa9GPzzF7rcrek6E/Dq5C00pXwP6Sd5VkSmuDTfa/Yh/uQg6pMq/C8a9w7wV4&#10;6Ab43g720CF4k7y6r7GnzzjvUnEUyfayDHCsq4z8QfUVeyRgr6ADaD6QYzJK6gAqO0TTmsrzMlsj&#10;haaFoQ6lZIST0V4eM/cyg6y8xouvLUZ2yoDvxUlU9EaGV3m1Qh/iM5K5Cu+uRrd4nsKkJ5jrlz7n&#10;nt+L6zKPfbVsnVW8QyHQSeM09HyH/6HRXGQ11rI68cbGH161kbvIuTEdNEB7rncoxLxgExX1X7Qu&#10;Izl7xKvsyitY45PBj/d5/6CjXAk9Q95KoxbDY9qVnRYP77bicxWlgh+jf9R1GDRYwPxvQU6yllPz&#10;LGqoYNJW2i740z6rja22qIRcLp6y8Uf7bOLlkNOiUjkMmvD8aIWlxe+sl0rubTPl4HNPX9FCsN0K&#10;93ZaOHrDmuKjr7db7skWnocMLB6y6jByt8gcjh2zdnmrdRJ0iLG9VrxzwpJXlyzOrUDHeN/eTf3C&#10;Bq33bLL1O/th8Et71/21tWvoH83f2Lv+r5G9n1onXEofFthbaLTb+iebGvyDTU/+Ev3kfWtHX/GM&#10;PyPrf2Pftz6z5M3nln++3AbRZntb+8imGr+y7uSH6AzoNf33bPD2j+gQjKkB7+vOR7/YaD0+3039&#10;2j3pOugWje5a12NU6XTQ3EzfvuG9P7Opzs/Rn9ZYfhhahzZSGZrSPdburmY/7rO4cMfGrp6x6OE1&#10;eB68OUU2QXPyOJX3Y/Lkpr05vMyCuzushQyoBEqrosOAiGuGrYVe0Bj63Ep7fmm5I3+yiUsrrf4c&#10;OSXvSMkg+EcBeSS6yAoL6cChAn0iaz33YdlC6azXj9jEro+sfu4Lq1z61Cbr86w3tRidB35RGOEZ&#10;yicKvQU6/B6BFuF/8BYdjrjcfXzdJk5tscYYemWBPf98lxUurOL7I8iHF74HVZyl/PCsFe4ctVb1&#10;Avv6FPvrBn1SSpkXFr5C7wyX2xQ8pMNah/Sjuv99Gz3wgSWvN1trbKc1x89Y9dUxq71Y5hVVw3F0&#10;GPFF+qIq26pIL1kfV5Dv0HqFPuswRqkBZDh3DzgZ0tk3FXiBDl3k/V12Q5xyhep7eTuDM+B9mWFb&#10;kS2MV95yki/MmzyJVVXV8YAOabSf0ffnjHBzba7Ntbk21/4TNp0M6zQ3C7twDwoBI76XkHRvNzfg&#10;KKcRIAMg6CGjpUxh0em3gGa9ISByCiGrqmgy0gk4Kx/GOMAcoayKbu1dCPKTKA93EazDgH0UkFIE&#10;SJEhToYA9YU+lABGABivEse78yi9qiwaygsOEOEhcjNARmFTMg5KefZ8Q3LpByRJoM8m3VVSeVVw&#10;VU4ZGQJDJTl37xKU0uYGFMn51m8vAgR/a83eAgCDTvueWJxeB4RcoC+AShQLVX5T1U3l4IkqMm7J&#10;2wUFQiFqjDEEnGd59R4wZ6raKq+TC+79pBDIZu2EdVEkG811AJqzKIeP/eRWXk2qTqdk7QOA+Pf9&#10;D0wFDpJIRp7d1u99Y31AlIoQePW6ZIe1wz3u0dXSCXl/lQ1kCOt+Z+36Wms111irvdrqze2uqAvs&#10;1BT6Ki+GxiHaYfp21b2TVGW021runhcKE9UzY3lG1I/w22EAJ8pXeAhFebUNUJi7zSXMGc+mD3U3&#10;Xh303DQtGbe6SwCLPKu30sFdRyEX3U+tP0BBby3mmax/d70XoxgM5tlk7xP6KQ+71dZvrbDJzhLG&#10;uoBnLGUt1tigt9D63eXWTPcxF+cBoHs9mb5ApsKtOoyxh6I+OfkZz+J5HVVKU5GExR561e0u8/Vt&#10;NjZ5nrpum2fzjl5rAf1SKMzSzIusvdPqnT187uD521kbaDmVoU3hXjKkQDfK6RVcZ41uQhso2tBd&#10;lr8LWneviTfQmxLVPwDAXmOtmJMmcwR4iILT0JTo7RxgFuDMs5LgijXjk9Zh7XsAh4Hy+fSWeVPR&#10;hQ5r2OtpTecDEg5aVETJVehGQTmPZMgG5GrPsE/kKeaGn/gS63wTGsxCtfNckytrP2uv0tc8exrg&#10;mBkj2DPaazLsuGFDY8gMXwIYbqTQ/pJizV6tAaKVKDlMZEwS6FY+tjvOF2RkVvXVZgwojKHPWCGU&#10;CmkGVA2Wuudip7HBDa2VikJK2S8xz4ruMDcPUPRl8JngnTLM6J3KG6amfmuva5wo61wrA2aSHgXQ&#10;qjrpYd/DAcBDHqF15iDLCXie727BDwBDjMF5hTxVlK8JYF73fXnLitVXNlEuM0fZe/19PqdvWOun&#10;VmO88uwVCJERNWSvR24kAFgwx2V5jClEOZTn01X6Jg9TGTA0P/cBJ/KOA/ypCqS89kovPGS7CW2p&#10;EIlXMWyvhc72c00WWucFC9zLSLQFXxZPZC6cL/vaybghw5dAitZNY8v5OqkohQywCiWshQqRVfjq&#10;BfqhojgjziczQxa8XgcXmm/4s7wOlCheXpgVxp55djxnHI+cr5VL0Bj9KjvPFQjN5smLLbCWMvYo&#10;l5wK9YgOZYTKwpTkyTBzn3tNZcasbBzyumOu9T/9UNipwlR10KL9pXuy9+l60aTGmo09u5/ffjyA&#10;0W9c879qomulXYDOBfbK4uEy/sAXZUTMvO3UR2hG8z5jSFIfREMeaiYDEuvpPIC5k7Gt3twFLZ72&#10;QwvtLxWTUZhzNm/ZgZWKFLjRW/uQ5+ugSsY+eWp7CDT01IIuplTduf81++y0FaEdVSp9O/jIpltf&#10;WbuxDf50wOIGPCU6Z5GKISHLdEDkuQdrtywqPbI2/EsG+mLtpsVcP9ldatPIiTryQ4ZSHTDVgjPs&#10;oZPwaXnQyvv7ML/zGZ9lT7LuNR1EyUgu2lcIvvaMvM7Yj8h9GSgli6P6Ca5lPvKiq9l5E3/ROLlG&#10;YwzZ7+wP7ReFd/raQXMRtBIz/lpw2VLG1Ozs4FroNV+0gOcpv1RSp59uQL7Cmj2HbiXz9QwZQJWf&#10;7wLzmKWgyOhC85wd2nmCfNYqair0/q6Vh9nvj+/b+INrVn391AL656kx3Mj6tz0mvpfRgehqhk5F&#10;M05DqopahRbgrYyxXEgsyvGcJ6et9nKzJROHrTJ2i2fLIDjBXN5G3ijtw0YLdKDTOGCd1hbr1zfb&#10;oLXUktKXllS+RO6z5oX5yPXd1olYgwpzih6jdA794BtrF5EPrTWWIlfT+jbrdzZbO17LPK21WuEw&#10;usioBTnm99lBi1+ssuD5NquPHLLo5TZrFk9YPMEcTGy3piqFljZaNHTQyteO28S1tZZOfGA/DH5l&#10;P0z+Gjn8e5se/Ma+f/svNtn+taWF92xQ/4X98O7nNj31a+Ts7+376V/y+3/h8794sYYf+n+2ycaX&#10;nlJg0PsD8vgfPZdca+w31s7/zuL8z2y68769nX7P01m8HXwCPauSL/y7sssaNVU73cLY5Fmv1Bzv&#10;ecVWFQsKlI+QsfYG39hg8kOeQd+m/8nevlMFV3nJcU10Efo5xD5cz3455Aen+TtnbfwuvxXRX+FH&#10;kR+ejEKP8Lant+314fVWubHN2siuUJ7nFWQFv6fw7V5xt9WuzbPc7k+tfBK9ZWiPVV6zR6GJCjxE&#10;fGwCOpfXsQzAgbzQqujGFXTfKmvA/6quGt45Z6/3fWHRhS+tdvsT64VfWbfHmsEblCcyK3gmXgq/&#10;q2VG6ir3eQEw+PXE/bP2+soBq48/smj4iiX3t1v+5Dyr3NsFfejQrGSRjFaPT1j+0X6rS/brEDi5&#10;agm8oPb6phUenLS0uh8ZvM4auXkW3/jA0jN/sNyJ9635fK11izutkT9ruSfwjOEdlgyvho72sSeV&#10;MuMZvGUIulXamdPIb3RJvQ+61iGS+H8VHVaezuKHHqLNnsuMcDICIiORezIGir9XAxnXdBij/YUM&#10;07U6MEcPUGh6FpGTgzegS/l+E0/RHpwrzDDX5tpcm2tz7T9bk6I5AzoycKa/Z0CPNwlKKRoAcZQU&#10;5SEKakrCLYODwFVmBBMolRFO1R0jgLnyQkmAylCgfEXKkZG5oQMEa/f9VFvJo2UIUuiTAE6+UkSp&#10;kRKtUBGADIDSw0Z5XqmgZNTKxQRI5Xr3yFHfBCLpc6Ywq9+ZZ4bC6Lyynk7W5LGBwPdKmShsUio8&#10;mXN8zSIlpFfoV12VMeUVttC9jd5O/cWNSjLECSzIuKj8OY3mZsDKDotllAOoerhWesaBtkLuQiXW&#10;dUViGMUOYK6k3dVz1oyPOvBuJXus6x4OO3mmKlldAIijHKGQx4CeRrKX92wBmOzzUIV6ZyvXnAG4&#10;X3Lj1JQ8ogYf2rSUUeWxG3zG9TtQ2lQ1Ud5aAKm6cr3tALhwf5PntTfyLhRTlKVq+YmDN1Xc1Gmp&#10;wvDk2ZU2dgEE7zp4bqY7rRmcZYwPLKleZV52ZkaU3rfWpk2qYITCQOizwhvlWSZDoYxiCeOMaxfc&#10;S6ve2ck4jlk9PGgKr+p3vzJ57HlVxeimA79BY431Fd7amCk20JWXQJYTTKE77WintZtLAGeLuF6e&#10;i2sczMgzQuG8QRXQLi8mzT1gWjmjRAN5NyIrTOIpIBIlkt/lpSmvqSS+yNyctXb9iHXaW2nrAbcq&#10;kMD7FL7b3gQdbLAu7+x0vrN2axO/oeA6UFVxh630Y5OHzSpPngx8rdY6nrORMWyzLqC501rL/4xZ&#10;ee4GnzNnX9igP896rKH3v675l4fkMYAu88YaxjLEyHhRVhGDu8ynaHODVVj/PGMqFFPAadVq+TEA&#10;12MH/56HiXVTDhaFS86GJhbzNAePCq/JvMkyA7sUWu2xDKyqeSEU33coxsrZVXwFYAW0ALrjVEYV&#10;VbMU7Tx2rxqF4qYAHQ/BVagk/UuV2y7d7yG8ne5aa/eXMk7AXQQ4rMr4qLx217juHsDqPgDiAWNQ&#10;Imb2MryhCIApBKOWr8pLLcd4xXPeuFE7BVi0AOHKVyWjsLxjFXaUJUdXGKA88B5YKRiyHAq/exXI&#10;AMBcKJeOe6vK6BZdcSOPQEHGO3TKLmOCgLRy+jxjP9zmeYAX9nxQfuGeKBVoNYgYfxUepgMF9naN&#10;fa68agnPc48ihewpzLLykN+VNF2VlcUT7jOfrxnHbfY4gG8w31rMjTxOq4C9kowKABc/AAHMZ0Vr&#10;VIFaxlAZfmb5sHibPG/E92S44jvWWMZK5RWTV62SxCvsPhVfAYgFjEHeFG58hT/KyyejCdGSeCZg&#10;D/AUMnfiiVX2S1l7hrHV+E7V+cTj89w/oUMXN+ZqrpRAXwUJ4Ffwl0h5gqLbzGuWSFyecn/rs94d&#10;0gRcZeAQsBKNig5l3Cr4eihvkFfRhXdmBhDd+xM6FX+fuefH5/r3+k7Xc52PUTkL5bkkgx9/M5+e&#10;lkCGRp7lIbXsFeU8C1Vwh3HKmJMZ8mb2x499VdOzs3f52siQy36L4O1l1llGRuU5U+5NGd31HoFq&#10;hXvKc8Q9TOmThzJqvPKGy2v8Reg0D70qHPOqKW1BG57WTbfCY5dYo68KwKdYw/vIyZ32/dTv7N3U&#10;J/CIgwDZm9aAP7unG+utytXifaFCMyuqrslvne2s7Q1La5fhaZusLn7VXcMe3QgPvsieGKK/J6zb&#10;W22t7nqrxSetiSxoKVwdvlgJAPwC3jXWtTjMeJVCQEY05KnmoqSQ01czPAiwzV7R/MuT0ddF3mKz&#10;BlZ5nsnAoBBs+HOFuai4ByJ7T4VOyqr0qRA0gDwySuGqSXIO3nLU+WSqkNrqI/ayDh9Et9q7ank/&#10;/IrSS8yhPN3Yn/wuei2UZGwNeE/NagXGWttpUe64VV7et4mnQ1YZ17XyapNRVDQmOpGhWPqE1lz0&#10;NttkCNe1ogeeCW1V+V48I2SMtZHHNn4bveLlYWuEW5CZ7GtoQAeMFeZLcn/QkXc4Mot9GTXRfbor&#10;7G3na2uXllgwdoC1P2r91kp4qdIHKLfkBYtLyKxX5yz3eANrs9r+iqzvdldZTV513Y32Nv3I4uF/&#10;tE5Vnuz7rJnfb8GDVZYMzbdOfp4Fz/5s6dh8q5dWWTjG+lc2W51r2/X5yNt11hxZbtWbH9pg4lPr&#10;Rb9DRv3aJt/+3Kbf/oO9e/ePNtn5ubVr/90ma//EO35rkw30jbbyvv3WBrS307+w6e//G7rIR+g0&#10;S2ygYkqNL62dfmWT7U/tbe8964Y/s3jin7j3U777wt5Ofuxe7K36VuZjt0UT6D4hOg50XCo/9Dy1&#10;kzKsoVtINqZeVOQQsniZfT/4yH5o/dkGdeWG+8466Glt5cFlzpQ3s5EoygDdJzpqpafX7dkNaJm1&#10;j6oqlHEJ+fDCQhl371yw3Jntlr+F7KpA4+yHUvUFtPfSWvC0fhF96vJCz5dWPbWUOT1o+ZfX3NAm&#10;epbHcCZLi/DBcQugxUAGafaJjExl9nQkL7E7x+3l5l9ZfGWBNYa/scn0Y3QLGZmvwhegv7y8K2Ww&#10;lle3DG/y+lVYpwxwL23k+lEr3rtgrQK67DBy5MEuC24iO16w7xmT76PCmBVew8deZvmGwxDeDS+P&#10;kVm18VOWf3HKVJW7pXy3hb/Y4PUn1rj0rZUPfWXp3bV8t8s90gsv9loyfMyNcNUJ9EX4SVBRHmd5&#10;NN93I1xVezJBlkvfKikthbzh2LvwQz/wZt+4R7FwAvfUkAkesupthPkdYw2eMm9jjF0HfDm+R0+O&#10;GBuy1LEGvNeLK/GMLEJHvB6eyfzOGeHm2lyba3Ntrv1dth+NXQJJAmkqQOCecfLu0Em3KqgpLOaG&#10;Ja3D/KYTcwCWAw8EcADAkus6gteVXIV5IYyVrL7R1An8WRTtmXxHugfBK0Oaih1EAP8AhV9hn66o&#10;IMAz0CQFJlOO/+aZJ8Anzx7l9dB7UVZUpUoCH/BaAzQkKMGBwgdyZcDxE5SQIygpW1D8dgBMZJDa&#10;YR0Az+T3v7Y+CqbyoHnC5cYmgM8y/l8F2D2NAqawBgAXAEAn+qqMJwVLINwTjKPEhCguqfLYKAk7&#10;ima9ybM7S1CENwAMADAoSO32Gmv3v7ZEiZ2jQyiiF1By7lqQf4ACv9/andWmnDB95XWb/BAF/ktr&#10;NNZYp7/A+m/lYbbWkvJtFKfTKEmHASRnAZc3USwVJnvHQXmrRd/b60xeWRpvs7ndwuA647/B2HZY&#10;vbXBAhRVT/APGJTBMU6UqP4K/d/J+zYDig4DDE+gZK9H2VVVUhT6ycWMZ4MbsFTUQJ5kAlAR4DGs&#10;KD/RfsasPGtb6Ody+rCcvp1EyZK3zhlr0q9GfS3PWmSDt3+yXv9z9/zqAlIa8vrwMBMAYg3gEpxn&#10;vmR0UoW+BzR5sVwDKF53GknkscdYZfj0iovBEwurL/lbp7WAQOUmY3wqly9DSlUAKrgH6ERZh/4C&#10;z9V1nuehzKIEh8X7FtcUUsi45fXXAkgBXlqNjdbWeJrbaDuYW+Uf2+veMLGMaYAk5UlUnqNAp9Hy&#10;fGP9vXAH4DbycDEZTOQ9BtgVbfAe5eeqFYYBSoB65lOGmqD8gH6+YMzKeXaVZ6qP0BjKsUBoMSda&#10;FyDIQsDkOZUlRNe+lYFCgGHW000GBgFl7Z8KSvA4SvArnqWQaoCqctbJk04ePArtVQiajGAo5A3G&#10;ozBhNxzS1wT6qkcXGPcua/Wg3w6ttdHXTPnwlIMqDhkfICquo7jrpFvGr7LC9QAOABVVh/RTb/iB&#10;e62wR2vsS3ktJOwvAXB5cqp6cEaDR/lb+SdVvVMhgzIwMQe0rNpmBLCvAbxLzJuM8MppxlzxPHkX&#10;VPNlWpZQ3fPvoOgrBCYEsEQqrEB/A/dopclzJ4RWlCC6DP9QjhoZIlkHXa9Qc3kvKbdbwLUOSGSQ&#10;kYERug5ryjV32umjqyq23YXQ0F7m84G/3w31MhZqfWQ0LYjnAT4KMgpkwD9bVxlPdU3M3xG/CdgL&#10;sGUebzIqy1gTxuxV3qvQtwp8Td4aeocXruE5mWeyjFJF5u01/ZChTXnvHvl6aD7KNc0Xe0uelbxT&#10;wEce0TqAcc+4MvtJSfYbp9kvJ1iDm9lcAmxVJMOrzLKW/j73hpKxSXxatPc3A5wbQAXE2IfufQeP&#10;lmdaFhqt6yqZl55kj88Df3vTcwTKZp8lfj/zu79D3zGvM7/PJtEvQecyJCk/ke9JxlhVHyY077pu&#10;BvD587VvRFPZc3/0juRTIaXyfNG8Re4JJ4OUvLzvujdZWj+czSXPlrFFORl18CRDoPrne9KN3bxb&#10;Ho6sR549oPXrNLf44Yd4vYropNBjs7UTmbDJOj1VgvzE0yaE7IFq9YYby5rNg6y3vLHlsX2Sfsgg&#10;fI09SV/Eh7hG+T+byLMgVkGQfcidPexN1i88D4/h/4ZSSBxj7x+GVndZwroWoQ0ZLWQ0l7enUi3I&#10;GC/DfIX9k/GUEvSPrJDchl7c+K/11pr8uEZaH60bPId9r9BtFW6QYcpTSPC71scNdn59ZqiUTuFy&#10;p3mEMZxxw3Zm0JsxiOnasuhIzx3150b1i9z3YiaUvMQeKFjuzai9efbIysMPrIU8rVeYr8Ip5Kp4&#10;Ds+SQdTX+9/WMuNy0XOBaU1r7IuJRzdt7M5lKz+9YdGEcqgehq6hZxkZtafhGQo177ZXw08usGeR&#10;USrOkq6wVvolPH4/83uLcV5yg5IMdk3WoF497+Gy44+QQZWL1u4ts8HU56ztVqvHqnj6hUVjH1qP&#10;/yVLCq+e2MjNs1a8zfvv77TqE2RV7rTVxvZbI7fXqs/hpzloobbFutU9Vnuw0QrXV1v9DbK39o1N&#10;dmRI+4W97f3MTMUR6h9Z+PL3Nln7yAadD+3d4AP7qyqWdn9uvfh969f/Yt3m722q/3sbtL+yfvND&#10;m+793H6Y/B3X/NK+7/zBPeomJ3/BvX+gqXLqB8zPOmhuN/rKJgtyK9EdVqAjnXQ514EGW92VlkL3&#10;YYW9ih5VVxQAdP92+gPrJx9YO1KO2NXu5a+KqjrUEp3UkKm9xi720QErDp+2kWuHrTr62kL2ayxP&#10;LvhMkB+yiTvnrXh1r01cP2phQQVnhqyB/I1qF9gn7InSPsudWWrVY8usenKTRbePW/HxMYsKY1bK&#10;ic/Iw1OHxdCX0zt05IdIL60QvLRi+MJinls7u9XerPqVpVc22HR+lU02l8M3D7nROET3COBHCnfO&#10;lRSqnh1Ul6rD/D5sycgDG7102ApPoWv6n3+CXLq6yUqnP7Po5UGrxsOWr+QtHn9j5buM/YVyRaLT&#10;SEdAXkWMtzJ6yKpvTlq9fMcapXPWeLXU+mPfWjj0oeWvfmTVO1sser3fOvn9Ft3fBZ1ct/zoYYvy&#10;20zV56VvS0fyPKI67IQ+FQpek7yE3+hgS97xyuVWQs56+Chz43kdFZ6KfhCyL3VgJBnhxjpVUUV/&#10;z4qiyaAuGY2MnTnUVz49ryarFARuhIMvaJ+6PCnOGeHm2lyba3Ntrv39tSwkR3/Pgh+Uy3zVQbBy&#10;DkXpOVPemGpwG8GpJNyP/H8pNjWdXqM4lwFaJZ12o3xXAcpemAFlXoq0wtAEJpQAutk85mBbHmI1&#10;QF4YnQAoXwMgotiiMMnNv1hWnzIwo365cVDhWzLsofTLCybPNXlAq0IFQlX3Q2FwLw2EvcLnlNum&#10;rFM5gHlUfoQSuRklbIMruQpxbHdWoXyqXP9X1u1/aqrc2Uy3A3oPWQOFWLmtWk0UmQqgAqVE8yDP&#10;tWZ61D1JJlAgBHjD0guU5oNZjrDguv/d0UkwoDxp7uN5h1Fmt1gj3gnoOWrdzrfWGXxn9e5G+sJ9&#10;zEm9vt1anZVcA0ji/kZnL/cdRZEDLKX7rDeZhWO2UUjrjXWA/wsOPFXRUonDBXqi8l1TYn6FiXZ7&#10;3zAerm+vBehtRPnn2fXdzLUMXAKPZ3k+wD48Y6q8l4E0FGUZPpgreev1GsxXvJdxySinMawH8G3j&#10;3cqftgdAt8G6rVXWa0vRXggIWWGD3mKvaCZPvn59gQ1aCz3HWxdlutFcxVi2Q0uMSwULylKKd1mv&#10;tYnn0Eee31RTJdHoIrR13fOgSIn2UGfATpbQ/yZ9uOQ5ypS3S16TxSIKIIqhe8UF1wCCSr4vg+l5&#10;U1GKhPlV2GpfxRtmqov2AAMKGWo1AUYNFbs4Ycq1pPx4KkJQRgktoWxXii95jzztbjFXqgJ4A8UV&#10;hV/fqU8AfhnQlGdJnh0qhKHql8q1Vc4rF9sLxiCFVR5MR6zbWGuT3a+hvyV8dxzaRxEPANlFneLL&#10;e0NeXgIC7EkZGSrQtEI3lBQaBde9TllzKcheVEFGBvaaDHYyRHplVgBuQl912h0zX5EMgyFrrLxt&#10;rX1Wb+33/RvTJ68oq1x9cVYJttPaBS1uAgQtMxU4UdVOeUCm6UHGdwRauejj1VwrLNuNIA5esyZj&#10;kCfyl5GH36oo5xFzp6q/DXmKysjZAmQ1Rf97HORrbymsz/evG0fY6yUZRLTX+RseIIO4ch/G8IpY&#10;lXgVdg59KK9hEYXec+NUBQ5kiJHBnHUCmMm7r1JSJbeHzMsD1gsAw7UqxuL8DUAtr6dQeTHlXeYe&#10;dTf4+xH7a5T355nzJ9DRaS+uomrBCrPu9xext7bwjlP8DsiQsZG+uoFJhip4g8/JDMjI+Kv+l4FU&#10;PBEeq8MKbzJOKTxUebNuW5ycZ17kQXmI/l50+pO3QWa8y+bWPcDEu90AG/tzNNfymqzKc0mJ9uXN&#10;UOaZjCuUR2mJeZKRI68CBLxXHpny+oIHee7DGH6g/H0lVaqWAZU18AOP7L2ZEUvyAb7s/2uNZSyR&#10;IUzjQA54OOdj93wo++EI18rgpjlxQ4s8AOn/rPfcj/OjZ4uGZvm+PrnH6WGGnrwvovWSVaF50YR4&#10;VhhdZ9zKL6dwJxnY1C+eIcOb93W2/zPN3zUj5/i/LM813ufeL/RR1bXdE05et/yvCuAKhVPlZXl2&#10;aSxurI2vsDavfnIvz9Xe5bkan4zFotNmc5MbIzzMnj2fyIMaHt5VZWrne/Cl9hJki3JbnoN/HbEm&#10;ezVFhlWCyxYpPBz+4pWUE4WQyut6PzwTHt3cwe8qkHIePr+HvXqAZ9+gr/vZZ0pbsNONcl14ufJp&#10;VeD9Ct9MFEIN3RbhGWFdhzHQjcC0z3OZPfKE8SlnnIxqMsTK+zDTETL6y7wQM5rQWmmfPAfMn3Ua&#10;lMzPjJOaY4C3aIM1q+ngSvnl4JsyyiudRakojyE9T/SsOdTz9S4Z7ZQnln3fOObyoDI2YqNPn9r4&#10;S96VgyfkecbImE28YN+ESuNwjufJI1/0pvfrOf/rlukX2XsVvu45Kd8gA4YYy9Mhq5XuWMw8KT9g&#10;QYdw0E0tr3DZS+gKq+CTey1SeovwnFXHWcfCYpuGT0gml4M7zO8t9B5kO2vUqG223NPNVhgb4p4X&#10;1qkfga9k8n8Kmd2vL7cgv5U13mmT8Mnk9Tqr3jxm5WsnbeLSHgseHrdwmD1b3mfVwlr44gGrvoJn&#10;FA9aL0EOV+Qpt9qapbXM93z4/Rc2aP/Wvu/+s73r/pP90P2thW/+YI3SF/a2/41XKZ+e/I297f2S&#10;a96zqe7P0I1kXPuTfT/5Z3vb+dK6wUKrvPjW6uML+Ptza9Z+Y+8mf29vp1Tt9B9s8P1vrK3DtWSn&#10;e+XFqtza2oxuBv2iQ6gYSUepM9AfPDdg7Sq6z2F0ha/tr4PfW2PiDxYX0Ce6q9yTWHnwplTIAT0j&#10;lQxvsbatg9bOHbHctYNWfAXtlkvwmoeuQ9XGHlrx3iWr3jpi+RtHrJh7aaUa65GcQZc5YO3whFcd&#10;LZxdb9HFDZY7ssLi63ssf+eg63CzB1yiU/FZ5YiUfjdWhb4qY+wNeYCNWJp7YIWTi+zVut9b+84q&#10;m2qusWZns1VYdxmWaiV5uak66IjloCHxG0+hEqCXQjfh66s2cee4RaPPLIGnl4fOW+n8GsudXmLR&#10;q1NWh4+FOliegPfcROd+edm9tAN5wMn7unDD8i9Z/7Er1mQ/tIpnrPTwS2u9+cLaY19Y8uJrS5+t&#10;ttpLeEHuKNfuttrEGas9P2DRm33QmFKoIBfpq2RDDB9IwiusiQ4UH2VyqJpVCldqBz9YkwGuiqwX&#10;L2Sfe55H+JHyisoTrirvYYWryjgNf5A8U8oD7Vt5sFb1DOftMsJJRx9x43pmnNf+01yX54xwc22u&#10;zbW5Ntf+zhoKR6ZU6zRK3g1SqAGFrjgrZ9MIAhllBvCtRORyQfcKoQqXAZQrWX2gROsoPKXoIffL&#10;WwKF1pUZPWf2XQJFAuwotyUBX5SIJspRd7XVOyhGOunnuaW8PDPkSZCBpAx4CeAABGjyJpFyNFGq&#10;eb4WPVsgQX10jzh5rAA245rCEFTh7hFKwn2U5KP0XV5Kt6wHmOoDfqb7n3h1T4VgtroLANmrrV3f&#10;YY3wiMVlgBhASfnNmpMA7v4yD1NsotA15W2gnHECRmXmoqTQwYsAqL38tgkFdr71W/Os11psPSm5&#10;KLK93jzuXwcYW4zSthEgcol+ZkYUFaioKcSoJ1C2iXldh9K81prJMUDxOVOoZLfztXVRet9NoRir&#10;WiYAXaFCQcB6yLMHZbQaPuBTebMO8+4V1mmttE57KYrtd9Zu8Dy+T2X4LN1DMQYQ1LdYO1WFPYV6&#10;7KEPF3jGVdZls89FHXCYoDir2mWDcTV4VrO3EaBzyr3gVAQiiFASq/eZY1XveozCvN/6g29s8u1v&#10;bXLq94DLbwCBKI2BPO4OuhdiHYCpyrOx8ui1AaZemXQLc7PEBrp3+gvr9AEPdRlFZYzgffVTFjVQ&#10;4HUfcy9jUqOzFcV8C2AV0MPYlH9G4Z0NGTSTQ9n/CjHl7zg5Qj9Y/yoANLjH3AHcGW+NZ9d4bkmn&#10;tdUxV6QVPumejjKUoDTKWCOPyIBPhSPLEJVCrzEKrc9/cRgF+7nFPDtS+BTfy3NJRQxE50lDufQW&#10;QgMoyu0F9Gsfiu9ZxnXCvY7iFMU4kjedvOG4h+cLWMjQmNSu0+QFyXPl1aewaHmzpReZE35vnGJO&#10;dwHwt/mnwpMb8tzrbmEetmSei9BsHDN3NRlZLlk9uMq6H4M+WNsZ77ZGayeNtUm3o6jv4d2nmDNA&#10;Z6IxqvIh+3IGoGjPOZ+QsVzgWZ5e8BAp6Tphj5mTenwKmgFwytDJHvLk2+2tbjCQ4cSNSjKEMKcF&#10;aKfAvLtRmb2v0B0PjQcIhPJKUq4qwHXAmlWr7HMp8e6VxTNkiPScM7ezpt8FmORtI0/JECAgoxB7&#10;rVzUCTy/RwLFdwE19wEZ8AfxMxks4Q0B+9krv7HOjeSCdRobPey405GH7AZLoLWwCl/RfMjwornw&#10;xt+amx89dWXM0O/wMBmfuF5ALy/vKP0OPSlfWADQ0XzJSKnCE6rCKe9PGRfdk8iNdRkf1Dzn4dEK&#10;cSyUlQ9Q86eQWtYHAKVCDSWAnoqEaC/GzJ08HXVQUWDshTJACSCnSpaiMTVVUnVDX/WxX+egcbbf&#10;4tn6zj8zuTBrFHOeLn4u4yPXON+VByr8VkU33EtPHmb+rFlDzf+vNvse/a336h2aSzW9S88o+3vk&#10;tacwXD9QYP8G1aHMI8nfI3kgeSYDpQzC+tQ6zPR39n0+Bq6bWSefX773NeQdKp6g4gHlymNfM9Fj&#10;wn5XhVGFu8pIJQ+oML7lNCYvbIWyZiHSerbW9qWlIftARUta8N6GvF6Ro7VrfHfM6vDBdkfJ6pE5&#10;HYV2r+G3M+xFeJYOBlqZ0bvG3g1Txlm+y306OGEviEd3Nvm9Kd9VxHfi0+yzLcig3TznnHWau/ya&#10;ukLoVcm6sZlrLlgZuSgvVHnUKFRa/CRMLrJ+OnTQXNR8PrXnJO+VVD3L4zRjINP6aD5naDgzrPIp&#10;zzfuk5dMjf1VDeWBKVkN//SDOsnoR7yLsUCvOmzQumdFHrJ1kWej03lORT0U+jZu5dy41cpKRXDQ&#10;yhPnrDQhL3TRm7wf9U4Z6lQptQItQNupjAk3eCf98j5mOsL/qrmeIqMzz5ShIc69sfyzR5YfHqYf&#10;eavCj5PmccbwnOu093lf4RVru9u67ZXI1jPIgCcWTRywqHAU/rrbptErlMJAntcxcqGOzE2DxdZJ&#10;1ltaY895wasT8G2FWJ6xdgleXf+zJegbkkuN8JCFr5dad3SdVe+us/zVPRY/vW2lZ/ds7MlVS8aO&#10;W6cIneSOsc+vWO7pHmuOrbWpWMawL+jXAt6/EH3kc/SGX9r3g380G/yL9ZJ/hHZ+Db0sc4/9d70/&#10;2A+d31i79lvr1v9gf51WBdXfWr/+R/r6kU123uce6LSKzA1XW5Tfbf14s73tfYxeknnu9ye/sl7n&#10;MwvHFlirvM16OvBJt7ke0UevUcEQ5RXWYV8TmVTvLbXB9Mf2fedLKz/9zuI3Kk6xBRm5BPpfzT5Q&#10;tVnxXvFd5gWZ16mesMKtTVZ9fBXahVYCdNMEOV46aqXb6Gz3LtrIzZNWGVPuNdYQeu+0t1mtsMsq&#10;Dw5Z6fJhCy7usIkD8yy4sM4mbh22RId31Vfw1TEPcxZtq0CQPsXX5claroxbyj5ovr5q+eNL7M32&#10;D63xeLH1u2ssba9B91WaDB0SwZfEY7mnIJ5EH/UM/VYvPbLC/SM2Is82yacJaPbeZcudWmWvj35h&#10;zeF91nKP/+dWffPYRm+dsdyw8vy+QD6oANhd7rnGuqP/FG5ZHX07eM01T9dbJ1pjrVcfW3rvSwvv&#10;L7T09UqLhg9a8c0Ra1bPWuUZcz+8g+crT+RdeMADxvTGDeLKGazDYw97RyZqP+vwWh7i0qlVLVu5&#10;Vp1Hax9L166peJoOwZAtjE2yteYpQcQL2Us8QzLZjXD61CGi8/hsLrK0NbMyRbw3k6FzRri5Ntfm&#10;2lyba39nTUIwaxloycCJn3oLdEvoyovEgazAbx6ACEBGAHtlQlX6Sw8BYi+bTtblleMn2TqFBuhI&#10;KOsEXCCpQJvg+TKg6dm10lP3tmqlm1HYDlkzPYfydQJl96jVAAAqfe5Anful1MwC3AwsIcRl8AMg&#10;ZaEyyuWj8ExAoMB54Q1A6rw1okueyNrD1uqXrSiPicoDa9a32+TgE3s79UfPxZbEh6wenrRuiiLY&#10;Xmr15m73jFGlwUZ0ChCzzY1hMjoqL1scHece5RxDyewust5gnvWmP7HB1Ac2NfU76/f/YP23f7TB&#10;u1/YVPcv1ok38py91m2uQsncasrREygsUp4rALpq5aYpR5jCNrvtb2hfmyq6SsHvtNeinH5jvVam&#10;UA/an1q/iTI/+Nrakyi9KKvuARHLQHWQOdzs/WoA9NzLov8tyvByxrAJpXs3iuNOqw+Wo+TOt34D&#10;Rb25grFtdfAmA0OTfrboSxhcdUCt0N4IYBpJWQP4yqgj41YzyeYgjo6xjoesk+5gfCjY6kNzjU1O&#10;vWc/DN7nHYAO5lZhmh5ShGKpCpKVXJ7vZNB96F46ek8aXvJQlC7z0GE8Hd7XApDIGKfE8FFwzRKd&#10;otcuWKN2xZp8NqPTHmIRl+6hBKOsVgB5AOOCvDeKmdePqoBW4xs0hWC9RDlUfj/AK89yg2r1toXF&#10;F5k3A/1RCJAKXnhSdP52RZvrS9C9PIg87LKs/DCqHAb4gnbT1h43NHqIJYBC3mWN6hloaqP1O6xB&#10;Yx1zfIXrn6L4Z+GyAXSruVBoc9k9+eSRpapjyt93lzFfdA86ebEoh2Er3WUdVeBrraatdMOQwkgb&#10;zJFoMwLo1IoPAB5PLaoo7PMUfVHIMOtVV168rQD8NYDHrdCHDLHKy7TfPWcU+hgpf4v6J2OOQjtz&#10;sZVyCuvTfpaxQ4BVXi3KnVRmDMqfdof7zrBv91i9sxqesJ530CfoQ/kJ5V2osNiyQhRl4Ky+pqnC&#10;nDz8UMorMs7DJ1DKA1VaVFgu6x6yNkF5iH5MwFfkBcu7y29YB8CBcleGGUgol1WZ7Tn8QrmzVLlY&#10;RVt0Kj8GaGCeFYKqZ7pnj8KFXlhQ1NpDSwC1SGHeoTwVlQT+rIfHNnvzrNv7zPothZbvc7CikEcZ&#10;WuQpM1ECYHl4TZG50LxoDPTTwcossJjhq/S7kIdnqSgA11RZa3lQRjIsK+9XCr8DgGlvKBTVDQK6&#10;D96WGfjE82QAEc+beT6ASGE+gYcBs16FCQd3Sk7unoqAohLjrMow4CDuJrSn+XphRXnFecj3be7V&#10;dbPvUaOfHj4b+Ni8LzOgNDOmqW8ymKnJ+2+EZwqA6bCDfTFz8KJ7M+OajC26Vvdl48poKPs7A2K6&#10;Tk3v0vvF3/Ub95XGeYfCzVUcQ57TqpL8wL/LUiGoZR52s8/Pcntpnmae5/3W8/R9BvxczrkckWxS&#10;n/Sb/q5AHy/hpexT1kgHPvLiEO/RoZEMpp6bsTTKPD+Cfq6aDpWKXoBIsk6h0q/hiTK2HbGkfohn&#10;IS+UggAZpAI3nfoBaGyXHyK0kQVN+G+ntwV6vAStbef33c4r6+1dlnT2ssbn4HmAZR0csHbyYG0N&#10;lrGnd8DDJO9eeW44GYlqPFfecSoEJI85GfR6XRXMOQBfkQcxtAB/K5Se8b8qD1+BXyoPqzzXNB+q&#10;VnrfvEiD5K/mEHmeVZGFxn2u/maMz+Yzm2evcisjBuOvqq9uwFc+S+iUd8k7VVUhM8OZnql1yTxd&#10;sxxw7CXRncv5vI2PPLXh54+tMPqI8WW58Crlh27wzIye2oOiWRlMpKvAP6LbFjfYT+Xn8Az1WX38&#10;t7SMFpWDsTTyysZ5bzUHv+I3GZhVVTZMj/s+y3Qc1rn20EP0p5QGonjYRh6peMIhaOKyG5u8wi08&#10;VrRUD5Bdo2v5XUbR3daOkRHJYa5jTSTTirusXf3Iprvf2VRnhU1Fyy15vNmq17da5e4ya06sstqb&#10;C1Z4fNdKT5jLNw+t8gpeVTxtneoRi4bX2fjjNdaprbXvux/b2/Zf7G3nI+vHv7VW9Rc23f8dz/6l&#10;9ev/3aYHf0T2r7J6vN4mW4vsbQ89o/YLawT/aN+/+5PrK++UFzZZZPWJtTbZnAcf/AT+8Qm6xFfW&#10;nfyzH7R1oNXiBPI/OGCtcDFj+tq6ol/mo9ufhy70pbXRPRqdddCfDsGUuuCANdFP3naUK/ZbG7u/&#10;1IKx4y6f+p2V/KZrs4MzVZZtc2+iQ6baWQuerLDi0EFkSVZRU3InzZ2w4p39Vn5y2d7cZI+NyIvr&#10;EfN+xHrJRuZop9VeDVn++gmLLmy20smFlruw0iZuoVOMDSN/R90A5wZ0N9hnB8h5/s/BR2QIjirs&#10;r9cnrXz2Gxvd/RtrPPvUpuPl1iyxT+Uxpj0Dn/NoDJdH6MnO31SVObBo/KGN3dxpxfsnLZbhG/5S&#10;vHvaxo4ss9yJ5Ra/uuiH2EmI/jJy3YbvnLPKKLIAuSge00S3qbw+YYXn0IquE/8bOmkjl1faoLDJ&#10;0okF1h1dZtHt5ZYOrbV4fI0Vn8NXSte576iFL3dAYw+QCTqQuu19lNzVYZYO9pR6JUzO0IfMcC6P&#10;Nhnpg+Axfz/hO3irywDlxRPfyypyy/M6846TEU5GN1XX5rmVN8hcZA98QJ7m+q4gHV7ykrmUN3/G&#10;lzVHGf/QHp4zws21uTbX5tpc+7trrjAgFB2ESbFFecjyoiAoEdQVlAO5mxcL4yi/BffC8FAPlOYQ&#10;kNyUp1ZXYWYqRnABAY2SAFj2hNgIYvd00Ym3FG4H7whznaqhjKj6Ww2lWdUUPX+UTs4B7PKuCt2A&#10;sBdQvx2Fdq+1BWRqChcETJZQ9ItSAng+ioMAVqWAMlBWtT/eX+GdgPBAHneNA5kSH5/nfsA0SoFy&#10;dykhf6f/HWD7K+tN/sWa3UWWtNZbvbPcOs217j0gMBOhfMfNfdbqL/eiDv0+CmgXEKT8WACbpCKD&#10;ziVXMOupkv4rcfF86zWXcP1fbLLL3/W11m5ssp571qjC11are/XHI9yz0xrKjxUet2Yiz6HlVveK&#10;oQqZ/doG/Y9552c892uuQ0ltoGC1FaZxzNLq5awiK8/td1egLG/kXVtRkNei9J7yfmVGsd08D+XW&#10;vV6UF+u2NeN93Md7WkutrfcB3prJART1DdZtL0cxO8g8ykNMBtgxUxJsT9pefkFfT1k73Wjt3irr&#10;TTO+wbfM2UZXllVEQFUu08Z2m+x/wjwvcGNgR9W7AKbKA6ScgkVoo6hk7yFrOpP8Wzm1FPrY6S9D&#10;AWce4r0o/1r3K7TrvhbKz9ZoHPJwLQFbN2amJx0oKSeg5zJ0r0gZAKDhkgw4Cq8e4dpHKIuZx5Sq&#10;nZXklaVcefEtK8ubM8g84bLcT5m3hjwvPASUZ3qF3Jpy/JyH1lHkUWDlZab8TBEgUZ52oTypAItp&#10;cszaU19DN4uhlc30eRfgnHdVh6B3lOzokYPVIJSHF30CVKj/ootueytrvhSws4S1WcGYoZnGDsD8&#10;CfcOkxFcSvXsWurdKpbRaG+3Rm+1NQYL3bOy2d7E3MvjbYMpxEeGWRVYaMhTgX2hKqSeSJrnCTzL&#10;QKZiJwrZVBLqqkJjAgF2Aek7XAtgRGFvyHtDuQx7WqeN8ACeFbK/2H9SzpXEX7wjM47IE0y8YJy5&#10;zGXGE3iAPGREVzUU9ShSWKTCpe+g1LOv+S0rVpHNveeqieW9eMs8/x+8SIcCNXm6JVfdqCXvOfeW&#10;Yn/7+ur65Ar8S+t9F9q6C32eZx9o7NAP8+xrF9wATN1mPx0ANIqWWTPAZI018eT64ocah7xW4V/l&#10;XMynDBEACAcTAvAzgF//y2A1a7hSiJOMrRWF/lxm7g85TxEADxXqXmCOBPqKMuJkzXkynyX3MJQh&#10;WaBfBikZbAE3KnohQ1r5pRePUSECGdUq4U0/uFCenxReqUqmHrJblGenwJGqod52Y5aMWAXvZ8g7&#10;sneKn/uhhhu1GI+PTd/THx+f1jIzZLnxNIAGAWsKBS7lmRvGkV0P4JLRkee7J5o/nyYDi3tMcY2e&#10;o+t9vn7a1Cddz/OqrxycZrmQWEMZct1Yk/UpOzTiHf9fRkL9noHpzGikNvtsPhlL5oGlsczIvxkw&#10;qP7VCsrjxtzFV2d+V1jpVeQIPLpxGFoa4jkV6PIF8wzfiSS78k6vyu+onJmpeK4M+LWbrJfyD143&#10;pSeQocEPeRr7+e0Gz9yK7Fzs3nJpe7N14MU99mqc7PHcWe4FyjNSeI2MZTXWug5fafbW8NsJZOAw&#10;bcwNOTJ6Rc1DplyWcXjWwuoFa7f3sE/X0udbphyDacR+KCoU7TVjvMmevcZekvFYcwiPZC8mPCOB&#10;vio51krrV850A81bNpeza6B7svu0ngUdfPiacl9OORxV7RzeVD/rfE4HepnxjnVx4ylzLkOZjFp+&#10;nwxp+r1suTwynT1egSarrmc8gwdmldTL+fIMHeh+0S80APAX3ZagkYh9L0Olcl7O0kS2xqIXfarv&#10;et/M3xoXTUa38WcPbOLNC/eAkqGtSv/C0nNkjYxw53i+jO3oMKy9qhLXOzusXVpv1Se7LZxgPqWj&#10;RBfgLSctqStJ/2mrl+AzY+vhO8esBB1ErQPWGayAD+y31sRtG7223aLhpTYJH02UjxQ5OZl8Z83n&#10;82z08kqrPDtl0egRaxYOWm30gpWGGdfLRxaPv/SKqOHYfEvGFlo6ss6m4pU2aP3Cphv/ZL3cz6z2&#10;8r/Y94N/Nhv82vrRN9ZLV9p0/wPrxe9ZL/zWBuky66Z/se8nf2FTvQ/gj/PRTz7h72/oN33IL7de&#10;daE1yn+wt31VPf2dDdpLWIezzMVTC3JXrTx82Crj6DHJcc9v2Bp8hw6zlX2BrI7PWlx6aKqEm4Ov&#10;p+1t9m7ya5usLLX8nd1WHruGzDqI/oX+gLxX2HdV8hyZ1G9uYT/Ii3QrOtYOK76BvvOjPAuZzF6I&#10;Cnutotx4z67ZxM1jVhhHfqY3rF7bafHIVmtUTllavGzj13db4eJOCy/vsPFTa2z8KjrFqHQNaEx5&#10;zCSboGunXfawDK3KL6q8fwE0HTw9beGlb610+B+s9/gP1h9dZBMvDkFf4qncX0Fv0HOqb6AL5UQt&#10;2rhSE0jWvbhmI1d3Wm34CnoHe64wZNVru6104DsrnlxnwcgjaGIUPZI5en3SRu+ha06wP8Xv0UOU&#10;Aqbw5ojV3iB32QPN0j0r3N1tuevrrT9yyEoPP7bJ3B+tcf/P1ny11oLRHRaM77cOdFd6ssWiV8ga&#10;9rwODKtV9O1ABzT30blklNMcDEGnJ005oD3lBf2XN2tIf2RsU643FfzRQZL2q+S1jG0qgOSFfZgf&#10;zxnNs+VRXuW3ajDKHsn5XMjLMDuYqsFv0e9dz5DMm+XFM3uwNGeEm2tzba7Ntbn2d9dmAOSPAlHA&#10;ckZASvAK6MUKe3zqimqWP05NAEe5M3Sq/doCeUWhXHpoYuG5C3x51IQK25FgDmVwAEwpGbqAIYqt&#10;POcUBtlIjvA3z0fxyUChGs8GAHuFqFzIe3SKhgIDmAgBHDJmJICOtK7CCOcBNSi+Df5unETRO0jb&#10;bXEL0OThIutt0FuEoqeqnCus2dzjnmLKETbZWWGDKSXF/tL6/a9s0P3GJhsrrZ/q9yXuDdPufWrt&#10;DkApVVJblF552NUBN81NKDBHUEjkoaAQpovWam+0qclPbarPM3tfW3/wKZ/fWre12PNhKTQzUj4z&#10;5sQ9i3Q6KPCheXRDzxOU+5Pu5dCMTlpbFcHUp7e/89ZW3rryXQAVQANFOAXgKOeYlCdVoVUBg1a6&#10;15TQuNdb6optj7F3mmvo31GUsFuWVpXz6BJztc+U8yvLzyeQdp7x7LJmfSXAEEW6vYZr9rOuAoPH&#10;AELXLCrd4DmnAI37rMkcK+G3PDjiUHmsDlizs4U53mAtgdDaMTfADSbfB3zO80qo9Yh509wPFltX&#10;XlN1lOUa4w0umiqvKhm+A5yqkqFvZR62u2FKnmd5FNuCvCihU6+cB+BVKJaKhUhpV7hps6HKdDtR&#10;7BXiegzQec49/IJAOeQUYnwZujmB0sv8oex731F0Q3mgARYqADcVUPCCC+Fdmv6WEUDGO1X300nu&#10;COumcEqU7Bx9Ye0K5THaG8AhoA2wUY8OME7AS2MDwGob9LgO4LzMc/a1AcVthWk2djN+5klhqYA3&#10;hdhV6WeF9yt5+WzotU7l3fANcFaydM9NJ9rnvkbzgI9VhtmGEn/zzEZy1MNB40heinvdqFlPLzIX&#10;N1h/nWA/B4grlDPHM2WM0L5m79EEVkWPBXl3CazLW4x1VYXfQW8JtLyMvbOR8R1hb9/gOcrLx3Mc&#10;0BbhBQrfU7U0AIlCQGU4csMN65ZPeHbEdzw3uEnfZFi9hWKu/GuvLO/94RnMY7XykLW5z5w8pA/P&#10;MkOPvPNkgArvMQdaJ1WMleFt1JR/TLmuFAonz12FyNcq9wCV59gPh6xVP8qcnbJARgjAQjmvpN4P&#10;TTkIu13RO2sjI2dNhVeyPF+eqB8+5MYajW/GgJAZozIDrXhh5kEmI46afpcBSCG1j6HJs9DAXvjF&#10;QfaIqlbec/pxOpYBY4b/ujeQ/61nigfrmXq21l0ht9CfG1+fWLU4wtzKA5G5iFURGDpIz8A3oB/o&#10;1fP1ucEDIKkcgh6qznt9vjLA+T+AIL1rxijlBj8fa9bE41UpspJTpb4R3g94U740nqX8b5kxTbKC&#10;57n8mJknN3L8dL7UNC79lhluCsq9pd/dS1D9US4hgGGoQhryEkZuyKOJ8WbP1rNm3vHv1jTnfHqf&#10;9HzNf4Ex3gfQyzuRvZLPW8CelhE10TrCV7QOZb5XGoAY+RPIS5j1VgEiz/vGfpZHq/IflWV8SM7B&#10;G9dCB5vYo8dYu1vsHUAxvL7VWwXPWgBfUFjjQU+J0JchQ2H18qpN4b16lgxM0Rk/bOm0N9CHe268&#10;VeXhODntXs6q3Oxhs6UnrPstixsyBCoHm4yyfEqG5ofNiwwBvN1LxeeBNWYPypM0im9yP/vN50O/&#10;zXg3/ries3P3b2m6/n91H/Tv9KbrsvnP/tZ3vDdfc0OhjF5RcsX5g68bfEu8MfOMy/aeKu96+gzk&#10;sjxfi/AGyVl52IlGs7HKu5Hx6rs8NCfjwNhrG382ZJXxCdZMYbIF1ld5/Vh79lWEnqG8tupPrhTA&#10;e+5aJ0H+VVZl+cZ4Z0HrIM/l8BT8BvkYrrKRoc0W5g5Yt648r1wHT5NH8jRyORw5ZK+vw/8LB62H&#10;3GzyvGh8hTVeLrLc1c+s8mqJpcUDNvHohFWeX4aXwXPLRy0YQy6pv/cuW/HRdmvk1lu9utH1mVb4&#10;uXXCP9nb5ns2Xf/Aprt/ssnpP9Gfjdas0Y94pU3y29veH6G1j5HfC02pK972/my99HfWry/kGass&#10;95Tri9vRhd63t/2f2bsp5Xr9CJm2FF2BfQF/qeZvWlrawxw8ZH5HoZ0r0N8G5MwJK7Mfauk551F+&#10;GIseqLDSt9IrCitt5M4hCyYeWRve6HpSdxH74iC8izVA7tQjnp0eZs52IavRXaqr2WNPLY9+qN9r&#10;Fei6dM7qI1dt4to+S0aPWCs4YiU+axM3rIF+0y6dtfEr26x4GTn74LRNHFtjubPbLMi9ZK0yT7AA&#10;uvIQf9dr5Y2tQ2LlIA141oiN3T5k1cvzLLnxS5sc+djiV8ut8OQ8ehD7uvKCJm/ul9CkijHk6L8O&#10;PMYZ26iN3z5ro9cPWMR6JejDce6OFc+tt/zRhZa/IsMcMgraixTKOX7aSkOn4bMv2c8zHmfF21ad&#10;OG1h4Y4lzGFt5JK9vLDIokfohqOM7dy31nsxz5pjf7Hu6FKLX663yugx9JmbVni5keejY6BPiFcV&#10;kMUyvHsKhuiu58tzLz/4m1JrqICaV0BmDLpOhmylxvCwcd870lXRT5EtAbK4xng0fq1tJoskq2+y&#10;RkPcI2M4TQehZfaf72nJuOzw5sfv2OMy0ElGaR7njHBzba7Ntbk21/7OmpQPgbJZRfknf0sBloCd&#10;qZqkkv0Z2JpVlKXEJghdKfAACoWTdnf46bq80iRgq/J8k3HNAZiUZOWVmADojiKw71ijtR3FTkYe&#10;Va9EuUsByQngProHiMhyHcn4EcgrQmFsCHA3gHC/Eo8L0ErpcfAP8NVnRV4fMh4CWmsy/KHYhZWr&#10;KIHrrDs5j3euBszIMHPTaslxq/fXWHfwDSBofuYR1l1tjfYeFP4TKN+HrK5kwSiJ/fYCm+yqCMFa&#10;6zZV6fQw8wKYQeFPlHOshvIdA6A6X6BcrgIYH3avmsmpT63f/5znL0WRvugeW0F6yefQT19l/Cjp&#10;lD4DHmWUuppCkJTji+c2063WmfzIBt//zAZTHzJfi015ZGJ54BUf8d7LmZdfVdVnWSPGX9VpPPcq&#10;71urs8SNDE1VXuOZ3fZma7bW8/8GwJxyda1FcbtkAWtdRZlKG9s8XCWNDllUfE57ilJ7HEV5iU1N&#10;fo6izbPqG8yriDa3MFYZk/ZZI9nvyaVbqQogKGfKlzaY/I1NT/+zTU390jq9zyxJd1pQvoEyB9hL&#10;jgJajqJ877QuALXV2M7vJ1HyHqF4vrFG9RaA4JS14z3WSvYBcu9CSyj0mjfPiVVm/kSPmr8s9FD5&#10;sJRYPgrPAIZPocyfBGgod+Ex/lbVur3Wbq+w7tSXXn22rTx9tDagt9lf5HnUvGBG44h7pCmXYPZ5&#10;mO8O8RvNf0PZ5TPya/dl8+BJpRfz7E89VLjZ2wDtbLW0qbx7O5kXAFMCgGfd8iiv4yifE5Wc5Wjy&#10;5vTcgGqATOUeysIIAV8AbL0/895SqM4+5mofwE7J2ffynZKxn2V+ZFi8mNFiHdqNFM75DMVeYaXs&#10;P69yKWVagDXzZlEidgHXEmBEYZ1VgGvSOgYo3ASti26YE2hFXjfqtwzuAu7lsjxWddrNJ+BTHnTK&#10;HSNvNzf0+H6Ud6oqqqna5wv6I+PKGWjzGgq6Qvgyg5AS2IflV9DCDQvZ/+WI+eF5eYFt9oI8a+NY&#10;HlwANJR43aeT/Ur1GfvkJr9dAITesrj42MLqbeZjJjegh1hD10V4EbQtQ56quiXwnPbk117ApMXe&#10;iqtXGc+w5coAbBWDKFfpO8A/L8OTxiEjhAwF4okyysloOWO8hP48FE5zmZ9ww16anIVO9rOPAGCh&#10;wM0Q18izUkY1hZaKH2rNZWjjfu19eSDPGJjLJXkJZ14HEXtaHkwCp8WC5viZhfFlP2BIoAetsQy2&#10;qh6rA5GK+G1OlRvhvQpVDJXb7FnGF+hr5mkk/j1jFPO/xcszfj9rKPP8YDNeazKmKvTOD1DkLcGz&#10;5cHknki6Xl4bM/zdZYf2pMuQWdnCuJATmdHxb9d7MnzRnrz5GGeYKM8bskOGN71DYI55cqOhz9m/&#10;d5vpv8s9NfVd+cjkvSiPqqvQK7xafFGVtgOFnZ9BblxjDa7wG7RVUZ7G09DbTvjADnjMGYu5poJs&#10;8THIG8z31DZrdqBJ9q2qUFfjS6w38qsKb4V3TE5/CD0ucaOwKka2lIO0s95lTSM5TH9eQAN3eYc8&#10;w7fyzkvQNPujFEJfL6H1/dy/GBm3C3qQIWME/qf0AdB2Rf0+6YcOMmCocIZkkCoQZ1VqtQ4hewNa&#10;a5yAN0NP0JIbxmYMqH5Q5Gv6r+fw36PN0In/PbMeTiuiDekL0CA04Llo5WkWyoNUdCF+pn2j3F2i&#10;F+kjolml0JBH9TnmSYUUtNfkUSqalTer3gX9sX/l9TT+/JGVXjxFlpZtHNrNl3l3WX1Q4aWnyLYs&#10;X2pe9F6AjktV5OEF61QXWzPYbHV5lpbl1f2cvX/GD8p6dXSIYINFrIXyPiqfn4en1nfYW+TND9FC&#10;i99sRzc5a2nrHPfAL/LLrVX+wgbhMouGd1rh2XFLxlnXCroKYxrLywh7zlrFbVa+s8fyd09b/hn6&#10;R/k0dLLGJvvvef7ZZn0FcmEF/PsPNuj8g/V731kaqIiIdJlvrT/5MTT2B8bwqU2hzwx6f7FWtNgm&#10;G8sZ09dWe3LAyk+2QPPf8sxv7fspVUj9At1lF+PTYdc1K4wctHjsgNX5LOZOW9w8jU5xhPE8hE7R&#10;S2J0L+isKN4RXbL+YLl9//bPllY/tdFneyzIP7ZmjE7R3oIutQYd4AD87il7X5X4b1kbeu7EB630&#10;Zhdrs9G64SH4EHpRHnp8ftLCCXSZ8fM28WCnNQqbrVE+imxSQRn2KbKkWdpjhSvzLXeR31+iS55c&#10;aaPH13AffF76VlWHQ5mOmtGcDLVlq0Lnyv9afPPQJm4ettKZpdZ79pX9EK+lH5st9/gS901YsQrP&#10;Qqa511xFsnPE5V+1wnhfIb9unLHSPWg1h16MfKwNo+9dWGvl06useuOg1cafWT6AHuHn5TfoEmPH&#10;LYLnSJeWp/j4MHz7DXs9QKYXn1j+wXGbuIRu+uKApW9OWPHGEmsMrbP0xbfQxzxLRzczp1eRg/ct&#10;fnUQGkFvRPeRF62qlJcZc019kydcrMr6L3hPju+eonMdN6VrkQ6lefBiSvE11u+W6+7ukS2Z4LL+&#10;Oeskg57SSKh6tA6bXpiKGQUy2kkvz8OT3Ovtid+TYQb2m/QD3aP3OD/R/uZ+eeQhp+aMcHNtrs21&#10;uTbX/s5appBm4ElAJPv+x5xwKBlyP68pmStKUAa85DlRcMXXPUUkoFHUdUqmamEKtVF+morc2V2x&#10;kUItZV6AFpAp4cuzpQQphM3Ddqoy8gl0zfQlj+BHAZCynYVTzQJpVWwCZJTlJaHQN7Uh2hOaclnx&#10;d4n+orBnoXF3UDDkOXfOGrX91m+sMlX1jPhe75OXThVgktb3WbuncIhVmTdReyeKBYCrNDKjaKHc&#10;pPRV+dBU8KC11LrKV9Law3WXUEzPc99GFN5PbGr6t9ZuL+P7gyjeK2xqoBDWD8zzgiV7LUW5jOvH&#10;AT13Gdcrnq+8UoA/KS9FGv8rr10EeG6gILXSAyjJ+2yy96W9e/sHm5x631qdhShKx1BYlbD/gcXV&#10;iwDAox4eqfBGVURMAAqpqplGJyyNFPqq6nwoaPFRV9q77cWM4zvG/ZU1OktM+Vd6AIVBc7VNq2Js&#10;50tTZb9Wd4cnU1axAxk15JnmnhSMuaZcLVUpbJfckKoCHuqDEvvL4KSqp1M85/v+n+ztJH2f/g0K&#10;+ZfW4f3NdDOgE6AhY2j1ttXSE9bsbrBObzUKvbzgdgOkDvnJuvLyyXMsBRDpve4pxRonwR2LUSC9&#10;RapgmoVMKpdbxHqpup+MrYHANE0eWKqWKY83zwsHjUoBrCWn6AM0npeRJFPMlaS8lFdONCUrL0AL&#10;OoHnvcEN3nfFYkB4XOe96VXGctgmWete5ztflyLPz8soCHiv5iLur0CP8tA4zPXyIqOPlTs8S1X9&#10;lINJCfOhVfodKo8UYK3OWiiUrNXeAG3tclpImeOQOa/VTjsg07gT+h9zb616l7E9gYYUygU4hZ4E&#10;GgVA84BKDweXQu7eZFfo53nA2GlrqUBKez3vArwp/Ke+mzU+buUgA/DyPHHDm063fR+Po1DLG1D5&#10;neQRKJ4h/iHDTY3359mjz6FD+pTccCNEjTnTnOtenXx7And5yob3uO62Vdj/mWF9GLDNPIUPzAtV&#10;1ATqACe8W4b1mvL1cX2qPQd9KSxYFSNTVX1tboXGDzCnVx2weThQIKPVWWhnj3vxyUO0Xt/k3p8y&#10;XmTGbwF3ecbI+Ca+V/Aw1LxCQzWHbiCTAY3rNIfiY4xZhjqv/FxVuOAxB5IK71XodBlwJU8dN7KJ&#10;R7rBTUYAwJ7y24m/FfVuXaPf9HeBZ4vfwkehW89TKHqr3vJ1r8vbLcrCyZXvLvPGy/ohQ2ZZIbrw&#10;Ri9gIUAEP84MZlmON38XPFtjyfi91m3GIDbDk2eNLWoKKa5E7Bd5YanCHTSVGeayeZDsULiwh7Fy&#10;n4/Hnz9B0/ezxhRdm3fa8/fJoCnDm9Oh8rzdYUwzHhT+fO7x/s0Y85i7Wbn079tmDD8OEvV/Jtvk&#10;2Sqjj2SKVyOVd6G8N5nPEJ4iDzSFWqoKovJcNTo7rdlfac3BImt0VzjwreThF9Bx0jphyUzeRVXT&#10;jYLL7FX4c3yDdynsfdRpZ7q71DqNLVy30xoqftNbCF9eAM/nk/1YgU8oDDzl2cojKcCcL6v/JXjS&#10;PVPlyR68UxWh5cEqAJ3Et9hjCs1Uhcr7yDnJ0adWU3ho7ZHTmmjAK5fKoA0fU9iowq6d74kW2EMZ&#10;jczM1f/WpvlX09rLG553iudAS17Fln7JOBCnp90QkHl0Zvdm6S6y/SY61B6tJSpcgwyvPmEP6Dmi&#10;O+5hT2uvF8Zf2sgLaHAi28959rmMIKWJmf0ijybmSWH+EXtcBm4ZyAuv2FtvtrMu69nzW7nmHtfC&#10;5ytvrBHss3D0U5tsLLa0ucdKgbyQcm6I6k1+jf7xiU08+6PVK0vQB1YhL9Zao8B197dZe2yhNYor&#10;0U120I9jFuTZfzqQS65aK7lgpbFblnty0tLh7ZaMb7XC6+uW5goWj52yfv0DeytP+eYG+nDOus15&#10;NjX5f9sPUx9Yt7zZJu6vsFb5U/urcuCmn9tU+xv6ssQGjQU21f2lJbnfWLvyned2a9VU2fRLGwxU&#10;UOoz66JvdPvfWFuFQkavWfHNYesin3otFZjYZG3otl0/wpqoQvGIVdPMC058WHL+++lPbboxz6Kx&#10;9ZZUDrk3unK/dprch95R7+yCvqUrjsPfoVmlaAiGrJnfZ4V7G+g3elR/nafWGHt01qKX+60XHLJg&#10;dIPFxYPuxS49tVgWTy0yh/ctebTaJm5tss7YQyuc22+jx9hTo8gf5+XwWRmEdFgk/g9dZTpsaNV8&#10;3iaeIkdvHLXiBfS20Q/sXbjOKg+2W/Hxde6r2rgKEvlBmTzgdDCC3JKHV/6ZFZ5ettKD81Yeusv6&#10;jcO/mY8nZ+zN0YUWXl1v1bunLBrXYXJ2ODXxHB1uBN2srLy441aZGLPhJ3etOHrd+pLP48dt4uoW&#10;K5xfa+kYcu71EYtvr7bo8W6buLnIuqWl1o5Xof8hB0u3bfjhPgtG9ltX3v467ELGZWNmbtkHKvKg&#10;Q62suIgKTaHXonOoqIkXQ2O/uRFOPJlrVYihyny5Tqr9UX3DPOvQTV6A8qYbhoc/yAxw/C/vfd9/&#10;ZfaUe8uJ37MndS/3uaGP5/l+55k6QBK2UBqKOSPcXJtrc22uzbW5hiJT8FN8ATKFd0jQIpAR1Bmw&#10;Cl2RcbDlynnMdwBBFBuF7VUBwCpqELaOA2DkvSRwFfPMxEq5hOsRzO7RNuygUnlAdNKsELm/gUMp&#10;45m3TuaFkgEkAdosTGwmVMzBq75Xk7Ix0/x+nbTJqIICAHiXN0Bal0fCOgDTWqsmpwEyyo0EmM4X&#10;ATmA9e5Wa6jQQLLNWs2dKDKZx4DK1EvRl1IdN0+6x0Iz2QsAk9fcBkvTXSiW51CmblonVj6v+e4N&#10;1e9/gTL8gU0OUH47n1uvuRzFe5W1eisAbGtQ1Hdw7xEA0znA2xWUIhRYzR0gSgqSiiOommZHBp7W&#10;dzbov29vp39lU1MfWae3mL5sBhjuA+gdsAYAru1FGdb4b+3OImvJa6250b2j6o09XLfTDVnt9iJr&#10;t1ZbMwVMNOlPZ7GpGmqa7PT8cpOTH1t/6vcov18AMBfzjO0AgeNWr10FJDxDeXrNeissjjmRQivD&#10;ldYIBa5aewogecVvL9wgkchDTif98V5AyxoU/DXWAwBM9j+1QfcL/l9CX9bT193M6VGrhxqL8pht&#10;s0afeRqsgEZ2mqoHJoGMkpu5dq0plEshX+XKQ3+vAzaUWxlypWAqgXtQeYwyXKQBqmUwod8hdKy5&#10;9kIPMh4CjBWa6znCgmtWB7jK06Euoxe0mTRRlKWoqvpmoJwmKJMo4ZnHl4pWXKb/m5nfjRaW77nX&#10;ghurdAocvGLv3DNVOlX1yzq00mhuMoVhN6ND1qydtFa8nzVb7RVh2z2UasB6MzmMYn3ZaiWUeRmV&#10;oUE3PCmHW3LKKiithdJryzHmHApvQZXYHFAofOQNe2mUsQ4xPtEP7wXwKDRZ3oy9tkJKl1qzrWq8&#10;GwHpjE9h5Ow/hdPKU6TCnFVpAuiq5jkBQJkAgExUSl6YQN/JkOTAlHXXnKhPgYyZqao4ylggD60x&#10;nluwGnMho1vEHIbOSwDGMoKJhli70L3dFILIHKPMK8m153gsPWNfXYMejjBvB3ydZMiUYU15uhTe&#10;XU8PAiwAh1VAkO7jU3PVldcnNN0CmGp/htWrrA10q1N6+IYbyTR38AvxGxklPIzGeVDm8ZaXxyW8&#10;MOMn4kcKUxtzQ0wqL0klz6cvCk8reDgP1+RnDHo6RNDfmiOaP1Pv0Tv0Luev2fx5RdfqQ4sjjUkG&#10;ZXlAyvtxL3sW8BveYK6gcZ4hY70qOPoBhTz1ZCStDXnIqXL7CQiJ/mYNa87TBYS8yVCWGeMyXiuj&#10;hYwTul7GuArzA+3IeM07ZXzNDDAav4weul7P1Hcz//s79L9kg/6f5eH6nvnw+db8sgdLrKk8lN0w&#10;K8/KV7xTRhAZfGTsURNIy9YkeybP0xj+t7TZ56v/s+/WvGX5L+X5KU/wOJH3rioC3oKWLkJL96DN&#10;59laaa4A0QovrUEDykdW7yBHVJ1Y1S/lUR2dhrfchYfJq/wse5L72AOim6S5l72/0LqdlfDKg+wB&#10;pRq4DO3u8Oq8SnFQ763jt2O+H0Rf+VLmQSm+q1yHTXleRtehNYUM04f0HDLvJu+6zfvPuExWRWEB&#10;cIWhFpG9ysOkQzLxK1VIVaXJLCeg5iFby8wLUfJUBq7/2fz9b2o/0pTWY5ZWK8zXY8Zzhf1wlz2F&#10;DsE66frMM1X9/MkzZCBgferyAvTDrowWNbbRV/DOV8+tloP23FNf+RiL3qoyoE4oJJH5iu5YVL/o&#10;uo/0mPHHV6z08pD1VAgnRZ62dlmJvRfIePwMmh5fb5Osl4ojJXX4KvqQ55Bjb3frq6ydhybKyt95&#10;zCY7S6xT/tYLLwQ3Vlt3bAFy56KVGZvy6MmILmOGwsuDIjpHbq+V7vG+R8gGdJRE3nmv0Atq79lf&#10;+z9Dz/gtvE4FFb61d61fmr37Z5tMP7Ly0ELrlObb266Map9AZ0v5VLGFz/nuC3s3/XOb/v6XyPxP&#10;kQvoDN3F1u0tsH5bxaBWmfJoxqGqjy+3tLrcuvEe9BjloF2MvFsFTR0x5YaUQaZRg/bhi/Kefot8&#10;n1R1+PoaqzxdbvkX2+CZh6yBjJNBsssz6sj4qqIClK+1MsS42GPluxbm71gyvsGalf3WQkfsyitu&#10;ZJ3V8hs8r269xnvh5+KlbjBnjsOJvCXD5yx4scwKr5mjPLzl1kkbPbrAohFVOtY6j7OHRtgz6Cye&#10;2xjeV4beJTvHxm38IWt4h/Hc+tJabz6z2rMFVnq4wXKPLlgIjZSU6401Ud5YLzJQfYmce2a5l5et&#10;9Oq8FZ5csdwLhZlWrAZvqzzcb4XTKyy5sdsqz87RVx1ewfPHRm3iHnQwesrq2qeV15Yffm7Dj29w&#10;32P0nNtWH91vxQvLrHRphzXHb1gwtN9q9zZZc2ivTVxGhx1db+2acg2iP5YvWf6xwpnRYeqsV/24&#10;6+Iuy4rqr2SsDiyvw8de8h17QboQPD77Tp5xyAA/HKH/EXo7OrNC7qvswwr6ugqylSpvmKtxxp2l&#10;xlCOxhD+mBUC0gGbxse+dK85/pbXunQK9qc857L/9R70M+RZwH72PKXs0zkj3Fyba3Ntrs21v9MG&#10;4HHgpAboBBjJw8W9LACMnvgcwfwjeNN1ul6Kujw7pKzLMBM+cgEtI4iMAAIgafMEIPEOwplnerJx&#10;lB6FotE86XSqPGsonygAbnATyHeFiWe6Mp4B4EyJEphDgeC3LIeSvpMBTiBBBjkZIgAoMhI4kAoA&#10;IACp+AxjuI2y88jq8WnrNFV0YTPvBqzoxE7eLfk3KCSXPBxViezTdK+HAcbyLgMYKURQRoU8ClgU&#10;XrV2fABFcrd1OmsBXctcIU/TMzx7rak4Q7u5zBrRDut2v7XB1Psord+giG9D0T7MvBwyhTEmCl9S&#10;LjZAWkofYxQSz5kX3HEQVWIOK6UH9OuUGxO67YUe5jnd/zNK7gc2aH1nzUThvOeZY5Sh8hOLAIR1&#10;+tZCgZZHXjPdYUo8HwcAR8BjiefLmCPvDHnGyeDYrG+2pjwwFI4Z7bFOfbn12qsZg4pNHOTd25mv&#10;9dZIt/i8xKqKSp/kAZhVg2MdYxTn5KZ7YCTRDcYohfwg1+90w1KrvYXvoQeF2TKWukJXW6rSuoBn&#10;r0TJ30a/VFl0M+NcaZMAhKmuFHl5En5mnd4XgIOvbND73KYBFJP8Ju/CbmudtVQUA5AqwJnKQ025&#10;slgL5WhK9Tegv16/BDg6zfMPWbO9k/5st3Znk4fqdhR6yVy161uhk/PMvxRLlFD3lhpxeq4oJwog&#10;W6FOMpSqomazvsvaAGh5kTUFMABPSXIcJXgf49zNO5WEfw9jZZ4btE6WeLvTXcP7lzJueRLs5F76&#10;HwLOATGpiiwk0AOKdKqw1/QESvFZ9+iTx5CKMkTV+zSFn4p29E7lRmS8Av0KWwXAqxBDs83cMNcK&#10;hW3KqxAaUy63KsBBirEAoozZyquUGbJloJnJD+ZGPYHfLERGYTpVKdRunFMFNJ2AyyPwAuAJYMy8&#10;KMxcHlmq+JrlgbxpFYUY1lDq3TCrUHHAcaAqqHcZl/KcPfQ9KsOhPPk8v1/zGPtwH2NQdcksdFzF&#10;K2QEUVhdwj6NAwAT+9lBA/umnpyCXlXEZQ3rsBEQvId+MW9cIy+rzEgvjxn4B2PyA4F8nPEPxivP&#10;t7wKIYh3iL/MHkTwu3sHAFaUP0frIs9aVX31itHwQfek8LmSEarm/8++L+NRMrjJwxU+48ZbgZsc&#10;z5AnwjHnBc1UHqSnodUT3u9QfECARsYDGf/0KZ7nPJFnaj6ZV1UJDKFL8Wk3pjmPVD9mDWJ/46EZ&#10;n9daq38z/FQhevRJ4ExGGnn2aB2zQiwyxMw+g+v1Odv8fj1TTb9lz8t+F//VIQj7RmBLeya6zt4C&#10;TMpjWZ4rPr+SJeqLmpJ3Z2vxo0HMn6Vr9Ox/3/bTw51sfvQu5kzGHO8746c/mXemDOnwOOg8Sdir&#10;bfh4C9ALHahqrs+356zMQYv32e8X3eOnVoG+Gb88OeVZWKtfZF9czrwbE3kn74feL/m8tFU0BX6R&#10;NA+zj3ciK7ZC5xeZt/PII+UrvMG7oAf6mh1+6bBhjPcplJfnqhpu+blF9cvuXSojtYovZNWOVdzk&#10;lkXpZedp8ior5+X5mbNYvCS5gryRoYIxeK4+reMMTc+8T7L1X8/hv1dzWnQ60/s0Nq1/1odsTfhO&#10;BhPmWmHtceM4/ETFoiTrtXbqo54zQ/OaG8aofSsjQVw/x36665VPR188suLEK8bGfpIxc4Z+ZZjX&#10;d5mOI8+2IebyNHvxngUT923s4RWrDj9yz32F1YescR2eX8tdsdE71yx8w3w3j1jS3c6877eU9aqH&#10;dy0uKx8nfKyxAVm3Pjtkio5ZL1lk7dzXln+w2GpjO6zXW5fxFclv6CFiP1bGX1r+yXUr3z9iwTPu&#10;D+CLyPBw5IbVRpZ4FdR+7330i4+gl/dsMv2Fve38zN513rM090/WCz7iPd/YVOtP9kP/T9Zvf4au&#10;8A0ycKUNBvPt7eBX9n3v51z7kaVlFWhabIPJLz2sdWryQ579jTWUi666HZmyxpRPVwdgbYVXx3t5&#10;32pk717oTbkQT6IzoKP0kcmDBchl9KBwq5WfbLXKS+QuY+tOfsd7keMpcrHKOiaMTXoJdBtDw5EM&#10;O8OPbeLWHqsVdjC/yMDiSSs+3myNyjabrq+2yvNFVniNHgPP0KFBVTyKvytPrtjIpW8tzqFbBE8t&#10;vHvOhg+tseCN6B+eV4E+KoqsUEXPMdZ9wr1JlVoh//yRVWQAe4xuM/y5dfMLrHp3hcUPGfvwbXSm&#10;1zZWYQ8UYp41DE9T5ekRC0YeWu7xLd5x03KvTlt57IXFhdDSkWEbu7zDcpdWWu3eXis9YR+XXvlh&#10;WWXsDeO7YOHru8gU5eK9aYXn12kPLJQ3c/G2ReM7LL29yQq3j1uUu8/9e6x4e4M1H26y8uVlFj3e&#10;anF+JXrDPvS9C4x9m6VjJ9BJJaPQdaFRGXGzgyR4EvK1joxURXAZ03yPoa/X0NW84rR0W/aAwkj9&#10;IB3ZrcJK2g+VmX0kPbk0o4NLluvATDkQPQ+cZJpklael4D4Z4Pjbi/ywRvJMVUV4TyXBflMOOFXU&#10;ViXvIFBF9kdzRri5Ntfm2lyba39vLVPm/e9ZwCOl90eFW4B8zE/SKuFjU9VL9+IArHpFNV0nQavv&#10;UFwlsGsqxIBQ16mh53xAyUrkFdc47KA5APwEvEeCuAKwDdODKGCnUAJUNUlARiBRLQOAUgQyg1xW&#10;sEH99RA4/03/q68zirv3hU/GojxJSrIexDc8PEtKh0C3QhfS5lFTlc00PmSq2ClFSMqVgLE8peLe&#10;Nqt1dqEcXPE8P02U7qh60UIl9y+qqMQrK4ZPrARAqte32GRnmfVbWzw/W1w77t5G017RdJn1Oou8&#10;uILCWFU1r0nrNTdzzXrPEVSjf2UUEs+ZlaKExwAiFCidKgYoTJHytKHANgB/7cZ6lNsVNugsRkn+&#10;xA17Hb5rNregXJ9AqVEYgcIs7zqID2MAPn2Q4iwPtJYMQtVLfB7w+/oyQPWWcJ3C6K4xRu6T95Eq&#10;SPLMMLjgINQNrPLkiM8AEvfMGNJ2WRMw2gSMag4FGEMZZsoKU3jKHD3h/xv0e6+166pyxpwKtMqb&#10;DvDSVbXYQIrjblMhiB7Ke7O9xerpYc8X0w6POVipq+puew3vZs3iU9ZR4vLuCpvsL7DJwWc2OfVH&#10;m3z7Wxsor1J3AYrpJtZV1ToPAZj30fZYEin/HOApAhgDgj0staLwGeixwriYj5Q5qndW0zZCqwDs&#10;BnPVkPGRcTZRcpvbLakDkOMj1kvXenhwB0DRbLImXDdor7N+cylrs4h1X5IVnmgBXtJj0ARAu8K4&#10;axe9H6E8GVLl0TtlqtbZam4EzGxnHnf7mqlAhcLMFAalwhL1mDlRVdOGvMGO0rfTFgi0BNd9PZvy&#10;3tSaeQXH3fR1D3N81AIZwBTCzR72MFX2abbftddlZNM+k+GD71GkM8OH9l3NCio4IYDLNfJ4rFWH&#10;TMUFUhmJZMwD1CucRGFuHqorb1NVlUxkdHtsRfZ3wb0MSvCDNw44FL6n4iEBe0iebpXKE/bmFUCy&#10;vPVklDhvCpkJAcAq3BKwRjol99Bi7lU+LhmdavCUGBpRnkOFQzUiQK+MFtBsnBy3ADqWgUI8aZav&#10;Och2wJ2B7h95nXhFHgCipsME5iHHXKnogwwfKf2KmwfppwwYyokmXiPAL1AmHqnn6JO5AsT87UBA&#10;8zzBPcqhAx8Sf+GZMjpGrF29AW0rxJTxyNtROTLlmSDDnPbcrMFQz8tytCnsVCE88jDlHvhCFg4l&#10;Y8LsuGb7pgYv1TrO5KHLvITFR2V8kREKYCTjjDyy5FnE+inPmHvPqfG8zKiX8dNMLug58h5U33SN&#10;jBji2QAr8Xqeq0IO7kUkXpBkIY6eHwgam12PHz30vM2876ftx9/+dzbNVTZfWdN71Wa+8zXNWhYi&#10;S79Z/2r1uYdf1aDZqHnMgWTmlTjC3r0E/74AYH3itCRDV0Xh7BMx88IeYj8q/MqLdtRPwAPOci2A&#10;l7mSx6OqSUo+dDproJHj0MNNp3fRSEOFN6rsK59fnguNKsdhlF5kHynUTqD6hhtDFDYfJtetklxh&#10;3lkL6EkFXSrIloKAsAxauYobCGVoUjETeW8WdaAGnbghknGrZftkps3Mx//+NrsG/5oW6DeyUSGp&#10;iTw/i/AY5j7zZtU+EW1l9JiXAZz/ZYCPWZeodtqKE7ddR9Ha5r0ojTzj5LkqfUEHEBo770R30SFD&#10;B50lHDthI48uWTmXhdJHMsIr3A/+lyoXa2mIe3kvfFb5OTvtnazzGXQbGeC2WjT+uTXDvTzvHnJw&#10;C3rCPJuW5/nI51Z9/KV1I+UhzQ5iavXzlgvlLfzY4twZqz44bpWbl6x46yr9eGEp+75ehbdPLLRu&#10;Mh8Z+Cly6ENrVT+34NWfbTr50L6f/JOF4/MtyX1j7eg9m+T/SXSFweR71u99Zp1ot3XSbcjOv9i7&#10;73+BzPrY0tI8ayfyyj9I/1a4h9zbDvI4Ws68bYDvH0UHOWsN5HYTuRUhE1PkZL+FrGsqbPprf163&#10;9x3yci1ybJ+l1WNWfLLFKsPoSPD4yfZKz0EXpqesGMiL9GKm8yDD2u4Z+9DSkbs2cv20TQyjN7A3&#10;OgEytyhPO3gmci4qKneawsHhr6yT8njWWMvowVV7c5I984KxsdbVpxfs+Zk9Fr5+CL/MQq51gJFn&#10;/YrKL8w6l+WRlhuxwqNrVn6Nfji6w7rBImtPbLCJ6xstf2OfVV+eQx69dm/zHPcX0B1r1WGrjaAL&#10;P0EXnEB/4B3ykKyVnrDP2FPPHtjomW2s214rDR210stLzC/38Iz8m8f26v5VC8ZfWQPZ2Sies4mX&#10;Jyyfe82Y4CFPb1j8hH4/22C5x2ehkSEr3DxitdvbrD60zILbK6x8a5slo7tsWoe+le02/uKAhYUL&#10;lqLXSLeQHqYqqMotXFTIOns9FL9B1xbvUVSH7xXkiNJ1SJaoKIP2vcKtZRwLoD95+2UGbni752SW&#10;N60M/0XW6il61DXuVxqMYb6TrMjxbPREb3wHr8zyzzL37LOyKmqzDlkIq6IKbluAnhAoz1z5+ZwR&#10;bq7Ntbk21+ba33FDQP7YfgQjAtEC6BMA66eADOV+eM73CFdXymev0/06kQQk1h4B6AQK5PEhTwuB&#10;+nEE702LWwDa9Apg9BlN1TyfA+YB4YCPoHYbxWDUVOks84aQsU0gEAHvwDf77m/vm+3r7Bh++lvZ&#10;QYo8ZFRB0A1JXKuTPFXbqyiBekMhJSiXAJmWex8ccmArz5Bq8SXK5lH3mBJg8lCxxgWrJedQHu4C&#10;cp6hiAB40pMoN1cB65dRKlUE4KC1G9s991Sn+yWK5Bqb7Hxh71CA250FgNJDptxpjfph7t3NmK+6&#10;YaiZHndDXxIoj9lZ3nPac9qEoUrFA6gAYcqDJuNRyn29/mc2mP69h7vKmNZK5ZG1yeqdbcyvcs4d&#10;oj/nTIUdVDAhyd9GSeOawWfWm/6E+7+0Vl0FFtYxxo1ce4kxaBwypN0BTCgcdC3K93nmTF5EMgIA&#10;THICgCOsm/KLoHRK4WJuy96eMk+36PMFgOEJi9qHaQes295kk3UVs1jPnKji30GrsyYtD8NSIYzl&#10;ljY30jYwR0tNeejC+DjjP2ahwg3jPQCbDfR3N8DnLAomyp+a51S7wvzrmv38rvCtddbrLHTQodx5&#10;05O0/l9o39hUf4FNDb6zqSnlu/nS+p351lNuv+aSmTDh76zLGjUbm3jWJoDBPmsG8krbD63sZE4A&#10;S41l1u4KbHxhbUBFQ2HI0Qnm6YxFocLOAM4KKQaYKam3G21r0EXCs+o73dimKoi6t93c7B6CDYBe&#10;CnBIU1X5PeGn2826wndPufeV8rWoaEKp+BhF/gH0es1aAO1uusc9v1QBWN5UoYoQ8LuMAZmRRUZq&#10;7Ydsr2b5ydRkINL/ajN7RwYWALj2jXv+VYcAjQAfGdCl2MenfZ9WeL7ynSmHVBVFPUzuMmaUaRnn&#10;S699jyn8pVJ5AX08hubuO03VmMca9BUKKDSOWbOjBPO72Ad7ee4pf1elAshVsmuUcxlK5d0Zssdq&#10;lfso+jctSU4yV9Czez3uZt6PMEdH2bfyOtzv8y7jj0JAM0PZDI+a5RHOL8Sz1MRbBBzgKQAFzYMK&#10;QXjYeu26NRRSyF6vyVhbfA3twztkiOE68SY3ZvEcB/16jkKyZyq/CbyUlQuIveHh0OzdmvJy0fe0&#10;IwM2tM2YSp6nimtqM3OogwtAj8ClwJPniOSdbsyR10Xtfla8pqYKq/KIEm+UEYF7PHm2cgBqbDIC&#10;Zjx01qvxR76oTwdErB/vzZ4FuNJ8MW9uJNN1Tgtqmr+ZNnP/j8+evS4fu7FJXlrilR5qCj1XZEyU&#10;MdNpceb9bshTH5ArP/bpP0KTbFETDdVYm4h1CdgPo9DrHQvrlyxpwDvl+VnWYVKWVyw7sJLxUUbK&#10;YTeKKxy0quqlzFdWSZD5KefZBzes1dhqKeC6kgDAZdBRuoJI8ovrPMz0Inv9PDxXSezhLyo8hHyQ&#10;F7dyVSbxNWQE33F/yN9F99KT7FXOzpsOjDNjLOsFz3YQzXqVSoBwrf/M3nAD5I9rPrNvfvz//2CT&#10;J05plLl6AB9Qvrdb0L7oSHqG9qj2uiobs5+hLw8fdPp7yVxdhA8zL+VX8Eh+m9FtMk9g6ShFeEfe&#10;/1aV5jp8NpxYa/lheenzDn4P4HuhjK8RukNwC7lzjjl9YkUZNIvP2Nt7rNHeb/XKZas8P2BR8Svr&#10;pfAmeIjyCsoANl3/0OrlX1hSWglvfMAzzlqnhcyDf8tjO6rwvuEzlo5steKDbVZ+huyHfoLcuBWe&#10;HLBw9C822fvAppFV7fJai8YX2aD1F3vbf98mm+/b23SxNce2W1pYZNPIqenu58idX1t38Dv0kq+R&#10;HYut3/yVder/b3vLd1OdRVbL7beofBHZu89zZw64JygutuLoLadT9wpMD1tDxT+QX3X6G6WHmMsb&#10;1kSv6MkTvL/KWoNlnk+3hR5UebXJaiNXod/TyHn6ggyOkPv5mee1kJuRPJyjB9DhDYvHntrIjfNW&#10;foXOgyyoTrAHiptsIC/CEfSuZ2stqV6yCR3s+PpWLSzAB28es7FTG6z2WgeVd60+esLeHF1u0dPb&#10;rI0Mycg7hQuLRtA5tSdUTKHw+pmND920IH8Tfr/DJpPN1nq11ypXdlrl6kELn8PHWO+8ZBK8vYoO&#10;qzx9ueGblh9HRpWHWI9LlnuKPsjaxsprfP+MjZ5i7u+esOKtk1Z8zZ6rqto38uDFLRu7dxEaG7ei&#10;xpc7ZxXGGCmP8fBT7r1qlSHe+3q3NcZPWe3NVRu/yRzf2m3h7Q0WPFxrhUe7rDZ+0ZQjsFHcbPmn&#10;Ky2pZBXe5Q0foTcpT2ymM4xC3+zl0hg63X3kGmNFJouXiPcq36Dvf2R3xcNMJQuR3bUn8JCskrb0&#10;/0ymKQWH9HkVUkDPg+fIe025nFVYwT3h2B+6pxLAm2Swc7ml7yQf4V/y7HSv9UdugMsK/bw0HeRJ&#10;z50zws21uTbX5tpc+ztrP1WwpcBmCu3f2k+vUxLyZ547RiEEyjEjxd2B1Sxgc7CAkhs8AegJvMp7&#10;TYIYwY+QljdOTSE9gFFVIJWhKPIKn49QIC6jrAAGdFKtd3ufZoGa+qbvZwHlT/um/6Ukqy8ZePSc&#10;E7Us14RyTGUeGPzm9wsQlS2QZ04K0HYDh0LkbvlJb71xkHuz/D8qitBpbQb8nrdiFeUQEKVKYAKZ&#10;Su6uk+OUz1pZhjKUEoX/eDjJfuv3P7bO4DMb9D9DSf06C3Ft7rVmfS9K8Ebrd1a7Ec8T2lZeWSlk&#10;TuWtIM8fhXjWj7uRotHYRtttMWCsWgPw0RevbNpdYD1VK+1+RT+3el6QJLhgrfY260wu8kqvCl+d&#10;nPyL9d7Os0Z3vRu6lAtMYZBNVWtrb6YPh62uQgrymuN9KeNttZZYp73E3x3IA8iVMoCEDDwAFRlV&#10;VVSiJq9B5iqNztO/S66UBQA6GaDi8gNrBpetzTPcIyw+RT/3WK+1hv9XocTvYpy8M1HurnXWTHei&#10;oJ1yg1arvo2+L+G7vSiYKJnhOdZlLwBgO58ABsBUDfCi01gZSBXippAxP12VYkjfVG1NRsswOQwI&#10;2WCNdDvPOm/V4hAK6jOUTe6TEqrwpvi0j7XLnA16Cz1kpjf5pXX7zFVXIaR8P/jSpgefuqebEqEr&#10;hLDe3m3N7mZoeQtj2myd3grr9eVduBqgsgPF+JivpaqHZQYl1k/GqOCKhx0p/LIKHVZUYQ9FXSBY&#10;OdkCQGMMXbUaO1mH1dbtrLJ2c5MDcw/dZv8V2ItZyIg8QKJsr7mhSXsj29c/Gts8j6M8PbRPtF8B&#10;pm7EybvBTpU4ZYAWXSvfmop6JIFCsFHmWfeS5jS6zrxDmyHXaZ+W3/Bs5QxD8UaZlleDh9EmMm4f&#10;twRAGkOL9TY03zrgAE/hwvLs9Hw5BXnnKR/aBADwsaVuBM5Cboso+jLEKeSvBY3WE1WAFY0ds6S+&#10;1b00NRdB7Qr9eM445PXG3mYsWcVHmjxqfzREaU5meInPUcYndIIf8O56chxaO8Belrcr/EAeYQIP&#10;7u2r+8R7ZvgPz/OqzJXnACzlPwRIKHwTvpWFwL2AppgrhbIpQblC19i7oQoRKIzXcxMC5uWFUBEo&#10;euMhQ8o/57xSBhtfQz3rJfNwBzq9wRyzDt5/hdBqPWc9eXSP+KDuzwBqZuzKvptdZ68wKe9aeW7V&#10;5G3H87jPQ049zGhmfpy36jkztOLPnaEpWmZU0zu1dgXnr8q9JS8wedQp15B7TEB/bhRx42BmlMr6&#10;Nisz9Dy97z9A+7HPkknKmyaAypwwtlKRvedGWX2v9pO5m72HTxmLNDeSEZ5vz+dYNJqtn+clhc8p&#10;dFKANSg+hCb3W0OJ6+ERDpDzOYvgIXHrsCVt9oQ8J+EVEfuzLi/TAPnhRsEzmWGbNfLKxI0LfH/f&#10;ivlszlWAQMY6eV57HkHoNjOUqk+02fH6ms+u//9kXv7/3mT0Duj/G/j6CT8Yqzi9Sb8QrYnOZuW8&#10;1gfe5yG27IPSCLz3Jnz+kMXVexao0ibP9ByXMtZwvwztFe6rjt+2KHfQGtEJ7h2xiRLrzGeITpCk&#10;OpBgrpHF2uMywlV0H/1ImPdObbeN31li8fBmm0LmRhFrkR+z3BN438gC68crrRmv9Qq4OmiSB2S7&#10;vZG1QN6Hxyx+vdfK9/Zb7dUWSyo34AFjVhl/ZLn7yJmJ1egOy3guskhV2EtLrfp6gb3tf2jTb//F&#10;uvUvLHyzwfq1tTbZ+c5ayZ+RVx/a23e/5v8FVnmzzOrFz+z73ntmU/9s7yb/aN10ixVGzluK7tBV&#10;MaAUHSHdjSy+Bs2VLcfYVdxFelJb1UyRbX7wpNypnb3w92PQ2gMr5WSwGWZejlta2mTtaI81p76z&#10;9lt0lMHXyNGVzntkFIqDh9ZiXurxvqwidvGJjd0+agUVymDvTDy6abWhYzZd32VpdZnlH66xRkUe&#10;zo/cqFZhveKJYStcP2Tj57dZefgxsuGeNcd22JtjX1rl6S36K96nnJ7ZoZPWOihPwIOHbGzolpVe&#10;3/ICBv3WQuT/Tqu+PGv5Mztt7PI+K75Bl6jkuHbCYvhzLf/Mxl7esMI466/9lHtMX29aeUQGqKoF&#10;E09s4tpGy5/fYq3H5yx3izUfeQZ/517029zTczb26JrVZOh689zyz05bUjpjjfItnsP4n16w4NEp&#10;Kz3fb0nhtEWv0DdvHLDq9W1WubGStsKCZzLqyjP+hsUF9M4SOrQKLMkAhx4ZpehOMTKF/yvIbR0M&#10;aQ/oAFqe42Eo3Uh6nIxwCinV9+hA6K3u9cb8yKu6EiDXkDXOB2b0+bK8ZyXfkHlKS5OFuKvAEnqU&#10;5CC6gO/BvO5Hp6khw5FjLifQD+SxXQ2G3PCm/qkgVpU+qpiaV2NG/50zws21uTbX5tpc+ztrUlxn&#10;mivcUsR/2rhmRiGXguqnzQrJie9agDD2xN0I3gxsCexzLYBEglzGEVfuZ54r0KhTbIUFVFUZNbpk&#10;rc5uq6MUR/FRwOoBlJYhFFrlo1MVJYEBgZjMyyMz+M328aegQH+j3OhahdPwTiV+r8VX3EPHcynN&#10;jpH+qSJW5gXzhjGgbDdQpOmrQr/ytHLw1FIUbYWKhqlyUh2zHkppNzmaARtAe+JVUrehiF6m3XRP&#10;loqAcnzLIoBoWjtt7cZG66H49jrzbdBF+W4usU5ztwXJJctVmT+UqQ7P6HQ2WF25vwAIkRLa127T&#10;H1W5VNJhhZ89AHAcBHDstbR+in6dsmZzLwDhMG2T9buLeMdCnrWEd65zo5dCXSenP7epKVVlRQFu&#10;reDePTQVSdhpjeo5wNwVFNezKHAHAAI7ra6wyYDvaDKC9dtLrVPfCvC46l4tCi+TMhfIqydCaQcw&#10;RrQwUrvAGp5kHMqDptx4KIzxKZSuS/T9CGt7NPNmKkv5Pmaq9unvVg6+8DTf7bZWc60bu5TUOo6O&#10;8vwTAIIdzNlWU2XWiOuUL0xeh8ovEwW3TJVwZXQLAEQyUCphtxKpe4U1D3lAmRZYQlmN472s2zpr&#10;NDdaB9DTaW11b7RWey00uNOS+DjtqLVZ6zRSzqEHKJoqDMBatlbTrw0WBhdRGvV8FGHoKwkvc88p&#10;vzcOz/rvGrPnR6uwflVoORhHkZXCOoayicLJulcElktPUdCHPF9fnXlsAbg9P1xzB/3cDcBTwYFL&#10;bqgrFl87XXrFYZRZATOF/s2GYyvsQ4YPz7MlxRmlWfldZOTySmXy/kBRluei52IBkCvEzavKyuMO&#10;UBXWzrPW1x1oKq9VLRZIVxVSGZGYT5TrLNSEfjOvaXTR2vVD7qGo3H/1+kn6DQ2xb1KF7SYXLGGs&#10;ql4ngJrtPe3VN/wvT1J5nfE7c6i9oCT1ov9GyrprPeRBEsgz5A7vOgvNyIh32A2YCl/xPexzkPGp&#10;zMNPnzTNB0DNeY94lwN3hdrJC+wpY5UXCyBIxTJ4dq0IkHD+IqOl5hD+IxBTkdfCsAMRGUY83Eag&#10;GIAig4iMbzrNDwEXcSxDlIzDqhqs4ioAH2gvoK8yXmdhpDoYgC+JN9LHzKMs83rLitfUrCBjrHIj&#10;ca17GhRHZoxyaiV4lICxxpn114FWETpzgxxzMcOr5UXnxh0ZWLVHmFsl01bYaGaoEC+VIUL36Fni&#10;peLReo6MGNncFcRTncZk7JUHkapFs37RTfjjeZ55i2cyP1oLhfsD2N2ryp+ntdE7Zt+jd85+P8u/&#10;/yM09Vd0obnRPtPcyJCr+Z8do8Y3Y3SbuV5rm92frZ17kijcEFqRIUn3uUehrwcyUoae8BY8UTne&#10;RizPPMpTstHeDn8+6XuvWBj2PSqvUHlvp4DvpHEcWXYH/nCF/0+wlxQiKQPzM4vrV5BNMn7IQ0/h&#10;mRXfP15sAprI+p7R0Y/N6eGnNCJ6+Ol8/J9qmnf6pkI7jEFGRBWq0R7JeCH7RwcS4oOiP8ab7bFs&#10;XKrAqdA85c5UUShPgTHz7IKHehct9+qe5Z4ftWYNGcMelMF1tFJBZj9nXa5Yg+/isvgfvLJxzvKB&#10;CrKkFhRGrVk8ZM3CZq7bYo3uVuQqfLBy3ooPtlv14VK+X2r19lZk4xHrwt90GKdDuXp40prVDdYo&#10;Lbfis61WfK5DPqXCuG6VV4es+Giptcs7uGezdRtLrZ+usvLLHVYeXm/TnXk23fuTNYLPLC6tcfnV&#10;4RrlTR10fm1Tkx/x9xfWC76xXvUv9tfJ39i76d/aYPJTZO5KayX7eM86a6nKZnkRMvFra0JTFcad&#10;L1ctx7zKi0+V7LPcrmutgd6mIgtK9yDDWhbGK1543eIiMrEMHSo3q+s06AqpQq0vmIoYyGCXJKeR&#10;DyehwSsW5a/ZyLUTVhl6au2JnI0/uGHFF+g8xWFrRvus11oArSMPkFUl+K9yd4Zjo5a7uMdGL+yy&#10;yhj6KLy+VThqlTvzrXQfnQ35l9OaQdcBe7JK/8QHyyPoly8uW1o5Z1PNNdatfWnlHHvnxTWetc/G&#10;rh2zysgri5CXiQ5Hxx7ZxIvrVpxQepBRCyVDhx/Z+GNkfAEdE9lafXLFxi9usuAuOs/T2zZ6H9k+&#10;/gxZMeZGuPwTZMIL5Gj+jY0/e2wTr4aYlyE3uJffXLL80A0rP7vCJ3NUOm6hjLC39liOsYU3tlrl&#10;1jKrvtjqRbEa5btWfYa+Nr7elN+1qigJ+INy/MpTXIY2L+hRlZxWPk6tiWQt8gSZ44fc2s+aD+RM&#10;EDxzuS6DnfMh+Jtyt7kXHXteMkVecj53XK/czvKSr6DbuNebPN6YE3kK+qE7/E3XZ4fwOlCX/JG3&#10;8APegwyqKPJFf8OrmGPPP4oeoP06Z4Sba3Ntrs21ufZ31gQSpKD+5DtXwNVmAdPs97OhbAIigFCE&#10;rpKrhzUUlJIENQJ4RkmWe7rnegieu3KWARQ9U4BY4FCK3Ti/Kw8SSlFznzUnF5m80DzHintbAUoA&#10;AplykLnCuxHQ+5UBhczTR2PQ9crrIoAh7xGF5ShhrE4DM3DqSZu96XoZ4gTSXzggSuryLnqEMpkB&#10;dyWZVXiQvHeaXZ1SA3Ya263fW2At5USpnUGJz5LnZ0aKi4DmWygZQyidV90I1Wqts153nrXbS6zT&#10;+c567S+sHW1GodxljeYulN4j/H/YFfWgodBLGcZuopyh6NdlqDqCoq8cWQq/lNKCQqfxMO86/azX&#10;d6AUb6BPC236h3+xKVU4e/c76w0+QRFfj8K/i8+N1m0tph+LrFXf4ifc7dbazBuutRqFeyfK3DFT&#10;Nb4sub+S+quQwjIU+C+s315oDRnR5J0X3nDgESc3AeAKg3pMPx5ZhHKnqqAyFpYBRkWUr6LC3Wih&#10;JzQ/wbv3o5QfsTjKktqrWmujudnDS0PuywxpjB1AoupsTVV+bRywwL1rZNC4jNK+1/PXqXBGiAIq&#10;TynlBopQQMPoLMDmBH1T0YsD1kh5DuPV/HRQ4FvKJyejX4yiqpxrrFEZIFsNrjOGSyi4J60dHrFO&#10;vNM6zVXcA5gBoPS682lfAlS2WRIoPPiqKSRZSqTCy+SJJKNIwT2TIugUGpS3qPeZcQYnrMFz2/FB&#10;68a7rc9z+9BDT8Uk0mPM/UXm9hLXX2H8MtDIE+0Kc/sAsPIcelLVTJRaFQ/RKTTz6+HRer5Cq6C9&#10;GrQXQO8K95bxUbnT9ByFskZ8H3NN3NxrkcJWG9BbfJY1uMKa81sNoKRwUxWUqEN/CfeHj9jbKPLs&#10;I+WZktFMYF4GNXlLKty61dpkcWufh0zXeI9CqGV0TehXxL3lEjSAkl0sa18qB9kEgETVP+kb41MY&#10;pBRzGXOb9YOsFYAuPA1QAKjJ8Fa7Zkmk4hqHLFL1ZIXZleWJqUTR8t6a4QG0zPA2ywsyI4h4hyef&#10;l0EeXiLvzIjnqdBKg32rwhal0kvWTFWPi4AWAEb1CfP8mM8sH2Nm1BKYr1kxl1p5IjEVplCuOs25&#10;DFBeGY49oHDhSnmINZQhOMvXVik95/2AIOhBFXIdbHhYfMYHZQzzio20gofrACZltKNV3bNAY+Ta&#10;GZ7q7ce/xccEfDOjkM+Bxs2n8vr4+EtKIQBgoj8amx9suDEv45d/8xCc5fE/ebZ/6v2aa3lnFhgj&#10;dM361aBZFXBw3ppn7pifUjHheh2WcI/6NONtkT03e1/W9LfaT9/7H6Vpfn4yN/63PL0ZD/LJx6e5&#10;4PsszHlmDvza2XmFP8h4FLFX2StuGOPZ7kXCvOV0gMWzEkBsIMMZ8lO5xrSvVHgmZq8knf0Wd/ZA&#10;T9AdayrjbgVe4XlFZw6BVGlWIczy/FLFXYWeurFXzy+OQ7dXnHa1hvpedOByVP309ZHRbWaMoi83&#10;ZP3P5uT/TPO+MJc6TKjL49Q9O0eQjzpIYz59HPTfxyJam2ncU1JookLgEvheQ/nzZOiesCD3xkYf&#10;siYvxafgjwl7XGG6/DYhAzT6RDM5Ycp7WkVHSV0mXsiMGblxe3P3oAWv1sPjkb2trdxPv/K849U2&#10;K93/xJq5pVZPL1kF3uH50CrXrN/dZI1gkxWfnLLw2SZrBvPRgXZZjf7FxSGrj2+25sRCa1dY9+Cw&#10;dRvLrR/Nt9zQXqu9umNpfof1mn+yyc6n1q2vto5kXmeRTU2/Z39998/2Q+djS3OLLS19Yu96v7fv&#10;3/6LvX37nnW7S9BnNsB7d1srOI7c+xYe/J51WguRf3uRyaqsWWMu4anwbhUgkRecKnwrlLRaVvjj&#10;+UzH4veqwkJzNy0tHkf2oi8wTkUHJIFkknjaNWvG5+GLj+Bxl5DLO1m3g8z7TRu9g0x4fMtiFc24&#10;f9eqb15YzFrmHl+10aEt9Gkj72YO5V3F2sZjz2z8/C7LX0d+5lhHeHXlBfLz0VoLRw66zCnkResZ&#10;TVdED7lhyz29ZMnoMWTvfhs05lvt5SKLh6+xZrds7PRWq15Fd5h4acH4sE28umuFYfoy/oLxKhwT&#10;fbbw3CqvLljuBXsqGLao8NByN4/Y6AV0g2enLXxx2UbuoEcqpLmMnCg8tfz94xa8uWWF8Sc2NgRf&#10;z9NX7csQOVM+ZWOvLlnpyQMr3EeXKV2xdHyHxQ/WWfHiDgtv7LPhsyvp435ro3M0ytdt4sEJ+nCQ&#10;dZMXrPKyIm/Y4/Lg9oNJGcnK476flYNNa+UHp9Il4BOey1jhvGV06bJ+5zt5wv7UCIfOoTyS7iXP&#10;9zo4VBGUWqC5UK7n1/69DG8l9BLPBy2Zozxwyh2twmw8VwfxKoAhuRjOpKxQKhcVlqoge3W4EDCP&#10;Jc/FWpszws21uTbX5tpc+3trP1VS9fcsYJhp/4Mim7n1y7Mm84oQkEQ5AfyHiTy4UCwkoHmuA+8S&#10;AllgTYlgPScHCjBgM0sOL6GtkzWUsuqwVXIFlLZH1uygGPZXWKxTfwBxoaSQN4Cee7ghrPNVQLX6&#10;JHCs/shIp/8F9hXuqpDZByh+l1x5yEAE15UFJMozoQnyFInpD0CV53hoS6qwSMB5EaUbYJl53gUo&#10;ia9RyM+i9OxDAT1kSbzbBp2vrTtYZtX6GZStFyiBd60VnrWWqlgmKFUyAqJkNKPj1u18a/32xzbd&#10;fd+m+h+50qt8aWH9OIqtqmGecW+ibksGo43u7SOjRrE8bHkpQwJjMo6htLqHW7LPuvRVYXrtyW+t&#10;011sjWi7NcM91uus4TmrUdi2W6ex2fqdBV5NtNla7sa3bnu9Dfrzrd+bz98rrdtcgeK+FuX7IAr5&#10;AUuT44zjjLWSQzxjt/Uai6w/+KN1Jv9ijfZGgM5F9xiqoHArBFEhdFk1Q61BzJzFKFOATBk1XAGu&#10;MN9FaECeghcAO1KiucdPTm9ZWkP5BwjIMy/ivXGN+Qguuodfs73K2r3vPASzGZ1ByUTpj66zBgfp&#10;+zrWYKkbszqq2NZQaKJCW6EZlH4ZUUo6hZXnEutT1ilwpIp28hrZw3xv472qSqqiC3tNuekaKPmp&#10;KhA2AQfNVYCUebzjS0883dX8Nddao7mN9xyiD0doBwBLzHsbelUIT3M9z1vt89lNt7oBUFVek+ZB&#10;i5pHLJB3CsCrDGhU9eBKDSUVxVQKcE1hISivChtTAQPPtRLKuHWVPXXVDYU1z0P4EACosOf7KN6q&#10;KiZvO+XlA3xzjQyMKhpR51MFLFKBdj5VHCMo8A4AQFh+4gaAGJAUqWKgDCqhDLzaKzkaCjVrrMqf&#10;Cn+uN1mL7nZrdLZb7OGf3FO9bRF9TOiHjLLySJSCL8/VDNDDV1D0dTKuSmsqyCBDXxgqd94F9slJ&#10;9whVBcgoVD44GUPlwag8cOqzPBKhl/AKdPLEQZ72tvb837xaMv6TeZBpj8vwBG+CT8gDSB6MteCa&#10;ewk1mqx7/QiABcAFmHCwoAMCAYWyAIXyZoknwUfck4sGr1GYqHKnVWREY63C+lnaaeYecAZIcY9d&#10;5q1SlYfbfQcVVQChirvoIEDrE4QqeJCFnGZGAPEeeerIy4j55l4Z5+QtqOcqbCfzSNMhQWbE8YMP&#10;+G3Ghxkne0/N+XM+BSQrPFXXi0fCzyqAHK2p3q19wNxlRgk9l7/1zJn9mRku9Tlj2PB36BrxxXHG&#10;+dJDTIPkihvDNR/yysu8krUWMh6pKZeWDDfZGLMQ1Bn58eP/s55jes9/sAZfy/qu+ZExUWPNvne6&#10;E73IS9DnWtfMXO/rzP/MkeYqyyVXhfbYF2kWduo0K5nzUyMl6xbFgGpkgbxZdMilHImpcsrloMu8&#10;3s/1FXlFSq6OWhJC7/E1/pa30Jh7uSWsW+B7Wx6U9A3grAIraXzd+UbWV9GD9q76LKOixjzTl5n1&#10;8n09Oxf/B5vvdeY6KySjQlA5+M9dePFxeP999oL6LL6gsWhOtR6za5St36zcUkoFHRJ16yesXjln&#10;Y0PnrDb20sJ8Hh6ksODT7Ntx5hddhvmI4XsN+Ih0lqL4GnNbV/GcZ+dt+Pohq45ctW5ywKa6y6wb&#10;77LSk+s2cmWLBU+X2XR9hzXhbbXiY4sqD+C/16wYX4E3LeG3+VZ6vIl2xrwIVOeoxaX9Vn6CbK8s&#10;RJbstlrupPXThdaL59nE060WDKsowCr0it/Z99O/tX5/gctoVcTudb+1d9O/tB+mfm5v27+y79u/&#10;sXe9P9rU1J+s9/Z9a01+4QawND6MDrDW4uI31okWeo5UeaLH0JnyvHqFaBlz4Glx4xB93WGV4jNo&#10;Dt4W6/D0NvQETefY+y+PW7O0yvm6PIJVpV28X9WEdRgnPql8cAonTZKz1mnvsbB428buXLTqs3tW&#10;HX1qow/PWZBD30IfG7t/zkYfyyubZ6THraeq8uhZ6bP79ubkFivcRU7koXHWN/f0nOUufmeNUXSn&#10;yn1f44liAr2H0EfeJl48sPzza+gRR21KaR3y8yx3b6HF4zes+vyu5U5ssdKVo1akH+OvH3EPcgs5&#10;LC/oCehEPDkav2v5J+h2efovufbimuWu77exK8i04XsWvr7Mep1zI5sOTsqjzNOjUxa8uG7lV+y1&#10;iSGnIfGBWgE9+QX6pvK+PT9vxSHmMj9k1bFdFj7daJXr8oA7bqOn1nKN0jtcsnr5lOXuHrfia56V&#10;6GDtODIeGkVmSBdIJft1mMdcOw9mr5SRLZmhS8WnXrtMqqJneISJH/qoYBDfa31kjJchTXJNxjXn&#10;b+jHOhgKH1rVw0eRdewv8SOtp/hMGd09O2xgf8qAV3vCPtQhFjq9cu+xfm6Aq9FvhYCj0yuXZTVA&#10;L/PQWB02cS97ds4IN9fm2lyba3Ntrv0/NintUtB/AraUtBxhqjC5IHrgLvIVhLDAsOeCqKGAVBH+&#10;fo8U4sxjTUAy8N/kbZN5hkTBRZQ0FKzotOe5SDoHLGwq58idzBsDwKI+CETmpYxLUaTJMCeFvFq9&#10;D2C+gYLwagY4zIJMKeAo5hrDjEL+t1ZBmRu2EGWn1jiLcvLalfnMq2QCBeYVCqVA9lXvU7stI40M&#10;XIut1UWJjS+7gqFQNCXVVjVPhWHU8k9RvHfbZPcLm578vfUHH3uoZVi74Eq+VxAL5T2khN4oKcE9&#10;lKuzVm8eRNk/aC0VawjPo2wdQDleaZ3+CveikxderQIYq6KUotg26woJ3M81i603+I7/13kYR7uF&#10;Utz/zHOrJQqTLD3kfUes155vncE31p3it94Cq8dZZVR54AQocjGKdKuzznq9pTboyWj3hfVR7Hut&#10;taZwyXZnA0r0NmvXT/IeJbFHSUwZez3LZ5Qml2k3HOglKOEpc9Zo7fcCAqoUWgdI1msPLJURR0nw&#10;6wes2djD/zcAiHcYGyBFFUvDMzzjEOPZbM10HcovYyigwAEEPDcP/Y6jI1ZPDlujs5a5AYSooERj&#10;N/3hPW6IUlGEs8yvvKvuWBzcyrz+ADtKZF4p6iRXnjt51lvej1eZtzU8awvX3gb8VHjnqKmipzwj&#10;ywDXclmJo3lOTYm+TzCmw9DsSX+HvPmycFh5pskj7SLvvcq9MlIzNpRQnUzLgyJOjrpHRAKIlHeF&#10;5xSsPXbFVeFktSqAMHjCvVJiVc1Vp+evXGlWOKVyEWZjRJlPVY0PUARALAUP6SfvASDG0FojOZjN&#10;b3MfwP8MdKa8XRq3DDkKVR12T7qkwXUy7qpSqfYC76iU79EYr4x/KrIQyQCosJbn7NdMWc8DUvMy&#10;vOqknecoZ6G8+1TVtZlu9/0iL4omYFdhy7XgEnN/xVRdMGFc2vOxEp0nWhN5gT13I3RROX3KCiMq&#10;sr8B3DPNi07ASwoAZK/0SJMnUKC1lQGysZ93yeNS+QKl9Gc5ozw3GkAhDwCRh0exkPBdBP+S8b5o&#10;ql6pYjEynoUp61ZXaPEt5ynl0ktanuvEL+hH5Slzdp3flQPyKf2SRxL3Mqaq8jqylpk3nTxxxfdk&#10;HAy5V4Ya8ZTn/mwdGGhNPfG+gI/zVPGqzIDwY4NHZb/RZnmwvpMRUvMhgKV3059yZYjnZaGHP17v&#10;nlp6Pvwzz7hnjEOZUVPXqcljUV6Dyld3xY1Aolt50Skk1z3cxC+9MraeK3kgsJYBtv9RTvw9N62Z&#10;ZI/ywGWHRFnuPq2Z1gtaKCFTIoXqsb/kHanr3TgkIKyDpir0mOOaKxbWL2T7FfryfKrReQuKY25U&#10;y/n7APYyCqWq+nzP3+M5GhUeDU9QjjP1y72CAL7yjI3gL9oTMr5l+QD/gzTRrdO0aE77grmCj8nQ&#10;n6biLfA2z/Umma9519h1QDd7L5/iATJql1VteMKKz69YdUSe6/vZ84ctgt815R0MH9O6TZRZm8oY&#10;fPyWe3mV5HXHujWjE1Z+sMnG7h2zMI/sgNc0uptsUF9uwYOlNnZxixWeXbB2qnyYW62C/MjLa4u1&#10;jAN0hsJ65N9frBX92brxVkuVogIZ3Qx22WTtG2vm91tahFcWtthUC3mtCqjDmyweO23pxDI3rP3w&#10;9o/Wbm6AhtijjE0ea4OpD+yv7/7RJpM/WDL+mU225nvl0n6f1vvGOt0l8Mc9yIQd1kyWWbO2DjmH&#10;PlNfhuxbj45zyo0kep7n60RuyVNa3uNF+J48KJXbS/MYTKArvZCBbBn6wV74H/Qnzzh4RiiP8arC&#10;p5UeRJ6Hyu2KrqBDxeC4jT046kUnwucPLffwloWsUzz+2sbvXreJx49N+duq1ZtWbxxA39pq8cR2&#10;e3l2tVUeKG8nOhs8N3//rOUvrrHo/gprVulf9Y3lWPNClfUdfmb5IWRk8Yx1kW3vWqstevGxjd5a&#10;ZXUV6nh808aOrbfyvbOWFHSwUXY5JrlSUUqAkgqn8P+LIRt/jSyHttIJZOvTEzZxa58VbqPzuLHt&#10;ohWgIVX7V1hs5dUTm7h30opP/z/s/VeXZGdypgv+1Lmci1mnz0z3mWY3m9UURZZGFYCCBhJIpNZa&#10;y4jMiMjQWrv2rbfrEJmoIvvYvI9td2QWWSx29+JQ+oUtj3Df4pNmr9ln4oFFlVfCXZKLFKPgHfsb&#10;VtsVNgqeWLR20dKtWUt2162+eM2S5U+svXHaoukLtv/wrGWVFa1r9T+6asH6BQv2KHy1p339RHjv&#10;kvjAbclh8qqtOS7FQ9mjENQPPKy94nE2re+21B8MYhwocUjOni9J7qh/rEe87NXXwgAn3I4sIp2A&#10;5p4DzEh8ysNORwfh3KdnghvwiCsiTbTPtB58DKINX+MY2+BBudqVC196VXR9R/hr5AdT4ncePl7w&#10;yLERbkxjGtOYxjSmv5dQtESuJEppGylgtdACKXYBHh4uuAWgUADyF1I2JZClIGCY85BVKXuFNwAh&#10;TCUpstO6njAt8p9hDKsLXDy3dn5LCnHZEj0bo0zcvWr5wXmBwTsCQ1IspPDjkdcg6bIEOYCRU7s4&#10;k1KTchpaVpukyAwpkPLuQNwVEoBWwwEXgK1KQnRc9JvbrhjlXUAooBYgTwhu4AAGT5o8Ic8cudRu&#10;GRXN3hz/1A5EnY4AFR54DYFPqtR1rllncEYAkpDR9+zN4X+x3xz9N4FBgWgB8Cgk9PCOfj9nXQ/V&#10;vOWGOUBqt3tdQPkzOxh8YAe9zwS4vrBujxAXQjhuSDkQMPd3SemncmSGseClJRGhSLfdq6t38Kl1&#10;yB9z8L69efN/2W9Fv3n9x2rvHwuI/9TanVvWbd204z6FBP7SjS8oeE0pcXiPMb5Z+lht+cyOBr/0&#10;XDSD1nm9/5zl7ZsC0les3/7a+t0T1slvFkYm8hAJEBanpDsCdFsOuKjKRR63Yt44id0XMNzVHGzr&#10;b4FdwhUwJvVO69on7kUYc/ospcZzymDQIXfX4Zfq2+feBs+BQlXRHiGuAtGBFKTomZSKi1J4NF7d&#10;M7rmRmG80jiF1YbWXCQlKLT9MLISSfs50U/mNW8LmpPnUkxOqz9fWhbf1zzctVbyWH9jXH0hRXjS&#10;C3J0BufcqIfXZtjY05omRFp7wtcXwBXjRrE3PHyasBg3RqsN6jtKDXn+KErgxhuB3ML7qQildK8W&#10;rVMMQlTljIIVjeGs+ijlRcC72/vWK/ClUhIjDEyAe8ItBfATqrFiQEql2HSeWEwVYvUv5t0ag6BB&#10;Ph4qcT7S/F+ywcEJOzj4SOP1pebwvhQbijCsS5FR35JlAWgptuprO3loWXNOe3NP81XRvkExJeSm&#10;ZBRsICdehzx6nbNu7DscfCGl6dfWG2itS2kl/CgEgEtRJn9Tkt0zKqVSFZiCGBkelsGS2ociVHhf&#10;ME6JlAUo1hrBeNCMV62eSGFJpfigHEQYecmRiCfjae2561qD4ic1rSkfdwgDG8/E4MReHnlowbuo&#10;xsohwZKl7UmN2UPxD42Z1oPPrd+PFwxGPxQXDho05tmEFNJXUnyl0NTKap8UcLWHPHAYP5xviBfW&#10;9L5C2Sc3X9UVsdTD1bVXdD3GAwxv/my8drxdhTHsrbEBnjX6jt9HPIw2FZ54eFdGqfYtihF99evo&#10;n/523sia1P8Y4jR3hcIEH8crL1Y/1Adyh8UvxXfxvnqu7zb9IIL8S8W71RZvE8T6pg3wzOHz/HeI&#10;30by4t8rMTbISgxf7GuI/4t5c0OQ9jfh5ZkU1DSZdCWY333N+IERc4Phtqq1sqB9ozlBrmp/tpI5&#10;7R3x6nBo4OA5nUfaX/P6H0V4z6LWhHgEBjitCbzz9F5P0J7N6J3PnB/QDs/TOmzrvwoarrOiyAxr&#10;HKM8xrSGeLZwg/ABhwzkbCz4KfcRwi4+ICxR171VjXEQNi2s7Nje0pQFe2u6XrKhXtHYvLBB7xvJ&#10;6680znf1vXiP9hlyHS9EPOw5YIyrE9aunrZ246nGdc+qGvO8fcf++vjP7bv4v1jj1S8t25Q8lpzo&#10;9i9Zn1BOPJtr4vUbwgjr1+y76GM7bp3ydA94pvXbJy2v/dTS+n8RtvihDdIvLdr/xg46n9jr4/9q&#10;h62fWjf8UP//2H773f9lr7/7D8Ie72ktPFQbt7SOntnh0S/st7/9P2yQ/7H1o8/1fOGB1jl7TV64&#10;3/y/7XjwvtpBftbPxLNPWrvN4djnku0f20FbMhPPaYpO9B5oDT0V9pqxAdXWMcBJfjnO4GBCvCba&#10;37HK3CU7jD8SRjin35esqvWHF3pKCKrkVljbl2xK3LDvB4uHn6v9J21n7oQ1Vp9arPGvrwjDhFq3&#10;lVXbmX5s4SbhkRzUptaO5uyIw7jd89Yr/cj6wWnLxfOy8p7VXj205pOLlry4YP3wgd65rDZUrFHR&#10;2l6esFbpjuaSA7qzdpycsurUX+hdpy3FyDT3zHZvf2XJsrCYG4PgmxgdKV5DLlf1r6r9tThrDa2P&#10;LBb+Kz23aPGGNaa+sWTtkbXKu1aem7T9zRkLEvF2rYv68nPbe3bbktVZa9Wp/CmZG29JHq1bZXXK&#10;4v0FfT9pzZ3blmlNhRsz1py5qOd+Ze3KFatMqZ3T9ywlzJxIkepdq6ydsFYDY714bbDuaRDyvjAj&#10;mKqOB714d/e29j/h7XilRVrv8A3Jc7Awh1RgALA4z0TmaM2Clz20VN97dVM9Hy+4ULLdo0TEVyK8&#10;GuNll0/udS6Z4DniolX9jvEO3l/syzo4G09w+I8wBEWeMIp7Ht/WE8cXpPHASIfcoZ1UAS+8sptj&#10;I9yYxjSmMY1pTH8/vaMMfq8QjpQLlDqUPpRDDBIjQ8O2lNN5y7pS5Hu3BUgEWOpUEuQEG4OdhHkq&#10;hQ/3eA8REaiOXlnSoQIZYV9UEyS/E+Cb6larUhbxsnpqnd5Na/WuWNa6JWD4SEJfAFwgEYCB4Qxl&#10;hnCCqgR9FaOBAMrII8GVcymMoYBFIOI0jvCVqLEhcPNcABWPoSl9J2Ai0O6JifV9N72vv8nrhBdN&#10;zchdddg7JdD+oR0dfGRU7ozSGauTF0ttoRqqV9Y8/KH99eEP7LdHPxAw/MTyzgXLB99a5+gTG7z+&#10;uUDyD+1YNDh431otvN0oQkCeMHJoSHFKSJB/RYrATfVfinJ2S+Be4PPwG9Fn1te7+72v3buuI9Dd&#10;635lVPukomi7c90Nap3WZYHln9pvj/9I1//IOpnuTS8KpFOI4Ir18ksC6afsUApIh/DbzjXrDU7Y&#10;4PjHdnhwwnPY9anWevCx9Y/eE+D/wA77APCP1f+f2eujv1A/f2FH5HCh4EH/K7XjkrW7F9xA0hag&#10;I1yqpXHJ3QsKz7RlwwMsS6jehTfWadG3+p8kzosCdPOaW8JSBOrrGwLDmnc9s0f1zYjT1RfusUV1&#10;2RpJtQXeUYjqel5EzrjODSkZ32qsTun5j7TmNvTckoCrALDekXXO2oHG/Gjwcz33jBSPlxamC+6t&#10;hhcfCkmjuenGBjw7k2rDMv1PCEiQLGg9EWaGso2BJ9H7pUhrLRceRm/3CbmKKpzSJ2tWjzE+st45&#10;NV52AwjKdUp+Os9t99iS1qQUPgyrc/qdUBYKEXCKDVgG5JK36L5RqIAQqXaHXHfPtL+keEdL2jdS&#10;mKQUkX+PNeCFPKSgtjCOa9wpjNCo4wmnvYDBVN9hFKNYSjt+qfEhlBGjKnleyAtDQQfe+Vhr7JyR&#10;N+948BN7M/iRHR+850bj/sEpKXXXpbBpr2uf5CTe5nmiltZrO5PC558C5JrrIKEAiRQBKWBUea3r&#10;Hd4W9Q/Dlu9j5lJKRGGY2xOQf2mE3Pa1Prva91kyqTWidlK1V/sZxc0PA1AKXFHHUDRU1rVf3WtA&#10;97RbeNzi7fdC9w/DRTW/ruQ3ye/HfMLfyn5IEEk5J6F+UwoP4bEYSDGkJfqOPYoXYGEUEA/UewvD&#10;LHwLhW7JldeYkB7xQ0IPCw9ceOZojYiHokBhxHrnf3J7UTG3MKTRHhQozQdeDR5yWhjf3hrx3vLq&#10;dz2AizA9jDEQ/K/iY4GBnJAx8j0GUpzqKJIosqx3XYvhAgPz9+36vr28A74/el/xzt/9/98rDeUh&#10;f/t4IbsYM77D6MU64ftQ+3tRewQvZKqNo0AnbritkteJtaT7SLGAwR2PEsKbqQbsXjkYhZB7Wsvk&#10;TORQJqw2xQPEJ9vkvFwo1hDvw1MchRhDs9YLsvqtp9jfbv+/XBq12cNRfSxpf137DANKVTzspTDB&#10;DUuk8OM1S4oE+DJeg57WAk8lYYL65pqVF8Rfy3gh4pXPvuAdkcZ6UzJLPHXwjeSH+JWwRju+J/n3&#10;QPL/hdWWbll5+hM7ii5LLmneoqp46ks7SH5ph5X/ZMf5Ty1t37VGtO455MhtSRXnTn7FGut3LViZ&#10;tuqa5Hj7hkU9zWmmZ2enrFX/sfWTH9pB+5fWzT6wNwc/tr/+7i8ke3+heyXD6l9bu/5rOxTfff3d&#10;f7WDo59Yl3QNkq/kPf3u8Cf23fH/acdH/90L/cSheKl4+uGbn9t3f/P/sd9890f2Xf9Dy2vCFw0q&#10;lT+UTJD8G3xk7fQX6t9NyZpdjZXWqfgAHtZHh58LR1zR9y9dBreQTZJV8faKNZbO2CD5xg8Fq5I3&#10;VKCNdZ8fMmTCQOJTnlcTDBWtCK9dsjf9D6xV+tSS9ftWm39kwfaa5JTWZ2nTtqcfW7Ar+Sg+Wg2Z&#10;j23rx5IzT4FvAAD/9ElEQVQTS1/YzsOPLS/dlJw+Y6/V3nRftPK5VabPW1adVl/uWLv8xOorTyyq&#10;3rFjjTupI3qDq9arn7HtiU+ssfXUeuLTycvbtnv9pKUb7KWy9xeMxx6lki6hqM3tV7a3IixQ27V4&#10;Z8PSNWGulXPWnLuo98xZq7xm+7Nq286WZJLmX9+Vpy9YZQ4vVa3LUOtMvD4VXq3tzlp5Q/u8qnHb&#10;fWb19ZvWa0xZuP7AGs/OWjCjOayes3jxG42L8ExN2Fh8P6o/tOb+ZctCcg1vig9ILgovtNr3hZGu&#10;aJ+L90tuIYfy7i19cvjMGhaOlfxM3Ct+3vtIsQXWNV5sjn316V5vLt83C5mid2JEI08k+CDNiP7A&#10;Y5bDIvYIz8YIhwGPqqi6F3nke7DA7uBkD38V5i+851/4YV5MlIN7jmvMOXCo4k0NfyueyzoZG+HG&#10;NKYxjWlMY/p7CSUCZQ7AIvLvhgqHKxu/m/en8ETRb3ilVKVEYxiQwpB1b7qSkErAE64QARYELlAY&#10;AvdgERhIFoyCBR4Kpmfg4YEhoyphXZycxVbzPHOE4sxKob5qB4RsHnxpfSn/HSmWiQByFCwLkGy6&#10;F0pR7EGKuodTSdEW4K43Qz23YRWBjBqJ9T1cSGBHinXaeebl2AEhhHtQTQ2vrIbATJH/ihxVRbua&#10;odrbumSv+7+07wZUQv1K7bgqcHjZw/He/OY/2d/83/8P+5vf/D/tzdEfCTx/pHc8luIgEFffsVY4&#10;LTB7xbr9E0ZxhAxDpPreEphvdS+KLkm5OOvKQadz06g2lkfPLK8LlDWXpCQ8NiqydqiY2jpjfb3/&#10;4OhDvetHAt7vC8TfsTAhN9dtO2p9oHb+2N4M/tyOuh9JEb9vgRSMZjYrIC1FDoVPz+/1T1q/CwmI&#10;Dz6XEnhDYHBd44kRC0MVucBWfbwahCZqDqP8ocatKDbRVd/7vRNSGjByfeQ52PDiIj8b4ZKEuLmR&#10;JazovVoveH+Qh09rwnNvCWzi5VFU4eJEeb040WU+8UpsY+DTM3unBUJRiKaL0NFGyfJQa0LXYGDo&#10;5I/UFoHx7gnrHfzK+ke/skP9/br9qR23P9Tv5/W8F3ruRhEywhpUO0hGHGdFRbaR4ZbQLrwq/G99&#10;j4E58nWba11hKBEA128YjPGAc883PI1oU33XWlTW1bx3Wtel3Fy2zsFJKXtfaz9obFmrNcIipUjr&#10;Hk98L5Ds4SSMSbqgOXhqOYqd1rh7ZUQTFoUTbrTEm4LqdYca68PDDzX2p4wcbHGTRMgYVzat5gnc&#10;V914xHomXDULpi1tbLo3nb/TDd/bnh+RdYhHYW/wmZ75cztmbWuNH/a/sI7GNI6prigw3sRbYFLK&#10;nNYhBTLIHRdgaCWh/BO9i3EkTBJjpsaW8a0BwDEyEeapPqM86Psi5FzfuyFx1aiKh7LYO/hcc33J&#10;2443pRu94AXwmCHPwXBW5IDCAw5Fg3xuU5Z271qmNUU1ZDzCahjcUN5RANm/uj+sZ4XnrMYh1rsp&#10;lBGJX5HwHgUIr0MSXHsIqudbw4OR+cbYlVhVBF+iP3Ggfa39i7GZkFiS5NfFR4pcVhgQ9F7nl/DR&#10;wpDwu4cc8Fj+x7Cl9eheb+TYnJFijcFszdtMNeiCD+u6mvgXvBjPSves4sABox3GSbyqaloHeKeK&#10;V6WEhk1o/ayLf9WsQkix2g7/LjweaBdjw3rAg+5dowft4lqoGPei/fw+khX/nklzAH0/NqP/i7ks&#10;xlDf+5wEmo8Zyzv3tE6kDFcxzmJARrYwnsw98yflV2uQvImtLgdEhK8/FY/G0/qM1iveJXhsa7+Q&#10;HgGFHIOq3sWeIG8hXl7sHdZSUcWc9rzb7n/5VIwLa037HPnP+v8ed2hsWd9S9t0rFmMQ3qdVPJ1C&#10;rXH4TcmqyxqDFY2frm8GGNx5tuQ5fFvrnCJIVHYO42kr4zEYL1tHsveN+F9W+5nFO5esI5nZIrcr&#10;Xu+ah8PojAXz/8U6+5Kr4sF4asc5lZ7FXyUnq6XHFlW+tXT/ktW38WKeEQ+/aa8PPpZ8/lP7be/P&#10;7E3vp9ZNP7Bu/on1+5JRB39qf330pzZIfmXN3W8k439uvz36iVdD/U7fHx78VNd9q718Sfd8bcdv&#10;/sgOf/t/WPfwEyN6gEqw7fShrv25ZMInlscnLCqdtW7zie772vqvf2jHxz+3o/aXuu4bybKnGh8O&#10;K8QLJSty0ly8+bHn6T3EYz+/KZk/b/UNjc3ar+w3HWECjXVF8rvcJLJhT/xemCTG0AK/g09kbvgk&#10;J9hR7zPr1X5k7b2TVl56YGEFD2fJyO1Fq70QJtjf1hrHA1zvr9atpzFK1z63/clfW1QFw2WWloSJ&#10;ds5aVj2rZ3xug1hYr3XR+vlnwj5UFH/gOXSJVDhC7mxcs73H31qyt2a9ivbIxDkr3f/C4u0FrQ1k&#10;rforns/aaAShRWpDbW1Sc7WqcShbeU0yeem5BTMXLFoVpqHYREnrYvaeJfviwbtbVlt4ZI3F2573&#10;rRnCM1lPwkMNcr89t2x/Q7JfY7T2wpp7M9aPJi1fP2eNh99Yc+6GHZRuWO3lLy0sPbM0rFlSk/zd&#10;f2pJWZhPfDqOMcA19H3DWsK0vWGqjaYwck2YiMO6Vvuh+AdV1NnT6hfYhGgOYTJyoHrFUn3nRjiN&#10;sYehuhEOgxr5/ySXkc1cI7yBVy0hx+Q3pXCCp39weaJ7vYgRxRoKL9Eif5xkKbiQAyfJvChYFIYR&#10;hlDbMMDBj5J8UvJrQXOu9nDoDkYCB0hWpcKeYyPcmMY0pjGNaUx/L72rLI4UMJQKvuM3/gYEcMpO&#10;vpritN2VCAfAJEwHHCxLKK9IEK8bCdmpmNgmNE0KZpLOuQdcFj/X9w+k0N+RMj/nQKmJgczDyXgH&#10;SiHebAhxcjG9kNKrZwr8NBpbVg8Jh9AzUDazx9b2U98H1iOksHvLuhBeUnhota8JxFySkkIeKbx4&#10;HroRods678aGQZsE/p9bj5xjVN0UIO+1BUrbl3U/z7gv0jv02e7eEMA9aa9f/8h++9v/bG+O/8wO&#10;+r+UsvQTOzr+z/bXr/+j6P+018f/3QZHn3ulO8+VIpDiHmItTuAxzJwSMLnjYDolvAOlS/2IyQtG&#10;aCXGGiniMd5S2XON2xNL27dFNyzjM+ckfNkVgF7vWwHpDyxvn5KCdkP9vSqgeleKykV7Pfi1/fbw&#10;h1Iw/ptXcG13T2oM7oikZKRXNAYUGfjIDo/+0g4Of6b5uCyFDy+DihsWyBkSqt0YKtxwQlJ75qUJ&#10;8AOorWtunmsupBhqHlPNCR59nc5561EBtnfO+njb9UW9Mz6+eXJdpHd3vtRYUjjiWwFtjbOvE91P&#10;nhFPTqxxUz8pSECoy+DwC83t11o/9wVCF9QeKVwYWIOae0M2mxhZKpZHj/Tcj6RYfenj0Wndco+9&#10;XofxuSQgOSUgXTKSm4fpqkDlghseyb9VlbLHyTnh05EU3wRATW639kWN2Q1XQtqsaRE5hDA+pVLE&#10;0vZ9S1oCyhhR3BiF0ryv9at34NWkd1BhM8DjT+OZZK98L6D0ENIR6z1pQp4ictxdVVsv2KB7xg57&#10;p7W+znj781z9lgLZpCqn9gFhxRQ9yLN7Gh+qxj5wz6eEkBC8xxxwS/EhzM1zgN3UdXqu1jfeDy28&#10;KDVG7Y4UQL3X96efgOv5WoeEfWUZIdAzloXktRPgTslvOOF72PO+CNC7IUC8wkNcHNCLl+CNMswl&#10;5wn9fX9LWcPDT+PZ6X2jtXFG6/GixuKBv6/w6MFARNg7Srf4gHubYaTA82DTxy6XAu15aLQ3Mtan&#10;e/2Ru4Y2cC/8Q8p8HRIPg5fxbLzc1EcKVWDkiFjDGFJ1P7neCKfFczHCKO+KTMm9DNxQIgWecF0O&#10;FdzjDU9JP1gQP/J2El5YGB2/55UjAxf/f98Ovh9dg0EPzwPNYzKt9YByo7HHe1H9LfguhkfCHUf8&#10;WZ9D3uyFGuC/bpgQf8yfupdKOjzwcI8Xnt/EwFP0wQ9NdI97HDnRriH59SM+X1xXEO+G+G70979n&#10;YowYMwykGlf3JIE3FnPsnrN+mKT50x7gGngCXrup1g4HUXznxTh8LjFMhxZVMZAS8iV5lz2RTGH/&#10;F8YRcom6YR1vY+1z1iLe3W4YphiDvmvhtam2uOEaj13WkM/r327/v2Qq1p97CGpvFt6DGOYI4y14&#10;C56DeOG0MVaq381gz1L1NdndsNLihDVLW5JPzAMHcfByyQcKXOh/QsTxBs7bzzRuK/otsLRWt1b1&#10;prUaX1tcFT+P5iwTj0LeHKS/tO+SH9hR/DPrZ9/awfGvRH/ludfwCj/snbReJP7cpArpaTvqSM51&#10;r0muPraD9mn7m4M/t3b4Q0saGMcuan5fiW9ITkYf2v84/oHl1fct2T9nB8kv7K+P/9j++jf/yb57&#10;/RPrCH+0SU3QPiNZ84UdH/5X++7gx9Zvn5B8vaN53tQzJtz4dnzw3/S+H0l2PPSxIfSQFAAD8Xby&#10;xraRuYS0ukdw4ZUctx9Yp3/RuqnwUoD38RPdf9na9dM2aH5mx8IJaXZXaxEjTaL37VkrnhWWmRTP&#10;l2wTX/Bwfo1tKgzSDy9YtvUre53+yLLgpO6T3JFcrq++sr3ZZ1rbklcchogI/48qG5bvfmPx/g09&#10;Z88SnrO2ZNUpYaDNR5ZsnrCD4IylpQuW18kdOyF+vSU5tKGx0VoXfmvMX7TK5C3raP7amvPKszNW&#10;eXHamlXSQrB+4JF4b4VaO2Xb31qwcG3OOhq7ULw50D3RwhOrTNy2YEfyLRZv331igZ4brz+2hq6P&#10;N2dtb+GRRfUVyVSNW6Nqcbli1bUVq28tq936Tn3ZX1b7yrPWqUr+r5y2yvSn1lqRrFq9aeWFU9YO&#10;Zq0Vruo5m1beeKY5p1DVvOTQkuQz4bkYy9ZcrpEDuK25xGsRT7ZUci7PJt3oVfAcyVHJdQopUDyB&#10;CqbMOR7m8I63RjjuJzfcnvYT3xGZIvkubB4ni9pDq5J/+h2ZhQyDGJdI94EbMOxhhENmwKO0dgh3&#10;577I84oKs6jtYBJwKsY2rqWis8tqEREFaU5+3LtjI9yYxjSmMY1pTH+Y3lW03lXA/i6hdI4UQggv&#10;Ee73kueJAEwk4ILXSbAhsIERhxAc7q26kAa8EcrYHQhoClji2o7QDskhF5HHomRxrWot95YhVwvP&#10;wNOEUKqyqDilcwVI32P0cBJgxLPFjUgCBoATDCpRQ+BM7yWMB0CKZ1ISPXHDFIaiPLonML9uaSiQ&#10;TNJ9wkVjKdwCOe6lJSUnxAuBkD8MRYRzCpQfHv9MoPwv7Lvj/2bfHf7QXh/9QOD4Z9bJqEh6xfoH&#10;36iPZ6WASUlSOyge0GpfEzgW8Nd3uZSBLMCr5pnA1yONi4C690cgl9A29RVDDq7+eEq5UYrqWbHa&#10;0Vx2A8JA7T8cfGPtTH0QyMe7qgFoTF5Yn0IGyQ09+6KUhs/ssPO1AOFDjYmUEL07jfEmkxLR+0Lt&#10;/NK6B5/Z4Phj0Uf6+3M3mLQ7Z0SEsAogSkGhsAZegwB/qol29TtGFSrMtqks2tE1ApTkNqKIgSeU&#10;V7uihsa9IYU0mBeon1SbyJt3ynqHH7kHW//w11IcvrQ+78s1RhjR1N8O4bbJQ2/7m8Mf2dHgQ737&#10;hnu4eU4lPRNg7jnlDn8p4HpVc00Bgw2NHdUpX0j50rhJMem9+ZH1j3+qOf/YjXWD/q+84mxP97Rb&#10;F6XkXNfcY1icF9AVSBb4x4uOHDgASqoYEm7pxTxY63XmCoMNefCK/DNe8ENrmLkg0Tq5AdudbzX3&#10;Dy0hX6DuJzF+W2NG370wR/+E5kBj2JPSpDEllJJqc4WhTpQQUjqhtXNf/SAcB6PyXa1hjbHWbK5+&#10;YiQkLIpqueQ+OpCS1h/8Wv06pTGQgqO1lQjQs87wJMyaUjzwDBWYTzC26dkpxkSt0bipZ8ZS0FIp&#10;bOoDf1PAAI+SmnhDLZByLGW/4BmFAYJQTzxwMGIlGpM2OZOSe5rPk1qjn7pnT6sl5TnUXpbi4N4p&#10;zmcw0kmxY+x0LzmtqAxL1dK8+9Ba3RtugKDiKYp6Te8inxk5oWpu8BMf8DBQPc+NXGobvEE8BCMk&#10;axCjqXsEep43Ke7iSRjGyQvo+fuCLTcqUkiGys60j9AajJKeK0lrGSMdfKc4KOBdIw8yeGFhaHzL&#10;Q/EuKA4q8EKru0cPobQohjua21nNKc+c9T5jeHCDptrvXiZNPU/kRkg8gkSMEesN798kIu+k+JTm&#10;E09K2lIY7FDURsYX2vIuT3+X6MOIft/vY/rDNBq3d8f43e8woIp8rdScl3B44sUUfK1qbeg3N4ZK&#10;QfbQUa1r1oeHErevu5G6nVNB8br1DsSTD7+xVvTSIq3hSOuJfHBxumhx967zOfccc0MWBly9lz3p&#10;7fnXSKNxHY1tQewJeExdvCBtPbVu+4Y1t29YbXXGkipGUXgTvKjwRAwbGMPZi9pHfs8d64qvJHgG&#10;l3Zsd+qshWu/tiPJmQjPuEYmuTlvnfgD65b+sx2FlyVn17TnFu2gxWHOSTvonRBv+8iaG/csWpRc&#10;X9UcNHbEox5JBk5abe2pbd//1oKlm9aPblve+Np6yVXxn1tW3xOvT/67HYR/ZoP0F9bNf2HHkmlv&#10;vvsj0f9XPPIT7e2XdpCet27wQ+u3f2DfUfFU8pCw8qTzwHOBdSTPD7I/t8P2T/2QpilZg2GXAkSt&#10;/JbkmnBH+1s3rlW2HlhY3dc62xMfnLBB+6rkh+RnS/infc+6zSkrL05ZbZOiSxQheqHxwpCMEa7h&#10;hzMcjCELK/AnQlPF3ynQ0FGfGtMfWLxwwn6bfyC8cckSqtAvT9uexobx5zlVjX8YJJbuzFvlGSGn&#10;X/uBRsi8rC3pGddtsHDddm+ftPoiBQ80nmor8xuzB/B2pzhWbd7Kk9esQnVVPMv2lq18/5TVXp6R&#10;HJu3qtoWiN+GdeZf62RvxcpaG8w11V6jZMvi/TUrvXxizTnhiuqWtZsUoND/G7eFN4XHoh1rbE5b&#10;beG5h4E3IlKvSJZsSv4sCTeWdzUmexaqL3tLLzSva9baf2D1yY8snDplg+2XVn553nZn2K/i0fGK&#10;5eVNqyyoL+U76veS+MGW5hnjHlVEJZMyPGZva7/fl0xaHBrmliXzKeql/znUYU9r/KmMyv1U/ncj&#10;m+YqCLSe3RNOci9QXyPk2a4ITzgiVfYlxyRztHY4QKOIg1+rPeJFGUSErPI9+X79uboH4yl4OolX&#10;hWGFQ4JZYQF9EpkgjOIhqMJB9RqG8q7LOnQAME5ROOu21u2jsRFuTGMa05jGNKZ/HBLYcwVaf7sR&#10;DmUChaMwzuFeH0qIAzISjE/kxAkEZvS7K4p+YiZlo7krkPHYjVIk9+VkriGBX5Pwb5BIPpowPH3y&#10;9i2BpxkLk1WLUsrjk3R/XX8T7iogA/mpHMnwizLqoZ/6FWGOSUw590VdP2thtqzPNQEbcu8UJfVb&#10;nQvW7p0V0KRSK4YdAXoAYsCpL54OQ7d8tR+vF/oLwKfQBAUbuu3bRUjf6/9mb37zH+07gemjw19Y&#10;K5TCVC0JHJLg/qH1OMWVMo/HWNZ6KKXsvpT7J65Ip4Tyqi0YQQhBwPBWKPmMM0obYKgwXmJ8abu3&#10;2TXrUqyhc0oKwDnrqg+H/VOWB9MCTwJhqcAWin48oT6tCFhRSOGpHXS/tYOOFIP2Tb3vvsXhtJ7z&#10;xLqtC55sOsVIIVCfpVR5vef5ZbxSZ35VY3Tb5xSwXyhIFYEuQirXBd5IhL8gxXBWIJHwEwFDjVdQ&#10;bQvkZVaVYlQWEK/okyIFbrh140W1UDyT5wLb6lP3vKXtK9bUOAUC1onan2b3LcoeWqQxywmfaZ9W&#10;H77wXHXf/eY/aLz/Qt+dsZyKtLkUi/Sxkxcl4GQZMKt25dGstaNJ/XbTBp1v7bD3hR0NfiV6zw4H&#10;n0t5Oe0efBjOOv1z1sIoRkVfctDF064IYQxzozFGkM4ty3s3NR96V/uplJtrup9CG79WP751r7N+&#10;TwrT4Cs7kiKN98KAcObOWeu0tLbTKfWPwiaaqwahpVqb5MqLn7qhjpBlFBCMoK32BSNsuCVQSzGM&#10;VsbvFLG4qPaq3VoThEElWhNJon6rzVQWzHI872a0Due0z5akxM1akE9rPAXKRSnjK2Uhl/LXIkSV&#10;e3Q9hrBAyiV5f1iDRXhnodDiycV+wBCAV1ms+9JESh1ejRgXqZjaO+3/M2Z4blIptCFFgQTbXl25&#10;SrgQVUs31N4ZN25nJJ3PNSZ4KPr+w+hVVFkr1goeGOTCwnCldhCmye9qnyuNAUmr13S/+hyrf3pG&#10;qHaGUqLcs5R9l2L80jjgbUBOPPckkAKi52PwYt26AVTrnGIX5P8Jxa8I+xwZw9zIhrcTe8B5YDEe&#10;3xsNvK0YQvhObSUMWMoLYWxe+EGKFEUdPFxO1xG6g0cU4dCELFNBk3xtGCrdWKn9EeHpmD/2pOoh&#10;BkEMwD4XzIvGSX3wogy8f0z/vKQ5/d4oylrQmoo4fMrF7zt39bcUZK1dlFfkIWulUKDXfY1QrZg0&#10;C2GtqTWs+1B4tefxisnaT1xGxBj1epcl56SkD5/ha8DX43Bd/C0j1r9uYq/RT+1n7cWksmfB5g0b&#10;pOSQfGj1YFXjLWyhvmPo5PpKkyIqkj/VTHJtt5BjmeTK2gvbf3rTwt0ilx4VqPFsSvY2rTz7pXX2&#10;/9R+I7nQ1LiXQ81htCUefMs6h5+Kr31hrcpVK688skp1xyoRPLFiWX3N8vWvLV1+X8+Zt1Tti8hp&#10;1npuefWqHSR/Yv/jzX+wNwc/soPWCXs9+Kl99+bPJCs4zPuJHR/+XPLoI/Gvn6s/v7DXvb/UNe+J&#10;h0pO4/UsvoHhPY/vej66Tva5Hfe/0P8zPu+k3+DwkRQO/cOv1dd7Lv+CPfHTyqbk65xkyX2tn8si&#10;yRStn6zx0MoL9yzbmpFMFA9uc4i3Jt4If9NagpdKVpCawI07mgcvgBOVrNO4buH8F1abvm5padIO&#10;hD0OJf9KS09td1l8Di838fmkElisuYjWJ237wSfW29ZY4OGltV5emrLKnOZkc8p2p+5auLcgfgtv&#10;j7X+tyXjqFp/TzJqwZKdJdt+esWiLWHApn5fW7DKra+t9vKWtZorkm2bzjfh483Sju1vzFh1T/iP&#10;d4tfJ3peuPzAKi9uWby9akHMftuy0voTq21RbZuq03tWWp2yaFsYEBwqHl+v61mbLyzcl5zSfo6r&#10;daupL03muCb5uPLC9p6dtGBFuGT7ru0/Oac+3bCusAZREElNa2j+qsZI80BYuhvRqIbKJwfDeGNz&#10;yEr1ec2PZFNxgESalCIvKoY69kBdsphw4BCjG59aly6/3AgnnqK/MdKFMTlYOfAGv+p3PYsDON5H&#10;2g+MfGDKAtsy3niZ1nWdcFyMbKQAUqrvKm409PyoMR6DkqscICEf03lzb3jtycKzVzIUDzjwQ+uR&#10;4yQMuHhNjo1wYxrTmMY0pjH9oxHgXkDXlUwIry0JYwohVKmmKiAcF8p1RiU3AYt6XUCiTpiIlGYX&#10;2ngNrUuxwKDwUCBKiqlAFAY9wq1GSc8x1jWqKLmc9HNyp/vI7aV3F1QovE66v0k+qtH/egdhbf5c&#10;KdB40aD4AECoPOXhew1ykW0JmD6zXApOGGJEwm2fSmw7DiLcy6BGImjaT7gLxkRyzRRjEYbz1umf&#10;sOPjv7I3gz8V0Bb99o+t/+anlg8uWNiiOumcX4cXWa930o4OP7TD7kmBNSlmDYG16Kkb4ggvw/uJ&#10;0LlQwBnDBR4AhOyieJPAFy+9PH5mvfS69bwK2jVr9U7ZYEBy50+tgzEmJswRD6ZtATPdk07q/avq&#10;GwYGKfQYatrnpAR8YQcHP7fBwa+k/D0U8CRXW5F42UNYBMQIvSOcIWk9tvYAD64Teu9VyxNyjwlQ&#10;R68EtKVA1vfdKFNUvNywZrpitXTZapGAn8Y8rGHsKDx/fH40dpxcFxV49dnAKLLmnoPt9m33tMO4&#10;Q8iih1hqLXjyco1Tn5Ch7id6P6etVPG8IEXpkkXqZ03vroacwlf07IYnNee95EQjnxJeEYwhlUjz&#10;7iWN+12B7lXNNyCV3CeTeu5dKTGEh57yaraHR3+u+f0Le330p6I/sTeH+n/wMzvqv6e5/LkdHP1M&#10;4/IrKUEnrZ3etr7adNg5bYf9T6WgfG7d/lfW6p4z8r7lUgY9XFYKUbdzznO8sSYIL+5KiaIib8sN&#10;WFKUMMiFUsKai5aJ8F7M2jfVZo1NTDVdAXg3nj1Xex9qL01o7y1aLVz3sCty9mCYpNpoHuFRRvXR&#10;efVvQtffdQ/KLJaSEaxofPACk5Khea+FGqtQY+bGN0Jgt7X2VgWspXzoevrRJm+Re7hpHbrxk/YU&#10;oZUYnwhLJZwMox3G+VhKQiqgnnHyj0LYuW3k5sMjAKUC427h2Qp/0N5i7414jZQEPNzwgsMDjnBX&#10;1lSkPUGS7EyKIsUcMGKyzqnkTMGFBGNF9ljtJpeN1rLWXmEgweuMnIc13+MJ4T/iN+w/wukLDzX2&#10;Onscg4bGYmjYcA8mfwaEwaPgA+795l5NeBlo3en55H/EM8Dzx6mtRb/gQZnzqiIvm9aqnlHTdxgc&#10;6T8JuNNEihwh6OlTjSm5jBgblH48UvjUHsKQ52MEb2SsR+0Z0z8bibf5IQOeW/xfxcAbaz3sOn/K&#10;uvfc0IbBl2rJka8XDMULFnceaU4lC51fif9KphZGXs2r7wftRfHzUHI1IDTa1zTzPnyXr1PW4L+d&#10;dcB+wHAf1tjvGpPdJdtblGwrI2/2JSefiBdJBuKtHkj24Mnle5SxE+/XPBDG12qfssbKJ1abu6fn&#10;7OraLfEuyePWA4s3p2377gmLpn9of0PuNsk2eFJV+zUQH0UOvB78yPrZj6zTvCBevObvwDMv3Vix&#10;yt3TlsyLf7ceWiC5R8XauLkgvnPOXnd/YP/3b/6jHbT/yvIqed5uWm/wpQ0OJU8o2iTen1evWLzz&#10;oWTJH9ub1z+w18c/kjw4pedsiV8vuFEtbX4rufu+H4hRFAIvOAw6ePARghxL7nX7l92DvaM+pcEr&#10;q29PS3ZMukEukeyg4FWXnKKVG1ZeuGVJZcVa8bJ493Px+3Wjyrgf+um9af7Y4nxC37NOOXwUrgu3&#10;LA+E11ZOWHP+srWreBdXJY9uSv6fsHjvkecgjcBd4mUxcn32qe08umxZ6bnGR3y6OWeVpSduwEp2&#10;Vm1vUnJge00YgkOQfX9nqyOZJRkFFmsuT1jp6R3L9jVn5JpbfWl7t09aPPvEEg4pxD/TaNvS6q7V&#10;ll5ZcxOvZckKsFogrLErDDJ7x5qrE5Z5VVc9o7xq5ZW7FpZeWhruaS2tW2XxqQV7K+pj3T2nw13h&#10;w71pyV+tqUByYn/HqktTlmrMsprmfOKMRc+/sP7OfWtv37H6xDmLFh7pfoofrFinrPFbvqJnEYGB&#10;kUzyRu/Cq5s8keQhDcnPhrEueVR4wvEu8XmMYRiyKPjjRna8vh07cSCLwVXrPtbYgA9DiOdzEEWR&#10;BrCS+oghzg9/pvUu9QtsFkqG+AES48bhDYc5PFP7JNrT9ZIz4aa3gcNbDqxoL5WXwaXkpuQQAOMh&#10;aR88b6P2qOd4daOpcGX2zGUoOXThg2Mj3JjGNKYxjWlM/xjkCgGgH8WvUP6KT4w1Iv72awinKglc&#10;LAigTUj4o1ig0JPnBYW6CMsh30cKwMyfDJV3gITAtZQVr3AImANQD4EDxptC0RwR7y+U9LfK8oj4&#10;n9NbUbNQkrmH0z/CCakyRS47z5nkYH7W0s4DgYxnrvR6SOoQFBXJ0HkWijaKM+0UyFBfMRRgAOh3&#10;P7bX/R/abw5+Yt999yc2oDJn66wA/Fk7PPjcT4v7Alod92q4IUD8jXWPPi2oe8qNN2k4KUD5wg1R&#10;XnWqTSGDwvuFyofuOQYwkmJOqEaHnGDta26UydsC54Ssds67Me6g/7WUvUkBrD3LGjt6Lknn16xB&#10;TpB80vKUimhS6BorlgvYHw/esyO8uMglo+cE4az6S6gbieET9RODmZTJasOVHe5vq2/dwQkB+4u6&#10;T33TPHLKnuePBNqeSgkRAAwwopGrbEtjhnEPADhcO65c8on3j55fjQVypTRVOcldEqDTM1u3rJtd&#10;t0H7nFdtHWB8yy8b+bRYV4WC1lRfNtSmBxqPiyJCgu/ouns+N0kTcKrxI2kx3nsNKb0YNcM5AUxd&#10;h1GxpfFs39E8XrHDHtXlThfecd0LetYt90JseV5BkeaqrTZhMOsOCGv+3A2ZPYplSNlL43uWRBMi&#10;vTt6ojbc1thcsD7rISdEWEqSFJ8wIteb1qAUTO8Hijprj3ZhYEulROUvLCYsW+8lNxv5vzBkkTOG&#10;vIHR0OORUCISard1bSdVW5Ob3tZM+4hKZhRNyVuP3WCHd4GfpKOACMTziccqXlsYn/EExUsSxa0I&#10;l9Zca02wTjK8IjFg4j2RYPSSkqP7MIw1mhjctPd5DkU+MGgSwt1S29Q+kjsHWn+FR9vQawdFSryA&#10;vYQRyhVovO7Ys/rdC3tI2WXdsP8xRvFODHiEmGGkwtsOZYGQPw+Hdo+3ebVnV88onj3KZ8RaCd0D&#10;Ex7wyvkMOes8P6D2dV38pxaUrShqgPEfPoPBbWiAp33OS+A7Q9IaLnLilbXGCGMVLxHF4mkYgD1n&#10;Hv10/gHf0D7QfVR9Jd+ih+JKUYqzKe3r55pXKWDa57ST9uJ1WOQeY3wg8SL3phNf4t30D6Oe80d4&#10;4pj+OamQcfobWcj6Yd1qDZOLsFHf0frQOu2Q9mBW3+35JzkmUaxJ/u7PwWCMl5PWYjHXyNbCKDVK&#10;xeByznknBifmnnXJdcO99U6b/vWR9kqVg5u6xRpPQnF315Ztf31NvFv7IQisonGB77iMi19K1pIT&#10;9ZbFiTBHsK1xA4s0LC0/t179c92HkZNDIMmYxrYdSIZGq7+0/fufWLxyw45aZ9xrOdP37t1drVht&#10;8761ok8tD85Y0rgqPn7bkmDLsrp4xMwD275z0qIdDiCeWVdy6ejwCzvKPrVs/+fWDX5gb978v+zg&#10;4C8kkyTvu+ckX86JN993Xnp49AtrV39t6c431gku2KB10v769R/Z0dFPLfBDtJL47yPrxMII8Rfu&#10;kUcF9V73svp5RWOwYbVapj6V3WhDxWw8o9st8cT6ptX2H4rfPxafJo3Gdcm105aXvrH66n3xFXLu&#10;zquvE9bk4IxDMI01Xss5Mkb4CG9ovKlYwxx45OUHFq1/YuGW5I5kVhwGFpRXrLR0Qe2/qLGhKFXF&#10;CyJQTKny8r5tT14Vb90QT160g+YdayzctNrGnOZk3fYmblhte07vFOYTD8ejPBdf99xi1bqVXj61&#10;2ozkYDnQeFctWHxqG/c+s2jj6XA/xWpHyarbCyLtJTy/wqYb2vJy3WpzE7Y3c13zOCvcs6fftI52&#10;Nqz8SuNTWbNMMi/aFc5Zm9A6kdyTXKpvL1tpW9jQU5RsWlvjUV+dstKq+LnmI9yZs8bTU5ZMn7N8&#10;+56FazesOXfNmmtTwlj7euasBbv3rLF10zI/FNI9kkPuAav7o0D7X/ucCA2KXnkVVOElUkXgsefe&#10;blRyT6d0H15rxb72Ax7Ng/N6npMIU+HBB+6m3ewJfY9hvvCAE37Fa1bX8X5SF4CtnTc4n+BZhVwq&#10;DK9gLg5RqYI6pzWuNoPPE6JDNLbktRXmisAO5JzjQFsyjAiIUfu5lnx1yFyej3waG+HGNKYxjWlM&#10;Y/rHIkDB9wCfvxHq/C8FA6XQlVIpBbWWBHLZvUsIwUwEOAi7cuXCFVoJagEGjHVeNKF1TYqnhL1A&#10;D9cm5OUS8OKZVPojHxUKyFsjG6Bk1J6hcXBE3p7iWldkIF1LwvYAgCflm7L77unGc/U7wCWgqinh&#10;Er3rAkFUsCL/15bawTs42UO50vOlOI/ADAnVCYcggT55zrqdb60nMP36+Bd2+PpnlnVuql/k45iw&#10;pMNJ9Xn9ftP66Q07EDA/PnrPDg4/tMHgQzs4/on1+58ZVT/bAuEZ1VvxPCKPXPeaAPNTgVUMKFLa&#10;COdNb1qnQ36900Yl2YTk/Wor+dK6g2+sf/yhtXoX3BiCMYrqcpnaSREGvIbSvCh8kVR3rZddkxJz&#10;Ttfpmfl1oyJnf/CJ2nta13HCy8nr3hDkaRwxykUCbYQcpoRpPtc88jzCZx6pbU9FL9wwRwhNX+3s&#10;61nkB+sdnNZzL7nhK5NC6m3QvHDyux9vWSXCG0/vwRhEIY/+59brfSCgd8HaXfLQnbBB+5T1W4Rj&#10;nrO0c81C9SVKAYyEjj7WsylAoPuk6Axe/5UUnp9LQaI63SduoOz3KAxBPjhCSi9a3r2oPjzW+EoR&#10;VjsKrzkBUbwAs2INZ617Gj/CGgtg6qG7AXmB1nztEFqLEbfdu2zd3hmtBQyjT3XtK60BkZRDjEd4&#10;IxKqjfdV1r4nBemqni0Fy8ftmebgmeZXf3du6FkYFa9JOXms+ygkoHXUum2EchPWWhjVyNPCs67r&#10;nrOFJx2AmT0X4t0oBcANycO9I6XWjVLaE+yxuL4rhWFRcyWlTc8gVyMGvYQw1nBWfX6sdYwRcLo4&#10;aZei5eAdIE5RBe0LDHlJJkDeJsybIiDkrMPIOzRiaz4bhBu5MgGv0P0NCjJ0tJdaw/2EQgD/QDnA&#10;8JtrvRFysy6eQLXku1oD4hWEjXsIUsWVC8JtPEdavOhGtHoAb9H6lILqFVvd+KE2E66jNZlguHMj&#10;PP0oeIYbATUmzpvwSnODG22lPe/wOB9H2onnLWE7UlD1TldcMDTGhBAVXnYFjyp43ohfFPdifEtc&#10;OcLjl9D8NH6p8V7zUMRiDPR+7wfvhHgW/w/Hku++b5e+/54nj+mfn5hnfY7WVEDBDK0H1guykfUt&#10;BTfJJ1zW5P3L/ndQq2ruCQ/D+3q0J4r1Rl7BYh2N1hPrdvSp66HROvH7/nab/pWRy+aG792gsm87&#10;KwteaZMQw+/XOt62Q4U/kEwmpJsDhDSblry8b93+VQv3P7fGys+sL1nL4UOjmmuPNS2vvbL+/jcW&#10;LHxkye6U+PVlyYCzkgcPrdt6YPXqhFU3p61dvmHHvb/Ss66I10xZW/IoqV+x+qu/svbqn9sReUX7&#10;5ErVPo5mrB3fsUTvTPb+3A7zv5Kc+lDy5bR1j760wfH71s0JJ73kKRXS2peS8bctDya96vp3b/67&#10;vf7Nf5a8el+8/LY19x9bVv3C3hz8xA4OPhb/JRfrVTscfKv3PRD/2Nc6EY8TVuoMvpJc/czTIqTJ&#10;jEXNJcknDlEkD0Wkzcgqn1qwjmctXlIL3maMKoXhV2MIXhPmwUOQnJjwYCpLJ5IPta3Tlux8a62K&#10;ZApjHoZW21mz8tQT9Xddcu6RxkgylPv35m3n2SUrzUleClsF4vt5Qzx34zOLNNbZ9pKVpu5ZjOdZ&#10;uqC5eqxxv291Dh7Cin5ftd1HVyxY4xCvZGl925ozd2zr3gmLd1c0f5HmdddK63PW3F3XOJYl6+D7&#10;4DjtoY15Kz2+btEKxiTx0xgvsLK+n7HKIgeTHMJsWHXtkeeAg4dzkFxXP+qVPauqb8inqLJppeVn&#10;eseKtet7Vp9TG5+fsnjtmdXWnlu8fd+i9RsWlfHmbuhdWnu7t6y+I/mbvbIgXtG+b2pN4hW9pWeW&#10;1A7y+c4W3mnRtmM1N2KBCxqS08K/REGQe9bzGg73cmGE057Q/4URjoJPGOHUL80nfIKCDnjJeWGH&#10;FvlthaeR/SKvvB3sih+xX9hDkt08S3wJY6/nhPNQU9q2Koy4r/WzrL0EfllQm+e9rRgTvYCYnsmh&#10;V9aWrMebNNI6qgkfc1Dkh96FjBwb4cY0pjGNaUxj+kchgAAgH9AyBMKuFIyUgOKaQggDHgRAQk7+&#10;EO4CVKOcSA4CqLhZKA5NKdOZgCMnuXl+TcL+hQMJV5AdNKAc846R0jFSQEbtGAKLd9vq7RpdR1v0&#10;P4qvFPoi7GyrACEoRbQVw4T6gNLOSTfAoi1AS246jC2EsxEOi2KAdwIgzYGMK1Z1PfORJZ3rRoW7&#10;VhsPuE9tMPhY9IGA8WkjxDInNC0AfM1a1HpmcfeJQMwT63ZPW7//c+sOfuYGpl7novW7Z9wI1h98&#10;YX0KI2R3df8VAeTzetZV67Ru67mXpQCcKKqNtr/1kENOImvhpkXplAD4c+v5yfk1SwSsm+Gi3r9o&#10;3XjCuuoXxhoMGxjMsvS+ZRjc1OeIU/FKalF9x7L4sXvX9TFc6V2dnt7T1vOkECSxALjmKq4L1FbJ&#10;yUJCe8JfNde55lCgre75/pgj5rpQSotQQoG8YEnPfyDAesUy9Stvqd/ZZTton7TDg/c9xPfg4D3r&#10;ajxb7vl3Rf2+YJ30urWT22r7WQH/X9kRIcCHf26v+7+0o+6Hnu9tgIEuuy2lSIquFJLEc64JYCZP&#10;jZx8LYHHTvumnnddStdVjbue5QUo7un7h25UzRL1LxT4bO5o/vcFQLccbCYaV4x95BbMMoxUL3T9&#10;c12vsQgEVCkG0liTYkAhhpt6JqGfWhfZw2Lu2pc05nekoLzyoiB5sKlxIHfLjHs+5q2b+v22lDrC&#10;YZYsj/Eoo1rrOT3jqrU07q1ECmH+TONC5d/HapdAP5XU8MJpsl8A2BprKReEoqB0YHwmnMRDQtVm&#10;QqAx/sVqV0DuH/U1kCKUSjHK8nlLcjzXZrTOBfbdeCDitB1vzGxKQF9KXodT8PseIh02FwXQS/5e&#10;2kARhxpePMz/iEc4sQYE/ht7uocwYCq64jGg9aN9zziTe4Zw5ExtowIoFZcDkqpXyckopUZKAQZz&#10;FBoqxnpuJPa7526D8BCRUkYVOfJsZZobTvQ1Fu5N5Eq+eAahPvr0PEj87zwBoo2Fp8BbnofxhGsI&#10;pUbx29A+mNN6f6l1Tw4cPBp5NgYy+FHsORAJo8WIT/vxIk3IMdiiuq4U6XjeeUoTQ6Tvk6Hxzt9f&#10;8K7COFjwtcLwSTgr+wk+C9GHd3jfmP55ydcK88/BTbEX/dPXBHIGwnCUiLRmtJaK/EzFuizmnrXG&#10;9xiK9b17Qr59bvH5DmGc5ffv5SPX/p62/QskKqBC/F2EoOtv9T8Wj6htrtjuivYYMkaEJzZ7wO/B&#10;wKPxjEg7oPElfLQSxuIHDYs2Fq08ecOStZt2KHl1ePyBtQaSy/1H1gtOWbT+Q+uFH7hsIX8lXs/t&#10;9imXvZ3o19aqnbesfNkOw8/tbw5+ZEeH79tB5ysb1H5lvepf6p2nxbPgO8WYJ2prY+mFNV6cskHz&#10;x/bm+C9s0D0hvvhCPFoy7YgCSJ/boZ7Ty9+32vY5i6vr4gPib5JD3fZF++7wV8ICV9WXZxaUqXh+&#10;2n57+Ff23dGPjfy1nqtVMooiCBjWvBJ3c0+8+pmHuB4c/Fqy7I7knGRUm4rW4ufiya1c90UnLK09&#10;1bM1XhiL9Du8PWpoTMWbalovGORa+t7TSWg9heKNUW3Tdl+csGTrpHWQEVq7YaAx3lyz0sxzi0vi&#10;4YF4r/gsmOm497EFs7+yeG1aMrMtXBBYUp2yuCbZJ+yT7y7YxkthvL1Hdii+2c2eqx3z2hsVyyva&#10;C68mbPPZNUsra9auBZaXS7b34obtPzltrdKqxm3FSm6QpSgSfDJSH5qSnzsWV9ZtZ+ax1Zcn/WDR&#10;w/WF29LmhlWXZqy8umyZ9lpW1dpYv69r5iwjNLmGB3Rk5SZexnoe4aeb81Zdkdxt6vfdddt/ftnC&#10;l+csX5Ws3Jiwzv6ENZevWFKbtJZkXFreU7seWbP8QOMtWUg6Eb07IQ2HZFqDQgmaq9grpJNvlFy6&#10;HAgLPwgbZBx6SX5j/OTeSPIPnlDIBIxw7AvkBHtEz/TiCyIvxCC5r3klN1wYL/s84mEXkoYhQMZy&#10;PVVV9/ScIe9wHiE5xx7Sc7yQlRtlOQjfk+yV/CeKIMErT3iV8FQwkNZL0sRbUv0G06qvkR/0YQjk&#10;oJtDLHiV2qprx0a4MY1pTGMa05j+yWkIGgB5iYBBUuSaINwhShcFFgiBEMiQ0K65h8yu5eG0AOY3&#10;Rjl+clF58nLAxVBBceAwBCX/8zQCLyg2ehbhmClhgEMvmOF1I0UJrx6qPKIAJMGyA43O4JQAygOB&#10;ELUdhWioXI2Me/SR8LZM4IowzSx8bu38ugA/nlc/tkHnkp9KA5bbvRvW6l7R855JId8UqNmxVCCm&#10;nU5Yr4dR7ZzA92WByruiJ9YRKO8NMLR9YVTSPDz4zL3sjl//lR199xM7+E5gH8Df/9g6rSt6x1OL&#10;W0UBCPJ+kbsNr76WntM5/tTaB98IYD1Se9RWkn3jWRXM6LonUkDOWE+KA5WtKGiA8SJMNXfRioDs&#10;pkD8tmXNefURpeFbtUug//A9a/e/9NDUVvuqnkcI5Et9YkC5qfbc0nyKaAuhdqkUA62HhsBdQ+ug&#10;Ge1pTZTdAEMJfO/z4GPrvv6pFI/zehfeXho3ElPj+dW+K7qn/nFCK7AqhYKw4khzFcXPLM3v6J23&#10;3ciF10AXjzf6pPZR1KLTuqxn3dJz1U68E4Npjf9LfXdD/f9c/f/IeuoboUVOUtI6UpC6FErAI4x5&#10;8xPmNTe0xQGFCTS3Wh8UVBgB6iyesxSDi8YMSutaH4EUIs0H1XO7/W+sf/iZ5vVLjc8Z3YdxVe/q&#10;SNlQW7M+pO+7l9WnB8XJOABd+8dz/XG67XuDdT0C1CWNgcBz9tjy9h2N03W965b69sA9K3NOugnN&#10;daNaRe2vuqdnlk2pDU8t1dyQz7ERrYt2XbHHEBAJ2GM0anWvayzua+wo9IAnadnf6XuJ9mh/eO4Z&#10;1jUKhp5NEmqqJrPnPE9bMqPvlgT6qeTLHpdSgLEMwy85gaTYoqTEqRQ38YhIigthUZEUOIxdidZ3&#10;qL40AyqD4glQAP+CL8AjCuNFqGckajMhNFROJj9kocBwDXv3rUGw4AHv8hUUFdrFgYL+1/NR/MNq&#10;qDGjoqzWjYeMLnu7C4Oe5oG26Pl403m4rZ4R4GmotuLlmGouCDNv4jWgucSg6e8bzl/Bq1C88Gh6&#10;9/tRu8Y0pn+LhKFS+4ecZBjUJKejyp6VluatviM+oj1B/rxaM7Iqhwvax6SqcOOR7id0nHBwjEZZ&#10;ddsai09tf+qJRXvb+k57MFm3Tk/yuPnAKpNXbPfJh5bsfyO5zKEOB2CnxdslN8tPrV0Srw9PWHP3&#10;grXiK55qAA/xg+iC7U++b/vPP7NeIhkiHkiRJsJb80rNStMPrTwr+dk4bW+8QvXHkuWfiV/qWvHi&#10;hDyjrat2fPiXdtj7leXxc+1tDCdrklFf2pvvfqDvv7RG6aXtr24IfyxbovYd41Hf+8p5Drk4W61r&#10;kuviP+S+FO9xw1lHGEHY4KB/UnLvqvg41ck5EBIvDZ6qDXi4k5eSar2rkgvk+KJSdckPCBhD8n11&#10;Wi8siV64R1ktaFm0u27l559ba/8r6+k9eE4jE6qrr6w8N2UZnpvi3VSrDuF1W3ruxq+ERT6z9jF5&#10;WoVhaletufaevQ5uWrw9b/uvLgprXLKkf8eaeib5D1PNfVZat70XV71YRIThOexYWNm1yuNvrXzn&#10;c2uuzFi1xCFN06Kq1keVKAS1O9S9kq913be/9MDimuSQ+DEeaOSaZT1U1h9YfXvJOnhOr89ZaWVC&#10;8mtVMgUZyiFR4UEaNYX9Sru2tzxtVa27bl24YuG6lZ6dsuDVTb3jqUX7wkI7L62k71vNV1oj69bc&#10;W7Sd+ScWV6a1jvC0fql2Se65wVJyLURGkvZB3yE7JQ/xmucaijOBC1PyuQbr+n5dv2OEW9Kapl1D&#10;ucYeGRrQkDNUNOWgGqMbRRXcM10yOHLMVryfyILYw0o5QNzRvURy8BxCjLV2ff3SLt4pmas1EEi+&#10;kcqBaBTPnZvPCHcg14V9tXbSsKj83qJQl9Ykh76FvPzbe7qgsRFuTGMa05jGNKZ/ciqMX+4mL8AQ&#10;JWsCw/MFWBA4CkIBCIGRZrypa6TMUyFQynye37J+91v3HioE/LDqFcAKJVf0+9/3hwnA4aXY4xUL&#10;3Puk8o6C+47yy3co54CfWgEuMfC0upese3DBPX5SgJ7a694nanMtIC9HXSBmViDsmgOYKFwSUL9r&#10;R+2vBKT/2A6OfmVUo8TQQMhjIqWcE3ivItkitxenlvMC0A+trXf1ehesp996Ajw9TrLx0uqdsax9&#10;0Y0shJM0gwWB8Sldd8beHP+pvTn6MzsafGp97h2ct8HBCYFzDE8PrYMXVnpFz/nUjg5/ZkdHH1i3&#10;/6m1BZhbgxMW6115es0GXSkZxxjABJQTwLqIQg7Zdc3NZYEv6Kqed926GTluPtf7PtR73rP+wXs2&#10;GLyv7z7Ud7+QIvJj0fuWq90pxrP8vvU7FwXSCeE5bR31E8NYt3PaDnqf2Gvu70mRSB67l1yscaeA&#10;RxAtas6mtGZeaewWNb7zlsXTau+ElI5pXb9gba2ttsBnCwMU4ZqE77ZvC1wKKOoZhNzwHPKqJdkd&#10;yzI8DaSEdc96Tj5y4fUpbvH6L9TmX0pB+1Jt/dAODv/Ujl//icbsJ3bY/8CODn5ph4c/Vj9/Zh2N&#10;Zda6oDG678a4qEEYx5L+n9Q7pIDkV92DoTvQOw6+tvbga73vYqGYdc+JToq+1jUnNbYXLE1uWpbe&#10;ksJ0342RGEZZbxgLqWBKhVw38GHo05rIW/eHdNu9E9P8tgD0lPq7NVQsME5F2jfsnaqfhqfhsp6P&#10;B9+05lRjmqxoT0npwitHe4LfvVKqlDgSLWfkWMqeCvBTuY3T9FUpC+qjlIRc+4hCDYTVpp47BqLw&#10;x5QbAzkh51TdjejsL70HAxVKHwqFn+hLSUh0HWFMKI6hntFQ+2viGw0q7aZSCDDIaW81pSDUULwJ&#10;Q3M+IEW8Sl4gFPAdNxYmObnyUGiWXaF3rzE3ZrHHC2Xrd3mDvhdvKAxe7xi93DhXKECEYJN/EG9e&#10;qs7GeO7h+SIqwt0xBuha+Br8qrFnsfZ/prXXyrR3kqdq35on6a+5twXGPzwLR+8btQ0eBPE/z+M3&#10;2vBue8c0pn9b5N6mtaZ70HDAFeysWW1Fyn+t5PuKIi9cF2jPkz+zCMdmn/A/vyW+r0j0X5u8YfGi&#10;ZHSd6+AzJcmAKcmHb23vxYdWmbxtaWnZOvkLP+AaHJy2fuuc1bceufdcun1X157VXn8oGTJhnfSS&#10;Zdtnrb9/yoLNy3ou4a7ImRlLG2uW7K7Y3vNrFi6ct3ZDuKX3peX9k+LxZ70S+eHgM+uELyypUd38&#10;SzuUTO73vtLv4qvRjJ5zx44PkH0/Fl/5zJrlGYvxSgvndO831mtf0HVPxGPVXvHHPJN86ODxLgwi&#10;4vuWZFdPcqQnuczBV5o/sxYHNVv3LKlSqOGmruXQY9viXO0WD/P8YxrvKgWnwj3JscfibS+Fa6oW&#10;SV5UVp/b9nO1t3rNDiUzOYAkt+X+8oI11ihcVbIKOeHEt9KK5mnqgdUmJL84qMsn1Vb9v3bLqquX&#10;7Jhcdc0PrbnyoeTjLclhcrlGbkhNdX+49Mr2Hl+z5sa0xomDIfHQ3WWr3PnaohlhAfHXaiQZFgTF&#10;7zXxXF0T6V21mQdWmb5nQXVVsq9qTQoK6ZlxU/wVr7nFR5ZVFiyv71p5ZcEq6yvCWWXJL/Un2ND6&#10;KLs8iWv63Ji18uorjU1Ja2ndqlNXLXh1whozmt9NybravlXX5jQ2T6wdzVkrXrLGzpRtL0+qjata&#10;N6/cQJp6SoKiOBSHWVQqDfV/GG364ROHaWBADnEwdOGVzuEMKT+8eqpkZ6xnMLYjGcQncmYUTorx&#10;sDDC4VGnvuCZzeGV1iVzjVx1r3JkqORViOFN68oPm92YJ5JMDCQ3E60hDr5GlVvjWFhU8p3iLzwz&#10;EnZI9A7wVptCT20qsZOagnBZ2vf3y6ixEW5MYxrTmMY0pn8uAljXpJyiuCa4yAv8CVwEbujS7wHh&#10;YisCEySkX5bC+ljK/VMBmklrZ48EHjZ0HTnhcHfH6+x/TynFiEcCYKrLNaUgYwDgFBtAUyR9RxnX&#10;/1KMPZxWwMNzQuk7EqPHjYqAyIJA813rkndFf6M8VDFgqG142JAng0TvrfyJGwHwmsmSB3bQ/Vwg&#10;+8/t+Oin1gIQq0/cGws4pQAftYcQEk+s37lprf45Swk5yR8J7DzRb7N61rpAOl5oFIG4aYP+GesC&#10;bjtnHYAf9j92g1ene0bvxFvrpeV4kgnEp/FjS+LnlhLemEiBoJpl+6Ku/9LeHL9nvzn+oX03+Ikd&#10;D35tg57o4D07eP0T6w4+VXuvuzHIK1AKHGaECUpBQIHA2AJ4jMmxFZOYWAA/0ntDXRfOqK3ksLkg&#10;EP6JvelR+OEXUkDe1/h9rPefkNJwyo56H9vrI73/9X+1747/u+dtw4vgsP+5V5A9GtJh9xv1W8pN&#10;fkXtJ4xWn9l1gcIrlrcuSIm4KuXovtpUGK9Ifk2eu6PuCd2r57VP26BzxvpUJCVBNt4KeuahlKV+&#10;pmeltzRGGuuE/ITXtQ4JHVZfqXCJMVJKRZJJqdH8pxBKWnJX916wAylVh0fve945cvvRzr6/62vR&#10;p049/U14UVufnS6V7i66kbWrZ/WkiHX0N557KEyeY0VgPhTQDSPtGY05RtdQbQk8J+CS/sfzT2BZ&#10;ioBXLnXS/tFvabio8V/wHEVeOVXP67QFnskrF6tfMR4Ps24ww4BHGHivT749rWu8IFv3BOYxvqrv&#10;nNRrbsnx5kUu/JQckD5rASGi5LbResbwhGEqkFLsYZS+71Cs2a8YA8lplbkiHTbrlgTrDuqz/Ln6&#10;QCVgKYnaY16tmD0kxY/QXyoNsr9GhrvCAxXPNClqUsgJ2yHPnnvORWtSvqTwYHDXezG8FwoMNFQ8&#10;nKSooSC58a1oV+ElV3Eivw/hNSglOQqKlCvC6gvPOLVFfKQoipBI+cvVDkKi9vX+OSnBjzTOGE7n&#10;neehiJE8HmOde+jh/eKhhYwJYzNqH/3ie4jvh+30z7d8bExj+rdCRXgushkP09DiWsUqK7NW2+RA&#10;iryV+l38otaMrTpMR+HVkQP2v/iIiBxUhKgGSy+tNHXXov017bNQ1xMKnlhS27B867x19z+ydFNy&#10;oySeoX2VI5ePPxZP/sjCjSeW6J21VfHP2pJ1e7qeA6zktNWnPrXak09tEJ4Rb3zg+xgDB57ZzY1v&#10;rPb8a6+C2WqI53Og4kaKR9bpXbQ++U+RT8GX1kn+0g4PPhTvfCm888LywRk7PPzAQ03byc/FLz7R&#10;76fFn6eFTxas25fs6n8m/vPcwmTayA+aUMCD/JH5Y/ekjVvPxGuEGSTfkWU9ycR2/kJjOW27K5It&#10;jV/bG7WBPLKE8FMgJ2o/NfJmkjOTVBxUJMX4Rk7NWM/MqvtWennDyk+u2GFjQuPzRPduWFLattLi&#10;S2vubIg/Nq2qOQs0voSj1p/ftub8pNpN+gG8FoWDtm7bQU3YhHDbygWrLGj8qlu6RjIh0Fxr3uP9&#10;Tdt5dc92Zu9bXCbfn+ZRvDJcnbK9219ZvPpUcgJvvdgqjZbzdfK/BdurVp17brVXwoelDb0z0lxL&#10;HgSSH+pbKj4bkP9Na6KFsbG8aDurGtdytTgkIW1GJDwa7WuNla2xs2al1TmrlwmtbbphNdQYVJ6c&#10;tPqa5CFRAPWyleenrbGqZyIX4hmr79y3ypowT63p+I38rikHUBpr+HY1kowg71u44WNLTlIMp4X3&#10;GaGopDJ4obGfkQyclVwGV2GEW3ID3e/zhCsqYmP8xAi363KJlA54l5NqwnPNYdgkVDUQzgRf+zvx&#10;WuTe4uCnkHMlralN3Tep9wu/5ZKhak+AR166WBjh1Feqi3txprawSSaMFJDSgXbRJj5/d1+/S2Mj&#10;3JjGNKYxjWlM/+QEgJAC6SFfhGcJNLv32+xQ4eY7vEESz0dCvoxcym67c0cA4KXA0Iobk/BWSgRE&#10;8WJreGGH3/euf4hQyAXwODEE3AhkAHDeNej5abwDC4A/BjgBfEAG17hiTDJ1EskLAAlAEe7XHlzz&#10;sE2MbXjjeI4f9THvXBawfWSEohEyl2b3bND90F4f/sCOjv9UAF3AGC9A+q3nEZaaUIkVcMbJfai+&#10;q885hpn+WesMLutvjHEY9nYcgHGK6VX4IkAUeeW+dG+t10c/0ecHNuidsIPOBTtoX5YicEkgispq&#10;DxzQNwUKGwK39QYnmZyWLhn5wToa+3Z221rJeet3PlGbP3dvNwo1oFwQ5hInGN2ktBDykuLx9UTg&#10;86rA2QMpElR2fap5JBwTo90LzaH6kT524wTGukjfJ1KA2h217+CXnmcHQxa53kiM3Wpf0thektJx&#10;USSlQmPZ6p7Sb1JwWufVDoxwt9Sf2/5bm+ql3YtGFdODwdfWl6LTGfxaz/lWbbqpNjzX2E4KNBOe&#10;e1nv0VjgTZDe0Vg8s2Y6ZUEu8JrOqK3z6vu0j0Fb7yIMtZNLmdE8DLqX7LB3xg5639ih2oxRr6vf&#10;YirCad0SatKk0ijhtRHeewLcYUmAlpwrJGTetlCAN/KTcP3NXgBEA5ADKQraE03WJ7lbWAskUnbD&#10;DyGLWvusX/YMa9DXYaJPiitgmCYcsqzrAc+vLOmozyRmTmb0/CWBdIF6CnFEC9ZSPzvtu1qDFzRG&#10;1zSnAuDBmq4hFGbDUr0zbW7rkxx6KwL1eLPRDkI/pbR4JVXWaZFLiKIlGNlH+5z94+vSDU8oD9pX&#10;TcKLNjROc1ozeKrh8YZnncZFeyRpas/QtuSFK5pBQPioFHPtKTek4cknRcuLLUjBompxKj6SSOEM&#10;9BxPTq3r/NqhcuD8B0Mb5MYs9vHIA21Ifh0GdJQz+kHFvYraQLEHrQm8+chDB99RP8hBVVW/UArh&#10;D3gREJpMtVhCfrNIChiGNymDlRBjncaC56L0kMPN38+zMAJyqDA0svGd8xjGESreNzbCjenfGhWV&#10;jlnfb7+j0mVzf8eqSy8tqiDfxDd8D+h3fRYKP39HwgqkjSj2CYb4dHfLqjMPde+EJfBAQlr1PAxF&#10;4d6qbT89b81Xn9txfE4yYEH3kjh+z/BQPSBVQXjWovUJ95rCWygIV63fum7/o/2RRUs/tvLCVcua&#10;W9aRDO/oHvKlhiXxnFXJxt3PLdy4aIPspHXbFHN6at0OMuJzydxbFlTnrbTxWLzhA/vtm/etHd0X&#10;L9GeVrs5LEJevxn8pWTse5IvhLg+kpy7ae0DQlglg5GFkkdewEfyGdxEQaB2NiG+vOw5JTlca0me&#10;cnh13Durtj21zeXbuu+yHUsekksWzyhSZbR0Lx69VcmpSlD3Q4xWc1ny95HnHq1vzdnO5FWrvrpp&#10;/fCF2vNKfV+3uLRmu3MvLdiTjCIPm/hfrHvjjVe2O3HFjWlhQ/wL3o8Rb0EyZWvBckIrS7csLd23&#10;tLGu9gtXSRam5YrFyytWmr5r9RXJXwo/RHqeeGUwP2Gb989ZtrPic+hYrLJr5Z0dK69pjnZX3Rut&#10;uknoJAY98fEmRXzwrBbvruNF+cTq64tGxevq7rw1NjV+VckUraMiRyeezSVLKpu69pU1dik6VTWq&#10;8Iarc7b3+KKVZx9aUtu0VPI5rm7b/sJTCzZnLaWQmGRqsHfHktKE+lUuDlOFHXLJXMJ8KY5QpEWo&#10;Sz5xWIb8FeaUbOcg2OUNzyU1g8Y+zfBCI4fsosue/3kjnDCE5pPKsoSTRsIMEe3B805yuzDCgSlE&#10;akshY9gfHEjv+TsoJIQHHnlXqbBO6gQO2WI/LJd8i4SJtPb8gC57rOdQYKII4S1k/B+WT2Mj3JjG&#10;NKYxjWlM/+QEgBDgBEAPlUtX3AUUwpQKlHtWxyPErwVokJNDYDEmZ5RAERUyBUgwxPUpRpBftoZA&#10;zP9uAnJPBC8gRFJ5TgcBbbRtdBpfAB3APwpzYWwj11UBODDGcdradCUcIFcXiE2CeQHY2wLQF9wo&#10;h8dSkbB93tqEd0RFImOeBbAhtOT44C8Fjn9m/f43HqJJn9xAKOXf8+VFRS4PjCfks6JKVUj1L4Fl&#10;wHird826vXPuMZVmTywcehcmur6VXxX4JmfXI2v3v7BO9xuBpxPWlrIxygvWbT3yUFeqgw765+2g&#10;TxGI8x6O2ep+a3nvSxscfGWHBx/YweCHdnDwCykEF/RuwjifuocU4I2cZHX6Rl4atTOU8kLVLE5h&#10;i1AM/Y7hRuCWsIVYIDNnLrun9c4v9L6z+p+8d88EYAlpnDDCLKmyxokrFUu77cueaLor8NfR+1vq&#10;V5Y8FXCUEpI81z3kYruve4YFFqT49PI7omvWca+zb4zqsfyepzcsc685DIp3NT939Ns5fZ6xTqLv&#10;sovWautv9bWr67pSgLp4I2aa1+CV+kSyagFQzU1h2BHAZj2rjx7uAcDGEKf/i0T7nDZjaBboZf35&#10;GmOdF9/7OgMQ++/vGGC4R0Cb9YpBiJxo7uGVzGl9zWrsF/Q/1cpmfD5yctV5qO8z9XHGUopPhOTk&#10;0zh2blmnp7EhjxvzFk+qjRRwwOgmEK496AmbNTdhjGcAuWsIASNnDCGkKLVSirW+MC6Tu68wGo3a&#10;O1QQ+P/7PaRP/17jo3uShEIPFLEgjHNBY1ckqEZhoKhBojZTnADPDjw0qCJZ0ztq2jN1N5RJmZYy&#10;kOCVyHM4nY/hHzvF+tN15CpCGcBbDo8IqKZxhNyIru9HRjr3eHXj1tt2N0mIjScCSggGVSmeIeGm&#10;uhdllQIT9JuDgNh5FJ6BKE9P1JZ53b9f8Ag8awPagwFR/E78rfAKhH9gkIMKfuRrwcdxSP4dCg00&#10;Gsfi3uK3MY3pXz+N5C2fI2NcdWPRGht4e0tGs3e0jwhXhN7u2YK8urL+D2viE2uztjf9wKJt8cNG&#10;xSrNYs9n1YrF85NWeXTemnPijc0Xkpk3tVentK8DSxtb1upL/uTfWHXzroWlfUuGezCMtyQr73sh&#10;g6R82T2vMJrFrQnJU8mCzadWenLeogXJh8ZJ++71Z5IbGODuSa5Kng4oCnTbGruTboDrJBSF+Nxa&#10;+r7VQTaLhzVnJF/uW//gC93zmb0+wgP9W/GWOZd5vYMTlkluecoCUkDkL60OnxafgY+3W8h5cq5K&#10;BqRPdf0Ze338c4t3z1pj5bl1JVPb/W8l325aIn5PZUvyY+JJXeTEzHws8b7q6HlpbdrKq5NW1liG&#10;848taxaFHcgZ29hatN2lpxZUCV8VT9M4kZx/f/GZbb28ZVkFfBLrO/22v2l7C48t2N2wdq1k1eXn&#10;+v+5JZKTNc0ZRrXarvj8/FNrvBJ22eOApyK+39T465qpu7b3+Kq19JwmB5j6vizZWA9iPUP8eGvF&#10;6usrlhCS7Hwx1prhIIgDqsRqpQ3bXZuwpLpi2f6K1VbI8zfvxjgOdJC9VQ7FJPeaW3NWX13wkNgm&#10;YbX7C1Z+cs7qjy943rdY6ywWnknLm1ZdeWLNPb2XNbyzZvublywNnkkOUwSLNAiScfErz7lKHj7k&#10;m+NAySiMXBjB6rwTOSrsQBRGYYSbszh/YKnml5zCRUGi9aFH3LLG4B82wkWSV1Rrp4osud/iUJ9D&#10;I1wguc6hHgd+xb4ZGuDwyFa7YsJjhd+IxMjbDy0RLkrUD6q8ume3cF2rd0nrm0PLl3rfpuQ3nqkc&#10;iiEf1R4/gBvJr79LYyPcmMY0pjGNaUz/1ORKuoSzAFhhjOP/RP+XLUgXjGIN7hKva/HwAehS6QvX&#10;eELuAHx4j4ScbsaLbmzo9M8JDDwTQBCgEZgmPAwwALACqADGIveWI2yFU7rib97thq5oVe/l1HNo&#10;KBkqAb/fsIcyPDQkfk9FXzDIFc8twAfu+0nrhoB2AXzb8QvrpNcEoC8JGA297gRc8MBL21ds4JXW&#10;fm0HrXMeChglEwJz+27kcw8bvYMKrZxeU4UTDycfR1FToJVTVUAf4YJ4CWY5eeSuWffoPRscfKl3&#10;37d28tzabbWBIgOtS3rWUwEzku+Sd25GAP6lkby+ScJmTmDDacsiPNcIv8PD7aFlLT1z8Kkd/+a/&#10;2+vXf2aHg59LWfjYup5/5rz1W1f0SSEJiheQMPqedbMHev89a6cP3NuAsNF+j4ISH3ghh1aL8NhJ&#10;P73lFJc5d2OPxhbQySl1DU8qQKcbUZgfKVwC5XXNOXmD+GRuMJSQsDuqC0gKOKJw0M8suysF4mZh&#10;5IuG4c1qW6dz1dq9i9YRsGzrbzzBWp0hCWji0YRnGCCYPIBxRN40QjCllJD0mDXj66JiFBXAm9CL&#10;Eqj9GLW8EIGAr4eGckKNcU73cfodhfy+IyI8hfCRDSdytvAdc0roB8mZPYGzfiPfCwbPSP2iCm27&#10;pX5QIKFVVEQlX18WTbhxs91W/7rXtQ6uWI7ylT12Ly2v2gn4F2DHoNYQ+C+82jCoYUzUunRFl3WH&#10;YVF7EoObGxX16f3D2CUAP1rzGNnc0IYBC8WYfcAnCaDVf61ZCn6wRlEumg3eueOKQUoIrH6LtBbd&#10;qK65LnK8UVWNZ4ZS9AgZEy/ghD7VmswowqFnSTEoKoOmeiYGcs0BCorvw+Ee5e9aXhD7WO0vfqPN&#10;8CApi9q/5OhxbxKUYlHMuPsaZH0VHhM8G0845hQjcdq671WGqfpLX4txK8ZhTGMa0x8i+AcHDvrb&#10;+YX+ruxZdWXKwn3JSJd9w2vc6Cb57ft6eI/+rjRy7Ue83zasuvDEaovCAuVt8TT2YGxZrWb57qrt&#10;TNywvWdXrLGGF3BVvGbGBpLP8KMaBopsQvLoF+KV30j2rbi8JcdkLDlSX75knTKpIz62SHK1PpQx&#10;3fildatnrDH3hZ77QDjjkR30zkkmfmJZfMe6vbN2cPwLycDzVtbvzd1FycAnXg2VHK8N5+3b1pIs&#10;Oup/aYP+CfFnCkRtShZdt4Ojn9px/zPrdSjadMtlVb/3uXj6SffSrmgM6pILHZ6ZSe7mt/0ALs9v&#10;2m8PfmWt+ntWKeGdPq97kG8X9fe0+vrMUvJ6YhgS36w1EuElDE8b6tNjy3auWrT80hoLD626Niue&#10;u+N4oid501h7ZuUVwls1N4wx3mKlTas9vW6NWYobCB+J+L25vmylOWGHStna1ZJV5p97dVG81ZCZ&#10;QWld/+s9SxNWX3ppaQX+mUq+JJaVdm1/4qbVXt6wvCbZBB7UPLtMIuwYPlsTJqhWdT0yB2wggpfr&#10;N8JPK5tztr88ZVl1U3/PWm0PY9KWZEZJVNfcipfXGlbeWbbK3vBwU/NOf+rT92z3/rcWb0xJ1tb0&#10;fcMSDlE2V62ydN/i2qK+39Vzl7XmZqzdnBNOwrgmmRGDKfU7hk4KCUnGeoVsDH94e+t35A9GME/F&#10;Qv5gsIvWIXnX0vyR47ywvqfvtnTPgkV4xkk2NTBEutf2MEUKuJP+M55a1+4xR/hoMqvnY+DjUJAi&#10;YcIqwrl+4B0hy/G2x+Nb44osH2IL1iOhsuQ5pRJ8pn1BNdRQMpxIDA56W6176tec5pECRNqLLu+H&#10;MtfnCIzMfn13r7+lsRFuTGMa05jGNKZ/ckIwvxXWhVFraJDT90G0XeSdCFCkAVYCFgIESSZQDgDh&#10;OsCMA3MpzVK6CamjElirf96i9kO/jlPOmNNMgaYiDwyGm8IDxcumD5VwN5RwvSgYGvFGHkkFoaRD&#10;o/9HVCju35PaQ4L57/vHs92TrcgJl1IwIL/rQLh/QGXOsxY31qxZRfnHUFizjCqwvZPWkyKA9xVh&#10;l3jSUXQAg4eXeXeAi+GCRP+cjK54f0ZJ3YvT1HWBLf2eLrnBJRXAb+EF1rpseMRRBRXjWJ9CCN1v&#10;rdu9oPbcskzAKsruu6Emyznx1ic5QQKqoG5YrM9In0lz2fJIYCy/4B5xh4fvWb/7hR0cfmTdg8+s&#10;RThPLqUlxbOMiqoPpGwsFqe+8YKleLT1z1iiNoQYVgWkOYUlXLMZcbLP2BUeD1TqJOyRSqdvacdP&#10;dwHSgOZY38WcNieTlqb3Nc633JjW6RGWetmy9i316anGQ8pESojGsoPaABAZLmn8Oc3X+/U8fxeA&#10;WesKj6WA+aFiaLApgLooMMq4U57/qfohRcWT6wu4osxwn4AuhpgGBqYGlccoIrKr+SkMihTgAHQT&#10;looRlbCQht6L4Yu1V6wnrVHWvtYrJ/keliXATBhknr7UvAwNRG4Y1BxpTjsU6Wg/Vr+fFvnUElE0&#10;rXFaU/s1hoREV3ONdVK85/t1qvew5l3JxSjN74RtUb0ND1ER/XKjG/u0yL/kYSe61724fD+NvOQA&#10;9SgXmhvWjpS9OHsphWBe19DPoaGL/ZBNSvnUnFDYwe+n/6xhwoiKZ2CsJCya8SYXIn3D8xPjJDkZ&#10;USDdswwlwtsHPxn1j7+LPhaf7B3aWHjKOS9gnen3ovrqpIjiEat6N/yBwwHuK/pV7GPy5UkBaT3U&#10;GL/UdbpWSn6zqnarLW/Db8UjdF9BvH9MYxoTBN/AOxWjmqd74Ht4vf6ubq1aaWXW5WFxCFbIRq7F&#10;mw1Z3hgeknFAR864tCq+sjpr+6+eWXMTb2xC4jDSxe6lVFudtt3HF6zx8rZF5Q3xNLCA7gvXJJ9u&#10;eX7PGC+01gk7an9rh8k9yTs842teCXRv8oq19y+7l3hHxEEV+eOSnXnbnzph+c431mpesU78zAat&#10;O35IFYk/HBx/ar89+rl1at9YaZmqp1XJoWd2NPjMDvFwE24hdx2yAZl80D9l/Q7pEh6pPRQUeq7/&#10;ySv6M8nVL8T7CH29a6+PfmWHujaWTKUgTRRuqe3XJc9P6t13JKenJAvOWX/wgb4X5lDfOskL/YYR&#10;j0JLwgD5jHjyqh8mRNXiwJNiOa3khqUN9X93yepzavP6iuWSaWk0Zb30nlVXblhtnVxyHIamlmhe&#10;wmWN76PLVt8jvJJq1siG3MqrSz6XMUa66o7taX6CtUXLNZ+h5sw9zvR/ZWnOmlvk7az7uoiChsX7&#10;q7bx9Jo1Fif0fub/Dxt1fE35GtHf5Aaslm1/acbijRXrbq1bXe8IK3uOGSiAEKvvSWPLaptrVllb&#10;t7SyY+36isWbc9agqMPTyxbMTXiIbLPJHGGMFc5am7XdZQ5+aurHptXUvuq68FlYFi7AaDVl5GDl&#10;HeBWCmt5+gLkP/3G0EX19wBZiOFKsplUDhwOI884lMOLTZgF2clhLUYxUlKMngVmJawVGeyHyi5r&#10;kNsiydGEHG5+aC2Moev8cEl42osiUXQpXHF8HWhevA2MCQbD9JXLccJjaUMSLpvnBYzJFSt53brv&#10;a4jIBPAWmKc49NIY+bOG+HcoV3/fPI1obIQb05jGNKYxjemfnABShaAu/h8auPx7/q8LlOBOj3GJ&#10;U1GMZjsCFRMCMPoOI4IAIInN8YQqQiEIoxB4iwU2W1etK7CYUbSAUMh0zSutBhEePLsCDENPt6Fh&#10;DSWAilRUfsK4U3jCvdNOV+xHAONdQnkY0eja0f+6f9g/FH6qJfp7BJ4iDDj5HaPyZv/gU4H6MwI8&#10;L9QugbJaqGt2rCWQPBh84YA7CynKcF3A/IkDO4C8V8Kq5VI29gWeXrlBidPNICT8DWMd7cegUoRl&#10;pOFSkb+jfdlyvTsNVt0ASL62LmGZ0aQlTY0VhkiNfSJwlTXXjPxtSVuAvXfT8t4Vy3oXLQPEt55Y&#10;O38hemKdrpSTg8+tR2W35KEN0kv2uveRHR/90g4Of+2KwKD3vh10f2lvjv/c3hz+RIrOCTvIbqh/&#10;D1wJon+t9h3L9ex2j1xvV6zVuW0d8utJiWgTitrCwHRPREjqDV3PPdd07UXLNZZZ+7zA4W0BYSlI&#10;6gsFAcgrxom5kxuZUPwwkAyNpkMqTpMB+cP5w6iEwVCAOYg0Lnh/AU65X9cBgjGmxc0NN1ZmbYoy&#10;kCsMD4sdvVegVuShMygPmns30LqxqiCvrKln4o3WTFijAsaAd61xQjKzZEnzM6F50/hIqWuldy1J&#10;nmvtTKrfDzVvGgfCQfKnmv8l975jXZCnLBQVFdT0TsA6fXYa7TOtRz+15jv2Dmte7RXYxwOEU3py&#10;vLkhyUM/WU/sAZ5ZKDyjcfL9gncAyhhhMwlJwtVOD1ORIqK1lNRZT5vWcq+9a5a3r2jNYyQkv9yu&#10;Pjc11hj8ttV/iDw4S3rWTPEsEXs0kMJI4nXa7UZ4H1MpJG4wY5xpL30aGcLUVu334nv6rrZqPlzh&#10;1G8or5GUphgv2oiwN62ZmuaGtcLYuRcB18xJKXpYeLxpL2EYLtYSRoTi8/u1MxwXqusV48Qa43NM&#10;YxoTxi8+3bCmvYJXM15LYXnPKitzFuyK1wZci+cp+6nw9Cm8nwv+Rbi5h3hLjof7W9aYf2L1efGJ&#10;CjwLPgD/K34rT9218tMr1lwmMX7VIvZ/DU/WSPt/TXz0sq47b0npuh10LonPIlskD+M5K69MWmXq&#10;ibXqLyWbJINyydD8qg3yexZs3LTNyZPWWLljneaD4kBLMhuPWLzbOq179jcHP7as+r7VdxcsVl9S&#10;DtkG53Td1+KPz1ymBNXIjTa9g2+NgkVhTXJBWKR19K0dUNCne8I9hKkK3qVq62/+wg6O/9KNc72R&#10;MSSe1HNPSc6e13umLa2fsW7rlOSDZITa2s+RHw/ES6ckT5CfVNx+rnGsWiUUL9RYRjuLFmwKZ8R3&#10;La48sd2559bc2xNOqFqeTFgnvmrV+QcW7hAeycFFrPHesfrLW1Z9cd3DUjnoxKMuLpettPDSSlsU&#10;lmpavLdlpen7Vt+TfKOy7eqSRZsb1thYs8ryvLWqeKWR0gNsJxlGTrmnFy3U/RjAmE+vaP09jy1k&#10;UOEVX9DIMBsFmtudVSsvSR7vLFl9+ZXVt4Qfa6neDZasWq20Y7XtaWvsqY+NXQurwpk7mqPKK6su&#10;P7HKnDCP5szb1EitEqgNmpfy4rRVNxcl98Xz9yvqh9ZcacVDlkNSbnBA5ulGtI6beJltS87pucJ8&#10;rHdkYZSSC26t6AeyI9gVBuAwDvmqcdUnOeDwhEvJ8Se5h5zEMBZlVAqfUJuFFcGvvhe0V5B1ksHk&#10;ZA39oFGyjHsCDv6GXuwY3dy4Nit5RlGnLf0GPqlpDZHvDbmmccAzU3iEkFWv0iuMBwYbYbFUGDsQ&#10;fvTULTyfXIBqR4ENwMX8jUz8w3JvbIQb05jGNKYxjemfhTAASEi7olyAiZHS7ABawALjB2EVVBLE&#10;oBELCJIryk/edI2DMD/xBsxgcBKQFxCIBSSo9tluk+vroSvRGEJQigFF7tovRb8Z4U22p/cATKYE&#10;bkieLuAigOPFHrhHzyQ/Xb2WiKQE+N/vggsAxwiAoODTfkBjLiqMG3W1F2XC89zRR7Ud41AezKmN&#10;GLXOC2w90N/3rNW7YnH7vkA1YQePBaTPCoSf95CANJi0jhQAlIY4fKV2kidLIMoNlvMedhkJUJJn&#10;BG+yRkgi+KGRslaXUkEIJYYcPQuAl+P1M+Nj1BK4ipIZjY/Gg1DHWMAP0OZtHnoLqQ/uKcZprs8R&#10;/d3TmFMdVkpD66q1OictSKiytq37F6U8XLCD/k/tN8d/4dXeDgc/tW7vPcu7n1nWlpKg/rTT2wL+&#10;UhBCDIEAXMAfCYjJaUdIECFJ5CrbcuNaFAqIer4TPN8o3U+4pgAq46A5jgRim6HIcwdiSNOYiMht&#10;RgEEwi089NMrpgk4Q4SahABVSH83myJCQ3SN1giAlfswynGCjZcUnmIhhrRAAJ/2kBdPbY6DZY0H&#10;udoIVRS4xRtR4JkcLVT7JD9gJBBbeM+tW6b+dKJn1k0eekEHcuJ5vj4qvuLN135qrWxa8zejPkIL&#10;vqYLYytrDRLo9TVY7Iea9lRN806ycv4erVP3WnODEQYmTq9ZL1or2g+NaF/zprWKAZo59/WNQqtP&#10;rX0H+awDrYmgQuVBcgBtay6mtIbuS/m442HGWfxU9Nzz9HXzm+oPoc+3LZVyQogMXm2RezNqTlBU&#10;3FCoNVqt+7h4TjtO4aWIonygzIz4w2jPj8LQCqJ/gH/one99PFBsWKf6X+1tSPkucu5o7aTTmg+q&#10;vGnt6LoQLwIP8dF6QAmSgotHCrknU/0f6/lu7EfZG4Xd+BgVSuHb9/IdfzMvo//HNKYxQS5HJFur&#10;7JGm+AhydnfdDXBJDe8c+BRh3+Tpwvim/YbMxFvaZTIJ9BPxIfGvzXkrzT625oZ4Cp7Eupe9F4mX&#10;JKszVn183uovb1hzZ1U8A8zAvtQnBwaS8VH9pbWSLyRTv7aOG9jhs9OWR7esvPSVRauTlrLv0wk/&#10;hILXdeqTdlC+YOna5xZsT+h5u+J/N+3o6OfiK8IbkkNUnj5MPra48pl4CEV6OCiZs37rpg06py2V&#10;jG/g/STemor/9+Dz+T3xvw03YlWQQeKfhwef2fHgQ/HWu5Kz2+JDL+zw8DN78+YXfvCVt8+IzllP&#10;suKof9LS2rfW2DgrWSLZIdxAhfDDzgX3XArEyzjc6navqx8zRiXnZqi5oIDFqnhtdcoGLfG7/Ye2&#10;R7GB8r54nngyKQ+a16yxrv7vVSwWH0bu1bdnbe/pBQuWXzhvhEdj3KRa6i4VUXeFq8SrU11Xn7ph&#10;4faS7a8tWGNbMq+0Y5XlV1bZ43C0YVXmUmsjo8Lp/ISVnt2ytCxZjlFKcwXf5xCz8JoEU2GAY22I&#10;OAjRd+RJpYru/uqS1daEZdZnrLK+pO+bap/6Wdmx0vaylTaEKfY1luA83cOBa1yWHFp+YvWlO1be&#10;UBt5F89UnyKtl3hf985NWKS251pnVUJcVyYlTwpZRP44ijBQWCjNdZ3kv3vSR0QkLGheqUy6L7my&#10;IRyx6jKoiJooPN/CGIMZB0nIp6pwhMYopxjRK2EVYQhCXP1AEFyBAQ1PbQ6MkUmSy+7drnuFhbxy&#10;OoeBRBVw6Kw5BM86ac4xCCL33LsOuRdToRXsSAgq4aoY4MBUq45Lidygoi8FuDL1izx/YA3SxgQc&#10;Hnq1YslFl3Ujgxx7fSgX/x4aG+HGNKYxjWlMY/rnou+VVoQ1yvLou7eAC4MSgIPEtIReAILDaEFC&#10;X/dIIS5COXge3i14paCQC2Q76NiyPMVT64KfJMcYHPR7UEU5FpAToC+8WACaw8pTfrqHYQL3/3Vr&#10;4AUFaBJIwjjl3nQY8ADQGGMEnDynBkDE34nxh9/Js1UTlfU3Br8NJ38Wf8dbVhf4CcN567au2aD7&#10;tWXxI72fsNh5N5K1OyTVf+heQ93+Z9bNr1nWmBEQeqE+XXSPMfJRBfUtgV/yiACcttU/PL4YO0Ag&#10;IYV7GhuqbWK8mnFQRw44PMaoikny3YQS83igCUDGDY05Ybnqf+DJgwuw5mGwGufvjT2aAw9L9LAf&#10;AVGNN4UNuh3CWz+3bu8b90pM9C5AKUn2SeALIG1JIej3z7pHQHfwjfpyWorGZSksVFp96vnB0ohq&#10;qVOiOfVNSoI+g5gwjk29XwoESpfmrlg3QyOpA3bAbKEUuAI3XB+F0QojlL7z/IC6pk4IJF5No7VQ&#10;GFoLw87QWOVrDeOp1o0/i7XK9yKAs57pYFx9TDR+idaRG5b07kDvIF9ZggLVXHZPsG77hvqsfh9/&#10;bJ3XH1n36BP3oOhpHDpS9FqEzWL0aZJHRmuGOXWPUNpLO9kbhULqhlDmQ7+x5t3DDmCt93N94SmK&#10;x4nWqtYAYweQh1AI4mDPDZcUVsBDYEQAdoyQVFMj71kczWpOpixLX1hLCiS5jNq98/pb60ZzTthy&#10;ipE8IufbM1caMe7i1YdHHp55hJqxPz3HW4BCLKVBfUgDKTa6J9U9JHwOtf8KYzZKFuNN31h/74D6&#10;4T534m/nG8wRBE9h7ob98U/1E2Uon7SICqxNjQOeC5o7937T/xS2QFlNO9ekTD3VuGh/qu1N+AXG&#10;d9qBt6F7uI3awrvhJ3ov88C8e9tp2zvtHdOYxuTE3kF+w8fwKN1fFU/f4kACPoZBRddJphTeTezl&#10;Yo+7bBexJ6PSlu0vPLcylU/LHPhwLc+tWVzet+qrR1Z+dtWihWeWVcRP9FtFzyGcldxhMbx0e9Wa&#10;mw/sID9nB0efWda9I567b/H2fcvqZ8ULHuk+0gmULGtLXg3wzHps+88ll0s3rNW5KV5FbsonNhh8&#10;awe9U+J7eGxTefwbveOp95MwPypODyQP8ZbL2/d0n3hwHWPLsuXdW3rWdfEbvNwZo0h8Wtilf1Fy&#10;/oZR5IkDslbrjvUOhAMkK9JQOCB+Jjl73r87eP0jG3R+Zp3G+/ZG7+n2JXdbF/V53trtq46ZOATp&#10;6f1dDhUam1bf39TYz1tjb9dawg697Jk1dy9Zdf6p5RWMU+KheMSHGpfafYvq++KXki3lXStjKHt5&#10;z6J9iuY0PXdnqvlsbC7a/qIwRGXb8lDztD5r20+vWXVRMk3zkOia2vqyh3TyrCKHm+SA5iTS//sz&#10;D6w6c99y4ZnRfHtuYA4+3BOuMPCMDHD8jQxMJa8ivB6XZqyGcW9t2RpV4TF+r5Rsf3dVz9Lcanzj&#10;Cl6YxQEbmKW6tWD1pSkLlietVcGrTfK9mbiROGGtbK1aZf6lZep3omeVl19o7RA1Ae4ZrdOK5lLy&#10;PyOn6XIh6/CW5zCTKqOSJWDLokgTKSv2dQ/v0RhIxnKgV8gsyfRIWDeZt0TYLhFmSvw+PM+E4zCi&#10;gcs0X+6dr/8dt9BPDpjBqOAFPNDdCIehlzEUSXaB5/CSo620x7EgmJSICv6XjPfvhUPBaO3OFc+3&#10;nGv9F8UX1F7JV88xJ0zsRR7AwCPZq3a8NcL9YRob4cY0pjGNaUxj+mcjgZffEdgosaP/AV0YVQRm&#10;wrJAw6Z7o7iyHr8sjA/11NxDTSDDjXKiQmnnGRhBuAblf98rhlHaP8tuCPit6DpdL9AQ1lKLq2Hh&#10;fZUsOUBCESCHRgGIaePoc6gQ8HwMHhhgBGyKRPxQkROrQb4ONwSN+gPpPjcO8Cw+o6KyopQDqiq2&#10;o5fWSR6pj3NqAx5XAjgOkubV9ufWyW566Gr/6IsiJEDAPI2fWKdDBdNz1snv616KKxBqMOfADoDr&#10;4Ex9BaxhpItb0xbljzwXSiZK4zk3QAb8rfe0OmeNQgQeSognmsAgz8ODi/vdQ3DYr0DA28OC9T+G&#10;UowuKAUH3a+s3/tSConAfxMDnq71HHXTeq/aMTQSYiwDeMdSPuJIwL+FsfG0lIqTUni+toPBV6JP&#10;bdD/QM/7RErIDcvI2RWSv0fgVsCR02by6RTGtdSqopobRTKtnyK0BSPVKGywMI5gOMSAiMcY93Ga&#10;jnGoPjT2YLwqDHijECi8wzxklc8G70AJ0HN1nQP6BsasBUu8Hzc0L+fdUNrp3lSfbksJu+6KVkYS&#10;cIHbREpUjFdfg9xz5MHhPQKxrvgInLOuIF9HgHQ8RKRMCqA3PHRzR0To6JaI4g07AupbAtDFaTaF&#10;Hgh54bSadY1XGdXYKAzBfBPqibE30fpKg0UjEXgM6JcSgbENTzRytsXuNXlLiuJlD2PCiJiEC5o3&#10;PZ+507rhGZmuz6hoiqE13FBfGMNE/cq0zlHSULDJ31RXvyk8QfU+PDFf+BqjoulbQxrzxD5hLPgs&#10;vnNjmsaa75m/Yr6KeS34wfA3n0/CjsiB88oSz4+Hx5sUD7zvqlKMq+RpVNvJdyPlNKX6KWsc5UXP&#10;KcJR9e7v5320h/E6QNkY8gH4CHuC/nG9KyKjfc41xXob05j+TZPzQ9Y+hvWae60he2uEJ7qcYI+y&#10;X3St9pR7te1t2/6yZAxVNLlPv/nBDrx8+FwPqde1DfFc+DvPCHbWrDr71OobS3oHPII9Sc6ryPO9&#10;NV/ds9LzW9bclMzxd8OnOTjBMCI8UC7Z3vqq7e1LZkumDdrn7LB/wVr1B1Z+eceaq/f13T1hhceO&#10;HZDJR+l1C5Y/t53ZB5aqPVk0bR0MWocnrde7Y2n4QrzxiR0dfGxvDj80qm5XxK8rgfoaLttAsvA7&#10;yTJSUFD0qDAulSRrr7tsQNbTPg61GpIlXfHiwfHHktc3nKeEULBqre41P7Dpt25ZS/I6i55YHpy2&#10;4+6f2eujP7aj1z+w4+MfWpd8si31STIHg06OB11+0Q6y01bbfGrlLeGMquSG3pnWS9YX9mhun/Tw&#10;Ss/HqnHKKqsW718TX3zmcgccUd9YsPLUHQvmJ/U73oyxVcTvKIBU35i2yvqshfu7eseibc3csv2p&#10;B5YTagqf3tmysuY7qmCEYj4Ko2ikPud7m7Y/ecPqa8Inod6v6329iKpchxHO14Rkia+PYl1RJTUB&#10;b629svKrR2r/jAVaT/DwkJBjySCMaaxDwperrDPdE5clL7dfuSdjdX3Carv6n3UZbOndwhTklBNP&#10;r6o/pZU5y8kXu79mO6vT1qyU1V88wpE9hSGuGWssW5Khkn8UuiiqsqrfwnGMv4ejcqAsrBiSM8+x&#10;otalxprDUox4YBhwGwWYiARItU5S5DDe9eBBXYNXOEazosoq65kxwsONaAh9z8Gx5DI5Vzlka8Yb&#10;GiMwm/aH7kf+p2BEZDiYgFBZDM8cIKZLevea1vIrYcw7fnjdad0WRgQTLDrWwOCKgdyjRcJtvUPr&#10;gr4wV7RFbSrk9z8s98ZGuDGNaUxjGtOY/iWTBD75rFC0YwFVlOU0J6yN6mEYKQTEXEEWUHfhP1SC&#10;AQH8LfLk/rXEYgEHEsy2BXzbLYHTaEbXorSnAj/blsSzAiMAe4EWDHwCcDzLDTLfK+K8g+dj6CmS&#10;sBeGGgw277T7HyCu5R5PmCvAxil4OiyGgNcXbcCzj4paHppJHirAWTAn4H7JDl7/xI4O37de+7S1&#10;MnKjXZAy8I31O+esS/XSeFLjsynQ2fDQllrI+JCTbkvg7rnG4ZWXm08E7NN0Sv+v6Df9Hc5YK33q&#10;AL8F+NMzHNAJ+HEy28ofWU6OrlBgurkkReWplAgqv572vDHkksOjgbwicUft6F/zU/imACtJn91D&#10;UM/zU3a1DeMR+UgAq5zAYiSh+iVzTe4tACGFITC+9joXvHIcyacHg6+tf/ShU29wwrq909bRGGCs&#10;bKVPBDSn3IAZBsuaWwHR5pbA6LYbWQkf9ffU90QY8gRo1SYMeqEAved0ExiNpTzhKUiiZTykyKXX&#10;71z18ODB4JT1D7/S+z+znj67g7NaVxgJn6jd07p3UsD1scZ1xg1jhWcchuK3c/87a2a4VgvS+tJv&#10;xffFKXfh5VGQFxYYGiDd6w1j05AIY6HyHcatPJnWPBJm/Uz7RXMjUO9FJcJF9WvRxx3vzAbhy03y&#10;oOH9hsfkhto9Ze3skXU0py0M1LV97RMMzVIsNI+sH8+Plk3oet3P3vveuxCDGAp0sS9RZlBAuDaR&#10;churbTFzQN98zw7Be7NQTIpxAsyzz9jPusb/Z2wIu9Gerkl5oyAD+1Nru0xIE0ZttY81jeGa6qnk&#10;tSEvX2FYo3/b+l4KZPu29tojjcGi5lx9Zr/RltF8jGlMY/pfoIKf8Xdx4MEeZl/zPQYTZCTe0nWL&#10;qyUrry1bdVO8ivyLVbx1uX7EF5G5Qz4pHkBxGjeGizeEpS2rr8xYUOLQAxnM7xhbmpbsrVvp1UPb&#10;mxUPLiFH1C7wgz7hoYneXd/dsNrGmiVVQh3hS3M2oJBQ9RPbn7lm0f6GZNGOZS3ycd0XP9m0Ngd4&#10;tSsW7z0T34JPkLd1znrdi3bQ+0o8dVJ8ZU1y94L95vUP9P0J8R21E54tnoZnc6/zreTGaf121eL4&#10;peTgiqXde9bt3rQslKxS/wMOFPHkE/8edAkxPe+YpKb+1yQvka/9Hgc5kkWS43ltVv04b/38A/vN&#10;b/7Ejo5/YAMKOBz+0g47J+z44APrDz4T9iGVxVnrpZLFpTnhIHAHnuPipc2KnvtEfTtrwe4j9aOm&#10;cdXv2wtW37gkGXDFQxCb27tWX3hp9Tlds7Wg/lfEbwOrhvDiPdtbnrLKlvqk9rcqWxYsTVhtSbgC&#10;uVLadu+0YI/DPg5kOJzRO9Tnln5vrs/b5iSFIJYtEw+vaXwLzKd1NJSbXpBqtBY8HYiwQ01tL23Y&#10;9sRd25+XHKpIdrMWxO/9kK9ZYLeoVtd3Q6/x/T0rL89ZbWveGruz1tx95RgAPOKREXiFh5Jx1T3b&#10;mdfYby5rbaj9awtW0pp1D3PkL89jvWsMkcdBsmxRpnUp+RsFb3FEHOt74SsOmlxmY2QjQmEo59xT&#10;W+9rhHhXaz26fKWau9aoZBPYDFkeIKt5j7dvQ39jhCvkp6fFwEgWbvqYufefnsN1fqisdcheBPeQ&#10;qy4n1QNFG5KikrfLRPeK1/xx6Nu6Y23y7OYPtGfUnwYHepo7tcnb7IZHzStGODzv3AgHDxjKbpfT&#10;YJiRLH+XT7ylsRFuTGMa05jGNKZ/sQTIGSreDsQx7mx7gYa8c9VSjGauyHPKyWkiQp/7hkq9nzYC&#10;CshXUYA+r6KI51s8IzB73b2rkuSZQM6CQMmShzu6UcOfi+ENjy2BuaGxrQAXvANwIYAoYFSADd75&#10;btv/ISqMep5fCwCjvwmvzKhamt8QKBJoczCDMVBglxPygJCBbQGjTWuFL9zb7OD4x9YdfCigf9E6&#10;6kt/cMGNQ4PBpwLxeI9dNBLxclKKx1YiQEp5/iB/aY100Wrh7jBEYcKNE3gZxpmAtv6OyEmSP/Nw&#10;wbjKybTAZTjr49YbfKl3fGLd1jnPf8NJaUzIrpQWwia8qlx9xyuo9juXvBJrHE/4s+PWyDMJI9mK&#10;G3EonY+RzsEj84ZBxceJudU4uOIg4IuxrKk2cxLL2Pn4CRA2MLBR7fSlAOlTtfuupa2bApQ3ra1x&#10;IS9Zv0N1Oyk3VKDrf6M+fGXd/tcap1MeQtvpfGOtzteWt0/oPn22Tlu7c1aKEgrROf19cejJdk9j&#10;+kztn9VaESBWW4riC7QX4I+ygMGHEEeSJE9ojU1JuVlxL7Ci2pnAKx6PGLD0d0ieNDeMQXisSUEV&#10;wE00pkmyIlrW+OlTYJwk3g7QCdlVXzHeJunjok1aN5EXhig86Fij7kVRTYdhykNjIIZnKRCEBCXh&#10;qmVS/DLmWnMZ442p8XSDGt5nAvfkvMMLMYundb3mToqCe6GwPvF2cW+3Qon2EFwBewzaaYrH2wv3&#10;SGtgDNX7CuUaRUt7yY3ZxV4r/h7tL/YE4Tr0g72G4oXnG/uRvTasCocSw57Q/s0xDPq6WvF+EnYe&#10;a095dWDxjKzNutC6DpfVvz1vC89BQYeK5/6v7uP/CVJfC4PiiOjL77luTGP6V0vs0UJBL4xuhdGM&#10;XKTkD3VvNfEI8oSVViTbypJltaoUfN2DLPT9X/DOdw8n3LBHXjjJ2frmgtVWtb/F2wpPWL0zwCgf&#10;WLg+beXJGxauit8gl7X/8YCjcmijKd5XqVhV7w23ycWp5zptSz4+tW7jx9aLvrA4feWHVXXxPKpS&#10;9to3rb5+0erbP5Wcu26eg0vPC5tL1unese6h5EjvjHjOOcnrr+y4/54dH7wnbHLFyMkaiP+2yYvZ&#10;uia5IXnUoYjOXT/c6LZu26B7UffNiQ/Df+AJTUvDl4WXW3bHDwvjYFa/4wG44wddHP7k0ZSV1hdF&#10;4snBhJ5z2Y76n+qe86L7kndX9Y7bknMnrX/0nh0cfGRHhx9bntxRm6ri1UOPO/FWDqo6odqn9zJ/&#10;GJZqa1PW3LxoA+RcReO6Mm3NpUlrLE2Ip0ru+phqjjDW7W9YaWnKwlLhVYexa2duyoJ18dzqplUX&#10;p62xRT60in4XT9Y1HhasOc3qkpszj6304r5+Kxc5AP1gc1QIiPaQMgAvSslUrSPGP8P7bW/dytP3&#10;rbkgmVUVLw+EEcAJNdaR1pPGEkNZhBwo7Vttfd1qKyuW7gtj7G7Z/vqC1p/kc7JvVXLCqk0eHhuW&#10;LNynWquwT2nTGurf/jLefVQHRzZhTMZYpzFww6DWeCw85Z5i5BPG+FZ1nBZFkteSq6wrD0PFgAZ2&#10;Eb7BCMp8e4hppPaHhVzmgJKIg4R7IwoTab0n047R3ECoZxfhrBjhaMeeG+AIC0WeuZc2e4lr1R6M&#10;dy7XwAB6dhbNCNfcVbs038hwDseSBUubixrXaWEcYeL+FTfScb0XRdO9bnCjj+ABPd+NcLxb7y1C&#10;Yov97/Pm8o71PPz/76GxEW5MYxrTmMY0pn/BVHj/ALqrHvrAqTAGjiTcENgsvFkigYHi9A1jzRAM&#10;+N8AAcC2/m/u628MJYWSX3i5NQWONooT5tYFG3TO6e+nAhqcSmJ4GyrNgHoMAnw6AWoAGvzOe4tn&#10;/q8RIBHDRSzwqee5whILNAqIC2R3KE+fTOm9u27g8D4wFgI7bhz0ZxCmK+DUPWsHR7+yfv/XlueX&#10;9R0hg3pGflXg+0M7Pv6xHQw+8lDPrHvNPZiy/IEbIguPKhSlqgD5hmUZSfafSml4YAlhCOGM2nLT&#10;OgefW2fwuZQWQm+kzGhOvBw+Y6hnUMErDgVs8SALVi0TcCQ/Tqt1z8MaBoPP1IYPrd8+ae3knkDf&#10;vCXkfXFlivkt5rjuYSoY4N4l1oDWgo+D/heIdY86P+VF4WL89Zs+SWpNqCjJiqmEhoGzGDMBVkBq&#10;nZNfwiEXNNcvrZU+trYUI/pIlVbPwcfpM0YxgVS8wgKKdQTkV1kv8qDE5FGhmu6S5ogwz3k3mmbq&#10;P5QH+j5aFnimsMCynrXsxqt2inehAG9jW4oiVec0fw6syddWgFvP3TJc857HTb8D7P3km5NtPLdI&#10;qiyA7uGpWo+FNxlzkWsctEfUX5TamsbMQ3CkLFU1zjXGTespUX/cS478Z+lTbz+n5O4Npne796XA&#10;f5o/8ZAsFMWianDFxx4lFeWYUGSUI28vlWCDFfe4i9tPLMqlyBFCQ/hxTc9VewrlqNiPrlRjbMXI&#10;xhx5iCf9GO4r9hhzLmXRFR7fd/pb7/TwH92HV1+OZ6z60tTY1DUe9VBjornC45Wqsrl4BGG1GN5o&#10;C3usWWupvbyDtaX21HO1CyN7wS/GNKYx/e8Q+5t9W+zdQv4WOdwSKmJurFp5U3xT/MPD9VDc4Qu6&#10;pjC+sScLWerev3gwSSYklS2rrc5Zc1d7272oCi8p9mtY3bPK/CPPT5burFvC9+IhhL8jTwLxjsru&#10;jlU3xIOr4kV6biUgRB6jy3NrR99aP6Na6A1LxAsj8VxyZPaiO5bvfGLp9nk77lyRnHghvkGOsJK1&#10;e7ct7dzRda/E6y/Z6877dtx/37oY1bJnlnceeAg/6R3akn+tlu6XPA0lC5rNbfGsm/b68CN/LzwT&#10;/gz/wXDX1XV4n3H4lbTw5F0Xz6q53BgcnBTP+1D9uWFhed+9CDnkaHUu2aB13jr6pIJrgvGlLh4u&#10;bNQ7+MSOD39hr49+bn29M+9c80OWGO/v/WcWVS6J/0vWac7CvZrtL85aUJpV/x9asnfVoq15K61O&#10;2/7OqsYTj0PJKV3r+d/WFq22InkmuUpIabOyb6WFZ9ZcmfTCCNWtVckLrQFhnMLLWHxf80sl1rC0&#10;YXsTN6y+8NxysJWuI2yUZ+MdVnVibSSSL6R/YB63PBy2sjBh1bkXFpVJHcEhHd5uyAeMi1yvsaw2&#10;rbyzLdrUvCFntRYk+/e21628L1mnOcbru5C9RToIxwdbM9bYFAaqbupdi1YnX6FkDZ6IyDrPJxsg&#10;w1jbWsMxMlnj7aGmPI9cehRzEg7S3FCNNtL44l2HAQtjFoa+pvdLz5SsLSr2F7KIPMPkfwNbJMIZ&#10;cQTOEK5KFtzY5Z6KfPq7JM/0nih9pb/xRhtiYMZabaDgkHu7q48c8gasPa3jVvu22oTXnnAMRZDC&#10;Ra25J9btnReWFH4UvnBZrzEpCj9hhNOYCc+QQzbgMFzy2NvjOejAIQVOe8sL/mEaG+HGNKYxjWlM&#10;Y/oXTBgYXGF2bzYU9SEA0PeEmMXxomUCvp6LSqCqAAIYCDCy8QyAPoAJcK/P75V8fQ/wEbhr+mm9&#10;AG08ISB7ynrtC668B1LuawJFjVouUCfyMAjABh46I8BB2yB+Gykf/3NE3ziRhjysgLYIZGF4ACBy&#10;Ypm2H7shKB6GYNSCmofdeT4sV2KKfuJJ1RbYP+x/ZEe9Tz0nTTOaFhGC+My67bv6/aJl6WVrJzes&#10;3zprrwef2XcHX9iBgFdH4LylPneyW3bY/sq+639gvzn8Szs8/hMpHeS4OTcM9XwsIIZBgzxkhJHO&#10;upcT85AyF+kzAc8HbowJYylOAnqB5otKmmlzzdrtS9YdnJDicMWogllU/BIQjXb1vD0HlyTm92T5&#10;As2RlLeYohM1jDWFEacIx9zRu+dccXJvsGjeco0B4RaZ2pOlFBKY1af+zqYtz1+IJqQcPRc4fql7&#10;BWzdi21Pz0Q5wHgF6NRcavyLudSYE24C+RyP1iPEfLCO3lIR/iKArnsB7SgR5LIpPDv0vKDiJ9oO&#10;qKVwFV6Uepc/D8NbYWyjMAjGspDxoKorp9Ccfof7ukbP0Xps1DI9k/fp2b6eeQfroVjTGK0oxhE3&#10;lzQv08UeyR5aJLBNTiKMrygUgHcq8WKQTbJZKX+Ezry0hua2UAyKdech3dVMShu59nL1FYViSWP5&#10;QvcVHnR4puLRyFg5eNe9hffCcLxExVjQboj9TNsZa9o8+oQYF+5FOYpdkcebgOIevDPFe1UKrBfh&#10;UB/IcYei3FYfk/SBxnlGv5WLkCu1x0/z/V3qkxSUtx52vPPd9xd78x+TfJ863xgRRtL//71vTGP6&#10;JyftcfgQ/K849Cj4JEawoLpn+ytz7oEUugGe34d73AmegPEAHtHUXm96iGqCl9H2mht78OCuNBMR&#10;Xjh4WYeWbq1b5cUdC5bEe+qE+BU8mcMHPOSCWtVKa+JJe4X3W0WYAI/yTO2pzz605tpX1umesab4&#10;XS+/a/30rmV4NS+8ssr8l9ZLz4u3PZZsxFv+iRsu8KZuZ0/V/jkr716RHP3Avjv6qR0dfCMM8kzy&#10;eU3y77EdDIQjenihq22tScmhFy7HkviF9QZX9MwzkoHX/LDDQwLDdWt171pLmCOqL1skORW2X/jh&#10;SBrs6f5bkm8fWz+5ZwlGHmEQQlVJDZHpHZ32DQ8hhBeP8m92hR/eHP7Ujnuf+4FTk0My4YJB/6Qd&#10;tD+xQf6RdbPzLjcpNFBffmWtXfH0OkZH4Y7SvFXxcvPCFuJVGn/4eFrbt/LCpDUpThAy1pEleIw9&#10;uWLVOcnXvQ21EWMdc6G5DfCMxHiaGmGs4eqk7T2+YtEORQs4JCrkpx+YcTDnPJ11MpLJHE5p7Cqr&#10;Vl2ZsmCHdaR7XD7wjsgqQcHHwxprUfJCv2FY5PANGeH5XzGeiYJQa48xbApbBBRrkPzQmthdmrFo&#10;d9niEpVPX7oHXSEX1J4aOU55p9rjWEzyFcNUyEGd2qPneIECjJR4iMULmosJzZHGSDLRjXPCkl60&#10;i8MwN8Jpb2CE0/yO9gIGsyBakQzmoG1NmGhLzxDOSrV/eI7GwVNpcGjmWGJ0GMecs394TiFjImGr&#10;JNG84hVfaxi55ThEbUk+ksM1lcwk1UendU2YjAPam3qu9hvXa8w58MKAWmde9A4OHpHvXnxM76BP&#10;o0IQ7Mm3+7mYiwJnj777uzQ2wo1pTGMa05jG9C+YUPaL6pUNAazQQRbgvjB2QOTR2BCoeGFJ54E1&#10;U8rLAxgBQwABwD3K/kgR1idgxd32AVNcg5FFyn64ZoGeg7KfNDesE+Mhd9XaAsvkoQvDFQFF7u0K&#10;iHUclLn3lsCI54wDpL3T9j9EtB1gCKgNHNTpfw8T4Xl6FiBT4IzqrpSGb/opukAbnjwOtDDaMBYY&#10;GPQ/YJPnRasC5nc9/8whVdLyC0YBh6hB/rclPe+htdsC2Z0LlnFy3rokECZQPviVHR783PqDTy3v&#10;nLYwvS8F4ZEb9vpUWSM8RgC+O/jKBse/1LWf2oEUGEJNu3oe4aYY8fL8kWXth3ruA88f11bb8TDL&#10;W/eknOBZpe87p/S+X9tR7zPr5NfU3scF5Q903R3L27e8OESrc0tjz+dtpxwlBWOiE2E3j/WOZ7r3&#10;qebnoYCqFBeBXw/vbALUtwVa8eDiFBpPOEAqxiEBSykHKCs1PLJYEyguQ+Omz5Gvm+H68HUDyHyX&#10;+I61UygCxSfzwZzyLhQA/e/X8DzezbxhQMRzcEPjuyCgPC+gTUgulW1JyAwJfDsAB+BviraldJVc&#10;gSEfW+Ghty0wTl4knkXoJzlk5l3Za2Uaf417KgWNogz+DIx6dSkdjV3LmnjmMW4abwoSeFjsutpG&#10;WEkscI3yjLGbPmh91VhjUoT0nkjPpxpqkXdPyqIrAOxR+saYFdeOFPHRWocYr+L7goo9ObwGpQvP&#10;ON+fRVENr9AaUlhi0qgCnCZzUkg1bl7plxyOVAy8L5JiqnY1gmUpZIVHgHtp6pnMkxsHmGefawwF&#10;b/M4ent9TzF/zHXRnn8c4nmQ1ot4xO960w550e+9b0xj+ldIzuPYV/CBphud6psrVl1fdoOYexDB&#10;A9yLqLjnLW/g/kB8LtD+1jXlfdtfX7FSSbI1TMVjau45jWEurVWssvjU9qZuWLK94BU3i5B43l/V&#10;eyVDt1etrPdG+hs5WwrFi0PxsJ01238peVS6Y93OPYtazyQbNq1HbtPoom3OXrbywhPrBrPWz+/b&#10;ATlW26ckh761bv+mH+7Udp9Ysn/OXueXxQd1n34f9L+2OJ1SP8RjkyeSo99ar33ekvy6Re1JC8Qr&#10;88ayZN5pl794E4NrWvlL/7/bkZxN8TIXv47Fx/t3xN9WrL4n2r+j685Ipp+3DmkN1H9ypsbtIrUD&#10;6QEOJLPJIYfXL23gkKwn3HJ48KHLcFIKgCvCyqaVFp9oXl5JDmyJn4qHli9Zv3bKstpJy0P9ndyy&#10;ysZtK+9ILjRbkht4O1O8qm7JzpLG/qWeU3jCR9ubFkzfsb1nV73YQSQMU63VCkNoMxMPF2YRhZof&#10;DF370zes/OKG5ZU9N55hpCt4vvCP/y9eLH4cwf9ZR3pes0Y46aKVt6jiiUdbzWLn21o7+ht+ivyo&#10;aF1xv8tu/V3w/5GMllzTc0O1mcOYQmbtS8ZKluxpTSxOWlZa03teWXOXwk/INdZlpmeDC/A4R7YV&#10;5JVIydWrtrscJtxUf7tsCzQOeMHlT32ePI0GBjjJTw4b8ZTDm7swwmG8K+k9jIO+09+slTB5pefj&#10;hb+r/1f94IzDOM83p3nDWJakwg5aIy5na4TwImf0LPUXOUeOOFJbeIisnpHGWoPhnNbrVa2nW1rL&#10;D/zvQees59z1XL0umwtc6XtSY1jgGM0h3nzuCcfcq08aQyIDPBedj+cI/47GHVw0+u7v0tgIN6Yx&#10;jWlMYxrTv3oCwAj0ew4ycr09tjh7IdCzXoBdQBiecRjlfkcBxlgigOFKOMBMwCLcskDghjBQD/ET&#10;KEkaG9aKJ9yY5DkzBM6T+KWAEF5eUq4FPtwAhwfVEHgUIXO8j3dh0CjATAEIR+DkrTJSENe/SwU4&#10;xfOsI9DUyjAErpsnLnZDAkrHELzxfL8eJUjtcSBItdPL1iUhdOdrG+QXpWxc07POWren//ufSVmg&#10;sMGH1mpdtoRiBupT1MSgMytgpj6rr73uZev1v/HT+zR66uPhFU3jWSkcs1Yk5q8J5ErJ8bGmz0Wo&#10;oRtWCBsVWGRcA0JfwkUpDi/1/NtSPk5JybkosCgFRmAbY2KRd0R9ERAvcvEVytv3RgtAtqgwnDC2&#10;AoWaL8+VIkDoVUKlhGCEowKmG+TIOweIjfQpCiNdJ+K0ONb/cbQtokjErr7b0zMEzvn0vznx1m+c&#10;SnO6LEBLCI+Hi8R6FnlkSNgdSkGIBKpjAW8R9wbhkKieljBm5M7DO/Gl6LlR2CLNH1mSPdH3M2qv&#10;gHe9CF1p1gG7GJMB9hpTKQKssSIvjIA6noBS2AifTdNHokk3qIUapyL8k3vJezOn314KdOM18ULt&#10;X9B7NFa+dgHPUmK1hgrlGSOl5tHHk1CYed37SgBe+yqccUNu4MY6xn6o8DixDpmfwtOleF6xLwtl&#10;plinxffFfhnNa7GOh8/AM099w6iWZhoj1hhhrg2MkvMaMylLrYeWtKRAawzZr6yJ70NKXWGS8o8x&#10;1ffZu+0b7bGinaO9WXw32oO/h/7OXn33Gfw9+l9rEQUFTwcpV03CdDBS4iFBe/yav/Xcv02/854x&#10;jelfFhUKekG/+5v29XD9ujdQdcf21uatubdZGNX0G3KryH2qT79W9zX1/dAoF9QCIxdrdWfXKpuS&#10;QbU953lVjGv6PZGMSXZWrTR1z+pzzyyv4lFUGHIK+cr+g6dwWIW3HHJY/CxsWlIpWW12wiqzz/T9&#10;nuTaA+uLj2CswkMpLt+wTvVbiytPLcZrqKFrWrft8Pg9e/3mh5KX31jaeGmNlcfWaV6xXu+WxenT&#10;4iAj12dONclrfliQS2Z2kLeDL2zQO29ZhEFl3lr989ZvP3DDTD0oMEIgPpwJV/QOvrBOKhmg9mT5&#10;vHjbWattP1C7p61NPsuc0Nablor/NRs77sXUzmYkr8Qf9c7u4WfW0e8UGeBgJsvuW//oS8ntr61N&#10;nlSMQBXNyeKEBaVly8WTGtsLtjZ906prM5ZWdy2vr1uw88QqG4/1DMae1A7CQEFgoWRzaXXWKusL&#10;kv9Vq5b2vUhGsPLCKvPPLNX4MtbNpuQycznkifB3DHP1zSXbfH5L4zdlLZdr/Mb8FzKBiqf87WtC&#10;ayDQO5vVqm0vL1p5bUFzTSElsNtovf1DpOf5oQrEeiXvG2HQyDzx4jBUHyUrdhYs3JmwcGvWyqvq&#10;W410DZL9jcIg9f2z+HQ5omcJV4AdmlTF1zPrLisxTrH+MMiRZ21ec/BCfRd+qMaSX1WL8BoTXnBP&#10;fvAi7RBOIzzVcyhKduAZhwwn72thwBsavogoCJGBYBQO8ITVKKygthZRGSL2JPvKCYP2tuUxsl+4&#10;gnxuup/UDZ3ueeFBIj7OFmsWQ532ztux4znFHkXGF0Zz7WnWkORa8R59p3VGYScv7uTfD+dvhLF9&#10;vIb7/PfQ2Ag3pjGNaUxjGtO/FQIsOAARAA+XpMTj7fPcMgwWAvTNqq4RUCg8YshBQpgERoMhMBNx&#10;whkLuESEGHgJ+uKEtlrPPLSN09MwWBJIeuWnh4SBdDsXvZhCFgnMeRjfthSSsjWkVASjRMMORgBz&#10;vOddQ+AQ6Hm7oRFwGQEaflM7BPQA+G4IjCfdG4D2AXKLJNgFCCuS4m9aFs+6t1KnLeA/+LUNDt4X&#10;0P+pdQe/lCJwygaibn5e19wUmOck/oT1uiet277s/ckF4gllDAS+vaoknlYoG+1b6ut93Xtf9w49&#10;ovLHFku5CPNnAnobArq0IyqMRU7qN210wxon40W+kkhtDLJJi7KH6tcNAcOrAoSz6kfFw26ZJz9d&#10;/d4Qh+FmaGR8h4rxEjjWWACEPVyC3HIiPBVr+iT5MuGhVZ93cqSRi2/ktYHiMDScDp/zlvif73mH&#10;7tEn64Z7i4p/+t77p/l0I5neS5/xWBNwjrSWMGTh2cbaajho5uQbkMozC6OX53/DI02AOUhm1W4p&#10;hxovD7lubGkNa70lT4pcfi08/shVo2uaKKIooOq71qYXKNB1rUxzw/rXdRgiCd/FIIqBzEOg3etP&#10;64f1ViN0hwINJJJ+7kZBjHbkpaHNKNWFgs08sF4x3I3W73CN+t8j0ng4iNf4ULjB70PJGF2vT4xV&#10;2gd4M6AYkYOPirxUoY00XowROWwwVnoITX5Xf09rXqXAomwTZsp+dOCv56HoufGP/VLwATesozD8&#10;zl4btWFE7+wz2v39NaO/mdORsZLn8Gz2s8aN3xl/jG2hxkmK2NsKr6Pn8TfE36P3jGlM/7aoMKg0&#10;LcHAsrlm1bUV7Ws8jeE1rH14ufiZ+KUf1GhfVpC/+t/v1f4IyiWrrovn7G5p7xe8tghTpBKmlPyV&#10;Cdt7cdvCrTXxK/EUl4t4Fmsfio9wgMPBF/ser/lAciMk/LC8YvvTjyxeX7G4ygHGhuTcNdFDi6q7&#10;Vp25b835izaIJNPEM4PmhtVCybz8iR0Ratr9wuL9R1bffCTZed663VuSX7PijytGFdWQ8MHmmof1&#10;HVIAoXNL3035O3rdS+LZV9zY4eGp4UIxXvArySU8i9vdu8IS9yxr3rS8quvrZ8XzbliczIkfPrO2&#10;ZG6cFOkUOMChgE9L8jbnAKy+LZyjdx2dcMNbs74n+bHinnUHVErtfy5cItmjvleXX1laEk9dX7O9&#10;mQmrrMxZLtne0ngl2ztWW6ZghmRFyHyJd1djyZ7UotKO7a9MW30Po1CsvoaW1XZ1/aRV9Ey8E4vD&#10;Fc215gFvNGQkhriE4gyz96z04qbGcMtzyRX54YZecI5dCkLeUXQhZk5W563u1VaRE2AcZAjroVhv&#10;f4iQhRTv4L6qy55CRhRhq+LdgZ6zt662T1qw8dIq69NeWIIce3ibe6GB772yubeQEe7hjaEswnNc&#10;ctxlorBGpDHjHmSw1hYHgcj7LJMM5X/knB8uCVMm5Mnb8Xt93Q6NcEUbdT/4k+JMMV7mGm/9XuSN&#10;wyMezzZhz1S4SWuOok6BV1XV3vIxRR4hq9hrYDAKfS1LngtjcW+wUFTRP/hQePBjrRHyB0/pXu75&#10;/WOLAa44TB4a4ZBxaqfLP/ZeSPsLQ/ZbGTeUt4yPj9/ffS40NsKNaUxjGtOYxvRvhiT49QkIB+iR&#10;aJ5Q1Yiqjp07Iqpazug7QhSlODt4ASgAHiABN4APXlt+sod3GUYdDB36DaDjyjfvKhRrB/r6H08r&#10;vOPIqdbNBbhb163bKgxWeULOumkBngWBMoErjIKi5ijhv9qIxxLGO6jpRhP9r7Y08YyiD7o2CgXK&#10;8zvW7p0R0L9gefbIWvljD91st2+LLlmb0IL2OQGvSxan93XPogPSVM/M4+cC9xet0/vKOlT9zM/b&#10;ID8pxeIbAbILUkAeuBHH87EFqwJ7E1IypBy07grMTVgazQgcTliYPRfwnHYDk3ss4X0YzFpbz++0&#10;1A7ukfKQUgpfII0TZz8lZkwBoCOAK2CHd5Nfl1AJTAqH2kWenowCGYwBwFdjXoSSorBhRB0aXDAi&#10;CTyODHHMj3thQPzvHo4jQvErlD8H08ytiHYUoYpDoxRgmDn2dcFcA051va7D2w/vtKBOdbOSlBGS&#10;eO9pTgHOeNRRuRRaEQgnFFb3qA149Hl7WDesIcI79dxR0QE3pPkcr+tZaxqHKc3hbWuhwLUFlKWg&#10;hRqnwgONNYmRj9N4XRsLWKPIaR3gVcca88IiUlpQYt3ITEEL7xdGK5Qj7YsmuYbWLNf1rfSlUaDB&#10;CxhovVF0o0iaTntpp+718WHND0H1cD6KsSqe+/24+d7AGDnMxTMcVwx+hVGT9+9qnCis8Fz747l7&#10;vFGh2BXMZFLr6I7W40O1aU5js1sorcP3+j7E2NXUetIcFMbFwrCOwa/wYGWMteZoh6812vtum/mk&#10;rfSHvc81KFl8p+e/851/YlwNpIBIkRqd/rsCgtcbir+UTve68Wdy/+he/v6HaPSu/5V7xjSmfwpi&#10;Tf7udwXPZS+xX9jPeN003JBRWl+y5p74ofY4fBbvN4wf7DPnvRhp2CPiTxjpPFRR19Z316y0sWRB&#10;VbzHlX6S5XOQE1m6v2n16btWefXYIow/wwMVjDiESpKiwg8JMBjwnqb2ou5LqtqzS9NWevVE98Fj&#10;db1kW5bMWq8j3rJ3xfanblio98Z1Uj9M2KB9VXt7zRrxhvW7F+yvj/7c8uZHllSu2VH+wD3oGshs&#10;YYS0/Uz8ad15EJ7J3c5NOx58JZ52WzLyhSW9K5K1p+zg6Nc2GHzpoaYYSKjMWtNnQE6u/Lo1qlcs&#10;2MVAWLYkmFfbqJx6Rnz5hvCDeGOq92RTkunzkhF4J+u+9n2Lxb/D+q57ybW6d8Q75/TdsnjnLevp&#10;ucfCCUetc1Zde+y58VK80zWWlWXyvOEdLvyzv23l5Vlr7Aj3wKedz2PEqWtM9Lm5ZKVVyecask7j&#10;rHGNNEeV+ZcW6Jl4yVUD8T3NQaT5Ir8bh1Pk9As3560yddOqS899/ElzAA/mN7zaMJCVNW94bSd1&#10;yTQqnnoBjnU/FHLPfs0pcqwwwMGrf3ct/n3ka04yDI9yDH0YfOvNVOtSz9ycs+rcA6utvLCgtOv4&#10;BL5beHxJZoRVyRRSjIAPhzLDf993DziKLPi+0HpGxntVd8kCD9dEJki2YXBL03nJY1JNSG67zBZm&#10;yLQGQqqEI1e1BiSHwUWFfCQcdUvzuyB5CEbkXVR9x8in52NIy7UWOvf1G1iAZ2i/4JE37EMhe2mb&#10;1nq8anlL61CyNYmeC1tdsf4B0Q9fWLd9R2uNKuGa70BzRh+9n79vPJkHsHFhhMOruxgrjQnyL9z1&#10;PVC8v/h+1IY/NGdjI9yYxjSmMY1pTP9GyKthCgy6cUWAAqMKJ/GNBp4rAkzNVSOcrZU9NaqVYcRK&#10;khk3flCYAa+jhkA6J4zNaNWVbO4D0NUELguvKQpECHR+DzQAL5zo8y4B7ABgAmgR4EVpx4iGISyc&#10;ExCasTR+aSmn2moHxjnymbUwppFDrfU235n/L8BPCCp5Z6isieddonsxlqQJXm7fWrf1tXXiW9YJ&#10;9Ty9IxVAJ69YES5BmMDIyIdHW1PjQ+hqRYBuxw2SmcBY3r4mxQSvtutSPAgPPesGu1gAP6hh9BGA&#10;1jM4oc0zildwsv+th8ckzWU33EThmlEhFcMKxRnI7UauLow7UfhK75PyEGJkIiR0z6KYwgobloly&#10;KnRpLFAiIC+Qkd+yg955tYUw2Wlvu580uyFM4/wO+TwACAGlnr+sAM2F51XxW+ElxZwVVHhfDIn7&#10;3iE8wwpjF/3ekbK0YWFCsmTy9ayqP/ofoI3xrCnArvF0Yv5RZFgnWjNunHGwyhphXdZ1z54AtNZD&#10;MiFA/cC9CDPCSQHeEaB9QWO1pevVr5rWZIPw2SnLpNjlnsvvmoc7Zfou0XoO61saE4pLsN4EzDWu&#10;YcTpOeEx3C+gX69IqZHyqbHNsye+5ggvpdJqE89NlAD6jbene3mNjGqMj8YbYjy8D8V4FQCbsUXJ&#10;gYp58OpxbgTL9ZmqDdpTvh/VBr0vyZ5bmk1KMcDblD6/NCrxtrQO21KCUymhYQODNCf8o/mDaAuf&#10;vGfoeYGXnbeXPTn0TvN2Fe0sjK3DOf4dersOCuK5aidho997tXHCTxiQxnQYTorBobi/6ONbXsB3&#10;o3byPP3vY0R7IP4e0vdt+D33jGlM/woIDzQMcBhtPOxTvLW5s2n19UULqmXzaswBPLBZGNqcZ4w8&#10;h5GnRe4ujCxpRTJ2fcGae5K5kptlNwRhXGtYXi9Zsv7Kdl7ct/LGsviieBkHCpJJRVuK/VMcwuh9&#10;7E/JaQ7GsmrFygsTFm5zqIThECNMIt67YT3JrXbtilVX71i4D6/NrBLk4p1L1u5eFS+6bgedy9Zp&#10;fmzt8EM7OvzUDvpU9X4sfspBkng4ofL5E/GEbbVr29LWC8nS2+KrT6zXOWu9/lnJuJd61kU7fv2B&#10;/j+p8RJfUTsDtYc8oJ3WVcnH52qzeIx7I5N3S3I2l3xXG7r9T23Quyq+TbirZKlX2x6m2xhWy6Sa&#10;a6L3k6gf/prp3lg8NlEf+9k1q6xfsFppwY1gldU5a2zOW6r3BOU9K63PWn0XI5Hmz/ENB1wYMYUR&#10;9ndtf+mVRXu7FjNnajfXxKVNK81PWnUbXEH4KTKTea6JyFXXsHh/22oLk1aafWKNXTyXMd4VfNB5&#10;MvOldwW1kocrV9aXrbwljFKtSj5iSGVu4d3InNFc/88Ta8yNgbxDz/Hca1qjcXnbKq8eWk2UaL1h&#10;FPQK4t/zZvF1vb/BGnNPfL17aEhCzrtBLOKgFONc0ZcibykeaRyWFvndyK3Gd3iteU43jLT8JhlS&#10;pKpYc2zh97sBb9fbTNs5HEuENcgHiPebG/Xc8Lem+V3VvGuPxYSPag96Hjg9E8OYGwb1DOZJz/bC&#10;EPGipeGCe5F3u8JSvZOO2zpa21RHB8NgCHwbQcIY/O5YFoR8knwE7+g9hTxkXhgbYQMMgu4hB34e&#10;Xf8Pz9vYCDemMY1pTGMa078JkuD/3hgw/G6okHvRAoHcRrUj4JLrO6qh1gUYdwV4Fo0Et0WVx6f6&#10;GwPBrFFAgHwv5F7x/GIY5wRa8FSr6bMooIChRsBZQDGqUjQi0Xs4VQQISjlwhQKjDKCkAHOArcK4&#10;IIWiAegk0S6eVQJjvCfghJrEu5sC6hAno3iJvRDAnxcgXxHpM56yJJyWIvDQ0s5Vi9Ines6anov3&#10;kQAkwBGg6GF7AmsCWm+9vVBYEoFNtdf/JwR3ytoCa1SG7Xlo6ufW7pyyvHXDvdriYQhE4a1Hewlf&#10;lNJC+GpX4E6KB4UZUiqRCiym5O+KHluW3tP396WMPJCCoPHV2BbeVlJkRA0vnIBBi5xtqwKlnCQL&#10;sGKsCwRGEykg3XPWPjhhbSktOZVQCfF0kEvIp54jYFxUENX/hPgAvAG8GociHBbvCgFTwCnhxLxb&#10;c+gJlT38g2IIyyKtA9pHtVA3iBUhIeSHCWookxjVNOcC6IUHlMAnYFpjUXjf6Tr1hyIL5Nbz6mPJ&#10;jBSoJ5Zj7OxqfNr3NJaTuoZ8gnjTqX0C6A3yxSR6ZzKrPpOP75W1pOhhyPQqueSACTYsDRYtjyd8&#10;vYbZK2umAuSEw7B+9P6wrj5pjlDykvRlsYazR3rulMaU4gtlKR3aJxjPWIcOvgsFqfAuHHoAsF6H&#10;37+9RgC/hiKNwoZixToegu2hsavwCtNYeG6cHa0DjKwUVsBwOGkZSoH638o1FiLyujFehON6WA3P&#10;QEGvat1WpbDiSah9XOSO07sxvLF+vwf6I0IB4H4+R23i3mL9+17Qb0X+QI0VxlVXcgoqDNU7WtuE&#10;5nA/z6dP7NvRu0bPHtFwX38/RhDXc987z+C70e/+24jeuWZMY/pXQm5IkczD2y2s7Nn+6oLVdjfE&#10;dwtjfVElGj7BPuX6kTGFPaw9gJFHPKiysWm1DfFKUjdgrMcYoGvg23Flx6qvntn+1GP9vSteqfvF&#10;WzgoK4x6vGNoOHJZxwGA+Du8a3vPqqt41XEIxj28U21Ru8h/1c9O6pm3LW6WvNJ4VXyMappxc9Va&#10;3fN23P+JBTufW3NnVnzrpXWPvhQfvSYZTxsqFrn3+XOXI8htPzATX29EG1YP16zTvWKvB5/YUeek&#10;9Q8+tlZPsrR902UjfJrDqrbuyXLyu3GAgoEQ3lKSzJnzsNMseWaZ7snwLM9v2OHgG91zS7K4OKDD&#10;O7jmck1YRjIeY1OaEbIqHAB2KD+1YOuhtetbVttas8qaMENVPG9/yyqEeu4g15irwmjlc6Jn4P1W&#10;21jWNQvurYb3MqHBMXJvZ81Kc5I9+9v6rgjvJOw01pyktZIXzthfnrfa8oxVl6e1NiQfmVPmAN5Z&#10;eztvzHOzuq81pPEcydbvfysMXCM+O1o7f3sd/kGC56pvgWR1VNN6WJy0/ck7lu6taY0UB6vuja53&#10;ure683m9x/l3sQ6L9yPTNDah1qBwgh+u+ve0l7VKhVAO6Jb1d0l95LCG0FPhCmEU8J1fp/57RAWy&#10;BqNdIKzA/GFk47CW57GfwKTkrE3WdB1GP7zP9IlRLQH3rOlZtGE0Hnrf90YxPUPviGL1UZgx8kJc&#10;z6x3eNK6vQse8kyhr6KI1ZTuk+xjfF2GQX9bPjGO+u7773UtmCoE+4B7iv+L/KfCMC5/h8/yMSrG&#10;7++jsRFuTGMa05jGNKZ/a+TAAWAF0AJkAHAFWgSm/OTTAVTxvSekFWgAxBA2EMVFRSnyrxHe52Gk&#10;hIL6afOmABLeW2tGpSn3XgIYpa9E0wI2eHThyTXvhGfT36Y0XvQTSkIXqX4VRSTwx3ONKlPQugAa&#10;p6oAXU5RMfRwyimA4x5GVIpTHwXgir7qfwEicnm1BNoJ7ws9tFW/O1Cm3yKAoBSfELA7DI90L55a&#10;rufpf1dkMFjh8Tbp3nGd/rfW7Xxr7eS62vxQfcQbb9LaeOdJGciSSaOIA8UiyONFjrcoWBYgm7em&#10;xiPJKAbwQve/sG7yyHotcs9hsDslpeSalBA8EXUPYYiJxjCb0LhP6V0LasOigGRBGCHJFZel94tw&#10;1f4JfRKyet8o8EB1OHLlhLo3kGITksga77GI4gcTmpeXev6Cn0CH8YbGmpBRPAaXBWpX1WbNA0ZA&#10;N8xJEZJiE2mcIq0RFEuMpF6ZTMpTGsxaHjEOVGodVm9t37a89Uj90fuoYqa+BJDGpMmpNcAbY10N&#10;ZU9KR5OTbvKfSaHKH1hH49MhxyDtDaf0nkXNA8pZ4fFF4nK8S7z6mxuVMimYiRuHeU4rv25594Zl&#10;HSl6UtqS7IHGA+MWxjn2BHsBJRRlD6/NwqjlOZR8fwhIuxGR73SdqFBui33kocDsIY0DRQ+qUmxo&#10;08hrjvWDEkUhDOYhQ4nMJn29pJnallMd96krnW4MDFZ0jxQQja9XG6ZtGIq1JvGyIecblWvxKh0l&#10;bS8I0E97UeyHCtSQUPDcOEBfUBCkzLiyo3krvNu0j6TsuMKAAdUNpzyLe7T2h0pZ0X99fv/OP0Qa&#10;r79Dv++630e/7/p3+zqmMf3zEvvDw9W0RwuDl/ZFM9J35PoqWXObyqfiq1Qj1feFEY19qPu/v4fv&#10;WOdDGez7TDKY6pqVqngse46Qw4b4iuRTULdgc8VKL+5bffWVpRgxhnyQ8EV4F/8XxgM9R/d6mgF9&#10;H9R2rbw2Z/WtbfEiXRuQmwx+gCeU+Hlpx5obt62bn/IUCOQoxcMVXhjVS9aLH9sg/8B6oqJaZF18&#10;f8eNXxRfCBoYSFY8RDQO58S79iSTJqzTfuQyjJC8KJtxT3tSPRwcvyd+fEvP4YBp0brdK5YnDyU/&#10;Hxp5Lhviz4VREZ7H4ULoXvIuJzNSOkzrmuKAqNumSvspGwzOeMhsEqifktcYyThY4vCwnb2yVm3F&#10;grUXFq0La+xtWWV53rKtJattLliJuSpzWKU+4zWo97nnssbKZd3OmlWpfLpHjq9I4wcflCzkwHFz&#10;0fYX9VyNE0YpjG94kGHIi7QWKKRRWpm3xsqkBVuS2z7XYA6NMRjL1xNrgfkGfxXfjbzQeKbzY5+T&#10;0Rp8lx/yvJHxi+tYX8gyZBW/CbtwuKRnE8IcCzNF++tWXpi2nZePvW8xBld/VsHji/aI4Pn+PW0q&#10;3lF8Fu2lomnged8wfvEdRjX6Ru5hYYeYogkUCAKjqW14SnJPIBmHZxyyjudwD4c/yCZdG+h5hJV6&#10;DlvkLOtaGISCT0kmXCTc4JgUvEJ+uXhFc8FBLSlLwH9Fe4vDXsZNfY7Xdf+S1seK1uwd6x99bt3B&#10;N1p3z4QvlrV+hbMoAJW9cNwJFvRcvd/3dzTe0HB8fud7vcflKQbu4r6iGBEecowPhjjGb3T/6L6/&#10;S2Mj3JjGNKYxjWlM/94I0I53jADIyLjgOS0Euv03B3I7blBIs+cWJfMCLFsCTLuFMY6QQgGwoNo0&#10;iiOQBNpDYfGAA1A7CHn7WfxdAJa3IXYoN4TcAabeAS6AYoCpg9URAOI37uE57yhEbpRrSfnIvQ1R&#10;o2wkcE47VwoDIgYy9w4AKBWKTHHqPQJw9B1jncjfS4gdYFHAXv2Lg0U3dLXym550upPdtiyetJA8&#10;XeQ9wziWvtDvdzw0lcqxefeSfxeT60RU17hyYo+CRZEEQh8j3ZsmL/Xsx9bOyZt3Wc+/KLrkhSS8&#10;Emz8wrKIXCavBEYXNO6Eu2IMFchsLqkdj90Dr9f/0rqtC9ZKpLSE01LaVvRuDJmbPoeEfxKKmTQ0&#10;n25oI0ed2qB2+Ol2vOFVW8NUoDclx92MFKtJy6Uo5TnFDSApTRiU0mlrJktG5dka8zZUBsKaxqtG&#10;XiQ8BPVOPBr0dyrAnBHCqznxMND8ocD0EylVehfjA/jVeqlpHqqaHzdseV4xjFqxFB7NqZSV0Cve&#10;bXn/3UCp8U1aD0T33ajlfaoSjq22aC1TBTaONFbJnPo144bMIlxmT2NCu4fkCioKBYa+uDDyYbDV&#10;OisMWqyR4dpUHwPtl7Ba7Bt+p58+LxgUc60NrZMsfaTxejRUXG9p/uY0/hoT1iGhzUMFvTB2jcJI&#10;izXuiojeU+Tyw1uGvYhSjzHgHa9GD+HBwFaE6QRSUjxRdbgqRQCPNikJus6NdbSddUe/f2efFcpf&#10;sdf0/5jGNKa/S/A48YHC6wmPq4bF1T2rrC1YfUd7TfuJsD7fZ7/v/t9Do9A7+A77G0NMPcSgU7Py&#10;3DMrTz+wuCQepvdiGMfY4tf5vUMZ5l5ahcc3nlq1nS0rrYnvV8T/OPDw5+o68VU865rbS1ZZFw+W&#10;3OhR6EByogi/r4tfLlurc14y5VuLykVFcA4NivDRhsuDNhWZ04eSceJzwZL4ctmogJl3rzs/R/Zz&#10;cEZIaot8q4SmivfBt/ygTPwylSzoHXxrnd4l9XVb32PIgb9JrrvhqepyYtA7rftv+AERBhxCE7vI&#10;ybZka/7UmuLnmfh6J3tgbaqtdp5a1r1rSeWJVRZeWrC9atWlKavMP7fG6isvdIFRDLleHDQwfhpH&#10;94YHC+3b3uqs1bYx8jDmgdWqGKYya1YkoxanrL78yr3kyIfqYaeam7BWsTJFOETR9oI1lp9b4F5y&#10;8PNijv8xiQNEN1jq76p7sxXfM9cYufBmrO7vWWlTsmBz0arLM+rTsiXCHhj9uK6QPYVxeLQOCxlA&#10;m0fYDLlcyCRCj93oFAwPQt1YqPepHR4KnFIoY9PnsJAvWmvCBxhvXWZx6INnP+Ov93C4hvxyA7fG&#10;OsSrTPNOCowiZcWe5ClpG4SzPH/wph/sYoQDe3q+VrzoXH7SRvUFGcp8RBjgFrwoV6d33nqHp4Yy&#10;eNJarcfCW/NunCTPakg4quSmG/P8OdBwPP4gSU4L043yoRbyVDwCI5wb5pCz/3O8YGyEG9OYxjSm&#10;MY3p3yH56TngywEIwAuDAyEt+r9WhHeQJDfEk4lEzSj1AFS+wxAX7gt8lwTANgRmNiwgbwenpQJs&#10;DcCIgFYdbyY38GEEAKDxnncAir//HaqN2jNq56hdAEiUIdrASbSADqenADy8rAS+OK0NmxhGEgHp&#10;koerdqgA17ki8E/oDIBJwFXXcHpcGEFGVBj1MBoSFoNRqABbFQFBTnqldLghh5DNOQ+RabUvuwGN&#10;fHUZBRuay3oHxq81S8I5a0thIXdc23OYPZTSgBGLnHaT/oy4uemn6nh7Ua3UFTEBWcJzQoHIRIoQ&#10;Sk9K+GnyRPc+VBue+m+Re7HNSkl5ZWk8qWffU1uuuFGu3/vKep0zeucdveulAKiuDTEYzlmUvLBI&#10;7QhjfepevBmiYFHjt2oNjSGFMOqNXbWDE3WNP2EqrBMfC8Yb44+Aa/RKz5jU856rnc/0rmeW4X2X&#10;0B48HReMynYoS41gQ2OpefL5w3iFQobxV/PcbBiVW93w5QAcgK31RFul+CUUt8gnLc0oiDGvuSDH&#10;jJ4nUO/hpHqmexUMvRoKz0aerWcBjDHm4TWnMS7AfxF26UUdBKLdu0/rNtH6zprrljUwdOodGrN6&#10;vGZ1red6oPXsa44Te07hMYA+tXZ2Q3N73trdU1oLl6zlBUgmpPBofjB4agwJMwvxUNAecI9ON44R&#10;1s3+2NE+KdrTVHsA9W8NakVOQ8KM3VDKuLsyU9zrYcDMB330vrJvCo+8ZkPj68om+6zYOwX9/9r7&#10;s/Y2sizN8z3f/7LP0093VVflqRwqMyMzIjMiMiaf5S53zRLFeYbNZgBISu6R2dfrrHdt2yBIUXK6&#10;hyxccv0vfg8IwGYzwjZe7GH9/07Hau3/Lr8O4Cr/bFH/Wvqs6TW4wd5mjGDaFbqf+ev+Xny26bPo&#10;pvlfQ59Z6n9M87eqcbW3ZSd3f2/N86/jc0P/s3p/VmuAGf0/qxZxClPUP+upAiR/vytmdrL1xEqf&#10;P4V2Cj4Kn07hUm/9qU+/8dROfbtVM3l5ob5WP/fPnC3/nD+N+4N+ADpr/mTt6Z6v1z+zumfRDcBi&#10;8ZE/V7PBA7+X/sZe/vn/sf7sE3++7Z/zX9nZi19aOzzydaUfI9TdgmqjqwN89TfbafAn344Ie1Rr&#10;yLc9Poe1zLjv6n6gcoiOnT7Ljny9v7Vvv/uf8Xmqz0yFPaq1d/7yF3bx4p/tTDXzfXp1OTFr1YfY&#10;iV1UG9bv3rWTx59ZuXnP2r3nNvdz1ek4+zlq4r6j86TwSIGVjqd+VKns1M9lufXQBj92Os4KWyO8&#10;9PtJc3pgsyd3rNz1e7vuMbXP4/swn+3b6cYDn8/vBX7MFPhpAAdtq5arc3rTOf9L6bM+3ed0PepH&#10;mtQViI5hal7axn43m4+sev7MuplqRPs+epkmrrXC9z3KWCrr6Lz49o7HPtYx3gvinMV9VT/S6Ycd&#10;Bam6ZlWO8/uIfpDy6yz/0BXdlOh8+jJVRkxNTFVbza/XCKYUuqkc4duo+5jfz1JY5/fGVuVDBVfa&#10;P+1b6WWVjfiRrW/VYsLLEosv/P7/1M+BygfOlx/lUW1//CCm/6EDn/aJlxU+sYtvdV/+hV/b3/j9&#10;dy+CQo2g2zXPfTq19tiI/4VWXWBErfDxPqpjFMf4TdJ9NfUDpz6TdV37vmk5qg0Y+5LvtXpcu+9e&#10;QwgHAMCHKArB+nv8ku4FiVQTLDWLi4KZfj31gnCrgpbCgijAaRr9Ip8KI6u+tWK5KmR7IUmFbNdq&#10;Xi9waRAEBXca7UqhlkK7FNypz491Xni7Jr2uIMKXGZ3iisI4rXPcBhV8ovCjL0YKJ/SoQl3t82x7&#10;IU591vzKlv7FYShOTbX2VNCMeVSoqxVcKLxJIVyEcX58UhMZHQuFcc9sGL5JoVah5pqlF/p2vDD3&#10;OJpedovPbHGuZofqt8YLjf7lRCOf9vNPbVh6gdKn6dWcp963wQuXGhhgOf/KLtQcc/nL+CJ0vlT/&#10;N2rqqWadX3nBUYHdhq9bweeWFyLVR56aqN7z9T7x4+KFSQWQOqbRrFQ02uon9uL8n536qftNBH86&#10;7hFixi/JOh++rGbXBi+8zr0QPW+3fJvU5FU11hQy/pt/mfpVBJnnZ78O6uBYzZTUNHau0WPV/LI4&#10;9GPhX/z8GohmJXEuVOhXrUcdRzWhmrvaighnFTypzz8dh01TB8nny4+iNqH6b1NNxrZVc80Uml6G&#10;RGOBNq49fYFQM5xMX2i1znFwCL0f17HOqQrW43nN51bTx+v6wqECeOobKHWWPvcvNo3v01EM/LDw&#10;gvyFH49vX/yt/fnb/6/7P+zFi7/34/Pvsb2L4Qs/bv7FWc2RIzzz67z3L7zqI8cL+bU6ofbzF188&#10;/AtADB7h0rHSPuk61v+QnxsV5n1/06O+ICl8zvRc7/k2xv+uvvTkY6PrfZ2Ok/5X83Tjl4v4H9fr&#10;2fg6gCv0hTyFYApxKutPD2229ciKff/f9vf1uaZQJ4UY+ky5/f/SzKfXDz1q8t+fFnb6+Bs7ufcH&#10;64424zWFRPoxTH21FU0O0MfPigjv/DNA4d/xgZ36NvXHfn/wz7YIA/Q5ps9eBUEHGgn0vrVHpzb4&#10;Z0WMLn7+UfxIov6w+oXff87+xc66j0xN+3OZQDWTuqVql/3Wer9vqJnjcvF7+/N3/8vnVbPAR36P&#10;8PuT31f0I4v6R513j+zihd/D/vy//L71VQRSqXaTainp81dN+FPItdoXfQbF3+mzua12/XP2X+y7&#10;b/8mtlG15DXww5lqx337t9GMtSnV1UTpx0XHoY1aiScPP/Lj90frNFhCoXXpGKSBCfRZr5pponBN&#10;5zVGJt18bIUfm7mfV9VIVI3+CFZ9Go0gOhw89eV+Yu2Jl0NaPx8+X3FwYMfR/9+uLfzzu9jdiMEe&#10;mlOVefTZrIBP14T26eZz/5eKcMzX0/q5ihrTfq3ox8fB75eznWd2vPnUWt+edAwUul0Gb7qWT3Vc&#10;/PV0P8nhcb7G0jp0n4nBFFTDTffsXJ7y+XTe1LRZYZZCOJXj9MNoml/3Ld82f08/cqUQzh+9zJbP&#10;dbMevPk1kct0ei/9mFSkEG75sV9nfn687KkfD2Nd/r8QIZ6vU9us+6CCaXWXotHrz/3aufjz39j8&#10;4temlggKTHUv7hZfR3lJfeYqwFNwHF19qPym5rC+fyng/AHqFLpFMBnP1/fV98Wvl+vH9TpCOAAA&#10;PkgqHKQvEOnLuQrgKij5e16gUNPJ/GupauhotKmodaZpizOfdmxGF1/y15brhWOJ5iUqiOjLgBe+&#10;YyCEoEL5wpebQq9cSFHhMgqY/vfqV9Mo2KqgmQpwURiMQo8Ky9puFdpyyKD3VehR4V6Bir7odL4d&#10;qh3U+JcMjY75yM7VqfTZn2ze61fSwyhwamS2KNT5PNFE179gpaBG+zQeEy1fBVOFXYt7NnTP/QtA&#10;4VQAPvAvK6rBtOn77oW/2r/gaACB7ms777+0l4N/iTj7tX2r/tzOfukFyzv+hWjDC2y7XiD27fRj&#10;oi9NqQaefr3e88KqmmI8tPn8E1uqU//2TtQ+WAx3/fGuLXz7F919f/TXFp/4F5/PbFjcieaZGvVV&#10;fesoIFqqyev8d/Zi+Ut7+eJv7eW3/91evPzvfgz+0af5o3950peqb7zg+8ALqU98vVu+/frlWtui&#10;cy0qmKdjUdQL/xKpbdWv6elY6Xin/tVU68vnVfDZPbWlf1k78+3RqJ/niy8jXEwjod6zzs+FRoxV&#10;P2oxmMbqeKuwn5qqRK2OMVRVEKVCdTRdkfiiqetMX7pGsYy1a0LXSFwXqt0wt6Jc+Hp0bi+vWX1B&#10;iVoZWk80LVXfQr+17y7+0f7sx+vPOmfLFGTq/6D0QrZq1mnEwcvrVNe06FrX/5SuJ13fuvZ0/Wo6&#10;7ZfWtfB9UTNUrVP7oGta84z/i7Fdml/bn2mfRMd5pHnif0DPx+m0/phXy9Dyxv+HeA7gh0j3Iv/M&#10;OdyKjv01wmau5RT3Ct2z4v/Un8dnzc3LuU7hu7pIaPZ2bXb3T9Y+veOfJyc261Ktt0ZdPJT6bKjt&#10;VCNVxrr0Oejr8HtqW5QxomaxvWEaHCItV6+rqbwCo5kdbz+04x3/jFVNdH22nZam/l0vLn7t9wW/&#10;p8SPLL+xufp2i/uq+sbyZfjnUnzWNzu2OPs6anHrHqRmqBcv/t4uXv6tXXz7d1HjSKOM67MwBlq4&#10;+Df79r/+L1ue/dHvIXtxXNIPWNr2tN+6J8+a9JkXn+XxmaXnCuFmfk99bN+9/Bc7P/+lH6Mjm/n+&#10;q3bTdxe/sP/32/9m543fo/xzdtbWUdu9eHbX9u78zvr9Tb+/K+DRPcnX45+V+V6iIE7hk0KRwbe3&#10;3HlqB0/8/jM78n2u7cTLJrNSIczMlz2zuYK/7afRl9ri9MiK/WM73tzx+TZtOD3wafwz9eTQDjXS&#10;6oFqe6mM0fs6dR34NmhZEWyl9b9NtQI1X08a1VT93Va+PZXNdrbt+OkD6w93I2BUX4Cn6tPO912j&#10;waubBt2DUjCn61TnxK+/2M5E11qsw/+OQZw0GEKj8pFPq/d0r/VlKDzTaKSqedZFDe19n08/gPpy&#10;/BzGaKk+f6eQKu6paRCG9ANS+pG21Q+fek/39/hRSiGcjp/uiRro4ZlfX1/4PVf94254OUg/ZKlG&#10;nspGfvxjYARdQyc2tI+j64eLl39nF9/9jV/Xv/X1q5yq5WyZRnSP8pR+qFTNN9Uw75/76+qHV33i&#10;qomrztnNx/xm6bpNtd8O/DHtf3QBETX/VEbRcdOxff3nAiEcAAAfHBUMvDATX+DHICVeU7ihX1G9&#10;UObTRRNNFcq9cK+BFNREsPYC0WXQ4I9ReNEXAS+EqJlCFLbW6QtK+pKSf3lNtO4cLmhZ69uWCy+Z&#10;CpC+HV6QjtEn9agCWxi3Q/OO+xK/Qvrred1aR+yPCkdRO2/Plv09Ozv/nc3P/uSFyU0viHlh0L/o&#10;KHSqi7NYfgp8cgFLBXUV1nyfvIDZDA9iEIRKfXHpPe2fTx81AKOJrH6x16//+uIxcydeOPaCox/f&#10;oX1m54s/2ssX/ztqWL04+yfTCHDnS41I64XPGP10Jwq4deUFfdVwU2HSC3z6whIFUN+u1LTHvzzM&#10;fJsUlnkhV+ciOqz24xbnzwvPaSCBmRfKdZ5m0YfaMkaD/Tf/UvYPfhzUh96ffLseeiHel6m+y7Sv&#10;vvxKTSxU0FbB2QvLvWoEKhz0AvLZ8jMvAP/BvzT9LjVfmn/sr3/pX6bUzFWFZm37gR8HFbJ1rehc&#10;65zpy5k/13Xm5yea4mpb9aXNz9tlv4G6Btff17x+fsdBDNK1MV6n8V5+TedC116+Pvy4xJeCTNfA&#10;lvWDf9Hy7T578a/2wr/ovdAAD/6FUwFhWWv0PdWq0/Xjy1AQ6dTvTjSbiS8led26PtOXy1i/ptd0&#10;uvY0/0oOEVULQI8pOFQAmfv3eT0dD51f0Tq0r7L+vqRjcknP83vr1qcBEOJ/Nn2GNKfHNtt6aMWh&#10;fljx14sywjH9X+u+qNpWmi6FLul/OS9Hf6f///X/x/R3P/PP52cP7eTeR9YdPLde9w///FDtrlOf&#10;RgGK5o+BW/y5fvBQLTI1N+0PtqzcfGjtSWriN1MtJ38v1q1mg8c7dvLsgdXHujfodefLbRVCtfft&#10;5cu/t//6z/9uf17+xubV83h/1sx9+b69CsP8/qXP/m62MI1wff7d39jL7/5hrAH3pf3Xn/9v+3b4&#10;yI+Dygl+POpd/+z/tf3nf/5NfH62hWpOdb7M1A+qPu/rUiGffmhRH3S6tyrs03HUZ734tvt9eTnc&#10;te/OfmfLToNCFKamuPpR6dvv/rd/Rv/C9/+JdTt7Vj35yo7u/T76fht83hSGav/9+Kp84MvUsVcf&#10;anO/F85nR3ayvWl7m152mfl59ffbYhajmepc1L4e/RCmeY43Htvp1hOfz+/xPp+COx0Xfd5XsxN/&#10;77HNdjds7tun2ocRjOrz3s9BKhNpX5we35IUBitAU7PTNm3/6ZGV20+idqZGwa39HCt8U9lHo612&#10;EdilvuNOFXz6Z/5l89V0D8jBWzzqfuKiJUO75cvZ9fWULm1DXM9R9lA3Die+7xpgya8xP29pwCId&#10;e1+2lxc0Yq4GHNF5TyGcylY6Jzpefly9LKRmpTEQg7/XtH4t6V49lk9Uq18jmMYgCr68XiFapyao&#10;Y23y1u/fvt75/HO7+Paf7eW3f2cvXvyjnXnZo/PzHQFvrxFbt9I++HZFf3Ix6NaOX1OP/VoWdevh&#10;ZT+VT/xaWT/mb5bun/qfjZHZo7bg+Lp+hFXtvji2ule//l5LCAcAAF4rCrRqvukFJNX0anov4HtB&#10;bBWkxXT6MqIg4ocUZH5qKszOooPqufp1U4fTajbaPk6/jKqphwqlPl3sX4Rs6YtDqi3nz5sDL+gp&#10;IPN5dGzGQKyJeX1af1+1wmr1ueaPUVjVuiMsVMinL1/bPu+z+FVWAyN0/dfurnXd114IVY23O7ac&#10;37GzxefRHPTMC6fLhb+mmmWLuzZf+cbds0X4xjTAgvpCCerYeHjg+3k/LDX4gmrLqfmpP2rYfn2R&#10;urj4pyjMvnjxz/H48qV/AXv53+zi7H/ZWf9rm7dfeYH2qe+Hglj/MuT7E4V5nfv4wqdmp/pC4/sX&#10;X0r8+tE14lIIq+tD0/uj/62aj/lLbKp5d9lcNJ2j9P7qtXH+eF1/68tPBG3+pXV8L65T1cZTsNrf&#10;s96PnQrr54s/2Lfn/2x/fvk/7c8azEL95s3/4AX8R36+x0L0uKwUcKUvVBHorrYn07ry33p/nGbc&#10;12TcxtV012ia176W9iV9KcnB27jf8f5N2wTgNi7vW/5/tPb/rqBDTU/borDicM8OtretmPlnin8G&#10;XH4mvU76nFJIokArXlPYUarGThmffdFn6eG2Hd771IrHX9pcP3hoxEo1oYwfUdL/ddSO9ulTcKHt&#10;U6DknwW7m1ZuP7OhmMV70eS09c9bn1YjeJ7uPHEPrS+PfR/8df04E7XStW+npr5INcCCBtlR35pR&#10;W92Xn9ahzz7Vout8edp+DXS0HT+ufPvyn2zhn53qouA/X/7CXvhj29+3WaNBhh7Y//vy7+278380&#10;dZtw2wBKte5SbWp9rumYp9ptGjlT/dDpXESItvjYXvg6z2u/d508s9nOAzve0cAQ+sFLn/eXy9R5&#10;Sk1P1dT31Kr9rWg+Otvb8nuyfvTQdFqn9jldB+nzvbTmaN8OH9614XArgjedw1O/l7V+bIbTU5tt&#10;P7eTLfWz5sdWn8sRLOpcpR9QIqTy5akWY96eW4l7WLoG0w86upfpehzDQp9GwZn6wesL3ydtp7Zl&#10;f9dfV+09Pwa6znw6bUOWru3La+pN0rHQtVb4OTwMMQiQb0PUBI1rcazF1vo58vf0Q5YGB4qmqLp/&#10;+/wReEUNuiN/P21T1I6L/tOO/LkvR8/9HKu2Xcyj2nQ+TwSdsT2+jP6xzV/8RwRkOo8aaClGX1W4&#10;5dfGUG3a2eDXhZdTXr78By8T/dbLMo9i+6ImXadR97diG+OeGuvU/5qv15cV4Zv6nVWZLUIzdZGh&#10;7Ru3eTwfIbZJr6+f1/Gc6dhrX/14KTSO6WJ/VZNQx0Uh9Pq8+VzoeUkIBwAA3ixqn6kw5gWcKMz0&#10;z/zRC2BR88qniQLL9xf23jn6wqB9i0KomlA8t4VG8jz7nc2Xv7NuuOv7rhFO9at+a6e1QiaFS15A&#10;Lhrrii6+PLTqmFqDH8y/sWb+MAY5ULPFqDEYTWF0DNU0QwW+LS+gbaVfkX0ZKcDUFyDVDqit98Lp&#10;0G7bQv2hzL9OTTGqE3/fj7V+pVY/JmOfKOobJ5arX5dVKNagDvEFLIc3elRQpiaUmsYLiOOXwnjU&#10;a7UXIrVcL0CqH58Y0cy3TaOqRp9+tQYveOLH43Nbvvi1Xbz4l+grToGgwq25b+cQ/dHpl2YVrtN8&#10;KhBHDcHYxjUqiPuxvy6dE11DTmGualHEMUzNqaKZrr6cqYmMF8jbfsPUz95cAaIXws/P/9Uuzn/h&#10;fulfHH/jr/0hXr/QABpnv4zATYMm9KVvo74o+TkvfV9PfT3Hvl2FS4XtdWuFZ13frxTO112fNy9v&#10;fRotL7/vf8f1Ielcxr5qn130e+jblgr3YwFfy3jt+gHcRgot8v+2PgcUfOSgzT8DdU8oUsCh5zcH&#10;8VfpM1V9iqUfarSOVHtNzdRrv290vs7i2QM7+lp9l/nnpX608M+hCD6cai/F55JCsEZ9p+mHnN6G&#10;orLuaMdmzx/Y7OTU31v4/Ui18NJ2q4Zbf3pgR6r9dqRaQ9p23wZ9hvrnRoygGp9d6QeGCD7UbFWB&#10;WxwDTZ/ey59L0Wze/1Z/pEsNQvTiF1EbTp+rukcu9dl6/nEEcC9jJNTf+TF7Huu7DBreTD/Y6TM3&#10;ao/7NuqYKZTTCLRxj9V9dVbYXNsw+H31+KkdqAnokd+PdI/ScY7t92Md99fWCj+GJ4f7drT11Ir9&#10;Hd8v/aijsNK3SdNo3+Iep23U+fb7rdbv0x8/+ir6l4smm35sWtUqK09tf/uZne48t2F2msI3P8cK&#10;pxSuxPUSx+12+/x9cgiXygT+mq4jP5cnB4e2t7Vtx/sHfq34debrV6229EOoztl4b1gt5/LvFW3n&#10;TXzbtYxUA059mu35cdL5SMcqDXyQwzINaqRyhq4vBXIH8fhKCKcyRZQNna47lQX8dbUM0L0+NXf1&#10;5Wn6KE96GSuOaRtNXFXumZ/59TX+cBl9rXk5rPeyhfqjvXjxK/v2P/+H399/5eWkL039xkWNPG23&#10;mpv68/RDqrqI8GPj11kK4Jw/9t0z670Mq35yI4RzqV87Xb9pOy6Pj45f+r+4cixjuQr9/FyohUN3&#10;6M9VXlENP4V+CpS1TJVdxnmvLJOacAAA4Hup0OWFDi9ARCFWQZIGBtAvobnAEgWNq4XBd10ulKd+&#10;z5ZegJpbGX3w+P7qV/7hkS2WH9tyoVFKP/eC230vWKm/ES/cK8RRgV1fpvSlQV+aVCBTCBV9jmxE&#10;oVW/xsZ69IWsVJ89fgwrL7yp4OcFUxU0u7H5hwqLqW+4yw6sYxCD7nE0UY2RRzv/QtBrwIcv/fWn&#10;vi06L+qjL/V1Fl86olnOegikLwn5/HihsFbBMAc7zs+tvhTpy8rqC2mcV9Wg0Pb6Msblafv1RSAC&#10;v8b3U6O0ekF4GNQv3R/9ePkXNDVRPdMofB+7T0afJYt1n6+cLz+N5rhhoX7svnBf2oVPd7H4OJrv&#10;ns//aGe+HtUOVC3Bof3G+nDPj8kDf/2Bf2G7H82aNGps22z6PulLqJ8rv0Z1bLQPUfti/KKs5tPR&#10;ifi4v6+Iea7TsZTx2K6m1XMd0/ELiI6zCuoK18aArR47oo5f0BUoBv8y449puvH8RAFf50jLWl8f&#10;gL/EZXCR/qcitIjPvvR39E3qn+03/c+lGrdXX1vxzxQN6pJqAek+MkSTyvpo307vfWTVk08jMFPQ&#10;dqp7hsKhqNGVvvxrlGy9rmaHCgJVo63afmzljt9LfPkK3+IzuvF1+PbpR5XZ3nM7ff44jYTpn3XR&#10;r2jcjxVwaZt0b9LzHOjrs94/Z3w702eWPl+0/ePnV3wu+n60T21xplEp7/m2PLNB9yG/t0XI0G3Z&#10;0j+n/+vl39ifX2iwhvu+TDVB1Xq0rO+n+65qeOm+pWaqM+2X34civPF1lOr+wI9Jd3pqhxtP7Xhv&#10;N4LOCIw0v68vhxrR76bPr2Oie3LUENRzn1Y15hTaRV9uce7Ge5yfl7Y4tdONezHa7RDHs4uAS0Hf&#10;0cZ9q/b8fhufxQpUdV9OwVsM8KD7otYdxzodu3z9XN/XHyTuJeNx9PVEzT7/u/Xtyj9W5WvwNuHw&#10;ynisrtL8vizdi/ycRpCkcLb060T3e1072lcFZXnkez8eqTsGLwN0R/E8bY+Ov58fL9OkPt78WOlc&#10;aj26FuM+p1p0CkH93Ov8xms+vS8nAllf1qLdtLP+a1vOv/Fy1DOrFN6pdp6XuzQS/cuX/8u+/fP/&#10;8DLDn+Ker9H544dGv6YbL3O1wxPfPl+2rze2c9z3FIqlHwl7n0faaCqrEM63I+69uueqbKTrUuch&#10;H9/Lz4rVsYvX9Vp6L7oo8WMUoaE/j1Azwj1fbv4fy/PG/C0hHAAAuC0VtNKv5G0U2p7582MvdOgX&#10;ThU0VCC5ab53lAqQzdifiT+PgDEK+UUEM81MoZlqMhxZpz7E/MvG4uyPtnjx7zZffuYFQP367wU4&#10;FTL92Khwn/ps0UAQM9PIcsP8kfX6pVYDN6iwq4JeFHQXVjTqB0jr90Kvfk2NX2r3vHCoGmj6wqS+&#10;3dKv+SmU82Os+VXA823SCKzzs49sWH4StRb6at+/uJ34lwsvIKsPM98X1bRQZ8m5f5cYhEA1H6LJ&#10;7Hoh0x/HwmEqNKYvbKnQmPraU6FUo/XNnArNqUNtTZvOvfqlU+G39WWrQ+hosuNfgtL14VSA1/US&#10;VPBNSld4Ibnw/RLVIixV4PfCd9HM7NS3f9aeWNHvW+fHcjl8Gn3YzX2/VftQ/b9UftzSL9Ha7rQv&#10;qe+4cYRb3/b48hVBZR6cQV+ivACt4xQF6vXjkeX9G6321wvrvp3pC4qfty6Fqom+XHhhfKzNls6Z&#10;HlXAX1tWLthncfzHcxDHfc0r27U2H4AfQP8/1/73/kIxeqZCMi1XoYQ/b/WZvnXPjr7+vdUHT3w6&#10;/dChQEdBWPoMUGCn4ObUpz9R32T+v6/ASKNynmw/sup43z+/FbjovqvP8MI/X2fWzfZt9vy+lfvq&#10;e1Tr1WeXlq/wT9vkyy/9MUI4PU+fi/HZp/tdfKYo+PJ7THwu6XNm8M/twu8ju35f+cJ6v8epVk9d&#10;LNJ90OepIzRrbTH/yv7z/J9t0T3wedM9NDUtvTwm3yfdnxSW6blCm3N35veQ0obS93/3oR1uP/Xn&#10;undcnTc139U258/sTJ/zKYCL5pq6//j5UBgaNdkVvvny26NtO3p81+rDHS/L6F5R2Wxry+rNJ9Yf&#10;bUaN9OinU+uIAC4d1zeFbN/3/s10Hd7+uN1++deu8ThWo3hN7+k6PYkfVVMNNx03HQuVDfz86Nx7&#10;OSNG/NY9Le7jfs36NOpnLWqx6d4WZaZ0fWpazRPXXl6HtiXufyor6px7+cAfVdaR6FNNfeBGH23P&#10;vdz01ObDPeviR97ay177dnHxW/vuz/+3vTj/J7/mvozBqDqfRrXj4wfQ1v9Peo3UOtbE831Z7auv&#10;T9uu7dV+dFEbLo3UH60TtO9qMuv38xTC3XBvzlbXm5avkFLr0LR+bBQselkg7vt+jSnwS8tVEKfl&#10;an6dg7QMQjgAAPBGqdCeCzUKLfTcCxkKjCJgUu0whTB6PxdS3g/pS0AqfOoLlJoopuDL3499VmHU&#10;98sL76nZqO+/fwnqm2deUPzUluqn7eyP0UebOhJu2od+vPSLqL706DipgHbshVMNbPHQC34K4/x4&#10;Rb96WpdqnuUvSvq1W4U5/Trs0/Wbvjwv1OnXVH1Z0rTalij06UuWCnbqJHnfC6yqlfYsaijGORn8&#10;UZ0Te8FUBeNYTlCB1wvJvsz0BSxv53qhUgX48YtBvJa3r4mArZ2pFoHCNh0/zZun1xdKyV8Er38x&#10;0etr70WBVHw5Cg59XzSKbe8F43mzZYtegZv6xPs0RnpdaOAI/8IQTTa13viyoMK/ao74lwd9UfNr&#10;NY04q+tQ4Zq+OIxfHuLRC8gKMeMLxkjNPvW6mrzqS4ne93W0fpySgxBNbaRT8KagTSGczkE+VjqG&#10;+frXa2NhPr8e741u/DsdlyvLylbv6dzL2rQAfoBr/2tvhT7HU5gz98+ZxfGuHT34zE6e+H1hpkBH&#10;61QYoM/DFLylWrjpMzCe++fFQj9c7G7bybb6tCqjhliaV81dS+tnp1bu79rJxhP/2z+rfF3RPDI+&#10;7/Sjw/hZHZ8b+fNcn0P6nNe69L6CkLTdCgP1o4pGj9aARF11ZMPiM1ssv7C22R6Xk0ZOTT+6zPx+&#10;c+yfyQ9tvvjc16taTGr2l/ouy8u9ldW9RZ/Tvi/+ea6+z2Z7z+x467G1J0e+PfmzXfuX5/2+z8D0&#10;w4rOc7r/+GMx1sDye/fpzoadbjyI0U4P97bsdNfvzcdHfjzV1FO124foF0/Hv9Ry/O/Wl5F+sLlc&#10;b1r2pfRZruO9vq3fR8vTtl7bn1jO2vOQ9zu7/v66a8uM6yxtV9R0UygU9z7d6xRa+b0x9m88h3r0&#10;85z6hxvfi/unz+Pvxw97qumlEMynXYVwajrq53J17cV+aDu0PVq2jqPu26ot5udctdNUy1Lll+GZ&#10;3199W/ya0o9tQ69+az+P7iRefvf/s5f+uOhUO/ORter2w8tRESJ6+abvtqz3azfKJH78YxALlVvH&#10;fY/1KTT0sqpGItbAV9GPb9SOU3CmH9F0T1dtuFQmurGmYeyPXh/P9Wr/EpUJ2k7Bno6L/9+plp3K&#10;XVFOuAz31FycEA4AALxeLsxH+KOClMIffdnQL+P+fu0FqP6ZDd12KlT5dJdNRfQLfZ5vLNhEQU/h&#10;jV6/tq6fQNqW/Dz/2j0WsqLAlAqzl4XTNKjCqpAZ0/h++3FQ80f9krtY3rHF+R/8S8pHNsy/9Nf8&#10;C5MX9PQlqq1O45fdCOUiKFN45oU0FYqjj7jcBEW1ytRkR33ReOFShcV+x+r4pVm/rPp2xTZoNFgV&#10;/rzwqlpYel8FydgvNfFQsJQKtqnZo3591q/A6pvuefrlud+Ic9h2T92Gv+7v61fjWutWAdtFody/&#10;PKq5bjT50aO+TOaCZSpcRm272PY+BXaF+rpTrQR9iRw74FZnyzFSmQaT+KPNVbvQv/TN/Vip4N23&#10;flz8C6BCOR3zcubXUaEvuboWXTQf9v3TedH6fTsVrF3WsNMxUFMT7ac/RnDmBWP9Wu5aPdc50DHz&#10;wnJ0NO1yLcMQv1zrmtX+pWsgXzPpef57/fX8XO9n119L/TSlv/311f+XfznRL+hRg86/7ERNmXGa&#10;G5e//hqAty3VplIAUZm6CDith+izLNc602dPfC763/pMnDX63Ous23xqs6//YMPuI/+cqSJIS1/a&#10;FUDoPnL5Q0QORuIz8vjUTrf8M/7Iv8j78k78s/YkRrb0+4bfO4bTmZ0+37Bixz+7/fMqjXqt5enz&#10;WcvWsvLnzOWyL43b4X+nfuAUrPnnUfwQo9d8He22nZ3/yTr/bFa/bPqBKEIsfe74525dFP4ZfTf6&#10;CNW9Qp9VlZrH+jSXfctdrjP/cBR8v9ffi332e0Ln+9eVJzGC6eFz/+w/PbAh9su31Zen5qbr872J&#10;Qk7dD7U+1XorYns0yERpc1/u7Pk9q/b8XqcBKxotWzW70jnUdKm88m6UTf4SqzJW7H+6R+seGuUC&#10;hWoqs6gGmJcJUg3t8Z6k60g/bnk5RWGSuk9I7+Vrx697vzetyhtxn9Lr+lF25vdXlU3S9ZTKB35M&#10;x3MQ26Dyn0JVva/yie6/Knssvo4fHiuVdapD06BR5y//yS6++z/t5bf/YGcaNb7TYFMPvNz02Ofz&#10;8pYvR2FXN7/vz/Wjpvb5cjsTPx7jcdC9NcoBKqeqjKMfKTuVg3Z9OpUf/LhEzTWn62913aVrIx1L&#10;/a3/r3RM0+u67jWt1pv2KQVvfuwK9Q/n+9R5OURlMV+PRodVmY8QDgAAfA8VzvxxVdjQayrIFV74&#10;T19GagUe/XMvvHjhI75orBdY1pejX0G9sBQFtbGQ9L4ZC3Ur8XoumOlLmx+TKNir9pRGPr1r/fJj&#10;m1/80RZnH9li+anN51/5lxn1Z3bH+u4zG4bPnfp5e+THcssLr4duFl+yUm2IPr5opQEVFByl2lmd&#10;F/TUdDUNtuBf1tQcVZ0Y+xck/cKcBmMYtyceUwFdvxh3TgGbatSVQb/8q3aeF6Tjl+E0smut8zps&#10;RoFVX9LmTk1to7ltu5lCPAWKw0NrvUDczu95odr3ZeH7pBqCS99X/9I2v/Avphf/7n5tw5n/Pf/a&#10;l/Hcuggwd6L5Sdf5Y78V2l7r9P0IaTsaX1c8V3ipabxQHb/WqzDvXybiV3v9Wq9rciyUp0ftvwLF&#10;fCzScVgVrlfnMV+T+dq9zl+P6fW/oEcVvDV9lgvlCmtVM0XLTV8kox+haFbl26jATf3DqbCuZjf6&#10;QpMDOH2xjWtpXN+V5eftWn8NwCTGz4YUJOm19P+XBj5Q0NC7hX+utDac7tnhg4/t4MldU8fw+ccL&#10;BVmzamwWf+P/dPosippa/vmgHzI0XdRA988zBW7F0b4dbDyz9vjYOgWD/vkQIce4Helz5vpn0euM&#10;QUvM45/3ai7n94bG7xv60Wg+PPDP0z1/T9ue9juaw/p+dOWxzRefWb/4wrfhKC1vPEY3rT8dt/R6&#10;BGTj57B+3FEwVs9O7WBny44ULBZFCuT0ejF+xvl68/y3lfps03Hx+2bRWq/P3L3ndvTknt/zNEK5&#10;jqve/zl/jvr+6d4U50bHT/uanitsUn+++nEquseoRNOne1qU66KG2r6XA8ZQLS/Lp0t9v6X71mo9&#10;uufG/UvLGkM4bcdq/dqmfO3r3rh087gm9OOigjWNalvPOi9TPLLzb//BXvzXf7OLi1/ZovvK5qoV&#10;p9qZvUbnV401lQW8vNFp4Cqt05cd27heRtW61o5FbLeCR/Eyh3449n3Qj3LpRzy/NiOE0495Wp72&#10;V/OL9kG0zLwf/nrs3yje9/f8/zXd3xW++bJVnlJNzHiuHwcVBJ4SwgEAgNtQKCD+txc40q/aOczw&#10;Qr0CEC/QqGZV1D5SgSwKP7lwoumdfnVV+BEBhV5fX8e7LO3v6nkU+HLh69o0qvmgLw9jQT++fPiX&#10;kSYGNUg1wfraj1X93ObNpi3aJ7YYvrZlDGDwOzs/+3d7cfELp5Hn/sUuFv9hZ/0dL9htWvSZ5stN&#10;g0Loi5gXQOtj5wU9/dIaTSv1C7RvT+Pnq/OCtBc2i/Y4Ov6eqRNs/0KY+HNfVtFoW1ULIBWcoxbB&#10;eI7Tr7o7VvdPrR2+scX8c6c+2T61pVssP/PC8R3/YvZVhGr6VVpNSVSrTmFiXavprReaIwz046DR&#10;1lwqKOtYafv1S7yO7VU6bqsvDvrSGH28rddEFB3/9WssBaGxTB3/tf6S0nL1BSG/r2Mlek3vr53T&#10;sL6eNatl5XlE26rl+rnQl5cIMP0Lgh/71E+cfhlXAd/P0bjuPNjF5f9W/luP+Zq6Lq/7pvcAvC3x&#10;OVj554c+fxRSqeZOqf89/9yMEUxbi9FJ/X+22X5ip1//yep9jRw+8/f0GazPCzXV1OePf17HZ3b6&#10;nNXzCN5Uo9cf9VrRaLlqRqf3fX1FZcOpaoht2Mmeapqr1pqvX+/HNkladrwenw2X2/9G+f7l25Nq&#10;TB/FZ/f8/JM0crc++/2zUdMp1ErrO7He7wERhrTP/fM4f+5qmW/4XIpl+f4Ev2edHNnx3o4d7vh9&#10;6fjI74m+fn8vatD753X6zNaydWzSfK8s803iXqaRY2s/fod2svHQSj9+fZteV9cSqfzyA5f7XtG5&#10;SNdqum+l46n7S4RDqlUfP5jq/Pl9K87xGIr5/SpqwUWZwu+Pcb2N976YXuWCVBMujmG8puBJ5Q/V&#10;nPPrRuvx5aYf/rQN4/rjb1+O5lPt/E6jyj9IIZu6+Fh8bsuXv7QzjcJ+/itberln0Xj5aOFlC/3w&#10;plplvt3qx65fPrKmf+zL8TJEubCqcAr3VE7I+5/3bzzXGslUXUxEVyoK3KLJrfqEUy30vA/aZ02v&#10;eXXMrol9WH9P0+bjfVX88KdmsGr6Gk1g1aWFH3svGxHCAQCANxsL6ylkGH91jEDECz16P15TYcyn&#10;K9U5rfoiS/17RAF6VQBUYSh9ufmhv27/9HJB69rrq327/vpYUItw5vVyoHZ5TFJNtNKPYwyqoKab&#10;XmAcvLB5Nv/ULpa/TgHdi3+0ixf/ZBcK6c7+zS4Wv7EXi9+5P8VooheLj+x8Po4yOmik0T/auc97&#10;cfYbOz/zv32as/nnzt/TaKTuTPMs/uiPv/XH3/p7v/NC8Ke27L6xRf3Ehmp3LKQqODv17VQhO30x&#10;VcCW+onLAzMobEu1LVJBfAzH4hjqWK4fBx2DFBym45AL/JKOb9Rsi1+8VcC/YRlx7V2l45mDxTSN&#10;zkd+X8vWNqovJF3Lek3LzOfZ+ZfeFBLqy4iCToVo+vKhfl78S0rnhekVPzYRtK3/L1xu/+VydQxy&#10;0DbuQ96mvJ0A3hm59pb+Z/WZopEy9aNFV5c2HO/Y6f2P7OThpzYUh1YpSIt5VNNYTfEVQClw148n&#10;Ws5lcJZ+wEr0GTVTSKdmkr7c3qdtDo/sdGPD+sN96/W54a8rpJtFSJU+W2MAHJ/3B4dwIdWIa9QM&#10;dbhvw9lnfu/2+7a/l2rJaZk+zfh53LSbNn/x79ZrBMoIPBa+Xn0eiz7jb/4MyzXgTk9O7eTwwMrj&#10;Yxt8X3T8ojmv778+/7RPCj1nLsKymE/L1Xa8utzrog+vqDmnUU79M3bvmZ1s3Ld+5p/ZcS/Iy0z7&#10;lZ//fOV7ju57Cqb8WOoe5ferVGZbnybNEz+mRm0tP2bjNR/v6dwGXW++nLUQLvrMVVlAP9itQrh0&#10;XuMH2riv6r6nazivq451qB84XXvq+/Xi5a/s4ttf2+BlEY1urhHUF/OP3T3rui1fX6oF33vZsls8&#10;SGVMbYdGg9d+xL3a1zHu6+V+jfsxbnuUSxu1JFA3IgrcFMKpdp1q/aV7cwrhJO97+j979fm47BW9&#10;r+OtafTDoZcx/DhEENc/Tf9f7Y4/3yeEAwAAtzAWKlLBRIUsL6zEa25tuugbRoUvFWxUG6r1QocK&#10;Ogo7VNiO+cfCzc9VFMJuKqTpvfGYhfQlbdVX2qyNL1Uxwmh8+cmFwCF+5Y3mjP6aAimNPFqWaoJ5&#10;6IVJ/aq7PTbPHJtxqoCqAl+jEcO8wFmd+rpm/sXnOJp+1v6Fqm5VU82/OCoAi1pjZdTgUE2MstEo&#10;ekv/e+Ff+jSynGpyqFaCzrHOefpipv3Ql6cUnvkXm1iWauipMCsqeKcvoen59eOT9/HqMbssBI/v&#10;B11b6/SFNlHYmQr96Utbor81nV7X8dd1q2Yn+rKgwrua1KjZrX+ZUNMal8I0vab3VDDXdKq9piBO&#10;hfzx2n/lnI6BW+yDtjnvf943vZenW5dfz/sO4F2RPjfSZ1AK9dP/dlv4Z8H+lu0//travQ0b/HNO&#10;IVpTzOKzOwY68P/pvtTnrgKItc+LWO64Dv/fzz8W6LO9K8uY53j7uZ3uPbe5f2b3Pp+ab2r++NEm&#10;5tXnxfpnxvrn5PeL9dX67PRl19s2X9yxQSNNR1jin99anm9b+uz0e5Lfz/X+cPYnv38c+P3ozKfT&#10;533+LFzbpzWrH0IiiFn/bNaPN+vbnPdn3dVl3SR3nh+1tv3vpvH1nR7Z4cYD6462I+zTstJ9Is0T&#10;4VvcG37YMXuf5Ptxui58X/2cpr7J9vxcHvv+j/cenW8/v6k/tHQ/VFPJdO/UsjR/vm7zOfFjGgMO&#10;3BTCKcjSPVLXg46z1qP5tAydCy1P5R4Fzbs27+7b2dlv7OV//r0tz//DuuZRdHMxn9+z+dl/2OLs&#10;0+iyotEo9J1Cu4d+HX4V16C6oEih39giIK7dtM35OovnsZ/pOGg7ojmq38/TwBCH8Zh+QPOykPZZ&#10;5a2YVsvzx9W9Wa/pMT/Pr63Lr2sat7b/aqGQBn1S9xl7hHAAAOANVIBQQSKepy8CqbChAtVY6ImC&#10;xuX7EaCoYKdAyQtJXfckRGFHBaJojqgC2riO1br0mqwXct4RcRzG7bvp/TWpdpvT31HgzwVeFVi9&#10;sCrjlxAVlNXnm77ARdPQmE9fXNJ6cg2wVAssF2LzunScLrcrvjBFQU/T6RdeFVJ349fjtntsXf8w&#10;+m5Ts46u2/THZ9b3/nr3zDov+HZeqFZIpxH3VKMxmmrGL8Xi26xfmRs/x/o1W39HYVuv+zb6azrv&#10;arqiL0O59kQOEKtCfcCM5z22XYXkVFCPL0Nah/ZVy4n9TvuifY7QcXy8Ssdy3E/VUlMzKvW34vsR&#10;TWraLd83NY/2Qnw0Adn1abywHdMqjNP2p2v2UlpX+nvtnGobo4AuOt75GtX5WKf3X3etXJ92nd6/&#10;vi2S3xvlZa+/BmBC+X9d/ZidWnuybyc7z6w88s8YfVZrwAb/fFBTy9R0z/9v/TNRn+mn9dw/O4bU&#10;/6Z/dqSRm8fl+v9y+vxPzwdfRnuwb0cbGpzg0Jd95NOkQEP0eallpOaZVz8bcsB0WykYUz9vR9HU&#10;b7H82mI01Py5s/oM8890v4937VNbnH1u/fDMP3P9Pj5Ol+5v6fPopm1IYdBazTbdG3JwFq+lv9O9&#10;QPeELM+fjpH+fsV4r9HfTaN9KSO8LLb9Huf3Bu2j3oswJo513g6FNH6u9Hpe1s9MHPc4f6lspoEL&#10;og80/ahU6LVcW8zvdT6NanA3/ZaXFbbj2KcaXLoGdHx1nPK1luZJgV3qE+4yhPN7atQEV9lAgfH4&#10;g1Vsh2qba51q8lpb327a8vz3dvHnv7WLb39h80EDWN2z+eKeDYv7Xja579fkl6mLC/U3rPBKZRX1&#10;MasR4HXP93u8+lUtqzPnZQuVSbROX1/sQ2y39iHvq7ZLZQb/H9b+KgyLrlNUTtp3Bz6t76OO2bif&#10;sc9xDPK+58d0/afnr7M2TRwDlYt0baeyCyEcAAB4S8aCSxRkFLikwoxqEamwU3degPfCl36JTb+0&#10;qmCSCieXBRsVmlRITOFMGlQgF35we/mY6diuG8+RfjlWEOUF0Lbe9S9Zm27DPfPC8BP31Do1/Wi3&#10;rfcCaq8wVb8gjwFX4gXYV+yEtvshUufIiUYtzQ5G/oV0fNSAFGkE1HVqXqLaagoOVchWIVcFaO3r&#10;9f2/fpwA4PV0/1FNNNUkPt3fsZM9DSKgfj3986XQZ41CDn22pC/d6d6m+RQEXC4nBVIplFJN4qjp&#10;HMtuYrAF9f12uv3UetVw9s8vDfqgpq/r2/Lj+Lat7rUjf02flRpYZ6GRTvsn/lrl69XgC65IYZi2&#10;tfH9XmjAhvOP/F6hkMOXpxrPvuwcaoVY7k3rfxvGday91uj4qMmvgs3dDTt5/tDqE78/rE3z4RrP&#10;uf+t2txqSqwmmKnMpVBK12s6pvHj2ThIkLpcWAVHWcyTpk81y9WU1K/RZi/97deAriWV69IPrX4P&#10;9ms/1Rr1eXxd+bpXMNg1z2PAhZf/+f/Y4vz3Pr+XAfw+Pszvu3s2DA+tX3xtff/Aht7LIV4uUW04&#10;DRjS94+8jKCabAr9/N7vf1/2rTpeg6vy5Pr1or81jaad+bxeVoh91jJUpvDyTJQvcoi4Pu80COEA&#10;AMDbEwUg/T0WAl38olqoAKdRt7wAFZ3UbnnhzAtC8augf+HwwlzUNopfM3NBSIXIXKC6th78MDoX&#10;awXvywLpWOtAx16F56h1p1BLVLNMvLAatc1UuNb5VKFbXzL93I2/6ubaeunv9Ivz7c+bro30pS99&#10;gVVBv40vhCvlEFINO+3HDeJ6SwFuCoD1+k3rA4Dv01rhnzUKmxSYHR8e2uz4KPpra1VjNz4zc83l&#10;233WpGX5vEUZg99oHc3xgRWbD609UZ9yqV80hXAR8OVac29F/oz0z++6NdUUXizvRuhRV/v+fro3&#10;1P7Zqc/cGCihqazrH9niTCNT3vd5FbLoszXtSwoUtWy/n8Tn8vV1vm353qX7gx+fwy07fvKNVacK&#10;ZhRs6pjeNN+HJp2PqKXebXl5SwGczq3Ov86TjmE6lqn7Bd3fL1+Lx/FaWV/ubUO41Ees1tPZqWqK&#10;+rlRmWI5fGEvv/07u/juf0bNt6rwaauZDd2ODf1zG2KAp/vWVvpxcMf6/kkK5pafRk1+/TiXarCp&#10;5ppv86r2nfb31e1dye+51Qjlvq3RrLbTMgnhAADAey0XxFWQy4W5sfDvr0eTRi9gpeYRqQ8zFX5y&#10;ATH6PVMoFAGRTxsB0WsKVri9sQCarH9ZWj9Pem9uZTQXzk1H/T0VTL0AHQVWPeq5CuxxbjSdmpqk&#10;jrpXIVhevmqLaNl6zH/fKG+P6HnervE6WNFrPk1cI+vz5+nX57u+XAD4IS4/K1PTR/9M8XtV+vzJ&#10;r61/nr5K0+QfmfS37m+q4d1pWftbNtt+Gn3JpZAsBXoKLVT7rin0mXfzcn88rfvE5vMHaTAGhSn6&#10;kWz8HI3abbU+y317/L352SfWz++YRqWsy5nfH9TUUU07tb3jPUKB2JX7yveLEHPtMzqHmVcDTX9f&#10;oUnca/S8TbUSj7bt5PkDK492ffu1Dc7Xr1pXl/N+4OIHT9VMP/TnOs7pXJXleG9UkNweW9Nv+339&#10;xI+f7uN+P4/z6e+vygrjOcrPVXPOl/36PuFUbvPpIqzVek6sbTZsOf8kArizF7+yunvu51k1Lwvr&#10;m03r+3s2dA/9mnxkXfs89Rnn5Y1heBTBXOvXatWoOe2pqX/CpvNrNn4c9HWpTKJtXpU7xu2NR+2L&#10;tn3cniivaJ/89fjB15fRqn+5fV+Watuf+mP6UTgtYzqEcAAA4C0aCz1XnqvQNz5GYVqFPRWI1LRF&#10;TQN2rY2Ro3LtONUy0HRD+tKy+oV2fbl4+/K5Wjce9/gCpL+z8f0oyOqL4vXpVegVFdy/x/ryYhvG&#10;dcT7uk4yFaD1qEL065av9/L+AMBPJ4V06bHxzyzd16I278mpzTYeWHugpniNFREe6TNvnG+SEEDL&#10;1OfrzLr2iS2Xd6OP0NLvt6r5VkU4U1rh26raeGre3/VPbK5acN0Tf9/vy/Hji2oIpqa1KYDU579q&#10;9+XP5pvWfZPL+3pu2pqWm5ah4xXdUfg00eebfsTZ37TT5w+sOj3w5yobKOAc7zt+HP8a4cn7QGWo&#10;GOW03/Lnfkz8vpmuRR1znS8Faeobbd8qNVNVjbk47nma9eOYn+v61XWs86Ga8mNNOH9NfbOu14TL&#10;9+66Orb58Kl9++0/2cuLf7X5/He+Tc/iHJeqAae+4fpHEbb1anraPbVeXVJ4ubBrt/z1B9YP9+O9&#10;tjqMUW91Xaba+foxUDXXRNflWAZYbbe2Wdvuf+f3Qr5G87HwbY+afYe+zDFEvLL/0yCEAwAAb5EK&#10;L6nAdlkoGgtxq+epgJML8WraqKYl+jWyjb7JdqyLpgFH/p4KdSpk37QuvFY+1q/9UpTPk86LztX1&#10;6dbf9+dBz9eDsvy6zmM6l2lZ4+vry3gjzaMvcNmblqN1py+Ll69pGk1/bRuu7A8A/DCXTeTT50zq&#10;2+oyKErvpWnyZ24KGFKwVPjrMZqpP6ZAqbLZ/rbNtp5ZW6hJnMKl4TKgWy0vhQdXa4X9JbS8/Ll9&#10;aov5pzZffGFVoxGxB1+Pts23x9ergSOkrvdtqVEq5498HtWC07aow33VltM+6vNWn8MKXXz+COH0&#10;2k3rf1VajprzjsfKj0WhY+uPOmYKd3qFl6fHdrL12GabD60vvDzQqMa8Ap7xHES4lO8F6Tx9uNI5&#10;atXEUk1Q8/nx90qdvzivPl2trkHGGmDRpNiPW308hlr+fpzr9eOpR12Xr4Zw0UT1SgjnZTl/XaOf&#10;nl38m7389n/7dfSpz7dj7VyjsvtjWdh8eGx91HL72tp+Iy3Hr6GuObZeg0apaarCuQjjnvrru9b6&#10;emJdvg0phBtrkOZtzmWAvO2xH3n7r9P0SQr2roZwUwe6hHAAAGBaY0EnPc8FoPy3HvX+GMDoby9Y&#10;Rae7anLQ7USzBxWOVFBKhT0v5Pl8da3px/li+SqYrRec8rrWje9d2abb0Lz5i8yb+HTxZSxvl+j5&#10;+rrWl6XnKgTm9y/fSwVcfTFT4fT6Mv6atE3rxtfzMcxemT4//ytZbcf6tgDAtBRKqQaZ/s7NTVWD&#10;S4HSrOldY0VxZKcbD63b34mmqG8vYEviPqHAb7yvXIaFqulWxz2zKfetH76x+fKraBKYfujQvUW1&#10;jNUEVc0Rte2zqH20OP+jqVP/6+u6tPZZf+UecBtXp88jRzZlYcXRoR1sb9rxzpbVx4fWVqqp9RPc&#10;U94hq7A3v7YqVyg0Ss2BFbppcCP14XpZvsjT6m9/rS5SmUoDMegc6L04F2vn8nV8Wp2nrj50B35N&#10;qdZka2U7c2oWeuzX9qEt+7v28uU/2NnZf1jfqNnqqTXzR9E0tvX96Osdmw/3bJg/8O1QbT2Fgtr+&#10;1h93/fq8Y8OgUVAPYj19txF9xmkAhxyOaVlqFhujwMb2aX9/7DXix3bVxFahcj4m/l4cu7exjqsI&#10;4QAAwE9krUCjwuS1wCqavmjkKy94Nf6FIUb40gic+gV3VUsu/Qof0/u80T9JLCvT82uBWBSu0jrS&#10;NnwfLf+H0Dy5tlZeRl7nNbGN2n9ti+b1/VHYqNE+1V9Ld+Bflnb9uTrOVmFb82laAMC7IX3uq0ZX&#10;vudETS39YFSeWrW/Y8XWZtTk0WAHNy/jbdB2+KOvP2qr6f7p2xXBYNFa1+zZ4uxzG4bHl0FNTNv4&#10;tKpVpNpwnbXNrg3zuzYf7vv9VuHKBPeduM9fLlcBk0aKbYrSHyvrm8a6orBO25/364OmYzWWL1SW&#10;WT0XhZSpNlcbTTXz65p2/Tj7dGp+qgArupHQNNfX8zqaVteHasKpfKJadOl1DWiga2s+fG3nL35l&#10;F9/9s/99x9qZl2UKP6f9rrXz+9bFyOtP/Pr7xt33bd3z7VNgnMpnGnChGx5Zp5pwXtbrvNzT+fZ2&#10;fm32XgZUjbnU/NSvF+2ngsTVfqzv549Rp3JXt+P/o76O6DZF5UUtO5flbprvxyGEAwAAP6GxoBhy&#10;gdALUuvhmQYKKFKBSL/0qsmDmlFohNVWv456wazzglPnXyqiGU8OtKIvORXQ/MuFmi7o8Uowltd3&#10;W9quXNB7zd+x3evyNFqXW4VtWr/vi5rdtuo82XV7/ugF5OgcWO+P68zzvrI9AIB3gWoitaqx7J/Z&#10;as4ZAdzJoc2eb9hwcGDtbDY29dRn+qvzvx1r96C4x/j9z+85td9Dm+o4Rp5cLL/0e8xeDMATzTq1&#10;rXlaBXFlYV3/wOZndyIEUc2nm9f19qlGeAp20t/c965L11eUY6JsoeepPKEASz9SxvmK879Wbhif&#10;p+BKLQvy/Cof3fb8qka+wj//uz22Si0VvJzSzFqbV9t2sfyDvfzz39ny7KP4kVQhcF2pdmVlrZdr&#10;+m4zwjc1g44RUOsDKxWgRVnHtV4WivLcti9XZbzjVK5TM1Rdk77d3bAR4V8+Bgrh0nNd576PsU/j&#10;/sTf69v/BmNZM40m68dRLTBisArVDE3rStPl439t/h+BEA4AAPw0VgWaVIhMBUJRgUdyATy/n5pj&#10;rJpo+vxqpqm/1adcqz5JVAjVAA+dF+TGJhcx/L4KVPqCEb+a5uXrF3YV9vM6vs9YWHwN/Vqfau/5&#10;uppDdzQWetXMQc1rU4ExbdOeFzrVbEQDUagpifZrfT2X2xjHKI7V2rEDALwbdC+q/At77Z/Tfp/p&#10;mlMr9tT325Z1p6nvN9U2i3tEfM7fsIy/lEIH3SdW94p0D2lUw6hcWNs/tMXFH63rNn2aHFpoWs2X&#10;5o37kN+T+sWXNizVj9dxeu/6uvDTiHOWgjCVNaK2pcpCKlN4+SJq0UeZwa+x1fn153r067LpvMwR&#10;NRv9PK8CvBvW8xqpRqIvr/UyjkKz+sgW/QO7OP8Pe/Hy32w5vxvhmgLoCNi8PNc0O9Zr5NP+kc0X&#10;d2weAZz6XvNl+f9F/LCq1g2q6aZykv4/4josrPVrVcFb08z89RMv33mZrlOTUf2g6tNE+UohnF/r&#10;cVy0fbq2dVzGwPA28v+OH0/VIkzHc9u3T9e/jmNe9g3z/kiEcAAA4B2hQo6oELluLPzkwlDQ36MI&#10;8vL8CupyWDf2g+OvRz9yjX5dzTXPtrzQt+uFvIP4lVYdGae/9Wuya/acHkde+IumsNe0XiC8StOr&#10;/zp9AUqF0Kt821TIG715/7Rfad9SXz8AgHdNCkPUpFP3nlM73Nqw6mDf+vhRRv2/pc9wmarD91Lr&#10;0foiUFAfb9ouNVOso0bbsLhr/fyOtZV++Mn3zCRtm+6ZRdQC6pc+7XAv+me7Pi1+GjGQhc6vnvv5&#10;jT70KvWR61RjMWr7a1pNo+tAZYixSaXCOS/nRE37mE5lEb8Or5SfvodPW1a+PP9bIZqCteXLX9j5&#10;f/6tzc8+9u3Qj517ptFW0/J17RXR/HR59gdbnP3R+v6Jr18hoN7Xj6caAf/E2n7TOoWICod9+fHj&#10;aNXF9qq1Qwya4PsafQMr/Ou0jNL/l3wdajoaZSjRD62qzTmWpfK2f69x/lz20rGNH053/G8Ffp2v&#10;++3+HxDCAQCAn8hYWIwCkD+PgtNrREFR012bx0V/NsGn8S8M+ctO+lKhgqpqmunLkZ6PNei0zEJ/&#10;6/Xb0Lx5uVdFn3T5fd+OFLD5PFeCtizv++gN+3d9G16ZFwDw04uwbWatQoHTFHwpfFPYEKOOBt2j&#10;1P/aDwkHbk81j9QHXIxaWizG+5HfOxSEDPdssfzG1G+XtlE/TKXAYZ4CGgUcfg9T2BGjUi5VW2nf&#10;Gt3fbhvS/FCr+96r76V7K/e+SylgVdCaygx9NDFWTbC23/Jz5cdI5RDVCFs/pgpjdS3oh0U1sVxr&#10;CVDquK4GfLrhPIzrSedJ17fOg2qKHduw+MxefPfPtjz7ozX1Zpyv6L9XQZq60/D5Gl9259eemj8v&#10;X/67X4MPIjBMoa62VzVED63r992uP9d1qHVrPSmM03437VHsY+oXVyFb6rcthW/j9LFM/c8pMFOt&#10;uHHb8758Lx07rTcf37SNWkfTHcZjCs/HaXS84riM643Xb1ru6xHCAQAAAADwnrr8ISo1fdUIrU3U&#10;FDq0+fnn1s3vRaDVFa2/rh+iFCBoHoUJvTWVv9du2vzsE+uGh1YVCjemCQzxY1wNiXJTTD2mYG2c&#10;LodD4/mtFXy1uz7dUXptdU7Xlqe/o4ZcDrDS+2pGrX4D02uVLZrn9uLbf7Xzb//Rr5G7plYDqp2m&#10;8Ct+eFRNO3X/oeusOrHBr6Ph7EtrhkcRBqdwVfwa9Pmadtvt+roUno3bHtuj/VG45dMqCOvVZ+64&#10;D9rOqBGnwE814vJ+a3/TPud5/1Kpaa9vdzPz7fR16ljHMfRtjMCvuHy+WnemedefX0UIBwAAAADA&#10;+ypCCNWYKq0p5larBlS9b8P8a+vPvrK63bS27C1qgcc8CioUwmgk187UL9cwPLD54mv/ezfVkoow&#10;5M1hAv6adI5VG62wNGq6gjWFajqP/n5cA+M58/OcgjGfTtPHvPlc6lGBW2oZkEKk9HrUqNS0vlwF&#10;s21VRA3K+fILO3v5K7+e7lhT7vvrx9ZG7ToFU2oe68tSE071zasabt1T6/39dqz9dhnANRHAtf3T&#10;COAUzqVt1vbnbbkM4aKmpvY1+vhVrTRfnwIwNX9VCKj+dSMQ0z5pv9MxSvvzl8qtGnwbFfyplp/6&#10;+40mteM2x3Zq3eP2ZqtjejNCOAAAAAAA3mu1qRlsN4ZtTbdh8/PfWdM/TmGCv1auwoF2rAXnf/v0&#10;bbtpi/NPbeg2rZmpC4fUxDUFDOvrwE8hurbwc6eBpJp+12IghgjSFFzlUTzHIMqpBlwTg1IpMKqv&#10;hXAKkPxvLS/CO9V2kxS+lfH3YHVRWN/ftRcvfmvny4+trQ59+lyTUus48uWq6wwt09el2m0K3hSw&#10;xSinuubm1mgU3phH23lo7fAsBXiqZRbXoAKstH8pvBq3c/xbwZcG11KNND2qVtoqiOt2o5Zc1JCL&#10;6bUtby+ES9ui/wNRLTzfZ4WBcWxVAzBPp2M6hoFxHLUtr98OQjgAAAAAAN5rbYQa6vdNo1T2ag64&#10;+MLU91YONFbBm08bNZ4q9WE3s65/ZIvlx9bXR9Zq1PFKNaIULlxfB34aCoPUtFQh0IHFSO9xTsfz&#10;GcGPzqfOmcIq1RI78HOfgyTJ53PtMZp3qilqej9qrfl7Tbthixe/t7Nvf29d+8ivCc0z1lBTSBfz&#10;aqArDWJ16POcxmOn0U+HB+l9LbPWSKgpAK4bDYK16fMogPNt9G1PobCm1XLzPmhbtE/pmo1RSiME&#10;09/+6KKZbaO/ZzEafdSKiyBu3La8jLciL29cpsLF3Bw4auJp+7T9Ci+1zX6c4pjqeF1fVkIIBwAA&#10;AADAe0r9wEUIFyHAzPr+oS2XX1mM5D2rrC4qKxoN3qBpNUBE638rVNDo4Qc2zO/bfPGVtcWJdWo2&#10;WI/NEsOr68NfXxqxc8v/Lqwq8sinCqckh0A+bQ6lmhSAKdiKgRhyiFac+Wsa6TRdD0Wl0XRVY62x&#10;ttny6+AzO3vxkc39mqjLE792er8eWp/Op43rovblaf46wj6NYqpBF/ruWQS/CtrK+jSusypGQNUo&#10;9ZW/vm1trwBOwZ+Cq7RtsU2x/fla0/74YwRq/hiBlt7PgV06Home+/Xt02jUVA3koP0sV8t6i1bb&#10;mv5vtJ4UBiqQO4jzU+U++rStsb03LMcRwgEAAAAA8J7S6I0piCusrQ9tvvzaetWCq45TmJFDiVID&#10;NyiEq/y90tqijcBuOPvMmvZ51E6qykWaJ4KG66EH3i4FOgqjdI4UrPl5UuikGl76W004/VFBV9vt&#10;W6PQLcIdFyFqqm2lJqSq5Vg2hTWdaqft+7lUmJVGVY2Rc2P0XJ8uglg/r74chWtqMqrRcYd+w85e&#10;/CFCuK46tKbQun1aX2cKcLUuXR9qXqr5NKJuGr207VXDbdfqJvXd1mhABZ+21ij0vi3d/Im/v+3z&#10;54Bt7tuQg+Drx+S621yD+Vr9Ka7X9XXn9b85BCSEAwAAAADgPaWaPwo1VCNIodp8cTc6x1ezvxTA&#10;5VBAYZ3+VtPDKpquDvNvbFh+YRqcIaaLAO7NIQLeBgU2YwgVIVwOPtdqtumcNifWdmpaqlpeaoqp&#10;eTXfGPhEKOfnq9ZouKfWqFaYXo8QLQVpq2kj8NM8GiSh9ulKa/sHNn/xe5tffOzXwK41pULAVKMs&#10;bZeWoXWM69Jrqh3n10/Tblk3f2Td8NyXlZpgNgrhVDNM4WFd+LZv+fOxCapfb2kbFAaLtunDQwgH&#10;AAAAAMD7KsIRhXC7Npx/ZPPlfWtK1ZpSrafc/5umVc2oyioFOUUVfcfNl3dtWNw3dbKfp1ktkzBu&#10;QjrOKZBKx/p6ANenUC0PPBDv+/krNQCAmkL6MmLeFN6pWWTTHfqjphMFXjp/l+deNezSKKWdNfWO&#10;n/tPbHHxR+s0eIemUw01fy9GSY2mlVqHlj/OH4HcPK6VRv0H9s+snasJ6k4Ef7VPqxp4bfTRtufb&#10;s+XL3rU6AkGtX9ektkf7rv38MK8vQjgAAAAAAN5XpQZTOLVueBijnLbtU2siMFEzRTUpVJPEFHzk&#10;JoB1qdEvn0bT1bZ9Fk0HU2CT3k/B0LX14C1SUOaPq+OcgykFazoPhamPs6bbT+/FdJpG4Vqebgzg&#10;6sLSoA2H4/uabgy8NI2CN59OTUxV+3GxuG+LF79J/QDWh37u07J0bRT1zKnGpOZrfT41XVaNSg3i&#10;oZDNl6nAb3gWoZ9GRm3aTWs1UIKan2pgkGbX2sU3ppFSVWOuKhY+nc+nJq2qiXf9GHxgCOEAAAAA&#10;AHhfla016lT/7HMbhkdRS0mjXCqoSSHc2KfX+FyBiPqL6+df2Vw1mRTEROf968vM4RAmEQGZjrEC&#10;Nx37HKy5+tTqTv2rqUZZGtU2ncfxHEWwpsER/O/6xOpG/bAd+3kfa7/l5cS6UkhXlUfWNbt29uJP&#10;fp381s/5hr+mdaovOk2nWngK3NI8EebF6Kb+vFj69aFl+uvNnrWLpxEOltG8tPHlz3z9fg3Vx+7I&#10;+m7L+sUj365tqwut37c79ndtX2M9HyZCOAAAAAAA3jkKLfSosCMHMOsBi15TDaXKuv6pLc4/tk7B&#10;jb+n5orr4Y1qw2m+eK1srK23bb782PpBtZW0fDVzHAOcWPaHHZRMLs5jbuqZzs2qZptGte12rFbt&#10;MtVQ82nSwAo6Pxo4Q8GZpvXzrwC1OUpBmGrEaboIvJYxbV3OrOse2tmL39n5t/9ufffE6kI1IRXE&#10;5mBP843bUAz+/nxVOy4FdJVPr9FTj62bP7fKl1FVpz7/eK34etUXXefbPfTPfH0b1iisU+089S8X&#10;11e+tnw9al6r5cY+5Gv8w0EIBwAAAADAu2RVU0phmGoppVpHKazR62l0SdVya5ptW8zv2zD/OsKQ&#10;CDdqBW5jgJPn09+1mhRWNrTP7Oz8T9Z2z8ZlFRG81EUKRiK0I4ibzpWaYXquwKuNWm11BHDHKeSK&#10;MEzT6fw7NTOO5p3+umqqtVs+rT/G/IOfa10rft6K2tpm0xYv/t3OXv7Khv5BGnRB5zfCr9pS7Ued&#10;4/Fai/VofgWy/nosU9NW1tUH1vUaZEF91On9cXTV8TpRCNh1T/wavO/XYxqdNWrnaX8iyFun/dA6&#10;tWyt8/r7P2+EcAAAAAAAvHPGEGwVvOm1y+AkhWyVdcMDWyzvWNduRginWk4KSXIAlwZnGOevuwh4&#10;FsNjW/o8asYa045NBqPZoeYhhJuYju0YwOUgqj6JZp6pNlt+X2GV+vdLffytz6NmntEPXD2LwE7N&#10;Q+vqxDo/p8vFZ3bx7b/4Of7Er4mtuE5mdWNFjFI6s07BWQ7H4vpS7Tp/VLAXo6PqelAI5+83u9YP&#10;T6xtfF2rQE3z+zzFebzW+PXUubbdjqAuRkP1ZbSt71OMvKvgLV/DWqf2a+35B4QQDgAAAACAd8p6&#10;CKOAxOl11XTz1+tqsFK1pJpjm599afPFHWurE39dTRg1v4K1YhXCrZYbtZd2bLH4xobhnv99kEK6&#10;aJaoZoppuqg9h4npmOtcaiTUWeoDrh37YYsgNb1/WRPSrwk//6WCMtWUiwBONeb8db8WmurQFsOn&#10;9uLlv9ry4j98mZsxr2qspaCti/Ob+ndTwKYQbFzHlVDMrxGNaKpmqxpkQYMwRLCmgFfboXm0HJ9G&#10;y+82rRu2fD3HvgyNunuaasBFUNf6vHpPgziM+x3rWbsmPzCEcAAAAAAAvHPGIC4CE9WC8teiuak/&#10;qu+usrSmf2LD8m6MdNqUqXZTHbWoNBKqwhufdgxXcvPDun0WNeeG7nmEdkXVRS0pvCrl/gAARSNJ&#10;REFUrUvzvtp8EG9dhGz6u7Q0uumBqSlqen09oMphrD/6NVCWiwhI1Q9c0/k8fk67et/P52d28ed/&#10;tIuXv7K+e+DTzaxsGisa1YJU0Kc+3NTkWDXq5rGMFLyKgrWxiWih2m0KfdWcdN/X8dyadtvXp+m0&#10;PTkQnPlrGkBiN0ZKVe3KuM582Y0vp20PnW+f9s+3vfHpNG3ej8v9yvv54SCEAwAAAADgXaJAJAIZ&#10;hR4KLnItpSqFGOp0vz60YXHHuvl9f30/Aplatdp8uhSwjPP59E3ZOC2rsKZ/bMvzT21odiN0K3ye&#10;qyGc1p3Xh0nEMVYY5cdcfcAppIomwTq3OvZjSLU6Dzqv4q8riI0BGbasH76y82//yV64RevXQXNo&#10;hUI9n7aeDVbNtLzxmohlpppsKWjVyKt67zIUi0Edqpm13aZfJw+t0TVSqB9BTaPt1vIG31YFwFsh&#10;rlHfTvUPF6FbhMSqcXnsy9m1Rs1lRaGcqBmtauf5uq8ckw8EIRwAAAAAAO8QNRmMMCw6wVd4lgda&#10;ULBWRa23rt61xflH1g6P/P1bBBplY21Z2nx4aMPZx9bEyJUp5Mkjqb4yD27vlfByDNKC/l6bLl7z&#10;8+rnVzXamkbhlc65QjKdb72vaS+Xp/NfaDndps0Xn9uL81/an1/+g13MP7XWz+WJXwNFXsctxPmO&#10;bdFzrV/hnF9bzYG1/TN/PIprUFIfdX5d+vrrSuHaXjQzreqDcRl1LC/6HtQ2h/S6RPDWFC7VoEt9&#10;z40DQMT6PxyEcAAAAAAAvEsUYESIMYYxIdVoqsramurYhv6pzZdfWtOq7688zZv4fKXPFyHc52MI&#10;l0KYVCPqpnnw46Tw6ZJe0znNAVVvVTRD3XXq2y0Hbz5t1DYba57FvP66P1cNs3nz1F5e/It9993f&#10;2vLsIyv93J/6+7W/3/v7qSny+na8wXju83o1r2q+Nd1Wqr0WTVjVTFXbo5pumv7U2nbf7fj06iPO&#10;1xdNpPWe71csV4952TLuQ9TC832u1QRXf8sP2N6fCUI4AAAAAADeOQooXAQcOchQzSR15L9tw+Ir&#10;mw9PrK7WOr1/o9ra+jDVhFt8bU10pJ/CklSL6aZ5cHv5HGXXAyY/1qsaYn4e22Nr+u1UK0yvlYOf&#10;Aw12oHl9+jH8Kvz9rn9sL89/bf/13f+wF+e/sbZ9Hn3+zSoN1NFZXSxMgzNcXd9t6ZqqYvCFVgGc&#10;BlWI5qoKBnX9+bJ9O8rqxLd3x22OoeEYpGk7Yzl5v9eXfVUK8m5+70NBCAcAAAAAwDukrNW873qI&#10;o5pOahJYWts/scXZF9apP7HyzcFHovCjsq7Zsvn8ofW9mrCu1YSr1T9Ynu76vLg9nbNXz9tVpdXt&#10;njXdvlXRD1wKz3S+66qzRn2rqVZaWVjn5+n84tf28rt/tLMX/27t8JW11YE1Gg3V59P1oPl0vfyw&#10;mmWaTn3HaV2NNc2xX1Mb/qi+BdN7KYBLtfJ0zXX9VoR0qRlpXpemUYCYgzi9fn1dWEcIBwAAAADA&#10;OySFcP53BDSqbdRGbaeosVQd2DC/Z4vzz62NWku3Cc7GEK59bvP5A+u7DX8+jmjp712GcKJwZX1e&#10;/CA6putW7+m4VlZpUINOAyv48c+DItQnVqtZZ1FbPSts8PNzfv4nu3jxS7s4+60t2m+safas6dV0&#10;VaHXEMHYaplyq+sgU5PmypeRRkGNgRh8/U0Ec7PVtkczZX+9jVFSd3wbtZ0aWEHrFW2L9jE/v2ld&#10;WEcIBwAAAADAO0m1nBS2qE+wZQQkbau+4L6Jvt3qUrWS1oOe11FAU1jXPbLF4p51zU4KW/y9FL7l&#10;AEWPadRMasX9MDGIQZGakKaaYePxi3BMIZlCL/W7dmRNjBJ6Mk7TW6np61M/P49tufjULl7+0s5f&#10;/NKG7m70/9fUjbUaxKFW0+PCr4nGigjCfPlap1y5DsZQTOuO9esaUpiraefxWBettd22dfNnVvs2&#10;aRs1OESeR82eVStPNfYan65S8+VYbl6WptN68/r0qHXlbcBNCOEAAAAAAHiHRLPT6Jcr1VCLUScV&#10;xFVqivqNzZd3rW92TcHO7YIPTaPmjQ9sMb9nreatZmMNOIU1qWljrbCIEO5HUTPO1JTTj1sOs3I4&#10;NQZzqkXWdBtWRwiXQjONNtr3D225+MjOz35t5xe/snn/lS9LIZ3Pq5pnq1FFU3CaKAzTsvsk1jXW&#10;iIvXfPnqu03zxGvqb86n8eXpWlDT0hjltNFIpVqXn/e45lrfpsEan7Zp9/x627QqQrrcD1y6Xq5Y&#10;bRO+DyEcAAAAAADvkMsQTs1S86iorbVlYfPF3Qjh1HywvFV/cKJAiBBuWunYpQBMgZeacvoxVsil&#10;Y9ycRl9wCuJiMIX2yPrhgZ0vPraLs1/Z+dkvbTn/wprKz2tx7pbp3Ph5an5UCDdOoyBOf2ub/D01&#10;g637TeuGZ34NHUQT2Cpq1Y3z6dHnafudaKaqgT/qGIhB04zrXgVw69fIuP7Vc9yEEA4AAAAAgHdV&#10;hCqqZVVaVx3bsPjC+vk38VoK4W4TfCgsuSGE83kJ4d4WHTsdSwVgOmc6ft1Yu0w14Pat6Tes9mPf&#10;z7+y5fIjO5t/bufq823+hbXVvk872KyaW1FrntJa9QFYlxHARQin2mixXBnPew7EIgTT+rXu/FzL&#10;0aNCtCICQNXCawcNsOCvKdSrfdk+T4y6q+vAr4sYJXV4bo3WWar5qtanZY1i+ddei/Xc5lr8sBHC&#10;AQAAAADwLlmFHgpVUshSV6fWNds2X34VzRfrQu9ruhy2vImmI4Sb1nguotaYH8c4b/PoJ66pT6xr&#10;n9pi8YUtl3+KpqcX5x/788/9PTUr7q0Q1UxUDUdfRoyQqlFQfVn1qsmo+mJL10M675fXx9XrQK+r&#10;Vpv/HYGetuvUmm7H2mHX6miiqvkUGCp8UxPU0l/3aZqDaKYa14Le4zp4qwjhAAAAAAB4l0RtJjVn&#10;zKHLYHV5an37xBaLbyLQUc242wdlmo7mqD/e647F5XFKzYbTiKLxmkK06igd8/M/2NnZ723Rf2Ln&#10;y4/9HNy3pt7z6RS4KXjToAi1tUXjemtcWfU2qzVSrpqhHjv1y/a6EE7rzLXQ9Kgg0P8uzvy9eYR4&#10;UbNt2B5r1GleTaP5VQuu9nNfWNsehSYvJ9adp8/7fIO8TbFdN7yPFUI4AAAAAADeJRHCKRhTM9TK&#10;CoU7zYkt+y9tMTywWn15xTRjH143LeOKFNK07XObLx5Y3z2zqlBTwzFcWYUoqhmlIEWvf0/w8kFQ&#10;OCY6LqlPtdQXm4KudIzKWv32VTbz1xXC1dXcpz+0vn1ky8WX7hNbLj+2Yfl7my8/tbbZ8eVoGTet&#10;7zo//xrEodGoqP48zrfWO84f25Om0zmuawWpui50LlW7Tc1ZT6ztdq1RE9RYjk+bz/N4ruvqxJpm&#10;z6fbjppwafCGcf9udX3htgjhAAAAAAB4l6xCuNRMsKjaCOHUh9i8f2ypaWJtZaEQ5TYhiaaprGm2&#10;bD5/aP3wxJd77K+loGUVyKwFM8lNy/qARFil4Eu1wtQkdBxpNN7Lxz0fp8rqetu6+Ze2WN7x43zf&#10;eoWm5//hf39tbXMwBnqa7zbnTGqrNV+MTurP3xTCxXnT3/5aTKdmsKfW9ZvWDpv+vBinzzXl0nbX&#10;vl9Nu+t24u9a61Rz2FrLue124rYI4QAAAAAAeOeomaBCuJkVet4e2vnyExvaZxGURJgSnf7fJihJ&#10;4YtGw5zPH1k/v+fLOBznH0WIo+nGZV+Z/8OlkWlVwy3VhJv7azpG6j9NTUP9b52jdteG5Tc2X96x&#10;vnvg5+i5zYd7Nj/72NrhbjrWhWrJpeaqMdrtragm3GGEcCkU+54QbqTacGp22vYb1vi2VKWalOpa&#10;0j5oegWGmubEmn7baaAGBbt6XctS+JhCvXi+2h78pQjhAAAAAAB4l0S4c9kctVQzw343+hNTwJPC&#10;mBvm+x5NdWp9/8SG5VdW1/tpPfHeGOKsQrhX5/0g1WX015ZCqRRg1aUGTajSsewe2fz8I5urn756&#10;wwZ/vjj/1PrhrnXtM2vbA4vRTSPISk07ow++Wx/jH1ETTo8aYKH39XdbphBXg0OkaVUDTuGhgroq&#10;mp+2/WYEdmm5Cl/z/oqWTSD7NhHCAQAAAADwLlGQoqAkmi920e9YPWykmnDNtlWFAiGFLgpIbhvo&#10;NNaUtXXdU5uffW5NoxAuv6fghRDuVQq7SivHECs13dy0Yf7Qlmd3bejvW1/t2qJ9Zmdnd/z1L6yt&#10;9q2Znfu0pdUKTFXDTAFesUyPq+DsNn5ECOfTqmabRkLVKKhNXEeaJp9bVxf+/nNrfZrG/y79OkvN&#10;VbVMLUfTEb5NgRAOAAAAAIB3SDQ9jL9TH2KqfdX2z2y+/Ny6Zsefp2aRP6ypoJYzxMAA8+VX1g+P&#10;rCmPYvl6P0b2jJpfue+wvA0/L6qNVlS9lX4smqKLEUm7orZmlo5PFcdB0ymEUiClWmP71vff2Hzx&#10;uQ3zu/63H7t207rhsS3OvrD5/J41Pk0c4zgvM3/fj22jfvdyUKrg7LIvttsZQ7j20Ko4135OFJLp&#10;/MSjb1v04zazeraMcxlNUP3cal0xSETQdNoO3676yLpu37dvL7YzryesLTe9Pj6/sk34SxDCAQAA&#10;AADwTsoh3CxCuG55x9SJfgqLFPbcNM8b+LLUjHI+PLPF8rNoMtkUer23UsFUXUcQd+O8PxNNWVrr&#10;x7OuCivqwmaNBr7w9/w1HZu2rKxV/21qctps2zC/Y8P5R9YMT6JWm4LL3o/bcv6FzfsHVhcprCsj&#10;wOp9uX5e1I9be+CvK9DMtdcUwPm0EWr5tNe262Z+/qMm3LHPl5afXh8DOYV00TS29m099mvkeYR/&#10;aR3armqs5SY+rW+nRj/VtVTVawNz5PWth3DhttuJ2yKEAwAAAADgnTSGcFVh3bDxl4dwClzK2tp6&#10;zxbLT2zeP7VGtaicBh0oJUIZhTY3zf8zoCDLj1809VXYViyiFmDROB3Pdsf6xRd2vvjczob71jWb&#10;1hbHfsy2bJh/bfOzO9b2j/2Ynfjx0jJTuJb+1rny49fsW60wLI63gjMdz9QX2w8LtlQT7sTPs+ad&#10;x3bHsla1FdVHXRejoKZBGPZ8X1S7bVxfnEutU+Fgk/qA6zb9b/UB933nWPNmN72PH4MQDgAAAACA&#10;d9JbrgnX1DGPljf0G7bQgALtI2uq0upKfZap2WI91uq6Yf6fhWpsajpE+KYmmnW9Y/PukZ0vP7Mz&#10;Nfltt2M6BVBtu2ODv6bQcugeR62zqjz3eQcr/O8UWirwUhDnx7E5taY79GVqtFFfn4K3mEbzrf39&#10;yna9jrZD5yPXgss16vSan69mz7qoAafmsDl4S9sTA3vEqKxVXDetU425yrfzstZbCvNeXee66+/j&#10;xyKEAwAAAADgnXQ1hOuXd6yOPuF+TAinpqZFCqBmvTVFZcP8K1uefW5t7vg/Ah4FNKotpsDo+jLe&#10;f2XdWlFrxNl96+ff2Nn553a2uGvz9qm11WGEUgqv2uGhzZdf2twfq3rXysaPXaP+5BReVX781BRU&#10;y9SIp2qOqpBMAx7speajq0BM4Vs+ngq0fkgA53JYpvXG+dH8Ocw78e3cjEEW1G/gZVCn66ax2reh&#10;URNaNUHtdiMYjNd13UQAJ+shnJb5I7YRt0YIBwAAAADAOykFPWo+GDXhzr5Yqwmn1xWgrIcob1bU&#10;pRWxvLm1/ryr9mJQgUHhXjWO4qlpI9xTECMKgW5aR37/+ut/DeM2xXbdtG2yvm36uzQNRND7cVTw&#10;ONex7J9aWR86NeFUs9wDf/9JGmxhuGdNs+vHQvOV1vi66nGU1ELNV6P/vCqex+sasbYufJk7Vjda&#10;Xg5Jfd3RlDSFdH/5MWujpqJq3LXzLasilPX1+nspZPXjUcx9e/vUTLXb8Wtn299XAKf+4/Kxy8Fe&#10;Xq7Ct+xyXVeDOm37uP2xDL0+vrd6nuddn37d66b9MBDCAQAAAADwThlrI401mxQetf2mzc8+t67e&#10;tlbNDOvTqIF1WfvpFiJ48eX68qKpokZdbXZtmKvWV+7/TLW8FMZp2ZpH0xdJDmgiRNGytNwxWLmt&#10;HMDcKoRZn0bHI887Po998W2KwSRSE8vSt0tBVIRRUTNt2+aLe7ZcfmXL+dfWdxvW1MfRrLT1Y6f9&#10;bZst3/97UdOw7e/7sd3zZal56W22Man9+ET/bY2at47nb/X+uK36+5Xw683Kkf5WINv4dnXtvu/H&#10;c2s1AITvo86l+qRTLcd0TagJ6snYB9yu/32azrdCQJ1Pha2r8/c94njnbc77ldaR6H1RQKnp/Dwo&#10;1NQ11vh6/ZhoQIt0/eR587S3Pw4/F4RwAAAAAAC8UxR2jIHXKIKi8z9Z325ZUyjAyO/fPsjQyKcR&#10;6ERw11o0VywL6+oD6+df2Xx5x/p+01+rrVLtrphvDLhW8+k1hSkKc3L4MkWYopAwD57QRwCVtkNh&#10;zszK5jRqsKWmoGlwhao+9X3yfek2bOn7cubHa7740o/dTpq39u2suzh+TVH6vm5Ef29qdtq22ymo&#10;UkDl02kk0Xq1v7cQodPxa0K4NT8wfIr90/R+jNU0uWl3rO2eW9OkAC4f+9U6fflRc6/bTnRMYt71&#10;8/hDzpcv15eRAtnFSPug8yD5OtR0J77OfefbFuGbv6ZpI/TLNK+mf83x+ZkjhAMAAAAA4J2igEKB&#10;WQ5NhujXa372STSnVH9uqYbaDwlTFMJpIAGFVhqEYe6vKdxJy2qK1tr2mc3PP40RQBuFUr7+aA6r&#10;0CYoUBGtV+FLEeHTDwtUNN/69FpWtj6db+8YvOk4rMJDPxa1mlvOFrHNTaX+zp7YsPjGhrO7NqhG&#10;W//EXz+0JoIj335fZxNNQ0vfry2f7o7v50fWDw+jVlzaRx2HtG0aSVQDLqRBF9K2fJ9UE04hnD/6&#10;cU6vv7pP6djd8PqbRHDl50gBXP/c2gjgFBj69eHbnmvsKTTUSLfRBNWptmQKFrU9Ps2Vc3fDem6k&#10;+RRG5vmycZl61L63R27f13kcYVwapVXHRduk8yZpP169Bj4chHAAAAAAALxzcljhSjUvPLV+eGDD&#10;/L419ba/pmkUglyf73W0PIVm6zWYcu0o/a1+xRRqldb0T2w4+9zX9bV1za61pWrMKeRR7TAFOTmU&#10;ycu9vq43uRbAxPJGq/fL6G+tqDt/FF+Xgq2obbZn3fDIFmd3bHn+uS3n92zePreu2vJtPPLlpP0r&#10;25M0AEM1mGqJtd1TW2gABp9eNeMUYCmwShQQKZQcj1Fsxw87tmoyHCFchJI6Zz7/ar9+yLKuUoAY&#10;fbnVR9bNn1jbHlil2oGx3HTe0uPYVLXb8fP3PNWAi/3ScnyaCMFUi03bMoa7t7VaV75e9LrOx4nV&#10;vj11e+h/n6bXYz2S91nz5e3M19oPvWZ+PgjhAAAAAAB4l0SAMwYZEeqUVhe1dc2+zc++snb4Jl5T&#10;/2e3D3hUw0vBU+XLVTg0WNSKUxPVMUCpay3Ppy0663y6vn1uw+KLGMSgmz+wplHzxrF/r1i3mj7e&#10;dv3XaRtkrCkV+6FwporQTIFW6+vvu2c2RCj4lQ3nn1m3vGNN/8jf318dm6rRPqimX9qeVEusima2&#10;88XD2H6NhNrWChR9P4vB39cx1j7oGGt7dFzya/48/tY2rW/z60wVwvnx0Mi4nYLHTV+2au2lPuCu&#10;Ltcf/Tx23ZYfr23f7zQIw2oZQduja2rcvx9E6xEtx8+9Ar7mKO1v49fOqr+3ddfnXbN+nD8whHAA&#10;AAAAALxDFJYpyEh9nSlcUsihmk4zG+afW7/4wp8rOFPTUgU9Cjd83gg31O9WHo1TQUwOhdYCmCsB&#10;kdaZA5ustqaeudbXuUiDGHRb1i0UhH1ki4uPbFjcsa59Yn19mGpdjYFYNB0tNaiBlqPt0rrSctVM&#10;U33QJaW19Yl19Z51nS9nuLsK/NQ3nQaL6Npda9s9azQAQa0AUfuk4LBwMyt8u0s1T60Ga329na+3&#10;rfat7+/7Nn4Sy2vbDavL3C+ajoG2SSGR9nk9LPpL+HKiVtiRVQqlfNkRaK6Osda5Pv247nhv/W8N&#10;LOHnXser0PE69WOz78d+25pGTT01rZbZWxn9Aupa0T4cpxFQVSMtrp31dd0gzr+OpbZL0+v68mXH&#10;9uraGa+f8VilUV4Vdh5Hn2+1n5OqPkjhW15WbL+m0/ZoO9fWF7Qsuf76h4UQDgAAAACAd8hlP2wK&#10;nGZOwU5tddFa327YsHhkjYIQBWwRlGi+MUy5UktKgYj4+1eCktvK87dRe6wpFtacLqw+ra3VYA7d&#10;U+uHr2y+0OAGn9li+aW7676xxUK+Dsul6HX12XbX+sWX1i+/8Mc71s/Vh9tGLK+NcK62ztfd1r4/&#10;6l8s9su3IYI3DcagoC8dG/XdpuazbXUcA1ZogIWotdc989fVjDM120zh2zDuy7i8K/v5Fvh5Us2w&#10;1Czz+0I40Wv5HCm0GmuTaTuLuW+z+q/T6KaqfXg0BrOaLgVcCh7j3Nf71imAa3Q9pLD2B1sFafka&#10;WT9OatKr/t6OfXtUC3KsfRjvXd+Hm8I3rCOEAwAAAADgXbIK1sZgJl5ToDNPtaMWX1l//lH8XRfn&#10;KTzRdAqAIiTxv3MAtFrWD/Xm+eocwPjyFYoVdW2FHkPn+njUeyGai2q7FOj5/IX2S8bwZlVzToMi&#10;jIMNRCCk9xX6qCaci/l7a9XcNDeXXX6amsvW+6Z+0Zq83zlY0vIU4vn6YoCHKfjyL5tmroVwN02b&#10;xTaqLzr/W+dSzXDVh53P37a5BtyJ728X+5yOQ1p+HCv1dddrEIatODavLP+NxmO+Okb5OOu1cbvV&#10;3LTbs6bb9b9Vy87XnacPOl95m/So85mXj5sQwgEAAAAA8K6KQEm1uBROpZpIdf/M+vMvbBgeWYxG&#10;WapfNdWMUjCiAGUMsFZBSQ5YfmhIkkMyhSxy8/yXNc6uUxNQ0TTJK/P7+ymoG8M3BWW1al/pPd+v&#10;qBmmZWk7jiN4my+/svn5JzbMH1inkUJzmBTL1HTXttm3pax6p8dxvW9dDqN83b6+lXhP2zMeu1Vw&#10;5WIaNf3UdON5ag6s8fOrUVAbNT+NwRRSUJcGk1CfcK46NY2A2rSpb7zo62+1LbcQ25GvjfV59bf6&#10;fFN/b4ma2qZt9ulX+6XpFPiK/x2v6xxomWvrwRWEcAAAAAAAvEOixliVanzlICu9fpJCqrK3tj60&#10;xfIz6xdfRx9dpQKgCN1yEJIDtLzcmwO0N1sLXVb02tWgpfT1pOBsdOVvDZqQREgVzTUVQGlbF1YV&#10;y7Rcn1bvR9A0jv6pPvBaNbccHtuwvGPzsy/974dWx+iwM59mLXyMfb4avKXl+jbG3+Oxya9NJa83&#10;W52H8fiv1p/Px3iM9bw+snbYsrbXIAwHaf8ipNN0qgWoIE59tKlp6LY13bb/PR7LWF5e5m3oeGm7&#10;dF58vtU2qN+3Xb+m1Aedn7di/fhq+ZonG5cV10Te3/V14DpCOAAAAAAA3iEphFPTRPUD16emiKWa&#10;eGpE04VpNM+6PrSu2bbF8p71y6+tbnZinlXQFKGX+DIjHFGI8uq6ViHQughbFJiNtZzieZ5+3Lao&#10;maZH30af50bjtufnafk50PFt02AGlcI0TTu3etZboxpevi/9cD9qu/XLz63rnvrrJ9bMNJ1GNtU+&#10;9lb6uiPcU40xbdf4+mpf8zpju/PxWN+XCaz2Mx/vdJxW6433tJ3jMYj3dD6LaFpad9v+fGaNT6NA&#10;Mk2jYFHHWsextKbZ9Wm3TINnrJrxXlnnm6TzF/K2qAmtBn6IQTBO/Zz4NVh0cXzTuvO8a/sS+6CA&#10;TvK+jAHoanpcRwgHAAAAAMB7R8FHbW11aPPhoS3OvrCmf2qlP4/RLCMkUfNL9YN2Gfak4GWNv6am&#10;jKm/tRyqqcZVCs6yy+nX/g4KgHIItCa2cS3wib/H52O/dWpqqmU39a71wzexD3MN3tA/iGan6vMu&#10;B1DJtfXEMZB8TN4X+bgoZPX9r04iVIvmpQrEItTKxyvvY+Xv+XSaptnz86XpLo91ambr043PX12f&#10;3svhn59n9dGnkK8+tro9iJpvqdmpTx/BmpaTt/P68vBjEcIBAAAAAPCeir7AytNonrg4/9yG+VfW&#10;1jvWqsaUBkCIUK1OocqaFK7l/trSNEnux219Gr2ugC7XzEoBUg6INOhBCsuy1FdYmsfnv1IjrooR&#10;TZt2x7rF1zZcfGL92V1ru03fF9XCqnz7FcwpBMrr07p8f33+ROvNx+B9C4ry9ioUG1Kwplpt3c64&#10;/2qSOwZmmlZ/q+Zjc+zTPffjpmaq6hNOx9mXtwrWFKilcHMVosVAHRphVteIvxbnS/Ok99TstOl3&#10;/e+T9FpeZz6eV44z3gZCOAAAAAAA3lOp6WqqudaWM+u7x7ZYfG7LxX3rG4VxqWljDmtiejXfjH7b&#10;yrEGlZp2auCCy8ELUj9uxfiovt3U9DOtK4I3TefrDJp+bBaZBlJYWDVb+N+1NdWetd1D6+fq022s&#10;6Ta/Z51vZ1Pv+bRlDLyQtk/r92VrO2M91ygoykHSylpo9J5IwWdjTXNq7fDE6lZ93Cko074oXPPH&#10;8XzFdPVx9BUXTVUVquXmt1pehGc6JmMffPG3aBnpWKrJau3nK5r8KrDtnkWtyVqjqmr01VXNybTO&#10;y2M6rgNvDSEcAAAAAADvqRySRQBWafTMWWreqCae829sfvGRzc8+t77f9GnUh5hPV3dBTUtTiNZa&#10;4csqKjVdVZhTmPqUy6OUxjTqIyz6phspoPH3tc6qHJuy1hqxc9M6BW0vPnYf+d9fRuhTV4c+nWpq&#10;Hadt9OU3voxmbV9S8KPAT36uAVBrjR/HLgZheBL9u0WtQQVncVx9mqhZqBqAPm3jx6rVKKjqK67w&#10;c5FcBpI6Tk6BWwSoes2XEWGawrdh7EevinV1/YZ7anW7YZVGPo3liNanIFChnp5rWwnh3jZCOAAA&#10;AAAA3lPRfFGhWalRUzVwg2qT+d+Ngh3VflKfYwc2DPdssfzSFou7tlz43/MH/toD67qH1raPrW2e&#10;WdNs+bSHTk1JT6wpj62tD9y2de1G1F7r+/s2d4v5/ahtd+7OFt/Y3Jc7zL/29x9Fc9hGTSYV5kQH&#10;/2PtNldEmKfXFPYoKFL45Psivt25lphq0d20v1do/uym999JtR9rPx/djnUxAupY8y2HcKuAU6/P&#10;rB02rVUNuKgpp3AsHzeFZpkv19+LWoQRYObXtLzaz+uhdcOG9cMT69tdPzf+np+DtN4cvuXjqNdc&#10;PNe6NF3edvylCOEAAAAAAPg5WAUpeq4wRY+qIaf3FOyMQU2lWm7HVmtEzEa1rJ5bOzy1bv7E+sVD&#10;GxYacfVu1Gjr5vf8vUfW9M+iOWTd7FnZHPn8J+7UlzXW2tLyx/VHra7VNuTtuEl+//ume/el4FDN&#10;RxVc5TBN7/mxiQEmKquL1tp2zzqNghq10Hyf1Y+bmv1q+uLMj53m1SAMRz6dH/N635/7cmKZflxj&#10;+pP0qOXndcVxVw1H1XRUmFn645G13XM/d4+jNl28FrUZc5An7/+xf58QwgEAAAAA8AFItaTUxFTN&#10;ThWYpcAomiyW6i9Mjymk0eNK9CWW3k+BTw7z1vuJ+7ClwSdyrTHVLrs8Lum4qUbanjUKMjW4QnNq&#10;0RebjqPCuAgy/bnOgb/fDU+tjRFLFbZpeQo7VeNR52wx0vrUhFfvp6a8Wm8axGHDPbHGl9FEOJgD&#10;tzxd2jb8dRHCAQAAAADwwVIgo4BnHEmzPorHqOUWAdA6hT1rAVOEdTl4+sAp5FoFXbl2YAo6FYC1&#10;rWq2bVnT7I/v+3sK7RRqxjLKqFXYRE05TbdnqY8/Le/yeOcQNJYRNeKc3i8H06izCt+6+UNru514&#10;HqHqapuk8fUoFNS2rm0//ioI4QAAAAAA+BCNIVEKdiTXdFPfclkOfXLAJJXFQAylmj2OAdEHLwdv&#10;47H04xTHx49V0+1YG8Hasb+umohpJNoUgI5hnU/ftgc+3fMI4tK86dhe1lrUehSCal2aV01Pm6hV&#10;p3nU51vX+Xrq0/H8qBZeOl+X26llaRu1zvwa/loI4QAAAAAA+KDloGadwp78903z4CodrxTCRfPd&#10;QgHZiTXtrrX9pjWNBmFQMKfwTeGmBlFI86jPvqbRyLI7/njo06gGWwreLpv9pqbE6XykcE4hnYK9&#10;GJF2eJqaniqAi1qLYzh6JRRUs1TVzLu+7fhrIYQDAAAAAOCDcFPYNoY166Lm27XnOcxZ0WvUpspS&#10;WKZjMvanV5XWdvtRA04DJKQaac7f13Q5WKvq2pr2wO1Y25z6+4VVRWONllFruXnZuUZc46+r5ptq&#10;16nft434u6pOYp2pdqNqNIpvS/TZp5pzqV+4PPrsTfuA6RHCAQAAAAAA/EXUfFQBWG9NXVjbb0cN&#10;ODVHrRTO+WvqVy8FaWOo6e+pGWmrwRrqfUtNSFWTTu9pmXkQjXH59cy6Zt/6Ztf6dgz4msM0sEPt&#10;y7yyPXgXEcIBAAAAAAD8RRSSqX82DY7wPAVrVWFqWnoZumm6yl9XYHdqGqSh6besqlUDTiFarsmm&#10;Gmup3714TU1Mm8MU2LWH0Xecas+l99M0JbXb3guEcAAAAAAAAK9QU06FXPl5rsWmwMz/Xp+urKxp&#10;jqwbNq3pDvw1hW1qUqoQ7XIE0xTWnUT/b22npqr+fqyjSDXaotlob40e1cS0PQxVu2tNu22tHqN5&#10;a+43bmwaHNuatwfvKkI4AAAAAACAV3xfCJdqoSlASzXVFKztWl3rvbHmm4IyTafabpou+oBTbba9&#10;aLZ6NTxLtd70GH3KqbZb68vTtN1BhHwK8FINO/Xtlrclz493HSEcAAAAAADA60SNszHwWoVeCs/K&#10;qMlWNzNruwO3Z3V17K+dOs2nwRHyvIO/p9FMD6xTs1IFamqq6q9dDr5QWdWcWNPtRk25zpfVNHtu&#10;x5enAM6nj+Up2JPal6Fmq3pc2168swjhAAAAAAAAbpBGFE2BV661pv7XatViq2dRm63rtq1tDqIJ&#10;6WXfb5e16FRjLY2WehDT1tVsnC7XfBuX1Sh0O/L31V/csU+vgReOxmW9um14/xDCAQAAAAAAXFf0&#10;EaClkU1FIVtnalKqGmiq1db2z6xRn2+5b7Z65tOlGm5RY61OAVwMqqARU6tZzJtDvVhWexTNTpv6&#10;OAI6DdgQAVyEdTdsF95bhHAAAAAAAACvpdBsDM6iaWlnTXNoXb9lTX1gVeHvFWp6OtaCUyin4G5s&#10;jtp0GxajpSrAi1p0swjrVJtO/b3VrcK32pd1FCOrKrCLGnizMdh7ZXvwviKEAwAAAAAAeEWqrZb6&#10;YNNzjXiqmmoH1qjmWnUawVq8rj7gVoM1OAVudWFtv2Vtt+/TajAFze/zVEe+DNceWVVolFNfpoK3&#10;bisFeKr9thr1NK8bPweEcAAAAAAAAK+jWmkK0OqTCN/aftOfn0Rz1aZS2FZaWc+sjMBu8HnUzNSn&#10;VbNSjW46NkHVa22MjKpBFo59WgVys3hNwZ4GeMg17dK6xxDw+vbgvUUIBwAAAAAAPiDrwdb12mZ6&#10;Lzc/1YilCsVSE9K227Wmex4BmgZhSAMxaDrN11rtj2pWqlCu7feiXzf1JVf7slTrrWkP/D0Fb/5a&#10;hHSqUTe+ptp20ZxV25K3IW8Tfi4I4QAAAAAAwAdiLeCK4Ot6zbMcwOnvFM7V1bE17Za17Y7/fWJ1&#10;qYEZNOqplqH5xxFUCwVwp1FTLvqA08AKVWl1u5/6flNNNwVuGgFV4VtzHH3DXW7PuC1aVmxP3g79&#10;jZ8DQjgAAAAAAPABySGXKORaD7rWgjmFa9WJNd2W2/S/D1Pz00L9tWkZadrS50vNTdcGVoh+3w4i&#10;fIuRVRXYKYDTe+3hGMhpxNUqLWu1zvUQ7vq24X1HCAcAAAAAAD4QY+AVf6umWTk+NlaWrZWFUy03&#10;f96o/zbVams1Amo9zqfabj5vBGUKyBSk6bUja7sdn3bfNHJq0+5Y48/zKKl1U1jT+3N/r4oacmu1&#10;3F4bwuHnhhAOAAAAAAB8IK6HcGMYlgMwf12BmZqMRg04DaxQ6L2l1VVvZfQBp/BMj4U1tYuRTndT&#10;8KaBGzQaqr+uZqtlderLUSh3GDXhcmh3dZtGhHA/e4RwAAAAAADgA6GAS3KQlgM4NTHVwAiV1RpE&#10;od9Ofbap/zfVlmsUqDVW12NA5vM0ZWNdfWRDu2Hd8CA1RdU0xZD6jPP3VPstmqRGjTiFfKp5J9e3&#10;a90YFMb0N72P9xUhHAAAAAAA+ECNgZf/rVFLm2YvmqCqdpsCuBTWqfaalP5amr6ua2t92mF4bEP/&#10;wJpafb9peWl6BXhNt29V4+qT9PoqWBuDPHxwCOEAAAAAAMAHIoduuSnq+Jo/1u2udcOWNc2J1UVp&#10;9SthmeZVjbnKmu6Z9cv71rXPrSlmLtWiU59vTafBFw6iKWoMyDCGfFdq311ZLj4UhHAAAAAAAODD&#10;sup3rba6LK1pt60bNHDCsZWqAZebnQaFbwrSeqvVB1z/xPrFfZ9ny+qitaYY/L0iNWPtNPLpkZXV&#10;sb9WxXrqqotlqvYcIdyHjRAOAAAAAAB8MPLgCrVGLfW/23bbmm4jwjONZCplXbuxCWpM21lTH1k3&#10;f2jN/Js0GEM5T32/VSep9lu369MW/rx3CuYUtmkZWt8Y5EX4tx7w4UNCCAcAAAAAAD4MEYSpRluV&#10;Bk5od6zrtv3vk9V7pWqu+ftlPQ6iUJ/GqKfd8NRtWF2mkU/ramaNdPsx+ELt02m5OXBTDbi0Xr0m&#10;4/oJ4T5YhHAAAAAAAOD9NYZnqZaZwq5Uey0NojCOehrvKThrrI4mojNru03r+q00oqlqv5WNlRG6&#10;aRmpFptqx7X9jrVzjX664fP5vOr/rSz9vX1r+l2r23Hghdiea4FbhG56Xe/nafChIoQDAAAAAADv&#10;uRSyrYKuCN4UgOn52CR0DMXUfLTtn1nT7frfZYRyEdJFn21ZZU2rAG7LusGnbQ+jBlxVzKLWXNPu&#10;p+ar47Sr4A14A0I4AAAAAADwHstBmD+uar7lGmhFNCet6pm/psERZtb2Gr10x987slrzFArhUr9v&#10;UUuuPk4hW/fcGtdqtNR4T8HcbrxWqb+4cj6uR+u/vk3AqwjhAAAAAADAe0z9t+WabhpYwV9T/2zN&#10;aXpfr1W11e2hNf1O6sNt7LctXq9La1QjTny+ttvzaTai+WnbHkRIl0dQbfvNVGMu1pODPuB2COEA&#10;AAAAAMB7rLYyjM1K47U0qEJZplpqjWrAafCEVk1QNYLp4BZOQdrMnUTg1kYz00Nrui1rGp++OvV5&#10;/b1u1xoFcqr1Fs1XFfiNci28K9sEvIoQDgAAAAAAvMdaK/1Ro5kGBWvF0lINOPXftp1CtEbNT2cR&#10;2KWabBol9dTqbs9a9fmm0VIb/7vbsc5fb0qFdwrgttO8OXyLdeZ+4BT+Xd8e4GaEcAAAAAAA4D2m&#10;pqSz1G9bMfhjEzXYqupgDNX8UWGb+nuLkU2TFMBtW60acqoJ1xxb26agrq6OY/TTWrXf6uNo3ppq&#10;wan223q/c6oBR0043A4hHAAAAAAAeI9VFk1MFb4VfQrjqjJqtDXtllXlsb9WW1P5ewrLmoMI3zT6&#10;ad1UVqlPuGbPn6u2nL9XH1ijebs9f+/El6/mqmreStCGvwwhHAAAAAAAeH9F6KaabblW2mwM0fYt&#10;jYqqEU/bCNuq+jBqvjWuitpypU93FE1Oa71XH1k3bFjTHMd8eR2pb7ncBPVazbeoEXc5LfA6hHAA&#10;AAAAAOA9ptFL1RTVRS02hWg7VpVlvN74NDG6aXMUTU5Tc9NZDNagME7TV+oPrtuNGnIRqOVgTY+r&#10;kO01Qdzq/evbBVxFCAcAAAAAAN5rdVlELbY0ium+VYVeq1Pgptdb9Q+XA7jSXztNzU/bVANONefU&#10;TDX1L7dWy+1WTVBvMw1ACAcAAAAAAN5Jqm3mj6tBEMbaZ+Pz1A9c7VprmhNr++fRD1yt6QrVgKsj&#10;kKsVsKlZqmrMqa+4+sC6zqeNPuD2Y5408EKu0ab1qA+4cf3AW0IIBwAAAAAA3jEKwJz6ZbtpJFJ/&#10;rS4Ha+oimpS23V40N02hXBOhXNPvWN0c+rTj8uqZ1QreuudRO06DNiiIqyN4K/x9p79X66KGG94u&#10;QjgAAAAAAPAOUtjWOYVkORDTo0ZDVU23IZqZtt2G1fW+NRrl1Kepm9MI29TPW5rel1GrVpxP22+l&#10;GnP9ZvQJp1p0EcDFo6yHf3p+fZuAH48QDgAAAAAAvFsifOv9b4VoqqEmCt/Gpqj1LPX/FqOankQf&#10;cFErTs1R+x0rY/pmnF41446t67es6Z9Z3aqGnAK6XPNtSOsbA77L9RPC4e0ihAMAAAAAAO8YhWPr&#10;wZge/fWytbpR2KYacFsRptWFwjnVftvz58c+XWFVM4vab2Wp5qpHUfOt7Z5bp0Ebon84LTP3+zau&#10;K2q/aZ2Eb5gGIRwAAAAAAHgH5fBNAdlYA645tqbftrbfHZuTFtY0B2nwhRgJtXaad7DSl9F0e9bO&#10;71s33LdWo58WWpZqvilo0/JVG65M4Vu8rtp3ek/rHYM/4C0hhAMAAAAAAO+cMsI3/1u13/x5Ux9b&#10;221bo8EU6pOg0U/V11tZl1Zq2mKwpuytrY+s759aP39oTbdp0U9creVQyw0/HUI4AAAAAADwzolQ&#10;TbXTVFOt3Y3mp21TW1NVVmtk0+65Nc1pCuqqIoVsEdidxLTN8MQ0EmqMmqplRm06Qjj8dAjhAAAA&#10;AADAO6YdA7OZNd2+xSAM0dz0ODUxbQ+sbtSnW5o+hWyVv6bmpw+DasjVpb/ny1HfcKnPt9zcdH1d&#10;wF8HIRwAAAAAAHjHVFbVJ9aq/zcNplDOokZbhHHt4di0VIMopOnrsjKNjNopgBsUwO3567XPl0c+&#10;1XT08YafFiEcAAAAAAB4h7RW1aeW+n/bsaY+srY98r/3rVZtuGh+mkY1jX7jFNZ1G9bPn/jjZtSW&#10;qwvVdhNNl2vMMdgCflqEcAAAAAAA4K9CTUNzgJaahlZWlv687KypBufT1EfWtbvW1Ycx8mnT7Vqt&#10;wRcUuo3zxyioZemPhxZ9xQ3PfLrtCOTSslUDLo+CqnXrNQ30kJ8Df32EcAAAAAAA4K9nFYapnzY1&#10;FW2trtWvWxVNTvt+19r2udWNasId+GuzNG196o8K7Pqo6dZWMxv6xzbk/t80SEM0QdUADHkQBtWC&#10;83njUeHfDdsD/JUQwgEAAAAAgL+OV2qjqXloFwGc+n5r+01ruk3rur0I1qr6OA2qENMWqfabL6Nt&#10;TmxYfGXD/J619b6/t1a7Lijc02uzMbzTMgjh8NMihAMAAAAAANOLAC41QY2aafG8s7ourGnGAK5V&#10;7bc9q5tDq2o1VR3GZqgpfGv8b9WSGxZ3rPPHpjyN19I6cp9vmdYj+jsHdKnm3SvbBvwVEMIBAAAA&#10;AIC/irJWKJZDsMoapxFP2+FJBHBte2xtXUTNONWQS01V2+grri1Pre+f2rB4aE29Y5WCuWo+Bmtp&#10;eVeCN9W4G4O+9W0AfiqEcAAAAAAAYGKpZloZTUP9eTm32l/TYApN/8yadsvt+nsH/l7lVAPO56kr&#10;n660utm3YXhkQ+/TlUfpNX+/LBuf7vq6tPwxfFs1fVUwpyapom25Nj3wV0AIBwAAAAAA3oLW6rKP&#10;ZqNpFFS9puCtXEkDJGgE1CKCt3Z4bE333Jrm2OdZD8c0v0K0KpqndvMnMV1dHcWy62I+TpNrvuX5&#10;gHcXIRwAAAAAAJjOWrNQBW1tcxDhWztoVNMtq+tUsy1NN7ey6l2qudb22z7dhjU+T102MX+9GmSB&#10;Gm14vxDCAQAAAACAH08BW9RKS01OVwFZDt/ye/WpNe2mdRrRVDXb2hOri94qKbWswmo1V61VU059&#10;xe34NDvptVXturx8rVe14dJyCeTwPiCEAwAAAAAAP94rIdx6AKc+3U6taQ6t7bZsmD/0x02r65Oo&#10;1aa+3xLVlFMY5/P5tI36fmt3rKpn43K1Ho2sqvVovXoc+3eLcG5te4B3FCEcAAAAAAD48SJAUxBW&#10;x+inGlChrLpQaaTTZt/a/lkaAbU5tLrWoAqaN9Vqq2uFbClUa5oja9UHnD82EdL566PSpyt9upD7&#10;l4v3cgh4bbuAdwwhHAAAAAAA+NFiFNP11zQ4QzFYXZZWt5vWzr+xtn9qTTXz9zTNemCWm5c61Xqr&#10;T5JxAAfg54QQDgAAAAAA/GgaSCGFZmo62owBXGFNt2HdQgHcpjXVqdURtl2fXwFepvfHGm43Tgu8&#10;3wjhAAAAAADAjxdNUdNjjF5aH1mrvt/m31jT7Pl76heO5qIAIRwAAAAAAPjRFLCVCuCq0pp229rF&#10;19b2T6ypT60uVaMtN1f9niAu+ndbc9M0wHuMEA4AAAAAAPx4RW11NbO6fWbd8hvr+t1oetpoYAb1&#10;ARf9vBWp2SrhGj5ghHAAAAAAAOANarscAXV8PjYxrcvGmvrQ2v6x9fPH1rT7/t7MX9e0ov7dUk24&#10;8soyb6Jac+tumgZ4fxHCAQAAAACAS9EcVLXW9PzqKKV13Sbq+60qrGkObD48sUGjn9Z7Pk/hOitc&#10;WYkCOIV4WmZ3ZVnAh4YQDgAAAAAAvCpqvyk4U5BW+t8K07qo/aYQrm0OI3zr2h2r60N/7zRNW/dW&#10;qp+4mC/3CafgjhAOHzZCOAAAAAAAsKa2si6dmpAOVpXSWe3vNf5eU1XWdpsx+ELdHPj0ubZcCu2u&#10;BnCEcEBGCAcAAAAAANYohCvWQji9pmam6v+tsrbfsqbbitpvdakacgrf1Hw1hXA3LxMAIRwAAAAA&#10;ALgU/beN4Vs9i77f6urUmmbf2m7HmvrEn4/BW9Ryy/NerfmWQ7nUN5xqx+XpgA8TIRwAAAAAALi0&#10;GpjBH+vTaHJat/vWdIf+tz+vNQ213oAfihAOAAAAAABcFSGbRkMtrGkVxJ1EIJf6f7us5Xa1JhyA&#10;NyGEAwAAAAAAN0iDK5Tq960qY2CGFL6pGWq7ev/meQFcRwgHAAAAAADeYK3mW9R+UwCXQzhqwgG3&#10;RQgHAAAAAABusN7sdL3m27XBF26cF8B1hHAAAAAAAOCqGJxhzZUQLteAy+/dMD+AVxDCAQAAAAAA&#10;ABMjhAMAAAAAAAAmRggHAAAAAAAATIwQDgAAAAAAAJgYIRwAAAAAAAAwMUI4AAAAAAAAYGKEcAAA&#10;AAAAAMDECOEAAAAAAACAiRHCAQAAAAAAABMjhAMAAAAAAAAmRggHAAAAAAAATIwQDgAAAAAAAJgY&#10;IRwAAAAAAAAwMUI4AAAAAAAAYGKEcAAAAAAAAMDECOEAAAAAAACAiRHCAQAAAAAAABMjhAMAAAAA&#10;AAAmRggHAAAAAAAATIwQDgAAAAAAAJgYIRwAAAAAAAAwMUI4AAAAAAAAYGKEcAAAAAAAAMDECOEA&#10;AAAAAACAiRHCAQAAAAAAABMjhAMAAAAAAAAmRggHAAAAAAAATIwQDgAAAAAAAJgYIRwAAAAAAAAw&#10;MUI4AAAAAAAAYGKEcAAAAAAAAMDECOEAAAAAAACAiRHCAQAAAAAAABMjhAMAAAAAAAAmRggHAAAA&#10;AAAATIwQDgAAAAAAAJgYIRwAAAAAAAAwMUI4AAAAAAAAYGKEcAAAAAAAAMDECOEAAAAAAACAiRHC&#10;AQAAAAAAABMjhAMAAAAAAAAmRggHAAAAAAAATIwQDgAAAAAAAJgYIRwAAAAAAAAwMUI4AAAAAAAA&#10;YGKEcAAAAAAAAMDECOEAAAAAAACAiRHCAQAAAAAAABMjhAMAAAAAAAAmRggHAAAAAAAATIwQDgAA&#10;AAAAAJgYIRwAAAAAAAAwMUI4AAAAAAAAYGKEcAAAAAAAAMDECOEAAAAAAACAiRHCAQAAAAAAABMj&#10;hAMAAAAAAAAmRggHAAAAAAAATIwQDgAAAAAAAJgYIRwAAAAAAAAwMUI4AAAAAAAAYGKEcAAAAAAA&#10;AMDECOEAAAAAAACAiRHCAQAAAAAAABMjhAMAAAAAAAAmRggHAAAAAAAATIwQDgAAAAAAAJgYIRwA&#10;AAAAAAAwMUI4AAAAAAAAYGKEcAAAAAAAAMDECOEAAAAAAACAiRHCAQAAAAAAABMjhAMAAAAAAAAm&#10;RggHAAAAAAAATIwQDgAAAAAAAJgYIRwAAAAAAAAwMUI4AAAAAAAAYGKEcAAAAAAAAMDECOEAAAAA&#10;AACAiRHCAQAAAAAAABMjhAMAAAAAAAAmRggHAAAAAAAATIwQDgAAAAAAAJgYIRwAAAAAAAAwMUI4&#10;AAAAAAAAYGKEcAAAAAAAAMDECOEAAAAAAACAiRHCAQAAAAAAABMjhAMAAAAAAAAmRggHAAAAAAAA&#10;TIwQDgAAAAAAAJgYIRwAAAAAAAAwMUI4AAAAAAAAYGKEcAAAAAAAAMDECOEAAAAAAACAiRHCAQAA&#10;AAAAABMjhAMAAAAAAAAmRggHAAAAAAAATIwQDgAAAAAAAJgYIRwAAAAAAAAwMUI4AAAAAAAAYGKE&#10;cAAAAAAAAMDECOEAAAAAAACAiRHCAQAAAAAAABMjhAMAAAAAAAAmRggHAAAAAAAATIwQDgAAAAAA&#10;AJgYIRwAAAAAAAAwMUI4AAAAAAAAYGKEcAAAAAAAAMDECOEAAAAAAACAiRHCAQAAAAAAABMjhAMA&#10;AAAAAAAmRggHAAAAAAAATIwQDgAAAAAAAJgYIRwAAAAAAAAwMUI4AAAAAAAAYGKEcAAAAAAAAMDE&#10;COEAAAAAAACAiRHCAQAAAAAAABMjhAMAAAAAAAAmRggHAAAAAAAATIwQDgAAAAAAAJgYIRwAAAAA&#10;AAAwMUI4AAAAAAAAYGKEcAAAAAAAAMDECOEAAAAAAACAiRHCAQAAAAAAABMjhAMAAAAAAAAmRggH&#10;AAAAAAAATIwQDgAAAAAAAJgYIRwAAAAAAAAwMUI4AAAAAAAAYGKEcAAAAAAAAMDECOEAAAAAAACA&#10;iRHCAQAAAAAAABMjhAMAAAAAAAAmRggHAAAAAAAATIwQDgAAAAAAAJgYIRwAAAAAAAAwMUI4AAAA&#10;AAAAYGKEcAAAAAAAAMDECOEAAAAAAACAiRHCAQAAAAAAABMjhAMAAAAAAAAmRggHAAAAAAAATIwQ&#10;DgAAAAAAAJgYIRwAAAAAAAAwMUI4AAAAAAAAYGKEcAAAAAAAAMDECOEAAAAAAACAiRHCAQAAAAAA&#10;ABMjhAMAAAAAAAAmRggHAAAAAAAATIwQDgAAAAAAAJgYIRwAAAAAAAAwMUI4AAAAAAAAYGKEcAAA&#10;AAAAAMDECOEAAAAAAACAiRHCAQAAAAAAABMjhAMAAAAAAAAmRggHAAAAAAAATIwQDgAAAAAAAJgY&#10;IRwAAAAAAAAwMUI4AAAAAAAAYGKEcAAAAAAAAMDECOEAAAAAAACAiRHCAQAAAAAAABMjhAMAAAAA&#10;AAAmRggHAAAAAAAATIwQDgAAAAAAAJgYIRwAAAAAAAAwMUI4AAAAAAAAYGKEcAAAAAAAAMDECOEA&#10;AAAAAACAiRHCAQAAAAAAABMjhAMAAAAAAAAmRggHAAAAAAAATIwQDgAAAAAAAJgYIRwAAAAAAAAw&#10;MUI4AAAAAAAAYGKEcAAAAAAAAMDECOEAAAAAAACAiRHCAQAAAAAAABMjhAMAAAAAAAAmRggHAAAA&#10;AAAATIwQDgAAAAAAAJgYIRwAAAAAAAAwMUI4AAAAAAAAYGKEcAAAAAAAAMDECOEAAAAAAACAiRHC&#10;AQAAAAAAABMjhAMAAAAAAAAmRggHAAAAAAAATIwQDgAAAAAAAJgYIRwAAAAAAAAwMUI4AAAAAAAA&#10;YGKEcAAAAAAAAMDECOEAAAAAAACAiRHCAQAAAAAAABMjhAMAAAAAAAAmRggHAAAAAAAATIwQDgAA&#10;AAAAAJgYIRwAAAAAAAAwMUI4AAAAAAAAYGKEcAAAAAAAAMDECOEAAAAAAACAiRHCAQAAAAAAABMj&#10;hAMAAAAAAAAmRggHAAAAAAAATIwQDgAAAAAAAJgYIRwAAAAAAAAwMUI4AAAAAAAAYGKEcAAAAAAA&#10;AMDECOEAAAAAAACAiRHCAQAAAAAAABMjhAMAAAAAAAAmRggHAAAAAAAATIwQDgAAAAAAAJgYIRwA&#10;AAAAAAAwMUI4AAAAAAAAYGKEcAAAAAAAAMDECOEAAAAAAACAiRHCAQAAAAAAABMjhAMAAAAAAAAm&#10;RggHAAAAAAAATIwQDgAAAAAAAJgYIRwAAAAAAAAwMUI4AAAAAAAAYGKEcAAAAAAAAMDECOEAAAAA&#10;AACAiRHCAQAAAAAAABMjhAMAAAAAAAAmRggHAAAAAAAATIwQDgAAAAAAAJgYIRwAAAAAAAAwMUI4&#10;AAAAAAAAYGKEcAAAAAAAAMDECOEAAAAAAACAiRHCAQAAAAAAABMjhAMAAAAAAAAmRggHAAAAAAAA&#10;TIwQDgAAAAAAAJgYIRwAAAAAAAAwMUI4AAAAAAAAYGKEcAAAAAAAAMDECOEAAAAAAACAiRHCAQAA&#10;AAAAABMjhAMAAAAAAAAmRggHAAAAAAAATIwQDgAAAAAAAJgYIRwAAAAAAAAwMUI4AAAAAAAAYGKE&#10;cAAAAAAAAMDECOEAAAAAAACAiRHCAQAAAAAAABMjhAMAAAAAAAAmRggHAAAAAAAATIwQDgAAAAAA&#10;AJgYIRwAAAAAAAAwMUI4AAAAAAAAYGKEcAAAAAAAAMDECOEAAAAAAACAiRHCAQAAAAAAABMjhAMA&#10;AAAAAAAmRggHAAAAAAAATIwQDgAAAAAAAJgYIRwAAAAAAAAwMUI4AAAAAAAAYGKEcAAAAAAAAMDE&#10;COEAAAAAAACAiRHCAQAAAAAAABMjhAMAAAAAAAAmRggHAAAAAAAATIwQDgAAAAAAAJgYIRwAAAAA&#10;AAAwMUI4AAAAAAAAYGKEcAAAAAAAAMDECOEAAAAAAACAiRHCAQAAAAAAABMjhAMAAAAAAAAmRggH&#10;AAAAAAAATIwQDgAAAAAAAJgYIRwAAAAAAAAwMUI4AAAAAAAAYGKEcAAAAAAAAMDECOEAAAAAAACA&#10;iRHCAQAAAAAAABMjhAMAAAAAAAAmRggHAAAAAAAATIwQDgAAAAAAAJgYIRwAAAAAAAAwMUI4AAAA&#10;AAAAYGKEcAAAAAAAAMDECOEAAAAAAACAiRHCAQAAAAAAABMjhAMAAAAAAAAmRggHAAAAAAAATIwQ&#10;DgAAAAAAAJgYIRwAAAAAAAAwMUI4AAAAAAAAYGKEcAAAAAAAAMDECOEAAAAAAACAiRHCAQAAAAAA&#10;ABMjhAMAAAAAAAAmRggHAAAAAAAATIwQDgAAAAAAAJgYIRwAAAAAAAAwMUI4AAAAAAAAYGKEcAAA&#10;AAAAAMDECOEAAAAAAACAiRHCAQAAAAAAABMjhAMAAAAAAAAmRggHAAAAAAAATIwQDgAAAAAAAJgY&#10;IRwAAAAAAAAwMUI4AAAAAAAAYGKEcAAAAAAAAMDECOEAAAAAAACAiRHCAQAAAAAAABMjhAMAAAAA&#10;AAAmRggHAAAAAAAATIwQDgAAAAAAAJgYIRwAAAAAAAAwMUI4AAAAAAAAYGKEcAAAAAAAAMDECOEA&#10;AAAAAACAiRHCAQAAAAAAABMjhAMAAAAAAAAmRggHAAAAAAAATIwQDgAAAAAAAJgYIRwAAAAAAAAw&#10;MUI4AAAAAAAAYGL/n7KsDQAAAAAAAMBUavv/Azcq8F7/28QRAAAAAElFTkSuQmCCUEsDBBQABgAI&#10;AAAAIQCVwiYR3AAAAAcBAAAPAAAAZHJzL2Rvd25yZXYueG1sTI/BTsMwEETvSPyDtUhcELXToiiE&#10;OBVQlTNtEGcnXuIIex3Fbpv+PS4XuKxmNauZt9V6dpYdcQqDJwnZQgBD6rweqJfw0WzvC2AhKtLK&#10;ekIJZwywrq+vKlVqf6IdHvexZymEQqkkmBjHkvPQGXQqLPyIlLwvPzkV0zr1XE/qlMKd5Ushcu7U&#10;QKnBqBFfDXbf+4OTwDcv592qFW+fTbN8N9vcPmzuMilvb+bnJ2AR5/h3DBf8hA51Ymr9gXRgVkJ6&#10;JP7Oi5c9ihxYm1RerArgdcX/89c/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F4wIFOvAgAA2wUAAA4AAAAAAAAAAAAAAAAAOgIAAGRycy9lMm9Eb2MueG1sUEsB&#10;Ai0ACgAAAAAAAAAhANNYCcA/RSAAP0UgABQAAAAAAAAAAAAAAAAAFQUAAGRycy9tZWRpYS9pbWFn&#10;ZTEucG5nUEsBAi0AFAAGAAgAAAAhAJXCJhHcAAAABwEAAA8AAAAAAAAAAAAAAAAAhkogAGRycy9k&#10;b3ducmV2LnhtbFBLAQItABQABgAIAAAAIQCqJg6+vAAAACEBAAAZAAAAAAAAAAAAAAAAAI9LIABk&#10;cnMvX3JlbHMvZTJvRG9jLnhtbC5yZWxzUEsFBgAAAAAGAAYAfAEAAIJMIAAAAA==&#10;" stroked="f" strokeweight="2pt">
              <v:fill r:id="rId2" o:title="" recolor="t" rotate="t" type="frame"/>
              <v:textbox>
                <w:txbxContent>
                  <w:p w14:paraId="5AA740DD" w14:textId="77777777" w:rsidR="00307B05" w:rsidRDefault="00307B05" w:rsidP="00705314">
                    <w:pPr>
                      <w:jc w:val="center"/>
                    </w:pPr>
                  </w:p>
                </w:txbxContent>
              </v:textbox>
              <w10:wrap anchorx="page" anchory="page"/>
              <w10:anchorlock/>
            </v:rect>
          </w:pict>
        </mc:Fallback>
      </mc:AlternateContent>
    </w:r>
  </w:p>
  <w:p w14:paraId="638B1D1F" w14:textId="77777777" w:rsidR="00307B05" w:rsidRDefault="00307B05" w:rsidP="0054013C">
    <w:pPr>
      <w:pStyle w:val="Sidehoved"/>
      <w:tabs>
        <w:tab w:val="clear" w:pos="4819"/>
        <w:tab w:val="clear" w:pos="9638"/>
        <w:tab w:val="left" w:pos="8880"/>
      </w:tabs>
    </w:pPr>
  </w:p>
  <w:p w14:paraId="6AE91A15" w14:textId="77777777" w:rsidR="00307B05" w:rsidRDefault="00307B05" w:rsidP="0054013C">
    <w:pPr>
      <w:pStyle w:val="Sidehoved"/>
      <w:tabs>
        <w:tab w:val="clear" w:pos="4819"/>
        <w:tab w:val="clear" w:pos="9638"/>
        <w:tab w:val="left" w:pos="8880"/>
      </w:tabs>
    </w:pPr>
    <w:r>
      <w:rPr>
        <w:noProof/>
      </w:rPr>
      <w:drawing>
        <wp:anchor distT="0" distB="0" distL="114300" distR="114300" simplePos="0" relativeHeight="251681791" behindDoc="0" locked="0" layoutInCell="1" allowOverlap="1" wp14:anchorId="61144B0A" wp14:editId="628FA608">
          <wp:simplePos x="0" y="0"/>
          <wp:positionH relativeFrom="page">
            <wp:posOffset>5976620</wp:posOffset>
          </wp:positionH>
          <wp:positionV relativeFrom="page">
            <wp:posOffset>1141095</wp:posOffset>
          </wp:positionV>
          <wp:extent cx="955509" cy="1656000"/>
          <wp:effectExtent l="0" t="0" r="0" b="0"/>
          <wp:wrapNone/>
          <wp:docPr id="386616593" name="LogoColor" descr="{&quot;templafy&quot;:{&quot;id&quot;:&quot;465b6c2d-19ab-48f5-bbc7-3a7dad11c531&quot;}}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6616593" name="LogoColor"/>
                  <pic:cNvPicPr/>
                </pic:nvPicPr>
                <pic:blipFill>
                  <a:blip r:embed="rId3"/>
                  <a:srcRect/>
                  <a:stretch/>
                </pic:blipFill>
                <pic:spPr>
                  <a:xfrm>
                    <a:off x="0" y="0"/>
                    <a:ext cx="955509" cy="165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4013C">
      <w:rPr>
        <w:rFonts w:eastAsia="Times New Roman" w:cs="Times New Roman"/>
        <w:noProof/>
        <w:color w:val="2C373E"/>
      </w:rPr>
      <w:drawing>
        <wp:anchor distT="0" distB="0" distL="114300" distR="114300" simplePos="0" relativeHeight="251679743" behindDoc="0" locked="0" layoutInCell="1" allowOverlap="1" wp14:anchorId="3BE17439" wp14:editId="53347716">
          <wp:simplePos x="0" y="0"/>
          <wp:positionH relativeFrom="page">
            <wp:posOffset>5678170</wp:posOffset>
          </wp:positionH>
          <wp:positionV relativeFrom="page">
            <wp:posOffset>9829165</wp:posOffset>
          </wp:positionV>
          <wp:extent cx="1080000" cy="1080000"/>
          <wp:effectExtent l="0" t="0" r="0" b="0"/>
          <wp:wrapNone/>
          <wp:docPr id="986612121" name="PayOffColor" descr="{&quot;templafy&quot;:{&quot;id&quot;:&quot;4a3ea96a-52c6-4e9d-ae01-2f07e21a0677&quot;}}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6612121" name="PayOffColor"/>
                  <pic:cNvPicPr/>
                </pic:nvPicPr>
                <pic:blipFill>
                  <a:blip r:embed="rId4"/>
                  <a:srcRect/>
                  <a:stretch/>
                </pic:blipFill>
                <pic:spPr>
                  <a:xfrm>
                    <a:off x="0" y="0"/>
                    <a:ext cx="1080000" cy="108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4013C">
      <w:rPr>
        <w:rFonts w:eastAsia="Times New Roman" w:cs="Times New Roman"/>
        <w:noProof/>
        <w:color w:val="2C373E"/>
      </w:rPr>
      <w:drawing>
        <wp:anchor distT="0" distB="0" distL="114300" distR="114300" simplePos="0" relativeHeight="251677695" behindDoc="0" locked="0" layoutInCell="1" allowOverlap="1" wp14:anchorId="1EC972AB" wp14:editId="3140BE46">
          <wp:simplePos x="0" y="0"/>
          <wp:positionH relativeFrom="page">
            <wp:posOffset>5678170</wp:posOffset>
          </wp:positionH>
          <wp:positionV relativeFrom="page">
            <wp:posOffset>9829165</wp:posOffset>
          </wp:positionV>
          <wp:extent cx="1080000" cy="1080000"/>
          <wp:effectExtent l="0" t="0" r="0" b="0"/>
          <wp:wrapNone/>
          <wp:docPr id="1055867570" name="PayOffBlack" descr="{&quot;templafy&quot;:{&quot;id&quot;:&quot;2fbe251c-c751-40c6-8424-5e6c837e06aa&quot;}}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5867570" name="PayOffBlack"/>
                  <pic:cNvPicPr/>
                </pic:nvPicPr>
                <pic:blipFill>
                  <a:blip r:embed="rId4"/>
                  <a:srcRect/>
                  <a:stretch/>
                </pic:blipFill>
                <pic:spPr>
                  <a:xfrm>
                    <a:off x="0" y="0"/>
                    <a:ext cx="1080000" cy="108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80766" behindDoc="0" locked="0" layoutInCell="1" allowOverlap="1" wp14:anchorId="1BD04718" wp14:editId="20441805">
          <wp:simplePos x="0" y="0"/>
          <wp:positionH relativeFrom="page">
            <wp:posOffset>5976620</wp:posOffset>
          </wp:positionH>
          <wp:positionV relativeFrom="page">
            <wp:posOffset>1141095</wp:posOffset>
          </wp:positionV>
          <wp:extent cx="956176" cy="1656000"/>
          <wp:effectExtent l="0" t="0" r="0" b="0"/>
          <wp:wrapNone/>
          <wp:docPr id="79655060" name="LogoBlack" descr="{&quot;templafy&quot;:{&quot;id&quot;:&quot;7d7828bf-5a83-4091-b780-1e99aebc86aa&quot;}}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655060" name="LogoBlack"/>
                  <pic:cNvPicPr/>
                </pic:nvPicPr>
                <pic:blipFill>
                  <a:blip r:embed="rId5"/>
                  <a:srcRect/>
                  <a:stretch/>
                </pic:blipFill>
                <pic:spPr>
                  <a:xfrm>
                    <a:off x="0" y="0"/>
                    <a:ext cx="956176" cy="165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4A676" w14:textId="77777777" w:rsidR="00307B05" w:rsidRPr="0031458F" w:rsidRDefault="00307B05" w:rsidP="0031458F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BCB7B" w14:textId="77777777" w:rsidR="00307B05" w:rsidRDefault="00307B05" w:rsidP="00F06A80">
    <w:pPr>
      <w:pStyle w:val="Sidehoved"/>
    </w:pPr>
    <w:r>
      <w:rPr>
        <w:noProof/>
      </w:rPr>
      <w:drawing>
        <wp:anchor distT="0" distB="0" distL="114300" distR="114300" simplePos="0" relativeHeight="251666431" behindDoc="1" locked="0" layoutInCell="1" allowOverlap="1" wp14:anchorId="441E31CF" wp14:editId="55699DA7">
          <wp:simplePos x="0" y="0"/>
          <wp:positionH relativeFrom="page">
            <wp:posOffset>5996940</wp:posOffset>
          </wp:positionH>
          <wp:positionV relativeFrom="page">
            <wp:posOffset>1151890</wp:posOffset>
          </wp:positionV>
          <wp:extent cx="972000" cy="1656000"/>
          <wp:effectExtent l="0" t="0" r="0" b="1905"/>
          <wp:wrapNone/>
          <wp:docPr id="15" name="Logo_HIDE_1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72000" cy="16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C6C63" w14:textId="2651CFC1" w:rsidR="00307B05" w:rsidRPr="00A33938" w:rsidRDefault="00307B05" w:rsidP="00E84197">
    <w:pPr>
      <w:pStyle w:val="HeaderLarge"/>
    </w:pPr>
    <w:r w:rsidRPr="00821364">
      <w:rPr>
        <w:rStyle w:val="Sidetal"/>
        <w:color w:val="2C373E" w:themeColor="text1"/>
      </w:rPr>
      <w:fldChar w:fldCharType="begin"/>
    </w:r>
    <w:r w:rsidRPr="00821364">
      <w:rPr>
        <w:rStyle w:val="Sidetal"/>
        <w:color w:val="2C373E" w:themeColor="text1"/>
      </w:rPr>
      <w:instrText xml:space="preserve"> PAGE  </w:instrText>
    </w:r>
    <w:r w:rsidRPr="00821364">
      <w:rPr>
        <w:rStyle w:val="Sidetal"/>
        <w:color w:val="2C373E" w:themeColor="text1"/>
      </w:rPr>
      <w:fldChar w:fldCharType="separate"/>
    </w:r>
    <w:r>
      <w:rPr>
        <w:rStyle w:val="Sidetal"/>
        <w:noProof/>
        <w:color w:val="2C373E" w:themeColor="text1"/>
      </w:rPr>
      <w:t>5</w:t>
    </w:r>
    <w:r w:rsidRPr="00821364">
      <w:rPr>
        <w:rStyle w:val="Sidetal"/>
        <w:color w:val="2C373E" w:themeColor="text1"/>
      </w:rPr>
      <w:fldChar w:fldCharType="end"/>
    </w:r>
    <w:r>
      <w:rPr>
        <w:rStyle w:val="Sidetal"/>
      </w:rPr>
      <w:t xml:space="preserve"> </w:t>
    </w:r>
    <w:r>
      <w:rPr>
        <w:rStyle w:val="Sidetal"/>
      </w:rPr>
      <w:tab/>
    </w:r>
    <w:r>
      <w:fldChar w:fldCharType="begin"/>
    </w:r>
    <w:r>
      <w:instrText xml:space="preserve"> STYLEREF  "Frontpage Title" </w:instrText>
    </w:r>
    <w:r>
      <w:fldChar w:fldCharType="separate"/>
    </w:r>
    <w:r w:rsidR="003007FA">
      <w:rPr>
        <w:noProof/>
      </w:rPr>
      <w:t>The sports political power index</w:t>
    </w:r>
    <w:r>
      <w:rPr>
        <w:noProof/>
      </w:rPr>
      <w:fldChar w:fldCharType="end"/>
    </w:r>
  </w:p>
  <w:p w14:paraId="3206EA02" w14:textId="5B3B5D44" w:rsidR="00307B05" w:rsidRDefault="00307B05">
    <w:pPr>
      <w:pStyle w:val="Sidehoved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86A86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2EEC1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8A4D5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5E2ED3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DB2C66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1FE2A6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49E76A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FDA7F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A8548AC"/>
    <w:multiLevelType w:val="multilevel"/>
    <w:tmpl w:val="0406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9" w15:restartNumberingAfterBreak="0">
    <w:nsid w:val="0DA2389F"/>
    <w:multiLevelType w:val="hybridMultilevel"/>
    <w:tmpl w:val="CC185A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B4C71D9"/>
    <w:multiLevelType w:val="multilevel"/>
    <w:tmpl w:val="74A4167A"/>
    <w:lvl w:ilvl="0">
      <w:start w:val="1"/>
      <w:numFmt w:val="decimal"/>
      <w:lvlText w:val="%1"/>
      <w:lvlJc w:val="left"/>
      <w:pPr>
        <w:ind w:left="680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2A2C1C86"/>
    <w:multiLevelType w:val="hybridMultilevel"/>
    <w:tmpl w:val="0470B7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2BB78A9"/>
    <w:multiLevelType w:val="hybridMultilevel"/>
    <w:tmpl w:val="95B6D49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D010E9"/>
    <w:multiLevelType w:val="multilevel"/>
    <w:tmpl w:val="040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6E07A39"/>
    <w:multiLevelType w:val="hybridMultilevel"/>
    <w:tmpl w:val="6FB618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1E93EA7"/>
    <w:multiLevelType w:val="hybridMultilevel"/>
    <w:tmpl w:val="B700045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611D1B"/>
    <w:multiLevelType w:val="multilevel"/>
    <w:tmpl w:val="040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51048C1"/>
    <w:multiLevelType w:val="multilevel"/>
    <w:tmpl w:val="9806A370"/>
    <w:lvl w:ilvl="0">
      <w:start w:val="1"/>
      <w:numFmt w:val="bullet"/>
      <w:lvlRestart w:val="0"/>
      <w:lvlText w:val=""/>
      <w:lvlJc w:val="left"/>
      <w:pPr>
        <w:ind w:left="340" w:hanging="340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ind w:left="680" w:hanging="340"/>
      </w:pPr>
      <w:rPr>
        <w:rFonts w:ascii="Arial" w:hAnsi="Arial" w:cs="Arial"/>
      </w:rPr>
    </w:lvl>
    <w:lvl w:ilvl="2">
      <w:start w:val="1"/>
      <w:numFmt w:val="bullet"/>
      <w:lvlText w:val="-"/>
      <w:lvlJc w:val="left"/>
      <w:pPr>
        <w:ind w:left="1020" w:hanging="340"/>
      </w:pPr>
      <w:rPr>
        <w:rFonts w:ascii="Arial" w:hAnsi="Arial" w:cs="Arial"/>
      </w:rPr>
    </w:lvl>
    <w:lvl w:ilvl="3">
      <w:start w:val="1"/>
      <w:numFmt w:val="bullet"/>
      <w:lvlText w:val="-"/>
      <w:lvlJc w:val="left"/>
      <w:pPr>
        <w:ind w:left="1360" w:hanging="340"/>
      </w:pPr>
      <w:rPr>
        <w:rFonts w:ascii="Arial" w:hAnsi="Arial" w:cs="Arial"/>
      </w:rPr>
    </w:lvl>
    <w:lvl w:ilvl="4">
      <w:start w:val="1"/>
      <w:numFmt w:val="bullet"/>
      <w:lvlText w:val="-"/>
      <w:lvlJc w:val="left"/>
      <w:pPr>
        <w:ind w:left="1700" w:hanging="340"/>
      </w:pPr>
      <w:rPr>
        <w:rFonts w:ascii="Arial" w:hAnsi="Arial" w:cs="Arial"/>
      </w:rPr>
    </w:lvl>
    <w:lvl w:ilvl="5">
      <w:start w:val="1"/>
      <w:numFmt w:val="bullet"/>
      <w:lvlText w:val="-"/>
      <w:lvlJc w:val="left"/>
      <w:pPr>
        <w:ind w:left="2040" w:hanging="340"/>
      </w:pPr>
      <w:rPr>
        <w:rFonts w:ascii="Arial" w:hAnsi="Arial" w:cs="Arial"/>
      </w:rPr>
    </w:lvl>
    <w:lvl w:ilvl="6">
      <w:start w:val="1"/>
      <w:numFmt w:val="bullet"/>
      <w:lvlText w:val="-"/>
      <w:lvlJc w:val="left"/>
      <w:pPr>
        <w:ind w:left="2380" w:hanging="340"/>
      </w:pPr>
      <w:rPr>
        <w:rFonts w:ascii="Arial" w:hAnsi="Arial" w:cs="Arial"/>
      </w:rPr>
    </w:lvl>
    <w:lvl w:ilvl="7">
      <w:start w:val="1"/>
      <w:numFmt w:val="bullet"/>
      <w:lvlText w:val="-"/>
      <w:lvlJc w:val="left"/>
      <w:pPr>
        <w:ind w:left="2720" w:hanging="340"/>
      </w:pPr>
      <w:rPr>
        <w:rFonts w:ascii="Arial" w:hAnsi="Arial" w:cs="Arial"/>
      </w:rPr>
    </w:lvl>
    <w:lvl w:ilvl="8">
      <w:start w:val="1"/>
      <w:numFmt w:val="bullet"/>
      <w:lvlText w:val="-"/>
      <w:lvlJc w:val="left"/>
      <w:pPr>
        <w:ind w:left="3060" w:hanging="340"/>
      </w:pPr>
      <w:rPr>
        <w:rFonts w:ascii="Arial" w:hAnsi="Arial" w:cs="Arial"/>
      </w:rPr>
    </w:lvl>
  </w:abstractNum>
  <w:abstractNum w:abstractNumId="18" w15:restartNumberingAfterBreak="0">
    <w:nsid w:val="4BD72F9B"/>
    <w:multiLevelType w:val="hybridMultilevel"/>
    <w:tmpl w:val="FA16D2F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5112E1"/>
    <w:multiLevelType w:val="hybridMultilevel"/>
    <w:tmpl w:val="C4DA63A8"/>
    <w:lvl w:ilvl="0" w:tplc="1016706E">
      <w:start w:val="1"/>
      <w:numFmt w:val="decimal"/>
      <w:pStyle w:val="Tabel-Nummerering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9AF5225"/>
    <w:multiLevelType w:val="multilevel"/>
    <w:tmpl w:val="997A5268"/>
    <w:lvl w:ilvl="0">
      <w:start w:val="1"/>
      <w:numFmt w:val="bullet"/>
      <w:pStyle w:val="Opstilling-punkttegn"/>
      <w:lvlText w:val=""/>
      <w:lvlJc w:val="left"/>
      <w:pPr>
        <w:ind w:left="340" w:hanging="340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ind w:left="680" w:hanging="340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020" w:hanging="340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ind w:left="1360" w:hanging="340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ind w:left="1700" w:hanging="340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ind w:left="2040" w:hanging="340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ind w:left="2380" w:hanging="340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ind w:left="2720" w:hanging="340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ind w:left="3060" w:hanging="340"/>
      </w:pPr>
      <w:rPr>
        <w:rFonts w:ascii="Arial" w:hAnsi="Arial" w:hint="default"/>
      </w:rPr>
    </w:lvl>
  </w:abstractNum>
  <w:abstractNum w:abstractNumId="21" w15:restartNumberingAfterBreak="0">
    <w:nsid w:val="5E1C331B"/>
    <w:multiLevelType w:val="multilevel"/>
    <w:tmpl w:val="3476D9A8"/>
    <w:lvl w:ilvl="0">
      <w:start w:val="1"/>
      <w:numFmt w:val="bullet"/>
      <w:lvlRestart w:val="0"/>
      <w:lvlText w:val=""/>
      <w:lvlJc w:val="left"/>
      <w:pPr>
        <w:ind w:left="340" w:hanging="340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ind w:left="680" w:hanging="340"/>
      </w:pPr>
      <w:rPr>
        <w:rFonts w:ascii="Arial" w:hAnsi="Arial" w:cs="Arial"/>
      </w:rPr>
    </w:lvl>
    <w:lvl w:ilvl="2">
      <w:start w:val="1"/>
      <w:numFmt w:val="bullet"/>
      <w:lvlText w:val="-"/>
      <w:lvlJc w:val="left"/>
      <w:pPr>
        <w:ind w:left="1020" w:hanging="340"/>
      </w:pPr>
      <w:rPr>
        <w:rFonts w:ascii="Arial" w:hAnsi="Arial" w:cs="Arial"/>
      </w:rPr>
    </w:lvl>
    <w:lvl w:ilvl="3">
      <w:start w:val="1"/>
      <w:numFmt w:val="bullet"/>
      <w:lvlText w:val="-"/>
      <w:lvlJc w:val="left"/>
      <w:pPr>
        <w:ind w:left="1360" w:hanging="340"/>
      </w:pPr>
      <w:rPr>
        <w:rFonts w:ascii="Arial" w:hAnsi="Arial" w:cs="Arial"/>
      </w:rPr>
    </w:lvl>
    <w:lvl w:ilvl="4">
      <w:start w:val="1"/>
      <w:numFmt w:val="bullet"/>
      <w:lvlText w:val="-"/>
      <w:lvlJc w:val="left"/>
      <w:pPr>
        <w:ind w:left="1700" w:hanging="340"/>
      </w:pPr>
      <w:rPr>
        <w:rFonts w:ascii="Arial" w:hAnsi="Arial" w:cs="Arial"/>
      </w:rPr>
    </w:lvl>
    <w:lvl w:ilvl="5">
      <w:start w:val="1"/>
      <w:numFmt w:val="bullet"/>
      <w:lvlText w:val="-"/>
      <w:lvlJc w:val="left"/>
      <w:pPr>
        <w:ind w:left="2040" w:hanging="340"/>
      </w:pPr>
      <w:rPr>
        <w:rFonts w:ascii="Arial" w:hAnsi="Arial" w:cs="Arial"/>
      </w:rPr>
    </w:lvl>
    <w:lvl w:ilvl="6">
      <w:start w:val="1"/>
      <w:numFmt w:val="bullet"/>
      <w:lvlText w:val="-"/>
      <w:lvlJc w:val="left"/>
      <w:pPr>
        <w:ind w:left="2380" w:hanging="340"/>
      </w:pPr>
      <w:rPr>
        <w:rFonts w:ascii="Arial" w:hAnsi="Arial" w:cs="Arial"/>
      </w:rPr>
    </w:lvl>
    <w:lvl w:ilvl="7">
      <w:start w:val="1"/>
      <w:numFmt w:val="bullet"/>
      <w:lvlText w:val="-"/>
      <w:lvlJc w:val="left"/>
      <w:pPr>
        <w:ind w:left="2720" w:hanging="340"/>
      </w:pPr>
      <w:rPr>
        <w:rFonts w:ascii="Arial" w:hAnsi="Arial" w:cs="Arial"/>
      </w:rPr>
    </w:lvl>
    <w:lvl w:ilvl="8">
      <w:start w:val="1"/>
      <w:numFmt w:val="bullet"/>
      <w:lvlText w:val="-"/>
      <w:lvlJc w:val="left"/>
      <w:pPr>
        <w:ind w:left="3060" w:hanging="340"/>
      </w:pPr>
      <w:rPr>
        <w:rFonts w:ascii="Arial" w:hAnsi="Arial" w:cs="Arial"/>
      </w:rPr>
    </w:lvl>
  </w:abstractNum>
  <w:abstractNum w:abstractNumId="22" w15:restartNumberingAfterBreak="0">
    <w:nsid w:val="624529AA"/>
    <w:multiLevelType w:val="hybridMultilevel"/>
    <w:tmpl w:val="2E700A0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34527F"/>
    <w:multiLevelType w:val="hybridMultilevel"/>
    <w:tmpl w:val="4760AB9E"/>
    <w:lvl w:ilvl="0" w:tplc="BE3232C0">
      <w:start w:val="106"/>
      <w:numFmt w:val="bullet"/>
      <w:lvlText w:val="-"/>
      <w:lvlJc w:val="left"/>
      <w:pPr>
        <w:ind w:left="720" w:hanging="360"/>
      </w:pPr>
      <w:rPr>
        <w:rFonts w:ascii="DIF" w:eastAsiaTheme="minorHAnsi" w:hAnsi="DIF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090A2C"/>
    <w:multiLevelType w:val="multilevel"/>
    <w:tmpl w:val="65CCDCBC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0" w:hanging="3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8" w:hanging="73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55" w:hanging="73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25" w:hanging="90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22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48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75" w:hanging="1757"/>
      </w:pPr>
      <w:rPr>
        <w:rFonts w:hint="default"/>
      </w:rPr>
    </w:lvl>
  </w:abstractNum>
  <w:abstractNum w:abstractNumId="25" w15:restartNumberingAfterBreak="0">
    <w:nsid w:val="77677DF4"/>
    <w:multiLevelType w:val="hybridMultilevel"/>
    <w:tmpl w:val="87149F5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B233804"/>
    <w:multiLevelType w:val="hybridMultilevel"/>
    <w:tmpl w:val="5A643AF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1953226">
    <w:abstractNumId w:val="20"/>
  </w:num>
  <w:num w:numId="2" w16cid:durableId="1162964509">
    <w:abstractNumId w:val="7"/>
  </w:num>
  <w:num w:numId="3" w16cid:durableId="702827536">
    <w:abstractNumId w:val="6"/>
  </w:num>
  <w:num w:numId="4" w16cid:durableId="1845515226">
    <w:abstractNumId w:val="5"/>
  </w:num>
  <w:num w:numId="5" w16cid:durableId="1083188551">
    <w:abstractNumId w:val="4"/>
  </w:num>
  <w:num w:numId="6" w16cid:durableId="1729574213">
    <w:abstractNumId w:val="24"/>
  </w:num>
  <w:num w:numId="7" w16cid:durableId="2130272274">
    <w:abstractNumId w:val="3"/>
  </w:num>
  <w:num w:numId="8" w16cid:durableId="918051922">
    <w:abstractNumId w:val="2"/>
  </w:num>
  <w:num w:numId="9" w16cid:durableId="1552763283">
    <w:abstractNumId w:val="1"/>
  </w:num>
  <w:num w:numId="10" w16cid:durableId="1334602078">
    <w:abstractNumId w:val="0"/>
  </w:num>
  <w:num w:numId="11" w16cid:durableId="752240520">
    <w:abstractNumId w:val="16"/>
  </w:num>
  <w:num w:numId="12" w16cid:durableId="1664236705">
    <w:abstractNumId w:val="13"/>
  </w:num>
  <w:num w:numId="13" w16cid:durableId="1717312201">
    <w:abstractNumId w:val="8"/>
  </w:num>
  <w:num w:numId="14" w16cid:durableId="390933825">
    <w:abstractNumId w:val="19"/>
  </w:num>
  <w:num w:numId="15" w16cid:durableId="1192257994">
    <w:abstractNumId w:val="10"/>
  </w:num>
  <w:num w:numId="16" w16cid:durableId="1069690024">
    <w:abstractNumId w:val="9"/>
  </w:num>
  <w:num w:numId="17" w16cid:durableId="529728403">
    <w:abstractNumId w:val="14"/>
  </w:num>
  <w:num w:numId="18" w16cid:durableId="732432814">
    <w:abstractNumId w:val="25"/>
  </w:num>
  <w:num w:numId="19" w16cid:durableId="943344824">
    <w:abstractNumId w:val="26"/>
  </w:num>
  <w:num w:numId="20" w16cid:durableId="571742399">
    <w:abstractNumId w:val="11"/>
  </w:num>
  <w:num w:numId="21" w16cid:durableId="1158421039">
    <w:abstractNumId w:val="21"/>
  </w:num>
  <w:num w:numId="22" w16cid:durableId="743527990">
    <w:abstractNumId w:val="22"/>
  </w:num>
  <w:num w:numId="23" w16cid:durableId="849415827">
    <w:abstractNumId w:val="23"/>
  </w:num>
  <w:num w:numId="24" w16cid:durableId="1289118137">
    <w:abstractNumId w:val="17"/>
  </w:num>
  <w:num w:numId="25" w16cid:durableId="525557016">
    <w:abstractNumId w:val="12"/>
  </w:num>
  <w:num w:numId="26" w16cid:durableId="83889947">
    <w:abstractNumId w:val="15"/>
  </w:num>
  <w:num w:numId="27" w16cid:durableId="156664956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E03"/>
    <w:rsid w:val="00000318"/>
    <w:rsid w:val="00000D90"/>
    <w:rsid w:val="00001565"/>
    <w:rsid w:val="00001A5F"/>
    <w:rsid w:val="00001A79"/>
    <w:rsid w:val="00001B04"/>
    <w:rsid w:val="00001BEE"/>
    <w:rsid w:val="00002378"/>
    <w:rsid w:val="00004492"/>
    <w:rsid w:val="00004CF7"/>
    <w:rsid w:val="00006275"/>
    <w:rsid w:val="000104E3"/>
    <w:rsid w:val="00010E7B"/>
    <w:rsid w:val="00011E3E"/>
    <w:rsid w:val="0001569A"/>
    <w:rsid w:val="00015902"/>
    <w:rsid w:val="00020228"/>
    <w:rsid w:val="00020364"/>
    <w:rsid w:val="00020B4B"/>
    <w:rsid w:val="00021945"/>
    <w:rsid w:val="00021972"/>
    <w:rsid w:val="000227A0"/>
    <w:rsid w:val="000234DC"/>
    <w:rsid w:val="00024EA7"/>
    <w:rsid w:val="00025D8E"/>
    <w:rsid w:val="000302EF"/>
    <w:rsid w:val="00031A2E"/>
    <w:rsid w:val="000352B4"/>
    <w:rsid w:val="0004081C"/>
    <w:rsid w:val="00042453"/>
    <w:rsid w:val="00044167"/>
    <w:rsid w:val="000448A1"/>
    <w:rsid w:val="0004564D"/>
    <w:rsid w:val="00047404"/>
    <w:rsid w:val="0005180E"/>
    <w:rsid w:val="00052F2B"/>
    <w:rsid w:val="000530D4"/>
    <w:rsid w:val="000531C5"/>
    <w:rsid w:val="0005438D"/>
    <w:rsid w:val="0005465A"/>
    <w:rsid w:val="00054A20"/>
    <w:rsid w:val="0005590B"/>
    <w:rsid w:val="00055C91"/>
    <w:rsid w:val="000567E2"/>
    <w:rsid w:val="000573A7"/>
    <w:rsid w:val="00057B85"/>
    <w:rsid w:val="00057DA7"/>
    <w:rsid w:val="00060A85"/>
    <w:rsid w:val="00060ACE"/>
    <w:rsid w:val="00060BF4"/>
    <w:rsid w:val="00060C17"/>
    <w:rsid w:val="00061245"/>
    <w:rsid w:val="00064FB8"/>
    <w:rsid w:val="00064FC9"/>
    <w:rsid w:val="00065124"/>
    <w:rsid w:val="000708FE"/>
    <w:rsid w:val="00070951"/>
    <w:rsid w:val="00071080"/>
    <w:rsid w:val="00071AAC"/>
    <w:rsid w:val="000720B6"/>
    <w:rsid w:val="00072760"/>
    <w:rsid w:val="000747AC"/>
    <w:rsid w:val="00074BFB"/>
    <w:rsid w:val="00076142"/>
    <w:rsid w:val="00077763"/>
    <w:rsid w:val="00077BBA"/>
    <w:rsid w:val="0008004C"/>
    <w:rsid w:val="000815CB"/>
    <w:rsid w:val="000828E0"/>
    <w:rsid w:val="00084022"/>
    <w:rsid w:val="0008434C"/>
    <w:rsid w:val="000844AC"/>
    <w:rsid w:val="00085F66"/>
    <w:rsid w:val="00086CD5"/>
    <w:rsid w:val="000878E8"/>
    <w:rsid w:val="00090DCB"/>
    <w:rsid w:val="00092739"/>
    <w:rsid w:val="0009279B"/>
    <w:rsid w:val="00092BAE"/>
    <w:rsid w:val="00093879"/>
    <w:rsid w:val="00095451"/>
    <w:rsid w:val="00095C33"/>
    <w:rsid w:val="000A0006"/>
    <w:rsid w:val="000A0DC7"/>
    <w:rsid w:val="000A1609"/>
    <w:rsid w:val="000A29DC"/>
    <w:rsid w:val="000A2BAD"/>
    <w:rsid w:val="000A3EFA"/>
    <w:rsid w:val="000A773E"/>
    <w:rsid w:val="000B077A"/>
    <w:rsid w:val="000B1EBB"/>
    <w:rsid w:val="000B222F"/>
    <w:rsid w:val="000B27C7"/>
    <w:rsid w:val="000B35C9"/>
    <w:rsid w:val="000B38FF"/>
    <w:rsid w:val="000B3C40"/>
    <w:rsid w:val="000B4077"/>
    <w:rsid w:val="000B51AF"/>
    <w:rsid w:val="000B5B59"/>
    <w:rsid w:val="000B6BF2"/>
    <w:rsid w:val="000B7E4E"/>
    <w:rsid w:val="000B7F47"/>
    <w:rsid w:val="000C0D36"/>
    <w:rsid w:val="000C20C6"/>
    <w:rsid w:val="000C4218"/>
    <w:rsid w:val="000C495F"/>
    <w:rsid w:val="000C5379"/>
    <w:rsid w:val="000C6A22"/>
    <w:rsid w:val="000D4391"/>
    <w:rsid w:val="000D4C31"/>
    <w:rsid w:val="000D54C3"/>
    <w:rsid w:val="000D57E2"/>
    <w:rsid w:val="000E04E8"/>
    <w:rsid w:val="000E13F2"/>
    <w:rsid w:val="000E17B3"/>
    <w:rsid w:val="000E2C7C"/>
    <w:rsid w:val="000E325B"/>
    <w:rsid w:val="000E3C6F"/>
    <w:rsid w:val="000E4021"/>
    <w:rsid w:val="000E46E4"/>
    <w:rsid w:val="000E4AD0"/>
    <w:rsid w:val="000E749D"/>
    <w:rsid w:val="000E7AE8"/>
    <w:rsid w:val="000E7DD4"/>
    <w:rsid w:val="000F0841"/>
    <w:rsid w:val="000F187F"/>
    <w:rsid w:val="000F465F"/>
    <w:rsid w:val="000F708B"/>
    <w:rsid w:val="000F70B6"/>
    <w:rsid w:val="001001F5"/>
    <w:rsid w:val="00101801"/>
    <w:rsid w:val="001026E4"/>
    <w:rsid w:val="00102787"/>
    <w:rsid w:val="00103241"/>
    <w:rsid w:val="00103877"/>
    <w:rsid w:val="0010562E"/>
    <w:rsid w:val="0010736B"/>
    <w:rsid w:val="00107BCC"/>
    <w:rsid w:val="00111E43"/>
    <w:rsid w:val="00113BE8"/>
    <w:rsid w:val="001140A8"/>
    <w:rsid w:val="0011519B"/>
    <w:rsid w:val="00115609"/>
    <w:rsid w:val="00115EA1"/>
    <w:rsid w:val="00115FDD"/>
    <w:rsid w:val="0011600D"/>
    <w:rsid w:val="001161F6"/>
    <w:rsid w:val="001165CA"/>
    <w:rsid w:val="00116AFC"/>
    <w:rsid w:val="0011797D"/>
    <w:rsid w:val="001234DC"/>
    <w:rsid w:val="0012467B"/>
    <w:rsid w:val="0012535B"/>
    <w:rsid w:val="00126B2C"/>
    <w:rsid w:val="00132A30"/>
    <w:rsid w:val="001343BA"/>
    <w:rsid w:val="001355E5"/>
    <w:rsid w:val="00135A60"/>
    <w:rsid w:val="00135E3D"/>
    <w:rsid w:val="00136668"/>
    <w:rsid w:val="0013785D"/>
    <w:rsid w:val="00137C0B"/>
    <w:rsid w:val="00137FF8"/>
    <w:rsid w:val="00140053"/>
    <w:rsid w:val="001407A3"/>
    <w:rsid w:val="001422DF"/>
    <w:rsid w:val="001425BB"/>
    <w:rsid w:val="00142AF9"/>
    <w:rsid w:val="00142F90"/>
    <w:rsid w:val="001436C3"/>
    <w:rsid w:val="00143E3F"/>
    <w:rsid w:val="00143FD9"/>
    <w:rsid w:val="001448ED"/>
    <w:rsid w:val="001465F6"/>
    <w:rsid w:val="00146A9B"/>
    <w:rsid w:val="00150176"/>
    <w:rsid w:val="00150F15"/>
    <w:rsid w:val="0015106C"/>
    <w:rsid w:val="0015138B"/>
    <w:rsid w:val="001516B6"/>
    <w:rsid w:val="00151FA4"/>
    <w:rsid w:val="001521A5"/>
    <w:rsid w:val="001527A5"/>
    <w:rsid w:val="0015392F"/>
    <w:rsid w:val="001559AE"/>
    <w:rsid w:val="00156040"/>
    <w:rsid w:val="001561AA"/>
    <w:rsid w:val="00156AA8"/>
    <w:rsid w:val="00157167"/>
    <w:rsid w:val="001604DC"/>
    <w:rsid w:val="00160EC9"/>
    <w:rsid w:val="0016105E"/>
    <w:rsid w:val="00163955"/>
    <w:rsid w:val="00164EF6"/>
    <w:rsid w:val="00165324"/>
    <w:rsid w:val="00170885"/>
    <w:rsid w:val="00170A81"/>
    <w:rsid w:val="00170B79"/>
    <w:rsid w:val="00171B32"/>
    <w:rsid w:val="0017239C"/>
    <w:rsid w:val="00172A8A"/>
    <w:rsid w:val="00173A79"/>
    <w:rsid w:val="00175BA0"/>
    <w:rsid w:val="00175DAC"/>
    <w:rsid w:val="00176AA0"/>
    <w:rsid w:val="00181D1C"/>
    <w:rsid w:val="00182041"/>
    <w:rsid w:val="00183D56"/>
    <w:rsid w:val="00185877"/>
    <w:rsid w:val="00186141"/>
    <w:rsid w:val="00191720"/>
    <w:rsid w:val="0019346C"/>
    <w:rsid w:val="00193997"/>
    <w:rsid w:val="00194AC0"/>
    <w:rsid w:val="0019787D"/>
    <w:rsid w:val="001A0D22"/>
    <w:rsid w:val="001A231E"/>
    <w:rsid w:val="001A3F86"/>
    <w:rsid w:val="001A4064"/>
    <w:rsid w:val="001A4331"/>
    <w:rsid w:val="001A48B9"/>
    <w:rsid w:val="001A5683"/>
    <w:rsid w:val="001A5A7E"/>
    <w:rsid w:val="001A6FA2"/>
    <w:rsid w:val="001A7FA7"/>
    <w:rsid w:val="001B03FC"/>
    <w:rsid w:val="001B13CD"/>
    <w:rsid w:val="001B1C26"/>
    <w:rsid w:val="001B22A2"/>
    <w:rsid w:val="001B22DF"/>
    <w:rsid w:val="001B27B5"/>
    <w:rsid w:val="001B3C60"/>
    <w:rsid w:val="001B78D7"/>
    <w:rsid w:val="001B7EE9"/>
    <w:rsid w:val="001C00FD"/>
    <w:rsid w:val="001C3604"/>
    <w:rsid w:val="001C45C9"/>
    <w:rsid w:val="001C555D"/>
    <w:rsid w:val="001C642F"/>
    <w:rsid w:val="001C6811"/>
    <w:rsid w:val="001C7B2A"/>
    <w:rsid w:val="001D2ECE"/>
    <w:rsid w:val="001D509B"/>
    <w:rsid w:val="001D63A3"/>
    <w:rsid w:val="001D70D4"/>
    <w:rsid w:val="001E031C"/>
    <w:rsid w:val="001E0B1F"/>
    <w:rsid w:val="001E2C78"/>
    <w:rsid w:val="001E6918"/>
    <w:rsid w:val="001F1126"/>
    <w:rsid w:val="001F16EC"/>
    <w:rsid w:val="001F1A2C"/>
    <w:rsid w:val="001F39AE"/>
    <w:rsid w:val="001F4643"/>
    <w:rsid w:val="001F508E"/>
    <w:rsid w:val="001F5317"/>
    <w:rsid w:val="001F5FA8"/>
    <w:rsid w:val="001F6DC6"/>
    <w:rsid w:val="001F7BD1"/>
    <w:rsid w:val="0020040C"/>
    <w:rsid w:val="00201333"/>
    <w:rsid w:val="002015D5"/>
    <w:rsid w:val="00203284"/>
    <w:rsid w:val="0020410F"/>
    <w:rsid w:val="002048F1"/>
    <w:rsid w:val="00204DB7"/>
    <w:rsid w:val="002053C5"/>
    <w:rsid w:val="0020602A"/>
    <w:rsid w:val="0020664E"/>
    <w:rsid w:val="00207480"/>
    <w:rsid w:val="00207C07"/>
    <w:rsid w:val="002102D0"/>
    <w:rsid w:val="00210CD1"/>
    <w:rsid w:val="00210E2C"/>
    <w:rsid w:val="00211527"/>
    <w:rsid w:val="002121A3"/>
    <w:rsid w:val="00215FD4"/>
    <w:rsid w:val="002164AB"/>
    <w:rsid w:val="0021672B"/>
    <w:rsid w:val="00216D86"/>
    <w:rsid w:val="00225C54"/>
    <w:rsid w:val="00225EF5"/>
    <w:rsid w:val="00226D63"/>
    <w:rsid w:val="00226E10"/>
    <w:rsid w:val="0022796A"/>
    <w:rsid w:val="0023079A"/>
    <w:rsid w:val="002313ED"/>
    <w:rsid w:val="002326E3"/>
    <w:rsid w:val="00232DEB"/>
    <w:rsid w:val="002337CC"/>
    <w:rsid w:val="00233C16"/>
    <w:rsid w:val="00233CE9"/>
    <w:rsid w:val="00235E35"/>
    <w:rsid w:val="00235F04"/>
    <w:rsid w:val="00237ECF"/>
    <w:rsid w:val="00240A67"/>
    <w:rsid w:val="002422DA"/>
    <w:rsid w:val="002444CC"/>
    <w:rsid w:val="00245D2C"/>
    <w:rsid w:val="002460D8"/>
    <w:rsid w:val="0025041C"/>
    <w:rsid w:val="0025073B"/>
    <w:rsid w:val="002512AA"/>
    <w:rsid w:val="00251B4C"/>
    <w:rsid w:val="00252E49"/>
    <w:rsid w:val="0025311A"/>
    <w:rsid w:val="002537E7"/>
    <w:rsid w:val="002538D2"/>
    <w:rsid w:val="0025469F"/>
    <w:rsid w:val="00254993"/>
    <w:rsid w:val="00254FCB"/>
    <w:rsid w:val="00255E2C"/>
    <w:rsid w:val="00256F01"/>
    <w:rsid w:val="002572D0"/>
    <w:rsid w:val="00257A1F"/>
    <w:rsid w:val="002610A8"/>
    <w:rsid w:val="00261E30"/>
    <w:rsid w:val="002621A1"/>
    <w:rsid w:val="00263410"/>
    <w:rsid w:val="0026354A"/>
    <w:rsid w:val="002654CE"/>
    <w:rsid w:val="002662DD"/>
    <w:rsid w:val="00266AEE"/>
    <w:rsid w:val="00266C51"/>
    <w:rsid w:val="002730C5"/>
    <w:rsid w:val="00275069"/>
    <w:rsid w:val="00276156"/>
    <w:rsid w:val="002763DC"/>
    <w:rsid w:val="002774B5"/>
    <w:rsid w:val="00277685"/>
    <w:rsid w:val="00280902"/>
    <w:rsid w:val="00280BC5"/>
    <w:rsid w:val="0028151A"/>
    <w:rsid w:val="00281744"/>
    <w:rsid w:val="002846D2"/>
    <w:rsid w:val="00284E6F"/>
    <w:rsid w:val="00285342"/>
    <w:rsid w:val="00285C02"/>
    <w:rsid w:val="00285C70"/>
    <w:rsid w:val="00286854"/>
    <w:rsid w:val="00290A47"/>
    <w:rsid w:val="00290F6A"/>
    <w:rsid w:val="00294E00"/>
    <w:rsid w:val="00295FF6"/>
    <w:rsid w:val="0029695D"/>
    <w:rsid w:val="00296A1C"/>
    <w:rsid w:val="002979B8"/>
    <w:rsid w:val="002A12CC"/>
    <w:rsid w:val="002A16C8"/>
    <w:rsid w:val="002A1A46"/>
    <w:rsid w:val="002A4270"/>
    <w:rsid w:val="002A46C3"/>
    <w:rsid w:val="002A4806"/>
    <w:rsid w:val="002A535F"/>
    <w:rsid w:val="002A5FE6"/>
    <w:rsid w:val="002A61C5"/>
    <w:rsid w:val="002A6F14"/>
    <w:rsid w:val="002A7E03"/>
    <w:rsid w:val="002B03BF"/>
    <w:rsid w:val="002B082D"/>
    <w:rsid w:val="002B36D0"/>
    <w:rsid w:val="002B4013"/>
    <w:rsid w:val="002B4589"/>
    <w:rsid w:val="002B4B75"/>
    <w:rsid w:val="002B5788"/>
    <w:rsid w:val="002B6703"/>
    <w:rsid w:val="002B712E"/>
    <w:rsid w:val="002B7317"/>
    <w:rsid w:val="002B7A30"/>
    <w:rsid w:val="002C0FFF"/>
    <w:rsid w:val="002C2A36"/>
    <w:rsid w:val="002C3644"/>
    <w:rsid w:val="002C3DB5"/>
    <w:rsid w:val="002C5335"/>
    <w:rsid w:val="002C5BFB"/>
    <w:rsid w:val="002C6A1D"/>
    <w:rsid w:val="002E0ABC"/>
    <w:rsid w:val="002E0FF3"/>
    <w:rsid w:val="002E1C22"/>
    <w:rsid w:val="002E3B0E"/>
    <w:rsid w:val="002E4136"/>
    <w:rsid w:val="002E4F73"/>
    <w:rsid w:val="002E5702"/>
    <w:rsid w:val="002E5911"/>
    <w:rsid w:val="002E6F08"/>
    <w:rsid w:val="002E796C"/>
    <w:rsid w:val="002E7D65"/>
    <w:rsid w:val="002F087D"/>
    <w:rsid w:val="002F0DFD"/>
    <w:rsid w:val="002F1334"/>
    <w:rsid w:val="002F59F7"/>
    <w:rsid w:val="00300030"/>
    <w:rsid w:val="003007FA"/>
    <w:rsid w:val="00302479"/>
    <w:rsid w:val="00302A92"/>
    <w:rsid w:val="00302E4E"/>
    <w:rsid w:val="00305B37"/>
    <w:rsid w:val="00305FC0"/>
    <w:rsid w:val="003066AD"/>
    <w:rsid w:val="00306E04"/>
    <w:rsid w:val="00307038"/>
    <w:rsid w:val="00307B05"/>
    <w:rsid w:val="00307DC7"/>
    <w:rsid w:val="003102D6"/>
    <w:rsid w:val="0031458F"/>
    <w:rsid w:val="00314A1C"/>
    <w:rsid w:val="0031554C"/>
    <w:rsid w:val="00316D0F"/>
    <w:rsid w:val="003172D6"/>
    <w:rsid w:val="00317432"/>
    <w:rsid w:val="003177E9"/>
    <w:rsid w:val="00321414"/>
    <w:rsid w:val="003216AE"/>
    <w:rsid w:val="00321918"/>
    <w:rsid w:val="00323B1A"/>
    <w:rsid w:val="00324AF2"/>
    <w:rsid w:val="003257E1"/>
    <w:rsid w:val="00325E7F"/>
    <w:rsid w:val="00326158"/>
    <w:rsid w:val="00326EC3"/>
    <w:rsid w:val="00327E99"/>
    <w:rsid w:val="00332373"/>
    <w:rsid w:val="00334CD9"/>
    <w:rsid w:val="003351B3"/>
    <w:rsid w:val="003362E8"/>
    <w:rsid w:val="003367BA"/>
    <w:rsid w:val="0033776F"/>
    <w:rsid w:val="00337A36"/>
    <w:rsid w:val="003400C9"/>
    <w:rsid w:val="00340D69"/>
    <w:rsid w:val="00340F13"/>
    <w:rsid w:val="00344ADB"/>
    <w:rsid w:val="0034695C"/>
    <w:rsid w:val="00350ADE"/>
    <w:rsid w:val="00350D7B"/>
    <w:rsid w:val="00352BA5"/>
    <w:rsid w:val="00355494"/>
    <w:rsid w:val="00356278"/>
    <w:rsid w:val="00356A32"/>
    <w:rsid w:val="00356A5C"/>
    <w:rsid w:val="00357A5F"/>
    <w:rsid w:val="0036022E"/>
    <w:rsid w:val="00360417"/>
    <w:rsid w:val="003605F3"/>
    <w:rsid w:val="00360E2B"/>
    <w:rsid w:val="0036152E"/>
    <w:rsid w:val="00361AE8"/>
    <w:rsid w:val="00362DEE"/>
    <w:rsid w:val="0036308E"/>
    <w:rsid w:val="003654B0"/>
    <w:rsid w:val="00370255"/>
    <w:rsid w:val="00370D53"/>
    <w:rsid w:val="00370F45"/>
    <w:rsid w:val="00371D4A"/>
    <w:rsid w:val="003723B7"/>
    <w:rsid w:val="00372FAE"/>
    <w:rsid w:val="00373F1D"/>
    <w:rsid w:val="00374432"/>
    <w:rsid w:val="00376FA1"/>
    <w:rsid w:val="003805B6"/>
    <w:rsid w:val="00380E53"/>
    <w:rsid w:val="00382925"/>
    <w:rsid w:val="003831C5"/>
    <w:rsid w:val="00383A77"/>
    <w:rsid w:val="00384BA9"/>
    <w:rsid w:val="00384CF3"/>
    <w:rsid w:val="003854AD"/>
    <w:rsid w:val="00386322"/>
    <w:rsid w:val="00390374"/>
    <w:rsid w:val="00390FFF"/>
    <w:rsid w:val="00391C1A"/>
    <w:rsid w:val="00391C98"/>
    <w:rsid w:val="00392E29"/>
    <w:rsid w:val="003930F8"/>
    <w:rsid w:val="003936B4"/>
    <w:rsid w:val="00394A39"/>
    <w:rsid w:val="003979E3"/>
    <w:rsid w:val="003A2BA8"/>
    <w:rsid w:val="003A3448"/>
    <w:rsid w:val="003A3D71"/>
    <w:rsid w:val="003A431E"/>
    <w:rsid w:val="003A4F3E"/>
    <w:rsid w:val="003A52F9"/>
    <w:rsid w:val="003A5ADA"/>
    <w:rsid w:val="003A604F"/>
    <w:rsid w:val="003B0A9B"/>
    <w:rsid w:val="003B1D4E"/>
    <w:rsid w:val="003B2761"/>
    <w:rsid w:val="003B2EDC"/>
    <w:rsid w:val="003B32BD"/>
    <w:rsid w:val="003B3910"/>
    <w:rsid w:val="003B4848"/>
    <w:rsid w:val="003B57FE"/>
    <w:rsid w:val="003C3278"/>
    <w:rsid w:val="003C3EC1"/>
    <w:rsid w:val="003C4EA0"/>
    <w:rsid w:val="003C5413"/>
    <w:rsid w:val="003C5822"/>
    <w:rsid w:val="003C5CA2"/>
    <w:rsid w:val="003C5F8B"/>
    <w:rsid w:val="003C74D1"/>
    <w:rsid w:val="003C7CDE"/>
    <w:rsid w:val="003D0A32"/>
    <w:rsid w:val="003D1E9E"/>
    <w:rsid w:val="003D331C"/>
    <w:rsid w:val="003D4857"/>
    <w:rsid w:val="003D6630"/>
    <w:rsid w:val="003D79BB"/>
    <w:rsid w:val="003E3D5D"/>
    <w:rsid w:val="003E4216"/>
    <w:rsid w:val="003E435A"/>
    <w:rsid w:val="003E5D3E"/>
    <w:rsid w:val="003E6889"/>
    <w:rsid w:val="003E7AB7"/>
    <w:rsid w:val="003F0332"/>
    <w:rsid w:val="003F0676"/>
    <w:rsid w:val="003F0BF3"/>
    <w:rsid w:val="003F2341"/>
    <w:rsid w:val="003F2C40"/>
    <w:rsid w:val="003F3555"/>
    <w:rsid w:val="003F3965"/>
    <w:rsid w:val="003F406D"/>
    <w:rsid w:val="003F5434"/>
    <w:rsid w:val="00403F0D"/>
    <w:rsid w:val="00404000"/>
    <w:rsid w:val="00404C8D"/>
    <w:rsid w:val="00404F39"/>
    <w:rsid w:val="00405606"/>
    <w:rsid w:val="00406683"/>
    <w:rsid w:val="004069A2"/>
    <w:rsid w:val="00407101"/>
    <w:rsid w:val="004077BE"/>
    <w:rsid w:val="004106FE"/>
    <w:rsid w:val="00412CE3"/>
    <w:rsid w:val="00412F4D"/>
    <w:rsid w:val="0041357C"/>
    <w:rsid w:val="00414334"/>
    <w:rsid w:val="00414AB7"/>
    <w:rsid w:val="004151E6"/>
    <w:rsid w:val="004162ED"/>
    <w:rsid w:val="0041739A"/>
    <w:rsid w:val="004173D9"/>
    <w:rsid w:val="0041746E"/>
    <w:rsid w:val="00420321"/>
    <w:rsid w:val="004205A0"/>
    <w:rsid w:val="00420824"/>
    <w:rsid w:val="004209A8"/>
    <w:rsid w:val="00421090"/>
    <w:rsid w:val="00421C5E"/>
    <w:rsid w:val="004231CC"/>
    <w:rsid w:val="00423A7B"/>
    <w:rsid w:val="00424B9D"/>
    <w:rsid w:val="00425935"/>
    <w:rsid w:val="00425D8F"/>
    <w:rsid w:val="00426A97"/>
    <w:rsid w:val="00430794"/>
    <w:rsid w:val="00431258"/>
    <w:rsid w:val="00432725"/>
    <w:rsid w:val="00432F77"/>
    <w:rsid w:val="0043323A"/>
    <w:rsid w:val="004339A0"/>
    <w:rsid w:val="004369D6"/>
    <w:rsid w:val="00436E2C"/>
    <w:rsid w:val="004370BF"/>
    <w:rsid w:val="00440D43"/>
    <w:rsid w:val="00440FB3"/>
    <w:rsid w:val="00442189"/>
    <w:rsid w:val="004429D6"/>
    <w:rsid w:val="00444454"/>
    <w:rsid w:val="004447B9"/>
    <w:rsid w:val="004467BF"/>
    <w:rsid w:val="00447B31"/>
    <w:rsid w:val="00447FBE"/>
    <w:rsid w:val="0045045A"/>
    <w:rsid w:val="00451A44"/>
    <w:rsid w:val="0045294D"/>
    <w:rsid w:val="004556B5"/>
    <w:rsid w:val="0045787D"/>
    <w:rsid w:val="00460BBF"/>
    <w:rsid w:val="00461A67"/>
    <w:rsid w:val="00461AD8"/>
    <w:rsid w:val="0046274D"/>
    <w:rsid w:val="004638D1"/>
    <w:rsid w:val="00464DF2"/>
    <w:rsid w:val="0046635E"/>
    <w:rsid w:val="00466C93"/>
    <w:rsid w:val="00470899"/>
    <w:rsid w:val="00470F94"/>
    <w:rsid w:val="004713BB"/>
    <w:rsid w:val="00471633"/>
    <w:rsid w:val="004717BC"/>
    <w:rsid w:val="004736A9"/>
    <w:rsid w:val="00473EE9"/>
    <w:rsid w:val="00474F40"/>
    <w:rsid w:val="004763A6"/>
    <w:rsid w:val="00480E27"/>
    <w:rsid w:val="00481031"/>
    <w:rsid w:val="00481567"/>
    <w:rsid w:val="00481803"/>
    <w:rsid w:val="00482F56"/>
    <w:rsid w:val="00485B01"/>
    <w:rsid w:val="004905EE"/>
    <w:rsid w:val="00490DB8"/>
    <w:rsid w:val="00494C1B"/>
    <w:rsid w:val="00494FAF"/>
    <w:rsid w:val="004957FF"/>
    <w:rsid w:val="00495EC5"/>
    <w:rsid w:val="0049622D"/>
    <w:rsid w:val="00496EFF"/>
    <w:rsid w:val="004A0BCA"/>
    <w:rsid w:val="004A0C02"/>
    <w:rsid w:val="004A181F"/>
    <w:rsid w:val="004A2213"/>
    <w:rsid w:val="004A29A7"/>
    <w:rsid w:val="004A376E"/>
    <w:rsid w:val="004A5546"/>
    <w:rsid w:val="004A5814"/>
    <w:rsid w:val="004A7693"/>
    <w:rsid w:val="004A77CA"/>
    <w:rsid w:val="004A7956"/>
    <w:rsid w:val="004B09C2"/>
    <w:rsid w:val="004B1410"/>
    <w:rsid w:val="004B1F87"/>
    <w:rsid w:val="004B3C39"/>
    <w:rsid w:val="004B4F4C"/>
    <w:rsid w:val="004B6873"/>
    <w:rsid w:val="004B6D4F"/>
    <w:rsid w:val="004B6F95"/>
    <w:rsid w:val="004B73B0"/>
    <w:rsid w:val="004C1D9A"/>
    <w:rsid w:val="004C1DFE"/>
    <w:rsid w:val="004C1E6C"/>
    <w:rsid w:val="004C3002"/>
    <w:rsid w:val="004C33A5"/>
    <w:rsid w:val="004C34B4"/>
    <w:rsid w:val="004C4C53"/>
    <w:rsid w:val="004C53F3"/>
    <w:rsid w:val="004C7501"/>
    <w:rsid w:val="004D104F"/>
    <w:rsid w:val="004D1A6F"/>
    <w:rsid w:val="004D2013"/>
    <w:rsid w:val="004D3C91"/>
    <w:rsid w:val="004D74D5"/>
    <w:rsid w:val="004E07BB"/>
    <w:rsid w:val="004E254F"/>
    <w:rsid w:val="004E2C04"/>
    <w:rsid w:val="004E3396"/>
    <w:rsid w:val="004E3EFD"/>
    <w:rsid w:val="004E425B"/>
    <w:rsid w:val="004E524B"/>
    <w:rsid w:val="004E52F7"/>
    <w:rsid w:val="004E5437"/>
    <w:rsid w:val="004E69E5"/>
    <w:rsid w:val="004E7640"/>
    <w:rsid w:val="004E7DF8"/>
    <w:rsid w:val="004F01F1"/>
    <w:rsid w:val="004F0990"/>
    <w:rsid w:val="004F0B8B"/>
    <w:rsid w:val="004F45A6"/>
    <w:rsid w:val="004F5E0E"/>
    <w:rsid w:val="004F7B6B"/>
    <w:rsid w:val="004F7D00"/>
    <w:rsid w:val="005004C6"/>
    <w:rsid w:val="00502752"/>
    <w:rsid w:val="00502AB7"/>
    <w:rsid w:val="00502DC4"/>
    <w:rsid w:val="005038A6"/>
    <w:rsid w:val="00503F00"/>
    <w:rsid w:val="005063DF"/>
    <w:rsid w:val="00506662"/>
    <w:rsid w:val="005107A4"/>
    <w:rsid w:val="005109CD"/>
    <w:rsid w:val="00510B72"/>
    <w:rsid w:val="00510DA2"/>
    <w:rsid w:val="00511F40"/>
    <w:rsid w:val="00513BB3"/>
    <w:rsid w:val="00514A74"/>
    <w:rsid w:val="00514B4B"/>
    <w:rsid w:val="00514F46"/>
    <w:rsid w:val="005157D8"/>
    <w:rsid w:val="005158D7"/>
    <w:rsid w:val="0051690A"/>
    <w:rsid w:val="00516F85"/>
    <w:rsid w:val="005172E0"/>
    <w:rsid w:val="0051730F"/>
    <w:rsid w:val="00517FBD"/>
    <w:rsid w:val="00520809"/>
    <w:rsid w:val="00521450"/>
    <w:rsid w:val="00521C5E"/>
    <w:rsid w:val="00522D13"/>
    <w:rsid w:val="0052511D"/>
    <w:rsid w:val="00525AFA"/>
    <w:rsid w:val="005277B5"/>
    <w:rsid w:val="00530F8C"/>
    <w:rsid w:val="00531A03"/>
    <w:rsid w:val="00531D40"/>
    <w:rsid w:val="00532289"/>
    <w:rsid w:val="0053271A"/>
    <w:rsid w:val="00533792"/>
    <w:rsid w:val="00535217"/>
    <w:rsid w:val="005400E7"/>
    <w:rsid w:val="0054013C"/>
    <w:rsid w:val="00540ACB"/>
    <w:rsid w:val="00541251"/>
    <w:rsid w:val="00541E1F"/>
    <w:rsid w:val="0054377D"/>
    <w:rsid w:val="005447BD"/>
    <w:rsid w:val="00545365"/>
    <w:rsid w:val="00545E4E"/>
    <w:rsid w:val="00546585"/>
    <w:rsid w:val="00546D91"/>
    <w:rsid w:val="00550C27"/>
    <w:rsid w:val="00551156"/>
    <w:rsid w:val="00551D18"/>
    <w:rsid w:val="00552280"/>
    <w:rsid w:val="00552483"/>
    <w:rsid w:val="00553130"/>
    <w:rsid w:val="00553B7C"/>
    <w:rsid w:val="00553E23"/>
    <w:rsid w:val="00555F82"/>
    <w:rsid w:val="00556AD3"/>
    <w:rsid w:val="00560523"/>
    <w:rsid w:val="00564BE1"/>
    <w:rsid w:val="00564DA2"/>
    <w:rsid w:val="00570D8B"/>
    <w:rsid w:val="0057141B"/>
    <w:rsid w:val="00572AC0"/>
    <w:rsid w:val="00573561"/>
    <w:rsid w:val="00574A6A"/>
    <w:rsid w:val="0057784F"/>
    <w:rsid w:val="00581733"/>
    <w:rsid w:val="00581CFC"/>
    <w:rsid w:val="00582498"/>
    <w:rsid w:val="00583CC6"/>
    <w:rsid w:val="0058517B"/>
    <w:rsid w:val="00585674"/>
    <w:rsid w:val="00590065"/>
    <w:rsid w:val="00590234"/>
    <w:rsid w:val="0059052B"/>
    <w:rsid w:val="005912E3"/>
    <w:rsid w:val="00592CFC"/>
    <w:rsid w:val="00593326"/>
    <w:rsid w:val="00593C40"/>
    <w:rsid w:val="0059573B"/>
    <w:rsid w:val="00596928"/>
    <w:rsid w:val="0059742A"/>
    <w:rsid w:val="005A05AD"/>
    <w:rsid w:val="005A08B9"/>
    <w:rsid w:val="005A3A5E"/>
    <w:rsid w:val="005A4FD2"/>
    <w:rsid w:val="005A5D97"/>
    <w:rsid w:val="005A77D9"/>
    <w:rsid w:val="005B01B9"/>
    <w:rsid w:val="005B14C2"/>
    <w:rsid w:val="005B1B5D"/>
    <w:rsid w:val="005B3362"/>
    <w:rsid w:val="005B3AB1"/>
    <w:rsid w:val="005B4313"/>
    <w:rsid w:val="005B6AB7"/>
    <w:rsid w:val="005B6D3F"/>
    <w:rsid w:val="005B73FF"/>
    <w:rsid w:val="005B7996"/>
    <w:rsid w:val="005C013C"/>
    <w:rsid w:val="005C11FF"/>
    <w:rsid w:val="005C15C5"/>
    <w:rsid w:val="005C1A64"/>
    <w:rsid w:val="005C23DC"/>
    <w:rsid w:val="005C2B84"/>
    <w:rsid w:val="005C3578"/>
    <w:rsid w:val="005C364F"/>
    <w:rsid w:val="005C40DC"/>
    <w:rsid w:val="005C4639"/>
    <w:rsid w:val="005C5B1E"/>
    <w:rsid w:val="005C7EB6"/>
    <w:rsid w:val="005C7EEB"/>
    <w:rsid w:val="005D0152"/>
    <w:rsid w:val="005D04DD"/>
    <w:rsid w:val="005D0E9D"/>
    <w:rsid w:val="005D1BC9"/>
    <w:rsid w:val="005D2025"/>
    <w:rsid w:val="005D222B"/>
    <w:rsid w:val="005D23DB"/>
    <w:rsid w:val="005D39EE"/>
    <w:rsid w:val="005D3D66"/>
    <w:rsid w:val="005D484E"/>
    <w:rsid w:val="005D4B1B"/>
    <w:rsid w:val="005D521D"/>
    <w:rsid w:val="005D528A"/>
    <w:rsid w:val="005D653A"/>
    <w:rsid w:val="005D7097"/>
    <w:rsid w:val="005E0F74"/>
    <w:rsid w:val="005E11FF"/>
    <w:rsid w:val="005E1C7D"/>
    <w:rsid w:val="005E2D78"/>
    <w:rsid w:val="005E30F1"/>
    <w:rsid w:val="005E54BC"/>
    <w:rsid w:val="005E5838"/>
    <w:rsid w:val="005E5F2C"/>
    <w:rsid w:val="005E6E9D"/>
    <w:rsid w:val="005F0DBF"/>
    <w:rsid w:val="005F0F0A"/>
    <w:rsid w:val="005F196C"/>
    <w:rsid w:val="005F24AE"/>
    <w:rsid w:val="005F34DA"/>
    <w:rsid w:val="005F4518"/>
    <w:rsid w:val="005F4D53"/>
    <w:rsid w:val="005F5129"/>
    <w:rsid w:val="005F53F2"/>
    <w:rsid w:val="005F564D"/>
    <w:rsid w:val="005F5BF5"/>
    <w:rsid w:val="005F785D"/>
    <w:rsid w:val="00600074"/>
    <w:rsid w:val="00601AB0"/>
    <w:rsid w:val="00602FEF"/>
    <w:rsid w:val="00604F26"/>
    <w:rsid w:val="00605A48"/>
    <w:rsid w:val="006060E8"/>
    <w:rsid w:val="00606A14"/>
    <w:rsid w:val="0061069A"/>
    <w:rsid w:val="00610E43"/>
    <w:rsid w:val="00611AE0"/>
    <w:rsid w:val="0061364D"/>
    <w:rsid w:val="006137D5"/>
    <w:rsid w:val="00613898"/>
    <w:rsid w:val="006138FB"/>
    <w:rsid w:val="00613E93"/>
    <w:rsid w:val="0061527F"/>
    <w:rsid w:val="006167A7"/>
    <w:rsid w:val="00617434"/>
    <w:rsid w:val="00620B02"/>
    <w:rsid w:val="00621A56"/>
    <w:rsid w:val="00621C1B"/>
    <w:rsid w:val="00621C6C"/>
    <w:rsid w:val="006221D0"/>
    <w:rsid w:val="00622AC4"/>
    <w:rsid w:val="00622C70"/>
    <w:rsid w:val="00623403"/>
    <w:rsid w:val="00624B86"/>
    <w:rsid w:val="0062558A"/>
    <w:rsid w:val="00626698"/>
    <w:rsid w:val="0062699C"/>
    <w:rsid w:val="00626FC7"/>
    <w:rsid w:val="00627B1C"/>
    <w:rsid w:val="0063019D"/>
    <w:rsid w:val="006311AC"/>
    <w:rsid w:val="006327A7"/>
    <w:rsid w:val="00632A90"/>
    <w:rsid w:val="00633C4F"/>
    <w:rsid w:val="006344CA"/>
    <w:rsid w:val="00634EFA"/>
    <w:rsid w:val="00635906"/>
    <w:rsid w:val="00635CC3"/>
    <w:rsid w:val="0063678A"/>
    <w:rsid w:val="0063688A"/>
    <w:rsid w:val="00636E1B"/>
    <w:rsid w:val="006370A3"/>
    <w:rsid w:val="006372AC"/>
    <w:rsid w:val="006373C4"/>
    <w:rsid w:val="006376B8"/>
    <w:rsid w:val="006405EF"/>
    <w:rsid w:val="006411F1"/>
    <w:rsid w:val="00641490"/>
    <w:rsid w:val="00642660"/>
    <w:rsid w:val="00642927"/>
    <w:rsid w:val="00643DD3"/>
    <w:rsid w:val="00646719"/>
    <w:rsid w:val="006520C3"/>
    <w:rsid w:val="00653403"/>
    <w:rsid w:val="006544E6"/>
    <w:rsid w:val="00655EE0"/>
    <w:rsid w:val="00656A09"/>
    <w:rsid w:val="0065714C"/>
    <w:rsid w:val="0066009C"/>
    <w:rsid w:val="00663BB1"/>
    <w:rsid w:val="0066401B"/>
    <w:rsid w:val="006645BD"/>
    <w:rsid w:val="00665A5F"/>
    <w:rsid w:val="0067092C"/>
    <w:rsid w:val="006716AB"/>
    <w:rsid w:val="00671C7F"/>
    <w:rsid w:val="00674A54"/>
    <w:rsid w:val="00674C80"/>
    <w:rsid w:val="006751AD"/>
    <w:rsid w:val="00675B4A"/>
    <w:rsid w:val="006768C3"/>
    <w:rsid w:val="006776F1"/>
    <w:rsid w:val="00680017"/>
    <w:rsid w:val="00682DDD"/>
    <w:rsid w:val="00683616"/>
    <w:rsid w:val="00684CD7"/>
    <w:rsid w:val="00686161"/>
    <w:rsid w:val="00690FA6"/>
    <w:rsid w:val="00694866"/>
    <w:rsid w:val="00694AE8"/>
    <w:rsid w:val="00695DDF"/>
    <w:rsid w:val="006969D2"/>
    <w:rsid w:val="00696AE3"/>
    <w:rsid w:val="006971E6"/>
    <w:rsid w:val="006972BE"/>
    <w:rsid w:val="00697A23"/>
    <w:rsid w:val="006A295A"/>
    <w:rsid w:val="006A55FC"/>
    <w:rsid w:val="006A6FF3"/>
    <w:rsid w:val="006B03C3"/>
    <w:rsid w:val="006B0B4C"/>
    <w:rsid w:val="006B262C"/>
    <w:rsid w:val="006B2656"/>
    <w:rsid w:val="006B315B"/>
    <w:rsid w:val="006B5869"/>
    <w:rsid w:val="006B6D4D"/>
    <w:rsid w:val="006B72C0"/>
    <w:rsid w:val="006C0391"/>
    <w:rsid w:val="006C04ED"/>
    <w:rsid w:val="006C2169"/>
    <w:rsid w:val="006C2451"/>
    <w:rsid w:val="006C3472"/>
    <w:rsid w:val="006C45B2"/>
    <w:rsid w:val="006D054E"/>
    <w:rsid w:val="006D0970"/>
    <w:rsid w:val="006D09D9"/>
    <w:rsid w:val="006D133E"/>
    <w:rsid w:val="006D2197"/>
    <w:rsid w:val="006D2824"/>
    <w:rsid w:val="006D30D8"/>
    <w:rsid w:val="006D318D"/>
    <w:rsid w:val="006D35B8"/>
    <w:rsid w:val="006D3AFF"/>
    <w:rsid w:val="006D685A"/>
    <w:rsid w:val="006D7008"/>
    <w:rsid w:val="006D77AA"/>
    <w:rsid w:val="006D7F8E"/>
    <w:rsid w:val="006E229F"/>
    <w:rsid w:val="006E3340"/>
    <w:rsid w:val="006E394E"/>
    <w:rsid w:val="006E4ED4"/>
    <w:rsid w:val="006E6A81"/>
    <w:rsid w:val="006E6E3E"/>
    <w:rsid w:val="006E75AF"/>
    <w:rsid w:val="006F0CF5"/>
    <w:rsid w:val="006F0EFD"/>
    <w:rsid w:val="006F1461"/>
    <w:rsid w:val="006F1474"/>
    <w:rsid w:val="006F1528"/>
    <w:rsid w:val="006F1AC8"/>
    <w:rsid w:val="006F1EA5"/>
    <w:rsid w:val="006F246A"/>
    <w:rsid w:val="006F366D"/>
    <w:rsid w:val="006F4B40"/>
    <w:rsid w:val="00701ADC"/>
    <w:rsid w:val="0070288C"/>
    <w:rsid w:val="00703B17"/>
    <w:rsid w:val="00703B98"/>
    <w:rsid w:val="0070502D"/>
    <w:rsid w:val="00705184"/>
    <w:rsid w:val="00705314"/>
    <w:rsid w:val="007059FC"/>
    <w:rsid w:val="00705E1B"/>
    <w:rsid w:val="00706A07"/>
    <w:rsid w:val="00710F65"/>
    <w:rsid w:val="0071143C"/>
    <w:rsid w:val="007120E7"/>
    <w:rsid w:val="007123B4"/>
    <w:rsid w:val="007127CF"/>
    <w:rsid w:val="007133FB"/>
    <w:rsid w:val="0071396D"/>
    <w:rsid w:val="0072072F"/>
    <w:rsid w:val="00720863"/>
    <w:rsid w:val="007228EC"/>
    <w:rsid w:val="00724073"/>
    <w:rsid w:val="007246CB"/>
    <w:rsid w:val="00725130"/>
    <w:rsid w:val="00725B49"/>
    <w:rsid w:val="00725C8E"/>
    <w:rsid w:val="007264F9"/>
    <w:rsid w:val="00727C83"/>
    <w:rsid w:val="00731262"/>
    <w:rsid w:val="00731C34"/>
    <w:rsid w:val="007326A6"/>
    <w:rsid w:val="00734015"/>
    <w:rsid w:val="00735861"/>
    <w:rsid w:val="00735891"/>
    <w:rsid w:val="0073599D"/>
    <w:rsid w:val="00735BB8"/>
    <w:rsid w:val="00735F59"/>
    <w:rsid w:val="0073648D"/>
    <w:rsid w:val="00736C97"/>
    <w:rsid w:val="007373CE"/>
    <w:rsid w:val="007376EA"/>
    <w:rsid w:val="007433A6"/>
    <w:rsid w:val="00746FB1"/>
    <w:rsid w:val="00750227"/>
    <w:rsid w:val="00752CE1"/>
    <w:rsid w:val="00754217"/>
    <w:rsid w:val="007556E0"/>
    <w:rsid w:val="007558A6"/>
    <w:rsid w:val="00755986"/>
    <w:rsid w:val="0076116B"/>
    <w:rsid w:val="0076151B"/>
    <w:rsid w:val="0076248F"/>
    <w:rsid w:val="007631AE"/>
    <w:rsid w:val="00764076"/>
    <w:rsid w:val="0076710C"/>
    <w:rsid w:val="00772318"/>
    <w:rsid w:val="00772845"/>
    <w:rsid w:val="00773340"/>
    <w:rsid w:val="00773B56"/>
    <w:rsid w:val="00773C27"/>
    <w:rsid w:val="00774BE2"/>
    <w:rsid w:val="0077538E"/>
    <w:rsid w:val="00775833"/>
    <w:rsid w:val="00775946"/>
    <w:rsid w:val="00776F09"/>
    <w:rsid w:val="007777FF"/>
    <w:rsid w:val="00777E77"/>
    <w:rsid w:val="007802E7"/>
    <w:rsid w:val="00780622"/>
    <w:rsid w:val="00782E57"/>
    <w:rsid w:val="00782E73"/>
    <w:rsid w:val="00783806"/>
    <w:rsid w:val="007847D9"/>
    <w:rsid w:val="00784FE9"/>
    <w:rsid w:val="007852F3"/>
    <w:rsid w:val="007857AB"/>
    <w:rsid w:val="00785DF4"/>
    <w:rsid w:val="00791965"/>
    <w:rsid w:val="007925A2"/>
    <w:rsid w:val="0079263A"/>
    <w:rsid w:val="00794580"/>
    <w:rsid w:val="00794DAA"/>
    <w:rsid w:val="00796506"/>
    <w:rsid w:val="00796A23"/>
    <w:rsid w:val="007974FA"/>
    <w:rsid w:val="007977B0"/>
    <w:rsid w:val="00797EA5"/>
    <w:rsid w:val="007A0866"/>
    <w:rsid w:val="007A1864"/>
    <w:rsid w:val="007A1C0D"/>
    <w:rsid w:val="007A26AA"/>
    <w:rsid w:val="007A36A0"/>
    <w:rsid w:val="007A403D"/>
    <w:rsid w:val="007A5C6C"/>
    <w:rsid w:val="007A64D1"/>
    <w:rsid w:val="007B0A7D"/>
    <w:rsid w:val="007B155F"/>
    <w:rsid w:val="007B1E3D"/>
    <w:rsid w:val="007B1F9E"/>
    <w:rsid w:val="007B4DAA"/>
    <w:rsid w:val="007B5CD3"/>
    <w:rsid w:val="007B6A8C"/>
    <w:rsid w:val="007B7A0D"/>
    <w:rsid w:val="007B7C83"/>
    <w:rsid w:val="007B7F6F"/>
    <w:rsid w:val="007C13A7"/>
    <w:rsid w:val="007C1D13"/>
    <w:rsid w:val="007C416D"/>
    <w:rsid w:val="007C56E8"/>
    <w:rsid w:val="007C59E5"/>
    <w:rsid w:val="007C5F4B"/>
    <w:rsid w:val="007C67BC"/>
    <w:rsid w:val="007C71D6"/>
    <w:rsid w:val="007C75A1"/>
    <w:rsid w:val="007D03F2"/>
    <w:rsid w:val="007D3820"/>
    <w:rsid w:val="007D47F8"/>
    <w:rsid w:val="007D54ED"/>
    <w:rsid w:val="007D6435"/>
    <w:rsid w:val="007D655A"/>
    <w:rsid w:val="007D6A34"/>
    <w:rsid w:val="007D6B79"/>
    <w:rsid w:val="007E1E6F"/>
    <w:rsid w:val="007E22EC"/>
    <w:rsid w:val="007E2422"/>
    <w:rsid w:val="007E6184"/>
    <w:rsid w:val="007E6A85"/>
    <w:rsid w:val="007F0C4A"/>
    <w:rsid w:val="007F1219"/>
    <w:rsid w:val="007F1732"/>
    <w:rsid w:val="007F3548"/>
    <w:rsid w:val="007F457F"/>
    <w:rsid w:val="007F568D"/>
    <w:rsid w:val="007F5890"/>
    <w:rsid w:val="007F6B75"/>
    <w:rsid w:val="007F73C5"/>
    <w:rsid w:val="007F7B4C"/>
    <w:rsid w:val="007F7CDB"/>
    <w:rsid w:val="00800356"/>
    <w:rsid w:val="008015F1"/>
    <w:rsid w:val="00804373"/>
    <w:rsid w:val="00804BB5"/>
    <w:rsid w:val="00805FAA"/>
    <w:rsid w:val="008065B2"/>
    <w:rsid w:val="00806F2D"/>
    <w:rsid w:val="00807564"/>
    <w:rsid w:val="00807DFA"/>
    <w:rsid w:val="0081019D"/>
    <w:rsid w:val="0081034D"/>
    <w:rsid w:val="00811452"/>
    <w:rsid w:val="00813994"/>
    <w:rsid w:val="00813A21"/>
    <w:rsid w:val="00813DF1"/>
    <w:rsid w:val="00813EB8"/>
    <w:rsid w:val="0081429B"/>
    <w:rsid w:val="00816D7B"/>
    <w:rsid w:val="0081729A"/>
    <w:rsid w:val="00821364"/>
    <w:rsid w:val="008213CA"/>
    <w:rsid w:val="00821B10"/>
    <w:rsid w:val="0082270F"/>
    <w:rsid w:val="00822A4A"/>
    <w:rsid w:val="0082346A"/>
    <w:rsid w:val="0082389B"/>
    <w:rsid w:val="00823C0D"/>
    <w:rsid w:val="00824428"/>
    <w:rsid w:val="00824F67"/>
    <w:rsid w:val="00825724"/>
    <w:rsid w:val="00825E88"/>
    <w:rsid w:val="00827188"/>
    <w:rsid w:val="00830712"/>
    <w:rsid w:val="00831C52"/>
    <w:rsid w:val="008351F1"/>
    <w:rsid w:val="00835D74"/>
    <w:rsid w:val="00836BE6"/>
    <w:rsid w:val="008374DE"/>
    <w:rsid w:val="008377C2"/>
    <w:rsid w:val="0084043D"/>
    <w:rsid w:val="0084210F"/>
    <w:rsid w:val="008429C5"/>
    <w:rsid w:val="00846564"/>
    <w:rsid w:val="0084690E"/>
    <w:rsid w:val="00846ADA"/>
    <w:rsid w:val="00847BA5"/>
    <w:rsid w:val="008506C8"/>
    <w:rsid w:val="00851555"/>
    <w:rsid w:val="00852D03"/>
    <w:rsid w:val="00853A59"/>
    <w:rsid w:val="00854522"/>
    <w:rsid w:val="00856C10"/>
    <w:rsid w:val="0085718F"/>
    <w:rsid w:val="00857459"/>
    <w:rsid w:val="0085776E"/>
    <w:rsid w:val="008604DA"/>
    <w:rsid w:val="00860882"/>
    <w:rsid w:val="008620C7"/>
    <w:rsid w:val="0086219B"/>
    <w:rsid w:val="0086224B"/>
    <w:rsid w:val="0086364F"/>
    <w:rsid w:val="008644BE"/>
    <w:rsid w:val="00865258"/>
    <w:rsid w:val="00866883"/>
    <w:rsid w:val="00866A5B"/>
    <w:rsid w:val="00867AB6"/>
    <w:rsid w:val="00870C57"/>
    <w:rsid w:val="008710A4"/>
    <w:rsid w:val="008719CB"/>
    <w:rsid w:val="00872582"/>
    <w:rsid w:val="00872BD7"/>
    <w:rsid w:val="008733D5"/>
    <w:rsid w:val="00873D52"/>
    <w:rsid w:val="00875283"/>
    <w:rsid w:val="008759A1"/>
    <w:rsid w:val="00875D8B"/>
    <w:rsid w:val="008776ED"/>
    <w:rsid w:val="00877862"/>
    <w:rsid w:val="00880E8F"/>
    <w:rsid w:val="00882054"/>
    <w:rsid w:val="00882366"/>
    <w:rsid w:val="00883792"/>
    <w:rsid w:val="0088455A"/>
    <w:rsid w:val="008847CF"/>
    <w:rsid w:val="00884949"/>
    <w:rsid w:val="008854A9"/>
    <w:rsid w:val="00887850"/>
    <w:rsid w:val="00890261"/>
    <w:rsid w:val="00890301"/>
    <w:rsid w:val="0089106E"/>
    <w:rsid w:val="00892934"/>
    <w:rsid w:val="00892E70"/>
    <w:rsid w:val="00895AF1"/>
    <w:rsid w:val="00895F0B"/>
    <w:rsid w:val="00896691"/>
    <w:rsid w:val="008A024C"/>
    <w:rsid w:val="008A1199"/>
    <w:rsid w:val="008A3FBA"/>
    <w:rsid w:val="008A5107"/>
    <w:rsid w:val="008A6D67"/>
    <w:rsid w:val="008A7E83"/>
    <w:rsid w:val="008B0C9A"/>
    <w:rsid w:val="008B1E32"/>
    <w:rsid w:val="008B1FE7"/>
    <w:rsid w:val="008B2AD1"/>
    <w:rsid w:val="008B3E36"/>
    <w:rsid w:val="008B6BB3"/>
    <w:rsid w:val="008B7492"/>
    <w:rsid w:val="008C098D"/>
    <w:rsid w:val="008C0FB0"/>
    <w:rsid w:val="008C0FCD"/>
    <w:rsid w:val="008C1581"/>
    <w:rsid w:val="008C1A7A"/>
    <w:rsid w:val="008C2806"/>
    <w:rsid w:val="008C2B4F"/>
    <w:rsid w:val="008C32AC"/>
    <w:rsid w:val="008C3D1E"/>
    <w:rsid w:val="008C5DD1"/>
    <w:rsid w:val="008C789E"/>
    <w:rsid w:val="008D166A"/>
    <w:rsid w:val="008D237D"/>
    <w:rsid w:val="008D2957"/>
    <w:rsid w:val="008D51C8"/>
    <w:rsid w:val="008D5CF1"/>
    <w:rsid w:val="008D5F72"/>
    <w:rsid w:val="008D62E5"/>
    <w:rsid w:val="008E08E1"/>
    <w:rsid w:val="008E1EE8"/>
    <w:rsid w:val="008E3576"/>
    <w:rsid w:val="008E39AA"/>
    <w:rsid w:val="008E4664"/>
    <w:rsid w:val="008E4923"/>
    <w:rsid w:val="008E606A"/>
    <w:rsid w:val="008E6EA7"/>
    <w:rsid w:val="008E7D0B"/>
    <w:rsid w:val="008F08B3"/>
    <w:rsid w:val="008F0E79"/>
    <w:rsid w:val="008F150D"/>
    <w:rsid w:val="008F204A"/>
    <w:rsid w:val="008F28EE"/>
    <w:rsid w:val="008F3660"/>
    <w:rsid w:val="008F3A77"/>
    <w:rsid w:val="008F3C3E"/>
    <w:rsid w:val="008F4068"/>
    <w:rsid w:val="008F44EE"/>
    <w:rsid w:val="008F5F3D"/>
    <w:rsid w:val="008F6378"/>
    <w:rsid w:val="008F7700"/>
    <w:rsid w:val="008F7898"/>
    <w:rsid w:val="00900638"/>
    <w:rsid w:val="009032C5"/>
    <w:rsid w:val="00903B62"/>
    <w:rsid w:val="00904318"/>
    <w:rsid w:val="00904498"/>
    <w:rsid w:val="00910D86"/>
    <w:rsid w:val="009114B8"/>
    <w:rsid w:val="00913E68"/>
    <w:rsid w:val="00913F47"/>
    <w:rsid w:val="009146A1"/>
    <w:rsid w:val="00914908"/>
    <w:rsid w:val="00915D09"/>
    <w:rsid w:val="00917563"/>
    <w:rsid w:val="00917600"/>
    <w:rsid w:val="00921632"/>
    <w:rsid w:val="00922E51"/>
    <w:rsid w:val="00923F5F"/>
    <w:rsid w:val="00926777"/>
    <w:rsid w:val="00930398"/>
    <w:rsid w:val="00932367"/>
    <w:rsid w:val="0093270D"/>
    <w:rsid w:val="0093343F"/>
    <w:rsid w:val="009342EC"/>
    <w:rsid w:val="00934CC0"/>
    <w:rsid w:val="00935128"/>
    <w:rsid w:val="00936051"/>
    <w:rsid w:val="00936828"/>
    <w:rsid w:val="00940384"/>
    <w:rsid w:val="00940D66"/>
    <w:rsid w:val="009419C0"/>
    <w:rsid w:val="00941B7F"/>
    <w:rsid w:val="00941C2B"/>
    <w:rsid w:val="00941D85"/>
    <w:rsid w:val="0094280C"/>
    <w:rsid w:val="00942A11"/>
    <w:rsid w:val="00943896"/>
    <w:rsid w:val="00943A76"/>
    <w:rsid w:val="00945537"/>
    <w:rsid w:val="00945789"/>
    <w:rsid w:val="00946679"/>
    <w:rsid w:val="00946A0F"/>
    <w:rsid w:val="00946F19"/>
    <w:rsid w:val="0095027E"/>
    <w:rsid w:val="009545FB"/>
    <w:rsid w:val="009555C2"/>
    <w:rsid w:val="009564C2"/>
    <w:rsid w:val="0096263D"/>
    <w:rsid w:val="00962D9B"/>
    <w:rsid w:val="00963114"/>
    <w:rsid w:val="009649E8"/>
    <w:rsid w:val="009656B4"/>
    <w:rsid w:val="00965F90"/>
    <w:rsid w:val="0096684F"/>
    <w:rsid w:val="00966E28"/>
    <w:rsid w:val="00967CC5"/>
    <w:rsid w:val="00967CC8"/>
    <w:rsid w:val="00967E44"/>
    <w:rsid w:val="00971924"/>
    <w:rsid w:val="00971C10"/>
    <w:rsid w:val="009729EF"/>
    <w:rsid w:val="00973988"/>
    <w:rsid w:val="00973C0A"/>
    <w:rsid w:val="00975160"/>
    <w:rsid w:val="009757A0"/>
    <w:rsid w:val="0097612D"/>
    <w:rsid w:val="00976D9C"/>
    <w:rsid w:val="00977C93"/>
    <w:rsid w:val="00981186"/>
    <w:rsid w:val="00981E7B"/>
    <w:rsid w:val="009834DA"/>
    <w:rsid w:val="00983A66"/>
    <w:rsid w:val="009859AB"/>
    <w:rsid w:val="00985DE1"/>
    <w:rsid w:val="00985E0E"/>
    <w:rsid w:val="00987BFC"/>
    <w:rsid w:val="00993D6F"/>
    <w:rsid w:val="00995ECC"/>
    <w:rsid w:val="00996D89"/>
    <w:rsid w:val="009A0EE1"/>
    <w:rsid w:val="009A13A1"/>
    <w:rsid w:val="009A1AC8"/>
    <w:rsid w:val="009A2896"/>
    <w:rsid w:val="009A54E6"/>
    <w:rsid w:val="009A5BCD"/>
    <w:rsid w:val="009A5E5E"/>
    <w:rsid w:val="009A6CF0"/>
    <w:rsid w:val="009A6F76"/>
    <w:rsid w:val="009B1C8A"/>
    <w:rsid w:val="009B3542"/>
    <w:rsid w:val="009B415B"/>
    <w:rsid w:val="009B4C37"/>
    <w:rsid w:val="009B517D"/>
    <w:rsid w:val="009B5184"/>
    <w:rsid w:val="009B56ED"/>
    <w:rsid w:val="009C113A"/>
    <w:rsid w:val="009C2239"/>
    <w:rsid w:val="009C28D5"/>
    <w:rsid w:val="009C2CDB"/>
    <w:rsid w:val="009C3FAC"/>
    <w:rsid w:val="009C3FDF"/>
    <w:rsid w:val="009C4871"/>
    <w:rsid w:val="009C494E"/>
    <w:rsid w:val="009C4DBD"/>
    <w:rsid w:val="009C555F"/>
    <w:rsid w:val="009C578D"/>
    <w:rsid w:val="009D0547"/>
    <w:rsid w:val="009D11DA"/>
    <w:rsid w:val="009D3491"/>
    <w:rsid w:val="009D4865"/>
    <w:rsid w:val="009D4931"/>
    <w:rsid w:val="009D51CB"/>
    <w:rsid w:val="009D563A"/>
    <w:rsid w:val="009D6D2C"/>
    <w:rsid w:val="009D7409"/>
    <w:rsid w:val="009D7F77"/>
    <w:rsid w:val="009E0C0F"/>
    <w:rsid w:val="009E1EFC"/>
    <w:rsid w:val="009E2E53"/>
    <w:rsid w:val="009E54A3"/>
    <w:rsid w:val="009E57B3"/>
    <w:rsid w:val="009E6BD1"/>
    <w:rsid w:val="009E7C8E"/>
    <w:rsid w:val="009E7FA1"/>
    <w:rsid w:val="009F0447"/>
    <w:rsid w:val="009F0B07"/>
    <w:rsid w:val="009F0F95"/>
    <w:rsid w:val="009F1370"/>
    <w:rsid w:val="009F1896"/>
    <w:rsid w:val="009F26B2"/>
    <w:rsid w:val="009F2792"/>
    <w:rsid w:val="009F4AED"/>
    <w:rsid w:val="009F531C"/>
    <w:rsid w:val="009F66C1"/>
    <w:rsid w:val="009F7AE0"/>
    <w:rsid w:val="009F7CC1"/>
    <w:rsid w:val="00A03D5B"/>
    <w:rsid w:val="00A03E6A"/>
    <w:rsid w:val="00A05092"/>
    <w:rsid w:val="00A05601"/>
    <w:rsid w:val="00A067F6"/>
    <w:rsid w:val="00A0720F"/>
    <w:rsid w:val="00A07A5E"/>
    <w:rsid w:val="00A07BE1"/>
    <w:rsid w:val="00A100BF"/>
    <w:rsid w:val="00A119FD"/>
    <w:rsid w:val="00A11CA6"/>
    <w:rsid w:val="00A1243F"/>
    <w:rsid w:val="00A14880"/>
    <w:rsid w:val="00A15322"/>
    <w:rsid w:val="00A16ACB"/>
    <w:rsid w:val="00A1799D"/>
    <w:rsid w:val="00A17A5E"/>
    <w:rsid w:val="00A20584"/>
    <w:rsid w:val="00A247F8"/>
    <w:rsid w:val="00A24B86"/>
    <w:rsid w:val="00A2592F"/>
    <w:rsid w:val="00A2731B"/>
    <w:rsid w:val="00A27386"/>
    <w:rsid w:val="00A3263C"/>
    <w:rsid w:val="00A330BA"/>
    <w:rsid w:val="00A337A6"/>
    <w:rsid w:val="00A33938"/>
    <w:rsid w:val="00A3410F"/>
    <w:rsid w:val="00A34BEA"/>
    <w:rsid w:val="00A36672"/>
    <w:rsid w:val="00A4056A"/>
    <w:rsid w:val="00A405AB"/>
    <w:rsid w:val="00A4073E"/>
    <w:rsid w:val="00A41512"/>
    <w:rsid w:val="00A43F13"/>
    <w:rsid w:val="00A47FAE"/>
    <w:rsid w:val="00A516AF"/>
    <w:rsid w:val="00A51966"/>
    <w:rsid w:val="00A52BB9"/>
    <w:rsid w:val="00A52E93"/>
    <w:rsid w:val="00A53223"/>
    <w:rsid w:val="00A534B7"/>
    <w:rsid w:val="00A53849"/>
    <w:rsid w:val="00A53A46"/>
    <w:rsid w:val="00A551C4"/>
    <w:rsid w:val="00A55211"/>
    <w:rsid w:val="00A55FBB"/>
    <w:rsid w:val="00A56065"/>
    <w:rsid w:val="00A57583"/>
    <w:rsid w:val="00A65B60"/>
    <w:rsid w:val="00A65F28"/>
    <w:rsid w:val="00A704B9"/>
    <w:rsid w:val="00A70CF6"/>
    <w:rsid w:val="00A72E8E"/>
    <w:rsid w:val="00A73990"/>
    <w:rsid w:val="00A7453E"/>
    <w:rsid w:val="00A75D3F"/>
    <w:rsid w:val="00A76768"/>
    <w:rsid w:val="00A7676A"/>
    <w:rsid w:val="00A77C24"/>
    <w:rsid w:val="00A802D2"/>
    <w:rsid w:val="00A80E86"/>
    <w:rsid w:val="00A8270A"/>
    <w:rsid w:val="00A82E00"/>
    <w:rsid w:val="00A830E6"/>
    <w:rsid w:val="00A837A7"/>
    <w:rsid w:val="00A8470B"/>
    <w:rsid w:val="00A8600F"/>
    <w:rsid w:val="00A8619C"/>
    <w:rsid w:val="00A87133"/>
    <w:rsid w:val="00A87666"/>
    <w:rsid w:val="00A8787E"/>
    <w:rsid w:val="00A9037D"/>
    <w:rsid w:val="00A909BE"/>
    <w:rsid w:val="00A90FAD"/>
    <w:rsid w:val="00A91181"/>
    <w:rsid w:val="00A91BE6"/>
    <w:rsid w:val="00A92A89"/>
    <w:rsid w:val="00A94A5E"/>
    <w:rsid w:val="00A95D10"/>
    <w:rsid w:val="00AA1D46"/>
    <w:rsid w:val="00AA24CB"/>
    <w:rsid w:val="00AA3055"/>
    <w:rsid w:val="00AA32A4"/>
    <w:rsid w:val="00AA49EC"/>
    <w:rsid w:val="00AA515A"/>
    <w:rsid w:val="00AA6487"/>
    <w:rsid w:val="00AA665C"/>
    <w:rsid w:val="00AA6866"/>
    <w:rsid w:val="00AA7B43"/>
    <w:rsid w:val="00AB1CC6"/>
    <w:rsid w:val="00AB4CC4"/>
    <w:rsid w:val="00AB5249"/>
    <w:rsid w:val="00AB6169"/>
    <w:rsid w:val="00AB63B1"/>
    <w:rsid w:val="00AB653C"/>
    <w:rsid w:val="00AB67F9"/>
    <w:rsid w:val="00AC10E5"/>
    <w:rsid w:val="00AC28D1"/>
    <w:rsid w:val="00AC46E4"/>
    <w:rsid w:val="00AC54B0"/>
    <w:rsid w:val="00AC5C82"/>
    <w:rsid w:val="00AC631C"/>
    <w:rsid w:val="00AD004B"/>
    <w:rsid w:val="00AD0B44"/>
    <w:rsid w:val="00AD1F09"/>
    <w:rsid w:val="00AD25C1"/>
    <w:rsid w:val="00AD31F5"/>
    <w:rsid w:val="00AD4465"/>
    <w:rsid w:val="00AD4EF9"/>
    <w:rsid w:val="00AD5D44"/>
    <w:rsid w:val="00AD6DDA"/>
    <w:rsid w:val="00AE208A"/>
    <w:rsid w:val="00AE30C0"/>
    <w:rsid w:val="00AE44C6"/>
    <w:rsid w:val="00AE7C93"/>
    <w:rsid w:val="00AF17E7"/>
    <w:rsid w:val="00AF2DF9"/>
    <w:rsid w:val="00AF3311"/>
    <w:rsid w:val="00AF410F"/>
    <w:rsid w:val="00AF4817"/>
    <w:rsid w:val="00AF541D"/>
    <w:rsid w:val="00AF5DE4"/>
    <w:rsid w:val="00AF7627"/>
    <w:rsid w:val="00B003E2"/>
    <w:rsid w:val="00B00E1E"/>
    <w:rsid w:val="00B014E1"/>
    <w:rsid w:val="00B017BC"/>
    <w:rsid w:val="00B024C1"/>
    <w:rsid w:val="00B055AC"/>
    <w:rsid w:val="00B05CAC"/>
    <w:rsid w:val="00B0631F"/>
    <w:rsid w:val="00B073AB"/>
    <w:rsid w:val="00B10EE3"/>
    <w:rsid w:val="00B1109E"/>
    <w:rsid w:val="00B11EBB"/>
    <w:rsid w:val="00B121B1"/>
    <w:rsid w:val="00B1321B"/>
    <w:rsid w:val="00B13677"/>
    <w:rsid w:val="00B13E70"/>
    <w:rsid w:val="00B14F4C"/>
    <w:rsid w:val="00B1540E"/>
    <w:rsid w:val="00B20B12"/>
    <w:rsid w:val="00B22D1D"/>
    <w:rsid w:val="00B231BC"/>
    <w:rsid w:val="00B236B6"/>
    <w:rsid w:val="00B24CDD"/>
    <w:rsid w:val="00B3095A"/>
    <w:rsid w:val="00B33CE2"/>
    <w:rsid w:val="00B3492C"/>
    <w:rsid w:val="00B34A8E"/>
    <w:rsid w:val="00B34EA8"/>
    <w:rsid w:val="00B35E08"/>
    <w:rsid w:val="00B375C0"/>
    <w:rsid w:val="00B37AA8"/>
    <w:rsid w:val="00B4055C"/>
    <w:rsid w:val="00B40C88"/>
    <w:rsid w:val="00B4158C"/>
    <w:rsid w:val="00B420FC"/>
    <w:rsid w:val="00B42236"/>
    <w:rsid w:val="00B43C06"/>
    <w:rsid w:val="00B44F88"/>
    <w:rsid w:val="00B46134"/>
    <w:rsid w:val="00B475EB"/>
    <w:rsid w:val="00B50679"/>
    <w:rsid w:val="00B5086B"/>
    <w:rsid w:val="00B5116A"/>
    <w:rsid w:val="00B51437"/>
    <w:rsid w:val="00B51BA1"/>
    <w:rsid w:val="00B51D1E"/>
    <w:rsid w:val="00B52363"/>
    <w:rsid w:val="00B52EDD"/>
    <w:rsid w:val="00B53678"/>
    <w:rsid w:val="00B538A0"/>
    <w:rsid w:val="00B538DE"/>
    <w:rsid w:val="00B53A56"/>
    <w:rsid w:val="00B55207"/>
    <w:rsid w:val="00B57841"/>
    <w:rsid w:val="00B6102E"/>
    <w:rsid w:val="00B615DC"/>
    <w:rsid w:val="00B621EA"/>
    <w:rsid w:val="00B63785"/>
    <w:rsid w:val="00B63FF4"/>
    <w:rsid w:val="00B642B6"/>
    <w:rsid w:val="00B645B2"/>
    <w:rsid w:val="00B650AF"/>
    <w:rsid w:val="00B65EA7"/>
    <w:rsid w:val="00B66B02"/>
    <w:rsid w:val="00B716AD"/>
    <w:rsid w:val="00B7200F"/>
    <w:rsid w:val="00B7252D"/>
    <w:rsid w:val="00B736F3"/>
    <w:rsid w:val="00B7391E"/>
    <w:rsid w:val="00B757A4"/>
    <w:rsid w:val="00B757F8"/>
    <w:rsid w:val="00B770E0"/>
    <w:rsid w:val="00B77A08"/>
    <w:rsid w:val="00B806B9"/>
    <w:rsid w:val="00B80A8B"/>
    <w:rsid w:val="00B80AE4"/>
    <w:rsid w:val="00B82C28"/>
    <w:rsid w:val="00B85B9C"/>
    <w:rsid w:val="00B86F96"/>
    <w:rsid w:val="00B8769C"/>
    <w:rsid w:val="00B87A54"/>
    <w:rsid w:val="00B87BB4"/>
    <w:rsid w:val="00B908C4"/>
    <w:rsid w:val="00B927B4"/>
    <w:rsid w:val="00B92F23"/>
    <w:rsid w:val="00B94146"/>
    <w:rsid w:val="00B94906"/>
    <w:rsid w:val="00B94B61"/>
    <w:rsid w:val="00B95871"/>
    <w:rsid w:val="00B9593C"/>
    <w:rsid w:val="00B960D6"/>
    <w:rsid w:val="00B972A7"/>
    <w:rsid w:val="00B97A89"/>
    <w:rsid w:val="00BA01E9"/>
    <w:rsid w:val="00BA0C4A"/>
    <w:rsid w:val="00BA1C54"/>
    <w:rsid w:val="00BA2542"/>
    <w:rsid w:val="00BA2A7D"/>
    <w:rsid w:val="00BA30FD"/>
    <w:rsid w:val="00BA315C"/>
    <w:rsid w:val="00BA35CD"/>
    <w:rsid w:val="00BA6F34"/>
    <w:rsid w:val="00BA7F42"/>
    <w:rsid w:val="00BB0113"/>
    <w:rsid w:val="00BB0926"/>
    <w:rsid w:val="00BB6830"/>
    <w:rsid w:val="00BC0A36"/>
    <w:rsid w:val="00BC0FE0"/>
    <w:rsid w:val="00BC19CD"/>
    <w:rsid w:val="00BC2589"/>
    <w:rsid w:val="00BC3345"/>
    <w:rsid w:val="00BC49DA"/>
    <w:rsid w:val="00BC59DF"/>
    <w:rsid w:val="00BC5E18"/>
    <w:rsid w:val="00BC6331"/>
    <w:rsid w:val="00BD10AF"/>
    <w:rsid w:val="00BD285A"/>
    <w:rsid w:val="00BD31C9"/>
    <w:rsid w:val="00BD35A0"/>
    <w:rsid w:val="00BD59DC"/>
    <w:rsid w:val="00BD6306"/>
    <w:rsid w:val="00BD6731"/>
    <w:rsid w:val="00BD7003"/>
    <w:rsid w:val="00BD74A6"/>
    <w:rsid w:val="00BD7CB0"/>
    <w:rsid w:val="00BD7F04"/>
    <w:rsid w:val="00BE15AA"/>
    <w:rsid w:val="00BE3BEA"/>
    <w:rsid w:val="00BE43BF"/>
    <w:rsid w:val="00BE65D3"/>
    <w:rsid w:val="00BE6678"/>
    <w:rsid w:val="00BE6AB1"/>
    <w:rsid w:val="00BE6F66"/>
    <w:rsid w:val="00BE6FAE"/>
    <w:rsid w:val="00BF089F"/>
    <w:rsid w:val="00BF0A26"/>
    <w:rsid w:val="00BF0D06"/>
    <w:rsid w:val="00BF0EF3"/>
    <w:rsid w:val="00BF2C6C"/>
    <w:rsid w:val="00BF2CD2"/>
    <w:rsid w:val="00BF2F88"/>
    <w:rsid w:val="00BF6C58"/>
    <w:rsid w:val="00BF750F"/>
    <w:rsid w:val="00C003F0"/>
    <w:rsid w:val="00C004C1"/>
    <w:rsid w:val="00C00F4E"/>
    <w:rsid w:val="00C019FF"/>
    <w:rsid w:val="00C02996"/>
    <w:rsid w:val="00C04203"/>
    <w:rsid w:val="00C04A3F"/>
    <w:rsid w:val="00C059CF"/>
    <w:rsid w:val="00C06545"/>
    <w:rsid w:val="00C06A57"/>
    <w:rsid w:val="00C07061"/>
    <w:rsid w:val="00C119CA"/>
    <w:rsid w:val="00C11CA0"/>
    <w:rsid w:val="00C15FBB"/>
    <w:rsid w:val="00C164B1"/>
    <w:rsid w:val="00C175C8"/>
    <w:rsid w:val="00C20725"/>
    <w:rsid w:val="00C20935"/>
    <w:rsid w:val="00C20BEE"/>
    <w:rsid w:val="00C22509"/>
    <w:rsid w:val="00C237A9"/>
    <w:rsid w:val="00C238EF"/>
    <w:rsid w:val="00C23CC4"/>
    <w:rsid w:val="00C23E7F"/>
    <w:rsid w:val="00C24544"/>
    <w:rsid w:val="00C247A4"/>
    <w:rsid w:val="00C25013"/>
    <w:rsid w:val="00C2552A"/>
    <w:rsid w:val="00C26E98"/>
    <w:rsid w:val="00C274AF"/>
    <w:rsid w:val="00C30FCA"/>
    <w:rsid w:val="00C3182F"/>
    <w:rsid w:val="00C31C07"/>
    <w:rsid w:val="00C32A65"/>
    <w:rsid w:val="00C3365E"/>
    <w:rsid w:val="00C346D5"/>
    <w:rsid w:val="00C3504C"/>
    <w:rsid w:val="00C37903"/>
    <w:rsid w:val="00C40160"/>
    <w:rsid w:val="00C405F0"/>
    <w:rsid w:val="00C420EF"/>
    <w:rsid w:val="00C4212E"/>
    <w:rsid w:val="00C444CF"/>
    <w:rsid w:val="00C45493"/>
    <w:rsid w:val="00C45D2C"/>
    <w:rsid w:val="00C46E8D"/>
    <w:rsid w:val="00C475AD"/>
    <w:rsid w:val="00C47CAF"/>
    <w:rsid w:val="00C51870"/>
    <w:rsid w:val="00C524E4"/>
    <w:rsid w:val="00C52C2B"/>
    <w:rsid w:val="00C52F66"/>
    <w:rsid w:val="00C53A84"/>
    <w:rsid w:val="00C54807"/>
    <w:rsid w:val="00C554BC"/>
    <w:rsid w:val="00C5573A"/>
    <w:rsid w:val="00C55E38"/>
    <w:rsid w:val="00C56438"/>
    <w:rsid w:val="00C56746"/>
    <w:rsid w:val="00C5782B"/>
    <w:rsid w:val="00C57E03"/>
    <w:rsid w:val="00C61798"/>
    <w:rsid w:val="00C626CD"/>
    <w:rsid w:val="00C62753"/>
    <w:rsid w:val="00C6276E"/>
    <w:rsid w:val="00C62ACD"/>
    <w:rsid w:val="00C63102"/>
    <w:rsid w:val="00C65C10"/>
    <w:rsid w:val="00C66C3A"/>
    <w:rsid w:val="00C66C54"/>
    <w:rsid w:val="00C675A8"/>
    <w:rsid w:val="00C67E13"/>
    <w:rsid w:val="00C67E56"/>
    <w:rsid w:val="00C72BDC"/>
    <w:rsid w:val="00C7329B"/>
    <w:rsid w:val="00C74E1B"/>
    <w:rsid w:val="00C76147"/>
    <w:rsid w:val="00C82125"/>
    <w:rsid w:val="00C831EE"/>
    <w:rsid w:val="00C83C2D"/>
    <w:rsid w:val="00C87CB4"/>
    <w:rsid w:val="00C904E7"/>
    <w:rsid w:val="00C914B0"/>
    <w:rsid w:val="00C927BE"/>
    <w:rsid w:val="00C94A5A"/>
    <w:rsid w:val="00C971C0"/>
    <w:rsid w:val="00CA059F"/>
    <w:rsid w:val="00CA39F8"/>
    <w:rsid w:val="00CA4AD1"/>
    <w:rsid w:val="00CA4DA9"/>
    <w:rsid w:val="00CA5C8D"/>
    <w:rsid w:val="00CA5CAA"/>
    <w:rsid w:val="00CA5E5F"/>
    <w:rsid w:val="00CA7709"/>
    <w:rsid w:val="00CA7EF3"/>
    <w:rsid w:val="00CB0750"/>
    <w:rsid w:val="00CB1365"/>
    <w:rsid w:val="00CB17D1"/>
    <w:rsid w:val="00CB1FB6"/>
    <w:rsid w:val="00CB368C"/>
    <w:rsid w:val="00CB4CB8"/>
    <w:rsid w:val="00CB514B"/>
    <w:rsid w:val="00CB51E2"/>
    <w:rsid w:val="00CB5804"/>
    <w:rsid w:val="00CB6BF0"/>
    <w:rsid w:val="00CB7899"/>
    <w:rsid w:val="00CB7E27"/>
    <w:rsid w:val="00CC0ADC"/>
    <w:rsid w:val="00CC128C"/>
    <w:rsid w:val="00CC1C3E"/>
    <w:rsid w:val="00CC29EB"/>
    <w:rsid w:val="00CC2B8B"/>
    <w:rsid w:val="00CC2D16"/>
    <w:rsid w:val="00CC358D"/>
    <w:rsid w:val="00CC485D"/>
    <w:rsid w:val="00CC6264"/>
    <w:rsid w:val="00CC66F8"/>
    <w:rsid w:val="00CC6B7F"/>
    <w:rsid w:val="00CD032A"/>
    <w:rsid w:val="00CD0E9C"/>
    <w:rsid w:val="00CD0EA5"/>
    <w:rsid w:val="00CD3B73"/>
    <w:rsid w:val="00CD48E8"/>
    <w:rsid w:val="00CD50D0"/>
    <w:rsid w:val="00CD6E35"/>
    <w:rsid w:val="00CE13EB"/>
    <w:rsid w:val="00CE21D5"/>
    <w:rsid w:val="00CE2DD1"/>
    <w:rsid w:val="00CE5373"/>
    <w:rsid w:val="00CE58DD"/>
    <w:rsid w:val="00CE672C"/>
    <w:rsid w:val="00CE7325"/>
    <w:rsid w:val="00CF08EB"/>
    <w:rsid w:val="00CF31FE"/>
    <w:rsid w:val="00CF446A"/>
    <w:rsid w:val="00CF542D"/>
    <w:rsid w:val="00CF5C5C"/>
    <w:rsid w:val="00CF6D30"/>
    <w:rsid w:val="00CF71F1"/>
    <w:rsid w:val="00CF7D31"/>
    <w:rsid w:val="00D02322"/>
    <w:rsid w:val="00D03A2A"/>
    <w:rsid w:val="00D0402F"/>
    <w:rsid w:val="00D05BD0"/>
    <w:rsid w:val="00D07195"/>
    <w:rsid w:val="00D07B1D"/>
    <w:rsid w:val="00D103B2"/>
    <w:rsid w:val="00D10DD1"/>
    <w:rsid w:val="00D12DB0"/>
    <w:rsid w:val="00D143CF"/>
    <w:rsid w:val="00D1635C"/>
    <w:rsid w:val="00D2009B"/>
    <w:rsid w:val="00D20912"/>
    <w:rsid w:val="00D20C7E"/>
    <w:rsid w:val="00D22941"/>
    <w:rsid w:val="00D22BA3"/>
    <w:rsid w:val="00D22C57"/>
    <w:rsid w:val="00D2304B"/>
    <w:rsid w:val="00D25755"/>
    <w:rsid w:val="00D27A49"/>
    <w:rsid w:val="00D33195"/>
    <w:rsid w:val="00D34C2A"/>
    <w:rsid w:val="00D35088"/>
    <w:rsid w:val="00D36729"/>
    <w:rsid w:val="00D3672D"/>
    <w:rsid w:val="00D36C57"/>
    <w:rsid w:val="00D408D7"/>
    <w:rsid w:val="00D40E67"/>
    <w:rsid w:val="00D40EB4"/>
    <w:rsid w:val="00D4117A"/>
    <w:rsid w:val="00D424BD"/>
    <w:rsid w:val="00D42FC8"/>
    <w:rsid w:val="00D4454E"/>
    <w:rsid w:val="00D44C00"/>
    <w:rsid w:val="00D45BB5"/>
    <w:rsid w:val="00D4664C"/>
    <w:rsid w:val="00D466B2"/>
    <w:rsid w:val="00D50481"/>
    <w:rsid w:val="00D5173E"/>
    <w:rsid w:val="00D521AE"/>
    <w:rsid w:val="00D54369"/>
    <w:rsid w:val="00D55A1F"/>
    <w:rsid w:val="00D57362"/>
    <w:rsid w:val="00D6101D"/>
    <w:rsid w:val="00D610C4"/>
    <w:rsid w:val="00D64A4E"/>
    <w:rsid w:val="00D6607A"/>
    <w:rsid w:val="00D66813"/>
    <w:rsid w:val="00D6779F"/>
    <w:rsid w:val="00D67A09"/>
    <w:rsid w:val="00D70B48"/>
    <w:rsid w:val="00D71376"/>
    <w:rsid w:val="00D7223E"/>
    <w:rsid w:val="00D73E37"/>
    <w:rsid w:val="00D74512"/>
    <w:rsid w:val="00D74D9B"/>
    <w:rsid w:val="00D75122"/>
    <w:rsid w:val="00D7757D"/>
    <w:rsid w:val="00D779E7"/>
    <w:rsid w:val="00D81270"/>
    <w:rsid w:val="00D83FD7"/>
    <w:rsid w:val="00D840BB"/>
    <w:rsid w:val="00D84FD9"/>
    <w:rsid w:val="00D87127"/>
    <w:rsid w:val="00D87664"/>
    <w:rsid w:val="00D903EA"/>
    <w:rsid w:val="00D94E1D"/>
    <w:rsid w:val="00D969FD"/>
    <w:rsid w:val="00D97532"/>
    <w:rsid w:val="00D97DBD"/>
    <w:rsid w:val="00DA5DA0"/>
    <w:rsid w:val="00DA6344"/>
    <w:rsid w:val="00DA6ACF"/>
    <w:rsid w:val="00DA6BA8"/>
    <w:rsid w:val="00DA6F37"/>
    <w:rsid w:val="00DA70BC"/>
    <w:rsid w:val="00DA799C"/>
    <w:rsid w:val="00DB01D0"/>
    <w:rsid w:val="00DB13D9"/>
    <w:rsid w:val="00DB1EF4"/>
    <w:rsid w:val="00DB33F4"/>
    <w:rsid w:val="00DB58CB"/>
    <w:rsid w:val="00DB5DD6"/>
    <w:rsid w:val="00DB7D2B"/>
    <w:rsid w:val="00DC1F29"/>
    <w:rsid w:val="00DC2257"/>
    <w:rsid w:val="00DC2FAA"/>
    <w:rsid w:val="00DC7032"/>
    <w:rsid w:val="00DC764F"/>
    <w:rsid w:val="00DD3BE3"/>
    <w:rsid w:val="00DD53F7"/>
    <w:rsid w:val="00DE2355"/>
    <w:rsid w:val="00DE2507"/>
    <w:rsid w:val="00DE3D2C"/>
    <w:rsid w:val="00DE41C5"/>
    <w:rsid w:val="00DE4C0F"/>
    <w:rsid w:val="00DE5439"/>
    <w:rsid w:val="00DE64AE"/>
    <w:rsid w:val="00DE6CE7"/>
    <w:rsid w:val="00DE6D23"/>
    <w:rsid w:val="00DF1B7C"/>
    <w:rsid w:val="00DF3B30"/>
    <w:rsid w:val="00DF5E00"/>
    <w:rsid w:val="00E00DFC"/>
    <w:rsid w:val="00E0379B"/>
    <w:rsid w:val="00E03C54"/>
    <w:rsid w:val="00E03F90"/>
    <w:rsid w:val="00E04292"/>
    <w:rsid w:val="00E06A8F"/>
    <w:rsid w:val="00E07634"/>
    <w:rsid w:val="00E07AC9"/>
    <w:rsid w:val="00E1101A"/>
    <w:rsid w:val="00E1137A"/>
    <w:rsid w:val="00E14CB7"/>
    <w:rsid w:val="00E15B1F"/>
    <w:rsid w:val="00E15F91"/>
    <w:rsid w:val="00E17ECB"/>
    <w:rsid w:val="00E17F7B"/>
    <w:rsid w:val="00E20228"/>
    <w:rsid w:val="00E22570"/>
    <w:rsid w:val="00E228CB"/>
    <w:rsid w:val="00E23500"/>
    <w:rsid w:val="00E23CE4"/>
    <w:rsid w:val="00E240AD"/>
    <w:rsid w:val="00E2486B"/>
    <w:rsid w:val="00E24BBC"/>
    <w:rsid w:val="00E254AF"/>
    <w:rsid w:val="00E2580F"/>
    <w:rsid w:val="00E26C33"/>
    <w:rsid w:val="00E3092D"/>
    <w:rsid w:val="00E31B3E"/>
    <w:rsid w:val="00E31CA7"/>
    <w:rsid w:val="00E330D9"/>
    <w:rsid w:val="00E33306"/>
    <w:rsid w:val="00E33B3F"/>
    <w:rsid w:val="00E34E4F"/>
    <w:rsid w:val="00E367CE"/>
    <w:rsid w:val="00E40B1C"/>
    <w:rsid w:val="00E41FFB"/>
    <w:rsid w:val="00E42B7D"/>
    <w:rsid w:val="00E43370"/>
    <w:rsid w:val="00E4364C"/>
    <w:rsid w:val="00E44B02"/>
    <w:rsid w:val="00E44DC2"/>
    <w:rsid w:val="00E45022"/>
    <w:rsid w:val="00E450CD"/>
    <w:rsid w:val="00E45757"/>
    <w:rsid w:val="00E45F04"/>
    <w:rsid w:val="00E47F75"/>
    <w:rsid w:val="00E5094D"/>
    <w:rsid w:val="00E511C3"/>
    <w:rsid w:val="00E52960"/>
    <w:rsid w:val="00E5306A"/>
    <w:rsid w:val="00E54618"/>
    <w:rsid w:val="00E5464D"/>
    <w:rsid w:val="00E565F3"/>
    <w:rsid w:val="00E62B41"/>
    <w:rsid w:val="00E63253"/>
    <w:rsid w:val="00E63B7F"/>
    <w:rsid w:val="00E640D6"/>
    <w:rsid w:val="00E65D08"/>
    <w:rsid w:val="00E66D9E"/>
    <w:rsid w:val="00E67616"/>
    <w:rsid w:val="00E7089C"/>
    <w:rsid w:val="00E70BB1"/>
    <w:rsid w:val="00E71172"/>
    <w:rsid w:val="00E71E62"/>
    <w:rsid w:val="00E73169"/>
    <w:rsid w:val="00E73ADF"/>
    <w:rsid w:val="00E75599"/>
    <w:rsid w:val="00E75ABD"/>
    <w:rsid w:val="00E771D4"/>
    <w:rsid w:val="00E8190B"/>
    <w:rsid w:val="00E8282F"/>
    <w:rsid w:val="00E83116"/>
    <w:rsid w:val="00E83A92"/>
    <w:rsid w:val="00E83C22"/>
    <w:rsid w:val="00E840ED"/>
    <w:rsid w:val="00E84197"/>
    <w:rsid w:val="00E84D04"/>
    <w:rsid w:val="00E85327"/>
    <w:rsid w:val="00E853B7"/>
    <w:rsid w:val="00E864D8"/>
    <w:rsid w:val="00E86AD3"/>
    <w:rsid w:val="00E87BE6"/>
    <w:rsid w:val="00E87CD5"/>
    <w:rsid w:val="00E90FCB"/>
    <w:rsid w:val="00E919FD"/>
    <w:rsid w:val="00E91F0D"/>
    <w:rsid w:val="00E92CC1"/>
    <w:rsid w:val="00E93305"/>
    <w:rsid w:val="00E9427C"/>
    <w:rsid w:val="00E94557"/>
    <w:rsid w:val="00E94D94"/>
    <w:rsid w:val="00E95C84"/>
    <w:rsid w:val="00E962B2"/>
    <w:rsid w:val="00E96436"/>
    <w:rsid w:val="00E9726B"/>
    <w:rsid w:val="00E979C7"/>
    <w:rsid w:val="00EA0FF6"/>
    <w:rsid w:val="00EA115A"/>
    <w:rsid w:val="00EA1DDB"/>
    <w:rsid w:val="00EA35B8"/>
    <w:rsid w:val="00EA460E"/>
    <w:rsid w:val="00EA4BFB"/>
    <w:rsid w:val="00EA7A0E"/>
    <w:rsid w:val="00EB16F9"/>
    <w:rsid w:val="00EB18C1"/>
    <w:rsid w:val="00EB1BEA"/>
    <w:rsid w:val="00EB1E8F"/>
    <w:rsid w:val="00EB30D6"/>
    <w:rsid w:val="00EB4760"/>
    <w:rsid w:val="00EB53A5"/>
    <w:rsid w:val="00EB60E5"/>
    <w:rsid w:val="00EB65BB"/>
    <w:rsid w:val="00EB67D1"/>
    <w:rsid w:val="00EC0237"/>
    <w:rsid w:val="00EC09F0"/>
    <w:rsid w:val="00EC0A62"/>
    <w:rsid w:val="00EC2219"/>
    <w:rsid w:val="00EC4BC7"/>
    <w:rsid w:val="00EC5C2C"/>
    <w:rsid w:val="00EC6299"/>
    <w:rsid w:val="00ED0A0C"/>
    <w:rsid w:val="00ED16D9"/>
    <w:rsid w:val="00ED3DC9"/>
    <w:rsid w:val="00ED3FE0"/>
    <w:rsid w:val="00ED52DF"/>
    <w:rsid w:val="00ED5FD2"/>
    <w:rsid w:val="00EE11C1"/>
    <w:rsid w:val="00EE11C9"/>
    <w:rsid w:val="00EE304A"/>
    <w:rsid w:val="00EE3102"/>
    <w:rsid w:val="00EE7DB5"/>
    <w:rsid w:val="00EE7E53"/>
    <w:rsid w:val="00EF0FC4"/>
    <w:rsid w:val="00EF17F4"/>
    <w:rsid w:val="00EF43B5"/>
    <w:rsid w:val="00EF4D64"/>
    <w:rsid w:val="00EF5C07"/>
    <w:rsid w:val="00EF5FEF"/>
    <w:rsid w:val="00F01432"/>
    <w:rsid w:val="00F018F8"/>
    <w:rsid w:val="00F038B1"/>
    <w:rsid w:val="00F03F98"/>
    <w:rsid w:val="00F040F8"/>
    <w:rsid w:val="00F043B7"/>
    <w:rsid w:val="00F05753"/>
    <w:rsid w:val="00F06617"/>
    <w:rsid w:val="00F067BF"/>
    <w:rsid w:val="00F06A80"/>
    <w:rsid w:val="00F07CB6"/>
    <w:rsid w:val="00F1177E"/>
    <w:rsid w:val="00F1196F"/>
    <w:rsid w:val="00F12F1E"/>
    <w:rsid w:val="00F17FB8"/>
    <w:rsid w:val="00F21FC0"/>
    <w:rsid w:val="00F2366A"/>
    <w:rsid w:val="00F237D8"/>
    <w:rsid w:val="00F23973"/>
    <w:rsid w:val="00F2434B"/>
    <w:rsid w:val="00F260B9"/>
    <w:rsid w:val="00F271D9"/>
    <w:rsid w:val="00F324FF"/>
    <w:rsid w:val="00F32681"/>
    <w:rsid w:val="00F32806"/>
    <w:rsid w:val="00F32875"/>
    <w:rsid w:val="00F338CE"/>
    <w:rsid w:val="00F33A30"/>
    <w:rsid w:val="00F34669"/>
    <w:rsid w:val="00F34BD1"/>
    <w:rsid w:val="00F36282"/>
    <w:rsid w:val="00F36786"/>
    <w:rsid w:val="00F41A84"/>
    <w:rsid w:val="00F41F65"/>
    <w:rsid w:val="00F42AD4"/>
    <w:rsid w:val="00F42EBE"/>
    <w:rsid w:val="00F43415"/>
    <w:rsid w:val="00F4435D"/>
    <w:rsid w:val="00F44F9F"/>
    <w:rsid w:val="00F46137"/>
    <w:rsid w:val="00F47995"/>
    <w:rsid w:val="00F47AA6"/>
    <w:rsid w:val="00F50FA7"/>
    <w:rsid w:val="00F522BE"/>
    <w:rsid w:val="00F52E11"/>
    <w:rsid w:val="00F544E9"/>
    <w:rsid w:val="00F55F99"/>
    <w:rsid w:val="00F6028D"/>
    <w:rsid w:val="00F604DD"/>
    <w:rsid w:val="00F60A3F"/>
    <w:rsid w:val="00F61539"/>
    <w:rsid w:val="00F61EA6"/>
    <w:rsid w:val="00F63BFB"/>
    <w:rsid w:val="00F64E4B"/>
    <w:rsid w:val="00F6577F"/>
    <w:rsid w:val="00F66019"/>
    <w:rsid w:val="00F66773"/>
    <w:rsid w:val="00F66819"/>
    <w:rsid w:val="00F66D77"/>
    <w:rsid w:val="00F70A8A"/>
    <w:rsid w:val="00F70EFE"/>
    <w:rsid w:val="00F7116A"/>
    <w:rsid w:val="00F72E24"/>
    <w:rsid w:val="00F72E8C"/>
    <w:rsid w:val="00F76589"/>
    <w:rsid w:val="00F769D6"/>
    <w:rsid w:val="00F7747E"/>
    <w:rsid w:val="00F7798B"/>
    <w:rsid w:val="00F77BB6"/>
    <w:rsid w:val="00F819BE"/>
    <w:rsid w:val="00F819F5"/>
    <w:rsid w:val="00F82204"/>
    <w:rsid w:val="00F9005B"/>
    <w:rsid w:val="00F90E6D"/>
    <w:rsid w:val="00F91CD5"/>
    <w:rsid w:val="00F926D1"/>
    <w:rsid w:val="00F9343A"/>
    <w:rsid w:val="00F9438E"/>
    <w:rsid w:val="00F94B16"/>
    <w:rsid w:val="00F962FD"/>
    <w:rsid w:val="00F96A76"/>
    <w:rsid w:val="00FA0735"/>
    <w:rsid w:val="00FA30BA"/>
    <w:rsid w:val="00FA4E4B"/>
    <w:rsid w:val="00FA656E"/>
    <w:rsid w:val="00FA6B56"/>
    <w:rsid w:val="00FB0C39"/>
    <w:rsid w:val="00FB2CF0"/>
    <w:rsid w:val="00FB5311"/>
    <w:rsid w:val="00FB5AA3"/>
    <w:rsid w:val="00FB600B"/>
    <w:rsid w:val="00FB72B5"/>
    <w:rsid w:val="00FB769B"/>
    <w:rsid w:val="00FC02C1"/>
    <w:rsid w:val="00FC0309"/>
    <w:rsid w:val="00FC20AF"/>
    <w:rsid w:val="00FC2183"/>
    <w:rsid w:val="00FC377F"/>
    <w:rsid w:val="00FC443D"/>
    <w:rsid w:val="00FC4E18"/>
    <w:rsid w:val="00FC5A47"/>
    <w:rsid w:val="00FC5DDC"/>
    <w:rsid w:val="00FD01C2"/>
    <w:rsid w:val="00FD2FE1"/>
    <w:rsid w:val="00FD37A8"/>
    <w:rsid w:val="00FD4077"/>
    <w:rsid w:val="00FD4206"/>
    <w:rsid w:val="00FD58C2"/>
    <w:rsid w:val="00FD609F"/>
    <w:rsid w:val="00FD61A2"/>
    <w:rsid w:val="00FE03A6"/>
    <w:rsid w:val="00FE27D5"/>
    <w:rsid w:val="00FE2976"/>
    <w:rsid w:val="00FE2B8E"/>
    <w:rsid w:val="00FE395A"/>
    <w:rsid w:val="00FF1370"/>
    <w:rsid w:val="00FF2A74"/>
    <w:rsid w:val="00FF408E"/>
    <w:rsid w:val="00FF5B16"/>
    <w:rsid w:val="00FF69D5"/>
    <w:rsid w:val="00FF6A24"/>
    <w:rsid w:val="00FF6C7A"/>
    <w:rsid w:val="00FF6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8BD1E2"/>
  <w15:docId w15:val="{29541CBD-C922-446C-8245-A4443694A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DIF" w:eastAsiaTheme="minorHAnsi" w:hAnsi="DIF" w:cstheme="minorBidi"/>
        <w:color w:val="2C373E"/>
        <w:sz w:val="18"/>
        <w:szCs w:val="18"/>
        <w:lang w:val="da-DK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2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2" w:unhideWhenUsed="1" w:qFormat="1"/>
    <w:lsdException w:name="List Number" w:uiPriority="2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 w:uiPriority="4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1633"/>
    <w:pPr>
      <w:jc w:val="both"/>
    </w:pPr>
    <w:rPr>
      <w:sz w:val="19"/>
      <w:lang w:val="en-GB"/>
    </w:rPr>
  </w:style>
  <w:style w:type="paragraph" w:styleId="Overskrift1">
    <w:name w:val="heading 1"/>
    <w:basedOn w:val="Normal"/>
    <w:next w:val="Normal"/>
    <w:link w:val="Overskrift1Tegn"/>
    <w:uiPriority w:val="1"/>
    <w:qFormat/>
    <w:rsid w:val="006544E6"/>
    <w:pPr>
      <w:keepNext/>
      <w:keepLines/>
      <w:spacing w:before="280" w:line="320" w:lineRule="atLeast"/>
      <w:contextualSpacing/>
      <w:jc w:val="left"/>
      <w:outlineLvl w:val="0"/>
    </w:pPr>
    <w:rPr>
      <w:rFonts w:eastAsiaTheme="majorEastAsia" w:cstheme="majorBidi"/>
      <w:b/>
      <w:bCs/>
      <w:caps/>
      <w:spacing w:val="10"/>
      <w:sz w:val="26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6544E6"/>
    <w:pPr>
      <w:keepNext/>
      <w:keepLines/>
      <w:spacing w:before="280"/>
      <w:contextualSpacing/>
      <w:jc w:val="left"/>
      <w:outlineLvl w:val="1"/>
    </w:pPr>
    <w:rPr>
      <w:rFonts w:eastAsiaTheme="majorEastAsia" w:cstheme="majorBidi"/>
      <w:b/>
      <w:bCs/>
      <w:caps/>
      <w:spacing w:val="10"/>
      <w:sz w:val="20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qFormat/>
    <w:rsid w:val="006544E6"/>
    <w:pPr>
      <w:keepNext/>
      <w:keepLines/>
      <w:spacing w:before="280"/>
      <w:contextualSpacing/>
      <w:jc w:val="left"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1"/>
    <w:semiHidden/>
    <w:qFormat/>
    <w:rsid w:val="003A3D71"/>
    <w:pPr>
      <w:keepNext/>
      <w:keepLines/>
      <w:numPr>
        <w:ilvl w:val="3"/>
        <w:numId w:val="15"/>
      </w:numPr>
      <w:outlineLvl w:val="3"/>
    </w:pPr>
    <w:rPr>
      <w:rFonts w:eastAsiaTheme="majorEastAsia" w:cstheme="majorBidi"/>
      <w:bCs/>
      <w:iCs/>
    </w:rPr>
  </w:style>
  <w:style w:type="paragraph" w:styleId="Overskrift5">
    <w:name w:val="heading 5"/>
    <w:basedOn w:val="Normal"/>
    <w:next w:val="Normal"/>
    <w:link w:val="Overskrift5Tegn"/>
    <w:uiPriority w:val="1"/>
    <w:semiHidden/>
    <w:qFormat/>
    <w:rsid w:val="003A3D71"/>
    <w:pPr>
      <w:keepNext/>
      <w:keepLines/>
      <w:numPr>
        <w:ilvl w:val="4"/>
        <w:numId w:val="15"/>
      </w:numPr>
      <w:outlineLvl w:val="4"/>
    </w:pPr>
    <w:rPr>
      <w:rFonts w:eastAsiaTheme="majorEastAsia" w:cstheme="majorBidi"/>
    </w:rPr>
  </w:style>
  <w:style w:type="paragraph" w:styleId="Overskrift6">
    <w:name w:val="heading 6"/>
    <w:basedOn w:val="Normal"/>
    <w:next w:val="Normal"/>
    <w:link w:val="Overskrift6Tegn"/>
    <w:uiPriority w:val="1"/>
    <w:semiHidden/>
    <w:qFormat/>
    <w:rsid w:val="003A3D71"/>
    <w:pPr>
      <w:keepNext/>
      <w:keepLines/>
      <w:numPr>
        <w:ilvl w:val="5"/>
        <w:numId w:val="15"/>
      </w:numPr>
      <w:outlineLvl w:val="5"/>
    </w:pPr>
    <w:rPr>
      <w:rFonts w:eastAsiaTheme="majorEastAsia" w:cstheme="majorBidi"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qFormat/>
    <w:rsid w:val="003A3D71"/>
    <w:pPr>
      <w:keepNext/>
      <w:keepLines/>
      <w:numPr>
        <w:ilvl w:val="6"/>
        <w:numId w:val="15"/>
      </w:numPr>
      <w:outlineLvl w:val="6"/>
    </w:pPr>
    <w:rPr>
      <w:rFonts w:eastAsiaTheme="majorEastAsia" w:cstheme="majorBidi"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qFormat/>
    <w:rsid w:val="003A3D71"/>
    <w:pPr>
      <w:keepNext/>
      <w:keepLines/>
      <w:numPr>
        <w:ilvl w:val="7"/>
        <w:numId w:val="15"/>
      </w:numPr>
      <w:outlineLvl w:val="7"/>
    </w:pPr>
    <w:rPr>
      <w:rFonts w:eastAsiaTheme="majorEastAsia" w:cstheme="majorBidi"/>
      <w:szCs w:val="20"/>
    </w:rPr>
  </w:style>
  <w:style w:type="paragraph" w:styleId="Overskrift9">
    <w:name w:val="heading 9"/>
    <w:basedOn w:val="Normal"/>
    <w:next w:val="Normal"/>
    <w:link w:val="Overskrift9Tegn"/>
    <w:uiPriority w:val="1"/>
    <w:semiHidden/>
    <w:qFormat/>
    <w:rsid w:val="003A3D71"/>
    <w:pPr>
      <w:keepNext/>
      <w:keepLines/>
      <w:numPr>
        <w:ilvl w:val="8"/>
        <w:numId w:val="15"/>
      </w:numPr>
      <w:outlineLvl w:val="8"/>
    </w:pPr>
    <w:rPr>
      <w:rFonts w:eastAsiaTheme="majorEastAsia" w:cstheme="majorBidi"/>
      <w:iCs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2A7E03"/>
    <w:pPr>
      <w:ind w:left="720"/>
    </w:pPr>
  </w:style>
  <w:style w:type="character" w:customStyle="1" w:styleId="Overskrift1Tegn">
    <w:name w:val="Overskrift 1 Tegn"/>
    <w:basedOn w:val="Standardskrifttypeiafsnit"/>
    <w:link w:val="Overskrift1"/>
    <w:uiPriority w:val="1"/>
    <w:rsid w:val="006544E6"/>
    <w:rPr>
      <w:rFonts w:eastAsiaTheme="majorEastAsia" w:cstheme="majorBidi"/>
      <w:b/>
      <w:bCs/>
      <w:caps/>
      <w:spacing w:val="10"/>
      <w:sz w:val="26"/>
      <w:szCs w:val="28"/>
      <w:lang w:val="en-GB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6544E6"/>
    <w:rPr>
      <w:rFonts w:eastAsiaTheme="majorEastAsia" w:cstheme="majorBidi"/>
      <w:b/>
      <w:bCs/>
      <w:caps/>
      <w:spacing w:val="10"/>
      <w:sz w:val="20"/>
      <w:szCs w:val="26"/>
      <w:lang w:val="en-GB"/>
    </w:rPr>
  </w:style>
  <w:style w:type="paragraph" w:styleId="Titel">
    <w:name w:val="Title"/>
    <w:basedOn w:val="Normal"/>
    <w:next w:val="Normal"/>
    <w:link w:val="TitelTegn"/>
    <w:uiPriority w:val="4"/>
    <w:semiHidden/>
    <w:qFormat/>
    <w:rsid w:val="005E11FF"/>
    <w:pPr>
      <w:spacing w:line="240" w:lineRule="atLeast"/>
    </w:pPr>
    <w:rPr>
      <w:rFonts w:eastAsiaTheme="majorEastAsia" w:cstheme="majorBidi"/>
      <w:caps/>
      <w:szCs w:val="52"/>
    </w:rPr>
  </w:style>
  <w:style w:type="character" w:customStyle="1" w:styleId="TitelTegn">
    <w:name w:val="Titel Tegn"/>
    <w:basedOn w:val="Standardskrifttypeiafsnit"/>
    <w:link w:val="Titel"/>
    <w:uiPriority w:val="4"/>
    <w:semiHidden/>
    <w:rsid w:val="00B87A54"/>
    <w:rPr>
      <w:rFonts w:ascii="Times New Roman" w:eastAsiaTheme="majorEastAsia" w:hAnsi="Times New Roman" w:cstheme="majorBidi"/>
      <w:caps/>
      <w:color w:val="707070"/>
      <w:sz w:val="20"/>
      <w:szCs w:val="52"/>
      <w:lang w:val="en-GB"/>
    </w:rPr>
  </w:style>
  <w:style w:type="paragraph" w:styleId="Undertitel">
    <w:name w:val="Subtitle"/>
    <w:basedOn w:val="Normal"/>
    <w:next w:val="Normal"/>
    <w:link w:val="UndertitelTegn"/>
    <w:uiPriority w:val="11"/>
    <w:semiHidden/>
    <w:qFormat/>
    <w:rsid w:val="002538D2"/>
    <w:pPr>
      <w:numPr>
        <w:ilvl w:val="1"/>
      </w:numPr>
      <w:spacing w:line="440" w:lineRule="atLeast"/>
    </w:pPr>
    <w:rPr>
      <w:rFonts w:eastAsiaTheme="majorEastAsia" w:cstheme="majorBidi"/>
      <w:b/>
      <w:iCs/>
      <w:sz w:val="40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semiHidden/>
    <w:rsid w:val="00B87A54"/>
    <w:rPr>
      <w:rFonts w:ascii="Times New Roman" w:eastAsiaTheme="majorEastAsia" w:hAnsi="Times New Roman" w:cstheme="majorBidi"/>
      <w:b/>
      <w:iCs/>
      <w:color w:val="707070"/>
      <w:sz w:val="40"/>
      <w:szCs w:val="24"/>
      <w:lang w:val="en-GB"/>
    </w:rPr>
  </w:style>
  <w:style w:type="character" w:styleId="Svagfremhvning">
    <w:name w:val="Subtle Emphasis"/>
    <w:basedOn w:val="Standardskrifttypeiafsnit"/>
    <w:uiPriority w:val="19"/>
    <w:semiHidden/>
    <w:qFormat/>
    <w:rsid w:val="003E435A"/>
    <w:rPr>
      <w:i/>
      <w:iCs/>
      <w:color w:val="auto"/>
      <w:lang w:val="en-GB"/>
    </w:rPr>
  </w:style>
  <w:style w:type="character" w:styleId="Fremhv">
    <w:name w:val="Emphasis"/>
    <w:basedOn w:val="Standardskrifttypeiafsnit"/>
    <w:uiPriority w:val="20"/>
    <w:semiHidden/>
    <w:qFormat/>
    <w:rsid w:val="003E435A"/>
    <w:rPr>
      <w:i/>
      <w:iCs/>
      <w:lang w:val="en-GB"/>
    </w:rPr>
  </w:style>
  <w:style w:type="character" w:styleId="Kraftigfremhvning">
    <w:name w:val="Intense Emphasis"/>
    <w:basedOn w:val="Standardskrifttypeiafsnit"/>
    <w:uiPriority w:val="21"/>
    <w:semiHidden/>
    <w:qFormat/>
    <w:rsid w:val="003E435A"/>
    <w:rPr>
      <w:b/>
      <w:bCs/>
      <w:i/>
      <w:iCs/>
      <w:color w:val="auto"/>
      <w:lang w:val="en-GB"/>
    </w:rPr>
  </w:style>
  <w:style w:type="character" w:styleId="Strk">
    <w:name w:val="Strong"/>
    <w:basedOn w:val="Standardskrifttypeiafsnit"/>
    <w:uiPriority w:val="22"/>
    <w:semiHidden/>
    <w:qFormat/>
    <w:rsid w:val="003E435A"/>
    <w:rPr>
      <w:b/>
      <w:bCs/>
      <w:lang w:val="en-GB"/>
    </w:rPr>
  </w:style>
  <w:style w:type="paragraph" w:styleId="Strktcitat">
    <w:name w:val="Intense Quote"/>
    <w:basedOn w:val="Normal"/>
    <w:next w:val="Normal"/>
    <w:link w:val="StrktcitatTegn"/>
    <w:uiPriority w:val="30"/>
    <w:semiHidden/>
    <w:qFormat/>
    <w:rsid w:val="003E435A"/>
    <w:pPr>
      <w:spacing w:before="200" w:after="280"/>
      <w:ind w:left="936" w:right="936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30"/>
    <w:semiHidden/>
    <w:rsid w:val="00590234"/>
    <w:rPr>
      <w:rFonts w:ascii="Calibri" w:hAnsi="Calibri" w:cs="Calibri"/>
      <w:b/>
      <w:bCs/>
      <w:i/>
      <w:iCs/>
      <w:sz w:val="20"/>
      <w:lang w:val="en-GB"/>
    </w:rPr>
  </w:style>
  <w:style w:type="character" w:styleId="Svaghenvisning">
    <w:name w:val="Subtle Reference"/>
    <w:basedOn w:val="Standardskrifttypeiafsnit"/>
    <w:uiPriority w:val="31"/>
    <w:semiHidden/>
    <w:qFormat/>
    <w:rsid w:val="003E435A"/>
    <w:rPr>
      <w:smallCaps/>
      <w:color w:val="auto"/>
      <w:u w:val="single"/>
      <w:lang w:val="en-GB"/>
    </w:rPr>
  </w:style>
  <w:style w:type="character" w:styleId="Kraftighenvisning">
    <w:name w:val="Intense Reference"/>
    <w:basedOn w:val="Standardskrifttypeiafsnit"/>
    <w:uiPriority w:val="32"/>
    <w:semiHidden/>
    <w:qFormat/>
    <w:rsid w:val="003E435A"/>
    <w:rPr>
      <w:b/>
      <w:bCs/>
      <w:smallCaps/>
      <w:color w:val="auto"/>
      <w:spacing w:val="5"/>
      <w:u w:val="single"/>
      <w:lang w:val="en-GB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6544E6"/>
    <w:rPr>
      <w:rFonts w:eastAsiaTheme="majorEastAsia" w:cstheme="majorBidi"/>
      <w:b/>
      <w:bCs/>
      <w:lang w:val="en-GB"/>
    </w:rPr>
  </w:style>
  <w:style w:type="character" w:customStyle="1" w:styleId="Overskrift4Tegn">
    <w:name w:val="Overskrift 4 Tegn"/>
    <w:basedOn w:val="Standardskrifttypeiafsnit"/>
    <w:link w:val="Overskrift4"/>
    <w:uiPriority w:val="1"/>
    <w:semiHidden/>
    <w:rsid w:val="0052511D"/>
    <w:rPr>
      <w:rFonts w:eastAsiaTheme="majorEastAsia" w:cstheme="majorBidi"/>
      <w:bCs/>
      <w:iCs/>
      <w:lang w:val="en-GB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52511D"/>
    <w:rPr>
      <w:rFonts w:eastAsiaTheme="majorEastAsia" w:cstheme="majorBidi"/>
      <w:lang w:val="en-GB"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52511D"/>
    <w:rPr>
      <w:rFonts w:eastAsiaTheme="majorEastAsia" w:cstheme="majorBidi"/>
      <w:iCs/>
      <w:lang w:val="en-GB"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52511D"/>
    <w:rPr>
      <w:rFonts w:eastAsiaTheme="majorEastAsia" w:cstheme="majorBidi"/>
      <w:iCs/>
      <w:lang w:val="en-GB"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52511D"/>
    <w:rPr>
      <w:rFonts w:eastAsiaTheme="majorEastAsia" w:cstheme="majorBidi"/>
      <w:szCs w:val="20"/>
      <w:lang w:val="en-GB"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52511D"/>
    <w:rPr>
      <w:rFonts w:eastAsiaTheme="majorEastAsia" w:cstheme="majorBidi"/>
      <w:iCs/>
      <w:szCs w:val="20"/>
      <w:lang w:val="en-GB"/>
    </w:rPr>
  </w:style>
  <w:style w:type="paragraph" w:styleId="Billedtekst">
    <w:name w:val="caption"/>
    <w:basedOn w:val="Normal"/>
    <w:next w:val="Normal"/>
    <w:uiPriority w:val="2"/>
    <w:qFormat/>
    <w:rsid w:val="00725130"/>
    <w:pPr>
      <w:spacing w:before="100" w:after="200" w:line="220" w:lineRule="atLeast"/>
      <w:ind w:left="113" w:right="113"/>
      <w:contextualSpacing/>
    </w:pPr>
    <w:rPr>
      <w:b/>
      <w:bCs/>
      <w:color w:val="DADADC"/>
      <w:sz w:val="16"/>
    </w:rPr>
  </w:style>
  <w:style w:type="paragraph" w:styleId="Indholdsfortegnelse1">
    <w:name w:val="toc 1"/>
    <w:basedOn w:val="Normal"/>
    <w:next w:val="Normal"/>
    <w:uiPriority w:val="39"/>
    <w:rsid w:val="00F2366A"/>
    <w:pPr>
      <w:tabs>
        <w:tab w:val="right" w:leader="dot" w:pos="9639"/>
      </w:tabs>
      <w:spacing w:before="280"/>
      <w:ind w:right="567"/>
    </w:pPr>
    <w:rPr>
      <w:b/>
      <w:caps/>
    </w:rPr>
  </w:style>
  <w:style w:type="paragraph" w:styleId="Indholdsfortegnelse2">
    <w:name w:val="toc 2"/>
    <w:basedOn w:val="Normal"/>
    <w:next w:val="Normal"/>
    <w:uiPriority w:val="39"/>
    <w:rsid w:val="00F2366A"/>
    <w:pPr>
      <w:tabs>
        <w:tab w:val="right" w:leader="dot" w:pos="9639"/>
      </w:tabs>
      <w:ind w:right="567"/>
    </w:pPr>
  </w:style>
  <w:style w:type="paragraph" w:styleId="Indholdsfortegnelse3">
    <w:name w:val="toc 3"/>
    <w:basedOn w:val="Normal"/>
    <w:next w:val="Normal"/>
    <w:uiPriority w:val="39"/>
    <w:rsid w:val="009C4DBD"/>
    <w:pPr>
      <w:tabs>
        <w:tab w:val="right" w:leader="dot" w:pos="9639"/>
      </w:tabs>
      <w:ind w:left="567" w:right="567"/>
    </w:pPr>
  </w:style>
  <w:style w:type="paragraph" w:styleId="Indholdsfortegnelse4">
    <w:name w:val="toc 4"/>
    <w:basedOn w:val="Normal"/>
    <w:next w:val="Normal"/>
    <w:uiPriority w:val="39"/>
    <w:semiHidden/>
    <w:rsid w:val="00590234"/>
    <w:pPr>
      <w:ind w:right="567"/>
    </w:pPr>
  </w:style>
  <w:style w:type="paragraph" w:styleId="Indholdsfortegnelse5">
    <w:name w:val="toc 5"/>
    <w:basedOn w:val="Normal"/>
    <w:next w:val="Normal"/>
    <w:uiPriority w:val="39"/>
    <w:semiHidden/>
    <w:rsid w:val="00590234"/>
    <w:pPr>
      <w:ind w:right="567"/>
    </w:pPr>
  </w:style>
  <w:style w:type="paragraph" w:styleId="Indholdsfortegnelse6">
    <w:name w:val="toc 6"/>
    <w:basedOn w:val="Normal"/>
    <w:next w:val="Normal"/>
    <w:uiPriority w:val="39"/>
    <w:semiHidden/>
    <w:rsid w:val="00590234"/>
    <w:pPr>
      <w:ind w:right="567"/>
    </w:pPr>
  </w:style>
  <w:style w:type="paragraph" w:styleId="Indholdsfortegnelse7">
    <w:name w:val="toc 7"/>
    <w:basedOn w:val="Normal"/>
    <w:next w:val="Normal"/>
    <w:uiPriority w:val="39"/>
    <w:semiHidden/>
    <w:rsid w:val="00590234"/>
    <w:pPr>
      <w:ind w:right="567"/>
    </w:pPr>
  </w:style>
  <w:style w:type="paragraph" w:styleId="Indholdsfortegnelse8">
    <w:name w:val="toc 8"/>
    <w:basedOn w:val="Normal"/>
    <w:next w:val="Normal"/>
    <w:uiPriority w:val="39"/>
    <w:semiHidden/>
    <w:rsid w:val="00590234"/>
    <w:pPr>
      <w:ind w:right="567"/>
    </w:pPr>
  </w:style>
  <w:style w:type="paragraph" w:styleId="Indholdsfortegnelse9">
    <w:name w:val="toc 9"/>
    <w:basedOn w:val="Normal"/>
    <w:next w:val="Normal"/>
    <w:uiPriority w:val="39"/>
    <w:semiHidden/>
    <w:rsid w:val="00590234"/>
    <w:pPr>
      <w:ind w:right="567"/>
    </w:pPr>
  </w:style>
  <w:style w:type="paragraph" w:styleId="Overskrift">
    <w:name w:val="TOC Heading"/>
    <w:basedOn w:val="Overskrift1"/>
    <w:next w:val="Normal"/>
    <w:uiPriority w:val="39"/>
    <w:qFormat/>
    <w:rsid w:val="00BD59DC"/>
    <w:pPr>
      <w:spacing w:after="560"/>
      <w:outlineLvl w:val="9"/>
    </w:pPr>
  </w:style>
  <w:style w:type="paragraph" w:styleId="Slutnotetekst">
    <w:name w:val="endnote text"/>
    <w:basedOn w:val="Normal"/>
    <w:link w:val="SlutnotetekstTegn"/>
    <w:uiPriority w:val="99"/>
    <w:semiHidden/>
    <w:rsid w:val="00590234"/>
    <w:pPr>
      <w:spacing w:line="240" w:lineRule="auto"/>
    </w:pPr>
    <w:rPr>
      <w:sz w:val="16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590234"/>
    <w:rPr>
      <w:rFonts w:ascii="Calibri" w:hAnsi="Calibri" w:cs="Calibri"/>
      <w:sz w:val="16"/>
      <w:szCs w:val="20"/>
      <w:lang w:val="en-GB"/>
    </w:rPr>
  </w:style>
  <w:style w:type="paragraph" w:styleId="Fodnotetekst">
    <w:name w:val="footnote text"/>
    <w:basedOn w:val="Normal"/>
    <w:link w:val="FodnotetekstTegn"/>
    <w:uiPriority w:val="99"/>
    <w:semiHidden/>
    <w:rsid w:val="00590234"/>
    <w:pPr>
      <w:spacing w:line="240" w:lineRule="auto"/>
    </w:pPr>
    <w:rPr>
      <w:sz w:val="16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6D77AA"/>
    <w:rPr>
      <w:rFonts w:ascii="Arial" w:hAnsi="Arial" w:cs="Calibri"/>
      <w:sz w:val="16"/>
      <w:szCs w:val="20"/>
      <w:lang w:val="en-GB"/>
    </w:rPr>
  </w:style>
  <w:style w:type="paragraph" w:styleId="Sidefod">
    <w:name w:val="footer"/>
    <w:basedOn w:val="Normal"/>
    <w:link w:val="SidefodTegn"/>
    <w:uiPriority w:val="99"/>
    <w:semiHidden/>
    <w:rsid w:val="006E75AF"/>
    <w:pPr>
      <w:tabs>
        <w:tab w:val="center" w:pos="4819"/>
        <w:tab w:val="right" w:pos="9638"/>
      </w:tabs>
      <w:spacing w:line="240" w:lineRule="auto"/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99"/>
    <w:semiHidden/>
    <w:rsid w:val="006D77AA"/>
    <w:rPr>
      <w:rFonts w:ascii="Arial" w:hAnsi="Arial" w:cs="Calibri"/>
      <w:sz w:val="16"/>
      <w:lang w:val="en-GB"/>
    </w:rPr>
  </w:style>
  <w:style w:type="paragraph" w:styleId="Sidehoved">
    <w:name w:val="header"/>
    <w:basedOn w:val="Normal"/>
    <w:link w:val="SidehovedTegn"/>
    <w:uiPriority w:val="99"/>
    <w:rsid w:val="00E84197"/>
    <w:pPr>
      <w:tabs>
        <w:tab w:val="center" w:pos="4819"/>
        <w:tab w:val="right" w:pos="9638"/>
      </w:tabs>
      <w:spacing w:line="240" w:lineRule="auto"/>
      <w:ind w:left="851" w:hanging="851"/>
    </w:pPr>
    <w:rPr>
      <w:color w:val="B6B9BC"/>
    </w:rPr>
  </w:style>
  <w:style w:type="character" w:customStyle="1" w:styleId="SidehovedTegn">
    <w:name w:val="Sidehoved Tegn"/>
    <w:basedOn w:val="Standardskrifttypeiafsnit"/>
    <w:link w:val="Sidehoved"/>
    <w:uiPriority w:val="99"/>
    <w:rsid w:val="00E84197"/>
    <w:rPr>
      <w:color w:val="B6B9BC"/>
      <w:lang w:val="en-GB"/>
    </w:rPr>
  </w:style>
  <w:style w:type="character" w:styleId="Sidetal">
    <w:name w:val="page number"/>
    <w:basedOn w:val="Standardskrifttypeiafsnit"/>
    <w:uiPriority w:val="99"/>
    <w:semiHidden/>
    <w:rsid w:val="00821364"/>
    <w:rPr>
      <w:caps/>
      <w:smallCaps w:val="0"/>
      <w:color w:val="CDCECE"/>
      <w:sz w:val="28"/>
      <w:lang w:val="en-GB"/>
    </w:rPr>
  </w:style>
  <w:style w:type="paragraph" w:customStyle="1" w:styleId="Template">
    <w:name w:val="Template"/>
    <w:uiPriority w:val="3"/>
    <w:semiHidden/>
    <w:qFormat/>
    <w:rsid w:val="000530D4"/>
    <w:pPr>
      <w:spacing w:line="180" w:lineRule="atLeast"/>
      <w:jc w:val="right"/>
    </w:pPr>
    <w:rPr>
      <w:rFonts w:cs="Calibri"/>
      <w:caps/>
      <w:noProof/>
      <w:spacing w:val="10"/>
      <w:sz w:val="13"/>
      <w:lang w:val="en-GB"/>
    </w:rPr>
  </w:style>
  <w:style w:type="paragraph" w:customStyle="1" w:styleId="Template-Adresse">
    <w:name w:val="Template - Adresse"/>
    <w:basedOn w:val="Template"/>
    <w:uiPriority w:val="3"/>
    <w:semiHidden/>
    <w:qFormat/>
    <w:rsid w:val="00020B4B"/>
    <w:pPr>
      <w:spacing w:line="200" w:lineRule="exact"/>
    </w:pPr>
  </w:style>
  <w:style w:type="paragraph" w:styleId="Markeringsbobletekst">
    <w:name w:val="Balloon Text"/>
    <w:basedOn w:val="Normal"/>
    <w:link w:val="MarkeringsbobletekstTegn"/>
    <w:uiPriority w:val="99"/>
    <w:semiHidden/>
    <w:rsid w:val="000F70B6"/>
    <w:pPr>
      <w:spacing w:line="240" w:lineRule="auto"/>
    </w:pPr>
    <w:rPr>
      <w:rFonts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F70B6"/>
    <w:rPr>
      <w:rFonts w:ascii="Tahoma" w:hAnsi="Tahoma" w:cs="Tahoma"/>
      <w:sz w:val="16"/>
      <w:szCs w:val="16"/>
      <w:lang w:val="en-GB"/>
    </w:rPr>
  </w:style>
  <w:style w:type="paragraph" w:customStyle="1" w:styleId="Leadtext">
    <w:name w:val="Leadtext"/>
    <w:basedOn w:val="Normal"/>
    <w:next w:val="Normal"/>
    <w:uiPriority w:val="3"/>
    <w:semiHidden/>
    <w:qFormat/>
    <w:rsid w:val="00485B01"/>
    <w:pPr>
      <w:jc w:val="left"/>
    </w:pPr>
    <w:rPr>
      <w:sz w:val="16"/>
    </w:rPr>
  </w:style>
  <w:style w:type="table" w:styleId="Tabel-Gitter">
    <w:name w:val="Table Grid"/>
    <w:basedOn w:val="Tabel-Normal"/>
    <w:uiPriority w:val="59"/>
    <w:rsid w:val="000F70B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dtagerNavnogadresse">
    <w:name w:val="Modtager Navn og adresse"/>
    <w:basedOn w:val="Normal"/>
    <w:uiPriority w:val="3"/>
    <w:semiHidden/>
    <w:qFormat/>
    <w:rsid w:val="00E228CB"/>
    <w:pPr>
      <w:spacing w:line="220" w:lineRule="atLeast"/>
    </w:pPr>
    <w:rPr>
      <w:caps/>
      <w:sz w:val="16"/>
    </w:rPr>
  </w:style>
  <w:style w:type="character" w:customStyle="1" w:styleId="LeadtextDateChar">
    <w:name w:val="Leadtext Date Char"/>
    <w:basedOn w:val="Standardskrifttypeiafsnit"/>
    <w:link w:val="LeadtextDate"/>
    <w:uiPriority w:val="3"/>
    <w:semiHidden/>
    <w:locked/>
    <w:rsid w:val="00485B01"/>
    <w:rPr>
      <w:b/>
      <w:sz w:val="19"/>
      <w:lang w:val="en-GB"/>
    </w:rPr>
  </w:style>
  <w:style w:type="paragraph" w:customStyle="1" w:styleId="LeadtextDate">
    <w:name w:val="Leadtext Date"/>
    <w:basedOn w:val="Normal"/>
    <w:next w:val="Normal"/>
    <w:link w:val="LeadtextDateChar"/>
    <w:uiPriority w:val="3"/>
    <w:semiHidden/>
    <w:qFormat/>
    <w:rsid w:val="00485B01"/>
    <w:rPr>
      <w:b/>
    </w:rPr>
  </w:style>
  <w:style w:type="paragraph" w:customStyle="1" w:styleId="DateField">
    <w:name w:val="DateField"/>
    <w:basedOn w:val="Normal"/>
    <w:uiPriority w:val="4"/>
    <w:semiHidden/>
    <w:qFormat/>
    <w:rsid w:val="004905EE"/>
  </w:style>
  <w:style w:type="paragraph" w:customStyle="1" w:styleId="DokumentNavn">
    <w:name w:val="Dokument Navn"/>
    <w:basedOn w:val="Normal"/>
    <w:uiPriority w:val="4"/>
    <w:semiHidden/>
    <w:qFormat/>
    <w:rsid w:val="00D42FC8"/>
    <w:pPr>
      <w:spacing w:line="240" w:lineRule="exact"/>
      <w:jc w:val="left"/>
    </w:pPr>
    <w:rPr>
      <w:b/>
      <w:caps/>
      <w:spacing w:val="10"/>
      <w:sz w:val="22"/>
    </w:rPr>
  </w:style>
  <w:style w:type="paragraph" w:styleId="Citatoverskrift">
    <w:name w:val="toa heading"/>
    <w:basedOn w:val="Normal"/>
    <w:next w:val="Normal"/>
    <w:uiPriority w:val="99"/>
    <w:semiHidden/>
    <w:rsid w:val="0052511D"/>
    <w:pPr>
      <w:spacing w:before="120"/>
    </w:pPr>
    <w:rPr>
      <w:rFonts w:eastAsiaTheme="majorEastAsia" w:cstheme="majorBidi"/>
      <w:b/>
      <w:bCs/>
      <w:sz w:val="24"/>
      <w:szCs w:val="24"/>
    </w:rPr>
  </w:style>
  <w:style w:type="paragraph" w:customStyle="1" w:styleId="Template-Docinfo">
    <w:name w:val="Template - Doc info"/>
    <w:basedOn w:val="Template"/>
    <w:uiPriority w:val="3"/>
    <w:semiHidden/>
    <w:qFormat/>
    <w:rsid w:val="00DE3D2C"/>
    <w:pPr>
      <w:spacing w:before="120" w:line="120" w:lineRule="exact"/>
    </w:pPr>
    <w:rPr>
      <w:caps w:val="0"/>
      <w:sz w:val="12"/>
    </w:rPr>
  </w:style>
  <w:style w:type="paragraph" w:customStyle="1" w:styleId="Template-TextField">
    <w:name w:val="Template - TextField"/>
    <w:basedOn w:val="Template-Docinfo"/>
    <w:uiPriority w:val="3"/>
    <w:semiHidden/>
    <w:qFormat/>
    <w:rsid w:val="005E11FF"/>
    <w:pPr>
      <w:spacing w:line="240" w:lineRule="exact"/>
    </w:pPr>
    <w:rPr>
      <w:sz w:val="20"/>
    </w:rPr>
  </w:style>
  <w:style w:type="paragraph" w:customStyle="1" w:styleId="Template-Name">
    <w:name w:val="Template - Name"/>
    <w:basedOn w:val="Template"/>
    <w:uiPriority w:val="3"/>
    <w:semiHidden/>
    <w:qFormat/>
    <w:rsid w:val="00910D86"/>
    <w:rPr>
      <w:b/>
    </w:rPr>
  </w:style>
  <w:style w:type="paragraph" w:customStyle="1" w:styleId="Template-Department">
    <w:name w:val="Template - Department"/>
    <w:basedOn w:val="Template"/>
    <w:uiPriority w:val="3"/>
    <w:semiHidden/>
    <w:qFormat/>
    <w:rsid w:val="000530D4"/>
    <w:pPr>
      <w:spacing w:line="220" w:lineRule="atLeast"/>
      <w:contextualSpacing/>
    </w:pPr>
    <w:rPr>
      <w:sz w:val="16"/>
    </w:rPr>
  </w:style>
  <w:style w:type="paragraph" w:customStyle="1" w:styleId="Template-Tel">
    <w:name w:val="Template - Tel"/>
    <w:basedOn w:val="Template"/>
    <w:uiPriority w:val="3"/>
    <w:semiHidden/>
    <w:qFormat/>
    <w:rsid w:val="009419C0"/>
    <w:pPr>
      <w:spacing w:before="120"/>
      <w:contextualSpacing/>
    </w:pPr>
  </w:style>
  <w:style w:type="paragraph" w:styleId="Opstilling-punkttegn">
    <w:name w:val="List Bullet"/>
    <w:basedOn w:val="Normal"/>
    <w:uiPriority w:val="2"/>
    <w:qFormat/>
    <w:rsid w:val="00C6276E"/>
    <w:pPr>
      <w:numPr>
        <w:numId w:val="1"/>
      </w:numPr>
      <w:contextualSpacing/>
    </w:pPr>
  </w:style>
  <w:style w:type="paragraph" w:styleId="Opstilling-talellerbogst">
    <w:name w:val="List Number"/>
    <w:basedOn w:val="Normal"/>
    <w:uiPriority w:val="2"/>
    <w:qFormat/>
    <w:rsid w:val="00C6276E"/>
    <w:pPr>
      <w:numPr>
        <w:numId w:val="6"/>
      </w:numPr>
      <w:contextualSpacing/>
    </w:pPr>
  </w:style>
  <w:style w:type="paragraph" w:customStyle="1" w:styleId="Dokumentoverskrift">
    <w:name w:val="Dokument overskrift"/>
    <w:basedOn w:val="Normal"/>
    <w:uiPriority w:val="4"/>
    <w:semiHidden/>
    <w:qFormat/>
    <w:rsid w:val="00EC2219"/>
    <w:rPr>
      <w:b/>
      <w:caps/>
      <w:spacing w:val="10"/>
      <w:sz w:val="16"/>
    </w:rPr>
  </w:style>
  <w:style w:type="paragraph" w:customStyle="1" w:styleId="Modtageradresse">
    <w:name w:val="Modtager adresse"/>
    <w:basedOn w:val="Normal"/>
    <w:uiPriority w:val="4"/>
    <w:semiHidden/>
    <w:qFormat/>
    <w:rsid w:val="00F819F5"/>
    <w:pPr>
      <w:spacing w:line="220" w:lineRule="atLeast"/>
    </w:pPr>
    <w:rPr>
      <w:sz w:val="16"/>
    </w:rPr>
  </w:style>
  <w:style w:type="character" w:styleId="Hyperlink">
    <w:name w:val="Hyperlink"/>
    <w:basedOn w:val="Standardskrifttypeiafsnit"/>
    <w:uiPriority w:val="99"/>
    <w:rsid w:val="00E85327"/>
    <w:rPr>
      <w:color w:val="0000FF"/>
      <w:u w:val="single"/>
      <w:lang w:val="en-GB"/>
    </w:rPr>
  </w:style>
  <w:style w:type="paragraph" w:customStyle="1" w:styleId="Default">
    <w:name w:val="Default"/>
    <w:rsid w:val="00DC2257"/>
    <w:pPr>
      <w:autoSpaceDE w:val="0"/>
      <w:autoSpaceDN w:val="0"/>
      <w:adjustRightInd w:val="0"/>
    </w:pPr>
    <w:rPr>
      <w:rFonts w:ascii="DIFprotoTrehund" w:hAnsi="DIFprotoTrehund" w:cs="DIFprotoTrehund"/>
      <w:color w:val="000000"/>
      <w:szCs w:val="24"/>
      <w:lang w:val="en-GB"/>
    </w:rPr>
  </w:style>
  <w:style w:type="character" w:styleId="Slutnotehenvisning">
    <w:name w:val="endnote reference"/>
    <w:basedOn w:val="Standardskrifttypeiafsnit"/>
    <w:uiPriority w:val="99"/>
    <w:semiHidden/>
    <w:rsid w:val="008B0C9A"/>
    <w:rPr>
      <w:vertAlign w:val="superscript"/>
      <w:lang w:val="en-GB"/>
    </w:rPr>
  </w:style>
  <w:style w:type="paragraph" w:customStyle="1" w:styleId="Tabel-Nummerering">
    <w:name w:val="Tabel - Nummerering"/>
    <w:basedOn w:val="Normal"/>
    <w:uiPriority w:val="4"/>
    <w:semiHidden/>
    <w:rsid w:val="00A3263C"/>
    <w:pPr>
      <w:numPr>
        <w:numId w:val="14"/>
      </w:numPr>
    </w:pPr>
    <w:rPr>
      <w:rFonts w:eastAsia="Times New Roman" w:cs="Times New Roman"/>
      <w:szCs w:val="24"/>
    </w:rPr>
  </w:style>
  <w:style w:type="paragraph" w:customStyle="1" w:styleId="Konklusion">
    <w:name w:val="Konklusion"/>
    <w:basedOn w:val="Dokumentoverskrift"/>
    <w:uiPriority w:val="4"/>
    <w:semiHidden/>
    <w:rsid w:val="00EC09F0"/>
    <w:pPr>
      <w:spacing w:before="280"/>
      <w:jc w:val="left"/>
    </w:pPr>
  </w:style>
  <w:style w:type="character" w:customStyle="1" w:styleId="Indstilling">
    <w:name w:val="Indstilling"/>
    <w:basedOn w:val="Standardskrifttypeiafsnit"/>
    <w:uiPriority w:val="4"/>
    <w:semiHidden/>
    <w:rsid w:val="0062558A"/>
    <w:rPr>
      <w:rFonts w:ascii="DIF" w:hAnsi="DIF"/>
      <w:b/>
      <w:sz w:val="16"/>
      <w:lang w:val="en-GB"/>
    </w:rPr>
  </w:style>
  <w:style w:type="paragraph" w:customStyle="1" w:styleId="DokumentTitel">
    <w:name w:val="Dokument Titel"/>
    <w:basedOn w:val="Dokumentoverskrift"/>
    <w:uiPriority w:val="5"/>
    <w:semiHidden/>
    <w:qFormat/>
    <w:rsid w:val="00EC09F0"/>
    <w:pPr>
      <w:spacing w:line="320" w:lineRule="atLeast"/>
      <w:jc w:val="left"/>
    </w:pPr>
    <w:rPr>
      <w:sz w:val="26"/>
    </w:rPr>
  </w:style>
  <w:style w:type="paragraph" w:customStyle="1" w:styleId="FrontpageTitle">
    <w:name w:val="Frontpage Title"/>
    <w:basedOn w:val="Normal"/>
    <w:next w:val="FrontpageSubtitle"/>
    <w:uiPriority w:val="5"/>
    <w:rsid w:val="005E54BC"/>
    <w:pPr>
      <w:spacing w:line="720" w:lineRule="atLeast"/>
      <w:jc w:val="left"/>
    </w:pPr>
    <w:rPr>
      <w:b/>
      <w:caps/>
      <w:sz w:val="64"/>
    </w:rPr>
  </w:style>
  <w:style w:type="paragraph" w:customStyle="1" w:styleId="FrontpageSubtitle">
    <w:name w:val="Frontpage Subtitle"/>
    <w:basedOn w:val="FrontpageTitle"/>
    <w:uiPriority w:val="5"/>
    <w:rsid w:val="00182041"/>
    <w:pPr>
      <w:spacing w:after="600" w:line="600" w:lineRule="atLeast"/>
      <w:contextualSpacing/>
    </w:pPr>
    <w:rPr>
      <w:sz w:val="50"/>
    </w:rPr>
  </w:style>
  <w:style w:type="paragraph" w:customStyle="1" w:styleId="KolofonOverskrift">
    <w:name w:val="Kolofon Overskrift"/>
    <w:basedOn w:val="Normal"/>
    <w:next w:val="KolofonTekst"/>
    <w:uiPriority w:val="5"/>
    <w:rsid w:val="0031458F"/>
    <w:pPr>
      <w:spacing w:before="280"/>
      <w:contextualSpacing/>
    </w:pPr>
    <w:rPr>
      <w:b/>
    </w:rPr>
  </w:style>
  <w:style w:type="paragraph" w:customStyle="1" w:styleId="KolofonTekst">
    <w:name w:val="Kolofon Tekst"/>
    <w:basedOn w:val="Normal"/>
    <w:uiPriority w:val="5"/>
    <w:rsid w:val="0031458F"/>
  </w:style>
  <w:style w:type="paragraph" w:customStyle="1" w:styleId="Heading1udenafstandfr">
    <w:name w:val="Heading 1 uden afstand før"/>
    <w:basedOn w:val="Overskrift1"/>
    <w:uiPriority w:val="1"/>
    <w:qFormat/>
    <w:rsid w:val="000747AC"/>
    <w:pPr>
      <w:spacing w:before="0"/>
    </w:pPr>
  </w:style>
  <w:style w:type="table" w:customStyle="1" w:styleId="DIFTabel1">
    <w:name w:val="DIF Tabel 1"/>
    <w:basedOn w:val="Tabel-Normal"/>
    <w:uiPriority w:val="99"/>
    <w:rsid w:val="00AD5D44"/>
    <w:pPr>
      <w:spacing w:before="20" w:after="20"/>
      <w:ind w:left="113" w:right="113"/>
    </w:pPr>
    <w:rPr>
      <w:sz w:val="16"/>
    </w:rPr>
    <w:tblPr>
      <w:tblStyleRowBandSize w:val="1"/>
      <w:tblBorders>
        <w:bottom w:val="single" w:sz="4" w:space="0" w:color="B6B9BC"/>
        <w:insideH w:val="single" w:sz="4" w:space="0" w:color="B6B9BC"/>
      </w:tblBorders>
      <w:tblCellMar>
        <w:left w:w="0" w:type="dxa"/>
        <w:right w:w="0" w:type="dxa"/>
      </w:tblCellMar>
    </w:tblPr>
    <w:tblStylePr w:type="firstRow">
      <w:rPr>
        <w:b/>
        <w:color w:val="2C373E"/>
      </w:rPr>
      <w:tblPr/>
      <w:tcPr>
        <w:shd w:val="clear" w:color="auto" w:fill="B6B9BC"/>
      </w:tcPr>
    </w:tblStylePr>
    <w:tblStylePr w:type="band1Horz">
      <w:tblPr/>
      <w:tcPr>
        <w:shd w:val="clear" w:color="auto" w:fill="F3F3F4"/>
      </w:tcPr>
    </w:tblStylePr>
    <w:tblStylePr w:type="band2Horz">
      <w:tblPr/>
      <w:tcPr>
        <w:shd w:val="clear" w:color="auto" w:fill="FFFFFF" w:themeFill="background1"/>
      </w:tcPr>
    </w:tblStylePr>
  </w:style>
  <w:style w:type="paragraph" w:customStyle="1" w:styleId="TabelTekst">
    <w:name w:val="Tabel Tekst"/>
    <w:basedOn w:val="Normal"/>
    <w:uiPriority w:val="4"/>
    <w:rsid w:val="005F34DA"/>
    <w:pPr>
      <w:spacing w:before="20" w:after="20"/>
      <w:ind w:left="113" w:right="113"/>
      <w:jc w:val="left"/>
    </w:pPr>
    <w:rPr>
      <w:sz w:val="16"/>
    </w:rPr>
  </w:style>
  <w:style w:type="paragraph" w:customStyle="1" w:styleId="TabelNumre">
    <w:name w:val="Tabel Numre"/>
    <w:basedOn w:val="TabelTekst"/>
    <w:uiPriority w:val="4"/>
    <w:rsid w:val="005F34DA"/>
    <w:pPr>
      <w:jc w:val="right"/>
    </w:pPr>
  </w:style>
  <w:style w:type="paragraph" w:customStyle="1" w:styleId="TabelSum">
    <w:name w:val="Tabel Sum"/>
    <w:basedOn w:val="TabelTekst"/>
    <w:uiPriority w:val="4"/>
    <w:rsid w:val="005F34DA"/>
    <w:pPr>
      <w:jc w:val="right"/>
    </w:pPr>
    <w:rPr>
      <w:b/>
    </w:rPr>
  </w:style>
  <w:style w:type="paragraph" w:customStyle="1" w:styleId="TabelOverskrift">
    <w:name w:val="Tabel Overskrift"/>
    <w:basedOn w:val="TabelTekst"/>
    <w:uiPriority w:val="4"/>
    <w:rsid w:val="005F34DA"/>
    <w:rPr>
      <w:b/>
    </w:rPr>
  </w:style>
  <w:style w:type="table" w:customStyle="1" w:styleId="DIFTabel2">
    <w:name w:val="DIF Tabel 2"/>
    <w:basedOn w:val="Tabel-Normal"/>
    <w:uiPriority w:val="99"/>
    <w:rsid w:val="00CA059F"/>
    <w:pPr>
      <w:spacing w:before="20" w:after="20"/>
      <w:ind w:left="113" w:right="113"/>
    </w:pPr>
    <w:rPr>
      <w:sz w:val="16"/>
    </w:rPr>
    <w:tblPr>
      <w:tblStyleRowBandSize w:val="1"/>
      <w:tblBorders>
        <w:bottom w:val="single" w:sz="4" w:space="0" w:color="FFFFFF" w:themeColor="background1"/>
        <w:insideH w:val="single" w:sz="4" w:space="0" w:color="FFFFFF" w:themeColor="background1"/>
      </w:tblBorders>
      <w:tblCellMar>
        <w:left w:w="0" w:type="dxa"/>
        <w:right w:w="0" w:type="dxa"/>
      </w:tblCellMar>
    </w:tblPr>
    <w:tblStylePr w:type="firstRow">
      <w:rPr>
        <w:b/>
        <w:color w:val="FFFFFF" w:themeColor="background1"/>
      </w:rPr>
      <w:tblPr/>
      <w:tcPr>
        <w:shd w:val="clear" w:color="auto" w:fill="2C373E"/>
      </w:tcPr>
    </w:tblStylePr>
    <w:tblStylePr w:type="band1Horz">
      <w:tblPr/>
      <w:tcPr>
        <w:shd w:val="clear" w:color="auto" w:fill="CDCECE"/>
      </w:tcPr>
    </w:tblStylePr>
    <w:tblStylePr w:type="band2Horz">
      <w:tblPr/>
      <w:tcPr>
        <w:shd w:val="clear" w:color="auto" w:fill="E8E8E8"/>
      </w:tcPr>
    </w:tblStylePr>
  </w:style>
  <w:style w:type="paragraph" w:customStyle="1" w:styleId="SkillebladsOverskrift">
    <w:name w:val="Skilleblads Overskrift"/>
    <w:basedOn w:val="Normal"/>
    <w:uiPriority w:val="4"/>
    <w:rsid w:val="00D02322"/>
    <w:pPr>
      <w:spacing w:line="1040" w:lineRule="atLeast"/>
      <w:jc w:val="right"/>
    </w:pPr>
    <w:rPr>
      <w:b/>
      <w:caps/>
      <w:color w:val="FFFFFF" w:themeColor="background1"/>
      <w:sz w:val="96"/>
    </w:rPr>
  </w:style>
  <w:style w:type="paragraph" w:customStyle="1" w:styleId="FaktaboksOverskrift">
    <w:name w:val="Faktaboks Overskrift"/>
    <w:basedOn w:val="Normal"/>
    <w:next w:val="Faktabokstekst"/>
    <w:uiPriority w:val="4"/>
    <w:rsid w:val="00D4117A"/>
    <w:pPr>
      <w:spacing w:before="120" w:after="120"/>
      <w:ind w:left="170" w:right="170"/>
      <w:contextualSpacing/>
    </w:pPr>
    <w:rPr>
      <w:b/>
      <w:caps/>
      <w:color w:val="FFFFFF" w:themeColor="background1"/>
      <w:sz w:val="24"/>
    </w:rPr>
  </w:style>
  <w:style w:type="paragraph" w:customStyle="1" w:styleId="Faktabokstekst">
    <w:name w:val="Faktaboks tekst"/>
    <w:basedOn w:val="FaktaboksOverskrift"/>
    <w:uiPriority w:val="4"/>
    <w:rsid w:val="00D4117A"/>
    <w:rPr>
      <w:b w:val="0"/>
      <w:caps w:val="0"/>
    </w:rPr>
  </w:style>
  <w:style w:type="table" w:customStyle="1" w:styleId="DIF-Farvet">
    <w:name w:val="DIF - Farvet"/>
    <w:basedOn w:val="Tabel-Normal"/>
    <w:uiPriority w:val="99"/>
    <w:rsid w:val="00CA059F"/>
    <w:pPr>
      <w:spacing w:before="20" w:after="20" w:line="240" w:lineRule="atLeast"/>
      <w:ind w:left="113" w:right="113"/>
    </w:pPr>
    <w:rPr>
      <w:color w:val="2C373E" w:themeColor="accent2"/>
      <w:sz w:val="16"/>
    </w:rPr>
    <w:tblPr>
      <w:tblStyleRowBandSize w:val="1"/>
      <w:tblBorders>
        <w:top w:val="single" w:sz="4" w:space="0" w:color="FFFFFF" w:themeColor="background1"/>
        <w:bottom w:val="single" w:sz="4" w:space="0" w:color="FFFFFF" w:themeColor="background1"/>
        <w:insideH w:val="single" w:sz="4" w:space="0" w:color="FFFFFF" w:themeColor="background1"/>
      </w:tblBorders>
    </w:tblPr>
    <w:tblStylePr w:type="firstRow">
      <w:rPr>
        <w:b/>
        <w:color w:val="FFFFFF" w:themeColor="background1"/>
      </w:rPr>
      <w:tblPr/>
      <w:tcPr>
        <w:shd w:val="clear" w:color="auto" w:fill="E2001A" w:themeFill="background2"/>
      </w:tcPr>
    </w:tblStylePr>
    <w:tblStylePr w:type="band1Horz">
      <w:tblPr/>
      <w:tcPr>
        <w:shd w:val="clear" w:color="auto" w:fill="CDCECE"/>
      </w:tcPr>
    </w:tblStylePr>
    <w:tblStylePr w:type="band2Horz">
      <w:tblPr/>
      <w:tcPr>
        <w:shd w:val="clear" w:color="auto" w:fill="E8E8E8"/>
      </w:tcPr>
    </w:tblStylePr>
  </w:style>
  <w:style w:type="paragraph" w:customStyle="1" w:styleId="Forfattere">
    <w:name w:val="Forfattere"/>
    <w:basedOn w:val="Normal"/>
    <w:uiPriority w:val="5"/>
    <w:rsid w:val="007977B0"/>
  </w:style>
  <w:style w:type="paragraph" w:customStyle="1" w:styleId="HeaderLarge">
    <w:name w:val="Header Large"/>
    <w:basedOn w:val="Sidehoved"/>
    <w:uiPriority w:val="6"/>
    <w:semiHidden/>
    <w:qFormat/>
    <w:rsid w:val="00E84197"/>
    <w:pPr>
      <w:spacing w:line="320" w:lineRule="atLeast"/>
    </w:pPr>
    <w:rPr>
      <w:sz w:val="28"/>
    </w:rPr>
  </w:style>
  <w:style w:type="character" w:styleId="Pladsholdertekst">
    <w:name w:val="Placeholder Text"/>
    <w:basedOn w:val="Standardskrifttypeiafsnit"/>
    <w:uiPriority w:val="99"/>
    <w:semiHidden/>
    <w:rsid w:val="00E87BE6"/>
    <w:rPr>
      <w:color w:val="808080"/>
      <w:lang w:val="en-GB"/>
    </w:rPr>
  </w:style>
  <w:style w:type="character" w:customStyle="1" w:styleId="hps">
    <w:name w:val="hps"/>
    <w:basedOn w:val="Standardskrifttypeiafsnit"/>
    <w:rsid w:val="006F1AC8"/>
  </w:style>
  <w:style w:type="character" w:customStyle="1" w:styleId="longtext">
    <w:name w:val="long_text"/>
    <w:basedOn w:val="Standardskrifttypeiafsnit"/>
    <w:rsid w:val="006F1AC8"/>
  </w:style>
  <w:style w:type="character" w:styleId="Kommentarhenvisning">
    <w:name w:val="annotation reference"/>
    <w:basedOn w:val="Standardskrifttypeiafsnit"/>
    <w:uiPriority w:val="99"/>
    <w:semiHidden/>
    <w:unhideWhenUsed/>
    <w:rsid w:val="00882054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882054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882054"/>
    <w:rPr>
      <w:sz w:val="20"/>
      <w:szCs w:val="20"/>
      <w:lang w:val="en-GB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82054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82054"/>
    <w:rPr>
      <w:b/>
      <w:bCs/>
      <w:sz w:val="20"/>
      <w:szCs w:val="20"/>
      <w:lang w:val="en-GB"/>
    </w:rPr>
  </w:style>
  <w:style w:type="character" w:styleId="Ulstomtale">
    <w:name w:val="Unresolved Mention"/>
    <w:basedOn w:val="Standardskrifttypeiafsnit"/>
    <w:uiPriority w:val="99"/>
    <w:semiHidden/>
    <w:unhideWhenUsed/>
    <w:rsid w:val="00AD4EF9"/>
    <w:rPr>
      <w:color w:val="605E5C"/>
      <w:shd w:val="clear" w:color="auto" w:fill="E1DFDD"/>
    </w:rPr>
  </w:style>
  <w:style w:type="paragraph" w:styleId="Korrektur">
    <w:name w:val="Revision"/>
    <w:hidden/>
    <w:uiPriority w:val="99"/>
    <w:semiHidden/>
    <w:rsid w:val="00517FBD"/>
    <w:pPr>
      <w:spacing w:line="240" w:lineRule="auto"/>
    </w:pPr>
    <w:rPr>
      <w:sz w:val="19"/>
      <w:lang w:val="en-GB"/>
    </w:rPr>
  </w:style>
  <w:style w:type="character" w:styleId="Fodnotehenvisning">
    <w:name w:val="footnote reference"/>
    <w:basedOn w:val="Standardskrifttypeiafsnit"/>
    <w:uiPriority w:val="99"/>
    <w:semiHidden/>
    <w:unhideWhenUsed/>
    <w:rsid w:val="007123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1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pbr@dif.dk" TargetMode="External"/><Relationship Id="rId18" Type="http://schemas.openxmlformats.org/officeDocument/2006/relationships/footer" Target="footer1.xml"/><Relationship Id="rId26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1.xml"/><Relationship Id="rId25" Type="http://schemas.openxmlformats.org/officeDocument/2006/relationships/hyperlink" Target="http://www.dif.dk/idraetten-i-tal/magtbarometer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lhe@dif.dk" TargetMode="External"/><Relationship Id="rId20" Type="http://schemas.openxmlformats.org/officeDocument/2006/relationships/header" Target="header2.xml"/><Relationship Id="rId29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hyperlink" Target="http://www.dif.dk/idraetten-i-tal/magtbarometer" TargetMode="External"/><Relationship Id="rId5" Type="http://schemas.openxmlformats.org/officeDocument/2006/relationships/customXml" Target="../customXml/item5.xml"/><Relationship Id="rId15" Type="http://schemas.openxmlformats.org/officeDocument/2006/relationships/hyperlink" Target="mailto:pgo@dif.dk" TargetMode="External"/><Relationship Id="rId23" Type="http://schemas.openxmlformats.org/officeDocument/2006/relationships/footer" Target="footer4.xml"/><Relationship Id="rId28" Type="http://schemas.openxmlformats.org/officeDocument/2006/relationships/fontTable" Target="fontTable.xml"/><Relationship Id="rId10" Type="http://schemas.openxmlformats.org/officeDocument/2006/relationships/webSettings" Target="webSetting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nnye@dif.dk" TargetMode="External"/><Relationship Id="rId22" Type="http://schemas.openxmlformats.org/officeDocument/2006/relationships/header" Target="header3.xml"/><Relationship Id="rId27" Type="http://schemas.openxmlformats.org/officeDocument/2006/relationships/footer" Target="footer5.xml"/><Relationship Id="rId30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7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emf"/><Relationship Id="rId4" Type="http://schemas.openxmlformats.org/officeDocument/2006/relationships/image" Target="media/image4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9623A10C7654EC484B7BD4AB17009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B4523B-AEE6-42FC-A0C4-3B7DAC845919}"/>
      </w:docPartPr>
      <w:docPartBody>
        <w:p w:rsidR="00CA149A" w:rsidRDefault="00410A01">
          <w:r w:rsidRPr="00C30FCA">
            <w:t>Forfatter(e) - Brug blødt linjeskift (Shift+Enter)</w:t>
          </w:r>
        </w:p>
      </w:docPartBody>
    </w:docPart>
    <w:docPart>
      <w:docPartPr>
        <w:name w:val="A1F9483C5D2E4D4DA862D3E7E00CF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1D8A14-8C74-4C92-A11D-00CA90022CA8}"/>
      </w:docPartPr>
      <w:docPartBody>
        <w:p w:rsidR="00CA149A" w:rsidRDefault="00410A01">
          <w:r w:rsidRPr="00255E2C">
            <w:t>UNDERTITEL</w:t>
          </w:r>
        </w:p>
      </w:docPartBody>
    </w:docPart>
    <w:docPart>
      <w:docPartPr>
        <w:name w:val="20B4F980944949C99DA11D2DC5654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9ED52B-68C4-4F5A-AD5F-B97E211C6649}"/>
      </w:docPartPr>
      <w:docPartBody>
        <w:p w:rsidR="00CA149A" w:rsidRDefault="00410A01" w:rsidP="00410A01">
          <w:pPr>
            <w:pStyle w:val="20B4F980944949C99DA11D2DC5654384"/>
          </w:pPr>
          <w:r w:rsidRPr="00255E2C">
            <w:rPr>
              <w:rStyle w:val="Pladsholdertekst"/>
            </w:rPr>
            <w:t>TITEL</w:t>
          </w:r>
        </w:p>
      </w:docPartBody>
    </w:docPart>
    <w:docPart>
      <w:docPartPr>
        <w:name w:val="66C0CA898BE94D9093F637A50CC659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F98785-58FE-44BC-8D4A-4E34247C7C12}"/>
      </w:docPartPr>
      <w:docPartBody>
        <w:p w:rsidR="00221CBC" w:rsidRDefault="00145A35" w:rsidP="00145A35">
          <w:pPr>
            <w:pStyle w:val="66C0CA898BE94D9093F637A50CC659211"/>
          </w:pPr>
          <w:r w:rsidRPr="006968DA">
            <w:rPr>
              <w:rStyle w:val="Pladsholdertekst"/>
            </w:rPr>
            <w:t xml:space="preserve"> </w:t>
          </w:r>
        </w:p>
      </w:docPartBody>
    </w:docPart>
    <w:docPart>
      <w:docPartPr>
        <w:name w:val="FC3DF88684104E9DB9086390C21903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20F6CF-5358-4445-9CDD-6B7470543ABE}"/>
      </w:docPartPr>
      <w:docPartBody>
        <w:p w:rsidR="00221CBC" w:rsidRDefault="00410A01">
          <w:r w:rsidRPr="00111E43">
            <w:t>Rapporttitel</w:t>
          </w:r>
        </w:p>
      </w:docPartBody>
    </w:docPart>
    <w:docPart>
      <w:docPartPr>
        <w:name w:val="804CB3AA4D8B4FCAB05F898A3B7660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266EF4-1500-4F06-A758-BFC931A9A6B1}"/>
      </w:docPartPr>
      <w:docPartBody>
        <w:p w:rsidR="00221CBC" w:rsidRDefault="00410A01">
          <w:r w:rsidRPr="00111E43">
            <w:t>Forfattere</w:t>
          </w:r>
        </w:p>
      </w:docPartBody>
    </w:docPart>
    <w:docPart>
      <w:docPartPr>
        <w:name w:val="531AFAE9D8764892BFDC4F4C855B6A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A37CC-EE57-493A-9490-F295DFBB8E05}"/>
      </w:docPartPr>
      <w:docPartBody>
        <w:p w:rsidR="00221CBC" w:rsidRDefault="00145A35">
          <w:r w:rsidRPr="008B1FE7">
            <w:rPr>
              <w:lang w:val="en-GB"/>
            </w:rPr>
            <w:t>@</w:t>
          </w:r>
        </w:p>
      </w:docPartBody>
    </w:docPart>
    <w:docPart>
      <w:docPartPr>
        <w:name w:val="AFCB3498E8174D959043CB583967FA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DE99FA-4B53-49EA-B6C2-4458B84F12E9}"/>
      </w:docPartPr>
      <w:docPartBody>
        <w:p w:rsidR="00221CBC" w:rsidRDefault="00145A35">
          <w:r w:rsidRPr="008B1FE7">
            <w:rPr>
              <w:lang w:val="en-GB"/>
            </w:rPr>
            <w:t>www</w:t>
          </w:r>
        </w:p>
      </w:docPartBody>
    </w:docPart>
    <w:docPart>
      <w:docPartPr>
        <w:name w:val="C4A8F5A229634C03AEF2A98F92DE0F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67791C-57D4-4B30-B43A-E1E7A6CE3710}"/>
      </w:docPartPr>
      <w:docPartBody>
        <w:p w:rsidR="00221CBC" w:rsidRDefault="00410A01">
          <w:r w:rsidRPr="00D67A09">
            <w:t>OVERSKRIFT</w:t>
          </w:r>
        </w:p>
      </w:docPartBody>
    </w:docPart>
    <w:docPart>
      <w:docPartPr>
        <w:name w:val="6D6138ADF3A748A49BD2AB94312433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C9D717-932E-48A4-A2F1-AD83A8C747AB}"/>
      </w:docPartPr>
      <w:docPartBody>
        <w:p w:rsidR="00410A01" w:rsidRDefault="00410A01" w:rsidP="00410A01">
          <w:pPr>
            <w:pStyle w:val="6D6138ADF3A748A49BD2AB94312433D1"/>
          </w:pPr>
          <w:r w:rsidRPr="00414AB7">
            <w:rPr>
              <w:rStyle w:val="Pladsholdertekst"/>
            </w:rPr>
            <w:t>Udgiver</w:t>
          </w:r>
        </w:p>
      </w:docPartBody>
    </w:docPart>
    <w:docPart>
      <w:docPartPr>
        <w:name w:val="FF0BC706EFF8456191B0BFC18FFD00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81DF59-699A-4C5E-8C6C-543A882F7554}"/>
      </w:docPartPr>
      <w:docPartBody>
        <w:p w:rsidR="00145A35" w:rsidRDefault="00410A01">
          <w:r w:rsidRPr="006656E9">
            <w:rPr>
              <w:rStyle w:val="Pladsholdertekst"/>
            </w:rPr>
            <w:t>Disclaimer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F">
    <w:altName w:val="DIF"/>
    <w:panose1 w:val="00000000000000000000"/>
    <w:charset w:val="00"/>
    <w:family w:val="auto"/>
    <w:pitch w:val="variable"/>
    <w:sig w:usb0="80000027" w:usb1="00000062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FprotoTrehun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31F"/>
    <w:rsid w:val="0005018D"/>
    <w:rsid w:val="00052A24"/>
    <w:rsid w:val="00080C6B"/>
    <w:rsid w:val="0009015A"/>
    <w:rsid w:val="000D1880"/>
    <w:rsid w:val="000E486C"/>
    <w:rsid w:val="000F0F38"/>
    <w:rsid w:val="00112D84"/>
    <w:rsid w:val="00127B3D"/>
    <w:rsid w:val="00145A35"/>
    <w:rsid w:val="001B4C41"/>
    <w:rsid w:val="001C7635"/>
    <w:rsid w:val="001E02B1"/>
    <w:rsid w:val="001E6222"/>
    <w:rsid w:val="00221CBC"/>
    <w:rsid w:val="00230976"/>
    <w:rsid w:val="002552B7"/>
    <w:rsid w:val="0035799F"/>
    <w:rsid w:val="00363328"/>
    <w:rsid w:val="0037717D"/>
    <w:rsid w:val="0039677E"/>
    <w:rsid w:val="003B43C9"/>
    <w:rsid w:val="003C6A8B"/>
    <w:rsid w:val="003D3104"/>
    <w:rsid w:val="003E6B70"/>
    <w:rsid w:val="00401035"/>
    <w:rsid w:val="00410A01"/>
    <w:rsid w:val="004177AE"/>
    <w:rsid w:val="0043094C"/>
    <w:rsid w:val="00444DB6"/>
    <w:rsid w:val="00447BB4"/>
    <w:rsid w:val="00483750"/>
    <w:rsid w:val="004D7725"/>
    <w:rsid w:val="004E144E"/>
    <w:rsid w:val="004E1B5C"/>
    <w:rsid w:val="005056C2"/>
    <w:rsid w:val="00563968"/>
    <w:rsid w:val="00574E23"/>
    <w:rsid w:val="005E231F"/>
    <w:rsid w:val="006A1706"/>
    <w:rsid w:val="006A1E93"/>
    <w:rsid w:val="006C61E7"/>
    <w:rsid w:val="006D236E"/>
    <w:rsid w:val="006F7E57"/>
    <w:rsid w:val="00731CF5"/>
    <w:rsid w:val="0076078D"/>
    <w:rsid w:val="007871D5"/>
    <w:rsid w:val="007A62E6"/>
    <w:rsid w:val="007C2014"/>
    <w:rsid w:val="007C5C45"/>
    <w:rsid w:val="00802CF1"/>
    <w:rsid w:val="0081742B"/>
    <w:rsid w:val="0082360D"/>
    <w:rsid w:val="00830A63"/>
    <w:rsid w:val="00844D86"/>
    <w:rsid w:val="00863C9E"/>
    <w:rsid w:val="008A6D0D"/>
    <w:rsid w:val="009079F0"/>
    <w:rsid w:val="009464EF"/>
    <w:rsid w:val="00960C76"/>
    <w:rsid w:val="00990A3C"/>
    <w:rsid w:val="009B0E70"/>
    <w:rsid w:val="009B6219"/>
    <w:rsid w:val="00A166AE"/>
    <w:rsid w:val="00A76721"/>
    <w:rsid w:val="00A842DA"/>
    <w:rsid w:val="00AD027F"/>
    <w:rsid w:val="00AD0BD1"/>
    <w:rsid w:val="00B05FC2"/>
    <w:rsid w:val="00B3673B"/>
    <w:rsid w:val="00B40F9B"/>
    <w:rsid w:val="00B43FEC"/>
    <w:rsid w:val="00B541A4"/>
    <w:rsid w:val="00B73B66"/>
    <w:rsid w:val="00BC718F"/>
    <w:rsid w:val="00BE0296"/>
    <w:rsid w:val="00BF546E"/>
    <w:rsid w:val="00C04D2F"/>
    <w:rsid w:val="00C67958"/>
    <w:rsid w:val="00CA149A"/>
    <w:rsid w:val="00CC5BE2"/>
    <w:rsid w:val="00CD2214"/>
    <w:rsid w:val="00CD7D39"/>
    <w:rsid w:val="00CF6EDA"/>
    <w:rsid w:val="00D428EC"/>
    <w:rsid w:val="00D67D68"/>
    <w:rsid w:val="00D9619A"/>
    <w:rsid w:val="00DC464D"/>
    <w:rsid w:val="00DD576A"/>
    <w:rsid w:val="00DE62BB"/>
    <w:rsid w:val="00E67521"/>
    <w:rsid w:val="00E922F5"/>
    <w:rsid w:val="00EA1A17"/>
    <w:rsid w:val="00EE0DCA"/>
    <w:rsid w:val="00EE3AAA"/>
    <w:rsid w:val="00F04818"/>
    <w:rsid w:val="00F26478"/>
    <w:rsid w:val="00F67F78"/>
    <w:rsid w:val="00F804D1"/>
    <w:rsid w:val="00FC7D35"/>
    <w:rsid w:val="00FD0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2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231F"/>
    <w:rPr>
      <w:rFonts w:cs="Times New Roman"/>
      <w:sz w:val="3276"/>
      <w:szCs w:val="327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9079F0"/>
    <w:pPr>
      <w:spacing w:after="0" w:line="240" w:lineRule="auto"/>
    </w:pPr>
    <w:rPr>
      <w:rFonts w:ascii="DIF" w:eastAsiaTheme="minorHAnsi" w:hAnsi="DIF"/>
      <w:color w:val="2C373E"/>
      <w:sz w:val="18"/>
      <w:szCs w:val="1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lledtekst">
    <w:name w:val="caption"/>
    <w:basedOn w:val="Normal"/>
    <w:next w:val="Normal"/>
    <w:uiPriority w:val="2"/>
    <w:qFormat/>
    <w:rsid w:val="009079F0"/>
    <w:pPr>
      <w:spacing w:before="100" w:line="220" w:lineRule="atLeast"/>
      <w:contextualSpacing/>
      <w:jc w:val="both"/>
    </w:pPr>
    <w:rPr>
      <w:rFonts w:ascii="DIF" w:eastAsiaTheme="minorHAnsi" w:hAnsi="DIF" w:cstheme="minorBidi"/>
      <w:b/>
      <w:bCs/>
      <w:color w:val="2C373E"/>
      <w:sz w:val="16"/>
      <w:szCs w:val="18"/>
      <w:lang w:val="en-GB" w:eastAsia="en-US"/>
    </w:rPr>
  </w:style>
  <w:style w:type="character" w:styleId="Pladsholdertekst">
    <w:name w:val="Placeholder Text"/>
    <w:basedOn w:val="Standardskrifttypeiafsnit"/>
    <w:uiPriority w:val="99"/>
    <w:semiHidden/>
    <w:rsid w:val="00A842DA"/>
    <w:rPr>
      <w:color w:val="808080"/>
      <w:lang w:val="en-GB"/>
    </w:rPr>
  </w:style>
  <w:style w:type="paragraph" w:customStyle="1" w:styleId="20B4F980944949C99DA11D2DC5654384">
    <w:name w:val="20B4F980944949C99DA11D2DC5654384"/>
    <w:rsid w:val="00410A01"/>
    <w:pPr>
      <w:spacing w:after="0" w:line="720" w:lineRule="atLeast"/>
    </w:pPr>
    <w:rPr>
      <w:rFonts w:ascii="DIF" w:eastAsiaTheme="minorHAnsi" w:hAnsi="DIF"/>
      <w:b/>
      <w:caps/>
      <w:color w:val="2C373E"/>
      <w:sz w:val="64"/>
      <w:szCs w:val="18"/>
      <w:lang w:eastAsia="en-US"/>
    </w:rPr>
  </w:style>
  <w:style w:type="paragraph" w:customStyle="1" w:styleId="6D6138ADF3A748A49BD2AB94312433D1">
    <w:name w:val="6D6138ADF3A748A49BD2AB94312433D1"/>
    <w:rsid w:val="00410A01"/>
    <w:pPr>
      <w:spacing w:before="280" w:after="0" w:line="280" w:lineRule="atLeast"/>
      <w:contextualSpacing/>
      <w:jc w:val="both"/>
    </w:pPr>
    <w:rPr>
      <w:rFonts w:ascii="DIF" w:eastAsiaTheme="minorHAnsi" w:hAnsi="DIF"/>
      <w:b/>
      <w:color w:val="2C373E"/>
      <w:sz w:val="19"/>
      <w:szCs w:val="18"/>
      <w:lang w:eastAsia="en-US"/>
    </w:rPr>
  </w:style>
  <w:style w:type="paragraph" w:customStyle="1" w:styleId="66C0CA898BE94D9093F637A50CC659211">
    <w:name w:val="66C0CA898BE94D9093F637A50CC659211"/>
    <w:rsid w:val="00145A35"/>
    <w:pPr>
      <w:spacing w:after="0" w:line="280" w:lineRule="atLeast"/>
      <w:jc w:val="both"/>
    </w:pPr>
    <w:rPr>
      <w:rFonts w:ascii="DIF" w:eastAsiaTheme="minorHAnsi" w:hAnsi="DIF"/>
      <w:color w:val="2C373E"/>
      <w:sz w:val="19"/>
      <w:szCs w:val="18"/>
      <w:lang w:val="en-GB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IF - Rød">
      <a:dk1>
        <a:srgbClr val="2C373E"/>
      </a:dk1>
      <a:lt1>
        <a:sysClr val="window" lastClr="FFFFFF"/>
      </a:lt1>
      <a:dk2>
        <a:srgbClr val="565F65"/>
      </a:dk2>
      <a:lt2>
        <a:srgbClr val="E2001A"/>
      </a:lt2>
      <a:accent1>
        <a:srgbClr val="E2001A"/>
      </a:accent1>
      <a:accent2>
        <a:srgbClr val="2C373E"/>
      </a:accent2>
      <a:accent3>
        <a:srgbClr val="DADADC"/>
      </a:accent3>
      <a:accent4>
        <a:srgbClr val="F0F0F2"/>
      </a:accent4>
      <a:accent5>
        <a:srgbClr val="B6B9BC"/>
      </a:accent5>
      <a:accent6>
        <a:srgbClr val="80878B"/>
      </a:accent6>
      <a:hlink>
        <a:srgbClr val="0000FF"/>
      </a:hlink>
      <a:folHlink>
        <a:srgbClr val="800080"/>
      </a:folHlink>
    </a:clrScheme>
    <a:fontScheme name="Winther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bg2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3175">
          <a:solidFill>
            <a:schemeClr val="tx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  <a:ln w="6350">
          <a:noFill/>
        </a:ln>
        <a:effectLst/>
      </a:spPr>
      <a:bodyPr wrap="square" lIns="0" tIns="0" rIns="0" bIns="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TemplafyFormConfiguration><![CDATA[{"formFields":[],"formDataEntries":[]}]]></TemplafyFormConfiguration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294D4132A2B5947AA064CBA74805E4A" ma:contentTypeVersion="13" ma:contentTypeDescription="Opret et nyt dokument." ma:contentTypeScope="" ma:versionID="482f93405dbf6599e6ab60d5be5313ab">
  <xsd:schema xmlns:xsd="http://www.w3.org/2001/XMLSchema" xmlns:xs="http://www.w3.org/2001/XMLSchema" xmlns:p="http://schemas.microsoft.com/office/2006/metadata/properties" xmlns:ns2="1bdb3a3f-be28-4c28-ba81-e766bfbd272d" xmlns:ns3="652b0c79-390f-466c-90a3-7c8ea618d64d" targetNamespace="http://schemas.microsoft.com/office/2006/metadata/properties" ma:root="true" ma:fieldsID="83d959d7ebbc97be352520e2e0f55127" ns2:_="" ns3:_="">
    <xsd:import namespace="1bdb3a3f-be28-4c28-ba81-e766bfbd272d"/>
    <xsd:import namespace="652b0c79-390f-466c-90a3-7c8ea618d6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db3a3f-be28-4c28-ba81-e766bfbd27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Billedmærker" ma:readOnly="false" ma:fieldId="{5cf76f15-5ced-4ddc-b409-7134ff3c332f}" ma:taxonomyMulti="true" ma:sspId="fe567a8b-f3e1-4a89-aa19-e40cb62ba1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2b0c79-390f-466c-90a3-7c8ea618d64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040c9de-76c6-4e77-94d5-37329f1e552c}" ma:internalName="TaxCatchAll" ma:showField="CatchAllData" ma:web="652b0c79-390f-466c-90a3-7c8ea618d6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bdb3a3f-be28-4c28-ba81-e766bfbd272d">
      <Terms xmlns="http://schemas.microsoft.com/office/infopath/2007/PartnerControls"/>
    </lcf76f155ced4ddcb4097134ff3c332f>
    <TaxCatchAll xmlns="652b0c79-390f-466c-90a3-7c8ea618d64d" xsi:nil="true"/>
  </documentManagement>
</p:properties>
</file>

<file path=customXml/item6.xml><?xml version="1.0" encoding="utf-8"?>
<TemplafyTemplateConfiguration><![CDATA[{"elementsMetadata":[{"type":"richTextContentControl","id":"0b81d19e-606b-40d1-b858-cdc368243d52","elementConfiguration":{"binding":"Translations.Title","removeAndKeepContent":false,"disableUpdates":false,"type":"text"}},{"type":"richTextContentControl","id":"25a389ee-ad73-4ca1-ae47-1a1df95b0f2e","elementConfiguration":{"binding":"Translations.Subtitle","removeAndKeepContent":false,"disableUpdates":false,"type":"text"}},{"type":"richTextContentControl","id":"d2fa5522-60a8-40d2-a2e8-7f6bbbf96c7f","elementConfiguration":{"binding":"Translations.Authers","removeAndKeepContent":false,"disableUpdates":false,"type":"text"}},{"type":"richTextContentControl","id":"c7585d47-3336-4824-a075-5e5d83f3e706","elementConfiguration":{"format":"yyyy","binding":"Form.Date","removeAndKeepContent":false,"disableUpdates":false,"type":"date"}},{"type":"richTextContentControl","id":"4ce6ac55-4a1a-4fa4-bab9-3c3067d15cd7","elementConfiguration":{"binding":"Translations.ReportTitle","removeAndKeepContent":false,"disableUpdates":false,"type":"text"}},{"type":"richTextContentControl","id":"51c4a390-3825-409d-a90b-01679c3b45b4","elementConfiguration":{"binding":"Translations.PrimaryAuthor","removeAndKeepContent":false,"disableUpdates":false,"type":"text"}},{"type":"richTextContentControl","id":"6b9e795d-76a5-47f1-91e9-61b7931dd14f","elementConfiguration":{"binding":"Translations.OtherContributors","removeAndKeepContent":false,"disableUpdates":false,"type":"text"}},{"type":"richTextContentControl","id":"a65ba77b-d1da-4d8a-8f96-b7995236f3f7","elementConfiguration":{"binding":"Translations.Names","removeAndKeepContent":false,"disableUpdates":false,"type":"text"}},{"type":"richTextContentControl","id":"a74dff4c-5d8f-4b87-895f-ca18f70a9552","elementConfiguration":{"binding":"Translations.CoverLayout","removeAndKeepContent":false,"disableUpdates":false,"type":"text"}},{"type":"richTextContentControl","id":"15c8246a-ba96-492c-9871-fee9d4e2d2b2","elementConfiguration":{"binding":"Translations.Name","removeAndKeepContent":false,"disableUpdates":false,"type":"text"}},{"type":"richTextContentControl","id":"289efeaa-ac3b-401f-958f-20a9c6a51c8e","elementConfiguration":{"binding":"Translations.Graphics","removeAndKeepContent":false,"disableUpdates":false,"type":"text"}},{"type":"richTextContentControl","id":"1a7bf22f-b240-45e7-b283-4da6822d8d8d","elementConfiguration":{"binding":"Translations.Name","removeAndKeepContent":false,"disableUpdates":false,"type":"text"}},{"type":"richTextContentControl","id":"3b07f749-b04c-482b-9c02-95de07125a95","elementConfiguration":{"binding":"Translations.FrontpagePic","removeAndKeepContent":false,"disableUpdates":false,"type":"text"}},{"type":"richTextContentControl","id":"63c69f37-dd55-4edf-a395-f3548bf17944","elementConfiguration":{"binding":"Translations.Name","removeAndKeepContent":false,"disableUpdates":false,"type":"text"}},{"type":"richTextContentControl","id":"c6bac27c-6375-4316-a170-c007627c1ce3","elementConfiguration":{"binding":"Translations.Print","removeAndKeepContent":false,"disableUpdates":false,"type":"text"}},{"type":"richTextContentControl","id":"7a824e0a-fc25-4bd5-823f-1a6137bede38","elementConfiguration":{"binding":"Translations.Name","removeAndKeepContent":false,"disableUpdates":false,"type":"text"}},{"type":"richTextContentControl","id":"7710005d-a72b-4d5a-8d24-fdc66869f5c9","elementConfiguration":{"binding":"Translations.Edition","removeAndKeepContent":false,"disableUpdates":false,"type":"text"}},{"type":"richTextContentControl","id":"e2714338-8ee4-41c5-9369-a6de64fb50d6","elementConfiguration":{"binding":"Translations.Edition","removeAndKeepContent":false,"disableUpdates":false,"type":"text"}},{"type":"richTextContentControl","id":"d9b41882-5fdd-4a26-8a4a-6ea8fe7d8511","elementConfiguration":{"binding":"Translations.City","removeAndKeepContent":false,"disableUpdates":false,"type":"text"}},{"type":"richTextContentControl","id":"e6300929-b9af-4b3b-9768-e3a9f80e0808","elementConfiguration":{"binding":"Translations.MonthYear","removeAndKeepContent":false,"disableUpdates":false,"type":"text"}},{"type":"richTextContentControl","id":"fce8c032-e3f8-47f9-bcd9-fda210c1b580","elementConfiguration":{"binding":"Translations.ISBN","removeAndKeepContent":false,"disableUpdates":false,"type":"text"}},{"type":"richTextContentControl","id":"ab376e5e-70dd-4be1-8808-164cffc7c456","elementConfiguration":{"binding":"Translations.Electronic","removeAndKeepContent":false,"disableUpdates":false,"type":"text"}},{"type":"richTextContentControl","id":"378b92d6-badc-4bea-b7b8-3b9e7a67a10c","elementConfiguration":{"binding":"Translations.Publisher","removeAndKeepContent":false,"disableUpdates":false,"type":"text"}},{"type":"richTextContentControl","id":"ada14b0d-ee3f-432e-bbf1-4a93a793a1b1","elementConfiguration":{"binding":"Translations.Companyname","removeAndKeepContent":false,"disableUpdates":false,"type":"text"}},{"type":"richTextContentControl","id":"f5ebb60d-dcdc-4c8d-bd3c-340b89248b6b","elementConfiguration":{"binding":"Translations.Address","removeAndKeepContent":false,"disableUpdates":false,"type":"text"}},{"type":"richTextContentControl","id":"34074eb4-031d-4be2-8223-9e2de0e32ce7","elementConfiguration":{"binding":"Translations.Translation","removeAndKeepContent":false,"disableUpdates":false,"type":"text"}},{"type":"richTextContentControl","id":"9109265a-5ba1-4804-a2b5-45d225942483","elementConfiguration":{"binding":"Translations.Translator","removeAndKeepContent":false,"disableUpdates":false,"type":"text"}},{"type":"richTextContentControl","id":"d41e4aec-4c8e-4a0c-9574-56bc21439f23","elementConfiguration":{"binding":"Translations.ReportDisclaimer","removeAndKeepContent":false,"disableUpdates":false,"type":"text"}},{"type":"richTextContentControl","id":"8cdf231f-f94b-4d5a-851d-369a5a9c2e0e","elementConfiguration":{"binding":"Translations.TOC","removeAndKeepContent":false,"disableUpdates":false,"type":"text"}},{"type":"richTextContentControl","id":"08c40caf-66f2-4d94-ae3d-a46775ee910a","elementConfiguration":{"binding":"Translations.Heading","removeAndKeepContent":false,"disableUpdates":false,"type":"text"}},{"type":"richTextContentControl","id":"b2e6bd34-bbea-4383-a16e-52fe3e314587","elementConfiguration":{"binding":"Translations.Text","removeAndKeepContent":false,"disableUpdates":false,"type":"text"}},{"type":"shape","id":"465b6c2d-19ab-48f5-bbc7-3a7dad11c531","elementConfiguration":{"inheritDimensions":"inheritNone","height":"{{UserProfile.Office.ReportLogoHeight}}","binding":"UserProfile.Office.ReportLogoColor_{{DocumentLanguage}}","visibility":{"action":"hide","binding":"UserProfile.NoField","operator":"equals"},"removeAndKeepContent":false,"disableUpdates":false,"type":"image"}},{"type":"shape","id":"4a3ea96a-52c6-4e9d-ae01-2f07e21a0677","elementConfiguration":{"inheritDimensions":"inheritNone","width":"{{UserProfile.Office.ReportPayoffWidth}}","binding":"UserProfile.Office.ReportPayoffColor_{{DocumentLanguage}}","visibility":{"action":"hide","binding":"NoField","operator":"equals"},"removeAndKeepContent":false,"disableUpdates":false,"type":"image"}},{"type":"shape","id":"2fbe251c-c751-40c6-8424-5e6c837e06aa","elementConfiguration":{"inheritDimensions":"inheritNone","width":"{{UserProfile.Office.ReportPayoffWidth}}","binding":"UserProfile.Office.ReportPayoffBlack_{{DocumentLanguage}}","removeAndKeepContent":false,"disableUpdates":false,"type":"image"}},{"type":"shape","id":"7d7828bf-5a83-4091-b780-1e99aebc86aa","elementConfiguration":{"inheritDimensions":"inheritNone","height":"{{UserProfile.Office.ReportLogoHeight}}","binding":"UserProfile.Office.ReportLogoBlack_{{DocumentLanguage}}","removeAndKeepContent":false,"disableUpdates":false,"type":"image"}}],"transformationConfigurations":[{"language":"{{DocumentLanguage}}","disableUpdates":false,"type":"proofingLanguage"}],"isBaseTemplate":false,"templateName":"Rapport","templateDescription":"","enableDocumentContentUpdater":true,"version":"1.0"}]]></TemplafyTemplateConfiguration>
</file>

<file path=customXml/itemProps1.xml><?xml version="1.0" encoding="utf-8"?>
<ds:datastoreItem xmlns:ds="http://schemas.openxmlformats.org/officeDocument/2006/customXml" ds:itemID="{AA36B2CF-5662-433B-A204-1B79F2DBFA43}">
  <ds:schemaRefs/>
</ds:datastoreItem>
</file>

<file path=customXml/itemProps2.xml><?xml version="1.0" encoding="utf-8"?>
<ds:datastoreItem xmlns:ds="http://schemas.openxmlformats.org/officeDocument/2006/customXml" ds:itemID="{149B9B87-4149-42A8-B513-CAEF1BDAF59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9781F41-3735-4797-9BF9-0F6571FF67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db3a3f-be28-4c28-ba81-e766bfbd272d"/>
    <ds:schemaRef ds:uri="652b0c79-390f-466c-90a3-7c8ea618d6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9A51867-F9A9-49F7-8D96-F72F2136840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9CF8E66-30AD-44AC-893B-83A80CCE0799}">
  <ds:schemaRefs>
    <ds:schemaRef ds:uri="http://schemas.microsoft.com/office/2006/metadata/properties"/>
    <ds:schemaRef ds:uri="http://schemas.microsoft.com/office/infopath/2007/PartnerControls"/>
    <ds:schemaRef ds:uri="1bdb3a3f-be28-4c28-ba81-e766bfbd272d"/>
    <ds:schemaRef ds:uri="652b0c79-390f-466c-90a3-7c8ea618d64d"/>
  </ds:schemaRefs>
</ds:datastoreItem>
</file>

<file path=customXml/itemProps6.xml><?xml version="1.0" encoding="utf-8"?>
<ds:datastoreItem xmlns:ds="http://schemas.openxmlformats.org/officeDocument/2006/customXml" ds:itemID="{14122B08-BAD4-4448-9A72-F6030F64BCB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12192</TotalTime>
  <Pages>38</Pages>
  <Words>6526</Words>
  <Characters>39811</Characters>
  <Application>Microsoft Office Word</Application>
  <DocSecurity>0</DocSecurity>
  <Lines>331</Lines>
  <Paragraphs>92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Rapport</vt:lpstr>
      <vt:lpstr>Rapport</vt:lpstr>
    </vt:vector>
  </TitlesOfParts>
  <Company/>
  <LinksUpToDate>false</LinksUpToDate>
  <CharactersWithSpaces>46245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</dc:title>
  <dc:creator>Mikkel Larsen</dc:creator>
  <cp:lastModifiedBy>Niclas Nyegaard</cp:lastModifiedBy>
  <cp:revision>1109</cp:revision>
  <cp:lastPrinted>2022-06-27T10:42:00Z</cp:lastPrinted>
  <dcterms:created xsi:type="dcterms:W3CDTF">2023-11-29T12:23:00Z</dcterms:created>
  <dcterms:modified xsi:type="dcterms:W3CDTF">2024-02-21T14:24:00Z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port">
    <vt:lpwstr>True</vt:lpwstr>
  </property>
  <property fmtid="{D5CDD505-2E9C-101B-9397-08002B2CF9AE}" pid="3" name="TemplafyTenantId">
    <vt:lpwstr>dif</vt:lpwstr>
  </property>
  <property fmtid="{D5CDD505-2E9C-101B-9397-08002B2CF9AE}" pid="4" name="TemplafyTemplateId">
    <vt:lpwstr>636588749844994981</vt:lpwstr>
  </property>
  <property fmtid="{D5CDD505-2E9C-101B-9397-08002B2CF9AE}" pid="5" name="TemplafyUserProfileId">
    <vt:lpwstr>636566273936129028</vt:lpwstr>
  </property>
  <property fmtid="{D5CDD505-2E9C-101B-9397-08002B2CF9AE}" pid="6" name="TemplafyLanguageCode">
    <vt:lpwstr>en-GB</vt:lpwstr>
  </property>
  <property fmtid="{D5CDD505-2E9C-101B-9397-08002B2CF9AE}" pid="7" name="ContentTypeId">
    <vt:lpwstr>0x0101006294D4132A2B5947AA064CBA74805E4A</vt:lpwstr>
  </property>
</Properties>
</file>